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53" w:rsidRDefault="00D01DDE" w:rsidP="00C56E27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68470706"/>
      <w:r w:rsidRPr="009E57F8">
        <w:rPr>
          <w:rFonts w:ascii="Times New Roman" w:hAnsi="Times New Roman" w:cs="Times New Roman"/>
          <w:color w:val="000000" w:themeColor="text1"/>
          <w:sz w:val="24"/>
          <w:szCs w:val="24"/>
        </w:rPr>
        <w:t>DAFTAR IS</w:t>
      </w:r>
      <w:r w:rsidR="003830DB" w:rsidRPr="009E57F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bookmarkEnd w:id="0"/>
    </w:p>
    <w:p w:rsidR="000D5C6E" w:rsidRPr="000D5C6E" w:rsidRDefault="000D5C6E" w:rsidP="000D5C6E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4472541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D70307" w:rsidRPr="00850856" w:rsidRDefault="00D70307" w:rsidP="00C56E27">
          <w:pPr>
            <w:pStyle w:val="TOCHeading"/>
            <w:tabs>
              <w:tab w:val="left" w:pos="1122"/>
              <w:tab w:val="center" w:pos="4252"/>
            </w:tabs>
            <w:spacing w:before="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5E4843" w:rsidRPr="00B51715" w:rsidRDefault="00FD2262" w:rsidP="00ED775F">
          <w:pPr>
            <w:pStyle w:val="TOC1"/>
            <w:rPr>
              <w:rFonts w:eastAsiaTheme="minorEastAsia"/>
            </w:rPr>
          </w:pPr>
          <w:r w:rsidRPr="00B51715">
            <w:fldChar w:fldCharType="begin"/>
          </w:r>
          <w:r w:rsidR="003830DB" w:rsidRPr="00B51715">
            <w:instrText xml:space="preserve"> TOC \o "1-3" \h \z \u </w:instrText>
          </w:r>
          <w:r w:rsidRPr="00B51715">
            <w:fldChar w:fldCharType="separate"/>
          </w:r>
          <w:hyperlink w:anchor="_Toc68470705" w:history="1">
            <w:r w:rsidR="005E4843" w:rsidRPr="00B51715">
              <w:rPr>
                <w:rStyle w:val="Hyperlink"/>
              </w:rPr>
              <w:t>KATA PENGANTAR</w:t>
            </w:r>
            <w:r w:rsidR="00573A7D" w:rsidRPr="00B51715">
              <w:rPr>
                <w:rStyle w:val="Hyperlink"/>
              </w:rPr>
              <w:t xml:space="preserve"> </w:t>
            </w:r>
            <w:r w:rsidR="005E4843" w:rsidRPr="00B51715">
              <w:rPr>
                <w:webHidden/>
              </w:rPr>
              <w:tab/>
            </w:r>
            <w:r w:rsidR="006C5FA7" w:rsidRPr="00B51715">
              <w:rPr>
                <w:webHidden/>
              </w:rPr>
              <w:t xml:space="preserve"> </w:t>
            </w:r>
            <w:r w:rsidR="00812CE8" w:rsidRPr="00B51715">
              <w:rPr>
                <w:webHidden/>
              </w:rPr>
              <w:t>i</w:t>
            </w:r>
          </w:hyperlink>
        </w:p>
        <w:p w:rsidR="005E4843" w:rsidRPr="00B51715" w:rsidRDefault="0023764F" w:rsidP="00ED775F">
          <w:pPr>
            <w:pStyle w:val="TOC1"/>
          </w:pPr>
          <w:hyperlink w:anchor="_Toc68470706" w:history="1">
            <w:r w:rsidR="005E4843" w:rsidRPr="00B51715">
              <w:rPr>
                <w:rStyle w:val="Hyperlink"/>
              </w:rPr>
              <w:t>DAFTAR ISI</w:t>
            </w:r>
            <w:r w:rsidR="00573A7D" w:rsidRPr="00B51715">
              <w:rPr>
                <w:rStyle w:val="Hyperlink"/>
              </w:rPr>
              <w:t xml:space="preserve"> </w:t>
            </w:r>
            <w:r w:rsidR="005E4843" w:rsidRPr="00B51715">
              <w:rPr>
                <w:webHidden/>
              </w:rPr>
              <w:tab/>
            </w:r>
          </w:hyperlink>
          <w:r w:rsidR="002B798A" w:rsidRPr="00B51715">
            <w:t xml:space="preserve"> </w:t>
          </w:r>
          <w:r w:rsidR="00B47C55" w:rsidRPr="00B51715">
            <w:t>iv</w:t>
          </w:r>
        </w:p>
        <w:p w:rsidR="0064286D" w:rsidRPr="00B51715" w:rsidRDefault="0023764F" w:rsidP="00ED775F">
          <w:pPr>
            <w:pStyle w:val="TOC1"/>
          </w:pPr>
          <w:hyperlink w:anchor="_Toc68470706" w:history="1">
            <w:r w:rsidR="0064286D" w:rsidRPr="00B51715">
              <w:rPr>
                <w:rStyle w:val="Hyperlink"/>
              </w:rPr>
              <w:t xml:space="preserve">DAFTAR TABEL </w:t>
            </w:r>
            <w:r w:rsidR="0064286D" w:rsidRPr="00B51715">
              <w:rPr>
                <w:webHidden/>
              </w:rPr>
              <w:tab/>
            </w:r>
          </w:hyperlink>
          <w:r w:rsidR="00B47C55" w:rsidRPr="00B51715">
            <w:t xml:space="preserve"> </w:t>
          </w:r>
          <w:r w:rsidR="00447B15" w:rsidRPr="00B51715">
            <w:t>ix</w:t>
          </w:r>
        </w:p>
        <w:p w:rsidR="0064286D" w:rsidRPr="00B51715" w:rsidRDefault="0023764F" w:rsidP="00ED775F">
          <w:pPr>
            <w:pStyle w:val="TOC1"/>
          </w:pPr>
          <w:hyperlink w:anchor="_Toc68470706" w:history="1">
            <w:r w:rsidR="0064286D" w:rsidRPr="00B51715">
              <w:rPr>
                <w:rStyle w:val="Hyperlink"/>
              </w:rPr>
              <w:t xml:space="preserve">DAFTAR GAMBAR </w:t>
            </w:r>
            <w:r w:rsidR="0064286D" w:rsidRPr="00B51715">
              <w:rPr>
                <w:webHidden/>
              </w:rPr>
              <w:tab/>
            </w:r>
          </w:hyperlink>
          <w:r w:rsidR="0023517E" w:rsidRPr="00B51715">
            <w:t xml:space="preserve"> </w:t>
          </w:r>
          <w:r w:rsidR="00447B15" w:rsidRPr="00B51715">
            <w:t>xi</w:t>
          </w:r>
        </w:p>
        <w:p w:rsidR="005E4843" w:rsidRPr="00B51715" w:rsidRDefault="0023764F" w:rsidP="00ED775F">
          <w:pPr>
            <w:pStyle w:val="TOC1"/>
            <w:rPr>
              <w:rFonts w:eastAsiaTheme="minorEastAsia"/>
            </w:rPr>
          </w:pPr>
          <w:hyperlink w:anchor="_Toc68470707" w:history="1">
            <w:r w:rsidR="005E4843" w:rsidRPr="00B51715">
              <w:rPr>
                <w:rStyle w:val="Hyperlink"/>
              </w:rPr>
              <w:t>BAB I</w:t>
            </w:r>
            <w:r w:rsidR="00AD1A8B" w:rsidRPr="00B51715">
              <w:rPr>
                <w:rStyle w:val="Hyperlink"/>
              </w:rPr>
              <w:t xml:space="preserve"> </w:t>
            </w:r>
            <w:r w:rsidR="00BB0793" w:rsidRPr="00B51715">
              <w:rPr>
                <w:rStyle w:val="Hyperlink"/>
              </w:rPr>
              <w:t xml:space="preserve"> </w:t>
            </w:r>
            <w:r w:rsidR="00573A7D" w:rsidRPr="00B51715">
              <w:rPr>
                <w:rStyle w:val="Hyperlink"/>
              </w:rPr>
              <w:t xml:space="preserve">PENDAHULUAN </w:t>
            </w:r>
            <w:r w:rsidR="005E4843" w:rsidRPr="00B51715">
              <w:rPr>
                <w:webHidden/>
              </w:rPr>
              <w:tab/>
            </w:r>
          </w:hyperlink>
          <w:r w:rsidR="0064286D" w:rsidRPr="00B51715">
            <w:t xml:space="preserve"> 1</w:t>
          </w:r>
        </w:p>
        <w:p w:rsidR="005E4843" w:rsidRPr="00B51715" w:rsidRDefault="0023764F" w:rsidP="00C56E27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470709" w:history="1">
            <w:r w:rsidR="005E4843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573A7D" w:rsidRPr="00B517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5E4843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="00F1106D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E4843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64286D" w:rsidRPr="00B51715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</w:p>
        <w:p w:rsidR="005E4843" w:rsidRPr="00B51715" w:rsidRDefault="0023764F" w:rsidP="00C56E27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470710" w:history="1">
            <w:r w:rsidR="005E4843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573A7D" w:rsidRPr="00B517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5E4843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="00A423A0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E4843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A94E04" w:rsidRPr="00B5171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47B15" w:rsidRPr="00B51715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5E4843" w:rsidRPr="00B51715" w:rsidRDefault="0023764F" w:rsidP="00C56E27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470711" w:history="1">
            <w:r w:rsidR="00573A7D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="00573A7D" w:rsidRPr="00B517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573A7D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Batasan </w:t>
            </w:r>
            <w:r w:rsidR="005E4843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Masalah</w:t>
            </w:r>
            <w:r w:rsidR="00573A7D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E4843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47B15" w:rsidRPr="00B51715">
            <w:rPr>
              <w:rFonts w:ascii="Times New Roman" w:hAnsi="Times New Roman" w:cs="Times New Roman"/>
              <w:sz w:val="24"/>
              <w:szCs w:val="24"/>
            </w:rPr>
            <w:t xml:space="preserve"> 6</w:t>
          </w:r>
        </w:p>
        <w:p w:rsidR="005E4843" w:rsidRPr="00B51715" w:rsidRDefault="0023764F" w:rsidP="00C56E27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470712" w:history="1">
            <w:r w:rsidR="00573A7D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="00573A7D" w:rsidRPr="00B517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573A7D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Rumusan Masalah </w:t>
            </w:r>
            <w:r w:rsidR="005E4843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47B15" w:rsidRPr="00B51715">
            <w:rPr>
              <w:rFonts w:ascii="Times New Roman" w:hAnsi="Times New Roman" w:cs="Times New Roman"/>
              <w:sz w:val="24"/>
              <w:szCs w:val="24"/>
            </w:rPr>
            <w:t xml:space="preserve"> 6</w:t>
          </w:r>
        </w:p>
        <w:p w:rsidR="00573A7D" w:rsidRPr="00B51715" w:rsidRDefault="0023764F" w:rsidP="00C56E27">
          <w:pPr>
            <w:pStyle w:val="TOC2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68470713" w:history="1">
            <w:r w:rsidR="00573A7D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="00573A7D" w:rsidRPr="00B51715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 xml:space="preserve"> </w:t>
            </w:r>
            <w:r w:rsidR="00573A7D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</w:t>
            </w:r>
            <w:r w:rsidR="005E4843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Penelitian</w:t>
            </w:r>
            <w:r w:rsidR="00573A7D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E4843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447B15" w:rsidRPr="00B51715">
            <w:rPr>
              <w:rFonts w:ascii="Times New Roman" w:hAnsi="Times New Roman" w:cs="Times New Roman"/>
              <w:sz w:val="24"/>
              <w:szCs w:val="24"/>
            </w:rPr>
            <w:t xml:space="preserve"> 7</w:t>
          </w:r>
        </w:p>
        <w:p w:rsidR="0064286D" w:rsidRPr="00B51715" w:rsidRDefault="0023764F" w:rsidP="0015625B">
          <w:pPr>
            <w:pStyle w:val="TOC1"/>
            <w:ind w:hanging="425"/>
          </w:pPr>
          <w:hyperlink w:anchor="_Toc68470713" w:history="1">
            <w:r w:rsidR="0064286D" w:rsidRPr="00B51715">
              <w:rPr>
                <w:rStyle w:val="Hyperlink"/>
              </w:rPr>
              <w:t>1.6</w:t>
            </w:r>
            <w:r w:rsidR="0064286D" w:rsidRPr="00B51715">
              <w:rPr>
                <w:rFonts w:eastAsiaTheme="minorEastAsia"/>
              </w:rPr>
              <w:t xml:space="preserve"> </w:t>
            </w:r>
            <w:r w:rsidR="0064286D" w:rsidRPr="00B51715">
              <w:rPr>
                <w:rStyle w:val="Hyperlink"/>
              </w:rPr>
              <w:t xml:space="preserve">Manfaat Penelitian </w:t>
            </w:r>
            <w:r w:rsidR="0064286D" w:rsidRPr="00B51715">
              <w:rPr>
                <w:webHidden/>
              </w:rPr>
              <w:tab/>
            </w:r>
          </w:hyperlink>
          <w:r w:rsidR="00447B15" w:rsidRPr="00B51715">
            <w:t xml:space="preserve"> 8</w:t>
          </w:r>
          <w:r w:rsidR="0064286D" w:rsidRPr="00B51715">
            <w:t xml:space="preserve"> </w:t>
          </w:r>
        </w:p>
        <w:p w:rsidR="005E4843" w:rsidRPr="00B51715" w:rsidRDefault="0023764F" w:rsidP="00C56E27">
          <w:pPr>
            <w:pStyle w:val="TOC3"/>
            <w:spacing w:after="0" w:line="480" w:lineRule="auto"/>
            <w:rPr>
              <w:rFonts w:eastAsiaTheme="minorEastAsia"/>
              <w:sz w:val="24"/>
              <w:szCs w:val="24"/>
            </w:rPr>
          </w:pPr>
          <w:hyperlink w:anchor="_Toc68470718" w:history="1">
            <w:r w:rsidR="00F1106D" w:rsidRPr="00B51715">
              <w:rPr>
                <w:rStyle w:val="Hyperlink"/>
                <w:sz w:val="24"/>
                <w:szCs w:val="24"/>
              </w:rPr>
              <w:t xml:space="preserve">BAB II TINJAUAN PUSTAKA </w:t>
            </w:r>
            <w:r w:rsidR="005E4843" w:rsidRPr="00B51715">
              <w:rPr>
                <w:webHidden/>
                <w:sz w:val="24"/>
                <w:szCs w:val="24"/>
              </w:rPr>
              <w:tab/>
            </w:r>
          </w:hyperlink>
          <w:r w:rsidR="00447B15" w:rsidRPr="00B51715">
            <w:rPr>
              <w:sz w:val="24"/>
              <w:szCs w:val="24"/>
            </w:rPr>
            <w:t xml:space="preserve"> </w:t>
          </w:r>
          <w:r w:rsidR="0073049B" w:rsidRPr="00B51715">
            <w:rPr>
              <w:sz w:val="24"/>
              <w:szCs w:val="24"/>
            </w:rPr>
            <w:t>9</w:t>
          </w:r>
        </w:p>
        <w:p w:rsidR="005E4843" w:rsidRPr="00B51715" w:rsidRDefault="0023764F" w:rsidP="00C56E27">
          <w:pPr>
            <w:pStyle w:val="TOC3"/>
            <w:spacing w:after="0" w:line="480" w:lineRule="auto"/>
            <w:ind w:firstLine="709"/>
            <w:rPr>
              <w:rFonts w:eastAsiaTheme="minorEastAsia"/>
              <w:sz w:val="24"/>
              <w:szCs w:val="24"/>
            </w:rPr>
          </w:pPr>
          <w:hyperlink w:anchor="_Toc68470719" w:history="1">
            <w:r w:rsidR="00F1106D" w:rsidRPr="00B51715">
              <w:rPr>
                <w:rStyle w:val="Hyperlink"/>
                <w:sz w:val="24"/>
                <w:szCs w:val="24"/>
              </w:rPr>
              <w:t xml:space="preserve">2.1 Disiplin Kerja </w:t>
            </w:r>
            <w:r w:rsidR="005E4843" w:rsidRPr="00B51715">
              <w:rPr>
                <w:webHidden/>
                <w:sz w:val="24"/>
                <w:szCs w:val="24"/>
              </w:rPr>
              <w:tab/>
            </w:r>
          </w:hyperlink>
          <w:r w:rsidR="00447B15" w:rsidRPr="00B51715">
            <w:rPr>
              <w:sz w:val="24"/>
              <w:szCs w:val="24"/>
            </w:rPr>
            <w:t xml:space="preserve"> </w:t>
          </w:r>
          <w:r w:rsidR="0073049B" w:rsidRPr="00B51715">
            <w:rPr>
              <w:sz w:val="24"/>
              <w:szCs w:val="24"/>
            </w:rPr>
            <w:t>9</w:t>
          </w:r>
        </w:p>
        <w:p w:rsidR="005E4843" w:rsidRPr="00B51715" w:rsidRDefault="0023764F" w:rsidP="00C56E27">
          <w:pPr>
            <w:pStyle w:val="TOC3"/>
            <w:spacing w:after="0" w:line="480" w:lineRule="auto"/>
            <w:ind w:firstLine="1260"/>
            <w:rPr>
              <w:rFonts w:eastAsiaTheme="minorEastAsia"/>
              <w:sz w:val="24"/>
              <w:szCs w:val="24"/>
            </w:rPr>
          </w:pPr>
          <w:hyperlink w:anchor="_Toc68470720" w:history="1">
            <w:r w:rsidR="00F1106D" w:rsidRPr="00B51715">
              <w:rPr>
                <w:rStyle w:val="Hyperlink"/>
                <w:sz w:val="24"/>
                <w:szCs w:val="24"/>
              </w:rPr>
              <w:t>2.1.1 Pengertian Disiplin Kerja</w:t>
            </w:r>
            <w:r w:rsidR="00A423A0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5E4843" w:rsidRPr="00B51715">
              <w:rPr>
                <w:webHidden/>
                <w:sz w:val="24"/>
                <w:szCs w:val="24"/>
              </w:rPr>
              <w:tab/>
            </w:r>
          </w:hyperlink>
          <w:r w:rsidR="00447B15" w:rsidRPr="00B51715">
            <w:rPr>
              <w:sz w:val="24"/>
              <w:szCs w:val="24"/>
            </w:rPr>
            <w:t xml:space="preserve"> </w:t>
          </w:r>
          <w:r w:rsidR="0073049B" w:rsidRPr="00B51715">
            <w:rPr>
              <w:sz w:val="24"/>
              <w:szCs w:val="24"/>
            </w:rPr>
            <w:t>9</w:t>
          </w:r>
        </w:p>
        <w:p w:rsidR="005E4843" w:rsidRPr="00B51715" w:rsidRDefault="0023764F" w:rsidP="00C56E27">
          <w:pPr>
            <w:pStyle w:val="TOC3"/>
            <w:spacing w:after="0" w:line="480" w:lineRule="auto"/>
            <w:ind w:firstLine="1260"/>
            <w:rPr>
              <w:rFonts w:eastAsiaTheme="minorEastAsia"/>
              <w:sz w:val="24"/>
              <w:szCs w:val="24"/>
            </w:rPr>
          </w:pPr>
          <w:hyperlink w:anchor="_Toc68470721" w:history="1">
            <w:r w:rsidR="00F1106D" w:rsidRPr="00B51715">
              <w:rPr>
                <w:rStyle w:val="Hyperlink"/>
                <w:sz w:val="24"/>
                <w:szCs w:val="24"/>
              </w:rPr>
              <w:t xml:space="preserve">2.1.2 Aspek-Aspek Disiplin Kerja </w:t>
            </w:r>
            <w:r w:rsidR="005E4843" w:rsidRPr="00B51715">
              <w:rPr>
                <w:webHidden/>
                <w:sz w:val="24"/>
                <w:szCs w:val="24"/>
              </w:rPr>
              <w:tab/>
            </w:r>
          </w:hyperlink>
          <w:r w:rsidR="00447B15" w:rsidRPr="00B51715">
            <w:rPr>
              <w:sz w:val="24"/>
              <w:szCs w:val="24"/>
            </w:rPr>
            <w:t xml:space="preserve"> 1</w:t>
          </w:r>
          <w:r w:rsidR="0073049B" w:rsidRPr="00B51715">
            <w:rPr>
              <w:sz w:val="24"/>
              <w:szCs w:val="24"/>
            </w:rPr>
            <w:t>0</w:t>
          </w:r>
          <w:r w:rsidR="00095020" w:rsidRPr="00B51715">
            <w:rPr>
              <w:sz w:val="24"/>
              <w:szCs w:val="24"/>
            </w:rPr>
            <w:t xml:space="preserve"> </w:t>
          </w:r>
        </w:p>
        <w:p w:rsidR="005E4843" w:rsidRPr="00B51715" w:rsidRDefault="0023764F" w:rsidP="00C56E27">
          <w:pPr>
            <w:pStyle w:val="TOC3"/>
            <w:spacing w:after="0" w:line="480" w:lineRule="auto"/>
            <w:ind w:firstLine="1260"/>
            <w:rPr>
              <w:rFonts w:eastAsiaTheme="minorEastAsia"/>
              <w:sz w:val="24"/>
              <w:szCs w:val="24"/>
            </w:rPr>
          </w:pPr>
          <w:hyperlink w:anchor="_Toc68470722" w:history="1">
            <w:r w:rsidR="00F1106D" w:rsidRPr="00B51715">
              <w:rPr>
                <w:rStyle w:val="Hyperlink"/>
                <w:sz w:val="24"/>
                <w:szCs w:val="24"/>
              </w:rPr>
              <w:t xml:space="preserve">2.1.3 Jenis-Jenis Disiplin Kerja </w:t>
            </w:r>
            <w:r w:rsidR="005E4843" w:rsidRPr="00B51715">
              <w:rPr>
                <w:webHidden/>
                <w:sz w:val="24"/>
                <w:szCs w:val="24"/>
              </w:rPr>
              <w:tab/>
            </w:r>
          </w:hyperlink>
          <w:r w:rsidR="006C5FA7" w:rsidRPr="00B51715">
            <w:rPr>
              <w:sz w:val="24"/>
              <w:szCs w:val="24"/>
            </w:rPr>
            <w:t xml:space="preserve"> 11</w:t>
          </w:r>
        </w:p>
        <w:p w:rsidR="005E4843" w:rsidRPr="00B51715" w:rsidRDefault="0023764F" w:rsidP="00C56E27">
          <w:pPr>
            <w:pStyle w:val="TOC3"/>
            <w:spacing w:after="0" w:line="480" w:lineRule="auto"/>
            <w:ind w:firstLine="1260"/>
            <w:rPr>
              <w:rFonts w:eastAsiaTheme="minorEastAsia"/>
              <w:sz w:val="24"/>
              <w:szCs w:val="24"/>
            </w:rPr>
          </w:pPr>
          <w:hyperlink w:anchor="_Toc68470723" w:history="1">
            <w:r w:rsidR="00F1106D" w:rsidRPr="00B51715">
              <w:rPr>
                <w:rStyle w:val="Hyperlink"/>
                <w:sz w:val="24"/>
                <w:szCs w:val="24"/>
              </w:rPr>
              <w:t>2.1.4 Prinsip-Prinsip Disiplin Kerja</w:t>
            </w:r>
            <w:r w:rsidR="00461F2B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5E4843" w:rsidRPr="00B51715">
              <w:rPr>
                <w:webHidden/>
                <w:sz w:val="24"/>
                <w:szCs w:val="24"/>
              </w:rPr>
              <w:tab/>
            </w:r>
          </w:hyperlink>
          <w:r w:rsidR="006C5FA7" w:rsidRPr="00B51715">
            <w:rPr>
              <w:sz w:val="24"/>
              <w:szCs w:val="24"/>
            </w:rPr>
            <w:t xml:space="preserve"> 11</w:t>
          </w:r>
        </w:p>
        <w:p w:rsidR="005E4843" w:rsidRPr="00B51715" w:rsidRDefault="0023764F" w:rsidP="00C56E27">
          <w:pPr>
            <w:pStyle w:val="TOC3"/>
            <w:spacing w:after="0" w:line="480" w:lineRule="auto"/>
            <w:ind w:firstLine="1260"/>
            <w:rPr>
              <w:rFonts w:eastAsiaTheme="minorEastAsia"/>
              <w:sz w:val="24"/>
              <w:szCs w:val="24"/>
            </w:rPr>
          </w:pPr>
          <w:hyperlink w:anchor="_Toc68470724" w:history="1">
            <w:r w:rsidR="005E4843" w:rsidRPr="00B51715">
              <w:rPr>
                <w:rStyle w:val="Hyperlink"/>
                <w:sz w:val="24"/>
                <w:szCs w:val="24"/>
              </w:rPr>
              <w:t>2.1</w:t>
            </w:r>
            <w:r w:rsidR="00F1106D" w:rsidRPr="00B51715">
              <w:rPr>
                <w:rStyle w:val="Hyperlink"/>
                <w:sz w:val="24"/>
                <w:szCs w:val="24"/>
              </w:rPr>
              <w:t xml:space="preserve">.5 </w:t>
            </w:r>
            <w:r w:rsidR="00A423A0" w:rsidRPr="00B51715">
              <w:rPr>
                <w:rStyle w:val="Hyperlink"/>
                <w:sz w:val="24"/>
                <w:szCs w:val="24"/>
              </w:rPr>
              <w:t xml:space="preserve">Faktor yang Mempengaruhi Disiplin Kerja </w:t>
            </w:r>
            <w:r w:rsidR="005E4843" w:rsidRPr="00B51715">
              <w:rPr>
                <w:webHidden/>
                <w:sz w:val="24"/>
                <w:szCs w:val="24"/>
              </w:rPr>
              <w:tab/>
            </w:r>
          </w:hyperlink>
          <w:r w:rsidR="006C5FA7" w:rsidRPr="00B51715">
            <w:rPr>
              <w:sz w:val="24"/>
              <w:szCs w:val="24"/>
            </w:rPr>
            <w:t xml:space="preserve"> 11</w:t>
          </w:r>
        </w:p>
        <w:p w:rsidR="005E4843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470725" w:history="1">
            <w:r w:rsidR="00A423A0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2.1.6 Indikator Disiplin Kerja </w:t>
            </w:r>
            <w:r w:rsidR="005E4843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14</w:t>
          </w:r>
        </w:p>
        <w:p w:rsidR="005E4843" w:rsidRPr="00B51715" w:rsidRDefault="0023764F" w:rsidP="00C56E27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470726" w:history="1">
            <w:r w:rsidR="00A423A0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2.2. Motivasi </w:t>
            </w:r>
            <w:r w:rsidR="005E4843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>15</w:t>
          </w:r>
        </w:p>
        <w:p w:rsidR="005E4843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27" w:history="1">
            <w:r w:rsidR="00A423A0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2.2.1 Pengertian Motivasi </w:t>
            </w:r>
            <w:r w:rsidR="005E4843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15</w:t>
          </w:r>
        </w:p>
        <w:p w:rsidR="002B798A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470727" w:history="1">
            <w:r w:rsidR="002B798A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2.2.2 Elemen-Elemen Motivasi </w:t>
            </w:r>
            <w:r w:rsidR="002B798A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8D4178" w:rsidRPr="00B51715">
            <w:rPr>
              <w:rFonts w:ascii="Times New Roman" w:hAnsi="Times New Roman" w:cs="Times New Roman"/>
              <w:sz w:val="24"/>
              <w:szCs w:val="24"/>
            </w:rPr>
            <w:t xml:space="preserve"> 16</w:t>
          </w:r>
        </w:p>
        <w:p w:rsidR="002B798A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470727" w:history="1">
            <w:r w:rsidR="002B798A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2.2.3 Tujuan Motivasi </w:t>
            </w:r>
            <w:r w:rsidR="002B798A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16</w:t>
          </w:r>
        </w:p>
        <w:p w:rsidR="005E4843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470730" w:history="1">
            <w:r w:rsidR="00A423A0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2.2.4 Teori Motivasi </w:t>
            </w:r>
            <w:r w:rsidR="005E4843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17</w:t>
          </w:r>
        </w:p>
        <w:p w:rsidR="005E4843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470731" w:history="1">
            <w:r w:rsidR="00A423A0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2.2.5 Aspek Motivasi  </w:t>
            </w:r>
            <w:r w:rsidR="005E4843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18</w:t>
          </w:r>
        </w:p>
        <w:p w:rsidR="005E4843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470732" w:history="1">
            <w:r w:rsidR="00461F2B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2.2.6 Faktor-Faktor yang Mempengaruhi Motivasi  </w:t>
            </w:r>
            <w:r w:rsidR="005E4843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6C5FA7" w:rsidRPr="00B51715">
            <w:rPr>
              <w:rFonts w:ascii="Times New Roman" w:hAnsi="Times New Roman" w:cs="Times New Roman"/>
              <w:sz w:val="24"/>
              <w:szCs w:val="24"/>
            </w:rPr>
            <w:t xml:space="preserve"> 20</w:t>
          </w:r>
        </w:p>
        <w:p w:rsidR="005E4843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470733" w:history="1">
            <w:r w:rsidR="00461F2B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2.2.7 Indikator Motivasi </w:t>
            </w:r>
            <w:r w:rsidR="005E4843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20</w:t>
          </w:r>
        </w:p>
        <w:p w:rsidR="005E4843" w:rsidRPr="00B51715" w:rsidRDefault="0023764F" w:rsidP="00C56E27">
          <w:pPr>
            <w:pStyle w:val="TOC2"/>
            <w:spacing w:after="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470734" w:history="1">
            <w:r w:rsidR="00461F2B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 Kinerja </w:t>
            </w:r>
            <w:r w:rsidR="00C45D6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Pegawai</w:t>
            </w:r>
            <w:r w:rsidR="00461F2B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E4843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21</w:t>
          </w:r>
        </w:p>
        <w:p w:rsidR="005E4843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CF284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0D5C6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.3.1 Pengertian Kinerja Pegawai</w:t>
            </w:r>
            <w:r w:rsidR="00CF284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E4843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21</w:t>
          </w:r>
        </w:p>
        <w:p w:rsidR="00CF284E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CF284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2.3.2 Aspek</w:t>
            </w:r>
            <w:r w:rsidR="000D5C6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-Aspek Kinerja Pegawai</w:t>
            </w:r>
            <w:r w:rsidR="00CF284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284E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22</w:t>
          </w:r>
        </w:p>
        <w:p w:rsidR="00CF284E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0D5C6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2.3.3 Penilaian Kinerja Pegawai</w:t>
            </w:r>
            <w:r w:rsidR="00CF284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284E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23</w:t>
          </w:r>
        </w:p>
        <w:p w:rsidR="00CF284E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CF284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2.3.4 Faktor-Fa</w:t>
            </w:r>
            <w:r w:rsidR="000D5C6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ktor yang Mempengaruhi Kinerja Pegawai</w:t>
            </w:r>
            <w:r w:rsidR="00CF284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284E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24</w:t>
          </w:r>
        </w:p>
        <w:p w:rsidR="00CF284E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CF284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2.3.5 </w:t>
            </w:r>
            <w:r w:rsidR="000D5C6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dan Sasaran KinerjaPegawai</w:t>
            </w:r>
            <w:r w:rsidR="00CF284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284E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24</w:t>
          </w:r>
        </w:p>
        <w:p w:rsidR="00CF284E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CF284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2.3.6 </w:t>
            </w:r>
            <w:r w:rsidR="000D5C6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Indikator-Indikator Kinerja Pegawai</w:t>
            </w:r>
            <w:r w:rsidR="00CF284E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284E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25</w:t>
          </w:r>
        </w:p>
        <w:p w:rsidR="00CF284E" w:rsidRPr="00B51715" w:rsidRDefault="0023764F" w:rsidP="00C56E27">
          <w:pPr>
            <w:pStyle w:val="TOC2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9D4C9B" w:rsidRPr="00B51715">
              <w:rPr>
                <w:rFonts w:ascii="Times New Roman" w:hAnsi="Times New Roman" w:cs="Times New Roman"/>
                <w:sz w:val="24"/>
                <w:szCs w:val="24"/>
              </w:rPr>
              <w:t xml:space="preserve">2.4 Penelitian Terdahulu </w:t>
            </w:r>
            <w:r w:rsidR="009D4C9B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F284E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755E6" w:rsidRPr="00B5171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>26</w:t>
          </w:r>
        </w:p>
        <w:p w:rsidR="009D4C9B" w:rsidRPr="00B51715" w:rsidRDefault="0023764F" w:rsidP="00C56E27">
          <w:pPr>
            <w:pStyle w:val="TOC2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9D4C9B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2.5 Kerangka Konseptual </w:t>
            </w:r>
            <w:r w:rsidR="009D4C9B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</w:rPr>
            <w:t>29</w:t>
          </w:r>
          <w:r w:rsidR="00447B15" w:rsidRPr="00B5171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095020" w:rsidRPr="00B51715" w:rsidRDefault="0023764F" w:rsidP="00C56E27">
          <w:pPr>
            <w:pStyle w:val="TOC2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095020" w:rsidRPr="00B51715">
              <w:rPr>
                <w:rFonts w:ascii="Times New Roman" w:hAnsi="Times New Roman" w:cs="Times New Roman"/>
                <w:sz w:val="24"/>
                <w:szCs w:val="24"/>
              </w:rPr>
              <w:t xml:space="preserve">2.6 Hipotesis </w:t>
            </w:r>
            <w:r w:rsidR="00095020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95020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755E6" w:rsidRPr="00B5171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F4D1C" w:rsidRPr="00B51715">
            <w:rPr>
              <w:rFonts w:ascii="Times New Roman" w:hAnsi="Times New Roman" w:cs="Times New Roman"/>
              <w:sz w:val="24"/>
              <w:szCs w:val="24"/>
            </w:rPr>
            <w:t>31</w:t>
          </w:r>
        </w:p>
        <w:p w:rsidR="009D4C9B" w:rsidRPr="00B51715" w:rsidRDefault="009D4C9B" w:rsidP="00C56E27">
          <w:pPr>
            <w:pStyle w:val="TOC2"/>
            <w:spacing w:after="0" w:line="48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r w:rsidRPr="00B51715">
            <w:rPr>
              <w:rFonts w:ascii="Times New Roman" w:hAnsi="Times New Roman" w:cs="Times New Roman"/>
              <w:sz w:val="24"/>
              <w:szCs w:val="24"/>
            </w:rPr>
            <w:t xml:space="preserve">BAB III METODE PENELITIAN </w:t>
          </w:r>
          <w:hyperlink w:anchor="_Toc68470735" w:history="1">
            <w:r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32</w:t>
          </w:r>
        </w:p>
        <w:p w:rsidR="009D4C9B" w:rsidRPr="00B51715" w:rsidRDefault="0023764F" w:rsidP="00C56E27">
          <w:pPr>
            <w:pStyle w:val="TOC2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E06562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3.1 Desain Penelitian </w:t>
            </w:r>
            <w:r w:rsidR="009D4C9B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32</w:t>
          </w:r>
        </w:p>
        <w:p w:rsidR="00E06562" w:rsidRPr="00B51715" w:rsidRDefault="0023764F" w:rsidP="00C56E27">
          <w:pPr>
            <w:pStyle w:val="TOC2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FA7C7F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Populasi dan Sampel</w:t>
            </w:r>
            <w:r w:rsidR="00E06562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Penelitian </w:t>
            </w:r>
            <w:r w:rsidR="00E06562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32</w:t>
          </w:r>
        </w:p>
        <w:p w:rsidR="00E06562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E06562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3.2.1 </w:t>
            </w:r>
            <w:r w:rsidR="00FA7C7F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Populasi</w:t>
            </w:r>
            <w:r w:rsidR="00E06562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Penelitian </w:t>
            </w:r>
            <w:r w:rsidR="00E06562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32</w:t>
          </w:r>
        </w:p>
        <w:p w:rsidR="00E06562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D70307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</w:t>
            </w:r>
            <w:r w:rsidR="00E06562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A7C7F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Sampel</w:t>
            </w:r>
            <w:r w:rsidR="00E06562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Penelitian </w:t>
            </w:r>
            <w:r w:rsidR="00E06562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33</w:t>
          </w:r>
        </w:p>
        <w:p w:rsidR="00D70307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D70307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3.2.3 Objek Penelitian </w:t>
            </w:r>
            <w:r w:rsidR="00D70307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</w:rPr>
            <w:t xml:space="preserve"> 33</w:t>
          </w:r>
          <w:r w:rsidR="003B57CA" w:rsidRPr="00B5171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06562" w:rsidRPr="00B51715" w:rsidRDefault="0023764F" w:rsidP="00C56E27">
          <w:pPr>
            <w:pStyle w:val="TOC2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FA7C7F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 Lokasi dan Waktu</w:t>
            </w:r>
            <w:r w:rsidR="00E06562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Penelitian </w:t>
            </w:r>
            <w:r w:rsidR="00E06562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</w:rPr>
            <w:t xml:space="preserve"> 34</w:t>
          </w:r>
          <w:r w:rsidR="003B57CA" w:rsidRPr="00B5171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E06562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E06562" w:rsidRPr="00B51715">
              <w:rPr>
                <w:rFonts w:ascii="Times New Roman" w:hAnsi="Times New Roman" w:cs="Times New Roman"/>
                <w:sz w:val="24"/>
                <w:szCs w:val="24"/>
              </w:rPr>
              <w:t xml:space="preserve">3.3.1 </w:t>
            </w:r>
            <w:r w:rsidR="00FA7C7F" w:rsidRPr="00B51715">
              <w:rPr>
                <w:rFonts w:ascii="Times New Roman" w:hAnsi="Times New Roman" w:cs="Times New Roman"/>
                <w:sz w:val="24"/>
                <w:szCs w:val="24"/>
              </w:rPr>
              <w:t>Lokasi Penelitian</w:t>
            </w:r>
            <w:r w:rsidR="00E06562" w:rsidRPr="00B5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3C1" w:rsidRPr="00B51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562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</w:rPr>
            <w:t xml:space="preserve"> 34</w:t>
          </w:r>
          <w:r w:rsidR="003B57CA" w:rsidRPr="00B5171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70307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FA7C7F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3.3.2 Waktu Penelitian</w:t>
            </w:r>
            <w:r w:rsidR="00E06562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06562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3B57CA" w:rsidRPr="00B5171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>34</w:t>
          </w:r>
        </w:p>
        <w:p w:rsidR="00C263C1" w:rsidRPr="00B51715" w:rsidRDefault="0023764F" w:rsidP="00C56E27">
          <w:pPr>
            <w:pStyle w:val="TOC2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C263C1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3.4  Variabel dan Indikator </w:t>
            </w:r>
            <w:r w:rsidR="00C263C1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35</w:t>
          </w:r>
        </w:p>
        <w:p w:rsidR="00C263C1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C263C1" w:rsidRPr="00B51715">
              <w:rPr>
                <w:rFonts w:ascii="Times New Roman" w:hAnsi="Times New Roman" w:cs="Times New Roman"/>
                <w:sz w:val="24"/>
                <w:szCs w:val="24"/>
              </w:rPr>
              <w:t xml:space="preserve">3.4.1 Variabel </w:t>
            </w:r>
            <w:r w:rsidR="00C263C1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35</w:t>
          </w:r>
        </w:p>
        <w:p w:rsidR="00C263C1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C263C1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3.4.2 Indikator </w:t>
            </w:r>
            <w:r w:rsidR="00C263C1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35</w:t>
          </w:r>
        </w:p>
        <w:p w:rsidR="00A63FAD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A63FAD" w:rsidRPr="00B51715">
              <w:rPr>
                <w:rFonts w:ascii="Times New Roman" w:hAnsi="Times New Roman" w:cs="Times New Roman"/>
                <w:sz w:val="24"/>
                <w:szCs w:val="24"/>
              </w:rPr>
              <w:t xml:space="preserve">3.4.3 Definisi Operasional Variabel </w:t>
            </w:r>
            <w:r w:rsidR="00A63FAD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37</w:t>
          </w:r>
        </w:p>
        <w:p w:rsidR="00A63FAD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A63FAD" w:rsidRPr="00B51715">
              <w:rPr>
                <w:rFonts w:ascii="Times New Roman" w:hAnsi="Times New Roman" w:cs="Times New Roman"/>
                <w:sz w:val="24"/>
                <w:szCs w:val="24"/>
              </w:rPr>
              <w:t xml:space="preserve">3.4.4 Skala Pengukuran Variabel </w:t>
            </w:r>
            <w:r w:rsidR="00A63FAD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38</w:t>
          </w:r>
        </w:p>
        <w:p w:rsidR="00C263C1" w:rsidRPr="00B51715" w:rsidRDefault="0023764F" w:rsidP="00C56E27">
          <w:pPr>
            <w:pStyle w:val="TOC2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201D0D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 Instrumen Penelitian</w:t>
            </w:r>
            <w:r w:rsidR="00C263C1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263C1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39</w:t>
          </w:r>
        </w:p>
        <w:p w:rsidR="00C263C1" w:rsidRPr="00B51715" w:rsidRDefault="0023764F" w:rsidP="00C56E27">
          <w:pPr>
            <w:pStyle w:val="TOC2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201D0D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3.6 Teknik Pengumpulan Data</w:t>
            </w:r>
            <w:r w:rsidR="00C263C1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263C1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6C5FA7" w:rsidRPr="00B51715">
            <w:rPr>
              <w:rFonts w:ascii="Times New Roman" w:hAnsi="Times New Roman" w:cs="Times New Roman"/>
              <w:sz w:val="24"/>
              <w:szCs w:val="24"/>
            </w:rPr>
            <w:t xml:space="preserve"> 40</w:t>
          </w:r>
        </w:p>
        <w:p w:rsidR="00C263C1" w:rsidRPr="00B51715" w:rsidRDefault="0023764F" w:rsidP="00C56E27">
          <w:pPr>
            <w:pStyle w:val="TOC2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201D0D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 Teknik Analisis Data</w:t>
            </w:r>
            <w:r w:rsidR="00C263C1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263C1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41</w:t>
          </w:r>
        </w:p>
        <w:p w:rsidR="00C263C1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FC3296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3.7.1 Uji Instrumen</w:t>
            </w:r>
            <w:r w:rsidR="00C263C1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263C1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41</w:t>
          </w:r>
        </w:p>
        <w:p w:rsidR="00C263C1" w:rsidRPr="00B51715" w:rsidRDefault="0023764F" w:rsidP="00C56E27">
          <w:pPr>
            <w:pStyle w:val="TOC2"/>
            <w:spacing w:after="0" w:line="480" w:lineRule="auto"/>
            <w:ind w:firstLine="1701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FC3296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3.7.1.1</w:t>
            </w:r>
            <w:r w:rsidR="00C263C1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Uji </w:t>
            </w:r>
            <w:r w:rsidR="00FC3296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Validitas</w:t>
            </w:r>
            <w:r w:rsidR="006C5FA7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263C1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41</w:t>
          </w:r>
        </w:p>
        <w:p w:rsidR="00F95C31" w:rsidRPr="00B51715" w:rsidRDefault="0023764F" w:rsidP="00C56E27">
          <w:pPr>
            <w:pStyle w:val="TOC2"/>
            <w:spacing w:after="0" w:line="480" w:lineRule="auto"/>
            <w:ind w:firstLine="1701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FC3296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3.7.1.2 Uji Reliabilitas</w:t>
            </w:r>
            <w:r w:rsidR="00F95C31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95C31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655899" w:rsidRPr="00B5171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>43</w:t>
          </w:r>
        </w:p>
        <w:p w:rsidR="00FC3296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FC3296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3.7.2 Uji Asumsi Klasik </w:t>
            </w:r>
            <w:r w:rsidR="00FC3296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44</w:t>
          </w:r>
        </w:p>
        <w:p w:rsidR="00FC3296" w:rsidRPr="00B51715" w:rsidRDefault="0023764F" w:rsidP="00C56E27">
          <w:pPr>
            <w:pStyle w:val="TOC2"/>
            <w:spacing w:after="0" w:line="480" w:lineRule="auto"/>
            <w:ind w:firstLine="1701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FC3296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3.7.2.1 Uji Normalitas</w:t>
            </w:r>
            <w:r w:rsidR="006C5FA7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C3296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44</w:t>
          </w:r>
        </w:p>
        <w:p w:rsidR="00FC3296" w:rsidRPr="00B51715" w:rsidRDefault="0023764F" w:rsidP="00C56E27">
          <w:pPr>
            <w:pStyle w:val="TOC2"/>
            <w:spacing w:after="0" w:line="480" w:lineRule="auto"/>
            <w:ind w:firstLine="1701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FC3296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3.7.2.2 Uji Heteroskedastisitas</w:t>
            </w:r>
            <w:r w:rsidR="006C5FA7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C3296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44</w:t>
          </w:r>
        </w:p>
        <w:p w:rsidR="00FC3296" w:rsidRPr="00B51715" w:rsidRDefault="0023764F" w:rsidP="00C56E27">
          <w:pPr>
            <w:pStyle w:val="TOC2"/>
            <w:spacing w:after="0" w:line="480" w:lineRule="auto"/>
            <w:ind w:firstLine="1701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FC3296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3.7.2.3 Uji Multikolinieritas</w:t>
            </w:r>
            <w:r w:rsidR="006C5FA7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C3296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44</w:t>
          </w:r>
        </w:p>
        <w:p w:rsidR="00C263C1" w:rsidRPr="00B51715" w:rsidRDefault="0023764F" w:rsidP="00C56E27">
          <w:pPr>
            <w:pStyle w:val="TOC2"/>
            <w:spacing w:after="0" w:line="480" w:lineRule="auto"/>
            <w:ind w:firstLine="1276"/>
            <w:rPr>
              <w:rFonts w:ascii="Times New Roman" w:hAnsi="Times New Roman" w:cs="Times New Roman"/>
              <w:sz w:val="24"/>
              <w:szCs w:val="24"/>
            </w:rPr>
          </w:pPr>
          <w:hyperlink w:anchor="_Toc68470735" w:history="1">
            <w:r w:rsidR="00FC3296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3.7.3</w:t>
            </w:r>
            <w:r w:rsidR="00F95C31" w:rsidRPr="00B5171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Analisis Regresi Linear Berganda  </w:t>
            </w:r>
            <w:r w:rsidR="00C263C1"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  <w:sz w:val="24"/>
              <w:szCs w:val="24"/>
            </w:rPr>
            <w:t xml:space="preserve"> 45</w:t>
          </w:r>
        </w:p>
        <w:p w:rsidR="005E4843" w:rsidRPr="00B51715" w:rsidRDefault="0023764F" w:rsidP="00C56E27">
          <w:pPr>
            <w:pStyle w:val="TOC3"/>
            <w:spacing w:after="0" w:line="480" w:lineRule="auto"/>
            <w:ind w:firstLine="1260"/>
            <w:rPr>
              <w:rFonts w:eastAsiaTheme="minorEastAsia"/>
              <w:sz w:val="24"/>
              <w:szCs w:val="24"/>
            </w:rPr>
          </w:pPr>
          <w:hyperlink w:anchor="_Toc68470737" w:history="1">
            <w:r w:rsidR="00FC3296" w:rsidRPr="00B51715">
              <w:rPr>
                <w:rStyle w:val="Hyperlink"/>
                <w:sz w:val="24"/>
                <w:szCs w:val="24"/>
              </w:rPr>
              <w:t>3.7.4 Pengujian Hipotesis</w:t>
            </w:r>
            <w:r w:rsidR="006C5FA7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5E4843" w:rsidRPr="00B51715">
              <w:rPr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sz w:val="24"/>
              <w:szCs w:val="24"/>
            </w:rPr>
            <w:t xml:space="preserve"> 46</w:t>
          </w:r>
        </w:p>
        <w:p w:rsidR="005E4843" w:rsidRPr="00B51715" w:rsidRDefault="0023764F" w:rsidP="00C56E27">
          <w:pPr>
            <w:pStyle w:val="TOC3"/>
            <w:spacing w:after="0" w:line="480" w:lineRule="auto"/>
            <w:ind w:firstLine="1701"/>
            <w:rPr>
              <w:sz w:val="24"/>
              <w:szCs w:val="24"/>
            </w:rPr>
          </w:pPr>
          <w:hyperlink w:anchor="_Toc68470738" w:history="1">
            <w:r w:rsidR="00FC3296" w:rsidRPr="00B51715">
              <w:rPr>
                <w:rStyle w:val="Hyperlink"/>
                <w:sz w:val="24"/>
                <w:szCs w:val="24"/>
              </w:rPr>
              <w:t xml:space="preserve">3.7.4.1 Uji Parsial (Uji </w:t>
            </w:r>
            <w:r w:rsidR="006C5FA7" w:rsidRPr="00B51715">
              <w:rPr>
                <w:rStyle w:val="Hyperlink"/>
                <w:sz w:val="24"/>
                <w:szCs w:val="24"/>
              </w:rPr>
              <w:t>t</w:t>
            </w:r>
            <w:r w:rsidR="00FC3296" w:rsidRPr="00B51715">
              <w:rPr>
                <w:rStyle w:val="Hyperlink"/>
                <w:sz w:val="24"/>
                <w:szCs w:val="24"/>
              </w:rPr>
              <w:t>)</w:t>
            </w:r>
            <w:r w:rsidR="00F95C31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5E4843" w:rsidRPr="00B51715">
              <w:rPr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sz w:val="24"/>
              <w:szCs w:val="24"/>
            </w:rPr>
            <w:t xml:space="preserve"> 46</w:t>
          </w:r>
        </w:p>
        <w:p w:rsidR="00FC3296" w:rsidRPr="00B51715" w:rsidRDefault="0023764F" w:rsidP="00C56E27">
          <w:pPr>
            <w:pStyle w:val="TOC3"/>
            <w:spacing w:after="0" w:line="480" w:lineRule="auto"/>
            <w:ind w:firstLine="1701"/>
            <w:rPr>
              <w:sz w:val="24"/>
              <w:szCs w:val="24"/>
            </w:rPr>
          </w:pPr>
          <w:hyperlink w:anchor="_Toc68470738" w:history="1">
            <w:r w:rsidR="00FC3296" w:rsidRPr="00B51715">
              <w:rPr>
                <w:rStyle w:val="Hyperlink"/>
                <w:sz w:val="24"/>
                <w:szCs w:val="24"/>
              </w:rPr>
              <w:t xml:space="preserve">3.7.4.2 Uji Simultan (Uji F) </w:t>
            </w:r>
            <w:r w:rsidR="00FC3296" w:rsidRPr="00B51715">
              <w:rPr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sz w:val="24"/>
              <w:szCs w:val="24"/>
            </w:rPr>
            <w:t xml:space="preserve"> 46</w:t>
          </w:r>
        </w:p>
        <w:p w:rsidR="00FC3296" w:rsidRPr="00B51715" w:rsidRDefault="0023764F" w:rsidP="00C56E27">
          <w:pPr>
            <w:pStyle w:val="TOC3"/>
            <w:spacing w:after="0" w:line="480" w:lineRule="auto"/>
            <w:ind w:firstLine="1701"/>
            <w:rPr>
              <w:sz w:val="24"/>
              <w:szCs w:val="24"/>
            </w:rPr>
          </w:pPr>
          <w:hyperlink w:anchor="_Toc68470738" w:history="1">
            <w:r w:rsidR="00FC3296" w:rsidRPr="00B51715">
              <w:rPr>
                <w:rStyle w:val="Hyperlink"/>
                <w:sz w:val="24"/>
                <w:szCs w:val="24"/>
              </w:rPr>
              <w:t>3.7.4.3 Uji Determinasi (R</w:t>
            </w:r>
            <w:r w:rsidR="00FC3296" w:rsidRPr="00B51715">
              <w:rPr>
                <w:rStyle w:val="Hyperlink"/>
                <w:sz w:val="24"/>
                <w:szCs w:val="24"/>
                <w:vertAlign w:val="superscript"/>
              </w:rPr>
              <w:t>2</w:t>
            </w:r>
            <w:r w:rsidR="00FC3296" w:rsidRPr="00B51715">
              <w:rPr>
                <w:rStyle w:val="Hyperlink"/>
                <w:sz w:val="24"/>
                <w:szCs w:val="24"/>
              </w:rPr>
              <w:t xml:space="preserve">) </w:t>
            </w:r>
            <w:r w:rsidR="00FC3296" w:rsidRPr="00B51715">
              <w:rPr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sz w:val="24"/>
              <w:szCs w:val="24"/>
            </w:rPr>
            <w:t xml:space="preserve"> 47</w:t>
          </w:r>
        </w:p>
        <w:p w:rsidR="00674E0C" w:rsidRPr="00B51715" w:rsidRDefault="00674E0C" w:rsidP="00674E0C">
          <w:pPr>
            <w:pStyle w:val="TOC2"/>
            <w:spacing w:after="0" w:line="480" w:lineRule="auto"/>
            <w:ind w:firstLine="0"/>
            <w:rPr>
              <w:rFonts w:ascii="Times New Roman" w:hAnsi="Times New Roman" w:cs="Times New Roman"/>
            </w:rPr>
          </w:pPr>
          <w:r w:rsidRPr="00B51715">
            <w:rPr>
              <w:rFonts w:ascii="Times New Roman" w:hAnsi="Times New Roman" w:cs="Times New Roman"/>
              <w:sz w:val="24"/>
              <w:szCs w:val="24"/>
            </w:rPr>
            <w:t xml:space="preserve">BAB IV HASIL DAN PEMBAHASAN </w:t>
          </w:r>
          <w:hyperlink w:anchor="_Toc68470735" w:history="1">
            <w:r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3049B" w:rsidRPr="00B51715">
            <w:rPr>
              <w:rFonts w:ascii="Times New Roman" w:hAnsi="Times New Roman" w:cs="Times New Roman"/>
            </w:rPr>
            <w:t xml:space="preserve"> 48</w:t>
          </w:r>
        </w:p>
        <w:p w:rsidR="008B25AE" w:rsidRPr="00B51715" w:rsidRDefault="0023764F" w:rsidP="008B25AE">
          <w:pPr>
            <w:pStyle w:val="TOC3"/>
            <w:spacing w:after="0" w:line="480" w:lineRule="auto"/>
            <w:ind w:firstLine="709"/>
          </w:pPr>
          <w:hyperlink w:anchor="_Toc68470719" w:history="1">
            <w:r w:rsidR="008B25AE" w:rsidRPr="00B51715">
              <w:rPr>
                <w:rStyle w:val="Hyperlink"/>
                <w:sz w:val="24"/>
                <w:szCs w:val="24"/>
              </w:rPr>
              <w:t xml:space="preserve">4.1 Gambaran Umum Perusahaan  </w:t>
            </w:r>
            <w:r w:rsidR="008B25AE" w:rsidRPr="00B51715">
              <w:rPr>
                <w:webHidden/>
                <w:sz w:val="24"/>
                <w:szCs w:val="24"/>
              </w:rPr>
              <w:tab/>
            </w:r>
          </w:hyperlink>
          <w:r w:rsidR="0073049B" w:rsidRPr="00B51715">
            <w:t xml:space="preserve"> 48</w:t>
          </w:r>
        </w:p>
        <w:p w:rsidR="008B25AE" w:rsidRPr="00B51715" w:rsidRDefault="0023764F" w:rsidP="008B25AE">
          <w:pPr>
            <w:pStyle w:val="TOC3"/>
            <w:spacing w:after="0" w:line="480" w:lineRule="auto"/>
            <w:ind w:firstLine="1260"/>
          </w:pPr>
          <w:hyperlink w:anchor="_Toc68470720" w:history="1">
            <w:r w:rsidR="008B25AE" w:rsidRPr="00B51715">
              <w:rPr>
                <w:rStyle w:val="Hyperlink"/>
                <w:sz w:val="24"/>
                <w:szCs w:val="24"/>
              </w:rPr>
              <w:t xml:space="preserve">4.1.1 Sejarah Singkat Berdirinya BPDASHL WSU Medan </w:t>
            </w:r>
            <w:r w:rsidR="008B25AE" w:rsidRPr="00B51715">
              <w:rPr>
                <w:webHidden/>
                <w:sz w:val="24"/>
                <w:szCs w:val="24"/>
              </w:rPr>
              <w:tab/>
            </w:r>
          </w:hyperlink>
          <w:r w:rsidR="0073049B" w:rsidRPr="00B51715">
            <w:t xml:space="preserve"> 48</w:t>
          </w:r>
        </w:p>
        <w:p w:rsidR="008B25AE" w:rsidRPr="00B51715" w:rsidRDefault="0023764F" w:rsidP="008B25AE">
          <w:pPr>
            <w:pStyle w:val="TOC3"/>
            <w:spacing w:after="0" w:line="480" w:lineRule="auto"/>
            <w:ind w:firstLine="1260"/>
            <w:rPr>
              <w:sz w:val="24"/>
              <w:szCs w:val="24"/>
            </w:rPr>
          </w:pPr>
          <w:hyperlink w:anchor="_Toc68470737" w:history="1">
            <w:r w:rsidR="008B25AE" w:rsidRPr="00B51715">
              <w:rPr>
                <w:rStyle w:val="Hyperlink"/>
                <w:sz w:val="24"/>
                <w:szCs w:val="24"/>
              </w:rPr>
              <w:t>4.1.2 Visi dan Misi BPDASHL Wampu Sei Ular Medan</w:t>
            </w:r>
            <w:r w:rsidR="008B25AE" w:rsidRPr="00B51715">
              <w:rPr>
                <w:webHidden/>
                <w:sz w:val="24"/>
                <w:szCs w:val="24"/>
              </w:rPr>
              <w:tab/>
            </w:r>
          </w:hyperlink>
          <w:r w:rsidR="0073049B" w:rsidRPr="00B51715">
            <w:t xml:space="preserve"> 52</w:t>
          </w:r>
          <w:r w:rsidR="008B25AE" w:rsidRPr="00B51715">
            <w:rPr>
              <w:sz w:val="24"/>
              <w:szCs w:val="24"/>
            </w:rPr>
            <w:t xml:space="preserve"> </w:t>
          </w:r>
        </w:p>
        <w:p w:rsidR="008B25AE" w:rsidRPr="00B51715" w:rsidRDefault="0023764F" w:rsidP="008B25AE">
          <w:pPr>
            <w:pStyle w:val="TOC3"/>
            <w:spacing w:after="0" w:line="480" w:lineRule="auto"/>
            <w:ind w:firstLine="1260"/>
            <w:rPr>
              <w:sz w:val="24"/>
              <w:szCs w:val="24"/>
            </w:rPr>
          </w:pPr>
          <w:hyperlink w:anchor="_Toc68470737" w:history="1">
            <w:r w:rsidR="008B25AE" w:rsidRPr="00B51715">
              <w:rPr>
                <w:rStyle w:val="Hyperlink"/>
                <w:sz w:val="24"/>
                <w:szCs w:val="24"/>
              </w:rPr>
              <w:t>4.1.3 Bagan Struktur Organisasi BPDASHL WSU Medan</w:t>
            </w:r>
            <w:r w:rsidR="006C5FA7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8B25AE" w:rsidRPr="00B51715">
              <w:rPr>
                <w:webHidden/>
                <w:sz w:val="24"/>
                <w:szCs w:val="24"/>
              </w:rPr>
              <w:tab/>
            </w:r>
          </w:hyperlink>
          <w:r w:rsidR="00995E94" w:rsidRPr="00B51715">
            <w:t xml:space="preserve"> 5</w:t>
          </w:r>
          <w:r w:rsidR="0073049B" w:rsidRPr="00B51715">
            <w:t>3</w:t>
          </w:r>
          <w:r w:rsidR="008B25AE" w:rsidRPr="00B51715">
            <w:rPr>
              <w:sz w:val="24"/>
              <w:szCs w:val="24"/>
            </w:rPr>
            <w:t xml:space="preserve"> </w:t>
          </w:r>
        </w:p>
        <w:p w:rsidR="008B25AE" w:rsidRPr="00B51715" w:rsidRDefault="0023764F" w:rsidP="008B25AE">
          <w:pPr>
            <w:pStyle w:val="TOC3"/>
            <w:spacing w:after="0" w:line="480" w:lineRule="auto"/>
            <w:ind w:firstLine="1260"/>
            <w:rPr>
              <w:sz w:val="24"/>
              <w:szCs w:val="24"/>
            </w:rPr>
          </w:pPr>
          <w:hyperlink w:anchor="_Toc68470737" w:history="1">
            <w:r w:rsidR="008B25AE" w:rsidRPr="00B51715">
              <w:rPr>
                <w:rStyle w:val="Hyperlink"/>
                <w:sz w:val="24"/>
                <w:szCs w:val="24"/>
              </w:rPr>
              <w:t>4.1.4 Tugas dan Kewenangan BPDASHL WSU Medan</w:t>
            </w:r>
            <w:r w:rsidR="006C5FA7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8B25AE" w:rsidRPr="00B51715">
              <w:rPr>
                <w:webHidden/>
                <w:sz w:val="24"/>
                <w:szCs w:val="24"/>
              </w:rPr>
              <w:tab/>
            </w:r>
          </w:hyperlink>
          <w:r w:rsidR="0073049B" w:rsidRPr="00B51715">
            <w:t xml:space="preserve"> 55</w:t>
          </w:r>
          <w:r w:rsidR="008B25AE" w:rsidRPr="00B51715">
            <w:rPr>
              <w:sz w:val="24"/>
              <w:szCs w:val="24"/>
            </w:rPr>
            <w:t xml:space="preserve"> </w:t>
          </w:r>
        </w:p>
        <w:p w:rsidR="008B25AE" w:rsidRPr="00B51715" w:rsidRDefault="0023764F" w:rsidP="008B25AE">
          <w:pPr>
            <w:pStyle w:val="TOC3"/>
            <w:spacing w:after="0" w:line="480" w:lineRule="auto"/>
            <w:ind w:firstLine="709"/>
          </w:pPr>
          <w:hyperlink w:anchor="_Toc68470719" w:history="1">
            <w:r w:rsidR="008B25AE" w:rsidRPr="00B51715">
              <w:rPr>
                <w:rStyle w:val="Hyperlink"/>
                <w:sz w:val="24"/>
                <w:szCs w:val="24"/>
              </w:rPr>
              <w:t xml:space="preserve">4.2  </w:t>
            </w:r>
            <w:r w:rsidR="00C176DA" w:rsidRPr="00B51715">
              <w:rPr>
                <w:rStyle w:val="Hyperlink"/>
                <w:sz w:val="24"/>
                <w:szCs w:val="24"/>
              </w:rPr>
              <w:t>Hasil Penelitian</w:t>
            </w:r>
            <w:r w:rsidR="006C5FA7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8B25AE" w:rsidRPr="00B51715">
              <w:rPr>
                <w:webHidden/>
                <w:sz w:val="24"/>
                <w:szCs w:val="24"/>
              </w:rPr>
              <w:tab/>
            </w:r>
          </w:hyperlink>
          <w:r w:rsidR="0073049B" w:rsidRPr="00B51715">
            <w:t xml:space="preserve"> 56</w:t>
          </w:r>
        </w:p>
        <w:p w:rsidR="008B25AE" w:rsidRPr="00B51715" w:rsidRDefault="0023764F" w:rsidP="002C7ECE">
          <w:pPr>
            <w:pStyle w:val="TOC3"/>
            <w:spacing w:after="0" w:line="480" w:lineRule="auto"/>
            <w:ind w:firstLine="1276"/>
          </w:pPr>
          <w:hyperlink w:anchor="_Toc68470719" w:history="1">
            <w:r w:rsidR="008B25AE" w:rsidRPr="00B51715">
              <w:rPr>
                <w:rStyle w:val="Hyperlink"/>
                <w:sz w:val="24"/>
                <w:szCs w:val="24"/>
              </w:rPr>
              <w:t>4.</w:t>
            </w:r>
            <w:r w:rsidR="002C7ECE" w:rsidRPr="00B51715">
              <w:rPr>
                <w:rStyle w:val="Hyperlink"/>
                <w:sz w:val="24"/>
                <w:szCs w:val="24"/>
              </w:rPr>
              <w:t>2.1</w:t>
            </w:r>
            <w:r w:rsidR="008B25AE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C176DA" w:rsidRPr="00B51715">
              <w:rPr>
                <w:rStyle w:val="Hyperlink"/>
                <w:sz w:val="24"/>
                <w:szCs w:val="24"/>
              </w:rPr>
              <w:t>Karakteristik Responden</w:t>
            </w:r>
            <w:r w:rsidR="008B25AE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8B25AE" w:rsidRPr="00B51715">
              <w:rPr>
                <w:webHidden/>
                <w:sz w:val="24"/>
                <w:szCs w:val="24"/>
              </w:rPr>
              <w:tab/>
            </w:r>
          </w:hyperlink>
          <w:r w:rsidR="0073049B" w:rsidRPr="00B51715">
            <w:t xml:space="preserve"> 56</w:t>
          </w:r>
        </w:p>
        <w:p w:rsidR="000465E3" w:rsidRPr="00B51715" w:rsidRDefault="00FD2262" w:rsidP="000465E3">
          <w:pPr>
            <w:pStyle w:val="TOC3"/>
            <w:spacing w:after="0" w:line="480" w:lineRule="auto"/>
            <w:ind w:left="1843" w:hanging="567"/>
            <w:rPr>
              <w:rStyle w:val="Hyperlink"/>
              <w:sz w:val="24"/>
              <w:szCs w:val="24"/>
            </w:rPr>
          </w:pPr>
          <w:r w:rsidRPr="00B51715">
            <w:fldChar w:fldCharType="begin"/>
          </w:r>
          <w:r w:rsidR="006D5FD7" w:rsidRPr="00B51715">
            <w:instrText>HYPERLINK \l "_Toc68470719"</w:instrText>
          </w:r>
          <w:r w:rsidRPr="00B51715">
            <w:fldChar w:fldCharType="separate"/>
          </w:r>
          <w:r w:rsidR="002C7ECE" w:rsidRPr="00B51715">
            <w:rPr>
              <w:rStyle w:val="Hyperlink"/>
              <w:sz w:val="24"/>
              <w:szCs w:val="24"/>
            </w:rPr>
            <w:t xml:space="preserve">4.2.2 </w:t>
          </w:r>
          <w:r w:rsidR="000465E3" w:rsidRPr="00B51715">
            <w:rPr>
              <w:rStyle w:val="Hyperlink"/>
              <w:sz w:val="24"/>
              <w:szCs w:val="24"/>
            </w:rPr>
            <w:t xml:space="preserve">Hasil Jawaban Responden Terhadap Variabel Disiplin </w:t>
          </w:r>
        </w:p>
        <w:p w:rsidR="002C7ECE" w:rsidRPr="00B51715" w:rsidRDefault="000465E3" w:rsidP="000465E3">
          <w:pPr>
            <w:pStyle w:val="TOC3"/>
            <w:spacing w:after="0" w:line="480" w:lineRule="auto"/>
            <w:ind w:left="1843"/>
          </w:pPr>
          <w:r w:rsidRPr="00B51715">
            <w:rPr>
              <w:rStyle w:val="Hyperlink"/>
              <w:sz w:val="24"/>
              <w:szCs w:val="24"/>
            </w:rPr>
            <w:t>Kerja (X</w:t>
          </w:r>
          <w:r w:rsidRPr="00B51715">
            <w:rPr>
              <w:rStyle w:val="Hyperlink"/>
              <w:sz w:val="24"/>
              <w:szCs w:val="24"/>
              <w:vertAlign w:val="subscript"/>
            </w:rPr>
            <w:t>1</w:t>
          </w:r>
          <w:r w:rsidRPr="00B51715">
            <w:rPr>
              <w:rStyle w:val="Hyperlink"/>
              <w:sz w:val="24"/>
              <w:szCs w:val="24"/>
            </w:rPr>
            <w:t>)</w:t>
          </w:r>
          <w:r w:rsidR="002C7ECE" w:rsidRPr="00B51715">
            <w:rPr>
              <w:rStyle w:val="Hyperlink"/>
              <w:sz w:val="24"/>
              <w:szCs w:val="24"/>
            </w:rPr>
            <w:t xml:space="preserve"> </w:t>
          </w:r>
          <w:r w:rsidR="002C7ECE" w:rsidRPr="00B51715">
            <w:rPr>
              <w:webHidden/>
              <w:sz w:val="24"/>
              <w:szCs w:val="24"/>
            </w:rPr>
            <w:tab/>
          </w:r>
          <w:r w:rsidR="00FD2262" w:rsidRPr="00B51715">
            <w:fldChar w:fldCharType="end"/>
          </w:r>
          <w:r w:rsidR="0073049B" w:rsidRPr="00B51715">
            <w:t>58</w:t>
          </w:r>
        </w:p>
        <w:p w:rsidR="002C7ECE" w:rsidRPr="00B51715" w:rsidRDefault="0023764F" w:rsidP="00C176DA">
          <w:pPr>
            <w:pStyle w:val="TOC3"/>
            <w:spacing w:after="0" w:line="480" w:lineRule="auto"/>
            <w:ind w:left="1843" w:hanging="567"/>
          </w:pPr>
          <w:hyperlink w:anchor="_Toc68470719" w:history="1">
            <w:r w:rsidR="002C7ECE" w:rsidRPr="00B51715">
              <w:rPr>
                <w:rStyle w:val="Hyperlink"/>
                <w:sz w:val="24"/>
                <w:szCs w:val="24"/>
              </w:rPr>
              <w:t xml:space="preserve">4.2.3 </w:t>
            </w:r>
            <w:r w:rsidR="000465E3" w:rsidRPr="00B51715">
              <w:rPr>
                <w:rStyle w:val="Hyperlink"/>
                <w:sz w:val="24"/>
                <w:szCs w:val="24"/>
              </w:rPr>
              <w:t>Hasil Jawaban Responden Terhadap Motivasi (X</w:t>
            </w:r>
            <w:r w:rsidR="000465E3" w:rsidRPr="00B51715">
              <w:rPr>
                <w:rStyle w:val="Hyperlink"/>
                <w:sz w:val="24"/>
                <w:szCs w:val="24"/>
                <w:vertAlign w:val="subscript"/>
              </w:rPr>
              <w:t>2</w:t>
            </w:r>
            <w:r w:rsidR="000465E3" w:rsidRPr="00B51715">
              <w:rPr>
                <w:rStyle w:val="Hyperlink"/>
                <w:sz w:val="24"/>
                <w:szCs w:val="24"/>
              </w:rPr>
              <w:t>)</w:t>
            </w:r>
            <w:r w:rsidR="006C5FA7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2C7ECE" w:rsidRPr="00B51715">
              <w:rPr>
                <w:webHidden/>
                <w:sz w:val="24"/>
                <w:szCs w:val="24"/>
              </w:rPr>
              <w:tab/>
            </w:r>
          </w:hyperlink>
          <w:r w:rsidR="0073049B" w:rsidRPr="00B51715">
            <w:t xml:space="preserve"> </w:t>
          </w:r>
          <w:r w:rsidR="006C5FA7" w:rsidRPr="00B51715">
            <w:t>70</w:t>
          </w:r>
          <w:r w:rsidR="002C7ECE" w:rsidRPr="00B51715">
            <w:t xml:space="preserve"> </w:t>
          </w:r>
        </w:p>
        <w:p w:rsidR="000465E3" w:rsidRPr="00B51715" w:rsidRDefault="00FD2262" w:rsidP="000465E3">
          <w:pPr>
            <w:pStyle w:val="TOC3"/>
            <w:spacing w:after="0" w:line="480" w:lineRule="auto"/>
            <w:ind w:left="1843" w:hanging="567"/>
            <w:rPr>
              <w:rStyle w:val="Hyperlink"/>
              <w:sz w:val="24"/>
              <w:szCs w:val="24"/>
            </w:rPr>
          </w:pPr>
          <w:r w:rsidRPr="00B51715">
            <w:fldChar w:fldCharType="begin"/>
          </w:r>
          <w:r w:rsidR="006D5FD7" w:rsidRPr="00B51715">
            <w:instrText>HYPERLINK \l "_Toc68470719"</w:instrText>
          </w:r>
          <w:r w:rsidRPr="00B51715">
            <w:fldChar w:fldCharType="separate"/>
          </w:r>
          <w:r w:rsidR="002C7ECE" w:rsidRPr="00B51715">
            <w:rPr>
              <w:rStyle w:val="Hyperlink"/>
              <w:sz w:val="24"/>
              <w:szCs w:val="24"/>
            </w:rPr>
            <w:t xml:space="preserve">4.2.4 </w:t>
          </w:r>
          <w:r w:rsidR="000465E3" w:rsidRPr="00B51715">
            <w:rPr>
              <w:rStyle w:val="Hyperlink"/>
              <w:sz w:val="24"/>
              <w:szCs w:val="24"/>
            </w:rPr>
            <w:t>Hasil Jawaban Responden Terhadap Variabel Kinerja</w:t>
          </w:r>
        </w:p>
        <w:p w:rsidR="002C7ECE" w:rsidRPr="00B51715" w:rsidRDefault="000465E3" w:rsidP="000465E3">
          <w:pPr>
            <w:pStyle w:val="TOC3"/>
            <w:spacing w:after="0" w:line="480" w:lineRule="auto"/>
            <w:ind w:left="1843"/>
          </w:pPr>
          <w:r w:rsidRPr="00B51715">
            <w:rPr>
              <w:rStyle w:val="Hyperlink"/>
              <w:sz w:val="24"/>
              <w:szCs w:val="24"/>
            </w:rPr>
            <w:t>Pegawai (Y)</w:t>
          </w:r>
          <w:r w:rsidR="006C5FA7" w:rsidRPr="00B51715">
            <w:rPr>
              <w:rStyle w:val="Hyperlink"/>
              <w:sz w:val="24"/>
              <w:szCs w:val="24"/>
            </w:rPr>
            <w:t xml:space="preserve"> </w:t>
          </w:r>
          <w:r w:rsidR="002C7ECE" w:rsidRPr="00B51715">
            <w:rPr>
              <w:webHidden/>
              <w:sz w:val="24"/>
              <w:szCs w:val="24"/>
            </w:rPr>
            <w:tab/>
          </w:r>
          <w:r w:rsidR="00FD2262" w:rsidRPr="00B51715">
            <w:fldChar w:fldCharType="end"/>
          </w:r>
          <w:r w:rsidR="00753715" w:rsidRPr="00B51715">
            <w:t xml:space="preserve"> </w:t>
          </w:r>
          <w:r w:rsidRPr="00B51715">
            <w:t>7</w:t>
          </w:r>
          <w:r w:rsidR="006C5FA7" w:rsidRPr="00B51715">
            <w:t>6</w:t>
          </w:r>
        </w:p>
        <w:p w:rsidR="000465E3" w:rsidRPr="00B51715" w:rsidRDefault="00FD2262" w:rsidP="000465E3">
          <w:pPr>
            <w:pStyle w:val="TOC3"/>
            <w:spacing w:after="0" w:line="480" w:lineRule="auto"/>
            <w:ind w:firstLine="1276"/>
            <w:rPr>
              <w:rStyle w:val="Hyperlink"/>
              <w:sz w:val="24"/>
              <w:szCs w:val="24"/>
            </w:rPr>
          </w:pPr>
          <w:r w:rsidRPr="00B51715">
            <w:fldChar w:fldCharType="begin"/>
          </w:r>
          <w:r w:rsidR="006D5FD7" w:rsidRPr="00B51715">
            <w:instrText>HYPERLINK \l "_Toc68470719"</w:instrText>
          </w:r>
          <w:r w:rsidRPr="00B51715">
            <w:fldChar w:fldCharType="separate"/>
          </w:r>
          <w:r w:rsidR="002C7ECE" w:rsidRPr="00B51715">
            <w:rPr>
              <w:rStyle w:val="Hyperlink"/>
              <w:sz w:val="24"/>
              <w:szCs w:val="24"/>
            </w:rPr>
            <w:t xml:space="preserve">4.2.5 </w:t>
          </w:r>
          <w:r w:rsidR="000465E3" w:rsidRPr="00B51715">
            <w:rPr>
              <w:rStyle w:val="Hyperlink"/>
              <w:sz w:val="24"/>
              <w:szCs w:val="24"/>
            </w:rPr>
            <w:t>Hasil Jawaban Responden Secara Uji Validitas dan</w:t>
          </w:r>
        </w:p>
        <w:p w:rsidR="002C7ECE" w:rsidRPr="00B51715" w:rsidRDefault="000465E3" w:rsidP="000465E3">
          <w:pPr>
            <w:pStyle w:val="TOC3"/>
            <w:spacing w:after="0" w:line="480" w:lineRule="auto"/>
            <w:ind w:firstLine="1843"/>
          </w:pPr>
          <w:r w:rsidRPr="00B51715">
            <w:rPr>
              <w:rStyle w:val="Hyperlink"/>
              <w:sz w:val="24"/>
              <w:szCs w:val="24"/>
            </w:rPr>
            <w:t>Uji Reliabilitas</w:t>
          </w:r>
          <w:r w:rsidR="00FD2262" w:rsidRPr="00B51715">
            <w:fldChar w:fldCharType="end"/>
          </w:r>
          <w:r w:rsidR="0073049B" w:rsidRPr="00B51715">
            <w:t xml:space="preserve"> </w:t>
          </w:r>
          <w:r w:rsidRPr="00B51715">
            <w:tab/>
            <w:t xml:space="preserve"> 8</w:t>
          </w:r>
          <w:r w:rsidR="006C5FA7" w:rsidRPr="00B51715">
            <w:t>0</w:t>
          </w:r>
          <w:r w:rsidR="002C7ECE" w:rsidRPr="00B51715">
            <w:t xml:space="preserve"> </w:t>
          </w:r>
        </w:p>
        <w:p w:rsidR="000465E3" w:rsidRPr="00B51715" w:rsidRDefault="00FD2262" w:rsidP="000465E3">
          <w:pPr>
            <w:pStyle w:val="TOC3"/>
            <w:spacing w:after="0" w:line="480" w:lineRule="auto"/>
            <w:ind w:firstLine="1701"/>
            <w:rPr>
              <w:rStyle w:val="Hyperlink"/>
              <w:sz w:val="24"/>
              <w:szCs w:val="24"/>
            </w:rPr>
          </w:pPr>
          <w:r w:rsidRPr="00B51715">
            <w:fldChar w:fldCharType="begin"/>
          </w:r>
          <w:r w:rsidR="006D5FD7" w:rsidRPr="00B51715">
            <w:instrText>HYPERLINK \l "_Toc68470719"</w:instrText>
          </w:r>
          <w:r w:rsidRPr="00B51715">
            <w:fldChar w:fldCharType="separate"/>
          </w:r>
          <w:r w:rsidR="002C7ECE" w:rsidRPr="00B51715">
            <w:rPr>
              <w:rStyle w:val="Hyperlink"/>
              <w:sz w:val="24"/>
              <w:szCs w:val="24"/>
            </w:rPr>
            <w:t xml:space="preserve">4.2.5.1 </w:t>
          </w:r>
          <w:r w:rsidR="000465E3" w:rsidRPr="00B51715">
            <w:rPr>
              <w:rStyle w:val="Hyperlink"/>
              <w:sz w:val="24"/>
              <w:szCs w:val="24"/>
            </w:rPr>
            <w:t>Hasil Jawaban Responden Secara Uji Validitas dan</w:t>
          </w:r>
        </w:p>
        <w:p w:rsidR="002C7ECE" w:rsidRPr="00B51715" w:rsidRDefault="000465E3" w:rsidP="000465E3">
          <w:pPr>
            <w:pStyle w:val="TOC3"/>
            <w:spacing w:after="0" w:line="480" w:lineRule="auto"/>
            <w:ind w:firstLine="2410"/>
          </w:pPr>
          <w:r w:rsidRPr="00B51715">
            <w:rPr>
              <w:rStyle w:val="Hyperlink"/>
              <w:sz w:val="24"/>
              <w:szCs w:val="24"/>
            </w:rPr>
            <w:t>Uji Reliabilitas Terhadap Disiplin Kerja (X</w:t>
          </w:r>
          <w:r w:rsidRPr="00B51715">
            <w:rPr>
              <w:rStyle w:val="Hyperlink"/>
              <w:sz w:val="24"/>
              <w:szCs w:val="24"/>
              <w:vertAlign w:val="subscript"/>
            </w:rPr>
            <w:t>1</w:t>
          </w:r>
          <w:r w:rsidRPr="00B51715">
            <w:rPr>
              <w:rStyle w:val="Hyperlink"/>
              <w:sz w:val="24"/>
              <w:szCs w:val="24"/>
            </w:rPr>
            <w:t>)</w:t>
          </w:r>
          <w:r w:rsidR="006C5FA7" w:rsidRPr="00B51715">
            <w:rPr>
              <w:rStyle w:val="Hyperlink"/>
              <w:sz w:val="24"/>
              <w:szCs w:val="24"/>
            </w:rPr>
            <w:t xml:space="preserve"> </w:t>
          </w:r>
          <w:r w:rsidR="002C7ECE" w:rsidRPr="00B51715">
            <w:rPr>
              <w:webHidden/>
              <w:sz w:val="24"/>
              <w:szCs w:val="24"/>
            </w:rPr>
            <w:tab/>
          </w:r>
          <w:r w:rsidR="00FD2262" w:rsidRPr="00B51715">
            <w:fldChar w:fldCharType="end"/>
          </w:r>
          <w:r w:rsidR="0073049B" w:rsidRPr="00B51715">
            <w:t xml:space="preserve"> </w:t>
          </w:r>
          <w:r w:rsidRPr="00B51715">
            <w:t>8</w:t>
          </w:r>
          <w:r w:rsidR="006C5FA7" w:rsidRPr="00B51715">
            <w:t>0</w:t>
          </w:r>
        </w:p>
        <w:p w:rsidR="000465E3" w:rsidRPr="00B51715" w:rsidRDefault="00FD2262" w:rsidP="000465E3">
          <w:pPr>
            <w:pStyle w:val="TOC3"/>
            <w:spacing w:after="0" w:line="480" w:lineRule="auto"/>
            <w:ind w:firstLine="1701"/>
            <w:rPr>
              <w:rStyle w:val="Hyperlink"/>
              <w:sz w:val="24"/>
              <w:szCs w:val="24"/>
            </w:rPr>
          </w:pPr>
          <w:r w:rsidRPr="00B51715">
            <w:fldChar w:fldCharType="begin"/>
          </w:r>
          <w:r w:rsidR="006D5FD7" w:rsidRPr="00B51715">
            <w:instrText>HYPERLINK \l "_Toc68470719"</w:instrText>
          </w:r>
          <w:r w:rsidRPr="00B51715">
            <w:fldChar w:fldCharType="separate"/>
          </w:r>
          <w:r w:rsidR="002C7ECE" w:rsidRPr="00B51715">
            <w:rPr>
              <w:rStyle w:val="Hyperlink"/>
              <w:sz w:val="24"/>
              <w:szCs w:val="24"/>
            </w:rPr>
            <w:t xml:space="preserve">4.2.5.2 </w:t>
          </w:r>
          <w:r w:rsidR="000465E3" w:rsidRPr="00B51715">
            <w:rPr>
              <w:rStyle w:val="Hyperlink"/>
              <w:sz w:val="24"/>
              <w:szCs w:val="24"/>
            </w:rPr>
            <w:t>Hasil Jawaban Responden Secara Uji Validitas dan</w:t>
          </w:r>
        </w:p>
        <w:p w:rsidR="002C7ECE" w:rsidRPr="00B51715" w:rsidRDefault="000465E3" w:rsidP="000465E3">
          <w:pPr>
            <w:pStyle w:val="TOC3"/>
            <w:spacing w:after="0" w:line="480" w:lineRule="auto"/>
            <w:ind w:firstLine="2410"/>
          </w:pPr>
          <w:r w:rsidRPr="00B51715">
            <w:rPr>
              <w:rStyle w:val="Hyperlink"/>
              <w:sz w:val="24"/>
              <w:szCs w:val="24"/>
            </w:rPr>
            <w:t>Uji Reliabilitas Terhadap Motivasi (X</w:t>
          </w:r>
          <w:r w:rsidRPr="00B51715">
            <w:rPr>
              <w:rStyle w:val="Hyperlink"/>
              <w:sz w:val="24"/>
              <w:szCs w:val="24"/>
              <w:vertAlign w:val="subscript"/>
            </w:rPr>
            <w:t>2</w:t>
          </w:r>
          <w:r w:rsidRPr="00B51715">
            <w:rPr>
              <w:rStyle w:val="Hyperlink"/>
              <w:sz w:val="24"/>
              <w:szCs w:val="24"/>
            </w:rPr>
            <w:t>)</w:t>
          </w:r>
          <w:r w:rsidR="006C5FA7" w:rsidRPr="00B51715">
            <w:rPr>
              <w:rStyle w:val="Hyperlink"/>
              <w:sz w:val="24"/>
              <w:szCs w:val="24"/>
            </w:rPr>
            <w:t xml:space="preserve"> </w:t>
          </w:r>
          <w:r w:rsidR="002C7ECE" w:rsidRPr="00B51715">
            <w:rPr>
              <w:webHidden/>
              <w:sz w:val="24"/>
              <w:szCs w:val="24"/>
            </w:rPr>
            <w:tab/>
          </w:r>
          <w:r w:rsidR="00FD2262" w:rsidRPr="00B51715">
            <w:fldChar w:fldCharType="end"/>
          </w:r>
          <w:r w:rsidR="0073049B" w:rsidRPr="00B51715">
            <w:t xml:space="preserve"> </w:t>
          </w:r>
          <w:r w:rsidRPr="00B51715">
            <w:t>8</w:t>
          </w:r>
          <w:r w:rsidR="006C5FA7" w:rsidRPr="00B51715">
            <w:t>2</w:t>
          </w:r>
        </w:p>
        <w:p w:rsidR="000465E3" w:rsidRPr="00B51715" w:rsidRDefault="00FD2262" w:rsidP="000465E3">
          <w:pPr>
            <w:pStyle w:val="TOC3"/>
            <w:spacing w:after="0" w:line="480" w:lineRule="auto"/>
            <w:ind w:firstLine="1701"/>
            <w:rPr>
              <w:rStyle w:val="Hyperlink"/>
              <w:sz w:val="24"/>
              <w:szCs w:val="24"/>
            </w:rPr>
          </w:pPr>
          <w:r w:rsidRPr="00B51715">
            <w:fldChar w:fldCharType="begin"/>
          </w:r>
          <w:r w:rsidR="006D5FD7" w:rsidRPr="00B51715">
            <w:instrText>HYPERLINK \l "_Toc68470719"</w:instrText>
          </w:r>
          <w:r w:rsidRPr="00B51715">
            <w:fldChar w:fldCharType="separate"/>
          </w:r>
          <w:r w:rsidR="002C7ECE" w:rsidRPr="00B51715">
            <w:rPr>
              <w:rStyle w:val="Hyperlink"/>
              <w:sz w:val="24"/>
              <w:szCs w:val="24"/>
            </w:rPr>
            <w:t xml:space="preserve">4.2.5.3 </w:t>
          </w:r>
          <w:r w:rsidR="000465E3" w:rsidRPr="00B51715">
            <w:rPr>
              <w:rStyle w:val="Hyperlink"/>
              <w:sz w:val="24"/>
              <w:szCs w:val="24"/>
            </w:rPr>
            <w:t>Hasil Jawaban Responden secara Uji Validitas dan</w:t>
          </w:r>
        </w:p>
        <w:p w:rsidR="000465E3" w:rsidRPr="00B51715" w:rsidRDefault="000465E3" w:rsidP="000465E3">
          <w:pPr>
            <w:pStyle w:val="TOC3"/>
            <w:spacing w:after="0" w:line="480" w:lineRule="auto"/>
            <w:ind w:firstLine="2410"/>
            <w:rPr>
              <w:rStyle w:val="Hyperlink"/>
              <w:sz w:val="24"/>
              <w:szCs w:val="24"/>
            </w:rPr>
          </w:pPr>
          <w:r w:rsidRPr="00B51715">
            <w:rPr>
              <w:rStyle w:val="Hyperlink"/>
              <w:sz w:val="24"/>
              <w:szCs w:val="24"/>
            </w:rPr>
            <w:t xml:space="preserve">Uji Reliabilitas Terhadap Variabel Kinerja </w:t>
          </w:r>
        </w:p>
        <w:p w:rsidR="002C7ECE" w:rsidRPr="00B51715" w:rsidRDefault="000465E3" w:rsidP="000465E3">
          <w:pPr>
            <w:pStyle w:val="TOC3"/>
            <w:spacing w:after="0" w:line="480" w:lineRule="auto"/>
            <w:ind w:firstLine="2410"/>
          </w:pPr>
          <w:r w:rsidRPr="00B51715">
            <w:rPr>
              <w:rStyle w:val="Hyperlink"/>
              <w:sz w:val="24"/>
              <w:szCs w:val="24"/>
            </w:rPr>
            <w:t>Pegawai (Y)</w:t>
          </w:r>
          <w:r w:rsidR="002C7ECE" w:rsidRPr="00B51715">
            <w:rPr>
              <w:rStyle w:val="Hyperlink"/>
              <w:sz w:val="24"/>
              <w:szCs w:val="24"/>
            </w:rPr>
            <w:t xml:space="preserve"> </w:t>
          </w:r>
          <w:r w:rsidR="002C7ECE" w:rsidRPr="00B51715">
            <w:rPr>
              <w:webHidden/>
              <w:sz w:val="24"/>
              <w:szCs w:val="24"/>
            </w:rPr>
            <w:tab/>
          </w:r>
          <w:r w:rsidR="00FD2262" w:rsidRPr="00B51715">
            <w:fldChar w:fldCharType="end"/>
          </w:r>
          <w:r w:rsidR="0073049B" w:rsidRPr="00B51715">
            <w:t xml:space="preserve"> </w:t>
          </w:r>
          <w:r w:rsidRPr="00B51715">
            <w:t>8</w:t>
          </w:r>
          <w:r w:rsidR="006C5FA7" w:rsidRPr="00B51715">
            <w:t>3</w:t>
          </w:r>
        </w:p>
        <w:p w:rsidR="002C7ECE" w:rsidRPr="00B51715" w:rsidRDefault="0023764F" w:rsidP="002C7ECE">
          <w:pPr>
            <w:pStyle w:val="TOC3"/>
            <w:spacing w:after="0" w:line="480" w:lineRule="auto"/>
            <w:ind w:firstLine="1276"/>
          </w:pPr>
          <w:hyperlink w:anchor="_Toc68470719" w:history="1">
            <w:r w:rsidR="002C7ECE" w:rsidRPr="00B51715">
              <w:rPr>
                <w:rStyle w:val="Hyperlink"/>
                <w:sz w:val="24"/>
                <w:szCs w:val="24"/>
              </w:rPr>
              <w:t xml:space="preserve">4.2.6 </w:t>
            </w:r>
            <w:r w:rsidR="00712DB2" w:rsidRPr="00B51715">
              <w:rPr>
                <w:rStyle w:val="Hyperlink"/>
                <w:sz w:val="24"/>
                <w:szCs w:val="24"/>
              </w:rPr>
              <w:t xml:space="preserve">Hasil Uji Asumsi Klasik </w:t>
            </w:r>
            <w:r w:rsidR="00EB0DC3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EB0DC3" w:rsidRPr="00B51715">
              <w:rPr>
                <w:rStyle w:val="Hyperlink"/>
                <w:webHidden/>
                <w:sz w:val="24"/>
                <w:szCs w:val="24"/>
              </w:rPr>
              <w:tab/>
            </w:r>
            <w:r w:rsidR="002C7ECE" w:rsidRPr="00B51715">
              <w:rPr>
                <w:rStyle w:val="Hyperlink"/>
                <w:sz w:val="24"/>
                <w:szCs w:val="24"/>
              </w:rPr>
              <w:t xml:space="preserve"> </w:t>
            </w:r>
          </w:hyperlink>
          <w:r w:rsidR="00712DB2" w:rsidRPr="00B51715">
            <w:t>8</w:t>
          </w:r>
          <w:r w:rsidR="006C5FA7" w:rsidRPr="00B51715">
            <w:t>4</w:t>
          </w:r>
        </w:p>
        <w:p w:rsidR="00712DB2" w:rsidRPr="00B51715" w:rsidRDefault="0023764F" w:rsidP="0092350B">
          <w:pPr>
            <w:pStyle w:val="TOC3"/>
            <w:tabs>
              <w:tab w:val="left" w:pos="2552"/>
            </w:tabs>
            <w:spacing w:after="0" w:line="480" w:lineRule="auto"/>
            <w:ind w:firstLine="1701"/>
          </w:pPr>
          <w:hyperlink w:anchor="_Toc68470719" w:history="1">
            <w:r w:rsidR="00712DB2" w:rsidRPr="00B51715">
              <w:rPr>
                <w:rStyle w:val="Hyperlink"/>
                <w:sz w:val="24"/>
                <w:szCs w:val="24"/>
              </w:rPr>
              <w:t>4.2.6.1</w:t>
            </w:r>
            <w:r w:rsidR="002E209D">
              <w:rPr>
                <w:rStyle w:val="Hyperlink"/>
                <w:sz w:val="24"/>
                <w:szCs w:val="24"/>
              </w:rPr>
              <w:t xml:space="preserve"> </w:t>
            </w:r>
            <w:r w:rsidR="00712DB2" w:rsidRPr="00B51715">
              <w:rPr>
                <w:rStyle w:val="Hyperlink"/>
                <w:sz w:val="24"/>
                <w:szCs w:val="24"/>
              </w:rPr>
              <w:t>Uji Normalitas</w:t>
            </w:r>
            <w:r w:rsidR="006C5FA7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712DB2" w:rsidRPr="00B51715">
              <w:rPr>
                <w:webHidden/>
                <w:sz w:val="24"/>
                <w:szCs w:val="24"/>
              </w:rPr>
              <w:tab/>
            </w:r>
          </w:hyperlink>
          <w:r w:rsidR="00712DB2" w:rsidRPr="00B51715">
            <w:t xml:space="preserve"> 8</w:t>
          </w:r>
          <w:r w:rsidR="006C5FA7" w:rsidRPr="00B51715">
            <w:t>6</w:t>
          </w:r>
        </w:p>
        <w:p w:rsidR="00712DB2" w:rsidRPr="00B51715" w:rsidRDefault="0023764F" w:rsidP="00712DB2">
          <w:pPr>
            <w:pStyle w:val="TOC3"/>
            <w:spacing w:after="0" w:line="480" w:lineRule="auto"/>
            <w:ind w:firstLine="1701"/>
          </w:pPr>
          <w:hyperlink w:anchor="_Toc68470719" w:history="1">
            <w:r w:rsidR="00712DB2" w:rsidRPr="00B51715">
              <w:rPr>
                <w:rStyle w:val="Hyperlink"/>
                <w:sz w:val="24"/>
                <w:szCs w:val="24"/>
              </w:rPr>
              <w:t>4.2.6.2</w:t>
            </w:r>
            <w:r w:rsidR="002E209D">
              <w:rPr>
                <w:rStyle w:val="Hyperlink"/>
                <w:sz w:val="24"/>
                <w:szCs w:val="24"/>
              </w:rPr>
              <w:t xml:space="preserve"> </w:t>
            </w:r>
            <w:r w:rsidR="00712DB2" w:rsidRPr="00B51715">
              <w:rPr>
                <w:rStyle w:val="Hyperlink"/>
                <w:sz w:val="24"/>
                <w:szCs w:val="24"/>
              </w:rPr>
              <w:t>Uji Heteroskedastisitas</w:t>
            </w:r>
            <w:r w:rsidR="006C5FA7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712DB2" w:rsidRPr="00B51715">
              <w:rPr>
                <w:webHidden/>
                <w:sz w:val="24"/>
                <w:szCs w:val="24"/>
              </w:rPr>
              <w:tab/>
            </w:r>
          </w:hyperlink>
          <w:r w:rsidR="006C5FA7" w:rsidRPr="00B51715">
            <w:t xml:space="preserve"> 86</w:t>
          </w:r>
        </w:p>
        <w:p w:rsidR="00712DB2" w:rsidRPr="00B51715" w:rsidRDefault="0023764F" w:rsidP="00712DB2">
          <w:pPr>
            <w:pStyle w:val="TOC3"/>
            <w:spacing w:after="0" w:line="480" w:lineRule="auto"/>
            <w:ind w:firstLine="1701"/>
          </w:pPr>
          <w:hyperlink w:anchor="_Toc68470719" w:history="1">
            <w:r w:rsidR="00712DB2" w:rsidRPr="00B51715">
              <w:rPr>
                <w:rStyle w:val="Hyperlink"/>
                <w:sz w:val="24"/>
                <w:szCs w:val="24"/>
              </w:rPr>
              <w:t>4.2.6.3</w:t>
            </w:r>
            <w:r w:rsidR="002E209D">
              <w:rPr>
                <w:rStyle w:val="Hyperlink"/>
                <w:sz w:val="24"/>
                <w:szCs w:val="24"/>
              </w:rPr>
              <w:t xml:space="preserve"> </w:t>
            </w:r>
            <w:r w:rsidR="00712DB2" w:rsidRPr="00B51715">
              <w:rPr>
                <w:rStyle w:val="Hyperlink"/>
                <w:sz w:val="24"/>
                <w:szCs w:val="24"/>
              </w:rPr>
              <w:t>Uji Multikolinearitas</w:t>
            </w:r>
            <w:r w:rsidR="006C5FA7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712DB2" w:rsidRPr="00B51715">
              <w:rPr>
                <w:webHidden/>
                <w:sz w:val="24"/>
                <w:szCs w:val="24"/>
              </w:rPr>
              <w:tab/>
            </w:r>
          </w:hyperlink>
          <w:r w:rsidR="00712DB2" w:rsidRPr="00B51715">
            <w:t xml:space="preserve"> </w:t>
          </w:r>
          <w:r w:rsidR="006C5FA7" w:rsidRPr="00B51715">
            <w:t>87</w:t>
          </w:r>
        </w:p>
        <w:p w:rsidR="002C7ECE" w:rsidRPr="00B51715" w:rsidRDefault="0023764F" w:rsidP="002C7ECE">
          <w:pPr>
            <w:pStyle w:val="TOC3"/>
            <w:spacing w:after="0" w:line="480" w:lineRule="auto"/>
            <w:ind w:firstLine="1276"/>
          </w:pPr>
          <w:hyperlink w:anchor="_Toc68470719" w:history="1">
            <w:r w:rsidR="002C7ECE" w:rsidRPr="00B51715">
              <w:rPr>
                <w:rStyle w:val="Hyperlink"/>
                <w:sz w:val="24"/>
                <w:szCs w:val="24"/>
              </w:rPr>
              <w:t xml:space="preserve">4.2.7 </w:t>
            </w:r>
            <w:r w:rsidR="00712DB2" w:rsidRPr="00B51715">
              <w:rPr>
                <w:rStyle w:val="Hyperlink"/>
                <w:sz w:val="24"/>
                <w:szCs w:val="24"/>
              </w:rPr>
              <w:t>Analisis Regresi Linear Berganda</w:t>
            </w:r>
            <w:r w:rsidR="002C7ECE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2C7ECE" w:rsidRPr="00B51715">
              <w:rPr>
                <w:webHidden/>
                <w:sz w:val="24"/>
                <w:szCs w:val="24"/>
              </w:rPr>
              <w:tab/>
            </w:r>
          </w:hyperlink>
          <w:r w:rsidR="0073049B" w:rsidRPr="00B51715">
            <w:t xml:space="preserve"> </w:t>
          </w:r>
          <w:r w:rsidR="006C5FA7" w:rsidRPr="00B51715">
            <w:t>88</w:t>
          </w:r>
        </w:p>
        <w:p w:rsidR="00712DB2" w:rsidRPr="00B51715" w:rsidRDefault="0023764F" w:rsidP="00712DB2">
          <w:pPr>
            <w:pStyle w:val="TOC3"/>
            <w:spacing w:after="0" w:line="480" w:lineRule="auto"/>
            <w:ind w:firstLine="1276"/>
          </w:pPr>
          <w:hyperlink w:anchor="_Toc68470719" w:history="1">
            <w:r w:rsidR="00712DB2" w:rsidRPr="00B51715">
              <w:rPr>
                <w:rStyle w:val="Hyperlink"/>
                <w:sz w:val="24"/>
                <w:szCs w:val="24"/>
              </w:rPr>
              <w:t>4.2.8 Hasil Pengujian Hipotesis</w:t>
            </w:r>
            <w:r w:rsidR="006C5FA7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712DB2" w:rsidRPr="00B51715">
              <w:rPr>
                <w:webHidden/>
                <w:sz w:val="24"/>
                <w:szCs w:val="24"/>
              </w:rPr>
              <w:tab/>
            </w:r>
          </w:hyperlink>
          <w:r w:rsidR="00712DB2" w:rsidRPr="00B51715">
            <w:t xml:space="preserve"> 9</w:t>
          </w:r>
          <w:r w:rsidR="006C5FA7" w:rsidRPr="00B51715">
            <w:t>0</w:t>
          </w:r>
        </w:p>
        <w:p w:rsidR="002C7ECE" w:rsidRPr="00B51715" w:rsidRDefault="0023764F" w:rsidP="002C7ECE">
          <w:pPr>
            <w:pStyle w:val="TOC3"/>
            <w:spacing w:after="0" w:line="480" w:lineRule="auto"/>
            <w:ind w:firstLine="1701"/>
          </w:pPr>
          <w:hyperlink w:anchor="_Toc68470719" w:history="1">
            <w:r w:rsidR="002C7ECE" w:rsidRPr="00B51715">
              <w:rPr>
                <w:rStyle w:val="Hyperlink"/>
                <w:sz w:val="24"/>
                <w:szCs w:val="24"/>
              </w:rPr>
              <w:t>4.2.</w:t>
            </w:r>
            <w:r w:rsidR="00712DB2" w:rsidRPr="00B51715">
              <w:rPr>
                <w:rStyle w:val="Hyperlink"/>
                <w:sz w:val="24"/>
                <w:szCs w:val="24"/>
              </w:rPr>
              <w:t>8</w:t>
            </w:r>
            <w:r w:rsidR="002C7ECE" w:rsidRPr="00B51715">
              <w:rPr>
                <w:rStyle w:val="Hyperlink"/>
                <w:sz w:val="24"/>
                <w:szCs w:val="24"/>
              </w:rPr>
              <w:t xml:space="preserve">.1 </w:t>
            </w:r>
            <w:r w:rsidR="00EB0DC3" w:rsidRPr="00B51715">
              <w:rPr>
                <w:rStyle w:val="Hyperlink"/>
                <w:sz w:val="24"/>
                <w:szCs w:val="24"/>
              </w:rPr>
              <w:t xml:space="preserve">Uji Parsial (Uji </w:t>
            </w:r>
            <w:r w:rsidR="006C5FA7" w:rsidRPr="00B51715">
              <w:rPr>
                <w:rStyle w:val="Hyperlink"/>
                <w:sz w:val="24"/>
                <w:szCs w:val="24"/>
              </w:rPr>
              <w:t>t</w:t>
            </w:r>
            <w:r w:rsidR="00EB0DC3" w:rsidRPr="00B51715">
              <w:rPr>
                <w:rStyle w:val="Hyperlink"/>
                <w:sz w:val="24"/>
                <w:szCs w:val="24"/>
              </w:rPr>
              <w:t>)</w:t>
            </w:r>
            <w:r w:rsidR="002C7ECE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2C7ECE" w:rsidRPr="00B51715">
              <w:rPr>
                <w:webHidden/>
                <w:sz w:val="24"/>
                <w:szCs w:val="24"/>
              </w:rPr>
              <w:tab/>
            </w:r>
          </w:hyperlink>
          <w:r w:rsidR="00712DB2" w:rsidRPr="00B51715">
            <w:t xml:space="preserve"> 9</w:t>
          </w:r>
          <w:r w:rsidR="006C5FA7" w:rsidRPr="00B51715">
            <w:t>0</w:t>
          </w:r>
          <w:r w:rsidR="002C7ECE" w:rsidRPr="00B51715">
            <w:t xml:space="preserve"> </w:t>
          </w:r>
        </w:p>
        <w:p w:rsidR="002C7ECE" w:rsidRPr="00B51715" w:rsidRDefault="0023764F" w:rsidP="002C7ECE">
          <w:pPr>
            <w:pStyle w:val="TOC3"/>
            <w:spacing w:after="0" w:line="480" w:lineRule="auto"/>
            <w:ind w:firstLine="1701"/>
          </w:pPr>
          <w:hyperlink w:anchor="_Toc68470719" w:history="1">
            <w:r w:rsidR="002C7ECE" w:rsidRPr="00B51715">
              <w:rPr>
                <w:rStyle w:val="Hyperlink"/>
                <w:sz w:val="24"/>
                <w:szCs w:val="24"/>
              </w:rPr>
              <w:t>4.2.</w:t>
            </w:r>
            <w:r w:rsidR="00712DB2" w:rsidRPr="00B51715">
              <w:rPr>
                <w:rStyle w:val="Hyperlink"/>
                <w:sz w:val="24"/>
                <w:szCs w:val="24"/>
              </w:rPr>
              <w:t>8</w:t>
            </w:r>
            <w:r w:rsidR="002C7ECE" w:rsidRPr="00B51715">
              <w:rPr>
                <w:rStyle w:val="Hyperlink"/>
                <w:sz w:val="24"/>
                <w:szCs w:val="24"/>
              </w:rPr>
              <w:t xml:space="preserve">.2 </w:t>
            </w:r>
            <w:r w:rsidR="00EB0DC3" w:rsidRPr="00B51715">
              <w:rPr>
                <w:rStyle w:val="Hyperlink"/>
                <w:sz w:val="24"/>
                <w:szCs w:val="24"/>
              </w:rPr>
              <w:t>Uji Silmutan (Uji F)</w:t>
            </w:r>
            <w:r w:rsidR="002C7ECE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2C7ECE" w:rsidRPr="00B51715">
              <w:rPr>
                <w:webHidden/>
                <w:sz w:val="24"/>
                <w:szCs w:val="24"/>
              </w:rPr>
              <w:tab/>
            </w:r>
          </w:hyperlink>
          <w:r w:rsidR="00712DB2" w:rsidRPr="00B51715">
            <w:t xml:space="preserve"> 9</w:t>
          </w:r>
          <w:r w:rsidR="006C5FA7" w:rsidRPr="00B51715">
            <w:t>2</w:t>
          </w:r>
        </w:p>
        <w:p w:rsidR="002C7ECE" w:rsidRPr="00B51715" w:rsidRDefault="0023764F" w:rsidP="00ED775F">
          <w:pPr>
            <w:pStyle w:val="TOC3"/>
            <w:spacing w:after="0" w:line="480" w:lineRule="auto"/>
            <w:ind w:firstLine="1701"/>
          </w:pPr>
          <w:hyperlink w:anchor="_Toc68470719" w:history="1">
            <w:r w:rsidR="002C7ECE" w:rsidRPr="00B51715">
              <w:rPr>
                <w:rStyle w:val="Hyperlink"/>
                <w:sz w:val="24"/>
                <w:szCs w:val="24"/>
              </w:rPr>
              <w:t>4.2.</w:t>
            </w:r>
            <w:r w:rsidR="00712DB2" w:rsidRPr="00B51715">
              <w:rPr>
                <w:rStyle w:val="Hyperlink"/>
                <w:sz w:val="24"/>
                <w:szCs w:val="24"/>
              </w:rPr>
              <w:t>8</w:t>
            </w:r>
            <w:r w:rsidR="002C7ECE" w:rsidRPr="00B51715">
              <w:rPr>
                <w:rStyle w:val="Hyperlink"/>
                <w:sz w:val="24"/>
                <w:szCs w:val="24"/>
              </w:rPr>
              <w:t xml:space="preserve">.3 </w:t>
            </w:r>
            <w:r w:rsidR="00ED775F" w:rsidRPr="00B51715">
              <w:rPr>
                <w:rStyle w:val="Hyperlink"/>
                <w:sz w:val="24"/>
                <w:szCs w:val="24"/>
              </w:rPr>
              <w:t>Koefisien Determinasi (R)</w:t>
            </w:r>
            <w:r w:rsidR="002C7ECE" w:rsidRPr="00B51715">
              <w:rPr>
                <w:rStyle w:val="Hyperlink"/>
                <w:sz w:val="24"/>
                <w:szCs w:val="24"/>
              </w:rPr>
              <w:t xml:space="preserve"> </w:t>
            </w:r>
            <w:r w:rsidR="002C7ECE" w:rsidRPr="00B51715">
              <w:rPr>
                <w:webHidden/>
                <w:sz w:val="24"/>
                <w:szCs w:val="24"/>
              </w:rPr>
              <w:tab/>
            </w:r>
          </w:hyperlink>
          <w:r w:rsidR="00712DB2" w:rsidRPr="00B51715">
            <w:t xml:space="preserve"> 9</w:t>
          </w:r>
          <w:r w:rsidR="006C5FA7" w:rsidRPr="00B51715">
            <w:t>3</w:t>
          </w:r>
          <w:r w:rsidR="002C7ECE" w:rsidRPr="00B51715">
            <w:t xml:space="preserve"> </w:t>
          </w:r>
        </w:p>
        <w:p w:rsidR="00B51715" w:rsidRPr="00B51715" w:rsidRDefault="0023764F" w:rsidP="00B51715">
          <w:pPr>
            <w:pStyle w:val="TOC3"/>
            <w:spacing w:after="0" w:line="480" w:lineRule="auto"/>
            <w:ind w:firstLine="709"/>
          </w:pPr>
          <w:hyperlink w:anchor="_Toc68470719" w:history="1">
            <w:r w:rsidR="00B51715" w:rsidRPr="00B51715">
              <w:rPr>
                <w:rStyle w:val="Hyperlink"/>
                <w:sz w:val="24"/>
                <w:szCs w:val="24"/>
              </w:rPr>
              <w:t xml:space="preserve">4.3 Pembahasan </w:t>
            </w:r>
            <w:r w:rsidR="00B51715" w:rsidRPr="00B51715">
              <w:rPr>
                <w:webHidden/>
                <w:sz w:val="24"/>
                <w:szCs w:val="24"/>
              </w:rPr>
              <w:tab/>
            </w:r>
          </w:hyperlink>
          <w:r w:rsidR="00B51715" w:rsidRPr="00B51715">
            <w:t xml:space="preserve"> 94</w:t>
          </w:r>
        </w:p>
        <w:p w:rsidR="00B51715" w:rsidRPr="00B51715" w:rsidRDefault="0023764F" w:rsidP="00B51715">
          <w:pPr>
            <w:pStyle w:val="TOC3"/>
            <w:spacing w:after="0" w:line="480" w:lineRule="auto"/>
            <w:ind w:firstLine="1276"/>
          </w:pPr>
          <w:hyperlink w:anchor="_Toc68470719" w:history="1">
            <w:r w:rsidR="00B51715" w:rsidRPr="00B51715">
              <w:rPr>
                <w:rStyle w:val="Hyperlink"/>
                <w:sz w:val="24"/>
                <w:szCs w:val="24"/>
              </w:rPr>
              <w:t xml:space="preserve">4.3.1 Hasil Analisis Data </w:t>
            </w:r>
            <w:r w:rsidR="00B51715" w:rsidRPr="00B51715">
              <w:rPr>
                <w:webHidden/>
                <w:sz w:val="24"/>
                <w:szCs w:val="24"/>
              </w:rPr>
              <w:tab/>
            </w:r>
          </w:hyperlink>
          <w:r w:rsidR="00B51715" w:rsidRPr="00B51715">
            <w:t xml:space="preserve"> 94</w:t>
          </w:r>
        </w:p>
        <w:p w:rsidR="00B51715" w:rsidRPr="00B51715" w:rsidRDefault="0023764F" w:rsidP="00B51715">
          <w:pPr>
            <w:pStyle w:val="TOC3"/>
            <w:spacing w:after="0" w:line="480" w:lineRule="auto"/>
            <w:ind w:left="1843" w:hanging="567"/>
          </w:pPr>
          <w:hyperlink w:anchor="_Toc68470719" w:history="1">
            <w:r w:rsidR="00B51715" w:rsidRPr="00B51715">
              <w:rPr>
                <w:rStyle w:val="Hyperlink"/>
                <w:sz w:val="24"/>
                <w:szCs w:val="24"/>
              </w:rPr>
              <w:t>4.3.2 Hasil Analisis Hipotesis Disiplin Kerja (X</w:t>
            </w:r>
            <w:r w:rsidR="00B51715" w:rsidRPr="00B51715">
              <w:rPr>
                <w:rStyle w:val="Hyperlink"/>
                <w:sz w:val="24"/>
                <w:szCs w:val="24"/>
                <w:vertAlign w:val="subscript"/>
              </w:rPr>
              <w:t>1</w:t>
            </w:r>
            <w:r w:rsidR="00B51715" w:rsidRPr="00B51715">
              <w:rPr>
                <w:rStyle w:val="Hyperlink"/>
                <w:sz w:val="24"/>
                <w:szCs w:val="24"/>
              </w:rPr>
              <w:t xml:space="preserve">) Terhadap Kinerja Pegawai (Y) </w:t>
            </w:r>
            <w:r w:rsidR="00B51715" w:rsidRPr="00B51715">
              <w:rPr>
                <w:webHidden/>
                <w:sz w:val="24"/>
                <w:szCs w:val="24"/>
              </w:rPr>
              <w:tab/>
            </w:r>
          </w:hyperlink>
          <w:r w:rsidR="00B51715" w:rsidRPr="00B51715">
            <w:t xml:space="preserve"> 94</w:t>
          </w:r>
        </w:p>
        <w:p w:rsidR="00B51715" w:rsidRPr="00B51715" w:rsidRDefault="0023764F" w:rsidP="00B51715">
          <w:pPr>
            <w:pStyle w:val="TOC3"/>
            <w:spacing w:after="0" w:line="480" w:lineRule="auto"/>
            <w:ind w:left="1843" w:hanging="567"/>
          </w:pPr>
          <w:hyperlink w:anchor="_Toc68470719" w:history="1">
            <w:r w:rsidR="00B51715" w:rsidRPr="00B51715">
              <w:rPr>
                <w:rStyle w:val="Hyperlink"/>
                <w:sz w:val="24"/>
                <w:szCs w:val="24"/>
              </w:rPr>
              <w:t>4.3.3 Hasil Analisis Hipotesis Motivasi (X</w:t>
            </w:r>
            <w:r w:rsidR="00B51715" w:rsidRPr="00B51715">
              <w:rPr>
                <w:rStyle w:val="Hyperlink"/>
                <w:sz w:val="24"/>
                <w:szCs w:val="24"/>
                <w:vertAlign w:val="subscript"/>
              </w:rPr>
              <w:t>2</w:t>
            </w:r>
            <w:r w:rsidR="00B51715" w:rsidRPr="00B51715">
              <w:rPr>
                <w:rStyle w:val="Hyperlink"/>
                <w:sz w:val="24"/>
                <w:szCs w:val="24"/>
              </w:rPr>
              <w:t xml:space="preserve">) Terhadap Kinerja Pegawai (Y) </w:t>
            </w:r>
            <w:r w:rsidR="00B51715" w:rsidRPr="00B51715">
              <w:rPr>
                <w:webHidden/>
                <w:sz w:val="24"/>
                <w:szCs w:val="24"/>
              </w:rPr>
              <w:tab/>
            </w:r>
          </w:hyperlink>
          <w:r w:rsidR="00B51715" w:rsidRPr="00B51715">
            <w:t xml:space="preserve"> 95</w:t>
          </w:r>
        </w:p>
        <w:p w:rsidR="00B51715" w:rsidRPr="00B51715" w:rsidRDefault="0023764F" w:rsidP="00B51715">
          <w:pPr>
            <w:pStyle w:val="TOC3"/>
            <w:spacing w:after="0" w:line="480" w:lineRule="auto"/>
            <w:ind w:left="1843" w:hanging="567"/>
          </w:pPr>
          <w:hyperlink w:anchor="_Toc68470719" w:history="1">
            <w:r w:rsidR="00B51715" w:rsidRPr="00B51715">
              <w:rPr>
                <w:rStyle w:val="Hyperlink"/>
                <w:sz w:val="24"/>
                <w:szCs w:val="24"/>
              </w:rPr>
              <w:t>4.3.</w:t>
            </w:r>
            <w:r w:rsidR="00B51715">
              <w:rPr>
                <w:rStyle w:val="Hyperlink"/>
                <w:sz w:val="24"/>
                <w:szCs w:val="24"/>
              </w:rPr>
              <w:t>4</w:t>
            </w:r>
            <w:r w:rsidR="00B51715" w:rsidRPr="00B51715">
              <w:rPr>
                <w:rStyle w:val="Hyperlink"/>
                <w:sz w:val="24"/>
                <w:szCs w:val="24"/>
              </w:rPr>
              <w:t xml:space="preserve"> Hasil Analisis Hipotesis Disiplin Kerja (X</w:t>
            </w:r>
            <w:r w:rsidR="00B51715" w:rsidRPr="00B51715">
              <w:rPr>
                <w:rStyle w:val="Hyperlink"/>
                <w:sz w:val="24"/>
                <w:szCs w:val="24"/>
                <w:vertAlign w:val="subscript"/>
              </w:rPr>
              <w:t>1</w:t>
            </w:r>
            <w:r w:rsidR="00B51715" w:rsidRPr="00B51715">
              <w:rPr>
                <w:rStyle w:val="Hyperlink"/>
                <w:sz w:val="24"/>
                <w:szCs w:val="24"/>
              </w:rPr>
              <w:t>) dan Motivasi (X</w:t>
            </w:r>
            <w:r w:rsidR="00B51715" w:rsidRPr="00B51715">
              <w:rPr>
                <w:rStyle w:val="Hyperlink"/>
                <w:sz w:val="24"/>
                <w:szCs w:val="24"/>
                <w:vertAlign w:val="subscript"/>
              </w:rPr>
              <w:t>2</w:t>
            </w:r>
            <w:r w:rsidR="00B51715" w:rsidRPr="00B51715">
              <w:rPr>
                <w:rStyle w:val="Hyperlink"/>
                <w:sz w:val="24"/>
                <w:szCs w:val="24"/>
              </w:rPr>
              <w:t xml:space="preserve">) Terhadap Kinerja Pegawai (Y) </w:t>
            </w:r>
            <w:r w:rsidR="00B51715" w:rsidRPr="00B51715">
              <w:rPr>
                <w:webHidden/>
                <w:sz w:val="24"/>
                <w:szCs w:val="24"/>
              </w:rPr>
              <w:tab/>
            </w:r>
          </w:hyperlink>
          <w:r w:rsidR="00B51715" w:rsidRPr="00B51715">
            <w:t xml:space="preserve"> 96</w:t>
          </w:r>
        </w:p>
        <w:p w:rsidR="00447B15" w:rsidRPr="00B51715" w:rsidRDefault="00447B15" w:rsidP="00447B15">
          <w:pPr>
            <w:pStyle w:val="TOC2"/>
            <w:spacing w:after="0" w:line="480" w:lineRule="auto"/>
            <w:ind w:firstLine="0"/>
            <w:rPr>
              <w:rFonts w:ascii="Times New Roman" w:hAnsi="Times New Roman" w:cs="Times New Roman"/>
            </w:rPr>
          </w:pPr>
          <w:r w:rsidRPr="00B51715">
            <w:rPr>
              <w:rFonts w:ascii="Times New Roman" w:hAnsi="Times New Roman" w:cs="Times New Roman"/>
              <w:sz w:val="24"/>
              <w:szCs w:val="24"/>
            </w:rPr>
            <w:t xml:space="preserve">BAB V KESIMPULAN DAN SARAN </w:t>
          </w:r>
          <w:hyperlink w:anchor="_Toc68470735" w:history="1">
            <w:r w:rsidRPr="00B517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712DB2" w:rsidRPr="00B51715">
            <w:rPr>
              <w:rFonts w:ascii="Times New Roman" w:hAnsi="Times New Roman" w:cs="Times New Roman"/>
            </w:rPr>
            <w:t xml:space="preserve"> 9</w:t>
          </w:r>
          <w:r w:rsidR="00B51715">
            <w:rPr>
              <w:rFonts w:ascii="Times New Roman" w:hAnsi="Times New Roman" w:cs="Times New Roman"/>
            </w:rPr>
            <w:t>8</w:t>
          </w:r>
        </w:p>
        <w:p w:rsidR="00447B15" w:rsidRPr="00B51715" w:rsidRDefault="0023764F" w:rsidP="00447B15">
          <w:pPr>
            <w:pStyle w:val="TOC3"/>
            <w:spacing w:after="0" w:line="480" w:lineRule="auto"/>
            <w:ind w:firstLine="709"/>
          </w:pPr>
          <w:hyperlink w:anchor="_Toc68470719" w:history="1">
            <w:r w:rsidR="00447B15" w:rsidRPr="00B51715">
              <w:rPr>
                <w:rStyle w:val="Hyperlink"/>
                <w:sz w:val="24"/>
                <w:szCs w:val="24"/>
              </w:rPr>
              <w:t xml:space="preserve">5.1 Kesimpulan  </w:t>
            </w:r>
            <w:r w:rsidR="00447B15" w:rsidRPr="00B51715">
              <w:rPr>
                <w:webHidden/>
                <w:sz w:val="24"/>
                <w:szCs w:val="24"/>
              </w:rPr>
              <w:tab/>
            </w:r>
          </w:hyperlink>
          <w:r w:rsidR="00712DB2" w:rsidRPr="00B51715">
            <w:t xml:space="preserve"> 98</w:t>
          </w:r>
        </w:p>
        <w:p w:rsidR="00447B15" w:rsidRPr="00B51715" w:rsidRDefault="0023764F" w:rsidP="00447B15">
          <w:pPr>
            <w:pStyle w:val="TOC3"/>
            <w:spacing w:after="0" w:line="480" w:lineRule="auto"/>
            <w:ind w:firstLine="709"/>
          </w:pPr>
          <w:hyperlink w:anchor="_Toc68470719" w:history="1">
            <w:r w:rsidR="00447B15" w:rsidRPr="00B51715">
              <w:rPr>
                <w:rStyle w:val="Hyperlink"/>
                <w:sz w:val="24"/>
                <w:szCs w:val="24"/>
              </w:rPr>
              <w:t xml:space="preserve">5.2 Saran  </w:t>
            </w:r>
            <w:r w:rsidR="00447B15" w:rsidRPr="00B51715">
              <w:rPr>
                <w:webHidden/>
                <w:sz w:val="24"/>
                <w:szCs w:val="24"/>
              </w:rPr>
              <w:tab/>
            </w:r>
          </w:hyperlink>
          <w:r w:rsidR="0073049B" w:rsidRPr="00B51715">
            <w:t xml:space="preserve"> </w:t>
          </w:r>
          <w:r w:rsidR="00712DB2" w:rsidRPr="00B51715">
            <w:t>9</w:t>
          </w:r>
          <w:r w:rsidR="00B51715">
            <w:t>9</w:t>
          </w:r>
        </w:p>
        <w:p w:rsidR="00447B15" w:rsidRPr="00B51715" w:rsidRDefault="0023764F" w:rsidP="00ED775F">
          <w:pPr>
            <w:pStyle w:val="TOC1"/>
          </w:pPr>
          <w:hyperlink w:anchor="_Toc68470740" w:history="1">
            <w:r w:rsidR="00447B15" w:rsidRPr="00B51715">
              <w:rPr>
                <w:rStyle w:val="Hyperlink"/>
              </w:rPr>
              <w:t>DAFTAR PUSTAKA</w:t>
            </w:r>
            <w:r w:rsidR="00447B15" w:rsidRPr="00B51715">
              <w:rPr>
                <w:rStyle w:val="Hyperlink"/>
                <w:b/>
              </w:rPr>
              <w:t xml:space="preserve"> </w:t>
            </w:r>
            <w:r w:rsidR="00447B15" w:rsidRPr="00B51715">
              <w:rPr>
                <w:webHidden/>
              </w:rPr>
              <w:tab/>
            </w:r>
          </w:hyperlink>
          <w:r w:rsidR="0073049B" w:rsidRPr="00B51715">
            <w:t xml:space="preserve">  </w:t>
          </w:r>
          <w:r w:rsidR="00712DB2" w:rsidRPr="00B51715">
            <w:t>100</w:t>
          </w:r>
        </w:p>
        <w:p w:rsidR="008B25AE" w:rsidRPr="00B51715" w:rsidRDefault="0023764F" w:rsidP="00ED775F">
          <w:pPr>
            <w:pStyle w:val="TOC1"/>
          </w:pPr>
          <w:hyperlink w:anchor="_Toc68470740" w:history="1">
            <w:r w:rsidR="00447B15" w:rsidRPr="00B51715">
              <w:rPr>
                <w:rStyle w:val="Hyperlink"/>
              </w:rPr>
              <w:t xml:space="preserve">LAMPIRAN </w:t>
            </w:r>
            <w:r w:rsidR="00447B15" w:rsidRPr="00B51715">
              <w:rPr>
                <w:webHidden/>
              </w:rPr>
              <w:tab/>
            </w:r>
          </w:hyperlink>
          <w:r w:rsidR="00447B15" w:rsidRPr="00B51715">
            <w:t xml:space="preserve"> </w:t>
          </w:r>
          <w:r w:rsidR="00712DB2" w:rsidRPr="00B51715">
            <w:t>104</w:t>
          </w:r>
        </w:p>
        <w:p w:rsidR="00674E0C" w:rsidRPr="00B51715" w:rsidRDefault="00FD2262" w:rsidP="00447B15">
          <w:pPr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51715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712DB2" w:rsidRDefault="00712DB2" w:rsidP="00712D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51715" w:rsidRDefault="00B51715" w:rsidP="00712D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B57CA" w:rsidRPr="003B57CA" w:rsidRDefault="00294CC3" w:rsidP="00C56E2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B91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53715" w:rsidRDefault="00485948" w:rsidP="00753715">
      <w:pPr>
        <w:pStyle w:val="TOC1"/>
      </w:pPr>
      <w:r>
        <w:t>Tabel 1</w:t>
      </w:r>
      <w:r w:rsidRPr="00485948">
        <w:t xml:space="preserve">.1 </w:t>
      </w:r>
      <w:r w:rsidR="00753715">
        <w:tab/>
        <w:t xml:space="preserve">Absensi  Pegawai  Balai  Pengelolaan  Daerah  Aliran  Sungai  dan  </w:t>
      </w:r>
    </w:p>
    <w:p w:rsidR="00485948" w:rsidRDefault="00753715" w:rsidP="00753715">
      <w:pPr>
        <w:pStyle w:val="TOC1"/>
        <w:ind w:firstLine="0"/>
      </w:pPr>
      <w:r>
        <w:t>Hutan Lindung Wampu Sei Ular Medan 2020-2021</w:t>
      </w:r>
      <w:r w:rsidR="00485948">
        <w:tab/>
        <w:t xml:space="preserve"> 4</w:t>
      </w:r>
    </w:p>
    <w:p w:rsidR="00F65F75" w:rsidRPr="00F65F75" w:rsidRDefault="0023764F" w:rsidP="00ED775F">
      <w:pPr>
        <w:pStyle w:val="TOC1"/>
      </w:pPr>
      <w:hyperlink w:anchor="_Toc68470740" w:history="1">
        <w:r w:rsidR="00F65F75">
          <w:rPr>
            <w:rStyle w:val="Hyperlink"/>
            <w:color w:val="auto"/>
            <w:u w:val="none"/>
          </w:rPr>
          <w:t xml:space="preserve">Tabel 2.1 </w:t>
        </w:r>
        <w:r w:rsidR="00753715">
          <w:rPr>
            <w:rStyle w:val="Hyperlink"/>
            <w:color w:val="auto"/>
            <w:u w:val="none"/>
          </w:rPr>
          <w:tab/>
        </w:r>
        <w:r w:rsidR="00F65F75">
          <w:rPr>
            <w:rStyle w:val="Hyperlink"/>
            <w:color w:val="auto"/>
            <w:u w:val="none"/>
          </w:rPr>
          <w:t>Penelitian Terdahulu</w:t>
        </w:r>
        <w:r w:rsidR="00F65F75" w:rsidRPr="00BD2B91">
          <w:rPr>
            <w:rStyle w:val="Hyperlink"/>
            <w:color w:val="auto"/>
            <w:u w:val="none"/>
          </w:rPr>
          <w:t xml:space="preserve"> </w:t>
        </w:r>
        <w:r w:rsidR="00F65F75" w:rsidRPr="00BD2B91">
          <w:rPr>
            <w:webHidden/>
          </w:rPr>
          <w:tab/>
        </w:r>
      </w:hyperlink>
      <w:r w:rsidR="009F70FF">
        <w:t xml:space="preserve"> </w:t>
      </w:r>
      <w:r w:rsidR="005F4D1C">
        <w:t>27</w:t>
      </w:r>
    </w:p>
    <w:p w:rsidR="00294CC3" w:rsidRPr="00BD2B91" w:rsidRDefault="0023764F" w:rsidP="00ED775F">
      <w:pPr>
        <w:pStyle w:val="TOC1"/>
      </w:pPr>
      <w:hyperlink w:anchor="_Toc68470740" w:history="1">
        <w:r w:rsidR="00294CC3" w:rsidRPr="00BD2B91">
          <w:rPr>
            <w:rStyle w:val="Hyperlink"/>
            <w:color w:val="auto"/>
            <w:u w:val="none"/>
          </w:rPr>
          <w:t xml:space="preserve">Tabel 3.1 </w:t>
        </w:r>
        <w:r w:rsidR="00ED775F">
          <w:rPr>
            <w:rStyle w:val="Hyperlink"/>
            <w:color w:val="auto"/>
            <w:u w:val="none"/>
          </w:rPr>
          <w:tab/>
        </w:r>
        <w:r w:rsidR="00294CC3" w:rsidRPr="00BD2B91">
          <w:rPr>
            <w:rStyle w:val="Hyperlink"/>
            <w:color w:val="auto"/>
            <w:u w:val="none"/>
          </w:rPr>
          <w:t xml:space="preserve">Jadwal Kegiatan Penelitian </w:t>
        </w:r>
        <w:r w:rsidR="00294CC3" w:rsidRPr="00BD2B91">
          <w:rPr>
            <w:webHidden/>
          </w:rPr>
          <w:tab/>
        </w:r>
      </w:hyperlink>
      <w:r w:rsidR="009F70FF">
        <w:t xml:space="preserve"> </w:t>
      </w:r>
      <w:r w:rsidR="009660AA">
        <w:t>34</w:t>
      </w:r>
    </w:p>
    <w:p w:rsidR="00294CC3" w:rsidRPr="00BD2B91" w:rsidRDefault="0023764F" w:rsidP="00ED775F">
      <w:pPr>
        <w:pStyle w:val="TOC1"/>
      </w:pPr>
      <w:hyperlink w:anchor="_Toc68470740" w:history="1">
        <w:r w:rsidR="00294CC3" w:rsidRPr="00BD2B91">
          <w:rPr>
            <w:rStyle w:val="Hyperlink"/>
            <w:color w:val="auto"/>
            <w:u w:val="none"/>
          </w:rPr>
          <w:t xml:space="preserve">Tabel 3.2 </w:t>
        </w:r>
        <w:r w:rsidR="00ED775F">
          <w:rPr>
            <w:rStyle w:val="Hyperlink"/>
            <w:color w:val="auto"/>
            <w:u w:val="none"/>
          </w:rPr>
          <w:tab/>
        </w:r>
        <w:r w:rsidR="00294CC3" w:rsidRPr="00BD2B91">
          <w:rPr>
            <w:rStyle w:val="Hyperlink"/>
            <w:color w:val="auto"/>
            <w:u w:val="none"/>
          </w:rPr>
          <w:t xml:space="preserve">Definisi Operasional Variabel </w:t>
        </w:r>
        <w:r w:rsidR="00294CC3" w:rsidRPr="00BD2B91">
          <w:rPr>
            <w:webHidden/>
          </w:rPr>
          <w:tab/>
        </w:r>
      </w:hyperlink>
      <w:r w:rsidR="009F70FF">
        <w:t xml:space="preserve"> </w:t>
      </w:r>
      <w:r w:rsidR="009660AA">
        <w:t>37</w:t>
      </w:r>
    </w:p>
    <w:p w:rsidR="00294CC3" w:rsidRDefault="0023764F" w:rsidP="00ED775F">
      <w:pPr>
        <w:pStyle w:val="TOC1"/>
      </w:pPr>
      <w:hyperlink w:anchor="_Toc68470740" w:history="1">
        <w:r w:rsidR="00294CC3" w:rsidRPr="00BD2B91">
          <w:rPr>
            <w:rStyle w:val="Hyperlink"/>
            <w:color w:val="auto"/>
            <w:u w:val="none"/>
          </w:rPr>
          <w:t xml:space="preserve">Tabel 3.3 </w:t>
        </w:r>
        <w:r w:rsidR="00ED775F">
          <w:rPr>
            <w:rStyle w:val="Hyperlink"/>
            <w:color w:val="auto"/>
            <w:u w:val="none"/>
          </w:rPr>
          <w:tab/>
        </w:r>
        <w:r w:rsidR="00294CC3" w:rsidRPr="00BD2B91">
          <w:rPr>
            <w:rStyle w:val="Hyperlink"/>
            <w:color w:val="auto"/>
            <w:u w:val="none"/>
          </w:rPr>
          <w:t xml:space="preserve">Skala Likert </w:t>
        </w:r>
        <w:r w:rsidR="00294CC3" w:rsidRPr="00BD2B91">
          <w:rPr>
            <w:webHidden/>
          </w:rPr>
          <w:tab/>
        </w:r>
      </w:hyperlink>
      <w:r w:rsidR="009660AA">
        <w:t xml:space="preserve"> 38</w:t>
      </w:r>
    </w:p>
    <w:p w:rsidR="00990B3E" w:rsidRDefault="0023764F" w:rsidP="00ED775F">
      <w:pPr>
        <w:pStyle w:val="TOC1"/>
      </w:pPr>
      <w:hyperlink w:anchor="_Toc68470740" w:history="1">
        <w:r w:rsidR="00990B3E" w:rsidRPr="00BD2B91">
          <w:rPr>
            <w:rStyle w:val="Hyperlink"/>
            <w:color w:val="auto"/>
            <w:u w:val="none"/>
          </w:rPr>
          <w:t>Tabel</w:t>
        </w:r>
        <w:r w:rsidR="00ED775F">
          <w:rPr>
            <w:rStyle w:val="Hyperlink"/>
            <w:color w:val="auto"/>
            <w:u w:val="none"/>
          </w:rPr>
          <w:t xml:space="preserve"> </w:t>
        </w:r>
        <w:r w:rsidR="00990B3E">
          <w:rPr>
            <w:rStyle w:val="Hyperlink"/>
            <w:color w:val="auto"/>
            <w:u w:val="none"/>
          </w:rPr>
          <w:t>4.1</w:t>
        </w:r>
        <w:r w:rsidR="00990B3E" w:rsidRPr="00BD2B91">
          <w:rPr>
            <w:rStyle w:val="Hyperlink"/>
            <w:color w:val="auto"/>
            <w:u w:val="none"/>
          </w:rPr>
          <w:t xml:space="preserve"> </w:t>
        </w:r>
        <w:r w:rsidR="00ED775F">
          <w:rPr>
            <w:rStyle w:val="Hyperlink"/>
            <w:color w:val="auto"/>
            <w:u w:val="none"/>
          </w:rPr>
          <w:tab/>
        </w:r>
        <w:r w:rsidR="00990B3E">
          <w:rPr>
            <w:rStyle w:val="Hyperlink"/>
            <w:color w:val="auto"/>
            <w:u w:val="none"/>
          </w:rPr>
          <w:t xml:space="preserve">Hasil </w:t>
        </w:r>
        <w:r w:rsidR="00ED775F">
          <w:rPr>
            <w:rStyle w:val="Hyperlink"/>
            <w:color w:val="auto"/>
            <w:u w:val="none"/>
          </w:rPr>
          <w:t>Karakteristik Responden</w:t>
        </w:r>
        <w:r w:rsidR="00990B3E" w:rsidRPr="00BD2B91">
          <w:rPr>
            <w:rStyle w:val="Hyperlink"/>
            <w:color w:val="auto"/>
            <w:u w:val="none"/>
          </w:rPr>
          <w:t xml:space="preserve"> </w:t>
        </w:r>
        <w:r w:rsidR="00990B3E" w:rsidRPr="00BD2B91">
          <w:rPr>
            <w:webHidden/>
          </w:rPr>
          <w:tab/>
        </w:r>
      </w:hyperlink>
      <w:r w:rsidR="009660AA">
        <w:t xml:space="preserve"> 5</w:t>
      </w:r>
      <w:r w:rsidR="0071079B">
        <w:t>7</w:t>
      </w:r>
    </w:p>
    <w:p w:rsidR="006C5FA7" w:rsidRPr="00C12DB2" w:rsidRDefault="00FD2262" w:rsidP="006C5FA7">
      <w:pPr>
        <w:pStyle w:val="TOC1"/>
        <w:rPr>
          <w:rStyle w:val="Hyperlink"/>
          <w:color w:val="auto"/>
          <w:u w:val="none"/>
        </w:rPr>
      </w:pPr>
      <w:r>
        <w:fldChar w:fldCharType="begin"/>
      </w:r>
      <w:r w:rsidR="006C5FA7">
        <w:instrText>HYPERLINK \l "_Toc68470740"</w:instrText>
      </w:r>
      <w:r>
        <w:fldChar w:fldCharType="separate"/>
      </w:r>
      <w:r w:rsidR="006C5FA7" w:rsidRPr="00BD2B91">
        <w:rPr>
          <w:rStyle w:val="Hyperlink"/>
          <w:color w:val="auto"/>
          <w:u w:val="none"/>
        </w:rPr>
        <w:t xml:space="preserve">Tabel </w:t>
      </w:r>
      <w:r w:rsidR="006C5FA7">
        <w:rPr>
          <w:rStyle w:val="Hyperlink"/>
          <w:color w:val="auto"/>
          <w:u w:val="none"/>
        </w:rPr>
        <w:t xml:space="preserve">4. 2 </w:t>
      </w:r>
      <w:r w:rsidR="006C5FA7">
        <w:rPr>
          <w:rStyle w:val="Hyperlink"/>
          <w:color w:val="auto"/>
          <w:u w:val="none"/>
        </w:rPr>
        <w:tab/>
      </w:r>
      <w:r w:rsidR="006C5FA7" w:rsidRPr="00C12DB2">
        <w:rPr>
          <w:rStyle w:val="Hyperlink"/>
          <w:color w:val="auto"/>
          <w:u w:val="none"/>
        </w:rPr>
        <w:t xml:space="preserve">Pernyataan </w:t>
      </w:r>
      <w:r w:rsidR="006C5FA7">
        <w:rPr>
          <w:rStyle w:val="Hyperlink"/>
          <w:color w:val="auto"/>
          <w:u w:val="none"/>
        </w:rPr>
        <w:t xml:space="preserve"> 1</w:t>
      </w:r>
      <w:r w:rsidR="006C5FA7" w:rsidRPr="00C12DB2">
        <w:rPr>
          <w:rStyle w:val="Hyperlink"/>
          <w:color w:val="auto"/>
          <w:u w:val="none"/>
        </w:rPr>
        <w:t>: Anda</w:t>
      </w:r>
      <w:r w:rsidR="006C5FA7">
        <w:rPr>
          <w:rStyle w:val="Hyperlink"/>
          <w:color w:val="auto"/>
          <w:u w:val="none"/>
        </w:rPr>
        <w:t xml:space="preserve"> </w:t>
      </w:r>
      <w:r w:rsidR="006C5FA7" w:rsidRPr="00C12DB2">
        <w:rPr>
          <w:rStyle w:val="Hyperlink"/>
          <w:color w:val="auto"/>
          <w:u w:val="none"/>
        </w:rPr>
        <w:t xml:space="preserve"> </w:t>
      </w:r>
      <w:r w:rsidR="006C5FA7">
        <w:rPr>
          <w:rStyle w:val="Hyperlink"/>
          <w:color w:val="auto"/>
          <w:u w:val="none"/>
        </w:rPr>
        <w:t xml:space="preserve">jarang absen jika tidak dalam keadaan </w:t>
      </w:r>
      <w:r w:rsidR="006C5FA7" w:rsidRPr="00C12DB2">
        <w:rPr>
          <w:rStyle w:val="Hyperlink"/>
          <w:color w:val="auto"/>
          <w:u w:val="none"/>
        </w:rPr>
        <w:t xml:space="preserve"> </w:t>
      </w:r>
    </w:p>
    <w:p w:rsidR="006C5FA7" w:rsidRPr="006C5FA7" w:rsidRDefault="006C5FA7" w:rsidP="006C5FA7">
      <w:pPr>
        <w:pStyle w:val="TOC1"/>
      </w:pPr>
      <w:r>
        <w:rPr>
          <w:rStyle w:val="Hyperlink"/>
          <w:color w:val="auto"/>
          <w:u w:val="none"/>
        </w:rPr>
        <w:tab/>
        <w:t xml:space="preserve">mendesak </w:t>
      </w:r>
      <w:r w:rsidRPr="00BD2B91">
        <w:rPr>
          <w:webHidden/>
        </w:rPr>
        <w:tab/>
      </w:r>
      <w:r w:rsidR="00FD2262">
        <w:fldChar w:fldCharType="end"/>
      </w:r>
      <w:r>
        <w:t xml:space="preserve"> 5</w:t>
      </w:r>
      <w:r w:rsidR="00B51715">
        <w:t>8</w:t>
      </w:r>
    </w:p>
    <w:p w:rsidR="00C12DB2" w:rsidRPr="00C12DB2" w:rsidRDefault="00FD2262" w:rsidP="00C12DB2">
      <w:pPr>
        <w:pStyle w:val="TOC1"/>
        <w:rPr>
          <w:rStyle w:val="Hyperlink"/>
          <w:color w:val="auto"/>
          <w:u w:val="none"/>
        </w:rPr>
      </w:pPr>
      <w:r>
        <w:fldChar w:fldCharType="begin"/>
      </w:r>
      <w:r w:rsidR="00A852CE">
        <w:instrText>HYPERLINK \l "_Toc68470740"</w:instrText>
      </w:r>
      <w:r>
        <w:fldChar w:fldCharType="separate"/>
      </w:r>
      <w:r w:rsidR="00990B3E" w:rsidRPr="00BD2B91">
        <w:rPr>
          <w:rStyle w:val="Hyperlink"/>
          <w:color w:val="auto"/>
          <w:u w:val="none"/>
        </w:rPr>
        <w:t xml:space="preserve">Tabel </w:t>
      </w:r>
      <w:r w:rsidR="00990B3E">
        <w:rPr>
          <w:rStyle w:val="Hyperlink"/>
          <w:color w:val="auto"/>
          <w:u w:val="none"/>
        </w:rPr>
        <w:t>4.</w:t>
      </w:r>
      <w:r w:rsidR="00753715">
        <w:rPr>
          <w:rStyle w:val="Hyperlink"/>
          <w:color w:val="auto"/>
          <w:u w:val="none"/>
        </w:rPr>
        <w:t xml:space="preserve"> </w:t>
      </w:r>
      <w:r w:rsidR="00990B3E">
        <w:rPr>
          <w:rStyle w:val="Hyperlink"/>
          <w:color w:val="auto"/>
          <w:u w:val="none"/>
        </w:rPr>
        <w:t xml:space="preserve">3 </w:t>
      </w:r>
      <w:r w:rsidR="00753715">
        <w:rPr>
          <w:rStyle w:val="Hyperlink"/>
          <w:color w:val="auto"/>
          <w:u w:val="none"/>
        </w:rPr>
        <w:tab/>
      </w:r>
      <w:r w:rsidR="00C12DB2" w:rsidRPr="00C12DB2">
        <w:rPr>
          <w:rStyle w:val="Hyperlink"/>
          <w:color w:val="auto"/>
          <w:u w:val="none"/>
        </w:rPr>
        <w:t xml:space="preserve">Pernyataan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>2: Anda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 datang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 ketempat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 kerja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>tepat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 waktu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 pukul </w:t>
      </w:r>
    </w:p>
    <w:p w:rsidR="00990B3E" w:rsidRDefault="00C12DB2" w:rsidP="00C12DB2">
      <w:pPr>
        <w:pStyle w:val="TOC1"/>
      </w:pPr>
      <w:r>
        <w:rPr>
          <w:rStyle w:val="Hyperlink"/>
          <w:color w:val="auto"/>
          <w:u w:val="none"/>
        </w:rPr>
        <w:tab/>
      </w:r>
      <w:r w:rsidRPr="00C12DB2">
        <w:rPr>
          <w:rStyle w:val="Hyperlink"/>
          <w:color w:val="auto"/>
          <w:u w:val="none"/>
        </w:rPr>
        <w:t>08.00 Wib</w:t>
      </w:r>
      <w:r w:rsidR="00990B3E" w:rsidRPr="00BD2B91">
        <w:rPr>
          <w:webHidden/>
        </w:rPr>
        <w:tab/>
      </w:r>
      <w:r w:rsidR="00FD2262">
        <w:fldChar w:fldCharType="end"/>
      </w:r>
      <w:r w:rsidR="009660AA">
        <w:t xml:space="preserve"> 5</w:t>
      </w:r>
      <w:r>
        <w:t>8</w:t>
      </w:r>
    </w:p>
    <w:p w:rsidR="00990B3E" w:rsidRDefault="0023764F" w:rsidP="00C12DB2">
      <w:pPr>
        <w:pStyle w:val="TOC1"/>
      </w:pPr>
      <w:hyperlink w:anchor="_Toc68470740" w:history="1">
        <w:r w:rsidR="00990B3E" w:rsidRPr="00BD2B91">
          <w:rPr>
            <w:rStyle w:val="Hyperlink"/>
            <w:color w:val="auto"/>
            <w:u w:val="none"/>
          </w:rPr>
          <w:t xml:space="preserve">Tabel </w:t>
        </w:r>
        <w:r w:rsidR="00990B3E">
          <w:rPr>
            <w:rStyle w:val="Hyperlink"/>
            <w:color w:val="auto"/>
            <w:u w:val="none"/>
          </w:rPr>
          <w:t>4.</w:t>
        </w:r>
        <w:r w:rsidR="00753715">
          <w:rPr>
            <w:rStyle w:val="Hyperlink"/>
            <w:color w:val="auto"/>
            <w:u w:val="none"/>
          </w:rPr>
          <w:t xml:space="preserve">4 </w:t>
        </w:r>
        <w:r w:rsidR="00990B3E">
          <w:rPr>
            <w:rStyle w:val="Hyperlink"/>
            <w:color w:val="auto"/>
            <w:u w:val="none"/>
          </w:rPr>
          <w:t xml:space="preserve"> </w:t>
        </w:r>
        <w:r w:rsidR="00753715">
          <w:rPr>
            <w:rStyle w:val="Hyperlink"/>
            <w:color w:val="auto"/>
            <w:u w:val="none"/>
          </w:rPr>
          <w:tab/>
        </w:r>
        <w:r w:rsidR="00C12DB2" w:rsidRPr="00C12DB2">
          <w:rPr>
            <w:rStyle w:val="Hyperlink"/>
            <w:color w:val="auto"/>
            <w:u w:val="none"/>
          </w:rPr>
          <w:t xml:space="preserve">Pernyataan 3:  Anda </w:t>
        </w:r>
        <w:r w:rsidR="00712DB2">
          <w:rPr>
            <w:rStyle w:val="Hyperlink"/>
            <w:color w:val="auto"/>
            <w:u w:val="none"/>
          </w:rPr>
          <w:t xml:space="preserve"> </w:t>
        </w:r>
        <w:r w:rsidR="00C12DB2" w:rsidRPr="00C12DB2">
          <w:rPr>
            <w:rStyle w:val="Hyperlink"/>
            <w:color w:val="auto"/>
            <w:u w:val="none"/>
          </w:rPr>
          <w:t xml:space="preserve">tidak </w:t>
        </w:r>
        <w:r w:rsidR="00712DB2">
          <w:rPr>
            <w:rStyle w:val="Hyperlink"/>
            <w:color w:val="auto"/>
            <w:u w:val="none"/>
          </w:rPr>
          <w:t xml:space="preserve"> </w:t>
        </w:r>
        <w:r w:rsidR="00C12DB2" w:rsidRPr="00C12DB2">
          <w:rPr>
            <w:rStyle w:val="Hyperlink"/>
            <w:color w:val="auto"/>
            <w:u w:val="none"/>
          </w:rPr>
          <w:t xml:space="preserve">pernah </w:t>
        </w:r>
        <w:r w:rsidR="00712DB2">
          <w:rPr>
            <w:rStyle w:val="Hyperlink"/>
            <w:color w:val="auto"/>
            <w:u w:val="none"/>
          </w:rPr>
          <w:t xml:space="preserve"> </w:t>
        </w:r>
        <w:r w:rsidR="00C12DB2" w:rsidRPr="00C12DB2">
          <w:rPr>
            <w:rStyle w:val="Hyperlink"/>
            <w:color w:val="auto"/>
            <w:u w:val="none"/>
          </w:rPr>
          <w:t xml:space="preserve">absen </w:t>
        </w:r>
        <w:r w:rsidR="00712DB2">
          <w:rPr>
            <w:rStyle w:val="Hyperlink"/>
            <w:color w:val="auto"/>
            <w:u w:val="none"/>
          </w:rPr>
          <w:t xml:space="preserve"> </w:t>
        </w:r>
        <w:r w:rsidR="00C12DB2" w:rsidRPr="00C12DB2">
          <w:rPr>
            <w:rStyle w:val="Hyperlink"/>
            <w:color w:val="auto"/>
            <w:u w:val="none"/>
          </w:rPr>
          <w:t xml:space="preserve">dari </w:t>
        </w:r>
        <w:r w:rsidR="00712DB2">
          <w:rPr>
            <w:rStyle w:val="Hyperlink"/>
            <w:color w:val="auto"/>
            <w:u w:val="none"/>
          </w:rPr>
          <w:t xml:space="preserve"> </w:t>
        </w:r>
        <w:r w:rsidR="00C12DB2" w:rsidRPr="00C12DB2">
          <w:rPr>
            <w:rStyle w:val="Hyperlink"/>
            <w:color w:val="auto"/>
            <w:u w:val="none"/>
          </w:rPr>
          <w:t>pekerjaan</w:t>
        </w:r>
        <w:r w:rsidR="00990B3E" w:rsidRPr="00BD2B91">
          <w:rPr>
            <w:rStyle w:val="Hyperlink"/>
            <w:color w:val="auto"/>
            <w:u w:val="none"/>
          </w:rPr>
          <w:t xml:space="preserve"> </w:t>
        </w:r>
        <w:r w:rsidR="00990B3E" w:rsidRPr="00BD2B91">
          <w:rPr>
            <w:webHidden/>
          </w:rPr>
          <w:tab/>
        </w:r>
      </w:hyperlink>
      <w:r w:rsidR="009660AA">
        <w:t xml:space="preserve"> </w:t>
      </w:r>
      <w:r w:rsidR="00C12DB2">
        <w:t>59</w:t>
      </w:r>
      <w:r w:rsidR="00995E94">
        <w:t xml:space="preserve"> </w:t>
      </w:r>
    </w:p>
    <w:p w:rsidR="00C12DB2" w:rsidRPr="00C12DB2" w:rsidRDefault="00FD2262" w:rsidP="00C12DB2">
      <w:pPr>
        <w:pStyle w:val="TOC1"/>
        <w:rPr>
          <w:rStyle w:val="Hyperlink"/>
          <w:color w:val="auto"/>
          <w:u w:val="none"/>
        </w:rPr>
      </w:pPr>
      <w:r>
        <w:fldChar w:fldCharType="begin"/>
      </w:r>
      <w:r w:rsidR="00A852CE">
        <w:instrText>HYPERLINK \l "_Toc68470740"</w:instrText>
      </w:r>
      <w:r>
        <w:fldChar w:fldCharType="separate"/>
      </w:r>
      <w:r w:rsidR="00990B3E" w:rsidRPr="00BD2B91">
        <w:rPr>
          <w:rStyle w:val="Hyperlink"/>
          <w:color w:val="auto"/>
          <w:u w:val="none"/>
        </w:rPr>
        <w:t xml:space="preserve">Tabel </w:t>
      </w:r>
      <w:r w:rsidR="00753715">
        <w:rPr>
          <w:rStyle w:val="Hyperlink"/>
          <w:color w:val="auto"/>
          <w:u w:val="none"/>
        </w:rPr>
        <w:t>4.5</w:t>
      </w:r>
      <w:r w:rsidR="00990B3E">
        <w:rPr>
          <w:rStyle w:val="Hyperlink"/>
          <w:color w:val="auto"/>
          <w:u w:val="none"/>
        </w:rPr>
        <w:t xml:space="preserve"> </w:t>
      </w:r>
      <w:r w:rsidR="00753715">
        <w:rPr>
          <w:rStyle w:val="Hyperlink"/>
          <w:color w:val="auto"/>
          <w:u w:val="none"/>
        </w:rPr>
        <w:tab/>
      </w:r>
      <w:r w:rsidR="00C12DB2" w:rsidRPr="00C12DB2">
        <w:rPr>
          <w:rStyle w:val="Hyperlink"/>
          <w:color w:val="auto"/>
          <w:u w:val="none"/>
        </w:rPr>
        <w:t xml:space="preserve">Pernyataan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4: Anda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pulang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dari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tempat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kerja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tepat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waktu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>pukul</w:t>
      </w:r>
    </w:p>
    <w:p w:rsidR="00990B3E" w:rsidRDefault="00C12DB2" w:rsidP="00C12DB2">
      <w:pPr>
        <w:pStyle w:val="TOC1"/>
      </w:pPr>
      <w:r>
        <w:rPr>
          <w:rStyle w:val="Hyperlink"/>
          <w:color w:val="auto"/>
          <w:u w:val="none"/>
        </w:rPr>
        <w:tab/>
      </w:r>
      <w:r w:rsidRPr="00C12DB2">
        <w:rPr>
          <w:rStyle w:val="Hyperlink"/>
          <w:color w:val="auto"/>
          <w:u w:val="none"/>
        </w:rPr>
        <w:t>15.00 Wib</w:t>
      </w:r>
      <w:r w:rsidR="00990B3E" w:rsidRPr="00BD2B91">
        <w:rPr>
          <w:rStyle w:val="Hyperlink"/>
          <w:color w:val="auto"/>
          <w:u w:val="none"/>
        </w:rPr>
        <w:t xml:space="preserve"> </w:t>
      </w:r>
      <w:r w:rsidR="00990B3E" w:rsidRPr="00BD2B91">
        <w:rPr>
          <w:webHidden/>
        </w:rPr>
        <w:tab/>
      </w:r>
      <w:r w:rsidR="00FD2262">
        <w:fldChar w:fldCharType="end"/>
      </w:r>
      <w:r w:rsidR="009660AA">
        <w:t xml:space="preserve"> </w:t>
      </w:r>
      <w:r>
        <w:t>59</w:t>
      </w:r>
    </w:p>
    <w:p w:rsidR="00C12DB2" w:rsidRPr="00C12DB2" w:rsidRDefault="00FD2262" w:rsidP="00C12DB2">
      <w:pPr>
        <w:pStyle w:val="TOC1"/>
        <w:rPr>
          <w:rStyle w:val="Hyperlink"/>
          <w:color w:val="auto"/>
          <w:u w:val="none"/>
        </w:rPr>
      </w:pPr>
      <w:r>
        <w:fldChar w:fldCharType="begin"/>
      </w:r>
      <w:r w:rsidR="00A852CE">
        <w:instrText>HYPERLINK \l "_Toc68470740"</w:instrText>
      </w:r>
      <w:r>
        <w:fldChar w:fldCharType="separate"/>
      </w:r>
      <w:r w:rsidR="00990B3E" w:rsidRPr="00BD2B91">
        <w:rPr>
          <w:rStyle w:val="Hyperlink"/>
          <w:color w:val="auto"/>
          <w:u w:val="none"/>
        </w:rPr>
        <w:t xml:space="preserve">Tabel </w:t>
      </w:r>
      <w:r w:rsidR="00990B3E">
        <w:rPr>
          <w:rStyle w:val="Hyperlink"/>
          <w:color w:val="auto"/>
          <w:u w:val="none"/>
        </w:rPr>
        <w:t>4.</w:t>
      </w:r>
      <w:r w:rsidR="00753715">
        <w:rPr>
          <w:rStyle w:val="Hyperlink"/>
          <w:color w:val="auto"/>
          <w:u w:val="none"/>
        </w:rPr>
        <w:t>6</w:t>
      </w:r>
      <w:r w:rsidR="00990B3E">
        <w:rPr>
          <w:rStyle w:val="Hyperlink"/>
          <w:color w:val="auto"/>
          <w:u w:val="none"/>
        </w:rPr>
        <w:t xml:space="preserve"> </w:t>
      </w:r>
      <w:r w:rsidR="00753715">
        <w:rPr>
          <w:rStyle w:val="Hyperlink"/>
          <w:color w:val="auto"/>
          <w:u w:val="none"/>
        </w:rPr>
        <w:tab/>
      </w:r>
      <w:r w:rsidR="00C12DB2" w:rsidRPr="00C12DB2">
        <w:rPr>
          <w:rStyle w:val="Hyperlink"/>
          <w:color w:val="auto"/>
          <w:u w:val="none"/>
        </w:rPr>
        <w:t xml:space="preserve">Pernyataan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5: Anda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>memberikan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 alasan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jika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anda </w:t>
      </w:r>
      <w:r w:rsidR="00712DB2">
        <w:rPr>
          <w:rStyle w:val="Hyperlink"/>
          <w:color w:val="auto"/>
          <w:u w:val="none"/>
        </w:rPr>
        <w:t xml:space="preserve"> </w:t>
      </w:r>
      <w:r w:rsidR="00C12DB2" w:rsidRPr="00C12DB2">
        <w:rPr>
          <w:rStyle w:val="Hyperlink"/>
          <w:color w:val="auto"/>
          <w:u w:val="none"/>
        </w:rPr>
        <w:t xml:space="preserve">terlambat </w:t>
      </w:r>
    </w:p>
    <w:p w:rsidR="00990B3E" w:rsidRDefault="00C12DB2" w:rsidP="00C12DB2">
      <w:pPr>
        <w:pStyle w:val="TOC1"/>
      </w:pPr>
      <w:r>
        <w:rPr>
          <w:rStyle w:val="Hyperlink"/>
          <w:color w:val="auto"/>
          <w:u w:val="none"/>
        </w:rPr>
        <w:tab/>
      </w:r>
      <w:r w:rsidRPr="00C12DB2">
        <w:rPr>
          <w:rStyle w:val="Hyperlink"/>
          <w:color w:val="auto"/>
          <w:u w:val="none"/>
        </w:rPr>
        <w:t>hadir ditempat kerja</w:t>
      </w:r>
      <w:r w:rsidR="00990B3E" w:rsidRPr="00BD2B91">
        <w:rPr>
          <w:rStyle w:val="Hyperlink"/>
          <w:color w:val="auto"/>
          <w:u w:val="none"/>
        </w:rPr>
        <w:t xml:space="preserve"> </w:t>
      </w:r>
      <w:r w:rsidR="00990B3E" w:rsidRPr="00BD2B91">
        <w:rPr>
          <w:webHidden/>
        </w:rPr>
        <w:tab/>
      </w:r>
      <w:r w:rsidR="00FD2262">
        <w:fldChar w:fldCharType="end"/>
      </w:r>
      <w:r w:rsidR="009660AA">
        <w:t xml:space="preserve"> 6</w:t>
      </w:r>
      <w:r w:rsidR="00C22C43">
        <w:t>0</w:t>
      </w:r>
    </w:p>
    <w:p w:rsidR="009A02A5" w:rsidRDefault="009A02A5" w:rsidP="00BC1869">
      <w:pPr>
        <w:pStyle w:val="TOC1"/>
      </w:pPr>
      <w:r>
        <w:t>Tabel 4.</w:t>
      </w:r>
      <w:r w:rsidR="00753715">
        <w:t>7</w:t>
      </w:r>
      <w:r w:rsidRPr="00485948">
        <w:t xml:space="preserve"> </w:t>
      </w:r>
      <w:r w:rsidR="00753715">
        <w:tab/>
      </w:r>
      <w:r w:rsidR="00BC1869" w:rsidRPr="00BC1869">
        <w:t xml:space="preserve">Pernyataan </w:t>
      </w:r>
      <w:r w:rsidR="00712DB2">
        <w:t xml:space="preserve"> </w:t>
      </w:r>
      <w:r w:rsidR="00BC1869" w:rsidRPr="00BC1869">
        <w:t xml:space="preserve">6: Anda </w:t>
      </w:r>
      <w:r w:rsidR="00712DB2">
        <w:t xml:space="preserve"> </w:t>
      </w:r>
      <w:r w:rsidR="00BC1869" w:rsidRPr="00BC1869">
        <w:t>menyelesaikan pekerjaannya tepat waktu</w:t>
      </w:r>
      <w:r w:rsidR="00712DB2">
        <w:t xml:space="preserve"> </w:t>
      </w:r>
      <w:r>
        <w:tab/>
      </w:r>
      <w:r w:rsidR="009660AA">
        <w:t xml:space="preserve"> 6</w:t>
      </w:r>
      <w:r w:rsidR="00C22C43">
        <w:t>0</w:t>
      </w:r>
    </w:p>
    <w:p w:rsidR="00C22C43" w:rsidRDefault="009A02A5" w:rsidP="00C22C43">
      <w:pPr>
        <w:pStyle w:val="TOC1"/>
      </w:pPr>
      <w:r>
        <w:t>Tabel 4.</w:t>
      </w:r>
      <w:r w:rsidR="00753715">
        <w:t>8</w:t>
      </w:r>
      <w:r w:rsidRPr="00485948">
        <w:t xml:space="preserve"> </w:t>
      </w:r>
      <w:r w:rsidR="00753715">
        <w:tab/>
      </w:r>
      <w:r w:rsidR="00C22C43">
        <w:t xml:space="preserve">Pernyataan </w:t>
      </w:r>
      <w:r w:rsidR="00712DB2">
        <w:t xml:space="preserve"> </w:t>
      </w:r>
      <w:r w:rsidR="00C22C43">
        <w:t xml:space="preserve">7: Anda </w:t>
      </w:r>
      <w:r w:rsidR="00712DB2">
        <w:t xml:space="preserve"> </w:t>
      </w:r>
      <w:r w:rsidR="00C22C43">
        <w:t xml:space="preserve">meminta </w:t>
      </w:r>
      <w:r w:rsidR="00712DB2">
        <w:t xml:space="preserve"> </w:t>
      </w:r>
      <w:r w:rsidR="00C22C43">
        <w:t xml:space="preserve">izin </w:t>
      </w:r>
      <w:r w:rsidR="00712DB2">
        <w:t xml:space="preserve"> </w:t>
      </w:r>
      <w:r w:rsidR="00C22C43">
        <w:t xml:space="preserve">kepada </w:t>
      </w:r>
      <w:r w:rsidR="00712DB2">
        <w:t xml:space="preserve"> </w:t>
      </w:r>
      <w:r w:rsidR="00C22C43">
        <w:t xml:space="preserve">atasan </w:t>
      </w:r>
      <w:r w:rsidR="00712DB2">
        <w:t xml:space="preserve"> </w:t>
      </w:r>
      <w:r w:rsidR="00C22C43">
        <w:t xml:space="preserve">jika </w:t>
      </w:r>
    </w:p>
    <w:p w:rsidR="009A02A5" w:rsidRDefault="00C22C43" w:rsidP="00C22C43">
      <w:pPr>
        <w:pStyle w:val="TOC1"/>
      </w:pPr>
      <w:r>
        <w:tab/>
        <w:t>meninggalkan pekerjaan pada saat jam kerja</w:t>
      </w:r>
      <w:r w:rsidR="00712DB2">
        <w:t xml:space="preserve"> </w:t>
      </w:r>
      <w:r w:rsidR="009A02A5">
        <w:tab/>
      </w:r>
      <w:r w:rsidR="009660AA">
        <w:t xml:space="preserve"> 6</w:t>
      </w:r>
      <w:r>
        <w:t>1</w:t>
      </w:r>
    </w:p>
    <w:p w:rsidR="00C22C43" w:rsidRDefault="009A02A5" w:rsidP="00C22C43">
      <w:pPr>
        <w:pStyle w:val="TOC1"/>
      </w:pPr>
      <w:r>
        <w:t>Tabel 4.</w:t>
      </w:r>
      <w:r w:rsidR="00753715">
        <w:t>9</w:t>
      </w:r>
      <w:r w:rsidRPr="00485948">
        <w:t xml:space="preserve"> </w:t>
      </w:r>
      <w:r w:rsidR="00753715">
        <w:tab/>
      </w:r>
      <w:r w:rsidR="00C22C43">
        <w:t xml:space="preserve">Pernyataan </w:t>
      </w:r>
      <w:r w:rsidR="00712DB2">
        <w:t xml:space="preserve"> </w:t>
      </w:r>
      <w:r w:rsidR="00C22C43">
        <w:t xml:space="preserve">8: Anda </w:t>
      </w:r>
      <w:r w:rsidR="00712DB2">
        <w:t xml:space="preserve"> </w:t>
      </w:r>
      <w:r w:rsidR="00C22C43">
        <w:t xml:space="preserve">harus </w:t>
      </w:r>
      <w:r w:rsidR="00712DB2">
        <w:t xml:space="preserve"> </w:t>
      </w:r>
      <w:r w:rsidR="00C22C43">
        <w:t>berpakaian</w:t>
      </w:r>
      <w:r w:rsidR="00712DB2">
        <w:t xml:space="preserve"> </w:t>
      </w:r>
      <w:r w:rsidR="00C22C43">
        <w:t xml:space="preserve"> rapi </w:t>
      </w:r>
      <w:r w:rsidR="00712DB2">
        <w:t xml:space="preserve"> </w:t>
      </w:r>
      <w:r w:rsidR="00C22C43">
        <w:t xml:space="preserve">ditempat </w:t>
      </w:r>
      <w:r w:rsidR="00712DB2">
        <w:t xml:space="preserve"> </w:t>
      </w:r>
      <w:r w:rsidR="00C22C43">
        <w:t>kerja</w:t>
      </w:r>
      <w:r w:rsidR="00712DB2">
        <w:t xml:space="preserve"> </w:t>
      </w:r>
      <w:r w:rsidR="00C22C43">
        <w:t xml:space="preserve"> sesuai</w:t>
      </w:r>
    </w:p>
    <w:p w:rsidR="009A02A5" w:rsidRDefault="00C22C43" w:rsidP="00C22C43">
      <w:pPr>
        <w:pStyle w:val="TOC1"/>
      </w:pPr>
      <w:r>
        <w:tab/>
        <w:t>dengan ketentuan yang berlaku</w:t>
      </w:r>
      <w:r w:rsidR="00712DB2">
        <w:t xml:space="preserve"> </w:t>
      </w:r>
      <w:r w:rsidR="009A02A5">
        <w:tab/>
      </w:r>
      <w:r w:rsidR="009660AA">
        <w:t xml:space="preserve"> 6</w:t>
      </w:r>
      <w:r w:rsidR="00712DB2">
        <w:t>1</w:t>
      </w:r>
      <w:r w:rsidR="00995E94">
        <w:t xml:space="preserve"> </w:t>
      </w:r>
    </w:p>
    <w:p w:rsidR="00C22C43" w:rsidRDefault="00B936BA" w:rsidP="00C22C43">
      <w:pPr>
        <w:pStyle w:val="TOC1"/>
      </w:pPr>
      <w:r>
        <w:t>Tabel 4.</w:t>
      </w:r>
      <w:r w:rsidR="00753715">
        <w:t>10</w:t>
      </w:r>
      <w:r w:rsidRPr="00485948">
        <w:t xml:space="preserve"> </w:t>
      </w:r>
      <w:r w:rsidR="00753715">
        <w:tab/>
      </w:r>
      <w:r w:rsidR="00C22C43">
        <w:t xml:space="preserve">Pernyataan  9: Anda </w:t>
      </w:r>
      <w:r w:rsidR="00712DB2">
        <w:t xml:space="preserve"> </w:t>
      </w:r>
      <w:r w:rsidR="00C22C43">
        <w:t xml:space="preserve">mau </w:t>
      </w:r>
      <w:r w:rsidR="00712DB2">
        <w:t xml:space="preserve"> </w:t>
      </w:r>
      <w:r w:rsidR="00C22C43">
        <w:t xml:space="preserve">bekerjasama </w:t>
      </w:r>
      <w:r w:rsidR="00712DB2">
        <w:t xml:space="preserve"> </w:t>
      </w:r>
      <w:r w:rsidR="00C22C43">
        <w:t xml:space="preserve">dengan </w:t>
      </w:r>
      <w:r w:rsidR="00712DB2">
        <w:t xml:space="preserve"> </w:t>
      </w:r>
      <w:r w:rsidR="00C22C43">
        <w:t xml:space="preserve">rekan </w:t>
      </w:r>
      <w:r w:rsidR="00712DB2">
        <w:t xml:space="preserve"> </w:t>
      </w:r>
      <w:r w:rsidR="00C22C43">
        <w:t>lainnya</w:t>
      </w:r>
    </w:p>
    <w:p w:rsidR="00B936BA" w:rsidRDefault="00C22C43" w:rsidP="00C22C43">
      <w:pPr>
        <w:pStyle w:val="TOC1"/>
      </w:pPr>
      <w:r>
        <w:lastRenderedPageBreak/>
        <w:tab/>
        <w:t>sehingga dapat  menyelesaikan pekerjaannya tepat waktu</w:t>
      </w:r>
      <w:r w:rsidR="00712DB2">
        <w:t xml:space="preserve"> </w:t>
      </w:r>
      <w:r w:rsidR="00B936BA">
        <w:tab/>
      </w:r>
      <w:r w:rsidR="00712DB2">
        <w:t xml:space="preserve"> 62</w:t>
      </w:r>
      <w:r w:rsidR="00B936BA">
        <w:t xml:space="preserve"> </w:t>
      </w:r>
    </w:p>
    <w:p w:rsidR="00C22C43" w:rsidRDefault="00B936BA" w:rsidP="00C22C43">
      <w:pPr>
        <w:pStyle w:val="TOC1"/>
      </w:pPr>
      <w:r>
        <w:t>Tabel 4.</w:t>
      </w:r>
      <w:r w:rsidR="00753715">
        <w:t>11</w:t>
      </w:r>
      <w:r w:rsidRPr="00485948">
        <w:t xml:space="preserve"> </w:t>
      </w:r>
      <w:r w:rsidR="00753715">
        <w:tab/>
      </w:r>
      <w:r w:rsidR="00C22C43">
        <w:t xml:space="preserve">Pernyataan </w:t>
      </w:r>
      <w:r w:rsidR="00712DB2">
        <w:t xml:space="preserve"> </w:t>
      </w:r>
      <w:r w:rsidR="00C22C43">
        <w:t xml:space="preserve">10: Anda selalu mengikuti selama </w:t>
      </w:r>
      <w:r w:rsidR="00C22C43" w:rsidRPr="00712DB2">
        <w:rPr>
          <w:i/>
        </w:rPr>
        <w:t>briefing</w:t>
      </w:r>
    </w:p>
    <w:p w:rsidR="00B936BA" w:rsidRDefault="00C22C43" w:rsidP="00C22C43">
      <w:pPr>
        <w:pStyle w:val="TOC1"/>
      </w:pPr>
      <w:r>
        <w:tab/>
      </w:r>
      <w:r w:rsidR="00712DB2">
        <w:t>d</w:t>
      </w:r>
      <w:r>
        <w:t>ilangsungkan</w:t>
      </w:r>
      <w:r w:rsidR="00712DB2">
        <w:t xml:space="preserve"> </w:t>
      </w:r>
      <w:r w:rsidR="00B936BA">
        <w:tab/>
      </w:r>
      <w:r w:rsidR="00712DB2">
        <w:t xml:space="preserve"> 62</w:t>
      </w:r>
    </w:p>
    <w:p w:rsidR="00C22C43" w:rsidRDefault="00B936BA" w:rsidP="00C22C43">
      <w:pPr>
        <w:pStyle w:val="TOC1"/>
      </w:pPr>
      <w:r>
        <w:t>Tabel 4.</w:t>
      </w:r>
      <w:r w:rsidR="00753715">
        <w:t>12</w:t>
      </w:r>
      <w:r w:rsidRPr="00485948">
        <w:t xml:space="preserve"> </w:t>
      </w:r>
      <w:r w:rsidR="00753715">
        <w:tab/>
      </w:r>
      <w:r w:rsidR="00C22C43">
        <w:t xml:space="preserve">Pernyataan </w:t>
      </w:r>
      <w:r w:rsidR="00712DB2">
        <w:t xml:space="preserve"> </w:t>
      </w:r>
      <w:r w:rsidR="00C22C43">
        <w:t xml:space="preserve">11: Anda </w:t>
      </w:r>
      <w:r w:rsidR="00712DB2">
        <w:t xml:space="preserve"> </w:t>
      </w:r>
      <w:r w:rsidR="00C22C43">
        <w:t xml:space="preserve">tidak </w:t>
      </w:r>
      <w:r w:rsidR="00712DB2">
        <w:t xml:space="preserve"> </w:t>
      </w:r>
      <w:r w:rsidR="00C22C43">
        <w:t xml:space="preserve">pernah </w:t>
      </w:r>
      <w:r w:rsidR="00712DB2">
        <w:t xml:space="preserve"> </w:t>
      </w:r>
      <w:r w:rsidR="00C22C43">
        <w:t xml:space="preserve">melakukan </w:t>
      </w:r>
      <w:r w:rsidR="00712DB2">
        <w:t xml:space="preserve"> </w:t>
      </w:r>
      <w:r w:rsidR="00C22C43">
        <w:t>pertengkaran</w:t>
      </w:r>
    </w:p>
    <w:p w:rsidR="00B936BA" w:rsidRDefault="00C22C43" w:rsidP="00C22C43">
      <w:pPr>
        <w:pStyle w:val="TOC1"/>
      </w:pPr>
      <w:r>
        <w:tab/>
        <w:t>sesama pegawai lainnya ditempat kerja</w:t>
      </w:r>
      <w:r w:rsidR="00712DB2">
        <w:t xml:space="preserve"> </w:t>
      </w:r>
      <w:r w:rsidR="00B936BA">
        <w:tab/>
      </w:r>
      <w:r w:rsidR="00712DB2">
        <w:t xml:space="preserve"> 63</w:t>
      </w:r>
      <w:r w:rsidR="00B936BA">
        <w:t xml:space="preserve"> </w:t>
      </w:r>
    </w:p>
    <w:p w:rsidR="009A1868" w:rsidRDefault="009A1868" w:rsidP="00C22C43">
      <w:pPr>
        <w:pStyle w:val="TOC1"/>
      </w:pPr>
      <w:r>
        <w:t>Tabel 4.</w:t>
      </w:r>
      <w:r w:rsidR="00753715">
        <w:t>13</w:t>
      </w:r>
      <w:r w:rsidR="00753715">
        <w:tab/>
      </w:r>
      <w:r w:rsidR="00C22C43" w:rsidRPr="00C22C43">
        <w:t xml:space="preserve">Pernyataan </w:t>
      </w:r>
      <w:r w:rsidR="00712DB2">
        <w:t xml:space="preserve"> </w:t>
      </w:r>
      <w:r w:rsidR="00C22C43" w:rsidRPr="00C22C43">
        <w:t xml:space="preserve">12: Anda  selalu datang </w:t>
      </w:r>
      <w:r w:rsidR="00712DB2">
        <w:t xml:space="preserve"> </w:t>
      </w:r>
      <w:r w:rsidR="00C22C43" w:rsidRPr="00C22C43">
        <w:t xml:space="preserve">tepat </w:t>
      </w:r>
      <w:r w:rsidR="00712DB2">
        <w:t xml:space="preserve"> </w:t>
      </w:r>
      <w:r w:rsidR="00C22C43" w:rsidRPr="00C22C43">
        <w:t xml:space="preserve">waktu </w:t>
      </w:r>
      <w:r w:rsidR="00712DB2">
        <w:t xml:space="preserve"> </w:t>
      </w:r>
      <w:r w:rsidR="00C22C43" w:rsidRPr="00C22C43">
        <w:t>dalam</w:t>
      </w:r>
      <w:r w:rsidR="00712DB2">
        <w:t xml:space="preserve"> </w:t>
      </w:r>
      <w:r w:rsidR="00C22C43">
        <w:t xml:space="preserve"> </w:t>
      </w:r>
      <w:r w:rsidR="00C22C43" w:rsidRPr="00C22C43">
        <w:t xml:space="preserve">bekerja </w:t>
      </w:r>
      <w:r w:rsidR="00712DB2">
        <w:t xml:space="preserve"> </w:t>
      </w:r>
      <w:r w:rsidR="00C22C43" w:rsidRPr="00C22C43">
        <w:t>(mematuhi peraturan sebelum pukul</w:t>
      </w:r>
      <w:r w:rsidR="00712DB2">
        <w:t xml:space="preserve"> </w:t>
      </w:r>
      <w:r w:rsidR="00C22C43" w:rsidRPr="00C22C43">
        <w:t>08.00 Wib digerakkan)</w:t>
      </w:r>
      <w:r w:rsidR="00712DB2">
        <w:t xml:space="preserve"> </w:t>
      </w:r>
      <w:r>
        <w:tab/>
      </w:r>
      <w:r w:rsidR="00712DB2">
        <w:t xml:space="preserve"> 63</w:t>
      </w:r>
    </w:p>
    <w:p w:rsidR="00C22C43" w:rsidRDefault="009A1868" w:rsidP="00C22C43">
      <w:pPr>
        <w:pStyle w:val="TOC1"/>
      </w:pPr>
      <w:r>
        <w:t>Tabel 4.</w:t>
      </w:r>
      <w:r w:rsidR="00753715">
        <w:t>14</w:t>
      </w:r>
      <w:r w:rsidR="00753715">
        <w:tab/>
      </w:r>
      <w:r w:rsidR="00C22C43">
        <w:t xml:space="preserve">Pernyataan </w:t>
      </w:r>
      <w:r w:rsidR="00712DB2">
        <w:t xml:space="preserve"> </w:t>
      </w:r>
      <w:r w:rsidR="00C22C43">
        <w:t>13: Anda siap melaksanakan pekerjaan yang</w:t>
      </w:r>
    </w:p>
    <w:p w:rsidR="009A1868" w:rsidRDefault="00C22C43" w:rsidP="00C22C43">
      <w:pPr>
        <w:pStyle w:val="TOC1"/>
      </w:pPr>
      <w:r>
        <w:tab/>
        <w:t>diperintahkan oleh atasan</w:t>
      </w:r>
      <w:r w:rsidR="00712DB2">
        <w:t xml:space="preserve"> </w:t>
      </w:r>
      <w:r w:rsidR="009A1868">
        <w:tab/>
      </w:r>
      <w:r w:rsidR="00712DB2">
        <w:t xml:space="preserve"> 64</w:t>
      </w:r>
      <w:r w:rsidR="009A1868">
        <w:t xml:space="preserve"> </w:t>
      </w:r>
    </w:p>
    <w:p w:rsidR="00712DB2" w:rsidRDefault="009A1868" w:rsidP="00712DB2">
      <w:pPr>
        <w:pStyle w:val="TOC1"/>
      </w:pPr>
      <w:r>
        <w:t>Tabel 4.</w:t>
      </w:r>
      <w:r w:rsidR="00753715">
        <w:t>15</w:t>
      </w:r>
      <w:r w:rsidR="00753715">
        <w:tab/>
      </w:r>
      <w:r w:rsidR="00712DB2">
        <w:t xml:space="preserve">Pernyataan  14: Anda  selalu  menjalankan  tugas  dan  tanggung </w:t>
      </w:r>
    </w:p>
    <w:p w:rsidR="00712DB2" w:rsidRDefault="00712DB2" w:rsidP="00712DB2">
      <w:pPr>
        <w:pStyle w:val="TOC1"/>
        <w:ind w:firstLine="0"/>
      </w:pPr>
      <w:r>
        <w:t xml:space="preserve">jawabnya  sebagai  pegawai  dengan  sungguh-sungguh  sesuai </w:t>
      </w:r>
    </w:p>
    <w:p w:rsidR="009A1868" w:rsidRDefault="00712DB2" w:rsidP="00712DB2">
      <w:pPr>
        <w:pStyle w:val="TOC1"/>
      </w:pPr>
      <w:r>
        <w:tab/>
        <w:t xml:space="preserve">jabatan  masing-masing </w:t>
      </w:r>
      <w:r w:rsidR="009A1868">
        <w:tab/>
      </w:r>
      <w:r>
        <w:t xml:space="preserve"> 64</w:t>
      </w:r>
      <w:r w:rsidR="009A1868">
        <w:t xml:space="preserve"> </w:t>
      </w:r>
    </w:p>
    <w:p w:rsidR="00712DB2" w:rsidRDefault="00753715" w:rsidP="00712DB2">
      <w:pPr>
        <w:pStyle w:val="TOC1"/>
      </w:pPr>
      <w:r>
        <w:t>Tabel 4.16</w:t>
      </w:r>
      <w:r>
        <w:tab/>
      </w:r>
      <w:r w:rsidR="00712DB2">
        <w:t xml:space="preserve">Pernyataan  15: Anda  harus  mampu  menyelesaikan  pekerjaan </w:t>
      </w:r>
    </w:p>
    <w:p w:rsidR="00753715" w:rsidRDefault="00712DB2" w:rsidP="00712DB2">
      <w:pPr>
        <w:pStyle w:val="TOC1"/>
      </w:pPr>
      <w:r>
        <w:tab/>
        <w:t xml:space="preserve">sebelum  batas  waktu  yang  ditetapkan </w:t>
      </w:r>
      <w:r>
        <w:tab/>
        <w:t xml:space="preserve"> 65</w:t>
      </w:r>
      <w:r w:rsidR="00753715">
        <w:t xml:space="preserve"> </w:t>
      </w:r>
    </w:p>
    <w:p w:rsidR="00712DB2" w:rsidRDefault="00712DB2" w:rsidP="00712DB2">
      <w:pPr>
        <w:pStyle w:val="TOC1"/>
      </w:pPr>
      <w:r>
        <w:t>Tabel 4.17</w:t>
      </w:r>
      <w:r>
        <w:tab/>
        <w:t>Pernyataan  16: Anda  tidak  keberatan  untuk  bekerja  sesuai</w:t>
      </w:r>
    </w:p>
    <w:p w:rsidR="00712DB2" w:rsidRDefault="00712DB2" w:rsidP="00712DB2">
      <w:pPr>
        <w:pStyle w:val="TOC1"/>
      </w:pPr>
      <w:r>
        <w:tab/>
        <w:t xml:space="preserve">instruksi atasan </w:t>
      </w:r>
      <w:r>
        <w:tab/>
        <w:t xml:space="preserve"> 65 </w:t>
      </w:r>
    </w:p>
    <w:p w:rsidR="00712DB2" w:rsidRDefault="00712DB2" w:rsidP="00712DB2">
      <w:pPr>
        <w:pStyle w:val="TOC1"/>
      </w:pPr>
      <w:r>
        <w:t>Tabel 4.18</w:t>
      </w:r>
      <w:r>
        <w:tab/>
        <w:t>Pernyataan  17: Anda  menggunakan  dan  memelihara  dengan</w:t>
      </w:r>
    </w:p>
    <w:p w:rsidR="00712DB2" w:rsidRDefault="00712DB2" w:rsidP="00712DB2">
      <w:pPr>
        <w:pStyle w:val="TOC1"/>
        <w:ind w:firstLine="0"/>
      </w:pPr>
      <w:r>
        <w:t xml:space="preserve">baik barang milik perusahaan </w:t>
      </w:r>
      <w:r>
        <w:tab/>
        <w:t xml:space="preserve"> 66 </w:t>
      </w:r>
    </w:p>
    <w:p w:rsidR="00712DB2" w:rsidRDefault="00712DB2" w:rsidP="00712DB2">
      <w:pPr>
        <w:pStyle w:val="TOC1"/>
      </w:pPr>
      <w:r>
        <w:t>Tabel 4.19</w:t>
      </w:r>
      <w:r>
        <w:tab/>
      </w:r>
      <w:r w:rsidRPr="00712DB2">
        <w:t xml:space="preserve">Pernyataan </w:t>
      </w:r>
      <w:r>
        <w:t xml:space="preserve"> </w:t>
      </w:r>
      <w:r w:rsidRPr="00712DB2">
        <w:t xml:space="preserve">18: Menurut </w:t>
      </w:r>
      <w:r>
        <w:t xml:space="preserve"> </w:t>
      </w:r>
      <w:r w:rsidRPr="00712DB2">
        <w:t xml:space="preserve">pengamatan </w:t>
      </w:r>
      <w:r>
        <w:t xml:space="preserve"> </w:t>
      </w:r>
      <w:r w:rsidRPr="00712DB2">
        <w:t xml:space="preserve">saya, </w:t>
      </w:r>
      <w:r>
        <w:t xml:space="preserve"> </w:t>
      </w:r>
      <w:r w:rsidRPr="00712DB2">
        <w:t xml:space="preserve">pegawai </w:t>
      </w:r>
      <w:r>
        <w:t xml:space="preserve"> </w:t>
      </w:r>
      <w:r w:rsidRPr="00712DB2">
        <w:t xml:space="preserve">memberikan pelayanan </w:t>
      </w:r>
      <w:r>
        <w:t xml:space="preserve"> </w:t>
      </w:r>
      <w:r w:rsidRPr="00712DB2">
        <w:t xml:space="preserve">yang </w:t>
      </w:r>
      <w:r>
        <w:t xml:space="preserve"> </w:t>
      </w:r>
      <w:r w:rsidRPr="00712DB2">
        <w:t xml:space="preserve">memuaskan </w:t>
      </w:r>
      <w:r>
        <w:t xml:space="preserve"> </w:t>
      </w:r>
      <w:r w:rsidRPr="00712DB2">
        <w:t>kepada</w:t>
      </w:r>
      <w:r>
        <w:t xml:space="preserve"> </w:t>
      </w:r>
      <w:r w:rsidRPr="00712DB2">
        <w:t xml:space="preserve"> masyarakat</w:t>
      </w:r>
      <w:r>
        <w:t xml:space="preserve"> </w:t>
      </w:r>
      <w:r>
        <w:tab/>
        <w:t xml:space="preserve"> 66 </w:t>
      </w:r>
    </w:p>
    <w:p w:rsidR="00712DB2" w:rsidRDefault="00712DB2" w:rsidP="00712DB2">
      <w:pPr>
        <w:pStyle w:val="TOC1"/>
      </w:pPr>
      <w:r>
        <w:t>Tabel 4.20</w:t>
      </w:r>
      <w:r>
        <w:tab/>
        <w:t>Pernyataan  19: Anda  selalu  berusaha  untuk  tidak  melakukan</w:t>
      </w:r>
    </w:p>
    <w:p w:rsidR="00712DB2" w:rsidRDefault="00712DB2" w:rsidP="00712DB2">
      <w:pPr>
        <w:pStyle w:val="TOC1"/>
      </w:pPr>
      <w:r>
        <w:tab/>
        <w:t xml:space="preserve"> kesalahan dalam bekerja </w:t>
      </w:r>
      <w:r>
        <w:tab/>
        <w:t xml:space="preserve"> 67 </w:t>
      </w:r>
    </w:p>
    <w:p w:rsidR="00712DB2" w:rsidRDefault="00712DB2" w:rsidP="00712DB2">
      <w:pPr>
        <w:pStyle w:val="TOC1"/>
      </w:pPr>
      <w:r>
        <w:lastRenderedPageBreak/>
        <w:t>Tabel 4.21</w:t>
      </w:r>
      <w:r>
        <w:tab/>
      </w:r>
      <w:r w:rsidRPr="00712DB2">
        <w:t xml:space="preserve">Pernyataan </w:t>
      </w:r>
      <w:r>
        <w:t xml:space="preserve"> </w:t>
      </w:r>
      <w:r w:rsidRPr="00712DB2">
        <w:t>20: Anda</w:t>
      </w:r>
      <w:r>
        <w:t xml:space="preserve"> </w:t>
      </w:r>
      <w:r w:rsidRPr="00712DB2">
        <w:t xml:space="preserve"> harus</w:t>
      </w:r>
      <w:r>
        <w:t xml:space="preserve"> </w:t>
      </w:r>
      <w:r w:rsidRPr="00712DB2">
        <w:t xml:space="preserve"> mampu </w:t>
      </w:r>
      <w:r>
        <w:t xml:space="preserve"> </w:t>
      </w:r>
      <w:r w:rsidRPr="00712DB2">
        <w:t xml:space="preserve">menunggu </w:t>
      </w:r>
      <w:r>
        <w:t xml:space="preserve"> </w:t>
      </w:r>
      <w:r w:rsidRPr="00712DB2">
        <w:t xml:space="preserve">lebih </w:t>
      </w:r>
      <w:r>
        <w:t xml:space="preserve"> </w:t>
      </w:r>
      <w:r w:rsidRPr="00712DB2">
        <w:t xml:space="preserve">sabar </w:t>
      </w:r>
      <w:r>
        <w:t xml:space="preserve"> </w:t>
      </w:r>
      <w:r w:rsidRPr="00712DB2">
        <w:t xml:space="preserve">dalam mengerjakan </w:t>
      </w:r>
      <w:r>
        <w:t xml:space="preserve"> </w:t>
      </w:r>
      <w:r w:rsidRPr="00712DB2">
        <w:t xml:space="preserve">pekerjaan </w:t>
      </w:r>
      <w:r>
        <w:t xml:space="preserve"> </w:t>
      </w:r>
      <w:r w:rsidRPr="00712DB2">
        <w:t xml:space="preserve">yang </w:t>
      </w:r>
      <w:r>
        <w:t xml:space="preserve"> </w:t>
      </w:r>
      <w:r w:rsidRPr="00712DB2">
        <w:t xml:space="preserve">diberikan </w:t>
      </w:r>
      <w:r>
        <w:t xml:space="preserve"> </w:t>
      </w:r>
      <w:r w:rsidRPr="00712DB2">
        <w:t xml:space="preserve">oleh </w:t>
      </w:r>
      <w:r>
        <w:t xml:space="preserve"> </w:t>
      </w:r>
      <w:r w:rsidRPr="00712DB2">
        <w:t>atasan</w:t>
      </w:r>
      <w:r>
        <w:t xml:space="preserve"> </w:t>
      </w:r>
      <w:r>
        <w:tab/>
        <w:t xml:space="preserve"> 67 </w:t>
      </w:r>
    </w:p>
    <w:p w:rsidR="00712DB2" w:rsidRDefault="00712DB2" w:rsidP="00712DB2">
      <w:pPr>
        <w:pStyle w:val="TOC1"/>
      </w:pPr>
      <w:r>
        <w:t>Tabel 4.22</w:t>
      </w:r>
      <w:r>
        <w:tab/>
        <w:t>Pernyataan  21: Anda  selalu  merapikan  kembali  peralatan/</w:t>
      </w:r>
    </w:p>
    <w:p w:rsidR="00712DB2" w:rsidRDefault="00712DB2" w:rsidP="00712DB2">
      <w:pPr>
        <w:pStyle w:val="TOC1"/>
      </w:pPr>
      <w:r>
        <w:tab/>
        <w:t xml:space="preserve">perlengkapan  setelah  selesai  dipakai </w:t>
      </w:r>
      <w:r>
        <w:tab/>
        <w:t xml:space="preserve"> 68 </w:t>
      </w:r>
    </w:p>
    <w:p w:rsidR="00712DB2" w:rsidRDefault="00712DB2" w:rsidP="00712DB2">
      <w:pPr>
        <w:pStyle w:val="TOC1"/>
      </w:pPr>
      <w:r>
        <w:t>Tabel 4.23</w:t>
      </w:r>
      <w:r>
        <w:tab/>
        <w:t xml:space="preserve">Pernyataan  22: Anda  menggunakan  peralatan/perlengkapan </w:t>
      </w:r>
    </w:p>
    <w:p w:rsidR="00712DB2" w:rsidRDefault="00712DB2" w:rsidP="00712DB2">
      <w:pPr>
        <w:pStyle w:val="TOC1"/>
      </w:pPr>
      <w:r>
        <w:tab/>
        <w:t xml:space="preserve">dengan baik </w:t>
      </w:r>
      <w:r>
        <w:tab/>
        <w:t xml:space="preserve"> 68</w:t>
      </w:r>
    </w:p>
    <w:p w:rsidR="00712DB2" w:rsidRDefault="00712DB2" w:rsidP="00712DB2">
      <w:pPr>
        <w:pStyle w:val="TOC1"/>
      </w:pPr>
      <w:r>
        <w:t>Tabel 4.24</w:t>
      </w:r>
      <w:r>
        <w:tab/>
        <w:t xml:space="preserve">Pernyataan  23: Anda  selalu  menggunakan  peralatan/perlengkapan  </w:t>
      </w:r>
    </w:p>
    <w:p w:rsidR="00712DB2" w:rsidRDefault="00712DB2" w:rsidP="00712DB2">
      <w:pPr>
        <w:pStyle w:val="TOC1"/>
      </w:pPr>
      <w:r>
        <w:tab/>
        <w:t xml:space="preserve">sesuai  dengan  petunjuk  dan  apabila  tidak  sengaja  merusaknya  </w:t>
      </w:r>
    </w:p>
    <w:p w:rsidR="00712DB2" w:rsidRDefault="00712DB2" w:rsidP="00712DB2">
      <w:pPr>
        <w:pStyle w:val="TOC1"/>
      </w:pPr>
      <w:r>
        <w:tab/>
        <w:t xml:space="preserve">maka wajib  memperbaikinya </w:t>
      </w:r>
      <w:r>
        <w:tab/>
        <w:t xml:space="preserve"> 69 </w:t>
      </w:r>
    </w:p>
    <w:p w:rsidR="00712DB2" w:rsidRDefault="00712DB2" w:rsidP="00712DB2">
      <w:pPr>
        <w:pStyle w:val="TOC1"/>
      </w:pPr>
      <w:r>
        <w:t>Tabel 4.25</w:t>
      </w:r>
      <w:r>
        <w:tab/>
        <w:t>Pernyataan  24: Anda  setuju  dengan  keputusan  dan  kebijakan</w:t>
      </w:r>
    </w:p>
    <w:p w:rsidR="00712DB2" w:rsidRDefault="00712DB2" w:rsidP="00712DB2">
      <w:pPr>
        <w:pStyle w:val="TOC1"/>
      </w:pPr>
      <w:r>
        <w:t xml:space="preserve"> </w:t>
      </w:r>
      <w:r>
        <w:tab/>
        <w:t xml:space="preserve">yang  dibuat oleh  pimpinan </w:t>
      </w:r>
      <w:r>
        <w:tab/>
        <w:t xml:space="preserve"> 69 </w:t>
      </w:r>
    </w:p>
    <w:p w:rsidR="00712DB2" w:rsidRDefault="00712DB2" w:rsidP="00712DB2">
      <w:pPr>
        <w:pStyle w:val="TOC1"/>
      </w:pPr>
      <w:r>
        <w:t>Tabel 4.26</w:t>
      </w:r>
      <w:r>
        <w:tab/>
        <w:t xml:space="preserve">Pernyataan  25: Anda  selalu  melaksanakan  tugas  dan  pekerjaan </w:t>
      </w:r>
    </w:p>
    <w:p w:rsidR="00712DB2" w:rsidRDefault="00712DB2" w:rsidP="00712DB2">
      <w:pPr>
        <w:pStyle w:val="TOC1"/>
      </w:pPr>
      <w:r>
        <w:tab/>
        <w:t xml:space="preserve">yang  diberikan  oleh  pimpinan </w:t>
      </w:r>
      <w:r>
        <w:tab/>
        <w:t xml:space="preserve"> 70 </w:t>
      </w:r>
    </w:p>
    <w:p w:rsidR="00712DB2" w:rsidRDefault="00712DB2" w:rsidP="00712DB2">
      <w:pPr>
        <w:pStyle w:val="TOC1"/>
      </w:pPr>
      <w:r>
        <w:t>Tabel 4.2</w:t>
      </w:r>
      <w:r w:rsidR="006C5FA7">
        <w:t xml:space="preserve">7 </w:t>
      </w:r>
      <w:r>
        <w:t xml:space="preserve">Pernyataan  </w:t>
      </w:r>
      <w:r w:rsidR="006C5FA7">
        <w:t>1</w:t>
      </w:r>
      <w:r>
        <w:t xml:space="preserve">: Termotivasi  dalam  bekerja  di  BPDAS  untuk </w:t>
      </w:r>
    </w:p>
    <w:p w:rsidR="00712DB2" w:rsidRDefault="00712DB2" w:rsidP="00712DB2">
      <w:pPr>
        <w:pStyle w:val="TOC1"/>
      </w:pPr>
      <w:r>
        <w:tab/>
        <w:t>me</w:t>
      </w:r>
      <w:r w:rsidR="006C5FA7">
        <w:t xml:space="preserve">menuhi  kebutuhan  berpakaian </w:t>
      </w:r>
      <w:r w:rsidR="006C5FA7">
        <w:tab/>
      </w:r>
      <w:r w:rsidR="00AF5076">
        <w:t xml:space="preserve"> </w:t>
      </w:r>
      <w:r w:rsidR="00B51715">
        <w:t>70</w:t>
      </w:r>
    </w:p>
    <w:p w:rsidR="00712DB2" w:rsidRDefault="00712DB2" w:rsidP="00712DB2">
      <w:pPr>
        <w:pStyle w:val="TOC1"/>
      </w:pPr>
      <w:r>
        <w:t>Tabel 4.</w:t>
      </w:r>
      <w:r w:rsidR="006C5FA7">
        <w:t>28</w:t>
      </w:r>
      <w:r>
        <w:tab/>
      </w:r>
      <w:r w:rsidRPr="00712DB2">
        <w:t xml:space="preserve">Pernyataan </w:t>
      </w:r>
      <w:r>
        <w:t xml:space="preserve"> </w:t>
      </w:r>
      <w:r w:rsidR="006C5FA7">
        <w:t>2</w:t>
      </w:r>
      <w:r w:rsidRPr="00712DB2">
        <w:t>: Lingkungan</w:t>
      </w:r>
      <w:r>
        <w:t xml:space="preserve"> </w:t>
      </w:r>
      <w:r w:rsidRPr="00712DB2">
        <w:t xml:space="preserve"> kerja</w:t>
      </w:r>
      <w:r>
        <w:t xml:space="preserve"> </w:t>
      </w:r>
      <w:r w:rsidRPr="00712DB2">
        <w:t xml:space="preserve"> aman</w:t>
      </w:r>
      <w:r>
        <w:t xml:space="preserve"> </w:t>
      </w:r>
      <w:r w:rsidRPr="00712DB2">
        <w:t xml:space="preserve"> dan </w:t>
      </w:r>
      <w:r>
        <w:t xml:space="preserve"> </w:t>
      </w:r>
      <w:r w:rsidRPr="00712DB2">
        <w:t>nyaman</w:t>
      </w:r>
      <w:r>
        <w:t xml:space="preserve"> </w:t>
      </w:r>
      <w:r>
        <w:tab/>
        <w:t xml:space="preserve"> 7</w:t>
      </w:r>
      <w:r w:rsidR="00B51715">
        <w:t>1</w:t>
      </w:r>
      <w:r>
        <w:t xml:space="preserve"> </w:t>
      </w:r>
    </w:p>
    <w:p w:rsidR="006C5FA7" w:rsidRDefault="00712DB2" w:rsidP="00712DB2">
      <w:pPr>
        <w:pStyle w:val="TOC1"/>
      </w:pPr>
      <w:r>
        <w:t>Tabel 4.</w:t>
      </w:r>
      <w:r w:rsidR="006C5FA7">
        <w:t>29</w:t>
      </w:r>
      <w:r>
        <w:tab/>
        <w:t xml:space="preserve">Pernyataan  </w:t>
      </w:r>
      <w:r w:rsidR="006C5FA7">
        <w:t>3</w:t>
      </w:r>
      <w:r>
        <w:t xml:space="preserve">: Perusahaan  memberikan  </w:t>
      </w:r>
      <w:r w:rsidR="006C5FA7">
        <w:t xml:space="preserve">jaminan keamanan dalam </w:t>
      </w:r>
    </w:p>
    <w:p w:rsidR="00712DB2" w:rsidRDefault="006C5FA7" w:rsidP="00712DB2">
      <w:pPr>
        <w:pStyle w:val="TOC1"/>
      </w:pPr>
      <w:r>
        <w:tab/>
        <w:t>bekerja</w:t>
      </w:r>
      <w:r w:rsidR="00B51715">
        <w:tab/>
        <w:t xml:space="preserve"> 71</w:t>
      </w:r>
    </w:p>
    <w:p w:rsidR="00712DB2" w:rsidRDefault="00712DB2" w:rsidP="00712DB2">
      <w:pPr>
        <w:pStyle w:val="TOC1"/>
      </w:pPr>
      <w:r>
        <w:t>Tabel 4.3</w:t>
      </w:r>
      <w:r w:rsidR="006C5FA7">
        <w:t>0</w:t>
      </w:r>
      <w:r>
        <w:tab/>
      </w:r>
      <w:r w:rsidRPr="00712DB2">
        <w:t xml:space="preserve">Pernyataan </w:t>
      </w:r>
      <w:r>
        <w:t xml:space="preserve"> </w:t>
      </w:r>
      <w:r w:rsidR="006C5FA7">
        <w:t>4</w:t>
      </w:r>
      <w:r w:rsidRPr="00712DB2">
        <w:t xml:space="preserve">: </w:t>
      </w:r>
      <w:r w:rsidR="006C5FA7">
        <w:t xml:space="preserve">Perusahaan memberikan wadah bagi para pegawai untuk menanggapi segala keluhan pegawai sehingga dapat termotivasi dalam bekerja </w:t>
      </w:r>
      <w:r>
        <w:tab/>
        <w:t xml:space="preserve"> 72 </w:t>
      </w:r>
    </w:p>
    <w:p w:rsidR="00712DB2" w:rsidRDefault="00712DB2" w:rsidP="00712DB2">
      <w:pPr>
        <w:pStyle w:val="TOC1"/>
      </w:pPr>
      <w:r>
        <w:t>Tabel 4.3</w:t>
      </w:r>
      <w:r w:rsidR="006C5FA7">
        <w:t>1</w:t>
      </w:r>
      <w:r>
        <w:tab/>
      </w:r>
      <w:r w:rsidRPr="00712DB2">
        <w:t xml:space="preserve">Pernyataan </w:t>
      </w:r>
      <w:r>
        <w:t xml:space="preserve"> </w:t>
      </w:r>
      <w:r w:rsidR="006C5FA7">
        <w:t>5</w:t>
      </w:r>
      <w:r w:rsidRPr="00712DB2">
        <w:t xml:space="preserve">: Pujian </w:t>
      </w:r>
      <w:r>
        <w:t xml:space="preserve"> </w:t>
      </w:r>
      <w:r w:rsidRPr="00712DB2">
        <w:t>untuk</w:t>
      </w:r>
      <w:r>
        <w:t xml:space="preserve"> </w:t>
      </w:r>
      <w:r w:rsidRPr="00712DB2">
        <w:t xml:space="preserve"> pengembangan </w:t>
      </w:r>
      <w:r>
        <w:t xml:space="preserve"> </w:t>
      </w:r>
      <w:r w:rsidRPr="00712DB2">
        <w:t>dan</w:t>
      </w:r>
      <w:r>
        <w:t xml:space="preserve"> </w:t>
      </w:r>
      <w:r w:rsidRPr="00712DB2">
        <w:t xml:space="preserve"> pertumbuhan </w:t>
      </w:r>
      <w:r>
        <w:t xml:space="preserve"> </w:t>
      </w:r>
      <w:r w:rsidRPr="00712DB2">
        <w:t>pribadi pegawai sehingga dapat termotivasi dalam bekerja</w:t>
      </w:r>
      <w:r w:rsidR="00B51715">
        <w:t xml:space="preserve"> </w:t>
      </w:r>
      <w:r w:rsidR="00B51715">
        <w:tab/>
        <w:t xml:space="preserve"> 72</w:t>
      </w:r>
      <w:r>
        <w:t xml:space="preserve"> </w:t>
      </w:r>
    </w:p>
    <w:p w:rsidR="00712DB2" w:rsidRDefault="00712DB2" w:rsidP="00712DB2">
      <w:pPr>
        <w:pStyle w:val="TOC1"/>
      </w:pPr>
      <w:r>
        <w:lastRenderedPageBreak/>
        <w:t>Tabel 4.3</w:t>
      </w:r>
      <w:r w:rsidR="00B51715">
        <w:t>2</w:t>
      </w:r>
      <w:r>
        <w:tab/>
      </w:r>
      <w:r w:rsidRPr="00712DB2">
        <w:t xml:space="preserve">Pernyataan </w:t>
      </w:r>
      <w:r>
        <w:t xml:space="preserve"> </w:t>
      </w:r>
      <w:r w:rsidR="006C5FA7">
        <w:t>6</w:t>
      </w:r>
      <w:r w:rsidRPr="00712DB2">
        <w:t xml:space="preserve">: Perasaan </w:t>
      </w:r>
      <w:r>
        <w:t xml:space="preserve"> </w:t>
      </w:r>
      <w:r w:rsidRPr="00712DB2">
        <w:t>pemenuhan</w:t>
      </w:r>
      <w:r>
        <w:t xml:space="preserve"> </w:t>
      </w:r>
      <w:r w:rsidRPr="00712DB2">
        <w:t xml:space="preserve"> diri</w:t>
      </w:r>
      <w:r>
        <w:t xml:space="preserve"> </w:t>
      </w:r>
      <w:r w:rsidRPr="00712DB2">
        <w:t xml:space="preserve"> atau</w:t>
      </w:r>
      <w:r>
        <w:t xml:space="preserve"> </w:t>
      </w:r>
      <w:r w:rsidRPr="00712DB2">
        <w:t xml:space="preserve"> tercapainya</w:t>
      </w:r>
      <w:r>
        <w:t xml:space="preserve"> </w:t>
      </w:r>
      <w:r w:rsidRPr="00712DB2">
        <w:t xml:space="preserve"> apa</w:t>
      </w:r>
      <w:r>
        <w:t xml:space="preserve"> </w:t>
      </w:r>
      <w:r w:rsidRPr="00712DB2">
        <w:t xml:space="preserve"> yang diharapkan, </w:t>
      </w:r>
      <w:r>
        <w:t xml:space="preserve"> </w:t>
      </w:r>
      <w:r w:rsidRPr="00712DB2">
        <w:t xml:space="preserve">apa </w:t>
      </w:r>
      <w:r>
        <w:t xml:space="preserve"> </w:t>
      </w:r>
      <w:r w:rsidRPr="00712DB2">
        <w:t>yang</w:t>
      </w:r>
      <w:r>
        <w:t xml:space="preserve"> </w:t>
      </w:r>
      <w:r w:rsidRPr="00712DB2">
        <w:t xml:space="preserve"> diharapkan, </w:t>
      </w:r>
      <w:r>
        <w:t xml:space="preserve"> </w:t>
      </w:r>
      <w:r w:rsidRPr="00712DB2">
        <w:t xml:space="preserve">yang </w:t>
      </w:r>
      <w:r>
        <w:t xml:space="preserve"> </w:t>
      </w:r>
      <w:r w:rsidRPr="00712DB2">
        <w:t xml:space="preserve">diperoleh </w:t>
      </w:r>
      <w:r>
        <w:t xml:space="preserve"> </w:t>
      </w:r>
      <w:r w:rsidRPr="00712DB2">
        <w:t xml:space="preserve">dari </w:t>
      </w:r>
      <w:r>
        <w:t xml:space="preserve"> </w:t>
      </w:r>
      <w:r w:rsidRPr="00712DB2">
        <w:t xml:space="preserve">setiap </w:t>
      </w:r>
    </w:p>
    <w:p w:rsidR="00712DB2" w:rsidRDefault="00712DB2" w:rsidP="00712DB2">
      <w:pPr>
        <w:pStyle w:val="TOC1"/>
      </w:pPr>
      <w:r>
        <w:tab/>
        <w:t xml:space="preserve"> </w:t>
      </w:r>
      <w:r w:rsidRPr="00712DB2">
        <w:t>Pekerjaan</w:t>
      </w:r>
      <w:r>
        <w:t xml:space="preserve"> </w:t>
      </w:r>
      <w:r w:rsidRPr="00712DB2">
        <w:t xml:space="preserve"> (posisi)</w:t>
      </w:r>
      <w:r>
        <w:t xml:space="preserve"> </w:t>
      </w:r>
      <w:r w:rsidRPr="00712DB2">
        <w:t xml:space="preserve"> atau</w:t>
      </w:r>
      <w:r>
        <w:t xml:space="preserve"> </w:t>
      </w:r>
      <w:r w:rsidRPr="00712DB2">
        <w:t xml:space="preserve"> kedudukan </w:t>
      </w:r>
      <w:r>
        <w:t xml:space="preserve"> </w:t>
      </w:r>
      <w:r w:rsidRPr="00712DB2">
        <w:t xml:space="preserve">sekarang </w:t>
      </w:r>
      <w:r>
        <w:t xml:space="preserve"> </w:t>
      </w:r>
      <w:r w:rsidRPr="00712DB2">
        <w:t xml:space="preserve">sehingga </w:t>
      </w:r>
      <w:r>
        <w:t xml:space="preserve"> </w:t>
      </w:r>
      <w:r w:rsidRPr="00712DB2">
        <w:t>dapat</w:t>
      </w:r>
      <w:r>
        <w:t xml:space="preserve"> </w:t>
      </w:r>
    </w:p>
    <w:p w:rsidR="00712DB2" w:rsidRDefault="00712DB2" w:rsidP="00712DB2">
      <w:pPr>
        <w:pStyle w:val="TOC1"/>
      </w:pPr>
      <w:r>
        <w:tab/>
      </w:r>
      <w:r w:rsidRPr="00712DB2">
        <w:t xml:space="preserve"> termotivasi</w:t>
      </w:r>
      <w:r>
        <w:t xml:space="preserve"> </w:t>
      </w:r>
      <w:r w:rsidRPr="00712DB2">
        <w:t xml:space="preserve"> dalam bekerja</w:t>
      </w:r>
      <w:r>
        <w:t xml:space="preserve"> </w:t>
      </w:r>
      <w:r>
        <w:tab/>
      </w:r>
      <w:r w:rsidR="00AF5076">
        <w:t xml:space="preserve"> </w:t>
      </w:r>
      <w:r w:rsidR="00B51715">
        <w:t>73</w:t>
      </w:r>
      <w:r>
        <w:t xml:space="preserve"> </w:t>
      </w:r>
    </w:p>
    <w:p w:rsidR="00712DB2" w:rsidRDefault="00712DB2" w:rsidP="006C5FA7">
      <w:pPr>
        <w:pStyle w:val="TOC1"/>
      </w:pPr>
      <w:r>
        <w:t>Tabel 4.3</w:t>
      </w:r>
      <w:r w:rsidR="00B51715">
        <w:t>3</w:t>
      </w:r>
      <w:r>
        <w:tab/>
      </w:r>
      <w:r w:rsidRPr="00712DB2">
        <w:t xml:space="preserve">Pernyataan </w:t>
      </w:r>
      <w:r>
        <w:t xml:space="preserve"> </w:t>
      </w:r>
      <w:r w:rsidR="006C5FA7">
        <w:t>7</w:t>
      </w:r>
      <w:r w:rsidRPr="00712DB2">
        <w:t xml:space="preserve">: </w:t>
      </w:r>
      <w:r w:rsidR="006C5FA7">
        <w:t xml:space="preserve">Anda termotivasi apabila atasan memberikan bimbingan atau arahan kepada setiap pegawai dalam hal pekerjaan </w:t>
      </w:r>
      <w:r>
        <w:tab/>
      </w:r>
      <w:r w:rsidR="00AF5076">
        <w:t xml:space="preserve"> </w:t>
      </w:r>
      <w:r w:rsidR="00B51715">
        <w:t>73</w:t>
      </w:r>
      <w:r>
        <w:t xml:space="preserve"> </w:t>
      </w:r>
    </w:p>
    <w:p w:rsidR="00712DB2" w:rsidRDefault="00712DB2" w:rsidP="00712DB2">
      <w:pPr>
        <w:pStyle w:val="TOC1"/>
      </w:pPr>
      <w:r>
        <w:t>Tabel 4.3</w:t>
      </w:r>
      <w:r w:rsidR="00B51715">
        <w:t>4</w:t>
      </w:r>
      <w:r>
        <w:tab/>
      </w:r>
      <w:r w:rsidRPr="00712DB2">
        <w:t xml:space="preserve">Pernyataan </w:t>
      </w:r>
      <w:r>
        <w:t xml:space="preserve"> </w:t>
      </w:r>
      <w:r w:rsidR="006C5FA7">
        <w:t>8</w:t>
      </w:r>
      <w:r w:rsidRPr="00712DB2">
        <w:t xml:space="preserve">: </w:t>
      </w:r>
      <w:r w:rsidR="006C5FA7">
        <w:t xml:space="preserve">Hubungan baik antara anda dengan pegawai lainnya sehingga dapat termotivasi dalam bekerja </w:t>
      </w:r>
      <w:r>
        <w:t xml:space="preserve"> </w:t>
      </w:r>
      <w:r>
        <w:tab/>
      </w:r>
      <w:r w:rsidR="00AF5076">
        <w:t xml:space="preserve"> </w:t>
      </w:r>
      <w:r w:rsidR="00B51715">
        <w:t>74</w:t>
      </w:r>
      <w:r>
        <w:t xml:space="preserve"> </w:t>
      </w:r>
    </w:p>
    <w:p w:rsidR="00712DB2" w:rsidRDefault="00712DB2" w:rsidP="00712DB2">
      <w:pPr>
        <w:pStyle w:val="TOC1"/>
      </w:pPr>
      <w:r>
        <w:t>Tabel 4.3</w:t>
      </w:r>
      <w:r w:rsidR="00B51715">
        <w:t>5</w:t>
      </w:r>
      <w:r>
        <w:tab/>
      </w:r>
      <w:r w:rsidRPr="00712DB2">
        <w:t xml:space="preserve">Pernyataan </w:t>
      </w:r>
      <w:r>
        <w:t xml:space="preserve"> </w:t>
      </w:r>
      <w:r w:rsidR="006C5FA7">
        <w:t>9</w:t>
      </w:r>
      <w:r w:rsidRPr="00712DB2">
        <w:t xml:space="preserve">: </w:t>
      </w:r>
      <w:r w:rsidR="006C5FA7">
        <w:t>Anda termotivasi dalam bekerja dan dapat menyelesaikan tugas atau pekerjaan karna tidak ada deskriminasi yang dialami</w:t>
      </w:r>
      <w:r>
        <w:t xml:space="preserve"> </w:t>
      </w:r>
      <w:r>
        <w:tab/>
      </w:r>
      <w:r w:rsidR="00AF5076">
        <w:t xml:space="preserve"> </w:t>
      </w:r>
      <w:r w:rsidR="00B51715">
        <w:t>74</w:t>
      </w:r>
      <w:r>
        <w:t xml:space="preserve"> </w:t>
      </w:r>
    </w:p>
    <w:p w:rsidR="00712DB2" w:rsidRDefault="00712DB2" w:rsidP="006C5FA7">
      <w:pPr>
        <w:pStyle w:val="TOC1"/>
      </w:pPr>
      <w:r>
        <w:t>Tabel 4.3</w:t>
      </w:r>
      <w:r w:rsidR="00B51715">
        <w:t>6</w:t>
      </w:r>
      <w:r>
        <w:tab/>
      </w:r>
      <w:r w:rsidRPr="00712DB2">
        <w:t xml:space="preserve">Pernyataan </w:t>
      </w:r>
      <w:r>
        <w:t xml:space="preserve"> </w:t>
      </w:r>
      <w:r w:rsidRPr="00712DB2">
        <w:t>1</w:t>
      </w:r>
      <w:r w:rsidR="006C5FA7">
        <w:t>0</w:t>
      </w:r>
      <w:r w:rsidRPr="00712DB2">
        <w:t xml:space="preserve">: Anda </w:t>
      </w:r>
      <w:r>
        <w:t xml:space="preserve"> </w:t>
      </w:r>
      <w:r w:rsidR="006C5FA7">
        <w:t xml:space="preserve">lebih termotivasi dalam bekerja apabila penghargaan yang diterima dari perusahaan </w:t>
      </w:r>
      <w:r>
        <w:tab/>
      </w:r>
      <w:r w:rsidR="002E209D">
        <w:t xml:space="preserve"> </w:t>
      </w:r>
      <w:r w:rsidR="00B51715">
        <w:t>75</w:t>
      </w:r>
      <w:r>
        <w:t xml:space="preserve"> </w:t>
      </w:r>
    </w:p>
    <w:p w:rsidR="00712DB2" w:rsidRDefault="00712DB2" w:rsidP="00712DB2">
      <w:pPr>
        <w:pStyle w:val="TOC1"/>
      </w:pPr>
      <w:r>
        <w:t>Tabel 4.3</w:t>
      </w:r>
      <w:r w:rsidR="00B51715">
        <w:t>7</w:t>
      </w:r>
      <w:r>
        <w:tab/>
      </w:r>
      <w:r w:rsidRPr="00712DB2">
        <w:t xml:space="preserve">Pernyataan </w:t>
      </w:r>
      <w:r>
        <w:t xml:space="preserve"> </w:t>
      </w:r>
      <w:r w:rsidRPr="00712DB2">
        <w:t>1</w:t>
      </w:r>
      <w:r w:rsidR="006C5FA7">
        <w:t>1</w:t>
      </w:r>
      <w:r w:rsidRPr="00712DB2">
        <w:t xml:space="preserve">: Anda </w:t>
      </w:r>
      <w:r>
        <w:t xml:space="preserve"> </w:t>
      </w:r>
      <w:r w:rsidR="006C5FA7">
        <w:t xml:space="preserve">selalu bekerja dengan baik dan giat untuk meningkatkan prestasi kerja </w:t>
      </w:r>
      <w:r>
        <w:tab/>
        <w:t xml:space="preserve"> </w:t>
      </w:r>
      <w:r w:rsidR="00B51715">
        <w:t>75</w:t>
      </w:r>
    </w:p>
    <w:p w:rsidR="00712DB2" w:rsidRDefault="00712DB2" w:rsidP="00712DB2">
      <w:pPr>
        <w:pStyle w:val="TOC1"/>
      </w:pPr>
      <w:r>
        <w:t>Tabel 4.</w:t>
      </w:r>
      <w:r w:rsidR="00B51715">
        <w:t>38</w:t>
      </w:r>
      <w:r>
        <w:tab/>
      </w:r>
      <w:r w:rsidRPr="00712DB2">
        <w:t xml:space="preserve">Pernyataan </w:t>
      </w:r>
      <w:r>
        <w:t xml:space="preserve"> </w:t>
      </w:r>
      <w:r w:rsidRPr="00712DB2">
        <w:t>1</w:t>
      </w:r>
      <w:r w:rsidR="006C5FA7">
        <w:t>2</w:t>
      </w:r>
      <w:r w:rsidRPr="00712DB2">
        <w:t xml:space="preserve">: Anda </w:t>
      </w:r>
      <w:r>
        <w:t xml:space="preserve"> </w:t>
      </w:r>
      <w:r w:rsidR="006C5FA7">
        <w:t>yakin bahwa promosi kerja yang dilakukan berdasarkan kemampuan dan prestasi kerja pegawai</w:t>
      </w:r>
      <w:r>
        <w:t xml:space="preserve"> </w:t>
      </w:r>
      <w:r>
        <w:tab/>
        <w:t xml:space="preserve"> </w:t>
      </w:r>
      <w:r w:rsidR="002E209D">
        <w:t>76</w:t>
      </w:r>
    </w:p>
    <w:p w:rsidR="00712DB2" w:rsidRDefault="00712DB2" w:rsidP="00712DB2">
      <w:pPr>
        <w:pStyle w:val="TOC1"/>
      </w:pPr>
      <w:r>
        <w:t>Tabel 4.</w:t>
      </w:r>
      <w:r w:rsidR="00B51715">
        <w:t>39</w:t>
      </w:r>
      <w:r>
        <w:tab/>
      </w:r>
      <w:r w:rsidRPr="00712DB2">
        <w:t xml:space="preserve">Pernyataan </w:t>
      </w:r>
      <w:r>
        <w:t xml:space="preserve"> </w:t>
      </w:r>
      <w:r w:rsidRPr="00712DB2">
        <w:t xml:space="preserve">1: Anda </w:t>
      </w:r>
      <w:r>
        <w:t xml:space="preserve"> </w:t>
      </w:r>
      <w:r w:rsidRPr="00712DB2">
        <w:t xml:space="preserve">cermat </w:t>
      </w:r>
      <w:r>
        <w:t xml:space="preserve"> </w:t>
      </w:r>
      <w:r w:rsidRPr="00712DB2">
        <w:t xml:space="preserve">dan </w:t>
      </w:r>
      <w:r>
        <w:t xml:space="preserve"> </w:t>
      </w:r>
      <w:r w:rsidRPr="00712DB2">
        <w:t xml:space="preserve">dapat </w:t>
      </w:r>
      <w:r>
        <w:t xml:space="preserve"> </w:t>
      </w:r>
      <w:r w:rsidRPr="00712DB2">
        <w:t xml:space="preserve">meminimalkan </w:t>
      </w:r>
      <w:r>
        <w:t xml:space="preserve"> </w:t>
      </w:r>
      <w:r w:rsidRPr="00712DB2">
        <w:t xml:space="preserve">kesalahan </w:t>
      </w:r>
      <w:r>
        <w:t xml:space="preserve"> </w:t>
      </w:r>
      <w:r w:rsidRPr="00712DB2">
        <w:t>dalam bekerja</w:t>
      </w:r>
      <w:r>
        <w:t xml:space="preserve"> </w:t>
      </w:r>
      <w:r>
        <w:tab/>
      </w:r>
      <w:r w:rsidR="002E209D">
        <w:t xml:space="preserve"> 76</w:t>
      </w:r>
      <w:r>
        <w:t xml:space="preserve"> </w:t>
      </w:r>
    </w:p>
    <w:p w:rsidR="00712DB2" w:rsidRDefault="00712DB2" w:rsidP="00712DB2">
      <w:pPr>
        <w:pStyle w:val="TOC1"/>
      </w:pPr>
      <w:r>
        <w:t>Tabel 4.</w:t>
      </w:r>
      <w:r w:rsidR="00B51715">
        <w:t>40</w:t>
      </w:r>
      <w:r>
        <w:tab/>
      </w:r>
      <w:r w:rsidRPr="00712DB2">
        <w:t xml:space="preserve">Pernyataan </w:t>
      </w:r>
      <w:r>
        <w:t xml:space="preserve"> </w:t>
      </w:r>
      <w:r w:rsidRPr="00712DB2">
        <w:t xml:space="preserve">2: Anda </w:t>
      </w:r>
      <w:r>
        <w:t xml:space="preserve"> </w:t>
      </w:r>
      <w:r w:rsidRPr="00712DB2">
        <w:t>sudah</w:t>
      </w:r>
      <w:r>
        <w:t xml:space="preserve"> </w:t>
      </w:r>
      <w:r w:rsidRPr="00712DB2">
        <w:t xml:space="preserve"> memenuhi </w:t>
      </w:r>
      <w:r>
        <w:t xml:space="preserve"> </w:t>
      </w:r>
      <w:r w:rsidRPr="00712DB2">
        <w:t xml:space="preserve">persyaratan </w:t>
      </w:r>
      <w:r>
        <w:t xml:space="preserve"> </w:t>
      </w:r>
      <w:r w:rsidRPr="00712DB2">
        <w:t xml:space="preserve">atau </w:t>
      </w:r>
      <w:r>
        <w:t xml:space="preserve"> </w:t>
      </w:r>
      <w:r w:rsidRPr="00712DB2">
        <w:t xml:space="preserve">standard </w:t>
      </w:r>
      <w:r>
        <w:t xml:space="preserve"> </w:t>
      </w:r>
      <w:r w:rsidRPr="00712DB2">
        <w:t xml:space="preserve">kerja yang </w:t>
      </w:r>
      <w:r>
        <w:t xml:space="preserve"> </w:t>
      </w:r>
      <w:r w:rsidRPr="00712DB2">
        <w:t xml:space="preserve">telah ditetapkan </w:t>
      </w:r>
      <w:r>
        <w:t xml:space="preserve"> </w:t>
      </w:r>
      <w:r w:rsidRPr="00712DB2">
        <w:t xml:space="preserve">oleh </w:t>
      </w:r>
      <w:r>
        <w:t xml:space="preserve"> </w:t>
      </w:r>
      <w:r w:rsidRPr="00712DB2">
        <w:t>perusahaan</w:t>
      </w:r>
      <w:r>
        <w:t xml:space="preserve"> </w:t>
      </w:r>
      <w:r>
        <w:tab/>
      </w:r>
      <w:r w:rsidR="002E209D">
        <w:t xml:space="preserve"> 77</w:t>
      </w:r>
      <w:r>
        <w:t xml:space="preserve"> </w:t>
      </w:r>
    </w:p>
    <w:p w:rsidR="00712DB2" w:rsidRDefault="00712DB2" w:rsidP="00712DB2">
      <w:pPr>
        <w:pStyle w:val="TOC1"/>
      </w:pPr>
      <w:r>
        <w:t>Tabel 4.4</w:t>
      </w:r>
      <w:r w:rsidR="00B51715">
        <w:t>1</w:t>
      </w:r>
      <w:r>
        <w:tab/>
      </w:r>
      <w:r w:rsidRPr="00712DB2">
        <w:t xml:space="preserve">Pernyataan </w:t>
      </w:r>
      <w:r>
        <w:t xml:space="preserve"> </w:t>
      </w:r>
      <w:r w:rsidRPr="00712DB2">
        <w:t xml:space="preserve">3: Anda </w:t>
      </w:r>
      <w:r>
        <w:t xml:space="preserve"> </w:t>
      </w:r>
      <w:r w:rsidRPr="00712DB2">
        <w:t xml:space="preserve">memiliki </w:t>
      </w:r>
      <w:r>
        <w:t xml:space="preserve"> </w:t>
      </w:r>
      <w:r w:rsidRPr="00712DB2">
        <w:t xml:space="preserve">pemahaman </w:t>
      </w:r>
      <w:r>
        <w:t xml:space="preserve"> </w:t>
      </w:r>
      <w:r w:rsidRPr="00712DB2">
        <w:t>dan</w:t>
      </w:r>
      <w:r>
        <w:t xml:space="preserve"> </w:t>
      </w:r>
      <w:r w:rsidRPr="00712DB2">
        <w:t xml:space="preserve"> keterampilan </w:t>
      </w:r>
      <w:r>
        <w:t xml:space="preserve"> </w:t>
      </w:r>
      <w:r w:rsidRPr="00712DB2">
        <w:t xml:space="preserve">yang </w:t>
      </w:r>
    </w:p>
    <w:p w:rsidR="00712DB2" w:rsidRDefault="00712DB2" w:rsidP="00712DB2">
      <w:pPr>
        <w:pStyle w:val="TOC1"/>
      </w:pPr>
      <w:r>
        <w:tab/>
      </w:r>
      <w:r w:rsidRPr="00712DB2">
        <w:t xml:space="preserve">baik dalam </w:t>
      </w:r>
      <w:r>
        <w:t xml:space="preserve"> </w:t>
      </w:r>
      <w:r w:rsidRPr="00712DB2">
        <w:t xml:space="preserve">melakukan </w:t>
      </w:r>
      <w:r>
        <w:t xml:space="preserve"> </w:t>
      </w:r>
      <w:r w:rsidRPr="00712DB2">
        <w:t xml:space="preserve">suatu </w:t>
      </w:r>
      <w:r>
        <w:t xml:space="preserve"> </w:t>
      </w:r>
      <w:r w:rsidRPr="00712DB2">
        <w:t>pekerjaan</w:t>
      </w:r>
      <w:r>
        <w:t xml:space="preserve"> </w:t>
      </w:r>
      <w:r>
        <w:tab/>
      </w:r>
      <w:r w:rsidR="002E209D">
        <w:t xml:space="preserve"> 77</w:t>
      </w:r>
      <w:r>
        <w:t xml:space="preserve"> </w:t>
      </w:r>
    </w:p>
    <w:p w:rsidR="00712DB2" w:rsidRDefault="00B51715" w:rsidP="006C5FA7">
      <w:pPr>
        <w:pStyle w:val="TOC1"/>
      </w:pPr>
      <w:r>
        <w:lastRenderedPageBreak/>
        <w:t>Tabel 4.42</w:t>
      </w:r>
      <w:r w:rsidR="00712DB2">
        <w:tab/>
      </w:r>
      <w:r w:rsidR="00712DB2" w:rsidRPr="00712DB2">
        <w:t xml:space="preserve">Pernyataan </w:t>
      </w:r>
      <w:r w:rsidR="00712DB2">
        <w:t xml:space="preserve"> </w:t>
      </w:r>
      <w:r w:rsidR="00712DB2" w:rsidRPr="00712DB2">
        <w:t xml:space="preserve">4: </w:t>
      </w:r>
      <w:r w:rsidR="00594588" w:rsidRPr="00594588">
        <w:t xml:space="preserve">Anda </w:t>
      </w:r>
      <w:r w:rsidR="00594588">
        <w:t xml:space="preserve">dapat menyelesaikan </w:t>
      </w:r>
      <w:r w:rsidR="000B4258">
        <w:t>pekerjaan yang sudah ditentukan oleh perusahaan dengan benar sampai pekerjaan selesai</w:t>
      </w:r>
      <w:r w:rsidR="00594588">
        <w:t xml:space="preserve"> </w:t>
      </w:r>
      <w:r w:rsidR="00712DB2">
        <w:tab/>
      </w:r>
      <w:r w:rsidR="002E209D">
        <w:t xml:space="preserve"> 78</w:t>
      </w:r>
      <w:r w:rsidR="00712DB2">
        <w:t xml:space="preserve"> </w:t>
      </w:r>
    </w:p>
    <w:p w:rsidR="00712DB2" w:rsidRDefault="00B51715" w:rsidP="00712DB2">
      <w:pPr>
        <w:pStyle w:val="TOC1"/>
      </w:pPr>
      <w:r>
        <w:t>Tabel 4.43</w:t>
      </w:r>
      <w:r w:rsidR="00712DB2">
        <w:tab/>
      </w:r>
      <w:r w:rsidR="00712DB2" w:rsidRPr="00712DB2">
        <w:t xml:space="preserve">Pernyataan </w:t>
      </w:r>
      <w:r w:rsidR="00712DB2">
        <w:t xml:space="preserve"> </w:t>
      </w:r>
      <w:r w:rsidR="00712DB2" w:rsidRPr="00712DB2">
        <w:t xml:space="preserve">5: </w:t>
      </w:r>
      <w:r w:rsidR="00594588" w:rsidRPr="00594588">
        <w:t xml:space="preserve">Anda merasa </w:t>
      </w:r>
      <w:r w:rsidR="000B4258">
        <w:t>malu apabila pekerjaan belum selesai dikerjakan</w:t>
      </w:r>
      <w:r w:rsidR="00594588" w:rsidRPr="00594588">
        <w:t xml:space="preserve"> </w:t>
      </w:r>
      <w:r w:rsidR="00712DB2">
        <w:tab/>
      </w:r>
      <w:r w:rsidR="002E209D">
        <w:t xml:space="preserve"> 78</w:t>
      </w:r>
      <w:r w:rsidR="00712DB2">
        <w:t xml:space="preserve"> </w:t>
      </w:r>
    </w:p>
    <w:p w:rsidR="00712DB2" w:rsidRDefault="00712DB2" w:rsidP="00712DB2">
      <w:pPr>
        <w:pStyle w:val="TOC1"/>
      </w:pPr>
      <w:r>
        <w:t>Tabel 4.4</w:t>
      </w:r>
      <w:r w:rsidR="00B51715">
        <w:t>4</w:t>
      </w:r>
      <w:r>
        <w:tab/>
      </w:r>
      <w:r w:rsidRPr="00712DB2">
        <w:t>Pernyataan</w:t>
      </w:r>
      <w:r>
        <w:t xml:space="preserve"> </w:t>
      </w:r>
      <w:r w:rsidRPr="00712DB2">
        <w:t xml:space="preserve"> 6: </w:t>
      </w:r>
      <w:r w:rsidR="00594588" w:rsidRPr="00594588">
        <w:t xml:space="preserve">Anda </w:t>
      </w:r>
      <w:r w:rsidR="000B4258">
        <w:t xml:space="preserve">merasa bersalah apabila pekerjaan tersebut tidak sesuai dengan yang diharapkan perusahaan </w:t>
      </w:r>
      <w:r>
        <w:tab/>
      </w:r>
      <w:r w:rsidR="002E209D">
        <w:t xml:space="preserve"> 79</w:t>
      </w:r>
      <w:r>
        <w:t xml:space="preserve"> </w:t>
      </w:r>
    </w:p>
    <w:p w:rsidR="00712DB2" w:rsidRDefault="00712DB2" w:rsidP="00712DB2">
      <w:pPr>
        <w:pStyle w:val="TOC1"/>
      </w:pPr>
      <w:r>
        <w:t>Tabel 4.4</w:t>
      </w:r>
      <w:r w:rsidR="00B51715">
        <w:t>5</w:t>
      </w:r>
      <w:r>
        <w:tab/>
      </w:r>
      <w:r w:rsidRPr="00712DB2">
        <w:t xml:space="preserve">Pernyataan </w:t>
      </w:r>
      <w:r>
        <w:t xml:space="preserve"> </w:t>
      </w:r>
      <w:r w:rsidRPr="00712DB2">
        <w:t xml:space="preserve">7: Anda </w:t>
      </w:r>
      <w:r>
        <w:t xml:space="preserve"> </w:t>
      </w:r>
      <w:r w:rsidRPr="00712DB2">
        <w:t xml:space="preserve">bekerjasama </w:t>
      </w:r>
      <w:r>
        <w:t xml:space="preserve"> </w:t>
      </w:r>
      <w:r w:rsidRPr="00712DB2">
        <w:t xml:space="preserve">dengan </w:t>
      </w:r>
      <w:r>
        <w:t xml:space="preserve"> </w:t>
      </w:r>
      <w:r w:rsidRPr="00712DB2">
        <w:t xml:space="preserve">teman-teman </w:t>
      </w:r>
      <w:r>
        <w:t xml:space="preserve"> </w:t>
      </w:r>
      <w:r w:rsidRPr="00712DB2">
        <w:t xml:space="preserve">pada </w:t>
      </w:r>
      <w:r>
        <w:t xml:space="preserve"> </w:t>
      </w:r>
      <w:r w:rsidRPr="00712DB2">
        <w:t>devisi</w:t>
      </w:r>
      <w:r>
        <w:t xml:space="preserve"> </w:t>
      </w:r>
      <w:r w:rsidRPr="00712DB2">
        <w:t xml:space="preserve"> </w:t>
      </w:r>
    </w:p>
    <w:p w:rsidR="00712DB2" w:rsidRDefault="00712DB2" w:rsidP="00712DB2">
      <w:pPr>
        <w:pStyle w:val="TOC1"/>
      </w:pPr>
      <w:r>
        <w:tab/>
      </w:r>
      <w:r w:rsidRPr="00712DB2">
        <w:t xml:space="preserve">yang berbeda </w:t>
      </w:r>
      <w:r>
        <w:t xml:space="preserve"> </w:t>
      </w:r>
      <w:r w:rsidRPr="00712DB2">
        <w:t xml:space="preserve">ataupun </w:t>
      </w:r>
      <w:r>
        <w:t xml:space="preserve"> </w:t>
      </w:r>
      <w:r w:rsidRPr="00712DB2">
        <w:t xml:space="preserve">devisi </w:t>
      </w:r>
      <w:r>
        <w:t xml:space="preserve"> </w:t>
      </w:r>
      <w:r w:rsidRPr="00712DB2">
        <w:t>yang</w:t>
      </w:r>
      <w:r>
        <w:t xml:space="preserve"> </w:t>
      </w:r>
      <w:r w:rsidRPr="00712DB2">
        <w:t xml:space="preserve"> sama</w:t>
      </w:r>
      <w:r>
        <w:t xml:space="preserve"> </w:t>
      </w:r>
      <w:r>
        <w:tab/>
      </w:r>
      <w:r w:rsidR="002E209D">
        <w:t xml:space="preserve"> 79</w:t>
      </w:r>
      <w:r>
        <w:t xml:space="preserve"> </w:t>
      </w:r>
    </w:p>
    <w:p w:rsidR="00712DB2" w:rsidRDefault="00712DB2" w:rsidP="00712DB2">
      <w:pPr>
        <w:pStyle w:val="TOC1"/>
      </w:pPr>
      <w:r>
        <w:t>Tabel 4.4</w:t>
      </w:r>
      <w:r w:rsidR="00B51715">
        <w:t>6</w:t>
      </w:r>
      <w:r>
        <w:tab/>
      </w:r>
      <w:r w:rsidRPr="00712DB2">
        <w:t>Pernyataan</w:t>
      </w:r>
      <w:r>
        <w:t xml:space="preserve"> </w:t>
      </w:r>
      <w:r w:rsidRPr="00712DB2">
        <w:t xml:space="preserve"> 8: Anda </w:t>
      </w:r>
      <w:r>
        <w:t xml:space="preserve"> </w:t>
      </w:r>
      <w:r w:rsidRPr="00712DB2">
        <w:t xml:space="preserve">memberikan </w:t>
      </w:r>
      <w:r>
        <w:t xml:space="preserve"> </w:t>
      </w:r>
      <w:r w:rsidRPr="00712DB2">
        <w:t>saran,</w:t>
      </w:r>
      <w:r>
        <w:t xml:space="preserve"> </w:t>
      </w:r>
      <w:r w:rsidRPr="00712DB2">
        <w:t xml:space="preserve"> kritik </w:t>
      </w:r>
      <w:r>
        <w:t xml:space="preserve"> </w:t>
      </w:r>
      <w:r w:rsidRPr="00712DB2">
        <w:t xml:space="preserve">ataupun </w:t>
      </w:r>
      <w:r>
        <w:t xml:space="preserve"> </w:t>
      </w:r>
      <w:r w:rsidRPr="00712DB2">
        <w:t xml:space="preserve">masukan </w:t>
      </w:r>
      <w:r>
        <w:t xml:space="preserve"> </w:t>
      </w:r>
      <w:r w:rsidRPr="00712DB2">
        <w:t>yang dapat</w:t>
      </w:r>
      <w:r>
        <w:t xml:space="preserve"> </w:t>
      </w:r>
      <w:r w:rsidRPr="00712DB2">
        <w:t xml:space="preserve"> membangun </w:t>
      </w:r>
      <w:r>
        <w:t xml:space="preserve"> </w:t>
      </w:r>
      <w:r w:rsidRPr="00712DB2">
        <w:t>tim</w:t>
      </w:r>
      <w:r>
        <w:t xml:space="preserve"> </w:t>
      </w:r>
      <w:r w:rsidRPr="00712DB2">
        <w:t xml:space="preserve"> kerja</w:t>
      </w:r>
      <w:r>
        <w:t xml:space="preserve"> </w:t>
      </w:r>
      <w:r>
        <w:tab/>
      </w:r>
      <w:r w:rsidR="002E209D">
        <w:t xml:space="preserve"> 80</w:t>
      </w:r>
      <w:r>
        <w:t xml:space="preserve"> </w:t>
      </w:r>
    </w:p>
    <w:p w:rsidR="00712DB2" w:rsidRDefault="00712DB2" w:rsidP="00712DB2">
      <w:pPr>
        <w:pStyle w:val="TOC1"/>
      </w:pPr>
      <w:r>
        <w:t>Tabel 4.</w:t>
      </w:r>
      <w:r w:rsidR="00B51715">
        <w:t>47</w:t>
      </w:r>
      <w:r>
        <w:tab/>
        <w:t>Hasil  Jawaban  Responden  Uji  Validitas  Terhadap Variabel  Disiplin Kerja (X</w:t>
      </w:r>
      <w:r w:rsidRPr="006C5FA7">
        <w:rPr>
          <w:vertAlign w:val="subscript"/>
        </w:rPr>
        <w:t>1</w:t>
      </w:r>
      <w:r w:rsidR="00B51715">
        <w:t xml:space="preserve">) </w:t>
      </w:r>
      <w:r w:rsidR="00B51715">
        <w:tab/>
      </w:r>
      <w:r w:rsidR="002E209D">
        <w:t xml:space="preserve"> 80</w:t>
      </w:r>
      <w:r w:rsidR="00B51715">
        <w:t xml:space="preserve"> </w:t>
      </w:r>
    </w:p>
    <w:p w:rsidR="00712DB2" w:rsidRDefault="00712DB2" w:rsidP="00712DB2">
      <w:pPr>
        <w:pStyle w:val="TOC1"/>
      </w:pPr>
      <w:r>
        <w:t>Tabel 4.</w:t>
      </w:r>
      <w:r w:rsidR="00B51715">
        <w:t>48</w:t>
      </w:r>
      <w:r>
        <w:tab/>
        <w:t>Hasil  Jawaban  Responden  Uji  Reliabilitas  Terhadap Variabel  Disiplin  Kerja (X</w:t>
      </w:r>
      <w:r w:rsidRPr="006C5FA7">
        <w:rPr>
          <w:vertAlign w:val="subscript"/>
        </w:rPr>
        <w:t>1</w:t>
      </w:r>
      <w:r w:rsidR="00B51715">
        <w:t xml:space="preserve">) </w:t>
      </w:r>
      <w:r w:rsidR="00B51715">
        <w:tab/>
      </w:r>
      <w:r w:rsidR="002E209D">
        <w:t xml:space="preserve"> 81</w:t>
      </w:r>
      <w:r w:rsidR="00B51715">
        <w:t xml:space="preserve"> </w:t>
      </w:r>
    </w:p>
    <w:p w:rsidR="00712DB2" w:rsidRDefault="00712DB2" w:rsidP="00712DB2">
      <w:pPr>
        <w:pStyle w:val="TOC1"/>
      </w:pPr>
      <w:r>
        <w:t>Tabel 4.</w:t>
      </w:r>
      <w:r w:rsidR="00B51715">
        <w:t>49</w:t>
      </w:r>
      <w:r>
        <w:tab/>
        <w:t>Hasil  Jawaban  Responden  Uji  Validitas  Terhadap  Variabel  Motivasi (X</w:t>
      </w:r>
      <w:r w:rsidRPr="006C5FA7">
        <w:rPr>
          <w:vertAlign w:val="subscript"/>
        </w:rPr>
        <w:t>2</w:t>
      </w:r>
      <w:r w:rsidR="00B51715">
        <w:t xml:space="preserve">) </w:t>
      </w:r>
      <w:r w:rsidR="00B51715">
        <w:tab/>
      </w:r>
      <w:r w:rsidR="002E209D">
        <w:t xml:space="preserve"> 82</w:t>
      </w:r>
      <w:r w:rsidR="00B51715">
        <w:t xml:space="preserve"> </w:t>
      </w:r>
    </w:p>
    <w:p w:rsidR="00712DB2" w:rsidRDefault="00712DB2" w:rsidP="00712DB2">
      <w:pPr>
        <w:pStyle w:val="TOC1"/>
      </w:pPr>
      <w:r>
        <w:t>Tabel 4.</w:t>
      </w:r>
      <w:r w:rsidR="00B51715">
        <w:t>50</w:t>
      </w:r>
      <w:r w:rsidR="006C5FA7">
        <w:t xml:space="preserve">  </w:t>
      </w:r>
      <w:r>
        <w:t>Hasil  Jawaban  Responden  Uji  Reliabilitas  Terhadap  Variabel  Motivasi  (X</w:t>
      </w:r>
      <w:r w:rsidRPr="006C5FA7">
        <w:rPr>
          <w:vertAlign w:val="subscript"/>
        </w:rPr>
        <w:t>2</w:t>
      </w:r>
      <w:r>
        <w:t xml:space="preserve">) </w:t>
      </w:r>
      <w:r>
        <w:tab/>
      </w:r>
      <w:r w:rsidR="002E209D">
        <w:t xml:space="preserve"> 82</w:t>
      </w:r>
      <w:r>
        <w:t xml:space="preserve"> </w:t>
      </w:r>
    </w:p>
    <w:p w:rsidR="00712DB2" w:rsidRDefault="00712DB2" w:rsidP="00712DB2">
      <w:pPr>
        <w:pStyle w:val="TOC1"/>
      </w:pPr>
      <w:r>
        <w:t>Tabel 4.5</w:t>
      </w:r>
      <w:r w:rsidR="00B51715">
        <w:t>1</w:t>
      </w:r>
      <w:r>
        <w:tab/>
        <w:t>Hasil  Jawaban  Responden  Uji  Validitas  Terhadap Variabel  Kinerja  Pegawai (Y)</w:t>
      </w:r>
      <w:r>
        <w:tab/>
      </w:r>
      <w:r w:rsidR="002E209D">
        <w:t xml:space="preserve"> 83</w:t>
      </w:r>
      <w:r>
        <w:t xml:space="preserve"> </w:t>
      </w:r>
    </w:p>
    <w:p w:rsidR="00712DB2" w:rsidRDefault="00712DB2" w:rsidP="00712DB2">
      <w:pPr>
        <w:pStyle w:val="TOC1"/>
      </w:pPr>
      <w:r>
        <w:t>Tabel 4.</w:t>
      </w:r>
      <w:r w:rsidR="00B51715">
        <w:t>52</w:t>
      </w:r>
      <w:r w:rsidR="006C5FA7">
        <w:t xml:space="preserve">  </w:t>
      </w:r>
      <w:r>
        <w:t>Hasil  Jawaban  Responden  Reliabilitas  Terhadap  Variabel  Kinerja Pegawai (Y)</w:t>
      </w:r>
      <w:r>
        <w:tab/>
      </w:r>
      <w:r w:rsidR="002E209D">
        <w:t xml:space="preserve"> 84</w:t>
      </w:r>
      <w:r>
        <w:t xml:space="preserve"> </w:t>
      </w:r>
    </w:p>
    <w:p w:rsidR="00712DB2" w:rsidRDefault="00712DB2" w:rsidP="00712DB2">
      <w:pPr>
        <w:pStyle w:val="TOC1"/>
      </w:pPr>
      <w:r>
        <w:t>Tabel 4.</w:t>
      </w:r>
      <w:r w:rsidR="00B51715">
        <w:t>53</w:t>
      </w:r>
      <w:r>
        <w:tab/>
        <w:t xml:space="preserve">Hasil  Uji  Normalitas  menggunakan  </w:t>
      </w:r>
      <w:r w:rsidRPr="00712DB2">
        <w:rPr>
          <w:i/>
        </w:rPr>
        <w:t>Kolmogorof-Smirnov</w:t>
      </w:r>
      <w:r>
        <w:t xml:space="preserve">  Test </w:t>
      </w:r>
    </w:p>
    <w:p w:rsidR="00712DB2" w:rsidRDefault="00712DB2" w:rsidP="00712DB2">
      <w:pPr>
        <w:pStyle w:val="TOC1"/>
      </w:pPr>
      <w:r>
        <w:lastRenderedPageBreak/>
        <w:tab/>
        <w:t>Disiplin Kerj</w:t>
      </w:r>
      <w:r w:rsidR="00B51715">
        <w:t xml:space="preserve">a Terhadap Kinerja Pegawai </w:t>
      </w:r>
      <w:r w:rsidR="00B51715">
        <w:tab/>
      </w:r>
      <w:r w:rsidR="002E209D">
        <w:t xml:space="preserve"> 84</w:t>
      </w:r>
      <w:r w:rsidR="00B51715">
        <w:t xml:space="preserve"> </w:t>
      </w:r>
    </w:p>
    <w:p w:rsidR="00712DB2" w:rsidRDefault="00712DB2" w:rsidP="00712DB2">
      <w:pPr>
        <w:pStyle w:val="TOC1"/>
      </w:pPr>
      <w:r>
        <w:t>Tabel 4.</w:t>
      </w:r>
      <w:r w:rsidR="00B51715">
        <w:t>54</w:t>
      </w:r>
      <w:r>
        <w:tab/>
        <w:t xml:space="preserve">Hasil  Uji  Normalitas  menggunakan  </w:t>
      </w:r>
      <w:r w:rsidRPr="00712DB2">
        <w:rPr>
          <w:i/>
        </w:rPr>
        <w:t>Kolmogorof-Smirnov</w:t>
      </w:r>
      <w:r>
        <w:t xml:space="preserve">  Test </w:t>
      </w:r>
    </w:p>
    <w:p w:rsidR="00712DB2" w:rsidRDefault="00712DB2" w:rsidP="00712DB2">
      <w:pPr>
        <w:pStyle w:val="TOC1"/>
      </w:pPr>
      <w:r>
        <w:tab/>
        <w:t xml:space="preserve">Motivasi  </w:t>
      </w:r>
      <w:r w:rsidR="00B51715">
        <w:t xml:space="preserve">Terhadap  Kinerja  Pegawai </w:t>
      </w:r>
      <w:r w:rsidR="00B51715">
        <w:tab/>
      </w:r>
      <w:r w:rsidR="002E209D">
        <w:t xml:space="preserve"> 85</w:t>
      </w:r>
      <w:r w:rsidR="00B51715">
        <w:t xml:space="preserve"> </w:t>
      </w:r>
    </w:p>
    <w:p w:rsidR="00712DB2" w:rsidRDefault="00712DB2" w:rsidP="00712DB2">
      <w:pPr>
        <w:pStyle w:val="TOC1"/>
      </w:pPr>
      <w:r>
        <w:t>Tabel 4.</w:t>
      </w:r>
      <w:r w:rsidR="00B51715">
        <w:t>55</w:t>
      </w:r>
      <w:r>
        <w:tab/>
      </w:r>
      <w:r w:rsidRPr="00712DB2">
        <w:t xml:space="preserve">Hasil </w:t>
      </w:r>
      <w:r>
        <w:t xml:space="preserve"> </w:t>
      </w:r>
      <w:r w:rsidRPr="00712DB2">
        <w:t xml:space="preserve">Uji </w:t>
      </w:r>
      <w:r>
        <w:t xml:space="preserve"> </w:t>
      </w:r>
      <w:r w:rsidRPr="00712DB2">
        <w:t xml:space="preserve">Heteroskedastisitas </w:t>
      </w:r>
      <w:r>
        <w:t xml:space="preserve"> </w:t>
      </w:r>
      <w:r w:rsidRPr="00712DB2">
        <w:t xml:space="preserve">Disiplin </w:t>
      </w:r>
      <w:r>
        <w:t xml:space="preserve"> </w:t>
      </w:r>
      <w:r w:rsidRPr="00712DB2">
        <w:t xml:space="preserve">Kerja </w:t>
      </w:r>
      <w:r>
        <w:t xml:space="preserve"> </w:t>
      </w:r>
      <w:r w:rsidRPr="00712DB2">
        <w:t xml:space="preserve">Terhadap </w:t>
      </w:r>
      <w:r>
        <w:t xml:space="preserve"> </w:t>
      </w:r>
      <w:r w:rsidRPr="00712DB2">
        <w:t xml:space="preserve">Kinerja </w:t>
      </w:r>
      <w:r>
        <w:t xml:space="preserve"> </w:t>
      </w:r>
    </w:p>
    <w:p w:rsidR="00712DB2" w:rsidRDefault="00712DB2" w:rsidP="00712DB2">
      <w:pPr>
        <w:pStyle w:val="TOC1"/>
      </w:pPr>
      <w:r>
        <w:tab/>
      </w:r>
      <w:r w:rsidRPr="00712DB2">
        <w:t>Pegawai</w:t>
      </w:r>
      <w:r w:rsidR="00B51715">
        <w:tab/>
      </w:r>
      <w:r w:rsidR="002E209D">
        <w:t xml:space="preserve"> </w:t>
      </w:r>
      <w:r w:rsidR="00A403DD">
        <w:t>86</w:t>
      </w:r>
      <w:r w:rsidR="00B51715">
        <w:t xml:space="preserve"> </w:t>
      </w:r>
    </w:p>
    <w:p w:rsidR="00712DB2" w:rsidRDefault="00712DB2" w:rsidP="00712DB2">
      <w:pPr>
        <w:pStyle w:val="TOC1"/>
      </w:pPr>
      <w:r>
        <w:t>Tabel 4.</w:t>
      </w:r>
      <w:r w:rsidR="00B51715">
        <w:t>56</w:t>
      </w:r>
      <w:r>
        <w:tab/>
      </w:r>
      <w:r w:rsidRPr="00712DB2">
        <w:t xml:space="preserve">Hasil </w:t>
      </w:r>
      <w:r>
        <w:t xml:space="preserve"> </w:t>
      </w:r>
      <w:r w:rsidRPr="00712DB2">
        <w:t xml:space="preserve">Uji </w:t>
      </w:r>
      <w:r>
        <w:t xml:space="preserve"> </w:t>
      </w:r>
      <w:r w:rsidRPr="00712DB2">
        <w:t xml:space="preserve">Heteroskedastisitas </w:t>
      </w:r>
      <w:r>
        <w:t xml:space="preserve"> </w:t>
      </w:r>
      <w:r w:rsidRPr="00712DB2">
        <w:t xml:space="preserve">Motivasi </w:t>
      </w:r>
      <w:r>
        <w:t xml:space="preserve"> </w:t>
      </w:r>
      <w:r w:rsidRPr="00712DB2">
        <w:t xml:space="preserve">Terhadap </w:t>
      </w:r>
      <w:r>
        <w:t xml:space="preserve"> </w:t>
      </w:r>
      <w:r w:rsidRPr="00712DB2">
        <w:t xml:space="preserve">Kinerja </w:t>
      </w:r>
      <w:r>
        <w:t xml:space="preserve"> </w:t>
      </w:r>
    </w:p>
    <w:p w:rsidR="00712DB2" w:rsidRDefault="00712DB2" w:rsidP="00712DB2">
      <w:pPr>
        <w:pStyle w:val="TOC1"/>
      </w:pPr>
      <w:r>
        <w:tab/>
      </w:r>
      <w:r w:rsidRPr="00712DB2">
        <w:t>Pegawai</w:t>
      </w:r>
      <w:r w:rsidR="00B51715">
        <w:tab/>
      </w:r>
      <w:r w:rsidR="00A403DD">
        <w:t xml:space="preserve"> 87</w:t>
      </w:r>
      <w:r w:rsidR="00B51715">
        <w:t xml:space="preserve"> </w:t>
      </w:r>
    </w:p>
    <w:p w:rsidR="00712DB2" w:rsidRDefault="00712DB2" w:rsidP="00712DB2">
      <w:pPr>
        <w:pStyle w:val="TOC1"/>
      </w:pPr>
      <w:r>
        <w:t>Tabel 4.</w:t>
      </w:r>
      <w:r w:rsidR="00B51715">
        <w:t>57</w:t>
      </w:r>
      <w:r>
        <w:tab/>
      </w:r>
      <w:r w:rsidRPr="00712DB2">
        <w:t xml:space="preserve">Hasil </w:t>
      </w:r>
      <w:r>
        <w:t xml:space="preserve"> </w:t>
      </w:r>
      <w:r w:rsidRPr="00712DB2">
        <w:t xml:space="preserve">Uji </w:t>
      </w:r>
      <w:r>
        <w:t xml:space="preserve"> </w:t>
      </w:r>
      <w:r w:rsidRPr="00712DB2">
        <w:t>Multikolinearitas</w:t>
      </w:r>
      <w:r w:rsidR="00B51715">
        <w:t xml:space="preserve"> </w:t>
      </w:r>
      <w:r w:rsidR="00B51715">
        <w:tab/>
      </w:r>
      <w:r w:rsidR="00A403DD">
        <w:t xml:space="preserve"> 88</w:t>
      </w:r>
      <w:r w:rsidR="00B51715">
        <w:t xml:space="preserve"> </w:t>
      </w:r>
    </w:p>
    <w:p w:rsidR="00712DB2" w:rsidRDefault="00712DB2" w:rsidP="00712DB2">
      <w:pPr>
        <w:pStyle w:val="TOC1"/>
      </w:pPr>
      <w:r>
        <w:t>Tabel 4.</w:t>
      </w:r>
      <w:r w:rsidR="00B51715">
        <w:t>58</w:t>
      </w:r>
      <w:r>
        <w:tab/>
      </w:r>
      <w:r w:rsidRPr="00712DB2">
        <w:t xml:space="preserve">Hasil </w:t>
      </w:r>
      <w:r>
        <w:t xml:space="preserve"> </w:t>
      </w:r>
      <w:r w:rsidRPr="00712DB2">
        <w:t xml:space="preserve">Uji </w:t>
      </w:r>
      <w:r>
        <w:t xml:space="preserve"> </w:t>
      </w:r>
      <w:r w:rsidRPr="00712DB2">
        <w:t xml:space="preserve">Regresi </w:t>
      </w:r>
      <w:r>
        <w:t xml:space="preserve"> </w:t>
      </w:r>
      <w:r w:rsidRPr="00712DB2">
        <w:t xml:space="preserve">Linear </w:t>
      </w:r>
      <w:r>
        <w:t xml:space="preserve"> </w:t>
      </w:r>
      <w:r w:rsidRPr="00712DB2">
        <w:t>Berganda</w:t>
      </w:r>
      <w:r w:rsidR="00B51715">
        <w:t xml:space="preserve"> </w:t>
      </w:r>
      <w:r w:rsidR="00B51715">
        <w:tab/>
      </w:r>
      <w:r w:rsidR="00A403DD">
        <w:t xml:space="preserve"> 89</w:t>
      </w:r>
      <w:r w:rsidR="00B51715">
        <w:t xml:space="preserve"> </w:t>
      </w:r>
    </w:p>
    <w:p w:rsidR="00712DB2" w:rsidRDefault="00B51715" w:rsidP="00712DB2">
      <w:pPr>
        <w:pStyle w:val="TOC1"/>
      </w:pPr>
      <w:r>
        <w:t>Tabel 4.59</w:t>
      </w:r>
      <w:r w:rsidR="00712DB2">
        <w:tab/>
      </w:r>
      <w:r w:rsidR="00712DB2" w:rsidRPr="00712DB2">
        <w:t xml:space="preserve">Hasil </w:t>
      </w:r>
      <w:r w:rsidR="00712DB2">
        <w:t xml:space="preserve"> </w:t>
      </w:r>
      <w:r w:rsidR="00712DB2" w:rsidRPr="00712DB2">
        <w:t xml:space="preserve">Uji </w:t>
      </w:r>
      <w:r w:rsidR="00712DB2">
        <w:t xml:space="preserve"> </w:t>
      </w:r>
      <w:r w:rsidR="00712DB2" w:rsidRPr="00712DB2">
        <w:t xml:space="preserve">Parsial </w:t>
      </w:r>
      <w:r w:rsidR="00712DB2">
        <w:t xml:space="preserve"> </w:t>
      </w:r>
      <w:r w:rsidR="00712DB2" w:rsidRPr="00712DB2">
        <w:t xml:space="preserve">(Uji </w:t>
      </w:r>
      <w:r w:rsidR="006C5FA7">
        <w:t>t</w:t>
      </w:r>
      <w:r w:rsidR="00712DB2" w:rsidRPr="00712DB2">
        <w:t>)</w:t>
      </w:r>
      <w:r>
        <w:tab/>
      </w:r>
      <w:r w:rsidR="00A403DD">
        <w:t xml:space="preserve"> </w:t>
      </w:r>
      <w:r w:rsidR="001C3FC2">
        <w:t>90</w:t>
      </w:r>
      <w:r>
        <w:t xml:space="preserve"> </w:t>
      </w:r>
    </w:p>
    <w:p w:rsidR="00712DB2" w:rsidRDefault="00B51715" w:rsidP="00712DB2">
      <w:pPr>
        <w:pStyle w:val="TOC1"/>
      </w:pPr>
      <w:r>
        <w:t>Tabel .</w:t>
      </w:r>
      <w:r w:rsidR="001C3FC2">
        <w:t>4.</w:t>
      </w:r>
      <w:r>
        <w:t>60</w:t>
      </w:r>
      <w:r w:rsidR="00712DB2">
        <w:tab/>
      </w:r>
      <w:r w:rsidR="00712DB2" w:rsidRPr="00712DB2">
        <w:t xml:space="preserve">Hasil </w:t>
      </w:r>
      <w:r w:rsidR="00712DB2">
        <w:t xml:space="preserve"> </w:t>
      </w:r>
      <w:r w:rsidR="00712DB2" w:rsidRPr="00712DB2">
        <w:t xml:space="preserve">Uji </w:t>
      </w:r>
      <w:r w:rsidR="00712DB2">
        <w:t xml:space="preserve"> </w:t>
      </w:r>
      <w:r w:rsidR="00712DB2" w:rsidRPr="00712DB2">
        <w:t xml:space="preserve">Simultan </w:t>
      </w:r>
      <w:r w:rsidR="00712DB2">
        <w:t xml:space="preserve"> </w:t>
      </w:r>
      <w:r w:rsidR="00712DB2" w:rsidRPr="00712DB2">
        <w:t>(Uji F)</w:t>
      </w:r>
      <w:r>
        <w:t xml:space="preserve"> </w:t>
      </w:r>
      <w:r>
        <w:tab/>
      </w:r>
      <w:r w:rsidR="001C3FC2">
        <w:t xml:space="preserve"> 92</w:t>
      </w:r>
      <w:r>
        <w:t xml:space="preserve"> </w:t>
      </w:r>
    </w:p>
    <w:p w:rsidR="00712DB2" w:rsidRDefault="00B51715" w:rsidP="00712DB2">
      <w:pPr>
        <w:pStyle w:val="TOC1"/>
      </w:pPr>
      <w:r>
        <w:t>Tabel 4.61</w:t>
      </w:r>
      <w:r w:rsidR="00712DB2">
        <w:tab/>
      </w:r>
      <w:r w:rsidR="00712DB2" w:rsidRPr="00712DB2">
        <w:t>Hasil Koefisien Determinasi (R)</w:t>
      </w:r>
      <w:r>
        <w:t xml:space="preserve"> </w:t>
      </w:r>
      <w:r>
        <w:tab/>
      </w:r>
      <w:r w:rsidR="001C3FC2">
        <w:t xml:space="preserve"> </w:t>
      </w:r>
      <w:r w:rsidR="0080092A">
        <w:t>93</w:t>
      </w:r>
    </w:p>
    <w:p w:rsidR="00712DB2" w:rsidRPr="00712DB2" w:rsidRDefault="00712DB2" w:rsidP="00712DB2"/>
    <w:p w:rsidR="00712DB2" w:rsidRPr="00712DB2" w:rsidRDefault="00712DB2" w:rsidP="00712DB2"/>
    <w:p w:rsidR="00712DB2" w:rsidRPr="00712DB2" w:rsidRDefault="00712DB2" w:rsidP="00712DB2"/>
    <w:p w:rsidR="00753715" w:rsidRPr="00753715" w:rsidRDefault="00753715" w:rsidP="00753715"/>
    <w:p w:rsidR="009A1868" w:rsidRPr="009A1868" w:rsidRDefault="009A1868" w:rsidP="009A1868"/>
    <w:p w:rsidR="009A1868" w:rsidRPr="009A1868" w:rsidRDefault="009A1868" w:rsidP="009A1868"/>
    <w:p w:rsidR="009A1868" w:rsidRPr="009A1868" w:rsidRDefault="009A1868" w:rsidP="009A1868"/>
    <w:p w:rsidR="00B936BA" w:rsidRPr="00B936BA" w:rsidRDefault="00B936BA" w:rsidP="00B936BA"/>
    <w:p w:rsidR="00B936BA" w:rsidRPr="00B936BA" w:rsidRDefault="00B936BA" w:rsidP="00B936BA"/>
    <w:p w:rsidR="00B936BA" w:rsidRPr="00B936BA" w:rsidRDefault="00B936BA" w:rsidP="00B936BA"/>
    <w:p w:rsidR="00B936BA" w:rsidRPr="00B936BA" w:rsidRDefault="00B936BA" w:rsidP="00B936BA"/>
    <w:p w:rsidR="009A02A5" w:rsidRPr="009A02A5" w:rsidRDefault="009A02A5" w:rsidP="009A02A5"/>
    <w:p w:rsidR="00FC1B6E" w:rsidRPr="00837A9E" w:rsidRDefault="00FC1B6E" w:rsidP="00837A9E">
      <w:pPr>
        <w:pStyle w:val="TOC1"/>
        <w:ind w:left="0" w:firstLine="0"/>
        <w:sectPr w:rsidR="00FC1B6E" w:rsidRPr="00837A9E" w:rsidSect="00EE4ADE">
          <w:footerReference w:type="default" r:id="rId9"/>
          <w:pgSz w:w="11907" w:h="16840" w:code="9"/>
          <w:pgMar w:top="2268" w:right="1701" w:bottom="1701" w:left="1701" w:header="709" w:footer="709" w:gutter="0"/>
          <w:pgNumType w:fmt="lowerRoman" w:start="1"/>
          <w:cols w:space="708"/>
          <w:docGrid w:linePitch="360"/>
        </w:sectPr>
      </w:pPr>
    </w:p>
    <w:p w:rsidR="005E7E6B" w:rsidRDefault="009664E9" w:rsidP="009A18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E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664E9" w:rsidRDefault="0023764F" w:rsidP="00ED775F">
      <w:pPr>
        <w:pStyle w:val="TOC1"/>
      </w:pPr>
      <w:hyperlink w:anchor="_Toc68470740" w:history="1">
        <w:r w:rsidR="009664E9" w:rsidRPr="00BD2B91">
          <w:rPr>
            <w:rStyle w:val="Hyperlink"/>
            <w:color w:val="auto"/>
            <w:u w:val="none"/>
          </w:rPr>
          <w:t xml:space="preserve">Gambar 2.1 Kerangka Konseptual </w:t>
        </w:r>
        <w:r w:rsidR="009664E9" w:rsidRPr="00BD2B91">
          <w:rPr>
            <w:webHidden/>
          </w:rPr>
          <w:tab/>
        </w:r>
      </w:hyperlink>
      <w:r w:rsidR="009F70FF">
        <w:t xml:space="preserve"> </w:t>
      </w:r>
      <w:r w:rsidR="00AF5076">
        <w:t xml:space="preserve"> 30</w:t>
      </w:r>
    </w:p>
    <w:p w:rsidR="00990B3E" w:rsidRDefault="0023764F" w:rsidP="00ED775F">
      <w:pPr>
        <w:pStyle w:val="TOC1"/>
      </w:pPr>
      <w:hyperlink w:anchor="_Toc68470740" w:history="1">
        <w:r w:rsidR="00990B3E" w:rsidRPr="00BD2B91">
          <w:rPr>
            <w:rStyle w:val="Hyperlink"/>
            <w:color w:val="auto"/>
            <w:u w:val="none"/>
          </w:rPr>
          <w:t xml:space="preserve">Gambar </w:t>
        </w:r>
        <w:r w:rsidR="00990B3E">
          <w:rPr>
            <w:rStyle w:val="Hyperlink"/>
            <w:color w:val="auto"/>
            <w:u w:val="none"/>
          </w:rPr>
          <w:t>4</w:t>
        </w:r>
        <w:r w:rsidR="00990B3E" w:rsidRPr="00BD2B91">
          <w:rPr>
            <w:rStyle w:val="Hyperlink"/>
            <w:color w:val="auto"/>
            <w:u w:val="none"/>
          </w:rPr>
          <w:t xml:space="preserve">.1 </w:t>
        </w:r>
        <w:r w:rsidR="00990B3E">
          <w:rPr>
            <w:rStyle w:val="Hyperlink"/>
            <w:color w:val="auto"/>
            <w:u w:val="none"/>
          </w:rPr>
          <w:t>Bagan Struktur Organisasi BPDASHL WSU Medan</w:t>
        </w:r>
        <w:r w:rsidR="00990B3E" w:rsidRPr="00BD2B91">
          <w:rPr>
            <w:rStyle w:val="Hyperlink"/>
            <w:color w:val="auto"/>
            <w:u w:val="none"/>
          </w:rPr>
          <w:t xml:space="preserve"> </w:t>
        </w:r>
        <w:r w:rsidR="00990B3E" w:rsidRPr="00BD2B91">
          <w:rPr>
            <w:webHidden/>
          </w:rPr>
          <w:tab/>
        </w:r>
      </w:hyperlink>
      <w:r w:rsidR="00990B3E">
        <w:t xml:space="preserve"> </w:t>
      </w:r>
      <w:r w:rsidR="00B51715">
        <w:t xml:space="preserve"> </w:t>
      </w:r>
      <w:r w:rsidR="00AF5076">
        <w:t>54</w:t>
      </w:r>
    </w:p>
    <w:p w:rsidR="00990B3E" w:rsidRPr="00990B3E" w:rsidRDefault="00990B3E" w:rsidP="00990B3E"/>
    <w:p w:rsidR="00515832" w:rsidRPr="00515832" w:rsidRDefault="00515832" w:rsidP="00515832"/>
    <w:p w:rsidR="00515832" w:rsidRPr="00515832" w:rsidRDefault="00515832" w:rsidP="00515832"/>
    <w:p w:rsidR="009664E9" w:rsidRPr="009664E9" w:rsidRDefault="009664E9" w:rsidP="00C56E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CC3" w:rsidRPr="00294CC3" w:rsidRDefault="00294CC3" w:rsidP="00C56E27">
      <w:pPr>
        <w:spacing w:after="0"/>
      </w:pPr>
    </w:p>
    <w:p w:rsidR="00294CC3" w:rsidRPr="00294CC3" w:rsidRDefault="00294CC3" w:rsidP="00C56E27">
      <w:pPr>
        <w:spacing w:after="0"/>
      </w:pPr>
    </w:p>
    <w:p w:rsidR="00294CC3" w:rsidRPr="00294CC3" w:rsidRDefault="00294CC3" w:rsidP="00C56E27">
      <w:pPr>
        <w:spacing w:after="0"/>
      </w:pPr>
    </w:p>
    <w:p w:rsidR="00294CC3" w:rsidRPr="00294CC3" w:rsidRDefault="00294CC3" w:rsidP="00C56E27">
      <w:pPr>
        <w:spacing w:after="0"/>
      </w:pPr>
    </w:p>
    <w:p w:rsidR="001C7EB6" w:rsidRDefault="001C7EB6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095513" w:rsidRDefault="00095513" w:rsidP="00C56E27">
      <w:pPr>
        <w:spacing w:after="0"/>
      </w:pPr>
    </w:p>
    <w:p w:rsidR="00515832" w:rsidRPr="00447B15" w:rsidRDefault="00515832" w:rsidP="00447B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7BF9" w:rsidRPr="0023764F" w:rsidRDefault="00AC7BF9" w:rsidP="0023764F">
      <w:pPr>
        <w:pStyle w:val="Heading1"/>
        <w:spacing w:before="0" w:line="480" w:lineRule="auto"/>
        <w:rPr>
          <w:rFonts w:ascii="Times New Roman" w:hAnsi="Times New Roman" w:cs="Times New Roman"/>
          <w:b w:val="0"/>
          <w:sz w:val="24"/>
          <w:szCs w:val="24"/>
          <w:lang w:val="id-ID"/>
        </w:rPr>
      </w:pPr>
      <w:bookmarkStart w:id="1" w:name="_GoBack"/>
      <w:bookmarkEnd w:id="1"/>
    </w:p>
    <w:sectPr w:rsidR="00AC7BF9" w:rsidRPr="0023764F" w:rsidSect="0023764F">
      <w:headerReference w:type="default" r:id="rId10"/>
      <w:footerReference w:type="default" r:id="rId11"/>
      <w:pgSz w:w="11907" w:h="16840" w:code="9"/>
      <w:pgMar w:top="2268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C9" w:rsidRDefault="004A72C9" w:rsidP="00F05823">
      <w:pPr>
        <w:spacing w:after="0" w:line="240" w:lineRule="auto"/>
      </w:pPr>
      <w:r>
        <w:separator/>
      </w:r>
    </w:p>
  </w:endnote>
  <w:endnote w:type="continuationSeparator" w:id="0">
    <w:p w:rsidR="004A72C9" w:rsidRDefault="004A72C9" w:rsidP="00F0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358105"/>
      <w:docPartObj>
        <w:docPartGallery w:val="Page Numbers (Bottom of Page)"/>
        <w:docPartUnique/>
      </w:docPartObj>
    </w:sdtPr>
    <w:sdtEndPr/>
    <w:sdtContent>
      <w:p w:rsidR="00521497" w:rsidRPr="008D4178" w:rsidRDefault="00521497">
        <w:pPr>
          <w:pStyle w:val="Footer"/>
          <w:jc w:val="center"/>
          <w:rPr>
            <w:rFonts w:ascii="Times New Roman" w:hAnsi="Times New Roman" w:cs="Times New Roman"/>
          </w:rPr>
        </w:pPr>
        <w:r w:rsidRPr="00C83E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83E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83E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764F">
          <w:rPr>
            <w:rFonts w:ascii="Times New Roman" w:hAnsi="Times New Roman" w:cs="Times New Roman"/>
            <w:noProof/>
            <w:sz w:val="24"/>
            <w:szCs w:val="24"/>
          </w:rPr>
          <w:t>xi</w:t>
        </w:r>
        <w:r w:rsidRPr="00C83E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1497" w:rsidRPr="008D4178" w:rsidRDefault="00521497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7" w:rsidRDefault="00521497">
    <w:pPr>
      <w:pStyle w:val="Footer"/>
      <w:jc w:val="center"/>
    </w:pPr>
  </w:p>
  <w:p w:rsidR="00521497" w:rsidRDefault="00521497">
    <w:pPr>
      <w:pStyle w:val="Footer"/>
    </w:pPr>
  </w:p>
  <w:p w:rsidR="00521497" w:rsidRDefault="00521497">
    <w:pPr>
      <w:pStyle w:val="Footer"/>
    </w:pPr>
  </w:p>
  <w:p w:rsidR="00521497" w:rsidRDefault="00521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C9" w:rsidRDefault="004A72C9" w:rsidP="00F05823">
      <w:pPr>
        <w:spacing w:after="0" w:line="240" w:lineRule="auto"/>
      </w:pPr>
      <w:r>
        <w:separator/>
      </w:r>
    </w:p>
  </w:footnote>
  <w:footnote w:type="continuationSeparator" w:id="0">
    <w:p w:rsidR="004A72C9" w:rsidRDefault="004A72C9" w:rsidP="00F0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7" w:rsidRPr="00A66FE4" w:rsidRDefault="0052149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66FE4">
      <w:rPr>
        <w:rFonts w:ascii="Times New Roman" w:hAnsi="Times New Roman" w:cs="Times New Roman"/>
        <w:sz w:val="24"/>
        <w:szCs w:val="24"/>
      </w:rPr>
      <w:fldChar w:fldCharType="begin"/>
    </w:r>
    <w:r w:rsidRPr="00A66FE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66FE4">
      <w:rPr>
        <w:rFonts w:ascii="Times New Roman" w:hAnsi="Times New Roman" w:cs="Times New Roman"/>
        <w:sz w:val="24"/>
        <w:szCs w:val="24"/>
      </w:rPr>
      <w:fldChar w:fldCharType="separate"/>
    </w:r>
    <w:r w:rsidR="0023764F">
      <w:rPr>
        <w:rFonts w:ascii="Times New Roman" w:hAnsi="Times New Roman" w:cs="Times New Roman"/>
        <w:noProof/>
        <w:sz w:val="24"/>
        <w:szCs w:val="24"/>
      </w:rPr>
      <w:t>119</w:t>
    </w:r>
    <w:r w:rsidRPr="00A66FE4">
      <w:rPr>
        <w:rFonts w:ascii="Times New Roman" w:hAnsi="Times New Roman" w:cs="Times New Roman"/>
        <w:sz w:val="24"/>
        <w:szCs w:val="24"/>
      </w:rPr>
      <w:fldChar w:fldCharType="end"/>
    </w:r>
  </w:p>
  <w:p w:rsidR="00521497" w:rsidRDefault="00521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8F"/>
    <w:multiLevelType w:val="hybridMultilevel"/>
    <w:tmpl w:val="02A4AE0E"/>
    <w:lvl w:ilvl="0" w:tplc="E3AA78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5DF"/>
    <w:multiLevelType w:val="hybridMultilevel"/>
    <w:tmpl w:val="E6F03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38EE"/>
    <w:multiLevelType w:val="hybridMultilevel"/>
    <w:tmpl w:val="0A7E0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715"/>
    <w:multiLevelType w:val="hybridMultilevel"/>
    <w:tmpl w:val="BF500BF2"/>
    <w:lvl w:ilvl="0" w:tplc="7054CA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346BD"/>
    <w:multiLevelType w:val="multilevel"/>
    <w:tmpl w:val="EAD2F8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41648AD"/>
    <w:multiLevelType w:val="hybridMultilevel"/>
    <w:tmpl w:val="D8E2E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7BD2"/>
    <w:multiLevelType w:val="multilevel"/>
    <w:tmpl w:val="F8324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590A69"/>
    <w:multiLevelType w:val="hybridMultilevel"/>
    <w:tmpl w:val="00761F62"/>
    <w:lvl w:ilvl="0" w:tplc="99C49560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6D3D3C"/>
    <w:multiLevelType w:val="hybridMultilevel"/>
    <w:tmpl w:val="148458B0"/>
    <w:lvl w:ilvl="0" w:tplc="EC6CA9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64D2"/>
    <w:multiLevelType w:val="hybridMultilevel"/>
    <w:tmpl w:val="8426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54C40"/>
    <w:multiLevelType w:val="hybridMultilevel"/>
    <w:tmpl w:val="0A6C3532"/>
    <w:lvl w:ilvl="0" w:tplc="25DC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0BD5"/>
    <w:multiLevelType w:val="hybridMultilevel"/>
    <w:tmpl w:val="1FE278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4B0C70"/>
    <w:multiLevelType w:val="hybridMultilevel"/>
    <w:tmpl w:val="A0C06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516DB"/>
    <w:multiLevelType w:val="multilevel"/>
    <w:tmpl w:val="A29EF3A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280C143F"/>
    <w:multiLevelType w:val="hybridMultilevel"/>
    <w:tmpl w:val="44FC0CE2"/>
    <w:lvl w:ilvl="0" w:tplc="943AE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022F7"/>
    <w:multiLevelType w:val="multilevel"/>
    <w:tmpl w:val="FBE67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88B159B"/>
    <w:multiLevelType w:val="multilevel"/>
    <w:tmpl w:val="CC740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9653DF3"/>
    <w:multiLevelType w:val="hybridMultilevel"/>
    <w:tmpl w:val="05FE5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21205"/>
    <w:multiLevelType w:val="hybridMultilevel"/>
    <w:tmpl w:val="8188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27F41"/>
    <w:multiLevelType w:val="hybridMultilevel"/>
    <w:tmpl w:val="D1AA0CCC"/>
    <w:lvl w:ilvl="0" w:tplc="2C6A64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48310B"/>
    <w:multiLevelType w:val="hybridMultilevel"/>
    <w:tmpl w:val="C5F8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73FD"/>
    <w:multiLevelType w:val="multilevel"/>
    <w:tmpl w:val="2088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6035656"/>
    <w:multiLevelType w:val="hybridMultilevel"/>
    <w:tmpl w:val="53D6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6ECE"/>
    <w:multiLevelType w:val="hybridMultilevel"/>
    <w:tmpl w:val="C172E2AA"/>
    <w:lvl w:ilvl="0" w:tplc="82407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B72779"/>
    <w:multiLevelType w:val="hybridMultilevel"/>
    <w:tmpl w:val="F1804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401CA"/>
    <w:multiLevelType w:val="hybridMultilevel"/>
    <w:tmpl w:val="6C509D04"/>
    <w:lvl w:ilvl="0" w:tplc="6052B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94FD7"/>
    <w:multiLevelType w:val="hybridMultilevel"/>
    <w:tmpl w:val="794A81B4"/>
    <w:lvl w:ilvl="0" w:tplc="0FAE099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3BAC0622"/>
    <w:multiLevelType w:val="hybridMultilevel"/>
    <w:tmpl w:val="F1B2BC3E"/>
    <w:lvl w:ilvl="0" w:tplc="A68CB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B87F7C"/>
    <w:multiLevelType w:val="hybridMultilevel"/>
    <w:tmpl w:val="07909EB0"/>
    <w:lvl w:ilvl="0" w:tplc="3E387E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FA268A3"/>
    <w:multiLevelType w:val="hybridMultilevel"/>
    <w:tmpl w:val="0640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20C26"/>
    <w:multiLevelType w:val="hybridMultilevel"/>
    <w:tmpl w:val="AD72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11062"/>
    <w:multiLevelType w:val="hybridMultilevel"/>
    <w:tmpl w:val="42B20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8643B"/>
    <w:multiLevelType w:val="multilevel"/>
    <w:tmpl w:val="2FA2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450D43D0"/>
    <w:multiLevelType w:val="multilevel"/>
    <w:tmpl w:val="980A2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9D10E02"/>
    <w:multiLevelType w:val="multilevel"/>
    <w:tmpl w:val="0B0E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A0D1C9D"/>
    <w:multiLevelType w:val="hybridMultilevel"/>
    <w:tmpl w:val="7B305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54C36"/>
    <w:multiLevelType w:val="multilevel"/>
    <w:tmpl w:val="DD00E3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F1237B1"/>
    <w:multiLevelType w:val="hybridMultilevel"/>
    <w:tmpl w:val="38661D48"/>
    <w:lvl w:ilvl="0" w:tplc="B5E23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2C053AA"/>
    <w:multiLevelType w:val="hybridMultilevel"/>
    <w:tmpl w:val="84BA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6F72A7"/>
    <w:multiLevelType w:val="multilevel"/>
    <w:tmpl w:val="1E7A9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0">
    <w:nsid w:val="5C004052"/>
    <w:multiLevelType w:val="hybridMultilevel"/>
    <w:tmpl w:val="554A5DE4"/>
    <w:lvl w:ilvl="0" w:tplc="E81888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1C638DA"/>
    <w:multiLevelType w:val="multilevel"/>
    <w:tmpl w:val="FCD4D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25D59DF"/>
    <w:multiLevelType w:val="hybridMultilevel"/>
    <w:tmpl w:val="5A2E0420"/>
    <w:lvl w:ilvl="0" w:tplc="D412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6C2845"/>
    <w:multiLevelType w:val="multilevel"/>
    <w:tmpl w:val="086A0B22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4">
    <w:nsid w:val="66F74C8F"/>
    <w:multiLevelType w:val="hybridMultilevel"/>
    <w:tmpl w:val="BEE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A75FF"/>
    <w:multiLevelType w:val="hybridMultilevel"/>
    <w:tmpl w:val="F7BA2CFA"/>
    <w:lvl w:ilvl="0" w:tplc="A51214D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68846806"/>
    <w:multiLevelType w:val="multilevel"/>
    <w:tmpl w:val="BBA07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99F3768"/>
    <w:multiLevelType w:val="hybridMultilevel"/>
    <w:tmpl w:val="BC9C4CF6"/>
    <w:lvl w:ilvl="0" w:tplc="0E6EF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B125F7B"/>
    <w:multiLevelType w:val="hybridMultilevel"/>
    <w:tmpl w:val="E58E0C5C"/>
    <w:lvl w:ilvl="0" w:tplc="ABC6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D84A8E"/>
    <w:multiLevelType w:val="hybridMultilevel"/>
    <w:tmpl w:val="4D6A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E23367"/>
    <w:multiLevelType w:val="hybridMultilevel"/>
    <w:tmpl w:val="72106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1130F1"/>
    <w:multiLevelType w:val="hybridMultilevel"/>
    <w:tmpl w:val="C47EC3B8"/>
    <w:lvl w:ilvl="0" w:tplc="C83068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F53075F"/>
    <w:multiLevelType w:val="hybridMultilevel"/>
    <w:tmpl w:val="BEE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092550"/>
    <w:multiLevelType w:val="multilevel"/>
    <w:tmpl w:val="F61A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>
    <w:nsid w:val="72741288"/>
    <w:multiLevelType w:val="hybridMultilevel"/>
    <w:tmpl w:val="90D23B28"/>
    <w:lvl w:ilvl="0" w:tplc="CA2A5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2E8104F"/>
    <w:multiLevelType w:val="multilevel"/>
    <w:tmpl w:val="A47802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3C94834"/>
    <w:multiLevelType w:val="hybridMultilevel"/>
    <w:tmpl w:val="862A9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B7289F"/>
    <w:multiLevelType w:val="hybridMultilevel"/>
    <w:tmpl w:val="8A767112"/>
    <w:lvl w:ilvl="0" w:tplc="8E58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B16E95"/>
    <w:multiLevelType w:val="multilevel"/>
    <w:tmpl w:val="37483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>
    <w:nsid w:val="7D7A0A99"/>
    <w:multiLevelType w:val="hybridMultilevel"/>
    <w:tmpl w:val="730AD0B4"/>
    <w:lvl w:ilvl="0" w:tplc="1072620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CE09DD"/>
    <w:multiLevelType w:val="hybridMultilevel"/>
    <w:tmpl w:val="C60E96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E846190"/>
    <w:multiLevelType w:val="hybridMultilevel"/>
    <w:tmpl w:val="3A8C9900"/>
    <w:lvl w:ilvl="0" w:tplc="5B6E1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DD3076"/>
    <w:multiLevelType w:val="hybridMultilevel"/>
    <w:tmpl w:val="8048E142"/>
    <w:lvl w:ilvl="0" w:tplc="B8840DD8">
      <w:start w:val="1"/>
      <w:numFmt w:val="lowerLetter"/>
      <w:lvlText w:val="%1."/>
      <w:lvlJc w:val="left"/>
      <w:pPr>
        <w:ind w:left="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2" w:hanging="360"/>
      </w:pPr>
    </w:lvl>
    <w:lvl w:ilvl="2" w:tplc="0409001B" w:tentative="1">
      <w:start w:val="1"/>
      <w:numFmt w:val="lowerRoman"/>
      <w:lvlText w:val="%3."/>
      <w:lvlJc w:val="right"/>
      <w:pPr>
        <w:ind w:left="1712" w:hanging="180"/>
      </w:pPr>
    </w:lvl>
    <w:lvl w:ilvl="3" w:tplc="0409000F" w:tentative="1">
      <w:start w:val="1"/>
      <w:numFmt w:val="decimal"/>
      <w:lvlText w:val="%4."/>
      <w:lvlJc w:val="left"/>
      <w:pPr>
        <w:ind w:left="2432" w:hanging="360"/>
      </w:pPr>
    </w:lvl>
    <w:lvl w:ilvl="4" w:tplc="04090019" w:tentative="1">
      <w:start w:val="1"/>
      <w:numFmt w:val="lowerLetter"/>
      <w:lvlText w:val="%5."/>
      <w:lvlJc w:val="left"/>
      <w:pPr>
        <w:ind w:left="3152" w:hanging="360"/>
      </w:pPr>
    </w:lvl>
    <w:lvl w:ilvl="5" w:tplc="0409001B" w:tentative="1">
      <w:start w:val="1"/>
      <w:numFmt w:val="lowerRoman"/>
      <w:lvlText w:val="%6."/>
      <w:lvlJc w:val="right"/>
      <w:pPr>
        <w:ind w:left="3872" w:hanging="180"/>
      </w:pPr>
    </w:lvl>
    <w:lvl w:ilvl="6" w:tplc="0409000F" w:tentative="1">
      <w:start w:val="1"/>
      <w:numFmt w:val="decimal"/>
      <w:lvlText w:val="%7."/>
      <w:lvlJc w:val="left"/>
      <w:pPr>
        <w:ind w:left="4592" w:hanging="360"/>
      </w:pPr>
    </w:lvl>
    <w:lvl w:ilvl="7" w:tplc="04090019" w:tentative="1">
      <w:start w:val="1"/>
      <w:numFmt w:val="lowerLetter"/>
      <w:lvlText w:val="%8."/>
      <w:lvlJc w:val="left"/>
      <w:pPr>
        <w:ind w:left="5312" w:hanging="360"/>
      </w:pPr>
    </w:lvl>
    <w:lvl w:ilvl="8" w:tplc="0409001B" w:tentative="1">
      <w:start w:val="1"/>
      <w:numFmt w:val="lowerRoman"/>
      <w:lvlText w:val="%9."/>
      <w:lvlJc w:val="right"/>
      <w:pPr>
        <w:ind w:left="6032" w:hanging="180"/>
      </w:pPr>
    </w:lvl>
  </w:abstractNum>
  <w:num w:numId="1">
    <w:abstractNumId w:val="24"/>
  </w:num>
  <w:num w:numId="2">
    <w:abstractNumId w:val="10"/>
  </w:num>
  <w:num w:numId="3">
    <w:abstractNumId w:val="34"/>
  </w:num>
  <w:num w:numId="4">
    <w:abstractNumId w:val="5"/>
  </w:num>
  <w:num w:numId="5">
    <w:abstractNumId w:val="17"/>
  </w:num>
  <w:num w:numId="6">
    <w:abstractNumId w:val="32"/>
  </w:num>
  <w:num w:numId="7">
    <w:abstractNumId w:val="44"/>
  </w:num>
  <w:num w:numId="8">
    <w:abstractNumId w:val="56"/>
  </w:num>
  <w:num w:numId="9">
    <w:abstractNumId w:val="16"/>
  </w:num>
  <w:num w:numId="10">
    <w:abstractNumId w:val="2"/>
  </w:num>
  <w:num w:numId="11">
    <w:abstractNumId w:val="39"/>
  </w:num>
  <w:num w:numId="12">
    <w:abstractNumId w:val="30"/>
  </w:num>
  <w:num w:numId="13">
    <w:abstractNumId w:val="59"/>
  </w:num>
  <w:num w:numId="14">
    <w:abstractNumId w:val="0"/>
  </w:num>
  <w:num w:numId="15">
    <w:abstractNumId w:val="21"/>
  </w:num>
  <w:num w:numId="16">
    <w:abstractNumId w:val="15"/>
  </w:num>
  <w:num w:numId="17">
    <w:abstractNumId w:val="46"/>
  </w:num>
  <w:num w:numId="18">
    <w:abstractNumId w:val="55"/>
  </w:num>
  <w:num w:numId="19">
    <w:abstractNumId w:val="7"/>
  </w:num>
  <w:num w:numId="20">
    <w:abstractNumId w:val="45"/>
  </w:num>
  <w:num w:numId="21">
    <w:abstractNumId w:val="61"/>
  </w:num>
  <w:num w:numId="22">
    <w:abstractNumId w:val="14"/>
  </w:num>
  <w:num w:numId="23">
    <w:abstractNumId w:val="53"/>
  </w:num>
  <w:num w:numId="24">
    <w:abstractNumId w:val="43"/>
  </w:num>
  <w:num w:numId="25">
    <w:abstractNumId w:val="41"/>
  </w:num>
  <w:num w:numId="26">
    <w:abstractNumId w:val="58"/>
  </w:num>
  <w:num w:numId="27">
    <w:abstractNumId w:val="60"/>
  </w:num>
  <w:num w:numId="28">
    <w:abstractNumId w:val="42"/>
  </w:num>
  <w:num w:numId="29">
    <w:abstractNumId w:val="36"/>
  </w:num>
  <w:num w:numId="30">
    <w:abstractNumId w:val="8"/>
  </w:num>
  <w:num w:numId="31">
    <w:abstractNumId w:val="49"/>
  </w:num>
  <w:num w:numId="32">
    <w:abstractNumId w:val="54"/>
  </w:num>
  <w:num w:numId="33">
    <w:abstractNumId w:val="1"/>
  </w:num>
  <w:num w:numId="34">
    <w:abstractNumId w:val="35"/>
  </w:num>
  <w:num w:numId="35">
    <w:abstractNumId w:val="57"/>
  </w:num>
  <w:num w:numId="36">
    <w:abstractNumId w:val="11"/>
  </w:num>
  <w:num w:numId="37">
    <w:abstractNumId w:val="6"/>
  </w:num>
  <w:num w:numId="38">
    <w:abstractNumId w:val="22"/>
  </w:num>
  <w:num w:numId="39">
    <w:abstractNumId w:val="20"/>
  </w:num>
  <w:num w:numId="40">
    <w:abstractNumId w:val="18"/>
  </w:num>
  <w:num w:numId="41">
    <w:abstractNumId w:val="12"/>
  </w:num>
  <w:num w:numId="42">
    <w:abstractNumId w:val="27"/>
  </w:num>
  <w:num w:numId="43">
    <w:abstractNumId w:val="23"/>
  </w:num>
  <w:num w:numId="44">
    <w:abstractNumId w:val="48"/>
  </w:num>
  <w:num w:numId="45">
    <w:abstractNumId w:val="50"/>
  </w:num>
  <w:num w:numId="46">
    <w:abstractNumId w:val="29"/>
  </w:num>
  <w:num w:numId="47">
    <w:abstractNumId w:val="28"/>
  </w:num>
  <w:num w:numId="48">
    <w:abstractNumId w:val="26"/>
  </w:num>
  <w:num w:numId="49">
    <w:abstractNumId w:val="25"/>
  </w:num>
  <w:num w:numId="50">
    <w:abstractNumId w:val="3"/>
  </w:num>
  <w:num w:numId="51">
    <w:abstractNumId w:val="13"/>
  </w:num>
  <w:num w:numId="52">
    <w:abstractNumId w:val="51"/>
  </w:num>
  <w:num w:numId="53">
    <w:abstractNumId w:val="19"/>
  </w:num>
  <w:num w:numId="54">
    <w:abstractNumId w:val="40"/>
  </w:num>
  <w:num w:numId="55">
    <w:abstractNumId w:val="62"/>
  </w:num>
  <w:num w:numId="56">
    <w:abstractNumId w:val="47"/>
  </w:num>
  <w:num w:numId="57">
    <w:abstractNumId w:val="33"/>
  </w:num>
  <w:num w:numId="58">
    <w:abstractNumId w:val="9"/>
  </w:num>
  <w:num w:numId="59">
    <w:abstractNumId w:val="38"/>
  </w:num>
  <w:num w:numId="60">
    <w:abstractNumId w:val="4"/>
  </w:num>
  <w:num w:numId="61">
    <w:abstractNumId w:val="52"/>
  </w:num>
  <w:num w:numId="62">
    <w:abstractNumId w:val="31"/>
  </w:num>
  <w:num w:numId="63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68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A59"/>
    <w:rsid w:val="00000C52"/>
    <w:rsid w:val="00001ED3"/>
    <w:rsid w:val="00002C8D"/>
    <w:rsid w:val="000034F8"/>
    <w:rsid w:val="000044FF"/>
    <w:rsid w:val="000050F4"/>
    <w:rsid w:val="00005878"/>
    <w:rsid w:val="0000614C"/>
    <w:rsid w:val="00011687"/>
    <w:rsid w:val="00011E80"/>
    <w:rsid w:val="00014549"/>
    <w:rsid w:val="0001468A"/>
    <w:rsid w:val="00020763"/>
    <w:rsid w:val="00020CD4"/>
    <w:rsid w:val="00021804"/>
    <w:rsid w:val="000233D8"/>
    <w:rsid w:val="00025EBA"/>
    <w:rsid w:val="0003039E"/>
    <w:rsid w:val="000312F4"/>
    <w:rsid w:val="00032412"/>
    <w:rsid w:val="000324DF"/>
    <w:rsid w:val="000325C1"/>
    <w:rsid w:val="0003359B"/>
    <w:rsid w:val="00034148"/>
    <w:rsid w:val="0003448E"/>
    <w:rsid w:val="00034614"/>
    <w:rsid w:val="000346A7"/>
    <w:rsid w:val="00035CEC"/>
    <w:rsid w:val="0003607A"/>
    <w:rsid w:val="0003712C"/>
    <w:rsid w:val="000374F9"/>
    <w:rsid w:val="0004042B"/>
    <w:rsid w:val="00040D0B"/>
    <w:rsid w:val="000412D5"/>
    <w:rsid w:val="00041C41"/>
    <w:rsid w:val="000465E3"/>
    <w:rsid w:val="00050D3E"/>
    <w:rsid w:val="00051AC6"/>
    <w:rsid w:val="00052A08"/>
    <w:rsid w:val="000533CE"/>
    <w:rsid w:val="00057BD1"/>
    <w:rsid w:val="00060C03"/>
    <w:rsid w:val="00062CE3"/>
    <w:rsid w:val="00064EA1"/>
    <w:rsid w:val="0006543B"/>
    <w:rsid w:val="000657CB"/>
    <w:rsid w:val="00066792"/>
    <w:rsid w:val="00066A89"/>
    <w:rsid w:val="00071E8D"/>
    <w:rsid w:val="000746A2"/>
    <w:rsid w:val="00075912"/>
    <w:rsid w:val="00076677"/>
    <w:rsid w:val="000766B5"/>
    <w:rsid w:val="000808A8"/>
    <w:rsid w:val="00081530"/>
    <w:rsid w:val="00081712"/>
    <w:rsid w:val="00083124"/>
    <w:rsid w:val="00084790"/>
    <w:rsid w:val="00086D93"/>
    <w:rsid w:val="000928CB"/>
    <w:rsid w:val="000934E1"/>
    <w:rsid w:val="00095020"/>
    <w:rsid w:val="00095513"/>
    <w:rsid w:val="000A2349"/>
    <w:rsid w:val="000A2753"/>
    <w:rsid w:val="000A3241"/>
    <w:rsid w:val="000A446B"/>
    <w:rsid w:val="000A541A"/>
    <w:rsid w:val="000A5BC2"/>
    <w:rsid w:val="000B235C"/>
    <w:rsid w:val="000B4258"/>
    <w:rsid w:val="000B43B7"/>
    <w:rsid w:val="000B559C"/>
    <w:rsid w:val="000B58F8"/>
    <w:rsid w:val="000B6D25"/>
    <w:rsid w:val="000C038A"/>
    <w:rsid w:val="000C1225"/>
    <w:rsid w:val="000C206D"/>
    <w:rsid w:val="000C217E"/>
    <w:rsid w:val="000C2B9C"/>
    <w:rsid w:val="000C3C0A"/>
    <w:rsid w:val="000C4530"/>
    <w:rsid w:val="000C46F9"/>
    <w:rsid w:val="000C4CE5"/>
    <w:rsid w:val="000D1CEA"/>
    <w:rsid w:val="000D2F01"/>
    <w:rsid w:val="000D41F0"/>
    <w:rsid w:val="000D445F"/>
    <w:rsid w:val="000D454F"/>
    <w:rsid w:val="000D4741"/>
    <w:rsid w:val="000D5C6E"/>
    <w:rsid w:val="000D6E28"/>
    <w:rsid w:val="000D7884"/>
    <w:rsid w:val="000E31F0"/>
    <w:rsid w:val="000E356C"/>
    <w:rsid w:val="000E5289"/>
    <w:rsid w:val="000E7F44"/>
    <w:rsid w:val="000F027E"/>
    <w:rsid w:val="000F1DD2"/>
    <w:rsid w:val="000F2A5E"/>
    <w:rsid w:val="000F32AA"/>
    <w:rsid w:val="000F3AD9"/>
    <w:rsid w:val="000F3E65"/>
    <w:rsid w:val="000F4142"/>
    <w:rsid w:val="000F427C"/>
    <w:rsid w:val="000F69F4"/>
    <w:rsid w:val="000F77AD"/>
    <w:rsid w:val="0010010C"/>
    <w:rsid w:val="00100646"/>
    <w:rsid w:val="00101757"/>
    <w:rsid w:val="00104BD5"/>
    <w:rsid w:val="0010566F"/>
    <w:rsid w:val="00105838"/>
    <w:rsid w:val="001063E1"/>
    <w:rsid w:val="0010750B"/>
    <w:rsid w:val="00107FD2"/>
    <w:rsid w:val="00110673"/>
    <w:rsid w:val="00110CBA"/>
    <w:rsid w:val="00111410"/>
    <w:rsid w:val="001139D9"/>
    <w:rsid w:val="00115FA4"/>
    <w:rsid w:val="00116FFC"/>
    <w:rsid w:val="00121D93"/>
    <w:rsid w:val="0012201D"/>
    <w:rsid w:val="0012262F"/>
    <w:rsid w:val="00123C18"/>
    <w:rsid w:val="00124E61"/>
    <w:rsid w:val="00125DE3"/>
    <w:rsid w:val="0012619B"/>
    <w:rsid w:val="0012627C"/>
    <w:rsid w:val="0013049C"/>
    <w:rsid w:val="00130D6C"/>
    <w:rsid w:val="00131852"/>
    <w:rsid w:val="001338E9"/>
    <w:rsid w:val="001341B9"/>
    <w:rsid w:val="00134682"/>
    <w:rsid w:val="00134D07"/>
    <w:rsid w:val="00134F7A"/>
    <w:rsid w:val="00135B8A"/>
    <w:rsid w:val="00141C27"/>
    <w:rsid w:val="001423FF"/>
    <w:rsid w:val="00142AB5"/>
    <w:rsid w:val="00142F55"/>
    <w:rsid w:val="0014492F"/>
    <w:rsid w:val="0014519C"/>
    <w:rsid w:val="00146C15"/>
    <w:rsid w:val="00147E29"/>
    <w:rsid w:val="0015314F"/>
    <w:rsid w:val="001554D5"/>
    <w:rsid w:val="001560CF"/>
    <w:rsid w:val="001561EC"/>
    <w:rsid w:val="0015625B"/>
    <w:rsid w:val="001578BB"/>
    <w:rsid w:val="00157EAA"/>
    <w:rsid w:val="00160457"/>
    <w:rsid w:val="001624BC"/>
    <w:rsid w:val="00163B78"/>
    <w:rsid w:val="00166AE2"/>
    <w:rsid w:val="00170739"/>
    <w:rsid w:val="00172270"/>
    <w:rsid w:val="0017558A"/>
    <w:rsid w:val="001806AC"/>
    <w:rsid w:val="00180F15"/>
    <w:rsid w:val="00181456"/>
    <w:rsid w:val="00183200"/>
    <w:rsid w:val="001847B9"/>
    <w:rsid w:val="00190D00"/>
    <w:rsid w:val="0019115B"/>
    <w:rsid w:val="001917A1"/>
    <w:rsid w:val="00191EEA"/>
    <w:rsid w:val="00192B20"/>
    <w:rsid w:val="00194CC4"/>
    <w:rsid w:val="00195D6B"/>
    <w:rsid w:val="00196AFE"/>
    <w:rsid w:val="00196C76"/>
    <w:rsid w:val="001977BF"/>
    <w:rsid w:val="001A4044"/>
    <w:rsid w:val="001A52B5"/>
    <w:rsid w:val="001A5CC7"/>
    <w:rsid w:val="001A7427"/>
    <w:rsid w:val="001B05B9"/>
    <w:rsid w:val="001B0DAB"/>
    <w:rsid w:val="001B2881"/>
    <w:rsid w:val="001B2CB2"/>
    <w:rsid w:val="001B3381"/>
    <w:rsid w:val="001B37D8"/>
    <w:rsid w:val="001B38E2"/>
    <w:rsid w:val="001C00ED"/>
    <w:rsid w:val="001C0861"/>
    <w:rsid w:val="001C38F7"/>
    <w:rsid w:val="001C3BE2"/>
    <w:rsid w:val="001C3FC2"/>
    <w:rsid w:val="001C5894"/>
    <w:rsid w:val="001C5BA0"/>
    <w:rsid w:val="001C5DBC"/>
    <w:rsid w:val="001C67C1"/>
    <w:rsid w:val="001C7EB6"/>
    <w:rsid w:val="001D5732"/>
    <w:rsid w:val="001D573C"/>
    <w:rsid w:val="001D65CC"/>
    <w:rsid w:val="001E0886"/>
    <w:rsid w:val="001E5944"/>
    <w:rsid w:val="001E68E4"/>
    <w:rsid w:val="001F06AE"/>
    <w:rsid w:val="001F417A"/>
    <w:rsid w:val="001F4ACE"/>
    <w:rsid w:val="001F55CC"/>
    <w:rsid w:val="001F5CD7"/>
    <w:rsid w:val="001F5D18"/>
    <w:rsid w:val="001F6D63"/>
    <w:rsid w:val="00201D0D"/>
    <w:rsid w:val="00202CE3"/>
    <w:rsid w:val="00204324"/>
    <w:rsid w:val="00205EDF"/>
    <w:rsid w:val="00206714"/>
    <w:rsid w:val="00210DE0"/>
    <w:rsid w:val="00211F60"/>
    <w:rsid w:val="00216DB7"/>
    <w:rsid w:val="00224143"/>
    <w:rsid w:val="00227E94"/>
    <w:rsid w:val="00231443"/>
    <w:rsid w:val="00231E5A"/>
    <w:rsid w:val="00232256"/>
    <w:rsid w:val="00233805"/>
    <w:rsid w:val="00233BDB"/>
    <w:rsid w:val="002349C3"/>
    <w:rsid w:val="0023517E"/>
    <w:rsid w:val="00235BAA"/>
    <w:rsid w:val="00235BCD"/>
    <w:rsid w:val="00236EE8"/>
    <w:rsid w:val="0023764F"/>
    <w:rsid w:val="0024185C"/>
    <w:rsid w:val="00241E32"/>
    <w:rsid w:val="002424DB"/>
    <w:rsid w:val="00242641"/>
    <w:rsid w:val="00242EE2"/>
    <w:rsid w:val="002442B5"/>
    <w:rsid w:val="0024486D"/>
    <w:rsid w:val="00250820"/>
    <w:rsid w:val="002527DD"/>
    <w:rsid w:val="00253F09"/>
    <w:rsid w:val="00254815"/>
    <w:rsid w:val="00255B34"/>
    <w:rsid w:val="00257BE8"/>
    <w:rsid w:val="00257C42"/>
    <w:rsid w:val="002600CE"/>
    <w:rsid w:val="0026113A"/>
    <w:rsid w:val="002612B4"/>
    <w:rsid w:val="00262302"/>
    <w:rsid w:val="00263988"/>
    <w:rsid w:val="00263B4C"/>
    <w:rsid w:val="002700BE"/>
    <w:rsid w:val="00270B72"/>
    <w:rsid w:val="002715B3"/>
    <w:rsid w:val="00273E3C"/>
    <w:rsid w:val="002757F5"/>
    <w:rsid w:val="00276A0B"/>
    <w:rsid w:val="002821BF"/>
    <w:rsid w:val="00282784"/>
    <w:rsid w:val="00284806"/>
    <w:rsid w:val="002854C9"/>
    <w:rsid w:val="002857F0"/>
    <w:rsid w:val="00286A6C"/>
    <w:rsid w:val="002879C9"/>
    <w:rsid w:val="002909D0"/>
    <w:rsid w:val="00292A51"/>
    <w:rsid w:val="00293C84"/>
    <w:rsid w:val="00293CA3"/>
    <w:rsid w:val="00294CC3"/>
    <w:rsid w:val="00296AA0"/>
    <w:rsid w:val="002A0CC2"/>
    <w:rsid w:val="002A0EF3"/>
    <w:rsid w:val="002A0FE6"/>
    <w:rsid w:val="002A1163"/>
    <w:rsid w:val="002A39B1"/>
    <w:rsid w:val="002A5BE1"/>
    <w:rsid w:val="002B1E69"/>
    <w:rsid w:val="002B4B32"/>
    <w:rsid w:val="002B5323"/>
    <w:rsid w:val="002B55D1"/>
    <w:rsid w:val="002B60F1"/>
    <w:rsid w:val="002B6520"/>
    <w:rsid w:val="002B798A"/>
    <w:rsid w:val="002B7AC3"/>
    <w:rsid w:val="002C00EE"/>
    <w:rsid w:val="002C06E7"/>
    <w:rsid w:val="002C1498"/>
    <w:rsid w:val="002C2744"/>
    <w:rsid w:val="002C2AD6"/>
    <w:rsid w:val="002C2CB2"/>
    <w:rsid w:val="002C6A7B"/>
    <w:rsid w:val="002C6D7C"/>
    <w:rsid w:val="002C7298"/>
    <w:rsid w:val="002C7A86"/>
    <w:rsid w:val="002C7ECE"/>
    <w:rsid w:val="002D1E1A"/>
    <w:rsid w:val="002D21DE"/>
    <w:rsid w:val="002D3061"/>
    <w:rsid w:val="002D381A"/>
    <w:rsid w:val="002D4616"/>
    <w:rsid w:val="002D5EC4"/>
    <w:rsid w:val="002E04A8"/>
    <w:rsid w:val="002E08FB"/>
    <w:rsid w:val="002E1C8F"/>
    <w:rsid w:val="002E1F21"/>
    <w:rsid w:val="002E209D"/>
    <w:rsid w:val="002E3759"/>
    <w:rsid w:val="002E420C"/>
    <w:rsid w:val="002E6E44"/>
    <w:rsid w:val="002F0079"/>
    <w:rsid w:val="002F1F5B"/>
    <w:rsid w:val="002F2004"/>
    <w:rsid w:val="002F25E0"/>
    <w:rsid w:val="002F352F"/>
    <w:rsid w:val="002F43A0"/>
    <w:rsid w:val="002F7F9E"/>
    <w:rsid w:val="00300B8D"/>
    <w:rsid w:val="003011FC"/>
    <w:rsid w:val="00301707"/>
    <w:rsid w:val="003018AB"/>
    <w:rsid w:val="003043CA"/>
    <w:rsid w:val="003046CD"/>
    <w:rsid w:val="00304B43"/>
    <w:rsid w:val="00304F61"/>
    <w:rsid w:val="00311861"/>
    <w:rsid w:val="00312003"/>
    <w:rsid w:val="0031325A"/>
    <w:rsid w:val="00313589"/>
    <w:rsid w:val="00314ADD"/>
    <w:rsid w:val="00315A47"/>
    <w:rsid w:val="00315CE5"/>
    <w:rsid w:val="003173FE"/>
    <w:rsid w:val="00317BB3"/>
    <w:rsid w:val="003205CD"/>
    <w:rsid w:val="00321F79"/>
    <w:rsid w:val="00323521"/>
    <w:rsid w:val="00324068"/>
    <w:rsid w:val="00324D52"/>
    <w:rsid w:val="0032644B"/>
    <w:rsid w:val="00326929"/>
    <w:rsid w:val="00327E1C"/>
    <w:rsid w:val="00330AEB"/>
    <w:rsid w:val="00333BBE"/>
    <w:rsid w:val="0034105F"/>
    <w:rsid w:val="003417E9"/>
    <w:rsid w:val="00343F12"/>
    <w:rsid w:val="0034418C"/>
    <w:rsid w:val="00347B11"/>
    <w:rsid w:val="00351368"/>
    <w:rsid w:val="00351465"/>
    <w:rsid w:val="0035436D"/>
    <w:rsid w:val="00354C16"/>
    <w:rsid w:val="00355C40"/>
    <w:rsid w:val="0036071F"/>
    <w:rsid w:val="0036254D"/>
    <w:rsid w:val="0036264E"/>
    <w:rsid w:val="0036318E"/>
    <w:rsid w:val="003639D9"/>
    <w:rsid w:val="00363AF3"/>
    <w:rsid w:val="00366F96"/>
    <w:rsid w:val="00373D20"/>
    <w:rsid w:val="00374D07"/>
    <w:rsid w:val="00374F97"/>
    <w:rsid w:val="003756F0"/>
    <w:rsid w:val="003771A0"/>
    <w:rsid w:val="00377A6F"/>
    <w:rsid w:val="00381460"/>
    <w:rsid w:val="003830DB"/>
    <w:rsid w:val="0038481A"/>
    <w:rsid w:val="00384CA6"/>
    <w:rsid w:val="00385DB4"/>
    <w:rsid w:val="0038780A"/>
    <w:rsid w:val="0039111C"/>
    <w:rsid w:val="003915B0"/>
    <w:rsid w:val="00391F54"/>
    <w:rsid w:val="00392C2D"/>
    <w:rsid w:val="00395F76"/>
    <w:rsid w:val="00396429"/>
    <w:rsid w:val="003975ED"/>
    <w:rsid w:val="003A0149"/>
    <w:rsid w:val="003A02DA"/>
    <w:rsid w:val="003A1DC2"/>
    <w:rsid w:val="003A44FB"/>
    <w:rsid w:val="003A521B"/>
    <w:rsid w:val="003B11DF"/>
    <w:rsid w:val="003B282A"/>
    <w:rsid w:val="003B4C01"/>
    <w:rsid w:val="003B57CA"/>
    <w:rsid w:val="003B704E"/>
    <w:rsid w:val="003C6DA3"/>
    <w:rsid w:val="003D0C33"/>
    <w:rsid w:val="003D0F53"/>
    <w:rsid w:val="003D25C3"/>
    <w:rsid w:val="003D2DA3"/>
    <w:rsid w:val="003D3E72"/>
    <w:rsid w:val="003D4539"/>
    <w:rsid w:val="003D455B"/>
    <w:rsid w:val="003D4605"/>
    <w:rsid w:val="003D47B7"/>
    <w:rsid w:val="003D5755"/>
    <w:rsid w:val="003D6380"/>
    <w:rsid w:val="003D7707"/>
    <w:rsid w:val="003D7942"/>
    <w:rsid w:val="003E0DA4"/>
    <w:rsid w:val="003E0DEF"/>
    <w:rsid w:val="003E0E9C"/>
    <w:rsid w:val="003E12FC"/>
    <w:rsid w:val="003E422F"/>
    <w:rsid w:val="003E4B2C"/>
    <w:rsid w:val="003E79A7"/>
    <w:rsid w:val="003F15D8"/>
    <w:rsid w:val="003F25A3"/>
    <w:rsid w:val="003F3480"/>
    <w:rsid w:val="003F38BB"/>
    <w:rsid w:val="003F3D6B"/>
    <w:rsid w:val="003F4803"/>
    <w:rsid w:val="0040073D"/>
    <w:rsid w:val="0040180E"/>
    <w:rsid w:val="00403B1A"/>
    <w:rsid w:val="0040668B"/>
    <w:rsid w:val="00411128"/>
    <w:rsid w:val="00411794"/>
    <w:rsid w:val="004125AE"/>
    <w:rsid w:val="004164FE"/>
    <w:rsid w:val="00420812"/>
    <w:rsid w:val="00420901"/>
    <w:rsid w:val="00420F9C"/>
    <w:rsid w:val="00421B9C"/>
    <w:rsid w:val="00422974"/>
    <w:rsid w:val="00423AC9"/>
    <w:rsid w:val="00427E5F"/>
    <w:rsid w:val="00430080"/>
    <w:rsid w:val="00432B88"/>
    <w:rsid w:val="00433F10"/>
    <w:rsid w:val="004341C9"/>
    <w:rsid w:val="0043513E"/>
    <w:rsid w:val="00435C60"/>
    <w:rsid w:val="00440DE2"/>
    <w:rsid w:val="00443B7F"/>
    <w:rsid w:val="004440B8"/>
    <w:rsid w:val="00447B15"/>
    <w:rsid w:val="004513EF"/>
    <w:rsid w:val="004521BF"/>
    <w:rsid w:val="00454FAA"/>
    <w:rsid w:val="00456B90"/>
    <w:rsid w:val="00457175"/>
    <w:rsid w:val="00460A5D"/>
    <w:rsid w:val="00461F2B"/>
    <w:rsid w:val="00462C6A"/>
    <w:rsid w:val="00465650"/>
    <w:rsid w:val="00465B5B"/>
    <w:rsid w:val="00466521"/>
    <w:rsid w:val="0046673F"/>
    <w:rsid w:val="00467E4D"/>
    <w:rsid w:val="004713E8"/>
    <w:rsid w:val="00471A43"/>
    <w:rsid w:val="004726CF"/>
    <w:rsid w:val="004729D9"/>
    <w:rsid w:val="0047328B"/>
    <w:rsid w:val="00476C33"/>
    <w:rsid w:val="00477B47"/>
    <w:rsid w:val="00480CFE"/>
    <w:rsid w:val="00485948"/>
    <w:rsid w:val="00487E70"/>
    <w:rsid w:val="004913B1"/>
    <w:rsid w:val="00491A82"/>
    <w:rsid w:val="00494BB6"/>
    <w:rsid w:val="004974FD"/>
    <w:rsid w:val="004A17BC"/>
    <w:rsid w:val="004A1AB9"/>
    <w:rsid w:val="004A20F9"/>
    <w:rsid w:val="004A3FC8"/>
    <w:rsid w:val="004A6E88"/>
    <w:rsid w:val="004A70C5"/>
    <w:rsid w:val="004A72C9"/>
    <w:rsid w:val="004A7FFE"/>
    <w:rsid w:val="004B0F62"/>
    <w:rsid w:val="004B329B"/>
    <w:rsid w:val="004B5129"/>
    <w:rsid w:val="004B5435"/>
    <w:rsid w:val="004C148A"/>
    <w:rsid w:val="004C4A2F"/>
    <w:rsid w:val="004C4AE2"/>
    <w:rsid w:val="004C73B9"/>
    <w:rsid w:val="004D0816"/>
    <w:rsid w:val="004D175D"/>
    <w:rsid w:val="004D31FE"/>
    <w:rsid w:val="004D41E0"/>
    <w:rsid w:val="004D48F5"/>
    <w:rsid w:val="004D5317"/>
    <w:rsid w:val="004D5861"/>
    <w:rsid w:val="004D6221"/>
    <w:rsid w:val="004E010B"/>
    <w:rsid w:val="004E18E8"/>
    <w:rsid w:val="004E2F62"/>
    <w:rsid w:val="004E4168"/>
    <w:rsid w:val="004E4FF6"/>
    <w:rsid w:val="004E7400"/>
    <w:rsid w:val="004F099B"/>
    <w:rsid w:val="004F1E11"/>
    <w:rsid w:val="004F4774"/>
    <w:rsid w:val="004F5A2C"/>
    <w:rsid w:val="004F6633"/>
    <w:rsid w:val="004F77C9"/>
    <w:rsid w:val="005016A9"/>
    <w:rsid w:val="00501D50"/>
    <w:rsid w:val="0050335D"/>
    <w:rsid w:val="00503A11"/>
    <w:rsid w:val="00504441"/>
    <w:rsid w:val="00507F50"/>
    <w:rsid w:val="005136D1"/>
    <w:rsid w:val="00515832"/>
    <w:rsid w:val="0051784E"/>
    <w:rsid w:val="00517B97"/>
    <w:rsid w:val="00521497"/>
    <w:rsid w:val="0052267B"/>
    <w:rsid w:val="00522D47"/>
    <w:rsid w:val="0052533D"/>
    <w:rsid w:val="0052540A"/>
    <w:rsid w:val="00527633"/>
    <w:rsid w:val="0052790A"/>
    <w:rsid w:val="00531253"/>
    <w:rsid w:val="00532AF4"/>
    <w:rsid w:val="00535A7A"/>
    <w:rsid w:val="005361EA"/>
    <w:rsid w:val="005369AF"/>
    <w:rsid w:val="00537758"/>
    <w:rsid w:val="005378ED"/>
    <w:rsid w:val="00537997"/>
    <w:rsid w:val="00540328"/>
    <w:rsid w:val="00540D4B"/>
    <w:rsid w:val="00541F35"/>
    <w:rsid w:val="0054258F"/>
    <w:rsid w:val="0054600C"/>
    <w:rsid w:val="00547DCF"/>
    <w:rsid w:val="00550A22"/>
    <w:rsid w:val="00551D07"/>
    <w:rsid w:val="005520FC"/>
    <w:rsid w:val="00553924"/>
    <w:rsid w:val="00554BC3"/>
    <w:rsid w:val="00560C17"/>
    <w:rsid w:val="00560E82"/>
    <w:rsid w:val="005616C2"/>
    <w:rsid w:val="00562094"/>
    <w:rsid w:val="00564702"/>
    <w:rsid w:val="0056601D"/>
    <w:rsid w:val="00570315"/>
    <w:rsid w:val="00573A7D"/>
    <w:rsid w:val="00573BA6"/>
    <w:rsid w:val="00573E52"/>
    <w:rsid w:val="005774D2"/>
    <w:rsid w:val="005802FF"/>
    <w:rsid w:val="00580381"/>
    <w:rsid w:val="00581B2E"/>
    <w:rsid w:val="00584829"/>
    <w:rsid w:val="00586826"/>
    <w:rsid w:val="00586E79"/>
    <w:rsid w:val="00587EED"/>
    <w:rsid w:val="00592DD8"/>
    <w:rsid w:val="00592E78"/>
    <w:rsid w:val="005941D1"/>
    <w:rsid w:val="00594588"/>
    <w:rsid w:val="00596A63"/>
    <w:rsid w:val="00596DBC"/>
    <w:rsid w:val="005A1DF4"/>
    <w:rsid w:val="005A46B7"/>
    <w:rsid w:val="005A5860"/>
    <w:rsid w:val="005B082A"/>
    <w:rsid w:val="005B18CB"/>
    <w:rsid w:val="005B1A87"/>
    <w:rsid w:val="005B2D21"/>
    <w:rsid w:val="005B32D4"/>
    <w:rsid w:val="005B4E92"/>
    <w:rsid w:val="005B6C4F"/>
    <w:rsid w:val="005C0496"/>
    <w:rsid w:val="005C0BC9"/>
    <w:rsid w:val="005C2D55"/>
    <w:rsid w:val="005C3F27"/>
    <w:rsid w:val="005C682E"/>
    <w:rsid w:val="005C7B0A"/>
    <w:rsid w:val="005D1BB8"/>
    <w:rsid w:val="005D1EA9"/>
    <w:rsid w:val="005D536F"/>
    <w:rsid w:val="005E03B5"/>
    <w:rsid w:val="005E09A1"/>
    <w:rsid w:val="005E1265"/>
    <w:rsid w:val="005E21FC"/>
    <w:rsid w:val="005E3FF9"/>
    <w:rsid w:val="005E4164"/>
    <w:rsid w:val="005E4843"/>
    <w:rsid w:val="005E7A95"/>
    <w:rsid w:val="005E7E6B"/>
    <w:rsid w:val="005F083E"/>
    <w:rsid w:val="005F180E"/>
    <w:rsid w:val="005F2D86"/>
    <w:rsid w:val="005F48D9"/>
    <w:rsid w:val="005F4D1C"/>
    <w:rsid w:val="005F4F6F"/>
    <w:rsid w:val="005F4FBA"/>
    <w:rsid w:val="005F576D"/>
    <w:rsid w:val="00601A0F"/>
    <w:rsid w:val="00604395"/>
    <w:rsid w:val="0060507B"/>
    <w:rsid w:val="0060594E"/>
    <w:rsid w:val="00605D6A"/>
    <w:rsid w:val="00607335"/>
    <w:rsid w:val="00607899"/>
    <w:rsid w:val="00610160"/>
    <w:rsid w:val="006114EE"/>
    <w:rsid w:val="00611B21"/>
    <w:rsid w:val="00611F72"/>
    <w:rsid w:val="006162C3"/>
    <w:rsid w:val="006171D6"/>
    <w:rsid w:val="00620290"/>
    <w:rsid w:val="00621025"/>
    <w:rsid w:val="00621A79"/>
    <w:rsid w:val="0062271F"/>
    <w:rsid w:val="0062299A"/>
    <w:rsid w:val="006248C3"/>
    <w:rsid w:val="00624EED"/>
    <w:rsid w:val="00625911"/>
    <w:rsid w:val="006266D5"/>
    <w:rsid w:val="00631ACA"/>
    <w:rsid w:val="00632AFC"/>
    <w:rsid w:val="00632B52"/>
    <w:rsid w:val="00633D00"/>
    <w:rsid w:val="006361DD"/>
    <w:rsid w:val="00636665"/>
    <w:rsid w:val="006371A6"/>
    <w:rsid w:val="00641147"/>
    <w:rsid w:val="0064233F"/>
    <w:rsid w:val="0064246B"/>
    <w:rsid w:val="0064286D"/>
    <w:rsid w:val="006430B0"/>
    <w:rsid w:val="0064605E"/>
    <w:rsid w:val="00647625"/>
    <w:rsid w:val="00652A33"/>
    <w:rsid w:val="006551BE"/>
    <w:rsid w:val="00655899"/>
    <w:rsid w:val="00655E5C"/>
    <w:rsid w:val="006563C1"/>
    <w:rsid w:val="0065654F"/>
    <w:rsid w:val="00656E34"/>
    <w:rsid w:val="00660988"/>
    <w:rsid w:val="00664A32"/>
    <w:rsid w:val="006650B9"/>
    <w:rsid w:val="006652FC"/>
    <w:rsid w:val="006665CB"/>
    <w:rsid w:val="00667D2B"/>
    <w:rsid w:val="006710DE"/>
    <w:rsid w:val="00671F25"/>
    <w:rsid w:val="00672BB1"/>
    <w:rsid w:val="006730A2"/>
    <w:rsid w:val="00674E0C"/>
    <w:rsid w:val="00680798"/>
    <w:rsid w:val="00680F31"/>
    <w:rsid w:val="006811E0"/>
    <w:rsid w:val="00682854"/>
    <w:rsid w:val="006850E8"/>
    <w:rsid w:val="00685391"/>
    <w:rsid w:val="006874E5"/>
    <w:rsid w:val="00691549"/>
    <w:rsid w:val="006931F4"/>
    <w:rsid w:val="006933A7"/>
    <w:rsid w:val="00694399"/>
    <w:rsid w:val="00694E22"/>
    <w:rsid w:val="0069559D"/>
    <w:rsid w:val="00695DB9"/>
    <w:rsid w:val="00697297"/>
    <w:rsid w:val="006A4094"/>
    <w:rsid w:val="006A46D5"/>
    <w:rsid w:val="006A4E43"/>
    <w:rsid w:val="006A654F"/>
    <w:rsid w:val="006B2D5F"/>
    <w:rsid w:val="006B2FB4"/>
    <w:rsid w:val="006B3218"/>
    <w:rsid w:val="006B38B9"/>
    <w:rsid w:val="006B64C0"/>
    <w:rsid w:val="006B6FCC"/>
    <w:rsid w:val="006C09C4"/>
    <w:rsid w:val="006C1291"/>
    <w:rsid w:val="006C4CD2"/>
    <w:rsid w:val="006C5D5A"/>
    <w:rsid w:val="006C5FA7"/>
    <w:rsid w:val="006D039C"/>
    <w:rsid w:val="006D1613"/>
    <w:rsid w:val="006D2D5C"/>
    <w:rsid w:val="006D313B"/>
    <w:rsid w:val="006D5FD7"/>
    <w:rsid w:val="006D66AF"/>
    <w:rsid w:val="006D66EE"/>
    <w:rsid w:val="006E26E3"/>
    <w:rsid w:val="006E4CC7"/>
    <w:rsid w:val="006E54A7"/>
    <w:rsid w:val="006E5579"/>
    <w:rsid w:val="006E68E0"/>
    <w:rsid w:val="006E6BBB"/>
    <w:rsid w:val="006F0EF9"/>
    <w:rsid w:val="006F1A5C"/>
    <w:rsid w:val="006F27C1"/>
    <w:rsid w:val="006F3E75"/>
    <w:rsid w:val="006F55A5"/>
    <w:rsid w:val="006F6F2C"/>
    <w:rsid w:val="00700226"/>
    <w:rsid w:val="007009B3"/>
    <w:rsid w:val="00701641"/>
    <w:rsid w:val="00701865"/>
    <w:rsid w:val="0070273D"/>
    <w:rsid w:val="00702880"/>
    <w:rsid w:val="00702DA9"/>
    <w:rsid w:val="00704883"/>
    <w:rsid w:val="00704F04"/>
    <w:rsid w:val="00705614"/>
    <w:rsid w:val="0070728C"/>
    <w:rsid w:val="00710464"/>
    <w:rsid w:val="00710475"/>
    <w:rsid w:val="0071079B"/>
    <w:rsid w:val="00711A58"/>
    <w:rsid w:val="00711F21"/>
    <w:rsid w:val="00712DB2"/>
    <w:rsid w:val="007153DD"/>
    <w:rsid w:val="007164BD"/>
    <w:rsid w:val="0072087E"/>
    <w:rsid w:val="00721C6C"/>
    <w:rsid w:val="00721EAD"/>
    <w:rsid w:val="00726EA3"/>
    <w:rsid w:val="0073049B"/>
    <w:rsid w:val="0073060B"/>
    <w:rsid w:val="00731054"/>
    <w:rsid w:val="00731BFC"/>
    <w:rsid w:val="00735D9A"/>
    <w:rsid w:val="00736337"/>
    <w:rsid w:val="00737D01"/>
    <w:rsid w:val="007429BD"/>
    <w:rsid w:val="00742C66"/>
    <w:rsid w:val="00743517"/>
    <w:rsid w:val="007454B8"/>
    <w:rsid w:val="00746783"/>
    <w:rsid w:val="00750E1F"/>
    <w:rsid w:val="007516C8"/>
    <w:rsid w:val="00751BC2"/>
    <w:rsid w:val="00751D82"/>
    <w:rsid w:val="00753105"/>
    <w:rsid w:val="00753715"/>
    <w:rsid w:val="00753C14"/>
    <w:rsid w:val="00754082"/>
    <w:rsid w:val="007540D6"/>
    <w:rsid w:val="00754B17"/>
    <w:rsid w:val="00756559"/>
    <w:rsid w:val="00756A12"/>
    <w:rsid w:val="00756CEA"/>
    <w:rsid w:val="00760D2E"/>
    <w:rsid w:val="0076180D"/>
    <w:rsid w:val="007623B9"/>
    <w:rsid w:val="007627D6"/>
    <w:rsid w:val="00763671"/>
    <w:rsid w:val="00764EE4"/>
    <w:rsid w:val="00765248"/>
    <w:rsid w:val="007656CF"/>
    <w:rsid w:val="00765D09"/>
    <w:rsid w:val="00765F1E"/>
    <w:rsid w:val="00765F2F"/>
    <w:rsid w:val="00766A62"/>
    <w:rsid w:val="00770631"/>
    <w:rsid w:val="00772E2B"/>
    <w:rsid w:val="00775A96"/>
    <w:rsid w:val="00780742"/>
    <w:rsid w:val="00780C44"/>
    <w:rsid w:val="00782FF2"/>
    <w:rsid w:val="00783952"/>
    <w:rsid w:val="00784288"/>
    <w:rsid w:val="0078504A"/>
    <w:rsid w:val="007855F9"/>
    <w:rsid w:val="0078682C"/>
    <w:rsid w:val="00790F56"/>
    <w:rsid w:val="0079127F"/>
    <w:rsid w:val="00795D04"/>
    <w:rsid w:val="00795E00"/>
    <w:rsid w:val="007961C7"/>
    <w:rsid w:val="007975CF"/>
    <w:rsid w:val="007A103C"/>
    <w:rsid w:val="007A2B47"/>
    <w:rsid w:val="007B063F"/>
    <w:rsid w:val="007B2C84"/>
    <w:rsid w:val="007B4405"/>
    <w:rsid w:val="007B4920"/>
    <w:rsid w:val="007B6B15"/>
    <w:rsid w:val="007C08BC"/>
    <w:rsid w:val="007C2445"/>
    <w:rsid w:val="007C55C2"/>
    <w:rsid w:val="007C5A89"/>
    <w:rsid w:val="007C5AC6"/>
    <w:rsid w:val="007C6387"/>
    <w:rsid w:val="007C6E02"/>
    <w:rsid w:val="007D037D"/>
    <w:rsid w:val="007D46FA"/>
    <w:rsid w:val="007D57E2"/>
    <w:rsid w:val="007D66ED"/>
    <w:rsid w:val="007D7C80"/>
    <w:rsid w:val="007D7EF8"/>
    <w:rsid w:val="007E4539"/>
    <w:rsid w:val="007E5224"/>
    <w:rsid w:val="007E5981"/>
    <w:rsid w:val="007E72A2"/>
    <w:rsid w:val="007F0BCE"/>
    <w:rsid w:val="007F1689"/>
    <w:rsid w:val="007F2AB5"/>
    <w:rsid w:val="007F599C"/>
    <w:rsid w:val="007F72FB"/>
    <w:rsid w:val="0080092A"/>
    <w:rsid w:val="00800B3C"/>
    <w:rsid w:val="00801AA0"/>
    <w:rsid w:val="008053F7"/>
    <w:rsid w:val="008079B7"/>
    <w:rsid w:val="00807BC1"/>
    <w:rsid w:val="00810051"/>
    <w:rsid w:val="008105B9"/>
    <w:rsid w:val="00812CE8"/>
    <w:rsid w:val="00813740"/>
    <w:rsid w:val="008150E5"/>
    <w:rsid w:val="00816322"/>
    <w:rsid w:val="008165FC"/>
    <w:rsid w:val="008179B1"/>
    <w:rsid w:val="008208A7"/>
    <w:rsid w:val="00822E6B"/>
    <w:rsid w:val="00825707"/>
    <w:rsid w:val="008277C7"/>
    <w:rsid w:val="00832C29"/>
    <w:rsid w:val="00832C48"/>
    <w:rsid w:val="00834E67"/>
    <w:rsid w:val="0083536F"/>
    <w:rsid w:val="00835E02"/>
    <w:rsid w:val="0083646F"/>
    <w:rsid w:val="00836AA1"/>
    <w:rsid w:val="00837A9E"/>
    <w:rsid w:val="00837CEB"/>
    <w:rsid w:val="00841BD5"/>
    <w:rsid w:val="00843277"/>
    <w:rsid w:val="0084421E"/>
    <w:rsid w:val="0084508D"/>
    <w:rsid w:val="008453E0"/>
    <w:rsid w:val="00846D3D"/>
    <w:rsid w:val="0085045D"/>
    <w:rsid w:val="0085078B"/>
    <w:rsid w:val="00850856"/>
    <w:rsid w:val="00851266"/>
    <w:rsid w:val="00851C5F"/>
    <w:rsid w:val="008526AF"/>
    <w:rsid w:val="0085339C"/>
    <w:rsid w:val="0085360E"/>
    <w:rsid w:val="00853A29"/>
    <w:rsid w:val="00860B40"/>
    <w:rsid w:val="00861086"/>
    <w:rsid w:val="00861C87"/>
    <w:rsid w:val="00865663"/>
    <w:rsid w:val="00872E48"/>
    <w:rsid w:val="00876CC0"/>
    <w:rsid w:val="00877477"/>
    <w:rsid w:val="00877495"/>
    <w:rsid w:val="00880110"/>
    <w:rsid w:val="0088026A"/>
    <w:rsid w:val="00882547"/>
    <w:rsid w:val="00887821"/>
    <w:rsid w:val="00892776"/>
    <w:rsid w:val="00892923"/>
    <w:rsid w:val="00893267"/>
    <w:rsid w:val="00893A19"/>
    <w:rsid w:val="00894C1D"/>
    <w:rsid w:val="00895EFC"/>
    <w:rsid w:val="00897073"/>
    <w:rsid w:val="008A0A94"/>
    <w:rsid w:val="008A4130"/>
    <w:rsid w:val="008A4BE4"/>
    <w:rsid w:val="008A713B"/>
    <w:rsid w:val="008B25AE"/>
    <w:rsid w:val="008B28CF"/>
    <w:rsid w:val="008B367C"/>
    <w:rsid w:val="008B3D26"/>
    <w:rsid w:val="008B704D"/>
    <w:rsid w:val="008B754A"/>
    <w:rsid w:val="008B7AD4"/>
    <w:rsid w:val="008C0B61"/>
    <w:rsid w:val="008C1971"/>
    <w:rsid w:val="008C2513"/>
    <w:rsid w:val="008C36C6"/>
    <w:rsid w:val="008C5A0A"/>
    <w:rsid w:val="008C5A4D"/>
    <w:rsid w:val="008C7344"/>
    <w:rsid w:val="008D4178"/>
    <w:rsid w:val="008D6E2A"/>
    <w:rsid w:val="008D7CA4"/>
    <w:rsid w:val="008E0B5E"/>
    <w:rsid w:val="008E3A9C"/>
    <w:rsid w:val="008E5029"/>
    <w:rsid w:val="008E67EE"/>
    <w:rsid w:val="008E790D"/>
    <w:rsid w:val="008E7DB9"/>
    <w:rsid w:val="008F0230"/>
    <w:rsid w:val="008F12B5"/>
    <w:rsid w:val="008F4379"/>
    <w:rsid w:val="008F47E0"/>
    <w:rsid w:val="008F4AE5"/>
    <w:rsid w:val="008F5118"/>
    <w:rsid w:val="008F7B8C"/>
    <w:rsid w:val="00902028"/>
    <w:rsid w:val="009023A5"/>
    <w:rsid w:val="009031A9"/>
    <w:rsid w:val="00903515"/>
    <w:rsid w:val="00903959"/>
    <w:rsid w:val="00905657"/>
    <w:rsid w:val="009068BB"/>
    <w:rsid w:val="0091201D"/>
    <w:rsid w:val="0091218E"/>
    <w:rsid w:val="00916E5D"/>
    <w:rsid w:val="00922368"/>
    <w:rsid w:val="0092350B"/>
    <w:rsid w:val="00925EBD"/>
    <w:rsid w:val="00926DC3"/>
    <w:rsid w:val="00927529"/>
    <w:rsid w:val="00927BE1"/>
    <w:rsid w:val="009303FD"/>
    <w:rsid w:val="009306D5"/>
    <w:rsid w:val="00930BF1"/>
    <w:rsid w:val="00931BDB"/>
    <w:rsid w:val="009320E1"/>
    <w:rsid w:val="009322CE"/>
    <w:rsid w:val="00932A72"/>
    <w:rsid w:val="0093361A"/>
    <w:rsid w:val="0093428C"/>
    <w:rsid w:val="00934900"/>
    <w:rsid w:val="009349CB"/>
    <w:rsid w:val="00934F36"/>
    <w:rsid w:val="00940369"/>
    <w:rsid w:val="00940D3C"/>
    <w:rsid w:val="00940E2E"/>
    <w:rsid w:val="00941553"/>
    <w:rsid w:val="00941AF1"/>
    <w:rsid w:val="00943578"/>
    <w:rsid w:val="0094496F"/>
    <w:rsid w:val="00945895"/>
    <w:rsid w:val="0094680E"/>
    <w:rsid w:val="00946DD2"/>
    <w:rsid w:val="009472D9"/>
    <w:rsid w:val="009505D9"/>
    <w:rsid w:val="00950E62"/>
    <w:rsid w:val="0095234F"/>
    <w:rsid w:val="00952EB2"/>
    <w:rsid w:val="00955DB2"/>
    <w:rsid w:val="00960C59"/>
    <w:rsid w:val="009623CB"/>
    <w:rsid w:val="009660AA"/>
    <w:rsid w:val="009664E9"/>
    <w:rsid w:val="009703EF"/>
    <w:rsid w:val="00970732"/>
    <w:rsid w:val="00972BDC"/>
    <w:rsid w:val="00973807"/>
    <w:rsid w:val="00975A54"/>
    <w:rsid w:val="009764D8"/>
    <w:rsid w:val="00980053"/>
    <w:rsid w:val="009800C1"/>
    <w:rsid w:val="00980D76"/>
    <w:rsid w:val="00981977"/>
    <w:rsid w:val="0098353D"/>
    <w:rsid w:val="00983AFD"/>
    <w:rsid w:val="00985146"/>
    <w:rsid w:val="00986F90"/>
    <w:rsid w:val="00990B3E"/>
    <w:rsid w:val="009917C7"/>
    <w:rsid w:val="00991BDB"/>
    <w:rsid w:val="0099297C"/>
    <w:rsid w:val="00993120"/>
    <w:rsid w:val="0099340E"/>
    <w:rsid w:val="0099457F"/>
    <w:rsid w:val="00995E94"/>
    <w:rsid w:val="00997FA6"/>
    <w:rsid w:val="009A02A5"/>
    <w:rsid w:val="009A09E7"/>
    <w:rsid w:val="009A1868"/>
    <w:rsid w:val="009A18EF"/>
    <w:rsid w:val="009A2C79"/>
    <w:rsid w:val="009A48B8"/>
    <w:rsid w:val="009A499C"/>
    <w:rsid w:val="009A50FE"/>
    <w:rsid w:val="009A51E0"/>
    <w:rsid w:val="009A64CA"/>
    <w:rsid w:val="009B0572"/>
    <w:rsid w:val="009B0BC8"/>
    <w:rsid w:val="009B157F"/>
    <w:rsid w:val="009B1CA5"/>
    <w:rsid w:val="009B498B"/>
    <w:rsid w:val="009B49D1"/>
    <w:rsid w:val="009B4D1C"/>
    <w:rsid w:val="009B5E40"/>
    <w:rsid w:val="009B7557"/>
    <w:rsid w:val="009C150A"/>
    <w:rsid w:val="009C23DB"/>
    <w:rsid w:val="009C28B1"/>
    <w:rsid w:val="009C4938"/>
    <w:rsid w:val="009C4C3F"/>
    <w:rsid w:val="009D06C5"/>
    <w:rsid w:val="009D4C9B"/>
    <w:rsid w:val="009D5247"/>
    <w:rsid w:val="009D7B5F"/>
    <w:rsid w:val="009E17D8"/>
    <w:rsid w:val="009E26CF"/>
    <w:rsid w:val="009E2F1B"/>
    <w:rsid w:val="009E3B58"/>
    <w:rsid w:val="009E57F8"/>
    <w:rsid w:val="009E584E"/>
    <w:rsid w:val="009E62D6"/>
    <w:rsid w:val="009E653E"/>
    <w:rsid w:val="009F1833"/>
    <w:rsid w:val="009F704A"/>
    <w:rsid w:val="009F70FF"/>
    <w:rsid w:val="009F7525"/>
    <w:rsid w:val="00A00010"/>
    <w:rsid w:val="00A01085"/>
    <w:rsid w:val="00A03601"/>
    <w:rsid w:val="00A05B3C"/>
    <w:rsid w:val="00A11775"/>
    <w:rsid w:val="00A1214C"/>
    <w:rsid w:val="00A125D2"/>
    <w:rsid w:val="00A14326"/>
    <w:rsid w:val="00A14F89"/>
    <w:rsid w:val="00A164C0"/>
    <w:rsid w:val="00A17168"/>
    <w:rsid w:val="00A17657"/>
    <w:rsid w:val="00A21EED"/>
    <w:rsid w:val="00A23A4D"/>
    <w:rsid w:val="00A260FA"/>
    <w:rsid w:val="00A267E4"/>
    <w:rsid w:val="00A303F2"/>
    <w:rsid w:val="00A30B2F"/>
    <w:rsid w:val="00A311CB"/>
    <w:rsid w:val="00A317E7"/>
    <w:rsid w:val="00A33A53"/>
    <w:rsid w:val="00A365D0"/>
    <w:rsid w:val="00A36F95"/>
    <w:rsid w:val="00A37977"/>
    <w:rsid w:val="00A403DD"/>
    <w:rsid w:val="00A41C36"/>
    <w:rsid w:val="00A423A0"/>
    <w:rsid w:val="00A42714"/>
    <w:rsid w:val="00A45697"/>
    <w:rsid w:val="00A460EF"/>
    <w:rsid w:val="00A47455"/>
    <w:rsid w:val="00A53A18"/>
    <w:rsid w:val="00A54622"/>
    <w:rsid w:val="00A55BA0"/>
    <w:rsid w:val="00A57FF6"/>
    <w:rsid w:val="00A60971"/>
    <w:rsid w:val="00A609B9"/>
    <w:rsid w:val="00A63FAD"/>
    <w:rsid w:val="00A64418"/>
    <w:rsid w:val="00A653FD"/>
    <w:rsid w:val="00A6597A"/>
    <w:rsid w:val="00A66A50"/>
    <w:rsid w:val="00A66FE4"/>
    <w:rsid w:val="00A722F7"/>
    <w:rsid w:val="00A73542"/>
    <w:rsid w:val="00A73D96"/>
    <w:rsid w:val="00A74E83"/>
    <w:rsid w:val="00A75BD5"/>
    <w:rsid w:val="00A83F01"/>
    <w:rsid w:val="00A852CE"/>
    <w:rsid w:val="00A91C96"/>
    <w:rsid w:val="00A949FC"/>
    <w:rsid w:val="00A94E04"/>
    <w:rsid w:val="00A97417"/>
    <w:rsid w:val="00AA16B1"/>
    <w:rsid w:val="00AA19FD"/>
    <w:rsid w:val="00AA6DBF"/>
    <w:rsid w:val="00AB1DFB"/>
    <w:rsid w:val="00AB2164"/>
    <w:rsid w:val="00AB2B02"/>
    <w:rsid w:val="00AB61ED"/>
    <w:rsid w:val="00AC5922"/>
    <w:rsid w:val="00AC64D5"/>
    <w:rsid w:val="00AC6FF2"/>
    <w:rsid w:val="00AC7A45"/>
    <w:rsid w:val="00AC7BF9"/>
    <w:rsid w:val="00AC7D27"/>
    <w:rsid w:val="00AD139C"/>
    <w:rsid w:val="00AD1A8B"/>
    <w:rsid w:val="00AD3448"/>
    <w:rsid w:val="00AD5652"/>
    <w:rsid w:val="00AE022F"/>
    <w:rsid w:val="00AE0BD9"/>
    <w:rsid w:val="00AE112D"/>
    <w:rsid w:val="00AE1580"/>
    <w:rsid w:val="00AE49D9"/>
    <w:rsid w:val="00AE5B5C"/>
    <w:rsid w:val="00AF10BA"/>
    <w:rsid w:val="00AF5076"/>
    <w:rsid w:val="00AF6292"/>
    <w:rsid w:val="00AF653E"/>
    <w:rsid w:val="00AF6F4C"/>
    <w:rsid w:val="00AF78C4"/>
    <w:rsid w:val="00B009A2"/>
    <w:rsid w:val="00B00D1C"/>
    <w:rsid w:val="00B03FBE"/>
    <w:rsid w:val="00B048A7"/>
    <w:rsid w:val="00B05248"/>
    <w:rsid w:val="00B066C0"/>
    <w:rsid w:val="00B10BCA"/>
    <w:rsid w:val="00B10D28"/>
    <w:rsid w:val="00B13BEE"/>
    <w:rsid w:val="00B17358"/>
    <w:rsid w:val="00B20D96"/>
    <w:rsid w:val="00B21AE2"/>
    <w:rsid w:val="00B22E84"/>
    <w:rsid w:val="00B24281"/>
    <w:rsid w:val="00B249B7"/>
    <w:rsid w:val="00B27A0C"/>
    <w:rsid w:val="00B27E06"/>
    <w:rsid w:val="00B3012D"/>
    <w:rsid w:val="00B318EF"/>
    <w:rsid w:val="00B31DF8"/>
    <w:rsid w:val="00B32044"/>
    <w:rsid w:val="00B3485F"/>
    <w:rsid w:val="00B3531C"/>
    <w:rsid w:val="00B362F9"/>
    <w:rsid w:val="00B43504"/>
    <w:rsid w:val="00B44114"/>
    <w:rsid w:val="00B45773"/>
    <w:rsid w:val="00B47C55"/>
    <w:rsid w:val="00B51715"/>
    <w:rsid w:val="00B5173D"/>
    <w:rsid w:val="00B531E8"/>
    <w:rsid w:val="00B53247"/>
    <w:rsid w:val="00B53FAD"/>
    <w:rsid w:val="00B549BD"/>
    <w:rsid w:val="00B556C4"/>
    <w:rsid w:val="00B55706"/>
    <w:rsid w:val="00B624C6"/>
    <w:rsid w:val="00B63773"/>
    <w:rsid w:val="00B67A90"/>
    <w:rsid w:val="00B723CC"/>
    <w:rsid w:val="00B72FD5"/>
    <w:rsid w:val="00B737E1"/>
    <w:rsid w:val="00B74E00"/>
    <w:rsid w:val="00B7581B"/>
    <w:rsid w:val="00B76A5C"/>
    <w:rsid w:val="00B76D8E"/>
    <w:rsid w:val="00B82C98"/>
    <w:rsid w:val="00B83036"/>
    <w:rsid w:val="00B873F1"/>
    <w:rsid w:val="00B87E14"/>
    <w:rsid w:val="00B90E1A"/>
    <w:rsid w:val="00B917EB"/>
    <w:rsid w:val="00B92423"/>
    <w:rsid w:val="00B924A9"/>
    <w:rsid w:val="00B936A5"/>
    <w:rsid w:val="00B936BA"/>
    <w:rsid w:val="00B96328"/>
    <w:rsid w:val="00B97FFC"/>
    <w:rsid w:val="00BA00CA"/>
    <w:rsid w:val="00BA08B7"/>
    <w:rsid w:val="00BA5253"/>
    <w:rsid w:val="00BA6D5F"/>
    <w:rsid w:val="00BB0793"/>
    <w:rsid w:val="00BB25A1"/>
    <w:rsid w:val="00BB2891"/>
    <w:rsid w:val="00BB5065"/>
    <w:rsid w:val="00BB51D3"/>
    <w:rsid w:val="00BB7FE6"/>
    <w:rsid w:val="00BC0BA2"/>
    <w:rsid w:val="00BC0CF9"/>
    <w:rsid w:val="00BC0DE8"/>
    <w:rsid w:val="00BC12E2"/>
    <w:rsid w:val="00BC1869"/>
    <w:rsid w:val="00BC1AE0"/>
    <w:rsid w:val="00BC1E7D"/>
    <w:rsid w:val="00BC24EF"/>
    <w:rsid w:val="00BC2AC9"/>
    <w:rsid w:val="00BD05E7"/>
    <w:rsid w:val="00BD2B91"/>
    <w:rsid w:val="00BD3024"/>
    <w:rsid w:val="00BD59FD"/>
    <w:rsid w:val="00BD7F85"/>
    <w:rsid w:val="00BE043C"/>
    <w:rsid w:val="00BE164D"/>
    <w:rsid w:val="00BE3142"/>
    <w:rsid w:val="00BE35E6"/>
    <w:rsid w:val="00BE4B7F"/>
    <w:rsid w:val="00BE545E"/>
    <w:rsid w:val="00BE6F0F"/>
    <w:rsid w:val="00BF05FB"/>
    <w:rsid w:val="00BF1416"/>
    <w:rsid w:val="00BF1C01"/>
    <w:rsid w:val="00BF2E32"/>
    <w:rsid w:val="00BF2E68"/>
    <w:rsid w:val="00BF2F43"/>
    <w:rsid w:val="00BF33DB"/>
    <w:rsid w:val="00BF3F03"/>
    <w:rsid w:val="00BF658C"/>
    <w:rsid w:val="00BF65E3"/>
    <w:rsid w:val="00BF687F"/>
    <w:rsid w:val="00BF6E49"/>
    <w:rsid w:val="00BF6EB7"/>
    <w:rsid w:val="00BF74B1"/>
    <w:rsid w:val="00C02490"/>
    <w:rsid w:val="00C03232"/>
    <w:rsid w:val="00C03815"/>
    <w:rsid w:val="00C05088"/>
    <w:rsid w:val="00C05A79"/>
    <w:rsid w:val="00C06451"/>
    <w:rsid w:val="00C06CCE"/>
    <w:rsid w:val="00C073EB"/>
    <w:rsid w:val="00C07FE6"/>
    <w:rsid w:val="00C10E28"/>
    <w:rsid w:val="00C117CF"/>
    <w:rsid w:val="00C124BA"/>
    <w:rsid w:val="00C125CA"/>
    <w:rsid w:val="00C12DB2"/>
    <w:rsid w:val="00C13C08"/>
    <w:rsid w:val="00C14589"/>
    <w:rsid w:val="00C1518B"/>
    <w:rsid w:val="00C16521"/>
    <w:rsid w:val="00C16EB2"/>
    <w:rsid w:val="00C176DA"/>
    <w:rsid w:val="00C22015"/>
    <w:rsid w:val="00C22C43"/>
    <w:rsid w:val="00C23D74"/>
    <w:rsid w:val="00C2427F"/>
    <w:rsid w:val="00C263C1"/>
    <w:rsid w:val="00C2690E"/>
    <w:rsid w:val="00C3215A"/>
    <w:rsid w:val="00C332EA"/>
    <w:rsid w:val="00C353A4"/>
    <w:rsid w:val="00C35D33"/>
    <w:rsid w:val="00C35ECB"/>
    <w:rsid w:val="00C37696"/>
    <w:rsid w:val="00C37A46"/>
    <w:rsid w:val="00C37EE0"/>
    <w:rsid w:val="00C408A8"/>
    <w:rsid w:val="00C43AFF"/>
    <w:rsid w:val="00C45D6E"/>
    <w:rsid w:val="00C51C6A"/>
    <w:rsid w:val="00C51F85"/>
    <w:rsid w:val="00C55117"/>
    <w:rsid w:val="00C5528F"/>
    <w:rsid w:val="00C56E27"/>
    <w:rsid w:val="00C5750F"/>
    <w:rsid w:val="00C579E4"/>
    <w:rsid w:val="00C61980"/>
    <w:rsid w:val="00C6217E"/>
    <w:rsid w:val="00C62671"/>
    <w:rsid w:val="00C630D3"/>
    <w:rsid w:val="00C6315A"/>
    <w:rsid w:val="00C64492"/>
    <w:rsid w:val="00C66255"/>
    <w:rsid w:val="00C70BFA"/>
    <w:rsid w:val="00C75CE0"/>
    <w:rsid w:val="00C764FC"/>
    <w:rsid w:val="00C7684D"/>
    <w:rsid w:val="00C76CEF"/>
    <w:rsid w:val="00C773C9"/>
    <w:rsid w:val="00C77EE0"/>
    <w:rsid w:val="00C80789"/>
    <w:rsid w:val="00C833B0"/>
    <w:rsid w:val="00C83E35"/>
    <w:rsid w:val="00C845E8"/>
    <w:rsid w:val="00C84E1B"/>
    <w:rsid w:val="00C924FD"/>
    <w:rsid w:val="00C94461"/>
    <w:rsid w:val="00C95A12"/>
    <w:rsid w:val="00C97483"/>
    <w:rsid w:val="00CA00B0"/>
    <w:rsid w:val="00CA030A"/>
    <w:rsid w:val="00CA1E9E"/>
    <w:rsid w:val="00CA3A94"/>
    <w:rsid w:val="00CA42DB"/>
    <w:rsid w:val="00CA4A7C"/>
    <w:rsid w:val="00CA6A6C"/>
    <w:rsid w:val="00CA6CA6"/>
    <w:rsid w:val="00CA74C2"/>
    <w:rsid w:val="00CA7FC7"/>
    <w:rsid w:val="00CB0AF3"/>
    <w:rsid w:val="00CB1AA3"/>
    <w:rsid w:val="00CB3366"/>
    <w:rsid w:val="00CB63C2"/>
    <w:rsid w:val="00CB7199"/>
    <w:rsid w:val="00CB745F"/>
    <w:rsid w:val="00CC02D5"/>
    <w:rsid w:val="00CC0720"/>
    <w:rsid w:val="00CC2862"/>
    <w:rsid w:val="00CC34CA"/>
    <w:rsid w:val="00CC54EE"/>
    <w:rsid w:val="00CC728D"/>
    <w:rsid w:val="00CD0176"/>
    <w:rsid w:val="00CD01AF"/>
    <w:rsid w:val="00CD221B"/>
    <w:rsid w:val="00CD23BD"/>
    <w:rsid w:val="00CD3450"/>
    <w:rsid w:val="00CD3B2E"/>
    <w:rsid w:val="00CD3EED"/>
    <w:rsid w:val="00CD483F"/>
    <w:rsid w:val="00CD57E7"/>
    <w:rsid w:val="00CD6039"/>
    <w:rsid w:val="00CD7079"/>
    <w:rsid w:val="00CE0A9D"/>
    <w:rsid w:val="00CE3719"/>
    <w:rsid w:val="00CE3729"/>
    <w:rsid w:val="00CE48C8"/>
    <w:rsid w:val="00CE523F"/>
    <w:rsid w:val="00CE64E4"/>
    <w:rsid w:val="00CE6B44"/>
    <w:rsid w:val="00CE719B"/>
    <w:rsid w:val="00CE7786"/>
    <w:rsid w:val="00CF0D88"/>
    <w:rsid w:val="00CF284E"/>
    <w:rsid w:val="00CF3D88"/>
    <w:rsid w:val="00CF4F6B"/>
    <w:rsid w:val="00CF59B3"/>
    <w:rsid w:val="00D00475"/>
    <w:rsid w:val="00D00937"/>
    <w:rsid w:val="00D01DDE"/>
    <w:rsid w:val="00D022B5"/>
    <w:rsid w:val="00D02A60"/>
    <w:rsid w:val="00D03ED3"/>
    <w:rsid w:val="00D11DF2"/>
    <w:rsid w:val="00D12001"/>
    <w:rsid w:val="00D1227E"/>
    <w:rsid w:val="00D1313D"/>
    <w:rsid w:val="00D15A52"/>
    <w:rsid w:val="00D201D4"/>
    <w:rsid w:val="00D223AD"/>
    <w:rsid w:val="00D24535"/>
    <w:rsid w:val="00D24A6E"/>
    <w:rsid w:val="00D25F77"/>
    <w:rsid w:val="00D26DAA"/>
    <w:rsid w:val="00D26F14"/>
    <w:rsid w:val="00D271A2"/>
    <w:rsid w:val="00D3036B"/>
    <w:rsid w:val="00D32266"/>
    <w:rsid w:val="00D3249E"/>
    <w:rsid w:val="00D36925"/>
    <w:rsid w:val="00D4107F"/>
    <w:rsid w:val="00D41AB2"/>
    <w:rsid w:val="00D450B9"/>
    <w:rsid w:val="00D51191"/>
    <w:rsid w:val="00D53DF0"/>
    <w:rsid w:val="00D54205"/>
    <w:rsid w:val="00D54A68"/>
    <w:rsid w:val="00D5615F"/>
    <w:rsid w:val="00D5733A"/>
    <w:rsid w:val="00D616CD"/>
    <w:rsid w:val="00D65160"/>
    <w:rsid w:val="00D65FBE"/>
    <w:rsid w:val="00D66151"/>
    <w:rsid w:val="00D66EE8"/>
    <w:rsid w:val="00D70307"/>
    <w:rsid w:val="00D7110D"/>
    <w:rsid w:val="00D71D98"/>
    <w:rsid w:val="00D73498"/>
    <w:rsid w:val="00D734B0"/>
    <w:rsid w:val="00D7467D"/>
    <w:rsid w:val="00D75EA7"/>
    <w:rsid w:val="00D766BF"/>
    <w:rsid w:val="00D76C75"/>
    <w:rsid w:val="00D775AF"/>
    <w:rsid w:val="00D83D58"/>
    <w:rsid w:val="00D8435D"/>
    <w:rsid w:val="00D845E5"/>
    <w:rsid w:val="00D85F49"/>
    <w:rsid w:val="00D87157"/>
    <w:rsid w:val="00D8767A"/>
    <w:rsid w:val="00D93364"/>
    <w:rsid w:val="00D93AB0"/>
    <w:rsid w:val="00D9409F"/>
    <w:rsid w:val="00D964D6"/>
    <w:rsid w:val="00D96D14"/>
    <w:rsid w:val="00D970BD"/>
    <w:rsid w:val="00D973AF"/>
    <w:rsid w:val="00D97660"/>
    <w:rsid w:val="00D9781C"/>
    <w:rsid w:val="00D97EB0"/>
    <w:rsid w:val="00DA0A59"/>
    <w:rsid w:val="00DA31FE"/>
    <w:rsid w:val="00DA6A17"/>
    <w:rsid w:val="00DA6C32"/>
    <w:rsid w:val="00DB197A"/>
    <w:rsid w:val="00DB1D65"/>
    <w:rsid w:val="00DB1DED"/>
    <w:rsid w:val="00DB20D8"/>
    <w:rsid w:val="00DB2E99"/>
    <w:rsid w:val="00DB3643"/>
    <w:rsid w:val="00DB4477"/>
    <w:rsid w:val="00DB629A"/>
    <w:rsid w:val="00DC0B56"/>
    <w:rsid w:val="00DC33C8"/>
    <w:rsid w:val="00DD10E4"/>
    <w:rsid w:val="00DD1373"/>
    <w:rsid w:val="00DD2261"/>
    <w:rsid w:val="00DD48AD"/>
    <w:rsid w:val="00DD4B1E"/>
    <w:rsid w:val="00DD4B41"/>
    <w:rsid w:val="00DE04FD"/>
    <w:rsid w:val="00DE287C"/>
    <w:rsid w:val="00DE299F"/>
    <w:rsid w:val="00DE38C1"/>
    <w:rsid w:val="00DE3BFE"/>
    <w:rsid w:val="00DE3F95"/>
    <w:rsid w:val="00DE5515"/>
    <w:rsid w:val="00DE6D67"/>
    <w:rsid w:val="00DE7CEB"/>
    <w:rsid w:val="00DF1044"/>
    <w:rsid w:val="00DF1102"/>
    <w:rsid w:val="00DF29B7"/>
    <w:rsid w:val="00DF35B0"/>
    <w:rsid w:val="00DF466C"/>
    <w:rsid w:val="00DF5469"/>
    <w:rsid w:val="00DF5F37"/>
    <w:rsid w:val="00DF76B0"/>
    <w:rsid w:val="00E00270"/>
    <w:rsid w:val="00E003F4"/>
    <w:rsid w:val="00E01BA8"/>
    <w:rsid w:val="00E037F6"/>
    <w:rsid w:val="00E06562"/>
    <w:rsid w:val="00E11507"/>
    <w:rsid w:val="00E117CC"/>
    <w:rsid w:val="00E12EA7"/>
    <w:rsid w:val="00E137DC"/>
    <w:rsid w:val="00E138E0"/>
    <w:rsid w:val="00E14625"/>
    <w:rsid w:val="00E147F0"/>
    <w:rsid w:val="00E1577D"/>
    <w:rsid w:val="00E17AB5"/>
    <w:rsid w:val="00E209B4"/>
    <w:rsid w:val="00E209C0"/>
    <w:rsid w:val="00E22B4D"/>
    <w:rsid w:val="00E25123"/>
    <w:rsid w:val="00E26988"/>
    <w:rsid w:val="00E2759C"/>
    <w:rsid w:val="00E30B61"/>
    <w:rsid w:val="00E32B50"/>
    <w:rsid w:val="00E32BC1"/>
    <w:rsid w:val="00E32F0B"/>
    <w:rsid w:val="00E33307"/>
    <w:rsid w:val="00E33D47"/>
    <w:rsid w:val="00E37631"/>
    <w:rsid w:val="00E37806"/>
    <w:rsid w:val="00E37A3F"/>
    <w:rsid w:val="00E37EFD"/>
    <w:rsid w:val="00E404BA"/>
    <w:rsid w:val="00E409EB"/>
    <w:rsid w:val="00E429B2"/>
    <w:rsid w:val="00E43CDC"/>
    <w:rsid w:val="00E4607C"/>
    <w:rsid w:val="00E46594"/>
    <w:rsid w:val="00E4685D"/>
    <w:rsid w:val="00E46D6C"/>
    <w:rsid w:val="00E52F86"/>
    <w:rsid w:val="00E53F10"/>
    <w:rsid w:val="00E54C6B"/>
    <w:rsid w:val="00E551D5"/>
    <w:rsid w:val="00E55AA7"/>
    <w:rsid w:val="00E56209"/>
    <w:rsid w:val="00E572FD"/>
    <w:rsid w:val="00E6022B"/>
    <w:rsid w:val="00E60C57"/>
    <w:rsid w:val="00E624EE"/>
    <w:rsid w:val="00E628B2"/>
    <w:rsid w:val="00E63A32"/>
    <w:rsid w:val="00E65249"/>
    <w:rsid w:val="00E65625"/>
    <w:rsid w:val="00E67D98"/>
    <w:rsid w:val="00E728EB"/>
    <w:rsid w:val="00E74743"/>
    <w:rsid w:val="00E74BA8"/>
    <w:rsid w:val="00E755E6"/>
    <w:rsid w:val="00E76CE4"/>
    <w:rsid w:val="00E81154"/>
    <w:rsid w:val="00E826B8"/>
    <w:rsid w:val="00E837D4"/>
    <w:rsid w:val="00E8406D"/>
    <w:rsid w:val="00E84ADF"/>
    <w:rsid w:val="00E8544F"/>
    <w:rsid w:val="00E86AE5"/>
    <w:rsid w:val="00E9467F"/>
    <w:rsid w:val="00E94E56"/>
    <w:rsid w:val="00E95062"/>
    <w:rsid w:val="00E96C32"/>
    <w:rsid w:val="00EA0D7A"/>
    <w:rsid w:val="00EA11D0"/>
    <w:rsid w:val="00EA55DA"/>
    <w:rsid w:val="00EA5BE4"/>
    <w:rsid w:val="00EA67F5"/>
    <w:rsid w:val="00EB0DC3"/>
    <w:rsid w:val="00EB1B41"/>
    <w:rsid w:val="00EB5A3D"/>
    <w:rsid w:val="00EB62DD"/>
    <w:rsid w:val="00EC13FB"/>
    <w:rsid w:val="00EC16C6"/>
    <w:rsid w:val="00EC2F72"/>
    <w:rsid w:val="00EC650E"/>
    <w:rsid w:val="00ED0519"/>
    <w:rsid w:val="00ED15F9"/>
    <w:rsid w:val="00ED167A"/>
    <w:rsid w:val="00ED3DDA"/>
    <w:rsid w:val="00ED5BA9"/>
    <w:rsid w:val="00ED717C"/>
    <w:rsid w:val="00ED71CF"/>
    <w:rsid w:val="00ED775F"/>
    <w:rsid w:val="00EE0CF4"/>
    <w:rsid w:val="00EE14BB"/>
    <w:rsid w:val="00EE16C5"/>
    <w:rsid w:val="00EE3749"/>
    <w:rsid w:val="00EE4ADE"/>
    <w:rsid w:val="00EE6769"/>
    <w:rsid w:val="00EE7A79"/>
    <w:rsid w:val="00EF0B78"/>
    <w:rsid w:val="00EF162E"/>
    <w:rsid w:val="00EF3F05"/>
    <w:rsid w:val="00EF539D"/>
    <w:rsid w:val="00EF7728"/>
    <w:rsid w:val="00F0238C"/>
    <w:rsid w:val="00F02BB7"/>
    <w:rsid w:val="00F0391F"/>
    <w:rsid w:val="00F0430B"/>
    <w:rsid w:val="00F04565"/>
    <w:rsid w:val="00F05823"/>
    <w:rsid w:val="00F07390"/>
    <w:rsid w:val="00F10AB7"/>
    <w:rsid w:val="00F10C2C"/>
    <w:rsid w:val="00F1106D"/>
    <w:rsid w:val="00F11684"/>
    <w:rsid w:val="00F133C4"/>
    <w:rsid w:val="00F133C9"/>
    <w:rsid w:val="00F13776"/>
    <w:rsid w:val="00F13894"/>
    <w:rsid w:val="00F14D33"/>
    <w:rsid w:val="00F175BD"/>
    <w:rsid w:val="00F17C56"/>
    <w:rsid w:val="00F2100A"/>
    <w:rsid w:val="00F21F50"/>
    <w:rsid w:val="00F22328"/>
    <w:rsid w:val="00F25308"/>
    <w:rsid w:val="00F2665A"/>
    <w:rsid w:val="00F2746C"/>
    <w:rsid w:val="00F307D3"/>
    <w:rsid w:val="00F31934"/>
    <w:rsid w:val="00F32835"/>
    <w:rsid w:val="00F33752"/>
    <w:rsid w:val="00F349E5"/>
    <w:rsid w:val="00F36257"/>
    <w:rsid w:val="00F36986"/>
    <w:rsid w:val="00F40DC7"/>
    <w:rsid w:val="00F42E38"/>
    <w:rsid w:val="00F430B3"/>
    <w:rsid w:val="00F44091"/>
    <w:rsid w:val="00F4425E"/>
    <w:rsid w:val="00F445D0"/>
    <w:rsid w:val="00F453B8"/>
    <w:rsid w:val="00F4654B"/>
    <w:rsid w:val="00F47127"/>
    <w:rsid w:val="00F5115D"/>
    <w:rsid w:val="00F51AFA"/>
    <w:rsid w:val="00F528B4"/>
    <w:rsid w:val="00F531AF"/>
    <w:rsid w:val="00F534EA"/>
    <w:rsid w:val="00F5418C"/>
    <w:rsid w:val="00F54EED"/>
    <w:rsid w:val="00F601B9"/>
    <w:rsid w:val="00F61519"/>
    <w:rsid w:val="00F61F41"/>
    <w:rsid w:val="00F62F45"/>
    <w:rsid w:val="00F633D4"/>
    <w:rsid w:val="00F65F6B"/>
    <w:rsid w:val="00F65F75"/>
    <w:rsid w:val="00F6602A"/>
    <w:rsid w:val="00F675D3"/>
    <w:rsid w:val="00F67E6F"/>
    <w:rsid w:val="00F702C6"/>
    <w:rsid w:val="00F72FCE"/>
    <w:rsid w:val="00F74045"/>
    <w:rsid w:val="00F761F4"/>
    <w:rsid w:val="00F8107A"/>
    <w:rsid w:val="00F8123C"/>
    <w:rsid w:val="00F81A82"/>
    <w:rsid w:val="00F857AE"/>
    <w:rsid w:val="00F904FA"/>
    <w:rsid w:val="00F9057E"/>
    <w:rsid w:val="00F90E95"/>
    <w:rsid w:val="00F914A5"/>
    <w:rsid w:val="00F92F5D"/>
    <w:rsid w:val="00F939C7"/>
    <w:rsid w:val="00F949C4"/>
    <w:rsid w:val="00F94C92"/>
    <w:rsid w:val="00F95C31"/>
    <w:rsid w:val="00F96323"/>
    <w:rsid w:val="00F9762E"/>
    <w:rsid w:val="00FA1151"/>
    <w:rsid w:val="00FA2297"/>
    <w:rsid w:val="00FA2448"/>
    <w:rsid w:val="00FA4F6F"/>
    <w:rsid w:val="00FA6527"/>
    <w:rsid w:val="00FA79C8"/>
    <w:rsid w:val="00FA7A79"/>
    <w:rsid w:val="00FA7C7F"/>
    <w:rsid w:val="00FB1C19"/>
    <w:rsid w:val="00FB3D22"/>
    <w:rsid w:val="00FB6256"/>
    <w:rsid w:val="00FB6608"/>
    <w:rsid w:val="00FB7247"/>
    <w:rsid w:val="00FC110E"/>
    <w:rsid w:val="00FC1B6E"/>
    <w:rsid w:val="00FC3296"/>
    <w:rsid w:val="00FC5AF2"/>
    <w:rsid w:val="00FC7314"/>
    <w:rsid w:val="00FC7555"/>
    <w:rsid w:val="00FD2262"/>
    <w:rsid w:val="00FD2345"/>
    <w:rsid w:val="00FD2555"/>
    <w:rsid w:val="00FD2E42"/>
    <w:rsid w:val="00FD5AF3"/>
    <w:rsid w:val="00FD6D99"/>
    <w:rsid w:val="00FD7FC9"/>
    <w:rsid w:val="00FE1B0E"/>
    <w:rsid w:val="00FE2EE8"/>
    <w:rsid w:val="00FE351E"/>
    <w:rsid w:val="00FE4A3A"/>
    <w:rsid w:val="00FE7DFC"/>
    <w:rsid w:val="00FF0851"/>
    <w:rsid w:val="00FF0E6A"/>
    <w:rsid w:val="00FF1C62"/>
    <w:rsid w:val="00FF2754"/>
    <w:rsid w:val="00FF2E57"/>
    <w:rsid w:val="00FF5D2F"/>
    <w:rsid w:val="00FF603F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5" type="connector" idref="#_x0000_s1150"/>
        <o:r id="V:Rule16" type="connector" idref="#_x0000_s1178"/>
        <o:r id="V:Rule17" type="connector" idref="#_x0000_s1182"/>
        <o:r id="V:Rule18" type="connector" idref="#_x0000_s1180"/>
        <o:r id="V:Rule19" type="connector" idref="#_x0000_s1128"/>
        <o:r id="V:Rule20" type="connector" idref="#_x0000_s1183"/>
        <o:r id="V:Rule21" type="connector" idref="#_x0000_s1181"/>
        <o:r id="V:Rule22" type="connector" idref="#_x0000_s1151"/>
        <o:r id="V:Rule23" type="connector" idref="#_x0000_s1179"/>
        <o:r id="V:Rule24" type="connector" idref="#_x0000_s1148"/>
        <o:r id="V:Rule25" type="connector" idref="#_x0000_s1149"/>
        <o:r id="V:Rule26" type="connector" idref="#_x0000_s1155"/>
        <o:r id="V:Rule27" type="connector" idref="#_x0000_s1153"/>
        <o:r id="V:Rule28" type="connector" idref="#_x0000_s11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49"/>
  </w:style>
  <w:style w:type="paragraph" w:styleId="Heading1">
    <w:name w:val="heading 1"/>
    <w:basedOn w:val="Normal"/>
    <w:next w:val="Normal"/>
    <w:link w:val="Heading1Char"/>
    <w:uiPriority w:val="99"/>
    <w:qFormat/>
    <w:rsid w:val="000A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83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83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B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745F"/>
    <w:rPr>
      <w:color w:val="808080"/>
    </w:rPr>
  </w:style>
  <w:style w:type="table" w:styleId="TableGrid">
    <w:name w:val="Table Grid"/>
    <w:basedOn w:val="TableNormal"/>
    <w:uiPriority w:val="59"/>
    <w:rsid w:val="007F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0A541A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0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23"/>
  </w:style>
  <w:style w:type="paragraph" w:styleId="Footer">
    <w:name w:val="footer"/>
    <w:basedOn w:val="Normal"/>
    <w:link w:val="FooterChar"/>
    <w:uiPriority w:val="99"/>
    <w:unhideWhenUsed/>
    <w:rsid w:val="00F0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23"/>
  </w:style>
  <w:style w:type="paragraph" w:styleId="TOC1">
    <w:name w:val="toc 1"/>
    <w:basedOn w:val="Normal"/>
    <w:next w:val="Normal"/>
    <w:autoRedefine/>
    <w:uiPriority w:val="39"/>
    <w:unhideWhenUsed/>
    <w:rsid w:val="00ED775F"/>
    <w:pPr>
      <w:tabs>
        <w:tab w:val="right" w:leader="dot" w:pos="7928"/>
      </w:tabs>
      <w:spacing w:after="0" w:line="480" w:lineRule="auto"/>
      <w:ind w:left="1134" w:hanging="1134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B0793"/>
    <w:pPr>
      <w:tabs>
        <w:tab w:val="left" w:pos="880"/>
        <w:tab w:val="right" w:leader="dot" w:pos="7928"/>
      </w:tabs>
      <w:spacing w:after="100"/>
      <w:ind w:firstLine="709"/>
    </w:pPr>
  </w:style>
  <w:style w:type="paragraph" w:styleId="TOC3">
    <w:name w:val="toc 3"/>
    <w:basedOn w:val="Normal"/>
    <w:next w:val="Normal"/>
    <w:autoRedefine/>
    <w:uiPriority w:val="39"/>
    <w:unhideWhenUsed/>
    <w:rsid w:val="00461F2B"/>
    <w:pPr>
      <w:tabs>
        <w:tab w:val="left" w:pos="900"/>
        <w:tab w:val="right" w:leader="dot" w:pos="7928"/>
      </w:tabs>
      <w:spacing w:after="100"/>
    </w:pPr>
    <w:rPr>
      <w:rFonts w:ascii="Times New Roman" w:hAnsi="Times New Roman" w:cs="Times New Roman"/>
      <w:noProof/>
    </w:rPr>
  </w:style>
  <w:style w:type="paragraph" w:styleId="NoSpacing">
    <w:name w:val="No Spacing"/>
    <w:uiPriority w:val="1"/>
    <w:qFormat/>
    <w:rsid w:val="000654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20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05C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0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C00ED"/>
  </w:style>
  <w:style w:type="paragraph" w:styleId="TOC4">
    <w:name w:val="toc 4"/>
    <w:basedOn w:val="Normal"/>
    <w:next w:val="Normal"/>
    <w:autoRedefine/>
    <w:uiPriority w:val="39"/>
    <w:unhideWhenUsed/>
    <w:rsid w:val="00D1313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1313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1313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1313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1313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1313D"/>
    <w:pPr>
      <w:spacing w:after="100"/>
      <w:ind w:left="1760"/>
    </w:pPr>
    <w:rPr>
      <w:rFonts w:eastAsiaTheme="minorEastAsia"/>
    </w:rPr>
  </w:style>
  <w:style w:type="character" w:customStyle="1" w:styleId="markedcontent">
    <w:name w:val="markedcontent"/>
    <w:basedOn w:val="DefaultParagraphFont"/>
    <w:rsid w:val="00C7684D"/>
  </w:style>
  <w:style w:type="character" w:styleId="FollowedHyperlink">
    <w:name w:val="FollowedHyperlink"/>
    <w:basedOn w:val="DefaultParagraphFont"/>
    <w:uiPriority w:val="99"/>
    <w:semiHidden/>
    <w:unhideWhenUsed/>
    <w:rsid w:val="00F65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BDD0-6A5C-45A1-B66D-6C73542D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58029</TotalTime>
  <Pages>12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15</cp:revision>
  <cp:lastPrinted>2021-10-11T10:37:00Z</cp:lastPrinted>
  <dcterms:created xsi:type="dcterms:W3CDTF">2021-04-30T07:57:00Z</dcterms:created>
  <dcterms:modified xsi:type="dcterms:W3CDTF">2022-06-23T03:28:00Z</dcterms:modified>
</cp:coreProperties>
</file>