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7D" w:rsidRPr="001C6E7D" w:rsidRDefault="001C6E7D" w:rsidP="00532F63">
      <w:pPr>
        <w:rPr>
          <w:rFonts w:ascii="Times New Roman" w:hAnsi="Times New Roman" w:cs="Times New Roman"/>
          <w:b/>
          <w:sz w:val="24"/>
          <w:szCs w:val="24"/>
        </w:rPr>
      </w:pPr>
      <w:r w:rsidRPr="001C6E7D">
        <w:rPr>
          <w:rFonts w:ascii="Times New Roman" w:hAnsi="Times New Roman" w:cs="Times New Roman"/>
          <w:b/>
          <w:sz w:val="24"/>
          <w:szCs w:val="24"/>
        </w:rPr>
        <w:t>LAMPIRAN 3</w:t>
      </w:r>
      <w:r w:rsidRPr="001C6E7D">
        <w:rPr>
          <w:rFonts w:ascii="Times New Roman" w:hAnsi="Times New Roman" w:cs="Times New Roman"/>
          <w:b/>
          <w:sz w:val="24"/>
          <w:szCs w:val="24"/>
        </w:rPr>
        <w:tab/>
      </w:r>
    </w:p>
    <w:p w:rsidR="001C6E7D" w:rsidRPr="001C6E7D" w:rsidRDefault="001C6E7D" w:rsidP="00532F63">
      <w:pPr>
        <w:tabs>
          <w:tab w:val="left" w:pos="54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6E7D" w:rsidRPr="001C6E7D" w:rsidRDefault="001C6E7D" w:rsidP="00532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6E7D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 w:rsidRPr="001C6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 w:rsidRPr="001C6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1C6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1C6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1C6E7D">
        <w:rPr>
          <w:rFonts w:ascii="Times New Roman" w:hAnsi="Times New Roman" w:cs="Times New Roman"/>
          <w:b/>
          <w:sz w:val="24"/>
          <w:szCs w:val="24"/>
        </w:rPr>
        <w:t xml:space="preserve"> Mata </w:t>
      </w:r>
      <w:proofErr w:type="spellStart"/>
      <w:r w:rsidRPr="001C6E7D"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 w:rsidRPr="001C6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1C6E7D" w:rsidRPr="001C6E7D" w:rsidRDefault="0097702E" w:rsidP="0097702E">
      <w:pPr>
        <w:tabs>
          <w:tab w:val="left" w:pos="115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6E7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  <w:t xml:space="preserve">: SMA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Nasrani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3 Medan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1C6E7D">
        <w:rPr>
          <w:rFonts w:ascii="Times New Roman" w:hAnsi="Times New Roman" w:cs="Times New Roman"/>
          <w:sz w:val="24"/>
          <w:szCs w:val="24"/>
        </w:rPr>
        <w:t xml:space="preserve"> 3</w:t>
      </w:r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6E7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.....</w:t>
      </w:r>
      <w:proofErr w:type="gram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kebutuhan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lain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kekayaan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laku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2.  Kata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Yunani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oikonomi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1C6E7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.....</w:t>
      </w:r>
      <w:proofErr w:type="gram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yayasan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6E7D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berfikir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tangga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primer,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Intesitas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Wujud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subtitusi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jagung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kopi</w:t>
      </w:r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kopi</w:t>
      </w:r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6E7D">
        <w:rPr>
          <w:rFonts w:ascii="Times New Roman" w:hAnsi="Times New Roman" w:cs="Times New Roman"/>
          <w:sz w:val="24"/>
          <w:szCs w:val="24"/>
        </w:rPr>
        <w:t>5.Segala</w:t>
      </w:r>
      <w:proofErr w:type="gram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Distribusi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Produksi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Perdagangan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6E7D">
        <w:rPr>
          <w:rFonts w:ascii="Times New Roman" w:hAnsi="Times New Roman" w:cs="Times New Roman"/>
          <w:sz w:val="24"/>
          <w:szCs w:val="24"/>
        </w:rPr>
        <w:t>6.Manusia</w:t>
      </w:r>
      <w:proofErr w:type="gram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Kebutuhan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Kemakmuran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Konsumsi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ditepi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ekonominya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ditoko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pembagunan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Kepemilikan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lastRenderedPageBreak/>
        <w:t xml:space="preserve">8. 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matrik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980"/>
        <w:gridCol w:w="2272"/>
        <w:gridCol w:w="2126"/>
      </w:tblGrid>
      <w:tr w:rsidR="001C6E7D" w:rsidRPr="001C6E7D" w:rsidTr="00354881">
        <w:tc>
          <w:tcPr>
            <w:tcW w:w="1980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72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26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C6E7D" w:rsidRPr="001C6E7D" w:rsidTr="00354881">
        <w:tc>
          <w:tcPr>
            <w:tcW w:w="1980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</w:p>
        </w:tc>
        <w:tc>
          <w:tcPr>
            <w:tcW w:w="2272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Pertambahan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</w:p>
        </w:tc>
        <w:tc>
          <w:tcPr>
            <w:tcW w:w="2126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Ketidak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sabaran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</w:p>
        </w:tc>
      </w:tr>
      <w:tr w:rsidR="001C6E7D" w:rsidRPr="001C6E7D" w:rsidTr="00354881">
        <w:tc>
          <w:tcPr>
            <w:tcW w:w="1980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Bencana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272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Adat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istiadat</w:t>
            </w:r>
            <w:proofErr w:type="spellEnd"/>
          </w:p>
        </w:tc>
        <w:tc>
          <w:tcPr>
            <w:tcW w:w="2126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Modis</w:t>
            </w:r>
            <w:proofErr w:type="spellEnd"/>
          </w:p>
        </w:tc>
      </w:tr>
      <w:tr w:rsidR="001C6E7D" w:rsidRPr="001C6E7D" w:rsidTr="00354881">
        <w:tc>
          <w:tcPr>
            <w:tcW w:w="1980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2272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Keterbatasan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SDA</w:t>
            </w:r>
          </w:p>
        </w:tc>
        <w:tc>
          <w:tcPr>
            <w:tcW w:w="2126" w:type="dxa"/>
          </w:tcPr>
          <w:p w:rsidR="001C6E7D" w:rsidRPr="001C6E7D" w:rsidRDefault="001C6E7D" w:rsidP="00532F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1C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A1, B1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C2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D. A2, B2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C3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A1, B3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C1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E. A3, B1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C2</w:t>
      </w:r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A2, B3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C1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6E7D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alam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sepuasnya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batas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pemuas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subtitusi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)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kelangkaan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memadai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pesat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SDA</w:t>
      </w:r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SDA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Kelangkaan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IPTEK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pemuas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terbatas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SDA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SDA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pesat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12.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Air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diperputakaan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Jam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ditoko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dipasar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Benda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 xml:space="preserve">D. Benda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ekonomis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Benda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>E. Benda individual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Benda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bebas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lastRenderedPageBreak/>
        <w:t xml:space="preserve">14. Benda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dari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Benda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subtitusi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D. Benda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Benda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komplementer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E. Benda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Benda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konsumsi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15. Benda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6E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proofErr w:type="gram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>D. Inferior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Komplementer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Subtitusi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E7D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Komplementer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>D. Superior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Subtitusi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>E. Inferior</w:t>
      </w:r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Dasar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prestise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>D. Inferior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Indifidual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>C. Superior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puas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jaman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teknologi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alam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19.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pengelompokkan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>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modal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produksi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skill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20. Yang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negeri</w:t>
      </w:r>
      <w:proofErr w:type="spellEnd"/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modal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air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C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sz w:val="24"/>
          <w:szCs w:val="24"/>
        </w:rPr>
        <w:t>listrik</w:t>
      </w:r>
      <w:proofErr w:type="spellEnd"/>
    </w:p>
    <w:p w:rsid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b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6E7D">
        <w:rPr>
          <w:rFonts w:ascii="Times New Roman" w:hAnsi="Times New Roman" w:cs="Times New Roman"/>
          <w:b/>
          <w:sz w:val="24"/>
          <w:szCs w:val="24"/>
        </w:rPr>
        <w:lastRenderedPageBreak/>
        <w:t>Kunci</w:t>
      </w:r>
      <w:proofErr w:type="spellEnd"/>
      <w:r w:rsidRPr="001C6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E7D"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 w:rsidRPr="001C6E7D">
        <w:rPr>
          <w:rFonts w:ascii="Times New Roman" w:hAnsi="Times New Roman" w:cs="Times New Roman"/>
          <w:b/>
          <w:sz w:val="24"/>
          <w:szCs w:val="24"/>
        </w:rPr>
        <w:t>:</w:t>
      </w:r>
      <w:r w:rsidRPr="001C6E7D">
        <w:rPr>
          <w:rFonts w:ascii="Times New Roman" w:hAnsi="Times New Roman" w:cs="Times New Roman"/>
          <w:b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6E7D">
        <w:rPr>
          <w:rFonts w:ascii="Times New Roman" w:hAnsi="Times New Roman" w:cs="Times New Roman"/>
          <w:sz w:val="24"/>
          <w:szCs w:val="24"/>
        </w:rPr>
        <w:t>1. A</w:t>
      </w:r>
      <w:proofErr w:type="gramEnd"/>
      <w:r w:rsidRPr="001C6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>11. B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>2. C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>12. B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>3. C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6E7D">
        <w:rPr>
          <w:rFonts w:ascii="Times New Roman" w:hAnsi="Times New Roman" w:cs="Times New Roman"/>
          <w:sz w:val="24"/>
          <w:szCs w:val="24"/>
        </w:rPr>
        <w:t>13. D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>4. B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>14. D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>5. C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>15. C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>6. E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6E7D">
        <w:rPr>
          <w:rFonts w:ascii="Times New Roman" w:hAnsi="Times New Roman" w:cs="Times New Roman"/>
          <w:sz w:val="24"/>
          <w:szCs w:val="24"/>
        </w:rPr>
        <w:t>16.  B</w:t>
      </w:r>
      <w:r w:rsidRPr="001C6E7D">
        <w:rPr>
          <w:rFonts w:ascii="Times New Roman" w:hAnsi="Times New Roman" w:cs="Times New Roman"/>
          <w:sz w:val="24"/>
          <w:szCs w:val="24"/>
        </w:rPr>
        <w:tab/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>7. C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>17. C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>8. C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>18. D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>9. A</w:t>
      </w:r>
      <w:r w:rsidRPr="001C6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E7D">
        <w:rPr>
          <w:rFonts w:ascii="Times New Roman" w:hAnsi="Times New Roman" w:cs="Times New Roman"/>
          <w:sz w:val="24"/>
          <w:szCs w:val="24"/>
        </w:rPr>
        <w:t>19. E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  <w:r w:rsidRPr="001C6E7D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1C6E7D">
        <w:rPr>
          <w:rFonts w:ascii="Times New Roman" w:hAnsi="Times New Roman" w:cs="Times New Roman"/>
          <w:sz w:val="24"/>
          <w:szCs w:val="24"/>
        </w:rPr>
        <w:t>.E</w:t>
      </w:r>
      <w:proofErr w:type="gramEnd"/>
      <w:r w:rsidRPr="001C6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6E7D">
        <w:rPr>
          <w:rFonts w:ascii="Times New Roman" w:hAnsi="Times New Roman" w:cs="Times New Roman"/>
          <w:sz w:val="24"/>
          <w:szCs w:val="24"/>
        </w:rPr>
        <w:t>20. D</w:t>
      </w: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>
      <w:pPr>
        <w:rPr>
          <w:rFonts w:ascii="Times New Roman" w:hAnsi="Times New Roman" w:cs="Times New Roman"/>
          <w:sz w:val="24"/>
          <w:szCs w:val="24"/>
        </w:rPr>
      </w:pPr>
    </w:p>
    <w:p w:rsidR="001C6E7D" w:rsidRPr="001C6E7D" w:rsidRDefault="001C6E7D" w:rsidP="00532F63"/>
    <w:p w:rsidR="00D87159" w:rsidRDefault="00B007D7" w:rsidP="00532F63"/>
    <w:sectPr w:rsidR="00D87159" w:rsidSect="001C6E7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7D"/>
    <w:rsid w:val="001C6E7D"/>
    <w:rsid w:val="00532F63"/>
    <w:rsid w:val="005E7E6C"/>
    <w:rsid w:val="0097702E"/>
    <w:rsid w:val="00B007D7"/>
    <w:rsid w:val="00B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2021-07-02T02:42:00Z</dcterms:created>
  <dcterms:modified xsi:type="dcterms:W3CDTF">2021-07-06T13:25:00Z</dcterms:modified>
</cp:coreProperties>
</file>