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BC" w:rsidRDefault="00AC1CBC" w:rsidP="00AC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UPAYA MENINGKATKAN KECERDASAN EMOSIONAL MELALUI LAYANAN BIMBINGAN KELOMPOK </w:t>
      </w:r>
    </w:p>
    <w:p w:rsidR="00AC1CBC" w:rsidRPr="00AC1CBC" w:rsidRDefault="00AC1CBC" w:rsidP="00AC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TEKNIK SOSIODRAMA </w:t>
      </w:r>
      <w:r w:rsidRPr="00AC1C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 KELAS X </w:t>
      </w:r>
    </w:p>
    <w:p w:rsidR="00AC1CBC" w:rsidRPr="00AC1CBC" w:rsidRDefault="00AC1CBC" w:rsidP="00AC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C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SMA NEGERI 2 KUTACANE </w:t>
      </w:r>
    </w:p>
    <w:p w:rsidR="00AC1CBC" w:rsidRPr="00AC1CBC" w:rsidRDefault="00AC1CBC" w:rsidP="00AC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CBC">
        <w:rPr>
          <w:rFonts w:ascii="Times New Roman" w:hAnsi="Times New Roman" w:cs="Times New Roman"/>
          <w:b/>
          <w:sz w:val="28"/>
          <w:szCs w:val="28"/>
          <w:lang w:val="en-US"/>
        </w:rPr>
        <w:t>T.A 2017/2018</w:t>
      </w:r>
    </w:p>
    <w:p w:rsidR="006B4CA0" w:rsidRPr="00AC1CBC" w:rsidRDefault="006B4CA0" w:rsidP="00C8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6398" w:rsidRPr="00A95AEF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Pr="00FB3359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6398" w:rsidRPr="00FB3359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359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66398" w:rsidRPr="0035030F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Oleh :</w:t>
      </w: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Pr="00AC1CBC" w:rsidRDefault="00AC1CBC" w:rsidP="00AC1CBC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NOPRI ARJUNASYAH PUTRA</w:t>
      </w:r>
      <w:r w:rsidR="00C66398">
        <w:rPr>
          <w:rFonts w:ascii="Times New Roman" w:hAnsi="Times New Roman" w:cs="Times New Roman"/>
          <w:b/>
          <w:sz w:val="32"/>
          <w:szCs w:val="28"/>
        </w:rPr>
        <w:br/>
      </w:r>
      <w:r w:rsidR="00C80DDF">
        <w:rPr>
          <w:rFonts w:ascii="Times New Roman" w:hAnsi="Times New Roman" w:cs="Times New Roman"/>
          <w:b/>
          <w:sz w:val="28"/>
          <w:szCs w:val="28"/>
        </w:rPr>
        <w:t xml:space="preserve">NPM.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66398" w:rsidRPr="0035030F">
        <w:rPr>
          <w:rFonts w:ascii="Times New Roman" w:hAnsi="Times New Roman" w:cs="Times New Roman"/>
          <w:b/>
          <w:sz w:val="28"/>
          <w:szCs w:val="28"/>
        </w:rPr>
        <w:t>1484122</w:t>
      </w: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Pr="00A95AEF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1587884</wp:posOffset>
            </wp:positionH>
            <wp:positionV relativeFrom="paragraph">
              <wp:posOffset>127192</wp:posOffset>
            </wp:positionV>
            <wp:extent cx="1894810" cy="1860698"/>
            <wp:effectExtent l="19050" t="0" r="0" b="0"/>
            <wp:wrapNone/>
            <wp:docPr id="1" name="Picture 0" descr="Universitas-Muslim-Nusantara-Al-Washliy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s-Muslim-Nusantara-Al-Washliyah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4810" cy="186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398" w:rsidRPr="00A95AEF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Pr="00A95AEF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Pr="00A95AEF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Pr="00A95AEF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6398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AC1CBC" w:rsidRPr="00AC1CBC" w:rsidRDefault="00AC1CBC" w:rsidP="00C663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C66398" w:rsidRPr="00FB3359" w:rsidRDefault="00C66398" w:rsidP="00C6639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3359">
        <w:rPr>
          <w:rFonts w:ascii="Times New Roman" w:hAnsi="Times New Roman" w:cs="Times New Roman"/>
          <w:b/>
          <w:sz w:val="28"/>
          <w:szCs w:val="28"/>
        </w:rPr>
        <w:t xml:space="preserve">PROGRAM  STUDI BIMBINGAN DAN KONSELING </w:t>
      </w:r>
    </w:p>
    <w:p w:rsidR="00C66398" w:rsidRPr="00FB3359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359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C66398" w:rsidRPr="00FB3359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359">
        <w:rPr>
          <w:rFonts w:ascii="Times New Roman" w:hAnsi="Times New Roman" w:cs="Times New Roman"/>
          <w:b/>
          <w:sz w:val="28"/>
          <w:szCs w:val="28"/>
        </w:rPr>
        <w:t xml:space="preserve">UNIVERSITAS MUSLIM NUSANTARA </w:t>
      </w:r>
    </w:p>
    <w:p w:rsidR="00C66398" w:rsidRPr="00FB3359" w:rsidRDefault="00C66398" w:rsidP="00C6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359">
        <w:rPr>
          <w:rFonts w:ascii="Times New Roman" w:hAnsi="Times New Roman" w:cs="Times New Roman"/>
          <w:b/>
          <w:sz w:val="28"/>
          <w:szCs w:val="28"/>
        </w:rPr>
        <w:t xml:space="preserve">AL-WASHLIYAH MEDAN </w:t>
      </w:r>
    </w:p>
    <w:p w:rsidR="00243CD4" w:rsidRPr="00AC1CBC" w:rsidRDefault="006B4CA0" w:rsidP="00AC1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359">
        <w:rPr>
          <w:rFonts w:ascii="Times New Roman" w:hAnsi="Times New Roman" w:cs="Times New Roman"/>
          <w:b/>
          <w:sz w:val="28"/>
          <w:szCs w:val="28"/>
        </w:rPr>
        <w:t>TAHUN 2020</w:t>
      </w:r>
    </w:p>
    <w:sectPr w:rsidR="00243CD4" w:rsidRPr="00AC1CBC" w:rsidSect="0035030F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66398"/>
    <w:rsid w:val="00243CD4"/>
    <w:rsid w:val="002B3DD4"/>
    <w:rsid w:val="0037341B"/>
    <w:rsid w:val="003E5C7D"/>
    <w:rsid w:val="006B4CA0"/>
    <w:rsid w:val="00886E8F"/>
    <w:rsid w:val="008E1177"/>
    <w:rsid w:val="00A83D41"/>
    <w:rsid w:val="00AC052B"/>
    <w:rsid w:val="00AC1CBC"/>
    <w:rsid w:val="00BC2821"/>
    <w:rsid w:val="00C42407"/>
    <w:rsid w:val="00C66398"/>
    <w:rsid w:val="00C80DDF"/>
    <w:rsid w:val="00CA4D23"/>
    <w:rsid w:val="00FB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9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2020-12-15T19:25:00Z</dcterms:created>
  <dcterms:modified xsi:type="dcterms:W3CDTF">2020-12-15T19:25:00Z</dcterms:modified>
</cp:coreProperties>
</file>