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E" w:rsidRDefault="00422FCE" w:rsidP="00422F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PENGARUH PENERAPAN TEKNOLOGI INFORMASI TERADAP KINERJA GURU DI MADRASAH ALIYAH NEGERI 1 MEDAN</w:t>
      </w:r>
    </w:p>
    <w:p w:rsidR="00422FCE" w:rsidRDefault="00422FCE" w:rsidP="00422F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FCE" w:rsidRPr="00545E87" w:rsidRDefault="00422FCE" w:rsidP="00422F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FCE" w:rsidRPr="00BE4F8E" w:rsidRDefault="00422FCE" w:rsidP="00422F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E4F8E">
        <w:rPr>
          <w:rFonts w:ascii="Times New Roman" w:hAnsi="Times New Roman" w:cs="Arial"/>
          <w:b/>
          <w:sz w:val="24"/>
          <w:szCs w:val="24"/>
          <w:lang w:val="id-ID"/>
        </w:rPr>
        <w:t>SKRIPSI</w:t>
      </w:r>
    </w:p>
    <w:p w:rsidR="00422FCE" w:rsidRPr="00545E87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BE4F8E" w:rsidRDefault="00422FCE" w:rsidP="00422FCE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Disusun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Dalam</w:t>
      </w:r>
      <w:proofErr w:type="spellEnd"/>
    </w:p>
    <w:p w:rsidR="00422FCE" w:rsidRPr="00BE4F8E" w:rsidRDefault="00422FCE" w:rsidP="00422FCE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Ekonomi</w:t>
      </w:r>
      <w:proofErr w:type="spellEnd"/>
    </w:p>
    <w:p w:rsidR="00422FCE" w:rsidRPr="00BE4F8E" w:rsidRDefault="00422FCE" w:rsidP="0042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4F8E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870A8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0D222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22AB62" wp14:editId="1C15A080">
            <wp:simplePos x="0" y="0"/>
            <wp:positionH relativeFrom="column">
              <wp:posOffset>1515226</wp:posOffset>
            </wp:positionH>
            <wp:positionV relativeFrom="paragraph">
              <wp:posOffset>249564</wp:posOffset>
            </wp:positionV>
            <wp:extent cx="1868170" cy="17995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870A8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E71001" w:rsidRDefault="00422FCE" w:rsidP="00422FC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926353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422FCE" w:rsidRPr="00926353" w:rsidRDefault="00422FCE" w:rsidP="00422F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FCE" w:rsidRDefault="00422FCE" w:rsidP="00422FC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ICHSAN AZMI</w:t>
      </w:r>
    </w:p>
    <w:p w:rsidR="00422FCE" w:rsidRPr="00E71001" w:rsidRDefault="00422FCE" w:rsidP="00422FCE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6353">
        <w:rPr>
          <w:rFonts w:ascii="Times New Roman" w:hAnsi="Times New Roman"/>
          <w:b/>
          <w:sz w:val="24"/>
          <w:szCs w:val="24"/>
          <w:lang w:val="id-ID"/>
        </w:rPr>
        <w:t>NPM</w:t>
      </w:r>
      <w:r>
        <w:rPr>
          <w:rFonts w:ascii="Times New Roman" w:hAnsi="Times New Roman"/>
          <w:b/>
          <w:sz w:val="24"/>
          <w:szCs w:val="24"/>
        </w:rPr>
        <w:t>: 153114311</w:t>
      </w:r>
    </w:p>
    <w:p w:rsidR="00422FC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870A8E" w:rsidRDefault="00422FCE" w:rsidP="00422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2FCE" w:rsidRPr="00E71001" w:rsidRDefault="00422FCE" w:rsidP="00422FC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2FCE" w:rsidRPr="00E71001" w:rsidRDefault="00422FCE" w:rsidP="0042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MANAJEMEN</w:t>
      </w:r>
    </w:p>
    <w:p w:rsidR="00422FCE" w:rsidRPr="00926353" w:rsidRDefault="00422FCE" w:rsidP="0042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353">
        <w:rPr>
          <w:rFonts w:ascii="Times New Roman" w:hAnsi="Times New Roman"/>
          <w:b/>
          <w:sz w:val="24"/>
          <w:szCs w:val="24"/>
        </w:rPr>
        <w:t>FAKULTAS</w:t>
      </w:r>
      <w:r w:rsidRPr="00926353">
        <w:rPr>
          <w:rFonts w:ascii="Times New Roman" w:hAnsi="Times New Roman"/>
          <w:b/>
          <w:sz w:val="24"/>
          <w:szCs w:val="24"/>
          <w:lang w:val="id-ID"/>
        </w:rPr>
        <w:t>EKONOMI</w:t>
      </w:r>
    </w:p>
    <w:p w:rsidR="00422FCE" w:rsidRPr="00926353" w:rsidRDefault="00422FCE" w:rsidP="0042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353">
        <w:rPr>
          <w:rFonts w:ascii="Times New Roman" w:hAnsi="Times New Roman"/>
          <w:b/>
          <w:sz w:val="24"/>
          <w:szCs w:val="24"/>
        </w:rPr>
        <w:t>UNIVERSITAS MUSLIM NUSANTARA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353">
        <w:rPr>
          <w:rFonts w:ascii="Times New Roman" w:hAnsi="Times New Roman"/>
          <w:b/>
          <w:sz w:val="24"/>
          <w:szCs w:val="24"/>
        </w:rPr>
        <w:t>AL WASHLIYAH</w:t>
      </w:r>
    </w:p>
    <w:p w:rsidR="00422FCE" w:rsidRPr="00926353" w:rsidRDefault="00422FCE" w:rsidP="00422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353">
        <w:rPr>
          <w:rFonts w:ascii="Times New Roman" w:hAnsi="Times New Roman"/>
          <w:b/>
          <w:sz w:val="24"/>
          <w:szCs w:val="24"/>
        </w:rPr>
        <w:t>MEDAN</w:t>
      </w:r>
    </w:p>
    <w:p w:rsidR="00B1799C" w:rsidRDefault="00422FCE" w:rsidP="00422FCE">
      <w:pPr>
        <w:jc w:val="center"/>
      </w:pPr>
      <w:r>
        <w:rPr>
          <w:rFonts w:ascii="Times New Roman" w:hAnsi="Times New Roman"/>
          <w:b/>
          <w:sz w:val="24"/>
          <w:szCs w:val="24"/>
        </w:rPr>
        <w:t>2021</w:t>
      </w:r>
      <w:bookmarkStart w:id="0" w:name="_GoBack"/>
      <w:bookmarkEnd w:id="0"/>
    </w:p>
    <w:sectPr w:rsidR="00B1799C" w:rsidSect="00422F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422FCE"/>
    <w:rsid w:val="00B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2021-12-01T05:12:00Z</dcterms:created>
  <dcterms:modified xsi:type="dcterms:W3CDTF">2021-12-01T05:13:00Z</dcterms:modified>
</cp:coreProperties>
</file>