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62" w:rsidRDefault="00431B62" w:rsidP="00431B62">
      <w:pPr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sz w:val="24"/>
          <w:szCs w:val="24"/>
        </w:rPr>
        <w:t xml:space="preserve">. Hasil Identifikasi Tumbuhan </w:t>
      </w:r>
    </w:p>
    <w:p w:rsidR="00431B62" w:rsidRPr="002F71CE" w:rsidRDefault="00431B62" w:rsidP="00431B62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71CE">
        <w:rPr>
          <w:rFonts w:ascii="Times New Roman" w:hAnsi="Times New Roman" w:cs="Times New Roman"/>
          <w:sz w:val="24"/>
          <w:szCs w:val="24"/>
        </w:rPr>
        <w:t>Hasil Identifikasi Tumbuhan Bawang Merah (</w:t>
      </w:r>
      <w:r w:rsidRPr="002F71CE">
        <w:rPr>
          <w:rFonts w:ascii="Times New Roman" w:hAnsi="Times New Roman" w:cs="Times New Roman"/>
          <w:i/>
          <w:sz w:val="24"/>
          <w:szCs w:val="24"/>
        </w:rPr>
        <w:t>Allium cepa</w:t>
      </w:r>
      <w:r w:rsidRPr="002F71CE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Default="00431B62" w:rsidP="00431B62">
      <w:pPr>
        <w:pStyle w:val="ListParagraph"/>
        <w:tabs>
          <w:tab w:val="left" w:pos="1440"/>
        </w:tabs>
        <w:autoSpaceDE w:val="0"/>
        <w:autoSpaceDN w:val="0"/>
        <w:adjustRightInd w:val="0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F50D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7267581"/>
            <wp:effectExtent l="19050" t="0" r="8255" b="0"/>
            <wp:docPr id="45" name="Picture 27" descr="E:\skripsi 2019\ftpd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skripsi 2019\ftpdf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6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tabs>
          <w:tab w:val="left" w:pos="144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31B62" w:rsidRPr="000F50D1" w:rsidRDefault="00431B62" w:rsidP="00431B62">
      <w:pPr>
        <w:tabs>
          <w:tab w:val="left" w:pos="144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C1AE3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2F71CE" w:rsidRDefault="00431B62" w:rsidP="00431B62">
      <w:pPr>
        <w:pStyle w:val="ListParagraph"/>
        <w:numPr>
          <w:ilvl w:val="2"/>
          <w:numId w:val="40"/>
        </w:numPr>
        <w:tabs>
          <w:tab w:val="left" w:pos="1440"/>
        </w:tabs>
        <w:autoSpaceDE w:val="0"/>
        <w:autoSpaceDN w:val="0"/>
        <w:adjustRightInd w:val="0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2F71CE">
        <w:rPr>
          <w:rFonts w:ascii="Times New Roman" w:hAnsi="Times New Roman" w:cs="Times New Roman"/>
          <w:sz w:val="24"/>
          <w:szCs w:val="24"/>
        </w:rPr>
        <w:t>Hasil Identifikasi Tumbuhan Bawang Putih (</w:t>
      </w:r>
      <w:r w:rsidRPr="002F71CE">
        <w:rPr>
          <w:rFonts w:ascii="Times New Roman" w:hAnsi="Times New Roman" w:cs="Times New Roman"/>
          <w:i/>
          <w:sz w:val="24"/>
          <w:szCs w:val="24"/>
        </w:rPr>
        <w:t>Allium sativum</w:t>
      </w:r>
      <w:r w:rsidRPr="002F71CE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Pr="000F50D1" w:rsidRDefault="00431B62" w:rsidP="00431B62">
      <w:pPr>
        <w:tabs>
          <w:tab w:val="left" w:pos="144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039995" cy="7190666"/>
            <wp:effectExtent l="19050" t="0" r="8255" b="0"/>
            <wp:docPr id="43" name="Picture 26" descr="E:\skripsi 2019\ft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skripsi 2019\ftpdf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9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0D1">
        <w:rPr>
          <w:rFonts w:ascii="Times New Roman" w:hAnsi="Times New Roman" w:cs="Times New Roman"/>
          <w:sz w:val="24"/>
          <w:szCs w:val="24"/>
        </w:rPr>
        <w:tab/>
      </w:r>
    </w:p>
    <w:p w:rsidR="00431B62" w:rsidRDefault="00431B62" w:rsidP="00431B62">
      <w:pPr>
        <w:tabs>
          <w:tab w:val="left" w:pos="851"/>
          <w:tab w:val="left" w:pos="1418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4269EB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sz w:val="24"/>
          <w:szCs w:val="24"/>
        </w:rPr>
        <w:t>. Bagan Alir Pembuatan Simplisia kulit bawang merah (</w:t>
      </w:r>
      <w:r w:rsidRPr="004269EB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 L.) dan kulit bawang putih (</w:t>
      </w:r>
      <w:r w:rsidRPr="004269EB">
        <w:rPr>
          <w:rFonts w:ascii="Times New Roman" w:hAnsi="Times New Roman" w:cs="Times New Roman"/>
          <w:i/>
          <w:sz w:val="24"/>
          <w:szCs w:val="24"/>
        </w:rPr>
        <w:t>Allium sativum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Default="00431B62" w:rsidP="00431B62">
      <w:pPr>
        <w:autoSpaceDE w:val="0"/>
        <w:autoSpaceDN w:val="0"/>
        <w:adjustRightInd w:val="0"/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26" style="position:absolute;left:0;text-align:left;margin-left:16.2pt;margin-top:22.65pt;width:158.55pt;height:42.05pt;z-index:251660288">
            <v:textbox style="mso-next-textbox:#_x0000_s1026">
              <w:txbxContent>
                <w:p w:rsidR="00431B62" w:rsidRPr="004269EB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Kulit bawang merah dan bawang putih</w:t>
                  </w:r>
                </w:p>
              </w:txbxContent>
            </v:textbox>
          </v:rect>
        </w:pict>
      </w:r>
    </w:p>
    <w:p w:rsidR="00431B62" w:rsidRDefault="00431B62" w:rsidP="00431B62">
      <w:pPr>
        <w:tabs>
          <w:tab w:val="left" w:pos="851"/>
          <w:tab w:val="left" w:pos="1418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4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5.2pt;margin-top:10.95pt;width:0;height:110pt;z-index:25166131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31B62" w:rsidRDefault="00431B62" w:rsidP="00431B62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30" type="#_x0000_t32" style="position:absolute;margin-left:102.15pt;margin-top:7.6pt;width:22.85pt;height:.05pt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dibersihkan </w:t>
      </w:r>
    </w:p>
    <w:p w:rsidR="00431B62" w:rsidRDefault="00431B62" w:rsidP="00431B62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31" type="#_x0000_t32" style="position:absolute;margin-left:102.25pt;margin-top:8pt;width:22.85pt;height:.05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dicuci dan ditiriskan</w:t>
      </w:r>
    </w:p>
    <w:p w:rsidR="00431B62" w:rsidRDefault="00431B62" w:rsidP="00431B62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33" type="#_x0000_t32" style="position:absolute;margin-left:102.25pt;margin-top:7.6pt;width:22.85pt;height:.05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dikeringkan dalam lemari pengering</w:t>
      </w:r>
    </w:p>
    <w:p w:rsidR="00431B62" w:rsidRDefault="00431B62" w:rsidP="00431B62">
      <w:pPr>
        <w:tabs>
          <w:tab w:val="left" w:pos="2127"/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32" type="#_x0000_t32" style="position:absolute;margin-left:103.55pt;margin-top:8.5pt;width:22.85pt;height:.05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disortasi kering</w:t>
      </w:r>
    </w:p>
    <w:p w:rsidR="00431B62" w:rsidRPr="00944C6E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28" style="position:absolute;margin-left:14.2pt;margin-top:18.3pt;width:160.6pt;height:44.15pt;z-index:251662336">
            <v:textbox style="mso-next-textbox:#_x0000_s1028">
              <w:txbxContent>
                <w:p w:rsidR="00431B62" w:rsidRPr="004269EB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 kulit bawang merah dan bawang putih</w:t>
                  </w:r>
                </w:p>
                <w:p w:rsidR="00431B62" w:rsidRDefault="00431B62" w:rsidP="00431B62"/>
              </w:txbxContent>
            </v:textbox>
          </v:rect>
        </w:pict>
      </w:r>
    </w:p>
    <w:p w:rsidR="00431B62" w:rsidRPr="00944C6E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944C6E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9" type="#_x0000_t32" style="position:absolute;margin-left:95.35pt;margin-top:1.1pt;width:0;height:70.55pt;z-index:251663360" o:connectortype="straight"/>
        </w:pict>
      </w:r>
    </w:p>
    <w:p w:rsidR="00431B62" w:rsidRDefault="00431B62" w:rsidP="00431B62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35" type="#_x0000_t32" style="position:absolute;margin-left:99.55pt;margin-top:6.05pt;width:22.85pt;height:.05pt;flip:x;z-index:25166950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>dihaluskan menggunakan blender</w:t>
      </w:r>
    </w:p>
    <w:p w:rsidR="00431B62" w:rsidRDefault="00431B62" w:rsidP="00431B62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36" style="position:absolute;margin-left:8.4pt;margin-top:30.3pt;width:172.6pt;height:50.55pt;z-index:251670528">
            <v:textbox style="mso-next-textbox:#_x0000_s1036">
              <w:txbxContent>
                <w:p w:rsidR="00431B62" w:rsidRPr="004269EB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kulit bawang merah dan bawang putih</w:t>
                  </w:r>
                </w:p>
                <w:p w:rsidR="00431B62" w:rsidRDefault="00431B62" w:rsidP="00431B6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34" type="#_x0000_t32" style="position:absolute;margin-left:101.55pt;margin-top:7.65pt;width:22.85pt;height:.05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diayak</w:t>
      </w: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B2E3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spacing w:line="276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sz w:val="24"/>
          <w:szCs w:val="24"/>
        </w:rPr>
        <w:t>. Bagan Karakterisasi Simplisia kulit bawang merah (</w:t>
      </w:r>
      <w:r w:rsidRPr="004269EB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4269EB">
        <w:rPr>
          <w:rFonts w:ascii="Times New Roman" w:hAnsi="Times New Roman" w:cs="Times New Roman"/>
          <w:i/>
          <w:sz w:val="24"/>
          <w:szCs w:val="24"/>
        </w:rPr>
        <w:t>Allium sativum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Default="00431B62" w:rsidP="00431B62">
      <w:pPr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numPr>
          <w:ilvl w:val="0"/>
          <w:numId w:val="23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t>Penetapan Kadar Air (Metode Azeotrop)</w:t>
      </w:r>
    </w:p>
    <w:p w:rsidR="00431B62" w:rsidRDefault="00431B62" w:rsidP="00431B6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group id="Group 217" o:spid="_x0000_s1037" style="position:absolute;left:0;text-align:left;margin-left:20.95pt;margin-top:4.45pt;width:374.5pt;height:393.5pt;z-index:251671552" coordorigin="2687,4019" coordsize="7490,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KWeQYAAKFHAAAOAAAAZHJzL2Uyb0RvYy54bWzsXG2TmzYQ/t6Z/geG7455EW+e+DKJfU47&#10;c20zTfoDdIBtpiBRwZ196fS/dyWBwD47cS85nNTyB1sYJFarZ1/YXfHy1bbIjfuUVRklU9N+YZlG&#10;SmKaZGQ1Nf/4sBiFplHVmCQ4pySdmg9pZb66+vGHl5tykjp0TfMkZQYMQqrJppya67ouJ+NxFa/T&#10;AlcvaJkSOLmkrMA1HLLVOGF4A6MX+dixLH+8oSwpGY3TqoJ/5/KkeSXGXy7TuP5tuazS2sinJtBW&#10;i28mvm/59/jqJZ6sGC7XWdyQgZ9ARYEzAjdVQ81xjY07lj0aqshiRiu6rF/EtBjT5TKLUzEHmI1t&#10;7c3mLaN3pZjLarJZlYpNwNo9Pj152PjX+3fMyJKp6diBaRBcwCKJ+xr8D2DPplxN4Kq3rHxfvmNy&#10;jtC8ofGfFZwe75/nxyt5sXG7+YUmMCC+q6lgz3bJCj4ETNzYilV4UKuQbmsjhj9R4Pm2B4sVwzkU&#10;RQGCA7FO8RoWk/dz/BCI5actO2rPXTf9AxQ1nYMwED3HeCJvLIhtiOMzA8xVHVurL2Pr+zUuU7Fa&#10;FWeYYitIgGTr74BGTFZ5avhIclZc2LK1kjw1CJ2t4bL0NWN0s05xAnTZ/HqgvteBH1SwIp9l8gFm&#10;tay2PQ+o43z2XUGS4hSelKyq36a0MHhjajIgXiwhvr+pak5Ndwlf0YrmWbLI8lwcsNXtLGfGPQax&#10;W4iP7JuXayz/bRemkpeK8XbGyImxmZqR53ii6865plMzksU/gkF7ZBRZDcolz4qpGaqL8ITz9Jok&#10;AlI1znLZhvnkpGEy56vER7293QrxcMN2yW5p8gBsZ1QqE1B+0FhT9tE0NqBIpmb11x1mqWnkPxNY&#10;Oq512gZrG7dtA5MYuk7N2jRkc1ZL7XRXsmy1hpFtMX1CX4MMLTPBeb70koqGXkDxYHCOWjhzggTm&#10;Dd9reQO4nxGpJeItabSEQrS4+sNDCRphB9Cyy8mAdlHoSOn3PZffGU9aQDeC79ihUAvH4VzVDHP+&#10;zighgGzKJJuPgJtQjmxxp68AS9DqDfo+iUQxK5C1dn7CnPwdWdF1eB2iEXL86xGy5vPR68UMjfyF&#10;HXhzdz6bze1/OGRsNFlnSZISTnpr2mx0mo5rjKw0Ssq4KTaMd0cXwgtL0P4KooW26gRJ4pXrDb7O&#10;AwLWAUw80r9+D7DPrX+R5TdwjWwB+w6uvm17Uv+636D+5cDrLblQj0dAaTvIeuNEowUY5hFaIG8U&#10;BVY4Auv8JvItFKH5YheUNxlJvxyUQ1sIJVOc/Bbt7e8h1HfmQ+ijTnFfqvlw7APS2PiZPecGDPkz&#10;eUNKGj03FCZdS2NKLk0akXAXtTQ6YJge2Ubl6IIzN5ht9ELX2XXltG2EkAj4WU912L4f24iEV6Sl&#10;0XEPSKPyG4aURt+Rj3TaNl6gbRR6WEujgx5Lowwnct4MII0qbueHaM826rjdyXE7JCJEGs4QRn3k&#10;6gXK8A4AZ/XgFfgQdN6J2nWuni9zDsfjdmcIQ+swCOdAX+CeHgZBKvFx2VF0xz8gjcrwDimNoWc1&#10;GbQ2hq6l8WIevFTe5sKlUWW+uxRtoPyGIaUxcv2j0uhAWpvnT9pkdpd/PV+KVtvGr2gbVVLqwqXx&#10;QMFEoPyGQaUxsvYevLRtvBjbqJJSFy6Nqt6jZxuV3zCkNNpWYAkVeSgqqY3jTt3kwXrAx0Ud31GO&#10;QGWlLlsc3QPVLIFyHAYQRxWVtG3HE3qgE0cdluxHST5ZTohUXufC8azqQbpywkCZXsDzgOWEAZKS&#10;1AG6KSd0g0As1/FHL11O2Fbsn2h59h4cVURRVhADo7/VckIoU2ji6D3AKuP0fIA1lnlW/tSWAzf1&#10;86oS1uM1hjsxdS9swPuZoME3i1yjFoXCNctEzTwUV0/NIk2grDqFnSa8JYMhvGhbwEWXyp68seTI&#10;VgVXFSD0sK0M1dmw7UHRoMZ2g3K5q0iXgR/dNHUM2yqd32EbVCTgqknnP5Oj8Rm9HXkistW5HFpv&#10;a2z/Z2yr3H4P2/3c/lmw7SNbY1tv3zl1s+sxva0y5T1s9zPlZ8E2PBBqf1tj+0uxrfLOPWz3885n&#10;wXboy+0R2icR20r1tstPv6TgmN5WWdwetvtZ3LNgO0IykqexrbF9wgs4jmFb5UR72O7nRM+CbdsK&#10;teL+PwcBxdtL4D0wogaseWcNf9FM/xja/TfrXP0LAAD//wMAUEsDBBQABgAIAAAAIQDRTRli3wAA&#10;AAgBAAAPAAAAZHJzL2Rvd25yZXYueG1sTI9BS8NAEIXvgv9hGcGb3URNbWI2pRT1VARbQXrbZqdJ&#10;aHY2ZLdJ+u+dnvQ2j/d48718OdlWDNj7xpGCeBaBQCqdaahS8L17f1iA8EGT0a0jVHBBD8vi9ibX&#10;mXEjfeGwDZXgEvKZVlCH0GVS+rJGq/3MdUjsHV1vdWDZV9L0euRy28rHKJpLqxviD7XucF1jedqe&#10;rYKPUY+rp/ht2JyO68t+l3z+bGJU6v5uWr2CCDiFvzBc8RkdCmY6uDMZL1oFz3HKSQVpAoLtlzRi&#10;fbge8wRkkcv/A4pfAAAA//8DAFBLAQItABQABgAIAAAAIQC2gziS/gAAAOEBAAATAAAAAAAAAAAA&#10;AAAAAAAAAABbQ29udGVudF9UeXBlc10ueG1sUEsBAi0AFAAGAAgAAAAhADj9If/WAAAAlAEAAAsA&#10;AAAAAAAAAAAAAAAALwEAAF9yZWxzLy5yZWxzUEsBAi0AFAAGAAgAAAAhAN6pQpZ5BgAAoUcAAA4A&#10;AAAAAAAAAAAAAAAALgIAAGRycy9lMm9Eb2MueG1sUEsBAi0AFAAGAAgAAAAhANFNGWLfAAAACAEA&#10;AA8AAAAAAAAAAAAAAAAA0wgAAGRycy9kb3ducmV2LnhtbFBLBQYAAAAABAAEAPMAAADfCQAAAAA=&#10;">
            <v:rect id="Rectangle 64" o:spid="_x0000_s1038" style="position:absolute;left:2687;top:4019;width:1558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8hsEA&#10;AADcAAAADwAAAGRycy9kb3ducmV2LnhtbERPy4rCMBTdC/5DuMJsRFNdDFIbxQeiMDBiK64vzbUt&#10;NjeliW3n7yeLgVkezjvZDqYWHbWusqxgMY9AEOdWV1wouGen2QqE88gaa8uk4IccbDfjUYKxtj3f&#10;qEt9IUIIuxgVlN43sZQuL8mgm9uGOHBP2xr0AbaF1C32IdzUchlFn9JgxaGhxIYOJeWv9G0UyGNm&#10;vvquoMc0zfbfaJ/7y/mq1Mdk2K1BeBr8v/jPfdEKlouwNpw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K/IbBAAAA3AAAAA8AAAAAAAAAAAAAAAAAmAIAAGRycy9kb3du&#10;cmV2LnhtbFBLBQYAAAAABAAEAPUAAACGAwAAAAA=&#10;">
              <v:fill opacity="0"/>
              <v:textbox style="mso-next-textbox:#Rectangle 64" inset="0,0,0,0">
                <w:txbxContent>
                  <w:p w:rsidR="00431B62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Toluen : Air</w:t>
                    </w:r>
                  </w:p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(100 : 1)</w:t>
                    </w:r>
                  </w:p>
                </w:txbxContent>
              </v:textbox>
            </v:rect>
            <v:shape id="AutoShape 65" o:spid="_x0000_s1039" type="#_x0000_t32" style="position:absolute;left:3482;top:4653;width:0;height:218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<v:rect id="Rectangle 66" o:spid="_x0000_s1040" style="position:absolute;left:4062;top:4911;width:6115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KN8EA&#10;AADcAAAADwAAAGRycy9kb3ducmV2LnhtbERPW0vDMBR+H/gfwhF821KL2NEtG2MwqFgEO30/NGdt&#10;WXNSktjLvzcPgo8f331/nE0vRnK+s6zgeZOAIK6t7rhR8HW9rLcgfEDW2FsmBQt5OB4eVnvMtZ34&#10;k8YqNCKGsM9RQRvCkEvp65YM+o0diCN3s85giNA1UjucYrjpZZokr9Jgx7GhxYHOLdX36scoyOrK&#10;fU/l5SWrio8y9Jy9nZd3pZ4e59MORKA5/Iv/3IVWkKZxfj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SSjfBAAAA3AAAAA8AAAAAAAAAAAAAAAAAmAIAAGRycy9kb3du&#10;cmV2LnhtbFBLBQYAAAAABAAEAPUAAACGAwAAAAA=&#10;" stroked="f">
              <v:fill opacity="0"/>
              <v:textbox style="mso-next-textbox:#Rectangle 66" inset="0,0,0,0">
                <w:txbxContent>
                  <w:p w:rsidR="00431B62" w:rsidRPr="001208EF" w:rsidRDefault="00431B62" w:rsidP="00431B62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Dimasukkan dalam labu alas bulat</w:t>
                    </w:r>
                  </w:p>
                </w:txbxContent>
              </v:textbox>
            </v:rect>
            <v:rect id="Rectangle 67" o:spid="_x0000_s1041" style="position:absolute;left:4062;top:5388;width:6115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vrMQA&#10;AADcAAAADwAAAGRycy9kb3ducmV2LnhtbESPQWvCQBSE74X+h+UVvNVNgpiSuoYiCIoiNG3vj+xr&#10;Epp9G3ZXE/+9Kwg9DjPzDbMqJ9OLCznfWVaQzhMQxLXVHTcKvr+2r28gfEDW2FsmBVfyUK6fn1ZY&#10;aDvyJ12q0IgIYV+ggjaEoZDS1y0Z9HM7EEfv1zqDIUrXSO1wjHDTyyxJltJgx3GhxYE2LdV/1dko&#10;yOvK/YzH7SKvdqdj6Dnfb64HpWYv08c7iEBT+A8/2jutIMtS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76zEAAAA3AAAAA8AAAAAAAAAAAAAAAAAmAIAAGRycy9k&#10;b3ducmV2LnhtbFBLBQYAAAAABAAEAPUAAACJAwAAAAA=&#10;" stroked="f">
              <v:fill opacity="0"/>
              <v:textbox style="mso-next-textbox:#Rectangle 67" inset="0,0,0,0">
                <w:txbxContent>
                  <w:p w:rsidR="00431B62" w:rsidRPr="001208EF" w:rsidRDefault="00431B62" w:rsidP="00431B62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Dipasang dan didestilasi selama 2 jam</w:t>
                    </w:r>
                  </w:p>
                </w:txbxContent>
              </v:textbox>
            </v:rect>
            <v:rect id="Rectangle 68" o:spid="_x0000_s1042" style="position:absolute;left:4062;top:5832;width:6115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x28MA&#10;AADcAAAADwAAAGRycy9kb3ducmV2LnhtbESPQWvCQBSE74X+h+UVvNWNQZoSXUUEQVGExnp/ZJ9J&#10;MPs27K4m/nu3IPQ4zMw3zHw5mFbcyfnGsoLJOAFBXFrdcKXg97T5/AbhA7LG1jIpeJCH5eL9bY65&#10;tj3/0L0IlYgQ9jkqqEPocil9WZNBP7YdcfQu1hkMUbpKaod9hJtWpknyJQ02HBdq7GhdU3ktbkZB&#10;Vhbu3B8206zYHg+h5Wy3fuyVGn0MqxmIQEP4D7/aW60gTVP4O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xx28MAAADcAAAADwAAAAAAAAAAAAAAAACYAgAAZHJzL2Rv&#10;d25yZXYueG1sUEsFBgAAAAAEAAQA9QAAAIgDAAAAAA==&#10;" stroked="f">
              <v:fill opacity="0"/>
              <v:textbox style="mso-next-textbox:#Rectangle 68" inset="0,0,0,0">
                <w:txbxContent>
                  <w:p w:rsidR="00431B62" w:rsidRPr="001208EF" w:rsidRDefault="00431B62" w:rsidP="00431B62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Didinginkan selama 30 menit, sampai Toluen dan air memisah</w:t>
                    </w:r>
                  </w:p>
                </w:txbxContent>
              </v:textbox>
            </v:rect>
            <v:rect id="Rectangle 69" o:spid="_x0000_s1043" style="position:absolute;left:4062;top:6265;width:6115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UQMQA&#10;AADcAAAADwAAAGRycy9kb3ducmV2LnhtbESPQWvCQBSE74X+h+UJvdWNqTQluglFECxKoWm9P7Kv&#10;SWj2bdjdmvjvXUHwOMzMN8y6nEwvTuR8Z1nBYp6AIK6t7rhR8PO9fX4D4QOyxt4yKTiTh7J4fFhj&#10;ru3IX3SqQiMihH2OCtoQhlxKX7dk0M/tQBy9X+sMhihdI7XDMcJNL9MkeZUGO44LLQ60aan+q/6N&#10;gqyu3HE8bJdZtfs8hJ6zj815r9TTbHpfgQg0hXv41t5pBWn6A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A1EDEAAAA3AAAAA8AAAAAAAAAAAAAAAAAmAIAAGRycy9k&#10;b3ducmV2LnhtbFBLBQYAAAAABAAEAPUAAACJAwAAAAA=&#10;" stroked="f">
              <v:fill opacity="0"/>
              <v:textbox style="mso-next-textbox:#Rectangle 69" inset="0,0,0,0">
                <w:txbxContent>
                  <w:p w:rsidR="00431B62" w:rsidRPr="001208EF" w:rsidRDefault="00431B62" w:rsidP="00431B62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Dihitung Volume air dalam tabung penerima</w:t>
                    </w:r>
                  </w:p>
                </w:txbxContent>
              </v:textbox>
            </v:rect>
            <v:rect id="Rectangle 70" o:spid="_x0000_s1044" style="position:absolute;left:2687;top:6842;width:1558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8PsUA&#10;AADcAAAADwAAAGRycy9kb3ducmV2LnhtbESP3WrCQBSE7wu+w3IEb6RuDCKSuoo/SIVCxaT0+pA9&#10;JsHs2ZBdk/Tt3UKhl8PMfMOst4OpRUetqywrmM8iEMS51RUXCr6y0+sKhPPIGmvLpOCHHGw3o5c1&#10;Jtr2fKUu9YUIEHYJKii9bxIpXV6SQTezDXHwbrY16INsC6lb7APc1DKOoqU0WHFYKLGhQ0n5PX0Y&#10;BfKYmY++K+h7mmb7T7S3/fn9otRkPOzeQHga/H/4r33WCuJ4A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w+xQAAANwAAAAPAAAAAAAAAAAAAAAAAJgCAABkcnMv&#10;ZG93bnJldi54bWxQSwUGAAAAAAQABAD1AAAAigMAAAAA&#10;">
              <v:fill opacity="0"/>
              <v:textbox style="mso-next-textbox:#Rectangle 70" inset="0,0,0,0">
                <w:txbxContent>
                  <w:p w:rsidR="00431B62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Toluen : Air</w:t>
                    </w:r>
                  </w:p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(100 : 1)</w:t>
                    </w:r>
                  </w:p>
                </w:txbxContent>
              </v:textbox>
            </v:rect>
            <v:rect id="Rectangle 71" o:spid="_x0000_s1045" style="position:absolute;left:4062;top:7658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pr8QA&#10;AADcAAAADwAAAGRycy9kb3ducmV2LnhtbESPQWvCQBSE74X+h+UJvdWNoTYluglFECxKoWm9P7Kv&#10;SWj2bdjdmvjvXUHwOMzMN8y6nEwvTuR8Z1nBYp6AIK6t7rhR8PO9fX4D4QOyxt4yKTiTh7J4fFhj&#10;ru3IX3SqQiMihH2OCtoQhlxKX7dk0M/tQBy9X+sMhihdI7XDMcJNL9MkeZUGO44LLQ60aan+q/6N&#10;gqyu3HE8bF+yavd5CD1nH5vzXqmn2fS+AhFoCvfwrb3TCtJ0Cd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l6a/EAAAA3AAAAA8AAAAAAAAAAAAAAAAAmAIAAGRycy9k&#10;b3ducmV2LnhtbFBLBQYAAAAABAAEAPUAAACJAwAAAAA=&#10;" stroked="f">
              <v:fill opacity="0"/>
              <v:textbox style="mso-next-textbox:#Rectangle 71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Dimasukkan 2,5 gram serbuk simplisia dalam labu alas bulat       berisi toluen yang telah jenuh</w:t>
                    </w:r>
                  </w:p>
                </w:txbxContent>
              </v:textbox>
            </v:rect>
            <v:rect id="Rectangle 72" o:spid="_x0000_s1046" style="position:absolute;left:4062;top:8509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32MMA&#10;AADcAAAADwAAAGRycy9kb3ducmV2LnhtbESPQWvCQBSE7wX/w/IEb3VjKKZEVxFBsCiFpnp/ZJ9J&#10;MPs27K4m/ntXKPQ4zMw3zHI9mFbcyfnGsoLZNAFBXFrdcKXg9Lt7/wThA7LG1jIpeJCH9Wr0tsRc&#10;255/6F6ESkQI+xwV1CF0uZS+rMmgn9qOOHoX6wyGKF0ltcM+wk0r0ySZS4MNx4UaO9rWVF6Lm1GQ&#10;lYU798fdR1bsv4+h5exr+zgoNRkPmwWIQEP4D/+191pBms7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d32MMAAADcAAAADwAAAAAAAAAAAAAAAACYAgAAZHJzL2Rv&#10;d25yZXYueG1sUEsFBgAAAAAEAAQA9QAAAIgDAAAAAA==&#10;" stroked="f">
              <v:fill opacity="0"/>
              <v:textbox style="mso-next-textbox:#Rectangle 72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Dipanaskan selama 15 menit sampai toluene mendidik diatur kecepatan tetesan 2 tetes perdetik</w:t>
                    </w:r>
                  </w:p>
                </w:txbxContent>
              </v:textbox>
            </v:rect>
            <v:rect id="Rectangle 73" o:spid="_x0000_s1047" style="position:absolute;left:4062;top:9369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SQ8MA&#10;AADcAAAADwAAAGRycy9kb3ducmV2LnhtbESPQWvCQBSE74X+h+UVvNWNQZoSXUUEQVGExnp/ZJ9J&#10;MPs27K4m/nu3IPQ4zMw3zHw5mFbcyfnGsoLJOAFBXFrdcKXg97T5/AbhA7LG1jIpeJCH5eL9bY65&#10;tj3/0L0IlYgQ9jkqqEPocil9WZNBP7YdcfQu1hkMUbpKaod9hJtWpknyJQ02HBdq7GhdU3ktbkZB&#10;Vhbu3B8206zYHg+h5Wy3fuyVGn0MqxmIQEP4D7/aW60gTTP4O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vSQ8MAAADcAAAADwAAAAAAAAAAAAAAAACYAgAAZHJzL2Rv&#10;d25yZXYueG1sUEsFBgAAAAAEAAQA9QAAAIgDAAAAAA==&#10;" stroked="f">
              <v:fill opacity="0"/>
              <v:textbox style="mso-next-textbox:#Rectangle 7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Dibiarkan sampai semua air terdestilasi </w:t>
                    </w:r>
                  </w:p>
                </w:txbxContent>
              </v:textbox>
            </v:rect>
            <v:rect id="Rectangle 74" o:spid="_x0000_s1048" style="position:absolute;left:4062;top:9902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GMcEA&#10;AADcAAAADwAAAGRycy9kb3ducmV2LnhtbERPW0vDMBR+H/gfwhF821KL2NEtG2MwqFgEO30/NGdt&#10;WXNSktjLvzcPgo8f331/nE0vRnK+s6zgeZOAIK6t7rhR8HW9rLcgfEDW2FsmBQt5OB4eVnvMtZ34&#10;k8YqNCKGsM9RQRvCkEvp65YM+o0diCN3s85giNA1UjucYrjpZZokr9Jgx7GhxYHOLdX36scoyOrK&#10;fU/l5SWrio8y9Jy9nZd3pZ4e59MORKA5/Iv/3IVWkKZxbT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kRjHBAAAA3AAAAA8AAAAAAAAAAAAAAAAAmAIAAGRycy9kb3du&#10;cmV2LnhtbFBLBQYAAAAABAAEAPUAAACGAwAAAAA=&#10;" stroked="f">
              <v:fill opacity="0"/>
              <v:textbox style="mso-next-textbox:#Rectangle 74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Dibiarkan tabung penerima dingin sampai air dan toluen memisah sempurna</w:t>
                    </w:r>
                  </w:p>
                </w:txbxContent>
              </v:textbox>
            </v:rect>
            <v:rect id="Rectangle 75" o:spid="_x0000_s1049" style="position:absolute;left:4062;top:10706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jqsQA&#10;AADcAAAADwAAAGRycy9kb3ducmV2LnhtbESPQWvCQBSE70L/w/IKvenGUJoaXaUIglIRGvX+yD6T&#10;YPZt2N2a+O/dQsHjMDPfMIvVYFpxI+cbywqmkwQEcWl1w5WC03Ez/gThA7LG1jIpuJOH1fJltMBc&#10;255/6FaESkQI+xwV1CF0uZS+rMmgn9iOOHoX6wyGKF0ltcM+wk0r0yT5kAYbjgs1drSuqbwWv0ZB&#10;Vhbu3O8371mxPexDy9luff9W6u11+JqDCDSEZ/i/vdUK0nQGf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46rEAAAA3AAAAA8AAAAAAAAAAAAAAAAAmAIAAGRycy9k&#10;b3ducmV2LnhtbFBLBQYAAAAABAAEAPUAAACJAwAAAAA=&#10;" stroked="f">
              <v:fill opacity="0"/>
              <v:textbox style="mso-next-textbox:#Rectangle 75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Dihitung volume air dalam tabung penerima  </w:t>
                    </w:r>
                  </w:p>
                </w:txbxContent>
              </v:textbox>
            </v:rect>
            <v:rect id="Rectangle 76" o:spid="_x0000_s1050" style="position:absolute;left:2687;top:11255;width:1558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s4MEA&#10;AADcAAAADwAAAGRycy9kb3ducmV2LnhtbERPy4rCMBTdC/5DuIIb0VSFQTpG8YEoCCO2w6wvzbUt&#10;09yUJrb1781iYJaH815ve1OJlhpXWlYwn0UgiDOrS84VfKen6QqE88gaK8uk4EUOtpvhYI2xth3f&#10;qU18LkIIuxgVFN7XsZQuK8igm9maOHAP2xj0ATa51A12IdxUchFFH9JgyaGhwJoOBWW/ydMokMfU&#10;XLs2p59Jku6/0D72l/NNqfGo332C8NT7f/Gf+6IVLJZhfjg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JrODBAAAA3AAAAA8AAAAAAAAAAAAAAAAAmAIAAGRycy9kb3du&#10;cmV2LnhtbFBLBQYAAAAABAAEAPUAAACGAwAAAAA=&#10;">
              <v:fill opacity="0"/>
              <v:textbox style="mso-next-textbox:#Rectangle 76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Volume air akhir</w:t>
                    </w:r>
                  </w:p>
                </w:txbxContent>
              </v:textbox>
            </v:rect>
            <v:shape id="AutoShape 77" o:spid="_x0000_s1051" type="#_x0000_t32" style="position:absolute;left:3482;top:7476;width:0;height:37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<v:shape id="AutoShape 78" o:spid="_x0000_s1052" type="#_x0000_t32" style="position:absolute;left:3482;top:5062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1+sQAAADcAAAADwAAAGRycy9kb3ducmV2LnhtbESPwWrDMBBE74X8g9hAb40cl4bgRjZJ&#10;oBB6KU0C6XGxtraotTKWYjl/XxUKOQ4z84bZVJPtxEiDN44VLBcZCOLaacONgvPp7WkNwgdkjZ1j&#10;UnAjD1U5e9hgoV3kTxqPoREJwr5ABW0IfSGlr1uy6BeuJ07etxsshiSHRuoBY4LbTuZZtpIWDaeF&#10;Fnvat1T/HK9WgYkfZuwP+7h7v3x5HcncXpxR6nE+bV9BBJrCPfzfPmgF+XM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fX6xAAAANwAAAAPAAAAAAAAAAAA&#10;AAAAAKECAABkcnMvZG93bnJldi54bWxQSwUGAAAAAAQABAD5AAAAkgMAAAAA&#10;">
              <v:stroke endarrow="block"/>
            </v:shape>
            <v:shape id="AutoShape 79" o:spid="_x0000_s1053" type="#_x0000_t32" style="position:absolute;left:3482;top:5521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QYc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1UGHDAAAA3AAAAA8AAAAAAAAAAAAA&#10;AAAAoQIAAGRycy9kb3ducmV2LnhtbFBLBQYAAAAABAAEAPkAAACRAwAAAAA=&#10;">
              <v:stroke endarrow="block"/>
            </v:shape>
            <v:shape id="AutoShape 80" o:spid="_x0000_s1054" type="#_x0000_t32" style="position:absolute;left:3482;top:5954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zIFcMAAADcAAAADwAAAGRycy9kb3ducmV2LnhtbESPQWsCMRSE7wX/Q3iCt5pVW5HVKFYQ&#10;pJdSFfT42Dx3g5uXZZNu1n9vCoUeh5n5hllteluLjlpvHCuYjDMQxIXThksF59P+dQHCB2SNtWNS&#10;8CAPm/XgZYW5dpG/qTuGUiQI+xwVVCE0uZS+qMiiH7uGOHk311oMSbal1C3GBLe1nGbZXFo0nBYq&#10;bGhXUXE//lgFJn6Zrjns4sfn5ep1JPN4d0ap0bDfLkEE6sN/+K990Aqmszf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cyBXDAAAA3AAAAA8AAAAAAAAAAAAA&#10;AAAAoQIAAGRycy9kb3ducmV2LnhtbFBLBQYAAAAABAAEAPkAAACRAwAAAAA=&#10;">
              <v:stroke endarrow="block"/>
            </v:shape>
            <v:shape id="AutoShape 81" o:spid="_x0000_s1055" type="#_x0000_t32" style="position:absolute;left:3482;top:6414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Btjs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FPM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G2OxAAAANwAAAAPAAAAAAAAAAAA&#10;AAAAAKECAABkcnMvZG93bnJldi54bWxQSwUGAAAAAAQABAD5AAAAkgMAAAAA&#10;">
              <v:stroke endarrow="block"/>
            </v:shape>
            <v:shape id="AutoShape 82" o:spid="_x0000_s1056" type="#_x0000_t32" style="position:absolute;left:3482;top:7792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Lz+c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dA6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Lz+cIAAADcAAAADwAAAAAAAAAAAAAA&#10;AAChAgAAZHJzL2Rvd25yZXYueG1sUEsFBgAAAAAEAAQA+QAAAJADAAAAAA==&#10;">
              <v:stroke endarrow="block"/>
            </v:shape>
            <v:shape id="AutoShape 83" o:spid="_x0000_s1057" type="#_x0000_t32" style="position:absolute;left:3482;top:8640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5WYs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VMZ3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OVmLDAAAA3AAAAA8AAAAAAAAAAAAA&#10;AAAAoQIAAGRycy9kb3ducmV2LnhtbFBLBQYAAAAABAAEAPkAAACRAwAAAAA=&#10;">
              <v:stroke endarrow="block"/>
            </v:shape>
            <v:shape id="AutoShape 84" o:spid="_x0000_s1058" type="#_x0000_t32" style="position:absolute;left:3482;top:9479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CEM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q5e0Np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kcIQwQAAANwAAAAPAAAAAAAAAAAAAAAA&#10;AKECAABkcnMvZG93bnJldi54bWxQSwUGAAAAAAQABAD5AAAAjwMAAAAA&#10;">
              <v:stroke endarrow="block"/>
            </v:shape>
            <v:shape id="AutoShape 85" o:spid="_x0000_s1059" type="#_x0000_t32" style="position:absolute;left:3482;top:10840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1ni8MAAADcAAAADwAAAGRycy9kb3ducmV2LnhtbESPQWsCMRSE7wX/Q3iCt5pVadHVKFYQ&#10;pJdSFfT42Dx3g5uXZZNu1n9vCoUeh5n5hllteluLjlpvHCuYjDMQxIXThksF59P+dQ7CB2SNtWNS&#10;8CAPm/XgZYW5dpG/qTuGUiQI+xwVVCE0uZS+qMiiH7uGOHk311oMSbal1C3GBLe1nGbZu7RoOC1U&#10;2NCuouJ+/LEKTPwyXXPYxY/Py9XrSObx5oxSo2G/XYII1If/8F/7oBVMZwv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dZ4vDAAAA3AAAAA8AAAAAAAAAAAAA&#10;AAAAoQIAAGRycy9kb3ducmV2LnhtbFBLBQYAAAAABAAEAPkAAACRAwAAAAA=&#10;">
              <v:stroke endarrow="block"/>
            </v:shape>
          </v:group>
        </w:pict>
      </w:r>
    </w:p>
    <w:p w:rsidR="00431B62" w:rsidRDefault="00431B62" w:rsidP="00431B6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Default="00431B62" w:rsidP="00431B62"/>
    <w:p w:rsidR="00431B62" w:rsidRDefault="00431B62" w:rsidP="00431B62"/>
    <w:p w:rsidR="00431B62" w:rsidRDefault="00431B62" w:rsidP="00431B62">
      <w:pPr>
        <w:tabs>
          <w:tab w:val="left" w:pos="928"/>
        </w:tabs>
      </w:pPr>
      <w:r>
        <w:tab/>
      </w:r>
    </w:p>
    <w:p w:rsidR="00431B62" w:rsidRDefault="00431B62" w:rsidP="00431B62">
      <w:pPr>
        <w:tabs>
          <w:tab w:val="left" w:pos="928"/>
        </w:tabs>
      </w:pPr>
    </w:p>
    <w:p w:rsidR="00431B62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4B2E37" w:rsidRDefault="00431B62" w:rsidP="00431B62">
      <w:pPr>
        <w:pStyle w:val="ListParagraph"/>
        <w:numPr>
          <w:ilvl w:val="0"/>
          <w:numId w:val="23"/>
        </w:numPr>
        <w:tabs>
          <w:tab w:val="left" w:pos="928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t xml:space="preserve">Penetapan Kadar Sari larut dalam air </w:t>
      </w:r>
    </w:p>
    <w:p w:rsidR="00431B62" w:rsidRDefault="00431B62" w:rsidP="00431B62">
      <w:pPr>
        <w:pStyle w:val="ListParagraph"/>
        <w:tabs>
          <w:tab w:val="left" w:pos="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group id="Group 201" o:spid="_x0000_s1060" style="position:absolute;left:0;text-align:left;margin-left:18.45pt;margin-top:12.3pt;width:373.15pt;height:255.15pt;z-index:251672576" coordorigin="2637,5063" coordsize="746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H6qwUAANQwAAAOAAAAZHJzL2Uyb0RvYy54bWzsW21zozYQ/t6Z/gcN3x0D5tUTcpOz47Qz&#10;aXvTu/4ABbBhCogKEjvX6X/vagXCduw0l2ucF5MPtrBeWK2efbTaVU4/rPKM3Ma8SlkRaMaJrpG4&#10;CFmUFotA++PLbOBppKppEdGMFXGg3cWV9uHsxx9Ol+U4NlnCsijmBAYpqvGyDLSkrsvxcFiFSZzT&#10;6oSVcQGVc8ZzWsMjXwwjTpcwep4NTV13hkvGo5KzMK4q+HUqK7UzHH8+j8P6t/m8imuSBRrIVuMn&#10;x89r8Tk8O6XjBadlkoaNGPQJUuQ0LeClaqgprSm54em9ofI05Kxi8/okZPmQzedpGOMcYDaGvjWb&#10;S85uSpzLYrxclEpNoNotPT152PDX20+cpFGgwfs1UtAcFgnfS8QPoJ5luRhDq0tefi4/cTlHKF6x&#10;8M8Kqofb9eJ5IRuT6+UvLIIB6U3NUD2rOc/FEDBxssJVuFOrEK9qEsKPljvydd3WSAh1I9PSLXjA&#10;dQoTWEzRz3RGrkag2tadUVt30fR3LfgNO9uGjrVDOpYvRmEb4cTMAHNVp9bq+9T6OaFljKtVCYUp&#10;tZqtWn8HNNJikcXEc6VmsWGr1krqlBRskkCz+JxztkxiGoFcuBIg/VoH8VDBivynkncoq1W1Ydtg&#10;n0LPzsgSIilN0XHJq/oyZjkRhUDjIDwuIb29qmrZtG0iVrRiWRrN0izDB764nmSc3FIwuxn+yb5Z&#10;mVD5K5oevK6STfHVG2NkBVkGmm+bNnbdqGs6NSPp4q+RfqNZntZALlmaB5qnGtGx0OlFESGkappm&#10;sgyyZAXiWepV4qNeXa/QPGx8g1D6NYvuQO2cSTIB8oNCwvhXjSyBSAKt+uuG8lgj2c8FLJ1gnbbA&#10;28J1W6BFCF0DrdaILE5qyU43JU8XCYxs4PQLdg42NE9R850UjbyA4oPBGWxLsoQQCDFPPG8NzpNC&#10;skS4KhqWUIjG1l/uSmCEDUDLLo8G9EgQAlq/46Mh0XELaFC2QLNpeP7DcK5qToV+J6woANmMSzXv&#10;AXfBBLIRMP8DLIHVG/Q9iEScFdiaMCgxP9xO/vZ1/8K78KyBZToXA0ufTgfns4k1cGaGa09H08lk&#10;avwjIGNY4ySNorgQordbm2E9juOaTVZuSmpzU2oYbo6Oxgsitt8oNLKVICiJTGk1gjfEOh8SsNYO&#10;wCI6hCBA1M8EWDLP0vKn1n6bDU9B1zFMRyC0g67tNeBtqazdK1uWbYj41SKX1GjZNU9xkwM2DLQ8&#10;joAHY3ANRUmsvmTZHtsn3+Sy7fMtgAclGXe+ha82KsD2c/sWI99rqNj3tvDsGAZUIRtLkV6VbyEs&#10;b43OcOvfA0oDXNCPpj+YOZ47sGaWPfBd3Rvohv/Rd3TLt6azTcK9Sov4+wn30N6P2i+E+C2Tt9+7&#10;GL1zjZpzwtG7Rs4Oa1S6OaQ1Opa71xodA32m3hplhGEnDd93f96QNZqtM37kBxWIEGwfVHylmxfz&#10;+xrz6/2+/kzziAjgPr8Pojb3/D4MdTVnmoP5fa7p4Q7X4bn3+yCUDefjpx6039BOoxB35DuN31pj&#10;FxLzMZz6khEG19IxLNdZZh9h6KNne3NNe3YaA4JS93YaTMccaKdR2QvX244wdNmLkcwQvaozzaF5&#10;/OHshaKj46ZqQ+U41wJmeFQ+EJxVwMyzrCar2eYuOsepP6JvXAJ4f0d0RaBHbo07UuMyo3doa/RN&#10;B8PmnbPUWaPZh6/Xr+S8P2tU/H/k1qgy+2t743pm/7mDCsrVg1zSVlChd/Uef1FF3S06cjjvyPv7&#10;B8j7i8zidrbfM/wtQDe5fsNx32q6v0/mr91T3bkpiqupu6517jtqq2R+F0Yy5MW2l4wjeba7hd0+&#10;jtTHkb45jqRy4+vgRmC9JLj9keTfzu/vwf2ewI0XvuHqPN5jaa75i7v5689QXv9nhLN/AQAA//8D&#10;AFBLAwQUAAYACAAAACEAP9kofOAAAAAJAQAADwAAAGRycy9kb3ducmV2LnhtbEyPzU7DMBCE70i8&#10;g7VI3Kjzo5Y2xKmqCjhVSLRIqDc33iZR43UUu0n69iwnOO7MaPabfD3ZVgzY+8aRgngWgUAqnWmo&#10;UvB1eHtagvBBk9GtI1RwQw/r4v4u15lxI33isA+V4BLymVZQh9BlUvqyRqv9zHVI7J1db3Xgs6+k&#10;6fXI5baVSRQtpNUN8Ydad7itsbzsr1bB+6jHTRq/DrvLeXs7HuYf37sYlXp8mDYvIAJO4S8Mv/iM&#10;DgUzndyVjBetgnSx4iTrES9g/3mZJiBOCuZJHIMscvl/QfEDAAD//wMAUEsBAi0AFAAGAAgAAAAh&#10;ALaDOJL+AAAA4QEAABMAAAAAAAAAAAAAAAAAAAAAAFtDb250ZW50X1R5cGVzXS54bWxQSwECLQAU&#10;AAYACAAAACEAOP0h/9YAAACUAQAACwAAAAAAAAAAAAAAAAAvAQAAX3JlbHMvLnJlbHNQSwECLQAU&#10;AAYACAAAACEAnarx+qsFAADUMAAADgAAAAAAAAAAAAAAAAAuAgAAZHJzL2Uyb0RvYy54bWxQSwEC&#10;LQAUAAYACAAAACEAP9kofOAAAAAJAQAADwAAAAAAAAAAAAAAAAAFCAAAZHJzL2Rvd25yZXYueG1s&#10;UEsFBgAAAAAEAAQA8wAAABIJAAAAAA==&#10;">
            <v:rect id="Rectangle 87" o:spid="_x0000_s1061" style="position:absolute;left:2637;top:5063;width:1558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dscQA&#10;AADcAAAADwAAAGRycy9kb3ducmV2LnhtbESPQWvCQBSE7wX/w/IEL0U3zaGU6CpqEYWCpUnx/Mg+&#10;k2D2bciuSfz3riB4HGbmG2axGkwtOmpdZVnBxywCQZxbXXGh4D/bTb9AOI+ssbZMCm7kYLUcvS0w&#10;0bbnP+pSX4gAYZeggtL7JpHS5SUZdDPbEAfvbFuDPsi2kLrFPsBNLeMo+pQGKw4LJTa0LSm/pFej&#10;QH5n5qfvCjq9p9nmiPa8Oex/lZqMh/UchKfBv8LP9kEriKMYHmfC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XbHEAAAA3AAAAA8AAAAAAAAAAAAAAAAAmAIAAGRycy9k&#10;b3ducmV2LnhtbFBLBQYAAAAABAAEAPUAAACJAwAAAAA=&#10;">
              <v:fill opacity="0"/>
              <v:textbox style="mso-next-textbox:#Rectangle 87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shape id="AutoShape 88" o:spid="_x0000_s1062" type="#_x0000_t32" style="position:absolute;left:3405;top:5697;width:0;height:218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9yM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99yMUAAADcAAAADwAAAAAAAAAA&#10;AAAAAAChAgAAZHJzL2Rvd25yZXYueG1sUEsFBgAAAAAEAAQA+QAAAJMDAAAAAA==&#10;"/>
            <v:shape id="AutoShape 89" o:spid="_x0000_s1063" type="#_x0000_t32" style="position:absolute;left:3405;top:6126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<v:stroke endarrow="block"/>
            </v:shape>
            <v:rect id="Rectangle 90" o:spid="_x0000_s1064" style="position:absolute;left:3985;top:5986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1z8MA&#10;AADcAAAADwAAAGRycy9kb3ducmV2LnhtbESPQWvCQBSE70L/w/IK3nRTUVOiqxRBUBShab0/ss8k&#10;mH0bdlcT/70rFHocZuYbZrnuTSPu5HxtWcHHOAFBXFhdc6ng92c7+gThA7LGxjIpeJCH9eptsMRM&#10;246/6Z6HUkQI+wwVVCG0mZS+qMigH9uWOHoX6wyGKF0ptcMuwk0jJ0kylwZrjgsVtrSpqLjmN6Mg&#10;LXJ37o7baZrvTsfQcLrfPA5KDd/7rwWIQH34D/+1d1rBJJnB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C1z8MAAADcAAAADwAAAAAAAAAAAAAAAACYAgAAZHJzL2Rv&#10;d25yZXYueG1sUEsFBgAAAAAEAAQA9QAAAIgDAAAAAA==&#10;" stroked="f">
              <v:fill opacity="0"/>
              <v:textbox style="mso-next-textbox:#Rectangle 90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5 gram</w:t>
                    </w:r>
                  </w:p>
                </w:txbxContent>
              </v:textbox>
            </v:rect>
            <v:rect id="Rectangle 91" o:spid="_x0000_s1065" style="position:absolute;left:3985;top:6476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ruMQA&#10;AADcAAAADwAAAGRycy9kb3ducmV2LnhtbESPwWrDMBBE74H+g9hCb7HcUOLiWAnBYEhpKMRt74u1&#10;sU2slZHU2Pn7qlDIcZiZN0yxm80gruR8b1nBc5KCIG6s7rlV8PVZLV9B+ICscbBMCm7kYbd9WBSY&#10;azvxia51aEWEsM9RQRfCmEvpm44M+sSOxNE7W2cwROlaqR1OEW4GuUrTtTTYc1zocKSyo+ZS/xgF&#10;WVO77+lYvWT14eMYBs7eytu7Uk+P834DItAc7uH/9kErWKV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K7jEAAAA3AAAAA8AAAAAAAAAAAAAAAAAmAIAAGRycy9k&#10;b3ducmV2LnhtbFBLBQYAAAAABAAEAPUAAACJAwAAAAA=&#10;" stroked="f">
              <v:fill opacity="0"/>
              <v:textbox style="mso-next-textbox:#Rectangle 91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Dimaserasi dengan 100 ml air dan 0,25 ml kloroform selama 24 jam sambil sesekali dikocok</w:t>
                    </w:r>
                  </w:p>
                </w:txbxContent>
              </v:textbox>
            </v:rect>
            <v:shape id="AutoShape 92" o:spid="_x0000_s1066" type="#_x0000_t32" style="position:absolute;left:3405;top:6617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<v:stroke endarrow="block"/>
            </v:shape>
            <v:rect id="Rectangle 93" o:spid="_x0000_s1067" style="position:absolute;left:3985;top:7281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aUcAA&#10;AADcAAAADwAAAGRycy9kb3ducmV2LnhtbERPTYvCMBC9C/sfwix4s+mKWKlGWQRBUQTr7n1oxrZs&#10;MylJ1tZ/bw6Cx8f7Xm0G04o7Od9YVvCVpCCIS6sbrhT8XHeTBQgfkDW2lknBgzxs1h+jFeba9nyh&#10;exEqEUPY56igDqHLpfRlTQZ9YjviyN2sMxgidJXUDvsYblo5TdO5NNhwbKixo21N5V/xbxRkZeF+&#10;+9NulhX78ym0nB22j6NS48/hewki0BDe4pd7rxV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EaUcAAAADcAAAADwAAAAAAAAAAAAAAAACYAgAAZHJzL2Rvd25y&#10;ZXYueG1sUEsFBgAAAAAEAAQA9QAAAIUDAAAAAA==&#10;" stroked="f">
              <v:fill opacity="0"/>
              <v:textbox style="mso-next-textbox:#Rectangle 9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Disaring </w:t>
                    </w:r>
                  </w:p>
                </w:txbxContent>
              </v:textbox>
            </v:rect>
            <v:shape id="AutoShape 94" o:spid="_x0000_s1068" type="#_x0000_t32" style="position:absolute;left:3405;top:740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GtNsMAAADcAAAADwAAAGRycy9kb3ducmV2LnhtbESPQWvCQBSE70L/w/IK3nRjwGJT12AF&#10;QbxIbaE9PrLPZDH7NmS32fjv3ULB4zAz3zDrcrStGKj3xrGCxTwDQVw5bbhW8PW5n61A+ICssXVM&#10;Cm7kodw8TdZYaBf5g4ZzqEWCsC9QQRNCV0jpq4Ys+rnriJN3cb3FkGRfS91jTHDbyjzLXqRFw2mh&#10;wY52DVXX869VYOLJDN1hF9+P3z9eRzK3pTNKTZ/H7RuIQGN4hP/bB60gz17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xrTbDAAAA3AAAAA8AAAAAAAAAAAAA&#10;AAAAoQIAAGRycy9kb3ducmV2LnhtbFBLBQYAAAAABAAEAPkAAACRAwAAAAA=&#10;">
              <v:stroke endarrow="block"/>
            </v:shape>
            <v:rect id="Rectangle 95" o:spid="_x0000_s1069" style="position:absolute;left:2637;top:7886;width:1558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wgMEA&#10;AADcAAAADwAAAGRycy9kb3ducmV2LnhtbERPy4rCMBTdC/5DuMJsRFNdDFIbxQeiMDBiK64vzbUt&#10;NjeliW3n7yeLgVkezjvZDqYWHbWusqxgMY9AEOdWV1wouGen2QqE88gaa8uk4IccbDfjUYKxtj3f&#10;qEt9IUIIuxgVlN43sZQuL8mgm9uGOHBP2xr0AbaF1C32IdzUchlFn9JgxaGhxIYOJeWv9G0UyGNm&#10;vvquoMc0zfbfaJ/7y/mq1Mdk2K1BeBr8v/jPfdEKloswP5w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88IDBAAAA3AAAAA8AAAAAAAAAAAAAAAAAmAIAAGRycy9kb3du&#10;cmV2LnhtbFBLBQYAAAAABAAEAPUAAACGAwAAAAA=&#10;">
              <v:fill opacity="0"/>
              <v:textbox style="mso-next-textbox:#Rectangle 95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Filtrat</w:t>
                    </w:r>
                  </w:p>
                </w:txbxContent>
              </v:textbox>
            </v:rect>
            <v:rect id="Rectangle 96" o:spid="_x0000_s1070" style="position:absolute;left:3985;top:8445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lEcMA&#10;AADcAAAADwAAAGRycy9kb3ducmV2LnhtbESPQWvCQBSE7wX/w/IEb3UTkaZEVxFBUJRCU70/ss8k&#10;mH0bdlcT/71bKPQ4zMw3zHI9mFY8yPnGsoJ0moAgLq1uuFJw/tm9f4LwAVlja5kUPMnDejV6W2Ku&#10;bc/f9ChCJSKEfY4K6hC6XEpf1mTQT21HHL2rdQZDlK6S2mEf4aaVsyT5kAYbjgs1drStqbwVd6Mg&#10;Kwt36U+7eVbsv06h5eywfR6VmoyHzQJEoCH8h//ae61glqb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lEcMAAADcAAAADwAAAAAAAAAAAAAAAACYAgAAZHJzL2Rv&#10;d25yZXYueG1sUEsFBgAAAAAEAAQA9QAAAIgDAAAAAA==&#10;" stroked="f">
              <v:fill opacity="0"/>
              <v:textbox style="mso-next-textbox:#Rectangle 96" inset="0,0,0,0">
                <w:txbxContent>
                  <w:p w:rsidR="00431B62" w:rsidRPr="00C225F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Diambil 20 ml diuapkan dalam cawan poselen yang telah ditara pada suhu 105</w:t>
                    </w:r>
                    <w:r w:rsidRPr="00C225FA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 sampai bobot tetap</w:t>
                    </w:r>
                  </w:p>
                </w:txbxContent>
              </v:textbox>
            </v:rect>
            <v:rect id="Rectangle 97" o:spid="_x0000_s1071" style="position:absolute;left:3985;top:9260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7ZsQA&#10;AADcAAAADwAAAGRycy9kb3ducmV2LnhtbESPQWvCQBSE74X+h+UVvNVNgpiSuoYiCIoiNG3vj+xr&#10;Epp9G3ZXE/+9Kwg9DjPzDbMqJ9OLCznfWVaQzhMQxLXVHTcKvr+2r28gfEDW2FsmBVfyUK6fn1ZY&#10;aDvyJ12q0IgIYV+ggjaEoZDS1y0Z9HM7EEfv1zqDIUrXSO1wjHDTyyxJltJgx3GhxYE2LdV/1dko&#10;yOvK/YzH7SKvdqdj6Dnfb64HpWYv08c7iEBT+A8/2jutIEsz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gu2bEAAAA3AAAAA8AAAAAAAAAAAAAAAAAmAIAAGRycy9k&#10;b3ducmV2LnhtbFBLBQYAAAAABAAEAPUAAACJAwAAAAA=&#10;" stroked="f">
              <v:fill opacity="0"/>
              <v:textbox style="mso-next-textbox:#Rectangle 97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</w:t>
                    </w:r>
                  </w:p>
                </w:txbxContent>
              </v:textbox>
            </v:rect>
            <v:rect id="Rectangle 98" o:spid="_x0000_s1072" style="position:absolute;left:2637;top:9861;width:1558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u98UA&#10;AADcAAAADwAAAGRycy9kb3ducmV2LnhtbESPQWvCQBSE74X+h+UJvUizUUFKdBO0UioUWpqI50f2&#10;mQSzb0N2TdJ/7xYKPQ4z8w2zzSbTioF611hWsIhiEMSl1Q1XCk7F2/MLCOeRNbaWScEPOcjSx4ct&#10;JtqO/E1D7isRIOwSVFB73yVSurImgy6yHXHwLrY36IPsK6l7HAPctHIZx2tpsOGwUGNHrzWV1/xm&#10;FMhDYT7GoaLzPC/2n2gv++P7l1JPs2m3AeFp8v/hv/ZRK1guVv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m73xQAAANwAAAAPAAAAAAAAAAAAAAAAAJgCAABkcnMv&#10;ZG93bnJldi54bWxQSwUGAAAAAAQABAD1AAAAigMAAAAA&#10;">
              <v:fill opacity="0"/>
              <v:textbox style="mso-next-textbox:#Rectangle 98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Sari</w:t>
                    </w:r>
                  </w:p>
                </w:txbxContent>
              </v:textbox>
            </v:rect>
            <v:shape id="AutoShape 99" o:spid="_x0000_s1073" type="#_x0000_t32" style="position:absolute;left:3405;top:8191;width:0;height:16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9zYc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c2HGAAAA3AAAAA8AAAAAAAAA&#10;AAAAAAAAoQIAAGRycy9kb3ducmV2LnhtbFBLBQYAAAAABAAEAPkAAACUAwAAAAA=&#10;"/>
            <v:shape id="AutoShape 100" o:spid="_x0000_s1074" type="#_x0000_t32" style="position:absolute;left:3405;top:8571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x7sMAAADcAAAADwAAAGRycy9kb3ducmV2LnhtbESPwWrDMBBE74X+g9hCb7WcgEtwrIQ0&#10;UAi5lCaB9rhYG1vEWhlLsey/rwqFHoeZecNU28l2YqTBG8cKFlkOgrh22nCj4HJ+f1mB8AFZY+eY&#10;FMzkYbt5fKiw1C7yJ42n0IgEYV+igjaEvpTS1y1Z9JnriZN3dYPFkOTQSD1gTHDbyWWev0qLhtNC&#10;iz3tW6pvp7tVYOKHGfvDPr4dv769jmTmwhmlnp+m3RpEoCn8h//aB61guSj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Me7DAAAA3AAAAA8AAAAAAAAAAAAA&#10;AAAAoQIAAGRycy9kb3ducmV2LnhtbFBLBQYAAAAABAAEAPkAAACRAwAAAAA=&#10;">
              <v:stroke endarrow="block"/>
            </v:shape>
            <v:shape id="AutoShape 101" o:spid="_x0000_s1075" type="#_x0000_t32" style="position:absolute;left:3405;top:9370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<v:stroke endarrow="block"/>
            </v:shape>
          </v:group>
        </w:pict>
      </w:r>
    </w:p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Default="00431B62" w:rsidP="00431B62">
      <w:pPr>
        <w:pStyle w:val="ListParagraph"/>
        <w:tabs>
          <w:tab w:val="left" w:pos="928"/>
        </w:tabs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31B62" w:rsidRPr="004B2E37" w:rsidRDefault="00431B62" w:rsidP="00431B62">
      <w:pPr>
        <w:pStyle w:val="ListParagraph"/>
        <w:numPr>
          <w:ilvl w:val="0"/>
          <w:numId w:val="23"/>
        </w:numPr>
        <w:tabs>
          <w:tab w:val="left" w:pos="928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t xml:space="preserve">Penetapan Kadar Sari larut dalam </w:t>
      </w:r>
      <w:r>
        <w:rPr>
          <w:rFonts w:ascii="Times New Roman" w:hAnsi="Times New Roman" w:cs="Times New Roman"/>
          <w:b/>
          <w:sz w:val="24"/>
          <w:szCs w:val="24"/>
        </w:rPr>
        <w:t>etanol</w:t>
      </w:r>
    </w:p>
    <w:p w:rsidR="00431B62" w:rsidRDefault="00431B62" w:rsidP="00431B62">
      <w:r>
        <w:rPr>
          <w:noProof/>
          <w:lang w:eastAsia="id-ID"/>
        </w:rPr>
        <w:pict>
          <v:group id="Group 185" o:spid="_x0000_s1076" style="position:absolute;margin-left:20.95pt;margin-top:15.8pt;width:373.15pt;height:255.15pt;z-index:251673600" coordorigin="2687,3415" coordsize="746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acxQUAAOEwAAAOAAAAZHJzL2Uyb0RvYy54bWzsW9tu4zYQfS/QfxD07lh3WUacRdaO0wJp&#10;u+huP4CWaEuoRKqUEjst+u8dkiIlO3Zu2zjZjfJgUxfSw+GZM8MZ5vTDpsiNG8yqjJKJaZ9YpoFJ&#10;TJOMrCbmH1/mg5FpVDUiCcopwRPzFlfmh7Mffzhdl2Ps0JTmCWYGDEKq8bqcmGldl+PhsIpTXKDq&#10;hJaYwMMlZQWq4ZKthglDaxi9yIeOZQXDNWVJyWiMqwruzuRD80yMv1ziuP5tuaxwbeQTE2SrxScT&#10;nwv+OTw7ReMVQ2WaxY0Y6BlSFCgj8KN6qBmqkXHNsjtDFVnMaEWX9UlMiyFdLrMYiznAbGxrZzaX&#10;jF6XYi6r8XpVajWBanf09Oxh419vPjEjS2DtRr5pEFTAIonfNfgNUM+6XI3hrUtWfi4/MTlHaF7R&#10;+M8KHg93n/PrlXzZWKx/oQkMiK5rKtSzWbKCDwETNzZiFW71KuBNbcRw0wvdyLJAmBieuY5neXAh&#10;1ilOYTF5PycYhabBH3u2fnbR9A+9wJWdfdtyec8hGssfFsI2wvGZAeaqVq3V16n1c4pKLFar4grT&#10;ag2UWn8HNCKyyrHRyMUFgDeVXiupVIPQaQrv4XPG6DrFKAHBbDGPrQ78ooIleVDLe7SldG37Phgo&#10;V3TgeluqQuOSVfUlpoXBGxOTgfRiDdHNVVVLrapX+JJWNM+SeZbn4oKtFtOcGTcI7G4u/mTfvEyR&#10;vCtsD1amkq+KVdoaIyfGemJGvuOLrlvPmk7NSBb/a6Tfeq3IamCXPCsm5ki/hMZcpxckEZiqUZbL&#10;NsiSEwFoqVcJkHqz2Aj7AEVBB670BU1uQe2MSjYB9oNGStnfprEGJpmY1V/XiGHTyH8msHScdlSD&#10;qcZCNRCJoevErE1DNqe1pKfrkmWrFEa2xfQJPQcjWmZC860UjbwA46PhGSxP0gQXSIAe8CzA08Bz&#10;SiRPxBvS8ISGtHj9y20JnLCFaNnl0Yh2PR/4AVAL5BDxZUFjhWjQNoezY4/EA236d/Bc1QxxBU8p&#10;IQBtyqSeD6CbUA5t8Uv/Ay6B1xv43QtFMSswNjU/4VD+iazoYnQx8gaeE1wMPGs2G5zPp94gmNuh&#10;P3Nn0+nM/pdjxvbGaZYkmHDRlXOzvcexXONmpVvS7k2rYbg9urBeWAL1LYQGtu1akjQbUKG4f0zE&#10;AsXdRWzj3AQDvxBijWWelT8pC258XotdLxSU0mLXHzXoVWSm3KXi2YaK3yx0jVqYds0y4eeADydm&#10;gRNgQgzRIW/x5Zc824P75ElR26HwIlLg7oYXgfJVRwgvPMttyNh1dwAd2BCeST6OHsD0K4QXnFY7&#10;hCa8/wFU2hCGfnSiwRwCz4E39/xBFFqjgWVHH6MAfJA3m29T7lVG8NdT7rEDIO0xuPiKy9X3Pk5v&#10;oyPhbdu45L1GRwDzxtd0zTF8FXMcOQfNMbCFSIejo94cVaKhEwF9O+YYCLbtzTGylTl2Nyt6Jwfe&#10;8XVCvyjY2bb0oV+/rzmYBzwQ+kWOAnfX12hHfMzQzw9ckWlr9zJ96AcZbdgkP3e3/Q35GpHJ6X1N&#10;BFnnO2kGWzvi1/I1fiiDgdY0e1/T+5on+xpPgbvja2xt+UfwNbqKETi7aYa2iuHKUtGb2tccm8nv&#10;rWIEjtqKvu8qRgR5KUnWXTxr5RwBzzptFoSR2Iy3BN3GTv0+fes4wN6E6d1KxbEt7vlpM6hUQ0a8&#10;j52ifUVyWyvnmOYYBraggX3m6PRZ7O7pnO/PHHUZ+517R13j73pHrZwjmKOO9kaOpIHWHPto79Fn&#10;VgJd5H7neN53AkCeHOO+F/D8QmlgXmLcrfsHvreTK2uq/nYQPlAkfbOF/76s3zm0utct8nOq+854&#10;Hsrt6rJ+p3Bhd8v6L4TY+8+sBJGzg90+mdQnk56YTIJz22rz3QV3t0j+KuAOQ2cn8u/B/T2BW5z+&#10;hnP04kBLc+afH9TvXkO7+58JZ/8BAAD//wMAUEsDBBQABgAIAAAAIQCYMHVI4AAAAAgBAAAPAAAA&#10;ZHJzL2Rvd25yZXYueG1sTI/NasMwEITvhb6D2EJvjaz81XEthxDankKhSaHkptgb28RaGUuxnbfv&#10;9tSehmWGmW/T9Wgb0WPna0ca1CQCgZS7oqZSw9fh7SkG4YOhwjSOUMMNPayz+7vUJIUb6BP7fSgF&#10;l5BPjIYqhDaR0ucVWuMnrkVi7+w6awKfXSmLzgxcbhs5jaKltKYmXqhMi9sK88v+ajW8D2bYzNRr&#10;v7uct7fjYfHxvVOo9ePDuHkBEXAMf2H4xWd0yJjp5K5UeNFomKsVJ1lnINh+juMpiJOGhZovQWap&#10;/P9A9gMAAP//AwBQSwECLQAUAAYACAAAACEAtoM4kv4AAADhAQAAEwAAAAAAAAAAAAAAAAAAAAAA&#10;W0NvbnRlbnRfVHlwZXNdLnhtbFBLAQItABQABgAIAAAAIQA4/SH/1gAAAJQBAAALAAAAAAAAAAAA&#10;AAAAAC8BAABfcmVscy8ucmVsc1BLAQItABQABgAIAAAAIQCVN/acxQUAAOEwAAAOAAAAAAAAAAAA&#10;AAAAAC4CAABkcnMvZTJvRG9jLnhtbFBLAQItABQABgAIAAAAIQCYMHVI4AAAAAgBAAAPAAAAAAAA&#10;AAAAAAAAAB8IAABkcnMvZG93bnJldi54bWxQSwUGAAAAAAQABADzAAAALAkAAAAA&#10;">
            <v:rect id="Rectangle 103" o:spid="_x0000_s1077" style="position:absolute;left:2687;top:3415;width:1558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5lMIA&#10;AADcAAAADwAAAGRycy9kb3ducmV2LnhtbERPTWuDQBC9F/oflinkUuqaHEKwbiS2hAYCDdHS8+BO&#10;VOLOirtV+++7gUJu83ifk2az6cRIg2stK1hGMQjiyuqWawVf5f5lA8J5ZI2dZVLwSw6y7eNDiom2&#10;E59pLHwtQgi7BBU03veJlK5qyKCLbE8cuIsdDPoAh1rqAacQbjq5iuO1NNhyaGiwp7eGqmvxYxTI&#10;99Icp7Gm7+eizD/RXvLDx0mpxdO8ewXhafZ38b/7oMP8zRpuz4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jmUwgAAANwAAAAPAAAAAAAAAAAAAAAAAJgCAABkcnMvZG93&#10;bnJldi54bWxQSwUGAAAAAAQABAD1AAAAhwMAAAAA&#10;">
              <v:fill opacity="0"/>
              <v:textbox style="mso-next-textbox:#Rectangle 10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shape id="AutoShape 104" o:spid="_x0000_s1078" type="#_x0000_t32" style="position:absolute;left:3455;top:4049;width:0;height:218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<v:shape id="AutoShape 105" o:spid="_x0000_s1079" type="#_x0000_t32" style="position:absolute;left:3455;top:447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qi8MAAADcAAAADwAAAGRycy9kb3ducmV2LnhtbESPQWvDMAyF74P+B6PBbouzQkfJ6pat&#10;UCi9jLWF7ihiLTGL5RC7cfrvp8OgN4n39N6n1WbynRppiC6wgZeiBEVcB+u4MXA+7Z6XoGJCttgF&#10;JgM3irBZzx5WWNmQ+YvGY2qUhHCs0ECbUl9pHeuWPMYi9MSi/YTBY5J1aLQdMEu47/S8LF+1R8fS&#10;0GJP25bq3+PVG3D50439fps/DpfvaDO52yI4Y54ep/c3UImmdDf/X++t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LaovDAAAA3AAAAA8AAAAAAAAAAAAA&#10;AAAAoQIAAGRycy9kb3ducmV2LnhtbFBLBQYAAAAABAAEAPkAAACRAwAAAAA=&#10;">
              <v:stroke endarrow="block"/>
            </v:shape>
            <v:rect id="Rectangle 106" o:spid="_x0000_s1080" style="position:absolute;left:4035;top:4338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d7MIA&#10;AADcAAAADwAAAGRycy9kb3ducmV2LnhtbERP32vCMBB+F/Y/hBvsTdONYbvOtAxBUJSBdXs/mltb&#10;1lxKktn63xtB2Nt9fD9vVU6mF2dyvrOs4HmRgCCure64UfB12swzED4ga+wtk4ILeSiLh9kKc21H&#10;PtK5Co2IIexzVNCGMORS+rolg35hB+LI/VhnMEToGqkdjjHc9PIlSZbSYMexocWB1i3Vv9WfUZDW&#10;lfseD5vXtNp+HkLP6W592Sv19Dh9vIMINIV/8d291XF+9ga3Z+IF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93swgAAANwAAAAPAAAAAAAAAAAAAAAAAJgCAABkcnMvZG93&#10;bnJldi54bWxQSwUGAAAAAAQABAD1AAAAhwMAAAAA&#10;" stroked="f">
              <v:fill opacity="0"/>
              <v:textbox style="mso-next-textbox:#Rectangle 106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5 gram</w:t>
                    </w:r>
                  </w:p>
                </w:txbxContent>
              </v:textbox>
            </v:rect>
            <v:rect id="Rectangle 107" o:spid="_x0000_s1081" style="position:absolute;left:4035;top:4828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irMQA&#10;AADcAAAADwAAAGRycy9kb3ducmV2LnhtbESPQWvCQBCF74X+h2UK3uqmpTQ1ukoRBEUpNOp9yI5J&#10;aHY27G5N/PfOodDbDO/Ne98sVqPr1JVCbD0beJlmoIgrb1uuDZyOm+cPUDEhW+w8k4EbRVgtHx8W&#10;WFg/8Dddy1QrCeFYoIEmpb7QOlYNOYxT3xOLdvHBYZI11NoGHCTcdfo1y961w5alocGe1g1VP+Wv&#10;M5BXZTgPh81bXm6/DqnjfLe+7Y2ZPI2fc1CJxvRv/rveWsGfCb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4qzEAAAA3AAAAA8AAAAAAAAAAAAAAAAAmAIAAGRycy9k&#10;b3ducmV2LnhtbFBLBQYAAAAABAAEAPUAAACJAwAAAAA=&#10;" stroked="f">
              <v:fill opacity="0"/>
              <v:textbox style="mso-next-textbox:#Rectangle 107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Dimaserasi dengan 100 ml etanol selama 24 jam sambil sesekali dikocok</w:t>
                    </w:r>
                  </w:p>
                </w:txbxContent>
              </v:textbox>
            </v:rect>
            <v:shape id="AutoShape 108" o:spid="_x0000_s1082" type="#_x0000_t32" style="position:absolute;left:3455;top:4969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Vy8EAAADcAAAADwAAAGRycy9kb3ducmV2LnhtbERP32vCMBB+F/Y/hBv4pmkHiuuMZRME&#10;8UXmBtvj0ZxtsLmUJmvqf2+EgW/38f28dTnaVgzUe+NYQT7PQBBXThuuFXx/7WYrED4ga2wdk4Ir&#10;eSg3T5M1FtpF/qThFGqRQtgXqKAJoSuk9FVDFv3cdcSJO7veYkiwr6XuMaZw28qXLFtKi4ZTQ4Md&#10;bRuqLqc/q8DEoxm6/TZ+HH5+vY5krgtnlJo+j+9vIAKN4SH+d+91mv+a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6FXLwQAAANwAAAAPAAAAAAAAAAAAAAAA&#10;AKECAABkcnMvZG93bnJldi54bWxQSwUGAAAAAAQABAD5AAAAjwMAAAAA&#10;">
              <v:stroke endarrow="block"/>
            </v:shape>
            <v:rect id="Rectangle 109" o:spid="_x0000_s1083" style="position:absolute;left:4035;top:5633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ZQMEA&#10;AADcAAAADwAAAGRycy9kb3ducmV2LnhtbERP32vCMBB+F/wfwgm+aaqI3TqjiCA4FGHd9n40t7bY&#10;XEoSbf3vF0Hw7T6+n7fa9KYRN3K+tqxgNk1AEBdW11wq+PneT95A+ICssbFMCu7kYbMeDlaYadvx&#10;F93yUIoYwj5DBVUIbSalLyoy6Ke2JY7cn3UGQ4SulNphF8NNI+dJspQGa44NFba0q6i45FejIC1y&#10;99ud9os0P5xPoeH0c3c/KjUe9dsPEIH68BI/3Qcd57/P4fFMv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2UDBAAAA3AAAAA8AAAAAAAAAAAAAAAAAmAIAAGRycy9kb3du&#10;cmV2LnhtbFBLBQYAAAAABAAEAPUAAACGAwAAAAA=&#10;" stroked="f">
              <v:fill opacity="0"/>
              <v:textbox style="mso-next-textbox:#Rectangle 109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Disaring </w:t>
                    </w:r>
                  </w:p>
                </w:txbxContent>
              </v:textbox>
            </v:rect>
            <v:shape id="AutoShape 110" o:spid="_x0000_s1084" type="#_x0000_t32" style="position:absolute;left:3455;top:5760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uJ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dm4nwQAAANwAAAAPAAAAAAAAAAAAAAAA&#10;AKECAABkcnMvZG93bnJldi54bWxQSwUGAAAAAAQABAD5AAAAjwMAAAAA&#10;">
              <v:stroke endarrow="block"/>
            </v:shape>
            <v:rect id="Rectangle 111" o:spid="_x0000_s1085" style="position:absolute;left:2687;top:6238;width:1558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UpcMA&#10;AADcAAAADwAAAGRycy9kb3ducmV2LnhtbERP22rCQBB9L/gPywi+FN1USrGpG9GKKBSUJtLnITu5&#10;YHY2ZNck/ftuodC3OZzrrDejaURPnastK3haRCCIc6trLhVcs8N8BcJ5ZI2NZVLwTQ42yeRhjbG2&#10;A39Sn/pShBB2MSqovG9jKV1ekUG3sC1x4ArbGfQBdqXUHQ4h3DRyGUUv0mDNoaHClt4rym/p3SiQ&#10;+8x8DH1JX49ptjujLXan40Wp2XTcvoHwNPp/8Z/7pMP812f4fSZc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UpcMAAADcAAAADwAAAAAAAAAAAAAAAACYAgAAZHJzL2Rv&#10;d25yZXYueG1sUEsFBgAAAAAEAAQA9QAAAIgDAAAAAA==&#10;">
              <v:fill opacity="0"/>
              <v:textbox style="mso-next-textbox:#Rectangle 111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Filtrat</w:t>
                    </w:r>
                  </w:p>
                </w:txbxContent>
              </v:textbox>
            </v:rect>
            <v:rect id="Rectangle 112" o:spid="_x0000_s1086" style="position:absolute;left:4035;top:6797;width:6115;height: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BNMEA&#10;AADcAAAADwAAAGRycy9kb3ducmV2LnhtbERP32vCMBB+H+x/CCf4NlNF11mNMgRBmQh2+n40t7as&#10;uZQk2vrfL4Kwt/v4ft5y3ZtG3Mj52rKC8SgBQVxYXXOp4Py9ffsA4QOyxsYyKbiTh/Xq9WWJmbYd&#10;n+iWh1LEEPYZKqhCaDMpfVGRQT+yLXHkfqwzGCJ0pdQOuxhuGjlJkndpsObYUGFLm4qK3/xqFKRF&#10;7i7dYTtN893xEBpO95v7l1LDQf+5ABGoD//ip3un4/z5DB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/QTTBAAAA3AAAAA8AAAAAAAAAAAAAAAAAmAIAAGRycy9kb3du&#10;cmV2LnhtbFBLBQYAAAAABAAEAPUAAACGAwAAAAA=&#10;" stroked="f">
              <v:fill opacity="0"/>
              <v:textbox style="mso-next-textbox:#Rectangle 112" inset="0,0,0,0">
                <w:txbxContent>
                  <w:p w:rsidR="00431B62" w:rsidRPr="00C225F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Diambil 20 ml diuapkan dalam cawan poselen yang telah ditara pada suhu 105</w:t>
                    </w:r>
                    <w:r w:rsidRPr="00C225FA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 sampai bobot tetap</w:t>
                    </w:r>
                  </w:p>
                </w:txbxContent>
              </v:textbox>
            </v:rect>
            <v:rect id="Rectangle 113" o:spid="_x0000_s1087" style="position:absolute;left:4035;top:7612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fQ8IA&#10;AADcAAAADwAAAGRycy9kb3ducmV2LnhtbERP32vCMBB+H/g/hBP2NlNl2Nk1FREEhyKsm+9Hc2uL&#10;zaUkma3/vRkMfLuP7+fl69F04krOt5YVzGcJCOLK6pZrBd9fu5c3ED4ga+wsk4IbeVgXk6ccM20H&#10;/qRrGWoRQ9hnqKAJoc+k9FVDBv3M9sSR+7HOYIjQ1VI7HGK46eQiSZbSYMuxocGetg1Vl/LXKEir&#10;0p2H4+41LfenY+g4/djeDko9T8fNO4hAY3iI/917HeevlvD3TLx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d9DwgAAANwAAAAPAAAAAAAAAAAAAAAAAJgCAABkcnMvZG93&#10;bnJldi54bWxQSwUGAAAAAAQABAD1AAAAhwMAAAAA&#10;" stroked="f">
              <v:fill opacity="0"/>
              <v:textbox style="mso-next-textbox:#Rectangle 11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</w:t>
                    </w:r>
                  </w:p>
                </w:txbxContent>
              </v:textbox>
            </v:rect>
            <v:rect id="Rectangle 114" o:spid="_x0000_s1088" style="position:absolute;left:2687;top:8213;width:1558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K0sMA&#10;AADcAAAADwAAAGRycy9kb3ducmV2LnhtbERPS2vCQBC+F/wPywheim7qobWpG9GKKBSUJtLzkJ08&#10;MDsbsmuS/vtuodDbfHzPWW9G04ieOldbVvC0iEAQ51bXXCq4Zof5CoTzyBoby6TgmxxsksnDGmNt&#10;B/6kPvWlCCHsYlRQed/GUrq8IoNuYVviwBW2M+gD7EqpOxxCuGnkMoqepcGaQ0OFLb1XlN/Su1Eg&#10;95n5GPqSvh7TbHdGW+xOx4tSs+m4fQPhafT/4j/3SYf5ry/w+0y4QC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K0sMAAADcAAAADwAAAAAAAAAAAAAAAACYAgAAZHJzL2Rv&#10;d25yZXYueG1sUEsFBgAAAAAEAAQA9QAAAIgDAAAAAA==&#10;">
              <v:fill opacity="0"/>
              <v:textbox style="mso-next-textbox:#Rectangle 114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Sari</w:t>
                    </w:r>
                  </w:p>
                </w:txbxContent>
              </v:textbox>
            </v:rect>
            <v:shape id="AutoShape 115" o:spid="_x0000_s1089" type="#_x0000_t32" style="position:absolute;left:3455;top:6543;width:0;height:16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<v:shape id="AutoShape 116" o:spid="_x0000_s1090" type="#_x0000_t32" style="position:absolute;left:3455;top:6923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5ZzcEAAADcAAAADwAAAGRycy9kb3ducmV2LnhtbERPS2sCMRC+F/wPYYTealahpbsaRYWC&#10;9FJ8gB6Hzbgb3EyWTdys/74pCL3Nx/ecxWqwjeip88axgukkA0FcOm24UnA6fr19gvABWWPjmBQ8&#10;yMNqOXpZYKFd5D31h1CJFMK+QAV1CG0hpS9rsugnriVO3NV1FkOCXSV1hzGF20bOsuxDWjScGmps&#10;aVtTeTvcrQITf0zf7rZx832+eB3JPN6dUep1PKznIAIN4V/8dO90mp/n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lnNwQAAANwAAAAPAAAAAAAAAAAAAAAA&#10;AKECAABkcnMvZG93bnJldi54bWxQSwUGAAAAAAQABAD5AAAAjwMAAAAA&#10;">
              <v:stroke endarrow="block"/>
            </v:shape>
            <v:shape id="AutoShape 117" o:spid="_x0000_s1091" type="#_x0000_t32" style="position:absolute;left:3455;top:7722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Eq8EAAADcAAAADwAAAGRycy9kb3ducmV2LnhtbESPT4vCMBTE74LfITxhb5oqKFKNsisI&#10;4mXxD+jx0bxtwzYvpYlN/fabBcHjMDO/Ydbb3taio9YbxwqmkwwEceG04VLB9bIfL0H4gKyxdkwK&#10;nuRhuxkO1phrF/lE3TmUIkHY56igCqHJpfRFRRb9xDXEyftxrcWQZFtK3WJMcFvLWZYtpEXDaaHC&#10;hnYVFb/nh1Vg4rfpmsMufh1vd68jmefcGaU+Rv3nCkSgPrzDr/ZBK0hE+D+Tj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iwSrwQAAANwAAAAPAAAAAAAAAAAAAAAA&#10;AKECAABkcnMvZG93bnJldi54bWxQSwUGAAAAAAQABAD5AAAAjwMAAAAA&#10;">
              <v:stroke endarrow="block"/>
            </v:shape>
          </v:group>
        </w:pict>
      </w:r>
    </w:p>
    <w:p w:rsidR="00431B62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Default="00431B62" w:rsidP="00431B62"/>
    <w:p w:rsidR="00431B62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Default="00431B62" w:rsidP="00431B62">
      <w:pPr>
        <w:pStyle w:val="ListParagraph"/>
        <w:numPr>
          <w:ilvl w:val="0"/>
          <w:numId w:val="23"/>
        </w:numPr>
        <w:tabs>
          <w:tab w:val="left" w:pos="1108"/>
        </w:tabs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t xml:space="preserve">Penetapan Kadar Abu Total </w:t>
      </w:r>
    </w:p>
    <w:p w:rsidR="00431B62" w:rsidRDefault="00431B62" w:rsidP="00431B62">
      <w:pPr>
        <w:pStyle w:val="ListParagraph"/>
        <w:tabs>
          <w:tab w:val="left" w:pos="1108"/>
        </w:tabs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31B62" w:rsidRPr="004B2E37" w:rsidRDefault="00431B62" w:rsidP="00431B62">
      <w:r w:rsidRPr="003C751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group id="Group 171" o:spid="_x0000_s1092" style="position:absolute;margin-left:20.15pt;margin-top:7.25pt;width:373.15pt;height:205.45pt;z-index:251674624" coordorigin="2671,3493" coordsize="7463,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y8dgUAAF8rAAAOAAAAZHJzL2Uyb0RvYy54bWzsWllz2zYQfu9M/wOH77J4X2M540hW2hm3&#10;zTTpD4BISuSUBFiQtuR2+t+7WBCkTidxajmO5AcZJA4udr89sIvLN6uy0O5TXueMjnTzwtC1lMYs&#10;yelipP/xcToIdK1uCE1IwWg60h/SWn9z9eMPl8sqSi2WsSJJuQaL0DpaViM9a5oqGg7rOEtLUl+w&#10;KqXQOWe8JA088sUw4WQJq5fF0DIMb7hkPKk4i9O6hrcT2alf4frzeRo3v83nddpoxUgH2hr85fg7&#10;E7/Dq0sSLTipsjxuySBPoKIkOYWPdktNSEO0O57vLFXmMWc1mzcXMSuHbD7P4xT3ALsxja3dvOPs&#10;rsK9LKLlourYBKzd4tOTl41/vX/PtTwB2fmmrlFSgpDwu5p4AexZVosIRr3j1YfqPZd7hOYti/+s&#10;oXu43S+eF3KwNlv+whJYkNw1DNmzmvNSLAEb11YohYdOCumq0WJ46fh2aBiursXQZ3lGaJmulFOc&#10;gTDFPMsTxEK37YS26rtp5/uOZ8vJjmmEondIIvlhJLYlTuwMMFf3bK2/jq0fMlKlKK1aMKxjq6XY&#10;+jugkdBFkWqmiXQJAmCk4mstmapRNs5gXHrNOVtmKUmAMBQFkL82QTzUIJJPcnkPtxSvTdcFBRWM&#10;9mxng1UkqnjdvEtZqYnGSOdAPcqQ3N/WjeSqGiJEWrMiT6Z5UeADX8zGBdfuCejdFP/k3KLKiHyL&#10;ugeSqeVQlNLGGgXVliM9dC0Xp270tZPalQzx11K/MazMG7AuRV6O9KAbRCLB0xuawB5I1JC8kG2g&#10;paAIaMlXCZBmNVuhfnie+IJg+owlD8B2zqQ1AesHjYzxv3VtCZZkpNd/3RGe6lrxMwXRCbOjGlw1&#10;ZqpBaAxTR3qja7I5bqR5uqt4vshgZRO3T9k1KNE8R873VLT0AoyPhmdQLmkmBEEIes20kP0tPMdU&#10;2ol4RVs70UEah398qMAmbCBaTvlsRNuOHaL+O6blC7GQSCEauC3gbJs+yqtT/R081w0ngsFjRilA&#10;m3HJ5wPopkxAG7/0P+AS7HoLv0ehiLsCZVP7Q4fyT2iEN8FN4Awcy7sZOMZkMriejp2BNzV9d2JP&#10;xuOJ+a/AjOlEWZ4kKRWkK+dmOp9n5Vo3K91S5946Ngw3V0ftBRGo/0g0mithodbVBliI74+JWGcf&#10;Ylvnhgb1mRCrzYu8+klpcOvzeuy6LkK0x64btOhVxky5S2VnW1P8zUJXa1C1G56jnwN7ONLLNAFL&#10;mEJ0KFpC/NLOnsF98UVR26HwAgIlaY7XwgvLUr7qCOGFY0A0I4IxxzG3AO2ZELrJOC78BKZfILwQ&#10;ZnXNoKH3P4BK03KMt1Y4mHqBP3CmjjsIfSMYwM7fhp7hhM5kumlyb3Oafr3JPXYA1HkMQb6y5er/&#10;PpveR0fohvu45GSjI2+fOuIZpY2Onjva79UxNA6qo23J8EsdjHaio7M6qkTDWgT0itQxUA7gxA8r&#10;vlLH9cMKnnSf97DyeOjnGs7WseUc+p3PNQfzgIdCP0jd7IZ+mCs7tq9xIfbbPIf3oZ97Dv3WU9p7&#10;g/7d0/Yr8jVdLvPEfQ2cgnYTYxiCvaivcT0MBs5pBswRnnNoj9ecDvgakZna9TXdoe+YaQbPklWd&#10;HtC9rzmfazbKp9+dr/G7OsNp+5qgq9WuZ/26Q99R1dEL2/KsKsGc1REuM0B95KmFltcT+qkbAqde&#10;Ew321fitLi4+gjp2NX7fNtobEUod+xq/FW5eh/gWsn7HBvujNX6/q5ucuHvZV+O3O98LeH6Riinc&#10;UUEA95HfOW12Tpt9ados2HcdwH7x6wBeYG2Va87g/p7AjXcP4RYnllPbG6fimuj6M7TX78Ve/QcA&#10;AP//AwBQSwMEFAAGAAgAAAAhAGEtxUbfAAAACQEAAA8AAABkcnMvZG93bnJldi54bWxMj01Lw0AQ&#10;hu+C/2EZwZvdfGgsMZtSinoqgq0g3rbZaRKanQ3ZbZL+e8eTPc48L+88U6xm24kRB986UhAvIhBI&#10;lTMt1Qq+9m8PSxA+aDK6c4QKLuhhVd7eFDo3bqJPHHehFlxCPtcKmhD6XEpfNWi1X7geidnRDVYH&#10;HodamkFPXG47mURRJq1uiS80usdNg9Vpd7YK3ic9rdP4ddyejpvLz/7p43sbo1L3d/P6BUTAOfyH&#10;4U+f1aFkp4M7k/GiU/AYpZzkfRKDYP68zDIQBwZJGoEsC3n9QfkLAAD//wMAUEsBAi0AFAAGAAgA&#10;AAAhALaDOJL+AAAA4QEAABMAAAAAAAAAAAAAAAAAAAAAAFtDb250ZW50X1R5cGVzXS54bWxQSwEC&#10;LQAUAAYACAAAACEAOP0h/9YAAACUAQAACwAAAAAAAAAAAAAAAAAvAQAAX3JlbHMvLnJlbHNQSwEC&#10;LQAUAAYACAAAACEASarMvHYFAABfKwAADgAAAAAAAAAAAAAAAAAuAgAAZHJzL2Uyb0RvYy54bWxQ&#10;SwECLQAUAAYACAAAACEAYS3FRt8AAAAJAQAADwAAAAAAAAAAAAAAAADQBwAAZHJzL2Rvd25yZXYu&#10;eG1sUEsFBgAAAAAEAAQA8wAAANwIAAAAAA==&#10;">
            <v:rect id="Rectangle 119" o:spid="_x0000_s1093" style="position:absolute;left:2671;top:3493;width:1558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PsMMA&#10;AADcAAAADwAAAGRycy9kb3ducmV2LnhtbERPTWvCQBC9C/0PyxR6kWZTD7VEN6FWikJBaVI8D9kx&#10;Cc3OhuyaxH/fLQje5vE+Z51NphUD9a6xrOAlikEQl1Y3XCn4KT6f30A4j6yxtUwKruQgSx9ma0y0&#10;HfmbhtxXIoSwS1BB7X2XSOnKmgy6yHbEgTvb3qAPsK+k7nEM4aaVizh+lQYbDg01dvRRU/mbX4wC&#10;uS3M1zhUdJrnxeaA9rzZ745KPT1O7ysQniZ/F9/cex3mLxfw/0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hPsMMAAADcAAAADwAAAAAAAAAAAAAAAACYAgAAZHJzL2Rv&#10;d25yZXYueG1sUEsFBgAAAAAEAAQA9QAAAIgDAAAAAA==&#10;">
              <v:fill opacity="0"/>
              <v:textbox style="mso-next-textbox:#Rectangle 119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shape id="AutoShape 120" o:spid="_x0000_s1094" type="#_x0000_t32" style="position:absolute;left:3439;top:4127;width:0;height:31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vyc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b8nDAAAA3AAAAA8AAAAAAAAAAAAA&#10;AAAAoQIAAGRycy9kb3ducmV2LnhtbFBLBQYAAAAABAAEAPkAAACRAwAAAAA=&#10;"/>
            <v:shape id="AutoShape 121" o:spid="_x0000_s1095" type="#_x0000_t32" style="position:absolute;left:3439;top:4556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Qqc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kxCpwQAAANwAAAAPAAAAAAAAAAAAAAAA&#10;AKECAABkcnMvZG93bnJldi54bWxQSwUGAAAAAAQABAD5AAAAjwMAAAAA&#10;">
              <v:stroke endarrow="block"/>
            </v:shape>
            <v:rect id="Rectangle 122" o:spid="_x0000_s1096" style="position:absolute;left:4019;top:4416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nzsIA&#10;AADcAAAADwAAAGRycy9kb3ducmV2LnhtbERP32vCMBB+H/g/hBP2NlNlW6UaixQEx2RgN9+P5myL&#10;zaUkma3//TIQfLuP7+et89F04krOt5YVzGcJCOLK6pZrBT/fu5clCB+QNXaWScGNPOSbydMaM20H&#10;PtK1DLWIIewzVNCE0GdS+qohg35me+LIna0zGCJ0tdQOhxhuOrlIkndpsOXY0GBPRUPVpfw1CtKq&#10;dKfhsHtNy/3XIXScfhS3T6Wep+N2BSLQGB7iu3uv4/z0Df6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6fOwgAAANwAAAAPAAAAAAAAAAAAAAAAAJgCAABkcnMvZG93&#10;bnJldi54bWxQSwUGAAAAAAQABAD1AAAAhwMAAAAA&#10;" stroked="f">
              <v:fill opacity="0"/>
              <v:textbox style="mso-next-textbox:#Rectangle 122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2 gram</w:t>
                    </w:r>
                  </w:p>
                </w:txbxContent>
              </v:textbox>
            </v:rect>
            <v:rect id="Rectangle 123" o:spid="_x0000_s1097" style="position:absolute;left:4019;top:4906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5ucIA&#10;AADcAAAADwAAAGRycy9kb3ducmV2LnhtbERPyWrDMBC9B/oPYgq5JXJLiYsbJZRAwCUmEKe9D9bU&#10;NrVGRlK9/H1VCOQ2j7fOdj+ZTgzkfGtZwdM6AUFcWd1yreDzely9gvABWWNnmRTM5GG/e1hsMdN2&#10;5AsNZahFDGGfoYImhD6T0lcNGfRr2xNH7ts6gyFCV0vtcIzhppPPSbKRBluODQ32dGio+il/jYK0&#10;Kt3XWBxf0jI/F6Hj9OMwn5RaPk7vbyACTeEuvrlzHeenG/h/Jl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Tm5wgAAANwAAAAPAAAAAAAAAAAAAAAAAJgCAABkcnMvZG93&#10;bnJldi54bWxQSwUGAAAAAAQABAD1AAAAhwMAAAAA&#10;" stroked="f">
              <v:fill opacity="0"/>
              <v:textbox style="mso-next-textbox:#Rectangle 12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Dimasukkan dalam kurs porselen dalam tanur dipijar dan ditara </w:t>
                    </w:r>
                  </w:p>
                </w:txbxContent>
              </v:textbox>
            </v:rect>
            <v:shape id="AutoShape 124" o:spid="_x0000_s1098" type="#_x0000_t32" style="position:absolute;left:3439;top:5047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GO3sEAAADcAAAADwAAAGRycy9kb3ducmV2LnhtbERP32vCMBB+H/g/hBP2tqYK09EZixYG&#10;shfRDbbHoznbYHMpTdbU/34ZDHy7j+/nbcrJdmKkwRvHChZZDoK4dtpwo+Dz4+3pBYQPyBo7x6Tg&#10;Rh7K7exhg4V2kU80nkMjUgj7AhW0IfSFlL5uyaLPXE+cuIsbLIYEh0bqAWMKt51c5vlKWjScGlrs&#10;qWqpvp5/rAITj2bsD1Xcv399ex3J3J6dUepxPu1eQQSawl387z7oNH+9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QY7ewQAAANwAAAAPAAAAAAAAAAAAAAAA&#10;AKECAABkcnMvZG93bnJldi54bWxQSwUGAAAAAAQABAD5AAAAjwMAAAAA&#10;">
              <v:stroke endarrow="block"/>
            </v:shape>
            <v:rect id="Rectangle 125" o:spid="_x0000_s1099" style="position:absolute;left:4019;top:5441;width:6115;height: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IUMQA&#10;AADcAAAADwAAAGRycy9kb3ducmV2LnhtbESPQWvCQBCF74X+h2UK3upGkaakriKCoCiFxvY+ZMck&#10;mJ0Nu6uJ/75zKPQ2w3vz3jfL9eg6dacQW88GZtMMFHHlbcu1ge/z7vUdVEzIFjvPZOBBEdar56cl&#10;FtYP/EX3MtVKQjgWaKBJqS+0jlVDDuPU98SiXXxwmGQNtbYBBwl3nZ5n2Zt22LI0NNjTtqHqWt6c&#10;gbwqw89w2i3ycv95Sh3nh+3jaMzkZdx8gEo0pn/z3/XeCn4u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CFDEAAAA3AAAAA8AAAAAAAAAAAAAAAAAmAIAAGRycy9k&#10;b3ducmV2LnhtbFBLBQYAAAAABAAEAPUAAACJAwAAAAA=&#10;" stroked="f">
              <v:fill opacity="0"/>
              <v:textbox style="mso-next-textbox:#Rectangle 125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kurs porselen dalam tanur dipijar pada suhu 600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 selama 3 jam</w:t>
                    </w:r>
                  </w:p>
                </w:txbxContent>
              </v:textbox>
            </v:rect>
            <v:shape id="AutoShape 126" o:spid="_x0000_s1100" type="#_x0000_t32" style="position:absolute;left:3439;top:556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K/N8EAAADcAAAADwAAAGRycy9kb3ducmV2LnhtbERPTWsCMRC9C/6HMEJvmrVg1a1RVBCk&#10;F1EL9ThsprvBzWTZpJv13zdCobd5vM9ZbXpbi45abxwrmE4yEMSF04ZLBZ/Xw3gBwgdkjbVjUvAg&#10;D5v1cLDCXLvIZ+ouoRQphH2OCqoQmlxKX1Rk0U9cQ5y4b9daDAm2pdQtxhRua/maZW/SouHUUGFD&#10;+4qK++XHKjDxZLrmuI+7j6+b15HMY+aMUi+jfvsOIlAf/sV/7qNO8+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kr83wQAAANwAAAAPAAAAAAAAAAAAAAAA&#10;AKECAABkcnMvZG93bnJldi54bWxQSwUGAAAAAAQABAD5AAAAjwMAAAAA&#10;">
              <v:stroke endarrow="block"/>
            </v:shape>
            <v:rect id="Rectangle 127" o:spid="_x0000_s1101" style="position:absolute;left:4019;top:6209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0ccQA&#10;AADcAAAADwAAAGRycy9kb3ducmV2LnhtbESPQWvCQBCF70L/wzKF3nRjkUZSVxFBUCqFpu19yI5J&#10;MDsbdrcm/vvOQfA2w3vz3jerzeg6daUQW88G5rMMFHHlbcu1gZ/v/XQJKiZki51nMnCjCJv102SF&#10;hfUDf9G1TLWSEI4FGmhS6gutY9WQwzjzPbFoZx8cJllDrW3AQcJdp1+z7E07bFkaGuxp11B1Kf+c&#10;gbwqw+9w2i/y8vB5Sh3nx93tw5iX53H7DirRmB7m+/XBCv5S8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dHHEAAAA3AAAAA8AAAAAAAAAAAAAAAAAmAIAAGRycy9k&#10;b3ducmV2LnhtbFBLBQYAAAAABAAEAPUAAACJAwAAAAA=&#10;" stroked="f">
              <v:fill opacity="0"/>
              <v:textbox style="mso-next-textbox:#Rectangle 127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Dikeluarkan didinginkan</w:t>
                    </w:r>
                  </w:p>
                </w:txbxContent>
              </v:textbox>
            </v:rect>
            <v:rect id="Rectangle 128" o:spid="_x0000_s1102" style="position:absolute;left:4019;top:6695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R6sIA&#10;AADcAAAADwAAAGRycy9kb3ducmV2LnhtbERP32vCMBB+H/g/hBN8m6kiq3RGkULBYRms296P5taW&#10;NZeSZLb9781gsLf7+H7e4TSZXtzI+c6ygs06AUFcW91xo+DjvXjcg/ABWWNvmRTM5OF0XDwcMNN2&#10;5De6VaERMYR9hgraEIZMSl+3ZNCv7UAcuS/rDIYIXSO1wzGGm15uk+RJGuw4NrQ4UN5S/V39GAVp&#10;XbnPsSx2aXV5LUPP6Us+X5VaLafzM4hAU/gX/7kvOs7fb+D3mXiB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dHqwgAAANwAAAAPAAAAAAAAAAAAAAAAAJgCAABkcnMvZG93&#10;bnJldi54bWxQSwUGAAAAAAQABAD1AAAAhwMAAAAA&#10;" stroked="f">
              <v:fill opacity="0"/>
              <v:textbox style="mso-next-textbox:#Rectangle 128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Ditimbang </w:t>
                    </w:r>
                  </w:p>
                </w:txbxContent>
              </v:textbox>
            </v:rect>
            <v:rect id="Rectangle 129" o:spid="_x0000_s1103" style="position:absolute;left:2671;top:7303;width:1558;height: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/l8IA&#10;AADcAAAADwAAAGRycy9kb3ducmV2LnhtbERPTWuDQBC9B/oflinkEuqaHEqwbiS2hAYKDdHS8+BO&#10;VOLOirtV8++7hUJu83ifk2az6cRIg2stK1hHMQjiyuqWawVf5eFpC8J5ZI2dZVJwIwfZ7mGRYqLt&#10;xGcaC1+LEMIuQQWN930ipasaMugi2xMH7mIHgz7AoZZ6wCmEm05u4vhZGmw5NDTY02tD1bX4MQrk&#10;W2k+prGm71VR5p9oL/nx/aTU8nHev4DwNPu7+N991GH+dgN/z4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T+XwgAAANwAAAAPAAAAAAAAAAAAAAAAAJgCAABkcnMvZG93&#10;bnJldi54bWxQSwUGAAAAAAQABAD1AAAAhwMAAAAA&#10;">
              <v:fill opacity="0"/>
              <v:textbox style="mso-next-textbox:#Rectangle 129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Abu</w:t>
                    </w:r>
                  </w:p>
                </w:txbxContent>
              </v:textbox>
            </v:rect>
            <v:shape id="AutoShape 130" o:spid="_x0000_s1104" type="#_x0000_t32" style="position:absolute;left:3439;top:6349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<v:stroke endarrow="block"/>
            </v:shape>
            <v:shape id="AutoShape 131" o:spid="_x0000_s1105" type="#_x0000_t32" style="position:absolute;left:3439;top:6826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gjsEAAADcAAAADwAAAGRycy9kb3ducmV2LnhtbERPS2sCMRC+F/wPYYTealZp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RmCOwQAAANwAAAAPAAAAAAAAAAAAAAAA&#10;AKECAABkcnMvZG93bnJldi54bWxQSwUGAAAAAAQABAD5AAAAjwMAAAAA&#10;">
              <v:stroke endarrow="block"/>
            </v:shape>
          </v:group>
        </w:pict>
      </w:r>
    </w:p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Default="00431B62" w:rsidP="00431B62">
      <w:pPr>
        <w:pStyle w:val="ListParagraph"/>
        <w:numPr>
          <w:ilvl w:val="0"/>
          <w:numId w:val="23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t>Penetapan Kadar Abu Tidak Larut Asam</w:t>
      </w:r>
    </w:p>
    <w:p w:rsidR="00431B62" w:rsidRDefault="00431B62" w:rsidP="00431B6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group id="Group 155" o:spid="_x0000_s1106" style="position:absolute;left:0;text-align:left;margin-left:15.05pt;margin-top:17.1pt;width:376.85pt;height:226.65pt;z-index:251675648" coordorigin="2569,3434" coordsize="7537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KAogUAAMsxAAAOAAAAZHJzL2Uyb0RvYy54bWzsW9tu4zYQfS/QfyD07lgX6oo4i6wdpwXS&#10;dtHdfgCtiyVUIlVKiZ0W/fcOSUmWEztJN107jeUHm5JIejg8c2aGpM4/rIsc3cW8yhidaMaZrqGY&#10;hizK6HKi/fZlPvI0VNWERiRnNJ5o93Glfbj4/rvzVRnEJktZHsUcQSe0ClblREvrugzG4ypM44JU&#10;Z6yMKTxMGC9IDZd8OY44WUHvRT42dd0ZrxiPSs7CuKrg7kw91C5k/0kSh/UvSVLFNconGshWy28u&#10;vxfie3xxToIlJ2WahY0Y5CukKEhG4U+7rmakJuiWZ4+6KrKQs4ol9VnIijFLkiyM5RhgNIb+YDTX&#10;nN2WcizLYLUsOzWBah/o6au7DX+++8RRFsHc2baGKClgkuT/InED1LMqlwHUuubl5/ITV2OE4g0L&#10;f6/g8fjhc3G9VJXRYvUTi6BDclszqZ51wgvRBQwcreUs3HezEK9rFMJN7Hq274MwITwzPdfDShAS&#10;hClMpmhn2o6vIXhsYQurOQzTq6a9a1uuaoxtyxJPxyRQfyyFbYQTIwPMVRu1Vq9T6+eUlLGcrUoo&#10;rFOr06r1V0Ajocs8RoaSSwgANVu9VkqpiLJpCvXiS87ZKo1JBIIZchxbDcRFBVPyrJZNB1sPtNXq&#10;GuYYDFQo2jKcLVWRoORVfR2zAonCROMgvZxDcndT1UqrbRUxpRXLs2ie5bm84MvFNOfojoDdzeVH&#10;tc3LlKi70vZgZipVVc7SVh85RauJ5tumLZtuPWsaNT3p4tNIv1WtyGpglzwrJprXVSKB0OkVjWAM&#10;JKhJlqsyyJJTCWilVwWQer1YS/twJZSE0hcsuge1c6bYBNgPCinjf2poBUwy0ao/bgmPNZT/SGHq&#10;BO20Bd4WFm2B0BCaTrRaQ6o4rRU93ZY8W6bQsyGHT9klGFGSSc1vpGjkBRgfDM9gXIomhEAS9IBn&#10;aYUNPKdU8US4pg1PdJCW1b/cl8AJW4hWTV6MaAsbhkK068p+SNAiGrQt4eyYz+C5qjkRCp4ySgHa&#10;jCs970E3ZQLaEjH/AS6B1xv4PQlFOSowNoFTMT7pUP7ydf/Ku/LwCJvO1Qjrs9nocj7FI2duuPbM&#10;mk2nM+NvgRkDB2kWRTEVorfOzcAvY7nGzSq31Lm3Tg3j7d6l9YKI7a8UGti2b0nKbARxiPuHRCxQ&#10;3GPENs5NMvA3QixK8qz8obXgxud12MUQvwjS2mDX9hr0tmTWusuWZxsqfrPQRbU07Zpn0s8BH060&#10;Io6ACWOIDkVJTL/i2QHcZ/8qatsXXkAgpMDdDy8k9zV0/K3DC8v3FRlj3XkAaMcw2jjOfwbTRwgv&#10;hOn1CE16/z2oNEysfzT90dzx3BGeY3vku7o30g3/o+/o2Mez+Tbl3mQ0fj3lHjoA6jyGEL/l8vZ3&#10;F6dvoqMuADjt6AgsYIc5uoL3Dm6Otr3XHC1ThV9tYvQWov3BHIUG+vnIK8yxi25O3BzBMz0O/bye&#10;OR4n9HPAZQ6hXxv7DnnN0+uAe0I/x2zB3Q/9/B64Dxb62bonGWeTy2xCP0sffE1vSXtn0P842/4f&#10;hX5dsnHivgYWWR/5GixDsCb0O4qvsU3DHHzNsIb2wj2nfb4Gt+Du+Rosif3QeY3tGENe06zsntwy&#10;Q5dJn7iv6fZq++Yoef7Q5ujovgwAdoZ+wzJD/zTD+wv9ukz6xM1x1x4/bLofbtWvOxHhWr7kyI05&#10;Go4H4olNUdt9e4vwh85znt7j75LnE8fzrj1+3C3xw5mV46QyrjWkMsNxgJcen9uXyuw6DoC7BfNj&#10;gdsxTelNN8Q9HAcYzrrsPRu6D9y7jgPgboXuAKcNu+MATnMEawPo3prwkBi868QADjI1se9pB1IQ&#10;cO9YE+4WMY7ma1w49jvsP77b/Ud5zh3eGJBHd5q3G8QrCf1rKPffwbj4BwAA//8DAFBLAwQUAAYA&#10;CAAAACEAxK+IkOAAAAAIAQAADwAAAGRycy9kb3ducmV2LnhtbEyPQUvDQBSE74L/YXmCN7tJY2qN&#10;2ZRS1FMp2Ari7TX7moRmd0N2m6T/3udJj8MMM9/kq8m0YqDeN84qiGcRCLKl042tFHwe3h6WIHxA&#10;q7F1lhRcycOquL3JMdNutB807EMluMT6DBXUIXSZlL6syaCfuY4seyfXGwws+0rqHkcuN62cR9FC&#10;GmwsL9TY0aam8ry/GAXvI47rJH4dtufT5vp9SHdf25iUur+b1i8gAk3hLwy/+IwOBTMd3cVqL1oF&#10;SRRzUsFiDoLtp2XCT44KHtPnFGSRy/8Hih8AAAD//wMAUEsBAi0AFAAGAAgAAAAhALaDOJL+AAAA&#10;4QEAABMAAAAAAAAAAAAAAAAAAAAAAFtDb250ZW50X1R5cGVzXS54bWxQSwECLQAUAAYACAAAACEA&#10;OP0h/9YAAACUAQAACwAAAAAAAAAAAAAAAAAvAQAAX3JlbHMvLnJlbHNQSwECLQAUAAYACAAAACEA&#10;o53ygKIFAADLMQAADgAAAAAAAAAAAAAAAAAuAgAAZHJzL2Uyb0RvYy54bWxQSwECLQAUAAYACAAA&#10;ACEAxK+IkOAAAAAIAQAADwAAAAAAAAAAAAAAAAD8BwAAZHJzL2Rvd25yZXYueG1sUEsFBgAAAAAE&#10;AAQA8wAAAAkJAAAAAA==&#10;">
            <v:rect id="Rectangle 133" o:spid="_x0000_s1107" style="position:absolute;left:2643;top:3434;width:1558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V08MA&#10;AADcAAAADwAAAGRycy9kb3ducmV2LnhtbERPTWvCQBC9C/0PyxS8SLNpoVKim1ArRUFQmhTPQ3ZM&#10;QrOzIbsm6b93CwVv83ifs84m04qBetdYVvAcxSCIS6sbrhR8F59PbyCcR9bYWiYFv+QgSx9ma0y0&#10;HfmLhtxXIoSwS1BB7X2XSOnKmgy6yHbEgbvY3qAPsK+k7nEM4aaVL3G8lAYbDg01dvRRU/mTX40C&#10;uS3MYRwqOi/yYnNEe9nsdyel5o/T+wqEp8nfxf/uvQ7zX5fw90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YV08MAAADcAAAADwAAAAAAAAAAAAAAAACYAgAAZHJzL2Rv&#10;d25yZXYueG1sUEsFBgAAAAAEAAQA9QAAAIgDAAAAAA==&#10;">
              <v:fill opacity="0"/>
              <v:textbox style="mso-next-textbox:#Rectangle 13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Abu</w:t>
                    </w:r>
                  </w:p>
                </w:txbxContent>
              </v:textbox>
            </v:rect>
            <v:shape id="AutoShape 134" o:spid="_x0000_s1108" type="#_x0000_t32" style="position:absolute;left:3411;top:3771;width:0;height:36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<v:shape id="AutoShape 135" o:spid="_x0000_s1109" type="#_x0000_t32" style="position:absolute;left:3411;top:4200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tGzM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RszDAAAA3AAAAA8AAAAAAAAAAAAA&#10;AAAAoQIAAGRycy9kb3ducmV2LnhtbFBLBQYAAAAABAAEAPkAAACRAwAAAAA=&#10;">
              <v:stroke endarrow="block"/>
            </v:shape>
            <v:rect id="Rectangle 136" o:spid="_x0000_s1110" style="position:absolute;left:3991;top:4060;width:6115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xq8EA&#10;AADcAAAADwAAAGRycy9kb3ducmV2LnhtbERP32vCMBB+H+x/CCf4NlNF11mNMgRBmQh2+n40t7as&#10;uZQk2vrfL4Kwt/v4ft5y3ZtG3Mj52rKC8SgBQVxYXXOp4Py9ffsA4QOyxsYyKbiTh/Xq9WWJmbYd&#10;n+iWh1LEEPYZKqhCaDMpfVGRQT+yLXHkfqwzGCJ0pdQOuxhuGjlJkndpsObYUGFLm4qK3/xqFKRF&#10;7i7dYTtN893xEBpO95v7l1LDQf+5ABGoD//ip3un4/zZHB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L8avBAAAA3AAAAA8AAAAAAAAAAAAAAAAAmAIAAGRycy9kb3du&#10;cmV2LnhtbFBLBQYAAAAABAAEAPUAAACGAwAAAAA=&#10;" stroked="f">
              <v:fill opacity="0"/>
              <v:textbox style="mso-next-textbox:#Rectangle 136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dalam cawan</w:t>
                    </w:r>
                  </w:p>
                </w:txbxContent>
              </v:textbox>
            </v:rect>
            <v:rect id="Rectangle 137" o:spid="_x0000_s1111" style="position:absolute;left:3991;top:4550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Si8QA&#10;AADcAAAADwAAAGRycy9kb3ducmV2LnhtbESPQWvCQBCF74X+h2UKvdVNSzESXUUEwVIpNOp9yI5J&#10;MDsbdrcm/vvOQfA2w3vz3jeL1eg6daUQW88G3icZKOLK25ZrA8fD9m0GKiZki51nMnCjCKvl89MC&#10;C+sH/qVrmWolIRwLNNCk1Bdax6ohh3Hie2LRzj44TLKGWtuAg4S7Tn9k2VQ7bFkaGuxp01B1Kf+c&#10;gbwqw2nYbz/zcvezTx3nX5vbtzGvL+N6DirRmB7m+/XOCv5U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kovEAAAA3AAAAA8AAAAAAAAAAAAAAAAAmAIAAGRycy9k&#10;b3ducmV2LnhtbFBLBQYAAAAABAAEAPUAAACJAwAAAAA=&#10;" stroked="f">
              <v:fill opacity="0"/>
              <v:textbox style="mso-next-textbox:#Rectangle 137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Ditambah 25 ml HCL encer</w:t>
                    </w:r>
                  </w:p>
                </w:txbxContent>
              </v:textbox>
            </v:rect>
            <v:shape id="AutoShape 138" o:spid="_x0000_s1112" type="#_x0000_t32" style="position:absolute;left:3411;top:4691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l7M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9JezAAAAA3AAAAA8AAAAAAAAAAAAAAAAA&#10;oQIAAGRycy9kb3ducmV2LnhtbFBLBQYAAAAABAAEAPkAAACOAwAAAAA=&#10;">
              <v:stroke endarrow="block"/>
            </v:shape>
            <v:rect id="Rectangle 139" o:spid="_x0000_s1113" style="position:absolute;left:3991;top:5085;width:6115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pZ8AA&#10;AADcAAAADwAAAGRycy9kb3ducmV2LnhtbERPTYvCMBC9L/gfwgje1lQRK12jLIKgKMJWvQ/NbFu2&#10;mZQk2vrvjSDsbR7vc5br3jTiTs7XlhVMxgkI4sLqmksFl/P2cwHCB2SNjWVS8CAP69XgY4mZth3/&#10;0D0PpYgh7DNUUIXQZlL6oiKDfmxb4sj9WmcwROhKqR12Mdw0cpokc2mw5thQYUubioq//GYUpEXu&#10;rt1xO0vz3ekYGk73m8dBqdGw//4CEagP/+K3e6fj/PkU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OpZ8AAAADcAAAADwAAAAAAAAAAAAAAAACYAgAAZHJzL2Rvd25y&#10;ZXYueG1sUEsFBgAAAAAEAAQA9QAAAIUDAAAAAA==&#10;" stroked="f">
              <v:fill opacity="0"/>
              <v:textbox style="mso-next-textbox:#Rectangle 139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Didihkan selama 15 menit</w:t>
                    </w:r>
                  </w:p>
                </w:txbxContent>
              </v:textbox>
            </v:rect>
            <v:shape id="AutoShape 140" o:spid="_x0000_s1114" type="#_x0000_t32" style="position:absolute;left:3411;top:5212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MeAM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x4AwQAAANwAAAAPAAAAAAAAAAAAAAAA&#10;AKECAABkcnMvZG93bnJldi54bWxQSwUGAAAAAAQABAD5AAAAjwMAAAAA&#10;">
              <v:stroke endarrow="block"/>
            </v:shape>
            <v:rect id="Rectangle 141" o:spid="_x0000_s1115" style="position:absolute;left:3991;top:5610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UiMIA&#10;AADcAAAADwAAAGRycy9kb3ducmV2LnhtbERPyWrDMBC9F/IPYgK9NXKCiYsbJYRAwKWhUDe5D9bU&#10;NrFGRlK9/H1VKPQ2j7fO7jCZTgzkfGtZwXqVgCCurG65VnD9PD89g/ABWWNnmRTM5OGwXzzsMNd2&#10;5A8aylCLGMI+RwVNCH0upa8aMuhXtieO3Jd1BkOErpba4RjDTSc3SbKVBluODQ32dGqoupffRkFW&#10;le42Xs5pVhbvl9Bx9nqa35R6XE7HFxCBpvAv/nMXOs7fpv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pSIwgAAANwAAAAPAAAAAAAAAAAAAAAAAJgCAABkcnMvZG93&#10;bnJldi54bWxQSwUGAAAAAAQABAD1AAAAhwMAAAAA&#10;" stroked="f">
              <v:fill opacity="0"/>
              <v:textbox style="mso-next-textbox:#Rectangle 141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Disaring dengan kertas saring bebas abu</w:t>
                    </w:r>
                  </w:p>
                </w:txbxContent>
              </v:textbox>
            </v:rect>
            <v:rect id="Rectangle 142" o:spid="_x0000_s1116" style="position:absolute;left:3991;top:6096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xE8EA&#10;AADcAAAADwAAAGRycy9kb3ducmV2LnhtbERP32vCMBB+H+x/CDfY25pOph3VKEMQHIpgne9Hc7bF&#10;5lKSaOt/vwiCb/fx/bzZYjCtuJLzjWUFn0kKgri0uuFKwd9h9fENwgdkja1lUnAjD4v568sMc217&#10;3tO1CJWIIexzVFCH0OVS+rImgz6xHXHkTtYZDBG6SmqHfQw3rRyl6UQabDg21NjRsqbyXFyMgqws&#10;3LHfrr6yYr3bhpaz3+Vto9T72/AzBRFoCE/xw73Wcf5kDPdn4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qMRPBAAAA3AAAAA8AAAAAAAAAAAAAAAAAmAIAAGRycy9kb3du&#10;cmV2LnhtbFBLBQYAAAAABAAEAPUAAACGAwAAAAA=&#10;" stroked="f">
              <v:fill opacity="0"/>
              <v:textbox style="mso-next-textbox:#Rectangle 142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Dipijar dalam tanur</w:t>
                    </w:r>
                  </w:p>
                </w:txbxContent>
              </v:textbox>
            </v:rect>
            <v:rect id="Rectangle 143" o:spid="_x0000_s1117" style="position:absolute;left:2569;top:7397;width:1686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fbsEA&#10;AADcAAAADwAAAGRycy9kb3ducmV2LnhtbERPTWvCQBC9C/0PyxS8SN3YQ5DUVWpFKghKk+J5yI5J&#10;MDsbsmsS/70rCN7m8T5nsRpMLTpqXWVZwWwagSDOra64UPCfbT/mIJxH1lhbJgU3crBavo0WmGjb&#10;8x91qS9ECGGXoILS+yaR0uUlGXRT2xAH7mxbgz7AtpC6xT6Em1p+RlEsDVYcGkps6Kek/JJejQK5&#10;ycy+7wo6TdJsfUB7Xu9+j0qN34fvLxCeBv8SP907HebHMTyeC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6327BAAAA3AAAAA8AAAAAAAAAAAAAAAAAmAIAAGRycy9kb3du&#10;cmV2LnhtbFBLBQYAAAAABAAEAPUAAACGAwAAAAA=&#10;">
              <v:fill opacity="0"/>
              <v:textbox style="mso-next-textbox:#Rectangle 14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Abu Tidak Larut Asam</w:t>
                    </w:r>
                  </w:p>
                </w:txbxContent>
              </v:textbox>
            </v:rect>
            <v:shape id="AutoShape 144" o:spid="_x0000_s1118" type="#_x0000_t32" style="position:absolute;left:3411;top:5732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YA8EAAADcAAAADwAAAGRycy9kb3ducmV2LnhtbERP32vCMBB+H+x/CDfwbU0d6EZnLK4w&#10;EF9EN9gej+Zsg82lNFlT/3sjCHu7j+/nrcrJdmKkwRvHCuZZDoK4dtpwo+D76/P5DYQPyBo7x6Tg&#10;Qh7K9ePDCgvtIh9oPIZGpBD2BSpoQ+gLKX3dkkWfuZ44cSc3WAwJDo3UA8YUbjv5kudLadFwamix&#10;p6ql+nz8swpM3Jux31bxY/fz63Ukc1k4o9Tsadq8gwg0hX/x3b3Vaf7yFW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mBgDwQAAANwAAAAPAAAAAAAAAAAAAAAA&#10;AKECAABkcnMvZG93bnJldi54bWxQSwUGAAAAAAQABAD5AAAAjwMAAAAA&#10;">
              <v:stroke endarrow="block"/>
            </v:shape>
            <v:shape id="AutoShape 145" o:spid="_x0000_s1119" type="#_x0000_t32" style="position:absolute;left:3411;top:622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MccMAAADcAAAADwAAAGRycy9kb3ducmV2LnhtbESPQWvDMAyF74X+B6PBbo2zQUvJ6pat&#10;UCi9jLWF7ihiLTGL5RB7cfrvp8NgN4n39N6nzW7ynRppiC6wgaeiBEVcB+u4MXC9HBZrUDEhW+wC&#10;k4E7Rdht57MNVjZk/qDxnBolIRwrNNCm1Fdax7olj7EIPbFoX2HwmGQdGm0HzBLuO/1clivt0bE0&#10;tNjTvqX6+/zjDbj87sb+uM9vp9tntJncfRmcMY8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jHHDAAAA3AAAAA8AAAAAAAAAAAAA&#10;AAAAoQIAAGRycy9kb3ducmV2LnhtbFBLBQYAAAAABAAEAPkAAACRAwAAAAA=&#10;">
              <v:stroke endarrow="block"/>
            </v:shape>
            <v:rect id="Rectangle 146" o:spid="_x0000_s1120" style="position:absolute;left:3991;top:6626;width:6115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7FsIA&#10;AADcAAAADwAAAGRycy9kb3ducmV2LnhtbERP32vCMBB+H/g/hBP2NlNl2Nk1FREEhyKsm+9Hc2uL&#10;zaUkma3/vRkMfLuP7+fl69F04krOt5YVzGcJCOLK6pZrBd9fu5c3ED4ga+wsk4IbeVgXk6ccM20H&#10;/qRrGWoRQ9hnqKAJoc+k9FVDBv3M9sSR+7HOYIjQ1VI7HGK46eQiSZbSYMuxocGetg1Vl/LXKEir&#10;0p2H4+41LfenY+g4/djeDko9T8fNO4hAY3iI/917HecvV/D3TLx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zsWwgAAANwAAAAPAAAAAAAAAAAAAAAAAJgCAABkcnMvZG93&#10;bnJldi54bWxQSwUGAAAAAAQABAD1AAAAhwMAAAAA&#10;" stroked="f">
              <v:fill opacity="0"/>
              <v:textbox style="mso-next-textbox:#Rectangle 146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Didinginkan dan ditimbang </w:t>
                    </w:r>
                  </w:p>
                </w:txbxContent>
              </v:textbox>
            </v:rect>
            <v:shape id="AutoShape 147" o:spid="_x0000_s1121" type="#_x0000_t32" style="position:absolute;left:3411;top:675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<v:stroke endarrow="block"/>
            </v:shape>
          </v:group>
        </w:pict>
      </w:r>
    </w:p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Pr="004B2E37" w:rsidRDefault="00431B62" w:rsidP="00431B62"/>
    <w:p w:rsidR="00431B62" w:rsidRDefault="00431B62" w:rsidP="00431B62"/>
    <w:p w:rsidR="00431B62" w:rsidRDefault="00431B62" w:rsidP="00431B62">
      <w:pPr>
        <w:ind w:firstLine="720"/>
      </w:pPr>
    </w:p>
    <w:p w:rsidR="00431B62" w:rsidRDefault="00431B62" w:rsidP="00431B62"/>
    <w:p w:rsidR="00431B62" w:rsidRPr="00FA4D9E" w:rsidRDefault="00431B62" w:rsidP="00431B62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4E2C23"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r w:rsidRPr="004E2C23">
        <w:rPr>
          <w:rFonts w:ascii="Times New Roman" w:hAnsi="Times New Roman" w:cs="Times New Roman"/>
          <w:sz w:val="24"/>
          <w:szCs w:val="24"/>
        </w:rPr>
        <w:t xml:space="preserve"> </w:t>
      </w:r>
      <w:r w:rsidRPr="00FA4D9E">
        <w:rPr>
          <w:rFonts w:ascii="Times New Roman" w:hAnsi="Times New Roman" w:cs="Times New Roman"/>
          <w:sz w:val="24"/>
          <w:szCs w:val="24"/>
        </w:rPr>
        <w:t>Bagan Pembuatan Ekstrak Etanol kulit bawang merah (</w:t>
      </w:r>
      <w:r w:rsidRPr="00FA4D9E">
        <w:rPr>
          <w:rFonts w:ascii="Times New Roman" w:hAnsi="Times New Roman" w:cs="Times New Roman"/>
          <w:i/>
          <w:sz w:val="24"/>
          <w:szCs w:val="24"/>
        </w:rPr>
        <w:t>Allium cepa</w:t>
      </w:r>
      <w:r w:rsidRPr="00FA4D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D9E">
        <w:rPr>
          <w:rFonts w:ascii="Times New Roman" w:hAnsi="Times New Roman" w:cs="Times New Roman"/>
          <w:sz w:val="24"/>
          <w:szCs w:val="24"/>
        </w:rPr>
        <w:t>L.) dan kulit bawang putih (</w:t>
      </w:r>
      <w:r w:rsidRPr="00FA4D9E">
        <w:rPr>
          <w:rFonts w:ascii="Times New Roman" w:hAnsi="Times New Roman" w:cs="Times New Roman"/>
          <w:i/>
          <w:sz w:val="24"/>
          <w:szCs w:val="24"/>
        </w:rPr>
        <w:t>Allium sativum</w:t>
      </w:r>
      <w:r w:rsidRPr="00FA4D9E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group id="Group 240" o:spid="_x0000_s1122" style="position:absolute;margin-left:-16.35pt;margin-top:18.95pt;width:412.55pt;height:465.7pt;z-index:251676672" coordorigin="2069,3413" coordsize="8251,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fzwAgAABFtAAAOAAAAZHJzL2Uyb0RvYy54bWzsXVtzm0YUfu9M/wPDuyIWlpsmciaRrLQz&#10;aZtp0h+AEZKYIqCALbuZ/veevbAgQJYVR1gJ6wcZidty9tz2+84ur9/cbyPlLsjyMImnKnqlqUoQ&#10;+8kyjNdT9a/Pi5GjKnnhxUsvSuJgqj4Eufrm6uefXu/SSaAnmyRaBpkCF4nzyS6dqpuiSCfjce5v&#10;gq2Xv0rSIIadqyTbegV8zdbjZebt4OrbaKxrmjXeJdkyzRI/yHP4dc52qlf0+qtV4Bd/rFZ5UCjR&#10;VIW2FfQzo5835HN89dqbrDMv3YQ+b4b3Fa3YemEMNxWXmnuFp9xmYetS29DPkjxZFa/8ZDtOVqvQ&#10;D+gzwNMgrfE077PkNqXPsp7s1qkQE4i2Iaevvqz/+93HTAmXU1XHIJ/Y20In0fsq5AcQzy5dT+Co&#10;91n6Kf2YsWeEzQ+J/3cOu8fN/eT7mh2s3Ox+S5ZwQe+2SKh47lfZllwCHly5p73wIHohuC8UH340&#10;dcM1HFNVfNhnuggbLu8nfwOdSc7TNctVFdhtYGSwPvQ31/x8RzcRO9k1ECZ7x96E3Zg2ljeOPBno&#10;XF6JNX+eWD9tvDSgvZUTgQmxQmOYWP8EbfTidRQoCLtMtPTIUq45E6oSJ7MNHBe8zbJktwm8JTQM&#10;0ecgLYZLsxPIlxy65KiUTcPSG9IqZY0cHXqdCNpA1p6ovEma5cX7INkqZGOqZtB62ofe3Ye8YFIt&#10;DyFdmidRuFyEUUS/ZOubWZQpdx7Y3YL+sXOjdOOxX2mfQs/k7FDaS3vXiGJlN1VdUzfpqXv7+En8&#10;Shr5463fO2wbFuBdonA7VR1xkDchMr2Ol/AM3qTwwohtQ1uimCo0kytTkOL+5p7ah0O7gAj9Jlk+&#10;gNizhHkT8H6wsUmyf1VlB55kqub/3HpZoCrRrzF0HXE75UZWbtyUG17sw6lTtVAVtjkrmHu6TbNw&#10;vYErI/r4cfIWjGgVUslXreDtBTXuTZ9Bl1r6bHJXUVNP6Nkz6bPlYMz02XW49Zf6bBgYAg7VZ42Z&#10;TGn6l6DPRN/ihNgIMx+ibt4E2g4GxbdY0PjiIvC+73R3tLAce4QX2By5tuaMNOS+cy0Nu3i++I/o&#10;BcKTTbhcBvGHMA7KAIbw0zwZD6Us9NAQ1rfF7TWfugCQRvmfSgVcdrc56qUHHbg5GqU5Ev9AY5CC&#10;IACChhHJQbSYxSxs+/cxD9siwtDDPz+kEKL3Agw7pZT80QBj6RY3SNtwyJ2pUtNgzqOL7uIj4SUv&#10;Mo/4u1kSxxBpkoy5vQPBRlgR8dnPVlpIs3g0eDQyHDBVzb12rh08wrp1PcLafD56u5jhkbVAtjk3&#10;5rPZHO2bKnEAzzdVImUhhnHlCFgIhmB2xJKY2RBHRPq5zwACusICSF1jhTmfT2OVVRSmv5QBlaeg&#10;Qncx0sx93TUdrr1lblFmr2XawzOji1VdpaCmXWQhTTshPZmq22AJiUkAgzWydTQOSeWG8WXX2OxQ&#10;tg/jlnZ2RLMU7o7Pne2L7AhjFgYqZyyzI0AZwFMOIDsSGjfw7MgqzbEeaygocN7s6EisMa3GwEXG&#10;mi+ujDUnxhq7VO4asmTSJKb3WOPqjcS/ijUOliPxGqTdCdV+1yNx4U4HHmsAeWqnfnTY27c5mq5J&#10;7ytTvwECYyIADNwcgSFqwwz2+YGxx1M/S7MbkVKmfjL1O0gBH4AZgG/pUG6qWC85rjE1Syp3i8uR&#10;45rTxjWEvm977jpjfn5KA2sGmBjw4hbgafuwMLZcQBUIx/i94sIS9T02HiNVRSegvqbgxGswk1Xn&#10;xF9UYzmNwWtlRDVMixK/WCJDKuy3Vtgu1tjqlzV2bB38aKeLlQorSWNWvFBW0ZmCNK5hnVDWBp6h&#10;J3DFMGzg9kBdbc2lo8gKXEGGxjMCWUV3rIpO4GHDRicApm+DhYwU6kmfHc1hVaFSn1l+/2jtz8Ey&#10;NAEoDVyfu4hWqAqr/HOPGbAtqsLLulCeUOi8pl2mwFAxOvAyNLOLPbUEeC7K7M9Xx4wtjjHYFrhi&#10;sJQqo9BNMqQkGINjUODjsMa+QF1+o/SQls3Ttss6ZlKGXdYvl/8fr2MWoO3AA4hgT+sQisgWe64K&#10;FfCfDbOJ9k1T0jWSrjmZruniIi2ROr6UcjsOq8qv4o5Ubqncpyo34NwdQ1kR1vpMpABSbEAzVSJl&#10;urTkUiZSbGb1j1eGJgjCYSdSgOK32VOYLt3nSFy3ydQZGL24ltkodNYxgZ0kewpjKDH5ceAjcTI7&#10;vVU4adfZ03PPmRHrCSBNMxsVLBLcf/IUebZOA8GvB+6Cu9hVu1929REXLNlVya7us6tk+nar4squ&#10;s6vnR+9Nna9S0s4ZpMJKhW0obBd9aotJj72MOWGBEZLiypSBZmpfuaqOK6LiwFMGwZ/W6lvsOn96&#10;7hzYwi6rbwGFLhfVKulTF5Wr6rCBpARRflAQxRUxf+DmKMjhGhsF9V8vAqIgzXAbg1KZEcmMqJER&#10;dfGn9kvxp6argQXR7Ag1qyUlxyQ5ppM5pi4C1e6BQCWlLnylKIGoIM1BNG2teFPYBy2UqLZEtcW6&#10;rwBgd6DafdKipslXyUWapVMCqFJYRNfQJAprsQKXi0rpn72i37dc+JXxxhLVBgC7Q6HrxOK5h6iw&#10;Aip4WZJVIMzg9EqhDd2A9hGFhtyD5OkXpdCyYpJIoE4kCfLz5IpJV6Aiwx6jAj7fBu2Bdz/7GLV7&#10;gQtTK23TQrJkUi4C8NSXHBxY4QLA/A7tFmjx+Uomaxm/mKEKE0oaBfocgDGwWHj+e1scloXIR5Yg&#10;l8tWnLYIAKD1HRorANVeNJbOfGK4S2uMigyA9WmGRK3ocH4klwEoXz/zxCLJRnYnUpuLX4qbzGhu&#10;8f7snQp8Fur5eX8LOxwqRDrM8ga3VCX1nHVC8JqSx1N6qbKDUdkuopQt0dPTxOkKVtGx0VhmsYJV&#10;dMZsH/ayLzBv77JgFcGmXeowjr4tCt67RbEE/o4w8mKv+nfYrr/J7Op/AAAA//8DAFBLAwQUAAYA&#10;CAAAACEA56hgD+EAAAAKAQAADwAAAGRycy9kb3ducmV2LnhtbEyPQUvDQBCF74L/YRnBW7tJbKWJ&#10;2ZRS1FMR2gribZudJqHZ2ZDdJum/dzzpcXgfb76XryfbigF73zhSEM8jEEilMw1VCj6Pb7MVCB80&#10;Gd06QgU39LAu7u9ynRk30h6HQ6gEl5DPtII6hC6T0pc1Wu3nrkPi7Ox6qwOffSVNr0cut61MouhZ&#10;Wt0Qf6h1h9say8vhahW8j3rcPMWvw+5y3t6+j8uPr12MSj0+TJsXEAGn8AfDrz6rQ8FOJ3cl40Wr&#10;YBanKaMcxLyJgVW0TECcFKSLZAGyyOX/CcUPAAAA//8DAFBLAQItABQABgAIAAAAIQC2gziS/gAA&#10;AOEBAAATAAAAAAAAAAAAAAAAAAAAAABbQ29udGVudF9UeXBlc10ueG1sUEsBAi0AFAAGAAgAAAAh&#10;ADj9If/WAAAAlAEAAAsAAAAAAAAAAAAAAAAALwEAAF9yZWxzLy5yZWxzUEsBAi0AFAAGAAgAAAAh&#10;AN/Mt/PACAAAEW0AAA4AAAAAAAAAAAAAAAAALgIAAGRycy9lMm9Eb2MueG1sUEsBAi0AFAAGAAgA&#10;AAAhAOeoYA/hAAAACgEAAA8AAAAAAAAAAAAAAAAAGgsAAGRycy9kb3ducmV2LnhtbFBLBQYAAAAA&#10;BAAEAPMAAAAoDAAAAAA=&#10;">
            <v:rect id="Rectangle 149" o:spid="_x0000_s1123" style="position:absolute;left:5362;top:3413;width:182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6BsUA&#10;AADcAAAADwAAAGRycy9kb3ducmV2LnhtbESPQWvCQBSE74X+h+UJvUizUURKdBO0UioUWpqI50f2&#10;mQSzb0N2TdJ/7xYKPQ4z8w2zzSbTioF611hWsIhiEMSl1Q1XCk7F2/MLCOeRNbaWScEPOcjSx4ct&#10;JtqO/E1D7isRIOwSVFB73yVSurImgy6yHXHwLrY36IPsK6l7HAPctHIZx2tpsOGwUGNHrzWV1/xm&#10;FMhDYT7GoaLzPC/2n2gv++P7l1JPs2m3AeFp8v/hv/ZRK1iuFv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3oGxQAAANwAAAAPAAAAAAAAAAAAAAAAAJgCAABkcnMv&#10;ZG93bnJldi54bWxQSwUGAAAAAAQABAD1AAAAigMAAAAA&#10;">
              <v:fill opacity="0"/>
              <v:textbox style="mso-next-textbox:#Rectangle 149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rect id="Rectangle 150" o:spid="_x0000_s1124" style="position:absolute;left:6844;top:3983;width:3348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Ue8MA&#10;AADcAAAADwAAAGRycy9kb3ducmV2LnhtbESPQWvCQBSE7wX/w/KE3urGIE2JriKCYFGEpnp/ZJ9J&#10;MPs27K4m/nu3IPQ4zMw3zGI1mFbcyfnGsoLpJAFBXFrdcKXg9Lv9+ALhA7LG1jIpeJCH1XL0tsBc&#10;255/6F6ESkQI+xwV1CF0uZS+rMmgn9iOOHoX6wyGKF0ltcM+wk0r0yT5lAYbjgs1drSpqbwWN6Mg&#10;Kwt37g/bWVbsjofQcva9eeyVeh8P6zmIQEP4D7/aO60gnaXwd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Ue8MAAADcAAAADwAAAAAAAAAAAAAAAACYAgAAZHJzL2Rv&#10;d25yZXYueG1sUEsFBgAAAAAEAAQA9QAAAIgDAAAAAA==&#10;" stroked="f">
              <v:fill opacity="0"/>
              <v:textbox style="mso-next-textbox:#Rectangle 150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500 gram</w:t>
                    </w:r>
                  </w:p>
                </w:txbxContent>
              </v:textbox>
            </v:rect>
            <v:shape id="AutoShape 151" o:spid="_x0000_s1125" type="#_x0000_t32" style="position:absolute;left:6264;top:3738;width:0;height:29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<v:shape id="AutoShape 152" o:spid="_x0000_s1126" type="#_x0000_t32" style="position:absolute;left:6264;top:4105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7aMMAAADcAAAADwAAAGRycy9kb3ducmV2LnhtbESPT2sCMRTE7wW/Q3iCt5pVtM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u2jDAAAA3AAAAA8AAAAAAAAAAAAA&#10;AAAAoQIAAGRycy9kb3ducmV2LnhtbFBLBQYAAAAABAAEAPkAAACRAwAAAAA=&#10;">
              <v:stroke endarrow="block"/>
            </v:shape>
            <v:rect id="Rectangle 153" o:spid="_x0000_s1127" style="position:absolute;left:6844;top:4451;width:3348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MD8QA&#10;AADcAAAADwAAAGRycy9kb3ducmV2LnhtbESPQWvCQBSE74L/YXmCN7NRbCPRVYogKJWCab0/ss8k&#10;mH0bdrcm/vtuodDjMDPfMJvdYFrxIOcbywrmSQqCuLS64UrB1+dhtgLhA7LG1jIpeJKH3XY82mCu&#10;bc8XehShEhHCPkcFdQhdLqUvazLoE9sRR+9mncEQpaukdthHuGnlIk1fpcGG40KNHe1rKu/Ft1GQ&#10;lYW79ufDMiuOH+fQcnbaP9+Vmk6GtzWIQEP4D/+1j1rBYvkC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6DA/EAAAA3AAAAA8AAAAAAAAAAAAAAAAAmAIAAGRycy9k&#10;b3ducmV2LnhtbFBLBQYAAAAABAAEAPUAAACJAwAAAAA=&#10;" stroked="f">
              <v:fill opacity="0"/>
              <v:textbox style="mso-next-textbox:#Rectangle 153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dalam bejana</w:t>
                    </w:r>
                  </w:p>
                </w:txbxContent>
              </v:textbox>
            </v:rect>
            <v:shape id="AutoShape 154" o:spid="_x0000_s1128" type="#_x0000_t32" style="position:absolute;left:6264;top:4563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AhMIAAADcAAAADwAAAGRycy9kb3ducmV2LnhtbESPQWsCMRSE70L/Q3gFb5qtqJTVKFYo&#10;iBdRC+3xsXnuBjcvyybdrP/eCILHYWa+YZbr3taio9Ybxwo+xhkI4sJpw6WCn/P36BOED8gaa8ek&#10;4EYe1qu3wRJz7SIfqTuFUiQI+xwVVCE0uZS+qMiiH7uGOHkX11oMSbal1C3GBLe1nGTZXFo0nBYq&#10;bGhbUXE9/VsFJh5M1+y28Wv/++d1JHObOaPU8L3fLEAE6sMr/GzvtILJdA6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SAhMIAAADcAAAADwAAAAAAAAAAAAAA&#10;AAChAgAAZHJzL2Rvd25yZXYueG1sUEsFBgAAAAAEAAQA+QAAAJADAAAAAA==&#10;">
              <v:stroke endarrow="block"/>
            </v:shape>
            <v:rect id="Rectangle 155" o:spid="_x0000_s1129" style="position:absolute;left:6844;top:4928;width:3348;height:8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348IA&#10;AADcAAAADwAAAGRycy9kb3ducmV2LnhtbESPQYvCMBSE74L/ITzBm6aK2KVrlEUQFEXYrt4fzdu2&#10;bPNSkmjrvzeCsMdhZr5hVpveNOJOzteWFcymCQjiwuqaSwWXn93kA4QPyBoby6TgQR426+FghZm2&#10;HX/TPQ+liBD2GSqoQmgzKX1RkUE/tS1x9H6tMxiidKXUDrsIN42cJ8lSGqw5LlTY0rai4i+/GQVp&#10;kbtrd9ot0nx/PoWG08P2cVRqPOq/PkEE6sN/+N3eawXzR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DfjwgAAANwAAAAPAAAAAAAAAAAAAAAAAJgCAABkcnMvZG93&#10;bnJldi54bWxQSwUGAAAAAAQABAD1AAAAhwMAAAAA&#10;" stroked="f">
              <v:fill opacity="0"/>
              <v:textbox style="mso-next-textbox:#Rectangle 155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Ditambahkan 75 bagian etanol 96% (3750 ml) diamkan selama 5 hari</w:t>
                    </w:r>
                  </w:p>
                </w:txbxContent>
              </v:textbox>
            </v:rect>
            <v:rect id="Rectangle 156" o:spid="_x0000_s1130" style="position:absolute;left:6844;top:5956;width:3348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jkcAA&#10;AADcAAAADwAAAGRycy9kb3ducmV2LnhtbERPTYvCMBC9C/sfwix4s6kidukaRQTBRRGsu/ehGdti&#10;MylJ1tZ/bw6Cx8f7Xq4H04o7Od9YVjBNUhDEpdUNVwp+L7vJFwgfkDW2lknBgzysVx+jJeba9nym&#10;exEqEUPY56igDqHLpfRlTQZ9YjviyF2tMxgidJXUDvsYblo5S9OFNNhwbKixo21N5a34NwqysnB/&#10;/XE3z4r96Rhazn62j4NS489h8w0i0BDe4pd7rxXM5n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ujkcAAAADcAAAADwAAAAAAAAAAAAAAAACYAgAAZHJzL2Rvd25y&#10;ZXYueG1sUEsFBgAAAAAEAAQA9QAAAIUDAAAAAA==&#10;" stroked="f">
              <v:fill opacity="0"/>
              <v:textbox style="mso-next-textbox:#Rectangle 156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Diaduk sesekali dan disaring</w:t>
                    </w:r>
                  </w:p>
                </w:txbxContent>
              </v:textbox>
            </v:rect>
            <v:shape id="AutoShape 157" o:spid="_x0000_s1131" type="#_x0000_t32" style="position:absolute;left:6264;top:607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U9sMAAADc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Zwv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FPbDAAAA3AAAAA8AAAAAAAAAAAAA&#10;AAAAoQIAAGRycy9kb3ducmV2LnhtbFBLBQYAAAAABAAEAPkAAACRAwAAAAA=&#10;">
              <v:stroke endarrow="block"/>
            </v:shape>
            <v:shape id="AutoShape 158" o:spid="_x0000_s1132" type="#_x0000_t32" style="position:absolute;left:6264;top:5068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rts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T5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4K7bAAAAA3AAAAA8AAAAAAAAAAAAAAAAA&#10;oQIAAGRycy9kb3ducmV2LnhtbFBLBQYAAAAABAAEAPkAAACOAwAAAAA=&#10;">
              <v:stroke endarrow="block"/>
            </v:shape>
            <v:shape id="AutoShape 159" o:spid="_x0000_s1133" type="#_x0000_t32" style="position:absolute;left:4030;top:6684;width:46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pO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pOcUAAADcAAAADwAAAAAAAAAA&#10;AAAAAAChAgAAZHJzL2Rvd25yZXYueG1sUEsFBgAAAAAEAAQA+QAAAJMDAAAAAA==&#10;"/>
            <v:shape id="AutoShape 160" o:spid="_x0000_s1134" type="#_x0000_t32" style="position:absolute;left:4030;top:6684;width:0;height: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3T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3TsUAAADcAAAADwAAAAAAAAAA&#10;AAAAAAChAgAAZHJzL2Rvd25yZXYueG1sUEsFBgAAAAAEAAQA+QAAAJMDAAAAAA==&#10;"/>
            <v:shape id="AutoShape 161" o:spid="_x0000_s1135" type="#_x0000_t32" style="position:absolute;left:8726;top:6684;width:0;height: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<v:rect id="Rectangle 162" o:spid="_x0000_s1136" style="position:absolute;left:3375;top:7097;width:1306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PQ8UA&#10;AADcAAAADwAAAGRycy9kb3ducmV2LnhtbESP3WrCQBSE7wu+w3IEb0rdKK2U1I1oiygUFBPx+pA9&#10;+aHZsyG7JunbdwuFXg4z8w2z3oymET11rrasYDGPQBDnVtdcKrhm+6dXEM4ja2wsk4JvcrBJJg9r&#10;jLUd+EJ96ksRIOxiVFB538ZSurwig25uW+LgFbYz6IPsSqk7HALcNHIZRStpsOawUGFL7xXlX+nd&#10;KJAfmfkc+pJuj2m2O6EtdsfDWanZdNy+gfA0+v/wX/uoFSxfnuH3TDgC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U9DxQAAANwAAAAPAAAAAAAAAAAAAAAAAJgCAABkcnMv&#10;ZG93bnJldi54bWxQSwUGAAAAAAQABAD1AAAAigMAAAAA&#10;">
              <v:fill opacity="0"/>
              <v:textbox style="mso-next-textbox:#Rectangle 162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Ampas I</w:t>
                    </w:r>
                  </w:p>
                </w:txbxContent>
              </v:textbox>
            </v:rect>
            <v:rect id="Rectangle 163" o:spid="_x0000_s1137" style="position:absolute;left:8082;top:7097;width:1306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q2MQA&#10;AADcAAAADwAAAGRycy9kb3ducmV2LnhtbESPQWvCQBSE70L/w/IEL1I3CkqJrqKVoiBYmojnR/aZ&#10;BLNvQ3abpP++Kwgeh5n5hlltelOJlhpXWlYwnUQgiDOrS84VXNKv9w8QziNrrCyTgj9ysFm/DVYY&#10;a9vxD7WJz0WAsItRQeF9HUvpsoIMuomtiYN3s41BH2STS91gF+CmkrMoWkiDJYeFAmv6LCi7J79G&#10;gdyn5tS1OV3HSbo7o73tjodvpUbDfrsE4an3r/CzfdQKZvM5PM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6tjEAAAA3AAAAA8AAAAAAAAAAAAAAAAAmAIAAGRycy9k&#10;b3ducmV2LnhtbFBLBQYAAAAABAAEAPUAAACJAwAAAAA=&#10;">
              <v:fill opacity="0"/>
              <v:textbox style="mso-next-textbox:#Rectangle 16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Maserat I</w:t>
                    </w:r>
                  </w:p>
                </w:txbxContent>
              </v:textbox>
            </v:rect>
            <v:shape id="AutoShape 164" o:spid="_x0000_s1138" type="#_x0000_t32" style="position:absolute;left:4030;top:7413;width:0;height:2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vxT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Z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vxTcUAAADcAAAADwAAAAAAAAAA&#10;AAAAAAChAgAAZHJzL2Rvd25yZXYueG1sUEsFBgAAAAAEAAQA+QAAAJMDAAAAAA==&#10;"/>
            <v:rect id="Rectangle 165" o:spid="_x0000_s1139" style="position:absolute;left:4630;top:7682;width:2552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hPsQA&#10;AADcAAAADwAAAGRycy9kb3ducmV2LnhtbESPQWvCQBSE74X+h+UVvDWbijYldZUiCBGlYGzvj+xr&#10;Epp9G3bXJP57Vyj0OMzMN8xqM5lODOR8a1nBS5KCIK6sbrlW8HXePb+B8AFZY2eZFFzJw2b9+LDC&#10;XNuRTzSUoRYRwj5HBU0IfS6lrxoy6BPbE0fvxzqDIUpXS+1wjHDTyXmavkqDLceFBnvaNlT9lhej&#10;IKtK9z0ed4usLD6PoeNsv70elJo9TR/vIAJN4T/81y60gvky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oT7EAAAA3AAAAA8AAAAAAAAAAAAAAAAAmAIAAGRycy9k&#10;b3ducmV2LnhtbFBLBQYAAAAABAAEAPUAAACJAwAAAAA=&#10;" stroked="f">
              <v:fill opacity="0"/>
              <v:textbox style="mso-next-textbox:#Rectangle 165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Ditambahkan 25 bagian etanol 96% (1250 ml) didiamkan selama 2 hari</w:t>
                    </w:r>
                  </w:p>
                </w:txbxContent>
              </v:textbox>
            </v:rect>
            <v:shape id="AutoShape 166" o:spid="_x0000_s1140" type="#_x0000_t32" style="position:absolute;left:4030;top:7825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nsM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OJ7DAAAAA3AAAAA8AAAAAAAAAAAAAAAAA&#10;oQIAAGRycy9kb3ducmV2LnhtbFBLBQYAAAAABAAEAPkAAACOAwAAAAA=&#10;">
              <v:stroke endarrow="block"/>
            </v:shape>
            <v:shape id="AutoShape 167" o:spid="_x0000_s1141" type="#_x0000_t32" style="position:absolute;left:4030;top:8846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K8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zh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ivDAAAA3AAAAA8AAAAAAAAAAAAA&#10;AAAAoQIAAGRycy9kb3ducmV2LnhtbFBLBQYAAAAABAAEAPkAAACRAwAAAAA=&#10;">
              <v:stroke endarrow="block"/>
            </v:shape>
            <v:rect id="Rectangle 168" o:spid="_x0000_s1142" style="position:absolute;left:4630;top:8727;width:2552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z98EA&#10;AADcAAAADwAAAGRycy9kb3ducmV2LnhtbERPXWvCMBR9H/gfwhX2NtPJsFKbyhAEZTJY1PdLc9eW&#10;NTclibb+++VhsMfD+S63k+3FnXzoHCt4XWQgiGtnOm4UXM77lzWIEJEN9o5JwYMCbKvZU4mFcSN/&#10;0V3HRqQQDgUqaGMcCilD3ZLFsHADceK+nbcYE/SNNB7HFG57ucyylbTYcWpocaBdS/WPvlkFea39&#10;dTzt33J9+DzFnvPj7vGh1PN8et+AiDTFf/Gf+2AULFdpfjqTjo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48/fBAAAA3AAAAA8AAAAAAAAAAAAAAAAAmAIAAGRycy9kb3du&#10;cmV2LnhtbFBLBQYAAAAABAAEAPUAAACGAwAAAAA=&#10;" stroked="f">
              <v:fill opacity="0"/>
              <v:textbox style="mso-next-textbox:#Rectangle 168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Diaduk sesekali dan disaring</w:t>
                    </w:r>
                  </w:p>
                </w:txbxContent>
              </v:textbox>
            </v:rect>
            <v:shape id="AutoShape 169" o:spid="_x0000_s1143" type="#_x0000_t32" style="position:absolute;left:2780;top:9653;width:248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<v:rect id="Rectangle 170" o:spid="_x0000_s1144" style="position:absolute;left:2069;top:10058;width:1306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4EcQA&#10;AADcAAAADwAAAGRycy9kb3ducmV2LnhtbESPQWvCQBSE70L/w/IKXqRuzEEkzSq1RSoIiknp+ZF9&#10;JqHZtyG7TeK/dwXB4zAz3zDpZjSN6KlztWUFi3kEgriwuuZSwU++e1uBcB5ZY2OZFFzJwWb9Mkkx&#10;0XbgM/WZL0WAsEtQQeV9m0jpiooMurltiYN3sZ1BH2RXSt3hEOCmkXEULaXBmsNChS19VlT8Zf9G&#10;gfzKzWHoS/qdZfn2iPay3X+flJq+jh/vIDyN/hl+tPdaQbyM4X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uBHEAAAA3AAAAA8AAAAAAAAAAAAAAAAAmAIAAGRycy9k&#10;b3ducmV2LnhtbFBLBQYAAAAABAAEAPUAAACJAwAAAAA=&#10;">
              <v:fill opacity="0"/>
              <v:textbox style="mso-next-textbox:#Rectangle 170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Maserat I</w:t>
                    </w:r>
                  </w:p>
                </w:txbxContent>
              </v:textbox>
            </v:rect>
            <v:shape id="AutoShape 171" o:spid="_x0000_s1145" type="#_x0000_t32" style="position:absolute;left:2780;top:9653;width:0;height: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CYaM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CYaMUAAADcAAAADwAAAAAAAAAA&#10;AAAAAAChAgAAZHJzL2Rvd25yZXYueG1sUEsFBgAAAAAEAAQA+QAAAJMDAAAAAA==&#10;"/>
            <v:shape id="AutoShape 172" o:spid="_x0000_s1146" type="#_x0000_t32" style="position:absolute;left:5262;top:9653;width:0;height: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<v:rect id="Rectangle 173" o:spid="_x0000_s1147" style="position:absolute;left:4601;top:10058;width:1306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gZcQA&#10;AADcAAAADwAAAGRycy9kb3ducmV2LnhtbESPQWvCQBSE74X+h+UJXkqzUVBKdBWtFAWhYiKeH9ln&#10;Esy+DdltEv+9Wyj0OMzMN8xyPZhadNS6yrKCSRSDIM6trrhQcMm+3j9AOI+ssbZMCh7kYL16fVli&#10;om3PZ+pSX4gAYZeggtL7JpHS5SUZdJFtiIN3s61BH2RbSN1iH+CmltM4nkuDFYeFEhv6LCm/pz9G&#10;gdxl5th3BV3f0mz7jfa2PexPSo1Hw2YBwtPg/8N/7YNWMJ3P4Pd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IGXEAAAA3AAAAA8AAAAAAAAAAAAAAAAAmAIAAGRycy9k&#10;b3ducmV2LnhtbFBLBQYAAAAABAAEAPUAAACJAwAAAAA=&#10;">
              <v:fill opacity="0"/>
              <v:textbox style="mso-next-textbox:#Rectangle 173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Ampas II</w:t>
                    </w:r>
                  </w:p>
                </w:txbxContent>
              </v:textbox>
            </v:rect>
            <v:rect id="Rectangle 174" o:spid="_x0000_s1148" style="position:absolute;left:6495;top:10013;width:918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OGMMA&#10;AADcAAAADwAAAGRycy9kb3ducmV2LnhtbESPQWvCQBSE7wX/w/IEb3WjlKREVxFBsCiFpnp/ZJ9J&#10;MPs27K4m/ntXKPQ4zMw3zHI9mFbcyfnGsoLZNAFBXFrdcKXg9Lt7/wThA7LG1jIpeJCH9Wr0tsRc&#10;255/6F6ESkQI+xwV1CF0uZS+rMmgn9qOOHoX6wyGKF0ltcM+wk0r50mSSoMNx4UaO9rWVF6Lm1GQ&#10;lYU798fdR1bsv4+h5exr+zgoNRkPmwWIQEP4D/+191rBPE3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OGMMAAADcAAAADwAAAAAAAAAAAAAAAACYAgAAZHJzL2Rv&#10;d25yZXYueG1sUEsFBgAAAAAEAAQA9QAAAIgDAAAAAA==&#10;" stroked="f">
              <v:fill opacity="0"/>
              <v:textbox style="mso-next-textbox:#Rectangle 174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Dibuang</w:t>
                    </w:r>
                  </w:p>
                </w:txbxContent>
              </v:textbox>
            </v:rect>
            <v:shape id="AutoShape 175" o:spid="_x0000_s1149" type="#_x0000_t32" style="position:absolute;left:2780;top:10398;width:0;height: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<v:shape id="AutoShape 176" o:spid="_x0000_s1150" type="#_x0000_t32" style="position:absolute;left:5907;top:10197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tDb8AAADcAAAADwAAAGRycy9kb3ducmV2LnhtbERPy4rCMBTdC/5DuII7m46gSMcojjAg&#10;bsQHzCwvzZ022NyUJtPUvzcLweXhvNfbwTaip84bxwo+shwEcem04UrB7fo9W4HwAVlj45gUPMjD&#10;djMerbHQLvKZ+kuoRAphX6CCOoS2kNKXNVn0mWuJE/fnOoshwa6SusOYwm0j53m+lBYNp4YaW9rX&#10;VN4v/1aBiSfTt4d9/Dr+/HodyTwWzig1nQy7TxCBhvAWv9wHrWC+TGvTmX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iLtDb8AAADcAAAADwAAAAAAAAAAAAAAAACh&#10;AgAAZHJzL2Rvd25yZXYueG1sUEsFBgAAAAAEAAQA+QAAAI0DAAAAAA==&#10;">
              <v:stroke endarrow="block"/>
            </v:shape>
            <v:shape id="AutoShape 177" o:spid="_x0000_s1151" type="#_x0000_t32" style="position:absolute;left:2780;top:10811;width:278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gs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9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r4LGAAAA3AAAAA8AAAAAAAAA&#10;AAAAAAAAoQIAAGRycy9kb3ducmV2LnhtbFBLBQYAAAAABAAEAPkAAACUAwAAAAA=&#10;"/>
            <v:rect id="Rectangle 178" o:spid="_x0000_s1152" style="position:absolute;left:5569;top:10629;width:1844;height: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VIMEA&#10;AADcAAAADwAAAGRycy9kb3ducmV2LnhtbERPy4rCMBTdC/5DuIIb0VQXjnSM4gNREEZsh1lfmmtb&#10;prkpTWzr35vFwCwP573e9qYSLTWutKxgPotAEGdWl5wr+E5P0xUI55E1VpZJwYscbDfDwRpjbTu+&#10;U5v4XIQQdjEqKLyvYyldVpBBN7M1ceAetjHoA2xyqRvsQrip5CKKltJgyaGhwJoOBWW/ydMokMfU&#10;XLs2p59Jku6/0D72l/NNqfGo332C8NT7f/Gf+6IVLD7C/HAmH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jFSDBAAAA3AAAAA8AAAAAAAAAAAAAAAAAmAIAAGRycy9kb3du&#10;cmV2LnhtbFBLBQYAAAAABAAEAPUAAACGAwAAAAA=&#10;">
              <v:fill opacity="0"/>
              <v:textbox style="mso-next-textbox:#Rectangle 178" inset="0,0,0,0">
                <w:txbxContent>
                  <w:p w:rsidR="00431B62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Maserat I dan II </w:t>
                    </w:r>
                  </w:p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dicampur</w:t>
                    </w:r>
                  </w:p>
                </w:txbxContent>
              </v:textbox>
            </v:rect>
            <v:rect id="Rectangle 179" o:spid="_x0000_s1153" style="position:absolute;left:7089;top:11471;width:3231;height: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AscIA&#10;AADcAAAADwAAAGRycy9kb3ducmV2LnhtbESPQYvCMBSE7wv+h/AEb2uqyHapRhFBUBRhu3p/NM+2&#10;2LyUJNr6782CsMdhZr5hFqveNOJBzteWFUzGCQjiwuqaSwXn3+3nNwgfkDU2lknBkzysloOPBWba&#10;dvxDjzyUIkLYZ6igCqHNpPRFRQb92LbE0btaZzBE6UqpHXYRbho5TZIvabDmuFBhS5uKilt+NwrS&#10;IneX7ridpfnudAwNp/vN86DUaNiv5yAC9eE//G7vtIJpOoG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cCxwgAAANwAAAAPAAAAAAAAAAAAAAAAAJgCAABkcnMvZG93&#10;bnJldi54bWxQSwUGAAAAAAQABAD1AAAAhwMAAAAA&#10;" stroked="f">
              <v:fill opacity="0"/>
              <v:textbox style="mso-next-textbox:#Rectangle 179" inset="0,0,0,0">
                <w:txbxContent>
                  <w:p w:rsidR="00431B62" w:rsidRPr="00F719BA" w:rsidRDefault="00431B62" w:rsidP="00431B62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Dipekatkan dengan rotary evapator</w:t>
                    </w:r>
                  </w:p>
                </w:txbxContent>
              </v:textbox>
            </v:rect>
            <v:shape id="AutoShape 180" o:spid="_x0000_s1154" type="#_x0000_t32" style="position:absolute;left:6509;top:11615;width:5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NMOsQAAADcAAAADwAAAGRycy9kb3ducmV2LnhtbESPwWrDMBBE74X8g9hAb40cQ5vgRjZJ&#10;oBB6KU0C6XGxtraotTKWYjl/XxUKOQ4z84bZVJPtxEiDN44VLBcZCOLaacONgvPp7WkNwgdkjZ1j&#10;UnAjD1U5e9hgoV3kTxqPoREJwr5ABW0IfSGlr1uy6BeuJ07etxsshiSHRuoBY4LbTuZZ9iItGk4L&#10;Lfa0b6n+OV6tAhM/zNgf9nH3fvnyOpK5PTuj1ON82r6CCDSFe/i/fdAK8lU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0w6xAAAANwAAAAPAAAAAAAAAAAA&#10;AAAAAKECAABkcnMvZG93bnJldi54bWxQSwUGAAAAAAQABAD5AAAAkgMAAAAA&#10;">
              <v:stroke endarrow="block"/>
            </v:shape>
            <v:shape id="AutoShape 181" o:spid="_x0000_s1155" type="#_x0000_t32" style="position:absolute;left:8726;top:7412;width:0;height:34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Otc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DrXGAAAA3AAAAA8AAAAAAAAA&#10;AAAAAAAAoQIAAGRycy9kb3ducmV2LnhtbFBLBQYAAAAABAAEAPkAAACUAwAAAAA=&#10;"/>
            <v:shape id="AutoShape 182" o:spid="_x0000_s1156" type="#_x0000_t32" style="position:absolute;left:7413;top:10811;width:131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Wwc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wlsHGAAAA3AAAAA8AAAAAAAAA&#10;AAAAAAAAoQIAAGRycy9kb3ducmV2LnhtbFBLBQYAAAAABAAEAPkAAACUAwAAAAA=&#10;"/>
            <v:shape id="AutoShape 183" o:spid="_x0000_s1157" type="#_x0000_t32" style="position:absolute;left:6487;top:11254;width:8;height:11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zW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6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M1rGAAAA3AAAAA8AAAAAAAAA&#10;AAAAAAAAoQIAAGRycy9kb3ducmV2LnhtbFBLBQYAAAAABAAEAPkAAACUAwAAAAA=&#10;"/>
            <v:rect id="Rectangle 184" o:spid="_x0000_s1158" style="position:absolute;left:5569;top:12436;width:1844;height:2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oz8QA&#10;AADcAAAADwAAAGRycy9kb3ducmV2LnhtbESPQWvCQBSE70L/w/IEL1I3etASXUUrRUGwNBHPj+wz&#10;CWbfhuw2Sf99VxA8DjPzDbPa9KYSLTWutKxgOolAEGdWl5wruKRf7x8gnEfWWFkmBX/kYLN+G6ww&#10;1rbjH2oTn4sAYRejgsL7OpbSZQUZdBNbEwfvZhuDPsgml7rBLsBNJWdRNJcGSw4LBdb0WVB2T36N&#10;ArlPzalrc7qOk3R3RnvbHQ/fSo2G/XYJwlPvX+Fn+6gVzBZzeJ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KM/EAAAA3AAAAA8AAAAAAAAAAAAAAAAAmAIAAGRycy9k&#10;b3ducmV2LnhtbFBLBQYAAAAABAAEAPUAAACJAwAAAAA=&#10;">
              <v:fill opacity="0"/>
              <v:textbox style="mso-next-textbox:#Rectangle 184" inset="0,0,0,0">
                <w:txbxContent>
                  <w:p w:rsidR="00431B62" w:rsidRPr="001208EF" w:rsidRDefault="00431B62" w:rsidP="00431B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Ekstrak Kental</w:t>
                    </w:r>
                  </w:p>
                </w:txbxContent>
              </v:textbox>
            </v:rect>
          </v:group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E2C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1B62" w:rsidRPr="004E2C23" w:rsidRDefault="00431B62" w:rsidP="00431B62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4E2C23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>
        <w:rPr>
          <w:rFonts w:ascii="Times New Roman" w:hAnsi="Times New Roman" w:cs="Times New Roman"/>
          <w:sz w:val="24"/>
          <w:szCs w:val="24"/>
        </w:rPr>
        <w:t xml:space="preserve">. Bagan Pembuatan Gel Tabir Surya </w:t>
      </w:r>
    </w:p>
    <w:p w:rsidR="00431B62" w:rsidRDefault="00431B62" w:rsidP="00431B62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59" style="position:absolute;margin-left:5pt;margin-top:22.35pt;width:159.2pt;height:63pt;z-index:251677696">
            <v:textbox style="mso-next-textbox:#_x0000_s1159">
              <w:txbxContent>
                <w:p w:rsidR="00431B62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2C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Kerbopol 940 dikembangkan ke dalam aquadest </w:t>
                  </w:r>
                </w:p>
                <w:p w:rsidR="00431B62" w:rsidRPr="00DB2CEF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2C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(20 x berat karbopol)</w:t>
                  </w:r>
                </w:p>
              </w:txbxContent>
            </v:textbox>
          </v:rect>
        </w:pict>
      </w:r>
    </w:p>
    <w:p w:rsidR="00431B62" w:rsidRPr="00DB2CEF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B2CEF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B2CEF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0" type="#_x0000_t32" style="position:absolute;margin-left:81.85pt;margin-top:4pt;width:0;height:110.7pt;z-index:251678720" o:connectortype="straight"/>
        </w:pict>
      </w:r>
    </w:p>
    <w:p w:rsidR="00431B62" w:rsidRDefault="00431B62" w:rsidP="00431B62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1" type="#_x0000_t32" style="position:absolute;margin-left:81.85pt;margin-top:6.75pt;width:27pt;height:0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ditambahkan TEA sedikit demi sedikit</w:t>
      </w:r>
    </w:p>
    <w:p w:rsidR="00431B62" w:rsidRDefault="00431B62" w:rsidP="00431B62">
      <w:pPr>
        <w:tabs>
          <w:tab w:val="left" w:pos="2410"/>
        </w:tabs>
        <w:ind w:left="2268" w:hanging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3" type="#_x0000_t32" style="position:absolute;left:0;text-align:left;margin-left:82.75pt;margin-top:7.25pt;width:27pt;height:0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ditambahkan propilen glikol, metil paraben, dan propil     paraben</w:t>
      </w:r>
    </w:p>
    <w:p w:rsidR="00431B62" w:rsidRDefault="00431B62" w:rsidP="00431B62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64" style="position:absolute;margin-left:31.8pt;margin-top:31.9pt;width:101.05pt;height:31.15pt;z-index:251682816">
            <v:textbox style="mso-next-textbox:#_x0000_s1164">
              <w:txbxContent>
                <w:p w:rsidR="00431B62" w:rsidRPr="00DB2CEF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2C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Basis Gel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2" type="#_x0000_t32" style="position:absolute;margin-left:82.65pt;margin-top:4.95pt;width:27pt;height:0;flip:x;z-index:25168076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digerus homogen</w:t>
      </w:r>
    </w:p>
    <w:p w:rsidR="00431B62" w:rsidRPr="00DB2CEF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B2CEF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5" type="#_x0000_t32" style="position:absolute;margin-left:81.25pt;margin-top:1.3pt;width:0;height:134.65pt;z-index:251683840" o:connectortype="straight"/>
        </w:pict>
      </w:r>
    </w:p>
    <w:p w:rsidR="00431B62" w:rsidRDefault="00431B62" w:rsidP="00431B62">
      <w:pPr>
        <w:tabs>
          <w:tab w:val="left" w:pos="2268"/>
        </w:tabs>
        <w:ind w:left="2268" w:hanging="15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7" type="#_x0000_t32" style="position:absolute;left:0;text-align:left;margin-left:83.55pt;margin-top:49.05pt;width:27pt;height:0;flip:x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6" type="#_x0000_t32" style="position:absolute;left:0;text-align:left;margin-left:83.45pt;margin-top:6.95pt;width:27pt;height:0;flip:x;z-index:25168486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ditambah ekstrak etanol kulit bawang merah dan kulit bawang putih</w:t>
      </w:r>
    </w:p>
    <w:p w:rsidR="00431B62" w:rsidRDefault="00431B62" w:rsidP="00431B62">
      <w:pPr>
        <w:ind w:left="2268" w:hanging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8" type="#_x0000_t32" style="position:absolute;left:0;text-align:left;margin-left:82.95pt;margin-top:46.3pt;width:27pt;height:0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ditambahkan sisa aquadest sedikit demi sedikit sambil            digerus</w:t>
      </w:r>
    </w:p>
    <w:p w:rsidR="00431B62" w:rsidRDefault="00431B62" w:rsidP="00431B62">
      <w:pPr>
        <w:tabs>
          <w:tab w:val="left" w:pos="23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69" style="position:absolute;margin-left:15.05pt;margin-top:32.5pt;width:131.9pt;height:29.75pt;z-index:251687936">
            <v:textbox style="mso-next-textbox:#_x0000_s1169">
              <w:txbxContent>
                <w:p w:rsidR="00431B62" w:rsidRPr="004118B7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8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ab/>
        <w:t>digerus sampai terbentuk gel yang homogen</w:t>
      </w: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4118B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A506FC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>
        <w:rPr>
          <w:rFonts w:ascii="Times New Roman" w:hAnsi="Times New Roman" w:cs="Times New Roman"/>
          <w:sz w:val="24"/>
          <w:szCs w:val="24"/>
        </w:rPr>
        <w:t>. Bagan Uji Stabilitas (</w:t>
      </w:r>
      <w:r w:rsidRPr="00F56DCA">
        <w:rPr>
          <w:rFonts w:ascii="Times New Roman" w:hAnsi="Times New Roman" w:cs="Times New Roman"/>
          <w:i/>
          <w:sz w:val="24"/>
          <w:szCs w:val="24"/>
        </w:rPr>
        <w:t>Cycling test</w:t>
      </w:r>
      <w:r>
        <w:rPr>
          <w:rFonts w:ascii="Times New Roman" w:hAnsi="Times New Roman" w:cs="Times New Roman"/>
          <w:sz w:val="24"/>
          <w:szCs w:val="24"/>
        </w:rPr>
        <w:t>) Sedaan Gel Tabir Surya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7" style="position:absolute;margin-left:27.2pt;margin-top:4.4pt;width:121.85pt;height:30.45pt;z-index:251706368">
            <v:textbox style="mso-next-textbox:#_x0000_s1187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</w:t>
                  </w:r>
                </w:p>
              </w:txbxContent>
            </v:textbox>
          </v:rect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8" type="#_x0000_t32" style="position:absolute;margin-left:88.5pt;margin-top:14.15pt;width:0;height:182.8pt;z-index:251707392" o:connectortype="straight"/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9" style="position:absolute;margin-left:124.8pt;margin-top:11.8pt;width:157.2pt;height:43.6pt;z-index:251708416">
            <v:textbox style="mso-next-textbox:#_x0000_s1189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Disimpan dalam suhu kulkas 4°C selama 24 jam</w:t>
                  </w:r>
                </w:p>
              </w:txbxContent>
            </v:textbox>
          </v:rect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1" type="#_x0000_t32" style="position:absolute;margin-left:93.8pt;margin-top:10.85pt;width:29.1pt;height:.05pt;flip:x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2" type="#_x0000_t32" style="position:absolute;margin-left:282.7pt;margin-top:10.85pt;width:16.65pt;height:0;z-index:2517114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4" type="#_x0000_t32" style="position:absolute;margin-left:299.35pt;margin-top:10.85pt;width:0;height:64.5pt;z-index:251713536" o:connectortype="straight"/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96" style="position:absolute;margin-left:328.35pt;margin-top:9.6pt;width:76.8pt;height:27pt;z-index:251715584">
            <v:textbox style="mso-next-textbox:#_x0000_s1196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satu siklus</w:t>
                  </w:r>
                </w:p>
              </w:txbxContent>
            </v:textbox>
          </v:rect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90" style="position:absolute;margin-left:124.2pt;margin-top:13.5pt;width:157.8pt;height:41.05pt;z-index:251709440">
            <v:textbox style="mso-next-textbox:#_x0000_s1190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Disimpan dalam suhu ruangan 40°C selama 24 jam</w:t>
                  </w:r>
                </w:p>
                <w:p w:rsidR="00431B62" w:rsidRDefault="00431B62" w:rsidP="00431B6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5" type="#_x0000_t32" style="position:absolute;margin-left:300.75pt;margin-top:2.4pt;width:26.3pt;height:0;flip:x;z-index:251714560" o:connectortype="straight">
            <v:stroke endarrow="block"/>
          </v:shape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7" type="#_x0000_t32" style="position:absolute;margin-left:93.9pt;margin-top:15.35pt;width:29.1pt;height:.05pt;flip:x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3" type="#_x0000_t32" style="position:absolute;margin-left:282.8pt;margin-top:13.25pt;width:16.65pt;height:0;z-index:251712512" o:connectortype="straight"/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0" type="#_x0000_t32" style="position:absolute;margin-left:88.45pt;margin-top:11.45pt;width:0;height:24.2pt;z-index:251719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1" type="#_x0000_t32" style="position:absolute;margin-left:156.45pt;margin-top:11.55pt;width:0;height:24.2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2" type="#_x0000_t32" style="position:absolute;margin-left:220.25pt;margin-top:12.35pt;width:0;height:24.2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3" type="#_x0000_t32" style="position:absolute;margin-left:298.2pt;margin-top:11.45pt;width:0;height:24.2pt;z-index:2517227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8" type="#_x0000_t32" style="position:absolute;margin-left:.85pt;margin-top:10.65pt;width:383.4pt;height:0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4" type="#_x0000_t32" style="position:absolute;margin-left:384.25pt;margin-top:11.55pt;width:0;height:24.2pt;z-index:2517237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9" type="#_x0000_t32" style="position:absolute;margin-left:.85pt;margin-top:10.65pt;width:0;height:24.2pt;z-index:251718656" o:connectortype="straight">
            <v:stroke endarrow="block"/>
          </v:shape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6" style="position:absolute;margin-left:47.5pt;margin-top:16.65pt;width:82.65pt;height:28.1pt;z-index:251725824">
            <v:textbox style="mso-next-textbox:#_x0000_s1206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Homogenita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0" style="position:absolute;margin-left:136.9pt;margin-top:16.85pt;width:41.3pt;height:28.3pt;z-index:251729920">
            <v:textbox style="mso-next-textbox:#_x0000_s1210">
              <w:txbxContent>
                <w:p w:rsidR="00431B62" w:rsidRPr="00333A20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5" style="position:absolute;margin-left:-38.7pt;margin-top:15.85pt;width:77.8pt;height:28.1pt;z-index:251724800">
            <v:textbox style="mso-next-textbox:#_x0000_s1205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rganoleptis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7" style="position:absolute;margin-left:184.55pt;margin-top:17.05pt;width:66.3pt;height:28.1pt;z-index:251726848">
            <v:textbox style="mso-next-textbox:#_x0000_s1207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Viskositas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8" style="position:absolute;margin-left:259.45pt;margin-top:16.35pt;width:77.8pt;height:28.1pt;z-index:251727872">
            <v:textbox style="mso-next-textbox:#_x0000_s1208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Daya Sebar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9" style="position:absolute;margin-left:345.65pt;margin-top:16.45pt;width:77.8pt;height:28.1pt;z-index:251728896">
            <v:textbox style="mso-next-textbox:#_x0000_s1209">
              <w:txbxContent>
                <w:p w:rsidR="00431B62" w:rsidRPr="00333A20" w:rsidRDefault="00431B62" w:rsidP="00431B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3A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Daya Lekat</w:t>
                  </w:r>
                </w:p>
              </w:txbxContent>
            </v:textbox>
          </v:rect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2" type="#_x0000_t32" style="position:absolute;margin-left:388.75pt;margin-top:3.2pt;width:0;height:22.3pt;z-index:251731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1" type="#_x0000_t32" style="position:absolute;margin-left:.85pt;margin-top:3.8pt;width:0;height:22.3pt;z-index:251730944" o:connectortype="straight"/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4" type="#_x0000_t32" style="position:absolute;margin-left:184.55pt;margin-top:4.65pt;width:0;height:25.65pt;z-index:251734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3" type="#_x0000_t32" style="position:absolute;margin-left:.85pt;margin-top:4.8pt;width:387.9pt;height:0;z-index:251732992" o:connectortype="straight"/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5" style="position:absolute;margin-left:108pt;margin-top:10.95pt;width:152.25pt;height:44.4pt;z-index:251735040">
            <v:textbox style="mso-next-textbox:#_x0000_s1215">
              <w:txbxContent>
                <w:p w:rsidR="00431B62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4A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Dilakukan sebanyak</w:t>
                  </w:r>
                </w:p>
                <w:p w:rsidR="00431B62" w:rsidRPr="007D4A34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4A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tiga siklus</w:t>
                  </w:r>
                </w:p>
              </w:txbxContent>
            </v:textbox>
          </v:rect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F56DCA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>
        <w:rPr>
          <w:rFonts w:ascii="Times New Roman" w:hAnsi="Times New Roman" w:cs="Times New Roman"/>
          <w:sz w:val="24"/>
          <w:szCs w:val="24"/>
        </w:rPr>
        <w:t>. Bagan Penentuan Nilai SPF Gel Tabir Surya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2" type="#_x0000_t32" style="position:absolute;margin-left:65.2pt;margin-top:52.15pt;width:25.65pt;height:0;flip:x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70" style="position:absolute;margin-left:1.5pt;margin-top:.95pt;width:117.7pt;height:29.05pt;z-index:251688960">
            <v:textbox style="mso-next-textbox:#_x0000_s1170">
              <w:txbxContent>
                <w:p w:rsidR="00431B62" w:rsidRPr="00AE7F70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7F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</w:t>
                  </w:r>
                </w:p>
              </w:txbxContent>
            </v:textbox>
          </v:rect>
        </w:pic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1" type="#_x0000_t32" style="position:absolute;margin-left:60.35pt;margin-top:9.15pt;width:0;height:333.85pt;z-index:251689984" o:connectortype="straight"/>
        </w:pic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ditimbang 0,02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4" type="#_x0000_t32" style="position:absolute;margin-left:65.3pt;margin-top:9.05pt;width:25.65pt;height:0;flip:x;z-index:25169305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>ditambahkan 5 ml etanol p.a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5" type="#_x0000_t32" style="position:absolute;margin-left:66.7pt;margin-top:8.65pt;width:25.65pt;height:0;flip:x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73" style="position:absolute;margin-left:-2.7pt;margin-top:39.3pt;width:125.35pt;height:33.2pt;z-index:251692032">
            <v:textbox style="mso-next-textbox:#_x0000_s1173">
              <w:txbxContent>
                <w:p w:rsidR="00431B62" w:rsidRPr="00AE7F70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7F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Gel tabir surya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ab/>
        <w:t>diaduk homogen</w:t>
      </w:r>
    </w:p>
    <w:p w:rsidR="00431B62" w:rsidRPr="00AE7F70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E7F70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8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6" type="#_x0000_t32" style="position:absolute;margin-left:61.9pt;margin-top:8.55pt;width:25.65pt;height:0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>diambil 1 ml</w:t>
      </w:r>
    </w:p>
    <w:p w:rsidR="00431B62" w:rsidRDefault="00431B62" w:rsidP="00431B62">
      <w:pPr>
        <w:tabs>
          <w:tab w:val="left" w:pos="18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7" type="#_x0000_t32" style="position:absolute;margin-left:62pt;margin-top:7.55pt;width:25.65pt;height:0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>dimasukkan kedalam kuvet</w:t>
      </w:r>
    </w:p>
    <w:p w:rsidR="00431B62" w:rsidRDefault="00431B62" w:rsidP="00431B62">
      <w:pPr>
        <w:tabs>
          <w:tab w:val="left" w:pos="18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79" style="position:absolute;margin-left:4.25pt;margin-top:58.4pt;width:112.8pt;height:31.15pt;z-index:251698176">
            <v:textbox style="mso-next-textbox:#_x0000_s1179">
              <w:txbxContent>
                <w:p w:rsidR="00431B62" w:rsidRPr="00F14760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Absrobansi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8" type="#_x0000_t32" style="position:absolute;margin-left:60.7pt;margin-top:7.25pt;width:25.65pt;height:0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diukur serapan dengan spektrofotometer UV-Vis pada </w:t>
      </w:r>
      <w:r>
        <w:rPr>
          <w:rFonts w:ascii="Times New Roman" w:hAnsi="Times New Roman" w:cs="Times New Roman"/>
          <w:sz w:val="24"/>
          <w:szCs w:val="24"/>
        </w:rPr>
        <w:tab/>
        <w:t>panjang gelombang 290-320 dengan interval 5 nm</w:t>
      </w: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1" style="position:absolute;margin-left:6.3pt;margin-top:42.85pt;width:107.3pt;height:27.7pt;z-index:251700224">
            <v:textbox style="mso-next-textbox:#_x0000_s1181">
              <w:txbxContent>
                <w:p w:rsidR="00431B62" w:rsidRPr="001558EB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58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SPF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0" type="#_x0000_t32" style="position:absolute;margin-left:62.1pt;margin-top:7.4pt;width:25.65pt;height:0;flip:x;z-index:251699200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dihitung menggunakan rumus Mansur</w:t>
      </w: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 Perhitungan Hasil Penetapan Kadar Air</w:t>
      </w: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2" style="position:absolute;margin-left:47.05pt;margin-top:20.3pt;width:319.85pt;height:48.4pt;z-index:251701248">
            <v:textbox style="mso-next-textbox:#_x0000_s1182">
              <w:txbxContent>
                <w:p w:rsidR="00431B62" w:rsidRDefault="00431B62" w:rsidP="00431B62"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Kadar air=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Volume akhir air-Volume awal air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Berat sample mula-mula (g)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x100%</m:t>
                      </m:r>
                    </m:oMath>
                  </m:oMathPara>
                </w:p>
              </w:txbxContent>
            </v:textbox>
          </v:rect>
        </w:pict>
      </w:r>
    </w:p>
    <w:p w:rsidR="00431B62" w:rsidRDefault="00431B62" w:rsidP="00431B62">
      <w:pPr>
        <w:tabs>
          <w:tab w:val="left" w:pos="1592"/>
        </w:tabs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1558EB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numPr>
          <w:ilvl w:val="0"/>
          <w:numId w:val="24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C0032D">
        <w:rPr>
          <w:rFonts w:ascii="Times New Roman" w:hAnsi="Times New Roman" w:cs="Times New Roman"/>
          <w:b/>
          <w:sz w:val="24"/>
          <w:szCs w:val="24"/>
        </w:rPr>
        <w:t>Kadar air kulit bawang merah</w:t>
      </w:r>
    </w:p>
    <w:p w:rsidR="00431B62" w:rsidRPr="00C0032D" w:rsidRDefault="00431B62" w:rsidP="00431B6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31B62" w:rsidRPr="00C0032D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C0032D">
        <w:rPr>
          <w:rFonts w:ascii="Times New Roman" w:hAnsi="Times New Roman" w:cs="Times New Roman"/>
          <w:b/>
          <w:sz w:val="24"/>
          <w:szCs w:val="24"/>
        </w:rPr>
        <w:t>Pegulangan 1.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awal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) = 0,1 ml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Volime akhir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= 0,3 ml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              = 2,5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sampel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0,3 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 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8%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C0032D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C0032D">
        <w:rPr>
          <w:rFonts w:ascii="Times New Roman" w:hAnsi="Times New Roman" w:cs="Times New Roman"/>
          <w:b/>
          <w:sz w:val="24"/>
          <w:szCs w:val="24"/>
        </w:rPr>
        <w:t>Pengulangan 2.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awal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) = 0,4 ml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Volime akhir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= 0,6 ml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              = 2,5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sampel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0,4 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0,6 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Pr="00C0032D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8%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air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8%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+ 8%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= 8%</w:t>
      </w: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Default="00431B62" w:rsidP="00431B62">
      <w:pPr>
        <w:pStyle w:val="ListParagraph"/>
        <w:numPr>
          <w:ilvl w:val="0"/>
          <w:numId w:val="24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C0032D">
        <w:rPr>
          <w:rFonts w:ascii="Times New Roman" w:hAnsi="Times New Roman" w:cs="Times New Roman"/>
          <w:b/>
          <w:sz w:val="24"/>
          <w:szCs w:val="24"/>
        </w:rPr>
        <w:t xml:space="preserve">Kadar air kulit bawang </w:t>
      </w:r>
      <w:r>
        <w:rPr>
          <w:rFonts w:ascii="Times New Roman" w:hAnsi="Times New Roman" w:cs="Times New Roman"/>
          <w:b/>
          <w:sz w:val="24"/>
          <w:szCs w:val="24"/>
        </w:rPr>
        <w:t>putih</w:t>
      </w:r>
    </w:p>
    <w:p w:rsidR="00431B62" w:rsidRPr="00C0032D" w:rsidRDefault="00431B62" w:rsidP="00431B6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31B62" w:rsidRPr="00C0032D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C0032D">
        <w:rPr>
          <w:rFonts w:ascii="Times New Roman" w:hAnsi="Times New Roman" w:cs="Times New Roman"/>
          <w:b/>
          <w:sz w:val="24"/>
          <w:szCs w:val="24"/>
        </w:rPr>
        <w:t>Pegulangan 1.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awal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) = 0,15 ml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Volime akhir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= 0,3 ml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              = 2,5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sampel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0,3 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0,15 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6%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C0032D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C0032D">
        <w:rPr>
          <w:rFonts w:ascii="Times New Roman" w:hAnsi="Times New Roman" w:cs="Times New Roman"/>
          <w:b/>
          <w:sz w:val="24"/>
          <w:szCs w:val="24"/>
        </w:rPr>
        <w:t>Pengulangan 2.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awal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) = 0,15 ml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Volime akhir air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= 0,35 ml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              = 2,5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sampel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0,35 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0,15 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Pr="00C0032D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= 8%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air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6%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+ 8%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= 7%</w:t>
      </w: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Perhitungan Hasil Penetapan Kadar Sari Larut Air</w:t>
      </w: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3" style="position:absolute;margin-left:10.75pt;margin-top:8.8pt;width:389.8pt;height:48.4pt;z-index:251702272">
            <v:textbox style="mso-next-textbox:#_x0000_s1183">
              <w:txbxContent>
                <w:p w:rsidR="00431B62" w:rsidRDefault="00431B62" w:rsidP="00431B62"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Kadar sari larut air=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Berat sari setelah dikeringkan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x 5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Berat sample mula-mula (g)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x100%</m:t>
                      </m:r>
                    </m:oMath>
                  </m:oMathPara>
                </w:p>
              </w:txbxContent>
            </v:textbox>
          </v:rect>
        </w:pict>
      </w: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pStyle w:val="ListParagraph"/>
        <w:numPr>
          <w:ilvl w:val="0"/>
          <w:numId w:val="25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Penenetapan Kadar Sari Larut Air Kulit Bawang Merah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32,3251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32,3735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32,3735 gram - 32,3251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0,0484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0,0484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4,84 %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26, 9688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27, 0066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27, 0066 gram - 26, 9688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0,0378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 </w:t>
      </w:r>
      <w:r w:rsidRPr="000A0279">
        <w:rPr>
          <w:rFonts w:ascii="Times New Roman" w:hAnsi="Times New Roman" w:cs="Times New Roman"/>
          <w:sz w:val="24"/>
          <w:szCs w:val="24"/>
        </w:rPr>
        <w:t xml:space="preserve"> =</w:t>
      </w:r>
      <w:r w:rsidRPr="000A0279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0,0378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Pr="000A0279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3,78 %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4,84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3,78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= 4,31%</w:t>
      </w: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0A0279" w:rsidRDefault="00431B62" w:rsidP="00431B62">
      <w:pPr>
        <w:pStyle w:val="ListParagraph"/>
        <w:numPr>
          <w:ilvl w:val="0"/>
          <w:numId w:val="25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 xml:space="preserve">Penenetapan Kadar Sari Larut Air Kulit Bawang </w:t>
      </w:r>
      <w:r>
        <w:rPr>
          <w:rFonts w:ascii="Times New Roman" w:hAnsi="Times New Roman" w:cs="Times New Roman"/>
          <w:b/>
          <w:sz w:val="24"/>
          <w:szCs w:val="24"/>
        </w:rPr>
        <w:t>Putih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58,8530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58,9439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58,9439 gram - 58,8530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0,0909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0,0909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9,09 %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55,7421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55,8402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55,8402 gram - 55,7421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0,0981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 </w:t>
      </w:r>
      <w:r w:rsidRPr="000A0279">
        <w:rPr>
          <w:rFonts w:ascii="Times New Roman" w:hAnsi="Times New Roman" w:cs="Times New Roman"/>
          <w:sz w:val="24"/>
          <w:szCs w:val="24"/>
        </w:rPr>
        <w:t xml:space="preserve"> =</w:t>
      </w:r>
      <w:r w:rsidRPr="000A0279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0,0981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Pr="000A0279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9,81 %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9,09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9,81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= 9,45%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Perhitungan Hasil Penetapan Kadar Sari Larut Etanol</w:t>
      </w: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4" style="position:absolute;margin-left:10.75pt;margin-top:8.8pt;width:389.8pt;height:48.4pt;z-index:251703296">
            <v:textbox style="mso-next-textbox:#_x0000_s1184">
              <w:txbxContent>
                <w:p w:rsidR="00431B62" w:rsidRDefault="00431B62" w:rsidP="00431B62"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Kadar sari larut etanol=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Berat sari setelah dikeringkan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x 5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Berat sample mula-mula (g)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x100%</m:t>
                      </m:r>
                    </m:oMath>
                  </m:oMathPara>
                </w:p>
              </w:txbxContent>
            </v:textbox>
          </v:rect>
        </w:pict>
      </w: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F230DA" w:rsidRDefault="00431B62" w:rsidP="00431B62">
      <w:pPr>
        <w:pStyle w:val="ListParagraph"/>
        <w:numPr>
          <w:ilvl w:val="0"/>
          <w:numId w:val="26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F230DA">
        <w:rPr>
          <w:rFonts w:ascii="Times New Roman" w:hAnsi="Times New Roman" w:cs="Times New Roman"/>
          <w:b/>
          <w:sz w:val="24"/>
          <w:szCs w:val="24"/>
        </w:rPr>
        <w:t>Penenetapan Kadar Sari Larut Etanol Kulit Bawang Merah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32,3251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32,3268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32,</w:t>
      </w:r>
      <w:r w:rsidRPr="00751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3268 gram - 32,3251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0,0431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0,0431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4,31 %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26, 9688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27, 0261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27, 0261 gram - 26, 9688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0,0573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</w:t>
      </w:r>
      <w:r w:rsidRPr="000A0279">
        <w:rPr>
          <w:rFonts w:ascii="Times New Roman" w:hAnsi="Times New Roman" w:cs="Times New Roman"/>
          <w:sz w:val="24"/>
          <w:szCs w:val="24"/>
        </w:rPr>
        <w:t xml:space="preserve"> =</w:t>
      </w:r>
      <w:r w:rsidRPr="000A0279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0,0573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Pr="000A0279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5,73 %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sari larut etanol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4,31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5,73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= 5,02%</w:t>
      </w:r>
    </w:p>
    <w:p w:rsidR="00431B62" w:rsidRDefault="00431B62" w:rsidP="00431B62">
      <w:pPr>
        <w:tabs>
          <w:tab w:val="left" w:pos="928"/>
        </w:tabs>
        <w:rPr>
          <w:rFonts w:ascii="Times New Roman" w:hAnsi="Times New Roman" w:cs="Times New Roman"/>
          <w:sz w:val="24"/>
          <w:szCs w:val="24"/>
        </w:rPr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A26A78" w:rsidRDefault="00431B62" w:rsidP="00431B62">
      <w:pPr>
        <w:tabs>
          <w:tab w:val="left" w:pos="928"/>
        </w:tabs>
      </w:pPr>
    </w:p>
    <w:p w:rsidR="00431B62" w:rsidRPr="000A0279" w:rsidRDefault="00431B62" w:rsidP="00431B62">
      <w:pPr>
        <w:pStyle w:val="ListParagraph"/>
        <w:numPr>
          <w:ilvl w:val="0"/>
          <w:numId w:val="26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 xml:space="preserve">Penenetapan Kadar Sari Larut </w:t>
      </w:r>
      <w:r>
        <w:rPr>
          <w:rFonts w:ascii="Times New Roman" w:hAnsi="Times New Roman" w:cs="Times New Roman"/>
          <w:b/>
          <w:sz w:val="24"/>
          <w:szCs w:val="24"/>
        </w:rPr>
        <w:t>Etanol</w:t>
      </w:r>
      <w:r w:rsidRPr="000A0279">
        <w:rPr>
          <w:rFonts w:ascii="Times New Roman" w:hAnsi="Times New Roman" w:cs="Times New Roman"/>
          <w:b/>
          <w:sz w:val="24"/>
          <w:szCs w:val="24"/>
        </w:rPr>
        <w:t xml:space="preserve"> Kulit Bawang </w:t>
      </w:r>
      <w:r>
        <w:rPr>
          <w:rFonts w:ascii="Times New Roman" w:hAnsi="Times New Roman" w:cs="Times New Roman"/>
          <w:b/>
          <w:sz w:val="24"/>
          <w:szCs w:val="24"/>
        </w:rPr>
        <w:t>Putih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58,8530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58,8810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58,</w:t>
      </w:r>
      <w:r w:rsidRPr="00751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901  gram - 58,8530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0,048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0,028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4,8 %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= 26, 9688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sari   = 26,9960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kering      = (Berat cawan + sari) – (Berar cawan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27,016gram - 26, 9688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= 0,0472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</w:t>
      </w:r>
      <w:r w:rsidRPr="000A0279">
        <w:rPr>
          <w:rFonts w:ascii="Times New Roman" w:hAnsi="Times New Roman" w:cs="Times New Roman"/>
          <w:sz w:val="24"/>
          <w:szCs w:val="24"/>
        </w:rPr>
        <w:t xml:space="preserve"> =</w:t>
      </w:r>
      <w:r w:rsidRPr="000A0279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0,0272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x 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Pr="000A0279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4,72 %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sari larut etanol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4,8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4,72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= 4,76%</w:t>
      </w:r>
    </w:p>
    <w:p w:rsidR="00431B62" w:rsidRPr="000A0279" w:rsidRDefault="00431B62" w:rsidP="00431B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Perhitungan Hasil Penetapan Kadar Abu Total</w:t>
      </w: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5" style="position:absolute;margin-left:50pt;margin-top:8.8pt;width:350.55pt;height:48.4pt;z-index:251704320">
            <v:textbox style="mso-next-textbox:#_x0000_s1185">
              <w:txbxContent>
                <w:p w:rsidR="00431B62" w:rsidRDefault="00431B62" w:rsidP="00431B62"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Kadar Abu Total=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Berat abu yang diperoleh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Berat sample mula-mula (g)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x100%</m:t>
                      </m:r>
                    </m:oMath>
                  </m:oMathPara>
                </w:p>
              </w:txbxContent>
            </v:textbox>
          </v:rect>
        </w:pict>
      </w: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D2E3E" w:rsidRDefault="00431B62" w:rsidP="00431B62">
      <w:pPr>
        <w:pStyle w:val="ListParagraph"/>
        <w:numPr>
          <w:ilvl w:val="0"/>
          <w:numId w:val="27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DD2E3E">
        <w:rPr>
          <w:rFonts w:ascii="Times New Roman" w:hAnsi="Times New Roman" w:cs="Times New Roman"/>
          <w:b/>
          <w:sz w:val="24"/>
          <w:szCs w:val="24"/>
        </w:rPr>
        <w:t xml:space="preserve">Penenetapan Kadar </w:t>
      </w:r>
      <w:r>
        <w:rPr>
          <w:rFonts w:ascii="Times New Roman" w:hAnsi="Times New Roman" w:cs="Times New Roman"/>
          <w:b/>
          <w:sz w:val="24"/>
          <w:szCs w:val="24"/>
        </w:rPr>
        <w:t>Abu Total</w:t>
      </w:r>
      <w:r w:rsidRPr="00DD2E3E">
        <w:rPr>
          <w:rFonts w:ascii="Times New Roman" w:hAnsi="Times New Roman" w:cs="Times New Roman"/>
          <w:b/>
          <w:sz w:val="24"/>
          <w:szCs w:val="24"/>
        </w:rPr>
        <w:t xml:space="preserve"> Kulit Bawang Merah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kosong = 59,53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  = 59,69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              = (Berat krus + abu) – (Berat krus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59,69 gram - 59,53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0,161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0,16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5,3 %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kosong = 64,13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  = 63,26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              = (Berat krus + abu) – (Berat krus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63,26 gram - 64,13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0,15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0,15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5 %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Abu total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5,3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5,15%</w:t>
      </w:r>
    </w:p>
    <w:p w:rsidR="00431B62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Pr="00DD2E3E" w:rsidRDefault="00431B62" w:rsidP="00431B62">
      <w:pPr>
        <w:pStyle w:val="ListParagraph"/>
        <w:numPr>
          <w:ilvl w:val="0"/>
          <w:numId w:val="27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DD2E3E">
        <w:rPr>
          <w:rFonts w:ascii="Times New Roman" w:hAnsi="Times New Roman" w:cs="Times New Roman"/>
          <w:b/>
          <w:sz w:val="24"/>
          <w:szCs w:val="24"/>
        </w:rPr>
        <w:t xml:space="preserve">Penenetapan Kadar </w:t>
      </w:r>
      <w:r>
        <w:rPr>
          <w:rFonts w:ascii="Times New Roman" w:hAnsi="Times New Roman" w:cs="Times New Roman"/>
          <w:b/>
          <w:sz w:val="24"/>
          <w:szCs w:val="24"/>
        </w:rPr>
        <w:t>Abu Total</w:t>
      </w:r>
      <w:r w:rsidRPr="00DD2E3E">
        <w:rPr>
          <w:rFonts w:ascii="Times New Roman" w:hAnsi="Times New Roman" w:cs="Times New Roman"/>
          <w:b/>
          <w:sz w:val="24"/>
          <w:szCs w:val="24"/>
        </w:rPr>
        <w:t xml:space="preserve"> Kulit Bawang </w:t>
      </w:r>
      <w:r>
        <w:rPr>
          <w:rFonts w:ascii="Times New Roman" w:hAnsi="Times New Roman" w:cs="Times New Roman"/>
          <w:b/>
          <w:sz w:val="24"/>
          <w:szCs w:val="24"/>
        </w:rPr>
        <w:t>Putih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kosong = 52,82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  = 52,95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              = (Berat krus + abu) – (Berat krus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52,95 gram - 52,82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0,13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0,13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4,3 %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kosong = 52,79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  = 52,91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              = (Berat krus + abu) – (Berat krus kosong)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52,91 gram - 52,79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0,12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0,12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4 %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Abu total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4,3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4,15%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Perhitungan Hasil Penetapan Kadar Abu Tidak Larut Asam</w:t>
      </w:r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6" style="position:absolute;margin-left:50pt;margin-top:8.8pt;width:350.55pt;height:48.4pt;z-index:251705344">
            <v:textbox style="mso-next-textbox:#_x0000_s1186">
              <w:txbxContent>
                <w:p w:rsidR="00431B62" w:rsidRDefault="00431B62" w:rsidP="00431B62"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Kadar Abu Total=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Berat abu sisa dipijar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Berat sample abu mula-mula (g)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x100%</m:t>
                      </m:r>
                    </m:oMath>
                  </m:oMathPara>
                </w:p>
              </w:txbxContent>
            </v:textbox>
          </v:rect>
        </w:pict>
      </w: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D2049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705EB6" w:rsidRDefault="00431B62" w:rsidP="00431B62">
      <w:pPr>
        <w:pStyle w:val="ListParagraph"/>
        <w:numPr>
          <w:ilvl w:val="0"/>
          <w:numId w:val="28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05EB6">
        <w:rPr>
          <w:rFonts w:ascii="Times New Roman" w:hAnsi="Times New Roman" w:cs="Times New Roman"/>
          <w:b/>
          <w:sz w:val="24"/>
          <w:szCs w:val="24"/>
        </w:rPr>
        <w:t>Penenetapan Kadar Abu Total Kulit Bawang Merah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mula-mula </w:t>
      </w:r>
      <w:r>
        <w:rPr>
          <w:rFonts w:ascii="Times New Roman" w:hAnsi="Times New Roman" w:cs="Times New Roman"/>
          <w:sz w:val="24"/>
          <w:szCs w:val="24"/>
        </w:rPr>
        <w:tab/>
        <w:t>=  0,16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krus kosong </w:t>
      </w:r>
      <w:r>
        <w:rPr>
          <w:rFonts w:ascii="Times New Roman" w:hAnsi="Times New Roman" w:cs="Times New Roman"/>
          <w:sz w:val="24"/>
          <w:szCs w:val="24"/>
        </w:rPr>
        <w:tab/>
        <w:t>= 59,5350 gram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tidak larut asam = 59,5361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             </w:t>
      </w:r>
      <w:r>
        <w:rPr>
          <w:rFonts w:ascii="Times New Roman" w:hAnsi="Times New Roman" w:cs="Times New Roman"/>
          <w:sz w:val="24"/>
          <w:szCs w:val="24"/>
        </w:rPr>
        <w:tab/>
        <w:t>= (Berat krus + abu tidak larut asam) – (Berat krus kosong)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= 59,5361 gram - 59,5350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= 0,0011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0,0011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0,16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0,6875 %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mula-mula </w:t>
      </w:r>
      <w:r>
        <w:rPr>
          <w:rFonts w:ascii="Times New Roman" w:hAnsi="Times New Roman" w:cs="Times New Roman"/>
          <w:sz w:val="24"/>
          <w:szCs w:val="24"/>
        </w:rPr>
        <w:tab/>
        <w:t>=  0,15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krus kosong </w:t>
      </w:r>
      <w:r>
        <w:rPr>
          <w:rFonts w:ascii="Times New Roman" w:hAnsi="Times New Roman" w:cs="Times New Roman"/>
          <w:sz w:val="24"/>
          <w:szCs w:val="24"/>
        </w:rPr>
        <w:tab/>
        <w:t>= 63,1445 gram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tidak larut asam = 63,1459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             </w:t>
      </w:r>
      <w:r>
        <w:rPr>
          <w:rFonts w:ascii="Times New Roman" w:hAnsi="Times New Roman" w:cs="Times New Roman"/>
          <w:sz w:val="24"/>
          <w:szCs w:val="24"/>
        </w:rPr>
        <w:tab/>
        <w:t>= (Berat krus + abu tidak larut asam) – (Berat krus kosong)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= 63,1459 gram - 63,1445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= 0,008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0,008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0,15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0,5333 %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Abu total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0,6875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0,5333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0,6194%</w:t>
      </w: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705EB6" w:rsidRDefault="00431B62" w:rsidP="00431B62">
      <w:pPr>
        <w:pStyle w:val="ListParagraph"/>
        <w:numPr>
          <w:ilvl w:val="0"/>
          <w:numId w:val="28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05EB6">
        <w:rPr>
          <w:rFonts w:ascii="Times New Roman" w:hAnsi="Times New Roman" w:cs="Times New Roman"/>
          <w:b/>
          <w:sz w:val="24"/>
          <w:szCs w:val="24"/>
        </w:rPr>
        <w:t xml:space="preserve">Penenetapan Kadar Abu Total Kulit Bawang </w:t>
      </w:r>
      <w:r>
        <w:rPr>
          <w:rFonts w:ascii="Times New Roman" w:hAnsi="Times New Roman" w:cs="Times New Roman"/>
          <w:b/>
          <w:sz w:val="24"/>
          <w:szCs w:val="24"/>
        </w:rPr>
        <w:t>Putih</w:t>
      </w: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0A0279">
        <w:rPr>
          <w:rFonts w:ascii="Times New Roman" w:hAnsi="Times New Roman" w:cs="Times New Roman"/>
          <w:b/>
          <w:sz w:val="24"/>
          <w:szCs w:val="24"/>
        </w:rPr>
        <w:t>Pengulangan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mula-mula </w:t>
      </w:r>
      <w:r>
        <w:rPr>
          <w:rFonts w:ascii="Times New Roman" w:hAnsi="Times New Roman" w:cs="Times New Roman"/>
          <w:sz w:val="24"/>
          <w:szCs w:val="24"/>
        </w:rPr>
        <w:tab/>
        <w:t>=  0,13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krus kosong </w:t>
      </w:r>
      <w:r>
        <w:rPr>
          <w:rFonts w:ascii="Times New Roman" w:hAnsi="Times New Roman" w:cs="Times New Roman"/>
          <w:sz w:val="24"/>
          <w:szCs w:val="24"/>
        </w:rPr>
        <w:tab/>
        <w:t>= 52,8203 gram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tidak larut asam = 52,8211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             </w:t>
      </w:r>
      <w:r>
        <w:rPr>
          <w:rFonts w:ascii="Times New Roman" w:hAnsi="Times New Roman" w:cs="Times New Roman"/>
          <w:sz w:val="24"/>
          <w:szCs w:val="24"/>
        </w:rPr>
        <w:tab/>
        <w:t>= (Berat krus + abu tidak larut asam) – (Berat krus kosong)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= 52,8211 gram - 52,8203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= 0,0008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0,0008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0,13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0,6153 %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0A0279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Pengulangan 2</w:t>
      </w:r>
      <w:r w:rsidRPr="000A0279">
        <w:rPr>
          <w:rFonts w:ascii="Times New Roman" w:hAnsi="Times New Roman" w:cs="Times New Roman"/>
          <w:b/>
          <w:sz w:val="24"/>
          <w:szCs w:val="24"/>
        </w:rPr>
        <w:t>.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mula-mula </w:t>
      </w:r>
      <w:r>
        <w:rPr>
          <w:rFonts w:ascii="Times New Roman" w:hAnsi="Times New Roman" w:cs="Times New Roman"/>
          <w:sz w:val="24"/>
          <w:szCs w:val="24"/>
        </w:rPr>
        <w:tab/>
        <w:t>=  0,12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krus kosong </w:t>
      </w:r>
      <w:r>
        <w:rPr>
          <w:rFonts w:ascii="Times New Roman" w:hAnsi="Times New Roman" w:cs="Times New Roman"/>
          <w:sz w:val="24"/>
          <w:szCs w:val="24"/>
        </w:rPr>
        <w:tab/>
        <w:t>= 57,7911 gram</w:t>
      </w:r>
    </w:p>
    <w:p w:rsidR="00431B62" w:rsidRDefault="00431B62" w:rsidP="00431B62">
      <w:pPr>
        <w:tabs>
          <w:tab w:val="left" w:pos="3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krus + abu tidak larut asam = 57,7920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abu              </w:t>
      </w:r>
      <w:r>
        <w:rPr>
          <w:rFonts w:ascii="Times New Roman" w:hAnsi="Times New Roman" w:cs="Times New Roman"/>
          <w:sz w:val="24"/>
          <w:szCs w:val="24"/>
        </w:rPr>
        <w:tab/>
        <w:t>= (Berat krus + abu tidak larut asam) – (Berat krus kosong)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= 57,79 gram - 57,79 gram</w:t>
      </w:r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= 0,0009 gram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 gram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0,12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31B62" w:rsidRDefault="00431B62" w:rsidP="00431B6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</w:t>
      </w:r>
      <w:r w:rsidRPr="000A0279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0,75 %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kadar Abu total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0,6153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0,75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0,6826%</w:t>
      </w:r>
    </w:p>
    <w:p w:rsidR="00431B62" w:rsidRPr="00C0032D" w:rsidRDefault="00431B62" w:rsidP="00431B62">
      <w:pPr>
        <w:tabs>
          <w:tab w:val="left" w:pos="202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right" w:leader="dot" w:pos="7513"/>
          <w:tab w:val="left" w:pos="7655"/>
        </w:tabs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Perhitungan Rendemen Ekstrak Kulit Bawang Merah (</w:t>
      </w:r>
      <w:r w:rsidRPr="004269EB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4269EB">
        <w:rPr>
          <w:rFonts w:ascii="Times New Roman" w:hAnsi="Times New Roman" w:cs="Times New Roman"/>
          <w:i/>
          <w:sz w:val="24"/>
          <w:szCs w:val="24"/>
        </w:rPr>
        <w:t>Allium sativum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Pr="00390ED6" w:rsidRDefault="00431B62" w:rsidP="00431B62">
      <w:pPr>
        <w:pStyle w:val="ListParagraph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sz w:val="24"/>
          <w:szCs w:val="24"/>
        </w:rPr>
        <w:t>Rendemen Ekstrak Kulit Kulit Bawang Merah (</w:t>
      </w:r>
      <w:r w:rsidRPr="00390ED6">
        <w:rPr>
          <w:rFonts w:ascii="Times New Roman" w:hAnsi="Times New Roman" w:cs="Times New Roman"/>
          <w:i/>
          <w:sz w:val="24"/>
          <w:szCs w:val="24"/>
        </w:rPr>
        <w:t>Allium cepa</w:t>
      </w:r>
      <w:r w:rsidRPr="00390ED6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Pr="00390ED6" w:rsidRDefault="00431B62" w:rsidP="00431B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31B62" w:rsidRPr="00390ED6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sz w:val="24"/>
          <w:szCs w:val="24"/>
        </w:rPr>
        <w:t xml:space="preserve">Berat simplisia kulit </w:t>
      </w:r>
      <w:r>
        <w:rPr>
          <w:rFonts w:ascii="Times New Roman" w:hAnsi="Times New Roman" w:cs="Times New Roman"/>
          <w:sz w:val="24"/>
          <w:szCs w:val="24"/>
        </w:rPr>
        <w:t xml:space="preserve">Bawang Merah      </w:t>
      </w:r>
      <w:r w:rsidRPr="00390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90E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1000</w:t>
      </w:r>
      <w:r w:rsidRPr="00390ED6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ram</w:t>
      </w:r>
      <w:r w:rsidRPr="00390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sz w:val="24"/>
          <w:szCs w:val="24"/>
        </w:rPr>
        <w:t xml:space="preserve">Berat ekstrak kental kulit </w:t>
      </w:r>
      <w:r>
        <w:rPr>
          <w:rFonts w:ascii="Times New Roman" w:hAnsi="Times New Roman" w:cs="Times New Roman"/>
          <w:sz w:val="24"/>
          <w:szCs w:val="24"/>
        </w:rPr>
        <w:t xml:space="preserve">Bawang Merah  </w:t>
      </w:r>
      <w:r w:rsidRPr="00390ED6">
        <w:rPr>
          <w:rFonts w:ascii="Times New Roman" w:hAnsi="Times New Roman" w:cs="Times New Roman"/>
          <w:sz w:val="24"/>
          <w:szCs w:val="24"/>
        </w:rPr>
        <w:t xml:space="preserve">= </w:t>
      </w:r>
      <w:r w:rsidRPr="003370FA">
        <w:rPr>
          <w:rFonts w:ascii="Times New Roman" w:hAnsi="Times New Roman" w:cs="Times New Roman"/>
          <w:sz w:val="24"/>
        </w:rPr>
        <w:t>84</w:t>
      </w:r>
      <w:r>
        <w:rPr>
          <w:rFonts w:ascii="Times New Roman" w:hAnsi="Times New Roman" w:cs="Times New Roman"/>
          <w:sz w:val="24"/>
        </w:rPr>
        <w:t>,62</w:t>
      </w:r>
      <w:r w:rsidRPr="003370FA">
        <w:rPr>
          <w:rFonts w:ascii="Times New Roman" w:hAnsi="Times New Roman" w:cs="Times New Roman"/>
          <w:sz w:val="24"/>
        </w:rPr>
        <w:t xml:space="preserve"> </w:t>
      </w:r>
      <w:r w:rsidRPr="00390ED6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ram</w:t>
      </w:r>
      <w:r w:rsidRPr="00390E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Rendemen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 Ekstrak Kental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Simplisia kering</m:t>
            </m:r>
          </m:den>
        </m:f>
      </m:oMath>
      <w:r w:rsidRPr="00390ED6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84,62 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1000 gram </m:t>
            </m:r>
          </m:den>
        </m:f>
      </m:oMath>
      <w:r w:rsidRPr="00390ED6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= 8,462 %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Pr="00390ED6" w:rsidRDefault="00431B62" w:rsidP="00431B62">
      <w:pPr>
        <w:pStyle w:val="ListParagraph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sz w:val="24"/>
          <w:szCs w:val="24"/>
        </w:rPr>
        <w:t xml:space="preserve">Rendemen Ekstrak Kulit Kulit Bawang </w:t>
      </w:r>
      <w:r>
        <w:rPr>
          <w:rFonts w:ascii="Times New Roman" w:hAnsi="Times New Roman" w:cs="Times New Roman"/>
          <w:sz w:val="24"/>
          <w:szCs w:val="24"/>
        </w:rPr>
        <w:t>Putih</w:t>
      </w:r>
      <w:r w:rsidRPr="00390ED6">
        <w:rPr>
          <w:rFonts w:ascii="Times New Roman" w:hAnsi="Times New Roman" w:cs="Times New Roman"/>
          <w:sz w:val="24"/>
          <w:szCs w:val="24"/>
        </w:rPr>
        <w:t xml:space="preserve"> (</w:t>
      </w:r>
      <w:r w:rsidRPr="00390ED6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r>
        <w:rPr>
          <w:rFonts w:ascii="Times New Roman" w:hAnsi="Times New Roman" w:cs="Times New Roman"/>
          <w:i/>
          <w:sz w:val="24"/>
          <w:szCs w:val="24"/>
        </w:rPr>
        <w:t>sativum</w:t>
      </w:r>
      <w:r w:rsidRPr="00390ED6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431B62" w:rsidRPr="00390ED6" w:rsidRDefault="00431B62" w:rsidP="00431B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31B62" w:rsidRPr="00390ED6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sz w:val="24"/>
          <w:szCs w:val="24"/>
        </w:rPr>
        <w:t xml:space="preserve">Berat simplisia kulit </w:t>
      </w:r>
      <w:r>
        <w:rPr>
          <w:rFonts w:ascii="Times New Roman" w:hAnsi="Times New Roman" w:cs="Times New Roman"/>
          <w:sz w:val="24"/>
          <w:szCs w:val="24"/>
        </w:rPr>
        <w:t xml:space="preserve">Bawang Merah      </w:t>
      </w:r>
      <w:r w:rsidRPr="00390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90E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1000</w:t>
      </w:r>
      <w:r w:rsidRPr="00390ED6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ram</w:t>
      </w:r>
      <w:r w:rsidRPr="00390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sz w:val="24"/>
          <w:szCs w:val="24"/>
        </w:rPr>
        <w:t xml:space="preserve">Berat ekstrak kental kulit </w:t>
      </w:r>
      <w:r>
        <w:rPr>
          <w:rFonts w:ascii="Times New Roman" w:hAnsi="Times New Roman" w:cs="Times New Roman"/>
          <w:sz w:val="24"/>
          <w:szCs w:val="24"/>
        </w:rPr>
        <w:t xml:space="preserve">Bawang Merah  </w:t>
      </w:r>
      <w:r w:rsidRPr="00390ED6">
        <w:rPr>
          <w:rFonts w:ascii="Times New Roman" w:hAnsi="Times New Roman" w:cs="Times New Roman"/>
          <w:sz w:val="24"/>
          <w:szCs w:val="24"/>
        </w:rPr>
        <w:t xml:space="preserve">= </w:t>
      </w:r>
      <w:r w:rsidRPr="003370FA">
        <w:rPr>
          <w:rFonts w:ascii="Times New Roman" w:hAnsi="Times New Roman" w:cs="Times New Roman"/>
          <w:sz w:val="24"/>
        </w:rPr>
        <w:t>52</w:t>
      </w:r>
      <w:r>
        <w:rPr>
          <w:rFonts w:ascii="Times New Roman" w:hAnsi="Times New Roman" w:cs="Times New Roman"/>
          <w:sz w:val="24"/>
        </w:rPr>
        <w:t>,33</w:t>
      </w:r>
      <w:r w:rsidRPr="003370FA">
        <w:rPr>
          <w:rFonts w:ascii="Times New Roman" w:hAnsi="Times New Roman" w:cs="Times New Roman"/>
          <w:sz w:val="24"/>
        </w:rPr>
        <w:t xml:space="preserve"> </w:t>
      </w:r>
      <w:r w:rsidRPr="00390ED6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ram</w:t>
      </w:r>
      <w:r w:rsidRPr="00390E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Rendemen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 Ekstrak Kental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Simplisia kering</m:t>
            </m:r>
          </m:den>
        </m:f>
      </m:oMath>
      <w:r w:rsidRPr="00390ED6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52,33 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1000 gram </m:t>
            </m:r>
          </m:den>
        </m:f>
      </m:oMath>
      <w:r w:rsidRPr="00390ED6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= 5,233 %</w:t>
      </w: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390ED6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>
        <w:rPr>
          <w:rFonts w:ascii="Times New Roman" w:hAnsi="Times New Roman" w:cs="Times New Roman"/>
          <w:sz w:val="24"/>
          <w:szCs w:val="24"/>
        </w:rPr>
        <w:t xml:space="preserve"> Perhitungan Nilai SPF Sediaan Blanko </w:t>
      </w:r>
    </w:p>
    <w:p w:rsidR="00431B62" w:rsidRPr="005F3D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63093E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1</w:t>
      </w:r>
    </w:p>
    <w:p w:rsidR="00431B62" w:rsidRPr="005F3D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F3D23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753326"/>
            <wp:effectExtent l="19050" t="0" r="8255" b="0"/>
            <wp:docPr id="36" name="Picture 1" descr="E:\skripsi 2019\Blanko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2019\Blanko1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5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0,0047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0,0181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0,0216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0,0126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0,0057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0,0129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0.0764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0.0764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0,7646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63093E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 xml:space="preserve">Pengulangan 2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585407"/>
            <wp:effectExtent l="19050" t="0" r="8255" b="0"/>
            <wp:docPr id="49" name="Picture 2" descr="E:\skripsi 2019\Blanko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2019\Blanko2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8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0,0213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0,0123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0,0608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0,0608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0,608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Pr="00A26A78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63093E" w:rsidRDefault="00431B62" w:rsidP="00431B6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3.</w:t>
      </w: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B62" w:rsidRPr="00E96C1C" w:rsidRDefault="00431B62" w:rsidP="00431B62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557987"/>
            <wp:effectExtent l="19050" t="0" r="8255" b="0"/>
            <wp:docPr id="57" name="Picture 3" descr="E:\skripsi 2019\Blanko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2019\Blanko3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5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0,0216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0,0162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0,0057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oMath>
            <w:r w:rsidRPr="0039455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394552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39455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0,0681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0,0681</w:t>
      </w:r>
    </w:p>
    <w:p w:rsidR="00431B62" w:rsidRPr="00E96C1C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  <w:t>= 0,681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Rata-rata nilai SPF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P1 + P2 + P3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431B6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0,7646+ 0,608 + 0,681</w:t>
      </w:r>
    </w:p>
    <w:p w:rsidR="00431B62" w:rsidRPr="0039455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0,6845</w:t>
      </w:r>
    </w:p>
    <w:p w:rsidR="00431B62" w:rsidRDefault="00431B62" w:rsidP="00431B62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Pr="00390ED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Perhitungan Nilai SPF Gel Tabir Surya Ekstrak Etanol Kulit Bawang Merah (Allium cepa L.)</w:t>
      </w:r>
    </w:p>
    <w:p w:rsidR="00431B62" w:rsidRPr="005F3D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63093E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1</w:t>
      </w:r>
    </w:p>
    <w:p w:rsidR="00431B62" w:rsidRPr="005F3D23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F3D23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65027" cy="3066596"/>
            <wp:effectExtent l="19050" t="0" r="0" b="0"/>
            <wp:docPr id="3" name="Picture 1" descr="E:\skripsi 2019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2019\Untitl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68" cy="306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2.872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0,0430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2.855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0,2332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2.820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0,8104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2.724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0,8929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0,4671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2.343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0,1965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2.273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0,0409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2,6840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2,6840</w:t>
      </w:r>
    </w:p>
    <w:p w:rsidR="00431B62" w:rsidRPr="007C71B8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  <w:t>= 26, 684</w:t>
      </w: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63093E" w:rsidRDefault="00431B62" w:rsidP="00431B62">
      <w:pPr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 xml:space="preserve">Pengulangan 2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35525" cy="3394075"/>
            <wp:effectExtent l="19050" t="0" r="3175" b="0"/>
            <wp:docPr id="8" name="Picture 2" descr="E:\skripsi 2019\spf B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2019\spf BM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2.820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0,0423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2.881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0,2353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0,8073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2.677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0,8775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2.490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0,4641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2.346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0,1968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0,0406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2,6639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2,6639</w:t>
      </w:r>
    </w:p>
    <w:p w:rsidR="00431B62" w:rsidRPr="00A26A78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  <w:t>= 26, 639</w:t>
      </w: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63093E" w:rsidRDefault="00431B62" w:rsidP="00431B6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3.</w:t>
      </w: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B62" w:rsidRPr="00E96C1C" w:rsidRDefault="00431B62" w:rsidP="00431B62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id-ID"/>
        </w:rPr>
        <w:drawing>
          <wp:inline distT="0" distB="0" distL="0" distR="0">
            <wp:extent cx="4632081" cy="2831123"/>
            <wp:effectExtent l="19050" t="0" r="0" b="0"/>
            <wp:docPr id="11" name="Picture 5" descr="E:\skripsi 2019\b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2019\bm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98" cy="283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2.836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0,0425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2.868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0,2343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2.827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0,8124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2.653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0,8696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2.498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0,4659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2.343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0,1965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2.242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0,0403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2,6612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2,6612</w:t>
      </w:r>
    </w:p>
    <w:p w:rsidR="00431B62" w:rsidRPr="00E96C1C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  <w:t>= 26, 612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Rata-rata nilai SPF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P1 + P2 + P3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431B6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26, 684 + 26, 639 + 26, 612</w:t>
      </w:r>
    </w:p>
    <w:p w:rsidR="00431B6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26,697</w:t>
      </w:r>
    </w:p>
    <w:p w:rsidR="00431B62" w:rsidRDefault="00431B62" w:rsidP="00431B62">
      <w:pPr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 Perhitungan Nilai SPF Sediaan Gel Tabir Surya Kulit Bawang    Putih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Pr="0063093E" w:rsidRDefault="00431B62" w:rsidP="00431B62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1.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500825"/>
            <wp:effectExtent l="19050" t="0" r="8255" b="0"/>
            <wp:docPr id="12" name="Picture 6" descr="E:\skripsi 2019\Uji SPF Kulit Bawang Putih 4000 ppm P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2019\Uji SPF Kulit Bawang Putih 4000 ppm P1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1,368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0,0205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1,399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0,1142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1,421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0,4083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1,462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0,4792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0,2855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0,1368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0,0317</w:t>
            </w:r>
          </w:p>
        </w:tc>
      </w:tr>
      <w:tr w:rsidR="00431B62" w:rsidRPr="00110760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oMath>
            <w:r w:rsidRPr="0011076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1,4763</w:t>
            </w:r>
          </w:p>
        </w:tc>
      </w:tr>
    </w:tbl>
    <w:p w:rsidR="00431B62" w:rsidRPr="00110760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1,4763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14,763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63093E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2.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039995" cy="2562491"/>
            <wp:effectExtent l="19050" t="0" r="8255" b="0"/>
            <wp:docPr id="13" name="Picture 7" descr="E:\skripsi 2019\Uji SPF Kulit Bawang Putih 4000 ppm P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2019\Uji SPF Kulit Bawang Putih 4000 ppm P2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1,374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0,0206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0,1150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0,4115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1,474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0,4831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0,2579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1,646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0,1380</w:t>
            </w:r>
          </w:p>
        </w:tc>
      </w:tr>
      <w:tr w:rsidR="00431B62" w:rsidRPr="00110760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1,782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0,0320</w:t>
            </w:r>
          </w:p>
        </w:tc>
      </w:tr>
      <w:tr w:rsidR="00431B62" w:rsidRPr="00110760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oMath>
            <w:r w:rsidRPr="0011076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110760">
              <w:rPr>
                <w:rFonts w:ascii="Times New Roman" w:hAnsi="Times New Roman" w:cs="Times New Roman"/>
                <w:sz w:val="24"/>
                <w:szCs w:val="24"/>
              </w:rPr>
              <w:t>EE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1,4881</w:t>
            </w:r>
          </w:p>
        </w:tc>
      </w:tr>
    </w:tbl>
    <w:p w:rsidR="00431B62" w:rsidRPr="00110760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 x </w:t>
      </w:r>
      <w:r>
        <w:rPr>
          <w:rFonts w:ascii="Times New Roman" w:hAnsi="Times New Roman" w:cs="Times New Roman"/>
          <w:sz w:val="24"/>
          <w:szCs w:val="24"/>
        </w:rPr>
        <w:t>1,4881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14,881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Pr="00A26A78" w:rsidRDefault="00431B62" w:rsidP="00431B62">
      <w:pPr>
        <w:tabs>
          <w:tab w:val="left" w:pos="928"/>
        </w:tabs>
      </w:pPr>
      <w:r w:rsidRPr="004B2E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63093E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Pengulangan 3.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41894" cy="2373923"/>
            <wp:effectExtent l="19050" t="0" r="6306" b="0"/>
            <wp:docPr id="14" name="Picture 8" descr="E:\skripsi 2019\Uji SPF Kulit Bawang Putih 4000 ppm P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 2019\Uji SPF Kulit Bawang Putih 4000 ppm P3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08" cy="237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60"/>
        <w:gridCol w:w="1668"/>
        <w:gridCol w:w="1275"/>
        <w:gridCol w:w="1985"/>
      </w:tblGrid>
      <w:tr w:rsidR="00431B62" w:rsidTr="00173178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(nm)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 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1,385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0,0207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1,417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0,1157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1,440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0,4138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1,482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0,4857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1,553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0,2894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1,651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0,1385</w:t>
            </w:r>
          </w:p>
        </w:tc>
      </w:tr>
      <w:tr w:rsidR="00431B62" w:rsidTr="00173178">
        <w:trPr>
          <w:trHeight w:val="1"/>
        </w:trPr>
        <w:tc>
          <w:tcPr>
            <w:tcW w:w="21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vAlign w:val="center"/>
          </w:tcPr>
          <w:p w:rsidR="00431B62" w:rsidRPr="00475E8E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Pr="00110760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1,785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0,0321</w:t>
            </w:r>
          </w:p>
        </w:tc>
      </w:tr>
      <w:tr w:rsidR="00431B62" w:rsidTr="00173178">
        <w:trPr>
          <w:trHeight w:val="1"/>
        </w:trPr>
        <w:tc>
          <w:tcPr>
            <w:tcW w:w="510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:rsidR="00431B62" w:rsidRDefault="00431B62" w:rsidP="001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w:r w:rsidRPr="00475E8E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I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431B62" w:rsidRPr="00844CF7" w:rsidRDefault="00431B62" w:rsidP="001731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1,4959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D4F45">
        <w:rPr>
          <w:rFonts w:ascii="Times New Roman" w:hAnsi="Times New Roman" w:cs="Times New Roman"/>
          <w:sz w:val="24"/>
          <w:szCs w:val="24"/>
        </w:rPr>
        <w:t>SPF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F45">
        <w:rPr>
          <w:rFonts w:ascii="Times New Roman" w:hAnsi="Times New Roman" w:cs="Times New Roman"/>
          <w:sz w:val="24"/>
          <w:szCs w:val="24"/>
        </w:rPr>
        <w:t>= CF</w:t>
      </w:r>
      <w:r w:rsidRPr="006D4F45">
        <w:rPr>
          <w:rFonts w:ascii="Times New Roman" w:hAnsi="Times New Roman" w:cs="Times New Roman"/>
          <w:sz w:val="28"/>
          <w:szCs w:val="28"/>
        </w:rPr>
        <w:t xml:space="preserve"> ×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Abs</m:t>
            </m:r>
          </m:e>
        </m:nary>
      </m:oMath>
      <w:r w:rsidRPr="006D4F45">
        <w:rPr>
          <w:rFonts w:ascii="Times New Roman" w:eastAsiaTheme="minorEastAsia" w:hAnsi="Times New Roman" w:cs="Times New Roman"/>
          <w:sz w:val="28"/>
          <w:szCs w:val="28"/>
        </w:rPr>
        <w:t xml:space="preserve"> x </w:t>
      </w:r>
      <w:r w:rsidRPr="006D4F45">
        <w:rPr>
          <w:rFonts w:ascii="Times New Roman" w:eastAsiaTheme="minorEastAsia" w:hAnsi="Times New Roman" w:cs="Times New Roman"/>
          <w:sz w:val="24"/>
          <w:szCs w:val="24"/>
        </w:rPr>
        <w:t>EE x I</w:t>
      </w: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10 x</w:t>
      </w:r>
      <w:r>
        <w:rPr>
          <w:rFonts w:ascii="Times New Roman" w:hAnsi="Times New Roman" w:cs="Times New Roman"/>
          <w:sz w:val="24"/>
          <w:szCs w:val="24"/>
        </w:rPr>
        <w:t>1,4959</w:t>
      </w:r>
    </w:p>
    <w:p w:rsidR="00431B62" w:rsidRPr="00E96C1C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  <w:t>= 14,959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63093E">
        <w:rPr>
          <w:rFonts w:ascii="Times New Roman" w:hAnsi="Times New Roman" w:cs="Times New Roman"/>
          <w:b/>
          <w:sz w:val="24"/>
          <w:szCs w:val="24"/>
        </w:rPr>
        <w:t>Rata-rata nilai SPF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P1 + P2 + P3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431B6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14,763 + 14,881+ 14,959</w:t>
      </w:r>
    </w:p>
    <w:p w:rsidR="00431B62" w:rsidRDefault="00431B62" w:rsidP="00431B62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14,876</w:t>
      </w:r>
    </w:p>
    <w:p w:rsidR="00431B62" w:rsidRDefault="00431B62" w:rsidP="00431B62">
      <w:pPr>
        <w:tabs>
          <w:tab w:val="left" w:pos="-142"/>
        </w:tabs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tabs>
          <w:tab w:val="left" w:pos="-142"/>
        </w:tabs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tabs>
          <w:tab w:val="left" w:pos="-142"/>
        </w:tabs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431B62" w:rsidRDefault="00431B62" w:rsidP="00431B62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17.</w:t>
      </w:r>
      <w:r>
        <w:rPr>
          <w:rFonts w:ascii="Times New Roman" w:hAnsi="Times New Roman" w:cs="Times New Roman"/>
          <w:sz w:val="24"/>
          <w:szCs w:val="24"/>
        </w:rPr>
        <w:t xml:space="preserve"> Perhitungan Lama Proteksi Sediaan Gel Tabir Surya</w:t>
      </w:r>
    </w:p>
    <w:p w:rsidR="00431B62" w:rsidRPr="004677D9" w:rsidRDefault="00431B62" w:rsidP="00431B62">
      <w:pPr>
        <w:pStyle w:val="ListParagraph"/>
        <w:numPr>
          <w:ilvl w:val="0"/>
          <w:numId w:val="46"/>
        </w:numPr>
        <w:tabs>
          <w:tab w:val="left" w:pos="-142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677D9">
        <w:rPr>
          <w:rFonts w:ascii="Times New Roman" w:hAnsi="Times New Roman" w:cs="Times New Roman"/>
          <w:b/>
          <w:sz w:val="24"/>
          <w:szCs w:val="24"/>
        </w:rPr>
        <w:t xml:space="preserve">Blanko </w:t>
      </w:r>
    </w:p>
    <w:p w:rsidR="00431B62" w:rsidRDefault="00431B62" w:rsidP="00431B62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SPF : 0,6847</w:t>
      </w:r>
    </w:p>
    <w:p w:rsidR="00431B62" w:rsidRDefault="00431B62" w:rsidP="00431B62">
      <w:pPr>
        <w:tabs>
          <w:tab w:val="left" w:pos="-142"/>
          <w:tab w:val="left" w:pos="15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proteksi</w:t>
      </w:r>
      <w:r>
        <w:rPr>
          <w:rFonts w:ascii="Times New Roman" w:hAnsi="Times New Roman" w:cs="Times New Roman"/>
          <w:sz w:val="24"/>
          <w:szCs w:val="24"/>
        </w:rPr>
        <w:tab/>
        <w:t xml:space="preserve">= 0,6847 x 10 = 6,87 </w:t>
      </w:r>
    </w:p>
    <w:p w:rsidR="00431B62" w:rsidRDefault="00431B62" w:rsidP="00431B62">
      <w:pPr>
        <w:tabs>
          <w:tab w:val="left" w:pos="-142"/>
          <w:tab w:val="left" w:pos="15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6,87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60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0.11 jam</w:t>
      </w:r>
    </w:p>
    <w:p w:rsidR="00431B62" w:rsidRPr="004677D9" w:rsidRDefault="00431B62" w:rsidP="00431B62">
      <w:pPr>
        <w:pStyle w:val="ListParagraph"/>
        <w:numPr>
          <w:ilvl w:val="0"/>
          <w:numId w:val="46"/>
        </w:numPr>
        <w:tabs>
          <w:tab w:val="left" w:pos="-142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677D9">
        <w:rPr>
          <w:rFonts w:ascii="Times New Roman" w:hAnsi="Times New Roman" w:cs="Times New Roman"/>
          <w:b/>
          <w:sz w:val="24"/>
          <w:szCs w:val="24"/>
        </w:rPr>
        <w:t>Gel Ekstrak Kulit Bawang Merah</w:t>
      </w:r>
    </w:p>
    <w:p w:rsidR="00431B62" w:rsidRDefault="00431B62" w:rsidP="00431B62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SPF : 26,274</w:t>
      </w:r>
    </w:p>
    <w:p w:rsidR="00431B62" w:rsidRDefault="00431B62" w:rsidP="00431B62">
      <w:pPr>
        <w:tabs>
          <w:tab w:val="left" w:pos="-142"/>
          <w:tab w:val="left" w:pos="15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proteksi</w:t>
      </w:r>
      <w:r>
        <w:rPr>
          <w:rFonts w:ascii="Times New Roman" w:hAnsi="Times New Roman" w:cs="Times New Roman"/>
          <w:sz w:val="24"/>
          <w:szCs w:val="24"/>
        </w:rPr>
        <w:tab/>
        <w:t>= 26,274 x 10 = 262,74</w:t>
      </w:r>
    </w:p>
    <w:p w:rsidR="00431B62" w:rsidRDefault="00431B62" w:rsidP="00431B62">
      <w:pPr>
        <w:tabs>
          <w:tab w:val="left" w:pos="-142"/>
          <w:tab w:val="left" w:pos="15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262,74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4,379 jam</w:t>
      </w:r>
    </w:p>
    <w:p w:rsidR="00431B62" w:rsidRPr="004677D9" w:rsidRDefault="00431B62" w:rsidP="00431B62">
      <w:pPr>
        <w:pStyle w:val="ListParagraph"/>
        <w:numPr>
          <w:ilvl w:val="0"/>
          <w:numId w:val="46"/>
        </w:numPr>
        <w:tabs>
          <w:tab w:val="left" w:pos="-142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677D9">
        <w:rPr>
          <w:rFonts w:ascii="Times New Roman" w:hAnsi="Times New Roman" w:cs="Times New Roman"/>
          <w:b/>
          <w:sz w:val="24"/>
          <w:szCs w:val="24"/>
        </w:rPr>
        <w:t xml:space="preserve">Gel Ekstrak Kulit Bawang </w:t>
      </w:r>
      <w:r>
        <w:rPr>
          <w:rFonts w:ascii="Times New Roman" w:hAnsi="Times New Roman" w:cs="Times New Roman"/>
          <w:b/>
          <w:sz w:val="24"/>
          <w:szCs w:val="24"/>
        </w:rPr>
        <w:t>Putih</w:t>
      </w:r>
    </w:p>
    <w:p w:rsidR="00431B62" w:rsidRDefault="00431B62" w:rsidP="00431B62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SPF : 14,867</w:t>
      </w:r>
    </w:p>
    <w:p w:rsidR="00431B62" w:rsidRDefault="00431B62" w:rsidP="00431B62">
      <w:pPr>
        <w:tabs>
          <w:tab w:val="left" w:pos="-142"/>
          <w:tab w:val="left" w:pos="15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proteksi</w:t>
      </w:r>
      <w:r>
        <w:rPr>
          <w:rFonts w:ascii="Times New Roman" w:hAnsi="Times New Roman" w:cs="Times New Roman"/>
          <w:sz w:val="24"/>
          <w:szCs w:val="24"/>
        </w:rPr>
        <w:tab/>
        <w:t>= 14,867 x 10 = 148,67</w:t>
      </w:r>
    </w:p>
    <w:p w:rsidR="00431B62" w:rsidRPr="004677D9" w:rsidRDefault="00431B62" w:rsidP="00431B62">
      <w:pPr>
        <w:tabs>
          <w:tab w:val="left" w:pos="-142"/>
          <w:tab w:val="left" w:pos="15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148,67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2,477 jam</w:t>
      </w:r>
    </w:p>
    <w:p w:rsidR="00431B62" w:rsidRPr="006211B3" w:rsidRDefault="00431B62" w:rsidP="00431B62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</w:rPr>
        <w:sectPr w:rsidR="00431B62" w:rsidRPr="006211B3" w:rsidSect="004269EB">
          <w:headerReference w:type="default" r:id="rId16"/>
          <w:footerReference w:type="default" r:id="rId17"/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</w:p>
    <w:p w:rsidR="00431B62" w:rsidRDefault="00431B62" w:rsidP="00431B62">
      <w:pPr>
        <w:tabs>
          <w:tab w:val="left" w:pos="-142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SPSS Uji </w:t>
      </w:r>
      <w:r>
        <w:rPr>
          <w:rFonts w:ascii="Times New Roman" w:hAnsi="Times New Roman" w:cs="Times New Roman"/>
          <w:sz w:val="24"/>
          <w:szCs w:val="24"/>
        </w:rPr>
        <w:t>Evaluasi Sediaan Gel Tabir Surya</w:t>
      </w:r>
    </w:p>
    <w:p w:rsidR="00431B62" w:rsidRPr="001140EF" w:rsidRDefault="00431B62" w:rsidP="00431B62">
      <w:pPr>
        <w:pStyle w:val="ListParagraph"/>
        <w:numPr>
          <w:ilvl w:val="2"/>
          <w:numId w:val="40"/>
        </w:numPr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1140EF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1140EF">
        <w:rPr>
          <w:rFonts w:ascii="Times New Roman" w:hAnsi="Times New Roman" w:cs="Times New Roman"/>
          <w:b/>
          <w:sz w:val="24"/>
        </w:rPr>
        <w:t xml:space="preserve"> pH Sediaan </w:t>
      </w:r>
      <w:r w:rsidRPr="001140EF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431B62" w:rsidRPr="001140EF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5D5D65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W w:w="8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9"/>
        <w:gridCol w:w="548"/>
        <w:gridCol w:w="439"/>
        <w:gridCol w:w="827"/>
        <w:gridCol w:w="1179"/>
        <w:gridCol w:w="878"/>
        <w:gridCol w:w="1204"/>
        <w:gridCol w:w="1204"/>
        <w:gridCol w:w="852"/>
        <w:gridCol w:w="987"/>
      </w:tblGrid>
      <w:tr w:rsidR="00431B62" w:rsidRPr="005D5D65" w:rsidTr="00173178">
        <w:trPr>
          <w:cantSplit/>
          <w:trHeight w:val="316"/>
        </w:trPr>
        <w:tc>
          <w:tcPr>
            <w:tcW w:w="87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431B62" w:rsidRPr="005D5D65" w:rsidTr="00173178">
        <w:trPr>
          <w:cantSplit/>
          <w:trHeight w:val="316"/>
        </w:trPr>
        <w:tc>
          <w:tcPr>
            <w:tcW w:w="120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17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87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40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85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8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120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0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85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1B62" w:rsidRPr="005D5D65" w:rsidTr="00173178">
        <w:trPr>
          <w:cantSplit/>
          <w:trHeight w:val="316"/>
        </w:trPr>
        <w:tc>
          <w:tcPr>
            <w:tcW w:w="65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5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17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2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2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8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7,6333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7,4899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7,7768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7,70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7,3667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7,2232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7,5101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7,30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27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7,3333</w:t>
            </w:r>
          </w:p>
        </w:tc>
        <w:tc>
          <w:tcPr>
            <w:tcW w:w="117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,27839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,09280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7,1193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7,5473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7,70</w:t>
            </w:r>
          </w:p>
        </w:tc>
      </w:tr>
      <w:tr w:rsidR="00431B62" w:rsidRPr="005D5D65" w:rsidTr="00173178">
        <w:trPr>
          <w:cantSplit/>
          <w:trHeight w:val="330"/>
        </w:trPr>
        <w:tc>
          <w:tcPr>
            <w:tcW w:w="65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7,0667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6,9232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7,2101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27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7,0556</w:t>
            </w:r>
          </w:p>
        </w:tc>
        <w:tc>
          <w:tcPr>
            <w:tcW w:w="117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,05270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,01757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7,0150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7,0961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  <w:tr w:rsidR="00431B62" w:rsidRPr="005D5D65" w:rsidTr="00173178">
        <w:trPr>
          <w:cantSplit/>
          <w:trHeight w:val="330"/>
        </w:trPr>
        <w:tc>
          <w:tcPr>
            <w:tcW w:w="65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6,9667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6,8232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7,1101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27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7,0222</w:t>
            </w:r>
          </w:p>
        </w:tc>
        <w:tc>
          <w:tcPr>
            <w:tcW w:w="117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,06667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,02222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6,9710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7,0735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6,90</w:t>
            </w:r>
          </w:p>
        </w:tc>
        <w:tc>
          <w:tcPr>
            <w:tcW w:w="98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  <w:tr w:rsidR="00431B62" w:rsidRPr="005D5D65" w:rsidTr="00173178">
        <w:trPr>
          <w:cantSplit/>
          <w:trHeight w:val="330"/>
        </w:trPr>
        <w:tc>
          <w:tcPr>
            <w:tcW w:w="65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7,0333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6,8899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7,1768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6,9667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6,8232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7,1101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6,90</w:t>
            </w:r>
          </w:p>
        </w:tc>
        <w:tc>
          <w:tcPr>
            <w:tcW w:w="9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</w:tr>
      <w:tr w:rsidR="00431B62" w:rsidRPr="005D5D65" w:rsidTr="00173178">
        <w:trPr>
          <w:cantSplit/>
          <w:trHeight w:val="143"/>
        </w:trPr>
        <w:tc>
          <w:tcPr>
            <w:tcW w:w="65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7,0000</w:t>
            </w:r>
          </w:p>
        </w:tc>
        <w:tc>
          <w:tcPr>
            <w:tcW w:w="117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,05000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,01667</w:t>
            </w:r>
          </w:p>
        </w:tc>
        <w:tc>
          <w:tcPr>
            <w:tcW w:w="12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6,9616</w:t>
            </w:r>
          </w:p>
        </w:tc>
        <w:tc>
          <w:tcPr>
            <w:tcW w:w="12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7,0384</w:t>
            </w:r>
          </w:p>
        </w:tc>
        <w:tc>
          <w:tcPr>
            <w:tcW w:w="8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6,90</w:t>
            </w:r>
          </w:p>
        </w:tc>
        <w:tc>
          <w:tcPr>
            <w:tcW w:w="9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7,10</w:t>
            </w: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431B62" w:rsidSect="00B642BA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Pr="005D5D65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A1114A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W w:w="5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2"/>
        <w:gridCol w:w="1555"/>
        <w:gridCol w:w="1069"/>
        <w:gridCol w:w="1069"/>
        <w:gridCol w:w="1069"/>
      </w:tblGrid>
      <w:tr w:rsidR="00431B62" w:rsidRPr="005D5D65" w:rsidTr="00173178">
        <w:trPr>
          <w:cantSplit/>
        </w:trPr>
        <w:tc>
          <w:tcPr>
            <w:tcW w:w="58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8,000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8,000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</w:tr>
    </w:tbl>
    <w:p w:rsidR="00431B62" w:rsidRPr="005D5D65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5D5D65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2"/>
        <w:gridCol w:w="1799"/>
        <w:gridCol w:w="1555"/>
        <w:gridCol w:w="1069"/>
        <w:gridCol w:w="1490"/>
        <w:gridCol w:w="1069"/>
        <w:gridCol w:w="1069"/>
      </w:tblGrid>
      <w:tr w:rsidR="00431B62" w:rsidRPr="005D5D65" w:rsidTr="00173178">
        <w:trPr>
          <w:cantSplit/>
        </w:trPr>
        <w:tc>
          <w:tcPr>
            <w:tcW w:w="91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431B62" w:rsidRPr="005D5D65" w:rsidTr="00173178">
        <w:trPr>
          <w:cantSplit/>
        </w:trPr>
        <w:tc>
          <w:tcPr>
            <w:tcW w:w="28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7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,303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136,500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13,000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1,500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,296</w:t>
            </w: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D5D65" w:rsidTr="00173178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5D6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D5D65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Pr="005D5D65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5D5D65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5D5D65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Pr="0009715A" w:rsidRDefault="00431B62" w:rsidP="00431B62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431B62" w:rsidRPr="0009715A" w:rsidSect="008E5F10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Default="00431B62" w:rsidP="00431B6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1114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14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431B62" w:rsidRPr="0009715A" w:rsidRDefault="00431B62" w:rsidP="00431B6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31B62" w:rsidRPr="0009715A" w:rsidRDefault="00431B62" w:rsidP="00431B62">
      <w:pPr>
        <w:pStyle w:val="ListParagraph"/>
        <w:numPr>
          <w:ilvl w:val="2"/>
          <w:numId w:val="40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1140EF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1140E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Viskositas</w:t>
      </w:r>
      <w:r w:rsidRPr="001140EF">
        <w:rPr>
          <w:rFonts w:ascii="Times New Roman" w:hAnsi="Times New Roman" w:cs="Times New Roman"/>
          <w:b/>
          <w:sz w:val="24"/>
        </w:rPr>
        <w:t xml:space="preserve"> Sediaan </w:t>
      </w:r>
      <w:r w:rsidRPr="001140EF">
        <w:rPr>
          <w:rFonts w:ascii="Times New Roman" w:hAnsi="Times New Roman" w:cs="Times New Roman"/>
          <w:b/>
          <w:sz w:val="24"/>
          <w:szCs w:val="24"/>
        </w:rPr>
        <w:t>Tabir Surya</w:t>
      </w:r>
    </w:p>
    <w:tbl>
      <w:tblPr>
        <w:tblW w:w="9100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37"/>
        <w:gridCol w:w="450"/>
        <w:gridCol w:w="449"/>
        <w:gridCol w:w="1097"/>
        <w:gridCol w:w="1212"/>
        <w:gridCol w:w="1097"/>
        <w:gridCol w:w="1238"/>
        <w:gridCol w:w="1239"/>
        <w:gridCol w:w="915"/>
        <w:gridCol w:w="1066"/>
      </w:tblGrid>
      <w:tr w:rsidR="00431B62" w:rsidRPr="005B25C4" w:rsidTr="00173178">
        <w:trPr>
          <w:cantSplit/>
          <w:trHeight w:val="219"/>
        </w:trPr>
        <w:tc>
          <w:tcPr>
            <w:tcW w:w="9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431B62" w:rsidRPr="005B25C4" w:rsidTr="00173178">
        <w:trPr>
          <w:cantSplit/>
          <w:trHeight w:val="279"/>
        </w:trPr>
        <w:tc>
          <w:tcPr>
            <w:tcW w:w="78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ind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9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1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9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477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1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6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78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3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1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1B62" w:rsidRPr="005B25C4" w:rsidTr="00173178">
        <w:trPr>
          <w:cantSplit/>
          <w:trHeight w:val="279"/>
        </w:trPr>
        <w:tc>
          <w:tcPr>
            <w:tcW w:w="3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4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4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33686,6667</w:t>
            </w:r>
          </w:p>
        </w:tc>
        <w:tc>
          <w:tcPr>
            <w:tcW w:w="12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1190,05602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687,07916</w:t>
            </w:r>
          </w:p>
        </w:tc>
        <w:tc>
          <w:tcPr>
            <w:tcW w:w="12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30730,4036</w:t>
            </w:r>
          </w:p>
        </w:tc>
        <w:tc>
          <w:tcPr>
            <w:tcW w:w="12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36642,9297</w:t>
            </w:r>
          </w:p>
        </w:tc>
        <w:tc>
          <w:tcPr>
            <w:tcW w:w="9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32490,00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34870,00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26283,3333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1620,16460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935,40247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22258,6213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30308,0453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24650,00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27890,00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16023,3333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1792,04725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1034,63896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11571,6412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20475,0255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14330,00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17900,00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25331,1111</w:t>
            </w:r>
          </w:p>
        </w:tc>
        <w:tc>
          <w:tcPr>
            <w:tcW w:w="121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7798,84197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2599,61399</w:t>
            </w:r>
          </w:p>
        </w:tc>
        <w:tc>
          <w:tcPr>
            <w:tcW w:w="1238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19336,3905</w:t>
            </w:r>
          </w:p>
        </w:tc>
        <w:tc>
          <w:tcPr>
            <w:tcW w:w="123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31325,8317</w:t>
            </w:r>
          </w:p>
        </w:tc>
        <w:tc>
          <w:tcPr>
            <w:tcW w:w="915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14330,00</w:t>
            </w: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34870,00</w:t>
            </w:r>
          </w:p>
        </w:tc>
      </w:tr>
      <w:tr w:rsidR="00431B62" w:rsidRPr="005B25C4" w:rsidTr="00173178">
        <w:trPr>
          <w:cantSplit/>
          <w:trHeight w:val="291"/>
        </w:trPr>
        <w:tc>
          <w:tcPr>
            <w:tcW w:w="3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31470,0000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951,41999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549,30259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29106,5417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33833,4583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30550,00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32450,00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23260,0000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1833,22121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1058,41076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18706,0261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27813,9739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21640,00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25250,00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18096,6667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1579,56745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911,96369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14172,8036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22020,5297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16340,00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19400,00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24275,5556</w:t>
            </w:r>
          </w:p>
        </w:tc>
        <w:tc>
          <w:tcPr>
            <w:tcW w:w="121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5983,64461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1994,54820</w:t>
            </w:r>
          </w:p>
        </w:tc>
        <w:tc>
          <w:tcPr>
            <w:tcW w:w="1238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19676,1192</w:t>
            </w:r>
          </w:p>
        </w:tc>
        <w:tc>
          <w:tcPr>
            <w:tcW w:w="123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28874,9920</w:t>
            </w:r>
          </w:p>
        </w:tc>
        <w:tc>
          <w:tcPr>
            <w:tcW w:w="915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16340,00</w:t>
            </w: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32450,00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31653,3333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3530,95360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2038,59701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22881,9583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40424,7083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28010,00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35060,00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26723,3333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3215,80990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1856,64871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18734,8187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34711,8480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23550,00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29980,00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17370,0000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1426,21878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823,42779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13827,0762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20912,9238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16420,00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19010,00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25248,8889</w:t>
            </w:r>
          </w:p>
        </w:tc>
        <w:tc>
          <w:tcPr>
            <w:tcW w:w="121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6759,15757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2253,05252</w:t>
            </w:r>
          </w:p>
        </w:tc>
        <w:tc>
          <w:tcPr>
            <w:tcW w:w="1238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20053,3405</w:t>
            </w:r>
          </w:p>
        </w:tc>
        <w:tc>
          <w:tcPr>
            <w:tcW w:w="123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30444,4373</w:t>
            </w:r>
          </w:p>
        </w:tc>
        <w:tc>
          <w:tcPr>
            <w:tcW w:w="915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16420,00</w:t>
            </w: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35060,00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28980,0000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1791,84263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1034,52082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24528,8162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33431,1838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26970,00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30410,00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26993,3333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680,09803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392,65478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25303,8762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28682,7905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26320,00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27680,00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15330,0000</w:t>
            </w:r>
          </w:p>
        </w:tc>
        <w:tc>
          <w:tcPr>
            <w:tcW w:w="12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622,17361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359,21210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13784,4351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16875,5649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14620,00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15780,00</w:t>
            </w:r>
          </w:p>
        </w:tc>
      </w:tr>
      <w:tr w:rsidR="00431B62" w:rsidRPr="005B25C4" w:rsidTr="00173178">
        <w:trPr>
          <w:cantSplit/>
          <w:trHeight w:val="127"/>
        </w:trPr>
        <w:tc>
          <w:tcPr>
            <w:tcW w:w="3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23767,7778</w:t>
            </w:r>
          </w:p>
        </w:tc>
        <w:tc>
          <w:tcPr>
            <w:tcW w:w="12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6465,51772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2155,17257</w:t>
            </w:r>
          </w:p>
        </w:tc>
        <w:tc>
          <w:tcPr>
            <w:tcW w:w="12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18797,9409</w:t>
            </w:r>
          </w:p>
        </w:tc>
        <w:tc>
          <w:tcPr>
            <w:tcW w:w="12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28737,6146</w:t>
            </w:r>
          </w:p>
        </w:tc>
        <w:tc>
          <w:tcPr>
            <w:tcW w:w="9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14620,00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30410,00</w:t>
            </w: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431B62" w:rsidSect="00B642BA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 w:rsidRPr="00A1114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W w:w="5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2"/>
        <w:gridCol w:w="1562"/>
        <w:gridCol w:w="1074"/>
        <w:gridCol w:w="1074"/>
        <w:gridCol w:w="1074"/>
      </w:tblGrid>
      <w:tr w:rsidR="00431B62" w:rsidRPr="005B25C4" w:rsidTr="00173178">
        <w:trPr>
          <w:cantSplit/>
        </w:trPr>
        <w:tc>
          <w:tcPr>
            <w:tcW w:w="55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15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10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,786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,498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,634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,563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3,202</w:t>
            </w:r>
          </w:p>
        </w:tc>
        <w:tc>
          <w:tcPr>
            <w:tcW w:w="10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,113</w:t>
            </w:r>
          </w:p>
        </w:tc>
      </w:tr>
    </w:tbl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2"/>
        <w:gridCol w:w="1807"/>
        <w:gridCol w:w="1562"/>
        <w:gridCol w:w="1074"/>
        <w:gridCol w:w="1562"/>
        <w:gridCol w:w="1074"/>
        <w:gridCol w:w="1074"/>
      </w:tblGrid>
      <w:tr w:rsidR="00431B62" w:rsidRPr="005B25C4" w:rsidTr="00173178">
        <w:trPr>
          <w:cantSplit/>
        </w:trPr>
        <w:tc>
          <w:tcPr>
            <w:tcW w:w="89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31B6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31B6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431B62" w:rsidRPr="005B25C4" w:rsidTr="00173178">
        <w:trPr>
          <w:cantSplit/>
        </w:trPr>
        <w:tc>
          <w:tcPr>
            <w:tcW w:w="258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5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18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472070288,889</w:t>
            </w:r>
          </w:p>
        </w:tc>
        <w:tc>
          <w:tcPr>
            <w:tcW w:w="10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236035144,444</w:t>
            </w:r>
          </w:p>
        </w:tc>
        <w:tc>
          <w:tcPr>
            <w:tcW w:w="10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97,635</w:t>
            </w:r>
          </w:p>
        </w:tc>
        <w:tc>
          <w:tcPr>
            <w:tcW w:w="10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14505200,000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2417533,333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486575488,889</w:t>
            </w: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272910155,556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136455077,778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60,549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13521866,667</w:t>
            </w: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2253644,444</w:t>
            </w: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286432022,222</w:t>
            </w: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315803355,556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157901677,778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19,068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49686333,333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8281055,556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365489688,889</w:t>
            </w: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2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326302688,889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163151344,444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120,545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8120666,667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1353444,444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8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334423355,556</w:t>
            </w:r>
          </w:p>
        </w:tc>
        <w:tc>
          <w:tcPr>
            <w:tcW w:w="10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numPr>
          <w:ilvl w:val="2"/>
          <w:numId w:val="40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431B62" w:rsidSect="008E5F10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Pr="005324BA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 w:rsidRPr="00A1114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431B62" w:rsidRPr="005324BA" w:rsidRDefault="00431B62" w:rsidP="00431B62">
      <w:pPr>
        <w:pStyle w:val="ListParagraph"/>
        <w:numPr>
          <w:ilvl w:val="2"/>
          <w:numId w:val="40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1140EF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1140E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Daya Sebar </w:t>
      </w:r>
      <w:r w:rsidRPr="001140EF">
        <w:rPr>
          <w:rFonts w:ascii="Times New Roman" w:hAnsi="Times New Roman" w:cs="Times New Roman"/>
          <w:b/>
          <w:sz w:val="24"/>
        </w:rPr>
        <w:t xml:space="preserve">Sediaan </w:t>
      </w:r>
      <w:r w:rsidRPr="001140EF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431B62" w:rsidRPr="008E5F10" w:rsidRDefault="00431B62" w:rsidP="00431B6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5B25C4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W w:w="8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6"/>
        <w:gridCol w:w="594"/>
        <w:gridCol w:w="817"/>
        <w:gridCol w:w="879"/>
        <w:gridCol w:w="1164"/>
        <w:gridCol w:w="966"/>
        <w:gridCol w:w="1189"/>
        <w:gridCol w:w="1189"/>
        <w:gridCol w:w="867"/>
        <w:gridCol w:w="891"/>
      </w:tblGrid>
      <w:tr w:rsidR="00431B62" w:rsidRPr="005B25C4" w:rsidTr="00173178">
        <w:trPr>
          <w:cantSplit/>
          <w:trHeight w:val="218"/>
        </w:trPr>
        <w:tc>
          <w:tcPr>
            <w:tcW w:w="88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431B62" w:rsidRPr="005B25C4" w:rsidTr="00173178">
        <w:trPr>
          <w:cantSplit/>
          <w:trHeight w:val="279"/>
        </w:trPr>
        <w:tc>
          <w:tcPr>
            <w:tcW w:w="9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7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16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6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377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8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89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9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18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8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1B62" w:rsidRPr="005B25C4" w:rsidTr="00173178">
        <w:trPr>
          <w:cantSplit/>
          <w:trHeight w:val="279"/>
        </w:trPr>
        <w:tc>
          <w:tcPr>
            <w:tcW w:w="32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5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3,3743</w:t>
            </w:r>
          </w:p>
        </w:tc>
        <w:tc>
          <w:tcPr>
            <w:tcW w:w="11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,29390</w:t>
            </w:r>
          </w:p>
        </w:tc>
        <w:tc>
          <w:tcPr>
            <w:tcW w:w="9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,16968</w:t>
            </w:r>
          </w:p>
        </w:tc>
        <w:tc>
          <w:tcPr>
            <w:tcW w:w="11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2,6442</w:t>
            </w:r>
          </w:p>
        </w:tc>
        <w:tc>
          <w:tcPr>
            <w:tcW w:w="11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4,1044</w:t>
            </w:r>
          </w:p>
        </w:tc>
        <w:tc>
          <w:tcPr>
            <w:tcW w:w="8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8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3,62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3,8000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,04330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,02500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3,6924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3,9076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3,85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4,0250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,09014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,05204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3,8011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4,2489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4,10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7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3,7331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,32556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,10852</w:t>
            </w:r>
          </w:p>
        </w:tc>
        <w:tc>
          <w:tcPr>
            <w:tcW w:w="118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3,4829</w:t>
            </w:r>
          </w:p>
        </w:tc>
        <w:tc>
          <w:tcPr>
            <w:tcW w:w="118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3,9834</w:t>
            </w:r>
          </w:p>
        </w:tc>
        <w:tc>
          <w:tcPr>
            <w:tcW w:w="86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8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4,10</w:t>
            </w:r>
          </w:p>
        </w:tc>
      </w:tr>
      <w:tr w:rsidR="00431B62" w:rsidRPr="005B25C4" w:rsidTr="00173178">
        <w:trPr>
          <w:cantSplit/>
          <w:trHeight w:val="279"/>
        </w:trPr>
        <w:tc>
          <w:tcPr>
            <w:tcW w:w="32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3,1050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,00866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,00500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3,0835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3,1265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3,12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3,8333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,03819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,02205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3,7385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3,9282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3,88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3,9350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,04093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,02363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3,8333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4,0367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3,98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7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3,6244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,39308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,13103</w:t>
            </w:r>
          </w:p>
        </w:tc>
        <w:tc>
          <w:tcPr>
            <w:tcW w:w="118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3,3223</w:t>
            </w:r>
          </w:p>
        </w:tc>
        <w:tc>
          <w:tcPr>
            <w:tcW w:w="118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3,9266</w:t>
            </w:r>
          </w:p>
        </w:tc>
        <w:tc>
          <w:tcPr>
            <w:tcW w:w="86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3,10</w:t>
            </w:r>
          </w:p>
        </w:tc>
        <w:tc>
          <w:tcPr>
            <w:tcW w:w="8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3,98</w:t>
            </w:r>
          </w:p>
        </w:tc>
      </w:tr>
      <w:tr w:rsidR="00431B62" w:rsidRPr="005B25C4" w:rsidTr="00173178">
        <w:trPr>
          <w:cantSplit/>
          <w:trHeight w:val="291"/>
        </w:trPr>
        <w:tc>
          <w:tcPr>
            <w:tcW w:w="32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103,7850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174,25731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100,60750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-329,0942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536,6642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305,00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3,7100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,07697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,04444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3,5188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3,9012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3,78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3,9833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,12332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,07120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3,6770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4,2897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4,13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7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37,1594</w:t>
            </w:r>
          </w:p>
        </w:tc>
        <w:tc>
          <w:tcPr>
            <w:tcW w:w="1164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100,44073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33,48024</w:t>
            </w:r>
          </w:p>
        </w:tc>
        <w:tc>
          <w:tcPr>
            <w:tcW w:w="118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-40,0461</w:t>
            </w:r>
          </w:p>
        </w:tc>
        <w:tc>
          <w:tcPr>
            <w:tcW w:w="1189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114,3650</w:t>
            </w:r>
          </w:p>
        </w:tc>
        <w:tc>
          <w:tcPr>
            <w:tcW w:w="86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8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305,00</w:t>
            </w:r>
          </w:p>
        </w:tc>
      </w:tr>
      <w:tr w:rsidR="00431B62" w:rsidRPr="005B25C4" w:rsidTr="00173178">
        <w:trPr>
          <w:cantSplit/>
          <w:trHeight w:val="291"/>
        </w:trPr>
        <w:tc>
          <w:tcPr>
            <w:tcW w:w="32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4,2167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,20966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,12105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3,6958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4,7375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3,98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4,35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3,5417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,26497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,15298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2,8834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4,1999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3,30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3,83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3,7333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,68023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,39273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2,0436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5,4231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4,18</w:t>
            </w:r>
          </w:p>
        </w:tc>
      </w:tr>
      <w:tr w:rsidR="00431B62" w:rsidRPr="005B25C4" w:rsidTr="00173178">
        <w:trPr>
          <w:cantSplit/>
          <w:trHeight w:val="126"/>
        </w:trPr>
        <w:tc>
          <w:tcPr>
            <w:tcW w:w="32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7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3,8306</w:t>
            </w:r>
          </w:p>
        </w:tc>
        <w:tc>
          <w:tcPr>
            <w:tcW w:w="11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,48473</w:t>
            </w:r>
          </w:p>
        </w:tc>
        <w:tc>
          <w:tcPr>
            <w:tcW w:w="9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,16158</w:t>
            </w:r>
          </w:p>
        </w:tc>
        <w:tc>
          <w:tcPr>
            <w:tcW w:w="11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3,4580</w:t>
            </w:r>
          </w:p>
        </w:tc>
        <w:tc>
          <w:tcPr>
            <w:tcW w:w="11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4,2032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8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4,35</w:t>
            </w: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431B62" w:rsidSect="00B642BA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 w:rsidRPr="00A1114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W w:w="5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75"/>
        <w:gridCol w:w="1552"/>
        <w:gridCol w:w="1067"/>
        <w:gridCol w:w="1067"/>
        <w:gridCol w:w="1067"/>
      </w:tblGrid>
      <w:tr w:rsidR="00431B62" w:rsidRPr="005B25C4" w:rsidTr="00173178">
        <w:trPr>
          <w:cantSplit/>
        </w:trPr>
        <w:tc>
          <w:tcPr>
            <w:tcW w:w="5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15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4,766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,058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2,353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,176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15,982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4,823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8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76"/>
        <w:gridCol w:w="1795"/>
        <w:gridCol w:w="1552"/>
        <w:gridCol w:w="1066"/>
        <w:gridCol w:w="1488"/>
        <w:gridCol w:w="1066"/>
        <w:gridCol w:w="1066"/>
      </w:tblGrid>
      <w:tr w:rsidR="00431B62" w:rsidRPr="005B25C4" w:rsidTr="00173178">
        <w:trPr>
          <w:cantSplit/>
        </w:trPr>
        <w:tc>
          <w:tcPr>
            <w:tcW w:w="88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431B62" w:rsidRPr="005B25C4" w:rsidTr="00173178">
        <w:trPr>
          <w:cantSplit/>
        </w:trPr>
        <w:tc>
          <w:tcPr>
            <w:tcW w:w="25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17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,655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10,197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,193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,848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1,230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,615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574,927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1,236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19975,453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9987,727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,426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60731,261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10121,877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80706,714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7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,726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,363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1,888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1,154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,192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5B25C4" w:rsidTr="00173178">
        <w:trPr>
          <w:cantSplit/>
        </w:trPr>
        <w:tc>
          <w:tcPr>
            <w:tcW w:w="7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1,880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25C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5B25C4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5B25C4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5B25C4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  <w:sectPr w:rsidR="00431B62" w:rsidSect="008E5F10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Pr="005324BA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 w:rsidRPr="00D5274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431B62" w:rsidRPr="005324BA" w:rsidRDefault="00431B62" w:rsidP="00431B62">
      <w:pPr>
        <w:pStyle w:val="ListParagraph"/>
        <w:numPr>
          <w:ilvl w:val="2"/>
          <w:numId w:val="40"/>
        </w:numPr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1140EF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1140E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Daya Lekat </w:t>
      </w:r>
      <w:r w:rsidRPr="001140EF">
        <w:rPr>
          <w:rFonts w:ascii="Times New Roman" w:hAnsi="Times New Roman" w:cs="Times New Roman"/>
          <w:b/>
          <w:sz w:val="24"/>
        </w:rPr>
        <w:t xml:space="preserve">Sediaan </w:t>
      </w:r>
      <w:r w:rsidRPr="001140EF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431B62" w:rsidRPr="00C76AC1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23698A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pPr w:leftFromText="180" w:rightFromText="180" w:vertAnchor="page" w:horzAnchor="margin" w:tblpXSpec="center" w:tblpY="3614"/>
        <w:tblW w:w="10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621"/>
        <w:gridCol w:w="621"/>
        <w:gridCol w:w="853"/>
        <w:gridCol w:w="853"/>
        <w:gridCol w:w="1216"/>
        <w:gridCol w:w="904"/>
        <w:gridCol w:w="1242"/>
        <w:gridCol w:w="1242"/>
        <w:gridCol w:w="904"/>
        <w:gridCol w:w="86"/>
        <w:gridCol w:w="567"/>
      </w:tblGrid>
      <w:tr w:rsidR="00431B62" w:rsidRPr="0023698A" w:rsidTr="00173178">
        <w:trPr>
          <w:gridAfter w:val="1"/>
          <w:wAfter w:w="567" w:type="dxa"/>
          <w:cantSplit/>
          <w:trHeight w:val="316"/>
        </w:trPr>
        <w:tc>
          <w:tcPr>
            <w:tcW w:w="102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316"/>
        </w:trPr>
        <w:tc>
          <w:tcPr>
            <w:tcW w:w="124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1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0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0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653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124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0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1B62" w:rsidRPr="0023698A" w:rsidTr="00173178">
        <w:trPr>
          <w:gridBefore w:val="1"/>
          <w:wBefore w:w="1701" w:type="dxa"/>
          <w:cantSplit/>
          <w:trHeight w:val="316"/>
        </w:trPr>
        <w:tc>
          <w:tcPr>
            <w:tcW w:w="62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6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5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4,4500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,26963</w:t>
            </w:r>
          </w:p>
        </w:tc>
        <w:tc>
          <w:tcPr>
            <w:tcW w:w="9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,15567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3,7802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5,1198</w:t>
            </w:r>
          </w:p>
        </w:tc>
        <w:tc>
          <w:tcPr>
            <w:tcW w:w="9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4,14</w:t>
            </w:r>
          </w:p>
        </w:tc>
        <w:tc>
          <w:tcPr>
            <w:tcW w:w="653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4,63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5,6933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,17954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,10366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5,2473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6,1393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5,49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5,83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4,2667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,24786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,14310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3,6510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4,8824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4,55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4,8033</w:t>
            </w:r>
          </w:p>
        </w:tc>
        <w:tc>
          <w:tcPr>
            <w:tcW w:w="1216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,70246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,23415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4,2634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5,3433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653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5,83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330"/>
        </w:trPr>
        <w:tc>
          <w:tcPr>
            <w:tcW w:w="62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5,0200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,42790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,24705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3,9570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6,0830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5,32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6,1133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,09074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,05239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5,8879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6,3387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6,03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6,21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4,4667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,37899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,21881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3,5252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5,4081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4,81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5,2000</w:t>
            </w:r>
          </w:p>
        </w:tc>
        <w:tc>
          <w:tcPr>
            <w:tcW w:w="1216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,78126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,26042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4,5995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5,8005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653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6,21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330"/>
        </w:trPr>
        <w:tc>
          <w:tcPr>
            <w:tcW w:w="62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4,5100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,38197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,22053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3,5611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5,4589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4,21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4,94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6,1267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,23756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,13715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5,5365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6,7168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5,97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6,40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3,9167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,09609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,05548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3,6780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4,1554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4,02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4,8511</w:t>
            </w:r>
          </w:p>
        </w:tc>
        <w:tc>
          <w:tcPr>
            <w:tcW w:w="1216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1,01691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,33897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4,0694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5,6328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653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6,40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330"/>
        </w:trPr>
        <w:tc>
          <w:tcPr>
            <w:tcW w:w="62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4,4767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,39145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,22600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3,5043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5,4491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4,03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4,76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5,2433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,46090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,26610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4,0984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6,3883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5,72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4,0467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,10504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,06064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3,7857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4,3076</w:t>
            </w: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3,94</w:t>
            </w:r>
          </w:p>
        </w:tc>
        <w:tc>
          <w:tcPr>
            <w:tcW w:w="65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4,15</w:t>
            </w:r>
          </w:p>
        </w:tc>
      </w:tr>
      <w:tr w:rsidR="00431B62" w:rsidRPr="0023698A" w:rsidTr="00173178">
        <w:trPr>
          <w:gridBefore w:val="1"/>
          <w:wBefore w:w="1701" w:type="dxa"/>
          <w:cantSplit/>
          <w:trHeight w:val="143"/>
        </w:trPr>
        <w:tc>
          <w:tcPr>
            <w:tcW w:w="62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4,5889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,60808</w:t>
            </w:r>
          </w:p>
        </w:tc>
        <w:tc>
          <w:tcPr>
            <w:tcW w:w="9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,20269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4,1215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5,0563</w:t>
            </w:r>
          </w:p>
        </w:tc>
        <w:tc>
          <w:tcPr>
            <w:tcW w:w="9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3,94</w:t>
            </w:r>
          </w:p>
        </w:tc>
        <w:tc>
          <w:tcPr>
            <w:tcW w:w="653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5,72</w:t>
            </w: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431B62" w:rsidSect="00B642BA">
          <w:pgSz w:w="11906" w:h="16838"/>
          <w:pgMar w:top="1701" w:right="2268" w:bottom="1701" w:left="1701" w:header="709" w:footer="709" w:gutter="0"/>
          <w:cols w:space="708"/>
          <w:docGrid w:linePitch="360"/>
        </w:sectPr>
      </w:pPr>
    </w:p>
    <w:p w:rsidR="00431B62" w:rsidRPr="0023698A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A1114A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W w:w="5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73"/>
        <w:gridCol w:w="1545"/>
        <w:gridCol w:w="1062"/>
        <w:gridCol w:w="1062"/>
        <w:gridCol w:w="1062"/>
      </w:tblGrid>
      <w:tr w:rsidR="00431B62" w:rsidRPr="0023698A" w:rsidTr="00173178">
        <w:trPr>
          <w:cantSplit/>
        </w:trPr>
        <w:tc>
          <w:tcPr>
            <w:tcW w:w="55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154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,581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,588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2,941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,129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3,403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,103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4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1,996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,217</w:t>
            </w: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23698A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7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72"/>
        <w:gridCol w:w="1787"/>
        <w:gridCol w:w="1546"/>
        <w:gridCol w:w="1062"/>
        <w:gridCol w:w="1481"/>
        <w:gridCol w:w="1062"/>
        <w:gridCol w:w="1062"/>
      </w:tblGrid>
      <w:tr w:rsidR="00431B62" w:rsidRPr="0023698A" w:rsidTr="00173178">
        <w:trPr>
          <w:cantSplit/>
        </w:trPr>
        <w:tc>
          <w:tcPr>
            <w:tcW w:w="87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431B62" w:rsidRPr="0023698A" w:rsidTr="00173178">
        <w:trPr>
          <w:cantSplit/>
        </w:trPr>
        <w:tc>
          <w:tcPr>
            <w:tcW w:w="255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S0</w:t>
            </w:r>
          </w:p>
        </w:tc>
        <w:tc>
          <w:tcPr>
            <w:tcW w:w="178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3,615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1,807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32,592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,333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,055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3,948</w:t>
            </w: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0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4,213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2,107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18,866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,670</w:t>
            </w: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0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,112</w:t>
            </w: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4,883</w:t>
            </w: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0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7,850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3,925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55,654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,423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8,273</w:t>
            </w: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0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2,205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1,102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8,779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23698A" w:rsidTr="00173178">
        <w:trPr>
          <w:cantSplit/>
        </w:trPr>
        <w:tc>
          <w:tcPr>
            <w:tcW w:w="77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2,958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98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23698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Pr="0023698A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23698A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31B62" w:rsidRDefault="00431B62" w:rsidP="00431B62">
      <w:pPr>
        <w:jc w:val="both"/>
        <w:rPr>
          <w:rFonts w:ascii="Times New Roman" w:hAnsi="Times New Roman" w:cs="Times New Roman"/>
          <w:sz w:val="24"/>
        </w:rPr>
        <w:sectPr w:rsidR="00431B62" w:rsidSect="00C76AC1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431B62" w:rsidRPr="0009715A" w:rsidRDefault="00431B62" w:rsidP="00431B62">
      <w:pPr>
        <w:jc w:val="both"/>
        <w:rPr>
          <w:rFonts w:ascii="Times New Roman" w:hAnsi="Times New Roman" w:cs="Times New Roman"/>
          <w:b/>
          <w:sz w:val="24"/>
        </w:rPr>
      </w:pPr>
      <w:r w:rsidRPr="00074D27">
        <w:rPr>
          <w:rFonts w:ascii="Times New Roman" w:hAnsi="Times New Roman" w:cs="Times New Roman"/>
          <w:b/>
          <w:sz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</w:rPr>
        <w:t>9</w:t>
      </w:r>
      <w:r w:rsidRPr="00C76AC1">
        <w:rPr>
          <w:rFonts w:ascii="Times New Roman" w:hAnsi="Times New Roman" w:cs="Times New Roman"/>
          <w:sz w:val="24"/>
        </w:rPr>
        <w:t xml:space="preserve">. </w:t>
      </w:r>
      <w:r w:rsidRPr="00C76AC1">
        <w:rPr>
          <w:rFonts w:ascii="Times New Roman" w:hAnsi="Times New Roman" w:cs="Times New Roman"/>
          <w:sz w:val="24"/>
          <w:szCs w:val="24"/>
          <w:lang w:val="en-US"/>
        </w:rPr>
        <w:t xml:space="preserve">Data SPSS </w:t>
      </w:r>
      <w:r w:rsidRPr="00C76AC1">
        <w:rPr>
          <w:rFonts w:ascii="Times New Roman" w:hAnsi="Times New Roman" w:cs="Times New Roman"/>
          <w:sz w:val="24"/>
          <w:szCs w:val="24"/>
        </w:rPr>
        <w:t>Penentuan Nilai Sun Protecting Action</w:t>
      </w:r>
    </w:p>
    <w:p w:rsidR="00431B62" w:rsidRPr="007D25F2" w:rsidRDefault="00431B62" w:rsidP="00431B6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7D25F2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p w:rsidR="00431B62" w:rsidRPr="007D25F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8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5"/>
        <w:gridCol w:w="861"/>
        <w:gridCol w:w="861"/>
        <w:gridCol w:w="1223"/>
        <w:gridCol w:w="910"/>
        <w:gridCol w:w="1247"/>
        <w:gridCol w:w="1251"/>
        <w:gridCol w:w="910"/>
        <w:gridCol w:w="939"/>
      </w:tblGrid>
      <w:tr w:rsidR="00431B62" w:rsidRPr="007D25F2" w:rsidTr="00173178">
        <w:trPr>
          <w:cantSplit/>
          <w:trHeight w:val="400"/>
        </w:trPr>
        <w:tc>
          <w:tcPr>
            <w:tcW w:w="88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431B62" w:rsidRPr="007D25F2" w:rsidTr="00173178">
        <w:trPr>
          <w:cantSplit/>
          <w:trHeight w:val="400"/>
        </w:trPr>
        <w:tc>
          <w:tcPr>
            <w:tcW w:w="88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SPF  </w:t>
            </w:r>
          </w:p>
        </w:tc>
      </w:tr>
      <w:tr w:rsidR="00431B62" w:rsidRPr="007D25F2" w:rsidTr="00173178">
        <w:trPr>
          <w:cantSplit/>
          <w:trHeight w:val="400"/>
        </w:trPr>
        <w:tc>
          <w:tcPr>
            <w:tcW w:w="6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6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2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1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49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1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3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431B62" w:rsidRPr="007D25F2" w:rsidTr="00173178">
        <w:trPr>
          <w:cantSplit/>
          <w:trHeight w:val="182"/>
        </w:trPr>
        <w:tc>
          <w:tcPr>
            <w:tcW w:w="6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1B62" w:rsidRPr="007D25F2" w:rsidTr="00173178">
        <w:trPr>
          <w:cantSplit/>
          <w:trHeight w:val="400"/>
        </w:trPr>
        <w:tc>
          <w:tcPr>
            <w:tcW w:w="6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8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,6845</w:t>
            </w:r>
          </w:p>
        </w:tc>
        <w:tc>
          <w:tcPr>
            <w:tcW w:w="12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,07836</w:t>
            </w:r>
          </w:p>
        </w:tc>
        <w:tc>
          <w:tcPr>
            <w:tcW w:w="9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,04524</w:t>
            </w:r>
          </w:p>
        </w:tc>
        <w:tc>
          <w:tcPr>
            <w:tcW w:w="12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,4899</w:t>
            </w:r>
          </w:p>
        </w:tc>
        <w:tc>
          <w:tcPr>
            <w:tcW w:w="12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,8792</w:t>
            </w:r>
          </w:p>
        </w:tc>
        <w:tc>
          <w:tcPr>
            <w:tcW w:w="9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  <w:tc>
          <w:tcPr>
            <w:tcW w:w="9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,76</w:t>
            </w:r>
          </w:p>
        </w:tc>
      </w:tr>
      <w:tr w:rsidR="00431B62" w:rsidRPr="007D25F2" w:rsidTr="00173178">
        <w:trPr>
          <w:cantSplit/>
          <w:trHeight w:val="400"/>
        </w:trPr>
        <w:tc>
          <w:tcPr>
            <w:tcW w:w="6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8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26,7253</w:t>
            </w:r>
          </w:p>
        </w:tc>
        <w:tc>
          <w:tcPr>
            <w:tcW w:w="12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,10345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,05973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26,4683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26,9823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26,64</w:t>
            </w:r>
          </w:p>
        </w:tc>
        <w:tc>
          <w:tcPr>
            <w:tcW w:w="9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26,84</w:t>
            </w:r>
          </w:p>
        </w:tc>
      </w:tr>
      <w:tr w:rsidR="00431B62" w:rsidRPr="007D25F2" w:rsidTr="00173178">
        <w:trPr>
          <w:cantSplit/>
          <w:trHeight w:val="400"/>
        </w:trPr>
        <w:tc>
          <w:tcPr>
            <w:tcW w:w="6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8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14,8673</w:t>
            </w:r>
          </w:p>
        </w:tc>
        <w:tc>
          <w:tcPr>
            <w:tcW w:w="12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,09921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,05728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14,6209</w:t>
            </w:r>
          </w:p>
        </w:tc>
        <w:tc>
          <w:tcPr>
            <w:tcW w:w="12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15,1138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14,76</w:t>
            </w:r>
          </w:p>
        </w:tc>
        <w:tc>
          <w:tcPr>
            <w:tcW w:w="9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14,96</w:t>
            </w:r>
          </w:p>
        </w:tc>
      </w:tr>
      <w:tr w:rsidR="00431B62" w:rsidRPr="007D25F2" w:rsidTr="00173178">
        <w:trPr>
          <w:cantSplit/>
          <w:trHeight w:val="416"/>
        </w:trPr>
        <w:tc>
          <w:tcPr>
            <w:tcW w:w="6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14,0924</w:t>
            </w:r>
          </w:p>
        </w:tc>
        <w:tc>
          <w:tcPr>
            <w:tcW w:w="12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11,29126</w:t>
            </w:r>
          </w:p>
        </w:tc>
        <w:tc>
          <w:tcPr>
            <w:tcW w:w="9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3,76375</w:t>
            </w:r>
          </w:p>
        </w:tc>
        <w:tc>
          <w:tcPr>
            <w:tcW w:w="12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5,4132</w:t>
            </w:r>
          </w:p>
        </w:tc>
        <w:tc>
          <w:tcPr>
            <w:tcW w:w="12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22,7716</w:t>
            </w:r>
          </w:p>
        </w:tc>
        <w:tc>
          <w:tcPr>
            <w:tcW w:w="9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  <w:tc>
          <w:tcPr>
            <w:tcW w:w="9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26,84</w:t>
            </w:r>
          </w:p>
        </w:tc>
      </w:tr>
    </w:tbl>
    <w:p w:rsidR="00431B62" w:rsidRPr="007D25F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7D25F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44"/>
        <w:gridCol w:w="1062"/>
        <w:gridCol w:w="1062"/>
        <w:gridCol w:w="1062"/>
      </w:tblGrid>
      <w:tr w:rsidR="00431B62" w:rsidRPr="007D25F2" w:rsidTr="00173178">
        <w:trPr>
          <w:cantSplit/>
        </w:trPr>
        <w:tc>
          <w:tcPr>
            <w:tcW w:w="4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431B62" w:rsidRPr="007D25F2" w:rsidTr="00173178">
        <w:trPr>
          <w:cantSplit/>
        </w:trPr>
        <w:tc>
          <w:tcPr>
            <w:tcW w:w="4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SPF  </w:t>
            </w:r>
          </w:p>
        </w:tc>
      </w:tr>
      <w:tr w:rsidR="00431B62" w:rsidRPr="007D25F2" w:rsidTr="00173178">
        <w:trPr>
          <w:cantSplit/>
        </w:trPr>
        <w:tc>
          <w:tcPr>
            <w:tcW w:w="15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7D25F2" w:rsidTr="00173178">
        <w:trPr>
          <w:cantSplit/>
        </w:trPr>
        <w:tc>
          <w:tcPr>
            <w:tcW w:w="15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7D25F2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25F2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</w:p>
        </w:tc>
      </w:tr>
    </w:tbl>
    <w:p w:rsidR="00431B62" w:rsidRPr="007D25F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0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56"/>
        <w:gridCol w:w="1519"/>
        <w:gridCol w:w="1044"/>
        <w:gridCol w:w="1456"/>
        <w:gridCol w:w="1233"/>
        <w:gridCol w:w="1044"/>
      </w:tblGrid>
      <w:tr w:rsidR="00431B62" w:rsidRPr="007D25F2" w:rsidTr="00173178">
        <w:trPr>
          <w:cantSplit/>
        </w:trPr>
        <w:tc>
          <w:tcPr>
            <w:tcW w:w="80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431B62" w:rsidRPr="007D25F2" w:rsidTr="00173178">
        <w:trPr>
          <w:cantSplit/>
        </w:trPr>
        <w:tc>
          <w:tcPr>
            <w:tcW w:w="80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SPF  </w:t>
            </w:r>
          </w:p>
        </w:tc>
      </w:tr>
      <w:tr w:rsidR="00431B62" w:rsidRPr="007D25F2" w:rsidTr="00173178">
        <w:trPr>
          <w:cantSplit/>
        </w:trPr>
        <w:tc>
          <w:tcPr>
            <w:tcW w:w="17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2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1B62" w:rsidRPr="007D25F2" w:rsidTr="00173178">
        <w:trPr>
          <w:cantSplit/>
        </w:trPr>
        <w:tc>
          <w:tcPr>
            <w:tcW w:w="17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1019,887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509,944</w:t>
            </w:r>
          </w:p>
        </w:tc>
        <w:tc>
          <w:tcPr>
            <w:tcW w:w="12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57329,416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31B62" w:rsidRPr="007D25F2" w:rsidTr="00173178">
        <w:trPr>
          <w:cantSplit/>
        </w:trPr>
        <w:tc>
          <w:tcPr>
            <w:tcW w:w="17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RPr="007D25F2" w:rsidTr="00173178">
        <w:trPr>
          <w:cantSplit/>
        </w:trPr>
        <w:tc>
          <w:tcPr>
            <w:tcW w:w="17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1019,941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42B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31B62" w:rsidRPr="00B642BA" w:rsidRDefault="00431B62" w:rsidP="001731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Pr="007D25F2" w:rsidRDefault="00431B62" w:rsidP="00431B6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Pr="00F16F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Hasil Uji skrining fitokimia</w:t>
      </w:r>
    </w:p>
    <w:p w:rsidR="00431B62" w:rsidRPr="00515A77" w:rsidRDefault="00431B62" w:rsidP="00431B62">
      <w:pPr>
        <w:pStyle w:val="ListParagraph"/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A77">
        <w:rPr>
          <w:rFonts w:ascii="Times New Roman" w:hAnsi="Times New Roman" w:cs="Times New Roman"/>
          <w:b/>
          <w:sz w:val="24"/>
          <w:szCs w:val="24"/>
        </w:rPr>
        <w:t xml:space="preserve">Ekstrak kulit bawang  </w:t>
      </w:r>
    </w:p>
    <w:tbl>
      <w:tblPr>
        <w:tblStyle w:val="TableGrid"/>
        <w:tblW w:w="9430" w:type="dxa"/>
        <w:tblInd w:w="-601" w:type="dxa"/>
        <w:tblLayout w:type="fixed"/>
        <w:tblLook w:val="04A0"/>
      </w:tblPr>
      <w:tblGrid>
        <w:gridCol w:w="567"/>
        <w:gridCol w:w="1418"/>
        <w:gridCol w:w="1701"/>
        <w:gridCol w:w="1361"/>
        <w:gridCol w:w="1333"/>
        <w:gridCol w:w="1207"/>
        <w:gridCol w:w="1843"/>
      </w:tblGrid>
      <w:tr w:rsidR="00431B62" w:rsidRPr="00515A77" w:rsidTr="00173178">
        <w:tc>
          <w:tcPr>
            <w:tcW w:w="567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8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Golongan senyawa</w:t>
            </w:r>
          </w:p>
        </w:tc>
        <w:tc>
          <w:tcPr>
            <w:tcW w:w="1701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2694" w:type="dxa"/>
            <w:gridSpan w:val="2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207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Hasil Uji</w:t>
            </w:r>
          </w:p>
        </w:tc>
        <w:tc>
          <w:tcPr>
            <w:tcW w:w="1843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431B62" w:rsidRPr="00515A77" w:rsidTr="00173178">
        <w:tc>
          <w:tcPr>
            <w:tcW w:w="567" w:type="dxa"/>
            <w:vMerge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Serbuk</w:t>
            </w:r>
          </w:p>
        </w:tc>
        <w:tc>
          <w:tcPr>
            <w:tcW w:w="1333" w:type="dxa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Ekstrak</w:t>
            </w:r>
          </w:p>
        </w:tc>
        <w:tc>
          <w:tcPr>
            <w:tcW w:w="1207" w:type="dxa"/>
            <w:vMerge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Alkaloid</w:t>
            </w:r>
          </w:p>
        </w:tc>
        <w:tc>
          <w:tcPr>
            <w:tcW w:w="1701" w:type="dxa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gram sampel + 1 ml HCl 2N + Aquadest 4,5 ml, dipanaskan 2 menit, dinginkan, disaring. Filtrat dibagi 3 bagian, masing-masing ditambah 2 tetes :</w:t>
            </w:r>
          </w:p>
          <w:p w:rsidR="00431B62" w:rsidRDefault="00431B62" w:rsidP="0017317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Mayer</w:t>
            </w:r>
          </w:p>
          <w:p w:rsidR="00431B62" w:rsidRDefault="00431B62" w:rsidP="0017317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Dragendrof</w:t>
            </w:r>
          </w:p>
          <w:p w:rsidR="00431B62" w:rsidRDefault="00431B62" w:rsidP="0017317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Buochardat</w:t>
            </w: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0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(Depkes RI, 1995)</w:t>
            </w:r>
          </w:p>
          <w:p w:rsidR="00431B62" w:rsidRPr="00220034" w:rsidRDefault="00431B62" w:rsidP="001731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4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85930" cy="2488223"/>
                  <wp:effectExtent l="19050" t="0" r="0" b="0"/>
                  <wp:docPr id="22" name="Picture 1" descr="C:\Users\Windows 8\Downloads\WhatsApp Image 2020-05-18 at 11.1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 8\Downloads\WhatsApp Image 2020-05-18 at 11.1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19" cy="249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87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81050" cy="2488223"/>
                  <wp:effectExtent l="19050" t="0" r="0" b="0"/>
                  <wp:docPr id="38" name="Picture 10" descr="C:\Users\Windows 8\Downloads\WhatsApp Image 2020-05-18 at 11.14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 8\Downloads\WhatsApp Image 2020-05-18 at 11.14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6899" cy="250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8B">
              <w:rPr>
                <w:rFonts w:ascii="Times New Roman" w:hAnsi="Times New Roman" w:cs="Times New Roman"/>
                <w:sz w:val="24"/>
                <w:szCs w:val="24"/>
              </w:rPr>
              <w:t>Mayer</w:t>
            </w:r>
          </w:p>
          <w:p w:rsidR="00431B62" w:rsidRDefault="00431B62" w:rsidP="0017317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terbentuk endapan putih</w:t>
            </w:r>
          </w:p>
          <w:p w:rsidR="00431B62" w:rsidRDefault="00431B62" w:rsidP="0017317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  <w:p w:rsidR="00431B62" w:rsidRPr="00515A77" w:rsidRDefault="00431B62" w:rsidP="001731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Dragendrof</w:t>
            </w:r>
          </w:p>
          <w:p w:rsidR="00431B62" w:rsidRDefault="00431B62" w:rsidP="0017317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endapan merah – merah kecoklatan (+)</w:t>
            </w: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</w:t>
            </w:r>
          </w:p>
          <w:p w:rsidR="00431B62" w:rsidRPr="00515A77" w:rsidRDefault="00431B62" w:rsidP="001731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Buochardat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larutan merah kekuningan (+)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</w:t>
            </w:r>
          </w:p>
        </w:tc>
      </w:tr>
      <w:tr w:rsidR="00431B62" w:rsidTr="00173178">
        <w:tc>
          <w:tcPr>
            <w:tcW w:w="567" w:type="dxa"/>
          </w:tcPr>
          <w:p w:rsidR="00431B62" w:rsidRPr="00A81B48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Flavonoid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1gram smpel +10 ml air, didihkan selama 5 menit, disaring. Diambil 5 ml filtrat + 0,1 gram serbuk Mg, dan 1 ml HCl p dan 2 ml amil alkohol, dikocok, biarkan memisah (Franswort, 1966)</w:t>
            </w: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4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49165" cy="2734408"/>
                  <wp:effectExtent l="19050" t="0" r="0" b="0"/>
                  <wp:docPr id="25" name="Picture 4" descr="C:\Users\Windows 8\Downloads\WhatsApp Image 2020-05-18 at 11.1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 8\Downloads\WhatsApp Image 2020-05-18 at 11.14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4" cy="273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87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72258" cy="2734408"/>
                  <wp:effectExtent l="19050" t="0" r="8792" b="0"/>
                  <wp:docPr id="40" name="Picture 11" descr="C:\Users\Windows 8\Downloads\WhatsApp Image 2020-05-18 at 11.14.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dows 8\Downloads\WhatsApp Image 2020-05-18 at 11.14.2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56" cy="273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lapisan jingga-merah pada lapisan alkohol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(Franswort, 1966).</w:t>
            </w: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F16F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Style w:val="TableGrid"/>
        <w:tblW w:w="9430" w:type="dxa"/>
        <w:tblInd w:w="-601" w:type="dxa"/>
        <w:tblLayout w:type="fixed"/>
        <w:tblLook w:val="04A0"/>
      </w:tblPr>
      <w:tblGrid>
        <w:gridCol w:w="567"/>
        <w:gridCol w:w="1418"/>
        <w:gridCol w:w="1701"/>
        <w:gridCol w:w="1361"/>
        <w:gridCol w:w="1333"/>
        <w:gridCol w:w="1207"/>
        <w:gridCol w:w="1843"/>
      </w:tblGrid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Tanin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gram sampel + 10 ml aquades, dikocok, disaring, diambil 2 ml larutan + 1 tts FeCl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Pr="009D03CB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87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13996" cy="2031023"/>
                  <wp:effectExtent l="19050" t="0" r="0" b="0"/>
                  <wp:docPr id="51" name="Picture 5" descr="C:\Users\Windows 8\Downloads\WhatsApp Image 2020-05-18 at 11.14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 8\Downloads\WhatsApp Image 2020-05-18 at 11.14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6" cy="203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536331" cy="2031093"/>
                  <wp:effectExtent l="19050" t="0" r="0" b="0"/>
                  <wp:docPr id="52" name="Picture 12" descr="C:\Users\Windows 8\Downloads\WhatsApp Image 2020-05-18 at 11.14.2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indows 8\Downloads\WhatsApp Image 2020-05-18 at 11.14.2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54" cy="203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Larutan biru pekat (Depkes RI, 1995).</w:t>
            </w:r>
          </w:p>
        </w:tc>
      </w:tr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saponin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0,5gram sampel + 10 ml air panas, dinginkan, kocok kuat selama 10 detik. + HCl 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87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52456" cy="1767254"/>
                  <wp:effectExtent l="19050" t="0" r="0" b="0"/>
                  <wp:docPr id="53" name="Picture 6" descr="C:\Users\Windows 8\Downloads\WhatsApp Image 2020-05-18 at 11.14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 8\Downloads\WhatsApp Image 2020-05-18 at 11.14.2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22" cy="178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87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75632" cy="1769445"/>
                  <wp:effectExtent l="19050" t="0" r="0" b="0"/>
                  <wp:docPr id="54" name="Picture 13" descr="C:\Users\Windows 8\Downloads\WhatsApp Image 2020-05-18 at 11.1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ndows 8\Downloads\WhatsApp Image 2020-05-18 at 11.14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09" cy="177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terbentuk busa yang stabil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Glikosida antrakuinon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gram sampel + 5 ml benzen, dikocok, diamkan, lapisan benzen dipisahkan + 1 ml NaOH 2N, kocok dan diamkan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A318B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59411" cy="1946811"/>
                  <wp:effectExtent l="19050" t="0" r="2589" b="0"/>
                  <wp:docPr id="55" name="Picture 8" descr="C:\Users\Windows 8\Downloads\skrining serbuk BM\WhatsApp Image 2020-05-18 at 11.5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dows 8\Downloads\skrining serbuk BM\WhatsApp Image 2020-05-18 at 11.5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02" cy="19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8B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28674" cy="1899138"/>
                  <wp:effectExtent l="19050" t="0" r="0" b="0"/>
                  <wp:docPr id="56" name="Picture 14" descr="C:\Users\Windows 8\Downloads\WhatsApp Image 2020-05-18 at 11.53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indows 8\Downloads\WhatsApp Image 2020-05-18 at 11.53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2" cy="189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terbentuk l</w:t>
            </w: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apisan air bewarna merah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F16F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Style w:val="TableGrid"/>
        <w:tblW w:w="9430" w:type="dxa"/>
        <w:tblInd w:w="-601" w:type="dxa"/>
        <w:tblLayout w:type="fixed"/>
        <w:tblLook w:val="04A0"/>
      </w:tblPr>
      <w:tblGrid>
        <w:gridCol w:w="567"/>
        <w:gridCol w:w="1418"/>
        <w:gridCol w:w="1701"/>
        <w:gridCol w:w="1361"/>
        <w:gridCol w:w="1333"/>
        <w:gridCol w:w="1207"/>
        <w:gridCol w:w="1843"/>
      </w:tblGrid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Steroid/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Triterpenoid</w:t>
            </w:r>
          </w:p>
        </w:tc>
        <w:tc>
          <w:tcPr>
            <w:tcW w:w="1701" w:type="dxa"/>
          </w:tcPr>
          <w:p w:rsidR="00431B62" w:rsidRPr="009D03CB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gram sampel + 10 ml eter dimaserasi selama 2 jam, disaring. Filrat diuapkan dalam cawan penguap + 5 tts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 + 5 tts asam asetat anhidrat </w:t>
            </w: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(pereaksi liberman-burchard) (Depkes RI, 1995).</w:t>
            </w: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05A1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97364" cy="975946"/>
                  <wp:effectExtent l="19050" t="0" r="2736" b="0"/>
                  <wp:docPr id="85" name="Picture 7" descr="C:\Users\Windows 8\Downloads\WhatsApp Image 2020-05-18 at 11.1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 8\Downloads\WhatsApp Image 2020-05-18 at 11.1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34" cy="97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CA318B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22097" cy="975946"/>
                  <wp:effectExtent l="19050" t="0" r="0" b="0"/>
                  <wp:docPr id="86" name="Picture 15" descr="C:\Users\Windows 8\Downloads\WhatsApp Image 2020-05-18 at 11.15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dows 8\Downloads\WhatsApp Image 2020-05-18 at 11.15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97" cy="9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warna hijau kehitaman (steroid)</w:t>
            </w: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(Depkes RI, 1995).</w:t>
            </w:r>
          </w:p>
        </w:tc>
      </w:tr>
    </w:tbl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hAnsi="Times New Roman" w:cs="Times New Roman"/>
          <w:sz w:val="24"/>
          <w:szCs w:val="24"/>
        </w:rPr>
      </w:pPr>
    </w:p>
    <w:p w:rsidR="00431B62" w:rsidRPr="00E96C1C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ind w:left="-1560" w:firstLine="15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515A77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431B62" w:rsidRPr="00515A77" w:rsidRDefault="00431B62" w:rsidP="00431B6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A77">
        <w:rPr>
          <w:rFonts w:ascii="Times New Roman" w:hAnsi="Times New Roman" w:cs="Times New Roman"/>
          <w:b/>
          <w:sz w:val="24"/>
          <w:szCs w:val="24"/>
        </w:rPr>
        <w:t xml:space="preserve">Ekstrak kulit bawang putih  </w:t>
      </w:r>
    </w:p>
    <w:tbl>
      <w:tblPr>
        <w:tblStyle w:val="TableGrid"/>
        <w:tblW w:w="9430" w:type="dxa"/>
        <w:tblInd w:w="-601" w:type="dxa"/>
        <w:tblLayout w:type="fixed"/>
        <w:tblLook w:val="04A0"/>
      </w:tblPr>
      <w:tblGrid>
        <w:gridCol w:w="567"/>
        <w:gridCol w:w="1418"/>
        <w:gridCol w:w="1701"/>
        <w:gridCol w:w="1361"/>
        <w:gridCol w:w="1333"/>
        <w:gridCol w:w="1207"/>
        <w:gridCol w:w="1843"/>
      </w:tblGrid>
      <w:tr w:rsidR="00431B62" w:rsidRPr="00515A77" w:rsidTr="00173178">
        <w:tc>
          <w:tcPr>
            <w:tcW w:w="567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8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Golongan senyawa</w:t>
            </w:r>
          </w:p>
        </w:tc>
        <w:tc>
          <w:tcPr>
            <w:tcW w:w="1701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2694" w:type="dxa"/>
            <w:gridSpan w:val="2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207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Hasil Uji</w:t>
            </w:r>
          </w:p>
        </w:tc>
        <w:tc>
          <w:tcPr>
            <w:tcW w:w="1843" w:type="dxa"/>
            <w:vMerge w:val="restart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431B62" w:rsidRPr="00515A77" w:rsidTr="00173178">
        <w:tc>
          <w:tcPr>
            <w:tcW w:w="567" w:type="dxa"/>
            <w:vMerge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Serbuk</w:t>
            </w:r>
          </w:p>
        </w:tc>
        <w:tc>
          <w:tcPr>
            <w:tcW w:w="1333" w:type="dxa"/>
            <w:vAlign w:val="center"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77">
              <w:rPr>
                <w:rFonts w:ascii="Times New Roman" w:hAnsi="Times New Roman" w:cs="Times New Roman"/>
                <w:b/>
                <w:sz w:val="24"/>
                <w:szCs w:val="24"/>
              </w:rPr>
              <w:t>Ekstrak</w:t>
            </w:r>
          </w:p>
        </w:tc>
        <w:tc>
          <w:tcPr>
            <w:tcW w:w="1207" w:type="dxa"/>
            <w:vMerge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31B62" w:rsidRPr="00515A77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alkaloid</w:t>
            </w:r>
          </w:p>
        </w:tc>
        <w:tc>
          <w:tcPr>
            <w:tcW w:w="1701" w:type="dxa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gram sampel + 1 ml HCl 2N + Aquadest 4,5 ml, dipanaskan 2 menit, dinginkan, disaring. Filtrat dibagi 3 bagian, masing-masing ditambah 2 tetes :</w:t>
            </w:r>
          </w:p>
          <w:p w:rsidR="00431B62" w:rsidRDefault="00431B62" w:rsidP="0017317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Mayer</w:t>
            </w:r>
          </w:p>
          <w:p w:rsidR="00431B62" w:rsidRDefault="00431B62" w:rsidP="0017317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Dragendrof</w:t>
            </w:r>
          </w:p>
          <w:p w:rsidR="00431B62" w:rsidRDefault="00431B62" w:rsidP="0017317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Buochardat</w:t>
            </w: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0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(Depkes RI, 1995)</w:t>
            </w:r>
          </w:p>
          <w:p w:rsidR="00431B62" w:rsidRPr="00220034" w:rsidRDefault="00431B62" w:rsidP="001731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AAE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155505" cy="2400300"/>
                  <wp:effectExtent l="19050" t="0" r="6545" b="0"/>
                  <wp:docPr id="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87" cy="241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42596" cy="2400300"/>
                  <wp:effectExtent l="19050" t="0" r="0" b="0"/>
                  <wp:docPr id="78" name="Picture 22" descr="C:\Users\Windows 8\Downloads\WhatsApp Image 2020-05-18 at 11.1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indows 8\Downloads\WhatsApp Image 2020-05-18 at 11.14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05" cy="240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8B">
              <w:rPr>
                <w:rFonts w:ascii="Times New Roman" w:hAnsi="Times New Roman" w:cs="Times New Roman"/>
                <w:sz w:val="24"/>
                <w:szCs w:val="24"/>
              </w:rPr>
              <w:t>Mayer</w:t>
            </w:r>
          </w:p>
          <w:p w:rsidR="00431B62" w:rsidRDefault="00431B62" w:rsidP="0017317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terbentuk endapan putih</w:t>
            </w:r>
          </w:p>
          <w:p w:rsidR="00431B62" w:rsidRDefault="00431B62" w:rsidP="0017317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  <w:p w:rsidR="00431B62" w:rsidRPr="00515A77" w:rsidRDefault="00431B62" w:rsidP="001731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Dragendrof</w:t>
            </w:r>
          </w:p>
          <w:p w:rsidR="00431B62" w:rsidRDefault="00431B62" w:rsidP="0017317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endapan merah – merah kecoklatan (+)</w:t>
            </w:r>
          </w:p>
          <w:p w:rsidR="00431B62" w:rsidRDefault="00431B62" w:rsidP="001731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</w:t>
            </w:r>
          </w:p>
          <w:p w:rsidR="00431B62" w:rsidRPr="00515A77" w:rsidRDefault="00431B62" w:rsidP="001731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Buochardat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larutan merah kekuningan (+)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</w:t>
            </w:r>
          </w:p>
        </w:tc>
      </w:tr>
      <w:tr w:rsidR="00431B62" w:rsidTr="00173178">
        <w:tc>
          <w:tcPr>
            <w:tcW w:w="567" w:type="dxa"/>
          </w:tcPr>
          <w:p w:rsidR="00431B62" w:rsidRPr="00A81B48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Flavonoid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1gram smpel +10 ml air, didihkan selama 5 menit, disaring. Diambil 5 ml filtrat + 0,1 gram serbuk Mg, dan 1 ml HCl p dan 2 ml amil alkohol, dikocok, biarkan memisah (Franswort, 1966)</w:t>
            </w: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10054" cy="2470639"/>
                  <wp:effectExtent l="19050" t="0" r="0" b="0"/>
                  <wp:docPr id="73" name="Picture 17" descr="C:\Users\Windows 8\Downloads\WhatsApp Image 2020-05-18 at 11.1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indows 8\Downloads\WhatsApp Image 2020-05-18 at 11.14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247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781050" cy="2470639"/>
                  <wp:effectExtent l="19050" t="0" r="0" b="0"/>
                  <wp:docPr id="80" name="Picture 23" descr="C:\Users\Windows 8\Downloads\WhatsApp Image 2020-05-18 at 11.15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indows 8\Downloads\WhatsApp Image 2020-05-18 at 11.15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66" cy="24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lapisan jingga-merah pada lapisan alkohol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(Franswort, 1966).</w:t>
            </w:r>
          </w:p>
        </w:tc>
      </w:tr>
    </w:tbl>
    <w:p w:rsidR="00431B62" w:rsidRDefault="00431B62" w:rsidP="00431B62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9430" w:type="dxa"/>
        <w:tblInd w:w="-601" w:type="dxa"/>
        <w:tblLayout w:type="fixed"/>
        <w:tblLook w:val="04A0"/>
      </w:tblPr>
      <w:tblGrid>
        <w:gridCol w:w="567"/>
        <w:gridCol w:w="1418"/>
        <w:gridCol w:w="1701"/>
        <w:gridCol w:w="1361"/>
        <w:gridCol w:w="1333"/>
        <w:gridCol w:w="1207"/>
        <w:gridCol w:w="1843"/>
      </w:tblGrid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Tanin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gram sampel + 10 ml aquades, dikocok, disaring, diambil 2 ml larutan + 1 tts FeCl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Pr="009D03CB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57024" cy="2373923"/>
                  <wp:effectExtent l="19050" t="0" r="0" b="0"/>
                  <wp:docPr id="76" name="Picture 20" descr="C:\Users\Windows 8\Downloads\WhatsApp Image 2020-05-18 at 11.14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Windows 8\Downloads\WhatsApp Image 2020-05-18 at 11.14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69" cy="237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73085" cy="2373923"/>
                  <wp:effectExtent l="19050" t="0" r="0" b="0"/>
                  <wp:docPr id="81" name="Picture 24" descr="C:\Users\Windows 8\Downloads\WhatsApp Image 2020-05-18 at 11.1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indows 8\Downloads\WhatsApp Image 2020-05-18 at 11.14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89" cy="238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terbentuk Larutan biru pekat (Depkes RI, 1995).</w:t>
            </w:r>
          </w:p>
        </w:tc>
      </w:tr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saponin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0,5gram sampel + 10 ml air panas, dinginkan, kocok kuat selama 10 detik. + HCl 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62796" cy="1776046"/>
                  <wp:effectExtent l="19050" t="0" r="3954" b="0"/>
                  <wp:docPr id="77" name="Picture 21" descr="C:\Users\Windows 8\Downloads\WhatsApp Image 2020-05-18 at 11.1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indows 8\Downloads\WhatsApp Image 2020-05-18 at 11.1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18" cy="1789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75543" cy="1776046"/>
                  <wp:effectExtent l="19050" t="0" r="0" b="0"/>
                  <wp:docPr id="82" name="Picture 25" descr="C:\Users\Windows 8\Downloads\WhatsApp Image 2020-05-18 at 11.15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indows 8\Downloads\WhatsApp Image 2020-05-18 at 11.15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9" cy="178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terbentuk busa yang stabil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Glikosida antrakuinon</w:t>
            </w:r>
          </w:p>
        </w:tc>
        <w:tc>
          <w:tcPr>
            <w:tcW w:w="170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gram sampel + 5 ml benzen, dikocok, diamkan, lapisan benzen dipisahkan + 1 ml NaOH 2N, kocok dan diamkan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69696" cy="2294749"/>
                  <wp:effectExtent l="19050" t="0" r="6604" b="0"/>
                  <wp:docPr id="74" name="Picture 18" descr="C:\Users\Windows 8\Downloads\WhatsApp Image 2020-05-18 at 11.5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indows 8\Downloads\WhatsApp Image 2020-05-18 at 11.5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15" cy="229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675543" cy="2294792"/>
                  <wp:effectExtent l="19050" t="0" r="0" b="0"/>
                  <wp:docPr id="83" name="Picture 26" descr="C:\Users\Windows 8\Downloads\WhatsApp Image 2020-05-18 at 12.59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indows 8\Downloads\WhatsApp Image 2020-05-18 at 12.59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70" cy="229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l</w:t>
            </w: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apisan air bewarna merah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(Depkes RI, 1995).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F16F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Style w:val="TableGrid"/>
        <w:tblW w:w="9430" w:type="dxa"/>
        <w:tblInd w:w="-601" w:type="dxa"/>
        <w:tblLayout w:type="fixed"/>
        <w:tblLook w:val="04A0"/>
      </w:tblPr>
      <w:tblGrid>
        <w:gridCol w:w="567"/>
        <w:gridCol w:w="1418"/>
        <w:gridCol w:w="1701"/>
        <w:gridCol w:w="1361"/>
        <w:gridCol w:w="1333"/>
        <w:gridCol w:w="1207"/>
        <w:gridCol w:w="1843"/>
      </w:tblGrid>
      <w:tr w:rsidR="00431B62" w:rsidTr="00173178">
        <w:tc>
          <w:tcPr>
            <w:tcW w:w="567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Steroid/</w:t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Triterpenoid</w:t>
            </w:r>
          </w:p>
        </w:tc>
        <w:tc>
          <w:tcPr>
            <w:tcW w:w="1701" w:type="dxa"/>
          </w:tcPr>
          <w:p w:rsidR="00431B62" w:rsidRPr="009D03CB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gram sampel + 10 ml eter dimaserasi selama 2 jam, disaring. Filrat diuapkan dalam cawan penguap + 5 tts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 + 5 tts asam asetat anhidrat </w:t>
            </w: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(pereaksi liberman-burchard) (Depkes RI, 1995).</w:t>
            </w:r>
          </w:p>
        </w:tc>
        <w:tc>
          <w:tcPr>
            <w:tcW w:w="1361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53341" cy="1046285"/>
                  <wp:effectExtent l="19050" t="0" r="3909" b="0"/>
                  <wp:docPr id="87" name="Picture 19" descr="C:\Users\Windows 8\Downloads\WhatsApp Image 2020-05-18 at 11.1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indows 8\Downloads\WhatsApp Image 2020-05-18 at 11.1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33" cy="105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49667" cy="1046285"/>
                  <wp:effectExtent l="19050" t="0" r="7583" b="0"/>
                  <wp:docPr id="88" name="Picture 27" descr="C:\Users\Windows 8\Downloads\WhatsApp Image 2020-05-18 at 11.1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indows 8\Downloads\WhatsApp Image 2020-05-18 at 11.1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91" cy="1052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431B62" w:rsidRDefault="00431B62" w:rsidP="00173178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warna hijau kehitaman (steroid)</w:t>
            </w: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(Depkes RI, 1995).</w:t>
            </w:r>
          </w:p>
        </w:tc>
      </w:tr>
    </w:tbl>
    <w:p w:rsidR="00431B62" w:rsidRPr="00515A77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spacing w:line="276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1969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  Kulit Bawang Merah (</w:t>
      </w:r>
      <w:r w:rsidRPr="00BA55E2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BA55E2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r>
        <w:rPr>
          <w:rFonts w:ascii="Times New Roman" w:hAnsi="Times New Roman" w:cs="Times New Roman"/>
          <w:i/>
          <w:sz w:val="24"/>
          <w:szCs w:val="24"/>
        </w:rPr>
        <w:t xml:space="preserve">sativum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9BD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809875" cy="2676525"/>
            <wp:effectExtent l="19050" t="0" r="9525" b="0"/>
            <wp:docPr id="89" name="Picture 1" descr="C:\Users\ACERPC\Downloads\Simplisia\IMG_20191224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ownloads\Simplisia\IMG_20191224_1134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35" cy="267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Kulit Bawang Merah</w:t>
      </w: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9BD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03726" cy="2760785"/>
            <wp:effectExtent l="19050" t="0" r="1374" b="0"/>
            <wp:docPr id="90" name="Picture 6" descr="C:\Users\ACERPC\Downloads\Simplisia\IMG_20200104_18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PC\Downloads\Simplisia\IMG_20200104_1801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9" cy="27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Kulit Bawang Putih</w:t>
      </w: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BA55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  Seruk dan Ekstrak Kulit Bawang Merah (</w:t>
      </w:r>
      <w:r w:rsidRPr="00BA55E2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BA55E2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r>
        <w:rPr>
          <w:rFonts w:ascii="Times New Roman" w:hAnsi="Times New Roman" w:cs="Times New Roman"/>
          <w:i/>
          <w:sz w:val="24"/>
          <w:szCs w:val="24"/>
        </w:rPr>
        <w:t xml:space="preserve">sativum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 w:rsidRPr="00BA55E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37289" cy="1916723"/>
            <wp:effectExtent l="19050" t="0" r="5861" b="0"/>
            <wp:docPr id="91" name="Picture 12" descr="C:\Users\ACERPC\Downloads\Simplisia\WhatsApp Image 2020-02-01 at 14.3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PC\Downloads\Simplisia\WhatsApp Image 2020-02-01 at 14.38.0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88" cy="19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A55E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108688" cy="1916723"/>
            <wp:effectExtent l="19050" t="0" r="5862" b="0"/>
            <wp:docPr id="9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48" cy="19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Serbuk Kulit Bawang Merah                          Ekstrak Kulit Bawang Merah      </w:t>
      </w: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 w:rsidRPr="00BA55E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85500" cy="2004646"/>
            <wp:effectExtent l="19050" t="0" r="0" b="0"/>
            <wp:docPr id="93" name="Picture 11" descr="C:\Users\ACERPC\Downloads\Simplisia\WhatsApp Image 2020-02-01 at 14.3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PC\Downloads\Simplisia\WhatsApp Image 2020-02-01 at 14.38.05 (1)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0" cy="200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A55E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108689" cy="2004646"/>
            <wp:effectExtent l="19050" t="0" r="5861" b="0"/>
            <wp:docPr id="9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520" cy="20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Serbuk Kulit Bawang Putih                          Ekstrak Kulit Bawang Putih    </w:t>
      </w:r>
    </w:p>
    <w:p w:rsidR="00431B62" w:rsidRDefault="00431B62" w:rsidP="00431B62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9C439A" w:rsidRDefault="009C439A"/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7D4A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 Alat Spektrofotometer UV-Vis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070985" cy="2461895"/>
            <wp:effectExtent l="19050" t="0" r="5715" b="0"/>
            <wp:docPr id="30" name="Picture 16" descr="C:\Users\Windows 8\Downloads\spek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 8\Downloads\spektro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Spektrofotometer UV-Vis</w:t>
      </w: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20210" cy="2382520"/>
            <wp:effectExtent l="19050" t="0" r="8890" b="0"/>
            <wp:docPr id="31" name="Picture 17" descr="C:\Users\Windows 8\Downloads\spektr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8\Downloads\spektro - Copy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Kuvet 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370F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.Penentuan Nilai SPF Gel Tabir Surya Ekstrak Etanol Kulit Bawang Merah (</w:t>
      </w:r>
      <w:r w:rsidRPr="00BA55E2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BA55E2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r>
        <w:rPr>
          <w:rFonts w:ascii="Times New Roman" w:hAnsi="Times New Roman" w:cs="Times New Roman"/>
          <w:i/>
          <w:sz w:val="24"/>
          <w:szCs w:val="24"/>
        </w:rPr>
        <w:t xml:space="preserve">sativum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Pr="0026158B" w:rsidRDefault="00431B62" w:rsidP="00431B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836127" cy="1732085"/>
            <wp:effectExtent l="19050" t="0" r="0" b="0"/>
            <wp:docPr id="46" name="Picture 28" descr="C:\Users\Windows 8\Downloads\WhatsApp Image 2020-05-18 at 18.1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 8\Downloads\WhatsApp Image 2020-05-18 at 18.19.07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12" cy="173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844920" cy="1732085"/>
            <wp:effectExtent l="19050" t="0" r="2930" b="0"/>
            <wp:docPr id="47" name="Picture 29" descr="C:\Users\Windows 8\Downloads\WhatsApp Image 2020-05-18 at 20.1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dows 8\Downloads\WhatsApp Image 2020-05-18 at 20.18.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94" cy="173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32" style="position:absolute;left:0;text-align:left;margin-left:230pt;margin-top:5.25pt;width:148.15pt;height:63.7pt;z-index:251753472">
            <v:textbox style="mso-next-textbox:#_x0000_s1232">
              <w:txbxContent>
                <w:p w:rsidR="00431B62" w:rsidRDefault="00431B62" w:rsidP="00431B6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Gel Ekstrak Etanol Kulit Bawang Merah dalam kuvet</w:t>
                  </w:r>
                </w:p>
                <w:p w:rsidR="00431B62" w:rsidRDefault="00431B62" w:rsidP="00431B6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31" style="position:absolute;left:0;text-align:left;margin-left:43.05pt;margin-top:5.25pt;width:134.3pt;height:63.7pt;z-index:251752448">
            <v:textbox style="mso-next-textbox:#_x0000_s1231">
              <w:txbxContent>
                <w:p w:rsidR="00431B62" w:rsidRDefault="00431B62" w:rsidP="00431B6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Pengenceran Gel Ekstrak Etanol Kulit Bawang Merah</w:t>
                  </w:r>
                </w:p>
                <w:p w:rsidR="00431B62" w:rsidRDefault="00431B62" w:rsidP="00431B62"/>
              </w:txbxContent>
            </v:textbox>
          </v:rect>
        </w:pic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93413" cy="1740877"/>
            <wp:effectExtent l="19050" t="0" r="6837" b="0"/>
            <wp:docPr id="59" name="Picture 35" descr="C:\Users\Windows 8\Downloads\WhatsApp Image 2020-05-18 at 22.5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dows 8\Downloads\WhatsApp Image 2020-05-18 at 22.50.05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29" cy="174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841745" cy="1746914"/>
            <wp:effectExtent l="19050" t="0" r="6105" b="0"/>
            <wp:docPr id="50" name="Picture 32" descr="C:\Users\Windows 8\Downloads\WhatsApp Image 2020-05-18 at 20.1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dows 8\Downloads\WhatsApp Image 2020-05-18 at 20.18.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57" cy="17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34" style="position:absolute;left:0;text-align:left;margin-left:46.75pt;margin-top:6pt;width:134.3pt;height:63.7pt;z-index:251755520">
            <v:textbox style="mso-next-textbox:#_x0000_s1234">
              <w:txbxContent>
                <w:p w:rsidR="00431B62" w:rsidRDefault="00431B62" w:rsidP="00431B6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Pengenceran Gel Ekstrak Etanol Kulit Bawang Putih</w:t>
                  </w:r>
                </w:p>
                <w:p w:rsidR="00431B62" w:rsidRDefault="00431B62" w:rsidP="00431B6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33" style="position:absolute;left:0;text-align:left;margin-left:230pt;margin-top:6pt;width:148.15pt;height:63.7pt;z-index:251754496">
            <v:textbox style="mso-next-textbox:#_x0000_s1233">
              <w:txbxContent>
                <w:p w:rsidR="00431B62" w:rsidRDefault="00431B62" w:rsidP="00431B6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Gel Ekstrak Etanol Kulit Bawang Putih</w:t>
                  </w:r>
                </w:p>
                <w:p w:rsidR="00431B62" w:rsidRDefault="00431B62" w:rsidP="00431B6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dalam kuvet</w:t>
                  </w:r>
                </w:p>
                <w:p w:rsidR="00431B62" w:rsidRDefault="00431B62" w:rsidP="00431B62"/>
              </w:txbxContent>
            </v:textbox>
          </v:rect>
        </w:pic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25.  </w:t>
      </w:r>
      <w:r>
        <w:rPr>
          <w:rFonts w:ascii="Times New Roman" w:hAnsi="Times New Roman" w:cs="Times New Roman"/>
          <w:sz w:val="24"/>
          <w:szCs w:val="24"/>
        </w:rPr>
        <w:t>Evaluasi Sediaan Gel Tabir Surya Ekstrak Etanol  Kulit Bawang Merah (</w:t>
      </w:r>
      <w:r w:rsidRPr="00BA55E2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BA55E2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r>
        <w:rPr>
          <w:rFonts w:ascii="Times New Roman" w:hAnsi="Times New Roman" w:cs="Times New Roman"/>
          <w:i/>
          <w:sz w:val="24"/>
          <w:szCs w:val="24"/>
        </w:rPr>
        <w:t xml:space="preserve">sativum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Organoleptis</w:t>
      </w:r>
    </w:p>
    <w:p w:rsidR="00431B62" w:rsidRDefault="00431B62" w:rsidP="00431B62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6" style="position:absolute;margin-left:7.05pt;margin-top:151.45pt;width:102.45pt;height:20.75pt;z-index:251737088">
            <v:textbox style="mso-next-textbox:#_x0000_s1216">
              <w:txbxContent>
                <w:p w:rsidR="00431B62" w:rsidRPr="002D2454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4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Blanko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38215" cy="1802423"/>
            <wp:effectExtent l="19050" t="0" r="4835" b="0"/>
            <wp:docPr id="15" name="Picture 3" descr="C:\Users\Windows 8\Downloads\WhatsApp Image 2020-05-18 at 16.54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8\Downloads\WhatsApp Image 2020-05-18 at 16.54.31 (3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07" cy="180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396511" cy="1792070"/>
            <wp:effectExtent l="19050" t="0" r="0" b="0"/>
            <wp:docPr id="16" name="Picture 4" descr="C:\Users\Windows 8\Downloads\WhatsApp Image 2020-05-18 at 16.54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8\Downloads\WhatsApp Image 2020-05-18 at 16.54.31 (2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25" cy="18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279840" cy="1798719"/>
            <wp:effectExtent l="19050" t="0" r="0" b="0"/>
            <wp:docPr id="17" name="Picture 5" descr="C:\Users\Windows 8\Downloads\WhatsApp Image 2020-05-18 at 16.5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8\Downloads\WhatsApp Image 2020-05-18 at 16.54.3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85" cy="1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Pr="00D37866" w:rsidRDefault="00431B62" w:rsidP="00431B62">
      <w:r>
        <w:rPr>
          <w:noProof/>
          <w:lang w:eastAsia="id-ID"/>
        </w:rPr>
        <w:pict>
          <v:rect id="_x0000_s1218" style="position:absolute;margin-left:286.35pt;margin-top:2.75pt;width:113.25pt;height:57.35pt;z-index:251739136">
            <v:textbox style="mso-next-textbox:#_x0000_s1218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 Putih</w:t>
                  </w:r>
                </w:p>
              </w:txbxContent>
            </v:textbox>
          </v:rect>
        </w:pict>
      </w:r>
      <w:r w:rsidRPr="003C751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7" style="position:absolute;margin-left:142.8pt;margin-top:1.25pt;width:118.35pt;height:58.85pt;z-index:251738112">
            <v:textbox style="mso-next-textbox:#_x0000_s1217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Bawang Merah</w:t>
                  </w:r>
                </w:p>
              </w:txbxContent>
            </v:textbox>
          </v:rect>
        </w:pict>
      </w:r>
    </w:p>
    <w:p w:rsidR="00431B62" w:rsidRDefault="00431B62" w:rsidP="00431B62"/>
    <w:p w:rsidR="00431B62" w:rsidRDefault="00431B62" w:rsidP="00431B62">
      <w:pPr>
        <w:tabs>
          <w:tab w:val="left" w:pos="5372"/>
        </w:tabs>
      </w:pPr>
      <w:r>
        <w:tab/>
      </w: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D37866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37866">
        <w:rPr>
          <w:rFonts w:ascii="Times New Roman" w:hAnsi="Times New Roman" w:cs="Times New Roman"/>
          <w:sz w:val="24"/>
          <w:szCs w:val="24"/>
        </w:rPr>
        <w:t xml:space="preserve">Homogenitas </w:t>
      </w:r>
    </w:p>
    <w:p w:rsidR="00431B62" w:rsidRDefault="00431B62" w:rsidP="00431B62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334965" cy="2151277"/>
            <wp:effectExtent l="19050" t="0" r="0" b="0"/>
            <wp:docPr id="21" name="Picture 9" descr="C:\Users\Windows 8\Downloads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8\Downloads\Untitled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116623" cy="2145323"/>
            <wp:effectExtent l="19050" t="0" r="7327" b="0"/>
            <wp:docPr id="24" name="Picture 11" descr="C:\Users\Windows 8\Downloads\WhatsApp Image 2020-05-18 at 16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8\Downloads\WhatsApp Image 2020-05-18 at 16.48.08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18" cy="21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132743" cy="2145323"/>
            <wp:effectExtent l="19050" t="0" r="0" b="0"/>
            <wp:docPr id="23" name="Picture 10" descr="C:\Users\Windows 8\Downloads\WhatsApp Image 2020-05-18 at 16.4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8\Downloads\WhatsApp Image 2020-05-18 at 16.47.53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86" cy="21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1" style="position:absolute;margin-left:261.15pt;margin-top:6.65pt;width:113.25pt;height:57.35pt;z-index:251742208">
            <v:textbox style="mso-next-textbox:#_x0000_s1221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 Putih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0" style="position:absolute;margin-left:128.5pt;margin-top:6.65pt;width:118.35pt;height:58.85pt;z-index:251741184">
            <v:textbox style="mso-next-textbox:#_x0000_s1220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Bawang Merah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9" style="position:absolute;margin-left:2.95pt;margin-top:6.65pt;width:102.45pt;height:20.75pt;z-index:251740160">
            <v:textbox style="mso-next-textbox:#_x0000_s1219">
              <w:txbxContent>
                <w:p w:rsidR="00431B62" w:rsidRPr="002D2454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4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Blanko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31B62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</w:p>
    <w:p w:rsidR="00431B62" w:rsidRPr="00777640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25. </w:t>
      </w:r>
      <w:r w:rsidRPr="00777640">
        <w:rPr>
          <w:rFonts w:ascii="Times New Roman" w:hAnsi="Times New Roman" w:cs="Times New Roman"/>
          <w:sz w:val="24"/>
          <w:szCs w:val="24"/>
        </w:rPr>
        <w:t>(lanjutan)</w:t>
      </w:r>
    </w:p>
    <w:p w:rsidR="00431B62" w:rsidRDefault="00431B62" w:rsidP="00431B62">
      <w:pPr>
        <w:pStyle w:val="ListParagraph"/>
        <w:numPr>
          <w:ilvl w:val="0"/>
          <w:numId w:val="32"/>
        </w:numPr>
        <w:tabs>
          <w:tab w:val="left" w:pos="1232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Pengukuran pH</w:t>
      </w:r>
    </w:p>
    <w:p w:rsidR="00431B62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4" style="position:absolute;margin-left:278.45pt;margin-top:168.55pt;width:113.25pt;height:57.35pt;z-index:251745280">
            <v:textbox style="mso-next-textbox:#_x0000_s1224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 Putih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3" style="position:absolute;margin-left:140.7pt;margin-top:167.05pt;width:118.35pt;height:58.85pt;z-index:251744256">
            <v:textbox style="mso-next-textbox:#_x0000_s1223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Bawang Merah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2" style="position:absolute;margin-left:8pt;margin-top:167.05pt;width:102.45pt;height:20.75pt;z-index:251743232">
            <v:textbox style="mso-next-textbox:#_x0000_s1222">
              <w:txbxContent>
                <w:p w:rsidR="00431B62" w:rsidRPr="002D2454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4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Blanko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12000" cy="2018459"/>
            <wp:effectExtent l="19050" t="0" r="0" b="0"/>
            <wp:docPr id="29" name="Picture 15" descr="C:\Users\Windows 8\Downloads\WhatsApp Image 2020-05-18 at 16.5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 8\Downloads\WhatsApp Image 2020-05-18 at 16.51.5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12000" cy="1999984"/>
            <wp:effectExtent l="19050" t="0" r="0" b="0"/>
            <wp:docPr id="28" name="Picture 14" descr="C:\Users\Windows 8\Downloads\WhatsApp Image 2020-05-18 at 16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 8\Downloads\WhatsApp Image 2020-05-18 at 16.51.2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99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12000" cy="2018137"/>
            <wp:effectExtent l="19050" t="0" r="0" b="0"/>
            <wp:docPr id="27" name="Picture 13" descr="C:\Users\Windows 8\Downloads\WhatsApp Image 2020-05-18 at 16.49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 8\Downloads\WhatsApp Image 2020-05-18 at 16.49.47 (1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01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Pr="007631E8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7631E8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7631E8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7631E8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Pengukuran Viskositas</w:t>
      </w:r>
    </w:p>
    <w:p w:rsidR="00431B62" w:rsidRDefault="00431B62" w:rsidP="00431B62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7" style="position:absolute;margin-left:274.3pt;margin-top:170.6pt;width:113.25pt;height:57.35pt;z-index:251748352">
            <v:textbox style="mso-next-textbox:#_x0000_s1227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 Putih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6" style="position:absolute;margin-left:136.5pt;margin-top:170.6pt;width:118.35pt;height:58.85pt;z-index:251747328">
            <v:textbox style="mso-next-textbox:#_x0000_s1226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Bawang Merah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5" style="position:absolute;margin-left:12.6pt;margin-top:170.6pt;width:102.45pt;height:20.75pt;z-index:251746304">
            <v:textbox style="mso-next-textbox:#_x0000_s1225">
              <w:txbxContent>
                <w:p w:rsidR="00431B62" w:rsidRPr="002D2454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4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Blanko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39746" cy="2052000"/>
            <wp:effectExtent l="19050" t="0" r="3304" b="0"/>
            <wp:docPr id="32" name="Picture 18" descr="C:\Users\Windows 8\Downloads\WhatsApp Image 2020-05-18 at 16.5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 8\Downloads\WhatsApp Image 2020-05-18 at 16.53.1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46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16278" cy="2022231"/>
            <wp:effectExtent l="19050" t="0" r="7722" b="0"/>
            <wp:docPr id="34" name="Picture 20" descr="C:\Users\Windows 8\Downloads\WhatsApp Image 2020-05-18 at 16.5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 8\Downloads\WhatsApp Image 2020-05-18 at 16.54.3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02" cy="202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F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36456" cy="2048608"/>
            <wp:effectExtent l="19050" t="0" r="6594" b="0"/>
            <wp:docPr id="33" name="Picture 19" descr="C:\Users\Windows 8\Downloads\WhatsApp Image 2020-05-18 at 16.54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 8\Downloads\WhatsApp Image 2020-05-18 at 16.54.31 (1)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36" cy="205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Pr="00370F4E" w:rsidRDefault="00431B62" w:rsidP="00431B62"/>
    <w:p w:rsidR="00431B62" w:rsidRPr="00370F4E" w:rsidRDefault="00431B62" w:rsidP="00431B62"/>
    <w:p w:rsidR="00431B62" w:rsidRPr="00370F4E" w:rsidRDefault="00431B62" w:rsidP="00431B62"/>
    <w:p w:rsidR="00431B62" w:rsidRPr="00370F4E" w:rsidRDefault="00431B62" w:rsidP="00431B62"/>
    <w:p w:rsidR="00431B62" w:rsidRPr="00370F4E" w:rsidRDefault="00431B62" w:rsidP="00431B62"/>
    <w:p w:rsidR="00431B62" w:rsidRDefault="00431B62" w:rsidP="00431B62"/>
    <w:p w:rsidR="00431B62" w:rsidRPr="00777640" w:rsidRDefault="00431B62" w:rsidP="00431B62">
      <w:pPr>
        <w:tabs>
          <w:tab w:val="left" w:pos="1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25. </w:t>
      </w:r>
      <w:r w:rsidRPr="00777640">
        <w:rPr>
          <w:rFonts w:ascii="Times New Roman" w:hAnsi="Times New Roman" w:cs="Times New Roman"/>
          <w:sz w:val="24"/>
          <w:szCs w:val="24"/>
        </w:rPr>
        <w:t>(lanjutan)</w:t>
      </w:r>
    </w:p>
    <w:p w:rsidR="00431B62" w:rsidRDefault="00431B62" w:rsidP="00431B62"/>
    <w:p w:rsidR="00431B62" w:rsidRDefault="00431B62" w:rsidP="00431B62">
      <w:pPr>
        <w:pStyle w:val="ListParagraph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Pengukuran Daya Sebar</w:t>
      </w:r>
    </w:p>
    <w:p w:rsidR="00431B62" w:rsidRDefault="00431B62" w:rsidP="00431B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3C7510">
        <w:rPr>
          <w:noProof/>
          <w:lang w:eastAsia="id-ID"/>
        </w:rPr>
        <w:pict>
          <v:rect id="_x0000_s1230" style="position:absolute;margin-left:283.3pt;margin-top:170.55pt;width:113.25pt;height:57.35pt;z-index:251751424">
            <v:textbox style="mso-next-textbox:#_x0000_s1230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 Putih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81150" cy="2027407"/>
            <wp:effectExtent l="19050" t="0" r="0" b="0"/>
            <wp:docPr id="37" name="Picture 22" descr="C:\Users\Windows 8\Downloads\WhatsApp Image 2020-05-18 at 16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 8\Downloads\WhatsApp Image 2020-05-18 at 16.49.4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23" cy="20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22779" cy="2031023"/>
            <wp:effectExtent l="19050" t="0" r="1221" b="0"/>
            <wp:docPr id="39" name="Picture 23" descr="C:\Users\Windows 8\Downloads\WhatsApp Image 2020-05-18 at 16.49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 8\Downloads\WhatsApp Image 2020-05-18 at 16.49.48 (1)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65" cy="20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37082" cy="2031023"/>
            <wp:effectExtent l="19050" t="0" r="0" b="0"/>
            <wp:docPr id="41" name="Picture 24" descr="C:\Users\Windows 8\Downloads\WhatsApp Image 2020-05-18 at 16.4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 8\Downloads\WhatsApp Image 2020-05-18 at 16.49.4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19" cy="203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  <w:r w:rsidRPr="003C7510">
        <w:rPr>
          <w:noProof/>
          <w:lang w:eastAsia="id-ID"/>
        </w:rPr>
        <w:pict>
          <v:rect id="_x0000_s1229" style="position:absolute;margin-left:144.8pt;margin-top:4.4pt;width:118.35pt;height:58.85pt;z-index:251750400">
            <v:textbox style="mso-next-textbox:#_x0000_s1229">
              <w:txbxContent>
                <w:p w:rsidR="00431B62" w:rsidRPr="00D37866" w:rsidRDefault="00431B62" w:rsidP="00431B6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8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 Ekstrak Etanol Kulit Bawang Merah</w:t>
                  </w:r>
                </w:p>
              </w:txbxContent>
            </v:textbox>
          </v:rect>
        </w:pict>
      </w:r>
      <w:r w:rsidRPr="003C7510">
        <w:rPr>
          <w:noProof/>
          <w:lang w:eastAsia="id-ID"/>
        </w:rPr>
        <w:pict>
          <v:rect id="_x0000_s1228" style="position:absolute;margin-left:15.25pt;margin-top:3.75pt;width:102.45pt;height:21.7pt;flip:y;z-index:251749376">
            <v:textbox style="mso-next-textbox:#_x0000_s1228">
              <w:txbxContent>
                <w:p w:rsidR="00431B62" w:rsidRPr="002D2454" w:rsidRDefault="00431B62" w:rsidP="00431B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4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Blanko</w:t>
                  </w:r>
                </w:p>
              </w:txbxContent>
            </v:textbox>
          </v:rect>
        </w:pict>
      </w: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tabs>
          <w:tab w:val="left" w:pos="1329"/>
        </w:tabs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7D1A19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Sediaan Gel Tabir Surya Ekstrak Etanol Kulit Bawang Merah (</w:t>
      </w:r>
      <w:r w:rsidRPr="00BA55E2">
        <w:rPr>
          <w:rFonts w:ascii="Times New Roman" w:hAnsi="Times New Roman" w:cs="Times New Roman"/>
          <w:i/>
          <w:sz w:val="24"/>
          <w:szCs w:val="24"/>
        </w:rPr>
        <w:t>Allium cepa</w:t>
      </w:r>
      <w:r>
        <w:rPr>
          <w:rFonts w:ascii="Times New Roman" w:hAnsi="Times New Roman" w:cs="Times New Roman"/>
          <w:sz w:val="24"/>
          <w:szCs w:val="24"/>
        </w:rPr>
        <w:t xml:space="preserve"> L.) dan Kulit Bawang Putih (</w:t>
      </w:r>
      <w:r w:rsidRPr="00BA55E2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r>
        <w:rPr>
          <w:rFonts w:ascii="Times New Roman" w:hAnsi="Times New Roman" w:cs="Times New Roman"/>
          <w:i/>
          <w:sz w:val="24"/>
          <w:szCs w:val="24"/>
        </w:rPr>
        <w:t xml:space="preserve">sativum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Default="00431B62" w:rsidP="00431B62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31B62" w:rsidRPr="00AF035A" w:rsidRDefault="00431B62" w:rsidP="00431B62">
      <w:pPr>
        <w:tabs>
          <w:tab w:val="left" w:pos="132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85572" cy="3288323"/>
            <wp:effectExtent l="19050" t="0" r="0" b="0"/>
            <wp:docPr id="42" name="Picture 25" descr="C:\Users\Windows 8\Downloads\WhatsApp Image 2020-05-18 at 17.1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 8\Downloads\WhatsApp Image 2020-05-18 at 17.12.39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23" cy="329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62" w:rsidRDefault="00431B62"/>
    <w:sectPr w:rsidR="00431B62" w:rsidSect="00431B62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CE9" w:rsidRDefault="00A57EA7" w:rsidP="00E23077">
    <w:pPr>
      <w:pStyle w:val="Footer"/>
    </w:pPr>
  </w:p>
  <w:p w:rsidR="00B83CE9" w:rsidRDefault="00A57EA7" w:rsidP="00F45C50">
    <w:pPr>
      <w:pStyle w:val="Footer"/>
      <w:tabs>
        <w:tab w:val="clear" w:pos="4513"/>
        <w:tab w:val="clear" w:pos="9026"/>
        <w:tab w:val="left" w:pos="3032"/>
      </w:tabs>
      <w:jc w:val="cen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435907"/>
      <w:docPartObj>
        <w:docPartGallery w:val="Page Numbers (Top of Page)"/>
        <w:docPartUnique/>
      </w:docPartObj>
    </w:sdtPr>
    <w:sdtEndPr/>
    <w:sdtContent>
      <w:p w:rsidR="00B83CE9" w:rsidRDefault="00A57EA7">
        <w:pPr>
          <w:pStyle w:val="Header"/>
          <w:jc w:val="right"/>
        </w:pPr>
        <w:r w:rsidRPr="00AF2C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2C5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F2C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1B62">
          <w:rPr>
            <w:rFonts w:ascii="Times New Roman" w:hAnsi="Times New Roman" w:cs="Times New Roman"/>
            <w:noProof/>
            <w:sz w:val="24"/>
            <w:szCs w:val="24"/>
          </w:rPr>
          <w:t>54</w:t>
        </w:r>
        <w:r w:rsidRPr="00AF2C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83CE9" w:rsidRDefault="00A57E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A61"/>
    <w:multiLevelType w:val="hybridMultilevel"/>
    <w:tmpl w:val="DC2AAF6C"/>
    <w:lvl w:ilvl="0" w:tplc="A926AF6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26D79"/>
    <w:multiLevelType w:val="multilevel"/>
    <w:tmpl w:val="08E220E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2">
    <w:nsid w:val="072E1741"/>
    <w:multiLevelType w:val="hybridMultilevel"/>
    <w:tmpl w:val="A9444A1C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BE2297"/>
    <w:multiLevelType w:val="hybridMultilevel"/>
    <w:tmpl w:val="61BAB92C"/>
    <w:lvl w:ilvl="0" w:tplc="17CA213C">
      <w:start w:val="1"/>
      <w:numFmt w:val="decimal"/>
      <w:lvlText w:val="5.%1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5B5A5A"/>
    <w:multiLevelType w:val="hybridMultilevel"/>
    <w:tmpl w:val="039AADF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87B89"/>
    <w:multiLevelType w:val="hybridMultilevel"/>
    <w:tmpl w:val="325075D4"/>
    <w:lvl w:ilvl="0" w:tplc="8EAAB1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B758C"/>
    <w:multiLevelType w:val="hybridMultilevel"/>
    <w:tmpl w:val="F4B8EA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A1EB1"/>
    <w:multiLevelType w:val="hybridMultilevel"/>
    <w:tmpl w:val="0592047A"/>
    <w:lvl w:ilvl="0" w:tplc="71066174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614D03"/>
    <w:multiLevelType w:val="multilevel"/>
    <w:tmpl w:val="81865C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4E301C6"/>
    <w:multiLevelType w:val="hybridMultilevel"/>
    <w:tmpl w:val="9126E40C"/>
    <w:lvl w:ilvl="0" w:tplc="5F24610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D7C35"/>
    <w:multiLevelType w:val="multilevel"/>
    <w:tmpl w:val="CD082C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C31DF5"/>
    <w:multiLevelType w:val="hybridMultilevel"/>
    <w:tmpl w:val="8C7870F0"/>
    <w:lvl w:ilvl="0" w:tplc="4B1E3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FB653D"/>
    <w:multiLevelType w:val="multilevel"/>
    <w:tmpl w:val="3E5EFB8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DFE5CE7"/>
    <w:multiLevelType w:val="hybridMultilevel"/>
    <w:tmpl w:val="2EDE45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B5FC7"/>
    <w:multiLevelType w:val="multilevel"/>
    <w:tmpl w:val="294CBDE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4701DD7"/>
    <w:multiLevelType w:val="hybridMultilevel"/>
    <w:tmpl w:val="08A4E3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400701"/>
    <w:multiLevelType w:val="hybridMultilevel"/>
    <w:tmpl w:val="DE2002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126E45"/>
    <w:multiLevelType w:val="hybridMultilevel"/>
    <w:tmpl w:val="47F4F11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6B001E"/>
    <w:multiLevelType w:val="hybridMultilevel"/>
    <w:tmpl w:val="7CBA6316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CE19E0"/>
    <w:multiLevelType w:val="hybridMultilevel"/>
    <w:tmpl w:val="21F28B86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373CD"/>
    <w:multiLevelType w:val="hybridMultilevel"/>
    <w:tmpl w:val="78AE0E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96F0D"/>
    <w:multiLevelType w:val="multilevel"/>
    <w:tmpl w:val="581A30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3BB5426D"/>
    <w:multiLevelType w:val="hybridMultilevel"/>
    <w:tmpl w:val="99F260A8"/>
    <w:lvl w:ilvl="0" w:tplc="04210019">
      <w:start w:val="1"/>
      <w:numFmt w:val="lowerLetter"/>
      <w:lvlText w:val="%1."/>
      <w:lvlJc w:val="left"/>
      <w:pPr>
        <w:ind w:left="644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841F27"/>
    <w:multiLevelType w:val="hybridMultilevel"/>
    <w:tmpl w:val="A9DC0E76"/>
    <w:lvl w:ilvl="0" w:tplc="C8447ECA">
      <w:start w:val="1"/>
      <w:numFmt w:val="decimal"/>
      <w:lvlText w:val="2.2.%1"/>
      <w:lvlJc w:val="righ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0413FB5"/>
    <w:multiLevelType w:val="hybridMultilevel"/>
    <w:tmpl w:val="F3F6EC30"/>
    <w:lvl w:ilvl="0" w:tplc="207A5742">
      <w:start w:val="1"/>
      <w:numFmt w:val="decimal"/>
      <w:lvlText w:val="3.%1"/>
      <w:lvlJc w:val="right"/>
      <w:pPr>
        <w:ind w:left="1495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35141C1"/>
    <w:multiLevelType w:val="hybridMultilevel"/>
    <w:tmpl w:val="CEAADF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74264"/>
    <w:multiLevelType w:val="multilevel"/>
    <w:tmpl w:val="CD608C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1"/>
      <w:numFmt w:val="decimal"/>
      <w:isLgl/>
      <w:lvlText w:val="%1.%2."/>
      <w:lvlJc w:val="left"/>
      <w:pPr>
        <w:ind w:left="480" w:hanging="48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28">
    <w:nsid w:val="49C71624"/>
    <w:multiLevelType w:val="hybridMultilevel"/>
    <w:tmpl w:val="FA10010A"/>
    <w:lvl w:ilvl="0" w:tplc="22E628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3832D0"/>
    <w:multiLevelType w:val="hybridMultilevel"/>
    <w:tmpl w:val="334E81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877A2F"/>
    <w:multiLevelType w:val="multilevel"/>
    <w:tmpl w:val="644C50B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33D0258"/>
    <w:multiLevelType w:val="hybridMultilevel"/>
    <w:tmpl w:val="A45E18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475D5"/>
    <w:multiLevelType w:val="multilevel"/>
    <w:tmpl w:val="61AEC82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584E03A4"/>
    <w:multiLevelType w:val="hybridMultilevel"/>
    <w:tmpl w:val="A45289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C005F9"/>
    <w:multiLevelType w:val="hybridMultilevel"/>
    <w:tmpl w:val="9C9C939E"/>
    <w:lvl w:ilvl="0" w:tplc="9E885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ED4CE5"/>
    <w:multiLevelType w:val="hybridMultilevel"/>
    <w:tmpl w:val="60D68D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765332"/>
    <w:multiLevelType w:val="multilevel"/>
    <w:tmpl w:val="F0A80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5D874365"/>
    <w:multiLevelType w:val="multilevel"/>
    <w:tmpl w:val="90769C9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8">
    <w:nsid w:val="68930FAB"/>
    <w:multiLevelType w:val="multilevel"/>
    <w:tmpl w:val="92C648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9">
    <w:nsid w:val="693C621E"/>
    <w:multiLevelType w:val="hybridMultilevel"/>
    <w:tmpl w:val="D90EB040"/>
    <w:lvl w:ilvl="0" w:tplc="44807090">
      <w:start w:val="1"/>
      <w:numFmt w:val="decimal"/>
      <w:lvlText w:val="2.%1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AA5029D"/>
    <w:multiLevelType w:val="hybridMultilevel"/>
    <w:tmpl w:val="E7EABFF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ABC702A"/>
    <w:multiLevelType w:val="multilevel"/>
    <w:tmpl w:val="720CB62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6B317F8D"/>
    <w:multiLevelType w:val="hybridMultilevel"/>
    <w:tmpl w:val="0BD2D7F2"/>
    <w:lvl w:ilvl="0" w:tplc="221A845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5463DD"/>
    <w:multiLevelType w:val="hybridMultilevel"/>
    <w:tmpl w:val="E77631FC"/>
    <w:lvl w:ilvl="0" w:tplc="9EB64F8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89088F"/>
    <w:multiLevelType w:val="hybridMultilevel"/>
    <w:tmpl w:val="E25A3010"/>
    <w:lvl w:ilvl="0" w:tplc="9DD0E0E8">
      <w:start w:val="1"/>
      <w:numFmt w:val="decimal"/>
      <w:lvlText w:val="3.6.%1"/>
      <w:lvlJc w:val="right"/>
      <w:pPr>
        <w:ind w:left="1004" w:hanging="360"/>
      </w:pPr>
      <w:rPr>
        <w:rFonts w:hint="default"/>
      </w:rPr>
    </w:lvl>
    <w:lvl w:ilvl="1" w:tplc="9DD0E0E8">
      <w:start w:val="1"/>
      <w:numFmt w:val="decimal"/>
      <w:lvlText w:val="3.6.%2"/>
      <w:lvlJc w:val="right"/>
      <w:pPr>
        <w:ind w:left="1440" w:hanging="360"/>
      </w:pPr>
      <w:rPr>
        <w:rFonts w:hint="default"/>
      </w:rPr>
    </w:lvl>
    <w:lvl w:ilvl="2" w:tplc="415E428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53BAF"/>
    <w:multiLevelType w:val="hybridMultilevel"/>
    <w:tmpl w:val="57C0BF7E"/>
    <w:lvl w:ilvl="0" w:tplc="21D43308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2C367E"/>
    <w:multiLevelType w:val="hybridMultilevel"/>
    <w:tmpl w:val="F280C0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8"/>
  </w:num>
  <w:num w:numId="4">
    <w:abstractNumId w:val="42"/>
  </w:num>
  <w:num w:numId="5">
    <w:abstractNumId w:val="2"/>
  </w:num>
  <w:num w:numId="6">
    <w:abstractNumId w:val="19"/>
  </w:num>
  <w:num w:numId="7">
    <w:abstractNumId w:val="40"/>
  </w:num>
  <w:num w:numId="8">
    <w:abstractNumId w:val="14"/>
  </w:num>
  <w:num w:numId="9">
    <w:abstractNumId w:val="30"/>
  </w:num>
  <w:num w:numId="10">
    <w:abstractNumId w:val="45"/>
  </w:num>
  <w:num w:numId="11">
    <w:abstractNumId w:val="10"/>
  </w:num>
  <w:num w:numId="12">
    <w:abstractNumId w:val="11"/>
  </w:num>
  <w:num w:numId="13">
    <w:abstractNumId w:val="22"/>
  </w:num>
  <w:num w:numId="14">
    <w:abstractNumId w:val="41"/>
  </w:num>
  <w:num w:numId="15">
    <w:abstractNumId w:val="20"/>
  </w:num>
  <w:num w:numId="16">
    <w:abstractNumId w:val="27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8"/>
  </w:num>
  <w:num w:numId="19">
    <w:abstractNumId w:val="17"/>
  </w:num>
  <w:num w:numId="20">
    <w:abstractNumId w:val="7"/>
  </w:num>
  <w:num w:numId="21">
    <w:abstractNumId w:val="3"/>
  </w:num>
  <w:num w:numId="22">
    <w:abstractNumId w:val="28"/>
  </w:num>
  <w:num w:numId="23">
    <w:abstractNumId w:val="13"/>
  </w:num>
  <w:num w:numId="24">
    <w:abstractNumId w:val="35"/>
  </w:num>
  <w:num w:numId="25">
    <w:abstractNumId w:val="21"/>
  </w:num>
  <w:num w:numId="26">
    <w:abstractNumId w:val="15"/>
  </w:num>
  <w:num w:numId="27">
    <w:abstractNumId w:val="46"/>
  </w:num>
  <w:num w:numId="28">
    <w:abstractNumId w:val="26"/>
  </w:num>
  <w:num w:numId="29">
    <w:abstractNumId w:val="16"/>
  </w:num>
  <w:num w:numId="30">
    <w:abstractNumId w:val="4"/>
  </w:num>
  <w:num w:numId="31">
    <w:abstractNumId w:val="29"/>
  </w:num>
  <w:num w:numId="32">
    <w:abstractNumId w:val="34"/>
  </w:num>
  <w:num w:numId="33">
    <w:abstractNumId w:val="5"/>
  </w:num>
  <w:num w:numId="34">
    <w:abstractNumId w:val="36"/>
  </w:num>
  <w:num w:numId="35">
    <w:abstractNumId w:val="39"/>
  </w:num>
  <w:num w:numId="36">
    <w:abstractNumId w:val="37"/>
  </w:num>
  <w:num w:numId="37">
    <w:abstractNumId w:val="24"/>
  </w:num>
  <w:num w:numId="38">
    <w:abstractNumId w:val="25"/>
  </w:num>
  <w:num w:numId="39">
    <w:abstractNumId w:val="32"/>
  </w:num>
  <w:num w:numId="40">
    <w:abstractNumId w:val="44"/>
  </w:num>
  <w:num w:numId="41">
    <w:abstractNumId w:val="9"/>
  </w:num>
  <w:num w:numId="42">
    <w:abstractNumId w:val="43"/>
  </w:num>
  <w:num w:numId="43">
    <w:abstractNumId w:val="38"/>
  </w:num>
  <w:num w:numId="44">
    <w:abstractNumId w:val="23"/>
  </w:num>
  <w:num w:numId="45">
    <w:abstractNumId w:val="6"/>
  </w:num>
  <w:num w:numId="46">
    <w:abstractNumId w:val="31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431B62"/>
    <w:rsid w:val="000011ED"/>
    <w:rsid w:val="00001C69"/>
    <w:rsid w:val="00023B49"/>
    <w:rsid w:val="0002518A"/>
    <w:rsid w:val="00040664"/>
    <w:rsid w:val="00052A84"/>
    <w:rsid w:val="00061C75"/>
    <w:rsid w:val="00066F8B"/>
    <w:rsid w:val="00085E51"/>
    <w:rsid w:val="000A0D00"/>
    <w:rsid w:val="000A1C8F"/>
    <w:rsid w:val="000A346B"/>
    <w:rsid w:val="000B2BEE"/>
    <w:rsid w:val="000C7207"/>
    <w:rsid w:val="000D6BAC"/>
    <w:rsid w:val="000E1F86"/>
    <w:rsid w:val="000E30DE"/>
    <w:rsid w:val="000E78AF"/>
    <w:rsid w:val="00106C6C"/>
    <w:rsid w:val="00132BC4"/>
    <w:rsid w:val="00173839"/>
    <w:rsid w:val="00177C13"/>
    <w:rsid w:val="001C68A9"/>
    <w:rsid w:val="001D4F76"/>
    <w:rsid w:val="001F3FFE"/>
    <w:rsid w:val="001F5FD6"/>
    <w:rsid w:val="002037C2"/>
    <w:rsid w:val="002254C6"/>
    <w:rsid w:val="00231CB0"/>
    <w:rsid w:val="002372E4"/>
    <w:rsid w:val="00261781"/>
    <w:rsid w:val="00261A2E"/>
    <w:rsid w:val="00266F13"/>
    <w:rsid w:val="002809A8"/>
    <w:rsid w:val="002A5AE9"/>
    <w:rsid w:val="002B1154"/>
    <w:rsid w:val="002B16FC"/>
    <w:rsid w:val="002C286A"/>
    <w:rsid w:val="002C6EF4"/>
    <w:rsid w:val="002D7E5A"/>
    <w:rsid w:val="002E6189"/>
    <w:rsid w:val="002F3BC0"/>
    <w:rsid w:val="002F738F"/>
    <w:rsid w:val="00323CAF"/>
    <w:rsid w:val="003349EE"/>
    <w:rsid w:val="00340CA6"/>
    <w:rsid w:val="003441D0"/>
    <w:rsid w:val="00346598"/>
    <w:rsid w:val="00375727"/>
    <w:rsid w:val="003825B6"/>
    <w:rsid w:val="0039205A"/>
    <w:rsid w:val="003B0E48"/>
    <w:rsid w:val="003C186E"/>
    <w:rsid w:val="003C54B6"/>
    <w:rsid w:val="003D2041"/>
    <w:rsid w:val="003D5B0D"/>
    <w:rsid w:val="003E0275"/>
    <w:rsid w:val="003F0977"/>
    <w:rsid w:val="003F48E1"/>
    <w:rsid w:val="003F60E0"/>
    <w:rsid w:val="00407EEA"/>
    <w:rsid w:val="00411FD1"/>
    <w:rsid w:val="00431B62"/>
    <w:rsid w:val="004539B2"/>
    <w:rsid w:val="0048570A"/>
    <w:rsid w:val="00493775"/>
    <w:rsid w:val="004A0CD0"/>
    <w:rsid w:val="004B5A59"/>
    <w:rsid w:val="004B7BD7"/>
    <w:rsid w:val="004D5246"/>
    <w:rsid w:val="005113CB"/>
    <w:rsid w:val="00511BB8"/>
    <w:rsid w:val="00512F15"/>
    <w:rsid w:val="0057113C"/>
    <w:rsid w:val="00574723"/>
    <w:rsid w:val="0058628C"/>
    <w:rsid w:val="00590151"/>
    <w:rsid w:val="005957BC"/>
    <w:rsid w:val="005A4006"/>
    <w:rsid w:val="005A7C07"/>
    <w:rsid w:val="005C4CFD"/>
    <w:rsid w:val="005D0C08"/>
    <w:rsid w:val="005E50CE"/>
    <w:rsid w:val="00600D30"/>
    <w:rsid w:val="00643C8D"/>
    <w:rsid w:val="006449A6"/>
    <w:rsid w:val="00661AAA"/>
    <w:rsid w:val="006633E9"/>
    <w:rsid w:val="0067017D"/>
    <w:rsid w:val="006B569E"/>
    <w:rsid w:val="006E5B11"/>
    <w:rsid w:val="006E724D"/>
    <w:rsid w:val="006F0C98"/>
    <w:rsid w:val="006F3BB4"/>
    <w:rsid w:val="00727399"/>
    <w:rsid w:val="007351A7"/>
    <w:rsid w:val="00735E1C"/>
    <w:rsid w:val="00750062"/>
    <w:rsid w:val="00763107"/>
    <w:rsid w:val="00763260"/>
    <w:rsid w:val="007645E9"/>
    <w:rsid w:val="00776629"/>
    <w:rsid w:val="00790AE8"/>
    <w:rsid w:val="007B53FD"/>
    <w:rsid w:val="007C4169"/>
    <w:rsid w:val="007D6DDC"/>
    <w:rsid w:val="00817649"/>
    <w:rsid w:val="00847E44"/>
    <w:rsid w:val="00851C74"/>
    <w:rsid w:val="00855CEE"/>
    <w:rsid w:val="0087163C"/>
    <w:rsid w:val="008939DD"/>
    <w:rsid w:val="008A4EEF"/>
    <w:rsid w:val="008B0C41"/>
    <w:rsid w:val="008B5589"/>
    <w:rsid w:val="008B75EC"/>
    <w:rsid w:val="008F5049"/>
    <w:rsid w:val="009076C8"/>
    <w:rsid w:val="00916F11"/>
    <w:rsid w:val="00925682"/>
    <w:rsid w:val="00931990"/>
    <w:rsid w:val="00933EE6"/>
    <w:rsid w:val="009554CC"/>
    <w:rsid w:val="009632A0"/>
    <w:rsid w:val="009665C7"/>
    <w:rsid w:val="009B0B9C"/>
    <w:rsid w:val="009C439A"/>
    <w:rsid w:val="009C55C1"/>
    <w:rsid w:val="009E34C3"/>
    <w:rsid w:val="009F1BA2"/>
    <w:rsid w:val="00A041AF"/>
    <w:rsid w:val="00A1680F"/>
    <w:rsid w:val="00A33130"/>
    <w:rsid w:val="00A364BE"/>
    <w:rsid w:val="00A36C81"/>
    <w:rsid w:val="00A57EA7"/>
    <w:rsid w:val="00A626F6"/>
    <w:rsid w:val="00A96062"/>
    <w:rsid w:val="00AB0F2D"/>
    <w:rsid w:val="00AB31F8"/>
    <w:rsid w:val="00AB4B2F"/>
    <w:rsid w:val="00AB79FC"/>
    <w:rsid w:val="00AC093A"/>
    <w:rsid w:val="00AD551B"/>
    <w:rsid w:val="00AE3FDE"/>
    <w:rsid w:val="00AE4461"/>
    <w:rsid w:val="00B272B7"/>
    <w:rsid w:val="00B30018"/>
    <w:rsid w:val="00B442B5"/>
    <w:rsid w:val="00B45ACA"/>
    <w:rsid w:val="00B54DB3"/>
    <w:rsid w:val="00B66481"/>
    <w:rsid w:val="00B955CD"/>
    <w:rsid w:val="00BE5FFE"/>
    <w:rsid w:val="00BE7888"/>
    <w:rsid w:val="00BF044D"/>
    <w:rsid w:val="00BF3ED6"/>
    <w:rsid w:val="00C05ED1"/>
    <w:rsid w:val="00C16A51"/>
    <w:rsid w:val="00C441EE"/>
    <w:rsid w:val="00C552AD"/>
    <w:rsid w:val="00C60EF4"/>
    <w:rsid w:val="00C74D9F"/>
    <w:rsid w:val="00C756ED"/>
    <w:rsid w:val="00CA2A57"/>
    <w:rsid w:val="00CD09E5"/>
    <w:rsid w:val="00CD5A21"/>
    <w:rsid w:val="00CD6719"/>
    <w:rsid w:val="00CF40A4"/>
    <w:rsid w:val="00CF53C6"/>
    <w:rsid w:val="00D17B53"/>
    <w:rsid w:val="00D31AE0"/>
    <w:rsid w:val="00D32640"/>
    <w:rsid w:val="00D66C4B"/>
    <w:rsid w:val="00D844D8"/>
    <w:rsid w:val="00DA149D"/>
    <w:rsid w:val="00DB179A"/>
    <w:rsid w:val="00DB7490"/>
    <w:rsid w:val="00DC4C04"/>
    <w:rsid w:val="00DC4C23"/>
    <w:rsid w:val="00DE36ED"/>
    <w:rsid w:val="00DF5E23"/>
    <w:rsid w:val="00E11255"/>
    <w:rsid w:val="00E12643"/>
    <w:rsid w:val="00E47F31"/>
    <w:rsid w:val="00E57352"/>
    <w:rsid w:val="00E6167E"/>
    <w:rsid w:val="00E638FA"/>
    <w:rsid w:val="00E64566"/>
    <w:rsid w:val="00E65767"/>
    <w:rsid w:val="00E66C1A"/>
    <w:rsid w:val="00E90610"/>
    <w:rsid w:val="00E95C5A"/>
    <w:rsid w:val="00EA180C"/>
    <w:rsid w:val="00EC5722"/>
    <w:rsid w:val="00ED27A2"/>
    <w:rsid w:val="00ED3979"/>
    <w:rsid w:val="00EF0397"/>
    <w:rsid w:val="00F3704A"/>
    <w:rsid w:val="00F63A1B"/>
    <w:rsid w:val="00F64116"/>
    <w:rsid w:val="00F76B73"/>
    <w:rsid w:val="00F87FF5"/>
    <w:rsid w:val="00FC5DF6"/>
    <w:rsid w:val="00FD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212"/>
        <o:r id="V:Rule2" type="connector" idref="#AutoShape 124"/>
        <o:r id="V:Rule3" type="connector" idref="#AutoShape 77"/>
        <o:r id="V:Rule4" type="connector" idref="#_x0000_s1160"/>
        <o:r id="V:Rule5" type="connector" idref="#_x0000_s1201"/>
        <o:r id="V:Rule6" type="connector" idref="#AutoShape 83"/>
        <o:r id="V:Rule7" type="connector" idref="#AutoShape 89"/>
        <o:r id="V:Rule8" type="connector" idref="#_x0000_s1202"/>
        <o:r id="V:Rule9" type="connector" idref="#AutoShape 135"/>
        <o:r id="V:Rule10" type="connector" idref="#AutoShape 104"/>
        <o:r id="V:Rule11" type="connector" idref="#_x0000_s1178"/>
        <o:r id="V:Rule12" type="connector" idref="#AutoShape 182"/>
        <o:r id="V:Rule13" type="connector" idref="#AutoShape 110"/>
        <o:r id="V:Rule14" type="connector" idref="#AutoShape 116"/>
        <o:r id="V:Rule15" type="connector" idref="#_x0000_s1171"/>
        <o:r id="V:Rule16" type="connector" idref="#AutoShape 166"/>
        <o:r id="V:Rule17" type="connector" idref="#_x0000_s1191"/>
        <o:r id="V:Rule18" type="connector" idref="#AutoShape 181"/>
        <o:r id="V:Rule19" type="connector" idref="#_x0000_s1027"/>
        <o:r id="V:Rule20" type="connector" idref="#AutoShape 78"/>
        <o:r id="V:Rule21" type="connector" idref="#AutoShape 169"/>
        <o:r id="V:Rule22" type="connector" idref="#AutoShape 120"/>
        <o:r id="V:Rule23" type="connector" idref="#AutoShape 108"/>
        <o:r id="V:Rule24" type="connector" idref="#_x0000_s1193"/>
        <o:r id="V:Rule25" type="connector" idref="#_x0000_s1172"/>
        <o:r id="V:Rule26" type="connector" idref="#_x0000_s1177"/>
        <o:r id="V:Rule27" type="connector" idref="#_x0000_s1200"/>
        <o:r id="V:Rule28" type="connector" idref="#AutoShape 100"/>
        <o:r id="V:Rule29" type="connector" idref="#_x0000_s1029"/>
        <o:r id="V:Rule30" type="connector" idref="#_x0000_s1174"/>
        <o:r id="V:Rule31" type="connector" idref="#AutoShape 105"/>
        <o:r id="V:Rule32" type="connector" idref="#_x0000_s1211"/>
        <o:r id="V:Rule33" type="connector" idref="#AutoShape 121"/>
        <o:r id="V:Rule34" type="connector" idref="#AutoShape 167"/>
        <o:r id="V:Rule35" type="connector" idref="#_x0000_s1162"/>
        <o:r id="V:Rule36" type="connector" idref="#_x0000_s1214"/>
        <o:r id="V:Rule37" type="connector" idref="#AutoShape 171"/>
        <o:r id="V:Rule38" type="connector" idref="#_x0000_s1034"/>
        <o:r id="V:Rule39" type="connector" idref="#AutoShape 99"/>
        <o:r id="V:Rule40" type="connector" idref="#AutoShape 117"/>
        <o:r id="V:Rule41" type="connector" idref="#AutoShape 131"/>
        <o:r id="V:Rule42" type="connector" idref="#_x0000_s1175"/>
        <o:r id="V:Rule43" type="connector" idref="#AutoShape 126"/>
        <o:r id="V:Rule44" type="connector" idref="#_x0000_s1161"/>
        <o:r id="V:Rule45" type="connector" idref="#AutoShape 84"/>
        <o:r id="V:Rule46" type="connector" idref="#AutoShape 183"/>
        <o:r id="V:Rule47" type="connector" idref="#AutoShape 145"/>
        <o:r id="V:Rule48" type="connector" idref="#AutoShape 134"/>
        <o:r id="V:Rule49" type="connector" idref="#_x0000_s1204"/>
        <o:r id="V:Rule50" type="connector" idref="#AutoShape 159"/>
        <o:r id="V:Rule51" type="connector" idref="#_x0000_s1032"/>
        <o:r id="V:Rule52" type="connector" idref="#AutoShape 161"/>
        <o:r id="V:Rule53" type="connector" idref="#AutoShape 180"/>
        <o:r id="V:Rule54" type="connector" idref="#_x0000_s1199"/>
        <o:r id="V:Rule55" type="connector" idref="#AutoShape 175"/>
        <o:r id="V:Rule56" type="connector" idref="#AutoShape 101"/>
        <o:r id="V:Rule57" type="connector" idref="#_x0000_s1166"/>
        <o:r id="V:Rule58" type="connector" idref="#AutoShape 130"/>
        <o:r id="V:Rule59" type="connector" idref="#AutoShape 81"/>
        <o:r id="V:Rule60" type="connector" idref="#_x0000_s1197"/>
        <o:r id="V:Rule61" type="connector" idref="#AutoShape 164"/>
        <o:r id="V:Rule62" type="connector" idref="#_x0000_s1195"/>
        <o:r id="V:Rule63" type="connector" idref="#AutoShape 80"/>
        <o:r id="V:Rule64" type="connector" idref="#_x0000_s1192"/>
        <o:r id="V:Rule65" type="connector" idref="#AutoShape 94"/>
        <o:r id="V:Rule66" type="connector" idref="#_x0000_s1165"/>
        <o:r id="V:Rule67" type="connector" idref="#AutoShape 115"/>
        <o:r id="V:Rule68" type="connector" idref="#_x0000_s1167"/>
        <o:r id="V:Rule69" type="connector" idref="#_x0000_s1030"/>
        <o:r id="V:Rule70" type="connector" idref="#_x0000_s1180"/>
        <o:r id="V:Rule71" type="connector" idref="#_x0000_s1176"/>
        <o:r id="V:Rule72" type="connector" idref="#_x0000_s1031"/>
        <o:r id="V:Rule73" type="connector" idref="#AutoShape 85"/>
        <o:r id="V:Rule74" type="connector" idref="#AutoShape 172"/>
        <o:r id="V:Rule75" type="connector" idref="#AutoShape 160"/>
        <o:r id="V:Rule76" type="connector" idref="#_x0000_s1198"/>
        <o:r id="V:Rule77" type="connector" idref="#AutoShape 82"/>
        <o:r id="V:Rule78" type="connector" idref="#_x0000_s1194"/>
        <o:r id="V:Rule79" type="connector" idref="#_x0000_s1213"/>
        <o:r id="V:Rule80" type="connector" idref="#AutoShape 176"/>
        <o:r id="V:Rule81" type="connector" idref="#AutoShape 158"/>
        <o:r id="V:Rule82" type="connector" idref="#_x0000_s1168"/>
        <o:r id="V:Rule83" type="connector" idref="#AutoShape 147"/>
        <o:r id="V:Rule84" type="connector" idref="#AutoShape 151"/>
        <o:r id="V:Rule85" type="connector" idref="#AutoShape 144"/>
        <o:r id="V:Rule86" type="connector" idref="#AutoShape 88"/>
        <o:r id="V:Rule87" type="connector" idref="#_x0000_s1203"/>
        <o:r id="V:Rule88" type="connector" idref="#_x0000_s1163"/>
        <o:r id="V:Rule89" type="connector" idref="#_x0000_s1033"/>
        <o:r id="V:Rule90" type="connector" idref="#AutoShape 65"/>
        <o:r id="V:Rule91" type="connector" idref="#AutoShape 154"/>
        <o:r id="V:Rule92" type="connector" idref="#AutoShape 140"/>
        <o:r id="V:Rule93" type="connector" idref="#AutoShape 138"/>
        <o:r id="V:Rule94" type="connector" idref="#AutoShape 152"/>
        <o:r id="V:Rule95" type="connector" idref="#AutoShape 177"/>
        <o:r id="V:Rule96" type="connector" idref="#AutoShape 79"/>
        <o:r id="V:Rule97" type="connector" idref="#AutoShape 157"/>
        <o:r id="V:Rule98" type="connector" idref="#_x0000_s1035"/>
        <o:r id="V:Rule99" type="connector" idref="#_x0000_s1188"/>
        <o:r id="V:Rule100" type="connector" idref="#AutoShape 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B62"/>
    <w:pPr>
      <w:spacing w:after="0"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31B62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B62"/>
    <w:pPr>
      <w:spacing w:line="480" w:lineRule="auto"/>
      <w:ind w:left="709" w:hanging="709"/>
      <w:jc w:val="both"/>
      <w:outlineLvl w:val="1"/>
    </w:pPr>
    <w:rPr>
      <w:rFonts w:ascii="Times New Roman" w:eastAsiaTheme="minorEastAsia" w:hAnsi="Times New Roman" w:cs="Times New Roman"/>
      <w:b/>
      <w:sz w:val="24"/>
      <w:szCs w:val="24"/>
      <w:lang w:eastAsia="id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31B62"/>
    <w:pPr>
      <w:spacing w:line="480" w:lineRule="auto"/>
      <w:ind w:left="709" w:hanging="709"/>
      <w:jc w:val="both"/>
      <w:outlineLvl w:val="2"/>
    </w:pPr>
    <w:rPr>
      <w:rFonts w:ascii="Times New Roman" w:eastAsiaTheme="minorEastAsia" w:hAnsi="Times New Roman" w:cs="Times New Roman"/>
      <w:b/>
      <w:sz w:val="24"/>
      <w:szCs w:val="24"/>
      <w:lang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62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62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31B6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6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6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6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62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31B62"/>
    <w:rPr>
      <w:rFonts w:ascii="Times New Roman" w:eastAsiaTheme="minorEastAsia" w:hAnsi="Times New Roman" w:cs="Times New Roman"/>
      <w:b/>
      <w:sz w:val="24"/>
      <w:szCs w:val="24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431B62"/>
    <w:rPr>
      <w:rFonts w:ascii="Times New Roman" w:eastAsiaTheme="minorEastAsia" w:hAnsi="Times New Roman" w:cs="Times New Roman"/>
      <w:b/>
      <w:sz w:val="24"/>
      <w:szCs w:val="24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62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6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431B6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62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62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62"/>
    <w:rPr>
      <w:rFonts w:asciiTheme="majorHAnsi" w:eastAsiaTheme="majorEastAsia" w:hAnsiTheme="majorHAnsi" w:cstheme="maj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1B62"/>
    <w:pPr>
      <w:tabs>
        <w:tab w:val="center" w:pos="4513"/>
        <w:tab w:val="right" w:pos="9026"/>
      </w:tabs>
      <w:spacing w:line="240" w:lineRule="auto"/>
    </w:pPr>
    <w:rPr>
      <w:rFonts w:eastAsiaTheme="minorEastAsia"/>
      <w:lang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431B62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431B62"/>
    <w:pPr>
      <w:tabs>
        <w:tab w:val="center" w:pos="4513"/>
        <w:tab w:val="right" w:pos="9026"/>
      </w:tabs>
      <w:spacing w:line="240" w:lineRule="auto"/>
    </w:pPr>
    <w:rPr>
      <w:rFonts w:eastAsiaTheme="minorEastAsia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431B62"/>
    <w:rPr>
      <w:rFonts w:eastAsiaTheme="minorEastAsia"/>
      <w:lang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31B62"/>
    <w:pPr>
      <w:ind w:left="720"/>
      <w:contextualSpacing/>
    </w:pPr>
  </w:style>
  <w:style w:type="table" w:styleId="TableGrid">
    <w:name w:val="Table Grid"/>
    <w:basedOn w:val="TableNormal"/>
    <w:uiPriority w:val="39"/>
    <w:rsid w:val="00431B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1B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62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431B62"/>
  </w:style>
  <w:style w:type="character" w:styleId="PlaceholderText">
    <w:name w:val="Placeholder Text"/>
    <w:basedOn w:val="DefaultParagraphFont"/>
    <w:uiPriority w:val="99"/>
    <w:semiHidden/>
    <w:rsid w:val="00431B62"/>
    <w:rPr>
      <w:color w:val="808080"/>
    </w:rPr>
  </w:style>
  <w:style w:type="paragraph" w:styleId="NoSpacing">
    <w:name w:val="No Spacing"/>
    <w:uiPriority w:val="1"/>
    <w:qFormat/>
    <w:rsid w:val="00431B62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4309</Words>
  <Characters>24567</Characters>
  <Application>Microsoft Office Word</Application>
  <DocSecurity>0</DocSecurity>
  <Lines>204</Lines>
  <Paragraphs>57</Paragraphs>
  <ScaleCrop>false</ScaleCrop>
  <Company/>
  <LinksUpToDate>false</LinksUpToDate>
  <CharactersWithSpaces>28819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Windows 8</cp:lastModifiedBy>
  <cp:revision>1</cp:revision>
  <dcterms:created xsi:type="dcterms:W3CDTF">2020-09-29T12:20:00Z</dcterms:created>
  <dcterms:modified xsi:type="dcterms:W3CDTF">2020-09-29T12:23:00Z</dcterms:modified>
</cp:coreProperties>
</file>