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6" w:rsidRPr="00F026A0" w:rsidRDefault="002154F6" w:rsidP="002154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154F6" w:rsidRPr="00F026A0" w:rsidRDefault="002154F6" w:rsidP="002154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2154F6" w:rsidRPr="00831A87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A87"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1A87">
        <w:rPr>
          <w:rFonts w:ascii="Times New Roman" w:hAnsi="Times New Roman" w:cs="Times New Roman"/>
          <w:b/>
          <w:sz w:val="24"/>
          <w:szCs w:val="24"/>
        </w:rPr>
        <w:t>i</w:t>
      </w:r>
    </w:p>
    <w:p w:rsidR="002154F6" w:rsidRPr="00831A87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A87"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1A87">
        <w:rPr>
          <w:rFonts w:ascii="Times New Roman" w:hAnsi="Times New Roman" w:cs="Times New Roman"/>
          <w:b/>
          <w:sz w:val="24"/>
          <w:szCs w:val="24"/>
        </w:rPr>
        <w:t>ii</w:t>
      </w:r>
    </w:p>
    <w:p w:rsidR="002154F6" w:rsidRPr="00831A87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A87"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1A87">
        <w:rPr>
          <w:rFonts w:ascii="Times New Roman" w:hAnsi="Times New Roman" w:cs="Times New Roman"/>
          <w:b/>
          <w:sz w:val="24"/>
          <w:szCs w:val="24"/>
        </w:rPr>
        <w:t>iii</w:t>
      </w:r>
    </w:p>
    <w:p w:rsidR="002154F6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2154F6" w:rsidRPr="00F026A0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2154F6" w:rsidRPr="00AC4615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2154F6" w:rsidRPr="00AC4615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 ISI</w:t>
      </w:r>
      <w:r w:rsidRPr="00F026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154F6" w:rsidRPr="00F026A0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2154F6" w:rsidRPr="00AC4615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2154F6" w:rsidRPr="00AC4615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2154F6" w:rsidRPr="00F026A0" w:rsidRDefault="002154F6" w:rsidP="002154F6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F6" w:rsidRPr="00F026A0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BAB I: PENDAHULUAN</w:t>
      </w:r>
      <w:r w:rsidRPr="00F026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>1</w:t>
      </w:r>
    </w:p>
    <w:p w:rsidR="002154F6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154F6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1.2 Perumusan 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154F6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1.3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>3</w:t>
      </w:r>
    </w:p>
    <w:p w:rsidR="002154F6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 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Kerangka Penlitian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154F6" w:rsidRPr="00F026A0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BAB II: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Kopi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2.1.1.Jenis-jenis Kopi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2.1.2. Kopi Bubuk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2.2.Kafein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2.2.1.Sifat Fisik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2.2.2. Sifat Kimia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2.2.3. Pengaruh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2.3.Analisa Spektorfotometri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2.3.1.Jenis-Jenis Spektrofotometer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154F6" w:rsidRPr="00D56AB8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2.3.2.Instrumentasi spektrofotometer UV-VIS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154F6" w:rsidRPr="00D56AB8" w:rsidRDefault="002154F6" w:rsidP="002154F6">
      <w:pPr>
        <w:tabs>
          <w:tab w:val="left" w:leader="dot" w:pos="7371"/>
          <w:tab w:val="right" w:leader="dot" w:pos="7513"/>
          <w:tab w:val="right" w:pos="7938"/>
        </w:tabs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lastRenderedPageBreak/>
        <w:t>2.3.3. Hukum Lambert-Beer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.4. LOD dan LOQ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154F6" w:rsidRPr="00F026A0" w:rsidRDefault="002154F6" w:rsidP="002154F6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154F6" w:rsidRPr="00F026A0" w:rsidRDefault="002154F6" w:rsidP="002154F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BAB III: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3.1. Rancangan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3.2. Jadwal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3.3. Lokasi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3.4. Alat Dan Bahan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3.4.1. Alat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3.4.2. Bahan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3.5. Teknik Pengambilan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3.6.  Prosedur Penelitian</w:t>
      </w:r>
      <w:r w:rsidRPr="00F02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3.6.1. Pembuatan Larutan Baku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3.6.2. Penentuan Panjang Gelombang Maksimum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3.6.3. Pembuatan Kurva Kalibrasi</w:t>
      </w:r>
      <w:r w:rsidRPr="00F02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3.6.4. Penentuan Kadar Sampel Secara Kuantitatif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3.7  Perhitungan Kadar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3.8 Teknik Analisa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154F6" w:rsidRPr="00F026A0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BAB IV: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4.1. Hasil Penetapan Kadar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4.1.1. Panjang Gelombang Maksimum Larutan Baku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4.1.2. Pengukuran Kurva Kalibrasi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154F6" w:rsidRPr="00825D37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>4.1.3. Persamaan Regresi Dan Koefisien Korelasi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4.3.  Penentuan Kadar kafein Dalam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154F6" w:rsidRPr="00D56AB8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 LOD &amp; LOQ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154F6" w:rsidRPr="00F026A0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154F6" w:rsidRPr="00624BC0" w:rsidRDefault="002154F6" w:rsidP="002154F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BAB V: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154F6" w:rsidRPr="00624BC0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54F6" w:rsidRPr="00624BC0" w:rsidRDefault="002154F6" w:rsidP="002154F6">
      <w:pPr>
        <w:tabs>
          <w:tab w:val="left" w:leader="dot" w:pos="7513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54F6" w:rsidRPr="00EE338B" w:rsidRDefault="002154F6" w:rsidP="002154F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2154F6" w:rsidRPr="00F026A0" w:rsidRDefault="002154F6" w:rsidP="002154F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F026A0">
        <w:rPr>
          <w:rFonts w:ascii="Times New Roman" w:hAnsi="Times New Roman" w:cs="Times New Roman"/>
          <w:sz w:val="24"/>
          <w:szCs w:val="24"/>
        </w:rPr>
        <w:br w:type="page"/>
      </w:r>
    </w:p>
    <w:p w:rsidR="002154F6" w:rsidRDefault="002154F6" w:rsidP="002154F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26A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DAFTAR TABEL</w:t>
      </w:r>
    </w:p>
    <w:p w:rsidR="002154F6" w:rsidRPr="00E738DB" w:rsidRDefault="002154F6" w:rsidP="002154F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154F6" w:rsidRPr="00F026A0" w:rsidRDefault="002154F6" w:rsidP="002154F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026A0">
        <w:rPr>
          <w:rFonts w:ascii="Times New Roman" w:hAnsi="Times New Roman" w:cs="Times New Roman"/>
          <w:sz w:val="24"/>
          <w:szCs w:val="24"/>
          <w:lang w:eastAsia="en-US"/>
        </w:rPr>
        <w:t>Halaman</w:t>
      </w:r>
    </w:p>
    <w:p w:rsidR="002154F6" w:rsidRPr="00B62A24" w:rsidRDefault="002154F6" w:rsidP="002154F6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F026A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Tabel 4.1 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>Persamaan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Regresi Dan Koefisien Korelasi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4</w:t>
      </w:r>
    </w:p>
    <w:p w:rsidR="002154F6" w:rsidRPr="00B62A24" w:rsidRDefault="002154F6" w:rsidP="002154F6">
      <w:pPr>
        <w:tabs>
          <w:tab w:val="left" w:pos="1134"/>
          <w:tab w:val="left" w:leader="dot" w:pos="7655"/>
          <w:tab w:val="right" w:pos="7938"/>
        </w:tabs>
        <w:spacing w:after="0" w:line="36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 w:rsidRPr="00F026A0">
        <w:rPr>
          <w:rFonts w:ascii="Times New Roman" w:hAnsi="Times New Roman" w:cs="Times New Roman"/>
          <w:sz w:val="24"/>
          <w:szCs w:val="24"/>
        </w:rPr>
        <w:t>Hasil Analisis Kafein Pada Sampel Kopi  Arabika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6</w:t>
      </w:r>
    </w:p>
    <w:p w:rsidR="002154F6" w:rsidRPr="00B62A24" w:rsidRDefault="002154F6" w:rsidP="002154F6">
      <w:pPr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 w:rsidRPr="00F026A0">
        <w:rPr>
          <w:rFonts w:ascii="Times New Roman" w:hAnsi="Times New Roman" w:cs="Times New Roman"/>
          <w:sz w:val="24"/>
          <w:szCs w:val="24"/>
        </w:rPr>
        <w:t>Hasil Analisis Kafein Pada Sampel Kopi Robusta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</w:p>
    <w:p w:rsidR="002154F6" w:rsidRPr="00F026A0" w:rsidRDefault="002154F6" w:rsidP="00215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4F6" w:rsidRPr="00F026A0" w:rsidRDefault="002154F6" w:rsidP="002154F6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154F6" w:rsidRPr="00F026A0" w:rsidRDefault="002154F6" w:rsidP="002154F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54F6" w:rsidRDefault="002154F6" w:rsidP="002154F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>Halaman</w:t>
      </w:r>
    </w:p>
    <w:p w:rsidR="002154F6" w:rsidRPr="00B62A24" w:rsidRDefault="002154F6" w:rsidP="002154F6">
      <w:pPr>
        <w:tabs>
          <w:tab w:val="right" w:leader="dot" w:pos="7655"/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 w:rsidRPr="003F481D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Kerangka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pos="7937"/>
        </w:tabs>
        <w:spacing w:after="0" w:line="36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F026A0">
        <w:rPr>
          <w:rFonts w:ascii="Times New Roman" w:hAnsi="Times New Roman" w:cs="Times New Roman"/>
          <w:sz w:val="24"/>
          <w:szCs w:val="24"/>
          <w:lang w:val="id-ID"/>
        </w:rPr>
        <w:t>Gambar Kopi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pos="793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Rumus Bangun Kafei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26A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pos="7937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  <w:lang w:val="id-ID"/>
        </w:rPr>
        <w:t>Instrumentasi Spektrofotometri UV-VIS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154F6" w:rsidRPr="00B62A24" w:rsidRDefault="002154F6" w:rsidP="002154F6">
      <w:pPr>
        <w:tabs>
          <w:tab w:val="left" w:pos="426"/>
          <w:tab w:val="right" w:leader="dot" w:pos="7655"/>
          <w:tab w:val="right" w:pos="79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4.1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26A0">
        <w:rPr>
          <w:rFonts w:ascii="Times New Roman" w:hAnsi="Times New Roman" w:cs="Times New Roman"/>
          <w:sz w:val="24"/>
          <w:szCs w:val="24"/>
        </w:rPr>
        <w:t xml:space="preserve">Panjang Gelombang </w:t>
      </w:r>
      <w:r>
        <w:rPr>
          <w:rFonts w:ascii="Times New Roman" w:hAnsi="Times New Roman" w:cs="Times New Roman"/>
          <w:sz w:val="24"/>
          <w:szCs w:val="24"/>
        </w:rPr>
        <w:t>Maksimum Larutan Baku Kafei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154F6" w:rsidRPr="00B62A24" w:rsidRDefault="002154F6" w:rsidP="002154F6">
      <w:pPr>
        <w:tabs>
          <w:tab w:val="left" w:pos="426"/>
          <w:tab w:val="right" w:leader="dot" w:pos="7655"/>
          <w:tab w:val="right" w:pos="79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4.2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26A0">
        <w:rPr>
          <w:rFonts w:ascii="Times New Roman" w:hAnsi="Times New Roman" w:cs="Times New Roman"/>
          <w:sz w:val="24"/>
          <w:szCs w:val="24"/>
        </w:rPr>
        <w:t>Panjang Gelomba</w:t>
      </w:r>
      <w:r>
        <w:rPr>
          <w:rFonts w:ascii="Times New Roman" w:hAnsi="Times New Roman" w:cs="Times New Roman"/>
          <w:sz w:val="24"/>
          <w:szCs w:val="24"/>
        </w:rPr>
        <w:t>ng Maksimum Larutan Baku Kafein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154F6" w:rsidRPr="00DE26B4" w:rsidRDefault="002154F6" w:rsidP="002154F6">
      <w:pPr>
        <w:tabs>
          <w:tab w:val="left" w:pos="426"/>
          <w:tab w:val="right" w:leader="dot" w:pos="7655"/>
          <w:tab w:val="right" w:pos="79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26A0">
        <w:rPr>
          <w:rFonts w:ascii="Times New Roman" w:hAnsi="Times New Roman" w:cs="Times New Roman"/>
          <w:b/>
          <w:sz w:val="24"/>
          <w:szCs w:val="24"/>
          <w:lang w:val="en-US" w:eastAsia="en-US"/>
        </w:rPr>
        <w:t>Gambar</w:t>
      </w:r>
      <w:proofErr w:type="spellEnd"/>
      <w:r w:rsidRPr="00F026A0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F026A0">
        <w:rPr>
          <w:rFonts w:ascii="Times New Roman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 w:rsidRPr="00F026A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Kurva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Kalibrasi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Larutan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>Kafein Dengan Aquadest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panas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23</w:t>
      </w:r>
    </w:p>
    <w:p w:rsidR="002154F6" w:rsidRPr="00F026A0" w:rsidRDefault="002154F6" w:rsidP="002154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F6" w:rsidRPr="00F026A0" w:rsidRDefault="002154F6" w:rsidP="002154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F6" w:rsidRPr="00F026A0" w:rsidRDefault="002154F6" w:rsidP="002154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54F6" w:rsidRPr="00F026A0" w:rsidRDefault="002154F6" w:rsidP="002154F6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2154F6" w:rsidRPr="00F026A0" w:rsidRDefault="002154F6" w:rsidP="002154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4F6" w:rsidRDefault="002154F6" w:rsidP="002154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154F6" w:rsidRPr="00F026A0" w:rsidRDefault="002154F6" w:rsidP="002154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F6" w:rsidRPr="00F026A0" w:rsidRDefault="002154F6" w:rsidP="002154F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</w:rPr>
        <w:t>Halaman</w:t>
      </w:r>
    </w:p>
    <w:p w:rsidR="002154F6" w:rsidRPr="00B62A24" w:rsidRDefault="002154F6" w:rsidP="002154F6">
      <w:pPr>
        <w:tabs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 w:rsidRPr="00F026A0">
        <w:rPr>
          <w:rFonts w:ascii="Times New Roman" w:hAnsi="Times New Roman" w:cs="Times New Roman"/>
          <w:sz w:val="24"/>
          <w:szCs w:val="24"/>
        </w:rPr>
        <w:t>Perhitungan konsentrasi larutan standar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2154F6" w:rsidRPr="00B62A24" w:rsidRDefault="002154F6" w:rsidP="002154F6">
      <w:pPr>
        <w:tabs>
          <w:tab w:val="left" w:pos="426"/>
          <w:tab w:val="right" w:leader="dot" w:pos="7655"/>
          <w:tab w:val="right" w:leader="dot" w:pos="77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 xml:space="preserve">Lampiran 2.  </w:t>
      </w:r>
      <w:r w:rsidRPr="00F026A0">
        <w:rPr>
          <w:rFonts w:ascii="Times New Roman" w:hAnsi="Times New Roman" w:cs="Times New Roman"/>
          <w:sz w:val="24"/>
          <w:szCs w:val="24"/>
        </w:rPr>
        <w:t>Bagan Alir Larutan Uji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154F6" w:rsidRDefault="002154F6" w:rsidP="002154F6">
      <w:pPr>
        <w:pStyle w:val="ListParagraph1"/>
        <w:tabs>
          <w:tab w:val="left" w:pos="450"/>
          <w:tab w:val="right" w:leader="dot" w:pos="7655"/>
          <w:tab w:val="right" w:leader="dot" w:pos="7796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F026A0">
        <w:rPr>
          <w:rFonts w:ascii="Times New Roman" w:hAnsi="Times New Roman" w:cs="Times New Roman"/>
          <w:b/>
          <w:sz w:val="24"/>
          <w:szCs w:val="24"/>
        </w:rPr>
        <w:t>3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pembuatan</w:t>
      </w:r>
      <w:proofErr w:type="spellEnd"/>
    </w:p>
    <w:p w:rsidR="002154F6" w:rsidRPr="00B62A24" w:rsidRDefault="002154F6" w:rsidP="002154F6">
      <w:pPr>
        <w:pStyle w:val="ListParagraph1"/>
        <w:tabs>
          <w:tab w:val="left" w:pos="450"/>
          <w:tab w:val="right" w:leader="dot" w:pos="7655"/>
          <w:tab w:val="right" w:leader="dot" w:pos="7796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proofErr w:type="gramStart"/>
      <w:r w:rsidRPr="00F026A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proofErr w:type="gram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154F6" w:rsidRPr="00B62A24" w:rsidRDefault="002154F6" w:rsidP="002154F6">
      <w:pPr>
        <w:pStyle w:val="ListParagraph1"/>
        <w:tabs>
          <w:tab w:val="left" w:pos="450"/>
          <w:tab w:val="right" w:leader="dot" w:pos="7655"/>
          <w:tab w:val="right" w:leader="dot" w:pos="7796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F026A0">
        <w:rPr>
          <w:rFonts w:ascii="Times New Roman" w:hAnsi="Times New Roman" w:cs="Times New Roman"/>
          <w:b/>
          <w:sz w:val="24"/>
          <w:szCs w:val="24"/>
        </w:rPr>
        <w:t>4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5.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154F6" w:rsidRPr="00B62A24" w:rsidRDefault="002154F6" w:rsidP="002154F6">
      <w:pPr>
        <w:tabs>
          <w:tab w:val="left" w:pos="4528"/>
          <w:tab w:val="right" w:leader="dot" w:pos="7655"/>
          <w:tab w:val="right" w:leader="dot" w:pos="77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 w:rsidRPr="00F026A0">
        <w:rPr>
          <w:rFonts w:ascii="Times New Roman" w:hAnsi="Times New Roman" w:cs="Times New Roman"/>
          <w:sz w:val="24"/>
          <w:szCs w:val="24"/>
        </w:rPr>
        <w:t>Persamaan regresi dan koefisien korelasi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7.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Kopi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481D">
        <w:rPr>
          <w:rFonts w:ascii="Times New Roman" w:hAnsi="Times New Roman" w:cs="Times New Roman"/>
          <w:b/>
          <w:sz w:val="24"/>
          <w:szCs w:val="24"/>
          <w:lang w:val="id-ID"/>
        </w:rPr>
        <w:t>Lampiran 8.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Perhitungan Kadar Kafein pada Sampel Kopi (Arabika_1)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54F6" w:rsidRPr="00B62A24" w:rsidRDefault="002154F6" w:rsidP="002154F6">
      <w:pPr>
        <w:tabs>
          <w:tab w:val="left" w:pos="4455"/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Lampiran. </w:t>
      </w:r>
      <w:r w:rsidRPr="003F481D">
        <w:rPr>
          <w:rFonts w:ascii="Times New Roman" w:hAnsi="Times New Roman" w:cs="Times New Roman"/>
          <w:sz w:val="24"/>
          <w:szCs w:val="24"/>
        </w:rPr>
        <w:t xml:space="preserve">Perhitungan </w:t>
      </w:r>
      <w:r w:rsidRPr="00F026A0">
        <w:rPr>
          <w:rFonts w:ascii="Times New Roman" w:hAnsi="Times New Roman" w:cs="Times New Roman"/>
          <w:sz w:val="24"/>
          <w:szCs w:val="24"/>
        </w:rPr>
        <w:t>Kadar kafein pada Sampel Kopi (Arabika_2)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10.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Arabika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11.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Arabika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_4 )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154F6" w:rsidRPr="00B62A24" w:rsidRDefault="002154F6" w:rsidP="002154F6">
      <w:pPr>
        <w:tabs>
          <w:tab w:val="left" w:pos="4455"/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Lampiran 12.</w:t>
      </w:r>
      <w:r w:rsidRPr="00F026A0">
        <w:rPr>
          <w:rFonts w:ascii="Times New Roman" w:hAnsi="Times New Roman" w:cs="Times New Roman"/>
          <w:sz w:val="24"/>
          <w:szCs w:val="24"/>
        </w:rPr>
        <w:t xml:space="preserve"> Perhitungan Kadar Kafein pada Sampel Kopi ( Arabika_5 )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13.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Arabika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_6 )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154F6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14.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Arabika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adar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(Robusta_1)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Robusta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_2 )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Robusta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Robusta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_4 )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02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Kafein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gramStart"/>
      <w:r w:rsidRPr="00F026A0">
        <w:rPr>
          <w:rFonts w:ascii="Times New Roman" w:hAnsi="Times New Roman" w:cs="Times New Roman"/>
          <w:sz w:val="24"/>
          <w:szCs w:val="24"/>
        </w:rPr>
        <w:t>( Robusta</w:t>
      </w:r>
      <w:proofErr w:type="gramEnd"/>
      <w:r w:rsidRPr="00F026A0">
        <w:rPr>
          <w:rFonts w:ascii="Times New Roman" w:hAnsi="Times New Roman" w:cs="Times New Roman"/>
          <w:sz w:val="24"/>
          <w:szCs w:val="24"/>
        </w:rPr>
        <w:t>_5 )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154F6" w:rsidRPr="00B62A24" w:rsidRDefault="002154F6" w:rsidP="002154F6">
      <w:pPr>
        <w:tabs>
          <w:tab w:val="left" w:pos="4455"/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26A0">
        <w:rPr>
          <w:rFonts w:ascii="Times New Roman" w:hAnsi="Times New Roman" w:cs="Times New Roman"/>
          <w:b/>
          <w:sz w:val="24"/>
          <w:szCs w:val="24"/>
        </w:rPr>
        <w:t>.</w:t>
      </w:r>
      <w:r w:rsidRPr="00F026A0">
        <w:rPr>
          <w:rFonts w:ascii="Times New Roman" w:hAnsi="Times New Roman" w:cs="Times New Roman"/>
          <w:sz w:val="24"/>
          <w:szCs w:val="24"/>
        </w:rPr>
        <w:t xml:space="preserve"> Perhitungan Kadar Kafein pada Sampel Kopi (Robusta_6)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154F6" w:rsidRPr="00F026A0" w:rsidRDefault="002154F6" w:rsidP="002154F6">
      <w:pPr>
        <w:tabs>
          <w:tab w:val="left" w:pos="1418"/>
          <w:tab w:val="right" w:leader="dot" w:pos="7655"/>
          <w:tab w:val="right" w:leader="dot" w:pos="77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26A0">
        <w:rPr>
          <w:rFonts w:ascii="Times New Roman" w:hAnsi="Times New Roman" w:cs="Times New Roman"/>
          <w:b/>
          <w:sz w:val="24"/>
          <w:szCs w:val="24"/>
        </w:rPr>
        <w:t>.</w:t>
      </w:r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Analisa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Statistik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Menghitung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Kadar 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>Kafein</w:t>
      </w:r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2154F6" w:rsidRPr="00B62A24" w:rsidRDefault="002154F6" w:rsidP="002154F6">
      <w:pPr>
        <w:tabs>
          <w:tab w:val="left" w:pos="1418"/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eastAsia="en-US"/>
        </w:rPr>
        <w:t xml:space="preserve"> S</w:t>
      </w:r>
      <w:proofErr w:type="spellStart"/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ampel</w:t>
      </w:r>
      <w:proofErr w:type="spellEnd"/>
      <w:r w:rsidRPr="00F026A0">
        <w:rPr>
          <w:rFonts w:ascii="Times New Roman" w:hAnsi="Times New Roman" w:cs="Times New Roman"/>
          <w:sz w:val="24"/>
          <w:szCs w:val="24"/>
          <w:lang w:eastAsia="en-US"/>
        </w:rPr>
        <w:t xml:space="preserve"> Kopi</w:t>
      </w:r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>Robusta</w:t>
      </w:r>
      <w:r w:rsidRPr="00F026A0"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154F6" w:rsidRPr="00F026A0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026A0">
        <w:rPr>
          <w:rFonts w:ascii="Times New Roman" w:hAnsi="Times New Roman" w:cs="Times New Roman"/>
          <w:b/>
          <w:sz w:val="24"/>
          <w:szCs w:val="24"/>
          <w:lang w:val="id-ID"/>
        </w:rPr>
        <w:t>Lampiran 25.</w:t>
      </w:r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6A0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F026A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:rsidR="002154F6" w:rsidRPr="00B62A24" w:rsidRDefault="002154F6" w:rsidP="002154F6">
      <w:pPr>
        <w:pStyle w:val="ListParagraph1"/>
        <w:tabs>
          <w:tab w:val="right" w:leader="dot" w:pos="7655"/>
          <w:tab w:val="right" w:leader="dot" w:pos="7796"/>
          <w:tab w:val="right" w:pos="793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026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</w:rPr>
        <w:t xml:space="preserve"> (LOD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26A0">
        <w:rPr>
          <w:rFonts w:ascii="Times New Roman" w:hAnsi="Times New Roman" w:cs="Times New Roman"/>
          <w:sz w:val="24"/>
          <w:szCs w:val="24"/>
        </w:rPr>
        <w:t>&amp; LOQ)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154F6" w:rsidRPr="00B62A24" w:rsidRDefault="002154F6" w:rsidP="002154F6">
      <w:pPr>
        <w:tabs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Lampiran 26</w:t>
      </w:r>
      <w:r w:rsidRPr="00F026A0">
        <w:rPr>
          <w:rFonts w:ascii="Times New Roman" w:hAnsi="Times New Roman" w:cs="Times New Roman"/>
          <w:sz w:val="24"/>
          <w:szCs w:val="24"/>
          <w:lang w:eastAsia="en-US"/>
        </w:rPr>
        <w:t xml:space="preserve"> Data spektrofotometri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154F6" w:rsidRPr="00B62A24" w:rsidRDefault="002154F6" w:rsidP="002154F6">
      <w:pPr>
        <w:tabs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6A0">
        <w:rPr>
          <w:rFonts w:ascii="Times New Roman" w:hAnsi="Times New Roman" w:cs="Times New Roman"/>
          <w:b/>
          <w:sz w:val="24"/>
          <w:szCs w:val="24"/>
        </w:rPr>
        <w:t>Lampiran 27.</w:t>
      </w:r>
      <w:r w:rsidRPr="00F026A0">
        <w:rPr>
          <w:rFonts w:ascii="Times New Roman" w:hAnsi="Times New Roman" w:cs="Times New Roman"/>
          <w:sz w:val="24"/>
          <w:szCs w:val="24"/>
        </w:rPr>
        <w:t xml:space="preserve"> Lampiran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154F6" w:rsidRPr="00B62A24" w:rsidRDefault="002154F6" w:rsidP="002154F6">
      <w:pPr>
        <w:tabs>
          <w:tab w:val="right" w:leader="dot" w:pos="7655"/>
          <w:tab w:val="right" w:leader="dot" w:pos="7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E7FFD">
        <w:rPr>
          <w:rFonts w:ascii="Times New Roman" w:hAnsi="Times New Roman" w:cs="Times New Roman"/>
          <w:b/>
          <w:sz w:val="24"/>
          <w:szCs w:val="24"/>
        </w:rPr>
        <w:t>Lampiran 28.</w:t>
      </w:r>
      <w:r w:rsidRPr="00F026A0">
        <w:rPr>
          <w:rFonts w:ascii="Times New Roman" w:hAnsi="Times New Roman" w:cs="Times New Roman"/>
          <w:sz w:val="24"/>
          <w:szCs w:val="24"/>
        </w:rPr>
        <w:t xml:space="preserve"> Tabel Data Distribusi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A5BD1" w:rsidRDefault="009A5BD1"/>
    <w:sectPr w:rsidR="009A5BD1" w:rsidSect="0021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08" w:rsidRDefault="00426008" w:rsidP="002154F6">
      <w:pPr>
        <w:spacing w:after="0" w:line="240" w:lineRule="auto"/>
      </w:pPr>
      <w:r>
        <w:separator/>
      </w:r>
    </w:p>
  </w:endnote>
  <w:endnote w:type="continuationSeparator" w:id="0">
    <w:p w:rsidR="00426008" w:rsidRDefault="00426008" w:rsidP="0021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6" w:rsidRDefault="00215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88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154F6" w:rsidRDefault="00215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154F6" w:rsidRDefault="00215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6" w:rsidRDefault="00215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08" w:rsidRDefault="00426008" w:rsidP="002154F6">
      <w:pPr>
        <w:spacing w:after="0" w:line="240" w:lineRule="auto"/>
      </w:pPr>
      <w:r>
        <w:separator/>
      </w:r>
    </w:p>
  </w:footnote>
  <w:footnote w:type="continuationSeparator" w:id="0">
    <w:p w:rsidR="00426008" w:rsidRDefault="00426008" w:rsidP="0021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6" w:rsidRDefault="00215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6" w:rsidRDefault="00215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6" w:rsidRDefault="00215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F6"/>
    <w:rsid w:val="002154F6"/>
    <w:rsid w:val="003F20F9"/>
    <w:rsid w:val="00426008"/>
    <w:rsid w:val="009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F6"/>
    <w:pPr>
      <w:spacing w:after="200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154F6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F6"/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F6"/>
    <w:rPr>
      <w:rFonts w:asciiTheme="minorHAnsi" w:eastAsiaTheme="minorEastAsia" w:hAnsiTheme="minorHAns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F6"/>
    <w:pPr>
      <w:spacing w:after="200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154F6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F6"/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F6"/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2020-09-15T04:41:00Z</dcterms:created>
  <dcterms:modified xsi:type="dcterms:W3CDTF">2020-09-15T04:43:00Z</dcterms:modified>
</cp:coreProperties>
</file>