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0FC27" w14:textId="77777777" w:rsidR="003765BF" w:rsidRPr="008B7400" w:rsidRDefault="003765BF" w:rsidP="003765BF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lang w:val="id-ID"/>
        </w:rPr>
      </w:pPr>
      <w:bookmarkStart w:id="0" w:name="_Toc104996875"/>
      <w:bookmarkStart w:id="1" w:name="_Toc142690961"/>
      <w:bookmarkStart w:id="2" w:name="_GoBack"/>
      <w:bookmarkEnd w:id="2"/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KATA PENGANTAR</w:t>
      </w:r>
      <w:bookmarkEnd w:id="0"/>
      <w:bookmarkEnd w:id="1"/>
    </w:p>
    <w:p w14:paraId="031618FF" w14:textId="77777777" w:rsidR="003765BF" w:rsidRPr="008B7400" w:rsidRDefault="003765BF" w:rsidP="003765BF">
      <w:pPr>
        <w:bidi/>
        <w:spacing w:line="360" w:lineRule="auto"/>
        <w:rPr>
          <w:rFonts w:ascii="KFGQPC Uthmanic Script HAFS" w:eastAsia="Calibri" w:hAnsi="KFGQPC Uthmanic Script HAFS" w:cs="KFGQPC Uthmanic Script HAFS"/>
          <w:noProof/>
          <w:sz w:val="24"/>
          <w:szCs w:val="24"/>
        </w:rPr>
      </w:pPr>
    </w:p>
    <w:p w14:paraId="01C9A44A" w14:textId="77777777" w:rsidR="003765BF" w:rsidRPr="008B7400" w:rsidRDefault="003765BF" w:rsidP="003765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Puji dan syukur saya haturkan kehadirat Tuhan yang Maha Kuasa atas segala rahmat dan berkat-Nya yang memberikan kesehatan dan hikmat kepada saya sehingga saya dapat melakukan penulisan tesis ini dengan baik sesuai dengan waktu yang direncanakan. Adapun judul tema yang saya pilih adalah “</w:t>
      </w:r>
      <w:r w:rsidRPr="00AA1839">
        <w:rPr>
          <w:rFonts w:ascii="Times New Roman" w:hAnsi="Times New Roman"/>
          <w:sz w:val="24"/>
          <w:szCs w:val="24"/>
          <w:lang w:val="sv-SE"/>
        </w:rPr>
        <w:t xml:space="preserve">Pengaruh Penggunaan Media Sosial </w:t>
      </w:r>
      <w:r w:rsidRPr="00AA1839">
        <w:rPr>
          <w:rFonts w:ascii="Times New Roman" w:hAnsi="Times New Roman"/>
          <w:i/>
          <w:iCs/>
          <w:sz w:val="24"/>
          <w:szCs w:val="24"/>
          <w:lang w:val="sv-SE"/>
        </w:rPr>
        <w:t xml:space="preserve">Youtube </w:t>
      </w:r>
      <w:r w:rsidRPr="00AA1839">
        <w:rPr>
          <w:rFonts w:ascii="Times New Roman" w:hAnsi="Times New Roman"/>
          <w:sz w:val="24"/>
          <w:szCs w:val="24"/>
          <w:lang w:val="sv-SE"/>
        </w:rPr>
        <w:t>Terhad</w:t>
      </w:r>
      <w:r>
        <w:rPr>
          <w:rFonts w:ascii="Times New Roman" w:hAnsi="Times New Roman"/>
          <w:sz w:val="24"/>
          <w:szCs w:val="24"/>
          <w:lang w:val="sv-SE"/>
        </w:rPr>
        <w:t xml:space="preserve">ap Motivasi Belajar Matematika </w:t>
      </w:r>
      <w:r>
        <w:rPr>
          <w:rFonts w:ascii="Times New Roman" w:hAnsi="Times New Roman"/>
          <w:sz w:val="24"/>
          <w:szCs w:val="24"/>
          <w:lang w:val="id-ID"/>
        </w:rPr>
        <w:t>d</w:t>
      </w:r>
      <w:r w:rsidRPr="00AA1839">
        <w:rPr>
          <w:rFonts w:ascii="Times New Roman" w:hAnsi="Times New Roman"/>
          <w:sz w:val="24"/>
          <w:szCs w:val="24"/>
          <w:lang w:val="sv-SE"/>
        </w:rPr>
        <w:t xml:space="preserve">an </w:t>
      </w:r>
      <w:r w:rsidRPr="00AA1839">
        <w:rPr>
          <w:rFonts w:ascii="Times New Roman" w:hAnsi="Times New Roman"/>
          <w:i/>
          <w:iCs/>
          <w:sz w:val="24"/>
          <w:szCs w:val="24"/>
          <w:lang w:val="sv-SE"/>
        </w:rPr>
        <w:t>Self-Efficacy</w:t>
      </w:r>
      <w:r w:rsidRPr="00AA1839">
        <w:rPr>
          <w:rFonts w:ascii="Times New Roman" w:hAnsi="Times New Roman"/>
          <w:sz w:val="24"/>
          <w:szCs w:val="24"/>
          <w:lang w:val="sv-SE"/>
        </w:rPr>
        <w:t xml:space="preserve"> Siswa Menggunakan Kurikulum Merd</w:t>
      </w:r>
      <w:r>
        <w:rPr>
          <w:rFonts w:ascii="Times New Roman" w:hAnsi="Times New Roman"/>
          <w:sz w:val="24"/>
          <w:szCs w:val="24"/>
          <w:lang w:val="sv-SE"/>
        </w:rPr>
        <w:t xml:space="preserve">eka Belajar Pada Siswa Kelas X </w:t>
      </w: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  <w:lang w:val="sv-SE"/>
        </w:rPr>
        <w:t>i S</w:t>
      </w:r>
      <w:r>
        <w:rPr>
          <w:rFonts w:ascii="Times New Roman" w:hAnsi="Times New Roman"/>
          <w:sz w:val="24"/>
          <w:szCs w:val="24"/>
          <w:lang w:val="id-ID"/>
        </w:rPr>
        <w:t>MK</w:t>
      </w:r>
      <w:r w:rsidRPr="00AA1839">
        <w:rPr>
          <w:rFonts w:ascii="Times New Roman" w:hAnsi="Times New Roman"/>
          <w:sz w:val="24"/>
          <w:szCs w:val="24"/>
          <w:lang w:val="sv-SE"/>
        </w:rPr>
        <w:t xml:space="preserve"> Negeri Kota 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”.</w:t>
      </w:r>
    </w:p>
    <w:p w14:paraId="2FB06076" w14:textId="77777777" w:rsidR="003765BF" w:rsidRPr="008B7400" w:rsidRDefault="003765BF" w:rsidP="003765B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Dalam kesempatan ini penulis menyampaikan ucapan terimakasih kepada Ibunda tercinta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Tiomina Damanik BA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atas kemurahan hati Tuhan melahirkan, mendidik dan mendoakan saya dengan setulus jiwa raga mereka. Ucapan terimakasih juga saya sampaikan kepada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Istri Pdt. Juniar Sarumaha, S.Th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dan anak saya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Joel Efram Saragih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yang tak henti-hentinya memberikan dukungan kepada saya dalam segala bentuk. </w:t>
      </w:r>
    </w:p>
    <w:p w14:paraId="1C715479" w14:textId="77777777" w:rsidR="003765BF" w:rsidRPr="008B7400" w:rsidRDefault="003765BF" w:rsidP="003765B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Kemudian ucapan terimakasih juga penulis sampaikan kepada:</w:t>
      </w:r>
    </w:p>
    <w:p w14:paraId="42C26E57" w14:textId="77777777" w:rsidR="003765BF" w:rsidRPr="008B7400" w:rsidRDefault="003765BF" w:rsidP="003765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Bapak 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>Dr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.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KRT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.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H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.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Hardi Mulyono K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.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Surbakti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, SE, M.A.P, selaku Rektor Universitas Muslim Nusantara Al-Washliyah Medan.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380FC4EA" w14:textId="77777777" w:rsidR="003765BF" w:rsidRPr="008B7400" w:rsidRDefault="003765BF" w:rsidP="003765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Bapak </w:t>
      </w:r>
      <w:r w:rsidRPr="008B7400">
        <w:rPr>
          <w:rFonts w:ascii="Times New Roman" w:eastAsia="Calibri" w:hAnsi="Times New Roman" w:cs="Arial"/>
          <w:bCs/>
          <w:spacing w:val="-8"/>
          <w:sz w:val="24"/>
          <w:szCs w:val="24"/>
        </w:rPr>
        <w:t>Sutikno, S.Pd., M.Pd., Ph.D., CIQaR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selaku Direktur Pascasarjana 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Universitas Muslim Nusantara Al-Washliyah 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50021F85" w14:textId="77777777" w:rsidR="003765BF" w:rsidRPr="008B7400" w:rsidRDefault="003765BF" w:rsidP="003765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Ibu Dr. Cut Latifah Zahari, S.Pd., M.Pd selaku Ketua Program Studi Pascasarjana Pendidikan Matematika 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Universitas Muslim Nusantara Al-Washliyah Medan</w:t>
      </w: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dan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sekaligus dosen penguji 1 saya yang sudah banyak membimbing dan memberikan saran selama awal dan berjalannya perkuliahan saya hingga penyusunan tesis ini.</w:t>
      </w:r>
    </w:p>
    <w:p w14:paraId="7C801B56" w14:textId="77777777" w:rsidR="003765BF" w:rsidRPr="008B7400" w:rsidRDefault="003765BF" w:rsidP="003765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Bapak Dr. Dedy Juliandri Panjaitan, S.Pd., M.Si selaku </w:t>
      </w:r>
      <w:bookmarkStart w:id="3" w:name="_Hlk130206249"/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Pembimbing Tesis yang sudah membimbing saya dan memberikan begitu banyak gagasan bagi penulis menyempurnakan tesis ini membimbing dan memberikan saran selama awal dan berjalannya perkuliahan saya hingga penyusunan tesis ini.</w:t>
      </w:r>
    </w:p>
    <w:bookmarkEnd w:id="3"/>
    <w:p w14:paraId="59A5B344" w14:textId="77777777" w:rsidR="003765BF" w:rsidRPr="008B7400" w:rsidRDefault="003765BF" w:rsidP="003765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Bapak Dr. Rita Destini., M.Pd selaku Penasehat Akademik saya yang sudah banyak membimbing dan memberikan saran selama awal dan berjalannya perkuliahan saya.</w:t>
      </w:r>
    </w:p>
    <w:p w14:paraId="44DB2FD0" w14:textId="77777777" w:rsidR="003765BF" w:rsidRPr="008B7400" w:rsidRDefault="003765BF" w:rsidP="003765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Ibu Dr. R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idwanti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., M.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Si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selaku dosen penguji yang sudah memberikan saran selama penyusunan proposal dan sampai penyusunan tesis ini berlangsung.</w:t>
      </w:r>
    </w:p>
    <w:p w14:paraId="27C61EEC" w14:textId="77777777" w:rsidR="003765BF" w:rsidRPr="008B7400" w:rsidRDefault="003765BF" w:rsidP="003765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Seluruh Dosen pengajar dan pegawai di Program Studi Pascasarjana Pendidikan Matematika 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Universitas Muslim Nusantara Al-Washliyah Medan.</w:t>
      </w:r>
    </w:p>
    <w:p w14:paraId="769D0DD6" w14:textId="77777777" w:rsidR="003765BF" w:rsidRPr="008B7400" w:rsidRDefault="003765BF" w:rsidP="003765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Seluruh teman saya stambuk 2021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Program Studi Pascasarjana Pendidikan Matematika 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Universitas Muslim Nusantara Al-Washliyah Medan atas bantuannya, dukungannya dan perhatiannya kepada saya</w:t>
      </w:r>
    </w:p>
    <w:p w14:paraId="0228BD3D" w14:textId="77777777" w:rsidR="003765BF" w:rsidRDefault="003765BF" w:rsidP="003765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Kepala SMK Negeri 1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, para guru dan staf di SMK Negeri 1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yang telah banyak membantu saya dalam pengumpulan data dalam tesis ini serta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Peserta didik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saya yang saya banggakan yang ikut serta dalam objek penelitian ini.</w:t>
      </w:r>
    </w:p>
    <w:p w14:paraId="6FF06F40" w14:textId="77777777" w:rsidR="003765BF" w:rsidRDefault="003765BF" w:rsidP="003765BF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348A">
        <w:rPr>
          <w:rFonts w:ascii="Times New Roman" w:eastAsia="Calibri" w:hAnsi="Times New Roman" w:cs="Times New Roman"/>
          <w:noProof/>
          <w:sz w:val="24"/>
          <w:szCs w:val="24"/>
        </w:rPr>
        <w:t xml:space="preserve">Kepala SMK Negeri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3</w:t>
      </w:r>
      <w:r w:rsidRPr="00B0348A">
        <w:rPr>
          <w:rFonts w:ascii="Times New Roman" w:eastAsia="Calibri" w:hAnsi="Times New Roman" w:cs="Times New Roman"/>
          <w:noProof/>
          <w:sz w:val="24"/>
          <w:szCs w:val="24"/>
        </w:rPr>
        <w:t xml:space="preserve"> Medan, para guru dan staf di SMK Negeri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3</w:t>
      </w:r>
      <w:r w:rsidRPr="00B0348A">
        <w:rPr>
          <w:rFonts w:ascii="Times New Roman" w:eastAsia="Calibri" w:hAnsi="Times New Roman" w:cs="Times New Roman"/>
          <w:noProof/>
          <w:sz w:val="24"/>
          <w:szCs w:val="24"/>
        </w:rPr>
        <w:t xml:space="preserve"> Medan yang telah banyak membantu saya dalam pengumpulan data dalam tesis ini serta Peserta didik saya yang saya banggakan yang ikut serta dalam objek penelitian ini</w:t>
      </w:r>
    </w:p>
    <w:p w14:paraId="75E8DCE4" w14:textId="77777777" w:rsidR="003765BF" w:rsidRDefault="003765BF" w:rsidP="003765BF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Kepala SMK Negeri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, para guru dan staf di SMK Negeri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yang telah banyak membantu saya dalam pengumpulan data dalam tesis ini serta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Peserta didik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saya yang saya banggakan yang ikut serta dalam objek penelitian ini</w:t>
      </w:r>
    </w:p>
    <w:p w14:paraId="016F044D" w14:textId="77777777" w:rsidR="003765BF" w:rsidRDefault="003765BF" w:rsidP="003765BF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Kepala SMK Negeri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8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, para guru dan staf di SMK Negeri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8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yang telah banyak membantu saya dalam pengumpulan data dalam tesis ini serta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Peserta didik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saya yang saya banggakan yang ikut serta dalam objek penelitian ini</w:t>
      </w:r>
    </w:p>
    <w:p w14:paraId="1B04BFFD" w14:textId="77777777" w:rsidR="003765BF" w:rsidRDefault="003765BF" w:rsidP="003765BF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Kepala SMK Negeri 1</w:t>
      </w:r>
      <w:r>
        <w:rPr>
          <w:rFonts w:ascii="Times New Roman" w:eastAsia="Calibri" w:hAnsi="Times New Roman" w:cs="Times New Roman"/>
          <w:noProof/>
          <w:sz w:val="24"/>
          <w:szCs w:val="24"/>
        </w:rPr>
        <w:t>0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, para guru dan staf di SMK Negeri 1</w:t>
      </w:r>
      <w:r>
        <w:rPr>
          <w:rFonts w:ascii="Times New Roman" w:eastAsia="Calibri" w:hAnsi="Times New Roman" w:cs="Times New Roman"/>
          <w:noProof/>
          <w:sz w:val="24"/>
          <w:szCs w:val="24"/>
        </w:rPr>
        <w:t>0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yang telah banyak membantu saya dalam pengumpulan data dalam tesis ini serta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Peserta didik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saya yang saya banggakan yang ikut serta dalam objek penelitian ini</w:t>
      </w:r>
    </w:p>
    <w:p w14:paraId="2046015D" w14:textId="77777777" w:rsidR="003765BF" w:rsidRDefault="003765BF" w:rsidP="003765BF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Kepala SMK Negeri 1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, para guru dan staf di SMK Negeri 1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yang telah banyak membantu saya dalam pengumpulan data dalam tesis ini serta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Peserta didik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saya yang saya banggakan yang ikut serta dalam objek penelitian ini</w:t>
      </w:r>
    </w:p>
    <w:p w14:paraId="38AF1175" w14:textId="77777777" w:rsidR="003765BF" w:rsidRDefault="003765BF" w:rsidP="003765BF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Kepala SMK Negeri 1</w:t>
      </w:r>
      <w:r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, para guru dan staf di SMK Negeri 1</w:t>
      </w:r>
      <w:r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yang telah banyak membantu saya dalam pengumpulan data dalam tesis ini serta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Peserta didik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saya yang saya banggakan yang ikut serta dalam objek penelitian ini</w:t>
      </w:r>
    </w:p>
    <w:p w14:paraId="2F3D8E55" w14:textId="77777777" w:rsidR="003765BF" w:rsidRPr="00B0348A" w:rsidRDefault="003765BF" w:rsidP="003765BF">
      <w:pPr>
        <w:pStyle w:val="ListParagraph"/>
        <w:spacing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348A">
        <w:rPr>
          <w:rFonts w:ascii="Times New Roman" w:eastAsia="Calibri" w:hAnsi="Times New Roman" w:cs="Times New Roman"/>
          <w:noProof/>
          <w:sz w:val="24"/>
          <w:szCs w:val="24"/>
        </w:rPr>
        <w:t>Demikian yang bisa saya sampaikan, semoga tesis ini dapat bermanfaat bagi para pembacanya. Kiranya Tuhan yang Maha Kuasa melimpahkan berkat-Nya kepada kita semua.</w:t>
      </w:r>
    </w:p>
    <w:p w14:paraId="678A2659" w14:textId="77777777" w:rsidR="003765BF" w:rsidRPr="008B7400" w:rsidRDefault="003765BF" w:rsidP="003765BF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9EE0B82" w14:textId="77777777" w:rsidR="003765BF" w:rsidRPr="008B7400" w:rsidRDefault="003765BF" w:rsidP="003765BF">
      <w:pPr>
        <w:spacing w:line="360" w:lineRule="auto"/>
        <w:ind w:left="4320"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Medan,  Ju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2023</w:t>
      </w:r>
    </w:p>
    <w:p w14:paraId="7C3C58A2" w14:textId="77777777" w:rsidR="003765BF" w:rsidRPr="008B7400" w:rsidRDefault="003765BF" w:rsidP="003765BF">
      <w:pPr>
        <w:spacing w:line="360" w:lineRule="auto"/>
        <w:ind w:left="3600"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22139F6" w14:textId="77777777" w:rsidR="003765BF" w:rsidRPr="008B7400" w:rsidRDefault="003765BF" w:rsidP="003765BF">
      <w:pPr>
        <w:spacing w:line="360" w:lineRule="auto"/>
        <w:ind w:left="3600"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FB956A1" w14:textId="77777777" w:rsidR="003765BF" w:rsidRPr="008B7400" w:rsidRDefault="003765BF" w:rsidP="003765BF">
      <w:pPr>
        <w:spacing w:line="240" w:lineRule="auto"/>
        <w:ind w:left="4321"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Jenri Hamonangan Saragih</w:t>
      </w:r>
    </w:p>
    <w:p w14:paraId="443D242C" w14:textId="77777777" w:rsidR="003765BF" w:rsidRPr="008B7400" w:rsidRDefault="003765BF" w:rsidP="003765BF">
      <w:pPr>
        <w:spacing w:line="240" w:lineRule="auto"/>
        <w:ind w:left="4321"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NPM. 21711501</w:t>
      </w:r>
      <w:r>
        <w:rPr>
          <w:rFonts w:ascii="Times New Roman" w:eastAsia="Calibri" w:hAnsi="Times New Roman" w:cs="Times New Roman"/>
          <w:noProof/>
          <w:sz w:val="24"/>
          <w:szCs w:val="24"/>
        </w:rPr>
        <w:t>7</w:t>
      </w:r>
    </w:p>
    <w:p w14:paraId="78A182F9" w14:textId="77777777" w:rsidR="003765BF" w:rsidRPr="002C0343" w:rsidRDefault="003765BF" w:rsidP="003765BF">
      <w:pPr>
        <w:spacing w:after="0" w:line="480" w:lineRule="auto"/>
        <w:ind w:firstLine="66"/>
        <w:jc w:val="both"/>
        <w:rPr>
          <w:lang w:val="id-ID"/>
        </w:rPr>
        <w:sectPr w:rsidR="003765BF" w:rsidRPr="002C0343" w:rsidSect="00AC35A8">
          <w:footerReference w:type="default" r:id="rId8"/>
          <w:pgSz w:w="11907" w:h="16839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2E1F5F8F" w14:textId="77777777" w:rsidR="00C12C3D" w:rsidRDefault="00C12C3D"/>
    <w:sectPr w:rsidR="00C12C3D" w:rsidSect="0007567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74B37" w14:textId="77777777" w:rsidR="00F91045" w:rsidRDefault="00F91045">
      <w:pPr>
        <w:spacing w:after="0" w:line="240" w:lineRule="auto"/>
      </w:pPr>
      <w:r>
        <w:separator/>
      </w:r>
    </w:p>
  </w:endnote>
  <w:endnote w:type="continuationSeparator" w:id="0">
    <w:p w14:paraId="5666AB40" w14:textId="77777777" w:rsidR="00F91045" w:rsidRDefault="00F9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FGQPC Uthmanic Script HAF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23239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672A863D" w14:textId="77777777" w:rsidR="0052345A" w:rsidRPr="00891444" w:rsidRDefault="003765BF">
        <w:pPr>
          <w:pStyle w:val="Footer"/>
          <w:jc w:val="center"/>
          <w:rPr>
            <w:rFonts w:asciiTheme="majorBidi" w:hAnsiTheme="majorBidi" w:cstheme="majorBidi"/>
          </w:rPr>
        </w:pPr>
        <w:r w:rsidRPr="00891444">
          <w:rPr>
            <w:rFonts w:asciiTheme="majorBidi" w:hAnsiTheme="majorBidi" w:cstheme="majorBidi"/>
          </w:rPr>
          <w:fldChar w:fldCharType="begin"/>
        </w:r>
        <w:r w:rsidRPr="00891444">
          <w:rPr>
            <w:rFonts w:asciiTheme="majorBidi" w:hAnsiTheme="majorBidi" w:cstheme="majorBidi"/>
          </w:rPr>
          <w:instrText xml:space="preserve"> PAGE   \* MERGEFORMAT </w:instrText>
        </w:r>
        <w:r w:rsidRPr="00891444">
          <w:rPr>
            <w:rFonts w:asciiTheme="majorBidi" w:hAnsiTheme="majorBidi" w:cstheme="majorBidi"/>
          </w:rPr>
          <w:fldChar w:fldCharType="separate"/>
        </w:r>
        <w:r w:rsidR="00C50BD9">
          <w:rPr>
            <w:rFonts w:asciiTheme="majorBidi" w:hAnsiTheme="majorBidi" w:cstheme="majorBidi"/>
            <w:noProof/>
          </w:rPr>
          <w:t>i</w:t>
        </w:r>
        <w:r w:rsidRPr="00891444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656CAEB2" w14:textId="77777777" w:rsidR="0052345A" w:rsidRDefault="00F91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DD8C7" w14:textId="77777777" w:rsidR="00F91045" w:rsidRDefault="00F91045">
      <w:pPr>
        <w:spacing w:after="0" w:line="240" w:lineRule="auto"/>
      </w:pPr>
      <w:r>
        <w:separator/>
      </w:r>
    </w:p>
  </w:footnote>
  <w:footnote w:type="continuationSeparator" w:id="0">
    <w:p w14:paraId="2011F0C8" w14:textId="77777777" w:rsidR="00F91045" w:rsidRDefault="00F9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6"/>
    <w:rsid w:val="00075676"/>
    <w:rsid w:val="003765BF"/>
    <w:rsid w:val="00C12C3D"/>
    <w:rsid w:val="00C50BD9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3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BF"/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6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65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First Level Outline,kepala,Light Grid - Accent 31 Char,kepala Char Char Char,kepala Char Char"/>
    <w:basedOn w:val="Normal"/>
    <w:link w:val="ListParagraphChar"/>
    <w:uiPriority w:val="34"/>
    <w:qFormat/>
    <w:rsid w:val="003765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BF"/>
    <w:rPr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First Level Outline Char,kepala Char"/>
    <w:basedOn w:val="DefaultParagraphFont"/>
    <w:link w:val="ListParagraph"/>
    <w:uiPriority w:val="34"/>
    <w:qFormat/>
    <w:rsid w:val="003765B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BF"/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6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65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First Level Outline,kepala,Light Grid - Accent 31 Char,kepala Char Char Char,kepala Char Char"/>
    <w:basedOn w:val="Normal"/>
    <w:link w:val="ListParagraphChar"/>
    <w:uiPriority w:val="34"/>
    <w:qFormat/>
    <w:rsid w:val="003765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BF"/>
    <w:rPr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First Level Outline Char,kepala Char"/>
    <w:basedOn w:val="DefaultParagraphFont"/>
    <w:link w:val="ListParagraph"/>
    <w:uiPriority w:val="34"/>
    <w:qFormat/>
    <w:rsid w:val="003765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Jenri Saragih</dc:creator>
  <cp:lastModifiedBy>wahyu</cp:lastModifiedBy>
  <cp:revision>2</cp:revision>
  <dcterms:created xsi:type="dcterms:W3CDTF">2023-11-15T06:31:00Z</dcterms:created>
  <dcterms:modified xsi:type="dcterms:W3CDTF">2023-11-15T06:31:00Z</dcterms:modified>
</cp:coreProperties>
</file>