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Start w:id="1" w:name="_Toc178177670" w:displacedByCustomXml="next"/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id-ID"/>
        </w:rPr>
        <w:id w:val="-144091107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0"/>
        </w:rPr>
      </w:sdtEndPr>
      <w:sdtContent>
        <w:p w:rsidR="007258D8" w:rsidRPr="00BE6CF9" w:rsidRDefault="007258D8" w:rsidP="007258D8">
          <w:pPr>
            <w:pStyle w:val="Heading1"/>
            <w:tabs>
              <w:tab w:val="center" w:leader="dot" w:pos="7655"/>
              <w:tab w:val="right" w:pos="7938"/>
            </w:tabs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E6CF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DAFTAR ISI</w:t>
          </w:r>
          <w:bookmarkEnd w:id="1"/>
        </w:p>
        <w:p w:rsidR="007258D8" w:rsidRPr="00BE6CF9" w:rsidRDefault="007258D8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BE6CF9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E6CF9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E6CF9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8177668" w:history="1">
            <w:r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ABSTRAK</w:t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69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KATA PENGANTAR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_Toc178177669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0" w:history="1">
            <w:r w:rsidR="007258D8" w:rsidRPr="00BE6CF9">
              <w:rPr>
                <w:rStyle w:val="Hyperlink"/>
                <w:rFonts w:ascii="Times New Roman" w:hAnsi="Times New Roman"/>
                <w:b/>
                <w:noProof/>
                <w:color w:val="auto"/>
                <w:sz w:val="24"/>
                <w:szCs w:val="24"/>
                <w:u w:val="none"/>
                <w:lang w:bidi="hi-IN"/>
              </w:rPr>
              <w:t>DAFTAR ISI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_Toc178177670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iv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1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DAFTAR GAMBAR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_Toc178177671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2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DAFTAR TABEL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_Toc178177672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vii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3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DAFTAR LAMPIRAN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_Toc178177673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viii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7258D8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BE6CF9">
            <w:rPr>
              <w:rStyle w:val="Hyperlink"/>
              <w:rFonts w:ascii="Times New Roman" w:hAnsi="Times New Roman"/>
              <w:b/>
              <w:noProof/>
              <w:color w:val="auto"/>
              <w:sz w:val="24"/>
              <w:szCs w:val="24"/>
              <w:u w:val="none"/>
            </w:rPr>
            <w:t>BAB I</w:t>
          </w:r>
          <w:r w:rsidRPr="00BE6CF9">
            <w:rPr>
              <w:rStyle w:val="Hyperlink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78177674" w:history="1">
            <w:r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PENDAHULUAN</w:t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_Toc178177674 \h </w:instrText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5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1.1.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Latar Belakang Masalah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_Toc178177675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6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Identifikasi Masalah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_Toc178177676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7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1.3.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Batasan Masalah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_Toc178177677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8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1.4.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Rumusan Masalah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_Toc178177678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79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1.5.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Tujuan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_Toc178177679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0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1.6.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Manfaat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_Toc178177680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560"/>
              <w:tab w:val="right" w:leader="dot" w:pos="7928"/>
            </w:tabs>
            <w:ind w:left="85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1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1.6.1.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Secara Teoritis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_Toc178177681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560"/>
              <w:tab w:val="right" w:leader="dot" w:pos="7928"/>
            </w:tabs>
            <w:ind w:left="85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2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1.6.2.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Secara Praktis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_Toc178177682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3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BAB II TINJAUAN PUSTAKA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_Toc178177683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4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2.1.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Kajian Teori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_Toc178177684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5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2.1.1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Media Pembelajaran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_Toc178177685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6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2.1.2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Media FAS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_Toc178177686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7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2.1.3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Penelitian Dan Pengembangan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_Toc178177687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8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2.1.4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Penelitian Pengembangan Model ADDIE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_Toc178177688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89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2.1.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5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  Kurikulum Merdeka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_Toc178177689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0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2.2.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Kajian Relevansi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_Toc178177690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1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2.3.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Kerangka Berpikir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_Toc178177691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2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BAB III METODE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_Toc178177692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3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3.1 Desain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_Toc178177693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4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3.2 Subjek, Objek Dan Waktu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_Toc178177694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5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3.2.1 Subjek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_Toc178177695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6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>3.2.2 Objek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_Toc178177696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7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3.3 Prosedur Penelitian Pengembangan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_Toc178177697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8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3.3.1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Analisis (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Analysis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_Toc178177698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39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699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3.3.2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Desain (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Design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_Toc178177699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0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3.3.3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Pengembangan (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Development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_Toc178177700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1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3.3.4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Implementasi (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Implementation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_Toc178177701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2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3.3.5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Evaluasi (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Evaluation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_Toc178177702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3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3.4 Instrumen Dan Teknik Pengumpulan Data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_Toc178177703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4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3.4.1 </w:t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Angket (Kuesioner)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_Toc178177704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5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>3.5 Teknik Analisis Data Dan Alat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_Toc178177705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6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BAB IV</w:t>
            </w:r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 HASIL PENELITIAN DAN PEMBAHASAN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_Toc178177706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7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Hasil Penelitian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_Toc178177707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8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4.1.1.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Analisis 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(Analysis)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_Toc178177708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53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09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Desain 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(Design)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_Toc178177709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55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0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4.1.3.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Pengembangan 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(Development)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_Toc178177710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57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1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4.1.4.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Implementasi 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(Implementation)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_Toc178177711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66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2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4.1.5.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 xml:space="preserve">Evaluasi </w:t>
            </w:r>
            <w:r w:rsidR="007258D8" w:rsidRPr="00BE6CF9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  <w:u w:val="none"/>
                <w:lang w:val="id-ID" w:bidi="hi-IN"/>
              </w:rPr>
              <w:t>(Evaluation)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_Toc178177712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68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3" w:history="1"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4.2.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Pembahasan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_Toc178177713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69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4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BAB V</w:t>
            </w:r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bidi="hi-IN"/>
              </w:rPr>
              <w:t xml:space="preserve"> PENUTUP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_Toc178177714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5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5.1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Kesimpulan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_Toc178177715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6" w:history="1"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5.2.</w:t>
            </w:r>
            <w:r w:rsidR="007258D8" w:rsidRPr="00BE6CF9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7258D8" w:rsidRPr="00BE6CF9">
              <w:rPr>
                <w:rStyle w:val="Hyperlink"/>
                <w:rFonts w:ascii="Times New Roman" w:hAnsi="Times New Roman"/>
                <w:noProof/>
                <w:color w:val="auto"/>
                <w:sz w:val="24"/>
                <w:szCs w:val="24"/>
                <w:u w:val="none"/>
                <w:lang w:val="id-ID" w:bidi="hi-IN"/>
              </w:rPr>
              <w:t>Saran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_Toc178177716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7" w:history="1">
            <w:r w:rsidR="007258D8" w:rsidRPr="00BE6CF9">
              <w:rPr>
                <w:rStyle w:val="Hyperlink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u w:val="none"/>
                <w:lang w:val="id-ID" w:bidi="hi-IN"/>
              </w:rPr>
              <w:t>DAFTAR PUSTAKA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_Toc178177717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74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BE6CF9" w:rsidP="007258D8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78177718" w:history="1">
            <w:r w:rsidR="007258D8" w:rsidRPr="00BE6CF9">
              <w:rPr>
                <w:rStyle w:val="Hyperlink"/>
                <w:rFonts w:ascii="Times New Roman" w:hAnsi="Times New Roman"/>
                <w:b/>
                <w:noProof/>
                <w:color w:val="auto"/>
                <w:sz w:val="24"/>
                <w:szCs w:val="24"/>
                <w:u w:val="none"/>
                <w:lang w:bidi="hi-IN"/>
              </w:rPr>
              <w:t>LAMPIRAN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_Toc178177718 \h </w:instrTex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79</w:t>
            </w:r>
            <w:r w:rsidR="007258D8" w:rsidRPr="00BE6CF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58D8" w:rsidRPr="00BE6CF9" w:rsidRDefault="007258D8" w:rsidP="007258D8">
          <w:pPr>
            <w:spacing w:line="360" w:lineRule="auto"/>
            <w:rPr>
              <w:rFonts w:ascii="Times New Roman" w:hAnsi="Times New Roman" w:cs="Times New Roman"/>
            </w:rPr>
          </w:pPr>
          <w:r w:rsidRPr="00BE6CF9">
            <w:rPr>
              <w:rFonts w:ascii="Times New Roman" w:hAnsi="Times New Roman" w:cs="Times New Roman"/>
              <w:b/>
              <w:bCs/>
              <w:sz w:val="24"/>
              <w:szCs w:val="24"/>
              <w:lang w:val="id-ID"/>
            </w:rPr>
            <w:fldChar w:fldCharType="end"/>
          </w:r>
        </w:p>
      </w:sdtContent>
    </w:sdt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bookmarkStart w:id="2" w:name="_Toc178177671"/>
      <w:r w:rsidRPr="00BE6CF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GAMBAR</w:t>
      </w:r>
      <w:bookmarkEnd w:id="2"/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2.1   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Pengembangan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Model ADDIE …………………………………. 25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2.3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Kerangka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Berfikir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……………………………………………… 35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3.3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Prosedur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Pengembangan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………………………………………. 38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3.3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Desain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Media FAS ……………………………………………... 41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4.1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Alat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Dan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Bahan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Media FAS …………………………………… 56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4.2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Pola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………………………………………………. 57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4.3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Menjahit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Pola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Dan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Memasang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Resleting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…………………….… 58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4.4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Menempelkan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Pola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Bunga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……………………………………… 58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4.5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Bahan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Yang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Dimasukkan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dalam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Media ……………………... 60</w:t>
      </w:r>
    </w:p>
    <w:p w:rsidR="007258D8" w:rsidRPr="00BE6CF9" w:rsidRDefault="007258D8" w:rsidP="007258D8">
      <w:pPr>
        <w:pStyle w:val="Caption"/>
        <w:tabs>
          <w:tab w:val="left" w:pos="1418"/>
          <w:tab w:val="left" w:pos="7655"/>
        </w:tabs>
        <w:spacing w:before="240" w:after="0" w:line="48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4.6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Media Fas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Pakai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Cover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Tidak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Pakai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Cover ………………... 60</w:t>
      </w:r>
    </w:p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78177672"/>
      <w:r w:rsidRPr="00BE6CF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TABEL</w:t>
      </w:r>
      <w:bookmarkEnd w:id="3"/>
    </w:p>
    <w:p w:rsidR="007258D8" w:rsidRPr="00BE6CF9" w:rsidRDefault="007258D8" w:rsidP="007258D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3.1.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Proses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Pengumpulan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Data………………………………………….. 43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3.2  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Kisi-Kisi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Validasi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Ahli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Media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44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3.3.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Kisi-Kisi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Ahli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Materi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45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3.4.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Kisi-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kisi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validasi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Pembelajaran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46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3.5.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Kisi-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kisi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Respons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Siswa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46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3.6.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Skala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Likert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48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3.7.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Kriteria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Validasi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Produk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49 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3.8.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Kategori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Skala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Likert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Pada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Respons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Siswa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50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Tabel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3.9.</w:t>
      </w:r>
      <w:proofErr w:type="gram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Kriteria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Angket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Respon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Siswa</w:t>
      </w:r>
      <w:proofErr w:type="spellEnd"/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51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</w:tabs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Tabel 4.1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ab/>
        <w:t>Hasil Lembar Angket Validasi Ahli Media ........................................ 61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</w:tabs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Tabel 4.2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ab/>
        <w:t>Hasil Lembar Angket Validasi Ahli Materi ........................................63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</w:tabs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Tabel 4.3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ab/>
        <w:t>Hasil Lembar Angket Validasi Ahli Pembelajaran ............................ 65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</w:tabs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Tabel 4.4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ab/>
        <w:t>Hasil Angket Respons Siswa ..............................................................67</w:t>
      </w:r>
    </w:p>
    <w:p w:rsidR="007258D8" w:rsidRPr="00BE6CF9" w:rsidRDefault="007258D8" w:rsidP="007258D8">
      <w:pPr>
        <w:pStyle w:val="Caption"/>
        <w:tabs>
          <w:tab w:val="left" w:pos="1134"/>
          <w:tab w:val="center" w:leader="dot" w:pos="7655"/>
        </w:tabs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Tabel 4.5 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ab/>
        <w:t>Rekapitulasi hasil Validasi dan Respons Siswa ................................. 6</w:t>
      </w:r>
      <w:r w:rsidRPr="00BE6CF9">
        <w:rPr>
          <w:rFonts w:ascii="Times New Roman" w:hAnsi="Times New Roman" w:cs="Times New Roman"/>
          <w:i w:val="0"/>
          <w:color w:val="auto"/>
          <w:sz w:val="24"/>
          <w:szCs w:val="24"/>
        </w:rPr>
        <w:t>8</w:t>
      </w:r>
    </w:p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/>
    <w:p w:rsidR="007258D8" w:rsidRPr="00BE6CF9" w:rsidRDefault="007258D8" w:rsidP="007258D8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78177673"/>
      <w:r w:rsidRPr="00BE6CF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LAMPIRAN</w:t>
      </w:r>
      <w:bookmarkEnd w:id="4"/>
    </w:p>
    <w:p w:rsidR="007258D8" w:rsidRPr="00BE6CF9" w:rsidRDefault="007258D8" w:rsidP="007258D8"/>
    <w:p w:rsidR="007258D8" w:rsidRPr="00BE6CF9" w:rsidRDefault="007258D8" w:rsidP="007258D8">
      <w:pPr>
        <w:pStyle w:val="Caption"/>
        <w:tabs>
          <w:tab w:val="right" w:leader="dot" w:pos="7938"/>
        </w:tabs>
        <w:spacing w:before="240"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proofErr w:type="gram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Lampiran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Ahli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Media.</w:t>
      </w:r>
      <w:proofErr w:type="gram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79</w:t>
      </w:r>
    </w:p>
    <w:p w:rsidR="007258D8" w:rsidRPr="00BE6CF9" w:rsidRDefault="007258D8" w:rsidP="007258D8">
      <w:pPr>
        <w:pStyle w:val="Caption"/>
        <w:tabs>
          <w:tab w:val="right" w:leader="dot" w:pos="7938"/>
        </w:tabs>
        <w:spacing w:before="240"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Lampiran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Ahli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Materi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82</w:t>
      </w:r>
    </w:p>
    <w:p w:rsidR="007258D8" w:rsidRPr="00BE6CF9" w:rsidRDefault="007258D8" w:rsidP="007258D8">
      <w:pPr>
        <w:pStyle w:val="Caption"/>
        <w:tabs>
          <w:tab w:val="right" w:leader="dot" w:pos="7938"/>
        </w:tabs>
        <w:spacing w:before="240"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Lampiran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Ahli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Pembelajaran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85</w:t>
      </w:r>
    </w:p>
    <w:p w:rsidR="007258D8" w:rsidRPr="00BE6CF9" w:rsidRDefault="007258D8" w:rsidP="007258D8">
      <w:pPr>
        <w:pStyle w:val="Caption"/>
        <w:tabs>
          <w:tab w:val="right" w:leader="dot" w:pos="7938"/>
        </w:tabs>
        <w:spacing w:before="240" w:after="0" w:line="48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Lampiran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Modul</w:t>
      </w:r>
      <w:proofErr w:type="spell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Ajar</w:t>
      </w:r>
      <w:proofErr w:type="gramEnd"/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E6C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88</w:t>
      </w:r>
    </w:p>
    <w:p w:rsidR="000D5F31" w:rsidRPr="00BE6CF9" w:rsidRDefault="007258D8" w:rsidP="007258D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6CF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E6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F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BE6CF9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0D5F31" w:rsidRPr="00BE6CF9" w:rsidSect="00B80A54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CF9">
      <w:pPr>
        <w:spacing w:after="0" w:line="240" w:lineRule="auto"/>
      </w:pPr>
      <w:r>
        <w:separator/>
      </w:r>
    </w:p>
  </w:endnote>
  <w:endnote w:type="continuationSeparator" w:id="0">
    <w:p w:rsidR="00000000" w:rsidRDefault="00BE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BE6CF9">
    <w:pPr>
      <w:pStyle w:val="Footer"/>
      <w:jc w:val="center"/>
    </w:pPr>
  </w:p>
  <w:p w:rsidR="0058695A" w:rsidRDefault="00BE6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CF9">
      <w:pPr>
        <w:spacing w:after="0" w:line="240" w:lineRule="auto"/>
      </w:pPr>
      <w:r>
        <w:separator/>
      </w:r>
    </w:p>
  </w:footnote>
  <w:footnote w:type="continuationSeparator" w:id="0">
    <w:p w:rsidR="00000000" w:rsidRDefault="00BE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4CF"/>
    <w:multiLevelType w:val="hybridMultilevel"/>
    <w:tmpl w:val="579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7258D8"/>
    <w:rsid w:val="00B80A54"/>
    <w:rsid w:val="00BE6CF9"/>
    <w:rsid w:val="00CB067C"/>
    <w:rsid w:val="00D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bro</cp:lastModifiedBy>
  <cp:revision>3</cp:revision>
  <dcterms:created xsi:type="dcterms:W3CDTF">2024-09-26T10:10:00Z</dcterms:created>
  <dcterms:modified xsi:type="dcterms:W3CDTF">2024-10-01T11:01:00Z</dcterms:modified>
</cp:coreProperties>
</file>