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03" w:rsidRDefault="00460103" w:rsidP="00460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PENGARUH BIAYA SARANA </w:t>
      </w:r>
      <w:proofErr w:type="gramStart"/>
      <w:r>
        <w:rPr>
          <w:rFonts w:ascii="Times New Roman" w:hAnsi="Times New Roman"/>
          <w:b/>
          <w:sz w:val="28"/>
          <w:szCs w:val="28"/>
        </w:rPr>
        <w:t>PRODUKSI  TERHADAP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PENDAPATAN PETANI PADI SAWAH  </w:t>
      </w:r>
    </w:p>
    <w:p w:rsidR="00460103" w:rsidRDefault="00460103" w:rsidP="00460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67C60">
        <w:rPr>
          <w:rFonts w:ascii="Times New Roman" w:hAnsi="Times New Roman"/>
          <w:b/>
          <w:i/>
          <w:sz w:val="28"/>
          <w:szCs w:val="28"/>
        </w:rPr>
        <w:t>Oryza</w:t>
      </w:r>
      <w:proofErr w:type="spellEnd"/>
      <w:r w:rsidRPr="00E67C60">
        <w:rPr>
          <w:rFonts w:ascii="Times New Roman" w:hAnsi="Times New Roman"/>
          <w:b/>
          <w:i/>
          <w:sz w:val="28"/>
          <w:szCs w:val="28"/>
        </w:rPr>
        <w:t xml:space="preserve"> sativa</w:t>
      </w:r>
      <w:r>
        <w:rPr>
          <w:rFonts w:ascii="Times New Roman" w:hAnsi="Times New Roman"/>
          <w:b/>
          <w:sz w:val="28"/>
          <w:szCs w:val="28"/>
        </w:rPr>
        <w:t xml:space="preserve"> L)  NON IRIGASI</w:t>
      </w:r>
    </w:p>
    <w:p w:rsidR="00460103" w:rsidRDefault="00460103" w:rsidP="0046010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60103" w:rsidRPr="00647839" w:rsidRDefault="00460103" w:rsidP="00460103">
      <w:pPr>
        <w:ind w:left="1843" w:hanging="1843"/>
        <w:jc w:val="both"/>
        <w:rPr>
          <w:rFonts w:ascii="Times New Roman" w:hAnsi="Times New Roman"/>
          <w:b/>
          <w:sz w:val="28"/>
          <w:szCs w:val="28"/>
        </w:rPr>
      </w:pPr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Studi</w:t>
      </w:r>
      <w:proofErr w:type="spellEnd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Kasus</w:t>
      </w:r>
      <w:proofErr w:type="spellEnd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Desa</w:t>
      </w:r>
      <w:proofErr w:type="spellEnd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Pon</w:t>
      </w:r>
      <w:proofErr w:type="spellEnd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Kecamatan</w:t>
      </w:r>
      <w:proofErr w:type="spellEnd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Sei</w:t>
      </w:r>
      <w:proofErr w:type="spellEnd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Bamban</w:t>
      </w:r>
      <w:proofErr w:type="spellEnd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Kabupaten</w:t>
      </w:r>
      <w:proofErr w:type="spellEnd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Serdang</w:t>
      </w:r>
      <w:proofErr w:type="spellEnd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Bedagai</w:t>
      </w:r>
      <w:proofErr w:type="spellEnd"/>
      <w:r w:rsidRPr="00647839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460103" w:rsidRDefault="00460103" w:rsidP="004601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0103" w:rsidRPr="009822E2" w:rsidRDefault="00460103" w:rsidP="004601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SKRIPSI </w:t>
      </w:r>
    </w:p>
    <w:p w:rsidR="00460103" w:rsidRPr="009822E2" w:rsidRDefault="00460103" w:rsidP="004601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103" w:rsidRPr="009822E2" w:rsidRDefault="00460103" w:rsidP="0046010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OLEH</w:t>
      </w:r>
      <w:r w:rsidRPr="009822E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460103" w:rsidRPr="004726DA" w:rsidRDefault="00460103" w:rsidP="004601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MUHAMMAD KHAIRUL</w:t>
      </w:r>
    </w:p>
    <w:p w:rsidR="00460103" w:rsidRDefault="00460103" w:rsidP="00460103">
      <w:pPr>
        <w:tabs>
          <w:tab w:val="left" w:pos="3480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194114025</w:t>
      </w:r>
    </w:p>
    <w:p w:rsidR="00460103" w:rsidRPr="009822E2" w:rsidRDefault="00460103" w:rsidP="00460103">
      <w:pPr>
        <w:tabs>
          <w:tab w:val="left" w:pos="3480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60103" w:rsidRPr="009822E2" w:rsidRDefault="00460103" w:rsidP="00460103">
      <w:pPr>
        <w:rPr>
          <w:rFonts w:ascii="Times New Roman" w:hAnsi="Times New Roman"/>
          <w:b/>
          <w:sz w:val="24"/>
          <w:szCs w:val="24"/>
        </w:rPr>
      </w:pPr>
    </w:p>
    <w:p w:rsidR="00460103" w:rsidRPr="009822E2" w:rsidRDefault="00460103" w:rsidP="00460103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862455" cy="1795145"/>
            <wp:effectExtent l="0" t="0" r="4445" b="0"/>
            <wp:docPr id="1" name="Picture 1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03" w:rsidRDefault="00460103" w:rsidP="0046010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0103" w:rsidRDefault="00460103" w:rsidP="0046010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0103" w:rsidRPr="009822E2" w:rsidRDefault="00460103" w:rsidP="0046010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0103" w:rsidRPr="009822E2" w:rsidRDefault="00460103" w:rsidP="00460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822E2">
        <w:rPr>
          <w:rFonts w:ascii="Times New Roman" w:hAnsi="Times New Roman"/>
          <w:b/>
          <w:sz w:val="24"/>
          <w:szCs w:val="24"/>
        </w:rPr>
        <w:t>PROGRAM STUDI AGRIBISNIS</w:t>
      </w:r>
    </w:p>
    <w:p w:rsidR="00460103" w:rsidRPr="009822E2" w:rsidRDefault="00460103" w:rsidP="00460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FAKULTAS PERTANIAN</w:t>
      </w:r>
    </w:p>
    <w:p w:rsidR="00460103" w:rsidRPr="009822E2" w:rsidRDefault="00460103" w:rsidP="00460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UNIVERSITAS MUSLIM NUSANTARA AL WASHLIYAH</w:t>
      </w:r>
    </w:p>
    <w:p w:rsidR="00460103" w:rsidRPr="009822E2" w:rsidRDefault="00460103" w:rsidP="00460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MEDAN</w:t>
      </w:r>
    </w:p>
    <w:p w:rsidR="00460103" w:rsidRDefault="00460103" w:rsidP="00460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</w:p>
    <w:p w:rsidR="00B20D6D" w:rsidRDefault="00B20D6D"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03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60103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79FE"/>
    <w:rsid w:val="00ED1B4B"/>
    <w:rsid w:val="00ED2187"/>
    <w:rsid w:val="00ED5D63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0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0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0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0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2024-11-25T07:17:00Z</dcterms:created>
  <dcterms:modified xsi:type="dcterms:W3CDTF">2024-11-25T07:17:00Z</dcterms:modified>
</cp:coreProperties>
</file>