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A96" w:rsidRPr="00BE4E24" w:rsidRDefault="008A0A96" w:rsidP="005956BF">
      <w:pPr>
        <w:rPr>
          <w:b/>
          <w:bCs/>
        </w:rPr>
      </w:pPr>
      <w:bookmarkStart w:id="0" w:name="_GoBack"/>
      <w:bookmarkEnd w:id="0"/>
    </w:p>
    <w:p w:rsidR="00DF69AD" w:rsidRDefault="005E7F9C" w:rsidP="00BE4E24">
      <w:pPr>
        <w:jc w:val="center"/>
        <w:rPr>
          <w:b/>
          <w:bCs/>
          <w:sz w:val="28"/>
          <w:szCs w:val="24"/>
          <w:lang w:val="id-ID"/>
        </w:rPr>
      </w:pPr>
      <w:r w:rsidRPr="00BE4E24">
        <w:rPr>
          <w:b/>
          <w:bCs/>
          <w:sz w:val="28"/>
          <w:szCs w:val="24"/>
        </w:rPr>
        <w:t>FORMULASI SEDIAAN PASTA GIGI HERBAL EKSTRAK</w:t>
      </w:r>
      <w:r w:rsidR="00B12DF8">
        <w:rPr>
          <w:b/>
          <w:bCs/>
          <w:sz w:val="28"/>
          <w:szCs w:val="24"/>
        </w:rPr>
        <w:t xml:space="preserve"> ETANOL</w:t>
      </w:r>
      <w:r w:rsidRPr="00BE4E24">
        <w:rPr>
          <w:b/>
          <w:bCs/>
          <w:sz w:val="28"/>
          <w:szCs w:val="24"/>
        </w:rPr>
        <w:t xml:space="preserve"> BUNGA TELANG (</w:t>
      </w:r>
      <w:r w:rsidRPr="00FC743A">
        <w:rPr>
          <w:b/>
          <w:bCs/>
          <w:i/>
          <w:iCs/>
          <w:sz w:val="28"/>
          <w:szCs w:val="24"/>
        </w:rPr>
        <w:t>Clitoria ternatea</w:t>
      </w:r>
      <w:r w:rsidR="00200A09">
        <w:rPr>
          <w:b/>
          <w:bCs/>
          <w:i/>
          <w:iCs/>
          <w:sz w:val="28"/>
          <w:szCs w:val="24"/>
        </w:rPr>
        <w:t xml:space="preserve"> </w:t>
      </w:r>
      <w:r w:rsidR="00200A09" w:rsidRPr="00AC17F3">
        <w:rPr>
          <w:b/>
          <w:bCs/>
          <w:sz w:val="28"/>
          <w:szCs w:val="24"/>
        </w:rPr>
        <w:t>L</w:t>
      </w:r>
      <w:r w:rsidRPr="00FC743A">
        <w:rPr>
          <w:b/>
          <w:bCs/>
          <w:i/>
          <w:iCs/>
          <w:sz w:val="28"/>
          <w:szCs w:val="24"/>
        </w:rPr>
        <w:t>.</w:t>
      </w:r>
      <w:r w:rsidRPr="00BE4E24">
        <w:rPr>
          <w:b/>
          <w:bCs/>
          <w:sz w:val="28"/>
          <w:szCs w:val="24"/>
        </w:rPr>
        <w:t>)</w:t>
      </w:r>
      <w:r w:rsidR="00F872B7">
        <w:rPr>
          <w:b/>
          <w:bCs/>
          <w:sz w:val="28"/>
          <w:szCs w:val="24"/>
        </w:rPr>
        <w:t xml:space="preserve"> DAN</w:t>
      </w:r>
      <w:r w:rsidR="00BE4E24" w:rsidRPr="00BE4E24">
        <w:rPr>
          <w:b/>
          <w:bCs/>
          <w:sz w:val="28"/>
          <w:szCs w:val="24"/>
        </w:rPr>
        <w:t xml:space="preserve"> UJI </w:t>
      </w:r>
    </w:p>
    <w:p w:rsidR="00DF69AD" w:rsidRDefault="00BE4E24" w:rsidP="00BE4E24">
      <w:pPr>
        <w:jc w:val="center"/>
        <w:rPr>
          <w:b/>
          <w:bCs/>
          <w:sz w:val="28"/>
          <w:szCs w:val="24"/>
          <w:lang w:val="id-ID"/>
        </w:rPr>
      </w:pPr>
      <w:r w:rsidRPr="00BE4E24">
        <w:rPr>
          <w:b/>
          <w:bCs/>
          <w:sz w:val="28"/>
          <w:szCs w:val="24"/>
        </w:rPr>
        <w:t xml:space="preserve">AKTIVITAS ANTIBAKTERI TERHADAP </w:t>
      </w:r>
    </w:p>
    <w:p w:rsidR="005E7F9C" w:rsidRDefault="00BE4E24" w:rsidP="00DF69AD">
      <w:pPr>
        <w:jc w:val="center"/>
        <w:rPr>
          <w:b/>
          <w:bCs/>
          <w:i/>
          <w:iCs/>
          <w:sz w:val="28"/>
          <w:szCs w:val="24"/>
        </w:rPr>
      </w:pPr>
      <w:proofErr w:type="gramStart"/>
      <w:r w:rsidRPr="00BE4E24">
        <w:rPr>
          <w:b/>
          <w:bCs/>
          <w:sz w:val="28"/>
          <w:szCs w:val="24"/>
        </w:rPr>
        <w:t xml:space="preserve">BAKTERI </w:t>
      </w:r>
      <w:r w:rsidR="00DF69AD">
        <w:rPr>
          <w:b/>
          <w:bCs/>
          <w:sz w:val="28"/>
          <w:szCs w:val="24"/>
          <w:lang w:val="id-ID"/>
        </w:rPr>
        <w:t xml:space="preserve"> </w:t>
      </w:r>
      <w:r w:rsidRPr="00FC743A">
        <w:rPr>
          <w:b/>
          <w:bCs/>
          <w:i/>
          <w:iCs/>
          <w:sz w:val="28"/>
          <w:szCs w:val="24"/>
        </w:rPr>
        <w:t>Streptococcus</w:t>
      </w:r>
      <w:proofErr w:type="gramEnd"/>
      <w:r w:rsidRPr="00FC743A">
        <w:rPr>
          <w:b/>
          <w:bCs/>
          <w:i/>
          <w:iCs/>
          <w:sz w:val="28"/>
          <w:szCs w:val="24"/>
        </w:rPr>
        <w:t xml:space="preserve"> mutans</w:t>
      </w:r>
    </w:p>
    <w:p w:rsidR="005956BF" w:rsidRDefault="005956BF" w:rsidP="00DF69AD">
      <w:pPr>
        <w:jc w:val="center"/>
        <w:rPr>
          <w:b/>
          <w:bCs/>
          <w:i/>
          <w:iCs/>
          <w:sz w:val="28"/>
          <w:szCs w:val="24"/>
        </w:rPr>
      </w:pPr>
    </w:p>
    <w:p w:rsidR="005956BF" w:rsidRDefault="005956BF" w:rsidP="00DF69AD">
      <w:pPr>
        <w:jc w:val="center"/>
        <w:rPr>
          <w:b/>
          <w:bCs/>
          <w:i/>
          <w:iCs/>
          <w:sz w:val="28"/>
          <w:szCs w:val="24"/>
        </w:rPr>
      </w:pPr>
    </w:p>
    <w:p w:rsidR="005956BF" w:rsidRPr="005956BF" w:rsidRDefault="005956BF" w:rsidP="00DF69AD">
      <w:pPr>
        <w:jc w:val="center"/>
        <w:rPr>
          <w:b/>
          <w:bCs/>
          <w:sz w:val="28"/>
          <w:szCs w:val="24"/>
          <w:lang w:val="id-ID"/>
        </w:rPr>
      </w:pPr>
      <w:r>
        <w:rPr>
          <w:b/>
          <w:bCs/>
          <w:sz w:val="28"/>
          <w:szCs w:val="24"/>
        </w:rPr>
        <w:t>SKRIPSI</w:t>
      </w:r>
    </w:p>
    <w:p w:rsidR="00BE4E24" w:rsidRDefault="00BE4E24" w:rsidP="00BE4E24">
      <w:pPr>
        <w:jc w:val="center"/>
        <w:rPr>
          <w:b/>
          <w:bCs/>
          <w:sz w:val="28"/>
          <w:szCs w:val="24"/>
        </w:rPr>
      </w:pPr>
    </w:p>
    <w:p w:rsidR="00BE4E24" w:rsidRDefault="00BE4E24" w:rsidP="00BE4E24">
      <w:pPr>
        <w:jc w:val="center"/>
        <w:rPr>
          <w:b/>
          <w:bCs/>
          <w:sz w:val="28"/>
          <w:szCs w:val="24"/>
        </w:rPr>
      </w:pPr>
    </w:p>
    <w:p w:rsidR="00BE4E24" w:rsidRDefault="00BE4E24" w:rsidP="00BE4E24">
      <w:pPr>
        <w:jc w:val="center"/>
        <w:rPr>
          <w:b/>
          <w:bCs/>
          <w:sz w:val="28"/>
          <w:szCs w:val="24"/>
        </w:rPr>
      </w:pPr>
    </w:p>
    <w:p w:rsidR="00BE4E24" w:rsidRDefault="00BE4E24" w:rsidP="00BE4E24">
      <w:pPr>
        <w:jc w:val="center"/>
        <w:rPr>
          <w:b/>
          <w:bCs/>
          <w:sz w:val="28"/>
          <w:szCs w:val="24"/>
        </w:rPr>
      </w:pPr>
    </w:p>
    <w:p w:rsidR="00BE4E24" w:rsidRDefault="00BE4E24" w:rsidP="00BE4E24">
      <w:pPr>
        <w:jc w:val="center"/>
        <w:rPr>
          <w:b/>
          <w:bCs/>
          <w:sz w:val="28"/>
          <w:szCs w:val="24"/>
        </w:rPr>
      </w:pPr>
    </w:p>
    <w:p w:rsidR="00BE4E24" w:rsidRDefault="00BE4E24" w:rsidP="00BE4E24">
      <w:pPr>
        <w:jc w:val="center"/>
        <w:rPr>
          <w:b/>
          <w:bCs/>
        </w:rPr>
      </w:pPr>
      <w:r>
        <w:rPr>
          <w:b/>
          <w:bCs/>
        </w:rPr>
        <w:t>OLEH:</w:t>
      </w:r>
    </w:p>
    <w:p w:rsidR="00BE4E24" w:rsidRPr="00BE4E24" w:rsidRDefault="00BE4E24" w:rsidP="00BE4E24">
      <w:pPr>
        <w:jc w:val="center"/>
        <w:rPr>
          <w:b/>
          <w:bCs/>
          <w:u w:val="single"/>
        </w:rPr>
      </w:pPr>
      <w:r w:rsidRPr="00BE4E24">
        <w:rPr>
          <w:b/>
          <w:bCs/>
          <w:u w:val="single"/>
        </w:rPr>
        <w:t>YULIANDINI RATI</w:t>
      </w:r>
    </w:p>
    <w:p w:rsidR="00BE4E24" w:rsidRDefault="00BE4E24" w:rsidP="00BE4E24">
      <w:pPr>
        <w:jc w:val="center"/>
        <w:rPr>
          <w:b/>
          <w:bCs/>
        </w:rPr>
      </w:pPr>
      <w:proofErr w:type="gramStart"/>
      <w:r>
        <w:rPr>
          <w:b/>
          <w:bCs/>
        </w:rPr>
        <w:t>NPM.</w:t>
      </w:r>
      <w:proofErr w:type="gramEnd"/>
      <w:r>
        <w:rPr>
          <w:b/>
          <w:bCs/>
        </w:rPr>
        <w:t xml:space="preserve"> 192114099</w:t>
      </w: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B96A9F" wp14:editId="0E3C2BB5">
            <wp:extent cx="1800000" cy="17736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7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Default="008A0A96" w:rsidP="005956BF">
      <w:pPr>
        <w:rPr>
          <w:b/>
          <w:bCs/>
        </w:rPr>
      </w:pPr>
    </w:p>
    <w:p w:rsidR="008A0A96" w:rsidRDefault="008A0A96" w:rsidP="00BE4E24">
      <w:pPr>
        <w:jc w:val="center"/>
        <w:rPr>
          <w:b/>
          <w:bCs/>
        </w:rPr>
      </w:pPr>
    </w:p>
    <w:p w:rsidR="008A0A96" w:rsidRPr="008A0A96" w:rsidRDefault="008A0A96" w:rsidP="00BE4E24">
      <w:pPr>
        <w:jc w:val="center"/>
        <w:rPr>
          <w:b/>
          <w:bCs/>
          <w:sz w:val="28"/>
          <w:szCs w:val="24"/>
        </w:rPr>
      </w:pPr>
      <w:r w:rsidRPr="008A0A96">
        <w:rPr>
          <w:b/>
          <w:bCs/>
          <w:sz w:val="28"/>
          <w:szCs w:val="24"/>
        </w:rPr>
        <w:t>PROGRAM STUDI SARJANA FARMASI</w:t>
      </w:r>
    </w:p>
    <w:p w:rsidR="008A0A96" w:rsidRPr="008A0A96" w:rsidRDefault="008A0A96" w:rsidP="00BE4E24">
      <w:pPr>
        <w:jc w:val="center"/>
        <w:rPr>
          <w:b/>
          <w:bCs/>
          <w:sz w:val="28"/>
          <w:szCs w:val="24"/>
        </w:rPr>
      </w:pPr>
      <w:r w:rsidRPr="008A0A96">
        <w:rPr>
          <w:b/>
          <w:bCs/>
          <w:sz w:val="28"/>
          <w:szCs w:val="24"/>
        </w:rPr>
        <w:t>FAKULTAS FARMASI</w:t>
      </w:r>
    </w:p>
    <w:p w:rsidR="008A0A96" w:rsidRPr="008A0A96" w:rsidRDefault="008A0A96" w:rsidP="00BE4E24">
      <w:pPr>
        <w:jc w:val="center"/>
        <w:rPr>
          <w:b/>
          <w:bCs/>
          <w:sz w:val="28"/>
          <w:szCs w:val="24"/>
        </w:rPr>
      </w:pPr>
      <w:r w:rsidRPr="008A0A96">
        <w:rPr>
          <w:b/>
          <w:bCs/>
          <w:sz w:val="28"/>
          <w:szCs w:val="24"/>
        </w:rPr>
        <w:t>UNIVERSITAS MUSLIM NUSANTARA AL – WASHLIYAH</w:t>
      </w:r>
    </w:p>
    <w:p w:rsidR="008A0A96" w:rsidRPr="008A0A96" w:rsidRDefault="008A0A96" w:rsidP="00BE4E24">
      <w:pPr>
        <w:jc w:val="center"/>
        <w:rPr>
          <w:b/>
          <w:bCs/>
          <w:sz w:val="28"/>
          <w:szCs w:val="24"/>
        </w:rPr>
      </w:pPr>
      <w:r w:rsidRPr="008A0A96">
        <w:rPr>
          <w:b/>
          <w:bCs/>
          <w:sz w:val="28"/>
          <w:szCs w:val="24"/>
        </w:rPr>
        <w:t>MEDAN</w:t>
      </w:r>
    </w:p>
    <w:p w:rsidR="008A0A96" w:rsidRPr="008A0A96" w:rsidRDefault="00A61753" w:rsidP="00BE4E24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2023</w:t>
      </w:r>
    </w:p>
    <w:p w:rsidR="00BE4E24" w:rsidRDefault="00BE4E24" w:rsidP="00BE4E24">
      <w:pPr>
        <w:jc w:val="center"/>
        <w:rPr>
          <w:b/>
          <w:bCs/>
        </w:rPr>
      </w:pPr>
    </w:p>
    <w:p w:rsidR="00BE4E24" w:rsidRDefault="00BE4E24" w:rsidP="00BE4E24">
      <w:pPr>
        <w:jc w:val="center"/>
        <w:rPr>
          <w:b/>
          <w:bCs/>
        </w:rPr>
      </w:pPr>
    </w:p>
    <w:p w:rsidR="00DF69AD" w:rsidRDefault="00DF69AD" w:rsidP="005956BF">
      <w:pPr>
        <w:jc w:val="center"/>
        <w:rPr>
          <w:b/>
          <w:bCs/>
          <w:sz w:val="28"/>
          <w:szCs w:val="24"/>
          <w:lang w:val="id-ID"/>
        </w:rPr>
      </w:pPr>
      <w:r w:rsidRPr="00BE4E24">
        <w:rPr>
          <w:b/>
          <w:bCs/>
          <w:sz w:val="28"/>
          <w:szCs w:val="24"/>
        </w:rPr>
        <w:lastRenderedPageBreak/>
        <w:t>FORMULASI SEDIAAN PASTA GIGI HERBAL EKSTRAK</w:t>
      </w:r>
      <w:r w:rsidR="005956BF">
        <w:rPr>
          <w:b/>
          <w:bCs/>
          <w:sz w:val="28"/>
          <w:szCs w:val="24"/>
        </w:rPr>
        <w:t xml:space="preserve"> ETANOL</w:t>
      </w:r>
      <w:r w:rsidRPr="00BE4E24">
        <w:rPr>
          <w:b/>
          <w:bCs/>
          <w:sz w:val="28"/>
          <w:szCs w:val="24"/>
        </w:rPr>
        <w:t xml:space="preserve"> BUNGA TELANG (</w:t>
      </w:r>
      <w:r w:rsidRPr="00FC743A">
        <w:rPr>
          <w:b/>
          <w:bCs/>
          <w:i/>
          <w:iCs/>
          <w:sz w:val="28"/>
          <w:szCs w:val="24"/>
        </w:rPr>
        <w:t>Clitoria ternatea</w:t>
      </w:r>
      <w:r>
        <w:rPr>
          <w:b/>
          <w:bCs/>
          <w:i/>
          <w:iCs/>
          <w:sz w:val="28"/>
          <w:szCs w:val="24"/>
        </w:rPr>
        <w:t xml:space="preserve"> </w:t>
      </w:r>
      <w:r w:rsidRPr="00AC17F3">
        <w:rPr>
          <w:b/>
          <w:bCs/>
          <w:sz w:val="28"/>
          <w:szCs w:val="24"/>
        </w:rPr>
        <w:t>L</w:t>
      </w:r>
      <w:r w:rsidRPr="00FC743A">
        <w:rPr>
          <w:b/>
          <w:bCs/>
          <w:i/>
          <w:iCs/>
          <w:sz w:val="28"/>
          <w:szCs w:val="24"/>
        </w:rPr>
        <w:t>.</w:t>
      </w:r>
      <w:r w:rsidRPr="00BE4E24">
        <w:rPr>
          <w:b/>
          <w:bCs/>
          <w:sz w:val="28"/>
          <w:szCs w:val="24"/>
        </w:rPr>
        <w:t>)</w:t>
      </w:r>
      <w:r>
        <w:rPr>
          <w:b/>
          <w:bCs/>
          <w:sz w:val="28"/>
          <w:szCs w:val="24"/>
        </w:rPr>
        <w:t xml:space="preserve"> DAN</w:t>
      </w:r>
      <w:r w:rsidRPr="00BE4E24">
        <w:rPr>
          <w:b/>
          <w:bCs/>
          <w:sz w:val="28"/>
          <w:szCs w:val="24"/>
        </w:rPr>
        <w:t xml:space="preserve"> UJI</w:t>
      </w:r>
    </w:p>
    <w:p w:rsidR="00DF69AD" w:rsidRDefault="00DF69AD" w:rsidP="00DF69AD">
      <w:pPr>
        <w:jc w:val="center"/>
        <w:rPr>
          <w:b/>
          <w:bCs/>
          <w:sz w:val="28"/>
          <w:szCs w:val="24"/>
          <w:lang w:val="id-ID"/>
        </w:rPr>
      </w:pPr>
      <w:r w:rsidRPr="00BE4E24">
        <w:rPr>
          <w:b/>
          <w:bCs/>
          <w:sz w:val="28"/>
          <w:szCs w:val="24"/>
        </w:rPr>
        <w:t xml:space="preserve">AKTIVITAS ANTIBAKTERI TERHADAP </w:t>
      </w:r>
    </w:p>
    <w:p w:rsidR="00DF69AD" w:rsidRPr="00DF69AD" w:rsidRDefault="00DF69AD" w:rsidP="00DF69AD">
      <w:pPr>
        <w:jc w:val="center"/>
        <w:rPr>
          <w:b/>
          <w:bCs/>
          <w:sz w:val="28"/>
          <w:szCs w:val="24"/>
          <w:lang w:val="id-ID"/>
        </w:rPr>
      </w:pPr>
      <w:proofErr w:type="gramStart"/>
      <w:r w:rsidRPr="00BE4E24">
        <w:rPr>
          <w:b/>
          <w:bCs/>
          <w:sz w:val="28"/>
          <w:szCs w:val="24"/>
        </w:rPr>
        <w:t xml:space="preserve">BAKTERI </w:t>
      </w:r>
      <w:r>
        <w:rPr>
          <w:b/>
          <w:bCs/>
          <w:sz w:val="28"/>
          <w:szCs w:val="24"/>
          <w:lang w:val="id-ID"/>
        </w:rPr>
        <w:t xml:space="preserve"> </w:t>
      </w:r>
      <w:r w:rsidRPr="00FC743A">
        <w:rPr>
          <w:b/>
          <w:bCs/>
          <w:i/>
          <w:iCs/>
          <w:sz w:val="28"/>
          <w:szCs w:val="24"/>
        </w:rPr>
        <w:t>Streptococcus</w:t>
      </w:r>
      <w:proofErr w:type="gramEnd"/>
      <w:r w:rsidRPr="00FC743A">
        <w:rPr>
          <w:b/>
          <w:bCs/>
          <w:i/>
          <w:iCs/>
          <w:sz w:val="28"/>
          <w:szCs w:val="24"/>
        </w:rPr>
        <w:t xml:space="preserve"> mutans</w:t>
      </w:r>
    </w:p>
    <w:p w:rsidR="00FC743A" w:rsidRDefault="00FC743A" w:rsidP="00BE4E24">
      <w:pPr>
        <w:jc w:val="center"/>
        <w:rPr>
          <w:b/>
          <w:bCs/>
          <w:i/>
          <w:iCs/>
          <w:sz w:val="28"/>
          <w:szCs w:val="24"/>
        </w:rPr>
      </w:pPr>
    </w:p>
    <w:p w:rsidR="005956BF" w:rsidRDefault="005956BF" w:rsidP="00BE4E24">
      <w:pPr>
        <w:jc w:val="center"/>
        <w:rPr>
          <w:b/>
          <w:bCs/>
          <w:i/>
          <w:iCs/>
          <w:sz w:val="28"/>
          <w:szCs w:val="24"/>
        </w:rPr>
      </w:pPr>
    </w:p>
    <w:p w:rsidR="005956BF" w:rsidRDefault="005956BF" w:rsidP="00AE2213">
      <w:pPr>
        <w:pStyle w:val="Heading2"/>
        <w:spacing w:line="240" w:lineRule="auto"/>
        <w:jc w:val="center"/>
      </w:pPr>
      <w:bookmarkStart w:id="1" w:name="_Toc142228494"/>
      <w:r>
        <w:t>SKRIPSI</w:t>
      </w:r>
      <w:bookmarkEnd w:id="1"/>
    </w:p>
    <w:p w:rsidR="005956BF" w:rsidRPr="00C0090B" w:rsidRDefault="005956BF" w:rsidP="00AE2213">
      <w:pPr>
        <w:autoSpaceDE w:val="0"/>
        <w:autoSpaceDN w:val="0"/>
        <w:adjustRightInd w:val="0"/>
        <w:jc w:val="center"/>
        <w:rPr>
          <w:rFonts w:eastAsia="Calibri" w:cs="Times New Roman"/>
          <w:b/>
          <w:szCs w:val="24"/>
        </w:rPr>
      </w:pPr>
      <w:r w:rsidRPr="00C0090B">
        <w:rPr>
          <w:rFonts w:eastAsia="Calibri" w:cs="Times New Roman"/>
          <w:b/>
          <w:szCs w:val="24"/>
        </w:rPr>
        <w:t>Diajukan untuk melengkapi dan memenuhi syara</w:t>
      </w:r>
      <w:r w:rsidR="00C0090B">
        <w:rPr>
          <w:rFonts w:eastAsia="Calibri" w:cs="Times New Roman"/>
          <w:b/>
          <w:szCs w:val="24"/>
        </w:rPr>
        <w:t>t-syarat untuk memperoleh Gelar</w:t>
      </w:r>
      <w:r w:rsidR="00C0090B">
        <w:rPr>
          <w:rFonts w:eastAsia="Calibri" w:cs="Times New Roman"/>
          <w:b/>
          <w:szCs w:val="24"/>
          <w:lang w:val="id-ID"/>
        </w:rPr>
        <w:t xml:space="preserve"> </w:t>
      </w:r>
      <w:r w:rsidRPr="00C0090B">
        <w:rPr>
          <w:rFonts w:eastAsia="Calibri" w:cs="Times New Roman"/>
          <w:b/>
          <w:szCs w:val="24"/>
        </w:rPr>
        <w:t>Sarjan</w:t>
      </w:r>
      <w:r w:rsidRPr="00C0090B">
        <w:rPr>
          <w:rFonts w:eastAsia="Calibri" w:cs="Times New Roman"/>
          <w:b/>
          <w:szCs w:val="24"/>
          <w:lang w:val="id-ID"/>
        </w:rPr>
        <w:t>a</w:t>
      </w:r>
      <w:r w:rsidRPr="00C0090B">
        <w:rPr>
          <w:rFonts w:eastAsia="Calibri" w:cs="Times New Roman"/>
          <w:b/>
          <w:szCs w:val="24"/>
        </w:rPr>
        <w:t xml:space="preserve"> Farmasi pada Program Studi Sarjana Farmasi Fakultas</w:t>
      </w:r>
      <w:r w:rsidRPr="00C0090B">
        <w:rPr>
          <w:rFonts w:eastAsia="Calibri" w:cs="Times New Roman"/>
          <w:b/>
          <w:szCs w:val="24"/>
          <w:lang w:val="id-ID"/>
        </w:rPr>
        <w:t xml:space="preserve"> </w:t>
      </w:r>
      <w:r w:rsidRPr="00C0090B">
        <w:rPr>
          <w:rFonts w:eastAsia="Calibri" w:cs="Times New Roman"/>
          <w:b/>
          <w:szCs w:val="24"/>
        </w:rPr>
        <w:t>Farmasi Universitas Muslim</w:t>
      </w:r>
      <w:r w:rsidRPr="00C0090B">
        <w:rPr>
          <w:rFonts w:eastAsia="Calibri" w:cs="Times New Roman"/>
          <w:b/>
          <w:szCs w:val="24"/>
          <w:lang w:val="id-ID"/>
        </w:rPr>
        <w:t xml:space="preserve"> </w:t>
      </w:r>
      <w:r w:rsidRPr="00C0090B">
        <w:rPr>
          <w:rFonts w:eastAsia="Calibri" w:cs="Times New Roman"/>
          <w:b/>
          <w:szCs w:val="24"/>
        </w:rPr>
        <w:t>Nusantara Al-Washliyah</w:t>
      </w:r>
    </w:p>
    <w:p w:rsidR="005956BF" w:rsidRPr="005956BF" w:rsidRDefault="005956BF" w:rsidP="00BE4E24">
      <w:pPr>
        <w:jc w:val="center"/>
        <w:rPr>
          <w:b/>
          <w:bCs/>
          <w:sz w:val="28"/>
          <w:szCs w:val="24"/>
        </w:rPr>
      </w:pPr>
    </w:p>
    <w:p w:rsidR="00FC743A" w:rsidRDefault="00FC743A" w:rsidP="00BE4E24">
      <w:pPr>
        <w:jc w:val="center"/>
        <w:rPr>
          <w:b/>
          <w:bCs/>
          <w:i/>
          <w:iCs/>
          <w:sz w:val="28"/>
          <w:szCs w:val="24"/>
        </w:rPr>
      </w:pPr>
    </w:p>
    <w:p w:rsidR="00FC743A" w:rsidRPr="00B63A17" w:rsidRDefault="004E247E" w:rsidP="00B63A17">
      <w:pPr>
        <w:pStyle w:val="Heading1"/>
        <w:rPr>
          <w:color w:val="FFFFFF" w:themeColor="background1"/>
          <w:lang w:val="id-ID"/>
        </w:rPr>
      </w:pPr>
      <w:bookmarkStart w:id="2" w:name="_Toc142228495"/>
      <w:r w:rsidRPr="00B63A17">
        <w:rPr>
          <w:color w:val="FFFFFF" w:themeColor="background1"/>
          <w:lang w:val="id-ID"/>
        </w:rPr>
        <w:t>HALAMAN PENGESAHAN</w:t>
      </w:r>
      <w:bookmarkEnd w:id="2"/>
    </w:p>
    <w:p w:rsidR="00FC743A" w:rsidRDefault="00FC743A" w:rsidP="00BE4E24">
      <w:pPr>
        <w:jc w:val="center"/>
        <w:rPr>
          <w:b/>
          <w:bCs/>
          <w:i/>
          <w:iCs/>
          <w:sz w:val="28"/>
          <w:szCs w:val="24"/>
        </w:rPr>
      </w:pPr>
    </w:p>
    <w:p w:rsidR="00FC743A" w:rsidRDefault="00FC743A" w:rsidP="00BE4E24">
      <w:pPr>
        <w:jc w:val="center"/>
        <w:rPr>
          <w:b/>
          <w:bCs/>
        </w:rPr>
      </w:pPr>
      <w:r>
        <w:rPr>
          <w:b/>
          <w:bCs/>
        </w:rPr>
        <w:t>OLEH:</w:t>
      </w:r>
    </w:p>
    <w:p w:rsidR="00FC743A" w:rsidRPr="00FC743A" w:rsidRDefault="00FC743A" w:rsidP="00BE4E24">
      <w:pPr>
        <w:jc w:val="center"/>
        <w:rPr>
          <w:b/>
          <w:bCs/>
          <w:u w:val="single"/>
        </w:rPr>
      </w:pPr>
      <w:r w:rsidRPr="00FC743A">
        <w:rPr>
          <w:b/>
          <w:bCs/>
          <w:u w:val="single"/>
        </w:rPr>
        <w:t>YULIANDINI RATI</w:t>
      </w:r>
    </w:p>
    <w:p w:rsidR="00FC743A" w:rsidRDefault="00FC743A" w:rsidP="00BE4E24">
      <w:pPr>
        <w:jc w:val="center"/>
        <w:rPr>
          <w:b/>
          <w:bCs/>
        </w:rPr>
      </w:pPr>
      <w:proofErr w:type="gramStart"/>
      <w:r>
        <w:rPr>
          <w:b/>
          <w:bCs/>
        </w:rPr>
        <w:t>NPM.</w:t>
      </w:r>
      <w:proofErr w:type="gramEnd"/>
      <w:r>
        <w:rPr>
          <w:b/>
          <w:bCs/>
        </w:rPr>
        <w:t xml:space="preserve"> 192114099</w:t>
      </w: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82496" behindDoc="0" locked="0" layoutInCell="1" allowOverlap="1" wp14:anchorId="227B1112" wp14:editId="664AA080">
            <wp:simplePos x="0" y="0"/>
            <wp:positionH relativeFrom="column">
              <wp:posOffset>1678940</wp:posOffset>
            </wp:positionH>
            <wp:positionV relativeFrom="paragraph">
              <wp:posOffset>116619</wp:posOffset>
            </wp:positionV>
            <wp:extent cx="1838325" cy="1811655"/>
            <wp:effectExtent l="0" t="0" r="9525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FC743A" w:rsidRDefault="00FC743A" w:rsidP="005956BF">
      <w:pPr>
        <w:rPr>
          <w:b/>
          <w:bCs/>
        </w:rPr>
      </w:pPr>
    </w:p>
    <w:p w:rsidR="00FC743A" w:rsidRDefault="00FC743A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FC743A" w:rsidRDefault="00FC743A" w:rsidP="00FC743A">
      <w:pPr>
        <w:jc w:val="right"/>
        <w:rPr>
          <w:b/>
          <w:bCs/>
        </w:rPr>
      </w:pPr>
    </w:p>
    <w:p w:rsidR="00FC743A" w:rsidRDefault="00FC743A" w:rsidP="00FC743A">
      <w:pPr>
        <w:jc w:val="right"/>
        <w:rPr>
          <w:b/>
          <w:bCs/>
        </w:rPr>
      </w:pPr>
    </w:p>
    <w:p w:rsidR="00FC743A" w:rsidRDefault="00FC743A" w:rsidP="00FC743A">
      <w:pPr>
        <w:jc w:val="right"/>
        <w:rPr>
          <w:b/>
          <w:bCs/>
        </w:rPr>
      </w:pPr>
    </w:p>
    <w:p w:rsidR="00FC743A" w:rsidRPr="00FC743A" w:rsidRDefault="00FC743A" w:rsidP="00FC743A">
      <w:pPr>
        <w:jc w:val="center"/>
        <w:rPr>
          <w:b/>
          <w:bCs/>
        </w:rPr>
      </w:pPr>
    </w:p>
    <w:p w:rsidR="00BE4E24" w:rsidRDefault="00BE4E24" w:rsidP="008A0A96">
      <w:pPr>
        <w:jc w:val="center"/>
        <w:rPr>
          <w:b/>
          <w:bCs/>
        </w:rPr>
      </w:pPr>
    </w:p>
    <w:p w:rsidR="00BB16C3" w:rsidRDefault="00BB16C3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5956BF" w:rsidRDefault="005956BF" w:rsidP="00BE4E24">
      <w:pPr>
        <w:jc w:val="center"/>
        <w:rPr>
          <w:b/>
          <w:bCs/>
        </w:rPr>
      </w:pPr>
    </w:p>
    <w:p w:rsidR="005956BF" w:rsidRPr="005956BF" w:rsidRDefault="005956BF" w:rsidP="00BE4E24">
      <w:pPr>
        <w:jc w:val="center"/>
        <w:rPr>
          <w:b/>
          <w:bCs/>
          <w:sz w:val="28"/>
          <w:szCs w:val="24"/>
        </w:rPr>
      </w:pPr>
      <w:r w:rsidRPr="005956BF">
        <w:rPr>
          <w:b/>
          <w:bCs/>
          <w:sz w:val="28"/>
          <w:szCs w:val="24"/>
        </w:rPr>
        <w:t>PROGRAM STUDI SARJANA FARMASI</w:t>
      </w:r>
    </w:p>
    <w:p w:rsidR="005956BF" w:rsidRPr="005956BF" w:rsidRDefault="005956BF" w:rsidP="00BE4E24">
      <w:pPr>
        <w:jc w:val="center"/>
        <w:rPr>
          <w:b/>
          <w:bCs/>
          <w:sz w:val="28"/>
          <w:szCs w:val="24"/>
        </w:rPr>
      </w:pPr>
      <w:r w:rsidRPr="005956BF">
        <w:rPr>
          <w:b/>
          <w:bCs/>
          <w:sz w:val="28"/>
          <w:szCs w:val="24"/>
        </w:rPr>
        <w:t>FAKULTAS FARMASI</w:t>
      </w:r>
    </w:p>
    <w:p w:rsidR="005956BF" w:rsidRPr="005956BF" w:rsidRDefault="005956BF" w:rsidP="00BE4E24">
      <w:pPr>
        <w:jc w:val="center"/>
        <w:rPr>
          <w:b/>
          <w:bCs/>
          <w:sz w:val="28"/>
          <w:szCs w:val="24"/>
        </w:rPr>
      </w:pPr>
      <w:r w:rsidRPr="005956BF">
        <w:rPr>
          <w:b/>
          <w:bCs/>
          <w:sz w:val="28"/>
          <w:szCs w:val="24"/>
        </w:rPr>
        <w:t xml:space="preserve">UNIVERSITAS MUSLIM NUSANTARA AL - WASHLIYAH </w:t>
      </w:r>
    </w:p>
    <w:p w:rsidR="005956BF" w:rsidRPr="005956BF" w:rsidRDefault="005956BF" w:rsidP="00BE4E24">
      <w:pPr>
        <w:jc w:val="center"/>
        <w:rPr>
          <w:b/>
          <w:bCs/>
          <w:sz w:val="28"/>
          <w:szCs w:val="24"/>
        </w:rPr>
      </w:pPr>
      <w:r w:rsidRPr="005956BF">
        <w:rPr>
          <w:b/>
          <w:bCs/>
          <w:sz w:val="28"/>
          <w:szCs w:val="24"/>
        </w:rPr>
        <w:t>MEDAN</w:t>
      </w:r>
    </w:p>
    <w:p w:rsidR="005956BF" w:rsidRPr="005956BF" w:rsidRDefault="00A61753" w:rsidP="00BE4E24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2023</w:t>
      </w:r>
    </w:p>
    <w:p w:rsidR="000D3B9A" w:rsidRDefault="000D3B9A">
      <w:pPr>
        <w:rPr>
          <w:b/>
          <w:bCs/>
        </w:rPr>
      </w:pPr>
    </w:p>
    <w:p w:rsidR="000D3B9A" w:rsidRDefault="000D3B9A" w:rsidP="00BD28A2">
      <w:pPr>
        <w:rPr>
          <w:b/>
          <w:bCs/>
        </w:rPr>
      </w:pPr>
    </w:p>
    <w:p w:rsidR="006105B8" w:rsidRPr="00D65E1C" w:rsidRDefault="00AD43C7" w:rsidP="00891857">
      <w:pPr>
        <w:jc w:val="center"/>
        <w:rPr>
          <w:rFonts w:eastAsiaTheme="minorEastAsia"/>
        </w:rPr>
      </w:pPr>
      <w:r>
        <w:rPr>
          <w:noProof/>
          <w:sz w:val="17"/>
        </w:rPr>
        <w:lastRenderedPageBreak/>
        <w:t xml:space="preserve"> </w:t>
      </w:r>
      <w:r>
        <w:rPr>
          <w:noProof/>
          <w:sz w:val="17"/>
        </w:rPr>
        <w:drawing>
          <wp:inline distT="0" distB="0" distL="0" distR="0">
            <wp:extent cx="4975412" cy="6858000"/>
            <wp:effectExtent l="0" t="0" r="0" b="0"/>
            <wp:docPr id="30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2" r="10194" b="9957"/>
                    <a:stretch/>
                  </pic:blipFill>
                  <pic:spPr bwMode="auto">
                    <a:xfrm>
                      <a:off x="0" y="0"/>
                      <a:ext cx="4970033" cy="685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13F6A" wp14:editId="5E6A9EBF">
            <wp:extent cx="5015753" cy="7232860"/>
            <wp:effectExtent l="0" t="0" r="0" b="6350"/>
            <wp:docPr id="304" name="Picture 304" descr="C:\Users\user\Documents\img20250318_1417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50318_14172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1" t="10404" r="12032" b="14311"/>
                    <a:stretch/>
                  </pic:blipFill>
                  <pic:spPr bwMode="auto">
                    <a:xfrm>
                      <a:off x="0" y="0"/>
                      <a:ext cx="5028664" cy="725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05B8" w:rsidRPr="00D65E1C" w:rsidSect="00891857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701" w:right="1701" w:bottom="1701" w:left="2268" w:header="709" w:footer="709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663" w:rsidRDefault="008D6663" w:rsidP="007E1D2B">
      <w:r>
        <w:separator/>
      </w:r>
    </w:p>
  </w:endnote>
  <w:endnote w:type="continuationSeparator" w:id="0">
    <w:p w:rsidR="008D6663" w:rsidRDefault="008D6663" w:rsidP="007E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753" w:rsidRDefault="00A61753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61886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1753" w:rsidRDefault="00A617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1857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663" w:rsidRDefault="008D6663" w:rsidP="007E1D2B">
      <w:r>
        <w:separator/>
      </w:r>
    </w:p>
  </w:footnote>
  <w:footnote w:type="continuationSeparator" w:id="0">
    <w:p w:rsidR="008D6663" w:rsidRDefault="008D6663" w:rsidP="007E1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422" w:rsidRDefault="00A154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177944" o:spid="_x0000_s2056" type="#_x0000_t75" style="position:absolute;margin-left:0;margin-top:0;width:337.5pt;height:333pt;z-index:-251651072;mso-position-horizontal:center;mso-position-horizontal-relative:margin;mso-position-vertical:center;mso-position-vertical-relative:margin" o:allowincell="f">
          <v:imagedata r:id="rId1" o:title="LOGO UMNAW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753" w:rsidRDefault="00A15422" w:rsidP="00AA4034">
    <w:pPr>
      <w:pStyle w:val="Header"/>
      <w:framePr w:wrap="around" w:vAnchor="text" w:hAnchor="margin" w:xAlign="right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177945" o:spid="_x0000_s2057" type="#_x0000_t75" style="position:absolute;margin-left:0;margin-top:0;width:337.5pt;height:333pt;z-index:-251650048;mso-position-horizontal:center;mso-position-horizontal-relative:margin;mso-position-vertical:center;mso-position-vertical-relative:margin" o:allowincell="f">
          <v:imagedata r:id="rId1" o:title="LOGO UMNAW" gain="19661f" blacklevel="22938f"/>
        </v:shape>
      </w:pict>
    </w:r>
    <w:r w:rsidR="00A61753">
      <w:rPr>
        <w:rStyle w:val="PageNumber"/>
      </w:rPr>
      <w:fldChar w:fldCharType="begin"/>
    </w:r>
    <w:r w:rsidR="00A61753">
      <w:rPr>
        <w:rStyle w:val="PageNumber"/>
      </w:rPr>
      <w:instrText xml:space="preserve">PAGE  </w:instrText>
    </w:r>
    <w:r w:rsidR="00A61753">
      <w:rPr>
        <w:rStyle w:val="PageNumber"/>
      </w:rPr>
      <w:fldChar w:fldCharType="separate"/>
    </w:r>
    <w:r w:rsidR="00891857">
      <w:rPr>
        <w:rStyle w:val="PageNumber"/>
        <w:noProof/>
      </w:rPr>
      <w:t>iv</w:t>
    </w:r>
    <w:r w:rsidR="00A61753">
      <w:rPr>
        <w:rStyle w:val="PageNumber"/>
      </w:rPr>
      <w:fldChar w:fldCharType="end"/>
    </w:r>
  </w:p>
  <w:p w:rsidR="00A61753" w:rsidRDefault="00A61753" w:rsidP="00DF69AD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422" w:rsidRDefault="00A154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177943" o:spid="_x0000_s2055" type="#_x0000_t75" style="position:absolute;margin-left:0;margin-top:0;width:337.5pt;height:333pt;z-index:-251652096;mso-position-horizontal:center;mso-position-horizontal-relative:margin;mso-position-vertical:center;mso-position-vertical-relative:margin" o:allowincell="f">
          <v:imagedata r:id="rId1" o:title="LOGO UMNAW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F85"/>
    <w:multiLevelType w:val="hybridMultilevel"/>
    <w:tmpl w:val="69C8764E"/>
    <w:lvl w:ilvl="0" w:tplc="2572E8F4">
      <w:start w:val="1"/>
      <w:numFmt w:val="decimal"/>
      <w:lvlText w:val="2.9.%1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932408"/>
    <w:multiLevelType w:val="hybridMultilevel"/>
    <w:tmpl w:val="5588A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91BD7"/>
    <w:multiLevelType w:val="hybridMultilevel"/>
    <w:tmpl w:val="148EF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F43B0"/>
    <w:multiLevelType w:val="hybridMultilevel"/>
    <w:tmpl w:val="4F12CFF0"/>
    <w:lvl w:ilvl="0" w:tplc="195C6312">
      <w:start w:val="1"/>
      <w:numFmt w:val="decimal"/>
      <w:lvlText w:val="2.7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E62D2"/>
    <w:multiLevelType w:val="hybridMultilevel"/>
    <w:tmpl w:val="0BF05B74"/>
    <w:lvl w:ilvl="0" w:tplc="B67411B0">
      <w:start w:val="1"/>
      <w:numFmt w:val="decimal"/>
      <w:lvlText w:val="2.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A05E6"/>
    <w:multiLevelType w:val="hybridMultilevel"/>
    <w:tmpl w:val="0B82F9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C44E3"/>
    <w:multiLevelType w:val="hybridMultilevel"/>
    <w:tmpl w:val="A8C4FA20"/>
    <w:lvl w:ilvl="0" w:tplc="AAF2886C">
      <w:start w:val="1"/>
      <w:numFmt w:val="decimal"/>
      <w:lvlText w:val="3.5.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717958"/>
    <w:multiLevelType w:val="hybridMultilevel"/>
    <w:tmpl w:val="39B2B7E2"/>
    <w:lvl w:ilvl="0" w:tplc="93B88B06">
      <w:start w:val="1"/>
      <w:numFmt w:val="decimal"/>
      <w:lvlText w:val="4.6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BA12F9"/>
    <w:multiLevelType w:val="hybridMultilevel"/>
    <w:tmpl w:val="66D692D0"/>
    <w:lvl w:ilvl="0" w:tplc="BDA873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A428FD"/>
    <w:multiLevelType w:val="hybridMultilevel"/>
    <w:tmpl w:val="B6DE1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714DA2"/>
    <w:multiLevelType w:val="hybridMultilevel"/>
    <w:tmpl w:val="290E48B2"/>
    <w:lvl w:ilvl="0" w:tplc="131ED8BA">
      <w:start w:val="1"/>
      <w:numFmt w:val="decimal"/>
      <w:lvlText w:val="4.3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FE23A7"/>
    <w:multiLevelType w:val="hybridMultilevel"/>
    <w:tmpl w:val="7A243D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3622C5"/>
    <w:multiLevelType w:val="hybridMultilevel"/>
    <w:tmpl w:val="DD56AA46"/>
    <w:lvl w:ilvl="0" w:tplc="06A8C2D0">
      <w:start w:val="1"/>
      <w:numFmt w:val="decimal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753242"/>
    <w:multiLevelType w:val="multilevel"/>
    <w:tmpl w:val="5D807D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1783203C"/>
    <w:multiLevelType w:val="hybridMultilevel"/>
    <w:tmpl w:val="0BDC5B84"/>
    <w:lvl w:ilvl="0" w:tplc="0FB61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E40817"/>
    <w:multiLevelType w:val="hybridMultilevel"/>
    <w:tmpl w:val="A1EC4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DC4B43"/>
    <w:multiLevelType w:val="multilevel"/>
    <w:tmpl w:val="37200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0614F2B"/>
    <w:multiLevelType w:val="hybridMultilevel"/>
    <w:tmpl w:val="E48C71D4"/>
    <w:lvl w:ilvl="0" w:tplc="1FFA215C">
      <w:start w:val="1"/>
      <w:numFmt w:val="decimal"/>
      <w:lvlText w:val="2.9.%1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2095C22"/>
    <w:multiLevelType w:val="hybridMultilevel"/>
    <w:tmpl w:val="B07E5942"/>
    <w:lvl w:ilvl="0" w:tplc="8E12EB00">
      <w:start w:val="1"/>
      <w:numFmt w:val="decimal"/>
      <w:lvlText w:val="2.3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49C20D1"/>
    <w:multiLevelType w:val="hybridMultilevel"/>
    <w:tmpl w:val="8ED62510"/>
    <w:lvl w:ilvl="0" w:tplc="40D0F180">
      <w:start w:val="1"/>
      <w:numFmt w:val="decimal"/>
      <w:lvlText w:val="3.7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EA5935"/>
    <w:multiLevelType w:val="hybridMultilevel"/>
    <w:tmpl w:val="B6542526"/>
    <w:lvl w:ilvl="0" w:tplc="33EE793A">
      <w:start w:val="1"/>
      <w:numFmt w:val="decimal"/>
      <w:lvlText w:val="3.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BAE6C6A"/>
    <w:multiLevelType w:val="hybridMultilevel"/>
    <w:tmpl w:val="DEEC90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110FD6"/>
    <w:multiLevelType w:val="hybridMultilevel"/>
    <w:tmpl w:val="2B34F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65127D"/>
    <w:multiLevelType w:val="hybridMultilevel"/>
    <w:tmpl w:val="4DB0B990"/>
    <w:lvl w:ilvl="0" w:tplc="9EF802BC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28C54ED"/>
    <w:multiLevelType w:val="hybridMultilevel"/>
    <w:tmpl w:val="D168FC94"/>
    <w:lvl w:ilvl="0" w:tplc="3EBAEE58">
      <w:start w:val="1"/>
      <w:numFmt w:val="decimal"/>
      <w:lvlText w:val="3.6.3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9C3F8F"/>
    <w:multiLevelType w:val="hybridMultilevel"/>
    <w:tmpl w:val="B1F0B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4C5F34"/>
    <w:multiLevelType w:val="multilevel"/>
    <w:tmpl w:val="4A88B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3B920455"/>
    <w:multiLevelType w:val="hybridMultilevel"/>
    <w:tmpl w:val="FD52E01C"/>
    <w:lvl w:ilvl="0" w:tplc="450C4C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1D5E02"/>
    <w:multiLevelType w:val="hybridMultilevel"/>
    <w:tmpl w:val="0AEC84AC"/>
    <w:lvl w:ilvl="0" w:tplc="37CAC014">
      <w:start w:val="1"/>
      <w:numFmt w:val="decimal"/>
      <w:lvlText w:val="3.5.6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036F29"/>
    <w:multiLevelType w:val="hybridMultilevel"/>
    <w:tmpl w:val="AF6E9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42421C"/>
    <w:multiLevelType w:val="hybridMultilevel"/>
    <w:tmpl w:val="D6D07678"/>
    <w:lvl w:ilvl="0" w:tplc="42EE1C7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5C4EE3"/>
    <w:multiLevelType w:val="hybridMultilevel"/>
    <w:tmpl w:val="C242DBB6"/>
    <w:lvl w:ilvl="0" w:tplc="7A6053E2">
      <w:start w:val="1"/>
      <w:numFmt w:val="decimal"/>
      <w:lvlText w:val="4.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C36B5E"/>
    <w:multiLevelType w:val="multilevel"/>
    <w:tmpl w:val="D8469C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59C05D5"/>
    <w:multiLevelType w:val="hybridMultilevel"/>
    <w:tmpl w:val="735CF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C94F4F"/>
    <w:multiLevelType w:val="hybridMultilevel"/>
    <w:tmpl w:val="26CA6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DA2734"/>
    <w:multiLevelType w:val="hybridMultilevel"/>
    <w:tmpl w:val="62FCC100"/>
    <w:lvl w:ilvl="0" w:tplc="793C702C">
      <w:start w:val="1"/>
      <w:numFmt w:val="decimal"/>
      <w:lvlText w:val="2.4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974BB8"/>
    <w:multiLevelType w:val="hybridMultilevel"/>
    <w:tmpl w:val="258CBBB2"/>
    <w:lvl w:ilvl="0" w:tplc="66BE07A6">
      <w:start w:val="1"/>
      <w:numFmt w:val="decimal"/>
      <w:lvlText w:val="2.6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C9769F3"/>
    <w:multiLevelType w:val="hybridMultilevel"/>
    <w:tmpl w:val="F43433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C06E55"/>
    <w:multiLevelType w:val="hybridMultilevel"/>
    <w:tmpl w:val="2ED2B2A2"/>
    <w:lvl w:ilvl="0" w:tplc="ADDAF118">
      <w:start w:val="1"/>
      <w:numFmt w:val="decimal"/>
      <w:lvlText w:val="3.5.7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D1707C"/>
    <w:multiLevelType w:val="hybridMultilevel"/>
    <w:tmpl w:val="F9B43B92"/>
    <w:lvl w:ilvl="0" w:tplc="CF9299D0">
      <w:start w:val="1"/>
      <w:numFmt w:val="decimal"/>
      <w:lvlText w:val="2.%1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0DC2906"/>
    <w:multiLevelType w:val="hybridMultilevel"/>
    <w:tmpl w:val="7892F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175679"/>
    <w:multiLevelType w:val="hybridMultilevel"/>
    <w:tmpl w:val="162E2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744B23"/>
    <w:multiLevelType w:val="hybridMultilevel"/>
    <w:tmpl w:val="2190F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773C7F"/>
    <w:multiLevelType w:val="hybridMultilevel"/>
    <w:tmpl w:val="D7325412"/>
    <w:lvl w:ilvl="0" w:tplc="FBACA184">
      <w:start w:val="1"/>
      <w:numFmt w:val="decimal"/>
      <w:lvlText w:val="2.2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691A27"/>
    <w:multiLevelType w:val="hybridMultilevel"/>
    <w:tmpl w:val="CE1493A6"/>
    <w:lvl w:ilvl="0" w:tplc="1CDA5D68">
      <w:start w:val="1"/>
      <w:numFmt w:val="decimal"/>
      <w:lvlText w:val="3.6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F34ACA"/>
    <w:multiLevelType w:val="hybridMultilevel"/>
    <w:tmpl w:val="DB82C4A8"/>
    <w:lvl w:ilvl="0" w:tplc="6944D6BE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2C1BD6"/>
    <w:multiLevelType w:val="multilevel"/>
    <w:tmpl w:val="A1C82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>
    <w:nsid w:val="6CCE6264"/>
    <w:multiLevelType w:val="multilevel"/>
    <w:tmpl w:val="E328FE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6DA2249B"/>
    <w:multiLevelType w:val="hybridMultilevel"/>
    <w:tmpl w:val="6056208C"/>
    <w:lvl w:ilvl="0" w:tplc="047C4468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EB557E0"/>
    <w:multiLevelType w:val="hybridMultilevel"/>
    <w:tmpl w:val="EE142D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0A6C3A"/>
    <w:multiLevelType w:val="hybridMultilevel"/>
    <w:tmpl w:val="3F1CA0FC"/>
    <w:lvl w:ilvl="0" w:tplc="AC04BAA6">
      <w:start w:val="1"/>
      <w:numFmt w:val="decimal"/>
      <w:lvlText w:val="3.1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D55F15"/>
    <w:multiLevelType w:val="hybridMultilevel"/>
    <w:tmpl w:val="7958A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937CB0"/>
    <w:multiLevelType w:val="hybridMultilevel"/>
    <w:tmpl w:val="60D8B950"/>
    <w:lvl w:ilvl="0" w:tplc="3F527EE2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7B280D7C"/>
    <w:multiLevelType w:val="hybridMultilevel"/>
    <w:tmpl w:val="167E4F98"/>
    <w:lvl w:ilvl="0" w:tplc="F5D8F706">
      <w:start w:val="1"/>
      <w:numFmt w:val="decimal"/>
      <w:lvlText w:val="2.1.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8D70D0"/>
    <w:multiLevelType w:val="hybridMultilevel"/>
    <w:tmpl w:val="80E6926C"/>
    <w:lvl w:ilvl="0" w:tplc="AAD2EDFA">
      <w:start w:val="1"/>
      <w:numFmt w:val="decimal"/>
      <w:lvlText w:val="2.1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7EF25B3A"/>
    <w:multiLevelType w:val="multilevel"/>
    <w:tmpl w:val="19368FA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>
    <w:nsid w:val="7F077ACA"/>
    <w:multiLevelType w:val="hybridMultilevel"/>
    <w:tmpl w:val="53042AF6"/>
    <w:lvl w:ilvl="0" w:tplc="0E4A7BFC">
      <w:start w:val="1"/>
      <w:numFmt w:val="decimal"/>
      <w:lvlText w:val="2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F6F1511"/>
    <w:multiLevelType w:val="hybridMultilevel"/>
    <w:tmpl w:val="6596C3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6"/>
  </w:num>
  <w:num w:numId="3">
    <w:abstractNumId w:val="26"/>
  </w:num>
  <w:num w:numId="4">
    <w:abstractNumId w:val="16"/>
  </w:num>
  <w:num w:numId="5">
    <w:abstractNumId w:val="32"/>
  </w:num>
  <w:num w:numId="6">
    <w:abstractNumId w:val="23"/>
  </w:num>
  <w:num w:numId="7">
    <w:abstractNumId w:val="50"/>
  </w:num>
  <w:num w:numId="8">
    <w:abstractNumId w:val="12"/>
  </w:num>
  <w:num w:numId="9">
    <w:abstractNumId w:val="51"/>
  </w:num>
  <w:num w:numId="10">
    <w:abstractNumId w:val="25"/>
  </w:num>
  <w:num w:numId="11">
    <w:abstractNumId w:val="8"/>
  </w:num>
  <w:num w:numId="12">
    <w:abstractNumId w:val="47"/>
  </w:num>
  <w:num w:numId="13">
    <w:abstractNumId w:val="39"/>
  </w:num>
  <w:num w:numId="14">
    <w:abstractNumId w:val="54"/>
  </w:num>
  <w:num w:numId="15">
    <w:abstractNumId w:val="53"/>
  </w:num>
  <w:num w:numId="16">
    <w:abstractNumId w:val="56"/>
  </w:num>
  <w:num w:numId="17">
    <w:abstractNumId w:val="43"/>
  </w:num>
  <w:num w:numId="18">
    <w:abstractNumId w:val="15"/>
  </w:num>
  <w:num w:numId="19">
    <w:abstractNumId w:val="18"/>
  </w:num>
  <w:num w:numId="20">
    <w:abstractNumId w:val="57"/>
  </w:num>
  <w:num w:numId="21">
    <w:abstractNumId w:val="22"/>
  </w:num>
  <w:num w:numId="22">
    <w:abstractNumId w:val="9"/>
  </w:num>
  <w:num w:numId="23">
    <w:abstractNumId w:val="35"/>
  </w:num>
  <w:num w:numId="24">
    <w:abstractNumId w:val="41"/>
  </w:num>
  <w:num w:numId="25">
    <w:abstractNumId w:val="49"/>
  </w:num>
  <w:num w:numId="26">
    <w:abstractNumId w:val="11"/>
  </w:num>
  <w:num w:numId="27">
    <w:abstractNumId w:val="5"/>
  </w:num>
  <w:num w:numId="28">
    <w:abstractNumId w:val="21"/>
  </w:num>
  <w:num w:numId="29">
    <w:abstractNumId w:val="4"/>
  </w:num>
  <w:num w:numId="30">
    <w:abstractNumId w:val="13"/>
  </w:num>
  <w:num w:numId="31">
    <w:abstractNumId w:val="42"/>
  </w:num>
  <w:num w:numId="32">
    <w:abstractNumId w:val="2"/>
  </w:num>
  <w:num w:numId="33">
    <w:abstractNumId w:val="3"/>
  </w:num>
  <w:num w:numId="34">
    <w:abstractNumId w:val="40"/>
  </w:num>
  <w:num w:numId="35">
    <w:abstractNumId w:val="1"/>
  </w:num>
  <w:num w:numId="36">
    <w:abstractNumId w:val="0"/>
  </w:num>
  <w:num w:numId="37">
    <w:abstractNumId w:val="17"/>
  </w:num>
  <w:num w:numId="38">
    <w:abstractNumId w:val="27"/>
  </w:num>
  <w:num w:numId="39">
    <w:abstractNumId w:val="20"/>
  </w:num>
  <w:num w:numId="40">
    <w:abstractNumId w:val="6"/>
  </w:num>
  <w:num w:numId="41">
    <w:abstractNumId w:val="28"/>
  </w:num>
  <w:num w:numId="42">
    <w:abstractNumId w:val="38"/>
  </w:num>
  <w:num w:numId="43">
    <w:abstractNumId w:val="44"/>
  </w:num>
  <w:num w:numId="44">
    <w:abstractNumId w:val="24"/>
  </w:num>
  <w:num w:numId="45">
    <w:abstractNumId w:val="19"/>
  </w:num>
  <w:num w:numId="46">
    <w:abstractNumId w:val="48"/>
  </w:num>
  <w:num w:numId="47">
    <w:abstractNumId w:val="10"/>
  </w:num>
  <w:num w:numId="48">
    <w:abstractNumId w:val="31"/>
  </w:num>
  <w:num w:numId="49">
    <w:abstractNumId w:val="7"/>
  </w:num>
  <w:num w:numId="50">
    <w:abstractNumId w:val="29"/>
  </w:num>
  <w:num w:numId="51">
    <w:abstractNumId w:val="30"/>
  </w:num>
  <w:num w:numId="52">
    <w:abstractNumId w:val="52"/>
  </w:num>
  <w:num w:numId="53">
    <w:abstractNumId w:val="14"/>
  </w:num>
  <w:num w:numId="54">
    <w:abstractNumId w:val="33"/>
  </w:num>
  <w:num w:numId="55">
    <w:abstractNumId w:val="55"/>
  </w:num>
  <w:num w:numId="56">
    <w:abstractNumId w:val="36"/>
  </w:num>
  <w:num w:numId="57">
    <w:abstractNumId w:val="45"/>
  </w:num>
  <w:num w:numId="58">
    <w:abstractNumId w:val="3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F9C"/>
    <w:rsid w:val="0001454A"/>
    <w:rsid w:val="000309C9"/>
    <w:rsid w:val="000378A7"/>
    <w:rsid w:val="00043ED5"/>
    <w:rsid w:val="00043F2E"/>
    <w:rsid w:val="00046119"/>
    <w:rsid w:val="0005467E"/>
    <w:rsid w:val="00055436"/>
    <w:rsid w:val="000563D3"/>
    <w:rsid w:val="000578D4"/>
    <w:rsid w:val="00066B11"/>
    <w:rsid w:val="00070287"/>
    <w:rsid w:val="00077B51"/>
    <w:rsid w:val="00080E0E"/>
    <w:rsid w:val="00081ADB"/>
    <w:rsid w:val="00082245"/>
    <w:rsid w:val="00093907"/>
    <w:rsid w:val="000A08E9"/>
    <w:rsid w:val="000C2C80"/>
    <w:rsid w:val="000C3282"/>
    <w:rsid w:val="000D3B9A"/>
    <w:rsid w:val="000D4656"/>
    <w:rsid w:val="000E411D"/>
    <w:rsid w:val="000F52BC"/>
    <w:rsid w:val="000F60A1"/>
    <w:rsid w:val="000F7EF5"/>
    <w:rsid w:val="00113CA1"/>
    <w:rsid w:val="00121058"/>
    <w:rsid w:val="00124631"/>
    <w:rsid w:val="0013590A"/>
    <w:rsid w:val="001361B2"/>
    <w:rsid w:val="00145EF9"/>
    <w:rsid w:val="00156EBF"/>
    <w:rsid w:val="001608AD"/>
    <w:rsid w:val="00161B4F"/>
    <w:rsid w:val="0016336F"/>
    <w:rsid w:val="00175DA8"/>
    <w:rsid w:val="001A308C"/>
    <w:rsid w:val="001A3F22"/>
    <w:rsid w:val="001B02EF"/>
    <w:rsid w:val="001B372D"/>
    <w:rsid w:val="001B5E1B"/>
    <w:rsid w:val="001C004E"/>
    <w:rsid w:val="001C47C8"/>
    <w:rsid w:val="001D31E9"/>
    <w:rsid w:val="001D339C"/>
    <w:rsid w:val="001D5CBF"/>
    <w:rsid w:val="001D5E97"/>
    <w:rsid w:val="001E2DBD"/>
    <w:rsid w:val="001F0886"/>
    <w:rsid w:val="001F0EA7"/>
    <w:rsid w:val="001F6479"/>
    <w:rsid w:val="00200A09"/>
    <w:rsid w:val="00204D14"/>
    <w:rsid w:val="00204E52"/>
    <w:rsid w:val="002135A8"/>
    <w:rsid w:val="00224756"/>
    <w:rsid w:val="00224F74"/>
    <w:rsid w:val="00231BA0"/>
    <w:rsid w:val="00235798"/>
    <w:rsid w:val="0024159A"/>
    <w:rsid w:val="00245C9A"/>
    <w:rsid w:val="00245D15"/>
    <w:rsid w:val="0026551D"/>
    <w:rsid w:val="00267D88"/>
    <w:rsid w:val="0027447D"/>
    <w:rsid w:val="002763DF"/>
    <w:rsid w:val="00282884"/>
    <w:rsid w:val="0028787E"/>
    <w:rsid w:val="002A7623"/>
    <w:rsid w:val="002B1262"/>
    <w:rsid w:val="002C0D98"/>
    <w:rsid w:val="002C2D55"/>
    <w:rsid w:val="002C5C29"/>
    <w:rsid w:val="002D6DCD"/>
    <w:rsid w:val="002E015C"/>
    <w:rsid w:val="002E0F5D"/>
    <w:rsid w:val="002E2096"/>
    <w:rsid w:val="002E264A"/>
    <w:rsid w:val="002E300F"/>
    <w:rsid w:val="002E3B08"/>
    <w:rsid w:val="002F3447"/>
    <w:rsid w:val="002F4586"/>
    <w:rsid w:val="003010F0"/>
    <w:rsid w:val="003075B8"/>
    <w:rsid w:val="00326C6C"/>
    <w:rsid w:val="00326F99"/>
    <w:rsid w:val="003339D0"/>
    <w:rsid w:val="00352879"/>
    <w:rsid w:val="00353EC9"/>
    <w:rsid w:val="00356193"/>
    <w:rsid w:val="00357FD1"/>
    <w:rsid w:val="00362438"/>
    <w:rsid w:val="00371B5F"/>
    <w:rsid w:val="00383019"/>
    <w:rsid w:val="00396E7D"/>
    <w:rsid w:val="003A4DFF"/>
    <w:rsid w:val="003A7892"/>
    <w:rsid w:val="003C05F8"/>
    <w:rsid w:val="003E29DD"/>
    <w:rsid w:val="003E30E5"/>
    <w:rsid w:val="003E68CD"/>
    <w:rsid w:val="003E7266"/>
    <w:rsid w:val="003F15AA"/>
    <w:rsid w:val="003F7F2D"/>
    <w:rsid w:val="00406E2A"/>
    <w:rsid w:val="00415A12"/>
    <w:rsid w:val="004256A3"/>
    <w:rsid w:val="00426630"/>
    <w:rsid w:val="00426760"/>
    <w:rsid w:val="00433740"/>
    <w:rsid w:val="0043522E"/>
    <w:rsid w:val="00437A2A"/>
    <w:rsid w:val="0044291A"/>
    <w:rsid w:val="00445E1E"/>
    <w:rsid w:val="004468A1"/>
    <w:rsid w:val="00447079"/>
    <w:rsid w:val="00451E8A"/>
    <w:rsid w:val="00454033"/>
    <w:rsid w:val="0046073B"/>
    <w:rsid w:val="004607A9"/>
    <w:rsid w:val="004671C4"/>
    <w:rsid w:val="00476A6E"/>
    <w:rsid w:val="0048393E"/>
    <w:rsid w:val="00484E8F"/>
    <w:rsid w:val="004867BE"/>
    <w:rsid w:val="00486AE2"/>
    <w:rsid w:val="00492749"/>
    <w:rsid w:val="00492ACA"/>
    <w:rsid w:val="004944B8"/>
    <w:rsid w:val="004A3E11"/>
    <w:rsid w:val="004B16C9"/>
    <w:rsid w:val="004B3BDD"/>
    <w:rsid w:val="004B4585"/>
    <w:rsid w:val="004B6162"/>
    <w:rsid w:val="004C516C"/>
    <w:rsid w:val="004C5699"/>
    <w:rsid w:val="004C67C3"/>
    <w:rsid w:val="004D51C7"/>
    <w:rsid w:val="004D6F7E"/>
    <w:rsid w:val="004E247E"/>
    <w:rsid w:val="004E2C4D"/>
    <w:rsid w:val="00505CFC"/>
    <w:rsid w:val="005143DC"/>
    <w:rsid w:val="00524CB2"/>
    <w:rsid w:val="00532468"/>
    <w:rsid w:val="0053479C"/>
    <w:rsid w:val="00544A9B"/>
    <w:rsid w:val="00544E98"/>
    <w:rsid w:val="00551E8D"/>
    <w:rsid w:val="00553ED0"/>
    <w:rsid w:val="00557FD0"/>
    <w:rsid w:val="005665B3"/>
    <w:rsid w:val="00567012"/>
    <w:rsid w:val="0056727A"/>
    <w:rsid w:val="00571B3C"/>
    <w:rsid w:val="00572C36"/>
    <w:rsid w:val="00576DDC"/>
    <w:rsid w:val="00587FC6"/>
    <w:rsid w:val="00590F64"/>
    <w:rsid w:val="00593C87"/>
    <w:rsid w:val="005956BF"/>
    <w:rsid w:val="005A619E"/>
    <w:rsid w:val="005B05BB"/>
    <w:rsid w:val="005B065B"/>
    <w:rsid w:val="005B537D"/>
    <w:rsid w:val="005C41EF"/>
    <w:rsid w:val="005C54C2"/>
    <w:rsid w:val="005D28D5"/>
    <w:rsid w:val="005E7F9C"/>
    <w:rsid w:val="005F3F05"/>
    <w:rsid w:val="006003A8"/>
    <w:rsid w:val="00605C1D"/>
    <w:rsid w:val="006105B8"/>
    <w:rsid w:val="00613471"/>
    <w:rsid w:val="00614B3B"/>
    <w:rsid w:val="006170A9"/>
    <w:rsid w:val="00630EA7"/>
    <w:rsid w:val="00634C8B"/>
    <w:rsid w:val="00636854"/>
    <w:rsid w:val="00655148"/>
    <w:rsid w:val="00657B04"/>
    <w:rsid w:val="00676E80"/>
    <w:rsid w:val="006773F5"/>
    <w:rsid w:val="006965C0"/>
    <w:rsid w:val="006A22B6"/>
    <w:rsid w:val="006B5191"/>
    <w:rsid w:val="006B5D11"/>
    <w:rsid w:val="006C6B5C"/>
    <w:rsid w:val="006E6B04"/>
    <w:rsid w:val="00705873"/>
    <w:rsid w:val="00726960"/>
    <w:rsid w:val="00731BAD"/>
    <w:rsid w:val="007344B5"/>
    <w:rsid w:val="00737AEF"/>
    <w:rsid w:val="00751CD5"/>
    <w:rsid w:val="00752340"/>
    <w:rsid w:val="007532B3"/>
    <w:rsid w:val="0075733E"/>
    <w:rsid w:val="00762B04"/>
    <w:rsid w:val="0076582A"/>
    <w:rsid w:val="00771B5E"/>
    <w:rsid w:val="0077484B"/>
    <w:rsid w:val="00796583"/>
    <w:rsid w:val="007A3F31"/>
    <w:rsid w:val="007A6A09"/>
    <w:rsid w:val="007B69F3"/>
    <w:rsid w:val="007C479C"/>
    <w:rsid w:val="007E10B5"/>
    <w:rsid w:val="007E1D2B"/>
    <w:rsid w:val="007E7770"/>
    <w:rsid w:val="007F1145"/>
    <w:rsid w:val="007F3350"/>
    <w:rsid w:val="007F3BFC"/>
    <w:rsid w:val="007F72E9"/>
    <w:rsid w:val="00805B31"/>
    <w:rsid w:val="00812C34"/>
    <w:rsid w:val="008172A4"/>
    <w:rsid w:val="008508F4"/>
    <w:rsid w:val="00851971"/>
    <w:rsid w:val="0086390F"/>
    <w:rsid w:val="008655F2"/>
    <w:rsid w:val="008703D7"/>
    <w:rsid w:val="00873A68"/>
    <w:rsid w:val="00891857"/>
    <w:rsid w:val="00891A95"/>
    <w:rsid w:val="008A091B"/>
    <w:rsid w:val="008A0A96"/>
    <w:rsid w:val="008A0B2C"/>
    <w:rsid w:val="008A36CB"/>
    <w:rsid w:val="008B5151"/>
    <w:rsid w:val="008B535A"/>
    <w:rsid w:val="008B6830"/>
    <w:rsid w:val="008C563B"/>
    <w:rsid w:val="008D1C5E"/>
    <w:rsid w:val="008D5EBF"/>
    <w:rsid w:val="008D6663"/>
    <w:rsid w:val="008E005E"/>
    <w:rsid w:val="008E3B6F"/>
    <w:rsid w:val="008E3D97"/>
    <w:rsid w:val="008E735F"/>
    <w:rsid w:val="0091210B"/>
    <w:rsid w:val="00932D11"/>
    <w:rsid w:val="00933423"/>
    <w:rsid w:val="00936FAD"/>
    <w:rsid w:val="00941770"/>
    <w:rsid w:val="00945E47"/>
    <w:rsid w:val="00951723"/>
    <w:rsid w:val="0095491D"/>
    <w:rsid w:val="009616D5"/>
    <w:rsid w:val="009626B3"/>
    <w:rsid w:val="009643D1"/>
    <w:rsid w:val="00977F69"/>
    <w:rsid w:val="0098386C"/>
    <w:rsid w:val="0098514C"/>
    <w:rsid w:val="009958C8"/>
    <w:rsid w:val="00996568"/>
    <w:rsid w:val="009A013C"/>
    <w:rsid w:val="009A2EFE"/>
    <w:rsid w:val="009B2B6A"/>
    <w:rsid w:val="009B44AD"/>
    <w:rsid w:val="009C2E8A"/>
    <w:rsid w:val="009D37E7"/>
    <w:rsid w:val="009E0FF6"/>
    <w:rsid w:val="009E2331"/>
    <w:rsid w:val="009F01DB"/>
    <w:rsid w:val="00A1145F"/>
    <w:rsid w:val="00A117F2"/>
    <w:rsid w:val="00A15422"/>
    <w:rsid w:val="00A34A70"/>
    <w:rsid w:val="00A45FFE"/>
    <w:rsid w:val="00A5539C"/>
    <w:rsid w:val="00A61753"/>
    <w:rsid w:val="00A733FC"/>
    <w:rsid w:val="00A8173A"/>
    <w:rsid w:val="00AA4034"/>
    <w:rsid w:val="00AB24B3"/>
    <w:rsid w:val="00AB61CC"/>
    <w:rsid w:val="00AC17F3"/>
    <w:rsid w:val="00AD1597"/>
    <w:rsid w:val="00AD2DF7"/>
    <w:rsid w:val="00AD43C7"/>
    <w:rsid w:val="00AD7D13"/>
    <w:rsid w:val="00AE2213"/>
    <w:rsid w:val="00AE2C89"/>
    <w:rsid w:val="00AE3024"/>
    <w:rsid w:val="00AF0CD9"/>
    <w:rsid w:val="00AF5FC3"/>
    <w:rsid w:val="00B03207"/>
    <w:rsid w:val="00B12DF8"/>
    <w:rsid w:val="00B1538A"/>
    <w:rsid w:val="00B264AD"/>
    <w:rsid w:val="00B276D7"/>
    <w:rsid w:val="00B32E3A"/>
    <w:rsid w:val="00B36616"/>
    <w:rsid w:val="00B45169"/>
    <w:rsid w:val="00B520C8"/>
    <w:rsid w:val="00B5363C"/>
    <w:rsid w:val="00B5673A"/>
    <w:rsid w:val="00B63A17"/>
    <w:rsid w:val="00B71BEB"/>
    <w:rsid w:val="00B72BCC"/>
    <w:rsid w:val="00B732FB"/>
    <w:rsid w:val="00B763F4"/>
    <w:rsid w:val="00B8159C"/>
    <w:rsid w:val="00B839AD"/>
    <w:rsid w:val="00BA14D4"/>
    <w:rsid w:val="00BA35C3"/>
    <w:rsid w:val="00BB0FDC"/>
    <w:rsid w:val="00BB16C3"/>
    <w:rsid w:val="00BB2AE2"/>
    <w:rsid w:val="00BC2EDB"/>
    <w:rsid w:val="00BC6BD8"/>
    <w:rsid w:val="00BC7536"/>
    <w:rsid w:val="00BD28A2"/>
    <w:rsid w:val="00BD5401"/>
    <w:rsid w:val="00BD606C"/>
    <w:rsid w:val="00BE1BA2"/>
    <w:rsid w:val="00BE2DFB"/>
    <w:rsid w:val="00BE2E8F"/>
    <w:rsid w:val="00BE4E24"/>
    <w:rsid w:val="00BF26DB"/>
    <w:rsid w:val="00BF499E"/>
    <w:rsid w:val="00C0090B"/>
    <w:rsid w:val="00C20FFB"/>
    <w:rsid w:val="00C22F34"/>
    <w:rsid w:val="00C23C70"/>
    <w:rsid w:val="00C35027"/>
    <w:rsid w:val="00C365C8"/>
    <w:rsid w:val="00C61C18"/>
    <w:rsid w:val="00C8515D"/>
    <w:rsid w:val="00C93217"/>
    <w:rsid w:val="00CA14A8"/>
    <w:rsid w:val="00CB0C8A"/>
    <w:rsid w:val="00CD1E6C"/>
    <w:rsid w:val="00CD28F5"/>
    <w:rsid w:val="00CE1B5A"/>
    <w:rsid w:val="00CF00C6"/>
    <w:rsid w:val="00CF7DAF"/>
    <w:rsid w:val="00D0121C"/>
    <w:rsid w:val="00D02ABA"/>
    <w:rsid w:val="00D05EAA"/>
    <w:rsid w:val="00D07E71"/>
    <w:rsid w:val="00D16DAE"/>
    <w:rsid w:val="00D33F23"/>
    <w:rsid w:val="00D40540"/>
    <w:rsid w:val="00D523A2"/>
    <w:rsid w:val="00D62116"/>
    <w:rsid w:val="00D63656"/>
    <w:rsid w:val="00D65E1C"/>
    <w:rsid w:val="00D66C2B"/>
    <w:rsid w:val="00D70377"/>
    <w:rsid w:val="00D810FA"/>
    <w:rsid w:val="00D845F0"/>
    <w:rsid w:val="00DB5BBD"/>
    <w:rsid w:val="00DC6754"/>
    <w:rsid w:val="00DE10F0"/>
    <w:rsid w:val="00DE5BB1"/>
    <w:rsid w:val="00DF69AD"/>
    <w:rsid w:val="00E155C9"/>
    <w:rsid w:val="00E203C0"/>
    <w:rsid w:val="00E255BD"/>
    <w:rsid w:val="00E41460"/>
    <w:rsid w:val="00E4696A"/>
    <w:rsid w:val="00E51B2E"/>
    <w:rsid w:val="00E52749"/>
    <w:rsid w:val="00E53E30"/>
    <w:rsid w:val="00E7435C"/>
    <w:rsid w:val="00E7758B"/>
    <w:rsid w:val="00EC385C"/>
    <w:rsid w:val="00ED1E14"/>
    <w:rsid w:val="00EE3F14"/>
    <w:rsid w:val="00EF3B73"/>
    <w:rsid w:val="00F018BF"/>
    <w:rsid w:val="00F10C8F"/>
    <w:rsid w:val="00F15683"/>
    <w:rsid w:val="00F167EC"/>
    <w:rsid w:val="00F23BE3"/>
    <w:rsid w:val="00F30773"/>
    <w:rsid w:val="00F379E4"/>
    <w:rsid w:val="00F4265A"/>
    <w:rsid w:val="00F43A97"/>
    <w:rsid w:val="00F47C25"/>
    <w:rsid w:val="00F52227"/>
    <w:rsid w:val="00F52795"/>
    <w:rsid w:val="00F53A98"/>
    <w:rsid w:val="00F55A33"/>
    <w:rsid w:val="00F65EEF"/>
    <w:rsid w:val="00F661C5"/>
    <w:rsid w:val="00F673F0"/>
    <w:rsid w:val="00F7755A"/>
    <w:rsid w:val="00F85DAE"/>
    <w:rsid w:val="00F872B7"/>
    <w:rsid w:val="00F90F88"/>
    <w:rsid w:val="00F91C12"/>
    <w:rsid w:val="00F97D31"/>
    <w:rsid w:val="00FA16BA"/>
    <w:rsid w:val="00FA3D3D"/>
    <w:rsid w:val="00FA6097"/>
    <w:rsid w:val="00FC3604"/>
    <w:rsid w:val="00FC5D5F"/>
    <w:rsid w:val="00FC743A"/>
    <w:rsid w:val="00FC7EBA"/>
    <w:rsid w:val="00FD13E9"/>
    <w:rsid w:val="00FF54AE"/>
    <w:rsid w:val="00FF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B9A"/>
  </w:style>
  <w:style w:type="paragraph" w:styleId="Heading1">
    <w:name w:val="heading 1"/>
    <w:basedOn w:val="Normal"/>
    <w:next w:val="Normal"/>
    <w:link w:val="Heading1Char"/>
    <w:uiPriority w:val="9"/>
    <w:qFormat/>
    <w:rsid w:val="004E247E"/>
    <w:pPr>
      <w:spacing w:line="48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247E"/>
    <w:pPr>
      <w:spacing w:line="480" w:lineRule="auto"/>
      <w:outlineLvl w:val="1"/>
    </w:pPr>
    <w:rPr>
      <w:b/>
      <w:bCs/>
      <w:lang w:val="id-ID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E247E"/>
    <w:pPr>
      <w:spacing w:line="480" w:lineRule="auto"/>
      <w:ind w:left="360" w:hanging="360"/>
      <w:outlineLvl w:val="2"/>
    </w:pPr>
    <w:rPr>
      <w:b/>
      <w:bCs/>
      <w:lang w:val="id-ID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4E247E"/>
    <w:pPr>
      <w:spacing w:line="480" w:lineRule="auto"/>
      <w:ind w:left="0"/>
      <w:outlineLvl w:val="3"/>
    </w:pPr>
    <w:rPr>
      <w:b/>
      <w:bCs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47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E247E"/>
    <w:rPr>
      <w:b/>
      <w:bCs/>
      <w:lang w:val="id-ID"/>
    </w:rPr>
  </w:style>
  <w:style w:type="paragraph" w:styleId="ListParagraph">
    <w:name w:val="List Paragraph"/>
    <w:basedOn w:val="Normal"/>
    <w:uiPriority w:val="34"/>
    <w:qFormat/>
    <w:rsid w:val="002E3B0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E247E"/>
    <w:rPr>
      <w:b/>
      <w:bCs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4E247E"/>
    <w:rPr>
      <w:b/>
      <w:bCs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A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9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839AD"/>
  </w:style>
  <w:style w:type="paragraph" w:customStyle="1" w:styleId="2">
    <w:name w:val="2"/>
    <w:basedOn w:val="Normal"/>
    <w:rsid w:val="002C0D98"/>
    <w:pPr>
      <w:ind w:left="360" w:hanging="360"/>
    </w:pPr>
  </w:style>
  <w:style w:type="table" w:styleId="TableGrid">
    <w:name w:val="Table Grid"/>
    <w:basedOn w:val="TableNormal"/>
    <w:uiPriority w:val="59"/>
    <w:rsid w:val="002F45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2247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4756"/>
  </w:style>
  <w:style w:type="character" w:styleId="PlaceholderText">
    <w:name w:val="Placeholder Text"/>
    <w:basedOn w:val="DefaultParagraphFont"/>
    <w:uiPriority w:val="99"/>
    <w:semiHidden/>
    <w:rsid w:val="003E29D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E1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D2B"/>
  </w:style>
  <w:style w:type="paragraph" w:styleId="Footer">
    <w:name w:val="footer"/>
    <w:basedOn w:val="Normal"/>
    <w:link w:val="FooterChar"/>
    <w:uiPriority w:val="99"/>
    <w:unhideWhenUsed/>
    <w:rsid w:val="007E1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D2B"/>
  </w:style>
  <w:style w:type="character" w:styleId="PageNumber">
    <w:name w:val="page number"/>
    <w:basedOn w:val="DefaultParagraphFont"/>
    <w:uiPriority w:val="99"/>
    <w:semiHidden/>
    <w:unhideWhenUsed/>
    <w:rsid w:val="00DF69AD"/>
  </w:style>
  <w:style w:type="paragraph" w:styleId="TOCHeading">
    <w:name w:val="TOC Heading"/>
    <w:basedOn w:val="Heading1"/>
    <w:next w:val="Normal"/>
    <w:uiPriority w:val="39"/>
    <w:unhideWhenUsed/>
    <w:qFormat/>
    <w:rsid w:val="00B63A17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63A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3A1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63A17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63A17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59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590A"/>
    <w:rPr>
      <w:rFonts w:ascii="Courier New" w:eastAsia="Times New Roman" w:hAnsi="Courier New" w:cs="Courier New"/>
      <w:sz w:val="20"/>
      <w:szCs w:val="20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B9A"/>
  </w:style>
  <w:style w:type="paragraph" w:styleId="Heading1">
    <w:name w:val="heading 1"/>
    <w:basedOn w:val="Normal"/>
    <w:next w:val="Normal"/>
    <w:link w:val="Heading1Char"/>
    <w:uiPriority w:val="9"/>
    <w:qFormat/>
    <w:rsid w:val="004E247E"/>
    <w:pPr>
      <w:spacing w:line="48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247E"/>
    <w:pPr>
      <w:spacing w:line="480" w:lineRule="auto"/>
      <w:outlineLvl w:val="1"/>
    </w:pPr>
    <w:rPr>
      <w:b/>
      <w:bCs/>
      <w:lang w:val="id-ID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E247E"/>
    <w:pPr>
      <w:spacing w:line="480" w:lineRule="auto"/>
      <w:ind w:left="360" w:hanging="360"/>
      <w:outlineLvl w:val="2"/>
    </w:pPr>
    <w:rPr>
      <w:b/>
      <w:bCs/>
      <w:lang w:val="id-ID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4E247E"/>
    <w:pPr>
      <w:spacing w:line="480" w:lineRule="auto"/>
      <w:ind w:left="0"/>
      <w:outlineLvl w:val="3"/>
    </w:pPr>
    <w:rPr>
      <w:b/>
      <w:bCs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47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E247E"/>
    <w:rPr>
      <w:b/>
      <w:bCs/>
      <w:lang w:val="id-ID"/>
    </w:rPr>
  </w:style>
  <w:style w:type="paragraph" w:styleId="ListParagraph">
    <w:name w:val="List Paragraph"/>
    <w:basedOn w:val="Normal"/>
    <w:uiPriority w:val="34"/>
    <w:qFormat/>
    <w:rsid w:val="002E3B0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E247E"/>
    <w:rPr>
      <w:b/>
      <w:bCs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4E247E"/>
    <w:rPr>
      <w:b/>
      <w:bCs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A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9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839AD"/>
  </w:style>
  <w:style w:type="paragraph" w:customStyle="1" w:styleId="2">
    <w:name w:val="2"/>
    <w:basedOn w:val="Normal"/>
    <w:rsid w:val="002C0D98"/>
    <w:pPr>
      <w:ind w:left="360" w:hanging="360"/>
    </w:pPr>
  </w:style>
  <w:style w:type="table" w:styleId="TableGrid">
    <w:name w:val="Table Grid"/>
    <w:basedOn w:val="TableNormal"/>
    <w:uiPriority w:val="59"/>
    <w:rsid w:val="002F45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2247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4756"/>
  </w:style>
  <w:style w:type="character" w:styleId="PlaceholderText">
    <w:name w:val="Placeholder Text"/>
    <w:basedOn w:val="DefaultParagraphFont"/>
    <w:uiPriority w:val="99"/>
    <w:semiHidden/>
    <w:rsid w:val="003E29D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E1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D2B"/>
  </w:style>
  <w:style w:type="paragraph" w:styleId="Footer">
    <w:name w:val="footer"/>
    <w:basedOn w:val="Normal"/>
    <w:link w:val="FooterChar"/>
    <w:uiPriority w:val="99"/>
    <w:unhideWhenUsed/>
    <w:rsid w:val="007E1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D2B"/>
  </w:style>
  <w:style w:type="character" w:styleId="PageNumber">
    <w:name w:val="page number"/>
    <w:basedOn w:val="DefaultParagraphFont"/>
    <w:uiPriority w:val="99"/>
    <w:semiHidden/>
    <w:unhideWhenUsed/>
    <w:rsid w:val="00DF69AD"/>
  </w:style>
  <w:style w:type="paragraph" w:styleId="TOCHeading">
    <w:name w:val="TOC Heading"/>
    <w:basedOn w:val="Heading1"/>
    <w:next w:val="Normal"/>
    <w:uiPriority w:val="39"/>
    <w:unhideWhenUsed/>
    <w:qFormat/>
    <w:rsid w:val="00B63A17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63A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3A1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63A17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63A17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59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590A"/>
    <w:rPr>
      <w:rFonts w:ascii="Courier New" w:eastAsia="Times New Roman" w:hAnsi="Courier New" w:cs="Courier New"/>
      <w:sz w:val="20"/>
      <w:szCs w:val="20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F5F02-758B-4717-A93F-7CF18E02C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2023-08-08T09:00:00Z</cp:lastPrinted>
  <dcterms:created xsi:type="dcterms:W3CDTF">2025-04-24T12:42:00Z</dcterms:created>
  <dcterms:modified xsi:type="dcterms:W3CDTF">2025-04-24T12:42:00Z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