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4B6" w:rsidRDefault="00BA69A9">
      <w:pPr>
        <w:spacing w:before="64"/>
        <w:ind w:left="427"/>
        <w:jc w:val="center"/>
        <w:rPr>
          <w:b/>
          <w:sz w:val="28"/>
        </w:rPr>
      </w:pPr>
      <w:bookmarkStart w:id="0" w:name="_GoBack"/>
      <w:bookmarkEnd w:id="0"/>
      <w:r>
        <w:rPr>
          <w:b/>
          <w:sz w:val="28"/>
        </w:rPr>
        <w:t>DAFTAR</w:t>
      </w:r>
      <w:r>
        <w:rPr>
          <w:b/>
          <w:spacing w:val="-6"/>
          <w:sz w:val="28"/>
        </w:rPr>
        <w:t xml:space="preserve"> </w:t>
      </w:r>
      <w:r>
        <w:rPr>
          <w:b/>
          <w:spacing w:val="-2"/>
          <w:sz w:val="28"/>
        </w:rPr>
        <w:t>PUSTAKA</w:t>
      </w:r>
    </w:p>
    <w:p w:rsidR="002664B6" w:rsidRDefault="002664B6">
      <w:pPr>
        <w:pStyle w:val="BodyText"/>
        <w:spacing w:before="152"/>
        <w:rPr>
          <w:b/>
          <w:sz w:val="28"/>
        </w:rPr>
      </w:pPr>
    </w:p>
    <w:p w:rsidR="002664B6" w:rsidRDefault="00BA69A9">
      <w:pPr>
        <w:ind w:left="1048" w:right="138" w:hanging="480"/>
        <w:jc w:val="both"/>
        <w:rPr>
          <w:sz w:val="24"/>
        </w:rPr>
      </w:pPr>
      <w:r>
        <w:rPr>
          <w:sz w:val="24"/>
        </w:rPr>
        <w:t xml:space="preserve">Anshar, B. (2023). </w:t>
      </w:r>
      <w:r>
        <w:rPr>
          <w:i/>
          <w:sz w:val="24"/>
        </w:rPr>
        <w:t xml:space="preserve">Membangun Tata Kelola Pemerintahan yang Transparan dan </w:t>
      </w:r>
      <w:r>
        <w:rPr>
          <w:i/>
          <w:spacing w:val="-2"/>
          <w:sz w:val="24"/>
        </w:rPr>
        <w:t>Akuntabel</w:t>
      </w:r>
      <w:r>
        <w:rPr>
          <w:spacing w:val="-2"/>
          <w:sz w:val="24"/>
        </w:rPr>
        <w:t>.</w:t>
      </w:r>
    </w:p>
    <w:p w:rsidR="002664B6" w:rsidRDefault="00BA69A9">
      <w:pPr>
        <w:pStyle w:val="BodyText"/>
        <w:spacing w:before="199"/>
        <w:ind w:left="1048" w:right="137" w:hanging="480"/>
        <w:jc w:val="both"/>
      </w:pPr>
      <w:r>
        <w:t>Ayu, H.C., Ferdian, T., &amp;</w:t>
      </w:r>
      <w:r>
        <w:t xml:space="preserve"> Nelvia, R. (2021). Pengaruh Partisipasi Masyarakat, Transparansi Pemerintah dan Akuntabilitas Publik Terhadap Efisiensi Penyaluran Dana Bantuan Operasional Sekolah (BOS) pada Sekolah Menengah Pertama (SMP) Negeri di Kecamatan Rimbo Ulu. </w:t>
      </w:r>
      <w:r>
        <w:rPr>
          <w:i/>
        </w:rPr>
        <w:t>Jurnal Ilmiah Akun</w:t>
      </w:r>
      <w:r>
        <w:rPr>
          <w:i/>
        </w:rPr>
        <w:t>tansi Dan Bisnis</w:t>
      </w:r>
      <w:r>
        <w:t xml:space="preserve">, </w:t>
      </w:r>
      <w:r>
        <w:rPr>
          <w:i/>
        </w:rPr>
        <w:t>1</w:t>
      </w:r>
      <w:r>
        <w:t>(1).</w:t>
      </w:r>
    </w:p>
    <w:p w:rsidR="002664B6" w:rsidRDefault="00BA69A9">
      <w:pPr>
        <w:pStyle w:val="BodyText"/>
        <w:spacing w:before="200"/>
        <w:ind w:left="1048" w:right="133" w:hanging="480"/>
        <w:jc w:val="both"/>
      </w:pPr>
      <w:r>
        <w:t>Cornelia D. Matani. (2023). DETERMINAN AKUNTABILITAS PENGELOLAAN</w:t>
      </w:r>
      <w:r>
        <w:rPr>
          <w:spacing w:val="64"/>
          <w:w w:val="150"/>
        </w:rPr>
        <w:t xml:space="preserve"> </w:t>
      </w:r>
      <w:r>
        <w:t>DANA</w:t>
      </w:r>
      <w:r>
        <w:rPr>
          <w:spacing w:val="64"/>
          <w:w w:val="150"/>
        </w:rPr>
        <w:t xml:space="preserve"> </w:t>
      </w:r>
      <w:r>
        <w:t>BANTUAN</w:t>
      </w:r>
      <w:r>
        <w:rPr>
          <w:spacing w:val="64"/>
          <w:w w:val="150"/>
        </w:rPr>
        <w:t xml:space="preserve"> </w:t>
      </w:r>
      <w:r>
        <w:t>OPERASIONAL</w:t>
      </w:r>
      <w:r>
        <w:rPr>
          <w:spacing w:val="64"/>
          <w:w w:val="150"/>
        </w:rPr>
        <w:t xml:space="preserve"> </w:t>
      </w:r>
      <w:r>
        <w:t>SEKOLAH</w:t>
      </w:r>
      <w:r>
        <w:rPr>
          <w:spacing w:val="67"/>
          <w:w w:val="150"/>
        </w:rPr>
        <w:t xml:space="preserve"> </w:t>
      </w:r>
      <w:r>
        <w:rPr>
          <w:spacing w:val="-5"/>
        </w:rPr>
        <w:t>DI</w:t>
      </w:r>
    </w:p>
    <w:p w:rsidR="002664B6" w:rsidRDefault="00BA69A9">
      <w:pPr>
        <w:ind w:left="1048"/>
        <w:rPr>
          <w:sz w:val="24"/>
        </w:rPr>
      </w:pPr>
      <w:r>
        <w:rPr>
          <w:sz w:val="24"/>
        </w:rPr>
        <w:t>KOTA</w:t>
      </w:r>
      <w:r>
        <w:rPr>
          <w:spacing w:val="-3"/>
          <w:sz w:val="24"/>
        </w:rPr>
        <w:t xml:space="preserve"> </w:t>
      </w:r>
      <w:r>
        <w:rPr>
          <w:sz w:val="24"/>
        </w:rPr>
        <w:t>JAYAPURA.</w:t>
      </w:r>
      <w:r>
        <w:rPr>
          <w:spacing w:val="-2"/>
          <w:sz w:val="24"/>
        </w:rPr>
        <w:t xml:space="preserve"> </w:t>
      </w:r>
      <w:r>
        <w:rPr>
          <w:i/>
          <w:sz w:val="24"/>
        </w:rPr>
        <w:t>Jurnal</w:t>
      </w:r>
      <w:r>
        <w:rPr>
          <w:i/>
          <w:spacing w:val="-1"/>
          <w:sz w:val="24"/>
        </w:rPr>
        <w:t xml:space="preserve"> </w:t>
      </w:r>
      <w:r>
        <w:rPr>
          <w:i/>
          <w:sz w:val="24"/>
        </w:rPr>
        <w:t>Kajian</w:t>
      </w:r>
      <w:r>
        <w:rPr>
          <w:i/>
          <w:spacing w:val="-2"/>
          <w:sz w:val="24"/>
        </w:rPr>
        <w:t xml:space="preserve"> </w:t>
      </w:r>
      <w:r>
        <w:rPr>
          <w:i/>
          <w:sz w:val="24"/>
        </w:rPr>
        <w:t>Ekonomi</w:t>
      </w:r>
      <w:r>
        <w:rPr>
          <w:i/>
          <w:spacing w:val="-2"/>
          <w:sz w:val="24"/>
        </w:rPr>
        <w:t xml:space="preserve"> </w:t>
      </w:r>
      <w:r>
        <w:rPr>
          <w:i/>
          <w:sz w:val="24"/>
        </w:rPr>
        <w:t>&amp;</w:t>
      </w:r>
      <w:r>
        <w:rPr>
          <w:i/>
          <w:spacing w:val="-4"/>
          <w:sz w:val="24"/>
        </w:rPr>
        <w:t xml:space="preserve"> </w:t>
      </w:r>
      <w:r>
        <w:rPr>
          <w:i/>
          <w:sz w:val="24"/>
        </w:rPr>
        <w:t>Keuangan</w:t>
      </w:r>
      <w:r>
        <w:rPr>
          <w:i/>
          <w:spacing w:val="-2"/>
          <w:sz w:val="24"/>
        </w:rPr>
        <w:t xml:space="preserve"> </w:t>
      </w:r>
      <w:r>
        <w:rPr>
          <w:i/>
          <w:sz w:val="24"/>
        </w:rPr>
        <w:t>Daerah</w:t>
      </w:r>
      <w:r>
        <w:rPr>
          <w:sz w:val="24"/>
        </w:rPr>
        <w:t>,</w:t>
      </w:r>
      <w:r>
        <w:rPr>
          <w:spacing w:val="-1"/>
          <w:sz w:val="24"/>
        </w:rPr>
        <w:t xml:space="preserve"> </w:t>
      </w:r>
      <w:r>
        <w:rPr>
          <w:i/>
          <w:sz w:val="24"/>
        </w:rPr>
        <w:t>8</w:t>
      </w:r>
      <w:r>
        <w:rPr>
          <w:sz w:val="24"/>
        </w:rPr>
        <w:t>(1),</w:t>
      </w:r>
      <w:r>
        <w:rPr>
          <w:spacing w:val="-2"/>
          <w:sz w:val="24"/>
        </w:rPr>
        <w:t xml:space="preserve"> </w:t>
      </w:r>
      <w:r>
        <w:rPr>
          <w:sz w:val="24"/>
        </w:rPr>
        <w:t xml:space="preserve">88– </w:t>
      </w:r>
      <w:r>
        <w:rPr>
          <w:spacing w:val="-4"/>
          <w:sz w:val="24"/>
        </w:rPr>
        <w:t>107.</w:t>
      </w:r>
    </w:p>
    <w:p w:rsidR="002664B6" w:rsidRDefault="00BA69A9">
      <w:pPr>
        <w:pStyle w:val="BodyText"/>
        <w:spacing w:before="202"/>
        <w:ind w:left="1048" w:right="138" w:hanging="480"/>
        <w:jc w:val="both"/>
      </w:pPr>
      <w:r>
        <w:t>Deviyanti, N. K., &amp; Wati, N. W. A. E. (2022). Pengaruh Kompe</w:t>
      </w:r>
      <w:r>
        <w:t xml:space="preserve">tensi, Partisipasi Masyarakat, dan Pemanfaatan Teknologi Informasi Terhadap Akuntabilitas Pengelolaan Dana Desa. </w:t>
      </w:r>
      <w:r>
        <w:rPr>
          <w:i/>
        </w:rPr>
        <w:t>Hita Akuntansi Dan Keuangan</w:t>
      </w:r>
      <w:r>
        <w:t xml:space="preserve">, </w:t>
      </w:r>
      <w:r>
        <w:rPr>
          <w:i/>
        </w:rPr>
        <w:t>3</w:t>
      </w:r>
      <w:r>
        <w:t xml:space="preserve">(2), 36–48. </w:t>
      </w:r>
      <w:r>
        <w:rPr>
          <w:spacing w:val="-2"/>
        </w:rPr>
        <w:t>https://doi.org/10.32795/hak.v3i2.2547</w:t>
      </w:r>
    </w:p>
    <w:p w:rsidR="002664B6" w:rsidRDefault="00BA69A9">
      <w:pPr>
        <w:pStyle w:val="BodyText"/>
        <w:spacing w:before="199"/>
        <w:ind w:left="1048" w:right="136" w:hanging="480"/>
        <w:jc w:val="both"/>
      </w:pPr>
      <w:r>
        <w:t>Fajar, C. M., &amp; Sulistiawati, S. (2024). Pengaruh Akuntabilita</w:t>
      </w:r>
      <w:r>
        <w:t>s, Transparansi,</w:t>
      </w:r>
      <w:r>
        <w:rPr>
          <w:spacing w:val="80"/>
        </w:rPr>
        <w:t xml:space="preserve"> </w:t>
      </w:r>
      <w:r>
        <w:t xml:space="preserve">Dan Partisipasi Terhadap Efektivitas Pengelolaan Dana Bos. </w:t>
      </w:r>
      <w:r>
        <w:rPr>
          <w:i/>
        </w:rPr>
        <w:t>Jurnal</w:t>
      </w:r>
      <w:r>
        <w:rPr>
          <w:i/>
          <w:spacing w:val="40"/>
        </w:rPr>
        <w:t xml:space="preserve"> </w:t>
      </w:r>
      <w:r>
        <w:rPr>
          <w:i/>
        </w:rPr>
        <w:t>Financia</w:t>
      </w:r>
      <w:r>
        <w:t xml:space="preserve">, </w:t>
      </w:r>
      <w:r>
        <w:rPr>
          <w:i/>
        </w:rPr>
        <w:t>5</w:t>
      </w:r>
      <w:r>
        <w:t>(2), 70–80. https://doi.org/10.51977/financia.v5i2.1746</w:t>
      </w:r>
    </w:p>
    <w:p w:rsidR="002664B6" w:rsidRDefault="00BA69A9">
      <w:pPr>
        <w:spacing w:before="200"/>
        <w:ind w:left="568"/>
        <w:rPr>
          <w:sz w:val="24"/>
        </w:rPr>
      </w:pPr>
      <w:r>
        <w:rPr>
          <w:sz w:val="24"/>
        </w:rPr>
        <w:t>Ghazali,</w:t>
      </w:r>
      <w:r>
        <w:rPr>
          <w:spacing w:val="2"/>
          <w:sz w:val="24"/>
        </w:rPr>
        <w:t xml:space="preserve"> </w:t>
      </w:r>
      <w:r>
        <w:rPr>
          <w:sz w:val="24"/>
        </w:rPr>
        <w:t>I.</w:t>
      </w:r>
      <w:r>
        <w:rPr>
          <w:spacing w:val="2"/>
          <w:sz w:val="24"/>
        </w:rPr>
        <w:t xml:space="preserve"> </w:t>
      </w:r>
      <w:r>
        <w:rPr>
          <w:sz w:val="24"/>
        </w:rPr>
        <w:t>(2016).</w:t>
      </w:r>
      <w:r>
        <w:rPr>
          <w:spacing w:val="2"/>
          <w:sz w:val="24"/>
        </w:rPr>
        <w:t xml:space="preserve"> </w:t>
      </w:r>
      <w:r>
        <w:rPr>
          <w:i/>
          <w:sz w:val="24"/>
        </w:rPr>
        <w:t>Aplikasi</w:t>
      </w:r>
      <w:r>
        <w:rPr>
          <w:i/>
          <w:spacing w:val="3"/>
          <w:sz w:val="24"/>
        </w:rPr>
        <w:t xml:space="preserve"> </w:t>
      </w:r>
      <w:r>
        <w:rPr>
          <w:i/>
          <w:sz w:val="24"/>
        </w:rPr>
        <w:t>analisis</w:t>
      </w:r>
      <w:r>
        <w:rPr>
          <w:i/>
          <w:spacing w:val="1"/>
          <w:sz w:val="24"/>
        </w:rPr>
        <w:t xml:space="preserve"> </w:t>
      </w:r>
      <w:r>
        <w:rPr>
          <w:i/>
          <w:sz w:val="24"/>
        </w:rPr>
        <w:t>Multivariate</w:t>
      </w:r>
      <w:r>
        <w:rPr>
          <w:i/>
          <w:spacing w:val="1"/>
          <w:sz w:val="24"/>
        </w:rPr>
        <w:t xml:space="preserve"> </w:t>
      </w:r>
      <w:r>
        <w:rPr>
          <w:i/>
          <w:sz w:val="24"/>
        </w:rPr>
        <w:t>Dengan</w:t>
      </w:r>
      <w:r>
        <w:rPr>
          <w:i/>
          <w:spacing w:val="2"/>
          <w:sz w:val="24"/>
        </w:rPr>
        <w:t xml:space="preserve"> </w:t>
      </w:r>
      <w:r>
        <w:rPr>
          <w:i/>
          <w:sz w:val="24"/>
        </w:rPr>
        <w:t>Program</w:t>
      </w:r>
      <w:r>
        <w:rPr>
          <w:i/>
          <w:spacing w:val="2"/>
          <w:sz w:val="24"/>
        </w:rPr>
        <w:t xml:space="preserve"> </w:t>
      </w:r>
      <w:r>
        <w:rPr>
          <w:i/>
          <w:sz w:val="24"/>
        </w:rPr>
        <w:t>IBM</w:t>
      </w:r>
      <w:r>
        <w:rPr>
          <w:i/>
          <w:spacing w:val="2"/>
          <w:sz w:val="24"/>
        </w:rPr>
        <w:t xml:space="preserve"> </w:t>
      </w:r>
      <w:r>
        <w:rPr>
          <w:i/>
          <w:sz w:val="24"/>
        </w:rPr>
        <w:t>SPSS.</w:t>
      </w:r>
      <w:r>
        <w:rPr>
          <w:i/>
          <w:spacing w:val="3"/>
          <w:sz w:val="24"/>
        </w:rPr>
        <w:t xml:space="preserve"> </w:t>
      </w:r>
      <w:r>
        <w:rPr>
          <w:i/>
          <w:spacing w:val="-5"/>
          <w:sz w:val="24"/>
        </w:rPr>
        <w:t>23</w:t>
      </w:r>
      <w:r>
        <w:rPr>
          <w:spacing w:val="-5"/>
          <w:sz w:val="24"/>
        </w:rPr>
        <w:t>.</w:t>
      </w:r>
    </w:p>
    <w:p w:rsidR="002664B6" w:rsidRDefault="00BA69A9">
      <w:pPr>
        <w:pStyle w:val="BodyText"/>
        <w:ind w:left="1048"/>
      </w:pPr>
      <w:r>
        <w:t>Badan</w:t>
      </w:r>
      <w:r>
        <w:rPr>
          <w:spacing w:val="-1"/>
        </w:rPr>
        <w:t xml:space="preserve"> </w:t>
      </w:r>
      <w:r>
        <w:t>Penerbit Universitas</w:t>
      </w:r>
      <w:r>
        <w:rPr>
          <w:spacing w:val="-1"/>
        </w:rPr>
        <w:t xml:space="preserve"> </w:t>
      </w:r>
      <w:r>
        <w:t>di</w:t>
      </w:r>
      <w:r>
        <w:rPr>
          <w:spacing w:val="-1"/>
        </w:rPr>
        <w:t xml:space="preserve"> </w:t>
      </w:r>
      <w:r>
        <w:rPr>
          <w:spacing w:val="-2"/>
        </w:rPr>
        <w:t>Ponerogo.</w:t>
      </w:r>
    </w:p>
    <w:p w:rsidR="002664B6" w:rsidRDefault="00BA69A9">
      <w:pPr>
        <w:spacing w:before="202"/>
        <w:ind w:left="1048" w:right="137" w:hanging="480"/>
        <w:jc w:val="both"/>
        <w:rPr>
          <w:sz w:val="24"/>
        </w:rPr>
      </w:pPr>
      <w:r>
        <w:rPr>
          <w:sz w:val="24"/>
        </w:rPr>
        <w:t xml:space="preserve">Gunawan, R. (2021). </w:t>
      </w:r>
      <w:r>
        <w:rPr>
          <w:i/>
          <w:sz w:val="24"/>
        </w:rPr>
        <w:t>Pengaruh Akuntanbilitas dan transparansi Terhadap Efektivitas Pengelolaan Dana BOS dengan Stakeholder Sebagai Variabel Moderisasi</w:t>
      </w:r>
      <w:r>
        <w:rPr>
          <w:sz w:val="24"/>
        </w:rPr>
        <w:t xml:space="preserve">. </w:t>
      </w:r>
      <w:r>
        <w:rPr>
          <w:i/>
          <w:sz w:val="24"/>
        </w:rPr>
        <w:t>4</w:t>
      </w:r>
      <w:r>
        <w:rPr>
          <w:sz w:val="24"/>
        </w:rPr>
        <w:t>(7).</w:t>
      </w:r>
    </w:p>
    <w:p w:rsidR="002664B6" w:rsidRDefault="00BA69A9">
      <w:pPr>
        <w:spacing w:before="199"/>
        <w:ind w:left="1048" w:right="138" w:hanging="480"/>
        <w:jc w:val="both"/>
        <w:rPr>
          <w:sz w:val="24"/>
        </w:rPr>
      </w:pPr>
      <w:r>
        <w:rPr>
          <w:sz w:val="24"/>
        </w:rPr>
        <w:t>Hamida,</w:t>
      </w:r>
      <w:r>
        <w:rPr>
          <w:spacing w:val="-3"/>
          <w:sz w:val="24"/>
        </w:rPr>
        <w:t xml:space="preserve"> </w:t>
      </w:r>
      <w:r>
        <w:rPr>
          <w:sz w:val="24"/>
        </w:rPr>
        <w:t>R.</w:t>
      </w:r>
      <w:r>
        <w:rPr>
          <w:spacing w:val="-3"/>
          <w:sz w:val="24"/>
        </w:rPr>
        <w:t xml:space="preserve"> </w:t>
      </w:r>
      <w:r>
        <w:rPr>
          <w:sz w:val="24"/>
        </w:rPr>
        <w:t>.</w:t>
      </w:r>
      <w:r>
        <w:rPr>
          <w:spacing w:val="-3"/>
          <w:sz w:val="24"/>
        </w:rPr>
        <w:t xml:space="preserve"> </w:t>
      </w:r>
      <w:r>
        <w:rPr>
          <w:sz w:val="24"/>
        </w:rPr>
        <w:t>(2021).</w:t>
      </w:r>
      <w:r>
        <w:rPr>
          <w:spacing w:val="-3"/>
          <w:sz w:val="24"/>
        </w:rPr>
        <w:t xml:space="preserve"> </w:t>
      </w:r>
      <w:r>
        <w:rPr>
          <w:sz w:val="24"/>
        </w:rPr>
        <w:t>Determinan</w:t>
      </w:r>
      <w:r>
        <w:rPr>
          <w:spacing w:val="-3"/>
          <w:sz w:val="24"/>
        </w:rPr>
        <w:t xml:space="preserve"> </w:t>
      </w:r>
      <w:r>
        <w:rPr>
          <w:sz w:val="24"/>
        </w:rPr>
        <w:t>Akuntabilitas</w:t>
      </w:r>
      <w:r>
        <w:rPr>
          <w:spacing w:val="-3"/>
          <w:sz w:val="24"/>
        </w:rPr>
        <w:t xml:space="preserve"> </w:t>
      </w:r>
      <w:r>
        <w:rPr>
          <w:sz w:val="24"/>
        </w:rPr>
        <w:t>Pengelolaan</w:t>
      </w:r>
      <w:r>
        <w:rPr>
          <w:spacing w:val="-3"/>
          <w:sz w:val="24"/>
        </w:rPr>
        <w:t xml:space="preserve"> </w:t>
      </w:r>
      <w:r>
        <w:rPr>
          <w:sz w:val="24"/>
        </w:rPr>
        <w:t>Dana</w:t>
      </w:r>
      <w:r>
        <w:rPr>
          <w:spacing w:val="-4"/>
          <w:sz w:val="24"/>
        </w:rPr>
        <w:t xml:space="preserve"> </w:t>
      </w:r>
      <w:r>
        <w:rPr>
          <w:sz w:val="24"/>
        </w:rPr>
        <w:t>BOS</w:t>
      </w:r>
      <w:r>
        <w:rPr>
          <w:spacing w:val="-3"/>
          <w:sz w:val="24"/>
        </w:rPr>
        <w:t xml:space="preserve"> </w:t>
      </w:r>
      <w:r>
        <w:rPr>
          <w:sz w:val="24"/>
        </w:rPr>
        <w:t>di</w:t>
      </w:r>
      <w:r>
        <w:rPr>
          <w:spacing w:val="-1"/>
          <w:sz w:val="24"/>
        </w:rPr>
        <w:t xml:space="preserve"> </w:t>
      </w:r>
      <w:r>
        <w:rPr>
          <w:sz w:val="24"/>
        </w:rPr>
        <w:t xml:space="preserve">Sekolah Menegah Pertama di Kabupaten Muara Enim. </w:t>
      </w:r>
      <w:r>
        <w:rPr>
          <w:i/>
          <w:sz w:val="24"/>
        </w:rPr>
        <w:t>Skripsi Thesis, Universitas Jenderal Soedirman</w:t>
      </w:r>
      <w:r>
        <w:rPr>
          <w:sz w:val="24"/>
        </w:rPr>
        <w:t xml:space="preserve">, </w:t>
      </w:r>
      <w:r>
        <w:rPr>
          <w:i/>
          <w:sz w:val="24"/>
        </w:rPr>
        <w:t>1</w:t>
      </w:r>
      <w:r>
        <w:rPr>
          <w:sz w:val="24"/>
        </w:rPr>
        <w:t>(2).</w:t>
      </w:r>
    </w:p>
    <w:p w:rsidR="002664B6" w:rsidRDefault="00BA69A9">
      <w:pPr>
        <w:spacing w:before="199"/>
        <w:ind w:left="1048" w:right="136" w:hanging="480"/>
        <w:jc w:val="both"/>
        <w:rPr>
          <w:sz w:val="24"/>
        </w:rPr>
      </w:pPr>
      <w:r>
        <w:rPr>
          <w:sz w:val="24"/>
        </w:rPr>
        <w:t xml:space="preserve">Idayanti, Y. (2022). </w:t>
      </w:r>
      <w:r>
        <w:rPr>
          <w:i/>
          <w:sz w:val="24"/>
        </w:rPr>
        <w:t>Pengaruh Kompetensi Sumber Daya Manusia, Sistem Informasi Akuntansi Dan Sistem Pengendalian Internal Terhadap Kualitas Laporan Keuangan Dana Program Bantuan Operasional Sekolah (Bos) Di Kabupaten Kepulauan Meranti</w:t>
      </w:r>
      <w:r>
        <w:rPr>
          <w:sz w:val="24"/>
        </w:rPr>
        <w:t>. 104.</w:t>
      </w:r>
    </w:p>
    <w:p w:rsidR="002664B6" w:rsidRDefault="00BA69A9">
      <w:pPr>
        <w:spacing w:before="202"/>
        <w:ind w:left="568"/>
        <w:rPr>
          <w:i/>
          <w:sz w:val="24"/>
        </w:rPr>
      </w:pPr>
      <w:r>
        <w:rPr>
          <w:sz w:val="24"/>
        </w:rPr>
        <w:t>Imam</w:t>
      </w:r>
      <w:r>
        <w:rPr>
          <w:spacing w:val="-1"/>
          <w:sz w:val="24"/>
        </w:rPr>
        <w:t xml:space="preserve"> </w:t>
      </w:r>
      <w:r>
        <w:rPr>
          <w:sz w:val="24"/>
        </w:rPr>
        <w:t>Ghazali. (2016).</w:t>
      </w:r>
      <w:r>
        <w:rPr>
          <w:spacing w:val="-1"/>
          <w:sz w:val="24"/>
        </w:rPr>
        <w:t xml:space="preserve"> </w:t>
      </w:r>
      <w:r>
        <w:rPr>
          <w:i/>
          <w:sz w:val="24"/>
        </w:rPr>
        <w:t>Aplikasi</w:t>
      </w:r>
      <w:r>
        <w:rPr>
          <w:i/>
          <w:spacing w:val="1"/>
          <w:sz w:val="24"/>
        </w:rPr>
        <w:t xml:space="preserve"> </w:t>
      </w:r>
      <w:r>
        <w:rPr>
          <w:i/>
          <w:sz w:val="24"/>
        </w:rPr>
        <w:t>Anali</w:t>
      </w:r>
      <w:r>
        <w:rPr>
          <w:i/>
          <w:sz w:val="24"/>
        </w:rPr>
        <w:t>sis</w:t>
      </w:r>
      <w:r>
        <w:rPr>
          <w:i/>
          <w:spacing w:val="-2"/>
          <w:sz w:val="24"/>
        </w:rPr>
        <w:t xml:space="preserve"> </w:t>
      </w:r>
      <w:r>
        <w:rPr>
          <w:i/>
          <w:sz w:val="24"/>
        </w:rPr>
        <w:t>Multivariate Dengan</w:t>
      </w:r>
      <w:r>
        <w:rPr>
          <w:i/>
          <w:spacing w:val="-1"/>
          <w:sz w:val="24"/>
        </w:rPr>
        <w:t xml:space="preserve"> </w:t>
      </w:r>
      <w:r>
        <w:rPr>
          <w:i/>
          <w:sz w:val="24"/>
        </w:rPr>
        <w:t xml:space="preserve">Program IBM </w:t>
      </w:r>
      <w:r>
        <w:rPr>
          <w:i/>
          <w:spacing w:val="-4"/>
          <w:sz w:val="24"/>
        </w:rPr>
        <w:t>SPSS</w:t>
      </w:r>
    </w:p>
    <w:p w:rsidR="002664B6" w:rsidRDefault="00BA69A9">
      <w:pPr>
        <w:pStyle w:val="BodyText"/>
        <w:ind w:left="1048"/>
      </w:pPr>
      <w:r>
        <w:rPr>
          <w:i/>
        </w:rPr>
        <w:t>23</w:t>
      </w:r>
      <w:r>
        <w:t>.</w:t>
      </w:r>
      <w:r>
        <w:rPr>
          <w:spacing w:val="-4"/>
        </w:rPr>
        <w:t xml:space="preserve"> </w:t>
      </w:r>
      <w:r>
        <w:t>Badan</w:t>
      </w:r>
      <w:r>
        <w:rPr>
          <w:spacing w:val="-3"/>
        </w:rPr>
        <w:t xml:space="preserve"> </w:t>
      </w:r>
      <w:r>
        <w:t>penerbit</w:t>
      </w:r>
      <w:r>
        <w:rPr>
          <w:spacing w:val="-2"/>
        </w:rPr>
        <w:t xml:space="preserve"> </w:t>
      </w:r>
      <w:r>
        <w:t>Universitas</w:t>
      </w:r>
      <w:r>
        <w:rPr>
          <w:spacing w:val="-2"/>
        </w:rPr>
        <w:t xml:space="preserve"> Diponegoro.</w:t>
      </w:r>
    </w:p>
    <w:p w:rsidR="002664B6" w:rsidRDefault="00BA69A9">
      <w:pPr>
        <w:pStyle w:val="BodyText"/>
        <w:spacing w:before="200"/>
        <w:ind w:left="1048" w:right="137" w:hanging="480"/>
        <w:jc w:val="both"/>
      </w:pPr>
      <w:r>
        <w:t xml:space="preserve">Imelda, S., Yusuf, M., Basri, A., Andriyansyah, F., &amp; Et, A. (2022). Kualitas Sumber Daya Manusia, Profesionalisme Kerja, Dan Komitmen Sebagai Faktor Pendukung Peningkatan </w:t>
      </w:r>
      <w:r>
        <w:t xml:space="preserve">Kinerja Karyawan. </w:t>
      </w:r>
      <w:r>
        <w:rPr>
          <w:i/>
        </w:rPr>
        <w:t>Jurnal ESCAF</w:t>
      </w:r>
      <w:r>
        <w:t>, 47–60.</w:t>
      </w:r>
    </w:p>
    <w:p w:rsidR="002664B6" w:rsidRDefault="00BA69A9">
      <w:pPr>
        <w:spacing w:before="199"/>
        <w:ind w:left="568"/>
        <w:rPr>
          <w:i/>
          <w:sz w:val="24"/>
        </w:rPr>
      </w:pPr>
      <w:r>
        <w:rPr>
          <w:sz w:val="24"/>
        </w:rPr>
        <w:t>Imtika</w:t>
      </w:r>
      <w:r>
        <w:rPr>
          <w:spacing w:val="42"/>
          <w:sz w:val="24"/>
        </w:rPr>
        <w:t xml:space="preserve"> </w:t>
      </w:r>
      <w:r>
        <w:rPr>
          <w:sz w:val="24"/>
        </w:rPr>
        <w:t>Refiani.</w:t>
      </w:r>
      <w:r>
        <w:rPr>
          <w:spacing w:val="45"/>
          <w:sz w:val="24"/>
        </w:rPr>
        <w:t xml:space="preserve"> </w:t>
      </w:r>
      <w:r>
        <w:rPr>
          <w:sz w:val="24"/>
        </w:rPr>
        <w:t>(2021).</w:t>
      </w:r>
      <w:r>
        <w:rPr>
          <w:spacing w:val="45"/>
          <w:sz w:val="24"/>
        </w:rPr>
        <w:t xml:space="preserve"> </w:t>
      </w:r>
      <w:r>
        <w:rPr>
          <w:i/>
          <w:sz w:val="24"/>
        </w:rPr>
        <w:t>Pengembangan</w:t>
      </w:r>
      <w:r>
        <w:rPr>
          <w:i/>
          <w:spacing w:val="45"/>
          <w:sz w:val="24"/>
        </w:rPr>
        <w:t xml:space="preserve"> </w:t>
      </w:r>
      <w:r>
        <w:rPr>
          <w:i/>
          <w:sz w:val="24"/>
        </w:rPr>
        <w:t>sistem</w:t>
      </w:r>
      <w:r>
        <w:rPr>
          <w:i/>
          <w:spacing w:val="44"/>
          <w:sz w:val="24"/>
        </w:rPr>
        <w:t xml:space="preserve"> </w:t>
      </w:r>
      <w:r>
        <w:rPr>
          <w:i/>
          <w:sz w:val="24"/>
        </w:rPr>
        <w:t>informasi</w:t>
      </w:r>
      <w:r>
        <w:rPr>
          <w:i/>
          <w:spacing w:val="45"/>
          <w:sz w:val="24"/>
        </w:rPr>
        <w:t xml:space="preserve"> </w:t>
      </w:r>
      <w:r>
        <w:rPr>
          <w:i/>
          <w:sz w:val="24"/>
        </w:rPr>
        <w:t>akuntansi</w:t>
      </w:r>
      <w:r>
        <w:rPr>
          <w:i/>
          <w:spacing w:val="46"/>
          <w:sz w:val="24"/>
        </w:rPr>
        <w:t xml:space="preserve"> </w:t>
      </w:r>
      <w:r>
        <w:rPr>
          <w:i/>
          <w:spacing w:val="-2"/>
          <w:sz w:val="24"/>
        </w:rPr>
        <w:t>penerimaan</w:t>
      </w:r>
    </w:p>
    <w:p w:rsidR="002664B6" w:rsidRDefault="002664B6">
      <w:pPr>
        <w:pStyle w:val="BodyText"/>
        <w:rPr>
          <w:i/>
        </w:rPr>
      </w:pPr>
    </w:p>
    <w:p w:rsidR="002664B6" w:rsidRDefault="002664B6">
      <w:pPr>
        <w:pStyle w:val="BodyText"/>
        <w:spacing w:before="111"/>
        <w:rPr>
          <w:i/>
        </w:rPr>
      </w:pPr>
    </w:p>
    <w:p w:rsidR="002664B6" w:rsidRDefault="00BA69A9">
      <w:pPr>
        <w:pStyle w:val="BodyText"/>
        <w:ind w:left="427" w:right="3"/>
        <w:jc w:val="center"/>
      </w:pPr>
      <w:r>
        <w:rPr>
          <w:spacing w:val="-5"/>
        </w:rPr>
        <w:t>74</w:t>
      </w:r>
    </w:p>
    <w:p w:rsidR="002664B6" w:rsidRDefault="002664B6">
      <w:pPr>
        <w:pStyle w:val="BodyText"/>
        <w:jc w:val="center"/>
        <w:sectPr w:rsidR="002664B6">
          <w:type w:val="continuous"/>
          <w:pgSz w:w="11910" w:h="16840"/>
          <w:pgMar w:top="1900" w:right="1559" w:bottom="280" w:left="1700" w:header="720" w:footer="720" w:gutter="0"/>
          <w:cols w:space="720"/>
        </w:sectPr>
      </w:pPr>
    </w:p>
    <w:p w:rsidR="002664B6" w:rsidRDefault="00BA69A9">
      <w:pPr>
        <w:spacing w:before="80"/>
        <w:ind w:left="1048"/>
        <w:rPr>
          <w:sz w:val="24"/>
        </w:rPr>
      </w:pPr>
      <w:r>
        <w:rPr>
          <w:i/>
          <w:sz w:val="24"/>
        </w:rPr>
        <w:lastRenderedPageBreak/>
        <w:t>dana</w:t>
      </w:r>
      <w:r>
        <w:rPr>
          <w:i/>
          <w:spacing w:val="-1"/>
          <w:sz w:val="24"/>
        </w:rPr>
        <w:t xml:space="preserve"> </w:t>
      </w:r>
      <w:r>
        <w:rPr>
          <w:i/>
          <w:sz w:val="24"/>
        </w:rPr>
        <w:t>bos</w:t>
      </w:r>
      <w:r>
        <w:rPr>
          <w:i/>
          <w:spacing w:val="-1"/>
          <w:sz w:val="24"/>
        </w:rPr>
        <w:t xml:space="preserve"> </w:t>
      </w:r>
      <w:r>
        <w:rPr>
          <w:i/>
          <w:sz w:val="24"/>
        </w:rPr>
        <w:t>di sd</w:t>
      </w:r>
      <w:r>
        <w:rPr>
          <w:i/>
          <w:spacing w:val="-1"/>
          <w:sz w:val="24"/>
        </w:rPr>
        <w:t xml:space="preserve"> </w:t>
      </w:r>
      <w:r>
        <w:rPr>
          <w:i/>
          <w:sz w:val="24"/>
        </w:rPr>
        <w:t>n serengan</w:t>
      </w:r>
      <w:r>
        <w:rPr>
          <w:i/>
          <w:spacing w:val="-2"/>
          <w:sz w:val="24"/>
        </w:rPr>
        <w:t xml:space="preserve"> </w:t>
      </w:r>
      <w:r>
        <w:rPr>
          <w:i/>
          <w:sz w:val="24"/>
        </w:rPr>
        <w:t xml:space="preserve">01 </w:t>
      </w:r>
      <w:r>
        <w:rPr>
          <w:i/>
          <w:spacing w:val="-2"/>
          <w:sz w:val="24"/>
        </w:rPr>
        <w:t>surakarta</w:t>
      </w:r>
      <w:r>
        <w:rPr>
          <w:spacing w:val="-2"/>
          <w:sz w:val="24"/>
        </w:rPr>
        <w:t>.</w:t>
      </w:r>
    </w:p>
    <w:p w:rsidR="002664B6" w:rsidRDefault="00BA69A9">
      <w:pPr>
        <w:spacing w:before="199"/>
        <w:ind w:left="1048" w:right="136" w:hanging="480"/>
        <w:jc w:val="both"/>
        <w:rPr>
          <w:sz w:val="24"/>
        </w:rPr>
      </w:pPr>
      <w:r>
        <w:rPr>
          <w:sz w:val="24"/>
        </w:rPr>
        <w:t xml:space="preserve">Kemendiknas. (2015). </w:t>
      </w:r>
      <w:r>
        <w:rPr>
          <w:i/>
          <w:sz w:val="24"/>
        </w:rPr>
        <w:t>Petunjuk Teknis Penggunaan Pertanggung Jawaban Keuangan Dana Bantuan Operasional Sekolah Tahun</w:t>
      </w:r>
      <w:r>
        <w:rPr>
          <w:sz w:val="24"/>
        </w:rPr>
        <w:t>. Dekkibud.</w:t>
      </w:r>
    </w:p>
    <w:p w:rsidR="002664B6" w:rsidRDefault="00BA69A9">
      <w:pPr>
        <w:spacing w:before="199"/>
        <w:ind w:left="568"/>
        <w:rPr>
          <w:sz w:val="24"/>
        </w:rPr>
      </w:pPr>
      <w:r>
        <w:rPr>
          <w:sz w:val="24"/>
        </w:rPr>
        <w:t>Kompri.</w:t>
      </w:r>
      <w:r>
        <w:rPr>
          <w:spacing w:val="-4"/>
          <w:sz w:val="24"/>
        </w:rPr>
        <w:t xml:space="preserve"> </w:t>
      </w:r>
      <w:r>
        <w:rPr>
          <w:sz w:val="24"/>
        </w:rPr>
        <w:t>(2018).</w:t>
      </w:r>
      <w:r>
        <w:rPr>
          <w:spacing w:val="-2"/>
          <w:sz w:val="24"/>
        </w:rPr>
        <w:t xml:space="preserve"> </w:t>
      </w:r>
      <w:r>
        <w:rPr>
          <w:i/>
          <w:sz w:val="24"/>
        </w:rPr>
        <w:t>Manajemen</w:t>
      </w:r>
      <w:r>
        <w:rPr>
          <w:i/>
          <w:spacing w:val="-1"/>
          <w:sz w:val="24"/>
        </w:rPr>
        <w:t xml:space="preserve"> </w:t>
      </w:r>
      <w:r>
        <w:rPr>
          <w:i/>
          <w:sz w:val="24"/>
        </w:rPr>
        <w:t>Sekolah</w:t>
      </w:r>
      <w:r>
        <w:rPr>
          <w:i/>
          <w:spacing w:val="-2"/>
          <w:sz w:val="24"/>
        </w:rPr>
        <w:t xml:space="preserve"> </w:t>
      </w:r>
      <w:r>
        <w:rPr>
          <w:i/>
          <w:sz w:val="24"/>
        </w:rPr>
        <w:t>Teori</w:t>
      </w:r>
      <w:r>
        <w:rPr>
          <w:i/>
          <w:spacing w:val="-1"/>
          <w:sz w:val="24"/>
        </w:rPr>
        <w:t xml:space="preserve"> </w:t>
      </w:r>
      <w:r>
        <w:rPr>
          <w:i/>
          <w:sz w:val="24"/>
        </w:rPr>
        <w:t>&amp;</w:t>
      </w:r>
      <w:r>
        <w:rPr>
          <w:i/>
          <w:spacing w:val="-1"/>
          <w:sz w:val="24"/>
        </w:rPr>
        <w:t xml:space="preserve"> </w:t>
      </w:r>
      <w:r>
        <w:rPr>
          <w:i/>
          <w:sz w:val="24"/>
        </w:rPr>
        <w:t>Praktek</w:t>
      </w:r>
      <w:r>
        <w:rPr>
          <w:sz w:val="24"/>
        </w:rPr>
        <w:t>.</w:t>
      </w:r>
      <w:r>
        <w:rPr>
          <w:spacing w:val="-1"/>
          <w:sz w:val="24"/>
        </w:rPr>
        <w:t xml:space="preserve"> </w:t>
      </w:r>
      <w:r>
        <w:rPr>
          <w:spacing w:val="-2"/>
          <w:sz w:val="24"/>
        </w:rPr>
        <w:t>alfabeta.</w:t>
      </w:r>
    </w:p>
    <w:p w:rsidR="002664B6" w:rsidRDefault="00BA69A9">
      <w:pPr>
        <w:pStyle w:val="BodyText"/>
        <w:tabs>
          <w:tab w:val="left" w:pos="3960"/>
          <w:tab w:val="left" w:pos="5930"/>
          <w:tab w:val="left" w:pos="7609"/>
        </w:tabs>
        <w:spacing w:before="202"/>
        <w:ind w:left="1048" w:right="136" w:hanging="480"/>
        <w:jc w:val="both"/>
      </w:pPr>
      <w:r>
        <w:t>Lutfiani, I., Herlin, H., &amp;</w:t>
      </w:r>
      <w:r>
        <w:t xml:space="preserve"> Rahman, A. (2024). Pengaruh Pengelolaan Keuangan, Kualitas Sumber Daya Manusia Dan Partisipasi Masyarakat Terhadap Akuntablitas Pengelolaan Dana Desa (Studi Kasus Di Desa Tanjung Seluai Kecamatan Seluma Selatan). </w:t>
      </w:r>
      <w:r>
        <w:rPr>
          <w:i/>
        </w:rPr>
        <w:t xml:space="preserve">Journal of Management and Innovation </w:t>
      </w:r>
      <w:r>
        <w:rPr>
          <w:i/>
          <w:spacing w:val="-2"/>
        </w:rPr>
        <w:t>Entre</w:t>
      </w:r>
      <w:r>
        <w:rPr>
          <w:i/>
          <w:spacing w:val="-2"/>
        </w:rPr>
        <w:t>preneurship</w:t>
      </w:r>
      <w:r>
        <w:rPr>
          <w:i/>
        </w:rPr>
        <w:tab/>
      </w:r>
      <w:r>
        <w:rPr>
          <w:i/>
          <w:spacing w:val="-2"/>
        </w:rPr>
        <w:t>(JMIE)</w:t>
      </w:r>
      <w:r>
        <w:rPr>
          <w:spacing w:val="-2"/>
        </w:rPr>
        <w:t>,</w:t>
      </w:r>
      <w:r>
        <w:tab/>
      </w:r>
      <w:r>
        <w:rPr>
          <w:i/>
          <w:spacing w:val="-2"/>
        </w:rPr>
        <w:t>1</w:t>
      </w:r>
      <w:r>
        <w:rPr>
          <w:spacing w:val="-2"/>
        </w:rPr>
        <w:t>(3),</w:t>
      </w:r>
      <w:r>
        <w:tab/>
      </w:r>
      <w:r>
        <w:rPr>
          <w:spacing w:val="-2"/>
        </w:rPr>
        <w:t>443–454. https://doi.org/10.59407/jmie.v1i3.263</w:t>
      </w:r>
    </w:p>
    <w:p w:rsidR="002664B6" w:rsidRDefault="00BA69A9">
      <w:pPr>
        <w:pStyle w:val="BodyText"/>
        <w:spacing w:before="200"/>
        <w:ind w:left="1048" w:right="137" w:hanging="480"/>
        <w:jc w:val="both"/>
      </w:pPr>
      <w:r>
        <w:t xml:space="preserve">Maimunah, S., Yusuf, A., &amp; Sunarya, H. (2020). Analisis Sikap, Minat Dan Motivasi Mahasiswa Terhadap Keputusan Menempuh Pendidikan Profesi Akuntansi. </w:t>
      </w:r>
      <w:r>
        <w:rPr>
          <w:i/>
        </w:rPr>
        <w:t>Jurnal Akuntansi (Ja)</w:t>
      </w:r>
      <w:r>
        <w:t xml:space="preserve">, </w:t>
      </w:r>
      <w:r>
        <w:rPr>
          <w:i/>
        </w:rPr>
        <w:t>7</w:t>
      </w:r>
      <w:r>
        <w:t>(1), 58–</w:t>
      </w:r>
      <w:r>
        <w:t>70.</w:t>
      </w:r>
    </w:p>
    <w:p w:rsidR="002664B6" w:rsidRDefault="00BA69A9">
      <w:pPr>
        <w:spacing w:before="199"/>
        <w:ind w:left="568"/>
        <w:rPr>
          <w:sz w:val="24"/>
        </w:rPr>
      </w:pPr>
      <w:r>
        <w:rPr>
          <w:sz w:val="24"/>
        </w:rPr>
        <w:t>Mardiasmo.</w:t>
      </w:r>
      <w:r>
        <w:rPr>
          <w:spacing w:val="-1"/>
          <w:sz w:val="24"/>
        </w:rPr>
        <w:t xml:space="preserve"> </w:t>
      </w:r>
      <w:r>
        <w:rPr>
          <w:sz w:val="24"/>
        </w:rPr>
        <w:t>(2018).</w:t>
      </w:r>
      <w:r>
        <w:rPr>
          <w:spacing w:val="-2"/>
          <w:sz w:val="24"/>
        </w:rPr>
        <w:t xml:space="preserve"> </w:t>
      </w:r>
      <w:r>
        <w:rPr>
          <w:i/>
          <w:sz w:val="24"/>
        </w:rPr>
        <w:t>Perpajakan</w:t>
      </w:r>
      <w:r>
        <w:rPr>
          <w:i/>
          <w:spacing w:val="-1"/>
          <w:sz w:val="24"/>
        </w:rPr>
        <w:t xml:space="preserve"> </w:t>
      </w:r>
      <w:r>
        <w:rPr>
          <w:sz w:val="24"/>
        </w:rPr>
        <w:t xml:space="preserve">(Edisi Revi). </w:t>
      </w:r>
      <w:r>
        <w:rPr>
          <w:spacing w:val="-4"/>
          <w:sz w:val="24"/>
        </w:rPr>
        <w:t>ANDI.</w:t>
      </w:r>
    </w:p>
    <w:p w:rsidR="002664B6" w:rsidRDefault="00BA69A9">
      <w:pPr>
        <w:pStyle w:val="BodyText"/>
        <w:spacing w:before="201"/>
        <w:ind w:left="1048" w:right="138" w:hanging="480"/>
        <w:jc w:val="both"/>
      </w:pPr>
      <w:r>
        <w:t>Maria, F. S., Ludfa, P., &amp; Wardayati, W. (2021). Pengaruh Faktor-Faktor Pengendalian Internal Terhadap Akuntabilitas Auditor Di Inpspektorat Kabupaten</w:t>
      </w:r>
      <w:r>
        <w:rPr>
          <w:spacing w:val="-4"/>
        </w:rPr>
        <w:t xml:space="preserve"> </w:t>
      </w:r>
      <w:r>
        <w:t>Jombang.</w:t>
      </w:r>
      <w:r>
        <w:rPr>
          <w:spacing w:val="-2"/>
        </w:rPr>
        <w:t xml:space="preserve"> </w:t>
      </w:r>
      <w:r>
        <w:rPr>
          <w:i/>
        </w:rPr>
        <w:t>UNEJ</w:t>
      </w:r>
      <w:r>
        <w:rPr>
          <w:i/>
          <w:spacing w:val="-4"/>
        </w:rPr>
        <w:t xml:space="preserve"> </w:t>
      </w:r>
      <w:r>
        <w:rPr>
          <w:i/>
        </w:rPr>
        <w:t>E-Proceeding</w:t>
      </w:r>
      <w:r>
        <w:t>,</w:t>
      </w:r>
      <w:r>
        <w:rPr>
          <w:spacing w:val="-3"/>
        </w:rPr>
        <w:t xml:space="preserve"> </w:t>
      </w:r>
      <w:r>
        <w:rPr>
          <w:i/>
        </w:rPr>
        <w:t>2</w:t>
      </w:r>
      <w:r>
        <w:t>(Seminar</w:t>
      </w:r>
      <w:r>
        <w:rPr>
          <w:spacing w:val="-4"/>
        </w:rPr>
        <w:t xml:space="preserve"> </w:t>
      </w:r>
      <w:r>
        <w:t>Nasional</w:t>
      </w:r>
      <w:r>
        <w:rPr>
          <w:spacing w:val="-3"/>
        </w:rPr>
        <w:t xml:space="preserve"> </w:t>
      </w:r>
      <w:r>
        <w:t>Ekon</w:t>
      </w:r>
      <w:r>
        <w:t>omi</w:t>
      </w:r>
      <w:r>
        <w:rPr>
          <w:spacing w:val="-2"/>
        </w:rPr>
        <w:t xml:space="preserve"> </w:t>
      </w:r>
      <w:r>
        <w:t>dan Bisnis (SNAPER-EBIS 2017) Fakultas Ekonomi dan Bisnis Universitas Jembe), 1–11.</w:t>
      </w:r>
    </w:p>
    <w:p w:rsidR="002664B6" w:rsidRDefault="00BA69A9">
      <w:pPr>
        <w:pStyle w:val="BodyText"/>
        <w:spacing w:before="200"/>
        <w:ind w:left="1048" w:right="135" w:hanging="480"/>
        <w:jc w:val="both"/>
      </w:pPr>
      <w:r>
        <w:t>Marpaung, I. (2022). Pengaruh Iklan, Sistem COD, Dan Promo Gratis Ongkir Terhadap Keputusan Pembelian Pada Tiktokshop ( Studi Kasus Pada Mahasiswa UIN Sumatera Utara ).</w:t>
      </w:r>
      <w:r>
        <w:t xml:space="preserve"> </w:t>
      </w:r>
      <w:r>
        <w:rPr>
          <w:i/>
        </w:rPr>
        <w:t>Jurnal Ilmiah Manajemen Bisnis Dan Inovasi</w:t>
      </w:r>
      <w:r>
        <w:t xml:space="preserve">, </w:t>
      </w:r>
      <w:r>
        <w:rPr>
          <w:i/>
        </w:rPr>
        <w:t>9</w:t>
      </w:r>
      <w:r>
        <w:t>(3).</w:t>
      </w:r>
    </w:p>
    <w:p w:rsidR="002664B6" w:rsidRDefault="00BA69A9">
      <w:pPr>
        <w:pStyle w:val="BodyText"/>
        <w:spacing w:before="199"/>
        <w:ind w:left="1048" w:right="136" w:hanging="480"/>
        <w:jc w:val="both"/>
      </w:pPr>
      <w:r>
        <w:t xml:space="preserve">Masyitah. (2021). Akuntabilitas Pengelolaan Dana Bantuan Operasional Sekolah (Bos) (Studi Kasus Di Sdn Nomor 41 Birue Kabupaten Barru). </w:t>
      </w:r>
      <w:r>
        <w:rPr>
          <w:i/>
        </w:rPr>
        <w:t>Meraja Journal</w:t>
      </w:r>
      <w:r>
        <w:t xml:space="preserve">, </w:t>
      </w:r>
      <w:r>
        <w:rPr>
          <w:i/>
        </w:rPr>
        <w:t>2</w:t>
      </w:r>
      <w:r>
        <w:t>(2).</w:t>
      </w:r>
    </w:p>
    <w:p w:rsidR="002664B6" w:rsidRDefault="00BA69A9">
      <w:pPr>
        <w:pStyle w:val="BodyText"/>
        <w:spacing w:before="200"/>
        <w:ind w:left="1048" w:right="137" w:hanging="480"/>
        <w:jc w:val="both"/>
      </w:pPr>
      <w:r>
        <w:t xml:space="preserve">Meyshita. (2021). Akuntabilitas Pengelolaan Dana Bantuan Operasional Sekolah (BOS) (Studi Kasus Di SDN NOMOR 41 Birue Kabupaten Barru). </w:t>
      </w:r>
      <w:r>
        <w:rPr>
          <w:i/>
        </w:rPr>
        <w:t>Meraja Journal</w:t>
      </w:r>
      <w:r>
        <w:t xml:space="preserve">, </w:t>
      </w:r>
      <w:r>
        <w:rPr>
          <w:i/>
        </w:rPr>
        <w:t>2</w:t>
      </w:r>
      <w:r>
        <w:t>(2).</w:t>
      </w:r>
    </w:p>
    <w:p w:rsidR="002664B6" w:rsidRDefault="00BA69A9">
      <w:pPr>
        <w:pStyle w:val="BodyText"/>
        <w:spacing w:before="201"/>
        <w:ind w:left="1048" w:right="142" w:hanging="480"/>
        <w:jc w:val="both"/>
      </w:pPr>
      <w:r>
        <w:t xml:space="preserve">Mikael Edowai, H. A. dan M. S. (2021). Akuntabilitas &amp; Transparansi Pengelolaan Keuangan Daerah. </w:t>
      </w:r>
      <w:r>
        <w:rPr>
          <w:i/>
        </w:rPr>
        <w:t>P</w:t>
      </w:r>
      <w:r>
        <w:rPr>
          <w:i/>
        </w:rPr>
        <w:t>usaka Almaida</w:t>
      </w:r>
      <w:r>
        <w:t xml:space="preserve">, </w:t>
      </w:r>
      <w:r>
        <w:rPr>
          <w:i/>
        </w:rPr>
        <w:t>13</w:t>
      </w:r>
      <w:r>
        <w:t>(4).</w:t>
      </w:r>
    </w:p>
    <w:p w:rsidR="002664B6" w:rsidRDefault="00BA69A9">
      <w:pPr>
        <w:spacing w:before="200"/>
        <w:ind w:left="1048" w:right="137" w:hanging="480"/>
        <w:jc w:val="both"/>
        <w:rPr>
          <w:sz w:val="24"/>
        </w:rPr>
      </w:pPr>
      <w:r>
        <w:rPr>
          <w:sz w:val="24"/>
        </w:rPr>
        <w:t xml:space="preserve">Muri Yusuf. (2019). </w:t>
      </w:r>
      <w:r>
        <w:rPr>
          <w:i/>
          <w:sz w:val="24"/>
        </w:rPr>
        <w:t>Metode Penelitian Kuantitatif, Kualitatif, dan Penelitian Gabungan</w:t>
      </w:r>
      <w:r>
        <w:rPr>
          <w:sz w:val="24"/>
        </w:rPr>
        <w:t>. Kencana.</w:t>
      </w:r>
    </w:p>
    <w:p w:rsidR="002664B6" w:rsidRDefault="00BA69A9">
      <w:pPr>
        <w:pStyle w:val="BodyText"/>
        <w:spacing w:before="199"/>
        <w:ind w:left="1048" w:right="138" w:hanging="480"/>
        <w:jc w:val="both"/>
      </w:pPr>
      <w:r>
        <w:t>Nabila, P., &amp; Fitria Sari, V. (2024). Analisis Transparansi, Akuntabilitas dan Pemanfaatan Teknologi Informasi dalam Pengelolaan Dana Des</w:t>
      </w:r>
      <w:r>
        <w:t xml:space="preserve">a. </w:t>
      </w:r>
      <w:r>
        <w:rPr>
          <w:i/>
        </w:rPr>
        <w:t>JEA</w:t>
      </w:r>
      <w:r>
        <w:rPr>
          <w:i/>
          <w:spacing w:val="40"/>
        </w:rPr>
        <w:t xml:space="preserve"> </w:t>
      </w:r>
      <w:r>
        <w:rPr>
          <w:i/>
        </w:rPr>
        <w:t>Jurnal Eksplorasi Akuntansi (JEA)</w:t>
      </w:r>
      <w:r>
        <w:t xml:space="preserve">, </w:t>
      </w:r>
      <w:r>
        <w:rPr>
          <w:i/>
        </w:rPr>
        <w:t>6</w:t>
      </w:r>
      <w:r>
        <w:t xml:space="preserve">(2), 500–516. </w:t>
      </w:r>
      <w:hyperlink r:id="rId7">
        <w:r>
          <w:rPr>
            <w:spacing w:val="-2"/>
          </w:rPr>
          <w:t>http://jea.ppj.unp.ac.id/index.php/jea/index</w:t>
        </w:r>
      </w:hyperlink>
    </w:p>
    <w:p w:rsidR="002664B6" w:rsidRDefault="00BA69A9">
      <w:pPr>
        <w:pStyle w:val="BodyText"/>
        <w:spacing w:before="202"/>
        <w:ind w:left="1048" w:right="138" w:hanging="480"/>
        <w:jc w:val="both"/>
      </w:pPr>
      <w:r>
        <w:t>Ningrum, E. W. (2022). Pengaruh Kualitas Sumber Daya Manusia Terhadap Akuntabilitas</w:t>
      </w:r>
      <w:r>
        <w:rPr>
          <w:spacing w:val="57"/>
        </w:rPr>
        <w:t xml:space="preserve"> </w:t>
      </w:r>
      <w:r>
        <w:t>Pengelolaan</w:t>
      </w:r>
      <w:r>
        <w:rPr>
          <w:spacing w:val="58"/>
        </w:rPr>
        <w:t xml:space="preserve"> </w:t>
      </w:r>
      <w:r>
        <w:t>Keuangan</w:t>
      </w:r>
      <w:r>
        <w:rPr>
          <w:spacing w:val="57"/>
        </w:rPr>
        <w:t xml:space="preserve"> </w:t>
      </w:r>
      <w:r>
        <w:t>Desa</w:t>
      </w:r>
      <w:r>
        <w:rPr>
          <w:spacing w:val="58"/>
        </w:rPr>
        <w:t xml:space="preserve"> </w:t>
      </w:r>
      <w:r>
        <w:t>(Studi</w:t>
      </w:r>
      <w:r>
        <w:rPr>
          <w:spacing w:val="58"/>
        </w:rPr>
        <w:t xml:space="preserve"> </w:t>
      </w:r>
      <w:r>
        <w:t>Pada</w:t>
      </w:r>
      <w:r>
        <w:rPr>
          <w:spacing w:val="57"/>
        </w:rPr>
        <w:t xml:space="preserve"> </w:t>
      </w:r>
      <w:r>
        <w:t>Desa</w:t>
      </w:r>
      <w:r>
        <w:rPr>
          <w:spacing w:val="57"/>
        </w:rPr>
        <w:t xml:space="preserve"> </w:t>
      </w:r>
      <w:r>
        <w:t>Di</w:t>
      </w:r>
      <w:r>
        <w:rPr>
          <w:spacing w:val="60"/>
        </w:rPr>
        <w:t xml:space="preserve"> </w:t>
      </w:r>
      <w:r>
        <w:rPr>
          <w:spacing w:val="-2"/>
        </w:rPr>
        <w:t>Lingkup</w:t>
      </w:r>
    </w:p>
    <w:p w:rsidR="002664B6" w:rsidRDefault="002664B6">
      <w:pPr>
        <w:pStyle w:val="BodyText"/>
        <w:jc w:val="both"/>
        <w:sectPr w:rsidR="002664B6">
          <w:headerReference w:type="default" r:id="rId8"/>
          <w:pgSz w:w="11910" w:h="16840"/>
          <w:pgMar w:top="1620" w:right="1559" w:bottom="280" w:left="1700" w:header="717" w:footer="0" w:gutter="0"/>
          <w:pgNumType w:start="75"/>
          <w:cols w:space="720"/>
        </w:sectPr>
      </w:pPr>
    </w:p>
    <w:p w:rsidR="002664B6" w:rsidRDefault="00BA69A9">
      <w:pPr>
        <w:spacing w:before="80"/>
        <w:ind w:left="1048" w:right="136"/>
        <w:jc w:val="both"/>
        <w:rPr>
          <w:sz w:val="24"/>
        </w:rPr>
      </w:pPr>
      <w:r>
        <w:rPr>
          <w:sz w:val="24"/>
        </w:rPr>
        <w:lastRenderedPageBreak/>
        <w:t xml:space="preserve">Kecamatan Perak). </w:t>
      </w:r>
      <w:r>
        <w:rPr>
          <w:i/>
          <w:sz w:val="24"/>
        </w:rPr>
        <w:t>Undergraduate Thesis, STIE PGRI Dewantara Jombang</w:t>
      </w:r>
      <w:r>
        <w:rPr>
          <w:sz w:val="24"/>
        </w:rPr>
        <w:t xml:space="preserve">, 6–32. </w:t>
      </w:r>
      <w:hyperlink r:id="rId9">
        <w:r>
          <w:rPr>
            <w:sz w:val="24"/>
          </w:rPr>
          <w:t>http://repository.umy.ac.id/bitstream/handle/123456789/10559/BAB</w:t>
        </w:r>
      </w:hyperlink>
      <w:r>
        <w:rPr>
          <w:sz w:val="24"/>
        </w:rPr>
        <w:t xml:space="preserve"> </w:t>
      </w:r>
      <w:r>
        <w:rPr>
          <w:spacing w:val="-2"/>
          <w:sz w:val="24"/>
        </w:rPr>
        <w:t>II.pdf?sequence=6&amp;isAllowed=y</w:t>
      </w:r>
    </w:p>
    <w:p w:rsidR="002664B6" w:rsidRDefault="00BA69A9">
      <w:pPr>
        <w:spacing w:before="199"/>
        <w:ind w:left="1048" w:right="137" w:hanging="480"/>
        <w:jc w:val="both"/>
        <w:rPr>
          <w:sz w:val="24"/>
        </w:rPr>
      </w:pPr>
      <w:r>
        <w:rPr>
          <w:sz w:val="24"/>
        </w:rPr>
        <w:t xml:space="preserve">Novita, S. R., &amp; Swendra, I. W. (2022). </w:t>
      </w:r>
      <w:r>
        <w:rPr>
          <w:i/>
          <w:sz w:val="24"/>
        </w:rPr>
        <w:t>ANALISIS AKUNTABILITAS PENGELOLAAN DANA BANTUAN OPERASIONAL SEKOLAH PADA SDN 1 BEBALANG BANGLI TAHUN 2015</w:t>
      </w:r>
      <w:r>
        <w:rPr>
          <w:sz w:val="24"/>
        </w:rPr>
        <w:t xml:space="preserve">. </w:t>
      </w:r>
      <w:r>
        <w:rPr>
          <w:i/>
          <w:sz w:val="24"/>
        </w:rPr>
        <w:t>7</w:t>
      </w:r>
      <w:r>
        <w:rPr>
          <w:sz w:val="24"/>
        </w:rPr>
        <w:t>(2).</w:t>
      </w:r>
    </w:p>
    <w:p w:rsidR="002664B6" w:rsidRDefault="00BA69A9">
      <w:pPr>
        <w:pStyle w:val="BodyText"/>
        <w:spacing w:before="199"/>
        <w:ind w:left="1048" w:right="137" w:hanging="480"/>
        <w:jc w:val="both"/>
      </w:pPr>
      <w:r>
        <w:t>Novrianti, D., Rusdarti, R., &amp; Cahyaningdyah, D. (2022). Peran Sistem Pengendalian</w:t>
      </w:r>
      <w:r>
        <w:rPr>
          <w:spacing w:val="-2"/>
        </w:rPr>
        <w:t xml:space="preserve"> </w:t>
      </w:r>
      <w:r>
        <w:t>Internal</w:t>
      </w:r>
      <w:r>
        <w:rPr>
          <w:spacing w:val="-4"/>
        </w:rPr>
        <w:t xml:space="preserve"> </w:t>
      </w:r>
      <w:r>
        <w:t>Memoderasi</w:t>
      </w:r>
      <w:r>
        <w:rPr>
          <w:spacing w:val="-4"/>
        </w:rPr>
        <w:t xml:space="preserve"> </w:t>
      </w:r>
      <w:r>
        <w:t>Pengaruh</w:t>
      </w:r>
      <w:r>
        <w:rPr>
          <w:spacing w:val="-5"/>
        </w:rPr>
        <w:t xml:space="preserve"> </w:t>
      </w:r>
      <w:r>
        <w:t>Akuntabilitas,</w:t>
      </w:r>
      <w:r>
        <w:rPr>
          <w:spacing w:val="-5"/>
        </w:rPr>
        <w:t xml:space="preserve"> </w:t>
      </w:r>
      <w:r>
        <w:t>Transparansi</w:t>
      </w:r>
      <w:r>
        <w:rPr>
          <w:spacing w:val="-4"/>
        </w:rPr>
        <w:t xml:space="preserve"> </w:t>
      </w:r>
      <w:r>
        <w:t>dan</w:t>
      </w:r>
      <w:r>
        <w:t xml:space="preserve"> Partisipasi Terhadap Kinerja Anggaran Pada Unit Kerja Universitas Negeri Semarang. </w:t>
      </w:r>
      <w:r>
        <w:rPr>
          <w:i/>
        </w:rPr>
        <w:t>Business and Economic Analysis Journal</w:t>
      </w:r>
      <w:r>
        <w:t xml:space="preserve">, </w:t>
      </w:r>
      <w:r>
        <w:rPr>
          <w:i/>
        </w:rPr>
        <w:t>2</w:t>
      </w:r>
      <w:r>
        <w:t xml:space="preserve">(2), 121–133. </w:t>
      </w:r>
      <w:r>
        <w:rPr>
          <w:spacing w:val="-2"/>
        </w:rPr>
        <w:t>https://doi.org/10.15294/beaj.v2i2.37954</w:t>
      </w:r>
    </w:p>
    <w:p w:rsidR="002664B6" w:rsidRDefault="00BA69A9">
      <w:pPr>
        <w:pStyle w:val="BodyText"/>
        <w:spacing w:before="202"/>
        <w:ind w:left="1048" w:right="139" w:hanging="480"/>
        <w:jc w:val="both"/>
      </w:pPr>
      <w:r>
        <w:t>Nurhayati. (2023). AKUNTABILITAS PENGELOLAAN DANA BANTUAN OPERASIONAL</w:t>
      </w:r>
      <w:r>
        <w:rPr>
          <w:spacing w:val="12"/>
        </w:rPr>
        <w:t xml:space="preserve"> </w:t>
      </w:r>
      <w:r>
        <w:t>SEKOLAH</w:t>
      </w:r>
      <w:r>
        <w:rPr>
          <w:spacing w:val="11"/>
        </w:rPr>
        <w:t xml:space="preserve"> </w:t>
      </w:r>
      <w:r>
        <w:t>PADA</w:t>
      </w:r>
      <w:r>
        <w:rPr>
          <w:spacing w:val="12"/>
        </w:rPr>
        <w:t xml:space="preserve"> </w:t>
      </w:r>
      <w:r>
        <w:t>SEKOLAH</w:t>
      </w:r>
      <w:r>
        <w:rPr>
          <w:spacing w:val="13"/>
        </w:rPr>
        <w:t xml:space="preserve"> </w:t>
      </w:r>
      <w:r>
        <w:t>MENENGAH</w:t>
      </w:r>
      <w:r>
        <w:rPr>
          <w:spacing w:val="11"/>
        </w:rPr>
        <w:t xml:space="preserve"> </w:t>
      </w:r>
      <w:r>
        <w:rPr>
          <w:spacing w:val="-2"/>
        </w:rPr>
        <w:t>PERTAMA</w:t>
      </w:r>
    </w:p>
    <w:p w:rsidR="002664B6" w:rsidRDefault="00BA69A9">
      <w:pPr>
        <w:ind w:left="1048" w:right="136"/>
        <w:jc w:val="both"/>
        <w:rPr>
          <w:sz w:val="24"/>
        </w:rPr>
      </w:pPr>
      <w:r>
        <w:rPr>
          <w:sz w:val="24"/>
        </w:rPr>
        <w:t xml:space="preserve">DI KABUPATEN KOLAKA TIMUR. </w:t>
      </w:r>
      <w:r>
        <w:rPr>
          <w:i/>
          <w:sz w:val="24"/>
        </w:rPr>
        <w:t>Jurnal Progres Ekonomi Pembangunan (JPEP)</w:t>
      </w:r>
      <w:r>
        <w:rPr>
          <w:sz w:val="24"/>
        </w:rPr>
        <w:t xml:space="preserve">, </w:t>
      </w:r>
      <w:r>
        <w:rPr>
          <w:i/>
          <w:sz w:val="24"/>
        </w:rPr>
        <w:t>8</w:t>
      </w:r>
      <w:r>
        <w:rPr>
          <w:sz w:val="24"/>
        </w:rPr>
        <w:t>(1), 38–51.</w:t>
      </w:r>
    </w:p>
    <w:p w:rsidR="002664B6" w:rsidRDefault="00BA69A9">
      <w:pPr>
        <w:pStyle w:val="BodyText"/>
        <w:spacing w:before="200"/>
        <w:ind w:left="1048" w:right="137" w:hanging="480"/>
        <w:jc w:val="both"/>
      </w:pPr>
      <w:r>
        <w:t>Octavia, V., Wijayanti, R. R., Ardhiarisca, O., Andini, D. P., &amp; Putra, R. (2023). Pengaruh Pemanfaatan Teknologi Informasi Terhadap Ak</w:t>
      </w:r>
      <w:r>
        <w:t>untabilitas Pengelolaan</w:t>
      </w:r>
      <w:r>
        <w:rPr>
          <w:spacing w:val="29"/>
        </w:rPr>
        <w:t xml:space="preserve"> </w:t>
      </w:r>
      <w:r>
        <w:t>Dana</w:t>
      </w:r>
      <w:r>
        <w:rPr>
          <w:spacing w:val="30"/>
        </w:rPr>
        <w:t xml:space="preserve"> </w:t>
      </w:r>
      <w:r>
        <w:t>Desa.</w:t>
      </w:r>
      <w:r>
        <w:rPr>
          <w:spacing w:val="33"/>
        </w:rPr>
        <w:t xml:space="preserve"> </w:t>
      </w:r>
      <w:r>
        <w:rPr>
          <w:i/>
        </w:rPr>
        <w:t>Jurnal</w:t>
      </w:r>
      <w:r>
        <w:rPr>
          <w:i/>
          <w:spacing w:val="31"/>
        </w:rPr>
        <w:t xml:space="preserve"> </w:t>
      </w:r>
      <w:r>
        <w:rPr>
          <w:i/>
        </w:rPr>
        <w:t>Akuntansi</w:t>
      </w:r>
      <w:r>
        <w:rPr>
          <w:i/>
          <w:spacing w:val="33"/>
        </w:rPr>
        <w:t xml:space="preserve"> </w:t>
      </w:r>
      <w:r>
        <w:rPr>
          <w:i/>
        </w:rPr>
        <w:t>Terapan</w:t>
      </w:r>
      <w:r>
        <w:rPr>
          <w:i/>
          <w:spacing w:val="30"/>
        </w:rPr>
        <w:t xml:space="preserve"> </w:t>
      </w:r>
      <w:r>
        <w:rPr>
          <w:i/>
        </w:rPr>
        <w:t>Dan</w:t>
      </w:r>
      <w:r>
        <w:rPr>
          <w:i/>
          <w:spacing w:val="31"/>
        </w:rPr>
        <w:t xml:space="preserve"> </w:t>
      </w:r>
      <w:r>
        <w:rPr>
          <w:i/>
        </w:rPr>
        <w:t>Bisnis</w:t>
      </w:r>
      <w:r>
        <w:t>,</w:t>
      </w:r>
      <w:r>
        <w:rPr>
          <w:spacing w:val="31"/>
        </w:rPr>
        <w:t xml:space="preserve"> </w:t>
      </w:r>
      <w:r>
        <w:rPr>
          <w:i/>
        </w:rPr>
        <w:t>3</w:t>
      </w:r>
      <w:r>
        <w:t>(2),</w:t>
      </w:r>
      <w:r>
        <w:rPr>
          <w:spacing w:val="31"/>
        </w:rPr>
        <w:t xml:space="preserve"> </w:t>
      </w:r>
      <w:r>
        <w:rPr>
          <w:spacing w:val="-4"/>
        </w:rPr>
        <w:t>142–</w:t>
      </w:r>
    </w:p>
    <w:p w:rsidR="002664B6" w:rsidRDefault="00BA69A9">
      <w:pPr>
        <w:pStyle w:val="BodyText"/>
        <w:ind w:left="1048"/>
        <w:jc w:val="both"/>
      </w:pPr>
      <w:r>
        <w:t xml:space="preserve">146. </w:t>
      </w:r>
      <w:r>
        <w:rPr>
          <w:spacing w:val="-2"/>
        </w:rPr>
        <w:t>https://doi.org/10.25047/asersi.v3i2.4447</w:t>
      </w:r>
    </w:p>
    <w:p w:rsidR="002664B6" w:rsidRDefault="00BA69A9">
      <w:pPr>
        <w:spacing w:before="199"/>
        <w:ind w:left="1048" w:right="136" w:hanging="480"/>
        <w:jc w:val="both"/>
        <w:rPr>
          <w:sz w:val="24"/>
        </w:rPr>
      </w:pPr>
      <w:r>
        <w:rPr>
          <w:sz w:val="24"/>
        </w:rPr>
        <w:t xml:space="preserve">Peraturan Menteri Pendidikan. (2021). </w:t>
      </w:r>
      <w:r>
        <w:rPr>
          <w:i/>
          <w:sz w:val="24"/>
        </w:rPr>
        <w:t>Kebudayaan Republik Indonesia Nomor 6 Tahun 2021 Tentang Petunjuk Teknis Pengelolaan Dan</w:t>
      </w:r>
      <w:r>
        <w:rPr>
          <w:i/>
          <w:sz w:val="24"/>
        </w:rPr>
        <w:t>a Bantuan Operasional Sekolah Reguler</w:t>
      </w:r>
      <w:r>
        <w:rPr>
          <w:sz w:val="24"/>
        </w:rPr>
        <w:t>.</w:t>
      </w:r>
    </w:p>
    <w:p w:rsidR="002664B6" w:rsidRDefault="00BA69A9">
      <w:pPr>
        <w:spacing w:before="202"/>
        <w:ind w:left="1048" w:right="136" w:hanging="480"/>
        <w:jc w:val="both"/>
        <w:rPr>
          <w:sz w:val="24"/>
        </w:rPr>
      </w:pPr>
      <w:r>
        <w:rPr>
          <w:i/>
          <w:sz w:val="24"/>
        </w:rPr>
        <w:t>Peraturan Menteri Pendidikan dan Kebudayaan Republik Indonesia Nomor 6 Tahun 2021 Tentang Petunjuk Teknis Pengelolaan Dana Bantuan Operasional Sekolah Reguler</w:t>
      </w:r>
      <w:r>
        <w:rPr>
          <w:sz w:val="24"/>
        </w:rPr>
        <w:t>. (n.d.).</w:t>
      </w:r>
    </w:p>
    <w:p w:rsidR="002664B6" w:rsidRDefault="00BA69A9">
      <w:pPr>
        <w:pStyle w:val="BodyText"/>
        <w:spacing w:before="199"/>
        <w:ind w:left="1048" w:right="136" w:hanging="480"/>
        <w:jc w:val="both"/>
      </w:pPr>
      <w:r>
        <w:t>Pratiwi. (2021). Manajemen Berbasis Sekolah dalam</w:t>
      </w:r>
      <w:r>
        <w:t xml:space="preserve"> Meningkatkan Kualitas Sekolah. </w:t>
      </w:r>
      <w:r>
        <w:rPr>
          <w:i/>
        </w:rPr>
        <w:t>Jurnal EduTech</w:t>
      </w:r>
      <w:r>
        <w:t xml:space="preserve">, </w:t>
      </w:r>
      <w:r>
        <w:rPr>
          <w:i/>
        </w:rPr>
        <w:t>2</w:t>
      </w:r>
      <w:r>
        <w:t>(1).</w:t>
      </w:r>
    </w:p>
    <w:p w:rsidR="002664B6" w:rsidRDefault="00BA69A9">
      <w:pPr>
        <w:pStyle w:val="BodyText"/>
        <w:spacing w:before="200"/>
        <w:ind w:left="1048" w:right="139" w:hanging="480"/>
        <w:jc w:val="both"/>
      </w:pPr>
      <w:r>
        <w:t xml:space="preserve">Pusida, A., J.Rayes, J., &amp; MAMBO, R. (2021). Transparansi Pengelolaan Dana Desa Oleh Pemerintah Dalam Pelaksanaan Pembangunan Di Desa Kuma Selatan Kecamatan Essang Selatan Kabupaten Kepulauan Talaud. </w:t>
      </w:r>
      <w:r>
        <w:rPr>
          <w:i/>
        </w:rPr>
        <w:t>Jurnal Administrasi Publik</w:t>
      </w:r>
      <w:r>
        <w:t xml:space="preserve">, </w:t>
      </w:r>
      <w:r>
        <w:rPr>
          <w:i/>
        </w:rPr>
        <w:t>7</w:t>
      </w:r>
      <w:r>
        <w:t>(62–65), 58–68.</w:t>
      </w:r>
    </w:p>
    <w:p w:rsidR="002664B6" w:rsidRDefault="00BA69A9">
      <w:pPr>
        <w:pStyle w:val="BodyText"/>
        <w:spacing w:before="199"/>
        <w:ind w:left="1048" w:right="133" w:hanging="480"/>
        <w:jc w:val="both"/>
      </w:pPr>
      <w:r>
        <w:t>Rachman, D., Setiawan, D., &amp; Nugraha, R. M. T. (2022). PENGARUH AKUNTABILITAS DAN TRANSPARANSI TERHADAP EFEKTIVITAS PENGELOLAAN</w:t>
      </w:r>
      <w:r>
        <w:rPr>
          <w:spacing w:val="64"/>
          <w:w w:val="150"/>
        </w:rPr>
        <w:t xml:space="preserve"> </w:t>
      </w:r>
      <w:r>
        <w:t>DANA</w:t>
      </w:r>
      <w:r>
        <w:rPr>
          <w:spacing w:val="64"/>
          <w:w w:val="150"/>
        </w:rPr>
        <w:t xml:space="preserve"> </w:t>
      </w:r>
      <w:r>
        <w:t>BANTUAN</w:t>
      </w:r>
      <w:r>
        <w:rPr>
          <w:spacing w:val="64"/>
          <w:w w:val="150"/>
        </w:rPr>
        <w:t xml:space="preserve"> </w:t>
      </w:r>
      <w:r>
        <w:t>OPERASIONAL</w:t>
      </w:r>
      <w:r>
        <w:rPr>
          <w:spacing w:val="64"/>
          <w:w w:val="150"/>
        </w:rPr>
        <w:t xml:space="preserve"> </w:t>
      </w:r>
      <w:r>
        <w:t>SEKOLAH</w:t>
      </w:r>
      <w:r>
        <w:rPr>
          <w:spacing w:val="67"/>
          <w:w w:val="150"/>
        </w:rPr>
        <w:t xml:space="preserve"> </w:t>
      </w:r>
      <w:r>
        <w:rPr>
          <w:spacing w:val="-5"/>
        </w:rPr>
        <w:t>DI</w:t>
      </w:r>
    </w:p>
    <w:p w:rsidR="002664B6" w:rsidRDefault="00BA69A9">
      <w:pPr>
        <w:spacing w:before="1"/>
        <w:ind w:left="1048"/>
        <w:jc w:val="both"/>
        <w:rPr>
          <w:sz w:val="24"/>
        </w:rPr>
      </w:pPr>
      <w:r>
        <w:rPr>
          <w:sz w:val="24"/>
        </w:rPr>
        <w:t>SMA</w:t>
      </w:r>
      <w:r>
        <w:rPr>
          <w:spacing w:val="-5"/>
          <w:sz w:val="24"/>
        </w:rPr>
        <w:t xml:space="preserve"> </w:t>
      </w:r>
      <w:r>
        <w:rPr>
          <w:sz w:val="24"/>
        </w:rPr>
        <w:t>SASAMA.</w:t>
      </w:r>
      <w:r>
        <w:rPr>
          <w:spacing w:val="-1"/>
          <w:sz w:val="24"/>
        </w:rPr>
        <w:t xml:space="preserve"> </w:t>
      </w:r>
      <w:r>
        <w:rPr>
          <w:i/>
          <w:sz w:val="24"/>
        </w:rPr>
        <w:t>AKURAT:</w:t>
      </w:r>
      <w:r>
        <w:rPr>
          <w:i/>
          <w:spacing w:val="-3"/>
          <w:sz w:val="24"/>
        </w:rPr>
        <w:t xml:space="preserve"> </w:t>
      </w:r>
      <w:r>
        <w:rPr>
          <w:i/>
          <w:sz w:val="24"/>
        </w:rPr>
        <w:t>Jurnal</w:t>
      </w:r>
      <w:r>
        <w:rPr>
          <w:i/>
          <w:spacing w:val="-1"/>
          <w:sz w:val="24"/>
        </w:rPr>
        <w:t xml:space="preserve"> </w:t>
      </w:r>
      <w:r>
        <w:rPr>
          <w:i/>
          <w:sz w:val="24"/>
        </w:rPr>
        <w:t>Ilmiah Akuntansi</w:t>
      </w:r>
      <w:r>
        <w:rPr>
          <w:sz w:val="24"/>
        </w:rPr>
        <w:t>,</w:t>
      </w:r>
      <w:r>
        <w:rPr>
          <w:spacing w:val="-2"/>
          <w:sz w:val="24"/>
        </w:rPr>
        <w:t xml:space="preserve"> </w:t>
      </w:r>
      <w:r>
        <w:rPr>
          <w:i/>
          <w:sz w:val="24"/>
        </w:rPr>
        <w:t>Vo</w:t>
      </w:r>
      <w:r>
        <w:rPr>
          <w:i/>
          <w:sz w:val="24"/>
        </w:rPr>
        <w:t>lume</w:t>
      </w:r>
      <w:r>
        <w:rPr>
          <w:i/>
          <w:spacing w:val="-3"/>
          <w:sz w:val="24"/>
        </w:rPr>
        <w:t xml:space="preserve"> </w:t>
      </w:r>
      <w:r>
        <w:rPr>
          <w:i/>
          <w:sz w:val="24"/>
        </w:rPr>
        <w:t>13,</w:t>
      </w:r>
      <w:r>
        <w:rPr>
          <w:i/>
          <w:spacing w:val="-1"/>
          <w:sz w:val="24"/>
        </w:rPr>
        <w:t xml:space="preserve"> </w:t>
      </w:r>
      <w:r>
        <w:rPr>
          <w:spacing w:val="-2"/>
          <w:sz w:val="24"/>
        </w:rPr>
        <w:t>73–86.</w:t>
      </w:r>
    </w:p>
    <w:p w:rsidR="002664B6" w:rsidRDefault="00BA69A9">
      <w:pPr>
        <w:pStyle w:val="BodyText"/>
        <w:spacing w:before="201"/>
        <w:ind w:left="1048" w:right="137" w:hanging="480"/>
        <w:jc w:val="both"/>
      </w:pPr>
      <w:r>
        <w:t xml:space="preserve">Ramadhani, L., &amp; Suparno, S. (2022). Pengaruh Sistem Pengendalian Internal Pemerintah (Spip) Dan Peran Komite Sekolah Terhadap Pencegahan Fraud Pengelolaan Dana Bantuan Operasional Sekolah (Bos) Pada Smp Negeri Di Banda Aceh. </w:t>
      </w:r>
      <w:r>
        <w:rPr>
          <w:i/>
        </w:rPr>
        <w:t>Jurnal Ilmiah Mahasiswa Ekonomi Akuntansi</w:t>
      </w:r>
      <w:r>
        <w:t xml:space="preserve">, </w:t>
      </w:r>
      <w:r>
        <w:rPr>
          <w:i/>
        </w:rPr>
        <w:t>5</w:t>
      </w:r>
      <w:r>
        <w:t xml:space="preserve">(3), 400–411. </w:t>
      </w:r>
      <w:r>
        <w:rPr>
          <w:spacing w:val="-2"/>
        </w:rPr>
        <w:t>https://doi.org/10.24815/jimeka.v5i3.16047</w:t>
      </w:r>
    </w:p>
    <w:p w:rsidR="002664B6" w:rsidRDefault="002664B6">
      <w:pPr>
        <w:pStyle w:val="BodyText"/>
        <w:jc w:val="both"/>
        <w:sectPr w:rsidR="002664B6">
          <w:pgSz w:w="11910" w:h="16840"/>
          <w:pgMar w:top="1620" w:right="1559" w:bottom="280" w:left="1700" w:header="717" w:footer="0" w:gutter="0"/>
          <w:cols w:space="720"/>
        </w:sectPr>
      </w:pPr>
    </w:p>
    <w:p w:rsidR="002664B6" w:rsidRDefault="00BA69A9">
      <w:pPr>
        <w:pStyle w:val="BodyText"/>
        <w:spacing w:before="80"/>
        <w:ind w:left="1048" w:right="136" w:hanging="480"/>
        <w:jc w:val="both"/>
      </w:pPr>
      <w:r>
        <w:lastRenderedPageBreak/>
        <w:t xml:space="preserve">Reny Arinda Ruhul Fitrios, N. I. (2022). The Influence Of Human Resource Competence, Community Participation And Internal Control System </w:t>
      </w:r>
      <w:r>
        <w:t xml:space="preserve">On Accountability Of Financial Management Of School Operational Assistance Funds (BOS) In State High Schools And Vocational Schools In Pekanbaru City. </w:t>
      </w:r>
      <w:r>
        <w:rPr>
          <w:i/>
        </w:rPr>
        <w:t>Management Studies and Entrepreneurship Journal</w:t>
      </w:r>
      <w:r>
        <w:t xml:space="preserve">, </w:t>
      </w:r>
      <w:r>
        <w:rPr>
          <w:i/>
        </w:rPr>
        <w:t>3</w:t>
      </w:r>
      <w:r>
        <w:t xml:space="preserve">(6), 3600–3616. </w:t>
      </w:r>
      <w:hyperlink r:id="rId10">
        <w:r>
          <w:rPr>
            <w:spacing w:val="-2"/>
          </w:rPr>
          <w:t>http://journal.yrpipku.com/index.php/msej</w:t>
        </w:r>
      </w:hyperlink>
    </w:p>
    <w:p w:rsidR="002664B6" w:rsidRDefault="00BA69A9">
      <w:pPr>
        <w:spacing w:before="199"/>
        <w:ind w:left="568"/>
        <w:jc w:val="both"/>
        <w:rPr>
          <w:sz w:val="24"/>
        </w:rPr>
      </w:pPr>
      <w:r>
        <w:rPr>
          <w:sz w:val="24"/>
        </w:rPr>
        <w:t>RI.,</w:t>
      </w:r>
      <w:r>
        <w:rPr>
          <w:spacing w:val="-2"/>
          <w:sz w:val="24"/>
        </w:rPr>
        <w:t xml:space="preserve"> </w:t>
      </w:r>
      <w:r>
        <w:rPr>
          <w:sz w:val="24"/>
        </w:rPr>
        <w:t>K.</w:t>
      </w:r>
      <w:r>
        <w:rPr>
          <w:spacing w:val="-2"/>
          <w:sz w:val="24"/>
        </w:rPr>
        <w:t xml:space="preserve"> </w:t>
      </w:r>
      <w:r>
        <w:rPr>
          <w:sz w:val="24"/>
        </w:rPr>
        <w:t>K. (2023).</w:t>
      </w:r>
      <w:r>
        <w:rPr>
          <w:spacing w:val="-2"/>
          <w:sz w:val="24"/>
        </w:rPr>
        <w:t xml:space="preserve"> </w:t>
      </w:r>
      <w:r>
        <w:rPr>
          <w:i/>
          <w:sz w:val="24"/>
        </w:rPr>
        <w:t>Dana Bantuan</w:t>
      </w:r>
      <w:r>
        <w:rPr>
          <w:i/>
          <w:spacing w:val="-2"/>
          <w:sz w:val="24"/>
        </w:rPr>
        <w:t xml:space="preserve"> </w:t>
      </w:r>
      <w:r>
        <w:rPr>
          <w:i/>
          <w:sz w:val="24"/>
        </w:rPr>
        <w:t>Operasional</w:t>
      </w:r>
      <w:r>
        <w:rPr>
          <w:i/>
          <w:spacing w:val="-1"/>
          <w:sz w:val="24"/>
        </w:rPr>
        <w:t xml:space="preserve"> </w:t>
      </w:r>
      <w:r>
        <w:rPr>
          <w:i/>
          <w:sz w:val="24"/>
        </w:rPr>
        <w:t>Sekolah</w:t>
      </w:r>
      <w:r>
        <w:rPr>
          <w:i/>
          <w:spacing w:val="-1"/>
          <w:sz w:val="24"/>
        </w:rPr>
        <w:t xml:space="preserve"> </w:t>
      </w:r>
      <w:r>
        <w:rPr>
          <w:i/>
          <w:spacing w:val="-2"/>
          <w:sz w:val="24"/>
        </w:rPr>
        <w:t>(BOS)</w:t>
      </w:r>
      <w:r>
        <w:rPr>
          <w:spacing w:val="-2"/>
          <w:sz w:val="24"/>
        </w:rPr>
        <w:t>.</w:t>
      </w:r>
    </w:p>
    <w:p w:rsidR="002664B6" w:rsidRDefault="00BA69A9">
      <w:pPr>
        <w:spacing w:before="199"/>
        <w:ind w:left="1048" w:right="136" w:hanging="480"/>
        <w:jc w:val="both"/>
        <w:rPr>
          <w:sz w:val="24"/>
        </w:rPr>
      </w:pPr>
      <w:r>
        <w:rPr>
          <w:sz w:val="24"/>
        </w:rPr>
        <w:t xml:space="preserve">Ridwan, M., Putri, M. D. C., &amp; Janie, D. N. A. (2024). </w:t>
      </w:r>
      <w:r>
        <w:rPr>
          <w:i/>
          <w:sz w:val="24"/>
        </w:rPr>
        <w:t xml:space="preserve">The Determinants of School Operational Assistance Fund Management </w:t>
      </w:r>
      <w:r>
        <w:rPr>
          <w:sz w:val="24"/>
        </w:rPr>
        <w:t>(Vol. 2023). Atlantis</w:t>
      </w:r>
      <w:r>
        <w:rPr>
          <w:spacing w:val="80"/>
          <w:sz w:val="24"/>
        </w:rPr>
        <w:t xml:space="preserve"> </w:t>
      </w:r>
      <w:r>
        <w:rPr>
          <w:sz w:val="24"/>
        </w:rPr>
        <w:t>Press SARL. https://doi.org/10.2991/978-2-38476-267-5_10</w:t>
      </w:r>
    </w:p>
    <w:p w:rsidR="002664B6" w:rsidRDefault="00BA69A9">
      <w:pPr>
        <w:spacing w:before="202"/>
        <w:ind w:left="1048" w:right="139" w:hanging="480"/>
        <w:jc w:val="both"/>
        <w:rPr>
          <w:sz w:val="24"/>
        </w:rPr>
      </w:pPr>
      <w:r>
        <w:rPr>
          <w:sz w:val="24"/>
        </w:rPr>
        <w:t xml:space="preserve">Rika Marlisa, Raida Fuadi, A. A. (2024). </w:t>
      </w:r>
      <w:r>
        <w:rPr>
          <w:i/>
          <w:sz w:val="24"/>
        </w:rPr>
        <w:t>Pengelolaan dana bantuan operasional sekolah (bos) di sekolah menengah atas kota banda aceh</w:t>
      </w:r>
      <w:r>
        <w:rPr>
          <w:sz w:val="24"/>
        </w:rPr>
        <w:t xml:space="preserve">. </w:t>
      </w:r>
      <w:r>
        <w:rPr>
          <w:i/>
          <w:sz w:val="24"/>
        </w:rPr>
        <w:t>9</w:t>
      </w:r>
      <w:r>
        <w:rPr>
          <w:sz w:val="24"/>
        </w:rPr>
        <w:t>(2), 107–117.</w:t>
      </w:r>
    </w:p>
    <w:p w:rsidR="002664B6" w:rsidRDefault="00BA69A9">
      <w:pPr>
        <w:pStyle w:val="BodyText"/>
        <w:spacing w:before="200"/>
        <w:ind w:left="1048" w:right="141" w:hanging="480"/>
        <w:jc w:val="both"/>
      </w:pPr>
      <w:r>
        <w:t>Rusrina, R. (2021). Pengaruh</w:t>
      </w:r>
      <w:r>
        <w:t xml:space="preserve"> Nilai-Nilai Transparansi dan Akuntabilitas terhadap Pengelolaan Keuangan Sektor Publik pada Badan Pendapatan Daerah Provinsi Sulawesi Selatan. </w:t>
      </w:r>
      <w:r>
        <w:rPr>
          <w:i/>
        </w:rPr>
        <w:t>Jurnal Akuntansi S1</w:t>
      </w:r>
      <w:r>
        <w:t>, 1–9.</w:t>
      </w:r>
    </w:p>
    <w:p w:rsidR="002664B6" w:rsidRDefault="00BA69A9">
      <w:pPr>
        <w:spacing w:before="41" w:line="478" w:lineRule="exact"/>
        <w:ind w:left="568" w:right="138"/>
        <w:jc w:val="both"/>
        <w:rPr>
          <w:i/>
          <w:sz w:val="24"/>
        </w:rPr>
      </w:pPr>
      <w:r>
        <w:rPr>
          <w:sz w:val="24"/>
        </w:rPr>
        <w:t xml:space="preserve">Saihuddin. (2018). </w:t>
      </w:r>
      <w:r>
        <w:rPr>
          <w:i/>
          <w:sz w:val="24"/>
        </w:rPr>
        <w:t>Manajemen Instusi Pendidikan</w:t>
      </w:r>
      <w:r>
        <w:rPr>
          <w:sz w:val="24"/>
        </w:rPr>
        <w:t>. Uwais Inspirasi Indonesia. Samsudin,</w:t>
      </w:r>
      <w:r>
        <w:rPr>
          <w:spacing w:val="19"/>
          <w:sz w:val="24"/>
        </w:rPr>
        <w:t xml:space="preserve"> </w:t>
      </w:r>
      <w:r>
        <w:rPr>
          <w:sz w:val="24"/>
        </w:rPr>
        <w:t>H.</w:t>
      </w:r>
      <w:r>
        <w:rPr>
          <w:spacing w:val="21"/>
          <w:sz w:val="24"/>
        </w:rPr>
        <w:t xml:space="preserve"> </w:t>
      </w:r>
      <w:r>
        <w:rPr>
          <w:sz w:val="24"/>
        </w:rPr>
        <w:t>(2022).</w:t>
      </w:r>
      <w:r>
        <w:rPr>
          <w:spacing w:val="20"/>
          <w:sz w:val="24"/>
        </w:rPr>
        <w:t xml:space="preserve"> </w:t>
      </w:r>
      <w:r>
        <w:rPr>
          <w:i/>
          <w:sz w:val="24"/>
        </w:rPr>
        <w:t>Pengaruh</w:t>
      </w:r>
      <w:r>
        <w:rPr>
          <w:i/>
          <w:spacing w:val="22"/>
          <w:sz w:val="24"/>
        </w:rPr>
        <w:t xml:space="preserve"> </w:t>
      </w:r>
      <w:r>
        <w:rPr>
          <w:i/>
          <w:sz w:val="24"/>
        </w:rPr>
        <w:t>Sumber</w:t>
      </w:r>
      <w:r>
        <w:rPr>
          <w:i/>
          <w:spacing w:val="20"/>
          <w:sz w:val="24"/>
        </w:rPr>
        <w:t xml:space="preserve"> </w:t>
      </w:r>
      <w:r>
        <w:rPr>
          <w:i/>
          <w:sz w:val="24"/>
        </w:rPr>
        <w:t>Daya</w:t>
      </w:r>
      <w:r>
        <w:rPr>
          <w:i/>
          <w:spacing w:val="22"/>
          <w:sz w:val="24"/>
        </w:rPr>
        <w:t xml:space="preserve"> </w:t>
      </w:r>
      <w:r>
        <w:rPr>
          <w:i/>
          <w:sz w:val="24"/>
        </w:rPr>
        <w:t>Manusia,</w:t>
      </w:r>
      <w:r>
        <w:rPr>
          <w:i/>
          <w:spacing w:val="20"/>
          <w:sz w:val="24"/>
        </w:rPr>
        <w:t xml:space="preserve"> </w:t>
      </w:r>
      <w:r>
        <w:rPr>
          <w:i/>
          <w:sz w:val="24"/>
        </w:rPr>
        <w:t>Pemanfaatan</w:t>
      </w:r>
      <w:r>
        <w:rPr>
          <w:i/>
          <w:spacing w:val="22"/>
          <w:sz w:val="24"/>
        </w:rPr>
        <w:t xml:space="preserve"> </w:t>
      </w:r>
      <w:r>
        <w:rPr>
          <w:i/>
          <w:spacing w:val="-2"/>
          <w:sz w:val="24"/>
        </w:rPr>
        <w:t>Teknologi</w:t>
      </w:r>
    </w:p>
    <w:p w:rsidR="002664B6" w:rsidRDefault="00BA69A9">
      <w:pPr>
        <w:spacing w:line="232" w:lineRule="exact"/>
        <w:ind w:left="1048"/>
        <w:jc w:val="both"/>
        <w:rPr>
          <w:i/>
          <w:sz w:val="24"/>
        </w:rPr>
      </w:pPr>
      <w:r>
        <w:rPr>
          <w:i/>
          <w:sz w:val="24"/>
        </w:rPr>
        <w:t>Informasi,</w:t>
      </w:r>
      <w:r>
        <w:rPr>
          <w:i/>
          <w:spacing w:val="43"/>
          <w:sz w:val="24"/>
        </w:rPr>
        <w:t xml:space="preserve"> </w:t>
      </w:r>
      <w:r>
        <w:rPr>
          <w:i/>
          <w:sz w:val="24"/>
        </w:rPr>
        <w:t>dan</w:t>
      </w:r>
      <w:r>
        <w:rPr>
          <w:i/>
          <w:spacing w:val="45"/>
          <w:sz w:val="24"/>
        </w:rPr>
        <w:t xml:space="preserve"> </w:t>
      </w:r>
      <w:r>
        <w:rPr>
          <w:i/>
          <w:sz w:val="24"/>
        </w:rPr>
        <w:t>Pengendalian</w:t>
      </w:r>
      <w:r>
        <w:rPr>
          <w:i/>
          <w:spacing w:val="44"/>
          <w:sz w:val="24"/>
        </w:rPr>
        <w:t xml:space="preserve"> </w:t>
      </w:r>
      <w:r>
        <w:rPr>
          <w:i/>
          <w:sz w:val="24"/>
        </w:rPr>
        <w:t>Internal</w:t>
      </w:r>
      <w:r>
        <w:rPr>
          <w:i/>
          <w:spacing w:val="45"/>
          <w:sz w:val="24"/>
        </w:rPr>
        <w:t xml:space="preserve"> </w:t>
      </w:r>
      <w:r>
        <w:rPr>
          <w:i/>
          <w:sz w:val="24"/>
        </w:rPr>
        <w:t>terhadap</w:t>
      </w:r>
      <w:r>
        <w:rPr>
          <w:i/>
          <w:spacing w:val="46"/>
          <w:sz w:val="24"/>
        </w:rPr>
        <w:t xml:space="preserve"> </w:t>
      </w:r>
      <w:r>
        <w:rPr>
          <w:i/>
          <w:sz w:val="24"/>
        </w:rPr>
        <w:t>Akuntabilitas</w:t>
      </w:r>
      <w:r>
        <w:rPr>
          <w:i/>
          <w:spacing w:val="45"/>
          <w:sz w:val="24"/>
        </w:rPr>
        <w:t xml:space="preserve"> </w:t>
      </w:r>
      <w:r>
        <w:rPr>
          <w:i/>
          <w:spacing w:val="-2"/>
          <w:sz w:val="24"/>
        </w:rPr>
        <w:t>Pengelolaan</w:t>
      </w:r>
    </w:p>
    <w:p w:rsidR="002664B6" w:rsidRDefault="00BA69A9">
      <w:pPr>
        <w:pStyle w:val="BodyText"/>
        <w:tabs>
          <w:tab w:val="left" w:pos="2337"/>
          <w:tab w:val="left" w:pos="3456"/>
          <w:tab w:val="left" w:pos="4399"/>
          <w:tab w:val="left" w:pos="6209"/>
          <w:tab w:val="left" w:pos="8019"/>
        </w:tabs>
        <w:ind w:left="1048" w:right="138"/>
        <w:jc w:val="both"/>
      </w:pPr>
      <w:r>
        <w:rPr>
          <w:i/>
          <w:spacing w:val="-4"/>
        </w:rPr>
        <w:t>Dana</w:t>
      </w:r>
      <w:r>
        <w:rPr>
          <w:i/>
        </w:rPr>
        <w:tab/>
      </w:r>
      <w:r>
        <w:rPr>
          <w:i/>
          <w:spacing w:val="-4"/>
        </w:rPr>
        <w:t>Bos</w:t>
      </w:r>
      <w:r>
        <w:rPr>
          <w:i/>
        </w:rPr>
        <w:tab/>
      </w:r>
      <w:r>
        <w:rPr>
          <w:i/>
          <w:spacing w:val="-6"/>
        </w:rPr>
        <w:t>di</w:t>
      </w:r>
      <w:r>
        <w:rPr>
          <w:i/>
        </w:rPr>
        <w:tab/>
      </w:r>
      <w:r>
        <w:rPr>
          <w:i/>
          <w:spacing w:val="-2"/>
        </w:rPr>
        <w:t>Kabupaten</w:t>
      </w:r>
      <w:r>
        <w:rPr>
          <w:i/>
        </w:rPr>
        <w:tab/>
      </w:r>
      <w:r>
        <w:rPr>
          <w:i/>
          <w:spacing w:val="-2"/>
        </w:rPr>
        <w:t>Kepulauan</w:t>
      </w:r>
      <w:r>
        <w:rPr>
          <w:i/>
        </w:rPr>
        <w:tab/>
      </w:r>
      <w:r>
        <w:rPr>
          <w:i/>
          <w:spacing w:val="-2"/>
        </w:rPr>
        <w:t>Sula</w:t>
      </w:r>
      <w:r>
        <w:rPr>
          <w:spacing w:val="-2"/>
        </w:rPr>
        <w:t>. http://repositorybaru.stieykpn.ac.id/id/eprint/284%</w:t>
      </w:r>
      <w:hyperlink r:id="rId11">
        <w:r>
          <w:rPr>
            <w:spacing w:val="-2"/>
          </w:rPr>
          <w:t>0Ahttp://repositorybaru.sti</w:t>
        </w:r>
      </w:hyperlink>
      <w:r>
        <w:rPr>
          <w:spacing w:val="-2"/>
        </w:rPr>
        <w:t xml:space="preserve"> </w:t>
      </w:r>
      <w:r>
        <w:t>eykpn.ac.id/284/1/Ringkasan Skripsi Hastri Samsudin 111830346.pdf</w:t>
      </w:r>
    </w:p>
    <w:p w:rsidR="002664B6" w:rsidRDefault="00BA69A9">
      <w:pPr>
        <w:spacing w:before="199"/>
        <w:ind w:left="1048" w:right="136" w:hanging="480"/>
        <w:jc w:val="both"/>
        <w:rPr>
          <w:sz w:val="24"/>
        </w:rPr>
      </w:pPr>
      <w:r>
        <w:rPr>
          <w:sz w:val="24"/>
        </w:rPr>
        <w:t>Sarah, E. M., &amp;</w:t>
      </w:r>
      <w:r>
        <w:rPr>
          <w:sz w:val="24"/>
        </w:rPr>
        <w:t xml:space="preserve"> Sitanggang, K. M. (2022). Pengaruh Flash Sale Promotion Dan Discount Terhadap Online Impulsive Buying Di Universitas Sari Mutiara Indonesia. </w:t>
      </w:r>
      <w:r>
        <w:rPr>
          <w:i/>
          <w:sz w:val="24"/>
        </w:rPr>
        <w:t>Journal Business Economics and Entrepreneurship</w:t>
      </w:r>
      <w:r>
        <w:rPr>
          <w:sz w:val="24"/>
        </w:rPr>
        <w:t xml:space="preserve">, </w:t>
      </w:r>
      <w:r>
        <w:rPr>
          <w:i/>
          <w:sz w:val="24"/>
        </w:rPr>
        <w:t>4</w:t>
      </w:r>
      <w:r>
        <w:rPr>
          <w:sz w:val="24"/>
        </w:rPr>
        <w:t>(1), 62–64.</w:t>
      </w:r>
    </w:p>
    <w:p w:rsidR="002664B6" w:rsidRDefault="00BA69A9">
      <w:pPr>
        <w:spacing w:before="199"/>
        <w:ind w:left="1048" w:right="137" w:hanging="480"/>
        <w:jc w:val="both"/>
        <w:rPr>
          <w:sz w:val="24"/>
        </w:rPr>
      </w:pPr>
      <w:r>
        <w:rPr>
          <w:sz w:val="24"/>
        </w:rPr>
        <w:t>Sri Liniarti, R. S. A. N. (2022). Akuntabilitas Peng</w:t>
      </w:r>
      <w:r>
        <w:rPr>
          <w:sz w:val="24"/>
        </w:rPr>
        <w:t xml:space="preserve">elolaan Dana Bantuan Operasional Sekolah (Bos) Dalam Penyelenggaraan Pendidikan Di Sekolah Madrasah Aliyah Negeri Di Kabupaten Karo. </w:t>
      </w:r>
      <w:r>
        <w:rPr>
          <w:i/>
          <w:sz w:val="24"/>
        </w:rPr>
        <w:t>Urnal Pengabdian Masyarakat: Pemberdayaan, Inovasi Dan Perubahan</w:t>
      </w:r>
      <w:r>
        <w:rPr>
          <w:sz w:val="24"/>
        </w:rPr>
        <w:t xml:space="preserve">, </w:t>
      </w:r>
      <w:r>
        <w:rPr>
          <w:i/>
          <w:sz w:val="24"/>
        </w:rPr>
        <w:t>6</w:t>
      </w:r>
      <w:r>
        <w:rPr>
          <w:sz w:val="24"/>
        </w:rPr>
        <w:t>.</w:t>
      </w:r>
    </w:p>
    <w:p w:rsidR="002664B6" w:rsidRDefault="00BA69A9">
      <w:pPr>
        <w:spacing w:before="200"/>
        <w:ind w:left="1048" w:right="138" w:hanging="480"/>
        <w:jc w:val="both"/>
        <w:rPr>
          <w:sz w:val="24"/>
        </w:rPr>
      </w:pPr>
      <w:r>
        <w:rPr>
          <w:sz w:val="24"/>
        </w:rPr>
        <w:t xml:space="preserve">Sugiyono. (2019a). </w:t>
      </w:r>
      <w:r>
        <w:rPr>
          <w:i/>
          <w:sz w:val="24"/>
        </w:rPr>
        <w:t>Metode Penelitian Kuantitatif, Kual</w:t>
      </w:r>
      <w:r>
        <w:rPr>
          <w:i/>
          <w:sz w:val="24"/>
        </w:rPr>
        <w:t>itatif dan RdanD</w:t>
      </w:r>
      <w:r>
        <w:rPr>
          <w:sz w:val="24"/>
        </w:rPr>
        <w:t xml:space="preserve">. Penerbit </w:t>
      </w:r>
      <w:r>
        <w:rPr>
          <w:spacing w:val="-2"/>
          <w:sz w:val="24"/>
        </w:rPr>
        <w:t>Alfabeta.</w:t>
      </w:r>
    </w:p>
    <w:p w:rsidR="002664B6" w:rsidRDefault="00BA69A9">
      <w:pPr>
        <w:spacing w:before="202"/>
        <w:ind w:left="1048" w:right="138" w:hanging="480"/>
        <w:jc w:val="both"/>
        <w:rPr>
          <w:sz w:val="24"/>
        </w:rPr>
      </w:pPr>
      <w:r>
        <w:rPr>
          <w:sz w:val="24"/>
        </w:rPr>
        <w:t xml:space="preserve">Sugiyono. (2019b). </w:t>
      </w:r>
      <w:r>
        <w:rPr>
          <w:i/>
          <w:sz w:val="24"/>
        </w:rPr>
        <w:t>Metodologi Penelitian Kuantitatif, KualitatifF, Dan R&amp;D</w:t>
      </w:r>
      <w:r>
        <w:rPr>
          <w:sz w:val="24"/>
        </w:rPr>
        <w:t xml:space="preserve">. </w:t>
      </w:r>
      <w:r>
        <w:rPr>
          <w:spacing w:val="-2"/>
          <w:sz w:val="24"/>
        </w:rPr>
        <w:t>Alfabeta.</w:t>
      </w:r>
    </w:p>
    <w:p w:rsidR="002664B6" w:rsidRDefault="00BA69A9">
      <w:pPr>
        <w:spacing w:before="199"/>
        <w:ind w:left="1048" w:right="137" w:hanging="480"/>
        <w:jc w:val="both"/>
        <w:rPr>
          <w:sz w:val="24"/>
        </w:rPr>
      </w:pPr>
      <w:r>
        <w:rPr>
          <w:sz w:val="24"/>
        </w:rPr>
        <w:t xml:space="preserve">Syofian Siregar. (2018). </w:t>
      </w:r>
      <w:r>
        <w:rPr>
          <w:i/>
          <w:sz w:val="24"/>
        </w:rPr>
        <w:t>Statistik Parametric Untuk Penelitian Kuantitatif Dilengkapi dengan Perhitungan Manual dan Aplikasi SPSS Ver</w:t>
      </w:r>
      <w:r>
        <w:rPr>
          <w:i/>
          <w:sz w:val="24"/>
        </w:rPr>
        <w:t>si 17</w:t>
      </w:r>
      <w:r>
        <w:rPr>
          <w:sz w:val="24"/>
        </w:rPr>
        <w:t xml:space="preserve">. Bumi </w:t>
      </w:r>
      <w:r>
        <w:rPr>
          <w:spacing w:val="-2"/>
          <w:sz w:val="24"/>
        </w:rPr>
        <w:t>Akhsara.</w:t>
      </w:r>
    </w:p>
    <w:p w:rsidR="002664B6" w:rsidRDefault="00BA69A9">
      <w:pPr>
        <w:pStyle w:val="BodyText"/>
        <w:spacing w:before="200"/>
        <w:ind w:left="1048" w:right="140" w:hanging="480"/>
        <w:jc w:val="both"/>
      </w:pPr>
      <w:r>
        <w:t xml:space="preserve">Syukarman. (2021). Sosiologi Pendidikan Memahami Pendidikan dari Aspek Multikulturalisme. </w:t>
      </w:r>
      <w:r>
        <w:rPr>
          <w:i/>
        </w:rPr>
        <w:t>Sosiologi Pendidikan</w:t>
      </w:r>
      <w:r>
        <w:t>.</w:t>
      </w:r>
    </w:p>
    <w:p w:rsidR="002664B6" w:rsidRDefault="00BA69A9">
      <w:pPr>
        <w:pStyle w:val="BodyText"/>
        <w:spacing w:before="201"/>
        <w:ind w:left="1048" w:right="135" w:hanging="480"/>
        <w:jc w:val="both"/>
      </w:pPr>
      <w:r>
        <w:t>Tiarno, S. M., &amp; Budiwitjaksono, G. S. (2023). Pengaruh Kompetensi Sumber Daya</w:t>
      </w:r>
      <w:r>
        <w:rPr>
          <w:spacing w:val="35"/>
        </w:rPr>
        <w:t xml:space="preserve">  </w:t>
      </w:r>
      <w:r>
        <w:t>Manusia,</w:t>
      </w:r>
      <w:r>
        <w:rPr>
          <w:spacing w:val="38"/>
        </w:rPr>
        <w:t xml:space="preserve">  </w:t>
      </w:r>
      <w:r>
        <w:t>Sistem</w:t>
      </w:r>
      <w:r>
        <w:rPr>
          <w:spacing w:val="39"/>
        </w:rPr>
        <w:t xml:space="preserve">  </w:t>
      </w:r>
      <w:r>
        <w:t>Pengendalian</w:t>
      </w:r>
      <w:r>
        <w:rPr>
          <w:spacing w:val="40"/>
        </w:rPr>
        <w:t xml:space="preserve">  </w:t>
      </w:r>
      <w:r>
        <w:t>Intern</w:t>
      </w:r>
      <w:r>
        <w:rPr>
          <w:spacing w:val="39"/>
        </w:rPr>
        <w:t xml:space="preserve">  </w:t>
      </w:r>
      <w:r>
        <w:t>Pem</w:t>
      </w:r>
      <w:r>
        <w:t>erintah</w:t>
      </w:r>
      <w:r>
        <w:rPr>
          <w:spacing w:val="38"/>
        </w:rPr>
        <w:t xml:space="preserve">  </w:t>
      </w:r>
      <w:r>
        <w:t>(Spip),</w:t>
      </w:r>
      <w:r>
        <w:rPr>
          <w:spacing w:val="39"/>
        </w:rPr>
        <w:t xml:space="preserve">  </w:t>
      </w:r>
      <w:r>
        <w:rPr>
          <w:spacing w:val="-5"/>
        </w:rPr>
        <w:t>Dan</w:t>
      </w:r>
    </w:p>
    <w:p w:rsidR="002664B6" w:rsidRDefault="002664B6">
      <w:pPr>
        <w:pStyle w:val="BodyText"/>
        <w:jc w:val="both"/>
        <w:sectPr w:rsidR="002664B6">
          <w:pgSz w:w="11910" w:h="16840"/>
          <w:pgMar w:top="1620" w:right="1559" w:bottom="280" w:left="1700" w:header="717" w:footer="0" w:gutter="0"/>
          <w:cols w:space="720"/>
        </w:sectPr>
      </w:pPr>
    </w:p>
    <w:p w:rsidR="002664B6" w:rsidRDefault="00BA69A9">
      <w:pPr>
        <w:spacing w:before="80"/>
        <w:ind w:left="1048" w:right="138"/>
        <w:jc w:val="both"/>
        <w:rPr>
          <w:sz w:val="24"/>
        </w:rPr>
      </w:pPr>
      <w:r>
        <w:rPr>
          <w:sz w:val="24"/>
        </w:rPr>
        <w:lastRenderedPageBreak/>
        <w:t xml:space="preserve">Penggunaan Siskeudes Terhadap Akuntabilitas Pengelolaan Dana Desa. </w:t>
      </w:r>
      <w:r>
        <w:rPr>
          <w:i/>
          <w:sz w:val="24"/>
        </w:rPr>
        <w:t>Jurnal Ilmiah Manajemen, Ekonomi, &amp; Akuntansi (MEA)</w:t>
      </w:r>
      <w:r>
        <w:rPr>
          <w:sz w:val="24"/>
        </w:rPr>
        <w:t xml:space="preserve">, </w:t>
      </w:r>
      <w:r>
        <w:rPr>
          <w:i/>
          <w:sz w:val="24"/>
        </w:rPr>
        <w:t>7</w:t>
      </w:r>
      <w:r>
        <w:rPr>
          <w:sz w:val="24"/>
        </w:rPr>
        <w:t xml:space="preserve">(2), 1596–1608. </w:t>
      </w:r>
      <w:r>
        <w:rPr>
          <w:spacing w:val="-2"/>
          <w:sz w:val="24"/>
        </w:rPr>
        <w:t>https://doi.org/10.31955/mea.v7i2.3015</w:t>
      </w:r>
    </w:p>
    <w:p w:rsidR="002664B6" w:rsidRDefault="00BA69A9">
      <w:pPr>
        <w:spacing w:before="199"/>
        <w:ind w:left="1048" w:right="137" w:hanging="480"/>
        <w:jc w:val="both"/>
        <w:rPr>
          <w:sz w:val="24"/>
        </w:rPr>
      </w:pPr>
      <w:r>
        <w:rPr>
          <w:sz w:val="24"/>
        </w:rPr>
        <w:t xml:space="preserve">Trisnio, K. (2022). </w:t>
      </w:r>
      <w:r>
        <w:rPr>
          <w:i/>
          <w:sz w:val="24"/>
        </w:rPr>
        <w:t>PENGGUNAAN TAM ( TEC</w:t>
      </w:r>
      <w:r>
        <w:rPr>
          <w:i/>
          <w:sz w:val="24"/>
        </w:rPr>
        <w:t>HNOLOGY ACCEPTANCE MODEL ) UNTUK KEPERLUAN PENELITIAN</w:t>
      </w:r>
      <w:r>
        <w:rPr>
          <w:sz w:val="24"/>
        </w:rPr>
        <w:t>.</w:t>
      </w:r>
    </w:p>
    <w:p w:rsidR="002664B6" w:rsidRDefault="00BA69A9">
      <w:pPr>
        <w:spacing w:before="199"/>
        <w:ind w:left="1048" w:right="138" w:hanging="480"/>
        <w:jc w:val="both"/>
        <w:rPr>
          <w:sz w:val="24"/>
        </w:rPr>
      </w:pPr>
      <w:r>
        <w:rPr>
          <w:sz w:val="24"/>
        </w:rPr>
        <w:t>Tutus</w:t>
      </w:r>
      <w:r>
        <w:rPr>
          <w:spacing w:val="-4"/>
          <w:sz w:val="24"/>
        </w:rPr>
        <w:t xml:space="preserve"> </w:t>
      </w:r>
      <w:r>
        <w:rPr>
          <w:sz w:val="24"/>
        </w:rPr>
        <w:t>Julantika,</w:t>
      </w:r>
      <w:r>
        <w:rPr>
          <w:spacing w:val="-4"/>
          <w:sz w:val="24"/>
        </w:rPr>
        <w:t xml:space="preserve"> </w:t>
      </w:r>
      <w:r>
        <w:rPr>
          <w:sz w:val="24"/>
        </w:rPr>
        <w:t>Djoko</w:t>
      </w:r>
      <w:r>
        <w:rPr>
          <w:spacing w:val="-4"/>
          <w:sz w:val="24"/>
        </w:rPr>
        <w:t xml:space="preserve"> </w:t>
      </w:r>
      <w:r>
        <w:rPr>
          <w:sz w:val="24"/>
        </w:rPr>
        <w:t>Supatmoko,</w:t>
      </w:r>
      <w:r>
        <w:rPr>
          <w:spacing w:val="-4"/>
          <w:sz w:val="24"/>
        </w:rPr>
        <w:t xml:space="preserve"> </w:t>
      </w:r>
      <w:r>
        <w:rPr>
          <w:sz w:val="24"/>
        </w:rPr>
        <w:t>T.</w:t>
      </w:r>
      <w:r>
        <w:rPr>
          <w:spacing w:val="-4"/>
          <w:sz w:val="24"/>
        </w:rPr>
        <w:t xml:space="preserve"> </w:t>
      </w:r>
      <w:r>
        <w:rPr>
          <w:sz w:val="24"/>
        </w:rPr>
        <w:t>K.</w:t>
      </w:r>
      <w:r>
        <w:rPr>
          <w:spacing w:val="-5"/>
          <w:sz w:val="24"/>
        </w:rPr>
        <w:t xml:space="preserve"> </w:t>
      </w:r>
      <w:r>
        <w:rPr>
          <w:sz w:val="24"/>
        </w:rPr>
        <w:t>(2022).</w:t>
      </w:r>
      <w:r>
        <w:rPr>
          <w:spacing w:val="-2"/>
          <w:sz w:val="24"/>
        </w:rPr>
        <w:t xml:space="preserve"> </w:t>
      </w:r>
      <w:r>
        <w:rPr>
          <w:i/>
          <w:sz w:val="24"/>
        </w:rPr>
        <w:t>Akuntabilitas</w:t>
      </w:r>
      <w:r>
        <w:rPr>
          <w:i/>
          <w:spacing w:val="-3"/>
          <w:sz w:val="24"/>
        </w:rPr>
        <w:t xml:space="preserve"> </w:t>
      </w:r>
      <w:r>
        <w:rPr>
          <w:i/>
          <w:sz w:val="24"/>
        </w:rPr>
        <w:t>Pengelolaan</w:t>
      </w:r>
      <w:r>
        <w:rPr>
          <w:i/>
          <w:spacing w:val="-4"/>
          <w:sz w:val="24"/>
        </w:rPr>
        <w:t xml:space="preserve"> </w:t>
      </w:r>
      <w:r>
        <w:rPr>
          <w:i/>
          <w:sz w:val="24"/>
        </w:rPr>
        <w:t>Dana Bantuan Operasional Sekolah ( Studi Kasus SDN Pringgowirawan 02</w:t>
      </w:r>
      <w:r>
        <w:rPr>
          <w:i/>
          <w:spacing w:val="40"/>
          <w:sz w:val="24"/>
        </w:rPr>
        <w:t xml:space="preserve"> </w:t>
      </w:r>
      <w:r>
        <w:rPr>
          <w:i/>
          <w:sz w:val="24"/>
        </w:rPr>
        <w:t>Jember )</w:t>
      </w:r>
      <w:r>
        <w:rPr>
          <w:sz w:val="24"/>
        </w:rPr>
        <w:t xml:space="preserve">. </w:t>
      </w:r>
      <w:r>
        <w:rPr>
          <w:i/>
          <w:sz w:val="24"/>
        </w:rPr>
        <w:t>IV</w:t>
      </w:r>
      <w:r>
        <w:rPr>
          <w:sz w:val="24"/>
        </w:rPr>
        <w:t>(1), 30–34.</w:t>
      </w:r>
    </w:p>
    <w:p w:rsidR="002664B6" w:rsidRDefault="00BA69A9">
      <w:pPr>
        <w:pStyle w:val="BodyText"/>
        <w:spacing w:before="202"/>
        <w:ind w:left="1048" w:right="137" w:hanging="480"/>
        <w:jc w:val="both"/>
      </w:pPr>
      <w:r>
        <w:t>YUNITA, R. (2024). ANALISIS PRINSIP AKUNTANBILITAS AN TRANSPARANSI DALAM PENGELOLAAN DANA BANTUAN OPERASIONAL</w:t>
      </w:r>
      <w:r>
        <w:rPr>
          <w:spacing w:val="4"/>
        </w:rPr>
        <w:t xml:space="preserve"> </w:t>
      </w:r>
      <w:r>
        <w:t>SEKOLAH</w:t>
      </w:r>
      <w:r>
        <w:rPr>
          <w:spacing w:val="4"/>
        </w:rPr>
        <w:t xml:space="preserve"> </w:t>
      </w:r>
      <w:r>
        <w:t>PADA</w:t>
      </w:r>
      <w:r>
        <w:rPr>
          <w:spacing w:val="3"/>
        </w:rPr>
        <w:t xml:space="preserve"> </w:t>
      </w:r>
      <w:r>
        <w:t>MADRASAH</w:t>
      </w:r>
      <w:r>
        <w:rPr>
          <w:spacing w:val="5"/>
        </w:rPr>
        <w:t xml:space="preserve"> </w:t>
      </w:r>
      <w:r>
        <w:t>IBDIYAH</w:t>
      </w:r>
      <w:r>
        <w:rPr>
          <w:spacing w:val="5"/>
        </w:rPr>
        <w:t xml:space="preserve"> </w:t>
      </w:r>
      <w:r>
        <w:t>NEGRI</w:t>
      </w:r>
      <w:r>
        <w:rPr>
          <w:spacing w:val="4"/>
        </w:rPr>
        <w:t xml:space="preserve"> </w:t>
      </w:r>
      <w:r>
        <w:rPr>
          <w:spacing w:val="-2"/>
        </w:rPr>
        <w:t>((IN)</w:t>
      </w:r>
    </w:p>
    <w:p w:rsidR="002664B6" w:rsidRDefault="00BA69A9">
      <w:pPr>
        <w:ind w:left="1048"/>
        <w:jc w:val="both"/>
        <w:rPr>
          <w:sz w:val="24"/>
        </w:rPr>
      </w:pPr>
      <w:r>
        <w:rPr>
          <w:sz w:val="24"/>
        </w:rPr>
        <w:t>KELUNGKUNG.</w:t>
      </w:r>
      <w:r>
        <w:rPr>
          <w:spacing w:val="-4"/>
          <w:sz w:val="24"/>
        </w:rPr>
        <w:t xml:space="preserve"> </w:t>
      </w:r>
      <w:r>
        <w:rPr>
          <w:i/>
          <w:sz w:val="24"/>
        </w:rPr>
        <w:t>Ekonomi</w:t>
      </w:r>
      <w:r>
        <w:rPr>
          <w:i/>
          <w:spacing w:val="-2"/>
          <w:sz w:val="24"/>
        </w:rPr>
        <w:t xml:space="preserve"> </w:t>
      </w:r>
      <w:r>
        <w:rPr>
          <w:i/>
          <w:sz w:val="24"/>
        </w:rPr>
        <w:t>Bisnis</w:t>
      </w:r>
      <w:r>
        <w:rPr>
          <w:i/>
          <w:spacing w:val="-2"/>
          <w:sz w:val="24"/>
        </w:rPr>
        <w:t xml:space="preserve"> Islam</w:t>
      </w:r>
      <w:r>
        <w:rPr>
          <w:spacing w:val="-2"/>
          <w:sz w:val="24"/>
        </w:rPr>
        <w:t>.</w:t>
      </w:r>
    </w:p>
    <w:p w:rsidR="002664B6" w:rsidRDefault="002664B6">
      <w:pPr>
        <w:jc w:val="both"/>
        <w:rPr>
          <w:sz w:val="24"/>
        </w:rPr>
        <w:sectPr w:rsidR="002664B6">
          <w:pgSz w:w="11910" w:h="16840"/>
          <w:pgMar w:top="1620" w:right="1559" w:bottom="280" w:left="1700" w:header="717" w:footer="0" w:gutter="0"/>
          <w:cols w:space="720"/>
        </w:sectPr>
      </w:pPr>
    </w:p>
    <w:p w:rsidR="002664B6" w:rsidRDefault="002664B6">
      <w:pPr>
        <w:pStyle w:val="BodyText"/>
        <w:spacing w:before="53"/>
      </w:pPr>
    </w:p>
    <w:p w:rsidR="002664B6" w:rsidRDefault="00BA69A9">
      <w:pPr>
        <w:ind w:left="568"/>
        <w:rPr>
          <w:b/>
          <w:sz w:val="24"/>
        </w:rPr>
      </w:pPr>
      <w:r>
        <w:rPr>
          <w:b/>
          <w:sz w:val="24"/>
        </w:rPr>
        <w:t>Lampiran</w:t>
      </w:r>
      <w:r>
        <w:rPr>
          <w:b/>
          <w:spacing w:val="-3"/>
          <w:sz w:val="24"/>
        </w:rPr>
        <w:t xml:space="preserve"> </w:t>
      </w:r>
      <w:r>
        <w:rPr>
          <w:b/>
          <w:sz w:val="24"/>
        </w:rPr>
        <w:t>1.</w:t>
      </w:r>
      <w:r>
        <w:rPr>
          <w:b/>
          <w:spacing w:val="-3"/>
          <w:sz w:val="24"/>
        </w:rPr>
        <w:t xml:space="preserve"> </w:t>
      </w:r>
      <w:r>
        <w:rPr>
          <w:b/>
          <w:sz w:val="24"/>
        </w:rPr>
        <w:t>Kuisioner</w:t>
      </w:r>
      <w:r>
        <w:rPr>
          <w:b/>
          <w:spacing w:val="-2"/>
          <w:sz w:val="24"/>
        </w:rPr>
        <w:t xml:space="preserve"> Penelitian</w:t>
      </w:r>
    </w:p>
    <w:p w:rsidR="002664B6" w:rsidRDefault="002664B6">
      <w:pPr>
        <w:pStyle w:val="BodyText"/>
        <w:spacing w:before="1"/>
        <w:rPr>
          <w:b/>
        </w:rPr>
      </w:pPr>
    </w:p>
    <w:p w:rsidR="002664B6" w:rsidRDefault="00BA69A9">
      <w:pPr>
        <w:ind w:left="1502" w:firstLine="1687"/>
        <w:rPr>
          <w:b/>
          <w:sz w:val="28"/>
        </w:rPr>
      </w:pPr>
      <w:r>
        <w:rPr>
          <w:b/>
          <w:noProof/>
          <w:sz w:val="28"/>
          <w:lang w:val="en-US"/>
        </w:rPr>
        <w:drawing>
          <wp:anchor distT="0" distB="0" distL="0" distR="0" simplePos="0" relativeHeight="476775424" behindDoc="1" locked="0" layoutInCell="1" allowOverlap="1">
            <wp:simplePos x="0" y="0"/>
            <wp:positionH relativeFrom="page">
              <wp:posOffset>1085850</wp:posOffset>
            </wp:positionH>
            <wp:positionV relativeFrom="paragraph">
              <wp:posOffset>42970</wp:posOffset>
            </wp:positionV>
            <wp:extent cx="1000125" cy="9525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1000125" cy="952500"/>
                    </a:xfrm>
                    <a:prstGeom prst="rect">
                      <a:avLst/>
                    </a:prstGeom>
                  </pic:spPr>
                </pic:pic>
              </a:graphicData>
            </a:graphic>
          </wp:anchor>
        </w:drawing>
      </w:r>
      <w:r>
        <w:rPr>
          <w:b/>
          <w:sz w:val="28"/>
        </w:rPr>
        <w:t>KUISIONER PENELI</w:t>
      </w:r>
      <w:r>
        <w:rPr>
          <w:b/>
          <w:sz w:val="28"/>
        </w:rPr>
        <w:t>TIAN DETERMINANT</w:t>
      </w:r>
      <w:r>
        <w:rPr>
          <w:b/>
          <w:spacing w:val="-16"/>
          <w:sz w:val="28"/>
        </w:rPr>
        <w:t xml:space="preserve"> </w:t>
      </w:r>
      <w:r>
        <w:rPr>
          <w:b/>
          <w:sz w:val="28"/>
        </w:rPr>
        <w:t>AKUNTABILITAS</w:t>
      </w:r>
      <w:r>
        <w:rPr>
          <w:b/>
          <w:spacing w:val="-17"/>
          <w:sz w:val="28"/>
        </w:rPr>
        <w:t xml:space="preserve"> </w:t>
      </w:r>
      <w:r>
        <w:rPr>
          <w:b/>
          <w:sz w:val="28"/>
        </w:rPr>
        <w:t>PENGELOLAAN</w:t>
      </w:r>
    </w:p>
    <w:p w:rsidR="002664B6" w:rsidRDefault="00BA69A9">
      <w:pPr>
        <w:ind w:left="2851" w:hanging="1002"/>
        <w:rPr>
          <w:b/>
          <w:sz w:val="28"/>
        </w:rPr>
      </w:pPr>
      <w:r>
        <w:rPr>
          <w:b/>
          <w:sz w:val="28"/>
        </w:rPr>
        <w:t>KEUANGAN</w:t>
      </w:r>
      <w:r>
        <w:rPr>
          <w:b/>
          <w:spacing w:val="-11"/>
          <w:sz w:val="28"/>
        </w:rPr>
        <w:t xml:space="preserve"> </w:t>
      </w:r>
      <w:r>
        <w:rPr>
          <w:b/>
          <w:sz w:val="28"/>
        </w:rPr>
        <w:t>DANA</w:t>
      </w:r>
      <w:r>
        <w:rPr>
          <w:b/>
          <w:spacing w:val="-10"/>
          <w:sz w:val="28"/>
        </w:rPr>
        <w:t xml:space="preserve"> </w:t>
      </w:r>
      <w:r>
        <w:rPr>
          <w:b/>
          <w:sz w:val="28"/>
        </w:rPr>
        <w:t>BANTUAN</w:t>
      </w:r>
      <w:r>
        <w:rPr>
          <w:b/>
          <w:spacing w:val="-10"/>
          <w:sz w:val="28"/>
        </w:rPr>
        <w:t xml:space="preserve"> </w:t>
      </w:r>
      <w:r>
        <w:rPr>
          <w:b/>
          <w:sz w:val="28"/>
        </w:rPr>
        <w:t>OPERASIONAL SEKOLAH PADA UPT SPF SMP</w:t>
      </w:r>
    </w:p>
    <w:p w:rsidR="002664B6" w:rsidRDefault="00BA69A9">
      <w:pPr>
        <w:tabs>
          <w:tab w:val="left" w:pos="3228"/>
          <w:tab w:val="left" w:pos="8535"/>
        </w:tabs>
        <w:spacing w:before="3"/>
        <w:ind w:left="112"/>
        <w:rPr>
          <w:b/>
          <w:sz w:val="28"/>
        </w:rPr>
      </w:pPr>
      <w:r>
        <w:rPr>
          <w:b/>
          <w:sz w:val="28"/>
          <w:u w:val="double"/>
        </w:rPr>
        <w:tab/>
        <w:t>NEGERI</w:t>
      </w:r>
      <w:r>
        <w:rPr>
          <w:b/>
          <w:spacing w:val="-5"/>
          <w:sz w:val="28"/>
          <w:u w:val="double"/>
        </w:rPr>
        <w:t xml:space="preserve"> </w:t>
      </w:r>
      <w:r>
        <w:rPr>
          <w:b/>
          <w:sz w:val="28"/>
          <w:u w:val="double"/>
        </w:rPr>
        <w:t>1</w:t>
      </w:r>
      <w:r>
        <w:rPr>
          <w:b/>
          <w:spacing w:val="-5"/>
          <w:sz w:val="28"/>
          <w:u w:val="double"/>
        </w:rPr>
        <w:t xml:space="preserve"> </w:t>
      </w:r>
      <w:r>
        <w:rPr>
          <w:b/>
          <w:sz w:val="28"/>
          <w:u w:val="double"/>
        </w:rPr>
        <w:t>BATANG</w:t>
      </w:r>
      <w:r>
        <w:rPr>
          <w:b/>
          <w:spacing w:val="-4"/>
          <w:sz w:val="28"/>
          <w:u w:val="double"/>
        </w:rPr>
        <w:t xml:space="preserve"> KUIS</w:t>
      </w:r>
      <w:r>
        <w:rPr>
          <w:b/>
          <w:sz w:val="28"/>
          <w:u w:val="double"/>
        </w:rPr>
        <w:tab/>
      </w:r>
    </w:p>
    <w:p w:rsidR="002664B6" w:rsidRDefault="00BA69A9">
      <w:pPr>
        <w:pStyle w:val="BodyText"/>
        <w:spacing w:before="260"/>
        <w:ind w:left="568"/>
      </w:pPr>
      <w:r>
        <w:t>Yang</w:t>
      </w:r>
      <w:r>
        <w:rPr>
          <w:spacing w:val="-3"/>
        </w:rPr>
        <w:t xml:space="preserve"> </w:t>
      </w:r>
      <w:r>
        <w:t>bertanda</w:t>
      </w:r>
      <w:r>
        <w:rPr>
          <w:spacing w:val="-3"/>
        </w:rPr>
        <w:t xml:space="preserve"> </w:t>
      </w:r>
      <w:r>
        <w:t>tangan</w:t>
      </w:r>
      <w:r>
        <w:rPr>
          <w:spacing w:val="-1"/>
        </w:rPr>
        <w:t xml:space="preserve"> </w:t>
      </w:r>
      <w:r>
        <w:t>di bawah</w:t>
      </w:r>
      <w:r>
        <w:rPr>
          <w:spacing w:val="-2"/>
        </w:rPr>
        <w:t xml:space="preserve"> </w:t>
      </w:r>
      <w:r>
        <w:rPr>
          <w:spacing w:val="-4"/>
        </w:rPr>
        <w:t>ini:</w:t>
      </w:r>
    </w:p>
    <w:p w:rsidR="002664B6" w:rsidRDefault="00BA69A9">
      <w:pPr>
        <w:pStyle w:val="BodyText"/>
        <w:spacing w:before="1"/>
        <w:ind w:left="628" w:right="4218"/>
      </w:pPr>
      <w:r>
        <w:t>Nama</w:t>
      </w:r>
      <w:r>
        <w:rPr>
          <w:spacing w:val="-8"/>
        </w:rPr>
        <w:t xml:space="preserve"> </w:t>
      </w:r>
      <w:r>
        <w:t>:</w:t>
      </w:r>
      <w:r>
        <w:rPr>
          <w:spacing w:val="-7"/>
        </w:rPr>
        <w:t xml:space="preserve"> </w:t>
      </w:r>
      <w:r>
        <w:t>Riki</w:t>
      </w:r>
      <w:r>
        <w:rPr>
          <w:spacing w:val="-6"/>
        </w:rPr>
        <w:t xml:space="preserve"> </w:t>
      </w:r>
      <w:r>
        <w:t>Novita</w:t>
      </w:r>
      <w:r>
        <w:rPr>
          <w:spacing w:val="-7"/>
        </w:rPr>
        <w:t xml:space="preserve"> </w:t>
      </w:r>
      <w:r>
        <w:t>Dewi</w:t>
      </w:r>
      <w:r>
        <w:rPr>
          <w:spacing w:val="-7"/>
        </w:rPr>
        <w:t xml:space="preserve"> </w:t>
      </w:r>
      <w:r>
        <w:t>Harahap NPM : 233214056</w:t>
      </w:r>
    </w:p>
    <w:p w:rsidR="002664B6" w:rsidRDefault="00BA69A9">
      <w:pPr>
        <w:pStyle w:val="BodyText"/>
        <w:ind w:left="628" w:right="2119"/>
      </w:pPr>
      <w:r>
        <w:t>Fakultas/Jurusan</w:t>
      </w:r>
      <w:r>
        <w:rPr>
          <w:spacing w:val="-9"/>
        </w:rPr>
        <w:t xml:space="preserve"> </w:t>
      </w:r>
      <w:r>
        <w:t>:</w:t>
      </w:r>
      <w:r>
        <w:rPr>
          <w:spacing w:val="-9"/>
        </w:rPr>
        <w:t xml:space="preserve"> </w:t>
      </w:r>
      <w:r>
        <w:t>Ekonomi</w:t>
      </w:r>
      <w:r>
        <w:rPr>
          <w:spacing w:val="-8"/>
        </w:rPr>
        <w:t xml:space="preserve"> </w:t>
      </w:r>
      <w:r>
        <w:t>dan</w:t>
      </w:r>
      <w:r>
        <w:rPr>
          <w:spacing w:val="-10"/>
        </w:rPr>
        <w:t xml:space="preserve"> </w:t>
      </w:r>
      <w:r>
        <w:t>Bisnis/Akuntansi Telepon/HP : 0812-2228-1060</w:t>
      </w:r>
    </w:p>
    <w:p w:rsidR="002664B6" w:rsidRDefault="002664B6">
      <w:pPr>
        <w:pStyle w:val="BodyText"/>
      </w:pPr>
    </w:p>
    <w:p w:rsidR="002664B6" w:rsidRDefault="00BA69A9">
      <w:pPr>
        <w:ind w:left="628"/>
        <w:rPr>
          <w:b/>
          <w:sz w:val="24"/>
        </w:rPr>
      </w:pPr>
      <w:r>
        <w:rPr>
          <w:b/>
          <w:sz w:val="24"/>
        </w:rPr>
        <w:t>Responden</w:t>
      </w:r>
      <w:r>
        <w:rPr>
          <w:b/>
          <w:spacing w:val="-3"/>
          <w:sz w:val="24"/>
        </w:rPr>
        <w:t xml:space="preserve"> </w:t>
      </w:r>
      <w:r>
        <w:rPr>
          <w:b/>
          <w:sz w:val="24"/>
        </w:rPr>
        <w:t>yang</w:t>
      </w:r>
      <w:r>
        <w:rPr>
          <w:b/>
          <w:spacing w:val="-3"/>
          <w:sz w:val="24"/>
        </w:rPr>
        <w:t xml:space="preserve"> </w:t>
      </w:r>
      <w:r>
        <w:rPr>
          <w:b/>
          <w:spacing w:val="-2"/>
          <w:sz w:val="24"/>
        </w:rPr>
        <w:t>terhormat</w:t>
      </w:r>
    </w:p>
    <w:p w:rsidR="002664B6" w:rsidRDefault="00BA69A9">
      <w:pPr>
        <w:pStyle w:val="BodyText"/>
        <w:spacing w:before="240"/>
        <w:ind w:left="568" w:right="136" w:firstLine="60"/>
        <w:jc w:val="both"/>
      </w:pPr>
      <w:r>
        <w:t>Saya meminta kesediaan bapak/ibu kiranya dapat meluangkan waktu sejenak untuk mengisi kuesioner penelitian ini. Kuesioner ini disusun dalam rangka menyelesaikan studi saya di Jurursan Akuntansi Fakultas Ekonomi dan Bisnis Universitas Muslim Nusantara Al Wa</w:t>
      </w:r>
      <w:r>
        <w:t>shliyah.</w:t>
      </w:r>
    </w:p>
    <w:p w:rsidR="002664B6" w:rsidRDefault="00BA69A9">
      <w:pPr>
        <w:pStyle w:val="BodyText"/>
        <w:spacing w:before="240"/>
        <w:ind w:left="568" w:right="137" w:firstLine="60"/>
        <w:jc w:val="both"/>
      </w:pPr>
      <w:r>
        <w:t>Saya berharap Bapak/Ibu dapat menjawab dengan leluasa, sesuai dengan apa</w:t>
      </w:r>
      <w:r>
        <w:rPr>
          <w:spacing w:val="40"/>
        </w:rPr>
        <w:t xml:space="preserve"> </w:t>
      </w:r>
      <w:r>
        <w:t>yang anda rasakan, lakukan dengan alami, bukan apa yang seharusnya atau ideal. Bapak/Ibu diharapkan menjawab dengan jujur dan terbuka, sebab tidak ada jawaban yang benar atau salah. Sesuai dengan kode etik penelitian, saya</w:t>
      </w:r>
      <w:r>
        <w:rPr>
          <w:spacing w:val="40"/>
        </w:rPr>
        <w:t xml:space="preserve"> </w:t>
      </w:r>
      <w:r>
        <w:t xml:space="preserve">menjamin kerahasiaan semua data. </w:t>
      </w:r>
      <w:r>
        <w:t>Kesediaan Bapak/Ibu untuk mengisi kuesioner ini adalah bantuan yang tak ternilai harganya.</w:t>
      </w:r>
    </w:p>
    <w:p w:rsidR="002664B6" w:rsidRDefault="00BA69A9">
      <w:pPr>
        <w:pStyle w:val="BodyText"/>
        <w:spacing w:before="241"/>
        <w:ind w:left="568" w:right="136" w:firstLine="60"/>
        <w:jc w:val="both"/>
      </w:pPr>
      <w:r>
        <w:t>Atas kesediaan Bapak/Ibu dalam partisipasi dan meluangkan waktu untuk</w:t>
      </w:r>
      <w:r>
        <w:rPr>
          <w:spacing w:val="40"/>
        </w:rPr>
        <w:t xml:space="preserve"> </w:t>
      </w:r>
      <w:r>
        <w:t>mengisi kuesioner penelitian ini dan mohon maaf jika ada pertanyaan yang tidak berkenan di hati</w:t>
      </w:r>
      <w:r>
        <w:t xml:space="preserve"> Bapak/Ibu, Penulis Mengucapkan Terima Kasih yang sebesar- </w:t>
      </w:r>
      <w:r>
        <w:rPr>
          <w:spacing w:val="-2"/>
        </w:rPr>
        <w:t>besarnya.</w:t>
      </w:r>
    </w:p>
    <w:p w:rsidR="002664B6" w:rsidRDefault="002664B6">
      <w:pPr>
        <w:pStyle w:val="BodyText"/>
      </w:pPr>
    </w:p>
    <w:p w:rsidR="002664B6" w:rsidRDefault="002664B6">
      <w:pPr>
        <w:pStyle w:val="BodyText"/>
        <w:spacing w:before="164"/>
      </w:pPr>
    </w:p>
    <w:p w:rsidR="002664B6" w:rsidRDefault="00BA69A9">
      <w:pPr>
        <w:ind w:left="5609"/>
        <w:rPr>
          <w:b/>
          <w:sz w:val="24"/>
        </w:rPr>
      </w:pPr>
      <w:r>
        <w:rPr>
          <w:b/>
          <w:sz w:val="24"/>
        </w:rPr>
        <w:t>Hormat</w:t>
      </w:r>
      <w:r>
        <w:rPr>
          <w:b/>
          <w:spacing w:val="-1"/>
          <w:sz w:val="24"/>
        </w:rPr>
        <w:t xml:space="preserve"> </w:t>
      </w:r>
      <w:r>
        <w:rPr>
          <w:b/>
          <w:spacing w:val="-2"/>
          <w:sz w:val="24"/>
        </w:rPr>
        <w:t>Saya,</w:t>
      </w:r>
    </w:p>
    <w:p w:rsidR="002664B6" w:rsidRDefault="002664B6">
      <w:pPr>
        <w:pStyle w:val="BodyText"/>
        <w:rPr>
          <w:b/>
        </w:rPr>
      </w:pPr>
    </w:p>
    <w:p w:rsidR="002664B6" w:rsidRDefault="002664B6">
      <w:pPr>
        <w:pStyle w:val="BodyText"/>
        <w:spacing w:before="124"/>
        <w:rPr>
          <w:b/>
        </w:rPr>
      </w:pPr>
    </w:p>
    <w:p w:rsidR="002664B6" w:rsidRDefault="00BA69A9">
      <w:pPr>
        <w:spacing w:before="1"/>
        <w:ind w:left="5609"/>
        <w:rPr>
          <w:b/>
          <w:sz w:val="24"/>
        </w:rPr>
      </w:pPr>
      <w:r>
        <w:rPr>
          <w:b/>
          <w:sz w:val="24"/>
          <w:u w:val="single"/>
        </w:rPr>
        <w:t>Riki</w:t>
      </w:r>
      <w:r>
        <w:rPr>
          <w:b/>
          <w:spacing w:val="-2"/>
          <w:sz w:val="24"/>
          <w:u w:val="single"/>
        </w:rPr>
        <w:t xml:space="preserve"> </w:t>
      </w:r>
      <w:r>
        <w:rPr>
          <w:b/>
          <w:sz w:val="24"/>
          <w:u w:val="single"/>
        </w:rPr>
        <w:t>Novita</w:t>
      </w:r>
      <w:r>
        <w:rPr>
          <w:b/>
          <w:spacing w:val="-2"/>
          <w:sz w:val="24"/>
          <w:u w:val="single"/>
        </w:rPr>
        <w:t xml:space="preserve"> </w:t>
      </w:r>
      <w:r>
        <w:rPr>
          <w:b/>
          <w:sz w:val="24"/>
          <w:u w:val="single"/>
        </w:rPr>
        <w:t>Dewi</w:t>
      </w:r>
      <w:r>
        <w:rPr>
          <w:b/>
          <w:spacing w:val="-2"/>
          <w:sz w:val="24"/>
          <w:u w:val="single"/>
        </w:rPr>
        <w:t xml:space="preserve"> Harahap</w:t>
      </w:r>
    </w:p>
    <w:p w:rsidR="002664B6" w:rsidRDefault="002664B6">
      <w:pPr>
        <w:pStyle w:val="BodyText"/>
        <w:rPr>
          <w:b/>
        </w:rPr>
      </w:pPr>
    </w:p>
    <w:p w:rsidR="002664B6" w:rsidRDefault="002664B6">
      <w:pPr>
        <w:pStyle w:val="BodyText"/>
        <w:rPr>
          <w:b/>
        </w:rPr>
      </w:pPr>
    </w:p>
    <w:p w:rsidR="002664B6" w:rsidRDefault="002664B6">
      <w:pPr>
        <w:pStyle w:val="BodyText"/>
        <w:rPr>
          <w:b/>
        </w:rPr>
      </w:pPr>
    </w:p>
    <w:p w:rsidR="002664B6" w:rsidRDefault="002664B6">
      <w:pPr>
        <w:pStyle w:val="BodyText"/>
        <w:rPr>
          <w:b/>
        </w:rPr>
      </w:pPr>
    </w:p>
    <w:p w:rsidR="002664B6" w:rsidRDefault="002664B6">
      <w:pPr>
        <w:pStyle w:val="BodyText"/>
        <w:rPr>
          <w:b/>
        </w:rPr>
      </w:pPr>
    </w:p>
    <w:p w:rsidR="002664B6" w:rsidRDefault="002664B6">
      <w:pPr>
        <w:pStyle w:val="BodyText"/>
        <w:rPr>
          <w:b/>
        </w:rPr>
      </w:pPr>
    </w:p>
    <w:p w:rsidR="002664B6" w:rsidRDefault="002664B6">
      <w:pPr>
        <w:pStyle w:val="BodyText"/>
        <w:rPr>
          <w:b/>
        </w:rPr>
      </w:pPr>
    </w:p>
    <w:p w:rsidR="002664B6" w:rsidRDefault="002664B6">
      <w:pPr>
        <w:pStyle w:val="BodyText"/>
        <w:spacing w:before="214"/>
        <w:rPr>
          <w:b/>
        </w:rPr>
      </w:pPr>
    </w:p>
    <w:p w:rsidR="002664B6" w:rsidRDefault="00BA69A9">
      <w:pPr>
        <w:pStyle w:val="BodyText"/>
        <w:ind w:left="427" w:right="3"/>
        <w:jc w:val="center"/>
      </w:pPr>
      <w:r>
        <w:rPr>
          <w:spacing w:val="-5"/>
        </w:rPr>
        <w:t>80</w:t>
      </w:r>
    </w:p>
    <w:p w:rsidR="002664B6" w:rsidRDefault="002664B6">
      <w:pPr>
        <w:pStyle w:val="BodyText"/>
        <w:jc w:val="center"/>
        <w:sectPr w:rsidR="002664B6">
          <w:headerReference w:type="default" r:id="rId13"/>
          <w:pgSz w:w="11910" w:h="16840"/>
          <w:pgMar w:top="1920" w:right="1559" w:bottom="280" w:left="1700" w:header="0" w:footer="0" w:gutter="0"/>
          <w:cols w:space="720"/>
        </w:sectPr>
      </w:pPr>
    </w:p>
    <w:p w:rsidR="002664B6" w:rsidRDefault="002664B6">
      <w:pPr>
        <w:pStyle w:val="BodyText"/>
        <w:rPr>
          <w:sz w:val="28"/>
        </w:rPr>
      </w:pPr>
    </w:p>
    <w:p w:rsidR="002664B6" w:rsidRDefault="002664B6">
      <w:pPr>
        <w:pStyle w:val="BodyText"/>
        <w:spacing w:before="3"/>
        <w:rPr>
          <w:sz w:val="28"/>
        </w:rPr>
      </w:pPr>
    </w:p>
    <w:p w:rsidR="002664B6" w:rsidRDefault="00BA69A9">
      <w:pPr>
        <w:ind w:left="1502" w:firstLine="1721"/>
        <w:rPr>
          <w:b/>
          <w:sz w:val="28"/>
        </w:rPr>
      </w:pPr>
      <w:r>
        <w:rPr>
          <w:b/>
          <w:noProof/>
          <w:sz w:val="28"/>
          <w:lang w:val="en-US"/>
        </w:rPr>
        <w:drawing>
          <wp:anchor distT="0" distB="0" distL="0" distR="0" simplePos="0" relativeHeight="476777984" behindDoc="1" locked="0" layoutInCell="1" allowOverlap="1">
            <wp:simplePos x="0" y="0"/>
            <wp:positionH relativeFrom="page">
              <wp:posOffset>1085850</wp:posOffset>
            </wp:positionH>
            <wp:positionV relativeFrom="paragraph">
              <wp:posOffset>43003</wp:posOffset>
            </wp:positionV>
            <wp:extent cx="1000125" cy="9525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1000125" cy="952500"/>
                    </a:xfrm>
                    <a:prstGeom prst="rect">
                      <a:avLst/>
                    </a:prstGeom>
                  </pic:spPr>
                </pic:pic>
              </a:graphicData>
            </a:graphic>
          </wp:anchor>
        </w:drawing>
      </w:r>
      <w:r>
        <w:rPr>
          <w:b/>
          <w:sz w:val="28"/>
        </w:rPr>
        <w:t>KUISIONER PENELITIAN DETERMINANT</w:t>
      </w:r>
      <w:r>
        <w:rPr>
          <w:b/>
          <w:spacing w:val="-16"/>
          <w:sz w:val="28"/>
        </w:rPr>
        <w:t xml:space="preserve"> </w:t>
      </w:r>
      <w:r>
        <w:rPr>
          <w:b/>
          <w:sz w:val="28"/>
        </w:rPr>
        <w:t>AKUNTABILITAS</w:t>
      </w:r>
      <w:r>
        <w:rPr>
          <w:b/>
          <w:spacing w:val="-17"/>
          <w:sz w:val="28"/>
        </w:rPr>
        <w:t xml:space="preserve"> </w:t>
      </w:r>
      <w:r>
        <w:rPr>
          <w:b/>
          <w:sz w:val="28"/>
        </w:rPr>
        <w:t>PENGELOLAAN</w:t>
      </w:r>
    </w:p>
    <w:p w:rsidR="002664B6" w:rsidRDefault="00BA69A9">
      <w:pPr>
        <w:ind w:left="2851" w:hanging="1002"/>
        <w:rPr>
          <w:b/>
          <w:sz w:val="28"/>
        </w:rPr>
      </w:pPr>
      <w:r>
        <w:rPr>
          <w:b/>
          <w:sz w:val="28"/>
        </w:rPr>
        <w:t>KEUANGAN</w:t>
      </w:r>
      <w:r>
        <w:rPr>
          <w:b/>
          <w:spacing w:val="-11"/>
          <w:sz w:val="28"/>
        </w:rPr>
        <w:t xml:space="preserve"> </w:t>
      </w:r>
      <w:r>
        <w:rPr>
          <w:b/>
          <w:sz w:val="28"/>
        </w:rPr>
        <w:t>DANA</w:t>
      </w:r>
      <w:r>
        <w:rPr>
          <w:b/>
          <w:spacing w:val="-10"/>
          <w:sz w:val="28"/>
        </w:rPr>
        <w:t xml:space="preserve"> </w:t>
      </w:r>
      <w:r>
        <w:rPr>
          <w:b/>
          <w:sz w:val="28"/>
        </w:rPr>
        <w:t>BANTUAN</w:t>
      </w:r>
      <w:r>
        <w:rPr>
          <w:b/>
          <w:spacing w:val="-10"/>
          <w:sz w:val="28"/>
        </w:rPr>
        <w:t xml:space="preserve"> </w:t>
      </w:r>
      <w:r>
        <w:rPr>
          <w:b/>
          <w:sz w:val="28"/>
        </w:rPr>
        <w:t>OPERASIONAL SEKOLAH PADA UPT SPF SMP</w:t>
      </w:r>
    </w:p>
    <w:p w:rsidR="002664B6" w:rsidRDefault="00BA69A9">
      <w:pPr>
        <w:tabs>
          <w:tab w:val="left" w:pos="3228"/>
          <w:tab w:val="left" w:pos="8535"/>
        </w:tabs>
        <w:spacing w:before="3"/>
        <w:ind w:left="112"/>
        <w:rPr>
          <w:b/>
          <w:sz w:val="28"/>
        </w:rPr>
      </w:pPr>
      <w:r>
        <w:rPr>
          <w:b/>
          <w:sz w:val="28"/>
          <w:u w:val="double"/>
        </w:rPr>
        <w:tab/>
        <w:t>NEGERI</w:t>
      </w:r>
      <w:r>
        <w:rPr>
          <w:b/>
          <w:spacing w:val="-5"/>
          <w:sz w:val="28"/>
          <w:u w:val="double"/>
        </w:rPr>
        <w:t xml:space="preserve"> </w:t>
      </w:r>
      <w:r>
        <w:rPr>
          <w:b/>
          <w:sz w:val="28"/>
          <w:u w:val="double"/>
        </w:rPr>
        <w:t>1</w:t>
      </w:r>
      <w:r>
        <w:rPr>
          <w:b/>
          <w:spacing w:val="-5"/>
          <w:sz w:val="28"/>
          <w:u w:val="double"/>
        </w:rPr>
        <w:t xml:space="preserve"> </w:t>
      </w:r>
      <w:r>
        <w:rPr>
          <w:b/>
          <w:sz w:val="28"/>
          <w:u w:val="double"/>
        </w:rPr>
        <w:t>BATANG</w:t>
      </w:r>
      <w:r>
        <w:rPr>
          <w:b/>
          <w:spacing w:val="-4"/>
          <w:sz w:val="28"/>
          <w:u w:val="double"/>
        </w:rPr>
        <w:t xml:space="preserve"> KUIS</w:t>
      </w:r>
      <w:r>
        <w:rPr>
          <w:b/>
          <w:sz w:val="28"/>
          <w:u w:val="double"/>
        </w:rPr>
        <w:tab/>
      </w:r>
    </w:p>
    <w:p w:rsidR="002664B6" w:rsidRDefault="00BA69A9">
      <w:pPr>
        <w:spacing w:before="260"/>
        <w:ind w:left="568"/>
        <w:rPr>
          <w:b/>
          <w:sz w:val="24"/>
        </w:rPr>
      </w:pPr>
      <w:r>
        <w:rPr>
          <w:b/>
          <w:sz w:val="24"/>
        </w:rPr>
        <w:t>No.</w:t>
      </w:r>
      <w:r>
        <w:rPr>
          <w:b/>
          <w:spacing w:val="-4"/>
          <w:sz w:val="24"/>
        </w:rPr>
        <w:t xml:space="preserve"> </w:t>
      </w:r>
      <w:r>
        <w:rPr>
          <w:b/>
          <w:sz w:val="24"/>
        </w:rPr>
        <w:t>Responden</w:t>
      </w:r>
      <w:r>
        <w:rPr>
          <w:b/>
          <w:spacing w:val="-1"/>
          <w:sz w:val="24"/>
        </w:rPr>
        <w:t xml:space="preserve"> </w:t>
      </w:r>
      <w:r>
        <w:rPr>
          <w:b/>
          <w:spacing w:val="-10"/>
          <w:sz w:val="24"/>
        </w:rPr>
        <w:t>:</w:t>
      </w:r>
    </w:p>
    <w:p w:rsidR="002664B6" w:rsidRDefault="00BA69A9">
      <w:pPr>
        <w:spacing w:before="202"/>
        <w:ind w:left="568"/>
        <w:rPr>
          <w:b/>
          <w:sz w:val="24"/>
        </w:rPr>
      </w:pPr>
      <w:r>
        <w:rPr>
          <w:b/>
          <w:sz w:val="24"/>
        </w:rPr>
        <w:t>Tgl</w:t>
      </w:r>
      <w:r>
        <w:rPr>
          <w:b/>
          <w:spacing w:val="-1"/>
          <w:sz w:val="24"/>
        </w:rPr>
        <w:t xml:space="preserve"> </w:t>
      </w:r>
      <w:r>
        <w:rPr>
          <w:b/>
          <w:sz w:val="24"/>
        </w:rPr>
        <w:t>Wawancara</w:t>
      </w:r>
      <w:r>
        <w:rPr>
          <w:b/>
          <w:spacing w:val="-1"/>
          <w:sz w:val="24"/>
        </w:rPr>
        <w:t xml:space="preserve"> </w:t>
      </w:r>
      <w:r>
        <w:rPr>
          <w:b/>
          <w:spacing w:val="-10"/>
          <w:sz w:val="24"/>
        </w:rPr>
        <w:t>:</w:t>
      </w:r>
    </w:p>
    <w:p w:rsidR="002664B6" w:rsidRDefault="00BA69A9">
      <w:pPr>
        <w:pStyle w:val="Heading1"/>
        <w:numPr>
          <w:ilvl w:val="0"/>
          <w:numId w:val="4"/>
        </w:numPr>
        <w:tabs>
          <w:tab w:val="left" w:pos="850"/>
        </w:tabs>
        <w:spacing w:before="200"/>
        <w:ind w:left="850" w:hanging="359"/>
        <w:jc w:val="left"/>
      </w:pPr>
      <w:r>
        <w:t>KARAKTERISTIK</w:t>
      </w:r>
      <w:r>
        <w:rPr>
          <w:spacing w:val="-1"/>
        </w:rPr>
        <w:t xml:space="preserve"> </w:t>
      </w:r>
      <w:r>
        <w:rPr>
          <w:spacing w:val="-2"/>
        </w:rPr>
        <w:t>RESPONDEN</w:t>
      </w:r>
    </w:p>
    <w:p w:rsidR="002664B6" w:rsidRDefault="00BA69A9">
      <w:pPr>
        <w:pStyle w:val="ListParagraph"/>
        <w:numPr>
          <w:ilvl w:val="1"/>
          <w:numId w:val="4"/>
        </w:numPr>
        <w:tabs>
          <w:tab w:val="left" w:pos="851"/>
        </w:tabs>
        <w:rPr>
          <w:sz w:val="24"/>
        </w:rPr>
      </w:pPr>
      <w:r>
        <w:rPr>
          <w:sz w:val="24"/>
        </w:rPr>
        <w:t>Nama</w:t>
      </w:r>
      <w:r>
        <w:rPr>
          <w:spacing w:val="-5"/>
          <w:sz w:val="24"/>
        </w:rPr>
        <w:t xml:space="preserve"> </w:t>
      </w:r>
      <w:r>
        <w:rPr>
          <w:spacing w:val="-10"/>
          <w:sz w:val="24"/>
        </w:rPr>
        <w:t>:</w:t>
      </w:r>
    </w:p>
    <w:p w:rsidR="002664B6" w:rsidRDefault="00BA69A9">
      <w:pPr>
        <w:pStyle w:val="ListParagraph"/>
        <w:numPr>
          <w:ilvl w:val="1"/>
          <w:numId w:val="4"/>
        </w:numPr>
        <w:tabs>
          <w:tab w:val="left" w:pos="851"/>
        </w:tabs>
        <w:rPr>
          <w:sz w:val="24"/>
        </w:rPr>
      </w:pPr>
      <w:r>
        <w:rPr>
          <w:sz w:val="24"/>
        </w:rPr>
        <w:t>Umur</w:t>
      </w:r>
      <w:r>
        <w:rPr>
          <w:spacing w:val="-1"/>
          <w:sz w:val="24"/>
        </w:rPr>
        <w:t xml:space="preserve"> </w:t>
      </w:r>
      <w:r>
        <w:rPr>
          <w:spacing w:val="-10"/>
          <w:sz w:val="24"/>
        </w:rPr>
        <w:t>:</w:t>
      </w:r>
    </w:p>
    <w:p w:rsidR="002664B6" w:rsidRDefault="00BA69A9">
      <w:pPr>
        <w:pStyle w:val="ListParagraph"/>
        <w:numPr>
          <w:ilvl w:val="1"/>
          <w:numId w:val="4"/>
        </w:numPr>
        <w:tabs>
          <w:tab w:val="left" w:pos="851"/>
        </w:tabs>
        <w:spacing w:before="1"/>
        <w:rPr>
          <w:sz w:val="24"/>
        </w:rPr>
      </w:pPr>
      <w:r>
        <w:rPr>
          <w:sz w:val="24"/>
        </w:rPr>
        <w:t>Jenis</w:t>
      </w:r>
      <w:r>
        <w:rPr>
          <w:spacing w:val="-2"/>
          <w:sz w:val="24"/>
        </w:rPr>
        <w:t xml:space="preserve"> </w:t>
      </w:r>
      <w:r>
        <w:rPr>
          <w:sz w:val="24"/>
        </w:rPr>
        <w:t>Kelamin :</w:t>
      </w:r>
      <w:r>
        <w:rPr>
          <w:spacing w:val="-2"/>
          <w:sz w:val="24"/>
        </w:rPr>
        <w:t xml:space="preserve"> </w:t>
      </w:r>
      <w:r>
        <w:rPr>
          <w:noProof/>
          <w:position w:val="-5"/>
          <w:sz w:val="24"/>
          <w:lang w:val="en-US"/>
        </w:rPr>
        <w:drawing>
          <wp:inline distT="0" distB="0" distL="0" distR="0">
            <wp:extent cx="222504" cy="18745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222504" cy="187451"/>
                    </a:xfrm>
                    <a:prstGeom prst="rect">
                      <a:avLst/>
                    </a:prstGeom>
                  </pic:spPr>
                </pic:pic>
              </a:graphicData>
            </a:graphic>
          </wp:inline>
        </w:drawing>
      </w:r>
      <w:r>
        <w:rPr>
          <w:spacing w:val="-1"/>
          <w:sz w:val="24"/>
        </w:rPr>
        <w:t xml:space="preserve"> </w:t>
      </w:r>
      <w:r>
        <w:rPr>
          <w:sz w:val="24"/>
        </w:rPr>
        <w:t>Laki-Laki</w:t>
      </w:r>
      <w:r>
        <w:rPr>
          <w:spacing w:val="-1"/>
          <w:sz w:val="24"/>
        </w:rPr>
        <w:t xml:space="preserve"> </w:t>
      </w:r>
      <w:r>
        <w:rPr>
          <w:noProof/>
          <w:position w:val="-5"/>
          <w:sz w:val="24"/>
          <w:lang w:val="en-US"/>
        </w:rPr>
        <w:drawing>
          <wp:inline distT="0" distB="0" distL="0" distR="0">
            <wp:extent cx="222503" cy="187451"/>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22503" cy="187451"/>
                    </a:xfrm>
                    <a:prstGeom prst="rect">
                      <a:avLst/>
                    </a:prstGeom>
                  </pic:spPr>
                </pic:pic>
              </a:graphicData>
            </a:graphic>
          </wp:inline>
        </w:drawing>
      </w:r>
      <w:r>
        <w:rPr>
          <w:spacing w:val="-1"/>
          <w:sz w:val="24"/>
        </w:rPr>
        <w:t xml:space="preserve"> </w:t>
      </w:r>
      <w:r>
        <w:rPr>
          <w:spacing w:val="-2"/>
          <w:sz w:val="24"/>
        </w:rPr>
        <w:t>Perempuan</w:t>
      </w:r>
    </w:p>
    <w:p w:rsidR="002664B6" w:rsidRDefault="00BA69A9">
      <w:pPr>
        <w:pStyle w:val="ListParagraph"/>
        <w:numPr>
          <w:ilvl w:val="1"/>
          <w:numId w:val="4"/>
        </w:numPr>
        <w:tabs>
          <w:tab w:val="left" w:pos="851"/>
        </w:tabs>
        <w:rPr>
          <w:sz w:val="24"/>
        </w:rPr>
      </w:pPr>
      <w:r>
        <w:rPr>
          <w:noProof/>
          <w:sz w:val="24"/>
          <w:lang w:val="en-US"/>
        </w:rPr>
        <mc:AlternateContent>
          <mc:Choice Requires="wps">
            <w:drawing>
              <wp:anchor distT="0" distB="0" distL="0" distR="0" simplePos="0" relativeHeight="15729152" behindDoc="0" locked="0" layoutInCell="1" allowOverlap="1">
                <wp:simplePos x="0" y="0"/>
                <wp:positionH relativeFrom="page">
                  <wp:posOffset>3307715</wp:posOffset>
                </wp:positionH>
                <wp:positionV relativeFrom="paragraph">
                  <wp:posOffset>187563</wp:posOffset>
                </wp:positionV>
                <wp:extent cx="222885" cy="40894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408940"/>
                        </a:xfrm>
                        <a:custGeom>
                          <a:avLst/>
                          <a:gdLst/>
                          <a:ahLst/>
                          <a:cxnLst/>
                          <a:rect l="l" t="t" r="r" b="b"/>
                          <a:pathLst>
                            <a:path w="222885" h="408940">
                              <a:moveTo>
                                <a:pt x="222504" y="216408"/>
                              </a:moveTo>
                              <a:lnTo>
                                <a:pt x="216408" y="216408"/>
                              </a:lnTo>
                              <a:lnTo>
                                <a:pt x="216408" y="222504"/>
                              </a:lnTo>
                              <a:lnTo>
                                <a:pt x="216408" y="402336"/>
                              </a:lnTo>
                              <a:lnTo>
                                <a:pt x="6096" y="402336"/>
                              </a:lnTo>
                              <a:lnTo>
                                <a:pt x="6096" y="222504"/>
                              </a:lnTo>
                              <a:lnTo>
                                <a:pt x="216408" y="222504"/>
                              </a:lnTo>
                              <a:lnTo>
                                <a:pt x="216408" y="216408"/>
                              </a:lnTo>
                              <a:lnTo>
                                <a:pt x="6096" y="216408"/>
                              </a:lnTo>
                              <a:lnTo>
                                <a:pt x="0" y="216408"/>
                              </a:lnTo>
                              <a:lnTo>
                                <a:pt x="0" y="222504"/>
                              </a:lnTo>
                              <a:lnTo>
                                <a:pt x="0" y="402336"/>
                              </a:lnTo>
                              <a:lnTo>
                                <a:pt x="0" y="408432"/>
                              </a:lnTo>
                              <a:lnTo>
                                <a:pt x="6096" y="408432"/>
                              </a:lnTo>
                              <a:lnTo>
                                <a:pt x="216408" y="408432"/>
                              </a:lnTo>
                              <a:lnTo>
                                <a:pt x="222504" y="408432"/>
                              </a:lnTo>
                              <a:lnTo>
                                <a:pt x="222504" y="402336"/>
                              </a:lnTo>
                              <a:lnTo>
                                <a:pt x="222504" y="222504"/>
                              </a:lnTo>
                              <a:lnTo>
                                <a:pt x="222504" y="216408"/>
                              </a:lnTo>
                              <a:close/>
                            </a:path>
                            <a:path w="222885" h="408940">
                              <a:moveTo>
                                <a:pt x="222504" y="185940"/>
                              </a:moveTo>
                              <a:lnTo>
                                <a:pt x="216408" y="185940"/>
                              </a:lnTo>
                              <a:lnTo>
                                <a:pt x="6096" y="185940"/>
                              </a:lnTo>
                              <a:lnTo>
                                <a:pt x="0" y="185940"/>
                              </a:lnTo>
                              <a:lnTo>
                                <a:pt x="0" y="192024"/>
                              </a:lnTo>
                              <a:lnTo>
                                <a:pt x="6096" y="192024"/>
                              </a:lnTo>
                              <a:lnTo>
                                <a:pt x="216408" y="192024"/>
                              </a:lnTo>
                              <a:lnTo>
                                <a:pt x="222504" y="192024"/>
                              </a:lnTo>
                              <a:lnTo>
                                <a:pt x="222504" y="185940"/>
                              </a:lnTo>
                              <a:close/>
                            </a:path>
                            <a:path w="222885" h="408940">
                              <a:moveTo>
                                <a:pt x="222504" y="0"/>
                              </a:moveTo>
                              <a:lnTo>
                                <a:pt x="216408" y="0"/>
                              </a:lnTo>
                              <a:lnTo>
                                <a:pt x="6096" y="0"/>
                              </a:lnTo>
                              <a:lnTo>
                                <a:pt x="0" y="0"/>
                              </a:lnTo>
                              <a:lnTo>
                                <a:pt x="0" y="6096"/>
                              </a:lnTo>
                              <a:lnTo>
                                <a:pt x="0" y="185928"/>
                              </a:lnTo>
                              <a:lnTo>
                                <a:pt x="6096" y="185928"/>
                              </a:lnTo>
                              <a:lnTo>
                                <a:pt x="6096" y="6096"/>
                              </a:lnTo>
                              <a:lnTo>
                                <a:pt x="216408" y="6096"/>
                              </a:lnTo>
                              <a:lnTo>
                                <a:pt x="216408" y="185928"/>
                              </a:lnTo>
                              <a:lnTo>
                                <a:pt x="222504" y="185928"/>
                              </a:lnTo>
                              <a:lnTo>
                                <a:pt x="222504" y="6096"/>
                              </a:lnTo>
                              <a:lnTo>
                                <a:pt x="22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1F2E8F" id="Graphic 7" o:spid="_x0000_s1026" style="position:absolute;margin-left:260.45pt;margin-top:14.75pt;width:17.55pt;height:32.2pt;z-index:15729152;visibility:visible;mso-wrap-style:square;mso-wrap-distance-left:0;mso-wrap-distance-top:0;mso-wrap-distance-right:0;mso-wrap-distance-bottom:0;mso-position-horizontal:absolute;mso-position-horizontal-relative:page;mso-position-vertical:absolute;mso-position-vertical-relative:text;v-text-anchor:top" coordsize="222885,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tKBwMAAH8LAAAOAAAAZHJzL2Uyb0RvYy54bWysVk1v2zAMvQ/YfxB0X+24aZoGdYqhRYsB&#10;RVegHXZWZDkxZluapHz034+SzMRJsNrZmoNJR8/0Ix8l8/pmU5VkJbQpZJ3SwVlMiai5zIp6ntIf&#10;r/dfxpQYy+qMlbIWKX0Tht5MP3+6XquJSORClpnQBILUZrJWKV1YqyZRZPhCVMycSSVqWMylrpiF&#10;Wz2PMs3WEL0qoySOR9Fa6kxpyYUx8O9dWKRTHz/PBbff89wIS8qUAjfrr9pfZ+4aTa/ZZK6ZWhS8&#10;ocH+gUXFihpeug11xywjS10chaoKrqWRuT3jsopknhdc+Bwgm0F8kM3Lginhc4HiGLUtk/m4sPxp&#10;9axJkaX0kpKaVSDRQ1ONS1ectTITwLyoZ+3SM+pR8l8GFqK9FXdjGswm15XDQnJk4yv9tq202FjC&#10;4c8kScbjC0o4LA3j8dXQKxGxCT7Ml8Y+COkDsdWjsUGoDD22QI9vanQ1yO2ELr3QlhIQWlMCQs+C&#10;0IpZ95xj51yy3jFZbIm41UquxKv0OOuSAL4X8ZASoJsMRsDYxQO6O1xZ7+ED6AiPKLQqRG+hw4tC&#10;dEShPUIP4+T8fNRwQRTagB7FVyPP+xRsk25PFiei2/VDrmgPOO/VGjFoAxY29aEoCEC7B+yub4jY&#10;o1wIHA/Pk74adGKblF1S0GZdkVt9eSq6s3Nasfso/JcdgiLwUhoRGsptvf/agoPxxe7E6LEF9/BI&#10;CO1By/XABt37A6+SOBn2a5BBN7bVIH3QO1lORLdrjLX6SBHxxO+hH0KRBtoD6d6HBdX6YPyR+d7Z&#10;t2uABD8ESAntATXXLH2xna9vdcAp2B4cWlv+NHQ3j10fHkpw1FTwXd1+qMFvjwJGlkV2X5SlOz+M&#10;ns9uS01WzA13/tfsshbMzylhNHFDykxmbzDwrGHGSan5vWRaUFJ+q2GkAlUtOhqdGTralrfSD5H+&#10;6NLGvm5+Mq2IAjelFiabJ4kDG5vgzOJy2WLdk7X8urQyL9xA47kFRs0NTHl+rmgmUjdGtu89ajc3&#10;T/8AAAD//wMAUEsDBBQABgAIAAAAIQDVdlnO3wAAAAkBAAAPAAAAZHJzL2Rvd25yZXYueG1sTI8x&#10;T8MwEIV3JP6DdUhs1CGVKxziVKgpYmGgLQOjE1+dQHyOYrcN/x4zwXi6T+99r1zPbmBnnELvScH9&#10;IgOG1HrTk1Xwfni+ewAWoiajB0+o4BsDrKvrq1IXxl9oh+d9tCyFUCi0gi7GseA8tB06HRZ+REq/&#10;o5+cjumcLDeTvqRwN/A8y1bc6Z5SQ6dH3HTYfu1PTsHn63FrxfalqT82y+lga1OLN6nU7c389Ags&#10;4hz/YPjVT+pQJafGn8gENigQeSYTqiCXAlgChFilcY0CuZTAq5L/X1D9AAAA//8DAFBLAQItABQA&#10;BgAIAAAAIQC2gziS/gAAAOEBAAATAAAAAAAAAAAAAAAAAAAAAABbQ29udGVudF9UeXBlc10ueG1s&#10;UEsBAi0AFAAGAAgAAAAhADj9If/WAAAAlAEAAAsAAAAAAAAAAAAAAAAALwEAAF9yZWxzLy5yZWxz&#10;UEsBAi0AFAAGAAgAAAAhAJrdW0oHAwAAfwsAAA4AAAAAAAAAAAAAAAAALgIAAGRycy9lMm9Eb2Mu&#10;eG1sUEsBAi0AFAAGAAgAAAAhANV2Wc7fAAAACQEAAA8AAAAAAAAAAAAAAAAAYQUAAGRycy9kb3du&#10;cmV2LnhtbFBLBQYAAAAABAAEAPMAAABtBgAAAAA=&#10;" path="m222504,216408r-6096,l216408,222504r,179832l6096,402336r,-179832l216408,222504r,-6096l6096,216408r-6096,l,222504,,402336r,6096l6096,408432r210312,l222504,408432r,-6096l222504,222504r,-6096xem222504,185940r-6096,l6096,185940r-6096,l,192024r6096,l216408,192024r6096,l222504,185940xem222504,r-6096,l6096,,,,,6096,,185928r6096,l6096,6096r210312,l216408,185928r6096,l222504,6096r,-6096xe" fillcolor="black" stroked="f">
                <v:path arrowok="t"/>
                <w10:wrap anchorx="page"/>
              </v:shape>
            </w:pict>
          </mc:Fallback>
        </mc:AlternateContent>
      </w:r>
      <w:r>
        <w:rPr>
          <w:noProof/>
          <w:sz w:val="24"/>
          <w:lang w:val="en-US"/>
        </w:rPr>
        <mc:AlternateContent>
          <mc:Choice Requires="wps">
            <w:drawing>
              <wp:anchor distT="0" distB="0" distL="0" distR="0" simplePos="0" relativeHeight="476776448" behindDoc="1" locked="0" layoutInCell="1" allowOverlap="1">
                <wp:simplePos x="0" y="0"/>
                <wp:positionH relativeFrom="page">
                  <wp:posOffset>3818255</wp:posOffset>
                </wp:positionH>
                <wp:positionV relativeFrom="paragraph">
                  <wp:posOffset>187563</wp:posOffset>
                </wp:positionV>
                <wp:extent cx="222885" cy="40894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408940"/>
                        </a:xfrm>
                        <a:custGeom>
                          <a:avLst/>
                          <a:gdLst/>
                          <a:ahLst/>
                          <a:cxnLst/>
                          <a:rect l="l" t="t" r="r" b="b"/>
                          <a:pathLst>
                            <a:path w="222885" h="408940">
                              <a:moveTo>
                                <a:pt x="6083" y="216408"/>
                              </a:moveTo>
                              <a:lnTo>
                                <a:pt x="0" y="216408"/>
                              </a:lnTo>
                              <a:lnTo>
                                <a:pt x="0" y="222504"/>
                              </a:lnTo>
                              <a:lnTo>
                                <a:pt x="0" y="402336"/>
                              </a:lnTo>
                              <a:lnTo>
                                <a:pt x="0" y="408432"/>
                              </a:lnTo>
                              <a:lnTo>
                                <a:pt x="6083" y="408432"/>
                              </a:lnTo>
                              <a:lnTo>
                                <a:pt x="6083" y="402336"/>
                              </a:lnTo>
                              <a:lnTo>
                                <a:pt x="6083" y="222504"/>
                              </a:lnTo>
                              <a:lnTo>
                                <a:pt x="6083" y="216408"/>
                              </a:lnTo>
                              <a:close/>
                            </a:path>
                            <a:path w="222885" h="408940">
                              <a:moveTo>
                                <a:pt x="6083" y="185940"/>
                              </a:moveTo>
                              <a:lnTo>
                                <a:pt x="0" y="185940"/>
                              </a:lnTo>
                              <a:lnTo>
                                <a:pt x="0" y="192024"/>
                              </a:lnTo>
                              <a:lnTo>
                                <a:pt x="6083" y="192024"/>
                              </a:lnTo>
                              <a:lnTo>
                                <a:pt x="6083" y="185940"/>
                              </a:lnTo>
                              <a:close/>
                            </a:path>
                            <a:path w="222885" h="408940">
                              <a:moveTo>
                                <a:pt x="6083" y="0"/>
                              </a:moveTo>
                              <a:lnTo>
                                <a:pt x="0" y="0"/>
                              </a:lnTo>
                              <a:lnTo>
                                <a:pt x="0" y="6096"/>
                              </a:lnTo>
                              <a:lnTo>
                                <a:pt x="0" y="185928"/>
                              </a:lnTo>
                              <a:lnTo>
                                <a:pt x="6083" y="185928"/>
                              </a:lnTo>
                              <a:lnTo>
                                <a:pt x="6083" y="6096"/>
                              </a:lnTo>
                              <a:lnTo>
                                <a:pt x="6083" y="0"/>
                              </a:lnTo>
                              <a:close/>
                            </a:path>
                            <a:path w="222885" h="408940">
                              <a:moveTo>
                                <a:pt x="222504" y="216408"/>
                              </a:moveTo>
                              <a:lnTo>
                                <a:pt x="216408" y="216408"/>
                              </a:lnTo>
                              <a:lnTo>
                                <a:pt x="6096" y="216408"/>
                              </a:lnTo>
                              <a:lnTo>
                                <a:pt x="6096" y="222504"/>
                              </a:lnTo>
                              <a:lnTo>
                                <a:pt x="216408" y="222504"/>
                              </a:lnTo>
                              <a:lnTo>
                                <a:pt x="216408" y="402336"/>
                              </a:lnTo>
                              <a:lnTo>
                                <a:pt x="6096" y="402336"/>
                              </a:lnTo>
                              <a:lnTo>
                                <a:pt x="6096" y="408432"/>
                              </a:lnTo>
                              <a:lnTo>
                                <a:pt x="216408" y="408432"/>
                              </a:lnTo>
                              <a:lnTo>
                                <a:pt x="222504" y="408432"/>
                              </a:lnTo>
                              <a:lnTo>
                                <a:pt x="222504" y="402336"/>
                              </a:lnTo>
                              <a:lnTo>
                                <a:pt x="222504" y="222504"/>
                              </a:lnTo>
                              <a:lnTo>
                                <a:pt x="222504" y="216408"/>
                              </a:lnTo>
                              <a:close/>
                            </a:path>
                            <a:path w="222885" h="408940">
                              <a:moveTo>
                                <a:pt x="222504" y="185940"/>
                              </a:moveTo>
                              <a:lnTo>
                                <a:pt x="216408" y="185940"/>
                              </a:lnTo>
                              <a:lnTo>
                                <a:pt x="6096" y="185940"/>
                              </a:lnTo>
                              <a:lnTo>
                                <a:pt x="6096" y="192024"/>
                              </a:lnTo>
                              <a:lnTo>
                                <a:pt x="216408" y="192024"/>
                              </a:lnTo>
                              <a:lnTo>
                                <a:pt x="222504" y="192024"/>
                              </a:lnTo>
                              <a:lnTo>
                                <a:pt x="222504" y="185940"/>
                              </a:lnTo>
                              <a:close/>
                            </a:path>
                            <a:path w="222885" h="408940">
                              <a:moveTo>
                                <a:pt x="222504" y="0"/>
                              </a:moveTo>
                              <a:lnTo>
                                <a:pt x="216408" y="0"/>
                              </a:lnTo>
                              <a:lnTo>
                                <a:pt x="6096" y="0"/>
                              </a:lnTo>
                              <a:lnTo>
                                <a:pt x="6096" y="6096"/>
                              </a:lnTo>
                              <a:lnTo>
                                <a:pt x="216408" y="6096"/>
                              </a:lnTo>
                              <a:lnTo>
                                <a:pt x="216408" y="185928"/>
                              </a:lnTo>
                              <a:lnTo>
                                <a:pt x="222504" y="185928"/>
                              </a:lnTo>
                              <a:lnTo>
                                <a:pt x="222504" y="6096"/>
                              </a:lnTo>
                              <a:lnTo>
                                <a:pt x="22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161BF" id="Graphic 8" o:spid="_x0000_s1026" style="position:absolute;margin-left:300.65pt;margin-top:14.75pt;width:17.55pt;height:32.2pt;z-index:-26540032;visibility:visible;mso-wrap-style:square;mso-wrap-distance-left:0;mso-wrap-distance-top:0;mso-wrap-distance-right:0;mso-wrap-distance-bottom:0;mso-position-horizontal:absolute;mso-position-horizontal-relative:page;mso-position-vertical:absolute;mso-position-vertical-relative:text;v-text-anchor:top" coordsize="222885,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rmNwMAAJoNAAAOAAAAZHJzL2Uyb0RvYy54bWy0V99vmzAQfp+0/8Hy+wohaUSjkmpq1WpS&#10;1U1qpz07YBI0wMx2fvS/39lwxEm2AGuXB2zij/Pd951P5+ubXZGTDZcqE2VERxc+JbyMRZKVy4h+&#10;f7n/FFKiNCsTlouSR/SVK3oz//jhelvNeCBWIk+4JGCkVLNtFdGV1tXM81S84gVTF6LiJSymQhZM&#10;w6tceolkW7Be5F7g+1NvK2RSSRFzpeDfu3qRzq39NOWx/pqmimuSRxR80/Yp7XNhnt78ms2WklWr&#10;LG7cYP/gRcGyEjZtTd0xzchaZiemiiyWQolUX8Si8ESaZjG3MUA0I/8omucVq7iNBchRVUuTej+z&#10;8dPmmyRZElEQqmQFSPTQsBEacraVmgHmufomTXiqehTxTwUL3sGKeVENZpfKwmAhOLKzTL+2TPOd&#10;JjH8GQRBGF5SEsPSxA+vJlYJj83w43it9AMX1hDbPCpdC5XgjK1wFu9KnEqQ2widW6E1JSC0pASE&#10;XtRCV0yb74x3Zkq2e09WrSNmtRAb/iIsTpsgpn44pgScDUZT8NdYA2f3qLx00ZBox1AE4FhZsw0w&#10;CC79SWMTATi6wIkfjMfTXsBwMg7OAtuIIJwB2E4HWrsgcVdUe6zLKkYe50Lxmmgj1htEG4WX+ww7&#10;L9oBFD3B0dVidBX4wXnR2vAGYV1fceP3owLP2XkWEIX74+gSMPWv+qSiITTAA4N2cKzt7XkagO3c&#10;vrV6HMybyWwy++SM/43Tpmac4JEFHJEN4HUwtvuwuV4MQveoOlYM4/MwbGfhcXzuUaYcXYaiO8ua&#10;Y7tHYXPR/6W0ORscVKweKXiAx9TD8SgFB2G7C6IjZ4+S6MbYw3ad0yYJ/+j1e556rCg92EYoEozj&#10;EdE9YZ1Fz2F4CNYw1lGkXTUGobv92Ct3TMOJaNB0tT0czN0uUYk8S+6zPDeNgpLLxW0uyYaZvt/+&#10;mm7IgdkWtu5aTf+6EMkr9MJbaH8jqn6tmeSU5F9K6LbNzQEnEicLnEid3wp7v7A9ilT6ZfeDyYpU&#10;MI2ohqb3SWAvz2bYzppYWqz5shSf11qkmel1rW+1R80LXABs09lcVswNw323qP2Vav4bAAD//wMA&#10;UEsDBBQABgAIAAAAIQBBXzZD4AAAAAkBAAAPAAAAZHJzL2Rvd25yZXYueG1sTI8xT8MwEIV3JP6D&#10;dUhs1GlDIhJyqVBTxMJQWgZGJ746gdiObLcN/x4zwXh6n977rlrPemRncn6wBmG5SICR6awcjEJ4&#10;PzzfPQDzQRgpRmsI4Zs8rOvrq0qU0l7MG533QbFYYnwpEPoQppJz3/WkhV/YiUzMjtZpEeLpFJdO&#10;XGK5HvkqSXKuxWDiQi8m2vTUfe1PGuHz9bhV2falbT42qTuoRjbZrkC8vZmfHoEFmsMfDL/6UR3q&#10;6NTak5GejQh5skwjirAqMmARyNP8HliLUKQF8Lri/z+ofwAAAP//AwBQSwECLQAUAAYACAAAACEA&#10;toM4kv4AAADhAQAAEwAAAAAAAAAAAAAAAAAAAAAAW0NvbnRlbnRfVHlwZXNdLnhtbFBLAQItABQA&#10;BgAIAAAAIQA4/SH/1gAAAJQBAAALAAAAAAAAAAAAAAAAAC8BAABfcmVscy8ucmVsc1BLAQItABQA&#10;BgAIAAAAIQBCgermNwMAAJoNAAAOAAAAAAAAAAAAAAAAAC4CAABkcnMvZTJvRG9jLnhtbFBLAQIt&#10;ABQABgAIAAAAIQBBXzZD4AAAAAkBAAAPAAAAAAAAAAAAAAAAAJEFAABkcnMvZG93bnJldi54bWxQ&#10;SwUGAAAAAAQABADzAAAAngYAAAAA&#10;" path="m6083,216408r-6083,l,222504,,402336r,6096l6083,408432r,-6096l6083,222504r,-6096xem6083,185940r-6083,l,192024r6083,l6083,185940xem6083,l,,,6096,,185928r6083,l6083,6096,6083,xem222504,216408r-6096,l6096,216408r,6096l216408,222504r,179832l6096,402336r,6096l216408,408432r6096,l222504,402336r,-179832l222504,216408xem222504,185940r-6096,l6096,185940r,6084l216408,192024r6096,l222504,185940xem222504,r-6096,l6096,r,6096l216408,6096r,179832l222504,185928r,-179832l222504,xe" fillcolor="black" stroked="f">
                <v:path arrowok="t"/>
                <w10:wrap anchorx="page"/>
              </v:shape>
            </w:pict>
          </mc:Fallback>
        </mc:AlternateContent>
      </w:r>
      <w:r>
        <w:rPr>
          <w:sz w:val="24"/>
        </w:rPr>
        <w:t>Pendidikan</w:t>
      </w:r>
      <w:r>
        <w:rPr>
          <w:spacing w:val="-2"/>
          <w:sz w:val="24"/>
        </w:rPr>
        <w:t xml:space="preserve"> </w:t>
      </w:r>
      <w:r>
        <w:rPr>
          <w:sz w:val="24"/>
        </w:rPr>
        <w:t>Terakhir</w:t>
      </w:r>
      <w:r>
        <w:rPr>
          <w:spacing w:val="-2"/>
          <w:sz w:val="24"/>
        </w:rPr>
        <w:t xml:space="preserve"> </w:t>
      </w:r>
      <w:r>
        <w:rPr>
          <w:sz w:val="24"/>
        </w:rPr>
        <w:t>:</w:t>
      </w:r>
      <w:r>
        <w:rPr>
          <w:spacing w:val="-1"/>
          <w:sz w:val="24"/>
        </w:rPr>
        <w:t xml:space="preserve"> </w:t>
      </w:r>
      <w:r>
        <w:rPr>
          <w:noProof/>
          <w:position w:val="-5"/>
          <w:sz w:val="24"/>
          <w:lang w:val="en-US"/>
        </w:rPr>
        <w:drawing>
          <wp:inline distT="0" distB="0" distL="0" distR="0">
            <wp:extent cx="224027" cy="18745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24027" cy="187451"/>
                    </a:xfrm>
                    <a:prstGeom prst="rect">
                      <a:avLst/>
                    </a:prstGeom>
                  </pic:spPr>
                </pic:pic>
              </a:graphicData>
            </a:graphic>
          </wp:inline>
        </w:drawing>
      </w:r>
      <w:r>
        <w:rPr>
          <w:spacing w:val="-2"/>
          <w:sz w:val="24"/>
        </w:rPr>
        <w:t xml:space="preserve"> </w:t>
      </w:r>
      <w:r>
        <w:rPr>
          <w:sz w:val="24"/>
        </w:rPr>
        <w:t>SMA/Sederajat</w:t>
      </w:r>
      <w:r>
        <w:rPr>
          <w:spacing w:val="-1"/>
          <w:sz w:val="24"/>
        </w:rPr>
        <w:t xml:space="preserve"> </w:t>
      </w:r>
      <w:r>
        <w:rPr>
          <w:noProof/>
          <w:position w:val="-5"/>
          <w:sz w:val="24"/>
          <w:lang w:val="en-US"/>
        </w:rPr>
        <w:drawing>
          <wp:inline distT="0" distB="0" distL="0" distR="0">
            <wp:extent cx="224027" cy="18745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24027" cy="187451"/>
                    </a:xfrm>
                    <a:prstGeom prst="rect">
                      <a:avLst/>
                    </a:prstGeom>
                  </pic:spPr>
                </pic:pic>
              </a:graphicData>
            </a:graphic>
          </wp:inline>
        </w:drawing>
      </w:r>
      <w:r>
        <w:rPr>
          <w:spacing w:val="-2"/>
          <w:sz w:val="24"/>
        </w:rPr>
        <w:t xml:space="preserve"> </w:t>
      </w:r>
      <w:r>
        <w:rPr>
          <w:sz w:val="24"/>
        </w:rPr>
        <w:t>Diploma</w:t>
      </w:r>
      <w:r>
        <w:rPr>
          <w:spacing w:val="-2"/>
          <w:sz w:val="24"/>
        </w:rPr>
        <w:t xml:space="preserve"> </w:t>
      </w:r>
      <w:r>
        <w:rPr>
          <w:spacing w:val="-5"/>
          <w:sz w:val="24"/>
        </w:rPr>
        <w:t>III</w:t>
      </w:r>
    </w:p>
    <w:p w:rsidR="002664B6" w:rsidRDefault="00BA69A9">
      <w:pPr>
        <w:pStyle w:val="BodyText"/>
        <w:tabs>
          <w:tab w:val="left" w:pos="4723"/>
        </w:tabs>
        <w:spacing w:before="11"/>
        <w:ind w:left="3919"/>
      </w:pPr>
      <w:r>
        <w:rPr>
          <w:spacing w:val="-2"/>
        </w:rPr>
        <w:t>S-</w:t>
      </w:r>
      <w:r>
        <w:rPr>
          <w:spacing w:val="-10"/>
        </w:rPr>
        <w:t>1</w:t>
      </w:r>
      <w:r>
        <w:tab/>
      </w:r>
      <w:r>
        <w:rPr>
          <w:spacing w:val="-5"/>
        </w:rPr>
        <w:t>S2</w:t>
      </w:r>
    </w:p>
    <w:p w:rsidR="002664B6" w:rsidRDefault="00BA69A9">
      <w:pPr>
        <w:pStyle w:val="BodyText"/>
        <w:tabs>
          <w:tab w:val="left" w:pos="4725"/>
        </w:tabs>
        <w:spacing w:before="65"/>
        <w:ind w:left="3919"/>
      </w:pPr>
      <w:r>
        <w:rPr>
          <w:spacing w:val="-2"/>
        </w:rPr>
        <w:t>S-</w:t>
      </w:r>
      <w:r>
        <w:rPr>
          <w:spacing w:val="-10"/>
        </w:rPr>
        <w:t>3</w:t>
      </w:r>
      <w:r>
        <w:tab/>
      </w:r>
      <w:r>
        <w:rPr>
          <w:spacing w:val="-2"/>
        </w:rPr>
        <w:t>Lain-</w:t>
      </w:r>
      <w:r>
        <w:rPr>
          <w:spacing w:val="-4"/>
        </w:rPr>
        <w:t>lain</w:t>
      </w:r>
    </w:p>
    <w:p w:rsidR="002664B6" w:rsidRDefault="00BA69A9">
      <w:pPr>
        <w:pStyle w:val="ListParagraph"/>
        <w:numPr>
          <w:ilvl w:val="1"/>
          <w:numId w:val="4"/>
        </w:numPr>
        <w:tabs>
          <w:tab w:val="left" w:pos="851"/>
        </w:tabs>
        <w:spacing w:before="53"/>
        <w:rPr>
          <w:sz w:val="24"/>
        </w:rPr>
      </w:pPr>
      <w:r>
        <w:rPr>
          <w:noProof/>
          <w:sz w:val="24"/>
          <w:lang w:val="en-US"/>
        </w:rPr>
        <mc:AlternateContent>
          <mc:Choice Requires="wps">
            <w:drawing>
              <wp:anchor distT="0" distB="0" distL="0" distR="0" simplePos="0" relativeHeight="476776960" behindDoc="1" locked="0" layoutInCell="1" allowOverlap="1">
                <wp:simplePos x="0" y="0"/>
                <wp:positionH relativeFrom="page">
                  <wp:posOffset>2525903</wp:posOffset>
                </wp:positionH>
                <wp:positionV relativeFrom="paragraph">
                  <wp:posOffset>209437</wp:posOffset>
                </wp:positionV>
                <wp:extent cx="222885" cy="18796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87960"/>
                        </a:xfrm>
                        <a:custGeom>
                          <a:avLst/>
                          <a:gdLst/>
                          <a:ahLst/>
                          <a:cxnLst/>
                          <a:rect l="l" t="t" r="r" b="b"/>
                          <a:pathLst>
                            <a:path w="222885" h="187960">
                              <a:moveTo>
                                <a:pt x="6083" y="0"/>
                              </a:moveTo>
                              <a:lnTo>
                                <a:pt x="0" y="0"/>
                              </a:lnTo>
                              <a:lnTo>
                                <a:pt x="0" y="6096"/>
                              </a:lnTo>
                              <a:lnTo>
                                <a:pt x="0" y="181356"/>
                              </a:lnTo>
                              <a:lnTo>
                                <a:pt x="0" y="187452"/>
                              </a:lnTo>
                              <a:lnTo>
                                <a:pt x="6083" y="187452"/>
                              </a:lnTo>
                              <a:lnTo>
                                <a:pt x="6083" y="181356"/>
                              </a:lnTo>
                              <a:lnTo>
                                <a:pt x="6083" y="6096"/>
                              </a:lnTo>
                              <a:lnTo>
                                <a:pt x="6083" y="0"/>
                              </a:lnTo>
                              <a:close/>
                            </a:path>
                            <a:path w="222885" h="187960">
                              <a:moveTo>
                                <a:pt x="222504" y="0"/>
                              </a:moveTo>
                              <a:lnTo>
                                <a:pt x="216408" y="0"/>
                              </a:lnTo>
                              <a:lnTo>
                                <a:pt x="6096" y="0"/>
                              </a:lnTo>
                              <a:lnTo>
                                <a:pt x="6096" y="6096"/>
                              </a:lnTo>
                              <a:lnTo>
                                <a:pt x="216408" y="6096"/>
                              </a:lnTo>
                              <a:lnTo>
                                <a:pt x="216408" y="181356"/>
                              </a:lnTo>
                              <a:lnTo>
                                <a:pt x="6096" y="181356"/>
                              </a:lnTo>
                              <a:lnTo>
                                <a:pt x="6096" y="187452"/>
                              </a:lnTo>
                              <a:lnTo>
                                <a:pt x="216408" y="187452"/>
                              </a:lnTo>
                              <a:lnTo>
                                <a:pt x="222504" y="187452"/>
                              </a:lnTo>
                              <a:lnTo>
                                <a:pt x="222504" y="181356"/>
                              </a:lnTo>
                              <a:lnTo>
                                <a:pt x="222504" y="6096"/>
                              </a:lnTo>
                              <a:lnTo>
                                <a:pt x="22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A5A62F" id="Graphic 11" o:spid="_x0000_s1026" style="position:absolute;margin-left:198.9pt;margin-top:16.5pt;width:17.55pt;height:14.8pt;z-index:-26539520;visibility:visible;mso-wrap-style:square;mso-wrap-distance-left:0;mso-wrap-distance-top:0;mso-wrap-distance-right:0;mso-wrap-distance-bottom:0;mso-position-horizontal:absolute;mso-position-horizontal-relative:page;mso-position-vertical:absolute;mso-position-vertical-relative:text;v-text-anchor:top" coordsize="222885,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E1kwIAAO8HAAAOAAAAZHJzL2Uyb0RvYy54bWysVd9P2zAQfp+0/8Hy+8gPaAkRKZpAoEmI&#10;IVG0Z9dxmmiO7dluU/77nZ06DUMsdFof0nPuy+W++y53l1e7lqMt06aRosDJSYwRE1SWjVgX+Hl5&#10;+yXDyFgiSsKlYAV+YQZfLT5/uuxUzlJZS14yjSCIMHmnClxbq/IoMrRmLTEnUjEBzkrqllg46nVU&#10;atJB9JZHaRzPo07qUmlJmTFw96Z34oWPX1WM2u9VZZhFvMCQm/VX7a8rd40WlyRfa6Lqhu7TIP+Q&#10;RUsaAS8dQt0QS9BGN29CtQ3V0sjKnlDZRrKqGso8B2CTxH+weaqJYp4LFMeooUzm/4WlD9tHjZoS&#10;tEswEqQFje725YA7UJ5OmRxQT+pRO4JG3Uv604AjeuVxB7PH7CrdOizQQztf65eh1mxnEYWbaZpm&#10;2QwjCq4kO7+Yey0ikoeH6cbYOyZ9ILK9N7aXqgwWqYNFdyKYGgR3UnMvtcUIpNYYgdSrXmpFrHvO&#10;ZedM1B0yqYdEnLeVW7aUHmcdiXmcnWIUeECeBwAXYyB02QgVfOFf+WA9Zh5fzF1WECy4w/8YlmTJ&#10;6exjwPOzWfrXiAMLKPkR2MkEhriTnAZk0DtQplwa1lfDKXO8QtBRs/jsVfXf0yhN5mcxTKZJoTyd&#10;I2CT9EdvPgb7gR4YUj0OO9kGo4w/0DQjEY5FTzbZKPZ07d42w7uNBt/fMBbAHg8eI3lT3jacu3Y0&#10;er265hptiVsm/rf/2EYwPxX7QehG4kqWLzBgOxipBTa/NkQzjPg3ASPcraNg6GCsgqEtv5Z+afkv&#10;QRu73P0gWiEFZoEtzNEHGRYEycOEdFwGrHtSyK8bK6vGjU+fW5/R/gBbxc+f/QZ0a2t89qjDnl78&#10;BgAA//8DAFBLAwQUAAYACAAAACEAh4q4v98AAAAJAQAADwAAAGRycy9kb3ducmV2LnhtbEyPwU7D&#10;MAyG70i8Q2QkLoila0e3labTVAkOcNpAnLPGtBWJUzXZWt4ec4KbLf/6/P3lbnZWXHAMvScFy0UC&#10;AqnxpqdWwfvb0/0GRIiajLaeUME3BthV11elLoyf6ICXY2wFQygUWkEX41BIGZoOnQ4LPyDx7dOP&#10;Tkdex1aaUU8Md1amSZJLp3viD50esO6w+TqeHVPu7MNyfnlNTH34mJ6HVb1Z73ulbm/m/SOIiHP8&#10;C8OvPqtDxU4nfyYThFWQbdesHnnIuBMHVlm6BXFSkKc5yKqU/xtUPwAAAP//AwBQSwECLQAUAAYA&#10;CAAAACEAtoM4kv4AAADhAQAAEwAAAAAAAAAAAAAAAAAAAAAAW0NvbnRlbnRfVHlwZXNdLnhtbFBL&#10;AQItABQABgAIAAAAIQA4/SH/1gAAAJQBAAALAAAAAAAAAAAAAAAAAC8BAABfcmVscy8ucmVsc1BL&#10;AQItABQABgAIAAAAIQDm8NE1kwIAAO8HAAAOAAAAAAAAAAAAAAAAAC4CAABkcnMvZTJvRG9jLnht&#10;bFBLAQItABQABgAIAAAAIQCHiri/3wAAAAkBAAAPAAAAAAAAAAAAAAAAAO0EAABkcnMvZG93bnJl&#10;di54bWxQSwUGAAAAAAQABADzAAAA+QUAAAAA&#10;" path="m6083,l,,,6096,,181356r,6096l6083,187452r,-6096l6083,6096,6083,xem222504,r-6096,l6096,r,6096l216408,6096r,175260l6096,181356r,6096l216408,187452r6096,l222504,181356r,-175260l222504,xe" fillcolor="black" stroked="f">
                <v:path arrowok="t"/>
                <w10:wrap anchorx="page"/>
              </v:shape>
            </w:pict>
          </mc:Fallback>
        </mc:AlternateContent>
      </w:r>
      <w:r>
        <w:rPr>
          <w:noProof/>
          <w:sz w:val="24"/>
          <w:lang w:val="en-US"/>
        </w:rPr>
        <mc:AlternateContent>
          <mc:Choice Requires="wps">
            <w:drawing>
              <wp:anchor distT="0" distB="0" distL="0" distR="0" simplePos="0" relativeHeight="476777472" behindDoc="1" locked="0" layoutInCell="1" allowOverlap="1">
                <wp:simplePos x="0" y="0"/>
                <wp:positionH relativeFrom="page">
                  <wp:posOffset>3478403</wp:posOffset>
                </wp:positionH>
                <wp:positionV relativeFrom="paragraph">
                  <wp:posOffset>209437</wp:posOffset>
                </wp:positionV>
                <wp:extent cx="222885" cy="1879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87960"/>
                        </a:xfrm>
                        <a:custGeom>
                          <a:avLst/>
                          <a:gdLst/>
                          <a:ahLst/>
                          <a:cxnLst/>
                          <a:rect l="l" t="t" r="r" b="b"/>
                          <a:pathLst>
                            <a:path w="222885" h="187960">
                              <a:moveTo>
                                <a:pt x="222491" y="0"/>
                              </a:moveTo>
                              <a:lnTo>
                                <a:pt x="216408" y="0"/>
                              </a:lnTo>
                              <a:lnTo>
                                <a:pt x="216408" y="6096"/>
                              </a:lnTo>
                              <a:lnTo>
                                <a:pt x="216408" y="181356"/>
                              </a:lnTo>
                              <a:lnTo>
                                <a:pt x="6096" y="181356"/>
                              </a:lnTo>
                              <a:lnTo>
                                <a:pt x="6096" y="6096"/>
                              </a:lnTo>
                              <a:lnTo>
                                <a:pt x="216408" y="6096"/>
                              </a:lnTo>
                              <a:lnTo>
                                <a:pt x="216408" y="0"/>
                              </a:lnTo>
                              <a:lnTo>
                                <a:pt x="6096" y="0"/>
                              </a:lnTo>
                              <a:lnTo>
                                <a:pt x="0" y="0"/>
                              </a:lnTo>
                              <a:lnTo>
                                <a:pt x="0" y="6096"/>
                              </a:lnTo>
                              <a:lnTo>
                                <a:pt x="0" y="181356"/>
                              </a:lnTo>
                              <a:lnTo>
                                <a:pt x="0" y="187452"/>
                              </a:lnTo>
                              <a:lnTo>
                                <a:pt x="6096" y="187452"/>
                              </a:lnTo>
                              <a:lnTo>
                                <a:pt x="216408" y="187452"/>
                              </a:lnTo>
                              <a:lnTo>
                                <a:pt x="222491" y="187452"/>
                              </a:lnTo>
                              <a:lnTo>
                                <a:pt x="222491" y="181356"/>
                              </a:lnTo>
                              <a:lnTo>
                                <a:pt x="222491" y="6096"/>
                              </a:lnTo>
                              <a:lnTo>
                                <a:pt x="2224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0F2FC8" id="Graphic 12" o:spid="_x0000_s1026" style="position:absolute;margin-left:273.9pt;margin-top:16.5pt;width:17.55pt;height:14.8pt;z-index:-26539008;visibility:visible;mso-wrap-style:square;mso-wrap-distance-left:0;mso-wrap-distance-top:0;mso-wrap-distance-right:0;mso-wrap-distance-bottom:0;mso-position-horizontal:absolute;mso-position-horizontal-relative:page;mso-position-vertical:absolute;mso-position-vertical-relative:text;v-text-anchor:top" coordsize="222885,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KhigIAAD8HAAAOAAAAZHJzL2Uyb0RvYy54bWysVd9v2jAQfp+0/8Hy+8iPAYWIUE2tWk2q&#10;ukql2rNxHBLNsT3bkPS/39nBgbZaKdN4SM7x5+O7++7Oi8uu4WjHtKmlyHEyijFigsqiFpscP61u&#10;vswwMpaIgnApWI6fmcGXy8+fFq3KWCoryQumETgRJmtVjitrVRZFhlasIWYkFROwWUrdEAtLvYkK&#10;TVrw3vAojeNp1EpdKC0pMwa+XvebeOn9lyWj9kdZGmYRzzFws/6p/XPtntFyQbKNJqqq6Z4G+QcW&#10;DakF/Ong6ppYgra6fuOqqamWRpZ2RGUTybKsKfMxQDRJ/Cqax4oo5mOB5Bg1pMn8P7f0fvegUV2A&#10;dilGgjSg0e0+HfAF0tMqkwHqUT1oF6BRd5L+MrARvdhxC7PHdKVuHBbCQ53P9fOQa9ZZROFjmqaz&#10;2QQjClvJ7GI+9VpEJAuH6dbYWya9I7K7M7aXqggWqYJFOxFMDYI7qbmX2mIEUmuMQOp1L7Ui1p1z&#10;7JyJ2gOTaiDidhu5YyvpcdYFAXzH8wSjEAkwPUC4eAFNpuMY6v4IGgDhrXqfB+A0nk8dQ3AbMOH9&#10;BpvMkq+T99HenSNwDvYcDudgg7IhoPDuAxuovg+D5j2Zzx5zkloP+0BmAvBiPPGt8Fdxhhigkk9h&#10;04PoH0Efyu5c9MkiOSrpkzk7wr7WiXJpWF+6rqV8DQ9tBik7bmQjeV3c1Jy7xjJ6s77iGu2IG87+&#10;t2+BI5ifMv1gcSNmLYtnGFgtjKgcm99bohlG/LuAkQhq2WDoYKyDoS2/kv4S8D2tjV11P4lWSIGZ&#10;Ywtz6V6GgUuyMHGAvwP0WHdSyG9bK8vajSPPrWe0X8CU9vHvbxR3DRyvPepw7y3/AAAA//8DAFBL&#10;AwQUAAYACAAAACEAsBT7F+EAAAAJAQAADwAAAGRycy9kb3ducmV2LnhtbEyPwU7DMBBE70j8g7VI&#10;3KjTlKZtyKYCJKQi4EBa9ezG2yQQ2yF20/D3LCc4jmY08yZbj6YVA/W+cRZhOolAkC2dbmyFsNs+&#10;3SxB+KCsVq2zhPBNHtb55UWmUu3O9p2GIlSCS6xPFUIdQpdK6cuajPIT15Fl7+h6owLLvpK6V2cu&#10;N62MoyiRRjWWF2rV0WNN5WdxMggvxfDmt7vpYn+kZPOx+Xp90M8e8fpqvL8DEWgMf2H4xWd0yJnp&#10;4E5We9EizG8XjB4QZjP+xIH5Ml6BOCAkcQIyz+T/B/kPAAAA//8DAFBLAQItABQABgAIAAAAIQC2&#10;gziS/gAAAOEBAAATAAAAAAAAAAAAAAAAAAAAAABbQ29udGVudF9UeXBlc10ueG1sUEsBAi0AFAAG&#10;AAgAAAAhADj9If/WAAAAlAEAAAsAAAAAAAAAAAAAAAAALwEAAF9yZWxzLy5yZWxzUEsBAi0AFAAG&#10;AAgAAAAhAMlKoqGKAgAAPwcAAA4AAAAAAAAAAAAAAAAALgIAAGRycy9lMm9Eb2MueG1sUEsBAi0A&#10;FAAGAAgAAAAhALAU+xfhAAAACQEAAA8AAAAAAAAAAAAAAAAA5AQAAGRycy9kb3ducmV2LnhtbFBL&#10;BQYAAAAABAAEAPMAAADyBQAAAAA=&#10;" path="m222491,r-6083,l216408,6096r,175260l6096,181356r,-175260l216408,6096r,-6096l6096,,,,,6096,,181356r,6096l6096,187452r210312,l222491,187452r,-6096l222491,6096r,-6096xe" fillcolor="black" stroked="f">
                <v:path arrowok="t"/>
                <w10:wrap anchorx="page"/>
              </v:shape>
            </w:pict>
          </mc:Fallback>
        </mc:AlternateContent>
      </w:r>
      <w:r>
        <w:rPr>
          <w:sz w:val="24"/>
        </w:rPr>
        <w:t>Jabatan</w:t>
      </w:r>
      <w:r>
        <w:rPr>
          <w:spacing w:val="-3"/>
          <w:sz w:val="24"/>
        </w:rPr>
        <w:t xml:space="preserve"> </w:t>
      </w:r>
      <w:r>
        <w:rPr>
          <w:spacing w:val="-10"/>
          <w:sz w:val="24"/>
        </w:rPr>
        <w:t>:</w:t>
      </w:r>
    </w:p>
    <w:p w:rsidR="002664B6" w:rsidRDefault="00BA69A9">
      <w:pPr>
        <w:pStyle w:val="ListParagraph"/>
        <w:numPr>
          <w:ilvl w:val="1"/>
          <w:numId w:val="4"/>
        </w:numPr>
        <w:tabs>
          <w:tab w:val="left" w:pos="851"/>
          <w:tab w:val="left" w:pos="2690"/>
          <w:tab w:val="left" w:pos="4190"/>
        </w:tabs>
        <w:spacing w:before="9"/>
        <w:rPr>
          <w:sz w:val="24"/>
        </w:rPr>
      </w:pPr>
      <w:r>
        <w:rPr>
          <w:sz w:val="24"/>
        </w:rPr>
        <w:t>Usia</w:t>
      </w:r>
      <w:r>
        <w:rPr>
          <w:spacing w:val="-3"/>
          <w:sz w:val="24"/>
        </w:rPr>
        <w:t xml:space="preserve"> </w:t>
      </w:r>
      <w:r>
        <w:rPr>
          <w:sz w:val="24"/>
        </w:rPr>
        <w:t>Saat Ini</w:t>
      </w:r>
      <w:r>
        <w:rPr>
          <w:spacing w:val="-1"/>
          <w:sz w:val="24"/>
        </w:rPr>
        <w:t xml:space="preserve"> </w:t>
      </w:r>
      <w:r>
        <w:rPr>
          <w:spacing w:val="-10"/>
          <w:sz w:val="24"/>
        </w:rPr>
        <w:t>:</w:t>
      </w:r>
      <w:r>
        <w:rPr>
          <w:sz w:val="24"/>
        </w:rPr>
        <w:tab/>
        <w:t>&gt;</w:t>
      </w:r>
      <w:r>
        <w:rPr>
          <w:spacing w:val="-3"/>
          <w:sz w:val="24"/>
        </w:rPr>
        <w:t xml:space="preserve"> </w:t>
      </w:r>
      <w:r>
        <w:rPr>
          <w:sz w:val="24"/>
        </w:rPr>
        <w:t xml:space="preserve">25 </w:t>
      </w:r>
      <w:r>
        <w:rPr>
          <w:spacing w:val="-2"/>
          <w:sz w:val="24"/>
        </w:rPr>
        <w:t>tahun</w:t>
      </w:r>
      <w:r>
        <w:rPr>
          <w:sz w:val="24"/>
        </w:rPr>
        <w:tab/>
        <w:t>&lt;</w:t>
      </w:r>
      <w:r>
        <w:rPr>
          <w:spacing w:val="-3"/>
          <w:sz w:val="24"/>
        </w:rPr>
        <w:t xml:space="preserve"> </w:t>
      </w:r>
      <w:r>
        <w:rPr>
          <w:sz w:val="24"/>
        </w:rPr>
        <w:t xml:space="preserve">25 </w:t>
      </w:r>
      <w:r>
        <w:rPr>
          <w:spacing w:val="-2"/>
          <w:sz w:val="24"/>
        </w:rPr>
        <w:t>tahun</w:t>
      </w:r>
    </w:p>
    <w:p w:rsidR="002664B6" w:rsidRDefault="002664B6">
      <w:pPr>
        <w:pStyle w:val="BodyText"/>
        <w:spacing w:before="53"/>
      </w:pPr>
    </w:p>
    <w:p w:rsidR="002664B6" w:rsidRDefault="00BA69A9">
      <w:pPr>
        <w:pStyle w:val="Heading1"/>
        <w:numPr>
          <w:ilvl w:val="0"/>
          <w:numId w:val="4"/>
        </w:numPr>
        <w:tabs>
          <w:tab w:val="left" w:pos="568"/>
        </w:tabs>
        <w:ind w:left="568" w:right="3528" w:hanging="568"/>
      </w:pPr>
      <w:r>
        <w:t>PETUNJUK</w:t>
      </w:r>
      <w:r>
        <w:rPr>
          <w:spacing w:val="-6"/>
        </w:rPr>
        <w:t xml:space="preserve"> </w:t>
      </w:r>
      <w:r>
        <w:t>PENGISIAN</w:t>
      </w:r>
      <w:r>
        <w:rPr>
          <w:spacing w:val="-5"/>
        </w:rPr>
        <w:t xml:space="preserve"> </w:t>
      </w:r>
      <w:r>
        <w:rPr>
          <w:spacing w:val="-2"/>
        </w:rPr>
        <w:t>KUISIONER</w:t>
      </w:r>
    </w:p>
    <w:p w:rsidR="002664B6" w:rsidRDefault="00BA69A9">
      <w:pPr>
        <w:pStyle w:val="ListParagraph"/>
        <w:numPr>
          <w:ilvl w:val="1"/>
          <w:numId w:val="4"/>
        </w:numPr>
        <w:tabs>
          <w:tab w:val="left" w:pos="1288"/>
        </w:tabs>
        <w:spacing w:before="1" w:line="276" w:lineRule="auto"/>
        <w:ind w:left="1288" w:right="140"/>
        <w:jc w:val="both"/>
        <w:rPr>
          <w:sz w:val="24"/>
        </w:rPr>
      </w:pPr>
      <w:r>
        <w:rPr>
          <w:sz w:val="24"/>
        </w:rPr>
        <w:t>Dari daftar pertanyaan yang ada dikelompokkan dalam 3 (tiga) bagian utama indikator pengukuran;</w:t>
      </w:r>
    </w:p>
    <w:p w:rsidR="002664B6" w:rsidRDefault="00BA69A9">
      <w:pPr>
        <w:pStyle w:val="ListParagraph"/>
        <w:numPr>
          <w:ilvl w:val="1"/>
          <w:numId w:val="4"/>
        </w:numPr>
        <w:tabs>
          <w:tab w:val="left" w:pos="1288"/>
        </w:tabs>
        <w:spacing w:line="276" w:lineRule="auto"/>
        <w:ind w:left="1288" w:right="138"/>
        <w:jc w:val="both"/>
        <w:rPr>
          <w:sz w:val="24"/>
        </w:rPr>
      </w:pPr>
      <w:r>
        <w:rPr>
          <w:sz w:val="24"/>
        </w:rPr>
        <w:t xml:space="preserve">Responden dapat memberikan jawaban dengan memberikan tanda centang pada salah satu pilihan </w:t>
      </w:r>
      <w:r>
        <w:rPr>
          <w:sz w:val="24"/>
        </w:rPr>
        <w:t xml:space="preserve">yang tersedia. Pada masing-masing pertanyaan terdapat lima alternatif jawaban yang mengacu pada skla </w:t>
      </w:r>
      <w:r>
        <w:rPr>
          <w:i/>
          <w:sz w:val="24"/>
        </w:rPr>
        <w:t xml:space="preserve">likert. </w:t>
      </w:r>
      <w:r>
        <w:rPr>
          <w:sz w:val="24"/>
        </w:rPr>
        <w:t>Dengan skor atas jawaban terdiri sebagai berikut:</w:t>
      </w:r>
    </w:p>
    <w:p w:rsidR="002664B6" w:rsidRDefault="002664B6">
      <w:pPr>
        <w:pStyle w:val="BodyText"/>
        <w:spacing w:before="3"/>
        <w:rPr>
          <w:sz w:val="17"/>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9"/>
        <w:gridCol w:w="1314"/>
      </w:tblGrid>
      <w:tr w:rsidR="002664B6">
        <w:trPr>
          <w:trHeight w:val="277"/>
        </w:trPr>
        <w:tc>
          <w:tcPr>
            <w:tcW w:w="3049" w:type="dxa"/>
          </w:tcPr>
          <w:p w:rsidR="002664B6" w:rsidRDefault="00BA69A9">
            <w:pPr>
              <w:pStyle w:val="TableParagraph"/>
              <w:spacing w:before="1" w:line="257" w:lineRule="exact"/>
              <w:ind w:left="9" w:right="2"/>
              <w:rPr>
                <w:b/>
                <w:sz w:val="24"/>
              </w:rPr>
            </w:pPr>
            <w:r>
              <w:rPr>
                <w:b/>
                <w:sz w:val="24"/>
              </w:rPr>
              <w:t>Jawaban</w:t>
            </w:r>
            <w:r>
              <w:rPr>
                <w:b/>
                <w:spacing w:val="-4"/>
                <w:sz w:val="24"/>
              </w:rPr>
              <w:t xml:space="preserve"> </w:t>
            </w:r>
            <w:r>
              <w:rPr>
                <w:b/>
                <w:spacing w:val="-2"/>
                <w:sz w:val="24"/>
              </w:rPr>
              <w:t>Responden</w:t>
            </w:r>
          </w:p>
        </w:tc>
        <w:tc>
          <w:tcPr>
            <w:tcW w:w="1314" w:type="dxa"/>
          </w:tcPr>
          <w:p w:rsidR="002664B6" w:rsidRDefault="00BA69A9">
            <w:pPr>
              <w:pStyle w:val="TableParagraph"/>
              <w:spacing w:before="1" w:line="257" w:lineRule="exact"/>
              <w:ind w:left="6" w:right="1"/>
              <w:rPr>
                <w:b/>
                <w:sz w:val="24"/>
              </w:rPr>
            </w:pPr>
            <w:r>
              <w:rPr>
                <w:b/>
                <w:spacing w:val="-4"/>
                <w:sz w:val="24"/>
              </w:rPr>
              <w:t>Skor</w:t>
            </w:r>
          </w:p>
        </w:tc>
      </w:tr>
      <w:tr w:rsidR="002664B6">
        <w:trPr>
          <w:trHeight w:val="275"/>
        </w:trPr>
        <w:tc>
          <w:tcPr>
            <w:tcW w:w="3049" w:type="dxa"/>
          </w:tcPr>
          <w:p w:rsidR="002664B6" w:rsidRDefault="00BA69A9">
            <w:pPr>
              <w:pStyle w:val="TableParagraph"/>
              <w:spacing w:line="256" w:lineRule="exact"/>
              <w:ind w:left="9" w:right="0"/>
              <w:rPr>
                <w:sz w:val="24"/>
              </w:rPr>
            </w:pPr>
            <w:r>
              <w:rPr>
                <w:sz w:val="24"/>
              </w:rPr>
              <w:t>Sangat</w:t>
            </w:r>
            <w:r>
              <w:rPr>
                <w:spacing w:val="-3"/>
                <w:sz w:val="24"/>
              </w:rPr>
              <w:t xml:space="preserve"> </w:t>
            </w:r>
            <w:r>
              <w:rPr>
                <w:sz w:val="24"/>
              </w:rPr>
              <w:t>Setuju</w:t>
            </w:r>
            <w:r>
              <w:rPr>
                <w:spacing w:val="-1"/>
                <w:sz w:val="24"/>
              </w:rPr>
              <w:t xml:space="preserve"> </w:t>
            </w:r>
            <w:r>
              <w:rPr>
                <w:spacing w:val="-4"/>
                <w:sz w:val="24"/>
              </w:rPr>
              <w:t>(SS)</w:t>
            </w:r>
          </w:p>
        </w:tc>
        <w:tc>
          <w:tcPr>
            <w:tcW w:w="1314" w:type="dxa"/>
          </w:tcPr>
          <w:p w:rsidR="002664B6" w:rsidRDefault="00BA69A9">
            <w:pPr>
              <w:pStyle w:val="TableParagraph"/>
              <w:spacing w:line="256" w:lineRule="exact"/>
              <w:ind w:left="6" w:right="0"/>
              <w:rPr>
                <w:sz w:val="24"/>
              </w:rPr>
            </w:pPr>
            <w:r>
              <w:rPr>
                <w:spacing w:val="-10"/>
                <w:sz w:val="24"/>
              </w:rPr>
              <w:t>5</w:t>
            </w:r>
          </w:p>
        </w:tc>
      </w:tr>
      <w:tr w:rsidR="002664B6">
        <w:trPr>
          <w:trHeight w:val="275"/>
        </w:trPr>
        <w:tc>
          <w:tcPr>
            <w:tcW w:w="3049" w:type="dxa"/>
          </w:tcPr>
          <w:p w:rsidR="002664B6" w:rsidRDefault="00BA69A9">
            <w:pPr>
              <w:pStyle w:val="TableParagraph"/>
              <w:spacing w:line="256" w:lineRule="exact"/>
              <w:ind w:left="9" w:right="2"/>
              <w:rPr>
                <w:sz w:val="24"/>
              </w:rPr>
            </w:pPr>
            <w:r>
              <w:rPr>
                <w:sz w:val="24"/>
              </w:rPr>
              <w:t>Setuju</w:t>
            </w:r>
            <w:r>
              <w:rPr>
                <w:spacing w:val="-1"/>
                <w:sz w:val="24"/>
              </w:rPr>
              <w:t xml:space="preserve"> </w:t>
            </w:r>
            <w:r>
              <w:rPr>
                <w:spacing w:val="-5"/>
                <w:sz w:val="24"/>
              </w:rPr>
              <w:t>(S)</w:t>
            </w:r>
          </w:p>
        </w:tc>
        <w:tc>
          <w:tcPr>
            <w:tcW w:w="1314" w:type="dxa"/>
          </w:tcPr>
          <w:p w:rsidR="002664B6" w:rsidRDefault="00BA69A9">
            <w:pPr>
              <w:pStyle w:val="TableParagraph"/>
              <w:spacing w:line="256" w:lineRule="exact"/>
              <w:ind w:left="6" w:right="0"/>
              <w:rPr>
                <w:sz w:val="24"/>
              </w:rPr>
            </w:pPr>
            <w:r>
              <w:rPr>
                <w:spacing w:val="-10"/>
                <w:sz w:val="24"/>
              </w:rPr>
              <w:t>4</w:t>
            </w:r>
          </w:p>
        </w:tc>
      </w:tr>
      <w:tr w:rsidR="002664B6">
        <w:trPr>
          <w:trHeight w:val="275"/>
        </w:trPr>
        <w:tc>
          <w:tcPr>
            <w:tcW w:w="3049" w:type="dxa"/>
          </w:tcPr>
          <w:p w:rsidR="002664B6" w:rsidRDefault="00BA69A9">
            <w:pPr>
              <w:pStyle w:val="TableParagraph"/>
              <w:spacing w:line="256" w:lineRule="exact"/>
              <w:ind w:left="9" w:right="2"/>
              <w:rPr>
                <w:sz w:val="24"/>
              </w:rPr>
            </w:pPr>
            <w:r>
              <w:rPr>
                <w:sz w:val="24"/>
              </w:rPr>
              <w:t>Kurang</w:t>
            </w:r>
            <w:r>
              <w:rPr>
                <w:spacing w:val="-4"/>
                <w:sz w:val="24"/>
              </w:rPr>
              <w:t xml:space="preserve"> </w:t>
            </w:r>
            <w:r>
              <w:rPr>
                <w:sz w:val="24"/>
              </w:rPr>
              <w:t>Setuju</w:t>
            </w:r>
            <w:r>
              <w:rPr>
                <w:spacing w:val="-2"/>
                <w:sz w:val="24"/>
              </w:rPr>
              <w:t xml:space="preserve"> </w:t>
            </w:r>
            <w:r>
              <w:rPr>
                <w:spacing w:val="-4"/>
                <w:sz w:val="24"/>
              </w:rPr>
              <w:t>(KS)</w:t>
            </w:r>
          </w:p>
        </w:tc>
        <w:tc>
          <w:tcPr>
            <w:tcW w:w="1314" w:type="dxa"/>
          </w:tcPr>
          <w:p w:rsidR="002664B6" w:rsidRDefault="00BA69A9">
            <w:pPr>
              <w:pStyle w:val="TableParagraph"/>
              <w:spacing w:line="256" w:lineRule="exact"/>
              <w:ind w:left="6" w:right="0"/>
              <w:rPr>
                <w:sz w:val="24"/>
              </w:rPr>
            </w:pPr>
            <w:r>
              <w:rPr>
                <w:spacing w:val="-10"/>
                <w:sz w:val="24"/>
              </w:rPr>
              <w:t>3</w:t>
            </w:r>
          </w:p>
        </w:tc>
      </w:tr>
      <w:tr w:rsidR="002664B6">
        <w:trPr>
          <w:trHeight w:val="275"/>
        </w:trPr>
        <w:tc>
          <w:tcPr>
            <w:tcW w:w="3049" w:type="dxa"/>
          </w:tcPr>
          <w:p w:rsidR="002664B6" w:rsidRDefault="00BA69A9">
            <w:pPr>
              <w:pStyle w:val="TableParagraph"/>
              <w:spacing w:line="256" w:lineRule="exact"/>
              <w:ind w:left="9" w:right="0"/>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1314" w:type="dxa"/>
          </w:tcPr>
          <w:p w:rsidR="002664B6" w:rsidRDefault="00BA69A9">
            <w:pPr>
              <w:pStyle w:val="TableParagraph"/>
              <w:spacing w:line="256" w:lineRule="exact"/>
              <w:ind w:left="6" w:right="0"/>
              <w:rPr>
                <w:sz w:val="24"/>
              </w:rPr>
            </w:pPr>
            <w:r>
              <w:rPr>
                <w:spacing w:val="-10"/>
                <w:sz w:val="24"/>
              </w:rPr>
              <w:t>2</w:t>
            </w:r>
          </w:p>
        </w:tc>
      </w:tr>
      <w:tr w:rsidR="002664B6">
        <w:trPr>
          <w:trHeight w:val="290"/>
        </w:trPr>
        <w:tc>
          <w:tcPr>
            <w:tcW w:w="3049" w:type="dxa"/>
          </w:tcPr>
          <w:p w:rsidR="002664B6" w:rsidRDefault="00BA69A9">
            <w:pPr>
              <w:pStyle w:val="TableParagraph"/>
              <w:spacing w:line="271" w:lineRule="exact"/>
              <w:ind w:left="9" w:right="2"/>
              <w:rPr>
                <w:sz w:val="24"/>
              </w:rPr>
            </w:pPr>
            <w:r>
              <w:rPr>
                <w:sz w:val="24"/>
              </w:rPr>
              <w:t>Sangat</w:t>
            </w:r>
            <w:r>
              <w:rPr>
                <w:spacing w:val="-1"/>
                <w:sz w:val="24"/>
              </w:rPr>
              <w:t xml:space="preserve"> </w:t>
            </w:r>
            <w:r>
              <w:rPr>
                <w:sz w:val="24"/>
              </w:rPr>
              <w:t>Tidak</w:t>
            </w:r>
            <w:r>
              <w:rPr>
                <w:spacing w:val="-2"/>
                <w:sz w:val="24"/>
              </w:rPr>
              <w:t xml:space="preserve"> </w:t>
            </w:r>
            <w:r>
              <w:rPr>
                <w:sz w:val="24"/>
              </w:rPr>
              <w:t>Setuju</w:t>
            </w:r>
            <w:r>
              <w:rPr>
                <w:spacing w:val="-1"/>
                <w:sz w:val="24"/>
              </w:rPr>
              <w:t xml:space="preserve"> </w:t>
            </w:r>
            <w:r>
              <w:rPr>
                <w:spacing w:val="-2"/>
                <w:sz w:val="24"/>
              </w:rPr>
              <w:t>(STS)</w:t>
            </w:r>
          </w:p>
        </w:tc>
        <w:tc>
          <w:tcPr>
            <w:tcW w:w="1314" w:type="dxa"/>
          </w:tcPr>
          <w:p w:rsidR="002664B6" w:rsidRDefault="00BA69A9">
            <w:pPr>
              <w:pStyle w:val="TableParagraph"/>
              <w:spacing w:line="271" w:lineRule="exact"/>
              <w:ind w:left="6" w:right="0"/>
              <w:rPr>
                <w:sz w:val="24"/>
              </w:rPr>
            </w:pPr>
            <w:r>
              <w:rPr>
                <w:spacing w:val="-10"/>
                <w:sz w:val="24"/>
              </w:rPr>
              <w:t>1</w:t>
            </w:r>
          </w:p>
        </w:tc>
      </w:tr>
    </w:tbl>
    <w:p w:rsidR="002664B6" w:rsidRDefault="002664B6">
      <w:pPr>
        <w:pStyle w:val="BodyText"/>
        <w:spacing w:before="43"/>
      </w:pPr>
    </w:p>
    <w:p w:rsidR="002664B6" w:rsidRDefault="00BA69A9">
      <w:pPr>
        <w:pStyle w:val="Heading1"/>
        <w:numPr>
          <w:ilvl w:val="0"/>
          <w:numId w:val="4"/>
        </w:numPr>
        <w:tabs>
          <w:tab w:val="left" w:pos="426"/>
        </w:tabs>
        <w:ind w:left="426" w:right="3475" w:hanging="426"/>
      </w:pPr>
      <w:r>
        <w:t>DAFTAR</w:t>
      </w:r>
      <w:r>
        <w:rPr>
          <w:spacing w:val="-5"/>
        </w:rPr>
        <w:t xml:space="preserve"> </w:t>
      </w:r>
      <w:r>
        <w:t>PERTANYAAN</w:t>
      </w:r>
      <w:r>
        <w:rPr>
          <w:spacing w:val="-4"/>
        </w:rPr>
        <w:t xml:space="preserve"> </w:t>
      </w:r>
      <w:r>
        <w:rPr>
          <w:spacing w:val="-2"/>
        </w:rPr>
        <w:t>KUISIONER</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676"/>
        <w:gridCol w:w="569"/>
        <w:gridCol w:w="567"/>
        <w:gridCol w:w="567"/>
        <w:gridCol w:w="568"/>
        <w:gridCol w:w="675"/>
      </w:tblGrid>
      <w:tr w:rsidR="002664B6">
        <w:trPr>
          <w:trHeight w:val="275"/>
        </w:trPr>
        <w:tc>
          <w:tcPr>
            <w:tcW w:w="535" w:type="dxa"/>
          </w:tcPr>
          <w:p w:rsidR="002664B6" w:rsidRDefault="00BA69A9">
            <w:pPr>
              <w:pStyle w:val="TableParagraph"/>
              <w:spacing w:line="256" w:lineRule="exact"/>
              <w:ind w:left="7" w:right="1"/>
              <w:rPr>
                <w:b/>
                <w:sz w:val="24"/>
              </w:rPr>
            </w:pPr>
            <w:r>
              <w:rPr>
                <w:b/>
                <w:spacing w:val="-5"/>
                <w:sz w:val="24"/>
              </w:rPr>
              <w:t>No</w:t>
            </w:r>
          </w:p>
        </w:tc>
        <w:tc>
          <w:tcPr>
            <w:tcW w:w="4676" w:type="dxa"/>
          </w:tcPr>
          <w:p w:rsidR="002664B6" w:rsidRDefault="00BA69A9">
            <w:pPr>
              <w:pStyle w:val="TableParagraph"/>
              <w:spacing w:line="256" w:lineRule="exact"/>
              <w:ind w:left="5" w:right="1"/>
              <w:rPr>
                <w:b/>
                <w:sz w:val="24"/>
              </w:rPr>
            </w:pPr>
            <w:r>
              <w:rPr>
                <w:b/>
                <w:spacing w:val="-2"/>
                <w:sz w:val="24"/>
              </w:rPr>
              <w:t>Pertanyaan</w:t>
            </w:r>
          </w:p>
        </w:tc>
        <w:tc>
          <w:tcPr>
            <w:tcW w:w="569" w:type="dxa"/>
          </w:tcPr>
          <w:p w:rsidR="002664B6" w:rsidRDefault="00BA69A9">
            <w:pPr>
              <w:pStyle w:val="TableParagraph"/>
              <w:spacing w:line="256" w:lineRule="exact"/>
              <w:ind w:left="148" w:right="0"/>
              <w:jc w:val="left"/>
              <w:rPr>
                <w:b/>
                <w:sz w:val="24"/>
              </w:rPr>
            </w:pPr>
            <w:r>
              <w:rPr>
                <w:b/>
                <w:spacing w:val="-5"/>
                <w:sz w:val="24"/>
              </w:rPr>
              <w:t>SS</w:t>
            </w:r>
          </w:p>
        </w:tc>
        <w:tc>
          <w:tcPr>
            <w:tcW w:w="567" w:type="dxa"/>
          </w:tcPr>
          <w:p w:rsidR="002664B6" w:rsidRDefault="00BA69A9">
            <w:pPr>
              <w:pStyle w:val="TableParagraph"/>
              <w:spacing w:line="256" w:lineRule="exact"/>
              <w:ind w:left="3" w:right="0"/>
              <w:rPr>
                <w:b/>
                <w:sz w:val="24"/>
              </w:rPr>
            </w:pPr>
            <w:r>
              <w:rPr>
                <w:b/>
                <w:spacing w:val="-10"/>
                <w:sz w:val="24"/>
              </w:rPr>
              <w:t>S</w:t>
            </w:r>
          </w:p>
        </w:tc>
        <w:tc>
          <w:tcPr>
            <w:tcW w:w="567" w:type="dxa"/>
          </w:tcPr>
          <w:p w:rsidR="002664B6" w:rsidRDefault="00BA69A9">
            <w:pPr>
              <w:pStyle w:val="TableParagraph"/>
              <w:spacing w:line="256" w:lineRule="exact"/>
              <w:ind w:left="121" w:right="0"/>
              <w:jc w:val="left"/>
              <w:rPr>
                <w:b/>
                <w:sz w:val="24"/>
              </w:rPr>
            </w:pPr>
            <w:r>
              <w:rPr>
                <w:b/>
                <w:spacing w:val="-5"/>
                <w:sz w:val="24"/>
              </w:rPr>
              <w:t>KS</w:t>
            </w:r>
          </w:p>
        </w:tc>
        <w:tc>
          <w:tcPr>
            <w:tcW w:w="568" w:type="dxa"/>
          </w:tcPr>
          <w:p w:rsidR="002664B6" w:rsidRDefault="00BA69A9">
            <w:pPr>
              <w:pStyle w:val="TableParagraph"/>
              <w:spacing w:line="256" w:lineRule="exact"/>
              <w:ind w:left="135" w:right="0"/>
              <w:jc w:val="left"/>
              <w:rPr>
                <w:b/>
                <w:sz w:val="24"/>
              </w:rPr>
            </w:pPr>
            <w:r>
              <w:rPr>
                <w:b/>
                <w:spacing w:val="-5"/>
                <w:sz w:val="24"/>
              </w:rPr>
              <w:t>TS</w:t>
            </w:r>
          </w:p>
        </w:tc>
        <w:tc>
          <w:tcPr>
            <w:tcW w:w="675" w:type="dxa"/>
          </w:tcPr>
          <w:p w:rsidR="002664B6" w:rsidRDefault="00BA69A9">
            <w:pPr>
              <w:pStyle w:val="TableParagraph"/>
              <w:spacing w:line="256" w:lineRule="exact"/>
              <w:ind w:left="120" w:right="0"/>
              <w:jc w:val="left"/>
              <w:rPr>
                <w:b/>
                <w:sz w:val="24"/>
              </w:rPr>
            </w:pPr>
            <w:r>
              <w:rPr>
                <w:b/>
                <w:spacing w:val="-5"/>
                <w:sz w:val="24"/>
              </w:rPr>
              <w:t>STS</w:t>
            </w:r>
          </w:p>
        </w:tc>
      </w:tr>
      <w:tr w:rsidR="002664B6">
        <w:trPr>
          <w:trHeight w:val="275"/>
        </w:trPr>
        <w:tc>
          <w:tcPr>
            <w:tcW w:w="8157" w:type="dxa"/>
            <w:gridSpan w:val="7"/>
          </w:tcPr>
          <w:p w:rsidR="002664B6" w:rsidRDefault="00BA69A9">
            <w:pPr>
              <w:pStyle w:val="TableParagraph"/>
              <w:spacing w:line="256" w:lineRule="exact"/>
              <w:ind w:left="107" w:right="0"/>
              <w:jc w:val="left"/>
              <w:rPr>
                <w:b/>
                <w:sz w:val="24"/>
              </w:rPr>
            </w:pPr>
            <w:r>
              <w:rPr>
                <w:b/>
                <w:sz w:val="24"/>
              </w:rPr>
              <w:t>Variabel</w:t>
            </w:r>
            <w:r>
              <w:rPr>
                <w:b/>
                <w:spacing w:val="-3"/>
                <w:sz w:val="24"/>
              </w:rPr>
              <w:t xml:space="preserve"> </w:t>
            </w:r>
            <w:r>
              <w:rPr>
                <w:b/>
                <w:sz w:val="24"/>
              </w:rPr>
              <w:t>Kualitas</w:t>
            </w:r>
            <w:r>
              <w:rPr>
                <w:b/>
                <w:spacing w:val="-2"/>
                <w:sz w:val="24"/>
              </w:rPr>
              <w:t xml:space="preserve"> </w:t>
            </w:r>
            <w:r>
              <w:rPr>
                <w:b/>
                <w:sz w:val="24"/>
              </w:rPr>
              <w:t>Sumber</w:t>
            </w:r>
            <w:r>
              <w:rPr>
                <w:b/>
                <w:spacing w:val="-3"/>
                <w:sz w:val="24"/>
              </w:rPr>
              <w:t xml:space="preserve"> </w:t>
            </w:r>
            <w:r>
              <w:rPr>
                <w:b/>
                <w:sz w:val="24"/>
              </w:rPr>
              <w:t>Daya</w:t>
            </w:r>
            <w:r>
              <w:rPr>
                <w:b/>
                <w:spacing w:val="-4"/>
                <w:sz w:val="24"/>
              </w:rPr>
              <w:t xml:space="preserve"> </w:t>
            </w:r>
            <w:r>
              <w:rPr>
                <w:b/>
                <w:sz w:val="24"/>
              </w:rPr>
              <w:t>Manusia</w:t>
            </w:r>
            <w:r>
              <w:rPr>
                <w:b/>
                <w:spacing w:val="-1"/>
                <w:sz w:val="24"/>
              </w:rPr>
              <w:t xml:space="preserve"> </w:t>
            </w:r>
            <w:r>
              <w:rPr>
                <w:b/>
                <w:sz w:val="24"/>
              </w:rPr>
              <w:t>(SDM)</w:t>
            </w:r>
            <w:r>
              <w:rPr>
                <w:b/>
                <w:spacing w:val="-3"/>
                <w:sz w:val="24"/>
              </w:rPr>
              <w:t xml:space="preserve"> </w:t>
            </w:r>
            <w:r>
              <w:rPr>
                <w:b/>
                <w:spacing w:val="-4"/>
                <w:sz w:val="24"/>
              </w:rPr>
              <w:t>(X1)</w:t>
            </w:r>
          </w:p>
        </w:tc>
      </w:tr>
      <w:tr w:rsidR="002664B6">
        <w:trPr>
          <w:trHeight w:val="830"/>
        </w:trPr>
        <w:tc>
          <w:tcPr>
            <w:tcW w:w="535" w:type="dxa"/>
          </w:tcPr>
          <w:p w:rsidR="002664B6" w:rsidRDefault="002664B6">
            <w:pPr>
              <w:pStyle w:val="TableParagraph"/>
              <w:spacing w:before="1" w:line="240" w:lineRule="auto"/>
              <w:ind w:left="0" w:right="0"/>
              <w:jc w:val="left"/>
              <w:rPr>
                <w:b/>
                <w:sz w:val="24"/>
              </w:rPr>
            </w:pPr>
          </w:p>
          <w:p w:rsidR="002664B6" w:rsidRDefault="00BA69A9">
            <w:pPr>
              <w:pStyle w:val="TableParagraph"/>
              <w:spacing w:line="240" w:lineRule="auto"/>
              <w:ind w:left="7" w:right="0"/>
              <w:rPr>
                <w:sz w:val="24"/>
              </w:rPr>
            </w:pPr>
            <w:r>
              <w:rPr>
                <w:spacing w:val="-10"/>
                <w:sz w:val="24"/>
              </w:rPr>
              <w:t>1</w:t>
            </w:r>
          </w:p>
        </w:tc>
        <w:tc>
          <w:tcPr>
            <w:tcW w:w="4676" w:type="dxa"/>
          </w:tcPr>
          <w:p w:rsidR="002664B6" w:rsidRDefault="00BA69A9">
            <w:pPr>
              <w:pStyle w:val="TableParagraph"/>
              <w:spacing w:line="270" w:lineRule="atLeast"/>
              <w:ind w:left="105" w:right="96"/>
              <w:jc w:val="both"/>
              <w:rPr>
                <w:sz w:val="24"/>
              </w:rPr>
            </w:pPr>
            <w:r>
              <w:rPr>
                <w:sz w:val="24"/>
              </w:rPr>
              <w:t xml:space="preserve">Memiliki pengetahuan dan </w:t>
            </w:r>
            <w:r>
              <w:rPr>
                <w:sz w:val="24"/>
              </w:rPr>
              <w:t>keterampilan dibidang ilmu pengetahuan dan teknologi yang sesuai dengan tuntunan industrialisasi.</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551"/>
        </w:trPr>
        <w:tc>
          <w:tcPr>
            <w:tcW w:w="535" w:type="dxa"/>
          </w:tcPr>
          <w:p w:rsidR="002664B6" w:rsidRDefault="00BA69A9">
            <w:pPr>
              <w:pStyle w:val="TableParagraph"/>
              <w:spacing w:before="135" w:line="240" w:lineRule="auto"/>
              <w:ind w:left="7" w:right="0"/>
              <w:rPr>
                <w:sz w:val="24"/>
              </w:rPr>
            </w:pPr>
            <w:r>
              <w:rPr>
                <w:spacing w:val="-10"/>
                <w:sz w:val="24"/>
              </w:rPr>
              <w:t>2</w:t>
            </w:r>
          </w:p>
        </w:tc>
        <w:tc>
          <w:tcPr>
            <w:tcW w:w="4676" w:type="dxa"/>
          </w:tcPr>
          <w:p w:rsidR="002664B6" w:rsidRDefault="00BA69A9">
            <w:pPr>
              <w:pStyle w:val="TableParagraph"/>
              <w:tabs>
                <w:tab w:val="left" w:pos="1294"/>
                <w:tab w:val="left" w:pos="2758"/>
                <w:tab w:val="left" w:pos="4116"/>
              </w:tabs>
              <w:spacing w:line="276" w:lineRule="exact"/>
              <w:ind w:left="105" w:right="94"/>
              <w:jc w:val="left"/>
              <w:rPr>
                <w:sz w:val="24"/>
              </w:rPr>
            </w:pPr>
            <w:r>
              <w:rPr>
                <w:spacing w:val="-2"/>
                <w:sz w:val="24"/>
              </w:rPr>
              <w:t>Memiliki</w:t>
            </w:r>
            <w:r>
              <w:rPr>
                <w:sz w:val="24"/>
              </w:rPr>
              <w:tab/>
            </w:r>
            <w:r>
              <w:rPr>
                <w:spacing w:val="-2"/>
                <w:sz w:val="24"/>
              </w:rPr>
              <w:t>kemampuan</w:t>
            </w:r>
            <w:r>
              <w:rPr>
                <w:sz w:val="24"/>
              </w:rPr>
              <w:tab/>
            </w:r>
            <w:r>
              <w:rPr>
                <w:spacing w:val="-2"/>
                <w:sz w:val="24"/>
              </w:rPr>
              <w:t>pendidikan</w:t>
            </w:r>
            <w:r>
              <w:rPr>
                <w:sz w:val="24"/>
              </w:rPr>
              <w:tab/>
            </w:r>
            <w:r>
              <w:rPr>
                <w:spacing w:val="-4"/>
                <w:sz w:val="24"/>
              </w:rPr>
              <w:t xml:space="preserve">pada </w:t>
            </w:r>
            <w:r>
              <w:rPr>
                <w:sz w:val="24"/>
              </w:rPr>
              <w:t>jenjang yang lebih tinggi.</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275"/>
        </w:trPr>
        <w:tc>
          <w:tcPr>
            <w:tcW w:w="535" w:type="dxa"/>
          </w:tcPr>
          <w:p w:rsidR="002664B6" w:rsidRDefault="00BA69A9">
            <w:pPr>
              <w:pStyle w:val="TableParagraph"/>
              <w:spacing w:line="255" w:lineRule="exact"/>
              <w:ind w:left="7" w:right="0"/>
              <w:rPr>
                <w:sz w:val="24"/>
              </w:rPr>
            </w:pPr>
            <w:r>
              <w:rPr>
                <w:spacing w:val="-10"/>
                <w:sz w:val="24"/>
              </w:rPr>
              <w:t>3</w:t>
            </w:r>
          </w:p>
        </w:tc>
        <w:tc>
          <w:tcPr>
            <w:tcW w:w="4676" w:type="dxa"/>
          </w:tcPr>
          <w:p w:rsidR="002664B6" w:rsidRDefault="00BA69A9">
            <w:pPr>
              <w:pStyle w:val="TableParagraph"/>
              <w:spacing w:line="255" w:lineRule="exact"/>
              <w:ind w:left="5" w:right="0"/>
              <w:rPr>
                <w:sz w:val="24"/>
              </w:rPr>
            </w:pPr>
            <w:r>
              <w:rPr>
                <w:sz w:val="24"/>
              </w:rPr>
              <w:t>Memiliki</w:t>
            </w:r>
            <w:r>
              <w:rPr>
                <w:spacing w:val="53"/>
                <w:w w:val="150"/>
                <w:sz w:val="24"/>
              </w:rPr>
              <w:t xml:space="preserve"> </w:t>
            </w:r>
            <w:r>
              <w:rPr>
                <w:sz w:val="24"/>
              </w:rPr>
              <w:t>sifat</w:t>
            </w:r>
            <w:r>
              <w:rPr>
                <w:spacing w:val="51"/>
                <w:w w:val="150"/>
                <w:sz w:val="24"/>
              </w:rPr>
              <w:t xml:space="preserve"> </w:t>
            </w:r>
            <w:r>
              <w:rPr>
                <w:sz w:val="24"/>
              </w:rPr>
              <w:t>jujur</w:t>
            </w:r>
            <w:r>
              <w:rPr>
                <w:spacing w:val="51"/>
                <w:w w:val="150"/>
                <w:sz w:val="24"/>
              </w:rPr>
              <w:t xml:space="preserve"> </w:t>
            </w:r>
            <w:r>
              <w:rPr>
                <w:sz w:val="24"/>
              </w:rPr>
              <w:t>bertanggungjawab</w:t>
            </w:r>
            <w:r>
              <w:rPr>
                <w:spacing w:val="54"/>
                <w:w w:val="150"/>
                <w:sz w:val="24"/>
              </w:rPr>
              <w:t xml:space="preserve"> </w:t>
            </w:r>
            <w:r>
              <w:rPr>
                <w:spacing w:val="-5"/>
                <w:sz w:val="24"/>
              </w:rPr>
              <w:t>dan</w:t>
            </w:r>
          </w:p>
        </w:tc>
        <w:tc>
          <w:tcPr>
            <w:tcW w:w="569" w:type="dxa"/>
          </w:tcPr>
          <w:p w:rsidR="002664B6" w:rsidRDefault="002664B6">
            <w:pPr>
              <w:pStyle w:val="TableParagraph"/>
              <w:spacing w:line="240" w:lineRule="auto"/>
              <w:ind w:left="0" w:right="0"/>
              <w:jc w:val="left"/>
              <w:rPr>
                <w:sz w:val="20"/>
              </w:rPr>
            </w:pPr>
          </w:p>
        </w:tc>
        <w:tc>
          <w:tcPr>
            <w:tcW w:w="567" w:type="dxa"/>
          </w:tcPr>
          <w:p w:rsidR="002664B6" w:rsidRDefault="002664B6">
            <w:pPr>
              <w:pStyle w:val="TableParagraph"/>
              <w:spacing w:line="240" w:lineRule="auto"/>
              <w:ind w:left="0" w:right="0"/>
              <w:jc w:val="left"/>
              <w:rPr>
                <w:sz w:val="20"/>
              </w:rPr>
            </w:pPr>
          </w:p>
        </w:tc>
        <w:tc>
          <w:tcPr>
            <w:tcW w:w="567" w:type="dxa"/>
          </w:tcPr>
          <w:p w:rsidR="002664B6" w:rsidRDefault="002664B6">
            <w:pPr>
              <w:pStyle w:val="TableParagraph"/>
              <w:spacing w:line="240" w:lineRule="auto"/>
              <w:ind w:left="0" w:right="0"/>
              <w:jc w:val="left"/>
              <w:rPr>
                <w:sz w:val="20"/>
              </w:rPr>
            </w:pPr>
          </w:p>
        </w:tc>
        <w:tc>
          <w:tcPr>
            <w:tcW w:w="568" w:type="dxa"/>
          </w:tcPr>
          <w:p w:rsidR="002664B6" w:rsidRDefault="002664B6">
            <w:pPr>
              <w:pStyle w:val="TableParagraph"/>
              <w:spacing w:line="240" w:lineRule="auto"/>
              <w:ind w:left="0" w:right="0"/>
              <w:jc w:val="left"/>
              <w:rPr>
                <w:sz w:val="20"/>
              </w:rPr>
            </w:pPr>
          </w:p>
        </w:tc>
        <w:tc>
          <w:tcPr>
            <w:tcW w:w="675" w:type="dxa"/>
          </w:tcPr>
          <w:p w:rsidR="002664B6" w:rsidRDefault="002664B6">
            <w:pPr>
              <w:pStyle w:val="TableParagraph"/>
              <w:spacing w:line="240" w:lineRule="auto"/>
              <w:ind w:left="0" w:right="0"/>
              <w:jc w:val="left"/>
              <w:rPr>
                <w:sz w:val="20"/>
              </w:rPr>
            </w:pPr>
          </w:p>
        </w:tc>
      </w:tr>
    </w:tbl>
    <w:p w:rsidR="002664B6" w:rsidRDefault="002664B6">
      <w:pPr>
        <w:pStyle w:val="TableParagraph"/>
        <w:spacing w:line="240" w:lineRule="auto"/>
        <w:jc w:val="left"/>
        <w:rPr>
          <w:sz w:val="20"/>
        </w:rPr>
        <w:sectPr w:rsidR="002664B6">
          <w:headerReference w:type="default" r:id="rId16"/>
          <w:pgSz w:w="11910" w:h="16840"/>
          <w:pgMar w:top="1620" w:right="1559" w:bottom="280" w:left="1700" w:header="717" w:footer="0" w:gutter="0"/>
          <w:pgNumType w:start="81"/>
          <w:cols w:space="720"/>
        </w:sectPr>
      </w:pPr>
    </w:p>
    <w:p w:rsidR="002664B6" w:rsidRDefault="002664B6">
      <w:pPr>
        <w:pStyle w:val="BodyText"/>
        <w:rPr>
          <w:b/>
          <w:sz w:val="20"/>
        </w:rPr>
      </w:pPr>
    </w:p>
    <w:p w:rsidR="002664B6" w:rsidRDefault="002664B6">
      <w:pPr>
        <w:pStyle w:val="BodyText"/>
        <w:spacing w:before="18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676"/>
        <w:gridCol w:w="569"/>
        <w:gridCol w:w="567"/>
        <w:gridCol w:w="567"/>
        <w:gridCol w:w="568"/>
        <w:gridCol w:w="675"/>
      </w:tblGrid>
      <w:tr w:rsidR="002664B6">
        <w:trPr>
          <w:trHeight w:val="275"/>
        </w:trPr>
        <w:tc>
          <w:tcPr>
            <w:tcW w:w="535" w:type="dxa"/>
          </w:tcPr>
          <w:p w:rsidR="002664B6" w:rsidRDefault="002664B6">
            <w:pPr>
              <w:pStyle w:val="TableParagraph"/>
              <w:spacing w:line="240" w:lineRule="auto"/>
              <w:ind w:left="0" w:right="0"/>
              <w:jc w:val="left"/>
              <w:rPr>
                <w:sz w:val="20"/>
              </w:rPr>
            </w:pPr>
          </w:p>
        </w:tc>
        <w:tc>
          <w:tcPr>
            <w:tcW w:w="4676" w:type="dxa"/>
          </w:tcPr>
          <w:p w:rsidR="002664B6" w:rsidRDefault="00BA69A9">
            <w:pPr>
              <w:pStyle w:val="TableParagraph"/>
              <w:spacing w:line="256" w:lineRule="exact"/>
              <w:ind w:left="105" w:right="0"/>
              <w:jc w:val="left"/>
              <w:rPr>
                <w:sz w:val="24"/>
              </w:rPr>
            </w:pPr>
            <w:r>
              <w:rPr>
                <w:spacing w:val="-4"/>
                <w:sz w:val="24"/>
              </w:rPr>
              <w:t>ramah</w:t>
            </w:r>
          </w:p>
        </w:tc>
        <w:tc>
          <w:tcPr>
            <w:tcW w:w="569" w:type="dxa"/>
          </w:tcPr>
          <w:p w:rsidR="002664B6" w:rsidRDefault="002664B6">
            <w:pPr>
              <w:pStyle w:val="TableParagraph"/>
              <w:spacing w:line="240" w:lineRule="auto"/>
              <w:ind w:left="0" w:right="0"/>
              <w:jc w:val="left"/>
              <w:rPr>
                <w:sz w:val="20"/>
              </w:rPr>
            </w:pPr>
          </w:p>
        </w:tc>
        <w:tc>
          <w:tcPr>
            <w:tcW w:w="567" w:type="dxa"/>
          </w:tcPr>
          <w:p w:rsidR="002664B6" w:rsidRDefault="002664B6">
            <w:pPr>
              <w:pStyle w:val="TableParagraph"/>
              <w:spacing w:line="240" w:lineRule="auto"/>
              <w:ind w:left="0" w:right="0"/>
              <w:jc w:val="left"/>
              <w:rPr>
                <w:sz w:val="20"/>
              </w:rPr>
            </w:pPr>
          </w:p>
        </w:tc>
        <w:tc>
          <w:tcPr>
            <w:tcW w:w="567" w:type="dxa"/>
          </w:tcPr>
          <w:p w:rsidR="002664B6" w:rsidRDefault="002664B6">
            <w:pPr>
              <w:pStyle w:val="TableParagraph"/>
              <w:spacing w:line="240" w:lineRule="auto"/>
              <w:ind w:left="0" w:right="0"/>
              <w:jc w:val="left"/>
              <w:rPr>
                <w:sz w:val="20"/>
              </w:rPr>
            </w:pPr>
          </w:p>
        </w:tc>
        <w:tc>
          <w:tcPr>
            <w:tcW w:w="568" w:type="dxa"/>
          </w:tcPr>
          <w:p w:rsidR="002664B6" w:rsidRDefault="002664B6">
            <w:pPr>
              <w:pStyle w:val="TableParagraph"/>
              <w:spacing w:line="240" w:lineRule="auto"/>
              <w:ind w:left="0" w:right="0"/>
              <w:jc w:val="left"/>
              <w:rPr>
                <w:sz w:val="20"/>
              </w:rPr>
            </w:pPr>
          </w:p>
        </w:tc>
        <w:tc>
          <w:tcPr>
            <w:tcW w:w="675" w:type="dxa"/>
          </w:tcPr>
          <w:p w:rsidR="002664B6" w:rsidRDefault="002664B6">
            <w:pPr>
              <w:pStyle w:val="TableParagraph"/>
              <w:spacing w:line="240" w:lineRule="auto"/>
              <w:ind w:left="0" w:right="0"/>
              <w:jc w:val="left"/>
              <w:rPr>
                <w:sz w:val="20"/>
              </w:rPr>
            </w:pPr>
          </w:p>
        </w:tc>
      </w:tr>
      <w:tr w:rsidR="002664B6">
        <w:trPr>
          <w:trHeight w:val="551"/>
        </w:trPr>
        <w:tc>
          <w:tcPr>
            <w:tcW w:w="535" w:type="dxa"/>
          </w:tcPr>
          <w:p w:rsidR="002664B6" w:rsidRDefault="00BA69A9">
            <w:pPr>
              <w:pStyle w:val="TableParagraph"/>
              <w:spacing w:before="138" w:line="240" w:lineRule="auto"/>
              <w:ind w:left="7" w:right="0"/>
              <w:rPr>
                <w:sz w:val="24"/>
              </w:rPr>
            </w:pPr>
            <w:r>
              <w:rPr>
                <w:spacing w:val="-10"/>
                <w:sz w:val="24"/>
              </w:rPr>
              <w:t>4</w:t>
            </w:r>
          </w:p>
        </w:tc>
        <w:tc>
          <w:tcPr>
            <w:tcW w:w="4676" w:type="dxa"/>
          </w:tcPr>
          <w:p w:rsidR="002664B6" w:rsidRDefault="00BA69A9">
            <w:pPr>
              <w:pStyle w:val="TableParagraph"/>
              <w:spacing w:line="276" w:lineRule="exact"/>
              <w:ind w:left="105" w:right="94"/>
              <w:jc w:val="left"/>
              <w:rPr>
                <w:sz w:val="24"/>
              </w:rPr>
            </w:pPr>
            <w:r>
              <w:rPr>
                <w:sz w:val="24"/>
              </w:rPr>
              <w:t>Saya</w:t>
            </w:r>
            <w:r>
              <w:rPr>
                <w:spacing w:val="40"/>
                <w:sz w:val="24"/>
              </w:rPr>
              <w:t xml:space="preserve"> </w:t>
            </w:r>
            <w:r>
              <w:rPr>
                <w:sz w:val="24"/>
              </w:rPr>
              <w:t>melakukan</w:t>
            </w:r>
            <w:r>
              <w:rPr>
                <w:spacing w:val="40"/>
                <w:sz w:val="24"/>
              </w:rPr>
              <w:t xml:space="preserve"> </w:t>
            </w:r>
            <w:r>
              <w:rPr>
                <w:sz w:val="24"/>
              </w:rPr>
              <w:t>pemeriksaan</w:t>
            </w:r>
            <w:r>
              <w:rPr>
                <w:spacing w:val="40"/>
                <w:sz w:val="24"/>
              </w:rPr>
              <w:t xml:space="preserve"> </w:t>
            </w:r>
            <w:r>
              <w:rPr>
                <w:sz w:val="24"/>
              </w:rPr>
              <w:t>sesuai</w:t>
            </w:r>
            <w:r>
              <w:rPr>
                <w:spacing w:val="40"/>
                <w:sz w:val="24"/>
              </w:rPr>
              <w:t xml:space="preserve"> </w:t>
            </w:r>
            <w:r>
              <w:rPr>
                <w:sz w:val="24"/>
              </w:rPr>
              <w:t>dengan standar yang telah ditetapkan</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827"/>
        </w:trPr>
        <w:tc>
          <w:tcPr>
            <w:tcW w:w="535" w:type="dxa"/>
          </w:tcPr>
          <w:p w:rsidR="002664B6" w:rsidRDefault="00BA69A9">
            <w:pPr>
              <w:pStyle w:val="TableParagraph"/>
              <w:spacing w:before="274" w:line="240" w:lineRule="auto"/>
              <w:ind w:left="7" w:right="0"/>
              <w:rPr>
                <w:sz w:val="24"/>
              </w:rPr>
            </w:pPr>
            <w:r>
              <w:rPr>
                <w:spacing w:val="-10"/>
                <w:sz w:val="24"/>
              </w:rPr>
              <w:t>5</w:t>
            </w:r>
          </w:p>
        </w:tc>
        <w:tc>
          <w:tcPr>
            <w:tcW w:w="4676" w:type="dxa"/>
          </w:tcPr>
          <w:p w:rsidR="002664B6" w:rsidRDefault="00BA69A9">
            <w:pPr>
              <w:pStyle w:val="TableParagraph"/>
              <w:spacing w:line="276" w:lineRule="exact"/>
              <w:ind w:left="105" w:right="97"/>
              <w:jc w:val="both"/>
              <w:rPr>
                <w:sz w:val="24"/>
              </w:rPr>
            </w:pPr>
            <w:r>
              <w:rPr>
                <w:sz w:val="24"/>
              </w:rPr>
              <w:t>Saya melakukan kegiatan pemeriksaan Dana BOS terpisah dengan berbagai kegiatan pekerjaan saya yang lainnya</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552"/>
        </w:trPr>
        <w:tc>
          <w:tcPr>
            <w:tcW w:w="535" w:type="dxa"/>
          </w:tcPr>
          <w:p w:rsidR="002664B6" w:rsidRDefault="00BA69A9">
            <w:pPr>
              <w:pStyle w:val="TableParagraph"/>
              <w:spacing w:before="137" w:line="240" w:lineRule="auto"/>
              <w:ind w:left="7" w:right="0"/>
              <w:rPr>
                <w:sz w:val="24"/>
              </w:rPr>
            </w:pPr>
            <w:r>
              <w:rPr>
                <w:spacing w:val="-10"/>
                <w:sz w:val="24"/>
              </w:rPr>
              <w:t>6</w:t>
            </w:r>
          </w:p>
        </w:tc>
        <w:tc>
          <w:tcPr>
            <w:tcW w:w="4676" w:type="dxa"/>
          </w:tcPr>
          <w:p w:rsidR="002664B6" w:rsidRDefault="00BA69A9">
            <w:pPr>
              <w:pStyle w:val="TableParagraph"/>
              <w:spacing w:line="270" w:lineRule="atLeast"/>
              <w:ind w:left="105" w:right="94"/>
              <w:jc w:val="left"/>
              <w:rPr>
                <w:sz w:val="24"/>
              </w:rPr>
            </w:pPr>
            <w:r>
              <w:rPr>
                <w:sz w:val="24"/>
              </w:rPr>
              <w:t>Kemampuan</w:t>
            </w:r>
            <w:r>
              <w:rPr>
                <w:spacing w:val="40"/>
                <w:sz w:val="24"/>
              </w:rPr>
              <w:t xml:space="preserve"> </w:t>
            </w:r>
            <w:r>
              <w:rPr>
                <w:sz w:val="24"/>
              </w:rPr>
              <w:t>untuk</w:t>
            </w:r>
            <w:r>
              <w:rPr>
                <w:spacing w:val="40"/>
                <w:sz w:val="24"/>
              </w:rPr>
              <w:t xml:space="preserve"> </w:t>
            </w:r>
            <w:r>
              <w:rPr>
                <w:sz w:val="24"/>
              </w:rPr>
              <w:t>memberikan</w:t>
            </w:r>
            <w:r>
              <w:rPr>
                <w:spacing w:val="40"/>
                <w:sz w:val="24"/>
              </w:rPr>
              <w:t xml:space="preserve"> </w:t>
            </w:r>
            <w:r>
              <w:rPr>
                <w:sz w:val="24"/>
              </w:rPr>
              <w:t>hasil</w:t>
            </w:r>
            <w:r>
              <w:rPr>
                <w:spacing w:val="40"/>
                <w:sz w:val="24"/>
              </w:rPr>
              <w:t xml:space="preserve"> </w:t>
            </w:r>
            <w:r>
              <w:rPr>
                <w:sz w:val="24"/>
              </w:rPr>
              <w:t>tepat waktu dan sesuai anggaran</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828"/>
        </w:trPr>
        <w:tc>
          <w:tcPr>
            <w:tcW w:w="535" w:type="dxa"/>
          </w:tcPr>
          <w:p w:rsidR="002664B6" w:rsidRDefault="00BA69A9">
            <w:pPr>
              <w:pStyle w:val="TableParagraph"/>
              <w:spacing w:before="253" w:line="240" w:lineRule="auto"/>
              <w:ind w:left="7" w:right="0"/>
              <w:rPr>
                <w:sz w:val="24"/>
              </w:rPr>
            </w:pPr>
            <w:r>
              <w:rPr>
                <w:spacing w:val="-10"/>
                <w:sz w:val="24"/>
              </w:rPr>
              <w:t>7</w:t>
            </w:r>
          </w:p>
        </w:tc>
        <w:tc>
          <w:tcPr>
            <w:tcW w:w="4676" w:type="dxa"/>
          </w:tcPr>
          <w:p w:rsidR="002664B6" w:rsidRDefault="00BA69A9">
            <w:pPr>
              <w:pStyle w:val="TableParagraph"/>
              <w:tabs>
                <w:tab w:val="left" w:pos="813"/>
                <w:tab w:val="left" w:pos="2122"/>
                <w:tab w:val="left" w:pos="2926"/>
                <w:tab w:val="left" w:pos="4100"/>
              </w:tabs>
              <w:spacing w:line="240" w:lineRule="auto"/>
              <w:ind w:left="105" w:right="98"/>
              <w:jc w:val="left"/>
              <w:rPr>
                <w:sz w:val="24"/>
              </w:rPr>
            </w:pPr>
            <w:r>
              <w:rPr>
                <w:spacing w:val="-4"/>
                <w:sz w:val="24"/>
              </w:rPr>
              <w:t>Saya</w:t>
            </w:r>
            <w:r>
              <w:rPr>
                <w:sz w:val="24"/>
              </w:rPr>
              <w:tab/>
            </w:r>
            <w:r>
              <w:rPr>
                <w:spacing w:val="-2"/>
                <w:sz w:val="24"/>
              </w:rPr>
              <w:t>memahami</w:t>
            </w:r>
            <w:r>
              <w:rPr>
                <w:sz w:val="24"/>
              </w:rPr>
              <w:tab/>
            </w:r>
            <w:r>
              <w:rPr>
                <w:spacing w:val="-2"/>
                <w:sz w:val="24"/>
              </w:rPr>
              <w:t>setiap</w:t>
            </w:r>
            <w:r>
              <w:rPr>
                <w:sz w:val="24"/>
              </w:rPr>
              <w:tab/>
            </w:r>
            <w:r>
              <w:rPr>
                <w:spacing w:val="-2"/>
                <w:sz w:val="24"/>
              </w:rPr>
              <w:t>pekerjaan</w:t>
            </w:r>
            <w:r>
              <w:rPr>
                <w:sz w:val="24"/>
              </w:rPr>
              <w:tab/>
            </w:r>
            <w:r>
              <w:rPr>
                <w:spacing w:val="-4"/>
                <w:sz w:val="24"/>
              </w:rPr>
              <w:t xml:space="preserve">yang </w:t>
            </w:r>
            <w:r>
              <w:rPr>
                <w:sz w:val="24"/>
              </w:rPr>
              <w:t>diberikan</w:t>
            </w:r>
            <w:r>
              <w:rPr>
                <w:spacing w:val="17"/>
                <w:sz w:val="24"/>
              </w:rPr>
              <w:t xml:space="preserve"> </w:t>
            </w:r>
            <w:r>
              <w:rPr>
                <w:sz w:val="24"/>
              </w:rPr>
              <w:t>dan</w:t>
            </w:r>
            <w:r>
              <w:rPr>
                <w:spacing w:val="18"/>
                <w:sz w:val="24"/>
              </w:rPr>
              <w:t xml:space="preserve"> </w:t>
            </w:r>
            <w:r>
              <w:rPr>
                <w:sz w:val="24"/>
              </w:rPr>
              <w:t>siap</w:t>
            </w:r>
            <w:r>
              <w:rPr>
                <w:spacing w:val="18"/>
                <w:sz w:val="24"/>
              </w:rPr>
              <w:t xml:space="preserve"> </w:t>
            </w:r>
            <w:r>
              <w:rPr>
                <w:sz w:val="24"/>
              </w:rPr>
              <w:t>melakukan</w:t>
            </w:r>
            <w:r>
              <w:rPr>
                <w:spacing w:val="19"/>
                <w:sz w:val="24"/>
              </w:rPr>
              <w:t xml:space="preserve"> </w:t>
            </w:r>
            <w:r>
              <w:rPr>
                <w:spacing w:val="-2"/>
                <w:sz w:val="24"/>
              </w:rPr>
              <w:t>pengembangan</w:t>
            </w:r>
          </w:p>
          <w:p w:rsidR="002664B6" w:rsidRDefault="00BA69A9">
            <w:pPr>
              <w:pStyle w:val="TableParagraph"/>
              <w:spacing w:line="257" w:lineRule="exact"/>
              <w:ind w:left="105" w:right="0"/>
              <w:jc w:val="left"/>
              <w:rPr>
                <w:sz w:val="24"/>
              </w:rPr>
            </w:pPr>
            <w:r>
              <w:rPr>
                <w:sz w:val="24"/>
              </w:rPr>
              <w:t>dengan</w:t>
            </w:r>
            <w:r>
              <w:rPr>
                <w:spacing w:val="-4"/>
                <w:sz w:val="24"/>
              </w:rPr>
              <w:t xml:space="preserve"> </w:t>
            </w:r>
            <w:r>
              <w:rPr>
                <w:sz w:val="24"/>
              </w:rPr>
              <w:t>kemampuan</w:t>
            </w:r>
            <w:r>
              <w:rPr>
                <w:spacing w:val="-1"/>
                <w:sz w:val="24"/>
              </w:rPr>
              <w:t xml:space="preserve"> </w:t>
            </w:r>
            <w:r>
              <w:rPr>
                <w:sz w:val="24"/>
              </w:rPr>
              <w:t>yang saya</w:t>
            </w:r>
            <w:r>
              <w:rPr>
                <w:spacing w:val="-2"/>
                <w:sz w:val="24"/>
              </w:rPr>
              <w:t xml:space="preserve"> miliki</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827"/>
        </w:trPr>
        <w:tc>
          <w:tcPr>
            <w:tcW w:w="535" w:type="dxa"/>
          </w:tcPr>
          <w:p w:rsidR="002664B6" w:rsidRDefault="00BA69A9">
            <w:pPr>
              <w:pStyle w:val="TableParagraph"/>
              <w:spacing w:before="253" w:line="240" w:lineRule="auto"/>
              <w:ind w:left="7" w:right="0"/>
              <w:rPr>
                <w:sz w:val="24"/>
              </w:rPr>
            </w:pPr>
            <w:r>
              <w:rPr>
                <w:spacing w:val="-10"/>
                <w:sz w:val="24"/>
              </w:rPr>
              <w:t>8</w:t>
            </w:r>
          </w:p>
        </w:tc>
        <w:tc>
          <w:tcPr>
            <w:tcW w:w="4676" w:type="dxa"/>
          </w:tcPr>
          <w:p w:rsidR="002664B6" w:rsidRDefault="00BA69A9">
            <w:pPr>
              <w:pStyle w:val="TableParagraph"/>
              <w:spacing w:line="276" w:lineRule="exact"/>
              <w:ind w:left="105" w:right="98"/>
              <w:jc w:val="both"/>
              <w:rPr>
                <w:sz w:val="24"/>
              </w:rPr>
            </w:pPr>
            <w:r>
              <w:rPr>
                <w:sz w:val="24"/>
              </w:rPr>
              <w:t xml:space="preserve">Saya sering mengikuti pelatihan teknis untuk meningkatkan kemampuan menyusun </w:t>
            </w:r>
            <w:r>
              <w:rPr>
                <w:sz w:val="24"/>
              </w:rPr>
              <w:t xml:space="preserve">laporan </w:t>
            </w:r>
            <w:r>
              <w:rPr>
                <w:spacing w:val="-2"/>
                <w:sz w:val="24"/>
              </w:rPr>
              <w:t>keuangan</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316"/>
        </w:trPr>
        <w:tc>
          <w:tcPr>
            <w:tcW w:w="8157" w:type="dxa"/>
            <w:gridSpan w:val="7"/>
          </w:tcPr>
          <w:p w:rsidR="002664B6" w:rsidRDefault="00BA69A9">
            <w:pPr>
              <w:pStyle w:val="TableParagraph"/>
              <w:spacing w:line="275" w:lineRule="exact"/>
              <w:ind w:left="107" w:right="0"/>
              <w:jc w:val="left"/>
              <w:rPr>
                <w:b/>
                <w:sz w:val="24"/>
              </w:rPr>
            </w:pPr>
            <w:r>
              <w:rPr>
                <w:b/>
                <w:sz w:val="24"/>
              </w:rPr>
              <w:t>Variabel</w:t>
            </w:r>
            <w:r>
              <w:rPr>
                <w:b/>
                <w:spacing w:val="-4"/>
                <w:sz w:val="24"/>
              </w:rPr>
              <w:t xml:space="preserve"> </w:t>
            </w:r>
            <w:r>
              <w:rPr>
                <w:b/>
                <w:sz w:val="24"/>
              </w:rPr>
              <w:t>Sistem</w:t>
            </w:r>
            <w:r>
              <w:rPr>
                <w:b/>
                <w:spacing w:val="-2"/>
                <w:sz w:val="24"/>
              </w:rPr>
              <w:t xml:space="preserve"> </w:t>
            </w:r>
            <w:r>
              <w:rPr>
                <w:b/>
                <w:sz w:val="24"/>
              </w:rPr>
              <w:t>Informasi</w:t>
            </w:r>
            <w:r>
              <w:rPr>
                <w:b/>
                <w:spacing w:val="-4"/>
                <w:sz w:val="24"/>
              </w:rPr>
              <w:t xml:space="preserve"> </w:t>
            </w:r>
            <w:r>
              <w:rPr>
                <w:b/>
                <w:sz w:val="24"/>
              </w:rPr>
              <w:t>Akuntansi</w:t>
            </w:r>
            <w:r>
              <w:rPr>
                <w:b/>
                <w:spacing w:val="-2"/>
                <w:sz w:val="24"/>
              </w:rPr>
              <w:t xml:space="preserve"> </w:t>
            </w:r>
            <w:r>
              <w:rPr>
                <w:b/>
                <w:spacing w:val="-4"/>
                <w:sz w:val="24"/>
              </w:rPr>
              <w:t>(X2)</w:t>
            </w:r>
          </w:p>
        </w:tc>
      </w:tr>
      <w:tr w:rsidR="002664B6">
        <w:trPr>
          <w:trHeight w:val="827"/>
        </w:trPr>
        <w:tc>
          <w:tcPr>
            <w:tcW w:w="535" w:type="dxa"/>
          </w:tcPr>
          <w:p w:rsidR="002664B6" w:rsidRDefault="00BA69A9">
            <w:pPr>
              <w:pStyle w:val="TableParagraph"/>
              <w:spacing w:before="275" w:line="240" w:lineRule="auto"/>
              <w:ind w:left="7" w:right="0"/>
              <w:rPr>
                <w:sz w:val="24"/>
              </w:rPr>
            </w:pPr>
            <w:r>
              <w:rPr>
                <w:spacing w:val="-10"/>
                <w:sz w:val="24"/>
              </w:rPr>
              <w:t>1</w:t>
            </w:r>
          </w:p>
        </w:tc>
        <w:tc>
          <w:tcPr>
            <w:tcW w:w="4676" w:type="dxa"/>
          </w:tcPr>
          <w:p w:rsidR="002664B6" w:rsidRDefault="00BA69A9">
            <w:pPr>
              <w:pStyle w:val="TableParagraph"/>
              <w:spacing w:line="276" w:lineRule="exact"/>
              <w:ind w:left="105" w:right="98"/>
              <w:jc w:val="both"/>
              <w:rPr>
                <w:sz w:val="24"/>
              </w:rPr>
            </w:pPr>
            <w:r>
              <w:rPr>
                <w:sz w:val="24"/>
              </w:rPr>
              <w:t xml:space="preserve">Penggunaan sistem informasi akuntansi perusahaan berdampak terhadap keefektifan </w:t>
            </w:r>
            <w:r>
              <w:rPr>
                <w:spacing w:val="-2"/>
                <w:sz w:val="24"/>
              </w:rPr>
              <w:t>pekerjaan</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553"/>
        </w:trPr>
        <w:tc>
          <w:tcPr>
            <w:tcW w:w="535" w:type="dxa"/>
          </w:tcPr>
          <w:p w:rsidR="002664B6" w:rsidRDefault="00BA69A9">
            <w:pPr>
              <w:pStyle w:val="TableParagraph"/>
              <w:spacing w:before="116" w:line="240" w:lineRule="auto"/>
              <w:ind w:left="7" w:right="0"/>
              <w:rPr>
                <w:sz w:val="24"/>
              </w:rPr>
            </w:pPr>
            <w:r>
              <w:rPr>
                <w:spacing w:val="-10"/>
                <w:sz w:val="24"/>
              </w:rPr>
              <w:t>2</w:t>
            </w:r>
          </w:p>
        </w:tc>
        <w:tc>
          <w:tcPr>
            <w:tcW w:w="4676" w:type="dxa"/>
          </w:tcPr>
          <w:p w:rsidR="002664B6" w:rsidRDefault="00BA69A9">
            <w:pPr>
              <w:pStyle w:val="TableParagraph"/>
              <w:spacing w:line="270" w:lineRule="atLeast"/>
              <w:ind w:left="105" w:right="94"/>
              <w:jc w:val="left"/>
              <w:rPr>
                <w:sz w:val="24"/>
              </w:rPr>
            </w:pPr>
            <w:r>
              <w:rPr>
                <w:sz w:val="24"/>
              </w:rPr>
              <w:t>Adanya</w:t>
            </w:r>
            <w:r>
              <w:rPr>
                <w:spacing w:val="80"/>
                <w:sz w:val="24"/>
              </w:rPr>
              <w:t xml:space="preserve"> </w:t>
            </w:r>
            <w:r>
              <w:rPr>
                <w:sz w:val="24"/>
              </w:rPr>
              <w:t>sistem</w:t>
            </w:r>
            <w:r>
              <w:rPr>
                <w:spacing w:val="80"/>
                <w:sz w:val="24"/>
              </w:rPr>
              <w:t xml:space="preserve"> </w:t>
            </w:r>
            <w:r>
              <w:rPr>
                <w:sz w:val="24"/>
              </w:rPr>
              <w:t>informasi</w:t>
            </w:r>
            <w:r>
              <w:rPr>
                <w:spacing w:val="80"/>
                <w:sz w:val="24"/>
              </w:rPr>
              <w:t xml:space="preserve"> </w:t>
            </w:r>
            <w:r>
              <w:rPr>
                <w:sz w:val="24"/>
              </w:rPr>
              <w:t>akan</w:t>
            </w:r>
            <w:r>
              <w:rPr>
                <w:spacing w:val="80"/>
                <w:sz w:val="24"/>
              </w:rPr>
              <w:t xml:space="preserve"> </w:t>
            </w:r>
            <w:r>
              <w:rPr>
                <w:sz w:val="24"/>
              </w:rPr>
              <w:t>membantu dalam menyelesaikan pekerjaan</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551"/>
        </w:trPr>
        <w:tc>
          <w:tcPr>
            <w:tcW w:w="535" w:type="dxa"/>
          </w:tcPr>
          <w:p w:rsidR="002664B6" w:rsidRDefault="00BA69A9">
            <w:pPr>
              <w:pStyle w:val="TableParagraph"/>
              <w:spacing w:before="116" w:line="240" w:lineRule="auto"/>
              <w:ind w:left="7" w:right="0"/>
              <w:rPr>
                <w:sz w:val="24"/>
              </w:rPr>
            </w:pPr>
            <w:r>
              <w:rPr>
                <w:spacing w:val="-10"/>
                <w:sz w:val="24"/>
              </w:rPr>
              <w:t>3</w:t>
            </w:r>
          </w:p>
        </w:tc>
        <w:tc>
          <w:tcPr>
            <w:tcW w:w="4676" w:type="dxa"/>
          </w:tcPr>
          <w:p w:rsidR="002664B6" w:rsidRDefault="00BA69A9">
            <w:pPr>
              <w:pStyle w:val="TableParagraph"/>
              <w:tabs>
                <w:tab w:val="left" w:pos="962"/>
                <w:tab w:val="left" w:pos="2083"/>
                <w:tab w:val="left" w:pos="3206"/>
              </w:tabs>
              <w:spacing w:line="276" w:lineRule="exact"/>
              <w:ind w:left="105" w:right="98"/>
              <w:jc w:val="left"/>
              <w:rPr>
                <w:sz w:val="24"/>
              </w:rPr>
            </w:pPr>
            <w:r>
              <w:rPr>
                <w:spacing w:val="-2"/>
                <w:sz w:val="24"/>
              </w:rPr>
              <w:t>Sistem</w:t>
            </w:r>
            <w:r>
              <w:rPr>
                <w:sz w:val="24"/>
              </w:rPr>
              <w:tab/>
            </w:r>
            <w:r>
              <w:rPr>
                <w:spacing w:val="-2"/>
                <w:sz w:val="24"/>
              </w:rPr>
              <w:t>informasi</w:t>
            </w:r>
            <w:r>
              <w:rPr>
                <w:sz w:val="24"/>
              </w:rPr>
              <w:tab/>
            </w:r>
            <w:r>
              <w:rPr>
                <w:spacing w:val="-2"/>
                <w:sz w:val="24"/>
              </w:rPr>
              <w:t>akuntansi</w:t>
            </w:r>
            <w:r>
              <w:rPr>
                <w:sz w:val="24"/>
              </w:rPr>
              <w:tab/>
            </w:r>
            <w:r>
              <w:rPr>
                <w:spacing w:val="-2"/>
                <w:sz w:val="24"/>
              </w:rPr>
              <w:t xml:space="preserve">meningkatkan </w:t>
            </w:r>
            <w:r>
              <w:rPr>
                <w:sz w:val="24"/>
              </w:rPr>
              <w:t>kualitas pengambilan keputusan</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316"/>
        </w:trPr>
        <w:tc>
          <w:tcPr>
            <w:tcW w:w="8157" w:type="dxa"/>
            <w:gridSpan w:val="7"/>
          </w:tcPr>
          <w:p w:rsidR="002664B6" w:rsidRDefault="00BA69A9">
            <w:pPr>
              <w:pStyle w:val="TableParagraph"/>
              <w:spacing w:line="275" w:lineRule="exact"/>
              <w:ind w:left="107" w:right="0"/>
              <w:jc w:val="left"/>
              <w:rPr>
                <w:b/>
                <w:sz w:val="24"/>
              </w:rPr>
            </w:pPr>
            <w:r>
              <w:rPr>
                <w:b/>
                <w:sz w:val="24"/>
              </w:rPr>
              <w:t>Variabel</w:t>
            </w:r>
            <w:r>
              <w:rPr>
                <w:b/>
                <w:spacing w:val="-4"/>
                <w:sz w:val="24"/>
              </w:rPr>
              <w:t xml:space="preserve"> </w:t>
            </w:r>
            <w:r>
              <w:rPr>
                <w:b/>
                <w:sz w:val="24"/>
              </w:rPr>
              <w:t>Pengendalian</w:t>
            </w:r>
            <w:r>
              <w:rPr>
                <w:b/>
                <w:spacing w:val="-4"/>
                <w:sz w:val="24"/>
              </w:rPr>
              <w:t xml:space="preserve"> </w:t>
            </w:r>
            <w:r>
              <w:rPr>
                <w:b/>
                <w:sz w:val="24"/>
              </w:rPr>
              <w:t>Internal</w:t>
            </w:r>
            <w:r>
              <w:rPr>
                <w:b/>
                <w:spacing w:val="-4"/>
                <w:sz w:val="24"/>
              </w:rPr>
              <w:t xml:space="preserve"> (X3)</w:t>
            </w:r>
          </w:p>
        </w:tc>
      </w:tr>
      <w:tr w:rsidR="002664B6">
        <w:trPr>
          <w:trHeight w:val="635"/>
        </w:trPr>
        <w:tc>
          <w:tcPr>
            <w:tcW w:w="535" w:type="dxa"/>
          </w:tcPr>
          <w:p w:rsidR="002664B6" w:rsidRDefault="00BA69A9">
            <w:pPr>
              <w:pStyle w:val="TableParagraph"/>
              <w:spacing w:before="157" w:line="240" w:lineRule="auto"/>
              <w:ind w:left="7" w:right="0"/>
              <w:rPr>
                <w:sz w:val="24"/>
              </w:rPr>
            </w:pPr>
            <w:r>
              <w:rPr>
                <w:spacing w:val="-10"/>
                <w:sz w:val="24"/>
              </w:rPr>
              <w:t>1</w:t>
            </w:r>
          </w:p>
        </w:tc>
        <w:tc>
          <w:tcPr>
            <w:tcW w:w="4676" w:type="dxa"/>
          </w:tcPr>
          <w:p w:rsidR="002664B6" w:rsidRDefault="00BA69A9">
            <w:pPr>
              <w:pStyle w:val="TableParagraph"/>
              <w:spacing w:line="275" w:lineRule="exact"/>
              <w:ind w:left="105" w:right="0"/>
              <w:jc w:val="left"/>
              <w:rPr>
                <w:sz w:val="24"/>
              </w:rPr>
            </w:pPr>
            <w:r>
              <w:rPr>
                <w:sz w:val="24"/>
              </w:rPr>
              <w:t>Karyawan</w:t>
            </w:r>
            <w:r>
              <w:rPr>
                <w:spacing w:val="-2"/>
                <w:sz w:val="24"/>
              </w:rPr>
              <w:t xml:space="preserve"> </w:t>
            </w:r>
            <w:r>
              <w:rPr>
                <w:sz w:val="24"/>
              </w:rPr>
              <w:t>ditempatkan</w:t>
            </w:r>
            <w:r>
              <w:rPr>
                <w:spacing w:val="-2"/>
                <w:sz w:val="24"/>
              </w:rPr>
              <w:t xml:space="preserve"> </w:t>
            </w:r>
            <w:r>
              <w:rPr>
                <w:sz w:val="24"/>
              </w:rPr>
              <w:t>sesuai</w:t>
            </w:r>
            <w:r>
              <w:rPr>
                <w:spacing w:val="-2"/>
                <w:sz w:val="24"/>
              </w:rPr>
              <w:t xml:space="preserve"> dengan</w:t>
            </w:r>
          </w:p>
          <w:p w:rsidR="002664B6" w:rsidRDefault="00BA69A9">
            <w:pPr>
              <w:pStyle w:val="TableParagraph"/>
              <w:spacing w:before="43" w:line="240" w:lineRule="auto"/>
              <w:ind w:left="105" w:right="0"/>
              <w:jc w:val="left"/>
              <w:rPr>
                <w:sz w:val="24"/>
              </w:rPr>
            </w:pPr>
            <w:r>
              <w:rPr>
                <w:sz w:val="24"/>
              </w:rPr>
              <w:t>pengetahuan</w:t>
            </w:r>
            <w:r>
              <w:rPr>
                <w:spacing w:val="-2"/>
                <w:sz w:val="24"/>
              </w:rPr>
              <w:t xml:space="preserve"> </w:t>
            </w:r>
            <w:r>
              <w:rPr>
                <w:sz w:val="24"/>
              </w:rPr>
              <w:t>dan</w:t>
            </w:r>
            <w:r>
              <w:rPr>
                <w:spacing w:val="-1"/>
                <w:sz w:val="24"/>
              </w:rPr>
              <w:t xml:space="preserve"> </w:t>
            </w:r>
            <w:r>
              <w:rPr>
                <w:spacing w:val="-2"/>
                <w:sz w:val="24"/>
              </w:rPr>
              <w:t>keterampilannya</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633"/>
        </w:trPr>
        <w:tc>
          <w:tcPr>
            <w:tcW w:w="535" w:type="dxa"/>
          </w:tcPr>
          <w:p w:rsidR="002664B6" w:rsidRDefault="00BA69A9">
            <w:pPr>
              <w:pStyle w:val="TableParagraph"/>
              <w:spacing w:before="157" w:line="240" w:lineRule="auto"/>
              <w:ind w:left="7" w:right="0"/>
              <w:rPr>
                <w:sz w:val="24"/>
              </w:rPr>
            </w:pPr>
            <w:r>
              <w:rPr>
                <w:spacing w:val="-10"/>
                <w:sz w:val="24"/>
              </w:rPr>
              <w:t>2</w:t>
            </w:r>
          </w:p>
        </w:tc>
        <w:tc>
          <w:tcPr>
            <w:tcW w:w="4676" w:type="dxa"/>
          </w:tcPr>
          <w:p w:rsidR="002664B6" w:rsidRDefault="00BA69A9">
            <w:pPr>
              <w:pStyle w:val="TableParagraph"/>
              <w:spacing w:line="275" w:lineRule="exact"/>
              <w:ind w:left="105" w:right="0"/>
              <w:jc w:val="left"/>
              <w:rPr>
                <w:sz w:val="24"/>
              </w:rPr>
            </w:pPr>
            <w:r>
              <w:rPr>
                <w:sz w:val="24"/>
              </w:rPr>
              <w:t>Auditor</w:t>
            </w:r>
            <w:r>
              <w:rPr>
                <w:spacing w:val="-5"/>
                <w:sz w:val="24"/>
              </w:rPr>
              <w:t xml:space="preserve"> </w:t>
            </w:r>
            <w:r>
              <w:rPr>
                <w:sz w:val="24"/>
              </w:rPr>
              <w:t>mengetahui</w:t>
            </w:r>
            <w:r>
              <w:rPr>
                <w:spacing w:val="-2"/>
                <w:sz w:val="24"/>
              </w:rPr>
              <w:t xml:space="preserve"> </w:t>
            </w:r>
            <w:r>
              <w:rPr>
                <w:sz w:val="24"/>
              </w:rPr>
              <w:t>proses</w:t>
            </w:r>
            <w:r>
              <w:rPr>
                <w:spacing w:val="-2"/>
                <w:sz w:val="24"/>
              </w:rPr>
              <w:t xml:space="preserve"> </w:t>
            </w:r>
            <w:r>
              <w:rPr>
                <w:sz w:val="24"/>
              </w:rPr>
              <w:t>penilaian</w:t>
            </w:r>
            <w:r>
              <w:rPr>
                <w:spacing w:val="-2"/>
                <w:sz w:val="24"/>
              </w:rPr>
              <w:t xml:space="preserve"> risiko</w:t>
            </w:r>
          </w:p>
          <w:p w:rsidR="002664B6" w:rsidRDefault="00BA69A9">
            <w:pPr>
              <w:pStyle w:val="TableParagraph"/>
              <w:spacing w:before="41" w:line="240" w:lineRule="auto"/>
              <w:ind w:left="105" w:right="0"/>
              <w:jc w:val="left"/>
              <w:rPr>
                <w:sz w:val="24"/>
              </w:rPr>
            </w:pPr>
            <w:r>
              <w:rPr>
                <w:sz w:val="24"/>
              </w:rPr>
              <w:t>yang</w:t>
            </w:r>
            <w:r>
              <w:rPr>
                <w:spacing w:val="-3"/>
                <w:sz w:val="24"/>
              </w:rPr>
              <w:t xml:space="preserve"> </w:t>
            </w:r>
            <w:r>
              <w:rPr>
                <w:sz w:val="24"/>
              </w:rPr>
              <w:t>dilakukan</w:t>
            </w:r>
            <w:r>
              <w:rPr>
                <w:spacing w:val="-1"/>
                <w:sz w:val="24"/>
              </w:rPr>
              <w:t xml:space="preserve"> </w:t>
            </w:r>
            <w:r>
              <w:rPr>
                <w:spacing w:val="-2"/>
                <w:sz w:val="24"/>
              </w:rPr>
              <w:t>manajemen</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635"/>
        </w:trPr>
        <w:tc>
          <w:tcPr>
            <w:tcW w:w="535" w:type="dxa"/>
          </w:tcPr>
          <w:p w:rsidR="002664B6" w:rsidRDefault="00BA69A9">
            <w:pPr>
              <w:pStyle w:val="TableParagraph"/>
              <w:spacing w:before="159" w:line="240" w:lineRule="auto"/>
              <w:ind w:left="7" w:right="0"/>
              <w:rPr>
                <w:sz w:val="24"/>
              </w:rPr>
            </w:pPr>
            <w:r>
              <w:rPr>
                <w:spacing w:val="-10"/>
                <w:sz w:val="24"/>
              </w:rPr>
              <w:t>3</w:t>
            </w:r>
          </w:p>
        </w:tc>
        <w:tc>
          <w:tcPr>
            <w:tcW w:w="4676" w:type="dxa"/>
          </w:tcPr>
          <w:p w:rsidR="002664B6" w:rsidRDefault="00BA69A9">
            <w:pPr>
              <w:pStyle w:val="TableParagraph"/>
              <w:spacing w:before="1" w:line="240" w:lineRule="auto"/>
              <w:ind w:left="105" w:right="0"/>
              <w:jc w:val="left"/>
              <w:rPr>
                <w:sz w:val="24"/>
              </w:rPr>
            </w:pPr>
            <w:r>
              <w:rPr>
                <w:sz w:val="24"/>
              </w:rPr>
              <w:t>Adanya</w:t>
            </w:r>
            <w:r>
              <w:rPr>
                <w:spacing w:val="-5"/>
                <w:sz w:val="24"/>
              </w:rPr>
              <w:t xml:space="preserve"> </w:t>
            </w:r>
            <w:r>
              <w:rPr>
                <w:sz w:val="24"/>
              </w:rPr>
              <w:t>pemisahan</w:t>
            </w:r>
            <w:r>
              <w:rPr>
                <w:spacing w:val="-2"/>
                <w:sz w:val="24"/>
              </w:rPr>
              <w:t xml:space="preserve"> </w:t>
            </w:r>
            <w:r>
              <w:rPr>
                <w:sz w:val="24"/>
              </w:rPr>
              <w:t>tugas sesuai</w:t>
            </w:r>
            <w:r>
              <w:rPr>
                <w:spacing w:val="-2"/>
                <w:sz w:val="24"/>
              </w:rPr>
              <w:t xml:space="preserve"> dengan</w:t>
            </w:r>
          </w:p>
          <w:p w:rsidR="002664B6" w:rsidRDefault="00BA69A9">
            <w:pPr>
              <w:pStyle w:val="TableParagraph"/>
              <w:spacing w:before="41" w:line="240" w:lineRule="auto"/>
              <w:ind w:left="105" w:right="0"/>
              <w:jc w:val="left"/>
              <w:rPr>
                <w:sz w:val="24"/>
              </w:rPr>
            </w:pPr>
            <w:r>
              <w:rPr>
                <w:sz w:val="24"/>
              </w:rPr>
              <w:t>tanggung</w:t>
            </w:r>
            <w:r>
              <w:rPr>
                <w:spacing w:val="-3"/>
                <w:sz w:val="24"/>
              </w:rPr>
              <w:t xml:space="preserve"> </w:t>
            </w:r>
            <w:r>
              <w:rPr>
                <w:spacing w:val="-2"/>
                <w:sz w:val="24"/>
              </w:rPr>
              <w:t>jawabnya</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316"/>
        </w:trPr>
        <w:tc>
          <w:tcPr>
            <w:tcW w:w="535" w:type="dxa"/>
          </w:tcPr>
          <w:p w:rsidR="002664B6" w:rsidRDefault="00BA69A9">
            <w:pPr>
              <w:pStyle w:val="TableParagraph"/>
              <w:spacing w:line="275" w:lineRule="exact"/>
              <w:ind w:left="7" w:right="0"/>
              <w:rPr>
                <w:sz w:val="24"/>
              </w:rPr>
            </w:pPr>
            <w:r>
              <w:rPr>
                <w:spacing w:val="-10"/>
                <w:sz w:val="24"/>
              </w:rPr>
              <w:t>4</w:t>
            </w:r>
          </w:p>
        </w:tc>
        <w:tc>
          <w:tcPr>
            <w:tcW w:w="4676" w:type="dxa"/>
          </w:tcPr>
          <w:p w:rsidR="002664B6" w:rsidRDefault="00BA69A9">
            <w:pPr>
              <w:pStyle w:val="TableParagraph"/>
              <w:spacing w:line="275" w:lineRule="exact"/>
              <w:ind w:left="105" w:right="0"/>
              <w:jc w:val="left"/>
              <w:rPr>
                <w:sz w:val="24"/>
              </w:rPr>
            </w:pPr>
            <w:r>
              <w:rPr>
                <w:sz w:val="24"/>
              </w:rPr>
              <w:t>Melakukan</w:t>
            </w:r>
            <w:r>
              <w:rPr>
                <w:spacing w:val="-2"/>
                <w:sz w:val="24"/>
              </w:rPr>
              <w:t xml:space="preserve"> </w:t>
            </w:r>
            <w:r>
              <w:rPr>
                <w:sz w:val="24"/>
              </w:rPr>
              <w:t>penilaian</w:t>
            </w:r>
            <w:r>
              <w:rPr>
                <w:spacing w:val="-2"/>
                <w:sz w:val="24"/>
              </w:rPr>
              <w:t xml:space="preserve"> </w:t>
            </w:r>
            <w:r>
              <w:rPr>
                <w:sz w:val="24"/>
              </w:rPr>
              <w:t>secara</w:t>
            </w:r>
            <w:r>
              <w:rPr>
                <w:spacing w:val="-3"/>
                <w:sz w:val="24"/>
              </w:rPr>
              <w:t xml:space="preserve"> </w:t>
            </w:r>
            <w:r>
              <w:rPr>
                <w:spacing w:val="-2"/>
                <w:sz w:val="24"/>
              </w:rPr>
              <w:t>berkala</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635"/>
        </w:trPr>
        <w:tc>
          <w:tcPr>
            <w:tcW w:w="535" w:type="dxa"/>
          </w:tcPr>
          <w:p w:rsidR="002664B6" w:rsidRDefault="00BA69A9">
            <w:pPr>
              <w:pStyle w:val="TableParagraph"/>
              <w:spacing w:before="159" w:line="240" w:lineRule="auto"/>
              <w:ind w:left="7" w:right="0"/>
              <w:rPr>
                <w:sz w:val="24"/>
              </w:rPr>
            </w:pPr>
            <w:r>
              <w:rPr>
                <w:spacing w:val="-10"/>
                <w:sz w:val="24"/>
              </w:rPr>
              <w:t>5</w:t>
            </w:r>
          </w:p>
        </w:tc>
        <w:tc>
          <w:tcPr>
            <w:tcW w:w="4676" w:type="dxa"/>
          </w:tcPr>
          <w:p w:rsidR="002664B6" w:rsidRDefault="00BA69A9">
            <w:pPr>
              <w:pStyle w:val="TableParagraph"/>
              <w:spacing w:before="1" w:line="240" w:lineRule="auto"/>
              <w:ind w:left="105" w:right="0"/>
              <w:jc w:val="left"/>
              <w:rPr>
                <w:sz w:val="24"/>
              </w:rPr>
            </w:pPr>
            <w:r>
              <w:rPr>
                <w:sz w:val="24"/>
              </w:rPr>
              <w:t>Transaksi</w:t>
            </w:r>
            <w:r>
              <w:rPr>
                <w:spacing w:val="-3"/>
                <w:sz w:val="24"/>
              </w:rPr>
              <w:t xml:space="preserve"> </w:t>
            </w:r>
            <w:r>
              <w:rPr>
                <w:sz w:val="24"/>
              </w:rPr>
              <w:t>dikelola</w:t>
            </w:r>
            <w:r>
              <w:rPr>
                <w:spacing w:val="-1"/>
                <w:sz w:val="24"/>
              </w:rPr>
              <w:t xml:space="preserve"> </w:t>
            </w:r>
            <w:r>
              <w:rPr>
                <w:sz w:val="24"/>
              </w:rPr>
              <w:t>dengan</w:t>
            </w:r>
            <w:r>
              <w:rPr>
                <w:spacing w:val="-1"/>
                <w:sz w:val="24"/>
              </w:rPr>
              <w:t xml:space="preserve"> </w:t>
            </w:r>
            <w:r>
              <w:rPr>
                <w:sz w:val="24"/>
              </w:rPr>
              <w:t>komputerisasi</w:t>
            </w:r>
            <w:r>
              <w:rPr>
                <w:spacing w:val="1"/>
                <w:sz w:val="24"/>
              </w:rPr>
              <w:t xml:space="preserve"> </w:t>
            </w:r>
            <w:r>
              <w:rPr>
                <w:spacing w:val="-5"/>
                <w:sz w:val="24"/>
              </w:rPr>
              <w:t>dan</w:t>
            </w:r>
          </w:p>
          <w:p w:rsidR="002664B6" w:rsidRDefault="00BA69A9">
            <w:pPr>
              <w:pStyle w:val="TableParagraph"/>
              <w:spacing w:before="41" w:line="240" w:lineRule="auto"/>
              <w:ind w:left="105" w:right="0"/>
              <w:jc w:val="left"/>
              <w:rPr>
                <w:sz w:val="24"/>
              </w:rPr>
            </w:pPr>
            <w:r>
              <w:rPr>
                <w:sz w:val="24"/>
              </w:rPr>
              <w:t>dicatat</w:t>
            </w:r>
            <w:r>
              <w:rPr>
                <w:spacing w:val="-3"/>
                <w:sz w:val="24"/>
              </w:rPr>
              <w:t xml:space="preserve"> </w:t>
            </w:r>
            <w:r>
              <w:rPr>
                <w:sz w:val="24"/>
              </w:rPr>
              <w:t>di</w:t>
            </w:r>
            <w:r>
              <w:rPr>
                <w:spacing w:val="-1"/>
                <w:sz w:val="24"/>
              </w:rPr>
              <w:t xml:space="preserve"> </w:t>
            </w:r>
            <w:r>
              <w:rPr>
                <w:sz w:val="24"/>
              </w:rPr>
              <w:t xml:space="preserve">buku </w:t>
            </w:r>
            <w:r>
              <w:rPr>
                <w:spacing w:val="-4"/>
                <w:sz w:val="24"/>
              </w:rPr>
              <w:t>besar</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316"/>
        </w:trPr>
        <w:tc>
          <w:tcPr>
            <w:tcW w:w="8157" w:type="dxa"/>
            <w:gridSpan w:val="7"/>
          </w:tcPr>
          <w:p w:rsidR="002664B6" w:rsidRDefault="00BA69A9">
            <w:pPr>
              <w:pStyle w:val="TableParagraph"/>
              <w:spacing w:line="275" w:lineRule="exact"/>
              <w:ind w:left="107" w:right="0"/>
              <w:jc w:val="left"/>
              <w:rPr>
                <w:b/>
                <w:sz w:val="24"/>
              </w:rPr>
            </w:pPr>
            <w:r>
              <w:rPr>
                <w:b/>
                <w:sz w:val="24"/>
              </w:rPr>
              <w:t>Variabel</w:t>
            </w:r>
            <w:r>
              <w:rPr>
                <w:b/>
                <w:spacing w:val="-5"/>
                <w:sz w:val="24"/>
              </w:rPr>
              <w:t xml:space="preserve"> </w:t>
            </w:r>
            <w:r>
              <w:rPr>
                <w:b/>
                <w:sz w:val="24"/>
              </w:rPr>
              <w:t>Transparansi</w:t>
            </w:r>
            <w:r>
              <w:rPr>
                <w:b/>
                <w:spacing w:val="-5"/>
                <w:sz w:val="24"/>
              </w:rPr>
              <w:t xml:space="preserve"> </w:t>
            </w:r>
            <w:r>
              <w:rPr>
                <w:b/>
                <w:spacing w:val="-4"/>
                <w:sz w:val="24"/>
              </w:rPr>
              <w:t>(X4)</w:t>
            </w:r>
          </w:p>
        </w:tc>
      </w:tr>
      <w:tr w:rsidR="002664B6">
        <w:trPr>
          <w:trHeight w:val="635"/>
        </w:trPr>
        <w:tc>
          <w:tcPr>
            <w:tcW w:w="535" w:type="dxa"/>
          </w:tcPr>
          <w:p w:rsidR="002664B6" w:rsidRDefault="00BA69A9">
            <w:pPr>
              <w:pStyle w:val="TableParagraph"/>
              <w:spacing w:before="159" w:line="240" w:lineRule="auto"/>
              <w:ind w:left="7" w:right="0"/>
              <w:rPr>
                <w:sz w:val="24"/>
              </w:rPr>
            </w:pPr>
            <w:r>
              <w:rPr>
                <w:spacing w:val="-10"/>
                <w:sz w:val="24"/>
              </w:rPr>
              <w:t>1</w:t>
            </w:r>
          </w:p>
        </w:tc>
        <w:tc>
          <w:tcPr>
            <w:tcW w:w="4676" w:type="dxa"/>
          </w:tcPr>
          <w:p w:rsidR="002664B6" w:rsidRDefault="00BA69A9">
            <w:pPr>
              <w:pStyle w:val="TableParagraph"/>
              <w:spacing w:before="1" w:line="240" w:lineRule="auto"/>
              <w:ind w:left="105" w:right="0"/>
              <w:jc w:val="left"/>
              <w:rPr>
                <w:sz w:val="24"/>
              </w:rPr>
            </w:pPr>
            <w:r>
              <w:rPr>
                <w:sz w:val="24"/>
              </w:rPr>
              <w:t>Penyediaan</w:t>
            </w:r>
            <w:r>
              <w:rPr>
                <w:spacing w:val="-1"/>
                <w:sz w:val="24"/>
              </w:rPr>
              <w:t xml:space="preserve"> </w:t>
            </w:r>
            <w:r>
              <w:rPr>
                <w:sz w:val="24"/>
              </w:rPr>
              <w:t>informasi</w:t>
            </w:r>
            <w:r>
              <w:rPr>
                <w:spacing w:val="-1"/>
                <w:sz w:val="24"/>
              </w:rPr>
              <w:t xml:space="preserve"> </w:t>
            </w:r>
            <w:r>
              <w:rPr>
                <w:sz w:val="24"/>
              </w:rPr>
              <w:t>yang</w:t>
            </w:r>
            <w:r>
              <w:rPr>
                <w:spacing w:val="-1"/>
                <w:sz w:val="24"/>
              </w:rPr>
              <w:t xml:space="preserve"> </w:t>
            </w:r>
            <w:r>
              <w:rPr>
                <w:sz w:val="24"/>
              </w:rPr>
              <w:t>jelas</w:t>
            </w:r>
            <w:r>
              <w:rPr>
                <w:spacing w:val="-1"/>
                <w:sz w:val="24"/>
              </w:rPr>
              <w:t xml:space="preserve"> </w:t>
            </w:r>
            <w:r>
              <w:rPr>
                <w:spacing w:val="-2"/>
                <w:sz w:val="24"/>
              </w:rPr>
              <w:t>tentang</w:t>
            </w:r>
          </w:p>
          <w:p w:rsidR="002664B6" w:rsidRDefault="00BA69A9">
            <w:pPr>
              <w:pStyle w:val="TableParagraph"/>
              <w:spacing w:before="41" w:line="240" w:lineRule="auto"/>
              <w:ind w:left="105" w:right="0"/>
              <w:jc w:val="left"/>
              <w:rPr>
                <w:sz w:val="24"/>
              </w:rPr>
            </w:pPr>
            <w:r>
              <w:rPr>
                <w:spacing w:val="-2"/>
                <w:sz w:val="24"/>
              </w:rPr>
              <w:t>tanggungjawab</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952"/>
        </w:trPr>
        <w:tc>
          <w:tcPr>
            <w:tcW w:w="535" w:type="dxa"/>
          </w:tcPr>
          <w:p w:rsidR="002664B6" w:rsidRDefault="002664B6">
            <w:pPr>
              <w:pStyle w:val="TableParagraph"/>
              <w:spacing w:before="42" w:line="240" w:lineRule="auto"/>
              <w:ind w:left="0" w:right="0"/>
              <w:jc w:val="left"/>
              <w:rPr>
                <w:b/>
                <w:sz w:val="24"/>
              </w:rPr>
            </w:pPr>
          </w:p>
          <w:p w:rsidR="002664B6" w:rsidRDefault="00BA69A9">
            <w:pPr>
              <w:pStyle w:val="TableParagraph"/>
              <w:spacing w:line="240" w:lineRule="auto"/>
              <w:ind w:left="7" w:right="0"/>
              <w:rPr>
                <w:sz w:val="24"/>
              </w:rPr>
            </w:pPr>
            <w:r>
              <w:rPr>
                <w:spacing w:val="-10"/>
                <w:sz w:val="24"/>
              </w:rPr>
              <w:t>2</w:t>
            </w:r>
          </w:p>
        </w:tc>
        <w:tc>
          <w:tcPr>
            <w:tcW w:w="4676" w:type="dxa"/>
          </w:tcPr>
          <w:p w:rsidR="002664B6" w:rsidRDefault="00BA69A9">
            <w:pPr>
              <w:pStyle w:val="TableParagraph"/>
              <w:spacing w:line="275" w:lineRule="exact"/>
              <w:ind w:left="105" w:right="0"/>
              <w:jc w:val="left"/>
              <w:rPr>
                <w:sz w:val="24"/>
              </w:rPr>
            </w:pPr>
            <w:r>
              <w:rPr>
                <w:sz w:val="24"/>
              </w:rPr>
              <w:t>Dalam</w:t>
            </w:r>
            <w:r>
              <w:rPr>
                <w:spacing w:val="-4"/>
                <w:sz w:val="24"/>
              </w:rPr>
              <w:t xml:space="preserve"> </w:t>
            </w:r>
            <w:r>
              <w:rPr>
                <w:sz w:val="24"/>
              </w:rPr>
              <w:t>pengelolaan</w:t>
            </w:r>
            <w:r>
              <w:rPr>
                <w:spacing w:val="-1"/>
                <w:sz w:val="24"/>
              </w:rPr>
              <w:t xml:space="preserve"> </w:t>
            </w:r>
            <w:r>
              <w:rPr>
                <w:sz w:val="24"/>
              </w:rPr>
              <w:t xml:space="preserve">dana BOS, </w:t>
            </w:r>
            <w:r>
              <w:rPr>
                <w:spacing w:val="-5"/>
                <w:sz w:val="24"/>
              </w:rPr>
              <w:t>Tim</w:t>
            </w:r>
          </w:p>
          <w:p w:rsidR="002664B6" w:rsidRDefault="00BA69A9">
            <w:pPr>
              <w:pStyle w:val="TableParagraph"/>
              <w:spacing w:before="9" w:line="310" w:lineRule="atLeast"/>
              <w:ind w:left="105" w:right="94"/>
              <w:jc w:val="left"/>
              <w:rPr>
                <w:sz w:val="24"/>
              </w:rPr>
            </w:pPr>
            <w:r>
              <w:rPr>
                <w:sz w:val="24"/>
              </w:rPr>
              <w:t>manajemen</w:t>
            </w:r>
            <w:r>
              <w:rPr>
                <w:spacing w:val="-14"/>
                <w:sz w:val="24"/>
              </w:rPr>
              <w:t xml:space="preserve"> </w:t>
            </w:r>
            <w:r>
              <w:rPr>
                <w:sz w:val="24"/>
              </w:rPr>
              <w:t>BOS</w:t>
            </w:r>
            <w:r>
              <w:rPr>
                <w:spacing w:val="-14"/>
                <w:sz w:val="24"/>
              </w:rPr>
              <w:t xml:space="preserve"> </w:t>
            </w:r>
            <w:r>
              <w:rPr>
                <w:sz w:val="24"/>
              </w:rPr>
              <w:t>sekolah</w:t>
            </w:r>
            <w:r>
              <w:rPr>
                <w:spacing w:val="-13"/>
                <w:sz w:val="24"/>
              </w:rPr>
              <w:t xml:space="preserve"> </w:t>
            </w:r>
            <w:r>
              <w:rPr>
                <w:sz w:val="24"/>
              </w:rPr>
              <w:t xml:space="preserve">melakukan </w:t>
            </w:r>
            <w:r>
              <w:rPr>
                <w:spacing w:val="-2"/>
                <w:sz w:val="24"/>
              </w:rPr>
              <w:t>transparansi</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r w:rsidR="002664B6">
        <w:trPr>
          <w:trHeight w:val="1269"/>
        </w:trPr>
        <w:tc>
          <w:tcPr>
            <w:tcW w:w="535" w:type="dxa"/>
          </w:tcPr>
          <w:p w:rsidR="002664B6" w:rsidRDefault="002664B6">
            <w:pPr>
              <w:pStyle w:val="TableParagraph"/>
              <w:spacing w:before="200" w:line="240" w:lineRule="auto"/>
              <w:ind w:left="0" w:right="0"/>
              <w:jc w:val="left"/>
              <w:rPr>
                <w:b/>
                <w:sz w:val="24"/>
              </w:rPr>
            </w:pPr>
          </w:p>
          <w:p w:rsidR="002664B6" w:rsidRDefault="00BA69A9">
            <w:pPr>
              <w:pStyle w:val="TableParagraph"/>
              <w:spacing w:line="240" w:lineRule="auto"/>
              <w:ind w:left="7" w:right="0"/>
              <w:rPr>
                <w:sz w:val="24"/>
              </w:rPr>
            </w:pPr>
            <w:r>
              <w:rPr>
                <w:spacing w:val="-10"/>
                <w:sz w:val="24"/>
              </w:rPr>
              <w:t>3</w:t>
            </w:r>
          </w:p>
        </w:tc>
        <w:tc>
          <w:tcPr>
            <w:tcW w:w="4676" w:type="dxa"/>
          </w:tcPr>
          <w:p w:rsidR="002664B6" w:rsidRDefault="00BA69A9">
            <w:pPr>
              <w:pStyle w:val="TableParagraph"/>
              <w:spacing w:line="276" w:lineRule="auto"/>
              <w:ind w:left="105" w:right="94"/>
              <w:jc w:val="left"/>
              <w:rPr>
                <w:sz w:val="24"/>
              </w:rPr>
            </w:pPr>
            <w:r>
              <w:rPr>
                <w:sz w:val="24"/>
              </w:rPr>
              <w:t>Kepala</w:t>
            </w:r>
            <w:r>
              <w:rPr>
                <w:spacing w:val="-10"/>
                <w:sz w:val="24"/>
              </w:rPr>
              <w:t xml:space="preserve"> </w:t>
            </w:r>
            <w:r>
              <w:rPr>
                <w:sz w:val="24"/>
              </w:rPr>
              <w:t>Sekolah,</w:t>
            </w:r>
            <w:r>
              <w:rPr>
                <w:spacing w:val="-9"/>
                <w:sz w:val="24"/>
              </w:rPr>
              <w:t xml:space="preserve"> </w:t>
            </w:r>
            <w:r>
              <w:rPr>
                <w:sz w:val="24"/>
              </w:rPr>
              <w:t>Bendahara</w:t>
            </w:r>
            <w:r>
              <w:rPr>
                <w:spacing w:val="-10"/>
                <w:sz w:val="24"/>
              </w:rPr>
              <w:t xml:space="preserve"> </w:t>
            </w:r>
            <w:r>
              <w:rPr>
                <w:sz w:val="24"/>
              </w:rPr>
              <w:t>BOS,</w:t>
            </w:r>
            <w:r>
              <w:rPr>
                <w:spacing w:val="-9"/>
                <w:sz w:val="24"/>
              </w:rPr>
              <w:t xml:space="preserve"> </w:t>
            </w:r>
            <w:r>
              <w:rPr>
                <w:sz w:val="24"/>
              </w:rPr>
              <w:t>Komite sekolah, Guru, Siswa dan orangtua siswa mengetahui program kegiatan dalam</w:t>
            </w:r>
          </w:p>
          <w:p w:rsidR="002664B6" w:rsidRDefault="00BA69A9">
            <w:pPr>
              <w:pStyle w:val="TableParagraph"/>
              <w:spacing w:line="240" w:lineRule="auto"/>
              <w:ind w:left="105" w:right="0"/>
              <w:jc w:val="left"/>
              <w:rPr>
                <w:sz w:val="24"/>
              </w:rPr>
            </w:pPr>
            <w:r>
              <w:rPr>
                <w:sz w:val="24"/>
              </w:rPr>
              <w:t>penggunaan</w:t>
            </w:r>
            <w:r>
              <w:rPr>
                <w:spacing w:val="-1"/>
                <w:sz w:val="24"/>
              </w:rPr>
              <w:t xml:space="preserve"> </w:t>
            </w:r>
            <w:r>
              <w:rPr>
                <w:sz w:val="24"/>
              </w:rPr>
              <w:t>dana</w:t>
            </w:r>
            <w:r>
              <w:rPr>
                <w:spacing w:val="-2"/>
                <w:sz w:val="24"/>
              </w:rPr>
              <w:t xml:space="preserve"> </w:t>
            </w:r>
            <w:r>
              <w:rPr>
                <w:spacing w:val="-5"/>
                <w:sz w:val="24"/>
              </w:rPr>
              <w:t>BOS</w:t>
            </w:r>
          </w:p>
        </w:tc>
        <w:tc>
          <w:tcPr>
            <w:tcW w:w="569"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7" w:type="dxa"/>
          </w:tcPr>
          <w:p w:rsidR="002664B6" w:rsidRDefault="002664B6">
            <w:pPr>
              <w:pStyle w:val="TableParagraph"/>
              <w:spacing w:line="240" w:lineRule="auto"/>
              <w:ind w:left="0" w:right="0"/>
              <w:jc w:val="left"/>
              <w:rPr>
                <w:sz w:val="24"/>
              </w:rPr>
            </w:pPr>
          </w:p>
        </w:tc>
        <w:tc>
          <w:tcPr>
            <w:tcW w:w="568" w:type="dxa"/>
          </w:tcPr>
          <w:p w:rsidR="002664B6" w:rsidRDefault="002664B6">
            <w:pPr>
              <w:pStyle w:val="TableParagraph"/>
              <w:spacing w:line="240" w:lineRule="auto"/>
              <w:ind w:left="0" w:right="0"/>
              <w:jc w:val="left"/>
              <w:rPr>
                <w:sz w:val="24"/>
              </w:rPr>
            </w:pPr>
          </w:p>
        </w:tc>
        <w:tc>
          <w:tcPr>
            <w:tcW w:w="675" w:type="dxa"/>
          </w:tcPr>
          <w:p w:rsidR="002664B6" w:rsidRDefault="002664B6">
            <w:pPr>
              <w:pStyle w:val="TableParagraph"/>
              <w:spacing w:line="240" w:lineRule="auto"/>
              <w:ind w:left="0" w:right="0"/>
              <w:jc w:val="left"/>
              <w:rPr>
                <w:sz w:val="24"/>
              </w:rPr>
            </w:pPr>
          </w:p>
        </w:tc>
      </w:tr>
    </w:tbl>
    <w:p w:rsidR="002664B6" w:rsidRDefault="002664B6">
      <w:pPr>
        <w:pStyle w:val="TableParagraph"/>
        <w:spacing w:line="240" w:lineRule="auto"/>
        <w:jc w:val="left"/>
        <w:rPr>
          <w:sz w:val="24"/>
        </w:rPr>
        <w:sectPr w:rsidR="002664B6">
          <w:pgSz w:w="11910" w:h="16840"/>
          <w:pgMar w:top="1620" w:right="1559" w:bottom="280" w:left="1700" w:header="717" w:footer="0" w:gutter="0"/>
          <w:cols w:space="720"/>
        </w:sectPr>
      </w:pPr>
    </w:p>
    <w:p w:rsidR="002664B6" w:rsidRDefault="002664B6">
      <w:pPr>
        <w:pStyle w:val="BodyText"/>
        <w:rPr>
          <w:b/>
          <w:sz w:val="20"/>
        </w:rPr>
      </w:pPr>
    </w:p>
    <w:p w:rsidR="002664B6" w:rsidRDefault="002664B6">
      <w:pPr>
        <w:pStyle w:val="BodyText"/>
        <w:spacing w:before="18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676"/>
        <w:gridCol w:w="569"/>
        <w:gridCol w:w="567"/>
        <w:gridCol w:w="567"/>
        <w:gridCol w:w="568"/>
        <w:gridCol w:w="675"/>
      </w:tblGrid>
      <w:tr w:rsidR="002664B6">
        <w:trPr>
          <w:trHeight w:val="635"/>
        </w:trPr>
        <w:tc>
          <w:tcPr>
            <w:tcW w:w="535" w:type="dxa"/>
          </w:tcPr>
          <w:p w:rsidR="002664B6" w:rsidRDefault="00BA69A9">
            <w:pPr>
              <w:pStyle w:val="TableParagraph"/>
              <w:spacing w:before="157" w:line="240" w:lineRule="auto"/>
              <w:ind w:left="7" w:right="0"/>
              <w:rPr>
                <w:sz w:val="24"/>
              </w:rPr>
            </w:pPr>
            <w:r>
              <w:rPr>
                <w:spacing w:val="-10"/>
                <w:sz w:val="24"/>
              </w:rPr>
              <w:t>4</w:t>
            </w:r>
          </w:p>
        </w:tc>
        <w:tc>
          <w:tcPr>
            <w:tcW w:w="4676" w:type="dxa"/>
          </w:tcPr>
          <w:p w:rsidR="002664B6" w:rsidRDefault="00BA69A9">
            <w:pPr>
              <w:pStyle w:val="TableParagraph"/>
              <w:spacing w:line="275" w:lineRule="exact"/>
              <w:ind w:left="105" w:right="0"/>
              <w:jc w:val="left"/>
              <w:rPr>
                <w:sz w:val="24"/>
              </w:rPr>
            </w:pPr>
            <w:r>
              <w:rPr>
                <w:sz w:val="24"/>
              </w:rPr>
              <w:t>Terdapat</w:t>
            </w:r>
            <w:r>
              <w:rPr>
                <w:spacing w:val="-2"/>
                <w:sz w:val="24"/>
              </w:rPr>
              <w:t xml:space="preserve"> </w:t>
            </w:r>
            <w:r>
              <w:rPr>
                <w:sz w:val="24"/>
              </w:rPr>
              <w:t>transparansi</w:t>
            </w:r>
            <w:r>
              <w:rPr>
                <w:spacing w:val="-1"/>
                <w:sz w:val="24"/>
              </w:rPr>
              <w:t xml:space="preserve"> </w:t>
            </w:r>
            <w:r>
              <w:rPr>
                <w:sz w:val="24"/>
              </w:rPr>
              <w:t>jika</w:t>
            </w:r>
            <w:r>
              <w:rPr>
                <w:spacing w:val="-2"/>
                <w:sz w:val="24"/>
              </w:rPr>
              <w:t xml:space="preserve"> </w:t>
            </w:r>
            <w:r>
              <w:rPr>
                <w:sz w:val="24"/>
              </w:rPr>
              <w:t>ada</w:t>
            </w:r>
            <w:r>
              <w:rPr>
                <w:spacing w:val="-3"/>
                <w:sz w:val="24"/>
              </w:rPr>
              <w:t xml:space="preserve"> </w:t>
            </w:r>
            <w:r>
              <w:rPr>
                <w:sz w:val="24"/>
              </w:rPr>
              <w:t>peraturan</w:t>
            </w:r>
            <w:r>
              <w:rPr>
                <w:spacing w:val="-1"/>
                <w:sz w:val="24"/>
              </w:rPr>
              <w:t xml:space="preserve"> </w:t>
            </w:r>
            <w:r>
              <w:rPr>
                <w:spacing w:val="-4"/>
                <w:sz w:val="24"/>
              </w:rPr>
              <w:t>yang</w:t>
            </w:r>
          </w:p>
          <w:p w:rsidR="002664B6" w:rsidRDefault="00BA69A9">
            <w:pPr>
              <w:pStyle w:val="TableParagraph"/>
              <w:spacing w:before="41" w:line="240" w:lineRule="auto"/>
              <w:ind w:left="105" w:right="0"/>
              <w:jc w:val="left"/>
              <w:rPr>
                <w:sz w:val="24"/>
              </w:rPr>
            </w:pPr>
            <w:r>
              <w:rPr>
                <w:sz w:val="24"/>
              </w:rPr>
              <w:t>dilanggar</w:t>
            </w:r>
            <w:r>
              <w:rPr>
                <w:spacing w:val="-4"/>
                <w:sz w:val="24"/>
              </w:rPr>
              <w:t xml:space="preserve"> </w:t>
            </w:r>
            <w:r>
              <w:rPr>
                <w:sz w:val="24"/>
              </w:rPr>
              <w:t>dalam</w:t>
            </w:r>
            <w:r>
              <w:rPr>
                <w:spacing w:val="-1"/>
                <w:sz w:val="24"/>
              </w:rPr>
              <w:t xml:space="preserve"> </w:t>
            </w:r>
            <w:r>
              <w:rPr>
                <w:sz w:val="24"/>
              </w:rPr>
              <w:t>pengelolaan</w:t>
            </w:r>
            <w:r>
              <w:rPr>
                <w:spacing w:val="-1"/>
                <w:sz w:val="24"/>
              </w:rPr>
              <w:t xml:space="preserve"> </w:t>
            </w:r>
            <w:r>
              <w:rPr>
                <w:sz w:val="24"/>
              </w:rPr>
              <w:t>dana</w:t>
            </w:r>
            <w:r>
              <w:rPr>
                <w:spacing w:val="-2"/>
                <w:sz w:val="24"/>
              </w:rPr>
              <w:t xml:space="preserve"> </w:t>
            </w:r>
            <w:r>
              <w:rPr>
                <w:spacing w:val="-5"/>
                <w:sz w:val="24"/>
              </w:rPr>
              <w:t>BOS</w:t>
            </w:r>
          </w:p>
        </w:tc>
        <w:tc>
          <w:tcPr>
            <w:tcW w:w="569" w:type="dxa"/>
          </w:tcPr>
          <w:p w:rsidR="002664B6" w:rsidRDefault="002664B6">
            <w:pPr>
              <w:pStyle w:val="TableParagraph"/>
              <w:spacing w:line="240" w:lineRule="auto"/>
              <w:ind w:left="0" w:right="0"/>
              <w:jc w:val="left"/>
            </w:pPr>
          </w:p>
        </w:tc>
        <w:tc>
          <w:tcPr>
            <w:tcW w:w="567" w:type="dxa"/>
          </w:tcPr>
          <w:p w:rsidR="002664B6" w:rsidRDefault="002664B6">
            <w:pPr>
              <w:pStyle w:val="TableParagraph"/>
              <w:spacing w:line="240" w:lineRule="auto"/>
              <w:ind w:left="0" w:right="0"/>
              <w:jc w:val="left"/>
            </w:pPr>
          </w:p>
        </w:tc>
        <w:tc>
          <w:tcPr>
            <w:tcW w:w="567" w:type="dxa"/>
          </w:tcPr>
          <w:p w:rsidR="002664B6" w:rsidRDefault="002664B6">
            <w:pPr>
              <w:pStyle w:val="TableParagraph"/>
              <w:spacing w:line="240" w:lineRule="auto"/>
              <w:ind w:left="0" w:right="0"/>
              <w:jc w:val="left"/>
            </w:pPr>
          </w:p>
        </w:tc>
        <w:tc>
          <w:tcPr>
            <w:tcW w:w="568" w:type="dxa"/>
          </w:tcPr>
          <w:p w:rsidR="002664B6" w:rsidRDefault="002664B6">
            <w:pPr>
              <w:pStyle w:val="TableParagraph"/>
              <w:spacing w:line="240" w:lineRule="auto"/>
              <w:ind w:left="0" w:right="0"/>
              <w:jc w:val="left"/>
            </w:pPr>
          </w:p>
        </w:tc>
        <w:tc>
          <w:tcPr>
            <w:tcW w:w="675" w:type="dxa"/>
          </w:tcPr>
          <w:p w:rsidR="002664B6" w:rsidRDefault="002664B6">
            <w:pPr>
              <w:pStyle w:val="TableParagraph"/>
              <w:spacing w:line="240" w:lineRule="auto"/>
              <w:ind w:left="0" w:right="0"/>
              <w:jc w:val="left"/>
            </w:pPr>
          </w:p>
        </w:tc>
      </w:tr>
      <w:tr w:rsidR="002664B6">
        <w:trPr>
          <w:trHeight w:val="316"/>
        </w:trPr>
        <w:tc>
          <w:tcPr>
            <w:tcW w:w="8157" w:type="dxa"/>
            <w:gridSpan w:val="7"/>
          </w:tcPr>
          <w:p w:rsidR="002664B6" w:rsidRDefault="00BA69A9">
            <w:pPr>
              <w:pStyle w:val="TableParagraph"/>
              <w:spacing w:line="275" w:lineRule="exact"/>
              <w:ind w:left="107" w:right="0"/>
              <w:jc w:val="left"/>
              <w:rPr>
                <w:b/>
                <w:sz w:val="24"/>
              </w:rPr>
            </w:pPr>
            <w:r>
              <w:rPr>
                <w:b/>
                <w:sz w:val="24"/>
              </w:rPr>
              <w:t>Variabel</w:t>
            </w:r>
            <w:r>
              <w:rPr>
                <w:b/>
                <w:spacing w:val="-9"/>
                <w:sz w:val="24"/>
              </w:rPr>
              <w:t xml:space="preserve"> </w:t>
            </w:r>
            <w:r>
              <w:rPr>
                <w:b/>
                <w:sz w:val="24"/>
              </w:rPr>
              <w:t>Akuntanbilitas</w:t>
            </w:r>
            <w:r>
              <w:rPr>
                <w:b/>
                <w:spacing w:val="-6"/>
                <w:sz w:val="24"/>
              </w:rPr>
              <w:t xml:space="preserve"> </w:t>
            </w:r>
            <w:r>
              <w:rPr>
                <w:b/>
                <w:spacing w:val="-5"/>
                <w:sz w:val="24"/>
              </w:rPr>
              <w:t>(Y)</w:t>
            </w:r>
          </w:p>
        </w:tc>
      </w:tr>
      <w:tr w:rsidR="002664B6">
        <w:trPr>
          <w:trHeight w:val="1269"/>
        </w:trPr>
        <w:tc>
          <w:tcPr>
            <w:tcW w:w="535" w:type="dxa"/>
          </w:tcPr>
          <w:p w:rsidR="002664B6" w:rsidRDefault="002664B6">
            <w:pPr>
              <w:pStyle w:val="TableParagraph"/>
              <w:spacing w:before="237" w:line="240" w:lineRule="auto"/>
              <w:ind w:left="0" w:right="0"/>
              <w:jc w:val="left"/>
              <w:rPr>
                <w:b/>
              </w:rPr>
            </w:pPr>
          </w:p>
          <w:p w:rsidR="002664B6" w:rsidRDefault="00BA69A9">
            <w:pPr>
              <w:pStyle w:val="TableParagraph"/>
              <w:spacing w:line="240" w:lineRule="auto"/>
              <w:ind w:left="7" w:right="0"/>
            </w:pPr>
            <w:r>
              <w:rPr>
                <w:spacing w:val="-10"/>
              </w:rPr>
              <w:t>1</w:t>
            </w:r>
          </w:p>
        </w:tc>
        <w:tc>
          <w:tcPr>
            <w:tcW w:w="4676" w:type="dxa"/>
          </w:tcPr>
          <w:p w:rsidR="002664B6" w:rsidRDefault="00BA69A9">
            <w:pPr>
              <w:pStyle w:val="TableParagraph"/>
              <w:spacing w:line="276" w:lineRule="auto"/>
              <w:ind w:left="105" w:right="168"/>
              <w:jc w:val="left"/>
              <w:rPr>
                <w:sz w:val="24"/>
              </w:rPr>
            </w:pPr>
            <w:r>
              <w:rPr>
                <w:sz w:val="24"/>
              </w:rPr>
              <w:t>Tim manajemen BOS sekolah Bekerja mampu</w:t>
            </w:r>
            <w:r>
              <w:rPr>
                <w:spacing w:val="-15"/>
                <w:sz w:val="24"/>
              </w:rPr>
              <w:t xml:space="preserve"> </w:t>
            </w:r>
            <w:r>
              <w:rPr>
                <w:sz w:val="24"/>
              </w:rPr>
              <w:t>mempertanggungjawabkan</w:t>
            </w:r>
            <w:r>
              <w:rPr>
                <w:spacing w:val="-15"/>
                <w:sz w:val="24"/>
              </w:rPr>
              <w:t xml:space="preserve"> </w:t>
            </w:r>
            <w:r>
              <w:rPr>
                <w:sz w:val="24"/>
              </w:rPr>
              <w:t>apabila terjadi</w:t>
            </w:r>
            <w:r>
              <w:rPr>
                <w:spacing w:val="-4"/>
                <w:sz w:val="24"/>
              </w:rPr>
              <w:t xml:space="preserve"> </w:t>
            </w:r>
            <w:r>
              <w:rPr>
                <w:sz w:val="24"/>
              </w:rPr>
              <w:t>penyalagunaan</w:t>
            </w:r>
            <w:r>
              <w:rPr>
                <w:spacing w:val="-2"/>
                <w:sz w:val="24"/>
              </w:rPr>
              <w:t xml:space="preserve"> </w:t>
            </w:r>
            <w:r>
              <w:rPr>
                <w:sz w:val="24"/>
              </w:rPr>
              <w:t>jabatan,</w:t>
            </w:r>
            <w:r>
              <w:rPr>
                <w:spacing w:val="-2"/>
                <w:sz w:val="24"/>
              </w:rPr>
              <w:t xml:space="preserve"> </w:t>
            </w:r>
            <w:r>
              <w:rPr>
                <w:sz w:val="24"/>
              </w:rPr>
              <w:t>korupsi</w:t>
            </w:r>
            <w:r>
              <w:rPr>
                <w:spacing w:val="-1"/>
                <w:sz w:val="24"/>
              </w:rPr>
              <w:t xml:space="preserve"> </w:t>
            </w:r>
            <w:r>
              <w:rPr>
                <w:spacing w:val="-5"/>
                <w:sz w:val="24"/>
              </w:rPr>
              <w:t>dan</w:t>
            </w:r>
          </w:p>
          <w:p w:rsidR="002664B6" w:rsidRDefault="00BA69A9">
            <w:pPr>
              <w:pStyle w:val="TableParagraph"/>
              <w:spacing w:line="240" w:lineRule="auto"/>
              <w:ind w:left="105" w:right="0"/>
              <w:jc w:val="left"/>
              <w:rPr>
                <w:sz w:val="24"/>
              </w:rPr>
            </w:pPr>
            <w:r>
              <w:rPr>
                <w:spacing w:val="-2"/>
                <w:sz w:val="24"/>
              </w:rPr>
              <w:t>kolusi</w:t>
            </w:r>
          </w:p>
        </w:tc>
        <w:tc>
          <w:tcPr>
            <w:tcW w:w="569" w:type="dxa"/>
          </w:tcPr>
          <w:p w:rsidR="002664B6" w:rsidRDefault="002664B6">
            <w:pPr>
              <w:pStyle w:val="TableParagraph"/>
              <w:spacing w:line="240" w:lineRule="auto"/>
              <w:ind w:left="0" w:right="0"/>
              <w:jc w:val="left"/>
            </w:pPr>
          </w:p>
        </w:tc>
        <w:tc>
          <w:tcPr>
            <w:tcW w:w="567" w:type="dxa"/>
          </w:tcPr>
          <w:p w:rsidR="002664B6" w:rsidRDefault="002664B6">
            <w:pPr>
              <w:pStyle w:val="TableParagraph"/>
              <w:spacing w:line="240" w:lineRule="auto"/>
              <w:ind w:left="0" w:right="0"/>
              <w:jc w:val="left"/>
            </w:pPr>
          </w:p>
        </w:tc>
        <w:tc>
          <w:tcPr>
            <w:tcW w:w="567" w:type="dxa"/>
          </w:tcPr>
          <w:p w:rsidR="002664B6" w:rsidRDefault="002664B6">
            <w:pPr>
              <w:pStyle w:val="TableParagraph"/>
              <w:spacing w:line="240" w:lineRule="auto"/>
              <w:ind w:left="0" w:right="0"/>
              <w:jc w:val="left"/>
            </w:pPr>
          </w:p>
        </w:tc>
        <w:tc>
          <w:tcPr>
            <w:tcW w:w="568" w:type="dxa"/>
          </w:tcPr>
          <w:p w:rsidR="002664B6" w:rsidRDefault="002664B6">
            <w:pPr>
              <w:pStyle w:val="TableParagraph"/>
              <w:spacing w:line="240" w:lineRule="auto"/>
              <w:ind w:left="0" w:right="0"/>
              <w:jc w:val="left"/>
            </w:pPr>
          </w:p>
        </w:tc>
        <w:tc>
          <w:tcPr>
            <w:tcW w:w="675" w:type="dxa"/>
          </w:tcPr>
          <w:p w:rsidR="002664B6" w:rsidRDefault="002664B6">
            <w:pPr>
              <w:pStyle w:val="TableParagraph"/>
              <w:spacing w:line="240" w:lineRule="auto"/>
              <w:ind w:left="0" w:right="0"/>
              <w:jc w:val="left"/>
            </w:pPr>
          </w:p>
        </w:tc>
      </w:tr>
      <w:tr w:rsidR="002664B6">
        <w:trPr>
          <w:trHeight w:val="1269"/>
        </w:trPr>
        <w:tc>
          <w:tcPr>
            <w:tcW w:w="535" w:type="dxa"/>
          </w:tcPr>
          <w:p w:rsidR="002664B6" w:rsidRDefault="002664B6">
            <w:pPr>
              <w:pStyle w:val="TableParagraph"/>
              <w:spacing w:before="238" w:line="240" w:lineRule="auto"/>
              <w:ind w:left="0" w:right="0"/>
              <w:jc w:val="left"/>
              <w:rPr>
                <w:b/>
              </w:rPr>
            </w:pPr>
          </w:p>
          <w:p w:rsidR="002664B6" w:rsidRDefault="00BA69A9">
            <w:pPr>
              <w:pStyle w:val="TableParagraph"/>
              <w:spacing w:line="240" w:lineRule="auto"/>
              <w:ind w:left="7" w:right="0"/>
            </w:pPr>
            <w:r>
              <w:rPr>
                <w:spacing w:val="-10"/>
              </w:rPr>
              <w:t>2</w:t>
            </w:r>
          </w:p>
        </w:tc>
        <w:tc>
          <w:tcPr>
            <w:tcW w:w="4676" w:type="dxa"/>
          </w:tcPr>
          <w:p w:rsidR="002664B6" w:rsidRDefault="00BA69A9">
            <w:pPr>
              <w:pStyle w:val="TableParagraph"/>
              <w:spacing w:line="276" w:lineRule="auto"/>
              <w:ind w:left="105" w:right="94"/>
              <w:jc w:val="left"/>
              <w:rPr>
                <w:sz w:val="24"/>
              </w:rPr>
            </w:pPr>
            <w:r>
              <w:rPr>
                <w:sz w:val="24"/>
              </w:rPr>
              <w:t>Tim manajemen BOS sekolah mampu mempertanggungjawabkan</w:t>
            </w:r>
            <w:r>
              <w:rPr>
                <w:spacing w:val="-15"/>
                <w:sz w:val="24"/>
              </w:rPr>
              <w:t xml:space="preserve"> </w:t>
            </w:r>
            <w:r>
              <w:rPr>
                <w:sz w:val="24"/>
              </w:rPr>
              <w:t>atas</w:t>
            </w:r>
            <w:r>
              <w:rPr>
                <w:spacing w:val="-15"/>
                <w:sz w:val="24"/>
              </w:rPr>
              <w:t xml:space="preserve"> </w:t>
            </w:r>
            <w:r>
              <w:rPr>
                <w:sz w:val="24"/>
              </w:rPr>
              <w:t>penetapan tujuan kebijakan yang memperhatikan</w:t>
            </w:r>
          </w:p>
          <w:p w:rsidR="002664B6" w:rsidRDefault="00BA69A9">
            <w:pPr>
              <w:pStyle w:val="TableParagraph"/>
              <w:spacing w:line="240" w:lineRule="auto"/>
              <w:ind w:left="105" w:right="0"/>
              <w:jc w:val="left"/>
              <w:rPr>
                <w:sz w:val="24"/>
              </w:rPr>
            </w:pPr>
            <w:r>
              <w:rPr>
                <w:sz w:val="24"/>
              </w:rPr>
              <w:t>kepentingan</w:t>
            </w:r>
            <w:r>
              <w:rPr>
                <w:spacing w:val="-3"/>
                <w:sz w:val="24"/>
              </w:rPr>
              <w:t xml:space="preserve"> </w:t>
            </w:r>
            <w:r>
              <w:rPr>
                <w:spacing w:val="-2"/>
                <w:sz w:val="24"/>
              </w:rPr>
              <w:t>organisasi</w:t>
            </w:r>
          </w:p>
        </w:tc>
        <w:tc>
          <w:tcPr>
            <w:tcW w:w="569" w:type="dxa"/>
          </w:tcPr>
          <w:p w:rsidR="002664B6" w:rsidRDefault="002664B6">
            <w:pPr>
              <w:pStyle w:val="TableParagraph"/>
              <w:spacing w:line="240" w:lineRule="auto"/>
              <w:ind w:left="0" w:right="0"/>
              <w:jc w:val="left"/>
            </w:pPr>
          </w:p>
        </w:tc>
        <w:tc>
          <w:tcPr>
            <w:tcW w:w="567" w:type="dxa"/>
          </w:tcPr>
          <w:p w:rsidR="002664B6" w:rsidRDefault="002664B6">
            <w:pPr>
              <w:pStyle w:val="TableParagraph"/>
              <w:spacing w:line="240" w:lineRule="auto"/>
              <w:ind w:left="0" w:right="0"/>
              <w:jc w:val="left"/>
            </w:pPr>
          </w:p>
        </w:tc>
        <w:tc>
          <w:tcPr>
            <w:tcW w:w="567" w:type="dxa"/>
          </w:tcPr>
          <w:p w:rsidR="002664B6" w:rsidRDefault="002664B6">
            <w:pPr>
              <w:pStyle w:val="TableParagraph"/>
              <w:spacing w:line="240" w:lineRule="auto"/>
              <w:ind w:left="0" w:right="0"/>
              <w:jc w:val="left"/>
            </w:pPr>
          </w:p>
        </w:tc>
        <w:tc>
          <w:tcPr>
            <w:tcW w:w="568" w:type="dxa"/>
          </w:tcPr>
          <w:p w:rsidR="002664B6" w:rsidRDefault="002664B6">
            <w:pPr>
              <w:pStyle w:val="TableParagraph"/>
              <w:spacing w:line="240" w:lineRule="auto"/>
              <w:ind w:left="0" w:right="0"/>
              <w:jc w:val="left"/>
            </w:pPr>
          </w:p>
        </w:tc>
        <w:tc>
          <w:tcPr>
            <w:tcW w:w="675" w:type="dxa"/>
          </w:tcPr>
          <w:p w:rsidR="002664B6" w:rsidRDefault="002664B6">
            <w:pPr>
              <w:pStyle w:val="TableParagraph"/>
              <w:spacing w:line="240" w:lineRule="auto"/>
              <w:ind w:left="0" w:right="0"/>
              <w:jc w:val="left"/>
            </w:pPr>
          </w:p>
        </w:tc>
      </w:tr>
      <w:tr w:rsidR="002664B6">
        <w:trPr>
          <w:trHeight w:val="952"/>
        </w:trPr>
        <w:tc>
          <w:tcPr>
            <w:tcW w:w="535" w:type="dxa"/>
          </w:tcPr>
          <w:p w:rsidR="002664B6" w:rsidRDefault="002664B6">
            <w:pPr>
              <w:pStyle w:val="TableParagraph"/>
              <w:spacing w:before="79" w:line="240" w:lineRule="auto"/>
              <w:ind w:left="0" w:right="0"/>
              <w:jc w:val="left"/>
              <w:rPr>
                <w:b/>
              </w:rPr>
            </w:pPr>
          </w:p>
          <w:p w:rsidR="002664B6" w:rsidRDefault="00BA69A9">
            <w:pPr>
              <w:pStyle w:val="TableParagraph"/>
              <w:spacing w:line="240" w:lineRule="auto"/>
              <w:ind w:left="7" w:right="0"/>
            </w:pPr>
            <w:r>
              <w:rPr>
                <w:spacing w:val="-10"/>
              </w:rPr>
              <w:t>3</w:t>
            </w:r>
          </w:p>
        </w:tc>
        <w:tc>
          <w:tcPr>
            <w:tcW w:w="4676" w:type="dxa"/>
          </w:tcPr>
          <w:p w:rsidR="002664B6" w:rsidRDefault="00BA69A9">
            <w:pPr>
              <w:pStyle w:val="TableParagraph"/>
              <w:spacing w:line="275" w:lineRule="exact"/>
              <w:ind w:left="105" w:right="0"/>
              <w:jc w:val="left"/>
              <w:rPr>
                <w:sz w:val="24"/>
              </w:rPr>
            </w:pPr>
            <w:r>
              <w:rPr>
                <w:sz w:val="24"/>
              </w:rPr>
              <w:t>Sekolah</w:t>
            </w:r>
            <w:r>
              <w:rPr>
                <w:spacing w:val="-3"/>
                <w:sz w:val="24"/>
              </w:rPr>
              <w:t xml:space="preserve"> </w:t>
            </w:r>
            <w:r>
              <w:rPr>
                <w:sz w:val="24"/>
              </w:rPr>
              <w:t>mempunyai</w:t>
            </w:r>
            <w:r>
              <w:rPr>
                <w:spacing w:val="-1"/>
                <w:sz w:val="24"/>
              </w:rPr>
              <w:t xml:space="preserve"> </w:t>
            </w:r>
            <w:r>
              <w:rPr>
                <w:sz w:val="24"/>
              </w:rPr>
              <w:t>Rencana</w:t>
            </w:r>
            <w:r>
              <w:rPr>
                <w:spacing w:val="-3"/>
                <w:sz w:val="24"/>
              </w:rPr>
              <w:t xml:space="preserve"> </w:t>
            </w:r>
            <w:r>
              <w:rPr>
                <w:sz w:val="24"/>
              </w:rPr>
              <w:t>Kegiatan</w:t>
            </w:r>
            <w:r>
              <w:rPr>
                <w:spacing w:val="-1"/>
                <w:sz w:val="24"/>
              </w:rPr>
              <w:t xml:space="preserve"> </w:t>
            </w:r>
            <w:r>
              <w:rPr>
                <w:spacing w:val="-5"/>
                <w:sz w:val="24"/>
              </w:rPr>
              <w:t>dan</w:t>
            </w:r>
          </w:p>
          <w:p w:rsidR="002664B6" w:rsidRDefault="00BA69A9">
            <w:pPr>
              <w:pStyle w:val="TableParagraph"/>
              <w:spacing w:before="9" w:line="310" w:lineRule="atLeast"/>
              <w:ind w:left="105" w:right="168"/>
              <w:jc w:val="left"/>
              <w:rPr>
                <w:sz w:val="24"/>
              </w:rPr>
            </w:pPr>
            <w:r>
              <w:rPr>
                <w:sz w:val="24"/>
              </w:rPr>
              <w:t>Anggaran</w:t>
            </w:r>
            <w:r>
              <w:rPr>
                <w:spacing w:val="-10"/>
                <w:sz w:val="24"/>
              </w:rPr>
              <w:t xml:space="preserve"> </w:t>
            </w:r>
            <w:r>
              <w:rPr>
                <w:sz w:val="24"/>
              </w:rPr>
              <w:t>Sekolah</w:t>
            </w:r>
            <w:r>
              <w:rPr>
                <w:spacing w:val="-8"/>
                <w:sz w:val="24"/>
              </w:rPr>
              <w:t xml:space="preserve"> </w:t>
            </w:r>
            <w:r>
              <w:rPr>
                <w:sz w:val="24"/>
              </w:rPr>
              <w:t>(RKAS)</w:t>
            </w:r>
            <w:r>
              <w:rPr>
                <w:spacing w:val="-10"/>
                <w:sz w:val="24"/>
              </w:rPr>
              <w:t xml:space="preserve"> </w:t>
            </w:r>
            <w:r>
              <w:rPr>
                <w:sz w:val="24"/>
              </w:rPr>
              <w:t>yang</w:t>
            </w:r>
            <w:r>
              <w:rPr>
                <w:spacing w:val="-10"/>
                <w:sz w:val="24"/>
              </w:rPr>
              <w:t xml:space="preserve"> </w:t>
            </w:r>
            <w:r>
              <w:rPr>
                <w:sz w:val="24"/>
              </w:rPr>
              <w:t>disusun setiap satu tahun sekali</w:t>
            </w:r>
          </w:p>
        </w:tc>
        <w:tc>
          <w:tcPr>
            <w:tcW w:w="569" w:type="dxa"/>
          </w:tcPr>
          <w:p w:rsidR="002664B6" w:rsidRDefault="002664B6">
            <w:pPr>
              <w:pStyle w:val="TableParagraph"/>
              <w:spacing w:line="240" w:lineRule="auto"/>
              <w:ind w:left="0" w:right="0"/>
              <w:jc w:val="left"/>
            </w:pPr>
          </w:p>
        </w:tc>
        <w:tc>
          <w:tcPr>
            <w:tcW w:w="567" w:type="dxa"/>
          </w:tcPr>
          <w:p w:rsidR="002664B6" w:rsidRDefault="002664B6">
            <w:pPr>
              <w:pStyle w:val="TableParagraph"/>
              <w:spacing w:line="240" w:lineRule="auto"/>
              <w:ind w:left="0" w:right="0"/>
              <w:jc w:val="left"/>
            </w:pPr>
          </w:p>
        </w:tc>
        <w:tc>
          <w:tcPr>
            <w:tcW w:w="567" w:type="dxa"/>
          </w:tcPr>
          <w:p w:rsidR="002664B6" w:rsidRDefault="002664B6">
            <w:pPr>
              <w:pStyle w:val="TableParagraph"/>
              <w:spacing w:line="240" w:lineRule="auto"/>
              <w:ind w:left="0" w:right="0"/>
              <w:jc w:val="left"/>
            </w:pPr>
          </w:p>
        </w:tc>
        <w:tc>
          <w:tcPr>
            <w:tcW w:w="568" w:type="dxa"/>
          </w:tcPr>
          <w:p w:rsidR="002664B6" w:rsidRDefault="002664B6">
            <w:pPr>
              <w:pStyle w:val="TableParagraph"/>
              <w:spacing w:line="240" w:lineRule="auto"/>
              <w:ind w:left="0" w:right="0"/>
              <w:jc w:val="left"/>
            </w:pPr>
          </w:p>
        </w:tc>
        <w:tc>
          <w:tcPr>
            <w:tcW w:w="675" w:type="dxa"/>
          </w:tcPr>
          <w:p w:rsidR="002664B6" w:rsidRDefault="002664B6">
            <w:pPr>
              <w:pStyle w:val="TableParagraph"/>
              <w:spacing w:line="240" w:lineRule="auto"/>
              <w:ind w:left="0" w:right="0"/>
              <w:jc w:val="left"/>
            </w:pPr>
          </w:p>
        </w:tc>
      </w:tr>
    </w:tbl>
    <w:p w:rsidR="002664B6" w:rsidRDefault="002664B6">
      <w:pPr>
        <w:pStyle w:val="TableParagraph"/>
        <w:spacing w:line="240" w:lineRule="auto"/>
        <w:jc w:val="left"/>
        <w:sectPr w:rsidR="002664B6">
          <w:pgSz w:w="11910" w:h="16840"/>
          <w:pgMar w:top="1620" w:right="1559" w:bottom="280" w:left="1700" w:header="717" w:footer="0" w:gutter="0"/>
          <w:cols w:space="720"/>
        </w:sectPr>
      </w:pPr>
    </w:p>
    <w:p w:rsidR="002664B6" w:rsidRDefault="002664B6">
      <w:pPr>
        <w:pStyle w:val="BodyText"/>
        <w:rPr>
          <w:b/>
        </w:rPr>
      </w:pPr>
    </w:p>
    <w:p w:rsidR="002664B6" w:rsidRDefault="002664B6">
      <w:pPr>
        <w:pStyle w:val="BodyText"/>
        <w:rPr>
          <w:b/>
        </w:rPr>
      </w:pPr>
    </w:p>
    <w:p w:rsidR="002664B6" w:rsidRDefault="002664B6">
      <w:pPr>
        <w:pStyle w:val="BodyText"/>
        <w:spacing w:before="93"/>
        <w:rPr>
          <w:b/>
        </w:rPr>
      </w:pPr>
    </w:p>
    <w:p w:rsidR="002664B6" w:rsidRDefault="00BA69A9">
      <w:pPr>
        <w:ind w:left="143"/>
        <w:rPr>
          <w:b/>
          <w:sz w:val="24"/>
        </w:rPr>
      </w:pPr>
      <w:r>
        <w:rPr>
          <w:b/>
          <w:sz w:val="24"/>
        </w:rPr>
        <w:t>Lampiran</w:t>
      </w:r>
      <w:r>
        <w:rPr>
          <w:b/>
          <w:spacing w:val="-5"/>
          <w:sz w:val="24"/>
        </w:rPr>
        <w:t xml:space="preserve"> </w:t>
      </w:r>
      <w:r>
        <w:rPr>
          <w:b/>
          <w:sz w:val="24"/>
        </w:rPr>
        <w:t>2.</w:t>
      </w:r>
      <w:r>
        <w:rPr>
          <w:b/>
          <w:spacing w:val="-3"/>
          <w:sz w:val="24"/>
        </w:rPr>
        <w:t xml:space="preserve"> </w:t>
      </w:r>
      <w:r>
        <w:rPr>
          <w:b/>
          <w:sz w:val="24"/>
        </w:rPr>
        <w:t>Data</w:t>
      </w:r>
      <w:r>
        <w:rPr>
          <w:b/>
          <w:spacing w:val="-4"/>
          <w:sz w:val="24"/>
        </w:rPr>
        <w:t xml:space="preserve"> </w:t>
      </w:r>
      <w:r>
        <w:rPr>
          <w:b/>
          <w:sz w:val="24"/>
        </w:rPr>
        <w:t>hasil</w:t>
      </w:r>
      <w:r>
        <w:rPr>
          <w:b/>
          <w:spacing w:val="-5"/>
          <w:sz w:val="24"/>
        </w:rPr>
        <w:t xml:space="preserve"> </w:t>
      </w:r>
      <w:r>
        <w:rPr>
          <w:b/>
          <w:sz w:val="24"/>
        </w:rPr>
        <w:t>Penilaian</w:t>
      </w:r>
      <w:r>
        <w:rPr>
          <w:b/>
          <w:spacing w:val="-1"/>
          <w:sz w:val="24"/>
        </w:rPr>
        <w:t xml:space="preserve"> </w:t>
      </w:r>
      <w:r>
        <w:rPr>
          <w:b/>
          <w:sz w:val="24"/>
        </w:rPr>
        <w:t>Responden</w:t>
      </w:r>
      <w:r>
        <w:rPr>
          <w:b/>
          <w:spacing w:val="-2"/>
          <w:sz w:val="24"/>
        </w:rPr>
        <w:t xml:space="preserve"> </w:t>
      </w:r>
      <w:r>
        <w:rPr>
          <w:b/>
          <w:sz w:val="24"/>
        </w:rPr>
        <w:t>Variabel</w:t>
      </w:r>
      <w:r>
        <w:rPr>
          <w:b/>
          <w:spacing w:val="-3"/>
          <w:sz w:val="24"/>
        </w:rPr>
        <w:t xml:space="preserve"> </w:t>
      </w:r>
      <w:r>
        <w:rPr>
          <w:b/>
          <w:spacing w:val="-2"/>
          <w:sz w:val="24"/>
        </w:rPr>
        <w:t>Penelitian</w:t>
      </w:r>
    </w:p>
    <w:p w:rsidR="002664B6" w:rsidRDefault="002664B6">
      <w:pPr>
        <w:pStyle w:val="BodyText"/>
        <w:spacing w:before="47"/>
        <w:rPr>
          <w:b/>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2664B6">
        <w:trPr>
          <w:trHeight w:val="551"/>
        </w:trPr>
        <w:tc>
          <w:tcPr>
            <w:tcW w:w="552" w:type="dxa"/>
            <w:vMerge w:val="restart"/>
          </w:tcPr>
          <w:p w:rsidR="002664B6" w:rsidRDefault="00BA69A9">
            <w:pPr>
              <w:pStyle w:val="TableParagraph"/>
              <w:spacing w:before="234" w:line="240" w:lineRule="auto"/>
              <w:ind w:left="129" w:right="0"/>
              <w:jc w:val="left"/>
              <w:rPr>
                <w:b/>
                <w:sz w:val="24"/>
              </w:rPr>
            </w:pPr>
            <w:r>
              <w:rPr>
                <w:b/>
                <w:spacing w:val="-5"/>
                <w:sz w:val="24"/>
              </w:rPr>
              <w:t>No</w:t>
            </w:r>
          </w:p>
        </w:tc>
        <w:tc>
          <w:tcPr>
            <w:tcW w:w="3847" w:type="dxa"/>
            <w:gridSpan w:val="8"/>
          </w:tcPr>
          <w:p w:rsidR="002664B6" w:rsidRDefault="00BA69A9">
            <w:pPr>
              <w:pStyle w:val="TableParagraph"/>
              <w:spacing w:line="276" w:lineRule="exact"/>
              <w:ind w:left="1320" w:right="269" w:hanging="1042"/>
              <w:jc w:val="left"/>
              <w:rPr>
                <w:b/>
                <w:sz w:val="24"/>
              </w:rPr>
            </w:pPr>
            <w:r>
              <w:rPr>
                <w:b/>
                <w:sz w:val="24"/>
              </w:rPr>
              <w:t>Kualitas</w:t>
            </w:r>
            <w:r>
              <w:rPr>
                <w:b/>
                <w:spacing w:val="-12"/>
                <w:sz w:val="24"/>
              </w:rPr>
              <w:t xml:space="preserve"> </w:t>
            </w:r>
            <w:r>
              <w:rPr>
                <w:b/>
                <w:sz w:val="24"/>
              </w:rPr>
              <w:t>Sumber</w:t>
            </w:r>
            <w:r>
              <w:rPr>
                <w:b/>
                <w:spacing w:val="-13"/>
                <w:sz w:val="24"/>
              </w:rPr>
              <w:t xml:space="preserve"> </w:t>
            </w:r>
            <w:r>
              <w:rPr>
                <w:b/>
                <w:sz w:val="24"/>
              </w:rPr>
              <w:t>Daya</w:t>
            </w:r>
            <w:r>
              <w:rPr>
                <w:b/>
                <w:spacing w:val="-13"/>
                <w:sz w:val="24"/>
              </w:rPr>
              <w:t xml:space="preserve"> </w:t>
            </w:r>
            <w:r>
              <w:rPr>
                <w:b/>
                <w:sz w:val="24"/>
              </w:rPr>
              <w:t>Manusia (SDM) (X1)</w:t>
            </w:r>
          </w:p>
        </w:tc>
        <w:tc>
          <w:tcPr>
            <w:tcW w:w="2129" w:type="dxa"/>
            <w:gridSpan w:val="4"/>
          </w:tcPr>
          <w:p w:rsidR="002664B6" w:rsidRDefault="00BA69A9">
            <w:pPr>
              <w:pStyle w:val="TableParagraph"/>
              <w:spacing w:line="276" w:lineRule="exact"/>
              <w:ind w:left="277" w:right="173" w:hanging="89"/>
              <w:jc w:val="left"/>
              <w:rPr>
                <w:b/>
                <w:sz w:val="24"/>
              </w:rPr>
            </w:pPr>
            <w:r>
              <w:rPr>
                <w:b/>
                <w:sz w:val="24"/>
              </w:rPr>
              <w:t>Sistem</w:t>
            </w:r>
            <w:r>
              <w:rPr>
                <w:b/>
                <w:spacing w:val="-15"/>
                <w:sz w:val="24"/>
              </w:rPr>
              <w:t xml:space="preserve"> </w:t>
            </w:r>
            <w:r>
              <w:rPr>
                <w:b/>
                <w:sz w:val="24"/>
              </w:rPr>
              <w:t>Informasi Akuntansi (X2)</w:t>
            </w:r>
          </w:p>
        </w:tc>
        <w:tc>
          <w:tcPr>
            <w:tcW w:w="3001" w:type="dxa"/>
            <w:gridSpan w:val="6"/>
          </w:tcPr>
          <w:p w:rsidR="002664B6" w:rsidRDefault="00BA69A9">
            <w:pPr>
              <w:pStyle w:val="TableParagraph"/>
              <w:spacing w:line="276" w:lineRule="exact"/>
              <w:ind w:left="1275" w:right="343" w:hanging="918"/>
              <w:jc w:val="left"/>
              <w:rPr>
                <w:b/>
                <w:sz w:val="24"/>
              </w:rPr>
            </w:pPr>
            <w:r>
              <w:rPr>
                <w:b/>
                <w:sz w:val="24"/>
              </w:rPr>
              <w:t>Pengendalian</w:t>
            </w:r>
            <w:r>
              <w:rPr>
                <w:b/>
                <w:spacing w:val="-15"/>
                <w:sz w:val="24"/>
              </w:rPr>
              <w:t xml:space="preserve"> </w:t>
            </w:r>
            <w:r>
              <w:rPr>
                <w:b/>
                <w:sz w:val="24"/>
              </w:rPr>
              <w:t xml:space="preserve">Internal </w:t>
            </w:r>
            <w:r>
              <w:rPr>
                <w:b/>
                <w:spacing w:val="-4"/>
                <w:sz w:val="24"/>
              </w:rPr>
              <w:t>(X3)</w:t>
            </w:r>
          </w:p>
        </w:tc>
        <w:tc>
          <w:tcPr>
            <w:tcW w:w="2567" w:type="dxa"/>
            <w:gridSpan w:val="5"/>
          </w:tcPr>
          <w:p w:rsidR="002664B6" w:rsidRDefault="00BA69A9">
            <w:pPr>
              <w:pStyle w:val="TableParagraph"/>
              <w:spacing w:before="138" w:line="240" w:lineRule="auto"/>
              <w:ind w:left="329" w:right="0"/>
              <w:jc w:val="left"/>
              <w:rPr>
                <w:b/>
                <w:sz w:val="24"/>
              </w:rPr>
            </w:pPr>
            <w:r>
              <w:rPr>
                <w:b/>
                <w:sz w:val="24"/>
              </w:rPr>
              <w:t>Transparansi</w:t>
            </w:r>
            <w:r>
              <w:rPr>
                <w:b/>
                <w:spacing w:val="-5"/>
                <w:sz w:val="24"/>
              </w:rPr>
              <w:t xml:space="preserve"> </w:t>
            </w:r>
            <w:r>
              <w:rPr>
                <w:b/>
                <w:spacing w:val="-4"/>
                <w:sz w:val="24"/>
              </w:rPr>
              <w:t>(X4)</w:t>
            </w:r>
          </w:p>
        </w:tc>
        <w:tc>
          <w:tcPr>
            <w:tcW w:w="2136" w:type="dxa"/>
            <w:gridSpan w:val="4"/>
          </w:tcPr>
          <w:p w:rsidR="002664B6" w:rsidRDefault="00BA69A9">
            <w:pPr>
              <w:pStyle w:val="TableParagraph"/>
              <w:spacing w:line="276" w:lineRule="exact"/>
              <w:ind w:left="892" w:right="299" w:hanging="603"/>
              <w:jc w:val="left"/>
              <w:rPr>
                <w:b/>
                <w:sz w:val="24"/>
              </w:rPr>
            </w:pPr>
            <w:r>
              <w:rPr>
                <w:b/>
                <w:spacing w:val="-2"/>
                <w:sz w:val="24"/>
              </w:rPr>
              <w:t xml:space="preserve">Akuntanbilitas </w:t>
            </w:r>
            <w:r>
              <w:rPr>
                <w:b/>
                <w:spacing w:val="-4"/>
                <w:sz w:val="24"/>
              </w:rPr>
              <w:t>(Y)</w:t>
            </w:r>
          </w:p>
        </w:tc>
      </w:tr>
      <w:tr w:rsidR="002664B6">
        <w:trPr>
          <w:trHeight w:val="184"/>
        </w:trPr>
        <w:tc>
          <w:tcPr>
            <w:tcW w:w="552" w:type="dxa"/>
            <w:vMerge/>
            <w:tcBorders>
              <w:top w:val="nil"/>
            </w:tcBorders>
          </w:tcPr>
          <w:p w:rsidR="002664B6" w:rsidRDefault="002664B6">
            <w:pPr>
              <w:rPr>
                <w:sz w:val="2"/>
                <w:szCs w:val="2"/>
              </w:rPr>
            </w:pPr>
          </w:p>
        </w:tc>
        <w:tc>
          <w:tcPr>
            <w:tcW w:w="429" w:type="dxa"/>
          </w:tcPr>
          <w:p w:rsidR="002664B6" w:rsidRDefault="00BA69A9">
            <w:pPr>
              <w:pStyle w:val="TableParagraph"/>
              <w:spacing w:before="1" w:line="163" w:lineRule="exact"/>
              <w:ind w:left="51" w:right="61"/>
              <w:rPr>
                <w:b/>
                <w:sz w:val="16"/>
              </w:rPr>
            </w:pPr>
            <w:r>
              <w:rPr>
                <w:b/>
                <w:spacing w:val="-5"/>
                <w:sz w:val="16"/>
              </w:rPr>
              <w:t>X1</w:t>
            </w:r>
          </w:p>
        </w:tc>
        <w:tc>
          <w:tcPr>
            <w:tcW w:w="429" w:type="dxa"/>
          </w:tcPr>
          <w:p w:rsidR="002664B6" w:rsidRDefault="00BA69A9">
            <w:pPr>
              <w:pStyle w:val="TableParagraph"/>
              <w:spacing w:before="1" w:line="163" w:lineRule="exact"/>
              <w:ind w:left="52" w:right="61"/>
              <w:rPr>
                <w:b/>
                <w:sz w:val="16"/>
              </w:rPr>
            </w:pPr>
            <w:r>
              <w:rPr>
                <w:b/>
                <w:spacing w:val="-5"/>
                <w:sz w:val="16"/>
              </w:rPr>
              <w:t>X2</w:t>
            </w:r>
          </w:p>
        </w:tc>
        <w:tc>
          <w:tcPr>
            <w:tcW w:w="431" w:type="dxa"/>
          </w:tcPr>
          <w:p w:rsidR="002664B6" w:rsidRDefault="00BA69A9">
            <w:pPr>
              <w:pStyle w:val="TableParagraph"/>
              <w:spacing w:before="1" w:line="163" w:lineRule="exact"/>
              <w:ind w:left="46" w:right="51"/>
              <w:rPr>
                <w:b/>
                <w:sz w:val="16"/>
              </w:rPr>
            </w:pPr>
            <w:r>
              <w:rPr>
                <w:b/>
                <w:spacing w:val="-5"/>
                <w:sz w:val="16"/>
              </w:rPr>
              <w:t>X3</w:t>
            </w:r>
          </w:p>
        </w:tc>
        <w:tc>
          <w:tcPr>
            <w:tcW w:w="429" w:type="dxa"/>
          </w:tcPr>
          <w:p w:rsidR="002664B6" w:rsidRDefault="00BA69A9">
            <w:pPr>
              <w:pStyle w:val="TableParagraph"/>
              <w:spacing w:before="1" w:line="163" w:lineRule="exact"/>
              <w:ind w:left="55" w:right="61"/>
              <w:rPr>
                <w:b/>
                <w:sz w:val="16"/>
              </w:rPr>
            </w:pPr>
            <w:r>
              <w:rPr>
                <w:b/>
                <w:spacing w:val="-5"/>
                <w:sz w:val="16"/>
              </w:rPr>
              <w:t>X4</w:t>
            </w:r>
          </w:p>
        </w:tc>
        <w:tc>
          <w:tcPr>
            <w:tcW w:w="431" w:type="dxa"/>
          </w:tcPr>
          <w:p w:rsidR="002664B6" w:rsidRDefault="00BA69A9">
            <w:pPr>
              <w:pStyle w:val="TableParagraph"/>
              <w:spacing w:before="1" w:line="163" w:lineRule="exact"/>
              <w:ind w:left="49" w:right="51"/>
              <w:rPr>
                <w:b/>
                <w:sz w:val="16"/>
              </w:rPr>
            </w:pPr>
            <w:r>
              <w:rPr>
                <w:b/>
                <w:spacing w:val="-5"/>
                <w:sz w:val="16"/>
              </w:rPr>
              <w:t>X5</w:t>
            </w:r>
          </w:p>
        </w:tc>
        <w:tc>
          <w:tcPr>
            <w:tcW w:w="431" w:type="dxa"/>
          </w:tcPr>
          <w:p w:rsidR="002664B6" w:rsidRDefault="00BA69A9">
            <w:pPr>
              <w:pStyle w:val="TableParagraph"/>
              <w:spacing w:before="1" w:line="163" w:lineRule="exact"/>
              <w:ind w:left="51" w:right="51"/>
              <w:rPr>
                <w:b/>
                <w:sz w:val="16"/>
              </w:rPr>
            </w:pPr>
            <w:r>
              <w:rPr>
                <w:b/>
                <w:spacing w:val="-5"/>
                <w:sz w:val="16"/>
              </w:rPr>
              <w:t>X6</w:t>
            </w:r>
          </w:p>
        </w:tc>
        <w:tc>
          <w:tcPr>
            <w:tcW w:w="432" w:type="dxa"/>
          </w:tcPr>
          <w:p w:rsidR="002664B6" w:rsidRDefault="00BA69A9">
            <w:pPr>
              <w:pStyle w:val="TableParagraph"/>
              <w:spacing w:before="1" w:line="163" w:lineRule="exact"/>
              <w:ind w:left="0" w:right="112"/>
              <w:jc w:val="right"/>
              <w:rPr>
                <w:b/>
                <w:sz w:val="16"/>
              </w:rPr>
            </w:pPr>
            <w:r>
              <w:rPr>
                <w:b/>
                <w:spacing w:val="-5"/>
                <w:sz w:val="16"/>
              </w:rPr>
              <w:t>X7</w:t>
            </w:r>
          </w:p>
        </w:tc>
        <w:tc>
          <w:tcPr>
            <w:tcW w:w="835" w:type="dxa"/>
          </w:tcPr>
          <w:p w:rsidR="002664B6" w:rsidRDefault="00BA69A9">
            <w:pPr>
              <w:pStyle w:val="TableParagraph"/>
              <w:spacing w:before="1" w:line="163" w:lineRule="exact"/>
              <w:ind w:left="16" w:right="51"/>
              <w:rPr>
                <w:b/>
                <w:sz w:val="16"/>
              </w:rPr>
            </w:pPr>
            <w:r>
              <w:rPr>
                <w:b/>
                <w:spacing w:val="-2"/>
                <w:sz w:val="16"/>
              </w:rPr>
              <w:t>TOTAL</w:t>
            </w:r>
          </w:p>
        </w:tc>
        <w:tc>
          <w:tcPr>
            <w:tcW w:w="432" w:type="dxa"/>
          </w:tcPr>
          <w:p w:rsidR="002664B6" w:rsidRDefault="00BA69A9">
            <w:pPr>
              <w:pStyle w:val="TableParagraph"/>
              <w:spacing w:before="1" w:line="163" w:lineRule="exact"/>
              <w:ind w:left="46" w:right="48"/>
              <w:rPr>
                <w:b/>
                <w:sz w:val="16"/>
              </w:rPr>
            </w:pPr>
            <w:r>
              <w:rPr>
                <w:b/>
                <w:spacing w:val="-5"/>
                <w:sz w:val="16"/>
              </w:rPr>
              <w:t>X1</w:t>
            </w:r>
          </w:p>
        </w:tc>
        <w:tc>
          <w:tcPr>
            <w:tcW w:w="432" w:type="dxa"/>
          </w:tcPr>
          <w:p w:rsidR="002664B6" w:rsidRDefault="00BA69A9">
            <w:pPr>
              <w:pStyle w:val="TableParagraph"/>
              <w:spacing w:before="1" w:line="163" w:lineRule="exact"/>
              <w:ind w:left="46" w:right="48"/>
              <w:rPr>
                <w:b/>
                <w:sz w:val="16"/>
              </w:rPr>
            </w:pPr>
            <w:r>
              <w:rPr>
                <w:b/>
                <w:spacing w:val="-5"/>
                <w:sz w:val="16"/>
              </w:rPr>
              <w:t>X2</w:t>
            </w:r>
          </w:p>
        </w:tc>
        <w:tc>
          <w:tcPr>
            <w:tcW w:w="432" w:type="dxa"/>
          </w:tcPr>
          <w:p w:rsidR="002664B6" w:rsidRDefault="00BA69A9">
            <w:pPr>
              <w:pStyle w:val="TableParagraph"/>
              <w:spacing w:before="1" w:line="163" w:lineRule="exact"/>
              <w:ind w:left="46" w:right="48"/>
              <w:rPr>
                <w:b/>
                <w:sz w:val="16"/>
              </w:rPr>
            </w:pPr>
            <w:r>
              <w:rPr>
                <w:b/>
                <w:spacing w:val="-5"/>
                <w:sz w:val="16"/>
              </w:rPr>
              <w:t>X3</w:t>
            </w:r>
          </w:p>
        </w:tc>
        <w:tc>
          <w:tcPr>
            <w:tcW w:w="833" w:type="dxa"/>
          </w:tcPr>
          <w:p w:rsidR="002664B6" w:rsidRDefault="00BA69A9">
            <w:pPr>
              <w:pStyle w:val="TableParagraph"/>
              <w:spacing w:before="1" w:line="163" w:lineRule="exact"/>
              <w:ind w:left="14" w:right="51"/>
              <w:rPr>
                <w:b/>
                <w:sz w:val="16"/>
              </w:rPr>
            </w:pPr>
            <w:r>
              <w:rPr>
                <w:b/>
                <w:spacing w:val="-2"/>
                <w:sz w:val="16"/>
              </w:rPr>
              <w:t>TOTAL</w:t>
            </w:r>
          </w:p>
        </w:tc>
        <w:tc>
          <w:tcPr>
            <w:tcW w:w="433" w:type="dxa"/>
          </w:tcPr>
          <w:p w:rsidR="002664B6" w:rsidRDefault="00BA69A9">
            <w:pPr>
              <w:pStyle w:val="TableParagraph"/>
              <w:spacing w:before="1" w:line="163" w:lineRule="exact"/>
              <w:ind w:left="66"/>
              <w:rPr>
                <w:b/>
                <w:sz w:val="16"/>
              </w:rPr>
            </w:pPr>
            <w:r>
              <w:rPr>
                <w:b/>
                <w:spacing w:val="-5"/>
                <w:sz w:val="16"/>
              </w:rPr>
              <w:t>X1</w:t>
            </w:r>
          </w:p>
        </w:tc>
        <w:tc>
          <w:tcPr>
            <w:tcW w:w="433" w:type="dxa"/>
          </w:tcPr>
          <w:p w:rsidR="002664B6" w:rsidRDefault="00BA69A9">
            <w:pPr>
              <w:pStyle w:val="TableParagraph"/>
              <w:spacing w:before="1" w:line="163" w:lineRule="exact"/>
              <w:ind w:left="67"/>
              <w:rPr>
                <w:b/>
                <w:sz w:val="16"/>
              </w:rPr>
            </w:pPr>
            <w:r>
              <w:rPr>
                <w:b/>
                <w:spacing w:val="-5"/>
                <w:sz w:val="16"/>
              </w:rPr>
              <w:t>X2</w:t>
            </w:r>
          </w:p>
        </w:tc>
        <w:tc>
          <w:tcPr>
            <w:tcW w:w="433" w:type="dxa"/>
          </w:tcPr>
          <w:p w:rsidR="002664B6" w:rsidRDefault="00BA69A9">
            <w:pPr>
              <w:pStyle w:val="TableParagraph"/>
              <w:spacing w:before="1" w:line="163" w:lineRule="exact"/>
              <w:ind w:left="65"/>
              <w:rPr>
                <w:b/>
                <w:sz w:val="16"/>
              </w:rPr>
            </w:pPr>
            <w:r>
              <w:rPr>
                <w:b/>
                <w:spacing w:val="-5"/>
                <w:sz w:val="16"/>
              </w:rPr>
              <w:t>X3</w:t>
            </w:r>
          </w:p>
        </w:tc>
        <w:tc>
          <w:tcPr>
            <w:tcW w:w="433" w:type="dxa"/>
          </w:tcPr>
          <w:p w:rsidR="002664B6" w:rsidRDefault="00BA69A9">
            <w:pPr>
              <w:pStyle w:val="TableParagraph"/>
              <w:spacing w:before="1" w:line="163" w:lineRule="exact"/>
              <w:ind w:left="63"/>
              <w:rPr>
                <w:b/>
                <w:sz w:val="16"/>
              </w:rPr>
            </w:pPr>
            <w:r>
              <w:rPr>
                <w:b/>
                <w:spacing w:val="-5"/>
                <w:sz w:val="16"/>
              </w:rPr>
              <w:t>X4</w:t>
            </w:r>
          </w:p>
        </w:tc>
        <w:tc>
          <w:tcPr>
            <w:tcW w:w="433" w:type="dxa"/>
          </w:tcPr>
          <w:p w:rsidR="002664B6" w:rsidRDefault="00BA69A9">
            <w:pPr>
              <w:pStyle w:val="TableParagraph"/>
              <w:spacing w:before="1" w:line="163" w:lineRule="exact"/>
              <w:ind w:left="61"/>
              <w:rPr>
                <w:b/>
                <w:sz w:val="16"/>
              </w:rPr>
            </w:pPr>
            <w:r>
              <w:rPr>
                <w:b/>
                <w:spacing w:val="-5"/>
                <w:sz w:val="16"/>
              </w:rPr>
              <w:t>X5</w:t>
            </w:r>
          </w:p>
        </w:tc>
        <w:tc>
          <w:tcPr>
            <w:tcW w:w="836" w:type="dxa"/>
          </w:tcPr>
          <w:p w:rsidR="002664B6" w:rsidRDefault="00BA69A9">
            <w:pPr>
              <w:pStyle w:val="TableParagraph"/>
              <w:spacing w:before="1" w:line="163" w:lineRule="exact"/>
              <w:ind w:left="52" w:right="97"/>
              <w:rPr>
                <w:b/>
                <w:sz w:val="16"/>
              </w:rPr>
            </w:pPr>
            <w:r>
              <w:rPr>
                <w:b/>
                <w:spacing w:val="-2"/>
                <w:sz w:val="16"/>
              </w:rPr>
              <w:t>TOTAL</w:t>
            </w:r>
          </w:p>
        </w:tc>
        <w:tc>
          <w:tcPr>
            <w:tcW w:w="433" w:type="dxa"/>
          </w:tcPr>
          <w:p w:rsidR="002664B6" w:rsidRDefault="00BA69A9">
            <w:pPr>
              <w:pStyle w:val="TableParagraph"/>
              <w:spacing w:before="1" w:line="163" w:lineRule="exact"/>
              <w:ind w:left="53"/>
              <w:rPr>
                <w:b/>
                <w:sz w:val="16"/>
              </w:rPr>
            </w:pPr>
            <w:r>
              <w:rPr>
                <w:b/>
                <w:spacing w:val="-5"/>
                <w:sz w:val="16"/>
              </w:rPr>
              <w:t>X1</w:t>
            </w:r>
          </w:p>
        </w:tc>
        <w:tc>
          <w:tcPr>
            <w:tcW w:w="434" w:type="dxa"/>
          </w:tcPr>
          <w:p w:rsidR="002664B6" w:rsidRDefault="00BA69A9">
            <w:pPr>
              <w:pStyle w:val="TableParagraph"/>
              <w:spacing w:before="1" w:line="163" w:lineRule="exact"/>
              <w:ind w:left="46" w:right="63"/>
              <w:rPr>
                <w:b/>
                <w:sz w:val="16"/>
              </w:rPr>
            </w:pPr>
            <w:r>
              <w:rPr>
                <w:b/>
                <w:spacing w:val="-5"/>
                <w:sz w:val="16"/>
              </w:rPr>
              <w:t>X2</w:t>
            </w:r>
          </w:p>
        </w:tc>
        <w:tc>
          <w:tcPr>
            <w:tcW w:w="433" w:type="dxa"/>
          </w:tcPr>
          <w:p w:rsidR="002664B6" w:rsidRDefault="00BA69A9">
            <w:pPr>
              <w:pStyle w:val="TableParagraph"/>
              <w:spacing w:before="1" w:line="163" w:lineRule="exact"/>
              <w:ind w:left="48"/>
              <w:rPr>
                <w:b/>
                <w:sz w:val="16"/>
              </w:rPr>
            </w:pPr>
            <w:r>
              <w:rPr>
                <w:b/>
                <w:spacing w:val="-5"/>
                <w:sz w:val="16"/>
              </w:rPr>
              <w:t>X3</w:t>
            </w:r>
          </w:p>
        </w:tc>
        <w:tc>
          <w:tcPr>
            <w:tcW w:w="433" w:type="dxa"/>
          </w:tcPr>
          <w:p w:rsidR="002664B6" w:rsidRDefault="00BA69A9">
            <w:pPr>
              <w:pStyle w:val="TableParagraph"/>
              <w:spacing w:before="1" w:line="163" w:lineRule="exact"/>
              <w:ind w:left="46"/>
              <w:rPr>
                <w:b/>
                <w:sz w:val="16"/>
              </w:rPr>
            </w:pPr>
            <w:r>
              <w:rPr>
                <w:b/>
                <w:spacing w:val="-5"/>
                <w:sz w:val="16"/>
              </w:rPr>
              <w:t>X4</w:t>
            </w:r>
          </w:p>
        </w:tc>
        <w:tc>
          <w:tcPr>
            <w:tcW w:w="834" w:type="dxa"/>
          </w:tcPr>
          <w:p w:rsidR="002664B6" w:rsidRDefault="00BA69A9">
            <w:pPr>
              <w:pStyle w:val="TableParagraph"/>
              <w:spacing w:before="1" w:line="163" w:lineRule="exact"/>
              <w:ind w:left="0" w:right="58"/>
              <w:rPr>
                <w:b/>
                <w:sz w:val="16"/>
              </w:rPr>
            </w:pPr>
            <w:r>
              <w:rPr>
                <w:b/>
                <w:spacing w:val="-2"/>
                <w:sz w:val="16"/>
              </w:rPr>
              <w:t>TOTAL</w:t>
            </w:r>
          </w:p>
        </w:tc>
        <w:tc>
          <w:tcPr>
            <w:tcW w:w="433" w:type="dxa"/>
          </w:tcPr>
          <w:p w:rsidR="002664B6" w:rsidRDefault="00BA69A9">
            <w:pPr>
              <w:pStyle w:val="TableParagraph"/>
              <w:spacing w:before="1" w:line="163" w:lineRule="exact"/>
              <w:ind w:left="46"/>
              <w:rPr>
                <w:b/>
                <w:sz w:val="16"/>
              </w:rPr>
            </w:pPr>
            <w:r>
              <w:rPr>
                <w:b/>
                <w:spacing w:val="-5"/>
                <w:sz w:val="16"/>
              </w:rPr>
              <w:t>X1</w:t>
            </w:r>
          </w:p>
        </w:tc>
        <w:tc>
          <w:tcPr>
            <w:tcW w:w="433" w:type="dxa"/>
          </w:tcPr>
          <w:p w:rsidR="002664B6" w:rsidRDefault="00BA69A9">
            <w:pPr>
              <w:pStyle w:val="TableParagraph"/>
              <w:spacing w:before="1" w:line="163" w:lineRule="exact"/>
              <w:ind w:left="44"/>
              <w:rPr>
                <w:b/>
                <w:sz w:val="16"/>
              </w:rPr>
            </w:pPr>
            <w:r>
              <w:rPr>
                <w:b/>
                <w:spacing w:val="-5"/>
                <w:sz w:val="16"/>
              </w:rPr>
              <w:t>X2</w:t>
            </w:r>
          </w:p>
        </w:tc>
        <w:tc>
          <w:tcPr>
            <w:tcW w:w="433" w:type="dxa"/>
          </w:tcPr>
          <w:p w:rsidR="002664B6" w:rsidRDefault="00BA69A9">
            <w:pPr>
              <w:pStyle w:val="TableParagraph"/>
              <w:spacing w:before="1" w:line="163" w:lineRule="exact"/>
              <w:ind w:left="42"/>
              <w:rPr>
                <w:b/>
                <w:sz w:val="16"/>
              </w:rPr>
            </w:pPr>
            <w:r>
              <w:rPr>
                <w:b/>
                <w:spacing w:val="-5"/>
                <w:sz w:val="16"/>
              </w:rPr>
              <w:t>X3</w:t>
            </w:r>
          </w:p>
        </w:tc>
        <w:tc>
          <w:tcPr>
            <w:tcW w:w="837" w:type="dxa"/>
          </w:tcPr>
          <w:p w:rsidR="002664B6" w:rsidRDefault="00BA69A9">
            <w:pPr>
              <w:pStyle w:val="TableParagraph"/>
              <w:spacing w:before="1" w:line="163" w:lineRule="exact"/>
              <w:ind w:left="0" w:right="65"/>
              <w:rPr>
                <w:b/>
                <w:sz w:val="16"/>
              </w:rPr>
            </w:pPr>
            <w:r>
              <w:rPr>
                <w:b/>
                <w:spacing w:val="-2"/>
                <w:sz w:val="16"/>
              </w:rPr>
              <w:t>TOTAL</w:t>
            </w:r>
          </w:p>
        </w:tc>
      </w:tr>
      <w:tr w:rsidR="002664B6">
        <w:trPr>
          <w:trHeight w:val="268"/>
        </w:trPr>
        <w:tc>
          <w:tcPr>
            <w:tcW w:w="552" w:type="dxa"/>
          </w:tcPr>
          <w:p w:rsidR="002664B6" w:rsidRDefault="00BA69A9">
            <w:pPr>
              <w:pStyle w:val="TableParagraph"/>
              <w:spacing w:line="248" w:lineRule="exact"/>
              <w:ind w:left="12" w:right="0"/>
              <w:rPr>
                <w:rFonts w:ascii="Calibri"/>
              </w:rPr>
            </w:pPr>
            <w:r>
              <w:rPr>
                <w:rFonts w:ascii="Calibri"/>
                <w:spacing w:val="-10"/>
              </w:rPr>
              <w:t>1</w:t>
            </w:r>
          </w:p>
        </w:tc>
        <w:tc>
          <w:tcPr>
            <w:tcW w:w="429" w:type="dxa"/>
          </w:tcPr>
          <w:p w:rsidR="002664B6" w:rsidRDefault="00BA69A9">
            <w:pPr>
              <w:pStyle w:val="TableParagraph"/>
              <w:spacing w:line="248" w:lineRule="exact"/>
              <w:ind w:right="61"/>
            </w:pPr>
            <w:r>
              <w:rPr>
                <w:spacing w:val="-10"/>
              </w:rPr>
              <w:t>5</w:t>
            </w:r>
          </w:p>
        </w:tc>
        <w:tc>
          <w:tcPr>
            <w:tcW w:w="429" w:type="dxa"/>
          </w:tcPr>
          <w:p w:rsidR="002664B6" w:rsidRDefault="00BA69A9">
            <w:pPr>
              <w:pStyle w:val="TableParagraph"/>
              <w:spacing w:line="248" w:lineRule="exact"/>
              <w:ind w:left="66" w:right="61"/>
            </w:pPr>
            <w:r>
              <w:rPr>
                <w:spacing w:val="-10"/>
              </w:rPr>
              <w:t>5</w:t>
            </w:r>
          </w:p>
        </w:tc>
        <w:tc>
          <w:tcPr>
            <w:tcW w:w="431" w:type="dxa"/>
          </w:tcPr>
          <w:p w:rsidR="002664B6" w:rsidRDefault="00BA69A9">
            <w:pPr>
              <w:pStyle w:val="TableParagraph"/>
              <w:spacing w:line="248" w:lineRule="exact"/>
              <w:ind w:right="51"/>
            </w:pPr>
            <w:r>
              <w:rPr>
                <w:spacing w:val="-10"/>
              </w:rPr>
              <w:t>5</w:t>
            </w:r>
          </w:p>
        </w:tc>
        <w:tc>
          <w:tcPr>
            <w:tcW w:w="429" w:type="dxa"/>
          </w:tcPr>
          <w:p w:rsidR="002664B6" w:rsidRDefault="00BA69A9">
            <w:pPr>
              <w:pStyle w:val="TableParagraph"/>
              <w:spacing w:line="248" w:lineRule="exact"/>
              <w:ind w:left="74" w:right="61"/>
            </w:pPr>
            <w:r>
              <w:rPr>
                <w:spacing w:val="-10"/>
              </w:rPr>
              <w:t>5</w:t>
            </w:r>
          </w:p>
        </w:tc>
        <w:tc>
          <w:tcPr>
            <w:tcW w:w="431" w:type="dxa"/>
          </w:tcPr>
          <w:p w:rsidR="002664B6" w:rsidRDefault="00BA69A9">
            <w:pPr>
              <w:pStyle w:val="TableParagraph"/>
              <w:spacing w:line="248" w:lineRule="exact"/>
              <w:ind w:left="68" w:right="51"/>
            </w:pPr>
            <w:r>
              <w:rPr>
                <w:spacing w:val="-10"/>
              </w:rPr>
              <w:t>4</w:t>
            </w:r>
          </w:p>
        </w:tc>
        <w:tc>
          <w:tcPr>
            <w:tcW w:w="431" w:type="dxa"/>
          </w:tcPr>
          <w:p w:rsidR="002664B6" w:rsidRDefault="00BA69A9">
            <w:pPr>
              <w:pStyle w:val="TableParagraph"/>
              <w:spacing w:line="248" w:lineRule="exact"/>
              <w:ind w:left="70" w:right="51"/>
            </w:pPr>
            <w:r>
              <w:rPr>
                <w:spacing w:val="-10"/>
              </w:rPr>
              <w:t>5</w:t>
            </w:r>
          </w:p>
        </w:tc>
        <w:tc>
          <w:tcPr>
            <w:tcW w:w="432" w:type="dxa"/>
          </w:tcPr>
          <w:p w:rsidR="002664B6" w:rsidRDefault="00BA69A9">
            <w:pPr>
              <w:pStyle w:val="TableParagraph"/>
              <w:spacing w:line="248" w:lineRule="exact"/>
              <w:ind w:left="0" w:right="143"/>
              <w:jc w:val="right"/>
            </w:pPr>
            <w:r>
              <w:rPr>
                <w:spacing w:val="-10"/>
              </w:rPr>
              <w:t>5</w:t>
            </w:r>
          </w:p>
        </w:tc>
        <w:tc>
          <w:tcPr>
            <w:tcW w:w="835" w:type="dxa"/>
          </w:tcPr>
          <w:p w:rsidR="002664B6" w:rsidRDefault="00BA69A9">
            <w:pPr>
              <w:pStyle w:val="TableParagraph"/>
              <w:spacing w:before="5" w:line="243" w:lineRule="exact"/>
              <w:ind w:left="51" w:right="35"/>
              <w:rPr>
                <w:b/>
              </w:rPr>
            </w:pPr>
            <w:r>
              <w:rPr>
                <w:b/>
                <w:spacing w:val="-5"/>
              </w:rPr>
              <w:t>34</w:t>
            </w:r>
          </w:p>
        </w:tc>
        <w:tc>
          <w:tcPr>
            <w:tcW w:w="432" w:type="dxa"/>
          </w:tcPr>
          <w:p w:rsidR="002664B6" w:rsidRDefault="00BA69A9">
            <w:pPr>
              <w:pStyle w:val="TableParagraph"/>
              <w:spacing w:line="248" w:lineRule="exact"/>
              <w:ind w:right="48"/>
            </w:pPr>
            <w:r>
              <w:rPr>
                <w:spacing w:val="-10"/>
              </w:rPr>
              <w:t>5</w:t>
            </w:r>
          </w:p>
        </w:tc>
        <w:tc>
          <w:tcPr>
            <w:tcW w:w="432" w:type="dxa"/>
          </w:tcPr>
          <w:p w:rsidR="002664B6" w:rsidRDefault="00BA69A9">
            <w:pPr>
              <w:pStyle w:val="TableParagraph"/>
              <w:spacing w:line="248" w:lineRule="exact"/>
              <w:ind w:right="48"/>
            </w:pPr>
            <w:r>
              <w:rPr>
                <w:spacing w:val="-10"/>
              </w:rPr>
              <w:t>5</w:t>
            </w:r>
          </w:p>
        </w:tc>
        <w:tc>
          <w:tcPr>
            <w:tcW w:w="432" w:type="dxa"/>
          </w:tcPr>
          <w:p w:rsidR="002664B6" w:rsidRDefault="00BA69A9">
            <w:pPr>
              <w:pStyle w:val="TableParagraph"/>
              <w:spacing w:line="248" w:lineRule="exact"/>
              <w:ind w:right="48"/>
            </w:pPr>
            <w:r>
              <w:rPr>
                <w:spacing w:val="-10"/>
              </w:rPr>
              <w:t>5</w:t>
            </w:r>
          </w:p>
        </w:tc>
        <w:tc>
          <w:tcPr>
            <w:tcW w:w="833" w:type="dxa"/>
          </w:tcPr>
          <w:p w:rsidR="002664B6" w:rsidRDefault="00BA69A9">
            <w:pPr>
              <w:pStyle w:val="TableParagraph"/>
              <w:spacing w:before="5" w:line="243" w:lineRule="exact"/>
              <w:ind w:left="51" w:right="37"/>
              <w:rPr>
                <w:b/>
              </w:rPr>
            </w:pPr>
            <w:r>
              <w:rPr>
                <w:b/>
                <w:spacing w:val="-5"/>
              </w:rPr>
              <w:t>15</w:t>
            </w:r>
          </w:p>
        </w:tc>
        <w:tc>
          <w:tcPr>
            <w:tcW w:w="433" w:type="dxa"/>
          </w:tcPr>
          <w:p w:rsidR="002664B6" w:rsidRDefault="00BA69A9">
            <w:pPr>
              <w:pStyle w:val="TableParagraph"/>
              <w:spacing w:line="248" w:lineRule="exact"/>
              <w:ind w:left="20" w:right="0"/>
            </w:pPr>
            <w:r>
              <w:rPr>
                <w:spacing w:val="-10"/>
              </w:rPr>
              <w:t>4</w:t>
            </w:r>
          </w:p>
        </w:tc>
        <w:tc>
          <w:tcPr>
            <w:tcW w:w="433" w:type="dxa"/>
          </w:tcPr>
          <w:p w:rsidR="002664B6" w:rsidRDefault="00BA69A9">
            <w:pPr>
              <w:pStyle w:val="TableParagraph"/>
              <w:spacing w:line="248" w:lineRule="exact"/>
              <w:ind w:left="86"/>
            </w:pPr>
            <w:r>
              <w:rPr>
                <w:spacing w:val="-10"/>
              </w:rPr>
              <w:t>4</w:t>
            </w:r>
          </w:p>
        </w:tc>
        <w:tc>
          <w:tcPr>
            <w:tcW w:w="433" w:type="dxa"/>
          </w:tcPr>
          <w:p w:rsidR="002664B6" w:rsidRDefault="00BA69A9">
            <w:pPr>
              <w:pStyle w:val="TableParagraph"/>
              <w:spacing w:line="248" w:lineRule="exact"/>
              <w:ind w:left="84"/>
            </w:pPr>
            <w:r>
              <w:rPr>
                <w:spacing w:val="-10"/>
              </w:rPr>
              <w:t>4</w:t>
            </w:r>
          </w:p>
        </w:tc>
        <w:tc>
          <w:tcPr>
            <w:tcW w:w="433" w:type="dxa"/>
          </w:tcPr>
          <w:p w:rsidR="002664B6" w:rsidRDefault="00BA69A9">
            <w:pPr>
              <w:pStyle w:val="TableParagraph"/>
              <w:spacing w:line="248" w:lineRule="exact"/>
              <w:ind w:left="82"/>
            </w:pPr>
            <w:r>
              <w:rPr>
                <w:spacing w:val="-10"/>
              </w:rPr>
              <w:t>4</w:t>
            </w:r>
          </w:p>
        </w:tc>
        <w:tc>
          <w:tcPr>
            <w:tcW w:w="433" w:type="dxa"/>
          </w:tcPr>
          <w:p w:rsidR="002664B6" w:rsidRDefault="00BA69A9">
            <w:pPr>
              <w:pStyle w:val="TableParagraph"/>
              <w:spacing w:line="248" w:lineRule="exact"/>
              <w:ind w:left="80"/>
            </w:pPr>
            <w:r>
              <w:rPr>
                <w:spacing w:val="-10"/>
              </w:rPr>
              <w:t>5</w:t>
            </w:r>
          </w:p>
        </w:tc>
        <w:tc>
          <w:tcPr>
            <w:tcW w:w="836" w:type="dxa"/>
          </w:tcPr>
          <w:p w:rsidR="002664B6" w:rsidRDefault="00BA69A9">
            <w:pPr>
              <w:pStyle w:val="TableParagraph"/>
              <w:spacing w:line="248" w:lineRule="exact"/>
              <w:ind w:left="6" w:right="0"/>
              <w:rPr>
                <w:b/>
              </w:rPr>
            </w:pPr>
            <w:r>
              <w:rPr>
                <w:b/>
                <w:spacing w:val="-5"/>
              </w:rPr>
              <w:t>21</w:t>
            </w:r>
          </w:p>
        </w:tc>
        <w:tc>
          <w:tcPr>
            <w:tcW w:w="433" w:type="dxa"/>
          </w:tcPr>
          <w:p w:rsidR="002664B6" w:rsidRDefault="00BA69A9">
            <w:pPr>
              <w:pStyle w:val="TableParagraph"/>
              <w:spacing w:line="248" w:lineRule="exact"/>
              <w:ind w:left="71"/>
            </w:pPr>
            <w:r>
              <w:rPr>
                <w:spacing w:val="-10"/>
              </w:rPr>
              <w:t>4</w:t>
            </w:r>
          </w:p>
        </w:tc>
        <w:tc>
          <w:tcPr>
            <w:tcW w:w="434" w:type="dxa"/>
          </w:tcPr>
          <w:p w:rsidR="002664B6" w:rsidRDefault="00BA69A9">
            <w:pPr>
              <w:pStyle w:val="TableParagraph"/>
              <w:spacing w:line="248" w:lineRule="exact"/>
              <w:ind w:right="63"/>
            </w:pPr>
            <w:r>
              <w:rPr>
                <w:spacing w:val="-10"/>
              </w:rPr>
              <w:t>5</w:t>
            </w:r>
          </w:p>
        </w:tc>
        <w:tc>
          <w:tcPr>
            <w:tcW w:w="433" w:type="dxa"/>
          </w:tcPr>
          <w:p w:rsidR="002664B6" w:rsidRDefault="00BA69A9">
            <w:pPr>
              <w:pStyle w:val="TableParagraph"/>
              <w:spacing w:line="248" w:lineRule="exact"/>
              <w:ind w:left="67"/>
            </w:pPr>
            <w:r>
              <w:rPr>
                <w:spacing w:val="-10"/>
              </w:rPr>
              <w:t>5</w:t>
            </w:r>
          </w:p>
        </w:tc>
        <w:tc>
          <w:tcPr>
            <w:tcW w:w="433" w:type="dxa"/>
          </w:tcPr>
          <w:p w:rsidR="002664B6" w:rsidRDefault="00BA69A9">
            <w:pPr>
              <w:pStyle w:val="TableParagraph"/>
              <w:spacing w:line="248" w:lineRule="exact"/>
              <w:ind w:left="67"/>
            </w:pPr>
            <w:r>
              <w:rPr>
                <w:spacing w:val="-10"/>
              </w:rPr>
              <w:t>4</w:t>
            </w:r>
          </w:p>
        </w:tc>
        <w:tc>
          <w:tcPr>
            <w:tcW w:w="834" w:type="dxa"/>
          </w:tcPr>
          <w:p w:rsidR="002664B6" w:rsidRDefault="00BA69A9">
            <w:pPr>
              <w:pStyle w:val="TableParagraph"/>
              <w:spacing w:line="248" w:lineRule="exact"/>
              <w:ind w:left="54" w:right="58"/>
              <w:rPr>
                <w:b/>
              </w:rPr>
            </w:pPr>
            <w:r>
              <w:rPr>
                <w:b/>
                <w:spacing w:val="-5"/>
              </w:rPr>
              <w:t>18</w:t>
            </w:r>
          </w:p>
        </w:tc>
        <w:tc>
          <w:tcPr>
            <w:tcW w:w="433" w:type="dxa"/>
          </w:tcPr>
          <w:p w:rsidR="002664B6" w:rsidRDefault="00BA69A9">
            <w:pPr>
              <w:pStyle w:val="TableParagraph"/>
              <w:spacing w:line="248" w:lineRule="exact"/>
              <w:ind w:left="66"/>
            </w:pPr>
            <w:r>
              <w:rPr>
                <w:spacing w:val="-10"/>
              </w:rPr>
              <w:t>5</w:t>
            </w:r>
          </w:p>
        </w:tc>
        <w:tc>
          <w:tcPr>
            <w:tcW w:w="433" w:type="dxa"/>
          </w:tcPr>
          <w:p w:rsidR="002664B6" w:rsidRDefault="00BA69A9">
            <w:pPr>
              <w:pStyle w:val="TableParagraph"/>
              <w:spacing w:line="248" w:lineRule="exact"/>
              <w:ind w:left="66"/>
            </w:pPr>
            <w:r>
              <w:rPr>
                <w:spacing w:val="-10"/>
              </w:rPr>
              <w:t>4</w:t>
            </w:r>
          </w:p>
        </w:tc>
        <w:tc>
          <w:tcPr>
            <w:tcW w:w="433" w:type="dxa"/>
          </w:tcPr>
          <w:p w:rsidR="002664B6" w:rsidRDefault="00BA69A9">
            <w:pPr>
              <w:pStyle w:val="TableParagraph"/>
              <w:spacing w:line="248" w:lineRule="exact"/>
            </w:pPr>
            <w:r>
              <w:rPr>
                <w:spacing w:val="-10"/>
              </w:rPr>
              <w:t>4</w:t>
            </w:r>
          </w:p>
        </w:tc>
        <w:tc>
          <w:tcPr>
            <w:tcW w:w="837" w:type="dxa"/>
          </w:tcPr>
          <w:p w:rsidR="002664B6" w:rsidRDefault="00BA69A9">
            <w:pPr>
              <w:pStyle w:val="TableParagraph"/>
              <w:spacing w:before="5" w:line="243" w:lineRule="exact"/>
              <w:ind w:left="54" w:right="65"/>
              <w:rPr>
                <w:b/>
              </w:rPr>
            </w:pPr>
            <w:r>
              <w:rPr>
                <w:b/>
                <w:spacing w:val="-5"/>
              </w:rPr>
              <w:t>13</w:t>
            </w:r>
          </w:p>
        </w:tc>
      </w:tr>
      <w:tr w:rsidR="002664B6">
        <w:trPr>
          <w:trHeight w:val="254"/>
        </w:trPr>
        <w:tc>
          <w:tcPr>
            <w:tcW w:w="552" w:type="dxa"/>
          </w:tcPr>
          <w:p w:rsidR="002664B6" w:rsidRDefault="00BA69A9">
            <w:pPr>
              <w:pStyle w:val="TableParagraph"/>
              <w:spacing w:line="235" w:lineRule="exact"/>
              <w:ind w:left="12" w:right="2"/>
            </w:pPr>
            <w:r>
              <w:rPr>
                <w:spacing w:val="-10"/>
              </w:rPr>
              <w:t>2</w:t>
            </w:r>
          </w:p>
        </w:tc>
        <w:tc>
          <w:tcPr>
            <w:tcW w:w="429" w:type="dxa"/>
          </w:tcPr>
          <w:p w:rsidR="002664B6" w:rsidRDefault="00BA69A9">
            <w:pPr>
              <w:pStyle w:val="TableParagraph"/>
              <w:spacing w:line="235" w:lineRule="exact"/>
              <w:ind w:right="61"/>
            </w:pPr>
            <w:r>
              <w:rPr>
                <w:spacing w:val="-10"/>
              </w:rPr>
              <w:t>4</w:t>
            </w:r>
          </w:p>
        </w:tc>
        <w:tc>
          <w:tcPr>
            <w:tcW w:w="429" w:type="dxa"/>
          </w:tcPr>
          <w:p w:rsidR="002664B6" w:rsidRDefault="00BA69A9">
            <w:pPr>
              <w:pStyle w:val="TableParagraph"/>
              <w:spacing w:line="235" w:lineRule="exact"/>
              <w:ind w:left="66" w:right="61"/>
            </w:pPr>
            <w:r>
              <w:rPr>
                <w:spacing w:val="-10"/>
              </w:rPr>
              <w:t>4</w:t>
            </w:r>
          </w:p>
        </w:tc>
        <w:tc>
          <w:tcPr>
            <w:tcW w:w="431" w:type="dxa"/>
          </w:tcPr>
          <w:p w:rsidR="002664B6" w:rsidRDefault="00BA69A9">
            <w:pPr>
              <w:pStyle w:val="TableParagraph"/>
              <w:spacing w:line="235" w:lineRule="exact"/>
              <w:ind w:right="51"/>
            </w:pPr>
            <w:r>
              <w:rPr>
                <w:spacing w:val="-10"/>
              </w:rPr>
              <w:t>4</w:t>
            </w:r>
          </w:p>
        </w:tc>
        <w:tc>
          <w:tcPr>
            <w:tcW w:w="429" w:type="dxa"/>
          </w:tcPr>
          <w:p w:rsidR="002664B6" w:rsidRDefault="00BA69A9">
            <w:pPr>
              <w:pStyle w:val="TableParagraph"/>
              <w:spacing w:line="235" w:lineRule="exact"/>
              <w:ind w:left="74" w:right="61"/>
            </w:pPr>
            <w:r>
              <w:rPr>
                <w:spacing w:val="-10"/>
              </w:rPr>
              <w:t>4</w:t>
            </w:r>
          </w:p>
        </w:tc>
        <w:tc>
          <w:tcPr>
            <w:tcW w:w="431" w:type="dxa"/>
          </w:tcPr>
          <w:p w:rsidR="002664B6" w:rsidRDefault="00BA69A9">
            <w:pPr>
              <w:pStyle w:val="TableParagraph"/>
              <w:spacing w:line="235" w:lineRule="exact"/>
              <w:ind w:left="68" w:right="51"/>
            </w:pPr>
            <w:r>
              <w:rPr>
                <w:spacing w:val="-10"/>
              </w:rPr>
              <w:t>5</w:t>
            </w:r>
          </w:p>
        </w:tc>
        <w:tc>
          <w:tcPr>
            <w:tcW w:w="431" w:type="dxa"/>
          </w:tcPr>
          <w:p w:rsidR="002664B6" w:rsidRDefault="00BA69A9">
            <w:pPr>
              <w:pStyle w:val="TableParagraph"/>
              <w:spacing w:line="235" w:lineRule="exact"/>
              <w:ind w:left="70" w:right="51"/>
            </w:pPr>
            <w:r>
              <w:rPr>
                <w:spacing w:val="-10"/>
              </w:rPr>
              <w:t>4</w:t>
            </w:r>
          </w:p>
        </w:tc>
        <w:tc>
          <w:tcPr>
            <w:tcW w:w="432" w:type="dxa"/>
          </w:tcPr>
          <w:p w:rsidR="002664B6" w:rsidRDefault="00BA69A9">
            <w:pPr>
              <w:pStyle w:val="TableParagraph"/>
              <w:spacing w:line="235" w:lineRule="exact"/>
              <w:ind w:left="0" w:right="143"/>
              <w:jc w:val="right"/>
            </w:pPr>
            <w:r>
              <w:rPr>
                <w:spacing w:val="-10"/>
              </w:rPr>
              <w:t>4</w:t>
            </w:r>
          </w:p>
        </w:tc>
        <w:tc>
          <w:tcPr>
            <w:tcW w:w="835" w:type="dxa"/>
          </w:tcPr>
          <w:p w:rsidR="002664B6" w:rsidRDefault="00BA69A9">
            <w:pPr>
              <w:pStyle w:val="TableParagraph"/>
              <w:spacing w:line="235" w:lineRule="exact"/>
              <w:ind w:left="51" w:right="35"/>
              <w:rPr>
                <w:b/>
              </w:rPr>
            </w:pPr>
            <w:r>
              <w:rPr>
                <w:b/>
                <w:spacing w:val="-5"/>
              </w:rPr>
              <w:t>29</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4</w:t>
            </w:r>
          </w:p>
        </w:tc>
        <w:tc>
          <w:tcPr>
            <w:tcW w:w="833" w:type="dxa"/>
          </w:tcPr>
          <w:p w:rsidR="002664B6" w:rsidRDefault="00BA69A9">
            <w:pPr>
              <w:pStyle w:val="TableParagraph"/>
              <w:spacing w:line="235" w:lineRule="exact"/>
              <w:ind w:left="51" w:right="37"/>
              <w:rPr>
                <w:b/>
              </w:rPr>
            </w:pPr>
            <w:r>
              <w:rPr>
                <w:b/>
                <w:spacing w:val="-5"/>
              </w:rPr>
              <w:t>14</w:t>
            </w:r>
          </w:p>
        </w:tc>
        <w:tc>
          <w:tcPr>
            <w:tcW w:w="433" w:type="dxa"/>
          </w:tcPr>
          <w:p w:rsidR="002664B6" w:rsidRDefault="00BA69A9">
            <w:pPr>
              <w:pStyle w:val="TableParagraph"/>
              <w:spacing w:line="235" w:lineRule="exact"/>
              <w:ind w:left="20" w:right="0"/>
            </w:pPr>
            <w:r>
              <w:rPr>
                <w:spacing w:val="-10"/>
              </w:rPr>
              <w:t>5</w:t>
            </w:r>
          </w:p>
        </w:tc>
        <w:tc>
          <w:tcPr>
            <w:tcW w:w="433" w:type="dxa"/>
          </w:tcPr>
          <w:p w:rsidR="002664B6" w:rsidRDefault="00BA69A9">
            <w:pPr>
              <w:pStyle w:val="TableParagraph"/>
              <w:spacing w:line="235" w:lineRule="exact"/>
              <w:ind w:left="86"/>
            </w:pPr>
            <w:r>
              <w:rPr>
                <w:spacing w:val="-10"/>
              </w:rPr>
              <w:t>5</w:t>
            </w:r>
          </w:p>
        </w:tc>
        <w:tc>
          <w:tcPr>
            <w:tcW w:w="433" w:type="dxa"/>
          </w:tcPr>
          <w:p w:rsidR="002664B6" w:rsidRDefault="00BA69A9">
            <w:pPr>
              <w:pStyle w:val="TableParagraph"/>
              <w:spacing w:line="235" w:lineRule="exact"/>
              <w:ind w:left="84"/>
            </w:pPr>
            <w:r>
              <w:rPr>
                <w:spacing w:val="-10"/>
              </w:rPr>
              <w:t>5</w:t>
            </w:r>
          </w:p>
        </w:tc>
        <w:tc>
          <w:tcPr>
            <w:tcW w:w="433" w:type="dxa"/>
          </w:tcPr>
          <w:p w:rsidR="002664B6" w:rsidRDefault="00BA69A9">
            <w:pPr>
              <w:pStyle w:val="TableParagraph"/>
              <w:spacing w:line="235" w:lineRule="exact"/>
              <w:ind w:left="82"/>
            </w:pPr>
            <w:r>
              <w:rPr>
                <w:spacing w:val="-10"/>
              </w:rPr>
              <w:t>5</w:t>
            </w:r>
          </w:p>
        </w:tc>
        <w:tc>
          <w:tcPr>
            <w:tcW w:w="433" w:type="dxa"/>
          </w:tcPr>
          <w:p w:rsidR="002664B6" w:rsidRDefault="00BA69A9">
            <w:pPr>
              <w:pStyle w:val="TableParagraph"/>
              <w:spacing w:line="235" w:lineRule="exact"/>
              <w:ind w:left="80"/>
            </w:pPr>
            <w:r>
              <w:rPr>
                <w:spacing w:val="-10"/>
              </w:rPr>
              <w:t>4</w:t>
            </w:r>
          </w:p>
        </w:tc>
        <w:tc>
          <w:tcPr>
            <w:tcW w:w="836" w:type="dxa"/>
          </w:tcPr>
          <w:p w:rsidR="002664B6" w:rsidRDefault="00BA69A9">
            <w:pPr>
              <w:pStyle w:val="TableParagraph"/>
              <w:spacing w:line="235" w:lineRule="exact"/>
              <w:ind w:left="6" w:right="0"/>
              <w:rPr>
                <w:b/>
              </w:rPr>
            </w:pPr>
            <w:r>
              <w:rPr>
                <w:b/>
                <w:spacing w:val="-5"/>
              </w:rPr>
              <w:t>24</w:t>
            </w:r>
          </w:p>
        </w:tc>
        <w:tc>
          <w:tcPr>
            <w:tcW w:w="433" w:type="dxa"/>
          </w:tcPr>
          <w:p w:rsidR="002664B6" w:rsidRDefault="00BA69A9">
            <w:pPr>
              <w:pStyle w:val="TableParagraph"/>
              <w:spacing w:line="235" w:lineRule="exact"/>
              <w:ind w:left="71"/>
            </w:pPr>
            <w:r>
              <w:rPr>
                <w:spacing w:val="-10"/>
              </w:rPr>
              <w:t>4</w:t>
            </w:r>
          </w:p>
        </w:tc>
        <w:tc>
          <w:tcPr>
            <w:tcW w:w="434" w:type="dxa"/>
          </w:tcPr>
          <w:p w:rsidR="002664B6" w:rsidRDefault="00BA69A9">
            <w:pPr>
              <w:pStyle w:val="TableParagraph"/>
              <w:spacing w:line="235" w:lineRule="exact"/>
              <w:ind w:right="63"/>
            </w:pPr>
            <w:r>
              <w:rPr>
                <w:spacing w:val="-10"/>
              </w:rPr>
              <w:t>4</w:t>
            </w:r>
          </w:p>
        </w:tc>
        <w:tc>
          <w:tcPr>
            <w:tcW w:w="433" w:type="dxa"/>
          </w:tcPr>
          <w:p w:rsidR="002664B6" w:rsidRDefault="00BA69A9">
            <w:pPr>
              <w:pStyle w:val="TableParagraph"/>
              <w:spacing w:line="235" w:lineRule="exact"/>
              <w:ind w:left="67"/>
            </w:pPr>
            <w:r>
              <w:rPr>
                <w:spacing w:val="-10"/>
              </w:rPr>
              <w:t>5</w:t>
            </w:r>
          </w:p>
        </w:tc>
        <w:tc>
          <w:tcPr>
            <w:tcW w:w="433" w:type="dxa"/>
          </w:tcPr>
          <w:p w:rsidR="002664B6" w:rsidRDefault="00BA69A9">
            <w:pPr>
              <w:pStyle w:val="TableParagraph"/>
              <w:spacing w:line="235" w:lineRule="exact"/>
              <w:ind w:left="67"/>
            </w:pPr>
            <w:r>
              <w:rPr>
                <w:spacing w:val="-10"/>
              </w:rPr>
              <w:t>5</w:t>
            </w:r>
          </w:p>
        </w:tc>
        <w:tc>
          <w:tcPr>
            <w:tcW w:w="834" w:type="dxa"/>
          </w:tcPr>
          <w:p w:rsidR="002664B6" w:rsidRDefault="00BA69A9">
            <w:pPr>
              <w:pStyle w:val="TableParagraph"/>
              <w:spacing w:line="235" w:lineRule="exact"/>
              <w:ind w:left="54" w:right="58"/>
              <w:rPr>
                <w:b/>
              </w:rPr>
            </w:pPr>
            <w:r>
              <w:rPr>
                <w:b/>
                <w:spacing w:val="-5"/>
              </w:rPr>
              <w:t>18</w:t>
            </w:r>
          </w:p>
        </w:tc>
        <w:tc>
          <w:tcPr>
            <w:tcW w:w="433" w:type="dxa"/>
          </w:tcPr>
          <w:p w:rsidR="002664B6" w:rsidRDefault="00BA69A9">
            <w:pPr>
              <w:pStyle w:val="TableParagraph"/>
              <w:spacing w:line="235" w:lineRule="exact"/>
              <w:ind w:left="66"/>
            </w:pPr>
            <w:r>
              <w:rPr>
                <w:spacing w:val="-10"/>
              </w:rPr>
              <w:t>4</w:t>
            </w:r>
          </w:p>
        </w:tc>
        <w:tc>
          <w:tcPr>
            <w:tcW w:w="433" w:type="dxa"/>
          </w:tcPr>
          <w:p w:rsidR="002664B6" w:rsidRDefault="00BA69A9">
            <w:pPr>
              <w:pStyle w:val="TableParagraph"/>
              <w:spacing w:line="235" w:lineRule="exact"/>
              <w:ind w:left="66"/>
            </w:pPr>
            <w:r>
              <w:rPr>
                <w:spacing w:val="-10"/>
              </w:rPr>
              <w:t>4</w:t>
            </w:r>
          </w:p>
        </w:tc>
        <w:tc>
          <w:tcPr>
            <w:tcW w:w="433" w:type="dxa"/>
          </w:tcPr>
          <w:p w:rsidR="002664B6" w:rsidRDefault="00BA69A9">
            <w:pPr>
              <w:pStyle w:val="TableParagraph"/>
              <w:spacing w:line="235" w:lineRule="exact"/>
            </w:pPr>
            <w:r>
              <w:rPr>
                <w:spacing w:val="-10"/>
              </w:rPr>
              <w:t>4</w:t>
            </w:r>
          </w:p>
        </w:tc>
        <w:tc>
          <w:tcPr>
            <w:tcW w:w="837" w:type="dxa"/>
          </w:tcPr>
          <w:p w:rsidR="002664B6" w:rsidRDefault="00BA69A9">
            <w:pPr>
              <w:pStyle w:val="TableParagraph"/>
              <w:spacing w:line="235" w:lineRule="exact"/>
              <w:ind w:left="54" w:right="65"/>
              <w:rPr>
                <w:b/>
              </w:rPr>
            </w:pPr>
            <w:r>
              <w:rPr>
                <w:b/>
                <w:spacing w:val="-5"/>
              </w:rPr>
              <w:t>12</w:t>
            </w:r>
          </w:p>
        </w:tc>
      </w:tr>
      <w:tr w:rsidR="002664B6">
        <w:trPr>
          <w:trHeight w:val="251"/>
        </w:trPr>
        <w:tc>
          <w:tcPr>
            <w:tcW w:w="552" w:type="dxa"/>
          </w:tcPr>
          <w:p w:rsidR="002664B6" w:rsidRDefault="00BA69A9">
            <w:pPr>
              <w:pStyle w:val="TableParagraph"/>
              <w:ind w:left="12" w:right="2"/>
            </w:pPr>
            <w:r>
              <w:rPr>
                <w:spacing w:val="-10"/>
              </w:rPr>
              <w:t>3</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0" w:right="143"/>
              <w:jc w:val="right"/>
            </w:pPr>
            <w:r>
              <w:rPr>
                <w:spacing w:val="-10"/>
              </w:rPr>
              <w:t>5</w:t>
            </w:r>
          </w:p>
        </w:tc>
        <w:tc>
          <w:tcPr>
            <w:tcW w:w="835" w:type="dxa"/>
          </w:tcPr>
          <w:p w:rsidR="002664B6" w:rsidRDefault="00BA69A9">
            <w:pPr>
              <w:pStyle w:val="TableParagraph"/>
              <w:ind w:left="51" w:right="35"/>
              <w:rPr>
                <w:b/>
              </w:rPr>
            </w:pPr>
            <w:r>
              <w:rPr>
                <w:b/>
                <w:spacing w:val="-5"/>
              </w:rPr>
              <w:t>34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4</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4</w:t>
            </w:r>
          </w:p>
        </w:tc>
        <w:tc>
          <w:tcPr>
            <w:tcW w:w="836" w:type="dxa"/>
          </w:tcPr>
          <w:p w:rsidR="002664B6" w:rsidRDefault="00BA69A9">
            <w:pPr>
              <w:pStyle w:val="TableParagraph"/>
              <w:ind w:left="6" w:right="0"/>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10"/>
              </w:rPr>
              <w:t>4</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0" w:right="143"/>
              <w:jc w:val="right"/>
            </w:pPr>
            <w:r>
              <w:rPr>
                <w:spacing w:val="-10"/>
              </w:rPr>
              <w:t>5</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3</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20" w:right="0"/>
            </w:pPr>
            <w:r>
              <w:rPr>
                <w:spacing w:val="-10"/>
              </w:rPr>
              <w:t>5</w:t>
            </w:r>
          </w:p>
        </w:tc>
        <w:tc>
          <w:tcPr>
            <w:tcW w:w="433" w:type="dxa"/>
          </w:tcPr>
          <w:p w:rsidR="002664B6" w:rsidRDefault="00BA69A9">
            <w:pPr>
              <w:pStyle w:val="TableParagraph"/>
              <w:spacing w:line="234" w:lineRule="exact"/>
              <w:ind w:left="86"/>
            </w:pPr>
            <w:r>
              <w:rPr>
                <w:spacing w:val="-10"/>
              </w:rPr>
              <w:t>5</w:t>
            </w:r>
          </w:p>
        </w:tc>
        <w:tc>
          <w:tcPr>
            <w:tcW w:w="433" w:type="dxa"/>
          </w:tcPr>
          <w:p w:rsidR="002664B6" w:rsidRDefault="00BA69A9">
            <w:pPr>
              <w:pStyle w:val="TableParagraph"/>
              <w:spacing w:line="234" w:lineRule="exact"/>
              <w:ind w:left="84"/>
            </w:pPr>
            <w:r>
              <w:rPr>
                <w:spacing w:val="-10"/>
              </w:rPr>
              <w:t>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0"/>
            </w:pPr>
            <w:r>
              <w:rPr>
                <w:spacing w:val="-10"/>
              </w:rPr>
              <w:t>4</w:t>
            </w:r>
          </w:p>
        </w:tc>
        <w:tc>
          <w:tcPr>
            <w:tcW w:w="836" w:type="dxa"/>
          </w:tcPr>
          <w:p w:rsidR="002664B6" w:rsidRDefault="00BA69A9">
            <w:pPr>
              <w:pStyle w:val="TableParagraph"/>
              <w:spacing w:line="234" w:lineRule="exact"/>
              <w:ind w:left="6" w:right="0"/>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10"/>
              </w:rPr>
              <w:t>5</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0" w:right="143"/>
              <w:jc w:val="right"/>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5</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5</w:t>
            </w:r>
          </w:p>
        </w:tc>
        <w:tc>
          <w:tcPr>
            <w:tcW w:w="836" w:type="dxa"/>
          </w:tcPr>
          <w:p w:rsidR="002664B6" w:rsidRDefault="00BA69A9">
            <w:pPr>
              <w:pStyle w:val="TableParagraph"/>
              <w:ind w:left="6" w:right="0"/>
              <w:rPr>
                <w:b/>
              </w:rPr>
            </w:pPr>
            <w:r>
              <w:rPr>
                <w:b/>
                <w:spacing w:val="-5"/>
              </w:rPr>
              <w:t>25</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line="234" w:lineRule="exact"/>
              <w:ind w:left="12" w:right="2"/>
            </w:pPr>
            <w:r>
              <w:rPr>
                <w:spacing w:val="-10"/>
              </w:rPr>
              <w:t>6</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0" w:right="143"/>
              <w:jc w:val="right"/>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20" w:right="0"/>
            </w:pPr>
            <w:r>
              <w:rPr>
                <w:spacing w:val="-10"/>
              </w:rPr>
              <w:t>5</w:t>
            </w:r>
          </w:p>
        </w:tc>
        <w:tc>
          <w:tcPr>
            <w:tcW w:w="433" w:type="dxa"/>
          </w:tcPr>
          <w:p w:rsidR="002664B6" w:rsidRDefault="00BA69A9">
            <w:pPr>
              <w:pStyle w:val="TableParagraph"/>
              <w:spacing w:line="234" w:lineRule="exact"/>
              <w:ind w:left="86"/>
            </w:pPr>
            <w:r>
              <w:rPr>
                <w:spacing w:val="-10"/>
              </w:rPr>
              <w:t>4</w:t>
            </w:r>
          </w:p>
        </w:tc>
        <w:tc>
          <w:tcPr>
            <w:tcW w:w="433" w:type="dxa"/>
          </w:tcPr>
          <w:p w:rsidR="002664B6" w:rsidRDefault="00BA69A9">
            <w:pPr>
              <w:pStyle w:val="TableParagraph"/>
              <w:spacing w:line="234" w:lineRule="exact"/>
              <w:ind w:left="84"/>
            </w:pPr>
            <w:r>
              <w:rPr>
                <w:spacing w:val="-10"/>
              </w:rPr>
              <w:t>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0"/>
            </w:pPr>
            <w:r>
              <w:rPr>
                <w:spacing w:val="-10"/>
              </w:rPr>
              <w:t>4</w:t>
            </w:r>
          </w:p>
        </w:tc>
        <w:tc>
          <w:tcPr>
            <w:tcW w:w="836" w:type="dxa"/>
          </w:tcPr>
          <w:p w:rsidR="002664B6" w:rsidRDefault="00BA69A9">
            <w:pPr>
              <w:pStyle w:val="TableParagraph"/>
              <w:spacing w:line="234" w:lineRule="exact"/>
              <w:ind w:left="6" w:right="0"/>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10"/>
              </w:rPr>
              <w:t>7</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0" w:right="143"/>
              <w:jc w:val="right"/>
            </w:pPr>
            <w:r>
              <w:rPr>
                <w:spacing w:val="-10"/>
              </w:rPr>
              <w:t>4</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20" w:right="0"/>
            </w:pPr>
            <w:r>
              <w:rPr>
                <w:spacing w:val="-10"/>
              </w:rPr>
              <w:t>5</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4</w:t>
            </w:r>
          </w:p>
        </w:tc>
        <w:tc>
          <w:tcPr>
            <w:tcW w:w="836" w:type="dxa"/>
          </w:tcPr>
          <w:p w:rsidR="002664B6" w:rsidRDefault="00BA69A9">
            <w:pPr>
              <w:pStyle w:val="TableParagraph"/>
              <w:ind w:left="6" w:right="0"/>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10"/>
              </w:rPr>
              <w:t>8</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0" w:right="143"/>
              <w:jc w:val="right"/>
            </w:pPr>
            <w:r>
              <w:rPr>
                <w:spacing w:val="-10"/>
              </w:rPr>
              <w:t>5</w:t>
            </w:r>
          </w:p>
        </w:tc>
        <w:tc>
          <w:tcPr>
            <w:tcW w:w="835" w:type="dxa"/>
          </w:tcPr>
          <w:p w:rsidR="002664B6" w:rsidRDefault="00BA69A9">
            <w:pPr>
              <w:pStyle w:val="TableParagraph"/>
              <w:spacing w:before="1" w:line="233" w:lineRule="exact"/>
              <w:ind w:left="51" w:right="35"/>
              <w:rPr>
                <w:b/>
              </w:rPr>
            </w:pPr>
            <w:r>
              <w:rPr>
                <w:b/>
                <w:spacing w:val="-5"/>
              </w:rPr>
              <w:t>34</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20" w:right="0"/>
            </w:pPr>
            <w:r>
              <w:rPr>
                <w:spacing w:val="-10"/>
              </w:rPr>
              <w:t>4</w:t>
            </w:r>
          </w:p>
        </w:tc>
        <w:tc>
          <w:tcPr>
            <w:tcW w:w="433" w:type="dxa"/>
          </w:tcPr>
          <w:p w:rsidR="002664B6" w:rsidRDefault="00BA69A9">
            <w:pPr>
              <w:pStyle w:val="TableParagraph"/>
              <w:spacing w:before="1" w:line="233" w:lineRule="exact"/>
              <w:ind w:left="86"/>
            </w:pPr>
            <w:r>
              <w:rPr>
                <w:spacing w:val="-10"/>
              </w:rPr>
              <w:t>5</w:t>
            </w:r>
          </w:p>
        </w:tc>
        <w:tc>
          <w:tcPr>
            <w:tcW w:w="433" w:type="dxa"/>
          </w:tcPr>
          <w:p w:rsidR="002664B6" w:rsidRDefault="00BA69A9">
            <w:pPr>
              <w:pStyle w:val="TableParagraph"/>
              <w:spacing w:before="1" w:line="233" w:lineRule="exact"/>
              <w:ind w:left="84"/>
            </w:pPr>
            <w:r>
              <w:rPr>
                <w:spacing w:val="-10"/>
              </w:rPr>
              <w:t>5</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0"/>
            </w:pPr>
            <w:r>
              <w:rPr>
                <w:spacing w:val="-10"/>
              </w:rPr>
              <w:t>4</w:t>
            </w:r>
          </w:p>
        </w:tc>
        <w:tc>
          <w:tcPr>
            <w:tcW w:w="836" w:type="dxa"/>
          </w:tcPr>
          <w:p w:rsidR="002664B6" w:rsidRDefault="00BA69A9">
            <w:pPr>
              <w:pStyle w:val="TableParagraph"/>
              <w:spacing w:before="1" w:line="233" w:lineRule="exact"/>
              <w:ind w:left="6" w:right="0"/>
              <w:rPr>
                <w:b/>
              </w:rPr>
            </w:pPr>
            <w:r>
              <w:rPr>
                <w:b/>
                <w:spacing w:val="-5"/>
              </w:rPr>
              <w:t>22</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10"/>
              </w:rPr>
              <w:t>9</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0" w:right="143"/>
              <w:jc w:val="right"/>
            </w:pPr>
            <w:r>
              <w:rPr>
                <w:spacing w:val="-10"/>
              </w:rPr>
              <w:t>5</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0" w:right="0"/>
            </w:pPr>
            <w:r>
              <w:rPr>
                <w:spacing w:val="-10"/>
              </w:rPr>
              <w:t>4</w:t>
            </w:r>
          </w:p>
        </w:tc>
        <w:tc>
          <w:tcPr>
            <w:tcW w:w="433" w:type="dxa"/>
          </w:tcPr>
          <w:p w:rsidR="002664B6" w:rsidRDefault="00BA69A9">
            <w:pPr>
              <w:pStyle w:val="TableParagraph"/>
              <w:spacing w:line="234" w:lineRule="exact"/>
              <w:ind w:left="86"/>
            </w:pPr>
            <w:r>
              <w:rPr>
                <w:spacing w:val="-10"/>
              </w:rPr>
              <w:t>5</w:t>
            </w:r>
          </w:p>
        </w:tc>
        <w:tc>
          <w:tcPr>
            <w:tcW w:w="433" w:type="dxa"/>
          </w:tcPr>
          <w:p w:rsidR="002664B6" w:rsidRDefault="00BA69A9">
            <w:pPr>
              <w:pStyle w:val="TableParagraph"/>
              <w:spacing w:line="234" w:lineRule="exact"/>
              <w:ind w:left="84"/>
            </w:pPr>
            <w:r>
              <w:rPr>
                <w:spacing w:val="-10"/>
              </w:rPr>
              <w:t>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0"/>
            </w:pPr>
            <w:r>
              <w:rPr>
                <w:spacing w:val="-10"/>
              </w:rPr>
              <w:t>5</w:t>
            </w:r>
          </w:p>
        </w:tc>
        <w:tc>
          <w:tcPr>
            <w:tcW w:w="836" w:type="dxa"/>
          </w:tcPr>
          <w:p w:rsidR="002664B6" w:rsidRDefault="00BA69A9">
            <w:pPr>
              <w:pStyle w:val="TableParagraph"/>
              <w:spacing w:line="234" w:lineRule="exact"/>
              <w:ind w:left="6" w:right="0"/>
              <w:rPr>
                <w:b/>
              </w:rPr>
            </w:pPr>
            <w:r>
              <w:rPr>
                <w:b/>
                <w:spacing w:val="-5"/>
              </w:rPr>
              <w:t>23</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10</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0" w:right="143"/>
              <w:jc w:val="right"/>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12</w:t>
            </w:r>
          </w:p>
        </w:tc>
        <w:tc>
          <w:tcPr>
            <w:tcW w:w="433" w:type="dxa"/>
          </w:tcPr>
          <w:p w:rsidR="002664B6" w:rsidRDefault="00BA69A9">
            <w:pPr>
              <w:pStyle w:val="TableParagraph"/>
              <w:ind w:left="20" w:right="0"/>
            </w:pPr>
            <w:r>
              <w:rPr>
                <w:spacing w:val="-10"/>
              </w:rPr>
              <w:t>4</w:t>
            </w:r>
          </w:p>
        </w:tc>
        <w:tc>
          <w:tcPr>
            <w:tcW w:w="433" w:type="dxa"/>
          </w:tcPr>
          <w:p w:rsidR="002664B6" w:rsidRDefault="00BA69A9">
            <w:pPr>
              <w:pStyle w:val="TableParagraph"/>
              <w:ind w:left="86"/>
            </w:pPr>
            <w:r>
              <w:rPr>
                <w:spacing w:val="-10"/>
              </w:rPr>
              <w:t>4</w:t>
            </w:r>
          </w:p>
        </w:tc>
        <w:tc>
          <w:tcPr>
            <w:tcW w:w="433" w:type="dxa"/>
          </w:tcPr>
          <w:p w:rsidR="002664B6" w:rsidRDefault="00BA69A9">
            <w:pPr>
              <w:pStyle w:val="TableParagraph"/>
              <w:ind w:left="84"/>
            </w:pPr>
            <w:r>
              <w:rPr>
                <w:spacing w:val="-10"/>
              </w:rPr>
              <w:t>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5</w:t>
            </w:r>
          </w:p>
        </w:tc>
        <w:tc>
          <w:tcPr>
            <w:tcW w:w="836" w:type="dxa"/>
          </w:tcPr>
          <w:p w:rsidR="002664B6" w:rsidRDefault="00BA69A9">
            <w:pPr>
              <w:pStyle w:val="TableParagraph"/>
              <w:ind w:left="6" w:right="0"/>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11</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0" w:right="143"/>
              <w:jc w:val="right"/>
            </w:pPr>
            <w:r>
              <w:rPr>
                <w:spacing w:val="-10"/>
              </w:rPr>
              <w:t>4</w:t>
            </w:r>
          </w:p>
        </w:tc>
        <w:tc>
          <w:tcPr>
            <w:tcW w:w="835" w:type="dxa"/>
          </w:tcPr>
          <w:p w:rsidR="002664B6" w:rsidRDefault="00BA69A9">
            <w:pPr>
              <w:pStyle w:val="TableParagraph"/>
              <w:spacing w:line="234" w:lineRule="exact"/>
              <w:ind w:left="51" w:right="35"/>
              <w:rPr>
                <w:b/>
              </w:rPr>
            </w:pPr>
            <w:r>
              <w:rPr>
                <w:b/>
                <w:spacing w:val="-5"/>
              </w:rPr>
              <w:t>30</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5</w:t>
            </w:r>
          </w:p>
        </w:tc>
        <w:tc>
          <w:tcPr>
            <w:tcW w:w="433" w:type="dxa"/>
          </w:tcPr>
          <w:p w:rsidR="002664B6" w:rsidRDefault="00BA69A9">
            <w:pPr>
              <w:pStyle w:val="TableParagraph"/>
              <w:spacing w:line="234" w:lineRule="exact"/>
              <w:ind w:left="20" w:right="72"/>
            </w:pPr>
            <w:r>
              <w:rPr>
                <w:spacing w:val="-10"/>
              </w:rPr>
              <w:t>5</w:t>
            </w:r>
          </w:p>
        </w:tc>
        <w:tc>
          <w:tcPr>
            <w:tcW w:w="836" w:type="dxa"/>
          </w:tcPr>
          <w:p w:rsidR="002664B6" w:rsidRDefault="00BA69A9">
            <w:pPr>
              <w:pStyle w:val="TableParagraph"/>
              <w:spacing w:line="234" w:lineRule="exact"/>
              <w:ind w:left="42" w:right="97"/>
              <w:rPr>
                <w:b/>
              </w:rPr>
            </w:pPr>
            <w:r>
              <w:rPr>
                <w:b/>
                <w:spacing w:val="-5"/>
              </w:rPr>
              <w:t>24</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16</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2"/>
        </w:trPr>
        <w:tc>
          <w:tcPr>
            <w:tcW w:w="552" w:type="dxa"/>
          </w:tcPr>
          <w:p w:rsidR="002664B6" w:rsidRDefault="00BA69A9">
            <w:pPr>
              <w:pStyle w:val="TableParagraph"/>
              <w:ind w:left="12" w:right="2"/>
            </w:pPr>
            <w:r>
              <w:rPr>
                <w:spacing w:val="-5"/>
              </w:rPr>
              <w:t>12</w:t>
            </w:r>
          </w:p>
        </w:tc>
        <w:tc>
          <w:tcPr>
            <w:tcW w:w="429" w:type="dxa"/>
          </w:tcPr>
          <w:p w:rsidR="002664B6" w:rsidRDefault="00BA69A9">
            <w:pPr>
              <w:pStyle w:val="TableParagraph"/>
              <w:ind w:left="13" w:right="74"/>
            </w:pPr>
            <w:r>
              <w:rPr>
                <w:spacing w:val="-10"/>
              </w:rPr>
              <w:t>5</w:t>
            </w:r>
          </w:p>
        </w:tc>
        <w:tc>
          <w:tcPr>
            <w:tcW w:w="429" w:type="dxa"/>
          </w:tcPr>
          <w:p w:rsidR="002664B6" w:rsidRDefault="00BA69A9">
            <w:pPr>
              <w:pStyle w:val="TableParagraph"/>
              <w:ind w:left="13" w:right="73"/>
            </w:pPr>
            <w:r>
              <w:rPr>
                <w:spacing w:val="-10"/>
              </w:rPr>
              <w:t>5</w:t>
            </w:r>
          </w:p>
        </w:tc>
        <w:tc>
          <w:tcPr>
            <w:tcW w:w="431" w:type="dxa"/>
          </w:tcPr>
          <w:p w:rsidR="002664B6" w:rsidRDefault="00BA69A9">
            <w:pPr>
              <w:pStyle w:val="TableParagraph"/>
              <w:ind w:left="19" w:right="70"/>
            </w:pPr>
            <w:r>
              <w:rPr>
                <w:spacing w:val="-10"/>
              </w:rPr>
              <w:t>4</w:t>
            </w:r>
          </w:p>
        </w:tc>
        <w:tc>
          <w:tcPr>
            <w:tcW w:w="429" w:type="dxa"/>
          </w:tcPr>
          <w:p w:rsidR="002664B6" w:rsidRDefault="00BA69A9">
            <w:pPr>
              <w:pStyle w:val="TableParagraph"/>
              <w:ind w:left="13" w:right="65"/>
            </w:pPr>
            <w:r>
              <w:rPr>
                <w:spacing w:val="-10"/>
              </w:rPr>
              <w:t>5</w:t>
            </w:r>
          </w:p>
        </w:tc>
        <w:tc>
          <w:tcPr>
            <w:tcW w:w="431" w:type="dxa"/>
          </w:tcPr>
          <w:p w:rsidR="002664B6" w:rsidRDefault="00BA69A9">
            <w:pPr>
              <w:pStyle w:val="TableParagraph"/>
              <w:ind w:left="19"/>
            </w:pPr>
            <w:r>
              <w:rPr>
                <w:spacing w:val="-10"/>
              </w:rPr>
              <w:t>5</w:t>
            </w:r>
          </w:p>
        </w:tc>
        <w:tc>
          <w:tcPr>
            <w:tcW w:w="431" w:type="dxa"/>
          </w:tcPr>
          <w:p w:rsidR="002664B6" w:rsidRDefault="00BA69A9">
            <w:pPr>
              <w:pStyle w:val="TableParagraph"/>
              <w:ind w:left="19" w:right="65"/>
            </w:pPr>
            <w:r>
              <w:rPr>
                <w:spacing w:val="-10"/>
              </w:rPr>
              <w:t>5</w:t>
            </w:r>
          </w:p>
        </w:tc>
        <w:tc>
          <w:tcPr>
            <w:tcW w:w="432" w:type="dxa"/>
          </w:tcPr>
          <w:p w:rsidR="002664B6" w:rsidRDefault="00BA69A9">
            <w:pPr>
              <w:pStyle w:val="TableParagraph"/>
              <w:ind w:left="0" w:right="177"/>
              <w:jc w:val="right"/>
            </w:pPr>
            <w:r>
              <w:rPr>
                <w:spacing w:val="-10"/>
              </w:rPr>
              <w:t>5</w:t>
            </w:r>
          </w:p>
        </w:tc>
        <w:tc>
          <w:tcPr>
            <w:tcW w:w="835" w:type="dxa"/>
          </w:tcPr>
          <w:p w:rsidR="002664B6" w:rsidRDefault="00BA69A9">
            <w:pPr>
              <w:pStyle w:val="TableParagraph"/>
              <w:ind w:left="51" w:right="35"/>
              <w:rPr>
                <w:b/>
              </w:rPr>
            </w:pPr>
            <w:r>
              <w:rPr>
                <w:b/>
                <w:spacing w:val="-5"/>
              </w:rPr>
              <w:t>34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21"/>
            </w:pPr>
            <w:r>
              <w:rPr>
                <w:spacing w:val="-10"/>
              </w:rPr>
              <w:t>3</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5</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before="1" w:line="233" w:lineRule="exact"/>
              <w:ind w:left="12" w:right="2"/>
            </w:pPr>
            <w:r>
              <w:rPr>
                <w:spacing w:val="-5"/>
              </w:rPr>
              <w:t>13</w:t>
            </w:r>
          </w:p>
        </w:tc>
        <w:tc>
          <w:tcPr>
            <w:tcW w:w="429" w:type="dxa"/>
          </w:tcPr>
          <w:p w:rsidR="002664B6" w:rsidRDefault="00BA69A9">
            <w:pPr>
              <w:pStyle w:val="TableParagraph"/>
              <w:spacing w:before="1" w:line="233" w:lineRule="exact"/>
              <w:ind w:left="13" w:right="74"/>
            </w:pPr>
            <w:r>
              <w:rPr>
                <w:spacing w:val="-10"/>
              </w:rPr>
              <w:t>3</w:t>
            </w:r>
          </w:p>
        </w:tc>
        <w:tc>
          <w:tcPr>
            <w:tcW w:w="429" w:type="dxa"/>
          </w:tcPr>
          <w:p w:rsidR="002664B6" w:rsidRDefault="00BA69A9">
            <w:pPr>
              <w:pStyle w:val="TableParagraph"/>
              <w:spacing w:before="1" w:line="233" w:lineRule="exact"/>
              <w:ind w:left="13" w:right="73"/>
            </w:pPr>
            <w:r>
              <w:rPr>
                <w:spacing w:val="-10"/>
              </w:rPr>
              <w:t>5</w:t>
            </w:r>
          </w:p>
        </w:tc>
        <w:tc>
          <w:tcPr>
            <w:tcW w:w="431" w:type="dxa"/>
          </w:tcPr>
          <w:p w:rsidR="002664B6" w:rsidRDefault="00BA69A9">
            <w:pPr>
              <w:pStyle w:val="TableParagraph"/>
              <w:spacing w:before="1" w:line="233" w:lineRule="exact"/>
              <w:ind w:left="19" w:right="70"/>
            </w:pPr>
            <w:r>
              <w:rPr>
                <w:spacing w:val="-10"/>
              </w:rPr>
              <w:t>4</w:t>
            </w:r>
          </w:p>
        </w:tc>
        <w:tc>
          <w:tcPr>
            <w:tcW w:w="429" w:type="dxa"/>
          </w:tcPr>
          <w:p w:rsidR="002664B6" w:rsidRDefault="00BA69A9">
            <w:pPr>
              <w:pStyle w:val="TableParagraph"/>
              <w:spacing w:before="1" w:line="233" w:lineRule="exact"/>
              <w:ind w:left="13" w:right="65"/>
            </w:pPr>
            <w:r>
              <w:rPr>
                <w:spacing w:val="-10"/>
              </w:rPr>
              <w:t>5</w:t>
            </w:r>
          </w:p>
        </w:tc>
        <w:tc>
          <w:tcPr>
            <w:tcW w:w="431" w:type="dxa"/>
          </w:tcPr>
          <w:p w:rsidR="002664B6" w:rsidRDefault="00BA69A9">
            <w:pPr>
              <w:pStyle w:val="TableParagraph"/>
              <w:spacing w:before="1" w:line="233" w:lineRule="exact"/>
              <w:ind w:left="19"/>
            </w:pPr>
            <w:r>
              <w:rPr>
                <w:spacing w:val="-10"/>
              </w:rPr>
              <w:t>5</w:t>
            </w:r>
          </w:p>
        </w:tc>
        <w:tc>
          <w:tcPr>
            <w:tcW w:w="431" w:type="dxa"/>
          </w:tcPr>
          <w:p w:rsidR="002664B6" w:rsidRDefault="00BA69A9">
            <w:pPr>
              <w:pStyle w:val="TableParagraph"/>
              <w:spacing w:before="1" w:line="233" w:lineRule="exact"/>
              <w:ind w:left="19" w:right="65"/>
            </w:pPr>
            <w:r>
              <w:rPr>
                <w:spacing w:val="-10"/>
              </w:rPr>
              <w:t>3</w:t>
            </w:r>
          </w:p>
        </w:tc>
        <w:tc>
          <w:tcPr>
            <w:tcW w:w="432" w:type="dxa"/>
          </w:tcPr>
          <w:p w:rsidR="002664B6" w:rsidRDefault="00BA69A9">
            <w:pPr>
              <w:pStyle w:val="TableParagraph"/>
              <w:spacing w:before="1" w:line="233" w:lineRule="exact"/>
              <w:ind w:left="0" w:right="177"/>
              <w:jc w:val="right"/>
            </w:pPr>
            <w:r>
              <w:rPr>
                <w:spacing w:val="-10"/>
              </w:rPr>
              <w:t>5</w:t>
            </w:r>
          </w:p>
        </w:tc>
        <w:tc>
          <w:tcPr>
            <w:tcW w:w="835" w:type="dxa"/>
          </w:tcPr>
          <w:p w:rsidR="002664B6" w:rsidRDefault="00BA69A9">
            <w:pPr>
              <w:pStyle w:val="TableParagraph"/>
              <w:spacing w:before="1" w:line="233" w:lineRule="exact"/>
              <w:ind w:left="51" w:right="35"/>
              <w:rPr>
                <w:b/>
              </w:rPr>
            </w:pPr>
            <w:r>
              <w:rPr>
                <w:b/>
                <w:spacing w:val="-5"/>
              </w:rPr>
              <w:t>30</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21"/>
            </w:pPr>
            <w:r>
              <w:rPr>
                <w:spacing w:val="-10"/>
              </w:rPr>
              <w:t>4</w:t>
            </w:r>
          </w:p>
        </w:tc>
        <w:tc>
          <w:tcPr>
            <w:tcW w:w="433" w:type="dxa"/>
          </w:tcPr>
          <w:p w:rsidR="002664B6" w:rsidRDefault="00BA69A9">
            <w:pPr>
              <w:pStyle w:val="TableParagraph"/>
              <w:spacing w:before="1" w:line="233" w:lineRule="exact"/>
              <w:ind w:left="21"/>
            </w:pPr>
            <w:r>
              <w:rPr>
                <w:spacing w:val="-10"/>
              </w:rPr>
              <w:t>4</w:t>
            </w:r>
          </w:p>
        </w:tc>
        <w:tc>
          <w:tcPr>
            <w:tcW w:w="433" w:type="dxa"/>
          </w:tcPr>
          <w:p w:rsidR="002664B6" w:rsidRDefault="00BA69A9">
            <w:pPr>
              <w:pStyle w:val="TableParagraph"/>
              <w:spacing w:before="1" w:line="233" w:lineRule="exact"/>
              <w:ind w:left="20" w:right="68"/>
            </w:pPr>
            <w:r>
              <w:rPr>
                <w:spacing w:val="-10"/>
              </w:rPr>
              <w:t>5</w:t>
            </w:r>
          </w:p>
        </w:tc>
        <w:tc>
          <w:tcPr>
            <w:tcW w:w="433" w:type="dxa"/>
          </w:tcPr>
          <w:p w:rsidR="002664B6" w:rsidRDefault="00BA69A9">
            <w:pPr>
              <w:pStyle w:val="TableParagraph"/>
              <w:spacing w:before="1" w:line="233" w:lineRule="exact"/>
              <w:ind w:left="20" w:right="70"/>
            </w:pPr>
            <w:r>
              <w:rPr>
                <w:spacing w:val="-10"/>
              </w:rPr>
              <w:t>5</w:t>
            </w:r>
          </w:p>
        </w:tc>
        <w:tc>
          <w:tcPr>
            <w:tcW w:w="433" w:type="dxa"/>
          </w:tcPr>
          <w:p w:rsidR="002664B6" w:rsidRDefault="00BA69A9">
            <w:pPr>
              <w:pStyle w:val="TableParagraph"/>
              <w:spacing w:before="1" w:line="233" w:lineRule="exact"/>
              <w:ind w:left="20" w:right="72"/>
            </w:pPr>
            <w:r>
              <w:rPr>
                <w:spacing w:val="-10"/>
              </w:rPr>
              <w:t>5</w:t>
            </w:r>
          </w:p>
        </w:tc>
        <w:tc>
          <w:tcPr>
            <w:tcW w:w="836" w:type="dxa"/>
          </w:tcPr>
          <w:p w:rsidR="002664B6" w:rsidRDefault="00BA69A9">
            <w:pPr>
              <w:pStyle w:val="TableParagraph"/>
              <w:spacing w:before="1" w:line="233" w:lineRule="exact"/>
              <w:ind w:left="42" w:right="97"/>
              <w:rPr>
                <w:b/>
              </w:rPr>
            </w:pPr>
            <w:r>
              <w:rPr>
                <w:b/>
                <w:spacing w:val="-5"/>
              </w:rPr>
              <w:t>23</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14</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0" w:right="143"/>
              <w:jc w:val="right"/>
            </w:pPr>
            <w:r>
              <w:rPr>
                <w:spacing w:val="-10"/>
              </w:rPr>
              <w:t>4</w:t>
            </w:r>
          </w:p>
        </w:tc>
        <w:tc>
          <w:tcPr>
            <w:tcW w:w="835" w:type="dxa"/>
          </w:tcPr>
          <w:p w:rsidR="002664B6" w:rsidRDefault="00BA69A9">
            <w:pPr>
              <w:pStyle w:val="TableParagraph"/>
              <w:ind w:left="51" w:right="35"/>
              <w:rPr>
                <w:b/>
              </w:rPr>
            </w:pPr>
            <w:r>
              <w:rPr>
                <w:b/>
                <w:spacing w:val="-5"/>
              </w:rPr>
              <w:t>29</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5</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15</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0" w:right="143"/>
              <w:jc w:val="right"/>
            </w:pPr>
            <w:r>
              <w:rPr>
                <w:spacing w:val="-10"/>
              </w:rPr>
              <w:t>5</w:t>
            </w:r>
          </w:p>
        </w:tc>
        <w:tc>
          <w:tcPr>
            <w:tcW w:w="835" w:type="dxa"/>
          </w:tcPr>
          <w:p w:rsidR="002664B6" w:rsidRDefault="00BA69A9">
            <w:pPr>
              <w:pStyle w:val="TableParagraph"/>
              <w:spacing w:before="1" w:line="233" w:lineRule="exact"/>
              <w:ind w:left="51" w:right="35"/>
              <w:rPr>
                <w:b/>
              </w:rPr>
            </w:pPr>
            <w:r>
              <w:rPr>
                <w:b/>
                <w:spacing w:val="-5"/>
              </w:rPr>
              <w:t>34</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21"/>
            </w:pPr>
            <w:r>
              <w:rPr>
                <w:spacing w:val="-10"/>
              </w:rPr>
              <w:t>5</w:t>
            </w:r>
          </w:p>
        </w:tc>
        <w:tc>
          <w:tcPr>
            <w:tcW w:w="433" w:type="dxa"/>
          </w:tcPr>
          <w:p w:rsidR="002664B6" w:rsidRDefault="00BA69A9">
            <w:pPr>
              <w:pStyle w:val="TableParagraph"/>
              <w:spacing w:before="1" w:line="233" w:lineRule="exact"/>
              <w:ind w:left="21"/>
            </w:pPr>
            <w:r>
              <w:rPr>
                <w:spacing w:val="-10"/>
              </w:rPr>
              <w:t>5</w:t>
            </w:r>
          </w:p>
        </w:tc>
        <w:tc>
          <w:tcPr>
            <w:tcW w:w="433" w:type="dxa"/>
          </w:tcPr>
          <w:p w:rsidR="002664B6" w:rsidRDefault="00BA69A9">
            <w:pPr>
              <w:pStyle w:val="TableParagraph"/>
              <w:spacing w:before="1" w:line="233" w:lineRule="exact"/>
              <w:ind w:left="20" w:right="68"/>
            </w:pPr>
            <w:r>
              <w:rPr>
                <w:spacing w:val="-10"/>
              </w:rPr>
              <w:t>4</w:t>
            </w:r>
          </w:p>
        </w:tc>
        <w:tc>
          <w:tcPr>
            <w:tcW w:w="433" w:type="dxa"/>
          </w:tcPr>
          <w:p w:rsidR="002664B6" w:rsidRDefault="00BA69A9">
            <w:pPr>
              <w:pStyle w:val="TableParagraph"/>
              <w:spacing w:before="1" w:line="233" w:lineRule="exact"/>
              <w:ind w:left="20" w:right="70"/>
            </w:pPr>
            <w:r>
              <w:rPr>
                <w:spacing w:val="-10"/>
              </w:rPr>
              <w:t>4</w:t>
            </w:r>
          </w:p>
        </w:tc>
        <w:tc>
          <w:tcPr>
            <w:tcW w:w="433" w:type="dxa"/>
          </w:tcPr>
          <w:p w:rsidR="002664B6" w:rsidRDefault="00BA69A9">
            <w:pPr>
              <w:pStyle w:val="TableParagraph"/>
              <w:spacing w:before="1" w:line="233" w:lineRule="exact"/>
              <w:ind w:left="20" w:right="72"/>
            </w:pPr>
            <w:r>
              <w:rPr>
                <w:spacing w:val="-10"/>
              </w:rPr>
              <w:t>5</w:t>
            </w:r>
          </w:p>
        </w:tc>
        <w:tc>
          <w:tcPr>
            <w:tcW w:w="836" w:type="dxa"/>
          </w:tcPr>
          <w:p w:rsidR="002664B6" w:rsidRDefault="00BA69A9">
            <w:pPr>
              <w:pStyle w:val="TableParagraph"/>
              <w:spacing w:before="1" w:line="233" w:lineRule="exact"/>
              <w:ind w:left="42" w:right="97"/>
              <w:rPr>
                <w:b/>
              </w:rPr>
            </w:pPr>
            <w:r>
              <w:rPr>
                <w:b/>
                <w:spacing w:val="-5"/>
              </w:rPr>
              <w:t>23</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16</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0" w:right="143"/>
              <w:jc w:val="right"/>
            </w:pPr>
            <w:r>
              <w:rPr>
                <w:spacing w:val="-10"/>
              </w:rPr>
              <w:t>5</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5</w:t>
            </w:r>
          </w:p>
        </w:tc>
        <w:tc>
          <w:tcPr>
            <w:tcW w:w="836" w:type="dxa"/>
          </w:tcPr>
          <w:p w:rsidR="002664B6" w:rsidRDefault="00BA69A9">
            <w:pPr>
              <w:pStyle w:val="TableParagraph"/>
              <w:spacing w:line="234" w:lineRule="exact"/>
              <w:ind w:left="42" w:right="97"/>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17</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0" w:right="143"/>
              <w:jc w:val="right"/>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4</w:t>
            </w:r>
          </w:p>
        </w:tc>
        <w:tc>
          <w:tcPr>
            <w:tcW w:w="432" w:type="dxa"/>
          </w:tcPr>
          <w:p w:rsidR="002664B6" w:rsidRDefault="00BA69A9">
            <w:pPr>
              <w:pStyle w:val="TableParagraph"/>
              <w:ind w:left="20" w:right="6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4</w:t>
            </w:r>
          </w:p>
        </w:tc>
        <w:tc>
          <w:tcPr>
            <w:tcW w:w="433" w:type="dxa"/>
          </w:tcPr>
          <w:p w:rsidR="002664B6" w:rsidRDefault="00BA69A9">
            <w:pPr>
              <w:pStyle w:val="TableParagraph"/>
              <w:ind w:left="20" w:right="72"/>
            </w:pPr>
            <w:r>
              <w:rPr>
                <w:spacing w:val="-10"/>
              </w:rPr>
              <w:t>4</w:t>
            </w:r>
          </w:p>
        </w:tc>
        <w:tc>
          <w:tcPr>
            <w:tcW w:w="836" w:type="dxa"/>
          </w:tcPr>
          <w:p w:rsidR="002664B6" w:rsidRDefault="00BA69A9">
            <w:pPr>
              <w:pStyle w:val="TableParagraph"/>
              <w:ind w:left="42" w:right="97"/>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12</w:t>
            </w:r>
          </w:p>
        </w:tc>
      </w:tr>
      <w:tr w:rsidR="002664B6">
        <w:trPr>
          <w:trHeight w:val="253"/>
        </w:trPr>
        <w:tc>
          <w:tcPr>
            <w:tcW w:w="552" w:type="dxa"/>
          </w:tcPr>
          <w:p w:rsidR="002664B6" w:rsidRDefault="00BA69A9">
            <w:pPr>
              <w:pStyle w:val="TableParagraph"/>
              <w:spacing w:line="234" w:lineRule="exact"/>
              <w:ind w:left="12" w:right="2"/>
            </w:pPr>
            <w:r>
              <w:rPr>
                <w:spacing w:val="-5"/>
              </w:rPr>
              <w:t>18</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0" w:right="143"/>
              <w:jc w:val="right"/>
            </w:pPr>
            <w:r>
              <w:rPr>
                <w:spacing w:val="-10"/>
              </w:rPr>
              <w:t>5</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4</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5</w:t>
            </w:r>
          </w:p>
        </w:tc>
        <w:tc>
          <w:tcPr>
            <w:tcW w:w="836" w:type="dxa"/>
          </w:tcPr>
          <w:p w:rsidR="002664B6" w:rsidRDefault="00BA69A9">
            <w:pPr>
              <w:pStyle w:val="TableParagraph"/>
              <w:spacing w:line="234" w:lineRule="exact"/>
              <w:ind w:left="42" w:right="97"/>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19</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0" w:right="143"/>
              <w:jc w:val="right"/>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5</w:t>
            </w:r>
          </w:p>
        </w:tc>
        <w:tc>
          <w:tcPr>
            <w:tcW w:w="433" w:type="dxa"/>
          </w:tcPr>
          <w:p w:rsidR="002664B6" w:rsidRDefault="00BA69A9">
            <w:pPr>
              <w:pStyle w:val="TableParagraph"/>
              <w:ind w:left="20" w:right="70"/>
            </w:pPr>
            <w:r>
              <w:rPr>
                <w:spacing w:val="-10"/>
              </w:rPr>
              <w:t>4</w:t>
            </w:r>
          </w:p>
        </w:tc>
        <w:tc>
          <w:tcPr>
            <w:tcW w:w="433" w:type="dxa"/>
          </w:tcPr>
          <w:p w:rsidR="002664B6" w:rsidRDefault="00BA69A9">
            <w:pPr>
              <w:pStyle w:val="TableParagraph"/>
              <w:ind w:left="20" w:right="72"/>
            </w:pPr>
            <w:r>
              <w:rPr>
                <w:spacing w:val="-10"/>
              </w:rPr>
              <w:t>4</w:t>
            </w:r>
          </w:p>
        </w:tc>
        <w:tc>
          <w:tcPr>
            <w:tcW w:w="836" w:type="dxa"/>
          </w:tcPr>
          <w:p w:rsidR="002664B6" w:rsidRDefault="00BA69A9">
            <w:pPr>
              <w:pStyle w:val="TableParagraph"/>
              <w:ind w:left="42" w:right="97"/>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20</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4</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0" w:right="143"/>
              <w:jc w:val="right"/>
            </w:pPr>
            <w:r>
              <w:rPr>
                <w:spacing w:val="-10"/>
              </w:rPr>
              <w:t>4</w:t>
            </w:r>
          </w:p>
        </w:tc>
        <w:tc>
          <w:tcPr>
            <w:tcW w:w="835" w:type="dxa"/>
          </w:tcPr>
          <w:p w:rsidR="002664B6" w:rsidRDefault="00BA69A9">
            <w:pPr>
              <w:pStyle w:val="TableParagraph"/>
              <w:spacing w:before="1" w:line="233" w:lineRule="exact"/>
              <w:ind w:left="51" w:right="35"/>
              <w:rPr>
                <w:b/>
              </w:rPr>
            </w:pPr>
            <w:r>
              <w:rPr>
                <w:b/>
                <w:spacing w:val="-5"/>
              </w:rPr>
              <w:t>32</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21"/>
            </w:pPr>
            <w:r>
              <w:rPr>
                <w:spacing w:val="-10"/>
              </w:rPr>
              <w:t>5</w:t>
            </w:r>
          </w:p>
        </w:tc>
        <w:tc>
          <w:tcPr>
            <w:tcW w:w="433" w:type="dxa"/>
          </w:tcPr>
          <w:p w:rsidR="002664B6" w:rsidRDefault="00BA69A9">
            <w:pPr>
              <w:pStyle w:val="TableParagraph"/>
              <w:spacing w:before="1" w:line="233" w:lineRule="exact"/>
              <w:ind w:left="21"/>
            </w:pPr>
            <w:r>
              <w:rPr>
                <w:spacing w:val="-10"/>
              </w:rPr>
              <w:t>4</w:t>
            </w:r>
          </w:p>
        </w:tc>
        <w:tc>
          <w:tcPr>
            <w:tcW w:w="433" w:type="dxa"/>
          </w:tcPr>
          <w:p w:rsidR="002664B6" w:rsidRDefault="00BA69A9">
            <w:pPr>
              <w:pStyle w:val="TableParagraph"/>
              <w:spacing w:before="1" w:line="233" w:lineRule="exact"/>
              <w:ind w:left="20" w:right="68"/>
            </w:pPr>
            <w:r>
              <w:rPr>
                <w:spacing w:val="-10"/>
              </w:rPr>
              <w:t>4</w:t>
            </w:r>
          </w:p>
        </w:tc>
        <w:tc>
          <w:tcPr>
            <w:tcW w:w="433" w:type="dxa"/>
          </w:tcPr>
          <w:p w:rsidR="002664B6" w:rsidRDefault="00BA69A9">
            <w:pPr>
              <w:pStyle w:val="TableParagraph"/>
              <w:spacing w:before="1" w:line="233" w:lineRule="exact"/>
              <w:ind w:left="20" w:right="70"/>
            </w:pPr>
            <w:r>
              <w:rPr>
                <w:spacing w:val="-10"/>
              </w:rPr>
              <w:t>5</w:t>
            </w:r>
          </w:p>
        </w:tc>
        <w:tc>
          <w:tcPr>
            <w:tcW w:w="433" w:type="dxa"/>
          </w:tcPr>
          <w:p w:rsidR="002664B6" w:rsidRDefault="00BA69A9">
            <w:pPr>
              <w:pStyle w:val="TableParagraph"/>
              <w:spacing w:before="1" w:line="233" w:lineRule="exact"/>
              <w:ind w:left="20" w:right="72"/>
            </w:pPr>
            <w:r>
              <w:rPr>
                <w:spacing w:val="-10"/>
              </w:rPr>
              <w:t>4</w:t>
            </w:r>
          </w:p>
        </w:tc>
        <w:tc>
          <w:tcPr>
            <w:tcW w:w="836" w:type="dxa"/>
          </w:tcPr>
          <w:p w:rsidR="002664B6" w:rsidRDefault="00BA69A9">
            <w:pPr>
              <w:pStyle w:val="TableParagraph"/>
              <w:spacing w:before="1" w:line="233" w:lineRule="exact"/>
              <w:ind w:left="42" w:right="97"/>
              <w:rPr>
                <w:b/>
              </w:rPr>
            </w:pPr>
            <w:r>
              <w:rPr>
                <w:b/>
                <w:spacing w:val="-5"/>
              </w:rPr>
              <w:t>22</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4</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17</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14</w:t>
            </w:r>
          </w:p>
        </w:tc>
      </w:tr>
      <w:tr w:rsidR="002664B6">
        <w:trPr>
          <w:trHeight w:val="253"/>
        </w:trPr>
        <w:tc>
          <w:tcPr>
            <w:tcW w:w="552" w:type="dxa"/>
          </w:tcPr>
          <w:p w:rsidR="002664B6" w:rsidRDefault="00BA69A9">
            <w:pPr>
              <w:pStyle w:val="TableParagraph"/>
              <w:spacing w:line="234" w:lineRule="exact"/>
              <w:ind w:left="12" w:right="2"/>
            </w:pPr>
            <w:r>
              <w:rPr>
                <w:spacing w:val="-5"/>
              </w:rPr>
              <w:t>21</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0" w:right="143"/>
              <w:jc w:val="right"/>
            </w:pPr>
            <w:r>
              <w:rPr>
                <w:spacing w:val="-10"/>
              </w:rPr>
              <w:t>4</w:t>
            </w:r>
          </w:p>
        </w:tc>
        <w:tc>
          <w:tcPr>
            <w:tcW w:w="835" w:type="dxa"/>
          </w:tcPr>
          <w:p w:rsidR="002664B6" w:rsidRDefault="00BA69A9">
            <w:pPr>
              <w:pStyle w:val="TableParagraph"/>
              <w:spacing w:line="234" w:lineRule="exact"/>
              <w:ind w:left="51" w:right="35"/>
              <w:rPr>
                <w:b/>
              </w:rPr>
            </w:pPr>
            <w:r>
              <w:rPr>
                <w:b/>
                <w:spacing w:val="-5"/>
              </w:rPr>
              <w:t>33</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3</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21"/>
            </w:pPr>
            <w:r>
              <w:rPr>
                <w:spacing w:val="-10"/>
              </w:rPr>
              <w:t>4</w:t>
            </w:r>
          </w:p>
        </w:tc>
        <w:tc>
          <w:tcPr>
            <w:tcW w:w="433" w:type="dxa"/>
          </w:tcPr>
          <w:p w:rsidR="002664B6" w:rsidRDefault="00BA69A9">
            <w:pPr>
              <w:pStyle w:val="TableParagraph"/>
              <w:spacing w:line="234" w:lineRule="exact"/>
              <w:ind w:left="21"/>
            </w:pPr>
            <w:r>
              <w:rPr>
                <w:spacing w:val="-10"/>
              </w:rPr>
              <w:t>4</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5</w:t>
            </w:r>
          </w:p>
        </w:tc>
        <w:tc>
          <w:tcPr>
            <w:tcW w:w="433" w:type="dxa"/>
          </w:tcPr>
          <w:p w:rsidR="002664B6" w:rsidRDefault="00BA69A9">
            <w:pPr>
              <w:pStyle w:val="TableParagraph"/>
              <w:spacing w:line="234" w:lineRule="exact"/>
              <w:ind w:left="20" w:right="72"/>
            </w:pPr>
            <w:r>
              <w:rPr>
                <w:spacing w:val="-10"/>
              </w:rPr>
              <w:t>4</w:t>
            </w:r>
          </w:p>
        </w:tc>
        <w:tc>
          <w:tcPr>
            <w:tcW w:w="836" w:type="dxa"/>
          </w:tcPr>
          <w:p w:rsidR="002664B6" w:rsidRDefault="00BA69A9">
            <w:pPr>
              <w:pStyle w:val="TableParagraph"/>
              <w:spacing w:line="234" w:lineRule="exact"/>
              <w:ind w:left="42" w:right="97"/>
              <w:rPr>
                <w:b/>
              </w:rPr>
            </w:pPr>
            <w:r>
              <w:rPr>
                <w:b/>
                <w:spacing w:val="-5"/>
              </w:rPr>
              <w:t>21</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2"/>
        </w:trPr>
        <w:tc>
          <w:tcPr>
            <w:tcW w:w="552" w:type="dxa"/>
          </w:tcPr>
          <w:p w:rsidR="002664B6" w:rsidRDefault="00BA69A9">
            <w:pPr>
              <w:pStyle w:val="TableParagraph"/>
              <w:ind w:left="12" w:right="2"/>
            </w:pPr>
            <w:r>
              <w:rPr>
                <w:spacing w:val="-5"/>
              </w:rPr>
              <w:t>22</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0" w:right="143"/>
              <w:jc w:val="right"/>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4</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4</w:t>
            </w:r>
          </w:p>
        </w:tc>
        <w:tc>
          <w:tcPr>
            <w:tcW w:w="433" w:type="dxa"/>
          </w:tcPr>
          <w:p w:rsidR="002664B6" w:rsidRDefault="00BA69A9">
            <w:pPr>
              <w:pStyle w:val="TableParagraph"/>
              <w:ind w:left="20" w:right="72"/>
            </w:pPr>
            <w:r>
              <w:rPr>
                <w:spacing w:val="-10"/>
              </w:rPr>
              <w:t>4</w:t>
            </w:r>
          </w:p>
        </w:tc>
        <w:tc>
          <w:tcPr>
            <w:tcW w:w="836" w:type="dxa"/>
          </w:tcPr>
          <w:p w:rsidR="002664B6" w:rsidRDefault="00BA69A9">
            <w:pPr>
              <w:pStyle w:val="TableParagraph"/>
              <w:ind w:left="42" w:right="97"/>
              <w:rPr>
                <w:b/>
              </w:rPr>
            </w:pPr>
            <w:r>
              <w:rPr>
                <w:b/>
                <w:spacing w:val="-5"/>
              </w:rPr>
              <w:t>21</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5"/>
              </w:rPr>
              <w:t>23</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0" w:right="143"/>
              <w:jc w:val="right"/>
            </w:pPr>
            <w:r>
              <w:rPr>
                <w:spacing w:val="-10"/>
              </w:rPr>
              <w:t>5</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24</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0" w:right="143"/>
              <w:jc w:val="right"/>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line="234" w:lineRule="exact"/>
              <w:ind w:left="12" w:right="2"/>
            </w:pPr>
            <w:r>
              <w:rPr>
                <w:spacing w:val="-5"/>
              </w:rPr>
              <w:t>25</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0" w:right="143"/>
              <w:jc w:val="right"/>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bl>
    <w:p w:rsidR="002664B6" w:rsidRDefault="002664B6">
      <w:pPr>
        <w:pStyle w:val="BodyText"/>
        <w:spacing w:before="202"/>
        <w:rPr>
          <w:b/>
        </w:rPr>
      </w:pPr>
    </w:p>
    <w:p w:rsidR="002664B6" w:rsidRDefault="00BA69A9">
      <w:pPr>
        <w:pStyle w:val="BodyText"/>
        <w:ind w:left="2"/>
        <w:jc w:val="center"/>
      </w:pPr>
      <w:r>
        <w:rPr>
          <w:spacing w:val="-5"/>
        </w:rPr>
        <w:t>84</w:t>
      </w:r>
    </w:p>
    <w:p w:rsidR="002664B6" w:rsidRDefault="002664B6">
      <w:pPr>
        <w:pStyle w:val="BodyText"/>
        <w:jc w:val="center"/>
        <w:sectPr w:rsidR="002664B6">
          <w:headerReference w:type="default" r:id="rId17"/>
          <w:pgSz w:w="16840" w:h="11910" w:orient="landscape"/>
          <w:pgMar w:top="1340" w:right="992" w:bottom="280" w:left="1559" w:header="0" w:footer="0" w:gutter="0"/>
          <w:cols w:space="720"/>
        </w:sectPr>
      </w:pPr>
    </w:p>
    <w:p w:rsidR="002664B6" w:rsidRDefault="002664B6">
      <w:pPr>
        <w:pStyle w:val="BodyText"/>
        <w:rPr>
          <w:sz w:val="20"/>
        </w:rPr>
      </w:pPr>
    </w:p>
    <w:p w:rsidR="002664B6" w:rsidRDefault="002664B6">
      <w:pPr>
        <w:pStyle w:val="BodyText"/>
        <w:rPr>
          <w:sz w:val="20"/>
        </w:rPr>
      </w:pPr>
    </w:p>
    <w:p w:rsidR="002664B6" w:rsidRDefault="002664B6">
      <w:pPr>
        <w:pStyle w:val="BodyText"/>
        <w:rPr>
          <w:sz w:val="20"/>
        </w:rPr>
      </w:pPr>
    </w:p>
    <w:p w:rsidR="002664B6" w:rsidRDefault="002664B6">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2664B6">
        <w:trPr>
          <w:trHeight w:val="253"/>
        </w:trPr>
        <w:tc>
          <w:tcPr>
            <w:tcW w:w="552" w:type="dxa"/>
          </w:tcPr>
          <w:p w:rsidR="002664B6" w:rsidRDefault="00BA69A9">
            <w:pPr>
              <w:pStyle w:val="TableParagraph"/>
              <w:spacing w:line="234" w:lineRule="exact"/>
              <w:ind w:left="12" w:right="2"/>
            </w:pPr>
            <w:r>
              <w:rPr>
                <w:spacing w:val="-5"/>
              </w:rPr>
              <w:t>26</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30</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3</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27</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28</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12</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line="234" w:lineRule="exact"/>
              <w:ind w:left="12" w:right="2"/>
            </w:pPr>
            <w:r>
              <w:rPr>
                <w:spacing w:val="-5"/>
              </w:rPr>
              <w:t>28</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29</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30</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34</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31</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32</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4</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4</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33</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3</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17</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12</w:t>
            </w:r>
          </w:p>
        </w:tc>
      </w:tr>
      <w:tr w:rsidR="002664B6">
        <w:trPr>
          <w:trHeight w:val="254"/>
        </w:trPr>
        <w:tc>
          <w:tcPr>
            <w:tcW w:w="552" w:type="dxa"/>
          </w:tcPr>
          <w:p w:rsidR="002664B6" w:rsidRDefault="00BA69A9">
            <w:pPr>
              <w:pStyle w:val="TableParagraph"/>
              <w:spacing w:line="234" w:lineRule="exact"/>
              <w:ind w:left="12" w:right="2"/>
            </w:pPr>
            <w:r>
              <w:rPr>
                <w:spacing w:val="-5"/>
              </w:rPr>
              <w:t>33</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3</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34</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4</w:t>
            </w:r>
          </w:p>
        </w:tc>
        <w:tc>
          <w:tcPr>
            <w:tcW w:w="432" w:type="dxa"/>
          </w:tcPr>
          <w:p w:rsidR="002664B6" w:rsidRDefault="00BA69A9">
            <w:pPr>
              <w:pStyle w:val="TableParagraph"/>
              <w:ind w:left="20" w:right="6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3</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20</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35</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36</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29</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5"/>
              </w:rPr>
              <w:t>37</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33</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38</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3</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17</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39</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19</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40</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32</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21</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41</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line="234" w:lineRule="exact"/>
              <w:ind w:left="12" w:right="2"/>
            </w:pPr>
            <w:r>
              <w:rPr>
                <w:spacing w:val="-5"/>
              </w:rPr>
              <w:t>42</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3</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43</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21</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44</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33</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12</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2664B6">
            <w:pPr>
              <w:pStyle w:val="TableParagraph"/>
              <w:spacing w:line="240" w:lineRule="auto"/>
              <w:ind w:left="0" w:right="0"/>
              <w:jc w:val="left"/>
              <w:rPr>
                <w:sz w:val="18"/>
              </w:rPr>
            </w:pP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45</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46</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4</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4</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13</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19</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47</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12</w:t>
            </w:r>
          </w:p>
        </w:tc>
      </w:tr>
      <w:tr w:rsidR="002664B6">
        <w:trPr>
          <w:trHeight w:val="251"/>
        </w:trPr>
        <w:tc>
          <w:tcPr>
            <w:tcW w:w="552" w:type="dxa"/>
          </w:tcPr>
          <w:p w:rsidR="002664B6" w:rsidRDefault="00BA69A9">
            <w:pPr>
              <w:pStyle w:val="TableParagraph"/>
              <w:ind w:left="12" w:right="2"/>
            </w:pPr>
            <w:r>
              <w:rPr>
                <w:spacing w:val="-5"/>
              </w:rPr>
              <w:t>48</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17</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49</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30</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50</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28</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14</w:t>
            </w:r>
          </w:p>
        </w:tc>
      </w:tr>
      <w:tr w:rsidR="002664B6">
        <w:trPr>
          <w:trHeight w:val="253"/>
        </w:trPr>
        <w:tc>
          <w:tcPr>
            <w:tcW w:w="552" w:type="dxa"/>
          </w:tcPr>
          <w:p w:rsidR="002664B6" w:rsidRDefault="00BA69A9">
            <w:pPr>
              <w:pStyle w:val="TableParagraph"/>
              <w:spacing w:before="1" w:line="233" w:lineRule="exact"/>
              <w:ind w:left="12" w:right="2"/>
            </w:pPr>
            <w:r>
              <w:rPr>
                <w:spacing w:val="-5"/>
              </w:rPr>
              <w:t>51</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left="20" w:right="68"/>
            </w:pPr>
            <w:r>
              <w:rPr>
                <w:spacing w:val="-10"/>
              </w:rPr>
              <w:t>5</w:t>
            </w:r>
          </w:p>
        </w:tc>
        <w:tc>
          <w:tcPr>
            <w:tcW w:w="432" w:type="dxa"/>
          </w:tcPr>
          <w:p w:rsidR="002664B6" w:rsidRDefault="00BA69A9">
            <w:pPr>
              <w:pStyle w:val="TableParagraph"/>
              <w:spacing w:before="1" w:line="233" w:lineRule="exact"/>
              <w:ind w:left="20" w:right="68"/>
            </w:pPr>
            <w:r>
              <w:rPr>
                <w:spacing w:val="-10"/>
              </w:rPr>
              <w:t>4</w:t>
            </w:r>
          </w:p>
        </w:tc>
        <w:tc>
          <w:tcPr>
            <w:tcW w:w="432" w:type="dxa"/>
          </w:tcPr>
          <w:p w:rsidR="002664B6" w:rsidRDefault="00BA69A9">
            <w:pPr>
              <w:pStyle w:val="TableParagraph"/>
              <w:spacing w:before="1" w:line="233" w:lineRule="exact"/>
              <w:ind w:left="20" w:right="68"/>
            </w:pPr>
            <w:r>
              <w:rPr>
                <w:spacing w:val="-10"/>
              </w:rPr>
              <w:t>4</w:t>
            </w:r>
          </w:p>
        </w:tc>
        <w:tc>
          <w:tcPr>
            <w:tcW w:w="833" w:type="dxa"/>
          </w:tcPr>
          <w:p w:rsidR="002664B6" w:rsidRDefault="00BA69A9">
            <w:pPr>
              <w:pStyle w:val="TableParagraph"/>
              <w:spacing w:before="1" w:line="233" w:lineRule="exact"/>
              <w:ind w:left="51" w:right="37"/>
              <w:rPr>
                <w:b/>
              </w:rPr>
            </w:pPr>
            <w:r>
              <w:rPr>
                <w:b/>
                <w:spacing w:val="-5"/>
              </w:rPr>
              <w:t>13</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15</w:t>
            </w:r>
          </w:p>
        </w:tc>
      </w:tr>
      <w:tr w:rsidR="002664B6">
        <w:trPr>
          <w:trHeight w:val="254"/>
        </w:trPr>
        <w:tc>
          <w:tcPr>
            <w:tcW w:w="552" w:type="dxa"/>
          </w:tcPr>
          <w:p w:rsidR="002664B6" w:rsidRDefault="00BA69A9">
            <w:pPr>
              <w:pStyle w:val="TableParagraph"/>
              <w:spacing w:line="235" w:lineRule="exact"/>
              <w:ind w:left="12" w:right="2"/>
            </w:pPr>
            <w:r>
              <w:rPr>
                <w:spacing w:val="-5"/>
              </w:rPr>
              <w:t>52</w:t>
            </w:r>
          </w:p>
        </w:tc>
        <w:tc>
          <w:tcPr>
            <w:tcW w:w="429" w:type="dxa"/>
          </w:tcPr>
          <w:p w:rsidR="002664B6" w:rsidRDefault="00BA69A9">
            <w:pPr>
              <w:pStyle w:val="TableParagraph"/>
              <w:spacing w:line="235" w:lineRule="exact"/>
              <w:ind w:right="61"/>
            </w:pPr>
            <w:r>
              <w:rPr>
                <w:spacing w:val="-10"/>
              </w:rPr>
              <w:t>4</w:t>
            </w:r>
          </w:p>
        </w:tc>
        <w:tc>
          <w:tcPr>
            <w:tcW w:w="429" w:type="dxa"/>
          </w:tcPr>
          <w:p w:rsidR="002664B6" w:rsidRDefault="00BA69A9">
            <w:pPr>
              <w:pStyle w:val="TableParagraph"/>
              <w:spacing w:line="235" w:lineRule="exact"/>
              <w:ind w:left="66" w:right="61"/>
            </w:pPr>
            <w:r>
              <w:rPr>
                <w:spacing w:val="-10"/>
              </w:rPr>
              <w:t>5</w:t>
            </w:r>
          </w:p>
        </w:tc>
        <w:tc>
          <w:tcPr>
            <w:tcW w:w="431" w:type="dxa"/>
          </w:tcPr>
          <w:p w:rsidR="002664B6" w:rsidRDefault="00BA69A9">
            <w:pPr>
              <w:pStyle w:val="TableParagraph"/>
              <w:spacing w:line="235" w:lineRule="exact"/>
              <w:ind w:right="51"/>
            </w:pPr>
            <w:r>
              <w:rPr>
                <w:spacing w:val="-10"/>
              </w:rPr>
              <w:t>4</w:t>
            </w:r>
          </w:p>
        </w:tc>
        <w:tc>
          <w:tcPr>
            <w:tcW w:w="429" w:type="dxa"/>
          </w:tcPr>
          <w:p w:rsidR="002664B6" w:rsidRDefault="00BA69A9">
            <w:pPr>
              <w:pStyle w:val="TableParagraph"/>
              <w:spacing w:line="235" w:lineRule="exact"/>
              <w:ind w:left="74" w:right="61"/>
            </w:pPr>
            <w:r>
              <w:rPr>
                <w:spacing w:val="-10"/>
              </w:rPr>
              <w:t>5</w:t>
            </w:r>
          </w:p>
        </w:tc>
        <w:tc>
          <w:tcPr>
            <w:tcW w:w="431" w:type="dxa"/>
          </w:tcPr>
          <w:p w:rsidR="002664B6" w:rsidRDefault="00BA69A9">
            <w:pPr>
              <w:pStyle w:val="TableParagraph"/>
              <w:spacing w:line="235" w:lineRule="exact"/>
              <w:ind w:left="68" w:right="51"/>
            </w:pPr>
            <w:r>
              <w:rPr>
                <w:spacing w:val="-10"/>
              </w:rPr>
              <w:t>4</w:t>
            </w:r>
          </w:p>
        </w:tc>
        <w:tc>
          <w:tcPr>
            <w:tcW w:w="431" w:type="dxa"/>
          </w:tcPr>
          <w:p w:rsidR="002664B6" w:rsidRDefault="00BA69A9">
            <w:pPr>
              <w:pStyle w:val="TableParagraph"/>
              <w:spacing w:line="235" w:lineRule="exact"/>
              <w:ind w:left="70" w:right="51"/>
            </w:pPr>
            <w:r>
              <w:rPr>
                <w:spacing w:val="-10"/>
              </w:rPr>
              <w:t>5</w:t>
            </w:r>
          </w:p>
        </w:tc>
        <w:tc>
          <w:tcPr>
            <w:tcW w:w="432" w:type="dxa"/>
          </w:tcPr>
          <w:p w:rsidR="002664B6" w:rsidRDefault="00BA69A9">
            <w:pPr>
              <w:pStyle w:val="TableParagraph"/>
              <w:spacing w:line="235" w:lineRule="exact"/>
              <w:ind w:left="68" w:right="48"/>
            </w:pPr>
            <w:r>
              <w:rPr>
                <w:spacing w:val="-10"/>
              </w:rPr>
              <w:t>4</w:t>
            </w:r>
          </w:p>
        </w:tc>
        <w:tc>
          <w:tcPr>
            <w:tcW w:w="835" w:type="dxa"/>
          </w:tcPr>
          <w:p w:rsidR="002664B6" w:rsidRDefault="00BA69A9">
            <w:pPr>
              <w:pStyle w:val="TableParagraph"/>
              <w:spacing w:line="235" w:lineRule="exact"/>
              <w:ind w:left="51" w:right="35"/>
              <w:rPr>
                <w:b/>
              </w:rPr>
            </w:pPr>
            <w:r>
              <w:rPr>
                <w:b/>
                <w:spacing w:val="-5"/>
              </w:rPr>
              <w:t>31</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5</w:t>
            </w:r>
          </w:p>
        </w:tc>
        <w:tc>
          <w:tcPr>
            <w:tcW w:w="833" w:type="dxa"/>
          </w:tcPr>
          <w:p w:rsidR="002664B6" w:rsidRDefault="00BA69A9">
            <w:pPr>
              <w:pStyle w:val="TableParagraph"/>
              <w:spacing w:line="235" w:lineRule="exact"/>
              <w:ind w:left="51" w:right="37"/>
              <w:rPr>
                <w:b/>
              </w:rPr>
            </w:pPr>
            <w:r>
              <w:rPr>
                <w:b/>
                <w:spacing w:val="-5"/>
              </w:rPr>
              <w:t>15</w:t>
            </w:r>
          </w:p>
        </w:tc>
        <w:tc>
          <w:tcPr>
            <w:tcW w:w="433" w:type="dxa"/>
          </w:tcPr>
          <w:p w:rsidR="002664B6" w:rsidRDefault="00BA69A9">
            <w:pPr>
              <w:pStyle w:val="TableParagraph"/>
              <w:spacing w:line="235" w:lineRule="exact"/>
              <w:ind w:left="82"/>
            </w:pPr>
            <w:r>
              <w:rPr>
                <w:spacing w:val="-10"/>
              </w:rPr>
              <w:t>5</w:t>
            </w:r>
          </w:p>
        </w:tc>
        <w:tc>
          <w:tcPr>
            <w:tcW w:w="433" w:type="dxa"/>
          </w:tcPr>
          <w:p w:rsidR="002664B6" w:rsidRDefault="00BA69A9">
            <w:pPr>
              <w:pStyle w:val="TableParagraph"/>
              <w:spacing w:line="235" w:lineRule="exact"/>
              <w:ind w:left="81"/>
            </w:pPr>
            <w:r>
              <w:rPr>
                <w:spacing w:val="-10"/>
              </w:rPr>
              <w:t>5</w:t>
            </w:r>
          </w:p>
        </w:tc>
        <w:tc>
          <w:tcPr>
            <w:tcW w:w="433" w:type="dxa"/>
          </w:tcPr>
          <w:p w:rsidR="002664B6" w:rsidRDefault="00BA69A9">
            <w:pPr>
              <w:pStyle w:val="TableParagraph"/>
              <w:spacing w:line="235" w:lineRule="exact"/>
              <w:ind w:left="79"/>
            </w:pPr>
            <w:r>
              <w:rPr>
                <w:spacing w:val="-10"/>
              </w:rPr>
              <w:t>4</w:t>
            </w:r>
          </w:p>
        </w:tc>
        <w:tc>
          <w:tcPr>
            <w:tcW w:w="433" w:type="dxa"/>
          </w:tcPr>
          <w:p w:rsidR="002664B6" w:rsidRDefault="00BA69A9">
            <w:pPr>
              <w:pStyle w:val="TableParagraph"/>
              <w:spacing w:line="235" w:lineRule="exact"/>
              <w:ind w:left="77"/>
            </w:pPr>
            <w:r>
              <w:rPr>
                <w:spacing w:val="-10"/>
              </w:rPr>
              <w:t>4</w:t>
            </w:r>
          </w:p>
        </w:tc>
        <w:tc>
          <w:tcPr>
            <w:tcW w:w="433" w:type="dxa"/>
          </w:tcPr>
          <w:p w:rsidR="002664B6" w:rsidRDefault="00BA69A9">
            <w:pPr>
              <w:pStyle w:val="TableParagraph"/>
              <w:spacing w:line="235" w:lineRule="exact"/>
              <w:ind w:left="75"/>
            </w:pPr>
            <w:r>
              <w:rPr>
                <w:spacing w:val="-10"/>
              </w:rPr>
              <w:t>4</w:t>
            </w:r>
          </w:p>
        </w:tc>
        <w:tc>
          <w:tcPr>
            <w:tcW w:w="836" w:type="dxa"/>
          </w:tcPr>
          <w:p w:rsidR="002664B6" w:rsidRDefault="00BA69A9">
            <w:pPr>
              <w:pStyle w:val="TableParagraph"/>
              <w:spacing w:line="235" w:lineRule="exact"/>
              <w:ind w:left="6" w:right="103"/>
              <w:rPr>
                <w:b/>
              </w:rPr>
            </w:pPr>
            <w:r>
              <w:rPr>
                <w:b/>
                <w:spacing w:val="-5"/>
              </w:rPr>
              <w:t>22</w:t>
            </w:r>
          </w:p>
        </w:tc>
        <w:tc>
          <w:tcPr>
            <w:tcW w:w="433" w:type="dxa"/>
          </w:tcPr>
          <w:p w:rsidR="002664B6" w:rsidRDefault="00BA69A9">
            <w:pPr>
              <w:pStyle w:val="TableParagraph"/>
              <w:spacing w:line="235" w:lineRule="exact"/>
              <w:ind w:left="71"/>
            </w:pPr>
            <w:r>
              <w:rPr>
                <w:spacing w:val="-10"/>
              </w:rPr>
              <w:t>3</w:t>
            </w:r>
          </w:p>
        </w:tc>
        <w:tc>
          <w:tcPr>
            <w:tcW w:w="434" w:type="dxa"/>
          </w:tcPr>
          <w:p w:rsidR="002664B6" w:rsidRDefault="00BA69A9">
            <w:pPr>
              <w:pStyle w:val="TableParagraph"/>
              <w:spacing w:line="235" w:lineRule="exact"/>
              <w:ind w:right="63"/>
            </w:pPr>
            <w:r>
              <w:rPr>
                <w:spacing w:val="-10"/>
              </w:rPr>
              <w:t>5</w:t>
            </w:r>
          </w:p>
        </w:tc>
        <w:tc>
          <w:tcPr>
            <w:tcW w:w="433" w:type="dxa"/>
          </w:tcPr>
          <w:p w:rsidR="002664B6" w:rsidRDefault="00BA69A9">
            <w:pPr>
              <w:pStyle w:val="TableParagraph"/>
              <w:spacing w:line="235" w:lineRule="exact"/>
              <w:ind w:left="67"/>
            </w:pPr>
            <w:r>
              <w:rPr>
                <w:spacing w:val="-10"/>
              </w:rPr>
              <w:t>5</w:t>
            </w:r>
          </w:p>
        </w:tc>
        <w:tc>
          <w:tcPr>
            <w:tcW w:w="433" w:type="dxa"/>
          </w:tcPr>
          <w:p w:rsidR="002664B6" w:rsidRDefault="00BA69A9">
            <w:pPr>
              <w:pStyle w:val="TableParagraph"/>
              <w:spacing w:line="235" w:lineRule="exact"/>
              <w:ind w:left="67"/>
            </w:pPr>
            <w:r>
              <w:rPr>
                <w:spacing w:val="-10"/>
              </w:rPr>
              <w:t>5</w:t>
            </w:r>
          </w:p>
        </w:tc>
        <w:tc>
          <w:tcPr>
            <w:tcW w:w="834" w:type="dxa"/>
          </w:tcPr>
          <w:p w:rsidR="002664B6" w:rsidRDefault="00BA69A9">
            <w:pPr>
              <w:pStyle w:val="TableParagraph"/>
              <w:spacing w:line="235" w:lineRule="exact"/>
              <w:ind w:left="54" w:right="58"/>
              <w:rPr>
                <w:b/>
              </w:rPr>
            </w:pPr>
            <w:r>
              <w:rPr>
                <w:b/>
                <w:spacing w:val="-5"/>
              </w:rPr>
              <w:t>18</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pPr>
            <w:r>
              <w:rPr>
                <w:spacing w:val="-10"/>
              </w:rPr>
              <w:t>5</w:t>
            </w:r>
          </w:p>
        </w:tc>
        <w:tc>
          <w:tcPr>
            <w:tcW w:w="837" w:type="dxa"/>
          </w:tcPr>
          <w:p w:rsidR="002664B6" w:rsidRDefault="00BA69A9">
            <w:pPr>
              <w:pStyle w:val="TableParagraph"/>
              <w:spacing w:line="235"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53</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21</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54</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55</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3</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bl>
    <w:p w:rsidR="002664B6" w:rsidRDefault="002664B6">
      <w:pPr>
        <w:pStyle w:val="TableParagraph"/>
        <w:rPr>
          <w:b/>
        </w:rPr>
        <w:sectPr w:rsidR="002664B6">
          <w:headerReference w:type="default" r:id="rId18"/>
          <w:pgSz w:w="16840" w:h="11910" w:orient="landscape"/>
          <w:pgMar w:top="1340" w:right="992" w:bottom="280" w:left="1559" w:header="717" w:footer="0" w:gutter="0"/>
          <w:pgNumType w:start="85"/>
          <w:cols w:space="720"/>
        </w:sectPr>
      </w:pPr>
    </w:p>
    <w:p w:rsidR="002664B6" w:rsidRDefault="002664B6">
      <w:pPr>
        <w:pStyle w:val="BodyText"/>
        <w:rPr>
          <w:sz w:val="20"/>
        </w:rPr>
      </w:pPr>
    </w:p>
    <w:p w:rsidR="002664B6" w:rsidRDefault="002664B6">
      <w:pPr>
        <w:pStyle w:val="BodyText"/>
        <w:rPr>
          <w:sz w:val="20"/>
        </w:rPr>
      </w:pPr>
    </w:p>
    <w:p w:rsidR="002664B6" w:rsidRDefault="002664B6">
      <w:pPr>
        <w:pStyle w:val="BodyText"/>
        <w:rPr>
          <w:sz w:val="20"/>
        </w:rPr>
      </w:pPr>
    </w:p>
    <w:p w:rsidR="002664B6" w:rsidRDefault="002664B6">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2664B6">
        <w:trPr>
          <w:trHeight w:val="253"/>
        </w:trPr>
        <w:tc>
          <w:tcPr>
            <w:tcW w:w="552" w:type="dxa"/>
          </w:tcPr>
          <w:p w:rsidR="002664B6" w:rsidRDefault="00BA69A9">
            <w:pPr>
              <w:pStyle w:val="TableParagraph"/>
              <w:spacing w:line="234" w:lineRule="exact"/>
              <w:ind w:left="12" w:right="2"/>
            </w:pPr>
            <w:r>
              <w:rPr>
                <w:spacing w:val="-5"/>
              </w:rPr>
              <w:t>56</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57</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line="234" w:lineRule="exact"/>
              <w:ind w:left="12" w:right="2"/>
            </w:pPr>
            <w:r>
              <w:rPr>
                <w:spacing w:val="-5"/>
              </w:rPr>
              <w:t>58</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59</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29</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60</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33</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61</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12</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20</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62</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12</w:t>
            </w:r>
          </w:p>
        </w:tc>
      </w:tr>
      <w:tr w:rsidR="002664B6">
        <w:trPr>
          <w:trHeight w:val="254"/>
        </w:trPr>
        <w:tc>
          <w:tcPr>
            <w:tcW w:w="552" w:type="dxa"/>
          </w:tcPr>
          <w:p w:rsidR="002664B6" w:rsidRDefault="00BA69A9">
            <w:pPr>
              <w:pStyle w:val="TableParagraph"/>
              <w:spacing w:line="234" w:lineRule="exact"/>
              <w:ind w:left="12" w:right="2"/>
            </w:pPr>
            <w:r>
              <w:rPr>
                <w:spacing w:val="-5"/>
              </w:rPr>
              <w:t>63</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32</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21</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64</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3</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16</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65</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66</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5"/>
              </w:rPr>
              <w:t>67</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33</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68</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4</w:t>
            </w:r>
          </w:p>
        </w:tc>
        <w:tc>
          <w:tcPr>
            <w:tcW w:w="432" w:type="dxa"/>
          </w:tcPr>
          <w:p w:rsidR="002664B6" w:rsidRDefault="00BA69A9">
            <w:pPr>
              <w:pStyle w:val="TableParagraph"/>
              <w:ind w:left="20" w:right="6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3</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69</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4</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4</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21</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3</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17</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70</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71</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25</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line="234" w:lineRule="exact"/>
              <w:ind w:left="12" w:right="2"/>
            </w:pPr>
            <w:r>
              <w:rPr>
                <w:spacing w:val="-5"/>
              </w:rPr>
              <w:t>72</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30</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3</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73</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28</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74</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75</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17</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76</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4</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34</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19</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77</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12</w:t>
            </w:r>
          </w:p>
        </w:tc>
      </w:tr>
      <w:tr w:rsidR="002664B6">
        <w:trPr>
          <w:trHeight w:val="251"/>
        </w:trPr>
        <w:tc>
          <w:tcPr>
            <w:tcW w:w="552" w:type="dxa"/>
          </w:tcPr>
          <w:p w:rsidR="002664B6" w:rsidRDefault="00BA69A9">
            <w:pPr>
              <w:pStyle w:val="TableParagraph"/>
              <w:ind w:left="12" w:right="2"/>
            </w:pPr>
            <w:r>
              <w:rPr>
                <w:spacing w:val="-5"/>
              </w:rPr>
              <w:t>78</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12</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79</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80</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14</w:t>
            </w:r>
          </w:p>
        </w:tc>
      </w:tr>
      <w:tr w:rsidR="002664B6">
        <w:trPr>
          <w:trHeight w:val="253"/>
        </w:trPr>
        <w:tc>
          <w:tcPr>
            <w:tcW w:w="552" w:type="dxa"/>
          </w:tcPr>
          <w:p w:rsidR="002664B6" w:rsidRDefault="00BA69A9">
            <w:pPr>
              <w:pStyle w:val="TableParagraph"/>
              <w:spacing w:before="1" w:line="233" w:lineRule="exact"/>
              <w:ind w:left="12" w:right="2"/>
            </w:pPr>
            <w:r>
              <w:rPr>
                <w:spacing w:val="-5"/>
              </w:rPr>
              <w:t>81</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21</w:t>
            </w:r>
          </w:p>
        </w:tc>
        <w:tc>
          <w:tcPr>
            <w:tcW w:w="433" w:type="dxa"/>
          </w:tcPr>
          <w:p w:rsidR="002664B6" w:rsidRDefault="00BA69A9">
            <w:pPr>
              <w:pStyle w:val="TableParagraph"/>
              <w:spacing w:before="1" w:line="233" w:lineRule="exact"/>
              <w:ind w:left="20" w:right="80"/>
            </w:pPr>
            <w:r>
              <w:rPr>
                <w:spacing w:val="-10"/>
              </w:rPr>
              <w:t>5</w:t>
            </w:r>
          </w:p>
        </w:tc>
        <w:tc>
          <w:tcPr>
            <w:tcW w:w="434" w:type="dxa"/>
          </w:tcPr>
          <w:p w:rsidR="002664B6" w:rsidRDefault="00BA69A9">
            <w:pPr>
              <w:pStyle w:val="TableParagraph"/>
              <w:spacing w:before="1" w:line="233" w:lineRule="exact"/>
              <w:ind w:left="1" w:right="64"/>
            </w:pPr>
            <w:r>
              <w:rPr>
                <w:spacing w:val="-10"/>
              </w:rPr>
              <w:t>5</w:t>
            </w:r>
          </w:p>
        </w:tc>
        <w:tc>
          <w:tcPr>
            <w:tcW w:w="433" w:type="dxa"/>
          </w:tcPr>
          <w:p w:rsidR="002664B6" w:rsidRDefault="00BA69A9">
            <w:pPr>
              <w:pStyle w:val="TableParagraph"/>
              <w:spacing w:before="1" w:line="233" w:lineRule="exact"/>
              <w:ind w:left="20" w:right="85"/>
            </w:pPr>
            <w:r>
              <w:rPr>
                <w:spacing w:val="-10"/>
              </w:rPr>
              <w:t>5</w:t>
            </w:r>
          </w:p>
        </w:tc>
        <w:tc>
          <w:tcPr>
            <w:tcW w:w="433" w:type="dxa"/>
          </w:tcPr>
          <w:p w:rsidR="002664B6" w:rsidRDefault="00BA69A9">
            <w:pPr>
              <w:pStyle w:val="TableParagraph"/>
              <w:spacing w:before="1" w:line="233" w:lineRule="exact"/>
              <w:ind w:left="20" w:right="87"/>
            </w:pPr>
            <w:r>
              <w:rPr>
                <w:spacing w:val="-10"/>
              </w:rPr>
              <w:t>4</w:t>
            </w:r>
          </w:p>
        </w:tc>
        <w:tc>
          <w:tcPr>
            <w:tcW w:w="834" w:type="dxa"/>
          </w:tcPr>
          <w:p w:rsidR="002664B6" w:rsidRDefault="00BA69A9">
            <w:pPr>
              <w:pStyle w:val="TableParagraph"/>
              <w:spacing w:before="1" w:line="233" w:lineRule="exact"/>
              <w:ind w:left="54" w:right="58"/>
              <w:rPr>
                <w:b/>
              </w:rPr>
            </w:pPr>
            <w:r>
              <w:rPr>
                <w:b/>
                <w:spacing w:val="-5"/>
              </w:rPr>
              <w:t>19</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15</w:t>
            </w:r>
          </w:p>
        </w:tc>
      </w:tr>
      <w:tr w:rsidR="002664B6">
        <w:trPr>
          <w:trHeight w:val="254"/>
        </w:trPr>
        <w:tc>
          <w:tcPr>
            <w:tcW w:w="552" w:type="dxa"/>
          </w:tcPr>
          <w:p w:rsidR="002664B6" w:rsidRDefault="00BA69A9">
            <w:pPr>
              <w:pStyle w:val="TableParagraph"/>
              <w:spacing w:line="235" w:lineRule="exact"/>
              <w:ind w:left="12" w:right="2"/>
            </w:pPr>
            <w:r>
              <w:rPr>
                <w:spacing w:val="-5"/>
              </w:rPr>
              <w:t>82</w:t>
            </w:r>
          </w:p>
        </w:tc>
        <w:tc>
          <w:tcPr>
            <w:tcW w:w="429" w:type="dxa"/>
          </w:tcPr>
          <w:p w:rsidR="002664B6" w:rsidRDefault="00BA69A9">
            <w:pPr>
              <w:pStyle w:val="TableParagraph"/>
              <w:spacing w:line="235" w:lineRule="exact"/>
              <w:ind w:right="61"/>
            </w:pPr>
            <w:r>
              <w:rPr>
                <w:spacing w:val="-10"/>
              </w:rPr>
              <w:t>4</w:t>
            </w:r>
          </w:p>
        </w:tc>
        <w:tc>
          <w:tcPr>
            <w:tcW w:w="429" w:type="dxa"/>
          </w:tcPr>
          <w:p w:rsidR="002664B6" w:rsidRDefault="00BA69A9">
            <w:pPr>
              <w:pStyle w:val="TableParagraph"/>
              <w:spacing w:line="235" w:lineRule="exact"/>
              <w:ind w:left="66" w:right="61"/>
            </w:pPr>
            <w:r>
              <w:rPr>
                <w:spacing w:val="-10"/>
              </w:rPr>
              <w:t>4</w:t>
            </w:r>
          </w:p>
        </w:tc>
        <w:tc>
          <w:tcPr>
            <w:tcW w:w="431" w:type="dxa"/>
          </w:tcPr>
          <w:p w:rsidR="002664B6" w:rsidRDefault="00BA69A9">
            <w:pPr>
              <w:pStyle w:val="TableParagraph"/>
              <w:spacing w:line="235" w:lineRule="exact"/>
              <w:ind w:right="51"/>
            </w:pPr>
            <w:r>
              <w:rPr>
                <w:spacing w:val="-10"/>
              </w:rPr>
              <w:t>4</w:t>
            </w:r>
          </w:p>
        </w:tc>
        <w:tc>
          <w:tcPr>
            <w:tcW w:w="429" w:type="dxa"/>
          </w:tcPr>
          <w:p w:rsidR="002664B6" w:rsidRDefault="00BA69A9">
            <w:pPr>
              <w:pStyle w:val="TableParagraph"/>
              <w:spacing w:line="235" w:lineRule="exact"/>
              <w:ind w:left="74" w:right="61"/>
            </w:pPr>
            <w:r>
              <w:rPr>
                <w:spacing w:val="-10"/>
              </w:rPr>
              <w:t>5</w:t>
            </w:r>
          </w:p>
        </w:tc>
        <w:tc>
          <w:tcPr>
            <w:tcW w:w="431" w:type="dxa"/>
          </w:tcPr>
          <w:p w:rsidR="002664B6" w:rsidRDefault="00BA69A9">
            <w:pPr>
              <w:pStyle w:val="TableParagraph"/>
              <w:spacing w:line="235" w:lineRule="exact"/>
              <w:ind w:left="68" w:right="51"/>
            </w:pPr>
            <w:r>
              <w:rPr>
                <w:spacing w:val="-10"/>
              </w:rPr>
              <w:t>4</w:t>
            </w:r>
          </w:p>
        </w:tc>
        <w:tc>
          <w:tcPr>
            <w:tcW w:w="431" w:type="dxa"/>
          </w:tcPr>
          <w:p w:rsidR="002664B6" w:rsidRDefault="00BA69A9">
            <w:pPr>
              <w:pStyle w:val="TableParagraph"/>
              <w:spacing w:line="235" w:lineRule="exact"/>
              <w:ind w:left="70" w:right="51"/>
            </w:pPr>
            <w:r>
              <w:rPr>
                <w:spacing w:val="-10"/>
              </w:rPr>
              <w:t>4</w:t>
            </w:r>
          </w:p>
        </w:tc>
        <w:tc>
          <w:tcPr>
            <w:tcW w:w="432" w:type="dxa"/>
          </w:tcPr>
          <w:p w:rsidR="002664B6" w:rsidRDefault="00BA69A9">
            <w:pPr>
              <w:pStyle w:val="TableParagraph"/>
              <w:spacing w:line="235" w:lineRule="exact"/>
              <w:ind w:left="68" w:right="48"/>
            </w:pPr>
            <w:r>
              <w:rPr>
                <w:spacing w:val="-10"/>
              </w:rPr>
              <w:t>4</w:t>
            </w:r>
          </w:p>
        </w:tc>
        <w:tc>
          <w:tcPr>
            <w:tcW w:w="835" w:type="dxa"/>
          </w:tcPr>
          <w:p w:rsidR="002664B6" w:rsidRDefault="00BA69A9">
            <w:pPr>
              <w:pStyle w:val="TableParagraph"/>
              <w:spacing w:line="235" w:lineRule="exact"/>
              <w:ind w:left="51" w:right="35"/>
              <w:rPr>
                <w:b/>
              </w:rPr>
            </w:pPr>
            <w:r>
              <w:rPr>
                <w:b/>
                <w:spacing w:val="-5"/>
              </w:rPr>
              <w:t>29</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5</w:t>
            </w:r>
          </w:p>
        </w:tc>
        <w:tc>
          <w:tcPr>
            <w:tcW w:w="833" w:type="dxa"/>
          </w:tcPr>
          <w:p w:rsidR="002664B6" w:rsidRDefault="00BA69A9">
            <w:pPr>
              <w:pStyle w:val="TableParagraph"/>
              <w:spacing w:line="235" w:lineRule="exact"/>
              <w:ind w:left="51" w:right="37"/>
              <w:rPr>
                <w:b/>
              </w:rPr>
            </w:pPr>
            <w:r>
              <w:rPr>
                <w:b/>
                <w:spacing w:val="-5"/>
              </w:rPr>
              <w:t>15</w:t>
            </w:r>
          </w:p>
        </w:tc>
        <w:tc>
          <w:tcPr>
            <w:tcW w:w="433" w:type="dxa"/>
          </w:tcPr>
          <w:p w:rsidR="002664B6" w:rsidRDefault="00BA69A9">
            <w:pPr>
              <w:pStyle w:val="TableParagraph"/>
              <w:spacing w:line="235" w:lineRule="exact"/>
              <w:ind w:left="82"/>
            </w:pPr>
            <w:r>
              <w:rPr>
                <w:spacing w:val="-10"/>
              </w:rPr>
              <w:t>5</w:t>
            </w:r>
          </w:p>
        </w:tc>
        <w:tc>
          <w:tcPr>
            <w:tcW w:w="433" w:type="dxa"/>
          </w:tcPr>
          <w:p w:rsidR="002664B6" w:rsidRDefault="00BA69A9">
            <w:pPr>
              <w:pStyle w:val="TableParagraph"/>
              <w:spacing w:line="235" w:lineRule="exact"/>
              <w:ind w:left="81"/>
            </w:pPr>
            <w:r>
              <w:rPr>
                <w:spacing w:val="-10"/>
              </w:rPr>
              <w:t>4</w:t>
            </w:r>
          </w:p>
        </w:tc>
        <w:tc>
          <w:tcPr>
            <w:tcW w:w="433" w:type="dxa"/>
          </w:tcPr>
          <w:p w:rsidR="002664B6" w:rsidRDefault="00BA69A9">
            <w:pPr>
              <w:pStyle w:val="TableParagraph"/>
              <w:spacing w:line="235" w:lineRule="exact"/>
              <w:ind w:left="79"/>
            </w:pPr>
            <w:r>
              <w:rPr>
                <w:spacing w:val="-10"/>
              </w:rPr>
              <w:t>4</w:t>
            </w:r>
          </w:p>
        </w:tc>
        <w:tc>
          <w:tcPr>
            <w:tcW w:w="433" w:type="dxa"/>
          </w:tcPr>
          <w:p w:rsidR="002664B6" w:rsidRDefault="00BA69A9">
            <w:pPr>
              <w:pStyle w:val="TableParagraph"/>
              <w:spacing w:line="235" w:lineRule="exact"/>
              <w:ind w:left="77"/>
            </w:pPr>
            <w:r>
              <w:rPr>
                <w:spacing w:val="-10"/>
              </w:rPr>
              <w:t>5</w:t>
            </w:r>
          </w:p>
        </w:tc>
        <w:tc>
          <w:tcPr>
            <w:tcW w:w="433" w:type="dxa"/>
          </w:tcPr>
          <w:p w:rsidR="002664B6" w:rsidRDefault="00BA69A9">
            <w:pPr>
              <w:pStyle w:val="TableParagraph"/>
              <w:spacing w:line="235" w:lineRule="exact"/>
              <w:ind w:left="75"/>
            </w:pPr>
            <w:r>
              <w:rPr>
                <w:spacing w:val="-10"/>
              </w:rPr>
              <w:t>5</w:t>
            </w:r>
          </w:p>
        </w:tc>
        <w:tc>
          <w:tcPr>
            <w:tcW w:w="836" w:type="dxa"/>
          </w:tcPr>
          <w:p w:rsidR="002664B6" w:rsidRDefault="00BA69A9">
            <w:pPr>
              <w:pStyle w:val="TableParagraph"/>
              <w:spacing w:line="235" w:lineRule="exact"/>
              <w:ind w:left="6" w:right="103"/>
              <w:rPr>
                <w:b/>
              </w:rPr>
            </w:pPr>
            <w:r>
              <w:rPr>
                <w:b/>
                <w:spacing w:val="-5"/>
              </w:rPr>
              <w:t>23</w:t>
            </w:r>
          </w:p>
        </w:tc>
        <w:tc>
          <w:tcPr>
            <w:tcW w:w="433" w:type="dxa"/>
          </w:tcPr>
          <w:p w:rsidR="002664B6" w:rsidRDefault="00BA69A9">
            <w:pPr>
              <w:pStyle w:val="TableParagraph"/>
              <w:spacing w:line="235" w:lineRule="exact"/>
              <w:ind w:left="20" w:right="80"/>
            </w:pPr>
            <w:r>
              <w:rPr>
                <w:spacing w:val="-10"/>
              </w:rPr>
              <w:t>5</w:t>
            </w:r>
          </w:p>
        </w:tc>
        <w:tc>
          <w:tcPr>
            <w:tcW w:w="434" w:type="dxa"/>
          </w:tcPr>
          <w:p w:rsidR="002664B6" w:rsidRDefault="00BA69A9">
            <w:pPr>
              <w:pStyle w:val="TableParagraph"/>
              <w:spacing w:line="235" w:lineRule="exact"/>
              <w:ind w:left="1" w:right="64"/>
            </w:pPr>
            <w:r>
              <w:rPr>
                <w:spacing w:val="-10"/>
              </w:rPr>
              <w:t>4</w:t>
            </w:r>
          </w:p>
        </w:tc>
        <w:tc>
          <w:tcPr>
            <w:tcW w:w="433" w:type="dxa"/>
          </w:tcPr>
          <w:p w:rsidR="002664B6" w:rsidRDefault="00BA69A9">
            <w:pPr>
              <w:pStyle w:val="TableParagraph"/>
              <w:spacing w:line="235" w:lineRule="exact"/>
              <w:ind w:left="20" w:right="85"/>
            </w:pPr>
            <w:r>
              <w:rPr>
                <w:spacing w:val="-10"/>
              </w:rPr>
              <w:t>4</w:t>
            </w:r>
          </w:p>
        </w:tc>
        <w:tc>
          <w:tcPr>
            <w:tcW w:w="433" w:type="dxa"/>
          </w:tcPr>
          <w:p w:rsidR="002664B6" w:rsidRDefault="00BA69A9">
            <w:pPr>
              <w:pStyle w:val="TableParagraph"/>
              <w:spacing w:line="235" w:lineRule="exact"/>
              <w:ind w:left="20" w:right="87"/>
            </w:pPr>
            <w:r>
              <w:rPr>
                <w:spacing w:val="-10"/>
              </w:rPr>
              <w:t>5</w:t>
            </w:r>
          </w:p>
        </w:tc>
        <w:tc>
          <w:tcPr>
            <w:tcW w:w="834" w:type="dxa"/>
          </w:tcPr>
          <w:p w:rsidR="002664B6" w:rsidRDefault="00BA69A9">
            <w:pPr>
              <w:pStyle w:val="TableParagraph"/>
              <w:spacing w:line="235" w:lineRule="exact"/>
              <w:ind w:left="54" w:right="58"/>
              <w:rPr>
                <w:b/>
              </w:rPr>
            </w:pPr>
            <w:r>
              <w:rPr>
                <w:b/>
                <w:spacing w:val="-5"/>
              </w:rPr>
              <w:t>18</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pPr>
            <w:r>
              <w:rPr>
                <w:spacing w:val="-10"/>
              </w:rPr>
              <w:t>5</w:t>
            </w:r>
          </w:p>
        </w:tc>
        <w:tc>
          <w:tcPr>
            <w:tcW w:w="837" w:type="dxa"/>
          </w:tcPr>
          <w:p w:rsidR="002664B6" w:rsidRDefault="00BA69A9">
            <w:pPr>
              <w:pStyle w:val="TableParagraph"/>
              <w:spacing w:line="235"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83</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3</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3</w:t>
            </w:r>
          </w:p>
        </w:tc>
        <w:tc>
          <w:tcPr>
            <w:tcW w:w="836" w:type="dxa"/>
          </w:tcPr>
          <w:p w:rsidR="002664B6" w:rsidRDefault="00BA69A9">
            <w:pPr>
              <w:pStyle w:val="TableParagraph"/>
              <w:ind w:left="6" w:right="103"/>
              <w:rPr>
                <w:b/>
              </w:rPr>
            </w:pPr>
            <w:r>
              <w:rPr>
                <w:b/>
                <w:spacing w:val="-5"/>
              </w:rPr>
              <w:t>18</w:t>
            </w:r>
          </w:p>
        </w:tc>
        <w:tc>
          <w:tcPr>
            <w:tcW w:w="433" w:type="dxa"/>
          </w:tcPr>
          <w:p w:rsidR="002664B6" w:rsidRDefault="00BA69A9">
            <w:pPr>
              <w:pStyle w:val="TableParagraph"/>
              <w:ind w:left="20" w:right="80"/>
            </w:pPr>
            <w:r>
              <w:rPr>
                <w:spacing w:val="-10"/>
              </w:rPr>
              <w:t>4</w:t>
            </w:r>
          </w:p>
        </w:tc>
        <w:tc>
          <w:tcPr>
            <w:tcW w:w="434" w:type="dxa"/>
          </w:tcPr>
          <w:p w:rsidR="002664B6" w:rsidRDefault="00BA69A9">
            <w:pPr>
              <w:pStyle w:val="TableParagraph"/>
              <w:ind w:left="1" w:right="64"/>
            </w:pPr>
            <w:r>
              <w:rPr>
                <w:spacing w:val="-10"/>
              </w:rPr>
              <w:t>4</w:t>
            </w:r>
          </w:p>
        </w:tc>
        <w:tc>
          <w:tcPr>
            <w:tcW w:w="433" w:type="dxa"/>
          </w:tcPr>
          <w:p w:rsidR="002664B6" w:rsidRDefault="00BA69A9">
            <w:pPr>
              <w:pStyle w:val="TableParagraph"/>
              <w:ind w:left="20" w:right="85"/>
            </w:pPr>
            <w:r>
              <w:rPr>
                <w:spacing w:val="-10"/>
              </w:rPr>
              <w:t>4</w:t>
            </w:r>
          </w:p>
        </w:tc>
        <w:tc>
          <w:tcPr>
            <w:tcW w:w="433" w:type="dxa"/>
          </w:tcPr>
          <w:p w:rsidR="002664B6" w:rsidRDefault="00BA69A9">
            <w:pPr>
              <w:pStyle w:val="TableParagraph"/>
              <w:ind w:left="20" w:right="8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84</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21</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85</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4</w:t>
            </w:r>
          </w:p>
        </w:tc>
        <w:tc>
          <w:tcPr>
            <w:tcW w:w="432" w:type="dxa"/>
          </w:tcPr>
          <w:p w:rsidR="002664B6" w:rsidRDefault="00BA69A9">
            <w:pPr>
              <w:pStyle w:val="TableParagraph"/>
              <w:ind w:left="20" w:right="6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2664B6">
            <w:pPr>
              <w:pStyle w:val="TableParagraph"/>
              <w:spacing w:line="240" w:lineRule="auto"/>
              <w:ind w:left="0" w:right="0"/>
              <w:jc w:val="left"/>
              <w:rPr>
                <w:sz w:val="18"/>
              </w:rPr>
            </w:pP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17</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bl>
    <w:p w:rsidR="002664B6" w:rsidRDefault="002664B6">
      <w:pPr>
        <w:pStyle w:val="TableParagraph"/>
        <w:rPr>
          <w:b/>
        </w:rPr>
        <w:sectPr w:rsidR="002664B6">
          <w:pgSz w:w="16840" w:h="11910" w:orient="landscape"/>
          <w:pgMar w:top="1340" w:right="992" w:bottom="280" w:left="1559" w:header="717" w:footer="0" w:gutter="0"/>
          <w:cols w:space="720"/>
        </w:sectPr>
      </w:pPr>
    </w:p>
    <w:p w:rsidR="002664B6" w:rsidRDefault="002664B6">
      <w:pPr>
        <w:pStyle w:val="BodyText"/>
        <w:rPr>
          <w:sz w:val="20"/>
        </w:rPr>
      </w:pPr>
    </w:p>
    <w:p w:rsidR="002664B6" w:rsidRDefault="002664B6">
      <w:pPr>
        <w:pStyle w:val="BodyText"/>
        <w:rPr>
          <w:sz w:val="20"/>
        </w:rPr>
      </w:pPr>
    </w:p>
    <w:p w:rsidR="002664B6" w:rsidRDefault="002664B6">
      <w:pPr>
        <w:pStyle w:val="BodyText"/>
        <w:rPr>
          <w:sz w:val="20"/>
        </w:rPr>
      </w:pPr>
    </w:p>
    <w:p w:rsidR="002664B6" w:rsidRDefault="002664B6">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2664B6">
        <w:trPr>
          <w:trHeight w:val="253"/>
        </w:trPr>
        <w:tc>
          <w:tcPr>
            <w:tcW w:w="552" w:type="dxa"/>
          </w:tcPr>
          <w:p w:rsidR="002664B6" w:rsidRDefault="00BA69A9">
            <w:pPr>
              <w:pStyle w:val="TableParagraph"/>
              <w:spacing w:line="234" w:lineRule="exact"/>
              <w:ind w:left="12" w:right="2"/>
            </w:pPr>
            <w:r>
              <w:rPr>
                <w:spacing w:val="-5"/>
              </w:rPr>
              <w:t>86</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32</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87</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line="234" w:lineRule="exact"/>
              <w:ind w:left="12" w:right="2"/>
            </w:pPr>
            <w:r>
              <w:rPr>
                <w:spacing w:val="-5"/>
              </w:rPr>
              <w:t>88</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89</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3</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3</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90</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33</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91</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92</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4</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4</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13</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4</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12</w:t>
            </w:r>
          </w:p>
        </w:tc>
      </w:tr>
      <w:tr w:rsidR="002664B6">
        <w:trPr>
          <w:trHeight w:val="254"/>
        </w:trPr>
        <w:tc>
          <w:tcPr>
            <w:tcW w:w="552" w:type="dxa"/>
          </w:tcPr>
          <w:p w:rsidR="002664B6" w:rsidRDefault="00BA69A9">
            <w:pPr>
              <w:pStyle w:val="TableParagraph"/>
              <w:spacing w:line="234" w:lineRule="exact"/>
              <w:ind w:left="12" w:right="2"/>
            </w:pPr>
            <w:r>
              <w:rPr>
                <w:spacing w:val="-5"/>
              </w:rPr>
              <w:t>93</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94</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3</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19</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95</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30</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12</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3</w:t>
            </w:r>
          </w:p>
        </w:tc>
        <w:tc>
          <w:tcPr>
            <w:tcW w:w="433" w:type="dxa"/>
          </w:tcPr>
          <w:p w:rsidR="002664B6" w:rsidRDefault="00BA69A9">
            <w:pPr>
              <w:pStyle w:val="TableParagraph"/>
              <w:spacing w:line="234" w:lineRule="exact"/>
              <w:ind w:left="79"/>
            </w:pPr>
            <w:r>
              <w:rPr>
                <w:spacing w:val="-10"/>
              </w:rPr>
              <w:t>3</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18</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96</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28</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5"/>
              </w:rPr>
              <w:t>97</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98</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99</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4</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34</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23</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100</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20" w:right="0"/>
            </w:pPr>
            <w:r>
              <w:rPr>
                <w:spacing w:val="-10"/>
              </w:rPr>
              <w:t>4</w:t>
            </w:r>
          </w:p>
        </w:tc>
        <w:tc>
          <w:tcPr>
            <w:tcW w:w="433" w:type="dxa"/>
          </w:tcPr>
          <w:p w:rsidR="002664B6" w:rsidRDefault="00BA69A9">
            <w:pPr>
              <w:pStyle w:val="TableParagraph"/>
              <w:spacing w:line="234" w:lineRule="exact"/>
              <w:ind w:left="86"/>
            </w:pPr>
            <w:r>
              <w:rPr>
                <w:spacing w:val="-10"/>
              </w:rPr>
              <w:t>4</w:t>
            </w:r>
          </w:p>
        </w:tc>
        <w:tc>
          <w:tcPr>
            <w:tcW w:w="433" w:type="dxa"/>
          </w:tcPr>
          <w:p w:rsidR="002664B6" w:rsidRDefault="00BA69A9">
            <w:pPr>
              <w:pStyle w:val="TableParagraph"/>
              <w:spacing w:line="234" w:lineRule="exact"/>
              <w:ind w:left="84"/>
            </w:pPr>
            <w:r>
              <w:rPr>
                <w:spacing w:val="-10"/>
              </w:rPr>
              <w:t>4</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0"/>
            </w:pPr>
            <w:r>
              <w:rPr>
                <w:spacing w:val="-10"/>
              </w:rPr>
              <w:t>5</w:t>
            </w:r>
          </w:p>
        </w:tc>
        <w:tc>
          <w:tcPr>
            <w:tcW w:w="836" w:type="dxa"/>
          </w:tcPr>
          <w:p w:rsidR="002664B6" w:rsidRDefault="00BA69A9">
            <w:pPr>
              <w:pStyle w:val="TableParagraph"/>
              <w:spacing w:line="234" w:lineRule="exact"/>
              <w:ind w:left="6" w:right="0"/>
              <w:rPr>
                <w:b/>
              </w:rPr>
            </w:pPr>
            <w:r>
              <w:rPr>
                <w:b/>
                <w:spacing w:val="-5"/>
              </w:rPr>
              <w:t>21</w:t>
            </w:r>
          </w:p>
        </w:tc>
        <w:tc>
          <w:tcPr>
            <w:tcW w:w="433" w:type="dxa"/>
          </w:tcPr>
          <w:p w:rsidR="002664B6" w:rsidRDefault="00BA69A9">
            <w:pPr>
              <w:pStyle w:val="TableParagraph"/>
              <w:spacing w:line="234" w:lineRule="exact"/>
              <w:ind w:left="20" w:right="80"/>
            </w:pPr>
            <w:r>
              <w:rPr>
                <w:spacing w:val="-10"/>
              </w:rPr>
              <w:t>5</w:t>
            </w:r>
          </w:p>
        </w:tc>
        <w:tc>
          <w:tcPr>
            <w:tcW w:w="434" w:type="dxa"/>
          </w:tcPr>
          <w:p w:rsidR="002664B6" w:rsidRDefault="00BA69A9">
            <w:pPr>
              <w:pStyle w:val="TableParagraph"/>
              <w:spacing w:line="234" w:lineRule="exact"/>
              <w:ind w:left="1" w:right="64"/>
            </w:pPr>
            <w:r>
              <w:rPr>
                <w:spacing w:val="-10"/>
              </w:rPr>
              <w:t>5</w:t>
            </w:r>
          </w:p>
        </w:tc>
        <w:tc>
          <w:tcPr>
            <w:tcW w:w="433" w:type="dxa"/>
          </w:tcPr>
          <w:p w:rsidR="002664B6" w:rsidRDefault="00BA69A9">
            <w:pPr>
              <w:pStyle w:val="TableParagraph"/>
              <w:spacing w:line="234" w:lineRule="exact"/>
              <w:ind w:left="20" w:right="85"/>
            </w:pPr>
            <w:r>
              <w:rPr>
                <w:spacing w:val="-10"/>
              </w:rPr>
              <w:t>5</w:t>
            </w:r>
          </w:p>
        </w:tc>
        <w:tc>
          <w:tcPr>
            <w:tcW w:w="433" w:type="dxa"/>
          </w:tcPr>
          <w:p w:rsidR="002664B6" w:rsidRDefault="00BA69A9">
            <w:pPr>
              <w:pStyle w:val="TableParagraph"/>
              <w:spacing w:line="234" w:lineRule="exact"/>
              <w:ind w:left="20" w:right="8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101</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5</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4</w:t>
            </w:r>
          </w:p>
        </w:tc>
        <w:tc>
          <w:tcPr>
            <w:tcW w:w="836" w:type="dxa"/>
          </w:tcPr>
          <w:p w:rsidR="002664B6" w:rsidRDefault="00BA69A9">
            <w:pPr>
              <w:pStyle w:val="TableParagraph"/>
              <w:ind w:left="6" w:right="0"/>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line="234" w:lineRule="exact"/>
              <w:ind w:left="12" w:right="2"/>
            </w:pPr>
            <w:r>
              <w:rPr>
                <w:spacing w:val="-5"/>
              </w:rPr>
              <w:t>102</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4</w:t>
            </w:r>
          </w:p>
        </w:tc>
        <w:tc>
          <w:tcPr>
            <w:tcW w:w="432" w:type="dxa"/>
          </w:tcPr>
          <w:p w:rsidR="002664B6" w:rsidRDefault="00BA69A9">
            <w:pPr>
              <w:pStyle w:val="TableParagraph"/>
              <w:spacing w:line="234" w:lineRule="exact"/>
              <w:ind w:left="20" w:right="68"/>
            </w:pPr>
            <w:r>
              <w:rPr>
                <w:spacing w:val="-10"/>
              </w:rPr>
              <w:t>4</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20" w:right="0"/>
            </w:pPr>
            <w:r>
              <w:rPr>
                <w:spacing w:val="-10"/>
              </w:rPr>
              <w:t>4</w:t>
            </w:r>
          </w:p>
        </w:tc>
        <w:tc>
          <w:tcPr>
            <w:tcW w:w="433" w:type="dxa"/>
          </w:tcPr>
          <w:p w:rsidR="002664B6" w:rsidRDefault="00BA69A9">
            <w:pPr>
              <w:pStyle w:val="TableParagraph"/>
              <w:spacing w:line="234" w:lineRule="exact"/>
              <w:ind w:left="86"/>
            </w:pPr>
            <w:r>
              <w:rPr>
                <w:spacing w:val="-10"/>
              </w:rPr>
              <w:t>5</w:t>
            </w:r>
          </w:p>
        </w:tc>
        <w:tc>
          <w:tcPr>
            <w:tcW w:w="433" w:type="dxa"/>
          </w:tcPr>
          <w:p w:rsidR="002664B6" w:rsidRDefault="00BA69A9">
            <w:pPr>
              <w:pStyle w:val="TableParagraph"/>
              <w:spacing w:line="234" w:lineRule="exact"/>
              <w:ind w:left="84"/>
            </w:pPr>
            <w:r>
              <w:rPr>
                <w:spacing w:val="-10"/>
              </w:rPr>
              <w:t>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0"/>
            </w:pPr>
            <w:r>
              <w:rPr>
                <w:spacing w:val="-10"/>
              </w:rPr>
              <w:t>4</w:t>
            </w:r>
          </w:p>
        </w:tc>
        <w:tc>
          <w:tcPr>
            <w:tcW w:w="836" w:type="dxa"/>
          </w:tcPr>
          <w:p w:rsidR="002664B6" w:rsidRDefault="00BA69A9">
            <w:pPr>
              <w:pStyle w:val="TableParagraph"/>
              <w:spacing w:line="234" w:lineRule="exact"/>
              <w:ind w:left="6" w:right="0"/>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103</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5</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5</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0"/>
            </w:pPr>
            <w:r>
              <w:rPr>
                <w:spacing w:val="-10"/>
              </w:rPr>
              <w:t>4</w:t>
            </w:r>
          </w:p>
        </w:tc>
        <w:tc>
          <w:tcPr>
            <w:tcW w:w="836" w:type="dxa"/>
          </w:tcPr>
          <w:p w:rsidR="002664B6" w:rsidRDefault="00BA69A9">
            <w:pPr>
              <w:pStyle w:val="TableParagraph"/>
              <w:ind w:left="6" w:right="0"/>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104</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20" w:right="0"/>
            </w:pPr>
            <w:r>
              <w:rPr>
                <w:spacing w:val="-10"/>
              </w:rPr>
              <w:t>5</w:t>
            </w:r>
          </w:p>
        </w:tc>
        <w:tc>
          <w:tcPr>
            <w:tcW w:w="433" w:type="dxa"/>
          </w:tcPr>
          <w:p w:rsidR="002664B6" w:rsidRDefault="00BA69A9">
            <w:pPr>
              <w:pStyle w:val="TableParagraph"/>
              <w:spacing w:before="1" w:line="233" w:lineRule="exact"/>
              <w:ind w:left="86"/>
            </w:pPr>
            <w:r>
              <w:rPr>
                <w:spacing w:val="-10"/>
              </w:rPr>
              <w:t>5</w:t>
            </w:r>
          </w:p>
        </w:tc>
        <w:tc>
          <w:tcPr>
            <w:tcW w:w="433" w:type="dxa"/>
          </w:tcPr>
          <w:p w:rsidR="002664B6" w:rsidRDefault="00BA69A9">
            <w:pPr>
              <w:pStyle w:val="TableParagraph"/>
              <w:spacing w:before="1" w:line="233" w:lineRule="exact"/>
              <w:ind w:left="84"/>
            </w:pPr>
            <w:r>
              <w:rPr>
                <w:spacing w:val="-10"/>
              </w:rPr>
              <w:t>5</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0"/>
            </w:pPr>
            <w:r>
              <w:rPr>
                <w:spacing w:val="-10"/>
              </w:rPr>
              <w:t>5</w:t>
            </w:r>
          </w:p>
        </w:tc>
        <w:tc>
          <w:tcPr>
            <w:tcW w:w="836" w:type="dxa"/>
          </w:tcPr>
          <w:p w:rsidR="002664B6" w:rsidRDefault="00BA69A9">
            <w:pPr>
              <w:pStyle w:val="TableParagraph"/>
              <w:spacing w:before="1" w:line="233" w:lineRule="exact"/>
              <w:ind w:left="6" w:right="0"/>
              <w:rPr>
                <w:b/>
              </w:rPr>
            </w:pPr>
            <w:r>
              <w:rPr>
                <w:b/>
                <w:spacing w:val="-5"/>
              </w:rPr>
              <w:t>25</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105</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29</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5</w:t>
            </w:r>
          </w:p>
        </w:tc>
        <w:tc>
          <w:tcPr>
            <w:tcW w:w="433" w:type="dxa"/>
          </w:tcPr>
          <w:p w:rsidR="002664B6" w:rsidRDefault="00BA69A9">
            <w:pPr>
              <w:pStyle w:val="TableParagraph"/>
              <w:ind w:left="86"/>
            </w:pPr>
            <w:r>
              <w:rPr>
                <w:spacing w:val="-10"/>
              </w:rPr>
              <w:t>4</w:t>
            </w:r>
          </w:p>
        </w:tc>
        <w:tc>
          <w:tcPr>
            <w:tcW w:w="433" w:type="dxa"/>
          </w:tcPr>
          <w:p w:rsidR="002664B6" w:rsidRDefault="00BA69A9">
            <w:pPr>
              <w:pStyle w:val="TableParagraph"/>
              <w:ind w:left="84"/>
            </w:pPr>
            <w:r>
              <w:rPr>
                <w:spacing w:val="-10"/>
              </w:rPr>
              <w:t>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4</w:t>
            </w:r>
          </w:p>
        </w:tc>
        <w:tc>
          <w:tcPr>
            <w:tcW w:w="836" w:type="dxa"/>
          </w:tcPr>
          <w:p w:rsidR="002664B6" w:rsidRDefault="00BA69A9">
            <w:pPr>
              <w:pStyle w:val="TableParagraph"/>
              <w:ind w:left="6" w:right="0"/>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106</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33</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3</w:t>
            </w:r>
          </w:p>
        </w:tc>
        <w:tc>
          <w:tcPr>
            <w:tcW w:w="833" w:type="dxa"/>
          </w:tcPr>
          <w:p w:rsidR="002664B6" w:rsidRDefault="00BA69A9">
            <w:pPr>
              <w:pStyle w:val="TableParagraph"/>
              <w:spacing w:before="1" w:line="233" w:lineRule="exact"/>
              <w:ind w:left="51" w:right="37"/>
              <w:rPr>
                <w:b/>
              </w:rPr>
            </w:pPr>
            <w:r>
              <w:rPr>
                <w:b/>
                <w:spacing w:val="-5"/>
              </w:rPr>
              <w:t>13</w:t>
            </w:r>
          </w:p>
        </w:tc>
        <w:tc>
          <w:tcPr>
            <w:tcW w:w="433" w:type="dxa"/>
          </w:tcPr>
          <w:p w:rsidR="002664B6" w:rsidRDefault="00BA69A9">
            <w:pPr>
              <w:pStyle w:val="TableParagraph"/>
              <w:spacing w:before="1" w:line="233" w:lineRule="exact"/>
              <w:ind w:left="20" w:right="0"/>
            </w:pPr>
            <w:r>
              <w:rPr>
                <w:spacing w:val="-10"/>
              </w:rPr>
              <w:t>5</w:t>
            </w:r>
          </w:p>
        </w:tc>
        <w:tc>
          <w:tcPr>
            <w:tcW w:w="433" w:type="dxa"/>
          </w:tcPr>
          <w:p w:rsidR="002664B6" w:rsidRDefault="00BA69A9">
            <w:pPr>
              <w:pStyle w:val="TableParagraph"/>
              <w:spacing w:before="1" w:line="233" w:lineRule="exact"/>
              <w:ind w:left="86"/>
            </w:pPr>
            <w:r>
              <w:rPr>
                <w:spacing w:val="-10"/>
              </w:rPr>
              <w:t>5</w:t>
            </w:r>
          </w:p>
        </w:tc>
        <w:tc>
          <w:tcPr>
            <w:tcW w:w="433" w:type="dxa"/>
          </w:tcPr>
          <w:p w:rsidR="002664B6" w:rsidRDefault="00BA69A9">
            <w:pPr>
              <w:pStyle w:val="TableParagraph"/>
              <w:spacing w:before="1" w:line="233" w:lineRule="exact"/>
              <w:ind w:left="84"/>
            </w:pPr>
            <w:r>
              <w:rPr>
                <w:spacing w:val="-10"/>
              </w:rPr>
              <w:t>5</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0"/>
            </w:pPr>
            <w:r>
              <w:rPr>
                <w:spacing w:val="-10"/>
              </w:rPr>
              <w:t>4</w:t>
            </w:r>
          </w:p>
        </w:tc>
        <w:tc>
          <w:tcPr>
            <w:tcW w:w="836" w:type="dxa"/>
          </w:tcPr>
          <w:p w:rsidR="002664B6" w:rsidRDefault="00BA69A9">
            <w:pPr>
              <w:pStyle w:val="TableParagraph"/>
              <w:spacing w:before="1" w:line="233" w:lineRule="exact"/>
              <w:ind w:left="6" w:right="0"/>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107</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0" w:right="0"/>
            </w:pPr>
            <w:r>
              <w:rPr>
                <w:spacing w:val="-10"/>
              </w:rPr>
              <w:t>4</w:t>
            </w:r>
          </w:p>
        </w:tc>
        <w:tc>
          <w:tcPr>
            <w:tcW w:w="433" w:type="dxa"/>
          </w:tcPr>
          <w:p w:rsidR="002664B6" w:rsidRDefault="00BA69A9">
            <w:pPr>
              <w:pStyle w:val="TableParagraph"/>
              <w:spacing w:line="234" w:lineRule="exact"/>
              <w:ind w:left="86"/>
            </w:pPr>
            <w:r>
              <w:rPr>
                <w:spacing w:val="-10"/>
              </w:rPr>
              <w:t>5</w:t>
            </w:r>
          </w:p>
        </w:tc>
        <w:tc>
          <w:tcPr>
            <w:tcW w:w="433" w:type="dxa"/>
          </w:tcPr>
          <w:p w:rsidR="002664B6" w:rsidRDefault="00BA69A9">
            <w:pPr>
              <w:pStyle w:val="TableParagraph"/>
              <w:spacing w:line="234" w:lineRule="exact"/>
              <w:ind w:left="84"/>
            </w:pPr>
            <w:r>
              <w:rPr>
                <w:spacing w:val="-10"/>
              </w:rPr>
              <w:t>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0"/>
            </w:pPr>
            <w:r>
              <w:rPr>
                <w:spacing w:val="-10"/>
              </w:rPr>
              <w:t>4</w:t>
            </w:r>
          </w:p>
        </w:tc>
        <w:tc>
          <w:tcPr>
            <w:tcW w:w="836" w:type="dxa"/>
          </w:tcPr>
          <w:p w:rsidR="002664B6" w:rsidRDefault="00BA69A9">
            <w:pPr>
              <w:pStyle w:val="TableParagraph"/>
              <w:spacing w:line="234" w:lineRule="exact"/>
              <w:ind w:left="6" w:right="0"/>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12</w:t>
            </w:r>
          </w:p>
        </w:tc>
      </w:tr>
      <w:tr w:rsidR="002664B6">
        <w:trPr>
          <w:trHeight w:val="251"/>
        </w:trPr>
        <w:tc>
          <w:tcPr>
            <w:tcW w:w="552" w:type="dxa"/>
          </w:tcPr>
          <w:p w:rsidR="002664B6" w:rsidRDefault="00BA69A9">
            <w:pPr>
              <w:pStyle w:val="TableParagraph"/>
              <w:ind w:left="12" w:right="2"/>
            </w:pPr>
            <w:r>
              <w:rPr>
                <w:spacing w:val="-5"/>
              </w:rPr>
              <w:t>108</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20" w:right="0"/>
            </w:pPr>
            <w:r>
              <w:rPr>
                <w:spacing w:val="-10"/>
              </w:rPr>
              <w:t>4</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5</w:t>
            </w:r>
          </w:p>
        </w:tc>
        <w:tc>
          <w:tcPr>
            <w:tcW w:w="836" w:type="dxa"/>
          </w:tcPr>
          <w:p w:rsidR="002664B6" w:rsidRDefault="00BA69A9">
            <w:pPr>
              <w:pStyle w:val="TableParagraph"/>
              <w:ind w:left="6" w:right="0"/>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109</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32</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20" w:right="0"/>
            </w:pPr>
            <w:r>
              <w:rPr>
                <w:spacing w:val="-10"/>
              </w:rPr>
              <w:t>4</w:t>
            </w:r>
          </w:p>
        </w:tc>
        <w:tc>
          <w:tcPr>
            <w:tcW w:w="433" w:type="dxa"/>
          </w:tcPr>
          <w:p w:rsidR="002664B6" w:rsidRDefault="00BA69A9">
            <w:pPr>
              <w:pStyle w:val="TableParagraph"/>
              <w:spacing w:line="234" w:lineRule="exact"/>
              <w:ind w:left="86"/>
            </w:pPr>
            <w:r>
              <w:rPr>
                <w:spacing w:val="-10"/>
              </w:rPr>
              <w:t>4</w:t>
            </w:r>
          </w:p>
        </w:tc>
        <w:tc>
          <w:tcPr>
            <w:tcW w:w="433" w:type="dxa"/>
          </w:tcPr>
          <w:p w:rsidR="002664B6" w:rsidRDefault="00BA69A9">
            <w:pPr>
              <w:pStyle w:val="TableParagraph"/>
              <w:spacing w:line="234" w:lineRule="exact"/>
              <w:ind w:left="84"/>
            </w:pPr>
            <w:r>
              <w:rPr>
                <w:spacing w:val="-10"/>
              </w:rPr>
              <w:t>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0"/>
            </w:pPr>
            <w:r>
              <w:rPr>
                <w:spacing w:val="-10"/>
              </w:rPr>
              <w:t>5</w:t>
            </w:r>
          </w:p>
        </w:tc>
        <w:tc>
          <w:tcPr>
            <w:tcW w:w="836" w:type="dxa"/>
          </w:tcPr>
          <w:p w:rsidR="002664B6" w:rsidRDefault="00BA69A9">
            <w:pPr>
              <w:pStyle w:val="TableParagraph"/>
              <w:spacing w:line="234" w:lineRule="exact"/>
              <w:ind w:left="6" w:right="0"/>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110</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5</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14</w:t>
            </w:r>
          </w:p>
        </w:tc>
      </w:tr>
      <w:tr w:rsidR="002664B6">
        <w:trPr>
          <w:trHeight w:val="253"/>
        </w:trPr>
        <w:tc>
          <w:tcPr>
            <w:tcW w:w="552" w:type="dxa"/>
          </w:tcPr>
          <w:p w:rsidR="002664B6" w:rsidRDefault="00BA69A9">
            <w:pPr>
              <w:pStyle w:val="TableParagraph"/>
              <w:spacing w:before="1" w:line="233" w:lineRule="exact"/>
              <w:ind w:left="12" w:right="2"/>
            </w:pPr>
            <w:r>
              <w:rPr>
                <w:spacing w:val="-5"/>
              </w:rPr>
              <w:t>111</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21"/>
            </w:pPr>
            <w:r>
              <w:rPr>
                <w:spacing w:val="-10"/>
              </w:rPr>
              <w:t>3</w:t>
            </w:r>
          </w:p>
        </w:tc>
        <w:tc>
          <w:tcPr>
            <w:tcW w:w="433" w:type="dxa"/>
          </w:tcPr>
          <w:p w:rsidR="002664B6" w:rsidRDefault="00BA69A9">
            <w:pPr>
              <w:pStyle w:val="TableParagraph"/>
              <w:spacing w:before="1" w:line="233" w:lineRule="exact"/>
              <w:ind w:left="21"/>
            </w:pPr>
            <w:r>
              <w:rPr>
                <w:spacing w:val="-10"/>
              </w:rPr>
              <w:t>5</w:t>
            </w:r>
          </w:p>
        </w:tc>
        <w:tc>
          <w:tcPr>
            <w:tcW w:w="433" w:type="dxa"/>
          </w:tcPr>
          <w:p w:rsidR="002664B6" w:rsidRDefault="00BA69A9">
            <w:pPr>
              <w:pStyle w:val="TableParagraph"/>
              <w:spacing w:before="1" w:line="233" w:lineRule="exact"/>
              <w:ind w:left="20" w:right="68"/>
            </w:pPr>
            <w:r>
              <w:rPr>
                <w:spacing w:val="-10"/>
              </w:rPr>
              <w:t>4</w:t>
            </w:r>
          </w:p>
        </w:tc>
        <w:tc>
          <w:tcPr>
            <w:tcW w:w="433" w:type="dxa"/>
          </w:tcPr>
          <w:p w:rsidR="002664B6" w:rsidRDefault="00BA69A9">
            <w:pPr>
              <w:pStyle w:val="TableParagraph"/>
              <w:spacing w:before="1" w:line="233" w:lineRule="exact"/>
              <w:ind w:left="20" w:right="70"/>
            </w:pPr>
            <w:r>
              <w:rPr>
                <w:spacing w:val="-10"/>
              </w:rPr>
              <w:t>5</w:t>
            </w:r>
          </w:p>
        </w:tc>
        <w:tc>
          <w:tcPr>
            <w:tcW w:w="433" w:type="dxa"/>
          </w:tcPr>
          <w:p w:rsidR="002664B6" w:rsidRDefault="00BA69A9">
            <w:pPr>
              <w:pStyle w:val="TableParagraph"/>
              <w:spacing w:before="1" w:line="233" w:lineRule="exact"/>
              <w:ind w:left="20" w:right="72"/>
            </w:pPr>
            <w:r>
              <w:rPr>
                <w:spacing w:val="-10"/>
              </w:rPr>
              <w:t>5</w:t>
            </w:r>
          </w:p>
        </w:tc>
        <w:tc>
          <w:tcPr>
            <w:tcW w:w="836" w:type="dxa"/>
          </w:tcPr>
          <w:p w:rsidR="002664B6" w:rsidRDefault="00BA69A9">
            <w:pPr>
              <w:pStyle w:val="TableParagraph"/>
              <w:spacing w:before="1" w:line="233" w:lineRule="exact"/>
              <w:ind w:left="42" w:right="97"/>
              <w:rPr>
                <w:b/>
              </w:rPr>
            </w:pPr>
            <w:r>
              <w:rPr>
                <w:b/>
                <w:spacing w:val="-5"/>
              </w:rPr>
              <w:t>22</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4</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16</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15</w:t>
            </w:r>
          </w:p>
        </w:tc>
      </w:tr>
      <w:tr w:rsidR="002664B6">
        <w:trPr>
          <w:trHeight w:val="254"/>
        </w:trPr>
        <w:tc>
          <w:tcPr>
            <w:tcW w:w="552" w:type="dxa"/>
          </w:tcPr>
          <w:p w:rsidR="002664B6" w:rsidRDefault="00BA69A9">
            <w:pPr>
              <w:pStyle w:val="TableParagraph"/>
              <w:spacing w:line="235" w:lineRule="exact"/>
              <w:ind w:left="12" w:right="2"/>
            </w:pPr>
            <w:r>
              <w:rPr>
                <w:spacing w:val="-5"/>
              </w:rPr>
              <w:t>112</w:t>
            </w:r>
          </w:p>
        </w:tc>
        <w:tc>
          <w:tcPr>
            <w:tcW w:w="429" w:type="dxa"/>
          </w:tcPr>
          <w:p w:rsidR="002664B6" w:rsidRDefault="00BA69A9">
            <w:pPr>
              <w:pStyle w:val="TableParagraph"/>
              <w:spacing w:line="235" w:lineRule="exact"/>
              <w:ind w:right="61"/>
            </w:pPr>
            <w:r>
              <w:rPr>
                <w:spacing w:val="-10"/>
              </w:rPr>
              <w:t>5</w:t>
            </w:r>
          </w:p>
        </w:tc>
        <w:tc>
          <w:tcPr>
            <w:tcW w:w="429" w:type="dxa"/>
          </w:tcPr>
          <w:p w:rsidR="002664B6" w:rsidRDefault="00BA69A9">
            <w:pPr>
              <w:pStyle w:val="TableParagraph"/>
              <w:spacing w:line="235" w:lineRule="exact"/>
              <w:ind w:left="66" w:right="61"/>
            </w:pPr>
            <w:r>
              <w:rPr>
                <w:spacing w:val="-10"/>
              </w:rPr>
              <w:t>5</w:t>
            </w:r>
          </w:p>
        </w:tc>
        <w:tc>
          <w:tcPr>
            <w:tcW w:w="431" w:type="dxa"/>
          </w:tcPr>
          <w:p w:rsidR="002664B6" w:rsidRDefault="00BA69A9">
            <w:pPr>
              <w:pStyle w:val="TableParagraph"/>
              <w:spacing w:line="235" w:lineRule="exact"/>
              <w:ind w:right="51"/>
            </w:pPr>
            <w:r>
              <w:rPr>
                <w:spacing w:val="-10"/>
              </w:rPr>
              <w:t>4</w:t>
            </w:r>
          </w:p>
        </w:tc>
        <w:tc>
          <w:tcPr>
            <w:tcW w:w="429" w:type="dxa"/>
          </w:tcPr>
          <w:p w:rsidR="002664B6" w:rsidRDefault="00BA69A9">
            <w:pPr>
              <w:pStyle w:val="TableParagraph"/>
              <w:spacing w:line="235" w:lineRule="exact"/>
              <w:ind w:left="74" w:right="61"/>
            </w:pPr>
            <w:r>
              <w:rPr>
                <w:spacing w:val="-10"/>
              </w:rPr>
              <w:t>4</w:t>
            </w:r>
          </w:p>
        </w:tc>
        <w:tc>
          <w:tcPr>
            <w:tcW w:w="431" w:type="dxa"/>
          </w:tcPr>
          <w:p w:rsidR="002664B6" w:rsidRDefault="00BA69A9">
            <w:pPr>
              <w:pStyle w:val="TableParagraph"/>
              <w:spacing w:line="235" w:lineRule="exact"/>
              <w:ind w:left="68" w:right="51"/>
            </w:pPr>
            <w:r>
              <w:rPr>
                <w:spacing w:val="-10"/>
              </w:rPr>
              <w:t>5</w:t>
            </w:r>
          </w:p>
        </w:tc>
        <w:tc>
          <w:tcPr>
            <w:tcW w:w="431" w:type="dxa"/>
          </w:tcPr>
          <w:p w:rsidR="002664B6" w:rsidRDefault="00BA69A9">
            <w:pPr>
              <w:pStyle w:val="TableParagraph"/>
              <w:spacing w:line="235" w:lineRule="exact"/>
              <w:ind w:left="70" w:right="51"/>
            </w:pPr>
            <w:r>
              <w:rPr>
                <w:spacing w:val="-10"/>
              </w:rPr>
              <w:t>5</w:t>
            </w:r>
          </w:p>
        </w:tc>
        <w:tc>
          <w:tcPr>
            <w:tcW w:w="432" w:type="dxa"/>
          </w:tcPr>
          <w:p w:rsidR="002664B6" w:rsidRDefault="00BA69A9">
            <w:pPr>
              <w:pStyle w:val="TableParagraph"/>
              <w:spacing w:line="235" w:lineRule="exact"/>
              <w:ind w:left="68" w:right="48"/>
            </w:pPr>
            <w:r>
              <w:rPr>
                <w:spacing w:val="-10"/>
              </w:rPr>
              <w:t>4</w:t>
            </w:r>
          </w:p>
        </w:tc>
        <w:tc>
          <w:tcPr>
            <w:tcW w:w="835" w:type="dxa"/>
          </w:tcPr>
          <w:p w:rsidR="002664B6" w:rsidRDefault="00BA69A9">
            <w:pPr>
              <w:pStyle w:val="TableParagraph"/>
              <w:spacing w:line="235" w:lineRule="exact"/>
              <w:ind w:left="51" w:right="35"/>
              <w:rPr>
                <w:b/>
              </w:rPr>
            </w:pPr>
            <w:r>
              <w:rPr>
                <w:b/>
                <w:spacing w:val="-5"/>
              </w:rPr>
              <w:t>32</w:t>
            </w:r>
          </w:p>
        </w:tc>
        <w:tc>
          <w:tcPr>
            <w:tcW w:w="432" w:type="dxa"/>
          </w:tcPr>
          <w:p w:rsidR="002664B6" w:rsidRDefault="00BA69A9">
            <w:pPr>
              <w:pStyle w:val="TableParagraph"/>
              <w:spacing w:line="235" w:lineRule="exact"/>
              <w:ind w:right="48"/>
            </w:pPr>
            <w:r>
              <w:rPr>
                <w:spacing w:val="-10"/>
              </w:rPr>
              <w:t>4</w:t>
            </w:r>
          </w:p>
        </w:tc>
        <w:tc>
          <w:tcPr>
            <w:tcW w:w="432" w:type="dxa"/>
          </w:tcPr>
          <w:p w:rsidR="002664B6" w:rsidRDefault="00BA69A9">
            <w:pPr>
              <w:pStyle w:val="TableParagraph"/>
              <w:spacing w:line="235" w:lineRule="exact"/>
              <w:ind w:right="48"/>
            </w:pPr>
            <w:r>
              <w:rPr>
                <w:spacing w:val="-10"/>
              </w:rPr>
              <w:t>4</w:t>
            </w:r>
          </w:p>
        </w:tc>
        <w:tc>
          <w:tcPr>
            <w:tcW w:w="432" w:type="dxa"/>
          </w:tcPr>
          <w:p w:rsidR="002664B6" w:rsidRDefault="00BA69A9">
            <w:pPr>
              <w:pStyle w:val="TableParagraph"/>
              <w:spacing w:line="235" w:lineRule="exact"/>
              <w:ind w:right="48"/>
            </w:pPr>
            <w:r>
              <w:rPr>
                <w:spacing w:val="-10"/>
              </w:rPr>
              <w:t>4</w:t>
            </w:r>
          </w:p>
        </w:tc>
        <w:tc>
          <w:tcPr>
            <w:tcW w:w="833" w:type="dxa"/>
          </w:tcPr>
          <w:p w:rsidR="002664B6" w:rsidRDefault="00BA69A9">
            <w:pPr>
              <w:pStyle w:val="TableParagraph"/>
              <w:spacing w:line="235" w:lineRule="exact"/>
              <w:ind w:left="51" w:right="37"/>
              <w:rPr>
                <w:b/>
              </w:rPr>
            </w:pPr>
            <w:r>
              <w:rPr>
                <w:b/>
                <w:spacing w:val="-5"/>
              </w:rPr>
              <w:t>12</w:t>
            </w:r>
          </w:p>
        </w:tc>
        <w:tc>
          <w:tcPr>
            <w:tcW w:w="433" w:type="dxa"/>
          </w:tcPr>
          <w:p w:rsidR="002664B6" w:rsidRDefault="00BA69A9">
            <w:pPr>
              <w:pStyle w:val="TableParagraph"/>
              <w:spacing w:line="235" w:lineRule="exact"/>
              <w:ind w:left="21"/>
            </w:pPr>
            <w:r>
              <w:rPr>
                <w:spacing w:val="-10"/>
              </w:rPr>
              <w:t>4</w:t>
            </w:r>
          </w:p>
        </w:tc>
        <w:tc>
          <w:tcPr>
            <w:tcW w:w="433" w:type="dxa"/>
          </w:tcPr>
          <w:p w:rsidR="002664B6" w:rsidRDefault="00BA69A9">
            <w:pPr>
              <w:pStyle w:val="TableParagraph"/>
              <w:spacing w:line="235" w:lineRule="exact"/>
              <w:ind w:left="21"/>
            </w:pPr>
            <w:r>
              <w:rPr>
                <w:spacing w:val="-10"/>
              </w:rPr>
              <w:t>4</w:t>
            </w:r>
          </w:p>
        </w:tc>
        <w:tc>
          <w:tcPr>
            <w:tcW w:w="433" w:type="dxa"/>
          </w:tcPr>
          <w:p w:rsidR="002664B6" w:rsidRDefault="00BA69A9">
            <w:pPr>
              <w:pStyle w:val="TableParagraph"/>
              <w:spacing w:line="235" w:lineRule="exact"/>
              <w:ind w:left="20" w:right="68"/>
            </w:pPr>
            <w:r>
              <w:rPr>
                <w:spacing w:val="-10"/>
              </w:rPr>
              <w:t>5</w:t>
            </w:r>
          </w:p>
        </w:tc>
        <w:tc>
          <w:tcPr>
            <w:tcW w:w="433" w:type="dxa"/>
          </w:tcPr>
          <w:p w:rsidR="002664B6" w:rsidRDefault="00BA69A9">
            <w:pPr>
              <w:pStyle w:val="TableParagraph"/>
              <w:spacing w:line="235" w:lineRule="exact"/>
              <w:ind w:left="20" w:right="70"/>
            </w:pPr>
            <w:r>
              <w:rPr>
                <w:spacing w:val="-10"/>
              </w:rPr>
              <w:t>5</w:t>
            </w:r>
          </w:p>
        </w:tc>
        <w:tc>
          <w:tcPr>
            <w:tcW w:w="433" w:type="dxa"/>
          </w:tcPr>
          <w:p w:rsidR="002664B6" w:rsidRDefault="00BA69A9">
            <w:pPr>
              <w:pStyle w:val="TableParagraph"/>
              <w:spacing w:line="235" w:lineRule="exact"/>
              <w:ind w:left="20" w:right="72"/>
            </w:pPr>
            <w:r>
              <w:rPr>
                <w:spacing w:val="-10"/>
              </w:rPr>
              <w:t>5</w:t>
            </w:r>
          </w:p>
        </w:tc>
        <w:tc>
          <w:tcPr>
            <w:tcW w:w="836" w:type="dxa"/>
          </w:tcPr>
          <w:p w:rsidR="002664B6" w:rsidRDefault="00BA69A9">
            <w:pPr>
              <w:pStyle w:val="TableParagraph"/>
              <w:spacing w:line="235" w:lineRule="exact"/>
              <w:ind w:left="42" w:right="97"/>
              <w:rPr>
                <w:b/>
              </w:rPr>
            </w:pPr>
            <w:r>
              <w:rPr>
                <w:b/>
                <w:spacing w:val="-5"/>
              </w:rPr>
              <w:t>23</w:t>
            </w:r>
          </w:p>
        </w:tc>
        <w:tc>
          <w:tcPr>
            <w:tcW w:w="433" w:type="dxa"/>
          </w:tcPr>
          <w:p w:rsidR="002664B6" w:rsidRDefault="00BA69A9">
            <w:pPr>
              <w:pStyle w:val="TableParagraph"/>
              <w:spacing w:line="235" w:lineRule="exact"/>
              <w:ind w:left="71"/>
            </w:pPr>
            <w:r>
              <w:rPr>
                <w:spacing w:val="-10"/>
              </w:rPr>
              <w:t>5</w:t>
            </w:r>
          </w:p>
        </w:tc>
        <w:tc>
          <w:tcPr>
            <w:tcW w:w="434" w:type="dxa"/>
          </w:tcPr>
          <w:p w:rsidR="002664B6" w:rsidRDefault="00BA69A9">
            <w:pPr>
              <w:pStyle w:val="TableParagraph"/>
              <w:spacing w:line="235" w:lineRule="exact"/>
              <w:ind w:right="63"/>
            </w:pPr>
            <w:r>
              <w:rPr>
                <w:spacing w:val="-10"/>
              </w:rPr>
              <w:t>5</w:t>
            </w:r>
          </w:p>
        </w:tc>
        <w:tc>
          <w:tcPr>
            <w:tcW w:w="433" w:type="dxa"/>
          </w:tcPr>
          <w:p w:rsidR="002664B6" w:rsidRDefault="00BA69A9">
            <w:pPr>
              <w:pStyle w:val="TableParagraph"/>
              <w:spacing w:line="235" w:lineRule="exact"/>
              <w:ind w:left="67"/>
            </w:pPr>
            <w:r>
              <w:rPr>
                <w:spacing w:val="-10"/>
              </w:rPr>
              <w:t>5</w:t>
            </w:r>
          </w:p>
        </w:tc>
        <w:tc>
          <w:tcPr>
            <w:tcW w:w="433" w:type="dxa"/>
          </w:tcPr>
          <w:p w:rsidR="002664B6" w:rsidRDefault="00BA69A9">
            <w:pPr>
              <w:pStyle w:val="TableParagraph"/>
              <w:spacing w:line="235" w:lineRule="exact"/>
              <w:ind w:left="67"/>
            </w:pPr>
            <w:r>
              <w:rPr>
                <w:spacing w:val="-10"/>
              </w:rPr>
              <w:t>5</w:t>
            </w:r>
          </w:p>
        </w:tc>
        <w:tc>
          <w:tcPr>
            <w:tcW w:w="834" w:type="dxa"/>
          </w:tcPr>
          <w:p w:rsidR="002664B6" w:rsidRDefault="00BA69A9">
            <w:pPr>
              <w:pStyle w:val="TableParagraph"/>
              <w:spacing w:line="235" w:lineRule="exact"/>
              <w:ind w:left="54" w:right="58"/>
              <w:rPr>
                <w:b/>
              </w:rPr>
            </w:pPr>
            <w:r>
              <w:rPr>
                <w:b/>
                <w:spacing w:val="-5"/>
              </w:rPr>
              <w:t>20</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pPr>
            <w:r>
              <w:rPr>
                <w:spacing w:val="-10"/>
              </w:rPr>
              <w:t>5</w:t>
            </w:r>
          </w:p>
        </w:tc>
        <w:tc>
          <w:tcPr>
            <w:tcW w:w="837" w:type="dxa"/>
          </w:tcPr>
          <w:p w:rsidR="002664B6" w:rsidRDefault="00BA69A9">
            <w:pPr>
              <w:pStyle w:val="TableParagraph"/>
              <w:spacing w:line="235"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113</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5</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114</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5</w:t>
            </w:r>
          </w:p>
        </w:tc>
        <w:tc>
          <w:tcPr>
            <w:tcW w:w="836" w:type="dxa"/>
          </w:tcPr>
          <w:p w:rsidR="002664B6" w:rsidRDefault="00BA69A9">
            <w:pPr>
              <w:pStyle w:val="TableParagraph"/>
              <w:spacing w:line="234" w:lineRule="exact"/>
              <w:ind w:left="42" w:right="97"/>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115</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4</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bl>
    <w:p w:rsidR="002664B6" w:rsidRDefault="002664B6">
      <w:pPr>
        <w:pStyle w:val="TableParagraph"/>
        <w:rPr>
          <w:b/>
        </w:rPr>
        <w:sectPr w:rsidR="002664B6">
          <w:pgSz w:w="16840" w:h="11910" w:orient="landscape"/>
          <w:pgMar w:top="1340" w:right="992" w:bottom="280" w:left="1559" w:header="717" w:footer="0" w:gutter="0"/>
          <w:cols w:space="720"/>
        </w:sectPr>
      </w:pPr>
    </w:p>
    <w:p w:rsidR="002664B6" w:rsidRDefault="002664B6">
      <w:pPr>
        <w:pStyle w:val="BodyText"/>
        <w:rPr>
          <w:sz w:val="20"/>
        </w:rPr>
      </w:pPr>
    </w:p>
    <w:p w:rsidR="002664B6" w:rsidRDefault="002664B6">
      <w:pPr>
        <w:pStyle w:val="BodyText"/>
        <w:rPr>
          <w:sz w:val="20"/>
        </w:rPr>
      </w:pPr>
    </w:p>
    <w:p w:rsidR="002664B6" w:rsidRDefault="002664B6">
      <w:pPr>
        <w:pStyle w:val="BodyText"/>
        <w:rPr>
          <w:sz w:val="20"/>
        </w:rPr>
      </w:pPr>
    </w:p>
    <w:p w:rsidR="002664B6" w:rsidRDefault="002664B6">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2664B6">
        <w:trPr>
          <w:trHeight w:val="253"/>
        </w:trPr>
        <w:tc>
          <w:tcPr>
            <w:tcW w:w="552" w:type="dxa"/>
          </w:tcPr>
          <w:p w:rsidR="002664B6" w:rsidRDefault="00BA69A9">
            <w:pPr>
              <w:pStyle w:val="TableParagraph"/>
              <w:spacing w:line="234" w:lineRule="exact"/>
              <w:ind w:left="12" w:right="2"/>
            </w:pPr>
            <w:r>
              <w:rPr>
                <w:spacing w:val="-5"/>
              </w:rPr>
              <w:t>116</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4</w:t>
            </w:r>
          </w:p>
        </w:tc>
        <w:tc>
          <w:tcPr>
            <w:tcW w:w="836" w:type="dxa"/>
          </w:tcPr>
          <w:p w:rsidR="002664B6" w:rsidRDefault="00BA69A9">
            <w:pPr>
              <w:pStyle w:val="TableParagraph"/>
              <w:spacing w:line="234" w:lineRule="exact"/>
              <w:ind w:left="42" w:right="97"/>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117</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4</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4</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line="234" w:lineRule="exact"/>
              <w:ind w:left="12" w:right="2"/>
            </w:pPr>
            <w:r>
              <w:rPr>
                <w:spacing w:val="-5"/>
              </w:rPr>
              <w:t>118</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30</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5</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4</w:t>
            </w:r>
          </w:p>
        </w:tc>
        <w:tc>
          <w:tcPr>
            <w:tcW w:w="836" w:type="dxa"/>
          </w:tcPr>
          <w:p w:rsidR="002664B6" w:rsidRDefault="00BA69A9">
            <w:pPr>
              <w:pStyle w:val="TableParagraph"/>
              <w:spacing w:line="234" w:lineRule="exact"/>
              <w:ind w:left="42" w:right="97"/>
              <w:rPr>
                <w:b/>
              </w:rPr>
            </w:pPr>
            <w:r>
              <w:rPr>
                <w:b/>
                <w:spacing w:val="-5"/>
              </w:rPr>
              <w:t>23</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119</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28</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4</w:t>
            </w:r>
          </w:p>
        </w:tc>
        <w:tc>
          <w:tcPr>
            <w:tcW w:w="432" w:type="dxa"/>
          </w:tcPr>
          <w:p w:rsidR="002664B6" w:rsidRDefault="00BA69A9">
            <w:pPr>
              <w:pStyle w:val="TableParagraph"/>
              <w:ind w:left="20" w:right="6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4</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5</w:t>
            </w:r>
          </w:p>
        </w:tc>
        <w:tc>
          <w:tcPr>
            <w:tcW w:w="433" w:type="dxa"/>
          </w:tcPr>
          <w:p w:rsidR="002664B6" w:rsidRDefault="00BA69A9">
            <w:pPr>
              <w:pStyle w:val="TableParagraph"/>
              <w:ind w:left="20" w:right="72"/>
            </w:pPr>
            <w:r>
              <w:rPr>
                <w:spacing w:val="-10"/>
              </w:rPr>
              <w:t>4</w:t>
            </w:r>
          </w:p>
        </w:tc>
        <w:tc>
          <w:tcPr>
            <w:tcW w:w="836" w:type="dxa"/>
          </w:tcPr>
          <w:p w:rsidR="002664B6" w:rsidRDefault="00BA69A9">
            <w:pPr>
              <w:pStyle w:val="TableParagraph"/>
              <w:ind w:left="42" w:right="97"/>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120</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4</w:t>
            </w:r>
          </w:p>
        </w:tc>
        <w:tc>
          <w:tcPr>
            <w:tcW w:w="433" w:type="dxa"/>
          </w:tcPr>
          <w:p w:rsidR="002664B6" w:rsidRDefault="00BA69A9">
            <w:pPr>
              <w:pStyle w:val="TableParagraph"/>
              <w:spacing w:line="234" w:lineRule="exact"/>
              <w:ind w:left="21"/>
            </w:pPr>
            <w:r>
              <w:rPr>
                <w:spacing w:val="-10"/>
              </w:rPr>
              <w:t>4</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5</w:t>
            </w:r>
          </w:p>
        </w:tc>
        <w:tc>
          <w:tcPr>
            <w:tcW w:w="433" w:type="dxa"/>
          </w:tcPr>
          <w:p w:rsidR="002664B6" w:rsidRDefault="00BA69A9">
            <w:pPr>
              <w:pStyle w:val="TableParagraph"/>
              <w:spacing w:line="234" w:lineRule="exact"/>
              <w:ind w:left="20" w:right="72"/>
            </w:pPr>
            <w:r>
              <w:rPr>
                <w:spacing w:val="-10"/>
              </w:rPr>
              <w:t>4</w:t>
            </w:r>
          </w:p>
        </w:tc>
        <w:tc>
          <w:tcPr>
            <w:tcW w:w="836" w:type="dxa"/>
          </w:tcPr>
          <w:p w:rsidR="002664B6" w:rsidRDefault="00BA69A9">
            <w:pPr>
              <w:pStyle w:val="TableParagraph"/>
              <w:spacing w:line="234" w:lineRule="exact"/>
              <w:ind w:left="42" w:right="97"/>
              <w:rPr>
                <w:b/>
              </w:rPr>
            </w:pPr>
            <w:r>
              <w:rPr>
                <w:b/>
                <w:spacing w:val="-5"/>
              </w:rPr>
              <w:t>21</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17</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121</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4</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4</w:t>
            </w:r>
          </w:p>
        </w:tc>
        <w:tc>
          <w:tcPr>
            <w:tcW w:w="433" w:type="dxa"/>
          </w:tcPr>
          <w:p w:rsidR="002664B6" w:rsidRDefault="00BA69A9">
            <w:pPr>
              <w:pStyle w:val="TableParagraph"/>
              <w:ind w:left="20" w:right="72"/>
            </w:pPr>
            <w:r>
              <w:rPr>
                <w:spacing w:val="-10"/>
              </w:rPr>
              <w:t>4</w:t>
            </w:r>
          </w:p>
        </w:tc>
        <w:tc>
          <w:tcPr>
            <w:tcW w:w="836" w:type="dxa"/>
          </w:tcPr>
          <w:p w:rsidR="002664B6" w:rsidRDefault="00BA69A9">
            <w:pPr>
              <w:pStyle w:val="TableParagraph"/>
              <w:ind w:left="42" w:right="97"/>
              <w:rPr>
                <w:b/>
              </w:rPr>
            </w:pPr>
            <w:r>
              <w:rPr>
                <w:b/>
                <w:spacing w:val="-5"/>
              </w:rPr>
              <w:t>21</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122</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4</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34</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12</w:t>
            </w:r>
          </w:p>
        </w:tc>
      </w:tr>
      <w:tr w:rsidR="002664B6">
        <w:trPr>
          <w:trHeight w:val="254"/>
        </w:trPr>
        <w:tc>
          <w:tcPr>
            <w:tcW w:w="552" w:type="dxa"/>
          </w:tcPr>
          <w:p w:rsidR="002664B6" w:rsidRDefault="00BA69A9">
            <w:pPr>
              <w:pStyle w:val="TableParagraph"/>
              <w:spacing w:line="234" w:lineRule="exact"/>
              <w:ind w:left="12" w:right="2"/>
            </w:pPr>
            <w:r>
              <w:rPr>
                <w:spacing w:val="-5"/>
              </w:rPr>
              <w:t>123</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3</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124</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125</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3</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126</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5"/>
              </w:rPr>
              <w:t>127</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128</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29</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129</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33</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12</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130</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131</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line="234" w:lineRule="exact"/>
              <w:ind w:left="12" w:right="2"/>
            </w:pPr>
            <w:r>
              <w:rPr>
                <w:spacing w:val="-5"/>
              </w:rPr>
              <w:t>132</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32</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3</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3</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17</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133</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3</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20</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134</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135</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136</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33</w:t>
            </w:r>
          </w:p>
        </w:tc>
        <w:tc>
          <w:tcPr>
            <w:tcW w:w="432" w:type="dxa"/>
          </w:tcPr>
          <w:p w:rsidR="002664B6" w:rsidRDefault="00BA69A9">
            <w:pPr>
              <w:pStyle w:val="TableParagraph"/>
              <w:spacing w:before="1" w:line="233" w:lineRule="exact"/>
              <w:ind w:left="20" w:right="68"/>
            </w:pPr>
            <w:r>
              <w:rPr>
                <w:spacing w:val="-10"/>
              </w:rPr>
              <w:t>5</w:t>
            </w:r>
          </w:p>
        </w:tc>
        <w:tc>
          <w:tcPr>
            <w:tcW w:w="432" w:type="dxa"/>
          </w:tcPr>
          <w:p w:rsidR="002664B6" w:rsidRDefault="00BA69A9">
            <w:pPr>
              <w:pStyle w:val="TableParagraph"/>
              <w:spacing w:before="1" w:line="233" w:lineRule="exact"/>
              <w:ind w:left="20" w:right="68"/>
            </w:pPr>
            <w:r>
              <w:rPr>
                <w:spacing w:val="-10"/>
              </w:rPr>
              <w:t>4</w:t>
            </w:r>
          </w:p>
        </w:tc>
        <w:tc>
          <w:tcPr>
            <w:tcW w:w="432" w:type="dxa"/>
          </w:tcPr>
          <w:p w:rsidR="002664B6" w:rsidRDefault="00BA69A9">
            <w:pPr>
              <w:pStyle w:val="TableParagraph"/>
              <w:spacing w:before="1" w:line="233" w:lineRule="exact"/>
              <w:ind w:left="20" w:right="68"/>
            </w:pPr>
            <w:r>
              <w:rPr>
                <w:spacing w:val="-10"/>
              </w:rPr>
              <w:t>4</w:t>
            </w:r>
          </w:p>
        </w:tc>
        <w:tc>
          <w:tcPr>
            <w:tcW w:w="833" w:type="dxa"/>
          </w:tcPr>
          <w:p w:rsidR="002664B6" w:rsidRDefault="00BA69A9">
            <w:pPr>
              <w:pStyle w:val="TableParagraph"/>
              <w:spacing w:before="1" w:line="233" w:lineRule="exact"/>
              <w:ind w:left="51" w:right="37"/>
              <w:rPr>
                <w:b/>
              </w:rPr>
            </w:pPr>
            <w:r>
              <w:rPr>
                <w:b/>
                <w:spacing w:val="-5"/>
              </w:rPr>
              <w:t>13</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19</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137</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12</w:t>
            </w:r>
          </w:p>
        </w:tc>
      </w:tr>
      <w:tr w:rsidR="002664B6">
        <w:trPr>
          <w:trHeight w:val="251"/>
        </w:trPr>
        <w:tc>
          <w:tcPr>
            <w:tcW w:w="552" w:type="dxa"/>
          </w:tcPr>
          <w:p w:rsidR="002664B6" w:rsidRDefault="00BA69A9">
            <w:pPr>
              <w:pStyle w:val="TableParagraph"/>
              <w:ind w:left="12" w:right="2"/>
            </w:pPr>
            <w:r>
              <w:rPr>
                <w:spacing w:val="-5"/>
              </w:rPr>
              <w:t>138</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17</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139</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21</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140</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3</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14</w:t>
            </w:r>
          </w:p>
        </w:tc>
      </w:tr>
      <w:tr w:rsidR="002664B6">
        <w:trPr>
          <w:trHeight w:val="253"/>
        </w:trPr>
        <w:tc>
          <w:tcPr>
            <w:tcW w:w="552" w:type="dxa"/>
          </w:tcPr>
          <w:p w:rsidR="002664B6" w:rsidRDefault="00BA69A9">
            <w:pPr>
              <w:pStyle w:val="TableParagraph"/>
              <w:spacing w:before="1" w:line="233" w:lineRule="exact"/>
              <w:ind w:left="12" w:right="2"/>
            </w:pPr>
            <w:r>
              <w:rPr>
                <w:spacing w:val="-5"/>
              </w:rPr>
              <w:t>141</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4</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4</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4</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30</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15</w:t>
            </w:r>
          </w:p>
        </w:tc>
      </w:tr>
      <w:tr w:rsidR="002664B6">
        <w:trPr>
          <w:trHeight w:val="254"/>
        </w:trPr>
        <w:tc>
          <w:tcPr>
            <w:tcW w:w="552" w:type="dxa"/>
          </w:tcPr>
          <w:p w:rsidR="002664B6" w:rsidRDefault="00BA69A9">
            <w:pPr>
              <w:pStyle w:val="TableParagraph"/>
              <w:spacing w:line="235" w:lineRule="exact"/>
              <w:ind w:left="12" w:right="2"/>
            </w:pPr>
            <w:r>
              <w:rPr>
                <w:spacing w:val="-5"/>
              </w:rPr>
              <w:t>142</w:t>
            </w:r>
          </w:p>
        </w:tc>
        <w:tc>
          <w:tcPr>
            <w:tcW w:w="429" w:type="dxa"/>
          </w:tcPr>
          <w:p w:rsidR="002664B6" w:rsidRDefault="00BA69A9">
            <w:pPr>
              <w:pStyle w:val="TableParagraph"/>
              <w:spacing w:line="235" w:lineRule="exact"/>
              <w:ind w:right="61"/>
            </w:pPr>
            <w:r>
              <w:rPr>
                <w:spacing w:val="-10"/>
              </w:rPr>
              <w:t>4</w:t>
            </w:r>
          </w:p>
        </w:tc>
        <w:tc>
          <w:tcPr>
            <w:tcW w:w="429" w:type="dxa"/>
          </w:tcPr>
          <w:p w:rsidR="002664B6" w:rsidRDefault="00BA69A9">
            <w:pPr>
              <w:pStyle w:val="TableParagraph"/>
              <w:spacing w:line="235" w:lineRule="exact"/>
              <w:ind w:left="66" w:right="61"/>
            </w:pPr>
            <w:r>
              <w:rPr>
                <w:spacing w:val="-10"/>
              </w:rPr>
              <w:t>4</w:t>
            </w:r>
          </w:p>
        </w:tc>
        <w:tc>
          <w:tcPr>
            <w:tcW w:w="431" w:type="dxa"/>
          </w:tcPr>
          <w:p w:rsidR="002664B6" w:rsidRDefault="00BA69A9">
            <w:pPr>
              <w:pStyle w:val="TableParagraph"/>
              <w:spacing w:line="235" w:lineRule="exact"/>
              <w:ind w:right="51"/>
            </w:pPr>
            <w:r>
              <w:rPr>
                <w:spacing w:val="-10"/>
              </w:rPr>
              <w:t>4</w:t>
            </w:r>
          </w:p>
        </w:tc>
        <w:tc>
          <w:tcPr>
            <w:tcW w:w="429" w:type="dxa"/>
          </w:tcPr>
          <w:p w:rsidR="002664B6" w:rsidRDefault="00BA69A9">
            <w:pPr>
              <w:pStyle w:val="TableParagraph"/>
              <w:spacing w:line="235" w:lineRule="exact"/>
              <w:ind w:left="74" w:right="61"/>
            </w:pPr>
            <w:r>
              <w:rPr>
                <w:spacing w:val="-10"/>
              </w:rPr>
              <w:t>4</w:t>
            </w:r>
          </w:p>
        </w:tc>
        <w:tc>
          <w:tcPr>
            <w:tcW w:w="431" w:type="dxa"/>
          </w:tcPr>
          <w:p w:rsidR="002664B6" w:rsidRDefault="00BA69A9">
            <w:pPr>
              <w:pStyle w:val="TableParagraph"/>
              <w:spacing w:line="235" w:lineRule="exact"/>
              <w:ind w:left="68" w:right="51"/>
            </w:pPr>
            <w:r>
              <w:rPr>
                <w:spacing w:val="-10"/>
              </w:rPr>
              <w:t>4</w:t>
            </w:r>
          </w:p>
        </w:tc>
        <w:tc>
          <w:tcPr>
            <w:tcW w:w="431" w:type="dxa"/>
          </w:tcPr>
          <w:p w:rsidR="002664B6" w:rsidRDefault="00BA69A9">
            <w:pPr>
              <w:pStyle w:val="TableParagraph"/>
              <w:spacing w:line="235" w:lineRule="exact"/>
              <w:ind w:left="70" w:right="51"/>
            </w:pPr>
            <w:r>
              <w:rPr>
                <w:spacing w:val="-10"/>
              </w:rPr>
              <w:t>4</w:t>
            </w:r>
          </w:p>
        </w:tc>
        <w:tc>
          <w:tcPr>
            <w:tcW w:w="432" w:type="dxa"/>
          </w:tcPr>
          <w:p w:rsidR="002664B6" w:rsidRDefault="00BA69A9">
            <w:pPr>
              <w:pStyle w:val="TableParagraph"/>
              <w:spacing w:line="235" w:lineRule="exact"/>
              <w:ind w:left="68" w:right="48"/>
            </w:pPr>
            <w:r>
              <w:rPr>
                <w:spacing w:val="-10"/>
              </w:rPr>
              <w:t>4</w:t>
            </w:r>
          </w:p>
        </w:tc>
        <w:tc>
          <w:tcPr>
            <w:tcW w:w="835" w:type="dxa"/>
          </w:tcPr>
          <w:p w:rsidR="002664B6" w:rsidRDefault="00BA69A9">
            <w:pPr>
              <w:pStyle w:val="TableParagraph"/>
              <w:spacing w:line="235" w:lineRule="exact"/>
              <w:ind w:left="51" w:right="35"/>
              <w:rPr>
                <w:b/>
              </w:rPr>
            </w:pPr>
            <w:r>
              <w:rPr>
                <w:b/>
                <w:spacing w:val="-5"/>
              </w:rPr>
              <w:t>28</w:t>
            </w:r>
          </w:p>
        </w:tc>
        <w:tc>
          <w:tcPr>
            <w:tcW w:w="432" w:type="dxa"/>
          </w:tcPr>
          <w:p w:rsidR="002664B6" w:rsidRDefault="00BA69A9">
            <w:pPr>
              <w:pStyle w:val="TableParagraph"/>
              <w:spacing w:line="235" w:lineRule="exact"/>
              <w:ind w:right="48"/>
            </w:pPr>
            <w:r>
              <w:rPr>
                <w:spacing w:val="-10"/>
              </w:rPr>
              <w:t>4</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5</w:t>
            </w:r>
          </w:p>
        </w:tc>
        <w:tc>
          <w:tcPr>
            <w:tcW w:w="833" w:type="dxa"/>
          </w:tcPr>
          <w:p w:rsidR="002664B6" w:rsidRDefault="00BA69A9">
            <w:pPr>
              <w:pStyle w:val="TableParagraph"/>
              <w:spacing w:line="235" w:lineRule="exact"/>
              <w:ind w:left="51" w:right="37"/>
              <w:rPr>
                <w:b/>
              </w:rPr>
            </w:pPr>
            <w:r>
              <w:rPr>
                <w:b/>
                <w:spacing w:val="-5"/>
              </w:rPr>
              <w:t>14</w:t>
            </w:r>
          </w:p>
        </w:tc>
        <w:tc>
          <w:tcPr>
            <w:tcW w:w="433" w:type="dxa"/>
          </w:tcPr>
          <w:p w:rsidR="002664B6" w:rsidRDefault="00BA69A9">
            <w:pPr>
              <w:pStyle w:val="TableParagraph"/>
              <w:spacing w:line="235" w:lineRule="exact"/>
              <w:ind w:left="82"/>
            </w:pPr>
            <w:r>
              <w:rPr>
                <w:spacing w:val="-10"/>
              </w:rPr>
              <w:t>5</w:t>
            </w:r>
          </w:p>
        </w:tc>
        <w:tc>
          <w:tcPr>
            <w:tcW w:w="433" w:type="dxa"/>
          </w:tcPr>
          <w:p w:rsidR="002664B6" w:rsidRDefault="00BA69A9">
            <w:pPr>
              <w:pStyle w:val="TableParagraph"/>
              <w:spacing w:line="235" w:lineRule="exact"/>
              <w:ind w:left="81"/>
            </w:pPr>
            <w:r>
              <w:rPr>
                <w:spacing w:val="-10"/>
              </w:rPr>
              <w:t>4</w:t>
            </w:r>
          </w:p>
        </w:tc>
        <w:tc>
          <w:tcPr>
            <w:tcW w:w="433" w:type="dxa"/>
          </w:tcPr>
          <w:p w:rsidR="002664B6" w:rsidRDefault="00BA69A9">
            <w:pPr>
              <w:pStyle w:val="TableParagraph"/>
              <w:spacing w:line="235" w:lineRule="exact"/>
              <w:ind w:left="79"/>
            </w:pPr>
            <w:r>
              <w:rPr>
                <w:spacing w:val="-10"/>
              </w:rPr>
              <w:t>4</w:t>
            </w:r>
          </w:p>
        </w:tc>
        <w:tc>
          <w:tcPr>
            <w:tcW w:w="433" w:type="dxa"/>
          </w:tcPr>
          <w:p w:rsidR="002664B6" w:rsidRDefault="00BA69A9">
            <w:pPr>
              <w:pStyle w:val="TableParagraph"/>
              <w:spacing w:line="235" w:lineRule="exact"/>
              <w:ind w:left="77"/>
            </w:pPr>
            <w:r>
              <w:rPr>
                <w:spacing w:val="-10"/>
              </w:rPr>
              <w:t>4</w:t>
            </w:r>
          </w:p>
        </w:tc>
        <w:tc>
          <w:tcPr>
            <w:tcW w:w="433" w:type="dxa"/>
          </w:tcPr>
          <w:p w:rsidR="002664B6" w:rsidRDefault="00BA69A9">
            <w:pPr>
              <w:pStyle w:val="TableParagraph"/>
              <w:spacing w:line="235" w:lineRule="exact"/>
              <w:ind w:left="75"/>
            </w:pPr>
            <w:r>
              <w:rPr>
                <w:spacing w:val="-10"/>
              </w:rPr>
              <w:t>4</w:t>
            </w:r>
          </w:p>
        </w:tc>
        <w:tc>
          <w:tcPr>
            <w:tcW w:w="836" w:type="dxa"/>
          </w:tcPr>
          <w:p w:rsidR="002664B6" w:rsidRDefault="00BA69A9">
            <w:pPr>
              <w:pStyle w:val="TableParagraph"/>
              <w:spacing w:line="235" w:lineRule="exact"/>
              <w:ind w:left="6" w:right="103"/>
              <w:rPr>
                <w:b/>
              </w:rPr>
            </w:pPr>
            <w:r>
              <w:rPr>
                <w:b/>
                <w:spacing w:val="-5"/>
              </w:rPr>
              <w:t>21</w:t>
            </w:r>
          </w:p>
        </w:tc>
        <w:tc>
          <w:tcPr>
            <w:tcW w:w="433" w:type="dxa"/>
          </w:tcPr>
          <w:p w:rsidR="002664B6" w:rsidRDefault="00BA69A9">
            <w:pPr>
              <w:pStyle w:val="TableParagraph"/>
              <w:spacing w:line="235" w:lineRule="exact"/>
              <w:ind w:left="71"/>
            </w:pPr>
            <w:r>
              <w:rPr>
                <w:spacing w:val="-10"/>
              </w:rPr>
              <w:t>3</w:t>
            </w:r>
          </w:p>
        </w:tc>
        <w:tc>
          <w:tcPr>
            <w:tcW w:w="434" w:type="dxa"/>
          </w:tcPr>
          <w:p w:rsidR="002664B6" w:rsidRDefault="00BA69A9">
            <w:pPr>
              <w:pStyle w:val="TableParagraph"/>
              <w:spacing w:line="235" w:lineRule="exact"/>
              <w:ind w:right="63"/>
            </w:pPr>
            <w:r>
              <w:rPr>
                <w:spacing w:val="-10"/>
              </w:rPr>
              <w:t>5</w:t>
            </w:r>
          </w:p>
        </w:tc>
        <w:tc>
          <w:tcPr>
            <w:tcW w:w="433" w:type="dxa"/>
          </w:tcPr>
          <w:p w:rsidR="002664B6" w:rsidRDefault="00BA69A9">
            <w:pPr>
              <w:pStyle w:val="TableParagraph"/>
              <w:spacing w:line="235" w:lineRule="exact"/>
              <w:ind w:left="67"/>
            </w:pPr>
            <w:r>
              <w:rPr>
                <w:spacing w:val="-10"/>
              </w:rPr>
              <w:t>5</w:t>
            </w:r>
          </w:p>
        </w:tc>
        <w:tc>
          <w:tcPr>
            <w:tcW w:w="433" w:type="dxa"/>
          </w:tcPr>
          <w:p w:rsidR="002664B6" w:rsidRDefault="00BA69A9">
            <w:pPr>
              <w:pStyle w:val="TableParagraph"/>
              <w:spacing w:line="235" w:lineRule="exact"/>
              <w:ind w:left="67"/>
            </w:pPr>
            <w:r>
              <w:rPr>
                <w:spacing w:val="-10"/>
              </w:rPr>
              <w:t>5</w:t>
            </w:r>
          </w:p>
        </w:tc>
        <w:tc>
          <w:tcPr>
            <w:tcW w:w="834" w:type="dxa"/>
          </w:tcPr>
          <w:p w:rsidR="002664B6" w:rsidRDefault="00BA69A9">
            <w:pPr>
              <w:pStyle w:val="TableParagraph"/>
              <w:spacing w:line="235" w:lineRule="exact"/>
              <w:ind w:left="54" w:right="58"/>
              <w:rPr>
                <w:b/>
              </w:rPr>
            </w:pPr>
            <w:r>
              <w:rPr>
                <w:b/>
                <w:spacing w:val="-5"/>
              </w:rPr>
              <w:t>18</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pPr>
            <w:r>
              <w:rPr>
                <w:spacing w:val="-10"/>
              </w:rPr>
              <w:t>5</w:t>
            </w:r>
          </w:p>
        </w:tc>
        <w:tc>
          <w:tcPr>
            <w:tcW w:w="837" w:type="dxa"/>
          </w:tcPr>
          <w:p w:rsidR="002664B6" w:rsidRDefault="00BA69A9">
            <w:pPr>
              <w:pStyle w:val="TableParagraph"/>
              <w:spacing w:line="235"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143</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2664B6">
            <w:pPr>
              <w:pStyle w:val="TableParagraph"/>
              <w:spacing w:line="240" w:lineRule="auto"/>
              <w:ind w:left="0" w:right="0"/>
              <w:jc w:val="left"/>
              <w:rPr>
                <w:sz w:val="18"/>
              </w:rPr>
            </w:pP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144</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145</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bl>
    <w:p w:rsidR="002664B6" w:rsidRDefault="002664B6">
      <w:pPr>
        <w:pStyle w:val="TableParagraph"/>
        <w:rPr>
          <w:b/>
        </w:rPr>
        <w:sectPr w:rsidR="002664B6">
          <w:pgSz w:w="16840" w:h="11910" w:orient="landscape"/>
          <w:pgMar w:top="1340" w:right="992" w:bottom="280" w:left="1559" w:header="717" w:footer="0" w:gutter="0"/>
          <w:cols w:space="720"/>
        </w:sectPr>
      </w:pPr>
    </w:p>
    <w:p w:rsidR="002664B6" w:rsidRDefault="002664B6">
      <w:pPr>
        <w:pStyle w:val="BodyText"/>
        <w:rPr>
          <w:sz w:val="20"/>
        </w:rPr>
      </w:pPr>
    </w:p>
    <w:p w:rsidR="002664B6" w:rsidRDefault="002664B6">
      <w:pPr>
        <w:pStyle w:val="BodyText"/>
        <w:rPr>
          <w:sz w:val="20"/>
        </w:rPr>
      </w:pPr>
    </w:p>
    <w:p w:rsidR="002664B6" w:rsidRDefault="002664B6">
      <w:pPr>
        <w:pStyle w:val="BodyText"/>
        <w:rPr>
          <w:sz w:val="20"/>
        </w:rPr>
      </w:pPr>
    </w:p>
    <w:p w:rsidR="002664B6" w:rsidRDefault="002664B6">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2664B6">
        <w:trPr>
          <w:trHeight w:val="253"/>
        </w:trPr>
        <w:tc>
          <w:tcPr>
            <w:tcW w:w="552" w:type="dxa"/>
          </w:tcPr>
          <w:p w:rsidR="002664B6" w:rsidRDefault="00BA69A9">
            <w:pPr>
              <w:pStyle w:val="TableParagraph"/>
              <w:spacing w:line="234" w:lineRule="exact"/>
              <w:ind w:left="12" w:right="2"/>
            </w:pPr>
            <w:r>
              <w:rPr>
                <w:spacing w:val="-5"/>
              </w:rPr>
              <w:t>146</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12</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147</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line="234" w:lineRule="exact"/>
              <w:ind w:left="12" w:right="2"/>
            </w:pPr>
            <w:r>
              <w:rPr>
                <w:spacing w:val="-5"/>
              </w:rPr>
              <w:t>148</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17</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149</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150</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151</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29</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152</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33</w:t>
            </w:r>
          </w:p>
        </w:tc>
        <w:tc>
          <w:tcPr>
            <w:tcW w:w="432" w:type="dxa"/>
          </w:tcPr>
          <w:p w:rsidR="002664B6" w:rsidRDefault="00BA69A9">
            <w:pPr>
              <w:pStyle w:val="TableParagraph"/>
              <w:spacing w:before="1" w:line="233" w:lineRule="exact"/>
              <w:ind w:left="20" w:right="68"/>
            </w:pPr>
            <w:r>
              <w:rPr>
                <w:spacing w:val="-10"/>
              </w:rPr>
              <w:t>5</w:t>
            </w:r>
          </w:p>
        </w:tc>
        <w:tc>
          <w:tcPr>
            <w:tcW w:w="432" w:type="dxa"/>
          </w:tcPr>
          <w:p w:rsidR="002664B6" w:rsidRDefault="00BA69A9">
            <w:pPr>
              <w:pStyle w:val="TableParagraph"/>
              <w:spacing w:before="1" w:line="233" w:lineRule="exact"/>
              <w:ind w:left="20" w:right="68"/>
            </w:pPr>
            <w:r>
              <w:rPr>
                <w:spacing w:val="-10"/>
              </w:rPr>
              <w:t>5</w:t>
            </w:r>
          </w:p>
        </w:tc>
        <w:tc>
          <w:tcPr>
            <w:tcW w:w="432" w:type="dxa"/>
          </w:tcPr>
          <w:p w:rsidR="002664B6" w:rsidRDefault="00BA69A9">
            <w:pPr>
              <w:pStyle w:val="TableParagraph"/>
              <w:spacing w:before="1" w:line="233" w:lineRule="exact"/>
              <w:ind w:left="20" w:right="6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21</w:t>
            </w:r>
          </w:p>
        </w:tc>
        <w:tc>
          <w:tcPr>
            <w:tcW w:w="433" w:type="dxa"/>
          </w:tcPr>
          <w:p w:rsidR="002664B6" w:rsidRDefault="00BA69A9">
            <w:pPr>
              <w:pStyle w:val="TableParagraph"/>
              <w:spacing w:before="1" w:line="233" w:lineRule="exact"/>
              <w:ind w:left="71"/>
            </w:pPr>
            <w:r>
              <w:rPr>
                <w:spacing w:val="-10"/>
              </w:rPr>
              <w:t>3</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12</w:t>
            </w:r>
          </w:p>
        </w:tc>
      </w:tr>
      <w:tr w:rsidR="002664B6">
        <w:trPr>
          <w:trHeight w:val="254"/>
        </w:trPr>
        <w:tc>
          <w:tcPr>
            <w:tcW w:w="552" w:type="dxa"/>
          </w:tcPr>
          <w:p w:rsidR="002664B6" w:rsidRDefault="00BA69A9">
            <w:pPr>
              <w:pStyle w:val="TableParagraph"/>
              <w:spacing w:line="234" w:lineRule="exact"/>
              <w:ind w:left="12" w:right="2"/>
            </w:pPr>
            <w:r>
              <w:rPr>
                <w:spacing w:val="-5"/>
              </w:rPr>
              <w:t>153</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4</w:t>
            </w:r>
          </w:p>
        </w:tc>
        <w:tc>
          <w:tcPr>
            <w:tcW w:w="432" w:type="dxa"/>
          </w:tcPr>
          <w:p w:rsidR="002664B6" w:rsidRDefault="00BA69A9">
            <w:pPr>
              <w:pStyle w:val="TableParagraph"/>
              <w:spacing w:line="234" w:lineRule="exact"/>
              <w:ind w:left="20" w:right="68"/>
            </w:pPr>
            <w:r>
              <w:rPr>
                <w:spacing w:val="-10"/>
              </w:rPr>
              <w:t>4</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154</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155</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32</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156</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5"/>
              </w:rPr>
              <w:t>157</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3</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158</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159</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33</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23</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160</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20</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161</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line="234" w:lineRule="exact"/>
              <w:ind w:left="12" w:right="2"/>
            </w:pPr>
            <w:r>
              <w:rPr>
                <w:spacing w:val="-5"/>
              </w:rPr>
              <w:t>162</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21</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163</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12</w:t>
            </w:r>
          </w:p>
        </w:tc>
        <w:tc>
          <w:tcPr>
            <w:tcW w:w="433" w:type="dxa"/>
          </w:tcPr>
          <w:p w:rsidR="002664B6" w:rsidRDefault="00BA69A9">
            <w:pPr>
              <w:pStyle w:val="TableParagraph"/>
              <w:ind w:left="82"/>
            </w:pPr>
            <w:r>
              <w:rPr>
                <w:spacing w:val="-10"/>
              </w:rPr>
              <w:t>3</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164</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4</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4</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4</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30</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4</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16</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165</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28</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166</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5</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167</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3</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12</w:t>
            </w:r>
          </w:p>
        </w:tc>
      </w:tr>
      <w:tr w:rsidR="002664B6">
        <w:trPr>
          <w:trHeight w:val="251"/>
        </w:trPr>
        <w:tc>
          <w:tcPr>
            <w:tcW w:w="552" w:type="dxa"/>
          </w:tcPr>
          <w:p w:rsidR="002664B6" w:rsidRDefault="00BA69A9">
            <w:pPr>
              <w:pStyle w:val="TableParagraph"/>
              <w:ind w:left="12" w:right="2"/>
            </w:pPr>
            <w:r>
              <w:rPr>
                <w:spacing w:val="-5"/>
              </w:rPr>
              <w:t>168</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21</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169</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3</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17</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170</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4</w:t>
            </w:r>
          </w:p>
        </w:tc>
        <w:tc>
          <w:tcPr>
            <w:tcW w:w="432" w:type="dxa"/>
          </w:tcPr>
          <w:p w:rsidR="002664B6" w:rsidRDefault="00BA69A9">
            <w:pPr>
              <w:pStyle w:val="TableParagraph"/>
              <w:ind w:left="20" w:right="6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25</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14</w:t>
            </w:r>
          </w:p>
        </w:tc>
      </w:tr>
      <w:tr w:rsidR="002664B6">
        <w:trPr>
          <w:trHeight w:val="253"/>
        </w:trPr>
        <w:tc>
          <w:tcPr>
            <w:tcW w:w="552" w:type="dxa"/>
          </w:tcPr>
          <w:p w:rsidR="002664B6" w:rsidRDefault="00BA69A9">
            <w:pPr>
              <w:pStyle w:val="TableParagraph"/>
              <w:spacing w:before="1" w:line="233" w:lineRule="exact"/>
              <w:ind w:left="12" w:right="2"/>
            </w:pPr>
            <w:r>
              <w:rPr>
                <w:spacing w:val="-5"/>
              </w:rPr>
              <w:t>171</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23</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15</w:t>
            </w:r>
          </w:p>
        </w:tc>
      </w:tr>
      <w:tr w:rsidR="002664B6">
        <w:trPr>
          <w:trHeight w:val="254"/>
        </w:trPr>
        <w:tc>
          <w:tcPr>
            <w:tcW w:w="552" w:type="dxa"/>
          </w:tcPr>
          <w:p w:rsidR="002664B6" w:rsidRDefault="00BA69A9">
            <w:pPr>
              <w:pStyle w:val="TableParagraph"/>
              <w:spacing w:line="235" w:lineRule="exact"/>
              <w:ind w:left="12" w:right="2"/>
            </w:pPr>
            <w:r>
              <w:rPr>
                <w:spacing w:val="-5"/>
              </w:rPr>
              <w:t>172</w:t>
            </w:r>
          </w:p>
        </w:tc>
        <w:tc>
          <w:tcPr>
            <w:tcW w:w="429" w:type="dxa"/>
          </w:tcPr>
          <w:p w:rsidR="002664B6" w:rsidRDefault="00BA69A9">
            <w:pPr>
              <w:pStyle w:val="TableParagraph"/>
              <w:spacing w:line="235" w:lineRule="exact"/>
              <w:ind w:right="61"/>
            </w:pPr>
            <w:r>
              <w:rPr>
                <w:spacing w:val="-10"/>
              </w:rPr>
              <w:t>4</w:t>
            </w:r>
          </w:p>
        </w:tc>
        <w:tc>
          <w:tcPr>
            <w:tcW w:w="429" w:type="dxa"/>
          </w:tcPr>
          <w:p w:rsidR="002664B6" w:rsidRDefault="00BA69A9">
            <w:pPr>
              <w:pStyle w:val="TableParagraph"/>
              <w:spacing w:line="235" w:lineRule="exact"/>
              <w:ind w:left="66" w:right="61"/>
            </w:pPr>
            <w:r>
              <w:rPr>
                <w:spacing w:val="-10"/>
              </w:rPr>
              <w:t>5</w:t>
            </w:r>
          </w:p>
        </w:tc>
        <w:tc>
          <w:tcPr>
            <w:tcW w:w="431" w:type="dxa"/>
          </w:tcPr>
          <w:p w:rsidR="002664B6" w:rsidRDefault="00BA69A9">
            <w:pPr>
              <w:pStyle w:val="TableParagraph"/>
              <w:spacing w:line="235" w:lineRule="exact"/>
              <w:ind w:right="51"/>
            </w:pPr>
            <w:r>
              <w:rPr>
                <w:spacing w:val="-10"/>
              </w:rPr>
              <w:t>5</w:t>
            </w:r>
          </w:p>
        </w:tc>
        <w:tc>
          <w:tcPr>
            <w:tcW w:w="429" w:type="dxa"/>
          </w:tcPr>
          <w:p w:rsidR="002664B6" w:rsidRDefault="00BA69A9">
            <w:pPr>
              <w:pStyle w:val="TableParagraph"/>
              <w:spacing w:line="235" w:lineRule="exact"/>
              <w:ind w:left="74" w:right="61"/>
            </w:pPr>
            <w:r>
              <w:rPr>
                <w:spacing w:val="-10"/>
              </w:rPr>
              <w:t>4</w:t>
            </w:r>
          </w:p>
        </w:tc>
        <w:tc>
          <w:tcPr>
            <w:tcW w:w="431" w:type="dxa"/>
          </w:tcPr>
          <w:p w:rsidR="002664B6" w:rsidRDefault="00BA69A9">
            <w:pPr>
              <w:pStyle w:val="TableParagraph"/>
              <w:spacing w:line="235" w:lineRule="exact"/>
              <w:ind w:left="68" w:right="51"/>
            </w:pPr>
            <w:r>
              <w:rPr>
                <w:spacing w:val="-10"/>
              </w:rPr>
              <w:t>4</w:t>
            </w:r>
          </w:p>
        </w:tc>
        <w:tc>
          <w:tcPr>
            <w:tcW w:w="431" w:type="dxa"/>
          </w:tcPr>
          <w:p w:rsidR="002664B6" w:rsidRDefault="00BA69A9">
            <w:pPr>
              <w:pStyle w:val="TableParagraph"/>
              <w:spacing w:line="235" w:lineRule="exact"/>
              <w:ind w:left="70" w:right="51"/>
            </w:pPr>
            <w:r>
              <w:rPr>
                <w:spacing w:val="-10"/>
              </w:rPr>
              <w:t>5</w:t>
            </w:r>
          </w:p>
        </w:tc>
        <w:tc>
          <w:tcPr>
            <w:tcW w:w="432" w:type="dxa"/>
          </w:tcPr>
          <w:p w:rsidR="002664B6" w:rsidRDefault="00BA69A9">
            <w:pPr>
              <w:pStyle w:val="TableParagraph"/>
              <w:spacing w:line="235" w:lineRule="exact"/>
              <w:ind w:left="68" w:right="48"/>
            </w:pPr>
            <w:r>
              <w:rPr>
                <w:spacing w:val="-10"/>
              </w:rPr>
              <w:t>5</w:t>
            </w:r>
          </w:p>
        </w:tc>
        <w:tc>
          <w:tcPr>
            <w:tcW w:w="835" w:type="dxa"/>
          </w:tcPr>
          <w:p w:rsidR="002664B6" w:rsidRDefault="00BA69A9">
            <w:pPr>
              <w:pStyle w:val="TableParagraph"/>
              <w:spacing w:line="235" w:lineRule="exact"/>
              <w:ind w:left="51" w:right="35"/>
              <w:rPr>
                <w:b/>
              </w:rPr>
            </w:pPr>
            <w:r>
              <w:rPr>
                <w:b/>
                <w:spacing w:val="-5"/>
              </w:rPr>
              <w:t>32</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4</w:t>
            </w:r>
          </w:p>
        </w:tc>
        <w:tc>
          <w:tcPr>
            <w:tcW w:w="833" w:type="dxa"/>
          </w:tcPr>
          <w:p w:rsidR="002664B6" w:rsidRDefault="00BA69A9">
            <w:pPr>
              <w:pStyle w:val="TableParagraph"/>
              <w:spacing w:line="235" w:lineRule="exact"/>
              <w:ind w:left="51" w:right="37"/>
              <w:rPr>
                <w:b/>
              </w:rPr>
            </w:pPr>
            <w:r>
              <w:rPr>
                <w:b/>
                <w:spacing w:val="-5"/>
              </w:rPr>
              <w:t>14</w:t>
            </w:r>
          </w:p>
        </w:tc>
        <w:tc>
          <w:tcPr>
            <w:tcW w:w="433" w:type="dxa"/>
          </w:tcPr>
          <w:p w:rsidR="002664B6" w:rsidRDefault="00BA69A9">
            <w:pPr>
              <w:pStyle w:val="TableParagraph"/>
              <w:spacing w:line="235" w:lineRule="exact"/>
              <w:ind w:left="82"/>
            </w:pPr>
            <w:r>
              <w:rPr>
                <w:spacing w:val="-10"/>
              </w:rPr>
              <w:t>5</w:t>
            </w:r>
          </w:p>
        </w:tc>
        <w:tc>
          <w:tcPr>
            <w:tcW w:w="433" w:type="dxa"/>
          </w:tcPr>
          <w:p w:rsidR="002664B6" w:rsidRDefault="00BA69A9">
            <w:pPr>
              <w:pStyle w:val="TableParagraph"/>
              <w:spacing w:line="235" w:lineRule="exact"/>
              <w:ind w:left="81"/>
            </w:pPr>
            <w:r>
              <w:rPr>
                <w:spacing w:val="-10"/>
              </w:rPr>
              <w:t>5</w:t>
            </w:r>
          </w:p>
        </w:tc>
        <w:tc>
          <w:tcPr>
            <w:tcW w:w="433" w:type="dxa"/>
          </w:tcPr>
          <w:p w:rsidR="002664B6" w:rsidRDefault="00BA69A9">
            <w:pPr>
              <w:pStyle w:val="TableParagraph"/>
              <w:spacing w:line="235" w:lineRule="exact"/>
              <w:ind w:left="79"/>
            </w:pPr>
            <w:r>
              <w:rPr>
                <w:spacing w:val="-10"/>
              </w:rPr>
              <w:t>4</w:t>
            </w:r>
          </w:p>
        </w:tc>
        <w:tc>
          <w:tcPr>
            <w:tcW w:w="433" w:type="dxa"/>
          </w:tcPr>
          <w:p w:rsidR="002664B6" w:rsidRDefault="00BA69A9">
            <w:pPr>
              <w:pStyle w:val="TableParagraph"/>
              <w:spacing w:line="235" w:lineRule="exact"/>
              <w:ind w:left="77"/>
            </w:pPr>
            <w:r>
              <w:rPr>
                <w:spacing w:val="-10"/>
              </w:rPr>
              <w:t>4</w:t>
            </w:r>
          </w:p>
        </w:tc>
        <w:tc>
          <w:tcPr>
            <w:tcW w:w="433" w:type="dxa"/>
          </w:tcPr>
          <w:p w:rsidR="002664B6" w:rsidRDefault="00BA69A9">
            <w:pPr>
              <w:pStyle w:val="TableParagraph"/>
              <w:spacing w:line="235" w:lineRule="exact"/>
              <w:ind w:left="75"/>
            </w:pPr>
            <w:r>
              <w:rPr>
                <w:spacing w:val="-10"/>
              </w:rPr>
              <w:t>4</w:t>
            </w:r>
          </w:p>
        </w:tc>
        <w:tc>
          <w:tcPr>
            <w:tcW w:w="836" w:type="dxa"/>
          </w:tcPr>
          <w:p w:rsidR="002664B6" w:rsidRDefault="00BA69A9">
            <w:pPr>
              <w:pStyle w:val="TableParagraph"/>
              <w:spacing w:line="235" w:lineRule="exact"/>
              <w:ind w:left="6" w:right="103"/>
              <w:rPr>
                <w:b/>
              </w:rPr>
            </w:pPr>
            <w:r>
              <w:rPr>
                <w:b/>
                <w:spacing w:val="-5"/>
              </w:rPr>
              <w:t>22</w:t>
            </w:r>
          </w:p>
        </w:tc>
        <w:tc>
          <w:tcPr>
            <w:tcW w:w="433" w:type="dxa"/>
          </w:tcPr>
          <w:p w:rsidR="002664B6" w:rsidRDefault="00BA69A9">
            <w:pPr>
              <w:pStyle w:val="TableParagraph"/>
              <w:spacing w:line="235" w:lineRule="exact"/>
              <w:ind w:left="71"/>
            </w:pPr>
            <w:r>
              <w:rPr>
                <w:spacing w:val="-10"/>
              </w:rPr>
              <w:t>5</w:t>
            </w:r>
          </w:p>
        </w:tc>
        <w:tc>
          <w:tcPr>
            <w:tcW w:w="434" w:type="dxa"/>
          </w:tcPr>
          <w:p w:rsidR="002664B6" w:rsidRDefault="00BA69A9">
            <w:pPr>
              <w:pStyle w:val="TableParagraph"/>
              <w:spacing w:line="235" w:lineRule="exact"/>
              <w:ind w:right="63"/>
            </w:pPr>
            <w:r>
              <w:rPr>
                <w:spacing w:val="-10"/>
              </w:rPr>
              <w:t>4</w:t>
            </w:r>
          </w:p>
        </w:tc>
        <w:tc>
          <w:tcPr>
            <w:tcW w:w="433" w:type="dxa"/>
          </w:tcPr>
          <w:p w:rsidR="002664B6" w:rsidRDefault="00BA69A9">
            <w:pPr>
              <w:pStyle w:val="TableParagraph"/>
              <w:spacing w:line="235" w:lineRule="exact"/>
              <w:ind w:left="67"/>
            </w:pPr>
            <w:r>
              <w:rPr>
                <w:spacing w:val="-10"/>
              </w:rPr>
              <w:t>4</w:t>
            </w:r>
          </w:p>
        </w:tc>
        <w:tc>
          <w:tcPr>
            <w:tcW w:w="433" w:type="dxa"/>
          </w:tcPr>
          <w:p w:rsidR="002664B6" w:rsidRDefault="00BA69A9">
            <w:pPr>
              <w:pStyle w:val="TableParagraph"/>
              <w:spacing w:line="235" w:lineRule="exact"/>
              <w:ind w:left="67"/>
            </w:pPr>
            <w:r>
              <w:rPr>
                <w:spacing w:val="-10"/>
              </w:rPr>
              <w:t>5</w:t>
            </w:r>
          </w:p>
        </w:tc>
        <w:tc>
          <w:tcPr>
            <w:tcW w:w="834" w:type="dxa"/>
          </w:tcPr>
          <w:p w:rsidR="002664B6" w:rsidRDefault="00BA69A9">
            <w:pPr>
              <w:pStyle w:val="TableParagraph"/>
              <w:spacing w:line="235" w:lineRule="exact"/>
              <w:ind w:left="54" w:right="58"/>
              <w:rPr>
                <w:b/>
              </w:rPr>
            </w:pPr>
            <w:r>
              <w:rPr>
                <w:b/>
                <w:spacing w:val="-5"/>
              </w:rPr>
              <w:t>18</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pPr>
            <w:r>
              <w:rPr>
                <w:spacing w:val="-10"/>
              </w:rPr>
              <w:t>5</w:t>
            </w:r>
          </w:p>
        </w:tc>
        <w:tc>
          <w:tcPr>
            <w:tcW w:w="837" w:type="dxa"/>
          </w:tcPr>
          <w:p w:rsidR="002664B6" w:rsidRDefault="00BA69A9">
            <w:pPr>
              <w:pStyle w:val="TableParagraph"/>
              <w:spacing w:line="235"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173</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174</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29</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3</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175</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17</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bl>
    <w:p w:rsidR="002664B6" w:rsidRDefault="002664B6">
      <w:pPr>
        <w:pStyle w:val="TableParagraph"/>
        <w:rPr>
          <w:b/>
        </w:rPr>
        <w:sectPr w:rsidR="002664B6">
          <w:pgSz w:w="16840" w:h="11910" w:orient="landscape"/>
          <w:pgMar w:top="1340" w:right="992" w:bottom="280" w:left="1559" w:header="717" w:footer="0" w:gutter="0"/>
          <w:cols w:space="720"/>
        </w:sectPr>
      </w:pPr>
    </w:p>
    <w:p w:rsidR="002664B6" w:rsidRDefault="002664B6">
      <w:pPr>
        <w:pStyle w:val="BodyText"/>
        <w:rPr>
          <w:sz w:val="20"/>
        </w:rPr>
      </w:pPr>
    </w:p>
    <w:p w:rsidR="002664B6" w:rsidRDefault="002664B6">
      <w:pPr>
        <w:pStyle w:val="BodyText"/>
        <w:rPr>
          <w:sz w:val="20"/>
        </w:rPr>
      </w:pPr>
    </w:p>
    <w:p w:rsidR="002664B6" w:rsidRDefault="002664B6">
      <w:pPr>
        <w:pStyle w:val="BodyText"/>
        <w:rPr>
          <w:sz w:val="20"/>
        </w:rPr>
      </w:pPr>
    </w:p>
    <w:p w:rsidR="002664B6" w:rsidRDefault="002664B6">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2664B6">
        <w:trPr>
          <w:trHeight w:val="253"/>
        </w:trPr>
        <w:tc>
          <w:tcPr>
            <w:tcW w:w="552" w:type="dxa"/>
          </w:tcPr>
          <w:p w:rsidR="002664B6" w:rsidRDefault="00BA69A9">
            <w:pPr>
              <w:pStyle w:val="TableParagraph"/>
              <w:spacing w:line="234" w:lineRule="exact"/>
              <w:ind w:left="12" w:right="2"/>
            </w:pPr>
            <w:r>
              <w:rPr>
                <w:spacing w:val="-5"/>
              </w:rPr>
              <w:t>176</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177</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line="234" w:lineRule="exact"/>
              <w:ind w:left="12" w:right="2"/>
            </w:pPr>
            <w:r>
              <w:rPr>
                <w:spacing w:val="-5"/>
              </w:rPr>
              <w:t>178</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32</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179</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180</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12</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21</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181</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20" w:right="80"/>
            </w:pPr>
            <w:r>
              <w:rPr>
                <w:spacing w:val="-10"/>
              </w:rPr>
              <w:t>5</w:t>
            </w:r>
          </w:p>
        </w:tc>
        <w:tc>
          <w:tcPr>
            <w:tcW w:w="434" w:type="dxa"/>
          </w:tcPr>
          <w:p w:rsidR="002664B6" w:rsidRDefault="00BA69A9">
            <w:pPr>
              <w:pStyle w:val="TableParagraph"/>
              <w:ind w:left="1" w:right="64"/>
            </w:pPr>
            <w:r>
              <w:rPr>
                <w:spacing w:val="-10"/>
              </w:rPr>
              <w:t>5</w:t>
            </w:r>
          </w:p>
        </w:tc>
        <w:tc>
          <w:tcPr>
            <w:tcW w:w="433" w:type="dxa"/>
          </w:tcPr>
          <w:p w:rsidR="002664B6" w:rsidRDefault="00BA69A9">
            <w:pPr>
              <w:pStyle w:val="TableParagraph"/>
              <w:ind w:left="20" w:right="85"/>
            </w:pPr>
            <w:r>
              <w:rPr>
                <w:spacing w:val="-10"/>
              </w:rPr>
              <w:t>5</w:t>
            </w:r>
          </w:p>
        </w:tc>
        <w:tc>
          <w:tcPr>
            <w:tcW w:w="433" w:type="dxa"/>
          </w:tcPr>
          <w:p w:rsidR="002664B6" w:rsidRDefault="00BA69A9">
            <w:pPr>
              <w:pStyle w:val="TableParagraph"/>
              <w:ind w:left="20" w:right="8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182</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33</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13</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3</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3</w:t>
            </w:r>
          </w:p>
        </w:tc>
        <w:tc>
          <w:tcPr>
            <w:tcW w:w="836" w:type="dxa"/>
          </w:tcPr>
          <w:p w:rsidR="002664B6" w:rsidRDefault="00BA69A9">
            <w:pPr>
              <w:pStyle w:val="TableParagraph"/>
              <w:spacing w:before="1" w:line="233" w:lineRule="exact"/>
              <w:ind w:left="6" w:right="103"/>
              <w:rPr>
                <w:b/>
              </w:rPr>
            </w:pPr>
            <w:r>
              <w:rPr>
                <w:b/>
                <w:spacing w:val="-5"/>
              </w:rPr>
              <w:t>18</w:t>
            </w:r>
          </w:p>
        </w:tc>
        <w:tc>
          <w:tcPr>
            <w:tcW w:w="433" w:type="dxa"/>
          </w:tcPr>
          <w:p w:rsidR="002664B6" w:rsidRDefault="00BA69A9">
            <w:pPr>
              <w:pStyle w:val="TableParagraph"/>
              <w:spacing w:before="1" w:line="233" w:lineRule="exact"/>
              <w:ind w:left="20" w:right="80"/>
            </w:pPr>
            <w:r>
              <w:rPr>
                <w:spacing w:val="-10"/>
              </w:rPr>
              <w:t>5</w:t>
            </w:r>
          </w:p>
        </w:tc>
        <w:tc>
          <w:tcPr>
            <w:tcW w:w="434" w:type="dxa"/>
          </w:tcPr>
          <w:p w:rsidR="002664B6" w:rsidRDefault="00BA69A9">
            <w:pPr>
              <w:pStyle w:val="TableParagraph"/>
              <w:spacing w:before="1" w:line="233" w:lineRule="exact"/>
              <w:ind w:left="1" w:right="64"/>
            </w:pPr>
            <w:r>
              <w:rPr>
                <w:spacing w:val="-10"/>
              </w:rPr>
              <w:t>4</w:t>
            </w:r>
          </w:p>
        </w:tc>
        <w:tc>
          <w:tcPr>
            <w:tcW w:w="433" w:type="dxa"/>
          </w:tcPr>
          <w:p w:rsidR="002664B6" w:rsidRDefault="00BA69A9">
            <w:pPr>
              <w:pStyle w:val="TableParagraph"/>
              <w:spacing w:before="1" w:line="233" w:lineRule="exact"/>
              <w:ind w:left="20" w:right="85"/>
            </w:pPr>
            <w:r>
              <w:rPr>
                <w:spacing w:val="-10"/>
              </w:rPr>
              <w:t>4</w:t>
            </w:r>
          </w:p>
        </w:tc>
        <w:tc>
          <w:tcPr>
            <w:tcW w:w="433" w:type="dxa"/>
          </w:tcPr>
          <w:p w:rsidR="002664B6" w:rsidRDefault="00BA69A9">
            <w:pPr>
              <w:pStyle w:val="TableParagraph"/>
              <w:spacing w:before="1" w:line="233" w:lineRule="exact"/>
              <w:ind w:left="20" w:right="87"/>
            </w:pPr>
            <w:r>
              <w:rPr>
                <w:spacing w:val="-10"/>
              </w:rPr>
              <w:t>5</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12</w:t>
            </w:r>
          </w:p>
        </w:tc>
      </w:tr>
      <w:tr w:rsidR="002664B6">
        <w:trPr>
          <w:trHeight w:val="254"/>
        </w:trPr>
        <w:tc>
          <w:tcPr>
            <w:tcW w:w="552" w:type="dxa"/>
          </w:tcPr>
          <w:p w:rsidR="002664B6" w:rsidRDefault="00BA69A9">
            <w:pPr>
              <w:pStyle w:val="TableParagraph"/>
              <w:spacing w:line="234" w:lineRule="exact"/>
              <w:ind w:left="12" w:right="2"/>
            </w:pPr>
            <w:r>
              <w:rPr>
                <w:spacing w:val="-5"/>
              </w:rPr>
              <w:t>183</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21</w:t>
            </w:r>
          </w:p>
        </w:tc>
        <w:tc>
          <w:tcPr>
            <w:tcW w:w="433" w:type="dxa"/>
          </w:tcPr>
          <w:p w:rsidR="002664B6" w:rsidRDefault="00BA69A9">
            <w:pPr>
              <w:pStyle w:val="TableParagraph"/>
              <w:spacing w:line="234" w:lineRule="exact"/>
              <w:ind w:left="20" w:right="80"/>
            </w:pPr>
            <w:r>
              <w:rPr>
                <w:spacing w:val="-10"/>
              </w:rPr>
              <w:t>4</w:t>
            </w:r>
          </w:p>
        </w:tc>
        <w:tc>
          <w:tcPr>
            <w:tcW w:w="434" w:type="dxa"/>
          </w:tcPr>
          <w:p w:rsidR="002664B6" w:rsidRDefault="00BA69A9">
            <w:pPr>
              <w:pStyle w:val="TableParagraph"/>
              <w:spacing w:line="234" w:lineRule="exact"/>
              <w:ind w:left="1" w:right="64"/>
            </w:pPr>
            <w:r>
              <w:rPr>
                <w:spacing w:val="-10"/>
              </w:rPr>
              <w:t>4</w:t>
            </w:r>
          </w:p>
        </w:tc>
        <w:tc>
          <w:tcPr>
            <w:tcW w:w="433" w:type="dxa"/>
          </w:tcPr>
          <w:p w:rsidR="002664B6" w:rsidRDefault="00BA69A9">
            <w:pPr>
              <w:pStyle w:val="TableParagraph"/>
              <w:spacing w:line="234" w:lineRule="exact"/>
              <w:ind w:left="20" w:right="85"/>
            </w:pPr>
            <w:r>
              <w:rPr>
                <w:spacing w:val="-10"/>
              </w:rPr>
              <w:t>4</w:t>
            </w:r>
          </w:p>
        </w:tc>
        <w:tc>
          <w:tcPr>
            <w:tcW w:w="433" w:type="dxa"/>
          </w:tcPr>
          <w:p w:rsidR="002664B6" w:rsidRDefault="00BA69A9">
            <w:pPr>
              <w:pStyle w:val="TableParagraph"/>
              <w:spacing w:line="234" w:lineRule="exact"/>
              <w:ind w:left="20" w:right="87"/>
            </w:pPr>
            <w:r>
              <w:rPr>
                <w:spacing w:val="-10"/>
              </w:rPr>
              <w:t>5</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184</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2664B6">
            <w:pPr>
              <w:pStyle w:val="TableParagraph"/>
              <w:spacing w:line="240" w:lineRule="auto"/>
              <w:ind w:left="0" w:right="0"/>
              <w:jc w:val="left"/>
              <w:rPr>
                <w:sz w:val="18"/>
              </w:rPr>
            </w:pP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185</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23</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17</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186</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5"/>
              </w:rPr>
              <w:t>187</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30</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4</w:t>
            </w:r>
          </w:p>
        </w:tc>
        <w:tc>
          <w:tcPr>
            <w:tcW w:w="432" w:type="dxa"/>
          </w:tcPr>
          <w:p w:rsidR="002664B6" w:rsidRDefault="00BA69A9">
            <w:pPr>
              <w:pStyle w:val="TableParagraph"/>
              <w:spacing w:line="234" w:lineRule="exact"/>
              <w:ind w:left="20" w:right="68"/>
            </w:pPr>
            <w:r>
              <w:rPr>
                <w:spacing w:val="-10"/>
              </w:rPr>
              <w:t>4</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188</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28</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189</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4</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22</w:t>
            </w:r>
          </w:p>
        </w:tc>
        <w:tc>
          <w:tcPr>
            <w:tcW w:w="433" w:type="dxa"/>
          </w:tcPr>
          <w:p w:rsidR="002664B6" w:rsidRDefault="00BA69A9">
            <w:pPr>
              <w:pStyle w:val="TableParagraph"/>
              <w:spacing w:before="1" w:line="233" w:lineRule="exact"/>
              <w:ind w:left="71"/>
            </w:pPr>
            <w:r>
              <w:rPr>
                <w:spacing w:val="-10"/>
              </w:rPr>
              <w:t>3</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190</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4</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5</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191</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3</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line="234" w:lineRule="exact"/>
              <w:ind w:left="12" w:right="2"/>
            </w:pPr>
            <w:r>
              <w:rPr>
                <w:spacing w:val="-5"/>
              </w:rPr>
              <w:t>192</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4</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193</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3</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19</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194</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13</w:t>
            </w:r>
          </w:p>
        </w:tc>
        <w:tc>
          <w:tcPr>
            <w:tcW w:w="433" w:type="dxa"/>
          </w:tcPr>
          <w:p w:rsidR="002664B6" w:rsidRDefault="00BA69A9">
            <w:pPr>
              <w:pStyle w:val="TableParagraph"/>
              <w:spacing w:before="1" w:line="233" w:lineRule="exact"/>
              <w:ind w:left="82"/>
            </w:pPr>
            <w:r>
              <w:rPr>
                <w:spacing w:val="-10"/>
              </w:rPr>
              <w:t>4</w:t>
            </w:r>
          </w:p>
        </w:tc>
        <w:tc>
          <w:tcPr>
            <w:tcW w:w="433" w:type="dxa"/>
          </w:tcPr>
          <w:p w:rsidR="002664B6" w:rsidRDefault="00BA69A9">
            <w:pPr>
              <w:pStyle w:val="TableParagraph"/>
              <w:spacing w:before="1" w:line="233" w:lineRule="exact"/>
              <w:ind w:left="81"/>
            </w:pPr>
            <w:r>
              <w:rPr>
                <w:spacing w:val="-10"/>
              </w:rPr>
              <w:t>3</w:t>
            </w:r>
          </w:p>
        </w:tc>
        <w:tc>
          <w:tcPr>
            <w:tcW w:w="433" w:type="dxa"/>
          </w:tcPr>
          <w:p w:rsidR="002664B6" w:rsidRDefault="00BA69A9">
            <w:pPr>
              <w:pStyle w:val="TableParagraph"/>
              <w:spacing w:before="1" w:line="233" w:lineRule="exact"/>
              <w:ind w:left="79"/>
            </w:pPr>
            <w:r>
              <w:rPr>
                <w:spacing w:val="-10"/>
              </w:rPr>
              <w:t>3</w:t>
            </w:r>
          </w:p>
        </w:tc>
        <w:tc>
          <w:tcPr>
            <w:tcW w:w="433" w:type="dxa"/>
          </w:tcPr>
          <w:p w:rsidR="002664B6" w:rsidRDefault="00BA69A9">
            <w:pPr>
              <w:pStyle w:val="TableParagraph"/>
              <w:spacing w:before="1" w:line="233" w:lineRule="exact"/>
              <w:ind w:left="77"/>
            </w:pPr>
            <w:r>
              <w:rPr>
                <w:spacing w:val="-10"/>
              </w:rPr>
              <w:t>4</w:t>
            </w:r>
          </w:p>
        </w:tc>
        <w:tc>
          <w:tcPr>
            <w:tcW w:w="433" w:type="dxa"/>
          </w:tcPr>
          <w:p w:rsidR="002664B6" w:rsidRDefault="00BA69A9">
            <w:pPr>
              <w:pStyle w:val="TableParagraph"/>
              <w:spacing w:before="1" w:line="233" w:lineRule="exact"/>
              <w:ind w:left="75"/>
            </w:pPr>
            <w:r>
              <w:rPr>
                <w:spacing w:val="-10"/>
              </w:rPr>
              <w:t>4</w:t>
            </w:r>
          </w:p>
        </w:tc>
        <w:tc>
          <w:tcPr>
            <w:tcW w:w="836" w:type="dxa"/>
          </w:tcPr>
          <w:p w:rsidR="002664B6" w:rsidRDefault="00BA69A9">
            <w:pPr>
              <w:pStyle w:val="TableParagraph"/>
              <w:spacing w:before="1" w:line="233" w:lineRule="exact"/>
              <w:ind w:left="6" w:right="103"/>
              <w:rPr>
                <w:b/>
              </w:rPr>
            </w:pPr>
            <w:r>
              <w:rPr>
                <w:b/>
                <w:spacing w:val="-5"/>
              </w:rPr>
              <w:t>18</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195</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5</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4</w:t>
            </w:r>
          </w:p>
        </w:tc>
        <w:tc>
          <w:tcPr>
            <w:tcW w:w="836" w:type="dxa"/>
          </w:tcPr>
          <w:p w:rsidR="002664B6" w:rsidRDefault="00BA69A9">
            <w:pPr>
              <w:pStyle w:val="TableParagraph"/>
              <w:ind w:left="6" w:right="103"/>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196</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1"/>
            </w:pPr>
            <w:r>
              <w:rPr>
                <w:spacing w:val="-10"/>
              </w:rPr>
              <w:t>4</w:t>
            </w:r>
          </w:p>
        </w:tc>
        <w:tc>
          <w:tcPr>
            <w:tcW w:w="433" w:type="dxa"/>
          </w:tcPr>
          <w:p w:rsidR="002664B6" w:rsidRDefault="00BA69A9">
            <w:pPr>
              <w:pStyle w:val="TableParagraph"/>
              <w:spacing w:before="1" w:line="233" w:lineRule="exact"/>
              <w:ind w:left="79"/>
            </w:pPr>
            <w:r>
              <w:rPr>
                <w:spacing w:val="-10"/>
              </w:rPr>
              <w:t>5</w:t>
            </w:r>
          </w:p>
        </w:tc>
        <w:tc>
          <w:tcPr>
            <w:tcW w:w="433" w:type="dxa"/>
          </w:tcPr>
          <w:p w:rsidR="002664B6" w:rsidRDefault="00BA69A9">
            <w:pPr>
              <w:pStyle w:val="TableParagraph"/>
              <w:spacing w:before="1" w:line="233" w:lineRule="exact"/>
              <w:ind w:left="77"/>
            </w:pPr>
            <w:r>
              <w:rPr>
                <w:spacing w:val="-10"/>
              </w:rPr>
              <w:t>5</w:t>
            </w:r>
          </w:p>
        </w:tc>
        <w:tc>
          <w:tcPr>
            <w:tcW w:w="433" w:type="dxa"/>
          </w:tcPr>
          <w:p w:rsidR="002664B6" w:rsidRDefault="00BA69A9">
            <w:pPr>
              <w:pStyle w:val="TableParagraph"/>
              <w:spacing w:before="1" w:line="233" w:lineRule="exact"/>
              <w:ind w:left="75"/>
            </w:pPr>
            <w:r>
              <w:rPr>
                <w:spacing w:val="-10"/>
              </w:rPr>
              <w:t>5</w:t>
            </w:r>
          </w:p>
        </w:tc>
        <w:tc>
          <w:tcPr>
            <w:tcW w:w="836" w:type="dxa"/>
          </w:tcPr>
          <w:p w:rsidR="002664B6" w:rsidRDefault="00BA69A9">
            <w:pPr>
              <w:pStyle w:val="TableParagraph"/>
              <w:spacing w:before="1" w:line="233" w:lineRule="exact"/>
              <w:ind w:left="6" w:right="103"/>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19</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197</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29</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12</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4</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12</w:t>
            </w:r>
          </w:p>
        </w:tc>
      </w:tr>
      <w:tr w:rsidR="002664B6">
        <w:trPr>
          <w:trHeight w:val="251"/>
        </w:trPr>
        <w:tc>
          <w:tcPr>
            <w:tcW w:w="552" w:type="dxa"/>
          </w:tcPr>
          <w:p w:rsidR="002664B6" w:rsidRDefault="00BA69A9">
            <w:pPr>
              <w:pStyle w:val="TableParagraph"/>
              <w:ind w:left="12" w:right="2"/>
            </w:pPr>
            <w:r>
              <w:rPr>
                <w:spacing w:val="-5"/>
              </w:rPr>
              <w:t>198</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4</w:t>
            </w:r>
          </w:p>
        </w:tc>
        <w:tc>
          <w:tcPr>
            <w:tcW w:w="433" w:type="dxa"/>
          </w:tcPr>
          <w:p w:rsidR="002664B6" w:rsidRDefault="00BA69A9">
            <w:pPr>
              <w:pStyle w:val="TableParagraph"/>
              <w:ind w:left="77"/>
            </w:pPr>
            <w:r>
              <w:rPr>
                <w:spacing w:val="-10"/>
              </w:rPr>
              <w:t>5</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199</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20" w:right="0"/>
            </w:pPr>
            <w:r>
              <w:rPr>
                <w:spacing w:val="-10"/>
              </w:rPr>
              <w:t>4</w:t>
            </w:r>
          </w:p>
        </w:tc>
        <w:tc>
          <w:tcPr>
            <w:tcW w:w="433" w:type="dxa"/>
          </w:tcPr>
          <w:p w:rsidR="002664B6" w:rsidRDefault="00BA69A9">
            <w:pPr>
              <w:pStyle w:val="TableParagraph"/>
              <w:spacing w:line="234" w:lineRule="exact"/>
              <w:ind w:left="86"/>
            </w:pPr>
            <w:r>
              <w:rPr>
                <w:spacing w:val="-10"/>
              </w:rPr>
              <w:t>4</w:t>
            </w:r>
          </w:p>
        </w:tc>
        <w:tc>
          <w:tcPr>
            <w:tcW w:w="433" w:type="dxa"/>
          </w:tcPr>
          <w:p w:rsidR="002664B6" w:rsidRDefault="00BA69A9">
            <w:pPr>
              <w:pStyle w:val="TableParagraph"/>
              <w:spacing w:line="234" w:lineRule="exact"/>
              <w:ind w:left="84"/>
            </w:pPr>
            <w:r>
              <w:rPr>
                <w:spacing w:val="-10"/>
              </w:rPr>
              <w:t>4</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0"/>
            </w:pPr>
            <w:r>
              <w:rPr>
                <w:spacing w:val="-10"/>
              </w:rPr>
              <w:t>5</w:t>
            </w:r>
          </w:p>
        </w:tc>
        <w:tc>
          <w:tcPr>
            <w:tcW w:w="836" w:type="dxa"/>
          </w:tcPr>
          <w:p w:rsidR="002664B6" w:rsidRDefault="00BA69A9">
            <w:pPr>
              <w:pStyle w:val="TableParagraph"/>
              <w:spacing w:line="234" w:lineRule="exact"/>
              <w:ind w:left="6" w:right="0"/>
              <w:rPr>
                <w:b/>
              </w:rPr>
            </w:pPr>
            <w:r>
              <w:rPr>
                <w:b/>
                <w:spacing w:val="-5"/>
              </w:rPr>
              <w:t>21</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200</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5</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4</w:t>
            </w:r>
          </w:p>
        </w:tc>
        <w:tc>
          <w:tcPr>
            <w:tcW w:w="836" w:type="dxa"/>
          </w:tcPr>
          <w:p w:rsidR="002664B6" w:rsidRDefault="00BA69A9">
            <w:pPr>
              <w:pStyle w:val="TableParagraph"/>
              <w:ind w:left="6" w:right="0"/>
              <w:rPr>
                <w:b/>
              </w:rPr>
            </w:pPr>
            <w:r>
              <w:rPr>
                <w:b/>
                <w:spacing w:val="-5"/>
              </w:rPr>
              <w:t>24</w:t>
            </w:r>
          </w:p>
        </w:tc>
        <w:tc>
          <w:tcPr>
            <w:tcW w:w="433" w:type="dxa"/>
          </w:tcPr>
          <w:p w:rsidR="002664B6" w:rsidRDefault="00BA69A9">
            <w:pPr>
              <w:pStyle w:val="TableParagraph"/>
              <w:ind w:left="20" w:right="80"/>
            </w:pPr>
            <w:r>
              <w:rPr>
                <w:spacing w:val="-10"/>
              </w:rPr>
              <w:t>5</w:t>
            </w:r>
          </w:p>
        </w:tc>
        <w:tc>
          <w:tcPr>
            <w:tcW w:w="434" w:type="dxa"/>
          </w:tcPr>
          <w:p w:rsidR="002664B6" w:rsidRDefault="00BA69A9">
            <w:pPr>
              <w:pStyle w:val="TableParagraph"/>
              <w:ind w:left="1" w:right="64"/>
            </w:pPr>
            <w:r>
              <w:rPr>
                <w:spacing w:val="-10"/>
              </w:rPr>
              <w:t>5</w:t>
            </w:r>
          </w:p>
        </w:tc>
        <w:tc>
          <w:tcPr>
            <w:tcW w:w="433" w:type="dxa"/>
          </w:tcPr>
          <w:p w:rsidR="002664B6" w:rsidRDefault="00BA69A9">
            <w:pPr>
              <w:pStyle w:val="TableParagraph"/>
              <w:ind w:left="20" w:right="85"/>
            </w:pPr>
            <w:r>
              <w:rPr>
                <w:spacing w:val="-10"/>
              </w:rPr>
              <w:t>5</w:t>
            </w:r>
          </w:p>
        </w:tc>
        <w:tc>
          <w:tcPr>
            <w:tcW w:w="433" w:type="dxa"/>
          </w:tcPr>
          <w:p w:rsidR="002664B6" w:rsidRDefault="00BA69A9">
            <w:pPr>
              <w:pStyle w:val="TableParagraph"/>
              <w:ind w:left="20" w:right="8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14</w:t>
            </w:r>
          </w:p>
        </w:tc>
      </w:tr>
      <w:tr w:rsidR="002664B6">
        <w:trPr>
          <w:trHeight w:val="253"/>
        </w:trPr>
        <w:tc>
          <w:tcPr>
            <w:tcW w:w="552" w:type="dxa"/>
          </w:tcPr>
          <w:p w:rsidR="002664B6" w:rsidRDefault="00BA69A9">
            <w:pPr>
              <w:pStyle w:val="TableParagraph"/>
              <w:spacing w:before="1" w:line="233" w:lineRule="exact"/>
              <w:ind w:left="12" w:right="2"/>
            </w:pPr>
            <w:r>
              <w:rPr>
                <w:spacing w:val="-5"/>
              </w:rPr>
              <w:t>201</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4</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32</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833" w:type="dxa"/>
          </w:tcPr>
          <w:p w:rsidR="002664B6" w:rsidRDefault="00BA69A9">
            <w:pPr>
              <w:pStyle w:val="TableParagraph"/>
              <w:spacing w:before="1" w:line="233" w:lineRule="exact"/>
              <w:ind w:left="51" w:right="37"/>
              <w:rPr>
                <w:b/>
              </w:rPr>
            </w:pPr>
            <w:r>
              <w:rPr>
                <w:b/>
                <w:spacing w:val="-5"/>
              </w:rPr>
              <w:t>15</w:t>
            </w:r>
          </w:p>
        </w:tc>
        <w:tc>
          <w:tcPr>
            <w:tcW w:w="433" w:type="dxa"/>
          </w:tcPr>
          <w:p w:rsidR="002664B6" w:rsidRDefault="00BA69A9">
            <w:pPr>
              <w:pStyle w:val="TableParagraph"/>
              <w:spacing w:before="1" w:line="233" w:lineRule="exact"/>
              <w:ind w:left="20" w:right="0"/>
            </w:pPr>
            <w:r>
              <w:rPr>
                <w:spacing w:val="-10"/>
              </w:rPr>
              <w:t>4</w:t>
            </w:r>
          </w:p>
        </w:tc>
        <w:tc>
          <w:tcPr>
            <w:tcW w:w="433" w:type="dxa"/>
          </w:tcPr>
          <w:p w:rsidR="002664B6" w:rsidRDefault="00BA69A9">
            <w:pPr>
              <w:pStyle w:val="TableParagraph"/>
              <w:spacing w:before="1" w:line="233" w:lineRule="exact"/>
              <w:ind w:left="86"/>
            </w:pPr>
            <w:r>
              <w:rPr>
                <w:spacing w:val="-10"/>
              </w:rPr>
              <w:t>5</w:t>
            </w:r>
          </w:p>
        </w:tc>
        <w:tc>
          <w:tcPr>
            <w:tcW w:w="433" w:type="dxa"/>
          </w:tcPr>
          <w:p w:rsidR="002664B6" w:rsidRDefault="00BA69A9">
            <w:pPr>
              <w:pStyle w:val="TableParagraph"/>
              <w:spacing w:before="1" w:line="233" w:lineRule="exact"/>
              <w:ind w:left="84"/>
            </w:pPr>
            <w:r>
              <w:rPr>
                <w:spacing w:val="-10"/>
              </w:rPr>
              <w:t>4</w:t>
            </w:r>
          </w:p>
        </w:tc>
        <w:tc>
          <w:tcPr>
            <w:tcW w:w="433" w:type="dxa"/>
          </w:tcPr>
          <w:p w:rsidR="002664B6" w:rsidRDefault="00BA69A9">
            <w:pPr>
              <w:pStyle w:val="TableParagraph"/>
              <w:spacing w:before="1" w:line="233" w:lineRule="exact"/>
              <w:ind w:left="82"/>
            </w:pPr>
            <w:r>
              <w:rPr>
                <w:spacing w:val="-10"/>
              </w:rPr>
              <w:t>5</w:t>
            </w:r>
          </w:p>
        </w:tc>
        <w:tc>
          <w:tcPr>
            <w:tcW w:w="433" w:type="dxa"/>
          </w:tcPr>
          <w:p w:rsidR="002664B6" w:rsidRDefault="00BA69A9">
            <w:pPr>
              <w:pStyle w:val="TableParagraph"/>
              <w:spacing w:before="1" w:line="233" w:lineRule="exact"/>
              <w:ind w:left="80"/>
            </w:pPr>
            <w:r>
              <w:rPr>
                <w:spacing w:val="-10"/>
              </w:rPr>
              <w:t>4</w:t>
            </w:r>
          </w:p>
        </w:tc>
        <w:tc>
          <w:tcPr>
            <w:tcW w:w="836" w:type="dxa"/>
          </w:tcPr>
          <w:p w:rsidR="002664B6" w:rsidRDefault="00BA69A9">
            <w:pPr>
              <w:pStyle w:val="TableParagraph"/>
              <w:spacing w:before="1" w:line="233" w:lineRule="exact"/>
              <w:ind w:left="6" w:right="0"/>
              <w:rPr>
                <w:b/>
              </w:rPr>
            </w:pPr>
            <w:r>
              <w:rPr>
                <w:b/>
                <w:spacing w:val="-5"/>
              </w:rPr>
              <w:t>22</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pPr>
            <w:r>
              <w:rPr>
                <w:spacing w:val="-10"/>
              </w:rPr>
              <w:t>5</w:t>
            </w:r>
          </w:p>
        </w:tc>
        <w:tc>
          <w:tcPr>
            <w:tcW w:w="837" w:type="dxa"/>
          </w:tcPr>
          <w:p w:rsidR="002664B6" w:rsidRDefault="00BA69A9">
            <w:pPr>
              <w:pStyle w:val="TableParagraph"/>
              <w:spacing w:before="1" w:line="233" w:lineRule="exact"/>
              <w:ind w:left="54" w:right="65"/>
              <w:rPr>
                <w:b/>
              </w:rPr>
            </w:pPr>
            <w:r>
              <w:rPr>
                <w:b/>
                <w:spacing w:val="-5"/>
              </w:rPr>
              <w:t>15</w:t>
            </w:r>
          </w:p>
        </w:tc>
      </w:tr>
      <w:tr w:rsidR="002664B6">
        <w:trPr>
          <w:trHeight w:val="254"/>
        </w:trPr>
        <w:tc>
          <w:tcPr>
            <w:tcW w:w="552" w:type="dxa"/>
          </w:tcPr>
          <w:p w:rsidR="002664B6" w:rsidRDefault="00BA69A9">
            <w:pPr>
              <w:pStyle w:val="TableParagraph"/>
              <w:spacing w:line="235" w:lineRule="exact"/>
              <w:ind w:left="12" w:right="2"/>
            </w:pPr>
            <w:r>
              <w:rPr>
                <w:spacing w:val="-5"/>
              </w:rPr>
              <w:t>202</w:t>
            </w:r>
          </w:p>
        </w:tc>
        <w:tc>
          <w:tcPr>
            <w:tcW w:w="429" w:type="dxa"/>
          </w:tcPr>
          <w:p w:rsidR="002664B6" w:rsidRDefault="00BA69A9">
            <w:pPr>
              <w:pStyle w:val="TableParagraph"/>
              <w:spacing w:line="235" w:lineRule="exact"/>
              <w:ind w:right="61"/>
            </w:pPr>
            <w:r>
              <w:rPr>
                <w:spacing w:val="-10"/>
              </w:rPr>
              <w:t>4</w:t>
            </w:r>
          </w:p>
        </w:tc>
        <w:tc>
          <w:tcPr>
            <w:tcW w:w="429" w:type="dxa"/>
          </w:tcPr>
          <w:p w:rsidR="002664B6" w:rsidRDefault="00BA69A9">
            <w:pPr>
              <w:pStyle w:val="TableParagraph"/>
              <w:spacing w:line="235" w:lineRule="exact"/>
              <w:ind w:left="66" w:right="61"/>
            </w:pPr>
            <w:r>
              <w:rPr>
                <w:spacing w:val="-10"/>
              </w:rPr>
              <w:t>4</w:t>
            </w:r>
          </w:p>
        </w:tc>
        <w:tc>
          <w:tcPr>
            <w:tcW w:w="431" w:type="dxa"/>
          </w:tcPr>
          <w:p w:rsidR="002664B6" w:rsidRDefault="00BA69A9">
            <w:pPr>
              <w:pStyle w:val="TableParagraph"/>
              <w:spacing w:line="235" w:lineRule="exact"/>
              <w:ind w:right="51"/>
            </w:pPr>
            <w:r>
              <w:rPr>
                <w:spacing w:val="-10"/>
              </w:rPr>
              <w:t>5</w:t>
            </w:r>
          </w:p>
        </w:tc>
        <w:tc>
          <w:tcPr>
            <w:tcW w:w="429" w:type="dxa"/>
          </w:tcPr>
          <w:p w:rsidR="002664B6" w:rsidRDefault="00BA69A9">
            <w:pPr>
              <w:pStyle w:val="TableParagraph"/>
              <w:spacing w:line="235" w:lineRule="exact"/>
              <w:ind w:left="74" w:right="61"/>
            </w:pPr>
            <w:r>
              <w:rPr>
                <w:spacing w:val="-10"/>
              </w:rPr>
              <w:t>5</w:t>
            </w:r>
          </w:p>
        </w:tc>
        <w:tc>
          <w:tcPr>
            <w:tcW w:w="431" w:type="dxa"/>
          </w:tcPr>
          <w:p w:rsidR="002664B6" w:rsidRDefault="00BA69A9">
            <w:pPr>
              <w:pStyle w:val="TableParagraph"/>
              <w:spacing w:line="235" w:lineRule="exact"/>
              <w:ind w:left="68" w:right="51"/>
            </w:pPr>
            <w:r>
              <w:rPr>
                <w:spacing w:val="-10"/>
              </w:rPr>
              <w:t>4</w:t>
            </w:r>
          </w:p>
        </w:tc>
        <w:tc>
          <w:tcPr>
            <w:tcW w:w="431" w:type="dxa"/>
          </w:tcPr>
          <w:p w:rsidR="002664B6" w:rsidRDefault="00BA69A9">
            <w:pPr>
              <w:pStyle w:val="TableParagraph"/>
              <w:spacing w:line="235" w:lineRule="exact"/>
              <w:ind w:left="70" w:right="51"/>
            </w:pPr>
            <w:r>
              <w:rPr>
                <w:spacing w:val="-10"/>
              </w:rPr>
              <w:t>4</w:t>
            </w:r>
          </w:p>
        </w:tc>
        <w:tc>
          <w:tcPr>
            <w:tcW w:w="432" w:type="dxa"/>
          </w:tcPr>
          <w:p w:rsidR="002664B6" w:rsidRDefault="00BA69A9">
            <w:pPr>
              <w:pStyle w:val="TableParagraph"/>
              <w:spacing w:line="235" w:lineRule="exact"/>
              <w:ind w:left="68" w:right="48"/>
            </w:pPr>
            <w:r>
              <w:rPr>
                <w:spacing w:val="-10"/>
              </w:rPr>
              <w:t>5</w:t>
            </w:r>
          </w:p>
        </w:tc>
        <w:tc>
          <w:tcPr>
            <w:tcW w:w="835" w:type="dxa"/>
          </w:tcPr>
          <w:p w:rsidR="002664B6" w:rsidRDefault="00BA69A9">
            <w:pPr>
              <w:pStyle w:val="TableParagraph"/>
              <w:spacing w:line="235" w:lineRule="exact"/>
              <w:ind w:left="51" w:right="35"/>
              <w:rPr>
                <w:b/>
              </w:rPr>
            </w:pPr>
            <w:r>
              <w:rPr>
                <w:b/>
                <w:spacing w:val="-5"/>
              </w:rPr>
              <w:t>31</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5</w:t>
            </w:r>
          </w:p>
        </w:tc>
        <w:tc>
          <w:tcPr>
            <w:tcW w:w="432" w:type="dxa"/>
          </w:tcPr>
          <w:p w:rsidR="002664B6" w:rsidRDefault="00BA69A9">
            <w:pPr>
              <w:pStyle w:val="TableParagraph"/>
              <w:spacing w:line="235" w:lineRule="exact"/>
              <w:ind w:right="48"/>
            </w:pPr>
            <w:r>
              <w:rPr>
                <w:spacing w:val="-10"/>
              </w:rPr>
              <w:t>4</w:t>
            </w:r>
          </w:p>
        </w:tc>
        <w:tc>
          <w:tcPr>
            <w:tcW w:w="833" w:type="dxa"/>
          </w:tcPr>
          <w:p w:rsidR="002664B6" w:rsidRDefault="00BA69A9">
            <w:pPr>
              <w:pStyle w:val="TableParagraph"/>
              <w:spacing w:line="235" w:lineRule="exact"/>
              <w:ind w:left="51" w:right="37"/>
              <w:rPr>
                <w:b/>
              </w:rPr>
            </w:pPr>
            <w:r>
              <w:rPr>
                <w:b/>
                <w:spacing w:val="-5"/>
              </w:rPr>
              <w:t>14</w:t>
            </w:r>
          </w:p>
        </w:tc>
        <w:tc>
          <w:tcPr>
            <w:tcW w:w="433" w:type="dxa"/>
          </w:tcPr>
          <w:p w:rsidR="002664B6" w:rsidRDefault="00BA69A9">
            <w:pPr>
              <w:pStyle w:val="TableParagraph"/>
              <w:spacing w:line="235" w:lineRule="exact"/>
              <w:ind w:left="20" w:right="0"/>
            </w:pPr>
            <w:r>
              <w:rPr>
                <w:spacing w:val="-10"/>
              </w:rPr>
              <w:t>5</w:t>
            </w:r>
          </w:p>
        </w:tc>
        <w:tc>
          <w:tcPr>
            <w:tcW w:w="433" w:type="dxa"/>
          </w:tcPr>
          <w:p w:rsidR="002664B6" w:rsidRDefault="00BA69A9">
            <w:pPr>
              <w:pStyle w:val="TableParagraph"/>
              <w:spacing w:line="235" w:lineRule="exact"/>
              <w:ind w:left="86"/>
            </w:pPr>
            <w:r>
              <w:rPr>
                <w:spacing w:val="-10"/>
              </w:rPr>
              <w:t>5</w:t>
            </w:r>
          </w:p>
        </w:tc>
        <w:tc>
          <w:tcPr>
            <w:tcW w:w="433" w:type="dxa"/>
          </w:tcPr>
          <w:p w:rsidR="002664B6" w:rsidRDefault="00BA69A9">
            <w:pPr>
              <w:pStyle w:val="TableParagraph"/>
              <w:spacing w:line="235" w:lineRule="exact"/>
              <w:ind w:left="84"/>
            </w:pPr>
            <w:r>
              <w:rPr>
                <w:spacing w:val="-10"/>
              </w:rPr>
              <w:t>5</w:t>
            </w:r>
          </w:p>
        </w:tc>
        <w:tc>
          <w:tcPr>
            <w:tcW w:w="433" w:type="dxa"/>
          </w:tcPr>
          <w:p w:rsidR="002664B6" w:rsidRDefault="00BA69A9">
            <w:pPr>
              <w:pStyle w:val="TableParagraph"/>
              <w:spacing w:line="235" w:lineRule="exact"/>
              <w:ind w:left="82"/>
            </w:pPr>
            <w:r>
              <w:rPr>
                <w:spacing w:val="-10"/>
              </w:rPr>
              <w:t>4</w:t>
            </w:r>
          </w:p>
        </w:tc>
        <w:tc>
          <w:tcPr>
            <w:tcW w:w="433" w:type="dxa"/>
          </w:tcPr>
          <w:p w:rsidR="002664B6" w:rsidRDefault="00BA69A9">
            <w:pPr>
              <w:pStyle w:val="TableParagraph"/>
              <w:spacing w:line="235" w:lineRule="exact"/>
              <w:ind w:left="80"/>
            </w:pPr>
            <w:r>
              <w:rPr>
                <w:spacing w:val="-10"/>
              </w:rPr>
              <w:t>4</w:t>
            </w:r>
          </w:p>
        </w:tc>
        <w:tc>
          <w:tcPr>
            <w:tcW w:w="836" w:type="dxa"/>
          </w:tcPr>
          <w:p w:rsidR="002664B6" w:rsidRDefault="00BA69A9">
            <w:pPr>
              <w:pStyle w:val="TableParagraph"/>
              <w:spacing w:line="235" w:lineRule="exact"/>
              <w:ind w:left="6" w:right="0"/>
              <w:rPr>
                <w:b/>
              </w:rPr>
            </w:pPr>
            <w:r>
              <w:rPr>
                <w:b/>
                <w:spacing w:val="-5"/>
              </w:rPr>
              <w:t>23</w:t>
            </w:r>
          </w:p>
        </w:tc>
        <w:tc>
          <w:tcPr>
            <w:tcW w:w="433" w:type="dxa"/>
          </w:tcPr>
          <w:p w:rsidR="002664B6" w:rsidRDefault="00BA69A9">
            <w:pPr>
              <w:pStyle w:val="TableParagraph"/>
              <w:spacing w:line="235" w:lineRule="exact"/>
              <w:ind w:left="71"/>
            </w:pPr>
            <w:r>
              <w:rPr>
                <w:spacing w:val="-10"/>
              </w:rPr>
              <w:t>4</w:t>
            </w:r>
          </w:p>
        </w:tc>
        <w:tc>
          <w:tcPr>
            <w:tcW w:w="434" w:type="dxa"/>
          </w:tcPr>
          <w:p w:rsidR="002664B6" w:rsidRDefault="00BA69A9">
            <w:pPr>
              <w:pStyle w:val="TableParagraph"/>
              <w:spacing w:line="235" w:lineRule="exact"/>
              <w:ind w:right="63"/>
            </w:pPr>
            <w:r>
              <w:rPr>
                <w:spacing w:val="-10"/>
              </w:rPr>
              <w:t>4</w:t>
            </w:r>
          </w:p>
        </w:tc>
        <w:tc>
          <w:tcPr>
            <w:tcW w:w="433" w:type="dxa"/>
          </w:tcPr>
          <w:p w:rsidR="002664B6" w:rsidRDefault="00BA69A9">
            <w:pPr>
              <w:pStyle w:val="TableParagraph"/>
              <w:spacing w:line="235" w:lineRule="exact"/>
              <w:ind w:left="67"/>
            </w:pPr>
            <w:r>
              <w:rPr>
                <w:spacing w:val="-10"/>
              </w:rPr>
              <w:t>5</w:t>
            </w:r>
          </w:p>
        </w:tc>
        <w:tc>
          <w:tcPr>
            <w:tcW w:w="433" w:type="dxa"/>
          </w:tcPr>
          <w:p w:rsidR="002664B6" w:rsidRDefault="00BA69A9">
            <w:pPr>
              <w:pStyle w:val="TableParagraph"/>
              <w:spacing w:line="235" w:lineRule="exact"/>
              <w:ind w:left="67"/>
            </w:pPr>
            <w:r>
              <w:rPr>
                <w:spacing w:val="-10"/>
              </w:rPr>
              <w:t>5</w:t>
            </w:r>
          </w:p>
        </w:tc>
        <w:tc>
          <w:tcPr>
            <w:tcW w:w="834" w:type="dxa"/>
          </w:tcPr>
          <w:p w:rsidR="002664B6" w:rsidRDefault="00BA69A9">
            <w:pPr>
              <w:pStyle w:val="TableParagraph"/>
              <w:spacing w:line="235" w:lineRule="exact"/>
              <w:ind w:left="54" w:right="58"/>
              <w:rPr>
                <w:b/>
              </w:rPr>
            </w:pPr>
            <w:r>
              <w:rPr>
                <w:b/>
                <w:spacing w:val="-5"/>
              </w:rPr>
              <w:t>18</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ind w:left="66"/>
            </w:pPr>
            <w:r>
              <w:rPr>
                <w:spacing w:val="-10"/>
              </w:rPr>
              <w:t>5</w:t>
            </w:r>
          </w:p>
        </w:tc>
        <w:tc>
          <w:tcPr>
            <w:tcW w:w="433" w:type="dxa"/>
          </w:tcPr>
          <w:p w:rsidR="002664B6" w:rsidRDefault="00BA69A9">
            <w:pPr>
              <w:pStyle w:val="TableParagraph"/>
              <w:spacing w:line="235" w:lineRule="exact"/>
            </w:pPr>
            <w:r>
              <w:rPr>
                <w:spacing w:val="-10"/>
              </w:rPr>
              <w:t>5</w:t>
            </w:r>
          </w:p>
        </w:tc>
        <w:tc>
          <w:tcPr>
            <w:tcW w:w="837" w:type="dxa"/>
          </w:tcPr>
          <w:p w:rsidR="002664B6" w:rsidRDefault="00BA69A9">
            <w:pPr>
              <w:pStyle w:val="TableParagraph"/>
              <w:spacing w:line="235"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203</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35</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5</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5</w:t>
            </w:r>
          </w:p>
        </w:tc>
        <w:tc>
          <w:tcPr>
            <w:tcW w:w="836" w:type="dxa"/>
          </w:tcPr>
          <w:p w:rsidR="002664B6" w:rsidRDefault="00BA69A9">
            <w:pPr>
              <w:pStyle w:val="TableParagraph"/>
              <w:ind w:left="6" w:right="0"/>
              <w:rPr>
                <w:b/>
              </w:rPr>
            </w:pPr>
            <w:r>
              <w:rPr>
                <w:b/>
                <w:spacing w:val="-5"/>
              </w:rPr>
              <w:t>25</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20</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3"/>
        </w:trPr>
        <w:tc>
          <w:tcPr>
            <w:tcW w:w="552" w:type="dxa"/>
          </w:tcPr>
          <w:p w:rsidR="002664B6" w:rsidRDefault="00BA69A9">
            <w:pPr>
              <w:pStyle w:val="TableParagraph"/>
              <w:spacing w:line="234" w:lineRule="exact"/>
              <w:ind w:left="12" w:right="2"/>
            </w:pPr>
            <w:r>
              <w:rPr>
                <w:spacing w:val="-5"/>
              </w:rPr>
              <w:t>204</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32</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4</w:t>
            </w:r>
          </w:p>
        </w:tc>
        <w:tc>
          <w:tcPr>
            <w:tcW w:w="432" w:type="dxa"/>
          </w:tcPr>
          <w:p w:rsidR="002664B6" w:rsidRDefault="00BA69A9">
            <w:pPr>
              <w:pStyle w:val="TableParagraph"/>
              <w:spacing w:line="234" w:lineRule="exact"/>
              <w:ind w:left="20" w:right="68"/>
            </w:pPr>
            <w:r>
              <w:rPr>
                <w:spacing w:val="-10"/>
              </w:rPr>
              <w:t>4</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20" w:right="0"/>
            </w:pPr>
            <w:r>
              <w:rPr>
                <w:spacing w:val="-10"/>
              </w:rPr>
              <w:t>5</w:t>
            </w:r>
          </w:p>
        </w:tc>
        <w:tc>
          <w:tcPr>
            <w:tcW w:w="433" w:type="dxa"/>
          </w:tcPr>
          <w:p w:rsidR="002664B6" w:rsidRDefault="00BA69A9">
            <w:pPr>
              <w:pStyle w:val="TableParagraph"/>
              <w:spacing w:line="234" w:lineRule="exact"/>
              <w:ind w:left="86"/>
            </w:pPr>
            <w:r>
              <w:rPr>
                <w:spacing w:val="-10"/>
              </w:rPr>
              <w:t>4</w:t>
            </w:r>
          </w:p>
        </w:tc>
        <w:tc>
          <w:tcPr>
            <w:tcW w:w="433" w:type="dxa"/>
          </w:tcPr>
          <w:p w:rsidR="002664B6" w:rsidRDefault="00BA69A9">
            <w:pPr>
              <w:pStyle w:val="TableParagraph"/>
              <w:spacing w:line="234" w:lineRule="exact"/>
              <w:ind w:left="84"/>
            </w:pPr>
            <w:r>
              <w:rPr>
                <w:spacing w:val="-10"/>
              </w:rPr>
              <w:t>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0"/>
            </w:pPr>
            <w:r>
              <w:rPr>
                <w:spacing w:val="-10"/>
              </w:rPr>
              <w:t>4</w:t>
            </w:r>
          </w:p>
        </w:tc>
        <w:tc>
          <w:tcPr>
            <w:tcW w:w="836" w:type="dxa"/>
          </w:tcPr>
          <w:p w:rsidR="002664B6" w:rsidRDefault="00BA69A9">
            <w:pPr>
              <w:pStyle w:val="TableParagraph"/>
              <w:spacing w:line="234" w:lineRule="exact"/>
              <w:ind w:left="6" w:right="0"/>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205</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5</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5</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4</w:t>
            </w:r>
          </w:p>
        </w:tc>
        <w:tc>
          <w:tcPr>
            <w:tcW w:w="836" w:type="dxa"/>
          </w:tcPr>
          <w:p w:rsidR="002664B6" w:rsidRDefault="00BA69A9">
            <w:pPr>
              <w:pStyle w:val="TableParagraph"/>
              <w:ind w:left="6" w:right="0"/>
              <w:rPr>
                <w:b/>
              </w:rPr>
            </w:pPr>
            <w:r>
              <w:rPr>
                <w:b/>
                <w:spacing w:val="-5"/>
              </w:rPr>
              <w:t>24</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bl>
    <w:p w:rsidR="002664B6" w:rsidRDefault="002664B6">
      <w:pPr>
        <w:pStyle w:val="TableParagraph"/>
        <w:rPr>
          <w:b/>
        </w:rPr>
        <w:sectPr w:rsidR="002664B6">
          <w:pgSz w:w="16840" w:h="11910" w:orient="landscape"/>
          <w:pgMar w:top="1340" w:right="992" w:bottom="280" w:left="1559" w:header="717" w:footer="0" w:gutter="0"/>
          <w:cols w:space="720"/>
        </w:sectPr>
      </w:pPr>
    </w:p>
    <w:p w:rsidR="002664B6" w:rsidRDefault="002664B6">
      <w:pPr>
        <w:pStyle w:val="BodyText"/>
        <w:rPr>
          <w:sz w:val="20"/>
        </w:rPr>
      </w:pPr>
    </w:p>
    <w:p w:rsidR="002664B6" w:rsidRDefault="002664B6">
      <w:pPr>
        <w:pStyle w:val="BodyText"/>
        <w:rPr>
          <w:sz w:val="20"/>
        </w:rPr>
      </w:pPr>
    </w:p>
    <w:p w:rsidR="002664B6" w:rsidRDefault="002664B6">
      <w:pPr>
        <w:pStyle w:val="BodyText"/>
        <w:rPr>
          <w:sz w:val="20"/>
        </w:rPr>
      </w:pPr>
    </w:p>
    <w:p w:rsidR="002664B6" w:rsidRDefault="002664B6">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2664B6">
        <w:trPr>
          <w:trHeight w:val="253"/>
        </w:trPr>
        <w:tc>
          <w:tcPr>
            <w:tcW w:w="552" w:type="dxa"/>
          </w:tcPr>
          <w:p w:rsidR="002664B6" w:rsidRDefault="00BA69A9">
            <w:pPr>
              <w:pStyle w:val="TableParagraph"/>
              <w:spacing w:line="234" w:lineRule="exact"/>
              <w:ind w:left="12" w:right="2"/>
            </w:pPr>
            <w:r>
              <w:rPr>
                <w:spacing w:val="-5"/>
              </w:rPr>
              <w:t>206</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4</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20" w:right="0"/>
            </w:pPr>
            <w:r>
              <w:rPr>
                <w:spacing w:val="-10"/>
              </w:rPr>
              <w:t>4</w:t>
            </w:r>
          </w:p>
        </w:tc>
        <w:tc>
          <w:tcPr>
            <w:tcW w:w="433" w:type="dxa"/>
          </w:tcPr>
          <w:p w:rsidR="002664B6" w:rsidRDefault="00BA69A9">
            <w:pPr>
              <w:pStyle w:val="TableParagraph"/>
              <w:spacing w:line="234" w:lineRule="exact"/>
              <w:ind w:left="86"/>
            </w:pPr>
            <w:r>
              <w:rPr>
                <w:spacing w:val="-10"/>
              </w:rPr>
              <w:t>5</w:t>
            </w:r>
          </w:p>
        </w:tc>
        <w:tc>
          <w:tcPr>
            <w:tcW w:w="433" w:type="dxa"/>
          </w:tcPr>
          <w:p w:rsidR="002664B6" w:rsidRDefault="00BA69A9">
            <w:pPr>
              <w:pStyle w:val="TableParagraph"/>
              <w:spacing w:line="234" w:lineRule="exact"/>
              <w:ind w:left="84"/>
            </w:pPr>
            <w:r>
              <w:rPr>
                <w:spacing w:val="-10"/>
              </w:rPr>
              <w:t>5</w:t>
            </w:r>
          </w:p>
        </w:tc>
        <w:tc>
          <w:tcPr>
            <w:tcW w:w="433" w:type="dxa"/>
          </w:tcPr>
          <w:p w:rsidR="002664B6" w:rsidRDefault="00BA69A9">
            <w:pPr>
              <w:pStyle w:val="TableParagraph"/>
              <w:spacing w:line="234" w:lineRule="exact"/>
              <w:ind w:left="82"/>
            </w:pPr>
            <w:r>
              <w:rPr>
                <w:spacing w:val="-10"/>
              </w:rPr>
              <w:t>4</w:t>
            </w:r>
          </w:p>
        </w:tc>
        <w:tc>
          <w:tcPr>
            <w:tcW w:w="433" w:type="dxa"/>
          </w:tcPr>
          <w:p w:rsidR="002664B6" w:rsidRDefault="00BA69A9">
            <w:pPr>
              <w:pStyle w:val="TableParagraph"/>
              <w:spacing w:line="234" w:lineRule="exact"/>
              <w:ind w:left="80"/>
            </w:pPr>
            <w:r>
              <w:rPr>
                <w:spacing w:val="-10"/>
              </w:rPr>
              <w:t>4</w:t>
            </w:r>
          </w:p>
        </w:tc>
        <w:tc>
          <w:tcPr>
            <w:tcW w:w="836" w:type="dxa"/>
          </w:tcPr>
          <w:p w:rsidR="002664B6" w:rsidRDefault="00BA69A9">
            <w:pPr>
              <w:pStyle w:val="TableParagraph"/>
              <w:spacing w:line="234" w:lineRule="exact"/>
              <w:ind w:left="6" w:right="0"/>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207</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0" w:right="0"/>
            </w:pPr>
            <w:r>
              <w:rPr>
                <w:spacing w:val="-10"/>
              </w:rPr>
              <w:t>4</w:t>
            </w:r>
          </w:p>
        </w:tc>
        <w:tc>
          <w:tcPr>
            <w:tcW w:w="433" w:type="dxa"/>
          </w:tcPr>
          <w:p w:rsidR="002664B6" w:rsidRDefault="00BA69A9">
            <w:pPr>
              <w:pStyle w:val="TableParagraph"/>
              <w:ind w:left="86"/>
            </w:pPr>
            <w:r>
              <w:rPr>
                <w:spacing w:val="-10"/>
              </w:rPr>
              <w:t>5</w:t>
            </w:r>
          </w:p>
        </w:tc>
        <w:tc>
          <w:tcPr>
            <w:tcW w:w="433" w:type="dxa"/>
          </w:tcPr>
          <w:p w:rsidR="002664B6" w:rsidRDefault="00BA69A9">
            <w:pPr>
              <w:pStyle w:val="TableParagraph"/>
              <w:ind w:left="84"/>
            </w:pPr>
            <w:r>
              <w:rPr>
                <w:spacing w:val="-10"/>
              </w:rPr>
              <w:t>4</w:t>
            </w:r>
          </w:p>
        </w:tc>
        <w:tc>
          <w:tcPr>
            <w:tcW w:w="433" w:type="dxa"/>
          </w:tcPr>
          <w:p w:rsidR="002664B6" w:rsidRDefault="00BA69A9">
            <w:pPr>
              <w:pStyle w:val="TableParagraph"/>
              <w:ind w:left="82"/>
            </w:pPr>
            <w:r>
              <w:rPr>
                <w:spacing w:val="-10"/>
              </w:rPr>
              <w:t>5</w:t>
            </w:r>
          </w:p>
        </w:tc>
        <w:tc>
          <w:tcPr>
            <w:tcW w:w="433" w:type="dxa"/>
          </w:tcPr>
          <w:p w:rsidR="002664B6" w:rsidRDefault="00BA69A9">
            <w:pPr>
              <w:pStyle w:val="TableParagraph"/>
              <w:ind w:left="80"/>
            </w:pPr>
            <w:r>
              <w:rPr>
                <w:spacing w:val="-10"/>
              </w:rPr>
              <w:t>5</w:t>
            </w:r>
          </w:p>
        </w:tc>
        <w:tc>
          <w:tcPr>
            <w:tcW w:w="836" w:type="dxa"/>
          </w:tcPr>
          <w:p w:rsidR="002664B6" w:rsidRDefault="00BA69A9">
            <w:pPr>
              <w:pStyle w:val="TableParagraph"/>
              <w:ind w:left="6" w:right="0"/>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14</w:t>
            </w:r>
          </w:p>
        </w:tc>
      </w:tr>
      <w:tr w:rsidR="002664B6">
        <w:trPr>
          <w:trHeight w:val="254"/>
        </w:trPr>
        <w:tc>
          <w:tcPr>
            <w:tcW w:w="552" w:type="dxa"/>
          </w:tcPr>
          <w:p w:rsidR="002664B6" w:rsidRDefault="00BA69A9">
            <w:pPr>
              <w:pStyle w:val="TableParagraph"/>
              <w:spacing w:line="234" w:lineRule="exact"/>
              <w:ind w:left="12" w:right="2"/>
            </w:pPr>
            <w:r>
              <w:rPr>
                <w:spacing w:val="-5"/>
              </w:rPr>
              <w:t>208</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3</w:t>
            </w:r>
          </w:p>
        </w:tc>
        <w:tc>
          <w:tcPr>
            <w:tcW w:w="833" w:type="dxa"/>
          </w:tcPr>
          <w:p w:rsidR="002664B6" w:rsidRDefault="00BA69A9">
            <w:pPr>
              <w:pStyle w:val="TableParagraph"/>
              <w:spacing w:line="234" w:lineRule="exact"/>
              <w:ind w:left="51" w:right="37"/>
              <w:rPr>
                <w:b/>
              </w:rPr>
            </w:pPr>
            <w:r>
              <w:rPr>
                <w:b/>
                <w:spacing w:val="-5"/>
              </w:rPr>
              <w:t>13</w:t>
            </w:r>
          </w:p>
        </w:tc>
        <w:tc>
          <w:tcPr>
            <w:tcW w:w="433" w:type="dxa"/>
          </w:tcPr>
          <w:p w:rsidR="002664B6" w:rsidRDefault="00BA69A9">
            <w:pPr>
              <w:pStyle w:val="TableParagraph"/>
              <w:spacing w:line="234" w:lineRule="exact"/>
              <w:ind w:left="20" w:right="0"/>
            </w:pPr>
            <w:r>
              <w:rPr>
                <w:spacing w:val="-10"/>
              </w:rPr>
              <w:t>4</w:t>
            </w:r>
          </w:p>
        </w:tc>
        <w:tc>
          <w:tcPr>
            <w:tcW w:w="433" w:type="dxa"/>
          </w:tcPr>
          <w:p w:rsidR="002664B6" w:rsidRDefault="00BA69A9">
            <w:pPr>
              <w:pStyle w:val="TableParagraph"/>
              <w:spacing w:line="234" w:lineRule="exact"/>
              <w:ind w:left="86"/>
            </w:pPr>
            <w:r>
              <w:rPr>
                <w:spacing w:val="-10"/>
              </w:rPr>
              <w:t>4</w:t>
            </w:r>
          </w:p>
        </w:tc>
        <w:tc>
          <w:tcPr>
            <w:tcW w:w="433" w:type="dxa"/>
          </w:tcPr>
          <w:p w:rsidR="002664B6" w:rsidRDefault="00BA69A9">
            <w:pPr>
              <w:pStyle w:val="TableParagraph"/>
              <w:spacing w:line="234" w:lineRule="exact"/>
              <w:ind w:left="84"/>
            </w:pPr>
            <w:r>
              <w:rPr>
                <w:spacing w:val="-10"/>
              </w:rPr>
              <w:t>4</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0"/>
            </w:pPr>
            <w:r>
              <w:rPr>
                <w:spacing w:val="-10"/>
              </w:rPr>
              <w:t>5</w:t>
            </w:r>
          </w:p>
        </w:tc>
        <w:tc>
          <w:tcPr>
            <w:tcW w:w="836" w:type="dxa"/>
          </w:tcPr>
          <w:p w:rsidR="002664B6" w:rsidRDefault="00BA69A9">
            <w:pPr>
              <w:pStyle w:val="TableParagraph"/>
              <w:spacing w:line="234" w:lineRule="exact"/>
              <w:ind w:left="6" w:right="0"/>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209</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31</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5</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24</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210</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4</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30</w:t>
            </w:r>
          </w:p>
        </w:tc>
        <w:tc>
          <w:tcPr>
            <w:tcW w:w="432" w:type="dxa"/>
          </w:tcPr>
          <w:p w:rsidR="002664B6" w:rsidRDefault="00BA69A9">
            <w:pPr>
              <w:pStyle w:val="TableParagraph"/>
              <w:spacing w:line="234" w:lineRule="exact"/>
              <w:ind w:right="48"/>
            </w:pPr>
            <w:r>
              <w:rPr>
                <w:spacing w:val="-10"/>
              </w:rPr>
              <w:t>4</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14</w:t>
            </w:r>
          </w:p>
        </w:tc>
        <w:tc>
          <w:tcPr>
            <w:tcW w:w="433" w:type="dxa"/>
          </w:tcPr>
          <w:p w:rsidR="002664B6" w:rsidRDefault="00BA69A9">
            <w:pPr>
              <w:pStyle w:val="TableParagraph"/>
              <w:spacing w:line="234" w:lineRule="exact"/>
              <w:ind w:left="21"/>
            </w:pPr>
            <w:r>
              <w:rPr>
                <w:spacing w:val="-10"/>
              </w:rPr>
              <w:t>3</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5</w:t>
            </w:r>
          </w:p>
        </w:tc>
        <w:tc>
          <w:tcPr>
            <w:tcW w:w="433" w:type="dxa"/>
          </w:tcPr>
          <w:p w:rsidR="002664B6" w:rsidRDefault="00BA69A9">
            <w:pPr>
              <w:pStyle w:val="TableParagraph"/>
              <w:spacing w:line="234" w:lineRule="exact"/>
              <w:ind w:left="20" w:right="72"/>
            </w:pPr>
            <w:r>
              <w:rPr>
                <w:spacing w:val="-10"/>
              </w:rPr>
              <w:t>5</w:t>
            </w:r>
          </w:p>
        </w:tc>
        <w:tc>
          <w:tcPr>
            <w:tcW w:w="836" w:type="dxa"/>
          </w:tcPr>
          <w:p w:rsidR="002664B6" w:rsidRDefault="00BA69A9">
            <w:pPr>
              <w:pStyle w:val="TableParagraph"/>
              <w:spacing w:line="234" w:lineRule="exact"/>
              <w:ind w:left="42" w:right="97"/>
              <w:rPr>
                <w:b/>
              </w:rPr>
            </w:pPr>
            <w:r>
              <w:rPr>
                <w:b/>
                <w:spacing w:val="-5"/>
              </w:rPr>
              <w:t>22</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4</w:t>
            </w:r>
          </w:p>
        </w:tc>
        <w:tc>
          <w:tcPr>
            <w:tcW w:w="834" w:type="dxa"/>
          </w:tcPr>
          <w:p w:rsidR="002664B6" w:rsidRDefault="00BA69A9">
            <w:pPr>
              <w:pStyle w:val="TableParagraph"/>
              <w:spacing w:line="234" w:lineRule="exact"/>
              <w:ind w:left="54" w:right="58"/>
              <w:rPr>
                <w:b/>
              </w:rPr>
            </w:pPr>
            <w:r>
              <w:rPr>
                <w:b/>
                <w:spacing w:val="-5"/>
              </w:rPr>
              <w:t>19</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211</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4</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4</w:t>
            </w:r>
          </w:p>
        </w:tc>
        <w:tc>
          <w:tcPr>
            <w:tcW w:w="835" w:type="dxa"/>
          </w:tcPr>
          <w:p w:rsidR="002664B6" w:rsidRDefault="00BA69A9">
            <w:pPr>
              <w:pStyle w:val="TableParagraph"/>
              <w:ind w:left="51" w:right="35"/>
              <w:rPr>
                <w:b/>
              </w:rPr>
            </w:pPr>
            <w:r>
              <w:rPr>
                <w:b/>
                <w:spacing w:val="-5"/>
              </w:rPr>
              <w:t>28</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21"/>
            </w:pPr>
            <w:r>
              <w:rPr>
                <w:spacing w:val="-10"/>
              </w:rPr>
              <w:t>4</w:t>
            </w:r>
          </w:p>
        </w:tc>
        <w:tc>
          <w:tcPr>
            <w:tcW w:w="433" w:type="dxa"/>
          </w:tcPr>
          <w:p w:rsidR="002664B6" w:rsidRDefault="00BA69A9">
            <w:pPr>
              <w:pStyle w:val="TableParagraph"/>
              <w:ind w:left="21"/>
            </w:pPr>
            <w:r>
              <w:rPr>
                <w:spacing w:val="-10"/>
              </w:rPr>
              <w:t>4</w:t>
            </w:r>
          </w:p>
        </w:tc>
        <w:tc>
          <w:tcPr>
            <w:tcW w:w="433" w:type="dxa"/>
          </w:tcPr>
          <w:p w:rsidR="002664B6" w:rsidRDefault="00BA69A9">
            <w:pPr>
              <w:pStyle w:val="TableParagraph"/>
              <w:ind w:left="20" w:right="68"/>
            </w:pPr>
            <w:r>
              <w:rPr>
                <w:spacing w:val="-10"/>
              </w:rPr>
              <w:t>5</w:t>
            </w:r>
          </w:p>
        </w:tc>
        <w:tc>
          <w:tcPr>
            <w:tcW w:w="433" w:type="dxa"/>
          </w:tcPr>
          <w:p w:rsidR="002664B6" w:rsidRDefault="00BA69A9">
            <w:pPr>
              <w:pStyle w:val="TableParagraph"/>
              <w:ind w:left="20" w:right="70"/>
            </w:pPr>
            <w:r>
              <w:rPr>
                <w:spacing w:val="-10"/>
              </w:rPr>
              <w:t>5</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23</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4</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16</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before="1" w:line="233" w:lineRule="exact"/>
              <w:ind w:left="12" w:right="2"/>
            </w:pPr>
            <w:r>
              <w:rPr>
                <w:spacing w:val="-5"/>
              </w:rPr>
              <w:t>212</w:t>
            </w:r>
          </w:p>
        </w:tc>
        <w:tc>
          <w:tcPr>
            <w:tcW w:w="429" w:type="dxa"/>
          </w:tcPr>
          <w:p w:rsidR="002664B6" w:rsidRDefault="00BA69A9">
            <w:pPr>
              <w:pStyle w:val="TableParagraph"/>
              <w:spacing w:before="1" w:line="233" w:lineRule="exact"/>
              <w:ind w:right="61"/>
            </w:pPr>
            <w:r>
              <w:rPr>
                <w:spacing w:val="-10"/>
              </w:rPr>
              <w:t>5</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5</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5</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5</w:t>
            </w:r>
          </w:p>
        </w:tc>
        <w:tc>
          <w:tcPr>
            <w:tcW w:w="835" w:type="dxa"/>
          </w:tcPr>
          <w:p w:rsidR="002664B6" w:rsidRDefault="00BA69A9">
            <w:pPr>
              <w:pStyle w:val="TableParagraph"/>
              <w:spacing w:before="1" w:line="233" w:lineRule="exact"/>
              <w:ind w:left="51" w:right="35"/>
              <w:rPr>
                <w:b/>
              </w:rPr>
            </w:pPr>
            <w:r>
              <w:rPr>
                <w:b/>
                <w:spacing w:val="-5"/>
              </w:rPr>
              <w:t>35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21"/>
            </w:pPr>
            <w:r>
              <w:rPr>
                <w:spacing w:val="-10"/>
              </w:rPr>
              <w:t>5</w:t>
            </w:r>
          </w:p>
        </w:tc>
        <w:tc>
          <w:tcPr>
            <w:tcW w:w="433" w:type="dxa"/>
          </w:tcPr>
          <w:p w:rsidR="002664B6" w:rsidRDefault="00BA69A9">
            <w:pPr>
              <w:pStyle w:val="TableParagraph"/>
              <w:spacing w:before="1" w:line="233" w:lineRule="exact"/>
              <w:ind w:left="21"/>
            </w:pPr>
            <w:r>
              <w:rPr>
                <w:spacing w:val="-10"/>
              </w:rPr>
              <w:t>5</w:t>
            </w:r>
          </w:p>
        </w:tc>
        <w:tc>
          <w:tcPr>
            <w:tcW w:w="433" w:type="dxa"/>
          </w:tcPr>
          <w:p w:rsidR="002664B6" w:rsidRDefault="00BA69A9">
            <w:pPr>
              <w:pStyle w:val="TableParagraph"/>
              <w:spacing w:before="1" w:line="233" w:lineRule="exact"/>
              <w:ind w:left="20" w:right="68"/>
            </w:pPr>
            <w:r>
              <w:rPr>
                <w:spacing w:val="-10"/>
              </w:rPr>
              <w:t>4</w:t>
            </w:r>
          </w:p>
        </w:tc>
        <w:tc>
          <w:tcPr>
            <w:tcW w:w="433" w:type="dxa"/>
          </w:tcPr>
          <w:p w:rsidR="002664B6" w:rsidRDefault="00BA69A9">
            <w:pPr>
              <w:pStyle w:val="TableParagraph"/>
              <w:spacing w:before="1" w:line="233" w:lineRule="exact"/>
              <w:ind w:left="20" w:right="70"/>
            </w:pPr>
            <w:r>
              <w:rPr>
                <w:spacing w:val="-10"/>
              </w:rPr>
              <w:t>5</w:t>
            </w:r>
          </w:p>
        </w:tc>
        <w:tc>
          <w:tcPr>
            <w:tcW w:w="433" w:type="dxa"/>
          </w:tcPr>
          <w:p w:rsidR="002664B6" w:rsidRDefault="00BA69A9">
            <w:pPr>
              <w:pStyle w:val="TableParagraph"/>
              <w:spacing w:before="1" w:line="233" w:lineRule="exact"/>
              <w:ind w:left="20" w:right="72"/>
            </w:pPr>
            <w:r>
              <w:rPr>
                <w:spacing w:val="-10"/>
              </w:rPr>
              <w:t>5</w:t>
            </w:r>
          </w:p>
        </w:tc>
        <w:tc>
          <w:tcPr>
            <w:tcW w:w="836" w:type="dxa"/>
          </w:tcPr>
          <w:p w:rsidR="002664B6" w:rsidRDefault="00BA69A9">
            <w:pPr>
              <w:pStyle w:val="TableParagraph"/>
              <w:spacing w:before="1" w:line="233" w:lineRule="exact"/>
              <w:ind w:left="42" w:right="97"/>
              <w:rPr>
                <w:b/>
              </w:rPr>
            </w:pPr>
            <w:r>
              <w:rPr>
                <w:b/>
                <w:spacing w:val="-5"/>
              </w:rPr>
              <w:t>24</w:t>
            </w:r>
          </w:p>
        </w:tc>
        <w:tc>
          <w:tcPr>
            <w:tcW w:w="433" w:type="dxa"/>
          </w:tcPr>
          <w:p w:rsidR="002664B6" w:rsidRDefault="00BA69A9">
            <w:pPr>
              <w:pStyle w:val="TableParagraph"/>
              <w:spacing w:before="1" w:line="233" w:lineRule="exact"/>
              <w:ind w:left="71"/>
            </w:pPr>
            <w:r>
              <w:rPr>
                <w:spacing w:val="-10"/>
              </w:rPr>
              <w:t>5</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20</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12</w:t>
            </w:r>
          </w:p>
        </w:tc>
      </w:tr>
      <w:tr w:rsidR="002664B6">
        <w:trPr>
          <w:trHeight w:val="254"/>
        </w:trPr>
        <w:tc>
          <w:tcPr>
            <w:tcW w:w="552" w:type="dxa"/>
          </w:tcPr>
          <w:p w:rsidR="002664B6" w:rsidRDefault="00BA69A9">
            <w:pPr>
              <w:pStyle w:val="TableParagraph"/>
              <w:spacing w:line="234" w:lineRule="exact"/>
              <w:ind w:left="12" w:right="2"/>
            </w:pPr>
            <w:r>
              <w:rPr>
                <w:spacing w:val="-5"/>
              </w:rPr>
              <w:t>213</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31</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5</w:t>
            </w:r>
          </w:p>
        </w:tc>
        <w:tc>
          <w:tcPr>
            <w:tcW w:w="836" w:type="dxa"/>
          </w:tcPr>
          <w:p w:rsidR="002664B6" w:rsidRDefault="00BA69A9">
            <w:pPr>
              <w:pStyle w:val="TableParagraph"/>
              <w:spacing w:line="234" w:lineRule="exact"/>
              <w:ind w:left="42" w:right="97"/>
              <w:rPr>
                <w:b/>
              </w:rPr>
            </w:pPr>
            <w:r>
              <w:rPr>
                <w:b/>
                <w:spacing w:val="-5"/>
              </w:rPr>
              <w:t>23</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18</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214</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833" w:type="dxa"/>
          </w:tcPr>
          <w:p w:rsidR="002664B6" w:rsidRDefault="00BA69A9">
            <w:pPr>
              <w:pStyle w:val="TableParagraph"/>
              <w:ind w:left="51" w:right="37"/>
              <w:rPr>
                <w:b/>
              </w:rPr>
            </w:pPr>
            <w:r>
              <w:rPr>
                <w:b/>
                <w:spacing w:val="-5"/>
              </w:rPr>
              <w:t>12</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4</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23</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215</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4</w:t>
            </w:r>
          </w:p>
        </w:tc>
        <w:tc>
          <w:tcPr>
            <w:tcW w:w="836" w:type="dxa"/>
          </w:tcPr>
          <w:p w:rsidR="002664B6" w:rsidRDefault="00BA69A9">
            <w:pPr>
              <w:pStyle w:val="TableParagraph"/>
              <w:spacing w:line="234" w:lineRule="exact"/>
              <w:ind w:left="42" w:right="97"/>
              <w:rPr>
                <w:b/>
              </w:rPr>
            </w:pPr>
            <w:r>
              <w:rPr>
                <w:b/>
                <w:spacing w:val="-5"/>
              </w:rPr>
              <w:t>22</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14</w:t>
            </w:r>
          </w:p>
        </w:tc>
      </w:tr>
      <w:tr w:rsidR="002664B6">
        <w:trPr>
          <w:trHeight w:val="251"/>
        </w:trPr>
        <w:tc>
          <w:tcPr>
            <w:tcW w:w="552" w:type="dxa"/>
          </w:tcPr>
          <w:p w:rsidR="002664B6" w:rsidRDefault="00BA69A9">
            <w:pPr>
              <w:pStyle w:val="TableParagraph"/>
              <w:ind w:left="12" w:right="2"/>
            </w:pPr>
            <w:r>
              <w:rPr>
                <w:spacing w:val="-5"/>
              </w:rPr>
              <w:t>216</w:t>
            </w:r>
          </w:p>
        </w:tc>
        <w:tc>
          <w:tcPr>
            <w:tcW w:w="429" w:type="dxa"/>
          </w:tcPr>
          <w:p w:rsidR="002664B6" w:rsidRDefault="00BA69A9">
            <w:pPr>
              <w:pStyle w:val="TableParagraph"/>
              <w:ind w:right="61"/>
            </w:pPr>
            <w:r>
              <w:rPr>
                <w:spacing w:val="-10"/>
              </w:rPr>
              <w:t>5</w:t>
            </w:r>
          </w:p>
        </w:tc>
        <w:tc>
          <w:tcPr>
            <w:tcW w:w="429" w:type="dxa"/>
          </w:tcPr>
          <w:p w:rsidR="002664B6" w:rsidRDefault="00BA69A9">
            <w:pPr>
              <w:pStyle w:val="TableParagraph"/>
              <w:ind w:left="66" w:right="61"/>
            </w:pPr>
            <w:r>
              <w:rPr>
                <w:spacing w:val="-10"/>
              </w:rPr>
              <w:t>4</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5</w:t>
            </w:r>
          </w:p>
        </w:tc>
        <w:tc>
          <w:tcPr>
            <w:tcW w:w="431" w:type="dxa"/>
          </w:tcPr>
          <w:p w:rsidR="002664B6" w:rsidRDefault="00BA69A9">
            <w:pPr>
              <w:pStyle w:val="TableParagraph"/>
              <w:ind w:left="70" w:right="51"/>
            </w:pPr>
            <w:r>
              <w:rPr>
                <w:spacing w:val="-10"/>
              </w:rPr>
              <w:t>4</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4</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4</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4</w:t>
            </w:r>
          </w:p>
        </w:tc>
        <w:tc>
          <w:tcPr>
            <w:tcW w:w="433" w:type="dxa"/>
          </w:tcPr>
          <w:p w:rsidR="002664B6" w:rsidRDefault="00BA69A9">
            <w:pPr>
              <w:pStyle w:val="TableParagraph"/>
              <w:ind w:left="20" w:right="72"/>
            </w:pPr>
            <w:r>
              <w:rPr>
                <w:spacing w:val="-10"/>
              </w:rPr>
              <w:t>5</w:t>
            </w:r>
          </w:p>
        </w:tc>
        <w:tc>
          <w:tcPr>
            <w:tcW w:w="836" w:type="dxa"/>
          </w:tcPr>
          <w:p w:rsidR="002664B6" w:rsidRDefault="00BA69A9">
            <w:pPr>
              <w:pStyle w:val="TableParagraph"/>
              <w:ind w:left="42" w:right="97"/>
              <w:rPr>
                <w:b/>
              </w:rPr>
            </w:pPr>
            <w:r>
              <w:rPr>
                <w:b/>
                <w:spacing w:val="-5"/>
              </w:rPr>
              <w:t>22</w:t>
            </w:r>
          </w:p>
        </w:tc>
        <w:tc>
          <w:tcPr>
            <w:tcW w:w="433" w:type="dxa"/>
          </w:tcPr>
          <w:p w:rsidR="002664B6" w:rsidRDefault="00BA69A9">
            <w:pPr>
              <w:pStyle w:val="TableParagraph"/>
              <w:ind w:left="71"/>
            </w:pPr>
            <w:r>
              <w:rPr>
                <w:spacing w:val="-10"/>
              </w:rPr>
              <w:t>5</w:t>
            </w:r>
          </w:p>
        </w:tc>
        <w:tc>
          <w:tcPr>
            <w:tcW w:w="434" w:type="dxa"/>
          </w:tcPr>
          <w:p w:rsidR="002664B6" w:rsidRDefault="00BA69A9">
            <w:pPr>
              <w:pStyle w:val="TableParagraph"/>
              <w:ind w:right="63"/>
            </w:pPr>
            <w:r>
              <w:rPr>
                <w:spacing w:val="-10"/>
              </w:rPr>
              <w:t>4</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line="234" w:lineRule="exact"/>
              <w:ind w:left="12" w:right="2"/>
            </w:pPr>
            <w:r>
              <w:rPr>
                <w:spacing w:val="-5"/>
              </w:rPr>
              <w:t>217</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0" w:right="68"/>
            </w:pPr>
            <w:r>
              <w:rPr>
                <w:spacing w:val="-10"/>
              </w:rPr>
              <w:t>5</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4</w:t>
            </w:r>
          </w:p>
        </w:tc>
        <w:tc>
          <w:tcPr>
            <w:tcW w:w="836" w:type="dxa"/>
          </w:tcPr>
          <w:p w:rsidR="002664B6" w:rsidRDefault="00BA69A9">
            <w:pPr>
              <w:pStyle w:val="TableParagraph"/>
              <w:spacing w:line="234" w:lineRule="exact"/>
              <w:ind w:left="42" w:right="97"/>
              <w:rPr>
                <w:b/>
              </w:rPr>
            </w:pPr>
            <w:r>
              <w:rPr>
                <w:b/>
                <w:spacing w:val="-5"/>
              </w:rPr>
              <w:t>23</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5</w:t>
            </w:r>
          </w:p>
        </w:tc>
        <w:tc>
          <w:tcPr>
            <w:tcW w:w="837" w:type="dxa"/>
          </w:tcPr>
          <w:p w:rsidR="002664B6" w:rsidRDefault="00BA69A9">
            <w:pPr>
              <w:pStyle w:val="TableParagraph"/>
              <w:spacing w:line="234" w:lineRule="exact"/>
              <w:ind w:left="54" w:right="65"/>
              <w:rPr>
                <w:b/>
              </w:rPr>
            </w:pPr>
            <w:r>
              <w:rPr>
                <w:b/>
                <w:spacing w:val="-5"/>
              </w:rPr>
              <w:t>15</w:t>
            </w:r>
          </w:p>
        </w:tc>
      </w:tr>
      <w:tr w:rsidR="002664B6">
        <w:trPr>
          <w:trHeight w:val="251"/>
        </w:trPr>
        <w:tc>
          <w:tcPr>
            <w:tcW w:w="552" w:type="dxa"/>
          </w:tcPr>
          <w:p w:rsidR="002664B6" w:rsidRDefault="00BA69A9">
            <w:pPr>
              <w:pStyle w:val="TableParagraph"/>
              <w:ind w:left="12" w:right="2"/>
            </w:pPr>
            <w:r>
              <w:rPr>
                <w:spacing w:val="-5"/>
              </w:rPr>
              <w:t>218</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4</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32</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432" w:type="dxa"/>
          </w:tcPr>
          <w:p w:rsidR="002664B6" w:rsidRDefault="00BA69A9">
            <w:pPr>
              <w:pStyle w:val="TableParagraph"/>
              <w:ind w:right="48"/>
            </w:pPr>
            <w:r>
              <w:rPr>
                <w:spacing w:val="-10"/>
              </w:rPr>
              <w:t>5</w:t>
            </w:r>
          </w:p>
        </w:tc>
        <w:tc>
          <w:tcPr>
            <w:tcW w:w="833" w:type="dxa"/>
          </w:tcPr>
          <w:p w:rsidR="002664B6" w:rsidRDefault="00BA69A9">
            <w:pPr>
              <w:pStyle w:val="TableParagraph"/>
              <w:ind w:left="51" w:right="37"/>
              <w:rPr>
                <w:b/>
              </w:rPr>
            </w:pPr>
            <w:r>
              <w:rPr>
                <w:b/>
                <w:spacing w:val="-5"/>
              </w:rPr>
              <w:t>15</w:t>
            </w:r>
          </w:p>
        </w:tc>
        <w:tc>
          <w:tcPr>
            <w:tcW w:w="433" w:type="dxa"/>
          </w:tcPr>
          <w:p w:rsidR="002664B6" w:rsidRDefault="00BA69A9">
            <w:pPr>
              <w:pStyle w:val="TableParagraph"/>
              <w:ind w:left="21"/>
            </w:pPr>
            <w:r>
              <w:rPr>
                <w:spacing w:val="-10"/>
              </w:rPr>
              <w:t>5</w:t>
            </w:r>
          </w:p>
        </w:tc>
        <w:tc>
          <w:tcPr>
            <w:tcW w:w="433" w:type="dxa"/>
          </w:tcPr>
          <w:p w:rsidR="002664B6" w:rsidRDefault="00BA69A9">
            <w:pPr>
              <w:pStyle w:val="TableParagraph"/>
              <w:ind w:left="21"/>
            </w:pPr>
            <w:r>
              <w:rPr>
                <w:spacing w:val="-10"/>
              </w:rPr>
              <w:t>4</w:t>
            </w:r>
          </w:p>
        </w:tc>
        <w:tc>
          <w:tcPr>
            <w:tcW w:w="433" w:type="dxa"/>
          </w:tcPr>
          <w:p w:rsidR="002664B6" w:rsidRDefault="00BA69A9">
            <w:pPr>
              <w:pStyle w:val="TableParagraph"/>
              <w:ind w:left="20" w:right="68"/>
            </w:pPr>
            <w:r>
              <w:rPr>
                <w:spacing w:val="-10"/>
              </w:rPr>
              <w:t>4</w:t>
            </w:r>
          </w:p>
        </w:tc>
        <w:tc>
          <w:tcPr>
            <w:tcW w:w="433" w:type="dxa"/>
          </w:tcPr>
          <w:p w:rsidR="002664B6" w:rsidRDefault="00BA69A9">
            <w:pPr>
              <w:pStyle w:val="TableParagraph"/>
              <w:ind w:left="20" w:right="70"/>
            </w:pPr>
            <w:r>
              <w:rPr>
                <w:spacing w:val="-10"/>
              </w:rPr>
              <w:t>5</w:t>
            </w:r>
          </w:p>
        </w:tc>
        <w:tc>
          <w:tcPr>
            <w:tcW w:w="433" w:type="dxa"/>
          </w:tcPr>
          <w:p w:rsidR="002664B6" w:rsidRDefault="00BA69A9">
            <w:pPr>
              <w:pStyle w:val="TableParagraph"/>
              <w:ind w:left="20" w:right="72"/>
            </w:pPr>
            <w:r>
              <w:rPr>
                <w:spacing w:val="-10"/>
              </w:rPr>
              <w:t>4</w:t>
            </w:r>
          </w:p>
        </w:tc>
        <w:tc>
          <w:tcPr>
            <w:tcW w:w="836" w:type="dxa"/>
          </w:tcPr>
          <w:p w:rsidR="002664B6" w:rsidRDefault="00BA69A9">
            <w:pPr>
              <w:pStyle w:val="TableParagraph"/>
              <w:ind w:left="42" w:right="97"/>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4</w:t>
            </w:r>
          </w:p>
        </w:tc>
        <w:tc>
          <w:tcPr>
            <w:tcW w:w="834" w:type="dxa"/>
          </w:tcPr>
          <w:p w:rsidR="002664B6" w:rsidRDefault="00BA69A9">
            <w:pPr>
              <w:pStyle w:val="TableParagraph"/>
              <w:ind w:left="54" w:right="58"/>
              <w:rPr>
                <w:b/>
              </w:rPr>
            </w:pPr>
            <w:r>
              <w:rPr>
                <w:b/>
                <w:spacing w:val="-5"/>
              </w:rPr>
              <w:t>18</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5</w:t>
            </w:r>
          </w:p>
        </w:tc>
        <w:tc>
          <w:tcPr>
            <w:tcW w:w="837" w:type="dxa"/>
          </w:tcPr>
          <w:p w:rsidR="002664B6" w:rsidRDefault="00BA69A9">
            <w:pPr>
              <w:pStyle w:val="TableParagraph"/>
              <w:ind w:left="54" w:right="65"/>
              <w:rPr>
                <w:b/>
              </w:rPr>
            </w:pPr>
            <w:r>
              <w:rPr>
                <w:b/>
                <w:spacing w:val="-5"/>
              </w:rPr>
              <w:t>15</w:t>
            </w:r>
          </w:p>
        </w:tc>
      </w:tr>
      <w:tr w:rsidR="002664B6">
        <w:trPr>
          <w:trHeight w:val="254"/>
        </w:trPr>
        <w:tc>
          <w:tcPr>
            <w:tcW w:w="552" w:type="dxa"/>
          </w:tcPr>
          <w:p w:rsidR="002664B6" w:rsidRDefault="00BA69A9">
            <w:pPr>
              <w:pStyle w:val="TableParagraph"/>
              <w:spacing w:before="1" w:line="233" w:lineRule="exact"/>
              <w:ind w:left="12" w:right="2"/>
            </w:pPr>
            <w:r>
              <w:rPr>
                <w:spacing w:val="-5"/>
              </w:rPr>
              <w:t>219</w:t>
            </w:r>
          </w:p>
        </w:tc>
        <w:tc>
          <w:tcPr>
            <w:tcW w:w="429" w:type="dxa"/>
          </w:tcPr>
          <w:p w:rsidR="002664B6" w:rsidRDefault="00BA69A9">
            <w:pPr>
              <w:pStyle w:val="TableParagraph"/>
              <w:spacing w:before="1" w:line="233" w:lineRule="exact"/>
              <w:ind w:right="61"/>
            </w:pPr>
            <w:r>
              <w:rPr>
                <w:spacing w:val="-10"/>
              </w:rPr>
              <w:t>4</w:t>
            </w:r>
          </w:p>
        </w:tc>
        <w:tc>
          <w:tcPr>
            <w:tcW w:w="429" w:type="dxa"/>
          </w:tcPr>
          <w:p w:rsidR="002664B6" w:rsidRDefault="00BA69A9">
            <w:pPr>
              <w:pStyle w:val="TableParagraph"/>
              <w:spacing w:before="1" w:line="233" w:lineRule="exact"/>
              <w:ind w:left="66" w:right="61"/>
            </w:pPr>
            <w:r>
              <w:rPr>
                <w:spacing w:val="-10"/>
              </w:rPr>
              <w:t>5</w:t>
            </w:r>
          </w:p>
        </w:tc>
        <w:tc>
          <w:tcPr>
            <w:tcW w:w="431" w:type="dxa"/>
          </w:tcPr>
          <w:p w:rsidR="002664B6" w:rsidRDefault="00BA69A9">
            <w:pPr>
              <w:pStyle w:val="TableParagraph"/>
              <w:spacing w:before="1" w:line="233" w:lineRule="exact"/>
              <w:ind w:right="51"/>
            </w:pPr>
            <w:r>
              <w:rPr>
                <w:spacing w:val="-10"/>
              </w:rPr>
              <w:t>4</w:t>
            </w:r>
          </w:p>
        </w:tc>
        <w:tc>
          <w:tcPr>
            <w:tcW w:w="429" w:type="dxa"/>
          </w:tcPr>
          <w:p w:rsidR="002664B6" w:rsidRDefault="00BA69A9">
            <w:pPr>
              <w:pStyle w:val="TableParagraph"/>
              <w:spacing w:before="1" w:line="233" w:lineRule="exact"/>
              <w:ind w:left="74" w:right="61"/>
            </w:pPr>
            <w:r>
              <w:rPr>
                <w:spacing w:val="-10"/>
              </w:rPr>
              <w:t>5</w:t>
            </w:r>
          </w:p>
        </w:tc>
        <w:tc>
          <w:tcPr>
            <w:tcW w:w="431" w:type="dxa"/>
          </w:tcPr>
          <w:p w:rsidR="002664B6" w:rsidRDefault="00BA69A9">
            <w:pPr>
              <w:pStyle w:val="TableParagraph"/>
              <w:spacing w:before="1" w:line="233" w:lineRule="exact"/>
              <w:ind w:left="68" w:right="51"/>
            </w:pPr>
            <w:r>
              <w:rPr>
                <w:spacing w:val="-10"/>
              </w:rPr>
              <w:t>4</w:t>
            </w:r>
          </w:p>
        </w:tc>
        <w:tc>
          <w:tcPr>
            <w:tcW w:w="431" w:type="dxa"/>
          </w:tcPr>
          <w:p w:rsidR="002664B6" w:rsidRDefault="00BA69A9">
            <w:pPr>
              <w:pStyle w:val="TableParagraph"/>
              <w:spacing w:before="1" w:line="233" w:lineRule="exact"/>
              <w:ind w:left="70" w:right="51"/>
            </w:pPr>
            <w:r>
              <w:rPr>
                <w:spacing w:val="-10"/>
              </w:rPr>
              <w:t>5</w:t>
            </w:r>
          </w:p>
        </w:tc>
        <w:tc>
          <w:tcPr>
            <w:tcW w:w="432" w:type="dxa"/>
          </w:tcPr>
          <w:p w:rsidR="002664B6" w:rsidRDefault="00BA69A9">
            <w:pPr>
              <w:pStyle w:val="TableParagraph"/>
              <w:spacing w:before="1" w:line="233" w:lineRule="exact"/>
              <w:ind w:left="68" w:right="48"/>
            </w:pPr>
            <w:r>
              <w:rPr>
                <w:spacing w:val="-10"/>
              </w:rPr>
              <w:t>4</w:t>
            </w:r>
          </w:p>
        </w:tc>
        <w:tc>
          <w:tcPr>
            <w:tcW w:w="835" w:type="dxa"/>
          </w:tcPr>
          <w:p w:rsidR="002664B6" w:rsidRDefault="00BA69A9">
            <w:pPr>
              <w:pStyle w:val="TableParagraph"/>
              <w:spacing w:before="1" w:line="233" w:lineRule="exact"/>
              <w:ind w:left="51" w:right="35"/>
              <w:rPr>
                <w:b/>
              </w:rPr>
            </w:pPr>
            <w:r>
              <w:rPr>
                <w:b/>
                <w:spacing w:val="-5"/>
              </w:rPr>
              <w:t>31</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5</w:t>
            </w:r>
          </w:p>
        </w:tc>
        <w:tc>
          <w:tcPr>
            <w:tcW w:w="432" w:type="dxa"/>
          </w:tcPr>
          <w:p w:rsidR="002664B6" w:rsidRDefault="00BA69A9">
            <w:pPr>
              <w:pStyle w:val="TableParagraph"/>
              <w:spacing w:before="1" w:line="233" w:lineRule="exact"/>
              <w:ind w:right="48"/>
            </w:pPr>
            <w:r>
              <w:rPr>
                <w:spacing w:val="-10"/>
              </w:rPr>
              <w:t>4</w:t>
            </w:r>
          </w:p>
        </w:tc>
        <w:tc>
          <w:tcPr>
            <w:tcW w:w="833" w:type="dxa"/>
          </w:tcPr>
          <w:p w:rsidR="002664B6" w:rsidRDefault="00BA69A9">
            <w:pPr>
              <w:pStyle w:val="TableParagraph"/>
              <w:spacing w:before="1" w:line="233" w:lineRule="exact"/>
              <w:ind w:left="51" w:right="37"/>
              <w:rPr>
                <w:b/>
              </w:rPr>
            </w:pPr>
            <w:r>
              <w:rPr>
                <w:b/>
                <w:spacing w:val="-5"/>
              </w:rPr>
              <w:t>14</w:t>
            </w:r>
          </w:p>
        </w:tc>
        <w:tc>
          <w:tcPr>
            <w:tcW w:w="433" w:type="dxa"/>
          </w:tcPr>
          <w:p w:rsidR="002664B6" w:rsidRDefault="00BA69A9">
            <w:pPr>
              <w:pStyle w:val="TableParagraph"/>
              <w:spacing w:before="1" w:line="233" w:lineRule="exact"/>
              <w:ind w:left="21"/>
            </w:pPr>
            <w:r>
              <w:rPr>
                <w:spacing w:val="-10"/>
              </w:rPr>
              <w:t>4</w:t>
            </w:r>
          </w:p>
        </w:tc>
        <w:tc>
          <w:tcPr>
            <w:tcW w:w="433" w:type="dxa"/>
          </w:tcPr>
          <w:p w:rsidR="002664B6" w:rsidRDefault="00BA69A9">
            <w:pPr>
              <w:pStyle w:val="TableParagraph"/>
              <w:spacing w:before="1" w:line="233" w:lineRule="exact"/>
              <w:ind w:left="21"/>
            </w:pPr>
            <w:r>
              <w:rPr>
                <w:spacing w:val="-10"/>
              </w:rPr>
              <w:t>4</w:t>
            </w:r>
          </w:p>
        </w:tc>
        <w:tc>
          <w:tcPr>
            <w:tcW w:w="433" w:type="dxa"/>
          </w:tcPr>
          <w:p w:rsidR="002664B6" w:rsidRDefault="00BA69A9">
            <w:pPr>
              <w:pStyle w:val="TableParagraph"/>
              <w:spacing w:before="1" w:line="233" w:lineRule="exact"/>
              <w:ind w:left="20" w:right="68"/>
            </w:pPr>
            <w:r>
              <w:rPr>
                <w:spacing w:val="-10"/>
              </w:rPr>
              <w:t>4</w:t>
            </w:r>
          </w:p>
        </w:tc>
        <w:tc>
          <w:tcPr>
            <w:tcW w:w="433" w:type="dxa"/>
          </w:tcPr>
          <w:p w:rsidR="002664B6" w:rsidRDefault="00BA69A9">
            <w:pPr>
              <w:pStyle w:val="TableParagraph"/>
              <w:spacing w:before="1" w:line="233" w:lineRule="exact"/>
              <w:ind w:left="20" w:right="70"/>
            </w:pPr>
            <w:r>
              <w:rPr>
                <w:spacing w:val="-10"/>
              </w:rPr>
              <w:t>5</w:t>
            </w:r>
          </w:p>
        </w:tc>
        <w:tc>
          <w:tcPr>
            <w:tcW w:w="433" w:type="dxa"/>
          </w:tcPr>
          <w:p w:rsidR="002664B6" w:rsidRDefault="00BA69A9">
            <w:pPr>
              <w:pStyle w:val="TableParagraph"/>
              <w:spacing w:before="1" w:line="233" w:lineRule="exact"/>
              <w:ind w:left="20" w:right="72"/>
            </w:pPr>
            <w:r>
              <w:rPr>
                <w:spacing w:val="-10"/>
              </w:rPr>
              <w:t>4</w:t>
            </w:r>
          </w:p>
        </w:tc>
        <w:tc>
          <w:tcPr>
            <w:tcW w:w="836" w:type="dxa"/>
          </w:tcPr>
          <w:p w:rsidR="002664B6" w:rsidRDefault="00BA69A9">
            <w:pPr>
              <w:pStyle w:val="TableParagraph"/>
              <w:spacing w:before="1" w:line="233" w:lineRule="exact"/>
              <w:ind w:left="42" w:right="97"/>
              <w:rPr>
                <w:b/>
              </w:rPr>
            </w:pPr>
            <w:r>
              <w:rPr>
                <w:b/>
                <w:spacing w:val="-5"/>
              </w:rPr>
              <w:t>21</w:t>
            </w:r>
          </w:p>
        </w:tc>
        <w:tc>
          <w:tcPr>
            <w:tcW w:w="433" w:type="dxa"/>
          </w:tcPr>
          <w:p w:rsidR="002664B6" w:rsidRDefault="00BA69A9">
            <w:pPr>
              <w:pStyle w:val="TableParagraph"/>
              <w:spacing w:before="1" w:line="233" w:lineRule="exact"/>
              <w:ind w:left="71"/>
            </w:pPr>
            <w:r>
              <w:rPr>
                <w:spacing w:val="-10"/>
              </w:rPr>
              <w:t>4</w:t>
            </w:r>
          </w:p>
        </w:tc>
        <w:tc>
          <w:tcPr>
            <w:tcW w:w="434" w:type="dxa"/>
          </w:tcPr>
          <w:p w:rsidR="002664B6" w:rsidRDefault="00BA69A9">
            <w:pPr>
              <w:pStyle w:val="TableParagraph"/>
              <w:spacing w:before="1" w:line="233" w:lineRule="exact"/>
              <w:ind w:right="63"/>
            </w:pPr>
            <w:r>
              <w:rPr>
                <w:spacing w:val="-10"/>
              </w:rPr>
              <w:t>5</w:t>
            </w:r>
          </w:p>
        </w:tc>
        <w:tc>
          <w:tcPr>
            <w:tcW w:w="433" w:type="dxa"/>
          </w:tcPr>
          <w:p w:rsidR="002664B6" w:rsidRDefault="00BA69A9">
            <w:pPr>
              <w:pStyle w:val="TableParagraph"/>
              <w:spacing w:before="1" w:line="233" w:lineRule="exact"/>
              <w:ind w:left="67"/>
            </w:pPr>
            <w:r>
              <w:rPr>
                <w:spacing w:val="-10"/>
              </w:rPr>
              <w:t>4</w:t>
            </w:r>
          </w:p>
        </w:tc>
        <w:tc>
          <w:tcPr>
            <w:tcW w:w="433" w:type="dxa"/>
          </w:tcPr>
          <w:p w:rsidR="002664B6" w:rsidRDefault="00BA69A9">
            <w:pPr>
              <w:pStyle w:val="TableParagraph"/>
              <w:spacing w:before="1" w:line="233" w:lineRule="exact"/>
              <w:ind w:left="67"/>
            </w:pPr>
            <w:r>
              <w:rPr>
                <w:spacing w:val="-10"/>
              </w:rPr>
              <w:t>5</w:t>
            </w:r>
          </w:p>
        </w:tc>
        <w:tc>
          <w:tcPr>
            <w:tcW w:w="834" w:type="dxa"/>
          </w:tcPr>
          <w:p w:rsidR="002664B6" w:rsidRDefault="00BA69A9">
            <w:pPr>
              <w:pStyle w:val="TableParagraph"/>
              <w:spacing w:before="1" w:line="233" w:lineRule="exact"/>
              <w:ind w:left="54" w:right="58"/>
              <w:rPr>
                <w:b/>
              </w:rPr>
            </w:pPr>
            <w:r>
              <w:rPr>
                <w:b/>
                <w:spacing w:val="-5"/>
              </w:rPr>
              <w:t>18</w:t>
            </w:r>
          </w:p>
        </w:tc>
        <w:tc>
          <w:tcPr>
            <w:tcW w:w="433" w:type="dxa"/>
          </w:tcPr>
          <w:p w:rsidR="002664B6" w:rsidRDefault="00BA69A9">
            <w:pPr>
              <w:pStyle w:val="TableParagraph"/>
              <w:spacing w:before="1" w:line="233" w:lineRule="exact"/>
              <w:ind w:left="66"/>
            </w:pPr>
            <w:r>
              <w:rPr>
                <w:spacing w:val="-10"/>
              </w:rPr>
              <w:t>5</w:t>
            </w:r>
          </w:p>
        </w:tc>
        <w:tc>
          <w:tcPr>
            <w:tcW w:w="433" w:type="dxa"/>
          </w:tcPr>
          <w:p w:rsidR="002664B6" w:rsidRDefault="00BA69A9">
            <w:pPr>
              <w:pStyle w:val="TableParagraph"/>
              <w:spacing w:before="1" w:line="233" w:lineRule="exact"/>
              <w:ind w:left="66"/>
            </w:pPr>
            <w:r>
              <w:rPr>
                <w:spacing w:val="-10"/>
              </w:rPr>
              <w:t>4</w:t>
            </w:r>
          </w:p>
        </w:tc>
        <w:tc>
          <w:tcPr>
            <w:tcW w:w="433" w:type="dxa"/>
          </w:tcPr>
          <w:p w:rsidR="002664B6" w:rsidRDefault="00BA69A9">
            <w:pPr>
              <w:pStyle w:val="TableParagraph"/>
              <w:spacing w:before="1" w:line="233" w:lineRule="exact"/>
            </w:pPr>
            <w:r>
              <w:rPr>
                <w:spacing w:val="-10"/>
              </w:rPr>
              <w:t>4</w:t>
            </w:r>
          </w:p>
        </w:tc>
        <w:tc>
          <w:tcPr>
            <w:tcW w:w="837" w:type="dxa"/>
          </w:tcPr>
          <w:p w:rsidR="002664B6" w:rsidRDefault="00BA69A9">
            <w:pPr>
              <w:pStyle w:val="TableParagraph"/>
              <w:spacing w:before="1" w:line="233" w:lineRule="exact"/>
              <w:ind w:left="54" w:right="65"/>
              <w:rPr>
                <w:b/>
              </w:rPr>
            </w:pPr>
            <w:r>
              <w:rPr>
                <w:b/>
                <w:spacing w:val="-5"/>
              </w:rPr>
              <w:t>13</w:t>
            </w:r>
          </w:p>
        </w:tc>
      </w:tr>
      <w:tr w:rsidR="002664B6">
        <w:trPr>
          <w:trHeight w:val="253"/>
        </w:trPr>
        <w:tc>
          <w:tcPr>
            <w:tcW w:w="552" w:type="dxa"/>
          </w:tcPr>
          <w:p w:rsidR="002664B6" w:rsidRDefault="00BA69A9">
            <w:pPr>
              <w:pStyle w:val="TableParagraph"/>
              <w:spacing w:line="234" w:lineRule="exact"/>
              <w:ind w:left="12" w:right="2"/>
            </w:pPr>
            <w:r>
              <w:rPr>
                <w:spacing w:val="-5"/>
              </w:rPr>
              <w:t>220</w:t>
            </w:r>
          </w:p>
        </w:tc>
        <w:tc>
          <w:tcPr>
            <w:tcW w:w="429" w:type="dxa"/>
          </w:tcPr>
          <w:p w:rsidR="002664B6" w:rsidRDefault="00BA69A9">
            <w:pPr>
              <w:pStyle w:val="TableParagraph"/>
              <w:spacing w:line="234" w:lineRule="exact"/>
              <w:ind w:right="61"/>
            </w:pPr>
            <w:r>
              <w:rPr>
                <w:spacing w:val="-10"/>
              </w:rPr>
              <w:t>4</w:t>
            </w:r>
          </w:p>
        </w:tc>
        <w:tc>
          <w:tcPr>
            <w:tcW w:w="429" w:type="dxa"/>
          </w:tcPr>
          <w:p w:rsidR="002664B6" w:rsidRDefault="00BA69A9">
            <w:pPr>
              <w:pStyle w:val="TableParagraph"/>
              <w:spacing w:line="234" w:lineRule="exact"/>
              <w:ind w:left="66" w:right="61"/>
            </w:pPr>
            <w:r>
              <w:rPr>
                <w:spacing w:val="-10"/>
              </w:rPr>
              <w:t>4</w:t>
            </w:r>
          </w:p>
        </w:tc>
        <w:tc>
          <w:tcPr>
            <w:tcW w:w="431" w:type="dxa"/>
          </w:tcPr>
          <w:p w:rsidR="002664B6" w:rsidRDefault="00BA69A9">
            <w:pPr>
              <w:pStyle w:val="TableParagraph"/>
              <w:spacing w:line="234" w:lineRule="exact"/>
              <w:ind w:right="51"/>
            </w:pPr>
            <w:r>
              <w:rPr>
                <w:spacing w:val="-10"/>
              </w:rPr>
              <w:t>4</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4</w:t>
            </w:r>
          </w:p>
        </w:tc>
        <w:tc>
          <w:tcPr>
            <w:tcW w:w="431" w:type="dxa"/>
          </w:tcPr>
          <w:p w:rsidR="002664B6" w:rsidRDefault="00BA69A9">
            <w:pPr>
              <w:pStyle w:val="TableParagraph"/>
              <w:spacing w:line="234" w:lineRule="exact"/>
              <w:ind w:left="70" w:right="51"/>
            </w:pPr>
            <w:r>
              <w:rPr>
                <w:spacing w:val="-10"/>
              </w:rPr>
              <w:t>4</w:t>
            </w:r>
          </w:p>
        </w:tc>
        <w:tc>
          <w:tcPr>
            <w:tcW w:w="432" w:type="dxa"/>
          </w:tcPr>
          <w:p w:rsidR="002664B6" w:rsidRDefault="00BA69A9">
            <w:pPr>
              <w:pStyle w:val="TableParagraph"/>
              <w:spacing w:line="234" w:lineRule="exact"/>
              <w:ind w:left="68" w:right="48"/>
            </w:pPr>
            <w:r>
              <w:rPr>
                <w:spacing w:val="-10"/>
              </w:rPr>
              <w:t>4</w:t>
            </w:r>
          </w:p>
        </w:tc>
        <w:tc>
          <w:tcPr>
            <w:tcW w:w="835" w:type="dxa"/>
          </w:tcPr>
          <w:p w:rsidR="002664B6" w:rsidRDefault="00BA69A9">
            <w:pPr>
              <w:pStyle w:val="TableParagraph"/>
              <w:spacing w:line="234" w:lineRule="exact"/>
              <w:ind w:left="51" w:right="35"/>
              <w:rPr>
                <w:b/>
              </w:rPr>
            </w:pPr>
            <w:r>
              <w:rPr>
                <w:b/>
                <w:spacing w:val="-5"/>
              </w:rPr>
              <w:t>29</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432" w:type="dxa"/>
          </w:tcPr>
          <w:p w:rsidR="002664B6" w:rsidRDefault="00BA69A9">
            <w:pPr>
              <w:pStyle w:val="TableParagraph"/>
              <w:spacing w:line="234" w:lineRule="exact"/>
              <w:ind w:left="20" w:right="6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21"/>
            </w:pPr>
            <w:r>
              <w:rPr>
                <w:spacing w:val="-10"/>
              </w:rPr>
              <w:t>5</w:t>
            </w:r>
          </w:p>
        </w:tc>
        <w:tc>
          <w:tcPr>
            <w:tcW w:w="433" w:type="dxa"/>
          </w:tcPr>
          <w:p w:rsidR="002664B6" w:rsidRDefault="00BA69A9">
            <w:pPr>
              <w:pStyle w:val="TableParagraph"/>
              <w:spacing w:line="234" w:lineRule="exact"/>
              <w:ind w:left="21"/>
            </w:pPr>
            <w:r>
              <w:rPr>
                <w:spacing w:val="-10"/>
              </w:rPr>
              <w:t>4</w:t>
            </w:r>
          </w:p>
        </w:tc>
        <w:tc>
          <w:tcPr>
            <w:tcW w:w="433" w:type="dxa"/>
          </w:tcPr>
          <w:p w:rsidR="002664B6" w:rsidRDefault="00BA69A9">
            <w:pPr>
              <w:pStyle w:val="TableParagraph"/>
              <w:spacing w:line="234" w:lineRule="exact"/>
              <w:ind w:left="20" w:right="68"/>
            </w:pPr>
            <w:r>
              <w:rPr>
                <w:spacing w:val="-10"/>
              </w:rPr>
              <w:t>4</w:t>
            </w:r>
          </w:p>
        </w:tc>
        <w:tc>
          <w:tcPr>
            <w:tcW w:w="433" w:type="dxa"/>
          </w:tcPr>
          <w:p w:rsidR="002664B6" w:rsidRDefault="00BA69A9">
            <w:pPr>
              <w:pStyle w:val="TableParagraph"/>
              <w:spacing w:line="234" w:lineRule="exact"/>
              <w:ind w:left="20" w:right="70"/>
            </w:pPr>
            <w:r>
              <w:rPr>
                <w:spacing w:val="-10"/>
              </w:rPr>
              <w:t>4</w:t>
            </w:r>
          </w:p>
        </w:tc>
        <w:tc>
          <w:tcPr>
            <w:tcW w:w="433" w:type="dxa"/>
          </w:tcPr>
          <w:p w:rsidR="002664B6" w:rsidRDefault="00BA69A9">
            <w:pPr>
              <w:pStyle w:val="TableParagraph"/>
              <w:spacing w:line="234" w:lineRule="exact"/>
              <w:ind w:left="20" w:right="72"/>
            </w:pPr>
            <w:r>
              <w:rPr>
                <w:spacing w:val="-10"/>
              </w:rPr>
              <w:t>4</w:t>
            </w:r>
          </w:p>
        </w:tc>
        <w:tc>
          <w:tcPr>
            <w:tcW w:w="836" w:type="dxa"/>
          </w:tcPr>
          <w:p w:rsidR="002664B6" w:rsidRDefault="00BA69A9">
            <w:pPr>
              <w:pStyle w:val="TableParagraph"/>
              <w:spacing w:line="234" w:lineRule="exact"/>
              <w:ind w:left="42" w:right="97"/>
              <w:rPr>
                <w:b/>
              </w:rPr>
            </w:pPr>
            <w:r>
              <w:rPr>
                <w:b/>
                <w:spacing w:val="-5"/>
              </w:rPr>
              <w:t>21</w:t>
            </w:r>
          </w:p>
        </w:tc>
        <w:tc>
          <w:tcPr>
            <w:tcW w:w="433" w:type="dxa"/>
          </w:tcPr>
          <w:p w:rsidR="002664B6" w:rsidRDefault="00BA69A9">
            <w:pPr>
              <w:pStyle w:val="TableParagraph"/>
              <w:spacing w:line="234" w:lineRule="exact"/>
              <w:ind w:left="71"/>
            </w:pPr>
            <w:r>
              <w:rPr>
                <w:spacing w:val="-10"/>
              </w:rPr>
              <w:t>4</w:t>
            </w:r>
          </w:p>
        </w:tc>
        <w:tc>
          <w:tcPr>
            <w:tcW w:w="434" w:type="dxa"/>
          </w:tcPr>
          <w:p w:rsidR="002664B6" w:rsidRDefault="00BA69A9">
            <w:pPr>
              <w:pStyle w:val="TableParagraph"/>
              <w:spacing w:line="234" w:lineRule="exact"/>
              <w:ind w:right="63"/>
            </w:pPr>
            <w:r>
              <w:rPr>
                <w:spacing w:val="-10"/>
              </w:rPr>
              <w:t>4</w:t>
            </w:r>
          </w:p>
        </w:tc>
        <w:tc>
          <w:tcPr>
            <w:tcW w:w="433" w:type="dxa"/>
          </w:tcPr>
          <w:p w:rsidR="002664B6" w:rsidRDefault="00BA69A9">
            <w:pPr>
              <w:pStyle w:val="TableParagraph"/>
              <w:spacing w:line="234" w:lineRule="exact"/>
              <w:ind w:left="67"/>
            </w:pPr>
            <w:r>
              <w:rPr>
                <w:spacing w:val="-10"/>
              </w:rPr>
              <w:t>4</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17</w:t>
            </w:r>
          </w:p>
        </w:tc>
        <w:tc>
          <w:tcPr>
            <w:tcW w:w="433" w:type="dxa"/>
          </w:tcPr>
          <w:p w:rsidR="002664B6" w:rsidRDefault="00BA69A9">
            <w:pPr>
              <w:pStyle w:val="TableParagraph"/>
              <w:spacing w:line="234" w:lineRule="exact"/>
              <w:ind w:left="66"/>
            </w:pPr>
            <w:r>
              <w:rPr>
                <w:spacing w:val="-10"/>
              </w:rPr>
              <w:t>4</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13</w:t>
            </w:r>
          </w:p>
        </w:tc>
      </w:tr>
      <w:tr w:rsidR="002664B6">
        <w:trPr>
          <w:trHeight w:val="251"/>
        </w:trPr>
        <w:tc>
          <w:tcPr>
            <w:tcW w:w="552" w:type="dxa"/>
          </w:tcPr>
          <w:p w:rsidR="002664B6" w:rsidRDefault="00BA69A9">
            <w:pPr>
              <w:pStyle w:val="TableParagraph"/>
              <w:ind w:left="12" w:right="2"/>
            </w:pPr>
            <w:r>
              <w:rPr>
                <w:spacing w:val="-5"/>
              </w:rPr>
              <w:t>221</w:t>
            </w:r>
          </w:p>
        </w:tc>
        <w:tc>
          <w:tcPr>
            <w:tcW w:w="429" w:type="dxa"/>
          </w:tcPr>
          <w:p w:rsidR="002664B6" w:rsidRDefault="00BA69A9">
            <w:pPr>
              <w:pStyle w:val="TableParagraph"/>
              <w:ind w:right="61"/>
            </w:pPr>
            <w:r>
              <w:rPr>
                <w:spacing w:val="-10"/>
              </w:rPr>
              <w:t>4</w:t>
            </w:r>
          </w:p>
        </w:tc>
        <w:tc>
          <w:tcPr>
            <w:tcW w:w="429" w:type="dxa"/>
          </w:tcPr>
          <w:p w:rsidR="002664B6" w:rsidRDefault="00BA69A9">
            <w:pPr>
              <w:pStyle w:val="TableParagraph"/>
              <w:ind w:left="66" w:right="61"/>
            </w:pPr>
            <w:r>
              <w:rPr>
                <w:spacing w:val="-10"/>
              </w:rPr>
              <w:t>5</w:t>
            </w:r>
          </w:p>
        </w:tc>
        <w:tc>
          <w:tcPr>
            <w:tcW w:w="431" w:type="dxa"/>
          </w:tcPr>
          <w:p w:rsidR="002664B6" w:rsidRDefault="00BA69A9">
            <w:pPr>
              <w:pStyle w:val="TableParagraph"/>
              <w:ind w:right="51"/>
            </w:pPr>
            <w:r>
              <w:rPr>
                <w:spacing w:val="-10"/>
              </w:rPr>
              <w:t>5</w:t>
            </w:r>
          </w:p>
        </w:tc>
        <w:tc>
          <w:tcPr>
            <w:tcW w:w="429" w:type="dxa"/>
          </w:tcPr>
          <w:p w:rsidR="002664B6" w:rsidRDefault="00BA69A9">
            <w:pPr>
              <w:pStyle w:val="TableParagraph"/>
              <w:ind w:left="74" w:right="61"/>
            </w:pPr>
            <w:r>
              <w:rPr>
                <w:spacing w:val="-10"/>
              </w:rPr>
              <w:t>5</w:t>
            </w:r>
          </w:p>
        </w:tc>
        <w:tc>
          <w:tcPr>
            <w:tcW w:w="431" w:type="dxa"/>
          </w:tcPr>
          <w:p w:rsidR="002664B6" w:rsidRDefault="00BA69A9">
            <w:pPr>
              <w:pStyle w:val="TableParagraph"/>
              <w:ind w:left="68" w:right="51"/>
            </w:pPr>
            <w:r>
              <w:rPr>
                <w:spacing w:val="-10"/>
              </w:rPr>
              <w:t>4</w:t>
            </w:r>
          </w:p>
        </w:tc>
        <w:tc>
          <w:tcPr>
            <w:tcW w:w="431" w:type="dxa"/>
          </w:tcPr>
          <w:p w:rsidR="002664B6" w:rsidRDefault="00BA69A9">
            <w:pPr>
              <w:pStyle w:val="TableParagraph"/>
              <w:ind w:left="70" w:right="51"/>
            </w:pPr>
            <w:r>
              <w:rPr>
                <w:spacing w:val="-10"/>
              </w:rPr>
              <w:t>5</w:t>
            </w:r>
          </w:p>
        </w:tc>
        <w:tc>
          <w:tcPr>
            <w:tcW w:w="432" w:type="dxa"/>
          </w:tcPr>
          <w:p w:rsidR="002664B6" w:rsidRDefault="00BA69A9">
            <w:pPr>
              <w:pStyle w:val="TableParagraph"/>
              <w:ind w:left="68" w:right="48"/>
            </w:pPr>
            <w:r>
              <w:rPr>
                <w:spacing w:val="-10"/>
              </w:rPr>
              <w:t>5</w:t>
            </w:r>
          </w:p>
        </w:tc>
        <w:tc>
          <w:tcPr>
            <w:tcW w:w="835" w:type="dxa"/>
          </w:tcPr>
          <w:p w:rsidR="002664B6" w:rsidRDefault="00BA69A9">
            <w:pPr>
              <w:pStyle w:val="TableParagraph"/>
              <w:ind w:left="51" w:right="35"/>
              <w:rPr>
                <w:b/>
              </w:rPr>
            </w:pPr>
            <w:r>
              <w:rPr>
                <w:b/>
                <w:spacing w:val="-5"/>
              </w:rPr>
              <w:t>33</w:t>
            </w:r>
          </w:p>
        </w:tc>
        <w:tc>
          <w:tcPr>
            <w:tcW w:w="432" w:type="dxa"/>
          </w:tcPr>
          <w:p w:rsidR="002664B6" w:rsidRDefault="00BA69A9">
            <w:pPr>
              <w:pStyle w:val="TableParagraph"/>
              <w:ind w:left="20" w:right="68"/>
            </w:pPr>
            <w:r>
              <w:rPr>
                <w:spacing w:val="-10"/>
              </w:rPr>
              <w:t>5</w:t>
            </w:r>
          </w:p>
        </w:tc>
        <w:tc>
          <w:tcPr>
            <w:tcW w:w="432" w:type="dxa"/>
          </w:tcPr>
          <w:p w:rsidR="002664B6" w:rsidRDefault="00BA69A9">
            <w:pPr>
              <w:pStyle w:val="TableParagraph"/>
              <w:ind w:left="20" w:right="68"/>
            </w:pPr>
            <w:r>
              <w:rPr>
                <w:spacing w:val="-10"/>
              </w:rPr>
              <w:t>4</w:t>
            </w:r>
          </w:p>
        </w:tc>
        <w:tc>
          <w:tcPr>
            <w:tcW w:w="432" w:type="dxa"/>
          </w:tcPr>
          <w:p w:rsidR="002664B6" w:rsidRDefault="00BA69A9">
            <w:pPr>
              <w:pStyle w:val="TableParagraph"/>
              <w:ind w:left="20" w:right="68"/>
            </w:pPr>
            <w:r>
              <w:rPr>
                <w:spacing w:val="-10"/>
              </w:rPr>
              <w:t>4</w:t>
            </w:r>
          </w:p>
        </w:tc>
        <w:tc>
          <w:tcPr>
            <w:tcW w:w="833" w:type="dxa"/>
          </w:tcPr>
          <w:p w:rsidR="002664B6" w:rsidRDefault="00BA69A9">
            <w:pPr>
              <w:pStyle w:val="TableParagraph"/>
              <w:ind w:left="51" w:right="37"/>
              <w:rPr>
                <w:b/>
              </w:rPr>
            </w:pPr>
            <w:r>
              <w:rPr>
                <w:b/>
                <w:spacing w:val="-5"/>
              </w:rPr>
              <w:t>13</w:t>
            </w:r>
          </w:p>
        </w:tc>
        <w:tc>
          <w:tcPr>
            <w:tcW w:w="433" w:type="dxa"/>
          </w:tcPr>
          <w:p w:rsidR="002664B6" w:rsidRDefault="00BA69A9">
            <w:pPr>
              <w:pStyle w:val="TableParagraph"/>
              <w:ind w:left="82"/>
            </w:pPr>
            <w:r>
              <w:rPr>
                <w:spacing w:val="-10"/>
              </w:rPr>
              <w:t>4</w:t>
            </w:r>
          </w:p>
        </w:tc>
        <w:tc>
          <w:tcPr>
            <w:tcW w:w="433" w:type="dxa"/>
          </w:tcPr>
          <w:p w:rsidR="002664B6" w:rsidRDefault="00BA69A9">
            <w:pPr>
              <w:pStyle w:val="TableParagraph"/>
              <w:ind w:left="81"/>
            </w:pPr>
            <w:r>
              <w:rPr>
                <w:spacing w:val="-10"/>
              </w:rPr>
              <w:t>4</w:t>
            </w:r>
          </w:p>
        </w:tc>
        <w:tc>
          <w:tcPr>
            <w:tcW w:w="433" w:type="dxa"/>
          </w:tcPr>
          <w:p w:rsidR="002664B6" w:rsidRDefault="00BA69A9">
            <w:pPr>
              <w:pStyle w:val="TableParagraph"/>
              <w:ind w:left="79"/>
            </w:pPr>
            <w:r>
              <w:rPr>
                <w:spacing w:val="-10"/>
              </w:rPr>
              <w:t>5</w:t>
            </w:r>
          </w:p>
        </w:tc>
        <w:tc>
          <w:tcPr>
            <w:tcW w:w="433" w:type="dxa"/>
          </w:tcPr>
          <w:p w:rsidR="002664B6" w:rsidRDefault="00BA69A9">
            <w:pPr>
              <w:pStyle w:val="TableParagraph"/>
              <w:ind w:left="77"/>
            </w:pPr>
            <w:r>
              <w:rPr>
                <w:spacing w:val="-10"/>
              </w:rPr>
              <w:t>4</w:t>
            </w:r>
          </w:p>
        </w:tc>
        <w:tc>
          <w:tcPr>
            <w:tcW w:w="433" w:type="dxa"/>
          </w:tcPr>
          <w:p w:rsidR="002664B6" w:rsidRDefault="00BA69A9">
            <w:pPr>
              <w:pStyle w:val="TableParagraph"/>
              <w:ind w:left="75"/>
            </w:pPr>
            <w:r>
              <w:rPr>
                <w:spacing w:val="-10"/>
              </w:rPr>
              <w:t>5</w:t>
            </w:r>
          </w:p>
        </w:tc>
        <w:tc>
          <w:tcPr>
            <w:tcW w:w="836" w:type="dxa"/>
          </w:tcPr>
          <w:p w:rsidR="002664B6" w:rsidRDefault="00BA69A9">
            <w:pPr>
              <w:pStyle w:val="TableParagraph"/>
              <w:ind w:left="6" w:right="103"/>
              <w:rPr>
                <w:b/>
              </w:rPr>
            </w:pPr>
            <w:r>
              <w:rPr>
                <w:b/>
                <w:spacing w:val="-5"/>
              </w:rPr>
              <w:t>22</w:t>
            </w:r>
          </w:p>
        </w:tc>
        <w:tc>
          <w:tcPr>
            <w:tcW w:w="433" w:type="dxa"/>
          </w:tcPr>
          <w:p w:rsidR="002664B6" w:rsidRDefault="00BA69A9">
            <w:pPr>
              <w:pStyle w:val="TableParagraph"/>
              <w:ind w:left="71"/>
            </w:pPr>
            <w:r>
              <w:rPr>
                <w:spacing w:val="-10"/>
              </w:rPr>
              <w:t>4</w:t>
            </w:r>
          </w:p>
        </w:tc>
        <w:tc>
          <w:tcPr>
            <w:tcW w:w="434" w:type="dxa"/>
          </w:tcPr>
          <w:p w:rsidR="002664B6" w:rsidRDefault="00BA69A9">
            <w:pPr>
              <w:pStyle w:val="TableParagraph"/>
              <w:ind w:right="63"/>
            </w:pPr>
            <w:r>
              <w:rPr>
                <w:spacing w:val="-10"/>
              </w:rPr>
              <w:t>5</w:t>
            </w:r>
          </w:p>
        </w:tc>
        <w:tc>
          <w:tcPr>
            <w:tcW w:w="433" w:type="dxa"/>
          </w:tcPr>
          <w:p w:rsidR="002664B6" w:rsidRDefault="00BA69A9">
            <w:pPr>
              <w:pStyle w:val="TableParagraph"/>
              <w:ind w:left="67"/>
            </w:pPr>
            <w:r>
              <w:rPr>
                <w:spacing w:val="-10"/>
              </w:rPr>
              <w:t>5</w:t>
            </w:r>
          </w:p>
        </w:tc>
        <w:tc>
          <w:tcPr>
            <w:tcW w:w="433" w:type="dxa"/>
          </w:tcPr>
          <w:p w:rsidR="002664B6" w:rsidRDefault="00BA69A9">
            <w:pPr>
              <w:pStyle w:val="TableParagraph"/>
              <w:ind w:left="67"/>
            </w:pPr>
            <w:r>
              <w:rPr>
                <w:spacing w:val="-10"/>
              </w:rPr>
              <w:t>5</w:t>
            </w:r>
          </w:p>
        </w:tc>
        <w:tc>
          <w:tcPr>
            <w:tcW w:w="834" w:type="dxa"/>
          </w:tcPr>
          <w:p w:rsidR="002664B6" w:rsidRDefault="00BA69A9">
            <w:pPr>
              <w:pStyle w:val="TableParagraph"/>
              <w:ind w:left="54" w:right="58"/>
              <w:rPr>
                <w:b/>
              </w:rPr>
            </w:pPr>
            <w:r>
              <w:rPr>
                <w:b/>
                <w:spacing w:val="-5"/>
              </w:rPr>
              <w:t>19</w:t>
            </w:r>
          </w:p>
        </w:tc>
        <w:tc>
          <w:tcPr>
            <w:tcW w:w="433" w:type="dxa"/>
          </w:tcPr>
          <w:p w:rsidR="002664B6" w:rsidRDefault="00BA69A9">
            <w:pPr>
              <w:pStyle w:val="TableParagraph"/>
              <w:ind w:left="66"/>
            </w:pPr>
            <w:r>
              <w:rPr>
                <w:spacing w:val="-10"/>
              </w:rPr>
              <w:t>4</w:t>
            </w:r>
          </w:p>
        </w:tc>
        <w:tc>
          <w:tcPr>
            <w:tcW w:w="433" w:type="dxa"/>
          </w:tcPr>
          <w:p w:rsidR="002664B6" w:rsidRDefault="00BA69A9">
            <w:pPr>
              <w:pStyle w:val="TableParagraph"/>
              <w:ind w:left="66"/>
            </w:pPr>
            <w:r>
              <w:rPr>
                <w:spacing w:val="-10"/>
              </w:rPr>
              <w:t>5</w:t>
            </w:r>
          </w:p>
        </w:tc>
        <w:tc>
          <w:tcPr>
            <w:tcW w:w="433" w:type="dxa"/>
          </w:tcPr>
          <w:p w:rsidR="002664B6" w:rsidRDefault="00BA69A9">
            <w:pPr>
              <w:pStyle w:val="TableParagraph"/>
            </w:pPr>
            <w:r>
              <w:rPr>
                <w:spacing w:val="-10"/>
              </w:rPr>
              <w:t>4</w:t>
            </w:r>
          </w:p>
        </w:tc>
        <w:tc>
          <w:tcPr>
            <w:tcW w:w="837" w:type="dxa"/>
          </w:tcPr>
          <w:p w:rsidR="002664B6" w:rsidRDefault="00BA69A9">
            <w:pPr>
              <w:pStyle w:val="TableParagraph"/>
              <w:ind w:left="54" w:right="65"/>
              <w:rPr>
                <w:b/>
              </w:rPr>
            </w:pPr>
            <w:r>
              <w:rPr>
                <w:b/>
                <w:spacing w:val="-5"/>
              </w:rPr>
              <w:t>13</w:t>
            </w:r>
          </w:p>
        </w:tc>
      </w:tr>
      <w:tr w:rsidR="002664B6">
        <w:trPr>
          <w:trHeight w:val="254"/>
        </w:trPr>
        <w:tc>
          <w:tcPr>
            <w:tcW w:w="552" w:type="dxa"/>
          </w:tcPr>
          <w:p w:rsidR="002664B6" w:rsidRDefault="00BA69A9">
            <w:pPr>
              <w:pStyle w:val="TableParagraph"/>
              <w:spacing w:line="234" w:lineRule="exact"/>
              <w:ind w:left="12" w:right="2"/>
            </w:pPr>
            <w:r>
              <w:rPr>
                <w:spacing w:val="-5"/>
              </w:rPr>
              <w:t>222</w:t>
            </w:r>
          </w:p>
        </w:tc>
        <w:tc>
          <w:tcPr>
            <w:tcW w:w="429" w:type="dxa"/>
          </w:tcPr>
          <w:p w:rsidR="002664B6" w:rsidRDefault="00BA69A9">
            <w:pPr>
              <w:pStyle w:val="TableParagraph"/>
              <w:spacing w:line="234" w:lineRule="exact"/>
              <w:ind w:right="61"/>
            </w:pPr>
            <w:r>
              <w:rPr>
                <w:spacing w:val="-10"/>
              </w:rPr>
              <w:t>5</w:t>
            </w:r>
          </w:p>
        </w:tc>
        <w:tc>
          <w:tcPr>
            <w:tcW w:w="429" w:type="dxa"/>
          </w:tcPr>
          <w:p w:rsidR="002664B6" w:rsidRDefault="00BA69A9">
            <w:pPr>
              <w:pStyle w:val="TableParagraph"/>
              <w:spacing w:line="234" w:lineRule="exact"/>
              <w:ind w:left="66" w:right="61"/>
            </w:pPr>
            <w:r>
              <w:rPr>
                <w:spacing w:val="-10"/>
              </w:rPr>
              <w:t>5</w:t>
            </w:r>
          </w:p>
        </w:tc>
        <w:tc>
          <w:tcPr>
            <w:tcW w:w="431" w:type="dxa"/>
          </w:tcPr>
          <w:p w:rsidR="002664B6" w:rsidRDefault="00BA69A9">
            <w:pPr>
              <w:pStyle w:val="TableParagraph"/>
              <w:spacing w:line="234" w:lineRule="exact"/>
              <w:ind w:right="51"/>
            </w:pPr>
            <w:r>
              <w:rPr>
                <w:spacing w:val="-10"/>
              </w:rPr>
              <w:t>5</w:t>
            </w:r>
          </w:p>
        </w:tc>
        <w:tc>
          <w:tcPr>
            <w:tcW w:w="429" w:type="dxa"/>
          </w:tcPr>
          <w:p w:rsidR="002664B6" w:rsidRDefault="00BA69A9">
            <w:pPr>
              <w:pStyle w:val="TableParagraph"/>
              <w:spacing w:line="234" w:lineRule="exact"/>
              <w:ind w:left="74" w:right="61"/>
            </w:pPr>
            <w:r>
              <w:rPr>
                <w:spacing w:val="-10"/>
              </w:rPr>
              <w:t>5</w:t>
            </w:r>
          </w:p>
        </w:tc>
        <w:tc>
          <w:tcPr>
            <w:tcW w:w="431" w:type="dxa"/>
          </w:tcPr>
          <w:p w:rsidR="002664B6" w:rsidRDefault="00BA69A9">
            <w:pPr>
              <w:pStyle w:val="TableParagraph"/>
              <w:spacing w:line="234" w:lineRule="exact"/>
              <w:ind w:left="68" w:right="51"/>
            </w:pPr>
            <w:r>
              <w:rPr>
                <w:spacing w:val="-10"/>
              </w:rPr>
              <w:t>5</w:t>
            </w:r>
          </w:p>
        </w:tc>
        <w:tc>
          <w:tcPr>
            <w:tcW w:w="431" w:type="dxa"/>
          </w:tcPr>
          <w:p w:rsidR="002664B6" w:rsidRDefault="00BA69A9">
            <w:pPr>
              <w:pStyle w:val="TableParagraph"/>
              <w:spacing w:line="234" w:lineRule="exact"/>
              <w:ind w:left="70" w:right="51"/>
            </w:pPr>
            <w:r>
              <w:rPr>
                <w:spacing w:val="-10"/>
              </w:rPr>
              <w:t>5</w:t>
            </w:r>
          </w:p>
        </w:tc>
        <w:tc>
          <w:tcPr>
            <w:tcW w:w="432" w:type="dxa"/>
          </w:tcPr>
          <w:p w:rsidR="002664B6" w:rsidRDefault="00BA69A9">
            <w:pPr>
              <w:pStyle w:val="TableParagraph"/>
              <w:spacing w:line="234" w:lineRule="exact"/>
              <w:ind w:left="68" w:right="48"/>
            </w:pPr>
            <w:r>
              <w:rPr>
                <w:spacing w:val="-10"/>
              </w:rPr>
              <w:t>5</w:t>
            </w:r>
          </w:p>
        </w:tc>
        <w:tc>
          <w:tcPr>
            <w:tcW w:w="835" w:type="dxa"/>
          </w:tcPr>
          <w:p w:rsidR="002664B6" w:rsidRDefault="00BA69A9">
            <w:pPr>
              <w:pStyle w:val="TableParagraph"/>
              <w:spacing w:line="234" w:lineRule="exact"/>
              <w:ind w:left="51" w:right="35"/>
              <w:rPr>
                <w:b/>
              </w:rPr>
            </w:pPr>
            <w:r>
              <w:rPr>
                <w:b/>
                <w:spacing w:val="-5"/>
              </w:rPr>
              <w:t>35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432" w:type="dxa"/>
          </w:tcPr>
          <w:p w:rsidR="002664B6" w:rsidRDefault="00BA69A9">
            <w:pPr>
              <w:pStyle w:val="TableParagraph"/>
              <w:spacing w:line="234" w:lineRule="exact"/>
              <w:ind w:right="48"/>
            </w:pPr>
            <w:r>
              <w:rPr>
                <w:spacing w:val="-10"/>
              </w:rPr>
              <w:t>5</w:t>
            </w:r>
          </w:p>
        </w:tc>
        <w:tc>
          <w:tcPr>
            <w:tcW w:w="833" w:type="dxa"/>
          </w:tcPr>
          <w:p w:rsidR="002664B6" w:rsidRDefault="00BA69A9">
            <w:pPr>
              <w:pStyle w:val="TableParagraph"/>
              <w:spacing w:line="234" w:lineRule="exact"/>
              <w:ind w:left="51" w:right="37"/>
              <w:rPr>
                <w:b/>
              </w:rPr>
            </w:pPr>
            <w:r>
              <w:rPr>
                <w:b/>
                <w:spacing w:val="-5"/>
              </w:rPr>
              <w:t>15</w:t>
            </w:r>
          </w:p>
        </w:tc>
        <w:tc>
          <w:tcPr>
            <w:tcW w:w="433" w:type="dxa"/>
          </w:tcPr>
          <w:p w:rsidR="002664B6" w:rsidRDefault="00BA69A9">
            <w:pPr>
              <w:pStyle w:val="TableParagraph"/>
              <w:spacing w:line="234" w:lineRule="exact"/>
              <w:ind w:left="82"/>
            </w:pPr>
            <w:r>
              <w:rPr>
                <w:spacing w:val="-10"/>
              </w:rPr>
              <w:t>5</w:t>
            </w:r>
          </w:p>
        </w:tc>
        <w:tc>
          <w:tcPr>
            <w:tcW w:w="433" w:type="dxa"/>
          </w:tcPr>
          <w:p w:rsidR="002664B6" w:rsidRDefault="00BA69A9">
            <w:pPr>
              <w:pStyle w:val="TableParagraph"/>
              <w:spacing w:line="234" w:lineRule="exact"/>
              <w:ind w:left="81"/>
            </w:pPr>
            <w:r>
              <w:rPr>
                <w:spacing w:val="-10"/>
              </w:rPr>
              <w:t>5</w:t>
            </w:r>
          </w:p>
        </w:tc>
        <w:tc>
          <w:tcPr>
            <w:tcW w:w="433" w:type="dxa"/>
          </w:tcPr>
          <w:p w:rsidR="002664B6" w:rsidRDefault="00BA69A9">
            <w:pPr>
              <w:pStyle w:val="TableParagraph"/>
              <w:spacing w:line="234" w:lineRule="exact"/>
              <w:ind w:left="79"/>
            </w:pPr>
            <w:r>
              <w:rPr>
                <w:spacing w:val="-10"/>
              </w:rPr>
              <w:t>5</w:t>
            </w:r>
          </w:p>
        </w:tc>
        <w:tc>
          <w:tcPr>
            <w:tcW w:w="433" w:type="dxa"/>
          </w:tcPr>
          <w:p w:rsidR="002664B6" w:rsidRDefault="00BA69A9">
            <w:pPr>
              <w:pStyle w:val="TableParagraph"/>
              <w:spacing w:line="234" w:lineRule="exact"/>
              <w:ind w:left="77"/>
            </w:pPr>
            <w:r>
              <w:rPr>
                <w:spacing w:val="-10"/>
              </w:rPr>
              <w:t>5</w:t>
            </w:r>
          </w:p>
        </w:tc>
        <w:tc>
          <w:tcPr>
            <w:tcW w:w="433" w:type="dxa"/>
          </w:tcPr>
          <w:p w:rsidR="002664B6" w:rsidRDefault="00BA69A9">
            <w:pPr>
              <w:pStyle w:val="TableParagraph"/>
              <w:spacing w:line="234" w:lineRule="exact"/>
              <w:ind w:left="75"/>
            </w:pPr>
            <w:r>
              <w:rPr>
                <w:spacing w:val="-10"/>
              </w:rPr>
              <w:t>4</w:t>
            </w:r>
          </w:p>
        </w:tc>
        <w:tc>
          <w:tcPr>
            <w:tcW w:w="836" w:type="dxa"/>
          </w:tcPr>
          <w:p w:rsidR="002664B6" w:rsidRDefault="00BA69A9">
            <w:pPr>
              <w:pStyle w:val="TableParagraph"/>
              <w:spacing w:line="234" w:lineRule="exact"/>
              <w:ind w:left="6" w:right="103"/>
              <w:rPr>
                <w:b/>
              </w:rPr>
            </w:pPr>
            <w:r>
              <w:rPr>
                <w:b/>
                <w:spacing w:val="-5"/>
              </w:rPr>
              <w:t>24</w:t>
            </w:r>
          </w:p>
        </w:tc>
        <w:tc>
          <w:tcPr>
            <w:tcW w:w="433" w:type="dxa"/>
          </w:tcPr>
          <w:p w:rsidR="002664B6" w:rsidRDefault="00BA69A9">
            <w:pPr>
              <w:pStyle w:val="TableParagraph"/>
              <w:spacing w:line="234" w:lineRule="exact"/>
              <w:ind w:left="71"/>
            </w:pPr>
            <w:r>
              <w:rPr>
                <w:spacing w:val="-10"/>
              </w:rPr>
              <w:t>5</w:t>
            </w:r>
          </w:p>
        </w:tc>
        <w:tc>
          <w:tcPr>
            <w:tcW w:w="434" w:type="dxa"/>
          </w:tcPr>
          <w:p w:rsidR="002664B6" w:rsidRDefault="00BA69A9">
            <w:pPr>
              <w:pStyle w:val="TableParagraph"/>
              <w:spacing w:line="234" w:lineRule="exact"/>
              <w:ind w:right="63"/>
            </w:pPr>
            <w:r>
              <w:rPr>
                <w:spacing w:val="-10"/>
              </w:rPr>
              <w:t>5</w:t>
            </w:r>
          </w:p>
        </w:tc>
        <w:tc>
          <w:tcPr>
            <w:tcW w:w="433" w:type="dxa"/>
          </w:tcPr>
          <w:p w:rsidR="002664B6" w:rsidRDefault="00BA69A9">
            <w:pPr>
              <w:pStyle w:val="TableParagraph"/>
              <w:spacing w:line="234" w:lineRule="exact"/>
              <w:ind w:left="67"/>
            </w:pPr>
            <w:r>
              <w:rPr>
                <w:spacing w:val="-10"/>
              </w:rPr>
              <w:t>5</w:t>
            </w:r>
          </w:p>
        </w:tc>
        <w:tc>
          <w:tcPr>
            <w:tcW w:w="433" w:type="dxa"/>
          </w:tcPr>
          <w:p w:rsidR="002664B6" w:rsidRDefault="00BA69A9">
            <w:pPr>
              <w:pStyle w:val="TableParagraph"/>
              <w:spacing w:line="234" w:lineRule="exact"/>
              <w:ind w:left="67"/>
            </w:pPr>
            <w:r>
              <w:rPr>
                <w:spacing w:val="-10"/>
              </w:rPr>
              <w:t>5</w:t>
            </w:r>
          </w:p>
        </w:tc>
        <w:tc>
          <w:tcPr>
            <w:tcW w:w="834" w:type="dxa"/>
          </w:tcPr>
          <w:p w:rsidR="002664B6" w:rsidRDefault="00BA69A9">
            <w:pPr>
              <w:pStyle w:val="TableParagraph"/>
              <w:spacing w:line="234" w:lineRule="exact"/>
              <w:ind w:left="54" w:right="58"/>
              <w:rPr>
                <w:b/>
              </w:rPr>
            </w:pPr>
            <w:r>
              <w:rPr>
                <w:b/>
                <w:spacing w:val="-5"/>
              </w:rPr>
              <w:t>20</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ind w:left="66"/>
            </w:pPr>
            <w:r>
              <w:rPr>
                <w:spacing w:val="-10"/>
              </w:rPr>
              <w:t>5</w:t>
            </w:r>
          </w:p>
        </w:tc>
        <w:tc>
          <w:tcPr>
            <w:tcW w:w="433" w:type="dxa"/>
          </w:tcPr>
          <w:p w:rsidR="002664B6" w:rsidRDefault="00BA69A9">
            <w:pPr>
              <w:pStyle w:val="TableParagraph"/>
              <w:spacing w:line="234" w:lineRule="exact"/>
            </w:pPr>
            <w:r>
              <w:rPr>
                <w:spacing w:val="-10"/>
              </w:rPr>
              <w:t>4</w:t>
            </w:r>
          </w:p>
        </w:tc>
        <w:tc>
          <w:tcPr>
            <w:tcW w:w="837" w:type="dxa"/>
          </w:tcPr>
          <w:p w:rsidR="002664B6" w:rsidRDefault="00BA69A9">
            <w:pPr>
              <w:pStyle w:val="TableParagraph"/>
              <w:spacing w:line="234" w:lineRule="exact"/>
              <w:ind w:left="54" w:right="65"/>
              <w:rPr>
                <w:b/>
              </w:rPr>
            </w:pPr>
            <w:r>
              <w:rPr>
                <w:b/>
                <w:spacing w:val="-5"/>
              </w:rPr>
              <w:t>14</w:t>
            </w:r>
          </w:p>
        </w:tc>
      </w:tr>
    </w:tbl>
    <w:p w:rsidR="002664B6" w:rsidRDefault="002664B6">
      <w:pPr>
        <w:pStyle w:val="TableParagraph"/>
        <w:spacing w:line="234" w:lineRule="exact"/>
        <w:rPr>
          <w:b/>
        </w:rPr>
        <w:sectPr w:rsidR="002664B6">
          <w:pgSz w:w="16840" w:h="11910" w:orient="landscape"/>
          <w:pgMar w:top="1340" w:right="992" w:bottom="280" w:left="1559" w:header="717" w:footer="0" w:gutter="0"/>
          <w:cols w:space="720"/>
        </w:sectPr>
      </w:pPr>
    </w:p>
    <w:p w:rsidR="002664B6" w:rsidRDefault="00BA69A9">
      <w:pPr>
        <w:spacing w:before="60"/>
        <w:ind w:left="568"/>
        <w:rPr>
          <w:b/>
          <w:sz w:val="24"/>
        </w:rPr>
      </w:pPr>
      <w:r>
        <w:rPr>
          <w:b/>
          <w:sz w:val="24"/>
        </w:rPr>
        <w:t>Lampiran</w:t>
      </w:r>
      <w:r>
        <w:rPr>
          <w:b/>
          <w:spacing w:val="-2"/>
          <w:sz w:val="24"/>
        </w:rPr>
        <w:t xml:space="preserve"> </w:t>
      </w:r>
      <w:r>
        <w:rPr>
          <w:b/>
          <w:sz w:val="24"/>
        </w:rPr>
        <w:t>3.</w:t>
      </w:r>
      <w:r>
        <w:rPr>
          <w:b/>
          <w:spacing w:val="-2"/>
          <w:sz w:val="24"/>
        </w:rPr>
        <w:t xml:space="preserve"> </w:t>
      </w:r>
      <w:r>
        <w:rPr>
          <w:b/>
          <w:i/>
          <w:sz w:val="24"/>
        </w:rPr>
        <w:t>Output</w:t>
      </w:r>
      <w:r>
        <w:rPr>
          <w:b/>
          <w:i/>
          <w:spacing w:val="-2"/>
          <w:sz w:val="24"/>
        </w:rPr>
        <w:t xml:space="preserve"> </w:t>
      </w:r>
      <w:r>
        <w:rPr>
          <w:b/>
          <w:sz w:val="24"/>
        </w:rPr>
        <w:t>SPSS</w:t>
      </w:r>
      <w:r>
        <w:rPr>
          <w:b/>
          <w:spacing w:val="-1"/>
          <w:sz w:val="24"/>
        </w:rPr>
        <w:t xml:space="preserve"> </w:t>
      </w:r>
      <w:r>
        <w:rPr>
          <w:b/>
          <w:spacing w:val="-5"/>
          <w:sz w:val="24"/>
        </w:rPr>
        <w:t>21</w:t>
      </w:r>
    </w:p>
    <w:p w:rsidR="002664B6" w:rsidRDefault="002664B6">
      <w:pPr>
        <w:pStyle w:val="BodyText"/>
        <w:spacing w:before="70"/>
        <w:rPr>
          <w:b/>
          <w:sz w:val="18"/>
        </w:rPr>
      </w:pPr>
    </w:p>
    <w:p w:rsidR="002664B6" w:rsidRDefault="00BA69A9">
      <w:pPr>
        <w:spacing w:after="34"/>
        <w:ind w:left="1088" w:right="992"/>
        <w:jc w:val="center"/>
        <w:rPr>
          <w:rFonts w:ascii="Arial"/>
          <w:b/>
          <w:sz w:val="18"/>
        </w:rPr>
      </w:pPr>
      <w:r>
        <w:rPr>
          <w:rFonts w:ascii="Arial"/>
          <w:b/>
          <w:spacing w:val="-2"/>
          <w:sz w:val="18"/>
        </w:rPr>
        <w:t>Notes</w:t>
      </w:r>
    </w:p>
    <w:tbl>
      <w:tblPr>
        <w:tblW w:w="0" w:type="auto"/>
        <w:tblInd w:w="594" w:type="dxa"/>
        <w:tblLayout w:type="fixed"/>
        <w:tblCellMar>
          <w:left w:w="0" w:type="dxa"/>
          <w:right w:w="0" w:type="dxa"/>
        </w:tblCellMar>
        <w:tblLook w:val="01E0" w:firstRow="1" w:lastRow="1" w:firstColumn="1" w:lastColumn="1" w:noHBand="0" w:noVBand="0"/>
      </w:tblPr>
      <w:tblGrid>
        <w:gridCol w:w="2146"/>
        <w:gridCol w:w="2577"/>
        <w:gridCol w:w="3312"/>
      </w:tblGrid>
      <w:tr w:rsidR="002664B6">
        <w:trPr>
          <w:trHeight w:val="241"/>
        </w:trPr>
        <w:tc>
          <w:tcPr>
            <w:tcW w:w="2146" w:type="dxa"/>
            <w:tcBorders>
              <w:top w:val="single" w:sz="18" w:space="0" w:color="000000"/>
              <w:left w:val="single" w:sz="18" w:space="0" w:color="000000"/>
            </w:tcBorders>
          </w:tcPr>
          <w:p w:rsidR="002664B6" w:rsidRDefault="00BA69A9">
            <w:pPr>
              <w:pStyle w:val="TableParagraph"/>
              <w:spacing w:line="203" w:lineRule="exact"/>
              <w:ind w:left="75" w:right="0"/>
              <w:jc w:val="left"/>
              <w:rPr>
                <w:rFonts w:ascii="Arial MT"/>
                <w:sz w:val="18"/>
              </w:rPr>
            </w:pPr>
            <w:r>
              <w:rPr>
                <w:rFonts w:ascii="Arial MT"/>
                <w:sz w:val="18"/>
              </w:rPr>
              <w:t>Output</w:t>
            </w:r>
            <w:r>
              <w:rPr>
                <w:rFonts w:ascii="Arial MT"/>
                <w:spacing w:val="-1"/>
                <w:sz w:val="18"/>
              </w:rPr>
              <w:t xml:space="preserve"> </w:t>
            </w:r>
            <w:r>
              <w:rPr>
                <w:rFonts w:ascii="Arial MT"/>
                <w:spacing w:val="-2"/>
                <w:sz w:val="18"/>
              </w:rPr>
              <w:t>Created</w:t>
            </w:r>
          </w:p>
        </w:tc>
        <w:tc>
          <w:tcPr>
            <w:tcW w:w="2577" w:type="dxa"/>
            <w:tcBorders>
              <w:top w:val="single" w:sz="18" w:space="0" w:color="000000"/>
              <w:right w:val="single" w:sz="18" w:space="0" w:color="000000"/>
            </w:tcBorders>
          </w:tcPr>
          <w:p w:rsidR="002664B6" w:rsidRDefault="002664B6">
            <w:pPr>
              <w:pStyle w:val="TableParagraph"/>
              <w:spacing w:line="240" w:lineRule="auto"/>
              <w:ind w:left="0" w:right="0"/>
              <w:jc w:val="left"/>
              <w:rPr>
                <w:sz w:val="16"/>
              </w:rPr>
            </w:pPr>
          </w:p>
        </w:tc>
        <w:tc>
          <w:tcPr>
            <w:tcW w:w="3312" w:type="dxa"/>
            <w:tcBorders>
              <w:top w:val="single" w:sz="18" w:space="0" w:color="000000"/>
              <w:left w:val="single" w:sz="18" w:space="0" w:color="000000"/>
              <w:right w:val="single" w:sz="18" w:space="0" w:color="000000"/>
            </w:tcBorders>
          </w:tcPr>
          <w:p w:rsidR="002664B6" w:rsidRDefault="00BA69A9">
            <w:pPr>
              <w:pStyle w:val="TableParagraph"/>
              <w:spacing w:line="203" w:lineRule="exact"/>
              <w:ind w:left="0" w:right="35"/>
              <w:jc w:val="right"/>
              <w:rPr>
                <w:rFonts w:ascii="Arial MT"/>
                <w:sz w:val="18"/>
              </w:rPr>
            </w:pPr>
            <w:r>
              <w:rPr>
                <w:rFonts w:ascii="Arial MT"/>
                <w:sz w:val="18"/>
              </w:rPr>
              <w:t>25-NOV-2024</w:t>
            </w:r>
            <w:r>
              <w:rPr>
                <w:rFonts w:ascii="Arial MT"/>
                <w:spacing w:val="-4"/>
                <w:sz w:val="18"/>
              </w:rPr>
              <w:t xml:space="preserve"> </w:t>
            </w:r>
            <w:r>
              <w:rPr>
                <w:rFonts w:ascii="Arial MT"/>
                <w:spacing w:val="-2"/>
                <w:sz w:val="18"/>
              </w:rPr>
              <w:t>21:06:33</w:t>
            </w:r>
          </w:p>
        </w:tc>
      </w:tr>
      <w:tr w:rsidR="002664B6">
        <w:trPr>
          <w:trHeight w:val="278"/>
        </w:trPr>
        <w:tc>
          <w:tcPr>
            <w:tcW w:w="2146" w:type="dxa"/>
            <w:tcBorders>
              <w:left w:val="single" w:sz="18" w:space="0" w:color="000000"/>
            </w:tcBorders>
          </w:tcPr>
          <w:p w:rsidR="002664B6" w:rsidRDefault="00BA69A9">
            <w:pPr>
              <w:pStyle w:val="TableParagraph"/>
              <w:spacing w:before="32" w:line="240" w:lineRule="auto"/>
              <w:ind w:left="75" w:right="0"/>
              <w:jc w:val="left"/>
              <w:rPr>
                <w:rFonts w:ascii="Arial MT"/>
                <w:sz w:val="18"/>
              </w:rPr>
            </w:pPr>
            <w:r>
              <w:rPr>
                <w:rFonts w:ascii="Arial MT"/>
                <w:spacing w:val="-2"/>
                <w:sz w:val="18"/>
              </w:rPr>
              <w:t>Comments</w:t>
            </w:r>
          </w:p>
        </w:tc>
        <w:tc>
          <w:tcPr>
            <w:tcW w:w="2577" w:type="dxa"/>
            <w:tcBorders>
              <w:right w:val="single" w:sz="18" w:space="0" w:color="000000"/>
            </w:tcBorders>
          </w:tcPr>
          <w:p w:rsidR="002664B6" w:rsidRDefault="002664B6">
            <w:pPr>
              <w:pStyle w:val="TableParagraph"/>
              <w:spacing w:line="240" w:lineRule="auto"/>
              <w:ind w:left="0" w:right="0"/>
              <w:jc w:val="left"/>
              <w:rPr>
                <w:sz w:val="18"/>
              </w:rPr>
            </w:pPr>
          </w:p>
        </w:tc>
        <w:tc>
          <w:tcPr>
            <w:tcW w:w="3312" w:type="dxa"/>
            <w:tcBorders>
              <w:left w:val="single" w:sz="18" w:space="0" w:color="000000"/>
              <w:right w:val="single" w:sz="18" w:space="0" w:color="000000"/>
            </w:tcBorders>
          </w:tcPr>
          <w:p w:rsidR="002664B6" w:rsidRDefault="002664B6">
            <w:pPr>
              <w:pStyle w:val="TableParagraph"/>
              <w:spacing w:line="240" w:lineRule="auto"/>
              <w:ind w:left="0" w:right="0"/>
              <w:jc w:val="left"/>
              <w:rPr>
                <w:sz w:val="18"/>
              </w:rPr>
            </w:pPr>
          </w:p>
        </w:tc>
      </w:tr>
      <w:tr w:rsidR="002664B6">
        <w:trPr>
          <w:trHeight w:val="257"/>
        </w:trPr>
        <w:tc>
          <w:tcPr>
            <w:tcW w:w="2146" w:type="dxa"/>
            <w:tcBorders>
              <w:left w:val="single" w:sz="18" w:space="0" w:color="000000"/>
            </w:tcBorders>
          </w:tcPr>
          <w:p w:rsidR="002664B6" w:rsidRDefault="002664B6">
            <w:pPr>
              <w:pStyle w:val="TableParagraph"/>
              <w:spacing w:line="240" w:lineRule="auto"/>
              <w:ind w:left="0" w:right="0"/>
              <w:jc w:val="left"/>
              <w:rPr>
                <w:sz w:val="18"/>
              </w:rPr>
            </w:pPr>
          </w:p>
        </w:tc>
        <w:tc>
          <w:tcPr>
            <w:tcW w:w="2577" w:type="dxa"/>
            <w:tcBorders>
              <w:right w:val="single" w:sz="18" w:space="0" w:color="000000"/>
            </w:tcBorders>
          </w:tcPr>
          <w:p w:rsidR="002664B6" w:rsidRDefault="00BA69A9">
            <w:pPr>
              <w:pStyle w:val="TableParagraph"/>
              <w:spacing w:before="32" w:line="205" w:lineRule="exact"/>
              <w:ind w:left="204" w:right="0"/>
              <w:jc w:val="left"/>
              <w:rPr>
                <w:rFonts w:ascii="Arial MT"/>
                <w:sz w:val="18"/>
              </w:rPr>
            </w:pPr>
            <w:r>
              <w:rPr>
                <w:rFonts w:ascii="Arial MT"/>
                <w:sz w:val="18"/>
              </w:rPr>
              <w:t>Active</w:t>
            </w:r>
            <w:r>
              <w:rPr>
                <w:rFonts w:ascii="Arial MT"/>
                <w:spacing w:val="-1"/>
                <w:sz w:val="18"/>
              </w:rPr>
              <w:t xml:space="preserve"> </w:t>
            </w:r>
            <w:r>
              <w:rPr>
                <w:rFonts w:ascii="Arial MT"/>
                <w:spacing w:val="-2"/>
                <w:sz w:val="18"/>
              </w:rPr>
              <w:t>Dataset</w:t>
            </w:r>
          </w:p>
        </w:tc>
        <w:tc>
          <w:tcPr>
            <w:tcW w:w="3312" w:type="dxa"/>
            <w:tcBorders>
              <w:left w:val="single" w:sz="18" w:space="0" w:color="000000"/>
              <w:right w:val="single" w:sz="18" w:space="0" w:color="000000"/>
            </w:tcBorders>
          </w:tcPr>
          <w:p w:rsidR="002664B6" w:rsidRDefault="00BA69A9">
            <w:pPr>
              <w:pStyle w:val="TableParagraph"/>
              <w:spacing w:before="32" w:line="205" w:lineRule="exact"/>
              <w:ind w:left="77" w:right="0"/>
              <w:jc w:val="left"/>
              <w:rPr>
                <w:rFonts w:ascii="Arial MT"/>
                <w:sz w:val="18"/>
              </w:rPr>
            </w:pPr>
            <w:r>
              <w:rPr>
                <w:rFonts w:ascii="Arial MT"/>
                <w:spacing w:val="-2"/>
                <w:sz w:val="18"/>
              </w:rPr>
              <w:t>DataSet0</w:t>
            </w:r>
          </w:p>
        </w:tc>
      </w:tr>
      <w:tr w:rsidR="002664B6">
        <w:trPr>
          <w:trHeight w:val="229"/>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BA69A9">
            <w:pPr>
              <w:pStyle w:val="TableParagraph"/>
              <w:spacing w:before="12" w:line="197" w:lineRule="exact"/>
              <w:ind w:left="204" w:right="0"/>
              <w:jc w:val="left"/>
              <w:rPr>
                <w:rFonts w:ascii="Arial MT"/>
                <w:sz w:val="18"/>
              </w:rPr>
            </w:pPr>
            <w:r>
              <w:rPr>
                <w:rFonts w:ascii="Arial MT"/>
                <w:spacing w:val="-2"/>
                <w:sz w:val="18"/>
              </w:rPr>
              <w:t>Filter</w:t>
            </w:r>
          </w:p>
        </w:tc>
        <w:tc>
          <w:tcPr>
            <w:tcW w:w="3312" w:type="dxa"/>
            <w:tcBorders>
              <w:left w:val="single" w:sz="18" w:space="0" w:color="000000"/>
              <w:right w:val="single" w:sz="18" w:space="0" w:color="000000"/>
            </w:tcBorders>
          </w:tcPr>
          <w:p w:rsidR="002664B6" w:rsidRDefault="00BA69A9">
            <w:pPr>
              <w:pStyle w:val="TableParagraph"/>
              <w:spacing w:before="12" w:line="197" w:lineRule="exact"/>
              <w:ind w:left="77" w:right="0"/>
              <w:jc w:val="left"/>
              <w:rPr>
                <w:rFonts w:ascii="Arial MT"/>
                <w:sz w:val="18"/>
              </w:rPr>
            </w:pPr>
            <w:r>
              <w:rPr>
                <w:rFonts w:ascii="Arial MT"/>
                <w:spacing w:val="-2"/>
                <w:sz w:val="18"/>
              </w:rPr>
              <w:t>&lt;none&gt;</w:t>
            </w:r>
          </w:p>
        </w:tc>
      </w:tr>
      <w:tr w:rsidR="002664B6">
        <w:trPr>
          <w:trHeight w:val="246"/>
        </w:trPr>
        <w:tc>
          <w:tcPr>
            <w:tcW w:w="2146" w:type="dxa"/>
            <w:tcBorders>
              <w:left w:val="single" w:sz="18" w:space="0" w:color="000000"/>
            </w:tcBorders>
          </w:tcPr>
          <w:p w:rsidR="002664B6" w:rsidRDefault="00BA69A9">
            <w:pPr>
              <w:pStyle w:val="TableParagraph"/>
              <w:spacing w:before="141" w:line="85" w:lineRule="exact"/>
              <w:ind w:left="75" w:right="0"/>
              <w:jc w:val="left"/>
              <w:rPr>
                <w:rFonts w:ascii="Arial MT"/>
                <w:sz w:val="18"/>
              </w:rPr>
            </w:pPr>
            <w:r>
              <w:rPr>
                <w:rFonts w:ascii="Arial MT"/>
                <w:spacing w:val="-2"/>
                <w:sz w:val="18"/>
              </w:rPr>
              <w:t>Input</w:t>
            </w:r>
          </w:p>
        </w:tc>
        <w:tc>
          <w:tcPr>
            <w:tcW w:w="2577" w:type="dxa"/>
            <w:tcBorders>
              <w:right w:val="single" w:sz="18" w:space="0" w:color="000000"/>
            </w:tcBorders>
          </w:tcPr>
          <w:p w:rsidR="002664B6" w:rsidRDefault="00BA69A9">
            <w:pPr>
              <w:pStyle w:val="TableParagraph"/>
              <w:spacing w:before="21" w:line="205" w:lineRule="exact"/>
              <w:ind w:left="204" w:right="0"/>
              <w:jc w:val="left"/>
              <w:rPr>
                <w:rFonts w:ascii="Arial MT"/>
                <w:sz w:val="18"/>
              </w:rPr>
            </w:pPr>
            <w:r>
              <w:rPr>
                <w:rFonts w:ascii="Arial MT"/>
                <w:spacing w:val="-2"/>
                <w:sz w:val="18"/>
              </w:rPr>
              <w:t>Weight</w:t>
            </w:r>
          </w:p>
        </w:tc>
        <w:tc>
          <w:tcPr>
            <w:tcW w:w="3312" w:type="dxa"/>
            <w:tcBorders>
              <w:left w:val="single" w:sz="18" w:space="0" w:color="000000"/>
              <w:right w:val="single" w:sz="18" w:space="0" w:color="000000"/>
            </w:tcBorders>
          </w:tcPr>
          <w:p w:rsidR="002664B6" w:rsidRDefault="00BA69A9">
            <w:pPr>
              <w:pStyle w:val="TableParagraph"/>
              <w:spacing w:before="21" w:line="205" w:lineRule="exact"/>
              <w:ind w:left="77" w:right="0"/>
              <w:jc w:val="left"/>
              <w:rPr>
                <w:rFonts w:ascii="Arial MT"/>
                <w:sz w:val="18"/>
              </w:rPr>
            </w:pPr>
            <w:r>
              <w:rPr>
                <w:rFonts w:ascii="Arial MT"/>
                <w:spacing w:val="-2"/>
                <w:sz w:val="18"/>
              </w:rPr>
              <w:t>&lt;none&gt;</w:t>
            </w:r>
          </w:p>
        </w:tc>
      </w:tr>
      <w:tr w:rsidR="002664B6">
        <w:trPr>
          <w:trHeight w:val="237"/>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BA69A9">
            <w:pPr>
              <w:pStyle w:val="TableParagraph"/>
              <w:spacing w:before="12" w:line="205" w:lineRule="exact"/>
              <w:ind w:left="204" w:right="0"/>
              <w:jc w:val="left"/>
              <w:rPr>
                <w:rFonts w:ascii="Arial MT"/>
                <w:sz w:val="18"/>
              </w:rPr>
            </w:pPr>
            <w:r>
              <w:rPr>
                <w:rFonts w:ascii="Arial MT"/>
                <w:sz w:val="18"/>
              </w:rPr>
              <w:t xml:space="preserve">Split </w:t>
            </w:r>
            <w:r>
              <w:rPr>
                <w:rFonts w:ascii="Arial MT"/>
                <w:spacing w:val="-4"/>
                <w:sz w:val="18"/>
              </w:rPr>
              <w:t>File</w:t>
            </w:r>
          </w:p>
        </w:tc>
        <w:tc>
          <w:tcPr>
            <w:tcW w:w="3312" w:type="dxa"/>
            <w:tcBorders>
              <w:left w:val="single" w:sz="18" w:space="0" w:color="000000"/>
              <w:right w:val="single" w:sz="18" w:space="0" w:color="000000"/>
            </w:tcBorders>
          </w:tcPr>
          <w:p w:rsidR="002664B6" w:rsidRDefault="00BA69A9">
            <w:pPr>
              <w:pStyle w:val="TableParagraph"/>
              <w:spacing w:before="12" w:line="205" w:lineRule="exact"/>
              <w:ind w:left="77" w:right="0"/>
              <w:jc w:val="left"/>
              <w:rPr>
                <w:rFonts w:ascii="Arial MT"/>
                <w:sz w:val="18"/>
              </w:rPr>
            </w:pPr>
            <w:r>
              <w:rPr>
                <w:rFonts w:ascii="Arial MT"/>
                <w:spacing w:val="-2"/>
                <w:sz w:val="18"/>
              </w:rPr>
              <w:t>&lt;none&gt;</w:t>
            </w:r>
          </w:p>
        </w:tc>
      </w:tr>
      <w:tr w:rsidR="002664B6">
        <w:trPr>
          <w:trHeight w:val="238"/>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BA69A9">
            <w:pPr>
              <w:pStyle w:val="TableParagraph"/>
              <w:spacing w:before="12" w:line="206" w:lineRule="exact"/>
              <w:ind w:left="204" w:right="0"/>
              <w:jc w:val="left"/>
              <w:rPr>
                <w:rFonts w:ascii="Arial MT"/>
                <w:sz w:val="18"/>
              </w:rPr>
            </w:pPr>
            <w:r>
              <w:rPr>
                <w:rFonts w:ascii="Arial MT"/>
                <w:sz w:val="18"/>
              </w:rPr>
              <w:t>N</w:t>
            </w:r>
            <w:r>
              <w:rPr>
                <w:rFonts w:ascii="Arial MT"/>
                <w:spacing w:val="28"/>
                <w:sz w:val="18"/>
              </w:rPr>
              <w:t xml:space="preserve"> </w:t>
            </w:r>
            <w:r>
              <w:rPr>
                <w:rFonts w:ascii="Arial MT"/>
                <w:sz w:val="18"/>
              </w:rPr>
              <w:t>of</w:t>
            </w:r>
            <w:r>
              <w:rPr>
                <w:rFonts w:ascii="Arial MT"/>
                <w:spacing w:val="29"/>
                <w:sz w:val="18"/>
              </w:rPr>
              <w:t xml:space="preserve"> </w:t>
            </w:r>
            <w:r>
              <w:rPr>
                <w:rFonts w:ascii="Arial MT"/>
                <w:sz w:val="18"/>
              </w:rPr>
              <w:t>Rows</w:t>
            </w:r>
            <w:r>
              <w:rPr>
                <w:rFonts w:ascii="Arial MT"/>
                <w:spacing w:val="30"/>
                <w:sz w:val="18"/>
              </w:rPr>
              <w:t xml:space="preserve"> </w:t>
            </w:r>
            <w:r>
              <w:rPr>
                <w:rFonts w:ascii="Arial MT"/>
                <w:sz w:val="18"/>
              </w:rPr>
              <w:t>in</w:t>
            </w:r>
            <w:r>
              <w:rPr>
                <w:rFonts w:ascii="Arial MT"/>
                <w:spacing w:val="30"/>
                <w:sz w:val="18"/>
              </w:rPr>
              <w:t xml:space="preserve"> </w:t>
            </w:r>
            <w:r>
              <w:rPr>
                <w:rFonts w:ascii="Arial MT"/>
                <w:sz w:val="18"/>
              </w:rPr>
              <w:t>Working</w:t>
            </w:r>
            <w:r>
              <w:rPr>
                <w:rFonts w:ascii="Arial MT"/>
                <w:spacing w:val="28"/>
                <w:sz w:val="18"/>
              </w:rPr>
              <w:t xml:space="preserve"> </w:t>
            </w:r>
            <w:r>
              <w:rPr>
                <w:rFonts w:ascii="Arial MT"/>
                <w:spacing w:val="-4"/>
                <w:sz w:val="18"/>
              </w:rPr>
              <w:t>Data</w:t>
            </w:r>
          </w:p>
        </w:tc>
        <w:tc>
          <w:tcPr>
            <w:tcW w:w="3312" w:type="dxa"/>
            <w:tcBorders>
              <w:left w:val="single" w:sz="18" w:space="0" w:color="000000"/>
              <w:right w:val="single" w:sz="18" w:space="0" w:color="000000"/>
            </w:tcBorders>
          </w:tcPr>
          <w:p w:rsidR="002664B6" w:rsidRDefault="00BA69A9">
            <w:pPr>
              <w:pStyle w:val="TableParagraph"/>
              <w:spacing w:before="12" w:line="206" w:lineRule="exact"/>
              <w:ind w:left="0" w:right="33"/>
              <w:jc w:val="right"/>
              <w:rPr>
                <w:rFonts w:ascii="Arial MT"/>
                <w:sz w:val="18"/>
              </w:rPr>
            </w:pPr>
            <w:r>
              <w:rPr>
                <w:rFonts w:ascii="Arial MT"/>
                <w:spacing w:val="-5"/>
                <w:sz w:val="18"/>
              </w:rPr>
              <w:t>222</w:t>
            </w:r>
          </w:p>
        </w:tc>
      </w:tr>
      <w:tr w:rsidR="002664B6">
        <w:trPr>
          <w:trHeight w:val="238"/>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BA69A9">
            <w:pPr>
              <w:pStyle w:val="TableParagraph"/>
              <w:spacing w:before="13" w:line="205" w:lineRule="exact"/>
              <w:ind w:left="204" w:right="0"/>
              <w:jc w:val="left"/>
              <w:rPr>
                <w:rFonts w:ascii="Arial MT"/>
                <w:sz w:val="18"/>
              </w:rPr>
            </w:pPr>
            <w:r>
              <w:rPr>
                <w:rFonts w:ascii="Arial MT"/>
                <w:spacing w:val="-4"/>
                <w:sz w:val="18"/>
              </w:rPr>
              <w:t>File</w:t>
            </w:r>
          </w:p>
        </w:tc>
        <w:tc>
          <w:tcPr>
            <w:tcW w:w="3312" w:type="dxa"/>
            <w:tcBorders>
              <w:left w:val="single" w:sz="18" w:space="0" w:color="000000"/>
              <w:right w:val="single" w:sz="18" w:space="0" w:color="000000"/>
            </w:tcBorders>
          </w:tcPr>
          <w:p w:rsidR="002664B6" w:rsidRDefault="002664B6">
            <w:pPr>
              <w:pStyle w:val="TableParagraph"/>
              <w:spacing w:line="240" w:lineRule="auto"/>
              <w:ind w:left="0" w:right="0"/>
              <w:jc w:val="left"/>
              <w:rPr>
                <w:sz w:val="16"/>
              </w:rPr>
            </w:pPr>
          </w:p>
        </w:tc>
      </w:tr>
      <w:tr w:rsidR="002664B6">
        <w:trPr>
          <w:trHeight w:val="950"/>
        </w:trPr>
        <w:tc>
          <w:tcPr>
            <w:tcW w:w="2146" w:type="dxa"/>
            <w:tcBorders>
              <w:left w:val="single" w:sz="18" w:space="0" w:color="000000"/>
            </w:tcBorders>
          </w:tcPr>
          <w:p w:rsidR="002664B6" w:rsidRDefault="002664B6">
            <w:pPr>
              <w:pStyle w:val="TableParagraph"/>
              <w:spacing w:before="160" w:line="240" w:lineRule="auto"/>
              <w:ind w:left="0" w:right="0"/>
              <w:jc w:val="left"/>
              <w:rPr>
                <w:rFonts w:ascii="Arial"/>
                <w:b/>
                <w:sz w:val="18"/>
              </w:rPr>
            </w:pPr>
          </w:p>
          <w:p w:rsidR="002664B6" w:rsidRDefault="00BA69A9">
            <w:pPr>
              <w:pStyle w:val="TableParagraph"/>
              <w:spacing w:line="240" w:lineRule="auto"/>
              <w:ind w:left="75" w:right="0"/>
              <w:jc w:val="left"/>
              <w:rPr>
                <w:rFonts w:ascii="Arial MT"/>
                <w:sz w:val="18"/>
              </w:rPr>
            </w:pPr>
            <w:r>
              <w:rPr>
                <w:rFonts w:ascii="Arial MT"/>
                <w:sz w:val="18"/>
              </w:rPr>
              <w:t>Missing</w:t>
            </w:r>
            <w:r>
              <w:rPr>
                <w:rFonts w:ascii="Arial MT"/>
                <w:spacing w:val="-4"/>
                <w:sz w:val="18"/>
              </w:rPr>
              <w:t xml:space="preserve"> </w:t>
            </w:r>
            <w:r>
              <w:rPr>
                <w:rFonts w:ascii="Arial MT"/>
                <w:sz w:val="18"/>
              </w:rPr>
              <w:t>Value</w:t>
            </w:r>
            <w:r>
              <w:rPr>
                <w:rFonts w:ascii="Arial MT"/>
                <w:spacing w:val="-1"/>
                <w:sz w:val="18"/>
              </w:rPr>
              <w:t xml:space="preserve"> </w:t>
            </w:r>
            <w:r>
              <w:rPr>
                <w:rFonts w:ascii="Arial MT"/>
                <w:spacing w:val="-2"/>
                <w:sz w:val="18"/>
              </w:rPr>
              <w:t>Handling</w:t>
            </w:r>
          </w:p>
        </w:tc>
        <w:tc>
          <w:tcPr>
            <w:tcW w:w="2577" w:type="dxa"/>
            <w:tcBorders>
              <w:right w:val="single" w:sz="18" w:space="0" w:color="000000"/>
            </w:tcBorders>
          </w:tcPr>
          <w:p w:rsidR="002664B6" w:rsidRDefault="00BA69A9">
            <w:pPr>
              <w:pStyle w:val="TableParagraph"/>
              <w:spacing w:before="130" w:line="240" w:lineRule="auto"/>
              <w:ind w:left="204" w:right="0"/>
              <w:jc w:val="left"/>
              <w:rPr>
                <w:rFonts w:ascii="Arial MT"/>
                <w:sz w:val="18"/>
              </w:rPr>
            </w:pPr>
            <w:r>
              <w:rPr>
                <w:rFonts w:ascii="Arial MT"/>
                <w:sz w:val="18"/>
              </w:rPr>
              <w:t>Definition</w:t>
            </w:r>
            <w:r>
              <w:rPr>
                <w:rFonts w:ascii="Arial MT"/>
                <w:spacing w:val="-3"/>
                <w:sz w:val="18"/>
              </w:rPr>
              <w:t xml:space="preserve"> </w:t>
            </w:r>
            <w:r>
              <w:rPr>
                <w:rFonts w:ascii="Arial MT"/>
                <w:sz w:val="18"/>
              </w:rPr>
              <w:t>of</w:t>
            </w:r>
            <w:r>
              <w:rPr>
                <w:rFonts w:ascii="Arial MT"/>
                <w:spacing w:val="-2"/>
                <w:sz w:val="18"/>
              </w:rPr>
              <w:t xml:space="preserve"> Missing</w:t>
            </w:r>
          </w:p>
          <w:p w:rsidR="002664B6" w:rsidRDefault="002664B6">
            <w:pPr>
              <w:pStyle w:val="TableParagraph"/>
              <w:spacing w:before="63" w:line="240" w:lineRule="auto"/>
              <w:ind w:left="0" w:right="0"/>
              <w:jc w:val="left"/>
              <w:rPr>
                <w:rFonts w:ascii="Arial"/>
                <w:b/>
                <w:sz w:val="18"/>
              </w:rPr>
            </w:pPr>
          </w:p>
          <w:p w:rsidR="002664B6" w:rsidRDefault="00BA69A9">
            <w:pPr>
              <w:pStyle w:val="TableParagraph"/>
              <w:spacing w:line="240" w:lineRule="auto"/>
              <w:ind w:left="204" w:right="0"/>
              <w:jc w:val="left"/>
              <w:rPr>
                <w:rFonts w:ascii="Arial MT"/>
                <w:sz w:val="18"/>
              </w:rPr>
            </w:pPr>
            <w:r>
              <w:rPr>
                <w:rFonts w:ascii="Arial MT"/>
                <w:sz w:val="18"/>
              </w:rPr>
              <w:t xml:space="preserve">Cases </w:t>
            </w:r>
            <w:r>
              <w:rPr>
                <w:rFonts w:ascii="Arial MT"/>
                <w:spacing w:val="-4"/>
                <w:sz w:val="18"/>
              </w:rPr>
              <w:t>Used</w:t>
            </w:r>
          </w:p>
        </w:tc>
        <w:tc>
          <w:tcPr>
            <w:tcW w:w="3312" w:type="dxa"/>
            <w:tcBorders>
              <w:left w:val="single" w:sz="18" w:space="0" w:color="000000"/>
              <w:right w:val="single" w:sz="18" w:space="0" w:color="000000"/>
            </w:tcBorders>
          </w:tcPr>
          <w:p w:rsidR="002664B6" w:rsidRDefault="00BA69A9">
            <w:pPr>
              <w:pStyle w:val="TableParagraph"/>
              <w:tabs>
                <w:tab w:val="left" w:pos="1351"/>
                <w:tab w:val="left" w:pos="2205"/>
                <w:tab w:val="left" w:pos="2969"/>
              </w:tabs>
              <w:spacing w:before="12" w:line="276" w:lineRule="auto"/>
              <w:ind w:left="77" w:right="34"/>
              <w:jc w:val="left"/>
              <w:rPr>
                <w:rFonts w:ascii="Arial MT"/>
                <w:sz w:val="18"/>
              </w:rPr>
            </w:pPr>
            <w:r>
              <w:rPr>
                <w:rFonts w:ascii="Arial MT"/>
                <w:spacing w:val="-2"/>
                <w:sz w:val="18"/>
              </w:rPr>
              <w:t>User-defined</w:t>
            </w:r>
            <w:r>
              <w:rPr>
                <w:rFonts w:ascii="Arial MT"/>
                <w:sz w:val="18"/>
              </w:rPr>
              <w:tab/>
            </w:r>
            <w:r>
              <w:rPr>
                <w:rFonts w:ascii="Arial MT"/>
                <w:spacing w:val="-2"/>
                <w:sz w:val="18"/>
              </w:rPr>
              <w:t>missing</w:t>
            </w:r>
            <w:r>
              <w:rPr>
                <w:rFonts w:ascii="Arial MT"/>
                <w:sz w:val="18"/>
              </w:rPr>
              <w:tab/>
            </w:r>
            <w:r>
              <w:rPr>
                <w:rFonts w:ascii="Arial MT"/>
                <w:spacing w:val="-2"/>
                <w:sz w:val="18"/>
              </w:rPr>
              <w:t>values</w:t>
            </w:r>
            <w:r>
              <w:rPr>
                <w:rFonts w:ascii="Arial MT"/>
                <w:sz w:val="18"/>
              </w:rPr>
              <w:tab/>
            </w:r>
            <w:r>
              <w:rPr>
                <w:rFonts w:ascii="Arial MT"/>
                <w:spacing w:val="-4"/>
                <w:sz w:val="18"/>
              </w:rPr>
              <w:t xml:space="preserve">are </w:t>
            </w:r>
            <w:r>
              <w:rPr>
                <w:rFonts w:ascii="Arial MT"/>
                <w:sz w:val="18"/>
              </w:rPr>
              <w:t>treated as missing.</w:t>
            </w:r>
          </w:p>
          <w:p w:rsidR="002664B6" w:rsidRDefault="00BA69A9">
            <w:pPr>
              <w:pStyle w:val="TableParagraph"/>
              <w:spacing w:line="206" w:lineRule="exact"/>
              <w:ind w:left="77" w:right="0"/>
              <w:jc w:val="left"/>
              <w:rPr>
                <w:rFonts w:ascii="Arial MT"/>
                <w:sz w:val="18"/>
              </w:rPr>
            </w:pPr>
            <w:r>
              <w:rPr>
                <w:rFonts w:ascii="Arial MT"/>
                <w:sz w:val="18"/>
              </w:rPr>
              <w:t>Statistics</w:t>
            </w:r>
            <w:r>
              <w:rPr>
                <w:rFonts w:ascii="Arial MT"/>
                <w:spacing w:val="30"/>
                <w:sz w:val="18"/>
              </w:rPr>
              <w:t xml:space="preserve"> </w:t>
            </w:r>
            <w:r>
              <w:rPr>
                <w:rFonts w:ascii="Arial MT"/>
                <w:sz w:val="18"/>
              </w:rPr>
              <w:t>are</w:t>
            </w:r>
            <w:r>
              <w:rPr>
                <w:rFonts w:ascii="Arial MT"/>
                <w:spacing w:val="28"/>
                <w:sz w:val="18"/>
              </w:rPr>
              <w:t xml:space="preserve"> </w:t>
            </w:r>
            <w:r>
              <w:rPr>
                <w:rFonts w:ascii="Arial MT"/>
                <w:sz w:val="18"/>
              </w:rPr>
              <w:t>based</w:t>
            </w:r>
            <w:r>
              <w:rPr>
                <w:rFonts w:ascii="Arial MT"/>
                <w:spacing w:val="30"/>
                <w:sz w:val="18"/>
              </w:rPr>
              <w:t xml:space="preserve"> </w:t>
            </w:r>
            <w:r>
              <w:rPr>
                <w:rFonts w:ascii="Arial MT"/>
                <w:sz w:val="18"/>
              </w:rPr>
              <w:t>on</w:t>
            </w:r>
            <w:r>
              <w:rPr>
                <w:rFonts w:ascii="Arial MT"/>
                <w:spacing w:val="30"/>
                <w:sz w:val="18"/>
              </w:rPr>
              <w:t xml:space="preserve"> </w:t>
            </w:r>
            <w:r>
              <w:rPr>
                <w:rFonts w:ascii="Arial MT"/>
                <w:sz w:val="18"/>
              </w:rPr>
              <w:t>cases</w:t>
            </w:r>
            <w:r>
              <w:rPr>
                <w:rFonts w:ascii="Arial MT"/>
                <w:spacing w:val="31"/>
                <w:sz w:val="18"/>
              </w:rPr>
              <w:t xml:space="preserve"> </w:t>
            </w:r>
            <w:r>
              <w:rPr>
                <w:rFonts w:ascii="Arial MT"/>
                <w:sz w:val="18"/>
              </w:rPr>
              <w:t>with</w:t>
            </w:r>
            <w:r>
              <w:rPr>
                <w:rFonts w:ascii="Arial MT"/>
                <w:spacing w:val="30"/>
                <w:sz w:val="18"/>
              </w:rPr>
              <w:t xml:space="preserve"> </w:t>
            </w:r>
            <w:r>
              <w:rPr>
                <w:rFonts w:ascii="Arial MT"/>
                <w:spacing w:val="-5"/>
                <w:sz w:val="18"/>
              </w:rPr>
              <w:t>no</w:t>
            </w:r>
          </w:p>
          <w:p w:rsidR="002664B6" w:rsidRDefault="00BA69A9">
            <w:pPr>
              <w:pStyle w:val="TableParagraph"/>
              <w:spacing w:before="31" w:line="206" w:lineRule="exact"/>
              <w:ind w:left="77" w:right="0"/>
              <w:jc w:val="left"/>
              <w:rPr>
                <w:rFonts w:ascii="Arial MT"/>
                <w:sz w:val="18"/>
              </w:rPr>
            </w:pPr>
            <w:r>
              <w:rPr>
                <w:rFonts w:ascii="Arial MT"/>
                <w:sz w:val="18"/>
              </w:rPr>
              <w:t>missing</w:t>
            </w:r>
            <w:r>
              <w:rPr>
                <w:rFonts w:ascii="Arial MT"/>
                <w:spacing w:val="-2"/>
                <w:sz w:val="18"/>
              </w:rPr>
              <w:t xml:space="preserve"> </w:t>
            </w:r>
            <w:r>
              <w:rPr>
                <w:rFonts w:ascii="Arial MT"/>
                <w:sz w:val="18"/>
              </w:rPr>
              <w:t>values</w:t>
            </w:r>
            <w:r>
              <w:rPr>
                <w:rFonts w:ascii="Arial MT"/>
                <w:spacing w:val="-1"/>
                <w:sz w:val="18"/>
              </w:rPr>
              <w:t xml:space="preserve"> </w:t>
            </w:r>
            <w:r>
              <w:rPr>
                <w:rFonts w:ascii="Arial MT"/>
                <w:sz w:val="18"/>
              </w:rPr>
              <w:t>for</w:t>
            </w:r>
            <w:r>
              <w:rPr>
                <w:rFonts w:ascii="Arial MT"/>
                <w:spacing w:val="-3"/>
                <w:sz w:val="18"/>
              </w:rPr>
              <w:t xml:space="preserve"> </w:t>
            </w:r>
            <w:r>
              <w:rPr>
                <w:rFonts w:ascii="Arial MT"/>
                <w:sz w:val="18"/>
              </w:rPr>
              <w:t>any</w:t>
            </w:r>
            <w:r>
              <w:rPr>
                <w:rFonts w:ascii="Arial MT"/>
                <w:spacing w:val="-4"/>
                <w:sz w:val="18"/>
              </w:rPr>
              <w:t xml:space="preserve"> </w:t>
            </w:r>
            <w:r>
              <w:rPr>
                <w:rFonts w:ascii="Arial MT"/>
                <w:sz w:val="18"/>
              </w:rPr>
              <w:t xml:space="preserve">variable </w:t>
            </w:r>
            <w:r>
              <w:rPr>
                <w:rFonts w:ascii="Arial MT"/>
                <w:spacing w:val="-2"/>
                <w:sz w:val="18"/>
              </w:rPr>
              <w:t>used.</w:t>
            </w:r>
          </w:p>
        </w:tc>
      </w:tr>
      <w:tr w:rsidR="002664B6">
        <w:trPr>
          <w:trHeight w:val="239"/>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2" w:line="206" w:lineRule="exact"/>
              <w:ind w:left="77" w:right="0"/>
              <w:jc w:val="left"/>
              <w:rPr>
                <w:rFonts w:ascii="Arial MT"/>
                <w:sz w:val="18"/>
              </w:rPr>
            </w:pPr>
            <w:r>
              <w:rPr>
                <w:rFonts w:ascii="Arial MT"/>
                <w:spacing w:val="-2"/>
                <w:sz w:val="18"/>
              </w:rPr>
              <w:t>REGRESSION</w:t>
            </w:r>
          </w:p>
        </w:tc>
      </w:tr>
      <w:tr w:rsidR="002664B6">
        <w:trPr>
          <w:trHeight w:val="238"/>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3" w:line="205" w:lineRule="exact"/>
              <w:ind w:left="127" w:right="0"/>
              <w:jc w:val="left"/>
              <w:rPr>
                <w:rFonts w:ascii="Arial MT"/>
                <w:sz w:val="18"/>
              </w:rPr>
            </w:pPr>
            <w:r>
              <w:rPr>
                <w:rFonts w:ascii="Arial MT"/>
                <w:sz w:val="18"/>
              </w:rPr>
              <w:t xml:space="preserve">/MISSING </w:t>
            </w:r>
            <w:r>
              <w:rPr>
                <w:rFonts w:ascii="Arial MT"/>
                <w:spacing w:val="-2"/>
                <w:sz w:val="18"/>
              </w:rPr>
              <w:t>LISTWISE</w:t>
            </w:r>
          </w:p>
        </w:tc>
      </w:tr>
      <w:tr w:rsidR="002664B6">
        <w:trPr>
          <w:trHeight w:val="237"/>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tabs>
                <w:tab w:val="left" w:pos="1348"/>
                <w:tab w:val="left" w:pos="2215"/>
                <w:tab w:val="left" w:pos="2971"/>
              </w:tabs>
              <w:spacing w:before="12" w:line="205" w:lineRule="exact"/>
              <w:ind w:left="0" w:right="35"/>
              <w:jc w:val="right"/>
              <w:rPr>
                <w:rFonts w:ascii="Arial MT"/>
                <w:sz w:val="18"/>
              </w:rPr>
            </w:pPr>
            <w:r>
              <w:rPr>
                <w:rFonts w:ascii="Arial MT"/>
                <w:spacing w:val="-2"/>
                <w:sz w:val="18"/>
              </w:rPr>
              <w:t>/STATISTICS</w:t>
            </w:r>
            <w:r>
              <w:rPr>
                <w:rFonts w:ascii="Arial MT"/>
                <w:sz w:val="18"/>
              </w:rPr>
              <w:tab/>
            </w:r>
            <w:r>
              <w:rPr>
                <w:rFonts w:ascii="Arial MT"/>
                <w:spacing w:val="-4"/>
                <w:sz w:val="18"/>
              </w:rPr>
              <w:t>COEFF</w:t>
            </w:r>
            <w:r>
              <w:rPr>
                <w:rFonts w:ascii="Arial MT"/>
                <w:sz w:val="18"/>
              </w:rPr>
              <w:tab/>
            </w:r>
            <w:r>
              <w:rPr>
                <w:rFonts w:ascii="Arial MT"/>
                <w:spacing w:val="-4"/>
                <w:sz w:val="18"/>
              </w:rPr>
              <w:t>OUTS</w:t>
            </w:r>
            <w:r>
              <w:rPr>
                <w:rFonts w:ascii="Arial MT"/>
                <w:sz w:val="18"/>
              </w:rPr>
              <w:tab/>
            </w:r>
            <w:r>
              <w:rPr>
                <w:rFonts w:ascii="Arial MT"/>
                <w:spacing w:val="-10"/>
                <w:sz w:val="18"/>
              </w:rPr>
              <w:t>R</w:t>
            </w:r>
          </w:p>
        </w:tc>
      </w:tr>
      <w:tr w:rsidR="002664B6">
        <w:trPr>
          <w:trHeight w:val="237"/>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2" w:line="205" w:lineRule="exact"/>
              <w:ind w:left="77" w:right="0"/>
              <w:jc w:val="left"/>
              <w:rPr>
                <w:rFonts w:ascii="Arial MT"/>
                <w:sz w:val="18"/>
              </w:rPr>
            </w:pPr>
            <w:r>
              <w:rPr>
                <w:rFonts w:ascii="Arial MT"/>
                <w:sz w:val="18"/>
              </w:rPr>
              <w:t>ANOVA</w:t>
            </w:r>
            <w:r>
              <w:rPr>
                <w:rFonts w:ascii="Arial MT"/>
                <w:spacing w:val="-3"/>
                <w:sz w:val="18"/>
              </w:rPr>
              <w:t xml:space="preserve"> </w:t>
            </w:r>
            <w:r>
              <w:rPr>
                <w:rFonts w:ascii="Arial MT"/>
                <w:sz w:val="18"/>
              </w:rPr>
              <w:t>COLLIN</w:t>
            </w:r>
            <w:r>
              <w:rPr>
                <w:rFonts w:ascii="Arial MT"/>
                <w:spacing w:val="-2"/>
                <w:sz w:val="18"/>
              </w:rPr>
              <w:t xml:space="preserve"> </w:t>
            </w:r>
            <w:r>
              <w:rPr>
                <w:rFonts w:ascii="Arial MT"/>
                <w:spacing w:val="-5"/>
                <w:sz w:val="18"/>
              </w:rPr>
              <w:t>TOL</w:t>
            </w:r>
          </w:p>
        </w:tc>
      </w:tr>
      <w:tr w:rsidR="002664B6">
        <w:trPr>
          <w:trHeight w:val="237"/>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2" w:line="205" w:lineRule="exact"/>
              <w:ind w:left="127" w:right="0"/>
              <w:jc w:val="left"/>
              <w:rPr>
                <w:rFonts w:ascii="Arial MT"/>
                <w:sz w:val="18"/>
              </w:rPr>
            </w:pPr>
            <w:r>
              <w:rPr>
                <w:rFonts w:ascii="Arial MT"/>
                <w:sz w:val="18"/>
              </w:rPr>
              <w:t>/CRITERIA=PIN(.05)</w:t>
            </w:r>
            <w:r>
              <w:rPr>
                <w:rFonts w:ascii="Arial MT"/>
                <w:spacing w:val="-4"/>
                <w:sz w:val="18"/>
              </w:rPr>
              <w:t xml:space="preserve"> </w:t>
            </w:r>
            <w:r>
              <w:rPr>
                <w:rFonts w:ascii="Arial MT"/>
                <w:spacing w:val="-2"/>
                <w:sz w:val="18"/>
              </w:rPr>
              <w:t>POUT(.10)</w:t>
            </w:r>
          </w:p>
        </w:tc>
      </w:tr>
      <w:tr w:rsidR="002664B6">
        <w:trPr>
          <w:trHeight w:val="477"/>
        </w:trPr>
        <w:tc>
          <w:tcPr>
            <w:tcW w:w="2146" w:type="dxa"/>
            <w:tcBorders>
              <w:left w:val="single" w:sz="18" w:space="0" w:color="000000"/>
            </w:tcBorders>
          </w:tcPr>
          <w:p w:rsidR="002664B6" w:rsidRDefault="00BA69A9">
            <w:pPr>
              <w:pStyle w:val="TableParagraph"/>
              <w:spacing w:before="132" w:line="240" w:lineRule="auto"/>
              <w:ind w:left="75" w:right="0"/>
              <w:jc w:val="left"/>
              <w:rPr>
                <w:rFonts w:ascii="Arial MT"/>
                <w:sz w:val="18"/>
              </w:rPr>
            </w:pPr>
            <w:r>
              <w:rPr>
                <w:rFonts w:ascii="Arial MT"/>
                <w:spacing w:val="-2"/>
                <w:sz w:val="18"/>
              </w:rPr>
              <w:t>Syntax</w:t>
            </w:r>
          </w:p>
        </w:tc>
        <w:tc>
          <w:tcPr>
            <w:tcW w:w="2577" w:type="dxa"/>
            <w:tcBorders>
              <w:right w:val="single" w:sz="18" w:space="0" w:color="000000"/>
            </w:tcBorders>
          </w:tcPr>
          <w:p w:rsidR="002664B6" w:rsidRDefault="002664B6">
            <w:pPr>
              <w:pStyle w:val="TableParagraph"/>
              <w:spacing w:line="240" w:lineRule="auto"/>
              <w:ind w:left="0" w:right="0"/>
              <w:jc w:val="left"/>
              <w:rPr>
                <w:sz w:val="18"/>
              </w:rPr>
            </w:pPr>
          </w:p>
        </w:tc>
        <w:tc>
          <w:tcPr>
            <w:tcW w:w="3312" w:type="dxa"/>
            <w:tcBorders>
              <w:left w:val="single" w:sz="18" w:space="0" w:color="000000"/>
              <w:right w:val="single" w:sz="18" w:space="0" w:color="000000"/>
            </w:tcBorders>
          </w:tcPr>
          <w:p w:rsidR="002664B6" w:rsidRDefault="00BA69A9">
            <w:pPr>
              <w:pStyle w:val="TableParagraph"/>
              <w:spacing w:before="12" w:line="240" w:lineRule="auto"/>
              <w:ind w:left="127" w:right="0"/>
              <w:jc w:val="left"/>
              <w:rPr>
                <w:rFonts w:ascii="Arial MT"/>
                <w:sz w:val="18"/>
              </w:rPr>
            </w:pPr>
            <w:r>
              <w:rPr>
                <w:rFonts w:ascii="Arial MT"/>
                <w:spacing w:val="-2"/>
                <w:sz w:val="18"/>
              </w:rPr>
              <w:t>/NOORIGIN</w:t>
            </w:r>
          </w:p>
          <w:p w:rsidR="002664B6" w:rsidRDefault="00BA69A9">
            <w:pPr>
              <w:pStyle w:val="TableParagraph"/>
              <w:spacing w:before="33" w:line="205" w:lineRule="exact"/>
              <w:ind w:left="127" w:right="0"/>
              <w:jc w:val="left"/>
              <w:rPr>
                <w:rFonts w:ascii="Arial MT"/>
                <w:sz w:val="18"/>
              </w:rPr>
            </w:pPr>
            <w:r>
              <w:rPr>
                <w:rFonts w:ascii="Arial MT"/>
                <w:sz w:val="18"/>
              </w:rPr>
              <w:t>/DEPENDENT</w:t>
            </w:r>
            <w:r>
              <w:rPr>
                <w:rFonts w:ascii="Arial MT"/>
                <w:spacing w:val="-7"/>
                <w:sz w:val="18"/>
              </w:rPr>
              <w:t xml:space="preserve"> </w:t>
            </w:r>
            <w:r>
              <w:rPr>
                <w:rFonts w:ascii="Arial MT"/>
                <w:spacing w:val="-10"/>
                <w:sz w:val="18"/>
              </w:rPr>
              <w:t>Y</w:t>
            </w:r>
          </w:p>
        </w:tc>
      </w:tr>
      <w:tr w:rsidR="002664B6">
        <w:trPr>
          <w:trHeight w:val="237"/>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2" w:line="205" w:lineRule="exact"/>
              <w:ind w:left="127" w:right="0"/>
              <w:jc w:val="left"/>
              <w:rPr>
                <w:rFonts w:ascii="Arial MT"/>
                <w:sz w:val="18"/>
              </w:rPr>
            </w:pPr>
            <w:r>
              <w:rPr>
                <w:rFonts w:ascii="Arial MT"/>
                <w:sz w:val="18"/>
              </w:rPr>
              <w:t>/METHOD=ENTER</w:t>
            </w:r>
            <w:r>
              <w:rPr>
                <w:rFonts w:ascii="Arial MT"/>
                <w:spacing w:val="-3"/>
                <w:sz w:val="18"/>
              </w:rPr>
              <w:t xml:space="preserve"> </w:t>
            </w:r>
            <w:r>
              <w:rPr>
                <w:rFonts w:ascii="Arial MT"/>
                <w:sz w:val="18"/>
              </w:rPr>
              <w:t>X1</w:t>
            </w:r>
            <w:r>
              <w:rPr>
                <w:rFonts w:ascii="Arial MT"/>
                <w:spacing w:val="-2"/>
                <w:sz w:val="18"/>
              </w:rPr>
              <w:t xml:space="preserve"> </w:t>
            </w:r>
            <w:r>
              <w:rPr>
                <w:rFonts w:ascii="Arial MT"/>
                <w:sz w:val="18"/>
              </w:rPr>
              <w:t>X2</w:t>
            </w:r>
            <w:r>
              <w:rPr>
                <w:rFonts w:ascii="Arial MT"/>
                <w:spacing w:val="-2"/>
                <w:sz w:val="18"/>
              </w:rPr>
              <w:t xml:space="preserve"> </w:t>
            </w:r>
            <w:r>
              <w:rPr>
                <w:rFonts w:ascii="Arial MT"/>
                <w:sz w:val="18"/>
              </w:rPr>
              <w:t>X3</w:t>
            </w:r>
            <w:r>
              <w:rPr>
                <w:rFonts w:ascii="Arial MT"/>
                <w:spacing w:val="-3"/>
                <w:sz w:val="18"/>
              </w:rPr>
              <w:t xml:space="preserve"> </w:t>
            </w:r>
            <w:r>
              <w:rPr>
                <w:rFonts w:ascii="Arial MT"/>
                <w:spacing w:val="-5"/>
                <w:sz w:val="18"/>
              </w:rPr>
              <w:t>X4</w:t>
            </w:r>
          </w:p>
        </w:tc>
      </w:tr>
      <w:tr w:rsidR="002664B6">
        <w:trPr>
          <w:trHeight w:val="237"/>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2" w:line="205" w:lineRule="exact"/>
              <w:ind w:left="127" w:right="0"/>
              <w:jc w:val="left"/>
              <w:rPr>
                <w:rFonts w:ascii="Arial MT"/>
                <w:sz w:val="18"/>
              </w:rPr>
            </w:pPr>
            <w:r>
              <w:rPr>
                <w:rFonts w:ascii="Arial MT"/>
                <w:spacing w:val="-2"/>
                <w:sz w:val="18"/>
              </w:rPr>
              <w:t>/SCATTERPLOT=(*ZPRED</w:t>
            </w:r>
          </w:p>
        </w:tc>
      </w:tr>
      <w:tr w:rsidR="002664B6">
        <w:trPr>
          <w:trHeight w:val="237"/>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2" w:line="205" w:lineRule="exact"/>
              <w:ind w:left="77" w:right="0"/>
              <w:jc w:val="left"/>
              <w:rPr>
                <w:rFonts w:ascii="Arial MT"/>
                <w:sz w:val="18"/>
              </w:rPr>
            </w:pPr>
            <w:r>
              <w:rPr>
                <w:rFonts w:ascii="Arial MT"/>
                <w:spacing w:val="-2"/>
                <w:sz w:val="18"/>
              </w:rPr>
              <w:t>,*SRESID)</w:t>
            </w:r>
          </w:p>
        </w:tc>
      </w:tr>
      <w:tr w:rsidR="002664B6">
        <w:trPr>
          <w:trHeight w:val="237"/>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2" w:line="205" w:lineRule="exact"/>
              <w:ind w:left="0" w:right="36"/>
              <w:jc w:val="right"/>
              <w:rPr>
                <w:rFonts w:ascii="Arial MT"/>
                <w:sz w:val="18"/>
              </w:rPr>
            </w:pPr>
            <w:r>
              <w:rPr>
                <w:rFonts w:ascii="Arial MT"/>
                <w:sz w:val="18"/>
              </w:rPr>
              <w:t>/RESIDUALS</w:t>
            </w:r>
            <w:r>
              <w:rPr>
                <w:rFonts w:ascii="Arial MT"/>
                <w:spacing w:val="29"/>
                <w:sz w:val="18"/>
              </w:rPr>
              <w:t xml:space="preserve">  </w:t>
            </w:r>
            <w:r>
              <w:rPr>
                <w:rFonts w:ascii="Arial MT"/>
                <w:spacing w:val="-2"/>
                <w:sz w:val="18"/>
              </w:rPr>
              <w:t>HISTOGRAM(ZRESID)</w:t>
            </w:r>
          </w:p>
        </w:tc>
      </w:tr>
      <w:tr w:rsidR="002664B6">
        <w:trPr>
          <w:trHeight w:val="238"/>
        </w:trPr>
        <w:tc>
          <w:tcPr>
            <w:tcW w:w="2146" w:type="dxa"/>
            <w:tcBorders>
              <w:left w:val="single" w:sz="18" w:space="0" w:color="000000"/>
            </w:tcBorders>
          </w:tcPr>
          <w:p w:rsidR="002664B6" w:rsidRDefault="002664B6">
            <w:pPr>
              <w:pStyle w:val="TableParagraph"/>
              <w:spacing w:line="240" w:lineRule="auto"/>
              <w:ind w:left="0" w:right="0"/>
              <w:jc w:val="left"/>
              <w:rPr>
                <w:sz w:val="16"/>
              </w:rPr>
            </w:pPr>
          </w:p>
        </w:tc>
        <w:tc>
          <w:tcPr>
            <w:tcW w:w="2577" w:type="dxa"/>
            <w:tcBorders>
              <w:right w:val="single" w:sz="18" w:space="0" w:color="000000"/>
            </w:tcBorders>
          </w:tcPr>
          <w:p w:rsidR="002664B6" w:rsidRDefault="002664B6">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2664B6" w:rsidRDefault="00BA69A9">
            <w:pPr>
              <w:pStyle w:val="TableParagraph"/>
              <w:spacing w:before="12" w:line="206" w:lineRule="exact"/>
              <w:ind w:left="77" w:right="0"/>
              <w:jc w:val="left"/>
              <w:rPr>
                <w:rFonts w:ascii="Arial MT"/>
                <w:sz w:val="18"/>
              </w:rPr>
            </w:pPr>
            <w:r>
              <w:rPr>
                <w:rFonts w:ascii="Arial MT"/>
                <w:spacing w:val="-2"/>
                <w:sz w:val="18"/>
              </w:rPr>
              <w:t>NORMPROB(ZRESID).</w:t>
            </w:r>
          </w:p>
        </w:tc>
      </w:tr>
      <w:tr w:rsidR="002664B6">
        <w:trPr>
          <w:trHeight w:val="257"/>
        </w:trPr>
        <w:tc>
          <w:tcPr>
            <w:tcW w:w="2146" w:type="dxa"/>
            <w:tcBorders>
              <w:left w:val="single" w:sz="18" w:space="0" w:color="000000"/>
            </w:tcBorders>
          </w:tcPr>
          <w:p w:rsidR="002664B6" w:rsidRDefault="002664B6">
            <w:pPr>
              <w:pStyle w:val="TableParagraph"/>
              <w:spacing w:line="240" w:lineRule="auto"/>
              <w:ind w:left="0" w:right="0"/>
              <w:jc w:val="left"/>
              <w:rPr>
                <w:sz w:val="18"/>
              </w:rPr>
            </w:pPr>
          </w:p>
        </w:tc>
        <w:tc>
          <w:tcPr>
            <w:tcW w:w="2577" w:type="dxa"/>
            <w:tcBorders>
              <w:right w:val="single" w:sz="18" w:space="0" w:color="000000"/>
            </w:tcBorders>
          </w:tcPr>
          <w:p w:rsidR="002664B6" w:rsidRDefault="00BA69A9">
            <w:pPr>
              <w:pStyle w:val="TableParagraph"/>
              <w:spacing w:before="13" w:line="240" w:lineRule="auto"/>
              <w:ind w:left="204" w:right="0"/>
              <w:jc w:val="left"/>
              <w:rPr>
                <w:rFonts w:ascii="Arial MT"/>
                <w:sz w:val="18"/>
              </w:rPr>
            </w:pPr>
            <w:r>
              <w:rPr>
                <w:rFonts w:ascii="Arial MT"/>
                <w:sz w:val="18"/>
              </w:rPr>
              <w:t>Processor</w:t>
            </w:r>
            <w:r>
              <w:rPr>
                <w:rFonts w:ascii="Arial MT"/>
                <w:spacing w:val="-5"/>
                <w:sz w:val="18"/>
              </w:rPr>
              <w:t xml:space="preserve"> </w:t>
            </w:r>
            <w:r>
              <w:rPr>
                <w:rFonts w:ascii="Arial MT"/>
                <w:spacing w:val="-4"/>
                <w:sz w:val="18"/>
              </w:rPr>
              <w:t>Time</w:t>
            </w:r>
          </w:p>
        </w:tc>
        <w:tc>
          <w:tcPr>
            <w:tcW w:w="3312" w:type="dxa"/>
            <w:tcBorders>
              <w:left w:val="single" w:sz="18" w:space="0" w:color="000000"/>
              <w:right w:val="single" w:sz="18" w:space="0" w:color="000000"/>
            </w:tcBorders>
          </w:tcPr>
          <w:p w:rsidR="002664B6" w:rsidRDefault="00BA69A9">
            <w:pPr>
              <w:pStyle w:val="TableParagraph"/>
              <w:spacing w:before="13" w:line="240" w:lineRule="auto"/>
              <w:ind w:left="0" w:right="36"/>
              <w:jc w:val="right"/>
              <w:rPr>
                <w:rFonts w:ascii="Arial MT"/>
                <w:sz w:val="18"/>
              </w:rPr>
            </w:pPr>
            <w:r>
              <w:rPr>
                <w:rFonts w:ascii="Arial MT"/>
                <w:spacing w:val="-2"/>
                <w:sz w:val="18"/>
              </w:rPr>
              <w:t>00:00:01,83</w:t>
            </w:r>
          </w:p>
        </w:tc>
      </w:tr>
      <w:tr w:rsidR="002664B6">
        <w:trPr>
          <w:trHeight w:val="267"/>
        </w:trPr>
        <w:tc>
          <w:tcPr>
            <w:tcW w:w="2146" w:type="dxa"/>
            <w:tcBorders>
              <w:left w:val="single" w:sz="18" w:space="0" w:color="000000"/>
            </w:tcBorders>
          </w:tcPr>
          <w:p w:rsidR="002664B6" w:rsidRDefault="002664B6">
            <w:pPr>
              <w:pStyle w:val="TableParagraph"/>
              <w:spacing w:line="240" w:lineRule="auto"/>
              <w:ind w:left="0" w:right="0"/>
              <w:jc w:val="left"/>
              <w:rPr>
                <w:sz w:val="18"/>
              </w:rPr>
            </w:pPr>
          </w:p>
        </w:tc>
        <w:tc>
          <w:tcPr>
            <w:tcW w:w="2577" w:type="dxa"/>
            <w:tcBorders>
              <w:right w:val="single" w:sz="18" w:space="0" w:color="000000"/>
            </w:tcBorders>
          </w:tcPr>
          <w:p w:rsidR="002664B6" w:rsidRDefault="00BA69A9">
            <w:pPr>
              <w:pStyle w:val="TableParagraph"/>
              <w:spacing w:before="31" w:line="240" w:lineRule="auto"/>
              <w:ind w:left="204" w:right="0"/>
              <w:jc w:val="left"/>
              <w:rPr>
                <w:rFonts w:ascii="Arial MT"/>
                <w:sz w:val="18"/>
              </w:rPr>
            </w:pPr>
            <w:r>
              <w:rPr>
                <w:rFonts w:ascii="Arial MT"/>
                <w:sz w:val="18"/>
              </w:rPr>
              <w:t>Elapsed</w:t>
            </w:r>
            <w:r>
              <w:rPr>
                <w:rFonts w:ascii="Arial MT"/>
                <w:spacing w:val="-4"/>
                <w:sz w:val="18"/>
              </w:rPr>
              <w:t xml:space="preserve"> Time</w:t>
            </w:r>
          </w:p>
        </w:tc>
        <w:tc>
          <w:tcPr>
            <w:tcW w:w="3312" w:type="dxa"/>
            <w:tcBorders>
              <w:left w:val="single" w:sz="18" w:space="0" w:color="000000"/>
              <w:right w:val="single" w:sz="18" w:space="0" w:color="000000"/>
            </w:tcBorders>
          </w:tcPr>
          <w:p w:rsidR="002664B6" w:rsidRDefault="00BA69A9">
            <w:pPr>
              <w:pStyle w:val="TableParagraph"/>
              <w:spacing w:before="31" w:line="240" w:lineRule="auto"/>
              <w:ind w:left="0" w:right="36"/>
              <w:jc w:val="right"/>
              <w:rPr>
                <w:rFonts w:ascii="Arial MT"/>
                <w:sz w:val="18"/>
              </w:rPr>
            </w:pPr>
            <w:r>
              <w:rPr>
                <w:rFonts w:ascii="Arial MT"/>
                <w:spacing w:val="-2"/>
                <w:sz w:val="18"/>
              </w:rPr>
              <w:t>00:00:01,50</w:t>
            </w:r>
          </w:p>
        </w:tc>
      </w:tr>
      <w:tr w:rsidR="002664B6">
        <w:trPr>
          <w:trHeight w:val="288"/>
        </w:trPr>
        <w:tc>
          <w:tcPr>
            <w:tcW w:w="2146" w:type="dxa"/>
            <w:tcBorders>
              <w:left w:val="single" w:sz="18" w:space="0" w:color="000000"/>
            </w:tcBorders>
          </w:tcPr>
          <w:p w:rsidR="002664B6" w:rsidRDefault="00BA69A9">
            <w:pPr>
              <w:pStyle w:val="TableParagraph"/>
              <w:spacing w:before="23" w:line="240" w:lineRule="auto"/>
              <w:ind w:left="75" w:right="0"/>
              <w:jc w:val="left"/>
              <w:rPr>
                <w:rFonts w:ascii="Arial MT"/>
                <w:sz w:val="18"/>
              </w:rPr>
            </w:pPr>
            <w:r>
              <w:rPr>
                <w:rFonts w:ascii="Arial MT"/>
                <w:spacing w:val="-2"/>
                <w:sz w:val="18"/>
              </w:rPr>
              <w:t>Resources</w:t>
            </w:r>
          </w:p>
        </w:tc>
        <w:tc>
          <w:tcPr>
            <w:tcW w:w="2577" w:type="dxa"/>
            <w:tcBorders>
              <w:right w:val="single" w:sz="18" w:space="0" w:color="000000"/>
            </w:tcBorders>
          </w:tcPr>
          <w:p w:rsidR="002664B6" w:rsidRDefault="00BA69A9">
            <w:pPr>
              <w:pStyle w:val="TableParagraph"/>
              <w:spacing w:before="42" w:line="240" w:lineRule="auto"/>
              <w:ind w:left="204" w:right="0"/>
              <w:jc w:val="left"/>
              <w:rPr>
                <w:rFonts w:ascii="Arial MT"/>
                <w:sz w:val="18"/>
              </w:rPr>
            </w:pPr>
            <w:r>
              <w:rPr>
                <w:rFonts w:ascii="Arial MT"/>
                <w:sz w:val="18"/>
              </w:rPr>
              <w:t>Memory</w:t>
            </w:r>
            <w:r>
              <w:rPr>
                <w:rFonts w:ascii="Arial MT"/>
                <w:spacing w:val="1"/>
                <w:sz w:val="18"/>
              </w:rPr>
              <w:t xml:space="preserve"> </w:t>
            </w:r>
            <w:r>
              <w:rPr>
                <w:rFonts w:ascii="Arial MT"/>
                <w:spacing w:val="-2"/>
                <w:sz w:val="18"/>
              </w:rPr>
              <w:t>Required</w:t>
            </w:r>
          </w:p>
        </w:tc>
        <w:tc>
          <w:tcPr>
            <w:tcW w:w="3312" w:type="dxa"/>
            <w:tcBorders>
              <w:left w:val="single" w:sz="18" w:space="0" w:color="000000"/>
              <w:right w:val="single" w:sz="18" w:space="0" w:color="000000"/>
            </w:tcBorders>
          </w:tcPr>
          <w:p w:rsidR="002664B6" w:rsidRDefault="00BA69A9">
            <w:pPr>
              <w:pStyle w:val="TableParagraph"/>
              <w:spacing w:before="42" w:line="240" w:lineRule="auto"/>
              <w:ind w:left="77" w:right="0"/>
              <w:jc w:val="left"/>
              <w:rPr>
                <w:rFonts w:ascii="Arial MT"/>
                <w:sz w:val="18"/>
              </w:rPr>
            </w:pPr>
            <w:r>
              <w:rPr>
                <w:rFonts w:ascii="Arial MT"/>
                <w:sz w:val="18"/>
              </w:rPr>
              <w:t>2324</w:t>
            </w:r>
            <w:r>
              <w:rPr>
                <w:rFonts w:ascii="Arial MT"/>
                <w:spacing w:val="-2"/>
                <w:sz w:val="18"/>
              </w:rPr>
              <w:t xml:space="preserve"> </w:t>
            </w:r>
            <w:r>
              <w:rPr>
                <w:rFonts w:ascii="Arial MT"/>
                <w:spacing w:val="-4"/>
                <w:sz w:val="18"/>
              </w:rPr>
              <w:t>bytes</w:t>
            </w:r>
          </w:p>
        </w:tc>
      </w:tr>
      <w:tr w:rsidR="002664B6">
        <w:trPr>
          <w:trHeight w:val="257"/>
        </w:trPr>
        <w:tc>
          <w:tcPr>
            <w:tcW w:w="2146" w:type="dxa"/>
            <w:tcBorders>
              <w:left w:val="single" w:sz="18" w:space="0" w:color="000000"/>
            </w:tcBorders>
          </w:tcPr>
          <w:p w:rsidR="002664B6" w:rsidRDefault="002664B6">
            <w:pPr>
              <w:pStyle w:val="TableParagraph"/>
              <w:spacing w:line="240" w:lineRule="auto"/>
              <w:ind w:left="0" w:right="0"/>
              <w:jc w:val="left"/>
              <w:rPr>
                <w:sz w:val="18"/>
              </w:rPr>
            </w:pPr>
          </w:p>
        </w:tc>
        <w:tc>
          <w:tcPr>
            <w:tcW w:w="2577" w:type="dxa"/>
            <w:tcBorders>
              <w:right w:val="single" w:sz="18" w:space="0" w:color="000000"/>
            </w:tcBorders>
          </w:tcPr>
          <w:p w:rsidR="002664B6" w:rsidRDefault="00BA69A9">
            <w:pPr>
              <w:pStyle w:val="TableParagraph"/>
              <w:spacing w:before="32" w:line="205" w:lineRule="exact"/>
              <w:ind w:left="204" w:right="0"/>
              <w:jc w:val="left"/>
              <w:rPr>
                <w:rFonts w:ascii="Arial MT"/>
                <w:sz w:val="18"/>
              </w:rPr>
            </w:pPr>
            <w:r>
              <w:rPr>
                <w:rFonts w:ascii="Arial MT"/>
                <w:sz w:val="18"/>
              </w:rPr>
              <w:t>Additional</w:t>
            </w:r>
            <w:r>
              <w:rPr>
                <w:rFonts w:ascii="Arial MT"/>
                <w:spacing w:val="17"/>
                <w:sz w:val="18"/>
              </w:rPr>
              <w:t xml:space="preserve"> </w:t>
            </w:r>
            <w:r>
              <w:rPr>
                <w:rFonts w:ascii="Arial MT"/>
                <w:sz w:val="18"/>
              </w:rPr>
              <w:t>Memory</w:t>
            </w:r>
            <w:r>
              <w:rPr>
                <w:rFonts w:ascii="Arial MT"/>
                <w:spacing w:val="18"/>
                <w:sz w:val="18"/>
              </w:rPr>
              <w:t xml:space="preserve"> </w:t>
            </w:r>
            <w:r>
              <w:rPr>
                <w:rFonts w:ascii="Arial MT"/>
                <w:spacing w:val="-2"/>
                <w:sz w:val="18"/>
              </w:rPr>
              <w:t>Required</w:t>
            </w:r>
          </w:p>
        </w:tc>
        <w:tc>
          <w:tcPr>
            <w:tcW w:w="3312" w:type="dxa"/>
            <w:tcBorders>
              <w:left w:val="single" w:sz="18" w:space="0" w:color="000000"/>
              <w:right w:val="single" w:sz="18" w:space="0" w:color="000000"/>
            </w:tcBorders>
          </w:tcPr>
          <w:p w:rsidR="002664B6" w:rsidRDefault="00BA69A9">
            <w:pPr>
              <w:pStyle w:val="TableParagraph"/>
              <w:spacing w:before="32" w:line="205" w:lineRule="exact"/>
              <w:ind w:left="77" w:right="0"/>
              <w:jc w:val="left"/>
              <w:rPr>
                <w:rFonts w:ascii="Arial MT"/>
                <w:sz w:val="18"/>
              </w:rPr>
            </w:pPr>
            <w:r>
              <w:rPr>
                <w:rFonts w:ascii="Arial MT"/>
                <w:sz w:val="18"/>
              </w:rPr>
              <w:t>888</w:t>
            </w:r>
            <w:r>
              <w:rPr>
                <w:rFonts w:ascii="Arial MT"/>
                <w:spacing w:val="1"/>
                <w:sz w:val="18"/>
              </w:rPr>
              <w:t xml:space="preserve"> </w:t>
            </w:r>
            <w:r>
              <w:rPr>
                <w:rFonts w:ascii="Arial MT"/>
                <w:spacing w:val="-2"/>
                <w:sz w:val="18"/>
              </w:rPr>
              <w:t>bytes</w:t>
            </w:r>
          </w:p>
        </w:tc>
      </w:tr>
      <w:tr w:rsidR="002664B6">
        <w:trPr>
          <w:trHeight w:val="249"/>
        </w:trPr>
        <w:tc>
          <w:tcPr>
            <w:tcW w:w="2146" w:type="dxa"/>
            <w:tcBorders>
              <w:left w:val="single" w:sz="18" w:space="0" w:color="000000"/>
              <w:bottom w:val="single" w:sz="18" w:space="0" w:color="000000"/>
            </w:tcBorders>
          </w:tcPr>
          <w:p w:rsidR="002664B6" w:rsidRDefault="002664B6">
            <w:pPr>
              <w:pStyle w:val="TableParagraph"/>
              <w:spacing w:line="240" w:lineRule="auto"/>
              <w:ind w:left="0" w:right="0"/>
              <w:jc w:val="left"/>
              <w:rPr>
                <w:sz w:val="18"/>
              </w:rPr>
            </w:pPr>
          </w:p>
        </w:tc>
        <w:tc>
          <w:tcPr>
            <w:tcW w:w="2577" w:type="dxa"/>
            <w:tcBorders>
              <w:bottom w:val="single" w:sz="18" w:space="0" w:color="000000"/>
              <w:right w:val="single" w:sz="18" w:space="0" w:color="000000"/>
            </w:tcBorders>
          </w:tcPr>
          <w:p w:rsidR="002664B6" w:rsidRDefault="00BA69A9">
            <w:pPr>
              <w:pStyle w:val="TableParagraph"/>
              <w:spacing w:before="12" w:line="240" w:lineRule="auto"/>
              <w:ind w:left="204" w:right="0"/>
              <w:jc w:val="left"/>
              <w:rPr>
                <w:rFonts w:ascii="Arial MT"/>
                <w:sz w:val="18"/>
              </w:rPr>
            </w:pPr>
            <w:r>
              <w:rPr>
                <w:rFonts w:ascii="Arial MT"/>
                <w:sz w:val="18"/>
              </w:rPr>
              <w:t>for</w:t>
            </w:r>
            <w:r>
              <w:rPr>
                <w:rFonts w:ascii="Arial MT"/>
                <w:spacing w:val="-2"/>
                <w:sz w:val="18"/>
              </w:rPr>
              <w:t xml:space="preserve"> </w:t>
            </w:r>
            <w:r>
              <w:rPr>
                <w:rFonts w:ascii="Arial MT"/>
                <w:sz w:val="18"/>
              </w:rPr>
              <w:t>Residual</w:t>
            </w:r>
            <w:r>
              <w:rPr>
                <w:rFonts w:ascii="Arial MT"/>
                <w:spacing w:val="-1"/>
                <w:sz w:val="18"/>
              </w:rPr>
              <w:t xml:space="preserve"> </w:t>
            </w:r>
            <w:r>
              <w:rPr>
                <w:rFonts w:ascii="Arial MT"/>
                <w:spacing w:val="-2"/>
                <w:sz w:val="18"/>
              </w:rPr>
              <w:t>Plots</w:t>
            </w:r>
          </w:p>
        </w:tc>
        <w:tc>
          <w:tcPr>
            <w:tcW w:w="3312" w:type="dxa"/>
            <w:tcBorders>
              <w:left w:val="single" w:sz="18" w:space="0" w:color="000000"/>
              <w:bottom w:val="single" w:sz="18" w:space="0" w:color="000000"/>
              <w:right w:val="single" w:sz="18" w:space="0" w:color="000000"/>
            </w:tcBorders>
          </w:tcPr>
          <w:p w:rsidR="002664B6" w:rsidRDefault="002664B6">
            <w:pPr>
              <w:pStyle w:val="TableParagraph"/>
              <w:spacing w:line="240" w:lineRule="auto"/>
              <w:ind w:left="0" w:right="0"/>
              <w:jc w:val="left"/>
              <w:rPr>
                <w:sz w:val="18"/>
              </w:rPr>
            </w:pPr>
          </w:p>
        </w:tc>
      </w:tr>
    </w:tbl>
    <w:p w:rsidR="002664B6" w:rsidRDefault="002664B6">
      <w:pPr>
        <w:pStyle w:val="BodyText"/>
        <w:rPr>
          <w:rFonts w:ascii="Arial"/>
          <w:b/>
          <w:sz w:val="18"/>
        </w:rPr>
      </w:pPr>
    </w:p>
    <w:p w:rsidR="002664B6" w:rsidRDefault="002664B6">
      <w:pPr>
        <w:pStyle w:val="BodyText"/>
        <w:spacing w:before="144"/>
        <w:rPr>
          <w:rFonts w:ascii="Arial"/>
          <w:b/>
          <w:sz w:val="18"/>
        </w:rPr>
      </w:pPr>
    </w:p>
    <w:p w:rsidR="002664B6" w:rsidRDefault="00BA69A9">
      <w:pPr>
        <w:ind w:left="2755"/>
        <w:rPr>
          <w:rFonts w:ascii="Arial"/>
          <w:b/>
          <w:position w:val="6"/>
          <w:sz w:val="12"/>
        </w:rPr>
      </w:pPr>
      <w:r>
        <w:rPr>
          <w:rFonts w:ascii="Arial"/>
          <w:b/>
          <w:sz w:val="18"/>
        </w:rPr>
        <w:t>Model</w:t>
      </w:r>
      <w:r>
        <w:rPr>
          <w:rFonts w:ascii="Arial"/>
          <w:b/>
          <w:spacing w:val="2"/>
          <w:sz w:val="18"/>
        </w:rPr>
        <w:t xml:space="preserve"> </w:t>
      </w:r>
      <w:r>
        <w:rPr>
          <w:rFonts w:ascii="Arial"/>
          <w:b/>
          <w:spacing w:val="-2"/>
          <w:sz w:val="18"/>
        </w:rPr>
        <w:t>Summary</w:t>
      </w:r>
      <w:r>
        <w:rPr>
          <w:rFonts w:ascii="Arial"/>
          <w:b/>
          <w:spacing w:val="-2"/>
          <w:position w:val="6"/>
          <w:sz w:val="12"/>
        </w:rPr>
        <w:t>b</w:t>
      </w:r>
    </w:p>
    <w:p w:rsidR="002664B6" w:rsidRDefault="002664B6">
      <w:pPr>
        <w:pStyle w:val="BodyText"/>
        <w:spacing w:before="4"/>
        <w:rPr>
          <w:rFonts w:ascii="Arial"/>
          <w:b/>
          <w:sz w:val="17"/>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85"/>
        <w:gridCol w:w="1016"/>
        <w:gridCol w:w="1078"/>
        <w:gridCol w:w="1479"/>
        <w:gridCol w:w="1481"/>
      </w:tblGrid>
      <w:tr w:rsidR="002664B6">
        <w:trPr>
          <w:trHeight w:val="833"/>
        </w:trPr>
        <w:tc>
          <w:tcPr>
            <w:tcW w:w="785" w:type="dxa"/>
          </w:tcPr>
          <w:p w:rsidR="002664B6" w:rsidRDefault="00BA69A9">
            <w:pPr>
              <w:pStyle w:val="TableParagraph"/>
              <w:spacing w:before="111" w:line="240" w:lineRule="auto"/>
              <w:ind w:left="75" w:right="0"/>
              <w:jc w:val="left"/>
              <w:rPr>
                <w:rFonts w:ascii="Arial MT"/>
                <w:sz w:val="18"/>
              </w:rPr>
            </w:pPr>
            <w:r>
              <w:rPr>
                <w:rFonts w:ascii="Arial MT"/>
                <w:spacing w:val="-2"/>
                <w:sz w:val="18"/>
              </w:rPr>
              <w:t>Model</w:t>
            </w:r>
          </w:p>
        </w:tc>
        <w:tc>
          <w:tcPr>
            <w:tcW w:w="1016" w:type="dxa"/>
            <w:tcBorders>
              <w:right w:val="single" w:sz="8" w:space="0" w:color="000000"/>
            </w:tcBorders>
          </w:tcPr>
          <w:p w:rsidR="002664B6" w:rsidRDefault="00BA69A9">
            <w:pPr>
              <w:pStyle w:val="TableParagraph"/>
              <w:spacing w:before="111" w:line="240" w:lineRule="auto"/>
              <w:ind w:left="32" w:right="0"/>
              <w:rPr>
                <w:rFonts w:ascii="Arial MT"/>
                <w:sz w:val="18"/>
              </w:rPr>
            </w:pPr>
            <w:r>
              <w:rPr>
                <w:rFonts w:ascii="Arial MT"/>
                <w:spacing w:val="-10"/>
                <w:sz w:val="18"/>
              </w:rPr>
              <w:t>R</w:t>
            </w:r>
          </w:p>
        </w:tc>
        <w:tc>
          <w:tcPr>
            <w:tcW w:w="1078" w:type="dxa"/>
            <w:tcBorders>
              <w:left w:val="single" w:sz="8" w:space="0" w:color="000000"/>
              <w:right w:val="single" w:sz="8" w:space="0" w:color="000000"/>
            </w:tcBorders>
          </w:tcPr>
          <w:p w:rsidR="002664B6" w:rsidRDefault="00BA69A9">
            <w:pPr>
              <w:pStyle w:val="TableParagraph"/>
              <w:spacing w:before="111" w:line="240" w:lineRule="auto"/>
              <w:ind w:left="167" w:right="0"/>
              <w:jc w:val="left"/>
              <w:rPr>
                <w:rFonts w:ascii="Arial MT"/>
                <w:sz w:val="18"/>
              </w:rPr>
            </w:pPr>
            <w:r>
              <w:rPr>
                <w:rFonts w:ascii="Arial MT"/>
                <w:sz w:val="18"/>
              </w:rPr>
              <w:t xml:space="preserve">R </w:t>
            </w:r>
            <w:r>
              <w:rPr>
                <w:rFonts w:ascii="Arial MT"/>
                <w:spacing w:val="-2"/>
                <w:sz w:val="18"/>
              </w:rPr>
              <w:t>Square</w:t>
            </w:r>
          </w:p>
        </w:tc>
        <w:tc>
          <w:tcPr>
            <w:tcW w:w="1479" w:type="dxa"/>
            <w:tcBorders>
              <w:left w:val="single" w:sz="8" w:space="0" w:color="000000"/>
              <w:right w:val="single" w:sz="8" w:space="0" w:color="000000"/>
            </w:tcBorders>
          </w:tcPr>
          <w:p w:rsidR="002664B6" w:rsidRDefault="00BA69A9">
            <w:pPr>
              <w:pStyle w:val="TableParagraph"/>
              <w:spacing w:before="108" w:line="376" w:lineRule="auto"/>
              <w:ind w:left="457" w:right="266" w:hanging="152"/>
              <w:jc w:val="left"/>
              <w:rPr>
                <w:rFonts w:ascii="Arial MT"/>
                <w:sz w:val="18"/>
              </w:rPr>
            </w:pPr>
            <w:r>
              <w:rPr>
                <w:rFonts w:ascii="Arial MT"/>
                <w:sz w:val="18"/>
              </w:rPr>
              <w:t>Adjusted</w:t>
            </w:r>
            <w:r>
              <w:rPr>
                <w:rFonts w:ascii="Arial MT"/>
                <w:spacing w:val="-13"/>
                <w:sz w:val="18"/>
              </w:rPr>
              <w:t xml:space="preserve"> </w:t>
            </w:r>
            <w:r>
              <w:rPr>
                <w:rFonts w:ascii="Arial MT"/>
                <w:sz w:val="18"/>
              </w:rPr>
              <w:t xml:space="preserve">R </w:t>
            </w:r>
            <w:r>
              <w:rPr>
                <w:rFonts w:ascii="Arial MT"/>
                <w:spacing w:val="-2"/>
                <w:sz w:val="18"/>
              </w:rPr>
              <w:t>Square</w:t>
            </w:r>
          </w:p>
        </w:tc>
        <w:tc>
          <w:tcPr>
            <w:tcW w:w="1481" w:type="dxa"/>
            <w:tcBorders>
              <w:left w:val="single" w:sz="8" w:space="0" w:color="000000"/>
            </w:tcBorders>
          </w:tcPr>
          <w:p w:rsidR="002664B6" w:rsidRDefault="00BA69A9">
            <w:pPr>
              <w:pStyle w:val="TableParagraph"/>
              <w:spacing w:before="108" w:line="376" w:lineRule="auto"/>
              <w:ind w:left="394" w:right="0" w:hanging="286"/>
              <w:jc w:val="left"/>
              <w:rPr>
                <w:rFonts w:ascii="Arial MT"/>
                <w:sz w:val="18"/>
              </w:rPr>
            </w:pPr>
            <w:r>
              <w:rPr>
                <w:rFonts w:ascii="Arial MT"/>
                <w:sz w:val="18"/>
              </w:rPr>
              <w:t>Std.</w:t>
            </w:r>
            <w:r>
              <w:rPr>
                <w:rFonts w:ascii="Arial MT"/>
                <w:spacing w:val="-13"/>
                <w:sz w:val="18"/>
              </w:rPr>
              <w:t xml:space="preserve"> </w:t>
            </w:r>
            <w:r>
              <w:rPr>
                <w:rFonts w:ascii="Arial MT"/>
                <w:sz w:val="18"/>
              </w:rPr>
              <w:t>Error</w:t>
            </w:r>
            <w:r>
              <w:rPr>
                <w:rFonts w:ascii="Arial MT"/>
                <w:spacing w:val="-12"/>
                <w:sz w:val="18"/>
              </w:rPr>
              <w:t xml:space="preserve"> </w:t>
            </w:r>
            <w:r>
              <w:rPr>
                <w:rFonts w:ascii="Arial MT"/>
                <w:sz w:val="18"/>
              </w:rPr>
              <w:t>of</w:t>
            </w:r>
            <w:r>
              <w:rPr>
                <w:rFonts w:ascii="Arial MT"/>
                <w:spacing w:val="-12"/>
                <w:sz w:val="18"/>
              </w:rPr>
              <w:t xml:space="preserve"> </w:t>
            </w:r>
            <w:r>
              <w:rPr>
                <w:rFonts w:ascii="Arial MT"/>
                <w:sz w:val="18"/>
              </w:rPr>
              <w:t xml:space="preserve">the </w:t>
            </w:r>
            <w:r>
              <w:rPr>
                <w:rFonts w:ascii="Arial MT"/>
                <w:spacing w:val="-2"/>
                <w:sz w:val="18"/>
              </w:rPr>
              <w:t>Estimate</w:t>
            </w:r>
          </w:p>
        </w:tc>
      </w:tr>
      <w:tr w:rsidR="002664B6">
        <w:trPr>
          <w:trHeight w:val="516"/>
        </w:trPr>
        <w:tc>
          <w:tcPr>
            <w:tcW w:w="785" w:type="dxa"/>
          </w:tcPr>
          <w:p w:rsidR="002664B6" w:rsidRDefault="00BA69A9">
            <w:pPr>
              <w:pStyle w:val="TableParagraph"/>
              <w:spacing w:before="113" w:line="240" w:lineRule="auto"/>
              <w:ind w:left="75" w:right="0"/>
              <w:jc w:val="left"/>
              <w:rPr>
                <w:rFonts w:ascii="Arial MT"/>
                <w:sz w:val="18"/>
              </w:rPr>
            </w:pPr>
            <w:r>
              <w:rPr>
                <w:rFonts w:ascii="Arial MT"/>
                <w:spacing w:val="-10"/>
                <w:sz w:val="18"/>
              </w:rPr>
              <w:t>1</w:t>
            </w:r>
          </w:p>
        </w:tc>
        <w:tc>
          <w:tcPr>
            <w:tcW w:w="1016" w:type="dxa"/>
            <w:tcBorders>
              <w:right w:val="single" w:sz="8" w:space="0" w:color="000000"/>
            </w:tcBorders>
          </w:tcPr>
          <w:p w:rsidR="002664B6" w:rsidRDefault="00BA69A9">
            <w:pPr>
              <w:pStyle w:val="TableParagraph"/>
              <w:spacing w:before="109" w:line="240" w:lineRule="auto"/>
              <w:ind w:left="524" w:right="0"/>
              <w:jc w:val="left"/>
              <w:rPr>
                <w:rFonts w:ascii="Arial MT"/>
                <w:position w:val="6"/>
                <w:sz w:val="12"/>
              </w:rPr>
            </w:pPr>
            <w:r>
              <w:rPr>
                <w:rFonts w:ascii="Arial MT"/>
                <w:spacing w:val="-2"/>
                <w:sz w:val="18"/>
              </w:rPr>
              <w:t>,881</w:t>
            </w:r>
            <w:r>
              <w:rPr>
                <w:rFonts w:ascii="Arial MT"/>
                <w:spacing w:val="-2"/>
                <w:position w:val="6"/>
                <w:sz w:val="12"/>
              </w:rPr>
              <w:t>a</w:t>
            </w:r>
          </w:p>
        </w:tc>
        <w:tc>
          <w:tcPr>
            <w:tcW w:w="1078" w:type="dxa"/>
            <w:tcBorders>
              <w:left w:val="single" w:sz="8" w:space="0" w:color="000000"/>
              <w:right w:val="single" w:sz="8" w:space="0" w:color="000000"/>
            </w:tcBorders>
          </w:tcPr>
          <w:p w:rsidR="002664B6" w:rsidRDefault="00BA69A9">
            <w:pPr>
              <w:pStyle w:val="TableParagraph"/>
              <w:spacing w:before="113" w:line="240" w:lineRule="auto"/>
              <w:ind w:left="666" w:right="0"/>
              <w:jc w:val="left"/>
              <w:rPr>
                <w:rFonts w:ascii="Arial MT"/>
                <w:sz w:val="18"/>
              </w:rPr>
            </w:pPr>
            <w:r>
              <w:rPr>
                <w:rFonts w:ascii="Arial MT"/>
                <w:spacing w:val="-4"/>
                <w:sz w:val="18"/>
              </w:rPr>
              <w:t>,763</w:t>
            </w:r>
          </w:p>
        </w:tc>
        <w:tc>
          <w:tcPr>
            <w:tcW w:w="1479" w:type="dxa"/>
            <w:tcBorders>
              <w:left w:val="single" w:sz="8" w:space="0" w:color="000000"/>
              <w:right w:val="single" w:sz="8" w:space="0" w:color="000000"/>
            </w:tcBorders>
          </w:tcPr>
          <w:p w:rsidR="002664B6" w:rsidRDefault="00BA69A9">
            <w:pPr>
              <w:pStyle w:val="TableParagraph"/>
              <w:spacing w:before="113" w:line="240" w:lineRule="auto"/>
              <w:ind w:left="0" w:right="38"/>
              <w:jc w:val="right"/>
              <w:rPr>
                <w:rFonts w:ascii="Arial MT"/>
                <w:sz w:val="18"/>
              </w:rPr>
            </w:pPr>
            <w:r>
              <w:rPr>
                <w:rFonts w:ascii="Arial MT"/>
                <w:spacing w:val="-4"/>
                <w:sz w:val="18"/>
              </w:rPr>
              <w:t>,753</w:t>
            </w:r>
          </w:p>
        </w:tc>
        <w:tc>
          <w:tcPr>
            <w:tcW w:w="1481" w:type="dxa"/>
            <w:tcBorders>
              <w:left w:val="single" w:sz="8" w:space="0" w:color="000000"/>
            </w:tcBorders>
          </w:tcPr>
          <w:p w:rsidR="002664B6" w:rsidRDefault="00BA69A9">
            <w:pPr>
              <w:pStyle w:val="TableParagraph"/>
              <w:spacing w:before="113" w:line="240" w:lineRule="auto"/>
              <w:ind w:left="860" w:right="0"/>
              <w:jc w:val="left"/>
              <w:rPr>
                <w:rFonts w:ascii="Arial MT"/>
                <w:sz w:val="18"/>
              </w:rPr>
            </w:pPr>
            <w:r>
              <w:rPr>
                <w:rFonts w:ascii="Arial MT"/>
                <w:spacing w:val="-2"/>
                <w:sz w:val="18"/>
              </w:rPr>
              <w:t>,40809</w:t>
            </w:r>
          </w:p>
        </w:tc>
      </w:tr>
    </w:tbl>
    <w:p w:rsidR="002664B6" w:rsidRDefault="002664B6">
      <w:pPr>
        <w:pStyle w:val="BodyText"/>
        <w:spacing w:before="106"/>
        <w:rPr>
          <w:rFonts w:ascii="Arial"/>
          <w:b/>
          <w:sz w:val="18"/>
        </w:rPr>
      </w:pPr>
    </w:p>
    <w:p w:rsidR="002664B6" w:rsidRDefault="00BA69A9">
      <w:pPr>
        <w:pStyle w:val="ListParagraph"/>
        <w:numPr>
          <w:ilvl w:val="0"/>
          <w:numId w:val="3"/>
        </w:numPr>
        <w:tabs>
          <w:tab w:val="left" w:pos="876"/>
        </w:tabs>
        <w:ind w:left="876" w:hanging="248"/>
        <w:rPr>
          <w:rFonts w:ascii="Arial MT"/>
          <w:sz w:val="18"/>
        </w:rPr>
      </w:pPr>
      <w:r>
        <w:rPr>
          <w:rFonts w:ascii="Arial MT"/>
          <w:sz w:val="18"/>
        </w:rPr>
        <w:t>Predictors:</w:t>
      </w:r>
      <w:r>
        <w:rPr>
          <w:rFonts w:ascii="Arial MT"/>
          <w:spacing w:val="41"/>
          <w:sz w:val="18"/>
        </w:rPr>
        <w:t xml:space="preserve"> </w:t>
      </w:r>
      <w:r>
        <w:rPr>
          <w:rFonts w:ascii="Arial MT"/>
          <w:sz w:val="18"/>
        </w:rPr>
        <w:t>(Constant),</w:t>
      </w:r>
      <w:r>
        <w:rPr>
          <w:rFonts w:ascii="Arial MT"/>
          <w:spacing w:val="45"/>
          <w:sz w:val="18"/>
        </w:rPr>
        <w:t xml:space="preserve"> </w:t>
      </w:r>
      <w:r>
        <w:rPr>
          <w:rFonts w:ascii="Arial MT"/>
          <w:sz w:val="18"/>
        </w:rPr>
        <w:t>Transparansi,</w:t>
      </w:r>
      <w:r>
        <w:rPr>
          <w:rFonts w:ascii="Arial MT"/>
          <w:spacing w:val="41"/>
          <w:sz w:val="18"/>
        </w:rPr>
        <w:t xml:space="preserve"> </w:t>
      </w:r>
      <w:r>
        <w:rPr>
          <w:rFonts w:ascii="Arial MT"/>
          <w:sz w:val="18"/>
        </w:rPr>
        <w:t>Sistem</w:t>
      </w:r>
      <w:r>
        <w:rPr>
          <w:rFonts w:ascii="Arial MT"/>
          <w:spacing w:val="42"/>
          <w:sz w:val="18"/>
        </w:rPr>
        <w:t xml:space="preserve"> </w:t>
      </w:r>
      <w:r>
        <w:rPr>
          <w:rFonts w:ascii="Arial MT"/>
          <w:sz w:val="18"/>
        </w:rPr>
        <w:t>Informasi</w:t>
      </w:r>
      <w:r>
        <w:rPr>
          <w:rFonts w:ascii="Arial MT"/>
          <w:spacing w:val="42"/>
          <w:sz w:val="18"/>
        </w:rPr>
        <w:t xml:space="preserve"> </w:t>
      </w:r>
      <w:r>
        <w:rPr>
          <w:rFonts w:ascii="Arial MT"/>
          <w:spacing w:val="-2"/>
          <w:sz w:val="18"/>
        </w:rPr>
        <w:t>Akuntansi,</w:t>
      </w:r>
    </w:p>
    <w:p w:rsidR="002664B6" w:rsidRDefault="00BA69A9">
      <w:pPr>
        <w:spacing w:before="31"/>
        <w:ind w:left="628"/>
        <w:rPr>
          <w:rFonts w:ascii="Arial MT"/>
          <w:sz w:val="18"/>
        </w:rPr>
      </w:pPr>
      <w:r>
        <w:rPr>
          <w:rFonts w:ascii="Arial MT"/>
          <w:sz w:val="18"/>
        </w:rPr>
        <w:t>Kualitas</w:t>
      </w:r>
      <w:r>
        <w:rPr>
          <w:rFonts w:ascii="Arial MT"/>
          <w:spacing w:val="-3"/>
          <w:sz w:val="18"/>
        </w:rPr>
        <w:t xml:space="preserve"> </w:t>
      </w:r>
      <w:r>
        <w:rPr>
          <w:rFonts w:ascii="Arial MT"/>
          <w:sz w:val="18"/>
        </w:rPr>
        <w:t>Sumber</w:t>
      </w:r>
      <w:r>
        <w:rPr>
          <w:rFonts w:ascii="Arial MT"/>
          <w:spacing w:val="-4"/>
          <w:sz w:val="18"/>
        </w:rPr>
        <w:t xml:space="preserve"> </w:t>
      </w:r>
      <w:r>
        <w:rPr>
          <w:rFonts w:ascii="Arial MT"/>
          <w:sz w:val="18"/>
        </w:rPr>
        <w:t>Daya</w:t>
      </w:r>
      <w:r>
        <w:rPr>
          <w:rFonts w:ascii="Arial MT"/>
          <w:spacing w:val="-3"/>
          <w:sz w:val="18"/>
        </w:rPr>
        <w:t xml:space="preserve"> </w:t>
      </w:r>
      <w:r>
        <w:rPr>
          <w:rFonts w:ascii="Arial MT"/>
          <w:sz w:val="18"/>
        </w:rPr>
        <w:t>Manusia,</w:t>
      </w:r>
      <w:r>
        <w:rPr>
          <w:rFonts w:ascii="Arial MT"/>
          <w:spacing w:val="-3"/>
          <w:sz w:val="18"/>
        </w:rPr>
        <w:t xml:space="preserve"> </w:t>
      </w:r>
      <w:r>
        <w:rPr>
          <w:rFonts w:ascii="Arial MT"/>
          <w:sz w:val="18"/>
        </w:rPr>
        <w:t>Sistem</w:t>
      </w:r>
      <w:r>
        <w:rPr>
          <w:rFonts w:ascii="Arial MT"/>
          <w:spacing w:val="-4"/>
          <w:sz w:val="18"/>
        </w:rPr>
        <w:t xml:space="preserve"> </w:t>
      </w:r>
      <w:r>
        <w:rPr>
          <w:rFonts w:ascii="Arial MT"/>
          <w:sz w:val="18"/>
        </w:rPr>
        <w:t>Pengendalian</w:t>
      </w:r>
      <w:r>
        <w:rPr>
          <w:rFonts w:ascii="Arial MT"/>
          <w:spacing w:val="-2"/>
          <w:sz w:val="18"/>
        </w:rPr>
        <w:t xml:space="preserve"> Internal</w:t>
      </w:r>
    </w:p>
    <w:p w:rsidR="002664B6" w:rsidRDefault="00BA69A9">
      <w:pPr>
        <w:pStyle w:val="ListParagraph"/>
        <w:numPr>
          <w:ilvl w:val="0"/>
          <w:numId w:val="3"/>
        </w:numPr>
        <w:tabs>
          <w:tab w:val="left" w:pos="828"/>
        </w:tabs>
        <w:spacing w:before="146"/>
        <w:ind w:left="828" w:hanging="200"/>
        <w:rPr>
          <w:rFonts w:ascii="Arial MT"/>
          <w:sz w:val="18"/>
        </w:rPr>
      </w:pPr>
      <w:r>
        <w:rPr>
          <w:rFonts w:ascii="Arial MT"/>
          <w:sz w:val="18"/>
        </w:rPr>
        <w:t>Dependent</w:t>
      </w:r>
      <w:r>
        <w:rPr>
          <w:rFonts w:ascii="Arial MT"/>
          <w:spacing w:val="-5"/>
          <w:sz w:val="18"/>
        </w:rPr>
        <w:t xml:space="preserve"> </w:t>
      </w:r>
      <w:r>
        <w:rPr>
          <w:rFonts w:ascii="Arial MT"/>
          <w:sz w:val="18"/>
        </w:rPr>
        <w:t>Variable:</w:t>
      </w:r>
      <w:r>
        <w:rPr>
          <w:rFonts w:ascii="Arial MT"/>
          <w:spacing w:val="-4"/>
          <w:sz w:val="18"/>
        </w:rPr>
        <w:t xml:space="preserve"> </w:t>
      </w:r>
      <w:r>
        <w:rPr>
          <w:rFonts w:ascii="Arial MT"/>
          <w:spacing w:val="-2"/>
          <w:sz w:val="18"/>
        </w:rPr>
        <w:t>Akuntanbilitas</w:t>
      </w:r>
    </w:p>
    <w:p w:rsidR="002664B6" w:rsidRDefault="002664B6">
      <w:pPr>
        <w:pStyle w:val="BodyText"/>
        <w:rPr>
          <w:rFonts w:ascii="Arial MT"/>
        </w:rPr>
      </w:pPr>
    </w:p>
    <w:p w:rsidR="002664B6" w:rsidRDefault="002664B6">
      <w:pPr>
        <w:pStyle w:val="BodyText"/>
        <w:rPr>
          <w:rFonts w:ascii="Arial MT"/>
        </w:rPr>
      </w:pPr>
    </w:p>
    <w:p w:rsidR="002664B6" w:rsidRDefault="002664B6">
      <w:pPr>
        <w:pStyle w:val="BodyText"/>
        <w:rPr>
          <w:rFonts w:ascii="Arial MT"/>
        </w:rPr>
      </w:pPr>
    </w:p>
    <w:p w:rsidR="002664B6" w:rsidRDefault="002664B6">
      <w:pPr>
        <w:pStyle w:val="BodyText"/>
        <w:rPr>
          <w:rFonts w:ascii="Arial MT"/>
        </w:rPr>
      </w:pPr>
    </w:p>
    <w:p w:rsidR="002664B6" w:rsidRDefault="002664B6">
      <w:pPr>
        <w:pStyle w:val="BodyText"/>
        <w:rPr>
          <w:rFonts w:ascii="Arial MT"/>
        </w:rPr>
      </w:pPr>
    </w:p>
    <w:p w:rsidR="002664B6" w:rsidRDefault="002664B6">
      <w:pPr>
        <w:pStyle w:val="BodyText"/>
        <w:rPr>
          <w:rFonts w:ascii="Arial MT"/>
        </w:rPr>
      </w:pPr>
    </w:p>
    <w:p w:rsidR="002664B6" w:rsidRDefault="002664B6">
      <w:pPr>
        <w:pStyle w:val="BodyText"/>
        <w:rPr>
          <w:rFonts w:ascii="Arial MT"/>
        </w:rPr>
      </w:pPr>
    </w:p>
    <w:p w:rsidR="002664B6" w:rsidRDefault="002664B6">
      <w:pPr>
        <w:pStyle w:val="BodyText"/>
        <w:rPr>
          <w:rFonts w:ascii="Arial MT"/>
        </w:rPr>
      </w:pPr>
    </w:p>
    <w:p w:rsidR="002664B6" w:rsidRDefault="002664B6">
      <w:pPr>
        <w:pStyle w:val="BodyText"/>
        <w:rPr>
          <w:rFonts w:ascii="Arial MT"/>
        </w:rPr>
      </w:pPr>
    </w:p>
    <w:p w:rsidR="002664B6" w:rsidRDefault="002664B6">
      <w:pPr>
        <w:pStyle w:val="BodyText"/>
        <w:spacing w:before="28"/>
        <w:rPr>
          <w:rFonts w:ascii="Arial MT"/>
        </w:rPr>
      </w:pPr>
    </w:p>
    <w:p w:rsidR="002664B6" w:rsidRDefault="00BA69A9">
      <w:pPr>
        <w:pStyle w:val="BodyText"/>
        <w:ind w:left="1088" w:right="1089"/>
        <w:jc w:val="center"/>
      </w:pPr>
      <w:r>
        <w:rPr>
          <w:spacing w:val="-5"/>
        </w:rPr>
        <w:t>92</w:t>
      </w:r>
    </w:p>
    <w:p w:rsidR="002664B6" w:rsidRDefault="002664B6">
      <w:pPr>
        <w:pStyle w:val="BodyText"/>
        <w:jc w:val="center"/>
        <w:sectPr w:rsidR="002664B6">
          <w:headerReference w:type="default" r:id="rId19"/>
          <w:pgSz w:w="11910" w:h="16840"/>
          <w:pgMar w:top="1180" w:right="1133" w:bottom="280" w:left="1700" w:header="0" w:footer="0" w:gutter="0"/>
          <w:cols w:space="720"/>
        </w:sectPr>
      </w:pPr>
    </w:p>
    <w:p w:rsidR="002664B6" w:rsidRDefault="00BA69A9">
      <w:pPr>
        <w:spacing w:before="86"/>
        <w:ind w:left="1088" w:right="1111"/>
        <w:jc w:val="center"/>
        <w:rPr>
          <w:rFonts w:ascii="Arial"/>
          <w:b/>
          <w:position w:val="6"/>
          <w:sz w:val="12"/>
        </w:rPr>
      </w:pPr>
      <w:r>
        <w:rPr>
          <w:rFonts w:ascii="Arial"/>
          <w:b/>
          <w:spacing w:val="-2"/>
          <w:sz w:val="18"/>
        </w:rPr>
        <w:t>ANOVA</w:t>
      </w:r>
      <w:r>
        <w:rPr>
          <w:rFonts w:ascii="Arial"/>
          <w:b/>
          <w:spacing w:val="-2"/>
          <w:position w:val="6"/>
          <w:sz w:val="12"/>
        </w:rPr>
        <w:t>a</w:t>
      </w:r>
    </w:p>
    <w:p w:rsidR="002664B6" w:rsidRDefault="002664B6">
      <w:pPr>
        <w:pStyle w:val="BodyText"/>
        <w:spacing w:before="2"/>
        <w:rPr>
          <w:rFonts w:ascii="Arial"/>
          <w:b/>
          <w:sz w:val="9"/>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12"/>
        <w:gridCol w:w="1471"/>
        <w:gridCol w:w="1013"/>
        <w:gridCol w:w="1394"/>
        <w:gridCol w:w="1010"/>
        <w:gridCol w:w="1013"/>
      </w:tblGrid>
      <w:tr w:rsidR="002664B6">
        <w:trPr>
          <w:trHeight w:val="305"/>
        </w:trPr>
        <w:tc>
          <w:tcPr>
            <w:tcW w:w="2012" w:type="dxa"/>
          </w:tcPr>
          <w:p w:rsidR="002664B6" w:rsidRDefault="00BA69A9">
            <w:pPr>
              <w:pStyle w:val="TableParagraph"/>
              <w:spacing w:line="203" w:lineRule="exact"/>
              <w:ind w:left="75" w:right="0"/>
              <w:jc w:val="left"/>
              <w:rPr>
                <w:rFonts w:ascii="Arial MT"/>
                <w:sz w:val="18"/>
              </w:rPr>
            </w:pPr>
            <w:r>
              <w:rPr>
                <w:rFonts w:ascii="Arial MT"/>
                <w:spacing w:val="-2"/>
                <w:sz w:val="18"/>
              </w:rPr>
              <w:t>Model</w:t>
            </w:r>
          </w:p>
        </w:tc>
        <w:tc>
          <w:tcPr>
            <w:tcW w:w="1471" w:type="dxa"/>
            <w:tcBorders>
              <w:right w:val="single" w:sz="8" w:space="0" w:color="000000"/>
            </w:tcBorders>
          </w:tcPr>
          <w:p w:rsidR="002664B6" w:rsidRDefault="00BA69A9">
            <w:pPr>
              <w:pStyle w:val="TableParagraph"/>
              <w:spacing w:line="203" w:lineRule="exact"/>
              <w:ind w:left="0" w:right="54"/>
              <w:jc w:val="right"/>
              <w:rPr>
                <w:rFonts w:ascii="Arial MT"/>
                <w:sz w:val="18"/>
              </w:rPr>
            </w:pPr>
            <w:r>
              <w:rPr>
                <w:rFonts w:ascii="Arial MT"/>
                <w:sz w:val="18"/>
              </w:rPr>
              <w:t>Sum of</w:t>
            </w:r>
            <w:r>
              <w:rPr>
                <w:rFonts w:ascii="Arial MT"/>
                <w:spacing w:val="-2"/>
                <w:sz w:val="18"/>
              </w:rPr>
              <w:t xml:space="preserve"> Squares</w:t>
            </w:r>
          </w:p>
        </w:tc>
        <w:tc>
          <w:tcPr>
            <w:tcW w:w="1013" w:type="dxa"/>
            <w:tcBorders>
              <w:left w:val="single" w:sz="8" w:space="0" w:color="000000"/>
              <w:right w:val="single" w:sz="8" w:space="0" w:color="000000"/>
            </w:tcBorders>
          </w:tcPr>
          <w:p w:rsidR="002664B6" w:rsidRDefault="00BA69A9">
            <w:pPr>
              <w:pStyle w:val="TableParagraph"/>
              <w:spacing w:line="203" w:lineRule="exact"/>
              <w:ind w:left="36" w:right="0"/>
              <w:rPr>
                <w:rFonts w:ascii="Arial MT"/>
                <w:sz w:val="18"/>
              </w:rPr>
            </w:pPr>
            <w:r>
              <w:rPr>
                <w:rFonts w:ascii="Arial MT"/>
                <w:spacing w:val="-5"/>
                <w:sz w:val="18"/>
              </w:rPr>
              <w:t>df</w:t>
            </w:r>
          </w:p>
        </w:tc>
        <w:tc>
          <w:tcPr>
            <w:tcW w:w="1394" w:type="dxa"/>
            <w:tcBorders>
              <w:left w:val="single" w:sz="8" w:space="0" w:color="000000"/>
              <w:right w:val="single" w:sz="8" w:space="0" w:color="000000"/>
            </w:tcBorders>
          </w:tcPr>
          <w:p w:rsidR="002664B6" w:rsidRDefault="00BA69A9">
            <w:pPr>
              <w:pStyle w:val="TableParagraph"/>
              <w:spacing w:line="203" w:lineRule="exact"/>
              <w:ind w:left="165" w:right="0"/>
              <w:jc w:val="left"/>
              <w:rPr>
                <w:rFonts w:ascii="Arial MT"/>
                <w:sz w:val="18"/>
              </w:rPr>
            </w:pPr>
            <w:r>
              <w:rPr>
                <w:rFonts w:ascii="Arial MT"/>
                <w:sz w:val="18"/>
              </w:rPr>
              <w:t xml:space="preserve">Mean </w:t>
            </w:r>
            <w:r>
              <w:rPr>
                <w:rFonts w:ascii="Arial MT"/>
                <w:spacing w:val="-2"/>
                <w:sz w:val="18"/>
              </w:rPr>
              <w:t>Square</w:t>
            </w:r>
          </w:p>
        </w:tc>
        <w:tc>
          <w:tcPr>
            <w:tcW w:w="1010" w:type="dxa"/>
            <w:tcBorders>
              <w:left w:val="single" w:sz="8" w:space="0" w:color="000000"/>
              <w:right w:val="single" w:sz="8" w:space="0" w:color="000000"/>
            </w:tcBorders>
          </w:tcPr>
          <w:p w:rsidR="002664B6" w:rsidRDefault="00BA69A9">
            <w:pPr>
              <w:pStyle w:val="TableParagraph"/>
              <w:spacing w:line="203" w:lineRule="exact"/>
              <w:ind w:left="37" w:right="0"/>
              <w:rPr>
                <w:rFonts w:ascii="Arial MT"/>
                <w:sz w:val="18"/>
              </w:rPr>
            </w:pPr>
            <w:r>
              <w:rPr>
                <w:rFonts w:ascii="Arial MT"/>
                <w:spacing w:val="-10"/>
                <w:sz w:val="18"/>
              </w:rPr>
              <w:t>F</w:t>
            </w:r>
          </w:p>
        </w:tc>
        <w:tc>
          <w:tcPr>
            <w:tcW w:w="1013" w:type="dxa"/>
            <w:tcBorders>
              <w:left w:val="single" w:sz="8" w:space="0" w:color="000000"/>
            </w:tcBorders>
          </w:tcPr>
          <w:p w:rsidR="002664B6" w:rsidRDefault="00BA69A9">
            <w:pPr>
              <w:pStyle w:val="TableParagraph"/>
              <w:spacing w:line="203" w:lineRule="exact"/>
              <w:ind w:left="358" w:right="0"/>
              <w:jc w:val="left"/>
              <w:rPr>
                <w:rFonts w:ascii="Arial MT"/>
                <w:sz w:val="18"/>
              </w:rPr>
            </w:pPr>
            <w:r>
              <w:rPr>
                <w:rFonts w:ascii="Arial MT"/>
                <w:spacing w:val="-4"/>
                <w:sz w:val="18"/>
              </w:rPr>
              <w:t>Sig.</w:t>
            </w:r>
          </w:p>
        </w:tc>
      </w:tr>
      <w:tr w:rsidR="002664B6">
        <w:trPr>
          <w:trHeight w:val="277"/>
        </w:trPr>
        <w:tc>
          <w:tcPr>
            <w:tcW w:w="2012" w:type="dxa"/>
            <w:tcBorders>
              <w:bottom w:val="nil"/>
            </w:tcBorders>
          </w:tcPr>
          <w:p w:rsidR="002664B6" w:rsidRDefault="00BA69A9">
            <w:pPr>
              <w:pStyle w:val="TableParagraph"/>
              <w:spacing w:line="203" w:lineRule="exact"/>
              <w:ind w:left="793" w:right="0"/>
              <w:jc w:val="left"/>
              <w:rPr>
                <w:rFonts w:ascii="Arial MT"/>
                <w:sz w:val="18"/>
              </w:rPr>
            </w:pPr>
            <w:r>
              <w:rPr>
                <w:rFonts w:ascii="Arial MT"/>
                <w:spacing w:val="-2"/>
                <w:sz w:val="18"/>
              </w:rPr>
              <w:t>Regression</w:t>
            </w:r>
          </w:p>
        </w:tc>
        <w:tc>
          <w:tcPr>
            <w:tcW w:w="1471" w:type="dxa"/>
            <w:tcBorders>
              <w:bottom w:val="nil"/>
              <w:right w:val="single" w:sz="8" w:space="0" w:color="000000"/>
            </w:tcBorders>
          </w:tcPr>
          <w:p w:rsidR="002664B6" w:rsidRDefault="00BA69A9">
            <w:pPr>
              <w:pStyle w:val="TableParagraph"/>
              <w:spacing w:line="203" w:lineRule="exact"/>
              <w:ind w:left="0" w:right="37"/>
              <w:jc w:val="right"/>
              <w:rPr>
                <w:rFonts w:ascii="Arial MT"/>
                <w:sz w:val="18"/>
              </w:rPr>
            </w:pPr>
            <w:r>
              <w:rPr>
                <w:rFonts w:ascii="Arial MT"/>
                <w:spacing w:val="-2"/>
                <w:sz w:val="18"/>
              </w:rPr>
              <w:t>31,183</w:t>
            </w:r>
          </w:p>
        </w:tc>
        <w:tc>
          <w:tcPr>
            <w:tcW w:w="1013" w:type="dxa"/>
            <w:tcBorders>
              <w:left w:val="single" w:sz="8" w:space="0" w:color="000000"/>
              <w:bottom w:val="nil"/>
              <w:right w:val="single" w:sz="8" w:space="0" w:color="000000"/>
            </w:tcBorders>
          </w:tcPr>
          <w:p w:rsidR="002664B6" w:rsidRDefault="00BA69A9">
            <w:pPr>
              <w:pStyle w:val="TableParagraph"/>
              <w:spacing w:line="203" w:lineRule="exact"/>
              <w:ind w:left="0" w:right="41"/>
              <w:jc w:val="right"/>
              <w:rPr>
                <w:rFonts w:ascii="Arial MT"/>
                <w:sz w:val="18"/>
              </w:rPr>
            </w:pPr>
            <w:r>
              <w:rPr>
                <w:rFonts w:ascii="Arial MT"/>
                <w:spacing w:val="-10"/>
                <w:sz w:val="18"/>
              </w:rPr>
              <w:t>4</w:t>
            </w:r>
          </w:p>
        </w:tc>
        <w:tc>
          <w:tcPr>
            <w:tcW w:w="1394" w:type="dxa"/>
            <w:tcBorders>
              <w:left w:val="single" w:sz="8" w:space="0" w:color="000000"/>
              <w:bottom w:val="nil"/>
              <w:right w:val="single" w:sz="8" w:space="0" w:color="000000"/>
            </w:tcBorders>
          </w:tcPr>
          <w:p w:rsidR="002664B6" w:rsidRDefault="00BA69A9">
            <w:pPr>
              <w:pStyle w:val="TableParagraph"/>
              <w:spacing w:line="203" w:lineRule="exact"/>
              <w:ind w:left="0" w:right="36"/>
              <w:jc w:val="right"/>
              <w:rPr>
                <w:rFonts w:ascii="Arial MT"/>
                <w:sz w:val="18"/>
              </w:rPr>
            </w:pPr>
            <w:r>
              <w:rPr>
                <w:rFonts w:ascii="Arial MT"/>
                <w:spacing w:val="-2"/>
                <w:sz w:val="18"/>
              </w:rPr>
              <w:t>7,796</w:t>
            </w:r>
          </w:p>
        </w:tc>
        <w:tc>
          <w:tcPr>
            <w:tcW w:w="1010" w:type="dxa"/>
            <w:tcBorders>
              <w:left w:val="single" w:sz="8" w:space="0" w:color="000000"/>
              <w:bottom w:val="nil"/>
              <w:right w:val="single" w:sz="8" w:space="0" w:color="000000"/>
            </w:tcBorders>
          </w:tcPr>
          <w:p w:rsidR="002664B6" w:rsidRDefault="00BA69A9">
            <w:pPr>
              <w:pStyle w:val="TableParagraph"/>
              <w:spacing w:line="203" w:lineRule="exact"/>
              <w:ind w:left="401" w:right="0"/>
              <w:jc w:val="left"/>
              <w:rPr>
                <w:rFonts w:ascii="Arial MT"/>
                <w:sz w:val="18"/>
              </w:rPr>
            </w:pPr>
            <w:r>
              <w:rPr>
                <w:rFonts w:ascii="Arial MT"/>
                <w:spacing w:val="-2"/>
                <w:sz w:val="18"/>
              </w:rPr>
              <w:t>46,811</w:t>
            </w:r>
          </w:p>
        </w:tc>
        <w:tc>
          <w:tcPr>
            <w:tcW w:w="1013" w:type="dxa"/>
            <w:tcBorders>
              <w:left w:val="single" w:sz="8" w:space="0" w:color="000000"/>
              <w:bottom w:val="nil"/>
            </w:tcBorders>
          </w:tcPr>
          <w:p w:rsidR="002664B6" w:rsidRDefault="00BA69A9">
            <w:pPr>
              <w:pStyle w:val="TableParagraph"/>
              <w:spacing w:line="203" w:lineRule="exact"/>
              <w:ind w:left="526" w:right="0"/>
              <w:jc w:val="left"/>
              <w:rPr>
                <w:rFonts w:ascii="Arial MT"/>
                <w:position w:val="6"/>
                <w:sz w:val="12"/>
              </w:rPr>
            </w:pPr>
            <w:r>
              <w:rPr>
                <w:rFonts w:ascii="Arial MT"/>
                <w:spacing w:val="-2"/>
                <w:sz w:val="18"/>
              </w:rPr>
              <w:t>,000</w:t>
            </w:r>
            <w:r>
              <w:rPr>
                <w:rFonts w:ascii="Arial MT"/>
                <w:spacing w:val="-2"/>
                <w:position w:val="6"/>
                <w:sz w:val="12"/>
              </w:rPr>
              <w:t>b</w:t>
            </w:r>
          </w:p>
        </w:tc>
      </w:tr>
      <w:tr w:rsidR="002664B6">
        <w:trPr>
          <w:trHeight w:val="456"/>
        </w:trPr>
        <w:tc>
          <w:tcPr>
            <w:tcW w:w="2012" w:type="dxa"/>
            <w:tcBorders>
              <w:top w:val="nil"/>
              <w:bottom w:val="nil"/>
            </w:tcBorders>
          </w:tcPr>
          <w:p w:rsidR="002664B6" w:rsidRDefault="00BA69A9">
            <w:pPr>
              <w:pStyle w:val="TableParagraph"/>
              <w:tabs>
                <w:tab w:val="left" w:pos="793"/>
              </w:tabs>
              <w:spacing w:before="121" w:line="240" w:lineRule="auto"/>
              <w:ind w:left="75" w:right="0"/>
              <w:jc w:val="left"/>
              <w:rPr>
                <w:rFonts w:ascii="Arial MT"/>
                <w:sz w:val="18"/>
              </w:rPr>
            </w:pPr>
            <w:r>
              <w:rPr>
                <w:rFonts w:ascii="Arial MT"/>
                <w:spacing w:val="-10"/>
                <w:position w:val="-4"/>
                <w:sz w:val="18"/>
              </w:rPr>
              <w:t>1</w:t>
            </w:r>
            <w:r>
              <w:rPr>
                <w:rFonts w:ascii="Arial MT"/>
                <w:position w:val="-4"/>
                <w:sz w:val="18"/>
              </w:rPr>
              <w:tab/>
            </w:r>
            <w:r>
              <w:rPr>
                <w:rFonts w:ascii="Arial MT"/>
                <w:spacing w:val="-2"/>
                <w:sz w:val="18"/>
              </w:rPr>
              <w:t>Residual</w:t>
            </w:r>
          </w:p>
        </w:tc>
        <w:tc>
          <w:tcPr>
            <w:tcW w:w="1471" w:type="dxa"/>
            <w:tcBorders>
              <w:top w:val="nil"/>
              <w:bottom w:val="nil"/>
              <w:right w:val="single" w:sz="8" w:space="0" w:color="000000"/>
            </w:tcBorders>
          </w:tcPr>
          <w:p w:rsidR="002664B6" w:rsidRDefault="00BA69A9">
            <w:pPr>
              <w:pStyle w:val="TableParagraph"/>
              <w:spacing w:before="68" w:line="240" w:lineRule="auto"/>
              <w:ind w:left="0" w:right="37"/>
              <w:jc w:val="right"/>
              <w:rPr>
                <w:rFonts w:ascii="Arial MT"/>
                <w:sz w:val="18"/>
              </w:rPr>
            </w:pPr>
            <w:r>
              <w:rPr>
                <w:rFonts w:ascii="Arial MT"/>
                <w:spacing w:val="-2"/>
                <w:sz w:val="18"/>
              </w:rPr>
              <w:t>36,138</w:t>
            </w:r>
          </w:p>
        </w:tc>
        <w:tc>
          <w:tcPr>
            <w:tcW w:w="1013" w:type="dxa"/>
            <w:tcBorders>
              <w:top w:val="nil"/>
              <w:left w:val="single" w:sz="8" w:space="0" w:color="000000"/>
              <w:bottom w:val="nil"/>
              <w:right w:val="single" w:sz="8" w:space="0" w:color="000000"/>
            </w:tcBorders>
          </w:tcPr>
          <w:p w:rsidR="002664B6" w:rsidRDefault="00BA69A9">
            <w:pPr>
              <w:pStyle w:val="TableParagraph"/>
              <w:spacing w:before="68" w:line="240" w:lineRule="auto"/>
              <w:ind w:left="0" w:right="38"/>
              <w:jc w:val="right"/>
              <w:rPr>
                <w:rFonts w:ascii="Arial MT"/>
                <w:sz w:val="18"/>
              </w:rPr>
            </w:pPr>
            <w:r>
              <w:rPr>
                <w:rFonts w:ascii="Arial MT"/>
                <w:spacing w:val="-5"/>
                <w:sz w:val="18"/>
              </w:rPr>
              <w:t>217</w:t>
            </w:r>
          </w:p>
        </w:tc>
        <w:tc>
          <w:tcPr>
            <w:tcW w:w="1394" w:type="dxa"/>
            <w:tcBorders>
              <w:top w:val="nil"/>
              <w:left w:val="single" w:sz="8" w:space="0" w:color="000000"/>
              <w:bottom w:val="nil"/>
              <w:right w:val="single" w:sz="8" w:space="0" w:color="000000"/>
            </w:tcBorders>
          </w:tcPr>
          <w:p w:rsidR="002664B6" w:rsidRDefault="00BA69A9">
            <w:pPr>
              <w:pStyle w:val="TableParagraph"/>
              <w:spacing w:before="68" w:line="240" w:lineRule="auto"/>
              <w:ind w:left="0" w:right="36"/>
              <w:jc w:val="right"/>
              <w:rPr>
                <w:rFonts w:ascii="Arial MT"/>
                <w:sz w:val="18"/>
              </w:rPr>
            </w:pPr>
            <w:r>
              <w:rPr>
                <w:rFonts w:ascii="Arial MT"/>
                <w:spacing w:val="-4"/>
                <w:sz w:val="18"/>
              </w:rPr>
              <w:t>,167</w:t>
            </w:r>
          </w:p>
        </w:tc>
        <w:tc>
          <w:tcPr>
            <w:tcW w:w="1010"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1013" w:type="dxa"/>
            <w:tcBorders>
              <w:top w:val="nil"/>
              <w:left w:val="single" w:sz="8" w:space="0" w:color="000000"/>
              <w:bottom w:val="nil"/>
            </w:tcBorders>
          </w:tcPr>
          <w:p w:rsidR="002664B6" w:rsidRDefault="002664B6">
            <w:pPr>
              <w:pStyle w:val="TableParagraph"/>
              <w:spacing w:line="240" w:lineRule="auto"/>
              <w:ind w:left="0" w:right="0"/>
              <w:jc w:val="left"/>
              <w:rPr>
                <w:sz w:val="16"/>
              </w:rPr>
            </w:pPr>
          </w:p>
        </w:tc>
      </w:tr>
      <w:tr w:rsidR="002664B6">
        <w:trPr>
          <w:trHeight w:val="479"/>
        </w:trPr>
        <w:tc>
          <w:tcPr>
            <w:tcW w:w="2012" w:type="dxa"/>
            <w:tcBorders>
              <w:top w:val="nil"/>
            </w:tcBorders>
          </w:tcPr>
          <w:p w:rsidR="002664B6" w:rsidRDefault="00BA69A9">
            <w:pPr>
              <w:pStyle w:val="TableParagraph"/>
              <w:spacing w:before="119" w:line="240" w:lineRule="auto"/>
              <w:ind w:left="21" w:right="0"/>
              <w:rPr>
                <w:rFonts w:ascii="Arial MT"/>
                <w:sz w:val="18"/>
              </w:rPr>
            </w:pPr>
            <w:r>
              <w:rPr>
                <w:rFonts w:ascii="Arial MT"/>
                <w:spacing w:val="-2"/>
                <w:sz w:val="18"/>
              </w:rPr>
              <w:t>Total</w:t>
            </w:r>
          </w:p>
        </w:tc>
        <w:tc>
          <w:tcPr>
            <w:tcW w:w="1471" w:type="dxa"/>
            <w:tcBorders>
              <w:top w:val="nil"/>
              <w:right w:val="single" w:sz="8" w:space="0" w:color="000000"/>
            </w:tcBorders>
          </w:tcPr>
          <w:p w:rsidR="002664B6" w:rsidRDefault="00BA69A9">
            <w:pPr>
              <w:pStyle w:val="TableParagraph"/>
              <w:spacing w:before="68" w:line="240" w:lineRule="auto"/>
              <w:ind w:left="0" w:right="37"/>
              <w:jc w:val="right"/>
              <w:rPr>
                <w:rFonts w:ascii="Arial MT"/>
                <w:sz w:val="18"/>
              </w:rPr>
            </w:pPr>
            <w:r>
              <w:rPr>
                <w:rFonts w:ascii="Arial MT"/>
                <w:spacing w:val="-2"/>
                <w:sz w:val="18"/>
              </w:rPr>
              <w:t>67,321</w:t>
            </w:r>
          </w:p>
        </w:tc>
        <w:tc>
          <w:tcPr>
            <w:tcW w:w="1013" w:type="dxa"/>
            <w:tcBorders>
              <w:top w:val="nil"/>
              <w:left w:val="single" w:sz="8" w:space="0" w:color="000000"/>
              <w:right w:val="single" w:sz="8" w:space="0" w:color="000000"/>
            </w:tcBorders>
          </w:tcPr>
          <w:p w:rsidR="002664B6" w:rsidRDefault="00BA69A9">
            <w:pPr>
              <w:pStyle w:val="TableParagraph"/>
              <w:spacing w:before="68" w:line="240" w:lineRule="auto"/>
              <w:ind w:left="0" w:right="38"/>
              <w:jc w:val="right"/>
              <w:rPr>
                <w:rFonts w:ascii="Arial MT"/>
                <w:sz w:val="18"/>
              </w:rPr>
            </w:pPr>
            <w:r>
              <w:rPr>
                <w:rFonts w:ascii="Arial MT"/>
                <w:spacing w:val="-5"/>
                <w:sz w:val="18"/>
              </w:rPr>
              <w:t>221</w:t>
            </w:r>
          </w:p>
        </w:tc>
        <w:tc>
          <w:tcPr>
            <w:tcW w:w="1394" w:type="dxa"/>
            <w:tcBorders>
              <w:top w:val="nil"/>
              <w:left w:val="single" w:sz="8" w:space="0" w:color="000000"/>
              <w:right w:val="single" w:sz="8" w:space="0" w:color="000000"/>
            </w:tcBorders>
          </w:tcPr>
          <w:p w:rsidR="002664B6" w:rsidRDefault="002664B6">
            <w:pPr>
              <w:pStyle w:val="TableParagraph"/>
              <w:spacing w:line="240" w:lineRule="auto"/>
              <w:ind w:left="0" w:right="0"/>
              <w:jc w:val="left"/>
              <w:rPr>
                <w:sz w:val="16"/>
              </w:rPr>
            </w:pPr>
          </w:p>
        </w:tc>
        <w:tc>
          <w:tcPr>
            <w:tcW w:w="1010" w:type="dxa"/>
            <w:tcBorders>
              <w:top w:val="nil"/>
              <w:left w:val="single" w:sz="8" w:space="0" w:color="000000"/>
              <w:right w:val="single" w:sz="8" w:space="0" w:color="000000"/>
            </w:tcBorders>
          </w:tcPr>
          <w:p w:rsidR="002664B6" w:rsidRDefault="002664B6">
            <w:pPr>
              <w:pStyle w:val="TableParagraph"/>
              <w:spacing w:line="240" w:lineRule="auto"/>
              <w:ind w:left="0" w:right="0"/>
              <w:jc w:val="left"/>
              <w:rPr>
                <w:sz w:val="16"/>
              </w:rPr>
            </w:pPr>
          </w:p>
        </w:tc>
        <w:tc>
          <w:tcPr>
            <w:tcW w:w="1013" w:type="dxa"/>
            <w:tcBorders>
              <w:top w:val="nil"/>
              <w:left w:val="single" w:sz="8" w:space="0" w:color="000000"/>
            </w:tcBorders>
          </w:tcPr>
          <w:p w:rsidR="002664B6" w:rsidRDefault="002664B6">
            <w:pPr>
              <w:pStyle w:val="TableParagraph"/>
              <w:spacing w:line="240" w:lineRule="auto"/>
              <w:ind w:left="0" w:right="0"/>
              <w:jc w:val="left"/>
              <w:rPr>
                <w:sz w:val="16"/>
              </w:rPr>
            </w:pPr>
          </w:p>
        </w:tc>
      </w:tr>
    </w:tbl>
    <w:p w:rsidR="002664B6" w:rsidRDefault="00BA69A9">
      <w:pPr>
        <w:pStyle w:val="ListParagraph"/>
        <w:numPr>
          <w:ilvl w:val="0"/>
          <w:numId w:val="2"/>
        </w:numPr>
        <w:tabs>
          <w:tab w:val="left" w:pos="828"/>
        </w:tabs>
        <w:ind w:left="828" w:hanging="200"/>
        <w:rPr>
          <w:rFonts w:ascii="Arial MT"/>
          <w:sz w:val="18"/>
        </w:rPr>
      </w:pPr>
      <w:r>
        <w:rPr>
          <w:rFonts w:ascii="Arial MT"/>
          <w:sz w:val="18"/>
        </w:rPr>
        <w:t>Dependent</w:t>
      </w:r>
      <w:r>
        <w:rPr>
          <w:rFonts w:ascii="Arial MT"/>
          <w:spacing w:val="-5"/>
          <w:sz w:val="18"/>
        </w:rPr>
        <w:t xml:space="preserve"> </w:t>
      </w:r>
      <w:r>
        <w:rPr>
          <w:rFonts w:ascii="Arial MT"/>
          <w:sz w:val="18"/>
        </w:rPr>
        <w:t>Variable:</w:t>
      </w:r>
      <w:r>
        <w:rPr>
          <w:rFonts w:ascii="Arial MT"/>
          <w:spacing w:val="-4"/>
          <w:sz w:val="18"/>
        </w:rPr>
        <w:t xml:space="preserve"> </w:t>
      </w:r>
      <w:r>
        <w:rPr>
          <w:rFonts w:ascii="Arial MT"/>
          <w:spacing w:val="-2"/>
          <w:sz w:val="18"/>
        </w:rPr>
        <w:t>Akuntanbilitas</w:t>
      </w:r>
    </w:p>
    <w:p w:rsidR="002664B6" w:rsidRDefault="00BA69A9">
      <w:pPr>
        <w:pStyle w:val="ListParagraph"/>
        <w:numPr>
          <w:ilvl w:val="0"/>
          <w:numId w:val="2"/>
        </w:numPr>
        <w:tabs>
          <w:tab w:val="left" w:pos="886"/>
        </w:tabs>
        <w:spacing w:before="99" w:line="362" w:lineRule="auto"/>
        <w:ind w:left="628" w:right="646" w:firstLine="0"/>
        <w:rPr>
          <w:rFonts w:ascii="Arial MT"/>
          <w:sz w:val="18"/>
        </w:rPr>
      </w:pPr>
      <w:r>
        <w:rPr>
          <w:rFonts w:ascii="Arial MT"/>
          <w:sz w:val="18"/>
        </w:rPr>
        <w:t>Predictors:</w:t>
      </w:r>
      <w:r>
        <w:rPr>
          <w:rFonts w:ascii="Arial MT"/>
          <w:spacing w:val="40"/>
          <w:sz w:val="18"/>
        </w:rPr>
        <w:t xml:space="preserve"> </w:t>
      </w:r>
      <w:r>
        <w:rPr>
          <w:rFonts w:ascii="Arial MT"/>
          <w:sz w:val="18"/>
        </w:rPr>
        <w:t>(Constant),</w:t>
      </w:r>
      <w:r>
        <w:rPr>
          <w:rFonts w:ascii="Arial MT"/>
          <w:spacing w:val="40"/>
          <w:sz w:val="18"/>
        </w:rPr>
        <w:t xml:space="preserve"> </w:t>
      </w:r>
      <w:r>
        <w:rPr>
          <w:rFonts w:ascii="Arial MT"/>
          <w:sz w:val="18"/>
        </w:rPr>
        <w:t>Transparansi,</w:t>
      </w:r>
      <w:r>
        <w:rPr>
          <w:rFonts w:ascii="Arial MT"/>
          <w:spacing w:val="40"/>
          <w:sz w:val="18"/>
        </w:rPr>
        <w:t xml:space="preserve"> </w:t>
      </w:r>
      <w:r>
        <w:rPr>
          <w:rFonts w:ascii="Arial MT"/>
          <w:sz w:val="18"/>
        </w:rPr>
        <w:t>Sistem</w:t>
      </w:r>
      <w:r>
        <w:rPr>
          <w:rFonts w:ascii="Arial MT"/>
          <w:spacing w:val="40"/>
          <w:sz w:val="18"/>
        </w:rPr>
        <w:t xml:space="preserve"> </w:t>
      </w:r>
      <w:r>
        <w:rPr>
          <w:rFonts w:ascii="Arial MT"/>
          <w:sz w:val="18"/>
        </w:rPr>
        <w:t>Informasi</w:t>
      </w:r>
      <w:r>
        <w:rPr>
          <w:rFonts w:ascii="Arial MT"/>
          <w:spacing w:val="40"/>
          <w:sz w:val="18"/>
        </w:rPr>
        <w:t xml:space="preserve"> </w:t>
      </w:r>
      <w:r>
        <w:rPr>
          <w:rFonts w:ascii="Arial MT"/>
          <w:sz w:val="18"/>
        </w:rPr>
        <w:t>Akuntansi,</w:t>
      </w:r>
      <w:r>
        <w:rPr>
          <w:rFonts w:ascii="Arial MT"/>
          <w:spacing w:val="40"/>
          <w:sz w:val="18"/>
        </w:rPr>
        <w:t xml:space="preserve"> </w:t>
      </w:r>
      <w:r>
        <w:rPr>
          <w:rFonts w:ascii="Arial MT"/>
          <w:sz w:val="18"/>
        </w:rPr>
        <w:t>Kualitas</w:t>
      </w:r>
      <w:r>
        <w:rPr>
          <w:rFonts w:ascii="Arial MT"/>
          <w:spacing w:val="40"/>
          <w:sz w:val="18"/>
        </w:rPr>
        <w:t xml:space="preserve"> </w:t>
      </w:r>
      <w:r>
        <w:rPr>
          <w:rFonts w:ascii="Arial MT"/>
          <w:sz w:val="18"/>
        </w:rPr>
        <w:t>Sumber</w:t>
      </w:r>
      <w:r>
        <w:rPr>
          <w:rFonts w:ascii="Arial MT"/>
          <w:spacing w:val="40"/>
          <w:sz w:val="18"/>
        </w:rPr>
        <w:t xml:space="preserve"> </w:t>
      </w:r>
      <w:r>
        <w:rPr>
          <w:rFonts w:ascii="Arial MT"/>
          <w:sz w:val="18"/>
        </w:rPr>
        <w:t>Daya Manusia, Sistem Pengendalian Internal</w:t>
      </w:r>
    </w:p>
    <w:p w:rsidR="002664B6" w:rsidRDefault="002664B6">
      <w:pPr>
        <w:pStyle w:val="BodyText"/>
        <w:rPr>
          <w:rFonts w:ascii="Arial MT"/>
          <w:sz w:val="18"/>
        </w:rPr>
      </w:pPr>
    </w:p>
    <w:p w:rsidR="002664B6" w:rsidRDefault="002664B6">
      <w:pPr>
        <w:pStyle w:val="BodyText"/>
        <w:rPr>
          <w:rFonts w:ascii="Arial MT"/>
          <w:sz w:val="18"/>
        </w:rPr>
      </w:pPr>
    </w:p>
    <w:p w:rsidR="002664B6" w:rsidRDefault="002664B6">
      <w:pPr>
        <w:pStyle w:val="BodyText"/>
        <w:spacing w:before="127"/>
        <w:rPr>
          <w:rFonts w:ascii="Arial MT"/>
          <w:sz w:val="18"/>
        </w:rPr>
      </w:pPr>
    </w:p>
    <w:p w:rsidR="002664B6" w:rsidRDefault="00BA69A9">
      <w:pPr>
        <w:ind w:left="1088" w:right="1509"/>
        <w:jc w:val="center"/>
        <w:rPr>
          <w:rFonts w:ascii="Arial"/>
          <w:b/>
          <w:sz w:val="18"/>
        </w:rPr>
      </w:pPr>
      <w:r>
        <w:rPr>
          <w:rFonts w:ascii="Arial"/>
          <w:b/>
          <w:spacing w:val="-2"/>
          <w:sz w:val="18"/>
        </w:rPr>
        <w:t>Coefficients</w:t>
      </w:r>
      <w:r>
        <w:rPr>
          <w:rFonts w:ascii="Arial"/>
          <w:b/>
          <w:spacing w:val="-2"/>
          <w:sz w:val="18"/>
          <w:vertAlign w:val="superscript"/>
        </w:rPr>
        <w:t>a</w:t>
      </w:r>
    </w:p>
    <w:p w:rsidR="002664B6" w:rsidRDefault="002664B6">
      <w:pPr>
        <w:pStyle w:val="BodyText"/>
        <w:spacing w:before="2"/>
        <w:rPr>
          <w:rFonts w:ascii="Arial"/>
          <w:b/>
          <w:sz w:val="9"/>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7"/>
        <w:gridCol w:w="968"/>
        <w:gridCol w:w="1134"/>
        <w:gridCol w:w="1419"/>
        <w:gridCol w:w="850"/>
        <w:gridCol w:w="709"/>
      </w:tblGrid>
      <w:tr w:rsidR="002664B6">
        <w:trPr>
          <w:trHeight w:val="605"/>
        </w:trPr>
        <w:tc>
          <w:tcPr>
            <w:tcW w:w="2437" w:type="dxa"/>
            <w:vMerge w:val="restart"/>
          </w:tcPr>
          <w:p w:rsidR="002664B6" w:rsidRDefault="00BA69A9">
            <w:pPr>
              <w:pStyle w:val="TableParagraph"/>
              <w:spacing w:line="203" w:lineRule="exact"/>
              <w:ind w:left="75" w:right="0"/>
              <w:jc w:val="left"/>
              <w:rPr>
                <w:rFonts w:ascii="Arial MT"/>
                <w:sz w:val="18"/>
              </w:rPr>
            </w:pPr>
            <w:r>
              <w:rPr>
                <w:rFonts w:ascii="Arial MT"/>
                <w:spacing w:val="-2"/>
                <w:sz w:val="18"/>
              </w:rPr>
              <w:t>Model</w:t>
            </w:r>
          </w:p>
        </w:tc>
        <w:tc>
          <w:tcPr>
            <w:tcW w:w="2102" w:type="dxa"/>
            <w:gridSpan w:val="2"/>
            <w:tcBorders>
              <w:bottom w:val="single" w:sz="8" w:space="0" w:color="000000"/>
              <w:right w:val="single" w:sz="8" w:space="0" w:color="000000"/>
            </w:tcBorders>
          </w:tcPr>
          <w:p w:rsidR="002664B6" w:rsidRDefault="00BA69A9">
            <w:pPr>
              <w:pStyle w:val="TableParagraph"/>
              <w:spacing w:line="203" w:lineRule="exact"/>
              <w:ind w:left="30" w:right="2"/>
              <w:rPr>
                <w:rFonts w:ascii="Arial MT"/>
                <w:sz w:val="18"/>
              </w:rPr>
            </w:pPr>
            <w:r>
              <w:rPr>
                <w:rFonts w:ascii="Arial MT"/>
                <w:spacing w:val="-2"/>
                <w:sz w:val="18"/>
              </w:rPr>
              <w:t>Unstandardized</w:t>
            </w:r>
          </w:p>
          <w:p w:rsidR="002664B6" w:rsidRDefault="00BA69A9">
            <w:pPr>
              <w:pStyle w:val="TableParagraph"/>
              <w:spacing w:before="105" w:line="240" w:lineRule="auto"/>
              <w:ind w:left="30" w:right="0"/>
              <w:rPr>
                <w:rFonts w:ascii="Arial MT"/>
                <w:sz w:val="18"/>
              </w:rPr>
            </w:pPr>
            <w:r>
              <w:rPr>
                <w:rFonts w:ascii="Arial MT"/>
                <w:spacing w:val="-2"/>
                <w:sz w:val="18"/>
              </w:rPr>
              <w:t>Coefficients</w:t>
            </w:r>
          </w:p>
        </w:tc>
        <w:tc>
          <w:tcPr>
            <w:tcW w:w="1419" w:type="dxa"/>
            <w:tcBorders>
              <w:left w:val="single" w:sz="8" w:space="0" w:color="000000"/>
              <w:bottom w:val="single" w:sz="8" w:space="0" w:color="000000"/>
              <w:right w:val="single" w:sz="8" w:space="0" w:color="000000"/>
            </w:tcBorders>
          </w:tcPr>
          <w:p w:rsidR="002664B6" w:rsidRDefault="00BA69A9">
            <w:pPr>
              <w:pStyle w:val="TableParagraph"/>
              <w:spacing w:line="203" w:lineRule="exact"/>
              <w:ind w:left="182" w:right="0"/>
              <w:jc w:val="left"/>
              <w:rPr>
                <w:rFonts w:ascii="Arial MT"/>
                <w:sz w:val="18"/>
              </w:rPr>
            </w:pPr>
            <w:r>
              <w:rPr>
                <w:rFonts w:ascii="Arial MT"/>
                <w:spacing w:val="-2"/>
                <w:sz w:val="18"/>
              </w:rPr>
              <w:t>Standardized</w:t>
            </w:r>
          </w:p>
          <w:p w:rsidR="002664B6" w:rsidRDefault="00BA69A9">
            <w:pPr>
              <w:pStyle w:val="TableParagraph"/>
              <w:spacing w:before="105" w:line="240" w:lineRule="auto"/>
              <w:ind w:left="244" w:right="0"/>
              <w:jc w:val="left"/>
              <w:rPr>
                <w:rFonts w:ascii="Arial MT"/>
                <w:sz w:val="18"/>
              </w:rPr>
            </w:pPr>
            <w:r>
              <w:rPr>
                <w:rFonts w:ascii="Arial MT"/>
                <w:spacing w:val="-2"/>
                <w:sz w:val="18"/>
              </w:rPr>
              <w:t>Coefficients</w:t>
            </w:r>
          </w:p>
        </w:tc>
        <w:tc>
          <w:tcPr>
            <w:tcW w:w="850" w:type="dxa"/>
            <w:vMerge w:val="restart"/>
            <w:tcBorders>
              <w:left w:val="single" w:sz="8" w:space="0" w:color="000000"/>
              <w:right w:val="single" w:sz="8" w:space="0" w:color="000000"/>
            </w:tcBorders>
          </w:tcPr>
          <w:p w:rsidR="002664B6" w:rsidRDefault="00BA69A9">
            <w:pPr>
              <w:pStyle w:val="TableParagraph"/>
              <w:spacing w:line="203" w:lineRule="exact"/>
              <w:ind w:left="30" w:right="0"/>
              <w:rPr>
                <w:rFonts w:ascii="Arial MT"/>
                <w:sz w:val="18"/>
              </w:rPr>
            </w:pPr>
            <w:r>
              <w:rPr>
                <w:rFonts w:ascii="Arial MT"/>
                <w:spacing w:val="-10"/>
                <w:sz w:val="18"/>
              </w:rPr>
              <w:t>t</w:t>
            </w:r>
          </w:p>
        </w:tc>
        <w:tc>
          <w:tcPr>
            <w:tcW w:w="709" w:type="dxa"/>
            <w:vMerge w:val="restart"/>
            <w:tcBorders>
              <w:left w:val="single" w:sz="8" w:space="0" w:color="000000"/>
            </w:tcBorders>
          </w:tcPr>
          <w:p w:rsidR="002664B6" w:rsidRDefault="00BA69A9">
            <w:pPr>
              <w:pStyle w:val="TableParagraph"/>
              <w:spacing w:line="203" w:lineRule="exact"/>
              <w:ind w:left="200" w:right="0"/>
              <w:jc w:val="left"/>
              <w:rPr>
                <w:rFonts w:ascii="Arial MT"/>
                <w:sz w:val="18"/>
              </w:rPr>
            </w:pPr>
            <w:r>
              <w:rPr>
                <w:rFonts w:ascii="Arial MT"/>
                <w:spacing w:val="-4"/>
                <w:sz w:val="18"/>
              </w:rPr>
              <w:t>Sig.</w:t>
            </w:r>
          </w:p>
        </w:tc>
      </w:tr>
      <w:tr w:rsidR="002664B6">
        <w:trPr>
          <w:trHeight w:val="314"/>
        </w:trPr>
        <w:tc>
          <w:tcPr>
            <w:tcW w:w="2437" w:type="dxa"/>
            <w:vMerge/>
            <w:tcBorders>
              <w:top w:val="nil"/>
            </w:tcBorders>
          </w:tcPr>
          <w:p w:rsidR="002664B6" w:rsidRDefault="002664B6">
            <w:pPr>
              <w:rPr>
                <w:sz w:val="2"/>
                <w:szCs w:val="2"/>
              </w:rPr>
            </w:pPr>
          </w:p>
        </w:tc>
        <w:tc>
          <w:tcPr>
            <w:tcW w:w="968" w:type="dxa"/>
            <w:tcBorders>
              <w:top w:val="single" w:sz="8" w:space="0" w:color="000000"/>
              <w:right w:val="single" w:sz="8" w:space="0" w:color="000000"/>
            </w:tcBorders>
          </w:tcPr>
          <w:p w:rsidR="002664B6" w:rsidRDefault="00BA69A9">
            <w:pPr>
              <w:pStyle w:val="TableParagraph"/>
              <w:spacing w:before="8" w:line="240" w:lineRule="auto"/>
              <w:ind w:left="31" w:right="0"/>
              <w:rPr>
                <w:rFonts w:ascii="Arial MT"/>
                <w:sz w:val="18"/>
              </w:rPr>
            </w:pPr>
            <w:r>
              <w:rPr>
                <w:rFonts w:ascii="Arial MT"/>
                <w:spacing w:val="-10"/>
                <w:sz w:val="18"/>
              </w:rPr>
              <w:t>B</w:t>
            </w:r>
          </w:p>
        </w:tc>
        <w:tc>
          <w:tcPr>
            <w:tcW w:w="1134" w:type="dxa"/>
            <w:tcBorders>
              <w:top w:val="single" w:sz="8" w:space="0" w:color="000000"/>
              <w:left w:val="single" w:sz="8" w:space="0" w:color="000000"/>
              <w:right w:val="single" w:sz="8" w:space="0" w:color="000000"/>
            </w:tcBorders>
          </w:tcPr>
          <w:p w:rsidR="002664B6" w:rsidRDefault="00BA69A9">
            <w:pPr>
              <w:pStyle w:val="TableParagraph"/>
              <w:spacing w:before="8" w:line="240" w:lineRule="auto"/>
              <w:ind w:left="188" w:right="0"/>
              <w:jc w:val="left"/>
              <w:rPr>
                <w:rFonts w:ascii="Arial MT"/>
                <w:sz w:val="18"/>
              </w:rPr>
            </w:pPr>
            <w:r>
              <w:rPr>
                <w:rFonts w:ascii="Arial MT"/>
                <w:sz w:val="18"/>
              </w:rPr>
              <w:t>Std.</w:t>
            </w:r>
            <w:r>
              <w:rPr>
                <w:rFonts w:ascii="Arial MT"/>
                <w:spacing w:val="-2"/>
                <w:sz w:val="18"/>
              </w:rPr>
              <w:t xml:space="preserve"> Error</w:t>
            </w:r>
          </w:p>
        </w:tc>
        <w:tc>
          <w:tcPr>
            <w:tcW w:w="1419" w:type="dxa"/>
            <w:tcBorders>
              <w:top w:val="single" w:sz="8" w:space="0" w:color="000000"/>
              <w:left w:val="single" w:sz="8" w:space="0" w:color="000000"/>
              <w:right w:val="single" w:sz="8" w:space="0" w:color="000000"/>
            </w:tcBorders>
          </w:tcPr>
          <w:p w:rsidR="002664B6" w:rsidRDefault="00BA69A9">
            <w:pPr>
              <w:pStyle w:val="TableParagraph"/>
              <w:spacing w:before="8" w:line="240" w:lineRule="auto"/>
              <w:ind w:left="32" w:right="0"/>
              <w:rPr>
                <w:rFonts w:ascii="Arial MT"/>
                <w:sz w:val="18"/>
              </w:rPr>
            </w:pPr>
            <w:r>
              <w:rPr>
                <w:rFonts w:ascii="Arial MT"/>
                <w:spacing w:val="-4"/>
                <w:sz w:val="18"/>
              </w:rPr>
              <w:t>Beta</w:t>
            </w:r>
          </w:p>
        </w:tc>
        <w:tc>
          <w:tcPr>
            <w:tcW w:w="850" w:type="dxa"/>
            <w:vMerge/>
            <w:tcBorders>
              <w:top w:val="nil"/>
              <w:left w:val="single" w:sz="8" w:space="0" w:color="000000"/>
              <w:right w:val="single" w:sz="8" w:space="0" w:color="000000"/>
            </w:tcBorders>
          </w:tcPr>
          <w:p w:rsidR="002664B6" w:rsidRDefault="002664B6">
            <w:pPr>
              <w:rPr>
                <w:sz w:val="2"/>
                <w:szCs w:val="2"/>
              </w:rPr>
            </w:pPr>
          </w:p>
        </w:tc>
        <w:tc>
          <w:tcPr>
            <w:tcW w:w="709" w:type="dxa"/>
            <w:vMerge/>
            <w:tcBorders>
              <w:top w:val="nil"/>
              <w:left w:val="single" w:sz="8" w:space="0" w:color="000000"/>
            </w:tcBorders>
          </w:tcPr>
          <w:p w:rsidR="002664B6" w:rsidRDefault="002664B6">
            <w:pPr>
              <w:rPr>
                <w:sz w:val="2"/>
                <w:szCs w:val="2"/>
              </w:rPr>
            </w:pPr>
          </w:p>
        </w:tc>
      </w:tr>
      <w:tr w:rsidR="002664B6">
        <w:trPr>
          <w:trHeight w:val="345"/>
        </w:trPr>
        <w:tc>
          <w:tcPr>
            <w:tcW w:w="2437" w:type="dxa"/>
            <w:tcBorders>
              <w:bottom w:val="nil"/>
            </w:tcBorders>
          </w:tcPr>
          <w:p w:rsidR="002664B6" w:rsidRDefault="00BA69A9">
            <w:pPr>
              <w:pStyle w:val="TableParagraph"/>
              <w:spacing w:before="48" w:line="240" w:lineRule="auto"/>
              <w:ind w:left="623" w:right="0"/>
              <w:jc w:val="left"/>
              <w:rPr>
                <w:rFonts w:ascii="Arial MT"/>
                <w:sz w:val="18"/>
              </w:rPr>
            </w:pPr>
            <w:r>
              <w:rPr>
                <w:rFonts w:ascii="Arial MT"/>
                <w:spacing w:val="-2"/>
                <w:sz w:val="18"/>
              </w:rPr>
              <w:t>(Constant)</w:t>
            </w:r>
          </w:p>
        </w:tc>
        <w:tc>
          <w:tcPr>
            <w:tcW w:w="968" w:type="dxa"/>
            <w:tcBorders>
              <w:bottom w:val="nil"/>
              <w:right w:val="single" w:sz="8" w:space="0" w:color="000000"/>
            </w:tcBorders>
          </w:tcPr>
          <w:p w:rsidR="002664B6" w:rsidRDefault="00BA69A9">
            <w:pPr>
              <w:pStyle w:val="TableParagraph"/>
              <w:spacing w:line="205" w:lineRule="exact"/>
              <w:ind w:left="0" w:right="40"/>
              <w:jc w:val="right"/>
              <w:rPr>
                <w:rFonts w:ascii="Arial MT"/>
                <w:sz w:val="18"/>
              </w:rPr>
            </w:pPr>
            <w:r>
              <w:rPr>
                <w:rFonts w:ascii="Arial MT"/>
                <w:spacing w:val="-2"/>
                <w:sz w:val="18"/>
              </w:rPr>
              <w:t>23,085</w:t>
            </w:r>
          </w:p>
        </w:tc>
        <w:tc>
          <w:tcPr>
            <w:tcW w:w="1134" w:type="dxa"/>
            <w:tcBorders>
              <w:left w:val="single" w:sz="8" w:space="0" w:color="000000"/>
              <w:bottom w:val="nil"/>
              <w:right w:val="single" w:sz="8" w:space="0" w:color="000000"/>
            </w:tcBorders>
          </w:tcPr>
          <w:p w:rsidR="002664B6" w:rsidRDefault="00BA69A9">
            <w:pPr>
              <w:pStyle w:val="TableParagraph"/>
              <w:spacing w:line="205" w:lineRule="exact"/>
              <w:ind w:left="0" w:right="39"/>
              <w:jc w:val="right"/>
              <w:rPr>
                <w:rFonts w:ascii="Arial MT"/>
                <w:sz w:val="18"/>
              </w:rPr>
            </w:pPr>
            <w:r>
              <w:rPr>
                <w:rFonts w:ascii="Arial MT"/>
                <w:spacing w:val="-4"/>
                <w:sz w:val="18"/>
              </w:rPr>
              <w:t>,696</w:t>
            </w:r>
          </w:p>
        </w:tc>
        <w:tc>
          <w:tcPr>
            <w:tcW w:w="1419" w:type="dxa"/>
            <w:tcBorders>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850" w:type="dxa"/>
            <w:tcBorders>
              <w:left w:val="single" w:sz="8" w:space="0" w:color="000000"/>
              <w:bottom w:val="nil"/>
              <w:right w:val="single" w:sz="8" w:space="0" w:color="000000"/>
            </w:tcBorders>
          </w:tcPr>
          <w:p w:rsidR="002664B6" w:rsidRDefault="00BA69A9">
            <w:pPr>
              <w:pStyle w:val="TableParagraph"/>
              <w:spacing w:line="205" w:lineRule="exact"/>
              <w:ind w:left="0" w:right="40"/>
              <w:jc w:val="right"/>
              <w:rPr>
                <w:rFonts w:ascii="Arial MT"/>
                <w:sz w:val="18"/>
              </w:rPr>
            </w:pPr>
            <w:r>
              <w:rPr>
                <w:rFonts w:ascii="Arial MT"/>
                <w:spacing w:val="-2"/>
                <w:sz w:val="18"/>
              </w:rPr>
              <w:t>33,146</w:t>
            </w:r>
          </w:p>
        </w:tc>
        <w:tc>
          <w:tcPr>
            <w:tcW w:w="709" w:type="dxa"/>
            <w:tcBorders>
              <w:left w:val="single" w:sz="8" w:space="0" w:color="000000"/>
              <w:bottom w:val="nil"/>
            </w:tcBorders>
          </w:tcPr>
          <w:p w:rsidR="002664B6" w:rsidRDefault="00BA69A9">
            <w:pPr>
              <w:pStyle w:val="TableParagraph"/>
              <w:spacing w:line="205" w:lineRule="exact"/>
              <w:ind w:left="0" w:right="37"/>
              <w:jc w:val="right"/>
              <w:rPr>
                <w:rFonts w:ascii="Arial MT"/>
                <w:sz w:val="18"/>
              </w:rPr>
            </w:pPr>
            <w:r>
              <w:rPr>
                <w:rFonts w:ascii="Arial MT"/>
                <w:spacing w:val="-4"/>
                <w:sz w:val="18"/>
              </w:rPr>
              <w:t>,000</w:t>
            </w:r>
          </w:p>
        </w:tc>
      </w:tr>
      <w:tr w:rsidR="002664B6">
        <w:trPr>
          <w:trHeight w:val="346"/>
        </w:trPr>
        <w:tc>
          <w:tcPr>
            <w:tcW w:w="2437" w:type="dxa"/>
            <w:tcBorders>
              <w:top w:val="nil"/>
              <w:bottom w:val="nil"/>
            </w:tcBorders>
          </w:tcPr>
          <w:p w:rsidR="002664B6" w:rsidRDefault="00BA69A9">
            <w:pPr>
              <w:pStyle w:val="TableParagraph"/>
              <w:tabs>
                <w:tab w:val="left" w:pos="1102"/>
              </w:tabs>
              <w:spacing w:before="84" w:line="240" w:lineRule="auto"/>
              <w:ind w:left="0" w:right="36"/>
              <w:jc w:val="right"/>
              <w:rPr>
                <w:rFonts w:ascii="Arial MT"/>
                <w:sz w:val="18"/>
              </w:rPr>
            </w:pPr>
            <w:r>
              <w:rPr>
                <w:rFonts w:ascii="Arial MT"/>
                <w:spacing w:val="-2"/>
                <w:sz w:val="18"/>
              </w:rPr>
              <w:t>Kualitas</w:t>
            </w:r>
            <w:r>
              <w:rPr>
                <w:rFonts w:ascii="Arial MT"/>
                <w:sz w:val="18"/>
              </w:rPr>
              <w:tab/>
            </w:r>
            <w:r>
              <w:rPr>
                <w:rFonts w:ascii="Arial MT"/>
                <w:spacing w:val="-2"/>
                <w:sz w:val="18"/>
              </w:rPr>
              <w:t>Sumber</w:t>
            </w:r>
          </w:p>
        </w:tc>
        <w:tc>
          <w:tcPr>
            <w:tcW w:w="968" w:type="dxa"/>
            <w:tcBorders>
              <w:top w:val="nil"/>
              <w:bottom w:val="nil"/>
              <w:right w:val="single" w:sz="8" w:space="0" w:color="000000"/>
            </w:tcBorders>
          </w:tcPr>
          <w:p w:rsidR="002664B6" w:rsidRDefault="00BA69A9">
            <w:pPr>
              <w:pStyle w:val="TableParagraph"/>
              <w:spacing w:before="84" w:line="240" w:lineRule="auto"/>
              <w:ind w:left="0" w:right="40"/>
              <w:jc w:val="right"/>
              <w:rPr>
                <w:rFonts w:ascii="Arial MT"/>
                <w:sz w:val="18"/>
              </w:rPr>
            </w:pPr>
            <w:r>
              <w:rPr>
                <w:rFonts w:ascii="Arial MT"/>
                <w:spacing w:val="-4"/>
                <w:sz w:val="18"/>
              </w:rPr>
              <w:t>,098</w:t>
            </w:r>
          </w:p>
        </w:tc>
        <w:tc>
          <w:tcPr>
            <w:tcW w:w="1134" w:type="dxa"/>
            <w:tcBorders>
              <w:top w:val="nil"/>
              <w:left w:val="single" w:sz="8" w:space="0" w:color="000000"/>
              <w:bottom w:val="nil"/>
              <w:right w:val="single" w:sz="8" w:space="0" w:color="000000"/>
            </w:tcBorders>
          </w:tcPr>
          <w:p w:rsidR="002664B6" w:rsidRDefault="00BA69A9">
            <w:pPr>
              <w:pStyle w:val="TableParagraph"/>
              <w:spacing w:before="84" w:line="240" w:lineRule="auto"/>
              <w:ind w:left="0" w:right="39"/>
              <w:jc w:val="right"/>
              <w:rPr>
                <w:rFonts w:ascii="Arial MT"/>
                <w:sz w:val="18"/>
              </w:rPr>
            </w:pPr>
            <w:r>
              <w:rPr>
                <w:rFonts w:ascii="Arial MT"/>
                <w:spacing w:val="-4"/>
                <w:sz w:val="18"/>
              </w:rPr>
              <w:t>,013</w:t>
            </w:r>
          </w:p>
        </w:tc>
        <w:tc>
          <w:tcPr>
            <w:tcW w:w="1419" w:type="dxa"/>
            <w:tcBorders>
              <w:top w:val="nil"/>
              <w:left w:val="single" w:sz="8" w:space="0" w:color="000000"/>
              <w:bottom w:val="nil"/>
              <w:right w:val="single" w:sz="8" w:space="0" w:color="000000"/>
            </w:tcBorders>
          </w:tcPr>
          <w:p w:rsidR="002664B6" w:rsidRDefault="00BA69A9">
            <w:pPr>
              <w:pStyle w:val="TableParagraph"/>
              <w:spacing w:before="84" w:line="240" w:lineRule="auto"/>
              <w:ind w:left="0" w:right="42"/>
              <w:jc w:val="right"/>
              <w:rPr>
                <w:rFonts w:ascii="Arial MT"/>
                <w:sz w:val="18"/>
              </w:rPr>
            </w:pPr>
            <w:r>
              <w:rPr>
                <w:rFonts w:ascii="Arial MT"/>
                <w:spacing w:val="-4"/>
                <w:sz w:val="18"/>
              </w:rPr>
              <w:t>,381</w:t>
            </w:r>
          </w:p>
        </w:tc>
        <w:tc>
          <w:tcPr>
            <w:tcW w:w="850" w:type="dxa"/>
            <w:tcBorders>
              <w:top w:val="nil"/>
              <w:left w:val="single" w:sz="8" w:space="0" w:color="000000"/>
              <w:bottom w:val="nil"/>
              <w:right w:val="single" w:sz="8" w:space="0" w:color="000000"/>
            </w:tcBorders>
          </w:tcPr>
          <w:p w:rsidR="002664B6" w:rsidRDefault="00BA69A9">
            <w:pPr>
              <w:pStyle w:val="TableParagraph"/>
              <w:spacing w:before="84" w:line="240" w:lineRule="auto"/>
              <w:ind w:left="0" w:right="40"/>
              <w:jc w:val="right"/>
              <w:rPr>
                <w:rFonts w:ascii="Arial MT"/>
                <w:sz w:val="18"/>
              </w:rPr>
            </w:pPr>
            <w:r>
              <w:rPr>
                <w:rFonts w:ascii="Arial MT"/>
                <w:spacing w:val="-2"/>
                <w:sz w:val="18"/>
              </w:rPr>
              <w:t>7,378</w:t>
            </w:r>
          </w:p>
        </w:tc>
        <w:tc>
          <w:tcPr>
            <w:tcW w:w="709" w:type="dxa"/>
            <w:tcBorders>
              <w:top w:val="nil"/>
              <w:left w:val="single" w:sz="8" w:space="0" w:color="000000"/>
              <w:bottom w:val="nil"/>
            </w:tcBorders>
          </w:tcPr>
          <w:p w:rsidR="002664B6" w:rsidRDefault="00BA69A9">
            <w:pPr>
              <w:pStyle w:val="TableParagraph"/>
              <w:spacing w:before="84" w:line="240" w:lineRule="auto"/>
              <w:ind w:left="0" w:right="37"/>
              <w:jc w:val="right"/>
              <w:rPr>
                <w:rFonts w:ascii="Arial MT"/>
                <w:sz w:val="18"/>
              </w:rPr>
            </w:pPr>
            <w:r>
              <w:rPr>
                <w:rFonts w:ascii="Arial MT"/>
                <w:spacing w:val="-4"/>
                <w:sz w:val="18"/>
              </w:rPr>
              <w:t>,000</w:t>
            </w:r>
          </w:p>
        </w:tc>
      </w:tr>
      <w:tr w:rsidR="002664B6">
        <w:trPr>
          <w:trHeight w:val="313"/>
        </w:trPr>
        <w:tc>
          <w:tcPr>
            <w:tcW w:w="2437" w:type="dxa"/>
            <w:tcBorders>
              <w:top w:val="nil"/>
              <w:bottom w:val="nil"/>
            </w:tcBorders>
          </w:tcPr>
          <w:p w:rsidR="002664B6" w:rsidRDefault="00BA69A9">
            <w:pPr>
              <w:pStyle w:val="TableParagraph"/>
              <w:spacing w:before="49" w:line="240" w:lineRule="auto"/>
              <w:ind w:left="623" w:right="0"/>
              <w:jc w:val="left"/>
              <w:rPr>
                <w:rFonts w:ascii="Arial MT"/>
                <w:sz w:val="18"/>
              </w:rPr>
            </w:pPr>
            <w:r>
              <w:rPr>
                <w:rFonts w:ascii="Arial MT"/>
                <w:sz w:val="18"/>
              </w:rPr>
              <w:t>Daya</w:t>
            </w:r>
            <w:r>
              <w:rPr>
                <w:rFonts w:ascii="Arial MT"/>
                <w:spacing w:val="-1"/>
                <w:sz w:val="18"/>
              </w:rPr>
              <w:t xml:space="preserve"> </w:t>
            </w:r>
            <w:r>
              <w:rPr>
                <w:rFonts w:ascii="Arial MT"/>
                <w:spacing w:val="-2"/>
                <w:sz w:val="18"/>
              </w:rPr>
              <w:t>Manusia</w:t>
            </w:r>
          </w:p>
        </w:tc>
        <w:tc>
          <w:tcPr>
            <w:tcW w:w="968" w:type="dxa"/>
            <w:tcBorders>
              <w:top w:val="nil"/>
              <w:bottom w:val="nil"/>
              <w:right w:val="single" w:sz="8" w:space="0" w:color="000000"/>
            </w:tcBorders>
          </w:tcPr>
          <w:p w:rsidR="002664B6" w:rsidRDefault="002664B6">
            <w:pPr>
              <w:pStyle w:val="TableParagraph"/>
              <w:spacing w:line="240" w:lineRule="auto"/>
              <w:ind w:left="0" w:right="0"/>
              <w:jc w:val="left"/>
              <w:rPr>
                <w:sz w:val="16"/>
              </w:rPr>
            </w:pPr>
          </w:p>
        </w:tc>
        <w:tc>
          <w:tcPr>
            <w:tcW w:w="1134"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1419"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850"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709" w:type="dxa"/>
            <w:tcBorders>
              <w:top w:val="nil"/>
              <w:left w:val="single" w:sz="8" w:space="0" w:color="000000"/>
              <w:bottom w:val="nil"/>
            </w:tcBorders>
          </w:tcPr>
          <w:p w:rsidR="002664B6" w:rsidRDefault="002664B6">
            <w:pPr>
              <w:pStyle w:val="TableParagraph"/>
              <w:spacing w:line="240" w:lineRule="auto"/>
              <w:ind w:left="0" w:right="0"/>
              <w:jc w:val="left"/>
              <w:rPr>
                <w:sz w:val="16"/>
              </w:rPr>
            </w:pPr>
          </w:p>
        </w:tc>
      </w:tr>
      <w:tr w:rsidR="002664B6">
        <w:trPr>
          <w:trHeight w:val="328"/>
        </w:trPr>
        <w:tc>
          <w:tcPr>
            <w:tcW w:w="2437" w:type="dxa"/>
            <w:tcBorders>
              <w:top w:val="nil"/>
              <w:bottom w:val="nil"/>
            </w:tcBorders>
          </w:tcPr>
          <w:p w:rsidR="002664B6" w:rsidRDefault="00BA69A9">
            <w:pPr>
              <w:pStyle w:val="TableParagraph"/>
              <w:tabs>
                <w:tab w:val="left" w:pos="547"/>
                <w:tab w:val="left" w:pos="1538"/>
              </w:tabs>
              <w:spacing w:before="100" w:line="124" w:lineRule="auto"/>
              <w:ind w:left="0" w:right="37"/>
              <w:jc w:val="right"/>
              <w:rPr>
                <w:rFonts w:ascii="Arial MT"/>
                <w:sz w:val="18"/>
              </w:rPr>
            </w:pPr>
            <w:r>
              <w:rPr>
                <w:rFonts w:ascii="Arial MT"/>
                <w:spacing w:val="-10"/>
                <w:position w:val="-9"/>
                <w:sz w:val="18"/>
              </w:rPr>
              <w:t>1</w:t>
            </w:r>
            <w:r>
              <w:rPr>
                <w:rFonts w:ascii="Arial MT"/>
                <w:position w:val="-9"/>
                <w:sz w:val="18"/>
              </w:rPr>
              <w:tab/>
            </w:r>
            <w:r>
              <w:rPr>
                <w:rFonts w:ascii="Arial MT"/>
                <w:spacing w:val="-2"/>
                <w:sz w:val="18"/>
              </w:rPr>
              <w:t>Sistem</w:t>
            </w:r>
            <w:r>
              <w:rPr>
                <w:rFonts w:ascii="Arial MT"/>
                <w:sz w:val="18"/>
              </w:rPr>
              <w:tab/>
            </w:r>
            <w:r>
              <w:rPr>
                <w:rFonts w:ascii="Arial MT"/>
                <w:spacing w:val="-2"/>
                <w:sz w:val="18"/>
              </w:rPr>
              <w:t>Informasi</w:t>
            </w:r>
          </w:p>
        </w:tc>
        <w:tc>
          <w:tcPr>
            <w:tcW w:w="968" w:type="dxa"/>
            <w:tcBorders>
              <w:top w:val="nil"/>
              <w:bottom w:val="nil"/>
              <w:right w:val="single" w:sz="8" w:space="0" w:color="000000"/>
            </w:tcBorders>
          </w:tcPr>
          <w:p w:rsidR="002664B6" w:rsidRDefault="00BA69A9">
            <w:pPr>
              <w:pStyle w:val="TableParagraph"/>
              <w:spacing w:before="67" w:line="240" w:lineRule="auto"/>
              <w:ind w:left="0" w:right="40"/>
              <w:jc w:val="right"/>
              <w:rPr>
                <w:rFonts w:ascii="Arial MT"/>
                <w:sz w:val="18"/>
              </w:rPr>
            </w:pPr>
            <w:r>
              <w:rPr>
                <w:rFonts w:ascii="Arial MT"/>
                <w:spacing w:val="-4"/>
                <w:sz w:val="18"/>
              </w:rPr>
              <w:t>,138</w:t>
            </w:r>
          </w:p>
        </w:tc>
        <w:tc>
          <w:tcPr>
            <w:tcW w:w="1134" w:type="dxa"/>
            <w:tcBorders>
              <w:top w:val="nil"/>
              <w:left w:val="single" w:sz="8" w:space="0" w:color="000000"/>
              <w:bottom w:val="nil"/>
              <w:right w:val="single" w:sz="8" w:space="0" w:color="000000"/>
            </w:tcBorders>
          </w:tcPr>
          <w:p w:rsidR="002664B6" w:rsidRDefault="00BA69A9">
            <w:pPr>
              <w:pStyle w:val="TableParagraph"/>
              <w:spacing w:before="67" w:line="240" w:lineRule="auto"/>
              <w:ind w:left="0" w:right="39"/>
              <w:jc w:val="right"/>
              <w:rPr>
                <w:rFonts w:ascii="Arial MT"/>
                <w:sz w:val="18"/>
              </w:rPr>
            </w:pPr>
            <w:r>
              <w:rPr>
                <w:rFonts w:ascii="Arial MT"/>
                <w:spacing w:val="-4"/>
                <w:sz w:val="18"/>
              </w:rPr>
              <w:t>,026</w:t>
            </w:r>
          </w:p>
        </w:tc>
        <w:tc>
          <w:tcPr>
            <w:tcW w:w="1419" w:type="dxa"/>
            <w:tcBorders>
              <w:top w:val="nil"/>
              <w:left w:val="single" w:sz="8" w:space="0" w:color="000000"/>
              <w:bottom w:val="nil"/>
              <w:right w:val="single" w:sz="8" w:space="0" w:color="000000"/>
            </w:tcBorders>
          </w:tcPr>
          <w:p w:rsidR="002664B6" w:rsidRDefault="00BA69A9">
            <w:pPr>
              <w:pStyle w:val="TableParagraph"/>
              <w:spacing w:before="67" w:line="240" w:lineRule="auto"/>
              <w:ind w:left="0" w:right="42"/>
              <w:jc w:val="right"/>
              <w:rPr>
                <w:rFonts w:ascii="Arial MT"/>
                <w:sz w:val="18"/>
              </w:rPr>
            </w:pPr>
            <w:r>
              <w:rPr>
                <w:rFonts w:ascii="Arial MT"/>
                <w:spacing w:val="-4"/>
                <w:sz w:val="18"/>
              </w:rPr>
              <w:t>,272</w:t>
            </w:r>
          </w:p>
        </w:tc>
        <w:tc>
          <w:tcPr>
            <w:tcW w:w="850" w:type="dxa"/>
            <w:tcBorders>
              <w:top w:val="nil"/>
              <w:left w:val="single" w:sz="8" w:space="0" w:color="000000"/>
              <w:bottom w:val="nil"/>
              <w:right w:val="single" w:sz="8" w:space="0" w:color="000000"/>
            </w:tcBorders>
          </w:tcPr>
          <w:p w:rsidR="002664B6" w:rsidRDefault="00BA69A9">
            <w:pPr>
              <w:pStyle w:val="TableParagraph"/>
              <w:spacing w:before="67" w:line="240" w:lineRule="auto"/>
              <w:ind w:left="0" w:right="40"/>
              <w:jc w:val="right"/>
              <w:rPr>
                <w:rFonts w:ascii="Arial MT"/>
                <w:sz w:val="18"/>
              </w:rPr>
            </w:pPr>
            <w:r>
              <w:rPr>
                <w:rFonts w:ascii="Arial MT"/>
                <w:spacing w:val="-2"/>
                <w:sz w:val="18"/>
              </w:rPr>
              <w:t>5,307</w:t>
            </w:r>
          </w:p>
        </w:tc>
        <w:tc>
          <w:tcPr>
            <w:tcW w:w="709" w:type="dxa"/>
            <w:tcBorders>
              <w:top w:val="nil"/>
              <w:left w:val="single" w:sz="8" w:space="0" w:color="000000"/>
              <w:bottom w:val="nil"/>
            </w:tcBorders>
          </w:tcPr>
          <w:p w:rsidR="002664B6" w:rsidRDefault="00BA69A9">
            <w:pPr>
              <w:pStyle w:val="TableParagraph"/>
              <w:spacing w:before="67" w:line="240" w:lineRule="auto"/>
              <w:ind w:left="0" w:right="37"/>
              <w:jc w:val="right"/>
              <w:rPr>
                <w:rFonts w:ascii="Arial MT"/>
                <w:sz w:val="18"/>
              </w:rPr>
            </w:pPr>
            <w:r>
              <w:rPr>
                <w:rFonts w:ascii="Arial MT"/>
                <w:spacing w:val="-4"/>
                <w:sz w:val="18"/>
              </w:rPr>
              <w:t>,000</w:t>
            </w:r>
          </w:p>
        </w:tc>
      </w:tr>
      <w:tr w:rsidR="002664B6">
        <w:trPr>
          <w:trHeight w:val="320"/>
        </w:trPr>
        <w:tc>
          <w:tcPr>
            <w:tcW w:w="2437" w:type="dxa"/>
            <w:tcBorders>
              <w:top w:val="nil"/>
              <w:bottom w:val="nil"/>
            </w:tcBorders>
          </w:tcPr>
          <w:p w:rsidR="002664B6" w:rsidRDefault="00BA69A9">
            <w:pPr>
              <w:pStyle w:val="TableParagraph"/>
              <w:spacing w:before="48" w:line="240" w:lineRule="auto"/>
              <w:ind w:left="623" w:right="0"/>
              <w:jc w:val="left"/>
              <w:rPr>
                <w:rFonts w:ascii="Arial MT"/>
                <w:sz w:val="18"/>
              </w:rPr>
            </w:pPr>
            <w:r>
              <w:rPr>
                <w:rFonts w:ascii="Arial MT"/>
                <w:spacing w:val="-2"/>
                <w:sz w:val="18"/>
              </w:rPr>
              <w:t>Akuntansi</w:t>
            </w:r>
          </w:p>
        </w:tc>
        <w:tc>
          <w:tcPr>
            <w:tcW w:w="968" w:type="dxa"/>
            <w:tcBorders>
              <w:top w:val="nil"/>
              <w:bottom w:val="nil"/>
              <w:right w:val="single" w:sz="8" w:space="0" w:color="000000"/>
            </w:tcBorders>
          </w:tcPr>
          <w:p w:rsidR="002664B6" w:rsidRDefault="002664B6">
            <w:pPr>
              <w:pStyle w:val="TableParagraph"/>
              <w:spacing w:line="240" w:lineRule="auto"/>
              <w:ind w:left="0" w:right="0"/>
              <w:jc w:val="left"/>
              <w:rPr>
                <w:sz w:val="16"/>
              </w:rPr>
            </w:pPr>
          </w:p>
        </w:tc>
        <w:tc>
          <w:tcPr>
            <w:tcW w:w="1134"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1419"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850"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709" w:type="dxa"/>
            <w:tcBorders>
              <w:top w:val="nil"/>
              <w:left w:val="single" w:sz="8" w:space="0" w:color="000000"/>
              <w:bottom w:val="nil"/>
            </w:tcBorders>
          </w:tcPr>
          <w:p w:rsidR="002664B6" w:rsidRDefault="002664B6">
            <w:pPr>
              <w:pStyle w:val="TableParagraph"/>
              <w:spacing w:line="240" w:lineRule="auto"/>
              <w:ind w:left="0" w:right="0"/>
              <w:jc w:val="left"/>
              <w:rPr>
                <w:sz w:val="16"/>
              </w:rPr>
            </w:pPr>
          </w:p>
        </w:tc>
      </w:tr>
      <w:tr w:rsidR="002664B6">
        <w:trPr>
          <w:trHeight w:val="320"/>
        </w:trPr>
        <w:tc>
          <w:tcPr>
            <w:tcW w:w="2437" w:type="dxa"/>
            <w:tcBorders>
              <w:top w:val="nil"/>
              <w:bottom w:val="nil"/>
            </w:tcBorders>
          </w:tcPr>
          <w:p w:rsidR="002664B6" w:rsidRDefault="00BA69A9">
            <w:pPr>
              <w:pStyle w:val="TableParagraph"/>
              <w:spacing w:before="59" w:line="240" w:lineRule="auto"/>
              <w:ind w:left="0" w:right="38"/>
              <w:jc w:val="right"/>
              <w:rPr>
                <w:rFonts w:ascii="Arial MT"/>
                <w:sz w:val="18"/>
              </w:rPr>
            </w:pPr>
            <w:r>
              <w:rPr>
                <w:rFonts w:ascii="Arial MT"/>
                <w:sz w:val="18"/>
              </w:rPr>
              <w:t>Sistem</w:t>
            </w:r>
            <w:r>
              <w:rPr>
                <w:rFonts w:ascii="Arial MT"/>
                <w:spacing w:val="27"/>
                <w:sz w:val="18"/>
              </w:rPr>
              <w:t xml:space="preserve"> </w:t>
            </w:r>
            <w:r>
              <w:rPr>
                <w:rFonts w:ascii="Arial MT"/>
                <w:spacing w:val="-2"/>
                <w:sz w:val="18"/>
              </w:rPr>
              <w:t>Pengendalian</w:t>
            </w:r>
          </w:p>
        </w:tc>
        <w:tc>
          <w:tcPr>
            <w:tcW w:w="968" w:type="dxa"/>
            <w:tcBorders>
              <w:top w:val="nil"/>
              <w:bottom w:val="nil"/>
              <w:right w:val="single" w:sz="8" w:space="0" w:color="000000"/>
            </w:tcBorders>
          </w:tcPr>
          <w:p w:rsidR="002664B6" w:rsidRDefault="00BA69A9">
            <w:pPr>
              <w:pStyle w:val="TableParagraph"/>
              <w:spacing w:before="59" w:line="240" w:lineRule="auto"/>
              <w:ind w:left="0" w:right="40"/>
              <w:jc w:val="right"/>
              <w:rPr>
                <w:rFonts w:ascii="Arial MT"/>
                <w:sz w:val="18"/>
              </w:rPr>
            </w:pPr>
            <w:r>
              <w:rPr>
                <w:rFonts w:ascii="Arial MT"/>
                <w:spacing w:val="-4"/>
                <w:sz w:val="18"/>
              </w:rPr>
              <w:t>,098</w:t>
            </w:r>
          </w:p>
        </w:tc>
        <w:tc>
          <w:tcPr>
            <w:tcW w:w="1134" w:type="dxa"/>
            <w:tcBorders>
              <w:top w:val="nil"/>
              <w:left w:val="single" w:sz="8" w:space="0" w:color="000000"/>
              <w:bottom w:val="nil"/>
              <w:right w:val="single" w:sz="8" w:space="0" w:color="000000"/>
            </w:tcBorders>
          </w:tcPr>
          <w:p w:rsidR="002664B6" w:rsidRDefault="00BA69A9">
            <w:pPr>
              <w:pStyle w:val="TableParagraph"/>
              <w:spacing w:before="59" w:line="240" w:lineRule="auto"/>
              <w:ind w:left="0" w:right="39"/>
              <w:jc w:val="right"/>
              <w:rPr>
                <w:rFonts w:ascii="Arial MT"/>
                <w:sz w:val="18"/>
              </w:rPr>
            </w:pPr>
            <w:r>
              <w:rPr>
                <w:rFonts w:ascii="Arial MT"/>
                <w:spacing w:val="-4"/>
                <w:sz w:val="18"/>
              </w:rPr>
              <w:t>,021</w:t>
            </w:r>
          </w:p>
        </w:tc>
        <w:tc>
          <w:tcPr>
            <w:tcW w:w="1419" w:type="dxa"/>
            <w:tcBorders>
              <w:top w:val="nil"/>
              <w:left w:val="single" w:sz="8" w:space="0" w:color="000000"/>
              <w:bottom w:val="nil"/>
              <w:right w:val="single" w:sz="8" w:space="0" w:color="000000"/>
            </w:tcBorders>
          </w:tcPr>
          <w:p w:rsidR="002664B6" w:rsidRDefault="00BA69A9">
            <w:pPr>
              <w:pStyle w:val="TableParagraph"/>
              <w:spacing w:before="59" w:line="240" w:lineRule="auto"/>
              <w:ind w:left="0" w:right="42"/>
              <w:jc w:val="right"/>
              <w:rPr>
                <w:rFonts w:ascii="Arial MT"/>
                <w:sz w:val="18"/>
              </w:rPr>
            </w:pPr>
            <w:r>
              <w:rPr>
                <w:rFonts w:ascii="Arial MT"/>
                <w:spacing w:val="-4"/>
                <w:sz w:val="18"/>
              </w:rPr>
              <w:t>,241</w:t>
            </w:r>
          </w:p>
        </w:tc>
        <w:tc>
          <w:tcPr>
            <w:tcW w:w="850" w:type="dxa"/>
            <w:tcBorders>
              <w:top w:val="nil"/>
              <w:left w:val="single" w:sz="8" w:space="0" w:color="000000"/>
              <w:bottom w:val="nil"/>
              <w:right w:val="single" w:sz="8" w:space="0" w:color="000000"/>
            </w:tcBorders>
          </w:tcPr>
          <w:p w:rsidR="002664B6" w:rsidRDefault="00BA69A9">
            <w:pPr>
              <w:pStyle w:val="TableParagraph"/>
              <w:spacing w:before="59" w:line="240" w:lineRule="auto"/>
              <w:ind w:left="0" w:right="40"/>
              <w:jc w:val="right"/>
              <w:rPr>
                <w:rFonts w:ascii="Arial MT"/>
                <w:sz w:val="18"/>
              </w:rPr>
            </w:pPr>
            <w:r>
              <w:rPr>
                <w:rFonts w:ascii="Arial MT"/>
                <w:spacing w:val="-2"/>
                <w:sz w:val="18"/>
              </w:rPr>
              <w:t>4,667</w:t>
            </w:r>
          </w:p>
        </w:tc>
        <w:tc>
          <w:tcPr>
            <w:tcW w:w="709" w:type="dxa"/>
            <w:tcBorders>
              <w:top w:val="nil"/>
              <w:left w:val="single" w:sz="8" w:space="0" w:color="000000"/>
              <w:bottom w:val="nil"/>
            </w:tcBorders>
          </w:tcPr>
          <w:p w:rsidR="002664B6" w:rsidRDefault="00BA69A9">
            <w:pPr>
              <w:pStyle w:val="TableParagraph"/>
              <w:spacing w:before="59" w:line="240" w:lineRule="auto"/>
              <w:ind w:left="0" w:right="37"/>
              <w:jc w:val="right"/>
              <w:rPr>
                <w:rFonts w:ascii="Arial MT"/>
                <w:sz w:val="18"/>
              </w:rPr>
            </w:pPr>
            <w:r>
              <w:rPr>
                <w:rFonts w:ascii="Arial MT"/>
                <w:spacing w:val="-4"/>
                <w:sz w:val="18"/>
              </w:rPr>
              <w:t>,000</w:t>
            </w:r>
          </w:p>
        </w:tc>
      </w:tr>
      <w:tr w:rsidR="002664B6">
        <w:trPr>
          <w:trHeight w:val="320"/>
        </w:trPr>
        <w:tc>
          <w:tcPr>
            <w:tcW w:w="2437" w:type="dxa"/>
            <w:tcBorders>
              <w:top w:val="nil"/>
              <w:bottom w:val="nil"/>
            </w:tcBorders>
          </w:tcPr>
          <w:p w:rsidR="002664B6" w:rsidRDefault="00BA69A9">
            <w:pPr>
              <w:pStyle w:val="TableParagraph"/>
              <w:spacing w:before="48" w:line="240" w:lineRule="auto"/>
              <w:ind w:left="623" w:right="0"/>
              <w:jc w:val="left"/>
              <w:rPr>
                <w:rFonts w:ascii="Arial MT"/>
                <w:sz w:val="18"/>
              </w:rPr>
            </w:pPr>
            <w:r>
              <w:rPr>
                <w:rFonts w:ascii="Arial MT"/>
                <w:spacing w:val="-2"/>
                <w:sz w:val="18"/>
              </w:rPr>
              <w:t>Intern</w:t>
            </w:r>
          </w:p>
        </w:tc>
        <w:tc>
          <w:tcPr>
            <w:tcW w:w="968" w:type="dxa"/>
            <w:tcBorders>
              <w:top w:val="nil"/>
              <w:bottom w:val="nil"/>
              <w:right w:val="single" w:sz="8" w:space="0" w:color="000000"/>
            </w:tcBorders>
          </w:tcPr>
          <w:p w:rsidR="002664B6" w:rsidRDefault="002664B6">
            <w:pPr>
              <w:pStyle w:val="TableParagraph"/>
              <w:spacing w:line="240" w:lineRule="auto"/>
              <w:ind w:left="0" w:right="0"/>
              <w:jc w:val="left"/>
              <w:rPr>
                <w:sz w:val="16"/>
              </w:rPr>
            </w:pPr>
          </w:p>
        </w:tc>
        <w:tc>
          <w:tcPr>
            <w:tcW w:w="1134"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1419"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850"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709" w:type="dxa"/>
            <w:tcBorders>
              <w:top w:val="nil"/>
              <w:left w:val="single" w:sz="8" w:space="0" w:color="000000"/>
              <w:bottom w:val="nil"/>
            </w:tcBorders>
          </w:tcPr>
          <w:p w:rsidR="002664B6" w:rsidRDefault="002664B6">
            <w:pPr>
              <w:pStyle w:val="TableParagraph"/>
              <w:spacing w:line="240" w:lineRule="auto"/>
              <w:ind w:left="0" w:right="0"/>
              <w:jc w:val="left"/>
              <w:rPr>
                <w:sz w:val="16"/>
              </w:rPr>
            </w:pPr>
          </w:p>
        </w:tc>
      </w:tr>
      <w:tr w:rsidR="002664B6">
        <w:trPr>
          <w:trHeight w:val="368"/>
        </w:trPr>
        <w:tc>
          <w:tcPr>
            <w:tcW w:w="2437" w:type="dxa"/>
            <w:tcBorders>
              <w:top w:val="nil"/>
            </w:tcBorders>
          </w:tcPr>
          <w:p w:rsidR="002664B6" w:rsidRDefault="00BA69A9">
            <w:pPr>
              <w:pStyle w:val="TableParagraph"/>
              <w:spacing w:before="59" w:line="240" w:lineRule="auto"/>
              <w:ind w:left="623" w:right="0"/>
              <w:jc w:val="left"/>
              <w:rPr>
                <w:rFonts w:ascii="Arial MT"/>
                <w:sz w:val="18"/>
              </w:rPr>
            </w:pPr>
            <w:r>
              <w:rPr>
                <w:rFonts w:ascii="Arial MT"/>
                <w:spacing w:val="-2"/>
                <w:sz w:val="18"/>
              </w:rPr>
              <w:t>Transparansi</w:t>
            </w:r>
          </w:p>
        </w:tc>
        <w:tc>
          <w:tcPr>
            <w:tcW w:w="968" w:type="dxa"/>
            <w:tcBorders>
              <w:top w:val="nil"/>
              <w:right w:val="single" w:sz="8" w:space="0" w:color="000000"/>
            </w:tcBorders>
          </w:tcPr>
          <w:p w:rsidR="002664B6" w:rsidRDefault="00BA69A9">
            <w:pPr>
              <w:pStyle w:val="TableParagraph"/>
              <w:spacing w:before="59" w:line="240" w:lineRule="auto"/>
              <w:ind w:left="0" w:right="40"/>
              <w:jc w:val="right"/>
              <w:rPr>
                <w:rFonts w:ascii="Arial MT"/>
                <w:sz w:val="18"/>
              </w:rPr>
            </w:pPr>
            <w:r>
              <w:rPr>
                <w:rFonts w:ascii="Arial MT"/>
                <w:spacing w:val="-4"/>
                <w:sz w:val="18"/>
              </w:rPr>
              <w:t>,107</w:t>
            </w:r>
          </w:p>
        </w:tc>
        <w:tc>
          <w:tcPr>
            <w:tcW w:w="1134" w:type="dxa"/>
            <w:tcBorders>
              <w:top w:val="nil"/>
              <w:left w:val="single" w:sz="8" w:space="0" w:color="000000"/>
              <w:right w:val="single" w:sz="8" w:space="0" w:color="000000"/>
            </w:tcBorders>
          </w:tcPr>
          <w:p w:rsidR="002664B6" w:rsidRDefault="00BA69A9">
            <w:pPr>
              <w:pStyle w:val="TableParagraph"/>
              <w:spacing w:before="59" w:line="240" w:lineRule="auto"/>
              <w:ind w:left="0" w:right="39"/>
              <w:jc w:val="right"/>
              <w:rPr>
                <w:rFonts w:ascii="Arial MT"/>
                <w:sz w:val="18"/>
              </w:rPr>
            </w:pPr>
            <w:r>
              <w:rPr>
                <w:rFonts w:ascii="Arial MT"/>
                <w:spacing w:val="-4"/>
                <w:sz w:val="18"/>
              </w:rPr>
              <w:t>,026</w:t>
            </w:r>
          </w:p>
        </w:tc>
        <w:tc>
          <w:tcPr>
            <w:tcW w:w="1419" w:type="dxa"/>
            <w:tcBorders>
              <w:top w:val="nil"/>
              <w:left w:val="single" w:sz="8" w:space="0" w:color="000000"/>
              <w:right w:val="single" w:sz="8" w:space="0" w:color="000000"/>
            </w:tcBorders>
          </w:tcPr>
          <w:p w:rsidR="002664B6" w:rsidRDefault="00BA69A9">
            <w:pPr>
              <w:pStyle w:val="TableParagraph"/>
              <w:spacing w:before="59" w:line="240" w:lineRule="auto"/>
              <w:ind w:left="0" w:right="42"/>
              <w:jc w:val="right"/>
              <w:rPr>
                <w:rFonts w:ascii="Arial MT"/>
                <w:sz w:val="18"/>
              </w:rPr>
            </w:pPr>
            <w:r>
              <w:rPr>
                <w:rFonts w:ascii="Arial MT"/>
                <w:spacing w:val="-4"/>
                <w:sz w:val="18"/>
              </w:rPr>
              <w:t>,220</w:t>
            </w:r>
          </w:p>
        </w:tc>
        <w:tc>
          <w:tcPr>
            <w:tcW w:w="850" w:type="dxa"/>
            <w:tcBorders>
              <w:top w:val="nil"/>
              <w:left w:val="single" w:sz="8" w:space="0" w:color="000000"/>
              <w:right w:val="single" w:sz="8" w:space="0" w:color="000000"/>
            </w:tcBorders>
          </w:tcPr>
          <w:p w:rsidR="002664B6" w:rsidRDefault="00BA69A9">
            <w:pPr>
              <w:pStyle w:val="TableParagraph"/>
              <w:spacing w:before="59" w:line="240" w:lineRule="auto"/>
              <w:ind w:left="0" w:right="40"/>
              <w:jc w:val="right"/>
              <w:rPr>
                <w:rFonts w:ascii="Arial MT"/>
                <w:sz w:val="18"/>
              </w:rPr>
            </w:pPr>
            <w:r>
              <w:rPr>
                <w:rFonts w:ascii="Arial MT"/>
                <w:spacing w:val="-2"/>
                <w:sz w:val="18"/>
              </w:rPr>
              <w:t>4,165</w:t>
            </w:r>
          </w:p>
        </w:tc>
        <w:tc>
          <w:tcPr>
            <w:tcW w:w="709" w:type="dxa"/>
            <w:tcBorders>
              <w:top w:val="nil"/>
              <w:left w:val="single" w:sz="8" w:space="0" w:color="000000"/>
            </w:tcBorders>
          </w:tcPr>
          <w:p w:rsidR="002664B6" w:rsidRDefault="00BA69A9">
            <w:pPr>
              <w:pStyle w:val="TableParagraph"/>
              <w:spacing w:before="59" w:line="240" w:lineRule="auto"/>
              <w:ind w:left="0" w:right="37"/>
              <w:jc w:val="right"/>
              <w:rPr>
                <w:rFonts w:ascii="Arial MT"/>
                <w:sz w:val="18"/>
              </w:rPr>
            </w:pPr>
            <w:r>
              <w:rPr>
                <w:rFonts w:ascii="Arial MT"/>
                <w:spacing w:val="-4"/>
                <w:sz w:val="18"/>
              </w:rPr>
              <w:t>,000</w:t>
            </w:r>
          </w:p>
        </w:tc>
      </w:tr>
    </w:tbl>
    <w:p w:rsidR="002664B6" w:rsidRDefault="00BA69A9">
      <w:pPr>
        <w:spacing w:before="1"/>
        <w:ind w:left="568"/>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2"/>
          <w:sz w:val="18"/>
        </w:rPr>
        <w:t xml:space="preserve"> Akuntanbilitas</w:t>
      </w:r>
    </w:p>
    <w:p w:rsidR="002664B6" w:rsidRDefault="00BA69A9">
      <w:pPr>
        <w:spacing w:before="193"/>
        <w:ind w:left="1509" w:right="421"/>
        <w:jc w:val="center"/>
        <w:rPr>
          <w:rFonts w:ascii="Arial"/>
          <w:b/>
          <w:position w:val="6"/>
          <w:sz w:val="12"/>
        </w:rPr>
      </w:pPr>
      <w:r>
        <w:rPr>
          <w:rFonts w:ascii="Arial"/>
          <w:b/>
          <w:spacing w:val="-2"/>
          <w:sz w:val="18"/>
        </w:rPr>
        <w:t>Coefficients</w:t>
      </w:r>
      <w:r>
        <w:rPr>
          <w:rFonts w:ascii="Arial"/>
          <w:b/>
          <w:spacing w:val="-2"/>
          <w:position w:val="6"/>
          <w:sz w:val="12"/>
        </w:rPr>
        <w:t>a</w:t>
      </w:r>
    </w:p>
    <w:p w:rsidR="002664B6" w:rsidRDefault="002664B6">
      <w:pPr>
        <w:pStyle w:val="BodyText"/>
        <w:spacing w:before="2"/>
        <w:rPr>
          <w:rFonts w:ascii="Arial"/>
          <w:b/>
          <w:sz w:val="9"/>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43"/>
        <w:gridCol w:w="3901"/>
        <w:gridCol w:w="1694"/>
        <w:gridCol w:w="1702"/>
      </w:tblGrid>
      <w:tr w:rsidR="002664B6">
        <w:trPr>
          <w:trHeight w:val="295"/>
        </w:trPr>
        <w:tc>
          <w:tcPr>
            <w:tcW w:w="4544" w:type="dxa"/>
            <w:gridSpan w:val="2"/>
            <w:vMerge w:val="restart"/>
            <w:tcBorders>
              <w:right w:val="single" w:sz="8" w:space="0" w:color="000000"/>
            </w:tcBorders>
          </w:tcPr>
          <w:p w:rsidR="002664B6" w:rsidRDefault="00BA69A9">
            <w:pPr>
              <w:pStyle w:val="TableParagraph"/>
              <w:spacing w:line="203" w:lineRule="exact"/>
              <w:ind w:left="75" w:right="0"/>
              <w:jc w:val="left"/>
              <w:rPr>
                <w:rFonts w:ascii="Arial MT"/>
                <w:sz w:val="18"/>
              </w:rPr>
            </w:pPr>
            <w:r>
              <w:rPr>
                <w:rFonts w:ascii="Arial MT"/>
                <w:spacing w:val="-2"/>
                <w:sz w:val="18"/>
              </w:rPr>
              <w:t>Model</w:t>
            </w:r>
          </w:p>
        </w:tc>
        <w:tc>
          <w:tcPr>
            <w:tcW w:w="3396" w:type="dxa"/>
            <w:gridSpan w:val="2"/>
            <w:tcBorders>
              <w:left w:val="single" w:sz="8" w:space="0" w:color="000000"/>
              <w:bottom w:val="single" w:sz="8" w:space="0" w:color="000000"/>
              <w:right w:val="single" w:sz="8" w:space="0" w:color="000000"/>
            </w:tcBorders>
          </w:tcPr>
          <w:p w:rsidR="002664B6" w:rsidRDefault="00BA69A9">
            <w:pPr>
              <w:pStyle w:val="TableParagraph"/>
              <w:spacing w:line="203" w:lineRule="exact"/>
              <w:ind w:left="875" w:right="0"/>
              <w:jc w:val="left"/>
              <w:rPr>
                <w:rFonts w:ascii="Arial MT"/>
                <w:sz w:val="18"/>
              </w:rPr>
            </w:pPr>
            <w:r>
              <w:rPr>
                <w:rFonts w:ascii="Arial MT"/>
                <w:sz w:val="18"/>
              </w:rPr>
              <w:t>Collinearity</w:t>
            </w:r>
            <w:r>
              <w:rPr>
                <w:rFonts w:ascii="Arial MT"/>
                <w:spacing w:val="-4"/>
                <w:sz w:val="18"/>
              </w:rPr>
              <w:t xml:space="preserve"> </w:t>
            </w:r>
            <w:r>
              <w:rPr>
                <w:rFonts w:ascii="Arial MT"/>
                <w:spacing w:val="-2"/>
                <w:sz w:val="18"/>
              </w:rPr>
              <w:t>Statistics</w:t>
            </w:r>
          </w:p>
        </w:tc>
      </w:tr>
      <w:tr w:rsidR="002664B6">
        <w:trPr>
          <w:trHeight w:val="314"/>
        </w:trPr>
        <w:tc>
          <w:tcPr>
            <w:tcW w:w="4544" w:type="dxa"/>
            <w:gridSpan w:val="2"/>
            <w:vMerge/>
            <w:tcBorders>
              <w:top w:val="nil"/>
              <w:right w:val="single" w:sz="8" w:space="0" w:color="000000"/>
            </w:tcBorders>
          </w:tcPr>
          <w:p w:rsidR="002664B6" w:rsidRDefault="002664B6">
            <w:pPr>
              <w:rPr>
                <w:sz w:val="2"/>
                <w:szCs w:val="2"/>
              </w:rPr>
            </w:pPr>
          </w:p>
        </w:tc>
        <w:tc>
          <w:tcPr>
            <w:tcW w:w="1694" w:type="dxa"/>
            <w:tcBorders>
              <w:top w:val="single" w:sz="8" w:space="0" w:color="000000"/>
              <w:left w:val="single" w:sz="8" w:space="0" w:color="000000"/>
              <w:right w:val="single" w:sz="8" w:space="0" w:color="000000"/>
            </w:tcBorders>
          </w:tcPr>
          <w:p w:rsidR="002664B6" w:rsidRDefault="00BA69A9">
            <w:pPr>
              <w:pStyle w:val="TableParagraph"/>
              <w:spacing w:before="5" w:line="240" w:lineRule="auto"/>
              <w:ind w:left="453" w:right="0"/>
              <w:jc w:val="left"/>
              <w:rPr>
                <w:rFonts w:ascii="Arial MT"/>
                <w:sz w:val="18"/>
              </w:rPr>
            </w:pPr>
            <w:r>
              <w:rPr>
                <w:rFonts w:ascii="Arial MT"/>
                <w:spacing w:val="-2"/>
                <w:sz w:val="18"/>
              </w:rPr>
              <w:t>Tolerance</w:t>
            </w:r>
          </w:p>
        </w:tc>
        <w:tc>
          <w:tcPr>
            <w:tcW w:w="1702" w:type="dxa"/>
            <w:tcBorders>
              <w:top w:val="single" w:sz="8" w:space="0" w:color="000000"/>
              <w:left w:val="single" w:sz="8" w:space="0" w:color="000000"/>
            </w:tcBorders>
          </w:tcPr>
          <w:p w:rsidR="002664B6" w:rsidRDefault="00BA69A9">
            <w:pPr>
              <w:pStyle w:val="TableParagraph"/>
              <w:spacing w:before="5" w:line="240" w:lineRule="auto"/>
              <w:ind w:left="36" w:right="0"/>
              <w:rPr>
                <w:rFonts w:ascii="Arial MT"/>
                <w:sz w:val="18"/>
              </w:rPr>
            </w:pPr>
            <w:r>
              <w:rPr>
                <w:rFonts w:ascii="Arial MT"/>
                <w:spacing w:val="-5"/>
                <w:sz w:val="18"/>
              </w:rPr>
              <w:t>VIF</w:t>
            </w:r>
          </w:p>
        </w:tc>
      </w:tr>
      <w:tr w:rsidR="002664B6">
        <w:trPr>
          <w:trHeight w:val="356"/>
        </w:trPr>
        <w:tc>
          <w:tcPr>
            <w:tcW w:w="643" w:type="dxa"/>
            <w:tcBorders>
              <w:bottom w:val="nil"/>
              <w:right w:val="nil"/>
            </w:tcBorders>
          </w:tcPr>
          <w:p w:rsidR="002664B6" w:rsidRDefault="002664B6">
            <w:pPr>
              <w:pStyle w:val="TableParagraph"/>
              <w:spacing w:line="240" w:lineRule="auto"/>
              <w:ind w:left="0" w:right="0"/>
              <w:jc w:val="left"/>
              <w:rPr>
                <w:sz w:val="16"/>
              </w:rPr>
            </w:pPr>
          </w:p>
        </w:tc>
        <w:tc>
          <w:tcPr>
            <w:tcW w:w="3901" w:type="dxa"/>
            <w:tcBorders>
              <w:left w:val="nil"/>
              <w:bottom w:val="nil"/>
            </w:tcBorders>
          </w:tcPr>
          <w:p w:rsidR="002664B6" w:rsidRDefault="00BA69A9">
            <w:pPr>
              <w:pStyle w:val="TableParagraph"/>
              <w:spacing w:before="48" w:line="240" w:lineRule="auto"/>
              <w:ind w:left="482" w:right="0"/>
              <w:jc w:val="left"/>
              <w:rPr>
                <w:rFonts w:ascii="Arial MT"/>
                <w:sz w:val="18"/>
              </w:rPr>
            </w:pPr>
            <w:r>
              <w:rPr>
                <w:rFonts w:ascii="Arial MT"/>
                <w:spacing w:val="-2"/>
                <w:sz w:val="18"/>
              </w:rPr>
              <w:t>(Constant)</w:t>
            </w:r>
          </w:p>
        </w:tc>
        <w:tc>
          <w:tcPr>
            <w:tcW w:w="1694" w:type="dxa"/>
            <w:tcBorders>
              <w:bottom w:val="nil"/>
              <w:right w:val="single" w:sz="8" w:space="0" w:color="000000"/>
            </w:tcBorders>
          </w:tcPr>
          <w:p w:rsidR="002664B6" w:rsidRDefault="002664B6">
            <w:pPr>
              <w:pStyle w:val="TableParagraph"/>
              <w:spacing w:line="240" w:lineRule="auto"/>
              <w:ind w:left="0" w:right="0"/>
              <w:jc w:val="left"/>
              <w:rPr>
                <w:sz w:val="16"/>
              </w:rPr>
            </w:pPr>
          </w:p>
        </w:tc>
        <w:tc>
          <w:tcPr>
            <w:tcW w:w="1702" w:type="dxa"/>
            <w:tcBorders>
              <w:left w:val="single" w:sz="8" w:space="0" w:color="000000"/>
              <w:bottom w:val="nil"/>
            </w:tcBorders>
          </w:tcPr>
          <w:p w:rsidR="002664B6" w:rsidRDefault="002664B6">
            <w:pPr>
              <w:pStyle w:val="TableParagraph"/>
              <w:spacing w:line="240" w:lineRule="auto"/>
              <w:ind w:left="0" w:right="0"/>
              <w:jc w:val="left"/>
              <w:rPr>
                <w:sz w:val="16"/>
              </w:rPr>
            </w:pPr>
          </w:p>
        </w:tc>
      </w:tr>
      <w:tr w:rsidR="002664B6">
        <w:trPr>
          <w:trHeight w:val="350"/>
        </w:trPr>
        <w:tc>
          <w:tcPr>
            <w:tcW w:w="643" w:type="dxa"/>
            <w:tcBorders>
              <w:top w:val="nil"/>
              <w:bottom w:val="nil"/>
              <w:right w:val="nil"/>
            </w:tcBorders>
          </w:tcPr>
          <w:p w:rsidR="002664B6" w:rsidRDefault="002664B6">
            <w:pPr>
              <w:pStyle w:val="TableParagraph"/>
              <w:spacing w:line="240" w:lineRule="auto"/>
              <w:ind w:left="0" w:right="0"/>
              <w:jc w:val="left"/>
              <w:rPr>
                <w:sz w:val="16"/>
              </w:rPr>
            </w:pPr>
          </w:p>
        </w:tc>
        <w:tc>
          <w:tcPr>
            <w:tcW w:w="3901" w:type="dxa"/>
            <w:tcBorders>
              <w:top w:val="nil"/>
              <w:left w:val="nil"/>
              <w:bottom w:val="nil"/>
            </w:tcBorders>
          </w:tcPr>
          <w:p w:rsidR="002664B6" w:rsidRDefault="00BA69A9">
            <w:pPr>
              <w:pStyle w:val="TableParagraph"/>
              <w:spacing w:before="95" w:line="240" w:lineRule="auto"/>
              <w:ind w:left="482" w:right="0"/>
              <w:jc w:val="left"/>
              <w:rPr>
                <w:rFonts w:ascii="Arial MT"/>
                <w:sz w:val="18"/>
              </w:rPr>
            </w:pPr>
            <w:r>
              <w:rPr>
                <w:rFonts w:ascii="Arial MT"/>
                <w:sz w:val="18"/>
              </w:rPr>
              <w:t>Kualitas</w:t>
            </w:r>
            <w:r>
              <w:rPr>
                <w:rFonts w:ascii="Arial MT"/>
                <w:spacing w:val="-1"/>
                <w:sz w:val="18"/>
              </w:rPr>
              <w:t xml:space="preserve"> </w:t>
            </w:r>
            <w:r>
              <w:rPr>
                <w:rFonts w:ascii="Arial MT"/>
                <w:sz w:val="18"/>
              </w:rPr>
              <w:t>Sumber</w:t>
            </w:r>
            <w:r>
              <w:rPr>
                <w:rFonts w:ascii="Arial MT"/>
                <w:spacing w:val="-3"/>
                <w:sz w:val="18"/>
              </w:rPr>
              <w:t xml:space="preserve"> </w:t>
            </w:r>
            <w:r>
              <w:rPr>
                <w:rFonts w:ascii="Arial MT"/>
                <w:sz w:val="18"/>
              </w:rPr>
              <w:t>Daya</w:t>
            </w:r>
            <w:r>
              <w:rPr>
                <w:rFonts w:ascii="Arial MT"/>
                <w:spacing w:val="-1"/>
                <w:sz w:val="18"/>
              </w:rPr>
              <w:t xml:space="preserve"> </w:t>
            </w:r>
            <w:r>
              <w:rPr>
                <w:rFonts w:ascii="Arial MT"/>
                <w:spacing w:val="-2"/>
                <w:sz w:val="18"/>
              </w:rPr>
              <w:t>Manusia</w:t>
            </w:r>
          </w:p>
        </w:tc>
        <w:tc>
          <w:tcPr>
            <w:tcW w:w="1694" w:type="dxa"/>
            <w:tcBorders>
              <w:top w:val="nil"/>
              <w:bottom w:val="nil"/>
              <w:right w:val="single" w:sz="8" w:space="0" w:color="000000"/>
            </w:tcBorders>
          </w:tcPr>
          <w:p w:rsidR="002664B6" w:rsidRDefault="00BA69A9">
            <w:pPr>
              <w:pStyle w:val="TableParagraph"/>
              <w:spacing w:before="95" w:line="240" w:lineRule="auto"/>
              <w:ind w:left="0" w:right="48"/>
              <w:jc w:val="right"/>
              <w:rPr>
                <w:rFonts w:ascii="Arial MT"/>
                <w:sz w:val="18"/>
              </w:rPr>
            </w:pPr>
            <w:r>
              <w:rPr>
                <w:rFonts w:ascii="Arial MT"/>
                <w:spacing w:val="-4"/>
                <w:sz w:val="18"/>
              </w:rPr>
              <w:t>,928</w:t>
            </w:r>
          </w:p>
        </w:tc>
        <w:tc>
          <w:tcPr>
            <w:tcW w:w="1702" w:type="dxa"/>
            <w:tcBorders>
              <w:top w:val="nil"/>
              <w:left w:val="single" w:sz="8" w:space="0" w:color="000000"/>
              <w:bottom w:val="nil"/>
            </w:tcBorders>
          </w:tcPr>
          <w:p w:rsidR="002664B6" w:rsidRDefault="00BA69A9">
            <w:pPr>
              <w:pStyle w:val="TableParagraph"/>
              <w:spacing w:before="95" w:line="240" w:lineRule="auto"/>
              <w:ind w:left="0" w:right="37"/>
              <w:jc w:val="right"/>
              <w:rPr>
                <w:rFonts w:ascii="Arial MT"/>
                <w:sz w:val="18"/>
              </w:rPr>
            </w:pPr>
            <w:r>
              <w:rPr>
                <w:rFonts w:ascii="Arial MT"/>
                <w:spacing w:val="-2"/>
                <w:sz w:val="18"/>
              </w:rPr>
              <w:t>1,078</w:t>
            </w:r>
          </w:p>
        </w:tc>
      </w:tr>
      <w:tr w:rsidR="002664B6">
        <w:trPr>
          <w:trHeight w:val="376"/>
        </w:trPr>
        <w:tc>
          <w:tcPr>
            <w:tcW w:w="643" w:type="dxa"/>
            <w:tcBorders>
              <w:top w:val="nil"/>
              <w:bottom w:val="nil"/>
              <w:right w:val="nil"/>
            </w:tcBorders>
          </w:tcPr>
          <w:p w:rsidR="002664B6" w:rsidRDefault="00BA69A9">
            <w:pPr>
              <w:pStyle w:val="TableParagraph"/>
              <w:spacing w:before="42" w:line="240" w:lineRule="auto"/>
              <w:ind w:left="75" w:right="0"/>
              <w:jc w:val="left"/>
              <w:rPr>
                <w:rFonts w:ascii="Arial MT"/>
                <w:sz w:val="18"/>
              </w:rPr>
            </w:pPr>
            <w:r>
              <w:rPr>
                <w:rFonts w:ascii="Arial MT"/>
                <w:spacing w:val="-10"/>
                <w:sz w:val="18"/>
              </w:rPr>
              <w:t>1</w:t>
            </w:r>
          </w:p>
        </w:tc>
        <w:tc>
          <w:tcPr>
            <w:tcW w:w="3901" w:type="dxa"/>
            <w:tcBorders>
              <w:top w:val="nil"/>
              <w:left w:val="nil"/>
              <w:bottom w:val="nil"/>
            </w:tcBorders>
          </w:tcPr>
          <w:p w:rsidR="002664B6" w:rsidRDefault="00BA69A9">
            <w:pPr>
              <w:pStyle w:val="TableParagraph"/>
              <w:spacing w:before="95" w:line="240" w:lineRule="auto"/>
              <w:ind w:left="482" w:right="0"/>
              <w:jc w:val="left"/>
              <w:rPr>
                <w:rFonts w:ascii="Arial MT"/>
                <w:sz w:val="18"/>
              </w:rPr>
            </w:pPr>
            <w:r>
              <w:rPr>
                <w:rFonts w:ascii="Arial MT"/>
                <w:sz w:val="18"/>
              </w:rPr>
              <w:t>Sistem</w:t>
            </w:r>
            <w:r>
              <w:rPr>
                <w:rFonts w:ascii="Arial MT"/>
                <w:spacing w:val="-3"/>
                <w:sz w:val="18"/>
              </w:rPr>
              <w:t xml:space="preserve"> </w:t>
            </w:r>
            <w:r>
              <w:rPr>
                <w:rFonts w:ascii="Arial MT"/>
                <w:sz w:val="18"/>
              </w:rPr>
              <w:t>Informasi</w:t>
            </w:r>
            <w:r>
              <w:rPr>
                <w:rFonts w:ascii="Arial MT"/>
                <w:spacing w:val="-4"/>
                <w:sz w:val="18"/>
              </w:rPr>
              <w:t xml:space="preserve"> </w:t>
            </w:r>
            <w:r>
              <w:rPr>
                <w:rFonts w:ascii="Arial MT"/>
                <w:spacing w:val="-2"/>
                <w:sz w:val="18"/>
              </w:rPr>
              <w:t>Akuntansi</w:t>
            </w:r>
          </w:p>
        </w:tc>
        <w:tc>
          <w:tcPr>
            <w:tcW w:w="1694" w:type="dxa"/>
            <w:tcBorders>
              <w:top w:val="nil"/>
              <w:bottom w:val="nil"/>
              <w:right w:val="single" w:sz="8" w:space="0" w:color="000000"/>
            </w:tcBorders>
          </w:tcPr>
          <w:p w:rsidR="002664B6" w:rsidRDefault="00BA69A9">
            <w:pPr>
              <w:pStyle w:val="TableParagraph"/>
              <w:spacing w:before="95" w:line="240" w:lineRule="auto"/>
              <w:ind w:left="0" w:right="48"/>
              <w:jc w:val="right"/>
              <w:rPr>
                <w:rFonts w:ascii="Arial MT"/>
                <w:sz w:val="18"/>
              </w:rPr>
            </w:pPr>
            <w:r>
              <w:rPr>
                <w:rFonts w:ascii="Arial MT"/>
                <w:spacing w:val="-4"/>
                <w:sz w:val="18"/>
              </w:rPr>
              <w:t>,943</w:t>
            </w:r>
          </w:p>
        </w:tc>
        <w:tc>
          <w:tcPr>
            <w:tcW w:w="1702" w:type="dxa"/>
            <w:tcBorders>
              <w:top w:val="nil"/>
              <w:left w:val="single" w:sz="8" w:space="0" w:color="000000"/>
              <w:bottom w:val="nil"/>
            </w:tcBorders>
          </w:tcPr>
          <w:p w:rsidR="002664B6" w:rsidRDefault="00BA69A9">
            <w:pPr>
              <w:pStyle w:val="TableParagraph"/>
              <w:spacing w:before="95" w:line="240" w:lineRule="auto"/>
              <w:ind w:left="0" w:right="37"/>
              <w:jc w:val="right"/>
              <w:rPr>
                <w:rFonts w:ascii="Arial MT"/>
                <w:sz w:val="18"/>
              </w:rPr>
            </w:pPr>
            <w:r>
              <w:rPr>
                <w:rFonts w:ascii="Arial MT"/>
                <w:spacing w:val="-2"/>
                <w:sz w:val="18"/>
              </w:rPr>
              <w:t>1,060</w:t>
            </w:r>
          </w:p>
        </w:tc>
      </w:tr>
      <w:tr w:rsidR="002664B6">
        <w:trPr>
          <w:trHeight w:val="350"/>
        </w:trPr>
        <w:tc>
          <w:tcPr>
            <w:tcW w:w="643" w:type="dxa"/>
            <w:tcBorders>
              <w:top w:val="nil"/>
              <w:bottom w:val="nil"/>
              <w:right w:val="nil"/>
            </w:tcBorders>
          </w:tcPr>
          <w:p w:rsidR="002664B6" w:rsidRDefault="002664B6">
            <w:pPr>
              <w:pStyle w:val="TableParagraph"/>
              <w:spacing w:line="240" w:lineRule="auto"/>
              <w:ind w:left="0" w:right="0"/>
              <w:jc w:val="left"/>
              <w:rPr>
                <w:sz w:val="16"/>
              </w:rPr>
            </w:pPr>
          </w:p>
        </w:tc>
        <w:tc>
          <w:tcPr>
            <w:tcW w:w="3901" w:type="dxa"/>
            <w:tcBorders>
              <w:top w:val="nil"/>
              <w:left w:val="nil"/>
              <w:bottom w:val="nil"/>
            </w:tcBorders>
          </w:tcPr>
          <w:p w:rsidR="002664B6" w:rsidRDefault="00BA69A9">
            <w:pPr>
              <w:pStyle w:val="TableParagraph"/>
              <w:spacing w:before="68" w:line="240" w:lineRule="auto"/>
              <w:ind w:left="482" w:right="0"/>
              <w:jc w:val="left"/>
              <w:rPr>
                <w:rFonts w:ascii="Arial MT"/>
                <w:sz w:val="18"/>
              </w:rPr>
            </w:pPr>
            <w:r>
              <w:rPr>
                <w:rFonts w:ascii="Arial MT"/>
                <w:sz w:val="18"/>
              </w:rPr>
              <w:t>Sistem</w:t>
            </w:r>
            <w:r>
              <w:rPr>
                <w:rFonts w:ascii="Arial MT"/>
                <w:spacing w:val="-3"/>
                <w:sz w:val="18"/>
              </w:rPr>
              <w:t xml:space="preserve"> </w:t>
            </w:r>
            <w:r>
              <w:rPr>
                <w:rFonts w:ascii="Arial MT"/>
                <w:sz w:val="18"/>
              </w:rPr>
              <w:t>Pengendalian</w:t>
            </w:r>
            <w:r>
              <w:rPr>
                <w:rFonts w:ascii="Arial MT"/>
                <w:spacing w:val="-3"/>
                <w:sz w:val="18"/>
              </w:rPr>
              <w:t xml:space="preserve"> </w:t>
            </w:r>
            <w:r>
              <w:rPr>
                <w:rFonts w:ascii="Arial MT"/>
                <w:spacing w:val="-2"/>
                <w:sz w:val="18"/>
              </w:rPr>
              <w:t>Internal</w:t>
            </w:r>
          </w:p>
        </w:tc>
        <w:tc>
          <w:tcPr>
            <w:tcW w:w="1694" w:type="dxa"/>
            <w:tcBorders>
              <w:top w:val="nil"/>
              <w:bottom w:val="nil"/>
              <w:right w:val="single" w:sz="8" w:space="0" w:color="000000"/>
            </w:tcBorders>
          </w:tcPr>
          <w:p w:rsidR="002664B6" w:rsidRDefault="00BA69A9">
            <w:pPr>
              <w:pStyle w:val="TableParagraph"/>
              <w:spacing w:before="68" w:line="240" w:lineRule="auto"/>
              <w:ind w:left="0" w:right="48"/>
              <w:jc w:val="right"/>
              <w:rPr>
                <w:rFonts w:ascii="Arial MT"/>
                <w:sz w:val="18"/>
              </w:rPr>
            </w:pPr>
            <w:r>
              <w:rPr>
                <w:rFonts w:ascii="Arial MT"/>
                <w:spacing w:val="-4"/>
                <w:sz w:val="18"/>
              </w:rPr>
              <w:t>,927</w:t>
            </w:r>
          </w:p>
        </w:tc>
        <w:tc>
          <w:tcPr>
            <w:tcW w:w="1702" w:type="dxa"/>
            <w:tcBorders>
              <w:top w:val="nil"/>
              <w:left w:val="single" w:sz="8" w:space="0" w:color="000000"/>
              <w:bottom w:val="nil"/>
            </w:tcBorders>
          </w:tcPr>
          <w:p w:rsidR="002664B6" w:rsidRDefault="00BA69A9">
            <w:pPr>
              <w:pStyle w:val="TableParagraph"/>
              <w:spacing w:before="68" w:line="240" w:lineRule="auto"/>
              <w:ind w:left="0" w:right="37"/>
              <w:jc w:val="right"/>
              <w:rPr>
                <w:rFonts w:ascii="Arial MT"/>
                <w:sz w:val="18"/>
              </w:rPr>
            </w:pPr>
            <w:r>
              <w:rPr>
                <w:rFonts w:ascii="Arial MT"/>
                <w:spacing w:val="-2"/>
                <w:sz w:val="18"/>
              </w:rPr>
              <w:t>1,079</w:t>
            </w:r>
          </w:p>
        </w:tc>
      </w:tr>
      <w:tr w:rsidR="002664B6">
        <w:trPr>
          <w:trHeight w:val="378"/>
        </w:trPr>
        <w:tc>
          <w:tcPr>
            <w:tcW w:w="643" w:type="dxa"/>
            <w:tcBorders>
              <w:top w:val="nil"/>
              <w:right w:val="nil"/>
            </w:tcBorders>
          </w:tcPr>
          <w:p w:rsidR="002664B6" w:rsidRDefault="002664B6">
            <w:pPr>
              <w:pStyle w:val="TableParagraph"/>
              <w:spacing w:line="240" w:lineRule="auto"/>
              <w:ind w:left="0" w:right="0"/>
              <w:jc w:val="left"/>
              <w:rPr>
                <w:sz w:val="16"/>
              </w:rPr>
            </w:pPr>
          </w:p>
        </w:tc>
        <w:tc>
          <w:tcPr>
            <w:tcW w:w="3901" w:type="dxa"/>
            <w:tcBorders>
              <w:top w:val="nil"/>
              <w:left w:val="nil"/>
            </w:tcBorders>
          </w:tcPr>
          <w:p w:rsidR="002664B6" w:rsidRDefault="00BA69A9">
            <w:pPr>
              <w:pStyle w:val="TableParagraph"/>
              <w:spacing w:before="69" w:line="240" w:lineRule="auto"/>
              <w:ind w:left="482" w:right="0"/>
              <w:jc w:val="left"/>
              <w:rPr>
                <w:rFonts w:ascii="Arial MT"/>
                <w:sz w:val="18"/>
              </w:rPr>
            </w:pPr>
            <w:r>
              <w:rPr>
                <w:rFonts w:ascii="Arial MT"/>
                <w:spacing w:val="-2"/>
                <w:sz w:val="18"/>
              </w:rPr>
              <w:t>Transparansi</w:t>
            </w:r>
          </w:p>
        </w:tc>
        <w:tc>
          <w:tcPr>
            <w:tcW w:w="1694" w:type="dxa"/>
            <w:tcBorders>
              <w:top w:val="nil"/>
              <w:right w:val="single" w:sz="8" w:space="0" w:color="000000"/>
            </w:tcBorders>
          </w:tcPr>
          <w:p w:rsidR="002664B6" w:rsidRDefault="00BA69A9">
            <w:pPr>
              <w:pStyle w:val="TableParagraph"/>
              <w:spacing w:before="69" w:line="240" w:lineRule="auto"/>
              <w:ind w:left="0" w:right="48"/>
              <w:jc w:val="right"/>
              <w:rPr>
                <w:rFonts w:ascii="Arial MT"/>
                <w:sz w:val="18"/>
              </w:rPr>
            </w:pPr>
            <w:r>
              <w:rPr>
                <w:rFonts w:ascii="Arial MT"/>
                <w:spacing w:val="-4"/>
                <w:sz w:val="18"/>
              </w:rPr>
              <w:t>,883</w:t>
            </w:r>
          </w:p>
        </w:tc>
        <w:tc>
          <w:tcPr>
            <w:tcW w:w="1702" w:type="dxa"/>
            <w:tcBorders>
              <w:top w:val="nil"/>
              <w:left w:val="single" w:sz="8" w:space="0" w:color="000000"/>
            </w:tcBorders>
          </w:tcPr>
          <w:p w:rsidR="002664B6" w:rsidRDefault="00BA69A9">
            <w:pPr>
              <w:pStyle w:val="TableParagraph"/>
              <w:spacing w:before="69" w:line="240" w:lineRule="auto"/>
              <w:ind w:left="0" w:right="37"/>
              <w:jc w:val="right"/>
              <w:rPr>
                <w:rFonts w:ascii="Arial MT"/>
                <w:sz w:val="18"/>
              </w:rPr>
            </w:pPr>
            <w:r>
              <w:rPr>
                <w:rFonts w:ascii="Arial MT"/>
                <w:spacing w:val="-2"/>
                <w:sz w:val="18"/>
              </w:rPr>
              <w:t>1,133</w:t>
            </w:r>
          </w:p>
        </w:tc>
      </w:tr>
    </w:tbl>
    <w:p w:rsidR="002664B6" w:rsidRDefault="00BA69A9">
      <w:pPr>
        <w:ind w:left="568"/>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2"/>
          <w:sz w:val="18"/>
        </w:rPr>
        <w:t xml:space="preserve"> Akuntanbilitas</w:t>
      </w:r>
    </w:p>
    <w:p w:rsidR="002664B6" w:rsidRDefault="00BA69A9">
      <w:pPr>
        <w:spacing w:before="196"/>
        <w:ind w:left="1088" w:right="976"/>
        <w:jc w:val="center"/>
        <w:rPr>
          <w:rFonts w:ascii="Arial"/>
          <w:b/>
          <w:sz w:val="18"/>
        </w:rPr>
      </w:pPr>
      <w:r>
        <w:rPr>
          <w:rFonts w:ascii="Arial"/>
          <w:b/>
          <w:sz w:val="18"/>
        </w:rPr>
        <w:t>Descriptive</w:t>
      </w:r>
      <w:r>
        <w:rPr>
          <w:rFonts w:ascii="Arial"/>
          <w:b/>
          <w:spacing w:val="-3"/>
          <w:sz w:val="18"/>
        </w:rPr>
        <w:t xml:space="preserve"> </w:t>
      </w:r>
      <w:r>
        <w:rPr>
          <w:rFonts w:ascii="Arial"/>
          <w:b/>
          <w:spacing w:val="-2"/>
          <w:sz w:val="18"/>
        </w:rPr>
        <w:t>Statistics</w:t>
      </w:r>
    </w:p>
    <w:p w:rsidR="002664B6" w:rsidRDefault="002664B6">
      <w:pPr>
        <w:pStyle w:val="BodyText"/>
        <w:spacing w:before="2"/>
        <w:rPr>
          <w:rFonts w:ascii="Arial"/>
          <w:b/>
          <w:sz w:val="9"/>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53"/>
        <w:gridCol w:w="1010"/>
        <w:gridCol w:w="1058"/>
        <w:gridCol w:w="1089"/>
        <w:gridCol w:w="1012"/>
        <w:gridCol w:w="1425"/>
      </w:tblGrid>
      <w:tr w:rsidR="002664B6">
        <w:trPr>
          <w:trHeight w:val="408"/>
        </w:trPr>
        <w:tc>
          <w:tcPr>
            <w:tcW w:w="2453" w:type="dxa"/>
          </w:tcPr>
          <w:p w:rsidR="002664B6" w:rsidRDefault="002664B6">
            <w:pPr>
              <w:pStyle w:val="TableParagraph"/>
              <w:spacing w:line="240" w:lineRule="auto"/>
              <w:ind w:left="0" w:right="0"/>
              <w:jc w:val="left"/>
              <w:rPr>
                <w:sz w:val="16"/>
              </w:rPr>
            </w:pPr>
          </w:p>
        </w:tc>
        <w:tc>
          <w:tcPr>
            <w:tcW w:w="1010" w:type="dxa"/>
            <w:tcBorders>
              <w:right w:val="single" w:sz="8" w:space="0" w:color="000000"/>
            </w:tcBorders>
          </w:tcPr>
          <w:p w:rsidR="002664B6" w:rsidRDefault="00BA69A9">
            <w:pPr>
              <w:pStyle w:val="TableParagraph"/>
              <w:spacing w:line="203" w:lineRule="exact"/>
              <w:ind w:left="34" w:right="0"/>
              <w:rPr>
                <w:rFonts w:ascii="Arial MT"/>
                <w:sz w:val="18"/>
              </w:rPr>
            </w:pPr>
            <w:r>
              <w:rPr>
                <w:rFonts w:ascii="Arial MT"/>
                <w:spacing w:val="-10"/>
                <w:sz w:val="18"/>
              </w:rPr>
              <w:t>N</w:t>
            </w:r>
          </w:p>
        </w:tc>
        <w:tc>
          <w:tcPr>
            <w:tcW w:w="1058" w:type="dxa"/>
            <w:tcBorders>
              <w:left w:val="single" w:sz="8" w:space="0" w:color="000000"/>
              <w:right w:val="single" w:sz="8" w:space="0" w:color="000000"/>
            </w:tcBorders>
          </w:tcPr>
          <w:p w:rsidR="002664B6" w:rsidRDefault="00BA69A9">
            <w:pPr>
              <w:pStyle w:val="TableParagraph"/>
              <w:spacing w:line="203" w:lineRule="exact"/>
              <w:ind w:left="173" w:right="0"/>
              <w:jc w:val="left"/>
              <w:rPr>
                <w:rFonts w:ascii="Arial MT"/>
                <w:sz w:val="18"/>
              </w:rPr>
            </w:pPr>
            <w:r>
              <w:rPr>
                <w:rFonts w:ascii="Arial MT"/>
                <w:spacing w:val="-2"/>
                <w:sz w:val="18"/>
              </w:rPr>
              <w:t>Minimum</w:t>
            </w:r>
          </w:p>
        </w:tc>
        <w:tc>
          <w:tcPr>
            <w:tcW w:w="1089" w:type="dxa"/>
            <w:tcBorders>
              <w:left w:val="single" w:sz="8" w:space="0" w:color="000000"/>
              <w:right w:val="single" w:sz="8" w:space="0" w:color="000000"/>
            </w:tcBorders>
          </w:tcPr>
          <w:p w:rsidR="002664B6" w:rsidRDefault="00BA69A9">
            <w:pPr>
              <w:pStyle w:val="TableParagraph"/>
              <w:spacing w:line="203" w:lineRule="exact"/>
              <w:ind w:left="164" w:right="0"/>
              <w:jc w:val="left"/>
              <w:rPr>
                <w:rFonts w:ascii="Arial MT"/>
                <w:sz w:val="18"/>
              </w:rPr>
            </w:pPr>
            <w:r>
              <w:rPr>
                <w:rFonts w:ascii="Arial MT"/>
                <w:spacing w:val="-2"/>
                <w:sz w:val="18"/>
              </w:rPr>
              <w:t>Maximum</w:t>
            </w:r>
          </w:p>
        </w:tc>
        <w:tc>
          <w:tcPr>
            <w:tcW w:w="1012" w:type="dxa"/>
            <w:tcBorders>
              <w:left w:val="single" w:sz="8" w:space="0" w:color="000000"/>
              <w:right w:val="single" w:sz="8" w:space="0" w:color="000000"/>
            </w:tcBorders>
          </w:tcPr>
          <w:p w:rsidR="002664B6" w:rsidRDefault="00BA69A9">
            <w:pPr>
              <w:pStyle w:val="TableParagraph"/>
              <w:spacing w:line="203" w:lineRule="exact"/>
              <w:ind w:left="289" w:right="0"/>
              <w:jc w:val="left"/>
              <w:rPr>
                <w:rFonts w:ascii="Arial MT"/>
                <w:sz w:val="18"/>
              </w:rPr>
            </w:pPr>
            <w:r>
              <w:rPr>
                <w:rFonts w:ascii="Arial MT"/>
                <w:spacing w:val="-4"/>
                <w:sz w:val="18"/>
              </w:rPr>
              <w:t>Mean</w:t>
            </w:r>
          </w:p>
        </w:tc>
        <w:tc>
          <w:tcPr>
            <w:tcW w:w="1425" w:type="dxa"/>
            <w:tcBorders>
              <w:left w:val="single" w:sz="8" w:space="0" w:color="000000"/>
            </w:tcBorders>
          </w:tcPr>
          <w:p w:rsidR="002664B6" w:rsidRDefault="00BA69A9">
            <w:pPr>
              <w:pStyle w:val="TableParagraph"/>
              <w:spacing w:line="203" w:lineRule="exact"/>
              <w:ind w:left="158" w:right="0"/>
              <w:jc w:val="left"/>
              <w:rPr>
                <w:rFonts w:ascii="Arial MT"/>
                <w:sz w:val="18"/>
              </w:rPr>
            </w:pPr>
            <w:r>
              <w:rPr>
                <w:rFonts w:ascii="Arial MT"/>
                <w:sz w:val="18"/>
              </w:rPr>
              <w:t>Std.</w:t>
            </w:r>
            <w:r>
              <w:rPr>
                <w:rFonts w:ascii="Arial MT"/>
                <w:spacing w:val="-1"/>
                <w:sz w:val="18"/>
              </w:rPr>
              <w:t xml:space="preserve"> </w:t>
            </w:r>
            <w:r>
              <w:rPr>
                <w:rFonts w:ascii="Arial MT"/>
                <w:spacing w:val="-2"/>
                <w:sz w:val="18"/>
              </w:rPr>
              <w:t>Deviation</w:t>
            </w:r>
          </w:p>
        </w:tc>
      </w:tr>
      <w:tr w:rsidR="002664B6">
        <w:trPr>
          <w:trHeight w:val="258"/>
        </w:trPr>
        <w:tc>
          <w:tcPr>
            <w:tcW w:w="2453" w:type="dxa"/>
            <w:tcBorders>
              <w:bottom w:val="nil"/>
            </w:tcBorders>
          </w:tcPr>
          <w:p w:rsidR="002664B6" w:rsidRDefault="00BA69A9">
            <w:pPr>
              <w:pStyle w:val="TableParagraph"/>
              <w:tabs>
                <w:tab w:val="left" w:pos="1019"/>
                <w:tab w:val="left" w:pos="1950"/>
              </w:tabs>
              <w:spacing w:line="203" w:lineRule="exact"/>
              <w:ind w:left="75" w:right="0"/>
              <w:jc w:val="left"/>
              <w:rPr>
                <w:rFonts w:ascii="Arial MT"/>
                <w:sz w:val="18"/>
              </w:rPr>
            </w:pPr>
            <w:r>
              <w:rPr>
                <w:rFonts w:ascii="Arial MT"/>
                <w:spacing w:val="-2"/>
                <w:sz w:val="18"/>
              </w:rPr>
              <w:t>Kualitas</w:t>
            </w:r>
            <w:r>
              <w:rPr>
                <w:rFonts w:ascii="Arial MT"/>
                <w:sz w:val="18"/>
              </w:rPr>
              <w:tab/>
            </w:r>
            <w:r>
              <w:rPr>
                <w:rFonts w:ascii="Arial MT"/>
                <w:spacing w:val="-2"/>
                <w:sz w:val="18"/>
              </w:rPr>
              <w:t>Sumber</w:t>
            </w:r>
            <w:r>
              <w:rPr>
                <w:rFonts w:ascii="Arial MT"/>
                <w:sz w:val="18"/>
              </w:rPr>
              <w:tab/>
            </w:r>
            <w:r>
              <w:rPr>
                <w:rFonts w:ascii="Arial MT"/>
                <w:spacing w:val="-4"/>
                <w:sz w:val="18"/>
              </w:rPr>
              <w:t>Daya</w:t>
            </w:r>
          </w:p>
        </w:tc>
        <w:tc>
          <w:tcPr>
            <w:tcW w:w="1010" w:type="dxa"/>
            <w:tcBorders>
              <w:bottom w:val="nil"/>
              <w:right w:val="single" w:sz="8" w:space="0" w:color="000000"/>
            </w:tcBorders>
          </w:tcPr>
          <w:p w:rsidR="002664B6" w:rsidRDefault="00BA69A9">
            <w:pPr>
              <w:pStyle w:val="TableParagraph"/>
              <w:spacing w:line="203" w:lineRule="exact"/>
              <w:ind w:left="0" w:right="35"/>
              <w:jc w:val="right"/>
              <w:rPr>
                <w:rFonts w:ascii="Arial MT"/>
                <w:sz w:val="18"/>
              </w:rPr>
            </w:pPr>
            <w:r>
              <w:rPr>
                <w:rFonts w:ascii="Arial MT"/>
                <w:spacing w:val="-5"/>
                <w:sz w:val="18"/>
              </w:rPr>
              <w:t>222</w:t>
            </w:r>
          </w:p>
        </w:tc>
        <w:tc>
          <w:tcPr>
            <w:tcW w:w="1058" w:type="dxa"/>
            <w:tcBorders>
              <w:left w:val="single" w:sz="8" w:space="0" w:color="000000"/>
              <w:bottom w:val="nil"/>
              <w:right w:val="single" w:sz="8" w:space="0" w:color="000000"/>
            </w:tcBorders>
          </w:tcPr>
          <w:p w:rsidR="002664B6" w:rsidRDefault="00BA69A9">
            <w:pPr>
              <w:pStyle w:val="TableParagraph"/>
              <w:spacing w:line="203" w:lineRule="exact"/>
              <w:ind w:left="0" w:right="37"/>
              <w:jc w:val="right"/>
              <w:rPr>
                <w:rFonts w:ascii="Arial MT"/>
                <w:sz w:val="18"/>
              </w:rPr>
            </w:pPr>
            <w:r>
              <w:rPr>
                <w:rFonts w:ascii="Arial MT"/>
                <w:spacing w:val="-5"/>
                <w:sz w:val="18"/>
              </w:rPr>
              <w:t>28</w:t>
            </w:r>
          </w:p>
        </w:tc>
        <w:tc>
          <w:tcPr>
            <w:tcW w:w="1089" w:type="dxa"/>
            <w:tcBorders>
              <w:left w:val="single" w:sz="8" w:space="0" w:color="000000"/>
              <w:bottom w:val="nil"/>
              <w:right w:val="single" w:sz="8" w:space="0" w:color="000000"/>
            </w:tcBorders>
          </w:tcPr>
          <w:p w:rsidR="002664B6" w:rsidRDefault="00BA69A9">
            <w:pPr>
              <w:pStyle w:val="TableParagraph"/>
              <w:spacing w:line="203" w:lineRule="exact"/>
              <w:ind w:left="0" w:right="36"/>
              <w:jc w:val="right"/>
              <w:rPr>
                <w:rFonts w:ascii="Arial MT"/>
                <w:sz w:val="18"/>
              </w:rPr>
            </w:pPr>
            <w:r>
              <w:rPr>
                <w:rFonts w:ascii="Arial MT"/>
                <w:spacing w:val="-5"/>
                <w:sz w:val="18"/>
              </w:rPr>
              <w:t>35</w:t>
            </w:r>
          </w:p>
        </w:tc>
        <w:tc>
          <w:tcPr>
            <w:tcW w:w="1012" w:type="dxa"/>
            <w:tcBorders>
              <w:left w:val="single" w:sz="8" w:space="0" w:color="000000"/>
              <w:bottom w:val="nil"/>
              <w:right w:val="single" w:sz="8" w:space="0" w:color="000000"/>
            </w:tcBorders>
          </w:tcPr>
          <w:p w:rsidR="002664B6" w:rsidRDefault="00BA69A9">
            <w:pPr>
              <w:pStyle w:val="TableParagraph"/>
              <w:spacing w:line="203" w:lineRule="exact"/>
              <w:ind w:left="0" w:right="36"/>
              <w:jc w:val="right"/>
              <w:rPr>
                <w:rFonts w:ascii="Arial MT"/>
                <w:sz w:val="18"/>
              </w:rPr>
            </w:pPr>
            <w:r>
              <w:rPr>
                <w:rFonts w:ascii="Arial MT"/>
                <w:spacing w:val="-2"/>
                <w:sz w:val="18"/>
              </w:rPr>
              <w:t>32,45</w:t>
            </w:r>
          </w:p>
        </w:tc>
        <w:tc>
          <w:tcPr>
            <w:tcW w:w="1425" w:type="dxa"/>
            <w:tcBorders>
              <w:left w:val="single" w:sz="8" w:space="0" w:color="000000"/>
              <w:bottom w:val="nil"/>
            </w:tcBorders>
          </w:tcPr>
          <w:p w:rsidR="002664B6" w:rsidRDefault="00BA69A9">
            <w:pPr>
              <w:pStyle w:val="TableParagraph"/>
              <w:spacing w:line="203" w:lineRule="exact"/>
              <w:ind w:left="0" w:right="30"/>
              <w:jc w:val="right"/>
              <w:rPr>
                <w:rFonts w:ascii="Arial MT"/>
                <w:sz w:val="18"/>
              </w:rPr>
            </w:pPr>
            <w:r>
              <w:rPr>
                <w:rFonts w:ascii="Arial MT"/>
                <w:spacing w:val="-2"/>
                <w:sz w:val="18"/>
              </w:rPr>
              <w:t>2,081</w:t>
            </w:r>
          </w:p>
        </w:tc>
      </w:tr>
      <w:tr w:rsidR="002664B6">
        <w:trPr>
          <w:trHeight w:val="310"/>
        </w:trPr>
        <w:tc>
          <w:tcPr>
            <w:tcW w:w="2453" w:type="dxa"/>
            <w:tcBorders>
              <w:top w:val="nil"/>
              <w:bottom w:val="nil"/>
            </w:tcBorders>
          </w:tcPr>
          <w:p w:rsidR="002664B6" w:rsidRDefault="00BA69A9">
            <w:pPr>
              <w:pStyle w:val="TableParagraph"/>
              <w:spacing w:before="49" w:line="240" w:lineRule="auto"/>
              <w:ind w:left="75" w:right="0"/>
              <w:jc w:val="left"/>
              <w:rPr>
                <w:rFonts w:ascii="Arial MT"/>
                <w:sz w:val="18"/>
              </w:rPr>
            </w:pPr>
            <w:r>
              <w:rPr>
                <w:rFonts w:ascii="Arial MT"/>
                <w:spacing w:val="-2"/>
                <w:sz w:val="18"/>
              </w:rPr>
              <w:t>Manusia</w:t>
            </w:r>
          </w:p>
        </w:tc>
        <w:tc>
          <w:tcPr>
            <w:tcW w:w="1010" w:type="dxa"/>
            <w:tcBorders>
              <w:top w:val="nil"/>
              <w:bottom w:val="nil"/>
              <w:right w:val="single" w:sz="8" w:space="0" w:color="000000"/>
            </w:tcBorders>
          </w:tcPr>
          <w:p w:rsidR="002664B6" w:rsidRDefault="002664B6">
            <w:pPr>
              <w:pStyle w:val="TableParagraph"/>
              <w:spacing w:line="240" w:lineRule="auto"/>
              <w:ind w:left="0" w:right="0"/>
              <w:jc w:val="left"/>
              <w:rPr>
                <w:sz w:val="16"/>
              </w:rPr>
            </w:pPr>
          </w:p>
        </w:tc>
        <w:tc>
          <w:tcPr>
            <w:tcW w:w="1058"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1089"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1012" w:type="dxa"/>
            <w:tcBorders>
              <w:top w:val="nil"/>
              <w:left w:val="single" w:sz="8" w:space="0" w:color="000000"/>
              <w:bottom w:val="nil"/>
              <w:right w:val="single" w:sz="8" w:space="0" w:color="000000"/>
            </w:tcBorders>
          </w:tcPr>
          <w:p w:rsidR="002664B6" w:rsidRDefault="002664B6">
            <w:pPr>
              <w:pStyle w:val="TableParagraph"/>
              <w:spacing w:line="240" w:lineRule="auto"/>
              <w:ind w:left="0" w:right="0"/>
              <w:jc w:val="left"/>
              <w:rPr>
                <w:sz w:val="16"/>
              </w:rPr>
            </w:pPr>
          </w:p>
        </w:tc>
        <w:tc>
          <w:tcPr>
            <w:tcW w:w="1425" w:type="dxa"/>
            <w:tcBorders>
              <w:top w:val="nil"/>
              <w:left w:val="single" w:sz="8" w:space="0" w:color="000000"/>
              <w:bottom w:val="nil"/>
            </w:tcBorders>
          </w:tcPr>
          <w:p w:rsidR="002664B6" w:rsidRDefault="002664B6">
            <w:pPr>
              <w:pStyle w:val="TableParagraph"/>
              <w:spacing w:line="240" w:lineRule="auto"/>
              <w:ind w:left="0" w:right="0"/>
              <w:jc w:val="left"/>
              <w:rPr>
                <w:sz w:val="16"/>
              </w:rPr>
            </w:pPr>
          </w:p>
        </w:tc>
      </w:tr>
      <w:tr w:rsidR="002664B6">
        <w:trPr>
          <w:trHeight w:val="309"/>
        </w:trPr>
        <w:tc>
          <w:tcPr>
            <w:tcW w:w="2453" w:type="dxa"/>
            <w:tcBorders>
              <w:top w:val="nil"/>
              <w:bottom w:val="nil"/>
            </w:tcBorders>
          </w:tcPr>
          <w:p w:rsidR="002664B6" w:rsidRDefault="00BA69A9">
            <w:pPr>
              <w:pStyle w:val="TableParagraph"/>
              <w:spacing w:before="48" w:line="240" w:lineRule="auto"/>
              <w:ind w:left="75" w:right="0"/>
              <w:jc w:val="left"/>
              <w:rPr>
                <w:rFonts w:ascii="Arial MT"/>
                <w:sz w:val="18"/>
              </w:rPr>
            </w:pPr>
            <w:r>
              <w:rPr>
                <w:rFonts w:ascii="Arial MT"/>
                <w:sz w:val="18"/>
              </w:rPr>
              <w:t>Sitem</w:t>
            </w:r>
            <w:r>
              <w:rPr>
                <w:rFonts w:ascii="Arial MT"/>
                <w:spacing w:val="-5"/>
                <w:sz w:val="18"/>
              </w:rPr>
              <w:t xml:space="preserve"> </w:t>
            </w:r>
            <w:r>
              <w:rPr>
                <w:rFonts w:ascii="Arial MT"/>
                <w:sz w:val="18"/>
              </w:rPr>
              <w:t>Informasi</w:t>
            </w:r>
            <w:r>
              <w:rPr>
                <w:rFonts w:ascii="Arial MT"/>
                <w:spacing w:val="-2"/>
                <w:sz w:val="18"/>
              </w:rPr>
              <w:t xml:space="preserve"> Akuntansi</w:t>
            </w:r>
          </w:p>
        </w:tc>
        <w:tc>
          <w:tcPr>
            <w:tcW w:w="1010" w:type="dxa"/>
            <w:tcBorders>
              <w:top w:val="nil"/>
              <w:bottom w:val="nil"/>
              <w:right w:val="single" w:sz="8" w:space="0" w:color="000000"/>
            </w:tcBorders>
          </w:tcPr>
          <w:p w:rsidR="002664B6" w:rsidRDefault="00BA69A9">
            <w:pPr>
              <w:pStyle w:val="TableParagraph"/>
              <w:spacing w:before="48"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2664B6" w:rsidRDefault="00BA69A9">
            <w:pPr>
              <w:pStyle w:val="TableParagraph"/>
              <w:spacing w:before="48" w:line="240" w:lineRule="auto"/>
              <w:ind w:left="0" w:right="37"/>
              <w:jc w:val="right"/>
              <w:rPr>
                <w:rFonts w:ascii="Arial MT"/>
                <w:sz w:val="18"/>
              </w:rPr>
            </w:pPr>
            <w:r>
              <w:rPr>
                <w:rFonts w:ascii="Arial MT"/>
                <w:spacing w:val="-5"/>
                <w:sz w:val="18"/>
              </w:rPr>
              <w:t>12</w:t>
            </w:r>
          </w:p>
        </w:tc>
        <w:tc>
          <w:tcPr>
            <w:tcW w:w="1089" w:type="dxa"/>
            <w:tcBorders>
              <w:top w:val="nil"/>
              <w:left w:val="single" w:sz="8" w:space="0" w:color="000000"/>
              <w:bottom w:val="nil"/>
              <w:right w:val="single" w:sz="8" w:space="0" w:color="000000"/>
            </w:tcBorders>
          </w:tcPr>
          <w:p w:rsidR="002664B6" w:rsidRDefault="00BA69A9">
            <w:pPr>
              <w:pStyle w:val="TableParagraph"/>
              <w:spacing w:before="48" w:line="240" w:lineRule="auto"/>
              <w:ind w:left="0" w:right="36"/>
              <w:jc w:val="right"/>
              <w:rPr>
                <w:rFonts w:ascii="Arial MT"/>
                <w:sz w:val="18"/>
              </w:rPr>
            </w:pPr>
            <w:r>
              <w:rPr>
                <w:rFonts w:ascii="Arial MT"/>
                <w:spacing w:val="-5"/>
                <w:sz w:val="18"/>
              </w:rPr>
              <w:t>15</w:t>
            </w:r>
          </w:p>
        </w:tc>
        <w:tc>
          <w:tcPr>
            <w:tcW w:w="1012" w:type="dxa"/>
            <w:tcBorders>
              <w:top w:val="nil"/>
              <w:left w:val="single" w:sz="8" w:space="0" w:color="000000"/>
              <w:bottom w:val="nil"/>
              <w:right w:val="single" w:sz="8" w:space="0" w:color="000000"/>
            </w:tcBorders>
          </w:tcPr>
          <w:p w:rsidR="002664B6" w:rsidRDefault="00BA69A9">
            <w:pPr>
              <w:pStyle w:val="TableParagraph"/>
              <w:spacing w:before="48" w:line="240" w:lineRule="auto"/>
              <w:ind w:left="0" w:right="36"/>
              <w:jc w:val="right"/>
              <w:rPr>
                <w:rFonts w:ascii="Arial MT"/>
                <w:sz w:val="18"/>
              </w:rPr>
            </w:pPr>
            <w:r>
              <w:rPr>
                <w:rFonts w:ascii="Arial MT"/>
                <w:spacing w:val="-2"/>
                <w:sz w:val="18"/>
              </w:rPr>
              <w:t>14,12</w:t>
            </w:r>
          </w:p>
        </w:tc>
        <w:tc>
          <w:tcPr>
            <w:tcW w:w="1425" w:type="dxa"/>
            <w:tcBorders>
              <w:top w:val="nil"/>
              <w:left w:val="single" w:sz="8" w:space="0" w:color="000000"/>
              <w:bottom w:val="nil"/>
            </w:tcBorders>
          </w:tcPr>
          <w:p w:rsidR="002664B6" w:rsidRDefault="00BA69A9">
            <w:pPr>
              <w:pStyle w:val="TableParagraph"/>
              <w:spacing w:before="48" w:line="240" w:lineRule="auto"/>
              <w:ind w:left="0" w:right="30"/>
              <w:jc w:val="right"/>
              <w:rPr>
                <w:rFonts w:ascii="Arial MT"/>
                <w:sz w:val="18"/>
              </w:rPr>
            </w:pPr>
            <w:r>
              <w:rPr>
                <w:rFonts w:ascii="Arial MT"/>
                <w:spacing w:val="-4"/>
                <w:sz w:val="18"/>
              </w:rPr>
              <w:t>,965</w:t>
            </w:r>
          </w:p>
        </w:tc>
      </w:tr>
      <w:tr w:rsidR="002664B6">
        <w:trPr>
          <w:trHeight w:val="310"/>
        </w:trPr>
        <w:tc>
          <w:tcPr>
            <w:tcW w:w="2453" w:type="dxa"/>
            <w:tcBorders>
              <w:top w:val="nil"/>
              <w:bottom w:val="nil"/>
            </w:tcBorders>
          </w:tcPr>
          <w:p w:rsidR="002664B6" w:rsidRDefault="00BA69A9">
            <w:pPr>
              <w:pStyle w:val="TableParagraph"/>
              <w:spacing w:before="48" w:line="240" w:lineRule="auto"/>
              <w:ind w:left="75" w:right="0"/>
              <w:jc w:val="left"/>
              <w:rPr>
                <w:rFonts w:ascii="Arial MT"/>
                <w:sz w:val="18"/>
              </w:rPr>
            </w:pPr>
            <w:r>
              <w:rPr>
                <w:rFonts w:ascii="Arial MT"/>
                <w:sz w:val="18"/>
              </w:rPr>
              <w:t>Pengendalian</w:t>
            </w:r>
            <w:r>
              <w:rPr>
                <w:rFonts w:ascii="Arial MT"/>
                <w:spacing w:val="-5"/>
                <w:sz w:val="18"/>
              </w:rPr>
              <w:t xml:space="preserve"> </w:t>
            </w:r>
            <w:r>
              <w:rPr>
                <w:rFonts w:ascii="Arial MT"/>
                <w:spacing w:val="-2"/>
                <w:sz w:val="18"/>
              </w:rPr>
              <w:t>Intern</w:t>
            </w:r>
          </w:p>
        </w:tc>
        <w:tc>
          <w:tcPr>
            <w:tcW w:w="1010" w:type="dxa"/>
            <w:tcBorders>
              <w:top w:val="nil"/>
              <w:bottom w:val="nil"/>
              <w:right w:val="single" w:sz="8" w:space="0" w:color="000000"/>
            </w:tcBorders>
          </w:tcPr>
          <w:p w:rsidR="002664B6" w:rsidRDefault="00BA69A9">
            <w:pPr>
              <w:pStyle w:val="TableParagraph"/>
              <w:spacing w:before="48"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2664B6" w:rsidRDefault="00BA69A9">
            <w:pPr>
              <w:pStyle w:val="TableParagraph"/>
              <w:spacing w:before="48" w:line="240" w:lineRule="auto"/>
              <w:ind w:left="0" w:right="37"/>
              <w:jc w:val="right"/>
              <w:rPr>
                <w:rFonts w:ascii="Arial MT"/>
                <w:sz w:val="18"/>
              </w:rPr>
            </w:pPr>
            <w:r>
              <w:rPr>
                <w:rFonts w:ascii="Arial MT"/>
                <w:spacing w:val="-5"/>
                <w:sz w:val="18"/>
              </w:rPr>
              <w:t>18</w:t>
            </w:r>
          </w:p>
        </w:tc>
        <w:tc>
          <w:tcPr>
            <w:tcW w:w="1089" w:type="dxa"/>
            <w:tcBorders>
              <w:top w:val="nil"/>
              <w:left w:val="single" w:sz="8" w:space="0" w:color="000000"/>
              <w:bottom w:val="nil"/>
              <w:right w:val="single" w:sz="8" w:space="0" w:color="000000"/>
            </w:tcBorders>
          </w:tcPr>
          <w:p w:rsidR="002664B6" w:rsidRDefault="00BA69A9">
            <w:pPr>
              <w:pStyle w:val="TableParagraph"/>
              <w:spacing w:before="48" w:line="240" w:lineRule="auto"/>
              <w:ind w:left="0" w:right="36"/>
              <w:jc w:val="right"/>
              <w:rPr>
                <w:rFonts w:ascii="Arial MT"/>
                <w:sz w:val="18"/>
              </w:rPr>
            </w:pPr>
            <w:r>
              <w:rPr>
                <w:rFonts w:ascii="Arial MT"/>
                <w:spacing w:val="-5"/>
                <w:sz w:val="18"/>
              </w:rPr>
              <w:t>25</w:t>
            </w:r>
          </w:p>
        </w:tc>
        <w:tc>
          <w:tcPr>
            <w:tcW w:w="1012" w:type="dxa"/>
            <w:tcBorders>
              <w:top w:val="nil"/>
              <w:left w:val="single" w:sz="8" w:space="0" w:color="000000"/>
              <w:bottom w:val="nil"/>
              <w:right w:val="single" w:sz="8" w:space="0" w:color="000000"/>
            </w:tcBorders>
          </w:tcPr>
          <w:p w:rsidR="002664B6" w:rsidRDefault="00BA69A9">
            <w:pPr>
              <w:pStyle w:val="TableParagraph"/>
              <w:spacing w:before="48" w:line="240" w:lineRule="auto"/>
              <w:ind w:left="0" w:right="36"/>
              <w:jc w:val="right"/>
              <w:rPr>
                <w:rFonts w:ascii="Arial MT"/>
                <w:sz w:val="18"/>
              </w:rPr>
            </w:pPr>
            <w:r>
              <w:rPr>
                <w:rFonts w:ascii="Arial MT"/>
                <w:spacing w:val="-2"/>
                <w:sz w:val="18"/>
              </w:rPr>
              <w:t>22,50</w:t>
            </w:r>
          </w:p>
        </w:tc>
        <w:tc>
          <w:tcPr>
            <w:tcW w:w="1425" w:type="dxa"/>
            <w:tcBorders>
              <w:top w:val="nil"/>
              <w:left w:val="single" w:sz="8" w:space="0" w:color="000000"/>
              <w:bottom w:val="nil"/>
            </w:tcBorders>
          </w:tcPr>
          <w:p w:rsidR="002664B6" w:rsidRDefault="00BA69A9">
            <w:pPr>
              <w:pStyle w:val="TableParagraph"/>
              <w:spacing w:before="48" w:line="240" w:lineRule="auto"/>
              <w:ind w:left="0" w:right="30"/>
              <w:jc w:val="right"/>
              <w:rPr>
                <w:rFonts w:ascii="Arial MT"/>
                <w:sz w:val="18"/>
              </w:rPr>
            </w:pPr>
            <w:r>
              <w:rPr>
                <w:rFonts w:ascii="Arial MT"/>
                <w:spacing w:val="-2"/>
                <w:sz w:val="18"/>
              </w:rPr>
              <w:t>1,265</w:t>
            </w:r>
          </w:p>
        </w:tc>
      </w:tr>
      <w:tr w:rsidR="002664B6">
        <w:trPr>
          <w:trHeight w:val="359"/>
        </w:trPr>
        <w:tc>
          <w:tcPr>
            <w:tcW w:w="2453" w:type="dxa"/>
            <w:tcBorders>
              <w:top w:val="nil"/>
              <w:bottom w:val="nil"/>
            </w:tcBorders>
          </w:tcPr>
          <w:p w:rsidR="002664B6" w:rsidRDefault="00BA69A9">
            <w:pPr>
              <w:pStyle w:val="TableParagraph"/>
              <w:spacing w:before="49" w:line="240" w:lineRule="auto"/>
              <w:ind w:left="75" w:right="0"/>
              <w:jc w:val="left"/>
              <w:rPr>
                <w:rFonts w:ascii="Arial MT"/>
                <w:sz w:val="18"/>
              </w:rPr>
            </w:pPr>
            <w:r>
              <w:rPr>
                <w:rFonts w:ascii="Arial MT"/>
                <w:spacing w:val="-2"/>
                <w:sz w:val="18"/>
              </w:rPr>
              <w:t>Transparansi</w:t>
            </w:r>
          </w:p>
        </w:tc>
        <w:tc>
          <w:tcPr>
            <w:tcW w:w="1010" w:type="dxa"/>
            <w:tcBorders>
              <w:top w:val="nil"/>
              <w:bottom w:val="nil"/>
              <w:right w:val="single" w:sz="8" w:space="0" w:color="000000"/>
            </w:tcBorders>
          </w:tcPr>
          <w:p w:rsidR="002664B6" w:rsidRDefault="00BA69A9">
            <w:pPr>
              <w:pStyle w:val="TableParagraph"/>
              <w:spacing w:before="49"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2664B6" w:rsidRDefault="00BA69A9">
            <w:pPr>
              <w:pStyle w:val="TableParagraph"/>
              <w:spacing w:before="49" w:line="240" w:lineRule="auto"/>
              <w:ind w:left="0" w:right="37"/>
              <w:jc w:val="right"/>
              <w:rPr>
                <w:rFonts w:ascii="Arial MT"/>
                <w:sz w:val="18"/>
              </w:rPr>
            </w:pPr>
            <w:r>
              <w:rPr>
                <w:rFonts w:ascii="Arial MT"/>
                <w:spacing w:val="-5"/>
                <w:sz w:val="18"/>
              </w:rPr>
              <w:t>16</w:t>
            </w:r>
          </w:p>
        </w:tc>
        <w:tc>
          <w:tcPr>
            <w:tcW w:w="1089" w:type="dxa"/>
            <w:tcBorders>
              <w:top w:val="nil"/>
              <w:left w:val="single" w:sz="8" w:space="0" w:color="000000"/>
              <w:bottom w:val="nil"/>
              <w:right w:val="single" w:sz="8" w:space="0" w:color="000000"/>
            </w:tcBorders>
          </w:tcPr>
          <w:p w:rsidR="002664B6" w:rsidRDefault="00BA69A9">
            <w:pPr>
              <w:pStyle w:val="TableParagraph"/>
              <w:spacing w:before="49" w:line="240" w:lineRule="auto"/>
              <w:ind w:left="0" w:right="36"/>
              <w:jc w:val="right"/>
              <w:rPr>
                <w:rFonts w:ascii="Arial MT"/>
                <w:sz w:val="18"/>
              </w:rPr>
            </w:pPr>
            <w:r>
              <w:rPr>
                <w:rFonts w:ascii="Arial MT"/>
                <w:spacing w:val="-5"/>
                <w:sz w:val="18"/>
              </w:rPr>
              <w:t>20</w:t>
            </w:r>
          </w:p>
        </w:tc>
        <w:tc>
          <w:tcPr>
            <w:tcW w:w="1012" w:type="dxa"/>
            <w:tcBorders>
              <w:top w:val="nil"/>
              <w:left w:val="single" w:sz="8" w:space="0" w:color="000000"/>
              <w:bottom w:val="nil"/>
              <w:right w:val="single" w:sz="8" w:space="0" w:color="000000"/>
            </w:tcBorders>
          </w:tcPr>
          <w:p w:rsidR="002664B6" w:rsidRDefault="00BA69A9">
            <w:pPr>
              <w:pStyle w:val="TableParagraph"/>
              <w:spacing w:before="49" w:line="240" w:lineRule="auto"/>
              <w:ind w:left="0" w:right="36"/>
              <w:jc w:val="right"/>
              <w:rPr>
                <w:rFonts w:ascii="Arial MT"/>
                <w:sz w:val="18"/>
              </w:rPr>
            </w:pPr>
            <w:r>
              <w:rPr>
                <w:rFonts w:ascii="Arial MT"/>
                <w:spacing w:val="-2"/>
                <w:sz w:val="18"/>
              </w:rPr>
              <w:t>18,74</w:t>
            </w:r>
          </w:p>
        </w:tc>
        <w:tc>
          <w:tcPr>
            <w:tcW w:w="1425" w:type="dxa"/>
            <w:tcBorders>
              <w:top w:val="nil"/>
              <w:left w:val="single" w:sz="8" w:space="0" w:color="000000"/>
              <w:bottom w:val="nil"/>
            </w:tcBorders>
          </w:tcPr>
          <w:p w:rsidR="002664B6" w:rsidRDefault="00BA69A9">
            <w:pPr>
              <w:pStyle w:val="TableParagraph"/>
              <w:spacing w:before="49" w:line="240" w:lineRule="auto"/>
              <w:ind w:left="0" w:right="30"/>
              <w:jc w:val="right"/>
              <w:rPr>
                <w:rFonts w:ascii="Arial MT"/>
                <w:sz w:val="18"/>
              </w:rPr>
            </w:pPr>
            <w:r>
              <w:rPr>
                <w:rFonts w:ascii="Arial MT"/>
                <w:spacing w:val="-2"/>
                <w:sz w:val="18"/>
              </w:rPr>
              <w:t>1,018</w:t>
            </w:r>
          </w:p>
        </w:tc>
      </w:tr>
    </w:tbl>
    <w:p w:rsidR="002664B6" w:rsidRDefault="002664B6">
      <w:pPr>
        <w:pStyle w:val="TableParagraph"/>
        <w:spacing w:line="240" w:lineRule="auto"/>
        <w:jc w:val="right"/>
        <w:rPr>
          <w:rFonts w:ascii="Arial MT"/>
          <w:sz w:val="18"/>
        </w:rPr>
        <w:sectPr w:rsidR="002664B6">
          <w:headerReference w:type="default" r:id="rId20"/>
          <w:pgSz w:w="11910" w:h="16840"/>
          <w:pgMar w:top="1160" w:right="1133" w:bottom="280" w:left="1700" w:header="717" w:footer="0" w:gutter="0"/>
          <w:pgNumType w:start="93"/>
          <w:cols w:space="720"/>
        </w:sectPr>
      </w:pPr>
    </w:p>
    <w:p w:rsidR="002664B6" w:rsidRDefault="002664B6">
      <w:pPr>
        <w:pStyle w:val="BodyText"/>
        <w:spacing w:before="2"/>
        <w:rPr>
          <w:rFonts w:ascii="Arial"/>
          <w:b/>
          <w:sz w:val="6"/>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53"/>
        <w:gridCol w:w="1010"/>
        <w:gridCol w:w="1058"/>
        <w:gridCol w:w="1089"/>
        <w:gridCol w:w="1012"/>
        <w:gridCol w:w="1425"/>
      </w:tblGrid>
      <w:tr w:rsidR="002664B6">
        <w:trPr>
          <w:trHeight w:val="261"/>
        </w:trPr>
        <w:tc>
          <w:tcPr>
            <w:tcW w:w="2453" w:type="dxa"/>
            <w:tcBorders>
              <w:top w:val="nil"/>
              <w:bottom w:val="nil"/>
            </w:tcBorders>
          </w:tcPr>
          <w:p w:rsidR="002664B6" w:rsidRDefault="00BA69A9">
            <w:pPr>
              <w:pStyle w:val="TableParagraph"/>
              <w:spacing w:line="206" w:lineRule="exact"/>
              <w:ind w:left="75" w:right="0"/>
              <w:jc w:val="left"/>
              <w:rPr>
                <w:rFonts w:ascii="Arial MT"/>
                <w:sz w:val="18"/>
              </w:rPr>
            </w:pPr>
            <w:r>
              <w:rPr>
                <w:rFonts w:ascii="Arial MT"/>
                <w:spacing w:val="-2"/>
                <w:sz w:val="18"/>
              </w:rPr>
              <w:t>Akuntanbilitas</w:t>
            </w:r>
          </w:p>
        </w:tc>
        <w:tc>
          <w:tcPr>
            <w:tcW w:w="1010" w:type="dxa"/>
            <w:tcBorders>
              <w:top w:val="nil"/>
              <w:bottom w:val="nil"/>
              <w:right w:val="single" w:sz="8" w:space="0" w:color="000000"/>
            </w:tcBorders>
          </w:tcPr>
          <w:p w:rsidR="002664B6" w:rsidRDefault="00BA69A9">
            <w:pPr>
              <w:pStyle w:val="TableParagraph"/>
              <w:spacing w:line="206" w:lineRule="exact"/>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2664B6" w:rsidRDefault="00BA69A9">
            <w:pPr>
              <w:pStyle w:val="TableParagraph"/>
              <w:spacing w:line="206" w:lineRule="exact"/>
              <w:ind w:left="0" w:right="37"/>
              <w:jc w:val="right"/>
              <w:rPr>
                <w:rFonts w:ascii="Arial MT"/>
                <w:sz w:val="18"/>
              </w:rPr>
            </w:pPr>
            <w:r>
              <w:rPr>
                <w:rFonts w:ascii="Arial MT"/>
                <w:spacing w:val="-5"/>
                <w:sz w:val="18"/>
              </w:rPr>
              <w:t>12</w:t>
            </w:r>
          </w:p>
        </w:tc>
        <w:tc>
          <w:tcPr>
            <w:tcW w:w="1089" w:type="dxa"/>
            <w:tcBorders>
              <w:top w:val="nil"/>
              <w:left w:val="single" w:sz="8" w:space="0" w:color="000000"/>
              <w:bottom w:val="nil"/>
              <w:right w:val="single" w:sz="8" w:space="0" w:color="000000"/>
            </w:tcBorders>
          </w:tcPr>
          <w:p w:rsidR="002664B6" w:rsidRDefault="00BA69A9">
            <w:pPr>
              <w:pStyle w:val="TableParagraph"/>
              <w:spacing w:line="206" w:lineRule="exact"/>
              <w:ind w:left="0" w:right="36"/>
              <w:jc w:val="right"/>
              <w:rPr>
                <w:rFonts w:ascii="Arial MT"/>
                <w:sz w:val="18"/>
              </w:rPr>
            </w:pPr>
            <w:r>
              <w:rPr>
                <w:rFonts w:ascii="Arial MT"/>
                <w:spacing w:val="-5"/>
                <w:sz w:val="18"/>
              </w:rPr>
              <w:t>15</w:t>
            </w:r>
          </w:p>
        </w:tc>
        <w:tc>
          <w:tcPr>
            <w:tcW w:w="1012" w:type="dxa"/>
            <w:tcBorders>
              <w:top w:val="nil"/>
              <w:left w:val="single" w:sz="8" w:space="0" w:color="000000"/>
              <w:bottom w:val="nil"/>
              <w:right w:val="single" w:sz="8" w:space="0" w:color="000000"/>
            </w:tcBorders>
          </w:tcPr>
          <w:p w:rsidR="002664B6" w:rsidRDefault="00BA69A9">
            <w:pPr>
              <w:pStyle w:val="TableParagraph"/>
              <w:spacing w:line="206" w:lineRule="exact"/>
              <w:ind w:left="501" w:right="0"/>
              <w:jc w:val="left"/>
              <w:rPr>
                <w:rFonts w:ascii="Arial MT"/>
                <w:sz w:val="18"/>
              </w:rPr>
            </w:pPr>
            <w:r>
              <w:rPr>
                <w:rFonts w:ascii="Arial MT"/>
                <w:spacing w:val="-2"/>
                <w:sz w:val="18"/>
              </w:rPr>
              <w:t>13,73</w:t>
            </w:r>
          </w:p>
        </w:tc>
        <w:tc>
          <w:tcPr>
            <w:tcW w:w="1425" w:type="dxa"/>
            <w:tcBorders>
              <w:top w:val="nil"/>
              <w:left w:val="single" w:sz="8" w:space="0" w:color="000000"/>
              <w:bottom w:val="nil"/>
            </w:tcBorders>
          </w:tcPr>
          <w:p w:rsidR="002664B6" w:rsidRDefault="00BA69A9">
            <w:pPr>
              <w:pStyle w:val="TableParagraph"/>
              <w:spacing w:line="206" w:lineRule="exact"/>
              <w:ind w:left="907" w:right="0"/>
              <w:jc w:val="left"/>
              <w:rPr>
                <w:rFonts w:ascii="Arial MT"/>
                <w:sz w:val="18"/>
              </w:rPr>
            </w:pPr>
            <w:r>
              <w:rPr>
                <w:rFonts w:ascii="Arial MT"/>
                <w:spacing w:val="-2"/>
                <w:sz w:val="18"/>
              </w:rPr>
              <w:t>1,001</w:t>
            </w:r>
          </w:p>
        </w:tc>
      </w:tr>
      <w:tr w:rsidR="002664B6">
        <w:trPr>
          <w:trHeight w:val="460"/>
        </w:trPr>
        <w:tc>
          <w:tcPr>
            <w:tcW w:w="2453" w:type="dxa"/>
            <w:tcBorders>
              <w:top w:val="nil"/>
            </w:tcBorders>
          </w:tcPr>
          <w:p w:rsidR="002664B6" w:rsidRDefault="00BA69A9">
            <w:pPr>
              <w:pStyle w:val="TableParagraph"/>
              <w:spacing w:before="100" w:line="240" w:lineRule="auto"/>
              <w:ind w:left="75" w:right="0"/>
              <w:jc w:val="left"/>
              <w:rPr>
                <w:rFonts w:ascii="Arial MT"/>
                <w:sz w:val="18"/>
              </w:rPr>
            </w:pPr>
            <w:r>
              <w:rPr>
                <w:rFonts w:ascii="Arial MT"/>
                <w:sz w:val="18"/>
              </w:rPr>
              <w:t>Valid</w:t>
            </w:r>
            <w:r>
              <w:rPr>
                <w:rFonts w:ascii="Arial MT"/>
                <w:spacing w:val="-2"/>
                <w:sz w:val="18"/>
              </w:rPr>
              <w:t xml:space="preserve"> </w:t>
            </w:r>
            <w:r>
              <w:rPr>
                <w:rFonts w:ascii="Arial MT"/>
                <w:sz w:val="18"/>
              </w:rPr>
              <w:t xml:space="preserve">N </w:t>
            </w:r>
            <w:r>
              <w:rPr>
                <w:rFonts w:ascii="Arial MT"/>
                <w:spacing w:val="-2"/>
                <w:sz w:val="18"/>
              </w:rPr>
              <w:t>(listwise)</w:t>
            </w:r>
          </w:p>
        </w:tc>
        <w:tc>
          <w:tcPr>
            <w:tcW w:w="1010" w:type="dxa"/>
            <w:tcBorders>
              <w:top w:val="nil"/>
              <w:right w:val="single" w:sz="8" w:space="0" w:color="000000"/>
            </w:tcBorders>
          </w:tcPr>
          <w:p w:rsidR="002664B6" w:rsidRDefault="00BA69A9">
            <w:pPr>
              <w:pStyle w:val="TableParagraph"/>
              <w:spacing w:before="49"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right w:val="single" w:sz="8" w:space="0" w:color="000000"/>
            </w:tcBorders>
          </w:tcPr>
          <w:p w:rsidR="002664B6" w:rsidRDefault="002664B6">
            <w:pPr>
              <w:pStyle w:val="TableParagraph"/>
              <w:spacing w:line="240" w:lineRule="auto"/>
              <w:ind w:left="0" w:right="0"/>
              <w:jc w:val="left"/>
              <w:rPr>
                <w:sz w:val="16"/>
              </w:rPr>
            </w:pPr>
          </w:p>
        </w:tc>
        <w:tc>
          <w:tcPr>
            <w:tcW w:w="1089" w:type="dxa"/>
            <w:tcBorders>
              <w:top w:val="nil"/>
              <w:left w:val="single" w:sz="8" w:space="0" w:color="000000"/>
              <w:right w:val="single" w:sz="8" w:space="0" w:color="000000"/>
            </w:tcBorders>
          </w:tcPr>
          <w:p w:rsidR="002664B6" w:rsidRDefault="002664B6">
            <w:pPr>
              <w:pStyle w:val="TableParagraph"/>
              <w:spacing w:line="240" w:lineRule="auto"/>
              <w:ind w:left="0" w:right="0"/>
              <w:jc w:val="left"/>
              <w:rPr>
                <w:sz w:val="16"/>
              </w:rPr>
            </w:pPr>
          </w:p>
        </w:tc>
        <w:tc>
          <w:tcPr>
            <w:tcW w:w="1012" w:type="dxa"/>
            <w:tcBorders>
              <w:top w:val="nil"/>
              <w:left w:val="single" w:sz="8" w:space="0" w:color="000000"/>
              <w:right w:val="single" w:sz="8" w:space="0" w:color="000000"/>
            </w:tcBorders>
          </w:tcPr>
          <w:p w:rsidR="002664B6" w:rsidRDefault="002664B6">
            <w:pPr>
              <w:pStyle w:val="TableParagraph"/>
              <w:spacing w:line="240" w:lineRule="auto"/>
              <w:ind w:left="0" w:right="0"/>
              <w:jc w:val="left"/>
              <w:rPr>
                <w:sz w:val="16"/>
              </w:rPr>
            </w:pPr>
          </w:p>
        </w:tc>
        <w:tc>
          <w:tcPr>
            <w:tcW w:w="1425" w:type="dxa"/>
            <w:tcBorders>
              <w:top w:val="nil"/>
              <w:left w:val="single" w:sz="8" w:space="0" w:color="000000"/>
            </w:tcBorders>
          </w:tcPr>
          <w:p w:rsidR="002664B6" w:rsidRDefault="002664B6">
            <w:pPr>
              <w:pStyle w:val="TableParagraph"/>
              <w:spacing w:line="240" w:lineRule="auto"/>
              <w:ind w:left="0" w:right="0"/>
              <w:jc w:val="left"/>
              <w:rPr>
                <w:sz w:val="16"/>
              </w:rPr>
            </w:pPr>
          </w:p>
        </w:tc>
      </w:tr>
    </w:tbl>
    <w:p w:rsidR="002664B6" w:rsidRDefault="002664B6">
      <w:pPr>
        <w:pStyle w:val="BodyText"/>
        <w:rPr>
          <w:rFonts w:ascii="Arial"/>
          <w:b/>
          <w:sz w:val="18"/>
        </w:rPr>
      </w:pPr>
    </w:p>
    <w:p w:rsidR="002664B6" w:rsidRDefault="002664B6">
      <w:pPr>
        <w:pStyle w:val="BodyText"/>
        <w:rPr>
          <w:rFonts w:ascii="Arial"/>
          <w:b/>
          <w:sz w:val="18"/>
        </w:rPr>
      </w:pPr>
    </w:p>
    <w:p w:rsidR="002664B6" w:rsidRDefault="002664B6">
      <w:pPr>
        <w:pStyle w:val="BodyText"/>
        <w:spacing w:before="19"/>
        <w:rPr>
          <w:rFonts w:ascii="Arial"/>
          <w:b/>
          <w:sz w:val="18"/>
        </w:rPr>
      </w:pPr>
    </w:p>
    <w:p w:rsidR="002664B6" w:rsidRDefault="00BA69A9">
      <w:pPr>
        <w:ind w:left="1509"/>
        <w:rPr>
          <w:rFonts w:ascii="Arial"/>
          <w:b/>
          <w:sz w:val="18"/>
        </w:rPr>
      </w:pPr>
      <w:r>
        <w:rPr>
          <w:rFonts w:ascii="Arial"/>
          <w:b/>
          <w:sz w:val="18"/>
        </w:rPr>
        <w:t>One-Sample</w:t>
      </w:r>
      <w:r>
        <w:rPr>
          <w:rFonts w:ascii="Arial"/>
          <w:b/>
          <w:spacing w:val="-7"/>
          <w:sz w:val="18"/>
        </w:rPr>
        <w:t xml:space="preserve"> </w:t>
      </w:r>
      <w:r>
        <w:rPr>
          <w:rFonts w:ascii="Arial"/>
          <w:b/>
          <w:sz w:val="18"/>
        </w:rPr>
        <w:t>Kolmogorov-Smirnov</w:t>
      </w:r>
      <w:r>
        <w:rPr>
          <w:rFonts w:ascii="Arial"/>
          <w:b/>
          <w:spacing w:val="-4"/>
          <w:sz w:val="18"/>
        </w:rPr>
        <w:t xml:space="preserve"> Test</w:t>
      </w:r>
    </w:p>
    <w:p w:rsidR="002664B6" w:rsidRDefault="002664B6">
      <w:pPr>
        <w:pStyle w:val="BodyText"/>
        <w:rPr>
          <w:rFonts w:ascii="Arial"/>
          <w:b/>
          <w:sz w:val="9"/>
        </w:rPr>
      </w:pPr>
    </w:p>
    <w:tbl>
      <w:tblPr>
        <w:tblW w:w="0" w:type="auto"/>
        <w:tblInd w:w="539" w:type="dxa"/>
        <w:tblLayout w:type="fixed"/>
        <w:tblCellMar>
          <w:left w:w="0" w:type="dxa"/>
          <w:right w:w="0" w:type="dxa"/>
        </w:tblCellMar>
        <w:tblLook w:val="01E0" w:firstRow="1" w:lastRow="1" w:firstColumn="1" w:lastColumn="1" w:noHBand="0" w:noVBand="0"/>
      </w:tblPr>
      <w:tblGrid>
        <w:gridCol w:w="2324"/>
        <w:gridCol w:w="1548"/>
        <w:gridCol w:w="1479"/>
      </w:tblGrid>
      <w:tr w:rsidR="002664B6">
        <w:trPr>
          <w:trHeight w:val="615"/>
        </w:trPr>
        <w:tc>
          <w:tcPr>
            <w:tcW w:w="3872" w:type="dxa"/>
            <w:gridSpan w:val="2"/>
            <w:tcBorders>
              <w:top w:val="single" w:sz="18" w:space="0" w:color="000000"/>
              <w:left w:val="single" w:sz="18" w:space="0" w:color="000000"/>
              <w:bottom w:val="single" w:sz="18" w:space="0" w:color="000000"/>
              <w:right w:val="single" w:sz="18" w:space="0" w:color="000000"/>
            </w:tcBorders>
          </w:tcPr>
          <w:p w:rsidR="002664B6" w:rsidRDefault="002664B6">
            <w:pPr>
              <w:pStyle w:val="TableParagraph"/>
              <w:spacing w:line="240" w:lineRule="auto"/>
              <w:ind w:left="0" w:right="0"/>
              <w:jc w:val="left"/>
              <w:rPr>
                <w:sz w:val="16"/>
              </w:rPr>
            </w:pPr>
          </w:p>
        </w:tc>
        <w:tc>
          <w:tcPr>
            <w:tcW w:w="1479" w:type="dxa"/>
            <w:tcBorders>
              <w:top w:val="single" w:sz="18" w:space="0" w:color="000000"/>
              <w:left w:val="single" w:sz="18" w:space="0" w:color="000000"/>
              <w:bottom w:val="single" w:sz="18" w:space="0" w:color="000000"/>
              <w:right w:val="single" w:sz="18" w:space="0" w:color="000000"/>
            </w:tcBorders>
          </w:tcPr>
          <w:p w:rsidR="002664B6" w:rsidRDefault="00BA69A9">
            <w:pPr>
              <w:pStyle w:val="TableParagraph"/>
              <w:spacing w:line="205" w:lineRule="exact"/>
              <w:ind w:left="38" w:right="3"/>
              <w:rPr>
                <w:rFonts w:ascii="Arial MT"/>
                <w:sz w:val="18"/>
              </w:rPr>
            </w:pPr>
            <w:r>
              <w:rPr>
                <w:rFonts w:ascii="Arial MT"/>
                <w:spacing w:val="-2"/>
                <w:sz w:val="18"/>
              </w:rPr>
              <w:t>Unstandardized</w:t>
            </w:r>
          </w:p>
          <w:p w:rsidR="002664B6" w:rsidRDefault="00BA69A9">
            <w:pPr>
              <w:pStyle w:val="TableParagraph"/>
              <w:spacing w:before="102" w:line="240" w:lineRule="auto"/>
              <w:ind w:left="38" w:right="0"/>
              <w:rPr>
                <w:rFonts w:ascii="Arial MT"/>
                <w:sz w:val="18"/>
              </w:rPr>
            </w:pPr>
            <w:r>
              <w:rPr>
                <w:rFonts w:ascii="Arial MT"/>
                <w:spacing w:val="-2"/>
                <w:sz w:val="18"/>
              </w:rPr>
              <w:t>Residual</w:t>
            </w:r>
          </w:p>
        </w:tc>
      </w:tr>
      <w:tr w:rsidR="002664B6">
        <w:trPr>
          <w:trHeight w:val="259"/>
        </w:trPr>
        <w:tc>
          <w:tcPr>
            <w:tcW w:w="2324" w:type="dxa"/>
            <w:tcBorders>
              <w:top w:val="single" w:sz="18" w:space="0" w:color="000000"/>
              <w:left w:val="single" w:sz="18" w:space="0" w:color="000000"/>
            </w:tcBorders>
          </w:tcPr>
          <w:p w:rsidR="002664B6" w:rsidRDefault="00BA69A9">
            <w:pPr>
              <w:pStyle w:val="TableParagraph"/>
              <w:spacing w:line="205" w:lineRule="exact"/>
              <w:ind w:left="75" w:right="0"/>
              <w:jc w:val="left"/>
              <w:rPr>
                <w:rFonts w:ascii="Arial MT"/>
                <w:sz w:val="18"/>
              </w:rPr>
            </w:pPr>
            <w:r>
              <w:rPr>
                <w:rFonts w:ascii="Arial MT"/>
                <w:spacing w:val="-10"/>
                <w:sz w:val="18"/>
              </w:rPr>
              <w:t>N</w:t>
            </w:r>
          </w:p>
        </w:tc>
        <w:tc>
          <w:tcPr>
            <w:tcW w:w="1548" w:type="dxa"/>
            <w:tcBorders>
              <w:top w:val="single" w:sz="18" w:space="0" w:color="000000"/>
              <w:right w:val="single" w:sz="18" w:space="0" w:color="000000"/>
            </w:tcBorders>
          </w:tcPr>
          <w:p w:rsidR="002664B6" w:rsidRDefault="002664B6">
            <w:pPr>
              <w:pStyle w:val="TableParagraph"/>
              <w:spacing w:line="240" w:lineRule="auto"/>
              <w:ind w:left="0" w:right="0"/>
              <w:jc w:val="left"/>
              <w:rPr>
                <w:sz w:val="16"/>
              </w:rPr>
            </w:pPr>
          </w:p>
        </w:tc>
        <w:tc>
          <w:tcPr>
            <w:tcW w:w="1479" w:type="dxa"/>
            <w:tcBorders>
              <w:top w:val="single" w:sz="18" w:space="0" w:color="000000"/>
              <w:left w:val="single" w:sz="18" w:space="0" w:color="000000"/>
              <w:right w:val="single" w:sz="18" w:space="0" w:color="000000"/>
            </w:tcBorders>
          </w:tcPr>
          <w:p w:rsidR="002664B6" w:rsidRDefault="00BA69A9">
            <w:pPr>
              <w:pStyle w:val="TableParagraph"/>
              <w:spacing w:line="205" w:lineRule="exact"/>
              <w:ind w:left="0" w:right="33"/>
              <w:jc w:val="right"/>
              <w:rPr>
                <w:rFonts w:ascii="Arial MT"/>
                <w:sz w:val="18"/>
              </w:rPr>
            </w:pPr>
            <w:r>
              <w:rPr>
                <w:rFonts w:ascii="Arial MT"/>
                <w:spacing w:val="-5"/>
                <w:sz w:val="18"/>
              </w:rPr>
              <w:t>222</w:t>
            </w:r>
          </w:p>
        </w:tc>
      </w:tr>
      <w:tr w:rsidR="002664B6">
        <w:trPr>
          <w:trHeight w:val="621"/>
        </w:trPr>
        <w:tc>
          <w:tcPr>
            <w:tcW w:w="2324" w:type="dxa"/>
            <w:tcBorders>
              <w:left w:val="single" w:sz="18" w:space="0" w:color="000000"/>
            </w:tcBorders>
          </w:tcPr>
          <w:p w:rsidR="002664B6" w:rsidRDefault="00BA69A9">
            <w:pPr>
              <w:pStyle w:val="TableParagraph"/>
              <w:spacing w:before="200" w:line="240" w:lineRule="auto"/>
              <w:ind w:left="75" w:right="0"/>
              <w:jc w:val="left"/>
              <w:rPr>
                <w:rFonts w:ascii="Arial MT"/>
                <w:position w:val="6"/>
                <w:sz w:val="12"/>
              </w:rPr>
            </w:pPr>
            <w:r>
              <w:rPr>
                <w:rFonts w:ascii="Arial MT"/>
                <w:sz w:val="18"/>
              </w:rPr>
              <w:t>Normal</w:t>
            </w:r>
            <w:r>
              <w:rPr>
                <w:rFonts w:ascii="Arial MT"/>
                <w:spacing w:val="2"/>
                <w:sz w:val="18"/>
              </w:rPr>
              <w:t xml:space="preserve"> </w:t>
            </w:r>
            <w:r>
              <w:rPr>
                <w:rFonts w:ascii="Arial MT"/>
                <w:spacing w:val="-2"/>
                <w:sz w:val="18"/>
              </w:rPr>
              <w:t>Parameters</w:t>
            </w:r>
            <w:r>
              <w:rPr>
                <w:rFonts w:ascii="Arial MT"/>
                <w:spacing w:val="-2"/>
                <w:position w:val="6"/>
                <w:sz w:val="12"/>
              </w:rPr>
              <w:t>a,b</w:t>
            </w:r>
          </w:p>
        </w:tc>
        <w:tc>
          <w:tcPr>
            <w:tcW w:w="1548" w:type="dxa"/>
            <w:tcBorders>
              <w:right w:val="single" w:sz="18" w:space="0" w:color="000000"/>
            </w:tcBorders>
          </w:tcPr>
          <w:p w:rsidR="002664B6" w:rsidRDefault="00BA69A9">
            <w:pPr>
              <w:pStyle w:val="TableParagraph"/>
              <w:spacing w:before="48" w:line="240" w:lineRule="auto"/>
              <w:ind w:left="191" w:right="0"/>
              <w:jc w:val="left"/>
              <w:rPr>
                <w:rFonts w:ascii="Arial MT"/>
                <w:sz w:val="18"/>
              </w:rPr>
            </w:pPr>
            <w:r>
              <w:rPr>
                <w:rFonts w:ascii="Arial MT"/>
                <w:spacing w:val="-4"/>
                <w:sz w:val="18"/>
              </w:rPr>
              <w:t>Mean</w:t>
            </w:r>
          </w:p>
          <w:p w:rsidR="002664B6" w:rsidRDefault="00BA69A9">
            <w:pPr>
              <w:pStyle w:val="TableParagraph"/>
              <w:spacing w:before="105" w:line="240" w:lineRule="auto"/>
              <w:ind w:left="191" w:right="0"/>
              <w:jc w:val="left"/>
              <w:rPr>
                <w:rFonts w:ascii="Arial MT"/>
                <w:sz w:val="18"/>
              </w:rPr>
            </w:pPr>
            <w:r>
              <w:rPr>
                <w:rFonts w:ascii="Arial MT"/>
                <w:sz w:val="18"/>
              </w:rPr>
              <w:t>Std.</w:t>
            </w:r>
            <w:r>
              <w:rPr>
                <w:rFonts w:ascii="Arial MT"/>
                <w:spacing w:val="-2"/>
                <w:sz w:val="18"/>
              </w:rPr>
              <w:t xml:space="preserve"> Deviation</w:t>
            </w:r>
          </w:p>
        </w:tc>
        <w:tc>
          <w:tcPr>
            <w:tcW w:w="1479" w:type="dxa"/>
            <w:tcBorders>
              <w:left w:val="single" w:sz="18" w:space="0" w:color="000000"/>
              <w:right w:val="single" w:sz="18" w:space="0" w:color="000000"/>
            </w:tcBorders>
          </w:tcPr>
          <w:p w:rsidR="002664B6" w:rsidRDefault="00BA69A9">
            <w:pPr>
              <w:pStyle w:val="TableParagraph"/>
              <w:spacing w:before="48" w:line="240" w:lineRule="auto"/>
              <w:ind w:left="0" w:right="35"/>
              <w:jc w:val="right"/>
              <w:rPr>
                <w:rFonts w:ascii="Arial MT"/>
                <w:sz w:val="18"/>
              </w:rPr>
            </w:pPr>
            <w:r>
              <w:rPr>
                <w:rFonts w:ascii="Arial MT"/>
                <w:spacing w:val="-2"/>
                <w:sz w:val="18"/>
              </w:rPr>
              <w:t>,0000000</w:t>
            </w:r>
          </w:p>
          <w:p w:rsidR="002664B6" w:rsidRDefault="00BA69A9">
            <w:pPr>
              <w:pStyle w:val="TableParagraph"/>
              <w:spacing w:before="105" w:line="240" w:lineRule="auto"/>
              <w:ind w:left="0" w:right="35"/>
              <w:jc w:val="right"/>
              <w:rPr>
                <w:rFonts w:ascii="Arial MT"/>
                <w:sz w:val="18"/>
              </w:rPr>
            </w:pPr>
            <w:r>
              <w:rPr>
                <w:rFonts w:ascii="Arial MT"/>
                <w:spacing w:val="-2"/>
                <w:sz w:val="18"/>
              </w:rPr>
              <w:t>,40437639</w:t>
            </w:r>
          </w:p>
        </w:tc>
      </w:tr>
      <w:tr w:rsidR="002664B6">
        <w:trPr>
          <w:trHeight w:val="311"/>
        </w:trPr>
        <w:tc>
          <w:tcPr>
            <w:tcW w:w="2324" w:type="dxa"/>
            <w:tcBorders>
              <w:left w:val="single" w:sz="18" w:space="0" w:color="000000"/>
            </w:tcBorders>
          </w:tcPr>
          <w:p w:rsidR="002664B6" w:rsidRDefault="002664B6">
            <w:pPr>
              <w:pStyle w:val="TableParagraph"/>
              <w:spacing w:line="240" w:lineRule="auto"/>
              <w:ind w:left="0" w:right="0"/>
              <w:jc w:val="left"/>
              <w:rPr>
                <w:sz w:val="16"/>
              </w:rPr>
            </w:pPr>
          </w:p>
        </w:tc>
        <w:tc>
          <w:tcPr>
            <w:tcW w:w="1548" w:type="dxa"/>
            <w:tcBorders>
              <w:right w:val="single" w:sz="18" w:space="0" w:color="000000"/>
            </w:tcBorders>
          </w:tcPr>
          <w:p w:rsidR="002664B6" w:rsidRDefault="00BA69A9">
            <w:pPr>
              <w:pStyle w:val="TableParagraph"/>
              <w:spacing w:before="48" w:line="240" w:lineRule="auto"/>
              <w:ind w:left="191" w:right="0"/>
              <w:jc w:val="left"/>
              <w:rPr>
                <w:rFonts w:ascii="Arial MT"/>
                <w:sz w:val="18"/>
              </w:rPr>
            </w:pPr>
            <w:r>
              <w:rPr>
                <w:rFonts w:ascii="Arial MT"/>
                <w:spacing w:val="-2"/>
                <w:sz w:val="18"/>
              </w:rPr>
              <w:t>Absolute</w:t>
            </w:r>
          </w:p>
        </w:tc>
        <w:tc>
          <w:tcPr>
            <w:tcW w:w="1479" w:type="dxa"/>
            <w:tcBorders>
              <w:left w:val="single" w:sz="18" w:space="0" w:color="000000"/>
              <w:right w:val="single" w:sz="18" w:space="0" w:color="000000"/>
            </w:tcBorders>
          </w:tcPr>
          <w:p w:rsidR="002664B6" w:rsidRDefault="00BA69A9">
            <w:pPr>
              <w:pStyle w:val="TableParagraph"/>
              <w:spacing w:before="48" w:line="240" w:lineRule="auto"/>
              <w:ind w:left="0" w:right="34"/>
              <w:jc w:val="right"/>
              <w:rPr>
                <w:rFonts w:ascii="Arial MT"/>
                <w:sz w:val="18"/>
              </w:rPr>
            </w:pPr>
            <w:r>
              <w:rPr>
                <w:rFonts w:ascii="Arial MT"/>
                <w:spacing w:val="-4"/>
                <w:sz w:val="18"/>
              </w:rPr>
              <w:t>,043</w:t>
            </w:r>
          </w:p>
        </w:tc>
      </w:tr>
      <w:tr w:rsidR="002664B6">
        <w:trPr>
          <w:trHeight w:val="311"/>
        </w:trPr>
        <w:tc>
          <w:tcPr>
            <w:tcW w:w="2324" w:type="dxa"/>
            <w:tcBorders>
              <w:left w:val="single" w:sz="18" w:space="0" w:color="000000"/>
            </w:tcBorders>
          </w:tcPr>
          <w:p w:rsidR="002664B6" w:rsidRDefault="00BA69A9">
            <w:pPr>
              <w:pStyle w:val="TableParagraph"/>
              <w:spacing w:before="50" w:line="240" w:lineRule="auto"/>
              <w:ind w:left="75" w:right="0"/>
              <w:jc w:val="left"/>
              <w:rPr>
                <w:rFonts w:ascii="Arial MT"/>
                <w:sz w:val="18"/>
              </w:rPr>
            </w:pPr>
            <w:r>
              <w:rPr>
                <w:rFonts w:ascii="Arial MT"/>
                <w:sz w:val="18"/>
              </w:rPr>
              <w:t>Most</w:t>
            </w:r>
            <w:r>
              <w:rPr>
                <w:rFonts w:ascii="Arial MT"/>
                <w:spacing w:val="-2"/>
                <w:sz w:val="18"/>
              </w:rPr>
              <w:t xml:space="preserve"> </w:t>
            </w:r>
            <w:r>
              <w:rPr>
                <w:rFonts w:ascii="Arial MT"/>
                <w:sz w:val="18"/>
              </w:rPr>
              <w:t xml:space="preserve">Extreme </w:t>
            </w:r>
            <w:r>
              <w:rPr>
                <w:rFonts w:ascii="Arial MT"/>
                <w:spacing w:val="-2"/>
                <w:sz w:val="18"/>
              </w:rPr>
              <w:t>Differences</w:t>
            </w:r>
          </w:p>
        </w:tc>
        <w:tc>
          <w:tcPr>
            <w:tcW w:w="1548" w:type="dxa"/>
            <w:tcBorders>
              <w:right w:val="single" w:sz="18" w:space="0" w:color="000000"/>
            </w:tcBorders>
          </w:tcPr>
          <w:p w:rsidR="002664B6" w:rsidRDefault="00BA69A9">
            <w:pPr>
              <w:pStyle w:val="TableParagraph"/>
              <w:spacing w:before="50" w:line="240" w:lineRule="auto"/>
              <w:ind w:left="191" w:right="0"/>
              <w:jc w:val="left"/>
              <w:rPr>
                <w:rFonts w:ascii="Arial MT"/>
                <w:sz w:val="18"/>
              </w:rPr>
            </w:pPr>
            <w:r>
              <w:rPr>
                <w:rFonts w:ascii="Arial MT"/>
                <w:spacing w:val="-2"/>
                <w:sz w:val="18"/>
              </w:rPr>
              <w:t>Positive</w:t>
            </w:r>
          </w:p>
        </w:tc>
        <w:tc>
          <w:tcPr>
            <w:tcW w:w="1479" w:type="dxa"/>
            <w:tcBorders>
              <w:left w:val="single" w:sz="18" w:space="0" w:color="000000"/>
              <w:right w:val="single" w:sz="18" w:space="0" w:color="000000"/>
            </w:tcBorders>
          </w:tcPr>
          <w:p w:rsidR="002664B6" w:rsidRDefault="00BA69A9">
            <w:pPr>
              <w:pStyle w:val="TableParagraph"/>
              <w:spacing w:before="50" w:line="240" w:lineRule="auto"/>
              <w:ind w:left="0" w:right="34"/>
              <w:jc w:val="right"/>
              <w:rPr>
                <w:rFonts w:ascii="Arial MT"/>
                <w:sz w:val="18"/>
              </w:rPr>
            </w:pPr>
            <w:r>
              <w:rPr>
                <w:rFonts w:ascii="Arial MT"/>
                <w:spacing w:val="-4"/>
                <w:sz w:val="18"/>
              </w:rPr>
              <w:t>,031</w:t>
            </w:r>
          </w:p>
        </w:tc>
      </w:tr>
      <w:tr w:rsidR="002664B6">
        <w:trPr>
          <w:trHeight w:val="309"/>
        </w:trPr>
        <w:tc>
          <w:tcPr>
            <w:tcW w:w="2324" w:type="dxa"/>
            <w:tcBorders>
              <w:left w:val="single" w:sz="18" w:space="0" w:color="000000"/>
            </w:tcBorders>
          </w:tcPr>
          <w:p w:rsidR="002664B6" w:rsidRDefault="002664B6">
            <w:pPr>
              <w:pStyle w:val="TableParagraph"/>
              <w:spacing w:line="240" w:lineRule="auto"/>
              <w:ind w:left="0" w:right="0"/>
              <w:jc w:val="left"/>
              <w:rPr>
                <w:sz w:val="16"/>
              </w:rPr>
            </w:pPr>
          </w:p>
        </w:tc>
        <w:tc>
          <w:tcPr>
            <w:tcW w:w="1548" w:type="dxa"/>
            <w:tcBorders>
              <w:right w:val="single" w:sz="18" w:space="0" w:color="000000"/>
            </w:tcBorders>
          </w:tcPr>
          <w:p w:rsidR="002664B6" w:rsidRDefault="00BA69A9">
            <w:pPr>
              <w:pStyle w:val="TableParagraph"/>
              <w:spacing w:before="48" w:line="240" w:lineRule="auto"/>
              <w:ind w:left="191" w:right="0"/>
              <w:jc w:val="left"/>
              <w:rPr>
                <w:rFonts w:ascii="Arial MT"/>
                <w:sz w:val="18"/>
              </w:rPr>
            </w:pPr>
            <w:r>
              <w:rPr>
                <w:rFonts w:ascii="Arial MT"/>
                <w:spacing w:val="-2"/>
                <w:sz w:val="18"/>
              </w:rPr>
              <w:t>Negative</w:t>
            </w:r>
          </w:p>
        </w:tc>
        <w:tc>
          <w:tcPr>
            <w:tcW w:w="1479" w:type="dxa"/>
            <w:tcBorders>
              <w:left w:val="single" w:sz="18" w:space="0" w:color="000000"/>
              <w:right w:val="single" w:sz="18" w:space="0" w:color="000000"/>
            </w:tcBorders>
          </w:tcPr>
          <w:p w:rsidR="002664B6" w:rsidRDefault="00BA69A9">
            <w:pPr>
              <w:pStyle w:val="TableParagraph"/>
              <w:spacing w:before="48" w:line="240" w:lineRule="auto"/>
              <w:ind w:left="0" w:right="34"/>
              <w:jc w:val="right"/>
              <w:rPr>
                <w:rFonts w:ascii="Arial MT"/>
                <w:sz w:val="18"/>
              </w:rPr>
            </w:pPr>
            <w:r>
              <w:rPr>
                <w:rFonts w:ascii="Arial MT"/>
                <w:sz w:val="18"/>
              </w:rPr>
              <w:t>-</w:t>
            </w:r>
            <w:r>
              <w:rPr>
                <w:rFonts w:ascii="Arial MT"/>
                <w:spacing w:val="-4"/>
                <w:sz w:val="18"/>
              </w:rPr>
              <w:t>,043</w:t>
            </w:r>
          </w:p>
        </w:tc>
      </w:tr>
      <w:tr w:rsidR="002664B6">
        <w:trPr>
          <w:trHeight w:val="310"/>
        </w:trPr>
        <w:tc>
          <w:tcPr>
            <w:tcW w:w="2324" w:type="dxa"/>
            <w:tcBorders>
              <w:left w:val="single" w:sz="18" w:space="0" w:color="000000"/>
            </w:tcBorders>
          </w:tcPr>
          <w:p w:rsidR="002664B6" w:rsidRDefault="00BA69A9">
            <w:pPr>
              <w:pStyle w:val="TableParagraph"/>
              <w:spacing w:before="48" w:line="240" w:lineRule="auto"/>
              <w:ind w:left="75" w:right="0"/>
              <w:jc w:val="left"/>
              <w:rPr>
                <w:rFonts w:ascii="Arial MT"/>
                <w:sz w:val="18"/>
              </w:rPr>
            </w:pPr>
            <w:r>
              <w:rPr>
                <w:rFonts w:ascii="Arial MT"/>
                <w:sz w:val="18"/>
              </w:rPr>
              <w:t>Kolmogorov-Smirnov</w:t>
            </w:r>
            <w:r>
              <w:rPr>
                <w:rFonts w:ascii="Arial MT"/>
                <w:spacing w:val="-7"/>
                <w:sz w:val="18"/>
              </w:rPr>
              <w:t xml:space="preserve"> </w:t>
            </w:r>
            <w:r>
              <w:rPr>
                <w:rFonts w:ascii="Arial MT"/>
                <w:spacing w:val="-10"/>
                <w:sz w:val="18"/>
              </w:rPr>
              <w:t>Z</w:t>
            </w:r>
          </w:p>
        </w:tc>
        <w:tc>
          <w:tcPr>
            <w:tcW w:w="1548" w:type="dxa"/>
            <w:tcBorders>
              <w:right w:val="single" w:sz="18" w:space="0" w:color="000000"/>
            </w:tcBorders>
          </w:tcPr>
          <w:p w:rsidR="002664B6" w:rsidRDefault="002664B6">
            <w:pPr>
              <w:pStyle w:val="TableParagraph"/>
              <w:spacing w:line="240" w:lineRule="auto"/>
              <w:ind w:left="0" w:right="0"/>
              <w:jc w:val="left"/>
              <w:rPr>
                <w:sz w:val="16"/>
              </w:rPr>
            </w:pPr>
          </w:p>
        </w:tc>
        <w:tc>
          <w:tcPr>
            <w:tcW w:w="1479" w:type="dxa"/>
            <w:tcBorders>
              <w:left w:val="single" w:sz="18" w:space="0" w:color="000000"/>
              <w:right w:val="single" w:sz="18" w:space="0" w:color="000000"/>
            </w:tcBorders>
          </w:tcPr>
          <w:p w:rsidR="002664B6" w:rsidRDefault="00BA69A9">
            <w:pPr>
              <w:pStyle w:val="TableParagraph"/>
              <w:spacing w:before="48" w:line="240" w:lineRule="auto"/>
              <w:ind w:left="0" w:right="34"/>
              <w:jc w:val="right"/>
              <w:rPr>
                <w:rFonts w:ascii="Arial MT"/>
                <w:sz w:val="18"/>
              </w:rPr>
            </w:pPr>
            <w:r>
              <w:rPr>
                <w:rFonts w:ascii="Arial MT"/>
                <w:spacing w:val="-4"/>
                <w:sz w:val="18"/>
              </w:rPr>
              <w:t>,646</w:t>
            </w:r>
          </w:p>
        </w:tc>
      </w:tr>
      <w:tr w:rsidR="002664B6">
        <w:trPr>
          <w:trHeight w:val="356"/>
        </w:trPr>
        <w:tc>
          <w:tcPr>
            <w:tcW w:w="2324" w:type="dxa"/>
            <w:tcBorders>
              <w:left w:val="single" w:sz="18" w:space="0" w:color="000000"/>
              <w:bottom w:val="single" w:sz="18" w:space="0" w:color="000000"/>
            </w:tcBorders>
          </w:tcPr>
          <w:p w:rsidR="002664B6" w:rsidRDefault="00BA69A9">
            <w:pPr>
              <w:pStyle w:val="TableParagraph"/>
              <w:spacing w:before="49" w:line="240" w:lineRule="auto"/>
              <w:ind w:left="75" w:right="0"/>
              <w:jc w:val="left"/>
              <w:rPr>
                <w:rFonts w:ascii="Arial MT"/>
                <w:sz w:val="18"/>
              </w:rPr>
            </w:pPr>
            <w:r>
              <w:rPr>
                <w:rFonts w:ascii="Arial MT"/>
                <w:sz w:val="18"/>
              </w:rPr>
              <w:t>Asymp.</w:t>
            </w:r>
            <w:r>
              <w:rPr>
                <w:rFonts w:ascii="Arial MT"/>
                <w:spacing w:val="-1"/>
                <w:sz w:val="18"/>
              </w:rPr>
              <w:t xml:space="preserve"> </w:t>
            </w:r>
            <w:r>
              <w:rPr>
                <w:rFonts w:ascii="Arial MT"/>
                <w:sz w:val="18"/>
              </w:rPr>
              <w:t>Sig.</w:t>
            </w:r>
            <w:r>
              <w:rPr>
                <w:rFonts w:ascii="Arial MT"/>
                <w:spacing w:val="-1"/>
                <w:sz w:val="18"/>
              </w:rPr>
              <w:t xml:space="preserve"> </w:t>
            </w:r>
            <w:r>
              <w:rPr>
                <w:rFonts w:ascii="Arial MT"/>
                <w:sz w:val="18"/>
              </w:rPr>
              <w:t>(2-</w:t>
            </w:r>
            <w:r>
              <w:rPr>
                <w:rFonts w:ascii="Arial MT"/>
                <w:spacing w:val="-2"/>
                <w:sz w:val="18"/>
              </w:rPr>
              <w:t>tailed)</w:t>
            </w:r>
          </w:p>
        </w:tc>
        <w:tc>
          <w:tcPr>
            <w:tcW w:w="1548" w:type="dxa"/>
            <w:tcBorders>
              <w:bottom w:val="single" w:sz="18" w:space="0" w:color="000000"/>
              <w:right w:val="single" w:sz="18" w:space="0" w:color="000000"/>
            </w:tcBorders>
          </w:tcPr>
          <w:p w:rsidR="002664B6" w:rsidRDefault="002664B6">
            <w:pPr>
              <w:pStyle w:val="TableParagraph"/>
              <w:spacing w:line="240" w:lineRule="auto"/>
              <w:ind w:left="0" w:right="0"/>
              <w:jc w:val="left"/>
              <w:rPr>
                <w:sz w:val="16"/>
              </w:rPr>
            </w:pPr>
          </w:p>
        </w:tc>
        <w:tc>
          <w:tcPr>
            <w:tcW w:w="1479" w:type="dxa"/>
            <w:tcBorders>
              <w:left w:val="single" w:sz="18" w:space="0" w:color="000000"/>
              <w:bottom w:val="single" w:sz="18" w:space="0" w:color="000000"/>
              <w:right w:val="single" w:sz="18" w:space="0" w:color="000000"/>
            </w:tcBorders>
          </w:tcPr>
          <w:p w:rsidR="002664B6" w:rsidRDefault="00BA69A9">
            <w:pPr>
              <w:pStyle w:val="TableParagraph"/>
              <w:spacing w:before="49" w:line="240" w:lineRule="auto"/>
              <w:ind w:left="0" w:right="34"/>
              <w:jc w:val="right"/>
              <w:rPr>
                <w:rFonts w:ascii="Arial MT"/>
                <w:sz w:val="18"/>
              </w:rPr>
            </w:pPr>
            <w:r>
              <w:rPr>
                <w:rFonts w:ascii="Arial MT"/>
                <w:spacing w:val="-4"/>
                <w:sz w:val="18"/>
              </w:rPr>
              <w:t>,798</w:t>
            </w:r>
          </w:p>
        </w:tc>
      </w:tr>
    </w:tbl>
    <w:p w:rsidR="002664B6" w:rsidRDefault="00BA69A9">
      <w:pPr>
        <w:pStyle w:val="ListParagraph"/>
        <w:numPr>
          <w:ilvl w:val="0"/>
          <w:numId w:val="1"/>
        </w:numPr>
        <w:tabs>
          <w:tab w:val="left" w:pos="2279"/>
        </w:tabs>
        <w:ind w:left="2279" w:hanging="201"/>
        <w:jc w:val="left"/>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3"/>
          <w:sz w:val="18"/>
        </w:rPr>
        <w:t xml:space="preserve"> </w:t>
      </w:r>
      <w:r>
        <w:rPr>
          <w:rFonts w:ascii="Arial MT"/>
          <w:sz w:val="18"/>
        </w:rPr>
        <w:t>is</w:t>
      </w:r>
      <w:r>
        <w:rPr>
          <w:rFonts w:ascii="Arial MT"/>
          <w:spacing w:val="-1"/>
          <w:sz w:val="18"/>
        </w:rPr>
        <w:t xml:space="preserve"> </w:t>
      </w:r>
      <w:r>
        <w:rPr>
          <w:rFonts w:ascii="Arial MT"/>
          <w:spacing w:val="-2"/>
          <w:sz w:val="18"/>
        </w:rPr>
        <w:t>Normal.</w:t>
      </w:r>
    </w:p>
    <w:p w:rsidR="002664B6" w:rsidRDefault="00BA69A9">
      <w:pPr>
        <w:pStyle w:val="ListParagraph"/>
        <w:numPr>
          <w:ilvl w:val="0"/>
          <w:numId w:val="1"/>
        </w:numPr>
        <w:tabs>
          <w:tab w:val="left" w:pos="878"/>
        </w:tabs>
        <w:spacing w:before="101"/>
        <w:ind w:left="878" w:hanging="200"/>
        <w:jc w:val="left"/>
        <w:rPr>
          <w:rFonts w:ascii="Arial MT"/>
          <w:sz w:val="18"/>
        </w:rPr>
      </w:pPr>
      <w:r>
        <w:rPr>
          <w:rFonts w:ascii="Arial MT"/>
          <w:sz w:val="18"/>
        </w:rPr>
        <w:t>Calculated</w:t>
      </w:r>
      <w:r>
        <w:rPr>
          <w:rFonts w:ascii="Arial MT"/>
          <w:spacing w:val="-6"/>
          <w:sz w:val="18"/>
        </w:rPr>
        <w:t xml:space="preserve"> </w:t>
      </w:r>
      <w:r>
        <w:rPr>
          <w:rFonts w:ascii="Arial MT"/>
          <w:sz w:val="18"/>
        </w:rPr>
        <w:t>from</w:t>
      </w:r>
      <w:r>
        <w:rPr>
          <w:rFonts w:ascii="Arial MT"/>
          <w:spacing w:val="-4"/>
          <w:sz w:val="18"/>
        </w:rPr>
        <w:t xml:space="preserve"> </w:t>
      </w:r>
      <w:r>
        <w:rPr>
          <w:rFonts w:ascii="Arial MT"/>
          <w:spacing w:val="-2"/>
          <w:sz w:val="18"/>
        </w:rPr>
        <w:t>data.</w:t>
      </w:r>
    </w:p>
    <w:p w:rsidR="002664B6" w:rsidRDefault="00BA69A9">
      <w:pPr>
        <w:pStyle w:val="BodyText"/>
        <w:spacing w:before="51"/>
        <w:rPr>
          <w:rFonts w:ascii="Arial MT"/>
          <w:sz w:val="20"/>
        </w:rPr>
      </w:pPr>
      <w:r>
        <w:rPr>
          <w:rFonts w:ascii="Arial MT"/>
          <w:noProof/>
          <w:sz w:val="20"/>
          <w:lang w:val="en-US"/>
        </w:rPr>
        <w:drawing>
          <wp:anchor distT="0" distB="0" distL="0" distR="0" simplePos="0" relativeHeight="487590912" behindDoc="1" locked="0" layoutInCell="1" allowOverlap="1">
            <wp:simplePos x="0" y="0"/>
            <wp:positionH relativeFrom="page">
              <wp:posOffset>1555542</wp:posOffset>
            </wp:positionH>
            <wp:positionV relativeFrom="paragraph">
              <wp:posOffset>194205</wp:posOffset>
            </wp:positionV>
            <wp:extent cx="5181548" cy="421843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5181548" cy="4218432"/>
                    </a:xfrm>
                    <a:prstGeom prst="rect">
                      <a:avLst/>
                    </a:prstGeom>
                  </pic:spPr>
                </pic:pic>
              </a:graphicData>
            </a:graphic>
          </wp:anchor>
        </w:drawing>
      </w:r>
    </w:p>
    <w:p w:rsidR="002664B6" w:rsidRDefault="002664B6">
      <w:pPr>
        <w:pStyle w:val="BodyText"/>
        <w:rPr>
          <w:rFonts w:ascii="Arial MT"/>
          <w:sz w:val="20"/>
        </w:rPr>
        <w:sectPr w:rsidR="002664B6">
          <w:pgSz w:w="11910" w:h="16840"/>
          <w:pgMar w:top="1160" w:right="1133" w:bottom="280" w:left="1700" w:header="717" w:footer="0" w:gutter="0"/>
          <w:cols w:space="720"/>
        </w:sectPr>
      </w:pPr>
    </w:p>
    <w:p w:rsidR="002664B6" w:rsidRDefault="002664B6">
      <w:pPr>
        <w:pStyle w:val="BodyText"/>
        <w:rPr>
          <w:rFonts w:ascii="Arial MT"/>
          <w:sz w:val="20"/>
        </w:rPr>
      </w:pPr>
    </w:p>
    <w:p w:rsidR="002664B6" w:rsidRDefault="002664B6">
      <w:pPr>
        <w:pStyle w:val="BodyText"/>
        <w:spacing w:before="65"/>
        <w:rPr>
          <w:rFonts w:ascii="Arial MT"/>
          <w:sz w:val="20"/>
        </w:rPr>
      </w:pPr>
    </w:p>
    <w:p w:rsidR="002664B6" w:rsidRDefault="00BA69A9">
      <w:pPr>
        <w:pStyle w:val="BodyText"/>
        <w:ind w:left="468"/>
        <w:rPr>
          <w:rFonts w:ascii="Arial MT"/>
          <w:sz w:val="20"/>
        </w:rPr>
      </w:pPr>
      <w:r>
        <w:rPr>
          <w:rFonts w:ascii="Arial MT"/>
          <w:noProof/>
          <w:sz w:val="20"/>
          <w:lang w:val="en-US"/>
        </w:rPr>
        <w:drawing>
          <wp:inline distT="0" distB="0" distL="0" distR="0">
            <wp:extent cx="4874322" cy="3894296"/>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4874322" cy="3894296"/>
                    </a:xfrm>
                    <a:prstGeom prst="rect">
                      <a:avLst/>
                    </a:prstGeom>
                  </pic:spPr>
                </pic:pic>
              </a:graphicData>
            </a:graphic>
          </wp:inline>
        </w:drawing>
      </w:r>
    </w:p>
    <w:p w:rsidR="002664B6" w:rsidRDefault="00BA69A9">
      <w:pPr>
        <w:pStyle w:val="BodyText"/>
        <w:spacing w:before="101"/>
        <w:rPr>
          <w:rFonts w:ascii="Arial MT"/>
          <w:sz w:val="20"/>
        </w:rPr>
      </w:pPr>
      <w:r>
        <w:rPr>
          <w:rFonts w:ascii="Arial MT"/>
          <w:noProof/>
          <w:sz w:val="20"/>
          <w:lang w:val="en-US"/>
        </w:rPr>
        <w:drawing>
          <wp:anchor distT="0" distB="0" distL="0" distR="0" simplePos="0" relativeHeight="487591424" behindDoc="1" locked="0" layoutInCell="1" allowOverlap="1">
            <wp:simplePos x="0" y="0"/>
            <wp:positionH relativeFrom="page">
              <wp:posOffset>1376680</wp:posOffset>
            </wp:positionH>
            <wp:positionV relativeFrom="paragraph">
              <wp:posOffset>225425</wp:posOffset>
            </wp:positionV>
            <wp:extent cx="4931607" cy="3940111"/>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931607" cy="3940111"/>
                    </a:xfrm>
                    <a:prstGeom prst="rect">
                      <a:avLst/>
                    </a:prstGeom>
                  </pic:spPr>
                </pic:pic>
              </a:graphicData>
            </a:graphic>
          </wp:anchor>
        </w:drawing>
      </w:r>
    </w:p>
    <w:p w:rsidR="002664B6" w:rsidRDefault="00BA69A9">
      <w:pPr>
        <w:spacing w:before="200"/>
        <w:ind w:left="1288"/>
        <w:rPr>
          <w:b/>
          <w:sz w:val="24"/>
        </w:rPr>
      </w:pPr>
      <w:r>
        <w:rPr>
          <w:b/>
          <w:sz w:val="24"/>
        </w:rPr>
        <w:t>Lampiran</w:t>
      </w:r>
      <w:r>
        <w:rPr>
          <w:b/>
          <w:spacing w:val="-2"/>
          <w:sz w:val="24"/>
        </w:rPr>
        <w:t xml:space="preserve"> </w:t>
      </w:r>
      <w:r>
        <w:rPr>
          <w:b/>
          <w:sz w:val="24"/>
        </w:rPr>
        <w:t>4.</w:t>
      </w:r>
      <w:r>
        <w:rPr>
          <w:b/>
          <w:spacing w:val="-2"/>
          <w:sz w:val="24"/>
        </w:rPr>
        <w:t xml:space="preserve"> </w:t>
      </w:r>
      <w:r>
        <w:rPr>
          <w:b/>
          <w:sz w:val="24"/>
        </w:rPr>
        <w:t>Hasil</w:t>
      </w:r>
      <w:r>
        <w:rPr>
          <w:b/>
          <w:spacing w:val="-3"/>
          <w:sz w:val="24"/>
        </w:rPr>
        <w:t xml:space="preserve"> </w:t>
      </w:r>
      <w:r>
        <w:rPr>
          <w:b/>
          <w:sz w:val="24"/>
        </w:rPr>
        <w:t>uji</w:t>
      </w:r>
      <w:r>
        <w:rPr>
          <w:b/>
          <w:spacing w:val="-2"/>
          <w:sz w:val="24"/>
        </w:rPr>
        <w:t xml:space="preserve"> </w:t>
      </w:r>
      <w:r>
        <w:rPr>
          <w:b/>
          <w:sz w:val="24"/>
        </w:rPr>
        <w:t>Validitas</w:t>
      </w:r>
      <w:r>
        <w:rPr>
          <w:b/>
          <w:spacing w:val="-2"/>
          <w:sz w:val="24"/>
        </w:rPr>
        <w:t xml:space="preserve"> </w:t>
      </w:r>
      <w:r>
        <w:rPr>
          <w:b/>
          <w:sz w:val="24"/>
        </w:rPr>
        <w:t>item-Item</w:t>
      </w:r>
      <w:r>
        <w:rPr>
          <w:b/>
          <w:spacing w:val="-1"/>
          <w:sz w:val="24"/>
        </w:rPr>
        <w:t xml:space="preserve"> </w:t>
      </w:r>
      <w:r>
        <w:rPr>
          <w:b/>
          <w:spacing w:val="-2"/>
          <w:sz w:val="24"/>
        </w:rPr>
        <w:t>Variabel</w:t>
      </w:r>
    </w:p>
    <w:p w:rsidR="002664B6" w:rsidRDefault="002664B6">
      <w:pPr>
        <w:rPr>
          <w:b/>
          <w:sz w:val="24"/>
        </w:rPr>
        <w:sectPr w:rsidR="002664B6">
          <w:pgSz w:w="11910" w:h="16840"/>
          <w:pgMar w:top="1160" w:right="1133" w:bottom="280" w:left="1700" w:header="717" w:footer="0" w:gutter="0"/>
          <w:cols w:space="720"/>
        </w:sectPr>
      </w:pPr>
    </w:p>
    <w:p w:rsidR="002664B6" w:rsidRDefault="002664B6">
      <w:pPr>
        <w:pStyle w:val="BodyText"/>
        <w:spacing w:before="10"/>
        <w:rPr>
          <w:b/>
          <w:sz w:val="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230"/>
        <w:gridCol w:w="876"/>
        <w:gridCol w:w="883"/>
        <w:gridCol w:w="1630"/>
      </w:tblGrid>
      <w:tr w:rsidR="002664B6">
        <w:trPr>
          <w:trHeight w:val="278"/>
        </w:trPr>
        <w:tc>
          <w:tcPr>
            <w:tcW w:w="535" w:type="dxa"/>
          </w:tcPr>
          <w:p w:rsidR="002664B6" w:rsidRDefault="00BA69A9">
            <w:pPr>
              <w:pStyle w:val="TableParagraph"/>
              <w:spacing w:before="1" w:line="257" w:lineRule="exact"/>
              <w:ind w:left="7" w:right="1"/>
              <w:rPr>
                <w:b/>
                <w:sz w:val="24"/>
              </w:rPr>
            </w:pPr>
            <w:r>
              <w:rPr>
                <w:b/>
                <w:spacing w:val="-5"/>
                <w:sz w:val="24"/>
              </w:rPr>
              <w:t>No</w:t>
            </w:r>
          </w:p>
        </w:tc>
        <w:tc>
          <w:tcPr>
            <w:tcW w:w="4230" w:type="dxa"/>
          </w:tcPr>
          <w:p w:rsidR="002664B6" w:rsidRDefault="00BA69A9">
            <w:pPr>
              <w:pStyle w:val="TableParagraph"/>
              <w:spacing w:before="1" w:line="257" w:lineRule="exact"/>
              <w:ind w:left="4" w:right="0"/>
              <w:rPr>
                <w:b/>
                <w:sz w:val="24"/>
              </w:rPr>
            </w:pPr>
            <w:r>
              <w:rPr>
                <w:b/>
                <w:spacing w:val="-2"/>
                <w:sz w:val="24"/>
              </w:rPr>
              <w:t>Pernyataan</w:t>
            </w:r>
          </w:p>
        </w:tc>
        <w:tc>
          <w:tcPr>
            <w:tcW w:w="876" w:type="dxa"/>
          </w:tcPr>
          <w:p w:rsidR="002664B6" w:rsidRDefault="00BA69A9">
            <w:pPr>
              <w:pStyle w:val="TableParagraph"/>
              <w:spacing w:before="1" w:line="257" w:lineRule="exact"/>
              <w:ind w:left="9" w:right="4"/>
              <w:rPr>
                <w:b/>
                <w:sz w:val="16"/>
              </w:rPr>
            </w:pPr>
            <w:r>
              <w:rPr>
                <w:b/>
                <w:spacing w:val="-2"/>
                <w:position w:val="1"/>
                <w:sz w:val="24"/>
              </w:rPr>
              <w:t>r</w:t>
            </w:r>
            <w:r>
              <w:rPr>
                <w:b/>
                <w:spacing w:val="-2"/>
                <w:sz w:val="16"/>
              </w:rPr>
              <w:t>hitung</w:t>
            </w:r>
          </w:p>
        </w:tc>
        <w:tc>
          <w:tcPr>
            <w:tcW w:w="883" w:type="dxa"/>
          </w:tcPr>
          <w:p w:rsidR="002664B6" w:rsidRDefault="00BA69A9">
            <w:pPr>
              <w:pStyle w:val="TableParagraph"/>
              <w:spacing w:before="1" w:line="257" w:lineRule="exact"/>
              <w:ind w:left="13" w:right="0"/>
              <w:rPr>
                <w:b/>
                <w:sz w:val="16"/>
              </w:rPr>
            </w:pPr>
            <w:r>
              <w:rPr>
                <w:b/>
                <w:spacing w:val="-2"/>
                <w:position w:val="1"/>
                <w:sz w:val="24"/>
              </w:rPr>
              <w:t>r</w:t>
            </w:r>
            <w:r>
              <w:rPr>
                <w:b/>
                <w:spacing w:val="-2"/>
                <w:sz w:val="16"/>
              </w:rPr>
              <w:t>tabel</w:t>
            </w:r>
          </w:p>
        </w:tc>
        <w:tc>
          <w:tcPr>
            <w:tcW w:w="1630" w:type="dxa"/>
          </w:tcPr>
          <w:p w:rsidR="002664B6" w:rsidRDefault="00BA69A9">
            <w:pPr>
              <w:pStyle w:val="TableParagraph"/>
              <w:spacing w:before="1" w:line="257" w:lineRule="exact"/>
              <w:ind w:left="7" w:right="4"/>
              <w:rPr>
                <w:b/>
                <w:sz w:val="24"/>
              </w:rPr>
            </w:pPr>
            <w:r>
              <w:rPr>
                <w:b/>
                <w:spacing w:val="-2"/>
                <w:sz w:val="24"/>
              </w:rPr>
              <w:t>Keterangan</w:t>
            </w:r>
          </w:p>
        </w:tc>
      </w:tr>
      <w:tr w:rsidR="002664B6">
        <w:trPr>
          <w:trHeight w:val="1103"/>
        </w:trPr>
        <w:tc>
          <w:tcPr>
            <w:tcW w:w="535" w:type="dxa"/>
          </w:tcPr>
          <w:p w:rsidR="002664B6" w:rsidRDefault="00BA69A9">
            <w:pPr>
              <w:pStyle w:val="TableParagraph"/>
              <w:spacing w:line="275" w:lineRule="exact"/>
              <w:ind w:left="7" w:right="0"/>
              <w:rPr>
                <w:sz w:val="24"/>
              </w:rPr>
            </w:pPr>
            <w:r>
              <w:rPr>
                <w:spacing w:val="-10"/>
                <w:sz w:val="24"/>
              </w:rPr>
              <w:t>1</w:t>
            </w:r>
          </w:p>
        </w:tc>
        <w:tc>
          <w:tcPr>
            <w:tcW w:w="4230" w:type="dxa"/>
          </w:tcPr>
          <w:p w:rsidR="002664B6" w:rsidRDefault="00BA69A9">
            <w:pPr>
              <w:pStyle w:val="TableParagraph"/>
              <w:spacing w:line="276" w:lineRule="exact"/>
              <w:ind w:left="105" w:right="99"/>
              <w:jc w:val="both"/>
              <w:rPr>
                <w:sz w:val="24"/>
              </w:rPr>
            </w:pPr>
            <w:r>
              <w:rPr>
                <w:sz w:val="24"/>
              </w:rPr>
              <w:t>Memiliki pengetahuan dan keterampilan dibidang</w:t>
            </w:r>
            <w:r>
              <w:rPr>
                <w:spacing w:val="-3"/>
                <w:sz w:val="24"/>
              </w:rPr>
              <w:t xml:space="preserve"> </w:t>
            </w:r>
            <w:r>
              <w:rPr>
                <w:sz w:val="24"/>
              </w:rPr>
              <w:t>ilmu</w:t>
            </w:r>
            <w:r>
              <w:rPr>
                <w:spacing w:val="-3"/>
                <w:sz w:val="24"/>
              </w:rPr>
              <w:t xml:space="preserve"> </w:t>
            </w:r>
            <w:r>
              <w:rPr>
                <w:sz w:val="24"/>
              </w:rPr>
              <w:t>pengetahuan</w:t>
            </w:r>
            <w:r>
              <w:rPr>
                <w:spacing w:val="-3"/>
                <w:sz w:val="24"/>
              </w:rPr>
              <w:t xml:space="preserve"> </w:t>
            </w:r>
            <w:r>
              <w:rPr>
                <w:sz w:val="24"/>
              </w:rPr>
              <w:t>dan</w:t>
            </w:r>
            <w:r>
              <w:rPr>
                <w:spacing w:val="-3"/>
                <w:sz w:val="24"/>
              </w:rPr>
              <w:t xml:space="preserve"> </w:t>
            </w:r>
            <w:r>
              <w:rPr>
                <w:sz w:val="24"/>
              </w:rPr>
              <w:t xml:space="preserve">teknologi yang sesuai dengan tuntunan </w:t>
            </w:r>
            <w:r>
              <w:rPr>
                <w:spacing w:val="-2"/>
                <w:sz w:val="24"/>
              </w:rPr>
              <w:t>industrialisasi.</w:t>
            </w:r>
          </w:p>
        </w:tc>
        <w:tc>
          <w:tcPr>
            <w:tcW w:w="876" w:type="dxa"/>
          </w:tcPr>
          <w:p w:rsidR="002664B6" w:rsidRDefault="002664B6">
            <w:pPr>
              <w:pStyle w:val="TableParagraph"/>
              <w:spacing w:before="136" w:line="240" w:lineRule="auto"/>
              <w:ind w:left="0" w:right="0"/>
              <w:jc w:val="left"/>
              <w:rPr>
                <w:b/>
                <w:sz w:val="24"/>
              </w:rPr>
            </w:pPr>
          </w:p>
          <w:p w:rsidR="002664B6" w:rsidRDefault="00BA69A9">
            <w:pPr>
              <w:pStyle w:val="TableParagraph"/>
              <w:spacing w:line="240" w:lineRule="auto"/>
              <w:ind w:left="9" w:right="0"/>
              <w:rPr>
                <w:sz w:val="24"/>
              </w:rPr>
            </w:pPr>
            <w:r>
              <w:rPr>
                <w:spacing w:val="-2"/>
                <w:sz w:val="24"/>
              </w:rPr>
              <w:t>0,595</w:t>
            </w:r>
          </w:p>
        </w:tc>
        <w:tc>
          <w:tcPr>
            <w:tcW w:w="883" w:type="dxa"/>
          </w:tcPr>
          <w:p w:rsidR="002664B6" w:rsidRDefault="002664B6">
            <w:pPr>
              <w:pStyle w:val="TableParagraph"/>
              <w:spacing w:before="136" w:line="240" w:lineRule="auto"/>
              <w:ind w:left="0" w:right="0"/>
              <w:jc w:val="left"/>
              <w:rPr>
                <w:b/>
                <w:sz w:val="24"/>
              </w:rPr>
            </w:pPr>
          </w:p>
          <w:p w:rsidR="002664B6" w:rsidRDefault="00BA69A9">
            <w:pPr>
              <w:pStyle w:val="TableParagraph"/>
              <w:spacing w:line="240" w:lineRule="auto"/>
              <w:ind w:left="13" w:right="1"/>
              <w:rPr>
                <w:sz w:val="24"/>
              </w:rPr>
            </w:pPr>
            <w:r>
              <w:rPr>
                <w:spacing w:val="-2"/>
                <w:sz w:val="24"/>
              </w:rPr>
              <w:t>0,131</w:t>
            </w:r>
          </w:p>
        </w:tc>
        <w:tc>
          <w:tcPr>
            <w:tcW w:w="1630" w:type="dxa"/>
          </w:tcPr>
          <w:p w:rsidR="002664B6" w:rsidRDefault="002664B6">
            <w:pPr>
              <w:pStyle w:val="TableParagraph"/>
              <w:spacing w:before="136" w:line="240" w:lineRule="auto"/>
              <w:ind w:left="0" w:right="0"/>
              <w:jc w:val="left"/>
              <w:rPr>
                <w:b/>
                <w:sz w:val="24"/>
              </w:rPr>
            </w:pPr>
          </w:p>
          <w:p w:rsidR="002664B6" w:rsidRDefault="00BA69A9">
            <w:pPr>
              <w:pStyle w:val="TableParagraph"/>
              <w:spacing w:line="240" w:lineRule="auto"/>
              <w:ind w:left="7" w:right="0"/>
              <w:rPr>
                <w:sz w:val="24"/>
              </w:rPr>
            </w:pPr>
            <w:r>
              <w:rPr>
                <w:spacing w:val="-2"/>
                <w:sz w:val="24"/>
              </w:rPr>
              <w:t>Valid</w:t>
            </w:r>
          </w:p>
        </w:tc>
      </w:tr>
      <w:tr w:rsidR="002664B6">
        <w:trPr>
          <w:trHeight w:val="633"/>
        </w:trPr>
        <w:tc>
          <w:tcPr>
            <w:tcW w:w="535" w:type="dxa"/>
          </w:tcPr>
          <w:p w:rsidR="002664B6" w:rsidRDefault="00BA69A9">
            <w:pPr>
              <w:pStyle w:val="TableParagraph"/>
              <w:spacing w:line="275" w:lineRule="exact"/>
              <w:ind w:left="7" w:right="0"/>
              <w:rPr>
                <w:sz w:val="24"/>
              </w:rPr>
            </w:pPr>
            <w:r>
              <w:rPr>
                <w:spacing w:val="-10"/>
                <w:sz w:val="24"/>
              </w:rPr>
              <w:t>2</w:t>
            </w:r>
          </w:p>
        </w:tc>
        <w:tc>
          <w:tcPr>
            <w:tcW w:w="4230" w:type="dxa"/>
          </w:tcPr>
          <w:p w:rsidR="002664B6" w:rsidRDefault="00BA69A9">
            <w:pPr>
              <w:pStyle w:val="TableParagraph"/>
              <w:spacing w:line="275" w:lineRule="exact"/>
              <w:ind w:left="105" w:right="0"/>
              <w:jc w:val="left"/>
              <w:rPr>
                <w:sz w:val="24"/>
              </w:rPr>
            </w:pPr>
            <w:r>
              <w:rPr>
                <w:sz w:val="24"/>
              </w:rPr>
              <w:t>Memiliki</w:t>
            </w:r>
            <w:r>
              <w:rPr>
                <w:spacing w:val="-2"/>
                <w:sz w:val="24"/>
              </w:rPr>
              <w:t xml:space="preserve"> </w:t>
            </w:r>
            <w:r>
              <w:rPr>
                <w:sz w:val="24"/>
              </w:rPr>
              <w:t>kemampuan</w:t>
            </w:r>
            <w:r>
              <w:rPr>
                <w:spacing w:val="-2"/>
                <w:sz w:val="24"/>
              </w:rPr>
              <w:t xml:space="preserve"> </w:t>
            </w:r>
            <w:r>
              <w:rPr>
                <w:sz w:val="24"/>
              </w:rPr>
              <w:t>pendidikan</w:t>
            </w:r>
            <w:r>
              <w:rPr>
                <w:spacing w:val="-1"/>
                <w:sz w:val="24"/>
              </w:rPr>
              <w:t xml:space="preserve"> </w:t>
            </w:r>
            <w:r>
              <w:rPr>
                <w:spacing w:val="-4"/>
                <w:sz w:val="24"/>
              </w:rPr>
              <w:t>pada</w:t>
            </w:r>
          </w:p>
          <w:p w:rsidR="002664B6" w:rsidRDefault="00BA69A9">
            <w:pPr>
              <w:pStyle w:val="TableParagraph"/>
              <w:spacing w:before="41" w:line="240" w:lineRule="auto"/>
              <w:ind w:left="105" w:right="0"/>
              <w:jc w:val="left"/>
              <w:rPr>
                <w:sz w:val="24"/>
              </w:rPr>
            </w:pPr>
            <w:r>
              <w:rPr>
                <w:sz w:val="24"/>
              </w:rPr>
              <w:t>jenjang</w:t>
            </w:r>
            <w:r>
              <w:rPr>
                <w:spacing w:val="-2"/>
                <w:sz w:val="24"/>
              </w:rPr>
              <w:t xml:space="preserve"> </w:t>
            </w:r>
            <w:r>
              <w:rPr>
                <w:sz w:val="24"/>
              </w:rPr>
              <w:t>yang</w:t>
            </w:r>
            <w:r>
              <w:rPr>
                <w:spacing w:val="-1"/>
                <w:sz w:val="24"/>
              </w:rPr>
              <w:t xml:space="preserve"> </w:t>
            </w:r>
            <w:r>
              <w:rPr>
                <w:sz w:val="24"/>
              </w:rPr>
              <w:t xml:space="preserve">lebih </w:t>
            </w:r>
            <w:r>
              <w:rPr>
                <w:spacing w:val="-2"/>
                <w:sz w:val="24"/>
              </w:rPr>
              <w:t>tinggi.</w:t>
            </w:r>
          </w:p>
        </w:tc>
        <w:tc>
          <w:tcPr>
            <w:tcW w:w="876" w:type="dxa"/>
          </w:tcPr>
          <w:p w:rsidR="002664B6" w:rsidRDefault="00BA69A9">
            <w:pPr>
              <w:pStyle w:val="TableParagraph"/>
              <w:spacing w:before="179" w:line="240" w:lineRule="auto"/>
              <w:ind w:left="9" w:right="0"/>
              <w:rPr>
                <w:sz w:val="24"/>
              </w:rPr>
            </w:pPr>
            <w:r>
              <w:rPr>
                <w:spacing w:val="-2"/>
                <w:sz w:val="24"/>
              </w:rPr>
              <w:t>0,433</w:t>
            </w:r>
          </w:p>
        </w:tc>
        <w:tc>
          <w:tcPr>
            <w:tcW w:w="883" w:type="dxa"/>
          </w:tcPr>
          <w:p w:rsidR="002664B6" w:rsidRDefault="00BA69A9">
            <w:pPr>
              <w:pStyle w:val="TableParagraph"/>
              <w:spacing w:before="78" w:line="240" w:lineRule="auto"/>
              <w:ind w:left="13" w:right="1"/>
              <w:rPr>
                <w:sz w:val="24"/>
              </w:rPr>
            </w:pPr>
            <w:r>
              <w:rPr>
                <w:spacing w:val="-2"/>
                <w:sz w:val="24"/>
              </w:rPr>
              <w:t>0,131</w:t>
            </w:r>
          </w:p>
        </w:tc>
        <w:tc>
          <w:tcPr>
            <w:tcW w:w="1630" w:type="dxa"/>
          </w:tcPr>
          <w:p w:rsidR="002664B6" w:rsidRDefault="00BA69A9">
            <w:pPr>
              <w:pStyle w:val="TableParagraph"/>
              <w:spacing w:before="179" w:line="240" w:lineRule="auto"/>
              <w:ind w:left="7" w:right="0"/>
              <w:rPr>
                <w:sz w:val="24"/>
              </w:rPr>
            </w:pPr>
            <w:r>
              <w:rPr>
                <w:spacing w:val="-2"/>
                <w:sz w:val="24"/>
              </w:rPr>
              <w:t>Valid</w:t>
            </w:r>
          </w:p>
        </w:tc>
      </w:tr>
      <w:tr w:rsidR="002664B6">
        <w:trPr>
          <w:trHeight w:val="635"/>
        </w:trPr>
        <w:tc>
          <w:tcPr>
            <w:tcW w:w="535" w:type="dxa"/>
          </w:tcPr>
          <w:p w:rsidR="002664B6" w:rsidRDefault="00BA69A9">
            <w:pPr>
              <w:pStyle w:val="TableParagraph"/>
              <w:spacing w:line="275" w:lineRule="exact"/>
              <w:ind w:left="7" w:right="0"/>
              <w:rPr>
                <w:sz w:val="24"/>
              </w:rPr>
            </w:pPr>
            <w:r>
              <w:rPr>
                <w:spacing w:val="-10"/>
                <w:sz w:val="24"/>
              </w:rPr>
              <w:t>3</w:t>
            </w:r>
          </w:p>
        </w:tc>
        <w:tc>
          <w:tcPr>
            <w:tcW w:w="4230" w:type="dxa"/>
          </w:tcPr>
          <w:p w:rsidR="002664B6" w:rsidRDefault="00BA69A9">
            <w:pPr>
              <w:pStyle w:val="TableParagraph"/>
              <w:spacing w:line="275" w:lineRule="exact"/>
              <w:ind w:left="105" w:right="0"/>
              <w:jc w:val="left"/>
              <w:rPr>
                <w:sz w:val="24"/>
              </w:rPr>
            </w:pPr>
            <w:r>
              <w:rPr>
                <w:sz w:val="24"/>
              </w:rPr>
              <w:t>Memiliki</w:t>
            </w:r>
            <w:r>
              <w:rPr>
                <w:spacing w:val="-1"/>
                <w:sz w:val="24"/>
              </w:rPr>
              <w:t xml:space="preserve"> </w:t>
            </w:r>
            <w:r>
              <w:rPr>
                <w:sz w:val="24"/>
              </w:rPr>
              <w:t>sifat jujur</w:t>
            </w:r>
            <w:r>
              <w:rPr>
                <w:spacing w:val="-1"/>
                <w:sz w:val="24"/>
              </w:rPr>
              <w:t xml:space="preserve"> </w:t>
            </w:r>
            <w:r>
              <w:rPr>
                <w:spacing w:val="-2"/>
                <w:sz w:val="24"/>
              </w:rPr>
              <w:t>bertanggungjawab</w:t>
            </w:r>
          </w:p>
          <w:p w:rsidR="002664B6" w:rsidRDefault="00BA69A9">
            <w:pPr>
              <w:pStyle w:val="TableParagraph"/>
              <w:spacing w:before="43" w:line="240" w:lineRule="auto"/>
              <w:ind w:left="105" w:right="0"/>
              <w:jc w:val="left"/>
              <w:rPr>
                <w:sz w:val="24"/>
              </w:rPr>
            </w:pPr>
            <w:r>
              <w:rPr>
                <w:sz w:val="24"/>
              </w:rPr>
              <w:t>dan</w:t>
            </w:r>
            <w:r>
              <w:rPr>
                <w:spacing w:val="-4"/>
                <w:sz w:val="24"/>
              </w:rPr>
              <w:t xml:space="preserve"> </w:t>
            </w:r>
            <w:r>
              <w:rPr>
                <w:spacing w:val="-2"/>
                <w:sz w:val="24"/>
              </w:rPr>
              <w:t>ramah</w:t>
            </w:r>
          </w:p>
        </w:tc>
        <w:tc>
          <w:tcPr>
            <w:tcW w:w="876" w:type="dxa"/>
          </w:tcPr>
          <w:p w:rsidR="002664B6" w:rsidRDefault="00BA69A9">
            <w:pPr>
              <w:pStyle w:val="TableParagraph"/>
              <w:spacing w:before="179" w:line="240" w:lineRule="auto"/>
              <w:ind w:left="9" w:right="0"/>
              <w:rPr>
                <w:sz w:val="24"/>
              </w:rPr>
            </w:pPr>
            <w:r>
              <w:rPr>
                <w:spacing w:val="-2"/>
                <w:sz w:val="24"/>
              </w:rPr>
              <w:t>0,407</w:t>
            </w:r>
          </w:p>
        </w:tc>
        <w:tc>
          <w:tcPr>
            <w:tcW w:w="883" w:type="dxa"/>
          </w:tcPr>
          <w:p w:rsidR="002664B6" w:rsidRDefault="00BA69A9">
            <w:pPr>
              <w:pStyle w:val="TableParagraph"/>
              <w:spacing w:before="80" w:line="240" w:lineRule="auto"/>
              <w:ind w:left="13" w:right="1"/>
              <w:rPr>
                <w:sz w:val="24"/>
              </w:rPr>
            </w:pPr>
            <w:r>
              <w:rPr>
                <w:spacing w:val="-2"/>
                <w:sz w:val="24"/>
              </w:rPr>
              <w:t>0,131</w:t>
            </w:r>
          </w:p>
        </w:tc>
        <w:tc>
          <w:tcPr>
            <w:tcW w:w="1630" w:type="dxa"/>
          </w:tcPr>
          <w:p w:rsidR="002664B6" w:rsidRDefault="00BA69A9">
            <w:pPr>
              <w:pStyle w:val="TableParagraph"/>
              <w:spacing w:before="80" w:line="240" w:lineRule="auto"/>
              <w:ind w:left="7" w:right="0"/>
              <w:rPr>
                <w:sz w:val="24"/>
              </w:rPr>
            </w:pPr>
            <w:r>
              <w:rPr>
                <w:spacing w:val="-2"/>
                <w:sz w:val="24"/>
              </w:rPr>
              <w:t>Valid</w:t>
            </w:r>
          </w:p>
        </w:tc>
      </w:tr>
      <w:tr w:rsidR="002664B6">
        <w:trPr>
          <w:trHeight w:val="551"/>
        </w:trPr>
        <w:tc>
          <w:tcPr>
            <w:tcW w:w="535" w:type="dxa"/>
          </w:tcPr>
          <w:p w:rsidR="002664B6" w:rsidRDefault="00BA69A9">
            <w:pPr>
              <w:pStyle w:val="TableParagraph"/>
              <w:spacing w:line="275" w:lineRule="exact"/>
              <w:ind w:left="7" w:right="0"/>
              <w:rPr>
                <w:sz w:val="24"/>
              </w:rPr>
            </w:pPr>
            <w:r>
              <w:rPr>
                <w:spacing w:val="-10"/>
                <w:sz w:val="24"/>
              </w:rPr>
              <w:t>4</w:t>
            </w:r>
          </w:p>
        </w:tc>
        <w:tc>
          <w:tcPr>
            <w:tcW w:w="4230" w:type="dxa"/>
          </w:tcPr>
          <w:p w:rsidR="002664B6" w:rsidRDefault="00BA69A9">
            <w:pPr>
              <w:pStyle w:val="TableParagraph"/>
              <w:tabs>
                <w:tab w:val="left" w:pos="801"/>
                <w:tab w:val="left" w:pos="2086"/>
                <w:tab w:val="left" w:pos="3530"/>
              </w:tabs>
              <w:spacing w:line="276" w:lineRule="exact"/>
              <w:ind w:left="105" w:right="101"/>
              <w:jc w:val="left"/>
              <w:rPr>
                <w:sz w:val="24"/>
              </w:rPr>
            </w:pPr>
            <w:r>
              <w:rPr>
                <w:spacing w:val="-4"/>
                <w:sz w:val="24"/>
              </w:rPr>
              <w:t>Saya</w:t>
            </w:r>
            <w:r>
              <w:rPr>
                <w:sz w:val="24"/>
              </w:rPr>
              <w:tab/>
            </w:r>
            <w:r>
              <w:rPr>
                <w:spacing w:val="-2"/>
                <w:sz w:val="24"/>
              </w:rPr>
              <w:t>melakukan</w:t>
            </w:r>
            <w:r>
              <w:rPr>
                <w:sz w:val="24"/>
              </w:rPr>
              <w:tab/>
            </w:r>
            <w:r>
              <w:rPr>
                <w:spacing w:val="-2"/>
                <w:sz w:val="24"/>
              </w:rPr>
              <w:t>pemeriksaan</w:t>
            </w:r>
            <w:r>
              <w:rPr>
                <w:sz w:val="24"/>
              </w:rPr>
              <w:tab/>
            </w:r>
            <w:r>
              <w:rPr>
                <w:spacing w:val="-2"/>
                <w:sz w:val="24"/>
              </w:rPr>
              <w:t xml:space="preserve">sesuai </w:t>
            </w:r>
            <w:r>
              <w:rPr>
                <w:sz w:val="24"/>
              </w:rPr>
              <w:t>dengan standar yang telah ditetapkan</w:t>
            </w:r>
          </w:p>
        </w:tc>
        <w:tc>
          <w:tcPr>
            <w:tcW w:w="876" w:type="dxa"/>
          </w:tcPr>
          <w:p w:rsidR="002664B6" w:rsidRDefault="00BA69A9">
            <w:pPr>
              <w:pStyle w:val="TableParagraph"/>
              <w:spacing w:before="138" w:line="240" w:lineRule="auto"/>
              <w:ind w:left="9" w:right="0"/>
              <w:rPr>
                <w:sz w:val="24"/>
              </w:rPr>
            </w:pPr>
            <w:r>
              <w:rPr>
                <w:spacing w:val="-2"/>
                <w:sz w:val="24"/>
              </w:rPr>
              <w:t>0,255</w:t>
            </w:r>
          </w:p>
        </w:tc>
        <w:tc>
          <w:tcPr>
            <w:tcW w:w="883" w:type="dxa"/>
          </w:tcPr>
          <w:p w:rsidR="002664B6" w:rsidRDefault="00BA69A9">
            <w:pPr>
              <w:pStyle w:val="TableParagraph"/>
              <w:spacing w:before="37" w:line="240" w:lineRule="auto"/>
              <w:ind w:left="13" w:right="1"/>
              <w:rPr>
                <w:sz w:val="24"/>
              </w:rPr>
            </w:pPr>
            <w:r>
              <w:rPr>
                <w:spacing w:val="-2"/>
                <w:sz w:val="24"/>
              </w:rPr>
              <w:t>0,131</w:t>
            </w:r>
          </w:p>
        </w:tc>
        <w:tc>
          <w:tcPr>
            <w:tcW w:w="1630" w:type="dxa"/>
          </w:tcPr>
          <w:p w:rsidR="002664B6" w:rsidRDefault="00BA69A9">
            <w:pPr>
              <w:pStyle w:val="TableParagraph"/>
              <w:spacing w:before="37" w:line="240" w:lineRule="auto"/>
              <w:ind w:left="7" w:right="0"/>
              <w:rPr>
                <w:sz w:val="24"/>
              </w:rPr>
            </w:pPr>
            <w:r>
              <w:rPr>
                <w:spacing w:val="-2"/>
                <w:sz w:val="24"/>
              </w:rPr>
              <w:t>Valid</w:t>
            </w:r>
          </w:p>
        </w:tc>
      </w:tr>
      <w:tr w:rsidR="002664B6">
        <w:trPr>
          <w:trHeight w:val="828"/>
        </w:trPr>
        <w:tc>
          <w:tcPr>
            <w:tcW w:w="535" w:type="dxa"/>
          </w:tcPr>
          <w:p w:rsidR="002664B6" w:rsidRDefault="00BA69A9">
            <w:pPr>
              <w:pStyle w:val="TableParagraph"/>
              <w:spacing w:line="275" w:lineRule="exact"/>
              <w:ind w:left="7" w:right="0"/>
              <w:rPr>
                <w:sz w:val="24"/>
              </w:rPr>
            </w:pPr>
            <w:r>
              <w:rPr>
                <w:spacing w:val="-10"/>
                <w:sz w:val="24"/>
              </w:rPr>
              <w:t>5</w:t>
            </w:r>
          </w:p>
        </w:tc>
        <w:tc>
          <w:tcPr>
            <w:tcW w:w="4230" w:type="dxa"/>
          </w:tcPr>
          <w:p w:rsidR="002664B6" w:rsidRDefault="00BA69A9">
            <w:pPr>
              <w:pStyle w:val="TableParagraph"/>
              <w:spacing w:line="240" w:lineRule="auto"/>
              <w:ind w:left="105" w:right="0"/>
              <w:jc w:val="left"/>
              <w:rPr>
                <w:sz w:val="24"/>
              </w:rPr>
            </w:pPr>
            <w:r>
              <w:rPr>
                <w:sz w:val="24"/>
              </w:rPr>
              <w:t>Saya</w:t>
            </w:r>
            <w:r>
              <w:rPr>
                <w:spacing w:val="80"/>
                <w:sz w:val="24"/>
              </w:rPr>
              <w:t xml:space="preserve"> </w:t>
            </w:r>
            <w:r>
              <w:rPr>
                <w:sz w:val="24"/>
              </w:rPr>
              <w:t>melakukan</w:t>
            </w:r>
            <w:r>
              <w:rPr>
                <w:spacing w:val="80"/>
                <w:sz w:val="24"/>
              </w:rPr>
              <w:t xml:space="preserve"> </w:t>
            </w:r>
            <w:r>
              <w:rPr>
                <w:sz w:val="24"/>
              </w:rPr>
              <w:t>kegiatan</w:t>
            </w:r>
            <w:r>
              <w:rPr>
                <w:spacing w:val="80"/>
                <w:sz w:val="24"/>
              </w:rPr>
              <w:t xml:space="preserve"> </w:t>
            </w:r>
            <w:r>
              <w:rPr>
                <w:sz w:val="24"/>
              </w:rPr>
              <w:t>pemeriksaan Dana</w:t>
            </w:r>
            <w:r>
              <w:rPr>
                <w:spacing w:val="33"/>
                <w:sz w:val="24"/>
              </w:rPr>
              <w:t xml:space="preserve">  </w:t>
            </w:r>
            <w:r>
              <w:rPr>
                <w:sz w:val="24"/>
              </w:rPr>
              <w:t>BOS</w:t>
            </w:r>
            <w:r>
              <w:rPr>
                <w:spacing w:val="35"/>
                <w:sz w:val="24"/>
              </w:rPr>
              <w:t xml:space="preserve">  </w:t>
            </w:r>
            <w:r>
              <w:rPr>
                <w:sz w:val="24"/>
              </w:rPr>
              <w:t>terpisah</w:t>
            </w:r>
            <w:r>
              <w:rPr>
                <w:spacing w:val="34"/>
                <w:sz w:val="24"/>
              </w:rPr>
              <w:t xml:space="preserve">  </w:t>
            </w:r>
            <w:r>
              <w:rPr>
                <w:sz w:val="24"/>
              </w:rPr>
              <w:t>dengan</w:t>
            </w:r>
            <w:r>
              <w:rPr>
                <w:spacing w:val="34"/>
                <w:sz w:val="24"/>
              </w:rPr>
              <w:t xml:space="preserve">  </w:t>
            </w:r>
            <w:r>
              <w:rPr>
                <w:spacing w:val="-2"/>
                <w:sz w:val="24"/>
              </w:rPr>
              <w:t>berbagai</w:t>
            </w:r>
          </w:p>
          <w:p w:rsidR="002664B6" w:rsidRDefault="00BA69A9">
            <w:pPr>
              <w:pStyle w:val="TableParagraph"/>
              <w:spacing w:line="257" w:lineRule="exact"/>
              <w:ind w:left="105" w:right="0"/>
              <w:jc w:val="left"/>
              <w:rPr>
                <w:sz w:val="24"/>
              </w:rPr>
            </w:pPr>
            <w:r>
              <w:rPr>
                <w:sz w:val="24"/>
              </w:rPr>
              <w:t>kegiatan</w:t>
            </w:r>
            <w:r>
              <w:rPr>
                <w:spacing w:val="-3"/>
                <w:sz w:val="24"/>
              </w:rPr>
              <w:t xml:space="preserve"> </w:t>
            </w:r>
            <w:r>
              <w:rPr>
                <w:sz w:val="24"/>
              </w:rPr>
              <w:t>pekerjaan</w:t>
            </w:r>
            <w:r>
              <w:rPr>
                <w:spacing w:val="-1"/>
                <w:sz w:val="24"/>
              </w:rPr>
              <w:t xml:space="preserve"> </w:t>
            </w:r>
            <w:r>
              <w:rPr>
                <w:sz w:val="24"/>
              </w:rPr>
              <w:t>saya yang</w:t>
            </w:r>
            <w:r>
              <w:rPr>
                <w:spacing w:val="-2"/>
                <w:sz w:val="24"/>
              </w:rPr>
              <w:t xml:space="preserve"> lainnya</w:t>
            </w:r>
          </w:p>
        </w:tc>
        <w:tc>
          <w:tcPr>
            <w:tcW w:w="876" w:type="dxa"/>
          </w:tcPr>
          <w:p w:rsidR="002664B6" w:rsidRDefault="00BA69A9">
            <w:pPr>
              <w:pStyle w:val="TableParagraph"/>
              <w:spacing w:before="274" w:line="240" w:lineRule="auto"/>
              <w:ind w:left="9" w:right="0"/>
              <w:rPr>
                <w:sz w:val="24"/>
              </w:rPr>
            </w:pPr>
            <w:r>
              <w:rPr>
                <w:spacing w:val="-2"/>
                <w:sz w:val="24"/>
              </w:rPr>
              <w:t>0,515</w:t>
            </w:r>
          </w:p>
        </w:tc>
        <w:tc>
          <w:tcPr>
            <w:tcW w:w="883" w:type="dxa"/>
          </w:tcPr>
          <w:p w:rsidR="002664B6" w:rsidRDefault="00BA69A9">
            <w:pPr>
              <w:pStyle w:val="TableParagraph"/>
              <w:spacing w:before="176" w:line="240" w:lineRule="auto"/>
              <w:ind w:left="13" w:right="1"/>
              <w:rPr>
                <w:sz w:val="24"/>
              </w:rPr>
            </w:pPr>
            <w:r>
              <w:rPr>
                <w:spacing w:val="-2"/>
                <w:sz w:val="24"/>
              </w:rPr>
              <w:t>0,131</w:t>
            </w:r>
          </w:p>
        </w:tc>
        <w:tc>
          <w:tcPr>
            <w:tcW w:w="1630" w:type="dxa"/>
          </w:tcPr>
          <w:p w:rsidR="002664B6" w:rsidRDefault="00BA69A9">
            <w:pPr>
              <w:pStyle w:val="TableParagraph"/>
              <w:spacing w:before="274" w:line="240" w:lineRule="auto"/>
              <w:ind w:left="7" w:right="0"/>
              <w:rPr>
                <w:sz w:val="24"/>
              </w:rPr>
            </w:pPr>
            <w:r>
              <w:rPr>
                <w:spacing w:val="-2"/>
                <w:sz w:val="24"/>
              </w:rPr>
              <w:t>Valid</w:t>
            </w:r>
          </w:p>
        </w:tc>
      </w:tr>
      <w:tr w:rsidR="002664B6">
        <w:trPr>
          <w:trHeight w:val="635"/>
        </w:trPr>
        <w:tc>
          <w:tcPr>
            <w:tcW w:w="535" w:type="dxa"/>
          </w:tcPr>
          <w:p w:rsidR="002664B6" w:rsidRDefault="00BA69A9">
            <w:pPr>
              <w:pStyle w:val="TableParagraph"/>
              <w:spacing w:line="275" w:lineRule="exact"/>
              <w:ind w:left="7" w:right="0"/>
              <w:rPr>
                <w:sz w:val="24"/>
              </w:rPr>
            </w:pPr>
            <w:r>
              <w:rPr>
                <w:spacing w:val="-10"/>
                <w:sz w:val="24"/>
              </w:rPr>
              <w:t>6</w:t>
            </w:r>
          </w:p>
        </w:tc>
        <w:tc>
          <w:tcPr>
            <w:tcW w:w="4230" w:type="dxa"/>
          </w:tcPr>
          <w:p w:rsidR="002664B6" w:rsidRDefault="00BA69A9">
            <w:pPr>
              <w:pStyle w:val="TableParagraph"/>
              <w:spacing w:line="275" w:lineRule="exact"/>
              <w:ind w:left="105" w:right="0"/>
              <w:jc w:val="left"/>
              <w:rPr>
                <w:sz w:val="24"/>
              </w:rPr>
            </w:pPr>
            <w:r>
              <w:rPr>
                <w:sz w:val="24"/>
              </w:rPr>
              <w:t>Kemampuan</w:t>
            </w:r>
            <w:r>
              <w:rPr>
                <w:spacing w:val="-4"/>
                <w:sz w:val="24"/>
              </w:rPr>
              <w:t xml:space="preserve"> </w:t>
            </w:r>
            <w:r>
              <w:rPr>
                <w:sz w:val="24"/>
              </w:rPr>
              <w:t>untuk</w:t>
            </w:r>
            <w:r>
              <w:rPr>
                <w:spacing w:val="-1"/>
                <w:sz w:val="24"/>
              </w:rPr>
              <w:t xml:space="preserve"> </w:t>
            </w:r>
            <w:r>
              <w:rPr>
                <w:sz w:val="24"/>
              </w:rPr>
              <w:t>memberikan</w:t>
            </w:r>
            <w:r>
              <w:rPr>
                <w:spacing w:val="-1"/>
                <w:sz w:val="24"/>
              </w:rPr>
              <w:t xml:space="preserve"> </w:t>
            </w:r>
            <w:r>
              <w:rPr>
                <w:spacing w:val="-2"/>
                <w:sz w:val="24"/>
              </w:rPr>
              <w:t>hasil</w:t>
            </w:r>
          </w:p>
          <w:p w:rsidR="002664B6" w:rsidRDefault="00BA69A9">
            <w:pPr>
              <w:pStyle w:val="TableParagraph"/>
              <w:spacing w:before="43" w:line="240" w:lineRule="auto"/>
              <w:ind w:left="105" w:right="0"/>
              <w:jc w:val="left"/>
              <w:rPr>
                <w:sz w:val="24"/>
              </w:rPr>
            </w:pPr>
            <w:r>
              <w:rPr>
                <w:sz w:val="24"/>
              </w:rPr>
              <w:t>tepat</w:t>
            </w:r>
            <w:r>
              <w:rPr>
                <w:spacing w:val="-2"/>
                <w:sz w:val="24"/>
              </w:rPr>
              <w:t xml:space="preserve"> </w:t>
            </w:r>
            <w:r>
              <w:rPr>
                <w:sz w:val="24"/>
              </w:rPr>
              <w:t>waktu dan</w:t>
            </w:r>
            <w:r>
              <w:rPr>
                <w:spacing w:val="-2"/>
                <w:sz w:val="24"/>
              </w:rPr>
              <w:t xml:space="preserve"> </w:t>
            </w:r>
            <w:r>
              <w:rPr>
                <w:sz w:val="24"/>
              </w:rPr>
              <w:t>sesuai</w:t>
            </w:r>
            <w:r>
              <w:rPr>
                <w:spacing w:val="-1"/>
                <w:sz w:val="24"/>
              </w:rPr>
              <w:t xml:space="preserve"> </w:t>
            </w:r>
            <w:r>
              <w:rPr>
                <w:spacing w:val="-2"/>
                <w:sz w:val="24"/>
              </w:rPr>
              <w:t>anggaran</w:t>
            </w:r>
          </w:p>
        </w:tc>
        <w:tc>
          <w:tcPr>
            <w:tcW w:w="876" w:type="dxa"/>
          </w:tcPr>
          <w:p w:rsidR="002664B6" w:rsidRDefault="00BA69A9">
            <w:pPr>
              <w:pStyle w:val="TableParagraph"/>
              <w:spacing w:before="179" w:line="240" w:lineRule="auto"/>
              <w:ind w:left="9" w:right="0"/>
              <w:rPr>
                <w:sz w:val="24"/>
              </w:rPr>
            </w:pPr>
            <w:r>
              <w:rPr>
                <w:spacing w:val="-2"/>
                <w:sz w:val="24"/>
              </w:rPr>
              <w:t>0,452</w:t>
            </w:r>
          </w:p>
        </w:tc>
        <w:tc>
          <w:tcPr>
            <w:tcW w:w="883" w:type="dxa"/>
          </w:tcPr>
          <w:p w:rsidR="002664B6" w:rsidRDefault="00BA69A9">
            <w:pPr>
              <w:pStyle w:val="TableParagraph"/>
              <w:spacing w:before="78" w:line="240" w:lineRule="auto"/>
              <w:ind w:left="13" w:right="1"/>
              <w:rPr>
                <w:sz w:val="24"/>
              </w:rPr>
            </w:pPr>
            <w:r>
              <w:rPr>
                <w:spacing w:val="-2"/>
                <w:sz w:val="24"/>
              </w:rPr>
              <w:t>0,131</w:t>
            </w:r>
          </w:p>
        </w:tc>
        <w:tc>
          <w:tcPr>
            <w:tcW w:w="1630" w:type="dxa"/>
          </w:tcPr>
          <w:p w:rsidR="002664B6" w:rsidRDefault="00BA69A9">
            <w:pPr>
              <w:pStyle w:val="TableParagraph"/>
              <w:spacing w:before="179" w:line="240" w:lineRule="auto"/>
              <w:ind w:left="7" w:right="0"/>
              <w:rPr>
                <w:sz w:val="24"/>
              </w:rPr>
            </w:pPr>
            <w:r>
              <w:rPr>
                <w:spacing w:val="-2"/>
                <w:sz w:val="24"/>
              </w:rPr>
              <w:t>Valid</w:t>
            </w:r>
          </w:p>
        </w:tc>
      </w:tr>
      <w:tr w:rsidR="002664B6">
        <w:trPr>
          <w:trHeight w:val="1103"/>
        </w:trPr>
        <w:tc>
          <w:tcPr>
            <w:tcW w:w="535" w:type="dxa"/>
          </w:tcPr>
          <w:p w:rsidR="002664B6" w:rsidRDefault="00BA69A9">
            <w:pPr>
              <w:pStyle w:val="TableParagraph"/>
              <w:spacing w:line="275" w:lineRule="exact"/>
              <w:ind w:left="7" w:right="0"/>
              <w:rPr>
                <w:sz w:val="24"/>
              </w:rPr>
            </w:pPr>
            <w:r>
              <w:rPr>
                <w:spacing w:val="-10"/>
                <w:sz w:val="24"/>
              </w:rPr>
              <w:t>7</w:t>
            </w:r>
          </w:p>
        </w:tc>
        <w:tc>
          <w:tcPr>
            <w:tcW w:w="4230" w:type="dxa"/>
          </w:tcPr>
          <w:p w:rsidR="002664B6" w:rsidRDefault="00BA69A9">
            <w:pPr>
              <w:pStyle w:val="TableParagraph"/>
              <w:spacing w:line="276" w:lineRule="exact"/>
              <w:ind w:left="105" w:right="99"/>
              <w:jc w:val="both"/>
              <w:rPr>
                <w:sz w:val="24"/>
              </w:rPr>
            </w:pPr>
            <w:r>
              <w:rPr>
                <w:sz w:val="24"/>
              </w:rPr>
              <w:t>Saya memahami setiap pekerjaan yang diberikan dan siap melakukan pengembangan dengan kemampuan yang saya miliki</w:t>
            </w:r>
          </w:p>
        </w:tc>
        <w:tc>
          <w:tcPr>
            <w:tcW w:w="876" w:type="dxa"/>
          </w:tcPr>
          <w:p w:rsidR="002664B6" w:rsidRDefault="002664B6">
            <w:pPr>
              <w:pStyle w:val="TableParagraph"/>
              <w:spacing w:before="138" w:line="240" w:lineRule="auto"/>
              <w:ind w:left="0" w:right="0"/>
              <w:jc w:val="left"/>
              <w:rPr>
                <w:b/>
                <w:sz w:val="24"/>
              </w:rPr>
            </w:pPr>
          </w:p>
          <w:p w:rsidR="002664B6" w:rsidRDefault="00BA69A9">
            <w:pPr>
              <w:pStyle w:val="TableParagraph"/>
              <w:spacing w:line="240" w:lineRule="auto"/>
              <w:ind w:left="9" w:right="0"/>
              <w:rPr>
                <w:sz w:val="24"/>
              </w:rPr>
            </w:pPr>
            <w:r>
              <w:rPr>
                <w:spacing w:val="-2"/>
                <w:sz w:val="24"/>
              </w:rPr>
              <w:t>0,385</w:t>
            </w:r>
          </w:p>
        </w:tc>
        <w:tc>
          <w:tcPr>
            <w:tcW w:w="883" w:type="dxa"/>
          </w:tcPr>
          <w:p w:rsidR="002664B6" w:rsidRDefault="002664B6">
            <w:pPr>
              <w:pStyle w:val="TableParagraph"/>
              <w:spacing w:before="37" w:line="240" w:lineRule="auto"/>
              <w:ind w:left="0" w:right="0"/>
              <w:jc w:val="left"/>
              <w:rPr>
                <w:b/>
                <w:sz w:val="24"/>
              </w:rPr>
            </w:pPr>
          </w:p>
          <w:p w:rsidR="002664B6" w:rsidRDefault="00BA69A9">
            <w:pPr>
              <w:pStyle w:val="TableParagraph"/>
              <w:spacing w:line="240" w:lineRule="auto"/>
              <w:ind w:left="13" w:right="1"/>
              <w:rPr>
                <w:sz w:val="24"/>
              </w:rPr>
            </w:pPr>
            <w:r>
              <w:rPr>
                <w:spacing w:val="-2"/>
                <w:sz w:val="24"/>
              </w:rPr>
              <w:t>0,131</w:t>
            </w:r>
          </w:p>
        </w:tc>
        <w:tc>
          <w:tcPr>
            <w:tcW w:w="1630" w:type="dxa"/>
          </w:tcPr>
          <w:p w:rsidR="002664B6" w:rsidRDefault="002664B6">
            <w:pPr>
              <w:pStyle w:val="TableParagraph"/>
              <w:spacing w:before="138" w:line="240" w:lineRule="auto"/>
              <w:ind w:left="0" w:right="0"/>
              <w:jc w:val="left"/>
              <w:rPr>
                <w:b/>
                <w:sz w:val="24"/>
              </w:rPr>
            </w:pPr>
          </w:p>
          <w:p w:rsidR="002664B6" w:rsidRDefault="00BA69A9">
            <w:pPr>
              <w:pStyle w:val="TableParagraph"/>
              <w:spacing w:line="240" w:lineRule="auto"/>
              <w:ind w:left="7" w:right="0"/>
              <w:rPr>
                <w:sz w:val="24"/>
              </w:rPr>
            </w:pPr>
            <w:r>
              <w:rPr>
                <w:spacing w:val="-2"/>
                <w:sz w:val="24"/>
              </w:rPr>
              <w:t>Valid</w:t>
            </w:r>
          </w:p>
        </w:tc>
      </w:tr>
      <w:tr w:rsidR="002664B6">
        <w:trPr>
          <w:trHeight w:val="827"/>
        </w:trPr>
        <w:tc>
          <w:tcPr>
            <w:tcW w:w="535" w:type="dxa"/>
          </w:tcPr>
          <w:p w:rsidR="002664B6" w:rsidRDefault="00BA69A9">
            <w:pPr>
              <w:pStyle w:val="TableParagraph"/>
              <w:spacing w:line="275" w:lineRule="exact"/>
              <w:ind w:left="7" w:right="0"/>
              <w:rPr>
                <w:sz w:val="24"/>
              </w:rPr>
            </w:pPr>
            <w:r>
              <w:rPr>
                <w:spacing w:val="-10"/>
                <w:sz w:val="24"/>
              </w:rPr>
              <w:t>8</w:t>
            </w:r>
          </w:p>
        </w:tc>
        <w:tc>
          <w:tcPr>
            <w:tcW w:w="4230" w:type="dxa"/>
          </w:tcPr>
          <w:p w:rsidR="002664B6" w:rsidRDefault="00BA69A9">
            <w:pPr>
              <w:pStyle w:val="TableParagraph"/>
              <w:spacing w:line="276" w:lineRule="exact"/>
              <w:ind w:left="105" w:right="100"/>
              <w:jc w:val="both"/>
              <w:rPr>
                <w:sz w:val="24"/>
              </w:rPr>
            </w:pPr>
            <w:r>
              <w:rPr>
                <w:sz w:val="24"/>
              </w:rPr>
              <w:t>Penggunaan sistem informasi akuntansi perusahaan berdampak terhadap keefektifan pekerjaan</w:t>
            </w:r>
          </w:p>
        </w:tc>
        <w:tc>
          <w:tcPr>
            <w:tcW w:w="876" w:type="dxa"/>
          </w:tcPr>
          <w:p w:rsidR="002664B6" w:rsidRDefault="00BA69A9">
            <w:pPr>
              <w:pStyle w:val="TableParagraph"/>
              <w:spacing w:before="274" w:line="240" w:lineRule="auto"/>
              <w:ind w:left="9" w:right="0"/>
              <w:rPr>
                <w:sz w:val="24"/>
              </w:rPr>
            </w:pPr>
            <w:r>
              <w:rPr>
                <w:spacing w:val="-2"/>
                <w:sz w:val="24"/>
              </w:rPr>
              <w:t>0,183</w:t>
            </w:r>
          </w:p>
        </w:tc>
        <w:tc>
          <w:tcPr>
            <w:tcW w:w="883" w:type="dxa"/>
          </w:tcPr>
          <w:p w:rsidR="002664B6" w:rsidRDefault="00BA69A9">
            <w:pPr>
              <w:pStyle w:val="TableParagraph"/>
              <w:spacing w:before="176" w:line="240" w:lineRule="auto"/>
              <w:ind w:left="13" w:right="1"/>
              <w:rPr>
                <w:sz w:val="24"/>
              </w:rPr>
            </w:pPr>
            <w:r>
              <w:rPr>
                <w:spacing w:val="-2"/>
                <w:sz w:val="24"/>
              </w:rPr>
              <w:t>0,131</w:t>
            </w:r>
          </w:p>
        </w:tc>
        <w:tc>
          <w:tcPr>
            <w:tcW w:w="1630" w:type="dxa"/>
          </w:tcPr>
          <w:p w:rsidR="002664B6" w:rsidRDefault="00BA69A9">
            <w:pPr>
              <w:pStyle w:val="TableParagraph"/>
              <w:spacing w:before="274" w:line="240" w:lineRule="auto"/>
              <w:ind w:left="7" w:right="0"/>
              <w:rPr>
                <w:sz w:val="24"/>
              </w:rPr>
            </w:pPr>
            <w:r>
              <w:rPr>
                <w:spacing w:val="-2"/>
                <w:sz w:val="24"/>
              </w:rPr>
              <w:t>Valid</w:t>
            </w:r>
          </w:p>
        </w:tc>
      </w:tr>
      <w:tr w:rsidR="002664B6">
        <w:trPr>
          <w:trHeight w:val="550"/>
        </w:trPr>
        <w:tc>
          <w:tcPr>
            <w:tcW w:w="535" w:type="dxa"/>
          </w:tcPr>
          <w:p w:rsidR="002664B6" w:rsidRDefault="00BA69A9">
            <w:pPr>
              <w:pStyle w:val="TableParagraph"/>
              <w:spacing w:line="274" w:lineRule="exact"/>
              <w:ind w:left="7" w:right="0"/>
              <w:rPr>
                <w:sz w:val="24"/>
              </w:rPr>
            </w:pPr>
            <w:r>
              <w:rPr>
                <w:spacing w:val="-10"/>
                <w:sz w:val="24"/>
              </w:rPr>
              <w:t>9</w:t>
            </w:r>
          </w:p>
        </w:tc>
        <w:tc>
          <w:tcPr>
            <w:tcW w:w="4230" w:type="dxa"/>
          </w:tcPr>
          <w:p w:rsidR="002664B6" w:rsidRDefault="00BA69A9">
            <w:pPr>
              <w:pStyle w:val="TableParagraph"/>
              <w:spacing w:line="276" w:lineRule="exact"/>
              <w:ind w:left="105" w:right="0"/>
              <w:jc w:val="left"/>
              <w:rPr>
                <w:sz w:val="24"/>
              </w:rPr>
            </w:pPr>
            <w:r>
              <w:rPr>
                <w:sz w:val="24"/>
              </w:rPr>
              <w:t>Adanya</w:t>
            </w:r>
            <w:r>
              <w:rPr>
                <w:spacing w:val="-4"/>
                <w:sz w:val="24"/>
              </w:rPr>
              <w:t xml:space="preserve"> </w:t>
            </w:r>
            <w:r>
              <w:rPr>
                <w:sz w:val="24"/>
              </w:rPr>
              <w:t>sistem</w:t>
            </w:r>
            <w:r>
              <w:rPr>
                <w:spacing w:val="-3"/>
                <w:sz w:val="24"/>
              </w:rPr>
              <w:t xml:space="preserve"> </w:t>
            </w:r>
            <w:r>
              <w:rPr>
                <w:sz w:val="24"/>
              </w:rPr>
              <w:t>informasi</w:t>
            </w:r>
            <w:r>
              <w:rPr>
                <w:spacing w:val="-2"/>
                <w:sz w:val="24"/>
              </w:rPr>
              <w:t xml:space="preserve"> </w:t>
            </w:r>
            <w:r>
              <w:rPr>
                <w:sz w:val="24"/>
              </w:rPr>
              <w:t>akan</w:t>
            </w:r>
            <w:r>
              <w:rPr>
                <w:spacing w:val="-3"/>
                <w:sz w:val="24"/>
              </w:rPr>
              <w:t xml:space="preserve"> </w:t>
            </w:r>
            <w:r>
              <w:rPr>
                <w:sz w:val="24"/>
              </w:rPr>
              <w:t>membantu dalam menyelesaikan pekerjaan</w:t>
            </w:r>
          </w:p>
        </w:tc>
        <w:tc>
          <w:tcPr>
            <w:tcW w:w="876" w:type="dxa"/>
          </w:tcPr>
          <w:p w:rsidR="002664B6" w:rsidRDefault="00BA69A9">
            <w:pPr>
              <w:pStyle w:val="TableParagraph"/>
              <w:spacing w:before="137" w:line="240" w:lineRule="auto"/>
              <w:ind w:left="9" w:right="0"/>
              <w:rPr>
                <w:sz w:val="24"/>
              </w:rPr>
            </w:pPr>
            <w:r>
              <w:rPr>
                <w:spacing w:val="-2"/>
                <w:sz w:val="24"/>
              </w:rPr>
              <w:t>0,272</w:t>
            </w:r>
          </w:p>
        </w:tc>
        <w:tc>
          <w:tcPr>
            <w:tcW w:w="883" w:type="dxa"/>
          </w:tcPr>
          <w:p w:rsidR="002664B6" w:rsidRDefault="00BA69A9">
            <w:pPr>
              <w:pStyle w:val="TableParagraph"/>
              <w:spacing w:before="36" w:line="240" w:lineRule="auto"/>
              <w:ind w:left="13" w:right="1"/>
              <w:rPr>
                <w:sz w:val="24"/>
              </w:rPr>
            </w:pPr>
            <w:r>
              <w:rPr>
                <w:spacing w:val="-2"/>
                <w:sz w:val="24"/>
              </w:rPr>
              <w:t>0,131</w:t>
            </w:r>
          </w:p>
        </w:tc>
        <w:tc>
          <w:tcPr>
            <w:tcW w:w="1630" w:type="dxa"/>
          </w:tcPr>
          <w:p w:rsidR="002664B6" w:rsidRDefault="00BA69A9">
            <w:pPr>
              <w:pStyle w:val="TableParagraph"/>
              <w:spacing w:before="137" w:line="240" w:lineRule="auto"/>
              <w:ind w:left="7" w:right="0"/>
              <w:rPr>
                <w:sz w:val="24"/>
              </w:rPr>
            </w:pPr>
            <w:r>
              <w:rPr>
                <w:spacing w:val="-2"/>
                <w:sz w:val="24"/>
              </w:rPr>
              <w:t>Valid</w:t>
            </w:r>
          </w:p>
        </w:tc>
      </w:tr>
      <w:tr w:rsidR="002664B6">
        <w:trPr>
          <w:trHeight w:val="826"/>
        </w:trPr>
        <w:tc>
          <w:tcPr>
            <w:tcW w:w="535" w:type="dxa"/>
          </w:tcPr>
          <w:p w:rsidR="002664B6" w:rsidRDefault="00BA69A9">
            <w:pPr>
              <w:pStyle w:val="TableParagraph"/>
              <w:spacing w:line="274" w:lineRule="exact"/>
              <w:ind w:left="7" w:right="0"/>
              <w:rPr>
                <w:sz w:val="24"/>
              </w:rPr>
            </w:pPr>
            <w:r>
              <w:rPr>
                <w:spacing w:val="-5"/>
                <w:sz w:val="24"/>
              </w:rPr>
              <w:t>10</w:t>
            </w:r>
          </w:p>
        </w:tc>
        <w:tc>
          <w:tcPr>
            <w:tcW w:w="4230" w:type="dxa"/>
          </w:tcPr>
          <w:p w:rsidR="002664B6" w:rsidRDefault="00BA69A9">
            <w:pPr>
              <w:pStyle w:val="TableParagraph"/>
              <w:tabs>
                <w:tab w:val="left" w:pos="1522"/>
                <w:tab w:val="left" w:pos="3199"/>
              </w:tabs>
              <w:spacing w:line="276" w:lineRule="exact"/>
              <w:ind w:left="105" w:right="98"/>
              <w:jc w:val="both"/>
              <w:rPr>
                <w:sz w:val="24"/>
              </w:rPr>
            </w:pPr>
            <w:r>
              <w:rPr>
                <w:spacing w:val="-2"/>
                <w:sz w:val="24"/>
              </w:rPr>
              <w:t>Sistem</w:t>
            </w:r>
            <w:r>
              <w:rPr>
                <w:sz w:val="24"/>
              </w:rPr>
              <w:tab/>
            </w:r>
            <w:r>
              <w:rPr>
                <w:spacing w:val="-2"/>
                <w:sz w:val="24"/>
              </w:rPr>
              <w:t>informasi</w:t>
            </w:r>
            <w:r>
              <w:rPr>
                <w:sz w:val="24"/>
              </w:rPr>
              <w:tab/>
            </w:r>
            <w:r>
              <w:rPr>
                <w:spacing w:val="-2"/>
                <w:sz w:val="24"/>
              </w:rPr>
              <w:t xml:space="preserve">akuntansi </w:t>
            </w:r>
            <w:r>
              <w:rPr>
                <w:sz w:val="24"/>
              </w:rPr>
              <w:t xml:space="preserve">meningkatkan kualitas pengambilan </w:t>
            </w:r>
            <w:r>
              <w:rPr>
                <w:spacing w:val="-2"/>
                <w:sz w:val="24"/>
              </w:rPr>
              <w:t>keputusan</w:t>
            </w:r>
          </w:p>
        </w:tc>
        <w:tc>
          <w:tcPr>
            <w:tcW w:w="876" w:type="dxa"/>
          </w:tcPr>
          <w:p w:rsidR="002664B6" w:rsidRDefault="00BA69A9">
            <w:pPr>
              <w:pStyle w:val="TableParagraph"/>
              <w:spacing w:before="274" w:line="240" w:lineRule="auto"/>
              <w:ind w:left="9" w:right="0"/>
              <w:rPr>
                <w:sz w:val="24"/>
              </w:rPr>
            </w:pPr>
            <w:r>
              <w:rPr>
                <w:spacing w:val="-2"/>
                <w:sz w:val="24"/>
              </w:rPr>
              <w:t>0,203</w:t>
            </w:r>
          </w:p>
        </w:tc>
        <w:tc>
          <w:tcPr>
            <w:tcW w:w="883" w:type="dxa"/>
          </w:tcPr>
          <w:p w:rsidR="002664B6" w:rsidRDefault="00BA69A9">
            <w:pPr>
              <w:pStyle w:val="TableParagraph"/>
              <w:spacing w:before="175" w:line="240" w:lineRule="auto"/>
              <w:ind w:left="13" w:right="1"/>
              <w:rPr>
                <w:sz w:val="24"/>
              </w:rPr>
            </w:pPr>
            <w:r>
              <w:rPr>
                <w:spacing w:val="-2"/>
                <w:sz w:val="24"/>
              </w:rPr>
              <w:t>0,131</w:t>
            </w:r>
          </w:p>
        </w:tc>
        <w:tc>
          <w:tcPr>
            <w:tcW w:w="1630" w:type="dxa"/>
          </w:tcPr>
          <w:p w:rsidR="002664B6" w:rsidRDefault="00BA69A9">
            <w:pPr>
              <w:pStyle w:val="TableParagraph"/>
              <w:spacing w:before="274" w:line="240" w:lineRule="auto"/>
              <w:ind w:left="7" w:right="0"/>
              <w:rPr>
                <w:sz w:val="24"/>
              </w:rPr>
            </w:pPr>
            <w:r>
              <w:rPr>
                <w:spacing w:val="-2"/>
                <w:sz w:val="24"/>
              </w:rPr>
              <w:t>Valid</w:t>
            </w:r>
          </w:p>
        </w:tc>
      </w:tr>
      <w:tr w:rsidR="002664B6">
        <w:trPr>
          <w:trHeight w:val="634"/>
        </w:trPr>
        <w:tc>
          <w:tcPr>
            <w:tcW w:w="535" w:type="dxa"/>
          </w:tcPr>
          <w:p w:rsidR="002664B6" w:rsidRDefault="00BA69A9">
            <w:pPr>
              <w:pStyle w:val="TableParagraph"/>
              <w:spacing w:line="240" w:lineRule="auto"/>
              <w:ind w:left="7" w:right="0"/>
              <w:rPr>
                <w:sz w:val="24"/>
              </w:rPr>
            </w:pPr>
            <w:r>
              <w:rPr>
                <w:spacing w:val="-5"/>
                <w:sz w:val="24"/>
              </w:rPr>
              <w:t>11</w:t>
            </w:r>
          </w:p>
        </w:tc>
        <w:tc>
          <w:tcPr>
            <w:tcW w:w="4230" w:type="dxa"/>
          </w:tcPr>
          <w:p w:rsidR="002664B6" w:rsidRDefault="00BA69A9">
            <w:pPr>
              <w:pStyle w:val="TableParagraph"/>
              <w:spacing w:line="240" w:lineRule="auto"/>
              <w:ind w:left="105" w:right="0"/>
              <w:jc w:val="left"/>
              <w:rPr>
                <w:sz w:val="24"/>
              </w:rPr>
            </w:pPr>
            <w:r>
              <w:rPr>
                <w:sz w:val="24"/>
              </w:rPr>
              <w:t>Karyawan</w:t>
            </w:r>
            <w:r>
              <w:rPr>
                <w:spacing w:val="-2"/>
                <w:sz w:val="24"/>
              </w:rPr>
              <w:t xml:space="preserve"> </w:t>
            </w:r>
            <w:r>
              <w:rPr>
                <w:sz w:val="24"/>
              </w:rPr>
              <w:t>ditempatkan</w:t>
            </w:r>
            <w:r>
              <w:rPr>
                <w:spacing w:val="-2"/>
                <w:sz w:val="24"/>
              </w:rPr>
              <w:t xml:space="preserve"> </w:t>
            </w:r>
            <w:r>
              <w:rPr>
                <w:sz w:val="24"/>
              </w:rPr>
              <w:t>sesuai</w:t>
            </w:r>
            <w:r>
              <w:rPr>
                <w:spacing w:val="-2"/>
                <w:sz w:val="24"/>
              </w:rPr>
              <w:t xml:space="preserve"> dengan</w:t>
            </w:r>
          </w:p>
          <w:p w:rsidR="002664B6" w:rsidRDefault="00BA69A9">
            <w:pPr>
              <w:pStyle w:val="TableParagraph"/>
              <w:spacing w:before="41" w:line="240" w:lineRule="auto"/>
              <w:ind w:left="105" w:right="0"/>
              <w:jc w:val="left"/>
              <w:rPr>
                <w:sz w:val="24"/>
              </w:rPr>
            </w:pPr>
            <w:r>
              <w:rPr>
                <w:sz w:val="24"/>
              </w:rPr>
              <w:t>pengetahuan</w:t>
            </w:r>
            <w:r>
              <w:rPr>
                <w:spacing w:val="-2"/>
                <w:sz w:val="24"/>
              </w:rPr>
              <w:t xml:space="preserve"> </w:t>
            </w:r>
            <w:r>
              <w:rPr>
                <w:sz w:val="24"/>
              </w:rPr>
              <w:t>dan</w:t>
            </w:r>
            <w:r>
              <w:rPr>
                <w:spacing w:val="-1"/>
                <w:sz w:val="24"/>
              </w:rPr>
              <w:t xml:space="preserve"> </w:t>
            </w:r>
            <w:r>
              <w:rPr>
                <w:spacing w:val="-2"/>
                <w:sz w:val="24"/>
              </w:rPr>
              <w:t>keterampilannya</w:t>
            </w:r>
          </w:p>
        </w:tc>
        <w:tc>
          <w:tcPr>
            <w:tcW w:w="876" w:type="dxa"/>
          </w:tcPr>
          <w:p w:rsidR="002664B6" w:rsidRDefault="00BA69A9">
            <w:pPr>
              <w:pStyle w:val="TableParagraph"/>
              <w:spacing w:before="177" w:line="240" w:lineRule="auto"/>
              <w:ind w:left="9" w:right="0"/>
              <w:rPr>
                <w:sz w:val="24"/>
              </w:rPr>
            </w:pPr>
            <w:r>
              <w:rPr>
                <w:spacing w:val="-2"/>
                <w:sz w:val="24"/>
              </w:rPr>
              <w:t>0,257</w:t>
            </w:r>
          </w:p>
        </w:tc>
        <w:tc>
          <w:tcPr>
            <w:tcW w:w="883" w:type="dxa"/>
          </w:tcPr>
          <w:p w:rsidR="002664B6" w:rsidRDefault="00BA69A9">
            <w:pPr>
              <w:pStyle w:val="TableParagraph"/>
              <w:spacing w:before="79" w:line="240" w:lineRule="auto"/>
              <w:ind w:left="13" w:right="1"/>
              <w:rPr>
                <w:sz w:val="24"/>
              </w:rPr>
            </w:pPr>
            <w:r>
              <w:rPr>
                <w:spacing w:val="-2"/>
                <w:sz w:val="24"/>
              </w:rPr>
              <w:t>0,131</w:t>
            </w:r>
          </w:p>
        </w:tc>
        <w:tc>
          <w:tcPr>
            <w:tcW w:w="1630" w:type="dxa"/>
          </w:tcPr>
          <w:p w:rsidR="002664B6" w:rsidRDefault="00BA69A9">
            <w:pPr>
              <w:pStyle w:val="TableParagraph"/>
              <w:spacing w:before="177" w:line="240" w:lineRule="auto"/>
              <w:ind w:left="7" w:right="0"/>
              <w:rPr>
                <w:sz w:val="24"/>
              </w:rPr>
            </w:pPr>
            <w:r>
              <w:rPr>
                <w:spacing w:val="-2"/>
                <w:sz w:val="24"/>
              </w:rPr>
              <w:t>Valid</w:t>
            </w:r>
          </w:p>
        </w:tc>
      </w:tr>
      <w:tr w:rsidR="002664B6">
        <w:trPr>
          <w:trHeight w:val="635"/>
        </w:trPr>
        <w:tc>
          <w:tcPr>
            <w:tcW w:w="535" w:type="dxa"/>
          </w:tcPr>
          <w:p w:rsidR="002664B6" w:rsidRDefault="00BA69A9">
            <w:pPr>
              <w:pStyle w:val="TableParagraph"/>
              <w:spacing w:line="275" w:lineRule="exact"/>
              <w:ind w:left="7" w:right="0"/>
              <w:rPr>
                <w:sz w:val="24"/>
              </w:rPr>
            </w:pPr>
            <w:r>
              <w:rPr>
                <w:spacing w:val="-5"/>
                <w:sz w:val="24"/>
              </w:rPr>
              <w:t>12</w:t>
            </w:r>
          </w:p>
        </w:tc>
        <w:tc>
          <w:tcPr>
            <w:tcW w:w="4230" w:type="dxa"/>
          </w:tcPr>
          <w:p w:rsidR="002664B6" w:rsidRDefault="00BA69A9">
            <w:pPr>
              <w:pStyle w:val="TableParagraph"/>
              <w:spacing w:line="275" w:lineRule="exact"/>
              <w:ind w:left="105" w:right="0"/>
              <w:jc w:val="left"/>
              <w:rPr>
                <w:sz w:val="24"/>
              </w:rPr>
            </w:pPr>
            <w:r>
              <w:rPr>
                <w:sz w:val="24"/>
              </w:rPr>
              <w:t>Auditor</w:t>
            </w:r>
            <w:r>
              <w:rPr>
                <w:spacing w:val="-3"/>
                <w:sz w:val="24"/>
              </w:rPr>
              <w:t xml:space="preserve"> </w:t>
            </w:r>
            <w:r>
              <w:rPr>
                <w:sz w:val="24"/>
              </w:rPr>
              <w:t>mengetahui</w:t>
            </w:r>
            <w:r>
              <w:rPr>
                <w:spacing w:val="-2"/>
                <w:sz w:val="24"/>
              </w:rPr>
              <w:t xml:space="preserve"> </w:t>
            </w:r>
            <w:r>
              <w:rPr>
                <w:sz w:val="24"/>
              </w:rPr>
              <w:t>proses</w:t>
            </w:r>
            <w:r>
              <w:rPr>
                <w:spacing w:val="-1"/>
                <w:sz w:val="24"/>
              </w:rPr>
              <w:t xml:space="preserve"> </w:t>
            </w:r>
            <w:r>
              <w:rPr>
                <w:spacing w:val="-2"/>
                <w:sz w:val="24"/>
              </w:rPr>
              <w:t>penilaian</w:t>
            </w:r>
          </w:p>
          <w:p w:rsidR="002664B6" w:rsidRDefault="00BA69A9">
            <w:pPr>
              <w:pStyle w:val="TableParagraph"/>
              <w:spacing w:before="41" w:line="240" w:lineRule="auto"/>
              <w:ind w:left="105" w:right="0"/>
              <w:jc w:val="left"/>
              <w:rPr>
                <w:sz w:val="24"/>
              </w:rPr>
            </w:pPr>
            <w:r>
              <w:rPr>
                <w:sz w:val="24"/>
              </w:rPr>
              <w:t>risiko</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pacing w:val="-2"/>
                <w:sz w:val="24"/>
              </w:rPr>
              <w:t>manajemen</w:t>
            </w:r>
          </w:p>
        </w:tc>
        <w:tc>
          <w:tcPr>
            <w:tcW w:w="876" w:type="dxa"/>
          </w:tcPr>
          <w:p w:rsidR="002664B6" w:rsidRDefault="00BA69A9">
            <w:pPr>
              <w:pStyle w:val="TableParagraph"/>
              <w:spacing w:before="179" w:line="240" w:lineRule="auto"/>
              <w:ind w:left="9" w:right="0"/>
              <w:rPr>
                <w:sz w:val="24"/>
              </w:rPr>
            </w:pPr>
            <w:r>
              <w:rPr>
                <w:spacing w:val="-2"/>
                <w:sz w:val="24"/>
              </w:rPr>
              <w:t>0,225</w:t>
            </w:r>
          </w:p>
        </w:tc>
        <w:tc>
          <w:tcPr>
            <w:tcW w:w="883" w:type="dxa"/>
          </w:tcPr>
          <w:p w:rsidR="002664B6" w:rsidRDefault="00BA69A9">
            <w:pPr>
              <w:pStyle w:val="TableParagraph"/>
              <w:spacing w:before="78" w:line="240" w:lineRule="auto"/>
              <w:ind w:left="13" w:right="1"/>
              <w:rPr>
                <w:sz w:val="24"/>
              </w:rPr>
            </w:pPr>
            <w:r>
              <w:rPr>
                <w:spacing w:val="-2"/>
                <w:sz w:val="24"/>
              </w:rPr>
              <w:t>0,131</w:t>
            </w:r>
          </w:p>
        </w:tc>
        <w:tc>
          <w:tcPr>
            <w:tcW w:w="1630" w:type="dxa"/>
          </w:tcPr>
          <w:p w:rsidR="002664B6" w:rsidRDefault="00BA69A9">
            <w:pPr>
              <w:pStyle w:val="TableParagraph"/>
              <w:spacing w:before="179" w:line="240" w:lineRule="auto"/>
              <w:ind w:left="7" w:right="0"/>
              <w:rPr>
                <w:sz w:val="24"/>
              </w:rPr>
            </w:pPr>
            <w:r>
              <w:rPr>
                <w:spacing w:val="-2"/>
                <w:sz w:val="24"/>
              </w:rPr>
              <w:t>Valid</w:t>
            </w:r>
          </w:p>
        </w:tc>
      </w:tr>
      <w:tr w:rsidR="002664B6">
        <w:trPr>
          <w:trHeight w:val="633"/>
        </w:trPr>
        <w:tc>
          <w:tcPr>
            <w:tcW w:w="535" w:type="dxa"/>
          </w:tcPr>
          <w:p w:rsidR="002664B6" w:rsidRDefault="00BA69A9">
            <w:pPr>
              <w:pStyle w:val="TableParagraph"/>
              <w:spacing w:line="275" w:lineRule="exact"/>
              <w:ind w:left="7" w:right="0"/>
              <w:rPr>
                <w:sz w:val="24"/>
              </w:rPr>
            </w:pPr>
            <w:r>
              <w:rPr>
                <w:spacing w:val="-5"/>
                <w:sz w:val="24"/>
              </w:rPr>
              <w:t>13</w:t>
            </w:r>
          </w:p>
        </w:tc>
        <w:tc>
          <w:tcPr>
            <w:tcW w:w="4230" w:type="dxa"/>
          </w:tcPr>
          <w:p w:rsidR="002664B6" w:rsidRDefault="00BA69A9">
            <w:pPr>
              <w:pStyle w:val="TableParagraph"/>
              <w:spacing w:line="275" w:lineRule="exact"/>
              <w:ind w:left="105" w:right="0"/>
              <w:jc w:val="left"/>
              <w:rPr>
                <w:sz w:val="24"/>
              </w:rPr>
            </w:pPr>
            <w:r>
              <w:rPr>
                <w:sz w:val="24"/>
              </w:rPr>
              <w:t>Adanya</w:t>
            </w:r>
            <w:r>
              <w:rPr>
                <w:spacing w:val="-5"/>
                <w:sz w:val="24"/>
              </w:rPr>
              <w:t xml:space="preserve"> </w:t>
            </w:r>
            <w:r>
              <w:rPr>
                <w:sz w:val="24"/>
              </w:rPr>
              <w:t>pemisahan</w:t>
            </w:r>
            <w:r>
              <w:rPr>
                <w:spacing w:val="-2"/>
                <w:sz w:val="24"/>
              </w:rPr>
              <w:t xml:space="preserve"> </w:t>
            </w:r>
            <w:r>
              <w:rPr>
                <w:sz w:val="24"/>
              </w:rPr>
              <w:t>tugas sesuai</w:t>
            </w:r>
            <w:r>
              <w:rPr>
                <w:spacing w:val="-2"/>
                <w:sz w:val="24"/>
              </w:rPr>
              <w:t xml:space="preserve"> dengan</w:t>
            </w:r>
          </w:p>
          <w:p w:rsidR="002664B6" w:rsidRDefault="00BA69A9">
            <w:pPr>
              <w:pStyle w:val="TableParagraph"/>
              <w:spacing w:before="41" w:line="240" w:lineRule="auto"/>
              <w:ind w:left="105" w:right="0"/>
              <w:jc w:val="left"/>
              <w:rPr>
                <w:sz w:val="24"/>
              </w:rPr>
            </w:pPr>
            <w:r>
              <w:rPr>
                <w:sz w:val="24"/>
              </w:rPr>
              <w:t>tanggung</w:t>
            </w:r>
            <w:r>
              <w:rPr>
                <w:spacing w:val="-3"/>
                <w:sz w:val="24"/>
              </w:rPr>
              <w:t xml:space="preserve"> </w:t>
            </w:r>
            <w:r>
              <w:rPr>
                <w:spacing w:val="-2"/>
                <w:sz w:val="24"/>
              </w:rPr>
              <w:t>jawabnya</w:t>
            </w:r>
          </w:p>
        </w:tc>
        <w:tc>
          <w:tcPr>
            <w:tcW w:w="876" w:type="dxa"/>
          </w:tcPr>
          <w:p w:rsidR="002664B6" w:rsidRDefault="00BA69A9">
            <w:pPr>
              <w:pStyle w:val="TableParagraph"/>
              <w:spacing w:before="179" w:line="240" w:lineRule="auto"/>
              <w:ind w:left="9" w:right="0"/>
              <w:rPr>
                <w:sz w:val="24"/>
              </w:rPr>
            </w:pPr>
            <w:r>
              <w:rPr>
                <w:spacing w:val="-2"/>
                <w:sz w:val="24"/>
              </w:rPr>
              <w:t>0,182</w:t>
            </w:r>
          </w:p>
        </w:tc>
        <w:tc>
          <w:tcPr>
            <w:tcW w:w="883" w:type="dxa"/>
          </w:tcPr>
          <w:p w:rsidR="002664B6" w:rsidRDefault="00BA69A9">
            <w:pPr>
              <w:pStyle w:val="TableParagraph"/>
              <w:spacing w:before="78" w:line="240" w:lineRule="auto"/>
              <w:ind w:left="13" w:right="1"/>
              <w:rPr>
                <w:sz w:val="24"/>
              </w:rPr>
            </w:pPr>
            <w:r>
              <w:rPr>
                <w:spacing w:val="-2"/>
                <w:sz w:val="24"/>
              </w:rPr>
              <w:t>0,131</w:t>
            </w:r>
          </w:p>
        </w:tc>
        <w:tc>
          <w:tcPr>
            <w:tcW w:w="1630" w:type="dxa"/>
          </w:tcPr>
          <w:p w:rsidR="002664B6" w:rsidRDefault="00BA69A9">
            <w:pPr>
              <w:pStyle w:val="TableParagraph"/>
              <w:spacing w:before="78" w:line="240" w:lineRule="auto"/>
              <w:ind w:left="7" w:right="0"/>
              <w:rPr>
                <w:sz w:val="24"/>
              </w:rPr>
            </w:pPr>
            <w:r>
              <w:rPr>
                <w:spacing w:val="-2"/>
                <w:sz w:val="24"/>
              </w:rPr>
              <w:t>Valid</w:t>
            </w:r>
          </w:p>
        </w:tc>
      </w:tr>
      <w:tr w:rsidR="002664B6">
        <w:trPr>
          <w:trHeight w:val="477"/>
        </w:trPr>
        <w:tc>
          <w:tcPr>
            <w:tcW w:w="535" w:type="dxa"/>
          </w:tcPr>
          <w:p w:rsidR="002664B6" w:rsidRDefault="00BA69A9">
            <w:pPr>
              <w:pStyle w:val="TableParagraph"/>
              <w:spacing w:before="1" w:line="240" w:lineRule="auto"/>
              <w:ind w:left="7" w:right="0"/>
              <w:rPr>
                <w:sz w:val="24"/>
              </w:rPr>
            </w:pPr>
            <w:r>
              <w:rPr>
                <w:spacing w:val="-5"/>
                <w:sz w:val="24"/>
              </w:rPr>
              <w:t>14</w:t>
            </w:r>
          </w:p>
        </w:tc>
        <w:tc>
          <w:tcPr>
            <w:tcW w:w="4230" w:type="dxa"/>
          </w:tcPr>
          <w:p w:rsidR="002664B6" w:rsidRDefault="00BA69A9">
            <w:pPr>
              <w:pStyle w:val="TableParagraph"/>
              <w:spacing w:before="80" w:line="240" w:lineRule="auto"/>
              <w:ind w:left="105" w:right="0"/>
              <w:jc w:val="left"/>
              <w:rPr>
                <w:sz w:val="24"/>
              </w:rPr>
            </w:pPr>
            <w:r>
              <w:rPr>
                <w:sz w:val="24"/>
              </w:rPr>
              <w:t>Melakukan</w:t>
            </w:r>
            <w:r>
              <w:rPr>
                <w:spacing w:val="-2"/>
                <w:sz w:val="24"/>
              </w:rPr>
              <w:t xml:space="preserve"> </w:t>
            </w:r>
            <w:r>
              <w:rPr>
                <w:sz w:val="24"/>
              </w:rPr>
              <w:t>penilaian</w:t>
            </w:r>
            <w:r>
              <w:rPr>
                <w:spacing w:val="-2"/>
                <w:sz w:val="24"/>
              </w:rPr>
              <w:t xml:space="preserve"> </w:t>
            </w:r>
            <w:r>
              <w:rPr>
                <w:sz w:val="24"/>
              </w:rPr>
              <w:t>secara</w:t>
            </w:r>
            <w:r>
              <w:rPr>
                <w:spacing w:val="-3"/>
                <w:sz w:val="24"/>
              </w:rPr>
              <w:t xml:space="preserve"> </w:t>
            </w:r>
            <w:r>
              <w:rPr>
                <w:spacing w:val="-2"/>
                <w:sz w:val="24"/>
              </w:rPr>
              <w:t>berkala</w:t>
            </w:r>
          </w:p>
        </w:tc>
        <w:tc>
          <w:tcPr>
            <w:tcW w:w="876" w:type="dxa"/>
          </w:tcPr>
          <w:p w:rsidR="002664B6" w:rsidRDefault="00BA69A9">
            <w:pPr>
              <w:pStyle w:val="TableParagraph"/>
              <w:spacing w:before="99" w:line="240" w:lineRule="auto"/>
              <w:ind w:left="9" w:right="0"/>
              <w:rPr>
                <w:sz w:val="24"/>
              </w:rPr>
            </w:pPr>
            <w:r>
              <w:rPr>
                <w:spacing w:val="-2"/>
                <w:sz w:val="24"/>
              </w:rPr>
              <w:t>0,107</w:t>
            </w:r>
          </w:p>
        </w:tc>
        <w:tc>
          <w:tcPr>
            <w:tcW w:w="883" w:type="dxa"/>
          </w:tcPr>
          <w:p w:rsidR="002664B6" w:rsidRDefault="00BA69A9">
            <w:pPr>
              <w:pStyle w:val="TableParagraph"/>
              <w:spacing w:before="1" w:line="240" w:lineRule="auto"/>
              <w:ind w:left="13" w:right="1"/>
              <w:rPr>
                <w:sz w:val="24"/>
              </w:rPr>
            </w:pPr>
            <w:r>
              <w:rPr>
                <w:spacing w:val="-2"/>
                <w:sz w:val="24"/>
              </w:rPr>
              <w:t>0,131</w:t>
            </w:r>
          </w:p>
        </w:tc>
        <w:tc>
          <w:tcPr>
            <w:tcW w:w="1630" w:type="dxa"/>
          </w:tcPr>
          <w:p w:rsidR="002664B6" w:rsidRDefault="00BA69A9">
            <w:pPr>
              <w:pStyle w:val="TableParagraph"/>
              <w:spacing w:before="1" w:line="240" w:lineRule="auto"/>
              <w:ind w:left="7" w:right="0"/>
              <w:rPr>
                <w:sz w:val="24"/>
              </w:rPr>
            </w:pPr>
            <w:r>
              <w:rPr>
                <w:sz w:val="24"/>
              </w:rPr>
              <w:t>Tidak</w:t>
            </w:r>
            <w:r>
              <w:rPr>
                <w:spacing w:val="-1"/>
                <w:sz w:val="24"/>
              </w:rPr>
              <w:t xml:space="preserve"> </w:t>
            </w:r>
            <w:r>
              <w:rPr>
                <w:spacing w:val="-2"/>
                <w:sz w:val="24"/>
              </w:rPr>
              <w:t>Valid</w:t>
            </w:r>
          </w:p>
        </w:tc>
      </w:tr>
      <w:tr w:rsidR="002664B6">
        <w:trPr>
          <w:trHeight w:val="636"/>
        </w:trPr>
        <w:tc>
          <w:tcPr>
            <w:tcW w:w="535" w:type="dxa"/>
          </w:tcPr>
          <w:p w:rsidR="002664B6" w:rsidRDefault="00BA69A9">
            <w:pPr>
              <w:pStyle w:val="TableParagraph"/>
              <w:spacing w:line="276" w:lineRule="exact"/>
              <w:ind w:left="7" w:right="0"/>
              <w:rPr>
                <w:sz w:val="24"/>
              </w:rPr>
            </w:pPr>
            <w:r>
              <w:rPr>
                <w:spacing w:val="-5"/>
                <w:sz w:val="24"/>
              </w:rPr>
              <w:t>15</w:t>
            </w:r>
          </w:p>
        </w:tc>
        <w:tc>
          <w:tcPr>
            <w:tcW w:w="4230" w:type="dxa"/>
          </w:tcPr>
          <w:p w:rsidR="002664B6" w:rsidRDefault="00BA69A9">
            <w:pPr>
              <w:pStyle w:val="TableParagraph"/>
              <w:spacing w:line="276" w:lineRule="exact"/>
              <w:ind w:left="105" w:right="0"/>
              <w:jc w:val="left"/>
              <w:rPr>
                <w:sz w:val="24"/>
              </w:rPr>
            </w:pPr>
            <w:r>
              <w:rPr>
                <w:sz w:val="24"/>
              </w:rPr>
              <w:t>Transaksi</w:t>
            </w:r>
            <w:r>
              <w:rPr>
                <w:spacing w:val="-1"/>
                <w:sz w:val="24"/>
              </w:rPr>
              <w:t xml:space="preserve"> </w:t>
            </w:r>
            <w:r>
              <w:rPr>
                <w:sz w:val="24"/>
              </w:rPr>
              <w:t xml:space="preserve">dikelola dengan </w:t>
            </w:r>
            <w:r>
              <w:rPr>
                <w:spacing w:val="-2"/>
                <w:sz w:val="24"/>
              </w:rPr>
              <w:t>komputerisasi</w:t>
            </w:r>
          </w:p>
          <w:p w:rsidR="002664B6" w:rsidRDefault="00BA69A9">
            <w:pPr>
              <w:pStyle w:val="TableParagraph"/>
              <w:spacing w:before="41" w:line="240" w:lineRule="auto"/>
              <w:ind w:left="105" w:right="0"/>
              <w:jc w:val="left"/>
              <w:rPr>
                <w:sz w:val="24"/>
              </w:rPr>
            </w:pPr>
            <w:r>
              <w:rPr>
                <w:sz w:val="24"/>
              </w:rPr>
              <w:t>dan</w:t>
            </w:r>
            <w:r>
              <w:rPr>
                <w:spacing w:val="-4"/>
                <w:sz w:val="24"/>
              </w:rPr>
              <w:t xml:space="preserve"> </w:t>
            </w:r>
            <w:r>
              <w:rPr>
                <w:sz w:val="24"/>
              </w:rPr>
              <w:t>dicatat</w:t>
            </w:r>
            <w:r>
              <w:rPr>
                <w:spacing w:val="-1"/>
                <w:sz w:val="24"/>
              </w:rPr>
              <w:t xml:space="preserve"> </w:t>
            </w:r>
            <w:r>
              <w:rPr>
                <w:sz w:val="24"/>
              </w:rPr>
              <w:t xml:space="preserve">di buku </w:t>
            </w:r>
            <w:r>
              <w:rPr>
                <w:spacing w:val="-4"/>
                <w:sz w:val="24"/>
              </w:rPr>
              <w:t>besar</w:t>
            </w:r>
          </w:p>
        </w:tc>
        <w:tc>
          <w:tcPr>
            <w:tcW w:w="876" w:type="dxa"/>
          </w:tcPr>
          <w:p w:rsidR="002664B6" w:rsidRDefault="00BA69A9">
            <w:pPr>
              <w:pStyle w:val="TableParagraph"/>
              <w:spacing w:before="179" w:line="240" w:lineRule="auto"/>
              <w:ind w:left="9" w:right="0"/>
              <w:rPr>
                <w:sz w:val="24"/>
              </w:rPr>
            </w:pPr>
            <w:r>
              <w:rPr>
                <w:spacing w:val="-2"/>
                <w:sz w:val="24"/>
              </w:rPr>
              <w:t>0,212</w:t>
            </w:r>
          </w:p>
        </w:tc>
        <w:tc>
          <w:tcPr>
            <w:tcW w:w="883" w:type="dxa"/>
          </w:tcPr>
          <w:p w:rsidR="002664B6" w:rsidRDefault="00BA69A9">
            <w:pPr>
              <w:pStyle w:val="TableParagraph"/>
              <w:spacing w:before="78" w:line="240" w:lineRule="auto"/>
              <w:ind w:left="13" w:right="1"/>
              <w:rPr>
                <w:sz w:val="24"/>
              </w:rPr>
            </w:pPr>
            <w:r>
              <w:rPr>
                <w:spacing w:val="-2"/>
                <w:sz w:val="24"/>
              </w:rPr>
              <w:t>0,131</w:t>
            </w:r>
          </w:p>
        </w:tc>
        <w:tc>
          <w:tcPr>
            <w:tcW w:w="1630" w:type="dxa"/>
          </w:tcPr>
          <w:p w:rsidR="002664B6" w:rsidRDefault="00BA69A9">
            <w:pPr>
              <w:pStyle w:val="TableParagraph"/>
              <w:spacing w:before="78" w:line="240" w:lineRule="auto"/>
              <w:ind w:left="7" w:right="0"/>
              <w:rPr>
                <w:sz w:val="24"/>
              </w:rPr>
            </w:pPr>
            <w:r>
              <w:rPr>
                <w:spacing w:val="-2"/>
                <w:sz w:val="24"/>
              </w:rPr>
              <w:t>Valid</w:t>
            </w:r>
          </w:p>
        </w:tc>
      </w:tr>
      <w:tr w:rsidR="002664B6">
        <w:trPr>
          <w:trHeight w:val="633"/>
        </w:trPr>
        <w:tc>
          <w:tcPr>
            <w:tcW w:w="535" w:type="dxa"/>
          </w:tcPr>
          <w:p w:rsidR="002664B6" w:rsidRDefault="00BA69A9">
            <w:pPr>
              <w:pStyle w:val="TableParagraph"/>
              <w:spacing w:line="275" w:lineRule="exact"/>
              <w:ind w:left="7" w:right="0"/>
              <w:rPr>
                <w:sz w:val="24"/>
              </w:rPr>
            </w:pPr>
            <w:r>
              <w:rPr>
                <w:spacing w:val="-5"/>
                <w:sz w:val="24"/>
              </w:rPr>
              <w:t>16</w:t>
            </w:r>
          </w:p>
        </w:tc>
        <w:tc>
          <w:tcPr>
            <w:tcW w:w="4230" w:type="dxa"/>
          </w:tcPr>
          <w:p w:rsidR="002664B6" w:rsidRDefault="00BA69A9">
            <w:pPr>
              <w:pStyle w:val="TableParagraph"/>
              <w:spacing w:line="275" w:lineRule="exact"/>
              <w:ind w:left="105" w:right="0"/>
              <w:jc w:val="left"/>
              <w:rPr>
                <w:sz w:val="24"/>
              </w:rPr>
            </w:pPr>
            <w:r>
              <w:rPr>
                <w:sz w:val="24"/>
              </w:rPr>
              <w:t>Penyediaan</w:t>
            </w:r>
            <w:r>
              <w:rPr>
                <w:spacing w:val="33"/>
                <w:sz w:val="24"/>
              </w:rPr>
              <w:t xml:space="preserve"> </w:t>
            </w:r>
            <w:r>
              <w:rPr>
                <w:sz w:val="24"/>
              </w:rPr>
              <w:t>informasi</w:t>
            </w:r>
            <w:r>
              <w:rPr>
                <w:spacing w:val="32"/>
                <w:sz w:val="24"/>
              </w:rPr>
              <w:t xml:space="preserve"> </w:t>
            </w:r>
            <w:r>
              <w:rPr>
                <w:sz w:val="24"/>
              </w:rPr>
              <w:t>yang</w:t>
            </w:r>
            <w:r>
              <w:rPr>
                <w:spacing w:val="33"/>
                <w:sz w:val="24"/>
              </w:rPr>
              <w:t xml:space="preserve"> </w:t>
            </w:r>
            <w:r>
              <w:rPr>
                <w:sz w:val="24"/>
              </w:rPr>
              <w:t>jelas</w:t>
            </w:r>
            <w:r>
              <w:rPr>
                <w:spacing w:val="32"/>
                <w:sz w:val="24"/>
              </w:rPr>
              <w:t xml:space="preserve"> </w:t>
            </w:r>
            <w:r>
              <w:rPr>
                <w:spacing w:val="-2"/>
                <w:sz w:val="24"/>
              </w:rPr>
              <w:t>tentang</w:t>
            </w:r>
          </w:p>
          <w:p w:rsidR="002664B6" w:rsidRDefault="00BA69A9">
            <w:pPr>
              <w:pStyle w:val="TableParagraph"/>
              <w:spacing w:before="41" w:line="240" w:lineRule="auto"/>
              <w:ind w:left="105" w:right="0"/>
              <w:jc w:val="left"/>
              <w:rPr>
                <w:sz w:val="24"/>
              </w:rPr>
            </w:pPr>
            <w:r>
              <w:rPr>
                <w:spacing w:val="-2"/>
                <w:sz w:val="24"/>
              </w:rPr>
              <w:t>tanggungjawab</w:t>
            </w:r>
          </w:p>
        </w:tc>
        <w:tc>
          <w:tcPr>
            <w:tcW w:w="876" w:type="dxa"/>
          </w:tcPr>
          <w:p w:rsidR="002664B6" w:rsidRDefault="00BA69A9">
            <w:pPr>
              <w:pStyle w:val="TableParagraph"/>
              <w:spacing w:before="176" w:line="240" w:lineRule="auto"/>
              <w:ind w:left="9" w:right="0"/>
              <w:rPr>
                <w:sz w:val="24"/>
              </w:rPr>
            </w:pPr>
            <w:r>
              <w:rPr>
                <w:spacing w:val="-2"/>
                <w:sz w:val="24"/>
              </w:rPr>
              <w:t>0,337</w:t>
            </w:r>
          </w:p>
        </w:tc>
        <w:tc>
          <w:tcPr>
            <w:tcW w:w="883" w:type="dxa"/>
          </w:tcPr>
          <w:p w:rsidR="002664B6" w:rsidRDefault="00BA69A9">
            <w:pPr>
              <w:pStyle w:val="TableParagraph"/>
              <w:spacing w:before="78" w:line="240" w:lineRule="auto"/>
              <w:ind w:left="13" w:right="1"/>
              <w:rPr>
                <w:sz w:val="24"/>
              </w:rPr>
            </w:pPr>
            <w:r>
              <w:rPr>
                <w:spacing w:val="-2"/>
                <w:sz w:val="24"/>
              </w:rPr>
              <w:t>0,131</w:t>
            </w:r>
          </w:p>
        </w:tc>
        <w:tc>
          <w:tcPr>
            <w:tcW w:w="1630" w:type="dxa"/>
          </w:tcPr>
          <w:p w:rsidR="002664B6" w:rsidRDefault="00BA69A9">
            <w:pPr>
              <w:pStyle w:val="TableParagraph"/>
              <w:spacing w:before="78" w:line="240" w:lineRule="auto"/>
              <w:ind w:left="7" w:right="0"/>
              <w:rPr>
                <w:sz w:val="24"/>
              </w:rPr>
            </w:pPr>
            <w:r>
              <w:rPr>
                <w:spacing w:val="-2"/>
                <w:sz w:val="24"/>
              </w:rPr>
              <w:t>Valid</w:t>
            </w:r>
          </w:p>
        </w:tc>
      </w:tr>
      <w:tr w:rsidR="002664B6">
        <w:trPr>
          <w:trHeight w:val="952"/>
        </w:trPr>
        <w:tc>
          <w:tcPr>
            <w:tcW w:w="535" w:type="dxa"/>
          </w:tcPr>
          <w:p w:rsidR="002664B6" w:rsidRDefault="00BA69A9">
            <w:pPr>
              <w:pStyle w:val="TableParagraph"/>
              <w:spacing w:line="275" w:lineRule="exact"/>
              <w:ind w:left="7" w:right="0"/>
              <w:rPr>
                <w:sz w:val="24"/>
              </w:rPr>
            </w:pPr>
            <w:r>
              <w:rPr>
                <w:spacing w:val="-5"/>
                <w:sz w:val="24"/>
              </w:rPr>
              <w:t>17</w:t>
            </w:r>
          </w:p>
        </w:tc>
        <w:tc>
          <w:tcPr>
            <w:tcW w:w="4230" w:type="dxa"/>
          </w:tcPr>
          <w:p w:rsidR="002664B6" w:rsidRDefault="00BA69A9">
            <w:pPr>
              <w:pStyle w:val="TableParagraph"/>
              <w:tabs>
                <w:tab w:val="left" w:pos="952"/>
                <w:tab w:val="left" w:pos="2321"/>
                <w:tab w:val="left" w:pos="2983"/>
                <w:tab w:val="left" w:pos="3720"/>
              </w:tabs>
              <w:spacing w:line="275" w:lineRule="exact"/>
              <w:ind w:left="105" w:right="0"/>
              <w:jc w:val="left"/>
              <w:rPr>
                <w:sz w:val="24"/>
              </w:rPr>
            </w:pPr>
            <w:r>
              <w:rPr>
                <w:spacing w:val="-4"/>
                <w:sz w:val="24"/>
              </w:rPr>
              <w:t>Dalam</w:t>
            </w:r>
            <w:r>
              <w:rPr>
                <w:sz w:val="24"/>
              </w:rPr>
              <w:tab/>
            </w:r>
            <w:r>
              <w:rPr>
                <w:spacing w:val="-2"/>
                <w:sz w:val="24"/>
              </w:rPr>
              <w:t>pengelolaan</w:t>
            </w:r>
            <w:r>
              <w:rPr>
                <w:sz w:val="24"/>
              </w:rPr>
              <w:tab/>
            </w:r>
            <w:r>
              <w:rPr>
                <w:spacing w:val="-4"/>
                <w:sz w:val="24"/>
              </w:rPr>
              <w:t>dana</w:t>
            </w:r>
            <w:r>
              <w:rPr>
                <w:sz w:val="24"/>
              </w:rPr>
              <w:tab/>
            </w:r>
            <w:r>
              <w:rPr>
                <w:spacing w:val="-4"/>
                <w:sz w:val="24"/>
              </w:rPr>
              <w:t>BOS,</w:t>
            </w:r>
            <w:r>
              <w:rPr>
                <w:sz w:val="24"/>
              </w:rPr>
              <w:tab/>
            </w:r>
            <w:r>
              <w:rPr>
                <w:spacing w:val="-5"/>
                <w:sz w:val="24"/>
              </w:rPr>
              <w:t>Tim</w:t>
            </w:r>
          </w:p>
          <w:p w:rsidR="002664B6" w:rsidRDefault="00BA69A9">
            <w:pPr>
              <w:pStyle w:val="TableParagraph"/>
              <w:tabs>
                <w:tab w:val="left" w:pos="1428"/>
                <w:tab w:val="left" w:pos="2114"/>
                <w:tab w:val="left" w:pos="3065"/>
              </w:tabs>
              <w:spacing w:before="9" w:line="310" w:lineRule="atLeast"/>
              <w:ind w:left="105" w:right="101"/>
              <w:jc w:val="left"/>
              <w:rPr>
                <w:sz w:val="24"/>
              </w:rPr>
            </w:pPr>
            <w:r>
              <w:rPr>
                <w:spacing w:val="-2"/>
                <w:sz w:val="24"/>
              </w:rPr>
              <w:t>manajemen</w:t>
            </w:r>
            <w:r>
              <w:rPr>
                <w:sz w:val="24"/>
              </w:rPr>
              <w:tab/>
            </w:r>
            <w:r>
              <w:rPr>
                <w:spacing w:val="-4"/>
                <w:sz w:val="24"/>
              </w:rPr>
              <w:t>BOS</w:t>
            </w:r>
            <w:r>
              <w:rPr>
                <w:sz w:val="24"/>
              </w:rPr>
              <w:tab/>
            </w:r>
            <w:r>
              <w:rPr>
                <w:spacing w:val="-2"/>
                <w:sz w:val="24"/>
              </w:rPr>
              <w:t>sekolah</w:t>
            </w:r>
            <w:r>
              <w:rPr>
                <w:sz w:val="24"/>
              </w:rPr>
              <w:tab/>
            </w:r>
            <w:r>
              <w:rPr>
                <w:spacing w:val="-2"/>
                <w:sz w:val="24"/>
              </w:rPr>
              <w:t>melakukan transparansi</w:t>
            </w:r>
          </w:p>
        </w:tc>
        <w:tc>
          <w:tcPr>
            <w:tcW w:w="876" w:type="dxa"/>
          </w:tcPr>
          <w:p w:rsidR="002664B6" w:rsidRDefault="002664B6">
            <w:pPr>
              <w:pStyle w:val="TableParagraph"/>
              <w:spacing w:before="61" w:line="240" w:lineRule="auto"/>
              <w:ind w:left="0" w:right="0"/>
              <w:jc w:val="left"/>
              <w:rPr>
                <w:b/>
                <w:sz w:val="24"/>
              </w:rPr>
            </w:pPr>
          </w:p>
          <w:p w:rsidR="002664B6" w:rsidRDefault="00BA69A9">
            <w:pPr>
              <w:pStyle w:val="TableParagraph"/>
              <w:spacing w:line="240" w:lineRule="auto"/>
              <w:ind w:left="9" w:right="0"/>
              <w:rPr>
                <w:sz w:val="24"/>
              </w:rPr>
            </w:pPr>
            <w:r>
              <w:rPr>
                <w:spacing w:val="-2"/>
                <w:sz w:val="24"/>
              </w:rPr>
              <w:t>0,301</w:t>
            </w:r>
          </w:p>
        </w:tc>
        <w:tc>
          <w:tcPr>
            <w:tcW w:w="883" w:type="dxa"/>
          </w:tcPr>
          <w:p w:rsidR="002664B6" w:rsidRDefault="00BA69A9">
            <w:pPr>
              <w:pStyle w:val="TableParagraph"/>
              <w:spacing w:before="239" w:line="240" w:lineRule="auto"/>
              <w:ind w:left="13" w:right="1"/>
              <w:rPr>
                <w:sz w:val="24"/>
              </w:rPr>
            </w:pPr>
            <w:r>
              <w:rPr>
                <w:spacing w:val="-2"/>
                <w:sz w:val="24"/>
              </w:rPr>
              <w:t>0,131</w:t>
            </w:r>
          </w:p>
        </w:tc>
        <w:tc>
          <w:tcPr>
            <w:tcW w:w="1630" w:type="dxa"/>
          </w:tcPr>
          <w:p w:rsidR="002664B6" w:rsidRDefault="00BA69A9">
            <w:pPr>
              <w:pStyle w:val="TableParagraph"/>
              <w:spacing w:before="239" w:line="240" w:lineRule="auto"/>
              <w:ind w:left="7" w:right="0"/>
              <w:rPr>
                <w:sz w:val="24"/>
              </w:rPr>
            </w:pPr>
            <w:r>
              <w:rPr>
                <w:spacing w:val="-2"/>
                <w:sz w:val="24"/>
              </w:rPr>
              <w:t>Valid</w:t>
            </w:r>
          </w:p>
        </w:tc>
      </w:tr>
      <w:tr w:rsidR="002664B6">
        <w:trPr>
          <w:trHeight w:val="952"/>
        </w:trPr>
        <w:tc>
          <w:tcPr>
            <w:tcW w:w="535" w:type="dxa"/>
          </w:tcPr>
          <w:p w:rsidR="002664B6" w:rsidRDefault="00BA69A9">
            <w:pPr>
              <w:pStyle w:val="TableParagraph"/>
              <w:spacing w:line="275" w:lineRule="exact"/>
              <w:ind w:left="7" w:right="0"/>
              <w:rPr>
                <w:sz w:val="24"/>
              </w:rPr>
            </w:pPr>
            <w:r>
              <w:rPr>
                <w:spacing w:val="-5"/>
                <w:sz w:val="24"/>
              </w:rPr>
              <w:t>18</w:t>
            </w:r>
          </w:p>
        </w:tc>
        <w:tc>
          <w:tcPr>
            <w:tcW w:w="4230" w:type="dxa"/>
          </w:tcPr>
          <w:p w:rsidR="002664B6" w:rsidRDefault="00BA69A9">
            <w:pPr>
              <w:pStyle w:val="TableParagraph"/>
              <w:tabs>
                <w:tab w:val="left" w:pos="1082"/>
                <w:tab w:val="left" w:pos="2131"/>
                <w:tab w:val="left" w:pos="2249"/>
                <w:tab w:val="left" w:pos="2942"/>
                <w:tab w:val="left" w:pos="3590"/>
                <w:tab w:val="left" w:pos="3773"/>
              </w:tabs>
              <w:spacing w:line="276" w:lineRule="auto"/>
              <w:ind w:left="105" w:right="98"/>
              <w:jc w:val="left"/>
              <w:rPr>
                <w:sz w:val="24"/>
              </w:rPr>
            </w:pPr>
            <w:r>
              <w:rPr>
                <w:spacing w:val="-2"/>
                <w:sz w:val="24"/>
              </w:rPr>
              <w:t>Kepala</w:t>
            </w:r>
            <w:r>
              <w:rPr>
                <w:sz w:val="24"/>
              </w:rPr>
              <w:tab/>
            </w:r>
            <w:r>
              <w:rPr>
                <w:spacing w:val="-44"/>
                <w:sz w:val="24"/>
              </w:rPr>
              <w:t xml:space="preserve"> </w:t>
            </w:r>
            <w:r>
              <w:rPr>
                <w:sz w:val="24"/>
              </w:rPr>
              <w:t>Sekolah,</w:t>
            </w:r>
            <w:r>
              <w:rPr>
                <w:sz w:val="24"/>
              </w:rPr>
              <w:tab/>
            </w:r>
            <w:r>
              <w:rPr>
                <w:sz w:val="24"/>
              </w:rPr>
              <w:tab/>
            </w:r>
            <w:r>
              <w:rPr>
                <w:spacing w:val="-2"/>
                <w:sz w:val="24"/>
              </w:rPr>
              <w:t>Bendahara</w:t>
            </w:r>
            <w:r>
              <w:rPr>
                <w:sz w:val="24"/>
              </w:rPr>
              <w:tab/>
            </w:r>
            <w:r>
              <w:rPr>
                <w:spacing w:val="-4"/>
                <w:sz w:val="24"/>
              </w:rPr>
              <w:t xml:space="preserve">BOS, </w:t>
            </w:r>
            <w:r>
              <w:rPr>
                <w:spacing w:val="-2"/>
                <w:sz w:val="24"/>
              </w:rPr>
              <w:t>Komite</w:t>
            </w:r>
            <w:r>
              <w:rPr>
                <w:sz w:val="24"/>
              </w:rPr>
              <w:tab/>
            </w:r>
            <w:r>
              <w:rPr>
                <w:spacing w:val="-2"/>
                <w:sz w:val="24"/>
              </w:rPr>
              <w:t>sekolah,</w:t>
            </w:r>
            <w:r>
              <w:rPr>
                <w:sz w:val="24"/>
              </w:rPr>
              <w:tab/>
            </w:r>
            <w:r>
              <w:rPr>
                <w:spacing w:val="-2"/>
                <w:sz w:val="24"/>
              </w:rPr>
              <w:t>Guru,</w:t>
            </w:r>
            <w:r>
              <w:rPr>
                <w:sz w:val="24"/>
              </w:rPr>
              <w:tab/>
            </w:r>
            <w:r>
              <w:rPr>
                <w:spacing w:val="-2"/>
                <w:sz w:val="24"/>
              </w:rPr>
              <w:t>Siswa</w:t>
            </w:r>
            <w:r>
              <w:rPr>
                <w:sz w:val="24"/>
              </w:rPr>
              <w:tab/>
            </w:r>
            <w:r>
              <w:rPr>
                <w:sz w:val="24"/>
              </w:rPr>
              <w:tab/>
            </w:r>
            <w:r>
              <w:rPr>
                <w:spacing w:val="-5"/>
                <w:sz w:val="24"/>
              </w:rPr>
              <w:t>dan</w:t>
            </w:r>
          </w:p>
          <w:p w:rsidR="002664B6" w:rsidRDefault="00BA69A9">
            <w:pPr>
              <w:pStyle w:val="TableParagraph"/>
              <w:tabs>
                <w:tab w:val="left" w:pos="1178"/>
                <w:tab w:val="left" w:pos="1949"/>
                <w:tab w:val="left" w:pos="3305"/>
              </w:tabs>
              <w:spacing w:line="240" w:lineRule="auto"/>
              <w:ind w:left="105" w:right="0"/>
              <w:jc w:val="left"/>
              <w:rPr>
                <w:sz w:val="24"/>
              </w:rPr>
            </w:pPr>
            <w:r>
              <w:rPr>
                <w:spacing w:val="-2"/>
                <w:sz w:val="24"/>
              </w:rPr>
              <w:t>orangtua</w:t>
            </w:r>
            <w:r>
              <w:rPr>
                <w:sz w:val="24"/>
              </w:rPr>
              <w:tab/>
            </w:r>
            <w:r>
              <w:rPr>
                <w:spacing w:val="-2"/>
                <w:sz w:val="24"/>
              </w:rPr>
              <w:t>siswa</w:t>
            </w:r>
            <w:r>
              <w:rPr>
                <w:sz w:val="24"/>
              </w:rPr>
              <w:tab/>
            </w:r>
            <w:r>
              <w:rPr>
                <w:spacing w:val="-2"/>
                <w:sz w:val="24"/>
              </w:rPr>
              <w:t>mengetahui</w:t>
            </w:r>
            <w:r>
              <w:rPr>
                <w:sz w:val="24"/>
              </w:rPr>
              <w:tab/>
            </w:r>
            <w:r>
              <w:rPr>
                <w:spacing w:val="-2"/>
                <w:sz w:val="24"/>
              </w:rPr>
              <w:t>program</w:t>
            </w:r>
          </w:p>
        </w:tc>
        <w:tc>
          <w:tcPr>
            <w:tcW w:w="876" w:type="dxa"/>
          </w:tcPr>
          <w:p w:rsidR="002664B6" w:rsidRDefault="002664B6">
            <w:pPr>
              <w:pStyle w:val="TableParagraph"/>
              <w:spacing w:before="61" w:line="240" w:lineRule="auto"/>
              <w:ind w:left="0" w:right="0"/>
              <w:jc w:val="left"/>
              <w:rPr>
                <w:b/>
                <w:sz w:val="24"/>
              </w:rPr>
            </w:pPr>
          </w:p>
          <w:p w:rsidR="002664B6" w:rsidRDefault="00BA69A9">
            <w:pPr>
              <w:pStyle w:val="TableParagraph"/>
              <w:spacing w:line="240" w:lineRule="auto"/>
              <w:ind w:left="9" w:right="0"/>
              <w:rPr>
                <w:sz w:val="24"/>
              </w:rPr>
            </w:pPr>
            <w:r>
              <w:rPr>
                <w:spacing w:val="-2"/>
                <w:sz w:val="24"/>
              </w:rPr>
              <w:t>0,283</w:t>
            </w:r>
          </w:p>
        </w:tc>
        <w:tc>
          <w:tcPr>
            <w:tcW w:w="883" w:type="dxa"/>
          </w:tcPr>
          <w:p w:rsidR="002664B6" w:rsidRDefault="00BA69A9">
            <w:pPr>
              <w:pStyle w:val="TableParagraph"/>
              <w:spacing w:before="236" w:line="240" w:lineRule="auto"/>
              <w:ind w:left="13" w:right="1"/>
              <w:rPr>
                <w:sz w:val="24"/>
              </w:rPr>
            </w:pPr>
            <w:r>
              <w:rPr>
                <w:spacing w:val="-2"/>
                <w:sz w:val="24"/>
              </w:rPr>
              <w:t>0,131</w:t>
            </w:r>
          </w:p>
        </w:tc>
        <w:tc>
          <w:tcPr>
            <w:tcW w:w="1630" w:type="dxa"/>
          </w:tcPr>
          <w:p w:rsidR="002664B6" w:rsidRDefault="002664B6">
            <w:pPr>
              <w:pStyle w:val="TableParagraph"/>
              <w:spacing w:before="61" w:line="240" w:lineRule="auto"/>
              <w:ind w:left="0" w:right="0"/>
              <w:jc w:val="left"/>
              <w:rPr>
                <w:b/>
                <w:sz w:val="24"/>
              </w:rPr>
            </w:pPr>
          </w:p>
          <w:p w:rsidR="002664B6" w:rsidRDefault="00BA69A9">
            <w:pPr>
              <w:pStyle w:val="TableParagraph"/>
              <w:spacing w:line="240" w:lineRule="auto"/>
              <w:ind w:left="7" w:right="0"/>
              <w:rPr>
                <w:sz w:val="24"/>
              </w:rPr>
            </w:pPr>
            <w:r>
              <w:rPr>
                <w:spacing w:val="-2"/>
                <w:sz w:val="24"/>
              </w:rPr>
              <w:t>Valid</w:t>
            </w:r>
          </w:p>
        </w:tc>
      </w:tr>
    </w:tbl>
    <w:p w:rsidR="002664B6" w:rsidRDefault="002664B6">
      <w:pPr>
        <w:pStyle w:val="TableParagraph"/>
        <w:spacing w:line="240" w:lineRule="auto"/>
        <w:rPr>
          <w:sz w:val="24"/>
        </w:rPr>
        <w:sectPr w:rsidR="002664B6">
          <w:pgSz w:w="11910" w:h="16840"/>
          <w:pgMar w:top="1160" w:right="1133" w:bottom="280" w:left="1700" w:header="717" w:footer="0" w:gutter="0"/>
          <w:cols w:space="720"/>
        </w:sectPr>
      </w:pPr>
    </w:p>
    <w:p w:rsidR="002664B6" w:rsidRDefault="002664B6">
      <w:pPr>
        <w:pStyle w:val="BodyText"/>
        <w:spacing w:before="10"/>
        <w:rPr>
          <w:b/>
          <w:sz w:val="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230"/>
        <w:gridCol w:w="876"/>
        <w:gridCol w:w="883"/>
        <w:gridCol w:w="1630"/>
      </w:tblGrid>
      <w:tr w:rsidR="002664B6">
        <w:trPr>
          <w:trHeight w:val="318"/>
        </w:trPr>
        <w:tc>
          <w:tcPr>
            <w:tcW w:w="535" w:type="dxa"/>
          </w:tcPr>
          <w:p w:rsidR="002664B6" w:rsidRDefault="002664B6">
            <w:pPr>
              <w:pStyle w:val="TableParagraph"/>
              <w:spacing w:line="240" w:lineRule="auto"/>
              <w:ind w:left="0" w:right="0"/>
              <w:jc w:val="left"/>
              <w:rPr>
                <w:sz w:val="24"/>
              </w:rPr>
            </w:pPr>
          </w:p>
        </w:tc>
        <w:tc>
          <w:tcPr>
            <w:tcW w:w="4230" w:type="dxa"/>
          </w:tcPr>
          <w:p w:rsidR="002664B6" w:rsidRDefault="00BA69A9">
            <w:pPr>
              <w:pStyle w:val="TableParagraph"/>
              <w:spacing w:before="1" w:line="240" w:lineRule="auto"/>
              <w:ind w:left="105" w:right="0"/>
              <w:jc w:val="left"/>
              <w:rPr>
                <w:sz w:val="24"/>
              </w:rPr>
            </w:pPr>
            <w:r>
              <w:rPr>
                <w:sz w:val="24"/>
              </w:rPr>
              <w:t>kegiatan</w:t>
            </w:r>
            <w:r>
              <w:rPr>
                <w:spacing w:val="-2"/>
                <w:sz w:val="24"/>
              </w:rPr>
              <w:t xml:space="preserve"> </w:t>
            </w:r>
            <w:r>
              <w:rPr>
                <w:sz w:val="24"/>
              </w:rPr>
              <w:t>dalam</w:t>
            </w:r>
            <w:r>
              <w:rPr>
                <w:spacing w:val="-1"/>
                <w:sz w:val="24"/>
              </w:rPr>
              <w:t xml:space="preserve"> </w:t>
            </w:r>
            <w:r>
              <w:rPr>
                <w:sz w:val="24"/>
              </w:rPr>
              <w:t>penggunaan</w:t>
            </w:r>
            <w:r>
              <w:rPr>
                <w:spacing w:val="-1"/>
                <w:sz w:val="24"/>
              </w:rPr>
              <w:t xml:space="preserve"> </w:t>
            </w:r>
            <w:r>
              <w:rPr>
                <w:sz w:val="24"/>
              </w:rPr>
              <w:t>dana</w:t>
            </w:r>
            <w:r>
              <w:rPr>
                <w:spacing w:val="-1"/>
                <w:sz w:val="24"/>
              </w:rPr>
              <w:t xml:space="preserve"> </w:t>
            </w:r>
            <w:r>
              <w:rPr>
                <w:spacing w:val="-5"/>
                <w:sz w:val="24"/>
              </w:rPr>
              <w:t>BOS</w:t>
            </w:r>
          </w:p>
        </w:tc>
        <w:tc>
          <w:tcPr>
            <w:tcW w:w="876" w:type="dxa"/>
          </w:tcPr>
          <w:p w:rsidR="002664B6" w:rsidRDefault="002664B6">
            <w:pPr>
              <w:pStyle w:val="TableParagraph"/>
              <w:spacing w:line="240" w:lineRule="auto"/>
              <w:ind w:left="0" w:right="0"/>
              <w:jc w:val="left"/>
              <w:rPr>
                <w:sz w:val="24"/>
              </w:rPr>
            </w:pPr>
          </w:p>
        </w:tc>
        <w:tc>
          <w:tcPr>
            <w:tcW w:w="883" w:type="dxa"/>
          </w:tcPr>
          <w:p w:rsidR="002664B6" w:rsidRDefault="002664B6">
            <w:pPr>
              <w:pStyle w:val="TableParagraph"/>
              <w:spacing w:line="240" w:lineRule="auto"/>
              <w:ind w:left="0" w:right="0"/>
              <w:jc w:val="left"/>
              <w:rPr>
                <w:sz w:val="24"/>
              </w:rPr>
            </w:pPr>
          </w:p>
        </w:tc>
        <w:tc>
          <w:tcPr>
            <w:tcW w:w="1630" w:type="dxa"/>
          </w:tcPr>
          <w:p w:rsidR="002664B6" w:rsidRDefault="002664B6">
            <w:pPr>
              <w:pStyle w:val="TableParagraph"/>
              <w:spacing w:line="240" w:lineRule="auto"/>
              <w:ind w:left="0" w:right="0"/>
              <w:jc w:val="left"/>
              <w:rPr>
                <w:sz w:val="24"/>
              </w:rPr>
            </w:pPr>
          </w:p>
        </w:tc>
      </w:tr>
      <w:tr w:rsidR="002664B6">
        <w:trPr>
          <w:trHeight w:val="952"/>
        </w:trPr>
        <w:tc>
          <w:tcPr>
            <w:tcW w:w="535" w:type="dxa"/>
          </w:tcPr>
          <w:p w:rsidR="002664B6" w:rsidRDefault="00BA69A9">
            <w:pPr>
              <w:pStyle w:val="TableParagraph"/>
              <w:spacing w:line="275" w:lineRule="exact"/>
              <w:ind w:left="7" w:right="0"/>
              <w:rPr>
                <w:sz w:val="24"/>
              </w:rPr>
            </w:pPr>
            <w:r>
              <w:rPr>
                <w:spacing w:val="-5"/>
                <w:sz w:val="24"/>
              </w:rPr>
              <w:t>19</w:t>
            </w:r>
          </w:p>
        </w:tc>
        <w:tc>
          <w:tcPr>
            <w:tcW w:w="4230" w:type="dxa"/>
          </w:tcPr>
          <w:p w:rsidR="002664B6" w:rsidRDefault="00BA69A9">
            <w:pPr>
              <w:pStyle w:val="TableParagraph"/>
              <w:spacing w:line="275" w:lineRule="exact"/>
              <w:ind w:left="105" w:right="0"/>
              <w:jc w:val="left"/>
              <w:rPr>
                <w:sz w:val="24"/>
              </w:rPr>
            </w:pPr>
            <w:r>
              <w:rPr>
                <w:sz w:val="24"/>
              </w:rPr>
              <w:t>Terdapat</w:t>
            </w:r>
            <w:r>
              <w:rPr>
                <w:spacing w:val="39"/>
                <w:sz w:val="24"/>
              </w:rPr>
              <w:t xml:space="preserve"> </w:t>
            </w:r>
            <w:r>
              <w:rPr>
                <w:sz w:val="24"/>
              </w:rPr>
              <w:t>transparansi</w:t>
            </w:r>
            <w:r>
              <w:rPr>
                <w:spacing w:val="40"/>
                <w:sz w:val="24"/>
              </w:rPr>
              <w:t xml:space="preserve"> </w:t>
            </w:r>
            <w:r>
              <w:rPr>
                <w:sz w:val="24"/>
              </w:rPr>
              <w:t>jika</w:t>
            </w:r>
            <w:r>
              <w:rPr>
                <w:spacing w:val="38"/>
                <w:sz w:val="24"/>
              </w:rPr>
              <w:t xml:space="preserve"> </w:t>
            </w:r>
            <w:r>
              <w:rPr>
                <w:sz w:val="24"/>
              </w:rPr>
              <w:t>ada</w:t>
            </w:r>
            <w:r>
              <w:rPr>
                <w:spacing w:val="38"/>
                <w:sz w:val="24"/>
              </w:rPr>
              <w:t xml:space="preserve"> </w:t>
            </w:r>
            <w:r>
              <w:rPr>
                <w:spacing w:val="-2"/>
                <w:sz w:val="24"/>
              </w:rPr>
              <w:t>peraturan</w:t>
            </w:r>
          </w:p>
          <w:p w:rsidR="002664B6" w:rsidRDefault="00BA69A9">
            <w:pPr>
              <w:pStyle w:val="TableParagraph"/>
              <w:spacing w:before="7" w:line="310" w:lineRule="atLeast"/>
              <w:ind w:left="105" w:right="0"/>
              <w:jc w:val="left"/>
              <w:rPr>
                <w:sz w:val="24"/>
              </w:rPr>
            </w:pPr>
            <w:r>
              <w:rPr>
                <w:sz w:val="24"/>
              </w:rPr>
              <w:t>yang</w:t>
            </w:r>
            <w:r>
              <w:rPr>
                <w:spacing w:val="40"/>
                <w:sz w:val="24"/>
              </w:rPr>
              <w:t xml:space="preserve"> </w:t>
            </w:r>
            <w:r>
              <w:rPr>
                <w:sz w:val="24"/>
              </w:rPr>
              <w:t>dilanggar</w:t>
            </w:r>
            <w:r>
              <w:rPr>
                <w:spacing w:val="40"/>
                <w:sz w:val="24"/>
              </w:rPr>
              <w:t xml:space="preserve"> </w:t>
            </w:r>
            <w:r>
              <w:rPr>
                <w:sz w:val="24"/>
              </w:rPr>
              <w:t>dalam</w:t>
            </w:r>
            <w:r>
              <w:rPr>
                <w:spacing w:val="40"/>
                <w:sz w:val="24"/>
              </w:rPr>
              <w:t xml:space="preserve"> </w:t>
            </w:r>
            <w:r>
              <w:rPr>
                <w:sz w:val="24"/>
              </w:rPr>
              <w:t>pengelolaan</w:t>
            </w:r>
            <w:r>
              <w:rPr>
                <w:spacing w:val="40"/>
                <w:sz w:val="24"/>
              </w:rPr>
              <w:t xml:space="preserve"> </w:t>
            </w:r>
            <w:r>
              <w:rPr>
                <w:sz w:val="24"/>
              </w:rPr>
              <w:t xml:space="preserve">dana </w:t>
            </w:r>
            <w:r>
              <w:rPr>
                <w:spacing w:val="-4"/>
                <w:sz w:val="24"/>
              </w:rPr>
              <w:t>BOS</w:t>
            </w:r>
          </w:p>
        </w:tc>
        <w:tc>
          <w:tcPr>
            <w:tcW w:w="876" w:type="dxa"/>
          </w:tcPr>
          <w:p w:rsidR="002664B6" w:rsidRDefault="002664B6">
            <w:pPr>
              <w:pStyle w:val="TableParagraph"/>
              <w:spacing w:before="61" w:line="240" w:lineRule="auto"/>
              <w:ind w:left="0" w:right="0"/>
              <w:jc w:val="left"/>
              <w:rPr>
                <w:b/>
                <w:sz w:val="24"/>
              </w:rPr>
            </w:pPr>
          </w:p>
          <w:p w:rsidR="002664B6" w:rsidRDefault="00BA69A9">
            <w:pPr>
              <w:pStyle w:val="TableParagraph"/>
              <w:spacing w:line="240" w:lineRule="auto"/>
              <w:ind w:left="9" w:right="0"/>
              <w:rPr>
                <w:sz w:val="24"/>
              </w:rPr>
            </w:pPr>
            <w:r>
              <w:rPr>
                <w:spacing w:val="-2"/>
                <w:sz w:val="24"/>
              </w:rPr>
              <w:t>0,133</w:t>
            </w:r>
          </w:p>
        </w:tc>
        <w:tc>
          <w:tcPr>
            <w:tcW w:w="883" w:type="dxa"/>
          </w:tcPr>
          <w:p w:rsidR="002664B6" w:rsidRDefault="00BA69A9">
            <w:pPr>
              <w:pStyle w:val="TableParagraph"/>
              <w:spacing w:before="237" w:line="240" w:lineRule="auto"/>
              <w:ind w:left="13" w:right="1"/>
              <w:rPr>
                <w:sz w:val="24"/>
              </w:rPr>
            </w:pPr>
            <w:r>
              <w:rPr>
                <w:spacing w:val="-2"/>
                <w:sz w:val="24"/>
              </w:rPr>
              <w:t>0,131</w:t>
            </w:r>
          </w:p>
        </w:tc>
        <w:tc>
          <w:tcPr>
            <w:tcW w:w="1630" w:type="dxa"/>
          </w:tcPr>
          <w:p w:rsidR="002664B6" w:rsidRDefault="002664B6">
            <w:pPr>
              <w:pStyle w:val="TableParagraph"/>
              <w:spacing w:before="61" w:line="240" w:lineRule="auto"/>
              <w:ind w:left="0" w:right="0"/>
              <w:jc w:val="left"/>
              <w:rPr>
                <w:b/>
                <w:sz w:val="24"/>
              </w:rPr>
            </w:pPr>
          </w:p>
          <w:p w:rsidR="002664B6" w:rsidRDefault="00BA69A9">
            <w:pPr>
              <w:pStyle w:val="TableParagraph"/>
              <w:spacing w:line="240" w:lineRule="auto"/>
              <w:ind w:left="7" w:right="0"/>
              <w:rPr>
                <w:sz w:val="24"/>
              </w:rPr>
            </w:pPr>
            <w:r>
              <w:rPr>
                <w:spacing w:val="-2"/>
                <w:sz w:val="24"/>
              </w:rPr>
              <w:t>Valid</w:t>
            </w:r>
          </w:p>
        </w:tc>
      </w:tr>
      <w:tr w:rsidR="002664B6">
        <w:trPr>
          <w:trHeight w:val="1269"/>
        </w:trPr>
        <w:tc>
          <w:tcPr>
            <w:tcW w:w="535" w:type="dxa"/>
          </w:tcPr>
          <w:p w:rsidR="002664B6" w:rsidRDefault="00BA69A9">
            <w:pPr>
              <w:pStyle w:val="TableParagraph"/>
              <w:spacing w:line="275" w:lineRule="exact"/>
              <w:ind w:left="7" w:right="0"/>
              <w:rPr>
                <w:sz w:val="24"/>
              </w:rPr>
            </w:pPr>
            <w:r>
              <w:rPr>
                <w:spacing w:val="-5"/>
                <w:sz w:val="24"/>
              </w:rPr>
              <w:t>20</w:t>
            </w:r>
          </w:p>
        </w:tc>
        <w:tc>
          <w:tcPr>
            <w:tcW w:w="4230" w:type="dxa"/>
          </w:tcPr>
          <w:p w:rsidR="002664B6" w:rsidRDefault="00BA69A9">
            <w:pPr>
              <w:pStyle w:val="TableParagraph"/>
              <w:spacing w:line="276" w:lineRule="auto"/>
              <w:ind w:left="105" w:right="130"/>
              <w:jc w:val="left"/>
              <w:rPr>
                <w:sz w:val="24"/>
              </w:rPr>
            </w:pPr>
            <w:r>
              <w:rPr>
                <w:sz w:val="24"/>
              </w:rPr>
              <w:t>Tim</w:t>
            </w:r>
            <w:r>
              <w:rPr>
                <w:spacing w:val="-10"/>
                <w:sz w:val="24"/>
              </w:rPr>
              <w:t xml:space="preserve"> </w:t>
            </w:r>
            <w:r>
              <w:rPr>
                <w:sz w:val="24"/>
              </w:rPr>
              <w:t>manajemen</w:t>
            </w:r>
            <w:r>
              <w:rPr>
                <w:spacing w:val="-10"/>
                <w:sz w:val="24"/>
              </w:rPr>
              <w:t xml:space="preserve"> </w:t>
            </w:r>
            <w:r>
              <w:rPr>
                <w:sz w:val="24"/>
              </w:rPr>
              <w:t>BOS</w:t>
            </w:r>
            <w:r>
              <w:rPr>
                <w:spacing w:val="-10"/>
                <w:sz w:val="24"/>
              </w:rPr>
              <w:t xml:space="preserve"> </w:t>
            </w:r>
            <w:r>
              <w:rPr>
                <w:sz w:val="24"/>
              </w:rPr>
              <w:t>sekolah</w:t>
            </w:r>
            <w:r>
              <w:rPr>
                <w:spacing w:val="-11"/>
                <w:sz w:val="24"/>
              </w:rPr>
              <w:t xml:space="preserve"> </w:t>
            </w:r>
            <w:r>
              <w:rPr>
                <w:sz w:val="24"/>
              </w:rPr>
              <w:t>Bekerja mampu mempertanggungjawabkan apabila</w:t>
            </w:r>
            <w:r>
              <w:rPr>
                <w:spacing w:val="-9"/>
                <w:sz w:val="24"/>
              </w:rPr>
              <w:t xml:space="preserve"> </w:t>
            </w:r>
            <w:r>
              <w:rPr>
                <w:sz w:val="24"/>
              </w:rPr>
              <w:t>terjadi</w:t>
            </w:r>
            <w:r>
              <w:rPr>
                <w:spacing w:val="-8"/>
                <w:sz w:val="24"/>
              </w:rPr>
              <w:t xml:space="preserve"> </w:t>
            </w:r>
            <w:r>
              <w:rPr>
                <w:sz w:val="24"/>
              </w:rPr>
              <w:t>penyalagunaan</w:t>
            </w:r>
            <w:r>
              <w:rPr>
                <w:spacing w:val="-8"/>
                <w:sz w:val="24"/>
              </w:rPr>
              <w:t xml:space="preserve"> </w:t>
            </w:r>
            <w:r>
              <w:rPr>
                <w:sz w:val="24"/>
              </w:rPr>
              <w:t>jabatan,</w:t>
            </w:r>
          </w:p>
          <w:p w:rsidR="002664B6" w:rsidRDefault="00BA69A9">
            <w:pPr>
              <w:pStyle w:val="TableParagraph"/>
              <w:spacing w:line="240" w:lineRule="auto"/>
              <w:ind w:left="105" w:right="0"/>
              <w:jc w:val="left"/>
              <w:rPr>
                <w:sz w:val="24"/>
              </w:rPr>
            </w:pPr>
            <w:r>
              <w:rPr>
                <w:sz w:val="24"/>
              </w:rPr>
              <w:t>korupsi</w:t>
            </w:r>
            <w:r>
              <w:rPr>
                <w:spacing w:val="-3"/>
                <w:sz w:val="24"/>
              </w:rPr>
              <w:t xml:space="preserve"> </w:t>
            </w:r>
            <w:r>
              <w:rPr>
                <w:sz w:val="24"/>
              </w:rPr>
              <w:t>dan</w:t>
            </w:r>
            <w:r>
              <w:rPr>
                <w:spacing w:val="-1"/>
                <w:sz w:val="24"/>
              </w:rPr>
              <w:t xml:space="preserve"> </w:t>
            </w:r>
            <w:r>
              <w:rPr>
                <w:spacing w:val="-2"/>
                <w:sz w:val="24"/>
              </w:rPr>
              <w:t>kolusi</w:t>
            </w:r>
          </w:p>
        </w:tc>
        <w:tc>
          <w:tcPr>
            <w:tcW w:w="876" w:type="dxa"/>
          </w:tcPr>
          <w:p w:rsidR="002664B6" w:rsidRDefault="002664B6">
            <w:pPr>
              <w:pStyle w:val="TableParagraph"/>
              <w:spacing w:before="219" w:line="240" w:lineRule="auto"/>
              <w:ind w:left="0" w:right="0"/>
              <w:jc w:val="left"/>
              <w:rPr>
                <w:b/>
                <w:sz w:val="24"/>
              </w:rPr>
            </w:pPr>
          </w:p>
          <w:p w:rsidR="002664B6" w:rsidRDefault="00BA69A9">
            <w:pPr>
              <w:pStyle w:val="TableParagraph"/>
              <w:spacing w:line="240" w:lineRule="auto"/>
              <w:ind w:left="9" w:right="0"/>
              <w:rPr>
                <w:sz w:val="24"/>
              </w:rPr>
            </w:pPr>
            <w:r>
              <w:rPr>
                <w:spacing w:val="-2"/>
                <w:sz w:val="24"/>
              </w:rPr>
              <w:t>0,209</w:t>
            </w:r>
          </w:p>
        </w:tc>
        <w:tc>
          <w:tcPr>
            <w:tcW w:w="883" w:type="dxa"/>
          </w:tcPr>
          <w:p w:rsidR="002664B6" w:rsidRDefault="002664B6">
            <w:pPr>
              <w:pStyle w:val="TableParagraph"/>
              <w:spacing w:before="118" w:line="240" w:lineRule="auto"/>
              <w:ind w:left="0" w:right="0"/>
              <w:jc w:val="left"/>
              <w:rPr>
                <w:b/>
                <w:sz w:val="24"/>
              </w:rPr>
            </w:pPr>
          </w:p>
          <w:p w:rsidR="002664B6" w:rsidRDefault="00BA69A9">
            <w:pPr>
              <w:pStyle w:val="TableParagraph"/>
              <w:spacing w:before="1" w:line="240" w:lineRule="auto"/>
              <w:ind w:left="13" w:right="1"/>
              <w:rPr>
                <w:sz w:val="24"/>
              </w:rPr>
            </w:pPr>
            <w:r>
              <w:rPr>
                <w:spacing w:val="-2"/>
                <w:sz w:val="24"/>
              </w:rPr>
              <w:t>0,131</w:t>
            </w:r>
          </w:p>
        </w:tc>
        <w:tc>
          <w:tcPr>
            <w:tcW w:w="1630" w:type="dxa"/>
          </w:tcPr>
          <w:p w:rsidR="002664B6" w:rsidRDefault="002664B6">
            <w:pPr>
              <w:pStyle w:val="TableParagraph"/>
              <w:spacing w:before="118" w:line="240" w:lineRule="auto"/>
              <w:ind w:left="0" w:right="0"/>
              <w:jc w:val="left"/>
              <w:rPr>
                <w:b/>
                <w:sz w:val="24"/>
              </w:rPr>
            </w:pPr>
          </w:p>
          <w:p w:rsidR="002664B6" w:rsidRDefault="00BA69A9">
            <w:pPr>
              <w:pStyle w:val="TableParagraph"/>
              <w:spacing w:before="1" w:line="240" w:lineRule="auto"/>
              <w:ind w:left="7" w:right="0"/>
              <w:rPr>
                <w:sz w:val="24"/>
              </w:rPr>
            </w:pPr>
            <w:r>
              <w:rPr>
                <w:spacing w:val="-2"/>
                <w:sz w:val="24"/>
              </w:rPr>
              <w:t>Valid</w:t>
            </w:r>
          </w:p>
        </w:tc>
      </w:tr>
      <w:tr w:rsidR="002664B6">
        <w:trPr>
          <w:trHeight w:val="1269"/>
        </w:trPr>
        <w:tc>
          <w:tcPr>
            <w:tcW w:w="535" w:type="dxa"/>
          </w:tcPr>
          <w:p w:rsidR="002664B6" w:rsidRDefault="00BA69A9">
            <w:pPr>
              <w:pStyle w:val="TableParagraph"/>
              <w:spacing w:line="275" w:lineRule="exact"/>
              <w:ind w:left="7" w:right="0"/>
              <w:rPr>
                <w:sz w:val="24"/>
              </w:rPr>
            </w:pPr>
            <w:r>
              <w:rPr>
                <w:spacing w:val="-5"/>
                <w:sz w:val="24"/>
              </w:rPr>
              <w:t>21</w:t>
            </w:r>
          </w:p>
        </w:tc>
        <w:tc>
          <w:tcPr>
            <w:tcW w:w="4230" w:type="dxa"/>
          </w:tcPr>
          <w:p w:rsidR="002664B6" w:rsidRDefault="00BA69A9">
            <w:pPr>
              <w:pStyle w:val="TableParagraph"/>
              <w:spacing w:line="276" w:lineRule="auto"/>
              <w:ind w:left="105" w:right="130"/>
              <w:jc w:val="left"/>
              <w:rPr>
                <w:sz w:val="24"/>
              </w:rPr>
            </w:pPr>
            <w:r>
              <w:rPr>
                <w:sz w:val="24"/>
              </w:rPr>
              <w:t>Tim</w:t>
            </w:r>
            <w:r>
              <w:rPr>
                <w:spacing w:val="-10"/>
                <w:sz w:val="24"/>
              </w:rPr>
              <w:t xml:space="preserve"> </w:t>
            </w:r>
            <w:r>
              <w:rPr>
                <w:sz w:val="24"/>
              </w:rPr>
              <w:t>manajemen</w:t>
            </w:r>
            <w:r>
              <w:rPr>
                <w:spacing w:val="-10"/>
                <w:sz w:val="24"/>
              </w:rPr>
              <w:t xml:space="preserve"> </w:t>
            </w:r>
            <w:r>
              <w:rPr>
                <w:sz w:val="24"/>
              </w:rPr>
              <w:t>BOS</w:t>
            </w:r>
            <w:r>
              <w:rPr>
                <w:spacing w:val="-10"/>
                <w:sz w:val="24"/>
              </w:rPr>
              <w:t xml:space="preserve"> </w:t>
            </w:r>
            <w:r>
              <w:rPr>
                <w:sz w:val="24"/>
              </w:rPr>
              <w:t>sekolah</w:t>
            </w:r>
            <w:r>
              <w:rPr>
                <w:spacing w:val="-11"/>
                <w:sz w:val="24"/>
              </w:rPr>
              <w:t xml:space="preserve"> </w:t>
            </w:r>
            <w:r>
              <w:rPr>
                <w:sz w:val="24"/>
              </w:rPr>
              <w:t>mampu mempertanggungjawabkan atas penetapan tujuan kebijakan yang</w:t>
            </w:r>
          </w:p>
          <w:p w:rsidR="002664B6" w:rsidRDefault="00BA69A9">
            <w:pPr>
              <w:pStyle w:val="TableParagraph"/>
              <w:spacing w:line="240" w:lineRule="auto"/>
              <w:ind w:left="105" w:right="0"/>
              <w:jc w:val="left"/>
              <w:rPr>
                <w:sz w:val="24"/>
              </w:rPr>
            </w:pPr>
            <w:r>
              <w:rPr>
                <w:sz w:val="24"/>
              </w:rPr>
              <w:t>memperhatikan</w:t>
            </w:r>
            <w:r>
              <w:rPr>
                <w:spacing w:val="-3"/>
                <w:sz w:val="24"/>
              </w:rPr>
              <w:t xml:space="preserve"> </w:t>
            </w:r>
            <w:r>
              <w:rPr>
                <w:sz w:val="24"/>
              </w:rPr>
              <w:t>kepentingan</w:t>
            </w:r>
            <w:r>
              <w:rPr>
                <w:spacing w:val="-2"/>
                <w:sz w:val="24"/>
              </w:rPr>
              <w:t xml:space="preserve"> organisasi</w:t>
            </w:r>
          </w:p>
        </w:tc>
        <w:tc>
          <w:tcPr>
            <w:tcW w:w="876" w:type="dxa"/>
          </w:tcPr>
          <w:p w:rsidR="002664B6" w:rsidRDefault="002664B6">
            <w:pPr>
              <w:pStyle w:val="TableParagraph"/>
              <w:spacing w:before="219" w:line="240" w:lineRule="auto"/>
              <w:ind w:left="0" w:right="0"/>
              <w:jc w:val="left"/>
              <w:rPr>
                <w:b/>
                <w:sz w:val="24"/>
              </w:rPr>
            </w:pPr>
          </w:p>
          <w:p w:rsidR="002664B6" w:rsidRDefault="00BA69A9">
            <w:pPr>
              <w:pStyle w:val="TableParagraph"/>
              <w:spacing w:line="240" w:lineRule="auto"/>
              <w:ind w:left="9" w:right="0"/>
              <w:rPr>
                <w:sz w:val="24"/>
              </w:rPr>
            </w:pPr>
            <w:r>
              <w:rPr>
                <w:spacing w:val="-2"/>
                <w:sz w:val="24"/>
              </w:rPr>
              <w:t>0,145</w:t>
            </w:r>
          </w:p>
        </w:tc>
        <w:tc>
          <w:tcPr>
            <w:tcW w:w="883" w:type="dxa"/>
          </w:tcPr>
          <w:p w:rsidR="002664B6" w:rsidRDefault="002664B6">
            <w:pPr>
              <w:pStyle w:val="TableParagraph"/>
              <w:spacing w:before="118" w:line="240" w:lineRule="auto"/>
              <w:ind w:left="0" w:right="0"/>
              <w:jc w:val="left"/>
              <w:rPr>
                <w:b/>
                <w:sz w:val="24"/>
              </w:rPr>
            </w:pPr>
          </w:p>
          <w:p w:rsidR="002664B6" w:rsidRDefault="00BA69A9">
            <w:pPr>
              <w:pStyle w:val="TableParagraph"/>
              <w:spacing w:before="1" w:line="240" w:lineRule="auto"/>
              <w:ind w:left="13" w:right="1"/>
              <w:rPr>
                <w:sz w:val="24"/>
              </w:rPr>
            </w:pPr>
            <w:r>
              <w:rPr>
                <w:spacing w:val="-2"/>
                <w:sz w:val="24"/>
              </w:rPr>
              <w:t>0,131</w:t>
            </w:r>
          </w:p>
        </w:tc>
        <w:tc>
          <w:tcPr>
            <w:tcW w:w="1630" w:type="dxa"/>
          </w:tcPr>
          <w:p w:rsidR="002664B6" w:rsidRDefault="002664B6">
            <w:pPr>
              <w:pStyle w:val="TableParagraph"/>
              <w:spacing w:before="118" w:line="240" w:lineRule="auto"/>
              <w:ind w:left="0" w:right="0"/>
              <w:jc w:val="left"/>
              <w:rPr>
                <w:b/>
                <w:sz w:val="24"/>
              </w:rPr>
            </w:pPr>
          </w:p>
          <w:p w:rsidR="002664B6" w:rsidRDefault="00BA69A9">
            <w:pPr>
              <w:pStyle w:val="TableParagraph"/>
              <w:spacing w:before="1" w:line="240" w:lineRule="auto"/>
              <w:ind w:left="7" w:right="0"/>
              <w:rPr>
                <w:sz w:val="24"/>
              </w:rPr>
            </w:pPr>
            <w:r>
              <w:rPr>
                <w:spacing w:val="-2"/>
                <w:sz w:val="24"/>
              </w:rPr>
              <w:t>Valid</w:t>
            </w:r>
          </w:p>
        </w:tc>
      </w:tr>
      <w:tr w:rsidR="002664B6">
        <w:trPr>
          <w:trHeight w:val="952"/>
        </w:trPr>
        <w:tc>
          <w:tcPr>
            <w:tcW w:w="535" w:type="dxa"/>
          </w:tcPr>
          <w:p w:rsidR="002664B6" w:rsidRDefault="00BA69A9">
            <w:pPr>
              <w:pStyle w:val="TableParagraph"/>
              <w:spacing w:line="275" w:lineRule="exact"/>
              <w:ind w:left="7" w:right="0"/>
              <w:rPr>
                <w:sz w:val="24"/>
              </w:rPr>
            </w:pPr>
            <w:r>
              <w:rPr>
                <w:spacing w:val="-5"/>
                <w:sz w:val="24"/>
              </w:rPr>
              <w:t>22</w:t>
            </w:r>
          </w:p>
        </w:tc>
        <w:tc>
          <w:tcPr>
            <w:tcW w:w="4230" w:type="dxa"/>
          </w:tcPr>
          <w:p w:rsidR="002664B6" w:rsidRDefault="00BA69A9">
            <w:pPr>
              <w:pStyle w:val="TableParagraph"/>
              <w:spacing w:line="276" w:lineRule="auto"/>
              <w:ind w:left="105" w:right="130"/>
              <w:jc w:val="left"/>
              <w:rPr>
                <w:sz w:val="24"/>
              </w:rPr>
            </w:pPr>
            <w:r>
              <w:rPr>
                <w:sz w:val="24"/>
              </w:rPr>
              <w:t>Sekolah</w:t>
            </w:r>
            <w:r>
              <w:rPr>
                <w:spacing w:val="-14"/>
                <w:sz w:val="24"/>
              </w:rPr>
              <w:t xml:space="preserve"> </w:t>
            </w:r>
            <w:r>
              <w:rPr>
                <w:sz w:val="24"/>
              </w:rPr>
              <w:t>mempunyai</w:t>
            </w:r>
            <w:r>
              <w:rPr>
                <w:spacing w:val="-13"/>
                <w:sz w:val="24"/>
              </w:rPr>
              <w:t xml:space="preserve"> </w:t>
            </w:r>
            <w:r>
              <w:rPr>
                <w:sz w:val="24"/>
              </w:rPr>
              <w:t>Rencana</w:t>
            </w:r>
            <w:r>
              <w:rPr>
                <w:spacing w:val="-14"/>
                <w:sz w:val="24"/>
              </w:rPr>
              <w:t xml:space="preserve"> </w:t>
            </w:r>
            <w:r>
              <w:rPr>
                <w:sz w:val="24"/>
              </w:rPr>
              <w:t>Kegiatan dan Anggaran Sekolah (RKAS) yang</w:t>
            </w:r>
          </w:p>
          <w:p w:rsidR="002664B6" w:rsidRDefault="00BA69A9">
            <w:pPr>
              <w:pStyle w:val="TableParagraph"/>
              <w:spacing w:line="240" w:lineRule="auto"/>
              <w:ind w:left="105" w:right="0"/>
              <w:jc w:val="left"/>
              <w:rPr>
                <w:sz w:val="24"/>
              </w:rPr>
            </w:pPr>
            <w:r>
              <w:rPr>
                <w:sz w:val="24"/>
              </w:rPr>
              <w:t>disusun</w:t>
            </w:r>
            <w:r>
              <w:rPr>
                <w:spacing w:val="-2"/>
                <w:sz w:val="24"/>
              </w:rPr>
              <w:t xml:space="preserve"> </w:t>
            </w:r>
            <w:r>
              <w:rPr>
                <w:sz w:val="24"/>
              </w:rPr>
              <w:t>setiap</w:t>
            </w:r>
            <w:r>
              <w:rPr>
                <w:spacing w:val="-2"/>
                <w:sz w:val="24"/>
              </w:rPr>
              <w:t xml:space="preserve"> </w:t>
            </w:r>
            <w:r>
              <w:rPr>
                <w:sz w:val="24"/>
              </w:rPr>
              <w:t>satu</w:t>
            </w:r>
            <w:r>
              <w:rPr>
                <w:spacing w:val="-2"/>
                <w:sz w:val="24"/>
              </w:rPr>
              <w:t xml:space="preserve"> </w:t>
            </w:r>
            <w:r>
              <w:rPr>
                <w:sz w:val="24"/>
              </w:rPr>
              <w:t>tahun</w:t>
            </w:r>
            <w:r>
              <w:rPr>
                <w:spacing w:val="-2"/>
                <w:sz w:val="24"/>
              </w:rPr>
              <w:t xml:space="preserve"> sekali</w:t>
            </w:r>
          </w:p>
        </w:tc>
        <w:tc>
          <w:tcPr>
            <w:tcW w:w="876" w:type="dxa"/>
          </w:tcPr>
          <w:p w:rsidR="002664B6" w:rsidRDefault="002664B6">
            <w:pPr>
              <w:pStyle w:val="TableParagraph"/>
              <w:spacing w:before="61" w:line="240" w:lineRule="auto"/>
              <w:ind w:left="0" w:right="0"/>
              <w:jc w:val="left"/>
              <w:rPr>
                <w:b/>
                <w:sz w:val="24"/>
              </w:rPr>
            </w:pPr>
          </w:p>
          <w:p w:rsidR="002664B6" w:rsidRDefault="00BA69A9">
            <w:pPr>
              <w:pStyle w:val="TableParagraph"/>
              <w:spacing w:line="240" w:lineRule="auto"/>
              <w:ind w:left="9" w:right="0"/>
              <w:rPr>
                <w:sz w:val="24"/>
              </w:rPr>
            </w:pPr>
            <w:r>
              <w:rPr>
                <w:spacing w:val="-2"/>
                <w:sz w:val="24"/>
              </w:rPr>
              <w:t>0,277</w:t>
            </w:r>
          </w:p>
        </w:tc>
        <w:tc>
          <w:tcPr>
            <w:tcW w:w="883" w:type="dxa"/>
          </w:tcPr>
          <w:p w:rsidR="002664B6" w:rsidRDefault="00BA69A9">
            <w:pPr>
              <w:pStyle w:val="TableParagraph"/>
              <w:spacing w:before="236" w:line="240" w:lineRule="auto"/>
              <w:ind w:left="13" w:right="1"/>
              <w:rPr>
                <w:sz w:val="24"/>
              </w:rPr>
            </w:pPr>
            <w:r>
              <w:rPr>
                <w:spacing w:val="-2"/>
                <w:sz w:val="24"/>
              </w:rPr>
              <w:t>0,131</w:t>
            </w:r>
          </w:p>
        </w:tc>
        <w:tc>
          <w:tcPr>
            <w:tcW w:w="1630" w:type="dxa"/>
          </w:tcPr>
          <w:p w:rsidR="002664B6" w:rsidRDefault="002664B6">
            <w:pPr>
              <w:pStyle w:val="TableParagraph"/>
              <w:spacing w:before="61" w:line="240" w:lineRule="auto"/>
              <w:ind w:left="0" w:right="0"/>
              <w:jc w:val="left"/>
              <w:rPr>
                <w:b/>
                <w:sz w:val="24"/>
              </w:rPr>
            </w:pPr>
          </w:p>
          <w:p w:rsidR="002664B6" w:rsidRDefault="00BA69A9">
            <w:pPr>
              <w:pStyle w:val="TableParagraph"/>
              <w:spacing w:line="240" w:lineRule="auto"/>
              <w:ind w:left="7" w:right="0"/>
              <w:rPr>
                <w:sz w:val="24"/>
              </w:rPr>
            </w:pPr>
            <w:r>
              <w:rPr>
                <w:spacing w:val="-2"/>
                <w:sz w:val="24"/>
              </w:rPr>
              <w:t>Valid</w:t>
            </w:r>
          </w:p>
        </w:tc>
      </w:tr>
    </w:tbl>
    <w:p w:rsidR="002664B6" w:rsidRDefault="002664B6">
      <w:pPr>
        <w:pStyle w:val="TableParagraph"/>
        <w:spacing w:line="240" w:lineRule="auto"/>
        <w:rPr>
          <w:sz w:val="24"/>
        </w:rPr>
        <w:sectPr w:rsidR="002664B6">
          <w:pgSz w:w="11910" w:h="16840"/>
          <w:pgMar w:top="1160" w:right="1133" w:bottom="280" w:left="1700" w:header="717"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2736" behindDoc="0" locked="0" layoutInCell="1" allowOverlap="1">
                <wp:simplePos x="0" y="0"/>
                <wp:positionH relativeFrom="page">
                  <wp:posOffset>0</wp:posOffset>
                </wp:positionH>
                <wp:positionV relativeFrom="page">
                  <wp:posOffset>0</wp:posOffset>
                </wp:positionV>
                <wp:extent cx="7010400" cy="101409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9" name="Image 19"/>
                          <pic:cNvPicPr/>
                        </pic:nvPicPr>
                        <pic:blipFill>
                          <a:blip r:embed="rId24" cstate="print"/>
                          <a:stretch>
                            <a:fillRect/>
                          </a:stretch>
                        </pic:blipFill>
                        <pic:spPr>
                          <a:xfrm>
                            <a:off x="0" y="0"/>
                            <a:ext cx="7010399" cy="10140696"/>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1066800" y="103632"/>
                            <a:ext cx="5730239" cy="804672"/>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310895" y="1018032"/>
                            <a:ext cx="6559296" cy="8863584"/>
                          </a:xfrm>
                          <a:prstGeom prst="rect">
                            <a:avLst/>
                          </a:prstGeom>
                        </pic:spPr>
                      </pic:pic>
                    </wpg:wgp>
                  </a:graphicData>
                </a:graphic>
              </wp:anchor>
            </w:drawing>
          </mc:Choice>
          <mc:Fallback>
            <w:pict>
              <v:group w14:anchorId="45E19527" id="Group 18" o:spid="_x0000_s1026" style="position:absolute;margin-left:0;margin-top:0;width:552pt;height:798.5pt;z-index:15732736;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FiOpoCAACDCQAADgAAAGRycy9lMm9Eb2MueG1s5FbL&#10;btswELwX6D8Quid62Yok2M4ljREgaIO0/QCaoiQi4gMk/fr7LilZce0CCYIGSNGDBdIkl7MzsyvN&#10;rne8QxuqDZNiHsSXUYCoILJiopkHP3/cXuQBMhaLCndS0Hmwpya4Xnz+NNuqkiaylV1FNYIgwpRb&#10;NQ9aa1UZhoa0lGNzKRUVsFhLzbGFqW7CSuMtROddmERRFm6lrpSWhBoD/970i8HCx69rSuy3ujbU&#10;om4eADbrn9o/V+4ZLma4bDRWLSMDDPwGFBwzAZeOoW6wxWit2VkozoiWRtb2kkgeyrpmhPocIJs4&#10;OslmqeVa+VyactuokSag9oSnN4clXzcPGrEKtAOlBOagkb8WwRzI2aqmhD1Lrb6rB91nCMN7SZ4M&#10;LIen627ePG/e1Zq7Q5Ao2nnW9yPrdGcRgT+vIPFJBOIQWIujeBIV00EY0oJ6ZwdJ++WloyEu+6s9&#10;wBGQYqSE30AkjM6IfNlwcMquNQ2GIPxVMTjWT2t1AZorbNmKdczuvX9BXQdKbB4Ycfy6yZEmxUGT&#10;O44biuLCaXLY4044Dc4CrDqmblnXOebdeIAKtj+xzR+y7S15I8maU2H7GtO0A9RSmJYpEyBdUr6i&#10;YBl9V8UgG9S3BdsozYTtC8pYTS1p3f014HiEMnRAcTkueNDPOF0KZjDYaz2TFsDO6JmsyNzdo/C4&#10;VNrYJZUcuQGABRDANi7x5t4McA5bBhJ7BB4aAOqJhsE/Y5cEiqgv4d4uMP9gdkne3S5xlGW56ya+&#10;maRZmvSWPHSb6VUaJengnDyaZFd+w//tG6ji33wTfzTfpO/umzSO8mI62CbOo1PfZNNpkUCP8R0n&#10;z7N0mk/+esPxbyt40/s+NnyVuE+J4zmMj7+dFr8A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K6M5HrBqgAAwaoAABQAAABkcnMvbWVkaWEvaW1h&#10;Z2UzLnBuZ4lQTkcNChoKAAAADUlIRFIAAAhoAAALXAEDAAAAAP3X5gAAAAZQTFRF////LCwsb3xr&#10;twAAAAF0Uk5TAEDm2GYAAAABYktHRACIBR1IAAAACXBIWXMAAA7EAAAOxAGVKw4bAAAgAElEQVR4&#10;nOy9T28ku3bgyTAvxDdAIfmWZVhO3kZ/gTK8GDU6O/l28zVkeNHLljELZ8PZGRQSsDxA42nrhfH0&#10;FXo5C2MuNWpYs2hY2148+FIW4NoM5lIQ4EuheINzDiMiM/KPSlJVSZmSzu/eUmZGMiOCv2CQhxHB&#10;CMYIgriTHRnxRdgNr8cGUMmzsmICXyyTASaJlG1Iu9k12wQqBZaSkWCgdEx1bCi72TXbBGCDp2Rl&#10;qlgCG+ihsQEf3xxgQ6TkZEoMdhY9t1G8URtgwsM/s2iDv00bXqVsxEANUmYbDr8Qb9KGYcrJIJ22&#10;SzZ+chtcrQ0BNrQVYEPZXwL7L7lNcfiFOHYbXK0NgTYMj2gjRvZLx4Z0G1ytDZFtFK2N27mNP3iT&#10;0ZdhJVtn423Goh0bk4JsgA1WQZtilm24za3VppjZSGCDX9f9FPz7Nm0kP0EbEH1FXduQTR/WbXbN&#10;NgHYqGobDGxcdm3Yza7ZJpjZiGDjiGw0NgKLqrbxpo/2zMuGOjolG2AjyqsKbFycUryRbVzObTSN&#10;yZtsUwxLORaFNkX+eEg26si8BBuJbIAN6NHb0pCNbMPIIC30U0Qq4A1qwBr0jdrQTnmwYTs28FzK&#10;W7WBZxAs9OhFVQTlGhsCYvU3Bx4lbm1wsmGgX5Is2HBkA20IPA9rpYtF7NQbb9VGkSq2ZEO+VRvw&#10;D/qvwgo3YhBtCIMXbsBfnsyGV40gCIIgCIIgCIIgCIIgCIIgCIIgCIIgCIIgCIIgCIIgCIIgCIIg&#10;CIIgCIIgCIIgCIIgCIIgCIIgCIIgCIIgCIIgCIIgCIIgCIIgCIIgCIIgCIIgCIIgCIIgCIIgCIIg&#10;CIIgCIIgCIIgCIIgCIIgCIIgCIIgCIIgCIIgCIIgCIIgCIIgCIIgCIIgCIIg3gyF2fQabBPSrJm2&#10;Oolb+Lcm6YOx777ix0+HStNk5x+1Wfy6gC/L/E6mOJ8s4Sf8hySWUt+HMM2ihO0/7pfPBI9NbmtK&#10;0/0yxa6NjjUNb0WZWndFWJypTH7twnRoZqGs/uI1fkogI+POx8U9RTs2gVWvE0Y5z2K2oavWXYqq&#10;6v5OpoWPM8pfmh9srQ3PuttxsewrywazeiN0SoCwjPVEaN0pxxdLR0Bdq/j2B9wOv3yVnxLPXOfT&#10;og2oHvbYb0T9YcTmFQfWoj3u29TS8u5MwIZc/FxTOGG+a36/nfUG84XtfFq0IRw4sDMbk9kXtQ3X&#10;phaG55nM5hTEuoqDW253Zr/fSvxCS7loA7b4QcfGvHSv2KjT2Pb7wF+qDdH9tGijwN1onQ2sN3a7&#10;Nno5+ezHoVhvo7C95t3XrfST4XvdT0s2AoMMPMTGbk4++3FYbnObX22/jd3up6V4KhRQI9xhYzCv&#10;RYUZ4ct8n7vbRl17bq+NvVwGPoyZCIyfm4UvIzfCLdr4M8eguNh9tte14euX9nd32IDdrja6vTYO&#10;YDUrdp2Yikx9NLrNB27FiWCqEsLhZ7QhHb+C4DUImwzamJqcVBzmFPPQDW28g9YZwxWE1389s8l9&#10;+MD4TVObbh3eQca1uElmMGGDZMo2qsCtCDZ0JVTe8mgDPHysIPQEG2wEpebYaVOhDYshWBkrEYpk&#10;so3eEN8lxo9MslK6MvcCeProtZWftjXeuLawBeUR2DjoswNtfFs74KvegVZW1MUF4w0/1j+lAm1E&#10;dgA2TkJtA8tIGcAGDwK7M9CmVBOeLD9P6vg0uVJ5UMPBjT710vaVXR+6b5wby9gebGtpvWROHbqu&#10;DdXDSuK6sRGZH+iUuBsL67ONH6IwsJXFEXzvIvZMg8Q6IfDrqhIg8jDpk7NDn/QtSMIu4C406XYg&#10;tzUyx015IOxEOC8LJw9dW4azjb/LVWZuMUY8FK7PU5pCYusgV05cQzWLNn4LNbEdo5lRr3A5FtX/&#10;1CsglgkynRuv3KdzWE5yaIPb0bb26HEN0caIow3bsYGv8m/Rhsl1YZk82vBqaofizDIHm95Oaht/&#10;h8HGMNvoZxvSqd9iQQEvVxfQW4OEDnem2sbB1vZT0AYU3lEBNiC2mNtAoLuB0deijTOwAS0x2jDD&#10;2kaFwUbXhrJqZ5eFHuwzp8fsQJoxToZWa4A23NbauIEGIyWw4fclRBfmThsjEdGGk2enlbiA6WhD&#10;53yJBP9Yf27jNsHbAew2sH9ZCTbYCCfLlG2cbq8NrCJrGyyhjU5PNUcIcxusguAJFFxOK/FPjQ1V&#10;2zgxYCTN643biqGNcbYhYE+pbXBoxrfbho94jAPy6vlP0Bc1vNv2Fa5rQ7OiAgVOVLBrwHSwIRsb&#10;dmaDCQd7Css2BtkGlLDGBlTZ226jbG3IC7Shftf5ctGGMvJ3HKoLNQQbOWZvbRw72FNYbUO7xsYY&#10;4phsQ4ONvWxDb70NbdDGAfNDiTaG3fVctjHso43xECqKBRtHvrYBZaG4dl0bB9CViwetDem23Yay&#10;jY1RtnHwORujbMODDbNgYxpmNiCvXRuem8I3NnaY2Hob0jU2vBR2qU2BLPC5DWk82rh0Q/EjTO3Y&#10;OKywA5ttSOzBtTZgdtxAtNXa4FtvA1rRwPYP2KVDG4efs3GILSzHeOPCLdgwaWajjjdaG5BxKG8z&#10;G8XW2+ABOiAzG1P7ORsWbEDkBdEX2MAWttfYKLE1WrXBP1puoCqtbfAXYKOIEGLYbIPfY2Pa2BiI&#10;M99bsKGhN7NsA1pYjm3Pqg2/vTYgqJoUEH2dgg23xoab16K1jSMLNkJto9/YkFa4nWxjOLMxhD0l&#10;fzezYbINcRq22EbJ9Bna8CX3cjrr0eP6tjZyL51B4DnMNsbiNPazjd181gzaIsd9DzMeujYgMs82&#10;wsyG3QU1Nm6rDQjIS6OTGfHDkP4k6ul1tV9/M6y/5f8MNvCocGCaO+iKSnGZPtpql2EtusfxuA3U&#10;GYHHXfEPkoeh+OfGhsL+CdoobutYFM+n9D+M/72dyC21AXVo6VRiY2nShU8fr9OPrv4GbWA/pZJQ&#10;TzjM4YSndOX7Iv1w7hLYgK7vAb/+EQ+I8ohHxP5R/nak5L80NiDYkAnSyPNPko3rYmaUL29CmeJ2&#10;2lB4YE9W0F9n6diVHy8T9DkyaEMEsKFMJSAKS5jjk7NU8aRPQoqsjMK7AtNLy+HnUDxkVapfoA8D&#10;fR+NDbJMAWzARDMGsTwoppy+8vomLF8osh1kG3gRB/wvrD43qT3yjVtPQ1c9ljdpavH6DV8kNU2x&#10;qLQOCcpUhYf2kjIgQiZXQlst4kSFCGlhmhPJyhQ1Tiyv0kmEjh18ZdWZVVcOD6tsLyPH+pzJHex3&#10;1rSvo/ooMNgAM5L/5Fjs/4kvoVKtoACwCVjLNrQtwMdIuoA2igTFBi/k0IH7Adg4jmwHygceBGDi&#10;bFPZfCCjB6aDeIqxd4x9v/INtKYOE5j9+bQe7EHAh69cuWfnwTZc/fr9g1K/a84rvTQea+Nh7JKN&#10;DgMm7k+0hTyVjd79ibaQdefU1/E4G0O2e3+iLeRpbGj30DK3XTyNDXXHZbRbjkwPTfhQbc1s3ePX&#10;ZfOIh15BoOP9aeZwvJiDIAiCIAiCIAjiy3jP9vPr/kbXYlvIF3TmM69vGNUOgR7XwxQXBit2BwTf&#10;RUqrffzFgyCiXkSRZ6YedUTgueGpObIxVg5f6r8NKcXl1CszUGtGAq+1ka9of+Txkeem8MrkN+M6&#10;Cwt7ikpLuS9Wbcjr1WlL4z+bQz55xLDYaht4RXx+XVdvSL84rp4tjLmvEX7hBPO7etpCEl3PU+GC&#10;+JbbEC6/7q21sTwCfJ0N1U2z1kad4EXYaHfytTYWqhF2h41umhdvo1n1b2Mjnz9ZOrD+dm0M1izi&#10;JdkovqmN8UqCV2NDPN7GuhMML8yGYx/23xXugEkzt/Hu8zZ4xcqpr9OgUMEOTGGLu230wUYRtt+G&#10;qJj3gwJHQfu5jX6dU6xWJGuu6WOlNKy0MuBFTKy8CHUaEUWlptGKwNPHSjvl9WWCILxIuTxom45g&#10;3uo0Hcdtt8F9T4vrEAscBR3mNoZ1TmUlKn1yW0mPg/RK2M7JSRy3po3+MdZpVJ9X+ihZOZAdGzoV&#10;KQdetY1fEr5svQ23K49uPmUbbrxswypVVOXxpwTdreGQlaUrrqEEJDOUNvf4IBa1WrKqPBK235fp&#10;soKy4nGk+KhkZe7SQYLDWIRky+nW2xBuT5h/DeMiqsINlmxoO1SY05R+iNCxw2Gg3EWeSjORTl3j&#10;dcQQvQ+lSemY26GEeqOSjQ2vuza4L/PLltuQ9kDYeDAoglyw0a9zOsGcTlP5KbKoTPkxCLBRKYs2&#10;XLaR2ETa9OPxoR3LQ7AhahtF0KY8m9kQDnatrbcB67zPbfgwKHDk+O5Sm4I5RRtR+8iCNOV5wAHS&#10;sbaRrzGHHj3aOD4+tbFjQxcRbExrG+ql2IBOuwMbDEqFLOzuYrwBOY2Y02mAnEPhsSUPOAo8dG14&#10;2DlsEvLyszYg+UuwEUCI82hDFHawZMNnGzv8MzagBUYbTAawcbpkg78wG3ngeGODFXEpFsWLqSHP&#10;2Qavbaj6z1jNbaSENmKRUscG7oMv0Ub+P9sQ1YoNyOnchpvbgLCja6OCcGzJxl+kmQ2dbbyENqVr&#10;Q/eXbRR32eA/dfYU/F+kw0p0bfAXa+OgtjFetZFzusaGuFiywbFgFPMWlskfXrgN/3Ab8njJRrFs&#10;Q9X1RuFeqI1D93AbWi7ZYBCUL9iY1Da4f1k2Avu+rjem9uE2ui1sYr+p2K/0ko2mheXhpdnYv9MG&#10;W7DRiFi1Ae/eK5fYaScyX7HxMlrYyJp442iNjZzTbvTV2KgaG3h/3mTg3a5wqTid99o6NkxrY/v7&#10;sAwHjrc2hqs2iiUbTSxaqbmN8hRtcJemh3G/sZF4nNUbRp9FPAult//4BmTmsLYhj+xkoQ+bt/vU&#10;zG2YbCPix5Q6Nj5Cmj635flhdPXxjWuwUc5sqHOwAT36iy23gYc0dTK1jelltXB8Y5bTbIMFhdkT&#10;jY2f4syGTlC3KLAB4ShqEl6kxFPyuYX1Gq8E4LegL8XtPg+L20olqEjHHGykkzPXftPawJyKbCPW&#10;NlyAncCmi4CH+3AgLVNVkZg6MrpiCZT4xsYPvjyCEMRPcCQoBLVepUo+6qr95wZMMFnxyBKU6NOk&#10;zmfbblhfbKEraGRlgO/w2FcSgV8HWZU+Hfn0M44CxhlEiMJVvidnafRPQXieSpjZZbqA0nMbmfwl&#10;sXTiZEqLNz7fNtCGiAK25EksfaWOZ2s7zMc+IIcCchrLq2SGkyLB98mjjSF3eZzrHzC8DIFPzXss&#10;Qgz2iiOwUcQSWp3TbEN7PGxkJu+39yar69nrDMrbrW2IgDYqLAdYBMDG/CqGXzNV35n2N/Dv/f9d&#10;/0rktuiAsQ/NeMfvbH55/2u8cbH4h2fJyFPRaXJnmxbqgEfwy8Knrd5TPsdCpi8tx/biq3kdNr4V&#10;ZINskA2yQTbuyVO+pTkEbA4/lHj7/Jd5p4UV8Hq2kehaeMhNE1avACIIgiAIgiAIgiAIgiAIgiAI&#10;giAIgiAIgiAIgiAIgiAIgiAIgiAIgiAIgiAIgiAIgiAIgiAIgiAIgiAIgiAIgiAIgiAIgiAIgiAI&#10;giAIgiAIgiAIgiAIgiAIgiAIgiAIgiCIlwg366cXZrAu5S6+23vKFXpO3i1PUGZ9QmmGjA1XUuYp&#10;42++WhtieYMzbdYn1GijWkn5kmzYe1PE5QmlWZ9w1UZOuZ02ZAqrE7m972fFig1p1qcUaKO/knJb&#10;bSS7MlGtTlpmZU8RBv58v5pQYC3aX0m5nbVokc79ysRH2NhpJwj8s7+aMOe9tzDlwSv3/ITVQv+A&#10;PeXV2mDlyrQVG9+vJGltzPKZ8+hW5//SbKy2jSs29ld+tmoD5+JW55+nL9Ybj1i75yasiZseYWOW&#10;T8x14Vbn/9JsSLs87RE2ZlEm5pq71fm/NBvCLU9bsbGSorXxfsKEZRZmkozyMhWJ9aGsJWirTA8D&#10;C5kMBPF9aQv4TkTptBW4wB47iHUzu1U8xMaaPWCgWFGx3VHyOvCryFQyOqoEUiba8vOKJzvUMBuY&#10;DjFWTzuRDtHGZXJCQps+LK6r7Yu+wAZfCTiWbcz2ANjEU8c0fByUlicTf0l+PJYfIWOlGU14klNb&#10;lU5Mk5g6eAPp9CG04L3SyyM74YGfOS8UhL+VuElr2vZNk21E9r6Pb2H93g/RxgEa+HAAO/yISSeu&#10;IKEKypZOHgV2AOHrALaxOPsl9pkfqJ8q5pXxw8LJwg0v4a+HN1UCzSOVbaTQ53ZYeD61I7EHC6rE&#10;zyeH22gD1jGxUDJRMVnhG8bPoKWBXIdRySPDPYChDXl47fVxZK607D8k3+Puv8Q+ZJ/HIXPy0MH7&#10;XuHUqe8xX79hzEuMzOUl2HBD5jk3I+FgD+kXlVw58rF50IZU01us9aJSPCTD+Hlk48ivb0M6qtho&#10;nG1IK7kd6ZNYWMiFPvK73OkBGOhzL7s2mIcC02P4Burf3E+RBrVBQcs2bO65RLGdNsKuPPuU7K6A&#10;N6DFMn4BRX8obj7d/pTf5VpU2B7YEH7Ms40ivC/8kGUbsGvYmY1+awP+Qv2b89xj49rGDtqo+3F+&#10;W23sCftJ2D3IpjDlEdj4/RC38b+O/uro94phLhlWJmBjLGDHwFwMWdgr/IDtog0sNWLJRlHbsI2N&#10;AZQkycZdG3xbbXA34Y2NCVSf3GMOTbUHrQBUh40N9w5t2GHOzYAFndAGs0O0YYSBWhKSNDa+E9kG&#10;t03eh78SYCP2iiIItr02YPuFEXdQ/kfZxhhtWIXZiL8e406waMP0hdlFG6PGBqvAhgAbRQXpVGOj&#10;ftPaUFCWNFQt1TsmXoKNUWtj1NgwAiLMUTG3Ufj33HRtjPDvLjRFjQ35O0h329pIizb67NqJw9+9&#10;Y8PRttsoU2Njb2ZDzGwwO7MB8ciijT2wofqNjSGkK65RAtQ1/HLJBkwQ09/tsvBybEDvvrYhOzZY&#10;VUfmYY/JbMMu2Bg0NtgIbIgsARpcrFS79UYf2hxxpt4XbqtrUbDhMWbMNoqf5zZ4tmElk/9U2xh9&#10;YEPYlfq5hZ3bCK0N36/3K2g7D239prXRY334kp/L99hIb7UNPrchrgwUh9aGr22o39U2xh+geKAN&#10;17VR5PZHWJHrl35t49z0l2zsQlPM/0HirrjN8cbcxiBXniBgyca439jYLxzkBvKf68/RuLbhWht2&#10;ZgMi/dZGG33tDqBS+Rfx316MDQirhuts+MbGYD8Xc9g3fGPj12CD28YGRxuDumywFRsDtBGF33ob&#10;woVsoy8ZFuTGhm1ttC0sG+4LbGF3GZ6BARtD9mHQ2oBcd2z0ZjYK39jYq224F2BjxD6ADejAjj5n&#10;o29rG5AAbRxodpBt5FjUy6kbYn+2jjdmNkJjYzSA2jlgUQnbbUPacbah/FobvIk3mKpt9PMVBwPm&#10;tYFYFDvq/xaUBXXoq+LyRFxhvJEgYLlBGyxKbIEkOxhKBxWKFafhYott4DHzCdvH0Av2F2EbG7gV&#10;l2xIs2DDqQSNS/9Pr6s/h6CkKq9TukwnKUF/TiX4P/Vh3iylMMSfOp0qdgCduJSO616fF3YbjwRq&#10;UzKMvj7cYQP3FDzyDTZs/N/MUCSDxzWtTJAddZ1+vHLKlB+v08llUiGWh1GlKEOVjwGWP+PhI3ll&#10;1W1k+2Cj0tLClJJH6ar7Vu7ZwXNtOmGwAe3mWP73xgZUf6yOvrif/JvLY4tH/sVZPEcbkAs9NWCl&#10;ZArKw3EsvT43CXq90od0nlSqRH4Du9fHUzxgkoyEunq/MDwOoRTZIp1X+ha1bheB5QPeUMGVyU70&#10;/2j6KUXooQ3ow/Lb9BefTly2kfSx1VDY87Fwnniy0lZSxdKpv2bjHbaHR1ShUtBV/QZ+9Nf5Zcy4&#10;2YdXU7j37ZKHqyuzaXhKUI+mInJfJl/eBGgFmXCKxT5ogg/qMO8BDm3wSsMGPU14sDDWV7RAJbKz&#10;MtPdrT6D9BlkSg475bDH6xT01XU6hrISkisjTwV8KF3C7e/QRhGH+jpN113yscD7l2oDak7YwJBz&#10;FcGGml6lE7ARk1NOJJxauhKCc+HmFydwliOOz7D3cm3M+IBi7mJ/fjpe3Htd2N6aveelcfC586L7&#10;84sid+61MV68YONFsv85G47Nvu3du6eUW3iG9bG4z9jA/LffSnPXdcMtet2Fhi8Mx97f+V1hmGxz&#10;KO19dSTE7N9qpTZGYAd3fifxPGz7Pt0XUYvtCzIfTVp3oVID1KCqvbBBpPvOrW/hpQiP5p6gCsPR&#10;TJFWrzB9fej02a/nl4fpp16TbUBuXwebIAiCIAiCIAiCIAiCIAiCIAiCIAiCIAiCIAiCIAiCIAiC&#10;IAiCIAiCIAiCIAiCIAiCIAiCIAiCIAiCIAiCIAiCIAjiBbHuKQn9+5O8Bgp8DMDi8+vbp9frczeb&#10;BjZ0xWcPBJALP3gd6IQPXdb4AG6897tq7gA+s5HmN0hXtY32tvDaPud6fj3tAyI+9zgMfAQb92W2&#10;IfF5kc1PXP0qOzfPBxvCs7Kdmf7MXLeR9jE7kNE7wYdzcadyoiKw9jEKrQ1h5ewRASpPnt0kHx//&#10;tn3wihULTz/Ax4KIyDBzNZ+14ZTB56rnRHH2xB1ui+aVzx6j0s82ZnXpdtpgaWkfzjbgH3+IDTBh&#10;mZX17lR1nj/E67+WxYXUW28DduCFxg+f9ZEr/IfZEC4/WgWZrLMxWUi99TaUXXy80MxGW298rhbl&#10;DquIxkbZsVE/ewcf2r2QeuttyCUbWOCVYexzDyubATb83Ia5z4bdehti+dFTX2zjP9m5jXoSZF91&#10;U78AG37JRmqCgUfb+I9ubqOWgDZMJ/ULsBGWbPzI2P9q2BfY+HMPNoaMQavrSg+WMfvSQCvsS1P1&#10;GhvKsytbWj710JbxI/dNM/PV7MRVG39p2ANs9OpatHCyqLCf8ueB2SKZ0usjl4KuahtWBeWTrfqN&#10;DR34R5c8PwpFcup4yx7g1Fu2cWHYfzRsjY1iac0xurQCfMgiYiv0Z5FZce6UlRKyOxg2NkZjMGIG&#10;VWNjNFDnly7w48id12rLHnLXm6za+GggEh31sbWVsTCiyltXLD2VqbZhJdjwGMDtgw14K21PWci1&#10;amz4IaQxe7WNIfNDdXFlR/wkchu03rInmfU02CgdnwZlOT5z7tyCDZHYqIReF9NRGAU2SluppSdx&#10;5exKgzYchmj7E2bxQeK2x/FV5uwL6/Bp9eZDvacM8Wnut1dmxMOQm5H0W/bcq54yuyx5eRy0Fdhj&#10;ObfFuVGKjZLpK3MwVmavL61mg4Fa/GW2oTA6h/4I/HBfo40g7LuujVOrIEVtI6UKbXi0AZLMSLjJ&#10;unXaHD1pdwsosyexdD3M1LkDGwNp/nOy8NcNtPnQE5DrvZE0C7/E/F1Cp89JYbINZewuG3O7u2DD&#10;KEhh9rs2wAMkQRtmyx4tjTa4HYn/c3yJZZqxM8ePzECYvzqye8K4XWEOdqCssw+j1RgBj95AXnv5&#10;2Ne+tHaANt4XHRtnRh361kY1ZPg0d7RhahtqZYU2Sk84sDEWTh/6Ph6gABsCbUx4xwZu3btt7NY2&#10;BNoYFA5s9MBNXYuepWSgZnVtC+ug6ihMABsF7FVGPnuGP0uPe7AxEFAz1DZOvcg2xrWNd8KMdoq7&#10;bJziIR6519hwdoz15Ae0gTFtYwPKibWtjQJ2Fgj5wAb83T4bRcg2YO06NsDDKNvwYGP8B9hu7h+s&#10;sWEj2jiobXCfbfhsQ7Q24JvwR25mQ/4OFqKyjeFIsG2zweIuN+NsYxdt2NADGxJtfBAmQo+iZGjD&#10;rTmWyW2uRUNtowhog/kDtCGP5zZG/25uo4/KR1hvsPE22qh2IczKNn6FD53PNqC3NcL+uElgA0Ir&#10;ryxG3cs/5naCNsYLNsI+2hg09cYUvhn/yaVpbYzARuHRRuG2z8YOK3eZqG0w7cDGGCpOltBG8bMp&#10;LdT7noU/dBB1m+Ufc6htwMawtsFitjHKNka1DZVtfLie2cDdkbvcpthttKF3c8QJK1pcO7AxABuQ&#10;c7ABf7WHmg7C9H93adS6eiPb0I2NcW3DFtAgNy2swm8G+zetDYw3IHJFG1A1baEN9Xcs1LUoP3Vg&#10;YwiVJwRUo8IqNAGhVQVl/RrbmeUfQyxqwIaqoy/ooo8ZRBzZhqttaO6YARustWHRhpnZ2LLH1u8w&#10;+fvC1TbkoWts9LMNmMoj7jZs/Bc3Zl0La6UFG3JmYwg2/oMBG0VjY8h9Yfq2bG3wbIOhDcm2zwbU&#10;/r9faGGt+pDjDbCB+a/gn8ayzta2sCLbqPspTIGNPah6OzYmHBpTtWzDbK8NDIJqG4PaxgGWYbSB&#10;+Z9gA8MG9hP0Ts3yj/H4BvZTXG1Dgo0RNEdF7tnX51OKIGDKZGbDzW3gUnaXZ7lZoI+xZEPC2qKQ&#10;wh2IQzMUBoJsLOvLNvKxPdgRoA/raxvYuTsAd7AD/S9B1+failQxCZ2ztkfvJ//WidNwDjZOwxGE&#10;8ltFjxVrbIxaGxZqkP166/qlPmw+s1oEPBIYaht4IMNDMwHdmr+N0IURVjiGNqA26efD87q4TX/u&#10;RErnMOP0y7nbe+78fh7YwmCjjkUHeK4IKsbWxghs9BobEFWpv1n4JZ6MdkUsvILgDX7o8VIOaJWg&#10;tHkZEtjI5+hLCGfZLp5YwXP0RTq5CjzpI6dFVR5db9txUQicIQDPNobCgQ3YomYs0cZY/R9YNg5E&#10;3rqx/NuFX9bXIKRp0KcVhCQCgnTLIfs9pqLw5ZGrr9/QAdqt9yw5VuL1G0mexCJqHdJVHIof3Aay&#10;/BmyjdN4jja0/Be0YYQtUxxxNylvoe21o162kT4uHtLN16ew8qdYXqaTkLtpEL3nCAbKisa2CC/l&#10;gWi/sSErJty4J/8rxDeD9+kUopzu6ZZtAPK0l/dj2BX0LXbCuJG2vAmR+zLdhpG0k92cn/J8sVjX&#10;Z4q+6uCV+JofPwWwzXZhPz525bRS13iQnMOurq9ukor67Dp5Hcq6rB+DncUAACAASURBVGvscnxb&#10;ttNGHOrbdJ7kJdR8VQE21PQKbKjp6ZFtTqT86ikWvnU2MgftRV77z7vc7bSxKchGF7LRZUuvW9gQ&#10;S7H+G6fcssB8s5ANgiAIgiAIgiCIZ2WHsb18ibq+P+3rY5LzXZp8VZDDg1lFxXhibGEc5RsBL0zH&#10;k4uOlYHVQ9xAhUimuHGbXrfnRyRbJMeSZyniSTWmmJgamSy3L/LIRR4dfIHZMSwX90chkuPJFcnj&#10;dQnKoQ1ZWJXwLP+3X9enBwo22kh5R3/0UH8pPD/y/DDghaPoUrMeXjYFNsbffl2fAW3YsIjKKsvY&#10;o4dH9HkQhRcscKNzvYFXNLk97uULtaEM22VBONzrH52D3SL0mN/BC7hUvqfAf4KZ+Q/Fi7WRRwcH&#10;7oVj7NHDqvZYeJdt7DQ2LtiA+f0XbMM1NvwX2PiAgdYBQxsSbRRoI+yzl2sDRweHIoCN4tE2vm9t&#10;fFfb4MewtwWGQzBeZJuCd5jYZaNsg3/BAMTaxgFrbEiwMco2tmxo5wNpbexAMPn3j/rlO/wzygF5&#10;a0O0NoR7mTby6ODGxuMu3sxXOo3ybSb2Gxs9CROyDbx+/wWSRwejjTETj7ORB+iNWGGykB7aeNfY&#10;cPzWfvtVfQZ65czGzhfYOMC7leCtzLKN3dbGmpE9L4KeNrWNIet9gQ3PhMtR6C7a2KttwLv02Z9u&#10;LXmsdG3j3RfUGw6baOWXbNj5jb1eFjg6mI2439Fs93E2cpuSj2zogGEp2DiQEG2Mcecp7VOs7JOD&#10;o4Ohn+F3FHv/+AEBUApEyIFKtuFmNmY3BHxZ9IQHG9LtSLP3eBuQb7wxWMTqFGzY2oaAEP1FHu1h&#10;PR52WZks2PjwBTZYVjHGXaZwOJ5tBB96jB+90OiriGgD64+Dx9vASxzHeLE57DJgI6WAteg7JqYv&#10;1AYDGwH3GLv/+H4nDkvLNjja4I2NXSYPt+ymKw+kxyaNDecebwOHpQ2wscUYbGZjBHH6S7Whs40d&#10;jndIeCw4ECvbgF2m3lOw1wYRyOOPo20FvTw6GG1cfsGQO+i81jZ6LB/7wlE9AW+iwLZs+N4DARu/&#10;zzaK6y+w4VguH7u4y7Q2fGFfsA35Pxsb5tE5yHeezjb22H5rw3Hz3cu1AcEk2mCfHp8DburT0Huw&#10;y7jaRh4Y/u7l2uCNjfTIHLzDcGMn1x174MLWNnp4u4ld+fhythXg6ODaxuSRNvp4rq3qMSgLB9Ca&#10;mNqG5FalIF7oUeIehtYhxx2PtKHg/xTloZMWI43GhjgyOgXuXmg/ZWZj+HgbGmwkC/8LsIF3QMxX&#10;LJQJ7w/5NKv7xPRYfQqkBy4edx62tYHjgvHG5nine4lXs5TNKf8XiMLwKdZtY/moX+KTDaCGCPOb&#10;fWdeZoXRkCzbFflexO/54zbouydao02Co4Nhx4fX9+KF7uzflicZBk0QBEEQBEEQBEEQBEEQxKvn&#10;ZZ52fDztI2DnrLuD2cu8lOUO7j43MF6yUZi1TwF+VTaWbzLOq/aOm5Evnl/lr8yGWDPi/Y/T4pkV&#10;mZqzacUaG+vufPiqbLxPaSHTanZucfA5G+9nk7fsLuWPYM3z4/bU4qnVwexBwoOlekPYtTZeLmtK&#10;9Z5avNxzj42ae/QuN53CdWy83BIxZ8059Q9q8eKFPbyUKb9btiG7Nj5861XbAGtsHCzZGMFOYPO7&#10;z9o4+NartgHW29CLSd7nayFXbfyx79h4mRc3LbLGxv6qDXwIBlu18YcdG8vPj32RrLHhlmyM2fvm&#10;qfRdGxix7gWwIY/thO1HnvAJycKxtG1PRXkED7AxYe/zI+pZf9C5/zuO8vuANpKyiV9WIp0mp6QH&#10;Ky82+lq2sQMl36KNM6McPhKE4T2bfqWqkkdW/j0O9mxAYQdoIwir5FUSgZ/6UgXBz17mcAxkhM+I&#10;+ouPXhsVC3xCri3QBj+3ZWCD0rF8Px9dQQxS3ES8aUlDtjEGG56DjY+JHXATyr2wU7zksqFcyW9u&#10;vLY6Qpg+0Q5tDNWF9ZGNNBYOjQ8Nkvjo164NHB28jzYct/igbXxo10i6cY+95HqDw85+de2FPRhI&#10;2P1LVxiIN/SPp27IPN6oiamIj1SCTorp9uix3nBg49CijSDzo6ukHbx0G1J+9FDc3W6vcPrSc7Qh&#10;bs5sH+tThn3Y2oZY6Ke8wxEZQ7zBF9rw9YO8pBnIl20Dy3ltow82imwj8uuz/ERoTCLwdmYrNlhj&#10;4xhVFc1jzSCVNL95wTbwWXNhH228w4dSMs+ZOgocsodX1GOSIrlso7diA7yJv5vZ4LC/gA33go+L&#10;ZhseHFjf2BBMJfg4t8FKn230l23wRRtMog0RX4WN8F0v29gBG7mimNlQ4U4bRsS5jSHuKbx6yTZ4&#10;awPHEDQ28uM9mThtbMi43gYOxBD/V2vDs4A2iscOgtom0AbLNpKFOAts9FZs8M/ZOJnZ4G6UhzK8&#10;8DaltgEhZ1qy4Ztn+1brbezgoxxPTGtD4LORB0y5F2yjaG1A7XCKNt7NbFifb8CyzybrbfTQxvHc&#10;hsk2xKuwIaI47Nowwob8qL59Nlxv4x0+IfbItjby828HjL8KG9DXyG3K7syGGef+1502diHn4sgt&#10;2nhXvAobrKrjjfdzG7nTNrOhlm28Z2BhijtZ1wZ7HTaGu9nGXm0Dn4xaH/g9qG2M1XI/ZY9B/+QQ&#10;4lZd2zDhhdvYn9sw/UG28aG1IfG8wQe0Mcg2oEu22If9kB88HAtfoo0gp/gY4t4LtnEwwq4Z2BDW&#10;9hZtOIlHykf4/4CfShOl6/bodb51URRmUtxeXION8iKlY+jDFl9wW5MtIRzgo5AhjJRgY8jRxkFt&#10;g/seDvLNNyka8StxFoVPp272S7ARWFFJW7J0ceXh9bwqpZ3IM/u4oaRbRAQb5aGHSsG6vpI3ffCT&#10;H5Jsi7CLw+Mj3nvZ80okfZbS2fw0gcbbf8ukfbLp+LjSXk/jsLxOF2n6Yu90H/eLdHHtWXkT/ED9&#10;Ug2LuI/XZEC/PO6BDYs2kisih6+SlvOT2H0cJQ42QrKTdwJs9AuogC/Tf32x+wnsBRbLeWT6KsSR&#10;CrE8q/B27Xj0r/Rgw0G9sQ/bOhRxj1V7cs0p/VcEFIPyWCamzmzy0l2nc7ybP9gI0N9AG8255v2N&#10;ruVzAe3kGM+aySnesytn2s6+hDbFbWSttpLCvJEy8SA42ehANrpATWI3vQ7bA/dQOogGnl7o3Zaf&#10;BJ5ed7D1SNLLvRLjCXj0s4cIgiAIgiAIgnhiOpeYv12acToeHyn0luivPUBej0wpPPvjl/kQkEeR&#10;gmp77ZM8+kjiMJNOgrobWwS29wZ692CjOaJTxGxDJLPexsGjH6b78lB2PhC6HpkWFwcuNWO4PHPD&#10;Z12xjSDNrK1obIzZQrbzKL73UKW45ZsNvELw6q7m7S5z+NDG0eLA1sYGexPnIKWR7dvdfKoxPxun&#10;Q2tj9T4krxBp+u3b1sbylfUsD5F/IzZml6zt1lkfNSOBG7KN0ZuxMRsCulvvFqPF+4tkG+HN2JjV&#10;Erv1LYlGciEB2ijejI1D177dxachgI26IuHCKjPkgRtRiWS9eqGPvXgUcmoZu3TSMY1XwUL0PYKK&#10;pBJBSl+ahDZUEun8jdg4Mqy4cjqyFHltY4SPKgxahWQV1KlmAHWL8G9jTzmGfx/9wbhwlfS5FvXY&#10;nR2V+ja5bGNPmBF/IzZ+B/9+8m7I7aTINv6zzTakT1Mn0QY0MqPijdj4e+y9XtshN8Paxl/Z2oYt&#10;i7kN9kZsRGxAr4wSrLGBt1VAGwZ6cW/ORsIDW7xj46/qegPHcubxN2/Kxg/Nk10l223qjbBkA6KQ&#10;N2PjBJ/6K1LqQfRVtylxZsP1so30dmwc4/OxIcv9mY3Jkg3+8e3YOPLLNrTp2uAGArQ3Y2Malm0o&#10;O7OR25T+G6pFD+OyDeizLNgYvCEbplqx4RdtvKUW1pRowxYq22B4tCcs2vBvyYY2YMNlGy7b4PEN&#10;21AWoi/PlWltsApshDb6emM2pAMbQchsw6CNkqmitRG4CfIN2cADOUXsSTuAeuOv0YY20O7WNg6j&#10;sFHH8W/eig0ewUaqhK+gn/KPeOZRO3lRHrMx2EjlkU0/h/LU87dw+Ya0HCzgYUAcCC1iPisdZFVK&#10;M4H9B15deeXL86jewlAVBT02CEfLUKST84oH6OJbKChxXN6k44rHsQ76zGlZvQkb+JzsVOFtIlNf&#10;YikRyZYV9/vlZRCx8PuM9d7ccC5p65t02Q2vB0EQBEEQBEEQBEEQBEEQBEEQBEEQBEEQBEEQBEEQ&#10;BEEQBEEQBEEQBEEQBEEQBEEQBEEQBEEQBEEQBEEQBEEQBEEQBEEQBEEQBEEQBEF8Yz7gH7s6vTDw&#10;59fPuipbwAH8K+zK5D2O0/baFK+eFPCvwGe6Sbv8ZRGEY/ggOMae+alv7lmXNqO2ITGvyi5/KeY2&#10;5BPaKNPykosvWVqCOX3lWjYFAuciltcJH7LqWG3ji9bvgZT1JunwZTYMK+3XrYk0+QWXzldnNcrT&#10;Rm2KJ0KcxqUpX2RDWya/dk1MfrnLRm5TPrQpnghhJ0tTvsiGdGzna9fE5Je7bMzfPqkN3fn06y9d&#10;mnhqG3vzt09qQ5n5p/dfOhto9l6Hjab2Wl7m4+DhtdjoLPrLbcRXaOOLg15ePYENCDv24UOevmJj&#10;/ysXt34dvpGN4dfbOIzSF8knHsGGitLpwC4jU5j7FAorKrYrXWm88ioUl8uRwbeAL9j44kLINdpw&#10;X7MmYEN4kXxZoA3phR1FeVWxvdIxnoK0MrFY2zCD/M23B20oV5xB2MEDTyc2sZG2FSsNP3KPmI0y&#10;O0wuh7WPQhh8Qjn3ko3BhnDC+KH6WLED7cBUULYvp5E7CTbYQf7m24M2dBDnp8nJJLONgDaSV8eP&#10;KClc2h2mvmoFwQbzfXyA/QBscCcK1y+iYk7BdyxwOxB2XKCkXUjHo75/lo8GbJiDsb44O3R9ZQKE&#10;H1BcrS4ufXnyiE3Nhdthe18VnGcbu62NwmcbQTIHc+1hPwVsDNBG2ENrQX3Nwu6AQ/TlhvrHM+P2&#10;wAvIKTxM4zaUPzyinuLc77CDbujyaLINyGhtg/kdtOFl0dgoLEyubRww10Nr3x4O5cD2+c252f8g&#10;LNpgtY2RdONHzIaHHebX9MQfzpKNkG242sbugg2HNpz4imXdBbdlAZm/BBugItvAP9zuQbl8xGwK&#10;tLEmano4SzZGPda1sVfYvcbGrX06G6niRkGdhTbc3IYZ4No9fDYswrbk7ivWJNsYzWyM3zFWtTYG&#10;aIOp2sYnw34zeSob0K4mboX9vky1jdEX2ZiIb2tjsMvEko2/qm0kA6HvU+0prLbhWerYKMz4kTY0&#10;2CjcV6zJqg21aINfNTYgNvvt09nAagK6XV7ObTARH2lDHfFvaqP/ng36mGffQxtQi8ppY8Ox4ZPV&#10;othd4rZIGJbPbajHlg11/m1tKKhQews2VFOL3jioYp/WBkt2wcb4sTYk2viazvaSDfmhqFuO0aCx&#10;sdvYuPa1J/MVC7uDmQ3tFmz4x9oQH7+FjfHcxkFjYzxibIg22hb2OtQtrPmKhd0B2sCqAzqNXRuF&#10;fawN/q/f2IbjNtuAThvYgFp01NjwsXhyG9yHjg3+6DalqL62TWELNkRrY58t2TgYF08Xi0J3scBu&#10;Ughsf2ZDPNoG+0obEmwUfgg2zLi1kdsUeM/U3AZ0poY5Zn8yG5zb79goLtgYPd6G/yobR6zPvYbe&#10;mMGjPbBi3A1zvAFfKgP1xkiCDa/MASQaPp0NL7jdYaMJs6PGhvoCGxMWoKb74hWRv2VKenUW5Nnf&#10;NzZ8jr4gvGDyEuqKsfp/Biz8pfXq0JdPZyP0sg3ovo0Kp8GG019gY8gCf8xPlkAbsVJVJZKeWjw4&#10;XKSLKycPE0TiMqWpK2/CgKWPPsjTlOAb88XLuhOoQgvouFnBDspkRqe+hEz5JE7D0SNt9NlYsEcc&#10;BFhC/p7JEGWseDXEQ4po4/jCa8g5VPRJC6/RRnl+GaVLF+dB2y9e1p0Ix1iCHRUaLp1YeZouXOCf&#10;fvz48ZcjM3zEbAzrsaH8ChvQURLe8+CLOFDZBkvyJJbX0H2CBmugorryA6aPjpIMpTyOX3uFxDrw&#10;2pAySC8unQIbJh27UKSTj0kfr5yv/txsLNhQw6+wUWA7bwtvm6AFStsAT0oUTjnGRh9gGYd2wPr5&#10;RMXgKSoNoKwY015HkaysmIbtYUYsqWnU+nrlQpfPzAbPPEIB//J6YxnevBa2cyLp283+bvCMikh4&#10;LnXIJu/YiE12i7ALNsxj5vIH33al2pNVhXlmG0tsxzV3rQ1ONkBCr3kD9bObTX2rNsTv2ze2cy3t&#10;lwd3X8xW2JidxRR+3lkdbcCGe/5FrjKzwVOaTRw//4Zy7tkXuQbRxlYQKc8mjt1zr0bhn32R65if&#10;jCjnp4OfIhj/PMX1sy9yHfny0GWe4kT0PTwu5nrtPKJ3QhAEQRAEQRAEQRAEQRAEQRAEQRAEQRAE&#10;QRAEQRAEQRAEQRAEQRAEQRAEQRAEQRAEQRDE12M3vQKbgM/vzpRSkZr7FIm4/MAAnZYmLKCSu+ex&#10;NTylZuaqueePfIqHND2YMq1b364NfHpP/VZE4RbTic/eLOcxNtr7ZMmneCzRg1Gdm3R1mE+EjdU+&#10;BJZH4dlvusmKtT/ufHvPA3PnNkRjo9ioDRHWbt5y9g42WnuDpgJt2G6ye9Y9sXuexcFtedjcpLS9&#10;O9aGbay9NdfcBgjoN2+/xMa6mc/hpjTbZQNvGLvCgo32Gadgwy0+VvteG/c8comz0tT30NsWG9Kt&#10;mbxgY3bru8jtI230P/v9NtpYV9F1bczuBF/E5cdc3mvjntuM7oCN/JThl2NjJgBtLD7M614bo89+&#10;v302/L02ZnedRhuLD6C/14a7b/kvzkZ7p91sA2IPqAuKdgquOxaXHt5Bf+WOs+n+B6GVpn7dHhtF&#10;4JUyRUqmtDIO9WViZRtxQYIBhFHHkZWuiNqXFU9GtEFXtqGDqCBTySgf4Ut9NQuuE96MtjTpvGLa&#10;i0o3y1BhfodD+CGPvJJTmCZgbqHKD1Z9ikdDPgCw4UTFq9JCXHiYvIxltoFPhmkSwL6fjmKRQhGV&#10;T5VMTv7QfJlt3EJuSsdvnLyu5InV82d+Jmxgf7bprMK79MMyxMd0+LOXt/MQFmzg4vUUpqkEwT8k&#10;re1uAuGVk8dFlZw4S/wsQGwqHWzA0s0S4D32p5GfxiJKsNGXvjeLTiu86StkIHlx6cVNpaST855P&#10;gp2KXzl9WhUOEzl5lqawjE/z+BeyrSSryjOYNtBGnleFj7A69tkMdEEbSpq8pkGcRn6b8Dm3ZdtT&#10;Y+IaC+4hhBoRY1Hl+sL324oVbXA/gbLjxWngN5UWYGO25RMUeHHqla24K9l8GWnBxhAXfwbTxsqq&#10;acXR7o/u+RR0gMjcDIVJx16dBgnbP4ENbcrzmY1PIdsQtso2rIY/vMlNbQMyyoO0gSew4WWYVcGY&#10;a2ED2sBEsIxDSAf7zLw3MLMBtcpYWsXrpEdP+IDuzyBg3YfCJsjiYYQ1LZLKNqaz+3KnmG1I17Ex&#10;NfWXrY2K17kcow2/YEPObbTL4HFWR6ONibDlxRSmVdLqohK13Wd0MEfAXg6rA+ugaxtQL6ANHjoJ&#10;Fm0cQTEy9ZczG1DBGsjl3rIN29oA6bNl8LBi4winVbBklm1UG7MRYXVcs6ZYU74XSzbSqo1rU3+5&#10;ZCP8Gm24jg33ABsV2NhpbJQbtgGLrWY2zsAGW7JxC8Ud643WhoI/7ZfZhss2tMEsgA3RsaE9g+qo&#10;2VNmxldswC9w2iTbqPe8zRwQRBuwCXFNYTWP1tgItQ186mm20VNeteua442zNLexqxdsQCClEtYI&#10;xWlqbIijZRuw+NrGoMxiXZ7fsxnosmCDqbU2bLahGhus9LIbixrZsQFfLtgIMEtoOCt86kttAyas&#10;2phkGwVqqZNu0EaFOwu2sEyvswGBGOZi0Ngobvzs4DDYKEy/s6cUHxds1AdV0YbMewq0sGy8sqfg&#10;vchxGr/INlS5BTYk2LhdY8M3NkJjg195vmBj3LHBz8HGrJORoOfR2BiW7TLCnTbEcbYx3AYb4soX&#10;1+tsQFUINiAAr23IM1+0gXO2ETo25JGXHRs8tTZi2S7DV3fZULkWZeNtsMF/duJynQ3Y+TEyb22o&#10;qWcdG/wwNC0s2lCLNgqw4dBGUbewPDnulm2k1obONoqwWRuptpFsjjewNCzYgJ2/28Lqqf/QRtZo&#10;Y+o7NnK80bVhlPvVvIWFz2KNjd9Mui1strG5eKM0+1iKoapba0PExehr6vfa3IANcZRthBx9LduA&#10;QiR9x4aASH3VhmlsdKKvjdrAFlbWj6xEG+WCDV4xPZ3Z+O8Qi+61R0fRRrP2Mtsol2yUYOM95FPU&#10;ewosQ63YKI2d2YDaZ9OxaGlts6ZXtY20YAN2fn0U5XVt43/o49C1ISFYzTagDws2jhdtaCfDnjoD&#10;Gzne6MMyLldsnLY2lNOHkCpt1IZOuEUUnpTF6gtj8W68gTv/RZQpHaKN/1enMGgfN4WioCNjE/ei&#10;tpFCt9eGBwCTVx8rSDRbRpou2oDF1zYgDNMg7nbTNnJklAKuacR+mpl3qWVgyUF4LSv4Do9e6Jtq&#10;OLdhIKYobZp6fuphXuXPFdiYfctUgGZEJnx4qksiYJge0YZrl49hPyy+sRHUT0mkEuuZ55QwA6+X&#10;UFD3K1jTSgaMl3jSp+mobeIgkIaV/KUSsTyqVAAbV1G3kTmISzyCjXMHYTWI01eQpm1/IUgrYdYW&#10;RPJKn6XjdhlRz59cZfPiGUxz6SJA0iO0e+SeU8IMzJiseDqpoGAIX0Gno0j6Kv3YHtyEqVAwrmFf&#10;KGVSMUfwf1rNfp1SEaDqKy00Hwoiz7Ogb9tLXFRyWMyMiOmw0tN0EpplVLNnpMoU8uLht6WHSgeS&#10;gl2zqeOiJRRVbBlN3k3sWHDGwp+cndvdbqrCwv/D+p1k/teL5bjHqn59PoX1Vh/tPmGFK4zPB5bz&#10;MpbPRhaeHxlZKT8Urgjwv2abOmY+R3aO3T6Wh54SUg9cxkZPMWUE2eggK22+9LcPtsHUg5axeRt9&#10;Nn9o5WN56NoP2cOeP755G0P25Y+AfujaDx64jG2wcc9lSZ/h4TYetoxtsHHPZUmf4aFr33/gMjZv&#10;Q9kvfij75y8b7QAd3QfNb/M2RPrinhL/7AXWj18G//K2/pvx5dEwv/8annYZD0olNhSYEwRBEARB&#10;EARBbAdffpCr5ssPhGwjav62TOxzvez1x7g3NF7iiZiPxcFREJ87OKHWmnpVNrqHqkRcOIzNl5LK&#10;RRv1qKtXbCMsHLh9gza69QbY6NaJy/Xrko167Oors9EpDWCje5b4HhvNKefhk6zVpli04dd/U39e&#10;POXefHr3JGu1KRZszIZCI2o55YKN1csRXgMLNhaOdy/XCIs2NnT90ROzYGPhXHS5nNLf/em1sGAD&#10;PwS2o/IVPImVUHF6yyPjU1vnf8jTYWCRqb+FUE1bFk/dhtb7aViwsQt7QB4erK/TYbpNMvBfLIao&#10;xx5t4KVaaRo5ePqfOhXJ8Xj60BONL4MFG3vw5/gwJad8OU0hwb5zYgfalCcBbeB1oskEcWSuQ5nE&#10;uRcX9hXbGMHnI5uSl15Pky95kMKOlNE49FP6fPUo24ckfiRvcHjv1C7XLi+bro1bKAFK2HIa8tX2&#10;DG0UYMPqm2yDVxptKH7q93C4TZSH9vXGonnwL9goOjYObQQbl7UNeFsyp/ll2MOLRaM8fc02KmhX&#10;hSvxkvrWxqWtlIWMZxsBbBgLNnCkLNpwr9lGWrXhs43DmQ0NOwe/rhob3n75xYPbyKINs2Ij4J7S&#10;tXFqSn6d/kY4rDcie102evO3efBviSNSOzYiGy3YUGemTNfJCiemUaZXbcOu2Eh4oU/XxhUk8ckL&#10;x1QUybxiG6XD3knXhkiW/7hsA2qXIBzTEJW+snpjwYb2Oat5YHdtA0c/nnRtyJ8xicYbat5GCM5f&#10;l42FWFSFZRsF7CYL9Yb4V0wCO4nj15G9MRusdHrRRsTxZxJsiEu81dUrtiFzVstOvcG0m2CQsWij&#10;4DG3sL9SYGN/Y+v+7Vk82lPh8OCujffSxQUbHGzYf3NY23gnnT58TYd9Fo8E4hje/W70BTHnkg0o&#10;LvbPzDj3U95xp6ebGaD5NCweJcYxvC732kpTfihF2OWX1YKNAneeSzMQN+osvitetw2jb+o+bAIb&#10;+jj0+WXSCzbwhjOndiB+Vin2XpuNxXNt0J6CBrCBtzT0OkXFT1PKd65pbLBsw+0JHCYqC1e+Khud&#10;FlLEPBSalVPP0w8WWs9PlZradAw2KjzXJqK2zDGZDsNIRHWb5JlNr8pGmjcJZeI4Khy7KkXSTlt5&#10;k7CoSJ8+YnclqQpSO+jrFj947OxX4CVdvaY2pUO2gS0odGWjdtKIy+p9lW+W19oo0UYRC2kKL+yY&#10;jVnh3KbX+2l5XQd+vxay0YVsdCEbXchGF7LRhWx0eV0nmr+SYgvG424PDx7tTBAEQRAEQRAEQRAE&#10;QRAEQRAEQRAEQRAEQRAEQRAEQRAEQRAEQRAEQRAEQRAEQRAEQRAEQRAEQRAEQRAEQRAEQRAEQRAE&#10;QRAEQRAEQRAEQRAEQRAEQRAEQRAEQRAEQRAEQRAEQRAEQRAEQRAPY799o72Ev9x+NjUPT7b8rWC/&#10;fQM2DGPCtZ9TSh5fbDe1jGAkLc2Cp1gkszhNwO/E4m9XwR/5ZhYO/w0evt5Pw377Rnpl4a9rP6va&#10;hrbd1P0JY8WyjQKysm6arO5ZNtgoQpPcgzw3edSqPwG+fSOWbMgg8Duc+N0s9XAIfzDnH7rzKB1b&#10;2aqlv99GaWa7ngYbFbvvB0/OnTZEKFob72apJ2ijZEs2tGN7y/MFGyres2w9t6HCgo3fPHj9vy1d&#10;G6Zbb4jAPmPjoDsPsLFgB3m8DdmxYR+49t+YYtZIiFyLztsURdgc0gAAIABJREFUsIFZRhu7s+TV&#10;WhvKL35GynC/DTWrNxobs3rD3vGLJ6aYrbHwAj+b2eeQNzjamFcKFYpBG7MihYANtzzjvwzs3z/A&#10;RjujP4rsj6rZggr70PX/tvCOjcVvRHi3xgb+ARvFQmIZ1tr404fYaPjDyP5wXofeE/U8GQ+yMZ5N&#10;bG1wv5h0dWOCiv/9AfVGC6j4d3MbYmV2z4OYrcLdNuZ708zGYmIRv95GYn8ytyFXZvc8gA0RNUZU&#10;wpdWBe3UPzTfhF1WVGBDTSOEZqwUBlPjOzaBvxiW9eukPHKTPw/ntfKfVuwqMvgNG6EqEDtq64OZ&#10;uo6N94n9xdyGsmwjvAMNsbQQRAufbIk2/r/6G7QhE6xYOkpOR55UjrXLCF4qnQ6Tk7Gsk/KKQ0zm&#10;ZICZpSZPsKXPIlNOX0fpYRGmSDALCFphFp5X8jiUVh/Db+rkYOPPKlHJMIG5Mb2hMAxs8AgZEQ7L&#10;hg/SDZpmToQB62ujbCmTGw9Z0mjDXVes5BFseMhjE48XlWD8PMhfklEnrY2ENgZB3VQqQErLLw6T&#10;9sWnZG8Cr/QF2jgJCzZA0m2CTWDKDdnYTbDR0IYXXls/kn7UFH8RxmwA+4kdgA3YmcofHNg49SUr&#10;C68Td9BVa/pqRdph4hSKTzL6uMnIh3QINkZjmZLGlE4c2TIFfp1OLyHMKs+DsjrFNvp6X5rLqqhw&#10;Fn0ojpuyAX2FdOwUh16JOvV70o979TciRKgfnHJ7RVVEZUroh7FUBG1KBgWJu8nMBku/ZfIUs2L1&#10;UZO92kYYiqq8ARvHXk4dvIP9kbvEUnkVYS9KVdumvdcWJCWcxRAW+i/P7aFZi9KyBCKm2UbYE37S&#10;2khQQ0DH1h2gDWnLn11ro4BKRqCNE1OnLf+RyUso6MqV7cb+UJ6eRUgNdTRs9CSCAhtnUbrEoXil&#10;n7KNy5mNXX1Z24CpEBW7Z9bQsAe1QQUizrKNahdqj536m8aGdI5lG/rKQraLCDa4QRuaJdnMRWOr&#10;g6nmNvb02RRsQKHTFneBoA69PqxTwM52jmIUfNPaUJenUCMVldysDdexkd6BjbaFjbWNS9BVQO2a&#10;D3TUNgRrbDTi0IZYtqGuGhuQZ5ZthI6N6eGyjeuujatn1tBwoGobeU+x2M6W/1x/g20K2rhatSGx&#10;i+e0mdV12B93a2yAg2ltA363YMMUSzZkbSNu2IZHG1LWNqB61E2YifHGroIVc7hlMfPQvpbsoDSl&#10;MnzFBj9dscGxlZnbSI2Nwq+3YTo23DNraHAy22AabEibsJ1t1g8ic6g1PTSvCzY4RAN62QbMBDrk&#10;OSszG/LnO2zggdWSLdsQn1ob0CXelI2UQrbxKdsooQVUTR7RRoE2/IIN+QO0tXaNDbVsAz7DBz6z&#10;AcH7YRQ4i/U2WGsjbdpGcZNtaLAhmwATbYgL+BgWbCiNNsSqjVjbmDY72p5Yb8NPWL9cZyMVjY3i&#10;503ZKBob4irXGwrWVsxsfMckBE3Q0HZtDMHGD27VRhGyDXXUZGQPOrZrbHAPMd06G7xqbfCPG7Nh&#10;IPzBWjS3sFbAW94EmGhDSSc/zmww7Mxjm6J8bWPWYwcbvG5h5YWtJ4ENqDfiso3iNrD4eRvyfFM2&#10;eGOjjjfsFN7uz2xAHAHrdlU1LSxOblrYkG0cdm008YZog/U9HhZsQBCGNqCrWwRollZsFLG1oY42&#10;ZgP7z7N44/QUbZR1ftBGCTYu04INjMxFbaNYsFHHG7Kdlm1AFts2BV7eZxuW32Njcy2swAM6oEDX&#10;NuwEbDTHYFobLhm0YWsbPNuIORZdZ2N2eH2v8GCj4nMbDm0Ulq23wbbDRso26sjcDoU/UM1X2YbP&#10;Nr6PMxsRssIrcT0FG91aVF6vs5HEbE9R/gPWogZmXNtQizZCa6MEG5fPKWGGbG2kbMMNhB81XbFs&#10;I0EftrTVfpSmsQG9eLDBb6d+smgjZRuzw+t7hYOdMF20/RQvA/ba8HBiTGij0nfZON5UZK7Ahklo&#10;A/vcl34gwri1EdEGdNK1S27S2MADEL6cwkvhxx0bAWykUyzmqYm+RizbqGob0I2HoBZtgPaELTVL&#10;5aKNg5mNNIt5nhltinSZjqO6TjLq6ziSYdIc+8JzyuXHqHzpS6s1nnqGLJymH3w6g/9YCMVCr61K&#10;Z5XyMxtjsAExZ8TjG4mlc4fHVM8qUDFN2uExJix3qZ3HEGykbMPDJhCbOfZVwma4SSeVvIyqKm9/&#10;hF5K2WwtiDiZPg9lgP6FUdg04jEPV0G//ypdwnb0s9YUcmagbhRJB53qn0PUsq+hNARZlTfJVqWF&#10;KeljOgIblT6FmZUXAb45akpBsh8UbJfzehbivnMPT4swGFAXR5a9+7MmtJaQ1z53+LbfOZsE1UrF&#10;lBkvnvPos8IOeIVZqTcr5P03YANq4Qh5NpXGczFgA8rGaVCHYEMfx/ITZL+eQbLfq3SNNiK09t/+&#10;EqLNABXQusnzc1gJy9hn6TG3eiLzZfINbLwiyEaXcXs2cpG5DSPcM63KFjC6x4bc2LUZm4BsdBmv&#10;Xh2IzG0YPG3/VhjihQkrzKNWYeWa718rKvk1U/ksauWbOuG8Eeb5Xpzq2rfplYSZBEEQBEEQBEEQ&#10;T0a3Y7X2aIRY7VlJy3orE23+ZmXy7sqULaboHKct1x7UXTMgTYd9tTSprAf/rg4BHi5OVmltv3YB&#10;4b8X96V5GnjnEIRcu6bD1VG6cejUUsp6uGvx0S2n1fintPPl3X+YXMd9uWZFngHROcQgwuJY6Jpx&#10;Y6OYTSm8tNnGfmc+uQTxjyuHd/KolfmAm6KS644ALS4RL+a4L9GTIDsjs0RQbjVFbGzw2RTu+B02&#10;xL02WLWmHlrCi9rGyrDaJ6fH5jZ4UGu2W2tjvitzW9Q23DxVfbJUXN1vg993krlwRW1jZVjtk/Ou&#10;M4aRh3WlODYJHmIDr7xeItcbXRvF/TZYbWP/noTfnt260s+stVHEpt2dN57CMostLKx257c5zaVd&#10;XQBbsnHfkWEONnIt6u5J+O15v2hjdZ+ebcp5mypcHVzUVzC0v8W/d12w9lgb+3mk9h0ze1IeakPP&#10;JglfF2Lh5sm+pY1m9l3Zz8bchvisjXKeLtar2837t7QRVmU/G/NwPNvACxnPQ1ngReGsFA5WHvII&#10;2wvCtMhGeF2PqLAo619Dezxk11On6izAvlS6fGeEUTF1/bxv1efaJNgYNxu7sdHsBm628HkEz6tV&#10;2c/Ggg3PU5HUeUxHEUfl4uhEHCbMcNxmUImVF2gDQtZkyv+mE7xAErzemOMwV5aqIhnlY4kTIejn&#10;0WKwr0+sgN+eY/nJV5BbnA9ecZluk4zKV2gYr5M78/WtgEqrsbnX8CO/HPY+ow15bJK+SumiYmNY&#10;l5MANq6hTFQ8BRxx8GPIl7+x0lz7MvErC0mwF4KXToOaSlw5eV3lifzci5RtVMlKbfUF7nQQbxQ3&#10;rryAUph8WYYkorxO0H+BjoHVKIzD/EocqQ3zs3h5nH1GG/PbyoANp45sqS9TShUbaaNTlOkMNp0v&#10;wcYkD+HF1YXCcujAhjhzOv2CPQ8eigRZr+SpFzdVniimQXC0UUCG+sqp1Njglx7mA1N9pUPJo4D+&#10;0UDZPiwdNkK+iZG2HmwcXjtQ+KzX/8xPo0NkbpWwZbpMKlYMxy/f4LgSPyk8DgMGG+o2r26FNg6k&#10;E6d4qe1JY+PESScP0Ya6Tj86OQ2ysPmOFDqP8v0FawyIzOFXCgdG68OobAmlCmyMlR1CQJ7y7CNU&#10;u26kPWiDPu+z2pjHv3jNtxau/HhZKV8yWFV9mW3Ugw1YBdv3Oq9uAht+D/IONi6TbGzgVfnqMIhq&#10;oi5xyDXYOKxtKDuBL0O2Ib2wHubDfbahOQ6kt1GijToJzL4eqS1cAK8Xz2ljHn4KzCXYODuNytU2&#10;Tpdt2Hp1jT4Meznv+rRqbFTZhomiGiucqM6CPLVlfYMoHMDg6986aaF7iNezH4baBiwpD31tkpRQ&#10;E5+G9zg7qErT0b2d3m+I69jIbSoO1m1tHK61oaG+O6waGzh0MdvAASlOsyjCnrKxtuGyDVfbcM2G&#10;Rxu2HvlR2wgzG/mWZzB7dRrRRpPw+WR0rrzKAw3ARh6e+jkbCq+ZT7++0waDElLbCF0b+bcVHkiM&#10;cxvlqg2YPRSubCNu2AY0e6y2EXRjwyVoU8DGuLUhEpTyZPIgg7ttYC0aWWNj2LEBG37FxlhlG3ZS&#10;z16dpr/BYz7PbYObu2ywVNtgZwmHauCExkaRbbh7bDAZZNXa2NUdG2nVxl7poBGubfBsw0rXJnw+&#10;G53jsWhjwlhrQ7Q2ZGLiB4PDmmsb37ESWtyURzqyNTY82hAQoQWRJeYDe6lbNnA+TZvS2MBRDWVj&#10;A36oLM7++W10TgUs2ZAnjY1hPQyYiYvaxg7TGH+E+2wkiCRsY4P/1LFhWW0j39ektsF/dMVPtY0d&#10;prDMhCzxmW10znfkPWVuQzW1KA5ZxaCcqePWhgQb+j4bxQ3EIK0Ncb5sowiTPJ62yDZAPcjONgTs&#10;YrDojdjo3O9xycaksQEhNPRZwIaWrQ3Y542qbzxxtw1xFVgepoU/U0dNnTOzwcKYTTRrbIB6edza&#10;yEFx3ISNzqFY7JWX5vvWRqeFzRsR9LQ2cJ+X8R4b8gy6M60N3bXhso0yd5MbG0PIP3SYaxu5sKAN&#10;99w23Pw8yaKN4s54Q6CNKc+r+/5uGxBv/AqjuDoWFV0b32UbFm+r2tQbWBBlbYNDN0+d1rP/7nlt&#10;FLZzngRt2P1lG8LXw4DnNgzaKNbbKOY2puGdaG1MOjakf4fvXS6YbfSFAVpjw6ANnG2d8BltcNM5&#10;M4CD5Z1bawOir/czG5Y7PYWQ4p+V31uygb22xoY+i++4m/dT5jbCLtaiNvcKSrFiwxYQb5hN2BCd&#10;M9H51gG3trWRmlhU3CY8klPupSbeEA5t2JH8FxkP1tuwaONj1cs2oGQ5vD1Wa0PEPWxhbT4cqI9W&#10;bLhsYyyvam3PaEN2bUSME83Mxo+htpHSGY7h9SlF6LHmW7FaPXUjWUkMSvOZVbzBhmyOb+DBGpio&#10;U5I89+hD6UsIpFxrI6EZngIeydAX2QYuAAMutOEL6KfYgbgR1eh5bajOMAC8JYJMJhleQUf6MJ34&#10;8qzilajKs/QDjpK+gP57wpxLU555L0GUwx49Hh2MeLsz5cUZ3vsQkkHMcJvkFG3gXU5waLFL9R2/&#10;ef4VT7CIhEfTRLYRs7CUDypCH9aNRFVr25CNMt+EHSImmfRtsgnW7WM6TmexPE1YZeCx35tk2A4e&#10;P75JDvZ4cPdz0nlYOY7lLSNEnwq6ajfpJKrrSn48xIOmUMrK86Cv4bd45x+Mya7SNKVT3Pc+VTJq&#10;D6ZBWE7CtTT6MhyAYNB2mdac1ngONK5KhHUVFdoYS5tt/P/svU2PIzmaoEkWE8E8xDrztr5YQez5&#10;Bw7sRYtRi3Xbv+GFPtRxVOjDqDAamflq0T6HQvm1D4WJvzDHPQymqPFG+6VR8QcanfR1oHwPjUk6&#10;AthkIK2M+76kmWSSyz0+MsLlLr1PZkguySTRHtH4YcaXXHjDgi51CfUC7DvYgEMKbFjI0hGDfP+4&#10;tAE5P5YaKs8f4Unojyt0Cy++Kc3cFz/B32gDT7j/iDauIxwcd1HXcCSlqR3SJgInNrqLTqSmLHrd&#10;iY1HOO0++OaBje7Rvch+L4JNJBshxXKdspG0fShUUd4v8ELO9QWUpQy03DxDG1+Bxsauk/FMIBtd&#10;hBXXfl9mDPjZyJLfWEY2MtnG049mep6AjUvHnvJayXMG+n4Lt5PxO88Rji3zXc1j//zAa9sfHmZ9&#10;QOx4giKCIAiCIAiCIF4K96MvX23Zau9pI3zd5guHNEfZkibC992981FPGhPxXMj962027JOnZffk&#10;SFVBNhLZhiQbiYdtlE+elt3T2Lhzmy8cZJ3S2KBLHAmy0YVsdEEbGhf8wCDxIeNOpQJ08Fe7TthO&#10;EJWsi7KoOQ7pmuFILcui5/XpQV4DEpWooy1qaH/JUJu3VeH4TRC37knjc58LIi3rW9TyOsj3tY51&#10;9GJRiUu3bTqfvQfKDVzk2EsbxE+1ijF6uajk4nBtKFyLzlYizhRGoqpFLe1h29Bgox4pF3E9rFq6&#10;00O1gas8pkHgVU9h6BnaCO2ibYfF0kaJ01AtbVR/RTayDQnlRmQHbcOAjZBt8PNaxJJsgI2Z8EyD&#10;DXvgNiLY0MnGFNvpZKOxEWroqpCNHNwtfJ3CxHedtB0gO3VKY0O6mmmyEXKUsnL1K8wsBzg4/gEb&#10;aWqIXaft6VnasNXSxnX9ih+2DbVY2tB3tUQbh7RaVAPawD6sXIRkA/qwOsarswO1UeOM0gqnYMO5&#10;dxyup1zF84VLEdKHRhEv45vKQFvc4fRDP+EywiHizId3B1humHgFNgqcGQMDdN/H76HkmMlYRn+A&#10;NewjUPgZQRAEQRAEQRAEQRAEQRAEQRAEQRAEQRAEQRAEQRAEQRAEQRAEQRAEQRAEQRAEQRAEQRAE&#10;QRAEQRAEQRAEQRAEQRAEQRD3cR+z0TFj4iun48kx8f5yB3xjJeFTXDti/V2OsaEKsux8zvomaWHE&#10;tKpqXD0pYiWi/fzEfnVkvJ88sWHDbbUxU5Vyq2fi+vK6uEVjY/V8suHYAxRx5ysvyEqnff+285zY&#10;WAHBMd5J5y/hH2ooBNool5+zvryuhi2aDFKuni08Kx5Mio47X68Ydint+3H3uQ0bfs2GZR0bvFx+&#10;Ttr/JSnbaNy2awNyzPTBpKiw83VHRZVXHX/EBl+zwS1rbQTlRLn8HLV2fK1sdBf3gt2dPJgUGfSu&#10;lz4XFU/F6KDz3EYpysNWGzMRpFvWKqKSH2fj4R2WQe16kRJcVxrvuz8Zd+ubrNkQluV9HYKNUq4+&#10;5+NsbHx2Fxk2C+snB9cOxvtHfpV1G9KyZl/xgFKrz5FrH/GQjSRzOzKI52CjTEfDg8Av1rGhLOvY&#10;0KvP+Tgbij2IDHzXSz01NjarkS7rNtIeLm2Y1ec8aKPzrLH9R74n8Pjwq09CsiG9xHWDX0P7cuFV&#10;yXI94iCB+LeqVzZGuQ2hnMs2UvUp/s+PtzF8OCnPw0ZR6kpFZ7wKdXEVjNPB3FbMQPmaMwLaUFVx&#10;WcMNK2oO+m4qUQvYNFayZurPqAZ3Jr0DGlHaQVOkBhsKPgfEGCcrtGIsFLUSvmjK4OViEZiuGGrE&#10;0gjuYyqkZecIfHobdjTT0U2DfF+bt1UBiTU/1GnNXIP1xP8UwYZEG7KKZazV91be1snGdax0LPuz&#10;ZMPLt2fROA5tffgMJyPY0DUz2vPo8a1gY+GwlaVCAS+XoB6a497AF2HTDW2UJogast+OejMSbUxH&#10;KtowFe+jjjWkPMAdC5APIub+HtoQuJydgB0FG7inkYMNDTZG2g5H2YY6t7Hw4jpaDzbUeantwDDz&#10;Ry8WQaT+kLmEm9FQYgbUDtQzkD8tWNKebPwW2j+FE1duhza0CDyMxE9Rv48/eGhkVjUPpsw2jpMN&#10;qy38hnBA2T4WMwWuGaqcgc6bHfbRhvL63MI75HXFPbykJbxlYkoDT9mKZxtXcDPtg0cHBxA455U5&#10;qZovSjb8DI40L+e7aZUmGxXa8CMRIVfHc7QRimTjEm0MYgk2ymRDO21Nsyo3b2y46VHup2jhIPMr&#10;WwkPXZiRhG0DbH4DNuCtb9DGWwc24NvwU5x+j85ZpcviXWNj7gu0oea7aZViubEIeh6EN6IeaRdF&#10;wN8520iJOinAhsL1QXmt0Ma5hz3p2Ji9ws8pLNqYg41auik8K2DbCja/hBZ8eiv2++E3D8lGIb32&#10;WPacgQ1z2bVx7vVzsFH1Whsu20jNkHFhedVPNqqVDbuyUfwdnrqIzIAN3FGwgY6EzzbOko2qtcHx&#10;27IN3CbbmHds4CuXu7NxubSBS6Les3EKvYtq+JiN/442PNjw22zwro3QtWGXNs6ekY0Y5wGqibRA&#10;bNHYYEsbDmrNarqyoaHccKprwzdNsTUbWOe0Nq5bG1CLNDZMY0OXaIN3bMyekY1Za+NXsbFhNdio&#10;VjaOdNfGsHAmNDZiY0NBNZxtTAq0IS5bG1c1HlNoY6RaG6FY2TjLNnZZil5WqbnA1m3Iro1Yr2yw&#10;ItmYZRscKt2qa0N1bfCINqA5m23oy9jagE9JX6bL07iyUcIGYEPs6EzHwzZ0c6RASwEak3Flg//Y&#10;tSHeOmhwtp2WZAN3vLEhv082hq2NRSxhS3yFQT2KX2ZK0bUhkw1mdmdjvtXGaN1GubQhblMp2thQ&#10;F07Frg3pOjbUm2Sjam3YpQ1565NR+ATTsdEvcNVv9tPObMRsAxPJ1MrGtLEhzmLgVceGuura0KlH&#10;0rEh7sLKhsFStOJhZcOKKtmAT4EvY9CZMx0bbJZs8He7syG22qhaG9jVxrbVsk4579qAFjZftwGH&#10;gG9tzJIN4dtS1EIfBL9N4aegjRn837VRJRvyZnc2eM2hTqnEmo1le0NC6x26E27V3pAb7Y3TpY0T&#10;eAd0+Fc2Ug1brdob1nhRJxvwKWgDCohqaQMSEpINtbMaFpIQwYZ42AZsg72QdRudlvmpSVZhX9GG&#10;KGG/XnXbovCupQ3o3tcMm++59cWwLdOxAS0WBje7a2/AYR3n83BZv1orRUVr44gJ2Bft9SLb+Iei&#10;sZH6sP8J6tJT3doYYymK+3WUbSxyy7xjQ4WUE9u2aLqOt7JR7dwG7HG8FdUi/n7dBnTaOzZU0LkJ&#10;pf+pOO/Y+Hvo1o5VtqEdSlTYMe5BHxZ6bYvaJBvXKxt1cg8FSGp98TUbWLPt1IbEa2SxFnER0Qv0&#10;2mRjI6a2FGN9aC/BoR/Ubbbxr0WM0KNn2UaIsZq0NiK261WJV58bGxFaX3Bc/LS0AfVPfIvFUHEB&#10;NiLaqFN7NV1P8TJELDd2ZqPGZiEcLGXEyxnGx/OAlwDjPP7RR7zcM4KdO6vBGjjD4qMy72oZRlgV&#10;KQ/b/1BN+9mGSq1X2I7HoNPZnkX8PkBzRtVxkW2kE4DprFERa+wwRzwP5LHJg9fa8KRaiTa2jKN4&#10;Cgq8MG6wbiu8qlnxPr6tVW3eQ17R1xG6FSxaFa+iAjPxPOqggnlXyf865fG81sH44ioU2QS25eEd&#10;CtqtETSpi9Jcxzc+4tnlOK/xIiu06SGzQDUGNm7hGbABX/QGbMAXqcpYEQ3mTv1+N2fP0/kXOFiw&#10;dIc2ZfFT/D7bgBblIt5CoqLTcH8BfTq40ZCbNRQE2ov4Nhr4waGG+TWWoNHiEQVPgo0Se3JwTBQh&#10;quv4A+xeISMoF3hS2evAirfB3FSgHjqM11DygG74ItAoarOIF5W+2/V1pnvIrc+K8oj51+n6Y9qm&#10;J8pftq+lqy5oAyqZgNdgjqd4RaYvLPQ9BqyxoSw02YKG6uMntAHaz8BYHs0Cldccf4/rXV+D/FKo&#10;LaOFHgQLjfVnjvBGsvGXTNIO+SQb7J6NPUN9ykC3+3ljz1CsLVQ+AuE2ByDuGYp1Bk5+CPHYYJ99&#10;4FNtuK+WkueAYo+MWNlEPDb0aR+A3uvHbyz8I0Of9gHxKUOC+e5HzH5l0qDqj954XxqdBEEQBEEQ&#10;BPHpmA9vckCshyceOLwTk1o83Ik0967wdM9FpBfNosRR9Hlzy9YDHPNb8AnN099H7BXeTX/xqQn+&#10;qojOmVkVHwzXLe6d7e2EDadQEh7vyqWNTihwEc/i2xitjsk1j9cYhAxfVadv/zu8MKfim+ahFWva&#10;UwTL9ms5XwVxtdqrNjoY+eXaVryWm6csu0HURXqMeaEJ0+kEv6qKjXh84xsbwkUWY+DZhrz8swLP&#10;GBODukV06zZS+PAnnD77uchOFFsbHYzYta3E/aC7brwXJlpaXS6f7QSxwUf2GF5OnVcYCSWtSUPt&#10;IkMbqqwx/EQHXqeA4sKvRwwXy5un4VUnwrG7z3ZtK+nvBd1t2lAl7ux9G5BbXmMsdV9UeMZYlZqZ&#10;M3DAMKpNsxGDo9OAjRRQbML6hTX84KcM6fqmE/3asZHiflcox+7Z2DhSVIqHbWykYMiuDV73RIXB&#10;1Hje2JRwtKTLiiNw0thIx5gO7KT7JekQfNJL9Gs22n3eOF8L2XgzTd06JdsQ7AM2sE7RUChmG1in&#10;DNGGZwWO8sIfQlfrNvAcs3pSG6us2bGxcYkMasx79WUHtKEftcHiMdiwaEOUpoTHqaqYQQ5569m/&#10;862Net0G1inPwEbanRUfZ6P8gA0sjBobkDvmDG28Qhu/XtqI6zZ6eLN7G6kYXAHth8farMlGmnHi&#10;wzZs10aBNgK7XdkoT7Z++pPhln8lG3D8W50bk9A4aIKCQQU8c5Q3s/c+Itnwj9tguYRGackGTzbK&#10;V+wqsKvWxv8S7Y5t2OVfqU6JXlWRFXVxU0PpJmI76Y65rtPxUixgAyjuMLIVngzYoEg2Kg4VsQjY&#10;dgAbvGLm3LH7NgJn2UaJn+vQBl/aON61jeWMKimOteLvQo77hb1nOKIvT7pTMnMTC8ejxQhq0FDh&#10;aK/S3MBO17lOiWgEbchYKmh6M3OBlfCmjZp1bcBzl1XXhjthGJcBvwcrLu/iU9vAo2FpQwVxXeW4&#10;X+1qlkMwWepyGAd/imtn3oaJKSdT5eWl07c1mxSNDctGIwzCUFdW26EpzZvAVjVsawM/CmvYNJML&#10;mGQ3lThf2ij8CfvJyR9i8v7+yW10JpXBQF2M541vMNbC1RzD7H5Y2bgN8trrtyGY0g8xxMrjCEiP&#10;FSba8CnWV5Z67rSb6jJPdLVhQ2FjC22k8sjAB9/UHRsmnPA7r66iuEHvT27DdGxAvwolpLhf5SIO&#10;9C7OVzbmQS2CjiFoG3o4OhJKkDwiH/c6hhTrK5kWXjscVP5uZQNDLxobPrfM0/QNGtxcZxupLXqs&#10;qxPhMPRPXqL3p+6nsE7UWGsjxf0qHBldsBzOlm3wStmg33vY0+p1HisaChwanhvQNcM46yNmuIdP&#10;ARvXKxsY8ZJsyIjFK46ZLRs311FiNyjl0WNVnUgXcABjuY7fAAAgAElEQVT2wuvvn95Gp3MqKuOb&#10;EIHtNmq04fF3r8EGDqH3SxvQR0/xnD2wEbKNs5UN2Ov8RSgNR+lmG5ihbHyFNlIf9ljVYKMyUIKd&#10;efCeRHzCEJCfT8cG/NYdG7P7NjAY3v0SbMTfgQ3ccGkD9u8MbQygkNhio2y1Yxx1tI0NHN9h4++l&#10;b8ZuHMuINjB2FD7M78DG6oQCtjea4N1kI5Wi6zYWOLFZZWy0rQ3W2jDZxiTZSGFbHRtsmQlBDDbL&#10;crkBdThLZnmawYEdi3iiljYc27GNmsmVDbaImzYi2hiDDS/xIElx1EW2oeICo1tDtjExD9jQjY08&#10;PK6IzBZ/WJ4+OebQ+NupjdXsOcmG6diQXRu2sYEj6m0RljawEYbvlsnG+4rh8zijynYbGHhQsqa9&#10;gd00W/zzygY2hSOWGyY+AxsRJ6VZ2tDtkVK0Niz25+Qba6qlDZltwI4sqlRIJhsCd3qLje94YyO1&#10;RX8Jb7YmdGwUHRt2xzag6xE6NmZLG7ZrQ+McPEsb2jQ2iq4NDAXeZuMEPmtl45RvsQHNszk06dgz&#10;sNGEq2YbVWsD+2srGyN4dWVj1NowaOMvkc3QBhjbamOAkZ8rG3AMWu07NrCOZ3rNxpP2YQdrNmSn&#10;huWha6OMqVEAaYT6Qq5szHKdcsw02gixTDZMx0ZvzYZes1Fs2NBoQ12552BDrNkQoQl1TAkDG1Ch&#10;vIY/oSQ9qzdr2B5TyUaRAqdTDdvaOF6zobINlm0Ytm5DoQ35Q2nsM7BRd1pfdccGniVGGx5swJ21&#10;9Wbrq8fkAqNbC5tqWNhGJxti3cZwaQMZM82gR6RWNqAz6L8ROIvDtzuw8WrjTGATrqr/Ef5Y2UhX&#10;ELCfEo4bGzO0ETo2+mAjinkwzogNG4N1G+XKxmSrjdcK/R/vwIYquz16Wam7bOPPCnrabVAwXl2q&#10;UquqGoCN2lg3yr22lQ3NZBnP5zh7l/CQsZY2qjUbow0bfWal7diA94bXfTyxuBMbN275N7gICrob&#10;aAOvjEKfFqd1Sp5EamPK6HGOlWh9H2zMPdqo4dhAG6UqcYIb7TVOZxUhj6TWF+znuGPDpKtLrY1p&#10;slGqsLTBvax6PexaD3ZhozNIQdYGT4rOoXhQOHfPPBrobqMNjrPJFnMvo8Opar4PYSgDnu3xxRmG&#10;sJaYtTUrMGYYnoeNYgx4GoPhfudLU42NUqeLEdlGAUeOE10bDL4jjFJffwc2ZOeKooEfXYbiHGNb&#10;oQgpLqO5iW/TBgU2k/EKujUer7hXQ1XJK6dDCujF6+u9MGPQQq11Jc+hmohvg1nkU1eXNg1eyN/0&#10;v7sRXofmzXAGO+E+2ch2oO0zFtHjBHoRZwVKz+5oak08dSfcDIN3pYdCA2dCa2xo2IPCwEFSFoFB&#10;xfN90BV2UN7DsaSvcdjHsQkM8kXUcICxIhQXPv6YdtnEUmEP1aTBIQPc0Yqp3Gf9GzxDL6B7f542&#10;RSdjnAopzYOPU1CWrBW3Ezqn0Blrr6A0E4woLASBgSzPLdzXbAhZe5L75sfQU2sGeYA/KGVtvMnn&#10;t+p0Uqe1YfBQaG2cFjjRAth4k05G446fYH8PT9aXeP3C4g+xm1kFPsDTHL8nULDiRAKdcRzHT/LF&#10;n8jTlWY67noa3g/zdDYU2egwetq+yWfxdL/XcFczM38CT2djwB6Z6vyZ8JR5g2ysGHVOyD1THlkX&#10;6EuTpp993vCns6H2fCKOT+TZzVtEEARBEARBEMSO2FzlFuF4Mj+d3XdPnp7dsi06eGljcxHhvUeG&#10;POj8m+6TOuSwm8fWO9xLRLMo6+vuk8rnU7YHaCMvytrrPgk2hvnFXSRph7TRwZs2UsTswZUbohlG&#10;sXaKFmwkDwdXp7Q21gL7lW882CdPz25pbaxNp6D8ci3xw6KxwTdsPOH8F8+JZEOVWJTmIhPHrij/&#10;/K97fRVSnYJr17q8Tm0KKFJ+CA1SFZSXz38YwZcEbfCboKJ7X6d1am+TjQA2cBKbp53sYOfgYlxi&#10;Ual47WNapxYHbqk7XN1jXsER8/yHEXxJcOirXODiS65g8darBbQ/1btsQ/rhYRWnGDKOK1hWwpu0&#10;Tu0Cl4b5MSQbwg+fcKqpZ0AbHVyJADZkYwPjv9Oqc+bAbIQmOhhtpFXD6jUb810n8EnBHr3MNvI6&#10;tdlG3dq43HUCnxSMTxG4Lh33cWXjXWxtHFYvdhkdzK6zjQXauMNgWAxC2NE6rbsi2dBoAxpaeTFC&#10;bJlHixMFgJzDGmOS4mExOhjDgrfYOLS2KEYHQ+sLw4LBhrrG1pcvXLZxcC1zjA5GG1WyIW/SanZQ&#10;eqZyQ+z7gh7r5OhgbJljDStyeIjC9faSjV2GzewAtKHQhsg2UngV2KiYEWDjr4ozt+skPiGYG7o2&#10;Uktc4WRnycbYzA+pxbGMDv6bbCP1WZWXdWNDzw+pxbGMDv6bEDs2RMRZmMCGOj8sGzk6OK3GiVMJ&#10;40VqlWbAe1vJMDksG+l0XwU25s06tdh91QFnU4lgY6rkIdnA6GAVYhnnzTq1qftaiej1+1pVRf/A&#10;bFRM+hkGzKd1ajH0kMdaRihNoq5/XR3ctdiGNGhBLcf6pEmbfxX2fI3Ox1F7v7jep0A2umiGk/kT&#10;mT7LEwYQSP9T1rrde/pPuVjHs0e/gCDdp0N9ylq3e4+gsFSCIAiCIAiCIAiCIAiCIAiCIAiCIAiC&#10;IAiCIAiCIAiCIAiCIAiCIAiCIAiCIAiCIAiCIAiCIAiCIAiCIAiCIAiCIAiCIAiCIAiCIAiCIAji&#10;5WDxptxtGp4N3MmScfvg66f3nnF4U36d1OyCtE5yA/emZMI9tCm//wqu5Nboc0f3Xh3kzHYP8SkJ&#10;fFJ0xCXFM9wXj9lQ915JqwjnNwin771hKu32D9r67PiBXHmS7149lKwvifBquVQf9+qzbegtNipt&#10;t35Q3PpseMDduPn2h5J1D17m+/uZ9YMIJ5bLOKZyQ2xPE9t2pHwgb3yije1by+bH2r5k719tea5d&#10;zvZ+gvIHslZU795rsIurggNtPHCsp5fvPZNs2Pw5W46UB8yarc8+YEM9amO87ePLza8xsbNoPD59&#10;hMtXuvureYKNYvXo8XVx3b1nTllbivJtpegDJcH2TB+2u2tXON++gPHH2uhkR/wz2bjZaqN9N/t0&#10;G2ufc4+TLTbwCx4oRR/ISa2N7W/a8ly7Eysb0pnVZ2MexmOkEFttdPLgl7Wxpe2SSrgHCsTHbaQ6&#10;5RebL8IR8N3mc3kneGeRX+HkKnn47WhjxIb3E+yYWqXiGdvIm2y++JiN16u3ObH6lP2xITc/rlq2&#10;RzoblenTup+8aeOYPWhDWrg5xQen6YN4YMcpl52O4TWsY5qj023fi/ZztjxpN58RJfv6NtLnrNvg&#10;q0oFv33AHrbhVGDXFVTsUMNGYVVkE6xnxE3NtBdXi+sKGl7GMaiSYKPjEYPyZzDCd590P+c+920k&#10;3V/OBhaE9wrSn2ujP5M3UQUJNqDWV3oeIqRa3YKWSr+9va21Z9EztFOxUDBV4y2mVJ775AFqb8VM&#10;4JH1dFmzQcEk5DBuf1Xqkp+5JlHcpjZF18bxJ9nYbNOI0frrHRtdcfdsnDxmY6Bhz3VQYMNp25fz&#10;9xE+UYMNPzJv4w817KebsFvYzZEI0faVeI++pDdvQmqwK+MMK4KM5bRY1Axe1TWbcFuUEY3BFrX0&#10;SjlT4b3AOr8PZmp2bFjKcdd2IKxhsxNZYUHmUuoDJs+zaUoofN+9dpscLdsjmza6yu/ZGD9sQ7ix&#10;Oqv0yRRa5mdWuKGwxRw+kde6tH3x02VlxtA0GrLasLGGPbVDef7T2xLbicUfg0YbfeUicxMlF1W8&#10;iQK30SJwO+U+mAtMyoyHQvuimkHPKKVtVjiQVxVzzHH8xsFXoDvId6YSqWUkooVj2PNoj7QVZ5Xy&#10;0Q8KHs8q0bSmXhnYqCwYv4PU8DnWCOJcwr1J4lCrX9ngH2fjVJ0FBbvr5LzkaGOEnQ8e1MJqcbfw&#10;yk5FOYK2M3OqLKQdQPmCvwB08/w09VOGElrmbtAXrri8VZC33EDNwQZkj4l5g7vWZyEa6JmN4E1Y&#10;HvMaDi55WcWrCDlO396CjSm/9H3NJlN9i90FeWGHMzgar2xtnD6r5F28C/Es8kphzkQbmqk4j6gV&#10;Nj8PrHDqDR690cXQh0NXXFetjQJEORZLBYfzabZhMMfes+Gk9bIcYjHAko0hFgbcy4VV8EmgYChL&#10;zbw6g2NpJhzYyH0QL2EP0MZAQLlhj/vcGUgrGHMTWYIKaGBOpR9mG9oHWfbhY1LpaqI/AnlXP2jI&#10;cfoHtDERpR8q+Kd/QBuv4Bn8VnFdF64oIZ9pzHU18/2mnX6UbCz8ET42FxW/9oU5v6jEtY8BDtWp&#10;uqkbGyBIv/GY3aAictlGYR+20YOd+33Xhks2oP5V8NtDDvNwIKXdBxuTxkaZNmVj3MihDfjt0ZjP&#10;Nhx8FpTSycYEshjaGKtUz+qz0BNuJgK8EfImHiljUY4n8sz1RYXl5RHYVCjP62uv8Nfqs3hlZ8z1&#10;mt7/a7AAX+d7WFeZ72thA9h4U4kyKF4zN8KyL9nwwuJhDUcRfFxrI2Jq79mIsbXxB6gVj+FQyDbE&#10;TYyNDQXdJjiQLPxcD9rwaANzGP6MycYlbA9yWxtlYyOV95qFAfdDPKli0cZELGxrA4+mZAOyJfzp&#10;dZnzbp/N4DBm+IOl1PeyDdCKRwqUSeVU3Z57+BpwDInp86QVWua4lYoVqICcmfLmCHNnn92zcb2y&#10;8X9jG8E8ZsNtteFxo/Btr7ExYQFsDPhViTZKtHEENiCLJRupzdxn02QDi2515tlEXJaiPMk2XLax&#10;sDLbYK0NKKY6NuCHS1/XwxpHOCPZVF6euxE81dgI+EHCG4dPuRlmNVG2Ns632nBpv+AVaCTAlrG1&#10;wW8sQxsSbciVDVasbPSSDSxc8ESJyjYGLJxosPGP0Pic3rdx3NiAHyfZiBGaJBNxBV92MljZUKy1&#10;AW9qbEzwRIptbQwaG/1sQ0sGIiS0EZY2UiYT8HPDU9ImG5I1NkY83Lch0YbLNirYUl4+YoOjDR63&#10;2oBD1CxtQOk94H/C5mLXhkg2TrKN4YaNP8GPyE4kVOuNjRJeKf0R37DBlzZOpEs2dLJh1cXKhsw2&#10;nMw2MG/I0qCNo9x2wRr2URtO/jewoeYfsiEvt9qAxntsbUygHTAQmFu22AiNjQkbJxs1Tzb+KbW0&#10;i5LXjQ2oKcEGNM7WbCjYmaanOYbq3Qse0kkJUaqLWCcbggWwwWxrwymfbGi00cu9pYdsLLKNHty8&#10;ARt98SEbfbHdhhcL12tsKLjFRtK0KTf6W20wtAFNPY42agZNAch3srEhK8zSHj4X3ryyAY0iaDys&#10;bEAnQKc2VimzDfgOCTaOoAGcTvViHxaKAKje9Sto+w1WNqYP2PCNjTJlwwdtuGRjKLaWohKqtaWN&#10;PtqABqvv1Cmtjel2G+AOmgNXpW6OFFFnG2HTBrZSU+q98fD6aKKqxgb2C9GGSTbkv7Q2oI0B/bBS&#10;QTdUTXIf5gEbWKDbxsaFXbNx6fi8sVF2bAy22+BVf2VjiHXKW5uaL5s2RtttgLvCgcVpYwPa4GhD&#10;uHUb4pLhW5AY0UY1kfWGDXgKbJh+awNK+NkEbRQecuZjNnRjA8uNc7AxedQGtjcm222wro1cw663&#10;N1obZsOGW9pQHiz6xgYzTa7dsHHFVHOiPkbsx0CSUhvLLm1AEtHGZGVjlup8aG54yEeP2TDQiLdN&#10;KZp2d2lDXHrRHCnwJfyDNkbDpY0x3oJN2OC+Dd3YmLLvUina2oDjElttbQ3LVLKRatiujT+zfmOj&#10;hLoLWpkTKHrXbMBTaMN3bEDCwQa0SCFnvnrExoxVvGxsnMFuTdu2qId+o2xtQPseXxbbbYRU1PdX&#10;Nny24Tds5PZG6mX02WDGThobi9TegE+CX/CsrWFTbWexhbRmg/+ZDbs2sLGH503QRpltNDVsx8ZI&#10;YJ2isPli8sUltDG5b6Nicd7aKGG3puofGhuS1f1kA3pt9ijbKNHGvbZotWnDJRuLsMUGtH9stmEa&#10;Gz7buPS/YJNxxwZ0vrbZqKCTmGxA3TDFvDNJ5zSSjVfZBmtbX0sbqYZVWMPqfP54m43c2Y24C6m/&#10;Bbs1M/86zTag0KlTyxx2KX9ywN6Hm+pNG9CxhfZ/fyRWNhTYsFXq7SYb2EhGG/Cx6SQA7Jlhp8lG&#10;yO2NRQAbfmXjmF8HXm6zMWlssMbGicg2lM02VLIhbMeGwo9Q+Fuo8kEbEq9KmxqSWs7wpobW/rtQ&#10;4TlmqCJYUUFdjTa476GsqWJgavbv/YaNQqGNnlF/7jVPBv33g3TUVf9HsqFEsvHf8T6dwYZDRpcO&#10;bcCXpnLDBsEGHRtQyUHTbWWDZxtwdDQ2JO5TssGTDSXd6wdszJKNo2TD9h6yoaAJz3SlKuPjRb7R&#10;1+8inqDhsYJ6WwdVFS6WMcBu2FGf1cIXN74SOfeU6cQQM3+pNFSm+n2V2qIjYet/H7CHJW+qq2zj&#10;79KR8o94z7MNr6NNNmLMNqZgI+gzN/s3rY0oQYXINkaisTHBsRB4zuQV7hNIDsfZxpGEvv52G9XK&#10;BmzU2hhv2EgXbFVQtbmLb+vCx7eVWlz/niUbHmo8XemquItl4RS8rCsRdWUu38Et/Da1uY7psrF+&#10;H8xZDPouRJRmZFncesxnMpoLi+0LeLeGo6aGe1ViYxRPpMUSTz+WRY2/OJ5yK8ez4v1d/FWyAftS&#10;1OBMvks2zJHX3zU29D9hC+4Iz5QGNQ+9bKMvq2G2cRYu/q++QK1LG3iU9zQep/64tQF9nsA+jvWL&#10;Avn6pHRCQ1rOrqIOaAM8pfN86s7F6+iVQ6cmmMjM5Q1sU9zUBjKcxWb21CzivIJ7PI8MH3hlZWRw&#10;TII8PDIr6Qyekrl5H99cOvw6LSwew7qq+wyb1f9c5xOPJ6z4qZqm7MVMWbx9G3up3HAjEYNKNq7e&#10;n/9Oi7v4G6fKXDiqy/fntqfP8azsoLEBPcDzz7PxoY2zrPI0PRoE2JXLeBGK6zAy6Qy8COPiXTyD&#10;420S3+FpzH4sRRTxAnMc5E0J7uJNdObyLuoLODjxKC4hL9YqVOAPisBQKY+n7k4YFG1owyQb8An9&#10;vM9TyM7Kgl3IgNB5gR7wDQ7QgcIR/ovFuRuo76PmVepDFwzkq3r7YJKfaWOdwUds05+my6ivsV/u&#10;0YYJePZTz+1M6WyjTsew9JN4FeEI8EHdYFYcM33t0UZhYfcLWc10aovCkR1dAX2XeFXNpI+LqN6m&#10;D8LhXJCP5R00RGtzVicbsTTn0MOuH0tjh69t4+GX1sd4cYsn/GUprE2dT3YKXSuLX4E28NTmUDcX&#10;HKBNWgTIiwvoK7roavWmKnwevyGqkQQnYVrAEc3y9bAaOppf5UhZ52fa2EbngrnbvkX3Wt1pvuto&#10;5X4g4diETqdNl1PABpSgwj3wYfd4yTY+9BGfzs+wMfmIbT7fht2+xVe2ce8K50fzNWws/2pHQG7y&#10;dW2o++OiPpYvb+PVykZz1fEeX9eG/nwbH/POT7Ohljb4bmx8PvKhBHcZfdJHqt+3f/GH2kvP18aH&#10;t+HNid6PRP1h+edD7aUHRmZ3Nig/5RuflE+0IVetpIcOw/vj4Dc3KD/lG58znWCAbSNmEfOhZmXx&#10;+ZXkHkI2CIIgiOfEZwTLvWB662dP7nUfVjZscz/YEie8L0zFWqPkXi9gOdJ92Q+Y/ozzQM8cUa3Z&#10;4A/bWMYkTj/YI3i5bOSNe0fKlryRBtrvJ8P16Oh7J2GWTyzPH+zxkYJXI7sPOzZsul0Gyy1tDPba&#10;xhr3bCxZ2vjuEG1sRqWtzrSRjUO3sXnWdWXnEG1snnU9MBsB4zH7y/BgaG1N2etj0cQKH4SNomKu&#10;4BUrcKTNoCj7opI5PLioRCyHU8Vw9BIzntvCGsuCfc3dQ2dqXzg84ggjjiGYKp5hrKtwTXiwqeTF&#10;oqoK8T6eg60ANljEOLkp3zJ1xV4gbKWchub5wqeoYIy26KkUHiysEtdVFeX7+LZmborRrS5Iuaj4&#10;7ceOiHlh4OjWFNNYBowKvnL9NIy6kGjjiHsz1Cye/8sIgxkxnnNyJC4r/sO+2sBeBwpgaMMI3z9i&#10;TXiwsD2w0VPYr9PJhhN2eoRZpHpghqCXjkwxERiNgzYw7q3HmoBYgVGQI4Y2nMIx2wuMrzhidphj&#10;5/aQo8bGEZugBBb6gzUbQ7AxyYPI+WXZ2nD7a4NlGyfH2caYHbc2MCaxY+MKnhqqco9t9Bsb2MDS&#10;Fsehn7ImPHjNBkbM/YlxNlWWHYaNiDYwfDA2NobYUm1siP+M0a0Sp3AZ5rjKPaRjQ9w0NsTlykYP&#10;bWBe0H0cVGMqUR+GDTlPR0pgTXjwuo1ZsjEZwu3+24AGRF8kGxVrwoPXbfg+f4tTlbBYHoSNYbYx&#10;Y01ALD5c2sD2RornhCJ2f23opY1vGhsGY+iyjRE7XtrA9obD7KLc/ttQ5etJtqHZpLVhWhs4RUs/&#10;R7cycQg27HGyMe6rcmlDlyddGwuM3zvm+2wjlYnlVLlBsuExjl0ubYy7NixGt/bYHttQNsXZVcpP&#10;puofIJ/0pYX25iTZUMENWxtuhtGtdvq6sbGXZ7+kq7mXl/9NRj/T/zqCqkP60b+t8OKiqFW0o6Yt&#10;Ku7qv7EzuaiOGht7OdpQxnjpZTTz6MxPlYGSUwaMoRPQJK0lzrOmWQAb8/jmBuM5/3jBU6/tZ4Rr&#10;PGNE1BdB1IZHq++CiWfxqsbw4IuK8UpEeDreRF0V11Gfe3BmLuY4/xnO2bGP1D1V8wqamEwt/LDm&#10;YEMtbtAGHAzw0BbJhquVDua6MgqjNsHOftrIl1NO8uTe9+cRXDJII56gjpkxjuGq+2ljjUdsHCBk&#10;owvZ6EI2upCNLmSjy3TXCXhWfOxkFAeB+Jg41oPh+S4PRRAEQRAEQRAEQRAEQRAEQRAEQRAEQRAE&#10;QRAEQRAEQRAEQRAEQRAEQRAEQRAEQRAEQRAEQRAEQRAE8bx5/eFNDogDmhTT1CI+Plk039MVGLch&#10;PSvso1uIA7IhHDMf2OSAJkzljm2ssPjd5iYHVG7ct3GyuQnZ6EI2uhy0jXtL3JCNLgdt415b7NBs&#10;8MBe944kw6XTBNh4pbCV0VOQT+D1ITwaHMbs08mGqtlwOjK2ZrpSsWR9Y3HheDOvmKrY0JQ8MqXc&#10;rtP69Uk2+oZXsS6uIxvNVISeSeHkm8uquAQ9kQ0LcGONdrtO69cn2Riq+V9iHW9iOdFQboAafyRv&#10;qngVcYHCYXRSuMIcwEpAycZEWjM0l7UqvcJS1ETfg/0//x/5pUt3xL3+Tdh1Wr8+ycZYONPTrJK2&#10;scFDj7uRCPBIOsN9n3tlD8FGjJF54Uasz4JobbBqwD0uEl86eIn7HguqnOw6rV+fZMPBroMN39ro&#10;NzacPEMbuIY8ZJNDsAFHCl/ZGEPRgcv7TnGp9GSD+2Rjeog2WJFtDIs1G1O0cQBt0myDtTag0ZVt&#10;QEZAG/ODtqEucrmxsoEvgY3hIdroK7KxsjEkG9wvbUySDSg3pmSjbW8kG98drg2XbSyyjSEbjthJ&#10;qmHTSwdlg4V7NiamtcHRxogNDsgGt2s2RmCjHK/ZmByOjenKhmbego2xvk7LopfQkwMb0M0FG7Lc&#10;dWq/NgJtzEQ5yqVojOE92vAq2mRjKspkAzLNUNldp/ZrIz0zpZFsxkY8SBtvfSyZmTsVyyn26Efw&#10;EtyfOVVO9//MqKl59ApuFvEq6lCcuwKefGtl5PGiMl7DS+eVvLXG1gdiQ4ZswwQj7QzPBDJRi/im&#10;LryqeHwLf7PiJl64Xad2J4wYXkFJQLmCpDEc0u0iMTun/8Dzp0+ZiGcD2ejykA33lIl4Njxgg9sn&#10;TcVz4QEbonzSVDwXRtufVk+biufCAzZ6T5uK58KHRpAeFCLaXSeBIAiCIAiCIAiCIAiCIAiCIAiC&#10;IAiCIAiCIAiCIAiCIJ6GA5jJ6uPhZKMDP4CZrD4esrEG2ehCNrqQjQYRQcUBzW3/OCZGstEiYoyO&#10;bDRosBHIRkMBNiqykeGxxgmbyUZCYaxjQTYyGj0YspExQYGSkmwkYlAl2WjgYMMyRTYS4j3ZWCHv&#10;yMYKeU02VqhFskE1bEKfkY0VmqMNfUir1T1Cn2x0GCUbfbKRSFNqko2GYbIxIhuJKa/AxpDqlMQk&#10;2ZiSjURro951Qp4F2UYgG4lsw5ONxATqFMcdJxtIsiHcIa0x/ghTtCEt2UiADeFkeUgrrj8CtL6E&#10;Uwe1/vwjJBuabGRmrMKF+yTZQJKNKa6PSzQ2AlOzXSfkWTACG9ee9ckGMoJS9NqxEdlA0MYNdGLJ&#10;BjJiU/FjySYPzGZ+YPTBRmQskA1EQfsrMlwBlWBMgo2aCU8z3SMC2+ZMOrKRgV4sU9ZEt+uEPAum&#10;wjNdko0M2jA8ko3EVHo20zGWu07Is2CqPKsoazRMtYfjhFZPyUxNkDFe2F2n43kwnQYVq/1f+PTj&#10;mPqgoyMbmcIFE0tpd52O50FhQ6wZ2cgU5fsqMOl2nIxnQsFiOGmXhD14Zix6RpeXGsCGIxstFcMu&#10;CtlI8IpHuKNLjwlZCRzXY8gGoup0DTaSDcTUmC0E2UjMRihCVWSDYSFq0IYOdOkREKGoQUT0ZANQ&#10;LoYRBtPTxTagWEQ3YjqWZANaG3hGFGzUtMg2w/kmIorQgeldJ+UZoNGGZhovt+06LbsHbMBxAmUp&#10;U+Wu07J7dKzQhizpVCDDcsOPcpFBNrB/whobdCowMcpFBtlINDZo9tlEn2x0SDUKzT7b0NigGUYT&#10;uqlcJztOx/OgtTHYcTqeB62N4x2n43mgmbC7TsPzQZGNDqqkZugKstFFldztOg3PB7LRRZKNDmSj&#10;i7TUfV2RJqohGshGF2GpM78C2l5kYwnYoFMbS8hGF042OkBrg2wsIRtreDol2iGQjQ4TdrLrJDwj&#10;aEriLjQasAvZ6NLfdQKeFa93nQCCIAiCIAiCIK7qK4kAACAASURBVAiCIAiCIAiCIAiCIAjipWPx&#10;RuINt93nt0Zj7PtYH3ERo2dqHtNoWRWZbmbCE82Ie46vt0wYi/Fi63jr8VdP6hMgRYwV0wuwIdHG&#10;ctHP1gYzcbVgbpVsxJWO1ZIRezGY8ohFXjNt0Qbsf7TtESIC+2X6Q7uibLeuceJA3lk1Y/VS7wkS&#10;+9XpsQj/aVs0Nhxz+YWODWPbrcGGCp0Mwczyz6MnSOxXZwAuinJpo/C5WE028l/aaddujTY8i6u3&#10;r2zIJ0jsV2cM+2asKos8QU/Hhl/aUMtitHrYhijZy+c02ZCsyDVs0eYIxlxT44KNZak52XMbLtnA&#10;ie0T/65a2mjnFNBOdqvUh2yst1ZeJnzDxq/rlQ3p0h3Y6E7G+5CNtvR9ycAvum4jrmwol+60Ew/b&#10;6Eyp6L5WGp8OsWHjb2Jp29egKjGssaGW73jQxh5Ei0LZhzaiLURtYH9+BTagdRVD8SaYyHEJKrBR&#10;M7OIN/Hipq1hOeSWheOB6bllyorK7IUNmW0UtuCVhv05jdbKW1t4rUIR5ZVrbLz38TLKpQ3ozxSX&#10;HiemvYCHQdaF3YeOSrJRlOCDeZVsOKsunXF9CTYUdla04zX3oZjX4qy10TOluQojw8ybwO8qXse9&#10;iAhMNmJqizpsi54W3qozr11PBmiEQoMUbUThgjmrxbItOtRWvw0TXAWyErZm8e1exMChDZ76Kdwm&#10;GyZYfQYieiIop+dLG1Oz6NiYKqu/D0Fb864SDmyc+32I7UEb2KOHUrRMNnRldRmUPxYebFw2NqSb&#10;QqdfJhsxRlaDjfehghxyXUlfsAiZaA9sKDxh4dGGTL22U1VZU1bKD+7ZuI6v1mx4X4ONRbJRg43h&#10;rvfl5wM2sGYFG0ddG9KfJBvtkaLcbGkDjxS04U7Rxtm+2dDJRj/bkNEaVslwguWGkq2NWKvr+Lul&#10;jRnaYFVjo2Y1NED2xAZ0UcGGyTZEsiHCGG3g5O6pvYE23v1xZWMKHiybGrQhrvfJRlSpFI25FOWN&#10;jdNko2htOCbfmT+szvZEtIG3ZxWT+2MD6hTZtcGSDV45tMHfdWz8aP5+aUMkG+L7ZEPvlQ1RJxu5&#10;vcGKbMOCDStuOjZqOGyWLfM3aANvwcZwr2zk1pdxXRsx2ZC5hhVVtuGXNnQqN3QqRVm1NzZWbVHd&#10;2DDWcFy3Dm2opQ3PRNWxYZKNUbLBw2yfbOR+ivLZhs42GNpo2hsS2qavUgZZ1rDJxizZEB5t7EV7&#10;I/dhLdoI2YYCG4EVGzbCKx46Nmro0Vlsbxhsb+yZDYct88aGxF4bm6GN/8dkG5Btqtdgw67b4K2N&#10;uC9t0Xzuy2Ovrbpn48/mKuSrS7Lu8SAft7EHPfpkQycbNdqA0hLPb7ARg8OjNtBBS1ceRQzMS8tb&#10;GzGijdokG+/Rxl6c3xB4FlQHY+M8wn5y+B/qVQfZXgVVmZ/AhoHfnkM/14uSt9dhYwxgA27NWS1j&#10;tHh+Yw9scKuiV3VxFy/j96mRzaz40bIetDBl0HcVjt+o0tXqU1GKWDKNjZH4NhjozL0JZhHxpGh8&#10;6/bhvGhr413HBi4Leww2oE9vA9pwuP442pCxzOM3CujGQx5RLv4Yz0Nh8SzxHpwz3zKe6Zd48y3e&#10;OCxVMxI7dKtthtKCjam0YGPuR1Cq7sUVhC90haz+Yp+0W77M0V7vx1VpsrHGl5ntrd6T8RtfZvBa&#10;vScjnb7M4LV6T0bBiS/yKfWejJDk5Zf4kLgv6xHZL/AZIu7FgIUvhMTGO0EQBEEQBEEQBEEQBEEQ&#10;BEEQBEEQBEEQBEEQBEEQBEEQBEEQBEEQBEEQBEEQBEEQBEEQBEEQBEEQBEEQBEEQBEEQBEEQBEEQ&#10;BEEQBEEQBEEQBEEQBEEQBEEQBEEQBEEQBEEQBEEQBEEQBEEQBEEQBEEQBEEQBEEQBEEQBEEQBEEQ&#10;BEEQBEEQBEEQBEEQBEEQBEEQBEEQBEEQBEEQBEEQBEEQBEEQBEEQBEEQBEEQBEEQBEEQBEEQBEEQ&#10;xGOoOI9214l4Nqiax3LXiXg28IrNdp2GZ0Rg010n4RkRmMe7412n43ngucM7spHw3OLdYMfJeCZ4&#10;UeId2Uh4me4mO07GM8Efpbuw/dXXT5iS54Dvwc2AB6ZKIVlRHinLImPRauUY6+86eU+MhxJD1DLa&#10;wikFrfSRcfw2iuiMhqp3tOvkPTF+DM1zAzbuQqHPL11deDmPcu6iOUQbjrGeKgO3VWEuuKt/4xX3&#10;knv9m3B4Nu4sFBvSBlFO1e0FSLBeMfxf23B45Qb2YE/AhmQjeXkBEsqgkw1VQq3b23Xynhg8uzEW&#10;zqMNi1mChT4LKXscYBskupWNEiT02QT+l9gOOUAb76DmiBFsxFqyI97YYPxAbYRkIyi0wVRrQx+m&#10;jbuK4RkOKCkY2JiiDY2ngA7Thq9XNkru0QaUHvDHYdooypUNYZON0sMfh2nD2JUNWaINeebgj4Os&#10;Yb122J0PqmRtDSsv7aG2N7zyYOOvwMYvZNlPNkRkB2tDhmRDlq9aG1C36EO1IfD60mmQ7ghspNbX&#10;0crGwZ374jUrmAvSv+7a4NnGofXaPIvMnNmJqHqy1OIOa9iKaZFtHNr5Dc+K0sRychOh6NBv32mw&#10;EStVR42XJM2uk/e08MCM1bEsFtErq6vasAptVFGX9cHZgDK0gB4bM2V0xqtQxduIHbgwjTexPLRz&#10;Xzqewb7XUIkUtoCKZQISVIzCjdPLB2YjwT076jx8DY0voqXH5K6T8Iw4ZmLXSXhGDChvLNERSDeH&#10;Nzwu7/YDlLtO3VNjyEaHR23sOnHPAkWjizsIyhQEQRAEQRAEQewb+eotL3ebis/l6KFgnc4FBGE3&#10;X8ThpV1yEJR2jA3z6+WXSNvTox8KT+kEh+JeLjnBG2X12sbS4i2O1a/SY1N+qfQ9GRrP6Rjht79a&#10;r/40XWHJhinXbWiLt78KGGObX/9iqXwqVIyBGfmAjc6RUlSd59OBpbfacGAtR9i+wCOFB1Hh2JXt&#10;rz5kI436URs2UsnC7eQllxsBDof+ysa3ay92bLhugHn68WW5ulyJh05j42Rl45svntqvjWcGasSl&#10;jfUo4ZUNbrsDW5KNHDqaWdpIN62NlzdOysPxzz7CRtm9XJ+Omq6NU7YvNpTt2FhveHRsrA1eSHXN&#10;Adtg3TEN/J4Nx7bZeHlj6DyTrmNjfYzoQzbe4G3HRpqZ4L6N4ZdL5hOxYWPZxko7jzba6Tk62V5s&#10;2hCObbMxxfbpixpW6Jnwr5gfYktbVCKW7GgoazYpmICqV9TwTM9YloeOuvweAQWvCaKU2OCs+KVX&#10;Ee6FLSwzkcdyKKtaBnkWnQk8up3t26eDNqC9EUVQTmHMNJvNVGQhlkpVfeHhmapwLNU2vMlCQmUb&#10;BmycVfIq6GjOarBRsiIqtOFmPNmYTMSV293OfTJoY8buIvy2ro/dN17P+mr+PpZ9WfW5OxKLKv28&#10;0KRouzMSbIwnoiywQTrUbyvuZDkSdohdtyNphzhifYLlhhuKPNvJCwFt1OxdtFPuBhgDy+sa9uan&#10;c9gn1+e2L+xfR7QwXtl4BcUB7GcZU8Wh/zRrbKCwEt4wlCzb4A7+dLvcvU/EMxxbHrWDpMMOQJ1i&#10;/jPYmAk7gMwCO8edOcOyNayOlCO00RPYTwEbMvTRBlg4zTbc8Khr43SHe/epZBu1dIPWhoZitJyC&#10;De768CODDR7SMNtlKfoabbwWZYp36oG0xoZrbfReto0gVjb6DGxMhJ2AjT7aGGG+UJ1zHSCga8M2&#10;Ni5ta2PQ2sAi5HRXu/YZNDa479gYLG0McM+Hqc1RrN5zDDb8twL7sF0bVwxtwOPhaceG281+fR5d&#10;GyeNje9UawOKTtnY6AzAH0ABUrMNGz3xJ5aaZGDDNTYYr+QDJxmfJ9nGhKENVmQbeL+0YcAGNi6x&#10;q4vjfmy2ETs2jrKNf2HJRmH/emlDVqJ+7NufG7n1lW1AMzLZwHu0YTU0P+4aG9DGYI2NyZ1nhXvA&#10;Bn9nzdKG7vEXNWyqa0OdZxtyjjaGcAhUTCzu2yjwXKq/Z+N7fN1CYfrXvrUx7bEXNaRuaQMODN2U&#10;G1pkG2V/yhRvbOTTnMkGRtCqILON4dLG2xJtKHhnaG343vqlh+cO2HCtjaHM87EMk40+1BMzrGHv&#10;2bBQrIrqARvYFq2W7Y0eUw+cgX6WYI++D81utDFpbEySDXXB+ob11m0gHG1Ag21po6lTrizagMfD&#10;aWND2B576FrNs6RrY7xuA3r0OrUn0xmxVVwC2JgxNhKbNi5da2O0svHNQ1cnniV4JhCvIGBb1K/Z&#10;6EERouw2GyUbMWhtbdpY+NaGftk2AsNe27oNUNCHphe2RTHIbWVDbLUB92FpA3r0IT01fPXCbKSk&#10;QxtaNDbSz7qyIaGfgjaOmtOfDCObNLOtjWm2YaHXWyUb0g6VVTzbmL40GwVLNkbSBf2fJtjFmOp/&#10;AhsG6knhRwps4A71lz16nHWghB49jlgQtkYbXji4n+HjkfpHMKjOwcbof3P1r1+YDbzyiKf1lJ+Z&#10;v586OApmRTURzkSneTB/qQ3kCYFnThsbCq9A+57EEQvi3X8WVvM4f/cG3oHnvsxP9Uh6VRfnVr+L&#10;b65Kt9sd/BR44AHy/Uwy874ufgx4opeZd6GS3kRvzmr9vjLQVRfV6mwPniN2YSAd/CGivnKaRQ77&#10;7cGGcvquKmSQVaG8vo76/CW1RUWM2FkzNdN3obj1puSQJW5u4pvKxBCvo7oLfx1L6LrYpQ3ohsQ7&#10;UBXgrbw2Gu5rFvsazyYXtbp+H69qESYmqLLW8iVFQGmM14L9r5i6tmYOPzPstzrDEzcm4ukuUboh&#10;duix89WUomCD8QubH1cDHa7clE2Pe9B7Ze0Qn7SpZIPXa3HHLwQJJcNZuf7cSTv7xsu7ZPYVGLeX&#10;18gGw9qGbKwgG118O7SFbDAcwJPn4CAbSGyvrpMNhmc/bf7jRY3A+FqY9mz3S2pNfjVkM15WvKSe&#10;BkEQBEEQBEEQHV7tOgE7gdvtkcUfOlFuX17oyoPkqGgEr7dtG/SHIYEiurh21bFYdoal3Z+zBDou&#10;e7XG6q1DIHEgII9Mb9hoNzV7ZIPHzm5tt5GCnmbNqMoWdd3G1O6TDRZ4OwhUPHCkJBsjthlo38bU&#10;ir2ysRxmLWy7zMpJ+yLHm8ZGKmCXMcLSmuXb9qgUDcsZAzCMbcNGmsW3sZFOunds6M7b9obQzCDw&#10;QRsO75bhgdLmEbh7ZwNjaJGVjXH7YsdGron334Z0+a8tNtJouWwjx4guiwiwYVdv2xu22Vi2LNL0&#10;NdlGHka4vDi1tzbaAcJLG3xpI9Wq2UZun7fhxftsA0qDV6oU9hXY+E7h6k28Uv6VssV7uO+L/wGZ&#10;ooctNR5vvcHYjmTjV045Jt7ZPerWYdRKJf1Ie2Fx9RmnaxVLtDHSLmYbDmzAMSLeXsYbr6ypko35&#10;jYe/1E92j5abABt+yH1twEbNxqocjjDSYApPFU7BPUZBgg1ofEnpYEtpx6PU3ri49ZMRGxr7oiKa&#10;HifZYLDrAZvY4yM2TjP/4FO/8QruwUYJj6GeOcKB2T6tEYg21K0f4+o9i/2zoa8rPFLGvbTWcLKh&#10;zxobWJ2MHFSvuOW4tWF45SHzjPepR7+0gfMqQMYYdGywxgZWJzgR2rqNmoVfOVk6uXflBu73LPXa&#10;xl0bk2wDm1w4YdoxBnOBDYc2YsU8t9I6sW820uExSjbcykZaCRBtYLdlVOEgkK4Nj0WIWOypjT7a&#10;+G3JTvWmDWyoD2crG3huEEcZJxt272z0lzb+Q4njrtds+HQKcGjSrEjJBp4fam1c748NPPG7bqOw&#10;uHLCNhvQ729tqN9nG+4AbKhOuaGSDTw9OIRGeGujr1Y2bvbNhujY+FsH+93YOGps9LGrhjaGjY3J&#10;XttwKxu/8Wlh7nUb2LoaSr+04ffTBp7y27ARVjXs0gaeDx6KAH9/m2vYjo3LfathZcfGODB3zwae&#10;Dx7yio3YMdpYrGy4/bORIopbG9Bn3SxF+3gGdMhqZtjJcNPG3rW+MIYWbKQo0MmotcEbG3CPez4E&#10;F7ocD6HWXdrwwoszv2c2DC66DPudbBiey42RyDbwXjq0oa22boQ9eKcbGxxshD2zUWDgsGKDZAO6&#10;8eY7sKFl6rX9TuO5L5+uPDoV3ehk+r8ufNHYwIjySu2VDWhn66OoynGyoRYh/pdYMv27gDb+oP9Q&#10;93GKsBnTOM2gHhfv3r//3jY2pooVxu2PDV5LKEerWi18Gr8hXXzrwQY8hY+CDpXBOc0j0zgppXbm&#10;xscLi7O0QJ076rPiXdifsz0K43hkqBTOmIkrL4fi3OEMigEfwRHkMawYOvCuiDzinPiXrlAWJwFX&#10;kKkqZm6u9yeuQWHYsPBQJpTJhg6zNARBOhsvI863YFcbT5lkSkC7ND+cMWiuq8tyf2y00HrLXchG&#10;F7LRhWx0IRtdyEYXstFFf3iTA2J9bOyh86JmsScIgiAIgiAI4tDpDqo/fnCrPSIFJmGs9MmWF7uX&#10;0rZNnjbe8twLRUSMDE8r1kmrV5EpHWYP/N1+wpb3vNRzRzLGurGhrd667nB3UP0WG9vWRijuP/Ui&#10;ABuxsWEesNE9UrbY2JafXtQ6Kx2OmJerI+XhWOmGbeXGFhsv9bzia+bFcpHLfhPl9137KkamrNnY&#10;VqfsUbmRbSS2RQeXbN3GNvbLBm/+fDRW+hEetnH6MxP35Hz7NW24n5m4HbDcmYdipT80U83DNuzP&#10;S9ku2GJjPVb6wG1sxEo3NvicDX7ZLQva2SfWbHybbrON1ZRALwfP+Hl5+kpZYSWbKC/hP8Z/J90r&#10;VWKstOvjEn6FF+dnte0xnKEmWlyU+UiXaTk7n4LPf2WNh2Z+z5SwebbxEmPKPZMXc3ekXR4h6U0T&#10;K+1GxsZsA9pkd95czKOt5E2NkxsP5YWdFVZcwaM7HA3Hb1z08MaqsFJXiteqbNaUeFl4Zt5cuBQr&#10;HcEGxkrHNlY6LeOFkePcToo3V/yyUrcR2+cDJRZ1dHIONt5FNpip2+uF78t5FW1fgo3KnNWmxszy&#10;stqlnhV/fONSrDTY6MRKj/4Wx1ujDVwLdKLiP3I75T9EXLfqBBfevXEKi5gYy7HRP1yXuERPcQXb&#10;gw2vypmp5Zty2k6E8zLwTP04d/13Fc7pNOnGSi9WsdJgQ978ntkhHEIWCtcx2ID+/xHaqLU91eL9&#10;TTkeCmu46wmwZNMCxEdyUaWFWF4MUG7cnDllU6z0pI2V7mH4dMgRGXgCxA7k5RHaCFAaKHYKNvoY&#10;wgKbemmdOvM35QnYGHFcHk2JMtmA/6cv6+o/2FhA+ssZrlK2jJXuLWOlPcZKow0oZG2aVYCp0mUb&#10;/WRDOAs2RLIxzDYkyzbgeJq7Xe/hpwA2LAalpNUNl7HSvU60zgC7b0NZKvvLIYZvwZ7a110b12DD&#10;CdexcYQ2ONoYvag17NFGubSxESudbaSGeiVLiWGPsNdog8mVDX4dI9jw7Fi2No6zDVxmc+vZxWdL&#10;tnG0ipUuNuPa0lqIaAMD/Rwu+LawzGzawEgFA4dSsjFY2XgxK96lSTI3bcgfNmyk6OARHCnQyGxs&#10;XJf8rmvD4bpdEZcAa2xMcrnB1Au2oVKs9MVm3kAbE7DBoQ2abPDrUlznSEm0wbKNAhdeTnO5OBUa&#10;G8WLtvEf7sdKuxQrjWsRw/42Nm6YPMs23MqGcbjwMtqwappt8Pgybahs47f3Y6Udxkpziza0QxsW&#10;GuO4RDXYkGd2ZQMj4NAGNDbUKNtIy3q/YBv3Y6UdxkqnGpbJlY3c3pCX5arcEGGYbMi3pTLZhnpJ&#10;pWgi2bBtPOx6rHSejUSXuJAu2MA5bZKNGpeoBhsi9ejRxpljLAzQhpcVU7psW18v2sZ0ZaOdfwNj&#10;pZON16y1MWNpCXKfzhSCDc/P3Cs2waXeOc4sp1S28aJq2MS6jRHfsJFjpTs28KrCtLGRTot5vghg&#10;Q7JBtgENeSVzr234Mm24e7HSvLGRY6VlOcVF2tPsZyW6GomVDVFWAtqirY0h2BAutb5ero0mVprj&#10;PF8l68tk49t+jpWGnvl5YwOPjiEzCssNjRNXg42oOeSZwRSXNfcmoA3szr5AGyHbaGOly1CcvIfK&#10;9HVAG0H/odYcNonmHGuIEQto45jpv9QjsBFTj54VNdiwg9G/raZgI+JZIOHqtNr3y7LBccoJ4ZTN&#10;sdLKxluMldahNtBTC3gPPRBRmwunrmzBKoyMBhvvq4IHjZOhV0fMVAJ235u7UMsKFGlWibs3/GaU&#10;WuYvKLIc6kPtlFfvnPbFAmOlr1KstA/xKsVKe4yV5tXIBBXPok2LEB/D67jGcootLuATKlWL6PT1&#10;u3hRg6LC1jy+WUTzlwpz0K738ePRkZkAe9PESoMNmWOlHdpw0tk0G3GAf69x9MaNY3hpUlooTMBG&#10;zVLAdEAbpcZWBzvWVQHZC8qStKw3f0k2Gtauqj821s3hTXuh9vW2i7SDPJdz1WMVrtJ9Xr9wG4+Q&#10;z2SdNo962xZXOVnO8z2W5TXYeHlrc3+ejeNtNsarWc8z39zf5pnzaTZc82jwUTZeHh9tA1sPE9s8&#10;Gm67gD9lL36ZiE+ysbxgNNq240Uz7uEF82k2yuaRsVsGERYv63rSNj7NRvtIxy3Nbv3y52r52DaB&#10;wsywHEOrtu24evmrNX9s7tY4zno5hlZsHTS8bZmzl8XLP9YJgiAIgiAIgniWbF3s9mAxL//Mwhdk&#10;2q42SLC02E0+X//dh7Y8AHgad0M2MpAzXF7QdtvEEYeGKPEiGNnIyGQDr3Ds0QQhn40CGyM2ZHk4&#10;jWUvMiD1i4HXRAoXF1FEWfMrz15WaMgXBm1EDzbm8fyNenvgNvAKkRv3xdyOj5SowsHb4G7Sk2du&#10;fCTP/IRstDbEmRscdimKNuykJ7gbv842DhksN2zINtSZJRtMhh7TbswM2cB/gx6bujF/d/A2sL0x&#10;BBvejcUl2YB/40GPWzeWgmzAPzfoiTLVsAdvo2T/BmzIEhukB29DWvYrO0itrx7ZEJZd29wWhZtD&#10;t8EdX7iQbPRz68vuOkk7hAdxdl33f30efvtGX4ONg+61sRh5HOnbGIo38doOD9xGUbN6pC5DKNTN&#10;zf9bHLgNFdh0qLj3fXl5dffHA7dBEARBEARBEARBEARBEF+Ccv3hsx+v+u1nv/PVcq2LV+1Nc6km&#10;TWGEazOl9Zk6PK8pvnClsY2LS5+/JuFoudZF2kccFzHpPJZluua5/vUrG5iMLzBXy6cn3yxnPFAB&#10;53jr0jx8DX/FY6YdXnkynZe3zCqgm4+rlzbSTBM4+UbXhi4Z+5/L9bd2bOA0vjgnw+f+Gj2ZPnvy&#10;yQuQyOXcIMeTTRvNDvRwq8Bwxbqiu+IeT1O8rTNqXu8vk5Em6VHsft5Ia3d12GJjmRxZbr0kiks8&#10;bXuhSjZwb7Td8vLDyOv2KwcDtjl5Tv4mSKXmIU3PNkoJbQk122TSzFCysqHamybZyQ6a2LQxXk1u&#10;hMkYss6PI882482WHztl9+DZBsr8xLwhbPtxg+NlitspqPLDEf4/wVV0IJvg2Py2cB3fn6pmLPO8&#10;XqvfeZnstW8tt9jIdyfN92LeWP44sty0kfIgHrZbbLDh5x4pAif4W6bmIRtTNpAlJL+XZu1a2shf&#10;2sWJrTbk5reW9xPasYGBQ8escxTIcnPKp6XkbesmDvNv8oVt5G8ymOeOVbKRKs62cBvfXxYIbDi8&#10;/3wb3cCQpQ2x3YZk28uNIftsG23COzbaIzjbKHCu2WOFDYRcHDxiw3+GjXHO9o/ZuFei5U/c/NiW&#10;YZ557nNstDMzdWy0+5Jt/Lrkjn3bTzbSsdEmcnL/uzzP13H7y5bmpg3Md/ymzAkVZWS/Cez2dxgI&#10;kXNkd/qrXdjgnl3BsQDv7Q9wOmFcI6lg302Yyit33HZsHHVTlkrW1Eq6xPLbQSICF/VrXaoaDqlB&#10;xSJTEVckkzyWg5myv3HsSM+d/OncVcKKIM7i/F3FLyvGb/1MRFakb2wLps+3wT/bhqzF2/NaxpIV&#10;A1WpC1yXIZbjihX/VWGL4qrEpWBH2LHAJXOMjW/OHS6CMRGXF2eww15czSO/8jVO4a7qqS5NrSx/&#10;X4ODfhTwwZLf2tAXl3eezWTpj8zcTYXlQcznizgSZxUTc7DxhsXzOFK2Z6SFbzr6bBtC/JlXbCJB&#10;+f/3iTaU1t9fKLRxE/oj/UfH4vXl5bua3VV9OGb4pUUb6ajBJXP+9jpenLkheJrIt2/Pbm2vePv2&#10;/M352/epeSYdtATHYIP9FMXcDo2cWybhr8kRt9DUOxKl7yn4APjZgpDcVn14Bnz5vpR8fhX7clFp&#10;4XC63oEKAn4c8Ial6FrHprHRSwGKx6f4SONEt7ial4GftJY1myhoEn9SYDzUKT0l4u8llBt8EYZ9&#10;eeegsDxzRZ+7qqdwdUKL+S3bgMLl2kNt6wdDtHEe53M3MJfw/rN//ukC50YUDgef4r4WRp7ZiYYd&#10;ZhIH2IGNaWND5i0maGOSbTB/9AoeOn8k7FBxB+2I9OO8sWlVmkkSg2vinXQOQFwTz0j33kOm9IWf&#10;1uw38PRvK3Px5yPFJrBn1n2ajVlPipvfw+8JZVoYHAmXbUwVJB4qbrDhuja4TTbGkJMnan57zt2g&#10;z29+L878CNQZz5ONHrxlqs7P7Fh1bUxO0cYYPiBtMYTcYMfoB1dnzjbGsNkwrQzBbTjuK+gMHQ11&#10;OUExThrH7/AA1FH8gAfgla0Uv/4JDkDm/N1fInNgw1W4NgkYHCpc0eeTbFRgw2EasVYfpKTBr+Um&#10;SpRDtIFT0i9tOJZ3JtvQ8xvF/LjPrzHSBzfWFdo4s7ivkHW4dckG3iQbLNtofA1fvVrZGB/Jro1e&#10;kxz4cXo93LO+jO61dr9IB+DAyPN0ALqpZK7wUKxZNzYX3EFvy05lOhInQylwQY5PsBFDD5L6Gm1I&#10;6Kus28AjpWtD+5TG1obBhYY8pr+1IetsbQnGwwAACgtJREFUo59sXKKNV7h4kFizMWls9F8x1bVR&#10;Qh9y04b1rAepmwyPpIMCB4p6DfsKB6BIWQ6/1Q3HUKUv3GSEh2Zat2Vp4+pTZIAN963m9hudbRz3&#10;UUsfWg3JxrcaW8V+ZSOgPrRx0sNJydHGGNP/TU4XvLqygcsCgA3sR+JNx8a4tfGa/RZtwMGdbPg1&#10;G8sfp/dNtmGTDTwA3fIAhDI7Ve2ag41hGv+L67acuYFwk2Ml/unTbDho+MAHF9kGq5MNpsEGLv0R&#10;1230qtYGwzLfpaX8MP3MnKV1hVgB6RPzsrHxH6/Bxm8h2ew/brOhX7NrtLGAogpsiKDceM3Gd6mE&#10;7X/THMNj/Ao8AN1YJhsi24CaTvHSrtvAg6YQ//xpNqACu+UWWofJhvhTtjHNNsQtTv0ZVjZm2KhG&#10;G/KfsQ2QFmDHqpO9a2yYNRt3aOMObdzdt1EydcwXYINf22SD47zdazbyj6NL7Kf0lzbm3Dn5CzxS&#10;uFjaECUPXRsTsCFuxf1TMB+wgYWdvMw21O/x66EwyDbkebbhWhumtaF6Sxu4m+KysaEWHRuLBdjA&#10;Yl3CXm+xIf8eDqrxEdSTyQYrNm3kH0dZtFG3NuAABBt4AMJNa0POmQopT6R1W7KN/7+9M9ht3bgC&#10;6BBTvHkLQxOgGy8YzrJbdUcgA/JXtOtW3RGoIPJBC3VV/0HzG1klIwiod/UfNOMYSJYdwUBCI7TY&#10;e2dIW5atJkrSR6G6B7Bs2c/Pl4ecmXtnKI1Y8tdTMD9hA5ug7HrRxA8uI5Cfoo2RwBKu6HJRsKFM&#10;sGHjZxsaKluxCDYqsWtj/QFs4K5T/oVAb9kIg8gWUyewoa72bEgfjnBgQ9x4G74eyNFGiTZmTzbW&#10;LCm8hR0bieA3x9pIBI4JwYYONiBabyP2Mzw6erIhbWcjfbaRpP2YAja4t9H1osvo1nbdHaQlr8cU&#10;7rwNrGgl2pD7NsLJgXoGsi88YUmwsQEb2LwgZett8H9Ak4UInNuxAWPKTXWkDQ3xJjsjLNgQ3kbI&#10;Ny5x5yD2O1/XxgI6zvepf21PsIGbyTj8/WDDRK9syNc2Zns2WLDxXiyr8asxBdLfBmwk3sYIbawM&#10;2AgN0OzYcGijtp2NWWfDHG2DdzaqHRvFjg0osy8UVm0xh/Hl0ucbTzamKduzgZlgZ8M6b0OiDYm9&#10;vM/MdZe7R9bbwN4Ja7kLvjS7NvpwcHNNzCurqUx8rViBjdAAq95G9K0/+qo0nQ0dhXzjV9gI4xhO&#10;Y2C+YbyNFBpJDW2kinDuC3rU8Z6N8b4N2duAY63hCu9t8GADc/jKzYKNJRQmOCMvVm404ks76euU&#10;XRsJjrBoQ2CtyJeVdWGEFU82WOOPvrL4cqwdG2t7rA0FNrBOEaZOQ/aF7Q6Cn2mJE5WJnxc1fl60&#10;iWqw8eHZBohBGyLYsHz1TaLgeEMVsrBNLnHjYDjqVF4FG9cuV6b1Ky5GPNa1Ei2mMW4k+fLBbuDf&#10;w3WANkx3cj4Z9TawYO1syDdt4D6B3NvI8LniK3fMbhsQU1YujGohUr6pdYlakj9do41Nk+UGalsF&#10;V8eU23c4pZVFrUuXa1fMgw1hoEqIjFLBhhMfvk3+UjV4rBme9HkJIzTYeIRa77EuMDFoZupH136+&#10;9DYeNk25AhvRdqbkkrdmA9JgZIf8klsoqTH7unzX27jsbdQ7NsKr/+tnGxbrFAW/k5V3pj5mJxZh&#10;mfrhzsofbM2idpv/+xr+vLxrm0JG7VfqOwN9hoKS0UZNjANLWbU2X2zr8mucO8ZdGU3Zcit/3Hgb&#10;jWJbde/Kr+FYc80favgPod5WiwewAUeOSWNdyHtTJlDzMKj/v4ExYwsX2mxaXmF1WooHyBsea40n&#10;JytFb8P3G3jYhb/kfAMMmfnC24AxBPMNUB85qGG3SkAd9d2daY6xISHUuxsn7m4hCW8zdXO1glO5&#10;auomN/D02kQNjOz4/vS4edQcsvHS5IumyT9n8BNhIf68vbbi/s7NIR9qt6yRd6b8OxzrZ3XknLrh&#10;t5blK+dSvlnjHkPMTfiaxXiau/mbd/0kPfwpNucbp8FIBifny3ByYmwp/qrNIYaZEMtmnkusYcU1&#10;VOBbbIBsGt23aAMus7aVVSMhEnV97dpjbHwC8S2qKV+swcYchlV1t2XQL/w5yU02lsvKT8fj+9Pn&#10;Dne2LV1eqah2SjKBk4BQyaj2xvL1dY1zobyGNgVpoV8NcQw3YGLGP/STnLsLTZ2N0fOOKpjc3Faa&#10;byzkp1sNJ8fUTMFVV3gx+KaGM2iATdkuH6HrXTZgA86ct9FmWq5wUyc4i5CVN3wu+V/ZW/uT/KZc&#10;dB8d4wMvk0zffLobXLfcNtqPuFsx0mM8OQ1Uzuq29mKgxWLlXEMDXEMDFOvaxbze4FL4lM10q25x&#10;tXg+HvBukMkvt9F/a+/2hL31Mz8BLsXvobdAG9gA5T9xGkjc2mkcLkCIAheSo+rQzPHHwvxSG1F3&#10;e4PcX4F/azXRc8ns/ux5L3LiH3nF/0ukH4OfZ+MyPH23a6MrMOX+jioHX7E9hoM+YCPEwNnQNuzT&#10;XU0veRm2Di1Z7jSKqJt8EHtv+BoftDE5aKOLQQxuo369VO95GXYWFljlF8/fero/Y29HlexgFzh9&#10;ZeN9Z67byAi3YB2W9s3tYfZt5NZ/EruN4sBOn/nk0J+avuo34j0bdui9vfK3Z9uil9NO3U1vB1rV&#10;Cw7fnjTHqfgX30m666i7w4q3R62t/Q+QH28z1xJyspc28N48pN/W6Y078/5vwR2cXl6J/X2W/aA8&#10;dEP5mECvEx0370sQBEEQBEEQBEEQBEEQBEEQBEEQBEEQBEEQBEEQBEEQBEEQBEEQBEEQBEEQBEEQ&#10;BEEQBEEQBEEQBEEQBEEQBEEQBEEQBEEQBEEQBEEQBEEQBEEQBEEQBEEQBEEQBEEQBEEQBEEQBEEQ&#10;BEEQBHEavB86gJMiHjqAU0C23Rez8InboSI5BaQ04YvOhnSDhXICiP5i0OGTqgcL5QQQkQ1fdP1G&#10;WgwWygkgWNc0OhvjdLhYhmffBrscLJQTAGxI+0f4iHPu2OTsbdi4vndJG+eizuE6Oe+WElldfF+k&#10;szgd6bw+dxvcpGlRpDoeJ3EOScd5jyltlabTtNDxJI6zjLHzzje2rLNh4lgnjDdDRzQkIoHLAW18&#10;Wl3MyYZk4otpmmpl+FaPWLQdOqIhEbIaQUvRqTIiARssGzqiIRGiisFG5j61oyQFG8nQEQ2JH2Gn&#10;aW5jF5MNqOhTDf0G052N0dARDYmIHNoYM10EGxdDRzQkULXp2RRycq3BRnLm86OSFVlT6HyrsyTT&#10;MRuftQ1l5rkuZnmb5fJfWcoKPXREQ/IHk43iYgI21NXfoKIvz7pO6Zhy6EJGuWW5GTqUE2DC8fGs&#10;5zZ2mAp8JBuBwqegZCMQOk+yEVB+HeGsR9cdRIWPZ13NEz+f/wAiEs9Fxv17BwAAAABJRU5ErkJg&#10;glBLAwQKAAAAAAAAACEAur0Go4cxAACHMQAAFAAAAGRycy9tZWRpYS9pbWFnZTIucG5niVBORw0K&#10;GgoAAAANSUhEUgAAB1gAAAEIAQMAAADImbS3AAAABlBMVEX///8nkk0j2lauAAAAAXRSTlMAQObY&#10;ZgAAAAFiS0dEAIgFHUgAAAAJcEhZcwAADsQAAA7EAZUrDhsAACAASURBVHic7d3PbuRIeiDwoLno&#10;mENBMcdaQGZ436AWvmhgOrnAvkgbe11gNfDBLDhHQUGLyYvR+QK7o9fYy46pTcC5B2P0BnYk8qCb&#10;KxI6VAjFYez3fREkg8xMValK6m57FY1qpZgUGT8y/jNIMvb/feANc841jJ391DF5qZBaJi13FWOi&#10;SchaOFfDFwKX/RsJQjPZ0NksGm9tU7C2TNHJhR8Gvkzg/z+3kFb0A2Om4GfJ2AX8EDZ18B3904wl&#10;LfxzuFrNWGGBg2ezs8rBSuuB2PPx1xCKKtrnGUsbv68vPSJp9fj35z2CgqJjrvGjgDjw7h+tICB+&#10;CcQ7cXVK0W/wB0pS/N5/gOUIJ2uFG9m3wrHg+DFYHf4pHB4mfTQKRzFpac+4PwGrJLgGbI325HfD&#10;GB4lVTFcv6jpTzoLRaGWuHX4NaQk+iahX2jFNqyIMp+rBiv8aZXCPmNrTUTu7CNWXItW7qwaox9b&#10;Be1S+VOsCAKLufMqyOJVZ6U9hfU5/j/EBc5PSiVBgitQSlC66KyttzYHrGZqFf5gOdxwZG1TivYh&#10;q0JrHVmLyGrwsDn4y7GVPjL6O0zkvRX+pPZWR2mrSwEUq8Eq8CDCH9jwv4nV7wm+CtZkYpX+1MBn&#10;OlhHrOH7favurHSivdUdthqMhQtnlKLsqs6KKWGwtpTMvdX2Vvgb6XxOsgEUrJaOm7dW+FXbWd2T&#10;rElvbQZrMrUmg5UqWdhYMbZKH8vOakbWZN+qDlmV80e8CaAD1jqypiNr1VulP1gHrHCK2qNW48th&#10;v8DEVkXWdrBa3Ehk5YM1PW5tYquLrS6ypr1V4/eDteqsfGRt/HGfWFmwStd+iZUkBhOYAmZkLTCW&#10;8oiVj60usrb7VjG1mk7lug0fthawB2wSFI9Yi+aIFXdNVl8vB6syWAUgF6zJYas/yY9Y3QFr0lnb&#10;4DhgtV9kpYRaF1MrkB63tgesipZIyum+aUHW4ogVCi4VW6vD1vSolVNGdd33wRqWHrNWQk+tdN78&#10;9/vWJrK6wVq0mOS+Iyu1M3y6gcXKW5uJteJja9JZ3chquA2HPbbqXsW7De9Z06lVOpZOrQBR/pQc&#10;akv0VusjM7KyyKrICqv3VhlbWfJFVp34nMB8s0L5Qx6pug0fsNZUbaBVUWHZsqSaWtvHrG3Ir2qo&#10;G9Aqj1rTg1Y4zlFbgiLQWavBiu3M8qDVNzIcZZ7B2i+NrbazNmFpZPXFE1Mf+4bxEWv3N6Hk3rO2&#10;9CcU3AdMRJ96Kxb0fXtY/BE+pK44ZCVDEaw6sv4xqHzRQm1v7JYM1iRYMQrq7jPW7UGrC9Zi32pG&#10;Vnfbhnh11uL+iLUZWetD1mpqbWLrw2A1Y6shq1sfsQrnS6LY6ptJkGI+QPrzVuof7Vvbweoi693j&#10;Vmjlt51V71vvvdWMrKa3FjvftQFObNXeashaHbViDl8dst5F1vQxa+IWIyvWuNtHrPwRKx32lNpm&#10;nVVa5VVyZLVjq/PWhCy0z3GfDqJ6Gaz1pM4B69rV3ion1sb3KB+zqqNWNVj/iGXrvrV+zKpMb1W9&#10;lQWrQusVVj4HrVeku3nc2o6sWAu1sTUFa+XHCXCN7cTqxlZoeR62Uj5UG7LCxnprMbLqwCsMVQ9j&#10;q+6sbt+a0hk/Yl053Vsh3rGV+uORlT9qrabWxlsbOHtTK0UFCq/Y2qk+Y7W+x++t9QHrmnSX1Dz5&#10;nJXyF1VzKkS9s1LDpe2tFZUAfVuijq3FUasOVowwVvyDtbB92aS06qxFZDVJb02oL2z2rAmV0PDb&#10;IeuNM94q3GBVJnG+D7RnDZX8vtWMrBZ2HKzYsh6sfjipJquMrCq2ujqUC7C06a0Yq7+3zHVW4Tux&#10;mEIOWKmJ7Vxs3URWGhajLOEw7r6B3Vl5i5stQqHhNjjkElvt1GoPWNMwnBSsLrLqoFIjq55YJSaS&#10;3upb1b5r562+4oe+6CGrdvaQNYzBVLE1IauJrFeR1Y2szWDFlnXUzyFrRb04cchKYxSd1Wk5seKB&#10;w+E1b6n2rb5rjLbjVk6N2sGqfZOntwqyyjBiMLVyv9HOKrEdFqyyHfVfKV9Xylur3tqpcLwVvi98&#10;GehqrFg6q02nVjO2tsHKj1hV01upHOustd/WyKr7VrnTeJKu4jEYPbGazupGVtMddrTWgzWo+MQq&#10;DllhIW3Aj92MrIr6+tTbGVttZE17q/YjTX5bg7Vhrhvz7KxpbLWs7+c02E08ZB2SmKVKLLaSinbv&#10;o+IzdmTFkT+84lQFa4JDCFMrjSj4Xuq+tWgHqx2swzWOkZXTuAFZTWStab8jK2zZWyGljsYRyVpM&#10;rKhyLIwjjqwutraYuiqMC9W7zh2wmuNW6TprHVupvKBx/2CVNHSR+oF5iLYyWDJ3VtxvdcxaD9bC&#10;Zw6/Q+i5H7BieePbf5iYY2vDg5WKA+rFVlMrVbpdrjxmhb3Rwa5YN8BE3czBahm14vxQ0J616Mf9&#10;Mb9i4dFZeWyVNN7SHrDSllzIPLTbYam3ysHajaDhhqdWTeclsvbj/loctqIIC9feWnirCmNrYBWD&#10;tSJEZMU8esgqQnlHRUOCA3LeSluqwpVu3lK3mdC0dLDi8WWdFeKnp1a6EgPfUzMwthqyLoMVT0Sw&#10;Nsq3q33Z0Fst64YMYGWoqyIrFtqHrWls7co76mmw2MqC1T5mhQ2jtfBWLNWn9evIWvnL5b2VByuL&#10;rUaG8xtZDUVKHLGmE+tlb4WDOFh9edd0Vjuy1tPzysPSPasf3ccKZtIepvXxWARresxKrWpv7S62&#10;DlblRz9SX+mAtZGxFfc7WNOR1QxWKu9kZ1W9lfdW3y710xcm1hYPYtoOVvmI1R2wpu42WE1vxaSB&#10;VkgQIysWwZ1VTqxyaq2ClY2sMlgdWZt9qztg1WQVZMXLrypY+cTahrjQmPN+PwesHzqrG6z0Pay9&#10;b/WXVclqY6sYW1eHrMZfluqtxZ7VYEdKdlbIMOuRFfa4aH3Z6QuUw1Z1xEo5qOgGPsbWNLI6n5cY&#10;D1bszMRW6MIMVuwCsc6qbGRNYqtsO6twoePsrzz68rNfGqxuamWueZKV9VbrmyyPWP0AT7C2hYmt&#10;7MusOGGCklh12Mqpg+G6SUeHra6zqkes1SPWIray0KnetybHrCqy0gBuZy0af+nQx7mIrW7PGtol&#10;h6wceq+JWzTBWh23upF1KJvo2gVZH0ZWO7Ym/bHsreqwlQbXcfy4t7rYih30zup7EqHadnSEU9+Q&#10;dGHdsPSYtWim5fBgrQerOWCtBqs6bvXdTU4VeWQtRlY3WOXIKoK1PmxNHrXC17dNiEt91JocsLqR&#10;VbrHrOkBq06jhHLcKo5a+SGr7z779O6oIRWseNXk66y2sxaHrU1S71urwZoOVj6yUn6lAxhZqXwY&#10;WeGPQ8MErYOqs5pjVvuFVt1blfUXSDTNswhWNlgh5thirA9YTWetn2ZNOqt71GqPW/HrfiwCN6YO&#10;1q9+3l5kxY7GIWvYeNEm2Cv6Amt9yFpEVn7UmhywKuu/p/oJPzQHrFiI6rNj1nRqxbax9lPJvFV0&#10;Vj9TAjqKOPuis4Z/emoNM8Xe7lntxIqpRH/H6EravjX8C1Ydcgp2IoveSmv78TSyzHCt41bTWwu8&#10;LlGPrWG4lQZzJEQJenbVYKU+ue3r14SqjQqbFlCNZJM6J7amZKXTwbvxSKpdQuOanL1KNV3f+qiV&#10;0/isKXCrvRW+7Ky+PRBbd+EaPg9Wvmd1UV9deGtLKT+yIgKbB9DLtJRIvVVGVhoodT5H1JRgHrMW&#10;U2sberXeqoIVm8446BhZzWBlI6v02e+oNSQ1NrFiBvVW1llbRvVLilaHDVpvNRNri5POhKEZYr1V&#10;dSz8WbShoKBuWcOGpd0g18Tq3GNWO7YyfyGoszYj66Vz0diaoIFF3RWAZGWpn4jofLOPrBascmxl&#10;lIBcTTkCjk2o8/as3RS7sVXG1tpPtKPJp7bwuf6IVQ1WQVE8buVkHcZM5WCtY2vo/9Axjqxi30qp&#10;BFcOdR4NMARrElmdz2MNC0vdxKq9VZG1PmQN3/dW7jdAVYG3pp218dbaxWPh3mr6ikczGoiuCOHn&#10;pOqRVQ9W1bXnyepvozhkdbG17a4Pja3F2Fodtfqp7qG7SRmesk5ntZT/vTXFNOeGaxw0OO2tzFuV&#10;txa9te6s4oBV+hyBUfLWhgYEe2tQYea5GuqPw1Y/1tTgPtkhq5xYma+ucWvK0vyoUJmQFVM2zsQf&#10;rl0VvbUdW6Xr5lVX3tr6OrUerDizTvgc4a3Mt+6ealV0aLU/7kUj/TWOA9ZmYlWU8VRNI1Wpr8Hi&#10;oBiPr0kWtisPms7a+ARDORit7DErp9NP01HFYBXBGlT+CjHOQaHJECGzVWNr3VkELh5ZQ3sYzxyO&#10;OvZtXtnN5TweaPwy/D1ZlZX99ZxwDYj5meLCX885bJXUpuuuINY+O7Vja1D1VhFZVWTFbZGF7k3w&#10;1wYTn6SMoNQJ/2icwdA9Ozn+YRJ6+18SLpiPuLLDdTpv9Tk8XNOLrHR4Oqug+IRJiuH6hSQrn1r1&#10;2MpoaZeYCjo63XmzzA9iv1DAPpXfvqKjS5FRvpNHjdjemsRWXxhROipCNYbWLkdiHvKjgrhZP6LE&#10;mP6C+NjnJ8ahaKZLKJ5hoH4ImHRr/BbTFU2UonODiTapXzaKP4Ogqp86Bq/hNbyG1/AaXsNreA2v&#10;4TW8htfwGl7Da3gNr+E1vIbX8Bpew2t4Da/hOUI9/rUcPvLJVz9ySOujv2Zft8Vkcok/uu4oxjv7&#10;scPkUMe/zr5ui5PpDMmPaE1c/VikJ7uPrRdft8Mvs37lxh8P3OmCnl1ZHPz6Cdb5l+1wz5r1WVbi&#10;Ld+FZmGa+bMH0VlVRQ+pChGq8aGdsEDUGuLAND3VqcZfUx3WCRfgE5wwEf3Ooiei8mGLXNPMwIql&#10;Gqf76hlrnGsuWGqL/i/lZTdNXjxhsseXB7RidJmqI6uwdB+NZvIGJ1Umlm+d21kmbmx/XhpICv7m&#10;B5q91McYoiorPOlFHSUDoWnGag1MnKqvL5JgNZGV5nda+H94quozBwnWlOb76MgqLU1MA+uVc1Vk&#10;vbR8sPrJ1t3U1H2rjqyFpscUeqvhWqXBGg41rcNxMmPD0foS00Jk9f1Bqww3RuBEaLAKb5WXVuhA&#10;glOARwrvtRxZ8bRUVAKYyIo39tEMU1HjlEWwWrLycKgHa8vvm5ey/llBp0qZyFrEVl1cWtlbZW/F&#10;29LhS5yoFlvxtFw2EytOzzcuDdYGrPBrsPYpZcYBalpx02TiZaysoFO1Z6V5+XDQlUHryrkN5LfE&#10;yrqzCrAuTbHUflFnFbvOasdWOJdkxVu10Zq0jKxdSmEXPIFvLkTVnvIXs2KUlI2syuLewDpLjUBr&#10;UUHcyNqVsinOEIdzApH2i3prfSav7EErFXhVw9AKwgatdbBKsP5J0gqtMAekL2KtWSE7a380lX3L&#10;aXr/RWo4WhXYvFWxyHqR2gssScdWJhd0900TWdcaU+u1tzq01mQVtZJ14qq5wt/BWhdYsr2MFdIp&#10;nRfVCP+kMQbxfLCM2/SOrGkzWGeJvcBpeZsGfj8p2EWCVmpVWCBUp7LyVh2s/tkKliULsM5S/A5I&#10;ClIqrEnWCs4jnO/fOP3yVjhZdF7mrajoKeHYauutcyCitfVWsOEzBpJ7x7h+460JWamu0DOoptCz&#10;rIPVT5/EOYtgxbPIsDot4HPhrdBWKrCSx3n+YG1e0oqPG3GdlZ5KBqRkh1YO1iZYm876gHP/cYYm&#10;hwThrRatUF0IvPXC0JP2r8naQmbEZkbiraZB66yzss6q8E4JtNrB+iJlE05ppXQ2V6LyTyTqrWuy&#10;MrDCeSbrPHnA2+Eu963CQaVo8BYlqC7kNRwzNrvgNd3I4a3pQ2yFhqK34vxzyN9gTWLrS7SboBrw&#10;U0vBetlgkQi7TKF64UasdWK99RNZ4WMCn1potzps/3VW/1TqRt7awt8tIf8etzgreO1Eb8U2Ilgv&#10;grXx1oJu+r406spCuk3Jyl7Iio8T8ee1WEIDcGRd9Fac8u2tmK3EjZO16KzYAIIsum4EtONXOA/e&#10;P2EQrIu6pUgHq+mti4kVinfaVWqDta9znzVAwiPrRWTlN3AKtOTe2vZWbBfC/6BhIzRZ1cIqbnEe&#10;dQHNB6h8L3GCtQ5WubhpqKtgqZ9z0DpD64ySB6wKB9hbuxbL8wZpC6oyL+TyiqzsHLszUBmh1Ryy&#10;wqGAIwGNELyFUDlvZd7aUNs/WNfByryV0nATrCG/XkRWKMN1sA79wucMwvr69ULeXhmyMuzOQPdr&#10;BuVJZ7Uj6wYOSmct0Go6a0IPshisdrDiPVGHrBcKp9mDFXYudSib1IGYfnvg1rebLgRYQ0dcYhOp&#10;QqselU3w7xPeVddbpbdyby18vxsb03j0ZuIutuJD/UUNW/Z1jvLWOWSewVrUL2pNj1gVmw/Wh6az&#10;PjTBWuCwje9qYkIFJXTmCsqaTahz+MgKHZvYGtoS8K+ogrXGwRFvbV/ECgmPCr0L7gYrpNmWzYXh&#10;werbTfA1WNPIyn5tU2caqC3AKoI1bXy7acY/xFZo1cdWWXdWCbWwAavAgR9v7bvvL2jlndUleP99&#10;O7JCNwAKZnz3wY3FBh9asYLqrDJYE7DidmapG1lraAzWuL3YCm0xUcO2vLUN1hdpIrIzsFIdeJGO&#10;rClZMW5J1/b3VgfxSAariawbb4VP1M85bsW2v+/TYbtT6M6atNTvqZoXaUpAQgMrdl3Ragcrt50V&#10;MjRU9RVZa6r0IyvW/2bu86u8nFiTY9Z2ZOXYKYTNygoOsMAz3ogXsWKtkcJuYLcOB5Pm2KcDK96N&#10;7a3cUg8d0ZjdsLmQ+BW9lZsLb8XVQhqmvjpaodiah7aEt8LRbJIGrNyMrVcG+nZgNa28eaHxJuiZ&#10;QKWIVuYuG6kb6tOlLQ4rCdg9jUsAAhOzt95gEx1XxIqBY/1P1svOepqiFbY4Y66G1NiGNqKA4kyS&#10;VdJ4ExZS+JcKEk51DsWTxPsU+adWYOH+EoVTQePDwerwQQRkpb1hJUrjTTjKRNYKrU1y2RY1Wqt3&#10;Qr+TOHbE5BVma7TKBaTmRtZkhWPWYtsfKiqxczhIWLMwjth01qTxfTqswmCVhqwvUelI6OdAz4Ws&#10;0KerJlZ6zAlaNVplhZ+gHHb4JAqsY3AcsS6uNfVzFt6K44gtWVXtjx5ZOd617604PpyQlUP7IcGe&#10;r8LrD2S1HBuZL2HFp6KxC7IqqNPZ2FrQgzLAKkxnFRAtsF4GK/TGK39fc1fnSBwL76yKjh5ZUxr8&#10;xUqUxtmgzA1WKKqgfnVQ84A1occsvEwapvCdwEtPBfbam30rdrm4t2IJDB3yy8GK4zb0NqPeKqCf&#10;UymyFnAkGOXXBBXWWxUO4GDTCK3UM4Su0YWqyIqXBrBT+MK3g9LNrJYuBnfWC4at2AL7W2gtGH6S&#10;LvnkUuOt+EABes9FOxd/JCuH04IDZmCVOLY2x2vnZMUmMSxXsE6d++t6QD+BH666mIULffKlkfvh&#10;LcQ6xeuOOHwE/PO0TrBugJYib7GlSFZBD5TFu3qT5oxbk+EgpMPrdtxvJm4A0VU7WY1201/zvIgu&#10;9P00YXKNtbsqTS3D7nP9pC3+fK2T68cdHYcu9NdtcXJJu6f/9NbJ7jv6i1iTFy+OHg+T3feXWO1X&#10;z8+Z5Iqfj3W6+xewDsunk4F+5DC12mF5NBXiSSEf/3rSfXiRiS9PCnr863n4idYfOyo/Vfipi5HX&#10;8Bpew2t4Df+6wkk0xeffesh+Vta3B5Yl9XNFMYt6kmmdjybeP2uIO7hi+mU+/Awt7LRRlaQWKDdF&#10;PV3/60IWDXak+Pzb+CaDahQ7+CZdL/2aFR9H8nPBsEQPvwlW9o3LU9lvJmny8MQ3stZygREQtoj+&#10;9FtCFk19P2DtWoGCFW1nPcNvKF0lbc66OQ1pq2p+g59Tmphpog6+qOzEOu9PbR5ZcXPK73Jkfaau&#10;z9h68YjVHbF2J6K3corc49bZE6zN81mHlErT7J5s7SLXFjXfaB85WGTiuxUu96x9Ly6fja2ut1be&#10;Kp/POpfaXVUnh63JcWsfOdUctO6iCOIkk4m1v60nHxIWbc6GXVrJ5BqtWf7u+azGrVdO/IAXlNup&#10;tZ81GvJrLYJ1iJyLrDsEyd//5WetxWCN0nqWs8Sc+c8mA+uloYXPZbVgdWBdCpPa9jRXkGnfvN23&#10;ppqsMrZiPJgNZXEpWLBmZxD/+9i6Cta379j3OoetyVN2ltQa9pXPZbXNf72t09pb36qrPxhD1rur&#10;hkqUZ7JKK61zW7dcSrTOwOp4m59ao5gC65t3zffvmgTfq65qla7lGVWCf/cdRO17H7nTjG6O81Y4&#10;EFn2Dq36Im1PpSlLhVazc1eNaMpiZxzeIZDnsKeddixvCn2Xq60OVv0Lt/qXzorPxsyyZ7Oat94q&#10;imA1btHOsgerKgdW+eumfI9vnwIrZOz19ZzlyXb9eyEMnCmyvlGrfyhNsPrIkRWO2UzasnSV2JK1&#10;Fc0crVeOif8FVrPbOHYKpbbLlUPraQ7Jh7lVG1tnz2hl5cOn7YelmJ2nD966dk66Rt24Km3kR7Qu&#10;yAqxXC9bsjohO6tmavUvwfoAkUcrJPf7Gv7KBesdWiGjuBbnQa3Aasm6BavxVhOsNXPb3rqEzeXP&#10;abW73XZ9K/J36R/Raj8E6xasv5OujawrtM7RuuyscCLUth2sFVqhbPp4Q8cMj9TUunZQB3vrHURg&#10;at321o/L62e1Wg7xIOsvUwfWueVr989g/evOmr+/Xe9bs/NDVnzzdiZx/oq7vAvWbSU+klV4a7q+&#10;7a0rPNimyecPnXVlk63x1gxy1vNaBVpXt2LG0muwlhAXKKhmmFLJ+tv8/eL2Gqy/savtejljJXxz&#10;u8zfBWvN0t76v7d3vbUC0zLLy/f4zgjcx/8RQs5m8xIraW7yvIRlN9jsMgb22lnXNt3qYFVLaLLk&#10;WVxdfZO1lMFa1On17zpr1lnF8rf5Ob9dghW+AauEymK7Xi/zXwYrngjdW1c1k711DdtB6wlZa7Bm&#10;+bzkYE2DFR+tnvbWGVmLbf0y1iwvOqsOVrVeLLMsF3frii+FqHIjbgVZ+WC9nbHemm7rYL1Gq3De&#10;KtGale8tO1G4jxvnrQq21lnxFRcSrYamQtHm1Nh6mk3uqv4GK+0TrFC/LsnqvLW4W6AVUptRwVqA&#10;VQQrdSrJ2hT3vfUOrS3ekuBqFawtO7mgfZA1Lx1tze+3YTMom45Zi2uyPtcN7JBYgxXaTZh0e6sK&#10;VpsbF6wqtureqqZWrF9d7YLVsZPZEeumZbMSElaw4ua21k2sp891UzegSiqHlzxYdw7za5a7u0XN&#10;neDN6aazus56t1jK2KpjK2+xaeVughXqV2/Figqs7z9FVgfWeUn5NWxOl7uxFXJT9dzWJFh/vfXW&#10;B29NW7n56K3Q5oisfeTmrrcu0ZqS9X5zP7UuvXU7WKGNCAVzbE1G1qU4gYWyv1r2jVbhrcvrPzPp&#10;IrbuwCrcMmnldhus913ZBFa6XZMiN98NViybWOat22BV1QlYDlsl5NHy/VAOn3ur9Va5FBmWns9U&#10;wWaCyuHbpXtn0gqt73vrugIruxCYm8m67cvhxRK6tlgOnyVmvttF1jVZzxk2xrDOgTpmz4o1GJUT&#10;Gnqys/JBB2sOVoPWh8gq54V9Lus1WqEV+CvYW0btHF+/QuTImo2tWahfmaU6pxxZF2CFGvF8fs7M&#10;buWtD2Blg/UMt49WyKaftthrL3fByhs4Rg1aocXYqDoTy2uwNuq5rNxbuSs6691gPeHLN5lYrW5l&#10;ZC12H0Hxrkz0d3ByEhustrc2ZYNWOq+5elig9WGw3q3/GbZWNKVx22uw/iaylsxhOawMDl+Btc2g&#10;m/ACVh2szluhbVtlfHkyE6s7ag/7/DoDKzTjl2dwXqGjW7IWHBojV9T8ausgMdCJMA94RGRTPNyi&#10;1XXl8Nl7R1uTZIWySRbHrQuwcrDqZ7HiXIV6s21TB23EKrY6tKZLaBmsXLBindN6K3R3wYqRU9YF&#10;q0brovInwrzHOkdafH8lWNVQ50ysYrBa2FwRrJiG+VUDVvN8VgwpOEUFVtFAHeGtauOtDb8M1hKt&#10;+PK9kbWIrRtvNd668FbmrX1bYtVZoYPEToXsrQbyq4SldYFWSFWXNsOO1Be9tePLrYwlFX08Ower&#10;AOtvvJXbQ9YWms9gxRMhrdrpwlsT7XglTKE1M2feKh5atBbUHj5Bq0IrnMRzXWwse8tPmX5Hu6a2&#10;IGdne9F7rsZ/b52Et2f1tjpNf0gNr/yZKM8V9F+xta7AKutEQwu+ZAKiDCciwfya6AvOeCVrzfSZ&#10;ulp8J/WbZ7hC9KyvMXm0J/E1TTQdfn7l050m4Wdt7SP3r8769O09t7V6ls348HO3PstWviT89NYf&#10;L3zF1Ps+0f1rs/5ri+9reA3/dkLeN2r0TxmNHyHgFKauJf3TTqx/lvDd9Pe4oZDqA9YTqEPfvHi8&#10;vjHgkxlDwKv6p/RpWvWLeNj8oFVqJrJn7jk9PWjc/f2qOvJ1d8bOOyu+y3LPGrfdD1oL461+wQtU&#10;p/s90i5u0eeNSSuD1qSmqTBJf+8rXbzqrKW3ZvToyT1rfO8adP33rSq2umzvYaNxODm8+IzpdDXE&#10;Zrz9cQ827eabqHBewpP7wFp7q/bW/lWoEocmDlj1AWv0y0Grm1pFiI67NqnGMfcUb/7McAW/9UTH&#10;0YeiPU86K7clbEl226fLA2Nr96rR7rzYqXVjvLX+jNV81qqlxj8Tl70VhyT7/IpW2Q5Wmn+WuqWl&#10;e0JD4zjR8S1288eszb61Yp3FWynhJYN1G6z66dZZqs82ml+trvDRU7kpNpt15eSNu1wv6Wko5t3E&#10;WhywNmNrfGvO2Nqgteit7dTKg2Fq1cAxNPC11RMrP2jdeGtyVUVWYd7fb9xqtW5wMq5VYHWu2Lgb&#10;t1ziPEnzy0esNlhbJq8G6ybO0Rd7VvsF1nQb631bOAAAEQFJREFUrM1nrfhMjvQffPxg64sfTk4y&#10;2OOuFUJqt64Hay6scjtvFZas28YVO7y3fokTGw2/upW2uNziPiVYL0JZrL7M2lJUw4FPP2u9C9a6&#10;s9KDo/AxK8G61qc44XizsWkl67+qwHoh/vwDtzhNrkxX61ZkZHVCFmZibbz1tmEnJQ7nktW4DVkt&#10;s3x1K5vi5mMFuyLriZ/KnKW6s/4wG1m3mg1hZGVztKrOmuFhK2uqdThO9av4ykApV8C+/vNCiKIG&#10;68IUujCa8uvSJOta4dNmIJa8kfoerU78uVs0ndWBdY7WZQYMN8RFNG/myj247er2FKyz5oGs7yxa&#10;/zAHa5OSdePqYC2/k3p7egbWGk5TRpklw6SUJY7rpEbrnJ2+xYp9RtazQqvVd1QlobVRqZGm5S1O&#10;irm5e69dul42gvbBb4xKGwUyvljKQrO2wJwUWW9rcKG1FY00DqygunfrNraWwWpHVvuLfN483IP1&#10;DVjz+Q6sUF3b+83Hu3+cFQ3DiMgWEnVntX9S6Ps8D1aoB711DZF0wijNkrsNQHJp5/it4+2Z0g7S&#10;FiZKb+UWtscdWOXmLsx488eT1wYowQrnBa2QupQerJfB6mQjLVhvp9alty6Xs3cTK8vL8v0GrDQV&#10;xFtNYuHHtp7N5gynaMn2z3c0JxBrWhzvdr0VXxEfrG7h8AoGWG8AciGbeQk1yIfO6gYrnMMdTnfL&#10;JPxUFncBMS9oH5DF0GrBOvPWFk4PWJ23uuSjt17L5q233i3vP/7DDCexoxWvDxsoMzjUDqXdjazz&#10;YMWZnHm+2aBVoHVVtzlY8RLy7D/s7tF6kmFOg32PrDZYIfk0aP1wSbMNyZqQddNZy2BV3poVD4PV&#10;H8+Hj7f/469N2qL1Pxrm1A+zwj70Vmi4bG//DqxayNkvS3xIByxebeuss0J6kPjsdA61vjUjK1QD&#10;3mojqyTrqgWS2tyBle02g/Vdb/2nEtIItOvA+mF331nd5S3NwMvff6qSW7A6slad1Ylc7dawAArM&#10;9+7CrtCa5X/mrdvbN38FJLDiPGjn/jteXDfGW+u0hfLj32GZIABXWvanWNZAlTayanx85ZJmGMZW&#10;EVnnaIW0C/UsWtdoLSCJZBmPrC0re+v7e43TPcDqdtvbazYnK+NozfP3O2/dbWFjt53VOZxywmEB&#10;TeaaU8K7hi1S2nkASgLnZbGANGjYR1fh9BtvxTltYP1n/yjObJZCo+5PG7LetNnp2AqtOTm2Np0V&#10;6lfZdtYZWW/RKncfoGCTYE2q3mqD9fZho7ENm3vrEjJ/sN7ilcv3ukrW1cxbl7HVgnVZybZ8b+Yl&#10;hy8FWndg/bRy+HxqvI5nhWF3d5ftyIoPPULrjZvNBFhPm60D62pqhbaQLcbWXIayaeWtVCbB/sn6&#10;e4hA+oCFeLGjOxO8FZLG2Frl7LS9xyksc2+VsMdTsEJFuK7yX+1g8+tFZ739kM2MUbAgWJW3CrDy&#10;+pP7AFUMI6tE61Ww1mPrCqxysK7dxHq1b51lwXrTQOuvs5beChkYqn68ChysgqwismqyQn3a3H90&#10;AgortFYqWBuWrqvyVxtvZcF6K1sDJRlYG/UAVpoFlufyIVixaVqgtUDrYmz9cOWtV53VHrDiswvX&#10;S0uzaQYrFA9naN3WOVrL2PoDWhlZlYmsxdjKRFWi1d0KKOgslk14Vk7hKDq02n2rC1bbW5d5XgTr&#10;HVZc/A6tlm3vlmPrXbDy2xkUWmAtt9sllFfLsVVj+2RilWTdbrf/N2d5htb7sbUuW1ipPGxd79DK&#10;KxOsgqw465tmLUKdk36ozMS6RuuOrEY96Hn5yVvnD5hf790KE0eK1jlYcbrMyApFLrY6+XKGs6DY&#10;6fttLcAqMmjLlemW9nzYKoL14z/m7Cyb2U8bnN04t4PVTqwWS9GxFXq7p3O0yjlatzd3g9Vd7lmX&#10;aN2ilUHDdf7+fkVWnDKT3tzXSWO8FQ/c1Jps0XqO1mxizQerJetsapVodVto/LIzUWA7GKx4FwXk&#10;1xmQtCGrr3Nk9o6VkXXlrdDuz8r7Gg8cWbfrYFU1dzf71ox5a+at28i6uq/ZHGRoxQO3WV/vWQUz&#10;kRWq2ltsswMEGwPUboqsJrJeY50DJTT0c0oBrT+N1sL0dY6DLhNad96as/nYCn09fqUjq+6ssCsB&#10;1pX+y01UDpsj1tmc9rG+17/MQXa1hriCVXOy7nrrBmhvyArVhrdublNo78gGrJA1oIeJ7WHoaUos&#10;hyMrtBqD1ZIVm64T6xysc6rnUyi1of8Ku5h1VmhlfccX0L48A6v01o23wpniaK3zqM55D9GEnGA7&#10;67/X84ft6m65LBqyuo35rznIsA0frHDMPkXWDZwWtF6D1ZIVymGHjcxgFS326Y5bK3dr2LmAniJ0&#10;vyotzaZrNzmNVkX9nBQ7E1hLmWLOCl6nN2jlYoktp3v93/AUPETW94uap2u03vm2hLRklSfvg1X9&#10;Cqz3K7yzq5mT9ca1eN8Gnp9MoRXLYRdZgUNWMOG8y1O2QesCOkplb71IoIaFUz2uX9MFHA6o/Vk6&#10;LPQhufLWek71a28tcBfY2YOG+M0OUjyHgwrW3cMHl83L9zrR91g2yXnxQNYWZ7mNra2icjhjxYNW&#10;NKtPQF0brA4a1SnUnwLOy75V28jaoFWjlUN39pzhvVLQn8xmZBXSGBOz8KrHY4P6BZtTuwmKVOjX&#10;gFV21muwGrIKssIhxVl8YP1EM7UanIEnkjuwbsZWMbHeRNbKObtnVbFVrdCKPOmtagmt5JaTdbdu&#10;ePUWL8ocMT1+AaNkb96c/pqsNjtjlHSkt0Jvc9VZzWAdZuB5q+qtBqy14L1VPuCdeGjFPi2U9Y6p&#10;WyguoJtK40VgXbRnZUF99c0KrPV5kRid1Mka7wk+Z79g/6m7SfaLJoh/ztqF1ICVN5ANRGdVVzUk&#10;H7Iqsv667q3SQp91bNVwKKA6bApqN53iDYVFrW62S8HywmxqFgZ8v2g+2/Te/0cVX2adPIgJp7Fo&#10;6OOrazzWRQp1v2gxKRUrx0/ByvS77WIBmUWYC3bC7tqzM23SxRV8Fux72sahyyRf+D63IbyZ/sWj&#10;ij76j671tIdO0Yye/8Se/M7Bt09+tpVoJgv0l/zV49anXXbuL+g+0Sp/JOvj4YnWKnx4qvXJV/L3&#10;3u1VP3UL++ErrU+8VPsV1p98nsNXW/UzR+RHCGn34YnWZ50a+2OH0586Aq/hNbyG1/AaXsPPNPiJ&#10;aC/19LyfT3D99MVgfb7GAT3V6vHwff+pm+R6/KnS7755muRgDXMCn2/e5ees0F7s2/U0VwbTF06o&#10;EQdfN1I+p7Uw3OI94uzwmM67L9xiP2bCP2NN0RpeKU5WXB2Zyh1a/dutorMmRhnRpEbAohuHr1Of&#10;3EXn03h8Mg6HwVo9HrlU71tpFq3rp1yO9/+tVhzi8latrGw4WVeuUisXXpVDr9xlnVXYtME3saT4&#10;tKVh2CuadNMvFF9j1fjsS64PrP4c1lQHq7XFqTAcrGtXg9fi83dSfBcfzRb01qLhbYLvWptYh5Od&#10;M+7zgPhM5PbS8Im30mv/DoVvt/JGYGGQajufMWl4xd16fYNWhy/LAWtFswWDtRX0FrepdRgpyelK&#10;LUPr4486TSqwdqrgQCuvD7/MgH+7VbQCX3uT1mY+Jyvj66sbwxJrrcDiamKVkoMVH7oUW4cRsN4q&#10;H7XyKlhvcFLZmwwqu5OTWYrvWF1ac356Zi9SyEo3usRnLkA0SnmweH6SVaK1YukNWhO0isXVSsNH&#10;M/fWWtW99ewiE4uGOZppOVjsMIrrrfjgwG4w+PQ7Gm1e3ZjTedqK9NLANos6qR1a7+6hnIA0DKQT&#10;tWgKI6Q9L7O/aFwKWWmDVtngbLTi262ZFOKWrHk5WGuyZkZ4K5xHK/Q7SKmzmfjtPPlAGT3n9mQm&#10;8HW0Jpda4EsCc8jRxc7JFkvhssxELvnvxFUNyQZQf9riY4Mg0TitdLIhq3ONbL1V4Mw9e1KgtcD3&#10;Ym3cztgZbFI+jzUXQixqsiqb4PRdyddo3Zn5qclK9rf1xxpSE04EbchakbVO9Uw0J66oFRSoeWFk&#10;CzGiK3z4ED5ezVg5n4mZ5NfeiijH3XJxg2/2dd7qNCzOZoN13mTzkqy3i3uz2Zlmxs7y4ozN59/6&#10;pg5v5cHaBCs+qzHdmHlOVn1/A6nJKouvpSVregslCFgh/TuILZweOE6AbMCqHFkXVQ4pO7b+0bWw&#10;mC8XG81qY79Ptlu02ovZ2yxY1ysoIU9LtM7EYrExDKw5+yXNzCufOBZ9wFq4wdp6K06lqtF6Zk7R&#10;ul1BagrWnKxLyJQpPv4PrQaaW/OynM/zGVoLCWn4Gq1mPpOQRZZijVZASVHxBVrxua7JlhKznYMT&#10;rG/Aym+0mZ2eeytf1PiAPXzSNM2ktd9eDkfWiwuyzhKwao4ZGPMwzQHb7KAkxInxc7TyZUVWiPxi&#10;q3XJbAPHfX6GpemFhLJJiqtqjik7soI8Q+t6W4MVCr9tjVZTeitO60jBmuXnpSlnueBXOM3hoZmz&#10;tH1+6zzrrFfeakwJ1t12dbnTUDrMJZS4wSrQmgvIfVBUYv0KVoj1L9hcgBWfLV8mYM3wyVrX6wqt&#10;ZZbxS3d1C1bZWeE/KMDakdWUUCCRFbLH+7aEzsAzWXM2tebpB6gfemu5265v7gHU9FaBl1nBWvIl&#10;v4HkDWUNb8o5pvFg5WjVWZHJsfXKW93IKo9ZofT6238qcQrls1nl2DrHctiIS7Seg/V+tcbnqUm0&#10;JiZYJT5HfbDiw5js2GrAqn4nih/49S3rrAt39Yf7Ohlbi4n1QXdWa9QfLJSHz2SF8k8ubiBD2Xmw&#10;luJqS9a/dA1Ev7MWzRwfuUNWp7ORFWrhRpmJNa2zv/m9+Ivf8f/5obcuwfo30AgcWWdxfs1z5erO&#10;qk2xNDjZir0ry2+3Si7kcqUjqxUpzhpPzG+8Va3JqtDK62CdBWtKVihkwEoVYB6suCn5sRG/bnnj&#10;Biu/alWV6J1JbrAcJmve1Tm9tYytUA7M3pTPUedIKJvcFVrtBVorsCZbHVsXkN80Tp2G+FQjK0YP&#10;qxADdanydxN6q7hKNHTWtw3ftal1KRQAwXrZqMvdxtj/ssH61U6tdp4XRVW23roh63xW5GWpvr3d&#10;JDortgawvZMYSMMbM4NYDFbs8qFV4us7wFrP0TqXvdXMz+muOrJaqIsuO2uT2pavtsEqyHpv/rjd&#10;bLHdhIuL2WBV9hQ+KrJCkjHFQkPrEG+h+GZrUqdoxRYftgHJqqHSvIcTZzFtQtlU8FWdbCwccckK&#10;JiWYwIvWWYFW461Kz7/zVmuhgbSqeRVZXZdf8RXHYHDbzaa3trEVs6X6XWeVZBV2Xn5ze5iCaJI6&#10;0YWWFq3QpXXQKMyZG6w7yJS2QasT0H6vBSwHK/wG0aP1Govpgs3IqmA7OFNUbCy9iPyC37iuHK6a&#10;GVrV9kZ3VvkvgxX6ORCj4pSssAbUEWfYzzk/Ez88i5XRvOSKG2/FeWVw4pTprDfQ6LWqOZtaoT1M&#10;pwLWgxZkE1lbyG2C8Y1JNXQoLnjVnIf6tbJ5optzeXlZz3H8omZv+G+HuEBigHx/she/5wr+PurI&#10;3UJnvGSF9taM19AHK4OVNxxvwjnHhzcI608F3bqkGujEn4I1tUU2T8MwYlp9T9v98ueR8hd9le/U&#10;2i2uGA6VvnuTAnv2rmBnNK0xGiCJ3mqfMTPUCVhdhpdYPD0kP4X1iSGysuzzQ6bHg3rJqS+UO0Ii&#10;+/q3JNuoL519fsj0pwzB+vURjN8Ojtaf/7yRr4+girJZhonlZ2/9xVf/ZTwn7WfPfA2v4ecY/h+E&#10;DpNfmFpLKgAAAABJRU5ErkJgglBLAwQKAAAAAAAAACEApPdvALk7AQC5OwEAFQAAAGRycy9tZWRp&#10;YS9pbWFnZTEuanBlZ//Y/+AAEEpGSUYAAQEBAGAAYAAA/9sAQwADAgIDAgIDAwMDBAMDBAUIBQUE&#10;BAUKBwcGCAwKDAwLCgsLDQ4SEA0OEQ4LCxAWEBETFBUVFQwPFxgWFBgSFBUU/9sAQwEDBAQFBAUJ&#10;BQUJFA0LDRQUFBQUFBQUFBQUFBQUFBQUFBQUFBQUFBQUFBQUFBQUFBQUFBQUFBQUFBQUFBQUFBQU&#10;/8AAEQgGgA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7WNRi0nTbm8uNq20ETyzOx4VFUkn9BXwR8KNEuf2j/AI8S6xq88lxpsRTVJQBl&#10;VjV3Ftbk9xw5J4zkccV9NftgeI5/DvwK1z7K2y4vylgrA4OHb5sfgDXLfsOeEbbRvhxqWqoAZL++&#10;MauVxiGMAIvvgs/5159WPta0Y9FufM49PFY2nhuiV2j6LtYhGo2KqRFF2KoxgY6VYpsa7ECDovSn&#10;V6CatofSqzSYUUUUDCiiigAooooAKKKDwjN2FABRTA5wN2FLfdGetKpJyG25HZWzUiHUUUUwCiii&#10;mMKKKKACiiigAopCcUA5oAWikJxQDmgBaKKKACiiigAopCcUA5oAWiikJxQAtFN3UoOaAFoopCcU&#10;ALRSA5paACiiigAopCcUm6gB1FN3UoOaAFooooAKKKKACiiigAooooAKKKKACiiigAooooAKKKKA&#10;CiiigAooooAKKKKACiiigAooooAKKKKACiiigAooooAKKKKACiiigAooooAKKKKACiiigAooooAK&#10;KKKACiiigAooooAKKKKACiiigAooooAKKKKACiiigAooooAKKQnFAOaAFoopCcUALRSA5paACiik&#10;JxQAtFIDmgnFAC0UgOaWgAopCcUA5oAWiiigAooooAKKKKACikJxSbqAHUUgOaCcUALRSA5oJxQA&#10;tFIDmloAKKKKACikJxQDmgBaKKKAKGsafbapp89ndxLPazoyTRPyGQjB/pX596hc3/7K/wAbb6JN&#10;zaUDJMsefL328obyznn7jDHTnzO2Of0QkjEnB7gqfcHrXyN+374Qim0Lw54hdVd4p3sJ0VMGZHG9&#10;AWzxtMZ7HO49K4MbHmp80d0fPZ1R/dRxUfjg9/I6j9vC5a2+FugMPmT+3oWdM43hYLh8fjtFdj+y&#10;VZiz+AfhmEHc8ZuFeTGN5W4kXOPfaK4r9vkZ+E+jH+7rKt+Vpc13v7K//JDvD/u10353U1NNrFad&#10;hU/+RvN/3T1lRgk+tOpB0pa7UktEfQR2QUUUUygooooAKQkAEk/h60jMFxlgB+v5VzXjr4jaB8Od&#10;El1bXLpbe3jUlUOPMkxjIRM5bqKmTjFXbJlKMVds6Vm2ovTe33VJxmvPfjD8dfC/wR0eO+8RXTFp&#10;WCRWVsvmTSnjovoMj8xXyV8Tv259c8XXU+lfDy0aCNiVM8oMk7A9MR4Gzof4jnPtXjd34cvdXuxr&#10;/jnXZmuwysLNpfNnbruCp/yz7euePSvExeaU6F1Fnl1sfFXhT3PffEf/AAUA1OW+nj8NeHJJIkOd&#10;s7FmVe3GzjPPr0r0L4S/tyeFvGCQ2fiIf2FqZ4keXiMH/aOBivCPAPw08bazGsnhTw8mmaLJvkF3&#10;qj755s49VGcY/Wud8Y+BYrO6jtfGWjTaVNmQLqUMO+JjxksgxnHGPm7mvAp59zVOVy0PN9tj4pSk&#10;r/I/SfS9esNb05L+wuo7yzcZWeBt6n6Y61fVt6hgCFPTIwa/L/w/44+IXwUs5JfC2qPq2hvIjhlX&#10;90VXPBTJ8v73qc+2K+sfgt+2h4U+IpjstX36HrZVEZJjmKRuc7WwPx47ivqqGNpVop82p6WHzCFT&#10;3ZKzPpCiq6XaTKrxMkivgowfhhU5bEjJhvlAO4jAOfQ16Kd0etdPVC0UUUwCiikJxQAjULQTmhaA&#10;BqFoahakkUnFJuoakouFxwOaCcUi0NTGBOaAcUlFIQu6gnNJRRcLhSrSUoOKLhcdTWpQc0jUXC4A&#10;4o3UlFFwuLuo3UlFFwuKTmkopQM0wuJSg4oIxQBmkFw3UbqNtBGKLhcUHNLTQcUoOaLhcCcUm6hq&#10;Si4XHA5paatOpjEJxQDmkagHFIQpOKTdQTmkouFxd1KDmm0q0xik4pC+O1DU0jNIQ4PntRupoGKW&#10;i4XF3UbqSlAzRcLig5paQDFLTGITik3UNSUhDgc0E4pFoai4XFBzS01adTGITik3UNSUhC7qN1JR&#10;RcLi7qUHNNpVouFxScUm6hqSi4XF3UbqSlAzRcLhuo3UEYpKLhccDmgnFItDUXC4bqUHNNpQcUXC&#10;4pOKTdR96jbRcLhuo3UbaNtMLhuo3UEYpKQXHA5oJxSLQ1FxhupQc02lWmIdSE4oJxSE5pBcUHNL&#10;TVp1MYUhOKWmtTEG6lBzTaUHFSFwahaCc0LTGOprU6mtTGAOKN1JRUki7qCc0lFFwuKtDULQ1MYA&#10;4o3UlFMQpOaAcUlFSFxd1KDmm0oOKLhcUnFJuoJzSUXC4u6lBzTaVaYwakpWoAzSEAOKCc0EYpKL&#10;hcVaGoWhqYXAHFG6kpQM0guG6jdQRikouFxSc0LSUq0xjqKKKYxMcivnr9uWJf8AhSi3DDd9m1OC&#10;Tb/eyrpjPb72fwr6F718+/tyDd8Crpemb63Of+BVz19KU/Q83M7PB1b9jM/bzXzPhXokfTfrUaZ9&#10;N0E6Z/Ddn8K7v9lb5vgR4Yk/56RSyY9N08jY/wDHsfhXEft2Jv8AhhoJzjGu2/8A6Llrt/2Uzn4B&#10;eEv+vZv/AEY1c3/MWjzqX/I2n/hPWh0paQdKWvRPoY7IKKKaWxxjnBOTwv4ntQUDuEwD1PTNVr3U&#10;Y7C3eWdo4FQZd532RqPdjWX4w8ZaL4L0GbUvEF5FY2UeWZnb72Oy9zX52fGL9pDxX+0bqg0zQxJo&#10;/h5bmS2+yLLuEyZUCV2wvHBwMcZPNcOJxMcMuaTOStiYUE7vU+gP2gv22tP8FaufDnhFo9R1EI32&#10;i/X95FEeNoTHDn72eRjA9a+YNXHij4pzw63461ySDSwzPC8jETAnGQkOeM4Xv6Uzwr4Ii0y+/sPT&#10;NPOveIUJZADiGJlxg7sHOcnj/Zr3zR/APhvwFf6T4i+K+s2t1ql7tjtohHsiicD7m3cRkZXnjNfC&#10;Y7N3Xm40Xr2PBjHE46p/dPP/AAH8LvFXjZpLfw3pEWh6YqAvq92m2eVR0Knj3/Ovon4b/s7eHPCk&#10;0d/qEEWuauio7XN59/POTtOc4pvwV+N+k/GbTfF2l6dAdO1DRnktjbk7kdcN5UiEAf3Dlfcc184+&#10;BP2j/GfibxbpF34hEsFtI9zpVjdW8JCzSE4AZf8AZ8sd/wCI+nPzlRYion7Ran02HyvDUWpy6H3P&#10;KqwnzAPLiJURJHzt+i8bc/0qh4g0GDWYLu2vLe3vrWSL/SbaVt7f7Ow44J+bP0FfMnhTxp4g8QfE&#10;G0leS/AttPuIryEAhQ3AB/DBP41xHwv8dap8KvH+py339s+JLMJPdQ3EjMF39kK4bpnrn8K4aOEn&#10;Km6nX1PblWjP93GOh6p41/ZbuNHum1DwNffZSwV5NNu2JjYtnA2/xY59OtfOvirwWF1iWw8QWz+H&#10;PEiyMHnU5g4xsMfAxnnPPpXqXwn/AGiPF+p+APiH4h1Mpc69azxDRIZ4yGZ5TL+4wenEY+bn6V6H&#10;ofxY8GfHnwhfRatpKXsVlZRLq9wFw9pefN5kYbH8OBz3z0Fe1TjicOlN/D3Pm8ZllCV5U5Wl2PLf&#10;hX+1F4v+Cl5HpPiuNtW8NR7U84DMm3nBj6568/hX238O/iZoHxJ0WK/8PX8d1G6h/s8soE0eezJ1&#10;FfD3iH4c3OkeHrjUfD1zb+LfCZ2mQRyZmtUOeFbB988c4rzrRhqvg3XB4l+HWpuILYq0/mOQ3f5H&#10;H54P14r6vLs2c0oSeh5FGvUwP7utqkfqpHIJIwwzzwQRgg06vEPgH+0xpHxftpLFgtp4gtUjE8Hm&#10;bo3J3co+Bn7pyMcZFe2pIsmcEHHUV9hCtTqfC7nt0MRCtFND6QjNGaWtmdLVhpGKAcUNSVBApOaF&#10;oAzSgYpiEakpxGaTbRYoFoalAxQRmmMQDNBGKUDFI1IQlFKBmjbRYLCUoGaNtKBiiwgAxSNTqQjN&#10;FhjaKXbRtosISilIxQBmkISlWgjFC00UDUA4oagDNAg3UE5oIxQBmkISlBxQRikpAKTmkoooAVad&#10;TVp1UikNakpWpKTEwooopCClWkpQcUxg1JSk5oAzSEJRSkYpKAClBxSUUAOBzS00HFKDmmMRqSla&#10;kpCFBxQTmkpQM0AC06m/dpQc1SKQjUlK1AGaTExKKUjFJSEFKtJSg4oAGpKUnNJQAUoOKSigBSc0&#10;lFKBmgABxQTmgjFJQAUUoGaCMUAC06mg4pQc1RQtFITik3UxA1JSk5pKliFBxQTmkopDClBxQBmg&#10;jFMQE5pKKUDNMABxSg5pCMULTKQpOKQnNDnGKaDmpExaKKKQgpQcUlFMY4HNBGaRadTGNIxSUrUA&#10;ZpMTEpQM0EYoBxSEH3aCc0E5oAzTGJRSkYpKLiCiiikAUUUUAFFFFABSg4pKKYxSc0LSUq0xg1JS&#10;tQBmkIAcUE5oIxQBmmhCUoOKNtBGKTACc0lFKBmmAlKtBGKFplIdRRRQMTvXz3+3PJ5XwKuWxn/T&#10;rcY/4FX0J3r56/bpTf8AAe65x/p9t/6Ea58R/Cn6Hm5l/udX0KH7eU/2f4WaE23d/wATyI4zj7sE&#10;7f8AsuPxruf2VPl+BPhqPr5SzQ59dk8i5/Hbn8a4b9vOET/C3QELbd2vQpnGfvQTp+m7P4V237KM&#10;hl+BXh1yu3eZ3x/vTyNj8N2Pwrn/AOYteh5lJ/8ACxNf3T13dggUp4pB1odto45Poa9FtRV2fST9&#10;1Kw1pSmSV+QdT39uK8x+OXx20T4MeF3v9QmQ6i6N9lsWfAkcYxu44AyKwvjv+05oXwdg+ztGdQ1o&#10;9LSOTbsBH3icH8sc818R6p/afxk1i/8AG/ja6a18MROSkFyuHmP8IjXPtyfcV4+Nx8KEfdep5GJx&#10;6u6dHcw/Eninxv8AHrxBe6h4n1NooLgZMGTHbWsQ+6VXPzHHXp0Feg/D7wCvjYXFrosn9jeHbO2E&#10;N34nuYdkTsc8BM5H3W5BP4V1Pwi+B938X5otQ1ewn0vwdEpe3ixhpwvQFuMZ+hr0L4l+LE0rwtPo&#10;nhm2tJfh/Dbta3t9ZDF1pkxwFkZe+3DcH73qMc/n2Kx1XFzdmZYXLKuMl7bEMraJ408EfBew8Lro&#10;dumreHLi4Nrca9A4kbzF2iQkY3Y+cdcVwPxO8At8TviPfaDpc58QaPfyrqFrNGhcWjRgnbuz8u/f&#10;1/2OlSfDT4A6uniTThtGp+HJrbdPeH5PtSt92ZlyRk4bgdOeTnj6D8Ew6H4V8QvoPhq0+zW8ITzp&#10;wfmkI3cZx9a8WvjqODbu/ePrKFNL93TVkcz+zv8As7J8FdNhvZr37Zq9zPLNcgLgbWGBGeT0yef0&#10;FeoaX4F8P2FlplpDpFukGm3Bu7cFQSsp3ZbOPf8ASt61QhZM4YbywwvIz6+tPSRHLBcgjrkV87Ux&#10;9StJzb3PRjRjBcpSi0mG2mnnght4p549ksiwj5jkkn8c1n33h3TY7u0misIUaIjACDB/vZHfPH0x&#10;W+RmoZgN6ZGa5Z1pxilGTszayehxXi34ReHPGX2KSXTVspLW7F4hsiIgzgfKWAHzYyfzNeP3vwAv&#10;vg58NfFGieBVa5u/E+oy32o3c652IxG4BM88E9xX0Zr2sWuhaa95dXMdrDGpZmkOBgdea8X+FP7W&#10;Gh/F34v33gnRbcXFnawPI+oif77DooTbx0PO6vpsGsRKk5ptpdDlq06bjqeHD4q6l4J1rwt8MPh7&#10;oTaFDfzpBJqmq22I72UY8wbD0Az/AHj96u7+IXw30XxB4wuJfAV9ZxeMNNQxXunRKPss8uBvVlzy&#10;Tg49Oeua9m+Mnwls/iZo1jG86Wmo2MguLS8TG6B264xjH3RznmvkHwX4D/4VV8WtevtV8SNp1jo1&#10;9bahK/Mk1+X80ybBuGcbFzyfvCvcj+/inTXLbc8TE4GnXhYwJ/Dt/farLeaLby+GvFNnIWl0yK58&#10;td69WHyjI9sfjX01+zf+16/iPV08K+MlWHUVVYotQ2+WHYZBV1xx2wc85NUtX0fwl+1Xpeo+K/An&#10;2ix8RWcv7u4kj8sydgGXI67T3r538S+F5tb1q4tdTDaB4wtcDch2pOR0I6c8frXrYDMFSq8l9EfM&#10;1adbAVE18J+pEMyyglWRu/yNkY7Gpa+Of2Yv2p5LXU4fAPjy4EGpALFY3MkZQuRnIbrnPy4Oa+ww&#10;4f7pz3z2r7+liadZXie7RrRxEVJMcRmk20LnnNOrdrU6HG2ggGKWiigVgooooGFFFFABSEZpaKAE&#10;AxS0UUAFFFFAgooooGFFFFAhCM0AYpaKQWEIzQBignFAOaYwIzQBignFAOaBARmgDFLSE4pBYCM0&#10;m2lBzS0WCw3bRtp1FFgsIBilopCcUxgRmk20bqUHNIQm2jbSk4oBzRYLCbaNtKTik3UWCwbaUDFJ&#10;uo3UWCwpGaTbSg5paLBYbto206kJxRYLCbaUDFJupQc0WCwEZpNtOoosFhu2lAxS0hOKLBYCM0AY&#10;oBzQTimMCM0AYpN1G6kIUjNJto3UoOaLBYTbRtp1FFgsN20badRRYLDdtG2nUhOKLBYTbSgYpN1G&#10;6iwWFIzSbaUHNLRYLCAYoIzQTigHNFgsJtpQMUtFMYhGaTbTqKBDdtG2lJxSbqQWDbRto3UbqLBY&#10;UDFBGaAc0E4osFhNtKBik3UbqYWFIzQBik3UoOaBiMu6gJjvTqKQhu2jbSk4pN1FgsG2jbSg5paL&#10;BYQDFLRRTGIRmgDFBOKTdSEKRmk20bqN1FgsG2lAxQDmlosFhCM0m2nUUWCw3bRtp1FFgsN20bad&#10;RRYLDdtG2nUUWCw3bRtp1FFgsN20oGKWimMQjNAGKWikIQjNAGKWimFgpCM0tFILDdtKBilophYQ&#10;jNAGKWigYUUUUAJ3r56/bpfZ8B7rjP8Ap9t/6Ea+he9fPH7dn/JBrn/r/tv/AEI1z4j+FP0PNzL/&#10;AHOr6FP9u6Mv8MvDpBxt8QWzH3xHLXc/sqxhPgJ4Uwc7oHb85Griv26pvJ+F2h/JvzrtuOuMfu5a&#10;7H9k52f4BeFCRj/R2/8ARj1zf8xaPNpJLN5v+6euO2xd2PlHX2rzL47fGbSvhB4anub65gj1CaJ/&#10;sNqZcPMRjJ6HGNy+vWvS3ODwSr+W2DjI7f8A1q+Ev2+9DT/ha3gW5nZXi1HMbb/mEQjMe4gZ/i3j&#10;P+7XRiZpU5XPVxdSUMPKUXqeLWOnzfE3VNS8c+O7u4sdFXLtJIPmmc5MaoMjOMHP1Fe6fBz4TX/x&#10;Xu9K8R+ILVrXw9bjy7DTpRvEijq56YzheMH61hxeBNN8b/H7TfC93NIug2NmlzbWg5jdsAkkcddo&#10;r7L0/wAnTLeK1RFtoIogAVGERVHp2r8jzTHvm5EcuU4B1n7d7Hk/7QHxBsvhf4NbTtP1hNAv7uN0&#10;0+SYZhjdMfw8f3hxnn8K+cPgXFP+0LcX9nqt1LpNzcbYNU/s1D5N6oJy7DIHzc464565r2nx942+&#10;EHxjsZNE8aPapZLdtbwPPLiQzAgArxxzjjvxXZ+D/h8nwi8FDStIntXnmkDx6hDaBGEJ6KRuOcDv&#10;kdeledPFRw+Bc9m3Y+sqJVJKENkM1TWbfwlcWWj6HceXo+nwR2CW45cDkFie+PTFV/DetafoGptL&#10;JOLlw7fMF2s2fUZNcDN4gsdG1fWtR1AvHLGpiiYjO5zn5gvv6VDpVrdXOkLr6sYL+QfxrkDHQ7ff&#10;P6V+aYqU69VzvqbLERpy9mloj2W8+Id1bXNuljbb/tD4Cs2CentxjNehW8UrAiYhWCKxwO5zx+le&#10;UfCxrrVbF9S1my23KFRC4OQ/XJxjjt+delXGtxRWvmSuEbHO7ivVwcZVKf7zVnZaVWzpotbssR6U&#10;1495U5xiufj8YaZGx3XkYZugJrTs9ctLtgsc6MT0wa2hKLajLodMsPVhq4sx/iR4e0LxP4UuLHxI&#10;JP7JkIjk8o4ILdGz6DH61+bXwK8feEf2b/2rdXa/E66G9wbOG4hTcSPm2kr+PrX6aeJ9HtfFmiX2&#10;j3IkzPGdgjfbz2Ocds1+af7RPwc0n4IeLLW8iju77U4phPPLLzHKrdF5ztxzzz16V+mcOyjUvSvo&#10;zwcTTnzN9DpdH/bqufC/xp8WC7e41XwdfXX2eN3i2ragbtrZ567un+z1r23w9pth+1b+z7rjWtgt&#10;pr1vcSxWmqvBtZkY9UPGeF59OPWviD4ewfC/Vbfxd4o1rUb2x1Oyf7Rp+iN+8guZW3bg7cZxtXHy&#10;/wARr6P/AGbP2u7qPStA0oXFnbi8v4omsI4AqwISQec9+O3avrsXlkI03OlozzeZxaSPqX4WWHhX&#10;4JeAtM8MvrVlZ6np9mJ9RuDIPMYjqWH596b8RPhN4e+PHh+01nT5Al4Faewvo1wWbjBPIznAryj9&#10;sH4Z+Chruha9f3M2ly39+Y5ZLFzKb2L5N0ZQEbeo5yete4/BDUzc+GJbJNBu9F0ixkWOwiuTgtHz&#10;gg4Geg/OvzfEwqUpe1U9z05UoYmLo1I3S2PjzxXo15reuPpWvxJp/jXTXV4LoJtEyLnGPQ9O5r3D&#10;9lX9px47hvBPjm7aLU0kdrS+uMr5gzyhHbHGDnnPavQP2hfhNZfEfwvdXsBWw12xQ3FtdImWO3BI&#10;PI64FfGfjK4j8XfC5PEUhFh4gsrtbWWSJM+YFDEFW4xnYc9eor6vJ8dNrfY+Ir4erl+Jtf3T9UFd&#10;XAKsGBUMCOhB6U6ub+HJMngTw7ISxLabbE7jk5MSsef+BfpXSV+kp3SZ9KndJhRRRQMKKKKACiii&#10;gAooooAKKKKACiiigAooooAKKKKACiiigBrUA4oakqSRSc0LSUoOKLhcdTWpQc0jUXC4A4oL47Ul&#10;IRmi4XHK26hm20i/LSOc4ouFxwfPagnNNQZzTiMUXC4lKDikoouFxSc0A4pKKLhcUnNJRRRcLhRR&#10;RRcLig4o3U0nFAOaLhcduoJzSUhOKLhcWlBxTQc0tFwuLuo3UlFFwuLuoJzSUUXC4q0NQDignNFw&#10;uJRRRRcLhSg4pKKLhcXdRupKKLhcXdRupKKLhcXdQTmkoouFwoooouFxVp1M3baVW3Uxg1AOKGpK&#10;Qhd1KDmm0q0wuKTigHNI5xikVqQXFakpSc0lFwuFFFFFwuKDignNJSgZouFxKKUjFNJxRcLi0oOK&#10;aDmlouFxd1KDmkAzR92i4XBqSl+9QRii4XAHFG6koouFxd1G6koouFxSc0lFFFwuFFFFFwuKDijd&#10;SUUXC4u6lBzTaVaYx1FFFMYUUUUAFFFFABRRRQAUUUUAFFFFABRRRQAUUUUAFFFFABRRRQAUUUUA&#10;J3r54/bs/wCSDXP/AF/23/oRr6H7188/t1jPwGuf+v8Atv8A0I1z4j+FP0PNzL/c6voV/wBuggfD&#10;DQ8jP/E9t/8A0XLXafsqkf8ACg/CWBj/AEdv/RjVxH7dsnl/DDQeM5123/8ARctdt+yp/wAkC8Jf&#10;9e7f+jGrm/5i16HmUXfOJr+6ethSwPOAB6V8P/8ABRPSbgP4P1i3jJWP7TC5LfcP7kqR9cGvt4qS&#10;ODivl3/goTopu/grZ3sUbu1tqkIeRBnyo2VtzkdwNq/nWuKp89OVtz0sxhKWHageN/DPU5Ln9ojw&#10;DfyKYYbrw+DJIx4L8DGe/Svr3xvruneHNMurzXLlbHQ4lj+0S4LFs5wBjoODmvgiy8a3E3h34Uat&#10;aJ+8juFs2kHBC7wDk/lx719h/tD/ABFm+GHw1n8QR6baeIWBjifT7pCwljcgHAAOTz1/xr8fxeFk&#10;8VCLe50ZJV/czi+h82P4Y8B/F/4xQaH4XiuZ47a8j1O71Iad58DqCSiId4x0bJ57cV9H+J5L2yub&#10;++tLgJD5ZjSzf0UALj079q8i/Zx8I2enfEzxH4k8M6XrfhvTL63CTabfAiFJNpbfESBkZY5GOOOe&#10;a9H8QarBcJZahd4hFszRvGZOZjxz0r53iWLoTjQi/dtf5nvUYxhGTgef6zfReJvFWl6clqjXDwl2&#10;kc4RXGODxzXQJ4c1jX9Qtrdr2C1mjfbPBH8ylRjbjke9cdpMDeIvFGpWFxM2mneLiKWRNuU5yqnP&#10;Pb869L8E6bosuvQ3tm87FiIyrvzle/45r4nX2lPl67meDfNKTqa9j0yTVo/CWirHMqRqkeF+oHNe&#10;H6/45v8AWbmQTZSGRiIQjdu/9K6P4wao91q0WnfaNsaAtwOnTjrVX4ceEzrtxLPdR4t4tohBGfXc&#10;f0Fe7TlZtRP1nK8NhsBhHjaqu2cxbeFtQ1OSLZbSsBnMnmHj9K2xoHiHQEM1r5jMuCAT1r32y0m2&#10;0+0EccKgsPvfSnzWkTQhiikx+3XP/wCqrdKClc8itn8a1Rr2ehwHgD4gprztpVzG8WohQGDnBPrg&#10;49q87/bG+E/h3x74LGseIHmsrCwAWSeCbaV92GPm6e2OfWvTPHGgfYo7TW9PVY723f7qJgurEZBP&#10;4Vs+Jhp2s+D7hdd02O90aaFftNpI3Q885x/SvfyXEewxSV9z5zMHTqp1KcbJn4+6fL4d+IJi8BeH&#10;ba309hfE22u3km2MRgjeZDt4z8uOfWvT/g/8Mfh14b+PVv4S1vVzq2rwskltfaQ+63eQ5wvB56dc&#10;8Vq/FH4oeAdA8d+MfC2j+ELKDR73Thb2kiEMVnG4DjaOpb17V4rB8GviF8L9U8M3UtlHpGraiE/s&#10;oxy4cyE/KQvU9R34zX7ZG1SDg+qPj4q8tT9ePEfg/QPHGm21tdWWf7EKmG4mi+5Ifvd+cbFyfeif&#10;4w+FYPEOneH4tTe/1CYCIfZU8yFCuM7mHCnnp3x7VF8KIL8fCOysNYvE1fXjbvHqBRtpMpUbweuD&#10;0r418G/CPxRp3xLa/wBHl1Tw94POrr9rXT7sXMruGO3cSoIHLce5r8leHjXxFWlOVlE9mMnZH3R4&#10;yngXwhrksmGj+yzRgglTnHXkcdq/PnXNGvbf4JaFpm4NcXOtzKsYXDFXwqknv94n8K+zv2m7670r&#10;4I+KJrS5ne8W2Cx+c4Jz2HAHJ5z9K+XrKzv/ABF41+DWgQQb7iSW2ubqIngYBZyfpj9a9TJYOVXl&#10;Wx8tm8nWr06f3n6F+C7GTTfB+h2kq4eCyhib6rGq/wBK2qjibdu5yM8D+72x+n61JX67FcsUj0Ur&#10;KwUUUVQwooooAKKKKACiiigAooooAKKKKACiiigApCcUtNagA3UoOabSg4oJFIzSbaN1G6kMNtBG&#10;KN1BOaQgWlIzSA4o3Uxhto20bqN1FgsG2gpnvRuo3UWCwKu2hqN1IzUhCgZo20itS7qYw20baN1G&#10;6iwg20EYpQc0jUhABmjbQDijdSACme9ATHejdSg5qihCMUm3dStQDikITbtpQM0E5oBxSEG2gjFB&#10;fHak3bqAClAzQBmj7tABto20bqN1UUG2gjFG6gnNFhCUUUUhCgZo20A4o3UygIxSUpOaSkIUDNBG&#10;KFoamMAM0baAcUbqLBYCme9Crto3UbqYxSM0hGKN1BOaRLADNH3aAcUE5pCAjd7UBMd6AcUbqZQb&#10;aNtG6jdRYLBto20bqN1FgsBGKFoJzQDikIUjNIUz3o3UbqYwCY70baN1G6iwWFAxSNRuoJzSEC0p&#10;GaQHFG6mMNtG2jdRuosINtBGKN1BOaQgAzRtoBxRuplBto20bqN1FhARikpSc0lIQoGaUDFIDilB&#10;zTRSFopCcUm6kIdRSA5paYwooopjCiiigAooooAKKKKACiiigAooooAKKKKACiiigAooooATvXz5&#10;+3NH5nwFvjnGy9tm+vz4/rX0H3rwL9t2PzfgRqCZxuvLYZ/4GD/SsMR/Cn6Hm5l/udX0Mb9vRtnw&#10;r0R+uzWo3x67YJ3x+O3H413f7K3y/AjwxH18uOWPPrtmkXP/AI7n8a4T9vYZ+E+kf9hb/wBtLmu8&#10;/ZZGPgf4e/7eP/Smaudf718jy6P/ACOZ/wCE9aHpXmf7Rmlyax8FvGdkkP2gyaPclI9uSZABsI98&#10;5r0wf0qrfoZVjQorws22RGGQ4Py4x/wLP/Acd67XqpI+iqpyjyLqj8n/AAlqssvwX1e1S2aW58PX&#10;cdxCwGDgj5hjtgpX2j4n1bS/Gn7PukahqHiZPCqXlrbH+0ZCG2PkDAXHzHO0dR96vlvwPYXfhT4m&#10;+MfB+pJHG12b+ExOMf8ALVxC2O+V5x716/8ACpdH8ZfsneINH8Wyyyw6D5zTxWoHmxLE25SM+pAO&#10;P9mvyzM6T+tc8eh4mUT9lUnTqdS58A/iU8vjHxFo+q+Lb7W9Qh1BrNYL+TMe5I8uIflGODGT1+8v&#10;THPUX+rx30RuRZ5tr3O2KWPPlsCRlW7/AJDtXmfwB8SeFfE/xE8OR6RYXt1dFZNSubjVdqFWmVU3&#10;x8fNvEQyO3ljrnj1jVza+HtZgtI2naEswjSePHKnLEDPAO8flXwfEkKk6kKvRaM+wo6U2cH4Y0/T&#10;9cF6+redd3FrNtQh/Lx1xjr6V6D8NPI/4S4CWEoGxs2jI4z/AI1w2jyS2Os61HNb7opJFdH+7tzu&#10;yMd+1dl4BbUrbxbbPbsv2JkZ5nZfu4xgfjk/lXx692tzLY56MZNxtt1KPxQSGTxlfBx5fmKojfrj&#10;Gc/zFeofCq1W28NQAgP6P0zXO/GTwq2pWsGpWsWZAPm285DY5/DH61e+DOuJeaONPc4uYCVKk847&#10;H9K9aGjclsz9MxdWNbKIKnut16Hoc8hHAXOATWXp+vWmrtLbxy4uEOGQDOK24QSG3IBwQxz92uUm&#10;hsbYXcGkOianIQXlIzzzjj866k1KcezPkaNpe7axYm1qxW/XT5zulHRCOtXdSit59JubWZDLBOnk&#10;tGB0LD5ST7c1g6dp0a3UDaq0bX65Ky9N3TPH5UnxP8ar4D+HGs67GRBLBCxyy7iSOmF79/pXVgLz&#10;xcUlsy8Y40oNNn5ceKbDwV4M/aK1WDXJRr+k27ykvZTbPJmHRW4bkHp681xy+OPHWo/EvQPEsial&#10;fzaNqPn6ZFfwkhLbIztXvwF5rtf+Eg+F3xR+Kmr63qVhJ4X0M6eblrUfM9zerkly+F6nHGOM9Tmu&#10;h+Ef7Qtjf/Gq21nxA8dnplppLQabHNb7o9y8Dp1z8vav3mnNRtLyPkab96597/s7eLIfHPhHU9dt&#10;LGXTFvLnzbiO5UoxYhvMbnoOBXz74c+GHjDxT8QtS1zS/EsPgnS4tYzDavfC4W7RWO5tvye303d6&#10;+n/D2trr3wgfUbma386+sHSRtOtym3eDsbb/ALOD9c9q+Uvhz8Nl1fVbWHTvEdncPHcPA0d1cHzV&#10;bcPnEee/pnsOa+BmuavUnDqehJzUU4s9n/bC1K6tfC/hrw/bTm4uby/iaVVX/WqNuTnPIOa4P4FR&#10;XPij9qu3ntrQxWmhW7pKxO4LuTaB0GOjflWn8V9RudY+P2jaZBdJcWugaaZLh2XCh0Uds98H6Y71&#10;0n7Cek32q/8ACc+MbwqItVvRHBhc4CGTPzd8bh2r2MjpOVVtny9Vyr5gnDY+s44/L4HIxnd6kkk1&#10;JSKMBRngKBQTiv0TXqe4LRTd1KDmgBaKKKACiiigAopCcUm6gB1FN3UoOaAFopCcUm6gB1FN3UoO&#10;aAFpCM0tFADdtBGKUnFITmpJYlKBmkpVouAEYpKVzjFNBzSEOAzRtoBxRuqkMNtG2lBzQTimMTbQ&#10;RijdQTmgYlIRmnAZoIxUsljQMUtFFABRRSgZouIFoaj7tH3qYCUUpGKSkAUq0lKDigYNSUpOaAM0&#10;hCUUpGKSgBCM0AYpaKAFBxQTmkooAKKUDNBGKYxKKKQnFFxC0UgOaWkAUUoGaCMUxiUUUUhCg4oJ&#10;zSUUxhRRRRcLhRRRRcLhRRRTEKBmjbQDijdQAbaNtG6jdTKQbaNtG6jdQINtG2jdRuoC4EYoAzQT&#10;mgHFIQbaNtG6jdSGG2jbRupQc0xibaNtKTik3UmJhto20bqN1AARigDNBOaAcUXEBGKAM0E5oBxS&#10;ANtG2jdRupjAjFAGaCc0A4pjAjFAGaCc0A4pMQbaUDFJuo3U0NCkZpCMUbqCc0mJgtOpq0pOKaGh&#10;aKbuo3UxjqKQHNBOKAFopu6jdQA6im7qN1ADqKbuo3UAOopu6lBzQAtFITigHNAC0UUUAFFFFACd&#10;68D/AG3H8r4Eag+M7by2OP8AgYH9a98714H+23H5vwG1Nc4/0q2Of+2q1hiP4U/Q83Mv9zq+hjft&#10;6/8AJJtJ/wCwsP8A0kua7z9lr/kiHh7/ALef/SmauH/bvj834VaMmcbtajTPpugnTP4bs/hXb/sr&#10;nf8AAjwxJ08yOWTHpunkbH/j2Pwrm/5ivkedSS/teb/unrQqC5jklaPy22GPdJ0zn5SAPzYH8KnH&#10;ShgSuAdpz1r0Gtz6JPZn5zfti6PL4D/aSt/EkwP2e8+y3YKfJlYwscqd88tuz74x3rqPhNp9hbfF&#10;3xz4LE7nRvF1szxSg4LxFM5C+uXI69q9K/4KB/D2bxJ8NtK8TWkSvc+H7zzLmQj7tm4xKffBWPiv&#10;mLw74nni8J+DfGltcAajoVyLHVJlOGVNwMRH1UtxXw2c0OSTqRPma0o4fG67M6jWdB8A/BW5tJ5p&#10;ddl1rTIJ2jeSTyAFgKeXGRzgN5jYPP3elfSNvJ/wmuhaH43W3kd9SsI5xHIwKJxyA3qO5wM8Vwvx&#10;t+H1pq/iPTvijovhy18VW09mr6omp3J8hIVAw6R7fmPJyMjoKyPhpr958TNGdr++t/CltPOV0DS7&#10;NDH50Kf63bEW6cx9+M96+BzGn9ay+bWsz7lWt7uxt3mpQW2vpc3dwbi0nJXy7eLdsYdmOe+f0NbL&#10;/wBsSWOox6dbNZ+ci7Hc8qOcY9c5/SodY8NXsoNuUTR7MISWxmTcvdhx1zxz61N8JNQm8SX76VdT&#10;TCWCVGWa4OGmUbsjZ/D27nrX55Tpym7NCpxlGVo7HtGh2Eq+HdPhv2E7i1CPkdWIHP4f1rl73wXL&#10;pmqf2nozCKUKFaADG8+uf/rV3bWqQ/LGxwCSc/ypxjRwPl5HQ5r1HTcaaij2KVaVONr7mdob30tl&#10;/piiKY/fAbdmo7bwvaW+oSXgBMrY6cYrWSNUyQOT1OetPq6SSgu6Jc3dtGHf+HbSe/S8uCx8oFlb&#10;PQ8cfj/Svj/9sz9pzVtH8PRf8I/p5fwzJO1rcXd/DsUyLgMg69M9fcV9dfELw1L4v8G6ppVvcS2l&#10;1PEfs88LYZJQDtP0zX5oeB/hb471z492/gfxjZ32u2lhO80tjLP5tqu8/wCsbj+Lb0/2etfccNYa&#10;nGo6tZnmY5zqQUbnH/DSD4fiC41/x9E02nXsuwLC/A3EDCce4z+Fe/8A7Pf7Hfw5+K/gzSvHo1DU&#10;fDtje3EpsrRr0OjrHKyY3FR/dB6fxY5xWH8eP2EPFWl6pDqfhSCHWImuS4sYjsihG5TtCZOOmM+1&#10;exfsg+AfEtp4L0rwT4s03+z9G8PSzSmFznfLJI0i/NxtA5GOc4r7bG42jOnahLU4YYeUNWer/GH4&#10;lWfwG+HNvp8GoCLUBttrY3EZmjjGMAvtXODnrjsa8w/Zh+G+nwXms/EHWb/RfFDhzepqek5RIGQM&#10;ZIzGec/MvJx0PFbPjL4iap4W+LD+Lre90LxXpEiNpy2Ucogms2BALbiH5XPTb82e2OdX40axonwx&#10;+C2pSeHI10jUPEoVEmeEeZcSOTvYgYBxuHQDrXyEKsqSUN31N61WNKjJs+f9b8UR3mg+PPH4kkF1&#10;q98La0hHBKZcEA+2R25r7X/Zo8CweAPhFo2l287TrLEt4ztHsIaQZK4yemOtfGOj+D73xJ8SPAPg&#10;WzaOeC3CXWpHbtVuhJ2546HvX6OWUMVrbpBCoSKICNUUYC4FfeZLQcf3lrHyWWRqTqSqyLAGBQRm&#10;lor6l6s+gGkYoBxSkZpNtIA3UbqNtG2pJDdSg5pNtKBimMRqSnEZpNtMYlKDijbRtoACc0lLto20&#10;AJSg4o20baADdRuo20baAAnNJS7aNtIliUoOKCMUlIQN81J92lpCM0gAHNLSAYpwGaYAtDUoGKRq&#10;ZSEooopCFWhqFoamISiiikAUoOKSikApOaFpKVapADUlOIzSEYpMBKKKKYBSg4pKKQCk5pKKKQBR&#10;RRQAUUUUAKDignNJRQAUhGacBmgjFADQMUtFFACg4oJzQBmgjFACUUUUAFFFKBmgBKKUjFJQAUUU&#10;oGaAEopdtBGKYCUUUoGaLgJRSkYpKLjCiiii4gopQM0EYouAlFFFFwCiiikAUoOKSlAzTGBOaSlI&#10;xSUhBRRRQAUUUUAFFFKBmgBKKUjFJQAUUUoGaYxKKUjFJSEFFFFMYUUoGaCMUxADignNJSgZpDEo&#10;pSMUAZphcFoalAxQRmmMbRS7aNtAhKKXbRtoC4lFLto20DEpQcUbaNtAwJzQtG2lAxQAtFFFABRR&#10;RQAnevBP22X2/Ay/GM77u3X6fvAf6V733rwD9t9vL+BN++M7Ly3bHr+8A/rWGI/hT9Dzcy/3Or6F&#10;H9uZd3wy0Femddt//Rctdn+yuuz4C+E164t25/7aPXG/ty8fDLQW9Ndt/wD0XLXZ/ssHd8BvCbet&#10;u3/ox65v+YtHnU/+RtP/AAnrI6UtIOlLXos+iWyMLxp4VsvGvh+80XUEEtnewvDNGf44yOR+e2vz&#10;H8DaHD4b8TeM/h5rShpXWeB4d+Nt2ufLXHfClefev1QnO3Y2MruAb6f/AK8flXwF+238ME8AfFO0&#10;+ImlxG3+3xhrkIDtmu0IAfOeNysBjB+578eNmlH2lDU8LNsMp01ViveR6j+zD4jbxj8JY/B98wk1&#10;Owt57SaJxkoAQAp+v9K8T+OI1L4JXltJZ7ftQubaN9XnjwlnG5bakQz8pODk5+bC9Mc6vw28cDwL&#10;8YvD+vWUqr4b8VwLa3bdAl0Mbzn2Lj0zmvqLxz8OtG+IzG28QWKaja27JJbWpbatwydHZsdt3Svy&#10;SpL6jVblrGR7+XVXiaMY395bmf4T8XeHPiBoWlpeBmvnAWFp/kN06gZYN36jjHGe9dHq3gGO8uzq&#10;MHl2mriBo/tMIwFOBtG3PPfnNfN3iL4U6to3j/StC0T7be69d38d+1/5hS1060Q/MiRcjowydwzt&#10;HAxX1lBZi2ClpDMCSS2cb+mG9u9eTmFClQSrU1fmPciuX1Oc+HFr4hsNBe38SOJLmJ3ZZsYLLnji&#10;uneYwBDIAqvtwc+uc/l/WnTO0ySknACE49fQV4F8e/jZq/wu+I1rbRzwWujyaPLcmSdN4MqMgVAP&#10;feef0rHD0JYr3U7FSaWsj6AjO/kkKuWweuQKiguUnJUELJhiFbjOP/118AfEH9tT4neGfF09hCtq&#10;lvHDBK37gkAMCQfx/pXWp+2d4rfX9B0m5t4JF1O7s4kvIoCAgctvBXv/AA96755JWoP2i1RjGtGT&#10;sj6j+IKeKru60yz8OCOO3nV/tN4JMmL7uBtxz35yKd4L+Glp4P1K41MXL3WrzqomuGTBOM8Hk56m&#10;uwaJlysirGysQPL4yMDn8fShcjOTuz3rknNwm1DQ3cVOzKixy+ezwMItrhySPl753GvAPj9+0Raa&#10;DazaR4ZhudS1Uz77m9s4cwRhRlssPvEDPp1r1D4sxeI7XwzJqHhN9+uWreYltIMxTRf8tFYfTGD2&#10;5rxb9nTwJ4ivNautWvrOOLw7q08kl7YTLjynAIIUnsdx7DpXdgaUVHmcvkFTVEnwk+EPhb4m69D4&#10;0sdNibwjrGnpPKnmFZDfBiGO3tk/yrmvjX4htPiR8ZLXTIlafQvB9n58sJbCJIo5TpwfkHPPTpX0&#10;L4w1TSPg38O7y6s44bOw0y2K20MQ2KZMnD++Cenv1r4mvn1iHw2tugMni/xleBrlUGGNs54f8mPF&#10;e9gU69bXY+Qzeq+SNKD1PoD9iPwa/inWPEvxK1CLMd7KsWluGzsUFw6++Pk596+wFj2tkHjA4x37&#10;muO+EPw6sPhX4C0rw5p67IraFS4Ixlz94/ia7Sv1fDQVOmkjTCUvYUlHqFFFFdB1hRRRQAUUUUhB&#10;RRRTGFFFFABRRRQAUUUUAFITilprUAG6jdSUVJIu6jdSUhOKLiHE5pKQHNLSAQnFAOaGoWgBaUHF&#10;JSE4oAduoJzTQc0tMYUUUUhCg4oJzSUUwFAzQRihaGpAJRRRQAUoOKSimA4HNI1AOKCc0gEooopg&#10;FFFFIAooooAKUDNJSg4oACMUlKTmkoAKKKKAFWlIzSA4o3UAG2jbSg5oJxVFCfdoJzQTmmk4pCFp&#10;QM00HNOBxSEBGKAcUE5pKAFJzSUUUAFKtJSg4oAUnFITmgnNJQAoGaUDFIDijdQApGaTbQXx2oD5&#10;7UAG2jbRuo3UAKBigjNJuo3UABGKShmpAc0ALRRRQAoGaUDFIDijdQANQBmgnNAOKADbQRijdQTm&#10;gBKKQnFAOaAFpQcUlFACk5oAzSUoOKADbSgYpN1BfHagBSM0m2gPntRuoANtG2jdRuoAUDFBGaTd&#10;QXx2pgBGKFpN26lWkApGaAMUtFUigooopjCiiigQUUUUBYKKKKBhRRRQAUUUUAFFFFABRRRQAnev&#10;nz9uZ9vwFvxjO+9tk+nzg/0r6D718+ftyJ5nwLulzj/Trc5/4FWGI/gz9Dzcy/3Or6FH9u6f7P8A&#10;CrRn27tutRvjOPuwTvj8duPxrt/2V+PgT4Yj/wCeccsefXbPIuf/AB3P41w/7eEXnfCrRkzjdrUa&#10;Z9N0E6Z/Ddn8K7j9lY7/AIEeGJOnmRyyY9N08jY/8ex+Fc3/ADFfI8+n/wAjaf8AhPWh0paQdKWv&#10;RZ9DHZDW5wDyvcV5h+0R8MJPiz8LdX0aII18qGazYpkiVeg6969QIzTJAFG7vnAz0Ge9Z1YxqU+V&#10;kygqkJQlsz8ofh5p93rWkX/gKaTZrumvLd2kTnmOaM/vhn3/AHf5V9p/s6fEhfiN4N0/z5Sb+yhk&#10;gvIjzIrLgD+Rr57/AGz/AIZ3Xwe+JVl480OE21nqVyHleM4AcEeYCe2/cO38HeotL8caj8PvHVn4&#10;68H6Y+raPq9uY5re3faFlUDeCMHpv645z2xX5lnOWOTbS0PEy+vPL68lUejPsTx5400f4d+G7zXt&#10;VkW101YUjknYYkfOflz2/WsLQvjb4U1/xH4b0jTrwzXWtxlbcEYCrHGz49zxjt1rxD4m/GjwD8V/&#10;CMeg/EPTtY05Q6SMYkIDEdsDrUXgLwh8ObLW/D3iTwx41t7UaNM8sY1BcNGrxsgTBb3zn2r5iOEg&#10;qSVTmufVfXacve5j23xl+0D4S8D6rcaXq929vdW0tul0qruMSyo7BsdwNmD9a47xZ8WvhF46utCs&#10;9eRb+51dHjs2ePdsO5SqjnnO0Gs/4hfDL4f/ABh8XSa0/izTfttzpcmnTiGUHzHIiCS4yOVEb4H+&#10;2eeOcyf9jzwrLqmmXWn6o6HS3WawLOCIXwAzZ3fNkqDjjHvXVh6eHpRWruaPERnG26LEn7QnwR8R&#10;a/rlnqWkol1Yk2lzNNYAJGUGFUtn61t6R8U/gv4v1bTtM06xilvo3t/srw2o2mUkhAGzz3rIi/Yz&#10;sLzUL68u9XhmF5IZp4hCAsrN1LfPz0/nTb39jOx0PXE1nwtqP9kXQaB+oeOF4mJVlXcMZ3NkZ9K6&#10;pVIyuud2IjyrWK/E9F139o/wf4Z8Razper3s8U2mXqWVzceQdisyMw4z04x75q5o3x68LazcwwJN&#10;Kkklt9pK7clRk8Y+gz+Ncf4y/Zz0fxLa+MF1fXrSO/8AEclvcNNIVTypY85YDdzkHHbFcPP+zp4O&#10;TxydfPjy1sLuBDFDZi8CpsKqpBOfm+7np3rh+qYR78xr9YcdD2fwn8d/Cvj/AF9NF0O/F1eOJcw4&#10;w3yYzn0613kdvDJ+5SPjbvKxfIpI7f8A16+VfCmnfDP4DeNl8Sprlpc34SZGWA5DF8ZIPOfyro/F&#10;H7W9hHobt4Z028vJpMpu2FQxPTBwcd646mF5Zr6sn5mc8wpQjL2m5jftGeJE8b+N9O8J2MscumWY&#10;N3fxCTqi7SyHj26/pVb9lvwuPij8ZtR8byoz6DpMX2TTg8eVbqNoOf4No5xzv7Y58q1T+1dB8NmG&#10;3TZ408V3oi3yrvkRGPCKM9PmOT9OK+7/AIFfCiz+Dvw+sdBtci4CiW6+bcPNblsV+iZJgUkpzifJ&#10;0r4zEOtPWKO/tm3qSx3SD5ScY6E4qakCqCSq4z1pa+3jtoe6r9QoooqhhRRRQAUUUUAFFFFABRRR&#10;QAUUUUAFFFFABSEZpaKAG7aNtOopCG7aCme9OoosFhoTHejbTqKLBYaUz3oCY706iiwWG7aCme9O&#10;oosFhoTHejbTqKLBYbtprtsKjrmpKY8e8qc4xRYLDimADnrSbaeTkAelJRYLCAYoIzS0UWCw3bRt&#10;p1FFgsN20badRRYLDdtG2nUUWCw3bRtp1FFgsN20badRRYLDdtG2nUUWCw3bRtp1FFgsN20badRR&#10;YLDdtG2nUUWCw3bRtp1FFgsIBigjNLRTGN20FM96dRSENCY70badRRYLDdtG2nUUWCw3bRtp1FFg&#10;sN20badRRYLDdtG2nUUWCw3bRtp1FFgsNKZ70BMd6dRRYLDdtG2nUUWCw3bRtp1FFgsNKZ70BMd6&#10;dRRYLDdtG2nUUWCw3bRtp1FFgsN20badRRYLDdtG2nUUWCw0pnvQEx3p1FFgsN20badRRYLDdtG2&#10;nUUWCw3bQUz3p1FFgsNCY70badRRYLDdtG2nUUWCw3bQUz3p1FFgsNCY70oGKWiiwWCiiimMKKKK&#10;ACiiigAooooAKKKKACiiigAooooAKKKKACiiigBDxXz3+3PN5HwHupMbv9PtxjP+1X0IelfO/wC3&#10;aM/AO5HrqFv/AOhGsMR/BkebmX+51fQrft3SiL4W6ET/ANByI/8AfME7/wDsuPxrtP2UmP8Awobw&#10;yhGPLE8GfXZPIufx25/GuX/blsBc/BZLsjcbDUI51QD75aOSIDPb/W5zz93HfI1P2ONW/tL4LWkP&#10;eyvbmA85yTK0p/LzcfhnvisbL6ymebB8ucNPrE9xFLRRXYnc+jSaVmFMdC5AJ+T+JcdfTmn0UWGc&#10;d8UfhtpHxU8JXXhrWYHns7oblcjd5Mg+6/Xtnp39q+Qtf/Yg8e+Hlgt/CnieJ7WFywyxgyTjnblv&#10;T1r7sZNxHzMAOoBxmkMcYIPlJx6jn865a2HjW0ktDir4OGJfNLc/PHxT8LfjT4a1Bbebw6/iNQo8&#10;u6gRbhffIyMdu5zz6Vzev6N4gsLeA+MfhpfWcZ3bZbWy2h8Y3bgpOMcfma/TBY1ySSxz6saJIIpV&#10;KSIHjbhkYZDfnXkzyejJ6Oy7HDLL7P47H5QprHhbTr5GXQL6xUH5SFkVv0U10K+N/DMm0NrWtWme&#10;il5QF+ny1+lq+GNKV2MenWcYbrtt0yfqSKH8K6PJjdpdm5Hd7dD/AErilw9Sk7qZP1CfSbPzVm8R&#10;6QgVrfx5q0QbqpSVqry+LrFCsZ8darMrnJ4lXGPwPrX6Yjwro4/5hVif+3VP8KbJ4P0ObG/SLE46&#10;f6Mn+FH+r0FtP8C1gqqWkz84rvxP4Y8gzNfatrMxAAw0jbPzAxn+lYzS+FdVkib/AIRjVLidicbi&#10;+XPtxxX6ZP4J0J1wdIsT6Zt04/ICp4PDGl2wTytNsUK9CLZcj6VoskoxVnMl4Co3dyPztXTvEj2c&#10;Vvpfw2keBuImvLY8e+4j+ldivwG+NOu6HbtDY6Xp9u3zJBHMFZPrxX3nHGI1K9VP8OBgUoXZnaAv&#10;pgV30cpo01eJf9nwlHlqSPmP4HfsqX/hvxda+L/GWqDVNZtIitvbsm5IXOPnzu7Y9K+mILfyFIBz&#10;u5Y+rdzUig9TjcepAxmnV61OkqKsj0MPh4Yen7OGwUUUVolY6QooopgFFFFABRRRQAUUUUAFFFFA&#10;BRRRQAUUUUAFFFFABRRRQAUUUUAFFFFABRRRQAUUUUAFFFFABRRRQAUUUUAFFFFABRRRQAUUUUAF&#10;FFFABRRRQAUUUUAFFFFABRRRQAUUUUAFFFFABRRRQAUUUUAFFFFABRRRQAUUUUAFFFFABRRRQAUU&#10;UUAFFFFABRRRQAUUUUAFFFFACLzIF7EE5/L/ABqrp1619E7tF5JViuN2c+/SrR9jg+tAVV+6u0el&#10;AC0UUUAFFFFABRRRQAUUUUAFFFFABRRRQAUUUUAFFFFABRRRQAUUUUAFFFFABRRRQAUUUUAFFFIT&#10;igBaQnFJuoJzQAoOaWmg4o3VIDqKbuo3UwHUUgOaWmAUUhOKAc0ALRRSE4oAWikBzS0AIea+ef26&#10;lB+At0ScYv7f/wBCr6GYkDIwT6Zr5f8A2/78XHwg0/R4bgQ3GpajGY8DJ2RqzM2PY7R/wKuau70p&#10;I8rM5KOEqJ9Uez/G3wqvjT4Y+ItJIDPLZSNFlNxWRQCrD6HtXzp+wv41S21HxF4Ynm2u4imggc4z&#10;Ku8TH8fk/Kvr+cowMZALFGbaR95RjI/UV8IfG7wnqHwA+NNj4t0eJl0q4l+0wsg2qxJG+EnnHbnv&#10;npWWJUouNSB5uZwnh8TTx0FpHR/M+8lfnH8XGR6U+uU+Hvj/AEv4g+GLbXNNkV4JlAlVTuaOT+JT&#10;x29a6rI3FcjcOSB6dq7IyUleJ9IqkasVKm9wBzS0UVRSTS1EpaKKd2FkncQDFLRRRcq9wooopE2u&#10;FFFFKwWCiiimFgooopWCyCiiim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M0tFADSMUlOIzSbaAEopdtG2kAlFLto20wAHFKDmk20oGKAEahaUjNAGKAFprU6kIzQA&#10;gOKXdSbaYzFT3x7DJpXSeoJc10nawyc7jsDbXdGVf0r4S/aj8Vz/ABR+LtnoHh5TqcOl28lvEiNg&#10;CbIMx6dgiD/gXtX0T+0f8cLb4ZeGvsVnMG168JSPyzn7MoxulbjsGHy8Zz1rzj9j34SXM1zqPjvW&#10;0R/tbMtjuHzPuJ82Y+m/5MLzjHU1yVZKq/Zw+Z8tmVSWMqLBYffqz6yJIwRjOepGeO4rk/iJ4C0v&#10;4geG7nRdURWtZx+6YruMMn8LD6V1tJgbg2PmHAJ9O9dckpKzPpakYVIuEle58EwxePf2RvFgRT9r&#10;0S6k3Fekd0qnnHUI3zDgnnPtX1N8OPj94U8exbILg6RqBCmTTdUPlToTnnuCDjgg9q7fxJ4T0zxV&#10;pM2l6paw32nTArJbXSeYjc55zzn0weK+dvH/AOxdZ3q+d4U1aWzEWWjsbklthOOEkzlRx0IPauP2&#10;c6OsH7vY+d9hjMBJvDLmp9u36n06k2QDtLqeQ0Z3Cn+amSC2D6Ec18O22j/HT4aF7Ox+33EEfaGY&#10;3K4HTPAqwvx9+N1gTFc6RdORwD/ZJz+J3c1LxdtOU0/tymtJ0pX8kfbRmQdGz+FIJlPevipP2jfj&#10;Imc6NP8A8D0wr/7MaVv2l/i7DjzdIkXPTGmE/wBaX1z+4P8AtrDvVxmvkfawfd90FvpSNIF+9hP9&#10;8gZr4iuP2o/irFt36RC2en2rSn/Ta38/amxftUfFM5xplnD/ANc9LlGfrkmj65/cIee4ZO3LP7j7&#10;fV9/3dr/AO6wOKUs46Rk/iP8a+IJf2qvimmM6XZz/wDXTS5Tj6YIpYP2rPig27domnf+Cmb/AOKq&#10;vrUXq9ClnWGetp/cfbu5/wDnk35j/Gjc/wDzyb8x/jXxP/w1V8Tv+gJp/wD4Kpv/AIqkP7VfxOH/&#10;ADBNP/8ABVN/8VR9Zh3H/bOH7S+4+2dz/wDPJvzH+NG5/wDnk35j/GviX/hqv4nf9ATT/wDwVTf/&#10;ABVKP2q/id/0BNO/8FU3/wAVR9Zh3D+2cP2l9x9tBnPWMj8R/jRlv7h/Mf418Rv+1V8TzjGjacP+&#10;4TMf/ZqZ/wANU/FD/oD6b/4KZv8A4qj6zDuH9s4ftL7j7fy//PNj9CP8aMt/zzb8x/jXxEv7VvxM&#10;jz5mj6dz0xpM3/xVO/4ax+JA/wCYVpi/7+mTL/7NT+sw7h/bWG8/uPtzJ7ow/L/GjJ/un9P8a+Ix&#10;+1j8RT97R9Mk/wBzTZjj/wAeoP7WHxDP/MF0xf8Af06Yf+zUfWF0Vw/trD+f3H25k9kY/l/jRlv+&#10;ebfp/jXxIn7WHxF526Rpg/3NNmb/ANmpX/at+JZjZl0bT229R/ZU3/xVH1iPUP7aw/n9x9s5Yf8A&#10;LNh+I/xpDIF+8Cv1/wDrV8Sn9qf4nyRow0bTlznj+yZj/wCzU6L9pz4tT5+zaPAcfe+zaW6/TO5j&#10;/nNH1mHcl57hk7OMn6I+2BKrdDmlBLdMficV8TS/tG/GabG3SpI8df8AiWE5/Wo/+F9/G66/1Wlz&#10;tt6+Xph/+Ko+sdkH9u0OlOf3H23JOsGPMZVz0+YD+eKZ9thPSRP++1/xr4m/4XJ8d7z7lnqVtt6+&#10;TpG7d9co/wDT8eyH4l/H+7/1Sa18vXGlRJ/6FCM/hUvF205Q/t2j/wA+pfcfba3MbZwwP+6d38qd&#10;5u77uD9cj+lfD8ni79ofUMbYNffZ/wA87KFcZ9cKvp70iav+0PLndb+JVx6W8Q/rR9c/uMX9tRes&#10;aMreh9w729F/M/4Uodj2X8z/AIV8P/2h+0KekfiQf78MQoOo/tCr1i8SN/uRRGj65/cYv7a/6cS+&#10;4+32l2fe4z6An+lMNyOxX/gRK/0r4i/tf9oZPuw+JR9beI/1oPif9oSy+/Drx3dPNtUPT0xmj65/&#10;cYnncVvSn9x9u/a41/1jxr6Ycf1xR9ug7Sof+Br/AI18SJ49/aEgzsi1gZ65sIm/9CU/pS/8LO/a&#10;Bt/9dHrHPTGl25/9p0vrn9wpZ7R60p/cfbsc6zZ8tlbHX5gf5Zpxbb97Az0wc18Rx/F/4824YtZa&#10;lcj/AKbaWg2/TYF/XNQn4+/G6GQbrC4THUSaWef/AB6qWJvryj/t2j/z6n9x9wmQL97j0o80H7oL&#10;+uO3518Tn9pX4v2yqJtOERPQvpzDP5Zph/an+KFv/r9OtZc/d83TZWx9MEU/rHkDz3DdYTXyPtsO&#10;x/5ZsPxH+NI0u3GUf/vkt/LNfFEf7WfxCjDGbSNM9t+mzL/7NSwftkePImcDRdIPT/lzuB/JhS+s&#10;R6uxSzzC9br1R9sRv5mflfj1Uj+eKVtw6Ix/L/Gvis/tl+M2/wCPnQtJb+7i0uPx6saaf2z/ABNF&#10;9/QtHXPTfbzrVfWqS3Y/7cwnn9x9rAsf+WbfmP8AGkd2TH7qRvpj/Gvitf20/Erfd0PRD6/up/8A&#10;CpIv21fESZ83QdH56bVmH9Kf1uj3D+3MJ5/cfZ3mt/zwl/Jf8acr7s5R0/3sc/rXxmf22tcH/MB0&#10;r/yN/wDE1HJ+2rr82Nnh/R2x13rMf/ZaPrdHuP8AtzCef3H2jke/6f40vXoCfpj/ABr4qP7aXiBf&#10;veH9FX/tnN/hSf8ADaviAfd0LRV/7ZT/AOFH1uj3F/bmE8/uPtUnHVWH5f40Zz0Vj9Mf418Vf8Np&#10;+I3/AOYBosn/AGzn4/Sl/wCG0vEa/wDMB0WP/tnOc/pR9bo9w/tzCef3H2pnHVWH1x/jQT6KW+mP&#10;8a+Kx+2l4jb/AJgOiyf9s5xj9KRv20fEo+74f0Rf+2c/+FH1qj3H/bmE8/uPtUbv+ebfp/jR839x&#10;v0/xr4p/4bT8Uf8AQB0T/v3P/hR/w2p4lH3tD0VfT91P/hR9bo9xf25hPP7j7W+b+436f40uD/cb&#10;9P8AGvikftqeJT93QtFb1/dT/wCFKP20vE5/5gGi/wDfuf8Awo+t0e4f25hPP7j7UO7+4x/L/Gj5&#10;v+ebfp/jXxX/AMNo+Jz/AMy/pDf7kM7Uf8NoeKP+hd0v/wABp6PrdHuH9uYTz+4+08t/zzb8x/jS&#10;jceqMPy/xr4of9tLxSMY8N6W3/bvPQv7Z/iqT/mXNLTH/TtOan6zB7MP7cwnn9x9qyP5eMq3PopP&#10;8s0z7R/sP/37f/4mvixv2z/GkePs2gaSM/eza3H4dGHvTo/20PHz5zoWkLj/AKdbr/4uj6xDv+A/&#10;7bwnn9x9o/aP9h/+/b//ABNH2j/Yf/v2/wD8TXxj/wANl+PT/wAwTSP/AAEuv/i6B+2T49P/ADBN&#10;I/8AAS6/+Lo+sQ7h/beE8/uPs4XA/uP/AN+3/wAKekm/OEfj1Uj+eK+K5f2xviC2PL0LSG9f9Euv&#10;/i6jP7YPxDfroGkcelpcn+bGl9Yh3F/bWGe1/uPtrJ/uN+n+NBJH8Dfp/jXxMn7XfxBbOdC0lf8A&#10;tyn/AMaSX9rv4grjGhaSf+3Kf/Gn9Yh3D+28Kt7/AHH2zuP9xvzH+NGWP8DfmP8AGviWP9rr4gtn&#10;OhaSP+3Kf/GpV/a3+IHP/Eh0xv8Ac0+c/wDs1H1iHcP7awz2v9x9rZb+435j/Gky3/PNvzH+NfFT&#10;ftb/ABA/6AOmL/v6fOP/AGam/wDDW/xA/wCgJpP/AIAz/wCNH1mHcX9tYfz+4+19zD/lm35j/Gjc&#10;3/PNvzH+NfFI/a2+IB/5gWmN/uafO3/s1KP2tPiAf+YBp/8A4LZv/iqPrMO4f21h/P7j7U3kf8s2&#10;/Mf40oYn+Bh+I/xr4qP7WfxA/wCgFpi/7+nzD/2amt+1j8Qm6aJph/3NOmb/ANmo+sw7h/bOH8/u&#10;PtcluyMfxH+NALH/AJZsPxH+NfE3/DVnxIb/AFWiaf7/APEqm/8AiqRv2p/ic/TRtPX/ALhMx/8A&#10;Zqf1jsg/tnD9pfcfbLPs+9tT/fYDNAlQ/wAan/dOa+Jk/ai+KrZ8vTLKP12aXKufzJqWP9pj4vT5&#10;8vS0lx18nTm4+uTT9v5EPPcNHTln9x9qGVB/F+lAlQ/xfpXxaf2kPjH/ANAaQf8AcOP+NMf9o74y&#10;tjGkyL/3DT/jS9u+wf29hf5J/cfa3mx/3/0o8xT907vwr4n/AOGivjMf+YRcN/uaWT/7NTH/AGh/&#10;jU2PL0a6986Sf/iqPbvsP+3aHSnP7j7b30hZj90A/U4/pXxKv7QfxvbP/EonT/f0rH/s1Kfj/wDG&#10;49dJuG/656WT+fzUe3fYP7dof8+p/cfbS7z1Cj/gX/1qbLL5OMruz/dYf1Ir4kf4+fG18Y0i9X/u&#10;FH/4qmj45fHCf7umXox/1CVP/oRNHt32D+3aP/PqX3H2z9rH/PN/++k/+KpRdFvuwyN9Cn/xVfFM&#10;fxn+OT5zp96uP+oPH/hTj8X/AI6yf6uz1Bcdduiqf/QUb9cUvrHkH9u0f+fcvuPtX7Uq/wCsVofT&#10;eyDP/j1H22D/AJ6L/wB9r/jXxQ3xZ+PXH7jVl/3NHRf/AEOL+VIPix8ej/yz1kf9wq3/APjdP6w+&#10;wf27R/59S+4+1zewD/lov/fa/wCNAvYD1lQf8DX/ABr4qX4o/H2TO1NY4650u3H/ALTpJPiT+0I+&#10;PLj1f3/4llv/APG6PbvsH9u0f+fU/uPtc3tuP+Wyf99r/jSfbYT0lQ/8DX/GvihfiF+0VJnEGtvj&#10;+5pdscfmgqRPHP7RMmd9t4hGOmNLtR/7LUPF2duUP7co/wDPqf3H2mbyLs8f/fxf8aVbpW6FW/3W&#10;3fyzXxaPGH7REn3bfxDx1zp1qP8A2WmyeJf2iJsb7bxCcdMWVuv/AKCBVrEOWvKL+26b2pT+4+1R&#10;Ovfj/gLf4U7zkPc/98n/AAr4kbWf2h5vuweIEx/et4hmkGp/tE/889e/78xUe3fYX9tLpRl9x9tm&#10;ZR3P/fJ/wo83d93B+uR/SviT+0v2iD/Br3/fiKmtf/tDt1TX/wDgMUQqHi7O3KH9tf8ATiX3H28G&#10;Y9l/M/4Ubm9F/M/4V8Qi9/aG/u+If+/cdOW7/aHb7qa/+KxCrWI5teUP7a/6cS+4+3ct6L+Z/wAK&#10;Tc3ov5n/AAr4l+0ftE/3Ne/KKkNx+0T/AM89e/KKpeKtpysf9tf9OJfcfbe5vRfzP+FJvb0X8z/h&#10;XxL9o/aJ/ua8PwipPtH7RX93XvyiqliG9eUP7a/6cS+4+3AzHsv5n/Cjc3ov5n/CviQXH7RX9zXv&#10;yipftH7RP9zXvyip+3fYX9tf9OJfcfbW5vRfzP8AhSGUJ97Az0wCf6V8S/aP2if7mvflFQbn9o0f&#10;6uPXD67lio9u+w/7a/6cS+4+2ftCev8A463+FKJd/wB3Bx1yCP6V8SG9/aNT/WR64M9NscRpPt/7&#10;Q5+8uv8A4RRCoeL5XblF/bX/AE4l9x9umTb97A+gJ/pQJkPf/wAdP+FfEi3v7RP8Ca97744qDqH7&#10;RafeTXOfSKI1SxF1flD+2v8ApxL7j7aMyjv/AOOt/hQJlPf/AMdb/CviZdY/aGjzug8QSZ/u28Rx&#10;Q2sftDyfdt/ECY/vW8QzR7d9iv7Z/wCnEvuPth7hUx1P5D+eKb9qB6bR/vOP6Zr4qTXP2iLfP7rx&#10;Cc/3LW3b/wBCB/Skl8U/tEpjFp4ilz/fs7cY/wC+QP1qXiracgv7aj1pT+4+1Tdqv3mjH/bT/HFH&#10;22P+/H/38X/GvilfF/7Ra5xY6+v0soG/9CB/Sg+NP2i1+9Z+Ifw061P/ALLS+uf3Bf21D/n1P7j7&#10;W+2x/wB+P/v4v+NAvYj/ABp/38X/ABr4nbxz+0On3oNej/66adbDP5IaB48/aG/hg16T/c062OPz&#10;QUfXP7g1nlJaOlP7j7Z+2wjrIg/4Gv8AjR9utx/y1T/vtf8AGvigePf2il+7aeIfx0y1P/stB8f/&#10;ALRn/Pnr/wD4KrX/AOJpfXP7jK/tyj/z6n9x9rfb7f8A56p/32v+NKL63P8Ay2Qf8DX/ABr4o/4T&#10;/wDaM/589f8A/BXa/wDxNMfx7+0a2MW3iBf+4Va//E0fXP7jF/blH/n1P7j7aN7B/DLGf+Br/jQL&#10;yE9ZYx/wMf418Sp45/aMOd9t4hb0xplqP/ZaSTxv+0U2MW3iNf8AuG2v/wATT+uf3A/tyj/z6n9x&#10;9vLcRP8AdcN/u8/yoMyjv/463+FfEA8T/tE3n3oPEfy/9OMCf+ggZp66z+0O+F+z+IwSQd32WLt2&#10;61SxLevKL+2k/hoyt6H24soclVwWH3gcjHp2pxLDsPzP+FfDY1T9oe41S8l8rxHHEVQJEYIlC4zk&#10;jnnPFW47j9oaXOBr64/vJEKl4u2nKNZz/wBOJfcfbG5vRfzP+FIZCpAKM2f7gzj65xXxPLcftDRY&#10;419s/wB1IjUTW37QmsYiY63GOmZmWMc+61X1lvXlD+2f+nEvuPtTVNXs9GtvPvLqCzjHO65lEa+/&#10;NfO3xk/a30rw8lxp/hjF5qqgol65/wBHyccKcHeTjpxXnWn/ALNPxV8ZX0f/AAk2ri3sxn/j6vTc&#10;jnr+7AX0Hevavhn+yp4W8AXEd5OP7Y1OLlZLqP8A0dT6rEScH3zUuU6ulrEfWcbjXy0afJF9XueN&#10;fCj9n7X/AIq6zH4s8atdW1jO4k+x3KnzbgEktuGf3a8LjrnJ6Y5+y9O0220q0itLOOOG2gQRxxRL&#10;tCqOgqeOFYlcIMFv4jycdh9KeAFUADB7n1rejRVHVbnrYHBRwMGlrJ7vuBGaWiiug77JO4m3nrSF&#10;SemB+FOooG/e3InhLkEuVA/ucZ+tP2DAGScfT/CnUUCsuwwxqeoDf7wBpDCh6xxn6pUlFMXLHsRi&#10;ED7uI/8AcUDP50hhJ/5aMP8AgK/4VLRRcdkuhF5GesjH8F/wo+zj/no4/Bf8KlopC5Y9iH7P/wBN&#10;H/Jf8KPs2f8Alo/5L/8AE1NRQHLHsQ/Zv+mj/kv/AMTR9m/6aP8Akv8A8TU1FAcsexB9m/6av+S/&#10;/E0fZf8Apq/5L/8AE1PRQHLHsV2sw3WRj9VX/Ck+wp3Ib6ov+FWaKNOwckP5V9yK32FOx2/7qr/h&#10;R9hTud3+8q/4VZoo0FyQ/lX3IrfYkHQ7foi/4UGzGCBIRnvtX/CrNFA+SH8q+5ECWxRcea312r/h&#10;TvI9SH/30Xj8hUtFMdl2X3EawqP4EP8AwAU7yx2AX/dAFOoqbILLsRSW4kx8zcf7RH8iKRLfZnDs&#10;M/7RP/oWamoqtgsuw0RgdSzfjj+WKDGvbd/30f8AGnUUh2I2iB6YP+9k/wBaBEO+B/u5H9akooAj&#10;8oe//fR/xpRHjozL+Of55p9FMBnlk/8ALRv0/wAKPLP/AD0b8h/hT6KLisn0GqpGcsT+A/wpohQE&#10;nG4n++M1JRSauFl2I2hDdD5f+4o5/MGm/Z89ZGP/AAFP/iamopWQWXYrtZRSD94PM9Nyrx+lQ/2R&#10;bZJ8tOf+ma/4Veop6diHSpt3cV9yKR0e0b70KN/2zX/CmPoGnyY32cD46b4lOP0rQoqXGL6C9jT/&#10;AJV9yM3/AIR3Th92ytl/7Yr/AIUo8PacfvWNs3p+5X/CtGilyR7B7Kn/ACr7kZx8O6Wf+Yfbf9+V&#10;/wAKT/hHdOH3bK2X/tiv+FaVFHJHsHsqf8q+5Gb/AMI9px+9Y2zen7lf8KP+Ec0v/oH23/flf8K0&#10;qKOSPYPY0/5V9yM3/hHdOH3bG2X/ALYr/hQPD2nH71jbN/2xX/CtKijkj2D2VP8AlX3Izj4e04fd&#10;sbZfX9yv+FIfD1gf+XS2/wC/C1pUU+WPYPZU/wCVfcjM/wCEesf+fS2/78LSjw7px+9ZWzen7hf8&#10;K0qKXJHsHsaf8q+5Gb/wjunD7tjbL/2xX/Cj/hH7D/nztv8AvwtaVFHJHsHsqf8AKvuRnLoFiP8A&#10;l2hX/diUf0pf7Csf+feP/v2n+FaFFHJHsL2NP+VfcigNEsV/5d4z9Y1/wpf7Fsv+feIf9s1/wq9R&#10;VJJaJD9jT/lX3IpLo9oucQR/9+1/wpTpVt2iQf8AAF/wq5RT+Qexp/yr7kU/7Ktv+eaf98L/AIUo&#10;0q2H/LJP++F/wq3RRp2D2NP+VfciqunQJnbGoz/sL/hTvsUX9xf++B/hViiiy7FKnBfZX3IrGxiP&#10;8Kj/AICP8KBYQjqoP/AR/hVmij5EulTf2V9yKxsIuyqP+Ag/0o+woOhC/RF/wqzRR8ilCC2ivuRW&#10;+woepDfVF/wpPsEfov8A3wv+FWqKPkHJD+Vfcit9hQdCF+iL/hR9iH98/wDfK/4VZopj5Ifyr7kV&#10;xZJ3O76qv+FH2JOx2/RV/wAKsUUfIOSH8q+5EC2oXo7D6Kv+FO8jH/LR/wAl/wAKlopByx7EXkf9&#10;NH/Jf8KVYQOpD/7yjj8gKkopWQ7LsM8pf7if98Cjyl/uJ/3wKfRRZBaPZfcMEajsB/uqBSlPQkfg&#10;P8KdRRZBZdhoUjuD/vAUuD3IH+6BS0UWQWXYTbnuf0/wpNg9T+n+FOoosFl2GmPP8TD6Y/wpjwB8&#10;ZZjj/aI/lipaKLILLsRJAEzhmGfcn/0LNO8v/bb8h/hT6KLBZdhnl5/jb9P8KPK/23/T/Cn0UWQW&#10;XYYEK/xFv94f4YpSpP8Ad/I/406iq2Cy7EZj3dT+RI/rR5I9T/30f8akopbj2I/LA6AH/eyf60eX&#10;7R/98n/GpKKVkAzZ7J/3yf8AGgx57J/3z/8AXp9FMBgTHZP++T/jR5St95FP0BH9afRSsgGeRH/c&#10;H60nkR/3B+tSUUwIxBGP4B+tHkR/88x+tSUUrICPyI/+eY/Wl8iL/nmP1p9FFkAzyIv+eY/WjylH&#10;3VVfz/xp9FFkAzYfRfxB/wAaNh9E/wC+f/r0+imAwxK33lU/QEf1pPJVfuqo+oJ/rUlFKyAYIx3A&#10;/wCA5H9aDGOwH/Asn+tPoosgI/Lz6D/dyP60vlD1P/fR/wAafRT2GM8pff8A76NKE29P1JP9adRT&#10;AaVJ/iI+g/xzSbD67v8AeH+GKfRRclpPoN2n/Z/I/wCNG0+35H/GnUUXCy7DNh9vyP8AjRs/3fyP&#10;+NPoouHKuw0KR6fkf8aNp/2fyP8AjTqKLhyrsM2Z6/oSP60ojUMDz/303+NOoqbJhZEK2+yWRxg7&#10;8cNk4/WnNCH+8F/AEf1qSimMjWEJ0VfxBP8AWl2ZPXb/ALnGafRSsgI3hVmBCrj+LcMk0/HPt2Hp&#10;S0U+lhJWbaEpaKKSVtB7B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QnFAOa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nFLTWoAN1KDmm0oOKAHUU&#10;3dRuoAdRTd1G6gAahaCc0A4oAdRTd1KDmgBaKKKACiiigBCcUm6hqAM0AG6jdQRikoAcDmlpq06g&#10;BCcUm6hqSpJHA5paaDijdTGOopu6jdTGKTigHNITmgHFACk4pN1BOaSgBwOaWmg4o3UAOopu6lBz&#10;QAE4oBzSNQDigB1ITik3UE5oAUHNLTQcUbqAHUU3dSg5oACcUm6hqSgBwOaWmg4pQc0ALRSE4pN1&#10;ADqKbuo3UAOopu6jdQA6kJxQDmkagA3UbqSigkcDmlpoOKN1AxScUA5pCc0LQMdRRRQAUUUUAFFF&#10;FABRRRQAUUUUAFFFFABRRRQAUUUUAFFFFABRRRQAUUUUAFFFFABRRRQAUUUUAFFFFABRRRQAUUUU&#10;AFFFFABRRRQAUUUUAFFFFABRRRQAUUUUAFFFFABRRRQAUUUUAFFFFABRRRQAUUUUAFFFFABRRRQA&#10;UUUUAFFFFABRRRQAUUUUAFFFFABRRRQAUUUUAFFFFABRRRQAUUUUAFIRmlooAbto206igBu2gjFO&#10;pCM0AIBmjbSgYpaAG7aNtOooAaRihaUjNAGKAFooooAKKKKAEIzQBilooAQjNJtp1FACAYpaKKAE&#10;IzSbadRSEN20EYp1IRmmMQDNG2lAxS0AN20EYp1IRmgBAM0EYpQMUEZoAQDNG2lAxS0AN20oGKWi&#10;gBCM0m2nUUAN20badRQA3bRtp1FADdtKBilooAQjNJtp1FADdtKBilooAa1JTiM0m2gAAzRtpQMU&#10;tADdtG2nUUAIBigjNLRQA3bQRinUhGaBCAZo20oGKWgY3bSgYpaKACiiigAooooAKKKKACiiigAo&#10;oooAKKKKACiiigAooooAKKKKACiiigAooooAKKKKACiiigAooooAKKKKACiiigAooooAKKKKACii&#10;igAooooAKKKKACiiigAooooAKKKKACiiigAooooAKKKKACiiigAooooAKKKKACiiigAooooAKKKK&#10;ACiiigAooooAKKKKACiiigAooooAKKKKACiiigAooooAKQnFLTWoAN1G6gDNBGKADdRupKKkkXdR&#10;upKKLhcXdRupKKLhccDmlpq06mMKKKKYwoopCcUABOKTdQTmkqSRd1G6koouFxd1G6koouFxd1G6&#10;koouFxd1G6koouFxd1G6koouFxd1G6koouFxd1G6koouFxwOaWmg4o3Uxik4pN1H3qCMUhBuo3Ul&#10;FFwuLuo3UlFFwuLuo3UlFFwuLuo3UlFMYu6jdSUUhC7qN1JRRcLi7qUHNNpQcUxjqQnFJuoJzTGG&#10;6jdSUVJIu6jdSUUXC4u6jdSUUXC44HNLTVp1MYUUUUxhRRRQAUUUUAFFFFABRRRQAUUUUAFFFFAB&#10;RRRQAUUUUAFFFFABRRRQAUUUUAFFFFABRRRQAUUUUAFFFFABRRRQAUUUUAFFFFABRRRQAUUUUAFF&#10;FFABRRRQAUUUUAFFFFABRRRQAUUUUAFFFFABRRRQAUUUUAFFFFABRRRQAUUUUAFFFFABRRRQAUUU&#10;UAFFFFABRRRQAUUUUAFFFFABRRRQAUUUUAFIRmlooAQDFBGaWigBu2jbTqKQhu2jbTqKLBYbto20&#10;6iiwWEAxS0UUxhRRRQAUhGaWigBu2jbTqKQhu2jbTqKLBYbto206iiwWG7aNtOoosFhu2jbTqKLB&#10;Ybto206iiwWG7aNtOoosFhu2jbTqKLBYbto206imMQDFBGaWikIbto206iiwWG7aNtOoosFhu2jb&#10;TqKLBYbto206imMbto206ikIbto206iiwWG7aNtOopjG7aNtOooAbto206ikIbto206iiwWG7aNt&#10;OoosFhAMUtF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OKWkIzQAm6lBzSbaPu0AOopu6jdQA6im7qN1ADqKbuo3UAOopu6l&#10;BzQAtFITik3UAOopu6jdQA6im7qN1ADqKbuo3UAOopAc0tABRSE4pN1ADqKbuo3UAOopu6jdQA6k&#10;JxQDmkagBQc0tNBxRuoAdSE4oBzSNQAoOaWmg4o3UAOopu6jdQA6im7qN1ACk4oBzSE5oBxQA6im&#10;7qN1ADqKbuo3UAOopu6jdQA6ikBzQTigAJxQDmkJzQtACk4oBzSNQDigB1FN3UbqAHUU3dRuoAUn&#10;FJuoJzSUAOBzQTikWhqAFBzS00HFG6gB1NkcRRs7EKB3Y4H4mlBzXEfGPVvGGjeBtQuvAGn2ureL&#10;ok8200+8kMcU6hlDgnBwcEY4oA7WKVZVBBDcZJQ5X8D3p9Z3h6S/m0HTpNUt4bXUHt42uYIPuxyk&#10;ZdR7AnrWjQAUUUUAFFFFABRRRQAUUUUAFFFFABRRRQAUUUUAFFFFABRRRQAUUUUAFFFFABRRRQAU&#10;UUUAFFFFABRRRQAUUUUAFFFFABRRRQAUUUUAFFFFABRRRQAUUUUAFFFFABRRRQAUUUUAFFFFABRR&#10;RQAUUUUAFFFFABRRRQAUUUUAFFFFABRRRQAUUUUAFFFFABRRRQAUUUUAFFFFABSE4paQjNAADmka&#10;lAxQRmgBtFLto20AJRS7aNtACUUu2jbQAlKtG2lAxQAjUlOIzSbaAEopdtG2gBKKXbRtoASil20b&#10;aAAHFKDmk20oGKAEakpxGaTbQAlKBmjbSgYoAQjFJTiM0m2gAWlIzQBiloAbto206igBAMUEZpaK&#10;AG7aNtOooAbto206igBu2jbTqKAG7aNtOooAbtoIxTqQjNADaUDNG2lAxQAm2jbTqKAEAxQRmloo&#10;AbtpQMUtFACEZpNtOooAbto206igBu2jbTqKAG7aNtOooAQDFBGaWigBu2jbTqKAEAxXDfGzxhq/&#10;w/8Ahlr/AIi8P+HJvFut2Ft5lvo1rceRNc5kQMqvsfGAc/dPSu6pCMkEHB6Egc49Ae3b8qAM/Qb+&#10;bVNNivLmzk065nRJJLSY5aFjGpKH6HI6dq0ajii8pQu5pCBgu/LH6mp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QnFAC0U3dRuoAdRTd1G6gB1FN3UbqAHUU&#10;gOaCcUALRTd1G6gB1FIDmgnFAC0U3dRuoAdRTd1G6gB1FN3UbqAHUU3dRuoAdRTd1KDmgBaKKKAC&#10;iiigAooooAKKKQnFAC0hOKTdQTmgBQc0tNBxRuoAdRSA5paACikJxSbqAHUU3dRuoAdSE4pN1BOa&#10;AFBzS00HFG6gB1FIDmloAKKQnFJuoAdRTd1G6gB1FN3UoOaAFopCcUm6gB1FN3UbqAHUU3dRuoAU&#10;nFAOaQnNAOKAHUU3dRuoAdRSA5paACiiigAooooAKKKKACiiigAooooAKKKKACiiigAooooAKKKK&#10;ACiiigAooooAKKKKACiiigAooooAKKKKACiiigAooooAKKKKACiiigAooooAKKKKACiiigAooooA&#10;KKKKACiiigAooooAKKKKACiiigAooooAKKKKACiiigAooooAKKKKACiiigAooooAKKKKACiiigAo&#10;oooAKKKKACkIzS0UANIxSU4jNJtoASil20baAEopdtG2gAWhqUDFBGaAG0Uu2jbQAA4oJzRto20A&#10;JRS7aNtACUUu2jbQAlFLto20AJRS7aNtACUq0baUDFAC0UUUAFFFFABRRRQAU1qdSEZoAbRS7aNt&#10;ACUUu2jbQALSk4oAxQRmgBPvUEYpQMUEZoAbSgZo20oGKAEIxSU4jNJtoASil20baABaUnFAGKCM&#10;0AITmkpdtG2gBKKXbRtoAAM0oGKAMUtADWpKcRmk20AJRS7aNtACUUu2jbQAlFLto20AJRS7aNtA&#10;AtOpAMUtABRRRQAUUUUAFFFFABRRRQAUUUUAFFFFABRRRQAUUUUAFFFFABRRRQAUUUUAFFFFABRR&#10;RQAUUUUAFFFFABRRRQAUUUUAFFFFABRRRQAUUUUAFFFFABRRRQAUUUUAFFFFABRRRQAUUUUAFFFF&#10;ABRRRQAUUUUAFFFFABRRRQAUUUUAFFFFABRRRQAUUUUAFFFFABRRRQAUUUUAFFFFACE4pN1KRmkI&#10;xQAbqN1AGaCMUAG6lBzTaUHFACk4oBzSE5oWgB1FFFABRRRQAUUUUAFFFFABRRRQAUUUUAFFFFAB&#10;RRRQAUUUUAFFFFABRRRQAUhOKWmtQAbqN1JRQAu6jdQBmgjFABupQc02lBxQA6kJxSbqCc0AKDmg&#10;nFIDignNSSG6jdSUUwuLupQc02lWmMdRRRQMKKKKACiiigAooooAKKKKACiiigAooooAKKKKACii&#10;igAooooAKKKKACiiigAooooAKKKKACiiigAooooAKKKKACiiigAooooAKKKKACiiigAooooAKKKK&#10;ACiiigAooooAKKKKACiiigAooooAKKKKACiiigAooooAKKKKACiiigAooooAKKKKACiiigAooooA&#10;KKKKACiiigAooooAKKKKACiiigAooooAKKKKACiiigAooooAKKKKACiiigAooooAKQjNLRQAgGKC&#10;M0tFADdtG2nUUAN20oGKWigAooooAKKKKACiiigAooooAKKKKACiiigAooooAKKKKACiiigAoooo&#10;AKKKKACkIzS0UAN20badRQAgGKCM0tFADdtG2nUUAN20badRQA3bRtp1FIQ3bRtp1FMLDdtKBilo&#10;oGFFFFABRRRQAUUUUAFFFFABRRRQAUUUUAFFFFABRRRQAUUUUAFFFFABRRRQAUUUUAFFFFABRRRQ&#10;AUUUUAFFFFABRRRQAUUUUAFFFFABRRRQAUUUUAFFFFABRRRQAUUUUAFFFFABRRRQAUUUUAFFFFAB&#10;RRRQAUUUUAFFFFABRRRQAUUUUAFFFFABRRRQAUUUUAFFFFABRRRQAUUUUAFFFFABRRRQAUUUUAFF&#10;FFABRRRQAUUUUAFFFFABRRRQAUUUUAFFFFABSE4paa1ACg5paaDijdQA6ikBzQTigBaKbuo3UAOo&#10;pu6jdQApOKTdQTmkoAXdSg5ptKDigBScUA5pCc0A4oAdRTd1KDmgBaQnFLTWqSQ3UbqSimMXdRup&#10;KKQhd1KDmm0q0xjqKKKYwooooAKQnFLTWoAUHNBOKQHFBOaADdRupKKAF3UbqSipJF3UbqSii4XF&#10;3UbqSii4XF3UoOabSg4pjHUUgOaWmMKKKKACiiigAooooAKKKKACiiigAooooAKKKKACiiigAooo&#10;oAKKKKACiiigAooooAKKKKACiiigAooooAKKKKACiiigAooooAKKKKACiiigAooooAKKKKACiiig&#10;AooooAKKKKACiiigAooooAKKKKACiiigAooooAKKKKACiiigAooooAKKKKACiiigAooooAKKKKAC&#10;iiigAooooAKKKKACiiigAooooAKKKKACiiigAooooAKKKKACiiigAooooAKKKKACkIzS0hOKAE20&#10;baUHNLQAgGKCM0tFADdtG2lJxSbqADbRtpQc0E4oATbRto3UoOaAE20badRQA3bQRinUhGaAG0q0&#10;baPu0AOpCM0A5paQhu2jbSk4oBzTGJto206ikIbtpQMUtFMYUUUUAFFFFABSEZpaKAG7aNtOooAb&#10;to206igBu2jbTqKQhu2jbTqKLBYbto206iiwWG7aNtOopjEAxS0UUAFFFFABRRRQAUUUUAFFFFAB&#10;RRRQAUUUUAFFFFABRRRQAUUUUAFFFFABRRRQAUUUUAFFFFABRRRQAUUUUAFFFFABRRRQAUUUUAFF&#10;FFABRRRQAUUUUAFFFFABRRRQAUUUUAFFFFABRRRQAUUUUAFFFFABRRRQAUUUUAFFFFABRRRQAUUU&#10;UAFFFFABRRRQAUUUUAFFFFABRRRQAUUUUAFFFFABRRRQAUUUUAFFFFABRRRQAUUUUAFFFFABRRRQ&#10;AUUUUAFFFFABTWp1NagAWlJxSA4oJzQAbqN1JRUkik5pKKKYxVpSM0i0pOKYxCMULQTmgHFACk4p&#10;N1BOaSgBd1G6koqSRd1BOaSimMUHFG6kopCFJzQDigDNG2mMUHNLSAYpaYwooooAKKKKACo55Whj&#10;LrFJNjHyxgE9QO5Hrn8DUlQzscqFVGb7xDrngEZxz15z74oA4T4Z/EjXfHPifx3puq+C7zwxZeHt&#10;U/s+w1C5uBIurR7dxmRdg2AccZbqOa72SYRuqnqQWx7DGcep5HFeefCf4x2XxQ13xzpNrpd9p8vh&#10;XVjpk011CyR3h2A+dGT1BO4Y5xtHPOBc+MPwjsvjN4btNFv9b1vQoLe9ivhPoN59mmZkzhS+D8pz&#10;0oA7eORmZlYKpGCFBJOD0zwMHrxzUlef/B74M6d8GNM1Ox03XNe1uK/ujdvJr999rkRz1CttGF9q&#10;9A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IzS0U&#10;AN20badRQA3bRtp1FIQ3bRtp1FMYgGKCM0tFADdtG2nUUAN20badRQA3bRtp1FIQ3bRtp1FMY3bR&#10;tp1FIQgGKWiimMKKKKACiiigAooooAKa6lyASPL6suOT6c54p1FAEcECwqcKgdvmdkQLvbux96k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khcY2KG9c5/oDQA+io1kYffQj02qzf+y0vmj0f/AL9t/hQA+imebnorfijD+lIZSP4T/wB8t/8A&#10;E0ASUVF53qrfgjn/ANlpyyg5ysn4Rt/UUAPoppkA/hk/79mmmX0R/wAY2/woAkoqIzN2Qn6o4/8A&#10;ZadHIWzuGz06j+YFAD6KQnP3fm/Ef40hYj+Bj/u4P9aAHUUgLN0jk/T/ABpcN/zzf/x3/GgAopGb&#10;b97Cf75Az+Wab5if89I/++qAH0U3zF/vqf8AdOaPMX+9QA6ikUh/ukGhgw6LmgBaKjaQoVDLjPep&#10;CyYHz/pQAUU1nUISDkjtSp+8QEYz3BOMUALRTJpRBjeVGenzgfzxUYvYf4pEX/tov+NAE9FQ/a4W&#10;+66v67XXj9acs6N2b/gI3f8AoOaAJKKieY8bEZvXcjj/ANlppuGX70Z/BHP/ALLQBPRUcUplz8j8&#10;f7LD+YFPO4fwNQAtFJlv+ebUfN/cagBaKTkdVcfhQdx+4hPrnigBaKbl1+9E3/AcGjef+eUv/fI/&#10;xoAdRTd5/wCeUv8A3yP8aTef+eUv/fI/xoAfRTd/qrp/vL/hmjeD3/Q/4UAOopAC33cH65H9KCCv&#10;3sD6ZP8ASgBaKbvA7/of8KN/orN/ur/jQA6im7j/AM85P++R/jQZMdVZf94f4ZoAdRSId+dvOPw/&#10;nStuTGUY/wC6Af60AFFN+dvuxt/wLApyo5zlMfjmgAopdjeho2N6GgBKKd5behprgpj5GP8AugH+&#10;tABRTdx/55yf98j/ABo3n/nlL/3yP8aAHUU3ef8AnlL/AN8j/Gjcf+ecn/fI/wAaAHUUIC+fkYf7&#10;wA/rQ4KY+Rj/ALoB/rQAUU3cf+ecn/fI/wAacgL5+Rh/vAD+tABRQysv8JP0pMt/zzagBaKT5v7j&#10;UfN/cagBaKT5v7jUfN/cb9KAFopPm/uN+lHzf3G/SgBaKT5v7jUfN/cagBaKQ7h/yzb9KVQT1Rh+&#10;FABRQwI6Kx/Ck+b+41AC0UfN/caj5v7jUAFFJ839xv0pkkhjx8jc/wCyT/IGgCSioPtJ/wCeb/8A&#10;ft//AImnJOGzuVx9I3/+JoAloqNp0Xs3/Aht/wDQsUguYy3zMqLjlmdf6GgCWiq63sTLkMuM4/1i&#10;/wCNKbyMfxL/AN/F/wAaAJ6Kg+2R/wB5P+/i/wCNKLuI9ZEH/A1/xoAmoqL7XAP+Wqf99r/jSG8h&#10;7SIf+Br/AI0ATUVB9si/vJ/38X/GlF3Ef41/77X/ABoAmoqH7XF/fX/vtf8AGnxyCbOxkOOvzj+m&#10;aAH0UjHZ94qM+hzQpD/dINAC0UHC/eyPoCaaZEH8YH+/xQA6ikVg+duJP9wg4pcN/wA83/T/ABoA&#10;KKMN/wA83/T/ABoPy/eBX6kf40AFFJuT+8PzH+NGc/d+b8R/jQAtFJnH3vl/Ef40uc/dBf8A3SOP&#10;1oAKKT5v7jD6kf40Zx975fxH+NAC0UZX+8PzH+NIWUd8/iP8aAFoqNpcYwCfoC38s0nnH+43/fD/&#10;APxNAEtFQmZuyE/VHH/stAmbuhH0Rz/7LQBNRTElBzlXH0jb+oFDSgdFc/WNv8KAH0VH5v8Ast/3&#10;w/8A8TR5v+y3/fDf4UASUVH5v+y3/fD/APxNAlz1BH1BX+eKAJKKRXU9Tj8R/jS9fugt9Mf40AFF&#10;GG/55v8Ap/jRhv8Anm/6f40AFFIzbfvYT/fIGfyzTTKvZ4/++v8A61AD6KYJVP8AHHn0DdaIpBNG&#10;HCuoJIw67TQA+iiigAooooAKKKKACiiigAooooAKKKKACvNPiX408SaV458KeGvDbaJFPq9nqF3J&#10;LrEUsmPs5tgqoEdevnnJJ4wOK9Lry3xsXX4//DcpI0ZGja50AOfmsPUUALJH8XU4a78DhgSMfZ7p&#10;Ow/6bH1/zmiNPiw2d9/4IT0/d3Zz/wCRa9OWNklmPnSNlhwcYHA6cU4gnq7H8B/hQB5iY/iyP9Xq&#10;ngZfXNpdSfznGKaYvi63/MW8Cj/uG3P/AMkV6hgjpI6/QL/hR8//AD1k/wDHf8KAPL/s3xib/V67&#10;4Fh9f+JVdNn/AMmail0/40Slduv+BJMdf+JHdPj/AMnF/rXqpDn/AJbSD/vn/CgAc7yZfTeBx+Qo&#10;A8tGi/GDaxl8Q+CUIXICeGbps/8AlQFc38MNV+LvxM+GXg/xfH4j8HaN/wAJBo1nqxs18OXMnk+f&#10;Ckvl7/t43bd2N2Fz1wOle3zwKVbHyhht+XjqRXmv7LUQH7Mfwh4DY8H6QvzjPSzioAP+Eb+Mh+74&#10;48JD/d8L3B/9vxUcvhf4wPjzvHnhdMdNvhKVs/8AfV+a9UCD0C/7gxTlCr2J+poA8nXwj8Wnzt+I&#10;nhmPH/Umuc/+T1Sp4N+LXO74keHP+A+DmH/t8a9TbB6DFIBigDy5vBXxWf73xI8PnHp4QYf+3tJ/&#10;wg/xT/6KPoH/AISLf/Jtep0UAeWr4K+Ky/d+JeiR/wDXPwmRn87s07/hDPix/wBFQ0j/AMJQf/JV&#10;eoUUAeYp4L+KTZ834naa3p5fhgJ+f+lHNL/whHxM/wCimWP/AITn/wB016bRQB5fJ4F+J7Y2fE+x&#10;T1/4psHP/kzSJ4F+KK5z8ULFv+5aH/yTXqNFAHmSeCfiaoYN8S7Fs9P+KcAx/wCTNNTwP8TVJz8T&#10;bI56f8U50/8AJmvT6KAPMx4J+JgkVj8S7EgdV/4Rzr/5M0jeB/iU8jMfiXZgHoo8PYx/5MV6bRQB&#10;5g3gL4kv0+KMcP8A1x8Px8/XfK36YpV8AfEgZ3fFZz/3L9sP/Zq9OooA8wf4efEOXG/4rXAx08vQ&#10;7Zf60xvhn4+kxu+Kty2Om7QrN/8A0IHH4V6lRQB5avwx8eLnHxXvI/8Arl4f08Z+uYzQfhj49b/m&#10;ruqL/uaJpw/9o16lRQB5W3ws8dv1+MOsj6aJph/nbmmn4U+Oj/zWLW//AAR6V/8AI1erUUAeU/8A&#10;CqPHX/RY9b/8Eek//I1H/CqPHX/RY9b/APBHpP8A8jV6tRQB5T/wqfxwfvfGHWm/7gek/wDyLQfh&#10;N42PT4wa2P8AuB6T/wDIteqk4oBzQB5UPhJ41P3vjDr3/ANF0gf+2lKPhH4yH/NYfEP/AIJ9I/8A&#10;kSvVaKAPKv8AhUnjL/osPiH/AME+kf8AyJR/wqTxl/0WHxD/AOCfSP8A5Er1WigDy1PhR41TO34y&#10;+JY89fL0nRxn65szTv8AhVnjgf8ANavFX/gq0b/5Br1CigDy5vhT41f73xp8VnHppejD/wBsaF+F&#10;PjVPu/GnxWM+ul6Mf/bGvUaKAPL/APhVnjg/81q8Vf8Agq0b/wCQaa/wo8avjd8ZfEsmOnmaTo5x&#10;9MWYr1KigDysfCXxkP8AmsHiH/wT6R/8iU4fCjxqv3fjL4li9fL0nRxn65szXqVFAHlb/Cfxq+N/&#10;xj8RT46efo+jtj6YsxSD4SeMv+iva8v+5o2kD/20r1WigDyk/CXxr/D8Yde/4HoukH/20oHwl8af&#10;xfF7W2/7gmk//IterUUAeVf8Kk8Zf9Fc1v8A8Emk/wDyLR/wqTxl/wBFc1v/AMEmk/8AyLXqtFAH&#10;lX/CpPGX/RXNb/8ABJpP/wAiUf8ACpPGX/RXteX/AHNG0gf+2leq0UAeVf8ACpPGX/RYfEP/AIJ9&#10;I/8AkSj/AIVJ4y/6LD4h/wDBPpH/AMiV6rRQB5V/wqTxl/0WHxD/AOCfSP8A5Eo/4VJ4y/6LD4h/&#10;8E+kf/Ileq0UAeVf8Kk8Zf8ARXteb/f0bSD/AO2lH/CpPGX/AEV7Xl/3NG0gf+2leq0UAeVj4S+M&#10;h/zWDxD/AOCfSP8A5EoPwl8ZH/mr2vN/v6NpB/8AbSvVKKAPKT8JvGy/6v4v62nr/wASTSef/JWj&#10;/hVHjr/oset/+CPSf/kavVqKAPKf+FUeOv8Aoset/wDgj0n/AORqP+FUeOv+ix63/wCCPSf/AJGr&#10;1aigDyn/AIVR46/6LHrf/gj0n/5Go/4VR46/6LHrf/gj0n/5Gr1aigDyn/hVHjr/AKLHrf8A4I9J&#10;/wDkaj/hVHjr/oset/8Agj0n/wCRq9WooA8p/wCFUeOv+ix63/4I9J/+RqP+FUeOv+ix63/4I9J/&#10;+Rq9WooA8oPwn8dH/msetf8Agj0n/wCRqa3wl8eHGPjJrQ/7gWkn/wBtq9ZooA8nT4TePFzn4ya0&#10;f+4FpI/9tqd/wqjx1/0WPW//AAR6T/8AI1erUUAeUj4U+Oh/zWLW/wDwR6V/8jUH4U+Oj/zWLW//&#10;AAR6V/8AI1erUUAeU/8ACqPHX/RY9b/8Eek//I1OT4XePYc7PjBqr56+boWmH8tsC16pRQB5afhp&#10;8QD/AM1d1D/wQ6d/8apD8MfHzfe+LF3L/wBdPD+nnH0xGK9TooA8tX4Z+Po87fircrnrt0KzT/0E&#10;DP404fDr4hI67fivcnkZD6JbnuPf3r1CmSPs2nGfmUfmwFAHgOiw/E/Vviz4p8Lt8TzHb6Zo+l6p&#10;FMNBtjn7VLexlNuf4fsYO7PO/oMc9kfAHxJP/NWG/wDCetv/AIqofCcPl/tK/EQ5zt8L+HYunXbc&#10;auc/+PfpXqtAHl//AAgHxK/6Kw3/AIT1t/8AFU1/h78S2xj4tOv/AHL1t/8AFV6lRQB5X/wrv4mf&#10;9Fcf/wAJ62/+KpyfD34lrnPxadv+5etv/iq9SooA8w/4QD4k/wDRWG/8J62/+KoHgH4kj/mq7f8A&#10;hPW3/wAVXp9FAHmP/CA/En/oq7f+E9bf/FUf8IF8SR/zVGKb/rt4fj4+myVf1z+FenUUAeYjwN8S&#10;l+78S7MfXw9n/wBuabJ4F+J7Y2fE+xT1/wCKbBz/AOTNeoUUAeWDwL8VF6fFLT/x8MA/+3NKPBPx&#10;XTp8UdLP+94VB/8AbqvUqKAPLj4K+Kx+98S9Ek/66eE84/K7FJ/whPxT/wCijaB/4STf/JlepUUA&#10;eW/8IT8U/wDoo2gf+Ek3/wAmUHwV8VR934i+HT/v+EGP/t6K9SooA8rPgz4r/wDRRPDP/hGv/wDJ&#10;1J/whnxa/h+I3hlfX/ijX/8Ak6vVCM0AYoA8s/4Qz4tD73xG8Mt6f8Ua/wD8nU1/BvxW4z8RPDv/&#10;AADwgy/+3pr1UjNKuB1GaAPKE8G/Fk52fEbw6vrv8Hs3/t6KkHgz4s/xfEbwy3/cmv8A/J1eqEg9&#10;BikoA8t/4Qz4r/8ARRPDP/hGv/8AJ1OTwb8Vlzn4h+GT/wByc4/9vq9QooA8yXwp8Vo84+IHhhs+&#10;vhGUfyvxS/8ACM/Ff/ofvC//AISU/wD8sa9LIzSbaAPMn8OfFpMbPH3hfnr/AMUlP/8ALGm/8I98&#10;Wz97x74Xb/uUp/8A5Y16iuB1GaXK/wB2gDy9PDPxVfO/xv4Tkx08zwjcnH0xqQp6+GPiov3fHHhK&#10;L18vwjcDP1zqRr0xsHoMU3bQB5q/h74sJjHjzwuf+5Tn/wDljTf7B+LP/Q9eF/8Awk5//lhXpy4H&#10;UZpcr/doA8vbw/8AFtvu+OPC7ev/ABSk/wD8sKY/hn4tSY8zx14YTHTHhKU5/wC+r816nuI+7haN&#10;xP3sNQB5O/hP4tNjy/Hvhk+v/FIP/wDJtLH4O+LLZ834g+HI/TZ4RYZ/8na9X3EfdwtIxZupz+FA&#10;HlZ8FfFM/wDNRtA/8JJv/kygeCPimf8Amo2gf+Ek3/ybXqW2lAxQB5cvgr4rL934l6JH/wBc/CZG&#10;fzuzUieD/iuuc/E7SG/7lQf/ACVXp1FAHmUnhL4pLDKz/ErSWAU42+FsEHsc/aqsfAfxTrXjDwLP&#10;feILuG+1W21jVtJkuYIPISUWWo3NkHCAnbv+z78ZON+MnGT6FKN6GPpv4z6V5R+zDL5/w01GbG3z&#10;PFniaTHXG/XL6TH4b8fhQB61RRRQAUUUUAFFFFABRRRQAUUUUAFFFFABXlnjVs/tCfDeP10TXnz9&#10;G0//ABr1OvK/Go2/tCfDeT00PXlx9W0//CgD1Mt87+5z+gpN1KV+d/Y4/QUhGKADdSg5ptKDigB1&#10;FN3UoOaAGTnCH2G78iK8z/ZaOf2Y/hD7+D9Ib87KKvSrg4R/+ubfzFeafssHP7Mfwg/7E3Rv/SKK&#10;gD1GiiigAooooAKKKKACiiigAooooAKKKKACiiigAooooAKKKKACiiigAooooAKKKKACiikJxQAj&#10;UA4oJzSUAOBzQTikBxQTmgkN1G6kooC44HNLTVp1AxCcUm6hqSgQu6lBzTaUHFAxScUA5pCc0LQM&#10;dSE4oJxSE5oJDdRupKKBi7qN1JRQMXdSg5ptKDigkUnFJuoJzSUBccDmlpoOKUHNAxaKKKBhRRRQ&#10;AUUUUAFFFFABRRRQAUUUUAFFFFABRRRQAUUUUAFFFFABRRRQAUUUUAFQ3H3V/wB9P/Q1qamSx+Yo&#10;5xhkP/jwP9KAPMvC3/JyfxH/AOxd0D/0fqteoV5X4Rl839pD4hHGPM8L+HZevTNxq4x/47+teqUA&#10;FFFFABRRRQAUUUUAFFFFABRRRQAUUUUAITik3UNQBmgBQc0tN+7RuoAdRTd1G6gB1ITik3UE5oAU&#10;HNBOKQHFBOaAFBzS00HFG6gB1FN3UbqAHUU3dSg5oAWiiigAooooAKKKKACiiigAooooAKKKKAEx&#10;l0+teR/ssjHwrvP+xo8Q/wDp3u69cPBQ/wC0BXk37L8fl/C68Gc/8VP4hP8A5V7ugD1qiiigAooo&#10;oAKKKKACiiigAooooAKKKKACvLfGq7v2gfhovTfpWuJn05sjn9K9Sry3xs+z9oH4ZtjOzStcfHrz&#10;ZDH60Aeoq28bum8BsenGP6UEZpFXYNvXZhM+vGf606gBu2jbTqKAG7aUDFBOKAc0AR3Ayh9xs/Mi&#10;vNP2WVx+zH8IfbwfpC/lZxV6XcnCD/eH868z/ZbkA/Zj+EeQf+RS0noM/wDLnFQB6jRTRIp6sF/3&#10;zijdn7rxt/wOgB1FN3Bfvui+mGzQXz9wGX12EcfmRQA6imguf+WMg/75/wDiqX5/+eUn/jv+NAC0&#10;Unz/APPGT/x3/Gj5/wDnjJ/47/jQAtFNZmX/AJYyn6bf8ab5jf8APCb8l/xoAkopquT1jdP97aP6&#10;0u72P5r/AI0ALRSbv9k/mv8AjTS5HSORv93af60APopELPn91Iv1x/jS7W/uN+n+NABRRtb+436f&#10;40EMP+Wbfp/jQAUUAMeqMPy/xpsjeXjKtz6KT/LNADqKi87/AGX/AO/b/wDxNBnx/C//AH7f/wCJ&#10;oAloqNZgequP+2b/AOFL5o9H/wC/bf4UAPpCM03zR6P/AN+2/wAKQzAdFc/9s3/woAdto200TA9V&#10;cf8AbN/8KXzR6P8A9+2/woAXbRtppkY/cQn13Ky/+y0nmSL96MfgGP8A7LQIfto20wSseqEf8Bf/&#10;AOJpfMP91v8Avhv8KAsPAxQTimeYf7rf98N/hSNIf7p/74b/AOJoGP8AvUbaYsh/un/vh/8A4ml8&#10;0/3W/wC+G/8AiaBDttG2mGZh0Qn/AIC//wATSec3/PM/98v/APE0DJCMULTPNJ+8rD6I5/8AZaUS&#10;gdn/AO/b/wCFADyM0m2m+cP7r/8Aft/8KQzDsr/9+3/+JoEP20baZ5/+y/8A37f/AOJo8/8A2X/7&#10;9v8A/E0DH7aNtM8//Yf/AL9v/wDE0ef/ALD/APft/wD4mgB+2jbTPP8A9h/+/b//ABNHn/7D/wDf&#10;t/8A4mgQ/bRtpnn/AOy//ft//iaUTA9Vcf8AbN/8KAsO20oGKZ5w/uv/AN+3/wAKPOH91/8Av2/+&#10;FAySimeaPR/+/bf4UhmA6K5/7Zv/AIUASUVF5/8AsP8A9+3/APiaPP8A9l/+/b//ABNAEtFRed/s&#10;v/37f/4mlE691kH0ic/0oAkopnnJ6S/9+X/wpDMvZZD9YnH9KAJKKbG3mZwrcf7JH88USN5eMq3P&#10;+yT/ACzQA6iovO/2X/79v/8AE05HL5wjHH+yR/PFAD6KaSR1Rh+Gf5ZprS7f4W/BG/woAkoqLz/9&#10;l/8Av2//AMTSrLu/hb8Ub/CgCSimgk9EY/hj+eKX5v8Anm35j/GgBaKQbj/yzb8x/jS7W/uN+n+N&#10;ABRQ2V6q36f400uR0jdv93af60AOopoZm/5Yy/jt/wAaX5/+eUn/AI7/AI0ALTHl2uqY4bBznp8y&#10;j+tKS4/5YyH/AL5/+KqOXO0MyGPDoPnI5+dfQmgDzDwXH/xkJ4+lJw48M6BAUx023GrHOffd09q9&#10;VrynwnJEP2mPiWROpB8O+H/k/unz9Vr1QOG+5mT12Y4/MigB1FN3hfv5j9N5HP5GjeG+48beuWxQ&#10;A6imZb1i/wC+/wD61KGA++8a+mGzQA6ik8yP/nov50hYH7jxt65bFADqKZlvWL/vv/61KGA++8a+&#10;mGzQA6im7g33HRvXLYo+b1j/AO+//rUAOopu7H3njX/gdKGQ5/eJ+DUABGaAMUIysT868f3TmlbA&#10;6HNACEZpNtG6jdQAbaNtG6jdQAbaNtOXB6nFLhf71ADCMUlOcAYwc0gGaAADNG2lAxQTigBNtG2n&#10;Lg9TihsDoc0AN20oGKVcHqcUNgdDmgAopAc0tABRRSE4oAWim7qN1ADqKbupyhm6DP40AFFDZT7w&#10;PPpzTd692C/7/FADqKbuz9142/4HRux9541/4HQAp5wPQhvyryj9mI5+F9yf73iTX2/PV7uvVgyk&#10;/eDcfwc+leU/sxD/AItdNwR/xUOvdR/1F7ugD1iiiigAooooAKKKKACiiigAooooAKKKKACvE/jB&#10;f6vYfG74bNoen2Oq6i2k62q2d7fmzDLusMsHEcnT6dxXtleV+NGP/DQvw5jB27tB1/5gBkfPp3Sg&#10;CwfGPxRaa4Efw50SZVk27o/FZ5+VfW0FH/CZfFCP/WfDTTeenl+Jg/5/6MK9IEQACYDBQBlxk9Pw&#10;pyxqM5Rf+AjFAHmv/CZ/E9/ufDjSY8dftHicpn6YtTmj/hL/AIo/9E80D/wrG/8AkOvS8Y+6Sn+7&#10;jn8xR83/AD1f/wAd/wAKAPMn8X/FPjHw98Oj/f8AFzD/ANsjSx+K/iq+ceAPDAx6+L5T/KwNellS&#10;33nZv94L/hTWiz0Yj6Er/wCg4oA81n8U/FBIxJceBvDENuroHkHiudioLAZx/Z/Neffs+a38TNP/&#10;AGffhha6X4a8IzWMPhfS0iur3xRcQvOv2KEhtg099p55G4/U177rLmz0q/nGXaK2kkAZ3IJUZ/ve&#10;1cJ+zJE9v+zt8MI3fe6+FtLVnBYA4tI1zgscfdoAiHiH4uzf8yz4G49PFV0//uOGKDrfxfH3fDfg&#10;Zf8AuZLr/wCV9eokbupYf7rEUnlr/ek/7+GgDy/+2fjC3/MD8DRfXxFdHP8A5ICg6l8YZOmh+Bpc&#10;emt3T4/8k1x+tenmJT/FL/38NIYiPuu//AnY/wBaAPLnvfjGcY8P+Bh/3Fbo/wDttQk/xjkznQvA&#10;q4/6id1/8jV6jsf+/wDq3/xVIY5D/H+rf/FUAeYmT4xD/mCeBf8AwZ3P/wAjUCX4wD72jeBV/wC4&#10;lcn/ANtq9N8qT/np+r//ABVAhf8AifP0Zx/7NQB5kZfjEf8AV6P4FPr/AMTK6/8AkejzvjIPv6T4&#10;FX0/4mN1/wDI9em+U46OR9Wc/wDs1HlOerk/RnH/ALNQB5i0vxjf7uj+ApP9/ULrj/yXpN/xiH39&#10;E+H6+n+n3f8A8Yr0/wApx0cj6s5/9mo8pz1cn6M4/wDZqAPMPM+MB/5g/wAP/wDwOu//AIxTll+M&#10;Az/xKfAS/wC5f3Q/9oV6cIiP4j/32/8A8VS+Uf7zf99t/wDFUAeYs/xhf/mH+A4/968unz/5AFRv&#10;/wALk42WPgBvXN1dj/2jXqOyQfdfH+8WP/s1KEc/efP+6WH/ALNQB5ah+MIz51j4DX08ue7f8/3Q&#10;xTifi2f+XTwP/wB93f8A8br1Dys9Wb8HYf1o8kf3n/7+P/jQB5gsXxcl6W/gdMe90c/+Q6cE+MEP&#10;3P8AhBo89ci85/75Vf616aYR/ef/AL+P/jQIF7tIfpK4/rQB5nu+Mp+63gRvXi/oD/GBf9dJ4Fj9&#10;NovefzZa9MMC9mkH1lc/1pUQpnDsM+rFv55oA8wkb4tPjFz4HH/Abv8A+OVGzfF1elz4Hb8Lof8A&#10;tSvVfm/56N+Q/wAKUFh1dj+X+FAHlKt8XW63Pgdfwuj/AO1KkR/i1HnNz4HbP+zdf/HK9SJY9HYf&#10;l/hSHcf+WjfkP8KAPLnf4tSYxc+B1x/s3X/xym4+Lf8Az9+B/wDvm7/+OV6mNw/5aN+Q/wAKPm/5&#10;6N+Q/wAKAPK/+LvD7t34E998V23/ALVo3/GMfdvPAA+ttdn/ANrV6qCw/wCWjfkP8KMt/wA9G/T/&#10;AAoA8pdvjM2MX/w/H/bpdn/2tRGPjGc+Zqnw/T0/0K7Of/I1erZb/no36f4Uhy3V2P4D/CgDytx8&#10;YxjZqnw/f1/0K7GP/I9RkfGc/wDMR+H/AP4B3X/x6vWRlejMPwH+FG5v77fp/hQB5RGnxjOd+qfD&#10;9PT/AEK7Of8AyPQ6fGMY2ap8P39f9Cuxj/yPXqxy3V2P4D/CgZXo7D8B/hQB5Sh+My5zf/D9v+3S&#10;7H/taneZ8Zf+f34f/wDgLd//AB6vVdzf32/T/CjLf89G/T/CgDyvd8YG/wBbeeAz6eXDdr/7VNIf&#10;+Ftj/l78D/8AfN1/8dr1XLf89G/T/CkO4/8ALRvyH+FAHlLN8XBjFz4HP4XQ/wDalPhl+Li53XHg&#10;f8rr/wCOV6ou4dXY/gP8KG3Ho7D8B/hQB5eX+ML/AOok8CvjruF7x/3yxpM/GUffbwIvpxf16c0Z&#10;fGXY/Riv8sUggXu0h+krj+tAHmJl+MC/ek8Cj6Lfn+tJ9o+Lo6y+Bj/wG9H/AKE4r1Dygv3S/wCM&#10;jH+tOQFc/M35k/zzQB5cJPjFL/qm8Ctjru+2/wDsrGnB/jDH/rpPAqZ6bRe8/wDfTCvTpF8zHzNx&#10;6MR/LFIqFc4dh9SW/nmgDzFrj4tjGJvA7f8AgV/8cppk+Lkv/Lx4HTHtdHP/AJEr1NSw6ux/Af4U&#10;pZuzsPy/woA8qx8Wx/y9+B/++Lv/AOOUY+Lf/P34H/75u/8A45XqmW/56N+n+FJ83/PRvyH+FAHl&#10;Tn4urjFz4HP4XQ/9qU6GT4uDO6fwP+V1/wDHK9UBYdXY/l/hQSx6Ow/L/CgDy8yfF5v9XL4Fb1yL&#10;z+jGgH4yn7reBG9eL+vTmTf99nOOmHK/yxTTCvZpB9ZXP9aAPM8fGg/9CJ/5P0yU/GZMbk8CP+N+&#10;MV6f5P8AtP8A9/H/APiqBCP7z/8Afx/8aAPMIv8AhccmcxeBFx/tX3+FPx8ZV+6vgRfxv69MMI7M&#10;/wD38f8AxpPI/wBp/wDv4/8A8VQB5k0fxhl/1q+BWx0x9s/9mU00r8YoP9TH4FGeuftn/sqivT/I&#10;/wBt/wDv4/8A8VSiEDqzn/to/wDjQB5gknxobOV8Bj/wPp4T4wyf66PwK+Om03vH5qa9MMIPRnH/&#10;AG0f/Gk8j/af/v4//wAVQB5o8Hxc42w+Bx9WvR/JBUbD4xw48qPwKM9ctfn+len+R/tP/wB/H/8A&#10;iqUQgdWc/wDbR/8AGgDzCNvjQ+cjwGP/AAPokX4xnHmR+BZPTDX4x+lenmEdmf8A7+P/AI0CEd2f&#10;/v4/+NAHloHxdX71t4HP/A70/wA0NL/xds/8ungf/vq7/wDjdepeUPV/+/jf40nkj+8//fx/8aAP&#10;Lwfi2P8Al08D/wDfV3/8bprt8YePKsfAb+vmT3af+0jmvUvJH95/+/j/AONBi9GYfV2P9aAPLVf4&#10;yDO/S/h+/p/pt2Mf+QacJPjGPuaP4BPrt1C6H/tua9Q8o/3m/wC+2/8AiqQxP2cj6s5/9moA8vef&#10;4yrjOh+BW+mp3Q/9tqaLj4zH7ugeBT9dVuh/7bV6kI3HV8/i3/xVKYi3V2/B3H/s1AHlpvPjLF9/&#10;QfACZ6eZrF2v8rQ017/4ysAE0XwJ1BxBrd1yQQ3JNn7Efj7V6oIR3aT8JG/xpskCPhGMjIc5BkbP&#10;Q980AfNvh7VPimf2gvHzQ6Z4LTUP+Ef0Jbq2l1m5URjzdSZSHFmd2dzjoMbR1zx6I2p/F9vvaJ4A&#10;k/66a7dnH0xZCmeC1L/tEfEgOcFdB0DDRswJG/UeuWOa9U8lf78v/f00AeXLqfxfX7ui+AIv+ueu&#10;3Yz9c2RqRNX+Lwzv0fwK3p/xUF0P/bCvTfJX+/L/AN/TR5K/35f+/rUAeYvrPxeGNmg+Bn9f+Kju&#10;hj/yQqNtZ+Mp+5oHgVfXPiO6P/thXqQiUfxS/jIaXy1/vSf9/DQB5V/bHxn/AOgF4F/8KG6/+QKk&#10;h1j4wnPnaH4FHp/xUV1/8gV6j5a/3pP+/hpDEp/il/CQ0AeYya38W0xjQ/Ax/wC5iuv/AJAqJ9c+&#10;MTY8rQvAvvnxFdf/ACBXqYiUfxSn6ytSmJezSD/toaAPLE1v4yDO/QPAremPEd0P/bClOu/GEf8A&#10;Mv8AgNf9/wATXQ/9x9eo+UP78v8A38NKFK/dZj/vMT/WgDy3+3fi/wDxeH/ADf8Ac03X/wArqjk1&#10;/wCL6ldvhrwG477PE90f/cdXq3zf3v1P+NG3P3mb/gLEf1oA8vj8R/Fpx83gvwfMR/z7+KrkY+ud&#10;OqVPEfxYXOfAfhc/9zZP/wDK6vSmiB6M4+sjf403yf8Aab/vt/8A4qgDzg+Jfiz/AA/D/wALt/3N&#10;0/8A8rqY/if4uLjHw78Lt/3N8/8A8rq9KMLdnI+ruf8A2agROP4z/wB9P/8AFUAebR+J/i02d/w9&#10;8Lp6f8VdOc/+U6n/APCTfFcf8yD4X/8ACtn/APldXo3lE9Xb8Hcf+zUeSf77f99v/wDFUAebP4k+&#10;LDYx4D8Lj/ubZ/8A5XU0eIfiyf8AmRPC/wD4Vk//AMrq9L8k/wB9v++3/wDiqPJP99v++3/+KoA8&#10;0PiX4tx/d+H/AIXlz/1N04x/5TqfF4o+LRzv+HvhdPT/AIq6c5/8p1ek+UR0dvxd/wD4qjyiert+&#10;Dv8A/FUAecnxN8Wf4fh/4Xb/ALm6f/5XU0+Jviz/ABfD/wALr/3N0/8A8rq9HMLdnI+ruf8A2akE&#10;Ld3J+juP/ZqAPN38SfFhsY8B+F1/7m2f/wCV1CeJPiwuc+A/C7f9zbP/APK6vSfJP99v++3/APiq&#10;PJP99v8Avt//AIqgDzZ/EnxYbGPAXhcf9zbP/wDK6m/8JL8W0+78P/C8n/c3TjH/AJTq9L8k/wB9&#10;v++3/wDiqBER0dvxdz/7NQB5k3i34uxYz8OPDDZ9PGEo/wDQtPFKnjH4sHO/4deGk9P+Kxc5/wDJ&#10;GvT0DLn5j+ZP880pG7qc/gP8KAPMf+Ew+Kv/AET7w1/4WD//ACDTl8V/FaTOPh/4YXHr4ulP8rA1&#10;6XsX/IH+FNaLOMEj6Er/ACxQB5v/AMJN8Vv+hB8L/wDhWz//ACupR4l+K5/5kHwv/wCFbP8A/K6v&#10;RvJP99v++3/+KoEOP4m/77f/AOKoA87/AOEj+K//AEIXhf8A8K2f/wCV1NfxD8Vjj/ijPCVt/wBd&#10;PFlx830xp1ej+V/tN/323+NHk5/jkH0kb/GgDzb/AISL4sD7vhjwYPr4ruT/AO42mvr/AMXJMY8M&#10;+CeP73ie5P8A7jq9L8kf35f+/hpREB/HL/38NAHmB1v4v/w+G/Ay/wDcy3X/AMr6P7c+L/8AF4b8&#10;Dt/3Ml1/8r69QEYH8Un/AH8NBjB/ik/7+GgDyxvEHxgjcFPCXg+4IBOy28Tzg4yOu6xFVf2Vbm8u&#10;vhCr332UXB13XC6WsxlVGOrXmV3bVzj1wK9cMYjBkBYuvQsdxxnkc9M15N+y1GyfCm4YyNIH8SeI&#10;GAbHy51e744FAHrlFFFABRRRQAUUUUAFFFFABRRRQAUUUUAFeW+MUDftEfDglsEaDr/GOvz6dXqV&#10;eTeOELftGfDQhtoGgeIeMdfm06gD1cH944+n8hTqYvDMPp/IU+gAooooAKKKKAM3xGu7QNT562ky&#10;/mh/wriv2b1x+z78NT6eG9PX8rdK7jxAM6DqI9beUf8AkNq4v9ndPJ+Anw4iznb4c085+tulAHod&#10;FITik3UAOopu6jdQA6im7qN1ADqKbuo3UAOopu6jdQA6im7qN1ADqKbupQc0ALRRRQAUUUhOKAFo&#10;pu6jdQA6im7qN1ADqKbuo3UAOopu6jdQA6im7qN1ADqKQHNLQAUUUhOKAFopAc0E4oAWim7qN1AD&#10;qKbuo3UAOopu6jdQA6im7qN1ADqKQHNLQAUUUUAFFITik3UAOopAc0E4oAWim7qN1ADqKbuo3UAO&#10;opu6jdQA6im7qN1ADqKbuo3UAOopAc0tABRRRQAUUUhOKAFopu6jdQA6im7qUHNAC0UhOKTdQA6i&#10;m7qN1ADqKbuo3UAOpMZdPckfoaAc0Zw6exJ/Q0AeWeCV3ftB/EiT10PQVx9G1D/GvVK8r8Ett/aD&#10;+JEfpoegtn6tqH+FeqUAFFFFABRRRQAUUUUAFFFFABRRRQAUUUUAFFFFABRRRQAUUUUAFFFFABRR&#10;RQAUUUUAFFFFABRRRQAUUUUAFFFFABRRRQAUUUUAFFFFABRRRQAyVsRSD0Qt+VeU/svf8km/3tf1&#10;1vz1e7r1Z13gp03qyZ9Mj/61eT/sttv+EULYxu1rW2x6f8Te8oA9booooAKKKKACiiigAooooAKK&#10;KKACiiigAryvxmuf2i/hoPXQ9fX/AMe0/wDwr1SvLfGS/wDGRHw0f+7ouvcf8CsKAPT15eX2bb+g&#10;p9MT70p9ZD/IU+gAooooAKKKKAKOtr5mk3cfTfEyZ9Nw2/8As2fwrh/2cbj7X8APhrPt2eZ4Z0xt&#10;uc4zaRN/7Nj8K72/i8+1ePO3fhc46cj/AArzr9l9/N/Zr+FMuMeZ4U0lsen+hQj+lAHpjUAZpSM0&#10;AYoAQjFJTiM0m2gBKKXbQRigBKKKUDNACUoGaNtKBigBCMUlOIzSbaAEpVo20oGKAFooooAQnFIT&#10;mlIzSbaAADNBGKUDFBGaAG0Uu2jbQAlFLto20AJRS7aNtACUUu2jbQALTqQDFLQAU1qdSEZoAQHF&#10;BOaNtG2gBKKXbQRigBKKUDNG2gBKUDNG2lAxQAhGKSnEZpNtAADilBzSbaUDFAC0UUUANakpxGaT&#10;bQAA4oJzRto20AJRS7aNtACUUu2jbQAlFLtoIxQAlFKBmjbQAlFLto20AC06kAxS0AFFFFACE4pP&#10;vUpGaAMUAIRikpxGaTbQAlKDijbRtoACc0lLto20AJRS7aNtACUUu2gjFAAtB+8v4/yNC0MG3phc&#10;jnJ9ODQB5Z4L/wCTiviT/wBgHw//AOh6jXqteVeCyp/aK+JIByRoPh/I9Pn1GvVaACiiigAooooA&#10;KKKKACiiigAooooAKKKKACiiigAooooAKKKKACiiigAooooAKKKKACiiigAooooAKKKKACiiigAo&#10;oooAKKKKACiiigAooooAaeHj+p/ka8l/ZY/5I/bf9hjW/wD073tetN9+P6n/ANBNeSfsr/8AJHrb&#10;/sL63/6d72gD12iiigAooooAKKKKACiiigAooooAKKKKACvLvGh2/tA/DhvTRddGP+BWFeo15Z40&#10;O79oT4bx+uia82fo2n/40AepBdrSD/b/AKCloP339zn9BRQAUUUUAFFFFAFbUJvItmkxu2YbGevI&#10;H9a86/ZfTyv2a/hTFnPl+FNJXPr/AKFCf613+stiwn9oy35MtcD+zGc/s4/C0/3vCukn/wAkYKAP&#10;TCcUm6hqSpJHA5paatKTimMWkIzSbqN1MYbaUDFJuo3UAOopu6jdQA6im7qN1ADqKbuo3UAOopAc&#10;0tACE4oBzSNQDigB1FN3UbqAHUU3dRuoAdRTd1G6gB1FN3UbqAFJxQDmkJzQtADqKKKACiiigAoo&#10;ooAKQjNLRQAgGKWiigAooooAKKKKACiiigAooooAKKKKACiiigAooooAKKKKACkIzS0UAIBilooo&#10;AKKKKACiiigAooooAKKKKACiiigAooooAKKKKACiiigApCM0tFACAYprlg8QBwGbaR+Bp9NK7ni9&#10;nz/46aAPLfBiKv7RfxLwMEaHoCk+uG1D/GvVK8s8FfP+0L8Spem7RtCGPTDX9ep0AFFFFABRRRQA&#10;UUUUAFFFFABRRRQAUUUUAFFFFABRRRQAUUUUAFFFFABRRRQAUUUUAFFFFABRRRQAUUUUAFFFFABR&#10;RRQAUUUUAFFFFABRRRQBHM/l7GxnDqMfU7f65ryb9lP958E9Nn6edqesSbfTdql22P8Ax7H4V61L&#10;H5qqM4+dD+TA/wBK8m/ZSGz4F6GvX/S9RfP+9f3DY/DOKAPXKKKKACiiigAooooAKKKKACiiigAo&#10;oooAK8r8Z8ftFfDb/sA+IP8A0PTq9Ury3xenmftF/DgZxjQNfP5y6Yv/ALN+lAHqPVm/D+QpaYrb&#10;mbjv/Ikf0p9ABRRRQAUUUUAZ3iA+VouoT9fKtpH2+uBux/47+tcP+zZD9l/Z6+GEGd3l+FdKXdjG&#10;cWka/wDsufxrt/Exx4Z1j/rzm/8AQDXGfs6nPwF+Gv8A2K+mf+ky0AehtSU4jNJtpCBaGpQMUEZp&#10;jG0oGaNtKBigBCMUlOIzSbaAEopdtG2gBKUDNG2lAxQAhGKAM0pGaAMUAAGKWiigBCM0m2nUUAN2&#10;0badRQA3bQRinUhGaAEAzQRilAxQRmgBAM0baUDFLQA3bSgYpaKACiiigAooooAKKKKACiiigAoo&#10;ooAKKKKACiiigAooooAKKKKACiiigAooooAKKKKACiiigAooooAKKKKACiiigAooooAKKKKACiii&#10;gAooooAKKKKACiiigAooooAKKKKACms2wbuuzL49eMf1p1NkGY5P9w0AeX+CV2/tA/ExeuzStDTP&#10;r/x+nP616lXl/gwj/hoT4oYOT/ZuiZHpxeV6hQAUUUUAFFFFABRRRQAUUUUAFFFFABRRRQAUUUUA&#10;FFFFABRRRQAUUUUAFFFFABRRRQAUUUUAFFFFABRRRQAUUUUAFFFFABRRRQAUUUUAFFFFAAOWUe+a&#10;8j/ZSbf8C9Cbp/pF8Mf9vk1eurwyn3xXkX7KaeX8DNCXOf8ASL45/wC3yagD1yiiigAooooAKKKK&#10;ACiiigAooooAKKKKACvLvF7eX+0P8On640DXhj/trprf+y/rXqNeXeL18z9of4dJ0zoGvHP/AG10&#10;1f8A2b9KAPT0TGWz15/Mk/1p1NR85XH3e/0JH9KdQAUUUUAFFFFAGZ4nOPDGsH0spj/44a4r9m9/&#10;O/Z9+GcuMbvDGmjH0t0rt/EieZ4c1VM432ky59MxtXE/s2p5f7PPwzXOdvhvT1z9LdKAPR6KKKAC&#10;iiigAooooAKKKKACiiigAooooAKKKKACiiigAooooAKKKKACiiigAooooAKKKKACiiigAooooAKK&#10;KKACiiigAooooAKKKKACiiigAooooAKKKKACiiigAooooAKKKKACiiigAooooAKKKKACiiigAooo&#10;oAKKKKACiiigAooooAKKKKACiiigAooooAKKKKACiiigApkx/cSj1Q80+mTf6pvcbfzoA8q8B27Q&#10;ftEfFVjJv3aboeBjGP8Aj9r1ivLPBDb/ANoP4pHpjT9FX8heV6nQAUUUUAFFFFABRRRQAUUUUAFF&#10;FFABRRRQAUUUUAFFFFABRRRQAUUUUAFFFFABRRRQAUUUUAFFFFABRRRQAUUUUAFFFFABRRRQAUUU&#10;UAFFFFAB/d/3hXkv7Kxz8D9D/wCu97/6WTV61/d/3hXkn7Kv/JDtD/6733/pZNQB63RRRQAUUUUA&#10;FFFFABRRRQAUUUUAFFFFABXlvi9/L/aL+HBxnOga+Pyl0xv/AGX9a9SryvxoMftDfDlv7ug6/wAf&#10;8D06gD1FU2u3Pf8AmSf60+kHI3euP5CloAKKKKACiiigDO8Rts8P6kcZ/wBHl/8ARbVxn7Og2/AD&#10;4br1x4c085/7d0rsvEvPh7VB6Wkzfkh/xrjP2c23/AH4bNjGfDWnH/yXSgD0WiiigAooooAKKKKA&#10;CiiigAooooAKKKKACiiigAooooAKKKKACiiigAooooAKKKKACiiigAooooAKKKKACiiigAooooAK&#10;KKKACiiigAooooAKKKKACiiigAooooAKKKKACiiigAooooAKKKKACiiigAooooAKKKKACiiigAoo&#10;ooAKKKKACiiigAooooAKKKKACiiigAooooAKRk8xduccg5paQvsDNjOFJxQB5Z4E5+P3xSb/AKct&#10;HH5C7r1SvLfBC+X+0B8UU6/6Boz5+ou+P0r1KgAooooAKKKKACiiigAooooAKKKKACiiigAooooA&#10;KKKKACiiigAooooAKKKKACiiigAooooAKKKKACiiigAooooAKKKKACiiigAooooAKKKKAEz8wHp8&#10;35V5R+yymz4G+HznO+W8f6ZvJ69WP3x/umvK/wBlz/khnhz/AHrv/wBLJ6APVqKKKACiiigAoooo&#10;AKKKKACiiigAooooAK8o8bzBf2ivhtCBukl0DxBtGQM4bTvU+9er14t8W9L1PWvjl8NbTSNcn8P3&#10;jaTrji7hgjm+UNYZUq478cgj8ewB7Gs+0lSmFXADb15OBkYz24/Oneevv/30v+NeaH4dePTPcFPi&#10;peKplJCnSLc4G1eKP+Fc+P8A/oq15/4JragD0o3CjsT/AMCT/wCKoFyp7Ef8CT/4qvN0+Hfj5c5+&#10;Kl23/cHtqH+Hfj5sY+Kl2v8A3BragD0g3KjsT/wJP/iqVJ1bPDj6Dd/6DmvNk+Hfj5c5+Kl23/cG&#10;tqbL8N/Hk2M/FK54/vaFZv8A+hKcfhQB3fiNwdB1TAbH2OYZYbf4D64rif2dHZfgB8M9ih1/4RnT&#10;ec55+zp/dzVHUPh343tNJvpJfiddTIsMjMiaLaRbgI24yqj9c1xfwC+Hvje8+A/w7lh+KN/aRvoF&#10;iyxro9nJtBgTAzIjdPbFAH0N5sn/ADz/AEf/AOJp8bu+cxkY9Af6gV5j/wAKz8e/9Fb1H/wRad/8&#10;Zpr/AAu8dyYz8X9WTH/PPQtMGfrutzQB6ng/3G/Sg7h/Axryr/hVPjr/AKLFrf8A4I9K/wDkakPw&#10;p8dH/msWt/8Agj0r/wCRqAPV0Vmz8pH1pfLPoa8oX4T+Nj/rPi/rb+n/ABJNJGP/ACVpf+FS+Mv+&#10;iua3/wCCTSf/AJFoA9UcFMfIx/3QD/WhAXz8jD/eAH9a8rHwl8ZD/mr2vL/uaNpA/wDbSg/CXxkf&#10;+ava83+/o2kH/wBtKAPVvLb0NNZWX+En6V5V/wAKk8Zf9Fc1v/wSaT/8iUh+E3jZf9X8X9bT1/4k&#10;mk8/+StAHqvzf3Go+b+41eVf8Ko8df8ARY9b/wDBHpP/AMjUf8Ko8df9Fj1v/wAEek//ACNQB6rl&#10;v+ebUfN/cavKv+FUeOv+ix63/wCCPSf/AJGo/wCFUeOv+ix63/4I9J/+RqAPVhnurD8KMHsrH8K8&#10;qHwo8cfxfGDWm/7gek//ACLR/wAKo8cD7vxg1tf+4JpP/wAi0Aeq4b+41GD3Vh+FeVf8Kp8df9Fi&#10;1v8A8Eelf/I1H/CqPHB+98YNbb/uCaT/APItAHqpz2Vj+FHPdWH4V5UfhR44/h+MGtL/ANwPSf8A&#10;5FoHwo8cfxfGDWm/7gek/wDyLQB6rz2Vj+FKqlv4SPrXlJ+FHjj+H4wa0v8A3A9J/wDkWhfhP42P&#10;+s+L+tv6f8STSRj/AMlaAPVmXb1B/AUn4N+VeVn4T+Mx934u62P+4JpP/wAi0n/Cp/Gv/RXta/8A&#10;BJpP/wAi0Aeq89lY/hRz3Vh+FeVH4UeOP4fjBrS/9wPSf/kWgfCjxx/F8YNab/uB6T/8i0Aeq/g3&#10;/fNGD2Vvyryr/hU/jX/or2tf+CTSf/kWj/hVHjgfd+MGtr/3BNJ/+RaAPVcHurflRg9lY/hXlX/C&#10;qPHB+98YNbb/ALgmk/8AyLR/wqjxwPu/GDW1/wC4JpP/AMi0Aeq891YfhSHPZWP4V5X/AMKo8cH7&#10;3xg1tv8AuCaT/wDItB+FHjj+H4wa0v8A3A9J/wDkWgD1TJ7o4/ClHP8AC/8A3zXlP/Cp/HB+98Yd&#10;ab/uB6T/APItKPhP42H/ADV7Wv8AwSaT/wDItAHqbttZRtbn/ZP9AabHKZHcBH+XuUYfzA/SvJbn&#10;4MeMbqeCV/i7rhaHO3Gj6YvXH923Hp3q03ws8dscf8Lh1lVHQDRNMP8A6FbmgD1T5v7jVHI7pjEZ&#10;P1B/oDXlp+FPjo/81i1v/wAEelf/ACNTk+FvjuPOPi/qz5/56aFphx9MW4oA9O82T/nn+j//ABNB&#10;ndesZ/BXP/steaD4ZePR/wA1b1H/AMEWnf8Axmg/DTx8Pu/FzUR/3AdO/wDjVAHpiThs7lcfSN//&#10;AImleU8bFZvXcjD/ANlrzE/DPx833vixeS/9dPD+nnH0xGKF+GXjwdPiveR/9ctA08Z+uYzQB6ck&#10;p53qy+m1GP8A7LTvNT0k/wC/Tf4V5gfhl48P/NV7yT/rroGnnH0xGKT/AIVl47/6KnP/AOE9Yf8A&#10;xFAHqHmp6Sf9+m/wpDKo7Sf9+m/wry//AIVj47P/ADVOf/wnrD/4ikPww8dn/mqc/wD4Tth/8RQB&#10;6iJVPaT/AL9N/hS+anpJ/wB+m/wry4fDHx4P+apz/wDhPWH/AMRR/wAKx8dn/mqc/wD4T1h/8RQB&#10;6c84XG1XP1jf/wCJoScHO5XH0jf/AOJrzIfDPx8v3fixeRf9c/D+njP1zGaD8M/Hzfe+LF5L/wBd&#10;PD+nnH0xGKAPT/OX0k/79P8A4UnnqOzf8CXb/wChYry8/DDx4f8Amqc//hO2H/xFOj+Gnj6PO34q&#10;XIz/AHdCs0/9BAz+NAHp4mQ9m/4Cu7/0HNL5qekn/fpv8K8wf4a+PZMbvipcnH97QrN//QgcfhTf&#10;+FY+O/8Aoqc//hPWH/xFAHqPmp6Sf9+m/wAKQzIOzf8AAl2/+hYry/8A4Vj47H/NU5//AAnrD/4i&#10;nL8NfHqZ2/FS5Gf7uhWaf+ggZ/GgD0z7Qg9f++l/+KpGukXGSo/3nUf1rzb/AIVz8QP+irXn/gmt&#10;qfF8PviBFn/i6dy+f7+i25x+tAHoq3kR6yRj/tov+NL9sgHWaMf8DX/GvOn8AfEFsY+KUy/9wO3/&#10;AMaaPAHxEXp8VJfx0K3P9aAPR/tkB6Sxn/ga/wCNKLqE/wDLWP8A77X/ABrzc+APiI3X4qS/hoVu&#10;P60D4ffEMf8ANVJv/BHb/wCNAHo7XcK/8tEP/A1/xpBeRD7zovpmRef1rzWX4efEhmQx/FiWMDqD&#10;oFu2f/HqmPgT4jFVB+KbZHcaBbDP60Aei/bbf/ntH/32v+NJ9shP3ZEb/tov+Nedf8IF8Rf+iqP/&#10;AOCC2/xpreAfiOcbfis6/wDcv2x/9moA9IF3Gf4l/wC+1/xo+1wj70iL9XX/ABrzYeAfiSP+arsf&#10;+5etv/iqcvgL4jjr8VWP08P2w/8AZqAPR/tlv/z2j/77X/Gj7XCekqN9HX/GvOf+ED+I3/RVH/8A&#10;BBbf40jeAviOfu/FVx/3L9sf/ZqAPR/tcX99f++1/wAaDdxD+Nf++1/xrzf/AIQH4k/9FXb/AMJ6&#10;2/8AiqQ+AfiSf+art/4T1t/8VQB6R9qB+4jS+vluhx+bUfaX/wCfab/vqP8A+Lrzf/hAPiT3+Kgf&#10;/f8AD0HH5OKP+EB+JH/RUY//AAnYf/jlAHpaTbs7o3i/3ypz+RNO3r615mvgX4lR/d+J1s+f+enh&#10;1P02zL+uaX/hCfiZ/wBFLsf/AAnP/umgD0wOh6tj8KbMQ0cgQh32HA6V5nJ4G+Jr4x8TbJcf9S5/&#10;901GvgT4nrJj/hZ9iQyMvPhscE45/wCPmgCXwYgP7QXxPKurE6bomQD04vK9NYhMbiBmvmnwl4I+&#10;ILfGv4hx2fxCs7W6jstKFxcNoPmef/x9bePtA24+buc59q9Hj8DfE9c7/ifYv6f8U2B/7c0AenqQ&#10;+cEYHU0MQmMkYPQ15hP4F+J8kDInxPsY2b+P/hGwcf8AkzRB4F+J8cCo/wAT7GRl/j/4RsDP/kzQ&#10;B6d5i/3qUOp/irzP/hCPiZ/0Uyx/8Jz/AO6aX/hCfiZ/0Uux/wDCcH/yTQB6UXUfxCjzF/vV5ofB&#10;HxMP/NS7L/wnB/8AJNH/AAhHxM/6KZY/+E5/900AemKd33Tmhgw6LmvMJfA3xPfGz4n2Kev/ABTY&#10;Of8AyZpE8C/FFc5+KFi3/ctD/wCSaAPTy+375VPTccZpPNT/AJ6R/wDfVeZHwV8VF/1fxP0weu/w&#10;uG/9uqT/AIQz4sf9FR0n/wAJQf8AyVQB6erb87cSY/uEHH54p2G/55v/AOO/415afBPxWb73xM0S&#10;T/rp4TJx+V2KT/hB/in/ANFH0D/wkW/+TKAPU8N/zzf/AMd/xpGJXrG/4Af415b/AMIP8U/+ij6B&#10;/wCEi3/ybSjwV8Vk+78R/D4+vhBj/wC3tAHqAcdwyf72B/Wlzn7vzfiP8a8ubwZ8Vz1+I3htv97w&#10;cx/9vaafBfxaH3fiP4ZX1/4o1/8A5OoA9TBx975fxH+NL1+6C/0x/jXli+DPiz/H8RvDLen/ABRr&#10;/wDydR/whPxVb73xF8OD/c8HsP8A29NAHqTEr1Ur9SB/WhTuzhSfoQf615engv4qJn/i4nh1s/3/&#10;AAgx/wDb2lbwZ8VG/wCah+HV/wBzwgw/9vaAPT2JX/lm/wCAH+NCkt0jf8QP8a8v/wCEL+Ky/d+I&#10;/h8fXwix/wDb2g+C/is33viP4fP08IsP/b2gD1All/5Zv+n+NJvP/POT8h/jXmA8F/FZfu/Efw+P&#10;r4RY/wDt7R/whvxY/wCikeHv/CPb/wCTaAPTwxP8DD/ewP60vzf3f1H+NeWt4N+LRxt+JPhz/gXg&#10;5j/7fCk/4Qz4uf8ARSfDP/hGP/8AJ1AHqfzf3f1FHzf3f1H+NeV/8IZ8XP8AopPhn/wjH/8Ak6g+&#10;Dfi4P+ak+Gf/AAjH/wDk6gD1T5j/AAn8x/jSOzLj5T+RP8ga8s/4Q74uD/mpHhn/AMI1/wD5Opye&#10;Evi6mcfEfwwc+vg6Uf8AoOoCgD0/zG/uH/vlv/iaQykdUb8Ef/4mvMX8MfF5cY+Inhc/9yhP/wDL&#10;GnQeGvi2d3mfEDwu3p/xSM//AMsaAPTPOP8Acb/vh/8A4mjzv9lv++H/APia85/4Rn4rj/mfvC//&#10;AISU/wD8saUeGfiuf+Z+8L/+ElP/APLGgD0Xzv8AZb/vh/8A4ml80nojfij/APxNecnwz8Vx/wAz&#10;94X/APCSn/8AljTH8L/Fp8bPiF4Xjx1/4pGc5/8AKjQB6Usn94Y+vH88U4Mp74/Ef415iPCPxZb/&#10;AFnxE8MN6Y8Hy/8As2oGkfwb8Vmxj4h+GR/3Jzn/ANvqAPUOv3fm/Ef401yy4+U/qf5A15cfBnxZ&#10;H3fiN4ZX1/4o1/8A5OpU8JfF2LOPiP4YbPr4OlH/AKDqAoA9PXc7/d/hPqP5gV5b+y9G8XwN8OLI&#10;hRg13kEg/wDL3N6UsvhH4tXG1JPiL4Z2Zydvg+XJA6jLagcfWqv7J0M0XwE8MfaWglu/9KWWa3h8&#10;pXIu5+du5sd+560AevUUUUAFFFFABRRRQAUUUUAFFFFABRRRQAV5d4xGP2iPhg3rpOux4+psTn/x&#10;39a9Rry3xrLHH+0J8Lw77WOm63tGOvFnQB6gnOW/v/Pj04Ax+lOqOFt0cZHTYOfzqSgAooooAKKK&#10;KAKOtr5mkXkXTzImTPpuG3P/AI9n8K4X9muXzv2ePhk+MbvDWmvj/etImx+G7H4V32pJ5lm65xuK&#10;rn05H+Fee/sxnd+zf8Kn6eZ4T0h8en+hQjH6UAemUUUUAFFFFABRRRQAUUUUAFFFFABRRRQAUUUU&#10;AFFFFABRRRQAUUUUAFFFFABRRRQAUUUUAFFFFABRRRQAUUUUAFFFFABRRRQAUUUUAFFFFABRRRQA&#10;UUUUAFFFFABRRRQAUUUUAFFFFABRRRQAUUUUAFFFFABRRRQAUUUUAFFFFABRRRQAUUUUAFFFFABR&#10;RRQAUUUUAFFFFABTHOzL9dqk49elPpkozHJ/uGgDzLwS234/fFCP0sNGfP1F3/hXqFeXeDBj9oT4&#10;of8AYN0T+V5XqNABRRRQAUUUUAFFFFABRRRQAUUUUAFFFFABRRRQAUUUUAFFFFABRRRQAUUUUAFF&#10;FFABRRRQAUhGaWigBu2jbTqKABcDqM0Ng9BiiigBu2lAxS0UAIRmgDFLRQAUUUUAFIRmlooAaF+f&#10;/gJryv8AZcGPgZ4c/wB68/8ASyevVf4/+AmvKv2XP+SGeHP967/9LJ6APVqKKKACiiigAooooAKK&#10;KKACiiigAooooAK8r8brG37Q3wt8yPd/xLdc2uT0OLPj8f6V6pXlPxGH/F8fhPg4Z/7UTd6Dy4XP&#10;5+Xj8aAPUohtCLjAEa/1qSmQv5sYfGN2Gx6ZAOP1p9ABRRRQAUUUUAQ3S74GGcbcP+R6V5p+y1N5&#10;37M/wjOMZ8HaOev/AE5xV6dINyuvTKNz+VeWfsond+zF8IW9fBujjH/bnHQB6tSE4oJxSE5oAN1G&#10;6kooAXdRupKKkkXdRupKKLhcXdRupKKLhccDmlpoOKUHNMYtFFFMYhOKTdQ1AGakkN1G6gjFJRcL&#10;i7qN1JRRcLi7qN1JRRcLi7qUHNIBmj7tMYpOKTdQTmkpCF3UbqSii4XF3UbqSii4XF3UbqSimMcD&#10;mlpq06mMKQnFLTWoAN1G6kooAXdRupKKkkXdRupKKLhccDmlpq06mMKQnFLTWpjDdRupKKkkXdRu&#10;pKKLhcXdRupKKLhcXdRupKKLhcXdRupKKLhcXdRupKKLhcXdRupKKLhcXdRupKKYxd1G6kopCF3U&#10;oOabSg4pjHUUgOaWmMKQnFLTWoAN1G6koqSRd1G6koouFxd1G6koouFxwOabKcKR3bC/mQM/rSrT&#10;XjLyKc4wOn/AlP8ASmM8x8FNu/aB+JRYbWk0rRZNvoPM1BB+ezP416lXlPhSbf8AtNfEMAYV/Cfh&#10;ubHoWudZH/sor1amMKKKKACiiigAooooAKKKKACiiigAooooAKKKKACiiigAooooAKKKKACiiigA&#10;ooooAKKKKACiiigAooooAKKKKACiiigAooooAKKKKACiiigCOZjHGzqu9gMBemc15b+y4R/wo3w4&#10;Ac83efY/a58ivVGbYA3Xac49e39a8m/ZYgNr8HLaAv5nkavq9uGxjIj1G4jB/HZn2zQB63RRRQAU&#10;UUUAFFFFABRRRQAUUUUAFFFFABXlXxFGfjn8I/8Af1X/ANJkr1WvKviKcfHP4R/7+q/+kyUAen2n&#10;/HrH/ur/AOgipqhtP+PWP/dX/wBBFTUAFFITigHNAC0UUUANIy31Ur+eK8q/ZNOf2XvhF/s+EdJX&#10;8rOKvVu4/wA968o/ZM/5Ne+Ev/YqaV/6RxUAerkZpNtKTik3UAG2jbSg5paAG7aNtOopCG7aNtOo&#10;osFhu2jbTqKLBYbtpQMUtITimMWikBzS0AIRmgDFBOKTdSEKRmk20oOaWiwWG7aNtKTigHNFgsJt&#10;o20pOKTdRYLCgYoIzSbqUHNMYm2jbSk4oBzSEJto206iiwWG7aNtOoosFhu2jbSk4pN1MYoGKWkB&#10;zQTigBaQjNJupQc0AJto206igBu2jbSk4oBzSEJto206kJxRYLABilpu6lBzTGLSEZpaQnFACbaN&#10;tKDmlpCG7aNtOoosFhu2jbSk4pN1FgsG2jbSg5paLBYbto206iiwWG7aNtOoosFhu2jbTqKLBYbt&#10;o206imMbto206ikIbto206imMQDFLRRQAUhGaCcUm6gA20baN1KDmkITbRtpScUA5osFhNtG2nUU&#10;WCwgGKDxhvdRj6sKWkPOF91OfowpjPKPCS7f2m/iCPTwd4ZX/wAmta/xr1ivJvCb5/ab+IJx18He&#10;GW/8mta/wr1gHNAC0UUUAFFFFABRRRQAUUUUAFFFFABRRRQAUUUUAFFFFABRRRQAUUUUAFFFFABR&#10;RRQAUUUUAFFFFABRRRQAUUUUAFFFFABRRRQAUUUUAFFFFADXG7C/3uM/r/SvKP2XpfN+Ecb4xv1z&#10;XZMemdXvOP0r1cnEkf1P8jXkn7LBz8H7b/sMa3/6d72gD12iiigAooooAKKKKACiiigAooooAKKK&#10;KACvKviKM/HP4R/7+q/+kyV6rXlfxE/5Ll8I/wDe1X/0mSgD060/49Y/91f/AEEVNUNp/wAesX+6&#10;v/oK1NQA1qAcUNSUAOBzS01adQAAZP8An1ryj9k0Y/Ze+Ev/AGKmlf8ApHFXq4ODXlP7J3/Jr3wl&#10;/wCxU0r/ANI4aAPVGoAzSkZoAxQAn3aN1KRmk20AG6jdRto20AG6jdRto20AG6jdRto20AG6gnNG&#10;2jbQAA4o3UbaNtBIE5pKXbRtoGAOKN1G2jbQMCc0LRtpQMUAI1JTiM0m2gBKUHFG2jbQAE5oBxRt&#10;o20AG6jdRto20EhupQc0m2lAxQMRqSnEZpNtAwBxQTmjbRtoASlBxRto20AG6jdRto20ABOaAcUb&#10;aNtABuoJzRto21JIlKtG2lAxTGBOKQnNKRmk20xgDijdRto20AG6lBzSbaUDFACNQBmlIzQBigBP&#10;u0bqUjNJtoAN1G6jbQRipJDdRupKKLhcXdRupKUDNFwuG6jdRto20xhuo3UbaNtMYbqN1G2jbQAo&#10;OaWkAxS0ANakpxGaTbQAlKDijbRtoACc0A4o20baCQ3UbqNtG2gLig5oPGG91GPqwoAxQecL7qc/&#10;RhQM8m8KLt/ab+IA9PB3hlf/ACa1r/GvWFryjwmd37TfxBPTPg7wy3/k1rX+FesAYoGLRRRQAUUU&#10;UAFFFFABRRRQAUUUUAFFFFABRRRQAUUUUAFFFFABRRRQAUUUUAFFFFABRRRQAUUUUAFFFFABRRRQ&#10;AUUUUAFFFFABRRRQAUUUUARyttO7rsVnx68Y/rXlf7L0HkfCGAbt2Na1xenpq95/jXqVz8sErekb&#10;DH5V5n+zSuz4TxL1xreuHP8A3F7ygD1KiiigAooooAKKKKACiiigAooooAKKKKACvK/iJ/yXL4R/&#10;72q/+kyV6pXlXxFOPjn8I/8Af1X/ANJkoA9PtP8Aj1i/3V/9BWpqhtP+PWP/AHV/9BFTUAIRmk20&#10;6igBAMUtFFAABk15T+yd/wAmvfCX/sVNK/8ASOGvVl6/59a8p/ZO/wCTXvhJ/wBippX/AKRxUAer&#10;UUhOKTdQA6im7qN1ADqKbuo3UAOopu6jdQA6im7qN1ADqKbuo3UAOopu6lBzQIWiiigYUUUUAFFF&#10;FABRRRQAUUUUAFFFFABRRRQIKKKKBhRRRQAUUUUAFFFFABRRRQAUUUUAFFFFIQUUUUxhRRRQAUUU&#10;UAFFFFABRRRQAUUUUAFIRmlopCG7aNtOoosFhu2lAxS0UWCwUUUUxhRRRQAUUUUAFFFFABRRRQAU&#10;UUUAFFFFAgooooCwUn8Y/D+YpaT+Mfh/MUDPJvCHP7TXj/8A7Ezwx/6V63XrVeS+D/8Ak5rx/wD9&#10;iZ4Y/wDSvW69aoAKKKKACiiigAooooAKKKKACiiigAooooAKKKKACiiigAooooAKKKKACiiigAoo&#10;ooAKKKKACiiigAooooAKKKKACiiigAooooAKKKKACiiigCG7/wCPWf8A3DXmn7Nn/JKo/wDsNa3/&#10;AOna8r024XfCyZxvBXPpxn+leXfsyzed8KIjjGdY1puvrq15QB6rRRRQAUUUUAFFFFABRRRQAUUU&#10;UAFFFFABXlXxFGfjn8I/9/Vf/SZK9Vryv4if8ly+Ef8Avar/AOkyUAenWn/HrH/ur/6CKmqG0/49&#10;Yv8AdX/0FamoAKKKKACiiigABwf8+teUfsmnP7L3wl/7FTSv/SOKvVu4/wA968o/ZM/5Ne+Ev/Yq&#10;aV/6RxUAerNSU4jNJtoASil20baAEopdtG2gAAzQRilAxQRmgBtFLto20AJRS7aNtACUoOKNtG2g&#10;BQc0tIBiloAKKKKACiiigAooooAKKKKACiiigAooooAKKKKACiiigAooooAKKKKACiiigAooooAK&#10;KKKACiiigAooooAKKKKACiiigAooooAKKKKACiiigAooooAKKKKACiiigAooooAKKKKACiiigAoo&#10;ooAKKKKACiiigAooooAKQ8Yb3UY+rClpDzhfdTn6MKAPJ/CK7f2m/iCPTwd4ZX/ya1r/ABr1mvJv&#10;CLbv2m/iCfXwd4Zb/wAmta/wr1mgAooooAKKKKACiiigAooooAKKKKACiiigAooooAKKKKACiiig&#10;AooooAKKKKACiiigAooooAKKKKACiiigAooooAKKKKACiiigAooooAKKKKAI522RM3XYC2PXjH9a&#10;8u/Zmg8n4URDduxrGtL09NWvP8a9RnXfEy9N4K59OM/0ry79mafzvhREdu3Osa03X11a8/woA9Vo&#10;oooAKKKKACiiigAooooAKKKKACiiigAryr4inHxz+Ef+/qv/AKTJXqteU/EiSOL44fCMvvB36oAQ&#10;F2/8ey9SSMfhmgD1C0/49Y/91f8A0EVNUFm6mMJnIVEwykNn5R6E1P8AL6t/3yaACiglR3b/AL5N&#10;JuX1b/vk0ALRSE5+7lvwIow390/rQAdxXlP7Jox+y98Jf+xU0r/0jir1ba5IwozkZyccdzXkv7JN&#10;zHN+zD8KgolVY/C+lx/vIyrEizhzxQB63RSbl9W/75NG5fVv++TQAtFJvUd2/wC+TSeYnq3/AHya&#10;AHUU3zF/2v8Avk0nmqP73/fJoAfRTRIp/vf98ml3qO7f98mgBaKbuz90FvXgijLf3D+tADqKTJHV&#10;G/Bc0bh/dk/74oAWimlwP4JD/wAAo8wf3Jf++KAHUU3eP7kn/fFDSKvUOPqh/pQA6imeZu+6Cf8A&#10;gLf4Ub2/un8m/wAKAH0UwMx/hP5N/hQZNv3gR/wFv8KAH0VH56ep/wC+W/woEu77oJ/4C3+FAElF&#10;M3N/dP5N/hS7m/un8m/woAdRTNzf3T+Tf4Ubm/un8m/woAfRTNzf3T+Tf4Ub2/un8m/woAfRTN7f&#10;3T+Tf4Ubm/un8m/woAfRTN7f3T+Tf4UBmPVSP+At/hQA+imlj2U/98t/hSb2/un8m/woAfRTN7f3&#10;T+Tf4Ubm/un8m/woAfRTNzf3T+Tf4Ub2/un8m/woAfRTN7f3T/3y3+FG5v7v6N/hQA+imbm/un8m&#10;/wAKNzf3T+Tf4UAPoqMs/ZAfruH/ALLRvcfeT8gx/wDZaAJKKYrM3RfzDD+lL8/90fr/AIUAOopv&#10;z/3R+v8AhR8/90fr/hQA6ikG7uMfQE/0prFxjaufqGH9KAH0UxS5zuXH0DH+lOO7sM/UEf0oAWim&#10;kuOq/kG/wpN57qfwVv8ACgB9FN3/AOyx/DH88UhfH8DH8V/xoAfRTQ5P8DD8V/xpd3+y35r/AI0A&#10;LRTGlVPvssfp5jAZ/Wk+0Rf894f+/goAkoqPz0P3ZYW/7aUeb/tw/wDfz/61AElFR+Z/tw/9/P8A&#10;61HnIPvSwj/tpQBJRUfnIfuywn/tpR5yD70sI/7aUASUVH58X/PaL/vujz4v+e0X/fdAElFR+fF/&#10;z2i/77pyOsmdrK+Ouw5xQA6ikZ1T7zKmf75xmoZbyGHGZEbP92Rf6kUAT0VDDcrc58rDbeuHU/yJ&#10;qXEn9z9aAFopp8wfwfr/APWpyK7Zyu38aACk/jH4fzFKwKYyCf8AdGaYXO8ARuSemVIHUdTQB5R4&#10;P/5Oa8f/APYmeGP/AEr1uvWq8k8Ihk/ac+ICsrbh4M8MA4UnB+163kV6yWx/C/8A3yaAHUVG0oXq&#10;Cv8AvAj+lIZx2wf++v8ACgCWiofNdvuqrev3v/iacrSHqij/AL6/+JoAkophaQfwD/x7/wCJoEm3&#10;7+F9OcfzxQA+imeap+6Qf+BD/GjzVH3iB/wIf40APopnnRn+If8AfS/40vmx/wB4f99L/jQA6ime&#10;dGP4h/30v+NHnRn+If8AfS/40APopvmx/wB4f99L/jSeYD93Df8AAh/jQA+imeYB97C/8CH+NHnR&#10;j+If99L/AI0APoqMzL/Dhv8AgS/40CUn+H/x5f8AGgCSimeYf7v/AI8P8aUPnqMf8CH+NADqKYz4&#10;6DP/AAIf40nmgfeGP+BL/jQBJRTPNU//ALS/40yW4CYwrNn0Ut/6CD+tAE1FRRT+bnKsuP7yOP5q&#10;Kfu/zg/4UAOopFy3TH6/4U7Y3oP1/wAKAEopcY65/AE/0pCR23f98H/CgAopMnsD+Kkf0pC23qrf&#10;gpP9KAHUU3eD0yP95SP6UF8d1/M/4UAOopnme6/mf8KVSz/d2n8T/hQA6ik2v6L+Z/woJK/ewPpk&#10;/wBKAFoppkUd/wBD/hSqS+duDjrnI/pQAydtkTN12Atj14x/WvLv2ZoPJ+FEQ3bsaxrS9PTVrz/G&#10;vTLuZY2SCUqhnBVW3qMdOxIJ/DNeafsxzi6+Dun3AR4/tGo6rc7XXGPM1G5kwD3xvxn2oA9Uoooo&#10;AKKKKACiiigAooooAKKKKACiiigArxT41eGLPxZ8YvhJY3zXa25k1UsLS+uLVj/o6d4ZEz+OcdsZ&#10;Ofa68r+In/JcvhH/AL2q/wDpMlAElr+zx4Na1hG7xGqhFACeKtUT+Feu24GfxqT/AIZ18Gf3/E//&#10;AIV+r/8AyVXo1p/x6xf7q/8AoK1NQB5mf2dfBh/j8T/+Ffq//wAlUn/DOngz+/4n/wDCv1b/AOSq&#10;9NooA8z/AOGdvBy/cl8Tr6/8Vfq3/wAlUf8ADPHhH/nv4n/8K7Vv/kqvTKKAPM4/2efCMV5b3AuP&#10;FAkgfehHi/VuD/4FV5r+zR8D/C3iP9nf4Y6pfP4g+1XXhjTJXFt4o1SCMZtIjhUW5CqPYAD0Ar6V&#10;7j/PevKP2TP+TXvhL/2Kmlf+kcVAFv8A4Z08Gf3/ABP/AOFfq3/yVR/wzp4M/v8Aif8A8K/V/wD5&#10;Kr02igDzL/hnPwYf4/E//hX6t/8AJVJ/wzn4M/v+J/8Awr9W/wDkqvTqKAPMf+GcvBn/AD08T/8A&#10;hX6t/wDJVJ/wzj4MP/LTxP8A+Ffq3/yVXp9FAHmI/Zy8GD/lp4n/APCv1b/5Kpf+Gc/Bh/j8T/8A&#10;hX6t/wDJVem0UAeZf8M6+Dl+5N4nX1/4q7Vv/kqj/hnbwj/z8eJ//Cu1b/5Kr02igDzBv2dPCTYx&#10;d+K0/wBzxhqwz/5NU3/hnLwn/wA//i7/AMLLV/8A5Jr1GigDy4/s4+Ez/wAv/i7/AMLHV/8A5JpB&#10;+zj4TH/L/wCLv/Cx1f8A+Sq9SooA8u/4Zy8J/wDP/wCLv/Cy1f8A+SaUfs6eFl+5qvjKL18vxlqv&#10;P53Jr1CigDzAfs8eHF+7rnjYf9znqn/yRR/wzz4eP/Me8b/+Fnqn/wAkV6fRQB5iP2evDw/5jvjf&#10;/wALPVP/AJIpG/Z58OP97XPGxx/1Oeqf/JFen0UAeX/8M6+Gv+g142/8LPVP/kilX9njw2v3dc8b&#10;D/uc9U/+SK9PooA8x/4Z78PD/mO+N/8Aws9U/wDkil/4Z88Pf9B3xv8A+Fnqn/yRXptFAHmJ/Z78&#10;PH/mO+N//Cz1T/5IpP8Ahnrw9/0HvG//AIWWqf8AyRXp9FAHmP8Awz14e/6Dvjf/AMLPVP8A5IpD&#10;+zz4eP8AzHvG4/7nPVP/AJIr0+igDzAfs8+Hh/zHvG5/7nPVP/kil/4Z78O/9B3xv/4Weqf/ACRX&#10;p1FAHmB/Z68On/mO+N//AAs9U/8AkimP+zt4fbGNf8br/wBzlqn/AMkV6lRQB5dH+zv4fTOdf8bt&#10;n/qctU/+SKcf2efDx/5j3jcf9znqn/yRXp9FAHmA/Z58PD/mPeN//Cy1T/5IpR+z34eH/Md8b/8A&#10;hZ6p/wDJFenUUAeY/wDDPfh4/wDMd8b/APhZ6p/8kUh/Z68On/mO+N//AAs9U/8AkivT6KAPLH/Z&#10;18PO6Ea/43G3t/wmWqc/+TFWJP2f/D0iqP7c8bDb6eMtU/8AkivS6KAPMP8Ahnrw9/0HvG//AIWW&#10;qf8AyRR/wz14e/6D3jf/AMLLVP8A5Ir0+igDzD/hnzQB93xB43X/ALnLVP8A5IpR8ANFT7viPxsP&#10;r4w1Q/8AtxXp1FAHl8n7P2jS43eJPG3Hp4w1Qf8AtxTP+GedF/6GTxv/AOFjqn/yRXqdFAHln/DP&#10;Oi/9DL43/wDCx1T/AOSKP+GeNF/6GXxv/wCFjqn/AMkV6nRQB5Z/wzvoR+94j8bt/wBzjqn/AMkU&#10;5P2edBjzjxD435/6nLVP/kivUaKAPLn/AGedBkxnxD434/6nLVP/AJIpv/DO+hL93xH43X/ucdU/&#10;+SK9TooA8uT9nnQRnf4h8bv6f8Vlqgx/5MUrfs+aIv8AqvEXjaP1z4x1Q5/8mK9QooA8u/4Z+0k/&#10;8zP41H/c2ai3/oU5/SnR/ADSEznxN41Of+ppvv8A47Xp9FAHmL/AHSGxjxN41H/c033/AMdpp/Z+&#10;0k/8zR41/wDCpvv/AI7XqFFAHmC/AHTEzt8W+OY/+ufiq9GfzkNL/wAKD07/AKHLx7/4Vd5/8XXp&#10;1FAHmDfAKw/h8Z+PR9fFV4f/AGekHwDsh/zOnjw/9zTef/F16hRQB5h/woOx/wCh08ef+FTef/F0&#10;D4C2a9PGnjr8fFF4f/Z69PooA8wPwFs26+NPHX4eKLwf+z0D4C2a9PGnjr8fFF4f/Z69PooA8w/4&#10;UPaf9Dp45/8ACmu//i6P+FD2n/Q6eOf/AAprv/4uvT6KAPMP+FD2n/Q6eOf/AAprv/4ukb4CWjdf&#10;Gfjb/gevyy/+jN2Pwx754r1CigDzBPgLZpnHjPxtz/c1+WL/ANF7c/jn2xzTh8CrZfu+NvHSfTxJ&#10;ct/6Ex/SvTaKAPMX+BMD4z448bn/AH9ceT/0JTj8Kb/woa3/AOh38af+Dcf/ABFeoUUAeX/8KGt/&#10;+h38af8Ag2H/AMRTX+Adu2MeOPGg/wC4sP8A4ivUqKAPLovgPFDnb458ZnPrqo/+IpX+BMckkWfH&#10;fjVQrq+1NXADYYcH5K9QprHbhvdR+bCgD5p8L/CJJ/2gvGen/wDCX+K4xbeE/D0qzJqQDuHutXAV&#10;js527OP9416Wfgah/wCZ48Y/+DQf/EVS8IDH7TfxBHp4O8Mr/wCTWtf4161QB5gfgZ/c8f8AjaH1&#10;8vVVGfrmM06P4ISR5/4uJ46Of+osn/xqvTaKAPNf+FKS9viJ45H/AHFU/wDjVMf4JXDYx8R/HS/9&#10;xVP/AI1XptFAHl5+B9yf+ak+Ov8Awap/8apyfBO8jzt+JfjkZ9dRhf8A9ChP6V6dRQB5i3wTvH+9&#10;8TPHPHpfWw/9t6B8Erxfu/EzxyPrfWx/9t69OooA8zX4L3y/81N8cf8Agbbf/I9L/wAKZvv+imeO&#10;P/A22/8AkevS6KAPMz8GL4/81M8cf+Btt/8AI9A+DF8P+ameOP8AwNtv/kevTKKAPNP+FM33/RTP&#10;HH/gbbf/ACPSH4M6h/D8TvHC/wDb5bH/ANt69MooA8y/4UxqB+98TvHB/wC3y2/+R6D8Fr4/81N8&#10;cf8Agbbf/I9em0UAeY/8KW1Afd+J/jhf+3y2/wDkegfBjUx/zVDxv/4F23/yPXp1FAHmX/CmdT/6&#10;Kh43/wDAu2/+R6Y/wW1RsY+KXjhf+3u2/wDjFeoUUAeXp8FtUXOfil44b/t7tv8A4xTx8GtUXp8U&#10;PG343Vqf/bevTaKAPM/+FOar/wBFQ8af+BFr/wDGKP8AhTmrH/mqXjVPpLYt/wCh2rfpiu91jWrP&#10;QbKW8v7mC0s7eN57ie4kCLFEgyzknsOPzqaxvY9Qt4biF0eGWNZUZWzuVs4b6Ecg9/bFAHnZ+Der&#10;np8V/Gw+qaS3/oVgf0pP+FNaz/0Vnxr/AN+dH/8AlfXp1FAHl7fBjWz934ueNk+kGj//ACvpB8GN&#10;dH/NXvG//fjRv/lfXqNFAHl4+Dmvr934v+Nh9bfRj/7j6kj+EXiFM5+L3jRs/wDTto3/AMr69Moo&#10;A8zl+EfiNsbPjB41j9f9G0Y5/wDKfTB8I/FK/d+MvjQfW00Y/wDthXp9FAHmS/CjxYv/ADWPxe/+&#10;/YaMf/bClPwp8WH/AJrD4s/8F2jf/IFemUUAeZH4UeLD/wA1h8Wf+C7Rv/kGmP8ACbxecbPjL4sT&#10;1/4lujHP/kjXqFFAHln/AAqXxn/0WnxZ/wCCzRv/AJBpV+FHjVPu/GnxWM+ul6Mf/bGvUqKAPLj8&#10;K/HB/wCa1eKv/BVo3/yDSf8ACqPGrfe+NXis/TS9GH/tjXqVFAHmVv8ACrxhHLGX+MXim4USKTHJ&#10;p+lKrAZyDss1PPsay/2TLRrL4GaFFJM9zKst4rTSH5nP2yfkjoPwAr2Jfvr9f6GvI/2VX874IaJL&#10;jG64vhj6Xk1AHrdFFFABRRRQAUUUUAFFFFABRRRQAUUUUAFeV/ET/kuXwj/3tV/9Jkr1SvKviKcf&#10;HP4R/wC/qv8A6TJQB6faf8esX+6v/oK1NUNp/wAesf8Aur/6CKmoAKKKKACiiigAAyf8+teUfsmj&#10;H7L3wl/7FTSv/SOKvVwcGvKf2Tv+TXvhL/2Kmlf+kcNAHqpOKTdQ1AGaAFBzS037tG6gB1FN3Ubq&#10;AHUU3dRuoAdRTd1G6gBScUA5pCc0A4oAdRTd1G6gB1FN3UbqAHUUgOaCcUALSE4pN1BOaAFBzS00&#10;HFG6gB1FN3UbqAHUU3dRuoAdSE4pN1BOaAFBzQTikBxQTmgA3UbqSigBwOaWmg4o3UAOopu6lBzQ&#10;AE4pN1DUlADgc0tNBxRuoAdRTd1G6gB1FN3UbqAFJxQDmkJzQDigB1FN3UbqAHUhOKTdQTmgBQc0&#10;tNBxRuoAdRTd1G6gB1ITigHNI1ABupQc02lBxQA6im7qN1ADqKbuo3UAOopu6jdQA6im7qN1ADqK&#10;buo3UAOopAc0tACE4oBzSNQDigB1FN3UbqAHUU3dRuoAdTWG7C+6n8mFKDmj+Mfh/MUAeT+Ef+Tn&#10;PiCfXwd4Zb/ya1r/AAr1mvJfCBz+034//wCxM8Mf+let161QAUUUUAFFFFABRRRQAUUUUAFFFFAB&#10;RRRQAUUUUAFFFFABRRRQAUUUUAFRzSNHs2qrAn5tzEce3HJzjjjvzxTLq6Fqu9yix4JLu21VwM5Y&#10;9hx19SPWvFvjZ8TNV1XxFpvws8AT+X451aIXd/ftD5iaBphOx7uTkYkbcViQkFiGP8OCAReINRT9&#10;ofxhdeF7T958O/DV4Y/EtyCwXUL6Mq62KHgNGnBk653KOMc+02ETQ4UhVzFGdqx7QnUbV5+6MDC9&#10;ueTmsD4cfD3SPhf4VsfDWhRNFYabEIIzOfMeQ9XkkbgvK5O5mPcjj16lVCDALHnPzHNADqKKKACi&#10;iigAooooAKKKKACiiigAooooAKKKKACiiigAHDKffFeR/spLs+BehL1/0i+Of+3yavXByyj3zXkf&#10;7KTb/gXoTdP9Ivhj/t8moA9cooooAKKKKACiiigAooooAKKKKACiiigAryr4ijPxz+Ef+/qv/pMl&#10;eq15V8RTj45/CP8A39V/9JkoA9PtP+PWP/dX/wBBFTVDaf8AHrH/ALq/+gipqACiiigAooooAY77&#10;OcZ4NeV/so/u/wBmr4YQdfI8N2EG7+9sgWPPtnZn8a9UkTeAM4ydv515T+yg/m/s3/DWTGN/h6xk&#10;x6b4Fkx+G/H4UAertQDilIzSbaAAnNJS7aNtAABmgjFKBigjNADaUDNG2lAxQAhGKSnEZpNtACUU&#10;u2jbQAlFLto20AJRS7aNtAAtDUoGKCM0ANopdtG2gBKKXbRtoASil20baAEopdtG2gBKKXbRtoAS&#10;il20baAEopdtG2gBKKXbRtoASlWjbSgYoARqAM0pGaAMUAIRikpxGaTbQAlFLto20AJRS7aNtACU&#10;Uu2jbQAlFLto20AJRS7aNtACUUu2jbQAlFLto20AC0NSgYoIzQA2il20baAEopdtG2gBKKXbRtoA&#10;Sil20baAEopdtG2gBKKXbRtoAFp1IBiloAa1JTiM0m2gBKKXbRtoASil20baAAHFA5cfh/MUbaAM&#10;OPw/mKAPJ/B//JzXj/8A7Ezwx/6V63XrVeS+D/8Ak5rx/wD9iZ4Y/wDSvW69aoAKKKKACiiigAoo&#10;ooAKKKKACiiigAooooAKKKKACiiigAooooAKTnd2CY5bPT0oJxWT4n8Q2PhjRrnVNSuobLT7GNry&#10;7nnfasUEYy7k+g4/OgDh/wBoH4t2fwg8HxX5sIta1zUrgaVo+iykg6jeSj93DwDhSVyzYOAvTnin&#10;8Bvg3d+APDV7qPiW+OpeO/E90ureJNRUBTNcbcC3Tk7beMYVIwSB8/8AfNeX/Azw/rH7Q/xKf42+&#10;KIza6DZmSHwVo9wm9Y42wDfk8Z8xVXYNoIwxzzX1QsYV2YdSAMk9v/1k/nQA2KN0JZ2VmYAtsXaC&#10;2ME9TjgDj2qWiigAooooAKKKKACiiigAooooAKKKKACiiigAooooAKKKKAFXhlPvivIv2U08v4Ga&#10;Euc/6RfHP/b5NXrq8so9815F+ym/mfAzQmxj/SL4Y/7fJqAPXKKKKACiiigAooooAKKKKACiiigA&#10;ooooAK8q+Ioz8c/hH/v6r/6TJXqteV/ET/kuXwj/AN7Vf/SZKAPTrT/j1j/3V/8AQRU1Q2n/AB6x&#10;f7q/+grU1ACE4oBzSNQtADqKKKAGs2DGPVxXlH7Jybf2aPhec5z4Z0z/ANI4a9TuZPKEbYzhicfR&#10;WP8ASvL/ANlQbP2bvhnH18vw5p6Z9dtvGmf/AB3P40Aeqk4pN1DUlSSOBzS00HFG6mMdSE4pN1BO&#10;aYg3UoOabSg4oGOopu6jdQMdRTd1KDmgBaQnFLTWoAN1G6kooAcDmlpoOKN1ADqKbuo3UEjqKbuo&#10;3UDFJxSbqCc0lSIcDmlpoOKN1MY6im7qN1MYpOKAc0hOaFoAdSE4paa1ABuo3UlFSSLupQc02lBx&#10;RcLjqQnFJuoJzRcLig5oJxSA4oJzTGG6lBzTaVaYx1ITilpCM0AJuo3UbaCMVJIbqN1AGaCMUxhu&#10;pQc0gGaUDFMYE4pN1DUlSSLuo3UlKBmi4XDdSg5pCMULTGOpCcUtNamMN1G6koqSRd1G6koouFxd&#10;1KDmm0q0xjqQnFLTWpjDdRupKKkkcDmlpoOKN1MY6im7qN1MQ6im7qUHNAxaQnFLSEZoGAOaRjtw&#10;evzKPzYUoGKGUMAM4+ZT+ooA8m8IDH7TfxBH93wd4ZX/AMmta/xr1qvJPBrF/wBpv4iEjH/FI+Gh&#10;/wCTWs163QAUUUUAFFFFABRRRQAUUUUAFFFFABRRRQAUUUUAFFFeS/tDftJ+HP2a9J0DU/E2n6te&#10;2OragunrJpVsJvIYjO9xkYWgD1qiue8E+PtC+I3h+113w5qdtq2j3CnF1bSBwrDqhAzhh3Bxitqa&#10;6EOWKnygNxlJBUgdcYySfbHNAEr52/KMt0A9a+Q/iTqcn7YHxpj+FWmmZPhr4WlW/wDFGpWshKaj&#10;OCPIs8gD93lJvMGTuynAxz1H7Sfxx1qfXNP+EXw0gku/iPry75ZSdsek2Py755jglSQx2qcZ2tyM&#10;V6x8GPhFo3wb8CW3hvR9stt/rrm8B/eXdw2TLIxyep6Dt60Adjpmn22l28VraQpbW8UMaRQRqFSG&#10;NRtSNQAAFAHA7Zq7SAAKB6cD6dhS0AFFFFABRRRQAUUUUAFFFFABRRRQAUUUUAFFFFABRRRQAUUU&#10;UAKvDKffFeRfspp5fwM0Jc5/0i+Of+3yavXB1X/eH9a8l/ZX/wCSH6H/ANd73/0smoA9aooooAKK&#10;KKACiiigAooooAKKKKACiiigAryv4if8ly+Ef+9qv/pMleqV5X8RP+S5fCP/AHtV/wDSZKAPTrT/&#10;AI9Yv91f/QVqaorT/j1i/wB1f/QRUtACEZoAxS0UAFFFFAFXUDiJPq3/AKLevNv2Wo9n7Ofw2Oc5&#10;8P2f/ooV6TqH+rj/AN5v/Rb151+y8Mfs4/DT/sX7P/0UtAHpxGaTbTqKQhu2jbTqKYxu2jbTqKBD&#10;dtG2nUUDG7aNtOooAbtpQMUtFABSEZpaKAG7aNtOooAaRigDNKRmgDFACbaNtOooEN20badRQMbt&#10;o206ikIbto206imMbto206igBu2lAxS0UAFIRmlooAbtoIxTqQjNIQgGaNtKBilosFhu2jbTqKLB&#10;Ybto206imMbtpQMUtFABRRRQAUhGaWikIQDFBGaWimMQDFLRRQAhGaTbTqKQhu2lAxS0UWCwhGaA&#10;MUtFMYUhGaWigBu2jbTqKQhu2jbTqKLBYbtpQMUtFMYUhGaWigBu2gjFOpCM0hDaKXbRtpjADNG2&#10;lAxS0CG7aUDFLRQMKKKKACopiVeMg9wMf8CUVLUU44U+joP/AB9aAPLfCJB/aY+I6gY8rwv4ciz/&#10;AHsXGrnP/j1er15R4QXH7TPxNb18O+H/AP0fqter0AFFFFABRRRQAUUUUAFFFFABRRRQAUUUUAFF&#10;FFABWZrvhvTPE0EEOqWFrqMMMglSO6iEihgCAcH61p0UAfKni39jq/8Ah94kl8Z/AfXpfAmssPMu&#10;/DMJzpGpuCTueJmwh5PT+9UQvv2qPH6xaaNB8JfDCI5W912GQ39x/vxI2xcn5s5zjIr6vwNwOBnB&#10;Ge4+lNWPCoG2ybc8uM0AeZfB/wCAegfCBdSurG4utb8RaqFfVfEurN519qMmWJ8x/wC4CTtQYC5P&#10;XNemQRmONVbZ8o2gRrtUDtgZOKkOM5Ax7dqKACiiigAooooAKKKKACiiigAooooAKKKKACiiigAo&#10;oooAKKKKACiiigBCcFPdh/WvKP2WU2/A7QTnrPff+lk1erN96P8A3x/WvK/2XP8Akhugf9d77/0s&#10;moA9WooooAKKKKACiiigAooooAKKKKACiiigAryr4inHxz+Ef+/qv/pMleq15V8Rf+S5/CL/AH9V&#10;/wDSZKAPULQ5tYv91f8A0EVLUNp/x7R/7q/+gipqACiiigAooooAhuY/NEa5x8xGfqrD+teZfssS&#10;+f8As2fDB8bd3hzT3xn+9bRvj8N2Pwr1CT78X++K8r/ZQ/5Nn+Fv/Ys6Z/6Rw0AerE4pN1DUlSSL&#10;uo3UlFFwuLuo3UlFFwuLuo3UlFFwuLuo3UlKBmi4XFBzQTik+7QTmmFw3UbqSikFxd1G6koouFxw&#10;OaWmg4pQc0xi0UUUxhRRRQAUUUUAFFFFABRRRQAUUUUAFFFFABRRRQAUUUUAFFFFABRRRQAUUUUA&#10;FFFFABRRRQAUUUUAFFFFABRRRQAUUUUAFFFFABRRRQAUUUUAFFFFABRRRQAUUUUAFFFFABRRRQAU&#10;UUUAFFFFABRRRQAVHMc7V9WU5+jrUlMdNzKc9P6EH+lAHl/hFMftI/El8/e8PaAMfSfVa9TrynwZ&#10;N5v7R3xKGMbdA0Dv1zLqbf8As2Pwr1agAooooAKKKKACiiigAooooAKKKKACiiigAooooAKKKKAC&#10;iiigAooooAKKKKACiiigAooooAKKKKACiiigAooooAKKKKACiiigAooooAKKKKAEPLL7Hd+VeV/s&#10;ucfA3w9/tS3rfneTV6oPv/8AATXlf7Lv/JDPDn+9ef8ApZPQB6rRRRQAUUUUAFFFFABRRRQAUUUU&#10;AFFFFABXlXxFGfjn8I/9/Vf/AEmSvVa8n8fSNcftAfC+1jXdLb6breqYz95YzZQFfb/j7DZ/2MY5&#10;yAD1K0/49Y/91f8A0EVNUcC7IwgO5Vwu71IGDx+FSUAFFFFABRRRQA0rvkjHTB3flXlf7KIx+zN8&#10;K/8Aa8LaW352cNem3139gtprrZvEMTybc4zgZxn8K85/Zetjafs3/C+EnJj8M6bFnGM7bWNc/jjN&#10;AHpxGaTbTqKQhu2jbTqKLBYbto206iiwWG7aNtOoosFhu2lAxS0UWCwhGaTbTqKYWG7aNtOopBYb&#10;to206iiwWG7aUDFLRTGFFFFABRRRQAUUUUAFFFFABRRRQAUUUUAFFFFABRRRQAUUUUAFFFFABRRR&#10;QAUUUUAFFFFABRRRQAUUUUAFFFFABRRRQAUUUUAFFFFABRRRQAUUUUAFFFFABRRRQAUUUUAFFFFA&#10;BRRRQAUUUUAFFFFABRRRQAUnVlHqcfoaWobm4NsjSbd/lo0uM4zgdP1oA8u8DR/8ZDfEqXP3tD0B&#10;MfRtQ/xr1evKPAbl/wBoP4pptwLfTtDt93947bt8+3+sA/CvV6ACiiigAooooAKKKKACiiigAooo&#10;oAKKKKACiiigAooooAKKKKACiiigAooooAKKKKACiiigAooooAKKKKACiiigAooooAKKKKACiiig&#10;AooooAQff/4Ca8r/AGXf+SG+G/8Aeu//AEsnr1QnaGb0U8V5V+y2d3wJ8NN0y15x/wBvk1AHq1FF&#10;FABRRRQAUUUUAFFFFABRRRQAUUUUAFeHfFnxbo/gj9oTwDquuapZaRZDwf4miW4vbmOFfMNxozBR&#10;vIySEbp6e9e41DcWq3DIW24GQwKK25T1XkcA4H5UAefyftEfDCGeWP8A4T/w0QrfdTVrcnkBsn5+&#10;M7v0pV/aL+GDf8z74e/8GkH/AMXXdrptsDuMEG8jDMIVBbHTPFOFhbj/AJYx/wDftf8ACgDgX/aM&#10;+GC4/wCK88Pf+DSD/wCLpv8Aw0d8MP8AofPD3/g0g/8Ai69AbT7dv+WMf/ftf8KT+zrf/njF/wB+&#10;k/woA4A/tHfDD/ofPD34ajE3/oJNKv7RvwwbP/Fe+H//AAYxL/6ERXfiwgX7sMQ/7ZgfyxR9hgP3&#10;oYj9EH9c0AeU+L/2j/hunhrVRa+N/D88/wBiuHSMalFlysLttypbGcf/AFjXN/BP4+/DXw58GvAO&#10;nXnjzw/FPb6DZQshvl6rCqk/pXu8mmwtJCRHGFRyzL5Y+YFGXHGP73vTV0i2EUMfkQlIkCINh4AA&#10;AHX2oA4M/tJ/CwAH/hP/AA/z66hEv/oTCk/4aV+Ff/Q/+Hf/AAaQf/F16C2m2jAA20Rx6op/mDTf&#10;7Ksv+fWH/v0n/wATQB5+f2lvhWP+Z/8AD3/g0g/+Lo/4aW+FZ/5n/wAPfhqMTf8AoLGvQP7Jsj/y&#10;6w/9+k/+JoGlWa9LaL/v2B/ICgDz8/tL/Chfv/ETw1H6eZqUaZ+mTSf8NM/Cb/opPhb/AMGsX+Ne&#10;hf2bAPuIsXrsRTn/AL6Bo/s6P++3/fuP/wCIoA8+H7S/wob7nxE8NSevl6pCcfmwpy/tI/C587fH&#10;3h44/wCopB/8XXf/ANmW7f6xFm9N8cZx/wCO0DTLRfu28Q+kSf4UAcCf2kPhcv3vH3h0f9xSD/4u&#10;nJ+0f8K2zn4h+Go/9/VYBn/x+u9/s21P3reJvrEn+FMfSbN8f6Jbn/ehQ/0oA4lf2ifhY+dvxH8L&#10;ceusW4/9noP7Q3wuH/NRvCn/AIObf/4qu0Gi2J+9ZWp/7d0/woOiaef+XG1/78J/hQBxqftBfDCT&#10;O34i+FDj11q3H/s1PHx++GXf4i+Ex/3G7f8A+Lrrxoend7C1P/bBP8KR9B018f6DbD/tgn/xNAHI&#10;/wDC/fhj/wBFG8J/+Dq3/wDi6cvx6+Gj/c+IPhaTHXZrVscfm4rqf+Ee07/nytv/AAHj/wDiaa/h&#10;rS5MbtOspMf89LZDj8gKAOZ/4Xv8N/8AoffDX/g5tf8A45R/wvb4b9/H3hkfXWbX/wCOV0n/AAi2&#10;k/8AQJ07/wABFpr+ENElx5uj6e2OmLZRQBz3/C9Phw33fHvhhv8AuNWv/wAco/4Xp8OF+9498ML/&#10;ANxq1/8AjldAPBugr93RrBfX/R1oPg3QW+9o1g3p/o60Ac//AML2+G3/AEP/AIY/8HVr/wDHKUfH&#10;T4cN93x74Yb/ALjVr/8AHK3x4L8Pj/mCWH/fhaP+EN0Ffu6NYD/t3WgDDj+NXgGfPk+NvDkuOuzV&#10;oHx/3yxx+NSD4xeBz/zOOgf+DKP/ABrUm8DeHrnHm6Hpsm3pus42x/30p/SoW+HXhhv+YBpY/wC4&#10;fb//ABFAFBvjJ4FTG7xloAz/ANRKP/GnwfF/wPcbvL8YaHJjrs1CI4/8eq4Phx4X7+H9Kb66fb//&#10;ABukb4beFG6+GdFf/f02A/8AsgoAiHxV8Fn/AJmzRv8AwPh/+Kpy/FDwa/3fFei/jqEI/wDZqcPh&#10;t4UH/MraF/4LIf8A4mg/DTwi33vCuhn6abCP/ZaAEPxO8Hj/AJmvRP8AwYw//FUn/Cz/AAef+Zq0&#10;T/wYw/8AxVKfhj4PP/MqaJ/4Lof/AImk/wCFYeDx/wAyron/AILof/iaAD/hZ/g8f8zVon/gxh/+&#10;Ko/4Wh4P/wChq0T/AMGMP/xVH/CsPB5/5lXRP/BdD/8AE0f8Kv8AB/8A0Kuif+C6H/4mgBP+FoeD&#10;/wDoatE/8GMP/wAVQfil4NX73ivRR9NQhP8A7NR/wq/wf/0Kuif+C6H/AOJpy/DLwin3fC2hjPrp&#10;sJ/9loAb/wALU8Fd/Fuij66hD/8AFUf8LS8GN9zxZojev/Exh/8AiqVvhh4Plx5nhTQ2x0xpsI/9&#10;lpP+FW+DF+54T0RfX/iXQ/8AxNACH4p+DVIDeK9EBPT/AImMP/xVSn4keFAAf+Eo0PB6Z1KEf+zV&#10;EfhZ4NYgt4U0QkdP+JdD/wDE0+T4ZeD5gok8K6KwXpjT4Rj/AMdoAenxG8LPnb4k0aTH/PPUYDj6&#10;/MKd/wALD8Mf9DBpf/gfB/8AF1Tm+EngqbGfCOhtj+/p0R/oKi/4U74IP/Mn+H//AAWx/wCFAGrD&#10;458PXOfK1zTZNvXbeRtj/vlj+tS/8Jhon/QYsP8AwIWsKT4K+AZ8ed4J8OS46b9JgfH/AH0px+FM&#10;/wCFHfDv/oQ/DH/gltf/AI3QB0H/AAmGif8AQYsP/AhaP+Ew0T/oMWH/AIELXP8A/Cjvh3/0Ifhj&#10;/wAEtr/8bo/4Ud8O/wDoQ/DH/gltf/jdAHQf8Jhon/QYsP8AwIWj/hMNE/6DFh/4ELXPn4G/Ds/8&#10;yH4Y/wDBLa//ABugfA34dj/mQ/DH/gltf/jdAG+fGWgr97WbAf8AbwtA8ZaC33dZsD/28LWAfgX8&#10;OG+94C8MN/3BbX/43QPgX8OF+74C8ML/ANwW1/8AjdAHQf8ACX6If+YxYf8AgQtB8Y6Ev3tZsF9P&#10;9IWsD/hR3w7/AOhD8Mf+CW1/+N0h+Bfw4b73gLwwf+4La/8AxugDf/4TTw//ANBuw/7/AK/40f8A&#10;CaeH/wDoN2H/AH/X/Guf/wCFE/Db/oQPDH/gltf/AI3QPgV8Nh/zIHhj/wAEtr/8boA6D/hMtBb7&#10;us2B/wC3hakj8U6TNnytSs5cddlwnH5kVzn/AAoz4cj7vgLwwv8A3BbX/wCN0yT4D/DabHmfD7wt&#10;Ljpv0W24/JBQB1H/AAkenf8AP7bf+BEf/wAVR/wkenf8/tt/4ER//FVyn/CgPhj/ANE58J/+CS3/&#10;APiKP+FAfDH/AKJz4T/8Elv/APEUAdaniDTXzm+th/28R/8AxVO/t7TB/wAxC1/7/wAf/wAVXHt+&#10;z/8ADI9Ph14TH/cEt/8A4mk/4Z++GX/RO/CX/gkt/wD4mgDsf7f0z/oIWv8A3/j/APiqP7d049L+&#10;1P8A23T/AOKrjf8Ahn34Zf8ARO/CX/gkt/8A4mg/s9/DBvvfDrwmfpotuP8A2WgDs/7c0/8A5/rX&#10;/wACE/xo/tzT/wDn+tf/AAIT/GuL/wCGePhd/wBE58Kf+Ca3/wDiaP8Ahnj4Xf8AROfCn/gmt/8A&#10;4mgDtP7c0/8A5/rX/wACE/xpDr2mp97ULRf+3hP8a4z/AIZ4+F3/AETnwp/4Jrf/AOJpr/s6fCuT&#10;G/4ceFTjp/xJ7f8A+IoA7VddsJP9XeW0uOu2eM4/8epw1i0P/LeH/v8AJ/8AFVwp/Zv+FR6fDrwx&#10;H/uaTAM/+OUD9m/4WD/mn3hz/wAFcH/xFAHeLq1metzCP+2qf/FUv9qWf/P1D/39T/4quBb9m74W&#10;N/zT/wAOD6aXB/8AEUn/AAzZ8LP+hA8O/wDgrg/+IoA786nbn/Vus3rskj4/8epP7Sj/ALjf9/I/&#10;/i68/b9mn4Uv9/4d+GZMdPM0qE4/JRTf+GZfhMf+abeFf/BTF/hQB6GNTtx/rHWH03yR8/8Aj1H9&#10;owP/AKphPjr5ckZx9fmrz5P2aPhSmdnw78Mx56+XpUIz+amlP7Nnwr/6J54Zf/rppUJx+SigD0Jb&#10;sP2WPH/PWRRn6YJp6zFs4Ak/65Nux9eledf8M1/Cv/onvhtP+uWnRpn6461HL+zJ8KZsbvAGg8f9&#10;OYoA9KMuOqlP9/jP5ZpPOHqv5n/CvNov2ZPhVFnb4C0RM/3LUCn/APDNXws/6EXR/wDwHFAHo4lU&#10;9WUfn/hUdy6SROm9NxU9c4x0Pb/aFedP+zP8LXxjwNo4/wC3cVFN+zB8LpopIz4J0cJIu04thnqD&#10;/SgCP4dh/wDhd/xYkI5c6Z87gqMCGRcA45xt/WvVMt/0z/77/wDrV5c/7LnwpkuridvAmiB5mDFk&#10;tVVjwBye/T9aX/hl34U/9CNpP/fgUAeojPfb/wABJP8ASgsF+9u/BCf6V5a37LnwqPTwVpif7sQF&#10;Kn7L/wALY848G6dz/wBMh/hQB6iGDfd3fihH9KDx2b8FP+FeXP8Asv8AwtfGfBuncf8ATIf4Usf7&#10;MXwvhzs8Hacuev7of4UAeobgOocf8AP+FKCG6bvxQivMD+zN8MG+94O05vrEP8KY/wCzB8LXxnwZ&#10;pvH/AEyFAHqRVuwz9QR/Sk2v/dH6/wCFeXL+y/8AC5fu+DtPH0jFL/wzD8L/APoT9P8A+/Y/woA9&#10;MmnFvjeAM9PmA/nimx3SS52tGMf3pF/oTXnEf7M/wyizs8JWaZ6+WzR5+u0jP40Sfs1fDd8Y8MRJ&#10;/u3Vwv8AKQUAeliQH+JD/uNml3r3OK8yX9mn4cDOfDgH+5f3S/8AtWkk/Zn+G74/4p1uPXULv/47&#10;QB6eHQ/xUv3vufN615aP2ZPhwP8AmXT/AODC7/8Aj1KP2Z/h0v3fD5X1/wCJhd//AB6gD1Eqw6gD&#10;6mjIH3iB9DmvLH/Zj+HE2PN8PM+OmNRvB/7WoX9mH4ax52+HGGfXUbs/+1qAPUwUP8X6UMyL/FXl&#10;w/Zm+HA/5l4/+DC7/wDj1If2Zfhwf+ZdP/gwu/8A49QB6krI38VLjd907q8sH7Mvw4H/ADLx/wDB&#10;hd//AB6lH7NHw7X7vh8j/uIXf/x6gD1BspjKMc/3RmkDZ/5ZyD/gP/168xH7NXw9/wCgHIv+5qN2&#10;P/a1OX9mz4eL/wAwSf8A8Gl5/wDHqAPTC2P+Wch/4D/9ejf/ANM5P++f/r15m37Nnw8b/mCT/wDg&#10;0vP/AI9Sf8M1fDz/AKAk/wD4NLz/AOPUAem5Y9I3/EAf1pktwkGPNxHnpuZRn8zXmbfsz/Dp/vaJ&#10;ccemq3g/9q0L+zT4Aiz5Fhqlnn732XXr6Ld9dswz/wDXNAHpP9oW/wDz1T/v4n/xVOS6ilzskjOO&#10;uXH9Ca82/wCGb/BH93xB/wCFLqP/AMfo/wCGcfBS9B4gH/c0aov/AKDcj9aAPTBIp6sp/wBz5qXz&#10;F/2v++TXmf8Awzn4M9fEi/7ni3Vh/wC3VH/DOXgz/np4n/8ACv1b/wCSqAPTPMX/AGv++TR5i/7X&#10;/fJrzP8A4Zy8Gf8APTxP/wCFfq//AMlUf8M5eDP+enif/wAK/V//AJKoA9LMyj+9/wB8mhZUbPJH&#10;/ATXmZ/Zw8GH/lp4n/8ACv1b/wCSqjf9mzwa2MTeJx/3N2r/APyVQB6mGQ/xH/vk0ZT+8f8Avk15&#10;WP2a/Bo/5b+KP/Cu1f8A+SqP+Ga/Bv8Az38Uf+Fdq/8A8lUAeps6L3J/4CaQSIe7f98mvME/Zu8G&#10;rnMvic/9zfq//wAlU8fs5eDB/wAtPE//AIV+rf8AyVQB6Z5ierf98ml3qe7f98mvMv8AhnPwZ/f8&#10;T/8AhX6t/wDJVL/wzn4MH8fif/wr9W/+SqAPRrifYoVVLbwwJIIAwpPXGO3civK/2VbgSfA3w9EI&#10;3URm5O9njYNuuZW42O3TPfFXT+zp4PEkLLN4nVY5N7IfF2rkP8rLgj7Vg/e75rsfBXg3Tvh/4bsN&#10;A0dJItKsYhHBFNNJM45JYl3Zick9/wD9QBu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hO&#10;KAFopAc0E4oAWim7qN1ADqKbuo3UAOopu6jdQA6im7qN1ADqKbupQc0ALRRSE4oAWim7qN1ADqKb&#10;uo3UAOopu6jdQA6ikBzQTigBaKbuo3UAOopu6jdQA6im7qN1ADqKQHNLQAUUhOKTdQA6im7qUHNA&#10;C0UUhOKAFopu6jdQA6ikBzQTigBaKbuo3UAOopu6jdQA6ikBzQTigBaKbupQc0ALRRRQAUUUUAFF&#10;FFABRSE4pN1ADqKQHNBOKAFopAc0tABRRRQAUUUUAFFFFABRRRQAUUhOKTdQA6ikBzS0AFFFFABR&#10;RRQAUUUUAFFFITigBaKbupQc0ALRRSE4oAWim7qUHNAC0UhOKAc0ALRRRQAUUUUAFFFFABRSE4oB&#10;zQAtFITigHNAC0UUUAFFFFABRRRQAUUUhOKAFopAc0E4oAWim7qUHNAC0UUUAFFFFABRSE4pN1AD&#10;qKQHNLQAUUUUAFFITigHNAC0UUUAFFITigHNAC0UUUAFFFFABRRRQAUUUUAFFFFABRRRQAUUUUAF&#10;FFFABTWp1IRmgBAcUE5o20baAEopdtG2gBKKXbRtoASil20baAEopdtG2gBKVaNtKBigBaa1OpCM&#10;0ANopdtG2gBKKXbRtoASil20baAAHFBOaNtG2gBKKXbRtoASil20baAEopdtG2gAWnUgGKWgBrUl&#10;OIzSbaAEpVo20oGKAAnFITmlIzSbaAEopdtG2gABxQTmjbRtoASil20baAEopSMUAZoAAcUE5o20&#10;baAEpQcUbaNtABuo3UbaNtACg5paQDFLQAhOKTdSkZpNtAATmkpdtG2gABxQTmjbRtoAFp1IBilo&#10;AQnFJuoagDNABuo3UbaNtABuo3UbaNtABuo3UbaNtAATmkpdtG2gABxRuoIxQBmgA3UbqNtG2gA3&#10;UbqNtG2gBQc0E4oAxQRmgBN1BOaNtG2gBKUHFG2jbQAbqCc0baCMUAJSg4oAzRtoACc0A4o20baA&#10;DdRuoIxQBmgA3UbqNtG2gBQc0tIBiloAa1AOKUjNJtoACc0A4o20baADdSg5pNtKBigBaQnFLTWo&#10;AN1G6gDNG2gA3UE5o20baAAHFBOaNtG2gBKUHFG2jbQAbqN1G2jbQAoOaWkAxS0ANakpxGaTbQAA&#10;4o3UbaCMUAG6jdQBmjbQAE5oBxRto20AKDmlpAMUtACEZpPu06kIzQAm6jdRto20AKDmlpAMUtAB&#10;RRRQAUUUUAFFFFABRRRQAUUUUAFFFFABRRSE4oACcUA5pCc0A4oAdRTd1G6gB1FN3UbqAHUhOKTd&#10;QTmgBQc0tNBxRuoAdRTd1G6gB1FIDmgnFAC0U3dRuoAdRTd1G6gB1FN3UbqAHUhOKTdQTmgBQc0t&#10;NBxRuoAdSE4pN1BOaAFBzS00HFKDmgBaKKKACiiigAooooAKKKKACiiigAooooAKKKKAEIzQBilo&#10;oAKKKKACiiigAooooAKKKKACiiigAooooAKKKKACiiigBCM0AYpaKACiiigAooooAKKKKACiiigB&#10;CM0AYpaKACiiigAooooAKKKKACiiigAooooAKQjNLRQAgGKWiigAooooAQjNAGKWigAooooAKKKK&#10;ACiiigAooooAKKKKACkIzS0UAIBiloooAKKKKACiiigAooooAKKKKACiiigAooooAKQjNLRQAgGK&#10;WiigAooooAKKKKACiiigAooooAKKKKACiiigAooooAKKKKACiiigAooooAKKKKACkIzS0UAN20ba&#10;dRQA3bRtp1FADdtG2nUUANIxQBmlIzQBigBNtG2nUUAN20badRQAgGKCM0tFADdtG2nUUAN20bad&#10;RQA3bRtp1FADdtG2nUUAN20badRQA0jFAGaUjNAGKAE20fdp1IRmgABzS0gGK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nFLTWoAN1G6gDNBGKADdRupKKAF3UbqSigBd1G6kooAXdRupKUDNABuo3UEYp&#10;KAF3UbqSigBwOaCcUgOKCc0AG6jdSUUALuo3UlFAC7qUHNNpVo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EZpaKAE&#10;AxQRmlooAbto206igBu2jbTqKAG7aNtOooAbto+7TqQjNACfeo20oGKWgBu2jbTqKAG7aNtOooAb&#10;to206igBu2jbTqKAG7aUD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Tik3UAOopu&#10;6lBz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Tilp&#10;rUABOaAM0lKDigAIxQtBOaFoAd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EZoJxSbqAAjFJSk5oAzUkiUoOKCMUlFwuOBzS01adTGFFFFM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Rmk206igBu2j7tKTik+9SEH3qCMUoGKCM0&#10;WCwi06kAxS0x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EZoAxS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E4pN1KRmkIxUkhuo3UlFFwuLuo3U&#10;lFFwuOBzQTikWlIzTGJuo3UEYpKYhwOaWmg4o3UDFJxSbqCc0lSIXdSg5ptKDimMdSE4oBzSNTGG&#10;6lBzTaUHFSSOopu6jdTGKTigHNITmhaYx1ITilprUAG6lBzTaUHFSSOopu6jdTGOpCcUm6gnNMYb&#10;qUHNNpQcUAOopu6jdQApOKAc0n3qUDFAC0UUUAFFFFABRRRQAUUUUAFFFFABRRRQAUUUUAFFFFAB&#10;RRRQAUUUUAFFFFABRRRQAUUUUAFFFFABRRRQAUUUUAFFFFABRRRQAUUUUAFFFFABRRRQAUUUUAFF&#10;FFABRRRQAUUUUAFFFFABRRRQAUUUUAFFFFABRRRQAUUUUAFFFFABRRRQAUUUUAFFFFABRRRQAUUU&#10;UAFFFFABRRRQAUUUUAFFFFABRRRQAUUUUAFFFFABRRRQAUUUUAFFFFABRRRQAUUUUAFITilpCM0A&#10;AOaWkAxS0AFFFFABRRRQAhOKT71KRmgDFIQm2jbTqKLBYbto206iiwWEAxS0UUxiEZpNtOooEN20&#10;badRQMbto206ikIbto206imMQDFBGaWigBu2jbTqKQhu2jbTqKYxu2j7tOpCM0AAOaCM0AYpaAG7&#10;aNtOopCG7aNtOopjG7aNtOooAbto206igBpGKSnEZpNtAADilBzSbaUDF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1m20K26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l3UKu2n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OKW&#10;mtQAbqUHNNpQcVJIpOKTdQTmkouFxd1G6kopjF3UbqSikIXdRupKKLhcXdRupKKLhcXdSg5ptKDi&#10;mMdRSA5pa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M0tITigBNtG2jdRupCDbRto3UoOaLBY&#10;TbRtpScUA5pjE20badRSEN20badRRYLDdtG2nUUWCw3bRtp1FMYgGKWkJxQDmgBaKKKACiikJxQA&#10;tFIDmloAKKKKACiiigAopCcUA5oAWikJxSbqAHUUgOaWgAooooAKKKKACikJxSbqAHUUgOaCcUAL&#10;RSA5oJxQAtFIDmloAKKKQnFAC0UgOaWgAooooAKKKKACiiigAooooAKKKKACiiigAooooAKKKKAC&#10;iiigAooooAKKKKACiiigAooooAKKKKACiiigAooooAKKKKACiiigAooooAKKKKACiiigAooooAKK&#10;KKACiiigAooooAKKKKACiiigAooooAKKKKACiiigAooooAKKKKACiiigAooooAKKKKACiiigAooo&#10;oAKKKKACiiigAooooAKKKKACiiigAooooAKKKKACiiigAooooAKKKKACmtTqQjNACAZoIxSgYoIz&#10;QAgGaPu0oGKCM0AITmgHFG2jbQAbqN1G2jbQAbqN1G2jbQAbqN1G2jbQAbqN1BGKSpJFJzQDigDN&#10;G2mMN1G6gjFJTGOBzQRmkWnUAN+7Sg5oIzQBigBaKKKACkJxS0hGaAEJzQtG2lAxQAjUlOIzSbaA&#10;BaUnFAGKCM0AJuo3UbaNtABuo3UbaNtAATmkpdtG2gAWhqUDFBGaAEBxQTmjbRtoAAcUbqNtG2gA&#10;3UE5o20baAAHFG6jbRtoAN1KDmk20oG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IzSbadRSEIBiloopjEIzSbadRQAgGKWiigAooooAKKKKACiikJxQAtFN3UbqAHU&#10;UgOaCcUALRTd1G6gB1FIDmloAKKKQnFAC0UgOaWgAopCcUA5oAWikJxQDmgBaKQnFJuoAdRSA5oJ&#10;xQAtFIDmgnFAC0U3dRuoAdRSA5oJxQAtFIDmgnFAC0U3dRuoAdRTd1G6gB1FN3UoOa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U6kIzQA2il20baAAHFBOaN&#10;tBGKAEopQM0baAAHFG6jbRtoAN1BOaNtG2gAWlJxQBigjNACE5oBxRto20ABOaAcUbaNtAATmkpd&#10;tG2gAWhqUDFBGaAEWhqUDFBGaAG0Uu2jbQAA4oJzRto20AC0NSgYoIzQAgGaCMUoGKCM0ANopdtG&#10;2gBKVaNtKBi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Qn&#10;FLSEZoATdSg5pNtH3aAFJxSfeoJzQDigBQMUE4pN1BOaADdSg5pAM0fdoAdRTd1G6gB1FIDmgnFA&#10;C0U3dRuoAdRTd1G6gBScUA5pCc0A4oAdRSA5oJxQAtFN3UbqAHUU3dRuoAdRTd1G6gB1FN3UbqAH&#10;UU3dRuoAdRTd1KDmgAJxQDmgjNJ92gB1FN3UbqAHUU3dRuoAdRTd1G6gB1FN3UbqAHUU3dRuoAdR&#10;Td1G6gB1FN3UbqAHUU3dSg5oAWiiigAooooAKKKKACiiigAooooAKKKKACiiigAooooAKKKKACii&#10;igAooooAKKKKACiiigAooooAKKKKACiiigAooooAKKKKACiiigAooooAKKKKACiiigAooooAKKKK&#10;ACiiigAooooAKKKKACiiigAooooAKKKKACiiigAooooAKKKKACiiigAooooAKKKKACiiigAooooA&#10;KKKKACiiigAooooAKKKKACiiigAooooAKKKKACiiigAooooAQnFITmlIzSbaAEopdtG2gBKKXbRt&#10;oAAcUE5o20baAEopdtG2gAWhqUDFBGaAG0oGaNtKBigBCMUlOIzSbaAEopdtG2gAWhqUDFBGaAG0&#10;Uu2jbQAlFLto20AJSgZo20oGKAE20EYp1IRmgBtFLto20AJSrRtpQMUALTWp1IRmgBtFLto20AJR&#10;S7aNtACUUu2jbQAlFLto20AJRS7aNtACUUu2jbQAlFLto20AJSrRtpQMUALRRRQAUUUUAFFFFABR&#10;RRQAUUUUAFFFFABRRRQAUUUUAFFFFABRRRQAUUUUAFFFFABRRRQAUUUUAFFFFABRRRQAUUUUAFFF&#10;FABRRRQAUUUUAFFFFABRRRQAUUUUAFFFFABRRRQAUUUUAFFFFABRRRQAUUUUAFFFFABRRRQAUUUU&#10;AFFFFABSE4paa1ABupQc02lBxQApOKAc0hOaAcUAKTigHNITmgHFSSOopu6lBzTGLRRRT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RmlpCcUAJto20bqUHNACbaNtOooAbtps&#10;h8tdzcIPvH0p5OKbk71P8IzlexpCOD8SeLvHOl65c2uk/D4a5pybfKvV1mKAyZznKOnGMDoT17d9&#10;Pwd4j8Taxc38fiDwifDUcIj+zyHUY7r7Ru3b/uD5duF69d3tXSywLNJvb5uCMMAwH0yOKfbRLBDs&#10;2qW7sFC5/ACmMlIAAIOc0lMRCpYlsg9vSn0AFFFFABRRSE4oAWikBzS0AFFITigHNAC0UhOKTdQA&#10;6im7qN1ADqKbuo3UAOopAc0E4oAWikBzS0AFFITik3UAOopu6lBzQAtFFFABRRRQAUUUUAFFFITi&#10;gBaKbupQc0ALRSE4pN1ADqKQHNLQAUUUhOKAFopAc0tABRRRQAUUhOKAc0ALRRRQAUUUUAFFITig&#10;HNAC0UhOKAc0ALRRRQAUUhOKTdQA6ikBzQTigBaKbupQc0ALRRRQAUUUhOKAFopAc0E4oAWikBzQ&#10;TigBaKQHNLQAUUUUAFFITik3UAOopAc0tABRRSE4oAWikBzS0AFFFITigBaKQHNLQAUUhOKTdQA6&#10;ikBzS0AFFFFABRRRQAUUUUAFFFITigBaKbuo3UAOopAc0E4oAWim7qN1ADqKQHNLQAUUUUAFFFFA&#10;BRRRQAUUUUAFFFFABRRRQAUUUUAFFFFABRRRQAUUUUAFFFFABRRRQAUUUUAFFFFABTWp1IRmgBtK&#10;DijbRtoAN1G6jbRtoACc0lLto20AJSg4o20baADdSg5pNtKBigAJxSbqUjNJtoAN1BOaNtG2gABx&#10;Ruo20baAAnNAOKNtG2gAJzSUu2jbQAAZoIxSgYoIzQA2il20baAAHFBOaNtG2gABxRuo20baAD71&#10;BGKUDFBGaAG0oOKNtG2gA3UbqNtG2gA3UbqNtG2gA3UbqNtG2gBQc0jUoGKCM0ANpQcUbaNtAATm&#10;kpdtG2gAWlJxQBigjNACbqCc0baNtAADilBzSbaUDFAATik3UpGaTbQAE5oBxRto20AKDmlpAMUt&#10;ACE4pN1KRmk20ABOaAcUbaNtAATmhaNtKBigAJxSbqUjNJtoACc0lLto20AC0NSgYoIzQA2lBxRt&#10;o20AG6jdRto20AG6gnNG2jbQAA4oJzRto20AAOKCc0baNtAADijdRto20AKDmgnFAGKCM0AITmkp&#10;dtG2gABxRuo20baADdR96gjFAOKAD7tG6j71G2gA3UE5o20baAAHFG6jbRtoACc0lLtoIxQAA4o3&#10;UAZo20AKDmgnFAGKRqADdRuoAzRtoAN1G6jbRtoAUHNI1KBigjNADaKXbRtoAAcUE5o20baAEopd&#10;tG2gAWnUgGK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QjNJtp1FACAYpaKKACiiigAooooAKQjNLRQAgGKWiigApCM0tFACAY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azYHAyx6D1oUsScqAPUHPPcUA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su4oc42tu+vWqmmW&#10;U1klwJrn7SZJ3lU7NuxW6L1OcetXa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nFLSEZoATdSg5pCMUA4oAdRT&#10;d1G6gBScUA5pCc0A4qSR1FN3UoOaYxaKKK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jNJtp1FADdtG2nUUAN20badRSEN20oGKWimMKKKKACiiigAooooAKKKKACiiig&#10;AooooAKKKKACiiigAooooAKKKKACiiigAooooAKKKKACiiigAooooAKKKKACiiigAooooAKKKKAC&#10;iiigAooooAKKKKACiiigApCcUtIRmgABzS0gGK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Cxh+az3QAAAAcBAAAPAAAAZHJzL2Rvd25yZXYueG1s&#10;TI9BS8NAEIXvgv9hGcGb3Y1arTGbUop6KgVboXibZqdJaHY2ZLdJ+u/detHLMI83vPleNh9tI3rq&#10;fO1YQzJRIIgLZ2ouNXxt3+9mIHxANtg4Jg1n8jDPr68yTI0b+JP6TShFDGGfooYqhDaV0hcVWfQT&#10;1xJH7+A6iyHKrpSmwyGG20beK/UkLdYcP1TY0rKi4rg5WQ0fAw6Lh+StXx0Py/P3drrerRLS+vZm&#10;XLyCCDSGv2O44Ed0yCPT3p3YeNFoiEXC77x4iXqMeh+36cuzApln8j9//gMAAP//AwBQSwECLQAU&#10;AAYACAAAACEAPfyuaBQBAABHAgAAEwAAAAAAAAAAAAAAAAAAAAAAW0NvbnRlbnRfVHlwZXNdLnht&#10;bFBLAQItABQABgAIAAAAIQA4/SH/1gAAAJQBAAALAAAAAAAAAAAAAAAAAEUBAABfcmVscy8ucmVs&#10;c1BLAQItABQABgAIAAAAIQBzIWI6mgIAAIMJAAAOAAAAAAAAAAAAAAAAAEQCAABkcnMvZTJvRG9j&#10;LnhtbFBLAQItABQABgAIAAAAIQCgxtKV0AAAACoCAAAZAAAAAAAAAAAAAAAAAAoFAABkcnMvX3Jl&#10;bHMvZTJvRG9jLnhtbC5yZWxzUEsBAi0ACgAAAAAAAAAhAK6M5HrBqgAAwaoAABQAAAAAAAAAAAAA&#10;AAAAEQYAAGRycy9tZWRpYS9pbWFnZTMucG5nUEsBAi0ACgAAAAAAAAAhALq9BqOHMQAAhzEAABQA&#10;AAAAAAAAAAAAAAAABLEAAGRycy9tZWRpYS9pbWFnZTIucG5nUEsBAi0ACgAAAAAAAAAhAKT3bwC5&#10;OwEAuTsBABUAAAAAAAAAAAAAAAAAveIAAGRycy9tZWRpYS9pbWFnZTEuanBlZ1BLAQItABQABgAI&#10;AAAAIQCxh+az3QAAAAcBAAAPAAAAAAAAAAAAAAAAAKkeAgBkcnMvZG93bnJldi54bWxQSwUGAAAA&#10;AAgACAABAgAAsx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kF7CAAAA2wAAAA8AAABkcnMvZG93bnJldi54bWxET91qwjAUvh/sHcIRdiOaTpjMaipDGDgY&#10;/nQ+wKE5NqXNSW0yzd5+GQi7Ox/f71mto+3ElQbfOFbwPM1AEFdON1wrOH29T15B+ICssXNMCn7I&#10;w7p4fFhhrt2Nj3QtQy1SCPscFZgQ+lxKXxmy6KeuJ07c2Q0WQ4JDLfWAtxRuOznLsrm02HBqMNjT&#10;xlDVlt9WwSFuZ/EDm92nae3LZVzuqn1GSj2N4tsSRKAY/sV391an+Qv4+yUd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VJBewgAAANsAAAAPAAAAAAAAAAAAAAAAAJ8C&#10;AABkcnMvZG93bnJldi54bWxQSwUGAAAAAAQABAD3AAAAjgMAAAAA&#10;">
                  <v:imagedata r:id="rId27" o:title=""/>
                </v:shape>
                <v:shape id="Image 20" o:spid="_x0000_s1028" type="#_x0000_t75" style="position:absolute;left:10668;top:1036;width:57302;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bvDAAAAA2wAAAA8AAABkcnMvZG93bnJldi54bWxET02LwjAQvS/4H8IIXkQTe5ClGkUU0b2t&#10;7oJ4G5qxLTaT0qQa//3msODx8b6X62gb8aDO1441zKYKBHHhTM2lht+f/eQThA/IBhvHpOFFHtar&#10;wccSc+OefKLHOZQihbDPUUMVQptL6YuKLPqpa4kTd3OdxZBgV0rT4TOF20ZmSs2lxZpTQ4UtbSsq&#10;7ufeargcojled9/jEL/6Szn2ysyvSuvRMG4WIALF8Bb/u49GQ5bWpy/pB8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tu8MAAAADbAAAADwAAAAAAAAAAAAAAAACfAgAA&#10;ZHJzL2Rvd25yZXYueG1sUEsFBgAAAAAEAAQA9wAAAIwDAAAAAA==&#10;">
                  <v:imagedata r:id="rId28" o:title=""/>
                </v:shape>
                <v:shape id="Image 21" o:spid="_x0000_s1029" type="#_x0000_t75" style="position:absolute;left:3108;top:10180;width:65593;height:8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8LCjHAAAA2wAAAA8AAABkcnMvZG93bnJldi54bWxEj09Lw0AUxO+C32F5grd20xIaSbsJUvEP&#10;WgXbXnp7ZJ/Z0OzbkN2m0U/vCgWPw8z8hlmVo23FQL1vHCuYTRMQxJXTDdcK9rvHyR0IH5A1to5J&#10;wTd5KIvrqxXm2p35k4ZtqEWEsM9RgQmhy6X0lSGLfuo64uh9ud5iiLKvpe7xHOG2lfMkWUiLDccF&#10;gx2tDVXH7ckqeDWp/kkfNtniPX07fQw+e3o+ZErd3oz3SxCBxvAfvrRftIL5DP6+xB8g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8LCjHAAAA2wAAAA8AAAAAAAAAAAAA&#10;AAAAnwIAAGRycy9kb3ducmV2LnhtbFBLBQYAAAAABAAEAPcAAACTAwAAAAA=&#10;">
                  <v:imagedata r:id="rId29" o:title=""/>
                </v:shape>
                <w10:wrap anchorx="page" anchory="page"/>
              </v:group>
            </w:pict>
          </mc:Fallback>
        </mc:AlternateContent>
      </w:r>
    </w:p>
    <w:p w:rsidR="002664B6" w:rsidRDefault="002664B6">
      <w:pPr>
        <w:pStyle w:val="BodyText"/>
        <w:rPr>
          <w:b/>
          <w:sz w:val="17"/>
        </w:rPr>
        <w:sectPr w:rsidR="002664B6">
          <w:headerReference w:type="default" r:id="rId30"/>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3248" behindDoc="0" locked="0" layoutInCell="1" allowOverlap="1">
                <wp:simplePos x="0" y="0"/>
                <wp:positionH relativeFrom="page">
                  <wp:posOffset>0</wp:posOffset>
                </wp:positionH>
                <wp:positionV relativeFrom="page">
                  <wp:posOffset>0</wp:posOffset>
                </wp:positionV>
                <wp:extent cx="7010400" cy="101409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3" name="Image 23"/>
                          <pic:cNvPicPr/>
                        </pic:nvPicPr>
                        <pic:blipFill>
                          <a:blip r:embed="rId31" cstate="print"/>
                          <a:stretch>
                            <a:fillRect/>
                          </a:stretch>
                        </pic:blipFill>
                        <pic:spPr>
                          <a:xfrm>
                            <a:off x="0" y="0"/>
                            <a:ext cx="7010399" cy="10140696"/>
                          </a:xfrm>
                          <a:prstGeom prst="rect">
                            <a:avLst/>
                          </a:prstGeom>
                        </pic:spPr>
                      </pic:pic>
                      <pic:pic xmlns:pic="http://schemas.openxmlformats.org/drawingml/2006/picture">
                        <pic:nvPicPr>
                          <pic:cNvPr id="24" name="Image 24"/>
                          <pic:cNvPicPr/>
                        </pic:nvPicPr>
                        <pic:blipFill>
                          <a:blip r:embed="rId32" cstate="print"/>
                          <a:stretch>
                            <a:fillRect/>
                          </a:stretch>
                        </pic:blipFill>
                        <pic:spPr>
                          <a:xfrm>
                            <a:off x="1066800" y="91440"/>
                            <a:ext cx="5730239" cy="804672"/>
                          </a:xfrm>
                          <a:prstGeom prst="rect">
                            <a:avLst/>
                          </a:prstGeom>
                        </pic:spPr>
                      </pic:pic>
                      <pic:pic xmlns:pic="http://schemas.openxmlformats.org/drawingml/2006/picture">
                        <pic:nvPicPr>
                          <pic:cNvPr id="25" name="Image 25"/>
                          <pic:cNvPicPr/>
                        </pic:nvPicPr>
                        <pic:blipFill>
                          <a:blip r:embed="rId33" cstate="print"/>
                          <a:stretch>
                            <a:fillRect/>
                          </a:stretch>
                        </pic:blipFill>
                        <pic:spPr>
                          <a:xfrm>
                            <a:off x="359663" y="1005840"/>
                            <a:ext cx="6650735" cy="7778496"/>
                          </a:xfrm>
                          <a:prstGeom prst="rect">
                            <a:avLst/>
                          </a:prstGeom>
                        </pic:spPr>
                      </pic:pic>
                      <pic:pic xmlns:pic="http://schemas.openxmlformats.org/drawingml/2006/picture">
                        <pic:nvPicPr>
                          <pic:cNvPr id="26" name="Image 26"/>
                          <pic:cNvPicPr/>
                        </pic:nvPicPr>
                        <pic:blipFill>
                          <a:blip r:embed="rId34" cstate="print"/>
                          <a:stretch>
                            <a:fillRect/>
                          </a:stretch>
                        </pic:blipFill>
                        <pic:spPr>
                          <a:xfrm>
                            <a:off x="1310639" y="7272528"/>
                            <a:ext cx="487679" cy="426719"/>
                          </a:xfrm>
                          <a:prstGeom prst="rect">
                            <a:avLst/>
                          </a:prstGeom>
                        </pic:spPr>
                      </pic:pic>
                    </wpg:wgp>
                  </a:graphicData>
                </a:graphic>
              </wp:anchor>
            </w:drawing>
          </mc:Choice>
          <mc:Fallback>
            <w:pict>
              <v:group w14:anchorId="5669AAA7" id="Group 22" o:spid="_x0000_s1026" style="position:absolute;margin-left:0;margin-top:0;width:552pt;height:798.5pt;z-index:1573324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RU98kCAAC6CwAADgAAAGRycy9lMm9Eb2MueG1s7FbL&#10;btwgFN1X6j9Y7BO/n8pMNmmiSFEbpe0HMBjbKMYgYB75+16wZzLyVEoUNVKqdjEWDHA599zDgYvL&#10;He+9DVWaiWGBwvMAeXQgomZDu0A/f1yfFcjTBg817sVAF+iJanS5/PzpYisrGolO9DVVHgQZdLWV&#10;C9QZIyvf16SjHOtzIekAg41QHBvoqtavFd5CdN77URBk/laoWipBqNbw79U4iJYuftNQYr41jabG&#10;6xcIsBn3Ve67sl9/eYGrVmHZMTLBwG9AwTEbYNNDqCtssLdW7CQUZ0QJLRpzTgT3RdMwQl0OkE0Y&#10;zLK5UWItXS5ttW3lgSagdsbTm8OSr5t75bF6gaIIeQPmUCO3rQd9IGcr2wrm3Cj5Xd6rMUNo3gny&#10;qGHYn4/bfvs8edcobhdBot7Osf50YJ3ujEfgzxwSTwIoDoGxMAiToEynwpAOqneykHRfXlrq42rc&#10;2gE8AJKMVPCbiITWCZEvCw5WmbWiaArCXxWDY/W4lmdQc4kNW7GemSenX6iuBTVs7hmx/NrOUU3i&#10;fU1uOW6pF8W2Jvs5doWtwUmAVc/kNet7y7xtT1BB9jPZ/CbbUZJXgqw5Hcx4xhTtAbUYdMekRp6q&#10;KF9RkIy6rUMoG5xvA7KRig1mPFDaKGpIZ/dvAMcDHEMLFFeHAQf6GadNQU8Ce61m4rI80kxWZnbv&#10;Q+FxJZU2N1RwzzYALIAAtnGFN3d6grOfMpE4InDQANBINDT+HrkkM7kkH00u4DHvLJcwyLLCugmY&#10;SRkmyeQke7NJ8ziI4kk4RZBkubO5f1s26Uw26UeTDdjgO8smTsssg23cFRSkxVw3WZYGeQxE2Usq&#10;z/Mi+e83KMpmwnEWbL3cXmEf4XoCQ3xn4YQxOI41FKuLKI/SqBjvwL3jJEWe5ZPhJFGWh+Ufv6fc&#10;IwceiO76mx6z9gV63If28ZN7+Qs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Cxh+az3QAAAAcBAAAPAAAAZHJzL2Rvd25yZXYueG1s&#10;TI9BS8NAEIXvgv9hGcGb3Y1arTGbUop6KgVboXibZqdJaHY2ZLdJ+u/detHLMI83vPleNh9tI3rq&#10;fO1YQzJRIIgLZ2ouNXxt3+9mIHxANtg4Jg1n8jDPr68yTI0b+JP6TShFDGGfooYqhDaV0hcVWfQT&#10;1xJH7+A6iyHKrpSmwyGG20beK/UkLdYcP1TY0rKi4rg5WQ0fAw6Lh+StXx0Py/P3drrerRLS+vZm&#10;XLyCCDSGv2O44Ed0yCPT3p3YeNFoiEXC77x4iXqMeh+36cuzApln8j9//gMAAP//AwBQSwMECgAA&#10;AAAAAAAhAElYoJJbAwAAWwMAABQAAABkcnMvbWVkaWEvaW1hZ2U0LnBuZ4lQTkcNChoKAAAADUlI&#10;RFIAAACgAAAAjAEDAAAAwW8wIwAAAAZQTFRF////AE3CZX9BqgAAAAF0Uk5TAEDm2GYAAAABYktH&#10;RACIBR1IAAAACXBIWXMAAA7EAAAOxAGVKw4bAAAC4UlEQVRIiZ3WPY7cIBQAYCwXlLSpwkWi4WLR&#10;4m7LPUKOEkcpUuYKrFJs61WKcRTLL+8PAx6SHcXF7M4nDI/HA8aY9pnN7TOmWxtelk7DGr3+tdeC&#10;EdINjgCgCAc6xHTGgLieMSJuimtGgNxpwQGbAcwyZMYRJuOls4IWjm8FHQ0Ce4ue/vHYR41h4T7m&#10;BmPirwt/bhk5Gm5TkHszYdeQNXYZDhrcNdqpwnHTF+YaNQpK6YFWMS7HxHCWSzWxM7q9Qp9Ksm6Q&#10;442KYa5mFuGElIMDp4ypYMxIeY2SHRPVONBwRlqrjJDR7oQy7K5RrmPGdxk9wDNwrU3mozGSLK4n&#10;qhT82MzAODJ+TYgkgpbxBXGnpRB0jLA4TL1bFb3g6rClXxTDykW+4RsmJF03WiDEHXHCbAlSzC7j&#10;JDhIJQBgHzOYjNwxD/a8K467zJ+eHzjyyCVbzfWKrSyjVEmUGWRcOqhVIiOljEnxWqFWiWectZGf&#10;c/rhc8Hp6PPTgVol8BvgifqscISfAN8ppAotvAJ8o13GKFXiYMWxw9agF8TkuPnA8GuLNxhfNyyb&#10;AA3CMy5cuuByFBzgy4777oL1XnAELLaYLpiIglifGf2BWMmMmNyCWPOA6G2NuDsifvjHGnEfMUKD&#10;swmIrkXsAesQ4xcMhA+UQr9Y0Dg5nx8Y1xHmCo2geW/O6LiA/o667neg1hKiVGof6bvW5x2YT8Y4&#10;jRXqCRl1n1jCoYd6ZuByDP/ARd6jB6XBKSPvUt6GejTSkVIj90yRVej5k7ZohZqxFmXK1F5QLjeO&#10;hI5VucH0xqP/+QAuOPBlTDuQcdBDYdXmNfJGAdOiw1f5OuC5Dcd97fgyqpHPpPWERo+UFgOfyblY&#10;8q2mvwYEdSUMyBXvphrl3jbW1Ng8XXzoYbwbw/04dTDvjP/EvF3eRtvFzo8+rbAzrvdiXs63sb8e&#10;0MP+ejx1eg3QQQ+dSD10JuryL9r66abp9vkDDm2COuC+qooAAAAASUVORK5CYIJQSwMECgAAAAAA&#10;AAAhAGEMQiw1MgAANTIAABQAAABkcnMvbWVkaWEvaW1hZ2UyLnBuZ4lQTkcNChoKAAAADUlIRFIA&#10;AAdYAAABCAEDAAAAyJm0twAAAAZQTFRF////J5JNI9pWrgAAAAF0Uk5TAEDm2GYAAAABYktHRACI&#10;BR1IAAAACXBIWXMAAA7EAAAOxAGVKw4bAAAgAElEQVR4nO3dzY7jOpYgYAoCLu8iJ9nLbCDabGAW&#10;s83GbKIxumYP5kWyMC8QF7VoJ9plKWCgPYtGe5a9KGS8Rg9QqJLHQHkzqHiBwk16DHQskx4vkoFU&#10;inPOIakf2/GTkRH3pxG8NzMdtkLiR0nkIUXJjD2n5/ScntOPmRJn/AtVJDX8I2zqCub/wCep839+&#10;siSOvSmLvTecDi9y1Cj6WFSMcfwDLE4LCGdJlrgC/2Gy4q6Ezwr4Yxi9oPfvk1J75M38+LIJbIWd&#10;wQuuWaKPL6NgEYc7gIqdfiMvlYOEH1RopJftDgvv0vpkjTpvFbQA/CqsqsQ1dayCrLZjdb68sERT&#10;AxnEEoODALdmYSWkVLCgMClmpsIMFPQeZSOvQk6wtPFAEYAIGwylLinbnDZW0LEEb3PCcH+IwV+5&#10;znH1UD7RaqksbCzBGv9qrBK31FjhVwu0po01hUWF83u8sXqvpnKTluUWl6CFcWt+k4mDNWJZQapj&#10;3omN/xQ+J7L2K/XbLShLsdQxi4LKveDBKtEVDzHbWE1UubDfq3tYcenyJmt1YKV1tVZFsIr5HclR&#10;vGdNfWYSsqYda9wuviEpq3mw6q5VuYbJcanGmkarY+Ejxlh898AqcQXpoTUJVvlFVioceNlalT/6&#10;KDNJOBRdtCbHrIaOZNO15mQVt1nLntU1VswhnVXVvjXpWE0ok2NW11iLvrXE463uWTX5g9X/QKXM&#10;8fA9sLpgtd4azpmute5ZXbDq8NFNVhmt/NDKGmt9zFp4K2VG2dZKx9uBVd5g5X1rfYM18dZQ7DW+&#10;Feom3rWKaOU3WBWuQByzQsVa3WgtO9a8Z837Vjr/1Jdbq4417VndUavxK47WorUW+1ad71tzb1X3&#10;sJrWag6tZs8qW6voW12oxe9vFV7lWwB5zOpre8ou/Es7r5B7dRO2hcC9yaq9lfLprTZY3RFr3lhN&#10;zyqdvslad6zQ2AjTZAWrbx1iiWDV/J5WXynzaOXBqqLV3c9KNQiKbVKHJheLkfKe1+wGKxN9a3rc&#10;WiY9aw4MChyiNelZxRGraqyw5mLfWlNYmR+3mo4VM8OY/8Bi/V3T2UF1NKOjC44R6a2h9Fpr2rUW&#10;rdX1rAXrWEtvNV5VkiqsuIjW8pjVN/gV1dQ9K2yddslHChRvsNIKWyvuVPh7EKwsWuEPP2qFs/Ke&#10;VtYUO9Z/0SqjKq86Vtmx4tqpecBsfHA3W2HpfHPUao9b88pvYt/qg/Jg/eitKVn9dhsrd3kwFK3V&#10;r4nlV12rX+5zUFE1uovWawq7+lZY3K2OWjE89ZA7rcmetexaE3/SRuv7ymc5WFXPivnmdbSWN1pN&#10;x2qDKljLG615tKqONYbi3FG2wVoesVbeyiiWKxurOrRedK2Xt1ntHVZ3xGr8gUWCfB2syoZ3me8D&#10;BmsC1gLroSPWKR0fy6+ypg6Dr751dYtVVNGqD61LOsSwro9WZXDVrVV7a3zXW5NQPImbda1J34o1&#10;9+KotW6taYjRo1XfZq39kRStdd+qb7IWN1jzrtVFa27yjlVHa0p7T7pDa0qlgFZ9aH0frfkdVu5E&#10;17q61Zq31mtn9q3hEKuhyu1Y6dgMVt21JjdaiyPWFcUx58escxetlvE9q9mzutDuH7E2ZdxY4a9Q&#10;5/SsJfNZQavqWnVuW2sZyrR51+eKrA6tCVn13vla0ZlMGQpWfrOV9ay2Z63JWkWro7OmtRY9q+lY&#10;bS9GvMuKId4tVhutOnZi96yXwWoYBbd9a3Hcaqkff2Ctg3W5b9V7VhWtec/q6zA6xOrY8BvapLIx&#10;boKdlpvAUx0rHCDwI9U6fgCi9h12F6wKrf5Ndsw6i1ZV9ayYQ9e1itoHaUW0FmnParpWyJIy0Vp1&#10;rf5YZ97qOtbSqxI/jtFaq441jVYqJBHCs66VhdEjXOkRa9laa9aJERkNh7TWyltNx8obayjjW60J&#10;9enK1ir61sov4a2+XojvhooK2gKbBKvxgde+lXp78DkdpnvWqdPeCihR0+cl88Xru5KtNSVrdYOV&#10;Vtqx5tGq6p6VhtYoq2AtYiwBAjrbtKD8FypaZc9aS2r2Re2bSGePWC0Nv91urbtWTn31qmOVZFW+&#10;t4UNGOS/tYYyjlZcpUZHa42Nhi92svKulboPvt8O+12FIi2oUQ9W6600vEa7n8akW6sfsbjZeu5M&#10;a61Y23/V3tVaqdsnXWghITDBzEZr6sfHGmvVWqVrrYy6+pw6mfjrZbSmpArjiPy4VXWtVF3TuP++&#10;1dDlEFUdWhcdq+xaS9+h6lh9mxZaDbCKvrXuWrHyOGbNqQvki71Oj1qL1oonR9cK1RkdXX5gKYy/&#10;961UScrj1tJZbwVQz1p4V2NVZBX+IgT+nu5aExeurXgrnlBlOF8FHDtFZyycTjflrbq14lbCuD/3&#10;Q+zx3Y61EnUaR3kp/iwPrZqFjuytVmU7VuZdqrGaxFd7VWOtWmtzbSVak+NWSeNovthhmSPW6har&#10;CFas+vygqf4ia14dtfpmuupaGfUlwzUOsMpo5b7SKvvWIli5r8e8lYdjJVhNtPLG6qsWQVbf4Md6&#10;WFUdq6r8kFawxnEJuqaC+52sezFiEa2cKvrGikcquhor5MjFUSsf2fSskso4WjGwOWpNw+CAb807&#10;Vspa2K+w333nj6xFtMrWavwJTdbeGAzDq5JYFsHai/2hh9JaTWxzvDXvWTULA8QF85ENMhprumdN&#10;fXtCTdW6tVJDJqk1R6s9tPpBs2Ct+1Ys3bSm36ABGOWtyTGru91KcVVB5UVnJQ6/N3VTGP0Q0aqM&#10;sp3zNZbxoTXpWXEIUdFFF6qNo1Uctfp3WWuFFfNgpUkDzh5aCz+KfcwqnbemfavvxvlBs8ZK/QoE&#10;odUq07WqrhU7mKyxbjtW3rNWfSsNjQdrEa1lY60bq4vXaR9qxcYuxMMmD0OHB1YaovXWvGeVfrvR&#10;OmusrGfF3hNeUSGraqzShYBN+nrOhyzNu4019SMGYWckt1mLQ6sIVqpao1VT3xt7NQdW6XN8YE1v&#10;sNpgLULbkdex2MFaH1jFzVZB1nnVWtkNVneDlbuLYNUdqwjbKqM1XlbylTqFr7nuWpOuFfrFdWPN&#10;r7tW1bHKvlX7qyB7Vt2xmo4VF8jvZy1vtfrzVrTWeFWH8cbqelbmqq71so7jviz/3LXKOh5itY8s&#10;aDni6cTX5bnfnYdW5a3JnjU9ai0PrdTiBWvprWGTVIEfWNObrHnP+qFqrMo1fTpvddEqjll1a1UP&#10;syZ3WXGgsmvVR6w+ZPJWQWsLVrZnpeGBaJX3tZqwYeeJ8d1o5Y6s9pg1/ULr1ncxOtb0HlYawb/T&#10;mjbXoGQds0IRa7Dm0ZrcaoWP3zf98zusumulNRfJoTWMS/Ss/BarOGa1B1Z/XtxhZTQgEqy5rxAb&#10;a+5HEu+yBly0hktV2PGN1nzXsbKjVtexcjoyqdEP1k49TEMh0SrIqo9YUyK5aLVdqzmwpi6MEAfP&#10;6b5VdSb67FlTuqrUtbIDa3GXld9kNQdWOPtfeKuvTrpW8npruGToLwYwuvzSWlm0wkJDP7R4aPV1&#10;sWmtJlrzaHU9q03pl6JVHLGyYIXA4/QWK2+sxUtsX2Ox0zhEtOpoza2/qkgdLUNX8ltrGayUDQXn&#10;X2t1NL563Ip56FlVzwo5L3tWmgV4rps2p7GWGB5ke1a1Z8WyhcNdFnRaRys7Zq06Vk07KxzR+1aM&#10;22I/Z8/KulaaIkpXvGnkzVvrrrVKfe46Vu7OqYTImnorjudC2KdY0o39e9aUrDVOTpJwMlb+EDRd&#10;Kx0s/lK+orLw8ai3hh48S1y4AuvjOINns+5YTbT6mNa2VoxajlmLxkpLRKv0VkcTR3vWCqfD4qQq&#10;GiMw0ar3rNDzgR4i9PWqeIj1rCULlwajtQqni6pDD95bc7TSVDGyljda89aaQ+hAszboEhBaw7y2&#10;UPHhJhed/quvz8+x01UEa+2tlJO8Uj2r7FhpIqBvsiSuPh5icS5cY63JWnesZay3g7XoWC1ai875&#10;2lpragKbU5eq8+NWqgxwk34uV2slfeyrJ94a+gTheOpYy741v9sqySpplIXq1Jus0lvVrVbVWhVt&#10;2w+DRmvVsco9q2qtLFjpYhdrreUNVppYrWjFaDVht/A4n7MdRfdXGqksVNsvjlbmraUff8nJyo5Z&#10;5Z5V0groQtBxq0t97qLV4rbXTfBUsGDNXZi76MelgxXP6tinY2Gw2VEIhePK/nTqWHlU3WnFWczK&#10;W2Ucf49Wf+wVYSyqas5XQdvuW+2B1fasCVmrvlVRPBfKuGMtWmtO9YWjZsfh9QJ/OtGUwo5VhKuq&#10;omfFi3n7VktW4ePFYs/KWqvPKKHo6h8OKJBV9KzC+bm+0ZqTVTfVf0FT2Jw/QAo/17hj5V2rooPJ&#10;UTgRhnUwK9Ril8HKOla6xh37T95qvZW1VmUpjvKNNY3KaWH976TYljCLjT7z13sdhWI+rMiJ2bcy&#10;WqKxmtimmWDNvdXPFJf4azdZpfPXhOnvmnWsvppsrH60vG/lrTX3k0u9lYIzdq+UOD+Fs6AQxVuN&#10;L4LKb9JfZ/JtTbwgbFS8gaaxpu19ED0ra62+bacTPQ+HCs7VpZoW2bCcHxVkVBz+9hk8HkmYspc3&#10;GFJzP6sPHVgoV0XMYA1TEnwjJP31FZ9xmnNLv42HraEPktglKan8DA7aAxt/BUsFjytOO8r56aTl&#10;PfP3mIn746KT9ovPR75hKYhkaQ8c/Fa4zCTrO7aX3POAe07P6Tk9p+f0nJ7Tc3pOz+k5Pafn9Jye&#10;03N6Ts/pOT2n5/ScntNzek4/75Tq/s+da3Gi+DEzcldKO69PH7gK3fsx6Vwr+4mtvL95Xravxw9c&#10;o+79+DOy7m1elO3r6mFr5Lr3Y/d5lLLdWH+hHyd1No/pNuvBhdteSgt8LCY/tHbOV4mXr2Gp8CTG&#10;HzvdZdXNj+3BmJeSDnBVdM4A+E2cXlAwrl0NP03YtXO2AuskiaWm0jh1/GkuzyeOvabnlJ6yb3rv&#10;+wxInLoyTAxfOreEvJ4brhvbBGcPiNrPymhyjLNhqSDysnMG4JPTLMsLJhY4LaicJMGqO1aO98XA&#10;/8ZPSHjsxB0UMc0nogdyxZzRDTx4ROETI/LU8CtvnRrRWBM/edOFqalVs0atkgNrXuKanLdqsKbe&#10;yvWkOWWVwPtiKhA/jRWOlgkdfpDr9l2laRIeWR1aBVg3Bo6y1mpSnEZbKrw1oGsVzgSr7lhhXzqa&#10;YSrOcYJJOeHbaOXRNREIrcRTWcHkC9aVPSvOrgPCECdCg1WuolWWfpEU5x3m+EzAUh5YaY1dawrW&#10;NT2tQ4LVtlZ81bPqSiyqgbi9pntYgj3jN9az5tE6ASsUhpGzaFVFtOIdVhca/lfLnrU8U9zP5u9b&#10;YUNkrXgFr4VOK0bWeKSANYVPaljiFX8S6zlkATfm9L41IatxcEYZNaPzFV7lXSvksxY6x58bqyz+&#10;+iYr3TiYVAlaZZkEazxSWPVNUuPPRfUXT2NloWB7VqdPJU15h2NKGhQyrlNvDYtwrWr42MASkz0r&#10;VDK4xtyKIrZE6ZyskqwMRQo/q2BpsEFjMIIyrFjiP4HT+GmszBcsVPRd62sRrQKtdWOFVwYbHK6z&#10;SbBiY5q4CurlDI5wspbBSlPAYOlUoJUF6wSO1NaqcNbqCDcGVlnk2GLxp6ibyFoEqwylmewME4Z/&#10;ICu3UDdV3jpOtxXOAL2Cn8tXYIVP8EOskSqoojKouqHkFK0xr0ThZ9TjnEWwooxhrZ+DNWfeysha&#10;Qi0HPyeVLJRi9dNZFb6Aip4memLUlpJVXMIpBUSwboO1wld5nX7A0IcdWKlGk5opqsAmtSjoLunU&#10;W03POvFWxSYTnGb8o1iLYL0Gq3/6Elg3ZJ2XiQ1W660WXzmcZr1vlWSlaaZQXdMa0epaK7+2HSsU&#10;a7RCM83xN2H9jVU8ibXEgoVkK+mfEg5FytGqgzUB686QNbHwKqlzvEsFs+2tW0ez3aMVn5BCEzUn&#10;uTivYC8Ha+rj4SpYK28d4h0d0JTlM7SmNlr1E1hl5Y9ctKaNdYlWOS/TaNXRioeamkZr7a3YlMyr&#10;E9g7U7rBqbVazLQ/X2my/4F1glas3tOeVT6JtQ7P8re1hC2VZBUr2AWlhH0BoX5S5XS3HFqhboZ/&#10;5LSCT8nKTY0BEMSTKcbxeUo3bgWrmp9DWWE42fZzkqPWBOp6m8JGTLDC4fb4CZ+dRdYKrBQA4r1n&#10;M7QOD6ypt4opLIiVGk4Dd26Lc+nzBPtnwxRnj+uONfZPcb/i+UrAjnUcrGM8XfBgCtbiCaz4PClv&#10;zcGK7SIUrwSrKqAVhBYHrGrfuoQFozX31om34uEK8TAFHBN5OTWtFb/AoGMNdVOFdROsBq3QXkVr&#10;fjy3X5fwfsQ6WCFuKOlNCcdxXow7VtNY8U6zxqrwDoFtJbw191ZlQz3ct/IdWY23TvLGmgerwEGJ&#10;YH2aSea5nnirumisQ7SyKlitSne+zUk1vArWCVoldqu3FhYHK3eGuofChvZV9KwQOoM13bNabPIa&#10;aw5V3hCsyV0z7h+WINylA8buWWsGG+dlz8r3rfgs9E20ymBNraKoc8I/dK2SYkQ4Q7zVx4g4uqGK&#10;xup8zFilDxy4uyNBuEtdFyvfN1ZoLBO8BdeI0rc5IW6Cftg2Wiu0UuCxDlYVrPAqWF3PWuRk7cX+&#10;aAUeY2CV+I1A3vokoT82MRM64qxwjTV3dUrPVRBFL0aECmaL9winPauugnXqz1d4RaEAWblurQok&#10;PFqhT2cxFsGuB1qhEYAGCap/7Oc8SYiIufX9nD0rJ6sM1tDPwUao7luxgsas5ViFtVbM6yR1U3vM&#10;mvi+erQK7BRiH7mAAvb91ycJm8hKQnx0UscqTGPFmCZvrC5YLVm5t1L7OoxWC3116CBOErAKbUMs&#10;EazQn0j3rAZWBNtQ2GuFGkwurDq8TegR0l+jVQcrEOAlPoinlvj4AwubN4KshMZqFEMjCLAW3gq/&#10;CrsYrWm0nkDdBP9jlO8gHl5UIUaUJYYIEFNUisabDFk1Dn3kxRuonrBvV4vrSl5Z5Z6icjqD81XA&#10;ZtAKmHOL32YF7SveBCc1WpXGMm+s6hyChkqd472gOOwL/9cgVrMKam+0SigiWMBbnQIrBVNOwokB&#10;NUCZhHFEi1YoJYgOFfXpJnifIo0jmqex5hIHLdGaOjgzgYA1J7yDPRYIGPAxJziOWJIVR5kWNYfY&#10;f4ooCJrKUU6dVMiduqB6WNGYKVqZgz7debSGAVG8vZPGhxtr4ntI3po6qDj0E1lx6MyiNcFuKT50&#10;IVipnkBr2VgVWtf0yAEoEYW3zwOU7vWF/mtocxSO+9fBmrskWjneyV7h4JIf98f2psJeMFRVNPQa&#10;rAY7D09khSKuwFolePdvcsRKY+E6WoXuWenhEy701cFqcMQ5WnPs3VkabwoKsDLq6I9ZY4W9i9Zi&#10;jFZ68r2/B/sJrAU2jXgpyjFXJ+0xHK01dqU5WYcMX+WQ7ZrjbeA2px6hpDuY8TxDKz6ZFRpNvECr&#10;sHtssB7Gpxrgc4NwS3jvL1jHUAoQcrMM4oiajbNw4W/gvwbvKZJ0WLBkzfHJHt6aBmtFd816K7Q3&#10;E7LiIwwqshp8QKWN9+1yq2mVtEu+uWF7am/zRXgxfvAF3fsnuhoxegl/oIChUTX0rYJJScMTxd7m&#10;J/5XCvp2v4dt72Zr8jRx4b1TdfxHtJYPW+Ok/2ND/8mt+5vvWLtXnb8k3Ww9+u2WP17at8Yf0Vo8&#10;bJV7M0q61qeJ9++b9jafdKx7kwvunfasw/b9m7599EdKT2DdmxX1Ir4YYxz+U6Z9q2nfP/qdtl+R&#10;nqpN/eq0P8/uOT2n5/ScntNzek6/nPTYAcuTp7RsXw/2Pxy1/4YpRzgEOcTvKmVcP8kV59vTG9yw&#10;j1x5fOLVsdn+SUk7YtS+8xLCyr7VNk/MylSzbFqNwpPBYAuVKxRNPBYmvPXV6dX+G90bKrq5o0/4&#10;3I8DCb9rEsxcCP95lRfivGRhRyS6O6v9wFo1u3bfGqaWtlb6yr9HSVlnmhoOdfWtTZg/YHkVrSP8&#10;RDaZy2PmwDpFEO2IRHdntR9Yx60V+3O/FKvrWHGmqf+OvmTdtU7vbU261lkRV/c41mH7muNVt541&#10;vdH68jBzX2IdZk0G2m47re7a/15iJ8xbh+Pvn8Kq77TOorXN3IF1OHoL1o1uV3SrtTNwl41gi74L&#10;m5gBU6tCU2E8lrUzGnIPa9GzUuasaTInNiWt8lfB+i3VfBlOqPm7tEzMi9dnbF3iTNTh6etRWixK&#10;yzIrz//xNF8WaUGr069d+n+22lun9sms6wNrrEwHcIB3rf9C39MddoQfFPRW+DDLcHj5alGLk0yZ&#10;M+OYXJn1xvFqMLL5Zo3fjTMYjUduvVnXYM0X/zZyq5J7a/kXbvbnrWZknVVhdY9jtWrhZrxiL0QJ&#10;1tMzV1QvT0enWuOMm9Se/Dejv8cHbfPSlTWfS8NG6Wr+WyE1HJVxRxQ+c3K3qBvr0ol6rIzZonW7&#10;3bhZLT/b/OMOn8YrLVk3YDX5uh65D8HKS+ZWFa7uBKzzx7fOZ/VgIDXfVqORg/0xHn+3NS5xjNvs&#10;yppdzcm6cGC1ZK2lilbI3MxF69I11qkTrla2Z3VV7rzVkPWqZt95q9PRmrTWq3n9qFaj1u79zA0G&#10;Klg3eIlUfTL4/U78XxVa8ZmyYF27GVotWF1jpR3xOVpXZKWrVFM3J+sOZJdd68XcQRs8IuufmNJ9&#10;a5GsWuvFMKzuUZIy+da5FVhzzXfRWit3jd/py0/Vhz1rdWCNOwKsn7xV4GOA0zlYhyOzu2LSbeF8&#10;LQYyH48/b+HgYEJ76z+CNdnWo+vraJ2ZdGW89Tv3bkBW/UhW/X2wjqIV8wjWS7Rmyr3a7uTF7+FY&#10;detZY72QozfBWiSzxvoPq3kB7QlZmZhfDLKx2S29dVUMBsNsZA020hys8N5VQVY9Al1j5asSV5ex&#10;zL2Tj2tl248fV3OwvuGfwHq95nM3HLrr6WrOBFq//78CjqUUMsBhuYzO1/mgseKO0MGar2Zd65ys&#10;msmarENvVRdoHZO1hAyk3ppGq1otcHVDtAq0dpvmr7VuNsGa/w5KW8MxNszGKALrUH77VnetQ7KK&#10;wZg11rAjoM0hq6oEnq/MwVJZZnaGnVRondbeikcmhKNktXgfm7cyFlaX71sfejHw0Mq3m+Vq/g4y&#10;z1WG1hzgYJWXc/YSrMVb7d4NIXdbKPHWSo1qL3NgVZczfEY1WYtorYN15q1btKbeuqmgwlB7VtdY&#10;82AtHssqgzWPVofW0Si/hKg3y6RB64CsrmOlx0n3MtdacXIE1sNk3YJ13LHuulZqX3vW1fbA+lg3&#10;dWOxBmvhrZtgdWgdZhDJr4N1661nZFUxcwdWUUFolXxsrC5YYRtkvWqtGDeZUdcKp8pu3ypvJ9w7&#10;YbEGa9mzvkWrrDNu8+Wt1vPtp8Yq0crJiiudoxVixMGIrL4e3q0uGqt2DI/qvnXTWNU7cQJR7PCR&#10;7lsnHZU5nLkD+ulD31qp1SXtie3mqmOVbeZ2rRXrJgj2e9b8ZmupYBWm0+aYVHtr4q1Q7Q/Hk0e3&#10;ymBFEFo33pqCdR6sK2pzvJXrBOvhM3r/PLQ5YJ3jRdSRTnCl1OYYgVZYaC6Ddd5aJaxi21jH+9YL&#10;KNrhKN8+knUcrSla4aerWcfqMjZWs2PWxMdNpmcVZLXaeiucr6Pr/4eDU9vdvjW32/XHP4I1u47W&#10;FxWszqDV6RS6w5lEq7KPbZXDRPMXfeucrBlahx0r1sNSovXFOGSutc7n7C/tDvbLGn4frNbtyOpg&#10;GxfeegkRvbe61buuVdiRwa9WXZUQHVcOrPN6iMMcj2XNyHohfw9Wlk1sa11dsBNx8iqTsznGEoW3&#10;jlkOtdeFXINVwI5ILJyv55i5vBBi5eBgMA6tO6yHFVihbmIGrS60OR0r1MPDfNexsr61GuJQ3bZ8&#10;HOsgR+sfZP09WiEHsD+CFSpJcXIylrPLC4j9wQr1MN6MBtYaugpgjTticWjVwZo31iaWmKFVReug&#10;tZoRfn1WaxUz+wTWWtQ5WiEHTZvjrdKKmfPWHVpttJbe2t0Rgi9rsGq3Busnspoc4qaudRSsEpoa&#10;6CCx7KVqrPAvBDduVeTBOoXeDteTv3kkq2ys5RErRyvHow6s22Bdu3nlrXs7QqSLCq35okz0248z&#10;bIXVtmInzIw2S4iHT6DiPttM/4jXBuwbjWOyr7451SU70wwnjb/CaxyH80OSR7IKhW1fxWuIm0Bu&#10;27hp6dgpWI1IcU/wAiKgGY7B5BBF2peqSEuOO0KW+TLsiJdpaV/iRQHIXEmNIg4Xfv3cFv9NOV+d&#10;Xn1zwtYLtEqWstOXp2a9mb8cZKej7WLFTtMTXspkMfUbWxf9R+/cmIdmR2Q3LPBl6ZGsPt3ak3hA&#10;ONpk7pdmPbiCeHd6tj44pXcvcv/0M7c+arrVOrzls7vSL836M8zv1yT+U2fgOT2n5/TvPt10q9O/&#10;n4Sthm8cfnEz2kIq6a8bQ6R4ocNEK37D4c/GWjavjvfqxr2QLIH+PUs2s4Il53S9tXmaGcvwxoIj&#10;1vLQ2i+q10fywo7MX7shnRx/ewSdWZqhw5oZF/5KIt3w37tWzKPBFWRN/FPPwJqer9GaLmj59mGm&#10;wxus+sA66L6RFKM4+6a9CwO2Ncia2ZHZ0X4FfpgUMWBMym72R12rMPj8hWG04leT7lnDg0/oC7N7&#10;Vn6OVy5ZugzWoGPq/tZu/5OXR6x50VrTOmPxcViJU5qvNeVPGl+83hqKPiR7m9UeWgu/Dnz6JW7F&#10;Hlj1npUftx7eHnS3FQqobw0Pl+tZ7a1W27fi4xOCtTq0lketuiQrfLAK1pjBG6y7I9ZuP4XrUUTe&#10;YlXVMSttMliXzS8zum/yAVa+jFblrYyf47UEsJZ7VrFn/Sd2kmXJeluJl6p0y+K4VRyxJl1rgta8&#10;Y90Ga3WjlSrMtAx9Jb5nrUyy1IIAABGvSURBVA+sM/+7/DxYq2NWjdvAh28UKVrHg/9Yc5NB3ky6&#10;mv0eL4YnelfjQKVbla21e0/iUStyelYXrbKM1kHf2ln/npWRtfbWV36+4/dFlabsVLxShWB8qv0T&#10;NIsZh7wWSZULrbTC81VvVu/O0ssCnyObLq4sr1S5YWqu68GvnbDDYK1xoBNH23EA2nUeyHwyltrR&#10;pMik9NZyz6rftFaaFVmFLutYFMFavBr7Q2mYFlAdg9W+eHWKg4oTsp7lpZvBSk6ilet8U4sKrHJZ&#10;/xpngYlK4KXcAqyOW/i3EEIM8xKtJtd5qJsu0IpfXA3WSlRKfwTr2smdm1fR6rx16+ZDtLbH2MlI&#10;Gne1dHw2w8fiwVqXy9lf/jGfunQ+gJ/LRP8n/s/ZmcK5W771sSeq+N8QAaDV4LM78dooWie8hoIr&#10;wbqsRDbOjTUOrKI6cws3m1fYYKLV1pD9DU6LygZqU+c4Mwry7a3naze3ruQlWfFBbjgL14F1gVaT&#10;vk+cIGstK7CAddO1LnGGUmbgfJ3PM2V7Vov2jZvN5pbmbDuw/q8/wWanTkn4OdF89g6WWTo0odW8&#10;wPmQlqxWu2ida8g9LAjWy2kt6gqsW8fSH9C6BE7dWiH7wZpHa63wPahtt+7COs2NmMsMNl/nssot&#10;Wp23uhRcZFVQPmB9v7m82Ll/mkTrnKwbw+cZs9e71ioN2tF6YeEHKMHlanZdw2anzmGJgnX+DpbB&#10;MidrYhjOmwvWNbQNwbr2Vqg3LlOc3Ras70T1fd96DVaaAEeXpup8ezmbS7D+d7LuVu9O8aIIWEdo&#10;dSfj/PpTa63T1cVvoW76t8FwzNDqrlYXm9X/GHasyiQfId+W2e22a31N1hVaBzglL1qXZLUJziRT&#10;mLebrZaseNEKFgSrSy9otqHdfQzWVdf6uc5Gu42Yg3X4dle9NRyt41Gy+VAKtL5KNa/RmpjEwVLj&#10;6220FmnNVxcnWA8PoOK1+LiVq9kFVBHDeL7OcMYDPg5vbnnfqtno86fNFVhfsROwfoSCua5/RdYL&#10;tNZorTabj2WwavbrbbR+3uBXzldodZCT4Wuy1kzM/1BnYF1662a1ms3/EK0OrFst5hegONvBWY3W&#10;IVo3aJ398G2q4UAVEgo6+fCBZaPrdbQytP5AcdMQWlFronVR71lLNzfywGrxOvHsHVpHNO1lWyeg&#10;v7wsRmObwB6Bo+W/bq7QOkTr6a/ImoH1Dxuow3kNQa/6DIfSEA6aYJV4hWu3ACsbe6uM1j/8kP1m&#10;q+VcQCxhdtpagZsYjcQOrR9n7wsJeQWrEWStWuu71rpwWSbA+t3nK/eOL5f71gVY1d4xzK1B4Owd&#10;Q+s1Ws81TlRZzYvRCKw4NWCMZR6s64ptDVo54xdkdd46ezdMglUFK4QAc2Z/DatH60lrXWtH1mu0&#10;OpoFOFLeClWn0oyscN59uBTBuvFWh0+fgX+mYFVg/dtrsl7uW6dQn+9bRbBe4GSO0VtvlWSdVaMR&#10;cxucnJOildrXZFNBs7pntbjJ2Q9D7q2wV7y1QqvZBWuIJS7e5Z/Xa7JatyvtdbDmwfoeb+HJLwVW&#10;ld76dh3anI51Fqyn0Zr1rHV6NbfjvtXKaNVo/YclWRVaoUkEa775E1jVhu5M8FbVseINRpL54q2H&#10;gqzYLAicNrOrwZoctW7Iag6tV+4ST3oRrFeXMljPvfUyWMX7YN1666Bvxamg1ahnHYxUtJponZ1D&#10;WINWiVZo7WE1+RGriFaRhENpKDvW0/Foi9/XkO5b54PcBatG66crb73eeOsMV8LRatGKl/G71lk5&#10;wDBOXGSQX7KWA5rPG6w488wct+LUMLRCa6Sst0KctoGQwlv5es+6rvLGOvfW1B9K9XA4Qutq9oGs&#10;1lv1MSv4BFTfJgXrakbWLVqnV0Vq195qDVjne9YVWt+AVXprhtZ0RdMZvXUw/M5bsz3ruGPNgzXV&#10;12TFU46lZL1urTobd6xLsmo6lKB68NbV3FshhBNuWh5Yx0nXuvNWi1PV0Mqu1/obsA5GYN0cWFdg&#10;NR3r91flu2i16RXOxsosWYf983XYWM/BWo0+eet2Ddb5CVqTbQXW7WYZrSazwVrwmbdC9xGsxYCs&#10;ZbSOrJFgnTVWrIe3JVizI9axt85WpX670ZxfQpGAdS1oilHP+v5bsio4RsGaXC3QOoQfGUZFF7Im&#10;6weI/fvWIVnh5CxGaN3hiRqtWHApa6wYC2ZnYDVkHXvrCqyiwEPJW9clxmkCs2iNQGvxaQN1emhf&#10;d2VaDLL/sA1W+5/JejEY5N7qVmvzdgdBOPRXxls4Fsm6a63Lq837f0XrharGZN24d6m7+L2qzsgK&#10;oSr2X6HOkDdYL/8nWXEXr6Zgxbbnd2g971sNs3vW4oVEa7JZ/LBnvd4J9pLPi+vN6tJblbeqv9oF&#10;K9RNv9l9oLti7Cc8XzEOx9gf2pRB5tAKtca161ihVrNodQo6BY1VQLfHW+sbrQOqh6E0/mXEznBK&#10;3tK11jFYl9pb8T4vUYG1wjmCv8Fnx5Z8urm6LHAzuMnNezhRtpsS+iCXYP0OGs85G/B59ZbiYQld&#10;+WitHNXDGct3JcTe3urImgYrd4NhtNqOdbGNVhms62g1DO+cCVZs4/sx4lB66xSCX2YyjP0d1MNQ&#10;FWEoBfVw6rQF6yeK/cmaV2CFQBnHYKaQZbTWVLwXtQrWOCvNsUF62bVqssrGqrYl9unISu1rjY+8&#10;9FapyCr2rAYaJbByJ36nyKrBCkBRQbSl3azixUnmZ1A194L7eljIjnUA2yVrTtaLanQGQTZaXdfq&#10;WuuWrMpb52Qt0sWuMwOPrMtoLXcarKLKg1WCdQFbHwwEWaEfkc91rqHr5qSM1lHeWkuTT9GaQgdI&#10;Gs1eJeXkRXqCo9aa3ZqiFU5ug1aNMXPXmnhr7q1wrkIQC+2r8tZzslZkXZPVgLUMVpyBh9YRjUvg&#10;7Nlg5VatN2QVizIv3fnq5YCNMhpPZ0MaFLzlwWrN3tr/9rs7rHRV4vUGI1jNNFhhyxAjTtbU5JK1&#10;CFaGcz2zMwgrVWMtTA2trFUVHUqzanB6timS8nsnXkKgBoEPO0kuq7Mzn40XTBZv8MXRe6W++LFx&#10;r77Q6lO8d+mbcP2iZG+gjLlgr89YzcyLk1NVYmly/eqMCZ19r0/OwmPYs/ZRXP5qzkNn9Kgvtsr9&#10;3yjv81u336f1ZTciNjNJvtT6xfc77lvvN+H0F2rd+41HsH7hDaYPtuovW5498LtHHtPazFL4Uutt&#10;eTiaHnbX4O1W/UXreqj1x0q3HukPvZn22JNvfvbpzU+dgef0nJ7Tc3pOz+kr0r//OaAx0dOP7pu+&#10;Df++uWWZGyYH/hySuMMKfWAdX5+gAzvPOKGG62OLnz2iNWzgq4O+ZkapuOO2nrRMcJyMXg9x0UGY&#10;PJQf/e4y8yhW/3BHv9Gbg3l9z7U1D4AUd3QMeIljnn61Patrppd2k30Uq3+oo6avUfP5q2j6Jz3i&#10;UcOepjl/vtMnNbew2aFwJS8aVtKZTNW8Kb/AmgUr5iCxeXlkcfu1fSqclRGtqhQ21QMm3bRm+cwZ&#10;VeJXqsTvOfRWZQV9vZrAJ0uN29XoZpUjOO/op8EdmUuLI9YST1eujyx+9njWVOdaWgFW5WYOHypm&#10;ci00N8x1rXkl8ZvN6n1r29UfMeE7iIOD4c6DrevOkyYpoVUUNzxd/vGsJexIq/RL2K/zi3O0OhOt&#10;BWutaigsfn+npmdkhtXs2hEw21o7z27dS5LOi7donZ5rsA2o1RmnWhQCfl+fvDZZqN0yxnGJM/m1&#10;XzUj6mhdbO0YBJAHOefT9dRtt0Zq/MY25lrrWTWU0ib4QLKu1ZCVRlKvNT67FB8cSIPBr0549k1a&#10;pudaLM1pxasBP9f4nVBluvgM1uRyY6Q9GUDNM5C1qHIj8fJz9tbW3BVuqcGsDGRjpL7WisM53ro0&#10;HeusxLmnsJvRWrjihJ0aQYMX47E8semfvFWYk7GC3Z7okdISv6b4lH2y+cf61NK1SJvJ0UBkguMk&#10;aHdlVS1qyac0MalMlw6t7qNV1WDAhmB1YLV4oc1kOX4v1sJttAWrxWf35V9vFWZwgnMrp9pa9jdk&#10;FWhNYTPf6QFYz+G/BE9f/O4psH5r0n+GqAis0so6LxxUqKPcqErh/swrsKpKwNkKpSfHYJXe6tDq&#10;pJjq1K2DFTiuyhrrvHL2JG+s6yuyZmOF1q/9ylBeSjv4q5qsI/xKup71b3Vm2MfzD1M3xdMXJxWD&#10;lTVWVUkHudVghbKAfdJYa8FGiRmNB+OhGMoZTi39VFuVvxQCH3marA1emUerrcavhwOstAdyPl2b&#10;6uQMrRM155v1+RbPrNfZ+JSN7ORuzh1WOICk81bcQaJgAzHHp0kstX3rrVczt4zWCq0cH6vAXTWZ&#10;yIsPi7VJtNXW2NEYrJOJ2lRKCWahBCaDbCgH3mqq8RDqpGDFGRdLtJoKlAN/vvLpQmeZOQPrGEp8&#10;oROy0mNIR+Zr7jj21uGwtZoUnys05E64Aq34SBpGEyGWV0ZDZqGaRauA2hqtkHmxWpYm2UKAYSCH&#10;YK2GUI/C+wxKYDwZZgqsc7TC0ZgJsM7RukHrOVrxIMX9CvXGgKyn3joQOCEerFDNjUePYx0NBpAx&#10;JtBqyZqlcFqV8AZYLVnn6Wph2BnkKkGrlQNvhd8V0+XCYPvqrVAYaMWHhkHBjetsmA8Gas7QatDq&#10;xHxVsHxTeisUyCjjdc+qt5qss3PtzK4aMVmR9WvHosk6gAOXrBVZx8FaXkP+yCrSq2BNDVqpKuHO&#10;GrI6sGpsKOgmATtAKz6QOi29VXas3PGLqyJx0YqneqaOWvkM6jO9+zNeDH4ka143Vjsmq4VjeKll&#10;Wl4v0Lq9mgt3dW6UQatG6wlePodiaq1lbq/3rDotsw/Z8O+zrlU4/turIr3Vum6sG6c//RYv8j+B&#10;NfNWcTGfovXTeo3WD96aQ3PJOFmVK7KeFVom6/SelRfDq9Hg738n/ssPjRVqnD87lq7j+Qr/2Wzc&#10;P1/drozWtc4vcKLK01mlAOsAokZ3DdnfOrCuzo1Dqyi9FWKmxopNFZyxzt9hF624KnU1kptKXEOt&#10;PvXWgUgrl04XG51OV4tgHQ19PUzW8Sn06czYWxdgxXyN2dmjnK/DaLXempgBv5zqYao/kdU4IaAe&#10;3Vq0Shas+HjakSUrPso/0QZyiPdgknUov8HbdeTKCpydW/NZa7WOLxdrvZpim2Ma69BbzSircwaN&#10;bmuF7Q5P7ch+fdw0YmSFCr5jhWxkfesC6mQ7hBxRPYyTidE6hLxHq6Y7CMlqoM1JS+GtFqxitgpW&#10;mUKgu1yt3Wq5uoLDYQ3n63jSWEsHLdOQuWC90rnQtqqUtY8RI6KVGntj0Io9KrSWY5zEBweut6ZL&#10;bH+GbMKG+JW9A2+FIw2s+g1YYdGyOvHWba2GkhcCnxJO1krMXDhfXWonfOnQSjEiWvE0aqzUjEar&#10;0wqs0JF8HOv4BTQKGLBu4SSBOBasks/AmuBEQejemAlEMMsr6PZANvJaTSQ9Pg2teQVWihHxfIUo&#10;0VsNxIhglUwuDV/bFKzTxprYCf4KWBfRSvVw5q053Qub/9a3ObWWohyp30oIytTXjsFAjFhj/wJO&#10;LsgrBuf4IDTovZY2QUOwQoy4dRgr5DV0Z8CakFXZAYcqDJcDK84KGrERWSuBw4jQjeMLiCksP7ex&#10;zUnMaVLaN2o6Xdg3jL3RZ69k4ccRXyTnpSxk8ZoNvj15wVKIXP7uBdQB8gX14b+SirF/jf1GiOSd&#10;hr4KzmSiuZGFZRgeozXjeEMF7LcztAor0Koh+h9Jg1a8b4vVrx32vCBGP+F6ouw32NHuPGTm/nMU&#10;hPviCST3S2mB1ooXkOVSaeyLwfFcQ2fcUL8U/jnLOMQK+JjgsxP2K/we3yZ5i59iBkFB+wHeGf3Q&#10;pwPxp7IyLHGcV5OWLynrdP+4paGiLzs/9q13DSPevKIntPqBiThz5AGPpfIpjMP4lN1naO0nSfTc&#10;A92+flBK3C/O+vBArHvoZXiR7mc5R4b2Zcjpw63dL4L9WTIpUSUUrD/fXD6nTvr/45MifrfVswcA&#10;AAAASUVORK5CYIJQSwMECgAAAAAAAAAhAD1UVxl91wAAfdcAABUAAABkcnMvbWVkaWEvaW1hZ2Ux&#10;LmpwZWf/2P/gABBKRklGAAEBAQBgAGAAAP/bAEMAAwICAwICAwMDAwQDAwQFCAUFBAQFCgcHBggM&#10;CgwMCwoLCw0OEhANDhEOCwsQFhARExQVFRUMDxcYFhQYEhQVFP/bAEMBAwQEBQQFCQUFCRQNCw0U&#10;FBQUFBQUFBQUFBQUFBQUFBQUFBQUFBQUFBQUFBQUFBQUFBQUFBQUFBQUFBQUFBQUFP/AABEIBoAE&#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48RazD4f0e81G5Kra2sLzTFjgBApz/SvhT4O6Dd/tEfH6913WGll0izlF9cEHK7FLfZYD6jiT&#10;PrkccV9D/tna5PpfwXurC2m+zy63cx6WZxyYkfLs2O/EeMZH3uvGDR/Ym8M29h8JX1xYBFJrt085&#10;jxzHEvyJHu/iAwxzgffPHFcFWPta0Y9D5nGXxWZUsP8AZim2vPoe82cCwExptRQAwRFwFB6D8MVc&#10;piLtJJ5bpnHbsKfXemrWR9PLWyCiiigQUUUUAFFFFABRRQCvdsUAFFBGOpUemT1pql8ncEx22Nn+&#10;lADqKKKACiiigAooooAKKKKACiiigAopCcUA5oAWiiigAoopCcUALRTd1KDmgBaKKKACiikJxQAt&#10;FIDmgnFAC0UgOaWgAopCcUA5oAWikJxSbqAHUU3dRuoAdRSA5oJxQAtFIDmloAKKKKACiiigAooo&#10;oAKKKKACikJxQDmgBaKQnFAOaAFooooAKKQnFAOaAFooooAKKQnFAOaAFoopCcUALRSA5paACikJ&#10;xQDmgBaKQnFAOaAFooooAKKQnFAOaAFooooAKKKQnFAC0UgOaCcUALRSA5paACikJxSbqAHUUgOa&#10;WgAooooAKKKQnFAC0U3dSg5oAWiikJxQAtFIDmloAKKKQnFAC0UgOaWgAopCcUA5oAWiikJxQAtF&#10;IDmgnFAC0UgOaCcUALRSA5oJxQAtFIDmloAKKKQnFAC0U3dSg5oAWikJxSbqAHUU3dSg5oAWiiig&#10;AoopCcUALRSA5paACiiigAopCcUA5oAWikJxQDmgBaKKKd7A9SG4QPG24bkVS3XHPYfzr8/f2htB&#10;n+B/xwutT8PQPa213bm9g2tgPI52zgHsPmjOP8a/QcnkA8qeo9a+V/2/9LW3+GWm+IVQS3dheiJV&#10;AwWSXAK57cqp6dq4cX/D5up8/nNP9x7aPxR1v5Fn9vSV/wDhCfCturbRJqxcn/cgkb+mPxr1H9mm&#10;0Wz+BPguNPunT0fpjlssf/Qq8w/bshEvhPwkS23bqcnbr/o0ter/ALOoA+B/goA5/wCJZB/6AKKT&#10;viZmVDTOKn+E9GHU0tIOppa7EktEfTMKKKKYgooooAKKZIWBG0KR1OWwcewxzWD4x8e6H4B0WTVd&#10;dv4tPs0BJMzAM2P7o79amTUVdsmTUVds3pJBGBnv2715/wDF745+FPgxY203iG5cS3W7yLeBd8r7&#10;du7A9ty/nXy78Wf27tT1y4Gk/DvS2Uu/lx6jIfMaXPQpHtGMYOfm7ivDNX8N6x4uv/7c+IWuuz7m&#10;BhEu64UjGdifwZ4z1zgeleNiszpUU0meVXxy1p0dz6G1z/goRbQa28Gg6NJd2iRmVzcuVkYD/Z2H&#10;b37nNep/Dn9tH4f+OLW3FxeHSr+QIGhmTA3HPAPfGPTvXzH4O+HnifVNEnl8I+GUhspoiFvdUj3y&#10;3SjsCQNvX361yXjPwDpdzqMNhqFhL4V1RI0zOSZI9/O7bwvt3714dLPVKpyuRwQxOMg71Fdeh+n9&#10;rfRX8SzWskVxA6hkkjfO7NTRyFywO0EdlbNfml4T+LfxO+CN6DaSvq2hlQfMZfMSZU98ny/ve+c+&#10;1fW3wQ/a58KfFiygiupl0fXGISS1lPyk8/dcgZ6egxmvqaGMo1opp6nqUswp1HyNWZ71RTFYyEbA&#10;GTGSwP8AL1p5H5djXdp0PRQUUUUDCkJxS0hGaAE3UoOaQjFC0Eg1AOKGpKkLi7qUHNNpQcUXC46m&#10;tSg5pGouFxKUHFAGaCMUXC4bqN1JRRcLi7qCc0lFFwuKDignNJRRcLig4o3UlFFwuKTmhaSlWi4X&#10;BqSlagDNFwuJRSkYoAzRcLgtDUoGKRqLhcFpScUgOKCc0XC4bqN1JRRcLjgc0E4pFoamMN1KDmm0&#10;oOKQhScUA5pCc0LRcLg1C0NQtMYNQDihqSkIXdRupKKLhcUnNC0lKtFwuOooopjGtQDihqSkIXdQ&#10;TmkoouFxVp1NWnUxjWoBxQ1JSEKTmgHFJRRcLi7qUHNNpQcUXC4NQDignNJRcLi7qN1JSgZouFw3&#10;UE5oIxSUXC4q0NQtDUXC4A4pQc02lBxRcLg1JSk5oAzTC4A4o3UbaCMUwuG6jdSUVIXF3UE5pKKL&#10;hcKVaSlBxRcLjqa1G6gnNFwuC06mg4pQc0xi01qUnFITmkIAcUbqSii4XFJzQtJSrTGOprU6mtTG&#10;AOKCc0lFSSKtDUA4oJzRcLgtDULQ1FwuAOKUHNNpQcUXC4pOKQnNBOaSi4XClWkpQcUXC4NSUpOa&#10;Si4XClWkpVphcUnFJuoagDNILhuoJzQRikouFxVpScUi0NRcLhuo3UlKBmi4XAnNAOKCMUlFwuKT&#10;mhaSlWmFx1FFFMY0rkg5r5//AG5IEk+A17I43CG9tm2nvlwP619A968F/bai8/4B6qmdv+lWxz/2&#10;1WubEpOlK/Y87M0ng6t+xy/7eblfCfhADvqcv/pNLXrH7OCEfA7wUSc50yD/ANAFeT/t5jPhTwh/&#10;2E5f/SaWvW/2cuPgd4K/7BkH/oArKl/vMzy6P/I5qf4T0cdTS0g6mlruPp2FFFMllES+rHovrQQO&#10;JII4+XufSo5rlIELOwjUclpDtUD61geOfHuk/D/QLnWNXuFgtbeMysmf3rY7Knevzq+Mv7Rnin9o&#10;7ULnSdBnvdM8N3EgVI7Vysi7T1kbA2g/jnn0rixGJjh1zSZy1sTCgnzPU+j/AI6fttaN4K1O90Pw&#10;5FHqOowxPFLeyS7Et5Gxs2jad/Ru46CvlfxLceNvi9PBq3jvVTaaLFGNombeHHcxJkbs4GfTjrmj&#10;w54Jh07VUsNOtI/FHi5UUhJX8yBFHVpGwckZ6fWvffC/wf0Pwr4kttR+Jep28/iC4jV7DT3l2Wo+&#10;ViVjXkA/KoP4V8Njc2lXk40jworEY+dlseX/AA9+G+s+MpUs/BmjSadpZZDJrV/+7wq55jGPk6nP&#10;Jzx6V9JfDz9mjQ/Cs66nqyJrt8jF/tVx827PU4JOccU34YfGOw+Lnwa8Ra34Nt1sLjTFuITZzjdH&#10;DJHu6DA3j5fbrXgvw0/ag8SeN9ci1DXJJrC81PSZI7OK3tz5BmiYjaq54Lbhz7V8zXhiZq7PpcLl&#10;mHw7U5vU+2YIxEsUcUR8hWDKsQChFHt2B/pWL4p8F2Pi63ms9Y0+0vbBiWJEY85Q3Ta34V85+Fvi&#10;P4g1/wAR30017fWlqujvbXZERCQ3BB2knPbB+ua4X4a/GfWvhNaeK/7auNX8QajY6e0tpcrEWhuG&#10;LbVA64xuz36VyUsDWdN1E9T2ZTp1PcUdD0Xxd+zPfeF2uNR8GalcTW0YLf2ZefOh9AFz83f0xXz1&#10;qngK31fXFeI3HhTxWhYypOClu7DG3yzxjvnr1FereAf2l/GNn8CtX12+aO68SQa+1naFk/eS2oCt&#10;I5j/AIcBlGMnpXpt549+HPxz8FXdzqVkZtFtY445tURdphuHB3YYdOU5+lexSnicNbmjp3ufOY3L&#10;aDk505Wl2PNfhH+134l+F2qRaD8Qbee4sYiEW4jbdhRnlTj95nI7jGO+ePtjwX8QdG+IGkR6tot4&#10;l3aSqCI1P71Pqvavgzxb8PNQ8JeHY/K8vxl4JZ9v2q2bdPaRt3Dc/l321xfhXW/E/wAJtTPiX4f6&#10;m194btnKssq5lIP3ldMn8D9eK+ty/Nua0JvQ8qjiKuD9yvqj9SfNUyMi8lQM/jTq8Y+A37SOg/GT&#10;TCls0dlrMaqZrKWXJJOckHaM9Dxj0r2WOVZMgZyOuRivrY1qc/hdz26OIhWimh9ITijNBGa2Z0tW&#10;EJzQDigjFJUEMUnNJSgZoIxSEJRRRQAq0NQDignNUALQ1C0NRYBKUDNAGaPu0WACMUlKTmkpAFFF&#10;FIAooooAKUHFJSgZoACc0LQRihaooGoWhqFosFhScUhOaGoAzSEJRSkYpKQgooooAVaGoWhqpFIa&#10;TigHNBGaAMUmJgTinIc5ppGacgxmkIGoBxQ1JTGKTmkopQM0xCUUpGKSkAUoOKSikAu6lBzTaVaY&#10;wakpWoAzSEJRSkYoAzQALTqb92lBzVIpCNSUrUAZpMTEopSMUAZpCEopSMUlABSgZoAzR92qACMU&#10;A4oJzSUgFJzSUoGaNtMoAcUE5o20baQgAzQRilAxQRmmMbSrRtpQMUwsLTWp1IRmgLDaKXbRtpBY&#10;Sil20baQhKKXbRtpiEopdtG2ixQlKtG2lAxTGI1JTiM0m2kSxKKXbRtpCEpVo20oGKaKQtIRmlop&#10;jGkYpKcRmk21LJYlKBmjbSgYpjE+7QTmlIzSbaLCEopdtG2kISil20EYpgJRRSgZosAlFLtoIxSA&#10;SlWgDNKBimgEahaGoWgoGpKVqAM0WEAOKCc0EYoAzRYYlKDijbQRikICc0lKBmjbTEJSrRtpQMUy&#10;haKKKBiV4R+2mf8AixOp+9zb/wDo1a93PSvA/wBtqXyPgLqTY3f6VbjGf+mq1z4n+DI83Mv9zq+h&#10;zP7eX/IqeEP+wnL/AOk0teufs6DHwO8Ee+lw/wDoAryP9vL/AJFTwh/2E5f/AEmlr1X4A3LWvwM8&#10;CER+Zu0yEHnGPlFY0v8AeZ/10PLw+ub1n2ivyPTR1NBoPytj1GabJIUxgZJ9Tiu5tRV2fTtqKTYP&#10;LsIBVjn+6M15d8ePjzonwT8OC+uzHealMr/YrAybGkdductg7cbh2Oc1z/7Qf7UGifBi0NoN95rr&#10;oxS2iXcI8Y5Y9uvA74NfEeq3OpfFPUrrxv41u3j8Pb1MEcqfOWbOVRM+w5+lePjMfCjH3XqePiMd&#10;GLcILUo6z4z8Y/HjX5r/AMUX8trp80gM7xLhLWLnaF5APAPp0ruPAvw8m8U2t/FoMqeHPC1ojfaf&#10;EVz9yRF/569CuecEbu9dX8NfgLqHxFmN/rUT6D4Oji3wWyv89wf4d3T0/Wu2+Kni23XQbnwhpEVt&#10;pvhW/to9Ng8TWkO9LW65BjnjyAu7jDlj0PHFfC1cfLGTkmzDDZbVxLVbEvcn8Kav4I+Emp+FvDun&#10;Wtq2h61C7N4ngmE0dw427k34yOWHJ/WvJfH3w11P4neOtQ8N6Zq41021wdQ0vVoiW+z7AR5HXp84&#10;+bPOOldD8Kv2eNXutcudH1yJW8Mx2awTXoO5XmXOyWM5AxyemM568V758OV0TQdTbQNB02C0itY0&#10;jeZF/eMw3bnLd93HHbb1OePCq46hhG3fU+soUFSdqexzH7P37Pz/AAc8O21lfytLc3cLNexRnahd&#10;9244yfX9K9O0r4eeHdKj0yK30m1H9lw+XaP5YyjE5ZvfJxx7V1Qi3I+3LseNzNyKiiTA2k8jqa8C&#10;rmNSvJzb3PRjTiuhmwaFa2TXEkFvbpLcKRMDECkhPUsuefz45qn/AMIto1lcQNFY28SZGYPLBRgM&#10;5GO2SQe/SugZPeopLZZSrN1XpXLUxNVRSjLRm1os838YfAjw/wCJ7q0u47NdOnhW4XNsMI/nbQ5Z&#10;e5wi49Oa8j8R/Aa6+FHwgTwH4QjmfQby7n1HV7xovNdIgUJULnnO5sc9q+jvFviODwposuo3t1FD&#10;BCMnzW2DHfmvKPgr+1HoXx38eeJvC2iWtx9n0qBHa8lbC3W7flFXHQbOuT16V9NQeJlh/aJtpHLV&#10;pQcdTw/Q/i7rN78QPD3wz8DaP/wi3h6RVmD6rBkX0SY8wknG0cj16113jD4caJq/izXdT+FOo2Ut&#10;9bqv2/TYpfMhlf5t6qOx4PY9a9b+Nvwck+K1vpl/p99b6bq+nxEQ3ESYxESN0P3hjgdfbpXyj8E7&#10;fTfgx4u1LX/Emt/2fpGga1dwR6da25M10pEZMzNv+YEjhccc8816yl7SCcFY8XE4GnXhY5ebRb6X&#10;UG8Q+FLeTR9X06Um50nzTG6vn727HzA4PG3+dfXf7NX7WsPj+7Tw14r2adr4VVikZsCcjO4EYGCP&#10;l7nOe1YHiPwNof7R/hw/EDwHO2mavvk2sY8GZVxgPHkYJ5xye9fM/ijw7ca/eywQxnRfF1m4YW+d&#10;jSsv8QbjHTpg5zXs4DHxpVPZ32PmqtOtgJpr4T9VI2Ylgy7SD2Ocj1p+a+Wv2Yf2q4PFTweCvFok&#10;svE9sixLcSn5Z8Z4OQNpGBg5Oc9sV9Rxyhyy5G4dQD27V97SrwqpNHu0sRCtFTQv3vajbTqK2a1N&#10;t9bCAYoIzS0UrBYbto206iiwWG7aNtOophYQDFBGaWigLCAYoIzS0UBYbto206ikFhu2jbTqKLBY&#10;bto206iiwWG7aUDFLRRYLCEZoAxS0hOKYwIzQBigHNLQAhGaAMUtITikICM0m2lBzS0WCw3bRtp1&#10;FFgsIBigjNLSE4pjE20baUHNBOKQhNtKBik3UbqLBYUjNJto3UbqLBYNtKBigHNLTCwhGaTbTqKQ&#10;WG7aNtOpCcUWCwm2lAxQDmlosFhCM0AYpaKLBYQjNAGKWkJxRYLARmgDFAOaWmMQjNAGKWkJxSEB&#10;GaAMUA5paLBYQjNJtp1FFgsIBigjNLRTCw3bRtp1FILCAYpaKKYwooopCCikJxQDmmMWiiigAooo&#10;oAKKKKACikJxSbqQh1FN3UbqYWHUUgOaCcUDFopAc0tABRRRQIKKazbaFbdSCw6ikJxQDmmMWiii&#10;gAoprNtoD57UhDqKbuo3UxjqKbuo3UCHUUgOaWkFgpCM0tFMLDdtKBilooCwUhGaWikFhAMUtFFM&#10;LCEZoAxS0UDEIzQBilooEIRmgDFLRQMKQjNLRSEIBiloophYKKKKBhRRRQAh6V8/ftxcfAHUv+vu&#10;2/8ARi19AnpXz9+3H/yQDUv+vu2/9GrXPif4Mjzcy/3Or6HPft5f8ip4Q/7Ccv8A6TS163+zwof4&#10;F+B1Iz/xK4T/AOOivJP28v8AkVPCH/YTl/8ASaWvXf2df+SG+B/+wXD/AOgisaX+8z/roeXhv+Rv&#10;X/wr8keiPuZiVGSF6V5X8ePjdpnwh8N3M08sD6q0Ja2s2n2O57kcHpkduc16plg4wRtPBGOvH/1q&#10;+Av20tBhk+O/heSU+fBqFqkjQSciMbwpAOe/XpRjJyjT0PVzCpKnh+aL1PJIdOu/iBcXvxA8dXNz&#10;b6TJOpBLYadsnYqj+IDHP1Fe9fBP4T3vxTu7DxV4vthbeG7OQx6dpZXAI4w79M5wvGPWuf8ADnw2&#10;s/F37QEvhm/llbRfD4Wa200nMbMVBJP1wPpivry2Nrpmls99AtrZQKZflOFUDoMV+UZrjnGXs+pj&#10;leDVaftqiujyj9pP4oDwH4Un0zR9Rs9K8Q7RNafbF2xMkY5UDPXDD868D+C2iH9o7SZLU3kmnabf&#10;y+drOmRE+XcOh654xnLYOOOeua9i8f3Xwm/aLis9I8VT2kV3PM8Gnk3G1zJ8uCDj2XI712PhrwW/&#10;we8CppWmmzOrQOBNdw2ezfEv3FxuPYnnP4V50sTHD4RyWkpbH1srS0WxLq+t23h+/stEsbhTYxWi&#10;2kdvDJuEaoMKGPqMnnv7YrP8Ka1Y+FdRZrucXU+SWeNcMQegIyelcLN4jtNLTxDqVxF5VzKUZEC8&#10;k/NkD86r2dre6VpMviGzQyzzxpIPO/hPPy4/GvzWu51qjqXLhKNNWR7X/wALC+1axY2dhG5F0W3F&#10;uCMYxxj3Nd5HG0ZKyHD4BJ9a8w+F8kuvaHBrWqWItdQzhCvOfXsMdq9AvNYhjhR5JlVsc54r2sJB&#10;1YXnqzoSqVrezNBwOMHNMxXPReMtP8wobqMt6bq0YNbguR+7dHbsA3WtYOLfLLodM8NXp7p/ccr8&#10;ZvCvhnxl4KudI8Vu8Wm3X7pJY5NjCUj5Bn3wfyr87/2Rvin4Y/Zy/aB8WWviL7bYabL5lnFcSnzI&#10;4mj3bRnHO7f17Y71+kXj7wvY/EHwneaJelQs4+TD7Xjl/gdT3xzxX5oftAfDPRfgF4y0udoL/VL+&#10;1kkm1BL5d8NwjbfnxnjH49a/TuG3CupUZPTseLiINSbkdP8AD39uC58KeN/EVjrtxPqWgXdxLPbX&#10;luvmRxbA+xc+/mA/8Br3B/BEf7UP7ONhqthZLo+uzzLbT37W+DOgcnzV5GDg8jntzXxV4FX4V2Xg&#10;rxJ40+3XMPiqO8M2m6G64tXEhPUdx8o4xX1H+zL+1tquszeFfDd1qGnI1zKwnt0hCJCBjairnvk8&#10;+3SvpsTlkY05Tw616+R5/NZrl2PqHwpqvgr4YeFLHQLfV7CJNKiiS7ZZQshZR80jfj/D9eayfih8&#10;HNI+Lmmx+J9Mfbr/AMr213HHsEifwnGenH414z+0z8LfB+jfFjQ57+C8tk1OWWWbTdPJke/I8vAH&#10;TGCT2P3q+lvhRrV3rPhZXutLl0uKMfZrSznGyVIk+7uGOMZ/HPtX5vWaw0vaqVz0Z06eJg6E1tsf&#10;E3inRZPFV9eW98z6N470xxlIPk84L9xg3Geh4r6Q/Zf/AGqj4qI8JeMZYrXxFbxBYZpB5ZnCnadw&#10;PQ8rg98mrP7S/wAJLfxF4auPFelotlr2joJmkReWA5JJyM9K+UPHUln4j8EaB49XNtrl5c/Z5zAN&#10;nmeUVYEEdO4PHcelfZ5NjpVWnfQ+Kq0p5bXUWz9Tom3NIMH5W289+Af61JUFpvSKON28xkRQZMY3&#10;HoTj8M/jU9foV76n0l76sKKKKACiiigAooooAKKKKACiiigAooooAKKKKACiiigAooooAQnFITmh&#10;qSpJFBxSg5ptKDimFxScUhOaCc0lILig4o3UlFFwuOBzSM22gHFI3zUXC4qtuoahBjNDUXC4A4oJ&#10;zSUUXC4UUUUXC4UUUUXC4oOKN1JRRcLi7qN1JRRcLi7qCc0lFFwuKDijdSUUXC4u6jdSUUXC4u6g&#10;nNJSgZouFwBxRuoIxSUXC4u6gnNJRRcLig4o3UlKBmi4XDdRuoIxSUXC4u6jdSUUXC44HNBOKRaG&#10;phcN1G6gDNG2kFxQc0tN+7Sg5pjEagHFDUAZpCDdSg5pNtKBimMCcUA5oIzQBimICcUm6lIzSbak&#10;LgTmkpSMUAZouFxKKUjFAGaLhcAcUE5o20EYouFwBxQXx2pKQjNFwuOD57UbqRVpSMUwuI3zUL8t&#10;KBmjbSC4E5oBxRtoIxRcLhuo3UlFFwuDfNSAYpwGaNtFwuJRS7aNtFwuJRS7aNtFwuAOKUHNJtpQ&#10;MUxi0UUUxhRRRQAUUUUAFFFFABRRRQAUUUUAFFFFABRRRQAUUUUAFFFFABRRRQAleBftuRed8BdS&#10;TOP9KtznH/TVa99714L+2ucfAvU/+vm3/wDRqVhiP4MvQ83Mv9zq+hzH7eIz4U8If9hOX/0mlr1z&#10;9nYY+Bvgf/sFw/8AoIryP9vE48KeEP8AsJy/+k0teufs7HPwN8D/APYLh/8AQRWFL/eZ/wBdDy8N&#10;/wAjev8A4V+R6IzKmSxwF5/T/wCvXwT/AMFCLG903xn4W1WDKhLT7LC4H3mEiMT7delfehjDyZbl&#10;dpUr65x/h+tfJ3/BQ3RzJ4G8H6mil1ttajgkCrnZG8b5cn2Krx+tGMhKpSfL0PTzGPPhnbpY4T4U&#10;SXz/ALW0l7O3lWV/o8Mq3BPEhCY6e5zX094x8SaNpegTv4iuEtNIkXynJ5Zz6AV8M+HPGF7NrPwe&#10;v4JWjIs1s7p8f60rK3U9sgjjmvqb9p34kQ/DLwZpss2ip4hsdRvUhuLBYy82w4/1eAeeTzivyTFY&#10;Z1sYk3oztybEKVCUOx4F4J8C+CfiX8dLSz8IfbDa6FcDUry4msPNtxzlEEvmDYW2tzg9OnFfQ3iH&#10;UNVsJNW1SO7F3aSyF4rdl2jHTaGyc49cd68p/Zf8L2Ph/wAX+Nr7wz/belaPfGOabTtUhMew4kKj&#10;n7w+ZvT9a7fVtZi1K8i1G+kZcsYBbRDEfy9MDtnP6V8rxDzUZxgnse3FWpNnH61cS+KfElpaWFsj&#10;3EaC5LscLnumMc/X9K6K18M67r+rWUCX8AgLb54UGQOmExntg8+9cD4XivNX1K/Ml8NJmsLwvuKb&#10;meJs/IBkf3evavWfhxpulv4ga+tRMpkfJVpScnnnGOK+WfuVIQWzMMKlVi3N63PRNa1q38H6IUwk&#10;flIAsfv35rxLW/Fl5rsweS4ZQ5OyFP4fx79q1vizqjav4gl0z7QY44gHD4zn2xVv4a+EBrbNd3EH&#10;lopUKp+bOM5P8q9ik3FuMT9dy3C4fLMF9aqrU5HTvCepajer5cUwDdZN54/CtufT/EfhRxLbmW5A&#10;52YIzj8698tNLtrKBVhhVWxgmpDbIzZZVYdwVrT2cE7ni1eIo15tezXKcR8PPG8XiaVLbyVTUIRv&#10;lSTkqe2Dx714h+3D8KfDvi3wzb+K9dN7aQwSNFcXsEuVRflxGY8DIbHXPG3oc17d4n8N/wBh6nb6&#10;3pIENwG2zRIv+tBx37Y57d6v+N4tK1fwje2+u2K3emOiSm1kPyEjO7Jx9O1e/keJdDGWvufNZjCn&#10;XTq01ZM/I7QrTw98XGtvBmnwab4duYrtpItaurrMSwqVCq/yLjOfX1r1/wDZd8AfDvRf2gZvBeqS&#10;Nq3iHTruSRNWsZM20oAUgp6/nXM/Ef4m+DlXxz4F0jwlplkb9BHp8yrvYSbjkbgBn+H0rjNB+EXx&#10;F+GHxE8OWotYdJ8RajCHtIoLrLIkoXc2MZPCrx71+11IxlTcO6PkYRs7PofrT4i8JaL48Gn65dI1&#10;re6RMTa6hOAvlqMbvmPQHavPtUdn8aPDfiHxgPDemXT6lqixswntkD2+RjK+aDgn8KXTLN3+EKWl&#10;3MuqzW2mPDdKs3ySShRuVuOCc/h718efAz4SeJ9K+JOjas4utE8GS3csq6dp832lgwIyGf5SAcjt&#10;61+ROhGrUqRqPY9iDtqfX3xrdoPhF4rzJ9nlmsGjEmeQxByCvt9e9fDFz4Yv9U8I/Cfw0G8k3V3P&#10;GQEyVLCMbyM85znHt1r6x/bP1G50v4QXL27FJpLhE2JyXUkYBP51414QtLrxH+0T8OdFtbckaTZR&#10;3s8Z6KCFJ+n3a9fIoSdRJO6Pks5/f4mnD7z9ALcMsQDrhsnvn3/rUlMjJJchg6luCO3AGP0p9fra&#10;XKrHrLYKKKKYwooooAKKKKACiiigAooooAKKKKACiiigAoopCcUALRTd1G6gBSM0m2jdRupCDbRt&#10;oL47UB89qQg20baN1G6mMNtG2jdRuosFg20baN1G6iwWFAxQRmk3UbqLBYNtG2jdRuosFg20baN1&#10;G6iwWDbRtpQc0E4osITbRto3UbqLCDbRto3UoOaLFCbaNtKTik3UWEG2jbRuo3UhBtoIxRuoJzSA&#10;AM0fdoBxQTmgA+9RtoBxRuqig20baN1G6kICMULR96j7tIQNQBmgnNAOKooNtG2jdRupCFAxQRmk&#10;3UbqaEKBilpu6jdSZQNQtBOaAcU0IUjNAGKTdRuoEKTik3UE5pKQxd1G6koouIXdRupKKQCk5oWk&#10;pVqgFIzSfdpScUhOaQBuoJzSUUgFAzRtoWlJxVFABikajdQTmkIAcUbqSikIXdQTmkooAUDNBGKA&#10;cUE5oAAcUbqSigBd1G6kooAXdRupKKAHA5oJxSA4o+9VIpBuo3UEYpKQhwOaWmrTqYwooopjCiii&#10;gAooooAKKKKACiiigAooooAKKKKACiiigAooooATvXhH7aUQk+BeqZbbi5t+3/TVa93714L+2spP&#10;wL1PBx/pNv8A+jVrDEfwZ+h5uZf7nV9Dm/27IvO8L+EFzj/iZy9v+naWvWf2d/l+CXgpP7ulw8/8&#10;BFeTft2S+T4X8INjP/Ezl7/9O0tes/s7/N8EvBT/AN7S4eP+AisKX+8z/roeXhv+RvX/AMK/I9E/&#10;iryL9q3Rm1r4DeLY4ovOuoLNrmBdm471I6fgTXrv8VZ+v2rXejX0QiW5D28im3b/AJa5Ujbnt+Vd&#10;r2t3Pfqw54cndH5T6D4hll+FdlPFal5dB1IN9pBwdrbSBjHGSrd+1fa/xDeDxZ8MPDHmeJY/C+pX&#10;720tldM43SSkgeWpIODgk59unp8g/DnSruwl8beDryBJ7mG2ZlhY7PNkVpGB74xuA79K9w8PXOl+&#10;NP2On1HxFeOknhz/AErMBBltpopFKYPsAw98+1fkuNouGJ549zx8maoVJwn1Nv8AZ++LEfiK48SW&#10;9z4ju/Edxb3MyI15wZYYndHkU7RxkDjntzWrrc0UJWdLdjbXr+bb+UPM2gfxHp1z+lcR+zxqXgnx&#10;F4+WLQIdSu7O2sZRLLdAIYxMS5QIB8247uc/wjjmvQ7mzj0S5+yI0k0Mm428YO17dV/hYc/3uvHS&#10;viOI4SdSNR/D1PsYSbg0ziPB1hZXZl1XVRPJcRXEqpJ5flg5xgEZOelenfCOKCLxPdebG4lddwQL&#10;wo55rz3whdTWEesWt2r3AM4eFZOMk7s4+mB+dd/8Kp9Vg8YXLTSI1q1qweQpjByCvftg18mruqpS&#10;2Wxz4enHlUuzOQ8dxoPE+psV2ncGDn05r2/4ewxWeg26KoffGrbsY61578YfB0s0Et/aj9+0ChkV&#10;fvAE/Nmur+FOv2+q+H7ZIW3vAixyZ4IPP+Br120kpR6n6dmNeOJy2lGD23R21yzRqzIu8gFtuccD&#10;rWdYa5b6vGWtHMoDbWwOhrZlQC3dsjlcE+g71yc0UcFhPZaAUtrx23En5ua7Wvh8z46hZwbsXf7b&#10;sJNUk09j5twgBMZGMZ6fyqTxZpMWs+ENXsZAgSS3beGfaVXB5B9qzNHsYFvk+2mM6yVyxHBbFYPx&#10;6+JFv8Mvhpea3OAxZhD5RTLSr/EB6f8A161yxuWMi+W+osekqdon5fafceDPCnxR8RQXpXXrWCOY&#10;Wc6HY0c5Ppzkggd+fasvwr418dWfxf0HxneWeo6tqlg6KouoSG+y8/Kqc44xzW5Z638KPFfjjxF4&#10;p1eBvD1vbQtPp2n7iPtE4yWJYL67O3eu1+AX7Q7S/Ey+1nW57aG7u7CNNPeSEyxxBNw27cDJO5ee&#10;OnSv32o5U7SUen6HytBNbn3r8GdftNX+Dd9qRspLS1vJ7m6NtcMYz0G5SxHHOOcV8+/CL4XeMNU8&#10;cxeILPxXF4c043k0kWiPeectxHkZw3y9P93+KvpDxdqUGs/Ae8jvpFia+08eZ/ZsJyhcH5tvGOlf&#10;N/wT+F/9oeJdFOgeJLG6trZdjxXM5aWPB+fC56nuPYV+dRb5q07b7HqSn7NRPQv2tNXvH8XeBPCt&#10;kv2m2vJ3lmgHzfcUOWJ74x+tZX7KRvfFP7QvinxD5G60sIW0/wA/HH3UKj/x4j8KyPGeuPqn7QHi&#10;nWrWZBo/h7SGWOZm3KJjFIjAemcg/wDAa9Z/YQ0G+tvhPcazeqqNrN4bpSByQAF/oDn3r3siw8lP&#10;nkj5KfNiMX7SPQ+k7dfLijQD5QgOfUnOalo/l2HpRX397nuhRSE4pN1ADqKQHNLQAUUhOKAc0ALR&#10;SE4pN1ADqKbuo3UAOopu6jdQA6im7qUHNAC0hGaCcUm6gA20EYo3UE5qSRKUDNJSrRcLiMtIBinN&#10;SUhCgZo20A4o3Uxhto20oOaCcUxibaNtG6jdTGG2jbRuo3VJIbaCMUF8dqTduouFwpQM0lKDimFx&#10;QMUjUbqCc0xABmjbQDijdUgG2lAxSbqUHNMpARmkIxSk4pCc0wEoooqWIKKUDNG2mISlAzRtpQMU&#10;WKEIxQBmhqAcUxARikpSc0lSxCg4o+9SUq0gDbRtp1ITiqRSEIxSUv3qCMUmJiUoGaSlBxQINtG2&#10;jdSg5pjEIxQBmlIzSfdpCDbRtpQc0E4plCbaNtKDmloCw0jFJTiM0m2iwWADNG2lAxQTiiwhCMUL&#10;QTmhaYgagDNKRmk+7SACMUlKTmkpAKtDULQ1NDADNBGKAcUE5pMQlFKBmgjFIBKKKKACiiiqAKKK&#10;KQBRSgZoIxTKEoopQM0WEJSrRtpQMUxoRqSlakqWJirTqatKTimhoWikBzS0xhRRSE4oAWim7qN1&#10;ADqKbuo3UAOopu6jdQA6im7qN1ADqKbupQc0ALRRRQAUUUUAFeC/tqnHwM1Af37u3X6fvAf6V71X&#10;gP7bkpi+B13hd2b237/7Vc9fWnNeR5uZf7nV9Dmv28Tnwx4NT+9qkvP/AG7S165+ztx8EfBK+mlw&#10;8/8AARXkn7eC/wDFMeDn/u6pLx/27S165+zuP+LI+CW9dLh4/wCAisaX+8z/AK6Hl4b/AJG9f/Cv&#10;yPRe5qOVZS8HlAEeYN5JxhcH+uKkHU02SPeU5wAckf3hgjH6/pXcfS7WZ+bf7Q2lv8Mf2qba7km2&#10;xahcpeyFBtVbaRmUg8nONtdR8H9Bs5ta+JXwruJS1jrsZvoJCOiMSyFVzz0PGRmvQP2/vhUdU8G6&#10;d4vtUXztJTyL+5bjFtuBU/gcj33V4F4Y8Xz2d74A8fRv9nS3uV07ViT8yKu3y1LemGY9Oc+1fB5v&#10;QcJtx2Pl6rdDGX6M2NZuPAvwH1oeJI7vVT4j0+EzyxtMbZZkhKL5flAN/wA9Oufwr6d1CxNxJa+K&#10;7WAuNYs4bwh+io65A/DJ7c57V5z8dPBNtoHiu7+Ilp4ctvEGkajZvJql3f3AZEt12EeTHtPzHJ+X&#10;PzYHIxVfwDqGu/Efw1aXOvam2laneTPPonh9W2XLafhQgeL+Dgcdc5PpXweaUFi8vnbWR9ypqKsk&#10;aUmoW+leKYGuJZNSguNwia1gyqNxkOc/L1GPXBrVkTXZ4L+0tCunyttbzC244ycADjrzVbXNJ8kt&#10;aXsk2g28aFvIihzJI46ZOR/k1s/B65HjdZLbUEMF1psiuglfDzJzwePYfSvz+nCc7KSJpxd2o6Jn&#10;rtnYfa9MtVuyJJBaxI4K98HP51ylz4Il0S8e40JhbpIcvagcOR3zn3Pau6cDzjEpICgPjbwAewPf&#10;p+tPdEcDIO4dCDXpyotQVuh7lKrOnGyZHp4nfS0S5QRzOPmUNuxVKx8PQWN1JcAlpW+63Tb61pxq&#10;Fz1JPUk09mVULM20AgVvCTlBX3RHM1dLqcxqejWOl3j65ds4a3UyNMD91RjIx3z/AEr4p/bZ/aO8&#10;Q2htLTTNPjTw1fhmtZdQjw0hTbv2L7bl5z3FfZfxk8CXvxB+HWt6Hp109rqFxAfskqSbA0mDhSe1&#10;fnX8HPhR4w8bfGseFPGMcmvRaZE0Fw15cb4rdu4j446DPrgdMV9xwzhqdKUq9VnmYyvOTSWpwHw+&#10;n+Hfh3w7qGs+Nobm7OohmjWFxHlwCdqja23qOfpX1J8CP2L/AIf6/wCGPB/ja61jVNL1DV4ze2ul&#10;S6groY9wwofYM44/h7ivNfjj/wAE+vFuk6xJN4NMet6XISRA7fLFuHQDJ/8Ar4r6L/ZS8B61Z+Ed&#10;Hi8caebWDwdZtBaxySFvmySz5wMfdXjnp1r6/G46lWpWoz1ORUZJ8zR1/wC0D8ZIPhh4asdH0W8n&#10;k1t5VtVY2n2pbeHGGLqNuRgjBz2NcR+zd4I074Z+F/E/jS7k0/XHR5ryHU7dfKyxBLRlMttzkYOT&#10;0PFSf8LPufDvxCu/EKaj4f8AGGl6/NHZSq2IJLJVLALs+fefnPOV+771rftLvYeCPhlbeD/C8cGk&#10;T69eptt4UyXViC79enI4r5CM3SgqT1fUWLnGnhp1J9Nj5p1G8RvhPq19G039u+MNSkC2K5yEMigA&#10;HvgOT0Ga/SD4UeEofAngHRvD9u5eLT7dIQ5TbvO0EtjJxyemT0r4l+EnheXx1+0l4d0m0jim0nwj&#10;H5t0WX5WfbgDHbcRnvjb3zx+gUJIVQ2AwABAH1r9HyinL2fO0fOZUpTi6vcmooor3ke0hrUlOIzS&#10;baYwBxRuo20baAAnNC0baUDFBIjUlK1JQFwoooqQuFFFFFwuFKDikophcUnNJRRSC4UUoGaCMUhC&#10;UoOKSigBSc00nFLRt3UAIDmlo27aKoBQcUE5oAzQRikMSiiii4XCiilAzSENIzQBinEYpKACiiim&#10;AUoGaSlWmAEYpKcRmkIxQAlKDikpQM0xgTmkpdtG2gLiUUpGKAM0hADijdRto20yg3UbqNtG2gQE&#10;5pKXbRtoEJRS7aNtIoSlWjbSgYosFhaa1OpCM0xiA4oJzRto20hCUUu2gjFIQlKDigDNG2mhig5p&#10;GpQMUEZoCwgOKCc0baNtMYA4o3UbaNtABuo3UbaNtBIbqCc0baNtAxKUHFG2jbQFg3UjNS7aCme9&#10;AWGg5paUJjvRtpBYAcUE5o20baYWEopdtG2kFgBxQTmjbRtosFhKKXbRtosISlAzRtpQMUxiEYpK&#10;cRmk20gsAOKCc0baNtMYlKDijbRtoEG6jdRto20DD71BGKUDFBGaQhAcUE5o20baYgBxRuo20baB&#10;huoJzRto20DEopdtG2gBKQnFO20FM96AGg5paUJjvRtoASil20baAEpVo20oGKAFooooAKKKKACv&#10;Av22nCfA67yu7/Tbf/0Kvfa+f/23f+SHXX/X7b/+hVzVvgn6Hm5l/udX0Oe/bw/5FTwh/wBhOX/0&#10;mlr1v9nY5+B3gj20yH/0AV5J+3h/yKnhD/sJy/8ApNLXrX7Ov/JD/BX/AGDIP/QBWVL/AHmZ5lDT&#10;OKi7xPRh1NLSDqaWu4+maOS+K/gO1+Jfw/1rw5fRG4tb63ZGgDbfMOMqM9vmAP4V+Z/gXSGmt/FX&#10;gXXG8y6yYkI+XddRFsYXsSCo6/w1+rEsfmMNrbZArFPr6/59a/O79sfwLd/DL45WvjXSrUxaTd+V&#10;OwThTOh/eNn33r27V4ua0VUobanz2aUXKCqQ3R7d8BtXT4rfBW10F9jT6VutrkXB8wRypwoI4z3r&#10;wf4q3OrfBXxvplrbXCwXM1yGvNe1BiZgrEeXFE/YD58KPWtz4V+JoPhv8YtPnWf/AIpHxcolIDbV&#10;Fz/FzznBcenWvpvxr8NtK+Id2z6tp1rqMlkD9kiuU3IM9HPqRgY9OfWvyWpNYCq3V1Uj6XLq0sRT&#10;Sb1W4eG/FnhXxhHpizsz6zEmFg1DAmYkD5m9QccfQ1o638OrW8lur3T2W31qWB0jmj+VAeOCPbj8&#10;6+eLX4Q6npnxY0LR7AXs1zBcm+v/ABBNIWHl8eXAI/QYcA7uPSvrAQJD5yRllV3zkNyPXFeVj6FG&#10;klWpLc9pK2xheA7bXbXw5Ba+IZkmv4CV3KuNyjv1Oe1bYuImbAchT91mGN1OUmMOSchY2VWbkrnH&#10;59B+VfNnx6+OniT4ZfFDUdKFxDa6bLa2I0syQb/tE7eb5ijn5f4Oeeoow+HqYuC5EOU+XVn0uE+Z&#10;BuXk4PPT0pqPG6O0hXYjMCCeCR0r89/G37YfxS0Txnf2qx2621u1r5rCE4Rjv+XGPbrXongD9qjx&#10;prnxM8P+F9Us4RBq97Ev2hISQqkMWJGB6DvXXUyXEUIqrozKNeM3ZM+h/Huk+Ltc8QWdrpE8cOjN&#10;tmuJY3+eMj7oHT/a/StTwJ8OdK+Hy3r2ESvf3btLcXky5d2brzn2rqwWDuHCgE5Gz5cjoM/lTgu9&#10;W5wo6CuH20ruENDblT1aMtSLKR5jMsEEYDNk7VAGck18zfH39o1IrEWng+yvdTtLe4aa71OCMi3l&#10;QFfMjHBz165/CvX/AI4weKYfB8l94O8qfVraQF7aZNyTQn76kZ64A5rzr9nT4YajptlqFzqqF/DO&#10;qs7x6TIuBbyt/rcexO3sM4r08DQhSg5SlcVe8loXPg18FNA1fxNeeMl0ayHh7V7S1vNOhbllnXzD&#10;KGHbBK89+fSvJviT4zh8e/GvWfExIOi+FrQq7F/kikUEMAMewr6L+N/jO3+FPw8unsY44Jmtha2U&#10;MR2bZBwCBz/er4+l8GX+rWugfD7ToC+t+JJvtWsEPg+WSC2R3yCe/GK9rLqc8RUTex8Zm9TnSo0u&#10;u59L/sGeCZovBGpeNtStTHf6/dPNBOWyXgydp/U19SRxeWqjOdoxn1rI8F+GLbwZ4U0rRLKJYLSw&#10;t0t441OcBRituv1nDxdKmonbQj7KmoISloorbY12CiiigYUUUUAFFFFAhCM0m2nUUBYbto206ikF&#10;hu2jbTqKLBYbtoIxTqa1MQAZoIxQDignNSxADignNJSE4pALRSA5paAClBxSUUAL96gjFAOKRmpg&#10;KDignNNBzS0gCiiigApQcUlFACk5pKKKACiiigApVpKUHFMB1NalBzSNRcBKUHFJRRcBd1G6koou&#10;AM1CtRt3UbdtFwF3UbqSii4xd1G6koouIXdRupKKLgLuo3UlFFxi7qN1AGaCMUXC4bqN1JRRcLi7&#10;qN1JRRcLi7qCc0lFIQoOKN1AGaCMUxhuo3UAZo20XC4bqC+O1G2gpnvRcLgHz2o3Um3bSgZouFw3&#10;UbqNtG2i4g3UbqNtG2i4w3UbqNtG2i4XAvjtQHz2oKZ70BMd6LhcC+O1AfPakZaFWi4XF3UbqCMU&#10;AZouFw3UbqNtG2mMN1G6jbRtpiDdRuo20bakQbqN1BGKSi4xd1G6kpQM0XC4bqN1G2jbRcLhuo3U&#10;baNtFwuG6jdRto20wuG6jdRto20wuG6lBzSbaUDFAxaKKKBhRRRQAUUUUAFFFFABRRRQAUUUUAFF&#10;FFABRRRQAUUUUAFeA/ttpv8Agdd84/023/8AQq9+r5+/bhuPs3wKum27s31uMZx/FWGI/hTfkeZm&#10;X+51fQ539vNiPCnhLAzjUZm/K2l/xr1r9nNi3wO8EZGM6Vbt+aCvKf27XCeFPCeVzu1GZfpm2lr1&#10;r9nchvgf4IwMY0q3X8kFYUv95mefSX/CtN/3T0SlooruPo07oaykshBwQc5x27ivFf2rPhld/E34&#10;Valp1g1p/aEIa6g+0uUO1cF1XAOc8c9uK9sqOZCUyrBcEAkrnKnqP5VlWp+0hYylBTjKMup+UXhB&#10;/wDhIPCt54fe9judT0J0vbLyslkZd3mxgED+6nPt0r7a+APxBHxP8I2N0xCzJbul0pk+dWXAAIx9&#10;a+bf2pvho/wC+K+meMNJS6lsNQupHYbR5UeSm6M4/vbuv+zR4Y8c+Ifhx4/m8S+CdMOo+GdYiHmR&#10;njy5Ry6heem4c989sV+XZxlbqVHdHlYHG/2dUlGqfYfjz4k6R8LvDP8AbeszRW9qVREYcuccHJ/E&#10;Vk+GPjN4c8WeObTw3plzJdXl9YNqEJCYXYu3cOv+2K+evij8YvAXxV0OLTfiB4b1u3MQIDWqlULH&#10;GTjHOMD860vAej/DbQdY0vxRonjM6QYrF7NUvF2yICUIOd3+zyPevBWBpKko1Oa6PoaeYQqvmUrJ&#10;nqvin9pjwf4Y1S702+e7SW0vDa3CiHlcLkNjPQnisC/+O/wu8ZeJ/Dum63pj32tXNsb+08+23fZi&#10;v48kcH3zWV41+Gnwt+MHijV9afxdZpc6hbpE6RXIUGQYxJ7ng8f7XWp0/ZR8KXXiJNdt9XAniwLe&#10;T7aPkTaBtBx04z+NdVCGHpxSvK50Trc+is0Y9p+098G/E02t3N3oAQQziG5lurIIskkbYDE/w/eP&#10;rXX+Cvjb8K/HXjKys9Gso/7Ys737Na3EVqAkjFQBhs+/6e9Y2n/se+F3mu3vdagvRPIZHiVgY2yQ&#10;fmXPPTr71Ysv2SdA8N+KF1rQtfh0o/a/tht8jarDbtC/NxjDZ9cj0rplVpNcnM7eZlBKDukbF5+1&#10;V4O0LXNVsNSmull0/UJNHkmWLKvNFgn6Z8wce1bmn/tFeEdV1K+sI7t47i0tGu5EYfMQBnAH51yX&#10;iL9n7wZdaZqEN9rtlbvd6y2tNOZQ7GRgu9eo67Rz+lcQ3wf+E1l4sudWl8awR6tcRSQxnzsKFbbk&#10;EZ5xgfnXH9TwnLfVo3eKcdND2T4YfHHw18UdVa00iWSS5Wzku9kny42soK47/e6+1eisnlByicBg&#10;X2DCkDk8dsZ/GvlHQvE/wr+AfiGbVNHu59Uvp7FrGQWqF1Ukg7wffnj9a1vG37Ump32jXcfhjRL2&#10;3FzC22W6TaCSAODj61xzwPNKLw6aXmY1cypUoPmerMH42eLLX4h/FHylnMvhzQ/3tww5XfjgH05Q&#10;10f7FvgG+8YeLdY+KmrNtiZ3stNiK53RjILbs8Y+Xt3rx6bQryabQ/Aulux8Q+IGW41WTZuwjEED&#10;r/Dl+/Oe1foX4E8HWPgHwxYaHp0axWlpEsYVRjcwHzN+NfpOS4PkSk0fL4aMsRXlVlqjfRAmcdTy&#10;T6mnUUV9he57t7hRRRQAUUUUAFFFFABRRRQAUUUUAFFFFABRRRQAUhGaWigQ3bRtp1FILDdtBTPe&#10;nUUWCw0JjvRtp1FFgsN20badRRYLDdtBTPenUUWCw0JjvRtp1FFgsN20badRRYLDdtG2nUUWCw3b&#10;Rtp1FFgsN20badRRYLDdtG2nUUWCwgGKCM0tFFgsN20badRRYLDdtG2nUUWCwgGKCM0tFFgsN20b&#10;adRRYLDdtG2nUUWCw3bRtp1FFgsN20badRRYLCAYoIzS0UWCw3bRtp1FFgsN20badRRYLDdtG2nU&#10;UWCwgGKCM0tFFgsIBilooosFgoooosFhCM0AYpaKLBYKKKKLBYKKKKLBYKKKKLBYKKKKLBYQjNAG&#10;KWiiwWEIzQBiloosFgooopjCiiigQUUUUgsIRmk206iiwWG7aUDFLRRYLBRRRRYLBRRRRYLBRRRT&#10;CwUUUUBYKKKKBhRRRQAUUUUAFFFFABRRRQAUUUUAFFFFABRRRQAUUUUAFFFFABXz3+3Om/4D3Yzj&#10;F/bH/wAer6Er59/bjGfgRef9f1t/6HXPX1hNeR5uZf7nV9DC/buikk8JeFGVcqmozMT7/ZpcD8ea&#10;9X/Z0Lf8KO8EZXAOk27Zz3Kcj8K85/bltnk+GWiXCNs8nWYgcLnIeGZPw5YV2P7KeqrqnwJ8ML5g&#10;eS1g+ySD+4yHaR+gP41hH3cRKx51LTNaie7joeuA5paQd6WvQe59DHZBSEZP+z3HrS0UXKOM+Knw&#10;x0r4teEbrw/ramW1l+eJlGGikA+Vgfb0r5M1L9hXxfo7Wo0PxdJJDAzssTMYRk45xubOce3SvuNw&#10;xxg4HfimNCD0AJz1kG7H09K5atCnWfvq5xV8FDEvmmfnxqvwj+N2ganLC2lPrUEIHlSIiyA+uQSP&#10;QVzHiSw8TWQjHjD4eSrnd5bGAoGxjdgKG/2a/TBog0hkPLEAYYkgfhQUZ/vMoHYIgH55zXlVMpoz&#10;ejsuxwyy2MZaTsflPF4o8P6XOUl8KTWynplTGVx6FgM/hW0njLwxNEFRNdTPVYZGkC/98Zx+Nfp2&#10;LRASeefT5P8A0HGaGsYH6x7v+uh3/wDoWcVwy4fpyd1Nj+pP/n4z8wFvvDzh5E1rxFZf7Jil+b/9&#10;X9arR65ofmMG1XXrxR/f81cf+Omv1BOkWzE7oYXHYNCnH6U1tCsT0tLcf9sU/wAKn/Vyn/ONYOr0&#10;mz8yzr/h4W7i1stVvJT1jkMr7vodnH61Bp1rp2q3cYsfh5qN9c5+cYdtp7clBjPP5V+nceh2cciu&#10;sEaMvQpEg/pVgWMazCQcEeiqM/pWsMio09Och5fOTu5M/O+Lwl8VNQt5LXS/AaaZZ5Xb5tp8x69W&#10;Pp9O9dp/wy18VfF+jxjVdestLgwCto8h3e+CBx2619whMHIdgPTj/ClIcgjft9CByPzr0KeWUYLa&#10;5TyylNJVJO54B8CP2YrX4a66niHUNX/trXEhMO94ziMHpgk/XtX0AAdqgnJA5PrTY42QktK8mf7+&#10;OPpgCn16dKnGjG0UenQpRoR5YBRRRWxuFFFFABRRRQAUUUUAFFFFABRRRQAUUUUAFFFFABRRRQAU&#10;UUUAFFFFABRRRQAUUUUAFFFFABRRRQAUUUUAFFFFABRRRQAUUUUAFFFFABRRRQAUUUUAFFFFABRR&#10;RQAUUUUAFFFFABRRRQAUUUUAFFFFABRRRQAUUUUAFFFFABRRRQAUUUUAFFFFABRRRQAUUUUAFFFF&#10;ABRRRQALzIF7YJz+VVNPvWvYmdovJKsVxuzn36VaPTjg+tAVV+6u0egoAWiiigAooooAKKKKACii&#10;igAooooAKKKKACiiigAooooAKKKKACiiigAooooAKKKKACiiigBCcUm6hqSpJF3UbqAM0EYpjDdR&#10;upKKQhwOaCcUgOKCc0xig5paatOpjEJxQDmkahaAHUhOKWmtQAoOaWmrTqAEJxXz9+3A6f8ACir4&#10;M20/brbHv89fQDvsGT0zz7Cvl/8Ab2vTN8P9K0OFh9rvroyqgPWOPaWb8CVH/Aq5MU3Gk2jyc1mo&#10;4Ks/K3zPZPjj4KPj74ba5pSgGY2ry2+V3ETrgxkDI7gj8a+fP2IPH6abc674N1Kb7Pcy3H2i1gc9&#10;JQCJ0H0xGc989OOfr2YEr8oDMPmCnjP4/jXxB+0t4I1L4QfFOz8ZeH4vIt764WW3kjGFS5yN8bn+&#10;EScfN229D2zxEXBqpD5nBmcZ4WvTx9P7Oj80z7gWTMjIQQQAT+NOJxXC/Cb4pWPxQ8Kw6pbOnnRn&#10;yLy3jbc0M4A3r0G4Z6Nxn0rus88cjHWuxTU1zI+gp1adSKnF3uAOe2KWiirNb3CiiikAlGD60tFU&#10;MSloopCCiiigVgpKWigLCUUtFO7G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IzSbadRSEIBigjNLRTGN20badRSEN20badRTGIBiloooAQjNAGKWigApCM0tFAC&#10;AYoJxR3pjvt5IJGcfKMmldJ6itzXSdrEV5OsSDfkK4MYwMncen9a+DP2tPFdz8QPjC2h+H3a9udP&#10;tBbQ7OVRiQ834/u0H419IftEfHu1+F2hrYWTR3HiG93rEiPkWyDAaVuOo3DC8Z9a80/Y++EdzeS3&#10;fjnWkWSO5eT7CZVJkmLk+bK2fuhsLheeh5rjrNVn7OJ8rmdSWNmsBQ9Wz6zlRn2bX2YYE8ZyO4rD&#10;8XeCtN8Z6Bd6LqcIuNPuwyPGwyQT0ZT/AAkc/nXQUhBJHPy9x612SSkrM+nqRVSLhNXTPgrxN4N8&#10;bfso+KjqmjSSXWiAhftKxExSRZ4V1ycMMn5snPoMV9G/C39p7wn45ght7u7XSNSdV/cXB/duxznZ&#10;Jxu6DPAxketevajp1tqVrJbXcKXUEo2vHOodWH0NfO3j/wDYt0DWXkufDt42kTEs/wBnkUyIGOMe&#10;Wdw8vvnrnjpiuR050l7j07Hzf1WvgZuWCXNH+V9D6OhlWZA8TrKjchlOQfypGuSpwIjKe4jYcfXc&#10;RXw/H8Mvjv8ADqR4NJvtTmsQfk+x3yvkD+8rD3459anX4nfH3SP3UljrTHpun0tZM49Cqv8Arj8e&#10;2f1tx0cDX+24x0rUpKXktD7bjn353RPFj+/tOfyJp+7d93B+pxXxGvxq+PUXTS76XP8Az10gjH0+&#10;VP6/hTZfjn8dY8edpN2memzR3bP/AHzn9aPrn9wP7do/8+p/cfbxbb97A+hzQG3fdwfrxXxAnx2+&#10;ORz5emXfvv0Ob/CnH46fHU9dKuj/ALukOn/oWM/hR9c/uB/btH/n1P7j7dZivXH4UK4PU4/CviJf&#10;j18cIfvaPdnPTOlE/wDs1D/H/wCN7YxpF0v/AHCD/wDFUfXP7gf27Q/59T+4+3s5+6QfrxSMxXqB&#10;+Br4gPx8+N7ddKvPw0gj/wBmpV+P3xuTP/EovGz/AHtJP/xVH1z+4H9u0f8An1P7j7dDs33VB+px&#10;/SjcR98BfTBzXxNH8fPjfLnGjXXH/UIf/wBlz+tJL8efjiuMaVdJ/wBwSZs/pR9c/uD/ALco/wDP&#10;qX3H22G3fdIP1OKX5v8AZ/76/wDrV8PN8evjg33tLvD9NFkT/wBCIzSf8L4+N3/QKvf/AAVH/wCK&#10;o+uf3Bf25R/59S+4+4fm/wBn/vr/AOtQSw/u/wDfX/1q+IF+Onxxkzt0q849dLI/9mpf+F3fHM/8&#10;wq7/APBYf/iqPrn9wP7co/8APqX3H28Cx/u/99f/AFqZJK0eP3TSZ/55svH5kV8S/wDC7fjn/wBA&#10;u7H/AHCZG/8AQc/rR/wun47Sfc06/XHXy9Gk/wDZo2o+uf3A/tyj/wA+pfcfbAu1H+sRofTzGTn8&#10;moN7CP8Alov/AH2v+NfFI+Lnx5uOltq0OP7mi9fzgNI3xU+PX93Wf/BPEv8A6FCP0o+uf3GH9uUf&#10;+fU/uPtf7dB3lQf8DX/Gj7fbj/lsn/fa/wCNfFA+JX7Ql1/x7wa7Jt+9s0q249OqCnf8J9+0af8A&#10;l08Qf+Cq1/8AiaPri/59yD+3aP8Az6n9x9qfb7f/AJ6p/wB9r/jSi+tz/wAtU/77X/Gvik+P/wBo&#10;0dbTxB/4K7X/AOJpv/Cwv2il+9b62n/XTS7bn8kNH1z+4w/t2j/z6n9x9sG+gH/LVD/wNf8AGk+3&#10;wf8APRP++1/xr4qT4jftDLndDq7f9w23/wDjdOPxJ/aE/wCffV//AAW2/wD8bo+uf3A/t2j/AM+p&#10;fcfaf26A/wDLRP8Avtf8aUXsB/5aL/32v+NfFX/CzP2gl+9Dq6/9w23/APjdKPif8fx/yz1f/wAF&#10;tv8A/G6tYm+vKH9u0f8An1P7j7V+2Qn/AJaL/wB9r/jSG7U/6tGm9fLZOPzavil/ip8fI8b4tY56&#10;Y0y3P/tOmn4v/HmHraatLn+/pCHH/fER/WpeLtpyh/btH/n1P7j7ailaXP7po8f3yvP5E1Jhv9n8&#10;/wD61fEI+NXx2T72mX7Z/v6SV/8AZU/r+HdH+Onxxixv0q856Y0sn/2amsTfXlF/btH/AJ9S+4+3&#10;+n3iB9OaCSfuYb1ycV8PD49/G9emlXn46QT/AOzU9Pj98bhndpF23pjSSP8A2ak8XbTlH/btH/n1&#10;L7j7dBYfeAH0JP8ASl3qPvNt/CviT/hoD42L00W7/HSSf/ZqP+GhvjTH/rNHnXPTfpZX/wBmqlib&#10;68of27R/59T+4+2vMQ/dbP4UjSqvU4/CviU/tF/Gcfd0uRfrphP9afF+0d8ZxnfpTv6f8SwjH60f&#10;WH2F/buG6wn9x9rrNGf48fhQ00Y/jz+FfFMn7RvxkbGNIkH/AHDT/jTV/aN+Mi9dIkb/ALhx/wAa&#10;PrHkP+3cP0pz+4+2FmjP8ePwp3mR/wB/9K+JW/aN+MjdNIkX/uHH/GkH7RXxl/6BUn/gtP8AjR9Y&#10;8g/t2h/z6n9x9tGSP+/+lHmx/wB8flXxL/w0Z8ZR/wAwqT/wWn/GgftGfGY/8wqT/wAFp/xqHi7a&#10;conn2G6wn9x9tebH3f8ASjzEP3W3fhXxKf2jPjN/0CJ2/wBzSyf/AGagftE/Gd+mkXS/9wgn/wBm&#10;q1iLq9hrPaHSnP7j7a30hkx2r4lb9ob40/8AQJuv/BOf/iqQftC/Gk/8wq6/8E5/+Lo+sPsP+3aH&#10;/Pqf3H24pL5x+tOw3t+dfED/AB/+NcuNulXnHppBH/s1Ivx2+OEn3dJvDj10sj/2apeLtpyi/t2j&#10;/wA+pfcfb+G/2fz/APrUySZIceYyrnp8w/riviQ/G/47N9zR7s+v/Epkb/0HP60yT4zfHqbGLDUr&#10;fH/PHR25+u+Jv0xVLE82vKL+3aP/AD6l9x9ufalb/Vq03rsZDj/x6j7Uq/6xWh9PMZRn/wAer4hX&#10;4w/HsZ/0XVn/AN/Ren5QCpE+Lfx6mz+41aLH9zRRz+cBo+sPsP8At2j/AM+pfcfbP22Af8tF/wC+&#10;1/xo+3Qf89F/77X/ABr4o/4Wr8ev7usn/uDxL/6FCP0pR8Uvj7J92PWOOudLtx/7Tp/WPIP7do/8&#10;+p/cfa326DvKg/4Gv+NH263H/LVP++1/xr4q/wCFjftDT/6q31uTHXy9Mtjj80FNf4gftFLjdBrc&#10;f+/pdsM/khqHi7acof27R/59T+4+1/tsJ6SIf+Br/jR9rjPQq3+66/418UL44/aKuc7bfXJcf889&#10;Othj80FPXxR+0VNnda+Ikx/dsLUZ/wDHKPrn9xh/bUXrGjK3ofaouVboD+ef/Qc0onXvx/wFv8K+&#10;KW1/9oZ/vW3iRsetnbj/ANBA/Wmtq37Q8v3YPEEeP71vEM0fXP7jH/bP/TiX3H20JN/3cH65H9KN&#10;zei/mf8ACviM6h+0OfvJr5+kUQpPt37Qp/g8Qj/tnFR9c/uMl51/04l9x9ul2HZfzP8AhQHY9l/M&#10;/wCFfEYuv2h3+6mv8eqRCl8/9on+5r35RUfXP7jD+2v+nEvuPtsuw7L+Z/wpN7ei/mf8K+JDP+0X&#10;/DHrx/79Ueb+0af+WWu/nFR9b/uMazn/AKcT+4+297ei/mf8KN7ei/mf8K+Jkb9oxs5XXV/79U8f&#10;8NE/xHXR+ERo+t/3GP8Atn/pxP7j7W3t6L+Z/wAKN7ei/mf8K+Ks/tD/AN7Xv++YqQn9on+E66fq&#10;IhR9c/uMP7Z/6cT+4+1t7ei/mf8AClDnuF/M/wCFfE5P7Rfprn/kKopj+0acbP7d9/8AVUfW/wC4&#10;yXnP/Tif3H240oT7xA/P/CgTBvu4P5/4V8SQf8NGfN5i66fTmIVN/wAZD+mvL/36NH1v+4x/2z/0&#10;4n9x9q729F/M/wCFG9vRfzP+FfFJP7RP8J10/URClX/honncddH4RGj65/cY/wC2f+nE/uPtYOx7&#10;L+Z/woLMOy/mf8K+KWP7RI6f2631EQpN37RI+9/bq/hEatYhtX5SXnP/AE4l9x9r7m9F/M/4UF2H&#10;ZfzP+FfEzy/tFLjYuuv68RDFMM37Rp/5Za7+cVJ4q2nKxrOf+nEvuPtszBfvYH5/4UC4T+8B+f8A&#10;hXxPE/7RT53x68PTmKiRP2iXxga8v4xVLxf9xj/tn/pxP7j7ZEqt91lP1OP6Ubz6p/31/wDWr4iN&#10;t+0Q/wB5vEH4PEKVbD9oh+j6+P8AeliFH1t/yMX9s/8ATiX3H25vx1x/wHJ/pR5g9/8Avk/4V8Rt&#10;pX7RD9ZfEC/7lxEP6UxtH/aHP/Lx4j/8Cov8KPrf9xi/tl/8+JfcfcCyKeuR/wABP+FLkH7pz9QR&#10;/Svh+Pw5+0Vc523fiJNv969gX/0Ij9KefB37RT/evvEPHpqNqP8A2aqWJb15Rf20/wDnxL7j7cJI&#10;/hLf7v8A9fFG4n+Er/vf/WzXxA/gT9oibGbnXZMf89dTtuPphxQngL9opM7bnXIs/wDPPVLYZ/Nz&#10;R7d/yh/bL/58S+4+3i5XqpP+7/8AXxSed/0zf/x3/GviQ/D/APaKl+9c63Lj/npqlscfk4pP+Fcf&#10;tEHrJq//AIMrf/45T9u+wv7Xqv4cPKx9tNchcZVh9VJ/9BzTfta+jf8AfD//ABNfFA+GP7QM3+uf&#10;WDjpjVok/wDQZhn8aX/hVXx6/vaz/wCDtf8A5Io+sP8AlD+16/8A0DSPtlJw+cKxx7EfzxQ84TGQ&#10;wz/sk/yzXxMPhT8ej/HrI/7jETf+hTH9KZN8JPj3JjEusjH/AFF4l/8AQZh+tP277B/a9f8A6BpH&#10;26k6yZwG4/2SP54p28eh/T/Gvhxfg78fW6XmpRf9dtZTn6Zkf+n40p+Dvx8X72pXg+msR/40vbv+&#10;UP7Wr/8AQNI+4HnCYyG5/wBkn+WaEmEmcBuP9kj+eK+Io/gx8e5s41W7XH97WSP/AEWf51J/wo/4&#10;8t97Vrg+n/E5c/8AoWf0pfWH/KP+1q3/AEDSPtvf7H9P8aQyY/hb8Mf418Rv8B/jpLjdqtzx0xq+&#10;P/ZaaPgN8dE+7qt1z1zq+f8A2Wj6w/5Rf2vW/wCgaR9vCQH+Fv0/xo8z/Zb9P8a+I1+BXx3/AOgt&#10;c/8Ag2/+xpT8Cfjuf+Ytcf8Ag2/+xp+3fYf9rVv+gaR9t+aP7rfp/jR5o/ut+n+NfEf/AAon47/9&#10;Ba4/8G3/ANjTH+Bvx1jxu1W7Of7urr/7MBR9YfYX9rV/+gaR9v8Amj+636f40eYP7rfp/jXxAnwP&#10;+Or526pd/wDAtWX/ANlBpJfgp8eYMY1S75/u6uo/9CAo9u+wf2tX/wCgaR9w+Z/st+Y/xpDJ/ssf&#10;xH+NfDg+Dnx6H/MTvf8AwcRf41LF8Ifj0mc3+oSZ/u6vEcfrR9YfYP7Xr/8AQNI+3vM/2G/Mf402&#10;ScJjKsM+xP8ALNfE/wDwqX48j/l71L/wbRf/ABVI3wo+PS4xNq0n+5rCDH5Sr/Wl9YfYP7Xrf9A0&#10;j7YS4DZwrH6KR/MCneb/ALD/AJD/ABr4mT4W/H1M7X1hc+urxP8A+hTH9Kd/wrH4/wD/AD11f/wZ&#10;2/8A8co+sP8AlH/a1f8A6BpH2x5noj/p/jRvJ/gI+v8A9avic/DL4/j/AJa6v/4M7f8A+OUqfDj9&#10;oSPPl3mtw56+Xqdtz+bmpeLtpyFrN6nXDSPtfzCOqk/T/wCvijzf9h/0/wAa+KW+G37Qkv8ArLzW&#10;5sdPM1O24/JxSf8ACsP2gP8Anrq//gzt/wD45VrEN68pLzet0w0j7W83/Yf8h/jR53/TN/0/xr4o&#10;Pwx+P4/5aav/AODO3/8AjlNPw0/aDX/Vy6sPX/iZ2/8A8co+sPsL+1q3/QNI+13uQmMxuM/7JP8A&#10;6DmiO48zOEfj1Uj+YFfFA+G37Qw6zat/4NYh/wCgzD9aRvht+0H3k1dv+4rEf/Qpj+lQ8XbTkKWc&#10;VVvhpH215uOsb/p/jR53/TN/0/xr4lT4aftAtnL6uP8AuJ2//wAcof4a/tBpjy5NX56/8TO3/wDj&#10;lUsS3rykvN6z2w0j7a83/pm/6f40eaf+eb/p/jXxH/wrj9of/npq/wD4Mrf/AOOUf8K5/aHH/LTV&#10;/wDwZW//AMcqXi7acjF/a9f/AKBpH229xsxlGGf9kn+WaRbkNn5HP0Uj+eK+JR8Mv2gZ/wDXPrBx&#10;0xq8Sf8AoMwz+NI3ww+P8WPL/tg5651eJv8A0KY/pR9c/uMP7Xr/APQNI+3RKT0jf9P8aPNI/wCW&#10;b/p/jXxEnw4/aFTO1tXX/uJ2/wD8cps/w3/aFfYS+rna4P8AyE7f/wCOVaxDavylf2xUW+Gkfb4l&#10;J/5Zv+n+NI9wI8bkkGfRC38s18RT/D79oSfVrqSM6vFGUjAX+1Lc9M9/MqRPhv8AtBvnfJq59P8A&#10;ibRL/wCgzD9aPrD/AJR/2xU/6BpH2ylwsmdqvx/eQr/PFP3jHPy/7xH+NfEh+F/x9k+8+scemrxH&#10;/wBCmP6Uh+Dfx21AiOa61CBfW41GNs/QozY/Gj29R7QJeb1umGkfYniDxdpPhaza81bUrOwtlyTJ&#10;POFHv7n8K+dPix+2RZ2wk07wPaz6ndkFV1Ly8wnp/q1xl/fO3HHXPHK6N+x1418QajHJ4m1xIYY8&#10;4cubqZc9dhJUJ0Gchs8dMc+8fDb9m/wl8N3jube2a/1RRzf3h3sx+nQY9qlyqVdGrEOtmGNfLSp+&#10;zj1b3Z8/fB/9nDU/iNqL+LPHLXK217Ik32SUktcYLZzyDGAccYOc9sV9nafp0em2kMECRwwRqI4o&#10;ol2qiDoOvb1qxENqKHCsw/ujA/Ac09mzjjFbUaKo69We1hMHTwUWobvdiUUUV0HaIRSFcnOFP+8u&#10;adRSsr3AieJnI/1ZA/vJn8ueKGgVgOoP+yzD+RqWiquDSetiNIRHnDMM/wC0T/PNEkPmY+Y8e5H8&#10;sVJRRcLLsQfZFP3i5+kjj/2anJbqmdrOM+rlv55qWigLLsNCY6M344P9KNp/vH8h/hTqKLhZdhu0&#10;/wB4/kP8KNp/vH8h/hTqKLhZdiN4FlxuZjj0Yr/LFM+yqOhf8ZHP9anoouFl2I0i2Zwx59yf55p2&#10;0/3j+Q/wp1FFwsuw0rn+I/hj/CjZ/tN+n+FOoouFl2I3gWTG4vx6OV/lim/ZUHQv+Mjn+tTUUBZd&#10;iD7Kvq3/AH2/+NOSHZnDMM+5P881LRRcLLsN2kd8/Uf4Yowf9n8j/jTqKLsLLsNK5/u/r/jSbP8A&#10;ax/uj/HNPoouHKuwzyz/AH3/AE/wo8s/89H/AE/wp9FFwsuxH5Wf+Wj/AKf4UeT/ANNH/Mf4VJRS&#10;3Cy7EflEdJG/HB/pSPBvxudjj3K/yxUtFPYLLsRJAqZwW59WJ/nmn7Pc/p/hTqKQWXYbtI/iP5D/&#10;AAo2n+8fyH+FOop3Cy7Ddv8AtH8h/hSGMN1Ab/eUGn0UnqFl2I/JX+4n/fAoESj+FP8AvgVJRSsg&#10;suy+4j8pT/An/fIoMCn+BP8AvgVJRRZByrsRiBR/An/fApREg/gT/vmn0UWQuVdhhiX+4n/fIpBE&#10;v91P++BUlFMdo9l9wzyl9Av+6AKUIB3P6f4U6ilZBZdhNo9T+n+FG0ep/T/Cloosgsuwm30J/If4&#10;UhXP8R/DH+FOoqtgsuxFJAJMZLHH+0R/Iim/ZE9W/wC/j/8AxVT0UtwsuxCLVB/e/wC/j/40G1Xs&#10;W/77f/4qpqKVkFl2IkgCZwzDPuT/ADzTjFn+Nvwx/hT6KLBZdhix7ejE/wC9/wDWxS7Cf4iP93/6&#10;+adRVbBZdhoQdyzfjj+WKNi9t3/fR/xp1FIew3YP9r/vo/40mz0wf97J/rT6KAGGPPZP++f/AK9A&#10;jx2T/vn/AOvT6KAGeUrfeVT9Bj+tJ5Ef9wfrUlFADPKVfuqB+f8AjRsPt+v+NPooAYUPYr+R/wAa&#10;QwhvvYP5/wCNSUUwIvs6f3R+v+NHkBfu7R+f+NS0UAReU3qv5H/GlWMjuv5H/GpKKQEbRk91/I/4&#10;0nkBvvbT+f8AjUtFMCLyAv3do/P/ABo8kH720/n/AI1LRQBF5IH3Qo/P/GgwBvvBT+f+NS0VNkBG&#10;sIT7oUfn/jS7P938j/jT6KewDCh7FR+B/wAaQxse6/kf8akopgRiNh3X8j/jR5efvYP0yP61JRQA&#10;zyl9D/30f8aTyUPY/wDfR/xqSikBC9rG+Mqp/wB4bv55pBZxD/lnH/37X/Cp6KVkFiD7HCfvRRn/&#10;ALZr/hS/Yrcf8sU/74X/AAqaiiyFYh+x2/8AzxT/AL4X/Cj7Hb/88U/75X/CpqKLIq7RAbKA/wDL&#10;JB/wBf8ACj7FAP8Almv/AHwv+FT0UWQXZD9ig/55r/3wv+FH2KD/AJ5r/wB8L/hU1FFkF2QGyi/h&#10;Gz/dVf8ACgWiDozf98p/8TU9FFkF2RpAqZ6t9QB/ICneWv8Adp1FFkPmfcbsX+7+tHlr/dp1FFkH&#10;M+43y1/u0bF/u/rTqKLIOZ9xuxfSmSQLJjkpj0AP8waloosg5n3IUtlXOSW+oA/kBStbq3cr9AD/&#10;ADBqWiiyDmZD9lX+83/fKf8AxNH2bH3ZZE+gT/4mpqKLIV2QfZm/5+JfyT/4mj7Irf6xmm9PMVDj&#10;/wAdqeiiyC7IBZQD/lmv/fC/4UfYoD/yzX/vhf8ACp6KLILsg+ww/wDPNP8Avhf8KBZQj/lmn/fC&#10;/wCFT0UxPUg+xw/881/74X/Cj7FB/wA81/74X/Cp6KVkNNogNlAf+Wa/98L/AIUhsox90Kv/AABf&#10;8KsUUWQXZXFlGfvBW+sa/wCFKLKEf8s0P/AF/wAKnopkvUgNlAf+WSD/AIAv+FAsoB1iQ/8AAF/w&#10;qeilZFJtEP2O3/54p/3wv+FJ9itz/wAsk/74X/Cp6KYXZB9hg7RIP+AL/hR9hg7xIf8AgC/4VPRT&#10;C7IRZQD/AJZJ/wB8L/hSGygI/wBVH/37X/Cp6KmyJepWFhCJ5JPLj+cAY8te2e+PenGzhP8AyyjH&#10;/bNf8KnoosgsQfYof+eaf98L/hSpaRIcqCvqFwoP1x1qailyopNoia3RwwxtB/ucZ+vrTwu1VUHC&#10;rwKdRVdLEv3twooopJW0Qw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TigHN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EZoAxS0UAFFFFABRRRQAUUUUAFFFFABRRRQAUUUUAFFFFABRRRQAUUUUAFFFFABRRRQAUUUUAFFF&#10;FABSE4paa1ABuo3UlFSSLuo3UlFMYu6jdSUUxC7qN1JRUhcXdRupKKYxd1G6kpQM0xhuo3UEYoAz&#10;QAbqUHNIRihaAHUhOKWmtQAbqN1JSgZoAN1KDmk20oGKAAnFAOaRqFoAUnFJuoakqSRd1KDmkAzS&#10;gYpjAnFJupSM0m2mMN1KDmkIxQtADqQnFLTWoAN1G6gDNBGKADdRuoAzRtoAN1G6jbRtoAUHNLSA&#10;YpaAEJxSbqGpKkkXdRupKKLhcXdRuoAzQRimMN1G6kopiF3UoOabSrQMUnFJuoakqRC7qN1JRRcL&#10;i7qUHNNpVpjHUUUUxhRRRQAUUUUAFFFFABRRRQAUUUUAFFFFABRRRQAUUUUAFFFFABRRRQAUUUUA&#10;FFFFABRRRQAUUUUAFFFFABRRRQAUUUUAFFFFABRRRQAUUUUAFFFFABRRRQAUUUUAFFFFABRRRQAU&#10;UUUAFFFFABRRRQAUUUUAFFFFABRRRQAUUUUAFFFFABRRRQAUUUUAFFFFABRRRQAUUUUAFFFFABRR&#10;RQAUUUUAFNalJxSE5oAAM0EYoBxQTmkISiiikIKKKKLiCiiimUFFFFIQUq0lKDimMGoWgnNAOKYw&#10;agHFBOaSpJF3UE5pKKLhcUDNH3aAcUE5pjDdRuoAzRtpjAnNAOKNtG2pJAnNAGaNtKBimMAMUE4p&#10;aQjNMYm6lBzSbaUDFSSI1AOKUjNJtouFxQc0jUoGKCM0xiA4oJzRto20xgDijdRto20AG6jdRto2&#10;0AG6lBzSbaUDFACNSU4jNJtpCEopdtG2iwWAHFBOaNtG2mMSil20baBCUoOKNtG2gYE5oAzRtpQM&#10;UhCEYpKcRmk20WCwlKtG2j7tMY6ikBzS0AFFFFABRRRQAUUUUAFFFFABRRRQAUUUUAFFFFABRRRQ&#10;AUUUUAFFFFABRRRQAUUUUAFFFFABRRRQAUUUUAFFFFABRRRQAUUUUAFFFFABRRRQAUUUUAFFFFAB&#10;RRRQAUUUUAFFFFABRRRQAUUUUAFFFFABRRRQAUUUUAFFFFABRRRQAUUUUAFFFFABRRRQAUUUUAFF&#10;FFABRRRQAUUUUAFFFFABRRRQAhGaTbTqKAG7aNtKTik3UAG2jbRuo3UhBto20bqN1FgsG2jbRuo3&#10;Uxhto20bqUHNIQm2jbXC/EX4x6P8NPE3grQ9StNRubzxZqB06yaytjLHG4AJaVh9xfmHP19K7iOX&#10;zWfaPkViuTwcg88enTmmMdto206igBu2jbTqKQhu2jbTqKLBYbto206imMQDFLRRQAUUUUhBRRRT&#10;GFFFFABRRRSEFFFFFgsFFFFMYUUUUAFFFFABRRRQAUUUUAFFFFABRRRQAUUUUAFFFFABRRRQAUUU&#10;UAFFFFABSEZpaKAEAxS0UUAFFFFABRRRQAUUUUAFFFFABRRRQAUUUUAFFFFABRRRQAUUUUAFFFFA&#10;BRRRQAUUUUAFFFFABRRRQAUUUUAFFFFABRRRQAUUUUAFFFFABRRRQAUUUUAFFFFABRRRQAUUUUAF&#10;FFFABRRRQAUUUUAFFFFABRRRQAUUUUAFFFFABRRRQAUUUUAFFFFABRRRQAUUUUAFFFFABRRRQAUU&#10;UUAFFFFABRRRQAUUUUANakpxGaTbQAlFLto20AJRS7aNtACUUu2jbQAAZpQMUAYpaAOK8d/E7wp4&#10;E8S+D9J8QalbWGqeIb1rPSY7iEuZ5goyisB8h+Zea6yzaJuEkWVlUKHUk5QFguffIb8qp614W0nx&#10;Fd6Vc6lp9vez6Xci8spZowz28wBAdCehwSOP6VpqGBbdIzgnIDY49uBQA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QnFAATigHNITmgHFSApOKTdQTmkouAu6jdSUUXAXdRupKKLgOBzS00HFKDmmA&#10;t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IzS0UAN20badRSAbto206iiwDd&#10;tG2nUUWAbto206iiwDdtKBilpCcUwFopAc0tABRRRQAUUhOKAc0ALRRRQAUUUUAFFFFABRRRQAUU&#10;UUAFFFFABRRRQAUUUUAFFFFABRRRQAUUUUAFFFITigBaKQHNBOKAFopAc0E4oAWikBzQTigBaKbu&#10;pQc0ALRRRQAUUhOKTdQA6ikBzS0AFFITik3UAOopAc0tABRRRQAUUUUAFFITik3UAOopAc0tABRR&#10;SE4oAWim7qUHNAC0UUUAFFFITigBaKbupQc0ALRRRQAUUUhOKAFopAc0E4oAWikBzS0AFFFFABRR&#10;RQAUUUUAFFFFABRRRQAUUUUAFFFFABRRRQAUUUUAFFFFABRRRQAUUUUAFFFFABRRRQAUUUUAFFFF&#10;ABRRRQAUUUUAFFFFABRRRQAUUUUAFFFFABRRRQAUUUUAFFFFABRRRQAUUUUAFFFFABRRRQAUUUUA&#10;FFFFABRRRQAUUUUAFFFFABTWp1IRmgBAcUbqCMUAZqSQ3UbqNtG2mMCc0A4o20baQg3UbqNtG2mM&#10;UHNLSAYpaYwooooAKKKKACiiigAooooAKKKKACiiigAooooAKKKKACiiigAprU6kIzQAgOKCc0ba&#10;NtAADignNG2jbQALQ1KBigjNADaUHFG2jbQAbqN1G2jbQAE5pKXbRtoAAcUoOaTbSgYoARqSnEZp&#10;NtAADijdRto20AG6jdRto20AKDmlpAMUtACEZpCMU6kIzQAgOKN1G2jbQAbqCc0baNtACUoOKNtG&#10;2gA3UbqCMUlSSOBzQRmkWnUxjdtH3adSEZpjE3UbqNtG2gA3UE5o20EYoAAcUE5oAzRtoAFp1N+7&#10;Sg5oAWiiigAooooAKKKKACiiigAooooAKKKKACiiigAooooAKKKKACiiigAooooAKKKKACiiigAo&#10;oooAKKKKACiiigAooooAKKKKACiiigAooooAKKKKACiiigAooooAKKKKACiiigAooooAKKKKACii&#10;igAooooAKKKKACiiigAooooAKKKKACiiigAooooAQjNAGKWikIKKKKYwooopCCiiimMKKKKACiii&#10;gAooooAKKKKACiiigAooooAKKKKACiiigAooooAKKKKACiiigAooooAKKKKACiiigAooooAKKKKA&#10;CiiigAooooAKKKKACiiigAooooAKKKKACiiigAooooAKKKKACiiigBCM0m2nUUhCAYpaKKYwoooo&#10;AKKKKACkIzS0UAIBiloooAQjNAGKWigAooooAKKKKACiiigAooooAKKKKACiiigAooooAKKKKACi&#10;iigAooooAKKKKACiiigAooooAKKKKACiiigAooooAKKKKACiiigAooooAKKKKACiiigAooooAKKK&#10;KACiiigAooooAKKKKACiiigAooooAKKKKACiiigAooooAKKKKACiiigAooooAKKKQnFAC0U3dRuo&#10;AdRTd1KDmgBaKKKACikJxSbqAHUU3dRuoAdRSA5paACiiigAooooAKKKKACiiigAooooAKKKKACi&#10;iigAooooAKKKKACikJxSbqAHUU3dRuoAdRSA5paACikJxSbqAHUU3dRuoAdRTd1KDmgBaQnFLSEZ&#10;oAAc0tN+7RuoAdRSA5paACikJxSbqAHUU3dRuoAdRTd1G6gB1ITik3UE5oAUHNBOKRaGoAUHNBOK&#10;RaGoAN1KDmm0oOKAFJxQDmkJzQtADqKKKACiiigAooooAKKKKACiiigAooooAKKKKACiiigAoooo&#10;AKKKKACiiigAooooAKKKKACiiigAooooAKKKKACiiigAooooAKKKKACiiigAooooAKKKKACiiigA&#10;ooooAKKKKACiiigAooooAKKKKACiiigAooooAKKKKACiiigAooooAKKKKACiiigAooooAKKKKACi&#10;iigAooooAKa1OpCM0AIBmgjFKBigjNADaUHFG2jbQAbqN1G2jbQAE5pKXbRtoASil20baABadSAY&#10;paACiiigAooooAKKKKACiiigAooooAKKKKACiiigAooooAKQnFLSEZoAQnNJS7aNtACUUu2jbQAA&#10;4pQc0m2lAxQAjUlOIzSbaAEopdtG2gBKUHFG2jbQAoOaCcUAYoIzQAhOaSl20baABaUnFAGKCM0A&#10;ITmkpdtG2gBKKXbRtoASil20baAEopdtG2gAWhqUDFBGaAEWhqUDFBGaAG0Uu2jbQAlKtG2lAx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TilprUAKDmgnFI&#10;tDVJIbqN1AGaCMUxhupQc02lWmMdRRRQAUUUUAFFFFABRRRQAUUUUAFFFFABRRRQAUUUUAFFFFAB&#10;RRRQAUUUUAITik3UpGaQjFABuo3UlFAC7qUHNNpQcUAOpCcUA5pGoAN1G6kooAXdRupKKAF3UbqS&#10;ipJHA5paatOpjCiiimMKKKKACiiigAooooAKKKKACiiigAooooAKKKKACiiigAooooAKKKKACiii&#10;gAooooAKKKKACiiigAooooAKKKKACiiigAooooAKKKKACiiigAooooAKKKKACiiigAooooAKKKKA&#10;CiiigAooooAKKKKACiiigAooooAKKKKACiiigAooooAKKKKACiiigAooooAKKKKACiiigAooooAK&#10;KKKACiiigAooooAKKKKACiiigAooooAKKKKACiiigAooooAKQjNLRQAgGKCM0tFIQgGKCM0tFMY3&#10;bSgYpaKACiiigAooooAKKKKACiiigAooooAKKKKACiiigAooooAKKKKACiiigAooooAKQjNLRQA3&#10;bRtp1FADdtG2nUUAIBigjNLRQA3bRtp1FADdtG2nUUAN20badRSEIBiloopjCiiigAooooAKKKKA&#10;CiiigAooooAKKKKACiiigAooooAKKKKACiiigAooooAKKKKACiiigAooooAKKKKACiiigAooooAK&#10;KKKACiiigAooooAKKKKACiiigAooooAKKKKACiiigAooooAKKKKACiiigAooooAKKKKACiiigAoo&#10;ooAKKKKACiiigAooooAKKKKACiiigAooooAKKKKACiiigAooooAKKKKACiiigAooooAKKKKACiii&#10;gAooooAKKKKACiiigAoopCcUALRSA5paACiiigAooooAKKKKACiiigAopCcUm6gB1FIDmloAKKKQ&#10;nFAC0U3dSg5oAWiiigAooooAKKKKACiiigAooooAKKKQnFAC0Ug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1OpCM0AIDijdQRikoAXdRupKKkkXd&#10;RupKKLhcXdRupKKLhcXdSg5ptKtMYNSUrUlMYoOKN1JRUki7qCc0lFMYoGaUDFIDilBzTGLRRRQA&#10;UUUUAFFFFABRRRQAUUUUAFNanUhGaAEBxRuo20EYoAN1G6kpQM0AG6jdRto21JIbqN1BGKAM0XC4&#10;bqN1G2jbRcLhupQc0m2lAxTGLRRRTGFFFFABRRRQAUUUUAFFFFABRRRQAUUUUAFFFFABRRRQAUUU&#10;UAFFFFABRRRQAUUUUAFFFFABRRRQAUUUUAFFFFABRRRQAUUUUAFFFFABRRRQAUUUUAFFFFABRRRQ&#10;AUUUUAFFFFABRRRQAUUUUAFFFFABRRRQAUUUUAFFFFABRRRQAUUUUAFFFFABRRRQAUUUUAFFFFAB&#10;RRRQAUUUUAFFFFABRRRQAUUUUAFFFFABRRRQAUUUUAFFFFABRRRQAUUUUAFFFFABRRRQAhGaTbTq&#10;KAG7aNtOopCG7aNtOoosFhu2jbTqKLBYbtpQMUtFMYhGaTbTqKAG7aNtOopCG7aNtOopjG7aUDFL&#10;RQAUUUUAFFFFABRRRQAUUUUAFFFFABRRRQAUhGaWigBu2lAxS0UAFFFFIQhGaAMUtFFgsFFFFFgs&#10;FFFFMYUUUUAFFFFABRRRQAUUUUAFFFFABRRRQAUUUUAFFFFABRRRQAUUUUAFFFFABRRRQAUUUUAF&#10;FFFABRRRQAUUUUAFFFFABRRRQAUUUUAFFFFABRRRQAUUUUAFFFFABRRRQAUUUUAFFFFABRRRQAUU&#10;UUAFFFFABRRRQAUUUUAFFFFABRRRQAUUUUAFFFFABRRRQAUUUUAFFFFABRRRQAUUUUAFFFFABRRR&#10;QAUUUUAFFFFABRRRQAUUUUAFFFFABRRRQAUUUUAFFFFABRRSE4oAWim7qN1ADqKbuo3UAOopu6jd&#10;QA6im7qN1ADqKbupQc0ALRRRQAUUUUAFFFFABRRRQAUUUUAFFFFABRRRQAUUUUAFFFFABRRSE4oA&#10;Wim7qN1ADqKbuo3UAOopu6jdQA6im7qN1ADqKbuo3UAOopAc0E4oAWim7qN1ADqKbupQc0ALRSE4&#10;pN1ADqKbuo3UAOopu6jdQA6im7qN1ADqKQHNLQAUUUUAFFFFABRRRQAUUUUAFFFFABRRRQAUUUUA&#10;FFFFABRRRQAUUUUAFFFFABRRRQAUUUUAFFFFABRRRQAUUUUAFFFFABRRRQAUUUUAFFFFABRRRQAU&#10;UUUAFFFFABRRRQAUUUUAFFFFABRRRQAUUUUAFFFFABRRRQAUUUUAFFFFABRRRQAUUUUAFFFFABRR&#10;RQAUUUUAFFFFABRRRQAUUUUAFFFFABRRRQAUUUUAFNanUhGaAG0Uu2jbQAlFLto20AJRS7aNtACU&#10;Uu2jbQAlKtG2lAxQAtFFFABRRRQAUUUUAFFFFABRRRQAUUUUAFFFFABRRRQAUUUUAFNanUhGaAG0&#10;Uu2jbQAlFLto20AJRS7aNtACUUu2jbQAlFLto20AC0NSgYoIzQA2il20baAEpVo20oGKAEakpxGa&#10;TbQAlFLto20AJRS7aNtACUUu2jbQALTqQDF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hOKAc0ALRRRQAUUUUAFFFITigBaKQHNLQAUUUUAF&#10;FFFABRRRQAUUUUAFFFFABRSE4oBzQAtFFITigBaKbupQc0ALRRRQAUUUUAFFITigHNAC0UUUAFFF&#10;FABRRRQAUUUhOKAFopAc0tABRRRQAUUhOKAc0ALRRSE4oAWikBzS0AFFITik3UAOopAc0tABRRRQ&#10;AUUhOKAc0ALRRSE4oAWim7qUHNAC0UhOKAc0ALRRRQAUUhOKAc0ALRRRQAUUUUAFFFFABRRRQAUU&#10;UUAFFFITigBaKQHNLQAUUUUAFFFFABRSE4oBzQAtFFFABRRRQAUUUhOKAFopAc0E4oAWim7qUHNA&#10;C0UUUAFFFITigBaKQHNLQAUUUUAFFFFABRRSE4oAWikBzQTigBaKbuo3UAOopAc0E4oAWikBzS0A&#10;FFITigHNAC0UUUAFFFFABRSE4oBzQAtFFFABRRRQAUUUUAFFFFABRRRQAUUUUAFFFFABRRRQAUhO&#10;KWkIzQAhOaAcUbaNtABuo3UbaNtABuo3UbaNtABuoJzRto20AC0pOKAMUEZoATdRuo20baADdRuo&#10;20baADdRuo20EYoAN1G6gDNG2gA3UbqNtG2gAJzQDijbRtoAN1BOaNtG2gBKUHFG2jbQAbqN1G2j&#10;bQAbqN1BGKSpJFJzQDigDNG2mMN1G6jbRtpjFBzQTigDFBGaAE3UbqNtG2gA3UE5o20baAAHFG6j&#10;bRtoAN1KDmk20oGKAEagHFDUAZoAN1BOaNtG2gABxRuo20baAAnNAGaNtKBigBPu0bqUjNIRigA3&#10;UbqSlAzUkgTmhaNtKBimMWmtTqQjNMY2lBxRto20ABOaAcUbaCMUAG6jdQBmjbQAfepQMUAYpaAE&#10;JxSbqGoAzQAbqN1G2jbQAbqN1BGKSpJHA5oJxSLSkZpjE3UbqNtG2mMN1BOaNtG2gAWnUgGKWgBC&#10;cUm6lIzSbaADdRuo20baAAnNAOKNtG2gA3UbqNtG2gA3UoOaTbSgYoACcUhOaGpKAFBxQTmgDNG2&#10;gBKUHFG2jbQAbqN1G2jbQAoOaRqUDFBGaAEBxRuo20baADdRuoIxSVJIu6jdSUUXC4u6j71AGaUD&#10;FMYAYpGp1IRmmMbRS7aNtAAtDUoGKCM0AIDijdRto20ABOaAcUbaNtABuo3UbaNtABuo3UbaNtAA&#10;TmhaNtKBigBaKKKACiiigAooooAKKKKACiiigAooooAKKKKACiiigAooooAKKQnFJuoAdRTd1G6g&#10;B1FN3UoOaAFooooAKKKKACikJxQDmgBaKKKACkIzS0hOKAE+7Sg5pCc0LQA6iikJxQAtFIDmloAK&#10;KQnFJuoAdRTd1KDmgBaKKQnFAARmk20bqUHNIQAYpaKKYwopCcUA5oAWiiigAopCcUA5oAWiikJx&#10;QAtFIDmgnFAC0UgOaWgBCM0AYpaKACiiigAooooAKKKKACkIzQTigHNACbaUDFLSE4pCFopAc0E4&#10;pjFopAc0tABRSE4oBzQAtIRmlooAQDFLSE4pN1ADqKbuo3UAKRmgDFJuo3UAOopAc0tACEZpNtKT&#10;igHNIQAYpaQnFAOaYxaKKQnFAC0U3dRuoAdRSA5paACiiigAooooAKKQnFJuoAdRTd1G6gB1FN3U&#10;oOaAAjNJtpScUA5oAAMUtFFABRSE4oBzQAtFFITigBaKbupQc0ALRSE4oBzQAEZpNtOopCG7aNtO&#10;oosFhAMUtFFMYUUUUAFFFFABRRRQAUUUUAFFFFABRRRQAUUUUAFFFFABRRRQAUUUUAFFFFABRRRQ&#10;AUUUUAFFFFABRRRQAUUUUAFITilpCM0AITmkpdtG2gBKKXbRtoASlWjbSgYoACcUm6lIzSbaADdR&#10;uo20baAAnNAOKNtG2gA3UoOaTbSgYoACcUhOaGoAzQAlKDijbRtoAN1BOaNtG2gABxSg5pNtKBig&#10;BGpKcRmk20AJSg4o20baADdQTmjbRtoASlBxRto20AG6lBzSbaUDFAARmk+7TqQjNACbqN1G2jbQ&#10;AE5oBxRto20AG6gnNG2jbQAA4oJzRto20AAOKN1G2jbQAbqN1G2jbQAbqN1G2jbQAoOaCcUAYoIz&#10;QAm6jdRto20ABOaAcUbaNtABuoJzRto20AC0NSgYoIzQAgOKN1G2jbQAE5oBxRto20AG6jdRto20&#10;ABOaSl20baAEopdtG2gBKKXbRtoAAcUbqNtG2gAJzQtG2j7tAA1AOKPvUbaADdQTmjbRtoASil20&#10;baABaUnFAGKRqADdRuoAzRtoAN1G6jbRtoACc0lLto20AJRS7aNtACUoOKNtG2gAJzQtG2lAxQAE&#10;4pN1KRmk20ABOaAcUbaNtABuoJzRto20AJSg4o20baAAnNAOKNtG2gBQc0tIBiloAKKKKACiiigA&#10;ooooAKKKKACiiigAooooAKKKKACiiigAooooAKKKKACiiigAooooAKKKKACiiigAooooAKKKKACi&#10;iigAooooAKKKKACiiigAooooAKKKKACiiigAooooAKKKKACiiigBCM0AYpaKACiiigAooooAKKKK&#10;ACiiigAooooAKKKKACiiigAooooAKKKKACiiigAooooAKKKKACiiigAooooAKKKKACiiigAooooA&#10;KKKKACiiigAooooAKKKKACiiigAooooAKKKKACiiigAooooAKKKKACiiigApCM0tFACAYpaKKACi&#10;iigAooooAKQjNLRQAgGKW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JxQAtFIDmloAKKKKACiiigAoo&#10;ooAKKKKACiiigAooooAKKKKACiiigAooooAKKKKACiiigAooooAKKKKACiiigAooooAKKKKACiii&#10;gAooooAKKKKACiiigAooooAKKKKACiiigAooooAKKKKACiikJxQAE4pN1BOaSgkXdRupKKkLi7qN&#10;1JRRcLi7qN1JRRcLi7qN1JRRcLi7qN1JRTGLuo3UlFIQu6lBzTaVaYxScUm6hqSmMcDmgnFIDign&#10;NSSG6jdSUUXC4u6jdSUUXC4u6jdSUUXC4u6jdSUUxi7qN1JRSELuo3UlFFwuLuo3UlFFwuOBzQTi&#10;kWhqYw3UbqAM0EYpjDdRupKKkkXdRupKKLhcXdRupKKLhcXdRupKKLhcXdRupKKLhcXdRupKKLhc&#10;XdRupKKLhcXdSg5ptKtMYpOKAc0jUA4pCFJxSbqCc0lFwuLuo3UlFFwuLuo3UlFFwuLuo3UlFFwu&#10;Luo3UlFFwuLupQc02lWmMdSE4oJxSE5pjDdRupKKkkXdRupKKLhcXdSg5ptKtMY6kJxQTikJzTGG&#10;6jdSUVJIu6jdSUUXC4u6jdSUUXC4u6jdSUUXC4u6lBzTaUHFMY6kIzQDmgnFMYn3aN1BOaSpJF3U&#10;bqSii4XF3UbqSii4XF3UbqSii4XF3UbqSii4XF3UbqSii4XF3UbqSimFxd1KDmm0q0xik4pN1DUl&#10;SIXdRupKKLhcXdRupKKLhcXdRupKKLhcXdRupKKLhccDmgnFItKRmmMAc0tN+7RupjFJxQDmk+9S&#10;gYoAWikJxQDmgBaKKKACiiigAooooAKKKKACiiigAooooAKKKKACiiigAooooAKQjNLSE4oATbRt&#10;o3UbqBBto20bqN1ILBto20bqUHNFgsJto20pOKTdRYLBto20bqN1FgsG2jbRuo3Uxhto20oOaCcU&#10;hCbaUDFJuo3UxikZpNtKDmloAbto206ikIbto206kJxRYLCbaNtKDmgnFFgsJto20oOaCcUWCwm2&#10;jbRupQc0xibaNtOpCcUhCbaNtKDmlosFhu2jbTqKLBYQDFBGaWkJxTGAGKCM0m6jdQAbaNtKDmgn&#10;FIQm2jbRupQc0WCwm2jbTqKLBYbto206iiwWG7aNtOoosFhu2jbTqKLBYbto206iiwWG7aUDFLRT&#10;GIRmk206ikIbto206iiwWG7aNtOoosFhu2jbTqKLBYbto206iiwWG7aNtOoosFhu2lAxS0UxiEZp&#10;NtOooAbto206ikIbto206iiwWG7aUDFLRTGIRmk206igBu2jbTqKQhu2jbTqKLBYbto206iiwWG7&#10;aNtOoosFhu2jbTqKYxAMUEZpaKAG7aNtOopCG7aNtOoosFhu2jbTqKLBYbto206iiwWG7aNtOoos&#10;Fhu2jbTqKLBYbto206imFhu2lAxS0UDEIzSbadRSEN20badRRYLDdtG2nUUWCw3bRtp1FFgsN20b&#10;adRRYLCAYpaKKYxCM0m2nUUAIBiloooAQjNAGKWigAooooAKKKKACiiigAooooAKKKKACiiigAoo&#10;ooAKKKKACiiigAprU6kIzQA2il20baAADNBGKUDFBGaAEAzSgYoAxS0ANakpxGaTbQAlFLto20AA&#10;GaCMUoGKCM0AItDUoGKCM0ANopdtG2gABxRuoIxSVJIu6jdSUoGaYXDdQTmjbRtpjBaGpQMUEZoG&#10;ItDUoGKCM0ANpQcUbaNtABuoJzRto20AAOKN1G2jbQAbqN1G2gjFSSKDmgjNItOpjGkYoAzSkZoA&#10;xTGJ92gnNKRmk20AJSg4oIxQBmgBQc0tIBi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IzSbadRSEN20oGKWimFgooooGFFFFABR&#10;RRQAUUUUAFFFFABRRRQAUhGaWikIQDFLRRTGFFFFABRRRQAhGaAMU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TilprUAG6lBzTaUHFACk4oBzSE5oBxQA6im7qN1ACk4oBzSE5oB&#10;xQA6kJxSbqCc0AKDmlpoOKN1ADqKbuo3UAOopAc0tABSE4paa1ABupQc02lBxQA6kJxSbqCc0AG6&#10;lBzTaUHFADqKbuo3UAOopAc0tABRSE4pN1ADqKbuo3UAOopu6lBzQAtFFITigBaKbuo3UAOopu6j&#10;dQApOKAc0hOaAcUAOopu6jdQA6im7qUHNAC0UUhOKAFopu6jdQA6im7qN1ADqKbuo3UAOopu6jdQ&#10;A6im7qN1ADqKbupQc0ALRRSE4oAWim7qN1ADqKbuo3UAOopu6jdQA6im7qN1ADqQnFJuoJzQAoOa&#10;WmrTqACkJxQTikJzUkig5paaDilBzTGBOKAc0jUA4pjHUhOKTdQTmgBQc0tNWnUAFITilprUAG6j&#10;dQBmgjFACg5paaDijdQA6im7qN1ADqKbuo3UAOopu6jdQApOKTdQTmkqSRwOaWmg4o3UxjqKbupQ&#10;c0xi0hOKWkIzQAA5pab92jdQApOKTdQTmkoAcDmlpoOKN1ADqKbupQc0ALRRRQAUhOKWmtQAoOaW&#10;mg4o3UAKTigHNITmgHFADqQnFJuoJzQAbqUHNNpQcUAOopu6jdQA6kJxSbqCc0AKDmlpoOKUHNAC&#10;0UUUAFFFFABRRRQAUUUUAFFFFABRRRQAUhGaWigBu2jbTqKAG7aNtOooAbtoIxTqQjNADaUDNG2l&#10;AxQAm2jbTqKAG7aCMU6kIzQAgGaNtKBiloAb92lBzQRmgDFAC0hGaWigBu2jbTqKAG7aNtOooAbt&#10;o206igBu2jbTqKAEAxS0UUAIRmkIxTqQjNADaUDNG2lAxQAm2lAxS0UAFIRmlooAbto206igBu2j&#10;bTqKAG7aNtOooAbto206igBu2lAxS0UAFIRmlooAbto206igBu2jbTqKAGkYoAzSkZoAxQAm2jbT&#10;qKAG7aNtOooAbtpQMUtFABTWp1IRmgBAM0baUDFLQA3bQRinUhGaAEAzRtpQMUtADdtG2nUUAN20&#10;badRQAgGKWiigBCM0m2nUUhDdtKBilopjGtSU4jNJtoAAM0baUDFLQAgGKWiigApCM0tFACAYoIz&#10;S0UAN20badRQA3bRtp1FADdtBGKdSEZoAQDNG2lAxS0AN20badRSEN20badRTGN20oGKWigAoooo&#10;AQjNJtp1FADdtG2nUUAN20badRQA3bR92nUhGaAE3UoOaTbSgYoAWmtTqQjNACAZo20oGKWgBu2j&#10;bTqKAG7aNtOooAbto206igBpGKSnEZpNtAABmjbSgYpaAG7aUDFLRQAUUUUAFFFFABRRRQAUUUUA&#10;FFFFABRRRQAUhOKWmtQAoOaWmg4o3VJIpOKTdQTmkpjHA5oJxSA4oJzSEKDmlpoOKN1FwuKTigHN&#10;ITmhaYx1ITignFITmkIN1G6koouFxd1G6koouFxd1KDmm0q0xik4pN1DUlIQ4HNBOKQHFBOaYw3U&#10;bqSikIXdSg5ptKDimMdSE4pN1BOaYw3UbqSlAzQAbqN1BGKSpJF3UbqSlAzTGG6jdQRikpCHA5pa&#10;aDilBzTGBOKTdQ1JTGOBzQTikBxQTmpJFBzS00HFG6mMUnFJuoJzSUhC7qUHNNpVpjFJxQDmgjNJ&#10;92kIdSE4pN1BOaYw3UoOabSg4pCFJxQDmkJzQDii4XFJxSbqCc0AZpjDdRuoIxSUhC7qN1JRRcLj&#10;gc0tNWlJxTGLSE4pN1BOaQhQc0E4pAcUE5ouFxQc0tNBxRuouFxScUA5pCc0LTGKTigHNI1AOKQh&#10;ScUm6gnNJRcLjgc0E4pAcUE5pjDdRupKKQhd1KDmm0oOKLhcUnFJuoJzSUXC4u6lBzTaUHFMY6im&#10;7qN1MY6ikBzQTigBaKbuo3VJIpOKAc0hOaAcUXC46im7qN1MY6im7qN1IQ6ikBzQTimMWim7qN1M&#10;Q6im7qN1SFx1FN3UoOaYxaKQnFAOaYxaKQnFJuqSR1ITik3UE5pjFBzQTikBxQTmkIUHNLTQcUbq&#10;Yx1FN3UbqYxScUA5pCc0A4oAdRTd1KDmgBaQnFLTWoAUHNBOKQHFBOaAFBzQTikBxQTmpJFBzS00&#10;HFKDmmMWiiimMKKKKACiiigAooooAKKKKACiiigApCM0tFADdtG2nUUhDdtG2nUUxjdtG2lJxQDm&#10;kITbRtp1ITiiwWE20oGKAc0tMYhGaTbTqKQhu2gjFOpCM0WCwgGaNtKBilosFhu2lAxS0UxiEZpN&#10;tOopCG7aNtOopjG7aNtOopCG7aNtOopjG7aNtOooAbtpQMUtFACEZpNtOopCG7aUDFLRTGIRmk20&#10;6ikIbtpQMUtFMYhGaTbTqKAG7aNtOopCG7aCMU6kIzTGIBmjbSgYpaQhu2lAxS0UxiE4pPvUpGaA&#10;MUhCbaNtOopjG7aNtOopCG7aNtOoosFhu2lAxS0UxiEZpNtOopCG7aNtOoosFhAMUEZpaKYxu2jb&#10;TqKQhu2jbTqKLBYbto206iiwWG7aUDFLRTGIRmk206ikIbto206iiwWG7aNtOopjG7aNtOopCG7a&#10;NtOoosFhu2jbTqKLBYbto206imMaRikpxGaTbQALSkZoAxS0AN20badRSEN20badRRYLDdtG2nUU&#10;xjdtG2nUUhCAYoIzS0UxjdtG2nUUCG7aNtOopBYbtpQMUtFMYhGaAMUtFACEZpNtOopCG7aNtOop&#10;jG7aNtOopCG7aNtOopjG7aNtOooAbto206igBu2lAxS0UAFIRmlooAbto206igBu2jbTqKQhu2lA&#10;xS0UxhRRRQAUUUUAFFFFABRRRQAUUUUAFFFFABSE4paa1ABuo3UlFSSLuo3UlFMYpOaAcUlKBmkI&#10;N1BOaCMUlFwuKDilBzTaVaYx1FFF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EZ&#10;paKAG7aNtOopCG7aNtOopjG7aUDFLRSEIRmk206iiwWG7aUDFLRT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DmlpAM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Ryy+XtAaMMTwJH25/SpKo&#10;3ttfzX9m9vdwRWSB/tNvLbeY02cbdr7hsxhuxzkdMcgF0sN5UHJABJxxS0iIsaBVGFHQel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ITigHNAC0UhOKAc0&#10;ALRRSE4oAWikBz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hGaT7tKTik+9QAE5oBxQRigDNABuoJzRtoIxQAA4o3UlFSSLupQc02lBxTGOopAc0tMYUUUUAFFF&#10;FABRRRQAUUUUAFFFFABRRRQAUUUUAFFFFABRRRQAUUUUAFFFFABRRRQAUUUUAFFFFABRRRQAUUUU&#10;AFFFFABRRRQAUUUUAFFFFABRRRQAUUUUAFFFFABRRRQAUUUUAFFFFABRRRQAUUUUAFFFFABRRRQA&#10;UUUUAFFFFABRRRQAUUhOKTdQA6im7qN1ADqKbuo3UAOopAc0tABRRRQAUUUUAFFFFABRRRQAUUUU&#10;AFFFFABRRRQAUUUUAFFFFABRRRQAUUUUAFFFFABRRRQAUUUUAFFFFABRRRQAUUUUAFFFFABRRRQA&#10;UUUUAFFFFABRRRQAUUUUAFFFFABRRRQAUUUUAFFFFABRRRQAUUUUAIRmgDFBOKTdQApGaAMUA5pa&#10;ACkIzQTigHNACbaNtOopCG7aNtOpCcUxgBilpAc0tABRRRQAUUUUAFFFFABRRSE4oAWikBzQTigB&#10;aKQHNLQAUUhOKAc0ALRRRQAUUUhOKAFopu6lBzQAtFFITigBaKbupQc0ALRRRQAUUUUAFFFFABRR&#10;RQAUUUUAFFFFABRRRQAUUUUAFFFFABRRRQAUUUUAFFFFABRRRQAUUUUAFFFFABRRRQAUUUUAFFFF&#10;ABRRRQAUUUUAITik3UpGaTbQAE5pKXbRtoASil20baAEopdtG2gAWnUgGKWgAooooAKKKKACiiig&#10;AooooAKKKKACiiigAooooAKKKKACiiigAooooAKKKKACiiigAooooAKKKKACiiigAooooAKKKKAC&#10;iiigAooooAKKKKACiiigAooooAKKKKACiiigAooooAKKKKACiiigAooooAKKKKAEIzSEYp1IRmgB&#10;AcUbqNtG2gAJzQDijbRtoAN1G6jbRtoAUHNI1KBigjNACA4o3UbaNtABuo3UbaNtABuo3UbaNtAB&#10;upQc0m2lAxQAtIRmlooAQDFI1OpCM0AIDijdRto20ABOaFo20oGKAAnFJupSM0m2gBQc0EZoAxS0&#10;ANIxQDilIzSbaADdR96jbR92gAIxQtH3qUDF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RmlooAQDF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ITigBaKbuo3UAOopu6lBzQAtITilprUAKDmlpq06gAooooAKK&#10;KKACiiigAooooAKKKKACiiigAooooAKKKKACiiigAooooAKKKKACiiigAooooAKKKKACiiigAooo&#10;oAKKKKACiiigAooooAKKKKACiiigAooooAKKKKACiiigAooooAKKKKACiiigAooooAKKKKACiiig&#10;AooooAKKKKACiiigAooooAKKKKACiiigApCcUtNagBQc0tNWnUAFFFITigBaKQHNLQAUUUUAFFFF&#10;ABRRRQAUUUUAFFFFABRRRQAUUUUAFFFFABRRRQAUUUUAFFFFABRRRQAUUUUAFFFFABRRRQAUUUUA&#10;FFFFABRRRQAUUUUAFFFFABRRRQAUUUUAFFFFABRRRQAUUUUAFFFFABRRRQAU1qUnFJ96gAAzRtpQ&#10;MUE4oAQjFAOKCc0lSSOBzSNQDignNFwuAOKUHNNpQcUXC46im7qUHNMYtFFFMYUUUUAFFFFABRRR&#10;QAUUUUAFFFFABRRRQAUUUUAFFFFABRRRQAUUUUAFFFFABRRRQAUUUUAFFFFABRRRQAUUUUAFFFFA&#10;BRRRQAUUUUAFFFFABRRRQAUUUUAFFFFABRRRQAUUUUAFFFFABRRRQAUUUUAFFFFABRRRQAUUUUAF&#10;FFFABRRRQAUUUUAFNalJxSfeoAFp1IBiloAQnFJ96lIzQBigAAxS0UUAFFFFABRRRQAUUUUAFFFF&#10;ABRRRQAUUUUAFFFFABRRRQAUUUUAFFFFABRRRQAUUUUAFFFFABRRRQAUUUUAFFFFABRRRQAUUUUA&#10;FFFFABRRRQAUUUUAFFFFABRRRQAUUUUAFFFFABRRRQAUUUUAIRmk+7Tqa1ACg5pGoWhqAADNG2ha&#10;dSENIxSU4jNIRikISiiikIUDNKBikWnVSKQUUUUxhRRRQAUUUUAFFFFABRRRQAUUUUAFFFFABRRR&#10;QAUUUUAFFFFABRRRQAUUUUAFFFFABRRRQAUUUUAFFFFABRRRQAUUUUAFFFFABRRRQAUUUUAFFFFA&#10;BRRRQAUUUUAFFFFABRRRQAUUUUAFFFFABRRRQAUUUUAFFFFABRRRQAUUUUAFFFFABRRRQAhGaAMU&#10;tFABRSE4oBzQAE4pN1DUlADgc0tNWnUAFFFFABRRRQAUUUUAFFFFABRRRQAUUUUAFFFFABRRRQAU&#10;UUUAFFFFABRRRQAUUUUAFFFFABRRRQAUUUUAFFFFABRRRQAUUUUAFFFFABRRRQAUUUUAFFFFABRR&#10;RQAUUUUAFFFFABRRRQAUUUUAITikJzSkZpCMUEgtDULSkZoGIDilBzSEYoBxUiFJxSE5oJzQBmkI&#10;SlAzQRigHFACgYpaQHNLVIpBRRRTGFFFFABRRRQAUUUUAFFFFABRRRQAUUUUAFFFFABRRRQAUUUU&#10;AFFFFABRRRQAUUUUAFFFFABRRRQAUUUUAFFFFABRRRQAUUUUAFFFFABRRRQAUUUUAFFFFABRRRQA&#10;UUUUAFFFFABRRRQAUUUUAFFFFABRRRQAUUUUAFFFFABRRRQAUUUUAFFFFABRRRQA1qAcUNQBmgAJ&#10;zQBmgjFAOKCRQMUtIDmloGFFFFAwooooAKKKKACiiigAooooAKKKKACiiigAooooAKKKKACiiigA&#10;ooooAKKKKACiiigAooooAKKKKACiiigAooooAKKKKACiiigAooooAKKKKACiiigAooooAKKKKACi&#10;iigAooooAKKKKACmtTqQjNAhFp1IBiloGIRmk206ikIbtpQMUtFFgsIRmk206iiwWEAxS0UUxhRR&#10;RQAUUUUAFFFFABRRRQAUUUUAFFFFABRRRQAUUUUAFFFFABRRRQAUUUUAFFFFABRRRQAUUUUAFFFF&#10;ABRRRQAUUUUAFFFFABRRRQAUUUUAFFFFABRRRQAUUUUAFFFFABRRRQAUUUUAFFFFABRRRQAUUUUA&#10;FFFFABRRRQAUUUUAFFFFABRRRQAUUUUAFFFFACEZoAxS0UAIRmkIxTqa1AgWnU1adQMKKKKACiii&#10;gAooooAKKKKACiiigAooooAKKKKACiiigAooooAKKKKACiiigAooooAKKKKACiiigAooooAKKKKA&#10;CiiigApCcUtIRmgBN1G6gjFJQA4HNLTQcUoOaAFpCcUtNagBQc0tNBxRuoAdRTd1G6gB1ITik3UE&#10;5oAN1KDmm0oOKAHUhOKAc0jUAG6lBzTaUHFADqQnFJuo+9QAoOaCcUAYpGoAUHNLTVpScUALSE4p&#10;N1BOaADdRupKKCRwOaWmg4pQc0DAnFJuoakqRDgc0E4pFoamMN1KDmm0oOKYx1ITigHNBGaAE3Ub&#10;qCMUlSSOBzQTikWhqYw3UoOabSrTGOooooAKKKKACiiigAooooAKKKKACiiigAooooAKKKKACiii&#10;gAooooAKKKKACiiigAooooAKKKKACiiigAooooAKKKKAEJxQDmkagHFADqKbuo3UAOpCcUm6gnNA&#10;Cg5paaDijdQA6kJxQDmgjNAADmlpv3aN1ADqQnFJuoJzQAoOaWmg4o3UAOopAc0E4oACcUA5pCc0&#10;A4oAdSE4pN1BOaAFBzS00HFG6gB1FN3UbqAHUhGaAc0tADfu0bqGpKAHA5paaDijdQA6im7qN1AD&#10;qKbuo3UAOopu6jdQA6im7qUHNAC0UUUAFFITigHNAC0UhOKTdQA6ikBzQTigBaKQHNBOKAFopu6l&#10;BzQAtFFITigBaKbupQc0ALSE4paa1ADqKKKACiiigAooooAKQnFLTWoACc0lFKBmgBKUHFG2jbQA&#10;bqCc0baNtACUUu2jbQAlFLto20AJRSkYoAzQAlFLto20AAOKCc0baNtACUUu2jbQAlKDijbRtoAN&#10;1BOaNtG2gABxQTmjbRtoASil20baAEopdtG2gQlKDijbRtoGBOaSl20baQgBxQTmjbRtpjEopdtG&#10;2gABxRuo20baAAnNJS7aNtIQA4oJzRto20xiUoOKNtG2gBQc0tIBiloAKKKKACiiigAooooAKKKK&#10;ACiiigAooooAKKKKACiiigAooooAKKKKACiiigAooooAKKKKACiiigAooooAKKKKAGtSU4jNJtoA&#10;Sil20baAEopSMUAZoASil20bakABxRuo20baYB96gjFKBigjNMBtFLto20AJRS7aNtAAtDUoGKCM&#10;0ANopdtG2gkSil20baBiUUu2jbQMSil20baAAHFG6jbRtoACc0lLto20AJRS7aNtACUUu2jbQAlF&#10;Lto20AJRS7aCMUAJSg4oAzRtoJDdSg5pNtKBigYjUA4pSM0m2gYE5pKXbRtoAAcUE5o20baAAHFB&#10;OaNtG2gBKUHFG2jbQAbqCc0baNtACUoOKNtG2gA3UE5o20EYoAdRRRQAUUUUAFFFFABSEZpaQnFA&#10;CEYoBxQTmkoAcDmgnFIDignNABuo3UlFSSLupQc02lWmMUnFAOaRqFpjBqAcUNSVJIu6jdSUUwuL&#10;uo3UlFILi7qN1JSgZouFw3UbqCMUlFwuLuo3UlFFwuLuo3UAZoIxRcLhupQc02lWmMdRRRTGFFFF&#10;ABRRRQAUUUUAFFFFABRRRQAUUUUAFFFFABRRRQAUUUUAFFFFABRRRQAUUUUAFFFFABRRRQAUUUUA&#10;FFFFABRRRQAUUUUAFFFFABRRRQAUUUUAFFFFABRRRQAUUUUAFFFFACE4pN1DUlSSLuo3UlKBmmMC&#10;c0A4oIxSUxi7qN1JSgZqWSKDmlpAMUtNDEJxSbqGpKYxd1KDmkAzSgYoACcUm6hqSpJF3UbqSii4&#10;XF3UbqSii4hd1G6kpQM0XGG6jdQRikouFxd1G6koouFxwOaWmrTqYwooopjCiiigAooooAKKKKAC&#10;kIzS0UAIBiloooEFFFFAwooooAKKKKACiiigAooooAKKKKACiiigAooooAKQjNLRQAUUUUAFFFFA&#10;BRRRQAUhGaWigBu2jbTqKAG7aNtOooAbto206ikIbtpQMUtFMYhGaAMUtFACEZpNtOopCG7aNtOo&#10;phYbto206ikFhu2lAxS0UWCwhGaTbTqKLBYbto206iiwWEAxQRmloosFhu2lAxS0UxhRRRQAUUUU&#10;AFFFFABRRRQAUUUUAFFFFABRRRQAUUUUAFFFFABRRRQAUUUUAFFFFABRRRQAUUUUAFFFFABRRRQA&#10;UUUUAFFFFABRRRQAUUUUAFFFFABRRRQAUUUUAFFFFABRRRQAUUUUAIRmk206ikIbtpQMUtFMYhGa&#10;TbTqKAG7aUDFLRSEFFFFMYhGaTbTqKAEAxS0UUAIRmk206ikIbto206iiwWG7aNtOoosFhu2lAxS&#10;0UWCwhGaTbTqKLBYbto206iiwWEAxS0UU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SE4oAWim7qU&#10;HNAC0UUUAFFITigHN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EZpaKAGkYoBxSkZpNtABuo3UbaNtAATmgHFG2jbQAbqN1G2jbQAbqN1G2jbQAbqUHNJtpQMU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TigHNAC0UUUAFI&#10;TilprUAKDmgnFIDignNABupQc02lWgB1FITik3UAOopu6jdQApOKAc0hOaFoAdRSE4pN1ADqQnFJ&#10;uoJzUkig5paaDijdTGOpCcUm6gnNMYoOaWmg4o3UAOopu6jdQA6ikBz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RmgDFLRQAUUUUAFNa&#10;nU1qAADNG2gHFKDmgBNtKBilooAQjNJtp1FADdtG2nUUAN20oGKCcUm6gBSM0m2lBzS0AN20badR&#10;SEN20baUnFAOaYxNtG2nUUAN20EYpScUhOaAADNG2gHFG6gBQMUtIDmgnFAC0U3dRuoAdRSA5oJx&#10;QAtFN3UoOa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CcUA&#10;5oIzQBigBaKKKACmtTqQjNADaUHFG2jbQAbqN1BGKAM0AKDmgnFAGKRqADdRuoAzRtoACc0lLto2&#10;0AAOKN1G2gjFABuo3UlFSSKTmhaAM0oGKYwJxSbqUjNJtpjAnNJS7aNtACUUu2jbQALQ1KBigjNA&#10;DaKXbRtoAAcUE5o20baAEpQcUbaNtABupQc0m2lAx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RmgDFLRQAUhGaWigBAMUtFFABRRRQAUh&#10;GaWigBu2jbTqKQhAMUtFF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AQDVXDm6MAAJujAAAUAAAAZHJzL21lZGlhL2ltYWdlMy5wbmeJUE5HDQoaCgAAAA1J&#10;SERSAAAIhgAACfgBAwAAADzEqPUAAAAGUExURf///ywsLG98a7cAAAABdFJOUwBA5thmAAAAAWJL&#10;R0QAiAUdSAAAAAlwSFlzAAAOxAAADsQBlSsOGwAAIABJREFUeJzsvc9uK7me50kmLw7v4sC8jdmc&#10;AQQxB/0CLvRi1BiV4u7mNXxRi1q2L2ZRKpRaQbUH5d01ZtlAofwKXbtaNDppeNDeNOq8QKGTHgPl&#10;TaMuDQOdPMio4Px+ZIQUkiVbPulMSef8vpnHkiJIBvkJ/vmRQTIYI5FIHZXR8OhYEY2I8MvCoQJ+&#10;Myaj2WnEdqYYjYoVUkAi0bKWiE7fv0IBER1roOBFzi0tkfz3KxQQKWKE9IcnRPxuY7YrAZEyUame&#10;EAm7jdmuBDRiolLJaEVmcZb+fq1EaoBiSluKekEknRiqr5YIh1rElgyIuC6RY/n1EqmZdgUQ+cHJ&#10;PzrWEmFfLxFRMZWI3C8TEV8vkTAnoj46RkQw5TIRufNLRL7iUuOZ9AWv5eMKka/UQqsx5UBEVPIx&#10;6EzEpDPqKyUS43kiAhbaQ9AXjs17NF89kSBvl4lot8t47U5zIk7eVoVybEHE7jJeu9NmIoXdZbx2&#10;pw4RV426REqzw2jtUEtEpg0Rm87sMlo7VG59XSG9cNOGSDoB3Z2vU60VL4NwZd0hAt2dr1MtEYFE&#10;qg6Rr9WIz0Q0EKmEK7pEvtYBozwaAET4KhH9lZqsSKQG0wP6vsJrIDJK/Zop/HW7jtqOhKOKpgQi&#10;EYgE5cpEpPx6DbQ08oxPJ1jZEDEtkfiVNjZTfPTbEFFBdol8pQYJ1hj4TI8VZ155IpKIpOe+SEQi&#10;EUZEmIphQQSaXp0a4K+WyAR6MNCz0+3vI8Y+MNZHLr1dxotEIpFIJBKJRCKRSCQSiUQikUgkEolE&#10;IpFIJBKJRCKRSCQSiUQikUgkEolEIpFIJBKJRCKRSCQSiUQikUgkEolEIpFIJBKJRCKRSCQSiUQi&#10;kUgkEolEIpFIJBKJRCKRSCQSiUQikUgkEolEIpFIJBKJRCKRSCQSiUQikUgkEolEIpFIJBKJRCKR&#10;SCQSiUQikUgkEolEIpFIJBKJRCKRSCQSiUQikUgkEolEIpFIX5QK9u2uo/DG+u2W7qL9dt1hHv1J&#10;Ges3i85ONVbRMnbCWBmZiJ7Bn/gYoy/iZcSfMdYy3qWvmPLwbRkrHusixgg/Y4BPy2QMQKTabUpe&#10;Jx6Nab+P+jrGWQyQWFBIRBwSMS2RHwCAjgoTDYerRMShV+mrkwIcFXAMSehowVVgypVOYjj7K0wM&#10;RjrCbcRkqng7w58W7209J1IBBo6Z3TFMHSvRr46sqBlPxByEYtgUD6CU1U7AQeVFtBCuikZGXTNt&#10;8LjdXXpfFnIQLZEaU/nJLIhAsWca8zrcYcYwswM0vMcj9KsghRXjnkVXesgyhg3xAEob5Ti4UxYy&#10;XRnAD/wvgCDD42aHCX5RkD8qlso65n0DUS6NmhNheJsNJlYCrVOGyWd47/voNxOBbFM6VcFhhkRC&#10;CnbEZEq5NiwaOAneBUA3Uyb2nwjcfZ3KTo3ZecIKzN+JiJ0iEck6RERI7QXroV9IqWqIpBQzODwn&#10;klMO5JLffD7aCeNwfKcpfkmYlw3c6RIjXToW4LbCN2VHEP8+HllDJCyIhExExGUi05RyLEYM6+FE&#10;pD4MIgLqCiSiMNKFh2pSpXtqhxD/ozkR1hKpkEj1hAjPRD60RMB1IhKWiJSuSsd3muKXlO4cFnSM&#10;tEYiEokIO4Dj7xoifE5EbiRiVomcwDGsdpaI1IdCJDREAhARSIQnIvIpkRp/1U+IgOMlIjETEW6F&#10;SD6+ywS/qBRPSJfIRKCe4M8RUUjkMrL36Pc5IoadAhFpVomYQyHCV4hYe4yJXE/kIponRFLl2iFi&#10;2TEQUaxDJCIReyhEhMAqAoiAxWWfEFnUrGio8ZtoXyTiExE05JaJ+IMhAjkjEYHYZiLf4n1+QkRv&#10;JOKXiaQa2EzYKpF0fIfpfVlPiBgkwq1lmYhdJWIYv47uSc26QqSMiQj+WCYSD4YIa0oNGKlQj3DD&#10;1hP5P5DIVfQvEwF3ceZYIrKwWUsI9DCIyIYI2hrsGSL/NhMJLxHBkQAezx3rWPF1IuIPgAjaIwsi&#10;EYkIw9YT+T3eYxurJ0SKsEIEquh4gaNH0OI0RKAYFWDLHBQRz9NAV0PEPCVymoiULxLRKeWXmYjO&#10;fV/oSWKfcv+JoNkQVCJSeIbDRrJGyyoTWWlrHNQz3Bb1S0RUBBMeB80wGBwfwXoE8ko+vrPUbqN0&#10;51TQiQjWBxGjrwzbQKREIjq2RPQGIhLyGo9pQDUPsCERDDod31lqt5GoZRosQiI46IUFXcY0prOO&#10;iC2hZrQq/g36fYYIJB96dGnQPQ1EZSK+Ob6z1G4jUee8jPUpGhs6j7satpYI35YI0IA66XtM+4JI&#10;ss72nwjmZZ2IpBF1LOibiQhTBDTz4z+i32eIQOkDIhcYRDxvicyP7yapWwqzMSSjTERCrgBkXRg2&#10;J/LuKRGRn7g8R0THsJZIOr6bpG6pFE+data6yNnaLrc17zp9X5EG3y1fQ2TZQsNHVWChoUkTz1KD&#10;3hAR+08EKz+dWt86PWspo+vaI8tE5EYiXZv1mKXBWA4sHAQza9oaDN3wQyEiU82aviORbMWbJ0QU&#10;NqjcsheJWFZC0zVLTz9NMnEaIqw8JCI4+AHZ/XkiOL4GyUW/zxLRQMTENPJcLohA835IRCR0U/Fp&#10;DI4GsGeJpBrHLRHpjBih3QK48Gle1bFZMxF1IEQE+7YhwpAIsx86RIZzIj18XMltepQnfEPELogM&#10;WiIuGXymSESKqkNEHgyRk/RMD4gUT4hMGyInQETMicjQJRI7RE6QiEhE6tTTqztExAERgSQ4IKIT&#10;kcGcyBGr50QG+HiP2/RwMxFRcyKpuzJoihESCfhoLK4QcYdFBG+0YQqJmGPWjrMecSQiGiI8EZFz&#10;IqnpQSIGH+ElItzhFAKORFRMT8LjnAj0bPyePwlviMDdQyIeieBjbbaOiMOeDWQGmx52LhHhOOxh&#10;4HxDJGQiOLEC/5rWQjs0ImUQcP9d089FIsV6IjwTCZhZAGKuVlsi+CAPp5WkJ5+ZiG2JhMMhAt23&#10;ChrVORGf6xEg0uO1qJsaFY86bJqRiFe5VU1E6kQQu0gQAD73FZmIS2PxcyLV/s8faYmIRKSG+ysx&#10;+rwlglNFkAgmb5mISEQi9o1LzGD5DE4zcPjcF2fUWJyvhnVuO78Ej1txGEQSB10Ln7+JhgicGbAq&#10;5wCZH/V7IMMmiUiaatVHIhrOlFgLaXwqg65xvhV2kjkOiHisXBMRq8yez0PLRODGJiIRqkxl8MY7&#10;rDGSoe7ZBCvS0qnMKcA5nCnDvUZHbpIGhcBtUWmWJnA55KaxyIhYp2xSaWxxwM2904Bmr2dvpjsH&#10;BkOBRFQ8w+mEcKxIiU0PKhyboNWBw40K64Q0aABEWFVYhBHypC0cbEpDh4nOLRwpYwVW/3dwtIxp&#10;Piv4u06/9nqGr0y1RRRpNqKM19ALSXP03HwWr02Po3CoB4lA6ss0vSo/yYRzDomEFFSVJ4JasNoA&#10;WyZyeYFTuobQ5UHZMuwurdsJEyOa6ZrQfX28wJKfiBT5GS0OgGEaJWaZufBJOBqumWgWz9Odk6Aa&#10;WXs5o9cf3yPF9sbOIo7lPJ7hOGgmku5mMX+Yf7rbiO5KAp/ivUEwZgw1k6p7ZVyrN7jE7rUhbZ+n&#10;XSfm81S8JYLDIcJ/xmQfJhFBRFZERFZFRFZFRFb1ZkTqAgcSd52cN9A2bU31lVmr4nYFgH/ZD4lE&#10;IpFIJBKJRCKRSKTDVjSspCGArojIqrRlaRUaqZVMq4pIC+FMq13HYb8kAhFZlqiIyLJwo4Ndx2G/&#10;RERWJb4jIssSl2aJyPvhrmKyLxIXVuKU/56epcVSw8muY7RriQsnmSpYVV7XTMPndNcx2rXEORDp&#10;qVkV7yIbwudeT0n+JSTOvGQDaf59vNfwaf/0v+w6RruWmAXJToUtZpUyp9IVvV3HaNcSppLMC1fw&#10;oAx+7jpCO5cwU8mccEPupXHcj3YdoZ0LiXAgMWReztLn1y5hioaIIyJJwujzBRFGRICIuuGJBBHJ&#10;EkYSkSUBkXsi0pUw4oc5EU9EkAiP3BORhYRhNRBxDRFHRIDIdE4kcCKSiLBEwklDRFgiMgIiNhGp&#10;8PNrl8BXiEyEHXIgMhGGenrSsiNWSDMS0PcdSfbVDyriHiPvmL5gpawKr2u+35th/BIqAhBRQOJj&#10;XYS8by3pm692WwASiUQikUgkEolEIpFIJBKJRCKRSCQSiUQikUgkEolEIpFIJBKJRCKRSCQSiUQi&#10;kUgkEolEIpFIJBKJRCKRSCQSiUQikUgkEukAZXcdgX2TtLuOwc4l41XsvLlZ253FZF/Ea1a4xc/C&#10;7ioi+6OKFWbxi0oNY4F1t7oXdlfx2B8FNu78IiIMeHQqViICGnPX+UVEgMgSBCICRKTp/CIiQER1&#10;fxERINKHPxPGeowHxu+sCLuO0a41BnOERzYojaqZ+tGqatcx2rXGYI7ISxOi1Zr1Czv86t/EMwZz&#10;RMnrT9ENlRloO9a7jtGu9ZcO6hDhyo9uIM2psqfqRS9fuH60jH0AIsJDO+yl9V89kegYGwg/5UjE&#10;EREg4hORCQ9EJOtHsD/K6McsnKoZEDn56ol8qpCIAyKsPLPSsrjrGO1aoWY4HgBERAQiRn7cdYx2&#10;rVA2RLy6OAci+qsvNaEwDZGRQiIDIqJtQ2SSiJCFFpSDShWJjBMR99UT8dIDkW+BiFdQs86IiBc4&#10;Gn8CRJw6c0QEiPCKTZDIbUPkaNcx2rU8q9mU2TG/hVLjgUh/1zHatcBUZcUVELkKxf8T1MyPvt11&#10;lHaswAqjo5kIW8W/q4urGE92HaXdigMRpyObShPvffzhIX50u47TbqWiiZWqobPHyhtX3rt4YXcd&#10;p91KxVmsRMXKihXS6hszXXqi9dXKL00QIKGIyKqIyKqIyKqIyKqIyKqIyKqIyKq++jkSq5Jf/VOa&#10;Vb0rdh0DEolEIpFIJBJp7zRY/vklD3gL/PNu6VCbXBnN/NiEsRhUtM1PvTgTI04p/YIkTY+x5RkG&#10;yqYPHuOij10tEynN/Mz+EVk8CxfmlV4jZAJlIbHKsNKyolma0hBhRVz0sStcb83r9mcnj3gt3Cuv&#10;+zOrvG6/daK5nWIMTF1lItrNSagmHN1ZYj1Oh+d5pnUCOcn2mVsKlb8yFm+uxY3sLo7eSvqhBgyT&#10;lEDp53msrUcUU651molM2p+LmpWbPjtZClW8MhZvLe7mgyWvbgCUKeHfMNUjIiyIsPf5NBN+yfVh&#10;EBF2vsTm1fWIMoURuMoc2hpedfy3RHh3+FKuJ8L2jYg084bi1USkwaqnl3+sI8K2I/LtUqg7JwL/&#10;NfoMIlhDNkTqjv98SLEFAraJSLexa2O0W6nFPfkcInZOJD4lYth0yfXiqchzRHY9ffLNiHxvFv7z&#10;BhZApLswUq0QOWqunIlYuDyHowXb9bC4Mm9DhH+0C/9V2v4GEED6bHldi9BriJROnJto5YXj8De1&#10;zkBEeX4dlJMXgUVX7ngNsrJvSETUkM5ankGyfEMEviKRSUMkenUBp+WlF3BGY+sMRIpK3VSF15dB&#10;3Pm4ayKuJcKvDbfsxG5pug5yzSpMT1aQWH7jhFERiEwLSLIP2ZLlV74wFb+rcs3KXSgvb868/C7I&#10;mY/J7gcip9PiY1368rKSZucL5aTnTAftSqMeTVGxu21z7SQTAQtNgmfg6YXpg4XChqUZcjdJVaQW&#10;Jmgz4bYhIuxYxZuZl76S0KMpsXUGIm4kq+LWq1jvA5EqZVpIVBFNWct7H7Z7KjzJ9kgBRAz0+PhV&#10;wOwC9t4AIHGbLVktzST9nGQi0o7l3UfmpZ0o5lMvEYlYLbw2QbqpNGHXRAT0R09H3Ckz1ua0r+8f&#10;/ORlX6whUqAVL7F8QDYQZiCcZseyS4QBkRE3uDo/xkraoby6ACJmiEQMts598KvR41jaYh+IRMt8&#10;nztcfWS85v/y4IYv+2INkRr+DY8ykYkwY+HUMpF3DLLQnEgQQMSqBRFsnYGIUQKOjiHPSbZzIjy6&#10;hojDMszDrd2OCNasZwGJ9LBAcDsV5pRDKk+7RBTkC1NA7kmlBgoWEIFUSwAFRJIt0oe7EoU9QiJq&#10;D4gwqEjd0ZwI87+zvW29SshfkPxBJgLp9nj3T2RTcbRE4ExumdiYc/j5jUAiUKcrhr3MJSJG7p4I&#10;tC+JyMxmIvw1RBwSOc1E9FkiYoHskImqIcJ6wpZzIlCRSwttGxLRCyJWzIno3RNRNXP9hohLRLYr&#10;NSB5jkT6LhNR10AkSGuRiJoTYcL9u/M5kQKJTAI6qU5V6sMgEdbUI1CxjndOREb22ykQOUMrvGR+&#10;eVDjea9nHlvghoi8QyLCJSLTXI8UCsekbv56TiRARZu2cRhyv47IzO+eCItofGciPAIRVb/sJ0vO&#10;cOBM+w6RsbhNREImMkIitzf/dV6POCACZho4EWYdkTO7B0QKo/7QEFEXzLHR1ivVGiIhExGPSITf&#10;GswArkPk4eYfWiLY+sJ5JCIZEMFlgktEzs0eENF2dNQQgQS4vB/WVpIGB86GVSbCf0xEHk2n9QXz&#10;7Bv2ePbf5kTQwk1pB3tkQcTxlohiOyfyHnq/45bIWHG0Trb1K8HmhDROMhEofrhO5RGbH7Eg8o49&#10;8v/REpGZyOkmImoviEjrWyKnQAQfoGwpsEaRyKghUprATjMR2RCplH3PSh5aImjzG52IaEx7Y6F5&#10;sV9ErpI9cga9eQdExGuIaCRSNEQKIOLZtEOEQ+etx6ZdIhP05BMRsDzQ9Omjs4bIkcKjWzf/P4uO&#10;mJgTmb2eiAEi2iyIuCUiArr9AzgSci8IiYBRrznaI/BXoXGPROp3mYjtqxkQmb545Z9T734SEYVN&#10;rWqI4EDInEiVn+mJiNsGe5bH0Cbyujq36hxYjPR5bImwWONjo7F0Q3Xz6aLaLRHJAATYrGqGS8QT&#10;ke320cNMYKRLyU99XyAwgb9DHCS4u4tISFsefUtEG1bJWACRutRmCn/VFQ5OFUCkwtGAiQTzrC4l&#10;bhuzQ6Gd6Ebca8iuV75AIttZaOmuCyQiXCYi2QjMXiBi9V0sTJobgF3rD1Df1rjzOK9lXVw4VU0L&#10;W8NfdecYWojQ21S+uKpl9LKaSr9jIhZyR/kn4S9sra/gixcP283nmKRRa+jZjYQHIsIxwfQFg/QX&#10;Xl/Vupk/AnnlAzsRkGycP3JdFUWQYVI+xJswUaXFARqPPkK8j/LSijARbsdEnObxo8Ml4o+f4sfb&#10;IOKl3cbjJN915aKsCsc0GGupA4BElAl9JGJTmUAi2c9RMna4O2X4d6DaGksitua51vGun3Mq6IHE&#10;C4tLxO9c/HhT8bjdYHyaR8Xid5/iTV16JMJxFX5K2rsXfedrr/xun/Ttlsj7ApKlTHFuimtbnl/U&#10;YFVt5XHwspOXtInIjp/8Ssf6kvXfYevY+2XvziYiX+82MZuIbD2I98VpE5E3KJAHqk1E/KrDr0ab&#10;iHy9Wm3m2+mfX69WjePy6y0ujeiNQiQSiUQikUgkEolEIpFIJBKJRCKRSCQSiUQikUgkEolEIpFI&#10;JNLOxV3+PN1pLHYinZZppq19ukq72DqGez7jckazg5htJ9P5zs0GR8/qeiXp0eDSVqbWEBEOt04X&#10;0YqVk3skbttvuM+O3eywq+7256u/GLtzuHAVN25dEu78LR1T0sozJ/dtZ3SQzglRFm6mwwNlivBW&#10;irH7ijFtl144xq2XadPIlQ3nsB4pPOsLJ7lXcf+WSzREijmRuD0RbYuOS9z1uXNSmFPcL+3Jy/sw&#10;NwKRHndHzB+JHW+0uUZwr3BzC1zYkTO93p6IMovtz9Mv2zkpzPgoBbnmdYbcsyH3fTbusf0j0hMO&#10;l05i1ZGz9yvqEWW6259Ls7ReRprh+xTkOiKODXB5+OTDapnaAw2Ew527EUKOutq+rVGGd24xEHGd&#10;k5INP6Rdjde98tLhRmB9NjzeQyLHa4hsq+57E54QUaz/PJHxCInsdj+adToW9lfsM4nIpc2+pVl6&#10;pQYQ+U3ap+gZIiO2h0S+/WlERt1fq0TYs0QmIzy9f0SaavRziRTdX5lIs8ZdY3rx+5iBbXruClvj&#10;TuA3Bh19kUQGDRENxjrurZiIiGh6w1rmLb5bImDMqwuPRKLXH6/BaYfIHq6IXyYyYkoYZt+9f9Hf&#10;OBHRrATT1OBu2dj6ysuralqLTEQ3RMSVLy+DtH3uQnH5vWP7TwT6oQ0RHq3SuN3Vy7s75d2rNHsI&#10;Shk/yUSO5HVVj9icCKZ3jPuBhwoCxS0mv2vyyKQhsoeDAtgPPa8bIgIyeOG1rV/egKshMrPVkTBo&#10;9+J+s5Do4r/0V4jgzpJukogM5d2VYyxtfjXRWC/vJxElWiJy5lWJ2069/JbohsiZmbznM9dHIqWB&#10;glH0OkQwveO812YmIm5njrG0td4+EznCPb8yEebVbRBWf/+iv0FDhI36DRHoCQMRLAubiODfNIbm&#10;oUrGrfXZyjuw9kJApD8nkrYsRyJ/eNHfh1yzns+JqBhNQwRB9LHVcgyJsDmRSUPEAcqAG+gvxmX2&#10;R8ACbmqHCO4rq3+1jdeGiGaZiNEW+vj9DpGU3vE3aR9F3J2QV5kI/FMxyNh9L9L+CFj0lokMOu/G&#10;elaJSKzBGMGdB9PYgFomYhgGq1sickFEVkHUk/0nIl9N5CJWyqdx5DQ2UHaI6JzeMZs2pYaNhnMi&#10;3HsWxrve6Gutloikbe1fRUSll3nov8VfPPCHDpF+Tu+Yh5bIeEEER41Y2MuNvpbqEdwB8NVERJ12&#10;y0Yi8mpOBPs1Kb1j4Roi3HWJOGxy9nGjr2UiIRPZbovWhgiLuI1iIqK463WIpPTm1rfX2CNzIgJL&#10;zj4a8ZlI2/py90oiuP05K698P79po78ggqMBKb259e117RH8Jy1+7KGBhkQUt60VbzKR7Yo3vgwN&#10;tz9Xt64h0usSGeb0LoikffM7RCCbuJ8rWT9BSOSsIfJN29ZsTWQizTsm72yyR1gYZiJos+LLNhx8&#10;fjtWa4ngnq6W293us7lWwEJ+NA0R9VoilbTvfsMbInyJiBmk9J7OiYyWiOg0omL2sPlFIu1owLv+&#10;a4kE6Y4+tESEz0S4P8LkjlN6wyn0C1JbU0q7sNCwl6cgI+1h84s9PbZKZIuadZBzhfTvP/DrbLNK&#10;P8T94bUIhUnP9PApKBC5/nSOu0HHc9wJvCUySWZt3Pq1H7+cgMh7JPL+lUQmmYGIVY9fu/okWfEj&#10;/U9Dpv6QiFif0ls5GcsLM+Tx8gZ3AkfLDP/5ZN/vKZE+EgGLkr3X4nVEcPvz0BfX8XuHT4Ft8aka&#10;MVXVQITfuZTeysq61LZEInVxEfBdPzoVU+BSrMwn2AsBER0t7hI/Zj118Zj7vi/7m6Sn6AxHk89n&#10;uFt2GaPRD6G0MlT4TBzf0Ffjh6hG5UO0UXPcCbwhUuBL1/eTiEQiQQKRik1UjNpMpNuOSEwphqzA&#10;aqhk8Zdyn4Cu97irZjNU24e8kB5BjD/gk+/2dciTp6+x3Rdpj0QKP0pvAAzTeBcvwxYTXQZIxOKW&#10;oh8CmzS7f88792a9p4NQWQORqgh9hW8A9GMgorch8qw+b97W/qgHVJrMjBvYv4EOnsib20l7aJu/&#10;SoNtXwKwtd46vF9ab09kHweCXqMxe/kx7+u0jwNBr9Hk4O/pWwtfckbqqtzDeba7VbG/s9N3JPny&#10;TICvTNu/v5ZEIpFIJBKJRCKRSCQSiUQikUgkEolEIpFIJBKJRCKRSCQSibSX2scdEn4B4e6sIe39&#10;W+Ylej3c6ZtHy8RXOq1c1bgbC8dt0C1uLcGGTFUMdzzv7nZ8iOJn9rMW6OnIVMw7vzuGC1onrN9P&#10;RF7ehHB/VRpWPsRoC8jn6pWLSopodDQqWhk9BgTlZ6iAiFm7J+uhqIQsbsvoZUibxr9KE2372hwp&#10;p0RI70uocPsVyDPskKsR6aAGKETAWhIz/mvklR0o2xPuiFdYj8DfU2mOFm/bOEhBqyBYn1WfQ8RJ&#10;dyzsAPccSUTEf2Zemvfbb6++lwISSGSKK0peSYRb4b4V9pg73PYdiMghbpr1Pm1pdLgCEnMiS29J&#10;2MIr7sCDu2a430C7CxTeJSK9V+0VvX9qiIxwH8C/MK/zOifCMpGjIc9Etttgbk+FOxq3RP7cvNaz&#10;Q1MVd9hMRHpD7oQr7IET+S4RKfglY/fmFR5xkfMKkQ9AhLsyHLSBxvilmRO5Ma/wiC+MQCJ5I4lE&#10;ZJCJVAdO5MJmIheGv56IxR0HcCOJROQ0E6nZZI9fb/Wi+IXL9QgQOTev8NgQwZ3PGJYhIHIyFI57&#10;Hll5yAuI+XlD5NyKVxMRqRJVBsdDgIhLRFjJSul+jrj+MuJnPtsjQORVhhV25qBahQ4eNC6ZiM1E&#10;tJkc8vgIn4VsxZ85+WpTU6bhIdz0CHtHPBFx0GEc80MmYirBNA9A5N2riaj0SjF8PZhL20ZmIvLQ&#10;iUyByLmH0nP0aiJQrSog4LGKBSJsTmQPX/i1tbgpgEh0fPYZRHppNAEyBFQo0siGiLDhCyCC9Unv&#10;1UQG+aWSHhtgaVSM10iEHzoRfYZNKDefR4QvEblqiRzwsCI36joTmQxeTQSfyiQiR3MiuMU31COH&#10;TeTus4k4loicsuGCiD18IvKxIXL6WiLpRRsOieRXQLEJ/yKIiIbI6BTN8dco7bTpkMgpa55g4Vb8&#10;wowP+SknN9Azy0Tca4mkfbwdEnELIrjD8+SQH09wwxoi2r6WyBH7kEqOx23QMxEseQLJ/AxR/YUE&#10;RMrPIjJAA22QiEDvWc6JMC+hJ+1+lsj+IuLpLYGfQWQCfZozfyzMB25lrBsiA4XvZO3v48ucthXH&#10;d+IlIsq8ikiV9tqbQIbAdrclMoRu9CS9pfBgBURUImLlq4nE6MuaFTFt+64tEukPWQyHveVcIlIk&#10;Iq97plcxHiMOvBdV2uQcX0Q5xOkFpcNZJYcrfO0EPsyTQKR4Tf9skIgUrp1jccJwDorMD2sO2BzB&#10;OyxF9EDjG8zvJKYDExyIfCAaJBKkqC1qAAAgAElEQVSJRCKRSCQSiUQikUgkEolEIpFIJBKJRCKR&#10;SCQSiUQikUgkEolEIpFIJNKb6Ne7jsBuZZ8e6v3ikfhlhduLbhKu73t69KC3zHtGJn8I29/oBBcL&#10;26eHv0wixYPJX7QtNjriNm2GtqrDJlJsWMAZ260Ri+eJrNvA+LCJ4JL/NeK+XQ4t7ObdVkWXyKKF&#10;OeyaVbhy3WE+31aB26NnPHeIfHjTeO1Owq1dGy+sNL9K37j91UbP8kskwt3affOFFSa3us9tnCH9&#10;F0lknUUBZgbfgojqEhm8abx2JyDi1hzuEFl3ulGvS+SAt7da0jNEeo2DzZ57oUNk0YpvrngOQbif&#10;+ZrD0nEzbBys94iFJBEpL1xpjici2tKJM8+i29w4HYI2EBGem0k6/+DerfWIZwcTJHLpypmPMtro&#10;1UXg0U1/vuj+AkIiH05FhfvKSC2i6WkDNpsIbBbvfWHVJ7feQqvg3zESmQinzh/jeXXlQnkZxNnt&#10;Ie9Qk+uRccBXFV1WRSGjqcqryJCPiHde2b526zclSkSGQOQUGvDzHy7NWNixqiaSHz6Rm0+hr4yS&#10;VSyVvKriHXRpOPxLewIOld1M5HQERBwEYWqJRCbSDSVzh92vgRt882MYStsH67XsQ7Vw/U9owEeX&#10;iQzkhn4NNraQdnFlkUiQFohAMENpTjYPHxyCuNN2Oh5LfFWR/ghYCl7h1mZlyEROhV3/7hV8kxhU&#10;MeLaIBHfEDG9L4BIYSYDL9wQcstf97kb8YBWbFFnIn4TERRkH3HDEhGoRIRJROyhE4mRTX7juUci&#10;DIgAByQCdW0i4p4hgh1k8Q9zIpxVSMSzQydSQZXQEunNiUA7/DIRs0SESSQCDfmhE3FIhGUiv1Yt&#10;ER4tErl6johAIvWCSIGlhsdDJ+Kg2eAtEVa0RFi5BZEYrYgLIhUQ6bP4zFD1IWiZCNjseWdixrTb&#10;jsj3Zl6P+ESkdF8IkRHUk0xeNUS+YeplIpIJJz7OiaTWtw8ovxAifSSieEPkHZMvEzlCIjd2qfXt&#10;M+m/ECJamrb1TUR4Q4Q/RwT6iTeuJSIzEf6lEFEXrG190w6lWxB5D6kX136ZyHv2pRCRFRAZrhKx&#10;/hkiPSRyFaBK7hA5YqdfABEWmMd30awhEjYRGaTR94AunG6ITL4kIq63TMQ01muVzJQ1miQoQGTC&#10;fIFEJn9+BTZrX34ZRCaYfiQiWyJW2BEbK1vLDUSqNCBQCTtl8d5D73ByH+O5GX0B4yOZiC2wHhnp&#10;fxplIlBbFm7yV668rDaOKlaMA7CSxZuHIF1xE4tLW8q7Zx6dH4Jw3HnMRsIU0WtWfKpHyYqXXoGp&#10;VT6G4tNGIgLfmn4ZSleeA4ygz6pR8SnexNkhv18wPaiExOkLnDZRGP1QRVnrkKYMaFfcef3g1ydw&#10;DJ1BcKZDaYt3si6CYqHHfh/NYY/Ep5Eh6Pgr3Ai/il7dPsSPkDr2TkEhsvrayluD78v7ipSIYE7B&#10;XfChf3+SD3+TP8TO4rUHGhz4RJi31zF7Zk7iV6lTIrIiIrKq8MVMEnor1Qf9QpGfQ+VXZna8rOKw&#10;be+fQeqQ39T0s0jQC2xIJBKJRCKRSCQSiUQikUgkEolEIpFIJBKJRCKRSCQSiUQikfZfT6aOp5Wf&#10;/SdHnt+OcG/1ujVHPMYo/OrRtN3rdOHEs2bvW/7E6T6ruX+T13kCInItEV4vnATWbIn7FN5+qog4&#10;H145/M6rV/plaj2Rxd7XelYfJhHt8Lt4JRHNJHuSzOV6RCE2k74eSj0i0x49zf6bw9f51UyYJ0Qk&#10;/ukQ0UY2391nRfAXF7Cw8/s3ZCev8asZf0okqUNk7TbS+yxg4X5WImu3kd5nEZFVAYuTzyfCntas&#10;SV8QEfcav9sReVWQe6DMoiXyuhYSiTQrt+SywZuI4E7zyshXBbkHWiaydhfs9RoikV+xoJ2o2Uhb&#10;Hq0894XFzV2LmpVOnoVMRBpVi+vAvWjfd7LXQhbC4F/4fygfWTRiqzWMUywS79lYORVZXTgRXXGB&#10;m5EYxsqaRa8vqkykMLrWN5X08kCIvGNFxV2JG38PVRTRbreqsyUiWV/auvSS++IyABbDcEtCNy4u&#10;gQjkD2A0ONIfgcgR5p+9F/fv2GTCXcG9tEN+J89cb/OmvR2NGiJHWNb0g1csyL//91ceUs3dCHfB&#10;DlMkAjarOT0S1Yj7Hjc/c2reQkjE97nr4YZOcGsVfJUve0v1iDITNu6xQdoQ7QiyiytmSETYPu46&#10;6Uf4wqAIVE7fCd9nB0PkKBEZtESYH2y1Mw3un4b7/w5wyz3NQp9NpMVtoQwgQCIC9+BsiEj8AZcx&#10;P3Nq3kI81onI6WuJsIbIKW6J3GfjPtTLuBHyggjuXCsNNEFmIoQF8PqQiNy6tF1+IjLcNuKpHrG4&#10;JTIQGbLRnAjrC9MS0dD6ThnuaerXvk1p79QQubMLIqPtiRyxv0Qi4QkRxiuZiUCjawqTiORxqX0X&#10;1iMnQIQ1RN5BI2q39KvYO/ZXa4goIKJaIsJjPslEDmJrAmxrWM3vWyJM+zygtoWQSOnmRPpdIqO0&#10;ey3uWBnAJgmpHpEH8YoOJCJrHudEJtvfSrRb/moDkdAlIqtEhB/Ehh7cf8P0Eb6KJBPhfvtbiUT+&#10;0q8lwl0mogy+xoLXiQg7iE1f8CnK6IjftzUr7tq77a1MRAKkdPyESLMveEOElZnIutea7p2QyBiI&#10;tK2vNHArzXZ+gcjxuGIB96gdj1hvTsT0m33BWyLFGdashzHmikT8Eb/zi9aXbWs3JCKTtURkY4+o&#10;VI+cqETkN68YbNidgAh2Zm49blAMRMDY/nbbW5mIjHCTaCCi0WZtrHi7SkQmIh8O4pENRDIRCQsi&#10;x1sNjX5IRE6AxKQhMpgTcR0i4iCJaO6qDpF17+x9orQvNHNjDR1gt0xEeC1t9X82RHzq6SGR3nNv&#10;tNwbJSIFd1PozCMRzaGnZ7fwmEaMuB0r7B8CEQXpbomEUt5VN5mIdBIcJSL9wyAC9YgvAQqbKCDy&#10;cHn2OBBmC49TfOgt7UQ5fWY1C9I5ZfMm0TzGu/jdDb5STLnCgiMtAHXQW6HetZDIp/jgtCl/rEbs&#10;x8v6h+FWg38jfHN2vI4qqI8s3uBwZPEQb3BLZBY/XsfiuwAGGThhRShrHcrrWh/EOKsIcEs/3nlt&#10;i8dQsKiqWGw1qjhMRM7iRQU2LuQJMHtL3AkciZR/4FVRhOjASQ1E/l2lq3gf9UFY8RjLePGxhg7e&#10;3W20UxkmxVZWfGfvUveS2982nwfxwlskMpUXlfbqjKUnNmN+EJ12EolEIpFIJBKJRCKRSCQSiUQi&#10;kUgkEolEIpFIJBKJRCKRSCQSiUQikUgkEolEIpFIJBKJRCKRSCQSiUQikUgkEolEIpFIJBKJRCKR&#10;SCQSiUQikUgkEolEIpFIJBKJRCKRSCQSiUQikUgkEolEIpFIJBKJRCKRSCQSiUQikUgkEolEIpFI&#10;JBKJRCKRSCQSiUQikUgkEolEIh2yxNKvX7dfBu2XY/zzYZ3bZ/S++4Ob18bp3Wd4f7/51DB/2M4h&#10;/9RVv/2izNyJsG3SIRTuOn6bMOXayA2fnhl2fwiMiljrdX4JDv/C08jNvT+rFNXh5vOj9Fd2whFr&#10;iIzaL5lIcqLsImtMpcvhJL/TrttVVfBPmyeHFpd3Tx10hZeQNRM1OI2xWlyu432NlD9pA3Crl1xW&#10;Tqu2y5dcVT0P2MydgJ/j9vBUuY7f54hwjEtpnhyaK9Eu1nldRE9HJiN8z0Tq7ulNRIrYntDwRbyK&#10;yLpSs5JHMNdivloQaSLCX84jk6dnJt0fOf+t9TqPXhGNigYvNOxGLnl3631NlOu6mKx3xebBLZW+&#10;NUSO2i/L9cjp/HpvV4+kkNZ7nV+iiFZjwRqxHlutR9x6X0G6rouN9YhoTm1NRCycIJG2yh4sEWmq&#10;F/kkGMO2IGKXHSy1JM0lxsp+gGoMiGDElohsamt8AoHxfb5mbRvIrYl0nICfk948Im6j34VSbF8i&#10;ktRxsHppvMSpdMfYGIwSr/6qi3WXtimGLxNpb+NLRFYv2hKZN7+/LBEn3DFG+TVEGMbwZyfiXkck&#10;WRmvJdJbPQeXsK8mAmXGNYE9X4+0N+Azidi5QfILE4HLZSLrIrf20pnIkL1EpA3sc4mM2wNbEUnp&#10;fC2RJyd9vhzifQURvyWRtilfR6S9/yfpouhiPK/KMxFukykNVsn7TOQ0nTh5z05OFy2NTCcwjdB0&#10;n64nIrFNwcg0rTs60LndmaBxbD0egspUulUifdaXTLQt0pOWqREPKR2TnNYjNsTScTIGOtoI4XQy&#10;wSM76pVQ15xWwourwAovrvEv89rrit+CWVfMah7vgnJ9poO4giNyVinPoy9FBUTOwC4IzNesx10B&#10;kYwG/I79kN3WrAiQBg1+ixS6hoSUFdjeQ1ZaeQ6/VM2ijSLAYfgiL2YR0l967iBsaUoTnVSe8egg&#10;pBwxBX+rOZF0Q38LXvuFkbqYVRiw4nY9kQqIQGKc9sKCvTsEsxmSCBconVK+NCPteLTTUQwT8RAh&#10;jTcQvaBuAgul9doWlbyrExERwR8QKSt1DUf0rJJeNETEebSQyofIKiAC9xCJXH0KlbqLEJzORMDn&#10;TcUmpYMwwMUQoiUvIHNpjGDJA48VIC4uz5BIBEtKcyAywWOAW0T3KWgIYFy6YeEn05aITEQshNEv&#10;XVkAEXBa6Au3nkjEbtAZXDAIC/buEC6m7mod+EModYi2hht3fluVBcfYw/GPkbuJ/lhxXzqv2Hik&#10;7iPm4aGA4xyI+Im+QUaQIi+F12wCRAxkkJF8jDMgAqXhSAIR+fipQs9uDIyUEwbDrZmHPCTNkbJD&#10;Yb28BCKDvriCcDDvwZfy8vzMQUrHyik2kWYMzsoipG71pMgBjLX3/UzEpkYBiIiZ70cfiwszlDPw&#10;cbmeCAOjX15cQw6rhOtLm4jcxwL4VOW//XTv6jJI/lDVfV6JfyqGFf8eiAzVP065GzF/BAVH/LPG&#10;4jyULBNxI/EPo3QEznOANkQiYzz1Q7TgBKqd98L4HnuEfPfHaOwA8oh0QHQo/vuIuRRcTyKRsfx7&#10;KIDHCBDgS1Phl+8uUgMyFEBkKM2pNEEdjxORofzHEYcAvDYNEagLNBLhVnKvITuW5xBVCKU420TE&#10;wQ3DpGASpUV3vNKnE2GgxxPPXP82QLKKv+3DBSvtJzzoMzuUfiQsEOnBtSHzmA4R+F8E3RDpNUQk&#10;G3OrWQ03njvo4/S48R9YPYYw1RXY2Qbq9XcQAfDJM5GBgOSZMUQNatt3ichAYpbw6v4CuokCQ0pE&#10;HDhT6AyJCN/HC3k1J2JS9xj6N0cs6BmUdyCiMJRNRMrAesJBfEcYni2gTuUBIg5XVxYoaVP1gMIf&#10;kAgeF16d4e3pCwuXHMO1IdGrRFxLBP5PRN4xyNsKbrGDaLtM5JRVxxgmEIGalft36BOCs8nzuCFi&#10;h4kIhjNosoRVrENkZpEIOktELERMMdchwrHWASI9IMIqdSYzketNPT1dQ+fLj4XRKTwc4sIkQpsz&#10;hb94wyZIhCERD4EJJ69tvjBc0iMRJzMRcwJEjjBdEKdMZLBMJEAy+a3FhtB4xwImQl65TKTxybPn&#10;04YIhMLGDRFoCiX0VMwSkXPEp8ycyBGGsSAC1WoBFxwVSKQPt9kgEcxEfAMRqE0bImJOxDVE8Bp9&#10;CCxCUP0Ue4Ml4GpO5MF2idjfIhHWJTJeEJFGWmgwh/wO74Mx4HeMYYpb/2s0KsJ7yKcLImWE6DRE&#10;Jt9kIn0kArcFai+oMRsif4BEjxVLROycCNyeTASqVRzvgJpVx0QkZ2cIbhMREW0R/UTEKFyvQ0TF&#10;egMRcWUmDZFHSEk5J+KhsgAirH5K5Kgl4of8nqVxp8dkhCGRimUi2WeHCOchESnQksxEGGbUX+FY&#10;Ea8ykb8B1yETgWMLIqxuicgOkWEikoLbRATslhKISCTCVENELhEZimUiFi2MloiILRFRZSJiDZH3&#10;HSJ/xJwZ2A8tERcTkfGH7BPTiaUGU6gaItBeIJEeHvJozqHZtiCiWyKyauoRcCRiItLLY21ApIeF&#10;tSGiniMCjTfDOhxdxA4RuGYm0h8mA7hDRKdSA6ewqZ4TAdMmEdF/OyfiWiK9hgjUtWgB4YBwtJkI&#10;WJ4WiUw+MJ3qEcxmDZFRLjUAYIKtLxIpkUjEEdSm1IDpM2lKDSswYhgAuFaXicggD2CCzdolMnmO&#10;CBjTLRG+JZFJS+QHx/pHCyJ2gJEc9Z8n8keDZZX9MCdSYCLZcMAmq0RCJgLZwSORIdbuULMKB2mc&#10;NES+g75TS2SSifTTVXUictoSYR0iKbiNROSCiDzbjojPFwYTC6qOORHIbYlIeIHIvcWyah5dSwTL&#10;BsT5mPmc4/stEbBLExEsTQ0RYYEIGCUMQ0pELgFQSyRHDKykMVRcmQgm+wmRFNwGIhxK2ZyIFi8T&#10;4VCzunzhIXvwaJa2RHQiwv0aIgMgYlsiGJPCAs2GCHbX4BLHTbsdhskeYSzZrEiExWyzjhoTNbW+&#10;riFykewRtrBHWIDc1sML+2bsIRPpL4ik4DYRMTzgxaH7LMBk3IpItkdYCOwhdFpfYJuIgJG2mQi2&#10;vvmhFvjNRCxLRPQpz7XidJyJ/GZuj7ACDQg2Tgk6za3vwh6x89ZXpNYXqhroTuNJ3wxeuIbIr1oi&#10;6pnWlxsWJuzXQIR37JFk1n3TEOmN2K/XESnBGKkSgkzkVzwTsQsifrJExCR75BYi+huoChZEJmlI&#10;5KRpJ0p8FGcm7HhBRB+1RI6QCFoawjREzuBvl4jCiBWuIZLGVzIRzd5vT+Q3WD1AcezaI/ZdQwSq&#10;qA9LRG5MIgL0/bRLJBdtsY7IcYeIg27qB+7gXG59rzAXox3VWuBYuZkpOwFDKhM5UZmI7hCRcyJ+&#10;lYjD+rQhcoTP4BsiptfHngD41M8RsSxM4XYIt0rEHSUimkHPdImIPE9EcMDFY0dzMxHuR3hpsOdO&#10;wYp3SAQvUGUicC4RmUE/F4lAlZ1t1kSk7BKRDRGTSw3UYQ0RM5HQeWOhQ0RjAJiIVLP22Ic0voZE&#10;LJh44w4Ru4mIL9gpdODkMhHpenMi9niJiLTZZmXY8fVFJmKn77CqByJQHWUjayQgaOhAgNl0AkQ8&#10;2M7pAlPs6Vk8h62pmNlERFrhpnMi/6Ew0Ns0oSGSupPY0VRos2qwuSSOK0DhkjaoWbhIRP4XO/nX&#10;VotMJIUPJMYtERWg2J0q9KlnzxBxQMSegMF5JBwEvyASKyTiNWCN0CDqX48yEaekq/4MiETwCt3r&#10;8k8Skdsa+r4jsAWFr/9NJqKVL86DvE5EJr/z0B1PpR+McshGXpuQeo/QjCMRAa1o/WdAJILNJf8r&#10;dFaH8jqcI5FTqc4+nV9XytXq/BMELB/hgtXvoNNZQ/rU9acLdDb6N7cQgBYQQIw8xGMcnoxh2Iyz&#10;ygiJgZhBVCE46OltIAJFW0MX4vexhltU1HMiIgbs++LQi4xuxNTfj/D2jLBxjfEeWuoYoXt9FeMD&#10;jgaIePlx5vS/1JrH7+9cGh/QVa1jlLG4dg7qOugKVAlpAWa4gFtrKzbiAe76oCGCPsE/DmKBT7j/&#10;sbwwkJbxkYrxPBbnMX6sS2V0HeGC3105CPvGTtGZBWfFY7y8ThEzMV7Fj1B3AxoPDRWQQavQ6ZnV&#10;cJnvPsYIhXRDPZIGE+3IxUq44sdqgoMxkMQpB6J2KoK+ddgZhDxXikrZkldDTL0vzmKcRe3jxV1V&#10;AMWoP95b/akqZvHypoKeCJgNoVZVLeriHHr+hZ0OWdSsVOhc35zV6rbmEETNq6B8Hsi4vIHrRbDv&#10;4VIRrJC6uAAbn02HqiohnDOAUpXaQaiQPj2DmBUQr/O6BF+A+Tbqi1BiADG6eIGjnUgkzR/BKOKw&#10;aWHB0wWGsm6uBxKJykh0VwZZFQ+f4kUFRnP5AIE6+HsB98pivJ18gPtTfILjgdf6MsS7GG+irkoF&#10;tw3CrvtwOfXgICrqsiqx6pPey+ABoa6gq2aKwB6BAYTimYasA/edx6v7NJgc0oPlGnxGSBAOWklw&#10;elaNMCYM4hamHO5WDZ3OCfyCdgoiMXNwoAjlXZgmZ+qq0rqCCOD/vpTnDZGQiYCdDJ2H6Hk9khCK&#10;1+tnhvALzIAYX3Chrx6BARAp4AKFgcuc1/0CJ6KUFp+5pOd6Clon/CJimnnSa562jNl76HvOoGwO&#10;8+M/CQXVcsgd/hinah3hM5SH9rZ8aB/x8FvXPJMBIoP0sPUGw80PW3x+Nvo76DND+T5lk2MoYlj5&#10;gY0/7kEBP03zUhbZPwUA5eH2ek0G6DWPo8CzO356uo0RzioKYJ7iAyG5NMksa+NjMKiv3KZzqHUT&#10;O55Gc2EUtM+xwEI6eS7cdX5XI3bSmbDy5tpMhL0tkfYZm3gDIr8zbHMm+KnaSES+MZH5o/afSgQi&#10;9me7ImKf8/h03tCzREQ7CUm+UBrX+F25sGF3dluqn6GNRDaaOFnilUTU3zRfoM/5XLgdr1fr3UEA&#10;125bqp+hzUT8c5PimDxfc/A5Iu08XBmem37Y9bqJSCjOKrn+3Ftoc6mJ8Tl/8q/XHNyGiHg+3IUE&#10;PvhZH7Fk9/5c0ptOiPjM3Nc0tvxEPDw91EJS7Rfslmwl8bg5YtuG8TnCR4Qbzjw/S2hNnNTTu69b&#10;Z9K1h8qn3NaKb0o1GMzls3frp2k+JfqJnpmRztbPn5XPEFloy2qEPWeEPVvFkUgkEolEIpFIpK9M&#10;ve74HHZWmpEgNz/Ydi9OtgjtufXKHeU+ZBp5/bB85j1eWD31seUo02erE/FRjl4ex8Auex4eWHTk&#10;2v78xklMXT3Xi1ssT26CTEMz42VHE4zOmlDecIRI4UNjJsMShk63tsiPvqTDv/9rSM8Ls7c2Lg0R&#10;OT/yjJ5Zr9xZntyMo+ABsTw0wCtc876GyNIy5J+mMjBZ4QqWbg+6E/EiD+VkAoMJY7lHr13roB3q&#10;Uc8OlzwN+In2hUgEHH1WxCUinUsWvFNqTkfPlJptiPzkUjPcUGpe3hZhW+HchL5iZTTd63Tg9Lv1&#10;iBu11Rp3vHWxTORb+PfN2kv9lm0YyWmq7s6CONdcmq0lYtfUrG9IxNVsItkYpxWb+dGliHeJ9BZE&#10;xNL5OZETtmkJnF0NuFVD5MlSzPVE1j8mejsiwhQ4tcmp7YiwZ4gkF59DpGm+tyWydnX7GxKBemEs&#10;rIXW639fXGkDkfRnE5Emq+PfJ4uzkw/L1j/oaw2ZPSEiGa56ubLSsb9YXGkbInLpPOsSWbvRzWYi&#10;2ePWRNZaeW9H5B0Q8eLKQNvx54srbUNELZ1nTcKSkydpQ6U4vwWRtSXvjYnwW2xN7xdX2oaIXjrP&#10;moRtXkadrMp1RFpj98nTww1E1rbgb0cELjDzuDTS8ZvFldLMffj8gBsQ+CGTDtcFMH4L9TBOQ+SG&#10;u/IDGLoauh0+4AqWW+vQfgVTr2TRg0Hn0lrmq7zmlp85nNXmJZq8Pc0qtJJdkE7YUkZtwJfvCw8G&#10;WA9JDwo4ov5WuSESeQd1/jSdwFXRx0Ul0BzEicKsdDJIXxgZLdhyv/e48GZtPvwcIuLc4CRmgWuq&#10;pYkGH12NoxnhQu6igjzhmI6zaBWvC1y1G0NRp+dvDzXTFb9z4EJXGueWRV/CATyLS7RZFEFd+KIu&#10;RZAGl8OUM5zaJe5q5bWNKn5nah6BSJDRTHDnooBEylq5ElcMjAon0gkRcbpnWWmIkLir0JpyukYi&#10;Klpd8wdfrrdoX0kE7iBOvBe4fOIhyoo/QMQrnNDPP0Vbs4fIJmkRLRA5u3eKB41zMGMYacwf7BHi&#10;OVX3HlwUtY7i/LZmYYJLm31aoo2tWXEZiqpgEHAASzxeR8h+4EIHabWKOBn4Cog4pWYVzlT0Cu/E&#10;FA4gkbr08vwKTiiNa9+KqoQIKVxlLa7dUOOk0r62Qy0fvd9Uqj6HiMR5uo/xAm4/RhyiyEQi8hiN&#10;T8t4sIGZ5bUSaU76WDFczfxDNKcaieDyUTiJ61v8SN/nteM11jzj4jsIU6PlA5yr+/uCDcBLHASc&#10;te2k7eOKaGH78qq6d1D4cKa3S1OKkQiUQnH7LzGt0MZzJfN99TF1PHBpDS4xVXasgEgyqt+IiHmH&#10;lcej+ptpWtXi0qqev7qES/xPlYgMcwODC3LnRLiFeiRq69Tsfzj3AWeFuyMggitK/hlXSouQ7P6x&#10;9pNMBCcz/unZP2tzCtlBuUladIVzytlpTxqAkpZqJyK2JdK/DXD9Pz1zQwGx8Gl9jRYVLgtmJ6eJ&#10;yFgCEfM/f4/37ScTOWqIHCGROi32bpYVQ8UlXZqojBlj3BIRZplIJZFIcO6UOT1z7xsiIa2U9joR&#10;UbhUFYmcGZYmOhv0krYGyESkOe0phkR4Q0RgNkmx0Cb00vz7wYIITpTvEPGJSJWI/OSn4P1ERLI0&#10;Ob2SuA5qCBFPcZkIXEecifiWiGILIrgZjxe3Fqpn5hy3QKTHQyLi1XVe3MHSiv+GCM48SkuprbxK&#10;k83nRI57PdYsr03rIzpE2GSAi0DdaZdInnvfEhFIJKSy/ZPV6xIJaVFEs9Aa2ho+J3LrWiL9DhH/&#10;60TkKs4ctL88wmdPhx7DxfJ5pXSHSB8+/5CIQH0UY4eIgRrieDhYIiLnRPpApFhPxH6biQDUUzSs&#10;3oTIIBE5Ymm6vkcipllojeYREhHGaX5nsunu1aAlcqrT0A4YeEiC3UHrCJ86AhGsA6BvMHlC5G82&#10;EAGLZnjKPnSIKLYgMiwiEsFV0ZnIic5EHHyDIzMr7DEQYXb6TEq31Wki8h5jkYnwWZUXWiORkIiw&#10;yO9N3t3Eq9OWCItpQK0lcs8SkQKJsBrLAi7R7hDBheF/3xK5ulkmUrGhwwWNw7YeeZYIjykCuOlh&#10;2RBhJbZjbzHbKhOBjN4SAeNJ4j48HSIC7K5MpPAqtETAYCptImLT8mk0pVOb1GPqvyMR9Z+7RNJS&#10;+aolYptFKw0RCB8HKqMdsqIyPksAACAASURBVHVEBslXWgOciMiPiQhPk/ozEdz2BuzcNyDicIEp&#10;G+TdKRORosoLrRdE1EVLJHhVtUTUBVjRHSJmQUT3kchoqR6x+FlvIMLSPke4KHIrIjrXI+BLnTdE&#10;1DkQGb1BPYKb5uEihA6RMS605r5DZKTSJh64yN+raUtkpNJwc0vk3i6IjBOR8JTIqCXSLBmdEyld&#10;D1CfZSJP6pFVIsOGSAlWGxJB/GhBjd+AiDC4DAuiMSeCe99cwv3uEIFW5d6lmtV0iODOFSERweRB&#10;z2ZBBE26vFJ6hQj24yDRDRG2IKI8EMF2biMRXD3cEhk3RLQft0Rw+5q0nvynSqaFadwuiGDre5nt&#10;kbatgcbuzrWtb9ESwdV/VYcIblqJuxuxZI+4vC5YrxAxG4jIMJym1ZhriQxXiDStL/SAfEvkVL5R&#10;6wupgpRAc2Lnra9NS887re8Mune3yULDVabaLIjgRmqJyJXjt2AgweeI/bqHq6CBiHlKBHcGTUQ8&#10;OO0S4WFYLBMxS0Q+JCLHmUhaZYxE+IJIttPegEg/YcAxhZYIrqs/RwNsiQgOR+RdG5SdE+G4hNIj&#10;LSDiAsdPXC8tNhI5d0+JQCbsv2NhqM1gE5FRIjJZJfKONUT8GxIZJAxqhcjZUyKTlojsEumhn6vA&#10;Z0Ck4viJ66UzkTPztB4585kIWNxXbc2KF30H9bmycyIYDbsgMiiQhcN14itETnHDhLclcsp+O8aA&#10;PiwRwRXCyR5xmYhO65YbIrjweInIrBJIZMrxE5dei1SPnNlVImFBpAanaaMojURGEls4O1wQGcnU&#10;N2qIQF8ZThTGtUT0EhEbcP8MIIK12E8dQ3MMO/8DNmiJaGkrXHo+C7gps01EsOM5SoOr4uFCQAzq&#10;tNFI8R9tImJiTDur4MLj24vo+//KT/83XGRe/etEZIbrfMU1fs7y3nYyeUkL6cHmPHMRiIwgPaol&#10;4qa4oDwUuad3qm8dEkEDzstryFbFv0pWPDsN0DPWEGMLX4DI9NufOhoAnTPc+6yMactK7OlpeVvd&#10;mEpdfzJsmrb4kldV+SfYredef/zxkgfxiEZ0iPE/Ylsb0DsavtqUNX88j07/3af4+6DA2XWK9328&#10;ACL36j6em6rp+5aJyIh/+qP/dPb4/b05xUX1sR7is8FT6A/chZJVfxHSaIBXuHuO14mI+GcFvaK/&#10;y6usfYxh+n+FMlZ1GTx4O/mpRAQSUbgsNhORQCR+d2NrFUvDSmkK3MMt/vHB6zTaF6PGjRqLay9D&#10;vH/ACNdHrKiF52nbSR4FWJ8P8eNt1RdRXzvcILAuL+1I1PB5YcFoneJWc+hFQccsfvRxFi/vrStE&#10;VXyqpth7POXx8jZ+7+J9gOpL4+Jvg76iKeF+VNrGP96lfeluwYkv70LxYwWxgat/b38qERmj6UOv&#10;IqZlt7xSvjyLxYWPN3WJq+4ZfNEhXtzXGtctqzCNt3FWF9D3CeXNbUw7hzJdqVqBOzDEa7D3lYtA&#10;scKV0hUELKpp8RABZDUpPC6ovqhxdbGqcd1yeWFKFuE2XMXrWt9+wgXHaEFrFi9NeXMHvYd+tNix&#10;uqhxVfRNFKH05cXHtMoa/N+4Arg/uvLmHmKrzVsQkVVLRMaiirfVqAjxGjfPwf1Qb2IRSnkB6cWV&#10;3H4MREw1ULioHvr0Lk0cwacSQMRLDwZKjbuHgNnvWdXHJdpgaowx7YGHUyBiMhGojXqlvzOj91DT&#10;TnsSMso1cLxNRDwcYUWfaSmQSIl9aTjBIaLnNVQ9fiQVEoH+biGNPmPq2hTiPOKudj+1ZsW1ZZDj&#10;Eev8Qe5i7td4jY8ttdUkrE1anoryFqNAbyUisioisioisioisqodEfHLfonIPhOZfL7XTXsGb6Ng&#10;l37uE5GfMNYvf8Ia5JUl7jjgvyeSP2H1/ZqlzVtr2SvfvCydRCKRSCQSiUQikUgkEolEIpFIJBKJ&#10;RCKRSCQSiUQikUgkEolEIpFIJBKJRCKRSCQSiUQikUgkEolEIpFIJBKJRCKRSCQSiUQikUgkEolE&#10;IpFIJBKJRCKRSCQSiUQikUgkEolEIpFIJBKJRCKRSCQSiUQikUikz9Zg+ee3ax31GeN28VOYnys2&#10;TyTjk0N++acy5rNDV7F+enCy/POEiRVHGmJQyFq4+ZFyJZwST0UL1OIicip61fm5LBmj6/5WMfr1&#10;LvWyQxDvuMSLlh6uIqv0u/BtdIro4h1cBa70JISl6z49uZL+0ydEFBIRtVxEBMIxS7HGUEuLMVwc&#10;59GKamNUYlw6x1d+L1TKsHJEdA7gRUNp5kTw7rHCpTjaAoiE54nwqJ5e9wmR7pET+IcoCo5EbHNU&#10;hsJ2/Si8pMZDGLlW0fDVxHSTsnzduLgPv1mOHl+NcpcIxIM7DRdtXKXblm4QINKsvKnkw3NEWOTp&#10;umLpkstO/BZERNBLF1kQKcziaGn4hpKAJ20XHsZsXl8cd49DSldL+goRYZVZJpKiA/nziBVXtTSx&#10;U96fKLJ03eeIhKUjrrlKwYDIvG4VQS2ldSORzVEp7HI2K9l6IpD8csXrChFppVlP5B2cjhJgb44G&#10;XDXdGdk9tlyz8qdEBFxlxKBmfTURadgmFXY5m5WLAnfaPQ61yHJmWq5ZExFs+TYRKf8aEu3YRkWW&#10;7swSkeXWF0NeEEl08Z70oTxbYZvDIsitiKjNMQEiS0F0iCwH7dlyZmKsm0A4pyw3P4kInn0mpmKJ&#10;SCqBOZfCcdlGDYgs1ZmbiPQ3X6ewaimIcu51ufLRa4gsBYNE7AtETjYHEHM9rDe7WCYiU9gtEdVG&#10;bVsiK8bfclI2ERHLRBxbLl6rwcDF34BIsdmFrLtEctgtkZTmFOktiSzVCKtJ2URkuUAWLxPxzxL5&#10;v9lTo7ejmE2YXHu/gzokV8OjlOArPNUlojAyBaR/DK1TlS4/ZViZJCI500wl5DjlgJq2cHeLM5uy&#10;EpaXcgaBo60g031Hx9xgEdApKWAw4J2ZZuJYj6AraXOljTU8llkk4tEvevKQbvnXLN/SMbpBIhWD&#10;Zh7ODCAsIFJBdNyCiHmZCK95DCKIqC5ClEHW+lMEC4/Fjxgz+AINbVXeRVmXpgAzwYlP4INVhY+V&#10;jAb7GdDWgH8RCwe2pimdAlsZiOiaFReegfVeYSxKoAMWNQTFigocWwGOo4fATSYCYeuHOl0yEdHo&#10;yul46aPREKELn4k8xEuHBsxdAKf6nyFzRZs81olIRHOMVwrCs9JDFNVd9SoimJSgvoOLf/wENqyo&#10;1Y+R9QtTfMSM10MioipuwYiMtozyI3hAM6ZSQEQpe1RkIvJiFksn7qJ58MqpC6PtALL+d4HfBfkv&#10;aM2X5/Dnk4eg2KRmsfTyLs5ug6iwM4JE5LlXj5ENsbygPTIG/qUvgERphqUpvw9NsYjfef7oivsA&#10;0RxN4W48Zo+pqIG5zvSIVzKIOye9gvL4x9cQUUGdn8WgNVz8+sd4WfEab90I7nDqvvUgLTX32kHs&#10;oiujOkcipmSVBCJaub7K9oiSFnpn8jrOfFBOS6vtGLBC9ruFW516YBcGGg44WbJQQO/Qq6t4dgt3&#10;Mp0EIuoM7mg0EyxZJVjT0EEBV0WUvjBjMOGwq1MikRSq138MQ8A+gjJ7hd0Vhtcz0Gn0bKR5Jay8&#10;8tJDFFOHtrXQ2MtE9Lkt2UiZGK8j9q+ASGmmkKhPiUiJRCwmI34PxUFB+aq0TUS0LaQfyWTFW2BQ&#10;3kAiK+Eg0SPptA0Qw8dKOkg0VrPlpW2IcDiTiMBJKIFQBtB8q/RZEHUBRNAxZHx0dQOJEl4bvMLD&#10;nMgteIQiEyplx324HzZgmQY3iUiA5AARowCULyDO//JKIgJSO1UQxeta+xqI1DoR8UhkgEQgcCQC&#10;GcHpWcD0rxKBKka68sxrTGSl3FQ4fRW0Ka5TouuUSMgLwk1aIuDYgksgojpEqsJU2bHPrkImAmnX&#10;t5mI9oWtWyKuOkIilcwegYiAHDFRswqq+Bl4LoGIjy2Rq3oLIkUmYsuP15V2SARCRiIOiRxDFGrJ&#10;kAj0ZBZETCJSwj2AThHWLEgEzlxhJBsiFRCZJSKVSol0TCYiAtOKwSQi9ZzIdcAzcyJVcpWJ1EDk&#10;ak4EfsJVQoCPGogAMBlaIlAKoZKbVUcMDyciEPmGyE3YlghcsDzHOCKRkImk/vkxVGX10QoR+LUg&#10;co1EoLeRidhMpBaYXSCGS0T8KhFMEZx0aLh0iCAhVT8hYleI+FP4iIlIjXUNXA9hQlVUQYHsrSOC&#10;AwEvEimFz0TYOiKn0NzVvQ4RyNnwUZi21BSP2WZ7SsR2iWAiLwMQmbalJl1NPiGC3tAxj10is0Sk&#10;nhOJiQhDIv/vKpEiWiQyZMUaIuxziUxaIicQvXq0IKKWiPShlgsNkdgSiYlIwJo1EbnqEIFqP7c1&#10;DRFx1SGCYeO1ExEWTVgQ+Q8TvUSkTFdhmOEc5qtEJGQiKl7FeFVNWDo8wtpvTsRsRST6ElvAJSIs&#10;NkSggl0iInSXCCu9rjYSAcMJiIDZ2xC5qFoiPDb1CL9oTxoc5ArNtbOFll3lUoNGGEaoaIjomL25&#10;MsyJJDdYhm+BSD3NRHrla4n4tUR4lwhUVXMirEz1SJHbGvaDV3VDBP5vSg1riIhMRLeJPq9ZOllC&#10;C9kQYaP2JFrxGLY24o+ZiJUdIuKPDRHXEHHvwRtEE8zflohIRH7NgAi7ghYnHUaT+VVEtC+zOcSW&#10;iMiPmQjHMXGoqhZEPnWJiHufrfiWCJgACyIq1SNgoDaJPpsTUd+Z5LhzEq34h0REXjRElF4QkRer&#10;RDAscKrrRETAQXlpITO9Z8VtnVqcRITfg3n5BkTUxZwI9BqiXZSa2y4ReQMWrOkQkXd+QURnImFO&#10;JLZEilxD3Pr5SbDiA4YNiVfJMRwZdYgotSDi5kT0hVMLInC9RERnIiYRgSi+kohbS0Q3Nasw0Kut&#10;iwURMJg7RMCm50tExL1riMDZaSLCfUtkBnnNJyJT6GCA40cn/JwIdI0ykVFLZNohMmqI6CUiBfYp&#10;MxH4M2qIKCRSlTYR0edzIkfbEjFriBQLImDXF27R1iwRgcuxloj5FqIPBXtBJLe+80SXJtqGSJWI&#10;pL7pgojHsH2ylzORqkNkuiACLVhyA//DB18Qmaa25j2TXSJgOXaI2JeJFEDkGDuav11rjwgMCYz7&#10;hT0CHZdEpG7skW+LlsgJ3naoKvyv1lhoiUjpZPhVtkdsdrywR4AIhp2MsUwEewENkWSSpQilcVYk&#10;gldBe8QuiGR75Ai6ClCzVkVuEMsFkffbEbGlPUUiy21NGwGJT/RqtUrENkTAZj3WDRGLrS90clR4&#10;j1b8nIhaECmAyPsFEXS8IKJdSyTbI+XV3ELDJOsmQh7DASIYEBJxRbLigdpsmQhWwB0iUAy2JALR&#10;PCl/E2crRJoIvMOQagW5IiYi/x903RZE/lt54Y9VJlI4JKJwtKbXEilWifh0MopcasAxFPk5EYth&#10;L4jEWVUmIg/YkZwTCWnAsVYYEORe53Tq6SER6E/i8AkTNs4Aj2+seN8S6W1FBIL3rhyU12aJSPwu&#10;R+AIKm0cQ1MPmcg/FTcV3pOWSPQD2RB5aBIJvXHlRtjTq8tEJEKiUyLToNgAgsLxEnRsmHqcE4F7&#10;c49EbCwaInW2R34UIRocTLO5U18n87wegDc46hORkIhAQQEiRtp4M8PbmPq+l6ElMtiGiKmZhtj9&#10;pxKuuUQkpu+sn4iIGgdkkEhdRCi3GtqNWgYN9m41lHnAXmejKzockUsjRmBL+0QE7nYmAi1lehQN&#10;RHx2nE7iSGoJeRTChpoQrw0xm+EQFbqSCWAbIV7xCitdiYYX2AUhNOMjoZjBr/R0Akc2ON5GHB+B&#10;KCYiAOJ0GyJnaFhDjVfgQKGo9C0EBXnaxY8BR/9YgQY3RAmSAb12yPT6E+T5PniEewBE7qpC5Qfx&#10;EEy8qDRkiAjZVF0Y8H/pkVwFV0Ei0NLgSQjqDIdOJTpWFdhtGquhWzBuP0XoVNg0wBvPK46uzitR&#10;4+gdRggHN/CGgQkWBF4Fx4KrvqzAsIE+/BX8SgNKmhU1EKnxsC/v4eJp5Na6NHWgO4PjiZJFKrHB&#10;AUsbjIW6fITYXtSlL88DfMcuhor38RwAlDexqCAVD7W4hMjexEu4t1DyizqPBeGt/L7WOAYLfQ0I&#10;NPoIgO+jDP9/e2+z20iSJWqalyXCcqGh5ezUGBYt5w3U6MVlo3lpuZt5DBVq0cthoRbNQrHpriHQ&#10;uoue1rYXFxWvcJezuOgyjRqtTaG07cUMyjQCOjaDTtMIuGEx6ek255i5O50/kiIyGKIidL7MkCin&#10;0938o7v9uR3z/CxobOTB92XgHKry86Bu0srw5ilsF8ePeKgtVqqEtc5cHD+S4VpXOBYgaBfOXHiL&#10;x6Ihyfr3DuvvkKWcYWcvnHkWPmhxHccOcjjv4RySgb+FxfoyHQk2iTn2S/KHhgbEcR8cu80lXOGm&#10;YwT7f+7gTTRyA0Ygl7sABykTE1CTeBNeQ1NenbjUyoPNgNOrCraIpayH6yh3c3kO63FoftZGIFHa&#10;YE0BTui08sKNBb6J/atwvnsJRsYCO9Thay3lCazFPJsrNxc2YIKwScQ09sUX8DFIZsAO+VCoKsR1&#10;HPsaTjmo7YUzXKxLBU37d2gEVhMhXt73j1CogQ2wB8YxJDo3n372wGrrY2sihx+y8v2rL+neF4uM&#10;06928Fd9978H/w6a+/UPDF75lIjtB7mde4w8zoaRZ4w8IyOrKIYDfN575QcGlDzE52Rk8CFGBi/E&#10;yIesTEY+YuUun5MRVYw/0cpdPicjeNP1A1a+f8Tvg2CF63Mhe6iKvA5/vPZ4z05+2ucIgiAIgiAI&#10;giCIFV69z0pPGAn9iVDuOASb2Xj7Lz9f4BjccBni4CKXrTS6sXOHx/Gzm1HTHKMocGVhNt77zNAl&#10;GMGB/HA8WbhtjMRxsI6t9JTj8H3sQw3bOtCDS/cO26isz5ZycIz3JXWIQ9bzIncYpBIwHEp7Nuqu&#10;iv1W+E+5dOqsxCVry+b4+7M3kjlhpcsLZSVGhapCOwxhyuO9/pL1u+uiDTwPpIvBjqtRuHDRxaDY&#10;z9+I5WAEh/dwMFJINAIm4rA0WW0YEclICkNdNxIXfvZGOGSqEgfYYfijLATeXG6NhFUjCqObCjSS&#10;AudWohC1SXdaP/uclVuGRqyyDI3w4j949ldghEUjxYoRLGuSkRS3uWYklbuffekLRo5bIwqM/EXJ&#10;/qJMMftgZOUmPdZHMC+RNhlZjTk1K2Hlny/CsWMRjRyBEZOhkV/XRg6C2Ri20DGSrRl5INz7cwKO&#10;rWPEZsWfV0sjuX3ICF8zMlpf9/NElF0jLhr5ZWvE9bFKNk5ZSCxaOkbg9MKbtipOxwFGps0mv97P&#10;oewIEZp8ZBIrIAyM3DRGtO+zFNKsjXY+jgErohGMDojj+USJI5li1AtUdivtcqv+sO+D+ih4iEP7&#10;khGMpT4KyQgc5IECIzPP34biN07dlq0RKH3Fn6wOJ8GDkUJe4Wj1c6jzVgoqb3/5E29cPhPwNmPH&#10;iAEj2UVdHzmQZZ/5mbgJhfPyrmxq8bi+PHU6LM5j8LI6RSMX0C7CMb92Mntsp8+aLJQs1VldnJ2L&#10;HeWLi7oWfyCqfuZm8rzK3FS87RiB9RdOOBGNWH0KGYm6siyNm3efdxabBQx1gHbNjUt36sHIAo14&#10;NBL63M0xutDO4L3WyG0oFMYlC1Ni8LJeeJaiRqMR339kn88cjDdzIQ3xxFjqo/wCjeCfBxyNjGME&#10;6lyUMZg/GoG2cjQibYnBy1EfDrtNRsrP3IgORsKpEY1gZNuRTkYMjgMN/7g04qcdI0VrpGyN+NpI&#10;ONjzIX0kCmfVs0y9wfoWHOqRvsTRythLdsDCv4qlEdYagQJli5GyMfKf9ntEH4sIDue1Uddxsr1g&#10;jtQbNFIwNJLDYc9j8NEcVloaUS7lIyl4ORm5rBojZp/H8/Hw2oiN0/2gkX9bMRIqNBIwbLbNWa30&#10;UoKR7HSrkc99+E/ukxFs23M0Ui2NaC98LwZ5rxrBMCj8mK6N4Fw6F6E2ku9n9PmueIVH3Rj5hgV7&#10;JMulEYXvyXMMCFo1UmZ3+FYKXtbRyDlOZYNG9OddZ32FYRfRyBGGLOjGCL5XGxHXW4zwG3wrBS+r&#10;U9s1oj53I6JrBH4J3xjpJVs4aVI00uasYERcYD6SQnXllcGWXjB1PPCWOXA/I0Q9I2JtRK4aETjL&#10;GYY0bxiRaISnGM3YHa1Nbuso+s/dSFYbgT/6TNgj3jGC8779DIPV3Ks1I3V9JBnBywT7C6KR65Pq&#10;A0IFnh+iyFxrZMCEOeJuaQRsla94AefKihEnSt0xgnFOGK3rY6D0NRTWZm/H8/GsGFFoJOsYYZ5X&#10;PYE9bQcrRqRHI7d18HJsx2gjyxQ6bsYPTXv47BFm1UhxlNmOkSkPcf63qt8ta9DIlRd3Zyl4OQ72&#10;ByNVml7AfuZG4h2sxkghi2GGWWOsjwzASBageubwzn+aFbWpxWuos4UUvGx1jBzFiRRDiP0jn7cR&#10;J+LUucmIVWzGrKhSaILG2XyDjyHNvp45F1Upl1t9V/FKlmGBHYnY7M3RSP7WK+s/cyNjVWAlM1a9&#10;lZ9nFTMypBDh3EB5nLsY0uwg34TiNU65pLE34BaN+IChurHZC2sEq9+U2mOI/D4P6SN5hUMjQuwr&#10;gvqIxj52o8NljJGBo8darIrTi4I27JKFg48jauR1mcGVNE9GKpwhTgWnL8vcK/dZ3/t9hW0SnGoY&#10;b2F+s/Hl4q0X7CDauIMpmGMuM3GSYr0+5oivr/2F8WhI84aRL51Ho5RfnpHHAnjH7Au5Cf6+PBqT&#10;OyMja0xfmhHFHhkr8+LOEfnQoxGQ+fpDkb50Ho1S1p997/sH8miUsvzc79AQBEEQBEEQBEEQBEEQ&#10;BEEQBEEQBEEQBEEQBEEQBEEQBEEQBEEQBEEQBEEQBEEQBEEQBEEQBEF8Cop7ltv48/3m1DzeRULu&#10;3cputv4w3zHWPH8zM1vX6KdHbj42d169DftRqRnWv4/xR/38KNl5f2PerWz1YY+HnZ8dep2tmuXb&#10;Q/hjHeVwWT3jGbdbUzmrH6/4XvPAf9wEvln9GA8R91jPPKfSfuNjmDce88Gt6v7pOz87pHXityVM&#10;q51Nt3x/eWlgqw8aycoPMfJxkzzz+ljkFiN5CK2xJcKGjc+LjbV02iqmTXWMzLZ8fx5WaHd9zzky&#10;/hAjH3nV1E9uzLYYwWcrPWZEPGgkflvaLJ86W25+f1malLm+YJORYn2l8dPnIytG6nxE4jzuj101&#10;yegjV83SyOY5kOGzn1sjKWct1lca1GVNzMJebTmM1S0+ssLDNCe06/xRZ53CwDUxWf9AZroZb21k&#10;ur5Wb5k2OOBJ8+jQ6aYRbqKF7kMBs2J9pZW5N5/SyCqiyLbOefk+Rr6KPxsjx01hc/S5G2FbJ5R+&#10;HyM1lkUjy6f0bjMSS+QPMNK7Z2ftxzf28UE8bGS+7SM/wUhb2GwxYjeMbD7p+7kYMXWRscaKkfT5&#10;h43U89wjW4y4DSObJcrg3j/u2+tP52EjanPpTzLSvr/FiF8aKVItVxavkpTmFFUDdpSdQGU5Kw5w&#10;LvSaMhZyvk5E75u6quAsWD4Y1s/MNrjHAXvV1rSH3zF8Bmp8fTjC+vY0fglRNJxf6Yiuo5HjA0xQ&#10;75v6o2ik2HKYP8FIWzpvMVKy73gFRnKTnTpmc17m5UCZYOZZMzVv/jvmxKnThShGOosP5cBPhgI+&#10;KAIbxt3n/0UG7pUVpZWBjWbp+WDZJdYAQxG3WOUnZVZdwJKRjkc2Daw/4oEJqGfklgV8qFg8IvGu&#10;gNrYxPUzfPry/16ftdHIJAsWEnBdCpddeHxEtZW8yirWS7aGc6yfTStewrdictMcZ/zpkhF+4pk0&#10;7GjKDrfUR0J8MvYIny1y5nkyUmmbm3F6QEl84K1w+ZnPjSrK/CS49MA8EYyUpQwnPv555xQ+G8tK&#10;ZZU+KUsVa5LqqtSWX1nYYihmsJyHCy/Py5hS/i6clDPYjoZDDA4PNSQjMoCRxa0v5ZuKBZ+3RuTC&#10;QbJ0KW4q6cQlvOkEGoGNzLVJlgvYyjTwUnp1HpoDVtzjA7tcJTwYOYV9enYb2AyOuJHWGilYTxYj&#10;OJHy1/gkODYTRZXDCTESJ2lz3MDe4c1g4TsOZsBcvHB63AxEORCLd2gkM24kC6jwDITty8WP5TCe&#10;y/pPZe4Ev61yq9kQ9iO48eKijCkVP4SLsupxG7SH/fMTO1L1JSgLNxZ3P5Tq+5DZrpFTJ4SdjuWb&#10;oLy6wjeVlZmT4rrKY3J/E8xYwc+i5I4vrpvsKGfx23JzXhvJS3EXFlBnzddPEkhbX5gRN1PpwVg0&#10;oq+dKoaybs3wYg679D9eWFnkFxaMxGt+wG0f/zf5LBo5GgkDTUlYNhJFPprGRpDw+bXrZU6fO8WO&#10;4KoTkKvBRy5i6sNro/+pnzmVl7yY8cLCh6KRvijckL2FBIERM1VLI8a9AvmKV/o3pQAjZgYHCtVW&#10;fl2lCbp/G3ArOZyRmeO8aDKUwOK3BV8m7J5DPmPHMhnZmNk992wIB8Fx09B+kQyORxVOFkeyzu8F&#10;tvSkyaEJVIw5Gok5/iCzoww/OB/FE+kIrWY2bqwY96fx4hdwsvkeNCez2ohksJKpm45zafUAjOCj&#10;YdlYFMfwoWSEF+6IldNR5tWJGcqukR4DIxk00Wbcaw7fJVw1BSRGn8Rt5sLBVnJhwAiUEI0RyeK3&#10;BV8mGBHwh4EcURs4BzaaBZApTKMR+IpbI8yvGoGc1eCPAtaARo5cMTJmK0ZQSgFfRTSCzbDpAfOg&#10;URaTdSOQnvHBEHZmxnLDiGX+aAS2LsxwmbNKM0EjeJ2AC6cW0YjAxKiU3DlHIzM4HrZhBDbXq41w&#10;oxhkEpACu24ECoYJd9EImhZoZAAXXQG7rvsAWJKBP0ZbjMSSm9tvhtHIBI3AstoIZDvTfm3kGI0U&#10;aGSUNj3N8CxG/eMe9SWnvgAAIABJREFUUx0jA17cGngHdiAu7GHb0gMjU4lGYlrAxYWBVeQAEzNI&#10;25zhU94hQ4Mvyve6RuCrguRFI6/gRyELyFlm/NqsG4FCNA9gpJh1jUyFOX5VG+ltN3IQjfRrI5n7&#10;ZigaI5Av4SXSGFEBjYjCohHz3YoRUMfgIAcDMGK/ndRGVMbuCmjmRiNuzUjxnW2MiGRkuGLEJyPw&#10;tR5sGpFopIffF2TekInwm2LdCINsF4ywrFwxwqFqlfqxoO60ZuS71EUj0QhTtZESu2Jglw6WaVyW&#10;rxsxBnNWxzpGWDQyk1gJlNjNo2sjht2xZISfl2zFiLBYctRGDBiw8giqfI0ROOWOkpHMH3C2YmRS&#10;GzmIRkw08mZDCNRxJlhnlWtGLDQiGiODVSM8GcmjkZCMQC0MXiYjGS7LQueqwS3waARqhPcZgfoe&#10;fCjVRxx72xoJXSPFND47NRkxwogSjnKCR9EamUJaMJ/Iyv6yMy0acZjbNEaEcZmb8X/fNCKTkfFK&#10;PjLNrk3m7zEiz+LyWzTCb2ojueEXtRE8l5m4XDdyjXVesIlZ3IoRyG4hK5CgQ9RGRImGkxGo7K4Y&#10;gS1A3odXYGa40XjVwGG/6xjh0Yjk40OmlkZS2uLp34cLtTHS7ZKsES4a8WtGbgtuV4wMWiPjmI/w&#10;cyitjVzU7UgNhWBtRGLeMujmrLiFLBqBw14z4hsjcI6pOh+B0+WtSUagmLQrRmALkIDGyAyNlIxf&#10;d4zI02hkAUamK2VNY+TwISMcWr/wKSw1VoywW0j/PUam0YiAl3DAvDYi3aAxMkAjo6WRQTJyg0ZS&#10;ZrPdiMI0pFwpsDetEaiut0YUZJW5mS2NODQyY1C/XhoZxHxE/N0ALpSm/iUxw9lqpNgwkkUja6Xv&#10;lL0rmvrIqhGHBSku7sFFyYt+Y4T7UWNktFb6JiOQV+LxSrvViMIHkGG5ma5BXdzYxojwHSPwGWVd&#10;a+Qcr1w5hkuuY2SUjPyDOoJzaJuRYcfI9+YeI1gMrBgJRb0LSMWqkaytj2AjtzEChV5jZBqrR53S&#10;l329NCLWjcR8pIdGuJ80RqS5cU0+AqVga0TD6sJCvb02kkpf3Sl9wUgqfcUfFRQ6K0b8FiNvNowU&#10;zM3Yt60R2RjJ2SNGUpY2rY38DBISjfh7jQQ08jW3WEXuGJlBCzAa+Yp51xgR5trXRv4PaGmtGOG3&#10;jRHLL6MRlerSjREfjfA/yCO53cgRGDFoBEtfu8XInB0vjRS1kXFrRBb3Gelj935dZ2XD+40Uh7it&#10;ORo5YCtGLBrBGpoqelCTbIzA6W7L2shFnSVFI3NoE2SNEaiPnKIXJVP+1lh2yUhqyW8zMolGimjk&#10;Zr2zDoxAexiztFltZNYx0ktn8HhphLnYhFgaEUsjAhtOsOO4rGNEmiEmF66YYrZqBK+fMRrpg/Y1&#10;I7PayAJbwoe1kRJbSRtGhNlmBJv/q0ZmtZFjTHZt5Hr9ZhdcplYXmK3WNTT4bZIRxW9jRy+0TNeM&#10;xMVj8X+P8MbpPycjxRBeQmMWWlozrMd6tTTiJrURU/WYncmlEYNGJrLoC9MXbAIfiocALSM7rmvx&#10;C3gzeRJQRWLTHruFtm9tBJu4YMSmNnlt2WOtBZ9tbSQeVW0EVp/jl+mxOg41X4FPWoWvcP0WEIes&#10;S0EdU5yXp9HIxX8VJRrpM/UPd7HzT7gq6xhR/70PR7BYy/+msXfmD8mIGc71H/TPnT5zc12OWJn/&#10;Y2NEBFcbuf4dlBLjP3O1kRm2xxS0kwpsCkHjEj4UjUB+7bAtCxep4Ng8nCUj3KGRa5f/ed3Sg2Sf&#10;Q5HntFwaMaX6T9EI1EnOy/op7tBclTbn0GpORn4J5w+82mYEsiEFdR4R8lPsDRBBL0oQiUbKKhrh&#10;IVxA43uMWqBlqW7DlYXF6l2lg9M/lLNkdpLfef2uVD9W8GLGwhsXDwIa3TxAXQ4KWdiSujqxsNK8&#10;7h/BmrA8MdBa4XitOfjQLJ1/J06deGy29Tj2GNVGoL3jZXYdrm6hKT3mbiDC7y+syrz+v6pButk7&#10;40V4+68eb8pA+zbkrxsj+j86feXk6QwaWGx27WIDH4ys3wLilYZKcRbg92ubn1v4zctwGcCI9GU0&#10;koXXp5V2YVHq23DqpQtnuBd1W+rg9d271IAJVt+ALS/feX1zBw3qy6jNhwvYugmXJRuikbM3Rt2+&#10;C6exXzrHt6DmLoPL3jkBbc7Lm1iH1EHCVqoM3i+5czp5wkcvZ6W8MOHsjVem4iVUsPSp1Selelfq&#10;dC9An7H8zS3kIWhE4FHVRlT8tmSVo5H83MNpLGM/67oRWTEBuz4vx/pdOLdZOcp8eBPYIZw+09Rl&#10;Xg1gO3BmVGDkrIKTL16b0uLjsNX5TW3EqHMrz424tbjMqEVtBLYVCnQ8ZBlsCY4f3j6LRn5bghGo&#10;seMD+fA540YvLuLWNKRch8DDCT613ebJSAjQDA6whVxeYYIuvvdZpVQZrsOZe4e7wD1WTF++Capk&#10;hhe8bJ5rD0bgvHrnRTnX72BvRfAsVDy8LlP3bAc0i6fwBAdeQVu2KYzSndFoZLTyAVH061u/x0No&#10;USyHLa0+vbN76y/V4Y6wNXvQ3VhzR1KmOy7Y/i3SO00BAA1Ojn2Kw+WHYAvjtCusS/g+g6JAwhWH&#10;PfMsDh1R/LyCJp7JisyNZGNEXlv4tqAWqN8VUK+Bhv1dudXICp07lEfx7+KhtWGdgwffX197nWUz&#10;7D0S9IFvthx3dgEfsN/iUcXv632endnZR+yQfcTI5IOMbHTxPr2RVX6KkUeGa36YkeONJU9ixNy7&#10;iw8zMoyvHhkr4ppRn+/D0G4s+kgj94yaW9uCuXcX72EkO2n3ke79PXLAvpvjPcbfmo1FT2Gkzqu3&#10;jfF4HyPnpnmZjDxywOHkAx7su35/lT2NkboY+4lGOl31eXH/ai15e6P5fVbe3OKyE/Q+Pt5IOs3V&#10;TzWy7HTcuD+8Df0hjzressWmSbF1VEhK0UOpfi8j9R5Gm8uy97lqlgPfxg+s1iK3dGTfy+YWRfPx&#10;+x8yrR56IPeDb66tujHAlW0ZPr2F+4bm7ILDjSWiqeXef/Gph75H/f5G6hbw6rIP+T5fBNssEQRB&#10;EARBEJ8x5v7esg/pR7uXbBcb2TndXtW1tmJm7g8iWelWsu+xn5Vt1/3Rm0E9qfsrbU9sWUGwn8pm&#10;F/h9dIJX1wPipLm/MdwdRi3se+ynu6mmSb6tQwAaHlkzYIPFkNMuW0NtNjaxttn4vU7qVzFm0z70&#10;cb38OF8zou83siLvvQLCu5sStZFtPVS6NRK2GHmvlmvnkNLfrOlz0amp93AfS1fo2vj5B4ysxvg9&#10;uIOabefItuDqHRhZF41GZGMEw08e/gq74Whr+QjfpZGVbbvNfS932hiRu7pq0IhojOAmt5wj3y5f&#10;1qmKS5apfpUSd3+3fPedx4z8bHXb7DEj9WUut+Ss93fOdlj3iPlIsjxIb25J8HHn48VyyYaR+/f6&#10;IUY2bwA9YiSx7eg/wMiyftDc3cyKHhlZ2WWsaPxUI73VxG3y/I2sXfGuvgbvMdJZUqcqLvmJRh6r&#10;oW3eNvnERuJmP8hId0n6eFqyNDJYTdwmH2Jks+b7FEbWCk5XL99upFv6pI+nJTH2TmC9BIvd7KJJ&#10;3Ndsg66RGOO1eR+iZbMMf38jX62++wFG1ipXri6VtxuROCaqNxCBKStOrTIh3sYIoywYqWwc94Rr&#10;mR7TLgvsUJ+U7KjC6Nn+qKcMLOqLUlRshJUhHuATbJhj8AMsG2Lx39cF1ICHU1Wy3IQ7r2xPOl0o&#10;z+IwQacc97CDU6cMDllikxLHCV17YfmFZRMObxRSmsz04DBStQw3FSML2DEOOMOxdXBkEocOQdF6&#10;mOLRB/jFiIVlw+NYq271ohF1vxEVsmDHY9CQe3HmwQiGLmfhv8LBBe3E5TkaGeRmznDsXOHDospu&#10;AxqZzcfawqK+cPI1K3EAmQywYOFDIVUpdeZx2SzHwXfe6zIL19HIHCM8dcVvqmjE4NCxcApvwAsG&#10;G4cj5jclmLr03EkMvYbvRpixNjzEu464KSOZ9rCaxMjp+M1qx3CcH5v6GI+ee0ilOIO3b4LJnbjw&#10;LFj8XtFI7nv4NcOHrTarRrjlC1flfQnfmHhdYugSbJ+flCJzIfdyYfHSH6rzKrOuJy7ehctK3IZi&#10;xq/LUOVOCtPHUOhFifeAB8L2xOW7YAayHMgFvIAWEqRDXrzzkxHsCUOgruPwWIxijkYkG2k2zQvP&#10;MQCaybtQDOfqTQXHe1XWoddSO31e5VYs4kkyKfkpxpfNYBMgDoOHB4r9ysMrpRbvSoX12WuvmcdD&#10;unwTzt95dQka7RyjecFI8HM4GUxebhrJLBx6FfoCY4lDxY1EIwJHNsaxmFk0MsHhrGYCx/7D6R81&#10;uws41FhX42vXwyBojCmJozVHMSQ6nJq+sCNhfriEvf1tsH146Sewjxhua2OwrBvw7zHhGG+qCrgy&#10;cEgrnPjybSgmSv17DgcYMBj99z++sTJ4MBKcSHemYdsc4znH6vugvcAxG/iVzuDVCL6HcgTbwcBp&#10;NhWvKww159brq4qf2wrjImI+Ate5NtN5ZtezNoz39Or1kPNiLNy8NiIxds5JUw6SETiCQWaGfQ5n&#10;vFdsLjCsRQ/gSGCFPo6wNhpz5Bjsa2ErKah6jnljzh0uG9oD2FMPR2mPMWgPRx9j5uj6OArcYnCV&#10;jTE5lTRWcrh+Pfc5RkfnCyuvS2HUuasDbm2/B29gaBMGQkuMjDrkmRmDcvge8hK3A8mFs0j4SrAU&#10;313OeWEHce94gBWO18fkr4+RSUb+LhmxujbSw5gXJ4t5bcRGI4cY04RfzoyjEdVTzKORfgxYymoj&#10;uI5JQdUztDTO/BG3s46RQW3EYY7vhrD1c7M0AnmlkSfwHnxa43ehcUW8nllrBDcFCVUg1YARnPEj&#10;HgDDsKd5v2PE6mRkxN2YF8dNHI6METLnOMB+fcAgBkCUCg5JFAq+hmzFCBsnIxj3A6/AiJthUBLG&#10;6eIbGF8FGxi2RibRyDSLkWccL60YAjjB6Hx3cMBmaMS0RlCAc9GIaI04fg1GMKwFJBQpZFKyOY6w&#10;d/XYd3fQr42Aq1E0MgIjg14y8nVrZCgw9C8ZsQOxasQmI+uFDWw2lAOmMxGCKHCMOh7FgI1eRSO9&#10;jhH3jQ5oYsPIBM7Z1kge3DTGGqcQ8WgkD2DEfwV7WhpJESGM3RoWwkWxYiSEkxgbAWdOClGAlKCR&#10;ySD1f/nWCIqTOFZpDEYUnEL4PcSIOPgCMXoKjJjjaASyf/Ntx0iWjGzEhNdGVNEawWpnHwMdHIqU&#10;0YhBI1AJaIyw1giucMwOZTLiOkYwWjkZmYKRKcPMvWPkWNdGiqWRI6wmuGxpRLRGBl0jJWwKMiGT&#10;jAg0ohkcwIAdw1kxi/HoUDGJ8WTy1DKMeEcjFoyYjhEDTjdiwuM5MMDqGVbwukZUNJLb2CGJ6Qks&#10;BX2uGtEWR57nrZFJDHGZxtjoYW0El7G86OPl2OQjWUhGfigwqigZwSBfNHKzeNhISEayKhphGO+r&#10;TDSCHWOz2JkIX2BtBKM2MsyHoOI3wLmIkhGMn/4uzzZiwmPpA6eCj0ZEbWSE5zqmI3OuNZKbbUaC&#10;VQ7jBFaNzDI45FUj2sa438aIvEpGAhjBPaMRURsxLHvQSG5HeFCiNqLRiEtzIWVvMR79LW64NrKo&#10;YsQ7GIGK9ABr00sj8LV8f48RUa0b4TalY2lE2y1GxLn9uYfK8poRPJpFY2Q4wXGgyq8Y0XU+EszS&#10;iBSPGJHJiHbRiO4lIx6MYJB/7F+/aeLRoaaLRsRJKDDiHeueGJ+qukbk62yju7Y2kkEmsmoEEiMx&#10;sHtpRLotRqBU6MP5yVsj02hkAPkcXzWCoV0dI9PayJ1dGhl3jbCtRmJZI300MktGMusxTigZifHo&#10;CrejXZxvRxQ5xsihEYZTDs0GHSNjlW1EQNdGWH66biSmQ7KlEeGnscaxYgQyt/4MN79qRAksHRoj&#10;+DkMrukacY0RtzQyrY3Ye42kQdm8HONB4SZiIe1Z+koVY8t4dOlrI7qeJ0VBbtmU4LURSP5GBDQa&#10;OYCkqtMi44Wo6yPjuj4ySJMWYTAfnEfljH2zbgRL33FbH8HoSPYtnv+/i7HRrZFvoWY4H7CvNo3c&#10;eigV/qdUH5k8ZkTUvRIVGsmsXJY1TJ9GIzEiO05qkzVGpEulr4Lis1P6ohEofd/YDSMqGpGXBkp0&#10;mbX1kcGGETabs6PaiG2M9MGIjlG/+DmPRo6mcXKDaWtkmoyM455qI+dNfcThBMEXyYhrjZxsN9IM&#10;QYZNfZ2MiLo+wtSlyWBpiviO3SJlNCIZzsATq3vwasCXRqA+AqXvm/XxoWCk6A+gBL+0HSOqNgLv&#10;xPqIwykT2GicjBQdIxj1i6201siYTaZNbHRjZA71BFYMYiT0cN3IHA5o1ci5yxojrDHST+dI7OnI&#10;YFNQBeJdI9/iAcAOohEfjcySka+wsZOMQKODmzUjGxHQYMRAOo/4Bc6D1Iv1QOxQmalkJOsYgZPh&#10;eBqN4HW5NCJbI9giZrHCGo3UNbRJjpNdmp7EPcUPQpOiNTJmZbbAjfLWiG+MxNl5+ksj9byzRQ8n&#10;J+M2hf1i5CkcwKV9BUY85iNohOOFH41AczcZeQUX+YoRDAPdiICGU88O4ZvjC5wHCaObY9vXzBQ2&#10;6UYDEVt6Hlp60ObXha2NmJFIRsYc2/ozkYzMoXF2bpKRmWiN6AKqMmDEDuHki/PryHNb11mdZlWG&#10;DTtolfnY9OOm4nECA5xwqDEybIwIrEL3lJmAEd01cuFA+dCLxkiRjAxerRlJbd8C2kTRyEa8b3Yr&#10;MT55yE8CNLj7mfs+u4UP3JTqNEAqlcQYQFapONGIivPyYNQvlFvJiJb/Brbn+g/RiD51aZ08sLn6&#10;wzTl0haXMdsTwanD8c/hg6U+d/mfJyOqyEPmdTH7ufX6H8E+L0KojfTrqGuoh0QjUJlAaSAX6o/c&#10;5TFnVTy2fRehL50r5T/PYjw6GjkpY5glGMHvDMo/NDJvjHgwAk7X432h1IJaJ5ZXAZrhwyxc2TjT&#10;oj4rg4S8uKxwaHr+gx9jh06ciU4Wc6htvCtxZgGvfqzGPMZB481D/WOF63AwYvVdGXsDdGYULIMs&#10;mgcrMUgaqr9371IUM8PJ0HRg4a2DN8JbOLZSsDxVRjmkByOdsV8i5u0eK+9Q2kAzFjaV3Ybr2NK7&#10;CjhdCH6lAb+bGStzj0Hq8iKcmiHkRaO/vi4vsRU8gW+vwoTKv1fQ5D9HpxtTvgaogeeFlix33DsW&#10;ztAID1r6ubyDIyjx7rm+c2HhnQisEl6ZXGH8c87yDEOPc+71na+wu1d5D+uU0mG0+E1aBsWihM+x&#10;coido9gxB0ZuXDi7wWk5M9g+fPP5G6dhi5jxV4rpkjtl5txPcCa4OZSj1xb7ScBITA7Ut4JRJ+H1&#10;DXajyCpnOJNQ8BgajPHoOZjFIPMqP3VQolv9Jmg0gtMPhj/hXIuihPpaeBfCjV0fUAENn1DAF1pB&#10;JZ1hILLEru2sGgmHpwRc29hjrW7OwwX2s8cAWfdbOHmvb4MNl0G6d+GiUud3MagZTlucB/N1CV8m&#10;LnuNc4IFaCPwEEOOYXsS49P1hYlRzA4jmj0U1Zjga6sv4XBDBWJVmd+FE5yeNIZegwCNIc4yVGgk&#10;+AwTHeRVCW+flpBi/bs4e6fBeHQUDl+qw26zEAOrLyp95vJTOHzQeOExKlgX+dt34TV8E2bNyBDv&#10;oRyDDoWd+2x0EEPR8N9RvCNyjPGcAn/02qCp30BL5jyp5XFKWvge6ny6mdYcTuE6ZnA0TZEsEudT&#10;gUrgCTYuoCQQ7d1YOJPU3zF5ghX/GGwjLCt/eR4KOIfmGo1ga7c2ImxcBS40O5dnKG6BEeO6xJsV&#10;sBrGo+uFwcYnx9MFe+dxGkaN0ekm2ErhVyccnAVvTIAt6A+IrLv3HtHjYThHy/tam9FPD8+L/FAC&#10;e/DZ421766xhNu+lvqpvhuOOpzHuPBaop1hAfxAfYaQTCbxLI304uONHd/7p+Agj9tMYGYIR8+jO&#10;Px0fYcQtb/5uGnk4ivgRI/c8Yudp+AgjndjoXRoZsd62ga9PxkcYCcsD2zDSf2DsAHvYiP7gvHC3&#10;fIyRZXjmhpHxw5HmDxoJ/gNmKtg99wYmPx5VqpeddRuPihhvTrvR4cEoXH1/ZPCTcF8Yrnh8cK1q&#10;Y6k3p3LU92w2IR/SLT8kLP8JeQ8jywj0TSMPD82VWx/I0m7s0T0TBEEQBEEQBPECEU3jPvXf2v2l&#10;5LkgayOpcfYBc4x9seT1XZgUBvtxz7T+MiAj68jmTl008pHPGf0iaPIRMtLQ9i+TkRoysg4ZWYeM&#10;rENG1olGCkZGGuQVO2Tn5lgzVzLlNsd3vjj098yLyyubs9sKQ4tv3n9i3C+USc69urqxit0FNhln&#10;bx66p/YicIp5/adrK1kIGL777xvjO18Y6dmdt2ikUjhy3r/XjElfMBhSMOXuHB8LJa7jQ8j3naQ9&#10;wwt84q3FceiOX8cYnn0nac8kIyYZSY933HeS9ozoGMnscU5GopGsMcIDGVk1Il+TkdYIPpTRjhUZ&#10;WTUypZx1zYgjI2v5CJW+a6XvtSEjTJiOkXMyglNVd+qs5ymm+COm2f4C4HHSNps5XTh+YvNo5EU3&#10;baD1j/Hpmc8Lh9PkxbDkbdNQvxiyEBwGKv/4vfO9LFxhTPHLNsLC97YSjuVXtuqzcHbhc/fCjeRX&#10;CwxU1meF9izHCFr3svMRplLQ5eCACcvGjzyslSAIgiAIgiAIgiAIgiAIgiAIgiAIgiAIgiAIgiAI&#10;giAIgiAIgiAIgiAIgiAIgiAIgiAIgiAIgiAIgiAIgiAIgiAIgiAIgiAIgiAIgiAIgiAIgiAIgiAI&#10;giAIgiAIgiAIgiAIgiAIgiAIgiAIgiAIgiAIgiAIgiAIgiAIgiAIgiAIgiAIgiAIgiAIgiAIgiAI&#10;giAIgiAIgiAIgiAIgiAIgiAIgiAIgiAIgiAIgiAIgiAIgiAIgiAIgiAIgiAIgiAIgiAIgiAIgiAI&#10;gvgJ2H0n4HkgSsZ4ha+43XNSnglLI9LuOSnPBbDBHb4gIzVzOE8svsjsPpPxjCAj6+TN9UJGavKC&#10;jKwCRpTFF2Sk5q8N+x8sviAjNWDkryy+ICM1YOQvLL4gIzW/tOzXFkqcLFiou470vtOzf8DILy0P&#10;RgQrQzGDjPal80vHbqxYWCnsQCzKYPadoL3zC8cubC+zA277ovhbMsJ+4bMLe5C5fmZH3GjqE2DH&#10;aKTP/DAaGZMRdjzjCzQyjUZGVAajEW518JNoZEhG2PFYRCMus4eKjDA08orbIWNghOVkBJjoXmMk&#10;uyMjwES1RsQFGQEmss/tKBrpUc6KTOR/bowMyAgykf/I7Zh97aj0rZkIF434zE7JCBKNKHaYjEzJ&#10;CJtwNFIMZ2SkZsItGLGTeWZnAo2M952ifQPtGW5lsDl3M/XPcKbk+07RvplkRlgRjA5VHkoywjKf&#10;Gel5MOrHSt+VFXcvvadVBFboKguFeOfU9V04q166kZo5y64LURh4qYs9p+XZkRX7TsFzg4ysw/ed&#10;gGeH2HcCnh29fSfg2THadwKeHcf7TgBBEARBEARBEJ8Zft8JeDbIEAr8TUYawAjGCwoy0pCVGFfK&#10;ss/EyPHDb5td7MNnMcp2uottfQQpsvVRjh96c0eDYD2LtxP3bUQEG/zagi2rWRZKFVbXK5uXs+z9&#10;tD6CZ6pg+zfC5kyZ7t885fhrWKY9L7tLstCsmJXveaI9gmcSU/IcjKwv2IKB1K4d9yymP776soyM&#10;WR9//axdMNuyUmaYMNzgy+/a9YStX412ddXELe7dyIgN8derdsFWIwUThSjwpWnXa8+M0W4m6vBp&#10;eotnYGSCv3qdBZtEIzK+NM2yWVtz2NH9jGjEPQcjFn8ddBZswtHIIL40zbIZ270Rxys2lR6qapOt&#10;2dmTMII8gr2XkfhGWhuZsfKBT/wEPMucDMVUWl1xFx7/wCdiBEcL9JcLtqzEof5RxNM5Za/Izo04&#10;MDKQZiqLkRK3ezSS7nwvj2rb8Qk0EjNSYZpln8TISJhpDy6c7O51sZutfjgjzFPnLFgnC4EHHY/v&#10;yLJ4rczTWAEoicSJxTMkVUKwAYJGXsVza4dGhmCkD0aKSha72eqHM+pj/fMkvHXaaPzWR9Lmxe2d&#10;V0aVWTADdIBGFvBbeV3l3Md6LRjpDRi8ysvd3CtGIxNup0M0Uqayfh+MoDrCT82YOWFGOLp3JKw6&#10;vXvnpRnN+KWdaxvLZnEKSZyWutLMC4wKhrJmrjm8CuVuAkAhZ/VoZIJG/PLyfGpGUB0RmR0xx80U&#10;C1hoycrTOz/lZjIS3Fa5iyWR+Ad4z855oSDBmL9CfWSew7WUmXI3k0KhkTzYqWUTWbhlFv7UjCyc&#10;ApCloRGHlTAwIor/Fo0MZObGv/LJyO+w6B3zAjK+ATb/wcgghxV4MdtVb0DmQ7C/MXB17tOIhlOg&#10;v26ElRM00pPMqcLHsln8ExpRHSPcyaseXEI7NOIgMb81kK/t1YjfZsSz1ghWqw/BCE6cVnSNSCv/&#10;bgC/dtdjxNFIDq3KN2yfRqB80ddbjUxfgZFBY+T3a0byYEAGm/V2bOTXlsnTfRoZwXevQzJyjF0l&#10;0YhDIzPMYKIRKI8EVJl4CNFIDwuXvGJoZDTYtRGHtcZ9GsljB0c0wrDqPGuN4FRpycgRGDmDs7k2&#10;EucLm7FoZLxDI8KCkd/A+blfI7rASmc0wr9nK0YM5LutkVMLNXmWjOQ2Gunt2ojx7GhaQm69VyPK&#10;tEbkGesaUY75ZATrLAvfGslu7ScxIk0JRmZQWdyrEbgCGiNjzFnBiExGJFRGk5FjbNeUrRF+bj+N&#10;kWLOjqdzZvdrBJp3jZHpqhFeQYO3NVJUrREZS9/dG1FFzuxUM7ffOiv3rRG3aoRVTelr0UjeGhl8&#10;IiM5y8/NFCo9raS0AAAgAElEQVSse62zjrKSjdnXIzaBa2HNiB7URgwa0YUw2cKsGdll6VtCPQBO&#10;VOP1P+7TCKuYZoerRopoxKgVI8oIC0Ykm45aI+PdGckqAddNKLy04Y13e2z7wrmqimFr5Gi6NCJr&#10;I9i5KgppueN8w4jakREJrTz4wYP0+eWtF7vY5k9iBD4UNPyhWnSO+ch0acTKQaqzYliWKITjTqAR&#10;P8I6azSi2FAVuzJSYeuJh7NSn74Jem+jJvC+rwxu/M1MXnv9DZtNM8zY8Jad7SkejWDntCiw72zA&#10;L2TmtbCtEbjsdzlBVtzSAHY42NkmPxQw4mSwg8n8r3wZ/gubTViZg5G5sq6nzu6iEVhPmqzKQskv&#10;5eVMvw51LV4WE2HnX9ZkA4GpUgSon+o7H67AxISFN84z/UPp+6oMCnLeZIQHFjzUUar89Y9VvGOu&#10;oN5tobFzvpP7vs8EHmweFqFQVt3Y/NQybVl+eQmebnzw0pf5TYhGcvDmcpeVvJwrD/XXYKB5w+9A&#10;1O8XX5IR9isDJz9WR+WCaaiCQcNPCxGYvDDBCTcNXSOgy2d+Iq2PRoLLQpGFsaz2fRRPyDH++NmW&#10;ZTVw7YyOniw1BEEQBEEQBEEQBEEQBEEQBEEQBEEQBEEQBEEQBEEQBEEQBEEQBEEQBEEQBEEQBEEQ&#10;BEEQBEEQBEEQBEEQBEEQBEEQBEEQBEEQBEEQBEEQBEEQBEEQBEEQBEEQBEEQBEEQBEEQBEEQ++R4&#10;3wl4drh9J+DZQUbWyMjIGmRkHTKyDicja5CRdbjddwqeG8LuOQHPDmH3nIBnhzD7TsFzg4ysI82+&#10;U/DcICPrkJF1VLHvFDw3yMg6ZGQdXew7Bc8NMrKO3ncCnh35vhPw7CAj65CRdcK+E/DsICPrVPtO&#10;wHMjIyNrNEZEsddkPCMaI8ruNRnPiMaIpts2Nbw2kpORmsZI8PtNx/NBJCMZGWkQ/xR/ZZ6M1NRG&#10;uCv3nJBng0xGhCUjNXIcfwkz23NCng21EWnme07Is0ElI6ogIzWDxsh4zwl5NoyTCU090A21kTEZ&#10;aRiN4q85U3tOyLNhlozMyEhDbcSTkYYpGVnDRyOZpzECDT7W3jPHZLHnlDwTMheNcDLS0BixZKQm&#10;s2RkFZ6MCDLSwFO/iDA0irNGkJE1aiNwydD4+IQsyMgqZGQdxaIRRUYaGiMUZ9MwICNrjJdG7F4T&#10;8mwYJSNjMtIwIyNrTMnIGp6MrOHhLGGYnTBh95qQZ4NLRmZkpCZbGpF2z2l5HmSWjKzCl0ZoiG+E&#10;m9aItntOy/NAkJE1RJGMeMZyu+e0PA/k0siv7Z7T8jyQrDVyZ/eclueBjDLwR3Zj95yW58GAjKyx&#10;NMIv7J7T8jwYt0YEGYmMlkYWds9peR7MWiOSjESmSyM0m2DEt0YUGUFwbtbayICMIB0jYzKCZDae&#10;HvhjREYQtOBxBhLPZmQEwXu9Hufb8GxKRpBoJItGPBlBcHyi52gkc2QEiUbE92SkBeMlaiOWm32n&#10;5jkQjcgrvHTISARj9Lw6IyMtyQh2LQpD+QiCUc9eoxFJRiI4dsSPo5GCjCDRyJyMLMF7NX6GRhQZ&#10;iUQjJRgpFT2RIzKBf84rMtJyBP9uyUiH1shsTEZabh0ZWeXODcjICncWjczJSEuIRmZkpIWMrBPM&#10;mIysEMwIjJRM2D0n5NkQCjTiKSqthYysk4eKsREZWZKHEIwmI0vQSElGOqCREMjIktZIse+UPBdm&#10;0msy0mWGI0jISAc0wsEIzWPUgEaYJiNLZswxpsjIEjKyzgyHcKqSjLQkIxUZaRnhoFYVMByLiIzR&#10;iAw0Y21LHP5NRjqMcbiVDAUZaYhGRCgG+07Is2FARtYYYMcIGemg0AgP9CSOFoXdAGSkg8LKakZG&#10;lshkhJGRBjKyjsSqWVax0b4T8myQr1l87gQZaRC/w5/1bIIEax7MSUaW8PiwxXp+RYKRkU2yOkye&#10;jKxSMnqa7SpkZJ1414boQEbWiXdtiA5zMrLGHO/aEB1o0p51yMg6Y5o2YA1NgzfXUGRkDUVDFdeQ&#10;Z8W+k/DMkGf7TsFzQ1ztOwXPDRH2nYLnBq/2nYLnBhlZJyv3nYJnB3UqEgRBEARBvBDqDm3pjtLf&#10;sWPquH178tTpeTJECLb9w3TfSItVVRuRhul61WDamrLw3zCOMzrEVUKRls5/9hkb4xhV3mA6b9TP&#10;thzJ+pahMm3HQ27a1hQKa40I+IVWePi7z7ltkS/axvPK3cHayJQvjWTV8mVtZCxcnMDAxL/gl4I3&#10;xPm/fc7tz7xou5y2GXHZg0bifXht4ZKK27IYbcskq3ZuJCsefp/vbld5kTc749176sLGhDj2oBHP&#10;opH6LlptZMDmOzICF2STHFP/Dp0+w0E9UQ9jqwGteXgTlt1G7/OUThSeYTY5QiPaNPvvGkkHCUbq&#10;PBJ22THS5BMe31Y2S5vIHUbtQ0IHOzfSPLI3C2GZSh2v2PiOKjofgwyvu5Zd3WhYgNa43UPYQclx&#10;A1nAORgcDtkCI+3TcHk3O0ynKRhpSl+2YiTtMPP4NmzAxD/ByH/wOFF5b1c5q24ODIwUaR+nS9lw&#10;dstS+SZNLbzqalh72i8PN6A1FovDZMQ0Ror4XCAw0uxVbB4G940RtmqkXuJhq0sj/4tnfxONvNpV&#10;6auWRuqcRJ+kVOAewYjwolxNE4vjWvXy77UnQgvIOFsjqHweP1/GohRrYXkh271uMVI+bKRMRo7T&#10;kr/2+D/LwciOkJtGiqURDSW9Tx3N729EQvrgNMCtjeK3GceMN0ZMNNKIkJsXPw8PG6ngWuwYKdkb&#10;NFLs3ogwvIgvdCobY86l8SROqVrJRx40ouA/OGhcPz1AO111JYZOxww8GYmjhMFIb5iDhQpyNChA&#10;AkvXVjDKzfJOWXPe7CMLBRoxtZFfluwSjZjdG+FFaySWjdHIYGlkZaqAB41oPEuK2CiZx1Ih7gLn&#10;XwixZo5vlvo6evo5ePIB3qkEGpHRhoWzySpX1UZkmVsV4OJFVygLt2bqfdZGtPvZbnx0jLBmcqLa&#10;SCwKD2JGt3kL7xEjAg46+q3QSCpUwch/VxvRYETdxOvlzyomfgyFOqvkZVB2AG9jHiylk7eVTkZA&#10;HxgpRSli3hQLudbIL6osGoFrckc1tI6RusZRG2nqJz/VSMyVopFk+ucV+3lI66IR+TYewF8GrAAY&#10;DYoWlbRjfBtqOko4cVfVNTReKjACddIYE8cCfrBjhJ+ikVBHMXw8HSN1TlEbqWvJP8VIwcHISREj&#10;+sBIut76gf1ZSPuLRuKBsaMAKykw4tTCCxvbLFBMKcjPQ2MEVFhlwUgat5LjRdzmK78I0YgKZle1&#10;+NqIiEcC1ZzWSJO7JyNY1uMuoR2Cx5+MNJHh60YMGDlZGhk0Rv4ypMKlY2QCRippcuE0GpmnVpyB&#10;P3g17xoxORhZRCOYkajmebrHgYtoxO3MiM1vgqh0oS1cqiEZOYO8TFf59bsQc9aABUUwkDGGK8dy&#10;XxuBjE77OfyUkEtC6WGby85GIywVG8qOaiPFihEfy5oJXF5wwDl3+qQxooNFI+VowwhaTl0mquli&#10;OQ6naEQGvzsj+jpwyNbhVynxUoDSF/OyUOkbH+qyZlZB+aZCkf/Js9uyNiJfW+mhjDDyDfxZZU1H&#10;kMaKekx8MpLqkv28+FXXSOooO95iRAYXjRyuGNFg5Bw3qjBrXRrJoxERyt0ZUTaHS9cqMDJI+V7A&#10;vAwu4zc+L5IRn8NVNIZkwY5dVRtRZ068q6S08vuKTXEj6QrUVWNEQPmprm1txKARURsRaV27aiTm&#10;Izx4yFTgal01clKqW9yojEYuWyP/gEZ42FlvABxPNOLgZCnGwsZafEqD/D4ZgcN3ulBmLo36oeQu&#10;r43oUyfAm3BQm8hg1bzuGtNwoScjr+CcU/VT1vva/CKkuLalkcxo0zUywkYFFL9SbjUSjxnn7Fvm&#10;rMf6j7FtFMKOjZxGI+kyXpS1keBjLV6UmUcjUDqq60pEI3HmWsgL4driDupYuEaeqhjxjM4XyYhl&#10;6k1jxF5vM2I7Rhw2ZeOkfHqrkVSBxTy5LX2P9R+iEbVrIyIayaORS18b8dFIqeHvxohZM1KN9cLB&#10;omjkvO5JgS8xP0UjPTRSX0u1kSwZ8ZtGcDvZG8c45jV3SyPZSWNEpmqAXjVSRiNix0aqrpFgayNu&#10;gkYCFvX3GSn7eCQ2GmmaiJDLQRGJRg4UGknXUl/dnuMRrRiB7cSdaWEVGhGXaATq6zdoRK4ZiXXW&#10;LGbOyjZGVDRynIWTT2ekYo2R2Pb9EYz4dSMxHwEj/utNI5DL1Ub6kC2sGxmhEbk04uLOzoy8tJCI&#10;UzTCS3GxzUjqaCl4NHL8TW3ERyPs0xjRsUZpGiM2GinBSMxZZ9EId6EpawQmBivcq0agGGb5FRo5&#10;hO2p71NK+/L2BI0cRCMuGRFQQ8SdyT8V4nsDFVc0gqVPxwhvjWTJSLZiRNZG8k9iJPaobRiBIvQX&#10;ULE2hzkaSb0caOQgfj09FY24HIzkaZtwgqScdQj1NvWmqo38cFI3B1aMxExLYPOGQcVVoBFWl761&#10;kbY+AnWiI+x6TEaOaiMOjUygiPwURrK3sdWxbgRb52AEmuloRDZXDdReMTE5GsHKWGsEq3Kx9D3C&#10;c+gmdI18vTQyhsKIiWhExsm04YKExXDIXm81cqiNx16KmcBel6M+djMcwynqMzClPokR/mabEThx&#10;1Gswwq+ikXFr5C4auYtGxO+XRnhjZJKMFNEIlAYhXjSwVWgQx87GHuSiuLM+vmyMmFUjYmlEnpfR&#10;iMSu64nGbutjYYXnbrgzI9MVI5jVbxjxCqoHCozIs2hk1hiBAgGOmN9EI0q3RiCXq43kUOpAXXjT&#10;iIY8g8W/kpFR7JwCI5DxQGPSQQ2gLX1lhr0BZgxGBJTv8PZUGTSSi8aIQCM7Kn1nK0YwY9s0AqXd&#10;HI2omLNijb5u11ygEXkRjYyXRiZwvYORb2sjNt2P7POqMYJ3sJKRPuOxgjyOHZhgJPx/LHOQkYcS&#10;jVg0orJKw47nWdnnaMTVRuCEAgfHPBoZ7cxIuVrWiHuMxPqIjkaytvTFHg1Idix9cY3GyBG8lxfF&#10;MdQub+CALORDSyM9lu5yymhkBFcYxxoaNO6g7u5QIS+51SGIZASKLWxCQkmXlYNoxDOnsGJnQzSS&#10;GTQy3tkdrHJLfWTdiKhSDW1el74r9RFW10eikXmsbkAuVxsx+BVbyIeORdHPoPRks2jkosS7IgH7&#10;YXk4rRSY8HBaKJ9DK5q/hvbTXSWjEawKxnaohQanEidYV8owV7EiGXFgBJoEupg9oRFe8Y0664oR&#10;2dRH5sLM0YjETic7zQx2rVjIh7w0yUiFHWo4WgLaLjn2q6twFbSHc0NDE6nUF5AxQVGsrrERk8Nq&#10;IVZu/OA3TlTqCitsV6cGjIOlHFKRQTkjwchfWL+j0forRv4+lx0j/9waCatGmvqIPo1GsJGY81RD&#10;w+uHDWsjJZSjaASrHAqKEzCSVbLAO8sFNk7G8SZEuKq0Rx1Q0z1QkG/yDGfW9ocD9kuXjOgzDwWv&#10;rOCYwcgCNF7AYjuGVMD5C23uS3ccrNxNjAskVcIhJiN/yF/XRjAv+2NjJAuLMgcj8XKuxLvWyFU0&#10;cubRSIk1NBAZMwc0kl1XUNeC1FsJxYlyfeajEcO+qvf97TIZKgSNd4qH9SArvNXQa9+FV9/Emw//&#10;M7zMoIKGJxoHx6nQ/k6c2GPNdjSNbqmM+KExgidvMhKgelomI3CxBvhKHBrxaAS7ypKRUKGRUEGO&#10;GDvUo5ECvnu8XwO5oCjiTW9slqKRaTSC1b2fhtVvCnTxVXtHsx9/fsfqO9Y7YaYKPIkhZ5cOMrg3&#10;ZRzgFHuQ4KuP932h8nwTXqOR772Gw8QbSwIucqvvopG7ZOT3Tp/7aETHe3oiGTFo5ASMjGsjcEn8&#10;RCOPshMvI6x/54vwutQejFzUQxry7730WBwYJuHgbwPWkfJLD24WkKfAQRkoL2/w+PQNlBHhJCj4&#10;uzZixmjiHPMM8OaSkZxNeDiverNnbgRy9KzKL8Pvqxy7KRYu9m5g5gAlmscbjnivwMPlDyUeNHvf&#10;hoXX9YgadY4Fgrrw+l0wFZSybzGPLdhf3ZY4NuAcMiMRXO5luC3lbTATFVx50H/mRrCx1Nyn/9ly&#10;WBje7zVHqXUJtcxvpwJy1oM0rOe75iqWDNeWJ06/OzFTWehgBWQm7AguOUifKaElGH6AakZwHm/M&#10;IJOv2TM3Anl7hvcbNW4Rq0PxljSUgJD5+168f/81m/yPkOeGy3LjUBxUZ3kc+/PdNxm0x9Pt9G8l&#10;5nbYHm05qoe7wGbL520k23WirkHpt1D+/gJq5dt5aUYep1wO517WOBRWsB6eCkiHR1V+vkY2ESHe&#10;I34GPBcjzwcysg4ZWWfVSBW7/+/Pv1LWF/PF4U8uMT7jCIdVHh/ThOPHUr1mCXvRc8lljxSfBEEQ&#10;BEE8MzDw5jAOypqx+tknL2ayQmjoyioPl3g7Auow9chUDDAZYq8uRpSE2B+uPd7Ow/vd/f2m+FMj&#10;Q1EbAR2e1YG7gxn2b6rAxJnJbgwaKedoBCR96c+5yHAYlyxZWFQ4vLweXT8as3j3p5Cnlp9bMHLi&#10;NRoZqDic74sGrhOLt4GKgDd+6p60mYrjWINRp06cOzDCnUIjY1VsiV17Tnz30VvIHbO8TMNIQhxR&#10;wvDuIt75xnsh3MlzD0aEkychmLks9BMa4YZxFW6wjxLO2awNqcUbieN4fw/jbJSBb0nX4Qn2o3cK&#10;R56MaNM1UoSYk2rupfGyNTKTRf50Rjhk5UGFuzh+oUpjsNNMkoN4uePoZbw5jv2+efD4xg5mRocD&#10;rI3A3otkJPOy4GBK4zgDZUqM3KuNCPPLJzxHgssqKO70dYwrrANkpIxjXS4MdyXzHisJc4WBADhV&#10;7Q7mAW+NKMguTGvEcJ8ZhWNR0AgboBErTCl2Fl71XolzbJphgHe8pEVaqGSBYwQvrLCzzM8wuL+U&#10;Jg8OJ3jehZGqNfIqtytGChydU4KRHhjxclGIk1LYpzQC2ftRGhqFIVW1kbEwUAmADF+aceZmDL8k&#10;0RgR9qN3+jehNiLBiOsaiTFhYKSo+skIe3IjUB9IRpTNQlHPqDEWFqNzTyCRY+7mcDGhEahQaW7X&#10;g/J+Cr8ORW3Ev9L+IM7ksWJEF9Uh64tS/q9pNOuTGqlqI9JBTlobmXOr8XnxkEgoCsdM4dh9G4sB&#10;uz5twk/hF8G0RlR5ECON+ZoRqLJBns9wNOu+jODQiKURBsuKUmGYh4ZiGI2UGYbBvNdkI49wvG4E&#10;SngwYqMR0xrh4ffJyM7CNN8HaEckI8Lz4FojbsXIPBqxmcU30ujUj+I4t8mI8K9kdRDnFtg0MsWo&#10;FNaDC/ZJjfxZKGojJX/t7zFSRSMmM/jGX9uP3ulx7moj5SsRNoyc1Ebi7Y7B0xsxSyNlbaRqjbgx&#10;DnMtGa+EKTgY8eyN/eidHmvfGuHrRorWCNuLkcPGCC/52aoRSJYq0cgJGAlYE0Ej2aX96J0eq6WR&#10;LPz9mhF9noxMYkBe/8mN5LY1clq1RnwyIqsZGoFaa7iC4qBAI6f2o3c6kWVrhIU/rOSsiqnaiIuB&#10;wyP+1Ea0q41U/DRsGIGKO0as43BOLCPhDS7sR+90IquOkTLOatEYGUNrojGSh30YUb41sgiLtBCH&#10;qUYjIgZGLyDRmO1HI0LYj97pRISlkbpd2xgZQTvToxFoUd5Bi3z49EbK1shJuEgLWyPQNI5GqjjF&#10;hcCTpyfsR+90wqEyWJe+TK8ameEd9WQkw1il6ZMbkVVrpAg3aWFrJIvnyKnP4yUt0ciBsB+900nW&#10;MaJWjeCsCMmI4ThcePrkOasISyP5uhGWYz5y6qB2GWojh8J+9E4nrDYCddZmtqu6Fo99VhgtA1Ug&#10;A41LA/aeuKV3yLtG7tLCpZFQRiO6UAGnawEjQ2E/eqfHLL/XiEUjKhqBVpVh7smNZNhnVBvR9XDB&#10;Tj5SRSMY4YNT0oCRI2E/eqfHGPZY9wY0EzLVbV9uDhm0vLFSWOzJCOsYUetGxGVjxDdGjoX96J2u&#10;GOErRkQxZMmIKHAsPrNsn0bkuhG5qI2cO2jg9dFIvoOhdcdMJSPKvor3NUXRGJEY02aiEfxtMjTy&#10;pL2Khyx3TZ21EBtGTkJjRFuoKuzMiFwawbtTGOqcep5xbg5VyGhEgJl9GNH3G8EbBsnIhVNoZL4r&#10;I8LUdyeSEeyF8gqNaDCiwZBvjGAE+BMbUa5p+xa8NeJqIywIi3OVXVhI9BC7CXZhZAIZaH0H61Uz&#10;9yLewaqNzMEFXj9ohMeY+P0Y8bzIVoxgbwDLGyPyUxgJeKNslIzMopEcjEA5c+6wK9NqnGhiJJ/0&#10;oUqHOAFIY6SZHG/ZYxSNcJ+MTHdlBGdLwPu+5xVGZfaTEbwTjrFbFnbOry3eQnNzNDJWO5sg8H2A&#10;0r824mDn9dwQTT+rXzUyYRpS+/F98XgTFW9/4I1EVeBdTtzmYAYnyDmOjrAsuzPxpiKWwUyN8X75&#10;k3HIuKv74pdGxtGIjEa4G4ORBaYT8ryd3J3ADNzG8SMWR9QcpMFE0tVGMBFxkgV8U6Rg0mY+uCfg&#10;EKdySPdrOMalRvBptWDk3Cm8TsaZVycOCshdGUGOly+/wrlhm4nAa4bxZ5qi8okfr9wa0TiFbx1V&#10;jbfuQrynB81fN4NiIEtG8I3dGHm+jHB2hnTfF4zU8/TirJ9oxEJNKRrB0wQrSxLe+NKNzGP/DdO3&#10;FVYc6/u+8gxjxPiNEecexwbMR6zU2CwVZxtTj35pZNDIP2rGj/jGCM4GD82dUGB8eJq0P8cunPj4&#10;yRdjJM78Vfc8Z6l9MY9jjKB8xFnN4oxLWG52M0WCIAiCIAiCIAiCIAiCIAiCIAiCIAiCIAiCIAiC&#10;IAiCIAiCIAiCIAiCIAiCIAiCIAiCIAiCIAiCIAiCIAiCIAiCIAiCIAiCIAiCIAiCIAiCIAiCIAiC&#10;IAiCeJzevhPwTOAhuPRqvN+EPBs4PnE6Mt9vQp4N/MRO0yu6ahI8s8P0iowkXmX2ML0iIwkw8nV6&#10;RUYSZGSDzNYvyEgNGBGmN+AmGbFsxo4s/n6xgBHlxlranl64eRayUNz55ZnzAoFjH/oqvHa93LgB&#10;D/zq8m350o1Mpip4J4Od9IQQ3IQXb8SOFLcTuUAjXGTGD156PmL7kLFOZeZqIw6MfLfvdO0PNDJA&#10;Iz3WNfKCASOhWhopfsbJSNYYmYARxzQZgbOkNcJL9o6MoJGsNpJV2TUZ6RphOT8nIytG9OkJGcns&#10;qzYfYfKUSl/LHBoZQukLVjgZASP+IBmx095XZASNlP3GyOAVP001NLvvdO0PMJJ7NCIhL6nAyJkF&#10;Iy+67Qu1VB9beotCXwlx+qN/4UaEZ8ppaUsRmD67DPzdbZkXL9mIrJi0+dm7kJVM9bIyc9dg5CXn&#10;IwRBEARBEARBEARBEATxfnB23PnLrL99+GQJeTZI5pZ/ZKZ9OUm/Rk+bmn1j4J/qGpGmecXrpS/M&#10;iGVr5wg37cs69uQFGhH3XDUv0kiGLkSbs5ptRl5WzlobaTDbjLws+IoRtPHSjQiMZSQjHV7hUbdG&#10;sJwhI0wUgh2xsTRHXpZeZ2bO2IWdMV1MPQtszA644YUbCrvvxD4Jr2ZMegG5yVhc35aq9Cqzcyau&#10;bisWzG/KLBTalqLUp26k/L4T+yT0Rqw/RSO97OaHUmEQgZ0w+ae7Kru2v634hfnVddnrK26Ho5dR&#10;L+mP2eFQZGjEznH4kcisZfxfg+IGFogTY49H/QPwdDTs7zuxT0J/wIaHWGcFI7Nk5NoweC0h65j1&#10;xIk1jZHpyzByCEa+FtDKBSPTXjRyUUB5MxRgZCrBSDxHwNlk+jKGNQ4VG60Z+RcWjWRohGfWfdsf&#10;fCUKdzx8GUaOFBSvq0b+mIwwAUaYtJ71lREn7viLnpEiN80rMALHu2Kkqo0oNKJsxfrS8hN/zKs9&#10;pvhTszSSh0JaNIKl7qoRj0be2dyMhOcXQyN+t8cUf2pWjAi/auSqzkccGIFKibYjXvLLoRl8ybH1&#10;SyNWGF6uGUllDeSpkLOeW2lHWZX9y8iMXoYRA427+aqRS7NS+nI3YuPs3/5jMf2SjbRkaGSMNbSl&#10;kQvbMYIBKCOmslIVk5dhpOD228GqkfMVI9fFZPSNZF6xyYuoj2QFVM97tREsfUcyO3fdqwaNQDXf&#10;S/Yy6qy8yFxtZGEhI/3nkcqgThaNnKORhTVgBHTA/y9iFjU0MuyjEfG/oZE/jP/mxM6SkVCBkavS&#10;TkbQHIRsdRaKfSf3CRBF5scjWYCRd96rzKs3NzZnHNq+i6r0Uvzob6FNPGKTV0xDsfzlowpeaq9v&#10;SsZvbyttnLw88zmT8Pq8/E2lL7wLJijPjl4xdbbv1D4FqhCVwChgBoUK/H0sOm9OMI7NyhjN9u0r&#10;1nsRpS9BEARBEARBEARBEARBvAfdvrKjtfeErYd3vqih4bLzetJZbOCHcnW4yRc7cFEEu7GsY4R3&#10;giqUgR9/WRvJvlgj6mEjK4E3BfyYuDoA54sdDz3idn3Rd/dcNdHI8aQ2MvykydojbnM2tOPuH40R&#10;UxuxR40R/knTtTdwdvD1ZSsLaiNYviQjTdjasHtn5wsCjByvL7PdP7pGTHozlb7DV580YXsDjnKy&#10;vsx2/5i0660b+ULv8MFRrtXBvrmw3T9rI8K0Ria1kQHU5L5AK6JgR9xmpwaPdThlmv35m0ryU4OT&#10;Uha8AiPzGHjzo5vz85LJIMrMVLBsmLtgtN33AewcMMKUF2e2glLnXcXCxV2otHpthbZ/GUQAI2Nx&#10;joE3TvMTD0bkGCf+FdGIze2+D2DnoJHRWL12c2b5DyG7sD/c2lwG11N2EoQoJmzAL95W3EwkP7FQ&#10;Wg9kZiwOWMPfk+M9p3/3oJGh4sGPocaRw2ngZrdWCuv6srCzHhqBI58PeIFGDFxbfZGdGzTSg3Pl&#10;+HjP6fGNR7gAAALlSURBVN89aASO1fkBGJnLBXPTX1jJjeuLwo56PBmZ9aKRBUtGLgqwgUYmX6yR&#10;hZ0NoASZiVMwkoGRYtIXJ0sj02Tk71gycskaI5Nv95z+3SMLyBrEAgdtFmwqTkNjZBSN1FfNJBn5&#10;A3zAHsrsj9GIzE7cF9jcQyMWjIzFAozwy1UjX6kVI//KsIzOs/8zGWHCfTkRN78y9YvGyEBAJgFG&#10;3FHXCPttMW0GQ4ORkqERnCQ6GdEuL/Z2CDumjRSIRvjSCPxo8hFmh9nNphFxmVW1kelEm3t38ZnR&#10;GsGcNRrh/7JqBMfKD/nFihGMOIKiOftTbcRNpN3bIeyYtq6JRtw2I3LAppDlLo1MJcfxrHaAATgp&#10;Z7WTbqfj583SiElG+tm/oZHT4pvaiCiZxhfTJoQAjOCYZzRyaWLpC+fNF9j/DO3Zb6IR9v/URib1&#10;OYJ9ab1kxNRGLg0YGdVGRmik+PKKX27ZUTJSRiPmqDbSx47EwbKGhkYuTDJyge2aaMR8eb2tmWOT&#10;qYDjw751eGEntZHDpRFuYj6iOPacoJFz1xNQp4O6/hdoBDICi0aGtRFvp9lNrI9g1WMgo5GUs2p+&#10;DvmoHatr46VCIzf/r12/5fcFMIs5gp2gkVkvC2DkLZ4VOphQKqjCMvGjw7qI/p4bD+eU0jdg5J0b&#10;ibswcxtdkp8/OhTjPncWuw91nwVTskoK61WwoZJ3rkyBNydeX12ainGHAThB3LqxuK5mW25/ffao&#10;wJTnIXZAa8/yRcWmOtxVEowEcXNTMXF7XeXGqTPp4I8gLxY+8GszhlNmCp/74hCeScdDEY3YuCjm&#10;DYeZvQyLc7MMvDmoP/CF3rlaBXvZj1dvXB6xXxVZsZ/kPAPQiF29uT1hv37pRsymkXhb82UCRrBd&#10;v2rkl8WLyDG2A0aw76drZMYvXvLjGNEIWzWiw0ko95We/bPFCNRTwpfX1H9vlGPjtaFlsmT6i+kO&#10;+nCE3RilSRAE8P8DKgNsCDJzYGUAAAAASUVORK5CYIJQSwECLQAUAAYACAAAACEAPfyuaBQBAABH&#10;AgAAEwAAAAAAAAAAAAAAAAAAAAAAW0NvbnRlbnRfVHlwZXNdLnhtbFBLAQItABQABgAIAAAAIQA4&#10;/SH/1gAAAJQBAAALAAAAAAAAAAAAAAAAAEUBAABfcmVscy8ucmVsc1BLAQItABQABgAIAAAAIQBF&#10;1FT3yQIAALoLAAAOAAAAAAAAAAAAAAAAAEQCAABkcnMvZTJvRG9jLnhtbFBLAQItABQABgAIAAAA&#10;IQAs0fBh2AAAAK4CAAAZAAAAAAAAAAAAAAAAADkFAABkcnMvX3JlbHMvZTJvRG9jLnhtbC5yZWxz&#10;UEsBAi0AFAAGAAgAAAAhALGH5rPdAAAABwEAAA8AAAAAAAAAAAAAAAAASAYAAGRycy9kb3ducmV2&#10;LnhtbFBLAQItAAoAAAAAAAAAIQBJWKCSWwMAAFsDAAAUAAAAAAAAAAAAAAAAAFIHAABkcnMvbWVk&#10;aWEvaW1hZ2U0LnBuZ1BLAQItAAoAAAAAAAAAIQBhDEIsNTIAADUyAAAUAAAAAAAAAAAAAAAAAN8K&#10;AABkcnMvbWVkaWEvaW1hZ2UyLnBuZ1BLAQItAAoAAAAAAAAAIQA9VFcZfdcAAH3XAAAVAAAAAAAA&#10;AAAAAAAAAEY9AABkcnMvbWVkaWEvaW1hZ2UxLmpwZWdQSwECLQAKAAAAAAAAACEAEA1Vw5ujAACb&#10;owAAFAAAAAAAAAAAAAAAAAD2FAEAZHJzL21lZGlhL2ltYWdlMy5wbmdQSwUGAAAAAAkACQBDAgAA&#10;w7gBAAAA&#10;">
                <v:shape id="Image 23"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GtvDAAAA2wAAAA8AAABkcnMvZG93bnJldi54bWxEj1FrwjAUhd8F/0O4wt5mqmNDOtMijsFw&#10;MlDHnu+aa1NsbkKT1frvjTDw8XDO+Q5nWQ62FT11oXGsYDbNQBBXTjdcK/g+vD8uQISIrLF1TAou&#10;FKAsxqMl5tqdeUf9PtYiQTjkqMDE6HMpQ2XIYpg6T5y8o+ssxiS7WuoOzwluWznPshdpseG0YNDT&#10;2lB12v9ZBRa3lTQ/z/3bl9x8bn+9P142XqmHybB6BRFpiPfwf/tDK5g/we1L+gGy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Ma28MAAADbAAAADwAAAAAAAAAAAAAAAACf&#10;AgAAZHJzL2Rvd25yZXYueG1sUEsFBgAAAAAEAAQA9wAAAI8DAAAAAA==&#10;">
                  <v:imagedata r:id="rId35" o:title=""/>
                </v:shape>
                <v:shape id="Image 24" o:spid="_x0000_s1028" type="#_x0000_t75" style="position:absolute;left:10668;top:914;width:57302;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IpnDAAAA2wAAAA8AAABkcnMvZG93bnJldi54bWxEj09rwkAUxO+FfoflCV6KbrQiEl2liAGh&#10;p8ZeentkX/7v25BdTfTTu4VCj8PM/IbZHUbTihv1rrKsYDGPQBBnVldcKPi+JLMNCOeRNbaWScGd&#10;HBz2ry87jLUd+ItuqS9EgLCLUUHpfRdL6bKSDLq57YiDl9veoA+yL6TucQhw08plFK2lwYrDQokd&#10;HUvKmvRqFKw7frgmr93n6q16/zHJacjrk1LTyfixBeFp9P/hv/ZZK1iu4PdL+AFy/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oimcMAAADbAAAADwAAAAAAAAAAAAAAAACf&#10;AgAAZHJzL2Rvd25yZXYueG1sUEsFBgAAAAAEAAQA9wAAAI8DAAAAAA==&#10;">
                  <v:imagedata r:id="rId36" o:title=""/>
                </v:shape>
                <v:shape id="Image 25" o:spid="_x0000_s1029" type="#_x0000_t75" style="position:absolute;left:3596;top:10058;width:66507;height:7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yfPFAAAA2wAAAA8AAABkcnMvZG93bnJldi54bWxEj0FrwkAUhO+F/oflFXrTTUMtmrqGohTq&#10;QdC0B4+P7GsSk30bdleN/nq3IPQ4zMw3zDwfTCdO5HxjWcHLOAFBXFrdcKXg5/tzNAXhA7LGzjIp&#10;uJCHfPH4MMdM2zPv6FSESkQI+wwV1CH0mZS+rMmgH9ueOHq/1hkMUbpKaofnCDedTJPkTRpsOC7U&#10;2NOyprItjkYBuU27386uFLav67Q46MNluVkp9fw0fLyDCDSE//C9/aUVpBP4+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snzxQAAANsAAAAPAAAAAAAAAAAAAAAA&#10;AJ8CAABkcnMvZG93bnJldi54bWxQSwUGAAAAAAQABAD3AAAAkQMAAAAA&#10;">
                  <v:imagedata r:id="rId37" o:title=""/>
                </v:shape>
                <v:shape id="Image 26" o:spid="_x0000_s1030" type="#_x0000_t75" style="position:absolute;left:13106;top:72725;width:4877;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Cu/XEAAAA2wAAAA8AAABkcnMvZG93bnJldi54bWxEj0FrwkAUhO8F/8PyhN6aTXOQELNKKRQs&#10;CYjGg8dH9pkEs29DdjXpv+8KgsdhZr5h8u1senGn0XWWFXxGMQji2uqOGwWn6ucjBeE8ssbeMin4&#10;IwfbzeItx0zbiQ90P/pGBAi7DBW03g+ZlK5uyaCL7EAcvIsdDfogx0bqEacAN71M4nglDXYcFloc&#10;6Lul+nq8GQXlb7lLqup0SeW52Ze3It0XNlXqfTl/rUF4mv0r/GzvtIJkBY8v4Qf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Cu/XEAAAA2wAAAA8AAAAAAAAAAAAAAAAA&#10;nwIAAGRycy9kb3ducmV2LnhtbFBLBQYAAAAABAAEAPcAAACQAwAAAAA=&#10;">
                  <v:imagedata r:id="rId38" o:title=""/>
                </v:shape>
                <w10:wrap anchorx="page" anchory="page"/>
              </v:group>
            </w:pict>
          </mc:Fallback>
        </mc:AlternateContent>
      </w:r>
    </w:p>
    <w:p w:rsidR="002664B6" w:rsidRDefault="002664B6">
      <w:pPr>
        <w:pStyle w:val="BodyText"/>
        <w:rPr>
          <w:b/>
          <w:sz w:val="17"/>
        </w:rPr>
        <w:sectPr w:rsidR="002664B6">
          <w:headerReference w:type="default" r:id="rId39"/>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3760" behindDoc="0" locked="0" layoutInCell="1" allowOverlap="1">
                <wp:simplePos x="0" y="0"/>
                <wp:positionH relativeFrom="page">
                  <wp:posOffset>0</wp:posOffset>
                </wp:positionH>
                <wp:positionV relativeFrom="page">
                  <wp:posOffset>0</wp:posOffset>
                </wp:positionV>
                <wp:extent cx="7010400" cy="101409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8" name="Image 28"/>
                          <pic:cNvPicPr/>
                        </pic:nvPicPr>
                        <pic:blipFill>
                          <a:blip r:embed="rId40" cstate="print"/>
                          <a:stretch>
                            <a:fillRect/>
                          </a:stretch>
                        </pic:blipFill>
                        <pic:spPr>
                          <a:xfrm>
                            <a:off x="0" y="0"/>
                            <a:ext cx="7010399" cy="10140696"/>
                          </a:xfrm>
                          <a:prstGeom prst="rect">
                            <a:avLst/>
                          </a:prstGeom>
                        </pic:spPr>
                      </pic:pic>
                      <pic:pic xmlns:pic="http://schemas.openxmlformats.org/drawingml/2006/picture">
                        <pic:nvPicPr>
                          <pic:cNvPr id="29" name="Image 29"/>
                          <pic:cNvPicPr/>
                        </pic:nvPicPr>
                        <pic:blipFill>
                          <a:blip r:embed="rId41" cstate="print"/>
                          <a:stretch>
                            <a:fillRect/>
                          </a:stretch>
                        </pic:blipFill>
                        <pic:spPr>
                          <a:xfrm>
                            <a:off x="1066800" y="103632"/>
                            <a:ext cx="5730239" cy="792479"/>
                          </a:xfrm>
                          <a:prstGeom prst="rect">
                            <a:avLst/>
                          </a:prstGeom>
                        </pic:spPr>
                      </pic:pic>
                      <pic:pic xmlns:pic="http://schemas.openxmlformats.org/drawingml/2006/picture">
                        <pic:nvPicPr>
                          <pic:cNvPr id="30" name="Image 30"/>
                          <pic:cNvPicPr/>
                        </pic:nvPicPr>
                        <pic:blipFill>
                          <a:blip r:embed="rId42" cstate="print"/>
                          <a:stretch>
                            <a:fillRect/>
                          </a:stretch>
                        </pic:blipFill>
                        <pic:spPr>
                          <a:xfrm>
                            <a:off x="0" y="1566672"/>
                            <a:ext cx="6918959" cy="8574023"/>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5138928" y="7370064"/>
                            <a:ext cx="536448" cy="475488"/>
                          </a:xfrm>
                          <a:prstGeom prst="rect">
                            <a:avLst/>
                          </a:prstGeom>
                        </pic:spPr>
                      </pic:pic>
                    </wpg:wgp>
                  </a:graphicData>
                </a:graphic>
              </wp:anchor>
            </w:drawing>
          </mc:Choice>
          <mc:Fallback>
            <w:pict>
              <v:group w14:anchorId="36349871" id="Group 27" o:spid="_x0000_s1026" style="position:absolute;margin-left:0;margin-top:0;width:552pt;height:798.5pt;z-index:1573376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ArbsECAAC2CwAADgAAAGRycy9lMm9Eb2MueG1s5Fbb&#10;TtwwEH2v1H+w8s7mfhW7vGxBSKhFtP0Ar+MkFnFs2d4Lf9+xE5ZltxIIFYmKh0R2xh6fOXM8mfOL&#10;He/RhirNxDD3wlngIToQUbOhnXu/f12eFR7SBg817sVA594D1d7F4uuX862saCQ60ddUIXAy6Gor&#10;515njKx8X5OOcqxnQtIBjI1QHBuYqtavFd6Cd977URBk/laoWipBqNbwdTkavYXz3zSUmB9No6lB&#10;/dwDbMa9lXuv7NtfnOOqVVh2jEww8BtQcMwGOHTvaokNRmvFTlxxRpTQojEzIrgvmoYR6mKAaMLg&#10;KJorJdbSxdJW21buaQJqj3h6s1vyfXOrEKvnXpR7aMAccuSORTAHcrayrWDNlZI/5a0aI4ThjSD3&#10;Gsz+sd3O26fFu0ZxuwkCRTvH+sOedboziMDHHAJPAkgOAVsYhElQplNiSAfZO9lIum8vbfVxNR7t&#10;AO4BSUYqeCYiYXRC5MuCg11mrag3OeGv8sGxul/LM8i5xIatWM/Mg9MvZNeCGja3jFh+7eQgJ3B7&#10;xpxcc9xSFBU2J49r7A6bgxMHq57JS9b3lnk7nqCC7I9k85doR0kuBVlzOpjxjinaA2ox6I5J7SFV&#10;Ub6iIBl1XYeQNrjfBmQjFRvMeKG0UdSQzp7fAI47uIYWKK72Bgf6CacNQU8Ce61m4rI80ExWZvbs&#10;feJxJZU2V1RwZAcAFkAA27jCmxs9wXlcMpE4InDQANBINAz+H7kAIc/kUn40uUTvLpcwyLLCVhNX&#10;TOIsjkZJPlabNI+DKJ6Uk5dRkjuSPrVuYqDrUDcw/2BlJn533UyKSbMsy48kk5VhUaaTZIo0T0BA&#10;n77WxFD5n2km/GiaSd5dM2kYFyX8k22tyeMc2tHkqNjEWZKA3XY2SZ4mhft//9Na4xocaA7dr29q&#10;ZG33eTiH8WG7vfgDAAD//wMAUEsDBBQABgAIAAAAIQAs0fBh2AAAAK4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P9y6JZx6JqPSDcPsV5GYv17CHnxZcM3AAAA&#10;//8DAFBLAwQUAAYACAAAACEAsYfms90AAAAHAQAADwAAAGRycy9kb3ducmV2LnhtbEyPQUvDQBCF&#10;74L/YRnBm92NWq0xm1KKeioFW6F4m2anSWh2NmS3Sfrv3XrRyzCPN7z5XjYfbSN66nztWEMyUSCI&#10;C2dqLjV8bd/vZiB8QDbYOCYNZ/Iwz6+vMkyNG/iT+k0oRQxhn6KGKoQ2ldIXFVn0E9cSR+/gOosh&#10;yq6UpsMhhttG3iv1JC3WHD9U2NKyouK4OVkNHwMOi4fkrV8dD8vz93a63q0S0vr2Zly8ggg0hr9j&#10;uOBHdMgj096d2HjRaIhFwu+8eIl6jHoft+nLswKZZ/I/f/4DAAD//wMAUEsDBAoAAAAAAAAAIQDg&#10;TG4lmAMAAJgDAAAUAAAAZHJzL21lZGlhL2ltYWdlNC5wbmeJUE5HDQoaCgAAAA1JSERSAAAAsAAA&#10;AJwBAwAAAOUXs1AAAAAGUExURf///wZDvT/LfDsAAAABdFJOUwBA5thmAAAAAWJLR0QAiAUdSAAA&#10;AAlwSFlzAAAOxAAADsQBlSsOGwAAAx5JREFUSInN1z2O1DAUAOBYLtzhlgLJ16BA8sXQOB0lR9ir&#10;pIKSIxCJgtaIJoXx4/34N5MVu4iVSDMz32Ts9+xnx7MsL3C9veb3L8i3/53Dv2D/krz+NUO8Yguw&#10;XnCAdvvIAJDu2SDDPVviTd67zh7wB/GOA1Jt3G1VFez4Ec6sKWhTGu9sMv8knthys+E4sWNw6cR+&#10;l+BPHLbW8cSSgYTSuUQc9pnz1PNek0xjnJ2PIavOurCGmcuQKo6wsanTyBF2rm84QldvspVZOksC&#10;Dr4cI5e8cJZnXiU8qZU6eYWpKDLzKiwF40oJdZboiFfirYQrPe6KK2tmytxPzKtcZ5L9zCYtUof8&#10;HV08zPag0CN1XTi18cA0dVsXfa5CovCJXxf21JHLtC6I35ep5FQtWBkwnHVhDt7Ag7CeGPOErzSO&#10;GK6KLUoaGAfpFZWMTHwqnBxkS+Eyl8rChjFCt2JczFJCpjLWsN4bI2Ej8JFqWDhK05H4k8qFubJo&#10;PDLyjmEX3mWW440GxRwjB/gQA/JBv2WmglOQ9eEdfE/0SX6/UdOHOvwDfMtUZ41xuhQF8gMmDjj5&#10;xJHrpbKiocsUTYClM897tr8gupG5Em4mQbR5YE8t3jSyGZn3k0CsG2NIXDZeHRAVdJZV6ZdIvHbm&#10;2fS0OfNOV1jXciGOlVdZy04YbzGb8H7JaiscovqZGnNBFP6RK2+FKS0VobCd+AjDeA+McZo6l4X9&#10;wKYwjeSxHPjtExl3yWwL191NOHy+ZFr8ptd3ZVr3shomto1TY1z9pnLdrIVp1oRhZFqlZX2sI7fY&#10;5LFxx/7Manwk0GCMbMsTba2ZCZd7kNXIWvKh3aYkzC9Sa+PBQr6VfIazTNlKOJ/bmeXpmM/MT7Q6&#10;kJ15HemB5WBoeAkcZ5aHfexceqeiln4nxoOEqlv6wBbXaTvTLC1hPRxSBh6PNCN7eajVy5VX3DP3&#10;kWs/U9OdzXjzYtfl6qrL6Wk8N/kn1vFZfFyyeoTTJS+P8PP+EzzvWDycIyfeLrmdcuYLt443V5yW&#10;dxesYbv6B6X6wXm65rppl78eLHPPvwHyLWDK9G19wgAAAABJRU5ErkJgglBLAwQKAAAAAAAAACEA&#10;BJBRMQ4yAAAOMgAAFAAAAGRycy9tZWRpYS9pbWFnZTIucG5niVBORw0KGgoAAAANSUhEUgAAB1gA&#10;AAEEAQMAAAC/W3TMAAAABlBMVEX///8lkUviEHQ2AAAAAXRSTlMAQObYZgAAAAFiS0dEAIgFHUgA&#10;AAAJcEhZcwAADsQAAA7EAZUrDhsAACAASURBVHic7d3PbuQ4miBwChoU+5BIzjEPXnH3DbJvbmxM&#10;8BH2FaqxD7DZ6IsSFRWSJxYdl8HGPsBs+jX2UOiSEcDEZdB+gUUXAwGsb5OMjUPSKI243/eRkihF&#10;2Ol02tU9GLOyMu34I/EnieRHipIY+/eUVPmXzsEvl5wGr2WyZozXTNjUwYupZYVz8JKw+BnhqqPv&#10;JSde8ws0D1pvcsfXnzMFawFE3gCZuxJwDXPONUw5yrlyFt5MHCbYEKSUjjaDwo/jt7lDfwnvNrDQ&#10;ipaW4sL9b4zV/TplRV/BL+AHFPwqtcSl+8zg0v3H/UpY+2p1B+LON+6wlijsrAlZC/wLcgRrFi4N&#10;Vk4ZLPAdtOJqXGutcPNURIClccqqoM+TG99Cp4Ff8YcUN2WCn1KGrPArLbfwGzlx7RaiVxVtOtiI&#10;9H/qwgLgb/gY5huWiZtQ2KTxW/4Oa9VaK8xn2lppV8GPrRU2CS2f2JgpTRujbK1FZ3Xwp6Z9hJ/n&#10;5OisgjApMimnyqjW6ry1IWvTZpNepeKBaxKQD+7CUnFhtG74nw462eA/KWXd+I1C8LG1+3BrrWCB&#10;zo2tCf2ImaKF9VY8EHtr01kFsnor7MWWGVttb3XHVnfCav2ny2MrJyutpfQFr7NqX16PrBo325E1&#10;pa1wbE2OrSocyXVsVbG1iaxJZ63CW4zQsbXsrLQFcftWY6t+sLXurbQPYivVSryz2oE1HVpd+5Gx&#10;tXB+KWR1Q2vJwkYeWMvYKtHahKWG7YtWHaxJsIYVjK3GWymfKrJa3AdHVhFb+YOsTWx1wdqctoay&#10;y32lcMpakVWGjTW24keFY7G1vMtq77Sy+624v82DrSJYy75uSjurjazpCat4gFWcttoja01W/DuJ&#10;rQq/L53urSK21kVspXzbUFf21uQ+axVby9Za3Wnlp6w2WJt7rLRAZX1YVFisPQr4A9+iWKIJVtVQ&#10;CADfqwdWCLHEg6yW2/AiObr2tbeGBR9ZMdvYrAva5M1pa2Hxb2/lR9Y6shadFRtx/B5tJR8xKQJD&#10;pHDaWiZxecUMtNayt2I9aTGrvZXhNqWMa4yX0rDgivl9GVsxYtFkpbzA9pVH1hoqnW5b3Gs1nVXR&#10;sc+DtWQhYoIFpZ1VxlbGHmStWN5btbfa3golemTVY6skq29sUz1sczB/3upOWZtgxTVGVl/O2ZE1&#10;BKr0i7wdWNnI+mOwVkPrG7+R7rIWzcOtLLnPetzmuMjq7re6yHozsjZja9pZdWylcqiC1fRW0aoU&#10;VT3B6kNKb01aqw15CescWH2R9dviM1Z/3J+2umsX8kVWhO87qxxYa/ghderYyoP14K02stZBJf1G&#10;1N5ax1ZNTSRZP2GlfMrqWmt5bP0I2SUr7vr7rZsj6+HB1nRsrY6sRW9V91lxsbD601ZYOzUoh8ia&#10;tFb4kuit1d3WBKylrzPxE7uRdVBe6wIjz9ZqjqzFNrb6PurAaoK1e3Vkdev7rZC91lrG1qqzJiOr&#10;HVqXQyv8crfVdNZ6aK0iKzYQndX6CqO1+lGO7lVMZPWbB6zVSSt3F5gJyF51j1UeW+uhdYGNeRNb&#10;d3H7GltVbLWnrHSQN3dYi9aqrBpY8VCA7Zh4q7vT6ranrDungxXHTsrYirX/0IoVYbBusdmMrVVk&#10;RSaAQzmMrO3ozLG1U3lrccpqeusVVsg+WyPrmmqju6z8lFU1fmios6bOV/pla62o1HRWc6e1jq3W&#10;7yGywo7prYYqDEP1RqFDHdi9Orbi3gvbd2BNqSQz2hZH1m1rFSNrTWMWx1Z9h9XGVokjlMGKEVhv&#10;pfLuKoqAsYForUVsdSetRbCiwlvNHdbkLqsJVgdv4GdLsmLg77skwcrJ2g70oTWJrNwPxnVWOE7s&#10;SWsoYzTMBoU8skqvKmJroWVsTdxl7a0lWe2RNQnWsrNWffuqoefRWrmjPqGhPoBtA+zWSp1+GXqW&#10;8D1NtVXff61OWxsZWROKjhIyjqwaCyoeplhAK/UZq++o0vbdb1xvZe7Gj6jRgVM9yCrI6gZWRtsy&#10;1KQjKwV8A6vqrG5gtd5qYamc9u/QihsZlqfq1tr0VtgD2ElprdTL9aPXkfWj77n6bqIfWeisRe2t&#10;nAKoYG3Hm6reKlqrbq1pZE38OEprFVjDBivsvc7KXOhEt9aubqLmAHaqpG1WyjAm7l9tK2VvxaHC&#10;MNasj6xFu4LWWp62itiqfcjTW+uwLWtvxcKXxtbmIdbCB+W4avy67q3UVfL9drT6dtx3KiIrbnEa&#10;ciosC9v3pJXRxhxbVdNaq4G18q7Y6rdVc8qKuSx7K214MnD4ueqtyneBqB98h5Uqld7qemudjq3N&#10;kVX50Rm/McdWGazwaVFH1m7cP1h9VyhxYdwfakrepHeM+5NVn7JKtMC7tMLEmdZK1Zu3UkNB/bXu&#10;1diKKxO+5+Zo3P+UtfEb88jqOquMrcwva2SlsXayqqEVEX2MCK+61pricFxrpXLBG98UDqwl9gv8&#10;KB73q+1fDcFxnTbB6rsqBR1LdCx0Vj+KfYdVnLZiqcRl9VZL1tCNRquIrSIeM8UzYaHdEEMrdW5E&#10;sLJT1vpeK7Z8ZWv123dsNVSP3mFdNj7w19L2Vh8LR1b4sLLt+AFa64E1HVjTyAp7r7f6c3+d1bZW&#10;Ctk6axOs6ciKBQKtoQvqt+/QKoJVNiesfGStWHcKCUf6eqsP31JvhQ/XRGqtGL7F1ovTVqonRYhI&#10;IUbqrbTqyFqy/lVvhWqgtfqR0bSzVkNrG97fZfUFrLeWVGCPrP5sJFnlwAqVQmy96qxsYJXB6oZW&#10;3lkb5k/h3mXFM43BilEsWjeRlc4S323dBKvprZb6Sxjpd9YiWP2pRnijlja2itiKwXfZWgvbn+PA&#10;hqyPvtWR1YZBM2/lY2uN8Qt9Q4ZTgaN4uLMKx9qTsb01jayms/pOtYytlodCbKi8YmcmtqZD6/oO&#10;axJbZTOwauwBYNWD1op1r3ZWEVl9h/OEteqto/FhqMhuWmvRW32nmsdWf3yxtLOqgZXFVhZbVR1Z&#10;sVcs6dgaWIWPIgojfPvlgpVePba6tkKpx9bUlyd8f2AtvPWjtxbH1jSyOtee37et1YR6MgwqD6w7&#10;x0KfbmRVzmeFrG5gNWGUprOGV4OVO7I2frtTRX2fteytJlgpHA9W3VkT5+domIHVL99buRtZVRNb&#10;b3qrbGKrjKzCFWNr6juOvrY/tiZY4ry1DNv3UVbreit7gNW11vSE1UVWF1uhNVGhmcBjNFhla01i&#10;qxxZpfXWtoKFQ+aktThhNWgtglVFVt9ljq1Jt/zi89aGFtqWV9FanZ8YUxZ3WC1Zjd8tx9bUXcbW&#10;6jPWisdWN7ZWX2BNKVopuwV+zqpHVk2N55GVtVbDulcjK3Ob+vNWN7RSn4WsqrXWsbXwVj20VkfW&#10;dpaNX29krTsr76z6TqvqVKHr4Xw9NrLC29d1lJf7rLq31q1VBqt091nTE9bqLmtNXavISl2gJFhD&#10;VlLqkB1ZC+ut9oT1xy+yduW18NMGh9YystZMj61LV70LRyK2VcGKAxjlm3usKVmxPdPf0PuUFdNZ&#10;i9ZaB6sbWOvWSp92H9tOuL7TmoysylE4VWgajju2qoZRxNhaQx2Un7JCM5KNrNiNjK1Y/uGj3Fup&#10;7KbUNw9W8tZhzLR90e/xkdXZ4NFv7raGeQWdVeNYd2QVA6tsEj8uM7DqgiUhHk58re7rTSZHsURs&#10;pYFSR0vjGCiEOnloxWO5CWPhIc6Jt0BnLchKA9wZCxM8TllpBcEq/SFf4IhIZ6Vukqv9YAmOcMVW&#10;Kr5Y8WoWziN5K50MUWCnPoc5acUeDE7Y4Yaqa8wKzVgu2vJKXaAmnFcna836LWBPWY3CvsIpaxpb&#10;q2AtT1r9DBg/16ccWyE4H1npGwp6W2S13oo9hNbKaKNCz4eW5hrfBA6trrP6iXah/xheDYOXFDGD&#10;lftGU5kkssKG6K3lwErhF4utfGAVI6sIVteOSwRrmJKEtcidViosYWnw4dDmpRTEt1ZN0aMz7TFO&#10;Vnp1bDW03XFMwzk/wWNs9dvCdlZOKH/CoLU2A+sFbY3OinE/9LrbhgfXSm8UndXcZ1VhaUOrvNva&#10;sP7VMFCLVtVaC7LqyGoH1qK3+oL5OWszstrCteOIrZX2KBUJGueqvRVL9cAqw9Lgw5QVHAAdWUU4&#10;S7Noy173ametyCq+0BpmBhbYiHprOrByLF+RVfZWFqyNf8O182+ru6w0s66zGtotQ2sY2SiDlerO&#10;/rzfkZXGX+qwzlNWer+zhqn1BTZ1dbDWA2vl4nMcdIKlQGsY98ejzBdkF7om5X1WTscRTSH01iZ1&#10;YZBjaOWxlQpb2Vp9WdDequqwzmOraDdm1y2hglf46r2zhmsbqNNeOIqJBlbVnc9prX72NM0hj6y4&#10;jrZPR7NDKTP0NzVjNIe7t4YqBM84cZqDEurCYys2A7K3spPWJrJiiQuTfCs/elO3Aw6RVbrwPSqW&#10;vm33E8m8te46BVTV+TjVRlYTrCLEbf6smj9/4a3UWB9bWWst275CsJbeWpNF+HWSNemtoW7BFbRW&#10;VtDfPtEVQuKNP7RrvEgkwRbFtVeJlO0EjrQ7/4oDl6k/E0LNA3US0dp4a+mtvGahrqBti52qyOpH&#10;EXx0wNoziaesdDApslatNZyn66yms9Zj6+dTYfufU/xOWnWTflh3BZUI3Wr4NdldGcBxeAErHrSm&#10;lvlN4i9kwYOW0w91QpsIFitxyzKiKcz4klYxZ/7VlMYxyCrpqC9plh6dX6J2FBdGzbzBq8XwO52V&#10;Pdz6Ran+3Af8cfT6CVcp7Oc/85Je0kt6SS/pJb2kl/SSXtJLekkv6SW9pJf0kl7SS3pJL+klvaSX&#10;9JL+3SS6OczpX7NHLtLcvbLykYt8mkQ3/elTqvufp49bYjKyRuf/Riv7pdNo9Vz3P88ft8S/XqsY&#10;rp7r/uexdfawJaZ3W0cre/rkKsnO6Sdexq/PT62e69EHzsdfgCQHywkpqcIdO0fWJDqfTCuDDz5X&#10;ucXrcSmbqhL9KrjFmQ5SM3GFM4Yu6vTg3N7Cr7bLa82Un3URJoR3VmdkqeBfWUUHJdc0CxIgBu+S&#10;CiudOVfPwaq6I0KUOCWlu+XKkyfujGI0h0ZHVmFpApMGJk4gvah5Z+W9Fe/WVgnMWWxNnJVlQUuM&#10;rIKm3aoKmIXTaK29FVbfHsawMktTS41wd9fWj0+wVEWzOAZWaWnCobdW8sLyHVnxpzYXkCecoSNx&#10;8hZa20klKVppToyJrDgp11+fDVYD1sRb07B6WusCrz2qU2eFe46pEr3VDKw4QRiPKJz0DULRWYX2&#10;H0ksXqoN38Z59LGVo7UZW3EaN826FFXhLFjTY6viOCG34Thh7DmssjIqtd7a50yR1XmrAaFct1ZZ&#10;tVbhmLo28EeasfWCtp7trQnsfePSYK3Raguyar/6znrb8P1zWcu3iqobZSNrYTNO11dARgRk3aqS&#10;W6gyZWLbWtZbUwvfVvRSaxX6jVycsoKKrPO0gZ+hLDRQxv1PrXXdcNMI3Qj+2SlGj7LCKjTxBtZX&#10;KV1zN08t99bUgFVBtRmsKc6Gh9/nYGUDK1TgCzpS6sh6E1kZWqEs1CPrlCcOirOomlfpc1kJiVbe&#10;5vd7y8D6iaxpDdaCtdYCp6rpGq2KFWi1ZMWap8xkRdalCdY0LDHZkHUF70FZLtBakVVUqG7YOWxD&#10;qMkdvTP/1fNYq9Zai5IusMUbV96iNfXWBK2Nt04Ti5fFJwcHv7+Chhms8IfR7GSojjOouiHrcqXR&#10;2vDKX5des2RJVuGtcCQp2VklNqcTqAjRKuCdEorxs1ih/qEiWDSipDtVASnx1hvDZrATI+scrcrR&#10;zbXhi/B7HaxQrUCVnuGMZANW3Hqq4BVNY8QGlIN1ylrrEkWdFa8dwTnS8LGGfp+z9FnqJjgw6Ric&#10;zyFsoQmWsBf2aOVgrb31tm6ttzglEhvdkVWQFWtvAVXYZWtV1ByRNTUNWjFyQatiZIUQS5XY8P0C&#10;VrwGm47ceSFKuoYDrClYueEbb20oniHrLPlXaHbVlaPLjrC8krUovZVaKqhC5Y8lWhWH9qW34p0n&#10;euu8s0IzvSGrJau8fDarK/002rlalbUI1i1axQZ4wWq8tca6uYEg+VIHq8U/NJ+7EamVO7q6xpd7&#10;pZaVo0qWrDhXG6zzYG2CFWfxYkXvsE1LWit/jhgR77HUWiHs9VaOVi2WwEsGVmqHar6FNpB2UbGw&#10;BQYFGEw2r6DxvcJp1DpY5bJq0s5KF3F4q+ytiqzQlC1wVWn9nFbs57TWENiD8wp2gZZ8bE3QCsHh&#10;FjYKWRVeMWTpLqRQ5WCgQZeittZNVdPBmPt+zp1WbLaTGnrxELl4axuJPm3C3JJVXncdNujOQGMk&#10;sT5J4vLaWSGgxYb5pJVuvkVWAda2f8qpnwPW5sjqghVWzr21wObhGZKy6scj6wXUzuUUrb4ejqx4&#10;pVlnlVQdFXjJIBKsxMNV1uGuJOImtmI/hwIIb3XeOvc3abBThlZhghU6f8+QhFUU9s3F9YUJVqgr&#10;WFHOwaoHbQ78f1vHVk7dLwg40IodVyqadWhzxM2V7a3prYutqrMqaOvICqUeiobE3m8biT5tSmtF&#10;XZc5/9hb4Rgu4BXoZw5iidgKeVXYV4U/84SsPFjTJsQSfGDlBvr2FZYJ3776WGLWW7nGwRFvLZ6D&#10;CtWuosIx5663QlxE9xo4ttomtlKQFaxzEaxJE2LE1A2s8JXIGmLEGqqwKlgrVlQhlmhO5vUJrKK1&#10;2t56UbfWpI/9U51Yh3EVWOdHVrn3VqjMfOw/tApvxa5cFA/XGI4XONoMzQ0UHG9NniMc9lbM2Twd&#10;WBd0X3VRtVbq00EFY4sLO7SmZIUMYke+tVKfLgFr2lsrCZK0tfo+XYJWPEamCVqhRFPs/yxhE1mh&#10;XEKHKgEr162Vm9aa9v1XDoegGlhTrKAxa9DmBOuvwLoI1tC+jq3UfzVkhSOCYwcYmh3Y6U2wPkso&#10;waY4soADK2iFGBFHMfFaPIGX5Ndo9X31Cq1Y3BSERrAPdENWyBTUOWi9aHDQAvL/CsrroqZQA6zc&#10;zKmXSMdwsCY0LmGHVthQZYrXdBWyasSzWJUEa41W5iC7uqHR6cRH8dCwQARI402dVVY11j5VTVbI&#10;lNDFAmKJdbtfBXbuWyvkeu5jRIOHqqw4dMxlZKVhHlW+VWuw8nqKYzDbur1d7tMmSeOI3gr9nKrB&#10;eJistbeGcUQKoUQJ/2uHlwlXeB13DV026GSra7wYuJEbb3U1HNA+XK7g22RN8E4d+JgTjhfC09ha&#10;jVbYzbh67NPhmBa8j/2lWrrnqIgljvs3ZC2OrYpuqECjwmiVaDVFbK3oD93FQrpgxbHwYC2OrHgZ&#10;v6Xx4dgKoabB0MQtYENgMPY81qq3FtisHlnLgRVKF1ovrLfiWAY9Ccb3X8lqWqvCLdFaFzj467Bh&#10;obFwqKLAyrHHj99UuM3BeoHXu5vnsUJvE5tGHNhS2JPty2trpe5lSnGEZBhPSHf1s0uCFcNZ/5Qq&#10;aKAtnq/gcNCXiqwS75XfWi9wRN9by5EVT7TgNsc7DuN9I/TzWOn60m84/iShm4En3vBueMZb53TL&#10;FAn9VrJCZQT7l7vkFvuluB/p8nAcfkzqSVrnCqtcV4pSipJl0BDBWxPq0zlH9w5qJF1WjGNPM/hv&#10;Cof0FJsAPVXYa8VPVbiAzS9/OejoHKsfCGbvMIJoW4VE+3/1w5Y4OmHZjUlPH33y+qnSaPXttIHY&#10;+oXpr9c6auW60452MHPiS9KosxZbnycGfnAarb49KZxgiXvcEtXw1243/zuz/oWvTh+tPrZWj1vi&#10;aKbQX5F1VAHl4d+vsI5mgHW3LZjeN8nrL5nGc5SeID1yZthLekkv6SW9pJf0kl7S86dvxi9EU4Gj&#10;CbyCUWiYrFfhHe5fP3vwitrOfLu0QWoXMzn5xWiG5FclGS0o1dM+2GU0a/pdlzvVwDvpZkUZSis/&#10;o7qZsPbcd9Koilf4c2rwLJiJJoiL0o6sE97+nGEGJmER/eLSpqjksqLFqeirX5MGVjMdzGGHwL7t&#10;dIDVHVspc9J/JnFK862/9xreoe5+67TbtRn2cSKrsiMrp6e0PIk1Gg05YW17rvdYw7PIeiuvj6zV&#10;fVY2sBZjKz228oms/c8pnoj4YmsxttKzF5mJZ/Bfja1Zt9qx1UXWzRNboxECssbl9di6FsEaZS6y&#10;7oMVXtrfa5VdBzbru3Eja9la/+6Juu8i6jEeW5PISnVTNbCyDH6uw5FQizJYs3O0RjvjgVZcXGJD&#10;XWwl81Y5PX8yq9S/W69XfIUnz5vsTa7naXbG3r5TwVrhwKGAvOZsCtY3wUr3iESrPfN1ai4YWF9D&#10;5rK3wD9A4X999urdOSxIrC377Q0sbHL+RkNl70p59gqWUOkZy2ai2r359TYsLjFnilXvvmU2Y/IG&#10;yjlujPzu/H+RdSZNcbN2fCUNWiffGcf/OJXWFqWrkkb8uskn+JSiRBe6WGxWMzZJtruGLw3sKcrc&#10;q+Lq/+aGrLfGURWAVu3SRmV2lhel2Nl8f7NoRD2b7A3eolz8YzYpNPwMVqUPk/c7nXaLWzSwOLTu&#10;rmBbZ9kTWq1zO7dEa+0gB8ZtnJJ1XVyR9ffNbIZPswGrcevNqiGr45ed9W+K7b/01hKasWBduELW&#10;s9x5q1s70TQKPrKAV37ANe33YIWqx02KT61Vs2LdWdfNk1rt2GrB6qSr6Xmofxaugdwuj6xLsJo2&#10;c9umte5x/qXAzB0qwLmR1TXK4fJLbjurJasz3gp/FzuyQnnd4TPBn9J6RtbNKnuH1mlhb4L14KoU&#10;rZMcn0MOVut2m5U7Yd03uSXrv+7IyvHUVfXRW9//XIpPaN1djq3mcMOkUfYu6+GprSy//Xm32awm&#10;b1MH1rlNydr89nBTpR+E+8Mkh3fJugbrj2T9uPxwDlZJ1t9G1huy4o17Sw7Wy+ns/ba1itWPzdTB&#10;8q/JOrPmsAbr24EVar3Wmh2uV2R9qnrYspndH+DgnPwtWWc55GUls2lyWFfp/xDu7yd5StaZTcEq&#10;ybrZfHgTrLs62Ztg/XG3Bqv01hQW+mE6eW9K4azd77RYXfrlr8rUeOsV3tLX2kluW+vaJjvjyytY&#10;8Zxm9lRDxsLy2lsVS3/6CfPCYTe21pXg1STn12jNc7SK1soiqw7Wy91aM/ET96df0ZqBlYmCrHIl&#10;sulkJoMVfAfNsPo3kzzvrXyng/W7a/60VtFaq2AtNku0Qi1IVn2Wq2tqX3PVWdeby5LpYJWR9Qrn&#10;TPjyqoK1YWKeo9V5q4qsNViFtzIWrKqzFt4ahyFfZ5XBChv4+gNanbeqYK0z44K1iK2YAW8txlZs&#10;c1xVBKuDgCXP97ttsBZgTTRZ9zQDd2QtOqvy1see+BwnObnLCrCKO7TuW6uLreaEdYVW7jC0clfO&#10;W7HNIevOW2H5aJ2SFdqcXA2su9YqO+tTXdQtp9OJt4pgfe+ovE6CNW3k/VY9i61QXlOaHHG7hYUu&#10;0VpUZIXKm6zvfx5ZpwOrzm+fzzoJVm6D9eCtlqwrtO689f0+sq5sZ7W99QBWlqF1jx8iqwrWm2tv&#10;PXRWiBFLqI/zyAqr2XdW6a1PNgaTtdYEGr4MrTuynhlvZXOxPbZuNgtLdRO0spF1eVjvcObL5Jzt&#10;961VVOKMrEtv3XXldW8kWHNvhc4E/Dy2rsAqnyiYkNjOkZXlx1YB1uykdVlaanPysXVTsimb5Mx4&#10;K+w+Dp2jzjoZWP+fKLNpsEIUMcXFDaxiBTlUT2UVU7RuNj+9zdMqA3lnhbgJrN+QddVZM6auDmD9&#10;n5CtbyBzzM5u93Acg7UM1tn5DKy3wXq7hE4vfHd7s2qt12CVs9zeHsCazUL7WuHiEovW994qIKiB&#10;7anqd5+HPMiaYT0M0f05rC2TNeYF6+HJLVhf82uybi7JCsbVlKlbt7te/m/YrxxiZeirgxWfSKU0&#10;X+xvNiWvVY1WrJsuZ8pbi9562PyE1jq37nAdW2lxzkLdVBgcg8nExkkcg6mfJpiQ4jJYlbeevw9t&#10;joPY/3V6zRt+5WN/Xw/jgwaxX/SjIeuMudpFVkdWC9b3Dq01bJnSW6nNASvG/q0V6mGpOmtNVje2&#10;Fk9l5d7KIatgFfU5ta9QcIv9fVZO1hqsBbavwXqxd0uI6yH3zHxPVntkzfGhsd5aoFX0VoiL8dme&#10;nZWjldvC6iexCrSag0ud9NY8tmZgrYfWOlgvdbAqC1YVrMbxkhtlwDohq5F4PQ7L1dgqyNqA9XJg&#10;hcXtKhWs61rihPMnsuIclG+/3TVJJaqkfM2hdYB4WGTZmdp6q+XY6+5iRHxIW7FuuNBMp/ZshlPz&#10;91oab9VzsGqpNViL9XIptbRzWMUbsF5563lxBb1Szc/evlPasjN+afQkf/cuqbiZvGOiOt+itQZr&#10;emFfQ3RRlE9lxTS6P1OcEj28QczDkg7/PvbuTncs7inSPdbxzXAelnT492ms7XNtniQ9ubVd3r81&#10;62PC0XZ5/+asX768LnMv1i9eXPkkiwkLq+558xHWLj1RPfySXtJLekkv6d9G4sPG881fKBu/SBLD&#10;4dVJd/WA/uXzcm+q4P+3d74bhQA4n8433ONQXcQ36Ex0b+0GNmBjCNG9cH/zf8eDIifQmV2E9bSD&#10;fv3AyfnR58OKePSrwc/vd9WJT2Lc1J7UyTsrXpZZDj8o4tg9NSes0jCxal9wEqeK+TeKlUkMjuHR&#10;XVpe4wdCEKXjW7TCIieJTteUzbSG3BjZLo6eIjqwdvcVKyqfV+szaExSGbQmmlafdM/+lHjBSGTF&#10;AzWjx6QeWePr9E5a8erMgVXUnTU1uJtSt7R+lcFq4kuxyGoiaxJZ6yNra3D6M9bqM1Z9whqv6EFW&#10;2bRW21pXeO/WyBqf6p4fWW1vbRgbDmW3N2Tt8lqPrTT7zT+y2lvT01bzCCs+o7orr2htn3RbXNvU&#10;BmszsMYztU5ZVWd1YHFTlgAAEYhJREFUx1Y9svoDz+h0ZG3XIRemv5f1/dapsOfb8El+yprn3nDC&#10;amLr4m4rHLahaXu4dTuyQs8S5xGxZPcgK+bhlPXv9nu3Xq9rtL6TpkrKVJT7MsyUNueRVcBSpqG2&#10;xdtUtdbpwHq408pmA2umjqw3/rupvtNKrEDGbOB9ZdIb30jC0pd/guW+gnLU8FJUv133YDETtXJg&#10;3W1qnIxr1X6/++eD1J+u3IpbqChNerERVlaHEhoxtM6532BZWlG1Crl4lTG5Nq+ZAJLGmVoNe3WG&#10;U6kzf617sH7jrXUB1Ylp0oZlMq12uXbpYnmWlqJMy/TKQGWjyrT6r0vOZcUatTTnWoZjePW3yY3G&#10;C96T7b5Oa6l/V4J1LtKPyzqDleXJbuNwTJeZW5xtp7/b6d5ao/W2txZg/fMnadzWXS5racG63qxq&#10;pT9VqbfOUmn2P0yCFTY7vC7pln6pE6bQLDlsHW8m0k7yomSOu4nCiV446h2sOMMZp/ZlQuhP8ONi&#10;fd1APrSDdZhiUSv4l2+WQhm0woeVMWS9Pk9uqgIapkQfGt5I810JK3biZ7dsYivUELc0A624iaz2&#10;1RStO7SK3FsbR1a3QatFawMZaq05NIvuj60V2sHW6hZO2MKwBI6JJc7kwxkCZC0664SsOOsXp/Zl&#10;AhaFG2J97WTt12FgtUqnGqzSW2vIVWu1yU3plmR1opG2IOvqZ7fprassm5H1g7SFi61sOqlv99vd&#10;9T+w1xP1A55aAaslawMNYHPCal3jrU3uIits0hqtDq0uWD+idY/Wcmwt8XSNgz/rTbDCkWrRCrUe&#10;WDNvbbx1760fLyBfA+uerE5G1hys15sPZ3RLu8g6n8zeo/VvwIrTI7a72jGy/tMUrO5ig1aL+SCr&#10;ResfOytNgcAprsGKj3a/oFmLaK1OWBsnprin0TpF681uA1mtf0PreH+4/sdfm7ThmxXODXbFH6aq&#10;RqvzVpe4a7BuD042ZzVYP+5vrm8//ZNsrRtv3S83f2R5cRtb0watsJgSrBOyapyatz3sqmk2Y+7q&#10;Zgn1rN331jfWTb31z2R1aP24321+ejXz1uUGZ7lNcqjUbxZucovn5n9qrfBWlkM1cF1mcpI3kxwq&#10;i81P2eSt/Rmtu+tX/8kkDqw/wLqc++/ZdHaLVguZhDeS3fUfsB4WgJuB1R3W19DyDqwmOZgUSmWe&#10;R+2fqPEcLlkrshqwVoYhGa0TVuDp/Sy2NixvgvX6Fpp2b3V4Xp1NZmhlKa7RWzfldLI/7OAwHVs3&#10;pcQ5IBOc8ba5hCXmuI73249QbyduiWf90IoTRExrLRMHG+kbqBM0VEFY1f0HtF7sdG+9zvBkmRGb&#10;OrG5iaw/iNZqI6sg67oBq9qjlVuM0jqrHVpLaF+b/fbjitU5WQVt3Qn+0lk3rfXjxyyzRqK1wekQ&#10;M0GzOyectuf7q48VNwznFtXQzfj06aKBXLVWhtaPFFepDxm2eWcNWNPd1pdX3GzXEq262FgxtE5b&#10;K+xx2BPBKnurJKuwxs/WR6uwrXVzq8k6Y1mzdx8FrBx3XFkEa4PW2WS/W683S2yVvVU21hRkLWoz&#10;wclSaBVk/Q5vtG5YcbNZWYnWRWs1weocWrfuA54QZmf1wYF1d2R1G/j+wJrJDK1btMqmtSoL+t0G&#10;rQIbqkzFVjm0MoHW2QGsHK14Q6tgxaO5siPrzbVsDLZCpaxjqwzWj3h9kUIr9DsON8tg1cG68NY1&#10;WGVvvXHZ0Hp1bJVZsK6byDol6zVaUwsByP1WXtpgFd561VlL6LicsMI+Iqslq/NWRdaf3Q02XLyz&#10;robWm2BdtNYZWTcfR9b0AG1XftpaxdZJTtaMLsVA6zTvrVOV32WVZD1cfWqteJtvc9KKE4CkLixY&#10;D946J+vB7eocCgbOSJiR9cPQunYrvFqH+/mR7Cwn6/VqaMW6r54MraKzTu+w5mid9NYc65xgXXsr&#10;9OfAqoWANgStu12wFmC9OrZmfjJXCRUpM5Pvt946o3p4rxOwpglZc3aABXlr5a27tRZ0Qh+nbk7I&#10;WolkZLWnrVDZ5+8P290/T5lyaN0PrRVZsaGiNmcytkKHiC80WivYcDR3EB3eKtCqW+trtGrIV2/N&#10;mZm9j61Xew0tCVmXU9hw+yPrDmdE9dast05C+yozb/3jyMpXDVndn6ZsIiez2/3PQ6vOi94KFRmb&#10;DazYf+aLimXney1WAytsRAjh3U77NmdZUuxvkh0cHXm7X39F1psNfRWs671+CwdRerG7JqtZonUf&#10;W/V/+RuyXnordKuu0QqNNQQDWHouMR4G64eTVqjBr2s2EaqG/h1abWfd2zlYcVphqlMFL0zJOiPr&#10;FVrT1RL2K/SO/9ultxoqgNl0+n5R8Yubqre+gsMz0UJ+01qnb8zs9oBWnNIE63BbM0PrevdxOYXy&#10;arAATW5763Zvrv/BWyHiI+v+Or25vpTNOYNgdHO9cmS92XyYDuvh9JqsV2g9Fxhlo/Xv+nrYGW/9&#10;Ga0Og4sP0xxvoqaESa/sLVjdCiOn/e3Hn9CqwXqDs9tqdbtBq5v8fPjkrdi4g1U0xf4TWaF+L8Dq&#10;0Pq9tzpXfw+tKVRBWUFWqEVcbIWKGq0/rZppjdY91E0OOg/B6rw1cZtLZe3AuiHrhYO4CazGW9XY&#10;CrF/BVYKpKAjgFYcR7yyrre6G4f1sMZ+srfCl3gCVhwMGFtdZ92DD60FWSuwFt4KeQ3Worfq22B1&#10;0CPprUvo9uTeyiEUJ+tKDqw+QVS335gjK8USTo+sMrJW3irQarz1vcbZhmiF5tGVZC1GVt5ZpcU1&#10;ohX6eWQtnbNoXZyw3qDVYqOUaBzlkmQ1kdX8vIE+fGu9PGXV3Q9KFxQjmm2wFtXMW0vsm2MghbFE&#10;Zy3W0LPz1uIG+nRk9VcF4AVqzFu3rdWQNW2mxlsh9lR6YMUxuyl2Z9xqhcMiHOOmMC5BVwLZ4qp+&#10;h9ZFI6m8mgKsqeP1O7D+blPDHpkyzdxSrEyuv73LeiLhdY3fvDqDwC+pUvsaAynIoOisC9gCYH3N&#10;jFrD+vLfVUyfu+WS4/Umc8bZTTM512hlYNVwiMNxXZ+9+916w/DWtNWvq5w5LtgkYxWsgYmFPgtX&#10;UNMdCNIST+REWQbdf6RTOO0oX3vi5UETie+/xuXeh8q9Hq/j0bNcHvjsuiiN71313NbjZZXhhy+0&#10;yi++RZ4Y3+Pz24d86/77hX3ZfPruHhvPbx1/Qz/kW/dbv+xCxEdbv/h6x8dZuxmCJ9MvZP3iqexi&#10;nDH9pUs4Tn+11me4geAjrwl5+J1vXtJLekkv6SW9pJf0kr4oJdVjLuv5RVLo6DzdpQhp9YjLep77&#10;Tst+Es9TWbsZu3QHr3sS9Pe7wPQ1jgbg9CN6qurJ2Pz8q7NWuLK1Co0P4KBfpieuKvPbop1Pld65&#10;xO5mjvxzVs0MPoIQk8SP4v/YM/ePBByn2RNajTS8Toxgwl25Um2dlTrBR3Yqf4mZtwqT1rBameJd&#10;efoDLpqI0lvLeGrgcSJruI/cwFp000vj9KRWZUWdknXtqmLraKJKgs+no8fWeauseYOP4VqMrP1h&#10;N2HcH5uivD9zYLWdFTeLCOMJLtpyfXpSa2FlLQwvhds4HOGsC3yADD53kJ5zGKyNcLBni7G1Hz0A&#10;a0mf/ay16q2vW6um+W+n+qyTr7am7QTDRM9m6hUcxyV3m8W2/i1Ya37CKi+XaD3cZyWA+EylmpRg&#10;bY8HtL7y1rS6Y7Toq62a6WC1symT+IR7vrnYGpZYOxP4xMyiiqxv5lKA1cEXY6vtH43SWeXJe852&#10;Ky7BauC/ROPfEqSvcUo013xZmm/Z3747g8LQzbfXjPHxiOKXW3kthCPrfMLekHV5sdVwKKGVo7Wo&#10;8DyF0HhHxmkm/jBjN97K7WslcLfbqdSi5oadMWXl3p7NUziCJ3nGfxDpn/kFTqrcba1skkbAj7BM&#10;qPi0Q6XbQz0Bx3DGIB/LRhpxWb/Ls9/U+BD2YqtzPG+Azy46Gj39cqtoBD66Ka3wdCujc83L9boC&#10;q5lkRuSs0EUFa7XK/qYhazlLghW+61QF7YadKgOHt4XDVjXyZ3fpOJ5jnmXij4L/JBZodYdaOryV&#10;zhUAddFZXQ3flLBnyQo1pKrzPFONW0C1sTcz2M61qNlEfr1VOlgHzjc008J4K9946/TMZjn7Th+u&#10;YK04FRetUw7WDZ730VP4rsO3wArbAm9iiuftybqspmCVYiqXl8GKT2BbutUCrcbpZOsQ7Vwjp611&#10;A5XE6wlZXbDWOO1BglV9vTWTQlwHa01WiefPqmRrphO0vgfrAZrb87yzppuSVyne/k9cf9IWrfls&#10;0kyn3npL1gmzEyUytK7RWrup/HHJl0uoDLSx3ybbHaLr+fRMSn8Mb9Z2Nn+dz9Aqrxd7Uxm0nk3l&#10;GZvMvvZxSak+E0Isg7XxVpxKpVOwnuOtLd6bw3q73Vs2mSpo5tAK1QdOkmimYrXZapMzW7+dgDYD&#10;61RC3SRXC7ROyboSG5xGa+ewWf+ebzY4G99ApbTbohVeZmh9DdbFlbbTLIeUTaEkYa1lwcqy7BVY&#10;vzZWxkKHd8qLrVOy8iszxXmENOuh2muwTiROBgrWEqwTAUfkVuMdYaAimswk1E1TgVa+KGfMTJXM&#10;1Gq1IiuUvAxatM1m11ortEKtAGETta8ivdImOwtWvq7IOvE3iIWK7qutyq1wVjta58pb4RjeG7Qa&#10;OHDJerXXOZtNRLACRzCwzjjUNBB1QEjA63xWYCA7gTdzCVsvT8D6QaoVv8TiHazFenPQTO2D1TKw&#10;cofTjDrru/xda1Umb2YsbZ7eCvsFrZP0Ixw+YFXG5mTdOLDKGqyQf7QKiHXhkOitWtWzvLdmZNWZ&#10;+iDUNb+86awLt74+VKwYWMXYalqrM9+DVT6HVZB1xjc4C/XCKIidGpZ/tyarQis2qmB1OrZCqFcW&#10;EFIOrQasxQfxn6/5//LWCViXbv2n31fQqPbWWSZHVtta92D9Uw7N2BNZp7AOKq920lrFAq0lWBvI&#10;fl54a4FWXk0FWacDq8H7GpmiGVihPfv9D+I3Df8/H1lrXW3W//J7CAIH1umwvBb/qsm6qPbGFNfQ&#10;aE+fyJqRtYqsVlzstJHMft9Zq0RDNQtWemhibxVo1XhljZ0UUKTZr2JrJQ41v23S2qXQqHorv2qK&#10;cqv3JrkaWl97q52eFa7Kp96qjdoYNsmm7M1TWZfYAEI8nDEbW2feqhZkzdEqycpdNUPrREL28How&#10;yPQsx3PzZ6FuEmuMC9G6b1Lr0vXOl1eyXoDBpltsc6i8kjXz1noG1jKfR9bJJFOvZk/R5kgOscRa&#10;J1VdKyg52MuAY9gYBdmHrMzRCm/vbY71sFpJucRnYpIV2k+w2jdkLarpN3gDPbKulleaV2Jrg3X3&#10;KVhXVa0u9nvjdluKm3B3w2I66xx3Mysab90buYSQZir/cTYpnihGXIAVorzaW/lmiwdpgV2uGVnt&#10;3tkZlleIlCCmrbCLClb4DbJH5RW7uxBXkdUWEA+vNTSmW5uaOrHzFFze6sCaQJ1TRFbIQmctLB6q&#10;KlgdWRXdZvyrY8REC7SmEIlD9I7BeZma1F05CHswpkerTK8gfrVFsDZkxQdJTqHnTtnzdVMdrKm3&#10;ViKyXgUrHBNghahf7bb6lFXRhbPyA1mNeyeXeuKtXx37M5yQJuYJFEjolVmy6sSVrpwwpVtrBfuh&#10;tfK6tUKVXPvseWsDvS4sr4lVskkXFbRQV1AZ28TM0qp+R3XTAqwZ3nhcXsHx+pYJo99monr9Gvqv&#10;/Bvo0ooK+o5M/MPZ6/SiMvO30B6Ckts3E/FPX2vFhJ31xPgL+GkAsWGKneMw0zv45/x1WhV6ei7Z&#10;m9dsOMXE/0xDb69ZPm3fMkLaMIxYfXluuPviCSRfkGhgIuTz8XdJNfHjFz4/jHhnSn4566OXYsfW&#10;x7aHz2/No58fleKnvmf0JJVHLih6GNPTp9h6x90jHpCKaHd8lfVZE/nOo58fleK5S3+VzKP06i+d&#10;gcen/w/5oQninyBIKQAAAABJRU5ErkJgglBLAwQKAAAAAAAAACEAPzCn6sbqAADG6gAAFQAAAGRy&#10;cy9tZWRpYS9pbWFnZTEuanBlZ//Y/+AAEEpGSUYAAQEBAGAAYAAA/9sAQwADAgIDAgIDAwMDBAMD&#10;BAUIBQUEBAUKBwcGCAwKDAwLCgsLDQ4SEA0OEQ4LCxAWEBETFBUVFQwPFxgWFBgSFBUU/9sAQwED&#10;BAQFBAUJBQUJFA0LDRQUFBQUFBQUFBQUFBQUFBQUFBQUFBQUFBQUFBQUFBQUFBQUFBQUFBQUFBQU&#10;FBQUFBQU/8AAEQgGgA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fxFrMHh/SrrUblxHDawPNIzHGFUcn+VfDX7P3hqT44/HC/8Ra2rXlj&#10;ZyG/cMMgvuP2dSfQYfI75HTFfRP7ZWry6R8BNeFu5jub4w2CODyBLKgbH4A1ifsS+HIdN+GmpanG&#10;FB1HVJmVtvIhjxGiZ74Kuc/7VcVW9WrGn0R8vjP9qzKlh5aqKbt5n0NDkAADCFVb8T1/pUtIOCfT&#10;sPSlrsi9ND6i1tgooopgFFFFABRRRQAUUUhIHUgfU1IgJxQDmonmTcACW/3RmnoWZgF2sO/zcinz&#10;RtbqNW7j6KD+nrRQhsKKKKYgooooAKKKKACikJxQDmgBaKQnFAOaAFooooAKKKQnFAC0UgOaWgAo&#10;opCcUALRSA5paACiiigAooooAKKQnFAOaAFopCcUm6gB1FN3UbqAHUUgOaCcUALRSA5paACiiigA&#10;ooooAKKQnFAOaAFooooAKKQnFAOaAFopCcUA5oAWikJxSbqAHUUgOaWgAooooAKKQnFAOaAFoooo&#10;AKKKKACiiigAooooAKKKKACikJxQDmgBaKQnFAOaAFoopCcUALRSA5paACiiigAopCcUm6gB1FID&#10;mloAKKKKACiikJxQAtFN3UoOaAFooooAKKKKACiiigAooooAKKQnFAOaAFoopCcUALRSA5paACii&#10;kJxQAtFIDmloAKKKKACiiigAooooAKKKKACiiigAooooAKKKKACiiigAooooAKKKKACiiigBCM4o&#10;KhlIIyex9KWigHqrMzNf0mDXdLl0y7jjntLlGjnSRcgxkYOPfpg1+f8ABqt9+yh8ctTtvKaTSVL7&#10;Yd/lCS2cN5Lk4blWGPff2xz+h8sQlDDOCVKZ9jj/AAr5D/b78IwHT/D3iVow5jL2FzgY8xW2sgz2&#10;wyseh615+Ohz0+Zbo+bzmgo0o4qHxwe/kdh+3ZcG3+FWitnKDXbeR0/vhI5ZNv4+WB+NdZ+yRafZ&#10;PgF4ai3+YytdKz4xuIupecVxH7f5I+EWj4OP+J0n/pLc13n7J6FPgT4eyc/vLv8A9KpqpNrF2X8p&#10;FJXzqb7RPXu5paQdTS12pJLQ+oYUUUUxBRRTHcqVAXIPf0oAfSOwRCxOMetNlkWIxZOd7beO3BP9&#10;K80+Lfx98M/CDRZb3VpkmvkiLpYRyjcSTgBjg4zj0PeolUhDWTMpyUNWz0c3BVdzeX5fXeHyAPev&#10;Dfj3+1h4d+EOnvDYyQa5rrZEdlBIGxjGSxAO3qOxzz6V8kfED9pn4lfHVhZaMn9gaXMzboLNz8qH&#10;GDJJgZzg449a5DRfBuj6Zqii6M+veKHdEjhtyWVc53F35z2xx6189jM2p0bqDPIq41yk6dHc9H1j&#10;9rT4r/EW7ig8NxmxUKZN8Ee5UHGQ/T04/Gup+G/7d2o+HrqCx8dW7yRQt5b3UUZjeQ/xfJg5xx37&#10;1N4Y/Zv8beL7YXF9dw+FbFSfKtbUbXk/2nbIz9MdzWF44+E3izwrbNFrui2/irQkz5l5YxiOeJRj&#10;nPzdf1xXz0M9vO7kcbw+Og/rF2fa/gP4p+HfiZYG98PalDegorfZ2bbJHnP3hzjOP0Ndcp3DPHuP&#10;Q1+T1r4eu9JuZNT+HeuT20TSp/oImKXLMM4BH8eOfTrX0Z8FP26ZLa8Xw98RbSSK+jYQi6gjPmDH&#10;BLx46dMndxX1OEzGGISvI9CjmUaj5ZqzPtaiszw74j0/xVZJe6XeW1/YygmO4tJRIp9jjofatFG3&#10;ruxgZIr2r9j101JXQ6iiimMKQnFLTWpgBOaFpKVaABqFoahaCRScUm6hqSpC44HNI1C0NRcLgDil&#10;BzSAZo+7RcLik4pCc0E5pKLhcUHFG6koouFxwOaCcUi0NRcLhupQc02lWi4XBqAcUNSUXC4pOaSi&#10;lAzRcLiUUpGKSi4XFBxQTmgDNBGKLhcAcUoOabSrRcLik4pN1DUlFwuOBzS01adTGNahaGoBxSEK&#10;Tik3UE5pKLhcUnNC0lKtMYNQDihqSkIUnNJRRRcLig4o3UlKBmi4XFBzQTigDFI1FwuBOaAcUlFF&#10;wuOBzQTikBxQTmi4XFBzS01adTGITik3UNSUhDgc0E4pAcUE5ouFw3UoOabSrTGDUA4oakpCFJzQ&#10;DikpQM0XC4oOaRqPu0E5ouFwWlJxSLQ1FwuG6lBzTaUHFFwuDUlL96jbRcLgDijdRto20wuG6jdQ&#10;RikpBccDmkahaGphcSlWkpQcUguOpCcUm6gnNFwuG6lBzTaVaYx1ITilprUxhupQc02lWpJBqFoa&#10;haYx1NanU1qYwBxRupKKkkXdQTmkoouFxVpScUgOKCc0wuG6jdSUUwuLuo3UlFSFxd1KDmm0oOKL&#10;hcUnFJuoJzSUXC4u6lBzTaVaYxScUm6hqAM0hBuo3UEYpKLhccDmgnFIDignNFwuG6jdSUUXC4u6&#10;jdSUUXC4u6lBzTaVaYx1FFFMYmOa+f8A9uGwF78Dp5CcfZr+3lxj72WKY9vv5/CvoGvDf2zWCfAb&#10;VyRu/wBItv8A0atYV1alO3Y8zM1fB1b9jmf2+Y/N+E+iJnGdaXn/ALdLmu7/AGUj/wAWK8Pf9dbz&#10;/wBKpa4b9vP/AJJZoX/YaX/0kua7n9lH/khXh/8A663n/pXNXN/zGf8Abp51P/kbzf8AdPXB60tI&#10;OlLXoH0ad0FITignpSMwXGe/FIptRV2KDk4xyelY/ifxjpHgrQ7nV9cu49N023UtNc3Bwsfpx1Oe&#10;eg7VyfxU+NfhX4XabcT61qUSSwJ5gtVb94zfw9Olfnf45+InjL9pjX7e4vpzY2MVwfK2P5aRW5PJ&#10;DfdJIUcFa4MVi44eN29TzK+Pp07xjqz2T48/tyXmsatb6P8ADLzLrThzNq1sC0lwWGFWFcAjb82W&#10;PqvFeH2XgaSe7s5/Gurz38zQtJBpXmGW7lfOf3nP+0MDHHPXNdR8PPBt5f6m2leCNPjnuvOZJfEU&#10;8e1yvt2455GK9njk+Hv7N9xY32tBNc1W9mWG41ML58kEuDgn+6Msfrj2r4HGZpPFTcKUbs8uNOvj&#10;6l7Wic74E/Z98T+OIopNS+z+GPDpRWMMZxcODnCuOMYxx9TX0T8Pfh74U+HggstOtrSO9lVv310g&#10;8xlQZLhjnOMjjj73WvLf2bvj3c/Gu78faDqVtGt1pzyNYzqObiM7tpB9Rgcc9a8U8AX3xOi1mw8Q&#10;6pp99qOlz6vNpcAbJaJGBDfLjgHC/lXztWliHzKqtT6zC5bh8PZxjr3PuA61YXNzbq9/Z/arqGN1&#10;gacYZMsN4/L0qrZeI9J1TULixsddsJLuBjG9tFIJEbPUEfxdPw/GvnPwR4S8U3Xj60Or6Dcf8Sew&#10;nG7JAliY/u1HoeG55xXIeAPDXjT4SfETUb3w74WllsbyKeSNbwFmWWXoobv0POPwrkw+CjUpOUpW&#10;kepKpNe6loe7eOf2bvDXjW5luNLa20PXY2EouLI8Z7kYI9K+b/Hnwz1DwpO9r4xsZZNKDvt17T1z&#10;cNnGN+ByvHrUPwy1X4leDfAXxIsdUnuoPE+vanZ2Xh43cJIFy32lpYlOegVU5+nFevfBj9pOf4o+&#10;Cdfaewt9TsfDVilvqjSL/rJELo+AR1JVvXp717NOhWwfvp3j3Pm8Zl1CpeaVpM8S+H/xB8Z/ADUT&#10;q2mXS33gvIMkFouEI527hlvLJycnnOO2K+1/gd+034V+MtiUtphp2roqmazuH+XLbsbHIG77p7Cv&#10;mOf4X6f4w0DUPFPwta5kIuB5+hXZyJAOWyh69Tj8a8k1jwz/AGn4oup/DIutC1yBUkk0yVvJ8uRc&#10;5KjuPbvX0+Azq9oSWh4cK1XA+49Yn6tK4bIwQR1BFOr5J/Zh/bCj8YXdt4O8YSCHXkHlxX0w8oXB&#10;XhgUI4I+Xncc7u1fWKSmVCUUMRzweD9DX2lKrCurwZ7lHERqxTRLSEZoXO0FuCe3pS1va2h1DSMU&#10;A4pSM0m2gkCc0LRtpQMUDEakpxGaQjFSxAtDULQ1MQLQ1C0pGaLFDaUDNG2lAxRYLCEYoAzQ1AOK&#10;QhQMUjUoOaCM0xDaUHFBGKSkApOaSiikAUq0lKtUUDUlK1AGaQgBxQTmgjFAGaQhKUHFBGKSgBSc&#10;0lFFACrTqatOqkUhrUlK1JSYmFFFFIQUoOKSimMUnNJRSgZpCEopSMUlABSg4pKKAF3UfepKUHFA&#10;ARikpSc0AZoASilIxQBmgAWnU37tKDmqRSEakpWoAzSYmJRSkYoAzSEJSg4oIxSUxik5pKKKQgpQ&#10;cUlFACk5pKKUDNAADignNBGKSgAopQM0EYoAFp1NBxSg5qihaKQnFJupiBqSlJzQBmkIFoaj7tBO&#10;aQCUUUUgCiilAzQAlKtBGKFqkUhScUhOaGpKQgpQcUlFIQpOaAcUlFMY4HNI1C0pGaYxtFKRigDN&#10;JiYlKBmgjFAOKQgIxSUpOaAM0wEopdtBGKLgJRRRSAKKKKACiiigApQcUlFMYpOaFpKVaYwagDND&#10;UA4pCAjFJSk5oAzSEJRSkYpKACiiigApVpKVapFIdRRRTGFeEftrSeV8A9WOM5urYf8AkVa93rwT&#10;9tw4+AGrH0urb/0atYYj+FP0PMzL/c6voYn7enHwp0Rv7usqcf8Abpc1237Jj+Z8B/DzYx++vOP+&#10;3uauJ/b1OfhToq/3tZUZ/wC3S5rtv2TE8v4DeHlzn99ef+lc1c3/ADGf9unm0n/wsTX909fHpS0m&#10;fmNNdymOMivQbUVdn0smoK4Mx3qABz6mvCv2mP2mtJ+DHh2eGxlgv/Ecyslvb+cEWMjGWdsNj7ww&#10;Mc4PpWD+1D+1hb/CG3bR9EaG68SOpyCciLpjjHJOTxx0r4/k02bWbmT4h/EBftn2wjydPVfmnk7Z&#10;TPQZH514eNzKFJOMHqeJjccreypbnMnTtR8e6zceK/F+rvcLcyozXEoOxwd2UjTPzY4BOR1HFe3+&#10;CfhdJ4x0e+1HWbVvDvgPT4yEtHO2S5Y/dKycYB2njBxx1zXdfBj4EXPiNofEvjCzjSwaIy2mlLF8&#10;sajkbRng9M8elWPin8R5r/S9UuNEnt4NA021e01zQdTTy3Fm2A00J/56LtOAAevWvga2Kq4qtJtl&#10;YHKm39YrPV9Cnpvxz0jw7Y+GbnwBZodAid7PUNFvIfKuxt2hpN3Py8nBx83PTHOPrPgG3+NHjm8H&#10;hS0l/wCEXv2Vr15UIEbrnG3PX7zemMVpfCT9na0h1zw94msNWM3g42LSWsl2vmXFzDLgoJORgrtb&#10;sfvV7N4b1x4fGEuj6VbQ2GkWqgCKAA7ic5bdxnOOnb8a+fxeZ0sLLlT1PrcPTlH3UQ/CP9n7w98H&#10;LGFdISQXau7m5kbLMWxkH2r0qOGOOeOVY1TY+8ogwhbBGcdjz1pkEsbgrHu+UncX4we2KnVSRzwf&#10;SvBqYyrUm58253qnGKsVmt2IjLTyF1XaXBwW5JOfzqvePIskQctMAcxEHHlkd/frWg6YxzTdgPUZ&#10;rmqVJezUIvc1VkjH1vwxZ+JG037ZCssllcrf20hHMNyqlfNHrw5GK8j8Xfs16bD4D1jwt4FjbQtP&#10;1RpLq+eJ9slw+8OcN25Lcf7Veq+PPE9n4L8JX2s30721vagO0qJvI9sZ718z/s8fth3/AMev2hLv&#10;wzZQCHwzHauYt/zO7Dqeg29OnNfWYDC4mrhXOEn7px1ZxUrM5T4h6j8Q7Dxn4J8Kz2cngrwTeXCQ&#10;W2q2Kfv3ZQgfzH+XOflwfc12niy68BfGXxg+g6HdTWPivQ5fsMWsFd3my453cjfnYO/Hvmvd/H/h&#10;LRPirot3peo3ck0FmVlMsDjfbOucMFHTHfnnj0r46fwVofwM+JOsaprMepXem2T29/pUds5Bu2bz&#10;DK7Ng9NsXHOM16kKkqkVGMLNbnn1qFKpFuXUxvFPgbUdQ8XXGheI0h0jxnbFha3EHyJKox827jaT&#10;8vrXqv7Ov7UGt+CvFEXgvx7ebLNSsMN1J/ywIzwTj5w2Rzxt2988dv4X1TSv2z/A11f6joH9gXCS&#10;stjdB8zkjpuO1fQfrXzr408CX+ma7N4a8XR/ZNRbMVjqG3KuB0yeMHlec169DHLDyjBM+Mr4fEYK&#10;onT+E/T+3ukvIPPhZZYmUMjxtlWB6EGpQQygg/UelfA/7N37Qes/CHxBa/D3x67pp+4C1v5JdwjB&#10;zgHj5g3Hcbcd81942lyl1D50Wx0cBkeNsq69jmvvqGIjWgmj3KWJjWV0WKKQEEAg/h6Utdh1WCii&#10;igYUhGaWikIQDFBGaWimFhAMUtFFAwooooAQjNJtp1FIQgGKWiimFhCM0m2nUUgsN20badRRYLDd&#10;tKBilopjEIzQBilopCEIzQBilpCcUWCwEZpNtKDmlosFhu2jbTqKLBYQDFLRSE4pjAjNJtpQc0tI&#10;Q3bRtpScUA5osFhNtG2lJxSbqLBYNtKBik3UbqLBYUjNJtpQc0tFgsN20badTWbbRYLBto20B89q&#10;UHNFgsJtpQMUtFFgsIRmgDFLSE4osFgIzQBik3UoOaYwIzQBignFAOaQgIzQBignFAOaLBYCM0m2&#10;nUUWCw3bRtp1FFgsN20badSE4osFhNtKBik3UbqLBYUjNJtpQc0tFgsIBigjNBOKAc0WCwm2lAxS&#10;0UxiEZpNtOooEN20oGKWigLCEZpNtKTik3UgsG2jbRuo3UWCwbaUDFJuo3UWCwpGaAMUA5oJxTGB&#10;GaTbSg5paQhu2jbSk4pN1FgsG2jbSg5paLBYQDFLRRTGIRmgDFBOKAc0hARmk20pOKTdRYLBtpQM&#10;UA5oJxRYLC0hGaAc0tFgsN20badRRYLDdtG2nUUWCw3bRtp1FFgsN20badRRYLDdtKBilopjEIzS&#10;badRSEN20oGKWiiwWEIzSbadRRYLDdtG2nUUWCw3bSgYpaKYwooooAK8I/bWg8/9n/W/m27J7Vun&#10;X9+g/rXu9eEftrTeT8ANaG3O+4tk69P3yH+lYYj+FP0PMzL/AHOr6HPft7ts+FWhHr/xO1H/AJKX&#10;Nd5+ymuz4GaAvX97eH/yamrgP2/m2fCTRG641tOP+3W5rv8A9lNt/wADPD7dMyXf/pVNXN/zGf8A&#10;bp5lL/kcz/wnrfAJJOAO9eEftN/tFaf8HNGWxgkDeJrxXEEGf9XGNu6QnB6blwO9e6SIz7vmwpUq&#10;Rjueh/Dn86+F/wBv3RYrb4meAdQlkVob2Yx3aMn3o4jHkA543eZ6fw961xMmqTt2PYx05QoNo8N0&#10;LTIVmuPHPjaVr5LqZm0+0lH725fs2edoyV4wetfTHwJ+DN5ruo23jbxhb5umwbHTpEzHDH/u9yRt&#10;7DpXG6X4e0Lxd+0/pem38QbTY7L7RY2mf3aBQMDHftzX1+0rafE9xOVwifJtG1VUZwMV+P5ni5Rm&#10;0tznybBqvJ1qquuh4h+1x8U7TwF4Ce0u11CztNQJjW507KyQOuNu3A6Hdz9K8R/Zj8Kah8ao/M8X&#10;6feXljaMXhv7hNvnAfdWT++DjkcY9816dq/7VHhPWL59P8XaQmpWLX32Bbe1j+0SRsTgOeBgH9MV&#10;6dZeELHwf4QfQ9BlcQSXIuSEus4RskAHb2xyPpXPUxn1fBKb0k3Y+n0nPyRl+LfEVtDq9tp2n2zW&#10;bWCLA1pGvlxRq/GV9R8nTjH41kaJ4itfD+tCGx/0h42clWbBycck85rl9R8Rf8I6NXOoebdX0zNF&#10;bhjkj0O78abpmjTWvh1dQvmTT9UnXCJv3lvftjqK/K8RfEycm7u7/M6vauE73PULjxTreryWEUUY&#10;RZZTu2H7gBHX1616oyMrbj02Lz6nnNeYfCLStRs9KefVcMzYMTHv1yf5V2l34kg0i0xdTq5ySG6c&#10;V7uDUpU/3mrO2MZ4izpR3NTzt5IxjHvTl+avOz8YNEinkQTF3z0IxW/p3jqwvkQxyoS3UB+laQce&#10;a0uh3TwOIp/FFk/jy90uw8KXcmtWwutMYiOZCMgA5+Y+wr8vfCHxb0/4C/tdXWs6BZ22raDPcLAk&#10;VjPtyh3bv4TjqOK/U+/MOp2UttNEJ7e6geFkYblIOBk/Svzq/bN+G2k/Am+sH8OaVaaZcQuL211E&#10;jO9jgyKy98/Lg5454Oa/TuHKsZN06r0fQ+exVOUW5HASftk694U/aC8TeINFS4fQtRuzAdIaQltn&#10;O9R8vfcOccYr7D+EWhax+0d8Adf0vxHo9zov2qZ2068kAaeOJjnYrYBHQfn04r4O+HnxQ8Habp/i&#10;bxJ4h0OSXxNfoF03UAmLS3nIbcXODjnZjAOcHpivUP2fv2pdd0mPSdH1XWNavL172IXE9jEr2mzJ&#10;2quXUjqc8dq+yxGCUoSdF2seNJ8zjc+x/DnxH+F/wM8NQ+A5NTltZNFtRNdPKuZC3c7v4icdK6+7&#10;0Xw3+0D4Bt76W3cRXiFrWeVMTD+43Y8/0ryn9sPQfD5uvCWq3+gtqr3lwpEenQbZpVbZlZCM57Y/&#10;GvZPhD/wkJ0WWfXtJi0iLciadaq/zxwIDtDLtGDyPr7V+ZY1xpS9p1PaUY14ujNadD4+8beFLnRt&#10;bn8IeMkxcoCNL1WRcZHcH3+5jn1r0b9mj9oLUPhrq6eCPHd41vpMYzZ6lct8sY5+Vj3DZXHPGD61&#10;7r8cfhppXxS8D6nb6kI4ruCI3EV2ow6FBkYH8+fSvhzxTeWXjD4LHUtZDtqthei1huGXCXCoGPK9&#10;8bAOv8VfU5PjpzV7nwuMoVctrRs9Gz9UbO8g1C3iuLdlkhmRZEljOUdT0IPep65X4Xg/8K98NscD&#10;Om23CjC8xK3A7fex+FdVX6SndJn0ad0mFFFFMYUUUUAFFFFABRRRQAUUUUAFFFFABRRRQAUUUUAF&#10;FFFACE4pN1DUlSSLupQc02lBxRcLjqa1G6gnNFwuAOKN1JRRcLjgc0jNtoWhxnFFwuAfPagnNIq0&#10;pGKLhcTdtpQ+e1NIzQBii4XHE5oBxTScUA5ouFxxOaSiii4XCiiii4XFBxRuppOKN1FwuO3UjfNS&#10;A5paLhcQDFOBxSUUXC4u6jdSUUXC4pfHak3bqQjNAGKLhccBmj7tAOKCc0XC4E5oBxSUUXC4pOaA&#10;cUlKBmi4XDdRuoIxSUXC4u6jdSUUXC44HNI1AOKCc0XC4lFFFFwuKtOpoOKUHNMYjUA4oakpCF3U&#10;oOabSrTC4pOKAc0jUA4phcUnFJuoJzSVIXFJzSUUUXC4UUUUXC4UUUUXC4oOKCc0lFFwuKDilBzS&#10;AZo+7RcLg1JSk5pKLhcUHFG6koouFxd1G6koouFxSc0A4pKKLhcUnNJRRRcLig4oJzSUUXC4oOKU&#10;HNNpVpjHUUUUxhRRRQAUUUUAFFFFABRRRQAUUUUAFFFFABRRRQAUUUUAFFFFABRRRQAh4rwX9tvn&#10;4A6r/wBfVt/6NWvej0rwP9txtnwA1U9f9Ktv/Rq1hiP4Mjzcy/3Or6GB/wAFABn4RaN/2Gk/9Jbm&#10;u/8A2URj4E+Hv+ul3/6VS1w37esH2n4U6JHu251yIZxn70E6/wDs2fwruf2UefgN4Yb/AJ6LPNj0&#10;3zyNj8M4rm/5jP8At08ul/yOZ/4T1zrkfSviz/gpDoMtxpXhLVVmMUcMtzCW2Z2M/klT1/2DX2n3&#10;NfOP7e/hm48R/s/Xs1nH5k+n31vcsoHPl79r89sBt3/Ace9b4mLlRdt7Hr46EqlCfKfO3gKaa2+P&#10;3wx1u44srjRGj84nhnOwf0/WvszxVrieHvD91q8mm3+tx2g3NZadCJJCOc/KSMj1Pavz1t9avrvw&#10;F8NdVglK29pqi2puB1VBKV/8eCg/j3r7N/aP8VeKPCXwx/tLwXbyHWknhZZI4xIrxnGVYll2q349&#10;K/IcVQk8VBVHox5HWn7Gcb6I8C8Kah4e/aK+N0GhaZ4WS00TT3/tS71GzvBbyBs/cZdhztKnIyPv&#10;V7v4ys7eHVr29jmeCaWMRw28AwgjHCOBnk9cn6Vw/wAE/hxq3/Cfah4v1Lwpp3hLUdRtI1vn0m5H&#10;lyBw3PlDoeDk55zW9qWq3kOmLPdAtd2Ny9pDhMnyWIxkf8B69q+d4nnThbDw0sfQUopRbOL1GW61&#10;nxBYWLTWtrCEImuLh/lZhjBz69eK3bXwzp/iHUrewl1Rmu4XBaVV3AjsAueOh5zXEQQ2d/4lu9M1&#10;2L7No/mCWONG8xjIMn7/ABjORxivVfBmoWN3r1tcLYKtzlYVgjGDsH3ST3/KvhZQdOrCEH6mWHSl&#10;Nzqats9B8S67ZeENAKtJgJGETJxyB/WvDL/W9Q1m7h86Vg0pbZEOdo4798103xavluPEz2EimSCN&#10;NzBm27Sen16VqfCjwmNQD3t7EsgQr5L+o5z/AEr3KUveajsfr+X06OWYF4uS1exzelfDnWdXucvb&#10;qsK8l9vJz/8AqrSufhTqekLLJYXDiV8HZtyDj8eOte6eSFh8uMeSPUVLEqQ2zDrKOjNzmtXSgpXs&#10;fP1OIK9SduVWPKPAPi/VLfVI9F1eH7I7IwSZ23biMZ4wMdu9ZX7UnhLRPEvw5m1nWdK/tBdNIZ4l&#10;XzJHA6BR2zj9BXoHjrQE1HT4bq2UDUYW3IyjntkfpV671KbTvCo1SaxR5Y0HmwSfvFGO5GOf6V7G&#10;VYlUsUoSR4mYzhXpuqo2ufkRpfiB/iCT4Z1DQ59I8DrqiTz3sFiY7rT4cnJDHg9O4HSu0+EF58Iv&#10;DP7QEGhWtnH438PSXK/Ztf1KJlmVvoHxwe/8q2PjP+09fH4oeNdGsrawFjq1gbL7PbWwwZDkKwx6&#10;ZOfrXmd/+zhrvgHUPAOjprFodX8QhIbRLJhuiLjdI789R8gA46nniv3GkoTptSW6Piaer1P1wNrp&#10;fi7SZrW+Diz0/EsU6sFCRgZDRnB6Acj6Vwum/tK+GvEHiHT9I8PpPrlr5htbi/DhXgcYA3g9c845&#10;H3TWz8D7aPQfhRYeHhcSald6famG6kvIzuWbnerZJ6YH1zXyZonwNj8TfEqXxVd3tn/ZNvqo8zTL&#10;CY27uyscFgD9ex71+UuhTqYypTrPZNns88oxjY+3/F92un+EdZurmIwwmzmjBnUA8rjPBOK/O698&#10;JXFv8GNF0+RpJ7m/1yYQhj95X+UED23Z96+1/wBqK6On/BHxP9kxbzSWai3KqVJ9F5Jyfevl7S9L&#10;1PxL4v8AhB4YhT97EsF/McZxjBcEflzmvRyeDlV5U9D5fOZ+3r06Utj9DvBenvpPhLRrGTh7eygi&#10;bjHKxqv9K2qjiUrvy+/LntjHTipK/XIrlikelFNJJhRRRVFBRRRQAUUUUAFFFFABRRRQAUUUUAFF&#10;FFABSE4paa1BIoOaWmg4o3UDFIzSbaN1G6kAbaCMUbqCc0hABmjbQDijdTGG2jbRuo3UWCwoGKCM&#10;0m6jdRYLCgYpGo3UE5pCADNG2gHFG6mMCme9ATHejdRuosFg20EYo3UE5pCADNG2gHFG6mICme9J&#10;5fvS7qUHNFihu3bSgZoagHFIQEYoAzQTmgHFIQbaCMUbqCc0AJSgZpKUHFABto20bqN1UUG2gjFG&#10;6gnNFhCUoOKSikIX71G2gHFG6mUBGKSlJzSUhCgZoIxQtDUxgBmjbQDijdRYLBtpQMUm6jdTGKRm&#10;kIxRuoJzUslgBmj7tAOKCc0CD71G2gHFG6mUG2jbRuo3UBYNtBGKN1BOaLCEpQM0lKDikINtG2jd&#10;RuplBto20bqN1FhCgYoIzSbqN1FhBto20bqN1Fig20baN1G6iwg20EYo3UE5pCADNG2gHFG6mUG2&#10;jbRuo3UWEBGKSlJzSUhCgZpQMUgOKUHNNFIWikJxSbqQh1FIDmlpjCiiimMKKKKACiiigAooooAK&#10;KKKACiiigAooooAKKKKACiiigBDzXgn7bcfmfAHVVzj/AEq2/wDRq1733rwn9tNDJ8BtWA/5+rY/&#10;+RVrDEfwZeh5uZf7nV9DI/boTf8AC/Q+cY123/8ARctdh+ye2fgH4THpbt/6MeuP/bofb8LtE4zn&#10;Xbf/ANFy12H7KC7fgJ4T5627f+jHrm/5jP8At08ql/yOZ/4T1zviuP8Aizo0uv8Awx8VaTbRrNc3&#10;ml3McaN/eMZUH8CwP4V2H8RqOaKNuX+8VMY+jEf/AFq79/d8j6Som4uK6o/JfwJBqFx8Jde0cQ7m&#10;0k27xwhskSxAq56cZI3e2e/Wvr/U/GHhnUv2dNGn8aXFxNY3scFsZrdmGLhshFbHQA5+Y/lXzdpm&#10;iyfDr9onxr4XvZVjtry4uY4VzkSsyho+O2dx/KvWvgbq+lXv7NXjvw/rMY1afRo7uS4t3XBUjlQO&#10;u0rjhvf2r8ozSi3i+fonoeJk9R0ak6U+pQ/Z28Z6Ro3jzUtDtLa8ma8vZNLs7h5mKyvAm52IOeF8&#10;1Mc87j0xXpV1q1xfCO+gVBdzOYp4z8yjaSAfqcmvG/gN8YtN1/4l+GLYaZp/hkQxx3R8+7EpmSRS&#10;q7D5a5Y7TuP+7XuXizT49A8VfYrC2VC5MoiWXfvBJIbOBjOf0r4biaknCNVbLc+ypNOm0tzz/wAL&#10;afEG1R5LQ3BimeTY78g/XFek/DR2Hii3Z40Vpo9+cfc64HvXnunWmq+G9S1Z7mJJI7lx8iyfMmc9&#10;sc/pXZ+D7CeDxbaaqL7/AIlttCfPV49uPTv9a+MnJRqRlAwwq5ovm6Mp/FKFB4kklv0ysuQjjjIG&#10;M/zFen/Cy3gtvDNs0J3xv0B7Vk/FDwi/ibS/tdkqXKeWXhYH16/yFUvg1roSzbRJ1MVza43eYcdc&#10;9B+Fe0nGlZ9z9GxOJjicthTp7rf5Hqs2CjMo5UEhfWud0jxJBrt3JBGrwywNtkVxxznHP4Gt2OUS&#10;OzIuTGCCxOMZ9PXpXPy3tvqT3Gm26hJm/wBZIq7SfT8ua7rxlOPLsz5enHoQ6lr8Np4jXTSCzOAV&#10;kXke/wDSty9dpdOmgh8t5XQo4mO0CMj5j3yRXMWr2fhtraxvpPOvPMxDKycjPX+lV/i/4jvPDHww&#10;1jVbdDJdwA+XHFDvlfHTauR1rbA+0eLjZX1+4WMcYU7SPzG8X+MvDnwx/aJ1W60nTo7+yt5JYXS9&#10;i6yPjkZz3HFcbF8PfiLrHj+w1Oyt7pdXubwXdid5ZrcBlZGC8YAGRjvn2rsT8bdF8Z/FDUvEXjfw&#10;l58Edk0Vvptsohk+0L0kk4OOcYGOeeah+E/7QuqW/wAZ18T67a3k4msTYW6W7Kgtu0ZK85I/DPtX&#10;7zeUIxk49D5Gl8R+j/7PniHxBqvgrWdX8WaSdE1OS8aW6ilPyKiJgy5wM55OMD6184ab8MNI+Ifx&#10;DuPEuqeNINLuptTZtPttJ4SSNW5aUbx1yuOP71fWHgq7vNW+DVvNqlte6nPcWckUkJiCSzo45KqC&#10;c8e9fJXwz8B+EPE/jSDSbTVJtK1WG8kgOl3dmYHCbgQd+8524PGOc1+ey5p1atdLXb5Hp1HZRse1&#10;ftdzTSaN4O8M2V21xd3V7CkoznfEu3LY/GuI+A2n6h4i/auuLq3j2WGhW72zN94DIG30xnaatfEq&#10;7i139ozTFsrlV0TwvpssV3JI2dsm1drY7/dP5V2X7A+i3F/4d8YeMZp1li1nUWhgfb8xWNn+br33&#10;jj2r28jofvbnydZvFY5Tjsj6vXJkZgf3bAED35yf5U+mxrsRVzkKAKdX6Jr1PcTvuFFITigHNAxa&#10;KKKACikJxQDmgBaKQnFJuoAdRTd1KDmgBaKKQnFAC0U3dSg5oAWkIzQTik3UCAjFJSk5pKkQUoGa&#10;SlWi4XAjFAGaGoBxSEG2jbSg5oJxVIYm2jbSg5oJxTGJto20bqN1Aw20EYpQc0jUhABmjbQDijdS&#10;EBGKAM0E5oBxRcLhtoIxRuoJzSEAGaNtAOKN1MA20oGKTdRuplIUjNJto3UoOaAE20baUnFJupCD&#10;bQRijdQTmmMAM0baAcUbqLBYNtG2jdRupjDbQRijdSM1SSxQM0EYpFalJzSEAGaCMULQ1MYlFFFI&#10;QoOKPvUlKtMYbaNtKTik3UwuBGKAM0E5oBxTC4EYoAzQTmgHFIQbaNtKDmlosUN20baUnFJupjDb&#10;RtpQc0E4oATbRto3UoOakliEYoAzSkZpPu0xBto20bqN1IYEYpKUnNAGaLiADNG2j7tG6i4BtoIx&#10;RuoJzTGJSgZpKUHFIQEYoAzQTmgHFIA20baC+O1AfPamMCMUAZoJzQDimMCMUAZoJzQDikxBtpQM&#10;Um6jdTQ0KRmkIxRuoJzSYmC06mrQzbaaGh1FNVt1KTimMWikBzQTigBaKbuo3UAOopu6jdQA6im7&#10;qN1ADqKbuo3UAOopu6lBzQAtFFFABRRRQAleG/tmzCH4D6sxXdm5thjP/TVa9yPSvCP21P8Akgeq&#10;/wDX1bf+jVrDEfwZHnZl/udX0Mf9uoZ+F+hf9h23/wDRctdp+yl/yQPwj/17t/6MauL/AG6jj4X6&#10;F/2Hbf8A9Fy12f7KXPwD8I/9e7f+jGrm/wCYz/t08mj/AMjmf+E9c7mobgF22Yyvls34gjFTDqaU&#10;YBzjNeh5n1Gzufnh+234WTwH8cNJ8V28bzzXsiaiwztG6HYuzPPZyc4/CtH4TajaaN8d9Z0cReXo&#10;njTTxcT8bkZHU7+e2ScfhXuX7cngA+LPhTbavboPteg3yX0pCbmktgrCSPOflByhzz93pzXxl4Y1&#10;46h8OPDetpczR6p4auImluIzzPaeYzCMj+HIyM5ONvTmvic4w/K3NLQ+Vrp4fGc7+FnefE+88M/B&#10;fUm0fSvCEDa/p1tcvaAObu5CAoYdkexc5y/fjA65r6M0bUX8V+APCniy/hjs9cv9OT7TFcfuXTb2&#10;K84Iz0rD+Ium3Pi7RtO+LPhCawsLyK1M1zdyaeLud4Aq4hjG9eRhvm9xxxXn3w4uP+EmtVTxtqLS&#10;alr03n6dY2k3mGxRT1nYY2eZuGExxsbk1+eZjRjjMvqQWsz7mm1y3j1N/VL2PTPEcep2dpcauGJV&#10;ndvLjiPHJ4Of/rV050y91qyuC1zFHDcKAxgbOSeg7dOfzqfxB4bk0sxWmtsRaOhRhY/Nv6bM4/Hm&#10;ofhek+neJn0fW7MWenwYeAbs5Bzgs2Oeg+lfnsKHNJU5Rs0OnGSk1HZnsXhfSWsPDemWs6mN7ePb&#10;sLbtw9T+VZet+DYr24N5aD7LdpnDoOufXpnpXSqUlIkQqR03I+9WA6YNTgkspB2gdR6169XDvkUZ&#10;a2PXpTnSj7rM7RLO4h0+CK9k86WPPzgbd2fUc1Y/s2IXYuECo47gVZO7exJyD0HpQZCGAC5B61dK&#10;ygkt0Lme6MjWYNM0uKXV9TaJEh482Y7Qme+fwr4b/bP+N3ivULHS7zw/qdpYabNfrZtBp919onZQ&#10;PvgBRjPPGOPWvujxjoFp4n8L6hpF4Yzb38TW+XH3HYYVs+xr85PhX+y14m0H9ol9KVo9RtNIuRJN&#10;ezDzIQrbtu1CcZOD34wPWvueGlh6c5VK8rNHnYnmre43seQ/Dbx5oXw3tLnXPE2gRa9q9/K8vlag&#10;pdiMkDLfw9fT+VfU/wCz38H/AIR+P/hZYeNvE/h7T7LVdX1VoraKKV0QPkFVYgHHGSOOxq78b/8A&#10;gnxa+NNUS88J6i1le7ALlZ+YpGBJBUbht+83HPavQP2Y/g74p+GumvofixrX+ztH3XFmsLBY5p26&#10;M2QeVCkD13n05+txWaYTE07UalmcMMPKDuzrvjJ43uPAPh608LeCdMv7/V5EDW9rpCM0zW2APNRz&#10;xxzkd8da4D9l/wAGaJ4ag8V+LZbyfW9Tj3XF0dcttl1ayKHIXO4gck9M529sVn+LPjFZ2HxAvvGP&#10;hDxjdXOsQqumy+H9QAa2jjU/dVQAcAljkYzuHpXa/tKeNT4c+CkFpaRxadqfiaOKOOKzQKoZ+ZHA&#10;6/xLwT+NfJ+0eHSpw97mLxFSNOlJv5HzdqWuif4e+KfF13DIda8Saj9jhkjkwNgZgMLjn71fe37P&#10;fgCy+Hfwr0TSbOJoHNuk86Nx87DJOO1fFvgrwhJ45+LngfwJby+Rp2ixi9vlMO8O67SMjIxu+b1x&#10;jvX6MQfJGqkBW/ugfdHYfzr9DybDSpw53ufKZTGbk6j8yUUtFFfRp31PoLJbDWoBxSkZpNtMA3Ub&#10;qNtG2pACc0LRtpQMUwEakpxGaTbTASlBxRtoIxQSG6gnNAGaNtAXEpQcUbaCMVIXAnNJRRTC4oGa&#10;CMULSkZoENpQcUEYpKQCk5pKKKQCg4oJzSUUwFWhqFoamUhKKKKQhVoahaGphcSiiikxBRRRSAKU&#10;DNJSrQAEYpKcRmkIxQAlFFFMYUoOKSlAzRcLgTmkpSMUlIQUUUUxhRRSgZouFxKKUjFJRcLhSEZp&#10;aKQhAMUtFFACg4oJzQBmgjFACUUUUAFKDikooAUnNJRRTAKKKUDNMBKKUjFJSAUHFG6koouMUnNJ&#10;RRRcLig4oJzSUUXC4UoOKAM0EYpiDdQTmkpQM0gEopSMUAZpAJSg4oIxQBmqACc0lKRikpAFFFKB&#10;mmgEopSMUlJgFFKBmjbTAaRmgDFOIxSUWAKKKUDNIYlFKRikpiCilAzQRikMSilAzRtpjAHFI3zU&#10;pGKSkIF+WlJzSUoGaLhcFoalAxQRmmMbRS7aNtMQlFLto20BcSil20baAuJRS7aNtAxKVaNtKBig&#10;YtFFFABRRRQAV4P+2oM/AXVR/wBPNt/6NWveK8E/bal8j4B6q+N3+lWwx/21WsMR/Bl6HmZl/udX&#10;0Mb9vGXyfhZobYz/AMTyI4+kE7f+y4/Gu5/ZVXy/gT4ZjznyVniz67J5Ez+O3P41wX7fBx8KND/7&#10;Daf+ktzXffss8/A/Qf8Arpd/+lU1c/8AzF38jzqaSzeb/unrIpaQdKWvQZ9GndIpa1pVtrmlXenX&#10;cSzW93E0Do3RlYcg1+YGj+H4fhh8ZPFXgTULuCaG4MluLVOg3Z8hf/Q6/UiWMyqV3YQjkY79jXxH&#10;+398M00y/wBD8faTBHb3iloZ2t7fDNKCnlO7g84+fAx3PNeXmNFVqDTR4+Z0Pa0edbxNz9lDxEdT&#10;8MX/AIE1GUR3eiStiM9UJJ2/UcHjvXl37S3hrV/hVpF9Podu9np8t7Bc3t1axmS7uSxOdi5GQvZQ&#10;eN1UPC3jOHwZ4z8LeP7ZxPpeqr/Z2qOj7Q1wu0bz1/vnj9a+07mwg1+RnvIobhIokubV2QNtIB2k&#10;euc9PavxupUWW1XOcb8x7WU141qKhPWSPO/h38cNFex0DQNXSKDXZ7ZGht5P3h2EDa0z8bHbn5cH&#10;GDya9Uv/AAxp+oRyARKZjE6eZu5G8c/ljivBPFPwBvpvGFlovh+yEOjXl5HrOraxM2+d5ASREp42&#10;r97jPHpX0Q9tbiTahKLEAp56DGB9ehrzcfTg4qtT67nt0k4uzOe+Hvg678FaQdKnuzdWiSNJDK4+&#10;ZQTkgnJz2rp8PHKUKFl67l549cVHklZf3mYjC+CfXivmj9qbxZ4r8D+O9HvbO7vYfD8umPC5tIy3&#10;74lQucH61nhqX1lpLRGlSo4PVH1CISwzh8f7v/16YH8tHzG+cgYYYr82vif41+Oei+JprbT7nU4r&#10;eLT7a6fYC4IO7aPqefyrprH4q/GOy1zwzbCW9ubbVb2w+0STQkCJSX3j9RXr1cklSj7WLTRyRxMZ&#10;Ssz7L+Ing/XPFz6fBpeqCz02Ny12AmWmHGFB3DbjnnnrWl4X8C6R4Rg8vT4ZEZiWdpJNzsT6t3ro&#10;JEhLuiu2Y3IO04GcDNOUAj73SvGcpKTgdcVF+8irJbLIiQu2UJPGOSewzn2r5h+Mfxz1nxZpmqaB&#10;8P8ARLi8g093S8vdp3wSIR1XHIHzd+fwr3L4r+F9R8YeEbq10O+lsdbg/f2ckbYBcevI/wAmvJv2&#10;e/g1regXsniPXru4t769m26lYxn93M3OJCfxPGO/WvTwcMPRTnNahWu4+6aHwQ8E6T4+1Gw+Iv8A&#10;ZNlb2l3p40+706eyAdrhPvT7iflzn7u0/WvMviZ4ri8f/HO6dlSPw74QsZAFZ8x7wOCOBtzt9+lf&#10;Qvxs8dwfCv4Y6pfW8MUDbzFbW8P7vezcDsfX0r42uvCd/qFho3g23ldvFHie4+03sirkrCxBwVz8&#10;20E9xnPavcyx1MRU5lsfHZtW5uWlA+h/2EPClxquneIfiLqUlvcXGtTiO0MR3GGNC+QT77l/KvrF&#10;Y8YJOWwAT61zvw88D2Hw48Kad4d0yCGCzsYEjHlR7N74+ZiMnrwf610tfrOGi6dJROjDUvYU1FBR&#10;RRWyVjpCiiimAUUUUgCiiimAUUUUAFIRmlooEIBiloooCwU1qdTWpBYSiiikIUHFG6kpCcUXEOJz&#10;SUgOaWkAUUUUAFFITigHNADgcUE5pKKYwooopCFBxQTmkopgKBmgjFAOKCc0gEpQM0lKDigAIxQt&#10;BOaAcUAOprUbqCc0AJRRRQAUoOKSigBSc0lFFACgZo20A4o3UAG2lAxSbqN1ACkZpCMUbqCc0AAG&#10;aNtAOKN1ABto20bqN1UUH3aCc0E5ppOKQhaUDNNBzS7ttIQpGKSjduooAKUDNJRu20ALtpQMUgfP&#10;ajdTAGoAzSM1CtSAXbRto3UbqADbRto3UbqADbRto3UF8dqAFAxSNQHz2oJzTASlBxTScUA5pAOJ&#10;zQDikooAX71KBikBxRupgDUAZoJzQDikAbaPu0bqCc0wAnNJRRSAUHFG6kopgKTmgDNJSg4ouAba&#10;UDFJuo3UgFIzSbaN1BfHamAoGKCM0gfPajdSAUDFLTd1G6mMGoAzQTmhaQg20oGKWiqKCiiimMKK&#10;KKBBRRRQFgooooCwUUUUDCiiigAooooAKKKKACvBf22ovP8AgHqqZ25urY5x/wBNVr3qvBf22ZfJ&#10;+Aeqvjdi6thj/tqtc+I/hT9DzMy/3Or6HP8A7fTY+FGh/wDYbT/0lua779lds/A7Qf8Arpd/+lU1&#10;cJ+3tF5vwp0TnGNciHT+9BOn/s2fwruf2UW8z4C+GJennLPNj03zyNj8N2PwrD/mKXoebSd84mv7&#10;p66KWkFLXoM+ltYQ1xnxd8B/8LJ+Hus+Hd6QyXlu4hnkTf5UuPlO3Iz37iuzI6UyWMyLw20gHacZ&#10;wexrOSUlyvYirHmpuK6n5M+BdAfS9T1z4Z6vmNwzJF5rcJeRk/MB/t7hxnjZ37fYf7M3xFm8W2Ce&#10;H9QdV1zSovIuYpZMOwTIAAxXm/7eXwifwnrOn/EnRbaY2zTq2pJaxZaKZSNkxOeQdzZGO3XmuCHi&#10;vUG8R6R8QvBF3Y2eu3Fu1vfxXbhVkOF2uo7k/PkduOTmvzzO8tU2+VaHg4as8vrvmWh9f/F/4s6f&#10;8JfBV34gv2e4RMCG3jYI0jf3MnOPrg/SuN8GftPaL8QfF/hPRrHTLi3TxAjgyySAiGRIy7LwPm6A&#10;Z4615d4w+PWtah4fGm+N/h5ZeKYJY/k8v5hvH8Ywvy9Rx39RijQPGPwnsU0HVJ9EvPBV7YsZY4o0&#10;b5nMbo5B/wCBqenGO+ePko4JRpJSR9LDMoVZc8ZWR6N8SP2mrH4ceLrvRLzSZjJZm3fa0uwSwyf6&#10;2RflP+rG0kd9w5Fc0f209A1C68IWl7okclv4iZyEnk8w26pKyKcFBnIAbt97HbJk1/4ifBT4laxB&#10;c3+rE6lDYSafFNcQnhZEVGY88/cQ/h71tR+Dfgpq+pNef2hpdu0TRG1zIB5SLGqbR6cqWJ/2unHP&#10;TQpYenBJrU65Y5S0c4/M5SD9ty0k13X7W48GFLezma3+0yyA/aYo+hA8vjG7pk9a3PBv7Yvhvx34&#10;ls9Fh0F0tjNAqvJFsILkjOCONuPxz2xzqWvwc+EDahc3ja/aT+cxfYb4EKx79P8A9dLr/wAH/hHq&#10;l6L/AP4SCz0+72xqZLW8WPOw5BwPx/OnUqYd+7K/3szVeS+Bxt6lXx/+1hYfDfxN4o0288O3j6fo&#10;d8kFxfpL8uJBw+NnqAMZ71d0b9q/Qb7xFZ6He2U+n3txEXZGfeY2Cltv3Rnjbzx1qTU9N+Dsdr4h&#10;t7/xBb3VprU0Mt5FJceaX8oNgBsccsD+FcBqWofAFPEUGr32tPLqsW3E8RPzEAqTj3G0f8B96544&#10;fCv3o05Mv661pKcbnf8Awn/aX0r4peL7XQLWxnsL24indvMkzsCEAY+UZz+GPevbIo5ltRGgzbbH&#10;YueoIx/9evlC3+JXw6+H2o2GteF/D2p6vewwSQLcxRlQQxByeDjP9Kt+Jf2i/F2r6C8uheH59Phd&#10;NpW5nxyenOzvz+Vc1XCOU06UWkYPM6cOZTaZV+OHimD4lfFO30mKXzND0OJbm8RjhHbr17EbT69a&#10;vfsceHpviH4/1f4oXaM1hHI+n6YJE/hGQxB7YwvbnPtXkOqWF7c6fpPgm3m8/wAWeJbxWvLiDkxx&#10;kjjg8hcnuM57V+h3w58E6f4A8IWOhafEkUFpEsR2LtDOB8z49Sf5V+j5Lg1FKVj5qjH63iJVZaro&#10;dMqFOp3E87sYzTqBwoHp3or7Pc969wooooAKKKKACiiigAooooAKKKKACiiigAooooAKQjNLRQA3&#10;bRtp1FIQ3bQUz3p1FFgsNCY70badRRYLDdtG2nUUWCw0pnvQEx3p1FFgsN20badRRYLDdtG2nUUW&#10;Cw3bRtp1FFgsN20badRRYLDdtG2nUUWCw3bRtp1FFgsN20badRRYLDdtG2nUUWCw3bRtp1FFgsN2&#10;0badRRYLDdtG2nUUWCw3bRtp1FFgsN20badRRYLDdtG2nUUWCw3bRtp1FMY3bQUz3p1FIQ0JjvQU&#10;z3p1FFgsNCY70badRRYLDdtBTPenUUWCw0JjvRtp1FFgsNKZ70BMd6dRRYLDdtG2nUUWCw3bRtp1&#10;FFgsN20FM96dRRYLDQmO9G2nUUWCw0pnvQEx3p1FFgsN20badRRYLDdtG2nUUWCw3bRtp1FFgsN2&#10;0badRRYLDdtG2nUUWCw3bRtp1FFgsN20badRRYLDdtG2nUUWCw3bQUz3p1FFgsNCY70badRRYLDd&#10;tG2nUUWCw3bSgYpaKLBYKKKKYwooooAKKKKACiiigAooooAKKKKACiiigAooooAKKKKAEPFeBftw&#10;N/xYDVB63dt/6NWvfT0rwH9t8Z+AOp/9fdt/6NWsMR/BkeZmX+51fQzf271z8J9IYnG3W7c/X5JB&#10;/Wuu/ZNkI+AnhiLH+qR48564kbn9aw/23LJ5vgjJeLCZotP1C3upyP4IwSpb8Cw/Op/2NNSF18Gk&#10;s3YGfTr2a2kXPIbhsfk4rGy+spnmQXJnTb2cT3eloH3Qeme1Fdidz6bcKQjNLRQO7Rl+IfDtl4p0&#10;m60vUohc2FzE0UsLDhgcc/h/Wvlzxp/wT18L6ncQvoetz6LaRN8lvLGZdjE8kNvXrgcY7V9b0x1Z&#10;mXBQp/ErrnPp34rKpRhVVpq5z1aFOt8aufEHiP8AYx+IWhXjQ+G/Eovbbau2a4lMf4Bfm/nXP6v8&#10;DPjJ4dsVN5pmn+IgucZcSsvrgY4z/Svv9lJAwI/xXP8AWkVGRwV8tV/iCpjP45ryp5ThZvseY8sp&#10;J3g2j8zhonxKhuk8v4VT3YUnzvI04Pj0wSR71fl8M+IrzDT/AAn11ZD95U08Af8AodfpIYwXLFnP&#10;oN2APypWycYwMfWuGXD+Ek73E8uj/OfmhJ8PL6U5k+FXimI/9M4MZ/Wom8DXViyt/wAKv8S5PT7R&#10;bSN+WwN+uK/TQL68/Qkf1pskKSY3bxj+7Iy/yNUshwyVkylgEvtn5tx6NrbRN9k+GN+mzr9osZBn&#10;0xuUZ/CmaV4f8c6reNBa/DGFTkDfcWW3HpzX6TLAsf3GkXPXLlv55pwVgQRI2O4IB/pW0cmw0Vbm&#10;E8vi/t/gfCL/AAH+ON/YiOCLTNLs5OscEoDIPcYroT+xV4u1rQ7SDUfGsgR233NsqHnHQBt3HU9q&#10;+zSkZyTGDnrz1pmz94pCqFXPyha7aWX4emrJXL/sunJe87nhnwS/ZO8N/CbUE1hribV9cQkrdXDb&#10;vLB6AZJ6V7qibFGTls5Jx1NKu7cxO0DsFXB/nTq9CnTjTVoKx6FChHDR5IBRRRWhuFFFFABRRRQA&#10;UUUUAFFFFABRRRQAUUUUAFFFFABRRRQAUUUUAFFFFABRRRQAUUUUAFFFFABRRRQAUUUUAFFFFABR&#10;RRQAUUUUAFFFFABRRRQAUUUUAFFFFABRRRQAUUUUAFFFFABRRRQAUUUUAFFFFABRRRQAUUUUAFFF&#10;FABRRRQAUUUUAFFFFABRRRQAUUUUAFFFFABRRRQAevoATVTTb1r+2814vJO4rt3Z6d+lWnBaNlBx&#10;nvQiLGgVVwBQAtFFFABRRRQAUUUUAFFFFABRRRQAUUUUAFFFFABRRRQAUUUUAFFFFABRRRQAUUUU&#10;AFFFFABRRRQAUUUUAFFFFABRRRQAUUUUAFFFFABRRRQAUUUUAIea8C/beB/4UFqeBn/S7b/0ate+&#10;k45PA7mvm39vLVjZ/BeOzJCG+1GGIHdyFUNIWx35QDH+17YPPW1pSR5WZyUcJUT7HtnxN8NReMPA&#10;WvaPLbi6F3ZyRiEnG9sZA/MD8q+SP2NPG58P+PNf8LapKbea9kUojnAN3HuWRf8AgSlOf9jvnj7a&#10;cN5i7Rxg8nsf85r4r/aZ+Hmo/DX4i2vjvw/Cttbyz+d5jfJFDcgjBZ+ceZk9uNnfPGWIjKLjUgcO&#10;awlh6lPHQ15dGvI+04bgTryNsigB0ByFbuM96kBycYrzT4I/F7Tvix4Piu7dlg1iEhL6ylYK6SdC&#10;wHdTg4OOcV6Urbiccj1966oyUleJ7lKca8Izpy3FByTS0UVZ0O3QKKKKBCUYPrS0UDuJg+tGD60t&#10;FO4XEwfWjB9aWii4XEpaKKW4XCiiilYQUU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imm8oqMrkkcM2ONwBPT3rxG8/bZ+DOn3GoQXPjS3SXT55re5RIJpChjZlb&#10;7qHuv60Ae50VxY+L/hSPwDaeOLrWbWx8JXVql1FqV0XiDI2SPlZQeg+vt0NeaeHv28Pgf4n1aLT7&#10;PxxaLNK5jRp0aNGYf7RGPSgD3+iuN8ffF7wl8LvC0XiTxVrdppGgyukUd9IxZHZ/uBSBznmuN8K/&#10;tgfB/wAa+I4NC0jx1ptxqkzFFhdzGCwGSuWAGcAn8KAPZKK8w+J37SPw/wDgxqVhpnjbxBbaBqd7&#10;aNdw28xJDKpAfDAdiRziu50nxJY6/pdvqWl3drf2N3FHcW08M2VlhcgB844HX16UAa1FeU+Fv2of&#10;hr40+ILeCtG8SQX/AIgDyxi3hG4MY2KsA3Q4wx+gNeqRyCQEqcgMRQA6iuU+JPxN8PfCXw22v+Kd&#10;RTS9ISRYWuZEkcB2OFGEVjzzXE+FP2uvhN458W6d4X0HxdBqWv6g7RW1ksE0bSOsbSEAuig/Kh5F&#10;AHsNFRQTicZGACFdRn5ipGQSO3OR+FYnjnx7oHw18Py674n1S20bRoXSOS8un2qruwVR+JNAHQUV&#10;478Pf2tvhf8AFDxVD4d8P+JI7vVJnkSKJkKCQoWB2k9funH1Fetec4iDMpV+6A5wajVO72BLmvZ2&#10;sOuDnYmcFm4HrjnFfDX7X/i65+I3xEtvDGhRjVxpaSI9qJNgaVtpc5wfuCPHv5nbHP0b+0F8cLH4&#10;U+GHjinifXrmN/s8HmYMYAAaTofu7hxxnPWvGv2QfhDdeIdWvviN4kiMn2neLEuMGcyZ82UjPGcJ&#10;gc9+a5qsvaN04fM+YzGTxk1gqD16s+w/5Vh+L/Ddn4r0S807VIY7vTbmMwzwSR7gUbg/iOMHtW5S&#10;qcHPX2rraUlZn0cqcZpqSumfDPxB+DHiz9nrXIte8JXE82lQZCXWCzLEMbY5eeQMkBvc8V6x8Lv2&#10;wtA8QJFp/iJTpWooFD3G7fbsTnnfgbenTFfQd3Yx3HmllD+au1klG+Mj3X/PWvGPiB+yb4M8bebJ&#10;bwNpV3JuYGEZgDHHJjyM/TIrkdOVL4Hp2PnamX4nCTdXBPT+U9h0rX9O122E+nXsF/EQDvtpFcDP&#10;TkGrvmE9I3/T/Gviu5/ZJ+InhSV4/Devb7cHINtdtbA46fJhvfvVNPhr+0HZs0UVzqdwg6GPUYwB&#10;+Llc/hUqvJLWI45tXguWrhpX8tj7hD/3lZfwz/KkMqjHX/vk/wCFfEa+CP2irf7s+uRZ/wCeepWx&#10;z9cuaZL4W/aNiZD9q8RuPRL+1P8A7PSeKa05GV/bL60Jfcfb+/2P/fJ/woMnpgf72R/SviWXSf2i&#10;NqAt4kjI7m9t2z/3yT+tRjS/2iF6SeIW/wB+4iP9KPrf9xj/ALZ/6cS+4+3fM90/76P+FKJM90/7&#10;6/8ArV8Qmw/aHX7zeIPwliNC2H7Q7dH1/wD4FLEKPrb/AJGS85f/AD4l9x9vGVV+8yj6HP8ASk85&#10;T91lP1JH9K+JRZ/tEx/x69z/ANNImpGs/wBomT+LXuP+mkS0fW3/ACMf9s/9OJfcfbfme6f99H/C&#10;lWQHqR/wHJ/pXxCbD9ohfvN4g/CWI1HJpf7RE2Ns3iJMek8S5o+tv+Ri/tl/8+JfcfcZkUdM/wDf&#10;J/wpPMHv/wB8t/hXw7Hov7RAzm48SH/t6i/wp/8AY/7RA/5b+JP/AAKi/wAKpYhvXlH/AGz/ANOJ&#10;fcfb/mD3/wC+T/hR5g9/++T/AIV8Qf2R+0P3n8R/+BUX+FB0j9of/nv4j/8AAqL/AApPFNacjF/b&#10;P/Tif3H2/wCYPf8A75P+FHmD3/75P+FfEA0j9of/AJ7+I/8AwKi/wpw0X9oh/uy+JG+l5bj/ANCI&#10;pfW/7jD+2f8ApxP7j7eVt3T9QR/SlOR6fr/hXxEvhf8AaKuv+XjxJFt9dRtRn/x6lbwR+0W/S+8Q&#10;8euqWo/9mq1iG9eUf9s/9OJfcfbTOy/wFv8Ad/8Ar4pPNb/nk/6f418RSeAP2ipMbrnW5cf89NUt&#10;jj8nFNX4d/tD95NX/wDBnb//ABypeK5dOQX9sz6YeR9wCQn/AJZP+n+NOBLfwlf97/62a+Hj8PP2&#10;h1/5aav/AODO3/8AjlJ/whH7RNt92fXU3f8APLU7b9cuapYhtX5Rf2y+tCX3H3CzbOv6An+lN830&#10;wP8AeyP6V8Qr4Z/aLgz++8SPn01G1bH/AI9SnSf2iIPvP4j5/vXMEn/oJOPxqXimtOQP7Zf/AD4l&#10;9x9u+Z7p+BJ/pS7z22/mf8K+Ifsv7RUf+rk1/nruMRpf+Mjov+g7Jn/rlxTWIb15R/2z/wBOJfcf&#10;bu5vRfzP+FG5vRfzP+FfERuv2io/9ZHr4z02iI006h+0IvWLxIf92KI1LxdtOVi/tr/pxL7j7eMm&#10;372B9AT/AEo89fU/98n/AAr4g/tf9oaP7sPiXn1t4j/Wmtr37RK4xB4kP/btF/jT+t/3GH9tR60p&#10;/cfcBuYl+84X/e4/nimteQjpJGf+Bj/GviJPE/7RkOdtv4iGeu6zgb/0IH9KVvHH7RVt/rIdeXd0&#10;3afbf0Q1X1hvXlH/AG5SW9Kf3H24L2H+KRB/wNf8aX7bbn/lsn/fa/418RL8Q/2h1zhNZ/4Fp1uf&#10;/adO/wCFkftDJ99dYGen/Est/wD43R7d9h/27R/59S+4+2/tsHaVD/wNf8aPtSt/q1ab18tlOP8A&#10;x6viUfFL4/w/6xdYbPTGl2//AMbpH+L3x7ix/o2rSZ/v6QjY/wC+Ij+tHt32D+3aP/Pqf3H26k27&#10;O6N4/wDfxz+RNOyW+5hvXJx/Svh4fHD47Wf+s06/fd08zRiMf+Op/X8O71+P/wAb1zv0i8f0xpJH&#10;/s1Ht32D+3aP/PqX3H26WZfvAD6HP9KBJntXxGf2g/jaOmi3f46UT/7NSH9ob41r97SZ4/TfpRGf&#10;/HqX1jyD+3aH/PqX3H295ij7xxR5sf8AfH5V8SR/tFfGhc50yQ/9wwj+tOP7Rvxm/wCgXJ/4LT/j&#10;T+sPsJ59husJ/cfbPmxf89B+VHmxf89P0r4m/wCGi/jM3/MLk/8ABaf8aB+0R8Zj/wAwuT/wWn/4&#10;qj277DWe0HtTn9x9s+bF/wA9B+VJ50f98flXxR/w0T8Zl/5hcn/gtP8AjR/w0X8Z/wDoEzt/uaWT&#10;/wCzUe3fYTz7DLeE/uPtjzYv+eg/Kjzov+en6V8TH9ov4zHro13/AOCk/wDxVA/aG+ND/c0W7OOv&#10;/EpP/wAVS+sPsNZ7Qe1Of3H2wZUP3W3fhSiQHrx+FfEr/tB/G3jbol0P+4Sf/iqY37QHxwbppF0v&#10;/cIz/wCzU/bvsH9u0P8An1P7j7e3r6/pQDu+6QfrxXw+fj98cv8AoFXX/gn/APsqQfHz44P97S7w&#10;fTRnP/oJP60e3fYP7do/8+pfcfcJO37xA+nNJu3fdwfqcV8Pn49/HBfu6XeH66K4/wDQiP0pV+Ov&#10;x1uM7NJuzjrjR3/9l3frS+sPsH9u0f8An1L7j7cllaLH7ppM/wBwrx+ZFNF2o/1iND6eYyc/k1fE&#10;6/Gj48yf8wq/TH9zSSM/9/F/lSn4u/Hmb/l11aDH9zSEbP5RN/SpeLtpyh/btH/n1L7j7Y+2wf8A&#10;PRf++1/xpDewD/lov/fa/wCNfFA+K/x6/uaz/wCCVf8A5HpR8Ufj/L/qotYbHXOkxJ/6FCM/hVLE&#10;XV+UP7do/wDPqX3H2sL2A9ZUH/A1/wAaX7bbj/lsn/fa/wCNfFP/AAsb9oiT7lprb46+Xplsf5oK&#10;P+FgftGH/ly18f8AcLtf/iar277B/btH/n1P7j7VN7Cfuyofq6/40n2yP+/H/wB/F/xr4pbx5+0V&#10;J96z8Q8f3dMtR/7LSDxv+0Qf+XPxH/4LbX/4moeL5XbkJed03tSn9x9r/bI/78f/AH8X/Gj7ZH/f&#10;j/7+L/jXxUPGn7RTfds/EP46daj/ANlpG8Z/tFr96z8Q/hp1qf8A2WqWIclflF/bUP8An1P7j7W+&#10;2xf34/8Av4v+NKL2DvKg/wCBr/jXxN/wnH7RK/8ALp4j/wDBba//ABNOXx5+0Wv3bTxD/wAC0y1P&#10;/stHt32KWeUlvSn9x9r/AG23/wCeyf8Afa/40v223P8Ay2T/AL7X/Gvic/EH9opfvQa2n+/pdsM/&#10;khoHxC/aKP3bfW5P9zS7Y4/NBR7d9h/27R/59T+4+2Ptlv8A89k/76X/ABpDewD/AJaof+Br/jXx&#10;Q3xE/aKT71trcef+eml2wz+SGlX4lftDJnMGrtn/AKhtv/8AG6PbvsH9u0f+fUvuPtb7dB/z0X/v&#10;tf8AGgXsB/5aL/32v+NfFX/CzP2hT/y7auP+4db/APxqkPxQ+P8AF/rYdYXPTGmW5/8AadHt/IP7&#10;do/8+pfcfa322D/nov8A32v+NKLyA/8ALRf++l/xr4lk+LPx7TGItZbP/ULt/wD43RH8Wvj2+cw6&#10;yP8AuF2//wAbo9v5B/btH/n1L7j7aN0h/wBWrTeuxl4/8epDcsP+XaY/in/xVfFP/C2PjyP+WGrN&#10;/v6Ojf8AoEX86Vfi78eEzmz1J8/9QdV/9CjH6Ue3fYX9u0f+fUvuPtUXaj/WI0Pp5jJz+TUv2pW/&#10;1atN67GXj/x6vieb4wfHk422mrR+uzSEbP5RN/Ski+Lnx6fObfVj/v6KD/KAUe3fYf8AbtH/AJ9S&#10;+4+2Ddqn+sVofTzGQZ/8eo+3Qf8APRf++1/xr4pf4sfHk4xFqyf7miDn84TTf+Fq/Ho/w6z/AOCi&#10;Jf8A0KEfpUPF205Q/t2j/wA+pfcfbH26D/nov/fa/wCNAvYD/wAtUH/A1/xr4pT4pfH1s7Y9YP10&#10;u3H/ALTps3xR+PwxldYX6aXbn/2nVLEXV+UP7do/8+pfcfbDX0A6Sof+Br/jQL6A9ZUH/A1/xr4n&#10;i+J37QMmdkesSY650u3GP/IdK/xH/aHfGItXT/uG2/8A8bp+3fYP7do/8+pfcfbH223P/LZP++1/&#10;xo+224/5bJ/32v8AjXxMPiJ+0R/c1f8A8Flv/wDG6P8AhYf7RTfdg1uT/rnpdscfmgo9u+wf27R/&#10;59S+4+2DewdpUP8AwNf8aBeRH/lon/fY/wAa+Jz49/aKf71p4h49NMtR/wCy0f8ACd/tED/lz8RH&#10;/uG2v/xNS8XbTkD+3KP/AD6n9x9sG8i/56R/9/F/xpDexj+OP/v4v+NfFA8c/tEP/wAufiP/AMFt&#10;r/8AE0v/AAmf7RT/AHbPxD+OnWo/9lpfXP7gnndN7Up/cfa322P+/H/39X/GnJdRvnDKf907v5Zr&#10;4qj8W/tGPnNr4gX/ALh9r/8AE02fxF+0TPtzB4iGP7tlAv8A6Dj9atYhy15Rf21D/n1P7j7Z89PU&#10;/wDfJ/woEm77uD9cj+lfEX9r/tEP0j8QjH9+3iH9aVb79omX+DXuP+mcS0niracof20ulGX3H27u&#10;b0X8z/hSF2HZfzP+FfE6TftENnI15fwipxf9oc9G10f8BiprEN68of21/wBOJfcfa6uT/d/M/wCF&#10;I0oTG4qM/X/CviZ1/aLfGyTXRjrxFSxxftGc5OuP9WiWn7d9iv7Z/wCnEvuPtcXEZ/jH6/4UvnKf&#10;usp+pI/pXxQ9v+0Y2Mf22P8AtpFUbWf7RLffbXh6bJIql4lrTlYf2z/04l9x9t+Z7p/30f8ACjzP&#10;eP8A76P+FfEf9n/tEN91/EH/AAKWIUf2b+0T/f17/v8ARU1iG9eUTzl/8+Jfcfbnme8f/fR/wo8z&#10;3j/76P8AhXxGNN/aJ/v69/3+ioOm/tE/39e/7/RUe3fYX9tP/nxL7j7c8z3j/wC+j/hR5nun4E/4&#10;V8R/2b+0T/f17/v9FR9j/aLi+7Jrwz/txNR7d9g/tp/8+Jfcfbnme6/mf8KQzqv3mUfn/hXxH5H7&#10;R3/PbXvyip8cf7Ra53nXpPTmIYp+3fYf9s/9OJfcfbSyh87Spx9f8KduP+z+v+FfEUw/aMGPLGvD&#10;15iNRE/tID/oPH/v1R7d9g/tn/pxL7j7haUJjcRz6An+lIJg33cH65H9K+IUm/aQjz8muNn+8IjS&#10;teftFr/rI9dHpsSI1DxXLpysP7a/6cT+4+3hJj72B9AT/Ska4jX7zqv+8dv88V8RrqP7Q6Zwmv8A&#10;4xRGnDXP2ioPuxa+c+lnBJ/6EDimsRza8ov7a/6cS+4+2DdxDpIh/wCBr/jSfbIv76f99j/Gvig+&#10;L/2irX71t4hbd6aba/8AxNA8dftEH/l08Rf+C21/+JpPF8unIV/blNaSpTv6H2v9thHWRB/wNf8A&#10;Gj7db/8APVP++1/xr4oPj79oiP8A5Ya6mf8Anrpttz9MIaT/AIWJ+0R/zz1f/wAFlv8A/G6n65/c&#10;D+3aP/Pqf3H2x9ttz/y1T/vtf8aX7bB/z1T/AL7X/GvidfiH+0Sfu2+tyf8AXPS7Y4/NBSP8R/2h&#10;48eZBrcWenmaXbc/khp/W/7jD+3aP/Pqf3H2u0wl2mGUllZciMg8bhnPXt/WvyT+AHxb+F/wt8Z/&#10;HE/EDwRJ46WfxDdyWgl0mG/aOFJ7jz9u8Dyyd8XAPzbe22vpWP4k/tBuxAs9Xu2C7gP7MiB4YHGV&#10;2YyAR36/n4n8BfC/xw+Fer+MtQtfCuraYuv6gt5MJNPicysrztgFw4A/fc8DOBVrEX15Telm9GtG&#10;b5JK3kdP+1LqOl/FX4jfsw/DTRLWbw54H8RwRajc6PbpHaGS2fYYEkRQduwLJ8ucHe3TnP0d+07+&#10;zX8Otc/Zx8Z2KeFNPsn0nR7u7srqK2WOWGSGIuD5gwednWvk741+Bfjn8UtZ8I+KZdE1W917wnK0&#10;1pMtlFHIcnO0bAnHHTnHPrR4y+If7VPxR8Faj4U1Pwrq9pY6jYS6dfyNp4jLK6Mm5SGO44Y56dB+&#10;Gir36HZRx9GtT9pZq3RmJ428d33jT/glN4fn1iae9u9P1yG0ErFOVhnkRW+cjdwpOB61S+N2t+Ef&#10;2jbP4VfDf4a+F30Tx6s0ctzqd1aw2LMrwGFpEYSfvcNIJMZH3AM/NkWfFvwu+LD/ALM1j8LdE8Ja&#10;tc6VY3IuTbR6chfzDK0m4s+em4jA64qf4p+CPjT4sb4e+I4PCGtxeIPCiwraPZ6ZbxMNpjL7iBzn&#10;y1o9t5GFPNKNSPNytHp37aPgu2+I/wC2x8JNG1KB7i11rQ73Tvs25MmRPtMgHBbH3lGeM7fyp/Ab&#10;9p+b4bf8E/PGlvqcjSeMPh/LceF44Zv9a0skm22GMZGdxA6/6rrXLeLtP+PPjf48/Dj4h6h4T1mX&#10;U/D8MqwzjTYlRSVcHKqRniXv/c9+PNvFn7OfxU1D4i6let4Q8RNp+sapbatqKRWwWG5uYmyjlN+O&#10;CX4/2zR7byNP7RpXej2udj+zl8Om+Df7YP7OGg3ECR6rP4Rk1jU2I/evcXNvqjOr+/EZB/2OnPH6&#10;naeUsrZUmlwygRs8nyBio27hk98Zr8yde8IfHDXf2k/D3juXwdq76jo+lmzhvobBUBXyrlFBG89P&#10;tOev8H+1x3Hhz4r/ALU974mv11DSdWs9OExMKrpsQyCzEj5g/TgcY/wXt/IzqZjThFT5ZP0R6f8A&#10;8FRnhu/2TdYCtHMq31swBEDqGDEhsSZzjngYPPWua/Zj+Pfwh1zxN8OPCOl/Du403xuLAY19/D9t&#10;bRRyrayB5POjPO4bhj3ryz9o7Tfj38aPh/qPhq+0fWtbsGurec2iaZArKULHO7aP5c4r0Xwjrvx8&#10;0Xw7odraaJqlv9ht1RUi0a1QttiZFDEg5xvz27+tL2/kczzemoxl7OWvkfcWnv5UKqDGY1RFjYsD&#10;8oQcbhndySc4HWuG+Pek6DrPwy1SXxJ4Ym8ZaXYbL7+xrKE3Es8sbq8eI+N2CD+Zr5B8MfEH9qWT&#10;VNVi12y1uKGJYUtWGnwxq4AYMQEX2UnJPWrfiXxN+0zqFqj6RY65NJESZBHAiPg44DHpnHoelHt/&#10;I0/tWDqeyhTk36HkeoeMvCfxX/bR+GmqjQV+D+m6bEJ5rbUo/sT3EqsSFZAoEZO7GeelfaHxY/a2&#10;0Dwf5+maEYNW1ry2UXAuCtnFj7uZdrAtycADnB5r49m/Zo+PH7RPxN0S/wDFujy+HLS0k8241DVN&#10;jyMoxhcDG/p7Y988fZ/wy/ZO8N+DQJdWu/8AhJr5ZTIEuYh9mQ9sRc5I9SaHKpNabDxMsdVgo4eH&#10;Lfdvc8T+GHwK8S/H3XI/FPi2SeGye4SWR7uIhp4wTmNU3fKp4+bnPpxX23pel2+jWMVlZxLb2kCi&#10;OKGMYVFA6CpEtoxF5SgoqgAKnygAdh7VNhvMY7vkwAq46evNXSpKm3LqzbA4GlhYNx1lLd9x1FFF&#10;bnqhTQgBPcHsadRSsk7jTaIFilSUkGEJ6eVz+eakmhScguqtjpuUHH5in0U2kyErFc2MPaOMf9s1&#10;/wAKUWcY6Kq/7qKP6VPRQURC2Rf8gfyxR9nQ9j/30f8AGpaKAIxCF+7gfXJ/rR5W772D9Mj+tSUU&#10;ARiPb93A+uT/AFoaLf8AewcemR/WpKKAIhDt+7gfXJ/rSmEN97B+mR/WpKKAIxAg7H/vo/40eSnp&#10;/wCPH/GpKKVkBH5Ceh/76P8AjR5Ceh/76P8AjUlFMCMQqOx/76P+NDQI3+c/zzUlFAEJtYz1VT/v&#10;Iv8AhSfYoT96ND/2zX/Cp6KVkBB9ht/+eSf9+1/wo+xQD/llH/37X/Cp6KYrEH2KDvCn/ftf8KUW&#10;cA6Qx/8AfC/4VNRSsgsRfZYv4UVf91F/wpVh2fdIGeuQP6YqSimOxGUY91/I/wCNAjPfb+R/xqSi&#10;lZAR+X7J+IJ/rSiMd8f8ByP60+imAwxA+v8A30f8aBEo9f8Avo/40+igBvlIeoJ/4EaQwr/CWT6H&#10;OfzzT6KVhWT6Efk/9NH/APHf8KPJz/G/6f4VJRRYOVdiMRY6O/6f4UjwB8ZZjj/aI/lipaKLILLs&#10;RJAEzgtz6sT/ADzTtn+0fyH+FPoosFl2GeWf7x/If4UGIHrhv95RT6KLILLsMESj+BP++RSGJT/A&#10;n/fAqSiiyCy7L7hgiUfwJ/3wKURoP4E/75p1FFkFl2GmNT/An/fNJ5a+gH+6op9FFkFl2G+WPU/k&#10;P8KAgHQn9P8ACnUUWQWXYaVz3P5D/CjZ7n8h/hTqKLBZdhuz3P5D/CmvCHxknj3I/lipKKLBZdiN&#10;IQmcE8+5P880kkAkxktx/tEfyIqWiiwWXYjihEWcFuf9on+eaJYfMx8x49yP5EVJRVXCy7Ff7IP7&#10;zH/gb/8AxVOW2C5wzD6MT/6FmpqKQWXYYI9v8Rb/AHv/AK2KXb7L+R/xp1FKyCy7Ddp7YH4H/GjD&#10;eo/I/wCNOop7DWg3Zu+9z9CRRsA+7x9STTqKAG7T7H6g/wCNG32X8j/jTqKVkJpPoNKZ77f90f45&#10;pNmO+7/eH+GKfRRYOVdhhjz32/7v/wBfNJ5P/TR//Hf8KkoosHKuxH5P/TR//Hf8KURY/jY/XH+F&#10;PoosFl2GhMfxE/l/hQUz/ER+X+FOoosFl2IpIA+Msxx7kfyxSJb7M4dhn3J/9CzU1FFgsuxE0Ab7&#10;zM34lf5YpptV7bv++3/+KqeiiwWXYr/ZB6sP+Bv/APFU+ODy84Zufcn+ealoqtgsuwwx7urt+GP8&#10;KBFj+Nvxx/hT6KW4WXYYY8/xt+n+FJ5X+2//AI7/AIVJRSsHKuxH5X+2/wD47/hS+Xjvu/3h/hin&#10;0UWFyrsM2f7v5H/GjYf9n8j/AI0+imHKuw0KR0IH4H/GkKbup/IkU+incpaaEZiB9f8Avo/40eSP&#10;U/8AfR/xqSilZDuRmIdsH/eyf60nkKfvKp+gI/rUtFAiI28Z/gH6/wCNJ9mT+6v6/wCNTUUrICIQ&#10;hPuhR+f+NKYg33sH6Ej+tSUUWQEX2dPT/wAeb/GlWLZ93Az65P8AWpKKewEZj3fewfoSP60eQh7f&#10;+PN/jUlFKyYEfkIO3/jzf40eQh7f+PN/jUlFFkBF9nT+7/483+NKIgv3cD6kn+tSUUWQEexvVfyP&#10;+NBjY91/I/41JRRZAMVCOu0/gf8AGlK5/u/r/jTqKLIBnln/AGf1/wAaTyz/ALJ+oP8AjUlFMCPy&#10;/ZP++T/jS+WO4A/3cj+tPopWQDNmOn6kn+tKFI/u/kf8adRT2FZdhpUn+Lb/ALo/xzSeWf77/p/h&#10;T6KdwsuwzyyP4i3+8P8ADFJ5eerFf93/AOvmpKKLhyrsRGAZDZLMOhbt+WKcys/BbAHQKP8AHNPo&#10;pC5VZqxGYuhBBI6F1zj8sU4qWAySD329D+eadRTuOy7EZjI+6VJ9WXP8sUoiRR8qKD75P1p9FAuW&#10;PZDDEu0qFUL2GKQRDaFYAqO2KkopByR7DFDpwrKB9D/jSkHnDbR/sj/GnUUFLRWQxUaPcVkJY935&#10;A/AYpBAgOcdOmCR9e9SUUDuNKFurEfT/AOvmkaFXGHLsP97b/LFPooF1uRiFUVguRnpkk4/WljQp&#10;nOzHbauP60+igHd9RKW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QnFAC0UgOaWgAooooAKKKKACiiigAooooAKKKKACiiigApCcUtNagA3UbqSigBwOaWmg4&#10;pQc0ALRSE4pN1ADqKbuo3UAOopAc0tABRRRQAUUUUAFFFFABRRRQAUhOKWmtQAoOaCcUi0NQAbqU&#10;HNNpQcUAKTik3UfeoIxQAbqUHNNpQcUAOpCcUm6j71ABupQc0hGKAcVJIpOKTdQTmkpjF3UoOaQD&#10;NKBimMWiiigApCcUE4pCc0AKDmlpq06gBCcUm6hqAM0AKDmgnFAGKCM0AJuo3UEYpKAHA5paaDil&#10;BzQAtFFITigBaKQHNLQAUUUUAFFFFABRRRQAUUUUAFFFFABRRRQAUUUUAFFFFABRRRQAUUUUAFFF&#10;FABRRRQAUUUUAFFFFABRRRQAUUUUAFFFFABRRRQAUUUUAFFFFABRRRQAUUUUAFFFFABRRRQAUUUU&#10;AFFFFABRRRQAUUUUAFFFFABRRRQAUUUUAFFFFABRRRQAUUUUAFFFFABRRRQAUhGaWigBAMUtFFAB&#10;RRRQAUUUUAFFFFABRRRQAUUUUAFFFFABSEZpaKAG7aNtOooAbtpQMUtFACEZpNtOooAbto206igB&#10;AMUtFFABRRRQAUUUUAFFFFABRRRQAUhGaWigBAMUEZpaKAG7aNtOooAQDFBGaWigBu2jbTqKAG7a&#10;UDFLRQAhGaTbTqKQhu2jbTqKYxAMUtFFABRRRQAhGaTbTqKAEAxS0UUAIRmgDFLRQAUUUUAIRmk2&#10;06igBu2lAxS0UAFIRmlooAQDFLRRQAUUUUAFFFFABRRRQAUUUUAFFFFABRRRQAUUUUAFFFFABRRR&#10;QAUUUUAFFFFABRRRQAUUUUAFFFFABRRRQAUUUUAFFFFABRRRQAUUUUAFFFFABRRRQAUUUUAFFFFA&#10;BRRRQAUUUUAFFFFABSE4paQjNAADmlpAMUtABRRRQAUUUUAFFFFABRRRQAUUUUAFFFFABRRRQAUU&#10;UUAFFFFABRRRQAUUUUAFFFFABRRRQAUUUUAFFFFABRRRQAUhOKWmtQAoOaCcUgOKCc0AG6jdSUUA&#10;LupQc02lWgB1FFFABRRRQAUUUUAFITilprUAG6jdSUVJIu6jdSUUXC4u6lBzTaVaYxScUm6hqSkI&#10;XdRupKUDNMYbqN1BGKSkIXdRupKKYxd1G6kopjF3UbqSipJF3UbqSii4XHA5paaDilBzTGLRRRT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EZpaQnFACbaNtG6jdQAbaNtKD&#10;mloAbtpQMUtFABRRRQAUUUUAFFFNdiOFXe56DpQA6kIzSJIsgO0k44ORis7xFr0PhrSbrUroH7Jb&#10;RNJIyo7kYxgYRWPc8/5ABo7aNteT237VPwwvbO5vbbxPHLYWs5t7i7a3mSKFxjcGLIMYyK9J0LX9&#10;P8SaTb6npt9bajp9yN8FzZSiaORexDDj8KQi/to20bjkZUgHuac/yug6qc5YdqLBYbtpQMU15kR9&#10;vzFsgfdps84t3k8zCRom7ex6+vGKYyQjNJtri/Bvxj8K+PvFPifw9od+17qfhtbY6lEImXyvP83y&#10;wMjnPkv+XvXaxssiBuVB6bhg0hCbaUDFK2B0Oabu9iT6AUxg1AGaq6rqdvpWn3F5PII4II3kZ3+U&#10;YVSx5+gJ/CsD4X/E3w98YfBVh4s8K3h1DQr7f9nuihTftYq3B54IIpCOp20badRTGNIxQBmlIzQB&#10;igBNtG2nUUhDdtG2lJxQDmiwWE20oGKWimMKKKjml8pGbKDCk/O20cfgaAJKK5bwx8TvDPjLxHru&#10;g6Lq9vqOraEsDalbwEk2xm8zyw2R38p/yrU8UeJ9O8G+HdR17WLqKx0jTbeS7vbqZtqwwohZnPrj&#10;H60AatFZXhbxNp3jPw7p2vaPdRX2kalbx3dldQtuWaF0DK49M5/StWgAoqtf38OnRLLPLFDDu+eS&#10;V9qquDk5x/h9awvAfxK8M/E7Trq/8Laxb61ZWty9nNPbElUmQ/OnIHI4/OgDpqK5n4i/Ejw38J/C&#10;8viPxbq9roWhwSxxTX12+2NC7bV7HqSB+NdFDJ5q5+XHqpyDxkY/AigCSiiigAooooAKKKKACiii&#10;gAooooAKKKKACiiigAooooAKKKKACiiigAooooAKKKKACiiigAooooAKKKKACiiigAooooAKKKKA&#10;CiiigAooooAKKKKACiiigAooooAKKKKACiiigAooooAKKKKACiiigAooooAKKKKACiiigAooooAK&#10;KKKACiiigAooooAKKKKACiiigAooooAKKKKACiiigAooooAKKKKACiiigAooooAKKKKACiiigAoo&#10;ooAKKKKACmtTqQjNADaKXbRtoAAcUoOaTbSgYoAWiiigAooooAKKKKACvPfjp4t8X+CvAh1LwV4c&#10;HijWPtkETWX2r7OViZsO+7Y/TjjH416FXn3xz+K6/BT4f3Xiv+wNW8TSwyxWsenaLAZrhzLIq7to&#10;/hXqT7e9AHd2s0s0K+cgSZQokUHOG2gnn8akIO9Cp5zt5zjB68Z68VDbSPJLdFk8tfMG0dyCiHJ9&#10;DnIx7e9R6rfppNjJfSxSyw24MjiCMySYA7KBk0AfCv7MPxO8CeCfgt8XYfFd0ktlL441+1+wTxvN&#10;LdN+52xRptYnrjOQBkcc5HRfsl+I9d/Zy/ZU0s+KbK4TUdc8STwaBpOpS+RtjmDSQxFtrFRtjkOS&#10;p+grd/YGeG18N/ES01KB7C/uvHWq6jDDfWjW8rQyeV5b4kQddp+6T79q6H9tLw14luvDXgPxt4T0&#10;seJ9b8EeJYdZm0lFaQXdt5U0UilUU4IWQkNjjB454ANPSv2nL4fG5Phtq2j6fJf6rp81/oN7perf&#10;aYLzyoRI6OfJXyyS20HLfdJ9q5zRf2ofHfjvwb4w1fwt8N0ml8M6vf6Vf29xrXlkyWkyo4Q/ZzuJ&#10;VmbGONoHOcjT+EPxl8MfEjVdPufCfw/u9A0rRoJbm/1TV9BlsvsrBdvkwsUJkJ8yU8YwExg7sjmf&#10;2Xtfi8P+CfjbqGoWmq2cN14813VVtr7T5knktZgsiyJFtJKsxCg9Dtzx0oA9FP7V+m3XwY8BeONO&#10;0mS8vPG0mn2OlaY0xjDXtzjMTS7DgJ83zbedvQdk1P46eKfDXxl8PfDm+8NwXU+vQvdWOrWmp5ga&#10;OGQJdKwMGQ0W+LjOTv7Yr5Xjv30//gnt8F7a90bXotd0XWtLKyWVozXGk3UU8zJO1vIYzINi4KKw&#10;zv5Ixz6z4F+Onw28V/Gnw14m8Ta3qX/CTQwzaHpCy6DNY2ULzSBpmYB5QHlZYhlmHK9T2ADwz4q8&#10;S6D+1r+0JbeEPDS+INeubTw6sAuLkWtlgWd7Pl7gRvgsZNgBU52k57V2ll+1Xqeofs3eL/iXF4P8&#10;7WfCFxqNprOgz6h9nCS2bMJQk3lMGGFBHyD73tWB8FNWisf2r/jzqd6L63sr7TvDxsZxYz/ZJvIs&#10;XWby8oN+wzrnB/iHHp574K0S+8afs3/tX+HtMsdSN7rfiXxLe2Frf2ksTulxHGUaPcgLKSzYCg9O&#10;eooA+hPif+0FffDjwV4M8UweGoNY0vX9U07TLgtqnkNZG6kRA4Hkt5u0uePlzt6jPFXxL+0drmjf&#10;HK4+G+meA7nVdRHh+41q0nF6I47jZeRWwV8xny0/ebzJ82Om09a+f/iz8W1+Kn7Ovw6tdA8Na1f3&#10;ek6x4dfU4f7GvITZzpONyjfCBJgxNllPGQTjIFekar4lhu/28rPUvsOqwWo+HVxp0F3dWNwttLcv&#10;qMUqQkhMdIpMg9dtAHdfC/47al8Qm8e+Htf8ITaL418GXUEF7o8kwu7eRLmJWjlSQKvmIQ0o+6OF&#10;z341v2UfiBpvxN+B2g+INI8Kx+CdOke6tYtBgcPFbeTdTREqwRAdxQsflGN2OcZPmvwE8QWg/az/&#10;AGg5V86CDUpdD+yT3MUkUdz5Vq8cxidwAyoU+6uQN3Xmtf8A4J43f9o/sp+GpmuRKzahrGcsDtP9&#10;qXQA/IA/iKAPpDdRupsxMeNoD59Axx+QNReew+9Gw+iOf/ZaAJ91G6oROO6SfhE//wATThMh/hl/&#10;78v/AIUASbqUHNRecnpL/wB+X/wpROg7S/8Afl/8KAHtQDio5LgBSVWQkdjE/wD8TRHKrrkiQf8A&#10;bJ/8KAJN1G6ohOpJBWUY7+S/P6UNcKMYSVif+mL/AOFAEu6oriRoozIruuwFiqkYbAJwcg+n604N&#10;uHyhs99yMP6U2ZPNidG3LuUjKozdQR6e9AHxzo3jvVPh7+19+0FD4b8F3vi/Vry38N7LOydbeMAQ&#10;3kjvJKVIU4k4GDu2nkV6Jon7SXh/4yfAbxh4ik8GajfRaTHe6d4h8KXUSvMhSNzJCwOMqwA+bb0P&#10;SuT8LeKtP8Eftk/G+XX7z/hHE1zT9EudKuNUR7eK7NrBdRT+U5GHKCVG2Dk7gOOtZcVta6D4A/ae&#10;+KF3GmhaZ44jnk0hHPl+dFBpnlRz8MSDNIsrY25+tAHdar+0xo3wg/Zv+H/jq28C6gnh3VrHSUtd&#10;I0sxgaZFcxweXExYjO3ziAQOdhzt61e8Q/tV3vg74h6P4a1/4dazp9v4hN3HoF+lxHMb6aCJpTG0&#10;aA+UWUcEs3J9ia+f/ib418O2/wDwT7+ENsNTsZHaHw1ZStvijaU20NuZSRJywQgA9Mbh616Z+0P8&#10;SfDL/tAfs4T2+rWF3DaaveXt15EiSrBHLZvDG7sh+UbpuM9ccUAek/D79oS98Z/FnWfhxrfhG48H&#10;+I7PTItatoL26WZb+wa48l5VGwY2kYI5wWFeBfAP4r6r8KrD45x+FPhxrfja3tfidrk00Omyw28N&#10;nbL9mGU3kbiQXYIoJOxuRXbT+LdGT/gotYu95Yi5X4bT6aheY7JLhr+KZbdZD8pbbubJ5wcYNZn7&#10;NHxM8MfDCb42aV4r1WHS9RtPH2sa1DYXrBLuSydYDG8aDIcFiVGDzgHjpQBv/FP9qLwL4r/Zetvi&#10;RceBpvHXgm+ETXGn3qQNBbSC8jgKXIZj5bq7BlIV/unpkV3vxY/aGh+DfjPwh4fk8JaxrTeLdQaz&#10;s760eBYGkEO9QgL5IwoGCBjrzXy/8R/Ct78If+CfPimy1R20zXde1htWtNLKwsV+0apBMIlQJgfI&#10;QTkcYr1L9pjxx4d/4W1+zpcRanYSwQeJTqU9wdpItzavCsjYTC/O4HbG38gD074dftFXniz4r638&#10;O/EPgy78HeJLHT01W2ju72OeK7tCQryh0Hy7HeJSOeZB6GqF/wDtSM/gLxR490Twhda74K8PXdxb&#10;XV5FdeXdyJas63k0UBjwyR+W207xvwfu1w174r0iT9v3TbU31neTJ8OrmzcRbZPtF2b2CRbfOFUs&#10;yRhwCw+4RxzXi3g74y+AtC0H4neBtT8dL4V8J+IvE+qrFZ6ho095c6daT5W7t1libavmOJcLj93v&#10;6vQB93/C3x/H8UfA2leKbfTLvSrHVYUu7OG+AEr28ih4pGUfdLKwO3t0ya6yvPfgPrXhLXPhZ4cf&#10;wJeLqPhO1sILGxussXKQr5YRi4ViVVVHIFeh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JEZ8bZDH6lQMkemT0p9FAEUMAgBAOQQCc9S3diffj8q5z4i+Drvxt4buNO0/XJ/&#10;Dd9IuyPUra2hnkiBILYWVWHO0en6V1FFAHjMvwR8cyzQyn41eImkiLbSdL09MAhRj93Cufu989e3&#10;OVHwY+IKAtH8bNeSbayh20mxkAzjs8Z9K9looA8THwM8eNtSb41a3PalNklo+h6b5MnXJ2iDrnB9&#10;sVInwP8AHBm82X4za2ZHhWCWWHRNMSSRAScFvIPqO3Y+te0UUAfNHxG/Zu+I2vvo+p6f8bb1vEWj&#10;3D3WnvqekWaRFmAD7liRA3CpgsDjBx1NZ+gfs5fGHxYDF8RvjU2pafFNaXUen6Zo9hIVnhuFl3+Z&#10;Jb5TIXbgA/eyT8uD9SuhfHzso7hcc/pQF2k9NvYAYNAHjFt8CPGMUcMcnxo8SPFGioFXStLXCgEE&#10;A/ZuMgJ6/cFL/wAKQ8fBopl+OnidLtCMyDRtIKsBnjBtCRxwcEZwM9BXtFFAHjifBjx2rAn4za4w&#10;FwlwVOj6cVJDBiMGHAzjqMY96rj4HePoYoBB8bNcjeDe6O2h6Y+XLuwZswchQ7ADI65r2uigD5v8&#10;d/CT4628mmf8It8ZmksyJI70ahpFjbtGGA2tEY4OTksTn0XHerHgX9mzxl4C8L2nh/RfjRqlrbWu&#10;6Rozoen3Ch5DubaZIjgFtx4x97mvoYhiQQ5UDsAOfzFKM93Z/wDex/QUAeML8HfidH9z446iM9c+&#10;GdM/pEKcvwl+Kifd+OV8M+vhjTj/AOyV7NRQB4xJ8JPipJjd8brmTH/PTwtp5x9MKKZ/wqD4o/8A&#10;RapP/CUsP8K9qooA8V/4VB8Uf+i0y/8AhKWH+FKPhD8UR/zWmT/wlLD/AAr2migDxaP4RfFSO6jl&#10;HxvuURVYMkXhbT13ZxgklT0x+tRRfB34rIoV/jlcz4YsPM8K6fxnsMKK9uooA8Yf4R/FBgo/4XRI&#10;Mf8AUq2HP6Uh+EPxQ+zyoPjRKJWxtk/4RWw+X14xzXtFFAHiI+DvxVWGNR8bGaQZ3O/hGwO7047U&#10;g+D3xXLxh/jYrQhwzp/wh9gC2OwOePrg17fRQB4dcfBv4rz3aXDfGzzGhnE8Ky+EbEqpCsoDYILY&#10;DHByKX/hUHxdXy1T43RqibfmPhG1Z+CcgEybcYYgDbxmvcKKAPGI/hZ8W4XG34y20kRYl0m8I2/z&#10;g9jtlUZwFAOO3vSN8K/izM3774yW0ibiOfCVuWCH+EFpTjkDnHb6V7RRQB4pdfCf4tytK0fxntWL&#10;KCi3Xg61lUSZHztiRScAYABGMnrxT5vhJ8UpbpJh8Z2G0kjd4VsmYAgEKGJzjcM/kO1e0UUAeLt8&#10;J/is4G74xwSMYlLGXwlbOGnDKTLgyYA2qFCjGOTk9oR8H/ispLJ8agkhiMRceE7MnbuZhjLcY3fp&#10;Xt1FAHiE3wg+KMoEdx8bJWEkWJJh4WskfzQRiRWBBUhcgemT1ry3wz8CP2kvAk1j4f0X4r6XD4Wt&#10;Xcrfz6ZbG4kDzNI7Mpibc7bsElu2cDJr7AIB7AntnkflTFj2nKkRk/eMagbvTrmgDhPg58PNQ+HO&#10;j6xaar4mPiq9v9Tm1Frs2q2/lCQLiLCkqcFScgL16V39NVWBO6R5B2DY4/ICn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OKTdQ1JQAu6lBzTaUHFADqKbuo3UA&#10;Oopu6jdQA6im7qUHNAC0hOKWmtQAbqN1JRQA4HNLTQcUoOaAFooooAKKKKACiiigAooooAKKKKAC&#10;iiigAooooAKKKKACiiigAooooAKKKKACiiigAooooAKKKKACiiigAooooAKKKKACiiigAooooAKK&#10;KKACiiigAooooAKKKKACiiigAooooAKKKKACiiigAooooAKKKKACiiigAooooAKKKKACiiigAooo&#10;oAKKKKACiiigAooooAQnFAOaCM0AYoAWiiigAooooAKKKKACiiigAooooAKKKKACiiigAooooAKK&#10;KKACiiigAooooAKKKKACiiigAooooAKKKKACiiigAooooAKKKKACiiigAooooAKKKKACiiigAooo&#10;oAKKKKACiiigAooooAa1JTiM0m2gBKKXbRtoASil20baAEopdtG2gBKUHFG2jbQAoOaRqUDFBGaA&#10;EAzQRilAxQRmgBtKDijbRtoAUHNLSAY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xSbqUjNI&#10;RipJFBzS00HFG6mMdRTd1G6mMdSE4pN1BOaCRQc0tNBxSg5oGBOKTdQ1JUiHA5paaDijdTGOopu6&#10;jdTGOpCcUA5pGoAN1G6gDNBGKAFBzS00HFG6gB1FN3UbqAFJxSbqCc0lSSOBzQTikWhqYxQc0tNB&#10;xRupjFJxSbqCc0lSSLuo3UlFFwuOBzS00HFKDmmMCcUm6hqSkIXdRupKKLhccDmlpq06mMQnFJup&#10;SM0hGKYw3UoOabSrQApOKTdQ1JUki7qUHNNpVpjFJxSbqGpKYxd1KDmm0oOKkkdRTd1G6mMdRTd1&#10;G6mIdRTd1KDmgYE4pN1DUlSIcDmlpoOKN1MY6kJxSbqCc0xhuo3UlFSSLupQc02lBxTGOopu6jdT&#10;GKTik3UE5pKkkcDmlpoOKN1MYpOKAc0n3qUDFMYtFFFABRRRQAUUUUAFFFFABRRRQAUUUUAFFFFA&#10;BRRRQAUUUUAFFFFABRRRQAUUUUAFFFFABRRRQAUUUUAFFFFABRRRQAUUUUAFFFFABRRRQAUUUUAF&#10;FFFABRRRQAUUUUAFFFFABRRRQAUUUUAFFFFABRRRQAUUUUAFFFFABRRRQAUUUUAFIRmlopCG7aCM&#10;U6kIzTGNpQM0baUDFACbaNtOooEN20oGKWigYhGaTbTqKQhu2jbTqKYxu2jbTqKAEAxQRmlooAQD&#10;FBGaWigBu2jbTqKAG7aNtOooAbto206ikIQDFBGaWimMbto206igBpGKAM0pGaAMUhCbaNtOoosF&#10;hpGKFpSM0AYpjAjNJtp1FIQ3bRtp1FFgsIBignFLSEZpjAHNBGaAMUtADdtKBilooAQjNJtp1FIQ&#10;3bSgYpaKYxrUAZpSM0AYoATbRtp1FIQ3bRtp1FMY3bRtp1FAhu2lAxS0UDEIzSbadRSEN20badRT&#10;GN20badRQA3bRtp1FIQ3bRtp1FMY3bRtp1FADdtG2nUUhDdtBGKdSEZpjEBxSg5pNtKBig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QnFJuoAdRSA5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rUlOIzSbaAAHFG6jbRtoAUHNLSAY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JxQDmkagHFACk4oBzSE5oBxQA6im7qN1ADqKbuo3UAOopAc0tABRRRQAUUUUAFFFFABRRRQAUU&#10;UUAFFFFABRRRQAUUUUAFFFFABRRRQAUUUUAFFFFABRRRQAUUUUAFFFFABRRRQAUUUUAFFFFABRRR&#10;QAUUUm4eYq92zQAtFNDHeylGXHdgMH6U6gAooooAKKKKACiiigAooooAKKKKACiiigAooooAKKKK&#10;ACiiigAooooAKKKKACiiigAooooAKKKKACiiigAooooAKKKKACiiigAooooAKKKKACiiigAooooA&#10;KKKKACiiigAooooAKKKKACiiigAooooAKKKKACiiigAooooAKKKKACiiigAooooAKKKKACiiigAo&#10;oooAKKKKACiiigAooooAKKKKACiiigAooooAKKKKACiiigAooooAQjNJtp1FADdtG2nUUAN20bad&#10;RQA3bRtp1FACAYpaKKACiiigAooooAKKKKACiiigAooooAKKKKACiiigAooooAKKKKACiiigAooo&#10;oAKKKKACiiigAooooAKKKKACiiigAooooAKKKKACiiigApCM98D1HX8DS0UAU7LTVsp7iUXFzMZs&#10;ZWeXeFxn7o7df0FX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nFAC0UgOaWgAooooAKKKKACiiigAooooAKKKKACiiigAopCcUA5oAWiiigAooooAKKKKACiii&#10;gAoopCcUALRSA5paACiiigAooooAKKQnFJuoAdRSA5paACiikJxQAtFN3UbqAHUUgOaWgAooooAK&#10;KKKACiiigAooooAKKKKACiiigAooooAKKKKACiiigAooooAKKKKACiiigAooooAKKKKACiiigAoo&#10;ooAKKKKACiiigAooooAKKKKACiiigAooooAKKKKACiiigAooooAKKKKACiiigAooooAKKKKACiii&#10;gAooooAKKKKACiiigAooooAKKKKACiiigAooooAKKKKACiiigAooooAKKKKACiiigAooooAKKKKA&#10;CiiigAooooAKKKKACiiigAooooAKKKKACkIzS0UAIBiloooAKKKKACiiigAooooAQnFJuoagDNAB&#10;uo3UEYpKkkXdRupKKLhcUnNAOKSimMXdRupKKYxd1G6kooAXdSg5pAM0oGKAAnFJuoakoAXdQTmk&#10;oqSRQcUbqSii4XF3UbqSimMXdSg5ptKtMYpGaQjFOpCM0AIDijdRtoIxQAoOaRqAcUfeoASilIxQ&#10;BmgABxSg5pCMUA4oAdRSA5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IzQBignFJuoAUjNJtpQc0tIQ3bRtp1FFgsN20badRTGN20badRQA3bRtp1ITigAAxS&#10;0gOaCcUABGaTbSg5paAG7aNtOopCG7aNtOpCcUWCwm2jbRupQc0xibaUDFLRQAUUUUAFIRmgnFJu&#10;oANtKBik3UoOaAAjNAGKWigBCM0m2nUUAIBilpCcUA5oAWiiigAooooAKKKKACikJxQDmgBaKKKA&#10;CiiigAopCcUA5oAWiiigAooooAKKKQnFAC0U3dRuoAdRSA5paACiiigAopCcUA5oAWikJxQDmgBa&#10;KKQnFAC0U3dSg5oAWikJxQDmgBaKKKACiiigAooooAKKKKACiiigAoopCcUALRSA5paACiiigAop&#10;CcUA5oAWiiigAoopCcUALRTd1KDmgBaKKKACiiigAooooAKKQnFAOaAFoopCcUALRSA5paACiiig&#10;AooooAKKKKACiiigAooooAKKKKACiiigAooooAKKKKACiiigAooooAKKKKACiiigAooooAKKKKAC&#10;iiigAooooAKKKKAGtSU4jNJtoAAcUbqNtG2gA3UbqNtBGKADdRupKUDNABupQc0m2lAxQAtNanUh&#10;GaAEBxQTmjbQRigAWlJxSLSkZoATdRuo20baADdQTmjbRtoASlBxRto20AG6jdRto20AKDmlpAMU&#10;tADWpKcRmk20AJSg4o20baADdRuoIxSVJIu6jdQBmgjFMYE5oBxQBmjbTGG6jdRto20AG6lBzSba&#10;UDFAATik3UpGaTbQAE5oBxRto20AG6jdRtoIxQAbqN1JSgZoACc0LRtpQMUABOKTdQ1AGaADdRuo&#10;20baADdQTmjbRtoASil20baAAHFKDmk20oGKAAnFJupSM0m2gAJzQDijbRtoACc0A4o20EYqSRQc&#10;0jULSkZpjG0oOKNtG2mMCc0A4o20baADdRuo20baAFBzS0gGKWgBCcUm6hqAM0AG6jdRto20AG6j&#10;dQRigDNABuoJzRto20AAOKN1BGKAM0AG6jdRto20ABOaAcUbaNtABuo3UbaNtACg5pGpQMUEZoAb&#10;Sg4o20baAFBzQTigDFI1ABuo3UAZo20AG6jdQRigDNAATmhaNtKBigBaa1OpCM0AIDijdRto20AG&#10;6lBzSbaUDFAC0UUUAFFFFABRRRQAUUUUAFFFFABRRRQAUUUUAFFFFABRRRQAUUUUAFFFFABRRRQA&#10;UUUUAFFFFABRRRQAUUUUAFFFFABRSE4pN1ADqKbuo3UAOpCM0m6jdQAbaUDFJuo3UAKTigHNITmh&#10;aAHUUhOKTdQA6kIzSbqN1ACgYoJxSbqCc0AKDmlpoOKN1ADqKbupQc0ALRRRQAUUUUAFFFFABRRR&#10;QAUUUUAIRmk206ikIQDFBGaWimMQDFLRRQAUUUUAFFFFABRRRQAUUUUAFIRmlooAbtpQMUtFABRR&#10;RQAhGaAMUtFABRRRQAUUUUAFFFFABRRRQAUUUUAFFFFABSEZpaKQhAMUtFFMYUUUUAFFFFABRRRQ&#10;AUUUUAIRmgDFLRQAUUUUAIRmgDFLRQAUUUUAIRmgDFLRQAUUUUAFFFFABRRRQAUUUUAFFFFABSEZ&#10;paKAEAxS0UUAIRmgDFLRQAUUUUAFFFFABRRRQAUUUUAFFFFABRRRQAUUUUAFFFFABRRRQAUUUUAF&#10;FFFABRRRQAUUUUAFFFFABRRRQAUUUUAFFFFABRRRQAUUUUAFFFFABRRRQA1qSnEZpNtACUUu2jbQ&#10;AlFLto20AJRS7aNtACUq0baUDFACNSU4jNJtoASil20baAEopdtG2gBKKXbRtoASlBxRto20AKDm&#10;lpAMU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TilpCM0A&#10;AOaCcUn3aCc0AKDmlpoOKN1ACk4oBzSE5oBxQA6ikBzS0AFFFFABRRRQAUUUUAFFFFABRRRQAUUU&#10;UAFFFFABRRRQAUUUUAFFFFABSE4paa1ABuo3UlFAC7qN1JRQA4HNBOKRaUjNACbqUHNIRigHFADq&#10;KQHNBOKAAnFJuoJzSUALupQc02lBxQA6kJxQDmgjNACbqUHNIRigHFADqKbuo3UAKTigHNITmhaA&#10;FJxQDmkahakkdRSE4pN1MY6im7qN1MYpOKAc0hOaAcUAOopu6jdQA6im7qUHNAC0UUUAFFFFABRR&#10;RQAUUUUAFFFFABRRRQAUUUUAFFFFABRRRQAUUUUAFFFFABRRRQAUUUUAFFFFABRRRQAUUUUAFFFF&#10;ABRRRQAUUUUAFFFFABRRRQAUUUUAFFFFABRRRQAUUUUAFFFFABRRRQAUUUUAFFFFABRRRQAUUUUA&#10;FFFFABRRRQAUUUUAFFFFABRRRQAUUUUAFFFFABRRRQAUUUUAIRmk206igBu2jbTqKAG7aNtOooAQ&#10;DFLRRQAUUUUAFFFFABRRRQAUUUUAFFFFABRRRQAUUUUAFFFFABRRRQAUUUUAFIRmlooAbto206ig&#10;Bu2jbTqKAEAxS0UUAIRmk206igBAMUEZpaKAG7aNtOooAbto206igBAMUtFFACEZpNtOooAbto20&#10;6igBu2lAxS0UAIRmgDFLRSEIRmk206imMbto206igBu2jbTqKAG7aCMU6kIzQAgGaUDFAGKWgAoo&#10;ooAKKKKACiiigAooooAKKKKACiiigAooooAKKKKACiiigAooooAKKKKACiiigAooooAKKKKACiii&#10;gAooooAKKKKACiiigAooooAKKKKACiiigAooooAKKKKACiiigAooooAKKKKACiiigAooooAKKKKA&#10;CiiigAooooAKKKKACiiigAooooAKKKKACiiigAooooAKKKKACiiigAoopCcUABOKTdQTmkoAXdRu&#10;oAzQRigA3UbqSipJHA5paatOpjCiiimMKKKKACiiigAooooAKKKKACiiigAooooAKKKKACiiigAo&#10;oooAKQnFLTWoAN1G6kooAXdRuoAzQRigBQc0tNBxSg5oAWkJxQTikJzQAbqN1JRUki7qN1AGaCMU&#10;XGG6lBzTaVaYx1FFFMAooooAKKKKACiiigAooooAKKKKACiiigAooooAKKKKACiiigAooooAKKKK&#10;ACiiigAooooAKKKKACiiigAooooAKKKKACiiigAooooAKKKKACiiigAooooAKKKKACiiigAooooA&#10;KKKKACiiigAooooAKKKKACiiigAooooAKKKKACiiigAooooAKKKKACiiigAooooAKKKKACiiigAo&#10;oooAKKKKACiiigAooooAKKKKACiiigAooooAKKKKACiiigApCM0tFADdtG2lJxQDmgAAxQRmlooA&#10;bto206ikIQDFLRRTGFFFITigBaKbupQc0ALRRRQAUUUUAFFFITigBaKQHNLQAUUUhOKAFopu6lBz&#10;QAtFFFABRRRQAUhGaWigBu2jbTqQnFAABigjNAOaWgBu2lAxS0UAIRmk206igBu2jbTqKQhAMUEZ&#10;paKLDG7aUDFLRTAKKKKACiiigAooooAKKKKACiiigAooooAKKKKACiiigAooooAKKKKACiiigAoo&#10;ooAKKKKACiiigAooooAKKKKACiiigAooooAKKKKACiiigAooooAKKKKACiiigAooooAKKKKACiii&#10;gAooooAKKKKACiiigAooooAKKKKACiiigAooooAKKKKACiiigAooooAKKKKACiiigAooooAKKKKA&#10;CiiigAooooAKKKKACiiigAooooAKKKKACiiigAooooAKKKKACiiigBrUA4pSM0m2gA3UbqNtBGKA&#10;DdRuoAzRtqSQ3UbqNtG2i4XDdR96jbR92mMCMUA4o+9RtpjDdRuo20baADdSg5pCMUA4qSR1NalB&#10;zQRmmMQHFG6gjFJTGLuoJzSUVJIUq0AZpQMUxi0UUUxhRRRQAUhOKWkIzQAm6gnNG2jbQAA4o3Ub&#10;aCMUAG6jdQBmjbUkhuo3UEYpKLhcXdRupKKYxd1KDmm0oOKYx1FI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jNLRQAgGKWiikIKKKKLBYKQjNLRTGIBiloooAKKKKAEIzSbad&#10;RSEIBiloopjEIzSbadRQA3bRtp1FIQgGKWiimMKKKKACiiigAooooAKKKKACkIzS0UAIBiloopCE&#10;IzSbadRRYLDdtG2nUUxjdtG2nUUAIBi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nFJuoagDNACg5pab92jdQA6im7qN1ADqKbuo3UA&#10;Oopu6jdQA6ikBzQTigBaKbuo3UAKTigHNITmgHFADqKbupQc0ALRSE4oBzQA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1qFpSM0AYoARqSnEZpNtACUUu2jbQAlFLto20AJRS7aNtAAtKRmgDFLQA0jFJTiM0&#10;m2gBKKXbRtoASlWjbSgYoARqFpSM0AYoAWiiigAooooAKKKKACiiigAooooAKKKKACiiigAooooA&#10;KKKKACiiigAooooAKKKKACiiigAooooAKKKKACiiigAooooAKKKKACiiigAooooAKKKKACiiigAo&#10;oooAKKKKACiiigAooooAQnFAOaCM0AY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CcUA5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jNAGKWigAooooAKKKKACiiigAooooAKKKKACiiigAooooAKKKKAC&#10;iiigAooooAKKKKACiiigAooooAKKKKACiiigAooooAKKKKACiiigAooooAKKKKACiiigAooooAKK&#10;KKACiiigAooooAKKKKACkJxS01qADdRupKKkkXdRupKKLhcXdRupKUDNMLhuo3UEYpKQXF3UbqSi&#10;i4XF3UbqSii4XF3UbqSii4XHA5paatKTimMCcUA5pCc0A4pCFJxSbqCc0lFwuLuo3UlFFwuLuo3U&#10;lFFwuLuo3UlFFwuLuo3UlFFwuLuo3UlFFwuLuo3UlFFwuLupQc02lWmMdSE4oJxSfepjDdRuoIxS&#10;VJIu6jdSUUXC4u6jdSUUXC4u6jdSUUXC4u6jdSUUXC4u6jdSUUXC4u6jdSUUXC4u6jdSUUXC44HN&#10;BOKRaGpjDdSg5ptKDikIUnFJuoJzSUXC4u6jdSUUXC4u6jdSUUXC4u6jdSUUXC4u6jdSUUXC44HN&#10;LTQcUoOaYwJxSbqGpKQhd1G6koouFxd1G6koouFxwOaWmg4pQc0xgTik3UNSUhC7qN1JRRcLjgc0&#10;E4pAcUE5ouFw3UbqSii4XF3UbqSii4XF3UoOabSrTGKTik3UNSUxi7qN1JRUki7qN1JRRcLi7qN1&#10;JRTC4u6jdSUUguLuo3UlFFwuLuo3UlFFwuLuo3UlFFwuOBzQTikWhqYw3UbqSikIXdRupKKLhcXd&#10;RupKKLhcXdSg5ptKDii4XFJxQDmkJzQtMY6iiimMKKKKACiiigAooooAKKKKACiiigAooooAKKKK&#10;ACiiigAooooAKKKKACiiigAooooAKQjNLSE4oATbRto3UbqQg20baN1G6iwWDbSgYpN1KDmmFgIz&#10;SbaUnFJupBYNtG2jdRuosFg20baN1KDmiwWE20baUnFJuosFhQMUEZpN1G6mMNtG2jdRupCDbRtp&#10;Qc0E4osFhNtG2jdSg5osFhNtG2nUUWCw3bRtp1FFgsN20badSE4osFhNtG2lBzQTiiwWE20baUHN&#10;BOKLBYTbSgYpN1G6mMUjNAGKAc0E4oACM0m2lBzS0hDdtG2nUUWCw3bRtp1FFgsN20baUnFJuosF&#10;g20baN1KDmiwWE20badRRYLDdtG2nUUWCw3bRtp1FFgsIBigjNLRTGN20badRSEN20badRRYLDdt&#10;G2nUUWCw3bRtp1FFgsNIxQBmlIzQBiiwWE20badRRYLDdtKBilopjEIzSbadRSEN20badRRYLDdt&#10;G2nUUWCw3bSgYpaKYxCM0m2nUUhDdtG2nUUWCw3bRtp1FFgsN20badRRYLDdtG2nUUWCw3bSgYpa&#10;KYxCM0m2nUUANIxQBmlIzQBikITbRtp1FFgsN20badRTCw3bRtp1FILDdtG2nUUWCw3bRtp1FFgs&#10;N20badRRYLCAYoIzS0UxjdtG2nUUhDdtG2nUUWCw3bRtp1FFgsN20badRRYLDdtKBilopjCiiigA&#10;ooooAKKKKACiiigAooooAKKKKACiiigAooooAKKKKACiiigAooooAKKKKACiiigApCM0tFADdtBG&#10;KdSEZoAQDNBGKUDFBGaAEAzSgYoAxS0ANakpxGaTbQAlKBmjbSgYoAQjFC0pGaAMUAI1JTiM0m2g&#10;kSil20baBiUoGaNtKBigYAYoIzS0UANIxQDilIzSbaADdRuo20EYqSQ3UbqSlAzRcLhuoJzRto20&#10;xgtDUoGKCM0xiLSkZoAxS0ANIxSU4jNJtoJAHFBOaNtG2gYA4o3UbaNtAw3UbqNtBGKkkN1KDmm0&#10;q0xg1JStQBmmMSlBxRto20AG6jdRto20AKDmlpAMU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ooooGFFFFABRRRQAUUUUAFIRmlopCG7aUDFLRRYLBRRRTGFF&#10;FFABRRRQAUUUUCCiiigYUUUUAFIRmlopCG7aUDFLRTGIRmgDFL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E4oBzSNQDipJHUhOKTdQTmmMUHNLTQcUbqYx1ITik3UE5oAUHNLTQcUbqAHUUgOaCcUALRTd&#10;1G6gB1FN3UoOaAFpCcUE4pCc0AKDmlpoOKN1ADqKbuo3UAOopu6jdQApOKAc0n3qPu0AOopu6jdQ&#10;ApOKAc0hOaAcUAOopu6jdQA6ikBzS0AITigHNI1AOKAHUU3dRuoAdRTd1G6gB1FN3UbqAHUU3dSg&#10;5oAWikJxSbqAHUU3dRuoAdRTd1G6gB1ITik3UE5oAUHNLTQcUbqAHUU3dRuoAdRSA5oJxQAE4oBz&#10;SE5oBxQA6im7qN1ADqKQHNBOKAFopu6jdQA6im7qN1ADqKbuo3UAOopu6jdQA6im7qN1ADqKbuo3&#10;UAOopu6jdQA6im7qN1ADqKbuo3UAOopu6jdQA6im7qUHNAATigHNI1AOKAFJxQDmkJzQtADqKQnF&#10;JuoAdRTd1G6gB1FN3UbqAHUU3dRuoAdRTd1G6gBScUA5pCc0LQA6ikJxSbqAHUU3dRuoAdRSA5oJ&#10;xQAtFN3UbqAHUU3dRuoAdRTd1G6gB1ITik3UE5oAUHNLTVp1ABRRRQAUUUUAFFFFABRRRQAUUUUA&#10;FFFFABRRRQAUUUUAFFFFABRRRQAUUUUAFFFFABRRRQA1qAM0pGaAMUhCEYpKcRmk20xiUUu2jbQA&#10;lFLto20AJRS7aNtAADignNG2jbQAlKBmjbSgYoAQjFC0pGaAMUAI1JTiM0m2gBKKXbRtoASil20b&#10;aAEopdtG2gABxQTmjbRtoASil20baAEopdtG2gBKKXbRtoAAcUoOaTbSgYoARqSnEZpNtACUUu2j&#10;bQAlFLto20AJRS7aNtACUoOKNtG2gAJzSUu2jbQAlFLto20AJRS7aNtACUUu2jbQAlFLto20AJRS&#10;7aNtAAtDUoGKCM0ANopdtG2gBKKXbRtoAFoalAxQRmgBtFLto20AJRS7aNtACUoGaNtKBigBCMUl&#10;OIzSbaAEopdtG2gBKKXbRtoASil20baAEopdtG2gBKKXbRtoASil20baAEpVo20oGKAEakpxGaTb&#10;QAlKtG2lAxQAjUAZpSM0AYoATbQRinUhGaAG0Uu2jbQAlFLto20AJRS7aNtACUq0baUDFACNSU4j&#10;NJtoASil20baABaGpQMUEZoAbRS7aNtACUUu2jbQAlFLto20AJRS7aNtAAtOpAMUtABRRRQAUUUU&#10;AFFFFABRRRQAUUUUAFFFFABRRRQAUUUUAFFFFABRRRQAUUUUAFFFFABRRRQAhOKAc0jUA4qSR1FN&#10;3UbqYx1ITik3UE5pjDdSg5ptKDigB1ITik3UE5oAUHNLTVp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EZpNtKTigHNIQm2jbSk4oBzTGJto206igBu2jbTqKAG7aNtOooAQDF&#10;LRRQAUUUUAFFFFABRRRQAUUUUAFFFFABRRSE4oAWikBzS0AFFITigHNAC0UUUAFFITigHNAC0UUU&#10;AFFFITigBaKQHNLQAUUUUAFFFFABRRRQAUUUUAFFFFABRRRQAUUhOKAc0ALRRRQAUUUUAFFFFABR&#10;RSE4oAWikBzS0AFFFFABRRSE4oAWikBzS0AFFFFABRRRQAUUUUAFFFFABRRRQAUUUUAFFFFABRRR&#10;QAUUUUAFFFFABRRRQAUUUUAFFFFABRRRQAUUUUAFFFFABRRRQAUUUUAFFFFABRRRQAUUUUAFFFFA&#10;BRRRQAUUUUAFFFFABRRRQAUUUUAFFFITigBaKKKACiiigAooooAKKKKACiiigAooooAKKKKACiii&#10;gAooooAKKKKAGtQtDUA4oAUjNJ92jdQTmgA3UbqSipJF3UbqSii4XF3UoOabSrTGKTik3UNSUxi7&#10;qN1JRUki7qN1JRRcLi7qN1JRRcLi7qN1JRRcLi7qN1JRRcLjgc0jULQ1MYA4o3UlFMYpOaAcUlFA&#10;C7qN1JRQApOaAcUAZoIxQAbqN1JRQAu6j71JSg4qSQ+7Sg5pCc0LTGKTik3UpGaQjFMYbqN1JRQA&#10;u6jdSUVJIu6jdSUUXC4u6jdSUUXC44HNLTVp1MY1qAcUNSUhC7qN1JRTGOBzQTikWhqYw3UbqSig&#10;Bd1BOaSigBQcUbqSipJF3UoOabSrTGOprU6mtTGAOKN1JRUki7qN1JRRcLi7qUHNNpQcUxik4pN1&#10;BOaSkIXdRupKKLhcXdRupKKLhcXdRupKKLhcXdRupKKYxd1G6kopCF3UbqSii4XF3UbqSii4XF3U&#10;bqSii4XF3UoOabSrTGKTik3UNSUhC7qN1JRRcLi7qN1JRRcLi7qN1JRRcLjgc0E4pAcUfepjDdRu&#10;oIxSUxi7qN1JRUki7qUHNNpQcUxjqQnFJuoJzTGG6jdSUVJIu6jdSUUxi7qN1JRSEOBzS01adTGF&#10;FFFMYUUUUAFIRmlooAKKKKACiiigAooooAKKKKACiiigAooooAKKKKACiiigAooooAKKKKAEIzSb&#10;aUnFJuoANtG2lBzS0AN20baUnFAOaQhNtG2nUUWCw3bSgYoJxQDmmMCM0m2nUhOKAE20baUHNLSE&#10;N20badSE4osFhNtG2jdSg5osFhNtG2nUhOKLBYTbRto3UbqLBYUDFBGaAc0tMY3bRtpScUm6gA20&#10;baN1KDmgBNtG2nUUAIBigjNLRQA3bRtp1FADdtG2lJxSbqQg20oGKTdSg5pjFpCM0E4oBzQAm2jb&#10;TqQnFACbaNtKDmlpCG7aNtOoosFhu2jbSk4oBzRYLABilopCcUxgRmk20bqUHNIQm2jbTqKYxAMU&#10;EZpaKAG7aNtOooAbto206kJxQAm2jbSg5paQhu2lAxQTik3UxjqQjNAOaWgBu2jbTqQnFIQm2jbR&#10;upQc0WCwm2jbTqQnFMYm2jbSg5oJxSEJto20bqN1FgsG2jbSg5paLBYbto20pOKTdRYLBto20oOa&#10;WmMbto206kJxSEJto20oOaCcUWCwm2jbSg5paLBYbto206iiwWG7aUDFLSE4pjAjNJtpQc0tIQ3b&#10;Rtp1ITiiwWE20baN1KDmiwWE20badRRYLDdtKBilopjEIzSbadRQA3bRtp1FIQ3bRtp1FMY3bRtp&#10;1FADdtG2nUUhDdtG2nUUxjdtG2nUUhCAYpaKKYwooooAKKKKACiiigAooooAKKKKACiiigAooooA&#10;KKKKACiiigAooooAKKKKACiiigAooooAa1JTiM0m2gABxRuo20baAD71KBigDFLQAhOKTdSkZpNt&#10;AATmgHFG2jbQAbqCc0baNtAADijdRto20AG6gnNG2jbQAlKDijbRtoAUHNI1KBigjNADaKXbRtoA&#10;AcUbqNtG2gAJzSUu2jbQAlKDijbRtoAN1G6gjFJUki7qN1AGaNtMYoOaCcUAYoIzTGITmgDNG2lA&#10;xQAhGKAcUpGaTbQAE5oBxRto20AG6gnNG2jbQAA4o3UbaNtABupQc0m2lAxQAEZoAxS0UAITikJz&#10;SkZpNtACUq0baUDFAATik3UNQBmgA3UbqNtG2gBQc0E4oAxQRmgBN1BOaNtG2gABxSg5pNtKBigB&#10;GpKcRmk20AAOKN1G2jbQAoOaRqUDFBGaAG0oOKNtG2gA3UE5o20baABaGpQMUEZoAbRS7aNtAADi&#10;jdRto20ABOaSl20baAAHFKDmk20oGKAAnFITmlIzSbaAAHFBOaNtG2gABxSg5pNtKBigAJxSbqUj&#10;NJtoAN1BOaNtG2gABxRuo20baADdQTmjbRtoASlBxRto20AG6jdRto20AG6lBzSbaUDFAC0UUUAF&#10;FFFABRRRQAUUUUAFFFFABRRRQAUUUUAFFFFABRRRQAUUUUAFFFFABRRRQAUUUUAFFFFABRRRQAUU&#10;UUAFFFFABRRRQAUUUUAFFFFABRRRQAUUUhOKAFopu6jdQA6im7qN1ADqKQHNBOKAFopu6jdQA6im&#10;7qN1ADqKbuo3UAOopu6jdQA6im7qN1ADqKQHNLQAUUhOKTdQA6im7qN1ADqKbuo3UAOopu6jdQAp&#10;GaTbRupQc0hABilpCcUm6mMdRTd1G6gB1FN3UbqAHUU3dRuoAUnFAOaQnNAOKAHUU3dRuoAdRTd1&#10;G6gB1FN3UbqAHUU3dSg5oAWikJxSbqAHUU3dRuoAUjNAGKTdRuoAdRTd1G6gB1FN3UbqAHUU3dRu&#10;oAdRTd1KDmgBaKQnFJuoAdRTd1G6gB1FN3UoOaAFopCcUm6gB1FN3UbqAHUU3dRuoAdRTd1G6gB1&#10;FN3UoOaAFopCcUm6gB1FN3UoOaAFopCcUm6gB1FN3UbqAHUU3dSg5oAWikJxQDmgBaKKKACikJxQ&#10;DmgBaKKQnFAC0U3dRuoAdRSA5paACiikJxQAtFIDmloAKKKQnFAC0U3dSg5oAWiiigAooooAKKKK&#10;ACiiigAooooAKKKKACiiigAooooAKKKKACiiigAooooAKKKKACiiigAooooAKKKKACiiigAooooA&#10;KKKKAEJxSE5pSM0m2gBKKXbRtoASil20baAAHFBOaNtG2gBKKXbRtoASil20baAEopdtG2gBKKXb&#10;RtoASil20baAAHFKDmk20oGKAEakpxGaTbQAlFLto20AJRS7aNtACUUu2jbQAlKDijbRtoACc0lL&#10;to20AJRS7aNtACUUu2jbQAlFLto20AJRS7aNtACUUu2jbQAlFLto20AJRS7aNtACUq0baUDFACNS&#10;U4jNJtoASil20baAEopdtG2gBKKXbRtoASil20baAEopdtG2gBKVaNtKBigBGpKcRmk20AJRS7aN&#10;tACUq0baUDFACNSU4jNJtoASil20baAEopdtG2gBKKXbRtoASlWjbSgYoARqSnEZpNtACUoOKNtG&#10;2gAJzSUu2jbQAlKBmjbR92gAIxQDij71G2gAJzQDijbRtoAN1KDmk20oGKAEagHFKRmk20AG6gnN&#10;G2jbQAlFLto20AAOKN1G2jbQAoOaRqUDFBGaAEBxRuo20baADdQTmjbRtoASlWjbSgY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IzS0UAIBil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J&#10;xSbqGpKkkXdRupKKLhcXdRupKKLhcXdRupKKLhccDmlpoOKUHNMYtFFFM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GaTbTqKQhu2jbTqKLBYbto206iiwWG7aNtOoosFhu2lAx&#10;S0hOKYxaKbupQc0ALRSE4pN1ADqKQHN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Wp1IRmgBtKDijbRtoACc0lLto20AAOKN1G2jbQAbqUHNJto+7QA6ikBzS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EZpa&#10;KAEAxS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hOKAAnFJuoJzQBmpJDdRuo20EYouFxQc0tNBxSg5pjFpCcUtIRmmMAc0tIBi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a1OprUAAGaUDFItKTikICcUn3qPvUoGKQhCM&#10;UA4oakoAXdRupKKLhccDmgnFIDignNFwuKDmlpq06mMKKKK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a1OprUEgtDULSkZoGIDijdQRigDNSxMPvUbaUDFLTGNIxSUrUlIQUUoGaCMUhAtOp&#10;q06qRSCiiim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tTqa1AgWnU0HFKDmgYEZpPu06&#10;kIzSEJuo3UbaNtMYfeo20oGKWkIQDFBGaWiiwWEAxS0UU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ITik3UAOopAc0tABR&#10;RRQAUUhOKAc0ALRRRQAUUUUAFIRmlpCcUAIRigHFH3qNtACg5pab92jdQA6ikBzS0AFFITigHNAC&#10;0UhOKAc0ALRRRQAUUhOKTdQA6im7qUHNAC0UUhOKAFopu6jdQA6im7qUHNAC0UUhOKAFopAc0E4o&#10;AWikBzQTigBaKbupQc0ALRRRQAUUUUAFFFFABRRRQAUUUUAFFFFABRRRQAUUUUAFFFFABRRRQAUU&#10;UUAFFFFABRRRQAUUUUAFFFFABRRRQAUUUUAFFFFABRRRQAUUUUAFFFFABRRRQAUUUUAFFFFABRRR&#10;QAUUUUAFFFFABRRRQAUUUUAFFFFABRRRQAUUUUAFFFFABRRRQAUUUUAFFFFABRRRQAUUUUAFFFFA&#10;BRRRQAUUUUAFFFFABRRRQAUUUUAFFFFABRRRQAUUUUAFFFFABRRRQAUUUUAIRmkIxSk4pCc1JIA4&#10;o3UlFFwuOBzS00HFG6mMGoBxQTmkpCF3UbqSii4XF3UbqSii4XF3UE5pKKLhcUHFKDmm0oOKLhcG&#10;pKUnNJRcLig4o3UlFFwuKTmhaSlBxRcLg1C0E5oBxRcLik4pN1BOaSi4XFJzSUUUXC4UoOKSii4X&#10;HA5pGoBxQTmmMSiiikIKVaSlBxTGOpCM0m6jdTGH3aCc0E5pKkkVaGoBxQTmmFxKVaSlBxSC46ik&#10;BzS0xhRRRTGFFFFABRRRQAUUUUAFFFFABRRRQAUUUUAFFFFABRRRQAUUUUAFFFFABRRRQAUUUUAF&#10;FFFABRRRQAUUUUAFFFFABRRRQAUUUUAFFFFABRRRQAUUUUAFFFFABRRRQAUUUUAFFFFABRRRQAUU&#10;UUAFFFFABRRRQAUUUUAFFFFABRRRQAUUUUAFFFFABRRRQAUUUUAFFFFABRRRQAUUUUAFFFFABRRR&#10;QAUUUUAFFFFABRRRQAUUUUAFFFFABRRRQAUUUUAIRmkIxSk4pCc0hABmjbQDijdRYLBto20oOaCc&#10;UxibaNtG6jdSJYbaNtKDmgnFFhibaNtKDmgnFFgsJto20bqUHNFgsJto20pOKTdRYLBto20bqN1F&#10;gsG2jbRuo3UWCwbaNtG6jdRYLBto20bqN1FgsG2jbRuo3UWCwbaNtKDmlosFhu2jbTqKLBYbto20&#10;6imMbto206ikIbto206imMbto206igBu2jbTqKQhu2jbTqKYWG7aNtOopBYQDFLRRTGFFFFABRRR&#10;QAUUUUAFFFFABRRRQAUUUUAFFFFABRRRQAUUUUAFFFFABRRRQAUUUUAFFFFABRRRQAUUUUAFFFFA&#10;BRRRQAUUUUAFFFFABRRRQAUUUUAFFFFABRRRQAUUUUAFFFFABRRRQAUUUUAFFFFABRRRQAUUUUAF&#10;FFFABRRRQAUUUUAFFFFABRRRQAUUUUAFFFFABRRRQAUUUUAFFFFABRRRQAUUUUAFFFFABRRRQAUU&#10;UUAFFFFABRRRQAUUUUAFFFFADWpKcRmk20AJRS7aNtAADignNG2jbQAlFLto20CBaGpQMUEZoGIt&#10;DUoGKCM0ANpQcUbaNtAATmkpdtG2gBKKXbRtoAAM0EYpQMUEZoAbSgZo20oGKAEIxSU4jNJtoASi&#10;l20baABadSAY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JxS0hGaAE3UbqCMUlAC7qN1JRQAu6jdSUUALuo3UlFA&#10;C7qN1JRQA4HNLTVp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EZpNtOooA&#10;bto20pOKAc0AJto206igBu2jbTqQnFACbaNtG6jdQAoGKWm7qN1ADqKbuo3UAOopAc0tABRRRQAU&#10;UUhOKAFopAc0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agHFKRmk20AKDmlpAMUtABTWp1IRmgBtFL&#10;to20AJRS7aNtACUUu2jbQAA4o3UbaNtABupQc0m2lAxQAE4pCc0pGaTbQAA4o3UbaNtACg5paQDF&#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TigHNI1AOKAHUUgOaWgApCcUtNagA3UbqSigBd1G6kooAcDmgnF&#10;ItDUAG6jdSUUALuo3UlFAC7qUHNNpQcUAOopu6lBz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GaTbT&#10;qKAEAxS0UUAFIRmlooAbto206igBu2jbTqKAEAxQRmlooAbto206igBu2jbTqKAG7aNtOooAbtpQ&#10;MUt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OnK9gfWiAAD1ogAAFAAAAGRycy9tZWRpYS9pbWFnZTMucG5niVBORw0KGgoAAAANSUhEUgAACN8A&#10;AAr9AQMAAAAY4I5ZAAAABlBMVEX///8sLCxvfGu3AAAAAXRSTlMAQObYZgAAAAFiS0dEAIgFHUgA&#10;AAAJcEhZcwAADsQAAA7EAZUrDhsAACAASURBVHic7L1NbytJeqgZ0dFQ1EJm9FIGeBn1E9TwYmhc&#10;mlHG/BE1euHlZcMbGpdmhkYDa2NYs+yF0edveHFxKwQNrFkYPvMDLlyhEeCzMVxxoEXHQWVlzPtG&#10;JskkRfGIKp0SRb1Pd+kk84uZDyPjK+ODMYIgdgT+0hfwEiTLivCI/cQXv5IdJLlHyjEVK27XbjpY&#10;LH61tOFXP+G6dgLlmLSP2C/LuatgKdU++fyozmKvo6Vjlj+9QqRn8lH7ycCUTRD5pOSZyXJ0ZSqe&#10;bCel1Ox1VDuTMZvpq8h4/EIX/nMgwuPkHAi0WICcCJogsAnLZKkiT+ywmMvp13JUydgYPumSyeqL&#10;XfqXB37ZR8W1BwKeP2bQJvgEM/A5exqwrra62auPWxgEKSYgxBzDo6gepX5H4eXj5HRqOSAloM9G&#10;DnjqsyNlZwZGuJoxkxg8UWxUJNZ5VIy2o/DqcXIOaznwJ6BPeKbmcvrKzk4xwtXwj6nlBGO7b1KO&#10;8oxFvl6OVznO+Y1TdsDdF7rynwH+7nFyulnOf3WsE2qfWQ4L7JgdL+Sc5NXMySznxkrXf91y7KPk&#10;HGU5f+bZYYAECg75E8g6TmZyZoULX8uxtZxbkDPm/ktd+pdHvHOCiZJ1Fdwq/HvQrdcfruxXy/m1&#10;Z91Q+/wvWU6EJ2mk7Gwvl1czVsu5guj5dcu58IKpxAbFZYX/9gb1+t7Kfv1aDsQxgV84iHOOspwx&#10;PEknbTl/upADDxTIYY8pnOwo4txLCDanZXELZvRpOa3XD1f2O16V04fkaAB62nJARz+7OJjLCa9a&#10;zlmQrC/d5MMHbQfysmxytOvlHEd2HPi5BznHE9xpAtGMV/a43onXznJxa4yfXruc0yjZSDpzVio7&#10;Ft78oV6/KmeU5cCtjwI/CyBnNMFnr4Qnyc3loLMSFw5RDuYU7euWY0vJAkiBsoAdCa+bMvZqnHNS&#10;y4HHKPDTCPd9AnI0q7jjS3LQWS517oeciWCB+yEL0gYeZqWk7sp+J3/WyPGB2xJSqxMIW5pX3Lbl&#10;QGKe5QyyHFzxyuVMBfM8DCD4oJxZiFlNyv1fN3IcyJmiBZCj+L+BHKtsIwBX5wh9inIkplqvXI4R&#10;vJFzCney+jjNcLWcIQc5DuRwh3JO3wkrrEqNANCBq5lIKOdgD+ToM8inhe5j5UDwcgbl6FoOW5GD&#10;J5AzOZ3XLkddteTEB+RwV0fIGp89p88gnQY58gzlMGVH9V4HtTPGCgtyOhhzvXI58hbK1p+VYxs5&#10;ZxB7O3WFUi2TVxfnsHYeIXdqZxBTN3KOXrsccfcIOaKRo85RjryFaCVBSn0l/64t5xCCEXjJ1fZj&#10;jNP7eyXnoThnLufvQI6VdxCtoJxr+a/wLLXk5NUMa3XGmBsYvXY5PD1GDssV7H2QAXIEyEEB4t/l&#10;v8DTMy9bdZfkHGEVxiuXwx4jR6KcA5DzLyiH/wBKsJ50Rc4RrsYPAuX0sej52uUUcP0+y4kb5PAs&#10;R5QohyWwALb4v4v/Bc/SXE4fHyzH5nLg5BFCz6sFrt+wyLMcC/8+IOcA5XRATsxyCox7QU4Fn7vL&#10;cmB1I+c4V+u86souC8XHcSOnXMhZKT50UM4h6/OZnC6Dh5GVfEnOMXxoy+nsg5yBgFx/EG7C3UzO&#10;SgiC2wxw532MnjgGtqNGToClJTlZhsB8zgg+/Wo8q2B/jc008CULG0qLpXI3FHZWj7NSn3OIrxr6&#10;mG/hkM8Bn/38FnxFzkl2xhs5J7DTcV9gHTUUwF7jm08TIWbQ79hUROW0whe+mftyJhAUZnJUIwdr&#10;iPttObAaa8JyHfIJHOC7oMVKJ92iovn1kOXIkqfrZKKqeHL1+hU5kKEz8MBMmBcxZwfH+CIZ/np4&#10;lub37XF1lM536k0p+a6EcsZrlcMwNuCz+pj4kBzI0OnkRLJelxqyg2CGV7WBEdPNMfAhgjN5Gbu4&#10;yWFrlY6CssQrlrOWlZrAI2yYg/U03+ikSyZgSUFe+DjLmTcNc5ANEkleJoyO4FNKTlZ7KGcz+IaT&#10;Zzkn8L80a6DksrPzywRhK51mOZARkhZLZq8xQv5pYIHzZNG+zeW/whb4T9MuzrM32hSVIAiCIAiC&#10;IAiCIAiCIAiC2GtM2rBRum9+ruvYSfQmOTp+87izvPru9euRmxpeFbP3n59j/ByXsnvk5jQPEZR7&#10;3Ele87ADG9jYtijkNmyfR75BOdznLvTtoU1O1u/5FuW43CyrHduerN9zT+OcTXIg3DhGctYDkbVj&#10;y3Ie2Pvtyum3Vj2w91uUE7Kc1p0/tPcey5EVGxhWLq3Hdsg8sm94aCdFD+WK9liOSmxSnC0PkYRt&#10;AnnFvlGVTO99YRlPTnocqeKoyw5We4DusZyePCvT9XIhK8uBVdqgHBxUKDldYkmsX9jeADZJyD7D&#10;+gGTfp/lDIT72/ff35eD4+R1lR1zj73ypOtP/xTHm0qumspkjQ4seZ68KfdcTiGiWlqf5RSBDSTK&#10;kRbHpRpp2Ft8SjdVpYRLJvKbIJIfTPdczpCH5bawue8DhImFHO68wr3/+4U3VY/7lEpho+B+PNxz&#10;OYMsoEWOcnXVksOcU6ewdyGChkgnKF9KNpHMB/3W5GQgZunP5Ch2WcuZ8qAPBywqN5VsiHLUPsth&#10;6gE5kHwv5NjLlFDOBMd06IMcO8T+Nuxkz+UUD8iB5OpXZiYHEqYsp4/9q8dsDGY6zEi753L43UNy&#10;jAc/tRwZuOe1nDHKmSime0xLz072Wo68cgO2Vo4K4raRIyru8t4rcqDUkfZZDmRaHpAjgzpr5PC0&#10;kNMFG4MsR4kK+9Lsr5yveg/IEVAu7+GAbXlbOl2Vo0AOT1bt82N1NHhQDg+DuRx9uU4OxEmDvZbT&#10;f1AOa8mRN36dHOPHey1n/JAcy8Ikj4OI2wTImadWE5TT0SBHhr1OyrOcdUn5kpwjKGU2SfkI5fQb&#10;OSL4fZbTn8j7crCPJ47TMZfTZTdRoJzxXE4P5Bzyj/srR3g2mqp/uScnV3Y55icK5WgLJVEoaGKc&#10;A1FQDzZDTNNVtnfI9llOYMH8UEIpe40cz/1E/z+Tk2gclMp9uuA32Pk+ywnKgpxuh/1uf0vlJqVg&#10;PsaJWGk0kOVE4Yq7aHz6ECBH44qK32Gp3A2ZxhFJ+/A4gpxY7LEcr2/u0kW1PHFIHu7v22TNLQSb&#10;4hrknDtTYq3yUIIcdQpyxtKPJTxt34c9fVeOSOvl+fKbmVwTKFTF9JXX1pw77GOvI6tQ52my8tqp&#10;myBCkJcuvb/ZYzkPwiMEEddhPYyPJtjSZMLYX1Q8+dy7HorsXiZbnF9vah72pqiH2i6ZgiSssLKC&#10;5+yc5DQ045AztXGvNwrJ2cCk+ZfkrIHkbIDkbIDkbIDkPAyftePJY/sSS8g8bC0AGWRildnkB+kV&#10;D1dLEARBEARBEJ/j+KUvYBcxzUj0o5e9jN3EVAILSYIKSmtQkRXuM33v1x1mZ0vcPrzXa0f6esD+&#10;LeUYO1vi6bHDFrw+hK/rIJ4shxX7W3fxRDmtoQo039s35U+Uk4cqqFErvUP3iOeQM33OC9olnkOO&#10;eXi/1w3J2QDJ2UCWIx3JWQdHOaYkOevIciaTreQUvBRuChlBceZqOdoK6Vbnf3/9ZDmj3nZyTkFO&#10;cZq8ugi1nOS1CsUXu8iXIssJeis5ymKjf3ETincxy+G3odBx9p54f3ianIFwI2FD8W2WMxU2FubT&#10;/hVAoVCdtpUjUY6XdqzCBOVUko2V/wEjoP0iy/Hby7l0IEe6Acjh5QGbKDd9zTN2ric/Vk+Qc2VR&#10;jkU5Z7EDcuxkT+WwtLWcazaXA6mWLhUb7KkcmbaqYEc5/8IEa+Ro8LPHcvT2cv4XDrpZy2H7LWeo&#10;tpZTMmbGczn4/32VM1ZbxzkVY+XbkBO2l/Od5f5NyOF+ezkXFkoQJOc+tZx5Uk5y2qCcc6fYQo49&#10;2Es5Ist5Qg7Zt+W4DslpyGWr0JbjD/dXTkjH28kpxWVUdp4JlKG7l3JkYIan936bV7ryqpSuhAJn&#10;lqOxP0TcSzkGm6Cki6ttXumKZK7dVKZ03sgRCR6yPSyV58ZLhdqqZzjIufCFrAplp3AGx3gK2lZ7&#10;2gBq8Pld2vBqaGK6KofFx2Q5tkBJHhYv9rZBwVbE42OWLuNgLsdYfUtyCIIgCIIgCIIgCIIgCIIg&#10;CIIgCIIgCIIgCIIgCIIgCIIgCIIgCIIgCIIgCIIgCIIgCIIgCIIgCIIgCIIgCIIgCOIxdB5YfpuM&#10;K3Xd+phnT+YpisTY/k1KuS1FpVpjj/Mq/01BJMuql7qmnUEF3h4auw4thcWVFHKk5+0R52shxrLI&#10;6qmY3zQgx7c+9vJfbVlgjuQI35o9eSZH4fzUTr3IBe0Swkvb+ljLkZ55koNylhzUcgSEG5KDcnrt&#10;j/UHHrnjJAfkLE0kMpdjBckBOeP2xyYYlcJKp7h7gQvaJYQPOJEpuymZDkxXzHhYO5WwqJR/4Yt7&#10;acSNh3xNJW4rVkQoTDCcVCbLSUrv54REj0fcOsYGRn1ILExYmPL8mJkOgzjHbDNX2D4iPlgommvx&#10;IZ36AfdD7iawVndRTnjzcr6HPyN1+p/61A+F6wmcuZ3pf0Q5y3H1GwTrJphXp1Fd+p6wjRz1e5Rj&#10;t5wubO8QyTHI710GCXLkTI4MKGfbudT2DvG9ZzylS5/lMJLTRnwItRzh3VSxHrdY9yU8yWGYlEfG&#10;byCpEp5XIIdJkjNHQNaYw5MFctQfUI5GIyQnI3w1kzPsoZwJyZkjfDGTE7OcQHLmCG9sLecmoBzu&#10;Sc4c4bUDOX/pxaVDOXVSzlGOJDle4csZSMqvQA5kAi3JmSO8DAs5TkuSs0B4EXnkkM85cz25Kofb&#10;l76+FwXyfiWrxKmXZ24ovZa5ykI0cpbeab09QEPFUuJBQo5HBCNvZjnkW0itpHvp63tRQEOyReJR&#10;iZRu8f/fuvziiidtJ29cjoosBVPxaijSu8v0/jZpB2sh21wZl87dS1/fi2KSSFGX/PuSQVBJF7zS&#10;eS1jZXGXztxLX98Lg+24PL/1rOwwc8jGh61twr7UVe0SS+1QiGVIzgZIzgZIzgZIzgZIzgZIzgZI&#10;zgZ0+fl93iya2vITBEEQBEEQBEHsKMra7uP2dPOlvWy8IMPXrMi9SrBfOhO4WASL3Y0PirRa6E/J&#10;L5bnNSbYE2XSrPVsNxktDdRQXJyndieICn5bhe3eGRNQlp+1NTDl1ynN5MTcMp7Hv7EFfO4VKbFl&#10;0kIXT/n1M4Jyps3qXehaYFJyi08KL1K3f1aQk5bkyDTEdfkglCObfafa60YO0ygntxrLcgayNO0z&#10;4h5hoQt2EfUXyJA/ZR75PH5R1OyG6k+4LCvdDimqZEv+3qX8Lj1T1TeEROlVFHM5Ejc5leVEGdVK&#10;1y0VCjtbXi9nF4YZkaVqmcj3wCvRjiJkZIsbgRvXKa/LTOdyeMA2YqyRU9ZyrEQ5PMgoV3onqWDc&#10;bLmYP1ZtObvQw1SUsmVC1nJ4u15wRY55QI7nKGeUP4AcleUIjJBhQxQrMbIK2JijZlnOLM5Z6u7+&#10;QohS3JNTsnb8+Tg5wjOUc5w/6Ir9SYUpOUc5wsnIV6phV+Q0qRWea5aU70LTIFG2r3sux7bWrcoZ&#10;LskBK/k8np3M5fxpxf4LynG5f3GWs5JcgRw/Wy7ma2UrZtqFFncgp3XdMzltGytyioOjJTmz8wSU&#10;81UjJ6EfpnzO3EHUE9n2cjx7cbaX06zLtOREdqLCUS3nqJETshyV5bROwR4jZxfepD2bnJJ9DXJ+&#10;lT+AnD+vcibAsRU5ur7tdXIkfH22A1mcyPhK4v8SrI9ztpIj/g7/pCynXn1U2F+jnJTzgllOYSHL&#10;YODMrriO+MRpLyJkDk9hlXY6FNeQuMuPpahUmSCnWe2MHOXymEuFXcjhUaRzhj9vLadixWUAeSJ9&#10;dLUcyOTaqXHG6/9kdV9RFfr1SbuF/V2W4zBY6voUEJEXEEy9eV/WchTkIoozODGcIhTvY+HlHxOv&#10;ZJmsep/4DvTbznKKAJdp4f5kMKFOrWQlUzpNoZEDgQB/8aIEOWkhpyjgvgwGPSxotuS432A+B9YV&#10;MzluoNloLG6Cfp/jagguPV6m6wqLq/CUfVcmD19pKwEFGn1e7YYciC0gNJfJqQvIqUBYyfkc9Q6u&#10;9OwmNnJ62uIvHuDSQyMHSwD5vvpY8uZQkpShjo9Z17ibLCeiHFPLmSgb+sJHnbIc44YKyp/fg/W7&#10;CN+LpVZZFXbKQY6RfjfkQCYkVHBFXssgg2oygVqd85Sbs2c5Q+V0KnkoIBIpajkQyiyEJhnGOHQK&#10;h1tu4lOQoz3KEbBuIadULvYlyIlZDmhQNl2UBTyvpQj6Y7qAYoZxIEe7AnIGOyFHBYFy3gcDMWTo&#10;oBx40obqXFTSz+RM4TlIlQhwK0tyzuCQSS4jwhMh00LOZYXC0kLOJcgpu/CfDigHHs4S5KhoYBc4&#10;sfYJfxsNckqUE9kOtPvAJ1yinPNg8E67KAeKW1N5jXLywwH3jXLCGjmwr59mOQWcZyHnBuWgsIWc&#10;qHx1iHJ8jqtLkOMqOEkjB5fxqd4xOR7lVCJmOf38g0eQ88+yXMgpMHmBfVbkTFFOcYAn0nCeTzM5&#10;6uMpyjHJFZj4z+Skv0c5rk7I5nJMS45COfDM7Yicsogop2zkjLIczyqQE2s5mINDOe4hOf+MJ1IQ&#10;n4a6UA5y7rIc3ZJzhXIw4qrlgMYsx9+XE3dIDgSQWo5GOR6rLAqU49VcTtHI4ffk4H6wN8tp+SK1&#10;kum0Tt/9spzQkoOpUvmgnLAbckQlfJajIKh8DBjnGI814DrIq2qeWmU5q3FOLad+mFL9UCIgB/Pd&#10;X7GWnDO85ziX41+HHLgNmeUwHeVdLSdkOR5LR00OuUA5LCfkK3KCwds4YOaenEM4akmOgdiYzeXA&#10;YQ/JMXJX5ECmBuRApgtiH6xKh+QiYO0whB8zkwPZfrwptZDzi7mc3J5QMngKw9Ev80m7oqrl6GU5&#10;+iE5clXOud8ZOcMsh0NOFd+YQHKRa+4KxyYzOeJ9ljNcPFYHczmqliPXyFF+lpQneGy9qtbJKe7L&#10;0e/dzsgppyhH3IKcqs7n1HJ4nMnRF1nOpGBmWQ7cnsQ6D8ng7sPRIcNq5G7OR4IcuSxHLsmp1slx&#10;WQ6+F9sROTxmOeoK4pxaTv7hkxVhLidHyCwu5HTmckQSDuRwfP9yqPCmajmxw+Zy8EvUzSnI+eVM&#10;Djy536yRU6EcrPTfETkiTGdJORa5YbnCas3EzufFBzNPypflYD7nJEmPcqAMCnljzBp3GTyXvOzk&#10;YURqOXjPN7bS4XAuJzHXyClX5Dh8o7cjcqSfzjOB+BYXn7TEfpPYxTyfM60zga2kvJEDeSFfgBVp&#10;78mpFBOukSMwZF66qYrdhRy7Ro7Ncga5+Pvi1HKqVTk22ZuKb5LTk6Fo5BiU47KcvrlMCzlWzuTA&#10;AaU6dUNZ9udyikuL+WvblqNBDuSEUM5OlMpFmhUfzkEOJFFYZeEKdwVybmZykl4tPgxkTDbHnr6n&#10;IsPhykFObOSMspz6dbDB16qQb9GnfgBl03nxoUiNnFNwV8uJGvI8WPBMdjfkyEp+QjnBfI9yfCMn&#10;nZfi4m4u512WU2Ixu5ZTik/wQUBwGWU5UTgVRS1nyEYiYY5As7qaFO6XTQ0PfShkaJ/q9hQGcoq5&#10;xuwyyNJcwrKMQ0jWIDNUpLgbclQJ5e5LeLZMwuxuTmMhZ5vOo1LYBKOWk/C3Fenb/BhAlhpDHMg5&#10;gxLYJMsZSqtxL5DDkxvp9LE8LCpYZNoWsCszU54CZCaLT7AO26RoOJ+Ohf/bW8gAFXfpXSnfwRN9&#10;nUwssGLtpdVghYQJsgI5597cVSoabHfEDJQQVSwUhBR88Z1c+hDNTRLJeIiOHLbNKPHDDx+cLosS&#10;/EkNkTjIUTbL+VonH7/SAeXAs4V5S8hZQmkfwuQPjRz8Vb79MflRsjrLqSSEvfQ+FbsiB9vnyLI4&#10;LZMzt5UuocAA9wX5/AoESIhj4D4uUiyuI9zUVWmu0h3cGwQFyMmYcJOsKQt4mthB88r94H7bEWXr&#10;f/1KH/58+5BrPJnPvnEwewdcpGon3njCjyriEAqbTF/GhRzI0KYkPLYUwMZLQ8ix3FoW2gO2jxlz&#10;zX2NWqvvyXlCkwC9G3Jqup/LVRxu3vzcciD624WGBA0/McvVlnOvvdoTbnPCprvQPqfhJ8rxreV7&#10;cp7QJGAMecynX81z89PkLN1+/97m7dOdMevuQrO3hp8mZ+nBua9i+1azYzbofX6vn4ufJmfpEfD3&#10;Nk/urfkcUzbeoZbsP03OwebN27eaNSmMPr/Xz8Vqg8Zn5TPu1qCS889/HU9FrLa/JxbIdiN1giAI&#10;giAIgiAIgiAIgiAIgiAIgiAIgiAIgiAIgiAIgiAIgiAIgiAIgiAIgiAIgiAIgiAIgiAIgiAIgiAI&#10;giAIgiAIgiAIgiAIgiAIgiAIgiAIgiAIgiAIgiAIgiAIgiAIgiAIgiAIgiA2M+D+pS9hdymFf+lL&#10;2FkEydnAhOQ8zJjkPEyfu5e+hN2l/9IXsMuQnA2QnA2QnA2QnIfp9dnJS1/DzlJQPudB+Ico/Utf&#10;xK4iLqP2L30Ru4q0kR6rh1BUtnqYDhtTZddD9KDg6V/6InaVLsl5GJKzgUGWI5J/6QvZRUjOBgb5&#10;1QzJWQvJ2cCAXuo9zJDkPAzJ2YAmOQ+jLcg5eOmr2FG0m3CvXvoqdhR1U3Kv7Utfxm4i07dnJOcB&#10;RDIXJclZD68GuqQ45yGOGaPUiiAIgiAIgiAIgiAIgiAIgiCIL0z3pS9g9zD4n8OlycteyA7Ck2Ws&#10;cLhUvvCl7CDGMjbFBZJzH+0Yq7UMXvZCdhGSswHlGY95ieTcg+RsQAUmSM4D/ElgcpyXSM49DknO&#10;wxxGdtCSI+xLXsyuAXI6Y6Y9K0rIKUuIn4k5hxN2OGZFYKnkyRsdXvqCdgmQ0x2zELkvxWUoTHzp&#10;C9olDofsaMz9RLhS2qDGJKcFyOmPuZtKO0E5fvzSF7RLHGqQI+xQMZAzVpZqdVqAnNFYMN1hA8nG&#10;inI7bQ6VPRnLlHooJ5KcJUCOb+T8QpCcZQ6Vc2PJhl3QokjOMofyEuVgj2E2oThnmZYcHkjOMofi&#10;1o6lRTnCkZxlQA5DOZhaWZKzzCH/I8rhIEdRPmeFQ54wbyw0ybnPIatAjiM56zhkJcgJB9qCHMrn&#10;LHPIJmwiYke5geIkZ5laTiqVr9TZpwtqa9Gmx/pswlOE4tX7lC4sNSdoYVgf0qsURDLnZaFvsEkK&#10;UcOTP5bJFZ5XAxknxR3JaYFjantsa4GRzfFLXw1BEARBEARBEARBEARBEARBEARBEARBEARBEARB&#10;EARBEARBEARBEARBEARBEARBEARBEARBEARBEARBEARBEATxGhHscMPW3s92HS8Md60PR/gHJ46T&#10;S5OAqaQrlgdKTh+TV3H6813eS/DNfEm51uoh/CdRjjprDze+IufTng9F7udLxrVWF/CfxMkql+WI&#10;CMbys2RsYbnf8xH+/XwJ5yufg3JYlrP0WPEoIuvmva2BB/HNyJGutTrLGcF/anmKg8gbOcrqvZfD&#10;/XxRuNb6uRz2huWIxSS4S3IE/qnlLAmYQBKWUzLplOWW5LT3f1tyFpPgPlLOOM+BAHtLK/Z8Phr5&#10;gJwD/LNGzhD0HNd7S7fvcjqLGYKX5HTwT1vOL+r1QzatVwsvndx3OYu0KMv5VfOhy6QHCwkfHf6p&#10;lP5AOcw190DOiTi3Wc4BGxQ/+xX/jHTgty+Cqljh4UEpWb/gUQVj+0yXbCSSU2wgP5UqDI1PsL9G&#10;OfrCQR5A+g4bJPfCN/Al6UJwSEFXIoEcXfGYLkqUc8xMxUbyzBc4N+OAh6r4iGUqlOPMO5ATpD8E&#10;Of6l7+ALcjRk/DL0e+IySDfQ8hPIgfu2EOH02EhxCC4DjFrCMN1BeAE5FXMKw0tQvstMCp/5gtdM&#10;v8eEDccdaUFOX9l08Y/TWk7IcgI8Vh2Uo12F5QvYgzt5C0vxTwLIEXstR4Oc0ehA2ijdWNpShiGr&#10;5SiQg38HXYieg7YlxtjKvudW3MD2eBiO2JDHz3zBawbuv5EzznImwutVOeMsh41Rjjx9f2pzujbu&#10;xiMIUvss50TBrY7GB5LVcsCAWpXjUU6PjbGqUF5enNVyJkexD3LGm8//qvEgx389/cV9OScg5yDH&#10;OW5FTp0jGvTHxzh598te/xfFKwfFqwKrsSC+1S05sHLEVJDsL9pyxNX59UzOZJTnNt9fUE6FNaQa&#10;5aSWHJFATgFyTPuxErfn/1zLGfYnJ/sthyfIxSWrA0S7UJBsy1EXbMTDfTliJuf4TcgpnCpZQC3t&#10;OGcIcY5wIOfPw0yOhwPuxH/WcvRo6PdbjrA8MO1FJRxo6bXljEEOZg1ZP7bl/FH8RyPnZOhATf9l&#10;b+BLIqCMhK9gUtYyWJOUg5yyLafiZS1HnZg9lyNRDiRXRmIebykp9wqLVyhn2pLDoGzayPHa7Xc+&#10;R+Z3vpEphXJCSw5fyDGtCLklx2m733I6YOaAjU/kJjmadflcTslQDre5hh3kjH750vfwxQA5E7j9&#10;h+RoKKBDzGx7Yi5nwuA5dBB2QA5WoYbOS9/DF+NwIScKF1UjR2NllgE553eSTeABkrOC50yOr+UM&#10;OZRT95UuY1NhxyOpzj6du9L8PsuJ/5vLOaCg/zUpO4Got6xQjmc4N/UIvEgPuQCIsAx3+ysHa5Dh&#10;cRorlYoLN/1jhPCjWfEhgpz3PqqyUg7kqFgZW0rPajnaS5RzAHIgd/2iN/AlSfD/s49+OpRloX1x&#10;+7GSofDFdYD1Fx+SjGVxl2uVY/qQNDZG6bMTZkBhLUdV+9u4iycoT90mV0QZpyaaKzSQvDm3EKLk&#10;dSXC2NyUEsKMa16CsiOQk1uBCXyVBen6/kbIGY1tLTxkdVXT8i3fb/clL4kgCIIgCIIgCIIgCIIg&#10;CIIgXinctj8dtT+4ot4RaAAAIABJREFUlRcOq73yD1rLy9X0Sydd/obXQn4HIWx7VbsthXArr6pW&#10;G3f1Htwm7KxTqVzuwoS9lB5+x7O4ls2vRH61cevWpHW9XvJr36W+wqLdFFs7s7z/as/7qrU8XNqi&#10;LbYHQszSN+ROAg+PbgCHrT3dKnUXQrtxny1Iac2YAvflyE1y+Mop+MNyirmctPQNKqwctgwctno6&#10;vebC664Gyt7b8ER0SvfPdV/OymO18np89bEaPrCcL7yRo3+ynHRvt/onNPbehieirPb3Vn5WTmc5&#10;gl6NCNpxzrIcOZejlr8hsE0jqiwCw/x0PKyR8MwhR1l5v0/QZyJk3PxoOcvktob1Fy9/wxPkLI1L&#10;0rpKae+tfyLKPq5PULvNKMpZakO6nZzmi5c3PFbO/EfBjoL39nt2OffSmrW8rJw198vDmm5wzywH&#10;zvSo8YFIzgZW45ylBrZ7LMd8fq/7cpYiqj2Ws65NHw4/UH9HnfmYjmFBdHJ2T3x0ByIxh23YMYMy&#10;RDmiZId4v6qEXE9PY34M/x9yucvlIQwcW5XTuovdlaOdOAvY58p4foZf6aXyGD50yZOrIG+Vxtj9&#10;XkvMMapPrqfSO5eYgYNKlnxXlDKxCWbV8LPrFQ4+q4qphBlEflUyHcRV1E6eBzj5edBWacddT1uO&#10;eTleBoGNC43jlxFvTkI6XbAD5Qo3hVydxDRVHwlsY6ccP/W1nAPsmSsguwSlspMvJMcWQV1EViSX&#10;gjyHB0Z6rT1mIwalvPZDHsV1lOcuGXUOK3vaVSqdQxliZPx4yq9AjlfqNKK5cSmufS/BZ9tVUWsc&#10;00peV6yI6ro0Xl5E4fW7WDhlIKMyNU6cQ9iUVQCPPdhLwl7wHUoH+FmG2idfwIK0OGRCBOND7B53&#10;Hmo5vQGEYAWBt/DwE0GgRTnwA8Ia/xwjrWU5PhbvSuaLSx/NBZwVrskEvMbxQJ35HhvL0wgLqehg&#10;QXqgXIU9sTTzxoehsKErbE9efcIy7Ggg4aJT6Ek3ULGnTvF07xPzE/NdCff1rlS++DbCrRTRXFaF&#10;lxBk8Aa1sj0W8PvhTllhIgRm2Fywgbjy0nYNu41K2yn7CPvEWk41lRCAdeR3kSdvqixHJ2tKcftw&#10;WWQ7OaduolLJ3ZQ7vAUsPpjfRZQz6qrc6UGyCAv6+x7WN/SxygLkKGy8HnrCjroSbsEVGKx8twM7&#10;Xkf43Ac/EsetEt8l7oaynN7Ab19BKIs/XnmVonLmNnSwOIG9B6SDs0/MuxLHOEgQTHioUjCsL0+D&#10;tH24ynFPXlbcl/kaIRN4U1VKwu9YCleKUz/uZTl9Y8dD9eF+yetJctSZHUoPdzMUboJd7kGOdtjS&#10;mJ1AJItyOtgzLajrLGc0lwOBJ3RQToflw32Ww6LmKAf7b4ksJ8Cdwf1rG2WYcg9hB/64UjrNazld&#10;HmDXHnb4gvAEK9RNecCCvgwa5DCIho7VqevPrjEO6xyy+Z941lQKOxHMj3SWM9I2QJz4nHLgPuwQ&#10;7waeIuwTYnNHh4ByOnM5/0eWczKTk3tJgJzjbhflDHBjOOyy2GPlXE43F4POrMbO/GPpDPfSDbFH&#10;donnAfXgoj+XA3vZiN2VKpRso7LHHZQzkpdZTr3PsC5bmd4A/6kkG0p2AqdEOUGBHF4+R/GzltOD&#10;h1ra/MWullP3AomNnC76gS/PciAdW8jxEA0dd/tzObGWM+m25Xh1BXIcyrEQU0k7wJNNF3LGbC7H&#10;5d9f2WkP5GCHHZBTYm/Klpx8jRAQ9WEfnnc7hQuTdiYHTh8Uj88l5zxVD8gpfwmhHuQM2Dh3vz8U&#10;9+RAwP66e8KOGjmQaCeUc5TlHDVy5FVKuDfIUXM5w4WcUUtOjjlgKwQ/jO3cSa+R44+W5CRM3sas&#10;VNhTV8N+tRzuspzwHHLUTA6473F4dpfkFFgNVcuBBYXpGGzkrjOXwyvI/nU9Vg9mOclmOQPIsuAZ&#10;dJbjRJbTyXLsTE5vSQ7DCNku5PQgLunhVZzAgrQpXUb8BXp8LqfMciZgBuX4lhwPacVz5HZAjj5n&#10;B7UcJstlOcZDRq+Rk1BOWpIDu8mKV1nZD7WcAm2gnB9QDmRRajnXln1OjoFPopzL0TM5fianZHkf&#10;3lwjJnKNHM0U1koZPBIHoTsxzymHoRy4D7PyWEFWLDRyYEExcTOXwzEp7+Cvlrvsy9tajglZTlfc&#10;ohxxlU/XloNPyD05gWGer8f0IuToXr557vEMcBAGyryP+h8tOXEm56zCERQaOTw9nxyZ5WD0MFmR&#10;o+BXauQID/cjT5fkwKaBguxpN8LV1XJUrOXgZ2GV+KwcjTWDIEeix8myHDiAf5zLKXBMox4bDtbJ&#10;OU1Mvp/Jkd89oxyb5fhBHS225AiIjBo5GM0xCCwtOQxCCSTxOnRLvNMsR5a1nJxnsb3Py1GNnOwx&#10;rpFjZ3KgvHE236ctR2kcD8ppNZOj9bPJMbUc7iEMr8hhVZ2UD+p8Tk7KW3LGfVwpQnc6T8pFlR+H&#10;Lp5IscFcjntATgk3jBUgAT8139+Wwz7N5UBpBPcJa+VA9DjIciTImTxfhDys5bCP4V5Szkwnyxmy&#10;cf6RuygnzOWYgHvy2B1imSLLYZA/+QoiZDgRFAT7Mznnjs/ksOUIWUKgQjmrSXmvjnNackQOM/Mf&#10;MMsp53JUGM/lYFnnOeRgTaB0v0A5WPhdkWPh92vLGSzLKRzsecAilArHjRw71OwI5ECeAKLp8UKO&#10;mKVWK3Kw3LlWjmaHuJgYLEAJgp3kbHcrEziX00E5IoS5nPB8cibSYVLOHbsnx6nsBIt0CzlxLgef&#10;MZAz7uUxibIcrKIBOX2Q02czOR5K2Pfl5O8KudHBJI/B0pNL+Ryb5RQMFlDOLZu09mnkTPB572ir&#10;fskbOcJDqvF8cnBoTYw77Vo5mDHGfHwtB3PIdV6Ee8NxmElI6/o9hbnHWk5HuT5koGs5szylPIuy&#10;kdNhYUlObj0wvS+nq90RLk6hnHUkIYhcscEDcuDr4Sf6uCTnmeIcHFW9kzOBECRXcsheaQnpCJYA&#10;cQGip/8P7kRiFQ8PhYCcB/yFpw4OVP/3TE7AAQYnysGVwtphlsPLTiOnO5eTI6SQ65+nPED47TXf&#10;X8tRvo+LQwYLUH7iV7ab5Sw9VkOU01W2c8B+1+SQw3PKkZD/KlFOstKV10tyQkdfVOp6om6TvkgQ&#10;A6d/h/zGu1Kz4vLT+9uU+Kd0a0dD4afmP7Ic35UJ8y4mlUWyU/MvWY7iqaoLnm4wlzOq8zlYRWZE&#10;mCq4cV/+740c21cJK0tAgIojZYurMzsA1yAn7zOXA4WoAXoFObnIyiOUwp4tKdeQyY/SDSWUsFLK&#10;crB2YYJvsmNPl5WsCpkKHJPAapznwXxCOafp/U1K8PcWawODuSsneL2QoiSvr1yW42Ftrl2A2L6s&#10;5UB+AW4HqywcVl3AE4t1WyZVcEBP3lVXTancjWUtp8tgQVkDZbPxVP9HT96UVzM5Q4isc+2KhzzV&#10;x1hYlFOqm2B+/SxycisL+HYPD0kSyVx4bDgTtK2w4UM5UbGS5URUhYpl4fXHCId8DHDbLF1cpuSS&#10;uko36boytz8krGFNEfL46nurb2KRgrmJEDB4OcGBc705K0UM8JC6SkR15+BLT8vclATMg0cjkr72&#10;xpb4XiMI/BIc1ggW4CdMkEVH1yJ9e41NYLDFEMRHp065KEIfgkv6PuALo5Q+pvS754iQeW6fU3jz&#10;KcGtnlbG4N3oMt2mbyMOdws/tYgjXo6kj+gQjMkbl+A3Lw7hOvxUWghE15W+vK3l4PBoUBaFgFGk&#10;qC9vUM73UKz0Bsc0sHCjODzu+woiLPjS66QT1iHHqG8+pstK6wjrcGISz2FnWOziwAA4JjHKAtdn&#10;Sb/L14hjKTj5wao7iBcClCwgKGOtevHHj+nidl0zg6eR6z74RXKxV79eatlzx7PFk/mf+TZIvA7Y&#10;A3wzwop5PBu/Xpxz0W6kGXwxyxHBqdMb/P6sEOVAeGa4eIQlziLIKKCAcAkCS20aOTx5yCWpwqEl&#10;2OkctTLzAYLz+6p41gFlxfJEPI85wi65WmU0axKx8bzddlPA+Q+xeB/afikvLJ5ppXmm6ubWhEOs&#10;DcyfryFRPa/Ms8qRq4Hmswi2UY5/lJyjtWFvIed4zdYHdv2CdLaWIx8rx2/Yq/9K5Gz7WEEw3nAE&#10;KOnPlx6mv7aF7eKOR5+7ip9Fjtq6jap0m47gcXZjG+VM1k68Nr/j/qZjl3f9kii37dfIctMRPOV2&#10;l+wzcoq1Y+nNT1xsOnZ51y+JStu+Xhabj5i3/55JWsv6Ee4XctznruJnkSPXNdfeCN98RDF7Iyv9&#10;hr302rkR5m2GFi2QH+JnkcO3n6Rgc0ZLz9SZTQ7VmkbirRnsPj8hyaLp/5fkUc3fnkJ30widq30D&#10;aubBaXNfh6VdiTWcvPQFEARBEARBEMQb4gT/NLV2cmnLtnWD+0Z1WFe3NG9K8C2Nxknh6k/uBa5o&#10;dxDp75XHhZac4qNtti5N7/72kGdl3bG8JSfOa5iW+5a/ObALgseFhRzu5/VHS7MJvz16rG7K14qQ&#10;sT1ms/WNy+nmRpBLiMUblzcuZ3BfjrQkp2atnPmQSG9ezuE9OY7k1AzXyPEkp8Z8Xk7dzuHBRkp7&#10;jLEgp89GnrGbCKoEtgjkVpYyaCd+wDb6vwsm/kwvFneM3PXOXH4MUdyW2Kwxj7zAdCWDcfoHpytx&#10;F4ryOcczej3oAHKG8u4u6uuK+VDkaXHZAOeLcz3tBlrdhTD4ud667hbw2HA/UH8EOe8TdyOcYTnZ&#10;3INIuIFyY3WYAvY1f4tyZAI5Y1aGsSjNqTvGqCX5PLspTusJclj5O+xr/hbjHJEc957F0ZgHfVbL&#10;KWIjZ4R+WPw1ypGfPdX+wZPnN45F1seu8e4YHZiqkeNrOdzv7cxwn6GI/NaygHLklf8VytEJ5Nha&#10;Dk6tzN6sHF3yD6yWIy4jq2dxt1/P5HxtQM43jxrWaw9RbTlVPWxRwinvg7gEObjAxHMMRvMa4RUO&#10;DFXLccnmvJ5xaiZHohz1h5e+ypeiwnxNI6fwWY72WjZycAEH3XiTfM0M/97N5GgcPOSASezcVcvB&#10;Bezg+SY5Zpp/mMuRMcsRfjyTgws44MSbBOXc+pkcPpMzmsnBhTebz0E5N2Emh9VyuA9ZTsgzmAcc&#10;TOhN0meK38RGzhkbgByxKufegPRvBZTjy1U5DiLmKC+jwIVazlusCeyzDveTpvjQyLEgBwdaczh6&#10;jgY5fvo2S+VDHPZlCnLGIEfYLMcJF83vS+Omysfi/wo8VCdvsibQ4OtgA3ImHMf36aMcL2354Z+m&#10;fx2LH8r0IUSevvNvU46NOABkZCWPQxHgKWIyapauQ3EbzV0srj+WPF24tyknBVUWOBjB6XdRpFCE&#10;3PGqOPfmyutbb7CzdsIB8176Sl+A48KpaLCNBb/2Ivd9OpCRaWH1GVNXuMDYQL7NmsAFG3tivnVI&#10;zgZIzgZIzgZIzgZIzgY2do1/65CcDehHTeX0Rtk4bgBBEARBEARBEATxYnB3kMd3beNe5Eq+EOtG&#10;x3wsop4oZmmVv7/baiOONbvsICYsRvvblpQik67KwxoUfn6emRyTFlUkGhuGL8YpfCU1SyqyNfOs&#10;Pg4cXF26lOXoMK8uWsiZjc6ZRyg0SczlrJlefhfBGW7dE49VrgA5OssBw7PzzOTIoOfa85j4i5E2&#10;X4kcVj5djnTG4nQGGOe0JM/kCC/mz1WeTWExHukreazY9KfI0Y5bVadW5TyV4q5OvcDAPDY7zO8+&#10;5nJey3uQ4ulJr3Q4wEzTOKNqnWcup92j4lXK2TiS+EakwzFUGjlpnZz2SLFvUk4zwHqyi8ezbszS&#10;jmTYK5XjnkfO92vl2MXer1HOX/lnkuMWcuonDWdAtYu9X6Oc34IcUbKjHs407x5/XK+R40AOjm/w&#10;wc/luDqqEcvNDF+lnMCcSiwWYKjY4pXosE6thOvwChvO3QbueLKFN6c+RVXWcpyKOiScYLqWA7no&#10;3zjtsUk9/L161glRvgC/icxpfRbTecXi5PHHNXI0yAk4985N5E6+d4XXCuToKsuBbGKpQ2HzHFgo&#10;B2eo99jptMT5ka53/RXsScncQJ19Su8r7gePPy7L0daAHIfFgpuS57mGXcd4xfq6kTOaSm/YuGrk&#10;jKf6gw8l/wBfFs37Xe88eTIFOdIVstTcf36w+DlZjoH/OsJilYUHOTh3oT3E2ZjHqpHjDU7CNpqF&#10;nNDT39/4Cf8e5EzMdzsvxzCc4G8qgtpKTo6QK5z1Veb6HD/lrosz1q/I0fDRjnq1HB56/NOtH/Co&#10;sYtg/Py0Bi9LI2eCcwZuI4fhQBAR5XRqOYa7AchxRziZYZC1nEuXp0086eQp2hL3ELhQDnY0GIjw&#10;xeZaeCZO9CnKGT9JjodSZqdby4Hz9HFaz1U5p0G6mRyGcvJ8oFmO3/WxRU7UpTuSWQ5zW8q5znL6&#10;jZxLNwY5HkeFwMEgajkpWZDjUU7QWY5fyHG73t3iRN44Zmo5fLsIUl5hDVdnVMtRN7WcYzwTFvZR&#10;zhXKUc7N8jknOKu1m2IwxelOn2O2yS/JiQyQeavl6O263stLrOFSIU+b5eVHkANhYpTlpEaOYyxq&#10;P5fDIZViosJdRCncro+MeiKig3vIcrbsei9dlhNrOaKWE7Iceb2QM/7Tm7kc+a/wj/oD7qJegRzP&#10;S8i81XK27Hov3QQfq7KWwz+hHBZOchisI2SFciZ/fmPnxYcO/DPs4S444fnOy2ElThGe5WzZ9V66&#10;KSblkzrOYbWc6HMYlLnKIk9yP/j1x7mcCcqJWU58FXKKRVK+rZwhyhk2cn6EgDRgY5fDYFvO6G4u&#10;J8KXYE4Qv2yw+xGyx6SqlrNt73J8LQNydCOnyHL+1s3zOWDjzDM7PLnDSh/8mKUITM/rpHz35eif&#10;IMeinLpsBZInrM/+1rbkGAgntuf/++zVTC3HZTl23+Xk+hzlajkaoqA+MyiHz+UEbrUr1siRr0OO&#10;ygPiZTlb5JC7uSbQY8GzkaPg8DEzeWb3PI6lZ1MeRZbWyBG1nOFczpe6q2fCY4qsajm++vrRx+Uq&#10;C4EDPQhfy5FtOaZ5qVdJpixOyd7IMSgHc8gyFx++2G09D5BhdVNTZjkfq5NHH1fLifiMhJkczQKE&#10;ETjTUSxC/ToYCpvKDuZyQsIIufpLkONL4dfNm7tDcCweFXdxIoI+S+/cow8cYvsBDjeoeYTsCpYK&#10;oATuIV2CZyemD4FJryAJqxjk97KcAFHQj9/deJHSlVdnd99e7fqQRqoCOeb2LumyuElbVCGAnFSy&#10;9C6mq0qDGSxJyA8O5MigQrr22ATFYk8dCfGTwWEQWMFxhnqR3l15fZX01TZ11i+Bwnfc6vQW5fhq&#10;izhg0Mgp020yoT4PjpbbYbqUvjh3rMDpY3XMcpKv2+fgDPU86XfwS1QQUt9QBzCLrSp+ybCdRWc2&#10;PQA8Wb+oZzXv4wy0UwUWy46OhS97YtG4iZjzy/qfNz7++2ZIzgZIzgZIzgZIzgZIzgZIzgakf+EL&#10;2GXMG8ogbw3JIQiCIAiCIAiCeAMY7CyfErbsyzNYbgPsj+1PCxzKPHdi7DAGpyl8fuW3B+QRCYoU&#10;JYiRW3ZFkAknveQ4V5bPNVed7DcFxne9O8zjyJ3l1WWJtyP9dsfqZGWyInkchwE7CveYvMhytj3T&#10;jpI7yys7xZeVym93rIGnMTmQI1JkxuHDpKTlabnj62sGRySQ1mAXcPzxt2GgfE95KYM8LbEjLZyj&#10;J7Kc/Yhy6hEJpNUQdrbq4omMpD8SvoPNuHDEDzzXQDh8S77jrSceTdHIKbaXcyLCr7g/ZKHDpjlC&#10;/jds3o897vel/rOwjRzL/qvb7lDHUc5XLBwybJDM+B9wsp+D3CJqP6jlKPvfLPszt92hOBcddoIe&#10;fQXpFMgRf2BjhnJeyyAnn+WDm8v5a7ftwY0cVsuRPZATOnv0tg47y6Ocv3Lst27bg+sRhU4aOQdZ&#10;jvJs17s0PBrsLN/IuXVbHJd7WddyfCOn04OYOOjIdr3t9aPJneVBzm89w/4/jyan1j6P1OAaOd1a&#10;TrU/k0H5WKdWv/X8KXJEPZJFt5ET2FgnpvbFDnaWxxzybwLH/j+PBuVAbIx9HGwjp5/liGS12ZO0&#10;HDvLS8gfbysH4xyexznB6LePckZZDhQkdNoXOQbkuJKdBLGVHGw+C3KgSIXj2rXlaIeT1O0F2Fke&#10;hxY4iWLr7Ak8UFDKLAJmdeBgX8uRXrP9qM9hXqGcABGz3FoORDgqYLv9Wo6r5YjQ25eSp1eXdX+p&#10;SWdrOZ1cWYZDJWJNIG/kcJCzJ3UWXt78FDlYxsyDS2JdBcoBU2G4N3LEx1rOsLu1nC7LtRMTjHxm&#10;csJeyeGfGjlHW8vps0ZO7mIvUwpZzmh4b/zjVwr2B69HMelvLQeK4xDHQJZnLifum5y/beQcby3H&#10;s0ZOZ1lOb3/kFLUctbWcPDDgCOUMUI4AOeN9k2MaOX5bObnD2QijnnFdwZXrcxg72SM5+qlycq/w&#10;LCfM5WDNIOSQ90ZOM6KA3FpOh32VqwH7OChDLaef5Si2xYCDuwxWamY5Ww7YMsBszlGOlEcc8ji1&#10;nIFwv+LuzcuZ5LkLutwdMuwp3jxWXWH7OKhi/8tc7M9N7izvUI6VfovjpowVKRphNYQUkINmISKW&#10;dqrgjPtRZZFbWWgIPjhcyTZVVFOcFCOY91Yn+H/FpEc5SuEYBMLvR2VXHpEglfAvt8U2tTCTWg4c&#10;mRjKwUlCe9jEx8TcZGdfcE85KMcqXgWmylpOzO8gIs4dwnZ9zFGCIAiCIAiCIAiCIAiCIAiCIH5e&#10;sL3+Wo7ubxH31uwTa15W8d8vvXcS4bhZiisvjH/B1naQ2ZMX5SwPh70Kf5fa3e9V1cgRq3JkPRbB&#10;KnvSCJmt7UwuzlJqfdSqebkr18iZT17fYn/krGlaIXhoj1TfF7M332vkrOs8tO9y2v3vxzwwWy+t&#10;xDDwcV2cs9dyJA/SLz6OWGhSqfHKjqot53i++ujZLu6l+bycwEYPyXFr5ewPa+Qc8NDuGR7YcZOb&#10;WZWj36CcDshptT56pJzR81/bi/N5OZEdNwpW5fyZf3tyustySnbcJNircn7dlrMfLd2WkZelDAe9&#10;gkeerPbMx1pOt98MycUqdlxne8bjViMw7E70u8DkaS0FdTZNSL/5Wa//iwJyVBiaQkSRbFHK2zLL&#10;8ZNSpjx1MmaCi0+wk0jtTCD2qPoNyknmshK3USWbvFSeJ9d9qXt5dqSb8FAVGrK/0oaJ/lCxPsi5&#10;/bHsaKtwjLPCsQLnv5IptkbYQTke5FhYOdUfSp3Oki80KHR70vuVoZwuC71CsXFHWD/Q32c50v9Y&#10;dqXriSoPlS7tgAXJIw7M1YByHG4JsBseFeAJSyZKcbVncvR7xfodfup7ImqUo1wx6Av46CHBLkFB&#10;F8d+WXmseJaDsyuK0oAcG1SMHe72qPiA963Os5xLsBE0ZIgDPCrdMfdd7OehIO7B7ps9FltdRwYo&#10;ZwJxjs3T6mmcujMqN+4wtz/1Ofm+FU5812GXeW5WkJMSPEfgaIByZLJ5py4bt+QcYi0gyDln9byc&#10;KGes7GTP5AwbOcq6Ws4JTxWEDChwDrBTDKQ/Wc5gSQ5DOQMm/2FJDpxlT+XgmAJ4m3nEyAH2Ec9y&#10;WOEfkAMRj/zHVTn2mz2S4+ZyQp6IHuUE1pZjwno5EuX8fi6HiYhn8XtUh7yQI0um/g1v083kjIdZ&#10;jopZTv++HMPkPy3kaJQj477J6aAckZjuLcvpYYSMFesoZ7wqJ3ezKhdyJvhYiWqv5PQaOVC2Gudp&#10;1lfkWF4+KMfK/zmXw/24Pss+ymHG1XPQ27kcjTYce0BOlykrv53LEQ7lQGljj+TYuRxV53NactS5&#10;RTmTvNNkVc4Rynln56mVHdeK90xOjpCZvG3moK/lRDaW+P7qQTl97Dt7MZejclLOpN9HOUe8kcNm&#10;ckYKy5CQNm+Qc+6W5Xwl9keOnMuZzOTIRs4YSwwM5fTzTsNVOcdMeHnmZ3I6tRy+P3LUOevhaM/K&#10;lqtyJsx3MTPj8WVeDyevb8vp5oG6vDyFiHjYyMF8ziHbLzkSbkpell1+6zGHfNDIgVs2OBAgRMzy&#10;/9QyGNsulQ9xpAYR5CmsnNaPFd87Of/MdFlpJj+YP4ir9N2NV/+Q5UyYEc4kr2yEhOjvdSfq63JZ&#10;jkc5thQfv0M56f15VBbK9nsk51+ZAjlWVuadPM1z0P9DHr9tyvS5NQnuF0KTLGEnlQrp5wcOUaHI&#10;m/NRNl1UhbITyEPuyYBdDLP/MpYpiHKoE0vqXVlgP3EmkpPYm75U9j0sRthJVlO9GIZhiIfqyvhk&#10;k76IhStUOTWuUtcubfi+VwX+/N4nz+OxrthU6bkcK3ChlOwKPgURwN+oNfNmN8tJRUiu6sFRfijj&#10;pLhNF+ks2Ze7n5+Ro/koQXkIqjaHq/t2mc8vrvYmxvkcfRyqjFjPMcl5mNH9p4eYMWL782r32anY&#10;nowv9SVIH/exYckzYbCVBbEe/Ubyc09C7k1JgCAIgiAIgiAIgiAIgiAIgiAIgiAIgiAIgiAIgiAI&#10;giAIgiAIgiAIgiAIgiAIgiAIgiAIgiAIgiCIL8PBS1/AC5KWpq1fJs/C2Xtw8/6Tlqatb5C1sTw/&#10;5/RnvZzdQoc1IyE2cgxuWePuzaCsWjPAaB1cspy3/FgpK+P9tbWcNx/nKMvXyKnn2iQ5lq2ZkpXk&#10;ZEDOmvSoHmOf5FhW3F9LcjIgx9xfS3IykuQ8TJajnTj38JdpX6/NcvgHy7Icbl/o4l4akKNtEfRF&#10;wGJWEcQVpuwD5Qur/ngWtQc5yzOevSEUygml+S7yWLgU1TWm7CDHWJ1Oo0Q50r/sNb4YKOfUT3VV&#10;imAu/US/x8LUgHtl+9qOBclxQxmnwg+FH8h/xcm5QI60I2XH/M3LObNGhqFwKEdETJ6yHD+T86bj&#10;nHOQA4GnluNRRTL/AAAgAElEQVQXcmQj582mVllOSllOT7iBcDM5p3M5b5YlORzl4JxVWY4jOVlO&#10;VctholzIOSM5dZzDGjmK5LRZyMHYphiQnBYoR9Zy/ICVjZwJyUGwyqKWw/2EB5LTBuQMGzkhYj6H&#10;5CzAalLpBMhhKQi3kKNITksOT5Dra8vBTKB463JK6WVOrdhMzjHJyeB7KxFVI6d5rMZjlBNmcu7N&#10;DPxWUFYGkXPIIlnpq5mcoE+jtBP5xkvl2vNUKpRTyZvqt05DlDPCasFKu6EOb7k+R6dkWYraFSIl&#10;kb794A3KYelDSCmaT6V+w3Jy+5wimE/pKqWzpN+HAtKvE1Zch+JD0B9jckz4l77KFwJUQPBxKhqQ&#10;c1lpHZNnhWPmnJlrr248fHyzcc4CcZ5cv55jGx6l3gFTf8fEqWVvuCZwARQi3Etfw84iGcl5EEVy&#10;Hka93Zzw51Eut6og1qESzbD9IHJdc22iRqQ1LSeJhrSmtTbRkLs6EARBEARBEARBEARBEARBEARB&#10;EARBEARBEARBEARBEARBEARBEARBEARBEARBEARBEARBEARBEARBEM8JT8nfX2mXPv5i7UD+uKr7&#10;Ra5pd0hrBpiUbunjAWPGL63hiTERCjdcHIJjurdPgSMzKpwbVLeGISwSK9bMBL6z6JDc6jrllz7K&#10;e3JYlmPcYuJquRICF3LUkhybHpRTrGxa97M1e947R2flc/zqoW/ZChXquXGP2+v88i5sPn8uy+GI&#10;4YzVImhXsPlFpIulKxYoR+Iq2ZKjqvaZVihWAp9Z+bw4931rrYEg8ReR1RGe0OW9q9nlbA/IyVe/&#10;WU5rzQNyiuXv5/hJrMqB8KQsewAVl8WtC9P1WYJZPUlrBf4i+uL3uDIfnuXIpw1Oq0IO/GzUXueX&#10;d7HtNTkEz+UczVYXfOn7H5AT0fQDyKiWRklVfi5LLO2onXYrx7bk4JcO8zc3e+WQ81Q58p4c6Zd2&#10;0Uty8gw9jZwh689WF+xxch6e4EdGufRkKj+XtSzH2JVf756cCVuRw58qp34e2j/ayoQP8CVr5HD4&#10;/QZtOUtjTj8oZ/Dglci4/GS25MilHYulc2ZW5Izhf0ty2JPlZLUbxv01S3KG9fU1Xz5eXPHj5LRD&#10;6DIyLv++ys9D0vKzmJhcTa70YhG/NOYf7dnkiE1yfFtOTr7ncuZX+Vg5nj3EY+XAXmJVTispf145&#10;mKO7H1BbFEty8tfM5PBt5WyYogVULJ2iJUe316OcDSlzLeeIPZsc7VSy+NxGJr2GoJLOPfyVpcFd&#10;spziOh5jAKt/twKngIIvh0UoRgy/XsipVYwekrNhpoANckx7PYT0TYkPfmn5nHKKoJMtnLkp00Uo&#10;LMh5F1iKsszz9aSQ5ZQmgCGZgqlYAWqCvkoyeQN7HtdyjNO3ETJvkOyAnMKJyJOTH0vM3xTXAe8f&#10;J1wrRQVRbWH1DWyJER7U4jQ0crjPE7zoZTlL0iDYfE5O9ZxyymjS6aegb8viXUxO++LbyD+WoszZ&#10;sPdZzlWlg/m+BDmTghUmQO7xMqnkP5X8j6GW8zdBfyjZtIh6CHI+BRHF917eQbYY/L8v8f4HmMEV&#10;SUWRvM5bSgUbr2Mtx+qSJ0gA8HtBDlwb/mI8fYIjwLaKVSNHg3I4faUxuShPkoUw7XDmVotykj2C&#10;aOh55JzGiU5nIaoPpUk/Jq+8SaVwVV1k53Dlyvc4/Nw6VSAHMqhQDpKQz0k63fiK34Q6Exgj7MAg&#10;hA01L7mPIsrzIO8SG2pnvstyIHWTFzbB83UdFGwxpuxpa2pzcFMFfKnx4kOok3IImfq2ElkOT0F9&#10;SlkOr1CsqkRlzhLcgK+tgo3ksxyPhQe4PgvZ/wrLvqX5nIgH5YSpDMJHlUpzl96hnLtSwl3DMsg5&#10;RzldXsmgfqx4xVHOVZnlwI/nC+5GKKfkYaxSxSMUSBU8O74UUZ1FLK9PIVOb8v3DlatzV4C2K9zC&#10;procqNlGeNQChMAiwMacQw7qPKgPENIiHCHgiB+guCVRjvojxJSaV8XVbRTXDqKCHqutZjkQFd55&#10;lGNKkAMfy7qg9QQ5Z2Eog/QlyrlJCuXc1HJUlgMlIt/PcmJiePe2OM1yiixHeJSDixPYoZYD2/1E&#10;RA1yKmOncP8fIWTLTyBBSzguqEvYUthKwUEeA1yWcxkMKz7gRpRjHM4NCQoTnl5ewrMIzxvKgcjO&#10;2KFiVXF9E+WZM3aioeSKVlFOAXH2x5yDHw9Z4r5k5Zpqq8fKMbWccmIuqyznEm6+YhXKEWcoZ5Tl&#10;eJRTghz8VMsJcKcoB64M7hM+Re1KkKPctJYDLisMBVUzO4lBn1kObCmVn8421nIsREDqEiSqjxA4&#10;zjBVgAgNTgsrBT45tZxSg3Kb0jX8jKcgBz7Ds477xFw1In3EHHw0LAkPgedJcjTIOUc5CuTEsTmt&#10;5ZxmOWWWA2mD8r6WUzRyWFtOiakVpEt4n42cy4WcUMvxWU5qywnwNbUcP5ODofKskZNqOXB/cznl&#10;XA58C4THlC5u4JtQjmqsohyDFwN7jHnULEn4SdPFT5YTWL7cZTkS5dy4hZw4lzOt5VQoB5LljXLc&#10;TE6xRo5r5JyieDGX4+rjQY6p5cS5HLiWCuScoxzv8ESutopyNCQqDvaFCEhD7I8R2b2y6qPlJPyy&#10;tCwHU6taDqRD6tZvkIPZkAIjiUbOZYn/x3DVyJnf/48QoRb5SVRXa+XElhxvPB7v8esekiMVyIkg&#10;JyrXhC6MriBhc3ARToRGTrWpCPAgGOfIdXKYbOQoiA/VB8/LRg5cWksOv4LExNVyUtXISamRo3SW&#10;MzCz+4ddIXZCOeczOUPdkgNZUDzsqmxSq81y4HmREEbLb1COr+VgiUbiDKWlvkI57qfKCQK/jC3L&#10;0Qs5Fn6KhRyJcqaNHFDCc7YC7wblcAw5rJHDTJYDGY/m/ouZHKZmcphZyLE3CeUwleXALqqRg6nV&#10;+UIOhuIbiGThYq4wF2nOajmylsNTqX2prx1eZCV+ohxWy/FtOZOZnIRyYpbjUI42bTnDIs9zlOWw&#10;Wg4czBs5P2Q5kFGeyfG45xTkFHkLRBU8teTIWo7JckCDWchhep0c8AjHzOTAp1wWNhVknfT7Wg6/&#10;TE+XU62XExs5OsspF3KGczkVXA4WJtpyIPXkczn8LitQF7P7h5JYI+euiY2cfD+XAznaHOewv5nJ&#10;+aEl5y9qOWImp8ylAgMJvJvLMVmO1ZW+jvo7ny8SgvqT5YgKLuu+HB4aOX34QaFgAXJ8LWcylwM5&#10;ZB4hQoi1nFwGY9PpQo68zQr0PM7VsZEjGjm6ZQ7kDLMcKNfVcnCvmRz+aS5HtORA2Q5KvzM5f4Ny&#10;uJUV7Kgh65Xl9J7+WKEcDl8WluWIlhynbqu5nFY+B4sPIEcvyYEfr5rJqdMkyMvO7h8ikyInWI02&#10;Y9jCHMipk3Jx08jBvWZyxMeFHAzFNxXKQY8LOVhaRjliSQ4E7ko9UU4JvxDKOViSg8WHLGcEBV91&#10;myAoN3JyUj4vW0HsKmdyfpHlYJ3PX5Z6ns/Ri6Qcigy1nJk2XTHTksNrOXImB/eaR8g3tZxc2TWX&#10;gx6LMJMjbmo5rNKe6fexlhOfLgeuuJRYbuo8KMdD7Mdy1vmeHEgnhajlyHiAOwSsf2lnAjUWEpr7&#10;FyjnGNP7Rk5gC3O8Pvc8nwNlhJacWVI+l5PYCcQnN+WhDrOkXNZyHBRoQc51WUfIP0GOgivuyI/n&#10;ZXdZzuyxOmEa1iRb6VrOn5VtOdcghzdyyg6mVnBIOm3kmHtysEpsVMhZ9rDPWNWSI1blnN2XkyvY&#10;63IeyIG1hyq08jlzOb/UVyXmc6qcz3mSHB10wMnufzhPg2U5PzRy4CfADI6rTJ3P+WsoTBc2zuTE&#10;JGwjp+rO5FxhyIPrNNdZTjXP50EG0niPcuqQM2rLEWUjR182+RzTyPlVKxOYX81kOdbVcmSY5ZB1&#10;LcczKAJ39GX1U+VAvgzyTBIrTVpyoFSO2VxYA9+k8Wdx6dv8a6XbBLm4y1DL+fE6pVsX8gTo+QwF&#10;nAzyebyRA2cGBSkt5DjzyRUq6g95Cz6D7+ZyQE/OIevbmZzrrLA4Mue4ciYHKwmh7HCJcm7KDg91&#10;2WouJ4Cc2IWcOhYffoIcg2XBBE8WVrRBJgRrQxXcfCWrvIwvbXSpQ+EhZ6tRziVYKm49/Pg+Ybms&#10;uPJ4ixAZ4BnSGZQXTRKVwJpA8wOUnw0Unst5nOt1cgVk7xOWd0GbXWyEnHpK/y/eI7YhwLf4Bnxj&#10;ieKfzHtY2ciBmMphqbyAR51hqYf7uspC1ALxnchYlX348aCshulqepocnrASrsCXV5AgQqr4IZnS&#10;lPDPWVlIWMaWEakysYjFh9J8ghs7Tdr/DRSYy+IjiMo1lR7yWR5rJ2GHKwwmlUyoqtKfkioLn95H&#10;A/FnPlfAFx3gA2s+IThCKPwe5OBG+Eekbz18s8YCKoZpOF+WE/CIlM5yWwPljJW5/oahnHRx6rGy&#10;y9ZWzzCTxWIuXjVy0hPl1GiPbwvskhzhhzJBDkZmOWURzXmWk6tORpCXrUAO5pFBjoNrxHgHbwaf&#10;upylh9xRwtJ5BfcPIfsulznPsBaa6dtKf6x0mTzKuY6w0eb6GwFHpPdVritOEHxwLyisGqwrVDFJ&#10;iPfwZQ/EOpWBMgKHInGZLq5c4YaGpfMSTnkGeZ+KQxgMBuKCOGRYrr75CXK2AyLRr+cfuO/OX0jm&#10;V9oQFuvrwJfqChP2PhtKV9xdQ/7GC3g2IDReVVilkOXEoZiZi5h3PAM5EgtN2HgJolvzI0ZY6g5K&#10;gJWqirpYyfCdhsKCAzwzEBThiZ9ytBrhE+PXyWO2OSQ/ncCTDxEE/sy7QNpmvt200pwr5Be7wjav&#10;1GX9klBhSzzpxrDFs9yUSoaIr2ZurXCTQyz6YlyfraKcUwiIGPODM8g8XEGgT+92YoZkvqWcp130&#10;xqISx+xT3ZhTOQzcEIiPDp/0Pc+M8JtabKzyReTsLsKxLS4cciRP+pa3IAdymOPP77WGVysHCxCP&#10;5M3J8Rva4KwC0dPDTb028UrlsIeaD68lbhHM2rxWOUX6/D6tnd2TvuReq8B9RG9j8hmOexOQHIIg&#10;CIIgCIL42eEpPVxpsLkD8smzX8yuAXLO0nt8Q5RyVUM6k9jCNffplukrg02nKpNyy1d8J9cCy8X9&#10;3HzW3TutSbbIlcNPq8raFXRkQ3xhUMvBdqX1B2xtdx4VthuOuYe3SnZJTu5RlVturulHP5ezEy9E&#10;nowKbMCSio0cV2D3eY4vWkFalCjH4+tuCGNu6bUCysmNE9PFfQOyajr3Pa0rz64Aco4YdiUQpYTg&#10;wQwrzkqWsJ/rhEWBb8e8yK+ok1+qtUM5uUt6yo20l0cHEWUzIMY+yBFVT5QCe8hpVpxWIKeHcsa8&#10;kYNvmovAXOtAlIMtJbEbmmX35dTviPdBDq+6jRzFCot9eDq5jy08Sw/Kic2IGwXLnR2FbW0EOXXv&#10;+v2QcyRKjnJkI+cg97HFiOYdyJG1Cdc+Enz9VUvOUsd4kFP3rn/dqVUjJ9VyDBO1HH6Q+9jyb/1C&#10;TrkshzXdf4t6RI2lvt8gp9ZyzF4zK3LsTM7f5T62IEfM5Py3aqOcpb7fIOeVvjtZYibnV7kju3Ei&#10;9/PNchLIebeQ81dpo5zlvt/lFm/2dpeZnLqX///P3tvsRpJkiXrmZQVaLRJhteRAobAC9AKcleIC&#10;0WEl6EXYmAdQDGYxUZjocCMoDLUQmlr2otX5GOrFRbeFOBA3F8jtLAbTRlFobhrTRiVwy1Ll5aZz&#10;zNw9fpk/TGYGkzxfdzE9/jzcvzC3H3c/drRv5GD1Gu03/KXnqpHzd9FYrEmG2I7l+ndVTrm61tQv&#10;+PLZkFOxRg5Lwfb83ItWzi+jtRh6FSu8u1JeVp2cEvvOMd2AfelZGR2sDKqg8qKGlQa73x38GNrW&#10;KsvBy0GdHKiB+Xk4QDmykcNxEIY3/EW1Jgdvz6twVoNXgf2MUqtxkiNqfs9Lmo+CthPYyrEpfD5i&#10;w1xCcToLPdX0c46js+LCalVhZLi+XsqJbKpBziCF1hchlZwZTpdQF7U4t/vdwY+hHT5kORJ+9TR8&#10;wIa5jIafVS9UM3w4Lr2VpykkE+VcdXLgmMQbz804Rc/zMMc6p0pyWC1O7V7376PIcuCwaeQEVp4F&#10;FrHt0dA3Pqv6KAer3GPtrTrFUEUtnC6XcmTIsSKo7TYFDcLK6kaOPLF73b+PIstJ1QTLUfF4yyve&#10;1o7xSvw0yUmneo51ADke5XCnbxadHIz/bOW4GkOdGccVPBk5JsvBE4N4V0iSA8WIn9aHKAeHSMeq&#10;shrlYPyqvliRE1CObmKDUsDrihxn97p/H0WWw9p5BlEOhgdifxdvqD6phyjHwcNjWa/IMUUnh8dd&#10;ckwjx9v97dzHsiEHT+EZDPPBB0nOkXJ5iqxjgREfSQ4KwFF521qZsCkHZ97Jcqrv97VrH8+GHNnI&#10;SWNsXXMTJ50c3smJvlyVU5op1jk5tL6RU7pGzpd80mJdzndQOlBO6gRCv5djVEErp2jkOOgDl2xV&#10;jk2TFOTQ+kYOThEHcirxJd9ltC7niK3IsdC/NaVbk2Owii3RyLLOgbFVmqSgSKH1TVOuPMiZs4p/&#10;yO2Tj41NOWWWU8ADW6Ac28lhSU6JU5JuyHEa65wcPd90AlXIcoovfPgwXJWjV+SwDTklytHKbMsp&#10;UY5K0fNFnnRMVSgHRyJufzv3sazLGUIt2slxbM6NXpGjrbZp5jazKWeOcpoAcbwCiLHqjRyomb9Y&#10;NuXI3FrhS1mOWcqBgaU9VFWKDF+VU7qVfk6ywSsYyqaB5zfafbmnSkXAWpjdKUetyJFWu+EQwxU3&#10;5CxW+jlp9lGQE3NT/kK6+8XFPAbSRLOdnFGWk2dQ9WwGctiqHOWPpjiT62RDDpacb3KAeJron0NF&#10;bLKcFJL4hQJO3FLOOF23SrPz49UHkCNBRStHWBUmOF+Yd2tyIk61pX8TU2h9OnkMK4sWZ5uoX/Av&#10;WE4R+YoczQZLOTUL3PQ6OTBwtwpDVnEytVU5RSwwlvw3ObSeY5Q5ynHyGuT0ii9YDgw1sX/bzOGu&#10;3SiHz6dXTrywIMenPAUM54iQ0aabMODYQ5nphXiK83R6HXL0fJrRDeV4GWNRS26/YDllTOf/sDhA&#10;hRwDhs+nJ9hldDoc8Finl3A2KOwJY9h4BIM4LgBLKWy/iC+99mUKrT9Ld2tgiy7w3h95+SXLwd5a&#10;J+eodCIGPM0Fr+DUnuHrVg7eqgNlDIOd8bS5S3enpHB7eHOaJbE88/E1ysEYcRtrGH1exnOcU+Fp&#10;8N3dmQeQ7+HYKqGTt3W30kwYaca5Lu5muiw8DOTZ/J4hrl8k5TuCnXem9nkukJy3EN5xnx9395oG&#10;9GnwrjB5YdN8E88T/5akH4gw9wz4fQr4d9ytBXLs59mSR0h4x21JcFjZz7Mlj5DyHY0Rr7ayTz0f&#10;1DvOmBd3Znt7BmwlwdlEP4W7AQmCIAiCIAiCIAiCIAiCIAiCIAiCIAiCIAiCIAiCIAiCIAiCIAiC&#10;IAiCIAiCIAiCIAiCIAiCIAiiweZ/XrzrfV/uBPz3Yv41/Gln9Btsvy7WpgMcJj29jSS4HXfKPb7v&#10;5u0VHn/NMD1XfqS336DXJj2epVTlg/U8r1XnZHzXt7j87yQ/Mh+wgStJrA8+4GMPgljgbH5vkRPX&#10;5QiUU6+lMuXLuX/vmhlQuPzOXAil+ZANXL4ZJ7C+a9ZKnv5srfjjfEozZ8tf9t1y5LYccdHKKe6S&#10;o/L6RZbzQTNPrrwZpQrHil0TMav2De1bTZpWtpkQ/J5TyKp0KLRy1K43bB9W47Xc0nI5MfI7Dqvi&#10;geTsmPizXH9veWuq9iPLL/5QBqkSbuWkCvnrtTeopqLIDFlT56zIGSwnRr5LTvvL5W38oHTCavnm&#10;Rg7TYntfk5yye2+MJ6ty+P3kjNbkJNabnM3CtC1ntJwY+RPIWamg2jpnUGzP/CnX3ls41RxW+Zl7&#10;y+mxjWruw+X028X3k/NBrdWKSew+YOM12DHB+bocbuV6nXM/OeNtOf21N3yQnLvm1n4YOS0DNt96&#10;Lm1P1/niRmQ57TPuA75xydOUIww3b58E/b3QqSuwJmd9rZvZMbbljJcH4vvJ+aA6Z6ec7cN3U07x&#10;IHLsQZoQHHMN9fJT65Pyv1uOfrJysHumPcd0OqFkSgSxiG4yEzXPOYlUZEN+4aEPzbE/04f9q9lA&#10;WonZZpgQFnsXL5reoxzBUch7qV09HEMHCVpBG0A+yEkPPpsc+zByYHt/CFC7n5+GaEoe1HW8usXM&#10;9EFhf7eMRRCXgZVeqdNoZ8zzaAfayaIW0arkFvtlroSyV/4bZrNSKWXntOQVU4FfBPiOwvHIZMU8&#10;rlJEI0PhUb2rhMPsn8KWTkNjAwsDdpB2tDjDgqYMytFtPSX+5/eU4x5EDmatdTNuB+L052ih+PDr&#10;SryOsGN+hHWxR1/nFbsKpTqTC3hanLlBCXK8uHQlTiUOfvmVV2bGYlVc+1KfXVpWhHhWs9FMXVZs&#10;Ggonzg3Ivs0Zvo2u+C0msryuYTgSHTguvcY8qpg4FdTDl8rzM/AanTiJJ9H2MPuINOovqZ/DxvzM&#10;wO9yVTEZUDroRiWXYIUdhzROSXL6xUfJgcOpsGNuR8L+6topNuVuVPwYTwJzU4mVxVgE9bIubFXq&#10;f+YwivKyADn4F/5f/gByYOO4DdCxKOyMn4CccziA+Jv4as4mY/WqZn5WuJ6wIPs1lqmRMtOxvAZP&#10;8iaqUCzgI6BmgGKVj6aGUsqCfvnyVVVceWEqfuPmWMI1SJVZjjy3JfyONQPjYDpamazjcptcfiSq&#10;3pibvjaivucpE1gvx5xLI25L3shhlTSB2SQHinkQoeRmJm9+XeBhNYDu5wLkQLXjlQvJrzABOhbw&#10;JliQ5a+x/v2ns38bM6d4NQb54JPD+syPuG/w70QVN5g37a9xGLgJahqU6cNCqd9EW0cv2VS//NOf&#10;KpAuzESc+DkW0ZJNRirJmeuX1sEWQYWo4Ulx4lDOtGTTGeaoY7xGOX481ydVaVV9z8QuRfTcqCQH&#10;fl+Z5cAWzQqDcrgBOdxrAT/Wxa+ZHWU5UH64ATkoEf0KMwU5AjYIPnWT5My5V4VV+NeoVk6FFTgU&#10;BnALPwAce9LNBNhyUPD6gs2U++nUDq6CZEPxf1xW4yQdtsr3pgHrleO+SHJm4uUClN9E0GyO+7gl&#10;sC9Q4PwYjTHMfwfHQj0vT6voRuq+KYFK+PpNOX5NzpRbhXJsr5UzADmS9XCTprglbk3ORQ/lzDgc&#10;d0aeQuFp5cCuYpXhkhz4WujVSzie2Uzixw9xwc6h+Jok5+oCDml44QQOGXjfFOW4F7nOgWrxwoyL&#10;vygwZ9wLeAPWxXigD4r/wKoSxu2w4sG/S/Or6IbyvllvFKa84xZ+kkaOTXLgaEU58AX4lDyrxhIq&#10;PXytl+X0UU4v5ZuJHneCjWSWY5KcKRx3ULpO8S/I6XM7ASmwb4VFOfgdUKOB0h44YVNhDw9wYYbl&#10;coZyLLYSsN4zg3LMihwFZq+gRoaCt3DCtnLwQAc5AQtR6RmsWP1aGn3ih+K+ckSd5ECDuiGHTRRu&#10;Ty/JOY+1ZFBhLOUM2QsOCygHGmyGcnpsxFnAItXKifE0/c1yZJLDsxyX5YDSWKUCO8yWcO1Jjmnk&#10;nDOUw5Icn+XAr2EFwwbzChT6Rg7PclL1oys26jN1ADtShOm95UB/xUD/rIhrcuyA40nAVo5IcgRm&#10;bfJMJjm4sY0caK6g85jkwILEF7bkoFndyYGey5aco7yAckatHCi+4rd4jr+RE77OcqC8wG914vi1&#10;5S583ctyzFIONGKjIZR6HH+GGb93MqmY5IibtTrHygPGb1bk4CI0iSjnV0kOVJC/auRg7mRsrWCv&#10;YEGmbmEqb0mFTBZYiVlCOzlxKaeHqx4WbrImZ5TkQJssfo/dlkZOmc/nYL95KadmXxeNHGYbOdDR&#10;HE1aOfP7yjliOsmBymFTjjzbkAO9XHituE1yKgYLuc6BAcVs2sgJUFMVb7blFLeY+7OVI15tyfHH&#10;aSHJGXdyQHpKw9vKsVtyoLNloR/ayGF1lgMHwsg1cqb6vmnIjmA8hXJU21oVubWSv2Zjgdsjl3Kg&#10;I4qvLZKcOYOFJOeIzQvfyCmw68ivtuWIBTR5nRwlN+Ww3XJAOvTpqlYOjgI7OdC7KVAOlNMZysEs&#10;meLfsxzMN7+U4+4pZ8gkdB24G2/IEf8rdCY25Wisj+AHQzlj/OUaOePUTqMc7M3gC1tyoNM4WsqZ&#10;bcuZul1yQPoYWvxWjgo75EAn27dyVHNYYUp138qBN3yEHM5xeLUu579gA8Sw/U5yDEsV7bKfo1na&#10;jiRnkJvyQW7KoaldlwPNN1SU6K+VE1Zbq+SETa3cloPSFYyxWzmi2iFHVKn5S3JmWc5XsKm/6OTI&#10;6p5yDkGOAznTTTn/lloA6LQ0cr7CLuGKHGVW5aSmXOFegZxBJ8cxbK1sASstrBe7m/IsZ7Yip6uQ&#10;UfpL2OdWDqt3yClq2cnxWc4BE24UWjlFfX853IttOTB0S3JsliPtgWTfFFmOTz1k28qBJlOy3AnM&#10;cvqdHF+gHAdyhks5Lg2FVuQc4Gp+ZfLClpxzs+znwKCkk2NQzgVWJ/MeS3IsPNPKgd9x1sph8Z5y&#10;+iAn9ECOWB8+FL75wtwJFK4n2YskZ5zlCLchx4ykATlwxIyyHAdr5ijHQ1M65J0cvyHH9nA1GnZ3&#10;Rc4sycH1ntneUs54VU7RyNGDnXLGnRx9cj85Azbg9RjqHPkvSc5MrMtJA3XbE74nzQu2Iod3ckas&#10;n+TMhM1yxq2cohLYbQ2wGyPufO4hFxtyBHb/YQdYtoRyhmty0jg3y8FaqJEjUA6/cNxaleVAAT9t&#10;+jkCVj3SrZzv1D3lKPidY8VdGf+S5IylGx9BPwfkVOoQfmad5HDooDVytHgNI3UoD6rpm43hlz4J&#10;Z7YWbk/86zkAACAASURBVAwL0ODyq0ZOlCgnDvC0kAsqywniBMbPSzke3cKGCNffkgOH1alfkdNb&#10;ysHBAj+BNVrZyHHrcqBWzHKOxX3lODgkA3f6p2rG4Sv0m1pPfDrrG+Pv03XpgOe/YpDYOwc56uWP&#10;KKcIKkaJZ+M1jIVufr68/oPwUV6+OTfq/HWWY2Kd5ECFqNX/U5X/S+qmVHIRyuXAk8OqYddhR6ph&#10;kqPYRJ5UWY4Fk0GdtHLcUg53MPBFOcZKlU5ZwOafuk6OheM1y5lM7itnGD2eHw769U/xHLrv+rbS&#10;VwEGQtDhvwkg50+u4mEII29loRc9BydVraFUnVSwoPDao4Y9wFz2+iLGy7o8t/BCOmWhTFnhXyyZ&#10;+k0Vf/zX1E2JMcS/3obUwksLcjw67rFkCUflxgswnUbl1/HSVAqMNwPPJEdlOQMcNARuXE/xWzwx&#10;F+Spn2c5Fs9tuizH31vOUemg9KhKLa7jOQwu1ZVXl7UOKOcSVhlfisj/hCdzyyDBwFktQxUvY7yK&#10;56Eqr6Nhfxs9r3RR6wLeXJXQ1w8V7KmqSq9BZYmfrNRtVd68iTgYKH8M8dV1pRyMnJQriwg6apBT&#10;RDwRDYfrwomoz62APnUE17Ws4zkWUWlCqnN0urzgR3h2ooJR6UDFn/DUWYyLN/FvocAykYpkkgMV&#10;4P1H5Wtg58HIM/e3ntk06GK6D+X1FYxeTOllXYAc4XyWcwYLeCb4qDRFGLNqyOaHPIxKD9ULyHkJ&#10;cpRXFew7/JVXvry4BGPww9/Y8uwV/gCyLm+jhf+B4xfwQ1iQfV4NooU2AryGeF1rDd9WzTV+kXI1&#10;3jwFNvG8egX9lwErB6waySri6dN4cwvWPRR7PDcwBs3gU2Njc89r5ZtyWlaTIt+ZA/h47dERY9/e&#10;uWYBtps72OQ/Y69xiTb4DS9wIcspWVGNdNAhXqHreBFmJZ6ah8WgsVB6BmZLV9xUDGxHGJzCDwFF&#10;8tJG+QqKKjso8XeEJe01KB+8MyHr+/CBch6S5RX61bs23WH6p72JdXVLpCmuHROOQXPuJuka0T+z&#10;uZDo6UBVBRZvV/pfRFZW8iEy9fa6pZX7FD+PnMNuacctrbvZqkm+xlFVfqk7jqCj/CAH1aqc1Tsh&#10;vhg5u3iAC5+ZfieniCtP4+WQT87y9u9HKmfQbRf/3HLUsug/UjmqqxX5ag32OeTgaeeGxyrn9+0S&#10;X73rjuQgqusOrN2vqR+il/AOtO0WH6mc5W2ta9/7WeR0X71yN/E7eK8mevbutzx6lsWliPY9P/Ne&#10;XbvteyufB+8jJ91lRuyG5BAEQRAEQbyD/rvf8mwpdkQkEw2c5NwNyXkbT+HUx4Py1cpylvNxIUpP&#10;itWZMLIcvp8NeYyQnLdAct5Cb2U5y9k9p9KzZPU6SJazGUj+jCnxAscvncI7a7KcHXPoPFOK6GVV&#10;XLvy90VksxLnVNox+9JzJfrBWF77GEQ0s2hrEeJnuIT3hTBgQyVvbl3oCfur6OYFyVkywJt+462d&#10;9vFGbTdmgSrkjgFzclG9tsMRyDn1A5KzAsgRi8DtcMj9nJOcNQYYYei5O5xyPysCyVllgPd9ex4O&#10;y+hnjOSskeUUNUtypiRnFQw5hD5yxOkQSM4GjZzSkpxtGjnak5xtGjkytHI8yelo5HCSs4MBmPkf&#10;PGPVjH1LcjZAOdCUs9mMHZGcDXD6XOgEstEc5XiSs8qAVQWG2I40m5CcDRSLZ1mOczOWp7yiuy0a&#10;lC9j4bmdquhmhVWnGDq67416LEiva5Djg4xWcyPrmaxIToP0qhI1j15Eo86ZrEoZSE6DcAIKDY9p&#10;2tmaiTAXnuSsIwwLqafsj3GOGIIgCIIgCIIgCIIgCIIgCIIg3s3xvjfgEfOeswX3u1isIf6xyxkz&#10;D3d/4EuniEFV75k3bNxNB4fREXxFzuju9LP4wso8p0W+EN9ITlPnrk4Rm3jBHgsYUtSkWn8XnRyc&#10;DpspmwsQMk96ddyemi4ls1tm1S4XbC1TNr66kagTk6jcRW/j8WYee3vnJ++HMsK9Zzq+d8lROzLQ&#10;J+/LOQDj6xzZ3+hKmbI3Ursre/cF181XNjSmbHWsKZd54z7ugJdGvG+Co63DqpuINiV6gF3dke/Y&#10;sdU04r58pxx9t5xic+q7jceYIRNXr9ttbP/eF8y0855yRt0hkDJ+WTb5pn0lrQGTEmySXugOHG5V&#10;jpVsbpBKcrYOq/eWs/kY5aCNlGY2afnI6cWlGbyvHNaFVTdyjls5h42claz0DRty4JdYTSO+/ipj&#10;37O31znvOKywegjN2/jDyOl/gJyGVs7yiMY1YBaHzXeu774wYllRtay0Zd+n9d7dWm1q2yFn2j49&#10;Zcu/90Wa4b3luE05YmtF63Kk4W+VY9nb5zR/u5wj7BngpvXabfx4Of7D5UzYo5SDfx5Wzom7txy7&#10;3FFcQ7GjT7AtZ+vmn8cs5xRTvuTe2zfveG9HloNpllsce4ucbvelfauc1GG+vxzcqgeuc84MK65h&#10;BKGNDmVR4WzExSmmEBqzHrQ+Var8oS8U8AfJXf1ZI2dR4QzkRyPo8DuW5RwewSLWqDMcKshWTjNR&#10;uXDFtpxla5W8PCo557AXNzUHOSXK4SBHngWNKUnH2vJoQNdYWRGTpJNKel5PoC/HLT+LVgU2xeye&#10;mC8S5Uy9qFlfw4cMfKL0KEdGA29zFSYrLdhQht5YsEONOVPhVX5jZMrALq38M2zLtT1gg2+Zz0fH&#10;en6WzRuk1+X4h5fza9igv9aYaQpTcM4E/Mga87Xws6u6dILXeUHKE5zKAbMIiTOvWSNnWok30VQg&#10;J1XI12+CiqwqrXhlZWQx5YjUmNleYBpxzMk5lH4+VyzAkymNuPoRXi3gVR00vEX+BP2c8veYT1Wf&#10;VGwIv5d0vdEB9BIiyikqdoj9mPkRFOoBdr6th00epx7lMRs+rJzf4heOk5xDzPMHB77+t+q1F/y2&#10;jk7yOi/0BcopzajwEpOEzUAOHDt+LH6KsBN4kyX0cy5/CkOJKcIldy9k4aYpgVzKbJ+St8MqhrCi&#10;uuRvoh2OceQ10mY6x1enlYKXB9rWmFoHVhov6uIN/CvdeD7WTkTT5xUon+Ik7XhvMFgog7gICjMf&#10;QwE9cUU9hcUBfs9UBugCThVsJrx+dj85FQ55MIvbiTtMKUctlP5y4XuF1+lvWnCj1K1PubRSnnJ4&#10;LHIasxgtDB+GuYccw1TYX0RM2djn3KZxBWabHvCoco71oShirdib6I4GKqtLGdgN3kCPBWtRF3ba&#10;Exc/x8sI5u2MQ8nFsntm+xxK8GnAanGRkmWy26AuK+05ZnWKZ47HwFFOhXI8ilQ2oshzcy85ddqr&#10;dTlWM98HZUXaSYYLK3L6KeMih7oBM0ubSjhwMEmOzWw64Vaf4KcPWzngDNaAme0xx/pwwNTvJCuF&#10;m/TwsPLp1VqduDHKmQgL/w5BQzz7D1Vk8+N6/A/gF+SYvriAQgd1vB8ITKA306/qErP0YaJ72Ikg&#10;Tt0gdZVhYARFVlhVXAX90t5LTlzK+SZl1bRpeDPtY5A5RtHkhVEa8yQ5I4b5t5McTFiKyS0L59KY&#10;Gw80qNuLAO9pS06RM9t7lFMGNhwx9SKl5pocJHU5771cYJJYlrKBF2Z4yF3J4TeYJ/Pqd2oBcuDY&#10;xu8tMZ+vmfQxcZwdiaAdvBHlQLnCZH8+pU+b9qAUwsZZxe295WjTyDE+ybHfv0vOMGU05SnDJzTS&#10;mBa1uLJ40NRQAboCZwsZstmgaOQsM76mHOuYWxBzffrpipyUrhnlOPgeKDnDAlNiSqj/k5yeMgGK&#10;SR/Txds5jr7NZAhy4Bs4lNdpK6eX5eC4FnYASmFO0jsTP95Pjkp5/zA5Ys1SVs08MJ6q2MjJC4dL&#10;OdNGzgtM3oly/Ki4NmmiIqyF4CGbghy1IqfJ24kHcc6Ujbm9ZwfpVQ6vFp6vynGHQ1wpfARXzqBi&#10;k2yKcvr4vbhSbo6GqYiMOLw6y3LgDZiA1g+wEwCb0MkZCdy+e8iRrpUDXROQU23K0WmB6RU5k0ZO&#10;Skef5Nyw3Btu5MymIAceYkbjlLy9zHKwhbaNnFCyRs6xwl8dSww+hH/9tzquyhlg1vQ+7PtRJ8ce&#10;TRs5VmJlsCYH+0PTyaqcexUc6PD5LIcbjSlHMXdTkjPC/gLKyQvYQm7I6Tdy4C0pHVYjhzVypGey&#10;lcNzZnvMeP6LLGfIQsqxDj2ClPeeQzPcyalw8ogsh3VyXkCdc8z6jRyPb4HaKcs5aOSMsKrxAxzz&#10;TR3WXx8p5zS0cjBd/Ahb2zU5Li/wi7fLMWtyoGLBMqj7jRzoh2c5usmxjgnKlWvkYN57MNHJAVnT&#10;dHpxTQ7TbuBSzvQinQ5FOdBFS3Kg99HKAW8DHEj8YLGTgXIKM9s42/jecqAH18iRFZb2EpuCTo5s&#10;5cAAdVPOIdY5jZybbTlQWkIrZ9zUOV2OdZQjQyMH895DNY6HFU9y0uQRW3LeOMwQ9lOuyJI/qNkb&#10;OXopR3vVyGlKDpi8rxyohxs5RZKDuUc7ORNMUJ+LEN+Sg62WbeXYLTkMeqytnGmW8wIGUL/o5Iiq&#10;kTNKcqYrcvwOOfzKgQJ+nTtP0SY543xYsbCUE3zKsgY/ss+JwZm6v5yylcOSHNHIGSc54tSkha4p&#10;7++Wc+1aOT7JmeGveWpbOb6VI2zOsY5yWN3ImSQ5PsnB1ipPHrEpR55gfnbZ9CxLl+SELCeddAE5&#10;M/x1fErTVbpOzmh0bzlYL6KcEwaD5dE3UNWlOmfMvkE5OBiHBT/clnPUyoECcuW35ciLpmHpmvIX&#10;8GBUdXJ0IwdfLa6w19LI4VtyoClXUDDgs40ciYVrgKm+bcr83smBxQGeZ/rBd3L8veVANZCb8hMz&#10;gKPmRdHIUewQnIjA8sJ0KWfWyJmsyglLOVC4hzM2/FZcmiRnmdm+h3LmjZwJU+lVnl4tLuxSTpo8&#10;YlMOmpi3TTkTIcnJTfmwbcpnuSnH62c/hFYOfO7ecqRLcmSSM3vBWjkGnfTwAtxwXc5oKQf2Bboi&#10;WLVUa3Kgxpp+y7fkHKAc3cjx38ttOQXK+YrN5uyok1NkOaOUn33YyCnCjB21/ZxVOdiU41W9adXK&#10;wab8vnKERzlBnViQU/U6OXaYxg5QsiYrcqCHNsYeI/Trjxme3AE5uLnzRg4LOHyYwP8PiyynyWyP&#10;JxcFylGtnGO58ip2FTg+hO/hDCy0clwrZ4b52XFvcaUHbE3OoJEzTrNxDPDi4nTGAjtGOeL+cgyv&#10;UE71j9B/F9d/6DGX5ciQxg54dOPCTP5LkqOE1zgSqjiMNWeYMTzLGS/lwKdBJ8qxM9z9IE+8buVA&#10;02TS2Iq5Y9G86rCHfJrlhEaOOW56yKty+sp0cqBSPIaBea5zNuTgGHc6ZxVzSY65rxwFvVfMSV/e&#10;3EK9FfWropEjoksDK5cX5vov6ZSF+m1Ql1Fcj1GOtiGNPkfpSnC+pjbDtg4euj4/u6oW8FwFQ+r4&#10;t0mOwQ21eeDpJimNOL5aHnlx6ur/7goewst58ohGjh0Ln+TAeLMv7azpIbOhhrqolaMaOTrLwQ7x&#10;VLOaQT/HqfvLiUFGPCtaXt7GwGt9fmGhM6IZnjQaF0Gls0cwzNavQ5ZT1bIuedSnzoKc2YjNBZvj&#10;qZx05buCJs9ARSvxID2Nf7yA3Y8/vsE04ijH4YlY+H2lGUNNjocVq/Vt/OvES35b//I1PFTYag1V&#10;Oo+D50OsliAHjict/9wXbi7/pZGjrlBO9T+CHBjkZjlQsvAklMCfSbGyQDla2Pv2kFHOnzCx99lJ&#10;9EU9ljAQ0CFexiIu4mWtYgVDA1y4uo0W5MgQRDXj9VgFlIN5w+sintfQP9M1DiwV/t+KaHRE11BR&#10;lzcunl8GGDeIMGe18CWUVy3NbIw6yx9v4ytXDXh8eYUnYn8KUCinsBmzdMoCVP/nWoGcoP/3P8Mr&#10;Wv9llkblE/iWgXhdX+DNCfIcvL45deq6UmevB7jeKRwNEQeuJRi8vJ+clnxf0OQopXZ0IAe6aElO&#10;zSIuyMVVkiOc4+G4qEYoR2HK3xL0vWrkQLdIVqwfsXuv66JSKbP9pSnleV0G9nUJ5fAspRHXmEYc&#10;TxprVGfxN1ALeLN+7eMFniAu4mmlbQlfEaoSukSVflPNudevqwr2XTgP/jSPf7xMcmoY+cYzp2L5&#10;sooKU7ROpYPvmBZvXp1d/3xpP0rOHfSXlz9w/U3x/L55Kt1ZNdn+0Cxdt/JskpSLf4ZeWnrh6+UN&#10;dkMYOaZrKfISO583nlUSh0vyegFyHK85FMfSlzWTtz66eBPV7Rv4kfT1bXxZwa/g0N+i1i9DvK5F&#10;Bb9plF7UpQy1BstFJT24xx/uOupz+9BikMP1W8t2Hbs75LzHijcumbu1R6K7pgICxcKCs4so7S2W&#10;4JPreI5yTAFFe1ENFMiJp9hfnquKVzPhq3gV4QA/r2AkDVXC+UmtP00O2+F95LzPXBhvlbPkPa87&#10;Fba5y2xynM71sySYB/g77rEweNZy9sN0/cbXXTkhHkLOnfd5PGo587UKROySs7397yNn/T1fppwy&#10;rB6tctdV1ecrR0e38gjvOthiu657n5mb1nNpfZly1FrycLEjd9qOTHzvkyJ8Q85dadkfdZoFEVcf&#10;8R37IOPmM/w9srHz9U/dmbHuUcu5F8tYhzsR62nE1R1p2cWWeaKD5BAEQRAEQXwivtv3Bjxm8smq&#10;7jz6u08AbwWC3xmE+95hOI+VZjDZnWbYyMu9HC/nBbEjroWbUVJ80DzqXsjO1k/65Tfl84s7ND8u&#10;5LqczTMQyR1GjDeWNAYGbaxCmXl6Na9jJQo2n41ZH1nnN+VzXSunpBuDeAtqYZvSe9T9DEn49vnY&#10;T06xLmfz5EEjJ5rmfeUOOdrMk+LYPOo+m9Yl1uTkcOfmJ1i+tWjehNeyRBM8jXdcNC8n4avnS9qT&#10;YPe8zvu+NDvd1Tkbh1WSU2BgSn6f2iFHNiUnh5WvBNG/S07ZvbWNccaboNqwe+G7O2RxnWJFThcS&#10;vR2P/LDk7+ymicgF/vv2YY4Y98I375M76px0GyVr5az8mFn0+qnOwcq3rByBzd66sCw5G3Lkihzx&#10;eeV0bMjJAYoefqrjvFk7qlFhDlOFIJtHG+u6W87KW/ObCrxHtJuTYCkHLa6dSt2rnPXvLHxbJ+y8&#10;coX7iHJ63aO1dX2QnCHK6efwxUlXRtMb91DnvJ8c1tbTn1YOt9/mwzZd3V02T3fK4Ts25yF5XHLY&#10;h8n51OySkyK8l4CcthHbleDpE8iZrG/Zo5Kz0SA9vJz+5lsfpRwePQZBTQe4eOaVHY2hLYVGINfA&#10;/3f6m+Tkmzw+k5wkYu9yRPQynlR4Z5TIckqjal2LaEbayP/aNOVQ50z4KbwsoTtoexJj8otoe8qm&#10;oPo+m8ATPV6XGKESTbQYn85QdIU3vTK2CHg3+KlhA4VdwD72ifilwYlmmmB5nAOklVM8Djk94Qfi&#10;9OeqxkUDPYtRhMKja3luqtKqFBef5HCvzoMGOV7auXb8suavcAEHFwbjXkEVD1lOEZ1KMeMR1oBT&#10;FjBxWTEd+KXFwHGMEC9Bg7oxOhRXWNfHwM9AaYlvfW17Ir60EWzYdGW0Qjkeg0u7YW0j5xMP+/vc&#10;97ktseT0uIHRzC+iG2L8kFhU0fVl6peCnCB9+bIqndRBLerSC4zGx6kKYMyoTiqGNxL3inQrrQl8&#10;4SNGQMG6Ror9EA1Tr2rmK/0K5ODsBqYfkzszncmbGstQkOenNw7lqJ/sXGY5Aqc1gMPdCCMrdotz&#10;GkinMVJ0WuJf0G1krX209a7L+B/NMIWMazgAWA9v27X63E96eBu5LS/cUBRZDveFl+FXF3AMVsLq&#10;2xTtXDiN0TITeQpyJIbnNxEsYFmVId2jMcQ7Xi3Tf4qFm5d/AjnR94RNciba+JH6K+7zSdAvz04c&#10;HlYjkI9eFIOjuI9nAaQVZjBnr0FUqXw0KkJpxL9lUFgHOJBz1wXlB5AzPhykGBSQkwK+UY7TxVKO&#10;glItnD6BY6riVpmAEdyw9Rjs7iSez4FHPY63pouTFH1mUY7wQ2FKiWGHGu9F/9EyDKzlTuGcgk4Z&#10;N4BXsPcUZDxjaRgOHx3jEsjR9lDg4e6EGSr2I95Oq99E25fmBzj4pTmelmY4kLCe4Wh7MrWPZ5Li&#10;zEbYiAzwbnibAr5T/PK48EOeqsEixhROOsb5A+Z4Q/20l+Xgy060cnpJzqlBOZjjG9cgzExgwKo6&#10;NYpfGbzdGtadbhV28sQNcO4HjDUT1+dZzkRkORgtYociHfnCTKSpYYSl/E9nFoWfY7QHlssJuFPs&#10;aPopMmyCnH4jR7EUdsHCLMvByQc6OVhyDMZ64o35GP2Ug3fg88VSTj/JOWMpbhHjyRjKmWKQvJMo&#10;x+JPMBtgqEfAgHOUA/UUw1iLq0aOw+CIVTnwc4EcYQPIkRhyPxVmLuw0TTBhcNIHCXI+xSgLT0Wo&#10;LAdKf5Yzx7EfZo/z46+yHAxKa+RgrNy6HJtOWaCcYZLzazhKQM4Q5YRhig1Hg2ty+uBuRU4f49pk&#10;I4evyuF4khC+GpRh9IQ0swLlzFBRlnOAcS2TTybnJ5flhCxnqrH7oVCOto2cospyoICoVg4Tq3Lg&#10;yOkdJTm/ZV/hNBRJzvRItnIuYsxyRhghDr1KDoefzXJGaXKDHXKg6GKY0lIOhtugnKKVg5M+CKh9&#10;PpEc/jrLEXUjR+FG/oxylG/ksLqTIxs5E6aTHN7IgQ7QpJEDnls5rMRoO5Rz2coZg/hWDgbBtnJA&#10;L28jy1s5KeYOX4xxKSeVRvh7Er4BTQdQru0nkwM9lCQHOlxZjgzc8luUI0MrZ74hR4KWsCanxHej&#10;HGhUx/mwGsIKY5LDoddoWJYzYNCBwjhkkMNX5egdciye2Grk8EYOUyiHaZx9A4OboQl173M72X3k&#10;9JoKmcVcIU8FtNZQZmGPYUcbObqrc2SB85/gprtGTro0U7ilnCJ0cuTZthx+1clRvRU5cVsOhogH&#10;7Fg6xpZyYpITcfYNA/qCspat30f3MIRla8W0zXKKOsfU4gwWd8oxOLfLihxuvZwlOS8ZBkw1cgY8&#10;y7ErcsQiy8Ei18oZ4uS623JwYqgtOSLJgb8lbAPoC3/jLL/5NHLafg60k1kOKzmGy6djpZWjGjmi&#10;kSMWuPUrcqA6leMsB+eNaeWMdsiRRSdn2snh0ApM2vjgTg7OvrUlR6Y6B/5qj6GDbPqfrixO6fcp&#10;5AxbOdw1clQKpEQ52qzLAQe9JAd+qcGaHGjYpU5yzlMnsJEzXcqxjZz+YCnHr8iBBnlLDl4LC21Q&#10;fStnkOQMMGwQay02+9tbDPv+JHKmjZzDIsuZfC9bOd/JHXLynEuRtXIcyklp4JVJncBcYefWapLC&#10;n1HOmS0aOaMsJ1Vsq3LYDjnaLOW0rdUoRw0LnH3DFCBncnvvGNe3Miv8bEOOPxadHGHW65xp6gTi&#10;YdXMIDPFvWnlyCTn1C3lTHwn59Txpp+T5AwxGv/UZjljrJB7u+RAIzTDCsmz71f7OVP8axnO4KHZ&#10;6Pi1+SRN+Zz7mchy+gy/MAV8p+meYI+P8CxGkjPu5PRTZHUPB6pZjsemHGdnktjLnQkYnXZyfIrK&#10;TxNanHqxlJMmukE5cilnkOX4VTnHEuXAi4HZDTlp7kSBg7Wx+wmK9CeQo8/8WP2XPPAs7Az6xYWd&#10;CH4xFq0c+NZlPydPgpckQc2U5QQ0GhTOrgitRwV9M2naTqALKTYcRfDQa4YPSTwcj9jDUkmOxv1X&#10;qaiksPtmVA5yRCOn2iFngTUNTgFjy3TMPTiqqvVP1Rwv5eIpnNdhDDWo4Dda/TkPG6GHtTJ8CDi7&#10;nEtTelklX+P4kVXaoZyz1xJ29wJKeiUv3pw3kycFnETAoJyiHmQ5kyQ+TUZw6sokR5mAE/ql4UOV&#10;B55Oo5wJN7nQ1oXZkBOyHCdAzvzTyJFVpW/fROxDqUujXwd9hiPDWr+pxoUf4fx+tht4jkEOdFSd&#10;SvOdgdcxyimjh39VHRUPIuozPJFXnpsZHC2g+8cww3t6fI/FCvddMQfi04SJVbnw8SrJuQYl6iyN&#10;L2qJck58iXKOWjnl2YocmeTIBc6+cSwwhB9/tYe/RUUEr+zruIguhctfO1ljpHil3oQoKj3mODOk&#10;iNB5hX5oCc3DrZNen9QyVjJUZZFDwXF6VSiCpxXG2dtS1KWy+MoZK69D2cPbIkY4j6gDDwsL4vWp&#10;xakKbuOra5zWXqJTWUc8K49h9yyexL+6kE9Z4NygRqezplnOTAeQU2noS+K5jCxH/ebTRthA7//U&#10;8IA3yQQMVD6vdSVrrPNgZCPr8k2aqAC6XfEmilgL/wMG54PRC5xG1M/idSyqkQ7lRTUvr6Es4mne&#10;C6dxdr1YwdAJg3RxAuDboLC330xVgLOE1RrGrVU6Xw+lt4Thajy/ApljmeazllbVWLflUxZw8Afu&#10;yh9x9g07xUkE+wxK6OcMPzpm+c6GjcvRzR0QPR0Lly9liQv8mx5BT/AIp3vxw1TGQTT0J/HGGpxZ&#10;VTmUA/0SCZUpng9XN2YuX1bwWxTVVAcRZmWNrhcRatgoz6KqcBZgEcGrrASmfdEmSl9e3+KkD9e3&#10;YarcfMwOUM6NfzyxWS92XjW/k93zY8NeNZHZk2P4k2VLdD1i856IKqQ5HeFAh0pP1jhxxuv4Eo7J&#10;G/R2cRt9GcoqyYES+njk9D/sBoe3TR7+wch0KV/iWbZ0n9kB+wZK6CeokO/L4R7lPHpGW/mT3srz&#10;kjPeSjb1Vp6XHL2S9OE9eGZydqRBewvPS45am6rgnbxn8rUngviwE9qfZgKbR8uH3fKhP8UdIgRB&#10;EARBEARB7I/12Pmv9rQVjwm7XFwbHfo7zqDfkdr3oItLOHxMyeo/EtstreVo5n41hzSvulJ1x0mu&#10;cRchFLYTbnYTSq6lCwKZG1FviTWzx7u/7TOxsnlrcuSaHBHb13ZMmpioWzm4Fr35JV0UpF15Fudt&#10;FTuvKwAAIABJREFUd9trWpmZc7AeKrd12nplaogO94CTQKzOfLkaxVSsyZFnrZy75jvsSo7YIYfv&#10;lFPulLP6BfX61JNb83qurK67vf8hbynAzTtullen5FiXM+hip++alnWwelht7UV7LL5HyVmRU2zI&#10;2YqMWVld2W33A950e5ec9Qp5tCxV75Qz3VHn7JQjdh9WK5Xa4B5ywnISiI8Gr2QfN8vrclYfDJev&#10;3S2nYbqjtWo/tFZJ4G1RNl8b5FvvLfJK17Ziy/mOw6oID3hYoRzXLN8tZ/phcrbY+aG0F3fJ4Xml&#10;bvUDK3K+y28y3ROfpM7phfeT0zXln1fOHd+x3cR3co4fUM6LsGyw7pYz+8RyxNZ7P1TOcg0PKKc/&#10;XdaK+5CTd2pbjlhf6cZ3fC45M6ZqHg1mWB5KnAtGH2JTPPFF8w78rvknk5MPB7n13nfIcVsrW1/t&#10;wzAcMQyxxwBwlIP56f+1iIZXnjMVWOmKU4+9ukMGAvGeOMxmyc9TlAremMa0EcJpNpCmMC8US0H2&#10;PXZUpaqe4/3E0Eca5cQq38Az/+faXnyfA1dXw1ebiYfwz51ytidt/zRyxpiNkWMeNLxTvKfM3wf+&#10;yoroFV6Kiz51jrVlRbQR5MT/zKKTL08xL/Z1LT3oU9KXZqCdsLPyJAXZD4rbmmHePym9NjKyUYl/&#10;9b+Cq/+qfGlrDIcRJ5G5iJFImFI8sF9iLsqKjXRhDo6wk60GeZKIVt1Sznb/6JPIOUI5vcId9VAO&#10;60vjpoK7HmZamo4LF1IaJsygucAUxsWiKqwvX56dOiZvogrFlS9ViHZQer2o4kXEIPtavAYhmMJI&#10;hdIqZXBuAsX+PigooUmOStHktQQ58BMUMci6uPalhwN8BIaFx8Gc/nfmUXeJ0TP9kg14jQsqxaNq&#10;xmVhX8C6UxlFOXMmrtmRONkyd18mCuQMCjeBUd2wB36sHfYwT72XKcfpTP8blAA4wFI2zhE3FbfT&#10;8o9nsAXqr1FX3IRSv3llVQz6pLq5ieyf4qKWIGeKxUqHiDm6fpHjwIcaSqhwyvRHEn9irzBOYowH&#10;UV/La++8kDhhxLhIcvCOVYzHw5RO4AxT2Oc5NvC2YCi/StiRXsQ0hbvgqebEO3LPP+gGkLfhGjlT&#10;kDPqswlf2MMXBaaqxxSNmMnQj1MubQyowlxMM2Gm4uYcAzeDcjPOZtKV3KkFdE31aSUxyH7Aaomh&#10;4DC2L08x16Y+w8hMdyjsEKN52XCYssi5JAdLAhuq85tbi1Hiv4gOA9ixYpnjuQEsvjLNHoHRsrBQ&#10;YnhuceFLreDBdTRjnIMOrJxZpTnIebC7FmDrlnKmIOfKHfaZH2IuwSQH7+bHmypSPPQIs3aDnIsk&#10;x8PPDLZwKjwoDZWA/QjwQGDYON4+DftvdUpEOk7R4K7fyDEpDlycWJ6yZKKciTypbu1Rnzt9nkJw&#10;8GzKGKNOBlBUB/z6Z8wyDYVnUd1gFnF+EmKJB/LriNFdIAdj+HHyDfHyweRYaGWwzpl9xTDROsjx&#10;ICdMsRue5WCOyiK6LKeX5WBMS46XEZgtfJam+MDMgymLJe6cMDnF4DjNB4E35XPjXsB+LkOdxWlO&#10;PpvkwJPh73OKe/z8BOfcMzlWh5sZzh5x6mEpLaAcnOHhBtwvIsYFwsoKK3ECBPjE7z/oprO3AKu0&#10;0C7CkQEPRpaV8Sp8A/XHZF0O3gm8KgeDwNNcBP0kB/a9h/VRH/dxWvgehtVhZB3GS3RyrAc5s6+6&#10;UGdxxlblWF8kOaOikZPjJlPuVSjaugg9ydJUD/jVPSixlxhbU+HkBLAybmSeXwLDTh5IjklytMMg&#10;5V9gjm9XM93IOQZjjRwdeIonGsATGOJz0MmJVSNn3MphG3IOkxyo6sM3KId1cn6d5EyWctwhysHg&#10;rSSHNXLSJAZjFnoDlqZ6aOUY3LbAsxwMzc1y7EPJ4TGCHJwNCLt6KVNzCY0jS3KKyHiV5WBYdCOH&#10;CTwrIBs5spMz6OSEdTk4HwRGg9uaQdVsoKi4Y4xPFL9Nco5ThYyB49Bb1HFbDtTWKR439Iasj1F+&#10;a3Iw8AjlDFivSJNvYGzcg8lxULstnMy9GZSD5tPEHuIV003J4ThzUiNHo5xZK4exLTnTDTkpKSf0&#10;qUvYG/gBpv+tS3Hg4vdJDvwErZwa45NGab6DtN5WDnuBx8qsd8TSVA/41elHaeVgnXOIcnSBn3if&#10;pH7vg4DOZoGpjzFI+T8lOdq3cpTEsLokB6PRpo2cKRZj/245opGTE7Dza6MdVBKBTTEO/NrgfF4o&#10;B34ClvKdeoymT2cdt+QwneRMsPuX5agVOXg2WgzxooCyDynnIMnBbYPfb5hmZxChlTOSbRb3YzZP&#10;kfQoJ4XKQe36LjkYJJsnSDm1QxyiGBVSGP0M48BPYX/+kOQo2clJKdp3yokgZ4RzZL1p5ODMJK0c&#10;jsUQw+LyJEgPKKfwqZ+DVwyGFZ4d51UrBxPYtnLGKVg8VchYAWK87rvkyEYO5ruF7+AG54GAQ2d0&#10;dIvtMxN/THKGSzna3yEHjnuUE1ia6mFTDkbcYzEMXlYPKacHq0yZnXHm2OGcTdl3rBqzb8KyKTeN&#10;HNbISU25ZFty+p2cSZIzGjRyRkkOrKjAQMaSjSZvzAjlvFy2VlmOrO6Qk2aPGPVm0HHcIQcj7uUY&#10;HnnezNbyMLxgLMvBs4swQp+xX0LDyQ6THDwUWjkD2cnJQeCtHHNwhxxMjZvkDJMcjIOtUxj94PgH&#10;zFXNxPmyE5gyI0PNNtslx7A0EdSwN2ey2CFnlOXAr4mTbzycnP6aHAUD21+akWKH2EM+wfkispxJ&#10;K0dhny8Fgbf9HLsiZ9T0cwZJjmvkTDs5Y46RiIPjf2rkWJTjkgeMqmcMjuhvRynd+Zqcr/pZjmaD&#10;Vo5akYMNhFRpJdE8rJxZcTsWbiLwZJcp2cL0lTmarcs5auVIsynHvcgTTGAPuZHjkhw8FbMix/MT&#10;HCbBj5DiwFHOWW4LkgeMqodB7JgdLeWYVs7BKMtRy36OYl93clK7mN4NnakHlDNCOa+1/HOWY/XF&#10;wvalm8wLlKNwpITfBb0vnPzOVBJPPQTMSZ7lwKC938gZbsiZbMgRC9MDOdDNt+Oc+P50RQ6eJsIU&#10;92yS5PhVOfZFnsRgoMyolSPNiw05uPydfEg5M7wgHdWbGtuWmYTuAw5to9PC48yG//0i95CxqTgN&#10;YlFJV+OCUaeNHB5DI2fSyinSJqdZMJKcmfyXYY4D76Uw+iYOHCpXj3J8OkLq1Gvsa4MB+XmCvBR9&#10;Dz0l4fpJzgQ0LeXAb7gmB88F+O/EA8qBCkzguanbag5rxNMnEYe20apYSxP/+jr+EbOl42QTMkZx&#10;o8/exLNYQmtVxyRnzKNPcjD6G2cJacoajHAi9j5Qzlz/JUWDL1wf64fUM6z0b+DfgHJCecTkN+UZ&#10;8wUc0VdYASoe5Dcs7a6wtfDDPMPDAPrJXQ/ZDdfkSI5K8/wS44e50aKIBkxAecAoW0xjLaAc4blK&#10;WdXKplzfZw56QDi3ZF3yWp/GP57VWkJfrsZbeGyJwzIzh8WFFQ4PRlviQRdQDta+Y+jTvw7wQvn6&#10;DcaBz6BLDK3a/B/x3GLFnfTVX6ENDxp+FRiVy2ih1la/nsrfwvqxbrqqoXCO5Z/H2GHyWIxQzpWo&#10;pt3YKiiD7R283Mh5yPAu6Hkf/52DBeilVQWMRCPOVFD68mxRKzzRCUMeJ6p5UY2LOOaVTkHgDHTd&#10;woDJltfxHOcI1ilO3+MpzMtaB/gMg6dOa3V9G2HvMQ5cOiihAuPAr8EIFgrp4yvoZAWMqi+gWYDV&#10;nMFPU2KHL/5pAT/Uy0X0+udaY1/Va1XjpEfFayyxppmMsip/g1W6On89FFmOezg5W8yg32zZEfSK&#10;YYA8hRJwDONzPyzCkNXwtw8/MvRlX4wYyNGmTPnVa9bIgY48yvEwhmQlPiUXr+GvOr2CncQSKqB3&#10;pS/AuI8vKwE/gWUCBr4SiojjEc8PiwDPQ7F+eYEVooHC+abSZ1YXARYwA0eB0wpnOUG4eAOmTQVV&#10;wRgcwZPiU8p5EI7XL5piHLhNV5y+Yt8weWIwmYyBWggnwcF5C1AOji5gCMC9xx+/HMia1YqVVt7C&#10;cWfidZT+TXxV490o0ZZe4wwSIPwSTF/F81DpWtTwG525z7+7H4ZtZia/H3g73hgvs04P8bqhdRp8&#10;XERhYddrLNulaeSooHFUchXP/FRXSc6FfZhd+GQUHydni7edwWpbp+ONx4+WzynniwOK+oPOLvG0&#10;5PjtWyE+hqclp167O/KjeVJyiviwc6k+KTmsfNhk409LzgMH2s8fdG1Pi+JTTHj8VIChxb43gSAI&#10;giAIgiAIgiAIgiAIgiAIgiAIgiAIgiAIgiAIgiAIgiAIgiAIgiAIgiAIgiAIgiAIgiAIgiAIgiAI&#10;giAIgiAIgiAIgiAIgiAIgiAIgiAIgiAIgiAIgiAIgiAIgiAIgiAIgiAIgiCIL5eDfW/A4yNaxpTD&#10;pfF+N+QxUlrGtMOler8b8hhRFuTgQkFytpCOsXlaGux3Qx4jwpOcO0E5+YAiOVuQnLcgQlsVk5wt&#10;DgLjf0hLJGeLgxnJuROQI3LfmORskeVAb0f9jmlbnLh9b9Bj4mDMemOmK1bWLHpx5ve9QY+JA81e&#10;jNlkxlxduKBfhn1v0GPiQLH+mLlxYefcTvUfq31v0GPiQLJDMKO4GXM7E3607w16TBxIM8xyBtyO&#10;hKOzOiskOdwokeVYatBXOBD2aMxjlGzAzQgU7XuDHhMgZ9LIKUxFctY44O64kcN4xUnOKiDHQTvF&#10;UI4akZw1DgpvWzkzkrPOQXHbyfEkZx2QYxo5hSM56xywN60c6OeQnDUOWGRj7gqQIwzJWeeAlSDH&#10;c2lIzhYHbJ7lWJKzxQEbs3FRHwgHcmZp+LnvTXo8ZDlxIHwpFthDFm7fm/R46LE+HFixghHEzU28&#10;hIOLTpR2aHYI7VUZivini6jPrCY5S6I/5NFpz+JLXmv9Jl6SnFX4uZOOlf0iDPRtvCA5b+Fo3xvw&#10;mCE5b2Gy7w14zBzvewMeM3bfG/CI4WbfW/CIEfveAIIgCIIgCIIgCIIgCOJ+0ImdHfAY06Urve8N&#10;eYwUMaagz7jvDXmUaBsN/KP2vR2PEpXmcGBy39vxKFFpDgeSsxPFONbIJGcXihUYzEhydgFWKkZy&#10;dkNy3oLMk8aQnF2QnLcgcXIzbWQRi2h60ux7ex4VEsdV0cui4tHO82xnRAOMG3SxCLLwgru6pBso&#10;VwE5ihuQY2XhdCQ5q6AcwWaSG1V4dUJyVpGNHAGavGI09ccqKKcHcnoY9jlg031vz6MC5chYyT7r&#10;kZxNWjlD9rUgORtgP0eyFxIqG0VyNshyGMqJJGeDVk7FuCM5G+DAE+WMmTAkZ4NWjoYlkrMBiJmh&#10;HGWon7MFDB8qab6WkuRsgyfYpX0hhR2TnE3w0oxwLyR34wLlUM6DFRQTXvg+yuEoh86XroBXPHnE&#10;k11K/L8gR5l9b9EjQrHScDxNGlRdK5Bj971Fj4gy1qyITp1Usqp1UZGcJUW6eSnaeBvPfBVvIsnZ&#10;JN2dwx3GUUu730153Nh9b8Bjxu57Ax4xhd33FjxiKNL8LdANyW+hv+8NeMzQnDEEQRAEQRAEQRAE&#10;QRAEQRAEQRAEQRAEQRAEQRAEQRAEQRAEQRAEQRAEQRAEQRAEQRAEQRAEQRAEQRAEQRAEQRAEQRAE&#10;QRAEQRAEQRAEQRAEQRAEQRAEQRAEQRAEQRAEQRAEQRAEQRAEQRAEQRAEQRAEQRAEQRAEQRAEQRAE&#10;QRAEQRAEQRAEQRAEQRAEQRAEQRAEQRAEQRAEQRAEQRAEQRAEQRAEQRAEQRAEQRAEQRAEQRAEQRAE&#10;QRAEQRAEQRAEQRAEQRAEQRAEQRAE8eXw1eqDXv5HG5MXpqyIdVoSFfxnPuN27Q0VY7fM117I/8Rb&#10;kxeqNTnSNi8vTmOM5hNv5L7gMfp2Way+oA3+LfyvTH4MYnR+J1/KKeJtJ0fCPwr+K+IB8+xJUNQi&#10;tMs75HCrTH4McpTLH1nK4U6bspNjkxwR/68isCdBUWNByMjVF7IcYaTJj3fKEeBO2/xWhnLAijT1&#10;05FT1O1y6yGR91iaturdKUeCO22bt4AcHbCymvMnI4d1NXJ7BOUH6a80vHlyuiZH2PwyFC1tm7dE&#10;l2qlMRsvC+OXDcgpTbOs7MoLuSlfyjlak9M8q+BlbYv8AOSUSc6geEJybLOs7dbLqt3z9MDljyx3&#10;vZGTP/dX38jpPZ3WaulEu62XlXu7HHAHH88reOXZ/wRW5m3/8csH5bhmeZcc/3Y5DuUc2/TgVcDC&#10;A3IOPsmW7oEkpzi1uFxCjWo9kw47wYFhm6NqZqAjFE+vqyynPK2Lag5vVt+w7K6Tcxmw8EAV9rTk&#10;xDOHy1Bj6JuK6RhUrKLR2GTHJCieXzdNeXkBcqIprf4NfEJVWFO5vKrLUCQ59inJUa48TzUoHBTq&#10;pmbzMmhdlWY6z93ekWbly9tGjl7Uxc/RavsD9mXQnbY2r+q6KnA9oFg8nX6O8vplkgPHhYRxaKXD&#10;XFXaeA39GRh5zbSBNzRylK2LGJ2yHjo+yd2KHJ7kVE9MThp8FiinikUFAqTTJx46yTwGVsEQ4Y9r&#10;coSXCz9k2Z1e2Lyq6zrJ0ZE9oR7yUk7FpC+LoGyFcoI26TQFynm9KqfmSzmB6QubV3VVc+nxJIh9&#10;WnKuHCzyU5DjSh7UIsmpcHiFhxnIuXYrcioe5CIc4kci1t82r+qqFlmOf1py0pHB+Q45ZTQoZ2E2&#10;5VQoB6qfpRwXD1COjOFpybG4yGF5VQ4eVrjrKMeyTTkR+znobkVOD+VAaXqCcsS6HJPkQHs0LQ0s&#10;bcixWQlUMF2F7Mpfoxyopp6SHNecuynimhyOZ/h4tEXclFOgHIefEWtyfoty2FOWA62VqaTVRvzR&#10;sEMWnXi5lPNNJwcH4OywwP6gzatq5aj4hOToVk6MZlWO0iindGpFzmEnB0/6pZeXcvS/JjkyPp3T&#10;pKw9CayyHOghsznUwWYOT/exXKldcnBYBXLAbDu2cjqgnGP+FOVAMUhy5nOmNdOmSnKkm6/IGXZy&#10;ZJYD7uzxt2lVTvkkh8WTpydnCEsoB0bjMBDPTXmfCVetyDlq5SxEJVCORDlHaVWdnPIJycGWGg+E&#10;Vk7poHVfylmsypnkphyGD6eVzO60/f4IO4TMyUaOfkpy4BDCs3tHsPcox6dLDfoU5QxQjl6Vs2jk&#10;QMfZohxordhkxD3KAT3cTph6QnUOjAAMXkyZZDmFY+hHn2Kdo5iAYYTt5Hh10cixM+3QXZIzx5MU&#10;DioiL9yTkoO1TpKDRxPKATMB5eBlXmXkSV26Vk7h1Q2Oyl0jR6XrVjBwSHIEyJFuytTT6eeAl05O&#10;UCAnQmGCvh3IgWecKuKfPBx36UYC4VUEOcKqhRuiHCOhoipaOQZrnRkbPBU5PGLla0EOHAuqUj6e&#10;gBnwUi4i7H0/jIv40peWRxxlRg89xSJKo6/8BOW4AdTfAuRUnZw5Gz0VOdDzsyx6MCMijIr0m7gA&#10;M2Ah3tbY6SsDq6WLXkQYa8HTooqL68jKN9Hjy9UMSllMcgrPjYRuYGlmT+VysIoVXsiFikbUnRwf&#10;Y4guQFt9KC2bCVM6fo6nL64ch6J1UoGcl1B5s0MdUJmrBZ445kZX0v/DVRD1u7/4y6RAM6jsu92v&#10;f5su8xUHWEl9izdYlNFiWZF1AaXozB1HJ+Puj35p6Hh/HNP/3K5n1PzLzbHa0648PB8jZ41KRzvf&#10;9948MA8mZ51979bDQHLeAsl5CyTnLZCcDwMGnGV7LeoOoP8HXuUzlINnAj947+L585BDEARBEARB&#10;EARBPAgYiHfEuMUL6GyWntLpr0gvPBdgCK7fxKhjjfdG8mY4jbdGeoz1FTXeaiBjXUTHY7T4wmSf&#10;2/tZwduUbmNUEXfetXJGnnGfzl1oJl6hHP4GL9/ZmWfFE4lRfA9ExLtIPK9litCc5menUyYcK2s2&#10;VkaeGZAjXAVyTJgx8Xzk8Gi4US7fbBHa+sTPMKYxRjaXVnGrYi3tDOX4Od719VwooKLBG2/wNh1V&#10;NXIKP8br5yBjhnKcipW0cxFjeuEZymFxKYf7cZHl4K3sSY6yY5DDn5sc18oxUDm3cjSTjttoK+E1&#10;9yqGVg688Jzk+EZOaVRcl2PKRs6IJTlmgC88owq5eBk6Of9NNFmOyHKYXmQ5Q5Djxj02EM9NTtXK&#10;sX/TyXHaCPdVllNyf8Q8yHmR5JjnJOe87uQcRnuUZvjIcqD7fJLkhO9Ajp+/YP1nK0fbw9IdpYli&#10;VuWEEm9/9Aq6f2z03OScxVaOO9RwAOGsQrKTU2c5hZMxZDn2Ock5jadLOWFDDs7oFRs54GQon5mc&#10;k3jRyVGbclgnR2DY4vS5yTHxupMjq7vkWP485ZRLOaJeysG7TGCsIDzK4bbAw2ry7OTo10s5cV3O&#10;jJVnjRyGFbJ/znI4ylFsRY5+leWYAm/bfn5yYETVyimaEXdb5wScmALlCCNe1SkW75nJkUs5bF1O&#10;4ZmMrk5y5FmNDfpzkyNW5JTrchwuJjlMnaKc59ZDNnxbTjN8wEsz0uFkmpKpIkKD/nzl2MN2Ut9G&#10;Dl6kkhbl9KCzHEHWs5NTrMhRa3Ik+46pVg57lnJY7E5ZtKdAQQ78xwbsGMboc+5hSbMSGvTndrLL&#10;wF43ZwIP047LNAc0E471mQMpupMjzHM7TWpgv7McluXofA5ZgBgYT82TnD48O3/OciLIwYkFcAI8&#10;P2bCYXwig7qIOzbKctjzk6OynBrkFFlOkeXEaIuKqSRHwVhC5heekRyLnRi84lmBHNbKGUHdXMQ0&#10;45+E7s4QKuYKzy7DC89IDhQL6P56jpP4j1o5LEAxSXdVCGjQzwybMrnABj2/sOdN/nxA4y2KWIsU&#10;e5/uvUE5M5ydIN2PY/AWFJAjrrHNSi88HzmqYrzAm5ciXjZn+ZQFHmcxnoKcOs2TAs7wxUHzgtn3&#10;Ru+Jb/PM9F2SA8tYc8/O8rY3giAIgiAIgiAIgiAIgiAIgiAIgiAIgiAIgiAIgiAIgiAIgiAIgiAI&#10;giAIgiAIgiAIgiAIgiAIgiAIgiAIgiAIgiAIgiAIgiAIgiAIgiAIgiAIgiAIgiAIgiAI4mkx2fcG&#10;PD5Um/G88PvdkMcIyLFpgZOcLQ4Vt3mJ5GxxpAqbl0jOFkeS2bxEcrYgOW/hO9kukZxtSM5b6DE2&#10;Z8e+zzz1ArcAObG4DnP2OqhTL73wQhp2sO/Nehz0WHF5dlNF9roSJ155FZSyy4PtedNj/HTxl59f&#10;mR9rYfzwaDTSmuQ09JgoXNDCVPCfnwyHA3HtSE6mx3qF8wNuvEI5hyBnQXIakhyHciTImaKcE0cV&#10;cqbHZMxyxJnxM3Y0EMzte6MeC+tyxozVJKdDYk+nk6NNQXKWrMtRTv6O5HSsyxF+QHXOEmit2Hed&#10;nCKMSM4SqJBbOdCUs2pKcpYMmDTHSzkzkrMCyLHO9Rs5xyOSs4Ji4somOT2U0yc5KyjGY5IT+nzh&#10;J6PpGOXQ2CqhWBFPcOBZDXldTYdlfEVyWqJjkYdSutLzqiq9fvXyxJOcjtnXh+X5/6YcC6506lzf&#10;BJJzBz38Q3IIgiAIgiAIgiAIgiAIgnhe8I3H0/zP4WffkMeIaP4tImPKsSLkh6PtdzxD9MqCMp2c&#10;8fId6nNv0uOhbBfADIpqDqsVOZo9W7qDRlk2Z52clcPqGV+ruUPOSoVMcjblrEByUlNVM5KzRifn&#10;bxz7d0Zy1ljK8cW/Q8s02bJDcpKc37FoJxV0B7Ub6VP/IkfjkxzG+p7/rrh2/1DzG1O6mT7zfRWY&#10;9D2pDNRHz5KlnMAH/MSVA35qnasUd4ejEROuJ7XVbn8buE+WcqZiwI2bD8SJdccjWbjDYZ9xkFO6&#10;idvjFu6RpZzZAcqZSpBjQQ5zR9MByHkho3fHe9zCPbKUM+o1cgoHJUcYj3IKkHPi3Xd73MI9spQz&#10;7mFBmUrOnf8O5UyOUM6hZN4d7XMT98eKnP6ASZADfyo2EifhmA0Y8yjHf7vPTdwfSzkK5MxQzq/c&#10;nI34IhwXMJ4IQ8mms31u4R5ZkTMcwAEEcm6dtiN+MXQCxhPTI5BTvm0NT5ilHDkcQFUMdc7CKTcq&#10;rkdWwWE1nIAcbfe4hXtkRY4fcJuacif8qLgZ2RHIGR2DHOohCz8QTVNegJw/j8y0lSOe6SQyK3Jc&#10;J4eBnP9QZgJyBg7kPNfJ8kQ7BUGfL+WYyYhViqEcZSWbsLDfjdwXoj0l0ecW57JIdY4FOUEmOdLA&#10;v3b7FNizAHc+0S+sEpd/BjlnzoEcaNOnjRxnh8/zCigeNolRYTTGpEkRK+9GbNJjs/kxlixo4IfD&#10;/W7lntCukRNPTuJVeFOp0zchujE76rEyWpRzYd3kufaRV+eE8bf/n154H200RwdMnxuQI25MdM9V&#10;zh18d8B6PVRXRBYtydlFKlfSPM8651309r0Bj5kX+96AR4zo73sLHjHimQ4c3guS8xae68mK90K4&#10;PW8AQRAEQRAE8Tmw+96AR8Qy7COfuSlc+geGVHR+izU5rti6HF43t2s/42ArjEFz7eKqHKGayKtn&#10;HE8ERSR2w+58iSbL6amm5DzjO7ShiBTdCZsckZcTgvUkHVZ4cWEpxyyf7h90co4/9yY9Hg6WYTLa&#10;LJ/GM8ck5+t3ynGfeYseFV135h/N8kmSk1nKsezaeryrf1VO0yl8pnRy/s6K66vI3W0FvR9fmqm4&#10;PAmCu+esp0sZd+3EzfW5uH5dY9cw2qkUiyBkLSu8Wft50slZOBZv4DD6h4i3eS3cdMDtFOQM5vwP&#10;+9zAfdLKKRaehQNeuDl0ePp4R/IQ5RR2OBbP9m4C1/yLcjzKmUmUY9x00sgZ9J5rP7nNH8z4CbRU&#10;oijcVDRyXCOn19ucR+a5sCIngBxbuAnKKYz7wT57Ody0CwXK8YWdCAv9HOH+yWQ53w6kuftZXhVY&#10;AAACP0lEQVTzT5quOhER5PAK5HCUo1zZyGG1cPvbvr3SNUQiVswVdSsnuLI5rET9bG+16G5rO2Aj&#10;aLnKRk7h3D81FbLs8efaCezu23/BxiBHnWQ50M/5oZEz6LG4zy3cI13cbz/JkSduwnNT/oPPcka9&#10;Z3sm+fjrZqHPBsx9LRo5GFwUspxpjz3X5sq+aG7vP2QK5PCT3AlEObNODjzzHOGxai4wDFHOQZLD&#10;spxxK+fFM5UjVuUYJ+CwmsITI3EBcgobUM7gucqRMTRyZkwtvDiDUfmAsTGP9VQV1wFkzcbPdeDZ&#10;ySlqVl5Xoua+rFBOVc3UImqxqHV89UzlsPV4KzaT/u+hPxyvwm2tXD3SrtKvzp9rJ3Cb5uzXMcO5&#10;GuA/JWW1z+15VEze/ZbnC8l5CyTnLZCct0By3sIznZrh/aB2+26e77VfgiAIgiAIgiAIgiAIgiAI&#10;giAIgiAIgiAIgiAIgiAIgiAIgiAIgiAIgiAIgiAIgiAIgiAIgiAIgiAIgiAIgiAIgiAIgiAIgiAI&#10;giAIgiAIgiAIgiAIgiAIgiAIgiAIgiAIgiAIgiAIgiAIgiAIgiAIgiAIgiAIgiAIgiAIgiAIgiAI&#10;giAIgiAIgiAIgiAIgiAIgiAIgiAIgiAIgiAIgiAIgiAIgiAIgiAIgiAIgiAIgiAIgiAIgiAIgiD+&#10;//bgkAAAAABA0P/XnjACAAAAAAAAAAAAAAAAAAAAAAAAAAAAAAAAAAAAAAAAAAAAAAAAAAAAAAAA&#10;AAAAAAAAAMAhSJfJVib+exIAAAAASUVORK5CYIJQSwECLQAUAAYACAAAACEAPfyuaBQBAABHAgAA&#10;EwAAAAAAAAAAAAAAAAAAAAAAW0NvbnRlbnRfVHlwZXNdLnhtbFBLAQItABQABgAIAAAAIQA4/SH/&#10;1gAAAJQBAAALAAAAAAAAAAAAAAAAAEUBAABfcmVscy8ucmVsc1BLAQItABQABgAIAAAAIQB6ICtu&#10;wQIAALYLAAAOAAAAAAAAAAAAAAAAAEQCAABkcnMvZTJvRG9jLnhtbFBLAQItABQABgAIAAAAIQAs&#10;0fBh2AAAAK4CAAAZAAAAAAAAAAAAAAAAADEFAABkcnMvX3JlbHMvZTJvRG9jLnhtbC5yZWxzUEsB&#10;Ai0AFAAGAAgAAAAhALGH5rPdAAAABwEAAA8AAAAAAAAAAAAAAAAAQAYAAGRycy9kb3ducmV2Lnht&#10;bFBLAQItAAoAAAAAAAAAIQDgTG4lmAMAAJgDAAAUAAAAAAAAAAAAAAAAAEoHAABkcnMvbWVkaWEv&#10;aW1hZ2U0LnBuZ1BLAQItAAoAAAAAAAAAIQAEkFExDjIAAA4yAAAUAAAAAAAAAAAAAAAAABQLAABk&#10;cnMvbWVkaWEvaW1hZ2UyLnBuZ1BLAQItAAoAAAAAAAAAIQA/MKfqxuoAAMbqAAAVAAAAAAAAAAAA&#10;AAAAAFQ9AABkcnMvbWVkaWEvaW1hZ2UxLmpwZWdQSwECLQAKAAAAAAAAACEAOnK9gfWiAAD1ogAA&#10;FAAAAAAAAAAAAAAAAABNKAEAZHJzL21lZGlhL2ltYWdlMy5wbmdQSwUGAAAAAAkACQBDAgAAdMsB&#10;AAAA&#10;">
                <v:shape id="Image 28"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ufvAAAAA2wAAAA8AAABkcnMvZG93bnJldi54bWxET8uKwjAU3Q/MP4QruBvTKjhSjSKDii5H&#10;Xbi8NrcPbG5KEmv1681iYJaH816setOIjpyvLStIRwkI4tzqmksF59P2awbCB2SNjWVS8CQPq+Xn&#10;xwIzbR/8S90xlCKGsM9QQRVCm0np84oM+pFtiSNXWGcwROhKqR0+Yrhp5DhJptJgzbGhwpZ+Kspv&#10;x7tRsJtNNt05Jac3t/T6On0Xl8OkUGo46NdzEIH68C/+c++1gnEcG7/EHy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S5+8AAAADbAAAADwAAAAAAAAAAAAAAAACfAgAA&#10;ZHJzL2Rvd25yZXYueG1sUEsFBgAAAAAEAAQA9wAAAIwDAAAAAA==&#10;">
                  <v:imagedata r:id="rId44" o:title=""/>
                </v:shape>
                <v:shape id="Image 29" o:spid="_x0000_s1028" type="#_x0000_t75" style="position:absolute;left:10668;top:1036;width:57302;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wMDGAAAA2wAAAA8AAABkcnMvZG93bnJldi54bWxEj09rwkAUxO+C32F5hV6k2WhLaFNXCUJL&#10;Dx409eLtNfvyh2bfxuxWo5/eFQoeh5n5DTNfDqYVR+pdY1nBNIpBEBdWN1wp2H1/PL2CcB5ZY2uZ&#10;FJzJwXIxHs0x1fbEWzrmvhIBwi5FBbX3XSqlK2oy6CLbEQevtL1BH2RfSd3jKcBNK2dxnEiDDYeF&#10;Gjta1VT85n9GQWaa3WF92XwmL2X2HP9M9pz4vVKPD0P2DsLT4O/h//aXVjB7g9uX8AP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DAwMYAAADbAAAADwAAAAAAAAAAAAAA&#10;AACfAgAAZHJzL2Rvd25yZXYueG1sUEsFBgAAAAAEAAQA9wAAAJIDAAAAAA==&#10;">
                  <v:imagedata r:id="rId45" o:title=""/>
                </v:shape>
                <v:shape id="Image 30" o:spid="_x0000_s1029" type="#_x0000_t75" style="position:absolute;top:15666;width:69189;height:85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xDLzAAAAA2wAAAA8AAABkcnMvZG93bnJldi54bWxET91qwjAUvhd8h3AE7zR1DnG1UXQoigiy&#10;bg9waI5ttTkpTWy7t18uBl5+fP/JpjeVaKlxpWUFs2kEgjizuuRcwc/3YbIE4TyyxsoyKfglB5v1&#10;cJBgrG3HX9SmPhchhF2MCgrv61hKlxVk0E1tTRy4m20M+gCbXOoGuxBuKvkWRQtpsOTQUGBNnwVl&#10;j/RpFOwfz9MOqzvOj/v3K2YfC3M5npUaj/rtCoSn3r/E/+6TVjAP68OX8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EMvMAAAADbAAAADwAAAAAAAAAAAAAAAACfAgAA&#10;ZHJzL2Rvd25yZXYueG1sUEsFBgAAAAAEAAQA9wAAAIwDAAAAAA==&#10;">
                  <v:imagedata r:id="rId46" o:title=""/>
                </v:shape>
                <v:shape id="Image 31" o:spid="_x0000_s1030" type="#_x0000_t75" style="position:absolute;left:51389;top:73700;width:5364;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27KfFAAAA2wAAAA8AAABkcnMvZG93bnJldi54bWxEj0FrwkAUhO8F/8PyBG91E0uLja5SChYP&#10;Rai2VW+P7DMJZt+G3dXEf+8KgsdhZr5hpvPO1OJMzleWFaTDBARxbnXFhYLfzeJ5DMIHZI21ZVJw&#10;IQ/zWe9pipm2Lf/QeR0KESHsM1RQhtBkUvq8JIN+aBvi6B2sMxiidIXUDtsIN7UcJcmbNFhxXCix&#10;oc+S8uP6ZBS4ZDHa/rXhtPv63o/f09f/VbsxSg363ccERKAuPML39lIreEnh9i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tuynxQAAANsAAAAPAAAAAAAAAAAAAAAA&#10;AJ8CAABkcnMvZG93bnJldi54bWxQSwUGAAAAAAQABAD3AAAAkQMAAAAA&#10;">
                  <v:imagedata r:id="rId47" o:title=""/>
                </v:shape>
                <w10:wrap anchorx="page" anchory="page"/>
              </v:group>
            </w:pict>
          </mc:Fallback>
        </mc:AlternateContent>
      </w:r>
    </w:p>
    <w:p w:rsidR="002664B6" w:rsidRDefault="002664B6">
      <w:pPr>
        <w:pStyle w:val="BodyText"/>
        <w:rPr>
          <w:b/>
          <w:sz w:val="17"/>
        </w:rPr>
        <w:sectPr w:rsidR="002664B6">
          <w:headerReference w:type="default" r:id="rId48"/>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4272" behindDoc="0" locked="0" layoutInCell="1" allowOverlap="1">
                <wp:simplePos x="0" y="0"/>
                <wp:positionH relativeFrom="page">
                  <wp:posOffset>0</wp:posOffset>
                </wp:positionH>
                <wp:positionV relativeFrom="page">
                  <wp:posOffset>0</wp:posOffset>
                </wp:positionV>
                <wp:extent cx="7010400" cy="1014095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33" name="Image 33"/>
                          <pic:cNvPicPr/>
                        </pic:nvPicPr>
                        <pic:blipFill>
                          <a:blip r:embed="rId49" cstate="print"/>
                          <a:stretch>
                            <a:fillRect/>
                          </a:stretch>
                        </pic:blipFill>
                        <pic:spPr>
                          <a:xfrm>
                            <a:off x="0" y="0"/>
                            <a:ext cx="7010399" cy="10140696"/>
                          </a:xfrm>
                          <a:prstGeom prst="rect">
                            <a:avLst/>
                          </a:prstGeom>
                        </pic:spPr>
                      </pic:pic>
                      <pic:pic xmlns:pic="http://schemas.openxmlformats.org/drawingml/2006/picture">
                        <pic:nvPicPr>
                          <pic:cNvPr id="34" name="Image 34"/>
                          <pic:cNvPicPr/>
                        </pic:nvPicPr>
                        <pic:blipFill>
                          <a:blip r:embed="rId50" cstate="print"/>
                          <a:stretch>
                            <a:fillRect/>
                          </a:stretch>
                        </pic:blipFill>
                        <pic:spPr>
                          <a:xfrm>
                            <a:off x="18287" y="1335024"/>
                            <a:ext cx="1146048" cy="109727"/>
                          </a:xfrm>
                          <a:prstGeom prst="rect">
                            <a:avLst/>
                          </a:prstGeom>
                        </pic:spPr>
                      </pic:pic>
                      <pic:pic xmlns:pic="http://schemas.openxmlformats.org/drawingml/2006/picture">
                        <pic:nvPicPr>
                          <pic:cNvPr id="35" name="Image 35"/>
                          <pic:cNvPicPr/>
                        </pic:nvPicPr>
                        <pic:blipFill>
                          <a:blip r:embed="rId51" cstate="print"/>
                          <a:stretch>
                            <a:fillRect/>
                          </a:stretch>
                        </pic:blipFill>
                        <pic:spPr>
                          <a:xfrm>
                            <a:off x="1408175" y="42672"/>
                            <a:ext cx="5340096" cy="646176"/>
                          </a:xfrm>
                          <a:prstGeom prst="rect">
                            <a:avLst/>
                          </a:prstGeom>
                        </pic:spPr>
                      </pic:pic>
                      <pic:pic xmlns:pic="http://schemas.openxmlformats.org/drawingml/2006/picture">
                        <pic:nvPicPr>
                          <pic:cNvPr id="36" name="Image 36"/>
                          <pic:cNvPicPr/>
                        </pic:nvPicPr>
                        <pic:blipFill>
                          <a:blip r:embed="rId52" cstate="print"/>
                          <a:stretch>
                            <a:fillRect/>
                          </a:stretch>
                        </pic:blipFill>
                        <pic:spPr>
                          <a:xfrm>
                            <a:off x="1383791" y="725424"/>
                            <a:ext cx="5437632" cy="719327"/>
                          </a:xfrm>
                          <a:prstGeom prst="rect">
                            <a:avLst/>
                          </a:prstGeom>
                        </pic:spPr>
                      </pic:pic>
                      <pic:pic xmlns:pic="http://schemas.openxmlformats.org/drawingml/2006/picture">
                        <pic:nvPicPr>
                          <pic:cNvPr id="37" name="Image 37"/>
                          <pic:cNvPicPr/>
                        </pic:nvPicPr>
                        <pic:blipFill>
                          <a:blip r:embed="rId53" cstate="print"/>
                          <a:stretch>
                            <a:fillRect/>
                          </a:stretch>
                        </pic:blipFill>
                        <pic:spPr>
                          <a:xfrm>
                            <a:off x="67055" y="1847088"/>
                            <a:ext cx="6291072" cy="6083808"/>
                          </a:xfrm>
                          <a:prstGeom prst="rect">
                            <a:avLst/>
                          </a:prstGeom>
                        </pic:spPr>
                      </pic:pic>
                    </wpg:wgp>
                  </a:graphicData>
                </a:graphic>
              </wp:anchor>
            </w:drawing>
          </mc:Choice>
          <mc:Fallback>
            <w:pict>
              <v:group w14:anchorId="018A2B5A" id="Group 32" o:spid="_x0000_s1026" style="position:absolute;margin-left:0;margin-top:0;width:552pt;height:798.5pt;z-index:1573427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yq90/wCAADwDQAADgAAAGRycy9lMm9Eb2MueG1s7FfZ&#10;buMgFH0faf4B+b013hcl6UunVaVqpprlAwjBNqptEJClfz8X7CyTjNSqmkgZqQ+xIMDl3HOPD3hy&#10;s+latGJKc9FPveAae4j1VCx4X0+9Xz/vrnIPaUP6BWlFz6beC9Pezezzp8laliwUjWgXTCEI0uty&#10;LadeY4wsfV/ThnVEXwvJehishOqIga6q/YUia4jetX6IceqvhVpIJSjTGv69HQa9mYtfVYyab1Wl&#10;mUHt1ANsxj2Ve87t059NSFkrIhtORxjkHSg6wnvYdBfqlhiCloqfhOo4VUKLylxT0fmiqjhlLgfI&#10;JsBH2dwrsZQul7pc13JHE1B7xNO7w9KvqyeF+GLqRaGHetJBjdy2CPpAzlrWJcy5V/KHfFJDhtB8&#10;FPRZw7B/PG779X7yplKdXQSJoo1j/WXHOtsYROHPDBKPMRSHwliAgxgXyVgY2kD1ThbS5strS31S&#10;Dls7gDtAktMSfiOR0Doh8nXBwSqzVMwbg3RvitER9byUV1BzSQyf85abF6dfqK4F1a+eOLX82s5B&#10;TaJtTR46UjMURbYm2zl2ha3BSYB5y+Udb1vLvG2PUEH2R7L5S7aDJG8FXXasN8M7plgLqEWvGy61&#10;h1TJujkDyaiHRQBlg/fbgGyk4r0ZXihtFDO0sftXgOM7vIYWKCl3Aw70HqdNQY8Ce6tmoqI40Exa&#10;pHbvXeFJKZU290x0yDYALIAAtklJVo96hLOdMpI4IHDQANBANDT+H7nER3KJL00u4DFnlkuQh3nm&#10;IWslUZTg0FFAyq3ZBEGc4hgOpcFsiizMPmSTHMkmuTTZgA2eWzYxzoMMiADhxGGaucNvL5skghMK&#10;HMbJJo3TIPtwmwjoGC4M4+HkKLFObg+wSzicwA7PLZsoj7ICDkGQTRYm8bHdJHGUpfZmZe0mC4ro&#10;w268COz5D904B74k3YANnFk3aYaTwWyCPM5wnlvH3dtNGhYBBg8a7AbnUY7djH96u3FXY/iscJem&#10;8RPIfrcc9qF9+KE2+w0AAP//AwBQSwMEFAAGAAgAAAAhACweqR7eAAAAMgMAABkAAABkcnMvX3Jl&#10;bHMvZTJvRG9jLnhtbC5yZWxzvJLBSgMxEIbvgu8Q5u5md9uKlGZ7EaFXqQ8wJLPZ6GYSkij27Q2I&#10;YKHW2x5nhvn+j2F2+08/iw9K2QVW0DUtCGIdjGOr4OX4dPcAIhdkg3NgUnCiDPvh9mb3TDOWupQn&#10;F7OoFM4KplLiVsqsJ/KYmxCJ62QMyWOpZbIyon5DS7Jv23uZfjNgOGOKg1GQDmYF4niKNfl/dhhH&#10;p+kx6HdPXC5ESOdrdgVislQUeDIOv5urJrIFedmhX8ahv+bQLePQNa+R/jzEZhmJzbVDrJdxWP84&#10;yLNPH74AAAD//wMAUEsDBBQABgAIAAAAIQCxh+az3QAAAAcBAAAPAAAAZHJzL2Rvd25yZXYueG1s&#10;TI9BS8NAEIXvgv9hGcGb3Y1arTGbUop6KgVboXibZqdJaHY2ZLdJ+u/detHLMI83vPleNh9tI3rq&#10;fO1YQzJRIIgLZ2ouNXxt3+9mIHxANtg4Jg1n8jDPr68yTI0b+JP6TShFDGGfooYqhDaV0hcVWfQT&#10;1xJH7+A6iyHKrpSmwyGG20beK/UkLdYcP1TY0rKi4rg5WQ0fAw6Lh+StXx0Py/P3drrerRLS+vZm&#10;XLyCCDSGv2O44Ed0yCPT3p3YeNFoiEXC77x4iXqMeh+36cuzApln8j9//gMAAP//AwBQSwMECgAA&#10;AAAAAAAhAA7GhXLoLAAA6CwAABQAAABkcnMvbWVkaWEvaW1hZ2U0LnBuZ4lQTkcNChoKAAAADUlI&#10;RFIAAAb4AAAA7AgGAAAAsSOhxQAAADBQTFRFImpCPF9S////AAAAAAAAAAAAAAAAAAAAAAAAAAAA&#10;AAAAAAAAAAAAAAAAAAAAAAAAZX5/0QAAAAZiS0dEAP8A/wD/oL2nkwAAAAlwSFlzAAAOxAAADsQB&#10;lSsOGwAAIABJREFUeJzt3cuR3LiaNuAqRXsiO85KJowDs5c92o8DY4JWY4dsqX/Rf8bJ5uEFlw83&#10;8nkiFNFdlQSRIJPJwksAn19fXx8AAAAAAADAGr6NrgAAAAAAAACQTsAHAAAAAAAAC/lrdAUAAAAA&#10;AO7g+88f/1gP6c+v35+j6sI/vR8bxwW4AwEfAAAAALCko0Bt+/NStUFQbT2u9p9b/lODrdLjsLfd&#10;U9sQmI+ADwAAAIDlRY3OadWhHx04RZR39r5Kyn8vL+r9jlR73GvbI2X/OeeDYCrNVVu+ft8j/G19&#10;7Yk6J67ei3MP2vj8+lr+uxYAAACAhUR1kG/Le4kexbWntO7RI65K32NO/UuCiFEB39H7Sq1PZDi8&#10;V1bLehyVLVxJnzq114jInP1EP7AQuY9e7wPYZwQfAAAAAF30Dn3+/Pr92Wqf33/++CrpsG4xheSo&#10;TvbcskoDr6gwZhVRx0ig8rfU86TkfCq5DlyNEt7+vsU+tq8peegit71Kr5nAMQEfAAAAwAIipqDs&#10;Mdorcr8RcgKw3AAqalrQnPocva73FI0R4V5EHWYN+XoGGamj0/hbzcjKPTnBVUrwtnde1+4jVep+&#10;atY0dH5CHAEfAAAAt5S7jtaITqdWazJFaVm/XtOgrS4yvOjVgR21z0g1QVDqiLvRHdetwq6I8Khl&#10;u8wc8vUg3MsTHe69l9FqOt2cfRyJPC9Gvg/gnwR8AAAA3EZKB3xkeSlGjpiJ2l9OO6R23KWW/dRO&#10;wOjA4qy81LXTWo/sKNUr4EgJku7WcT17uPe+j9Eh34j9C/fWEXV+XF1jcqfr3Xt9j+vY3a6VMIqA&#10;DwAAgFto0bmaGnykbn/2+5mDrtzO85yOu7M2eFLnX8twICfce/2sdC2q3G2Y10zB6Ur7ee2r9T6e&#10;fL3MkfvgT6sRfndx1V7aCvoS8AEAAI8zqlPMlITt5EzHuVoH7yznQe8RMrO87x5m7BCtGdlRMvIz&#10;Suvz5gmj+HKnN+a+o1af5qgdZxghmiJ6Suer8O7oAZHougDHBHwAADfij/15RR6bV1lRx/foD/DW&#10;5bfYV+n+e8kZrUW63M7oms6n1E6+iHN6xmv4Kp2cd5dzbowMZXucL6NCxFU/ByXT+82w5teM+xvl&#10;zvf7I95bzmjzWT73MzxEkPKgxyztBXcm4AMAlncUdox+anyWdZtq6xG1xkNqmezruRbT9jWlx6vV&#10;dH6RdVhpykP21XRGz3wM7nCdjH4Y4c5MCXc/M3TA5zJyb349A7DcqX1zy0v5uyn6XrS2vUxf/DfX&#10;BZiHgA8Agj2tM2vG8Kh22yg1YV/kyI/SkSopdVhl7aiVtTiXzzrwSqdjS9nHaz+tOnFS9h9VPnOI&#10;epBi9HfGnUdjfHysGXTAlRmuHZHufh3qqccDS6NnPri6Z8spI6dOzsu+tt/fke3vWEIMAR8AfMT9&#10;wXDUMV5T5lbEtH5Rdagp72nhUU4nUKvRUj3q0Ku81V21R8sOw6un82vWXDrbx/t+rs7FmjBAsEeJ&#10;kR31OtUpkXOdbHnNnc1s72OVtnUdmlvP76ere7jt74/O8VbrsM38mRpdrzs9cACkE/ABUOz9BnLV&#10;jtgVb4Jr2r12zaGrn80eHpU+YVrzZGqu1ud9707s0X/oziK1zWdZp6gm5Etdz69Fh/Po7xTuoWfn&#10;4ZM61WfulCU/MGxdn1Qr3svPRhvW6/1gVu99XT0IFnF9n2GphdX4XgU+PgR8EC7nJqTnwugtRgqM&#10;6vg4EzEPfHT5d1V7U99j7aeIOkSUF70m29E+c9opN+ib+dwf2Rk189RMMxyzGeqwklnCvZRyoo5t&#10;5GdIuMe7kvO05zX9Lutc5d5PjAxPPz7WbOOetvfes97jEMPxndvV8Ym+nqY+oNWiPiUPdJXsy3cA&#10;cEffRlcA7iT3Bvn7zx9fe/9a1e/MXW50StoxdZrAu7TRDEo+K63qMnJfZ17n3Pu/q21mqHvPz0nO&#10;57JlvWa5Now+/k8ahVLrqG1KPvctne3/ag29KBEjH0e3I+OMvi4euWPw1PPBxauyz/4WGP031yrO&#10;2mj1c3U2o9ozJTzqVZe76XlMZ+s/iqxPxEPqLdrHtTGG9oI4RvBBkNQ/1EtvMEpHAOWO6Cmdpq6l&#10;lqOfUvbhxuM/1RyH0m17PaE4g7PO/95Pcs4iYlrSlmYeydfaHTuq7+jO56dwjzO5swG0PmfufJ+Z&#10;813Y4n7lrNO1dMrhO6m9V5mxre78eZrB0z4jpUbfY61+nFauO2Ucc4hlBB8EyOncjHgiv2UHRct6&#10;R8ipR8SN9gzveTYjwr1oPerR6tyJHsm3wjleE+7RlnAvzSzXvmgzvC/h3rERM0XMNDvF1gx1eUIY&#10;MWok39H30as+PUabrOCO59zLnd/bSE/7jKyq9jjd8Tj3/M4d+bf/zPytCH0YwQeDrLSuwcpfwKs/&#10;zTab0eHezMczZy272rZYfSRfaUg/6/t5SR0F3WOqmB5tJXiFazNOMZ06oi2lvNRZFnJH0bU0qi4r&#10;3PNH6T2Sr/YebOZ7phaePOsAtJbzMHbq7EmjP69718jRdRpFYAXMyAg+qFT7BT/bzcBqHeopnnrz&#10;uYIRI0OdD2vYhkerLKJ+h2tmit7h3shRSBFl1Wz/hHOqNGia/Xo+Y7iXs03qiPGcz0qLNin9jPQc&#10;0Tf7udpCzUi+EaMAZz1GM40Kma2NIpa+eLLeM+Pc1Uwzw7Ssy6iR+REPI6WUk0K4l0d7QT8CPpjA&#10;LB3Xdwz3Xu42ZeEIkaP3tn9Q9gr6ev0x0mvNt6vXrPrHeGR49MTPc8/1o1ru66oT4aqD4WiqwKNy&#10;c39e6m7n5KrXmdaO2qXF993Z1IRX+4sI+WZQU8+WnZUp16kW+53FyPPnDgHWjLTR/cwQHnHNcRpL&#10;WJVHe0FfAj7g4+Pj3uHei5vdcpFtd3ZutQ4LWpUdLbKuK73vjw/TPpboOQKlZ7i3/VmL9ZNe244c&#10;ffQkva9tKcFuC2fh3t5/t9hX7zJSA8WWIqZ5HPEZd135m3boK/LBPdYnPOqvpC1Hfr/m/BtRx95m&#10;eZ+z1OPKKvWEVQn4oMKqU0a92+vMuPOX70rHZhbRHX8RdZrNqPPqbu0p3JvX6KkGX+dDTsiXes3J&#10;fW81beG8nkPrEVupr+217lhrM53Xrabgam2WYzlaj4cuZjpfR6n5zjwrY6SV6z4LIV++WftRHKO2&#10;D5XNcpz3zFC3ldoL7kLAB43k3lDkfum1eGJ71QBm9T9I+afW08+uep7fydEUiK//d3zmMku4d/T/&#10;Z9vmyHkQYcURf1FrmOSWO7MZjs/K7TcrId9c3KfXiW6Pq+/ZVY7VLOfJLPXo7anvewaC2HyR91o1&#10;ZT3hnq8k3Bs1gwLciYAPGmod8tXwVE1bqWs+ze5uwdgsa+P1NvN5t1e3mes7u8jz70lrR6WGiFxr&#10;FSTmlhG1Bl10vVa04uch4p4lcgaDnvuc1Srn0Z2PQep7W+VYrWKl9lyprk/WO+Sb+bq41xat7u1y&#10;wqqZ26yV0nCvXY3gOQR8UKHF0yg9bqrvGu7N0IGScryffNM3wqud73Ke38lTwqOW7tROEd+VkdO1&#10;3fGa0SN8KxG93xGzIoyw6jnas71neThphjrwbKMfPI1+AKmmbJ/HczOPEJv5+7r3eTXzcbqLVdtu&#10;hut3brjnugx1BHzQyejOq716zNLpEWlkyFdS3sw3jXe44erRvjMfw5lpt3t4wpPBR1Ie5nj//1mu&#10;ozkhX6tpO3NHtke03SztH23vfd31vdaYoU10xs5xHEj35ON1589hCterazO8957HacaHwFpeo45m&#10;mbn6d1XuLNOFRu/jaAmOu8xsBbMT8EFHo7/M7vQlenajMSLkOyonZYqwGY/LrOHeDKM0z4xoq5mO&#10;T7QZPxszmaV9ZqkH6VIDuJb7mE3r8zjqvuVq+21ZOlH+LWedzdHufMxWaP+ZaK9zI9und2f+rO58&#10;vbqTq+MUtX7t6PMh4gG70e/h3QwPpY8oE8gj4INKNSPpen0RznCjdWdn4V5tGSPMGu7VaPU+Zjpu&#10;d6WN07WYjmWGJ7g99dlGRNBxtf1Kgcrqtu38pM9J6dS8I9aG8Vn4m3a4h5bTbt7B6uf5qn/LjjDy&#10;WPc8TqXLK8w6RfyeHnWJePA75R48t14lZcx07ODJBHwwWMsOmKuy7/xlPOsfJGf1muF4zBDuRQem&#10;q/9xfVezfkZX1fI8nyHko53tSPOUkefR+7naLrIOUWXN7ImfxVbTybbgmvq3WT+Ps9aLv83yuYgc&#10;DTXLe9pzl/cRreeD2j3LLA10Wk0B2nt6zsj2jri/re0XaX2/EdVevneh3l+jKwB38OfX78+Ip6FG&#10;fLGN2m8POceltB2e9IfMSCuEe3f9HLXU4zNKXy2O0x2O+6rvocd3nO/ROFcdQb0faOp9bEuvPyPq&#10;mrrPu3/3jWj7Unv17HFsVmmfK095Hy1nDVnhWvBqH39Xz+3sOKVcl1sFb7Xnec05NGp5j+1+o68x&#10;JftI2Y/PK8xFwAdBVg757kyAkG7WUW+eHL23lTr3ZjJrZ/THh2vpx8czrkU9jvHRPlw3/qn3E+7E&#10;aBXyjQqiStV8nku2LdnX0TYrfd+dtdVK7+NdzVIZka+rqUuO1OMUdb8WEZa0CAm227SaRjB1P7nH&#10;vuaatd1X5JSb72WXXFujPgMR4VPu60bKeQir9P1E78M9OMxHwAeBIp6QHvEH1qp/1KXSEXhtlnBv&#10;peM0S11nqUcNIxnWIOR7lh6h0R2uX6MJ92IcXd9at2H099+IACei7Bb36iX1Kh11NPreOaezO+oc&#10;GTXzTO99Xuk9Um0vdIoqb/SUxa2Ob1S5r8/I6OkM37U8Zjnvtddor5bXqNq2rP0snbV31HGO2sfV&#10;59b9J/Qn4IMGIm60e3yJt9rnjHLaIbXMFjfpowLenvs7UntzuLd97R9gd3k6cPb6fXy4VtXoPRXt&#10;LNeMWZU8Wc5/GjnFUwsz1umO7tzOLUfbzKD0+8X3Up6rkC+1jJx9loyYm/lBkohAu2S7s9FWNfU5&#10;0vtaepf3cWSWeuToVefovq/RYfXIMnrvY8XzGu5IwAeNRIzmi6qDjvO/6QBIM8tToDOci3f/TMzG&#10;tSrNKtexpx+nlY0evfe082bGDuiVlVx7Rj6BbnR0O7mj21rXJ1er7/uaMDXldTPdp8x4XEvd6b2s&#10;zHGYm+MDPJGADxorDfpG/QGv44ARVhvxMlPHxVO5Vv1t1BOqPTujVz7WK9Z7lXAv+qGdux2rmtfe&#10;Qe11I/Jcjz63Zrgmzhg81czUMcO58vFRP/PES0qdUv9GLZ1qLnebkeUCAKzs2+gKwFP8+fX7c+Qf&#10;JbVTHd6FPwzns1q4t5rV2nO1+rbQ4xrcc4RtxILuqR23o7+/Ru+/1irhXsrrc6ZtjpwaKqKcCKPP&#10;xdH7z1FS18hwtfX+e3hdfyOuw6Wfo6Ptruo10+c2Qsl19Oxfq3oCABDDCD6oVLog+Yg/zE0B9DdT&#10;dc6jJNwbvRj81sg63PU8NlXnsZmO+UzfKaO+U3vvc09U27YO91qMEnltN9Pn4szesWpZ95xz4+y1&#10;q645fHa/UHK+R0xhHnn8t+/v7LPQ4zO8fe3INZAiHizZvrbHNK6zfK8ARFrpXg1gRQI+qFBzkzLq&#10;JsfN1d+0w3grjNzbq9NK582MbZpqtpDviWFiip4h39H2taH/k49tdCd47n4iR87ljNhrUYeruuTU&#10;6Wib1ud36Wdhu90swf92X1evGTGSs8f5t+II1dr79BZ1fer3BAAAcxPwwUCzh3xP7vSkTqvz5qwj&#10;P3LKwJw1oFL3Ga3VaJgVPfVaVRuWRdYlQsp30zboiBrRmzuyKmd9o1qtRk+d/X7mEXtn5eW0Vctr&#10;Rq/7u5T9vN7njA829Rz9FLXuY0m9elulnlfu8j4AAKAlAR8EWLFzWcgX83Rwr86ylqMfRgRjpSMt&#10;oszY0ZnjKeHeTFNARlnp/bSow1Ugl/PdtN0uom4p07v1msawZo2vktHHK0zzeSV1er5Z6pIz6u2o&#10;zjnTMl59vs72cVa32tfX6hm4AwB5Uh7g8z0NUE7AB0FKb0pWCBpyp3fa+/msN2yztX9up2zvm+GI&#10;9pqpvXPNUPcZOq4jtAyPcsvNCd1Kyi91NlqttKya7SLXjnrfPjeE2Io8HqM/X72vMStND5hbj977&#10;PNJjdNjIKSEBAI6s9HAjwKoEfBAo8qak19PlkZ2JM4QfJWraIbINn3BDe6e26tHRnxuolK6dVFqf&#10;mvLeX1sy2ii1Di1GW+UGfRHn/ejr69Foux7767F+W/S+SuvWq01bmuH6DADAWLl/v/R+mBLgLgR8&#10;8HC9pups+URWRNktRvJ5Cu2fRgcUtaLqXzPt3pFWI9bOtsuZWi6l3BaflbMye498jSijZr25la9F&#10;qxyrldsYAAAiuTcG6EPAB8F6hTojwpKZAqsW77/HdJ2rh1ylnvq+Pz7avfeea0i9nI1u2vudsCSW&#10;NgEAAADgRcAHDaROLdB62rHUQC4n2Jp12oSo8LEk5MsZBXm0fc7+WMuMx7fF9IEzvk8AAAAAuCsB&#10;HzRUEjq1WOOqRcd776AvJ0AbETQchXwt1kyL3L6XGetpdBk8Q4/R2QAAAAC9fX596e+AUtEdhmeh&#10;QcS+Uqfbqyn3rMzaNfxK6lO7v5Kyeq2bJmQCSNPquwkAAABgFAEfVHjvMEwNubbu1rEYvQ7XSDOt&#10;OQhAOQEfAAAAcDcCPqgkBAKAeaU8dON7HAAAAFiNgA8AgFt68oh6AAAA4N6+ja4AAABEy11nNnpd&#10;XQAAAICWBHwAADyeEXwAAADASkzRCQAAAAAAAAsxgg8AAAAAAAAW8tfoCgAAAAAAAEBv33/++Mc0&#10;lyst4SHgAwAAAAAA4DG2wd6KBHwAAAAAAADsOgvDaka8tSr3KQR8AAAAAAAAE9gLvXLCrvftZw7J&#10;Rod7r32sPJLv8+tr2boDAAAAAAAsLSVkugq9rsqICs1qA8izckrLqrHyGnzfRlcAAAAAAADgibYj&#10;7t7/Hb3urIya14y2Urg2AwEfAAAAAABAZ7mj7vZevzcCbS8gbCk3PFwhbFyBgA8AAAAAAGCgmmku&#10;j0K9nFGAvcxQh7sQ8AEAAAAAAEzoLKTrPVLvbL+Cu/7+Gl0BAAAAAACAGZwFVZFh2h0Dse8/f3yd&#10;tdE2nMxpg9rjEtHeR2Vc7X/7vo/Kyz2/jOADAAAAAAAe7fvPH1/vU14evaZvrebWa/Tg1ajFs+Py&#10;flxr9n+1j9TtXj9LWU/xioAPAAAAAAB4rL0RVkfTX44I+UZMw7mn5r0fjWIr3S4l5NsLBrf/cvef&#10;s23NuoopBHwAAAAAAMAjXQVPd1pvrkdQeNU2EeFeRD0inE23ufea1//nBoVHBHwAAAAAAMDjrBrU&#10;peodco2sx5maEC0iiEvZR8l2f0VXBAAAAAAAgHn0nObz+88fX9H7ywkJRweKvRjBBwAAAAAAcGKW&#10;dfBS1UxvmSu1/NXa8Mz3nz++RgeJRvABAAAAAABMKjdI6hnuve/nfb+vUXxRIdjIcHB0kHfECD4A&#10;AAAAAICOWgVWqeFej9BqRNAYbdZw7+NDwAcAAAAAALCE1NBudLj3LiLcy6nzdn+Rowi3/yLKLSXg&#10;AwAAAAAAHicnoDkLz17rsdUESbUh1Azhnmk0Yxy9l+15Zg0+AAAAAADgkd7XiXutG7d9TU54dFRG&#10;6bYpwV1q/UYGkCX21vV7/11O3VrUf3So+Pn1dbz/lMrlNuLoIYsAAAAAAADvUsOalACwdGTgdvuU&#10;cktDptysJuc91oSSpe+xVduUlBER0l69nz+/fn+aohMAAAAAAHi0q8Cr1ZprR0FOy3Av1dnUo6XT&#10;kl5ts1duyrE5+vnZtke/z9n3nqNRh6//jxpxeDqC76yg3DlcjdwDAAAAAABmVppvvLarzUJywqVe&#10;o/eu9nsUkj0lFyqZOvRolObea472kxTw7e0kJ+B7ykEEAAAAAACAaM2n6BTuAQAAAAAAQDuhAZ9w&#10;DwAAAAAAAOLsTQMaFvAJ9wAAAAAAAKC9v0o2OlvYb+/3qYSEAAAAAAAA8Le90XsfH4UB31HB28JL&#10;y3j/+V55R6+PcFT/vX3++fX786guwkkAAAAAAAAibHOnqoDvKDWMKOP186OQr9arzJSwsCRQfG0j&#10;6AMAAAAAAKDEUc70+fWVll1dhVy1Ad/VSL2raUFLX7P3upRy9l6buj8AAAAAAAAo9W10BT4+ykKw&#10;7TZ7ZaS8JnVfLcsHAAAAAACAVEUB317gVbou3gyhWGQdZng/AAAAAAAA3FfoCL7SkA8AAAAAAABI&#10;81fNxn9+/f7chnrff/74KhnFJhwEAAAAAACAa9Uj+PbCvJyw7vvPH1/b1x+teQcAAAAAAABPFzJF&#10;Z2nIJ9gDAAAAAACAPGFr8NWO5BPsAQAAAAAAwLWigO8ouKsN+Ur2OZv3egotAQAAAAAAiBY2gu8l&#10;J+R7f+3eWnyp5URL3c/2dcI9AAAAAAAAWvv8+rrOsnJG7J1tEzXC78+v35+l5R/VOaW8s3YQ7gEA&#10;AAAAAKwhNWea1WnAlxq+lQR329F7qb9LrUvq/mvqefZaAAAAAADgHp46yOcsF6lth5LBZZFuHfDx&#10;T6mjAQEAAAAAgPsQ8O0rbYtZBlStnPv8NboCq1rpIAMAAAAAAORKnQ0xaj+9HS0Jt4JvoysAAAAA&#10;AAAwq20AtGogVCMygHti+7Ug4AMAAAAAAICFCPgAAAAAAAB2GG12Lrd9tGccAV8hJyEAAAAAADyT&#10;jODftMUYf42uwCr2TtDXz0Yt/ggAAAAAALT3ygHes4LvP3981eQD72WdlbOXT+S8PjrD+PPr9+fe&#10;uoRX+9lmKiXBYGqbpWy/OgHfhTsdbAAAAAAAIE1EPlBaxtV2ewOQjrZpMVhpL+Rr6WwQ1qs+udtH&#10;1OFq/0d1jAhhBXwXjM4DAAAAAIDnWiEnSAmwakYc1gZkNdvvhWSp5fUKaXNGMJZuvyXgAwAAAAAA&#10;eJMTIJ0FMyUj3Wqnodxu02ukXUpIlft+jtpi2657+04dJZfaPq3bNTfkE/ABAAAAAAB0krp+XkS4&#10;11LqWnytpinN0aJdSsLbvXqUruv4LWfHAAAAAAAAT/IKYFqPhKstf/apRFvXbxuURe33z6/fnzO2&#10;rYAPAAAAAADg/9sL2q7WT2tbo2ujAqiUEWlR+/r+88fX+7+ockcrPXam6AQAAAAAANiRum5b7vpp&#10;Lb3qdhS+RdczZarKHm0zS/v3IuADAAAAAAD4SJ/asWT9tZZmqsvLWdBYYnSA9/5+ZmhvU3QCAAAA&#10;AAAMtg2wakKkWcKwGUTUZVvGDOvyCfgAAAAAAIDHSx29N7sRdW+xz1mOQep50TvUFPABAAAAAABk&#10;ihxxd2SmkXBX9sKvyJCupi1Kt525/a3BBwAAAAAAPFpUkPP954+v6JFnZ3Xb21eLOpTIqUNqnfde&#10;tzfCbm+dvFnapdT2fX5+fcWGj9GLJgIAAAAAALSyF6ClZhxH4dtr+6vf55Z7VEZJQJkaqOVsmzKd&#10;ZUlgeVXPve0j1jCsbde9tfv2tilpt9OAL/cEStlG8AcAAAAAAIyWGt7Uhk65ZV/tJzUAugq7otaT&#10;O8qJatotKntKCROv2qY05EsNR1OPTVbAd1b40Q5KXg8AAAAAAAAtnI2QS5mZMmX7HCkjBK9CvuQp&#10;OlOHEe69XrAHAAAAAAAA51JHQP7VcudHFQAAAAAAAAD+KTVX+xa9Y+EeAAAAAAAAxNnmb6EBn3AP&#10;AAAAAAAA4uzlb2FTdEaFe7lr/UXUKaLukfUGAAAAAACAowwrJOBrEZC9//yozKNtUsop2V9OHXLL&#10;AQAAAAAAgBSfX19pGdnRCLWW4d7e/nK3K5USBuaWAwAAAAAAALWqRvBFh3vbMq6CtT+/fn9eTY25&#10;V0ZuWLi3n9I6AwAAAAAAQI1vpRtug6zaYKvVSLfUcq9e9+fX78/ta/a2EfgBAAAAAADQUnHAt6ck&#10;zNoLzt5/V18rAAAAAAAAuI/igO8smJtNST2tuwcAAAAAAMCMQkfwfXzETUn5/eePr/eyTHUJAAAA&#10;AAAAHx9/1Rbw59fvz731+HJGsQnvAAAAAAAAIE3ICL69MC81tNu+7jX154hpLqP2+f6eTNcJAAAA&#10;AABApLApOmtCvrMyAAAAAAAAgH8LXYMvIuRb3dPeLwAAAAAAAH2FBnwfH7HTdfYWvX8jEgEAAAAA&#10;AIj2V+mG33/++DoKsP78+v25Dcte/38Vep2FbKll5JR59pqz95haLgAAAAAAAET6/Po6z6hSQqyj&#10;EOxs2/dttq8r/V3Oa95fd/UeU8vbvhYAAAAAAACiFY/gS7E3ku/odSlllIRnKXUoCShL6wMAAAAA&#10;AAA1Lkfw8U/voZ+ADwAAAAAAgN6+ja4AAAAAAAAAkE7ABwAAAAAAAAsR8AEAAAAAAMBCBHwAAAAA&#10;AACwEAFfhu8/f3yNrgMAAAAAAADP9vn1JbO6khLs/fn1+7NHXQAAAAAAAHg2I/gCCPcAAAAAAADo&#10;xQg+AAAAAAAAWIgRfAAAAAAAALAQAR8AAAAAAAAsRMAHAAAAAAAACxHwAQAAAAAAwEIEfAAAAAAA&#10;ALAQAR8AAAAAAAAsRMAHAAAAAAAACxHwAQAAAAAAwEIEfAAAAAAAALAQAR8AAAAAAAAsRMAHAAAA&#10;AAAACxHwAQAAAAAAwEIEfAAAAAAAALAQAR8AAAAAAAAsRMAHAAAAAAAACxHwAQAAAAAAwEIEfAAA&#10;AAAAALAQAR8AAAAAAAAsRMAHAAAAAAAACxHwAQAAAAAAwEIEfAAAAAAAALAQAR8AAAAAAAAsRMAH&#10;AAAAAAAACxHwAQAAAAAAwEIEfAAAAAAAALAQAR8AAAAAAAAsRMAHAAAAAAAACxHwAQAAAAAAwEL+&#10;Gl0BAAAAAAAA5vb954+v13//+fX7c2RdEPABAAAAAHAj//rv//ra/uz//ud/hRFQ4D3UYy4J9+tW&#10;AAAMQElEQVQCPgAAAACgib2OYaM+xnjKsdgL9wDuSMAHAAAAAISLGPVRU8Ydw6tSTxmBM2O495Rg&#10;lXm9fy5KRrK+ztenXEdWIuADAAAAAHa9OoZLO4VrOoRrO5O///zx9aQg5dVee++5dwd9baAQuc8R&#10;od9VO29//6TzFIgj4AMAAAAA/kNEMFIT8r2HHimBiNElf3tasPnxcR4o9goYU0fq7b3uLJwFOPJt&#10;dAUAAAAAgGdoGWD8+fX7U0DCCDnTcL7O073zVUhNC71CbvoT8AEAAADNRIwAmnFNJYBZCTn72htd&#10;6hgwm//7n//9FPTdjyk6AQAAgCZewdy//vu/vko7lYR7MI7O4LWkhEq16yKm+r//+d/Pmmv/KiLW&#10;0tsek6dMsfr+nnPf71W7n53jtfsqKQNaEfABAABAgr2g6e4dlwAr0vk+h17fkaMeBCkJ94626R3y&#10;7YVrKUHWUXB2VNfUMDllDcKz12zbq3WQnXJ8akPGyJDy4+Pfn5PUz6XpYtcg4AMAAIALRpHVMXoP&#10;nmtEJ3FKWBC5nx77StHrfc/u/bvj6Pvn7Psl5TsrJ9xL/QwchVJXwVtO6LZX77P6vZ9TV6+LOO+O&#10;ykmp917It7ft0X7ft7kScbxT6nP2+5S6ltxH5Z4jjCXgAwAAgAuvzj6BUzptxdPljnS52j6n87w2&#10;vNgroyT0WF3O+9nrcC89B672e7WfGaZ4TAnZjgLS1lMiXn0/XU0tmvLZjPwsXAUsNQFM6ki+vQAs&#10;ZZ9HdcstZ2+7vfrWnvsp25eEgKmf0aNzq/T74DVVbsprt/vpOSKScgI+AACAm6v5g3x0B+Hd5Uzx&#10;tNKxSOnYzWEqVCJdjbqqDebOyqjZ9up6ERmq55Y1U8fvyLq8H6PS0U4ztWWJlHMndZTa9vcR34Nn&#10;30/vv0tdPzAnpNn7XaqUkC+l/L1ytu8h5TV7r0s9Rlf7yz3WPcOn0nMw9bpwtJ+acz8l5Cs53sxB&#10;wAcAAHBzOVMUbc0wCuCucqaMgrsoCX9TR46UjIraKzuiE7Nk1EXqNSHlmvzetiXBX86o5ZRpKltc&#10;y3pcH1NGH23rkjoias9ZW54FIC063ktGcL5ed3XenNW3Ngw7q+fV9Wdb99SQ713OtK09ppCtCaRq&#10;RuhF67UeYYTV75vP6i/km4+ADwAA4CFSn8iecaqvJ3p6B8qrk9XovX1HHegj2muvLmcjY95/ljMN&#10;3tHP3n9XOlVeaWDSqjM/darHl7PPi89Qne25EDFC6ePj/Lu15Dt3po73kpCv9Ygh00bfV8moxavy&#10;et/3zvLZZT0CPgAAAP5hpk5C1lYaLNyhI7Zm1FRk2aVrH207N3MDxdQ6HoV8KaPtSq5TucHZCLkd&#10;yyM/L7nBV6TW655FS/lu9f17rkfwchVOOj75Wpz7Uceh5/F07tCCgA8AAIBLRvGRqmXYcDRKKXe0&#10;X2kdW5efW4/SKfTepXaqHnV6bwO6kve+F/KlTI2Y2yGcew27Kj96RJZrbL1RAVnkdIYzngdGgaYZ&#10;GXg/wdl3Qk6AuDdie1vG3vU895iuEuitUk/2CfgAAAD4D0YR9FOyNtPHR3pHU0QIlKpkfbUztaPD&#10;SvaVU/ZRsLhX1tWUlXvvNbU9z36XEyhcvW4b8qWsYZW6HlZK3Wum8IvobM990ME1dIyUc2LFkK03&#10;od61uwY+Myq9B0ot71Xm3oMbUWWXlgdnBHwAAABUKX1i/Wp0TkkZvTtlzwKK3LXFWtZl+7qZO25T&#10;2jRlzbft695/n1JOTjA6e5s+PbAfHdaU7v/Jx6zWWZuv1K7baWmZV26oHLlm59P0apuIEZk113/n&#10;ACkEfAAAABQ7etK5tHM1JfS72n6WDpGWoc/rPZaGYWd1ix6F18LVGkkl5eXuI2f/JeVfucM6hSOl&#10;hjxH4ejR9jXXoJWCp9W8H5erwHv0d8jZupjOkTWVjtQnTe31PPc1e/usvW6M/Hy7tqxNwAcAAECW&#10;1I6Pvc6OvaehczoVjjpUrtZNeWk9hWRp6HLVVkevOQqJtqPVSuuVE1JGtG3k8ekdgEUHutv6zz5K&#10;cAUtOjBbTrv2/plfofN1pgcs3kWMFu9l9Kj0O4t+MCRVSbiXctxn/bz1EPneW7dh7UMfZ/eHZ98R&#10;Ne/rrM4rfBc9zbfRFQAAAGB+R2tfvf+7KuOo8+ps+7Nyt2Uc7eulR8deZACT2jmTss/VgqEW72kv&#10;MMutV8n+SgLSHKsd29bORta9/3/qdev12vdyUqbiy+0EzemcPSv76jw6GtF71xGhK3dGPzW8qZUz&#10;XXXN9rlSP9O5U51v/52VnSN1LbqS0W6lr9m+/uw9R372I9b726vT9mdHYd7VMT7aZ1SdW5xfxBHw&#10;AQAA8A+lHSORnZF7ne9XnSC5++/RoT1Tp3lJENRrmwitA7IWx/JqmtSoEaJPt712tBj5kfOQQnTn&#10;89ZVcBEZbORMoZzzmpmMqu/odnoFv3cKgHOvqVffD1dThp9NW74XmvRYly8lpEkN81LCtajXtAi8&#10;ZwnRS95nTt33HnDa/iylPKP65mSKTgAAAD4+Ps7X/Tn7/1lcdTD0mp5r1DRgUUoCuoj3G9lmUWUd&#10;Hcv3AK71sT7bh9F7saKnvLuaejd1fyXXtpT1OVupmca55T4j93VV96j39yrnKAApmcZ11s740jbL&#10;XWd2+3mJur4eHaftgwC1U8bmrJfWYg3jnlODtrj/TA2yzsLZ958fHc+z0O5qxPbZMT6rz94+c+5R&#10;Uva795pZ/y54CgEfAAAAy637U9pBKRC5l6uALSWgi6xD7Tp5KR1xq4XHs60deNU5PWpdq22n6d41&#10;ee/3r7qmhs1Xx+L9eJ2Fhu/l5AQOOVKmQk0tq2YNrKOfX62/mBLAbV+z15ZXoczV73LrUCvlmlvb&#10;Zh8f18f07Dpf8+BEyvl+Nb146nsoKT9iu8jXRb2mt9o2SJ1ivnb/V9uUBNURr6EfAR8AAABVf6yP&#10;GA2gc2FOpUHOUXAQUZdWAdzV9Jpnr9nWc6+jubYtZwrVokSOiqrdz9E0wS2uh6lTEqcE3hH12Sun&#10;1fR5Ee05amq/ViFMyzD1fd+lI5SjRjbnvs/o6TfP1I7Ecw8DRBHwAQAAUORqhMnVtjq47iFyRFlt&#10;ANFiBFxNJ3fuNrV12E47dzTKau/zdzRqqNfndC98LV3PLbXuRyOwWoZ3NaM6Uo5F5LqZM4TEo78n&#10;IoO8Fms/tt629BxIGQV3VUZqXUefv+5ngJG+ja4AAAAAa/n+88fXdp2Pks6to+nodJStaVQYcDT9&#10;2tVrIvfZuvwW+3x9jref5zMp67yl/Oxf//1fX1evKw339uxdo7bTIu799145Ka8pvSYC6yhZ/xAg&#10;mhF8AAAAFMvpxE5ZW+gpneKtpvI7kzoKLWeKyYjRe6PWlJthdNIsUj53R8fpbM22I3ttv922xRSI&#10;tWsilewTeAYj+YARBHwAAAA0kdPZldspVjp94DZEaBHytAqsztozZxrJnPdcu2ZdjicHbrnTgJ5N&#10;SXdWTk3nc+p6gi3LB5jJ9mGd3lMbAwj4AAAAKHYV4l39PnoEYGnZo6WOZEztPDwKeVqFKCuEM6Vr&#10;6W23LQ3XUvbR6zUAxLi6N1npXgRYj4APAADgwSKmlKqZavJo26M6jZja8uVozbD3QOVsXbHU4KVV&#10;Z2BJ8HO2Te77alXGa/uUsl6vi26LnNcAcC9H6/EJ94DWBHwAAAAPcBaK5U4p1SNkO+sgu9r/Kh1q&#10;JWuM5bR7adiUMhJt1Lp5Z1LfrxAOgFZWuQcB7kHABwAAQLbRHVil+2+9Rljr8Cj1fUeMiKvZPsWM&#10;ISEAAKxCwAcAAPAAowO5PVfrzDG/iCDQiDoAAMj3bXQFAAAAeIbUdWlmDCP5T8I9AAAYR8AHAAAA&#10;ZBHuAQDAWAI+AAAAAAAAWIiADwAAgKlYgy/fv/77v7QZAAA8yOfXl78BAAAAaG8vuHtfb2/7e2vx&#10;pbkK90yFCQAA9yPgAwAAoJvU0XnCvTQpI/cEfAAAcD8CPgAAALq7Gs0HAADAMQEfAAAAAAAALOTb&#10;6AoAAAAAAAAA6QR8AAAAAAAAsBABHwAAAAAAACxEwAcAAAAAAAALEfABAAAAAADAQgR8AAAAAAAA&#10;sBABHwAAAAAAACxEwAcAAAAAAAALEfABAAAAAADAQgR8AAAAAAAAsBABHwAAAAAAACxEwAcAAAAA&#10;AAAL+X9aqbId11kQAQAAAABJRU5ErkJgglBLAwQKAAAAAAAAACEAc12uVJIgAACSIAAAFAAAAGRy&#10;cy9tZWRpYS9pbWFnZTMucG5niVBORw0KGgoAAAANSUhEUgAABtgAAADUAQMAAAAsmbWWAAAABlBM&#10;VEX///8XXzfJNYIfAAAAAXRSTlMAQObYZgAAAAFiS0dEAIgFHUgAAAAJcEhZcwAADsQAAA7EAZUr&#10;DhsAACAASURBVHic7d29rt22lgdwagRcTTEIp5ziIpxHmDJFYL7KfYRbBpjAVODCpR8hjxIaLlz6&#10;EULDhUsrSBEZ0RWH678WKeprn2NHthPMEfJxzj57a/MnkRQ/FiWlHraH7WH7Y9vfvnQCPuGmv3QC&#10;Pnz7x33faPtPl4hPszXDwc+6X73nP/Bfhxedv8eO/iRbNy4/t/ln48trcW7j1MRBVG36qYtB6fg6&#10;Rrzh722//vAX28z2hW5KpynyMW8nedH6RIk9/RhjS7yU8Ojp83HC2038lWxdnG2Smrg+SF9mM331&#10;i45sMzFS4vEzNhcI5dNPTWVLLyob5/SxMf3/95jwOkaXpFZsf2uC+upjkvXtHyDRhuNKZ0R9k1I/&#10;p2QhdTPbZrLNi605trl0ttgWxRaTjc6xnug00hkNH562x+d/6iId0T6lZEIyqESkL/GpeASX/mcJ&#10;MIstlR86K2Zti7IbbPHA1iDN9BlzajM4h/eqVEr+x4a0tSgFzfyIfhwpr5PJpnTE9HNLSZ4U79+i&#10;2A/0uouUKvpkOiOpjFCSAfKLrec8yrahsjXZNuDX6MlmdjYz38ume40d0+F28QUnosEX8xlv6TDr&#10;OHFe7xtKP/3bxWhPbC2ndbHZjc3fsDV4YcAXx8C2X8nWbW0jvrbx9MmBMrql807Hn1KS3itlu6FP&#10;x/iSP9/wccdR6VY239Lfi21e2Ua29V3EJ2GLR7awsyGHEGwqNrIMGrZf2DbL8V3bUiLa+D6iqDyl&#10;+sY39GtiSdnGoY7xbW2TCm1t6+hVsUW2jfyfxab5k/DikInNYE9bG2VB/iXtjnYeNjbNZ6UlW9jZ&#10;KH1t/Bd9kaNzs9gmy2Vbc1YTG0pa+saJbT1dasSm6VWx/RSRkXc2w5/Ejsg2VzbJWfhZ4WSNQNHm&#10;JrI5KsujwiV76Pj6nf5ClZeVnfC/I8oc22KxRbL9CwdeKiHDWa22tVJZr2yU7phtptioVlnKm+VP&#10;5pLk0meLrS22frG5YnO1rY9Di1rLs220JWMrxbk1iO09vqjY4sY21jbPR7iy2cXWU3lOWURsA33R&#10;zNeAQJWS5U/SH+grbbZZ2Ea9s1m2Wdhw6YAt/VbZFBUgtuH6nfZC1WBls0fnjV5GVntX2TRX1rXN&#10;4JyQDSXfEMFx2Zir61u20Rmh0zUm23t8CR2SseMz7cU2ndhSobIbG1n0xNfXDucs21AcUJdsbZST&#10;UupcfHVoo1SxjdPdW9gmHXEtCyjn6QWPcj7RzmI+I9QCJNvgsi2097RN6ZPntlZsLariwaGpifqm&#10;l7pk1sWWskB8hroTn0FtjWsHbAPl7ZQf3Jz+iHZHnDq2ebkIkk3Rd1MiKpseU4kbbLHJH27YOnox&#10;2fTGhl7BzjYX28y2tBfYOrahtrSLLSgcBa+kyMSAvJ2+PLW02EaFATV8LzbnjdhS9dZn20C2wQ0m&#10;wENJ4ks+21pcR45sdjy2jdxvyDa6vqVvxBfNqEvTR3HtnqXeonKaNJpyqdjs1EiTVWw92eLYHNvS&#10;0erZ1lC2W9uCG3TAnj7I1h3YzMaGvTk0YLqZHcmWal6dbOkgp/Smq2Q6pykfzmZEHUT7FlvItpbO&#10;ydrWbG0d2RpuTBebX9nc3bb50Ea9VTOosqOtbVps6Zo0c9lOyenYZmY9cgeSLzU7Wzrs57aZbb7B&#10;gZ34oq4H1yebx56yzR3YzM423MPmKHvA1mabGazYGuSzFrbJzF22DYvNkZ1tnspVsfli88VGGXKx&#10;TWRLO+u2tgBPd2TTuHCmxG5slM1TuT22TZUtJFtbbOkEkG1MdU22pdPFtmGxNbWtObe5Xs4IbI+T&#10;re1PbPHIFpHm5sBGaYrnNipbbGtmlO10BsQ2HNtibbO1rc22cGKbxdbwpbC5bbNse3dsU8UW9rZ5&#10;Y1NUo7NNwRbM3IiN6qRDm7mfrVts3yMBd9tm2FI39BXbFN6+trkjmzmyfb/YHNko2R9nG1Y2u7L9&#10;PduGYnssXebu3daWDos5tU00vNcc2uLW9g3Z3No2oP+wtaGenO+2tWzLZ4TGcwZJ6FTZZsc2/XZl&#10;c4vNHtgcKrNmWtmGE5tiG43MkE1T8v5RbJpthKhseFO2ddk2rmzmwNasbeMN20s6PEe2mWpg7OjY&#10;5sZDm802VWyd39ro7VottvCRtibbzFtiLLYJtqf04rS32bk5t/W3bZ0S24S9rm1KbF/dw6YUV+TJ&#10;1i82x8Nz9L972GYk76Nsfm+L7aFtyrZm5ubzYkvZW2zTzvaWbT7b2mxLiYQTnhcyprmyPZGe7M4W&#10;aQiuHQ9tHjaq8+zW9hUPQ9DX2J8mGf/8OJsXW3/DZm/Y7BPpyW5tJj6BzX2gTVW2H9e29k7bTF3b&#10;jQ0VwrvKNmbbcGKLVFksNr8rb8k2y47WtuGWrb+vLWxsv7HNndjepk8Wm50q27Sz6WxzbJtObN1g&#10;K1vMtnA/m5nvaRuR87a2sKT6wEZ7bsZse35k+wF9j7iz6fjyzPZbHO5tU3ms3aUO7PvFNhzbUslf&#10;bENtG7Y2lKHRSD4Eo7ZRM6JhG5ogNLRR2SbYpp3t13vanD63jWubKbZebPIesb3Z2zDKkW12bUvF&#10;lpoRZDPcRFvZunva+mKjrrff28Zi605sc7K9PLDNS257k05ttg0WWV2vbP0N27S1tfFd2pEezJFt&#10;FJvf2kJtiyvbz7G2xdrmis3UNuSCdEbSt7yubVyMadi1HbTYKG0HNmrUYgRrY4uLjUdWs+0XsbV3&#10;2sokWvr2ZPtFbJGnkxbbZGFrNrZQctvrOGVbJzYayemObF22zYptGLI4tM0HtqnYXLGhCEy1be7y&#10;wOOBbeQ37my+sk2caurdVragYcPE/CATOVtbLDYdy9D+zqbvYdPFFg9sQ7bp2jYd2nQ6H2JreMjc&#10;IdUhzpUNs3FxrmxuZ0v+YgsbW4NE6XBgG1KVt7KZvqUuGPVUwt42H9owPSA2e2bzla3b2qiqC122&#10;uSObozox0oDhkc3fsKExTjbXA+bbMieWbT3CBGB7FZ8Vm4p5soltsxNbF4faForNFZsmTxM5WwW+&#10;7JBtXGw/xJhgzZRt48bGsw/G67i3uZUtot+c3tjzXFuxTWIL2fa6to0r21OuJ2GzxTYWm71te4wh&#10;ksr2Q7a1H2iz8cBmYIuLreHhHJ7Z3dumI1u72Pg96jFyW7BRH9qkJzSf2pB7G+7NFBuGbE3Kajdt&#10;PJXmMWumOBvtbJPYflxsjs5wsZnKNnLNy7a5sj3LNt+V8maObG1lQ1wKTe6Hvc32N2yqtr2WS+Sw&#10;snmZRUt7ehl/fl7bYmWL8SmXtzZOxcafRIWwtfVST57YnsPWpusrhvn2NpttPWWUje3JzvZWmjZj&#10;ZcMQa5T2BdvMYut1ZevY1mRbk+dNxWbiqw+yPeEqEOPtR7a+2Ko2V7qap17Oi50tN9u4GFFzoRmz&#10;zbMtLja8emBLLYqVrZdUb2w+2+JL7JwuHtPK9qLY2kObUqUwndiG2jZy3i62ttjCzmZWNh3nE5un&#10;/6dUp7z8UmxUvS22EgtU2178ixIoNnVgM+c2XWw5CWIrxWixmWx7UWyKbcHctnGLotjeZhvIkXoD&#10;JVMwVWyN2Dr206C02Oy9bG/Obf1iw8Br5FbX2qbPbG6xdbWtKzY+nSmhPP6FA3fT1u5t+m6bu20b&#10;MPBa2X4oNry6s6FyLPUkoswktyXbb5UtbGztxva+tikKXjuwuWxrF5tOfZlfK1tKkF/qpJXNBXwt&#10;bM9rW7uydYvNUmwG29Rio/ow7mz9qW2kg4/4AgXEqS2c20a22V5sKAtrm7QgaluDJnS2TWSbjmwW&#10;343q6cBmzm1vkm1cbDZu65IbtnZl434AbKUYkU1y47HNIHhvY2uokl1saQdDtjU7m97YYrYpsels&#10;Mx9ia+LvPO86trDpnpPARUSvbVb6mGsbdQ/1HTZ1aHPFxo2ec9ukcfSS5NBGn8kzqqo5sE1K+t1c&#10;bt3e1onNo0hnm6pt7YnNsC2lemMbZJwr27q17e2Y/lGIlOi/rmx2Y3vGtm5ti2ybFlvqYXG9WmxS&#10;+zfHNnNs07VNLzZ1aIvPX0aJqn0W+8U2uN8oaINsj+ivxzbKiDubOrKhHdNFnnLMNpS0Q5te2cZD&#10;W0fDS1sbtc+Krcc4PkX6d2tb+mZNqe7dqW2ubepuW3tga7Ntrm1tVZdUNpqIk/4bvWexIXgUtl5J&#10;lE7AQB19hV7bfqtsNBp2aGtObC7burGy9ThJO1tzaFOVrTmxNWLrVzbFtra2UVBub7KN+i3D/W3t&#10;kQ3RP9nGIah6bUO3VGzuPra2ttGQJyoEs7a5Q5vPNsfxdAZn5KatRMTey9YuNpNt7sSmb9raQJNi&#10;HZ+RwIHoGxsnj20cs9j0sAWxtTtb299lswc2DVtzYLNr238lG6V7sanF1hRbd4etQUudD5wO2eYX&#10;m2WbX9k6X2zUJ58+1hb4b9mGSEq2NQg+rGzDgQ2BblySbOCgBxrbgWexYed8itLnWjRdxeYpWVtb&#10;yLb2Lhv9XGyei0ixeQqtGo9stKru2KaybUJk6oAKwduAYPdss2wb17aQPtcVW8i2tIOqj6PvtBm2&#10;6VjZuq0t7RthXSTc2LqNzYXaZta29tim1rYGNr2zuYtsXETusv3nTZv7UNt8YEt9Edianc2sbPbA&#10;pg9slC33NtpDbeMxPFpueMMWD2yd2JCkmW10oeDZZ7LRKIOpbI5tHFydbbbYuhNbl23Pbtl6CmRe&#10;bGaUnklq+BfbcG6jPDNISbqXzYjNkM2zjebrzXRqmxfbuLZ18VlY2Ya9bb5pa0bY7GKzRzb898QW&#10;a5sVG1Vs3AImT7HRUWRb/4G2YW1zyRYrmz6w0cT8zoZvHrGLY5th29TtbOnltW0kz8jzARQSH++0&#10;tdkW97Zwpy1du+aNzW9teqT3uMC1RGXjVcJsy4uheOxipNV7i43P1WRojRiv8aZFL+k3qt3oG/Y2&#10;s7Z52L5CLPaA4r+x0fjByLYhRxdg0tHSCe7YZhabKTZqFAebbc3Gljoj88aWRxg0dsHnakIvkgqr&#10;jliC8prHdcQWW4lXQ/umtrXZpsU2bWwdgsLE1uVeVzcVmyZbVKYvNs0ZigZlim3Y2egs0so5sUX6&#10;++RWNj5XU8c2Wr+OpUMvOGbRoxJy8WnkVftsCwc28wTthLUtsq3f2EKORT61kd8MCOzOtkHmliZZ&#10;uPak2NC1wsGf42LrVragYYti62UBDTUUnmJKfGCbJVsT87wd2+wT1Fs4W4tNndk4sBnrW0ZqGigt&#10;tii2VIoHhAd4yW3ZNsvhfomIxR+p3SyFhSfSYOtqW7uxvWRbENurOEpTNdtUsfWwISpsZYti+2Fj&#10;o7ytMVFAjbOebX2nNIcC0kc8reNxAYtEsm1UMpeLJJGN5ox/kmQ2W1v6TYkNIQGV7RUv9x2KbWIb&#10;phf8uY2qtri1eb7oON8G2AbYAt7Y22STZXKBalvKxh6FKeAk9wjGmuigyvdZeF7BFu+2Yfq1r2zP&#10;7rS5IxuqCJ56MjGfBGr8wBZa3/BqQ4NZEmpbxlR3UdwFxiKUkgWSWJ7N8S5S2UVcM7jjetvmcUGi&#10;fxqxWYrjvoeN8oPXY7YhoAmRY2zDmpXFhpNAlfWguL3WEmmk80jHwVOd/Z5qBIzQ4pKK/nNDQ1le&#10;sU1SDVu3sf14YkNsCd3NoX3KHT+qJztau06VBz40SOZ+VtvSCRYb5slxMtv4JNtabjKZKBksOF7/&#10;hiocS+QmTElSMqjO/jXyKKasgc42XotMgDKub45samOjko0etQydKD5gy9Y+5WtA4Ey42AydF9hs&#10;ZYuoDtlGUSY8CdG36PEOtLI0yEAeZQ2eDCNWf2hr5Iz1MlG9t/HhJhvd7Mhw00q1L30BfKfU94sm&#10;erXdqHR/LX+VelJTOe81N+2j2CiFyTYg1amJgwujQyVHx8xyRul4ChdFGxVwSmY8s0FO4y3T3oZc&#10;kSrWCzesr9SoBC03ESmxkWfJKBePCH6jVFAuiXwlM2zrK5uLUWaK1aFNyRy5wlRPZdNcl5j5zrR+&#10;1KbRb3b0vRPuzOCy7RniinAmlNzigm2j2dj4PNJqW3zyzYmNJ7zGXJJmjNM140fd/uZeG8+yIr9M&#10;vDY0h8uKzfHfa5vGQV9sbO14AT9sPxebFptBpcD3AUHnhKjdcGf6/qhtgk1P6ANUtkls08bW5XtF&#10;iI2tvPKGbc+orjH5+sbdB1yDc8gsbzQW+wm3dmuzi23mRgPKXW1r8z0+JraxteF7v6xTz1vqruc7&#10;zsT69Wb/1is3nrtGntrYNNv0xqYRljkqub7xfS7wO5+Zo80qrn+lT/u5No5Fq23j2tbx3ytbKEG9&#10;2P7JZ2x7TrabGz+x5GDDtYlsLdvMyPUkhVNRxcmLmHFt9iWdcdjsw6s/42aRdgyNop40qOFmGgBA&#10;276J+6uPjtt9fKbEfuBmcuFvuChgJWm9uc9ZRK7ddD4vDReI1n+5tFy9NfHTXkAftoftYXvYHraH&#10;7WF72B62h+1he9getoftYXvYHraH7WHjrdnONPxZB3s/YtNxPZnQ/FkH6T90Mwr3qpTIAS93zw9f&#10;OlkfuH138BrfV5tu14dJZAo3x7Ms/moDxryusYzeK75fMd+NwMsTNGCzsrrkr7PJ2see42F5wR9s&#10;bXyBFbhiG5QbP1Vow6faxObFFjFbTbZupqXZHC/QU4xM9N2fwqbXJcPuC0qu9cQWKtuM6T890cf4&#10;ttCIXKRT+RmSfue2mSleFRREJklYDYcjSiwXTzHjdQrOGmnG0yISSuFuILIm7TNum4eaYdtcilqJ&#10;uvEI0cAjgqpVzz2HnJUHMyHeBTAsqvFU3ZCNI3A/59ZuLzocO8lhNCqvLkTaV7YcbAcbBxqnP+N0&#10;cmyBpZhhDjWFjYL43WdTUVoUp5SjHEaE1CEomgPgeiV31kfsmoSOmqpgISYZMYuKn8VluGyxreXH&#10;wqjHdARw84LPZesC/dfx7DKiHikuQPEj2jj4zbPN0SmqbKVg9ZJTF5ueceKTLZ3GlQ3LN65L/VFR&#10;UrJ43nNd2EhIEF6bs81Nuor2VJFuNKjkxgVyI0FLIaW+2CjYqGdbW2yNhEQWm7nOZvzqV6y4GHjd&#10;MKLMFZ8vv7Pxkx6s1H4NLlYcnyLxmJL5wpGtKTY1cpa/0ma4Isb96+lrLQV4UWuBbYbDCWHrEOG8&#10;2ChLDQ0vEOJIw8Dx1BKl7aLEr+ootwdg4HxoGza2C54FaqUskA33XeKG+MaG1QLpCuuGYmvQpghY&#10;ERG49qPqjteG8MqEyiZ1KGxxsSm20bv+qcxPs9jwcL5PZBuLzYoNi5ZHbnRQZ0TPvC7D8yodriFS&#10;vsYKGM/9sRgR7Ms2N0n1371b2YZsSy/+WNv+7SKbx6qm2kYL7LiuW2yGnwaC/NXOvLYHJ8rwYh8s&#10;Mh4Vn8baBj/ZLNv6E9uzWNku2Ey2Ddz7xbpPlB3DrQh0pfIiSp1tDW4v1s68cHpc2exwYKM9GNje&#10;fjZbt7INvJQtYLkEqpjRjEbugEnFCQ1hsmMpZTvhjGoqedSx5KUuZkQOWNt0ZfMnNrq/Htuu6QRk&#10;Gy/hoNzEVbVFSaIbv41dtnleQq/4Gks2rGVhW4TNLbbm15Ut/fs1vbl7Q7G1xRZWNn+xrUcrgTIR&#10;1choLPSUv9DLoNW0rdyRz9W2R6hBRjyioZsXW0DoK8XHrW2000ewvT6wBdieFNs1DWWsvxQbHT89&#10;rW29GZuRm8LUeii2r2AbtjZKpT62+WIbtte3YguX27SXbhfZRm6uZxvlsGzrKxtXGbzeCmugKNgb&#10;l3HYXiXuykZXukfUBOjCyoa2Mu8Q9zcXW3+VrZN2ruKWI1Bie0S279T/ogvTU+uhthlfbL/RZ8U2&#10;s+3N1vYtrsm0oHlrG8U2ZFv4FDYTVrZvyfaN+j3b/rm18ZqkPp0ksjXcYsQTfPa279nmxqqtzDYO&#10;Ue+zrdsMxf4BW+qdNe+yze9tSr3H4tf073+vbLYvNlqlXdleRqoQKxuVrO/oQt/R3cSyrWMbR4Gb&#10;PqnFdkmBy7a3M9uwimGxfcO2X7JNrWyul3VyZEvFz7fcTbtto9tDFFvPtoltU7H5i2xNOlfZ5tY2&#10;xbYBl8CdTRJPK2iHra3vXmxtI9tMLDbNaxsdzpOhG7xk2xWZUgSLTV7Sta1hm79pG7ONKoNk0ysb&#10;nWDcJ2Jls3O2hdrWxoO4/o+3vRDb/AG2Zs620A5u5Lvxsu1N+vfJ2jYoLNvvaDletmGBNobIqRtB&#10;6+Sy7YpMWWz4froNLSdlbaM7wahSMWdbO0kHDbaJ7xCNKjHZ/A1bLzZ+5uSY1wXS+kbYeJ3NVbYu&#10;26YPsY2VzW5tZmtrBiyxDnTHMbZh8bsdZX2doWt2sV1Q4LLtOWpCeobOga1lWz6U2dZJGwa2lJ8q&#10;2+sTW59sbbZJr5htgW/QAJvcFv0q2w9soxseHdmoW14OZbEN2Ta0dLNUsTWwBdOubG5oQraFYguw&#10;8Z0hyebZ5i6pTO5rG5QqX5dturbRTTq4z3duw202At0jo1d5RaWsb0dDLKmL7YKrtwh0zzY9ZFuo&#10;bJ2HLV/gaNKW7veB9tmxLcRgt7aW5p42tnJfgjjVNnu4OvLjbZ5sKbmHNl5YNhSbJht1xIutu9vm&#10;2UZ3Q8w2bpfITYtTHTKwTV9yEcgCJTZ/yyaZ0qElWdkcbL7YQrINj7c2eoQrbK6yoT0p91RfbG28&#10;YjK/2BxsKc1Hth7jV/lYOj7egxsqWwvbnG3u2BZgm8Q2yHwATyqkF+PINnWZ7X+U+lps7tCm+X4M&#10;+aKTbXFtCyvbuLf1YrPZ5lseC1Kt2Fy2mats38EWbtjkBkuSKcU2xrGy0W2VVrbvz22z2PI4F3YJ&#10;2yS25irbSDbUhB7t+PnYZnLl5bicvF/Z1Npmx+nUZmKxOR5NorJHXUc7iw0TQxfZHrHtebF1tc0U&#10;m1/ZppVtXNmmcWvjK/Rik6F02NTW1l3QoKTW20j9a9heoN98YOvEFirb73GubW4qNn/bpuOP2Waz&#10;zcBmYrZdsZJUHiLwLYb6z2xf47X8xAS6BhjPxe/UZv51L5vJNg2bLjZ1ne17XtL+ErNIBza5xTxX&#10;lG7A8Di1iyqbnVe2uLMZfL6ji+LPO1sntvkT2oYj2yPY8nNCyEZtrvhqbyvtklu2lm0yBcK2FrZu&#10;sbnLbN9hajSl9oZNnpOCr23pkvByZTOxtuGW7XvbxLZ4t81ebcPPhzYMMi82/PYU93nLNh2f3bSF&#10;YmsWm862JvLwIWz6UtuAWv7M9pht3caGB8itbN25LXV6MJx+ZPtHtjVsM/S9l1wDVGX7aeL5lbXN&#10;yVV7bZsXW+p3p6S+qmwdTYWvbY+yTW1tw6ezfbfYzE2b5h5jtjU8lS+2drH1d9hcbcNEkdiU2PrL&#10;bN+oZuTIpZmmbs9tzco2qZs2v7H5R8juB7b2E9r+M1eBccr3oVzbYm5J2o1tWMa50j7e5bGgnlqj&#10;O9vjYrN1PWnoASLZ5tiWfqJe8gW2Ur3zLfSPbR6/1DY8R6i2xWVceWdrvqiNehy4bf4Nm97Yxsqm&#10;Fps6tH2Pn8hm1jYaFKXHfnjFNyGk2/NfZ5NbKvKt5Xe2pti6tc1mm9/ZGtwesbb1E/60tlnY5mIz&#10;bOMgo2ttqBv0tv9GM8Eu8LvXtokHm9nm6E6NZ7b04mLTG1vc2PTlth4xdf4DbHJTa3IgPkrmFmea&#10;CN/YOrH1ZOuKzSFYmUZ/Jtg020YJsbzExiON/GD0M9sgkeJr21DblPQjyKZObENti4e2bpKw3yts&#10;mPHGJGht68WGDBeavY2elr7YzMrmNraZr9CwtdISUDSRYxBjSPHKXnE4h2/naibzEhtSRr3HnS1Q&#10;9m/3ti6WOIXKRjEYO5sWm1/ZaKEA1beBmuqGj0u+6v9h2mJTnDI3ntgGaT2sbT2PwMGGh4QNiEXU&#10;IU+kZZuZKluTbRSQwMMKFBlAaponplLfXWbTxcZnY23ryDYe2NqdLceqBfSLKpud+POhG7PN0PqU&#10;Qe6bTVmGLwUUVxovmscptnCHja+wYmt72Dw1rjt+DowEVGAlw87mxmxDsAftGrGZQUV+SqVHYxXP&#10;gpzKQ38vsfXFNqkyR1VsXuWWUbF1PeYoAmwTbNS2pF85GOrvtY1G+ruJh/fQUaVduyiknkZiem6I&#10;zwjIsBfNm2abg83MtU1zDoNNWg9i055teIjVSNGGbJs5hjSof1/ZOj5heBJwX9v6Vp7YqWqbvmi+&#10;m77GFJuWAQuztdHjEORpWie2fN1PNbrhuOaeV7loPGeEHws4wmazDRF8QeUFVYjLxDTDNXEKxTbw&#10;Y1tx/DHR11OQfrHR6p82j3MlO+aWBtSBQ7Hx3dH5mRma7tVJSIMTZHAFH5HqYsPaPs93xcX2Lf7b&#10;XBL0JDaVbZ3YLGwWKDQYJkzoFptlG54qkDIh2QiFfNjjdpd8w1889gOt1dqGMXMrXSa8NayTZS8o&#10;bmKziuN8Apf7YnOwUYOBAl08r4HgJyiKDbfE9ox2HhVhVBxYZ+NokM9szI+aznlyu7Ch2dCu2Srb&#10;WGzpmxw3MFe2IB19h9rfURFBR4Ayb2QbzfdOMpDlalvItk+BuKcNt5RHHDmyF89GeDQirKx94Dvh&#10;etwqdsaj5ridjPdZWUe1tUnX6bNuMphT2yiQBE/j6ynVbuYAa6oMeD0O3xn/Odffskas2Iysf1OS&#10;JxE8eE1Y3R+x5ackUaeq5cdVY2UbhaNS4nPwANt+EJuWBy6Ty2N8tq9CUb7oJkEUPY+ljrykbeZY&#10;cb7qRDwR0FHztVr/VmydrHXzbDu66++X2jR3nD1lPn7aDoXFUXSt2doaacCyrRFbXqPouVV6xbji&#10;VZvhjnNQeHbsjBUZJvJzPyi3VTYlDdi8RiwqWWH6hQmnG54n0q5tHERWbD2u1XSN5kYeWn9/hQ0P&#10;DhbbU9g4dIznRUelqoZdd0E//3NuexuqcDw4YNsQ+qttyJNS3trcIfzL3WHjAzZzRQ/jM5+SqwAA&#10;AAxJREFUYXvY/t9t/we2H5chCAgDqwAAAABJRU5ErkJgglBLAwQKAAAAAAAAACEAUGpvImkDAABp&#10;AwAAFAAAAGRycy9tZWRpYS9pbWFnZTIucG5niVBORw0KGgoAAAANSUhEUgAAAXgAAAAkAQMAAAC5&#10;aLPdAAAABlBMVEX///9XbFSZf1oNAAAAAXRSTlMAQObYZgAAAAFiS0dEAIgFHUgAAAAJcEhZcwAA&#10;DsQAAA7EAZUrDhsAAALvSURBVDiN3dQxi+Q2FADgJwTziixW0i3E2IH7A3ekOB+Imb+ykD5xOgUG&#10;rxdD3O20qZKfcjKGTKrba1MEZKYYrtm8zUKisHNWnmZu5maWbB2ICkvIn5/fk2QD/KdtfhhNj2bD&#10;U1xsDsPxaHpZP+Gl52d2T+78GY9I9B9FcuJRWJDbYLsrZAC5l/Ypn7DHrUTY+8LI+tRz1pMTHxyo&#10;g7gweOQjzDcxTmzprpvBkbclPqpSa9AnfnqUp7D02F9M9+uuD1125JNH3k3Bn/jixLvslAtb7X2x&#10;68whs52X1hXGgPswU1fCH6DcdmcpD6x1JYjOpWid9x5GbGuDVtaVJBjF4NBncsmRS7HRcClW/UAA&#10;7D/vhofgccx/uvKK2COJUa5d7qfqho9QKUctg1yvV+xl2MiuvwxeTWevG5+z/xpJjup3p32V/7b1&#10;P2pcqBDWe/9zVRWp/uavls5J2NszSrJP3rmSbl/esSc8K1CJvx+2vp7Lzs7nptBq+T2d8wq8SSlN&#10;v7xzF3fX6HT0UCSJuLvvXPRGNtaYkn1bUxp94c5TOThLvBTsHdYmTcSwih63ngyVRfS8GfbNK1do&#10;2XU2Ll0RvTVFJvv+g8emJooea8p5A25euOfs+5p9bUA46Ur2TX9loy+RHTlnEhRO1SAW39qyiLfZ&#10;Q/SCyKR7z+XsfJkpwamCXAzssWmunEbgLXXAb2ffRq/Yq0/dMDiKvmGveluarS9U9PYLrk5j0za/&#10;xJNNmH82DN0QfcchUMX6EdvGmWsg9mWxonnbtvItn1RBKrwYhpvVmOXDsrOgYv1hgYt28901/AGS&#10;37am9y3is7eQaPZrDv9rCFm+WvYWMq7nnv3rsLlM4M/o/W0IiPgVQWLEqNqu62gcdd4/8L9Isw9B&#10;4TpQlcEG0L5ym1Cx52CKYDORouv4SOtc3gdAP8EfxrnCZXDzjD+dGc2cr+YT5DyPP9sL3hNXAdIE&#10;veHN4P9MmXK9M5+DTZ9P4N8b2idu/B/aP93ukbdE9MfDAAAAAElFTkSuQmCCUEsDBAoAAAAAAAAA&#10;IQDVNKHaMAMCADADAgAVAAAAZHJzL21lZGlhL2ltYWdlMS5qcGVn/9j/4AAQSkZJRgABAQEAYABg&#10;AAD/2wBDAAMCAgMCAgMDAwMEAwMEBQgFBQQEBQoHBwYIDAoMDAsKCwsNDhIQDQ4RDgsLEBYQERMU&#10;FRUVDA8XGBYUGBIUFRT/2wBDAQMEBAUEBQkFBQkUDQsNFBQUFBQUFBQUFBQUFBQUFBQUFBQUFBQU&#10;FBQUFBQUFBQUFBQUFBQUFBQUFBQUFBQUFBT/wAARCAaABH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ACiiigAooooAKKKKACiiigB&#10;CT2GaB+VI7YIAKgnoGOM1DdXkdlC0s7xwxoMtLI4VE+pPSk1ZXbC/kWKKp2mpw6jF5lrIk8WMiaN&#10;wYj9GHX8qsRSeYSMHjHzfwn6HvUxcZaqRNySiiitGMKKKKQwooooAKKKKACiiigAooooAKKKKACi&#10;ms22k8z2oAfRTPM9qPM9qAH0UzzPalD57UAOoppfHak8z2oAfRTPM9qPM9qAH0UzzPajzPagB9FM&#10;8z2o8z2oAfRTPM9qPM9qAH0UzzPajzPagB9FM8z2o8z2oJH0UzzPajzPagY+imeZ7UeZ7UCH0oAP&#10;U4qPzPamSgyYwduKAuTkAdDmkqGEFM5O7NSF8dqBjqKZ5ntSh89qBjqKaXx2pPM9qCR9FND57UF8&#10;dqAuOopnme1Hme1AXH0UzzPajzPapC4+imeZ7UeZ7UwuPoqMy47UCXPakFx5OKAc0wvntQHx2phc&#10;kopnme1Hme1MLjicUA5pjSe1Cye1AXHk4pN1NaT2pA+e1AXJAc0tR+Zt7UCXPapC45m20B89qazb&#10;qQHFFwuSA5oJxTPM29qQy57UwuP3UoOajD57UofHamFySkJxSB89qa74xxQFx26jdTVbdQTigLjt&#10;1G6m7qN1SFx26jdTd1G6mFx26lBzTN1Hmbe1MLjycUm6m+Zu7UbqAuO3UF8dqbupCc1IXHeZ7Uof&#10;Pao6N22i4XJC+O1AfPao926lBxRcLj91G6mg5paYXBpNvahZN3amuM4pAdvvSJuyQvjtQrbqj3bq&#10;UPt7ZplXJCcUm6m+Zu7UhfHamFx5fHak8z2pm7dQTipC4/zPakMuO1M3UfeouTdjxLntQ06J944z&#10;TQMUjIj/AHlzimF2PWdH+6c4oMuO1RhEj+6uM0v3qQXY8S57UGXHamgYpGouF2PEue1ODg9eKiWm&#10;TIXxhtuKLhdk7SAdOaTzfb9ahijK5y2fwp+2i5Vx/m+360eb7frUbfLQvzUXJux5lz2pDLjtTSMU&#10;bd1Fwuxwlz2o8z2phG33pRyCfSmF2K0ntSeZ7VGsm8kYxinAZpiuDSe1Cye1Iy0KtA7slSXGeKUy&#10;57UxVHJJwPWlIHBByD3oC7HrJ7UGXHao922jduoJ5mSCXPanB89qh3bacj5zxQO7JN1BOaRfmpdt&#10;Both1FFFAwooooAKKKKACikJ5wBzgken51CbkRws0jRKy8tiT5VHucD+VJq2rYOUVo3YdJN5bAEY&#10;Ugkuxwq49TUVzqMFpatcSyxwwKMmWZwiY9cmvBfjB+2D4Q8AXNzpOmuPEGvQqSbaKTECEdN74Pfo&#10;Mc4NfH+seOfin+0zqzqk1zNEzFPItswWcCnoHH4dc84NeXXx9On7qep5eIzClQ9yPvSPrH4xfts+&#10;Fvh959nosX/CQatFlWaM4toz7ygH+Xavl/xL8Wfip+0jejTbFLufSps4i04FLYZ7SSfxdOOB39at&#10;wfCv4b/CGOCbxtrMniDXuWj0LSX3xkjG5ZACc5yuPTBrvdGsPij8ZbQWehaZH8Nvh/IAsaQxCKfH&#10;97PBbp7Yz3zXzuIzSbVvz2PFqVK+Ik1OWnZbnmOj+MPit+zpex2kz6nYWqfcjuQbiybHUHpjqOa+&#10;lvhF+3H4c8TPFp3i5f7C1XCq9yrb7RmOcbWwMe/XtXnOp+Hvi58E7N4JVTx74RH3lu4/PkKj73HJ&#10;XOffpXnd14V+HHxcu5F8N3E/hDxM5ymjapFut2Y/eCklcdB24yK5MNjrS5r6+T0HTq1sK/Z02+Vd&#10;J6fc+p+j+natb6nbJcW8sVxBINyTwSCSMjt8wq2Hz059x0P0NfmNpviz4p/s064wVrm00xMZjuWM&#10;tlJjP3T2HP4cV9XfBX9sTw18QTFa60/9i63IqhxJJm1kPODExAz7+mV65r6qhmEJpc71Paw2PpVZ&#10;OE1yy7M+jQSeoxS1XsrlLyPzYSJYW5SRCGDD1FWMqfusGFeopqa5o7HpJ3V7BRRRVjCiiimAUUUU&#10;AFFFFABRRRQA1l3U1l21JTJO1SSIq7qRxtx3p0feklGcUwuNBzSg4pAMUUguKTmgDNJTlouFxCMU&#10;lOam0XC4UUoGaCMUXC4AZoIxQDignNFwuJQTiigjNFwuAOaCcUAYoIzRcLibqUHNJtpQMUXEFFFO&#10;Vd1FxjaKcy7aFXdRcQgGaCMUpG33pCc0XAVaGpAcUE5ouMSlBxSUoGaLhcX71IRilAxQ1MQ3dto3&#10;bqCM0AYpABOKAc0EZoAxRcAopQM0jfLSAKKAc0E4pgBGaFWgHNOWkAhGKSnEZpCMVSASiiikAEZo&#10;AxRRRcA27qNu2nIM5ocYxTAaRmgDFFFJgFKBmkpy0gGstNIxUhGaay0wEWlJxQBikai4Cq1DfNSL&#10;S0XAF+WhmooIzRcABzRQBiikAUUoGaXbVIBtBGadtpCMUgEAxRRRRcAooopAFBGaKKAADFKBmkpQ&#10;cUAOVaUjFCHOaGqkUNamNTnOMU371JktAtKRmgDFFAAq0MtOWgjNMBoGKRqcRimtSYCU5RkMfSmg&#10;ZpwO0Edc0gI0m3lhjGPepAc1HHFtLHOc0/7tMLA1C0hOaVaQWBm20gO72pWXdSAbfegkcBigjNAO&#10;aKBgBiiiigYFN3fFATb3zTkGc0OMYqgGNQtKRmgDFILDXGcUgO0Edc08jNJ5e7vQFiJI8FjnrUir&#10;QU2980q0XCw2X5I2frjtSR/NGr+valuP+Pd6SDm3Si5I27UvZyqG2k45otEK2cSltxGeafIu6Nkz&#10;170sQ2RqnXHei4wKZ70BMd6eBml20wsiNlpY160rLSoMZpjsPQYzTqatOoKQUUUUDCiilVc55xQA&#10;0n2pkjurLtj3r/EQeR+HekuJRFt2/vOeQDggev0r5q/aA/bB0XwDDeab4duYb/WoVKG8Vw1vAxx8&#10;uQCHPByOMYHrWNatChHmkc1WvGgm5s9f+KHxf8OfC3STea3fRxqQdlrGwaaUjHAX8R+dfD3xR/aO&#10;8Z/HjV38O+GoZrWwlbbFYacxEzg9DI2Pb045rnNA8A+KfjdrFx4v8Zai9hooHmXOrXQ2LtOeIUJH&#10;pzz6V3HhDU73WvN8KfBPSIrC1AKz+K9QOJpFHBKkr8uPm7nrXyWLzVVE1B2PnatSrjJct+Vfmc7D&#10;8G/B3w1WGf4l6klzqrKJV8PWE2bhmHI82QEluowNo716boGkfEn4z6b9l0mzs/AHgUgJAEj2XE0f&#10;u3G4jHXA+9XpPwv/AGYvC/gLUI9R1QjxJ4nnRZX1LUj5jSOc52gk5AzXb/Eb4reHPhBY6Xd+I7mG&#10;10y+vYtOilCbljmkYKu5ekaDPzNk444r5OtibyUIazkethcr5XeorL+upz/ws/Zo8F/DWY3cdiup&#10;6zgbtRvRvLNzyASfWvVltYo9xbMpb+En5F+i9q85i+MlpefE3W/BVtbJLe6Z4ej8RxtFcbhd2zvM&#10;m6EBcMu+JBuz/wAtBxxz5sf2ztMT9nzwN8VE8PyzWfirVodKTT/teGtXeeWAsz+Xzh4ZBjaM46iu&#10;OWBx9bWUT36dOhQXLTS0/rc+j4YBEWKnbkYK4+U/UV5f8TP2dfBvxRQvqGntYXabit9Zt5boTjkY&#10;+grjPiX+1ZeeD/iZ4k8I6F4In8US+HLaG61CSPUUtpSkkcjgRRMh8wjymGA3cetem+JfjNoHg34Z&#10;2/jrW2l0fTZbSK4S3vl2TbpE3iJk/v4DYAznaaUcNiaHLG2re3kTVp06+k1c+ddf8LfEP4F6dLDc&#10;wR+PfAp4EF0v2iWKMdc9dpII9fu15tL8MvBvxad7r4c6ouma0wLN4Wvmw0bHr5TkjZ0ORtOeOmK+&#10;2tA+KHh7xP4EsvG0F/bWfh68tEvkuLz90DbvwjuhzySCAM+vPauF+KH7Mnhb4nRf2hpjR+H9alQX&#10;EWs6SNjbsZHQjA6c989sV30cTOOlVOOr+Z89i8oc/epO67dV892fNHgH48+Pf2cfEK6Vroubywti&#10;Fm028mIdh3KHaen65HSvub4W/GXwt8U9IivtE1CJpZcNLazPsmjY9iv4GvjzxhdXPhC2i8O/HHRp&#10;NW0jJhs/FNgmZ4AMDc5AO7d8vcY2nrXBa98KfE/wueHxb4O1NNX0IfvrTVbBstGnBAnjBPrxz2av&#10;qcJj6kIqMnocFKviMNLlT54ro+h+nwcFiuDkdcinV8sfs8ftjWfjOOx0PxY0Vlqsg2RXwlzHcMOu&#10;RtG0j5e5619QxXAeMM2OeQY/mXHY5r6ijiYVYpxPoKNaGIiqkHo+hNRTVYsScYXsc9adXYdAUUUU&#10;AFFFFABRRRQAhOKY5zinkZpjjGKlksWPvRJ2oj70SdqaEMoopQM0mAlOWkIxSrTKAjNIRinUjUhC&#10;A4pfvU2nLSEG2mt8tPprjOKAEBzRQBignFABQTigHNBGaAAHNFAGKKACnx96ZTkOM0ALJ2oj70jn&#10;OKEOM1QCydqZTnOcUgGaQABmkb5ad92mt81IABzTlpoGKUHFADwM01xjFKrUjnOKZQ2iiikIKKKK&#10;BCg4pG+agnFAOaAE+7R96l27qNu2gAAxTlptKDigB1I1G6kJzTASiignFIAooBzRQA+PvRJ2pEOM&#10;0Oc4qkA2iiikwClBxSUUgHA5oakBxQTmgBKCM0UoGaAEAxRSkYpKACiiigAooooActLSLS0wCkag&#10;nFITmkAlFFFABRQTigHNABRRRQAUUUUAPj70rU1DjNOJzVIYxxnFIBinEZpCMUmISiiikA5acBmm&#10;A4p6HOapFDXGMU0jNPk7UwnFJiADFBGaAc0UhABikalpGoAQDNL92haUjNAADmkalAxQRmgBFpwG&#10;aQDFKDigBG+WgHNDfNQBigByHGaHOcUgOKCc0wADNLtpu7bSh89qQARilWkJzSrQAjjOKQDFOIzS&#10;EYoAjmG6Mr0z3ohG2ML1x3pzLuoVdtACSnZGz9cdqIjvjV+me1LIvmRsmcZ70Rr5capnOO9AD0Gc&#10;07bTUOM07dVIoCme9ATHelBzS0wsIBiloooGFFFHAUsTgCgkQnA469qo6vrlroGnS3moypZ2sa5l&#10;nlbCRj3JrM8beL9L8G+H59U1i6WysoRvcvwzY6AfWvgX4u/GHxV+014ih0DQbe7bSDIzW1jYylhJ&#10;tIy8vyjKjg89MnrmuLEYqnhotzepw4nGQorlWsjqfj3+1rceMHm8MeD5b22tZ5pLZrqwJa6vW+UK&#10;sKgDC8tuOT95a4/RPhh4d+EOm2fiT4jwC71+4YfYPB0fzb5T91pTk8tkZyvatfTobT4H3CaL4Pht&#10;fGHxbu0A+2Rx7rWxB4ZIj8wDDPzfRa9K8IfB/Rfg3YzfEj4q62lzrdyVke91d90VnNhiB1JPXgKv&#10;avhcZmEqzdtzyoUamKlr7z6+Rk+FfhH4z+PMkWofERl0Lw4kyrbeHrL5IynpkYxjC/w857Yrf+Iv&#10;xpsPAHh/4j+Cvhro8MPjDwdoq6pJZXVsUjazBxJJGwB81hlfl4znrSeP/wBoG+8B+I/BnxBS4h1j&#10;4JeIkSxv7qBGVtNuZGCx3BDLnYWyDkLjHWsb41X6eIPjB4d8RfDa7svEPxE8GwyyarpcI8y11DTZ&#10;RHHcQyyjjdsdWX5W5B44rzqFBucamIVoM+iw2Fp4dc0dW+p85/E/9oHxD8Q/Fvgfx3pE+oaX4i0C&#10;yml1LQ4pSttetCsUiBePkWVWmO7DY8ojBr6h/aqjsvjp+yVr+s6PZR6rbtaWus2K2p3GeRZIH2b8&#10;cjBlVhjsD7VY+FH7GOh+DNT0++1K9l1Z9Bvrw6J50WP+JfcxnFvcDcfN2GSQKTjAB4549/8ADXhL&#10;TPCGgWehaPZwWWi2q+XFZJHlBHjlfz5rHGYzCwq0vq2sondySkrdD5H8J/Bjxj4O/aM8H6naQ3D/&#10;AA8k0W7s0vcfvdPhuI4ZBaPJnJjWZQyccbX6bsjl9O/Zs+Jkfw38E/BY+H7R/DPhTxbHrdv4nXUB&#10;i6t47iWcoYjHnl53PLcZ6Ht94izIziVozsKK0fBTJ/hzkenUHpRb2jQScuJU2BSzr+9cjPLMOD9M&#10;DvWTzjFdEl8xRpRirM+Lf2mvg1468b+I/F9vdeBrPxpNqiMfCnivTJ10+40i6ZRGqSkv8yLkHJOG&#10;2nhe9jxX8LPjD8SNa8E6Nc21sujeAtPtg/8Ab9yjwa1rH2VkZwE3ZVRz83QvxnJx9lSWYmjKybW3&#10;KVK7RsIJB+6c88daelrteUq5jR84SNVXbkAZ6deOvvWsM3qpxm4q6G4PofnJ4P0y/wDiL+zB8N/g&#10;W8s41vVPEeo6XqEkm7dDFZRzXEpUkDMYklhVRx9489q7P9kD4ga98ZfFvhy5/ta7S28BeDINEvoJ&#10;IjHbTa1LJMpSXnnYkERz/tHgZr7dbw9p41G3vxaQ/a7dHSGUxruj3ghypAGC3G499orzE/By2+HX&#10;hLx2vw4sIbPxDr/nXi/aZdsDXjRiNWPH1I/GupZpSrUZwlD329/UylCd9zzLwL+0NB498S6v8Pfi&#10;HoJv1j1CbSh4gso/N024kTGEyF/dt8+By2cGs/xj8EvGHwB1K/8AEPwxcXmhSgNfaBeDeioucjGT&#10;uyGOOBjFYOpeJvEn7Kfwp0r4feD/AAxd6z4os7FdT1nXZrMzafb3T5a5uCuSZHB2hVBHHetP9ivX&#10;7qef4s+NdV8ZXXibwmNSt7dNc1P9xbMIoHknmVCzFPnnSPyu2wHcc4FOjJUpVqbvGPTuctbDKuu0&#10;u551f/D7wx8bLe613wGq6T4lQb77wzNL5Uhk/vQccYIbIxzla6r4G/tVeIPhheweHfGrSz6bA4iJ&#10;lU/aLfBOQy46HIwc9jXVTeDvCn7SlpJ4++F2s2mn+L7WVlm8lfLmQqxABj3DaCBndzuz7c8drv8A&#10;ZXxS1G68K+NY4fCfxDii8u31Ly9yXZ6EOflGTgYOeMnrXZh8RUw71do9X28j52tRq4Wp7vxdO0j7&#10;x8O+JbDxZpFtqumzfaLO5UMjLzWmHDZKnI9a/NnwD4/8afsseNYtE1CGc6bt3zadNcmSORf78cm3&#10;HfO3Hcc194fC/wCLHh/4qeGk1fQrgSRkgSQyfLLE5zw69hwcHvg+lfYYXHRrJKW56uFxsMTo9Gtz&#10;tlbdnjFOpiPu4x2ByOVP0Pen167s9j0bp6oKKKKQBRRRQAUyTtT6ay7qQhqttoZt1L5fvR5fvTCw&#10;ynLS+X70oTHekFhrU3dtqQpnvTTFnvTEIHz2pfvUCLHenBMd6QxhGKAcU8pnvSeX70WCwm6kJzTv&#10;L96PL96LBYZQRmn+X70eX70WCwwDFFP8v3o8v3osFhlFP8v3o8v3osFhlKDineX70eX70WCw0nNJ&#10;u20/y/ekMWe9MQ3dupy0CLHenBMd6QxrU2pCme9J5fvRYQylAzTvL96UJjvRYY0DFDU7bQUz3osM&#10;YBmgjFPCY70FM96LCI6Kf5fvR5fvRYLDCM0AYp/l+9Hl+9FgsNBxQTmneX70eX70WEMop/l+9Hl+&#10;9FhjKKf5fvR5fvRYQyjbup/l+9KEx3osMj27aKkKZ70nl+9FhDQcUE5p3l+9Hl+9MY0DNBGKeEx3&#10;oKZ70gsR0U/y/ejy/eiwWGUoGad5fvShMd6LBYYRigHFPKZ70nl+9FgsNJzQBmneX70oTHeiwWGE&#10;YoAzTyme9ATHeiwWGEYpKkKZ70nl+9FgsItBOKcEx3oKZ70WCw371G2nBMd6NtFgsN20badto20W&#10;CwwpnvQEx3p+2jbRYLDdtG2nbaNtFgsNCZ70FMd6eBigjNFgsNVaUjFKBigjNMLCAZpGWnAYoIzS&#10;CwzbRtp22jbRYLDdtOQYzRtpQMUxiOM4phTPepCM0m2kIYEx3pQme9O20oGKLBYYy7abt3VIy7qA&#10;mO9FgsMCY70u2nbaNtFgsN20BM96dtpQMUWCwwpjvRtp5GaTbRYLDdtG2nbaNtFgsN20badto20W&#10;CwwpnvQEx3p+2jbRYLDdtAGKdto20WCwAZpGWnAYoIzRYLEZGKAM08pnvQEx3osFhu2jbTttG2iw&#10;WEVaXbSgYpaYxAMUtFFABRRRQAxpVWVIz95gSPwx/jXNePfiDovw88OXGta3cra2kIyu44Z2HYLU&#10;fxH+IWjfDbwtca9rdwkFlDwiuSryy5+VAPcivz58W+KPGP7VnxWW3soGezYFIbMSf6PaxDHmM74A&#10;JwFxwM8152JxKwybbPLxWK9j7kNZvZE/jLxr41/av+Ih0ywVjpTEiGyR8wwxd5HkwOoAwMdjzXSG&#10;6b4fXMfw2+Fq/wBoeL5WVNU1y3Xb5Kg/cQ84By2ef4RSJcNorv8AC34QOLi/uf3Wra/GMEkZ+VV/&#10;h25fndzn2r6g+Cfwc0r4QeHobS2jjudZcB728mGJJD/Ec85xk/nX59mGMc5Kcndy6djzMLhKmKrO&#10;TevV/p8tih8Hfgjpnwe0qS5jt01HX5w087KoEjSYJKxgt1POTkZ4rwzxX4ti/ab8R6VP4Tng8MfE&#10;jwLJcXNxoHiixkuWEMww5WMYRnxbgrkHGfz0/ir8bvCnxW8XXXg7w38Q38AeOvC2riW0Ooq4tL+Q&#10;D/Vy/d4J4HzevXPHOzaZ8R/jZ8SfA51vwPJ4M8W+GdQS81nxbbMUtL6yUn93CiMDIsgzks52YXAO&#10;7iMPB0v3tbRn1caUKcVCCskYXwQ8Nah8RviKmjRar4q8VfDvVdHuIvFT+LbBoLeR3Y+VFaxEKI9r&#10;K53gntwK+i4tB8Mfsy+BrWHwzocRuwUAj8zbcXSK20tJLgkgB14x2rv9R8ZwaP480nw5sQpqAdJG&#10;DkLEu1mgAU5GWKyDjHQV5p43u4/EWr+MdQlPmwabANPt4u0Un7tpTnvywH/AffjxcxzS/wC8k/dv&#10;y/MuV9ont2lmR7YM58wsA5l/vFgCcDsBkCru2s7RrhV0q23ZVEhTJYY/hHNRr4o0x9RisF1CzN5O&#10;GMMInBZwuN3GOMZH515UJxVrbnXGorI1dtG2mRylywK4A4zngnvTwc1V12C6lqG2gDFLRSHc57x3&#10;4vXwToI1BrY3bPcQ2scAfYXklcRxqDg8s7IoHvXB2Px+0Wbx74e8J6ro+paJquvS3C6ZFqkaJ50l&#10;sdsxAVm4ViACcbs5HSrv7RPhPxb4t8AGHwRdRQeI7S6hvrWO6AME0kTiRFYEj5g6IynP8Jr8tfBP&#10;/CexftU6Nf6nDPc+MtP8SJJfSmRpFt/OmP2iMyMcL88hbAHfHPWvrMsweHxFCU5/Ejjq1JRmkj9i&#10;rd52JfhH2l2dMbg+8fIpOeDtIOQe3pXx98VP2SNYTwnq/he38QQ6b8KIk1LxJq80D7Li+1B2MqxS&#10;AEYjXCjI7KeOcD2D9pr9oW3/AGf9K0KR7FXOrX62EE81x5UNs5cgzSHa2R0OOOp5qhr3xG8RahZ2&#10;eoTTeF7rw4dRg0nXIdJmOot9inSQSXBcbPL3MqDaVbvycc3gI4umrpXgr/maVOWWnU8Z/Y/8N+Iv&#10;EWq+C/jHrc/h/wAM6Evhl7K9j0yRov7VeNykc0iMqhCgIGctu3npjn3rx98PPAP7Smm6la6dqmn3&#10;l7pVwIJNS02USTW1wBnY+MYzx37GvEf2ovgq/wAM/hxD47h8Q6pqeheFZbVx4NvpQ1hPaK0ii1Ko&#10;FILNJES5z0A2969a/Y0+Ckvwf+FPm39pBZeIvEEzarq1lYDEMEkmWRFBYkbUZRnPOOgrbGyTg8Un&#10;byOV0Y14ujNbdTxzWbo6DCfhh8Y7IzWcz7dM8RxviSMfwjdg/wCzn5u1cZd6f48/ZZ8ZW+qWLh7d&#10;hmKWM+ZDfW46BlHBZQ3XP8Vfb3xJ+Fui/FDw4+ka5ah4irCCcnfLG5xz+g79q+aLdr/4RQn4d/FW&#10;3fVPBV6xi0zWgx86359cHH3k79qnB4tKd6a9fI+dxWCnRqXb5b7NeXc+nfgj8bdE+MXh8X1lMsF+&#10;ip9p05n+eJjnkL1wcN+Vekxy7yVI2uOo61+aniPwv4n/AGavHVlq2jXZurOYtNp+pQLlbqAYLpIu&#10;SCQGXBJ/iPFfcnwU+NWk/GDwzFeWckcOoxhRc2LyDzEJzyeB1we3avusLjYVUo3udeCxrrfuqytJ&#10;fielUtMSQOTj7o4yeOe9Pr1tOh62wUUUUAFFFFABRRRQAUUUUAFFFFAgooooGFFFFABRRRQAUUUU&#10;AFFITikL47UAOopnme1KHz2oAdRTd1G6gB1FN3UF8dqBDqKaHz2oL47UDHUUzzPalD57UCHUU3dQ&#10;Xx2oGOopnme1KrbqAHUU1m20nme1AD6KZ5ntSh89qAHUU3dSg5oAWkJxSM22k3bqCWOBzS00HFKD&#10;mgaAnFJuoc4xTQc0CY7dRupKKBocDmgnFIDikZqAHA5oJxTValJzQIN1KDmm0oOKBik4oBzTWahW&#10;oGOJxQDmkJzQDigB1ITikL47Um7dQA4HNLTN22lD57UAKTigHNNZqVDnNACk4pN1DnGKbuqSR26l&#10;BzTN1OQ5zTGOpCcUE4pCc0xhupQc02jdtoAfSE4pA+e1IzUAOBzQTikQ5zQ5xigBQc0E4pgfHal3&#10;bqCRwOaWmg4pQc0DAnFJuoc4xTQc1Ih26gvjtTScUfeouFxwfPagvjtTQMUNRcLi+Z7UeZ7U0DNK&#10;Ez3ouFxfM9qVW3U1l20IcZouFxzNtpPM9qG+ak20XC4vme1KHz2phGKAcUXC48vjtQHz2poG72pd&#10;u2i4xwOaWmrTqYwooopgFFFFABRRRQAUUUUAFFFFABRRRQAUUUUAFFFFABRRRQAUUUUAfmf4z8R+&#10;Lv2r/iitrbKfsTuRa2W/9zaoD/rXOBkkdsDoea7bxXrGn+AbSH4Q/C0/bPFeoAJq2qW4IwwxnB5x&#10;95uM9qyv2UZZp/hx8S2s4wNeXS4Z0uFfa+wecCF44xnrnnIr0X9grw1o0vw9vtd+zefro1GaGa9n&#10;+aRsc5yf94/lX5vj8S5SnOb+E+TwsJ4iceZ+9Uvr2tp+h638Dfgfpvwg8MpFDEr63Oqvd3hXLM3O&#10;e/ue9b3xgm8Wp8PNa/4QW3s5fFJtylkb6byo0YkZYttOTxwuBn1FdhuaI4AymSWd2wFGCck/UAfj&#10;XgXjj9rTRfCvj7xLot5oktx4b8MNHbatrLPlRfyorwWsMW3LuwLchhgjoc18zRVXEVfawV2j7WlS&#10;UIKMNEfFnim38d/FX4oEaro+n6T49lRYLqz1BRYR6i2ACQCrbiMHa4IxuPBzx+gXw30TR/hJ4V8N&#10;eEmurlJLuPakV7ctcyNMdvnReacZVSVA4HFQfDrxh8Pv2irQeIbPTEvLzQ7p4T/bFqI76ynXBw46&#10;p7A9cU74s6Y2o+JvDKImJ1hu7mKZDxFMDCVYevQ8V05nj/axSqw5eXdeREoygnrd9DmfF+oLLr3i&#10;DxB5Z26Jqdrbq3QqLeQMSPbEhH/As1z3jbVV0K71XwfBH5+u65cS3VvMrYQrK4kLvx8uAVUDPO0n&#10;I6VW1jxqYvB3i3UdZjeNp/MaR44/3YYbQc+hJCAfU+lWvhzo2r6p4Lkn1HRTe61qipLe3lzL5L2w&#10;UHy4lOG4RWznjdv6DFfDT5KlKq8dK0HLmg/PocyrOdX2dJav8DqtSn1LSrZE1vWJtR8uNVi0/T49&#10;sjMVAK8E7xwOeMfjXRfC74dyadcya/qenw2l/OAbaCdTJLarzuyeOWyvGONtedaF4d8StrcMPh3V&#10;YL69aZBPfPFuFpGM5AOepyfrtr6OgzGig7pnACM5XBYjqT+f860wFOS/e1XdvqdUP3ra5OVoskAA&#10;Dp/jQBiq9xdwWcTSXEyxADOGOK5+5+Jnh20IWS/UMc8AZr26k4OV2zuo0K1T4YOx1IOaQkjoM1zF&#10;p8TPDd25UanFGewk4z9K6K1uo7yPzIm3xEZVx/FU89O1luaVaFSn8Sa+R51+0FruseHPhhq+qaNc&#10;PbzWSC4uljB3vaB1E/lsPuSBW3K+DjB45r8sf2r/ABjbP+0J4qk8LasLGwSG0gtm0u7Ly3KRqswu&#10;2+UbpcsyuCc9Oa/YnUIrfU7e5tZI1uYmhdZoJF+V1OMqfY18qfEn4L+APCvi1fD9r4RtNJ0jULS9&#10;8RXGtrb/AGm5ujCqGeyiyV8stGWcNlv9Vjac5H2XD+LspYdx1ezPNqxW+58Q/tH/ABP8ZfELwr8L&#10;rXxvZy2j2WlzXEa3rER3yyuhjlYY+YgIeM8Z681X/Zpn+Ilxe+IdF+H09rZQa7bRw6lcz8WUCIxO&#10;8uzfeGTtUdeeRisO7+NGoaxpOn6NeWQ1mx02+F3oMGqjfcjTGkylv0/iTa2f4cdDmvVP2qfjd4Zt&#10;fEvhTQvhxotjp+g6EtvrMkUaHy7ieXbmKQDHmBShHJ/iPFfWPmpWw8FozlUp83O2fpna6BD4j8Ga&#10;VpOvraa/Bc20Ud9cfK1vcOEyT97u0ScAHHvXj3xi/aC8e/DrxEbWDwJp9jpeoahDpmn+JtY1ER2A&#10;uHh3ZlwhZEwhXcRjKD+9x5h8Gfib4Y+MXhvTNc0vQT4Q8TWXiyztNQVLp3jg3tv328RwMSCFlK87&#10;eDk9K9Y/bZ8LaX4i+B2pS+JbqW08J2F/FqOtRWFmZb27tI5TmOM7x5ZJdB5mG2gHg7uPka+BhhMX&#10;CnWXNGXmzujUbXMi3+yX8YvHPxq0fWta8TaPpen2EUyRaZqOnqwgv13SrKyluW2mNewwGB53cere&#10;PvBWlfEHw1c6Vexx3Fs6tGskqbmSRvQ/gK8Y+HmtfFjxguif8I94e0bwB4EsmgeJbtvtFxeQ7cg7&#10;QsYQlducZ5yec19JGENvBUbHO7g9+9eXjOSlV546eRNSHtqbptbnxJot/dfB3UJvhn8UIhfeCro7&#10;LbUXJL224/Jsf0Pf0wK43XvCHiH9mL4kWWq6XdvcaNIXmsLmIZS6jO0iORskZAPBx3PFfaHxn8A6&#10;D408B6pa6zaC4jjtpZI5CMujKhbOf+Aivlj4N6pP4o/ZZ8eWWqq+qWvh5lksHuG+dOC2Qxz90Ece&#10;3vXtYHEJuMlpqfIYnCeyqOk371uZPskfY3wj+K+mfFjwja6xYSr57AR3FqDkwyD7wP8A+qu8ZcAE&#10;HOa+Nf8Agn7Zma78YXouCvl/ZA9tt+ViwmxIDnjPpjt1r7HRSq4JzyTmv0PDzc6ak/M93DVfbUYz&#10;HUUUV0HSFFFFABRRRQAUUUUAFFFFABRRRQAUUUUAFFFFABRRRQA1qa1OamtUkiAZpyrTQcU9DnNM&#10;LiN8tJupzjOKYRikFxy/NSOMYpY+9EnamMaDilA3e1Np8fekIRl20IM5pZO1EfemMUjFNanNTWpC&#10;EAzT0GM01actMYMu6msu2pKZJ2pjEVd1BG33pY+9EnagBN1OQ5zUdOQ4zQAsnakWlb5qT7tSSxwG&#10;aUDFNVqcDmmNCOM4poGKc1JSEwooopjQhOKPvUNSA4pCF+7QDmkJzSrRcQ4DNI3y0q0knamMaTmg&#10;HFJSgZpBcUHNBOKPu0hOaLhcX71Kq0i05aYxrjGKQHFOk7UykIUnNKrbabRRcLjmbdTaKUDNIQlP&#10;j700jFOj71SKQrUlK1JTEKBmmuMYpy0knapC40HFBOaAM0u2i4XBDjNDnOKAMUNRcLjaUHFKq7qG&#10;XbRcQA5py01actMpCSdqaDinSdqRV3UmJiE5pVoZdtC0xC0jUtIRmkAgOKcrUm2gDFIAc5xSA4pW&#10;pAM0ALuoBzSEYpVoACM0baCcUbqAAHb70u7dSAbvagjb70DHLTqahzmnVSGFFFFMYUUUUAFFFFAB&#10;RRRQAUUUUAFFFFABRRRQAUUUUAFFFFABRRRQB+cH7H7Z8f61oiymObUNGvbJB2LKwycd8YHH+1Xp&#10;37C2pS2Vr4+0SRgRp98HSHGCDucOf0WvJPC6r8M/2vvsnmmCK31ea1VtuAySFcnrxncOPavUvgWp&#10;8HftafELw8UCW1/9oaMhsdDG4bb77iOtfl+aU4r20V1Pl8tqckqfN0k197Prcr57OHC7FLIyu3Dj&#10;aOo9Ofwx718efFvwD8H/AA18QNa+IF/8Q7LTvEKXseqDTLq8M+nxassYWC5kiXmQgRHCcdTzX1P4&#10;+1LSNM8G6lceIbtNN0RrdvttwztG0SEAEqwB5/nn25+IPGH7LOo/Dqbwx4n8J6JJ8QvBy6jDrc1h&#10;HaAauiknYNzM/mIwZmztGAnTnjgy6MbP3rWS/I+zmk2fRH7NXgGKy+G+teIYNct/EF947ln1rU9Z&#10;t7Y26zXUg2jYhJKou04HH3qwrPX9ag8H6Jb6lKZL20uBPb3h6yQ7iJUPpgKnOTnPTiva9Q8Y6V4d&#10;uNCtb7Nq+oZEMflhPLVVGUcDhdvmgV5tP4f2jUtAfi9g3zadKBvWWMktkDjJ6AjNfKZ1iXUXNJXi&#10;3Z92jG0ZVFyP3o/8OebfEW90/wATeKrXwzb3f2zw1q03269sLIZuZPKwRFjgKGZ87if4eh7dJNpv&#10;iu6gaV7xdPsowZJjez+W4Q8KGQAj7qgcMc47Vzmia0+seMvEfiCFLax1FLe1sE0lbXc9y6eaGYpu&#10;HTI/iHXqa6uW61+S6ivtYS1t7aOILDZXXRH7Yt+c54z85xgV4uLi6Shh1KPIrW6y11tZ7W2PNpxd&#10;Ryqzi0pdvLQ7T4IR61eyXU5lht/DewLbxx2XlvcvzufzN2cLgfw87q7zxh4xi8HaV5sxWSbGEQnG&#10;7+ftWZ8NB4jTRWv/ABO8MU8o/dWttH5cUMYzghcnGcjP0FeI+NtfuvFOuXfmOZIlmdYk3cALjn8e&#10;Pyr1q1ZUaUW92fb8P5Z9eqKDvyx3uVfE3i7U/FeoTyXUri3HMao+AgPXPr0Hp0rHBjIjjjEly3OS&#10;EJxW14X8L3ni2+ENuphTIWU7d2zrj0znn8q9/wDC/wAPdO8OWyxJHHNNgb5Xj6ke2fc15sIOvLX7&#10;z7zHZhhMniqNNKUl0PnCXQb1ljkXTpZI+S2YzkfQ9q1/DfjLV/Bs7zQtdeQuC9tdOdpAz90kfL+R&#10;z+FfT6xKo8sRxBf+udZOt+ENN8RQm1vLSNoWyWKjaQe1d6w7pO0WeFPP6df93iaS5WV/BnjK18b6&#10;J/aFkArEASKeo65H6VyP7QfgK2+IHws1S2ubi4sY7GCS8t7uzO2aJ1UhgGByA0ZlQ8Hhs9gDif2J&#10;qHwn8Y299v36DduIZgg2qg/hOOemT9a9cnijvrdY1SOeCQMGZjgCFlw5H5gY969HAV5Qr3ejifK4&#10;/D0qbc6OsXsfkr468K+D/wBmz4h/DnxRpqW2rxyxQa7J4fku2upf7McSR7mnaNcFgAAgQ48k888Z&#10;HgT9mi4/aE8Q+JpPAPiDRbXSoFjn263etDIIZ5JHMkeEbPlhCGU4xleeePW/2p/2dtK0mzvdf1D4&#10;p3eoTaMnlWFmNNF5FptmrkxQNIrrjbvclSOdw6Y54v41aMv7O3gHw8nw28RSyaX8QNFke/1qwKxI&#10;6DyzcBlbcYmPmKEUMf4/Sv1qniIzUJUdG/66nzutrM6L9lH4UfDqTxhruv6vqfibUbfwd4kVJtZt&#10;gU04SRqyh5FUsSrNgKfZq/RkS6D8W/Cuq2nnW2raZeQS2N0YGJ3jad0YJAKkbo2yR6cV+Qv7Mnxq&#10;u/gZ8WNEmfXLnRPC0t5bTaxD5w2zWQbZG064YfKXdy2M8Yxzkfql8AdUsvEPhPVvFNrcfak1vVru&#10;8XUtu1LmHzNkToBgbWRQQcCvFz3DewjHF395dLm9HT3ToPhl4Jufhj8ONC0G91BvEDaVaiL+0LhQ&#10;kspLHGQzYGF2j738PvWx4b8eaD4s1PV7PRtVtNTn0uZba9jtpw7W8mD8rAcDoe5zg+lfI/7bvgzU&#10;bvxBc6zqPxU0rRNIS2iNv4Tv3ljinYH5mdo8segwNo+8ea7r9ijXtQ1PQtcVfh5YeEfDuYrmz1HS&#10;YpRHqUjBhK37xVZsbV57b/evm6uCc6DxUpXbOlTalyrY9y+MGptovwy8S3qqrCHTp3wzYydhUD/x&#10;79PevjfwfeXfh39i/wARXZ2wz6nfLAUXrInyKVz7jmvpb9rLVUsfgJ4hEpMRvIBbghuV3c/j93pX&#10;zV8RZI9C/Zf+G9hGhT+07n+0pFLfwomNnvncDn26V14WDapyXVo+YzKX76p5Rt957d+wTp8UXgTx&#10;LerDskm1QwCTP34o1Gz8t7V9QV4d+xpoLaL8BdBkk/1t4HuG+XGcsefy/lXuNfp2Fjy0kvX8zswU&#10;OTDQj5BRRRXWdwUUUUAFFFFABRRRQAUUUUAFFFFABRRRQAUUUUAFFFFADWprU5qaRmpYgVd1OA2+&#10;9CDGaGpoLATmmkZpwGaCMUCEX5aRznFLSEZpAIBmnL8tCrSkYpjGuc4pY+9G3dR9z3zSEK1Nal3b&#10;qNu6mIaDinK1IUx3oAxTKQ8HNNk7Uq0OM4oGNQ4zSt81IBinAZoAbto+7TttIy0AIDmgjNAGKWpZ&#10;LEAxTloAzSgYpoaEakpWpKBMKQnFLSEZpgH3qQjFKBigjNIQ2nLQEz3pdu2kAoOKRvmopQM00UMI&#10;xSoM5pWWlQYzQFhrjGKQDNPZd1ATHeiwhv3aVWpSme9Jt20xoRznFIBmnbd1KEx3pCY3bRtp22jb&#10;RYYwjFAOKeUz3pPL96LBYaTmnR96PL96VV20xg1NJxTyM0hTPegQ0PjtQzbqXy/ejy/ekFhFpaUJ&#10;jvRtosFhpOKQnNPKZ70nl+9FgsEfelcZxQq7aUjNFgsMAxTlo20oGKYxsnakVttOZd1J5fvSEIzb&#10;qQHFO8v3o8v3phYTdRupfL96PL96QWE3UbqXy/ejy/eiwhpOaVBnNL5fvSqu2iwxGWkAxTyM0m2i&#10;wWGtSAZp5TPegJjvRYLDQdvvQTu9qcUz3oCY70WCwIMZp1IBilpjCiiigAooooAKKKKACiiigAoo&#10;ooAKKKKACiiigAooooAKKKKACiiigD83/wBsTTZ/C37RcOpwSeRHfiyvVbZ/EpIcZz/sDn/a9uex&#10;8a6kvhT9sbwb4nhQ/YPEumQXDHfhUZxtK5xz90HPHX2rpf8Agof4UQ6N4R14Ljy55NNklC/dMoBj&#10;Y/Qo3Hv1ryD4hajNrXwE+FHjVWPnaBKdOvWHJV4+QCe2doHtu74r4TOKCVRqK0Z8lFRp1p030kpH&#10;1p+1ZoWteJvgP410fQZYYL6/shALi7ljit4kMke9mZ2AB2btp9ffFeIT/Dv4d+BdLgs7P9oDW7K9&#10;FzHbx3C+I0uJWCpCfJQIOEBz8p9a96+IniDQLn4J3fibxFpKavolvpn9oz2TqJVkRLcysGyOnBBO&#10;P4a+Ndb+I2Zvtfhv4QeCNA1Dw54St/F+vWdxEh3CZg0VtBIFUGXySrljjlwoXjNeBgqGIxEJRhZK&#10;PofbqSkubufbvxT0A614XF1aCO4kgVJndh/roiPmCt2LBRk47DivPbW2gkhsvt12LrwuWDxzwTlL&#10;ixbBzHvAJcZx/d6Vpat8Qddg1Lw9r2l2ouvDGtadDOulyLtaJSgJ3cER534AG7O09MVX0d4725m0&#10;/QrO3k8+VpLjS7weUyFgSuwnO8DD5PGOPWvh8zUliYSpL95ty9GjlnKKlJ8up5/8OUj8N2/ijWtI&#10;ubXU7bUNReJIb1vOfCE7d3Qt989CPxrfWbXtHgOovYRyaspAs0vXzFGzdFhhwT82Bkljjatcx8F1&#10;l8PeHdYkfR7eWe31i7je9lk2W4YFcgHB5X6c5ruE8V6jo9ldavDjV9QuE8u1vbmHMcUpICLEmfm+&#10;8cnI6D1rhrxn9dTqU1TTtrvfTz2OehKDw/LztNPbtqep6leXmk/D27utbusXxsS0zouFSRh91Rns&#10;a+a7PzUgRjJ+8MZcPj72f8a+mNY0m61DwJe2WplL6+Np++VBtDyhQWI646jivmmNSs1vCW+RVCb8&#10;dMHlce1aY/31BSVj9b4VlGFCt3t+h9I/Czw6mj+GrefA+0XSLI7bcHvj+Zrs9v5+tUtHCx6dZqn3&#10;BbR4x9Ku7q9aEFCKSPhcTVlWqynLe4mMdW/SkKq3UZ+hxXNeOvFb+FrWCZLVrouSNitt9O+D61p6&#10;JqY1Oyt5gpR5k3GM/wAH4/jV80VoxSoTjTjVls9g1nS4NbsZ7C7jEkEqHaG52kdDUHh6GWHRbeF2&#10;MZhQpvYfL8pGCef0rCtviGL3xymhrp8giUN/pYYkZ44K4/rXXzY2lhgLyCh5UjjJI70KSbbXRGlS&#10;NSk1CWnkfnn+2nc674W0rxx4F8OaLqlnpesa1H4kv9YtYlWE27KFng3HO7LBCoGMbn44rw34K+GN&#10;a1yfQrPxVpVzd+BrfV3t4V8QoGggACmURFSPMVFMZ3fLuL4wNvP1v+1r8ZtI+FGueMZryC31HxT9&#10;msk0TTdVmaS0IdZlkl8oLhsAj5SRyQc8V8ceCfFWs+NvhBZfCWzMlvc2F3Nc6NJK+DL58iboC+ST&#10;g8gkdMDHGa/W8PF1cHTcn0PBm3zM9D0rXvhJeftFSeEfDOn6Bonw5me6t4tU1a0NzHPqnlkRid2Z&#10;f3G5uI/Y888ffXws1vUdEvNI8IaroGm6YzaWLiBtFu/PtN6hVJEexfKjfbuQZP8AGMnGa/JA/Avx&#10;zdGXR4fAmuXjx3G24jis91uJvMZDl9wzgqDux3r9Of2WIfHd/r+uX/jrwxL4V1Sy0jT/AA5CAcw3&#10;cVt57JMh7MPPYMvPVeeMV5+a/V1hE56zW2ppSbucX+3JoXhmGfRPEfi7wFP4j0PzIrO41fQ78Rah&#10;bTvIiokUZPzZySev3R0zz2X7Mx+HEmuFvCPifxXc6pHbPFJoviO7mZ7cKxXBjdQqn5c/LnOOegrF&#10;/ad8PSfFPx34V+Ht546t/CGj6hbLqlvp9pCr3t1cwyK5bzCMxKqjlv8Aa6Ht1H7Nngj4S6VqWq6j&#10;8Ptdg8Va2XCahqx1GS5mfLSkMwbgDdvUbeDg89h83OUaeCSle5vFP22uxh/t26mP+Fe+GtEjeRZd&#10;V1NIxGF3Zx13Nn1Ydu9eQ/tWl9FXwJ4WTZ5+i6DDJLbRtn95K23aeOMbc5716F+0wn/Cwv2gfh94&#10;QV3WOJEubhFf/VtJIpBx32iE+md/bHPmnxEnf4o/tWTaWjqfM1mDT1Cx52RIByTn5gCh44+9Xo4N&#10;wkoRifHYyTnVqrrKSXysfevwp0EeGvh14c00Nu+zWEMZ+XbztyTjPvXWVFbxLApRcAcEIP4RgAD/&#10;AMdqWv0enHlikz6aKSikumgUUUVoUFFFFABRRRQAUUUUAFFFFABRRRQAUUUUAFFFFABRSE4oBzQA&#10;EZpNtOopAIBigjNLSE4pgAGKCM0m6lBzQITbRtp1FILCAYoIzS0hOKYwAxSMu6lBzQTikIQJjvSg&#10;YoBzQTimFgIzSbaUHNLQMQDFBGaCcUm6gA20oGKTdRuoAdSEZpN1G6gA20baN1G6kIUDFLTd1G6m&#10;MUjNJto3UoOaBCbaNtKTik3UBYNtG2jdRuoCwoGKCM0m6jdSCwbaUDFJuo3UxikZoAxQDmloAKKQ&#10;nFJuoEOpCM0m6jdQMUDFLSA5oJxQIWim7qN1Ax1FN3UoOaAFoopCcUALRTd1G6gB1FIDmloAKKQn&#10;FJuoAdRTd1BfHagkdRTVbdSk4oGBOKAc0hOaAcVIhScUA5pCc0LRcLik4pN1DUlFwuLupQc02lBx&#10;RcLjqKbuo3UxCk4oBzSE5oBxSGOopu6jdTGOopu6jdTGKTigHNITmgHFSSKTigHNITmgHFMLik4p&#10;N1BOaSkFxwOaWmg4pQc0xi0UUUxhRRRQAUUUUAFFFFABRRRQAUUUUAFFFFABRRRQB4l+2N4Pl8Zf&#10;APxLBBGZLqzhF9bgDJ82NgVx+G7mvkf4Sxjx78B/ip4PSPzJoDFrNrATk7wVaRR9dhGffpX6M6pZ&#10;rqFobaRBLDKSkiN0ZSpBFfm98Gbn/hU37SsmiXjbrd7uXSrkP8gkWQvscjnpnp7da+czandKaPmc&#10;bR5MV7V7TVvmfR/7MOoWPxX/AGcx4e1VjcW7LdaLeru5kgl3ZGO3yMUB9s+1fNXivWvgR4Z8LfEn&#10;wzBp/iLXbq5uYQLfU53WG/vbNPKgs0kCElY1MYK98jivUf2Wnm+Gvxp8d/DuaTP7h5bRCdhmZJS2&#10;9Rzjcsh78bO+eMbxh+z34r0LX/ElvF440Lw34Js/EcnjeyadFuL+KNkj3uYyQSgdG7jpXxuGtSqV&#10;PLp3PocFVdShCL3Wj+R9D6Ndy3nwP8PDxxbweHruTTbQ3NrZMVgs2IOwKxGeAACO2O1c1fmyD2a6&#10;g81vexswtNdgYpDwBsPnDpxn5cfN6jFVvg7fWcWt+IvhbrviS48Y65qFt/wktvqeoAPbXlpd58uS&#10;FeyqYm+UMcZ4PNSaNo9/4ZhurKzXddWJWQ6XqP761nQk7WReNp4Pc44618Tn2FjR9+pdar3tbxO2&#10;o5Ka5V7rRwnww1G01pdaXXXvJUt9QYnTEgMcLvk5m2ZPD4GT321veJtc1m61W4ktI44ZbS33WaoM&#10;QWzb024X+IsAe4xs75ok8aT6N8UNVjsdMS01HV7KOH7PcNlIWO7LBsDI56YGPXmumt9Kil1fSdFl&#10;mVxYD+09VlIwvlRA5Ge5JkBA/wBk/hw4yMJYunKE+eU0uXtokmefRc5UpUZWUovX0vp+B7Tajy4Q&#10;HcvOwDyuF+WQlF3EegPp2xXzv8VPBk/hnXS0RzZ3Ze4ifbtWPkblJz9MeteneCPGt74s8ZyRwqLX&#10;Q4bJWt4XG53QltsjHjaWAxt5xt6nNdprnhnT/FOltZalD5trMgDKTyCOhB7d67a1JYpXWlvzW59b&#10;lGYPAVXV3g9Gu5l/DbxJD4m8N2ckWA8UYilUtkrjofx5/KuqQ71DDoSea8R07Rde+FWryyrHJf6O&#10;ThmgXGFH3QRz0yee9eseH/EFnr9nHLbTJ8wz5RbDL9RWtKonFc61Kx+GUJutSs4y1Xl5FrU7aG5i&#10;XzlRwrcBxx+fauS+IVzrYs4YvDeI5lYbpEXIC+g+tb3jDS7jWdFubK0uDBIy4bC5PPTByKr+BtEv&#10;fDvhyKxu7r7VMhOJHjwR9eTmiUYydzmpRVOn7WTvboWNMktrOxSaZYbW/KIJhjcxb9OvNaNwxRQy&#10;/MvDnAzuXPzDHbqPyriNe8E6leeLbPUYdTKoCSyeTkDGMD73OefyqT4s+Povhx4QbWbh1t5Z54tP&#10;ga6PlJJNIGVQx52DPO7B6dK6sPQlWdoCrqKiqnN/wD45/aX8ceAtRm8Ualr89zqGtXt7e6XpaWIV&#10;gsUEaMHkyCQMyAAcfxHPavFvCuteDPhT8Lvh1470bRbQ+ImtRe3sZkO+S4eYeUHJzjyvKc9Pm87t&#10;t5Pjb4C8H3PjbS9O8JeLX1TxNPcRWGqJGuLNZ3ZjLIJdxztBAxt+b1GKvXP7ML3nwz8R21jrELLo&#10;GpcXt8PIgu9xAWJGLHG0huec7ugr9Yp06VGjGE3ayR8/dSdzt/2M/jbdeM/H/iPS/EXijU4fHXiS&#10;5zoc/wBnNzZRkvLLMDbhkxhSnJfnB6Y5+6vhJ4nvvF+j6pd3ckV15OrzW8N3EDEt3HGFUzLGSdgL&#10;bhtyfu9ea+AvhN+xp8YvDHiWPxZoVxpOn6lpLm4sZY70SRzhoyrANt6gNyMcZHrX378JPC1z8O/h&#10;l4b0bVLqGa+sLXffTR/LhnZnZge43Eg/nXzGczw9SCpUviZ0Uo297ofPHxt8Ca54h+M/jOXwX4n8&#10;Ki78S+HotGu/tepLFqmk+WzAvbgqcb1mkDKCM7F5rtv2dvgXe/Df4keItY+y2ekaBBolj4b0q3st&#10;rC5W28xnvHIx87NKcgjnPXivCP2iNX0fxr4n0BPE3w2vPAN23ia3l1fxbb2zyi40yNJiSkqAfeyu&#10;7+7lfvZ4+i/hw3hX4ZfATUPEXhTU9S1fwxPYT6ja3Gp3TOyjcwVAWXIz6+w4rGs6kMNGDe/kaVJq&#10;KdTojy7w5rMHi/8Aao8ceLZmD2nhrTZp154QIoUDd+BPSuU/ZO0+Xxd+0Qmq3DCcwz3WoGTZ2cDy&#10;8/8Aj35VT8MSL4W/Zo8aeJZJfKv/ABdqIsIpiPmeJiTx6g7iPwr2P9gPwY1loniHxBPHzPMlrA5H&#10;KiMNuUeuNw5969TLqaqzjOx8TTTq4iCe9239+n4H1tbxlEBZt7kYL4xnk/41LTYxtiRc5KjGfWnV&#10;99r1PrbW0CiiigAooooAKKKKACiiigAooooAKKKKACiiigApCcUtNapJAnNAOKSii4XF3UoOabRu&#10;20XC44nFITmgHd7UEYouFxKUHFNJxQDmi4XHbqUHNNpQcUxik4pCc0E5ppOKQhwOKCc00HNLRcLi&#10;g4oJzSUUXC4oOKN1JRRcLik5pKKKLhcKUDNJSg4ouFwIxSUv3qCMUXC4lFFFFwuFFKBmjbRcLiUo&#10;OKNtBGKLhcCc0lFFFwuFFKBmjbTGJRSkYoAzSEJRS7aCMUXC4LSk4pFpSM0wuITmkpdtBGKQXEoo&#10;pQM0XC4A4oJzRto20xiUUpGKSkIKUHFJRRcLjgc0jULQ1MYlFKBmjbSEAOKUHNIRihaYwakpWoAz&#10;TEJSEZp22jbQMRflpSc0baNtAxKKXbRtpCEpQcUbaNtFgsBOaSl20baLBYSil20baLBYaTigHNOK&#10;Z70BMd6YWEopdtG2kFhKKXbRtpiEopSMUAZqQuJRS7aNtMYlFLto20wsJRS7aNtILCUq0baUDFMY&#10;tFFFABRRRQAUUUUAFFFFABRRRQAUUUUAFFFFABRRRQBFK7Kw2jgKXLfTHH45P5V+ff7bfhFvBXxh&#10;0/xPbgxR6iEnR1XGZY+SM+vP61+hP6g9RXgX7ZXw9k8b/C5Lu3gW5vNGu0v1QL8zQqCJFz24IOee&#10;nSuPF0lVotdjysypyq4e8d4u6Pnz4m69FovxG+FfxdtJAun6rbwpfSR8NG6jY6F/fec8V6D+094J&#10;1e6vfB/xB8H+F/8AhM7+O2n0S90yIBReabcqo2O5J27Tkhtp6ngV418NrSH4p/s5+J/BDSB9S07f&#10;qemq3LCLJL4H+zhe/Oa+if2bPFlp8W/gBaWN5NJBLBF9guDFKRKvVVYMMbScH1xivzKu3hq8ar+Z&#10;OW1YyqPl+1t69fxPKvgX8G/HXg/xD4E1Xx34j0HQdP8AB+nT6VpumC4Q3c9s7BjFJLvH3FVQBg45&#10;6Zr2n4hfEXw5d6tb6XMbm11OeDzdHv4YfMiuIDjLqVPzKpGDnGMg96+XPjH+zh4V1Xxu/wAKfhzp&#10;N42v26pqWv8AiXWLiSeLSYJDkPvLKH3qsoxlcbR1zX0J8NdY+GnjG2tfhv4W1K6uD4Xs1jttb0ob&#10;rYIOsa3BzvO4NlR+felmFD6xB1L82mx67UqkeW5heP8ASLrxbHbawmtaRdXmlIAq2E5ZrkcbtzED&#10;YV2jjDfe7Y56qyl0vxgNMsLTfDYwCK71edn2lnXJiQN/EufMyPpVnVtDutJuDH4m0eOe1eIqt5pk&#10;G0Mh7mMfdfjn5jnjpiuP/wCEXbQbyXV1tb+08JZjhKvkuwJOXx6D09+tfn8FOvTlgYQ5Jp6S7ddD&#10;mdOVKo6lTXmPYPhTbnULjxBrjoEN7N9niKjCiNMhdo9Pmr0TYW2jPyhcEetYvhK70u80iD+xJopb&#10;BUCoiHkY6k+54/KtuJvMQOPunpnrXq06Lo0lRl0PYi01eOxCLNEY4LFW6oxyDVT/AIRzTvta3KWy&#10;QzL0aIbc/XFaTULVOEXujWMpLZkflsu4h/mPQ4oVG24Z9x9cVI1IeELdhS5UtETbXmMfxVrtv4V8&#10;P6jrV4rS2mmW8l7KkYJcrGpb5R3PbHvX57/Gr9pPwJ4t+HF9LfanrN1ruuWA1aK0mtDPbwbnKR22&#10;3cNrj+/2z92v0Tv7V72Eq0SPFIjRlXGVwcct7YHTvmvze/aP/ZGtbT4tapL4E8RRLHrk5lOkswdb&#10;V22Fghz0JU4XAxnvX1uRexg5OrE4cRGTaszx1/gf4k+F+raV4j8Q28GnaHBAupmRZMw5Kho0l9GO&#10;TjrnB9K43xp8XPEXjbyWvWuLfRrXUE1dLJx5Nsdh3AEDO7KhsDvjtX6dfCv4BBPD1wfGMJ1VrmAW&#10;v9n3v72AAKBuZT94j+Hptyeua8v8Rf8ABNPwreyXU+ia/d6fK+WRNQX7TCjcgKE3LxhiBz8vvmve&#10;edYbm9nVd7E+ya0R6j8JfElvY3XhlvCYlutH8aWkWv8A/CP39psm0uGUYecybjhJCuVQqP8AVnnm&#10;tD9qFtd8QeDoPh/4baO11nxZdDTTfRTKjWNluVppjyDnaMBQOcnkY5s/Av4TX3wj8PA+KtbOra/9&#10;lt9GjugQohsoTKbaAEtyAZZfTrXkXxP+JXwr+JuuTaN8VdM1f4e/EDw9cE2F1DFObmSDJxLayxIw&#10;OQAWBX+716j5+v7PFYv21BWUTpirR5WdhafA34k/Du5QfDnx1Lr3hWV9j6D4pxcCOLCK+yR+SDtY&#10;42j71QftpeJv7C+HGleFbKEQz6vIsaWVuQkYVAA0aKBwCZQc/wCz0rrP2ZG8Vz6Pf3F/44i+IfhK&#10;Qxw6LqlxZSW16sQ3lzMHUZIygzznac4ryjX7iP4tftgG4cfadA8JWjXNwxfMa+XyTjtuP/oNZQlU&#10;q11zO6R5eY1PZ0Y0o/aZ53+0wsfhTw34A+HUEu9tG0pLiZEXaZLqQrsyOcEbW7nrX3N8APBx8FfC&#10;jQLGRdlzLbLczjbj9443Gvg/wZbS/tB/tSQXboZbSS9OoEn51FrEflXt6mv0xtwEQKGUrgFAoxhM&#10;cfyNfc5Vh5QbctjxsuhzValeXTRfLQkAxS0meaWvpm7n0WvUKKKKQBRRSE4oAWim7qN1ADqKQHNO&#10;AB6nFACUUp2j+KmNJGpAMiKT03NjNADqSoLy9isUDzSRxITgPLIEUn6mpHl2EEjEZ6uSMAYJz+n6&#10;0hc0VoySis/TNatdVgEkF1Zz4ALm2uBKgySFwwHOcH8qra34q03w7JZwajf2dld3snlWkNxPs85+&#10;PlBx159KVxXvsbNIRmmCXMjAFNqnBJbnoO2Pr+VKWfkqnmL22MM/jnGKQC7aNtMlnWCMtIGT0BwS&#10;fyNO3kqu1RKx6iNgcD8cVQhdtBTPemtIyjPkvjHA+XJ+gzTDOyjc6CEcf6xwDz9M0gJVXbSkZrn/&#10;ABF480Twtd2VnqWoQWl5fTJbWsUrFfOmf7qA46mts3KiREOAWcxjnq23dx+AP5UBzJaMkKZpAuKo&#10;6Zr1nrdrHdadKt/ayLuWe3YMp5IIzn1U1cE4PHCt0wxHXuKCuaI/bRtphn+dUUBmPLYPCjuSac0m&#10;yXY21SeBk9T2/Pn8qaFfsLtoKZ71T1LV4NIs57u7cJb26F5nQF9gAJbgDPAHpXN+HPi34Y8VeBYv&#10;Gen6nEfDEiPIL6cNH8iMVZtpGeop2FzJbnYBMd6NtefTfH3wNBfQWj+ILXz5rZ79IxvLNaqOZQNv&#10;IyUGP9oVqeBvijofxDh1uTRpmnGj3z6fdKy7GWZY45CPmwOFlXv3qQ54nW7aNtVJNTiTaPMi3syA&#10;KXzgOcDOAcZ5x2J71wtt8c9EN74qgvba901fDt5bWN088RJlknjjeIxBcllPmEbuPu988AnOJ6Lt&#10;oxXIeH/iRB4g8ceIPCyaZe2uoaNbWt3K84AjdLhp1jwQT/z7seR3FbPiLxPbeGtLub+4SSSC2jMs&#10;vlLllVWUOcewbPvg0FKcTW20ba5v4e+PbH4leE9O8RaTHKdM1CJJ7aSQY3xsitu/8eI/Ct+S6Ecu&#10;wo3b5h05YAc/j+lNIOaBLto21wPgj4rjxj428c+HTphspfC91bWzy+cZTP5tukxO0INu3eFxk5xn&#10;jpXRReLUk8WzeHxpuomaKFJ2vBbkWu1t2B5hwC3ynIGcZHrSDniboGKCM1WhvROWZUzEp2Ng7nV8&#10;4KlRnpweveuX+J3xFHw4+H2u+LF02TXLXRrSa+uoLKUb/KiRnfbkfMw2/d96dhc8TsNrFhgAr3Oe&#10;lKUx9K8h0D43XniX4qaR4cTQp9L0698MzeJoLq5nHmTRCeGJI2iC/ISJN2dxx0weten61rUGhWd1&#10;f3bbLK2gkuZ37RRxqWZvfoOP8Kdh88S+BilryzSfjPqPi3wnJ4m8M+FJNT0UjfbyXN39mluItgbe&#10;sfltxzjrzXX+FvGsHiPw9o+qyxDTDqUAljtLqULMH7oFOM49eOo4qRc8TpKQjNZtz4gs7ND9omjt&#10;peAIJpUV8k4XjPc96ZJ4kslDH7XZp5U4t5vOuAmx8rlR1yw3rxx1HrQHPE1CrdhmgKf4vlrzb47/&#10;ABWvfg/8LdY8Z2+kxaoml8y2st79mDDzNmQ/lvjseneszxl8Ydb8F+PvAXhu58ORXaeK7m6tVvE1&#10;HH2VoYZZT8nlHfkRqOoxv9uQV77Hr6oOfmpm7kivN/jV8RdW+FXhFvEFnoH/AAkMVvcQRT2kd2YZ&#10;iktwkOYl8tvMf5wQnGemR1rN1j48xT/Ca48c+ENOtfE9rbQPNPbTaj9kMRSFpHidvLfbKrLtZCOM&#10;g+1Ac6WjPWutKBisKbxZaaZa2b6rPaabcXCIPIluQSsjDhc4HH+1gfStaK9juUDW585GPyyD7jDj&#10;JDDjv+OKClOJYprV4trv7TFrpnhvxH4ntNGW+8LeHdUew1HUGvlidY4yqzTRxlPnCM6jGRnPWtj4&#10;ifGLWPB3h+fX9O8Gy6xottZC/luZNQjhaSMlP9SirIXO1icHb0AGc8SS5xPT2kEaMSVXA6ucL+J7&#10;UscgkUMCpXGSynK/ge9c1rfiC6PhS51OxeOwJtzcW8t5GXXYIvMzImVK9GHXjb7159+z/wDH0fFT&#10;wNealrcdvouu6NcNa6zYtIQlr8okjcZHzK0bxMDx98+nNIn2kT2dTuDkFGC9NrZz/hQfmQFPmfH3&#10;en614L8GPj1d/ECHxVrPiKWx8OaXpOtDR4beR1Qs3kRTbmdiudwuIgBjjk5549Q034neHdW02+vb&#10;bU7I29pM9pclbpG8q4VSxiJUnBxz9O1Ae0idSobHzKVbuO34GnAYrwn4d/Gs3Pjn4m2usa9ZyaDo&#10;VxZW9ndXLLbxBpUd9ocklmbKhVA/h9wK9DuPjB4RttFk1eXXrCHTYrn7DLcSzgLHdZA8hsZIcFly&#10;CBjcOtBXPE7MnFIzlduFLZYA47D1rA8NePNC8XXWrW+lalb302mTrBcpA+5oywyCwxxkhh77TWD8&#10;b/E2qeE/hD4w8RaPMbW90fTbq9jPk+Yz+VEz7VXI5YqAPrn2qkW5xUbndlnZHKxksrEBTxketOXD&#10;orA8H9K+cfBHxC8ZfE3TPCaaNrimaz0yO98SajHaho1nlgimSzjUP88yhm3DIwCpPXA9S1n4x+H/&#10;AAxq9lp2pyXFrNd3UFjFK1tIYjPJ5eEZlBCP+9Xgn8fSWZKpFo7zbRtryu+/ab+H+lG9F5rDR/YN&#10;QXS72SKzuJI4Lgxo+zcI8H/WKPxrT0346eFdU1jX9Livil9ocMN3fRS286GO2lJCSjMY3AlXHH93&#10;3pFc8T0IDFBGa820L4/eFvE1z4ctNMkuZrzxFp51DTEmt5IUuUEJl2q7KMnaD0B6GpbD49+D9RTR&#10;Xh1E+XrN5Pp1izQSnzrmOVozGNqEDlG+8R0HXnDD2kT0Jm2MoygB/vNg/h604Ek4Ctx1yMY/xrhv&#10;DfxY0bxprEun6Tb3d4sN3cWb3yWxNuksGzzFLnBBy4HTnBryj9pH4qa/8I/H3hXxDp2oNN4at4ZZ&#10;vEWnAZ22xmtoI5lPcLJONwx0ctn5eQXPE+i2nG47VLgDI2jJPrx7cfnSxyhlLFSuBkqw+YDscfnX&#10;zf8AtUfFjV9O0jRNN8Jan/Z3m6jpsuqX9s2VW2ubxLZEEnRdxMpzg8Rj+9x31/8AHHRvDz+ObD7L&#10;qt5eeDoYPthWHezpLA8sbKxI3/6twfTj1oF7RHp8lxiMlV+cKW8tztYgEc96lRwzyqM/I23OOvAP&#10;9a+cfE/izUfDf7Tj31raavqtrc+CptQbRoXDSSeXeQQ/JGThTtlZzk87cfTvn+PVrcfD+18Z6doW&#10;o6ho91YHVRHmKKdLcKpGVZ+XbLbVB52NyOKA9oj1OivG4/2jI9Y1/TNJ0HwtqGqSaloC+JLeeSeK&#10;KIWu9VdZGBbZIu4fLzk8Zqn4Y/aZPiC3+Guoz+ErzT9D8dmO30+6kukM0Vw1vJcFXiIH7sJFJ84b&#10;nH3eaLjVRHuAA7nFIxAIAOc96+f9a/afvdP0XxLqx8HiOx8N+I18Oai0uqAOJHEBimRVibcjfaoO&#10;pBG/vW/a/G3UIPGvibwjqWgWVvrulada6vBHBrAaK5s5pZIjKZJIoxHseJgR83bFK7JdVXPYHfbL&#10;GgBO/PPYYFY9l4w0nUtal0a2v7eXVooEuJLTf86oxYAkY/2T+VeLxftNwW+m+MW1fR4Ir7w/qtho&#10;wjs9R+02txd3aW5gUTCMFRuukViUwOCCckCDwTHqY/a38WT6n/ZzTHwfpsqJbIVO9J7yOQAn7wDA&#10;jdgdOgppjU29Ue7weIdOubiS3jvreW4iOJIIpQ0ijOMleuPemaT4lsNbluY7C6gv3tpWgnFpKJBF&#10;IuNyseMEAj9fSvnT9oq0tPgb458NfGjSLOS4uFul0XV7OOUxw3MVwuyOQjnaUfB6HOccd9Pwlbaj&#10;8HPHHg34fWP9nkeJtH1K/wBRvDbPJM2oxS2xeQqrY2lbsEgsMBB1zkK7D2iWjPooSEqD5bjOeDgf&#10;1pPNJj3hDjupwGHrXy7o/wAfPF+seA/hhqcKaINQ8Q+Kbnw1eSCynliTyvtnkyqflPP2Q5Xt5w+b&#10;5fmfqnx38W+H/Afj3V7uDSLzX/CPjC10K4kh0+VYry1n+x7mAJJj2i7bnLA+T23cNMh4iK0sfTxn&#10;Ck78IMZyW6jtj9ajurz7JC8rqAiR7yc9D2HTv614Fr/xi8aeHPE3xF0W00m21lvDsWkXlqmn2Uom&#10;MN5NdRuqRjd5roLdHCgru3kZGAT3vwa8ZzeNvA6am+sW3iKaS6mjNxDbNbgBSw8mSNs7JVKEMuTt&#10;J791djVRy1R1ieNtFlt76ePVbB4bFit3OLlfKtyMZEj9FPPQ+hrRs9Ut9Qto57aVLmKRFkjkgYOk&#10;inOCp6HpXwp4G1HS9B1LxP4U8SWLWngHXviFrFtea5Kv+jvPHJCsFnM2f3aufMw+ccEY4zX0/wCO&#10;tZ1XwVZ6dpXhl9I09vsk32K1a1kup38rysRQQIVzEFdi8xb5fk+Rs8K7DmZ6l9oIlVDC6gnBZsAY&#10;wxyOeemPxqtbarHcT3cAMclxbMokhglV3QMoKlhwRnn8q+dNH+Pfifx5o/wdn8O2Wj2Z8daVdagw&#10;vIp5VtnSBG+X5V8xSZDydvA6c1j6/wDEzxL8Pf8AhfGrwWGgSeKfCmkaZfPcWtpOEuwYJmZXXkrw&#10;nBBbqeOKpMl1mnax9YMzKR8m7PZSM03fIyMRCwI7OQM/lmvneD4geOpvijL4HTV/D9tcXng4+JLf&#10;UBosgMT+csbRbDON+d27duGNvK88a3wd+Lvin4l+CPhxr9vpem3Cawbm21a5j1ERGAwvKiNHFtbz&#10;N3lMSNy7d3U0zSMuZXPV/FXjTR/BtpFcazqdhpSS5EZvrkQhmyowCRz94dPbiq3hb4leG/GfiDXt&#10;E0bU477UtD8j7fDGD+580MYzkjkHY/T+7Xjf7cthFq/wd0qKa3J8zxNo8Cs+AR5t1GhIPPTfyO+M&#10;e9aXw2uk0/8AaX+Nk7+TFD/ZPh2d23qkcP7u8GGb04zu9O1IlSfNY9zuroWsbuxRVWNnLyvsQYx1&#10;PYc9fauauPil4Xt/MVtcsElRzH++nCIzDbkBsc/fHI615Z+2hruqWXwLvJNIeWG0nv7S21C6iAYG&#10;wkcecVYHgEEDdVr4v6l4B8DfCVbzW/Dp1fwVGba3iudJto5nhRjEsTsxcMfnPUD0z7q45Sadke3r&#10;crIxVCDg5yTwVwCWB/4EKUzAZHBOMrg8EHp/I/lXzd4++Oup+EvG+hx6fr2nXWmp4otfDup6FFag&#10;TWMc8WVd5C/XIQY2/wAfUY51/CPib4geKviZ8QNKj8RWdnpnhXVI4FhTTFnMomsYrgR7vOXb5ZnA&#10;zg7tucL0ouyfbqOjR7y1ysZYOUU5G35s5B6E+mefyrD8SeP9C8I3Fnb6zqtnptxdzLBAlzKVEjsC&#10;QoOOvFfOfw++PPiDU9P/AGfZ7vVdOd/GKT2OsWskY8xHjt5JkcEE4wUVNvGTKGzxg9N+1my3kXwf&#10;81IwD8Q9L83AXLReROx5bsCy5p3HCpz3aPXrL4meHNQ8Sjw/b6xYy60YvPFms3z+X03dOmafrXxD&#10;0bw9q1jpOoX1rZ6reg/Z7W4nEZnYKSY4iR874x8vGQa8S1DYn7dMyiGAmX4cvsZ4wS0y3vygHPyn&#10;aT16jHpVz9o3wTovxD+I/wANNC1m3WXzdTv54riNwk9qI9PyJomzwwfYB9fak2xRnJo9h174haT4&#10;XubOHVZTaPfXCWtqpBJkkdQVQjHysSTxz0z3ro45fNaQAcI23PrwM/zr5E0nxrq8Hiv4ffC34jxt&#10;N4u0vXrSfS9YuE2LrdrFayuJjgsFlVjtcZOSAe+B9ZWDNmZS+/Y2wkDAZsbiw/76x+FO5UZNuxbZ&#10;ttAfPakb5qT7tFzZ6MeDmgnFNVqUnNFxXAvjtQHz2ppGaAMUXC47dRupKKLhcXdSg5ptKtMY6iii&#10;mMKKKKAEqnqdhHqdrNbzKGimjeF93OVYYI/HFXaY6FlYBtuR1x0PY0dLMlq8ZJ9T8z/DzP8AAb9p&#10;maxuBizF+bKTd8i/Y5ycnHOcbR+favTvgbM/wf8A2k/E/ga6QQ6NrspurBS2FMXzGIj672rQ/b++&#10;Fk5j0nxtpsa/K32S/YDBAJXy5M98bW49+ted+MPEM/jH4UeC/iNaOG8Q+FtTi0/UJIzl2tf4JCew&#10;+Q8c9evFfB5rhoU6s7LSS/E+VwrlharhbWDuvR6s+lPj38G7T4leGpbW41HUtCsC4bWv7DX/AEvU&#10;bZASImYEEr94Y5++a+R/FWqeIDr/AMMtGsLG3+Enwwm1Aahb6Ra/u7oWdnzJcTn5SS29cIR8248/&#10;Lz98/DjxnbfEHwdpHiGzdTHexCV9jZKnBBTPsQK8w+Mv7P8A4a8T+O4fibr8V/rsmiaVJbRaFaoW&#10;+04YOuADycgjbjnPXivmsDi1TX1ar0PtIctuaL31Ov8AhH8WrH4seFbbX7Cym0fTtSupUsotXbZL&#10;dKrY8xVYZwcAge/U130sMN/bTwtGWU7oWWZPl98DuPevgX4k+G9Ri+G+sfFH4male2nxI8UGODwT&#10;4Z0a5aKDTuCLO2VAOX5zK2BjKjBNfbPwsTxCvw88NL4rb/ipI9Mtk1JAchbkJmQZ78kc98Zqcwws&#10;cPH2lOS1NvjVpHJap8MtW8J3suoeCbhIjKYx9hmbCpgtvYHnO7I4wMY7549UsxIYI2mZTMUXzNhy&#10;N2OcU8xZIcbfMXhWYZxnrTssuQqqTtJCqMZNePKbqvmluKEI048sdhWoBxXnHiv412HhX4x+CPh5&#10;PYSS6j4piu5YLkTKqRfZ0R2BBxuJDjAHoa8dn/4KA+FoNM0u9fw5qUK6hrN5oaJPPChintp7eKQv&#10;ydq4uN4P+wR3yOqGAxNWCqQjoy+eK0Z9Tu+McVHJIwjZlTzMDOzON3418y63+3p4Q0vTPHWpppF9&#10;d6Z4RvYLS5ngkRzcrLK0YkiVc7lG0Hr/ABCu7+Ff7S+gfFvxvfeGtFglFxZ6Pb6y1wzgpIsryL5I&#10;4yGAjBYnpuA55oqZfioR5uXRbj5k9UXfiLYeMtf15dM0kyJoLwnzbiOXYSW7Yx/Dg9+9XPhz8GNI&#10;8GWsbzxw6lqiyCU3dxD84PPAyx9etehhPMMyBiEVvlK8YyMkVOB8ir6d/Ws1iKihyJ2QNc25Dkxu&#10;zP8AOjMSTn7voAKqatqVvp1lLdyssVvAheUyoOFyMnkjpmr0ihlwT0O7HrivnT9pv4u3Pw11Oe18&#10;Z+Fpdb+GGu6fJp5vbHmSO6cDy4m/55qxzl+cbQccVOGo+3qOmtwm7K551+2D8bbLxN4av/hvaaTq&#10;GlanLdRvZeIrtClmEXDeckqn5uSoK8YyOTWj4At7r9p7w98MvHGi6rBa+OPh3rMdjqs0DM0V2iLt&#10;uIHORuDjy2Dfw88Nu4g/Zu03xF4DtNL+Hvjzwq2r+FfEIOqaQJVF+ljE2CYGnz82P3R3ELnnivqP&#10;wn8PtE8AQ3kfh3SrPS/tbtPPBaR+WkszYDSEZOCQBx7V7uKxUMF+7ofEtL+pnB8zVzK+M3jaP4a/&#10;DTWtbkmjLRwmNI432ruOeg5x1/HAr428OXtz8Jv2ddX1+/lK+IfHN00McjLhxbEnee+QA49Oteif&#10;tR6nd/Fv4seHfhPo8q7crJetEMgISpd2H+wF6Z53dsV5d+0L4gbx78VNJ8FaAqz6TpKx6NZRRciW&#10;Y4Ejj0+6vHPTrWmFg3aCW+58dmFd1Kkqq2hol59z2v8AYB+Gr6boOr+KJ4VTzzHY2MjLlvKQuZD1&#10;/i3J/wB896+wBGqkbV24AUY9B0rmvhr4RtvAngnSdDto1jFpAqybe8mMt+tdPX6bhqfsaaiexhaH&#10;sKKg9936vUQDBPvS0UV0nYFFFFACE4pCc0pGaTbQAlFLto20AAOKinY5TBwMncfQYJz+g/OpdtNa&#10;ENIj8ZXPUdQeo/l+VSI8g8UfHC50HW/iPpkWjW9xP4P0K315Wlv2jF5DKtycHELeVj7N1O7O7oNv&#10;OHD+0ZcXvinQtINjp2hf2vpmm6lYTavct5ep/av9bFasEwzQfJndjf5q4C4NdZ42/Z90jxr4i1PW&#10;G1rWtHn1fSho+qQ6ZcLHFf26rKsYlUqc7POkxgj77etNi/Z30JNJ0bSZL/ULjSNJayktrOaQMoe0&#10;wYCSRkAHdkLjO7noKh899DGTnfQx/wBqbw4njb4WwaK6+XdX+r2FlFcHA8l5buOHeBvXOA5faD82&#10;zHGcjzjwf8WJPHnwvT4fiYWnjKK4vNGvEiZVlhgtzsNwyF88q6kDcOp545978cfCq38ejRBeazqO&#10;nppepRaqsWmlESa4ilEiM4dXOAR0B7moLX4O6ZY+IfEeu299dW+t+IYreG+voo4VcrEoX5P3fy7x&#10;nd7kegqlfqZOMm7njH7OPxBk8N+A/gf4f0rTLRtN8V6NcTtdTXWZYriOIzbXwDvzyM5HfrjFZfjP&#10;4nX/AMSvB/gTWr7SbBdR034nporQyMGTfFPLAB5h2kbjhuFPTHPWvVdP/ZZ8P6R4X8GaDa67rkVp&#10;4TmaXTJo7hEmQNCYirMqDI53Zx7VPB+zL4ettKsdPi1jWo7ez8QN4kRWnjcNdtOZtzBoznBJA+tJ&#10;jSmtEUPC3xe8R6ra+KtP1C00vTfEega5Do093c3YFvJHJCk6SKApO4Cbbs77c5GcDl4/2ndauNKs&#10;LiPSdI3yeNG8FyXtxcssbMzII7iMFVJzlsx+w+bmu51D9m/SdVvPEN3d6/rEl3rOq2estPDJHE9v&#10;dW0KRRtHtTABCksCDnI6Y5JP2bNEaSVk1zWohLr8fiVyJYWZ75CCHJaMgD5RwoHU9eMMP3nc4W9+&#10;PfjLR/C3xVuY7LQjffDu5ZbwRzti8i+yx3OSMExEhyuPm+7n2HX638VNcu/iND4U0S00pEvPDDa/&#10;FdTs7MF8wI6hABkElec+nFXtT/Z30/VrD4g2lz4h1eaLxrHs1Dd5KkYtktwRsReyZPrnHGOdKD4K&#10;6fYeLLLxQur6o2rWWnPpEcnmKV+xtIrmLbt6/Kvze2aYfvO55r4R+P3iTWtP+EHiK+0TRbbQPHco&#10;0wwpcktZzmznuY3ErAbtxgZNoTjOc8AG3Y/HrUbHx1oWn3i6dqmga1ol/rKz2VvOzQ/ZlhPleYUI&#10;mJMzAEbSNh4O4AdVoX7N/h/SPC/gfRoNU1c2HhKZbnT4pXiYeaE2b2DRk/dZwMEY8xutSaD+zL4M&#10;8P3WiTwLqcraNNcS2aTajMyRCYkyIF3YCn5eMc7RQH7zueVeN/FWqeP9M+BPiu/fTn0zUvF1lKtg&#10;1qwe3R4rjafNbGSpQZGwcn259i+MHjHUPB/gaefT4Rda1dtFa2VmrRhnnlkYZVnZRygc4HPFRaT+&#10;zf4K0WxtrK3tLtrO11A6nbwz3kkohnJJJXcTgc9BXS+K/hno3jLWfD2pagLoT6FcrdWYgupYlDqr&#10;KNwRgH4c/ezj8TQOnCTcnM8X+CeqXvhbxv43+GYtjpKwEav4dF+iylradTvYCN2BEUqdCV3ebxjB&#10;qj4S+M3xK1r4O+GfH80GmXVt4htbOVNL06ydbm0LeaZ3G8/v/lVDtwmMH1r2fVfg5oGt+K7DxNei&#10;6fXLKzbT4rqK8nT9w8iu6EeZzu2gZPNUNI+APhjQfCug+H9PN/Z2OhyRS2JjvJDJC0aFAAWY4Ugt&#10;uXHOR6UGUYTtqcDrPxb1220LwJ4ytNbsdV8CX+qLaatPBb+UVtZmWKK4dsnYUmKo0fPDk7vkwaln&#10;8RPFkXga1udR8Uw2Gp6vHf6hZwHS3uLsWvmp9jKxK2SqxHfI+RsMqrg4zXZfEH4RJqfhPSvh1oOl&#10;W9l4Pvpy+qNGcbIBIryRbe5l3Ph8jYQDhuldZ4i+Fnh3xHruk6vqVu66ppSSJb30ErwtHE7o8sWQ&#10;2PLcooKnPCgduQu01omeTfDj416t8YLnw9p0Oow6FJL4J07xJfzWwzJPcXaTp5MTyKqgRlA5fa2c&#10;gbUxk6H7Jmnvq/7NHhy01m5l1CP7Lc2F3JcbXlnK3Uy7mIGOQemOPeuxsP2e/AkNpocceiwFdIiE&#10;NkySSMEj+TKAljlD5YwvQc46mun8G+BNJ+H2kR6ToFpb2GnoZWW3jBABeRnJ6nOC3607hyyclJ7d&#10;TxjxTbx2P7YXgDT7aGMWw8HaxZiNUQ5AeyZEbPTO1iOv3T2Neb6x4j8Q+AtM+NHjDQtevLRdI+Ig&#10;mu9Pljga2u4Ht7GKSJgQWxyuGBBHPBzx9SXvwu8N6x4utPFVzZx3WvWyFIrxmbKAqVICgjAOR+Qq&#10;hd/AzwReWOu2Nz4atryy127F7qMLZKzShUG45YHOY0PHpSF7OR5B8V/ijrfhrxbE/h3xHqEtxovi&#10;nSdK1PSBZQ/YUs72e2R1IA3FtkjOshb5fLYYG4kcl411bU/C2sfHnVNGnOn3VrrXhlYTFEZ2mgeG&#10;0G1x8xwu+XBGPunrnj6S1L4UeE9Tlmm1DwvpV5dTPHdTmexik86SIYRjvD4I+Ujv8vemzfBnwPJP&#10;fNL4N8OzSXbKJ3OkwAybMmMvhfmKhgBn+7xjNAnTkeG+PNP+z/Hf4sNFqL6Ld3PgTTL21ktXeOae&#10;7WfUVUKp/wBZt2g4GNvm4PXNeqeGNY1O8+AVhqXiI/ZtVOhA3i3HDkrGxYsOxfaPpnvXZf8ACvvD&#10;Nnqcep/2BpMd6sQiF1DZpHIEXopYckZJIGOMmtm90q11W0lhngilhnUKwdMqyjoPpyfzoH7OR87/&#10;ALPfxF0PwZ+zH8LEvtWjkWSwsdNjghkPnSzMzRhDGASq9y3+z+Nefav40v7Pw5q+kTeJb6PW9B+K&#10;VtaokLOznTnvbNCXGPuKkzMOx8sjPJx9eWPgzR9MkR7PS9Ps2QgIbe1VCiDoB6EE5yPyq0mh20cz&#10;TiOI3EpUTzmFTJMFB2bjjqCQc/7NUV7Nnxz42js9d8c/tA2dpLqC+JXutJ1PQ7XSpJop7if+zLfy&#10;2UqVEib94dT0AHrxr+LfEWs6d8RvGNrq+v3tlNefDizW5htfOuI7bVjKyl4YwcDGQXAfkbMmvrNd&#10;Njju1nUqs2cs4VVZlGeC23JABAxxTWsVkLZPlM6sqokaKcEgtt4Jw2BuyT0HSgpUvM+XfCt3JZ+D&#10;PElrrl5qnh240/xBZQNrHhuaSZ9VAVAr7SnyKS53qC23jJORXpn7Tkpuf2d/iOZ2Vyvhy/kWVHYR&#10;giNxGNwHVv4hz0r1ie1MokWOQwqzB9sGxX3hg3cY7AHOc57VxfjP4ZyeMtauJrzXNUTTLmxazl0S&#10;NsWkmd/zPhWyfnHX+7+SvYPZeZ4/4evhpHxt8F3Rhlu7SH4a3cE81rC8hV/tEEm0Mfvf6pgF4x68&#10;8ekePLeb4+/AjWrXRftmlNrelzpCs4MMwkKsojZewOeue1emRW58zhvLdRtYCLAVckhUbA/Hr0HS&#10;rMkCySBiFCjBAAwcjpz+J/Omg9kz500T4ia9oPwESxtNLvNI8b+GdFjtfsU1oZopJoY9ixoeB8+A&#10;Se3ocDPH/FNvE3jjwHcWOqeGrxfE9x4Pt7231SK2lk8q+VmYxRIg/dFd3Jyd+V4G3n64ISGbDYkD&#10;ZcRYBcnIyR7DI+nFKQLgfPIzAZJ8lmGCO2Vxn6UmS6N+p8s+HvCq+MvjjpGoa94fu72xl8B2MKyX&#10;trPBG2qRzMzBmbGGClex6H8eY+IngzxI3h742eE7PwjqF3fan4hh1vRbmyhISSEPas/7wt8uDGw4&#10;HPPHFfZEUoa4AZssFL/MGAQjoWBPy9Tj159KcNlwAY3RrXgZL4QqM/dIPY9fXikV7HzPDP2wNE1D&#10;x9+zh408M2GmXkmqapClpa20Ns0zbt0UhPyZ6BW+uKo/FT7V4s+JfwU1iy0nUpYLC7udQuFS0dRA&#10;tzbGEKzMByC7tnH8OMDOa98uVCOzbo0nCF8glNxBxkjcMjBxzUlvCYJmRTKkYOxdzFhgAEcknuT6&#10;fpQaJcuh5H+0rJqTeCNPh0ywu7y8bxFpVxH9liLtGLXUIbtmJ/hDCIx/8CzzjafMvjl8Ftb8MQeJ&#10;NZ+HWn/btM8YW09jr/hxcosdzOzbdQiXkCRRI/mLgeZhPmXbX1LLq0UWoW1r9otlkndkCCcbzhGY&#10;nbjn7v6mp7ecXEUUg2DegJK/e5ANApU1PrqfOWveF9dT4q/Ez+0vDV34h0/xXotsdGmTGy2kihkj&#10;lgbP+oYmSNg/O7B4G3J7j4C6Xrvg3wzpfgvV7O9N3oeh2EL6vdKBBdSEzZRAGOTGFUMd3O8cCvV3&#10;tzwrOJIgOFcZOfUnPP0pVQD5BG7q33sNwPzPH4UEqmo6M+WvH/wcGta1rfhrwLdarY6f4m1JbnxN&#10;FL5Zsbe2JHnlEdG+aTA4Ur93vXV/F7S7bxH4P1XwYND1a3v7O3QaLcWCkJcMFxC3mKADyoyhHG3r&#10;zx7hFc+Zu2tF8nytCnIR8crIy5wB7gU+1VhG7RyGQMS+HY4U99mRyo7duaQ/Yp63PMNR0XxRF8DH&#10;0fUrO48S69P4eazuxbtHE8szx7XUlnGCdxAIzjBP18rt/gH4o1PxZ4U1OHTrjR9I1jQrbT/GNqzQ&#10;75HtDF9nx++yWZFaNiBwEHXOB9TKm9CUVZdw3CQYJ3juQentUE0Kqu2WON2ZfuyxrgucZbI6fj7U&#10;w9gu58mal8HfiDft41GneHby0F341tvEdrb/ANoR28V1aw2sNu1uWSb5Sfs8bhyD94jHGT0utfDb&#10;xLdW+geIvDPga90++i8UjXNV0HU9XSVL8Pa3FtNuLuVQKZY3GM7tmMDqPpCW0T5NsST7VUFAiMqn&#10;PXHHv3qSW0jkmbzYkPmAK0kiJuf0XOOR/nvQL6uu58wTeCfiXpOrfFfxDoXg+K21HWptMutJs2ks&#10;3j3WqJE+zcxWORl3MrlSFJ+6xANYmrfBjxtJ4A+KuhHwze6mfEHjO18QWE81xZ+aQHtZZWO0qvDW&#10;7KPUP2xz9bR+T5sgWS3UxnarbVGwjOFA9gT+famXL2+mq87SQWsSptMkxWJAM/KNxHu1AvYeZ4H4&#10;jvfEXwn8ZfFDxza+G2jt7/QNPGn2zzRL9qvYZrnenyb8Ei5jGSP+WeRnPHoXxR0bXvGvwT8QaPbW&#10;4fxBq2iTWEkQk8sRyTQFSQcdVLgjjnHbPHTW9zoni6FraC5tNb+yzJLNFbuhEbc7c4x6H8q33X51&#10;3OPMJDDnaGI6+vt+VFyvY3VrnzJ4M+C3jL4XW/h3xH4Vs4zrVxY2tp4l8Mz3vl2t5LFAsC3sT7SI&#10;ZsKxY7X3ZUHpk2Pib8IfiH491y/Y3FodPj1jS9c04rqb2qRvbPG8kLoqN5pPkqvmEr97heMH6Jut&#10;Us9La3NzPDC11P5ERnkC7pCrMEBPrsPFYmi/EfQ9c1zxBoOm3sE2saCypqFrE20RO8ZdRlhznBGQ&#10;D05xQR9XS6nz9rnwW8ea54E+KekR2+k2994q8T2viK2VNZkItlU2vmx7vKGf+PTrgA+ceBs+bqvE&#10;ng/Wh8QPFXjfUoNLGg3fg1NEcLqUkhDwtc3DuTtXgl0T143Z7V634c+Iui+K/EXiHQtOvWm1TQ5I&#10;UvYRC6mPzE3pyyBTnDdCfu9s07x5f6RaeH7p9ekhi0cxyee91HmKNBE+4t9QaB+w8z54/Z1+Huqf&#10;ET4Z/AzW9YfT7Kx8I6PHNZJY3D3LzXJtzAjSMdvliNMnb8+/zMErs+a/pnwK8eafLpWmXFxpcWha&#10;T41k8WRXUV60LzrJJNIYTGEOEjaXkbvn3dFxXsXh7XvB/hDwVPq+jtY2XhZYknhntItsKwiNOcjq&#10;AMntXR+HtXs/E2l2mr6XPDcWd0gkWeLpIh5HHuMH8aB+zSPH/BnwS1fRfimni8XFhodvJ9s/tW10&#10;S7l+yau8rI0dy8DkiFxhgQrNuzkkYFavij4Z6z4u+Ks1/qtjp83g248PXegSR/ayrMlw8TOSuznI&#10;iwBnjg5OMV3Gs/ETQPD+qWunalfxWt3qE32azW7GxJZP4YwfXmneMvGeh+AdFm1rXb2w07SbUhLi&#10;adyQrH+FFxyc7eO+fagpU4dzwK6/ZN1qy+BLeArXXLe81STU7W+uNWvQy7ora8jmtognOQI4hHnc&#10;MEl8fNtHTa58C/E+v+IPH+oWfifTtKg8b6NFpd/aSWzXf2J4oHiilibzI+f3rkqV5wvIxmvcNJ1C&#10;HVtOtLuxeX7JcQrPE/TIbkAhh6flXMan8VNN074i6B4LuLHUJtS1iC6uIZzbg26Jb+X5u98jb/ro&#10;8cHPPTHILkprQ43Tvg34g0/4nWvjCfXbG7aw8Kt4dVHsmKz5nWVppB5uTwgUIMYyTuPSuV8D/s03&#10;P/CEeBNJPi3Zb+GtNvNGnt4dLCW95DMoVGWNpWMbx4JDbm6kcV9ErKCGV7ciLjHlDcrg9OR+ucY9&#10;6LaQDaiLGI9xUiE7lQgEnJ4z09Kdh8tPseK/Dv8AZrv/AAPrXhy/uPFsOqLo3hQeFPs66T9nS4i8&#10;3eZnCzH5yAoPuCf4jS6D+zGdC8IfDPw9H4oc2/ga6S9tplsV33MiQSQKHLO2E2TSjaOu4c8V7YLr&#10;KITHIrMM7ShOPrgHFH2hvOMRjO7GQdrbT7Z24p2Hy0+x4lqX7LVtq/hjxzol14pv/I8W67Dr93LB&#10;AkbxzRrCERCP4B9mt+P9g8/NV/xf+zVY+PPEuuavrXiC/uE1jQrbQrqwjjjW3kjgmaaKQggtvWSS&#10;VuCB8+DnAr1w3m6J5I0LheMMCnOcHORwOhz9ad9qDM/ljzQrhCYyDjkZz6Yz+lS0S40+x48/7Lui&#10;X8HimPVNd1jUG8RrYG9l3RROZbNYBDINiAAg28bDjPXmul8O/BPSPDnjn/hLo9Q1K/146R/Y5uL+&#10;fzcxCaSYNgAc75pCfXI9KksPik158Xr3wOdPtisGijWEv4L7zC/78wmNo9g24wDnceuMcZrT+JPj&#10;DUvBHhPUNb0zQj4gaxjaea1W58lvKXJcqdjZICnjHNIpRjbQqfFP4RaJ8YNIt9L19rptOiuUumt7&#10;eXYsjpgoW+hAI/GovEnwd0Xxdd+Hb7U5Ls6rorO0Go2txJbzt5iKsqlkYfK/lxEjn/VisLTPjnc+&#10;K9M8C3/hbw8ms23ii0/tAvLqAtxZWwC7nfMZyQWxt45B5r0SPxFaSi2CSRyvPCJ1WOVTlMElhzyB&#10;jr7igTjT+0jg7T9nLwZY6ZoOm29rc21hompnVrKCG8mUR3BDgv8Af6kyOSfc1Jffs8+DtR0zxZp1&#10;1YyXVn4nuPtmpJcXMzmScBBG4PmDG3YOnXjkY56u18c6VdarHpa3tp/aMvmGK2+0KXlRJXjYoP4i&#10;PLYkdulTSeM9JhhuZH1C0CQMI2lE4MfmEkLHu/vdMjtuHWmFqa2Ryll8A/CmnXt7e2kF3Y394lss&#10;15aXs6SnyMmI5Ln7paTt/Ga2PDXwv0jwb4Z1HRfD8C6ZDfNcTzSRlmZrmbcXnO5jlyWJJ7n0rWuf&#10;FulWOow2F1qFpbXsrCNYZJgGLYBIA9gy/XNXb2a5WJ2twm5chA77RI3G0A47807DtHoee2n7Pvgv&#10;SNJ8TaXNZPd6R4iuJr69sL2fzY2uHcu0iAjKtluoPGBVa3/Zx8ILceFZnbVpb3wyWfTb5tQlE0SS&#10;FfMh3qRujcRqGUjkBeRXnV5+034m1Lw7e6tZaRY6T/Znjy18GTrJP9s83zLmCB5AdqbNvnhtvOdu&#10;MjrX0q8yWxUHAV32KAD98k/pxRZCaR5d4e/Zr8H+FV8FDTobqEeEInh0pTeTlYEdNsigb/unCnHb&#10;B9eLGtfs8eEddn8dTTw3SyeM7VLTVyt5N++RImjjH3+Nu9z/AMCqhbfHHVPE1v4uuPCfhqz16Pw5&#10;qM+mTQvq5guJJYtu8iPyGwPm4OTnFdJo/wAYfD+s+LPFXhyC7hi1Pw/OkFwLmTy4yWijk+8RxjzM&#10;Y56e9IalFaMWP4P6DZ+IbLXLYXsWqWlm+nRTf2hcqotWJPlHEg6HaQTkjbxg81k+G/gF4O8IweGI&#10;bSzcr4cmmubNbrUbi6ETShhKf3jnG4tuxjqvvXZaT4z0TxLFeHTdTs763tJzDPLFMCiMu3IY9Afm&#10;49fWvLYvi9f6h+0H/wAIkuqaXdeGZfC91qzp5XltBOl1DAkby7jwfMdt2Ox470BzxJviF4R1/wCL&#10;Wof8I3feG49L0LTNc07UU1YXO77YLWVJtoh2jYDs253HGc4OK6u8+B3hC91LxLeyWTS3HiGwGmal&#10;vlYrNAOApAPUc4PbJ9aXwx8SbS88HaVr/iC6sNKGqQLcokeo+fFhhlAj7F3DAYk4GPx412+Ivhe3&#10;02y1A+INKj0++OLS5kvEWOcjqqMT8zDn5RzxQK8L3LH/AAielw6HDoEdpA2mLarZR2Eqlofs67Rt&#10;ZSeSB3681zOo/A/wfqlrdWd1pYvbAsrx2Vyzm2iIKspVAQMBkB/DtXRaN410bxbZNd6JqNrq0G6S&#10;1LWcwkKSgFmRtudp2rnB9R6ivNNX+N0PhR/iL4z1e6RfBPhYW9hahDxPcNGrud2O5ngTocEN1xRY&#10;UrSdzrtS+CvgzX9RvL6/0PTry9vruHUJn25MtxCY9rj0x5a+v886fhz4ZaF4V1TU9U07ToLbUtXd&#10;JtTuVU/6XKqRpvI3HB2xKPy69+G1XUPire/D59c03+w7LXDaNdR+HLnT2nl84KXFqswlQZZerlMj&#10;j5a6u9+J+i+DLOzTxHJFpepSWv2m6gt7aVxCgYqZH2KwSPIPzMQODyaVhe4t0RaP8DPBXh6e1uLD&#10;w9p1tPZyiW2dLfJhbaikrz3Cn/vr89fxV8ONB8dnT/8AhIdMg1FtOu/ttosuT5T4wrDBHYfpWZ44&#10;+Imk6T4ZuJxrMenXd1ZlrK4jj+0fK4+SUIpyVJHBOM4PpXEfAL46WviX4YfDe88U6zaDxR4s0ddS&#10;hiJYeao+ZlX5eSqtk9O9A04R2R6RbfDDw5beJ08RJpkMesrD9n+1Rgqxi7IeTwM1PrHw+0PxFq+l&#10;arqljFfalpbCS0uZQd0TEYYjn+IYBHsKwB8efBb6ZbX667ZG1uNTXSI5PMYBrouqNGPl6glv++fy&#10;ks/jl4Pv/D9/rMGtWjWNhKLe5Jdg6TeWJTFt25LbOVH8R4HWgadNHQaj4I0fVtU0jULzT7W5u9Ll&#10;M1pPLCGlhZkZW2uTkDDDj/Z+mNqGExoAW3NgZIGASAB0/CuT8L/Fjw34v1i+0jTdQS61Swne1vLe&#10;JWP2eZCVZHJAwcqceowe9dcshPDDa4+8oOcfjVItKO6F20FM96N1G6ixYBMd6NtG6jdRYVgIxQBm&#10;gnNAOKLCAjFAGaCc0A4osINtKBik3UoOaZSFooooGFFFFABRRRQM5D4qeBrX4jeCNU0C8Xcl3C4j&#10;P92UD5Tj86/P/wCAmpW3hLxx4i+GvidfI03WUfR5vOPENwpPly47/eYYyOvWv0udSYn24DgfKSM4&#10;PrXwb+3L8Mf+Ed163+IFhEYIZ/3c5iTHlXQKmOTOed2W4wMbepzx4WaYOWIgqkX8Op8/mUJU5wxk&#10;Vfl0a7pm5+y74mufhJ8SfEXwo8Q5gLXby6Y0j4ATjy1AxzvGT142988fWUnnOgXPksRhyhyVJByA&#10;exHHP6V8OePruT4nfDPQvixpLBfF3hgRLq6Rnc+1Puyk8ejcY/i68c/V3wU+J1t8XPh/p+u2vli4&#10;dRHd2/mZMU4A3gnAz1U9O9fmmOoWXtoLXsd+W1Uk6F/NPyetvkRax8FfDWv/ABS0Lx5qsL3+v6TZ&#10;NZWSzzH7NF85YSrCcjzeQC2edo6YrvPtJQ7pJFdNnBC4ZmHXj8q5b4qePLb4deAdf8TXBgaLSLKW&#10;7USPy8qr8iAY/iPGe3oa+LLH9tfx2PgP481mS6sZPGun2trrVoDasALWd5BJFsAONgjT5++7oMVn&#10;hsHiMxXM5aJ2PoOaK0P0CEux1VyikgHG7nJ6Dp9fyqOW52PuR4+8almxl/Tp7Vx3gjxNc+NPh5oO&#10;sWt5Zf2je6NHcPOi7zA7wlhIYzgkBhjbkZyefX4n0r/goV41t1urnUdGtn03RrW9stYcRjMOqoGM&#10;Aycbc+WfXO//AGedKeV16/tIwdnFk83Y+rvjV8C5Pib4y8G+MtD1yXw54q8KyzfY74WUd3HiUKsq&#10;vE7Lk4RcMDxzwc15jD+wPoqaf4ctrvxTd3c+nyazcXUlzawlb6bUUjWRyMfLsaJGUc9xnnI4P4pf&#10;tx+Kvh3ZeBTNFpSau3hyHXvE2n3qbvLjnaLyo4tp67WkJJx0Xitf47/tT+O/hx40ZtG0qzsPA0cF&#10;pqFlqLWYeHUVdQzrJIjsYB82AdjZ2njivUp4bM6cFGk1ykP2b3NNf2CtGj8Lanog8ZSta38OkW1z&#10;cR2iRkPYys4ZVVud+9w4J7qc/Lz6l8Lf2ZND+E3xU8YeMNDvjGviBSq6WxzFZLkF3Rs9yQduB25r&#10;wv4mftxeLPA1x8Xba18PHUn8OPaf2Rqmn2BksAskIllMsrFSud6qMg/cY+w9c+AHx91z4mfFTxlo&#10;GtS6cmm6LYaPLFOibTNLdQTSSKACehVBye3vgFTD5pOLhNq3yLUoJWR9AieNQr9EkYBSAec9D7A4&#10;605JhJv2fNtbZg5BJHXHt718faV+0d8Ste+EPirx5pptLmLwn42u9N1O0ez8sS6VDtLlXYjaQCOQ&#10;D1rlPGn7WvxL0b4X+GtXafT7DxD40vLnUtGsIoFmNpo8Khl3EH94XDY3ELjHQ158cnxMVay+8HVp&#10;rdn3TMQ0sexl81Oc9v8Adz78/lWR4t8H6R488O6joOsWkGo6TqKtHcwTgvujZSDs5GxvRucYr47v&#10;P22fFM/jf4Q3uj6dHrXhbxNoa6le6dpsIluYboxzLJGxyDtQorFsDO7oMZPuH7G/xV1f4xfAjQ/F&#10;PiIwHVbiS4t3ktyCrrHM4XOOhAIBHtWdfA4rBRVeyRV1JabHo3w2+HGm/CrwPpHhTRHuBpmmQ/Z7&#10;driUySiMMSFLH0zirPxA8W2fgPwfqGt3kwgitIiQznkkjpmuhkkSLbvkVS33Qx5Y+1fIH7Vnimf4&#10;rfEfRfhFoEzNdswmvthyjISpAPptCtnnvXPQh7arzy1XX1ODF1vq1J8vxPY5L4Was3hPwH4u+NOt&#10;NjX9YkmsNJSU4ZQxOGDd+3btV79hj4a3Hinx3P4y1C3L2lgreW0i7t125JZ8/wCztHH+17c8h+0f&#10;r8PiLxTo3w58MxLJo+i+XYxrE/D3vAPGO2PU9a+6vgn8PT8Mfh3pWiLtE6xia6ZVwWlblhjPGOK+&#10;8yrC89XmqLbY+UwlP63iFFbQd35s7q23FWZiCScEgY3EdW/H+lTUg44HA9KWvtWfVa9QooopAFFF&#10;FACE4pN1KRmkIxUkig5paatKTii4xajlkZGiCpv3vtPOMDBOf0p26obiRlmtQigs8pXcf4RsY5x3&#10;6Y/GkLqEd5HM0apJGS4VtpfDAENzj/gP8/So01ESxLMkbeQ0ZcSsyqODjnJz756V8yfEy7udI+Ln&#10;xCt55bmztNb+H6XWlGPewF1CbkSFMDh18yI4/i39sc+f63f6jN4P8C6oyf8ACWX9j4L08XXhjU4p&#10;orm9kll2ia2lBwrjY5kQqeBEM0+ZozdXldrH25JfhVuQih5YmKqjHaGOzcMnHAPTPNcH8KfjVpnx&#10;n0DxFqPh62kY6RqE+nmKdihlZY45YXBK8LLDNC4ODjeRzjJw/jx44XSPAd9o2n34sNY1I2+lQoQ2&#10;+1Wd4ommwAf9Wsu7Gfm243DkjzrwvA/wO/aEhs59QguPDvjHSlt1ktYGijtJrAm3g3AbgWMLRRls&#10;rkx56AUm2yHXs9j2X4Q/E/8A4WPpuq3NxZJpNzZa3f6IbQ3PmsZLWZo2bO1fvAbsY46ZPWnfGr4o&#10;P8Kfhnq/i6HS/wC1206Iz/2e9yLZ5E7ncVbH5GvlfSdIu9V8HeLf7CGoJ48tPiRc3Vu9rvRWWa9W&#10;UuQQBtMZcd/uk98VJ8a7+TxT8Pv2jNH8T6fdXHim3ubz+wUmikdG00W8JiMe3jG5Zc+9Fifbvsfb&#10;cM7CMOyOm7p5mAB15OCcClN6FjMjIVjUsGYkDgKSSM9RwOfevlXx3qUNp8S/HtlcvfwaVr3w5R9P&#10;gtnlBe4iecSpH8p2uoeHn/a6Vi6Ktl411j4E2mrXF+9nP4N1O1vI55ZY3WZBaCBZQBw2DN8x64PF&#10;Mft32PsB9QeJYWe3b94FGxXUvuOOAM8gZ5Ofzrk/ip8Rh4E+HfibxJp32O/n0bT7q9EMl0EWVoIm&#10;kaPcFbB+UAkjjI69K+fYINLsfG/xrvV0u91qXw7PbT6RZxXU0bEpaR+YiPg4GdueDmsd5bi8b45w&#10;Q6dd6NpPirwBaT2Vk8LrCLuSG9juAgOdzDzItxG3PHHpIvbvsfWHhXxRJrfh3TL2aISXt1axXMkd&#10;u6MEDke/QZJzgdDWn/btmkskctzBEY0EjMZl2hSzDOc+iMfwNfKvguxt7D4heC59J0iSCLVvh1ew&#10;atb2/mFftIa1aBXY4G7AuAvA6muc8E+ELOLQvgRL/YWoyXMet31rrazWc0o+ztb3O7zgCcgSyW6q&#10;W/vE9sUB7d9j7Ji8RWEtrHdC7tzaO+wXKzo0RPJHzZ7gD86IvENnJbW05ubbyp13LOtwrQnBwwD9&#10;yBk9Ox96+UtFW88H6r4w0nT/AAjNdeHYPHMLwfaLCYQWmnSWMKPKsbEeYBOsiYBH3c98VgReE9Si&#10;+HvgiwutA1AyaD8TTNJb2+jXTobQpKhdo4y5CYmRsE4O3HvQP6w+x9o2WsW+pR+daTQ3NsSVE8Uo&#10;dS+eF4zg45OemR1rzBPjnqPiKPxfJ4N8O2XiP/hG799Mngm1Y2s8k6Fd42eQ+F+bhsnODWR+z7ox&#10;0Lxh8WtOXTbzRdMvNfW/sLea0nhhIkgjQvGZFUEFrcthOF3Y7gnh/Hfhy48Wza94h8KaZq3hH4np&#10;em3hayUxW17tZcNKDw52I5z15NNFuo3HmR9Af8LH0F7G7luNWsLc2Plreot4u62lYH5H3bcc4AJ6&#10;88DFc74z+I2pwaP45uNMj0+NdJ0Q6jYXC3S3bXGI3Zg8C42jMe0Esc8+leVeK/h7dD4+2um2KQSQ&#10;ePNLi1DxBDcRo62x0+aBlmAKnmQzSRleBnnJxipPE3h/U0+JvxmlsdDuksNR8D2+mWkkEIRZruNr&#10;5jHHtUYIW6iBPOcChmSlUkrnsHws+IUXjDwv4cmvb+wPiC/0q2u7jToJAjxl4y4xHkkDqCeny1mf&#10;ED4m7vh/4uvvCep2ba3oulT37RELK8RjViVddw2g7MBuQcNxwM+Q+HfB2t2PiP4MajB4auHMfhC/&#10;0vWFCbFe5MFuIIrgkjODFNhuNu4/3uMbRfBHjjxBfxavqXgaXT5dR+Hd9ok1rZQIkdnd78JEQ0o8&#10;wkFvnP3uwXHIivaOK5Wj6C+Fnxg0bx1peiQjWLG+8Q3OnWtzcWVqcSIXi3s2GxlRnHGcfiBXZRat&#10;aatpr3to9vfIkbFJY3EsRYEgrkHkgryPevCfht8N9e1PxF8JdXvfDR8Pz+EdBntbu5uljWSeSWKC&#10;PylEbHA/cZJbOMjHevQ/hHpr6F4NmtLnwnB4JxPcY06C586Igtnzd5C4LZ6Y/GmaubcOY8U8YfGz&#10;xzB4H+MU39pafFP4M1mDTYXtLAxNcoxgJLEyNt4nA7/dP97j6thaSKJBKodm2h5M4ydnJA+oxj3r&#10;4+1H4d+JPG3h39ozTNG0me5uNd8VxCzYvFGrxxRWbvIpZxuGUK4//VX0roWo+Kb/AMT39pqegnTt&#10;CgtLa4g1F7uOR5pmSQSxCNM7fLKodxb5t3AGKBUpOSdzk9L+IurfEb4g+LvD/h0R6Zp/heQWN3qs&#10;0DSyz3jIrtBF2jCKQWYh925cAYOdTTNX8QeAr/WJvFmoRaxo1xPa22izWNhIbyZ3DlllCZB5wAQA&#10;Bg5zu4wtI+Gmv/Dj4k+LvEOgNHqmgeKHjv73TridoHhvAio8qOM/fVVBXbxtHNchY/CX4g6XdeLd&#10;Q0y6itbrUtQtLrS7O91WeVLe2QsZ4UbPyE5GGx/F045CFWa0seiyftG+D4fDK67LcXMdmusQ6BMp&#10;s5/Mhv5J44fJZfL7NKhz3GasaD8d9E16/wBPsFs9Rs7+9s576O3vLWSEmKCRUnxvUZKb4zx/fHSv&#10;IL34F+N5/BnivRbCLQRNqvjGz8XWDPq9w7xNFdW08sLHZ8xH2YLvzz52do2fN6b418Ca3rPxF8J+&#10;NNIubBL3SNP1GwutNvLqQo32o2xPluVIAU23PyjOR0xQPnnLVHW+C/Gmk/FvwTYa7pbM2k6h5gjZ&#10;yUc7HdD+qGvmjS/FXiG4/ZW+Mmvaj4ivL/WdAvNdW1vlnMTxpYyyLEiHnbuCHnnGRwcV7x8E/AOs&#10;/C34Vad4evL2x13VLKSd0kjjNtGVkldwgGWxt34z3x2zXBWv7PXi1/gp8Q/AF3rem2w8XXWrXC3y&#10;Wm77IL2SRyvl7x5mzzAM7lzt7Zp3JcJS1Z6d4J8PNP8ADDw/p9xf3c/n6fC818Jj9paVo9zSb/qR&#10;2rwb4A/FHVfDeieHtD8eanNPo3i61/tPRfEM87gRyyMd1hNKCMSLujMZ/wCWmX4XZz9FaJoOr6N4&#10;WtNNbULc3trbLbw3kUOVAAUEmPd/s+veuJ0H4ARXPwcT4f8Ai3UrbxFaQRKlvdRaeLUwuoGyVV8x&#10;yHRgWVgwxuPWlcl05HLfB74hT+FNP0/woxuNf8YazqGtTW9pfX7gJDZXbQPvdt+w/wCrIXH8ZGfl&#10;yfUvhd8U7f4oeHLvUbbTrixurC6k0++sJjmS3u4yPMiPAyBuUhu+egrhtB/ZjHhiHwdd6f4mk/4S&#10;Tw1LqHlavdWfmm5hvLhppklTzBubmMb938BOPmwOl8NfBmbwbPpraL4juLaP+17jWdZE0PmNqk8y&#10;7Xy28bBwMcNjFBvBuKsZP7QOtanBa6FBHB4nh8LXUso1TVvCzKl3aFRGYicncImzLuKg42DPUVPK&#10;unfETwPpeqaP47vo/CclqSmp2F2qm5TOEkEuzO9SjblxyT1GK6PxF4Y8Wz62k2jaxp6abJp/2SSG&#10;9sGmnglBbE0UglUDIchlKNnYnI5B5J/2djp3wy0PwT4e8STeHNO08u0xgtQ5mJDEDG4BQGdmOM54&#10;9KDGcHJ3Jv2atd13xF8GdH1LxDdXWoS3ks6xy6jxO0QuHij3jaM7lUPn/bx2yfJ/B3jGX4afHqaa&#10;e/u5/AnjO/n0SOO6k8yDTtRtXYIiE8IJQ8pJ9Y1HPUfQvgzwHqHhpdRk1HxHca5dXRgWNpYRHFbx&#10;wqAiJGCQMnexOedw9OeFvf2YNN8QfDbW/Bev6xLqOn6lqv8Aa6zwQeRLBN9p88lTvY5OAueOM+uK&#10;A9nI8isfGy65+0p/wk+tNcTaHceC9T1m10q4Vhi1triONZFA4DP8xKkcfJyc8el6D+01HtGp6tos&#10;cHh6bw0/iYajphklSzgRC3l3W5FCsyJIU2k58qQEDjPUeJf2f7PxR4+j8ST61d28EelzaKNNt0Cx&#10;Gzm2+bETnodiYwBghjzu4XR/2fNP0vwld+FZvEWtap4Zn0+XSo9LvZY2igtJE8to0KorE+WWUFi2&#10;MjGMHILlmtEeZeKNe1bWf2hfgdd6hpVlprXlnqd5b2VpdlpndrGJykqsiD5T5ihsn7hOBnA7fRvj&#10;zdz/ABLsfBlxo1j5+q6HPrOmXFtqaOrrB5SyRygLhCTKNpBbhW6YrQ0D9nqPSLjw9LeeNPEmttoM&#10;lw1l9vmhkIWa2WB1ZjHuIGHZcEY3kc4FZ/gv9l/TvAGq+Fr3R/E2rRDw7BdWlnbyJA8YguDCZEOY&#10;85zCCCScbjxQTySvcyfCP7Tl5rNp8PNVv/CYsdD8Zak+jR3EWpfaJrO8H2jarxLEAUb7O3z7hjI4&#10;Ne23jw3kLrKIigiLkM2N2Cp+U5HynoG/yfK9N/ZutNE8P+EdJh8R6vND4Z1abXLOVjGrPcs0hVJA&#10;qgMmJpBj9a6H4VeCvEOh2HiWbXNW1ETaxrdzqMNrNcpcfY4JI0RYEcpwisrOBgY3Y57hvSUm5c/y&#10;PlzQtY0DTfiJ8XPDOtxJp+ia74zl0m51i/QS28Ia2t3FsGJIh3+dw5IGV6ccfSmpxWnwl8PabpPh&#10;Oy0fRFWEWqXN8/krsiTcirtQmUnL88Y57moNF/Zp0Gxj8XRanqmp+ILbxXIbjVLa/MXlSTlFTzkC&#10;oNrAImDk4xToP2cNKhh8LqfEviO4n8NzltPu7i9Ek0cJQo8G4rgow2ZyCcIoBFBioVLanIaN+0L4&#10;i8Y3Pw0i0/QrGyfxpY6kyPfTMZLK5tU3KQgXDq3PO5ccfQ0rP9ojxVB4a0bxLcaZpbae3iZfCmp2&#10;tqzmQzm7+zG5VtvQfeKY4zjcetdv4c/Zk8PeF9W8NX+n6nqlufDsl4+nWySjyYftKssuFIJydyk5&#10;JGV4AyaH/Zt0KPwgfDa6trC2La9/wkO6KdRKLj7X9pb5tvKk4XH40CcZ9zlvFvxw8Y6dd/FRNM0X&#10;TWn+H8MV60JkeRb+2kg89grbV8twqsNuG6decVr6F8aNV8R+LoNI0+1s7G31DwTD4rtB5ZZ0aRtp&#10;R+RypI+uecYrG0D4fvrXx8+JF7rdvro0PVYtMjtwfltrgwxSRuCAORwpbPXcOmOfTfEXwZ8PeJfE&#10;mnau6PZXVhbGyU6fMYvNt225hcD+H5BgZ9fWgfJJnkdj+03qOq6R4L1G4Fn4Z0vXvDtlrQ1LUYi9&#10;s08sio8LuMCI/Ou0kHdzwuK7z9oLQNV8c+CrPTNA1TToNe+1RXdnZ30xSLUWiDuYPUBgpw3I4PYZ&#10;p+n/ALNHhPTPCmmeG1lvptHs7Wzs/sVxJ5sMiWzh4iVI4IO7v/F3xXY+OPhvpPj+1so9TWTzrG5+&#10;12l1G22WCTaygqRjGA5xQP2cj58f4sX6aH8S9U8K+GYfCnxJ8N2tnda1ot9YmXz7URyyK0O1kGWV&#10;LnGM7vLX1rXl+PV/cXWkX2mT2uo+Fta1Ox0a0Nhp3lstzNaNcyTZMh3qoaFccfMXGfl59F1/wZc/&#10;D/QvEGr+FbV9e8X3yIkdzqU2+VlSNo4hI+DvWMyu4XjO4jIzmq3hv9nTw1p3wv0HwRe2yz6Zo+1o&#10;VRnWSKTY5LK4bhvMmlYEAcMq4OMkJ9nI858W+OfGjL4MfxZ4c06FoPHVtpKSahaM73CSqRDcQiNi&#10;Iyu5sg7geORzWLqfjK68OftAfETSdN12bw/ca7rOl6fFf3cINrDJ/Z0kxDFoSFZyVVBuG7BOeMH3&#10;a++A3hbVtL0Sw1AajfQ6RfW+pW7TX8u83EIAjdmDDOOfzqnffs6eENYv9evtUtZdSuteFv8A2j9o&#10;uJWjlaGJYo5FXf8AJIqq21wcje3Wgfs5HifijW/FfhXx3+0X4g0PUo7S40O00i9ZJIZXF6IrNndQ&#10;ekWdxGVDdBx6ey/ErXj4h/Z+8Vai8MNwtx4XuLlY5onaJi9k0it9zpuOMf14rTf4IeFlh1OKa3nn&#10;/tewTS74zXs3+lQRpIkaud/3sSkF+Sdo46VtHwHo9x4Ij8KSIZNJiso9PMBupdrRKoQpu3ZPyjH4&#10;0GihZanznbS+L2/YyvFit/DyeHx4Em3XEdxLuDHS2bcIvJ42OQMbiTjt0r2P9nbVbW1+DPwzs3ur&#10;aOa48OaeYEUGNrnbaQ73UNjPzHnGcZGetbtl8JvCtl4Kk8IWumoNAkgNtLYCeVlaJuGXcXBwQMf5&#10;xRpvwr8OaTPoJtNECTeHbd7bSpLh2lW2jfaCiAyekaD8BQaJW0R5r+0/4PX4n634T8IoYbfVLi21&#10;HU9Omk+/HcWwgKMMHnDSAEZH3s9q8L+JXxQ1D41fs2azqV/bzad/wiOlRnVYXXbJNriSrmNNy4cR&#10;iLJ5GftC+nP2PdfDnQ7rxND4hmsAutRRPFDOWxtLlCxQBjjOxc+uBSat8L/DHiHSNV0i/wBMtrvT&#10;NTlknvrIj91PNIAHdwOp+Uenf1oMJYdzfNc8N8VfEvWbTx58Q9ITxMbGGTwBbeI9NjaWNTaXRa4i&#10;kVFLKG/490Jw3BY9MgnKi1TUPHPjP9nyfUdWn0++v/CGrtNdwzok5lk/s5dyspYZPzNgg524z1x9&#10;BT/CPwvdG1a50LS7x7WKa1gF1aq4jt5ZC8kS5zgHKj0+UcCrNp8P/DlpNp11FothatY4S28u1VWj&#10;jAICKAOACQffFBPspR0Plrw/8U9W8RfCjTLG98W6xH4me01+C2k02eOGe5ezuFjgeeZsY+UFgAp3&#10;eaRkbctt6T4x1rxf4s+A0Wr6/cx/2t4fvZ9YsIb1VU3MZtUic7AcN++mPP3tmOMGvpOHwNocZUR6&#10;Vp0JUkkw20fzA5LDBU4ySScdadF4G0WC5tLlNMsRc2yLGkv2RAVUBsAYAxy2fTii5SpyPjjTPFep&#10;W/ws+HvjG88Y3Ta7D8QYNFl+0X7RRy6e2qGzcNHuXI2ESZOcdO+ak+Jviq2j0X9oKeLxRfGTQLiy&#10;1HTFt9ccKjy28cpSNQ/A3Ssp/wBwHHOB9lweFbK3sfs1taWtqFAZfs8ZiUSA7g+xSAfm+bk5HPPN&#10;WPsymWdUhMckzFpBLuKS5XBGc46Ko9scDmi5qqV1qz5P1TxDaeFPirHJaaxe32n6v8Pru81WGO/k&#10;uFe4txbmKReX8t2E0ox/F15xiuYtfHPibw/qPjXUvC3261tLzQ/Dut22nTTT3GyE3E0d6VYQ/wCs&#10;2PESuAfl9+PtmFEu5GdXVtgEZPJIYE7lIboDx7n8qm+yKoJjwrjJViOFPYYBGVHpTJdCTekj5l+G&#10;y6XP+1La+I/Dller4ZvfAxRry4tpovMm+3OWz5ijkBBwP73bjP0jfP5NpMyurlCXyU3cbgWyueQF&#10;c8VYW1ZY3AdfMcHcxUnBON2MngHHTNPeNlkZ12hGfdJlcnbtA2j64Bz7U7GsYuCsz5R+CnhGOdPj&#10;t4fOh31rFPqupxaLHcRMqCzMUe0W7ZG1TJITtHtzWN8KNIu/+Em+Bkd14W1axbw3pOr6NrTy2czJ&#10;HIUgCRNjO7OWIY9OeDnj7CuUztAYiLA3OrAMg9+4ycZ/3aYqJGyG4uVBm2qSjlFeTBGQQRyQvT2H&#10;4yS6fM73PivT/C+qaV4I8HXy+FNRg1rRPiTc6ixsdPkF1/Zzy3TE5fBZF+1LlQcMEHAzxrfEjwB4&#10;ofSvjd4Y0zwvqd3L4l1K213RpbQZtQ/+jrlZDjy3PkSOy4P3sdsn7AgRb2COVZJIlba25JCTkE5H&#10;OeP51Fqk1ro0Et9NcJbwx7pS9w+IoztYs2PoDxn1IoMnQl0kfP2t+G/EVh8dP7Z0HQLiaPVdatIN&#10;Wj1WzWeD7ItuB9qt5vMHllCHDJtO8snK7cH1X4a/EqH4m6df6jDo9xYW1pqtxYW8N0QGuPKcATJ0&#10;ABAY45xjvXWW3kX9sHj8t7SWMeW0Llg0bJkFSOmdx57gCuY1f4U6VqnhnS9Dt7m+0O20+dLmKfR5&#10;jbT+YoYH5+Tht5yO/rRc1inBWbPknSrDUb34d+NrfTdIu9XWf41jWFk0uHzCbaC6tZnlIJGMmFkx&#10;njrk4xX194d8T3nifV/EOltoWp6THp6RiC71GIRx3hl3ndGMn7hTB5/iHStbwl4R0zwXoUGk6TbR&#10;2tlArKqgfM245ZmOeWJ5Jq5KpIIbfsULucy4IwRg5PTAJPviqKPlb4neBtc8UW994l8JeHrvwh8W&#10;jem3gkgVhZXkYkjV2lPC5MeWyQT8p9c1uXfhrxHoXir44Xmn+DW1S+1aSG50i5e3V4Z5FtIo36kf&#10;xr0z/DX0fFOly6CG5E3ljerh1ccllBOOvQ9/5VNPAokEjM2zA6PtWPHcAeuefoKlkuipO9z401H4&#10;ZeONfj+K1vofhu80OTxLoeh3lv5cAtbY31tJM91EBvO1mBjGe+f9nnvtO0rW9Z+Mei+M0+H11YaI&#10;fB17pt1aTRKkv2szQSCGRf4h8hCvxnLcV71Hq2manqV1p8N5aXd5aFJZbSOTzGiJJKuwz8ucHH+6&#10;auxJHNlwyyHdv8xlP3+3foPSgXsF3Pj34ZfDPxT4B0z4P6xqnh27vtI8P+Hbzw3faRJb+dLFcSTQ&#10;tDdLBuO8ELKhBI2gg5OeJJPgZr3h3w54RsW8PXlzbQfE8+JbfS9OVJU0yxaF41RmcEFVaQyEAD+7&#10;x1r6x1TU7WxubS1nvYbW61A+XERJ5bSyDHCA57ZJ+lW5zFBbzv5cjmIMjlG5wcZJ5HJGD+FAewXc&#10;+fPBy6l8Jb7416vcaDfWenXWurqmkwyKiJdSvDFGVjKLnazwKxJzgOR3JOn4r/Z//wCEu/Zo1P4d&#10;314tlPq9nJNcXc6bore9kuPtRdxuBP7xgBjoFx6V7PNfafeMtil7YzHPlLC8yyNuABB2k5JB7e45&#10;qS4vUtYJb1omj2FzLvfBjxGSeOQfuLj60FKlbqeDeO7P4meMvhNquhQaPdad49aBhb6/pd4v2USm&#10;IRfaEchSTtydmO/Ws/xP8G/EUnxHvNa/sW38X6PrHhi20vU9OuNcnt54ZopJXGXQYkSQzvlSv/LM&#10;dM4r33QfEOmeONNlu9MvE1KyguJrV5YX+cyxOUcZBA4ZSPwrVjHmSqC7mZQWVJSvye5C1SRDpq+p&#10;4Tpvgfxr4C+Jl5e6HpdvqvhbW9EsdPW0uNQCHSZbZZ8RKTGxkQ+dgZxt2nruwOR8HfBfx94P8IfA&#10;J1062u/EPgKSazv7E3yhZrWa1mt/M83y/lwWSTbg/wCrC553D6nkidcNHCG2vvKjA3NggnOeOtLb&#10;wGKJFZSdqbAzj5iO/f6UWGqKetz5Tl+DXje28J6JZzaJbM2mfFC48XPDHeLhrF7q4n4/d8lBcIoX&#10;q3lZ+XOBkfGPwbrejaH8TdXEK6bd6x4l0XV/CcizIkRvYFt44S6lccvAZDGSNwYqSPvV9gm1O8MH&#10;Ix0xkdPu555A5475rG8Z+CNL8faMdL1uzt9Rsy6SmG4jLKJEYFXXkFSMHGD3/OWQ6VnoeS/ALVrT&#10;TviL430/UfDOseHvGHiC6HiC6TUoojBIhQWyeTJG7cBbYZyASWzjk17rE6up2cpnqeue4rA8K/Dz&#10;Q/BcbrpVp5Urwi3NzLI0s5jV3ZE8xiTtUyyYH+1XRlPn3A4G0Lj6Z/xpo3guWNhKKXbRtpliUUu2&#10;jbQAlFLto20CEpQM0baUDFAWE20oGKWigYUUUUAFFFFABRRRQAZrl/iP4FsPiP4Q1PQtQjjaC5iI&#10;Quu7ZLj5HHI6HtXUVHLCsykN9QfQ9jUy1VmRKCnGSl1Vj8z/AIa67P8AAT4qXvhjxZEBpF9J/Z+r&#10;2ch+WWI7hHP9MnOPbrzXoXh7wb8TPgF4x1e68GWkWueD7xxdxRW+HMpfOGxzt4wMc/dzXsH7Tf7L&#10;cnxb1Ky17QGtrbxBEvlzmfhbmMYwuc/KevPOPSvno/CX49fDZmfTjep5LNt+y3ZmSOPjCkYGe+On&#10;evjcfgZxqzqU46P/ACPlXCvRaUovljs0eial+1XfpEukePfhlfNaSOEuWNv5sYB+7wQM9DUGtfEr&#10;9nz4iXUq+JtCt7O6ks5NO2yWz26i3ypKsI3GegxnpjjvXmM/x++KPh+4tbfW9MbUI4H37NU00yqS&#10;OvzBh7U/UP2g9H1+3lg8R/DnQ9QNzJvml0wfZpBjoGBVvU9/Wvnlg5wjeMWtb9TpWYST0n8pKx9I&#10;/CV/gn4RhutT8E6xp2jQ38K2jrNqDY2J/q1CSyHGMt0xnPPapbr9nz4P+LdL8VadNp2lX8Hia9XU&#10;tUigu1cyXAVgkgKkbeGbjv8AhXzPHr3wM16Um78Oa94dkZRn7A0boxHThkPT8OtGmeG/hLqQluT8&#10;SPEmjzKcRrcwCPjnp5eN2Pf1965Vh6sZSmptN7ndDM5pe8ov0bPrV/2aPhvdX2vXN14Ts7sa1bQ2&#10;NwJPnH2aKJY44hknAGGORj73tWLqf7G/wov7ywuJvDSxm2gjt9kdxOA6Rq4UECTbxv7g9K+drTw3&#10;oWpzCKw+Pt5awxf8/UTr16YPmc9K2P7E1Hw7Z3Emj/tB2k0h2gxtd7S/XHXdjqabhiP+fjNf7ThL&#10;XkX3n0Zffs3+AL3TfGFinh9RB4rSFdUWMyn7R5UeyEvufHy5fGMZ3c9BWbdfsnfC+48RXutHw3HY&#10;anceUN0N3LbgCONEj+VHAbaEPX+8a+fxceL5FAn+OulocZPnaiSy/wC6Aoz/APqpV8IaZq8gbU/j&#10;wgmHLPGXcH6fMKj2dR/FUYf2iulL8V+p9P6P8F/Avg/wfrfhuw0bT4PDesSTyajZyzySLN5ygS5Z&#10;nJBbav5fjWLa/Dv4UeFn0W9NtosUmkaaNHsPOlDLDajd8gBJ7Mea+YbjR/A1peyW9/8AGPU9QtlI&#10;DpDaOA34+YcVn3Gh/A2y1XZJq/ifxJZOv75bVGKoe2Szjbnn1zg9MUo0KspW55WM5Zm9owivV6/g&#10;e92kP7Pnw817TtQsvssWoaPHKbaS1DyBUdSJEG3jB3Dj2rJ0L9pT4V/CbQLXQfCWh3H2NEMi2+n2&#10;TW8QkZizN82eWJ7Z6fSvHIPF/wAGvDsVxFp/w6vtUSJSIJtSu2UnPXhSPQdc/hSxftMWWkbF0T4f&#10;eFdKbaEV77zLqXjoU67cZOfXj0rpeEnUfJK7Xnc55ZnVStKUY+mrPVn/AGsPHPi5nt/BvgK4ml3B&#10;TdOHnEQbOMgxoFzg9z0/PmvD+lal8BvBfin4jeMoY4viBrDvb6ZAz7pLctuBb3HzLxgdPeuVX44f&#10;GLxwWi0WXUniRCnk6ZZeVFGW+6S20f3Tjr36VZg/Zo+MXxNuoL/WA3meVsa41C737Cf4xGQOeOma&#10;9HD5fL4IxscssZOrZR5pv0Nn9in4PT+L/G8njjVFN7Y2snm7nT5Z7xyS8uc8bNq8c/e6jHP34qeW&#10;zLjgndu9TXG/CD4fWvwv8D6ZoFisUSW0Q89U5Lyn77k+55x29TXak59h6V93g6H1emk9z1sDhvq1&#10;Hlas3qxKWiiu09EKKKKACiiigApCM0tFIQgGKCM0tFFhjdtMmiMkZCNsf+F8Z21LRRYCMwRtNHIU&#10;XfGfkYKMgYxjPp1qAWAZVWV/OQADa6L75wQOB0+m0VboosgK32MNt8x/P2gYEqq20jnI4znODyT0&#10;FJPZC4jKuwJ2nDGNcq3HI49QT+PtVqiiyAha2Ub2QKkjPvDhBkHGCT6nGear3ekxXdvLETt3wNb7&#10;9oZijDGCTnPPNXqKLCsisLP5t7SF5Az7ZWRS6KxyVU44HA9egoNnvaN3cNNGxKS7F3AFWAHTtuqz&#10;RRYLFOOzWBi37ou43TSPGNz4ADHjHUKv5DrQVSBwqh/KUfLtj3AKf4RgHjj+VPvIfPEcZIVHYq/O&#10;CV2ngfl+lfHPwq8S3HjJPEnw3j8VamviO58SavH9tW7dXt7OyufKCw4K7sg5IyMZHXrUPcxqzULH&#10;2JEqXL7trBFIKl4jG3HQcgcDn169qke1WVQrYALbn2ZTPfjB4OQDnnv615x4o8bD4M+HBDFo+t+J&#10;YrLTnvZbpZTKBHGVB3ySN/rGDEqgHO1uelUrr9oJJ9f0/R9F8J6xrN1qOhJ4gtHTy0jltjNDG67i&#10;x/eJ5wJX2A75DUorcbnFM9RWwRSBljGCRsLM25TyQck5O7nPpxTvsxKgsytL/E5QYPvjscAflXj3&#10;h79pux1+68DuPC+s2mk+L2aDTtQmVMNcCF5vKKgn+GKXnP8AB09Kmt/tT2eh2Wv6nP4X1P8Asbw5&#10;rC6PrdzkeZZs0cUglEYB3xqs8Rc5G3evXPBo9g9pE9w8hQWICgsPmYKAxI6cj05pstsJhGGYkody&#10;seobpn8iR+NeReJP2kbLw9efEuI6DeTw+BNJj1m9uDKkaXFu8E8waIn7wxABx/f9uZ7z4+Z8bW3h&#10;aw0ISarJY2epGC+v0t3mt55GVjbAK4maLaC65XG9OecgG5wa1Ox0zwLZaH4n1fW4gbrUNXRYJXuX&#10;JIiQMVhjP8IJZ2J74HHAI6OJ3mAdLhJUAUhowCGxkFs+/THbb71x3xa8cf8ACD+BNV1qKNprm2iC&#10;2kKnDS3Ej+VEi8cMScdDjPevI/2XvGk+mt8RPApupdVvPDt815pRvW8iW6tZ0yuFYnCieO4jJycb&#10;Af4sAsJThHRH0VK3mMcJK7s2wMEx5YYcnqPTr2zVO6uTbxxyShIYyPvswEcahHZcsd2cFeSAOHHX&#10;FeTeFPi74s8X+P8AWPDE/hzTg+i6ak+pbdSEqxXkofy7NWVPmO1GLOQNvA2nNc38EPi4/ivwt4T8&#10;PeHtIsodT1LQp9duLe7uXnhhh+2i3C7iq+Zu/e/3du3GDmkDqxPd9E8R2OsW8Vzp93a3sMs0sTXE&#10;EiyIDG0iuQygAkMmD6Z9uea16Xwl8SNN1XR7u/tb+0snha9SS7KG3kLK6o7cFNw6dc89Mc+JfAb4&#10;g/8ACGfCLwloumWNrPq/ifxdr1hEqkpDaSfar+6dmyOQiR7dvG7rkdK5nxL4mvvB0X7T+qajpmi6&#10;rqGm6lptxLbSQMkUkP2W3aMEgkhgspIb1zx1oM5V47NH1v4e8OWHh6E2FpawWtnEWWONlG9iTktk&#10;k5BBA55+X8Bp2toylc4jdW3EIoC47DgDNfPniT4u+MLbVvihZaC+j2lt4O0jT9Yhla3aWW4glglk&#10;dGy4Cj9yQpwcYPHavTdP8ZeINZTwFe6dpFvNpOtW6y31xJe+W1pvtxMhRNh87d84Iyu3aDznAZpT&#10;ateKsb+v+KNC8MXcA1fV7GweZ38oX1ysW8AZYIrH5yOOB61H4X+IWh+NtW8QaZpGoNPe6BcpZ6jG&#10;kLx+RMyCQLl1Ab5WU5Unr9K8g/ausrW7m+Ess8G7zPGltbyIqoWkSSyuspvZGKjcFY46+WPqNT4P&#10;XotPjl8eBdSRxLLremMhM5KgHS7dF4Y4Unyz0HP4UyU7S5Uep+LfF2m+DbKG91u/j02xZjG10eMN&#10;jI65wMBiT7VafW4Y7MXwuY5bV4lmS4EqlBHkZfO3GNrq3v04xk+c/tK6Z/wk3wum0OWzEsOq6ppu&#10;myxylQzRTajbQy7DngmKSXkeleRfD3xHqxtrj4JarZXYk0DV7mG61ORvLiHh1DNLa3DHnBI8qALn&#10;nYXz1WpFOs4StY+jPBfxC0nx7pUOq6LcPqenzlDDOyj5kZAwZRgcc4PPatyS7S2WQizaa48kzbIx&#10;uDYPCgnufSvin4EfEjVofhN8D/BtoYtEsdX8OX8nnm68iV5be5gt4Y0mCkAhZWkYEZIKKO5r07w7&#10;4214+JvCXw68ca3b6Ve3Xh65uZrmzm2NeSpeLBAscvQMqBnOCdxkAwNuSEfWH2PZfhd8SLL4o+G3&#10;1zTbOS1tftd5ZCK5Uxy+bbXU1u4K47mEt/wL2zXVNeBJWjITfkBVQlmwfulhj5QcNz04r45+E/iu&#10;0sfhD4R8P3HiLULHWtS8QeI7e3t4LpIJL25S9upQpnb7uFkU5CnOaseBviBrninSv2dJbrxddrLq&#10;8GpQasiXaKbwRW0zATOoOSrxIoPB+Zj14popV32PryW/VRIIh50iEgIMgsdpYY45zgivJ3/aj8JW&#10;1lr9/d2+p2ml+Hr46frF/JbHyrKUReYd2OSBwCQOMjPWsz9mHX9S1H4b65bavq76rdeHde1bRre+&#10;uSGka3tbqaKGRgP7yJnPPHGeK89+H/hyT4mv8ePCdlr0em22reLrw3f+j+e72ctpZxyeWSyhCcNh&#10;iG+lMTreR9TaXqtrr2m6fqNrIZbO8gjuLaaNvlmV1DqV7kbeeQKi8Q67LoGi3+oCxmv1tYWnEVsQ&#10;XdQpPfHPBHevka2F9/wkniLwwvixvB+q+HddW30i41CcF5NLhtYmjRIyyCbf5UqkgjZ5gJ3dK3vB&#10;K6R4u174v3d94ka9vtB12/XSYWvwqw2s2n2sm0oG5USeYBk9j0oBV2uh9D/Dvx1/wn3w68MeKzp0&#10;ulrrelW2qfYZXDyQCWJXKcY3bdwGcDOeg6V03nR+YwEiFY+JCGHyHjAP518TfAaJLqy+AmreFNTu&#10;L2eDQWtvEMcNy0sbW8NuIyjIpbZIXTKJ/HhuRtzUfhvxPN4s8WWFtpV5qVnbeI/A+sRPaySSt5mo&#10;xyR+TLIxUeXMFMmYsHGV5buD+sPsfa9xfC1Kl1wuSXYAthdjNkAA5+7jHHX8CR36sSrbVYFupIGA&#10;zKOoHJ29ADj8ifjj4c+KLvWtY/ZxMt7qU1zHpd/p2tRu8wRZfs+0tKw2gnevy56diK5nStXhh+Gn&#10;grxd/a2pSaza/EaSJZVmneWOylvJN8RV9w2YK5JXHFSw+sPsfegcsQFXsDuJ4I7475HuBTWuAHRQ&#10;rsWbHTGOCc84z07V8K+Mbq01fx14j0DxL4hTR9X0rxxHeSa/qGozW1r/AGVIFMdsWj2qHOAgHQHq&#10;Rmum8YeI4V+Jnh2fTNK1Lw/ceH/HUGm3q3k9xI01k0TBpdh3L5TDayMCc5OQMcge38j6+N+nmRKJ&#10;EglkX5VmYAkk/dAB5PH4cVx3xh+K1r8F/A9x4nv9MvNR0+2lijn+zSJujMkqRgnew4y46fpXyFcQ&#10;y6f4I1fWbZ9Q/trS/iqsVq0Jldzp813Ginaf4ArM2P8AZIzzke7ftpXC6n+zp4zso5Y4ru5iRbdJ&#10;IvO3lLuLcQuDnAjz/wAC9qaNozclc6vxL8e18CNZXXinwxqOiaFdtDHHqxkjmhjaWZY183YT5Yww&#10;bJPt716U+okR5AhUsWEZkmCqxB45wTyMEYB6/n4P8c723+LnwY1vwZ4XgbWdQ123XSYVQeVDAWWN&#10;/MkO35duGYD/AGW5Hbzr4geEZtW+IfjLwZ4u1O+0iw1Sx0qLw/qlnYTzNF5Sr5ht5EOIyskIL7gd&#10;4lUDGw7mZyrOLtY+vW1Mi5tIvs8gW5YBXchcAxu/KnnPyYIxxkH1wqamjyMokjQxp5kg3qxK4BO0&#10;A54yOSB1FfLa6PcWX7Q1lq+m6YviXT9V1jztSe50+7W50tvsTQtPFN93Y/lxDy/LGMH5uayPAWv3&#10;d38aPAfiNvDFz4Vt549Z07VoEtJn2OjWyRC5nfaJNwBZSEXblhznNBHt/I+ide+Kn9m/ECHwbpNl&#10;/aetS2hvSlxciCJIucENsYsTg8AcYra8EeMF8W6Dp+pzWJ0q4vdy/ZZuJN6ltw5AJACk5wOO1eT/&#10;ABf8N+HPFPjXT49Ws9b0TxFpcQGjeKNFDB4zKshKZAwwHlKCDnO4dMk15vGnjKTRvgh4x8f6dc32&#10;uWEuoQaxLZWsjyrbyW08cLyrGMEjIfoOc9yTQSsQ+a1j3b4mfFO/8Fal8PYLe2iMXibXI9BmYzA+&#10;RO8UsgxgHdt+zyAjjt9K7ZPE2nmwa7S+s5rUEA3v2hRDksFAZuxLEgDn7vUZFfF+pWPiSx8I6Vb6&#10;ZZ3djq8Xxe1O90ye60+V/JtZZb3y7hlcriNFnCFgflyD/Fiu28LeI7bTPh14J0SPwFfQeRro0zXL&#10;PULea6hs3KyF7nCqPPQuqFG+UDeSOhFBs67T2PqCfVbVoRK9zDDFIrpG7zKN4DcleeeATUMPinSG&#10;KSrqVl5N1LsjP2lSzSYA2AeuNp6/xDivjjwb4b1N/hn8FbC60PU59Q0fxveDVDNo95KY7LZfMwfa&#10;p2IzSWqjdwM5GcEUviPwJcRfC745x2PhK9fWj4qF34cA0e7jbyWhsQvlFkGQHS5BK8fJkgZAoJ9s&#10;+x9jXHia2ttRtbCSW1W9nB/0U3K+dkKSQF7nOwded+e3MV7450HTbxLW81ixtbh2WMQy3ADq7KGC&#10;OP4SVIIz1r5c+KkWq61rk+pW/gmWFtG8S6Fq0d1FYTfaLmGKWJ5XEjbcKQjoVw3UEk9DQ+I3w41b&#10;UdG/aTuLLwvKNT1LU7G/0WaOzYzSyQ2drCzR5bpmJzgY/wBYetAe3fY+l/if48t/C3hHVZodastK&#10;1c2MtxYSXMZnQkLlXZBjIyDxkVyvwq+LOo+L/DPwvudTbRrm68S+HYtYvfJudkgd4o5FEMJQ7x85&#10;BO4YwOOa45dI8UQfEjxXd3Xhm/1nRvFnh6yttOMTRD+y54baffbyJIRtJaQMHB5LEEDbk4Xw28Je&#10;JLHWv2bZNU8M3Vtd+GvCtxpepzXARjbOUtokHyEgE+Q5+hHU5oK5nLU9O+K3xA8U+DviB4D0fSzp&#10;k9j4lv5bSQ3dlIWsUS3kmzlG+bf5ZXnbjrzjFRfE/wCI+reDPiX8OPDOlzaQth4lv7m2dbm3keaB&#10;oIZJdyAMNwYoVY8bOD82a539o/wjqvjXx38Mlj8I/wBv6PpWrTzXsktukrIkkDQggt0H7wtx/wA8&#10;wPQjO8f/AAufRPjH8KNV8G+CruC00nVr2fVLjToIIB5ckDxruZmGV/fsf+AkcZzQYTqTSlZbFz4p&#10;fGLxDonwa8Q+KNLvNHg1LRPE0NnJ/ZMpv1liN7DbOjAhNj4mDFfmxtxznI9KPxYsNI1PxZPrGo6N&#10;YeH9Flgie5W7zLEzwCV3mTb+7BLADJOdpPtXzn4k+HHjS5+AHxT0Ww8F6mmuan41OqadZo1vAJ4T&#10;qNtcnB8w4ysLAn9K0viJ8LPFniK3/aTsrXwfcRW/jCytbXSGge3D3Oy2WOeRiZedrEbeB0b8Ar35&#10;K59JaR42sfHNrq0fh/UrSaewuZLCaaHM5trpM5DL8vAwpHPO7tjnxT4TfGfxt8Wfhdolxpur6V/w&#10;muozSSXLCzDQ6bZx3Tws0g3csQm5Rxk5HbNezaDFc6NoUVxD4VntNQa3Waayt2tk8y42Ybe4fDE8&#10;DcR2z7V81fC34BeOfh/4C0XVdB0o6F8RNLmmjvLK7uI3s9as5Lppir7HIRlDFQecbicHOAD/AHi6&#10;n0Frvxb0P4bQ29n4j1AzX/2R72X7FZTSyGFH2tcukav5cXcsxwOnNT6t8afDum2dtc2skuupPZJq&#10;KrosbXb+Q3RyqjIB/hzjdhsfdNeZeK/hr4q8RfEK18cQ+HdOmOoaC+galot7rE9s8MfmlxtljAEk&#10;f7x90bR87Vww5rTtPhT4p8C/Eq51/wAH2nh19K1jRrHS7/T5ZZLdLBrQy+VJA6glk/0iXMZA+6vz&#10;DNBqpStqe02OopqtjBdRLJDHPAk8YlRkkCMM4ZSBtPt2r5lvdZ12D4j/ABq0W48c6hpOl+HtM028&#10;0d94/cT3C3jMCD/rOYEAXI6mvd/D48TJrWpvqlzo0+hi2gSzms2kErTfP55k3Mw2/wCq2gdPm5Oe&#10;OG0X4Xa3/wALs8aeK72z0W+0PX7XT4o4muDMbaW08/ZKylBuz57fLx060ESi5O5i+Hv2jL/wX8Gv&#10;D3iDxz4d1+8v/wCxrS/1e7sLeJ4LUTSNGjOSyEk7SxCq20YzjIz0fir9pXSfDcOrXcGjahrGl6Xq&#10;cGj3Oo2RQwJdTGJYlyTnG+ZFY4+XcOua5340/s/6/wDEu48X28eu2j6NrOlw21hZTQySNZXMThyY&#10;9sqqIpSq79wO3y1xnJx5R4ksNUm8dfEvV9Oh8P6naaRd2bX3hm+D2p1PUbSKKXz4ocsChYw/Mc7j&#10;EKVzGp7SFuVn0LdfHpdM8V+H9I1Hwtqmnxa5qc2j2VxcSQqz3EaM5+Tf9xhHNtYE58s8dKr+C/jv&#10;efEDxhqWiad4VvbG00nV7rR9R1K6nQiC4hSKRFCJu3b0mU8su3I+925Lwl8CL/xZDoniXUtXWxvP&#10;7ci8Y2lnPYmWbT5pVl8228x5OYx502zCrt8xuDxXo3wr+Fd/8N9W8XXc2vQ6rD4i1iXWZYU05bYx&#10;yuiR/eDtu+SKIZIH3PemmbWn3PEv2l/F+r/DT4lWHjzSb27S08L6W+qa/o0chaK4spZYo2lKjqYQ&#10;rsB3DNyMZqP9pnx1eeK9U8JWmi6pHZ+HdI8XaFbX91ASE1Ga8kQLFGwzgJFNHITzu8zbgYyfabj4&#10;PXWpfEPUPEWp61balp+oaWulXOkzad8skWX3Av5vRllcEbepB5xiuS/4ZM03TfhV4b8BaF4gu9K0&#10;vQ9Sg1SKd4RPNJLBdRTQFmLA5RIvKz3GD2wQhwkxmo/tK21lrN1b6NoT6zpVnrkegTPa3RW5RvkE&#10;0ywMmDFE0qB2LjG9T3qn4g+JWsfE7QviRoEng5rXQ9I/tXRtR1GXUYmaJ47eNoZ44+CwZZXONw27&#10;ME812WhfAKPw74o1TVrDxbrVtbavMl1qWnIIGiu5lADEl42Kq4HzKpGe54qx4N+Blp4Vj8bQy6tN&#10;fW/iq/uL+4hFvHGts0yKkixcMQpCJwc8qKAUZrqeZfBr43apoHhv4N+HNR0a3Fj4p8PQyabqVpfr&#10;M/mpawyLHPGyrsLq7bSrN/q2zjiuotP2j7seItV0a90jTJbiDw5N4jspLDV/tEc0cL7JIZWEOInB&#10;K/3+/pWr4K/Zzs/DOmeHbbUvEmp+IJfDuktpGkXFxHBE1lG0EcLyR7U/1mIhhjnGSOcnNbwd+zBp&#10;fgk6BHaeJtbvLTR9IuNCit71omEtpK4d95VFLSEjlzn6DuDtU7i+Fvj/AD+JtY+FcEvhw2Nl488P&#10;ya3bzi7aSS2dIbaRoHj8oZGLnAfcPuE7RmvUtX8q9tZIZLWK6iKEspIIZeDtySMZK++MZNeQ+Hv2&#10;abTwJc+FL/T/ABB4h1i78JWdzFpcF3eqFaN7aGEwMdh4JhVhxxyMHrXV/CTwT4g8NfC7TtH1vW7i&#10;415YJS93cKk0sDyO5BBI5wCBg+lFy0p2POf2NZorP4Z+J7q6ubSS5g8SaxbzyxOT5UMF5IqIeTwo&#10;3Hr3qTxV+0pq2g+FfiJqsPheC4k8I+IoNBmjOqMI5RIYGWXd5HB8u5iYpg4zjd3rb079mIaX4K13&#10;wrB498SR6TrV1eXl15TQxSq9xcPNIEdIwQpEjIQc54IxyC/xT+yp4e8VS+LEm1zXLbT/ABPJb3Oo&#10;2UFyFje5gWBIph8vDbLeNT64B4xQQ4SbOA1HxPqfgX9or426r4Y0aw1W5tvCuj6pcWs161rJMIvt&#10;p2xjyXU5XdkkjBC8HJI7zQf2hz4q8T+DdJ0zQle18U+GbnxFp85vCHzCYQ0LoIyFyZwA+4/dPy1r&#10;6r+z5Z6j4y1TxDH4o162fVdLh0q/slnQwXccRk2GUbMnAmlHBH3znNSax+z5otzrXhDUtFvrzwvJ&#10;4Ws5tN0+LSWCRi0lMJeJgc5/1K4PbJ4NAuSR4t49+K1r428J/Ar4manaRaFBZ+KpbjUIvtgmjtYF&#10;tr2GQbyqeYfMELYC56+mT7v8OdX1zxR4ZsdU8RWmnW81+wMMNpOLqJoDHnAkBUOXEYb7o27sfMBm&#10;uVtv2VdHs/DPgnQYtf1JtO8K6rNq9vDOkUyXM0hlyJgyncoE74Hqc11/gP4RD4daHqGj6V4j1T+z&#10;Xd2sIJlhYaerJjah2ZOHLMM9iB2yVcXJI+R/D/w6vvHXwm+Knh7QdDlk8RyfELVbSw1e3wo0uOK6&#10;t13mQSEnaoJCcZ56YJPvK/GPXtJ+KfgvwneSaFq9p4j+2W0406R5Wt2t7dpN7uRiVpPIZNmF2buS&#10;+AD3Xww+Clh8LZdf+xatqGpw6zqs+szRagyMI7iaXzHKbFXg8cHP3R05zmad+zZ4Z0nV9H1G0vdU&#10;hl0nWLrWrONLhdkc9wT5y428oVO3bnj8aECpyPIP2avEs761q/gfw/faVarZ+J/EuoajFd2zPLLC&#10;2sTCAQHeoyFLF+u0FPWu4uvi/wCIIvjB4Q0NItB1HRvFB1G3AtrZ3+zSWsUkiFrgMQ7N5ZDIVXZu&#10;4LGt3w9+y74X8ORaUbe61B73TtTfV4r95v35uZpVkussP4JSiZToNtWdI/Zj8GaFqdrf2cd7DPaa&#10;xca3bKl3IqQTzsTLtCkcMCAc56U7lcs1oeXp8c/Htv4Yl1xhoV3DB43n8HNpx0uePdjUvsUdz5gY&#10;42geZs2ndv27xjcfSvhj8Q/Edz8TfHngzxLJZ6lP4ftrC8TVbGyazR0uRMdjo7sAV8rghjn5uBjm&#10;SL9mTwgnh4aPIL6W2OsR67Jm9nG+7WeOcv8Af43PHz/vVo61+z/4V8QX+v3l4l49xr1nb2eoyLeS&#10;hphb7vJIJY7du+T67vaqQ+ST1PSEYsXBRl2tgZxzx1FPqppumQ6TbR21sipBFGkaDBLYUYGSTzVu&#10;g6I3SsFFFFBQUUUUAFFFFABRRRQAUUUUAFFFFABRRRQAUUUUAFFITikL47UAOopnme1KHz2pDAxh&#10;iCQDj160pBY8nC9gP60m6jdVXJfvblO70Wy1BSt3Z21yp7Swg1yer/A3wFrpBvfCmmSsM/MIAp56&#10;8j6V3S4PU4obA6HNZyhGe6M5UqclaUU/keHa7+xv8NdYA8jTJtLbOSbOcru+oOf8muS1r9gfwdfy&#10;q9jrGp6eAMEEiXP54xX05uo3Vg8LRericssDhpaOCPkK+/4J46bJC/2fxjeb+wltFYD/AMfFYY/4&#10;J737xvGvimCMqQVkfTBk/wDkXmvthipxlc/jSbiemP8AgQzWbwdD+Uy+oYeOij+LPix/+CfGoSSb&#10;5PGNluwAC+lA/l+9p8f/AAT9u/Oj83xn5kYPIt9OAx/5Er7Qxn7yxt/wGlGVPyBU9cL1qHgcO/sD&#10;/s/CvVwPlSP/AIJ9eHQImfxVqu/B8zaqgMe3fjHP51t2H7Bfw+SxWDUbnVdTdTkSPc+X+iivpIvn&#10;tzSF8dq0jg6EdolxwGGjqoHjWi/sh/DDRI4kTw9HcqnX7S7Pn9a7PQ/gz4I8NySPpvhfTLRn25ZL&#10;ZSTjOOTn1Ndj5ntSh89q2VCmtUjeOFoRd1BX9CC0sYrMbYlWOMdEjRVH6CpfIXzWfqT0HYU4vjtQ&#10;Hz2rXlj2OlabaCIrKTuKkdsLin03dRuqthJWHUU3dRuoGOopAc0tABRRRQAUUUUAFFFFABRRRQAU&#10;VXvbxLKJpHIVVVnLMG2gKMkkgHHGfrivMo/2lfBd4mkNZXF9df2xFLPpoXS7tvtiR5DNHshbI3YB&#10;JxjcDzUiPVaK5zwn480rxzZTXuiTPdWcNzJZySy288BEscjRSKBJGuSroynHp9M53gj4o2PjXU/E&#10;Fglhe6ZdaNPDbzJfKsfmNJCkvyc84DgH8PWnzJbi5ktztKQ78gKu71OelR/aUBG4MFPRsAg/kax/&#10;Gniy18C+Gr7W9TmS2sbOPfM+STkkKigY5LMQPqRTvfYL32N5k2gZ70lcfH45XQ/C+l6t4oCaNc6i&#10;YoksGl8xxM4JEKHALtgdMDoas6N8RNE8QafdX1jf201paSSwXchmA+ySxjc6S/3NoK7s9Ny9c0ie&#10;dLRm7qC3DRD7MYRMDked06Ef1r560n9lK5fQdYsNS1WC21Ntdvdf0fWtNjMFxZy3Nw8zRthj5iAl&#10;ARldwXt29c8JfEmPxnZPqVppV7aaKdphvr6Ep9oUiTLov93KLg994PHd2g+ObH4g+Fjq3ha7iuIn&#10;aRVmaM7cxnDjr1B4pGcoRqas4TxJ8FPFHjq70e71rxLZ3Mltp95pupWYsW+y3onRFEojEw8t12ZB&#10;y3U9Kh+H37Put+BvEPhfVDrGl3Y0Pw4vhtIItMeESQiRXZ+bhtrNsTdwclQfau8+FfxCPxH8Lm/m&#10;tV0/U7a4ksL6xEhY29zHy0bHaM/KUbOOj1ga3+0l4G8O315bajfXlv8AYndLmYWc0kcRQgNlkU9C&#10;yDnH3uOlQ4J6hyw6o4XRv2bda8I/D/4W+H5/Fel+T4D1GPUUuf7LeI3bKJosBfPbyx5dzKCctyRx&#10;6YvgDwda/FvxF8YdA1DWEt/D974teS706ztmSW82wW6Amctjy3WGNWQKc+X97mvZdX+OPhrQY715&#10;rp5v7PtYr3UBbKzi0ik+40pZQVBGSO5wcgY5tat460Dw1baTfzPFdS6tNHHp32JAWvHl2gScdjlc&#10;k5wMetUnGKsQ1TOQ+IX7OL+NNb8aT2viufSdO8XaIui6rpv2JJ0ZFhmiiaMsRsA84sVA+YjqM8L4&#10;o/ZxPi4aJa6j4mmlsdM+yyxzrZqmoxTwOGzDdIy+XG4VQ0ZRs7V5GDne8QfG/TvBzaXbeINNvLTW&#10;L+N3NlZQy3nlBZDGpZo0OAzFACQM7j/dNM0r9oHwxrPh6w1m0e4nttQ1A6VaQpbyiea7AbdEEdFP&#10;DRygnoNvvw732KXs+xqeNvhzd+Ltd8M3UetCy07R79NQksGtfNF1IokK5beu3DsjdD9z3yMfUfgh&#10;9t+Lmj/EGDX5tM1Sx0x9Knhs7WMR3cLMZDv3bsESMzggcbiOetdF4P8Aiho3jW01OeykaA6VdPZa&#10;hDdKY5LaVFVnVlx2Dpj1z7UngX4paH8SNP1S70Cc3MenanJpM4kGwieMpvHfgB1P40+ZLcdqfY5X&#10;wJ8AF8BxFLbxbrFy019PqV3LJ5ayXNxLgMzMqjgKMAHOMn1rL8LfsraJ4QsfCKab4g1y0vfDVvNZ&#10;W13bXAjM1tLdrcvFKMHcMrtHPAJ45rtfh58YNC+JupeK7TRvPf8A4RzUxpd1I8ZCtJ5EU2V9sS4z&#10;/smp/i54/n+GHw913xVFp0Opw6RY3F/NBLdm33JFE0hwwjf+7jpxmlo9h8tLsc5Y/s6eHLPwbF4c&#10;NzfTWsOrT6vDM8uJYpZZJjJtYDjKTyIT6HNLffs4+FtRtPF8E8uoH/hK/sw1aRZ/mnW3XZCMkHGE&#10;Cr77RWpoHxA8QatqOh+d4YtU0fVbY3K39pq3nNCu1WQvGYkwrAn5gTggDHNbreP9Cj0Qa1Jq2nw6&#10;LlT/AGhLdKsO1iQPmPG7cMbT69e1Kw7U10OUuv2fvDl9e+Jrm4udRmbxHpUWjaiGnAElvEsixqMA&#10;YIEr8981q2fwl0bS7nwhLbG92eGN8enxif5UjaBYSrgkbuEBB7c+tdPpmv2WrXN3bW9zBLc2hUTx&#10;RybmjLZK59iBkHvz6Vz/AMSfE+r+HLLT20Pw3/wk19PcCM23nGARR8AyGTa2MEqMY5z1GOQt2Ubx&#10;OG1vRdc+LnjDwxBqHh+fw9onhTXzq73l4wk+3mO2lgjREGNoYzFy2TjYBg7sjprv4C+DtQu9Surn&#10;TJLi51e4t7y8keZ1MkkCbYySDxgE8d81y0nx0vdD8N+O9Y8U+EjpUfhG1W7lt7DUzfGVwsjuv+qX&#10;aAFQ5wfv9OOdLT/jxDZeINZsNfsY4LC00V/EQ1rT7r7VZNaK7KVZyibZBtB2AHO7rxkpmEZR3e52&#10;PijwBonjOKzTXLGG8j064iubcQswMTRurJnnnBUc0lr8PNDVtQkbTLe4uL6yh0+5dVO+S3jXEcbk&#10;uMgEyHH+1jtz5z8KfjLc/Ea6uL9tZ0d547Vry08K6ZOzXDW7/wCrklZlUknGcBDtz1Oas6N8VvE0&#10;fxbl8FeJPDtqt9PpE2r6bqFhcefAkaMquk3yoVOXjA655+tI154s6iL4H+DNP0aPRbfwxanSlme7&#10;FiyAxByACEBb5ATtOB/drZk+Hnh+4tdJtZtCtng0yMfYlkhQi0PU+Wc7l5CkjJzgeleSz+LvjNpc&#10;egJfQ+EIbnUr2NP7OtVlmuIoxueZTkqDtiAbIHJIXjINbvj34v3Hh34leDvDNlpUT2ep60NK1K+l&#10;Q7VLWc10giX+LIh2tz8pcdcYLSFzwO+XwPoKtBENE06NrSdry0aW2Q+VOww0sZ5wTk56HnrUcPgL&#10;wtpRsNui6ZFb2UjS2Wy3RDATncECr3LNn/eryrxzrXxU8P6dJeDxBpNiL3WlsNO0a30gzzeW0jKi&#10;tL5wHKoWyF9q9zt0nWGON5f30a7fMjxiTgZO0g7cnPHOMd6oq6exTsNAsNLh8u3tLa3aU75mt4fL&#10;S4kZXySB6l2PfrTNN8J6Tp909xbaXbQXEq/6RLbRCPzG2hW3Hvwq4+lfPw+Kus+CP2kLzTtY1u6u&#10;PA+qXsWhw/bGDLYajJaQ3MGGAHyy+fInOMGJOTv+Wz4z8d634i/aX8A6HY6ndweFi+pafcwWx2R3&#10;N9bwxTSBnzkhQdo4OT5g428hLmloz6DXTInvIr1oYDcBNjTmIrKcZHXPHB96RbWK0dA06xSzOFDl&#10;2UyPjv8AN83yqAB2x+FeaWn7RWgTeJtOspNP1GOz1TU59It9Y8sG28+JpVCyHPyBjFJtPOdpzjFe&#10;e/HT4mzeK9O+Guq+H9P1KLR5/GNnbLrbFY4NnmtE5cbtwjJ6PjnHSgXtIn0lb2wKeZC32dWTCiEA&#10;BfzB5HzcjAO45FLDpkcMyyIsceJTL8kSqSxBDEkDqxOSa4PUfjLa6L4n0rSLjRdQt7fVdQm0qxmk&#10;RF864jSaRiq7slGWElWOM88cVy2mftS2GpRaTfHw1qVvomoeIJ/Di30rKCtykzxJ8nfc0b9/lx3o&#10;KjUg3y9T2OWL7JaiNWER+bEwCIqsTkEg/UjjNRJHasNsSwQQ7yQBGpVgCN5AHXJHU4696x/Hei6j&#10;4k01LCz1a88Ou+fPu7NI/N8r+JFlYMIzxnO09K+cpPjB418M/AbxLqNxqN9qt6vjFPDeha3JBF59&#10;7pz3EMKXR2ooYL5kp3Y58s8jPCsEpqLsemy/s/3V/ZeKNKu/E8N94c8RXM0j2s2mq10kUgUvClwX&#10;xgmNTuKHbtGBnmvWtP0+PS7S2tI1mS1tIIo1Wba3CAqDuxktgDOT2HAzz4fa+INd8IftEWnhCfWd&#10;Q1Dw3qnhG7vUluzuNtd2tzDE0iADJ3CcEjPcc8VY/Zw8XapPp/xZXxBqc+oW+geNtRsoHncEW1pF&#10;DBIEyew3sfxosCqRPa5IYWjMrLC7liyNPEAFbjbnA9QOfagRK7gfZ1nibLMVVWUsc7hyfXBr5ytv&#10;jDrHir49eGGtPEEGneGtV0TWzYWJuVCTzwtZiF5eDg4llZf91uueJda+HN5puv8AhLQIvHvii/8A&#10;EOoXf9qSyRXuy0+yRlfOlEYGAMyRrjdz1zTHe+qPohYUgEkkflrIFLMViAAYdSR64OOtOSGODAjb&#10;dGpV1Qtt8pCD0PfkH+XavB/2wri80/wF4futM1C6s5I/E2m2T/ZZCkkizXEcTxt/e3Bgfwx344r9&#10;pTx1FreieCfsdl4l0Jo/FelWM93KjWsXkzzxxNGz87xl17fzoM3NJ2Z9ZSQ5JKv8xztO5uFOPQju&#10;P85psFoqb92wiQ7pF2na7HqcEn0GB9eteS+IvjfcaHfeNdP0TQ4Nan8H2MN/qkU989uY1eNn8qEi&#10;GTzWCRswztzkD3rJsv2krvxfq9pYeE/C8eqm/wDCcfizTpbvUjbLdRSNsEHEL7ZA+FIPqKC1UjY9&#10;yktFCllc7kB8sNghM+gpJ7UXMX39mQykZONpUjBwRnk5/ljrXhPhn9pS51/UPhZcHwysOh/EGze5&#10;0uYajm7VhavcgSQNEoCGOP7/AJn8XSrGj/tLReINe0dbDQZpND1TVLjS0v8Azy8kTQsUMjRxowCM&#10;wIUlxna3pQPmgnc9s/s+LcSQkm4OpLgsdrtuZRk8AnGR3wPQYc8DOQXcscc4JXn8COPrnvzzRbOW&#10;QsQcE/LnjI7Gpic0yr31Kpsw+5m2mRxl2wSN2ByoJO3kKce1OjtvJAaMqsijCtggH1LAEbskk+2a&#10;nopAMggEG0Iz7VPAeRnJHoSxPemyW7yQ7HnkDFSvmJhWHIII9KmBxQTmmBBPbCZ9wcx/MH+QLncA&#10;ADyD6frT44VjeQgAB23HaoUn6kdec/nTicUbqQrDTFubO7cP9vnB7YpRE5BDOMHrtQDP1zmnK1Lu&#10;oGnZWIDZgyBmfcQcruRcqR0I47ZP50klkoQiIrEdnlqRGp2qSCQBjvVjdQTmmO7ZEsEYeRiiks24&#10;fKuRwB6e1JFbJDkJlQf7oAP5gVLRSFcQbgv3yG/vDHT8aSOJlJPnSkZzgkH+lOo3baBWIzFKZhI1&#10;xIAOiJgL+OQc0903ncCPMHQuMj8higvntSq1IadiKW2eZ4GdkAQneFTG8FSMZzwOc/gKyJPA+i3G&#10;sLq0+l2E+qEASXklsDK2FC8N1Awo45rd3UbqBP3twUEZztz0GBjjsKdTd1G6qSLTYpOKTdR96jbR&#10;YTYbqC+O1G2gpnvSFcA+e1G6k27aUDNILiN84wfunqB3oXgkk5Pr3x2FLtoIxVD5mG6jdSUUg5mL&#10;uo3UlKBmmHMw3UbqCMUAZqWhXYbqN1G2gjFA7sN1G6gDNBGKBXYbqN1JRTHzMXdRupKKLiuxd1G6&#10;kpQM0XC4bqN1G2jbRcLhupQc0m2lAxTGLRRRTGFFFFABRRRQAUUUUAFFFFADWprU8jNIUz3oAjpQ&#10;cU7y/ejy/egBN1G6l8v3o8v3oAjkBfGDtxRGCmcndmpPL96PL96AE3UA5pfL96UJjvQA1qQHFPKZ&#10;70nl+9IVkJuo3Uvl+9Hl+9FgsJupCc07y/ejy/emMZTlpfL96UJjvQA1qQHFPKZ70nl+9ACbqN1L&#10;5fvR5fvQAm6gHNL5fvShMd6ABadSAYpaACiiigAooooAKKKKACiiigCrfW63iCBtp3g/K4JBGMHO&#10;COxP518/fFvSbPQvjp8AdM05rLTIIJ9XgjXaoWGIWDCNF3E8+Y0bYA+cooPQV9FEZOeh9a5bWPhl&#10;4c1/VrPUtR0iy1G8tH823nvYfNeB+MtGSfkJA5x7enMmcrvSJ863PibxJr3iv4m6Z4Z1q08P3uk6&#10;9BLb6Z9rFkxQwQ3E0jwmFt/nSLKN2/8AjYnPQ0PFfi3WfB2qftOa74bvxZalpWqafeD7MiySXEaa&#10;Vabo8OGC/NvBZR8uOh6V9Oat8OfDuv6jFf6po+m6pexDalzfWEE0qgkZG9kzggAceneuF+L3wVtd&#10;d+Hfi7RPCmn6ToureJYHhuL9II7U8jbl3jjy/GB8x6DrUuKZzuE+u5y+k+M9T8E/GrXLbUPFcupe&#10;B4/D0d3e3OotGLOyuzOsUcSzoo+aXfI2CvHlAd+Nz9qG4EXw60QTPjT/APhJtEguyfmVrY30QZm5&#10;4VuOT0xXd6b4I07VfCcemavomkLHKUa6sIP9JtpCsgdSSVXcQRkEjgnoa0PFvgqw8ZeFNS8PakiS&#10;6ffwG3kG3lVyxTac8FSVI9Nvvw1pojeCsrM8V+MF3daT8fPgvqOqHboT3et6d586b4YL6RC9ozjo&#10;DticKx6ZPrkeO+PrCS51L4hAF7D4Z+JPiRpkOp3NgpVJLNrCL7c/mDkLJcRQh2A5AxX2Jo3gyWDw&#10;lpmjazeW/iCaxgWIXV3Zj52UbVk2ljhtpYZB71pv4U0t9MOmGxtzpZjERsDEDAVByMp0znHPtTM5&#10;U3J3PG/hzd61o3xx8baJbatJqngwaZp2pxNPIGgs7mSaRJYIW6CMQxREL2JPrWP+xvKg+B1xZWV0&#10;lwi+IdcTy0G1ghu7soDzxkbMH2r33/hGrA2c9qLWCGCfBlS3j8sOR64PTpx7e9VbbwdZ6Jpl1baB&#10;Da6HJKp2SwWwIVj1Yrkbjye46mgahJaI8z+Ce2X4qfHC4hxHpr+IrYwsDmMypptqJ5B/wIgEe3Xm&#10;rHxORNU8QaJ8P9EhgWbWbg6lq5twSBaIyl/MIIwZCwxz/wAsz1zx3nw/8A2fgHw+mmwMty7s8t1c&#10;Mm1rmVzmR2GT1wox2C962Tolmbq6uvs8UV5cxLbyXMC7JGiUkqmfbcfzplcn8x8p/Fvw/feIPib8&#10;Tm8NXw8N3kegW1rd22qRmaHxECsxRIwzDYYxEybhu/1wJx0NfTJ7bxJ8XfCaeMbOTwppN14AtbjR&#10;4PtRihsrqSdY7q3STbhpEAt2ViFzu6Dk19ZXeh2t68Uk1taTzQxmOGaeAO8YOMck/XPTPt3ku9Hs&#10;7xIUmtLaZIiPLWeFXCY6bc9OQp/CocIt3ZlKjd3R84/DjxVrnhD9n2xuNUa4vPE91c3Ph/SLqdX+&#10;1XMn2q4S1MoI6AIHDemRxkkxfEzRj8MPG3wC1jUbqRtD0zVNSttVu1RnVby6sZcTvkkInnCUljkK&#10;WHrmvpS402O5eKSTE0sLb4mmQMI26ZAAHOM4PbJpLjTUubZ7dthtzhfJaMMjJgZVgc5B59OvtTVk&#10;rIPYtHzLovhHxT4o8dfFLWfCqWh0XVfEmk7jeXDwC9htrGIXBjIjYMrs6kSD720jFZnwZ0/xjq/h&#10;P4i6doZ0bTpZvGd7JOwmcs4CozKvyDbv8tU3c45ODjFfWEFm0EOxZiABtRURVWMZ4CjHAAGKZb6Z&#10;FaPM0CrbmW4Nw/koq72IAO7jnOOtHKnqx/V5PW58z/CXWbz4ZeMPjhf6s8NroWg3cM9z5CFy8MOm&#10;WxBXhcsT5gPqVrtPjn4mt/Hf7M3ie709dRaLxJ4YlW0gtLdpJ2W7gZUGwKecMSRx0x3r1rV/DNnr&#10;tjNaX0aTwzOHlUoAJSOzgfeGNowf7tXk0+GKG3giiSGCAAJHECgUKMKBgjAHpTsloh+xa0Pm99BX&#10;S/gv/wAJta6Xrmu6xa+D/wCyhoN1LJBKFdoTIgGwYKmMdjkAjjPPJaRpkdtdfGGPVPBWoX+i+IIL&#10;B7XTrfQblbSW5ERWQxxxiXyyC0RJyMlSR14+vktmjkDq/Rs85JIPUck+g+mKe8PmMpfEmDyHUH8v&#10;Tt+VMPYSetz5r+A2s678MPhb4ms9T8K6nqvifRpZSZTazQyaxGvl+W6vJEOAJCNo37QhOfmr3XxJ&#10;4kOieFNQ1uSzmK2ts0v2ZSRM7FARGRg7SWIGecY963Wt2Jysnlk43MqgM3XPPvx+VKsDRx7FZX4A&#10;LTLuZvXJyM9vpiixuo8seVnicvgrxNJ+z74jtbGBLzxr4g02a6keRFAaW4UjY+4/NtTAxkZx2ry6&#10;/wD2fNa1nRPF+neFtPufCum6/wCGXjv9P1A/L/a/nCWNbbnAQ/vlfoOUPtX149ssrhnCtjkcEFSP&#10;u4IPGOfrmpGiD7w3Kuu1lBIBz1NFkZOnHseA2vhHW9d+IPgfxpe+GLjw9P4Z0a7S6h82ENLLKluv&#10;2aIqRvjBt87mAHzAACn+BLfxRc+Pz4g1fwDLp2o6z/od/ql9NEY7WxWOaREhjjdySWVFcsVzuQ4O&#10;MV7fDpMcNwZ1IjkZRG3lKAHQfdDbt2SMnkYzmrC2wiJ8kRxAkfdj6jPIP4ZA9M0WRLpdjzzQfC+p&#10;a78T9W8T6sQtvp0Cado0TgONskcUtxOMY2l2WBNpzgQNz85C+aePP2bJLbVvhsmj32p39nY+LJNU&#10;v5Jro74Y5ra6V3VucASTkgehVe2a+kYovLZmLZLcYAwAMnHH0OPwpZIll4cZXoR69/6CnYapR6nn&#10;H/CG3+ufEWwvbkGPRNDsd+nCVizSX8kkgkaXnny0RNvHPnNyMc2fCviHxDqnxO8aQ3bQf8ItaR2a&#10;aQxjMTGfEwulZucjPkkH36V3LWxkcs7A5wzBQR84xhhzxwOn0pVtykjNHIYVb5nWNQNzd2OQaDVR&#10;SVkfP3iL4A658QNG+I2na62naeviS9g1O0urW4a4ewmtra3jtmwUTJEtrFLkEZAZOM7qnl+AXiCH&#10;xX8LdWsLzT7j/hD7e6aRrpHZLya7j23EpXf8rs5kfOSBvx2yffTGxUgsH3cMXUHI9OMUhgV4wjKh&#10;C8JgY2j86RLpxbu0eIfDX4Bal8N57jTbbUtKufCratd6rDZXGmtNcWhuHkdkWczfwmRtrFOMnjms&#10;bTf2Ytb07wr4W8MyeMLe60fwx4gt9Z02abSGNw8EUryfZZX+0YcZfG/aMf3a+i9uI9gCrng4HWlU&#10;YUKeQOlAvZQ7Hg17+zbfaprtnq8/itZ9Q03xI/iPT7q709pZYC6XCG3Y+eA0Si4wgAXbhuu75WWf&#10;7Md/D4atNGm8U2VxBa+MZfFsZbRmABeaSUQAfaOxkb5//HRXvhAPQYoAxRYFRhF8yWpxvxH8E6x4&#10;t0QWWgeIU8MTyzh7u4Nl9qFxEQRJGV8xMbgeGzxzwc1wFx+zIfEXhPVPD3ifxRLqWnvb21rpSabZ&#10;/Yf7NjgMhTGJH3sS6kt8ufLUV7lRQVKnGTuzzXwr8IbnSPFa+K9X11Na8TxaYmjQXYszDDFaBt7K&#10;IvMb53fazNu52KMACqHwp+Bc3w9j8ZQ6rrsPia18UanPql3FLp/k4kmAVx/rWyCqIOn8Ir1mimL2&#10;Uex5DqH7OugTfEzwl4ptbHTrWLQ7G8tPsEFjtSZpTB5Uhbfx5YikGMHd5vUbeeq0LwFNYeONf8QX&#10;t6Lt76KK0t4DDsS0tEDZhT5j95iGZuM7Rxxmu0JbYwU7Se/pQC2xQx3Ed/WgtRS0R538YPhPN8Wd&#10;J03T21kaXBaX9pqRK2nms89vPHLGwO9dv+rK9/vA9sGl8UvgrN8VPDmg6TqHiKWNNOvrLUJ2NsGS&#10;6ltpo5lJUMNuWj9T97259RooIdOLd2eUX/wFS58S6t4htPEuoaVq+vWENhrps0QQX6xoUEgjbPlu&#10;FZgrAnbuPWodD/Z7tvCfiY6roGsyaXHF4di8N2lutuH8mGJi8chYt8zh2ZicDPA7V67RQHsodjxv&#10;S/2cINF8P/DjRrLxTqkdl4EkB00SRxSNNGtrLaxwzMVyyLHLjA25xz1GNbwl8DIfAuryy6H4p1ux&#10;0V7ya+GhoYPsyNIzMyL+73CMMxIXPGetenUUg9nEhithG5bO5iioXI+Y4z1P4/zqTbTqKZaSWiG7&#10;aNtOopDsN20badRTCw0pnvTSmO9SUhGaQWGqtLtpQMUtFgsN20badRTCw3bRtp1FILDdtBTPenUU&#10;WCwzy/elCY706iiwWG7aNtOoosFhu2jbTqKYxAMUtFFAgooopBYQjNAGKWiiwWCkIzS0UwsN20ba&#10;dRSCw3bSgYpaKYWEIzQBilopBYKQjNLRRYLCAYoIzS0UWCw3bRtp1FFgsN20badRRYLDdtKBiloo&#10;sFgoooosFgooopjCiiigAooooAKKKKACiiigAooooASlqNXLfdIYfj1/Kl3kdf0BP9KOZLRiS00Y&#10;+imeYPU/98n/AAo356H88j+lGj1uF7DqMn0qNpQmM859GA/nik+0p3IX/edf8aLLuPmJcn0oyfSo&#10;Tcp2ZT/20X/GgXKfxOq/8DX/ABosu47k2T6UZPpUJuU/hdW/7aL/AI0guV7sg/7aL/jRZdwuT5Pp&#10;Rk+lQ/aU/vr/AN/F/wAaDdIP40/7+L/jRZdxXJsn0oyfSoluYz1kQf8AA1/xo+0J/Cwf/ddf8aLL&#10;uFyXJ9KMn0qL7Qvof++k/wAaPtCD7zBP951/xosu4XJcn0oyfSojcp/Cd/8AuuvH60C4Xudv+86/&#10;40WXcLkuT6UZPpUf2iP++v8A32v+NH2iP++v/fa/40WXcLkmT6UZPpUX2hP76/8Afa/40G4Xsd3+&#10;66/40WXcLkuT6UZPpUazhv4W/wC+l/xoMyjrlfrg/wAs0WXcOYkyfSjJ9KYsqt0YH65H9KXf7r+Z&#10;/wAKOaK0FzDsn0oyfSmlyOm38z/hSeaF+8QPpk/0pc8Q5vQfk+lGT6Uzz0/vfof8KQ3Cf3v0P+FH&#10;PEOb0JKWohMG+6Qfrkf0pRJj73/joJ/pT0etw5iSimb89M/iCP6Ub8dc/gCf6UWXcOYfSEZpu/PT&#10;P4gj+lIXYdh+v+FFl3BOzukOVdtI6s33ZCntgEH65FCsT1wPz/woZiOmD+B/wo5V3BybBVZerFuO&#10;nAA+lKcntSK5PUD9f8KXd/nn/CleK0FfyFAxRTS+Ov6An+lG8npj8QR/SlzQKV+jQ6imhieu0fif&#10;8KXJ9v1p80A97uhaWmkn2/Wk+c9Np+px/Sno9mHK31Q+kpPnHVQf905/nijc39w/mP8AGk3FaMLS&#10;WzQtFMaUpjcpGfbP8s0n2hcc7vwRv8KOaJV7btEtFQLdxsSC4jx/z0BTP5gUG5T+Flk/3HHH5mjR&#10;6pkNq+6+8npKrPqMMOPNdYs9N8ijP60w63p6D5722j9N8yjP61LlFaC5raJou0VlnxPpK536nZLj&#10;pi4Tn9aqy+ONBgOJNZsI89N90gz+tHtIkOcL6zN6iubf4ieGo8bvEGlLn+/eoKib4n+Eoceb4m0a&#10;PPTOoRDP5sKPaRFz0/5zqaK465+L3gu2QM3inSDk4+W+jb/0EmqGp/Hr4faQyC78X6TDvGV3XIOf&#10;Xpn1p88Re1oreZ6BRXlM/wC1J8LLRC0vjbSQO2yYt/7LVU/tbfCcRh/+EysmB/55xyyY+u1Dij2k&#10;RfWqMdOY9gorxZ/2x/hCmR/wmETEf3LO4P8A7Tqjdftt/CG1Iz4maTP920lH/oSip9pEh4zD31qJ&#10;Huxz2GaMn0/Wvni6/bz+ENtGWGtXU3OMJaNmqU//AAUB+FsRfyl1u4CAElLEKOen33XP4U/aRI+v&#10;4Vae0R9KA+vFGa+YZP8AgoZ8M1jDCw8QvnsLWH/47VJ/+CivgF5Qlt4f8RXHBJPkwLj06y0vaRJe&#10;Pw/SaPqyivks/wDBRbwf5QceFdfTJIw6xc4/3Xb9aqyf8FHvDHls0XhHWG2kAiR1Tr6cGn7SJm8z&#10;wsXZ1EfX1ITivjyT/gpF4fjkZD4M1TIAI/0hef8Ax2q//DyTSW3f8UFqmB0P2pef/HKXtIi/tTCf&#10;8/EfZYOaUY7nFfFZ/wCClmmK+3/hANRX3e7PP/fMTfrimX3/AAUlsVEZi8B3ZznO+9kX0/6dzR7R&#10;B/amE/5+I+1yD/D81GCPvfLXw4//AAUqiTGzwFcc9f8AiYSf/I1NH/BSyNvv+AbhvT/iYSf/ACNR&#10;7SIv7Vwn/PxH3ISB0OaaXx2J+lfD4/4KUwH/AJp/cf8Agxk/+RqR/wDgpSRjyPAEg9fM1Qr+W6Af&#10;pUurTW7D+08K/tn3CJFPUhP944oL5+60bf8AA/8A61fC1x/wUtuV2/8AFAr+Oqq3/tKq0/8AwUxv&#10;Y490fgKJeQCG1MDP/kKhVY9GQ81wq05n9x95bnz9zf8A9c2Bx9c4p2SOqsPrj/GvgW6/4KWaqX2x&#10;+BbM4GSZdR3dfTCCqL/8FItfc5XwPpR9muC39BVe0iL+1sL3f3H6EZJ6Kx+hH+NHzf8APNv0/wAa&#10;/PU/8FIPEn8PgjSF9f3jf40L/wAFH/E5z/xRekf9/G/xpe1iH9rYXu/uP0KJYf8ALNvzH+NALHqj&#10;D8R/jX57H/go74nP/Ml6R/38b/Gmt/wUa8THr4O0lPoWb+tHtYi/tfC939x+hnP91v0/xprvsxlW&#10;59FJ/lmvz0/4eM+Jf+hS0r8j/jTW/wCCjXi8DNt4W0OMD7/nSNH9MfvFz3o9rEf9r4Xu/uP0LM3o&#10;rn/tm3+FKrs2cRufwx/PFfnVL/wUj8ZSEBNB0CMjr+8c/wDteoJv+CjPjuXHl6ZoUWOuFL5/Oc4o&#10;9rEf9rYfpc/R7Lf88n/8d/xprShPvpIuemELfyzX5wx/8FEPiA6sfsehjH/TqW/9BkP60if8FGPH&#10;4LBtO0KT6wSJj/yKuf1o9rETzbDdW/uP0e85W+6JPxjYf0pfMJ6Ru30GP54r84v+Hjfj0f8AMH8O&#10;t/vxuf8A25qOX/gov8QpceVpHh6PHXy7aRs/X98/9Pxp+0iL+18L3f3H6RKWP/LNx9cf40js6kAQ&#10;u2euCvH61+atx/wUN+I8m3Nr4et8f89LOXn6YJqIf8FCPiSQdqeHif8Apnp8zY+vNHtIkvOKC+FN&#10;n6Xs+zG7Eef75A/lmgOX+4UfHXDdK/Ms/t//ABRYnbNo8Z9I9LlGfzJqG4/b0+K8m1WvNMgkPKKt&#10;ls3jufnI6cdM9al14rSwv7Ypfys/TlpfK/1m1M9PmH9cU0XcJ6Sp/wB9r/jX5fyftxfF6+H+javG&#10;idBJZ2tscnvkSE4x7epqOH9qz473xZovEWoP6CLS4JMfXyo3x+OPbPOIdfshf2xS/kl9x+oyzxv0&#10;bcf9n5v5UeaUbEi4B+7sDN+fHFfl8f2iP2h9QUhdS1yVV7waOQRn6RL/AFqJfjD+0VOkhiu/F8uS&#10;AxjsHG3Of9imsRHqg/tiHSlJ/I/Uk7uoAx/tZH9KY8oixvB56bFZv5CvyzuPFv7Rk0x2X/jmRiAS&#10;Ps0i4z/wCoJL79pHUSomHjyXb93aZY+vXpsz29fw7p1+yGs0lLVUpH6o/aUPQP8AjE4/pSiYt91G&#10;bHXjb/PFflbJ4b/aH1IoJ4PGwI+59ovJEznrjMw9qnb4MftDatFmfTPENyAQEE+qoOvX7849B0qf&#10;b+Qv7Tn/AM+ZH6jS6hHCuWKpg4O+RR/WmSazYRNg3cA7nMqDH61+Xt1+yb8er1gi6PeKpwxafVo2&#10;z9NkrY/Gppf2LPjhcSKzaVjcMH/ibA/n89H1j+6Q8yxDfu0HY/Td/EukJ97VLNT/ALVwg/rUb+K9&#10;HXGNVsT/ANvKD+tfmkf2Efi+6gvp9qjf9NtW3flh6dH+wX8XJM5tNLTH9/VH/wDZc0e3f8ov7Rxf&#10;/Pg/Sg+MNGX72q2C/wDb1H/jTW8aaGv/ADF7D/wKj/xr84E/YC+KkkbNNFpAIICqNSmOc9e30qSX&#10;/gnt8TS+E/sdgADk6jMP6UvbvsH9o4v/AJ8H6NDxtoZ/5i1h/wCBcf8AjTk8Z6E2c6xYD/t6j/xr&#10;84h/wT0+KHYaL+OpTf4VHN/wT1+KIxhdG/4DqUx/pT9u/wCUf9o4v/nwfpH/AMJjoP8A0GbD/wAC&#10;o/8AGl/4S/RD93V7A/8Ab0n+Nfmq/wDwT4+Ki42x6Q3/AHEph/Sm/wDDvz4sr92PRx/3Epv8KPbv&#10;+UX9o4v/AJ8n6Wf8JZox6arYn/t6T/Gg+LNHH/MUsf8AwKT/ABr81k/YH+Ldvn9xpEmfTUpuP0p4&#10;/YN+Lb/8uukDHrqc3/xNL6w/5R/2ji/+fB+k48WaLgltWsFx/wBPKf41Xfx14eiOJNc06P03XcfP&#10;61+cafsFfFc5EtrpJz0I1OXj9KcP+Ce3xPc58nQjnr52oSnH04pqu/5Q/tHF/wDPg/RSb4keFYMb&#10;/EmkJnpvvolz+bVVuPiz4OtkDP4o0Xk4A/tKH/4qvz7T/gnl8Sj1uPD9ofRJ5X3fnE+P0/HtYh/4&#10;J0/Ea4jdX1jw9HyCDIz+/T/RqPbvsP69jHr7I++JfjF4Jhfa3i3Qk4yN+pwDP/j1Qy/G/wABQY8z&#10;xhonPTy7+OT89pOK+Fz/AME4PHtxIWl1jww3AABDNj87cU5f+Ca/jVvvaz4aT02iRc/98xD9aaqN&#10;6kvGY57Uz7hb48fD4f8AM46MP967UVFN8f8A4eQ43eMtE5/6fVr4kP8AwTV8Y99a8NP9RM3/ALKK&#10;dF/wTU8X858RaDa/9cFlG765U/5NJ1mtLB9bx/8Az6PtQ/tEfDhQS3jPRB9LsH+lQj9pP4ZgkN42&#10;0Qf9vX/1q+OYf+Cbvi23DA+LtHG71D//ABFEf/BNvxSxYv4t0mT08uNjj8wKaqSeofW8w6U4/efY&#10;kn7TPwvixu8caKM/9POf6VE37UPwsUgf8JzovP8A08H/AOJr5Jt/+Cbuvpu83xfpsOembctn9RTp&#10;v+Cb2skqf+E30pcf3rUj+tPnkH1vMP8An3H7z65X9pn4XuMr440X8bnH9Ken7Sfwzkzt8baIcf8A&#10;T1/9avkGf/gnBrk6oF8Z6U5XPCW5qpJ/wTX8TqRt8Y6TAP8AppEwz+QNNSkH1vMP+fcfvPswftGf&#10;DdzhfGmiH63YH9KtRfHv4eTDK+MdFb6X0Y/9CIr4kb/gmt4pYg/8Jto749Fcf+y09/8Agm14ncKG&#10;8WaJJjp5kbPj6ZQ4qXWadrC+t5h/JH7z7c/4Xt8Pe/jLRE/3tRgH/s9KPjn4AfHl+MNFk5wfLvo3&#10;x/3yT+tfDr/8E1vFHHl+I/Dcvrvtun/kOpLb/gm74uhzjXvDY5B+SN06f7qDP40vbv8AlKWKx/Wm&#10;vkfbtx8c/AVq7LJ4s0hcY63sann/AHiP0pf+F5eAC5X/AITDQwQAfm1KAdf+B18P6t/wTf8AGV6T&#10;ImueHiSV4Ic4x/vRn+lRN/wTb8YpM27xB4ZiJUYEkO7P0/dcUe3f8oni8f8A8+z7qi+NXgOXO3xh&#10;oRx6alAf/Z6kHxi8DN/zN2if+DGD/wCLr4Om/wCCa3jmTGzXfDJHrHGU/wDaJzUJ/wCCa/juLrrn&#10;hzn3f+lvVqbauNYzGpa0j74/4W74McgReKtEk9cahEcf98k1MPif4UYZXxLox/7f0r4AP/BOHx9E&#10;wMer+HJfXE00eP8AvmAZ/Gi5/wCCeXxJUIIbzQX652Xs3/s0Y/SodZp2sP67jP8An0foRa+P/D99&#10;u+z63pdxtxu8q9Q4z0zzU48XaUx+XUbFvX/S0/xr855P+Ce/xSRcrNorn0F/KP5LVJ/2CPi/A3y2&#10;+ksP+meqP/7Nij27/lD+0MWtPYjH8VftD3EAljn8bvA80hRhA6k8gEEeX7frUa+Lf2hbf79x45TP&#10;T/R5Gz/5Dr7QGmftBxhANR8BEbBlxFe/M2STxnjtThZftCp/zEvAH/A4r0f1pzjJyujmeDSerl8j&#10;40g8b/tAqHJu/HJ6f8usn/xumN8UP2gbPdi68ZJn/ntZu2fp+74r7ONt+0Pj5b74dv8AVb0YqJbX&#10;9o2Mki5+G8wPZxfcVk6UmxfVJLaUz4zi+OX7Q9kW23fidFPUyaZv/LdEcfhUyftIfH21DGTV9bXP&#10;/PfRV/TEBr7Fa6/aFQ4uNO+HN0O3lS3i4/76x+lNN98eoiCnhzwCwP3gl5Ouf0NL2T7h9Vn/ADz+&#10;4+OB+1n8a7R9txruoKW6eZpkEX5ebGufwz744pbr9rj40oEMPiC6Oc5zp9o3/oKn9a+zF1r47w4M&#10;fgvwbKT94warKPzylJP4g+PsmwL4G8LLjOT/AGzKP5KKXspdx/Vp/wA8/uPjKD9rT45zkhNXvp8d&#10;fL0mJsfXZC364qy/7T/x4lCmPVdTHqP7FH/yPX2MusfHgL8/hDwepPTz9Wmb8vlNNGr/AB4BP/FM&#10;+BY/+4jMc/8AjtL2Uu4fVp/zz+4+N2/ac+Pi/wDMV1T/AMEo/wDkekH7Tnx8b/mLaoP+4KP/AJHr&#10;7KOr/Hk/8y74E/G/m/8AiaBrHx5H/Mu+BD/2/wA3/wATT9lLuP6nUevtJ/cfGjftLftASEBNX1T3&#10;/wCJKP8A5HpZf2iP2gyFK6rrk3r9n0RePrmCvsk6z8e8fL4f8Cof+v8An/8AiaiGo/tBOTjRvAOP&#10;+mlzcN/LFP2Uu4vqtRae0n9x8bH9ov8AaAT/AFureIYM9PM0VefygNA/aS+PkfTXNZOf7+iA/wDt&#10;vX2Ymo/tApnOj+ABn+5c3C/1NL/an7QJ/wCYT4E/8C56PZPuH1af88/uPjZP2k/j6+c6zrBA6kaK&#10;Fx/5L1Kn7TPx0QNjXdWLdw2ig/8AtvX2E+p/tB8Y0TwLKO4+2Tj+hpBqPx8ByPCXgiU9/Lv5f6gU&#10;vZS7i+rVP55/cfG0n7Vnxxt2xNrmoRZ6F9JjTP8A33CM/hSx/tY/Gh87/Et4h7D+zbc5/wDIdfZh&#10;1X49kDHg3wkn+5qky5/Ko5NX+Pa4z4T8JIe2/Wrhf5A0/ZPuP6rP+ef3Hxyf2pvjm/8Aqtc1CUes&#10;ekxv/wCgwnH401/2oPjvIQP7Y1YHtt0YD/23r7Ig1n49ndv8K+CGHbdq1w381NSnV/juQceFPAwP&#10;Y/2lN/8AEUeyfcPq0/55/cfGcv7Rvx6YKW1rXFHbZpA5/wDJaiH49fH+/wA+TqXiK62ddmmFdufp&#10;Cv8AWvslNV/aCJOdD8CRDsPts5/oKljuv2grnONO+HsO3/ntcXbZ+m0H9aPZS7i+rT/nn9x8ZSfG&#10;H9oe4xi58TjH92xcf+06Z/wtv9oVPvXfiofSxc/+yV9phf2g2/5Z/DaH/gV82f0FLs/aFHQ/Dg/7&#10;q35q1TkuofVZ/wA8/uPi+L4wftArnN34qP1sXH/slP8A+FzftBJ9258TnPrYuf8A2nX2W4/aEGN6&#10;/DdvTeL5f8aYZf2gY+lp8OZs/wDPJ7wY+u7FPkl3F9Vn/PP7j42b41ftCj/lv4l/8AH/APjdN/4X&#10;b+0EPv3PiZfTGnuf/ZK+zFn/AGg3z/xLvh6P95rw/wDoOaHb9odsbLT4bx+vmG+5+nFHJLuWsFUe&#10;vtJ/cfG8Hxj/AGgbuQKt14oPv9gdcf8AjlOl+J/7QtxIVW68XDZ3hsn5z6/u/avsRB+0R5ql4/hw&#10;qjr5S3zfn0qd4Pj5IxZb7wBEe6rbXv8AjUOk2H1Sa055nxg/xE/aGON1342P0s3H/tOkX4i/tDD7&#10;t342/Gzc/wDtOvs1rT4//wDQT8Bj/t2vf8aQWX7QR+7qXgJv+3e9/wAaXspB9Vn/ADzPjZfiB+0R&#10;L0uvGpx/06Ov/tOo5/iB+0RFtzc+N+fS1f8A+N19nfYf2gv4r/wH+EN6P60otP2gU6X/AIB5/wCe&#10;kd7R7GQ1hns5TPiseP8A9oeX/l88cJj/AKdHOf8AyHUsPjj9obDE33jg4/6c3/8AiK+zzaftBv0v&#10;/h//AMBhvW/rSrZ/tBgHN74BP/bve/40exZLwsr6SmfFZ8fftCyEgXvjhcf9Oj//ABFMk8eftEJj&#10;F945P/bnJ/8AEV9p/YP2hFJP9o/D/n+/Dej+tBtv2hE/5f8A4dtn/YvRVqlIX1Wf88z4rTxz+0RL&#10;nN145bH/AE6yf/G6kXxT+0PdZzceORt/6d5B/wC06+zza/tCyfd1H4dpj/pnenNNOn/tCN9/Vvh+&#10;PTy4L0/nzR7KRLwUnrzTPjCTWv2iZMbLjxzx1/cyf/G6E1L9ox85n8eHH9y3kb/2nX2gmlftBPnG&#10;teBEx/063p/9mofQ/wBoOTGdf8Drj+7a3g/9mp+ykUsGraymfGQuv2jZPu3Hjtcf89Ld1/L93TZL&#10;j9o0FQ03juTP/POKTj6/u6+zf7F+PsX+t8ReChnp/ol4f/Z6Y+jfHaQgt4n8Gpj+5a3a5/OQVLos&#10;f1NfzTPjd7T9oe6Cl18cS46eerJj6ZC5/WkTRf2hZc4tvGRx/dOf619mjSPjtgCPxZ4Oh9c2c8mf&#10;++pDigaB8dZz++8b+FI8dPI02T9f3lNUpB9Uj/NM+Mm8I/tDXxA+w+NH29/NePGf91xn8ae3w4/a&#10;DcAfYfFxz183UJI8fTMvNfZ58GfGydePiDoSkf8APLSGb8/3wpsXw++Nfz+Z8UdOts9PK0FWz9d8&#10;rfpin7KQvqMHq3M+MV+Dfx+uWG+x8Syk9PM1SPj/AL+Tfy/HtVib9nL483ioZ9H1ub+5u1WFsev3&#10;JeO3WvseP4a/GR93nfGaKIdvI8M2zfnufilh+D/xTmZzP8a7p84x5fh62jx/3ywpOjcpZanqlN/N&#10;I+OIf2UPjbfki50S7jx9zz9VU59eknHapJP2MfjLLGfM0ZCcgKDqgb6/xjFfYzfA34gy/f8AjTrK&#10;/wDXHTYVz+ZNRN+zx4snjZbj4y+KHyQcxwwJ/wCymmqLD+zF/LP/AMCR8hWf7D3xcjeYT2OnwBsb&#10;DLqLNnrn7jNjt1qaP9hD4rMzFn0iIdvL1KTn65U19cj9m3WTI7t8XfG3zAA+XcxJ0+iUqfsyXYJ3&#10;/Ffx++ev/E0Uf+06fsWUstS6P5vX8D5L/wCGCfiXJjfc6U3/AF0vpDj6fJTpf+CfnxHZARe6Apzg&#10;iW4kb8v3L/0r60P7LcMhBl+JXxAcjoRrKj/2lT2/ZZ0+WRDN8QPH06oCAra6V64/uoPSj2LH/Zse&#10;z+9nypH/AME7/Hr7o/7b8O4O0lg0vHX0iX+v4VqQ/wDBPLxK7ubvxjodkSAAI4nfp67sV9LL+yb4&#10;ZdAl34h8W6koJI+265M5X6YK4/8ArCmH9jn4cOwM1rql3/186tctj6YkGK0VOKWpSyuD15L/ADZ8&#10;5xf8E5rna/2j4j6cAccpYjj/AMfqaX9gSwtVhiX4pWse3PmYthHnpjpOue/rX0Wf2OfhMceZ4Za4&#10;I6efqN22Pp+9FSxfsf8AwhjOT4Ls5COhkmuHx/31Iafs4lrK4f8APv8AFnzo37CHhmIIbj4tW9ue&#10;5xt3f+TJpkn7Gfw6tCou/jLaL6ebcRxZ9cb5mz+GK+nof2W/hZCPl8F6aMdMB/8A4rmrtv8As5/D&#10;aAnPgvR3HbfbB8f997v0xR7OPYr+zIf8+4/Nu58rt+yb8GfL23PxltDgg5i1K3Qj/wAfOajv/wBm&#10;r9nhTi8+MUspIwok1q3IGOuPlPtX1uvwF+HQI3eB/D74+7nTYeP/AB2rcHwc8DWoIh8G+H4QeuzS&#10;4Bn6/LS9nEpZbD/n3H8T4+i+AX7M1jEof4nT3AHeDU4ZMfXbCcfjSH4UfsrW8qvL45ubrYCP30+c&#10;fTEFfZkHwv8AB9uSU8LaMhP9ywiX88LzVuDwV4ftyfL0XTIQf+eNnGufrwafs49ilgaa05YnxR/w&#10;hH7JMarGPEc9yFJPyrctjP8A1zh/nT5fB/7I7IF/tG6k5z8sF8//ALR4r7gi0DTIM7LC1UH0hUfy&#10;AqVNMs4s+XbQR567UHNHs49i1g4L7MD4ek8Mfsju4dft0xAx8tnfnH/kKnPon7KK7QIdRwOwsr//&#10;AONV9yxWsSZ2qq5/uDFSrEi+p+ppezj2LWBhLXlj9yPhRtO/ZTQrt0fVr7/rjY6idv1wq9fx6VZi&#10;h/ZbYYj8I6xLjr5mn6lxX3GVHYfnSFM+n4Z/xo9nHsP+z4dl9yPiSG0/ZmbPleAdbuvXydN1E7fr&#10;kinNZ/s2Lj/i2viI/wDcL1D/AOKr7WeHdjBx+Lf40LBjq2fxb/Gn7OPYP7Pp9l9yPilbX9m852/D&#10;LxG3/cL1D/4qporX9ngZ8n4UeIZ/XdpN0cf9/H/l+NfaJiPZsfUsf60CNu8hH+7/APXzRyR7FLAx&#10;Wit9yPjRIvgNHnyPgv4juM9dmiucfnIKlWf4JwoVi+BfiZ9xBIOgF+n/AG14r7IAK/xFv98D+mKU&#10;jcOTg9tvFL2cOxawlu33I+PRffCQuWj/AGePFtzuAH7nw2Dj65mFXLST4bukjQfs3+L4QMZ83w2g&#10;3den76vrLydxPmMzem1iuPyPNAiIPU492Y/1o9nHsP6r6fcj5HOo+BS7Kn7Nfipsd/8AhH0/+O0q&#10;3/gj/o2nxX/4II//AI7X1x5Z7H8yx/rQEb1H/j3+NHs49g+qen3I+SPt/gj/AKNp8V/+CCP/AOO0&#10;+PUfBi58v9mrxQPXdoEf/wAcr602N6j/AMe/xo8rP3j+TMP61Doq+gfVPT7kfJ4vvC0n+q/Zq8RH&#10;HXzNEiX/ANqVNb3mjoSbT9mjWSf4vM061j+n+sY579K+qTD6Ej6sx/rQIFb/AFirJ6bhnH55qlSi&#10;tyXhYdWvuX+R8yDWS4Ag/ZlvmA6+bb6en/66X+2tQi/1H7Msgz97zPsC/lhTX0y1rHxtjiH1jBoS&#10;DZnayx/9ckAz9c5p+zh2F9Vh/N+CPmhfEGt4IT9mgLnr++sl/klMGu6vGSZf2al56Yms2/mpr6bM&#10;TH/ls/5J/wDE0eSe8jH6qn/xNHs4ieET2l+C/wAj5l/4SHUf+jax/wB9WP8A8RTl8S6rH9z9m4rn&#10;rh7IfyUV9MeT/tt/3yv+FL5P+235L/hT9nEawsVvJfcv8j5ut/Fmvpu8n9nED13XdpH/AOynNWYv&#10;GPjBc/Zv2dI1/vZ1WzT6f8s+e9fQ/kA9WLfVV/wpDbIfb/gC/wCFL2cew/qzXwzVvRf5Hz+ni/x+&#10;+fK/Z2tsjvJrtmv5fujmpYfGvxbiYmw+B+maa/QtL4itxkewSMZ/GvejZxnqAfqif/E0Laomdp2Z&#10;/uqg/pVKEUX7DvP8F/keGP4z+OLMq2/wv8PWyelxr+/B9tqfzpZNd+PspUnwb4Lh9BPqcrY+mFr3&#10;JLVVJLnzvTeq8fkBUqrsGF+T/dAFWrIfsF/P+CPB5NU/aFbb5WieAIh3ElzcP+WNtP8AM/aGuoiB&#10;H8O7JgRyTeHP5E17qodScyu2emccfpTHiZzzK5+pI/lik0mH1dfznhn9n/tCzuzPqnw/g4AURRXz&#10;/XPSnRaN8enD/avFXgq0P8Bgsrg59c72+nSvcFgx1Zj9HYf1p6xBehb8WJ/nmmtBfVl3b+Z4SvhH&#10;463hYN8R/D9sB0+xaMsv/fXmPx7Y96nsvhd8ZpXdrz4zRQKRhVt/DVs+fruY4x7V7kMAHgN/vAU0&#10;KcnO0f7q4plrDQtrf72eEr8CvibOMXHxz1Q8kn7LodtBnPrg81L/AMM9eMHQrJ8aPFHP3jHDAmf0&#10;r3IDFLTsP6vDz+9ng8H7MmuRM7N8Y/G25sZMctuv84zUv/DM2py/6/4v+PZcdNt7DHj/AL5jGfxr&#10;3OilZB9Xp/02eGx/swT+YGl+K3j+UAEAf2og/wDadNX9lg+WFf4p/EFiCTkaso/9p17pRRZB9Xp9&#10;vxPCJP2VGbGz4q/EKP1/4m6nP/kOkT9leePOPiz8QTn11VT/AOyV7xRRZB9Xp9vxZ4Q37LV3xs+L&#10;fxAT1/4maH/2Smn9lm+P/NXvH/8A4Mk/+Ir3miiyD6vT7fizwmL9mDUoM+X8X/Hwz1zqKH/2Sn/8&#10;Myai/wDrPi74+fHTGooMf+OV7nRRZB9Xp9vxZ4RL+yxcTspk+LfxEG3p5erKv5/u6e37KqygCX4q&#10;fEaUDs2tr/8AGq90oosg+r0+34s8KX9kvTRkt8RfiHIT/wBR8r/6Cg/Wkf8AZG0WbHm+O/iBLjpv&#10;8RScfpXu1FFl2F9WpdvxZ4XD+yH4bTPm+K/Gt1np5+vytt+mMVKv7JHhQdde8Wt9ddm/xr2+ik4p&#10;62KWHprp+LPED+yJ4Mk/12peJbnHTztbnO36YYU0/sfeBG6z6+f+4zcf/F17jRRyoPq9P+mzw0/s&#10;c+AG+9Jrzf8AcauP/iqT/hjP4cP/AK2LWp8dPM1q54/JxXudFLkiw+r0+x4Z/wAMX/DA/esNVb66&#10;zdf/ABynx/sZ/C2POdK1CTP9/V7o4/8AIle4UUckQ+r0ux4bN+xh8LJip/snUEI/uavdj/2pTf8A&#10;hjL4bLxHBrMI9I9auefzc17pRRyIPq9LseGD9jX4dr9068v01q4/+KoP7G3w9P8AHr//AIOrj/4q&#10;vc6KqyD6vS7Hhi/scfD9M7X14Z/6jVx/8VT1/Y98Ar/y017/AMHNx/8AF17hRRZB7Cn2PC7j9jfw&#10;DcJt87X05zxrVx/8XQP2OvA6SF4r/wASwEgA+VrlwM4+rGvdKKYewp/02eGSfsheEnwBr3i5QOw1&#10;2b/Gmj9kPw3F/qPFfjW1z97ydflG765zXutFTypkvDUn0/FnhTfsk6OP9X468eR+uNfk5/SkH7Je&#10;nL9z4h/ECP1266Tn/vpD+le7UU7IX1Wl2/FnhY/ZSt4lIh+JnxCiJ6n+2lP/ALTqOP8AZZvIGYx/&#10;F34gLnpu1CJ8f99RH9K94oosivq1Pt+LITbgfdZx67pXP/s1HlSD7smP94sf/ZqmopnSQiJz958/&#10;7pYf+zUjQNkYfH1LH/2ap6KB3aGCM4++w+h/xzRsP/PV/wDx3/Cn0UBdkZiDfePmf74Bx+WKVYYw&#10;D+7T/vmn0UBdkaxbSdpCZ/uAD885pwU95HP1x/hTqKAuxMEfxt+n+FGD/fb9P8KWigQmD/fb9P8A&#10;CkKk/wDLR/0/wp1FA7jDGT/y0f8AT/Cjyz/z0f8AT/Cn0UBdjNhH/LR/0/wpGi3YyQ/++AcflipK&#10;KAuyH7Ov92P/AL5/+vTki2ZwQn+4MfzzUlFAXY0qT/y0cfl/hRsb/nq//jv+FOooC7GbCf8Alq/6&#10;f4U1424+dj/vH/DFS0hGadwuyIRE9WP4M3/xVBtw33mf8JHH9alAxS0BdkItlXoX/GRz/WnCLHR3&#10;X6HP881JRQF2RtDu6ySH/gRH8sU3yCPuuw/3nY/+zVNRQIjWNgDls/i3+NJ9nX+8/wD38b/GpaKB&#10;ptEX2dfV/wDv43+NIbf0Zh9XY/8As1TUUD5mQiAj+M/99P8A/FUGJx918f7xY/8As1TUUiXqQ+S7&#10;fekz/ulh/wCzUfZz/fP/AH03/wAVU1FA7tEJhcfdkx9dx/8AZqBHKOsin8G/+Kqaincd2QmOU9JF&#10;H4N/8VQIGP33J9NpZf8A2apqKLhdkP2cdmf/AL+P/jR9n/2n/wC/j/8AxVTUUXJepEIcfxN/323+&#10;NPRSmcM35k/zzTqKQhDuP8bD8v8ACkw3/PRvyH+FOop3AYI8k72MvpvA4/ICl8uMdI0/EU6ii4xA&#10;qjoij/dGKMDsMUtFFxWXYTFGKWii7Fyx7CUtFFO7KWmwUUUUXY7hSUtFS9SWriUUtFKwuUSjFLRR&#10;YdkJijFLRRYLLsIRRt/ziloosFl2E2/5xRt/zilooHZdhAMUtFFFieVBRRRRYOVBRRRRYOVBRRRR&#10;YOVBRRRRYOVBRRRRYOVBRRRRYOVBRRRVJ2DlQUUUUnqOyCiiilYLISjB9aWiixSdhKWiiiwnqJRg&#10;+tLRRYadhKWiiiwnqFFFFFgCiiiiwBSUtFFh3Ciiim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CcUm6hqSpJF3UbqSii4XF3UbqSii4XF3UbqSii4XF3UoOaQDNKBimMWiiimMhubj7NG8hUuqqW&#10;Kpyx5HQd+tVbLX9N1HU9R0611C0ub7TyguraGYPJBvBKeYo5XOGxnrtPvVm6cIrlvkj8piZem3kd&#10;+35HpWF4f8A6B4Y8T+JNe03To7bV9dkiOo3SklrjylPl5z6eY/T+8aAOkopAc0tACE4oBzSNQtAC&#10;k4pN1DUlSSOBzQTikBxQTmmMN1G6kopjF3UbqSipJF3UbqSlAzTGG6jdQRikpjF3UoOabSg4oAUn&#10;FJuoJzSVJIPIUUELn5gMZ9apy6lJHqUtqLfcqKrCXd1zntjtirqkA8jNAKgligLHq1MY7HyqfXtR&#10;Qz5xxim7qYxScUm6j71BGKkkN1G6kopjF3UoOabSg4pjHUhOKAc0EZoAAc0E4oAxSNQAoOaCcUgO&#10;KCc0AG6jdSUUALuo3UlFAC7qUHNNpVoAdRRRQAUUUUAFFFFABRRRQAUUUUAFFFFABRRRQAUUUUAF&#10;FFFABRRRQAUUUUAFFFFABRRRQAUUUUAFFFFABRRRQAUUUUAFFFFABSE4paQjNACbqN1BGKSpJF3U&#10;oOabSg4pjFJxQDmkJzQDikIdRTd1G6mMdRSA5paYxCcUm6hqAM0AG6jdRto20AG6jdQRikqSRwOa&#10;Wmg4o3UxjqKbuo3UxjqKbuo3UAKTik3UE5pKAHA5paaDijdQA6ikBzS0AITik3UNSUALuo3UlFSS&#10;OBzS00HFG6mMdRSA5paYwooooAKKKKACiiigAooooAKKKKACiiigAooooAQjNJtp1FIQ3bRtp1FF&#10;gsN20badRRYLDdtG2nUUWCwgGKWiimMKKKKAI5YvMyRgHaV5GepHb8K5jw14GufD3i7xPrc3ijW9&#10;Zh1poGi0vUZ1e103yw4It1CjaH3jdnOdi+nPV0UAIBiloooAQjNAGKWigBCM0m2nUUhDdtG2nUUx&#10;jdtG2nUUAN20EYp1IRmkIQDNKBigDFLTGIRmk206igBu2jbTqKAG7aNtOopCG7aNtOopjG7aNtOo&#10;oAQDFBGaWikIbto206imMbto206igBAMUtFFABSEZpaKAG7aNtOooAaRigDNKRmgDFACbaNtOooA&#10;btpQMUtFABRRRQAUUUUAFFFFABRRRQAUUUUAFFFFABRRRQAUUUUAFFFFABRRRQAUUUUAFFFFABRR&#10;RQAUUUUAFFFFABRRRQAUUUUAFFFFABRRRQAhGaTbTqKQhu2jbTqKYxu2gjFOpCM0hCAZo20oGKWm&#10;MQDFLRRQAhGaAMUtFABRRRQAhGaTbTqKQhu2jbTqKYxu2jbTqKAG7aNtOooAbto206igBu2jbTqK&#10;AEAxS0UUAIRmk206igBu2jbTqKQhu2jbTqKYxAMUtFFABRRRQAUUUUAFFFFABRRRQAUUUUAFFFFA&#10;BSE4paQjNAADmlpAMUE4oAWim7qN1ADqKbuo3UAOopu6lBzQAtFFFABRRRQAhPHbPbPA/OmpKj5A&#10;dWdfvBTnFOLoi5k+7kDnpXF+DpfHh8aeLIvE8GmJ4ZT7MdBnsXPmyA+b54lU9MYhx65NAHa0UUx2&#10;YNGFCkM207mxjgnj16dKAH0VALpCdpKrJsDlGYAqCSMn0HB/I1Ijluqkd8jlT9D3oAf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EZpaKAG7aCMU6mtQAAZoIxQtKRmgBAM0oGKAMUtABRRRQAUUUUAR&#10;TSYyioHcqWAc4TgjqfxrlPCnxGs/FPjTxb4bh0vUrO68OtbrPeXVmYba680OV8hyT5m3yzu9Ny+t&#10;dXcQi4ieMn5WUrj+tORCryMZHcO24KxGF4AwOOnFAD6aVy6EhWQc4ZcnPYg9u9OooA8V+LP7Kfhn&#10;4yeI5NZ1nW/EVjcyWKWTppOotbRttJIcgA8/Ma9M8D+DrTwD4X0/QrG4u7m0soVhje9mMshA7lj1&#10;Jre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QnFJuoAdTWo3UE5oAFp1NWnUAFFFFABRRRQA&#10;UUUUAFFNZtuO49B1/AVj6T4x0bXNa1XSLDVLO91PSvL+22lvMHktvM3bPMX+HdsfH+6fSgDaopAc&#10;0tABRSE4pN1ADqKbuo3UAOopu6jdQA6ikBzS0AFFFFABRRRQAUUUUAFFFITigBaKQHNLQAUUUUAF&#10;FITigHNAC0UUUAFFFFABRSE4pN1ADqKbupQc0ALRRSE4oAWikBzS0AFFFFABRRSE4oAWikBzQTig&#10;BaKbuo3UAOopAc0E4oAWim7qUHNAC0UhOKTdQA6ikBzS0AFFFFABRRRQAUUUUAFFFFABRRRQAUUU&#10;UAFFFFABRRRQAUUUUAFFFFABRRRQAUUUUAFFFFABRRRQAUUUUAFFFFABRRRQAUUUUAFFFFABRRRQ&#10;AUUUUAFFFFABRRRQAUUUUAFFFFABRRRQAUUUUAFFFFABRRRQAUUUUAFFFFABRRRQAUUUUAFFFFAB&#10;RRRQAUUUUAFFFFABRRRQAUUUUANakpxGaTbQAlFLto20AC06kAxS0AFFFFABRRRQAUUUUAV7ucQI&#10;SWRcKWBdivOQOuDjr6VmaP4Q0fQ9c1jVbHSbOx1PUzEt7d28ISS68sMU3t/Ft8x8f7x9a2WVi6ss&#10;jJjqoxhunXI/zmuO8FfDZfBvivxfrv8AwkGs6s3iK5juDZahc+ZbWOwMNtumBsB3c+u1fTkA7IDF&#10;LRRQA1qSlakqSQoooouFwoooouFxQcUbqSii4XF3UbqSii4XF3UbqSii4XF3UoOabSg4ouFxScUh&#10;OaCc0lFwuKDijdSUUXC4u6jdSUUXC4pOaAcUlFFwuLuo3UlFFwuLupQc02lBxTC4pGaQjFG6gnNI&#10;LiUoOKSii4XF3UE5pKKLhcUHFG6koouFxd1G6koouFxd1BOaSii4XFWhqAcUE5ouFxKKKKLhcUHF&#10;BOaSii4XClBxSUUXC4pOaSiii4XFWnU1adTGFFFFMYUUUUAFFFFABRRRQAUUUUAFFFFABRRRQAUU&#10;UUAFFFFABRRRQAUUUUAFFFFABRRRQAUUUUAFFFFABRRRQAUUUUAFFFFABRRRQAUUUUAFFFFABRRR&#10;QAUUUUAFFFFABRRRQAUUUUAFFFFABRRRQAUUUUAFFFFABRRRQAUUUUAFFFFABRRRQAUUUUAFFFFA&#10;BRRRQAUUUUAFFFFABRRRQAUUUUAFFFFABRRRQAUUUUAFFFFABRRRQAUUUUAIRmk206ikIbto206i&#10;iwWG7aNtOoosFhu2jbTqKLBYbto206iiwWG7aNtOoosFhu2jbTqKLBYbto206iiwWG7aNtOoosFh&#10;u2jbTqKLBYbto206iiwWG7aNtOoosFhu2jbTqKYWG7aNtOopBYbto206iiwWG7aNtOoosFhu2jbT&#10;qKLBYbto206iiwWG7aNtOoosFhu2jbTqKLBYbto206iiwWG7aNtOoosFhu2jbTqKLBYbto206iiw&#10;WEAxS0UUx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RzSGKMsF3H0zQ&#10;BJRUcMhljDFdp9M1J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A4YHqB2oooADyxPQHt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ITik3UAOopAc0tABRRRQAUUUhOKAFopAc0tABRSE4pN1ADqKbuo3UAOopAc0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1qSnEZpNtAADijdRtoIxUkhuo3UlKBmmMN1BOaNtG2mMA&#10;cUoOaTbSgYoACM0hGKdSEZoAQDNBGKUDFI1AADilBzTaVaAH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ITik3UAOpCM0A5paQhu2lAxS0UxhRSE4oBzQAtFITik3UAOopu6lBzQAtIRmlooAb&#10;tpQMUt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qSnEZpNtAADijdRtoIxUkhuo3UAZo&#10;20xgTmgHFG2jbTGBOaSl20baAEpQcUbaNtABupQc0m2lAxQAtFFFABRRRQAUUUUAFFFFABRRRQAU&#10;UUUAFFFFABRRSE4oAWikBzS0AFFFFABRRRQAUUUUAFFFFABRRRQAUUUUAFFFFABRRRQAUUUUAFFF&#10;FABRRRQAUhOKWkIzQAA5paQDFLQAUUUUAFFFFABRRRQAUUUUAFFFFABRRRQAUUUUAFFFFABRRRQA&#10;UUUUAFFFFABRRRQAUUUUAFFFFABRRRQAUUUUAFFFFABRRRQAUUUUAFFFFABRRRQAUUUUAFFFFABR&#10;RRQAUUUUAFFFFABRRRQAUUUUAFFFFABRRRQAUUUUAFFFFABRRRQAUUUUAFFFFABRRRQAUUUUAFFF&#10;FABRRRQAUUUUAFFFFABRRRQAUUUUAFFITik3UAOpCM0A5paQhAMUtFFMYUUUUAFFITik3UAOopu6&#10;jdQA6im7qUHNAC0UhOKTdQA6im7qUHNAC0UUUAFFITik3UAOopAc0tABRRRQAUUUhOKAFpCM0A5o&#10;JxQAAYpabupQc0ALRSE4pN1ADqKbuo3UAOopu6lBzQAtFITik3UAOopu6jdQA6im7qN1ADqKQHNB&#10;OKAFopAc0tABRSE4pN1ADqKbuo3UAOopu6jdQA6ikBzQTigBaKbupQc0ALRRSE4oAWim7qN1ADqK&#10;QHNLQAUUhOKTdQA6im7qN1ADqKQHNLQAUUhOKAc0ALRRRQAUUUUAFFFFABRRRQAUUUUAFFFFABRR&#10;RQAUUUUAFFFFABRRRQAUUUUAFFFFABRRRQAUUx5Np2gZbaWA7cdefxqHT79NRt/OjVlTJX5xg5HW&#10;gCzRRRQAUUUUAFFFFABRRRQAUUUUAFFFFABRRRQAUUUUAFFFFABRRRQAUUUUAFFFFABRRRQAUUUU&#10;AFFFFABRRRQAUUUUAFFFFABRRRQAUUUUAFFFFABRRRQA1qSnEZpNtAADijdRto20AG6jdRto20AG&#10;6jdRto20AH3qCMUoGKCM0ANopdtG2gBKUHFG2jbQAE5pKXbRtoASlBxRto20AG6lBzSbaUDFACNS&#10;U4jNJtoAAcUbqNtG2gA3UbqNtG2gA3UE5o20baAAHFBOaNtG2gBKVaNtKBigBGpKcRmk20AJRS7a&#10;NtACUq0baUDFACNSU4jNJtoASil20baAEopdtG2gABxQTmjbRtoAFpScUAYoIzQAhOaSl20baAEo&#10;pdtG2gBKKXbRtoAFoalAxQRmgBtKDijbRtoAUHNI1KBigjNADaUDNG2lAxQAn3aN1KRmk20ABOaS&#10;l20baAEopdtBGKAAHFG6gDNG2gAJzQDijbRtoAUHNLSAYpaACiiigAooooAKKKKACiiigAooooAK&#10;KKKACiiigAooooAKKKKACiiigAooooAKKKKADqCDypHIpkSuqASMrv6qu0Y+mafRQAUUUUAFFFFA&#10;BRRRQAUUUUAFFFFABRRRQAUUUUAFFFFABRRRQAUUUUAFFFFABRRRQAUUUUAFFFFABRRRQAUUUUAF&#10;FFFABRRRQAUUUUAFFFFABRRRQAUUUUAFFITik3UAOopAc0tABRRRQAUUUUAFFFFABRRRQAUUUUAF&#10;FFFABRRRQAUUUUAFFFFABRRRQAUUUUAFFFFABRRRQAUUUUAFFFFABRRRQAUUUUAFFFFABRRRQAUU&#10;UUAFFFFABRRRQAUUUUAFFFFABRRRQAUUUUAFFFFABRRRQAUUUUAFFFFABRRRQAUhGaWigBAMUtFF&#10;ABRRRQAUUUUAFFFFABRRRQAUUUUAFFFFABRRRQAUUUUAFFFFABRRRQAUUUUAFFFFABRRRQAUUUUA&#10;FFFFABRRRQAUUUUAFFFFABRRRQAUUUUAFFFFABRRRQAUUUUAFFFFABRRRQAUUUUAFFFFABRRRQAU&#10;UUUAFFFFABRRRQAUUUUAFFFFABRRRQAUUUUAFFFFABRRRQA1qSnEZpNtAADilBzSbaUDF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ITik3UAOop&#10;u6jdQA6im7qN1ADqKbuo3UAOopu6lBz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WpKcRmk20AJRS7aNtACUUu2jbQAlFLto20AJSg4o20baAFBzS0gGK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kJxQDmgBaKKKACiiigAooooAKKKKACiiigAooooAQnFAOaRqAcUAOopu6jdQA6kJx&#10;SbqCc0AG6lBzTaUHFADqKbuo3UALyWCjqaOQxU9RUc4d4yI38qTs+M4/CiAOkYEj+bJ3fGM/hQBI&#10;TigHNJ96j7tADqQnFJuoJzQAoOaCcUgOKCc0AG6lBzTaUHFADqKbuo3UAOopu6lBzQAE4pN1DUlS&#10;SLupQc02lBxTGOopAc0tMYhOKTdQ1JUki7qUHNIBmj7tMY6ikBzS0xhRRRQAUUUUAFFFFABRRRQA&#10;UUUUAFFFFABRRRQAUUUUAFFFFABRRRQAUUUUAFFFFABRRRQAUUUUAFFFFABRRRQAUUUUAFFFFABR&#10;RRQAUUUUAFFFFABRRRQAUUUUAFFFFABRRRQAUUUUAFFFFABRRRQAUUUUAFFFFABRRRQAUUUUAFFF&#10;FABRRRQAUUUUAFFFFABRRRQAUUUUAFFFFABRRRQAUUUUAFFFFABRRRQAUUUUAFFFFABRRRQAUUUU&#10;AIRmgDFLRQAUUUUAFFFFABRRRQAUUUUAFFFFABRRRQAhGaTbTqKAG7aNtOooAbto206igBu2jbTq&#10;KAG7aNtOooAbto206igBAMUEZpaKAG7aNtOooAbto206igBu2jbTqKAG7aNtOooAbtpQMUtFACEZ&#10;pNtOopCG7aNtOopjEAxS0UUAIRmk206ikIQDFBGaWimMQDFL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hOKTdQ1JQA4HNLTQcUbqkkdRTd1G6mMdRTd1G6kI&#10;dRTd1KDmmMCcUA5pGoBxTGOopu6jdQA6im7qN1ADqQnFJuoJzQAbqUHNNpQcUAOopAc0E4oAWkJx&#10;SbqCc1JIoOaWmg4o3Uxik4oBzSE5oBxTGOopu6jdQA6im7qN1ADqKbuo3UEjqKbupQc0DFpCcUE4&#10;pCc0DFBzS00HFG6gkdRTd1G6gY6im7qN1Ax1FN3UoOaAFopCcUm6gB1ITik3UE5oAUHNBOKQHFBO&#10;aAFBzS00HFG6gB1FN3UbqAHUU3dRuoAdRTd1G6gB1FN3UoOaAFpCcUE4pCc1JIoOaWmg4o3UxjqK&#10;buo3Uxik4oBzSE5oBxQA6im7qN1ADqKbupQc0ABOKTdQ1JQA4HNLTQcUbqAHUU3dRuoAdRTS+O1A&#10;fPagB1ITik3UE5oAUHNLTVp1ACE4pN1DUlSSOBzS00HFG6mMdRTd1G6mMdSE4pN1BOaAFBzS01aU&#10;nFAC0U3dRuoAdRTd1G6gBScUA5pCc0A4qSR1FN3UbqYx1ITik3UE5pjFBzQ7BELEEgdcDJpFrB8e&#10;6nr2jeE9RvfDOkx63rcMZa2sZLjyVlb+6X2tj64NAG+jB0DAEA9MjBpayfC11qt94f0641u0jsdU&#10;lt0e5t45PMWGQj5owcDO31wM+grWoAKKKKACiiigAooooAKKKKACiiigAooooAKKKKACiiigAooo&#10;oAKKKKACiiigAooooAKKKKACiiigAooooAKKKKACiiigBCM0m2nUUAN20badRSEN20EYp1IRmmMb&#10;SgZo20oGKQhNtKBilopjEIzSbadRQA3bRtp1FADdtG2nUUAN20badRQA3bQRinUhGaAEWlIzQBil&#10;oAbto206ikIbto206imMbto206igBu2jbTqKAG7aCMU6kIzQA2lAzRtpQMUCE20oGKWigYhGaQjF&#10;OpCM0ANpQM0baUDFAhCMUlOIzSbaBiUoGaNtKBigBNtKBilooAa1AGaUjNAGKAE20badRQA3bRtp&#10;1FADdtG2nUUAN20badRQA3bRtp1FADdtG2nUUAN20oGKWigBCM0m2nUUhDdtG2nUUxjdtG2nUUAN&#10;20badRQA3bRtp1FADdtKBilooAQjNJtp1FADdtBGKdSEZoAbSgZo20oGKAEKZ70BMd6dRQA3bRtp&#10;1FACAYpaKKAEIzSbadRSEN20badRTGNIxQBmlIzQBigBNtG2nUUAIBigjNLRQA3bRtp1FADdtG2n&#10;UUAN20badRSEN20badRTGN20badRQAgGK5n4i+P9M+GPhW98Ray8yaZaJuf7LC00xYkBQqKPm79x&#10;XT0jKHUqSdpGCMAg/mKAMjwpr9r4o0Kx1ewV1sb6BLmNZ1KTDdknep+6en61sUyGMxR7TK8uDwZM&#10;ZHtwBT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nFJuoakoAXdRupKKkkXdRupKKLhcXdSg5ptKtMY6iiim&#10;MKKKKACiiigAooooAKKKKACiiigAooooAKKKKACiiigAooooAKKKKACiiigArH13xbpHhu80q01L&#10;U7OwutWuPsdhDdTBHup8EiNB1JwCePb1rYrmfFvgzw/4n1TQL7WdMs7690e6N3pc9yhZre6xhWTH&#10;QkZ/IUAdFHKJCw9OhByCOn9DUlMiRUBCspXJwE6Af/rzT6ACkJxS01qADdRupKKAF3UbqSipJHA5&#10;oJxSLQ1MYbqUHNNpQcUxik4pN1BOaSgBd1G6koqSRd1KDmm0q0xik4oBzSNQDimMUnFJuoJzSVJI&#10;4HNLTQcUbqYxScUA5pCc0LTGKTik3UNSVJIu6lBzTaUHFFwuOpCcUm6gnNMYbqUHNNpQcUhDqKbu&#10;o3UxjqKQHNLTGFFFFABRRRQAUUUUAFFFFABRRRQAUUUUAFFFFABRRRQAUUUUAFFFFABRRRQAUUUU&#10;AFFFFABRRRQAUUUUAFFFFABRRRQAUUUUAFFFFABRRRQAUUUUAFFFFABRRRQAUUUUAFFFFABRRRQA&#10;UUUUAFFFFABRRRQAUUUUAFFFFABRRRQAUUUUAFFFFABRRRQAUUUhOKAAjNJtpQc0E4oATbRto3Ub&#10;qQg20baUHNLRYLDdtKBilopjCiiigAooooAKKKKACiiigAooooAKKKKACiiigAooooAKKKKACiii&#10;gAooooAKKKKACuN8eeA9R8Ya54Qv7HxZqnh2HQ9SF9dWVht8rVI9pHkTZGduSDke/ByCOyooAgt7&#10;YW5bG07uSwXDE5J5Pfr/AD9eJ6KKACkIzS0UAN20badRQA3bRtp1FIQgGKCM0tFMY3bRtp1FADdt&#10;G2nUUAN20badRSEN20oGKWimMQjNJtp1FADdtG2nUUhDdtG2nUUxjdtKBilooAQjNJtp1FIQ3bQR&#10;inUhGaLBYbSgZo20oGKYxNtG2nUUhDSMUlOIzSbaYwWnUgGKWgAooooAKKKKACiiigAooooAKKKK&#10;ACiiigAooooAKKKKACiiigAooooAKKKKACiiigAooooAKKKKACiiigAooooAKKKKACiiigAooooA&#10;KKKKACiiigAooooAKKKKACiiigAooooAKKKKACiiigAooooAKKKKACiiigAooooAKKKKACiiigAo&#10;oooAKKKKACkIzS0UAN+7QTmhqSgAoopQM0AAOKN1BGKSpJHA5paatOpjCiiimMKKKKACiiigAooo&#10;oAKKKKACiiigAooooAKKKKACiiigAooooAKKKKACiiigArn/ABJ480Pwlq2haZqt8lpfa7cG006J&#10;wf38wGdgI6HFdBWVrWiWOr3emS3dlZ3c9lcfaLV7pNzwShSBJH3yASMDrnqMUAaSyhpGj43BQ2Qc&#10;gg5/wNPqvbMmQFBDeWrYIx8pJx+PWrFABSE4paa1ABuo3UlFAC7qN1JRQAu6jdSUUAOBzQTikWhq&#10;ADdRupKKkkXdRupKKLhcXdSg5ptKtMY6iiimMKKKKACiiigAooooAKKKKACiiigAooooAKKKKACi&#10;iigAooooAKKKKAEJxQDmgjNAGKAFooooAKKKKACiiigAooooAKKKKACiiigAooooAKKKKACiiigA&#10;ooooAKKKKACiiigAooooAKKKKACiiigAooooAKKKKACiiigAooooAKKKKACiiigAooooAKKKKACi&#10;iigAooooAKKKKACiiigAooooAKKKKACiiigAooooAKKKKACiiigAooooAQjNJtpScUA5oATbSgYp&#10;aKAEIzSbadRSEIBilpCcUA5pjFooooAKKKKACiiigAooooAKKKKACiiigAooooAKKKKACiiigAoo&#10;ooAKKKKACiiigArkPGvwy0vx3r3hbVr+5v7e58O3hvbVbO4MSSOQBiQY+deBx9fWuvooAjhhEIYA&#10;k7mLkk5JJOT+HtUlFFABSEZpaKAG7aNtOooAbto206igBu2jbTqKAEAxQRmlooAbto206ikIbto2&#10;06iiwWG7aUDFLRTGFFFFABRRRQAUUUUAFFFFABRRRQAUUUUAFFFFABRRRQAUUUUAFFFFABRRRQAU&#10;UUUAFFFFABRRRQAUUUUAFFFFABRRRQAUUUUAFFFFABRRRQAUUUUAFFFFABRRRQAUUUUAFFFFABRR&#10;RQAUUUUAFFFFABRRRQAUUUUAFFFFABRRRQAUUUUAFFFFABRRRQAUUUUAFFFFABRRRQAUUUUAFFFF&#10;ABRRRQAUUUUAFFFFABRRRQAUUUUAFFFFADWoBxSkZpCMUAG6jdSUVJIu6jdSUUXC4pOaAcUlFFwu&#10;Luo3UlFFwuOBzS01adTGFFFFMYUUUUAFFFFABRRRQAUUUUAFFFFABRRRQAUUUUAFFFFABRRRQAVx&#10;njn4raP8P/EXhXRdRgv5rvxHcvbWjWlsZUQoFLGRh90fOv159K7OqOoXlpbXFklw0Imkl/cLKyBm&#10;fGMLuIOee2TQBbjcvyQAOo55xk9vwp9QWpRgdjh2jAic9ww65/Op6ACkJxS01qADdRupKKkkXdRu&#10;pKKLhcXdRupKKLhcXdRupKKLhcXdRupKKLhccDmgnFItDUxig5oJxSA4oJzSEG6jdSUUXC44HNBO&#10;KQHFBOaYw3UbqSikIXdRupKKLhcXdRupKKLhcXdSg5ptKtMY6iiimMKKKKACiiigAooooAKKKKAC&#10;iiigAooooAKKKKACiiigAooooAKKKKACiiigAooooAKKKKACiiigAooooAKKKKACiiigAooooAKK&#10;KKACiiigAooooAKKKKACiiigAooooAKKKKACiiigAooooAKKKKACiiigAooooAKKKKACiiigAooo&#10;oAKKKKACiiigAooooAKKKKACiiigAooooAKQjNBOKAc0AJto206ikIbto206iiwWG7aNtOoosFhu&#10;2jbTqKLBYQDFLRSE4pjFopu6lBzQAtFFFABRSE4pN1ACk4oBzSfepQMUALRRRQAUUUUAFFFFABRR&#10;RQAUUUUAFFFFABXJ+MfhX4V8fa3oGsa/otvqmp6BJJNpdxOXzau+zcwAYA58tOueldZRQAyOPYWO&#10;fvHcQOme5H1+tPoooAKQjNLRQA3bRtp1FIQ3bRtp1FFgsN20badRRYLDdtG2nUUWCw3bRtp1FFgs&#10;IBigjNLRTGN20badRSEN20badRRYLDdtG2nUUxjdtG2nUUhDdtG2nUUWCw3bRtp1FFgsN20oGKWi&#10;mMKKKKACiiigAooooAKKKKACiiigAooooAKKKKACiiigAooooAKKKKACiiigAooooAKKKKACiiig&#10;AooooAKKKKACiiigAooooAKKKKACiiigAooooAKKKKACiiigAooooAKKKKACiiigAooooAKKKKAC&#10;iiigAooooAKKKKACiiigAooooAKKKKACiiigAooooAKKKKACiiigAooooAKKKKAGtQDilIzSEYoA&#10;N1G6kooAXdRupKKkkXdRupKKLhcXdRupKKLhccDmkahaGpjEpQcUlFIQu6jdSUUXC4pOaAM0lKDi&#10;mMUDFLSA5paYwooooAKKKKACiiigAooooAKKKKACiiigArmvFHxG8O+Ddc8PaNq+pw2OqeIZ3tdK&#10;t5d3+lTKoJQEA4OCOtdLWZquhafq95pk95ZWtxPZTma0nnUF7eXYQGTPfBIOMfpQBeguI7lA8ciS&#10;IRkMhyD1H8wfyqWqtgoSJQrSGMqGVZMZUknIwAKtUAFITilprUAKDmgnFIDignNSSG6jdSUUXC4u&#10;6jdSUUXC4u6jdSUUXC4u6jdSUUXC4u6lBzTaVaYx1FFFMYUUUUAFFFFABRRRQAUUUUAFFFFABRRR&#10;QAUUUUAFFFFABRRRQAUUUUAFFFFABRRRQAUUUUAFFFFABRRRQAUUUUAFFFFABRRRQAUUUUAFFFFA&#10;BRRRQAUUUUAFFFFABRRRQAUUUUAFFFFABRRRQAUUUUAFFFFABRRRQAUUUUAFFFFABRRRQAUUUUAF&#10;FFFABRRRQAUUUUAFFFFABRRRQAUUUUAFFFFABRRRQAUUUUAFFFFABRRRQAUUUUAFIRmgnFAOaAE2&#10;0badRQA3bRtp1FIQ3bRtp1FFgsN20badRRYLCAYoIzQTik3Uxhto20oOaWkIbto206iiwWG7aNtK&#10;TigHNMYAYpaQnFJuoAdRSA5paACiiigAooooAKKKKACiiigAooooAK4zxp8LNL8c+LPCHiG8u9Qt&#10;73wzcyXFrHaXBjilMgUMsqj7w+RcenPrXZ0UAIB8xY4LHjPtkkD8M0tFFABSEZpaKAG7aNtOopCG&#10;7aNtOoosFhu2jbTqKLBYbto206iiwWG7aNtOoosFhu2lAxS0UxhRRRQAUUUUAFFFFABRRRQAUUUU&#10;AFFFFABRRRQAUUUUAFFFFABRRRQAUUUUAFFFFABRRRQAUUUUAFFFFABRRRQAUUUUAFFFFABRRRQA&#10;UUUUAFFFFABRRRQAUUUUAFFFFABRRRQAUUUUAFFFFABRRRQAUUUUAFFFFABRRRQAUUUUAFFFFABR&#10;RRQAUUUUAFFFFABRRRQAUUUUAFFFFABRRRQAUUUUAFFFFABRRRQAUUUUAFFFFABRRRQAUUUUANag&#10;HFKRmkIxUkhuo3UlFFwuLuo3UlFFwuLuo3UlFFwuLupQc02lBxTGDUlKTmgDNMYA4o3UEYpKkkXd&#10;RupKKLhcUnNAOKSii4XFJzSUUUXC4oOKN1JRRcLi7qN1JRRcLjgc0tNWnUxhRRRTGFFFFABRRRQA&#10;VyHi34o6N4L8X+E/DeoRXz6h4mlmisWtbYyxKYghcyMPuD94uPXn0rr6z9QureDUNMjlaDz5ZiIl&#10;kZA5+Q525IPpnGTQBeV8/K2A4GSuc4GTj+VOqvZL5MKwscyqCW3HLYLNjJ/OrFABSE4paa1ABupQ&#10;c02lWgB1FITigHN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hGaCcUA5pCE20b&#10;adSE4osFhNtG2lBzQTiiwWE20baUHNBOKLBYTbRto3UbqYw20oGKAc0E4oACM0m2jdSg5pCE20ba&#10;dRRYLDdtG2nUUWCw3bRtp1FFgsN20badRRYLDdtG2nUUWCwgGKWiimMKKKKACiiigAooooAK5Txb&#10;8LvDPjjxH4Z17WtIt9Q1bw5NJNplzNuzbmQKJNoDAc7E6g/dHFdXRQAyNHXl33HGMAYUdeg/H17U&#10;+iigApCM0tITigBNtKBik3UoOaAAjNAGKWigAooooAKKKKACiiigAooooAKKKKACiikJxQAtFIDm&#10;loAKKKKACiiigAooooAKKKKACiikJxQAtFIDmloAKKKKACiiigAooooAKKKKACiiigAooooAKKKK&#10;ACiiigAooooAKKKKACiiigAooooAKKKKACiiigAooooAKKKKACiiigAooooAKKKKACiiigAooooA&#10;KKKKACiiigAooooAKKKKACiiigAooooAKKKKACiiigAooooAKKKKACiiigAooooAKKKKACiiigAo&#10;oooAKKKKACiiigBrUA4pSM0m2gA3UE5o20EYqSQBxQTmkpQM0wuC0NSgYpGpjEopQM0bakQA4oJz&#10;RtoIxTGJSg4pKKQhd1G6koouFxwOaWmrTqYwooopjCiiigAooooAKKKKACiiigAooooAKKKKACuP&#10;8YfEJ/CfizwhoaeHtX1c+Ibma3N9YQB7ewEce/dO2flDdB64b057Cue8Q+LdD0TxD4c0nUdWtLLV&#10;dUnk/s+znm2SXZSMhwi/x7fMXI/2hQBvK7GSRTG6BSAGbGG4zxz+FPqtYQ+TbR4RY12hcKCvI46Z&#10;OOgqzQAUhGaWkJxQAhGKAcUfeoIxUkhuo3UlFFwuLuo3UlFFwuLuo3UlFFwuLuo3UlFFwuLuo3Ul&#10;FFwuLupQc02lWmMdTWpScUhOaYwBxRupKKAF3UbqSipJF3UbqSii4XF3UbqSii4XF3UbqSii4XF3&#10;UE5pKKLhcUHFG6koouFxd1KDmm0q0xik4pN1DUAZpjDdRuoIxSVJIu6jdSUUXC4u6jdSUUXC4u6j&#10;dSUUXC4u6jdSUUXC4u6jdSUUXC4u6jdSUUXC4u6lBzTaVaYxScUA5pGoBxSEKTik3UE5pKLhcXdR&#10;upKKLhcXdRupKKYxd1G6kopCF3UbqSii4XHA5oJxSLQ1MYoOaCcUgOKCc0xig5oJxSA4oJzUkhup&#10;Qc02lBxRcLjqKQHNLTGFFFFMYUUUUAFFFFABRRRQAUUUUAFFFFABRRRQAUUUUAFFFFABRRRQAUUU&#10;UAFFFFABRRRQAUUUUAFFFFABRRRQAUUUUAFFFFABSEZpaKQhu2lAxS0UwsFIRmlooGIBiloopCCk&#10;IzS0UxjdtG2nUUhDdtG2nUUWCwgGKWiimMKKKKACiiigAooooAKKKKACiiigAooooAKKKKACsPW/&#10;BWieIdd0PWdQ0qzvNU0WSSSwu7iEPLbbwA/lt/CW2pn/AHRW5RQAyJDGgTduUdCevU96fRRQAUhG&#10;aWkJxQAAYoIzQDmlpCG7aNtOoosFhu2jbTqKLBYbto206iiwWG7aNtOoosFhu2jbSk4pN1FgsG2l&#10;AxQDmlpjEIzSbadRQA3bRtp1FADdtG2nUUhDdtG2nUUWCw3bRtp1FFgsN20baUnFAOaLBYTbRtpS&#10;cUm6iwWDbRtpQc0E4osFhNtKBigHNLTGIRmgDFBOKAc0ABGaTbTqKQhu2jbTqKLBYbto206iiwWG&#10;7aNtOoosFhu2jbTqKLBYbto206iiwWG7aNtOoosFhu2lAxS0UxiEZpNtOopCG7aNtOoosFhu2jbT&#10;qKLBYbto206imMaRigDNKRmgDFIQm2jbTqKLBYQDFBGaWimMbto206igBu2jbTqKQhu2jbTqKLBY&#10;QDFLRRTGFFFFABRRRQAUUUUAFFFFABRRRQAUUUUAFFFFABRRRQAUUUUAFFFFABRRRQAUUUUAFFFF&#10;ABRRRQAUUUUAFFFFABRRRQAUUUUAFFFFABRRRQAUUUUAFFFFABRRRQAUUUUAFFFFABRRRQAUUUUA&#10;FFFFABRRRQAUUUUAFFFFABRRRQAUUUUAFFFFABRRRQAU1qdTWoAAcUbqSipJF3UbqSii4XF3UbqS&#10;ii4XF3UbqSii4XF3UbqSlAzTGH3qNtH3aN1MYfdo3UE5pKkkXdRupKKLhcXdRupKKLhcXdRupKKL&#10;hcXdRupKKLhcXdRupKKLhcX71KBikBxSg5pjEakpWpKQhQcUE5pKKLhcUHFG6mk4oBzRcLjic0A4&#10;pKKLhcXdRupKKLhccDmlpq06mMKKKK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CM0tFADdtG2nUUhDdtG2nUUWCw3bRtp1FFgsN20badRRYLDdtKBilopjEIzSbadRQA3bRtp1FIQ&#10;3bRtp1FFgsN20badRRYLDdtG2nUUWCw3bRtp1FFgsN20badRRYLDdtKBilopjEIzSbadRSEN20ba&#10;dRRYLDSme9ATHenUUWCw3bRtp1FFgsN20badRRYLCAYpaKK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QnFAC0U3dRuoAdRTd1KDmgBaKKKACikJxQDmgBaKKKACiiigAooooAKKKQnFAC0UgOa&#10;WgAooooAKKKKACiikJxQAtFIDmloAKKKKACiiigAopCcUA5oAWikJxQDmgBaKKKACikJxSbqAHUU&#10;gOaCcUALRSA5oJxQAtFN3UoOaAFoopCcUALRSA5paACiiigAoopCcUALRSA5oJxQAtFIDmloAKKQ&#10;nFAOaAFooooAKKKKACikJxSbqAHUUgOaWgAopCcUm6gB1FIDmgnFAC0UgOaWgAooooAKKKKACikJ&#10;xQDmgBaKKKACiiigAopCcUm6gB1FIDmloAKKKKACiiigAooooAKKKKACiiigAooooAKKKKACiiig&#10;AopCcUA5oAWiiigAooooAKKKKACiiigAooooAKKKKACiiigAooooAKKKKACiiigAooooAKKKKACi&#10;iigAooooAKKKKACiiigAooooAKKKKACiiigBCcUhOaUjNJtoASil20baAEpQcUbaNtABupQc0m2l&#10;AxQAjUA4pSM0m2gA3UbqNtG2gA3UbqCMUlSSLuo3UlKBmmMUHNBGaAMUtMY37tG6lIzSbaADdRuo&#10;20baADdRuo20baADdQTmjbRtoAFpScUAYoIzQAm6jdRto20AG6jdRto20ABOaAcUbaNtBIE5oBxR&#10;to20DFBzQTigDFBGaBiE5pKXbRtoAAcUE5o20baAAHFBOaNtG2gBKUHFG2jbQSG6gnNG2gjFSFwB&#10;xSg5ptKtMYpOKTdSkZpNtMYbqCc0baNtAADignNG2jbQAA4pQc0m2lAxQAjUA4pSM0m2gA3UbqNt&#10;G2gA3UbqNtBGKkkCc0lFKBmi4XAHFG6jbRtpjAnNJS7aNtMYA4oJzRto20AC0pOKAMUEZoATdRuo&#10;20bakkN1G6jbRtpjAnNAOKCMUlIQu6jdSUUXC4u6lBzSAZpQMUxiNSUrUlIQq0pOKRaGpjDdRupK&#10;KQhd1G6koouFxd1G6koouFxd1G6kophccDmgnFIDignNMYbqN1JRUiF3UbqSii4XF3UoOabSg4pj&#10;BqAcUE5pKYxd1G6koqSRd1G6koouFxwOaWmg4pQc0xi0UUUxhRRRQAUUUUAFFFFABRRRQAUUUUAF&#10;FFFABRRRQAUUUUAFFFFABRRRQAUUUUAFFFFABRRRQAUUUUAFFFFABRSE4pN1ACk4oBzSE5oBxQA6&#10;im7qN1ADqKQHNBOKAFopu6jdQA6im7qN1ACkZpNtG6jdSEG2lAxSbqN1MY6im7qN1ADqKbuo3UAO&#10;opu6lBzQAtFITik3UAOopu6jdQA6im7qUHNAC0UhOKAc0ALRRRQAUUUUCCiiigYUUUUAFFFFABRR&#10;RQAUUUUAFFFFAgpCM0tFILDdtKBilopjCiiigAooooAKKKKACiiigAooooAKKKKACkIzS0UhDdtK&#10;BiloosFgooopjCiiigAooooAKKKKACiiikIKKKKYxCM0m2nUUhDdtG2nUUWCwgGKWiimMQjNJtp1&#10;FIQgGKCM0tFMY3bRtp1FIQ3bRtp1FFgsN20badRRYLDdtG2nUUwsN20badRQMbto206ikIbto206&#10;iiwWG7aNtOopjG7aNtOooAbto206ikIbto206iiwWG7aUDFLRTGFFFFABRRRQAUUUUAFFFFABRRR&#10;QAUUUUAFFFFABRRRQAUUUUAFFFFABRRRQAUUUUAFFFFABRRRQAUUUUAFITilpCM0AITmkpdtG2gB&#10;KKXbRtoASil20baABaGpQMUEZoAbRS7aNtACUUu2jbQAlFLto20AJRS7aNtACUUu2jbQAlFLto20&#10;AJSrRtpQMUAI1JTiM0m2gBKKXbRtoASlWjbSgYoARqFpSM0AY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QnFLSEZoAAc0tIBil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JxS0hGaAE3U&#10;bqCMUlADgc0tNBxRuoAUnFAOaQnNAOKAFJxSbqPvUEYoAUHNLTQcUbqAHUU3dRuoAdRTd1G6gB1I&#10;Tik3UE5oAUHNLTVp1ABRRRQAUUUUAFFFFABRRRQAUUUUAFFFFABRRRQAUUoGQT6VxviD4o6V4a8e&#10;eFvCN1bX8uqeI1uns3trfzIUFv5XmGV8/J/rkx64PpQB2NFNVixbgbQcA55yOtOoAKKKQnFAC0U3&#10;dRuoAdRTd1G6gB1FN3UbqAHUUgOaWgBCcUA5pGoBxQApOKAc0hOaFoAdRSE4pN1ADqKbuo3UAOop&#10;u6jdQA6im7qN1ADqKbuo3UAOopu6jdQA6im7qUHNAC0UhOKTdQA6im7qN1ADqKbuo3UAOopAc0tA&#10;BRRRQAUUUUAFFFFABRRRQAUUUUAFFFFABRRRQAUUUUAFFFFABRRRQAUUUUAFFFFABRRRQAUUUUAF&#10;FFFABRRRQAUUUUAFFFFABRRRQAUUUUAFFFFABRRRQAUUUUAFFFFABRRRQAUUUUAFFFFABRRRQAUU&#10;UUAFFFFABRRRQAUUUUAFFFFABRRRQAUUUUAFFFFADWpKcRmk20AJRS7aNtACUoGaNtKBigBPu0E5&#10;pSM0m2gBKKXbRtoASil20baAEopdtG2gBKKXbRtoAFp1IBiloAKKKKACiiigAooooAKKKKACiiig&#10;AooooAKKKKAAEnKqMk+9Y1xrGlWGtW1jdXtpBqVwHFvHNIEmbGN3l55PVc49RWxyDlTg1zes/DvQ&#10;te8W6J4nvbJJtb0ZZlsrh8kRCXZ5ny98+Wn0xQB0Ma7HdSpDDBJzkH8akpMAM2OAece/eloAKa1O&#10;pCM0ANopdtG2gBKKXbRtoASil20baAAHFKDmk20oGKAEakpxGaTbQAlKtG2lAxQAjUlOIzSbaAEp&#10;QM0baUDFACEYpKcRmk20AJRS7aNtACUUu2jbQAlFLto20AJSrRtpQMUAI1JTiM0m2gBKKXbRtoAS&#10;il20baABadSAYpaACiiigAooooAKKKKACiiigAooooAKKKKACiiigAooooAKKKKACiiigAooooAK&#10;KKKACiiigAooooAKKKKACiiigAooooAKKKKACiiigAooooAKKKKACiiigAooooAKKKKACiiigAoo&#10;ooAKKKKACiiigAooooAKKKQnFAC0UgOaWgAooooAKKKKACiiigAooooAKKKKAEJxSbqGpKkkXdSg&#10;5ptKDimMUnFJuoJzSUxjgc0tNBxRuoAdRSA5paACiiigAooooAKKKKACiiigAooooAKKKKACiiig&#10;AooooAKKKKACiiigAooooAKKVV3AnOMVxPiL4jz6B8QPCnhpfD2o6hDri3RfVLVS0Fj5PlY84443&#10;+acc/wADUAdrRTVbcCQVIzgFTkU6gApCcUtNagBQc0tNWnUAFITilpCM0AJupQc0m2lAxQAtFFFA&#10;BRRRQAhOKAc0jULQA6kJxQTikJzQAbqUHNNpVoAUnFJuoakoAXdRupKKAF3UbqSigBwOaWmrTqAC&#10;iiigAooooAKKKKACiiigAooooAKKKKACiiigAooooAKKKKACiiigAooooAKKKKACiiigAooooAKK&#10;KKACiiigAooooAKKKKACiiigAooooAKKKKACiiigAooooAKKKKACiiigAooooAKKKKACiiigAooo&#10;oAKKKKACiiigAooooAKKKKACiiigApCM0tFACAYpaKKACiiigAooooAKKKKACiiigAooooAQjNJt&#10;p1FIQ3bRtp1FMY3bRtp1FADdtBGKdSEZoARadSAYpaACiiigAooooAKKKKACiiigAooooAKKKKAC&#10;iiigAooooAKKKKACiiigAooooAT7zBQ2Ce3rXPaj4+8O6H4v0fw5e6zDZ65qyzGxsJDhrnytnmbR&#10;jnb5idx96uiGAwbHzDoayLzwjouoeILHW7nSrS51axEi217NEHlgD7d/lseV3bVzjrtHpQBo25C7&#10;4woTafuhNoH6mpqZFH5UYTe78k7pGyTT6ACmtTqQjNACLTqQDFLQAhOKTdSkZpNtABupQc0m2lAx&#10;QAtFFFABRRRQA1qFpSM0AYoACM0hGKdSEZoAbSrRtpQMUABGaQjFOpCM0AIBmgjFKBigjNADaKXb&#10;RtoAFp1IBiloAKKKKACiiigAooooAKKKKACiiigAooooAKKKKACiiigAooooAKKKKACiiigAoooo&#10;AKKKKACiiigAooooAKKKKACiiigAooooAKKKKACiiigAooooAKKKKACiiigAooooAKKKKACiiigA&#10;ooooAKKKKACiiigAooooAKKKKACiiigAooooAKKKKACiiigAooooAKKKKACiiigAooooAKKKKACi&#10;iigBCcUA5pGoBxQA6im7qN1ADqKbuo3UAOopu6jdQApOKAc0hOaFoAdRRRQAUUUUAFFFFABRRRQA&#10;UUUUAFFFFABRRRQAUUUUAFFFFABRRRQAUUUUAFIwbaSi7iO2cUkj+WoOMjIB9q5DXtb8WW/xF0DS&#10;dM8PLc+HJ4p5NR1pr3Z9lKhPLURbDv3Ev/EMbe+aAOxAOxSRgnqPSimRTCcM2CMMVwfbvT6ACkJx&#10;S01qAFBzS00HFG6gB1FN3UbqAHUU3dRuoAdRTd1KDmgBaKKQnFAATik3UE5pKAHA5paatOoAQnFA&#10;OaRqAcUAKTigHNITmgHFADqKbuo3UAOpCcUm6gnNACg5paaDijdQA6im7qN1ADqKbuo3UAOopu6l&#10;BzQAE4pN1DUlADgc0tNWnUAITigHNI1AOKAHUhOKAc0jUAG6jdQBmjbQAoOaWm/dpQc0ALRRRQAU&#10;UUUAFFFFABRRRQAUUUUAFFFFABRRRQAUUUUAFFFFABRRRQAUUUUAFFFFABRRRQAUUUUAFFFFABRR&#10;RQAUUUUAFFFFABRRRQAUUUUAFFFFABRRRQAUUUUAFFFFABRRRQAUUUUAFFFFABRRRQAUUUUAFFFF&#10;ABRRRQAUUUUAIRmk206igBu2jbTqKAG7aCMU6kIzQAgGaNtKBiloAbtpQMUtFABRRRQAUUUUAFFF&#10;FABRRRQAUUUUAFFFFABRRRQAUUUUAFFFFABRRRQAUUUUAIckEKA5/unjP41x+sfE/StG+IOh+D7g&#10;X8us6tHPLbfZ7YmFFiCF/MfOB/rFxnrg110iu4AV9gzk4HJpJIUlmMjIgcLtWRVw6+vze/FADo5v&#10;OTJ+8CVPGORTqaoK8E5Hbjn8fWnUAFIRmlooAaRikpxGaTbQAAZo20oGKWgBu2gjFOpCM0ANpVo2&#10;0oGKAFpCM0tFADdtG2nUUAIBiloooAQjNJtp1FADdtG2nUUAN20badRQA0jFJTiM0m2gBKUDNG2l&#10;AxQAhGKSnEZpNtACUUu2jbQAlKtG2lAxQAjUlOIzSbaAAHFKDmk20oGKAEakpxGaTbQALQ1KBigj&#10;NACLTqQDFLQA1qFpSM0AYo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rNtoAdRTVbdT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rLup1FADVXbTqKKACiiigAooooAKKKKACik&#10;JxQDmgBaKKKACiiigAooooAKKKKACiiigAooooAKKKKACiiigAooooAKKKKAEJxQDmgjNAGKAFoo&#10;ooAKKKKACiiigAooooAKKKKACiiigAooooAKKKKACiiigAooooAKKKKACiiigAooooAKKKKACiii&#10;gAooooAKKKKACiiigAooooAKKKKACiiigAooooAKKKKACiiigAooooAKKKKACiiigAooooAKKKQn&#10;FAATik3UE5pKAF3UbqSipJF3UbqSii4XF3UbqSii4XF3UbqSimMXdRupKKQhwOaCcUi0NTGG6jdS&#10;UUhC7qN1JRRcLi7qUHNNpVpjFJxSbqGpKQhd1G6koouFxwOaCcUgOKPvUxhuo3UEYpKQhd1G6koo&#10;uFxwOaWmg4o3UwuKTigHNITmgHFMY6ikBzQTigYE4pN1BOaSpJHA5paaDijdTGOopAc0E4pjAnFJ&#10;uoJzSVJIu6lBzTaUHFFwuOpCcUm6gnNFwuG6jdSUUxi7qN1JRSELupQc02lWmMUnFJuoakpCHA5p&#10;aaDijdRcLjqKbuo3Uxik4oBzSE5oBxTGDUA4oJzSVJIu6lBzTaUHFMY6im7qUHNMYE4pN1DUlADg&#10;c0E4pAcUE5oAUHNLTQcUbqAHUhOKTdQTmgBQc0tNBxRuoAdRTd1G6gB1ITigHNI1ACg5paaDijdQ&#10;ApOKTdQTmkoAXdSg5ptKDigB1FN3UoOaAAnFAOaRqAcUAOopu6jdQApOKTdQTmkqSRwOaWmrTqYw&#10;ooopjCiiigAooooAKKKKACiiigAooooAKKKKACiiigAooooAKKKKACiiigAooooAKKKKACiiigAo&#10;oooAKKKKACiiigAooooAKKKKACiiigAooooAKKKKACkIzS0UAN20badRQA3bRtp1FIQ3bRtp1FFg&#10;sN20badRRYLDdtG2nUUxjdtG2nUUhCAYoIzS0UxjdtG2nUUhDdtG2nUUWCw3bSgYpaKYxCM0m2nU&#10;UhDdtG2nUUWCw3bR92nUhGaYxPvUbaUDFLSEN20badRRYLDdtG2nUUwsN20EYp1IRmgYi0pGaAMU&#10;tADdtG2nUUhDdtG2nUUxiAYoIzS0UAN20badRSEN20badRRYLDdtG2nUUWCw3bRtp1FMY3bRtp1F&#10;IQ3bSgYpaKYxCM0m2nUUhDdtBGKdSEZosFhAM0EYpQMUEZpjEAzRtpQMUtADdtG2nUUhDdtG2nUU&#10;xjdtKBilooAQjNJtp1FADSMUAZpSM0AYoATbRtp1FADSMUlOIzSbaAADNG2lAxS0AN20badRQAgG&#10;KCM0tFADdtG2nUUAN20badRQA3bRtp1FADdtKBilooAQjNJtp1FADdtG2nUUAN20badRSEIBiloo&#10;p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o5ZkhGX&#10;ZVz03MBn86AJKKhF3FjJkjCj7ziRSo/Wj7XCeRKjJ2YOuD+tTdp6K4EucdqOtQrcrK+EAkUdWRgc&#10;fXmpQ20neURf4SW607trazKHUVC1wACQ0bgEA7XFSOxD7VAbucnFCTS1TCwpOKMikdiuPkZs+gHH&#10;60wyZyqbTL1CFiPr2p3XULEtFMjdWHB3Hp8vIz6Zp2D3x+BzzSVujExaKKK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7lSoC5B7+lDsFZdzKqnjJPOe2B3rJ8TeLtO8JafJc6hKse0ZEefm&#10;P0HeiMJTkow1ZRsEgFQCuT2J5rM1rV7bTUTztTTT3YkKpdAZGxkL8yn0PSvKpfHPi/x+y/8ACK2a&#10;6PajOdTvhvjAPQkcFeh6Z/DvCngbw94fuINZ8aa+ur6gG80EyZjZwCP3aAk8bufwr1FgVF2qz1/l&#10;jq/n0RSSPGvGP7QPjrw3+1X4U8L6X4huNY8GeJrZvsdpFa2ybbtQzSQecY+eACDj14rN8S/GD4xa&#10;N+0r4C8OXniX/hHfDvjaK4l0+zv4bYvD5KFipIi53EoBnb97PPSmftjhp/hp4a8Y+DvDr2Q+HetW&#10;2v8A9qT25jKwBitwygH5gVYE88bR68cX8YfDmu/tB+DvGnx80+aS1m8H/Y5PDdvZNsV7SyLSaltc&#10;k4y5uI+F/wCXbPO/Cw4xozd42Xfch6M93+IS/Eeb4m+BfCsfjeaC415bu4u4LK1jlS2tYIoi00jA&#10;xY/eSxxgYO7eSCNuG6yX4c2VhMLXVfiKscpOI1lukR5xgchfM4+bcvU/d9+PLf2evDulftHeIvE3&#10;xJvJ7+fR5bK08P6eLq7YEyKjy3io6hcDz5Y4vun/AI8g38e1PIPHvgnwYfDf7SsnhPRJ/GrWEd7L&#10;JrV75ltHoLQWw/cWsuZPOZJBJI2PLJ8wD+HJ1WNlT1hPT/Cv8gufWGp/B/wvbwRz3vi28s3Q5Zm1&#10;RIlJyMDJbGSMkfQ9K2LfwBpN+oTT/Ft1FdxReZLbm/inkiT+F2AkwARznPcV8t3Hw61fWf2Yv2f/&#10;ABXo2g2fjR9FsrfXdY8M3Hzy61bfZHXzTG4PmPG0wITIwX5J3DDYfhp4S+P/AMFfjPpvwmsJfDvj&#10;S51O3km8Oa7am0vNFlaO28yFSrAhJRE2BnHUAVH9pVZO/P8Agv8AILn0/aeEfFKwpJoXjmLUJerw&#10;I6yKvY8hznBK54H3u9RHxT8TtOuhaJLoWuzxlFmtLW4VZw/JkjweuFKEnj73Svnj4MyfDXUvHxjX&#10;QtT+DfxCtNF1G3v9Eld0snH7uP7T5shRGCGHf/CT5nfBNeGfEnSx4I+AXhTxT4a1LWfEWpWfikSz&#10;+OLqCSwj1C5diWWIM5bYwjVSSCp2jBPOKWNlUdqkYyXdpJ/hYpM+pvip+0X458PfHf4SaG8Z0Dw/&#10;r+oXdve2TW4bPkRxudku7L/eII2jGR1r6h0Xxho+pRyPZ3Ubqzs5RpVVwdqnG1iD/FXx3+0ncauv&#10;7UX7M3/CQaG1xdQ6prMinTV4ljSCESP5JYhesfO87snptAPM+OPD3g3xh8b/AIl29stx471660YS&#10;2Xh6wT7K3hYBFEk813JOkaM+5G8vDMfJIGMc81ZU5KTpxt6aoln6DNcojlWyCqeYwAJ2rzyccdj+&#10;RoWdjGj+XgugZYycOT3GDjpxzX5Wa5408Z+If+CdC69f6pqV2ljG1vb6il9JFNGov4ocPhkZuE43&#10;cHnaepr0f4t3Fl4W8VfBLxJ4M8Qa1ofiPxB4lstF1N7i9ldHgmi8o/u3dhxtZuCPvfTGLoyiuYR+&#10;hkVyk7uI5IpFQ/MUkBKj1I+oP5VIWwxH4/UetfFWh+GP+FG/ty+CPBfhjVtSv9K1/wAM3N1q1nf3&#10;TSK0sbylJQT0z8/y/TnivtGORZAcDlMJn1+UH/2asQJN1KDmm0oOKAHUU3dRuoAdSE4pN1BOaAFB&#10;zS01adQAUUUUAFFFFABRRRQAUUUUAFFFFABRRRQAUUUUAFFFFABRRRQAUUUUAFFFFABRRRQAUUUU&#10;AFFFFABRRRQAUUUUAFFFFABRRRQAUUUUAFFFFABRRSE4oAWikBzS0AFFFFABRRRQAUUUUAFFFFAB&#10;RRRQAUUUUAFFFFABRRRQAUUUUAFFFFABRRRQAUUUUAFFFFABRRRQAUUUUAFFFFABRRRQAUUUUAFF&#10;FFABRRRQAUUUUAFFFFABRRRQAUUUUAFFFFABRRRQAUUUUAFFFFABRRRQAUUUUAFFFFABRRRQAUUU&#10;UAFFFFABRRRQAUUUDbnlsUAMkkKFQFzn9KJJAm0DG4gnngADGcn8aJ5VtkZ5CqRKpZpGbAUCvG9Y&#10;8Tax8Ur19L8OZttDDmO41DOXm9Qi8YAwcnd3FdFChKu30it32LSTRq+N/itO91Jo3hCzXWNYB2GV&#10;jthgbsS+D7/lWDH4Ms/Cyr4k+ImrHUtVYZFsjFlyP4I0/j6jPTt61oHWdP8Ah6F8J+DrD+1PEjDE&#10;jv8A6qE/3p3wcd8Dvg810Og/DmBLhNQ1y4GtagfnM4j/AHcLdxGMnb7+uB0xXrKccPT19xd+svv2&#10;Haxlxf8ACV+P/I/s6NfCXhzBw7Ji6kU4xtHATp3DdR0xzvaF8MPD+hP54t4dQv3P7y81B/NkcjoR&#10;xjuegFbviTVrbw74dvdUvCJoLSFpS5HPHQY9681tPE3xI1/TBr2m2WmLp8kAmt9PmH7xx1AD9iR7&#10;elcsJVa1Nzp2jBfJv57sNTufiD4e0rxL4J1/RtatWudEvdMuLa7gQZVoWTDKPcj+Vedfs/aX4Mvv&#10;gVp/hLQ9t7oVrbvaXsM8JiaXfuNyzJuJ/evJMTzx5vtz3XgvxlafETwobhYpI7gbre7s2+UpKAcr&#10;06ZBHvXhnhjR9X8D694wuvD0Zn1XQNTBvtMMm1L6xkjWQbTg7DneOjf6v34eGwsasKsartUi1btZ&#10;/wCffzKUbnZfsgeFx4E+B2n+FYzDJeaBc3VtdAR4D3LXEkzyEZ4LebnGTj1NeOP+yo8vxM+IXgbw&#10;/wCP9W0rwd4rmn1rV9It4gfJuJ0ZcBy2SrHJK4Gdor2H4NeKrCb4heJLfSJd1nrVtHqkcT8Mt1lx&#10;OpH0MYz/ALPStGe6Twr+0hGZ0+zw6/pYKzOcK0kJOUz6/vB+dbSoRpV6lOUbe7df194mlc8Q1T4I&#10;eLfgbd/C6y0n4m6g9lplxNYre31kJImjljhRbfyhIMKTEGzu/hxjnNdz45/Zzex8HfEjX5fGsmne&#10;M/E1zZahqHiCwsPIiiNih8lUg80kZAKkmTncD257j9o7ybzRvDOlho/t9xq1u8EBcB8o3Mi+u3I4&#10;46jkVa/aOvXsPg3rtuVkaW7WOyQpE5LyO6LvAUHsTx7Vj7ONSNBtWbfveaTFJJJWPGvhn8JNS+Pk&#10;uq+JPiP4mh1zUYtFvPCVukGlpb+VFcqkkjnLurMV2dVyNmQRmvLPCH7M+s/Gb4a6r8Irn4iSP4b8&#10;JGJNBvIdL/cQoPNCyPCZy0j5BAJlwuw7QNxFfQEOtnwVrHj3w9p/7jU73WbOOyUq6rCJraOMSAlQ&#10;GA8tyQP73XvXRfs5aHb6ZeeOWtBGYIb8aSDG25WaAMSQ3uZm4xx7124nDUKcKtVLTTlXrY0lFJ6H&#10;HfEj9nnUda+I/wAJfFep/EWKObwrdXY06DVNNNw13c3YQtvYTp8oEIAXH8XWqOpfsd6tP8YvGfiW&#10;28ZDSvDPi9Vl1OwhsopJLeUIiFIZHJAVyhJLISMjbjBLeg69cxeP/wBoLTdGJibTPCluL+4LEn9+&#10;3EQAxgY2ueTXs0LCWHchhMBRWyFzknOTj8q8WtTVGEY3tKSv6f0jJo+EvFX7FvxH0j9l68+Elv4p&#10;h8TaE06tFBd2Su9nEl59oUx4cPITyrKz4+VSoXkHtfHvwTuPjxq3w9uNM1bSPDd54R1C21EpLppj&#10;muJIfux+UZeMc/Nk9elfUOt+JtL8Py2VnqF7DYT3O4QR78OcEZI9uRWb4y+HGm+ObVHkxb3qDfFf&#10;2o2yBuxDDGeldFOalFKpFxvtK2mnkNJHzNq3g3xr4b/aW8E/Erxhf272miaZc6T5lta4edZWc73G&#10;47APMAH3s7TyK+utMvre9tRcwSJLbzYdXibeMbVHP5V5OfE+q+EkfR/iFaxX+lTKYodZVPmcDs68&#10;4PzDnPrWVJoutfB7Um1Tww7ax4PvFWaSHfnyQM/dPOR83oOldksJGvFQUkpvZraX+TCyPeUYSZKn&#10;K9jTttY/hXxTYeMdJi1LSnSWGQfMN2CrdwRW2RjHrXiOE4ScZ6NEPcYBmjbTqKHboIbto206ikAg&#10;GKWiigAooooAKKKKACiiigAooooAKKKKACiiigAooooAKKKKACiiigAooooAKKKKACiiigAooooA&#10;KKKKACiiigAooooAKKKKACiiigAooooAKKKKACkIzS0UAIBiloooAKKKKACiiigAooooAKKKKACi&#10;iigAooooAKKKKACiiigAooooAKKKKACiiigAooooAKKKKACiiigAooooAKKKKACiiigAooooAKKK&#10;KACiiigAooooAKKKKACiiigAooooAKKKKACiiigAooooAKKKKACiiigAooooAKKKKACiiigAoooo&#10;AKKKKACiiigAqG4mEK5ZAVALM7HAQDqakZgi5OcZxwM15T8T/EN54p1FfBfh+Zlu5v3l5cRjcI4B&#10;jcB6k56Z7VvQoyrzsnZLdlJGJq2qah8YfFb+HtOmki8NWzbru9iOfO/2R0xjB7nO6tbUtXnmuoPB&#10;3giFbe3jUxXGqwHJtcY+7x8xbnnIxt754h1xpfDUWn+A/A8UUOp3Khrm5PPkQn7zN/tNzxkYx713&#10;PhjQdK+HuifZ7R44oImY3E0525bje5Y/oK9itVjThFJf4Y9+8n89ith3g/wRp/gTSnt7Y75pSGub&#10;y5bdJM/OC579Tge5rH8a+MtU8O+PPA+jWyx+RrM1zDcOFwBsjDqQvPuOvf2rU8baAfHvhWTT4bk2&#10;zSETw3UTenKHtwee9eLT+OtRvvE3g+DVNOebxdoV/NDLYI2BLG0TKkgfHGRk9D0rkweHli5uc3zS&#10;1uvldfcNK57f450eXxN4Q1vTrciOS8spY0YjcN5UFeOM9T+Vc98Gdet9e8D2MQJkvtKhWzuYmGHW&#10;WIYB2ds5NO8N/FvRNWljstQb+xdSjUN9m1A+WC33flY43Y2nt/EKreIPhwt3qs/iPwxqcmkanPGX&#10;kmgjaSKYjqdg6k56ZyeetTGlKNKWHxTcG7NPov8AMR598RPiLpn7P/j3xz4nuWnTS5PDZ1Oa2QZz&#10;dRyxxxqq/wB5zOBj6ntXk37GXjfxjc/F7xD4V8bxu/izR45bXX2PPmgsZ7eTH90JcBB1ztP0rX+K&#10;HgbV/Efxe8LeEdOuIvEviy1uIfFWu3moCSHTbe0t9ywwTsEfYZmlcqu058nJxjNYvxKuvFPwU/aV&#10;8EfGzxSujadpGui38KaomjX09150chc208qtbR4Iw46dhyMVpVrx57Upc3u8rfRsLs9o8aaf4R8C&#10;fGnwvqy+KdI8N6lICLjTLqbyxNbEH51bpnIAxj+Mc8c9Vc694E+Pmn6tpum61a61c6NOjXI0yUNc&#10;WjEnA5wQDtJz3x7CvmH9rjWvDnjP49/AJNO0u51OE63dWF3GLVo3vkKRuiIXHzKPLYkjpketR6JL&#10;qOmft+X0vhTwnHo+o6p4A+2rotxMIY5HNyIzLLwMNgDC4OcNyKy58VVcHNpOKsm30/ruFz6u8M/A&#10;zTdC8UjXru6uta1G33JbPevvWAEDBVSeD2PrgV4r/wAFFdW1vwF8JLHxXo2u6hpk0euWMUtrDHby&#10;RzD94f8AlrFJt6Dpj3zxj0/+3Pi39slgj8N6D5cagJ5rKJJCCRux5vQ7a+Z/29tX+Iup/s+snijw&#10;7Y6NYx65Y/PakuXyzp0Tf/eB5x+OeNJUa9SanKcb2tv0E9dz27xZ+z74+i8YXPinRPiEZtYistlm&#10;NX0i2limuv4dwhEOAdoGW3be3fOT+x18Y7fxH8P/AB5Fq9gukeLfDPiG7TxJp8TZWO4xzKDgfI+x&#10;ue2016I3x7fQ7uBPEvhbV9Ftp28tbxFeSBfMAYMzsiBe4z2xX5+eIfiIgsf2vvHPhjUf7N0zU20r&#10;TFONs0iNdtBcyL2Yqk27cDyOOM5pS+sNqNTWP+RTkz7d/Zm8a+HtTk1adtfsX8Y+Ibye4fTVuFF0&#10;Y4txVAjDLKqsTuGB81Ynw9+I/iVP2zPib4S1rxT/AGr4Z0XQ7bULa2MQXyGc/vE4PO3cuW9hwM8c&#10;x4s/Z6k8TaP4G8XXHxL0Hw/pHhieO60rXdP8OizupLUR+X9nkuftZ3mTYrFgnfGCa8U/aG8Y33gv&#10;9qD46atpkBuNPm0fRLfXbyxBS507SWQNcSrGwHmF8RjcrDHX0B5KtWWKrOUtH29NETufUvgW50r4&#10;1eLfEHjbULq11DQ9OjksrSJZ13wiMyCaVskbQdseDz35GOdv4GeK7S08b+LPBena3D4h0/TvJntp&#10;Le+jnIWRN+OG45LDH/TP348m+LOs/BW1/ZQ1Wy0PxG/hrQ7izt1iudJEcl/eASrKkGBkuX3FWORj&#10;f36V5h4N03WPAn7UX7Pt9e+HLLwjJ4kh1y3W2UbZLm1hsWeNriFEXa2ZVUEs2eTgYwe6VedRTpT0&#10;TtZdF6Cufe3iTVvDd3p+qWmr3un/ANn2sKSXzT3KFbYNnAfnKk449cGvOtKmuPhTZJcWbNrnw/u8&#10;yRtkMbdH9CC29Tn/AGenvXy9YaJ4FsP26/jpp3iSzhn0W003TbgaR5zeVdl7KLcpiZgHIZyQ2flw&#10;eDv49K/4Jtzpd/C74j6Cpe40TRvG2o6dYQ3U3mutpiNkB+Y4UbiAPY8ntx0XPDx5qivTf9adhpnp&#10;evaRL4Fgg8V+C5jcaDOxmubeE8Yz1HpjLdu9eveEvFtn4y0W21CwkWaN1G75vmU9wRXmuoW9x8Gd&#10;Yd442ufA903+kxv0s89WA53A56cYx71napaP8J/E9t4n0hDP4WvhunihY7EDY8txx3y3GOw9a9SV&#10;KGMjyX99r3X/ADeT7Mdkz3bv/s9jS1V0/UYdStIrm2dZbeVQ6OhyDntVkHNfPpOOklZoh6MWiiim&#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B78AdTRUVwf3WM4GQWPoB1pauSSHY5f4leKW8JeHpbqFVk1Cb/AEe0iL48xmx7ewriLCI/CnwE&#10;98q/2j4j1FgIVdcObls4XvlVLc+ue1FiR8TviZNdSI02kaNJttgWwrSn+L8Nh4re8LXTePvF17rb&#10;IjaPp7eXpT43LK5yJJu2OVAA9uvNe41HD0XTf+KXn2iUaHw38FP4c0+We/bzvEGp/wCk39yeD5h6&#10;qp5wFz0964PxhqJ+MnjGbwTBI9to1oqyamSSklyoPCp3HOfXPtivafsoKFCxxkOSOCW6k/T2rkvG&#10;/gC31mZNXsphpuv2/wC8gu4lzvcfdDLkbhz0zXNhcRFVvbT+JqyfZ9NPJf5gQf8ACb6V4f8AEek+&#10;DIo5Z7ia3Ai8lSwgiXATe3Y9az/il4Fk1G8sfE2kJ/xPtHPn5ix/pCqMGNvTOeOvfiuZ+Eur2nhy&#10;+1uLxKjWHi15GvLy4uuI5EGcmNj25+72yK6H4eeItc8aa5f67J/ofhF8x2kIXDyckeYT3B4xxXXO&#10;jPCT9tR0UN29pOW/6jNCy0jR/i/4PsdQ1vQvLkYAtHOm2WN1PJVsDg109/eab4Y0hbq6ufsGm2kX&#10;yl2KomOmcEZz6HrUXi7xjZeBtL+36lIEgUbI0Q/PI38IC4//AFV5tZeAdZ+KV5BrXjdZl0uNjJZa&#10;DbyDyyDghpmyN3RcDAxz61wqMasOevK1P7/kg3PMNJ8Bp4y+J+o+LPAGi32l3V5OJL7Xr3ULgrcn&#10;nb5cZbBUfPwcgbh616Hq/wCyV4X8cabs8d3+r+L7sSGZ2u9RlAXIOFVVIChT93059a9jtZrax8u3&#10;hNvCiKIkgRlHlsOiBAevPr2rnfGXxT0XwMI/7Qm+03sjiKOzsAsk7OQTjZuyen61U69SvFUMPSUI&#10;/j633/QDi5v2XfBV1d+DLqN9Sg1Lwkrf2JcS3TyNbE8FvmJ3HbwemauXH7P+jw/GSL4lW+pa1b+K&#10;ktBpzzpJHLHNaZz5Tq6no24hhjG48Gqlr4m+Jnji3t5bSxtfCFpcxswGqZe5HDFRsUcEhCeT+eKs&#10;WvwZvNV82TVvFurXEm4Dda7rZWyoJ4JPrj8PwDlh4bVaiv5asR0nwu+HafDLwxDoJ8Rax4iKz3Fx&#10;Hea5LFLcKJJWk2Bgg+Vd+B9K5745fs7aV+0PoA0bxLretQaTvWX7JpxtMGRWBRi0kD9MdvU5zxRH&#10;+zzoFtcJdNrWvuUyGMupHAB7jiq1x8CJNLMs2i+MNbtJWIfDl5xjnHAIz3rH6vhrWVV/NAQ+J/2a&#10;LDxzZRaT4p8Z+KNc8PLGIX0a8ubeC3ljAUbX8iCMv93gk8ZOOprY1f8AZp+Hms+EV8LN4es7bw6l&#10;qbNLK2jCJ5JHIB6lshDuOT8gqpeP8TvDTaeYJrDxHYxvtnV4HS6ZT91tuDjlSOv8qs+EfjzpGvXx&#10;sNas7zwjrEchhksNVjMfzdijEAMrDkGqeGrRjzUX7S38vT1QHz+f2K7z4Xzabc6brmq+OPDGkM0t&#10;t4W1KZvKhGOqjcwcgnIyBjHfNdV4L+G/hL4ifEzxj4xbxLrlv4j8Vaa+jajoeqvCY4rNo0RoVRou&#10;OYwQfcivqOSQO0eQqgrlWDAFicYCnvnnP4V578RPhNp3jK4jvwn9ma2is0d9AP3rMMbQVX7w9SSM&#10;Z9+HTq0KkFSxK5bfaXf9QPE2/wCCfPhWP4X6l4Gn8U6zLY30wlt7wxxpcWcynKNEVAwBgAjvgcjH&#10;PFal+y943+Ifi3RNY/4SbxGviHwo91bxeIdSmVWu4yiIgSPHynAfJ3H73NfRXgf4qahoGtx+EfHY&#10;S21deINQU/6POO2G4w3TIPqK9XkYAhnG5U/eBc5yR93affn8qJ+0w017SHM/s66Ndx2R8NeC/hZK&#10;/wAR9VubbVtYbxzrzw2uvPfRRSSW1vCpQPG7oeoPOAPuj0r6N/Z+/Z4tfgBFrVrpGu3mq2OqXj38&#10;sd+sYcysOWDIozn3HG2ovg34a1ax1jxN408ZWyafq1/cOkYmYKkNqh+XJ7ZyPyql45+L2o65o+oN&#10;4LjFvZaWpnutZu1KxmJM5EQ/jP4jtXoVaX1qp9Ww6tHS7b0u99fJ6Dsey39na61pU1rexpcW0wMU&#10;0LcjaeCDXmGkqnhPWJ/AutS/aNJu4ZG0uWZcKEXG6Lknkb0xzzzxxVT9nPQ73SfA934i17UJJbjX&#10;ZReb7mX5Fh5MZwfuE7jxz2ruPHnhe3+IXhwWkVxH58P+lWd2nLQzpyj8HkA9VzznqMVxKdPCVJUX&#10;Lmi2lfs+69NhXscR4B1mb4b+MJfBeoB/7PmRJ7CeQ427i25e+f4eM8V7MDggHr3HpXh5ubj4sfDi&#10;aRisPjPw+5t7hQnzrdLjeuMjAcKpHp7123wq8dR+L/C6XMgb7ZbKYbqPO4pIn3h2z1rTGUZyXt2r&#10;OL5ZJde0vmhHeUVHFIJEUgEZUMM+hqSvISa0ZL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AzXF/FzxavhDwXe3CSqtxMPs8Weu5uMj6V2TM&#10;RlQM5UnNeLfEK0bxh8UdC8PgC4srINd3XzcFcrjj2IA/4F7c9uDpc9W72Suy0h83234f/CmxsrR1&#10;/wCEi1V47e0wuGeeQ5z+C769O8KaRaeGfDttp1ptjsrVSEYnAA6sSf8AeLVwiRjxb8Z5I2Pm23h2&#10;1iKw7cpDdy7sNnvsVT9fN7Y50vjcl8nw+v49LRmZZUaVYzgiIn5vr3P4101k69SGHbs5u7f5fgNn&#10;Uab4w0jWL17Kx1G1u7xVY+VDLu6defxrUll8oI5XBwOqbsZ614rP4p0TwvoWnQeCNPtbzXr5Ft0e&#10;FfmhLY3tI2Djt9eavT3vjD4Z3Gk3esavBqthd3MVncwE7fILk7WB5z3446dawnlzk7xkk27xT3lb&#10;8gO58Z/DXRfHlrFbaxA88MbbldJNr843KSOxwtWtV1Ww8AaBJd3jxWum2kYjiCAjgcIuO596147h&#10;lkIl+TD7Ao5zn7p9u9eQT3P/AAtn4pzaWWa48PaG5+0DrHLK3Rf+A7D6/erKjSnif4kvdgm3rp6C&#10;LXgbwndeOtcTxl4mRpQhP9nWcn3EU9WI79FxxXqskLMhGYzIQQnmL8obt34/nT1CQxjy1AAXbHGo&#10;wMDoPavJvi94xvdV1a18C+HW/wCJ3egPNcI3FovHJ/DPGRmted46taKsvwSC58ofHu203wz+2X4F&#10;1XQpJINF8S3R8P3t0ZnNta35BZZQu7DHAI25XnvR8WfB3hX4Iftn/Bm/up2ez1kldUE0j4trqR1i&#10;tpGO47RI5bg/3TycV7P+178CBq37KesWXh+LZ4j8PSw6/YXiJmQ3du6vJJ1/iUOOvGe+K8db4Y3/&#10;AO1d+zH8TvinewTxeKfGMcWseH7ZCWeyTTomNpFG3BOZ2kyQF+90OOc6mIdJ8lL4dhNnvfxc0e18&#10;c/tI/C7wzHPOr6ZBeeItXMFzLDutot1vbo4VuQ0kkuM/8824546rX/2nfhx4E1TWNL1PWrhZNAWG&#10;21Saz0+9vobOQglEleGOQRkjP39pOOrYOPDP2ePjO3i8eL/i6mmvca34yvrHRdNhnbcLO3trSJNu&#10;7aPkN498TwMlfy8M1CVPEvgv9obWbXU7LQ9Hgv7uHWIZF+1S6vq4AyfLLx7E7L98DLHvVLATdP2t&#10;T3E9u7KSPZv25fi3pev+B/AOqeHNY1CMxeJdPc3GmySRR3FpKWLodyDeT5a8dsmu28UftdXVhqVz&#10;pS2VjpzR20dwkd19onIjeSNI8mIDBH7xiD6Aepr5B8cz6k/7KXwkvIja2dnZ67pCI8cduRFdyecE&#10;J2BCypj5gxP3h05z9Hfsrf2RrHizxn4B8eabLb/FbS52ubszXAQavbMr+XLAob7oznbk49etepBY&#10;bCSarx5rWtqVeK3Kml/G7TL34yeJtft72w1LxXdaUuj3tvZzXiRwwCbG4I5AR3ABVhkrg9e/Gfs2&#10;634fvPFnxysPFKan4g05fEaxWd7c3j3lzYRKjEI0rtnA3cYA6HPavT/g54c0q0/4KAfHXTZtPsBa&#10;f2Ro89vBMwZw7w8qAWPJIZjj245FVP2RPBugal8Y/wBpawn0+yvhaeK42SWNQ+1ZEkyAAePu/pWT&#10;x2HbjOlT5F1abV/0Dmh2M341+N9Z8PfBLxnqfhjxhd3thpOj3M+n3Vlqdxaz2sigEB0jZd/TAJY4&#10;56Z59b+Gvwp1P4hfBDwdq9r8TvGGl69qmh2VzPfQ6xLOpmMQdnMcxfjMmCqsueMnpjnP2uvgpo2g&#10;fs6/EbVdNubnTzb6DezCN8SRiMR5dQny4J46k1n/ALMfi3X/AIf/AA++HUWtWE7+E9f0Gxlt7mBJ&#10;JxZmW3j2eayKRErYOS2AMd+cPFKjjW50nqvRX+W1yXZvQXwH44v/AIseK/GXwN+LEUQ8aaDAL+y1&#10;22tTbLeWoJCzn5iEPCnAY5GT2rrfhD+0l4e0u7XwF4q8U6Y2vRTiz028ju0ePUPmVQImBIO3coyx&#10;GScDODXz54hvdS+Iv7U3xq+JvgO5MyeEPA91p9nrrL5lidQVDhYiDtm2p5ykEdWU9ubPhr4QaF8e&#10;P2KPC1/F8TNTtPD2maRFMlvJHYwpaXULCR45JRAJGYSBwORu3jgHOfLp1JSh9Xeqez7fMm7O6+MV&#10;jNr37eXw48JX2satHoeraLeX13pM13iGVolYoNqEgAeUc5x/rB6c9d8Qfir4M1PxRongfRr61/sD&#10;TprifVYLQFgj25f90xIVFUGNtxZxncOuK+avHXi7xR4v+Lfwd1D4bz3k3ia3+Hmo29vaSxotwJUT&#10;MrbSuSWygX1zkd8+4/DK/wDg/wCKv2fvH/xJgs9TsNPu9N1EeKra4j83ULCSSMteRqm3G7cxwzL/&#10;AAHAAJx0YesqE3GtduOyGmaPh74s+Hfj/wCJ7TStT8U2mi6TLdNFpPh6OUxtqIjSNnMc6jy2270w&#10;ik53HkV7bqvxk8A+EdebwhdeJtF0/Vre2aUaZPc+XcGNEyuRjg8N69OM5xXw38Torm8+AP7Nc+nW&#10;lno3hK48caKvh7RbaPOoPaGGbbcXNz8gIbahdUiXaCNzNkEevfErQtP1z/goJ8L5dRsrXUop/Ct9&#10;cGCGPzIlu4wc4dVJYYKjDAdsZ5Fc+KxXtnH3bJaWS2/z9XqB6F4b+KXhLVfilD4m8H67p+r6JqF0&#10;uj641q5QwX4j3RyOhGRuDFcf7JOTXL/tHRz/AAz0HxjJo2o6joF3daJe6pZzWF7NbCK8hhklLN5T&#10;r5g+RRtP9/8APgPCfgyTWv2sf2ofC1nBbwILPS9RshbxmBRdpao8bLHjBJMrqSG/gz3r0r9pSUfE&#10;j9j/AMWa600Ueq6Po1+ZmfhkcWjpNH2/vA59ulerRrRnTTburcj/ADT+WwHpv7KAl1L4D+B/EV5q&#10;upavqeu6FY399NqF/Pc5nkhDuVErtsGXxhcdBmvYK8c/Y7vrW/8A2XfhbJa+WEXw5YRlY5Q+Ctui&#10;846E46V7HXhNWbj20+4lhRRRS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x5TGyYXdk/MScYGOTXinwlYa14t8ZeLJTm1t7h4IZCcho1DFx+YQ/hX&#10;rXiO8XT9Hv7lm2iO1lbP4CvF9BvW8Ifs56nqEUHmG4ZyId20sZZFjzuwf7+enavWwaaoVGt5OMV6&#10;XvL8DRbHb/A9Z7zwkdeutr3msTPczTBcFvmIX9ABXoMkSzBsRghhghx8rfUd65/wJojeH/DOlaWr&#10;lhZ2UcYO3ALc5OM8ZxXA6/4g8YaJr95/bF8NL0WVgtrdxweaqnnO/kY6r+tZTo/XMTP2cuVX09Ft&#10;+APc9H/4R+HS0u30620+xuZ0IEwi2YfnaSB16n0rzqbwH4n8X6hpg8Y39nNZ2Evmrb2UZBuGBG1n&#10;JPGMccHqapQT+Jr/AMfx+HbfxbI6G0NzLc2tqNgz9wZ3HPRvSvQ/BHh3VtAS6bWNen1+WYBkaaMR&#10;+UBngAE9cj8q0k5YB8zqRba001/ECp8XfFlz4H+H2r6pZqr6gtq8dohbBediBGvuckn8Kf8ACzwe&#10;vgzwdZWisDezKLi+mKYaSZxliefeuY+JznxR8R/Bfh/GbW2mfU7pM5DlAoRSO3LE59uleqwwlFUG&#10;QMdgzxjnnJ/z6VhNOlhYQTs5vmf9fiIyfF/iOPwj4a1LV5iq29pA0hBOOR0H41wvwU8JGPTbzxJf&#10;sZNW17bcyOw+dI/mMQB7YDN9eKh+OTSeILvwr4UjbZDqV+JbzHOYYiuUI9G39c8behr0+wtls98C&#10;KqRRBY4lUYCoBwPw5o5vq2D0WtR3+Sdvz1AbqdgNRsru2l/eRT2zwMjcggjBH4g15l4k1Oy+EXhL&#10;TPDnhm3t9OuoYGjsbNRuW2i+Usv+1zz2r1DUb9NMs7i6mUeRbxNMzE4xtHA/Hn8q+RJfEF14s17U&#10;Nclla6mklJhUD/UJk/L75wPTpXfkuXfW6vNPWMf1HBXlqUPDPgtPDui+Rpsf2S0tbeRI4UfYgZ5n&#10;mkf675GI/wB6r/ws/Zp8E+P9Yv8AxPqWgJdW9zI+5JgyxXLsAGZkB5YbR83Od3bHN3SbWXxjr9lo&#10;UKzEXEgZ1QYEar94k+h9PavqfR7GHRNOhs4LZfJgGweQBgYxyRkdfbNe7nmMhTofVktX+CLmuV2R&#10;5X/wyH8LV8C2vhFPDYj0CG4a6FrFeXMPzsQS2Y5FOQVG0nO3nHU1d1z9mjwHrni/T/FV7aX48Q6f&#10;CttZ6jBrV/HNHGgIjUlZ/mxubOeuRmvUluvOk2xhXQfeZW5T6g9P/rVkat428OaP5n27XdNtSo2E&#10;y3kaEZ/3mFfCxvflbuYtJnmHiH4NeEfA+p+K/H1hBe2fjbULR/MvW1q9bzysSpGCpmwQu3gdtx+t&#10;cZ8B7b4efD7w2/ip9RvtL17UgsmrpcancXBurlS2ZCJXbrvPAx75rD+MOq/D7wYn2tPiXCGubtD9&#10;jmvFucgk7gpRjgc9x6V5T4c+PfwssPGp/tzUo7/So52JQW0hERXG1gQDkHJ446V9Lh8FhKmElOpU&#10;s+xahE+y/EvhHw3+0N4NNtqn9sDQrkMrQwXc9gZ0KlSreU6ll5zz6fWsCP8AZM8Bnw4nh+5k8SX+&#10;hxhUSwuvEt+8Sxqiqse3zsbQF6Y7msnS/wBt/wCCl1CDH41tkjC4VPs0y7QO23ZxU1v+278F7iCW&#10;T/hNrVdhxt8mbJ/8cr5pOzbiQ9NEeoeEPh14d8BeHI/D/h/RdP0jQ48qNPtbYLCynrvH8bHuzE5x&#10;XjVz+wj8M38VX2tQR6tb2F3J9on8OQXxTTJJAwYN5IGBj5v++jWnB+298G5lZz4ytUjQfOximyPT&#10;jZz3rr/Cn7QngHxy1qmieLNMmnuA0kUckpjLhcZHzgY+8PWpUUthHivjj4M+HvDP7Unh7xfdRXVl&#10;FeosFlqNnP5K2rp5W2AKAcq2GB5H3vbnvbX9lfwD4bv/ABZrqw6mza0s51iKHUJIorpHZnKtEvDY&#10;D4yfStr9oJNNvfg/rGtz3MbQ6PG2rwT25EgSSJS+wMDznBGffpVf9mj9oHQ/2kvhz/wkOjwzJDE6&#10;2d1FOOWk8tSxzgf3sfhXfWlGpCnP7XXz7fgaLY+ebL4FfDHxJ4WXQPCfg/xL4psLS5MtpdanqM23&#10;TyhOUt2bdsBzjA9BXSeFfgEPH2p2vxDsZE8ParoNrJpWmW1oZVEap99HIkGWbgFiPwr0jSdQ1X4J&#10;XGs6K+iavrOlSXhvLCfTkBBL5zE47D7vOTnngY5k8BfCvxZcaNdXr6q/hdtTvJrubTpYRMyK3CDc&#10;HHIBbPAzn2r3r0adLmiowjde89W11Vv8ki7Ih/Z1+GXhPVGi+JtvBcnxnqVubfUr97uSQSSRsRgh&#10;iegOOO1TReDtO1rx58QfBOqR3f8AYV9b/blt7a+mtROJ0dJ4/wB2y5/5ZnJzj05r1bwV4SsvAnh6&#10;00WwZFtIItpKpgmUkl3PP8RPTtiuN+JOPDnxM8D6zkLFdSy6VcN0yZPLMbE+2xhj368V4lNwqVak&#10;YfDJO3yJsc9+yp4Wsvh/oniHwpp9zeT2+k3qwxQXd7PP9mg2YRFErvjG1umM8Z6CvdSfTkdjXiOh&#10;q/hj9o3U7ZW8u31i1e4kTsxGAn/s3517REjABiePLVdvoRnP8x+VRi6ahVi4fC0vyJaJ6KQdKWuL&#10;Yk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wfx&#10;vuHtPhnrkkbbXeAW6n0MkiID+Gc1w2qxmT4I+BLApsGpvpkDjrsLbZicd/u47dc+1dh8fs/8K0ui&#10;Dwt5ZsR/eAuI+K53XysvgT4WuF2I2oaawTrgeR0r3sN7uHptfzt/+Smsdj12/vodJtbi7uHSK3ij&#10;Lys7Y2gE/wCNV7X7F4jsFuEkivdOuIvlVyJI3z3I/D9TWP8AE0Z8E+IJH2fZv7PnWUOM7QFY7/wx&#10;0/XiuF+HmoeLNI8BaHFa+HrS8sUtI2hnF/5TTIyBg23yzj72MZ7e9edDDOdH2sXZ3tuSbGofDy58&#10;L6xda54Sk8u9e1YS6dIMpcFfuBWz+7xubs2cj0rttI1C9l0aCe/sVtNRNsjzWyy7wpPbdgZ79q4w&#10;fEvXrX5bjwPqLIDhpLaUSYH4qK7zTtQ+32EFy1tLb+aMeVPgOufXrVV3Vko+1inbS+lyjzDwkx1b&#10;46+Mr5/ni06C1tY16jcwkLHPboOK9YeEjnfx5ZXp9Oa8m+B5+1+JfiRcvzJ/b0kGfZBx/OvWipKO&#10;ueqnFRmErVeVPRRS/BCe55ROh1H9ofbId0OnaT5gU/3iQM+3/wBavVgxZ3JGNh2fXgHP615b4dRp&#10;fjj4rDjaZNNgjVz/AA8uT/KvT/McAM0TfvDnCEHHAHP5VpjZNzp07aKKX4XEef8Ax28RjQ/BRtwN&#10;zajMtrgNggEEkj1xjp71866BJPZXZjsIPs8T2okZ7v8AdwjaWB3SH7vX0Ndj+2b8cfCvwqt9Al1O&#10;QalqFs09zHplrIGmdkCAAqM4Hz9e2Ohr4buPEXxW/agnsEtYZ7Lw4+fL+zSlbVAxJKySbRvIwOMD&#10;HPXNfRZVjaWFwrhTXNJ3uvyNYpLVH1LpP7UXw4+D3iW9u9WvdQ8Q388SrBD4dthOI2GfMDNvA7rg&#10;nHeuX1v/AIKC+O/G2uy6f8O/AbfcxbG7tWubiL1ZwpVUzxxls4PTHOz+zt/wT88G33hiK/8AF81z&#10;qmoJcuZra2cxWcwzwGAYl8c8gjqfWvsvwh8PfDvgKwhs/D2jWOjwQrsRbOAJx7k5J/E185jq1Svi&#10;XUqq0u3Yzm25H57Wnhf9rT416iZpr++0uxUNvFzcCzj57IgXnpzk8cetaWhf8E4vHvjWcz+MfGK6&#10;fHKTvWPF42fX5iPyGK/RbAjPLltx48wbh9BTUgt1chIo1H8YHUHtXmNxi97EHw5bf8Es/DEVrBDq&#10;fjPUb6WGUFrmPTkh3+gwHPTH616doX/BPX4QWN9HeXmnanqs8Q2Yu75gjerbU29ffPSvcviHrN14&#10;X8F6xqFm5N7BAZIkkPygj3qDwj4+0/WvCuna1eXkNs1xaxtNvYKEYZzn06/jiun2dSrBzUWyk2eY&#10;XP7DvwSjkEn/AAg8Pzbgdl1Nnpnpv56VyPw1/ZG+Bnjjw+mpx+BUtH86SOS1N7M7LhiASdw64z0r&#10;1nxr8U9X0iBr7S/Dc2p6VGwaO/hlyJRhg3ybegz1zXjOla/qVvbyNZ30ml317KsUroQEiWRmOSM9&#10;evp0r2sLlrxNCdSbStbUqye52o/YS+B000yr4LiKjady3kxHfj79ZGu/8E8Pg7qd9bXFppF7pHl5&#10;BNlfSA4OOhYnHTtXrfg2Pw98K9Ej0y98S2zXL5meS+vUVpCeSV3MOOexOOK6e28V6dq+nXNzpV5b&#10;apEkTMGtbmOQM2OFBUnnNeHOMYyai7ozZ+Xv7YXw41f9lPTtK8FaN451XV/C3i57yd9Ju2O62jgE&#10;ahfMLHcG+1HsPud88e8f8Eppgnwf8W2qv5ksGuljF02oY1Vf/QCc+/tXzH/wUC8XXfi/9qLxPaSX&#10;KXOnaHbw6baIWwIWeKGSaTHruYIV/wCmec84Hvv/AATBvBp7+MLJH+RpWlb0fygBn8fN/DHfNXCP&#10;Ne3RXKR9ofED4i/8INPYW/8AYup67cXvmeWNOtfMWPbt4kO4bc7hj6GuYXxb8QtSc/2b4Kg0mKXn&#10;zb28Af67dp/LIrrviH8QNM+Geiy6rqsbmBnEUYjG55ZWICIB7knn2rEf4rwaF4P1DxB4n0abQobe&#10;6NvHEZDM0owDGw4GN2SMdsdTXbRi1TjONHmb7t6/K5SJvCvh7x2uvQ6h4i1+zaxjVgNNtrT75Pcy&#10;b+MY/unOT0rE/aQs/L8B2+qqS0mm6ra3xXu4ViNue33uvPSpfD/xjluNZ0i01bw7PoNvrMnlWVxL&#10;MXEjYJUEbRgntzWn8coBqfwg8U5+URWTyZ64dPmI/wDHcZ960UakMTB1Va/a1rfIHc5b4ozLpXxI&#10;8B66g3NdN9mcDjK/KQc/8DPHtXtELFvNyMfOf5Cvn34y3rt4L+HmqhMyQywuVz1xa+ceffZt/HPt&#10;X0JEd284x82P0FTi1+5o+XMvukxyXu3HClpB0pa8t7mCd0FFFFIYUUUUAFFFFABRRRQAUUUUAFFF&#10;FABRRRQAUUUUAFFFFABRRRQAUUUUAFFFFABRRRQAUUUUAFFFFABRRRQAUUUUAFFFFABRRRQAUUUU&#10;AFFFFABRRRQAUUUUAFFFFABRRRQAUUUUAFFFFABRRRQAUUUUAFFFFABRRRQAUUUUAFFFFABRRRQA&#10;UUUUAFFFFABRRRQAUUUUAITigHNBGaAMUALRRRQAUUUUAFFFFABRRRQAUUUUAFFFFABRRRQAUUUU&#10;AFFFFABRRRQAUUUUAFFFFABRRRQAUUUUAFFFFABRRRQAUUUUAebftEStb/CbVplTzDC8M23OM7JF&#10;fH47cfjXMeJLv7L8Mvhncbd6wX+lAjOMhgIifwzn9Peu7+M9n9u+FviSPbuxaM4HuK8z169Gpfs2&#10;+HdUgXebF7GYoD/cuIwee2ASfwr6HC8ssNTXX2jX3xNI7Ht2q6XB4k0m7sLtc2tyktvMgP30YOhH&#10;65/CpNE0W20DTLXT7VT9ltYkghRudiKoUD9KfFdItu0/WLYZAV5yMk5H4EfnXB3Hx68Nx3Bhhh1O&#10;8cMUJt7NmAI9TmvCjRqzvFbXA7PXdUtfD2lXmrajKy2dnE00jnJCKOp2jrUehala67pVrqdm0bw3&#10;aRzxlE2FkP3SRk1wviP4iweIvD9/YxeGddvI7u3eEmOyyo3DGGywxn+hrX+EVrqVr4H06DVLGbT7&#10;m3jMCxToFYRqRs4BPQVvUoexourN7Pa4GD8D4vsniL4kwMct/wAJBLL6cMox/KvV95V87cgIx/lX&#10;lngeQaL8Y/HemsP+P0W19GemSRIGGPwHPvXqg9PVQfz7VeYpOrddVH/0lEt6nzv8YrW4sfibJdW9&#10;xPbGayTaYX27uuQfpx+dc/o+u6vPeJPbeILsTRsim1e4wOA3PT5s/hj8a9H/AGhbD+ztEs9cC+a1&#10;rI0TgDGVfbzn/Z2/jntXk2j3Njb2/wBtSNZXWRfmPV89x6Y/GvvcA6eIwUG0m0rPRdDeMU1dnxt8&#10;PPBD/HD9rLUdH8WaxNa6lNe3UifaRua5ZNpjgQkjarL5hY4P3RxX6I6F+z9Pounx6dpur21hpwZj&#10;9mtrDEQHA5Tf1znnPOOgr4x+Ovwz1nwN8SR8WvAD+ZqunyR3DW3lefLCecyRx5HmLt3hhxjK9a+q&#10;f2bv21PDPxxibT794dC8SIpD2zvmKQHGCrkL8xIclcfLkcmvjqtSvl+IlCnpfXZCejsj0f4Az+To&#10;GtaY77pdM1Se0bHAIGCGC/w5yeMnp1r06SYJgcZPTOf8K8k8ETr4T+NPizQ512LrMcOpWkmcKzAO&#10;JFHrjK8+/SvRtcsLnWtNkhstUk0ufacT2+GKnuCCO31rnxi58Q5Sekknf1Sv+Jm9Wcd8X/Gl/wCF&#10;H8NSWEgMUmoILxAuQIcjc2e2M9Mc59q29Q+IGg2F4YjqEbXNzwiW/wC8Y5A2MRx7189fFrw/4k8N&#10;3Wnwa9rF3rsNzveJ/MCsFBXcuwA5zlec8Y966f4MXugD4lSWF3b/AGfXhZJJYfalK7053KAepHy8&#10;+9e3Uy2h9RVfmvypvRb6/oW4rkuWvihYeNtD0qdta1Vda0B3BkEFv5cpLSIscYG45+8xJ/2ffjhv&#10;Ctnot74wtE124mtrBm+SKQkQHa7KgZehyQ3fivbfjz4fh8S/Dyb7Vqk+iaVZT/2lfXsakyCGFJHZ&#10;VGRjlRz/ADrw79iLxJ4A+OfwVbwtbPe62fDd0yPfalEY7i4WSSSaObOTx8xUDJ+5nPOBhhs3hSw0&#10;qM46y9EZReh7t8dbzX9C+DviifwlatdeIV05obCytV3KS2QpRcdcZ/KvyC1O/wDiRY6RNZ603iOC&#10;7u7ctcRPbOjiZDzyM4C7+vvX7c21r9mtIbdRI0YXyklTl1UDg57Y/HrX5tftY/tLeOfiP8RtS+Fv&#10;hm1utF02G7WyEkNvi6vJeQW84r8inAyAD9a+fVSdO8Yy0Y7nz78EfDUfxq+KXhbwl4i8c38d3foY&#10;ba9ij+2qMDMkeG24J+QEg8ehr7y8NfsHaD8KfFegeItN8V+IItH0aQ6jJoKzDY88YMqStIuMr+6Z&#10;dhU/6zrxzZ/Yu/YxPwXEvivxnHHd+NJ3DQRK4eKxTDg7MDhn3jcfVBXq37V3jqD4Vfs8eMNcllkE&#10;8VhJawSK+0+bKrIp7926Vk3fUln5OWmlXHxk0P40fEzVIppJNLSLU71v4hNd3bjH0VEH/fHbPH1r&#10;/wAExcvc+JZAmUEc0a5PIG9QGP8AvBQce9c1+y18LCP2CPjhrLWjm+8RWdwqyPJ5gmW2tz5bhcDG&#10;Hkk49utdN/wSmb7c/wARnZxLNFFp4DjgMHtxkgdvmjb67vbnooTjBTv1Vho+wfjp4L1DxdZaFeaf&#10;B9tl0LWIdSazL7RcRovzJ0PXIOcHGOnNcr40+3/G3UPD+lxaTf2GjWt2Lu9muRtVmUgqgXHzD73O&#10;fTjmvSviF4w1DwhDZy6f4eu/EP2idVmSzkCtCpwAx4Oeh4rnF+P2g299Pb6pZ6zpsgbyytzYkIuO&#10;pDLn1716WCniVCPs4czjfltur76Gi2Mnxxonij4g/EHw/pP9kpY+GtIvk1J73ztxkaMYjVV2jb1b&#10;PJzkccV2/wAX7b7V8MPFEOfLMunzxk4zg+WxzVjSPiX4a1uWK307V7S5uH4jt0nxKx9NpGa4X9of&#10;4x+GPBHhDUtM1HU4Bqd8gsrbT43DTGWUFACo6feB/CuZOoq1KnOHKk+u++u5L3Mb4owRn4M+ELhm&#10;BZUhlCY65sHTGfxzXu9q+9HOMfO3H0JH9K8J+LunSR+CfA+gs+y4Esdm/GeRAqE49t+cfhXuttF5&#10;YY5zknj8Sf8A2b9KvFW9jTs76y/9KKl8CJ6KKK8t7nPHYKKKKR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UNasF1PTbq1f5opoHjZMZzkcfy/WvCvhpYSa&#10;18A/EuhYH2m3e+gijJ53BSYwB9QT+FfQZ6gg/MuWC+vGP614l8O4/wDhGPjH4s0OVwUvAuo20RG0&#10;BzvBUevDnn9K9TCO9OcVurSXqt/wNIne/CjWY/EHw/0TVI5PNFxZxMMjJACKhHvloyfxrd/caZG0&#10;iRWthATljIBFz655z+lee/Aa3l0S18QeGJDg6FqbxW4Pa2clkwPTJetjxN8J9L8U6/c6lqVzqF3H&#10;Iq7LNbgiMYznA4wDx+VZVKcPrTUpOMd9NdHqvzDqP1b4weFtNd4heyalcx9bbTlMzn6AYzWj4S+I&#10;el+NTNDatJDexpve1uYjFKin7uVJOM4P5VSaPwj8PLXzETTtKCRlFPy/aB03epOOK8/8OXMnjb45&#10;J4i0CKWLRIdPaC4u5EI+1yfwDt0w3PPWtpYejWhKUIzUVs31+QjW8eMfCHxg8K+J5zssb9G06Zeg&#10;EjbfLy3f+LtXsG7cSMdDj/P515/8ZvC83jD4cX9vGmL+zRby1ZeWE8eSBj+v6Vc+EPjRfH/gfT9V&#10;SQGfyxb3MROSlwnEmT37VhVaxGFhWhvF8r/R/doFjZ8aeHYfFnhu+0qbAFxGQpK5wfXFfKNhYy6V&#10;c3Npc2xjS0fySC3YZw/Tv6dsda+x2UMjKrASYxnH3a8P+Png64tWHiCxQNalAl3Ai4OQflbPvk9u&#10;Me9e1kONVKq8JU2ls/P/AIJcG72POY9RXS9Q03W7dE8q0uUguJCMs0MhwyAeh28/QUvxp/YN8EfF&#10;mZ9d8Kzz+EPEDgzQXOn5FsWwDjCkbST1PP0rJWMCwZiAp+V1iVtynr+v8q9L+CHxHhtSnhzV7gDz&#10;H3WfmnCnklgx74+XH417ee5fOrS+sUtXDT1RvUikro+P9S1L9oL9mnxDpms+I9Nudb07R5TEbvBn&#10;i8k4GDIASAwHZT0r6D+Fn/BSf4c+NYJU8Sx/8Io5k8sy+YZrbJ65cqrZ/wCAV9aXVsl2WFwqski+&#10;WMgMOe6g8D8c5r498W/s4fDyx8aXHhzxn4dtYrPV5JJ9L8SWyeXPHIceYrkZXvHg4HQ18JCi8RFx&#10;k9Vscy1PoDTdI8P/ABJ8Y6T41sNbg1nSoLV47SKAiSLLbctndnPyjjbXX3fhbTNUvrHU76xibUrR&#10;sw3qQ7WAzyBzkA4HWvh7xJ/wT68W/D921r4V+Ob2PVY2LQwGYwTOv8JWbeyeuR5fcVn6N+178af2&#10;dNQXRvir4O1LxBbRlP8AiYxxnzCnO4tKFIkxlcYVcc9c8ROtUmkm2rK3yE29j7S+NOnW2rfCjxva&#10;ai7/AGC50W8DMD90CB+g7f1r4n/4JHOktt8RxDNJMsMWmW8LsNq+WElAwPUZ9eeK921X9sn4bfF3&#10;4beJrDQNRnk1C80W6Q2k0G1o2aIrg5Pq36V8c/8ABP7x34l8PX/iPwf4VFvFqWoJb/vp0yAytsHH&#10;bALd+c+1bUcLOrGy0XcEtD3n9sX40+LvCv7UXwk8NeEfEMkAneB7rTIHwjJLcCL94e/CEjj1Ffah&#10;8NaPc6mdQOlaeb9ZC/2lrVS4bJBO7rn5fwr8uf2vIdU0H9tj4em5vkubxLXQIp544PK3P9vud4A3&#10;HHbnvX6tQ/IzxgYUFm/Eu2a5HGMXywd0S9xYovLLnO5nYsT/AEr5H/4Ke+ILSw/Z1t9GnljEus6z&#10;bRJEzYLLFunbHrnywn/bQHtg/XZOFY+gJr88P+CuOtO9j8NdGt2jF20t9eqki53BFgB5/h4frz1p&#10;iPev2U/hxceFv2JPC3hzU5D5t1ol3cXU0ke3AuvPk2lcnOxZUXORnaDxnA+Rv+CVvil/CfxY8R+E&#10;ZT5tzf6UXSSVvLV5bSRkCHg43LMGzzjYeD2+4Pjlqdz8P/gzb+G9LLTaxfC20ayjV8FsBELKvPG1&#10;SSPfrXwN45sZP2Sf23dGuYZ1bSWu7G9kzF5Ynt7giGRRycbWJYnn7o45yNp4eXsozlpzPTztuaJa&#10;H6D/ABW+NN38O9TNrb+F5tQKIhW+kZ1gLEZ4Koc7c81zFh4j1H4mIkd9460LQ1nKq1lYx5mfd2be&#10;RkjHGMdTXVQ/HnRRrF5p2s2OpaHbx3r2AuLmDNrIwYlWDFeFZSDnpzj3r4q/ac/aHuvi78SB8O/h&#10;NpFpcoLkQzaxZW4e4nlXG9YcbdoTPLZO7eOBjn2PaQwlKKqUXCfSS1v8ndFJ2PcP2g/gN4ks/Del&#10;v8JVTUfFovgJ7+W+iikhXGQyliNucHjnoPSuH0P9luy8A+F7Hxf8RtROqfEzVb62lL6jfI0dg+5m&#10;bBDMJdqrnPy15x4U/ZT/AGm9EivZtL1rU9Mh1FHVgddkinDKVKM4THq4A7ZNaNp+yB8TviL8TtK0&#10;D4k+LtRezeR9QeNtSkvjCgVV2As4xkbuRjOenFcCxE69X2kpOSSvrvcR9aeMPENh4++JngeLS76O&#10;9sxnUllhXKTI2xVYHPQmNx7bfevegPLLjqM5r5u+EHhjSNH+Mh8NaArRaH4Q05LK2jcbyq5bCl+/&#10;O819Hxk5KnnID5+uePwxWmPiqXsaMeiu/wDt7X9RN9CQcilpBwKWvLM7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y5BwdrYwG9K8W+NMb+DvGvh&#10;jxpDH5ix3At7oD5fkIwMnn1z07V7XXM/EXw3F4q8J6hp8uP3kRZOM4ccg124CsqGJTezTT+ejNI7&#10;HEavcP4S+MGha0k+7SvEFoun3OBtUTKC0cpOed24jHbHU9K7Lxl4WvfGPh9bJNUudAIaJ3ns2/e4&#10;UtuQNkYzkc/pXmXhZrj4o/Be/wBMkUW2u6VHJCjMd7xzIQYnA467SMV6f8P/ABSfF3hK21DCrdY8&#10;qeGR+ElUAMCcc8jPTvW+LjKnyT2dPR+a+z+AMxfC/wAFvDXh7zJjDLq0pYyC41K4N0+T16gegp3x&#10;T8YRfDDwDLdadaKt9Iwt7C2hTA85uF454qPWNT8f6PrEhTTrHUtKLL5X2VzG69cggg5zxzxjHfNe&#10;deLvFYT4l6dqPjSwubW305Gex0yzf7QZJDt+fAA3EbV7cbq6cPRq4iblUnzpLmtf8LDSPbvCMt/J&#10;4fsZdZVU1NrZHu4YzuCyEc//AKq8m0sD4N/F2bTWAtPDHiFvPtJCcJHc5O9T/v719Pu966jwn4r8&#10;UeLPEsWrnTY9I8HxwSAi8bZPMzY+Zkx8uNvqetbvxD8Cad8TvCsukzk42rPa3SciOZclGU55wev4&#10;Vx0p/Vqk4V1aE9Hbpfa3mhHWLzK7BcZABOe/eo7uzj1GF7a4iEsEqFXDdPyry/4OfEuS9RvCfiR/&#10;svirTmMMkUnWZBnbIPXIHTt616urEjJBAz0NcleE8LNQkvR+XQW2qPlb4n/Dq5+G98t1BFLL4cd3&#10;Z59vFueMZ65ByfTGK4S4e21GNjGn2hCPNilhkwAR0Ktj35H0r7bvbJNQR4rhUmgZShhlQMjA9dwP&#10;XpXhPxA/Z5ksJ5NV8IBMkOH0l22R5bHKHnGMHjHPHpX3OWZ5TaVLGOz2v39ToU01aQfD346SaK8G&#10;k+KQ00JjTZqfRE64Vhg47c55r1bXNE0j4i+H5LScR3lncr8s0T+YFP8ACyt7V8wXtrc+H5HtNThe&#10;G6SIJMl1D+55z0Ofm/TH41D4I8Qa/wCD7120HU0Wz5YWu/zoyfZTjb+v6Vriclp1pe3wb5Zrz0f9&#10;fcHLF7Hq9n4t1/4H3cWkeJ1OteGckW+swIS9qo7SDnb1GDk5wemK9Vsb3R/HmiRy2c9prWmTL9+X&#10;EvB6jBHFeQaX+0HHe2Rg8RaGGm5SXYoaKQerIRz+feufu9a8Cx37aj4f1+78JarJz5aQMbcn2jBA&#10;GPr3rw62W1qmlaDjPvFXTIdNvU5T9pP9hLwZqOlan4o8LXV14U1yGJ3K2C+YkxIztKhlwDt689TX&#10;xn+xV4gtPD/xXvNI1XXLPwte6nZbrfVr2QCC1uEmARWkJALMTgDjvzX32vx/1jRN1rqC2Xim3ljY&#10;O0RNsZExtIIKtj74P4V8Lfs9eEfC95+0r4u8I3fhOPxrYzpcvYaNeTmFftMciTqxfa3A5GccZz7V&#10;xTwOLy6UZTVtN/8Agf8AAJceXQ6f9s1tQf8AbK+Hx1Pa+rQ6b4dNzsPySuNQuQXU+jAg/hX6tAiF&#10;neRlQZI5PuSP51+Lv7UsfiTwb+0pqlxr8st1q+nX2n3Fskj5CWyyxzRW6t/cXe6h8c4JwOlfqv4n&#10;+Mlnp2mWUWk+XquvagqywW8fzCJXAO4kZ4XI9M47V5NKjOpPkir+ZNrnpchdowjBVaRtvytkgYJz&#10;29K/M/8A4KyWt1ffEP4eLxHbT6feJFKGywLyWyNx2xwevPtX3D8NfiVfTatP4b8YRC08VW6tcr5a&#10;4juIOQpX35+7zXw7/wAFV7i2/wCEv+HssTSrPbWF7FeuBuEW97Z7dtvqfKmyvbjrWtTDVKVRRey/&#10;FCUbO72PrvwqG+LfxbfxW6/8U54aRLbTwzbgLp0BlftnA2r+OfavCP8AgqL4H03WvCXhTXhAW17T&#10;7uaB47YbpTp8sYWQH02yLHID22kd819g/DLQ9N0nwTYrp8At7We3iuN/aVnhjJkI9T6e1eZfF7w6&#10;1p8SrfxNqOi3Gu+GbzT5NNv4YY9/krxiQD3yePbrXTGVPGV1COkYrRf8P3dym037ux82+E/2uo/F&#10;f7EXixdSie+8W+FtKj0qRrmIEXiOBDDcKP77MoB67SQcnNZv/BPz9myLxf4W1v4iPfXmkayk50zS&#10;54ItqJ5a/vbhfm5LSOyFf+mIOTuwPm/4tfCbXPhhrOoXGkaV4hi8FapdSw2CyRktckKzpEU7ASCN&#10;t2Tjb054/RH9jPT7r4eaHZ+AVuTcWllp1vqEu/h7WedPNljcc9XLHOfXioowr0XOpe3L81+Ogrn0&#10;B4P0jUdB8P2dlq2ovrF+Pklv5E8tpepyRk9MevevNPBmsxan4q+IHjnl7eyX+z4GLcFoBJvwe33l&#10;rr/i/wCMpvC3gue4tG/4m9//AKFpdvnBkuH+7g89ACenavM/iFbf8IN8LtH8Faeu3V9blTzZV4Z2&#10;fHnSFfrxjP410YKnKrectHUdvkt36Fo6H9m3T2vtI1bxNKgWfV5lYPt5wpfjPf71ezquCTnNYfgf&#10;QYvDHhiw0qFFjW0iEZUDGW7t+Nb1cWLq+2rzkttvktF+RlLcKKKK5C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rhAyKTwA4zx2qWmspZhk/J3X1&#10;pW1uO7PCddM/wj+Ly6kT5fh7WgUmIGFjk42t743NxxWzDe/8K2+Jsdv+7HhrxAqeTK4xGlwMljn/&#10;AG94/wC+e9dz8QvB1v478Nz6Zc43Mcwy7cmNux615X4ax490DUvh14n/AHOp2BzZzlvnLLny5FHG&#10;MY6ZOc9a+mp1aeLo+0qa8vuz726T+Wxa1Wp6n41s9a1HwzdweHrtdP1IuEW48reEB64GRnt3rB8H&#10;fB/SvCM6anqF3c6xrjhfNvLqQsQ5P8C87Qc+vYUnwt8dtqEc/hvVmaLxBpEaRXKscNL1CuB3yFPH&#10;bA65rovFviK08H6Fe6veq7Law+e5OdpbB2qT2574rx2sRRj9Vpuybvfuujv2a1tsB5x+0L46GnWN&#10;l4Ttr2O0vNVkCXFxnc0EGRvbAx2I7ivSfDOk2/hfw7Z6ZYytLZQwKsMssmd+cEPuPTPPFfOfgHzf&#10;F9pqt1c+Hp9f1/xC7NPdTZjt7SHJ8tVlwexbkAfdFeg6F8AtSv7K0t/E3iG+ntLPBgsLOcoigfdU&#10;ydWAx/dFevisLh4UY03Us479eZvX8Nugzofip8KX8YRQ6zpNwul+LrJN1vfJFu3YxlWG4ZzgAHPF&#10;J8Nfiw/iFm0XXIE07xRahUmtJJMGbr86cDPTkdsjmvQI5VsoETzVVIIzkyjGFXGSW9s/jXH+OPhl&#10;pPxDtorxJFt9WjXzLTVLM7XUHoQR1B2jvXmU8RTqw9litIrZ9v8ANCO5jfeN2NoIzhuGH1FJPIkS&#10;bpDGijq7tjFeM6f8Stb+GMyWHjqC4u7EfJHrkMRIwP8AnqBnHUYOfWoPj741tdZ+H+iWumXkcya9&#10;qkFn51pccxxNks+cdsDjjr1oeXVZ1YQ1cZbSWqHypnrl/o2n+JLUR30EN7b4PzugbIPoc8dK8413&#10;9nbwrqLM2ms2l3BOd8EhwPqKpQfCXxD4ejR/B3jKZbURJi01FTMjMM8q27jPcY9KtLrPxd0gKLqx&#10;0bVwen2V2jK4/vZB6+3oa6qKrUHbC4hejun9wWmtEYb/ALMUy3DyQ+KfLRwNyvbls499/vSH9mG3&#10;lYCTxRLEf4vKhClvzY1uz/EP4hxFEX4crcytn95b6hGQv1Dqv6Zpn9ufGDVzi30HS9IHrf3CM3/A&#10;RGW6d846jHevSWNza1pV4JfI0UqiW5Z0T9nfwxpUqSTfbtUmjX711IMHkEhRgdcc8+lfB3xoEX7M&#10;H7fWk+LbYJaaFdzpJPCmAfs08TR3K8E9P3bA/h719yy/D3xzr8Eo8Q+PhY2+P3kemw+U0YPUeaX4&#10;/wC+a+ev2nPgD8OfE/gX7Hpfi3z/AB1BMHg1C7ka+lkUffjIBGM/LzntXBVpTxTTrVpVWukU9PVv&#10;QTu/iPk79qbxZcfHH42+OPG+jRNqPhXQbextnuowcrDiZYnf0y5Ylq+x/wBjL4leEdB/Z707V7y7&#10;F/4ttC+jXqsPMuJ5Yju2RpnIGJU+bmuM/Z+/Zh1+0+F3i/wvHZ20B8WQfZ9Z1S6yu63UP5SRxEdc&#10;u3zbuM9K4D9hPX7P4QftC678PfFlnbx6ncTrY281zz5d9HuAiQY+9IhUl/8ApmOD24nRVCp76t5X&#10;T/FaEPRn2SPAXij4rXq+KdZD+G5rJBLo1kq7pYmGT+9f5dwb5flwMc9a+PP2u7BLv4PmXUmlg8fa&#10;frnm6hDdfvPtCypIqFCcYUbSduD9ea/TuGLyiULFhuyd7bmPofYdeK8c/aQ/Z50z43+E7y3MEaay&#10;VJgnA27nCnarHPA689vTmtY46Na2HqPlT2fbyBybVmbX7NmrXXiL4B+BLvUC0t0+kW8cshXaHKLt&#10;yBk46V6YYwy7eQu0qF7c14B+xjFD4S+FVp4GutSuLnXfD7taX0N62GjbcxXyweq9efavoEE5IOAR&#10;6HNeXiFKjPlnEjbQ5Tx98NtK+IumWljqvmeTbSiZDEQrKwRlyp7fez+ApPBXw40r4f2t7BpKFZLx&#10;g0lzP88rkIqgM3U/dP0ya6mSXYRjHqcnGFHU/wAq87+LPxAl0DTLLS9Oz/bmsyGGzjB+ZUyA0hHb&#10;G4cfrXRSVWuvq0ZaPcZh/aU+JXxbZZCsuj+FIxLHMozGLw5+bPcoEIx/t9sc0/DVu/xM+MFzr8i+&#10;fpWl4itSeQh5z+q5/Go/FCQfC3wRaeEdAxJrepOXkUPl2ZseZIT75GB7da9M8BeD4/B3hu2sIGG9&#10;lEk0uzBdj1GM/wCc1606/wBXpc66rlj5Lq/mx3sdMo+dm24J43etOoJJYnPGAAKK+eVraEMKKKK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DnBwcHBA9j615b8W/CdzZyQeMdEg83WtPX94iDBmXjn8MHjB616lUc0e9lYEAgEcjIIOMjH4Vrh&#10;6s8PW51s/wAfJlo8VvD/AMJ5oth478LxxnxZp4/fR/d85ON6MPbHH4133gjxdY/Enw+8whRWYNHd&#10;WNwN/luSOGUgbhwfTvXE+KPDN/8ADLxIfFPh+MzabK3+maanyKv+0G59Txjt1pdR0ueO+Hj7wZJF&#10;M5j3ahpqHAnH/spX5uxzu7Yr3q1KnXpJp2T+B9n/ACPy7PoVueo7Lbw/pRLfZ9PtbWAsyIAsCAdS&#10;fb/69cV49uNX8WeCbfUfAWs2yTQSLdL5K70uwp5iU5G3Pdue3BrZ8MeIdI+JXhx5FjeW2mRobmxk&#10;5ZSeodevY4P1rzTV/hX4l8A3RXwBcxw2N+wtZLN/nSyBz+9QZHPJyPYc15+GpQjVaqytUj0e3mgQ&#10;2/8AGviH4zpbeGtLsW0u1lUx63dI+8RZwDEjYGejZPGOOK9p8PeHLfwzpFlplsGFpZxLFCWcs2B6&#10;ms34eeCbHwDoMem2DtKEZmuJn+9NMcF39sntziuhlk8gRpGnmFm5XeA2O5GeuOPzrLGVqVaXJSja&#10;K2X+f9aEN6keo2UOpR+RPHHMrKQYplDI44zkHrXzxqXgDRrz4+2fh6yt/L0W3hN9d2qH5BLtIjC/&#10;3OrE+vtiuj1b9ppNL+KemeAz4B8Tza9eWP8AacXlC1ZPs/mSIWz5/H+rzz6ivL/hR8fdD074u+Jb&#10;7xdpet+GJNcultLC91m2iS0zG+wr5ySuASZkwCBnB/Dpy+rVw0KtTmdrW36spNnrk/wGl0yzQeG/&#10;F2taLJ8zBWk89TkkjgkdMmqcnhT4t6KirH4z0y7j6CTUrfyyT2A2ls5969khvRPtSNVzt+7I21to&#10;YqWxg8HAI9c9q8I/aov7yYeCtG0+7u7CS/1ZXLwvtLqhTjBHQ7q0wOKxGKrRoSs733insr9i1Nmv&#10;a2XxfuoPl1fQWc8ANGe3Xqp9qR/A3xPvXQS+PNN0wu2JEtbUFse3Tp/WrH7R3jXVPAXw/ivtN1Ka&#10;zvzcxwhowrM/yk4Ax3xWB4d/aisvGeqa/wCF9F0PxVqXiPQ4Y7fUXs7BGS1eSDzI5HZmXG4hwAM5&#10;2GnKvWhCNVKCjJ2vZdB80jVX9nq21mdv+Ei8Wa5rjZPyrOYImxjJOM8V1Pgrwv4B8Pam+l6BHpx1&#10;GNN5ETLLL8vXcxz6/wA68A/Zb/aWm+IOv3emavrtzdPcRmGWxvowslhMJGQI3T72R+VVvhPdP4Y+&#10;LehajdyeQuq6lqOllIISwjlRwqq75+bcBkcDGT1r0Hh8TVp1E62kUmktIy77W2E22e1/G/4rat8M&#10;TpM1ppy6pp92X8+a4cIE27cAYXjlu+c7a+Q/jp8GbP4x/FHTviV4H1m18PeJ7F7fUrvTLvMRluYy&#10;f38T5+fKfKVwMYU5OcD7m+Jen6DrPg27tvEZht9I8sGSaU4Fu+8KG3eu5hgd+a8S+Hnhyw8S3mt/&#10;DfxpYWlx4h0aN54r2FTGxty+IysgB2HaAxHPUema5MH9QnhXzwtOm9Wuqfltp5FJwt7x7x8MvG9p&#10;8QfC1rq9uSjOojkST76MowQfxyc+9dTLAZYmBJ2kFWA6kHrj0NeT/DH4V2vwkudZmOuiW0vZIVT7&#10;QdqxouQpyTjLGUj329fRnxX+KFzpHn6LbXB0DVDYJf6feyI0y3ku+RWtlUAAHCIdxb/loOOK8urh&#10;4VcQ6eE1jLVPsZytfQb8UfhtdTanF428LsLbxNYxmMxqhAuIQc7WGeSOefeun+FnxIsfiFpEk0H7&#10;m8t8Jd2rtmSOTntjkHB/Kpvhz44PjvwvBqZtpLTUhDGt1bTAApLzuXH1z2Havnn4y+OdP8CfHuNP&#10;h/p9xqXjOC1N1rVpCwjs0h42ea/OxmHmbRtOcN0xXY+asvqVdWmtn28v8iT6W8a+MrHwL4fu9Z1I&#10;DyIIyVRW+eU8YQDHf9K808KlrGwvfiX45EcOp3UQ+wWjDJtYhkoq+rHcMnArg/hd8TI/jF8UvFGo&#10;eL9KvvDFr4TsrW5g0rWAFRjdCXc4JwGB+zDGRW7oxvvj/wCLTqTzJaeGbBwkduodyTk/eBVRg44I&#10;Ld/x2w9CHspOTso6yl6fZXr1KsdL8JPC9x4u1y58e63EyXNwES0gk52Ku7LduuV4x2r2hvmAA4xV&#10;e2WK3EcMarFEMRoqfd4BOB+Vch4++JE/gibwusPh++1uLWtTh015bLJFoX3Zkfg/Ku3269q8rEYj&#10;6xU9olZdF2RDep29FQ3Fz9mhkkMckhTcfLiXc7Aeg715Fon7V3gTX9b1jR7V9Vk1XRwPt9nHpsss&#10;tux3YVggOD8p64zXKSex0V5z8Pv2gPA/xPu57HQNaSXVIQWk067iktrhADzlJFB/LNehrKH2EEBW&#10;XcdxwRnpx+dAD6KYzsqMxhkIGMAAEn9aZJM8SljbTEf7O0n8s0ATUVDNJIifKiLI3CLNJtDN2GQD&#10;79q5T4e/FbQfidceJYdCe5kPh/VJdIvWuIDEPtEeN4TP3lGRzQB2NFNLYZBj7zbc+nBP9K5Pxj8U&#10;/Dfw8sdPufEupRaWb9xFbQENJLNIfuqiKpJzjr0GR60AddRXmfhj9oPwn4t1e00mzuZrbWJrSe/k&#10;02/tZ4LiG2hZFllKmPoDLFjkbt/HTFUov2n/AAJda3ruj2Vxq2r6roTpHqVlpGhX95Nbu+SgZY4D&#10;jcAxBOOnfnAB6zRXnGifH3wtrvjqw8IRx61Ya5f2z3Vtb6tot3YeYiY348+NM43LnbnGRnGRn0UP&#10;udgOVH8Q6Z5yKAHUU122ruxkDrjr+FeOfFf9qrwf8GPFnh/QfE8Gp2U2tytHa3BtT5OEaNXYtngA&#10;zRD33e1AHstFVjegNMm3DpJ5Q3Z27iAVBOOM7l/OvHj+1R4eufjNd/DHStH1fxB4jtIGkuZNMSM2&#10;0MibfMjZ5HT7u9eQD3yBgZAPaqQnFU5tUiiikZtsbRqWdZJFATABIYgnBxkgf7JrxvwJ+0pc/FDR&#10;tY8S+F/Bd9qPg6yeSKDUnuPKuLx4yFfy7cp90HODu5x0GaAPcBlgdoy3pmlwQBuGG9OteVeCvjBq&#10;nxO+Bh8ceHvDFzBqlxa3E1po19P5TPJFI8fltIEO3cV67T1PBxXbeBtW1PWfCmlXWt2UemazNaxz&#10;XdhHOZvs7sOU37V3YxjOBn0oA36KKKACiiigAooooAKKKKACiiigAooooAKKKKACiiigAooooAKK&#10;KKACiiigAooooAKKKKACiiigAooooAKKKKACiiigAooooAKKKKACiiigAooooAKKKKACiiigAooo&#10;oAKKKKACiiigAooooAKKKKACiiigAooooAKKKKACiiigAooooAKKKKACiiigAooooAKKKKACiiig&#10;AooooAKKKKACiiigAooooAKKKKACiiigAooooAKKKKACiiigAooooAQjNBGaWik1fcdyKaJJYmjl&#10;VZInGGRhwRXiniHwXqnwx8QHxN4eaSfSmJe+sAThVHQjrnq3Ydq9vIzio3j3dx0KkMMqQeuRXXh8&#10;U6LlCKunun/Wj81qUnoeLzadF4zf/hM/h9qP9n62FAubMj5JwP4WTIwevPPWu08F/EC211xYX0Ca&#10;PryD97Yyv8zNzllJA3fTHGfeuT8dfCnU9C1Q+JfA8v2a+UmSewHCTdMY54/i7HrVWTVPD/xdht7H&#10;W1bw74vthiOeJsPE/HRuM52jivYdGniqSqQ96K6r4oevdeZR7VDnkhdkZGQDw2ec5H5UTxNIUIlZ&#10;AGGVAUhhkcHIP6Yrym08YeKvhput/FVlNr2lRgCPV7BN020d2jGcjpk7uPQ13fh7xzo3i23M2j30&#10;OpRgBiLd9zjkcFe2O/px614ksPOi3J6ruiWj5F+L+oJoP7c66qlvaK9n8KZXRmIjZ2N1OI0BwemW&#10;5A/Cum+J/wAMbWf9grxTY3wtjdJoE2ti4kjC7bmNTPGc/wB7coUHP8WccYrg/wBo/wAI+JtW/aJ0&#10;Dxjb6fplxp1xpsXhpRFqkThkSeSSSRjwVP75QUx2+8e3qfxX8C+PPjtbr4IvpNF8H/D0z2xvGi1F&#10;Lma/gikR2gUKF2BwpUkk43Dg4rqqStg1TX2nf7tAPHdF/aD+J+gfCr9nK30rWLWW48ZTtosrahYl&#10;3YRSlFne4L8BkKELs9fmPWvXfGHgn4h6To3hvW/Fd/b+MdW0TVbq5dtOhMI+zsYvLQLljldrc989&#10;BXHftK+BtT03W/gl4f8AA+hNq1l4AvIL14/MSGIwp9niVDuPzE/MxYdOmDnNe++Jvih4ltPiToPh&#10;vQPBv9pabdmKXVNZa9jjSwjkMo3GMBjIR5PPzLnd7c44SVTB1o4ne1/x0/IEzzXx14wb49av4V0P&#10;RdIv7Uwamt3cz30BRFURsSBnrjFeW+AfjBH8Ifj/APtS+JbvRdY8Qadaahpy3cul2/mfZI4bd8lg&#10;GBwdxx1ztPpz9feN/Gsfg7w3d6xDp/8AabWgDta2bqHk3NsU7mxtzknoeh/H5d+DS6v4H/aP+POp&#10;6t4I1GfQPGGtaRZRSCSB0CtHJGWdTIPlPmcnnG33rfEVJVqcYUqfur59blHmHwH8CXPxi+IPxZ8W&#10;7I9KbxRZprHh21sp9yWsQlRg0j7UAfKrlccbjUvi7VvHFh4B8a6jrTjwhqPhPXJdX0TRbiNft18I&#10;4nknm2hs+W/7sI/Ofm44xXc/AvQPFvwK+L3j7wv4f8PXPir4YXUtzNawX1zE91pkyyHzUiHG+Jzs&#10;ymR9xeRjnznwtafEXxRB8fNG1nwjc6n4z8S2V7e2viLU2j8/T7BojHHbxIXbhAx2qGGcmt6lfEPD&#10;yow91aAdT+1T8RfFPxN/Zq+EHicarHpOj+Lb7RILrSIkLSyXEz+dGzvkYUNCflx82TyMc+hftC/F&#10;H4l/CPx78KfDmi6jp1xqniy9kjvJF05bcXMyBf3TylnCgiVdvH/LM9c8fPOr/Db4ieJ/2dPAmnw+&#10;E72LU9IttE1HTtNE/nzX76UJw7LtH7tpPtKnYc7dvVu3r/xUvfHP7Rs/wU13Q/BFyde8K6zFrGq2&#10;n2lfs0bbdvlPO6p+8XDFlCnbgD+IGuF0p03z9Grf0iGtSDw/8QPiL4m+NnjP4LfEDWF1xbvQf7Qt&#10;7i3shbC2lt51cIhVjvLbgu7j7oOO1eV/EP4yfFbRvgtpPivU9dFvcW+pJfQ6MEV5bWIXot4oZ3xw&#10;GDMytgbtrDHGa+jPGHwz8ezfthr8Q7Dw1dLpP/CEPoUupLdWwgFyzlzLsaUMDyqjG77uSe1fOln8&#10;OfH3ij9lfxJ8HbH4f30uvWs8c174q1G9DPemO9a5g2MUAccyLgMdmQed2K1o1ZOHs6a06vZoD7z1&#10;LxP4Z+E9q+v3tvCmv63DE15BYITLcSJG7KRHk9CWGf8Aa5r5X+Lfw3+IXg3xrqXx40C3sZJNQggX&#10;WfDOpOWxEg3IGHGWxI2Bjj8a9j8ManF8O/DOneJfiHaGT4h3tpti01MXEkYxgLHtyMgHkkDOR6Vw&#10;emeH/iBr3xH8U+KvFvg7XLrwTq10t5a2MNzEJ4MQxxpG0TOC6/u8g8Y3kY7noUaag5zlaP8AP1fk&#10;l+BRjeCvidYftUeJPFdxZaEtrrNto8Mmo+HJX/eXjwiU2qoGKbwGabuAN3JrP1P47+Pvhd4L+GOp&#10;TeKbZvE2seJbLRdY8FosE0GmwzSMscfmRn9zIqhtysX3cYK7fm7LSPgJ4/8AFHjf4r+PhpieBL7X&#10;PBk3hzQdMRoZGErcrcvsb5JE2qB0x5jcmvI7z4X/ABI1L9mjw14ai+FVzY6n4R8UaVq11LHMslzr&#10;M8Tv5rgiNcDIUtIS33xxxXFVryqwjS+zF3S/V97kt2PcvjF8QvippX7UPg74feFde06z03xJpt9e&#10;wJdWPzWcsStkk7/3o+Un+HG7vSeJfiJ8VvhV8TP2ffCeteIdPv18V309hqfkWIXeIoRK7Z3HltwA&#10;x93aTzni7488EePNe/aq+E3xAbwuDp/h3S7q31TZfQhVNwMII3kaPey5fcFU9F5G4VN+0H4N8V+L&#10;Pjn8Bte0XwrqF9pPg/U7m5vp43tzhZYo4l4EpIAwxyR2x71yWsSfSUdp5diI0kaMhQEkT76oMMFy&#10;c59M18u/sl5j/aI/ahiYb3Hii0YTJ8r7TA7BSe4G44+pr6meUxwE+VI6rlAI0Jb7uCcfhXyN+zzr&#10;Or+AvjL8dPEOu+CvE9npPivVor7TbldKlkVhBG0bqxUEKTlCu7G7LAfdJoAj/wCCh2iW3w98G6D8&#10;YNKC2XiTw/rVuJZ7bMZubaRgJIpDk5yUQA44yeDXW+Nf2pGuPHWs+FNNvNG8N3mgW0E+p6hr9s8y&#10;LPNDHLDbQqpXccM+5yePlwOa574u+E/Ff7Y194d8Py+GNV8HfC6zvF1DV7jxDGkFzqhQgxW8cO/K&#10;LncfMJPb5a53xzc6n+zf+0d4y8Ta74TuPGHw18dSWMjzW1sl02m3cMIiAwxz2GBxuz228gG/F+2B&#10;4l8Sfs9+LfH+geF9PuPFHhS9ltL+yjeRkaFFLGVCVB+bbjHOPU10PxR/amv/AIf/AAr+Hfj6wi0e&#10;40LxRe2Nvcu8bI9rHcIGaXbuO4Kd6npjb1547b4calc/Frwl4qbW/CkvhLwZq7tbWmm3kC2t7LGR&#10;seZ1UkLvymAcn36Z+Zvgl+zjrXxH+Gfiz4X+NLFRp3ga21Hwh4fvZ7jJuJrgSySXG3A3eUj2gQ56&#10;h+RzQB9Ua18RNatfil4Y8J6LpllqGnatpdxqlxNDlfsfltH5e5skfvd7bTgY2HrWV+yj8aH+OXhL&#10;xZrcuk2mizWnie+01rW1bdnyvLG9ztXLHPJxXG/sZ6dr9t4Au/Evi+3mi1+6S30KWOISTMlnYReT&#10;CwCI3zMzSuemfMxk7cnl/wBjvxgfhR8IvibfeKNI1SxNv4p1PVlh/sma3kmtGeJVePzFXzTznA/q&#10;KAPsRyRLAoAO58EZxxtPNfLP7T3hLxponxS8DfGHwzosHi7T/C9lPBdaDeRMrxRSbd0sWGO6Qhcg&#10;lTs2Dru493+F3xT0D4xeDtL8UeHLrzdPvNzRpLhZ0wzrh0z8h+U8GvLvGfxR1z4e/tDeTLpmtan4&#10;Iu/D0TXN7aW7XNvp0qPJgyFclS4b058s+lAGR8KPib4B+O/xI0/xlodw9h4sstBvtGvdEvEeK8kj&#10;neGZQzFskIbRsHb/ABk8Y55L4NeIj4e/bH/acuBo2oa3M15odsDpqq7oPsbv915F2/6wLkddmeOl&#10;XJ/DVr8Sf2svhp498G+FtUsNJ8P2V/PrOvGxa0g1LzYRHDEqnBkIzIxPbgYO7Id8JrLWfAn7Tfxt&#10;8ZXHhTxFPoXjCLSp7G4tNO81jLaxTRSAg5253oR6/hQB6f8ADXxjJ8R/i74ml1fwbPoVz4TtYItO&#10;uL5le5ZbrzPO3bWbHFvHgfXrXstuoRNiBViHKANksDzuP1/pXkCeKPE/if4meGrTRfCmpeHdLZ/t&#10;2ta7qNh5TXEcaMI7UgAZJMjEMT8u37vNaWh/EjxTf+APEOvf8K/vrfW9NnmtbXQrm4MT3kcROyQO&#10;Y/lDhuMK3SgD1FhuXHQ5yD6V8n/tl/DqP4vfFD4beDbiZ4U1rQ/EkNvKCP3N4iWMtvJ24DIQeR1H&#10;Ne7/AAX+Jz/FrwBb+IrnRLjw5dGR4LjTbh/MaGRThl3bV3D3wK8/+I+k+LNa/aC+HXiPTvDYutD8&#10;MW+qQ3kr30cRcXSQKhUPjBBiJ4z0xxnNAHFfCD9qWc/syapr/iUSXXjrwWy+HtZ09k+a41dHhjjX&#10;HU+a8kShhnHznnGK83+DXgXVfh7+2v4N0jXGsLjXJvh3darrLxxBtupXF7I9wytk8DEcW7+Lyc4H&#10;SvStU/ZmWP8AaqtPiELpbTwdeNBrWrWZnihjk1S1jKW0rASHcSZCxOBgxryeor6l4I8S6f8AtZ2P&#10;xSgTw39gsvCf9gRWd14gWNrjddPMZmfY3P72VsbccAZ5oA+ndRgha38m58qW2ncrufaUi/dOxdsK&#10;uOFIyT3r5DtfCvxU/ZAtLu98Fi3+Inwva9kv4tIcFb6GKfa5hgcbtyghju285HAxz7fF44vfFEXx&#10;B0nxBqfhqx06RZbHQ3tdVQveQPbnMr/3CWYDHzY2Hk5485+F3xA+IHgD4c6FoGvS+Cdb1e3sFt7T&#10;VIfEkVqUhC7IgyOh3MoXJYN82e2OQDD8d/FC38R/sR654v8AhNquoeE20+SRhGFEUsM7XK+dC+c/&#10;dM3B4zjoM8fSvwd1q78S/Cnwbq97cSXFxf6JZXMrykFmkeFXdiQB1LfpXynD8HdJ0f8AZS8W/DUe&#10;PfC8+ueI7+XUrzUL3XIYYYJHnjl5Ks5wPLxwOc54xivp34DNHB8K/DWmrqGlarJpWnW2nPeaLfrd&#10;20vkxLHuVwBjO3OCOM96APQaKKKACiiigAooooAKKKKACiiigAooooAKKKKACiiigAooooAKKKKA&#10;CiiigAooooAKKKKACiiigAooooAKKKKACiiigAooooAKKKKACiiigAooooAKKKKACiiigAooooAK&#10;KKKACiiigAooooAKKKKACiiigAooooAKKKKACiiigAooooAKKKKACiiigAooooAKKKKACiiigAoo&#10;ooAKKKKACiiigAooooAKKKKACiiigAooooAKKKKACiiigAooooAKKKKAEpaKKTVx3GGMGRXydygg&#10;c8c+o71xnjf4WaR40jJlIsr9s7LyFeQeOoyM/nXbUYUghl3A1vRqTw8/aUnZ+X69wuzwu6vvHPwm&#10;SK3u7OXxN4fjzm4ibZIijHXhuDnp7VU0rTPA/wAQb19S8O6vN4U8Qum2WCxl8iJic8SIBznBzjGa&#10;95a3yGAYlCMbH+Zfyrh/E/wc8N+Io5Ge1Fhdvki6s12EH1ODzXr08dh56V1yy/mit/8AFHb7i1qt&#10;T5+1v9mCzsfFlrrOt/DrRdfs4jI866Os0UlwTtw+zzCAwwc8jOa2bX4Z/s9atdxxXvhqHR7wNn7D&#10;qk9zbyK3sVkx/PtXaWngH4k+CJj/AGLrSa3p0f3bW8OwMPQjLE/gR+PaC7+KcEsU+m+NPCd1bIQF&#10;byIQ8X+0V+XK9u5roq0liOV3jOyteL1t5xHY5C7/AGH/AIfalaane2FvLLfXLB7WX+0Ljy0jEiuU&#10;XMz5+6Bn5evQ1FqP7Ieh2fjGS5t/BllrGm3OnQWpNzq9zDJbkSSNIyMJBuzvGRjjaOeSD0+mSfCe&#10;8ZU0TX7zwzOjAyCC6eEvnoG3bgcc9MYzXQWHhy4WK4GifFm4USOHTzGhuvLH935umfwrCVKUIunq&#10;v8UX+gWOXk/Y18ATw+IxDBeXj36brW0k1WdorQqmAi5kbjcc547elcB4f/Yp0drbwnJrPh1pLx5Z&#10;ItZeTU5WZtjq8LJ+8XBIVhnnFe+yaB4+mKi08d2s8IAyZ7CLdn1BRl6++ahbw18Tjhj4501ApyGG&#10;loccEc7pD6+1TCMoLWtFP/t5foVY8a8P/sO6X9ktbqZr611RL+dvJk1WR/KsZJC3lq6Hk4xliOcD&#10;gYrV0z9hTwpZeIri9uNR1U6WrOIYba4khl7Y82VpPnVfmwNozk13Vz4X8Rs8Sar8U47W2itvJaOz&#10;tordnfJO8uGPTP3cevPNZOoaN4CiSKXxR8QL3Xp4l2qkmp5U464RRxnjqT0q+SrO69pdP+WLf42Q&#10;WOR179nT4H+DEs5NR8QatbXkXnGCW212489C+zzBGsZ+UnauM9PzrBb4C+GvE8axeC/B2vQ2oIEd&#10;3f6tPbwOT96XyyzeY5x87ErnC/h3+nfEr4ceHbl08JeErvVrxsCRYbY7ZCPulnYN6tj8a27XU/ij&#10;41kkOl6VaeELEgKRPGd+D0IORkjHYDqK6YYNU6anGNvOo0l8or3hNHAS/sf/AA88LWUt74x8Qah8&#10;6AzWceoOkJ9ljYsT16qR268Y4Kf4H+EfFofRfhjoXiCztt6s11JrFyiEeoDlhjr0x+PGPpPwx+z1&#10;pcE323xJfzeJNUJ3M8zHy0PoFyf8ivULHS7TSbfyLCFLVMAAIo4FcDrYOlKUqf7yfezjFei3fzIP&#10;nTw3+wl4DNt9q8Rvq2ravIqB5m1OZPL25+VSre/6Cuj/AOGKfhKLjz00C7SbbtMv9rXjO3uS0pH5&#10;AV7jFGIhtXhewPJz35qSvLlWqVXzTf3bfcK7PDG/Yv8AhZ5Lomi3cbSI0Uky6pdiRkbG4bhKPQYP&#10;bn1pF/Yy+GqtbbbbWI1to/Jh2a5eAqn93Pm857nvx6V7pRWd2yTw5f2Ovh3FEyQQ6vaDO5VttbvU&#10;UHucedyTSt+yJ4QN4lxHq/im3ZFwBHrtywz2I3u2Mf1r3CikB4dJ+ypZmLy4viR8QoI87wia4MBu&#10;xH7unj9mW4jYOnxX+IbNkZSbWyY+PRFVRn3Oegr26igDw9/2btcNj9nHxo8fykSNKr3N1bSFTxtH&#10;+oBwOep70kv7OviOeRfO+MPiy4gWMjyJ47Z0804xJjy+oxx9a9xooA8NT9n7xtApMXxv8V+cEAE0&#10;tvbOxOed3yYIwWAHGCc5NWG+Avi9HAg+M3imOCKTNujW9qzJEFO1XbyxvbLOS/G4FRgbcn2qigDw&#10;pPgH8QXhjS4+OWvysqBCU0u0QMMknjaeTkc+1Wk+BvjtYJIT8a/EJjLI0YGm2Y2bWBx9zkEZB9a9&#10;rooA8D8Lfsw654Vs1s7X4u+KIbUXct6UtILWEvJIzM+4+Wcj5hgY4weueNO2/Zy1QNDJc/F/x/Jc&#10;JH5Zlt76CHeASRkCEg4zxnOOcda9pooA8Rl/ZbhunEl18UviXdSA53Pr6gfTCwgY/CpY/wBl/Tmn&#10;eS78b+Nr/eArLNrciAKM8KI9uM55znoOle00UAeMTfso+ELor9p1XxXeIn3YrjxDcsgPY43Dkdqa&#10;37JHgSY/6U2uagACVa81u7dw3Y7hIMgele00UAeJWf7G3wqs7VoF0G6CO3mOF1a8UM/8TY83vx+V&#10;Wv8AhkT4UGYPJ4XNwBjC3OoXUoGM5xul78flXsdFAHjtp+yR8KrPcY/CNplmYsplnKFT2IMh6VbT&#10;9lf4VIoX/hCNLKqcrlZCQOhGS/PBNer0UAeXwfs0fDO0+y+R4L0eMWo8uEeQx2xYPy/e56nk+vSp&#10;LP8AZq+FtjCIY/AWgmPaFxLZiQjBJ4LZI6mvTKKAPPbf9n74b20ySR+A/DUbICEZdKi3AHryQfQd&#10;q6Xwt4G0DwRDNFoOkWekxzkGVbSBYt5GcZCgDjJ7dzW7RQAUUUUAFFFFABRRRQAUUUUAFFFFABRR&#10;RQAUUUUAFFFFABRRRQAUUUUAFFFFACMceg/3jik3f7Uf/ff/ANavLbTxp4z1AuLfQ92zG77QdvXp&#10;jj2rQtdY8e3O7botjHtx/rJtufp8tTcm56FvHd4x/wACpylWz86n/dOa4m2v/HA3efpOm9sf6R/9&#10;jVqK+8VHPnaNYt6eXe7f/ZDTKOtIA6HNJWBZXmvHf5ukWqdMf6fnP/kOrX23V1Vi2lwkjoI7vd/7&#10;JTA1aK59df1feynw5PLjvBcxn895T9M/hUset6o+c+Gr9cf9N7f/AOO0AbdFY51q/X7+gXyenzwt&#10;n/vlz+tC61fN00G/b6NEP/QnFAGxRWM+s6gBkaJcRf8AXeWMZ+mwt+uPxqq/iDWc4i8PPMB1K3IG&#10;PzUUAdETilUM3QZ/GuZOv68f+ZaZf9+7H9FNMfWfEspUQ6DFH/e8y+2/+06AOocmPG4Hn05pBID2&#10;b8q5p9R8VoFK6Vac9c32f/ZKWLUfFsmc6XZLj/p8z/7JQB0hkA7N+VAkB7N+Vc81/wCKV+9ZadF/&#10;10vSM/TEZpjaj4rH3LDTpvXy748fXMYoA6ZSrdyPqKUgDoc1zUd74olz5ukWhx0xfY/9kqzb3muJ&#10;u87SIRnp5d5u/wDZBQBt0VmR3mqPnOmxR4/v3OM/+O0r3eqLjGn25/7e8f8AslAGlRWPLqGsR4K6&#10;Vbuo+9i95H0Gzmo49fvJgwTSZBIvUSPtB+hxzQBtk4pN1c3P4i1uBhnwzNKD0MFwG/PIGKgbxZrK&#10;4/4pO/P0kSgk61cHqcUuF/vVxc3i7WeP+KT1If7rKahfxjqyY3+Gb+PPTzCBn8gaAud1tz935qNu&#10;PvfLXB/8Jxqy/c0C7X1+b/7Go5viDqUO3zvD2oPnp5YLY+vFAXPQML/eo2k/dw1eex/ES6fOfDuq&#10;DH/TI/4U7/hYd4v3dD1CP/fjIz+lAXO/2P8A3R+dKFI+98tefH4i33/QHvf++f8A61B+I86AmfSL&#10;8emEJ/pQFz0EqT935qTY/wDdH515o/xa8s4Gk6gn/bMnP6Un/C4EX79jeRenmRkZ/SgLnpu0j72F&#10;owv96vMT8YrYkBrS5b0+U/4VYHxWtsApp95JnrsQnH6UBc9Gwv8AepGwOhzXnDfFuzix5tjeQ56b&#10;0Iz+lLH8Y9MVsNbXHP8Asn/Cgm7PRN1KDmuE/wCFt6aQCttcN6/KeP0pp+LtgnSwvJP9xCcfpQVc&#10;76iuFg+K9tckiPSNSkx12QE4q/H4/SQZXRtV/G2IoC51dFcpJ8QYIcebpeox56boDzUMnxNsYsbr&#10;C/5/6YmgLnY0Vxf/AAtKw/58b/8A78GkPxSsv4dPv2Hc+SeKAudrRXFp8VNMc4+yX4x94mA4X61r&#10;6T4z0vXJvIs7hGnHJjkO3AoC5u0Ue45U9DRQMKKKKBhRRRQAUUUUAFFFFABRRRQAUUUUAFFFFABR&#10;RRQAUUUUAFFFFABRRRQAUUUUAFFFFABRRRTAKQgkEDAB65FLRSHdjBHtAx95fuk9qjmtI7lds6JM&#10;D1EiAg1PRRH3fh09Auzl9V+GfhnWR/pOiWDHn5hAAefcVyGofszeCL2USRWtzYOM5NncGMN9R3x/&#10;WvUbq6S0j3yBtucEgdKoX3ijStO/4+L6GLjI3tjP0rup4zE01aNR/f8A5i5meZH9mbQxxHrGrxr2&#10;AuTSf8MzaMQVOt6wVPUfajzXaf8AC1PDe91/tGIFfU0p+Knhsf8AMSh/76rpWaYxbVH+H+Qc7OGg&#10;/ZR8FpN5lxJqd2c5xLeMR+VdNYfAbwPppQwaBal1/jlXeT+Oa1Y/id4emzt1O1GOzS4J+nHNOHxM&#10;8PPuCXyMyctngAeuawnmGLlvVf3hzs2tM8P6doy4sbKG094UAzVtbdQ7szPLu6B2yF+grkX+Lfhu&#10;NiDqMLjt5b7vz44p0XxZ8NSsANQjUZAJY4rz53nLmm236sOZs61IUjJ2qq5/ujFPxXNSfEnw2JWR&#10;NXtW2AFvmPGenQH0qB/ip4YBwmqJIR12o/H/AI7Qr9xczOspa5A/FTw91W9DDudj8f8AjtLH8VvC&#10;z5B1aKNh2dHGf/HaBXOuorlR8TfDg+9qURB6FFdv/Zakj+JPhyXO3UQcdf3b/wCFAzpqK56Px/oM&#10;0gjTUYg56CQMufpxUqeNdFeR4/7TtQ6Y3AuRj8xUjNyishPFekyZ26lZnHrNj+lWbfWrO83fZ7mC&#10;42/e8uVTj65xTJL1FUptWtrfHm3FvBnp5syjP061C3iLTU+9qNkM9MTg0xmnRWUfFGlD/mJWf/f4&#10;f4UDxRpJH/ITs85AA84c0CNWiqE+u6fbhme9hEaDLMX6Z6Viy/Ezw3E5VtUhQdi+4A/TANAXOpor&#10;lR8UPDJ/5i0Df7m4/wAwKRvif4cAyl+JP91TQFzq6QnFcXJ8WtDjON0rj1RCahm+MOhoAdtwf+2Z&#10;oC53a4PU4pSpP3fmrzSX4z6bKcQ2ly+Ovykf0qCT4zW8eNllc89eD/hS5ktwueoHK/eUj6c0Bl/2&#10;h+FeVP8AHCKLGYHiz/z1Dc/TCmoZfjoGx5cDSevlqxx9cqKOeIXPXBhumT+FBGOxP4V4zcfG+5Yo&#10;IrScdc/uz/hQ3xj1DAPkT8/9MjTunsTdnsw+hH4Uu0n7oz9eK8Rn+MeonbiKcf8AbI1F/wALd1CX&#10;70N42P8AnnAT+dBDq8rtY9yKOOw/OkJCffIX05rwuT4r6jxstb4+u+IrVa4+KWoybfMtrpcdPlP+&#10;FUUpOSue9tNGv8YoE8XeRRXz3J8Trzj9xdf98GoZfiVeyYxFdrj/AKZmn7NvW5DrcrtY+ijPCP8A&#10;lqtNa6hX/lotfOT/ABF1E42Q3b+vyEVFJ8RNV4/0a7/75P8AhS5baDU3LU+j3voVx86n8aYdShH8&#10;S/nXzgfiBqsn/LrfnH9yItSHxzq7fdstRP1hIqrIfMz6ObVIR/Ev/fVJ/a0Pqv8A31Xzj/wmWuSf&#10;csNQbHX90aQ+MNdX72n6gPpCTTvBbk8zPo19bt48bnUZ6c0xvENov/LQfnXzdc+NNWXb5mnakeuP&#10;3Bqu3jbUf+gbqX/fk07wHzM+m49fs5M5lVce9OOt2Q/5br+dfMK+LtYuP9TpepNjr+5NKfE2uD72&#10;l6kv/bE0rJ7Etz6M+m31+zXGJVP403/hIbT/AJ6D86+Z18WaxF10zUmz/wBMTTJfG+pRY82yurfP&#10;Tz1Zc/TANTYpSktz6bHiC0P/AC0X86ki1m3mOEYN6818vx+Ob9s7bS6m/wCuCM2PrkCtLS/HGpp5&#10;kn2K9ijXG5pIyD36DvReK3HzM+lzcL8u3DZ96mwQBmvCNI+JLPPEDN95gArttb8q9TtvGFqISryb&#10;3RVJzxjP/wCqiyeqH7RLc6Sjms+01q2vIw0Uit6jPSub8VeN49LQjIj25Od/3h+VFh819jrLy/gs&#10;YTJLIqj0J61mR+LbFxkyKv8AwKvMr228UeNrBLrTLdfsL58uWeby2b1+XH9ayYPhR42n4a4srdV7&#10;y3Lc/TCmlYh87eh75tbezByM9qX5u5DfUUtFRY3EKhvvKh/4DQFUf8s0/KlopgNaNG6xp+VKirHn&#10;aoXPXbxS0UANkiSTGV6ewP8AMVGbZO2B/wAAX/CpqKAIfsqdwG/AD+WKDaRHqg/IH+eamooAjjhE&#10;B/dYTPX5QM/kBTp1E23Kocf3hn+tOooAZHH5Wdu1c/3Bj+tPBz94B/TPaiigBojUEkohz/s0u1R0&#10;RB+FLRQAmD/Cxj/3AOfzBoA/vEyf74HH5ClooAQhT0RB/wABoAx0wv8Au8UtFADSD22n/fGaAD3W&#10;M/8AAP8A69OooAQZBBAjH/AP/r0OqysC2SR05paKAEly+MYGPXP9CKZ5Ib74VvTr/jUlFAiPyVH3&#10;VQfUE/1pUUpnBC/7gx/jT6KAsJ83/PRv0owx6yP+BH+FLRQFhpUn/lrIPxH+FKoZekjn/ewf6UtF&#10;AWDc/wDfP5CgM+CN2c+ooooCwxIwCxcK+enygYpJraGbG6CJsf30BqSigLFY6fb5B+zW/H/TIVKt&#10;vEo+WKNP91AKkooCxE9pBLjzII5MdN6A4qGTSrRyp+yW4x6xCrdFAWRALG3UALbW4/7ZCnJbQrn9&#10;xEP9xAKlooCwzylUgx5i9dmOf0pzgvj95IuP7pA/pS0UBYYEI/jZv9/BpQin76q/pwOKdRQFhPLi&#10;/wCeS/lRsQdEUDuMDmlooCxE9rCwOIlGeowMH61ia34KsNeh8t447SZctHPbR7GVvfB+augprKWI&#10;G7CdxjrQFjk7PUNc8NS/Z9WhOoWSr8uoQnbgDoDHzjOeue1dVHOspAUMMor/ADDHBzj+VVNYtI59&#10;JvI2aQRmJiVVvTkc0mgv52lWspLFmiVSWbPTNAzQooooAKKKKACiiigAooooAKKKKACiiigAoooo&#10;AKKKKACiiigAooooAKKKKACikJxQGHfP4DNAC0UwzRg4yxPstOUlgSFYY9RyaZItFMWQuW/duir1&#10;LgD8qqXOvabZ/wCvvoIf+ujgflTC5epQAepxXN3HxD8P2+f+JjHIR2Tkn6VmN8S7W/Zk03TNTvnT&#10;rst9o56ck+xosFzs5ZFjKjcOfU4oeQRruYgr6qc1wjeJPGd8+yw8MrYr3l1C4GT6YUD65/Cobzwt&#10;421+Ex33iS102I9Y7Wz8wt/wLeMfl3qQudF4l0T/AIS+y+zJeXFiinLMg+/n8fb9azNN+E2gWYZp&#10;o5b6VgMvcybgMZ6Dt1rR8G+DYfCUE6peXV7NOF82S5k3AkZxtH8P3j+ldGBimM5v/hXXh1xiTSrd&#10;wOmExikPw08MH/mDwflXTUUXCxzcfw58NwtlNHtT67kyfwPaubuPgdo0+sy3yyNGjQSRC3C/KC2M&#10;N15xjp716RRSCxyei/DjSdKs4oJLKxuCkap5gtdpbGeT8x9as3XgDw/dqqzaTakZ4ZY8Yro6RxuQ&#10;jOOQc0BY5LQPC2keH/EOowW1rFDLcpGyLsHzBd2eoPTcPzrpltEOflTaOBtjUfXtUOoWQmv7a7j/&#10;AHc8QZQ+M8HGf5VdVdiAZz3/ABoCxF9kj7cDuAqc/wDjtM/s62JyYUY+rRqcfpVmigLFZbFBnO0D&#10;sFjUf0qRLZY87SRn0Vf/AImpaKBkL2ys6uTl1ztLKpx+lQz6Ta3L757a3uH9ZYVbFXKKQGa/h3TZ&#10;MbtOsuPSACq9x4O0e52+ZptodvTEZH8jW1RTEYtv4N0S33Y0u15/2Cf5k1N/wi+kD7umWg+sQNal&#10;FAzKPhfSj/zDbP8A78j/ABpreE9LYf8AIOsgoOSPI5P0OeK16UHAI9aBHMWvgrS49Qu50gBSYIHh&#10;k+ZRjOMenWtSHw9p8IKpZ28adgkQH55zV6OLyyxznNSUBYzJ/DWmXG3zbG3lx03xA4/ICkh8N6bb&#10;E+Tp9kmeuYAc/rWpRQFin/ZFjjmxtf8AgMIFNfRLByp+x24A7eWKvUUBYqf2VZp/q7O3T1/dA5pR&#10;ptuOttbn/tkKtUVDgm7sLFdbGFfuRRx+vlxqM/mDUGoCzsLR7m5iWSOPGcxKxH0wKv0jKHXBAYZz&#10;hhkUckRlG3t7O8hjngt4BEwyC0IyfwqwbOEgfuIP+/QqYgbywGMgDFLVJW0QrIrGxhP/AC72/wCM&#10;IpVsYRn9zCv+5GBViimNaEH2SIdI4v8AgSA0Gzib70EDf9shU9FMTVyubC3P/Ltb/jEKT+z4P+fa&#10;2/78irNFS0mMrrZQr0gtx9IhSmziP/LGD/v0KnoprQVkyKO2iTP7qIZ/uxgUPawyY3Rrx6AVLRTu&#10;xcqIBZwr91APwFOECr90AfUCpaKlpPVhyoZ5KH76K3p8opPs8P8AzyT/AL5FSUUrIOVDVQRZ8tVT&#10;PXC9adkn74VvTiiiqWhS0EZVP8Kj8KaYN/RR+AH+FPqvdef8vkZ75p3E0mSfZlH30DemQP8ACmSW&#10;EMhD+TGdgPDIDnNJa+f83n57YqyrYzxmocU9xcqPJvGPwZtPE93Jfaev2C+RtxZeVb0wOMdDXB+O&#10;I9e8HaQsuoRt5IYR+cncepr6VO3+7j6Gub+IWi/8JH4Q1fTQkcjTWkhQSHowAwR+dUtFZGbpxbPm&#10;3wX8TZEluIJbgrIWCxorbi3XHHvXq/hL4fXviS5t9W18tDboS6WbLkt7k5GPpiuc/Z3+Bmm6Np1t&#10;4h1GWPVL9uFAHyxspOc8nJ5Fe73srW1hcyuRJJtO0D5R7AdaTbLUUlYSykWZCY4ljRflC4yoA9B2&#10;qdo2YjEhjx/zzAGfrkGq+lxNBZRI3JKByfc9vwq5TuXsFFFFABRRRQAUUUUAFFFFABRRRQAUUUUA&#10;FFFFABRRRQAUUUUAFFFFABRRRQAUUUUAFFFFABRRRQAUUUUAFFFFABRRRQAUUUUAFFFFABRRRQAU&#10;UUUAFFFFABRRRQAUUUUAFFFFAEVzF9ot5Yc7fNRkz6ZFUtDX7PGLBusCgB/7/Xt2rRHDq3p2qpNA&#10;zazaSp8qhX3j16YoAtqdy56ckYpaYjKxba2eTkelPoAKKKKACiiigAooooAKKKKACiiigAoprF8g&#10;Km7PU56UshMe0YJLelMkWigjbjdxntUL3Sxgl0dFHVmAA/nTsPnityalAB6nFYd34z0axDGfUrWM&#10;j+HzQT+VctqXxo0CFxHC091JzhYYi2aLCvfY9EYquOSSfQUik4YsCoH615cvxN1rUyU0vwzfjP8A&#10;y1nGxT6Y4qRrH4i6z/rDaadEeh87zG59RgUWJuz0Y30QJGenU1TvfEum6eoM93FHnOMsK4WD4Uav&#10;eMzar4qkuAekVtB5e31yd5z27VpWPwX8O2j+ZL9ru5DjPnTkj8qLEvnew/UPi/4f09grXcU7nO1L&#10;d9549eOKzf8AhcF1fMU0jwzq14e8kcOVHpknHvXZ2PhHRtM/49dLsojxlvIBY/jWoI9oAXaqjooX&#10;AH4A0WC0+553a6t4+1NmMGjpp6HGWu5wD+AANWx4Y8aX3N54mgs1/wCecNp5hP8AwLeMV3SKy7si&#10;M59Ex/WhYgpJAAz6CkaJaanEH4aT3RU3niLULnHUbio/AZ4q3b/Crw/Ed00M14/rcSlsfSuuAxS0&#10;XHYx7TwhotiQYdMtlPqyZNaJtY8KFjiAXoNnT6Yqeii4WEjBUEEKw9MH+ppvlKCSqhSeuBT6KQWG&#10;qu2nUUUDCiiigAooooAKKKKAAEYIIzmmJGULEtnP6U+igAoopVXOecUAJRS4XBwwOKjRyxYFcAd/&#10;WgB9FFFABRRRQAUUUUAFFFFABRRRQAUUUUAFFFFABRRRQAUUUUAFFFFABRRRQAUUUUAFFFFABRRR&#10;QAUUUUAFFFFABRRRQAUUUUAFGWHQ4oooAMsepzRRRQAUjAkZGzGcMGXOQeo60tMkQvtw2MHP1oEZ&#10;eg6RZ6HdXllZwrbxu/nBV6Enrgf561cu7Q38cPz+WElDMuM7gO1Q3cbjXrKZfusrKw/LFX9uyV17&#10;dRSGKBjPucj29qWiimAUUUUAFFFFABRRRQAUUUUAFFFFABRRRQAUUUUAFFFFABRRRQAUUUUAFITi&#10;lprUAKDmlpq06gAooooAKKKKACiiigAooooAKKKKACiiigAooooAKKKKACiiigAooooAKKKKACii&#10;igAooooAKz7+8az1HTQBuWaRoSM4xkZz+n61oVg+Jrj7Ld6RKV3IlzknOOxH9f0oA2odpjDKu0tk&#10;n86kpkK7YgOuCR+v/wBenE4oAWimmRV+8cemBmkZ2BG1CwPfpTJH0U1nUMq5JLeg6VWutWtLMsJZ&#10;0Ur1ywGKdh88VuW6a0ipjdnnpgZrlr74n+HNPyJtUtQ/8MayZY/hisX/AIXRaXUjQ6fpWoXkh4Dx&#10;wkp+J7UWJcr7HoaNuzlWA7cdaUsRjEcjfQD/ABrz4XvxA1gFraztdOhbpJNNlv8AvnaP50y3+H/i&#10;fUWdtZ8YSuvG2Gxi8vb65O857Y49aLDud5c30VooaZ1hX1lYLWHf/ETQNO/1urWZbn5ElLH8gDVC&#10;z+E+jW7F557++c4z9puSw/AYrcsvCOjac26106C3bjLIgyfqSDRYLnKTfGG1uBINL0zUNRKcMYIT&#10;tBPTlsdcH8qrS+J/Gup2+6w8OT2hPe8lCcdiMA123iRXTSJGjKsY8MEkj3cA9BgjH61etJhIynbg&#10;GFG2qCBznj9KBHmcPhLx5r6MdQ1u3sFH3Yrceawz1ycrjoPWi1+Bzzys+q+ItVuBxhEnKqfXjn2r&#10;0yO2KzSMxjCtjAiTYR9Tk5/SplUL0JP1NK4uSL1Zxen/AAc8Lae/mCxaeT+/PIXNdPaaNa2AC29p&#10;ZxKP7tuAfzzV+ii5SSWiGbDnPmP9MjH8qArc7tjHt8v/ANen0UXHZDEDgncUx22rj+tPooouUnYK&#10;KKKLjuwooopEhRRRQAUUUUAFFFFABRRRQAUUUUAFFFFABRRRQAUUUUAFGflYeveiigCrFaPHIzGX&#10;cD22/wD16tkggADGKSigAooooAKKKKACiiigAooooAKKKKACiiigAooooAKKKKACiiigAooooAKK&#10;KKACiiigAooooAKKKKACiiigAooooAKKKKACiiigAooooAKKKKACiiigAGM5K5I6H0pSc/Wmk4oB&#10;zQAtFFFABRRRQAUUUUAFFFFABRRRQAUUUUAFFFFABRRRQAUUUUAFFFFABRRRQAUhGaWigBAMUtFF&#10;ABRRRQAUUUUAFFFFABRRRQAUUUUAFFFFABRRRQAUUUUAFFFFABRRRQAUUUUAFFFFABRRRQAVyfxK&#10;vVsPD8MzkKou4gWJ5HJ6etdZXl3x80uTU9F0COOdrdpdXgtzIo3BA+fmK5GcbemR1pknoD6xbW6i&#10;QybomUEMvOOO47Vh6r8T/DukgCfUYQ5ztQNknHX6dawZPgxFf3jS6hrV7LwPktiYlYcjkZPpWzpn&#10;wi8K6YxddMW4kOPnuG3ninYzam3oc/P8crOVzFp9hcXbngNCpYD0zxxUSeJPHeuNiy0wW0Lfx3Mn&#10;l4z0wNvNemWWlWmnqVgtbeBeMeVEF/P1q0w3H5sOP9oZxQUr21PMG+HPirWYy2peJjZN/AtrFu69&#10;cncParNp8ENHIV7++v7+cfeczlFb6rz/ADr0XYo+6oX6ClAxSuHJF6s5qw+G/hvTcGHSLVnH8c0f&#10;mN+Zrobe2jtk2xIkK/3YUCipaKLlKKQjqkmN6h8dM0irtzgKB/srinUUXHYKKKKLhYaylsjI2lSp&#10;BGetCKVAyQcKF4GOlOoouFgooopDCiiigAooooAKKKKACiiigAooooAKKKKACiiigAooooAKKKKA&#10;CiiigAooooAKKKKACiiigAooooAKKKKACiiigAooooAKKKKACiiigAooooAKKKKACiiigAooooAK&#10;KKKACiiigAooooAKKKKACiiigAooooAKKKKACiiigAooooAKKKKACiiigAooooAKKKKAEIzQBilo&#10;oAKKKKACiiigAooooAKKKKACiiigAooooAKKKKACiiigAooooAKKKKACiiigAooooAKKKKACiiig&#10;AooooAKKKKACiiigAooooAKKKKACiiigAooooAKKa7iNSTnABJwOw61BY6hb6nB51s/mRZK7sY5H&#10;WgCzRRRQAUUUUAFFFFABRRRQAVm6to0er3GntOwaC1m8/wAkrne4BCnPbGSavSyGPGF3Z96I3Muc&#10;rtxQIWMEKATuIGM+3an0gGKWncpOwUUUUXE9QooopAFFFFABRRRQAUUUUAFFFFABRRRQAUUUUAFF&#10;FFABRRRQAUUUUAFFFFABRRRQAUUUUAFFFFABRRRQAUUUUAFFFFABRRRQAUUUUAFFFFABRRRQAUUU&#10;UAFFFFABRRRQAUUUUAFFFFABRRRQAUUUUAFFFFABRRRQAUUUUAFFFFABRRRQAUUUUAFFFFABRRRQ&#10;AUUUUAFFFFABRRRQAUUUUAFFFFABRRRQAUUUUAFFFFABRRRQAUUUUAFFFFABRRSE4oAWikBzS0AF&#10;FFFABRRRQAUUUUAFFFFABRRRQAUUUUAFFFFABRRRQAUUUUAFFFFABRRRQAUUUUAFFFFABRRRQAUU&#10;UUAI24qQpAzwcjNRWtpFZReVCgSIHIUDuetTUUAFFFFABRRRQAUUUUAFFNZttCtuoAeCB1GaCQeg&#10;xQoyfQetZ41CZtRW3W1JjPWXf0/DFAF+ikLL5jIDkrjNLQAUUUUAFFFFABRRRQAUUUUAFFFFABRR&#10;RQAUUUUAFFFFABRRRQAUUUUAFFFFABRRRQAUUUUAFFFFABRRRQAUUUUAFFFFABRRRQAUUUUAFFFF&#10;ABRRRQAUUUUAFFFFABRRRQAUUUUAFFFFABRRRQAUUUUAFFFFABRRRQAUUUUAFFFFABRRRQAUUUUA&#10;FFFFABRRRQAUUUUAFFFFABRRRQAUUUUAFFFFABRRRQAUUUUAFFFFABRRRQAUUUUAFFFFABRRRQAU&#10;hGaWigBAMUtFFABRRRQAUUUUAFFFFABRRRQAUUUUAFFFFABRRRQAUUUUAFFFFABRRRQAUUUUAFFF&#10;FABRRRQAUUUUAFFFFABRRRQAUUUhOKAFoppfBA2s2f7ozikmlWFo1Z40Z84EjbScen50APpCcVWX&#10;UYJZniikWWRMbwp+7np/I1aK8A+tADSN3tQq7aUDFLQAZ+Vh696F+QAAAEdT60UUABC5yFwT1Pr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hOKAc0ALRRRQAUUUUAFFFFABRR&#10;RQAUUUUAFFFFABRRRQAUUUUAFFFFABRRRQAUUUUAFFFFABRRRQAUU1m20nme1ABLJ5S7sZHfmqkW&#10;om6Z1hhdin3t3y/56VZK+Yyt0K9Kl3yH+ID6D/69AFGaC4vMDzHtFHUIc7v8/wBaZb6BZ28/nMr3&#10;Eo+6077tv0FaOWP3jn8KKAK4s0EhdVjjY9SiYz9ask5AHpS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RmgDFLRQAUUUUAFFFFABRRRQAUUUUAFFFFABRRRQA&#10;UUUUAFFFFABRRRQAUUUUAFFFFABRRRQA1m20B89qGXdQEx3oACN3tSeX704DFLQA1V206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ObZUK+zkgAAs5IAABQA&#10;AABkcnMvbWVkaWEvaW1hZ2U1LnBuZ4lQTkcNChoKAAAADUlIRFIAAAgQAAAHzAEDAAAAP6VuvQAA&#10;AAZQTFRF////LCwsb3xrtwAAAAF0Uk5TAEDm2GYAAAABYktHRACIBR1IAAAACXBIWXMAAA7EAAAO&#10;xAGVKw4bAAAgAElEQVR4nOy9TW8ku5rnR14eFO+iIN5lDSwnr79BGd7IcHbyzMpfoxq96K0avZgc&#10;OCeDCQGjMWBcedmLhvUVZtmLgQ8FGdCmcbW1gcYcajRobQZTFAqYQ+HwxOPnYUS+SZl6TSlTlfzf&#10;c1WRkZER5C/Ihw/fGfsD23p9XncA1i4BjINfdyjWK2MLAsf0Iy/9/asGZH2S/iEEn5mIjPHIdt8i&#10;PGuQDGzn/isCU4kxFdlfpJmze68aqjfVgwhEYLpmTDv2vwD8BgCXAPb7QhAfQKADM8DYEGNdQTIA&#10;3wAwOVTgtH2bID5C/elhL/8V/s41wi35sUxM3Xt3RDAwlmGs93psoEcQDNQNAqCyREO48zDLfpx+&#10;+jDz7/69j3qi9DRjxunZygpMpljYi1slHabjVmjXiNT41cv6AQQ8sKAd/epzj3WVxU+swsjUTCSN&#10;DzEQmc5B+DL+ibQsP66J/AeOQR0whtzYHVovEeVPQZmSkvJEV05STsWEW/m5y40bHyn8IflDrEk+&#10;Eh5G4JVDi8D2e2wXEexrhn+/YM4IaEiYOU25yKBXrEDBCJxkLD+9h3cHtiPpifheHN1rlcoI6GAG&#10;gTjxGQHm0t781VMEGiz/xeZUkhEcIwIVljvKGOwfpZN4+Zce+9gicOzLYIyAzEQOQsB0gflKTxAM&#10;kQngbzD+l/hu/CsgaCM/RSBtyAgwiLcKcenGRwacOMUAheaH8tgqylUDcxDZIlGwpcU7ziCQnvmM&#10;IBIC0+RxvJBHTqZlh3HfBDEj0JguTh3ZDLFaBFUu0EizCPoqI/DLEQy0l9wrCNkqMHnkdpipRYKD&#10;lB2ANP/DMQKLbxZTVoMA7a0bI6jQx24QRPovIYCdxiDLBsGuMV6OvMaL5esjUKyvyNnDhL0UQV8F&#10;xcKOiGMEfodFc/AbnNWsUzNYiICyFnMNAkYI+AQBzCBgEwRhjKBmuwgdn9gRq0dgFyHodjKCO97s&#10;FMG+DG2ARIMg7PBgRvAzvrCBEcsQ4AEi+PEWgpQRuIxA5CQ0YB32sbWPPTQ8Nev2pdcs7CIitXIE&#10;6jYCzXq7GARK0EsReBHwtVOAsimRB3FHeGNBpcpGfbAQgaL8TgicsqJBYFsE/JwZP0EwQBO4i/8b&#10;I9ij/++L0GH9PeSzu1oE/8qR13IHwaeHELhJgHYyghEhUK6WUY+CctXt5xCCXdarHLcTBNKLBkEv&#10;IwgZAZV9YwQyjRF02d4XHtCp+vwqCP77BQhYRlAvR8DaAA1aBDYhAukGIiAC6YeLEHTJGRRTBGoO&#10;wV/EBkGPikH0HdgnpgYNgs/40/0fJ0/8vFoEf+tbBIa8/A85jhlBFxEYDIgJmBg+Y0rxfeVvI6AX&#10;ttsgqJXwwg+E1wdLEPAaEXjBegIRkF1AV2mMQByxbpog6OU3v8d2WgT0mBZBPlw5gr8IDByHiB5e&#10;J/s+FAJ6mDIWESRdy2CiuEw6yDMs8oI4dw2CLl221yCoCEFABOogiNC7/RxEgPevDkOLgIqcCkFk&#10;BHoGgdIUANMg6I0R9NFvnjwxrBhBYP86cPDya1Q/2To7xBME2qG9G8rAfb/WV7WJ8jyxKpo5BP0G&#10;gTmSDyBA964WQZJXRQU9Vo/YGIFF77I7zAh2NPlJFR7vs84EQcwIuvTEPvOrRfA3gV0HeRjUYdTq&#10;pK7CGEHMCLpY0onAXagwxBUmlJpdYFWXEPguXdZn+w0C/edZBN0FCLDYSzzOIdhpECiH775bZQSd&#10;BoElBF0zRYB+MbqS9ER+smIEEREoNGIi9qQ3l3EWgfJdzNuIYOSNjFjPlxG4G2pCINoAMd8gUHMI&#10;BosQaJcYIujxJiMcgZ0gwHffNZYQdFsEaHzY3hgBx7cwRhDEayDY4bHDYw8L9pMJAirHZehKhxZe&#10;HDhEpN0AjYJwJvtSLYLIWwTyvz6IQPrE0geWSwQyh8ZNEOC772rXILCIACw6z2wvN6cQAnSimHAt&#10;gtGqEfALLOFjl2UEfA6BiITgJBKCg6DtAB20Q2ukJwSuReBaBPAgAoG0BjtsWiiGFoHwhED5jAA9&#10;R/QyM4L+AgQc6yarRbA/wKy1y9OgQcDmEPC4K51yUQiAA08InCIELke6CZCwDQLxdAQyfGwQcL+L&#10;CGRGsIe1STW6OiEE+6pFgIWNZaJ9olo1gh5mLQ2EoIP5vkVgcj1VsbSLlsoP5BSBPARoEZA55Fir&#10;bxBwkCH7BQ8g2J0iEGG3RRDQAnRFyAikR1/z7IIQhPwkQoAeRC4+0INwO6+BwGQETN9BMEQE6Od8&#10;kIRAZQRnLQKsS80hYMDHCOISBHyMoK0pYiJrEcQ9RMAjIehjDVmenF04fhvBToPA7q4agZGjkMv3&#10;yKoZBCIjMA2CHQyKGCOwagYBvpMxgorHBsEoLikUyaTPI9gbI+gjApb2Td0guDxFBHYhAokIbuxK&#10;EejDMQL+bYKgl9uKseDKCHrzCJqaQicjkLYzRmB4ElRHIAR+kWuUEfQ/LUBgYyAE9b4BBtQsdHlw&#10;jQh4blum6yW1ojVPxPeSeyBWiEAd8RaBvGwRdKYI/p4QmN0FCLptgHQOUIMAryAEaRkCNOn9vRbB&#10;R0LweYzAE4LhBMHVwTcrCEFoEWAhmp/YxcC9CoLsD0d10CLQ+fUSAvVPSxHszwVIUbdqQvuJCGwt&#10;3cKaonC9KYLdWQSDjMAgAox2RAScEIgJAvIjcqvBgC5bOYI/jRFocQeBTIRA72H+vI3AY2AGVJME&#10;8hWriFdXtagVug+g7ML2Aso1aPUbBJ8IQf7gZbZCXaaxaEIjiAh+YVR/wHQwRkAdFvsZQX/1COR/&#10;xGoA+6HxC8YIujm3KiYSVZDVPwjPJyWCywiwxKAA7U0RoL+XBBwn8NUxg7sIMJ/gHScIsAwQMVA7&#10;EiIwrkGQ+6sSVasJAb6GOIOgeeJ+07y4UgSJoy36iAiGYwQKn9Qg4EkSAizoxWmL4NCLQ5eD2mkC&#10;NG4s/kC5AXMsvtFa3HlPWNHAKpY6w1peg6BPrpGfIFCYoFSDYHgXQYda1OmJfepaWDUCQQjs7nAW&#10;ge3nviH8/xhBlG0qUC0CDB4hwADNdkY2Uond6StVQAgkuECN1tpixcwqT6MS0OO1OiOgugcWfkPq&#10;OqgQqWzwZgQf8YmYd/rcfVg5Ah4RgcOa6hQBWugxAqwYoSkKnNqEWgRBUkbYYbuKAiQWIFgkDQwr&#10;4qLGCGPGwdyD/higF4yRd4jAKrub28xl7sFKyGGHEAwaBNSOpsh8BGFXjqCPCKKCVI0QwWWL4CTn&#10;UWryHmAFkUnPAWvSTTUJzcMYgd0XVF4/CgHLTXEsEQK8XR5fQLZP+QqjrzFddNtWZnr0ICNQTVtB&#10;i2CXfVI2SMoSq0WAaUAggmjgBqDGmiIGQJ55So0tgi6aPw6YI4wdKN8TUCvP2L+BhJUBifV+9rQA&#10;OfpjrD7FhIAIqBEGMBsY9BlymwJ9iQiosKEmNLQNGQGVhVGNPPWqrNZBxjTgJSLw1CgEiRDY3NWM&#10;KZDGkHU5FdPo/UYZqlFSYYAnCAEW32gWaIzAC94J+sB0f4g7Anyda6f4+AptJRY1n/KxyG+DysKK&#10;Wjcd1uhWjECDdQYkNWXV5vIGzmt8LvW19hsEuzkHEwITMe0eoK8CofKMHDckZV4YIJu77/E/9IIg&#10;9yZh0gDqoP6EEMAJOPVNl/M+y0/M4xBWi0BmBAdoq2MwJ9ctgqk+km2niipaK4+VQQxn5RoEnid6&#10;M6sM0GckcgvBpaMO/IBmGxnlJ4Y2M61YZHh9052fWymWao815R2nfvJ+DtCKq65Zn9kf2mHNaC4Y&#10;jTzZb8YasDue9ysI8+e2C1P9tkuuOwDr1/2jprZCnXUHYP260/BZVFRUVFRUVFRUVFRUVFRUVFRU&#10;VFRUVPQCcfi47iCsW/zO1Mztk36FHvZ3pjzkcLtVEBQEBQErCFhBwAoCVhCwBoHx3EfpX2Vg5DsQ&#10;IYDAL5IK/HQ7nWVEwH9NGmod9Fm97tCsRYQg1grARP31zsSkrZCiWXxDUZuY1IonkL0XtQiC8QOR&#10;NmgRxzfUGIHOy/q4dQdnHVI2I/DK0cRtt+7grEOIgLsxgpnVj7ZINJGD12MEfr2BWY8o7as6z2Wk&#10;Ra7WHZx1iBB0hluPIPW2HUFeGGm7EfxPYYLArTs46xAi+Fu/9Qgu3dYjuNp6BPzKjQvFLfUOHT+b&#10;IrDrDs46pJ04A7ikZR5E2M6pjgbgEMyZN5ZqzFvpGAAiqM1xqg5AkIu07vCsQRWATVqn6hscQNpK&#10;BKR+HmzDD8A3i/pvrzAJNOsubK+2NhdMVRAUBAUBKwhYQcAKAsZWvZ/Ne5TZzhEWsyoLIxUVFRUV&#10;FRUVFRUVFRUVFRUVFRUVFRUVFS3UFvcnckiKNtSTfr3hWKdaBMavOyDrk3K03xTTft0BWZ8QAW2v&#10;If16g7FOPYRAQK2bCe3LrniZNmCJNWUfQpBaBLDskmdpXATd2dH37fUQAlbFdqOxRRZTwofJsXvU&#10;4+qPVb7P+IEbsGTCgwhMYA2CRRZTwb8dH87OaGm3mr4lHWkDwL9vUI4fuDkIlrtGGOLmu0UI9Giy&#10;9oec+RoRLBi0QwiMTMrPXv7uEfTYFMHsYC19syBqArEMeVL5Qtne7S022HtAGYFxz0TQnUZhHkGs&#10;3J2LCUFiLYLxAzdgwytEkNDYPxPBYGrRH4cgskGDYDzsf++pAV69CIG4Cs9GMNm5Tc5+fQ+CboOA&#10;tibdEBECeRGXT9K8F0FN+4k3mruDjguKUETAE9tVmzbCMyM4eQgBj0wd+7tfziCYEyK4G1GR92Tf&#10;QAQODdToAQS0Ga352QtgeWPtqWAJArUMAbCPGcEn+mx5XPrYN5TCIlwjAr/sggZBYkPwCmx1FlkF&#10;TsZ2dTT3YeGPVFywsm5GYPMe9WxgPJx7+dvZJvgFiEA9hIB2yk6V18ee9membdfrxgGk/1eu4lHT&#10;pdI364K0CCRt5otFBuWif0sFLyFwiACOEpgAP0cFo01AgH6BfAQCHitvlNd0BGEAFmjfZHICIdJu&#10;3w5fKwLBpFIbsgX6Go6cCSpVWJFghCxkBIgjVIcJ8C8mvyO7IQiEeAhBrAXa+CojEIggVDZvHV3V&#10;jN9EPIlJhCwGh8TBWDKH13Dsq4FI4PS5rYbyKlGhiMlJhZ74DRGY61of2g1YXC97h/ohBAFExDiq&#10;oK9rGcwoGlt9JQTAxDUiwASgMJNEcYEIgBBgmgFf9yi/mEOXumqURMw/UGFPACLQF7U+2BgEQ1rz&#10;coluIQgZASZ8MozMoGV0SUc0bRmBHCMIlTNwERGB9kb6tDtBgDfbF9DDW7lan7gNQcDTcxCc5rpv&#10;kBiTAIcBEVwmdUF2klZar6y5Oo2G15jpM4KLjMBAUMGLerdBcL0pCKR/CIEH2SLwEwQHVDBCVK7G&#10;rzOC0waBIgRoAk9bBPiLege/EZlZVNdOkEXQrtI3bkPMoXJPRHAyRiCxRM0I5AyCHYppjQgOgx5R&#10;/GWAMQL6wTeHfnKDoN6U9gJlH4EAY9+FFoFLVYOAGld9i4DIZASMECR0BPA3J7WM+B/8WV1mBAIR&#10;/OInCOC9IWATBN+gQcCpfXkeQY5UbiCyMwiCOssIsFScQYDu5jtDIMcIrGwRoHmbQyBl3fTMzCC4&#10;IQRRHmVzyHStIIwR4G02BkGSftkFMwjUeYOgwoTeILCKEOgJAozhDAKMJlIhBFViFSHgTG4oglE6&#10;88sumEGgMwIRh+QPZAROgHZMT8wheX9jBNU8AsgIrEAEcYwA/elNQECV5TM488suMJ67FoE5IgQs&#10;JVZTiYD+rufzCHhcjADrCDcNAlary7RZCDAGtBD0oV92QYOgmhaK1LkyQcAqtJLTQlHcQdDYAgXi&#10;OiNwbDiD4FO1CQjgHyV8BVjes2xCRkDeIbQI0KJPEJg5BOgELERwCI132CCoxwh21UYgSBKuYqWX&#10;zlfWgVtCkCYIPMNqY4MgIIIgZlwjP4ugKRHQNYoOGteIe0RwvWEISDzc05StgsDXWeGL96ARAQhC&#10;UI0RYH1HjhGcJD1GENpCsfUO0QU4yQgCGt9raBHUu3JTEDD2eflXMklq6OE15tufxghSiyAigrgz&#10;9QuwArwQgTf6NCPI/Qgwygj8RiG4R6LewXQNI4BIzYyIACI1hGQEiXVV2p1BcDmLAPMLIRgiAq2v&#10;6qYRPWKSOskIQtKHm+AXPChq6zK/oQ8DCb4mcw0S4ADAZwSA1UyYRfDLrGskck2R2gtCT+OvqOGM&#10;44UVglJR30R9fkADnTZeVaCF0Fx1TK0kiOAM4ARLEKANJcBGTBTkF+DLNadYYWgaRLM5xArhkMOR&#10;00cnsdsi+Hrgday+gdVJ/xz+O0xSdt3xe7yMtj2sHgAhQMN4AdQ0cnkWOATkcpQwZpegEqYQ2yyI&#10;ge+3ThyOncK831cRFDB+Cs6kFsG5+8M7XTdDAISoTgB9YXaZG40xkfxcm4RQ0BWWiIBjqiEEBp0g&#10;wDoVYlJxSAhGFOmm++Ud70TAc/N5I/RxMTNUlLWxwMDY+gFFkP+JUWcb5gfMC3iEfrG0twved4xA&#10;zCB4UHx52+C7QYD1BwDK+NPhJO4Jq//cg8C4FwXs7ZQRzCgiAvFCBFKijzS+oV9ZUF9LtxHMyz/0&#10;8xkEHf68W6xd9yNYgfy6Y/igCoKCYKJXI7HuiD1DYiURP32PUb+jXUwa7FHxPct/LyGuO8hFRUVF&#10;RUVFRUVFRUVFRUVFRUVFRUVFRUVFRUVFRUVFRUVFRUVFRUVFRUVFRUVFRUVFRUVFRUVFRUVFRUVF&#10;RUVFRUVFRUVFRUVFRUVFRUVFRUVFRUVFRUVFRUVFRUVFRUVFRUVFRUVFRUVFRUVFRUVFRUVFRUVF&#10;RUVFRUVFRUVFRUVFRUVFRUVFRUVFRUVFRUVFRd+NNJzE2c9+5ji8bVDWJQUn4Gc+To4T41uCgCdW&#10;2elH7fNfsFViclsQRGZmPjYIFDAVtgYBi6w780l4+isxCbityQiIoD/zqUGAhkDaj1uDIM0Z/gkC&#10;xXa3B0Eb60bth+F2IZB25lOLwLDONiFQs58mCLqsuzUI4s7spxaBtntssD0IdjHiwHYNk34GQZ8l&#10;HvbXGK43VEzoB4DtVQ69AQVe1XhSucDhItTrDtzbKHqMsT4F8GaInrE3FG/pg4Dr6y1B8JtjrKMu&#10;AcIQywHtB+QvS+8lXPwCdr1heyOBY6wrfXUUBtp2le9riybh2qE5hG1B4Bnri1CJGJXtIwJlsfL0&#10;zSKCRDS2QIRgX4QhJwRBziKIyq05cG8jwNKfDAFLhEC0CICRX7AlCG7qFsGgr0a+RcCqjABrzNug&#10;OEHADCHYM5ZRPWmLEKQqt5MOqQQ4QAQsFwMZQdwWBPjWGwTinBCIjKC3VQi0axHoI0KgjyzbMgRR&#10;eRYxwmxgFCEw2Rz2tskWRBlaBIOMYLiFCERkiX0eUKF4gH5BnEVg1xy4t1HkidVsf8D6cWsRIABg&#10;AREENYriYisRVLYa+QG73mIExlXgEEHU/3uSF1H/O7ZdCNASGG/ADflFqv5fUPj371iD4C8RwTa0&#10;oCpwVdT4R3qAWMFv+JdlB3l4EeT82IPvVAo81NSZjhS+BkMIAjUpe1ZdRn2d1h2+t5FLIrF/A6w6&#10;8/pbgHNPTcqBmTMw29KAmjVIrCesurRmbAM1/dkqBItP7yw+/V1qCYIPbxuKtaqkgmUIdt82FGvV&#10;EgR7bxuKtWoJgm3wDsdajID7tw3FWjVceJa7tw3FOiW3pAf1Pgm77hAUFRUVFRUVFRUVFRUVFRUV&#10;FRVtuMS6A/C2UjDTeUxt5tyxPNpoe6RmZ9/QAg4CwNhlV3+XEnlUSStavQBPzK7psAXiNPp0rIxA&#10;xi1DkEefjkVzVYUIW2YLWJzpSyMEchsR9CbHhEBtI4Lpci6EYGcbEejJcYPAbzuC3YJgKxEY8gf2&#10;EzNujODQrzlQb6vIKgaRqgpVEBfg9hDBUdAnsO6AvZ0iAw4JqwoIQvgGwXHUF9uEgCealgYwCnjQ&#10;ZYTgpyS9fvin34uAXn5P1ubAD4Tvs31EAPWWIQiIQER9Sgh8RuBgyxAkQhDUJSK4cOwLFYrVViGI&#10;shauJ7z8hgguGfOEwGwXAlYJO0QE126KQG8bAitq4cX1YRJXjDm+hQi0VTX3IsgkgPEtRdDrIQLf&#10;GxACSwjU1iFIGcGgu7UI1EnEEkH42BVfXYvgYMsQnAZCcBkQgRfbieCM/AJxhYXiVUFwGSTLCMR2&#10;IdBTBBexQaC3DcFhdpDPCEFSjLzDjvDm4Z8u0nhup2DsM/vCHPu4spC+miIDeVH/VZCHJ+l/vUg7&#10;GUFX+Gr2IozQpxylZuYi9b7vMPaFO2Hx9D7GtMO6rM+kVXhEJax0bMAC9+0Xwkr8Jff4i3VE8l7x&#10;JGoJcBmVvKzPfI0IgrIDcQ2MSabwf1RrEA4jEllgmvXwSDrMK4ximGMaefPFoP2CBzH7RXfui82b&#10;ASQAagE/XSYt4aczX31kMigXBfzsF0eoh//DL9yCL5YgmP8CaW6YNIATYA4IhDlK1X9gBhR4Dsd3&#10;EPQxQmqMoPnC3YqpaL7w+Yt+mxFmEPhNRIDJ3fK6IyDyWutUJVaBBMcAE/rcq9ujKDHK6nsYU4m2&#10;gAfM2c0XHj/uolUQmHnQ/qGJyFn+C/7/I1qRPXyIxF9innKbiID0UVx71p8Yb1rqr8NyhD5QRNBt&#10;Zn9g441U/oBf/O55z/lxgwcyzS2Pv50qCAqCgoAVBKwgYAUBSmzTih2LpbdpGauioqKioqKioqKi&#10;oqKioqIV6vPtE4v6RdrGl+6Cr96X2g7g+a1F76yTv2ADBT6LwNS5U21Gf1i0tvJn5p4ewpXJwOK5&#10;F03kpjvMSgA4WIRg9gYVgB3/JM9+rGo6l79xrKJpsZ9uL7MqXO61bD4sWYf3daWb/RCm4pDnsjfz&#10;ltUcgsMlCPz4418DODaLQEYm8/wWuqhFQLv0mWRq3qBTjskxAr6WvQgwxreeuxgBvc27CDC7iGgm&#10;p0VQfpx3PjUnmHS0FkCSdMQof1DUdTChRWAcPqVFINayIwVP8lZOUI4m6TUT9TBV2/Z0D1/5nRDy&#10;HO0JQ+HlfEs0Rk1YjCRPPDbmpUv7WDPlkVWT6jOCdr3ldSFgt+bqS0d2YIxgshJyD6OwKIS09970&#10;mMfbX7YIWGoQDDMC6aVn/eYSN2Nx1oOAdsyZOyNpDNUiBHwZgsmqF3icbn+ZEYgJgjojoPG+bY7Z&#10;CATazZ15OoLJLrRLEUjaoSsjgDGCsDEIaPSpnzshaUzJkxBMtmAV/laxxjMCjyUDGr8NRnDLhM0j&#10;mAwN6rHFISQEfnq8CEFgqs/BjhH0stEI7bCdOQTr2aAn3u5PVI6zKYLJfoL3IJB+etwg+NLHQrHb&#10;IviLwHbGCPh5vhOmrjECOYtgLa4RRmsaguynNsl6jAA/xZzZe+wjIUDb0cHvgMkDLPBli0AnFoeN&#10;LeAeS9mQaKtW39iCv4iE4KubRxDbgnAzEER6RWB14LRblnKfMYbKgnbAg0myRmeuRaCjqlnPOLy6&#10;OgoVDUGlWNJV5Adj+k4qKFDfapHEGEEXqfX5VUYgzt0EgcOiEkvg09BaHHQlB70HQvtqCBQ4BRai&#10;PksZAYZejUCfIIIqGciubY/tIoKgYVQDvmhf/RTBQYtgMJTkU5JfgJdo9QuIJE/HCPqs2+eXMSM4&#10;ahBEQoDJRSd5FtHinICt0cVK1YPhfRUELKlDj6n7OumvdUYgrxBBVK5HCHrG9gdjBKyrTgCCkqGC&#10;G6Cx2hlB1BLOCQGmgdBREgwbyNEYwYDtRX7RIDh0jVXBVOLUTxaTz3nCtIYIsNrAflvLNg2EQIvQ&#10;kdz3JC14Jt2+HAU1QkvYI1vQ1TZ0WR5+HfcwZs6cho4IOsChNxMEDNBqCK/R5+lIkbQdSDtGMJwi&#10;UHiGECREYLV2/a78uUYErmZxUDGqZq0HQY/HXcFdTyRyXl1QNqgDmxFI18VPu1SrRpP3mUXpzSh0&#10;aEt6yPM2ME6cECS0awKjwH1H4LeIgI0RGLaHVjLNIZC1sD3p+h1Z56cMGd7EwuHaELC0K4QzaNfy&#10;FnLKxhkEyGSMYJ/RTH8eegwjOcR0P0UQZxHQeH5pvzQIdg3rI4JqFsFA/t8ZQdyRsUVAu7qC9GtD&#10;MOgQgjwpq0VwiMmh0yKIHzEjoLWK6NGIgEEeoP2wg7sIPJYqiKhB4P7YIsCchAhMRoAFYAefOpQ9&#10;QuARgdf0FJMR1GtDQFttc3yFDQIXJNrCP00QKEcuEdmCGzdBMGgQ2IktaBBIiuuoQRDYBIGPLYLO&#10;GIHqSYYI0ocWgWYOEaS1jHwjBAM21CMs1nLmlvazxMz892MEe8ol1pQIN5YK9IxgOIcAHYkGAa8x&#10;rr5BEFsEXTUiBPoAEXTJtcoIjMoI2BgBJwRxTQh4RhBmEDAV1X8YI2BY/NsGAXpQDYJ0C4EYI2CI&#10;ADNDntsDEwQnDhGo0xYB2YLejv4TtZwMGcWeEIzcvl4jAopRlBSdFoGJKjUIlOXgKt94h0sR6OMx&#10;ggozA9DPEv6uRSBPCYG8tGRUGwSmQwgAU8wUAfqoa0HAyTvEGEmYIvgD/40c4RaBBqezd/gDBnmK&#10;QE8RyFDrGQSiQcAmDrK8sohAfLPUApkyAt1R/xfjv2CKaRFgGkGvey22YIxAwOEEAVMX6DOzxjWy&#10;BsOXmpoihNsI2mpSmiAw1JA2ygjMGIFoEFB2gjGCrvonps68SlME5nh9CChGjLySCYKTqH4aIxhK&#10;y1sE3yIiCBnBYAYBXq75DAJDCAbU/Iy1QYn5/4pRpYgQhDy9CxEMEKuWXtYtAkwpPb02BJiOEYE+&#10;c3yCAONwbFsHGX0cavTEgP/xOomYEdS3EIQ5BKpBgAUFFoGEAAgBIwS+RYCmJ1KJwOrW6MoruuW6&#10;bIHyhABTpch+AeZvzYI6ci2ChAh6uen3C3o4DYLhHAI9gwBdxs8yI/iB30JQZQS6QRCoaowIqmQI&#10;9xcAACAASURBVBaB+MrWVSgSAvROB3/Aevs8Aj9F4BoEPgxaBNUcAkz4E1swRbDDJgjqjMBYyhhj&#10;BKJBYMYIahbWh0Cjdzr4JE6jEDMIDicIlHUdQsB9GNKCaHjWYL15igCretXnFgF+vzdFkFdT7KIp&#10;IQTasvyXEEg0rITgi24R8LUiqKyxWFM8rfUEgbhWhxiuOiPQ/85nBMLh21+AgLqKxgj4FIEiBGT/&#10;ZxAIWm18FoFXYwSJh/XZAsAkGrriFHoTBAc3RwdBXmQEA/P/+V1CgJUHbWkpLAwsJv2xXxAUekEQ&#10;CAFGDCPRbRFYT78a5Anf1FKoZhFQK/pQ/edZBNH83XoQoJHH9+N7YkSLnencfKrhRo2i+BVOgkwV&#10;3IQ9igzVHx0WkUNEcOIzAnyxMmKdAH6+iNJT97MXqafQXfRJnWB0jKB1lvsskVWw1FaqyLAgCzxR&#10;6f8SxggYJaX1IMid6wqcOWSAscA4aTRZqVYjmtB+GhHB12u8JHeug4kGOBzV+IPqGxwlCNTjjEX+&#10;8Tl+l491MrVO1SUcUQuQRm8K/GcF8I26UjTizotDIAJPrmLqjBH0c1JaB4K8Mr4CS42kQUd0aqHG&#10;kNbVNYzAHIGM1dk1xpQQSEJQEwJqQb4mBD57/axStJQD+0v0/VQ0CTFcQN6uVdK8+IyAlkyipugq&#10;Eho0DfjTbxFqHc0B9c/3GZyHJNeAIAsdN0Pvh+1hhQijIcKgugBb9xS6g1jJnel1bPpd7oyFkLN3&#10;czMf1Mx5S39Ng8AyLCUvAyRzA+c1Pn2fVedXYNbTn7RIeWDVqjs27PQQEfzI5IWnESpN3/w+Ootn&#10;m4Tg7bXPNnde/xtp/+FLvnd9WXcA1i+/7gCsXdu0u/sSXdt1h2Dd4mXb+4KA8S1ahX6Z1jPEpqio&#10;qKioqKioqKioqKhooTZvhe43l7ZbX1c3BUFVECi7t+4grFvK/mHdQVi3tm0/3QWazDjeXhUEBUGx&#10;BawgwCpC6dCsYLTNo7xIg+pw2xFEs+0IRNB22xE4VRBsPQJZEChbEBQEGYHaag8xI9BbjyAWBNuO&#10;AAvFKAuCdQdivSoImPQFQakpimi2HQEHKAggbDkCBnC51V4BIwTb7Rih5MG6Q1BUVFRUVFRUVFRU&#10;VFRUVFRUVFRUVFRUVFRUtNHa9rV381Ld262CgO3wqNcdhjULEciHr/quhQhumcOts44f7yDYukRR&#10;ECxAoBZf+B2rIKBdg+a1fWUkITBWHnljhfIsMbPuEL29IuPg1VGonNZB0L7j6w7RmysycRaqY9pB&#10;3dDu61uJQNpY/QTgAZIWfi07v69XEcuApAIcBH1Bu69vnzlEBDtsqNwAI+/qbUXQabYMDtoOtxWB&#10;hjrvmqyZKQhMZ2sRpBYBQthSBDRvl2wBHlV+ixFwQoCO4rYjkCdbj0BtLYIfFG0aq5imrXPXHaC3&#10;F22w+2GCgG8rgp0WQae3pQiUKwj8boPA9npb6h3K1G0RdI38pj+uO0RvLR6ZIAeZELiugW/6n9Yd&#10;pLeWSowDbaaOCHzSN6C3ruFMg2PgzQ2oWkFQN0ltHQLa2LWy5hpU0sapkGRYd4jWKN1j0vqt3jVj&#10;C4vD2yoICoKCgBUErCBgBQErCFDg1x2CtasgKCoqKioqKioqKioqKioqKioqKioqKioqKioqKioq&#10;KioqKioqKioqKioqKioqKioqKioqKioqKioqKioqKioqKioqKioqKioqKipapfYXnv3E/H0/+v1r&#10;hORttTc54rPL/0qLfzT9GUh/3+93Vx+kt1Z3cjS3ArJ2+Key+GeQD8eCUEVZ58MqVlFBevUQvrqm&#10;CNQcAs8WIqh85acIkvweEAwmR3OpIPPIGaGv3Mx5Y41rc4xxePh9IeB3EChLh9LNnNdWO+6bQ4fp&#10;IwzYu1c9OZpDkIuHBoFwM6eVVWMEymH68F327vUcBM0J5eT3gQAmR0sR+JnTEuPdImgO3z8CvgyB&#10;Z8sQ+CkCPOy9ZujeRPzcTg5nEeRoLkLgMd62PRRefAcIBCIQll9bSWWdYx+46+TzjhECEdheaws+&#10;7xILQfG2P3xi48PvAMGRRbvGb6z2PPCaSenyZtMfyFAqJuMEwX4PeVC8g7A7ZAGaw967X0FaHDlm&#10;0MmzEDjtNK2Ur1hPxh+YAESgE4/Cwc+hsn8DtI0KxjpI1hsyyjgZgbHrjsMLJRHBYCBhBIkHde7A&#10;XINFBPjNT1YxU4soPByH6vAajhIhkIgAqCjl+bBX+XXH4YXChM9CV8tRoO0EDz1UvwKaOESgjryy&#10;AyMRQYV0Dr8BRZxHGSUfI4iIAN77/jIKDXzY7YgDjwiM8BpfdoNAS69GwbAo/T5trQUQh4RAYbyr&#10;/8haGsy8+x3Kd0RGwCcILEifEfQEIdCEwBOCpAJZ/6gS5g/L8mEfDw/ePwI0gx9nESRxG8GlE4RA&#10;Zh8gdgY7rCkJEx0a/t7riljS8fhRc0EIerTTcJxDQBnhzBKC2CLoDTpTBHj4/hHwiHHACrDDEmFH&#10;ziDoIgLrEYH4M5tBkLqD3TGC3pAO3z0CjC0wHZhABEzPIMAPymIVghDwWQS9MYJhNyN47y0GZNAr&#10;r2hXRURQNQhMRoCnrSQE9SyCYdd0Jwh63e8AQQWJmYAx7aEtyDtNjxHwXxGBJgQwh6Bv9loEvb3e&#10;3neCQEcONiECeTCDQF4igi59BjuDoLevJwj6+ntAEDAGKrEqe4dqFgF+wJKQPp+7GQRmX++PEeyj&#10;DXn3CLjHOGAF0ZxSoajFDAJNhWKkz2d+BoEOOd4kE74bBFgt1qezfoGZc43EWZhF4CcIdFDfBwLN&#10;bO+TuJwg6N9BcDqPQPkxgubwO0DAXeeTuLqDoDtBcBFnEKgpAuXld4BAWKZHrrN7CwGnVDCuKYoL&#10;dBn0BIH7zhBIQuARwdkFnISe/OdsC/QhIjCKEFSfsaZY82imCOQEQXP4zmuKyjF9EjodcfgrIjDw&#10;3xoExzUiMLUa3UBABBWPVRgjsNJhvLvNISLAiuZ64/BCabQFF7GrDw/AnAbza21YwroSALnOiAB+&#10;DokQAFzHpmFVWuGYyQ3HzaHwnXXH4kUyWEm6gahhBOY46esIl6CjSpgK9K+puobjEzARPJxDbW7A&#10;YbypzR1ci8Ayc+jedxuyCYQg6MRqrZK6CIQgyUCu0TWmflCYPBL46uhogoBPEOAh02DfN4Kp9j9Q&#10;/4nPx5z+zR+6ovl2Z2d83YfmHxpfIxhHDlD2ogzsfZvDoqKioqKioqKioqKioqKioqKioqKioieo&#10;nYG2SM205r2l379DGajvnlR+2eXtbM6F3entjKW7WnZ+QySBOsluKU/WXXx5RiAWjjddlnby+Q2e&#10;3C1gwVh645ddfh+CZeBymnpwKt/vHrrg1SSCvBufuSlpty7P/zwJAQFdDI3NjOCWyx7Z6ssD3z9f&#10;PLDhnZN3EHyeuZy00BYsA3cPAjWd0aLuCSSpuVBY+tsuNTGXsj488PvlwjiZOyfvRGa6vMUzEOTz&#10;i8cj6SmCmd7pCu7eiZKfrD83EyfbH80hmP5+54kd3TT63N553u0gvBaCnliUCqoFpRRNpMc008yG&#10;WYSgmhx1no7gbhF4JzLh1tGqEPSnE2RnErIEuHMlIdDqHgTTn+zefaf3CsMg/e2Tb4YgskWz26Sv&#10;3O1zxKpHE0PowyJbMM3Or4Jg+q6eYw7vRbBoER3h55YOmTyYxonbxc+YtQVPnUpPCAIWct0O45EO&#10;m8nITUzDp+Yi+dYI5pYOmTy4z/Yfg+Cp3jveGl2DmiVgqmY6sT7aFXGRaCjav45dI1Iz3pxm+Xua&#10;uFKLqN2gyh6FcE2J+rs25IsfcS+CzwvOCi/v3IoQxFdEoMzBb2C1Tj2MIFgmrmpWDeWvNwkOa0ZD&#10;8iz5kV7X/BpENH4AJ7WMGg0pOAFWUpDxe3z6Xo/KL/ziEw1GPHE5RviuFyNIr4Fg0S3vU0bQ0+dY&#10;VeiplKpcZxBQ82QU3ACcA48pI5Bnvmv4LzCi0ajgEVYFQVzBIThF3o8CWuwnmjwELbKIBZs4o3lP&#10;gs4PFK2GpJgYBZrnucPySLZ6CYK7CYoQIDD5WgiiOgHlBtJHI+EIEdRDHjQnBIBvfZhDJA9834wA&#10;bIOgxyNWL+QJnJ95qKjIOvYaDm7AdnQytbih8avnlIYwawMiSJiGkNZR4DnlKCqLAcM7ZHk8HyIZ&#10;j+t7IYLFy5Tdi4CHIH0tfV/4qFmSiCAa7vGQVYdJC99rEDAX1KhWFq+rZOixqK+jtFEfhIqqWj3l&#10;u/r0V3BDlfpNaqp+Bn6SpDfaDlQY9uSlN0dRYnL52VVkYCr7RwSitad1AtAKqcj+x5ARfMp5B/1h&#10;SQWxsISgfhyCp84iHyPAgEZCQO8Yw5Bn7kY2kDRXp5eru8qeeHUSlUMEAxEJgYsKEYigLxDBQPm+&#10;OqXUpGI0ghAYTEMW7zykk6zfUafBQMK/6ugi11Arz+ShB3MBFlMbMJPYt5gR9BPmm57xHC0N2MoT&#10;ggoRjODwzAVx5PCLPXIh2unTcuoa+ecgAPAxIwhjBDRr3SECPCIEzTJPJwAnoUHAMwKblB1oSjAY&#10;HeQYpKul68sTmsiBBZtMRtqh9ANEsMP6OzTDIyT6K31GgMWOEtcA3xCB/BXsoFYZgbz8LamfbW0C&#10;GllaXiJmBO6zGsHR2UXQRzRtDqteWIqBqw6w2AJGV7rKsqcOiX4YAR8jcP9yioARAsVmEPAgvKfU&#10;NIvAmaOMQLrBboNAIY9RpETmaRJcYjtodS4xyYCEn1xEG0wI1BWkCpMUREwyWh3ElBFgUTNK5hxC&#10;dZzkEUacmVpeeXOAIIBDUHCBxZKr7o/yIgTXEwQsT7zICByeyAiYqxsEmCgXIehMEdB9BCJweb47&#10;IdBHtBYAIdhjgw+YbRQWPA0CG3Py3SXDi2lHM1AndNh4hxDROpvLpHnsyDyrnpaVY/RbAHxnSctD&#10;RNDFzIW5EV8SiGv86uoyCHe3hvEQAnFNZS4hoAx2F4FoESTu+AIEdDVaTu4XIVBY2krfRQRo3n4g&#10;BJYQdESTeQS4Lo8YTUIQKfVQIwqaIkzkNFFulDo8tctL5FSvRk7SXLFQdwRlhD1MWXRPstA+KTg/&#10;jS9BgO8K8x/eYg6BwidnBLLmjibu3kGA3iMiQBt2MUHAzByCT2gLPJZ+kmcEfIIA8y/ax8wr/wkt&#10;GGCEAEud1GP1BAFmdXWQFx9SbtjhhKD/oUGAWQ4xSyyyorB3G0AeRHBBCIQfYjj0AgSdxhZwGPkF&#10;CPqYRccIPN2HEAiYIMhWG82UR2uGLhMGl/0LrIy0CExYiABdrAbBEP9rl5fI/qc6ZBmBNXqMoElZ&#10;NiOguaWCPXGlpRkEPWS7CEFqEDA4uYUglwgRE9E8AkxN8rhFIDMC/ktG4FsE6DuaFoGeRSDclxZB&#10;xCpRpIK3hwi0FW6Yg4AI/tQiwJdFCAYTBFrmBz8PgWwRaEWxuoNgFFsE1UWYQWAaBC7n4NsItJ5D&#10;IK8cWnOMOWQENBmIJgPiPWXsklfTIvC0WkJTr+rzyBsEPWqWbRCYoP5+jODYke80RK8J79lVTAtL&#10;CPizEKC/w76gLdA1C1MEfozgILQIKLX8Syz6ZxEgvjyds0GQUaLJt8MJgiNCoA8dWXO0KY31jmKM&#10;gM8jwBIijBGEjGCICALZoWyRA62z0CA4ovnm2bdqEXBabAURyAWNoQ8icKlB0MxJvYPAjxGg2TyZ&#10;RzCguPBbCDAJpHkElE8TWjN0P7P1jnmRgD71M6U5BHoRAioIWosc0ZFoEKijmBGEnLm6Gm+iyLdX&#10;z0KgXc3IL+iyeQRuHsHv+XVcgIDmKWYEgRD8EX+OQY5TBFaglckIGEjXWO+YU06DoJcRiAZBTy9A&#10;gEmj22QEtMD1GAHW4hEBZq6K7kkIDCGo4s5Tp0rlRvSak1/Un0MQpJ1H8JFdo2cwiwBLRMlmEHjK&#10;UBiZwMMUgUMEWEYMhpiVj1rTFXPKGZA7P5hF4AaLEKArHDMCBIZ1zhbBCOgGMokwRjBAW8BunoWg&#10;ZtWZixQvHs3fkY9INYMZBMP/gRDsMPTAbMhlzwCtBpXxWPlpENBvhU+M/II9NovAywZBxb6oY5YR&#10;sNibRfBxiiDOImAtAiyNw6BBMMBbtAgs1ijw0rrJXIiAoz/pxMVzEHCqY1hayAxOEowRoMPBWgTX&#10;9d/cHFqszYbcWIAlJxbTXh+0CIy4zgiS8Dk1uf4MAnUYdgQ5XUNjxwj0HAIzg4DKlgmCOEbQrq2Q&#10;r1bHdozAuAE5K03mQgQiUIng4senlgjoiQVCkCTV+vEDpqyMADqYuociqAPAygctisgREsVs+L+F&#10;AQb5MCOAaI6+aXohtfTVqWsRYGpqEEjyBAfkcbh9dcypjoDva4wArbq2uxMEF61r1CJA16hbsS7D&#10;MnWC4Mi1CLDOQo1xbebSrV+gbHgOAvRYQNQqEoLzUEusqgWsp3SwxoKVeH0KP50Als3qwpmaJ+Wr&#10;X1N1aBUAFn4Kaqy2ZASVRmfXJeEwNUX4h4wAMxRg6hiafxwqjwgO4hEiELFqUk5G4PYWIYgcK4eI&#10;wLDuJ3HVuEYZgW8R/J6yI/tRTxCoFsHuUxHQgjZUkoBOhODoCkzC4gXro7XE+usxTVvWtiYEYDWa&#10;Ix31t2iO6RptAUFoqDU5aujmUWqiDHUBX0ODoCMgZ7GEVWZEcP4bITi7+en4W0aAXqAK+015eAsB&#10;GyMYzCE4HCP4RMYL7UuLwLUIeNh7aqGY2xppwQaNAY2VOkgNAk9rHSGYWF3XVM4TAiqCAT20U/Ki&#10;ZIzVN8Bcom5S5ZtZ3jpnKIOV2fOLJNFrSV2sxVMWS5UMQ6VqUM7o/wr65yblYGVIQZgiiNWnFkHC&#10;YioY1je2v4sIsl+AaQYdtQZBZ5cTgn2ZEQzxti2C+GQEM9pnn2Y+TYeFoPPycbbfUR4wQb0uofJw&#10;iAhChF+wfqq+eZXTjabUdEapSUJ2haO5CnAYq55MGNbqKFX6t5q8EcxoCLpZT5D+XCTMQGMEQ1pP&#10;pK9dpOUl6r/MjejoUMSmptgi6BOCI1crjwjQL8DvX4LAzyG4pS+LT+9gBdg136lvlhrKySJgajoC&#10;rAlg9FhlMeucXsBhqpKMg+oGztJQ31AGQwSHHv1Lg3UNbzAG12iLUtN5hSU1VoBtUD50xOkvQJ5n&#10;yqsu0hKVynU7OSMM5NHZzeFFjSlNXaZTp85egoDfi8AvPr3LxPQG7b/7k/6c8XryakQHlZex/zcX&#10;cBr7tE7CN7AMgFpp4ArTDv5RaI4vavKDqXndnFuDzui112enYE5iTjPKgQy08GbSBw69LcxcQE1u&#10;pwBnUJ169RUT3ksQLG+BXzaabBbBWP4Oglv3mrZy58zAqis0xkB/qqNzIBONBZVFe4PmldrYgYM5&#10;wiu/gse0cxREUr9FfWbp0j/JuhJA/RuXdXUQ0NoE9uwleTFky1vg51aGn1H37hgh/hCCe2Ty3aqa&#10;FiCWifUqTCjEojZYOWDn4NACo+2oFVoYQEwMM1ca8tow+PkgVSZKNOR8wRi6x4nD8lFWbFlfXm/S&#10;BTS9j8/VYNKTEdy5+1wn6Y/T4BwxXYvcoipin6qb0BFpaPDT4EUI7vnpsmGD2Uu9dZ9paloFgoVa&#10;8EbG+/rs/fiCB1Zw98bTByzWghWAOXkEjd4SwUpkntj4TNILEExT07tDIJdbw6VSC5bChklqencI&#10;nqNFpmc6Xky9cOmvd4FgkaYRNy9cHvjdIlidCoLlBfzdEWnfqZYjqN77fgQv17vflaKoqKioqKio&#10;qKioqKioqKioqKioqKioqKioqKioqKioqKioqKioqKioqKioqKioqKioqKioqKioqKioqKioqKio&#10;qKioqKioqOg7VeVY9cL16N67jF8pgg+0kPA9yylvotSi7WWfr7yse2fu1FN3e31z0ermdiV3UrTa&#10;paaVrHu0v/hkmbpFixbeWnP640oC8FzxtCoEMu+0oBoEkLdazWoRKJhZYPfWgqDzyeattToErJaB&#10;7dA+A13aLnOyMvkUwdTm5BXjzYTJE/d0WLF4vTIECTPVx/YFazd5tZ/YH/ODkpjupH4Lwd0t1t9S&#10;HFaGYEB7IbYIpJ9J3V/y3zizLfo+7RIqJtlhuJoAPFO0d6ldza0GbAZBWIDAuJmrezMr5K85I/y8&#10;QgT0NlsEcQaBz38jm91qY5MQnDtp0TnYG+KLm3tNT9YsApWmCPL+vDn/+5mrNwjBmZfWoCUDfHEv&#10;W1g2I+AtgnqKoN1zYIMRBGEHQ3EDR4l/e9EC3oTgEyH4/TIEs7ffIASnUdhkDm7gZ9qO7CW3IgS7&#10;hADrCGqICJq8/1n6NoeIDUVwgggibQJFuzvd2e/hKSIEPR51QNdIGUSgo0J3aUBbejBCwCNvPYAv&#10;UwS0+cSaEfiUEdQydl6MIDHaSnFE+/5o22FVraK4Tgbkzy7bySRgBLT/X2gQoFOiDG3JqCmT7K6J&#10;BPfDjCDRZl8vRMATJwS0VbJUvsOiEZFfIAJ15BsE8uiCEFy1CCRYU0lEYBztG/myAunZ4t5kBFG6&#10;FyPQESMWd/NWj9Lv8GBGkZ8k4VWzKxobKBkqHsVZiwDRAOhj26u8Oh6lNS3zjQgObGgQ8Lt7vzxF&#10;QxMIwV5GIPyOoNty2+zb3iDoiGBYFKMxAtp9XitvIGh9Wi/YceMtRHtD0uZEtMFr3rz5+aqAIhb3&#10;GwS0laRyaGtnEAyxwNAzCDTtro4myJyGnnLV3X1X3kTcq1PL866amnZreoGqOiPwGQGPO9Ipl+YR&#10;0AbraBQJgeH46vEFuB7trR5oy/CDdSGQl1YdNwhe1oo4MITgJm8BLVnaoW0+Bw2C1hYMDRACScWh&#10;oW2wKK8QAp4R8PW043IvLq3RDYL0QnNoEcGvtkFQEwI/kLQ/6470DQJM61T+ziJgiAC9CUTQYy96&#10;/LOFCL5Z2mpdetqj9iW3GmjHDJqVBkGVEfQ+EAKmMc59vKKiHcfrHd7agh2JCJAPlSPrRICGIDUI&#10;RHgZApURtBnB/IkQmJ2MwLQI+rSx4BQBotHsoyYEHxUiWE/TCRoqGDWFIu1R+5JbDbBOgAgac8j0&#10;DALxrUGQ8P/yBKYIKkTAKkKA6NaGwLHqoEHQU/ZlCKjFgf0aWgR/JgS6QXDZIqBvTo7/jzECcYMI&#10;5PUEwXo8ZERgVoVAIAL+a2wQYA3JI4K/xzLQ69OMgGcEl1MEkrbUlaeEQF2tE4FGBP9nRuBeVihi&#10;RbnHb1oEkhA4/XcZgQhNZRlTurhSfz9GoGh7bdrUHWsWh+tFEM2/zwguknvBrRKW6z0qVTICkRGo&#10;QAh6jV8gwpB9Ev+s/oHPeIfM5BLBrLFEcGijU5URyMvaveBWiWUEwwYBJwRWZgTdBoH0Q7Ynkgpj&#10;BD1CMEAEnPZLH64JASZROaK9fTEgEir3glul3GQSWgTUuaRaBG0qwGqAXYYgrg8BbeVq4egrmGs4&#10;qyv7glslVhECQzFRLG9Zz6TPCOR/IgTaGrfPk1yKoP/QI15L3Bp1doYITtPz96lmhMBYjEzeSZwQ&#10;UJVIOkRwYfQ/E4KKmcvA0RWfIJDzCNZTTSLZTtubEpftIvsY8RqdvZ6ImhysXF1IPdqcOIlvBv5b&#10;3kWdaXSconBjBEbVmg11QgRJ/+Pwnk2O30yffv+CH2P09A2cg/mVttGm3iRIiICDAP0r7ZyMHxUi&#10;CA2CIZohoxFBZQjB0GwGghdJgVM3cAbmpkGww6qIBY6EUa2uExIC6k92bJ87hQUkBBk11MaaX9OQ&#10;h+pfxYq/dwS39QMZgrxROeb2gOmhomEYjH1BBHXTuX78a8Kk8y3CeaquYnXm1xvi15Br/tkT7kt7&#10;ZkB9CHRaWGauj66D9uoywHldnYb79nn+jvRl3NXeytM+qfiHaeEG6x1psVb9SH+4HazHM9okFQIF&#10;QUHACgJWELCCgK179OEmSGyHc3ifeEFQVFRUVFRUVFRUVLQJAscA5WluqV5ft+Y6VXlWEYLzwPLo&#10;wC2UCkzZ2iRFA0Lty27laHqiCHmK1gc8EdjOSsL4yuKBSTsUiaZOvRAB5iP8j/oLa5YjH6iPnWal&#10;a7eCkL6aOE3eH/KM4EVjTBj1pRvqQab/aPBYHlrJFFj2ovE7r648c33IVoCAQ03Ddgzgf5bmYWGW&#10;CJgQEMFmm9k8c33IhjQV4WUtV9wDzcoYVNaAExkB931KEmKzzWyeuT5kPULw1b7kTjSAwGu2r2xf&#10;e9mjqdvc7TGDjP0qQvpqmiCoX4zAGu4088ruK/+7HhU2wnYpb+gX3ffV1SIwiICf25fcSTI9soo5&#10;ab9ImqeFCCQioMJ2RWF9JfFz3yA4XgECS4PtpPUiI/gXiKDHwsb3kQiaud7LCMT5i+70AX2sBgGN&#10;KEME/3NQeGe/8T1l4jQSgqE8tuL4hfcaI2ANgr8hBFQ6bvjqWS2CWh45uQIEO3n48RRBB23NpiPg&#10;J4QAvUNEoF94L0SwO4PgAhHscHB8sz0jxl1CBCKJQ7fzYgR5Kv5OnvDUYxwRMMUh8LDZDLgbSnTn&#10;ojj0q0Cwlyk0CPKUkxHeGjY7J3BnZPZoD3znpQg6eZGmihxFWuRrRAisSgI2e0AhIjhEBFYchN2X&#10;IyDjhzWNWQSYxwAe/u0ahQjOsERg4iB2X4pgl2rGNNJa0lB8yTMCXov4woaIV5ZwqkEwinsvRdDN&#10;a2WNEew0CNDl8JvdZCKcvLI0d87G/kurM/3c8GQc2cUpAiO9cqsI6mtpiiDtvxTBfm4/xP92CMFu&#10;i0DTlM2XB/T1JJz4pUEweDECrBFJRys5dQhBNyOghTCd9C8P6OuJZs60CPwLEdBSFQ2CLiEwUGcE&#10;Srp2fasNFZZfkM2hrV6KAG/VItgjBBWAZvodIOCzCF52K5rmRnNxPBmFjEC9FwRVg8C4FyLARE8p&#10;ARH4MQL7ThCYBoF+KQJa2i4joDlZPaYhZQQ7wm88At0gyOF9iWjNZ2Hxjvin6UqRttMgqnvdUQAA&#10;IABJREFUcCsI6asJX5CyhjIxIrAvulWfZb8QPQ32qUXg8J/OpiPI3apYs1FevbSxOxACSgg7UwSY&#10;MroirGp11deRASYP0a3XQfGXLbCFNuAEOXppd7FUzAiE635gfb7hCBgwcQiemfThhQiwTnwCNUN/&#10;yEBsEHDflzawoFYV2NeSGB8Y/5LbSEKQGHWujhGw6yAR73C9a56/nRTACAJ1sQPQ6j6EAALVnc2G&#10;dySsTLQ5AM1Z9xwR0Lr4NL7A0rKnWziGSYDlhMCTf7yXF0gvKioqKioqKioqKioqKioqKioqKioq&#10;erfy+e872yN6pWp3fdxOBCZvf9xs+7fpEwdeSYjAMaY9HcuXI/hy+8QPL77lq0vNInj5vAF/+8Q7&#10;mLsu8ygY6fOH1OwK/TwhzD+pO1NzF41fah7GXrIG/Sol8vgw6fOHdDchP14aABYimN1pnNLbeOnz&#10;DUXgn38nvhzBdD444RjP4u4+/1kr1eoQ4K/13TnqOzmHTG5bIY7NQ0CrtEufP6TWP3ieIu2iePvk&#10;B7r5dJEUmp4xfsgGIWArRLDo99JPdwmUToaxwdlMBC8aKbsUgWP19FhsnP8l/O+ZttLnDwn/Tc22&#10;Ds/QPQiq6fHmuaDC73II8gKOvWFJ1fz5i06kyd7i85JuulYOHm8kgptICIKxqQIFTj9zZuU9CCZD&#10;ezcTQVdeYAYY0DanydT6yHWfuZtbYp8JAdq7z7s00oxWd8olgpsubLSpCBwi6POgLG16J333mYNF&#10;I9sTofI6sn5N9Y2OcnWezU+z1tAr9P0WwZeVxuDFEpCkG0jvWwS05fYzqzYtApPkDdC81bq6ACoL&#10;MoIq8IvUIOBeAgsJ08ngy0rj8ky1CC5ci6CHCD4871YZQY/1K4m1z446qatLGLUIPER1WTeFovYK&#10;5HUtEp96jetUi+DUrgJBX4QuC+YQEXTVCS0i2CKQFyGpK8gIgvb6GJ1mms/tVxqXZwpLBGkH8oxN&#10;EQx/97xbAUQR9mkfOVCUt8wp0IapLYKhpAns5Cxr31OI4CDJE7/KqDxXiABNl/xzRhCF31H+uWvw&#10;ZASee7SC0icRDK/lFEFPJCwaEYxHC6wEYBEsR36FMXm2CIFKaJ9aBD9o/9xpCYTg2gmP8Zc+cjQL&#10;cQ5BJASYMKgQ4klh2rPPfNJqJfwn1sNcOUbAwJtnrsqW0BZ8sxMEcQ4B5jB8ACGgVCB43CQETKQB&#10;DZ9vEIhv/vne4Z74hdE8dfQ2lyFAWyC8EfS0gZxsrbZWEYI4EF9di0CdevECBMAWI/C8xntbqizj&#10;QwxrEPgfVxeR5wsRoHcsv/oWgT4I/JlLjyT2aQYBi51ZBHKMgGOxY3yDYDN8ZUKAJdjVBIEIz136&#10;MeX5KBmBQARpDoEZI2B4oENGIDZjsR+arUoIQougR7uG22fdKiNwCxHgI3ozCFTKCDZkg5g8YXcg&#10;L8cIhsJ/eeasVUJw5acI9CyCOEGAT+CQEdA61BugjCDJy0heXYsAg/ocIYLTCYI0h0CPwiwCBqOM&#10;oPIrjMmzRQhO0tklJk2TEUj/5ZnzawnBZZggiLMIDvwcggoRuMGGLL9N5vAynfkhjxUiuBzq/7T/&#10;TASR8YOLSJvN30Ug5hHoBsFmLI0rA3lsZ76iCZYx7wrdl8+7VWTiAMvD0CCYc5C1cLMI/qgaBJux&#10;q3DVIAjVCBGgo2x+rYfPnGWdEQxkNqsXdUagWgS1cMMxAvQLPstsCz5uBgKgNq4KIniAK6ze6+tU&#10;PdM7zI3oWBvKJQsWfTMIMNrDv7qDYGdztteOHY4IqiMFLKmLUD3TY0lMoeM3SoohggqTPh8jQKcY&#10;6hYBbTu/JzICtTkIWlFjUV+e+GcaqX8BACIYV3eoS4aWEMQE4Xu5WzUIgNNAleUgA1WWGwSbUVNc&#10;nTRArVMVTFJgkgYOZ3V1jd5P7k2Gn86idrmXGbOIEmQO1Wa0Gq1Q+5AIgQ4SEaha0DbivzYbkTBR&#10;66MEPo810AErDMn4Wl34dYf5ddT2KO3NneRJfWQZQWI6YSKpq29wtBkO8lpkmlqy3OwFQYuKioqK&#10;ioqKioqKioqKioqKioqKioqKipbKrjsAb6ZqSaeWGtnmgPuNX9f+haqW7PSnT2xzIL57BH+9ZKe/&#10;ajwsUj0JwXvcBkD6xUNA03gIqn48go+Ld5XejJHGyyUW75nFJ6efkBF2aM+Nu9p8BAt3+svDw9qj&#10;R8/Za3bVvKN3gMAvOu2k/dhe8Oh7dd5rRpB+wWnpaOOb5oJH36s3u3rLj5Oj/eeE6w21FIF4OoJq&#10;FoF7QaDeVgUBIaBhhv7Waem5HbQXPPpelZ3xCx7/s3WLEFRJ1GTMP/REYjuS4i7DCxG8aFWUtxUi&#10;+AY0VVNC7FT479CcoMssIj+o/zoYp8A/2uP76qYINnv/wDkhgktIRlkloa6UGdF8c1qniQm4ahAs&#10;KugW6moGgfSvENjXEc1MhNiTbkcAgNYnNfyCLnNGcBGU09o/dnQgv/Ksk5eKEyP0NjhmKmWl37QV&#10;G+5IBO0gDKTv4FHdU84gCJt3Th/mKRXq4mkIapBRHwUDAlhHO1VvxqSDeyRCxRJLMvRofhamBiNq&#10;8o2rwAaEAOE8drNNceqZFjUtiXIcTa2ObV05XcuNRwA1IogyDmln6IwgSYeebmoQ7D8egTwNNAlJ&#10;2UGFBjbpI8xUvqfvLv22YRJfEyEQDYKupIkUhEDXDYLwBAQnERFYmmgQ67wwTHUZu2oz5mDdI3EV&#10;WeKRE4IO2yUEgRBg8dggEI9HYBGBpJmfKgxpero3p7ErN94WSM8mCHrskxkjEGAzAv8EBFgn1DtM&#10;sYGi+Wj4n+FoaN8RAppPxWGMgFWOEJw8AYEiBLsZgW0Q9N4PAvQFY0UIxBSBcQM8OkUEj/UOdzDr&#10;mL0Jgl1JCKrfvR8EBkPM9NkEgX4ygg4hCC0C6XdVRmA3HgH58oiARU0zS/XYHP7ApH8qAo2lyBSB&#10;Y5oQmHeEQJ3bHvkFDYIP+MWTEaCLYeIEAYeMIL4PBJyco5r1Gr+AEEhCwJ6GwMwjEAeEQKf3gYDK&#10;hB1q+xvMI4jo8D0eQZehezmYINAZgdz8OoL0LYJdQpBegqBPCIYTc6hzoUgLVrxe6Fci6RsEoTuP&#10;wDYITmh5k0feChHYnpkgaPwCZkbvAwH6RQ0C9f9MEJBrpE6ifDSCfURgtG28Q0lLghACvfkIAiGo&#10;sIYI0bDa/BcMtiIEWE/+nPRJUo9GgOWhM9qNEQwygi9q4xFUgWF5YI4sIbAAqUXglRvup8qBeTQC&#10;WiHJKESQGgTyvSCghlOMPxZpEVx1FYHXiEBFbStfQcT/HomAZwTSqVGDYKj+MyLY33wEfwV5Sao6&#10;I/Dm6hqOaircAbCiVH2NdNo+6k6EAGvIQZ0hgqH856EmBP3NR9AILcIerVGuT/2ODDpi6khk3M6C&#10;hptHzi+ntXECLdsA1ZGrZW1yphqojS8UJ9rLWzaI8UdJzj41gFzaR95Ao0mJ1RlGvjq+AFGbb6k6&#10;iu8Jwf6SXSvEwrMLRAhoSRiRhtU3OEjmMtIiDrV65uowb69lCJ4sHqk3HWsHJwEP/jpuyHp2j1Dc&#10;mP0K1qaEDu6WC+DdmK3XUrUZS1OvU8tG4m6RTEGwgg3UioqKioqKioqKioqKioqKvjNtyt7Xb69J&#10;X8+SJnRhP71ZWNYkAe1MysHi76Xdo6G1e8/ddvc9qLLNvzMI+Mwm6cZSbyvLo9O/V41nHs2mAgOT&#10;SbYVIQCWJhvELpd4+JLN1BjB55lzGiZtqWMExj14Jx09e5dmddH8M2WH08M9ygh7j0BgcmfMczek&#10;XKMWIzDTQ5an4T7CFgy0RzvybrrSp1qCwE4O2WMRROnxuu8GwWRpi8cj4IEG8+4sKVw3WYsRTJa2&#10;eAoCmqf8wztG8MPMuWciyLPV3+FADcNEZHtd9pFh4neNu/wsBOIdI9AgbrDkZ+D5aWS0xTAhkJ6A&#10;yHOsI6hjtvd9IzCgbuAgcQj6LDEaaYnm0EGQZwjk3PaZ+rlBYKy4ZxwlJibP3imCfaMBDpO8iNV5&#10;4qHyuUT4NanzxCo4iAxARHkCDrw5Wr48DU/vFYFmQY1A067HUddD7jMCM7qoafmzWB1GFkARgsNv&#10;ofr5HgR1XsXmXSLw6iTRFrMuSdoB1ZAtqA5cT6YhD+aQ9oRDBK4vT2IFywditJvFvkcEHBHEFoHv&#10;CZcRgLBGRkPLf0U8RVO5abdMFe8Zi9KM1HmXCABO8kIFjqblyIwAaokIvBGOEFhCcOIIQbinFtTs&#10;ifUOERjRIhB2BkEiBE5Lp2yUViOCU0sI7pufob8vBF4BjBGojOCMJufnLSKXSeUVP94lAscoqw8Y&#10;2bwWgWUNAvSRbNSMEPw5I7D3IJDZHr5rBFVGkPfBRATkE88iqCml34uAZ3v4XhEEQpD6Mi+98FwE&#10;rHLsnSLwDQJaboEmai5CkKc08/QAAuOrdzmkX48RCE8IGE1bJQR2isASAsB60AMIVEDP6V0iCOwk&#10;ZL9gQLaQ2s8XIfjZSo/l430I5HtFwCPPCFSLwLMm/vwQEbgJgnNyje5DwK2IiOCxEzs3R93eBAHV&#10;lExepC8jEPMIznz2ku5DwN8nAtPjSbQIEiFwrEHg5WHrGmmn8zR+db9fQAgYe4cIqi4HNcoIThCB&#10;zr1ihCAo8g6pmqQei4C9VwSsghHVFNUlnCECWiMdEYjUywgMxttTNek0qtF3iuAfmAGeK8tACCSt&#10;ka5owcOa0kRCBDJWVFNM6uDm6D4E7p0i0IHpmiflCcGhN5I61jU6jEDZAivSIYoEF+g71+oMHkBA&#10;DYvvr1BUnvze2sSBSJWJMALaJT0x9A8oFyCChBwuEk3Gr+G+mqLweU2799eVosip2+kYPxCxp2/g&#10;ZIygCjqBr86vgAFc1SbAGTIK1dI7CcTE3iOCidqgC0vFoieHnxCYM/SMq2MF5gYu07C6Zya/qHP/&#10;yzvsXB+rRSBvrWP9gU2WuOZoL8LyMUfN8Bzxjmd8LkHwePHDvPjtI9e82ES1CBT7nseW3a923rqy&#10;73bU1EvVHyMI0q41IOvToO0pU/Gx63x+dxq0XcZyyT5KW6DKN/+Ke3oNv3Pl1l9GpfvWL2bBHjHG&#10;sqioqKioqKioqKioqKioaDtEq9YKmw8/rDUgby/ZtBLlOfx51yzfdB6Nm9I3fXvcFUg0CPJeb9Rg&#10;ZMDlocTjXTHfcS/po9V0FcsxggpOVojgfaShZp6ioG4E6hmO+rmpoLUkc5qbxvO721P9+IJfrENN&#10;z0keLCab0cj5zLhnce/RN1Jwt1N5DoG43TZLcyD3hZNPCO2r6DYC4Z7ZnSQWLCY9h0DaWwhoYnSg&#10;rc2X3TL/nDLT6xZS8whE4M9FwJK4swvrnC24g4DWEMGMN0VwaznqHKhcVr1uJ5+ZPi0jYM9GECfr&#10;okz0x9kPtP+Im3u0vYNgritLZgNFCKbDexTYuXusQncRPHpf5VuKzUveWfY97ULjxh9+3zyP7c9m&#10;hDzib+YHEwTT0wr8sv6uRyy3slgtgtY1IgTPHTkYafjaYxHssrZ8oD8f25PCT5aOaO94NyPUS6Oq&#10;F9jjR2mVCLJ3sXS/MeUfRjAfvWwObyEYLDUMi+zxo2RE0h59RJC0axb6BxmBbEYc+afcKTJxLwLt&#10;2TTN0wjN/IkQjFfBEV7OPXExgmUP4M/dkCMjkISAlm/iif3YU7UC6Xp0er5Yu1+xcbCWJiIzi4D8&#10;jQmC8YjVxyFYNr4V7dljNwafF40y90oFnfdXponHPVlXcOxqExSIJyHIRnV24OHsYknsb8MMAhrX&#10;k5eHIATj/Tmkl37+jndtwWDpW8Gnz5uSx0qzvvRGhmYRL5po1xMe4KeTugpaq6ciAAZOhv+/vbfZ&#10;jWTH8jzJYSKYi4CYs4sG1M7bmMVsI9GLUQFezuonmFeIQi56WbqYxXgBVm4mOFDaNFKzzEWi1I9Q&#10;g9nkooCgoAGEBhKtbQ9QmEsvAaXdXAoCOigEr505h2bmbi5XKOSSh76C/7yp8A9zc+PPycNDGnkO&#10;P3c+omXYFVOHL4mpZcsIEqw5gu5LsHdw/TNS6VcQfDEJEZ5zHoVmLSUEow4B5VQbiar8ZGz9KQzV&#10;uggETMHrIM/PLmrlhVcHHqnqA7rsHxHBFA7Q7/CUytRUCvkkl/SrCHrNv/jiijg8jfrSe7cqIRiK&#10;DoEJ2BCY/ldpzVkcSr4WAhYVHIMfRw3nl6CD8uVhkKeu/Ein+TEQgo9HIC/R2FhwxAdtsEIepaUm&#10;SAiw7nxITiUOu25E8EV/Go9MvfLaMmws3Jh3CHRkoy2m/h4RHCGC9cwhiwPpauYniOATmIgIPgb8&#10;rcsUNu4CEdDmH60+gYKjc68OERJl3yMeokWgIvc1+7eRdoF7Vjruec0GyuLfbWo5Y/Wl70cE8p4I&#10;CuHCHAE6oKNtbKW0ZbEYiXURYHUacWvEL2dYCSKlY4t6z5uLSEuYsaJWNAxDBP8piCOvPkZCQDzA&#10;y58aBKZWlzUblsFERABUT6AapN5pRF7DeEABM8hMo//8TtOoHv97v/0gBLGPAL9vtNMimNwDAScE&#10;ehqOgqIsxcoTAu0SgsjUnkUEvNZVoFAAnyEhYOEYD99vEIwNEmJjE8ZYnThdmTq0A+ydDquaou3Q&#10;GlEJ+0E7TbFnKKIYPagTAuHQnx6PGq96LQQzP0eArXI07hAYti6CHR4SAk+JKZGHqgpEoCwhoM3x&#10;06qPwEMzP5GeCEKgrNcHnw6Z194bGrljs9DSDrB3Ukc1OcBjLJ3SFn+30UReYQUx0UR80CGIErmY&#10;tXyk6wiMo4zZCcHI2HURUAZKdFSnjkq/QFAVhGDC1D45wfRyKrUtFwgGhMCZPaf3kJBX9ADfpHAq&#10;+JEzP8LqcorFHyOGQUpbWhj5GexQxWJCDxICX9TEpVhrV8R1BNpTRskGAdWwByNQvEEg8Izq90sI&#10;KtNDwAlByZ3ChkMIbGLXIjgKFGVl6psFkkNBCMa6wi52KP88NhJMhyBxiWuNc64jEB5rUYsA29k9&#10;EMgOwagpvGoQyMow9cc5ApHCY+zNEWhCAEDBZfBtr6YWH2iGkDR+hCUEvEWwkxDg5yFttA6a1Toh&#10;4B4/AsqGtQb8ywhkg0CzhEDAun4B2irKOC/6CMoWAX6VinMEaNAXCATtiUUEp0DBZRoE9GAZwYgc&#10;BVopPMZfOyGIacc9IohqgaBWdr215IhAzsICAZr0SYeAwd563uGNCH5pEQBUfQQUEEK1CDjycM1o&#10;PSHYmyNASFstAtcgoP/DEoLOuW8RpDr1QATlHEG5JoJwAwJx0SBQhKBeIBj1EDAVyBWnT1JREoIj&#10;rIImZao2hIBRtmM8pogdgl29GQQDyjI+i0sITItgiP34wxHIox6Cj3MEKSbGHMGEYkT0EKBPSWOH&#10;BkGZEECLoE6JD7HkDKoUicd96CGgxwJ71jUQjBKCeo6gQgS0Wz8h+GFtBMUqAtV2igMcxKB/MzeH&#10;ro8gYBGrLyDgQAh4hwCS1cGSc0JAdlHAAgGOSxFBb7716yop0foMRDtfgAjciDJmJwS7cj0Ewk/Y&#10;zkg63u8RdNspbpPnc2iXOsUOgbCB4oPNEVRRpTIlBOrMpUgiLQJTtQhUAjkRVs4RCC8SgtXp/NsQ&#10;DNlEO0BvfpoQ4CWOlGs6xfG6CKQjBHgdfb9g0CIY4tvqYI5A9REgD+rtUv1JCCaDHoKpGzD0HhsE&#10;Y21bBIOEgDrLwwUCnRDIw3UQ7LDyI3bntT5ICJygyQNCgEPI8ZoI0N1j729FsO9kh4D+UwvXqJ1d&#10;RQRkO0aFdAzHV9RtomuECHSHAI9rEBQNAvQg57ZAulGqU6N1bEGJphaiARzBA81yewrvFHRCEIo1&#10;EeiqrHZHIkjRd5BbBDvkwV9DoFsE+OTXskXAE4JdfEBuIiIYJQSjDoH0LCYEISHQisUegiI9LtZB&#10;gAMCfRY0RBkp17qs9R7IYHC8gu7oRK3nGpnKzNzof6zVEgJxkRAEquH7/ksI3gnX3tEjBLv0ICHg&#10;LQIs84iuJuA4ObL3cwQKa34PQXrs1uoUtUMEOBh3IkRCgC4qnAM4Ewy49VJlo9FmGj/5W4AlBPuf&#10;FwjQ4PiyQTANp9V2DwFvEARBPUiybIgAh5V+soyAR1awXXIHmlow92xp1ugoPZ6t1SnSvR/BxJHl&#10;3uFDKQKvZIvAllHd3bTyiEMKhZ90UAvfeEUJAVBY0abPRFMvIjQm/zye0nA6IfibvfjHBgGP1Imi&#10;MyBqSQjQkkwo7loPQc0mhGDWIBiyHgLdInCbuQ9rapYi/NxVmm7mKKgMkQvYmGZwGsv/E/Tn2hwB&#10;E5FJ9ORrHASc4cXDAcApRRUjBMXfnP3y/zYI0O1JfoHkoNo5h4n6V0Qwkf/SIMCev2SOEFA4Sjfu&#10;IzB7qXM/W6sWfFnr3lfTdE8Uu2hdmaCjiuUlZZ3/v+DgIsIZYOddocX1UMHhCVodOIigghc0d8jK&#10;U4BD9AhonICtiOLRggX016RDBOaQEJQIokGAFufMTdTMmz90CH7TIsA2ZhKC+94afhiCRjg2bm4t&#10;ziXxKllZpVaSEAxkXYZyP9YC3T566MrTGjTFUKEhUI0+CiJwEHkQHgeF2GMhAvpLCHAYa8lM6Vks&#10;CQHF4yn/1CKoeSj/DSII5jdPh+Drmgyas4dt9IYoikrpzH6coE+DxadeWlHUECwkGiIOXkVzGeAE&#10;DAT8gemOH46aoCo/hxRqBhHMAEKDQEX+C1yhLQD40yYu9ZtH53k3fzRgfqjbvgf9sgYBDqYBx0Yq&#10;6osL7KTM2RU2LGxuMyAjTVxOZzRNjzXrJ4q4k+4sU+iZhGAje26fKEBRc//dsd10yyTd5a4c/sX+&#10;TuxTYzoC6nqwJy/3z0HTPBVaFzBYO5Abp8c6wqHbxLU8ZYwmbm9fsoi9y7GleJ3s7VhiZ1GdmeTl&#10;YjtS+3AY4cBu4jKeEoH4CoKedtHz7i3bG6XHxWYW8q2snXpEIYIPdzx0t2dT5nq7kVV6/MsRjL69&#10;pLuzV+ZuQrAZffE2/mPotvhJ1+TXWCD7kiThruGR0FV4GWu91xWHuw7POIhXGnbjzhFV+H0XGz57&#10;lXeeqrlzk3lpuvuiofJ+C+1ek+R3G4QoKysrKysrKysrKyvrxUq6ay+8wMT0d5T+Qvhgff3l3ia7&#10;NPNJe3fbUAbv2YvWTfELSCvTOot7NGkZT522LzfH0EzoFzfePH/xqG+ayKQ8LMuvLPZa0dZ0mfYt&#10;NbvrxLffqP9ttdgv+0Pv1esb7/q2ICGYEoLm1tW1XeovT4F1rb7fpJW9Psv96/5HaLcs6xDIl4+g&#10;W/nbv7mhq1u2dSQE8727jxGx4tsqsG6FzxKC26LiBLIM1C28agSj2zLIBHr/VSHorr7f+Ce3rVSg&#10;7QvpzvBrQ7B0U7pm7Msr4F4jAu2YC00XYCpx7GlNDCL460ARSI7s9Y8kBNRJvhoEhpVenEVJ29MZ&#10;OHHSIsDXmPHixIEVYLep89sZ0d8x8XlVCCYMgjqvFRzaUoA3p2mpJNPqHFgZ9emMNqgfRYoQEEra&#10;mh6osrxlxhICZWnx5MtGwGvuI46WNFBCzlkwP8U0DNAHOE7wtYGzWZD7x5EVtbgCWmgZ2vB6TlVQ&#10;geNeQKXvF4TgWSjISFuF6mYXLu09wrFjQjAF2HMTDSdHQUlEEFLOwmKSXKPA+FlEBPwy4AdPrTYv&#10;d80EgKetQqHZZ6FskH7UIghmao30J7Q1mZafaw7KjtMuE9q9eYQIPKetgurA6fLFI/AJgSEEtkPg&#10;9HFlaNMP8qGdhbqqm90TjOIPyCqmwAZ1szn3co2dMM9MQacNY+4mBOoEETjVIKAwBbFDgF2EYhM1&#10;rSRt6iMEsxeMgNc9BLLqI5AnAE3G4qpBgG82CDg4QrDP0lZ+2qhvXzACimBUtwi0kEsIzgkBvoYe&#10;EiFwhMCkQWLp0Wyq37O0S92kLdpPXZJ7i+IdqjkCpvoIxHlFq2oVbVAvlKX07fYDJAS06L5WfyTX&#10;kvvBS0dgKo0Nod1/OUgIkmvUInDoE8k4RyAaBJJcCfVPLG3URw/7ZSPQtpgj4OEGBEVA36dF4NRP&#10;CYGoB6lr1L2N+i9VtGE3zBEI3yAoaIzQIsDX+AKB0SxNNiYEdYsAXjqCIz9HkOp6M1+SENgUyi9i&#10;GTsERULwgZU9BPLypSM4dnMErV+QpkwSAo4ILNb3OYLQIsDawNTHBgGe4YUjOLELBI1fQFNGhODE&#10;CoF+QWSyQ0C7aiNNsmldMXVYpS3a5Ei+aAR6305aBKZDgD8xviZPnEwIfi1cIbE6NAgCTbgjgjfq&#10;0Ha71F82AiPnCMoeAhxAyqlXCcG7OYKjOQJl39Dw6NUg+B0hOLGg9sI+IVAVD4QgDBDBXtxOObvJ&#10;e24R7CACt6X2nXoVCCbyov4deodXJx7U8VVCgC4QRb8UUCOCY/gHRCBSLJMjb95TSAY2UH7QIOAv&#10;HAGPIkoo0aRzmAKcAiQE1A/QABoihVuAQ0TAU5yFowD/SBE52EiGQk2x8QwQgfyXF4wAyxckmBNv&#10;ZiDg8LQGZSn+XG0qrAIMosTxEOipLThtw5ZHtOeYOs1CQKTt+mmXujpDBF8MqP3MpQGsqM1hLH3N&#10;a63ixFzRRr8SUubi0plACGAPKkAK2sFPFAmy3IsCAloJ4ceIAGoKavHUZbmnaOYXSya9dmMWB8K3&#10;q0mUTwlZaFKUwkbVHKzxWF1ieXACFRJCp9mXFzW/8pI26pvqhSf8fnvTi13WEeabbZXNoguTbh5Q&#10;TgSwiIAB7Vm/CHAG60QleiGaI/iCmiDW9FdaX/wOXnYtuFFfQ7BQs+zqxqr0snV3BK9WGUFGkBGw&#10;jIC1Syq/b+m8qVa7p76CrKysrKysrKysrKysrKysrKysrKysrKysrKysrKysrKysrKysrKysrKys&#10;rKysrKysrKysrKysrKysrKysrKysrKysrKysrKysrMfVPBnou6e8iqdQ6Zp/FwmGe8H0AAAgAElE&#10;QVQAd57oSp5MlKpKxTazK4mvhmR75UHaKDcyZXKb50gWKwW+AUpPbZLoRrti/uzlVCZKbUwZfucI&#10;5EqBV19ZerfqPfGLZ+ObD78h1eyH7gFZoR9u+65vI9kiWNiClYu8HUGTIbk72RwB/0Js99Vzdd8s&#10;U8XpZ6ZljxMbnRJeA7sVwS1JglH9jOpqgUDejGC1mc2tkEnfs/SxpdjoW4vqslndB8Gv+k+abOmN&#10;vo7ghrOr9pvLVQT9c7NRv4a4+aOH9+FYy/kygtXf6XqzXgpW3WRFbcS9mD9eRfCG/nwZAaT3lqKk&#10;LiGoe6fkbv5wuHLCdbWKYPXa10CweLx6mtSyVxF0H9LJFiwj6D/pI1jkHl1pWXIpZ/td4s4iAvET&#10;ux3B9Ve2+082iGD14vpP6l55FsFUVxCUfQRfMsrL31Izccj6V7/am13/lnsiGNCftRAsadQzh4vA&#10;yisIVP+Lb3dpWsmPhMB47k1TvYoCv0wI2zsmXru6peZ3dwQp7/hDECzUiy29gqBf9zmwrwsRyENW&#10;RkTgyVnmUDCwlOiX0kIzRVgKqAjnSAq7WoynRnD9hEuRt++MQLNYI4KLQKlOz6MAX2ovzkGCNZTx&#10;9+/ASqgMIJgSjQePH5jA51U6wa0IFh3Eu5RN7bERNL3QV4RlU4b7kvshD3iRchrl/gUlvzmGg4MZ&#10;UM0owakDC2C0x6NBgKOPlU7bmhlk4dl/dAQE2ckp/jvA0kAQNRupin4H6Y0dGg6fgrYFJQnZHYmU&#10;POXIPxzBddN1DwQKEQiPFHa4o2RXPCpxcUg5bECLGbKg7MFuoBwAlBdgR2aKCJTe+xyUBcRTUZJx&#10;R4NuCV5No3Yjg20oIKWJsfIE0E0yR7GcEgI3VDUWeoKeE1a0Y/rLL1JOeuzM3uMVv//ilX4BwfUG&#10;dx8EdqtBsCsIwYDFAcdLDaqKlPE3ITj1Q+EhyU20RbswUNOLKG3JfLl3ETWcXabE4vgsqlkNTh4E&#10;dXqEh6t9wK5JHkc4hhnlRpJUWkC7/Tnqk4gIjy4jDdmxMwvixNLAlfLUbulqgp3iOGWnf2/vi+Au&#10;owyp3KBB4BKCEYvbPOoqKJYQVIRg3xd4iNUWUipAbH5DOXWIgJrQ1BeIYIZcjPRlVYgzKrkMWuID&#10;r8lVoVYFjvJFuSEOpxXAx8h8bX7Gvr6cfarZVUCDI4I+PUoIOJI2WMU0C0C93AW9mvyCncH1cl7v&#10;EZYR3MV3lNJta+4Mv7AJwbBBwCjfo24TmkXpgwgG/dV6jkBMKV+yEc5MXSECJYvELsNrRODMqR+I&#10;MJLOHPsBeSf4drnfIlBkp+GqxmZnAP8abGzcY/mwZpRY37B1B7nv6nKG5kZe4Z/IP9PvUNN4alyK&#10;gF24cLustFTNJw0C9JV2xy2CJuVMozu5RnhVmuHPeVlxNyEDWxi4hiAgAh5G+KMUKwisJgQ+IcB/&#10;GwT7fptTllWzhwh8QjAhwEG4YpscFuUnwhq0EQiC1whywl2J7QVO8GgflMDG9AmmgPWliqUCSk1f&#10;Uw6qK9iPjBKbI6EZQqG8XLIW2J/zi5iSEKTEhQyOYuJyJwdZ+jEZcP6JMXsNwWCO4KJFMO4QjFoE&#10;so9g3CGgzFkJAfejFkHRIXhHbquyI0lJ2BHhgBPqAokQajyau/EWNju0FxX2IlAFo8AzeVRr7EU+&#10;wykWGM8zEWf4fy/PEUEU/nOQlzUbok3Bbz0IAk6QGD5zXwWACPY9+oUCOI770VnGpjUeKt8g6DL+&#10;BjkLLLYIdhICw0WDoKK8cE3WVDbm+EEqK28RjG5AsEPdYIvAUS1C44sU8UTUTgiB3dlGL2WvxoNY&#10;yk7P4y66H+i6oCE9hFq4SMyO6PTYA2GHI2YeTTLaU7SkWEE+BnlyEsUF3G3SU04DItAfCYFuEVAf&#10;HcgQwnUEWIb3JiGoBIspfajes3hFosKv8wsEYxa25SoCrES7HQLKQE61iMrRIbCpFrxDF8XwlJQz&#10;UuZJMieKTehMNTYeKr/DepcQ4HsiiD3sqOoSKwzVAoAo5UkQZ35yNwR7wRlWY5WzlONvgUBhp3DZ&#10;R2AaBHhgkaYaVYugEoggza4tI8A6NMLmcx2BaxGoBoHTAhGgx7RA4AnBiLKTppyDSwgi1RxC4BoE&#10;g3R9YupGArsxbIeIQHl0bY6COL4rgio4TdAvHTV3tAVzBPOMv0sITEKAPZWJKY+urjQhQEvEewgC&#10;ZWAnBHoZgU3jkISgmswRVCwqNkeAp4YFAtshaGG6ZDlmVtofmgbXIfCUozghQHvFLb7oR18vf0Lw&#10;d5QnHhF44RsEKScsFtt1GX8bBLpFkGyBrHksWgSUL5MVKwjEpy8jkISALRDI5uwNAvKXegjIqJLL&#10;NqKpog7BWdVHIMUSgmqi2FoISjop+gUh+QXYI4zYW7SF4pOdd4qihwB/u4K69j3fItgLWDwRVhCg&#10;14wP9PQagtBHgOUfEQJdLBAwqKjLmSNAU+3JZWsRoPHAk50z6eYICkk9hFc9BNVfRSHujoCSgyNp&#10;bGYpOXZhGgQ/V12u17FA3y+0CIqEgJXH1JERgil6z074IiFQCwRaNCbbLdkCcmVWEcQ+gtKN+wjk&#10;dQQMjc//R8YHjykSgje8uobAEhd7PwQlK3S1jQhkypKdEmKPsRuaIxg3CPRJi0BRO3T04jUEJj2Q&#10;lFu03ykWSwg4ud547X0Exi8hMB0C0SFA41MzGojiRROCyZvkHvUROHxR4CF3Q2CqZQRoWdFfRPt0&#10;AwJs9aFBIE+oVAsEWHl5WCCIjV/AfJrNvBGB5VScMojUKep5j4CmdqkhFPoaAl4XAnAUXnUIzBbT&#10;12oBVpGt5OfcQeiCkY8Cv8UBrJv8wEoaIxXLCPDK0Yc3fQTvWwTSqv2UZ50QRERQXUOQRqt9BKZF&#10;gI18nxB4fh2BwM751wsEYQUBGh+sWzhubxHot2wyScmbFWsQCCAE5s4ImBEAP3ozBdhlBn1xINcQ&#10;gRo1RzDhcwRqCYFbIGA9BJMOwdZ1BNh1NwhcQuCoi5zaobZzBGwyYu9GjWvU+AXUOlpbIMh+FOJn&#10;m9yOFgGOSBICcvUTAjSp5m3yc+6CwCpm9uBwlhA4ShUscYiLCCCan6BDgOOZFkHUf8bS7siTI3yC&#10;bn6bap68Q0Sgewhk47ssEPyGXKM5Ai/oF00I9u1QzRHwamQQAVsgYH0ETad4btE7myP4o6DHqhoO&#10;OgSlM39Mfs4dBH5LwBEcHkU9BWNpLC/AmQoR1CnpcWxcsqmlwXIk9/OfS8eG8uQyTmeA/ur+rP6d&#10;U0exYjUNk9AUTWgiLozUv46o7qCiSQjeR02jrAaBCIp6BNshcH0E1TICKmbrGhEC6hQdE3ME6o9N&#10;51OZ2CHQXv/hrp0i+LcCrkAf1OVFjb8Quu7oAsMxHGD5L6NBc8ZxUKpPyGzaKD26LYhgJPcB9gCP&#10;g/NPcObU+S+UMhkRlJBaTQJo6EGaeSPfwfwjHoDD7RYB1IhAootPCOL/6ssOgR0Zu7OCoJojoCp1&#10;Rl7kiOYZ8D35J2kbBK5DgCf9Q/Jz7qyJVIE7MoE8jjlCOE8IZlf4oKK00Ng5gyvPcbRennj8JqMk&#10;lIhgBnAJOMqngT2jWlPhH0SA7YmyRtMDmk6CQK3Gm8tQSN8g4A0CoN5s/7I+Dz0EeuZ7tsAkBHbS&#10;RzALb1hoGhzdwm0R0H3XhOAtfsUf7uoXfFHYpwjrmvlHgx0x1Y1z+BjLqcP2YmoRS4YtB34+q3GA&#10;LvEZ2hGs8VjMCVbymhCU07pBcH6Jo33tzFms6Q4emlT8cFSWDDEhAKBJtm6wPNTQQxDK91TZbS16&#10;CLBjSggSHulbBL5FMCIE6fMPRXDj65LbQYKCxqYesfJgrzY6SpqA11cem8LZBZxiQYM+u4ITQJOC&#10;R59MQVOJj8/gJKK9MVdYp7yJJZZ8iq2sqVFB4TgF68hYgVsg+CVlp1ewQODi79BJJYPrzR7d+/DY&#10;n/9PfQRb3NE0zt1Gil/U8AsIrmn0tpmc2t3Bb79wgMPLIzjAy/XqiOrQVprETbdU0vQKs3RfWs8Q&#10;gTORGtJPdXlZGwaHJ2ACejM87KLng/aUbtzgCA1+oqlZtFHH7UgRG8+ZK3GIi+2LJqEJwUX9O3SN&#10;AJYQuPqHx0DwNW3fPo/NK+rqfksItrByBI0IwNEkFgHB6qSv4PC4pts0hACrhsPGY44RAY6if0mT&#10;i4w7BHSWEKA9J1tACJyYwYcHXftwMyt9dm4/jajm03vzVQvcisjgpC6v4BTKQL1VmnVGPJK4kPHx&#10;JQ7m1VUtEwJLVLDaATqNihBgdUMIAP/5QddumpvhD9X4dgSy+voMZ6qNvB7qSAiu4CwaE7B3shIH&#10;+DXhsRyp1CV22I4pNLylxjEEImhve95X5o6Tj19Rsbwa4bpk1Vszc2cNaGWaYVgRON0KRgRRq9gg&#10;AHRw4BC9GSdqc8+LbpV8moervH0NpqqWVjLcT7w7hZ2vwqjpxeKBCDYkdAhve1vZpaWb91OHgNve&#10;QpQ5lyeX+QoC+No99TuoW/UrnieCr0jCXdaBfEU9BG7+Yv/O4utXt5YFhxh28WL1FJfyRBIn7QMZ&#10;e7Z1I47dS9F8ljT5Sd2LG2hgL0fzNV2iZ1juOHWalZWVlZV1Xe9Yb4fLD093HU8j9KXTRH07qPWD&#10;tAVo99bPvDKhW20ETcOm6QHpNa1wFEuL+t21j9xlYe9LEiIAGbotZapBIPsIFhuBWm1gfPusJB0z&#10;+3ME+gYEi41ArcpHurTHknQsrbVuluvyZsWsuBXBaxuBSMdUH0HaItHfXnJtbfcdd7u8JGGdXxPB&#10;q7MFtI6U1kdkBN8zgn8baPUI+54R/GVCgGVOCGZ+6/tDMEwIBNhAt6kvaX2XqNMiUGvslqqkf/UI&#10;diIhkGA/12mbXcm9Au7NEdgyaG0VCFfuARtSY9EV+tH6tXWK7wtCkLZioi+sPBZ/oPa8OQYLAUqn&#10;CcEUZpFWiwASoe104FZHDi9XuxNCoKeuNjhmlA2CIz+Ue8c+AvihFu5v9/fPiRCAMyWjNWlu1UK8&#10;XO2aFgGtNx0IsgUDeeR3JT92hUYWauq8mp7TzXrY9xPNfCmO/StEIDwhoA0EDQIn2ZErUnWYOoct&#10;Y4Jv62kolHUlvv+aEHhNCLaED1jGYYfgwsqKEOxRLZhZWi4vEcEeIjiiTVXh5dy5/boaBG/lNQSV&#10;tP+hQ3BWdQgYIji2mhC8HtFmSPIOTUIwTggY9ogVzR8Qgnfl9Jwp0SIohmr/tSEQDQIOPQQcEIGo&#10;mYoKecCUusMOwTuDCET1yhBY8g6PewhoaTpF8dCEgP88pe7QFyoh4EC7CPSrQlApiyNF2Ucg94/A&#10;cahigQjUwRQqftkhkAlB+boQ0HLNqKYJQZEQaHl0iQZhFgiBVlOsEscdAnVwggiuXhUClhBo0UMw&#10;Sgj0hScE2CP87OReh0CrE9pL8poQSJYQDBoEkw6BD0xe0sZXLPr03Kd/E4IRIRCvqkdQLG2V1H0E&#10;BSKIb8QcwVl6sUFQEAL5qnqEAW2QoDFCQlDOEdSSNwjQTJzRztMGQUgI1CtDwBOCk0gIzJR2BU7U&#10;f/Gl5GcuNghmcY4AK8Ox02rvlSGI2kb9Uwway3ha0zZ2/f94s793dhEPEIHBcbTe/9cFAv/KEKBv&#10;CHBea6iRBG3RK/eigatg9o/OAA73QgngQJ/+94QAOwbzOZTYT76eYRJvEIC6BKCgKZ+BdoKcQ13u&#10;o4to4DwiAk/b1WpCcGxLuAL4GeA1zRo1kjNH//ALy9gbHAyyv/77ktWIoDanEOHkAsCgqwBV+bMH&#10;OKnr1zRfcJtoN4Xer+jGo6OQq7pk5sQCiBi/FwTXpbfZFg4qtrnfZXcKGfT69NpuINxDGUFGkBGw&#10;jIBlBIyCuz31FTy5wD31FTy5MoKsrKysrKysrKysrKysrKysrKysrKysrKysrKysrKysrKysrKys&#10;rKysrKysrKysrKysrKysrKysrKysrKysrKysrKysrKysrKysrKysrKystfSB/eqpL+FppGP3KLC3&#10;N7z/7obXXpmglm0sy8C2AVbiWhaPfUGPL+052PSoQeCX3xZx9SOb0Na3Oe29JG2XQn3Mtn9ZQSDX&#10;QbCzcnLPJDBmHNP18juTNS/zWwoRtJezy3ZSDrklrVMLYOVYFZmCilI5X0PAF091Ss1IqQbE3b9q&#10;o1ogwF/RanYNwTq2AFYSqAxGTB9YJgPVh75E3f8UvY/4ZHX379qk+gj+AhHsXnt/DQTaXX9lZ8BG&#10;0jEeV9KKLBoC1p3RiJXIRFV3/65NChHMS/kjInh/7f01ECjbe5I62LFiI4G/f72SXGaOgEPNhoay&#10;9j4ZAtVHUD0MQdV70iCQ1eQrCIQDNtQsltWzQLB7Q9z3ByHwLYLVFEMLBFWJlaXyxjJdsSdRH4Hb&#10;IALKNMO9tA2C6osIJDMsyMpp+2RB5xMC/AlOrG8QKMd2hvQOXnvfUNzhVFXvCZ2Ce+Em1N2B/SKC&#10;N/jje7ln8TrKij2JCIEAJ05nLQIdWJgwFZgITPl7I6DP3RHBnhdHFdL+m4o9iRKCS29Ozz1eJiIo&#10;o7wAtl0GbYKJ6yPg6S8jN4kQlITgk8NzN66AYVLY0eK0v2KKEFCFO602VKY1RXVdXEQDP7cI4kRe&#10;QjVUYaTjZLI2Ajl1JfmU8UODwOAXsP8Nzy2gAmcEWKWOgBVo+0r2hpoLIUD3yfKnRCBdFHDUIghG&#10;wiEhKFQIei0Ee7UM+tBDpZvhp3DC6YMKe9vArQKLCPB1MBdQFaXlwCbUHtTUk4dsBR35FJIOEdhC&#10;eN4g4F4zUHasbCFn90BQfrwCa2COQKHPw36M3GrpDRtI4aG8BDsBh4fUCYFwnBDIJ/MOAWpC4LDW&#10;Vi2CIO1Y2rA2gmrAAgAiGKmKPpcQkAnYrbkdCDzztuIe4BNBCgptDr35XBGE+yLQCIEycHYI0mh7&#10;t+R2hGeutgc86D2sZeYsIJM5Aup/1ZMhcGzCGwQyZQVCBL5F4O6BQFkQjpoWaxCkMaE3e3aC71VD&#10;gsRq6QwPOHpIztCgQVBtPeUwiR9HOUfgSj5HgK13LQQjQlAsIyBb4PUevhCVRacr4oBAuBGLQx4M&#10;fWy7RbD9pCNFlRBsJQQcFgjQuV8bQbWMQEKFCFSHwMAKgmFCoNjTIiiLBQK5QGDlPREM1RyBKi0h&#10;OGoQ7C4QFGgRR/SxDsHOkyKIPQSG8s7bKKsorV7TFnQI3pVzBAMcf6BxmdlI/ocfsrdobhOCskUw&#10;TggGbPcpEQifELxNCCYJAdl0WY3uiYDDHMGQ5pK8uCAEwrkhfUeDYMxYQuATgiFzT4lAuoRgmy6P&#10;x4RgpLH8VXFPBPJ0gQBHnszzq4RgdgMCTjYTR6dPjMD2EISEAJuANmzdTrFDoA/mCAqaOPWsRWBX&#10;EaBnTAjGHFanXx9HhEA1CN6xxjVKCCLTNblJ90JgWnPo0bUQCQEkBFc4RpwjKFoEVULgnwWCHbo8&#10;/AkJwQ7dGFkfAW8QTBoEnBDwhKAkBOwKIb29hkCmysLds0MwprtL90LAkl9QtQhsi8AkBFAZtt0h&#10;mDQItrCyYGOwT40g/scFApOuvEGwrnfYIggNArZAoNFBjuhpLSHYIQTbiRTdRlmahH9ESRwsK4jn&#10;iOB9QuDhtw0CsNyX7+6OQCpmriHAf2ODQNEYgZXMVDstgrFpEFB7k5ViT3cfwTgctQCcOkEZtE0l&#10;ruCCxjqA/x1dwZ/ujkAfMN3agtDYArqVUtB9JEJQkkVg2o3nCKpdQrDL0A+taML5qRAA2iEBcBhk&#10;QAQ0lwNnQWP5HcAMwK+HQDYIov5z8d4xhn7FiCbOaCxsKkKgwLcIvD7yhMBxQrCDKJ4MAdaBi9ro&#10;WtW7OEQKDNQxmFCCL+ECDt3d7yzrU6TQIKjLOPkRG4AZMU0tPGDvr48dmj8FjuYj3Ig7DYSAB2HH&#10;EpuDfzIEpN/GdOOgQTCRU0SAYxj8j3Dc+br0f2WqhoQA3f/yLKRVPHRzXUTGrTqz6AVLsIZH5czU&#10;IQ0cKWINtDsDVoJ7UgRLGqbb/LtsvMvCSE7v/kH1zzjoBjWrZV2ee3McWVo4gP8QhjRq3mY0j3yO&#10;zc6cW6JR0axVpWsGzwlBow9sB/+7af3VF0WrBIIvL+GwNsdOtwh425I+cEgdICI4g8OoAGnsgUU8&#10;gOT4M0SA4xa3unDmVuFgQHj3gW5NK2HV3g1WZLF8jbrKCVFRUDPpqDk8MwTYk/3FugiS/mrxcK0q&#10;RHqqVSY3CxFcuJUVJ+tpbQTPSzi8m4WVdUfraXtD1/JEEuQXHbgHnWO8mUt5KqGFPoJ2SeZ99bA6&#10;9PTC3hru7hXdJLqp/qJV1szUXz/sFj3VQsqNCf0c/bAZjBePICsrKysrKysrKysrKysrq1n99V2q&#10;DGWQND/0sDmilyxEEAnBt9qizpqdjztPtgXv6ypt6URYc4v6F2Sbu0m0eK9qX3KsuSEzZsYjiHEz&#10;rywf/l0blLbaMZolfHisBmFTkWm/IS08JnHHmr3wY1bSeoNoagEfAfXgb9uclFUuXTgi+B8eeiom&#10;6UxgWRcMA5+LhCCkfe3a6ZrVihBUD/uuTUpZOUfw5mGn0pb2eTI+c7yLBIE1TDcIOEU3kI52PuLf&#10;mhZnPxdJK+cIHhhdA4tlHFV+L7olhP9Li4AHbieEQHpaeZ6q3rMRXpVLwQUejgAbwP/uyCQUsmqN&#10;679vbYEIohrRl4mEALk/0TLLm4TX49K9L0QweNippGX/s6NlAoXsjKtoEcgGgSAEu4RAPDcEliUE&#10;D3QQEQHBVNXwzXUEW4ETYNoN2SDgzwmBRwQVXlHx4DAzHQJCuYKALSNgzwuBFxX6h4UK4B90Q/wW&#10;BNsheUzcI2v3HBFI2n5RqF/gU1gNyXJ3tQg0IWjXV3QIhi2CgP97dgi4l0Ey2oQjj8CHh3RWcwQD&#10;1i1T6hDshBTU4XkiYEFF1WxJSCE13P3PNEegVxDshib2VeCRNuI8L3O4QLBFCB6yNqSP4EPzUofg&#10;Q2iozBGI57QMJ24RAmmLbWzDm0AwSNt+m5c6BG7MUtWPom4QPMTmbFxxa7KVEOxsEEH3I7cIuB03&#10;ExIFIqgIwXMaI7DJYDKghjDZ3SAC1Tb1drAsEEFaujSRHxOCZzVSRASjbfZe24nbIILyGoJq3MS6&#10;G0lNO9Lks5ovYKMhImDlZhF0c1AdAjQEtOaajVSDwJrnZA5HQzNkAmy5KQTUI3TB/FoEb8gWEgLT&#10;IXjgcrbNyuyYHaZObek3iKAbbrTmcIsQUPAws6V+nxDwbzZbew+ZYAIzBxab7wYRjChG1ByBIvNH&#10;+/D04Dki0AHNN+2wjd8aQYXv/bFFwJ4dgvhICNQ/qf/aIHhO8V+VJwToGk02hmCQJgduRBDlPz9D&#10;BA5HhwERlBtDMEoIdA+BvZojiM8YgcFLH28QAakbI9D8AZlDHJg/QwRpFh0bwkRXZiMIKJLDTQho&#10;flp6EZ4pgtr8GTsF867Axw84Uzd9Ot+YRM+XELgOwXO6kY1jd8egjBPlzB8mG5g4oz3YKe4nS95h&#10;g6BoqEjHw/PrFBGBZXAeJsprXz4kkkSLQNhd2c0dNggQSSE9vZTi9zy7WaOEoDy5hINae3P5YAQf&#10;hPXKtaOgZowwJATpNmOHwKnnhEDQugA9daWKWA/OHowg8DOvuzvL+FylWxTjJgsDt8yhTaQKt4FL&#10;36hkCtoqmTqy9z+JsbRvOXCgIJ/tSzXTKU7aWKSXEgJ4ZjfXr6mNX3svmcgM0EqCSs5LmLY9E4Km&#10;b0QEH/C48nlNmWxaN9Tw3vZv29/Y/Vp1Pa58VlZWVlZWVlZWVlZWVlZWVlZWVlZWVtaLVflkaQme&#10;jRDBt77V72547XqWzafUt0fQrN1JicRK1734nBBQPsnNnEmvsCzTzdMm17igO60LBKtrmvhmruIe&#10;2pXu2rb9X9/zTGbldrHyi78pf+7igFUENwQK/dU9r2RN7Uo7XH7l3c0HflUCuoUVndrfv0FgKsYX&#10;a6xWEWyZ1i6n5U4JyAN30t9ViOBa2Or7IuArO/xkes5bBJbduvZ6u6tFhkjIigOcVPe8lPX0YQXB&#10;PYLBJ3Evr60taH7qOyLYEW3s6ZLqiiEEx/ael7Ke/moFwX0DeXN/fTv6dQS3hozZFb6pRZ9T31ER&#10;kUdakETpXJZ0fwTXV9ItI3C3h4yh3It0vPCEABKCRwqr3iDoRfK/r7OIRb1WxGUE/lYEaR9vWpdn&#10;S3x2WElKonLPS1lTtFSuZkOD1/+uZCrcO7jC1xGoWxCkhHoJQUVJZ1UlrbreRL+VEIGEvVhOax6g&#10;MlHeNyD+DQjoTK5F8Jctgi+saaPti03AixQUCRHg/x8PgYHjCCeUQcqWtXooAlmx3SKNDAiBCtyn&#10;l/8ysK1IuamOPRq7FQdZLhCkjQvVVvr/owgRjOTZLwAgKUm04eH61d1RaA5pE0ZFha4pTVZCUEZ+&#10;kfr7YWSDQoAzJ4GDk44DG6gqdu1EdQjetAjeMvXQ+DJ3FSLYER7bgZ7CgQ+6ur8tEEEFY8sosdAj&#10;ExKCOOGf00JMRDAs5MwbiOLSayfA1uVxTQt0d4e0YUO4OY0OwSMFAkMEY0QgalWV0gf1AAQSu0Vp&#10;Y60+ASt0gyAY3rg8iGCnkEcBEchZME6rWQ3ngK1QXtQNAtFHQNs6HimHToOgQMekKkR4GIK0w8dP&#10;aDfWWPnUIwTNo7b49nBCCCxWlBH+1W4gZwA/AxsbdQlNJkf5dAhKaBHwhyFABzDII09J0qxXtkPQ&#10;jB22DRsTAulHsgrCDYU3tIPd6wNoEbRjjC634ugpELCw+wBbQBWeEFChrZdzBFQ7EoJQYOGlbRDg&#10;N46wglRO7dG69AGlNLXpRLSzlxAMHxFBMFWHAPur+yMIrEXgFwjoWWrj27ryfQRjHkZ44J5TR1hp&#10;CEG3Qp+2dj02ArzCgjcIBNwfwS9xgeCoQ/DBzBHsYV1bIKB841hBCAG+1rcFnEAAABIJSURBVCBo&#10;TtQhGK+OX76NlhGogwfYgoTAOugjENAhUMeuwC4QEQjeQwCQjh3hke3AsEsyOn6sxEPLCMxDEEwS&#10;Ao6FxrrQmkOJz5oAV/LYFswQAhqJuDF7RwimCwTdpiCaxXpsBGGBoHhIj1AmBApSlmIsBJXA6A6B&#10;QAQ8JgQxIWAJgdMdglk7xKAhMiEIj4rgfYcgPqhTrAiBTrmqixbBZAmB8GNEwFsEk4Qg5VkmBK6d&#10;WqQASITAPyKCuEDgH4JAJwRFi6AZLMcFgvOqkI4QCDdHoPoI2k28+ClCwB8NgaLNs7sJQWQXD0NA&#10;foFNnoCdDBKCfxO06BAAIrCEAI8RNHW/QFAlBGVzHssaBO4REZSEwCECfuEfMkxKW+BTp4jNoU4I&#10;/sLPEeDQEFsHIVDJNUrmUE39AoFJ50mzDI+PwG8EgUgIUt76igLBYmF+SwhSSVoEZA4VuxlBE0A6&#10;+UONJXk8BAZciwCHcP9H+HC/E6X+P8hjQqCqZhqQ/UjPWgT1EgLKOt8g+A+dLWjyzqdJAkTQOhaP&#10;IPxeDWirEUGN/RL8Y/xwvxOlSXRCYHoILjx5h5aRwxOXEGDrSw5yYKlTHMyHSWm27HEROEoFPZHY&#10;BEAewam/flvsrkqzRkEfu3KBAKtV+Vus5+/J4SEE06t9QnA1dabyCUHkyY1aDJbTtDEhqB4LQVmT&#10;BwcHtUGf1SKCLp75ukKjV6N7eRzgt4iAxjzSiVkNF0FRVz9Cl6dQp78QghNEQCnXiVUt5giaKZNd&#10;Ci/fIrjnpawpNN2iTgg80ij3Hc1h30fYDEoGcAWAXauFJpP2DH6a1QPyPyeIoJYAB9aoGlLK9YQA&#10;1F6HoLkV46hXVCkU1CMhILVhOsvIjKjMPU8i8NO2/HQFh2dBOcBBj0EOcOCABuEC3I4CGUvlzX4s&#10;p06CJb8AWdHfZu4wYgXg7sJ2CB5ppNjTw/IDaMCe0JxbUKd1GUpEUNKsvLImpEB37jcKzuJEXdFf&#10;rPWwB9OA79Y0w0I3DrAhUUeY7iUiAv1CEeiTqpYK3aLddjp4JyWEmOftDnTrjochIaDWVwYdKXYE&#10;tnyFDenYMZpMCx2C6kFXdA9tYsVNtyziw+1b2Dtbv+NVUAgCS1sCK88SAgSlaSrthSLoZO+GIJk8&#10;wpZKa2a2RQAhIdjgBd1NG0SAVv3WpPUrPf6S8d+ltS6DZi75cbVBBOJBCDq9bAT+xhWXi/fttRdu&#10;XIioN3Q1d9cmEdyetF4eV9dfcjcc9sCcFetLbjDMDL89bI88X3n3pnYzvOG1b6oNI7j1q85XXrpp&#10;Uc0jLbT5RjK3tiqxGujuphUlj7Tc6hvp9iBmNyy/u6nd39qpvD7d0AE+0nTBs9ENy7BF9ehX8dx0&#10;A5WsrKysrKysrKysrKysrKysrKysrKysrKysrKysrKysrKysrKysrKysrKysrKysrKysrKysrKys&#10;rKysrKysrKysrKysrKyXoQ/fZQyZRdJblKcwk/MXfli8cWsEy9v1dJlz7yqARbixlOSBz1NZ9sJr&#10;3RCta+tLQdiagExd2NKd5x+fSfei8nFf9hD0M6XegEBfz6HZSaXzNVHumQjSzd9ZTlxr17vQbyfp&#10;U1LfpPUQ7H8BQRNNuwUr+wh0PwIgBTDjVS+C1W+eqslI2yvqB4q06bp3bkeg7oigF+JzKRMzhcHH&#10;RtLUGdKTNRlp+6l/++HmeA/BDVH3tr6UhLVpAm1DYKEX1JQHs/hMQvBx0QxFWI59/ZY9llKqlMWz&#10;3jt9BDfqVlvQ/br9g3joxTlMCOQCgbyGYCUiYq86zY/c3UT6+pQnZPGs9866CDpj92UE+GSBWzos&#10;lfBdbVluMjcFhexFPzTdkUHZ64etL8oT0nvWe2ddBF0feSuCyfxxSq3V5UdJb94dwTyFQ9D2+mHr&#10;i7LLzq/i2yNY4KYSvVlCsHy6lRj1PUJl96Fg7PXD1hciWFzFgxB0sVpvRbAI7kwIttZB0Gv2825k&#10;vKFaoCk1AaW1Yo4Q0EnJHK+LoHu6eQQfrn/zoifdhC3AglMSB3kWteOI4A132Ay3VYMAzfbuUHga&#10;I6hf40VuyWrUBqz/1W0INLoNlqEjVAb0fd6jI7ndHHIvBO76RX8DBH9bq/PaeOWUrKVTwOrkJpau&#10;9PyiVin9lflvApjSFtiWIWOV/AL0LD8kn4E3iU74RXN9plLKccodH0S1NRE15RVtEOBH/jq0CLaf&#10;DwJf6p/BBO2UqLXTeq9Gm0sIIMjLWgdyFMsooQIzIz5eA9r2UHrjmU/9nAryag+c+Iz+3hQ4OIWf&#10;+tlKQJtd1xp4JBMW2IiVnp2hWbTPCoGcOYO+axmwFnBn3EgdkSfLvd4LhboEHRQiiIXax9cvYY8Q&#10;6IoSBDn8zGXy+03UMMWCo6ej9mpx7JUJat+paTBHUA/0NFKYeOoUIVAa5tILB24HERx0hfgiAv4I&#10;CM6sFlgFosBLxl9nJC2cUGqzIfcTvN5/olwmzA81ZUaGj8ghjLCcjDJzU07ldMEjdbWPBd8nr9/J&#10;vaDw98fziVAigiHWDBoeBB65jzRaugodgkNvjqgiYYWjgqG7LpPtWSBYjQj9TRBM0U2jJGL7FSHA&#10;WkEIxtyPeK19TbbAb2OR9B6g8TyOI8qNGUbMj1Tj4gaTkoGhucRaYBVDaoRgQOm3ze+H0pb7hEBS&#10;/jj8yB7xHjFC8JHqCQ2hgjnG7xJQqcj+tiYEyOLdoPEjmRjwapvyHdKzb4AAYJqSbTt1wBKCEScE&#10;aAYHlNFntEDA0FwaTggGLLxvECUEmlEqxgGN/aaVZoWyUXMsJSGoCAGlxgLA+l/IqI/dRLgd9h6/&#10;EaK0lBxnH90cSqQE9i9reQW2UFFHtDdYTGw3lTSyGhqsexobTDI3TNZsVx1/reu+EwLVQ/APPQQX&#10;jlMSuA7B24Qg/Xotgl1CFJcQcESwzwZsgqdDwzJMCBgimDQIsBaMhFfH+Nftst0FAmwyhr5IS1dM&#10;5GdC4E0tItYxg+X1ZYnmpzwG9ncxIZBgFeCZTu6b+3Ahytp0vkDwT4hguyk0v7A8pYRrEMRfDQgB&#10;lYFNGgSOEPhUK4NioUPwe6ahJgSUNDGlk0UEBSEIighyJ88QwcwmBLZOCFKTwS8aSDemTPXYXlih&#10;5S9AuQ7lvgfAKkBp6uOEGgJaHTfQyqvTh6f2SAgsEy0Cymr767JBcFmxlDO5QVCzt3qOYEfhZV8h&#10;olGLwOM7kgwknvGPLYI3cwTvVULAA6851nZCMBFnVUJQlQnBsEWAdQRrFChXbCGCvy9/osSSWEUI&#10;ARpj2PPoYJC5EW6oNbabzSFwCwQcGgRYB/kCAdXIDgH27njZny2CaRHsGhbe8DRwU39iBg1HVeDx&#10;LQI8vEGADqOo0f+cYcM4ww6fvtaIhIA1CApxgQhq4YttNkY+B4RgC89c4ZHTWu95ajVobsiu4pf7&#10;h6X86hCcLBBESmt4Pi80JYpWVXpWIpoFAsAWjnVUdAiIFVqqZKsivs8IAXQIBHQI0K4RAidqcY7D&#10;EfxGphOCokUw5o4aFbLYIQQTSQgGDC2OrNAOqwbBPkNbW0hK5zr5SgHvhEDvLxDUlOL0pEVgWann&#10;CEwQZ3MEaIwIA9MdAmKFAwIZE4JhQiAuOwTyhNJ2psFyNZgQAl2ju91HMO4QMLuL38JDsUsIipRh&#10;dRsRMByeYPfUIEBzgz6LSFV0EwhMD8FHSnQrWwQuZUluEciIdrxDoGWDYNTZAn3IPb8KkrzDukUg&#10;jzsEOGZqEegqYl+A5xghAt5DEOYIUqNiocARWodAQ4uA0nXqZG7UhhF4NnXJNdIf0TWaSOqg0Rx6&#10;HhYIRNTTOQKixD577B1TelyGUBh2+YEajzpsG4KautggGMgOgToKCQH+heomBIEaFT37O0tTIw0C&#10;kxDYhMCahOCt8CXbHALheYfg0JLv0iC4wBa5QMBrQ5mQGwRFQoDVtUNQIAJpA01pqUN0jd7g6dBi&#10;xWudIkNXhhDM8O+55dWNCFRCUDoyyA0CqlUdAgREbY1pb+zGEKDXIm5EgJ34AgFW+gYBFSkhuArk&#10;Hfo0nYtWnPwCukWpDq2uCMGIsqgnBIXszKE6IadIkF9w7gQhqFYQaN0iUDchkA0C9Ja0py/fBAIR&#10;RUzzmITgwC0QeERg5ghsD0GREITk5yQEnPwCNORM4oUf4LneLiEYtwiw0zihlOtYfETgb0IQKVN9&#10;agh4sKrGPQSNLTBkC9Bqz7yKm0Igo6iNxMumH10SAtUiQCblAsFgBcEkIVAdAvzvN3jFaAK03W4Q&#10;TBoEYYFgPyEgEGdesJsQ/CY2CAJ52asIigaBPPLYvW4IAbpDAB0Cyg4+0S0CLCL8ux4C9S+mLVKh&#10;b0bwTqAtwFGnLQiB+pdSpOOj7hCQHW0RzNCdJFswSN5hnCN4HxKCIuJws0Uw6iEIhOAQHURPvsgm&#10;EFAWXFbWlGk6NX3Kg23qBoERF/Bjh8ANzOEnQkBVYWL+jJ001fR/lzpFPBYRyLCdEAQN6M0V5uC/&#10;m+MGgflzawsmclb/Dh18W6OtJASaEBjKQdwgqClNOyLwRU3WpUFg0DlvETR+wWGlyA/Z2wQCHJBE&#10;muQ0oUQE2AEgh/JTnKTfTE+bnMnNSHFgoG4Q7PkSsDsMenqVEKHtDuDD4T78Q0IQZYMAahwsUAHx&#10;8IQg4lj7DM4QwUX9O1c3CHDIVTYIqIwT9iMhwFY46SPY1iz9FFTFEMGBRe+Q6c0g2KPZnNKZX3AU&#10;9jHSn1Cef4b9yHQ0R/DxknxQgXY6YJFiyQnBMVIKBhEcJ0R7ZJ/BwwHAIc3JT9Hzw0pV68+1AlC2&#10;rMqTUNPwA3lLgOOg9j/DmSu3EgK0K2jkJ7xBULK/TghcYXoIqgUClxA47KF/UBtB0IKwzb9vYQYH&#10;wRyfwUGNzm95BfgzwiUc1jSxpWcBTsAEA7Y8v4KT2szg4xnWFULwk4ODCPqgYnAGUzzPOagLdJhD&#10;eQmVOTlDvrS+wAkop1g1oDx2ZiuZwyBnNNt+TAikL+3Mm9/Q5JKu5gi03VlGsJ8QyL2N+AU3Eqm6&#10;R1GJqM6gekPusrSeHCRrAH/pI0LgQR/W5ecaERzYUoWoidUZ7KX5ROkcD44eqWliTJOG2PvQzHpt&#10;sLb9J4YD/iOflh1oqi8avIGjUP4J+x3sl4L5QyAEFwh/gcD8hjodI/37b4jgK8Iv3WopTRQblhdY&#10;7pFkQ4HDvK/P4exS7nEetYlohUpQVDE+pvzsGhGg9dgDQI/DFtLF8g+REHw+RDQs2ST0LuE9mRtz&#10;8MQIlrW13oKI+YzwNiLAcTQHg8PyX2oT1C9RAYdDrF1VpLztISEAuUBwRMncCQHAzvNCsI6W7wtg&#10;FYpDWmTijZcX5O/AIRZegI7w86yWaEXRvKJFNBbNsj7CdxnNNX+OBXnvtvzCt3xTrSBYMxHu6q0R&#10;Eg1DxMxiUzKq+hwTgoNjMBHHqJSf3aJd/amGC6wgDB8eXISy1rW5uDWN7bfSCoI1E+HejGBJIdmU&#10;7h7sGLvMirF/n/IWj+jut/DS+TJgp/VMEKyZBfYuCNY746PrOoI7dAPLx7uvHvLiENj1Pv8KEPTW&#10;JiXx6qajvizx9XtgzxwBvzWb+h2kV/NMX9czR/Bgqa/fAHrtCO6gjOCGfOTfm+ST+DtZWVlZWVlZ&#10;WVlZWVlZWVlZWVlZWVlZWVlZWVlZWVlZWVlZWVlZWVlZWVlZWVlZWVlZWVlZWVlZWVlZWVlZWVlZ&#10;WVlZWVlZWVlZWVlZWVnfl9aMuP0atWbE7deoJ4n+/uTSYGEeL/j7RCCgWoRc/j4RsNjLUv+dmsNi&#10;3Zj7r0/FujH3X58K9vAMwi9c4zvE0H/lGgv71Jfw1BqnbJXftYJM/7yd//n+FEcpQvyIUpR9p90j&#10;5RbXwOvypObfaaz8SOmdKaPhz/C9pgv4xVGapGNKtT59eF7xFylKylJIW04jpS//LtUiKETQ1cNT&#10;q79IUcJPRDBMWX6f+mKeRjRh8r0jCIwN1feNAHvCd8YW3zECco04fN8ISsbkzw2C77RHiMYyc/J9&#10;I9COlbJB8J26RlH5xjX6jhHIwMbfOQIcH4bvHAGrE4Lv2RawEu3B//19IzA2mj9Pvm8Eri7/+TtG&#10;wGumQ/kpTITX9vt0jRS4si7PL0HV5eVD0/q+TNESi9qcnIGO5dnXExO/WuUbSlkb0P8PXzK3xZf1&#10;Q0gAAAAASUVORK5CYIJQSwECLQAUAAYACAAAACEAPfyuaBQBAABHAgAAEwAAAAAAAAAAAAAAAAAA&#10;AAAAW0NvbnRlbnRfVHlwZXNdLnhtbFBLAQItABQABgAIAAAAIQA4/SH/1gAAAJQBAAALAAAAAAAA&#10;AAAAAAAAAEUBAABfcmVscy8ucmVsc1BLAQItABQABgAIAAAAIQDbKr3T/AIAAPANAAAOAAAAAAAA&#10;AAAAAAAAAEQCAABkcnMvZTJvRG9jLnhtbFBLAQItABQABgAIAAAAIQAsHqke3gAAADIDAAAZAAAA&#10;AAAAAAAAAAAAAGwFAABkcnMvX3JlbHMvZTJvRG9jLnhtbC5yZWxzUEsBAi0AFAAGAAgAAAAhALGH&#10;5rPdAAAABwEAAA8AAAAAAAAAAAAAAAAAgQYAAGRycy9kb3ducmV2LnhtbFBLAQItAAoAAAAAAAAA&#10;IQAOxoVy6CwAAOgsAAAUAAAAAAAAAAAAAAAAAIsHAABkcnMvbWVkaWEvaW1hZ2U0LnBuZ1BLAQIt&#10;AAoAAAAAAAAAIQBzXa5UkiAAAJIgAAAUAAAAAAAAAAAAAAAAAKU0AABkcnMvbWVkaWEvaW1hZ2Uz&#10;LnBuZ1BLAQItAAoAAAAAAAAAIQBQam8iaQMAAGkDAAAUAAAAAAAAAAAAAAAAAGlVAABkcnMvbWVk&#10;aWEvaW1hZ2UyLnBuZ1BLAQItAAoAAAAAAAAAIQDVNKHaMAMCADADAgAVAAAAAAAAAAAAAAAAAARZ&#10;AABkcnMvbWVkaWEvaW1hZ2UxLmpwZWdQSwECLQAKAAAAAAAAACEA5tlQr7OSAACzkgAAFAAAAAAA&#10;AAAAAAAAAABnXAIAZHJzL21lZGlhL2ltYWdlNS5wbmdQSwUGAAAAAAoACgCFAgAATO8CAAAA&#10;">
                <v:shape id="Image 33"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5gHCAAAA2wAAAA8AAABkcnMvZG93bnJldi54bWxEj9GKwjAURN+F/YdwBd80VUGX2lREWXaf&#10;BK0fcLe5tsXmptvEWvfrjSD4OMzMGSZZ96YWHbWusqxgOolAEOdWV1woOGVf408QziNrrC2Tgjs5&#10;WKcfgwRjbW98oO7oCxEg7GJUUHrfxFK6vCSDbmIb4uCdbWvQB9kWUrd4C3BTy1kULaTBisNCiQ1t&#10;S8ovx6tR8HuWmP11y3/aFdWGm739PuytUqNhv1mB8NT7d/jV/tEK5nN4fgk/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EuYBwgAAANsAAAAPAAAAAAAAAAAAAAAAAJ8C&#10;AABkcnMvZG93bnJldi54bWxQSwUGAAAAAAQABAD3AAAAjgMAAAAA&#10;">
                  <v:imagedata r:id="rId54" o:title=""/>
                </v:shape>
                <v:shape id="Image 34" o:spid="_x0000_s1028" type="#_x0000_t75" style="position:absolute;left:182;top:13350;width:11461;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lk8rDAAAA2wAAAA8AAABkcnMvZG93bnJldi54bWxEj09rAjEUxO8Fv0N4Qm81q21FVqOI0CJ4&#10;kPrn/tw8d1eTlzWJuvXTN4VCj8PM/IaZzFprxI18qB0r6PcyEMSF0zWXCnbbj5cRiBCRNRrHpOCb&#10;AsymnacJ5trd+Ytum1iKBOGQo4IqxiaXMhQVWQw91xAn7+i8xZikL6X2eE9wa+Qgy4bSYs1pocKG&#10;FhUV583VKthvF2v+dAd8X50G10tRmgd7o9Rzt52PQURq43/4r73UCl7f4PdL+gF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WTysMAAADbAAAADwAAAAAAAAAAAAAAAACf&#10;AgAAZHJzL2Rvd25yZXYueG1sUEsFBgAAAAAEAAQA9wAAAI8DAAAAAA==&#10;">
                  <v:imagedata r:id="rId55" o:title=""/>
                </v:shape>
                <v:shape id="Image 35" o:spid="_x0000_s1029" type="#_x0000_t75" style="position:absolute;left:14081;top:426;width:53401;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zLfFAAAA2wAAAA8AAABkcnMvZG93bnJldi54bWxEj0FrwkAUhO9C/8PyCr1I3VixtWlWKQXR&#10;ggeT6v2RfU3SZN+G7Brjv3cLgsdhZr5hktVgGtFT5yrLCqaTCARxbnXFhYLDz/p5AcJ5ZI2NZVJw&#10;IQer5cMowVjbM6fUZ74QAcIuRgWl920spctLMugmtiUO3q/tDPogu0LqDs8Bbhr5EkWv0mDFYaHE&#10;lr5KyuvsZBTs/+abxfs05dnu+82Oj1m9rdeRUk+Pw+cHCE+Dv4dv7a1WMJvD/5fw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oMy3xQAAANsAAAAPAAAAAAAAAAAAAAAA&#10;AJ8CAABkcnMvZG93bnJldi54bWxQSwUGAAAAAAQABAD3AAAAkQMAAAAA&#10;">
                  <v:imagedata r:id="rId56" o:title=""/>
                </v:shape>
                <v:shape id="Image 36" o:spid="_x0000_s1030" type="#_x0000_t75" style="position:absolute;left:13837;top:7254;width:54377;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h6jrDAAAA2wAAAA8AAABkcnMvZG93bnJldi54bWxEj0FrwkAUhO+C/2F5gjfdVEUkdZUqFDzY&#10;glGE3h7Z1yQ0+zZkX038912h4HGYmW+Y9bZ3tbpRGyrPBl6mCSji3NuKCwOX8/tkBSoIssXaMxm4&#10;U4DtZjhYY2p9xye6ZVKoCOGQooFSpEm1DnlJDsPUN8TR+/atQ4myLbRtsYtwV+tZkiy1w4rjQokN&#10;7UvKf7JfZ+CDss+rrPYdfd2tdBaP58UuN2Y86t9eQQn18gz/tw/WwHwJjy/xB+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qOsMAAADbAAAADwAAAAAAAAAAAAAAAACf&#10;AgAAZHJzL2Rvd25yZXYueG1sUEsFBgAAAAAEAAQA9wAAAI8DAAAAAA==&#10;">
                  <v:imagedata r:id="rId57" o:title=""/>
                </v:shape>
                <v:shape id="Image 37" o:spid="_x0000_s1031" type="#_x0000_t75" style="position:absolute;left:670;top:18470;width:62911;height:60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lVbLCAAAA2wAAAA8AAABkcnMvZG93bnJldi54bWxEj0+LwjAUxO8LfofwBG+aqrBqNYqohYXV&#10;g//uz+bZFpuX0kSt334jCHscZuY3zGzRmFI8qHaFZQX9XgSCOLW64EzB6Zh0xyCcR9ZYWiYFL3Kw&#10;mLe+Zhhr++Q9PQ4+EwHCLkYFufdVLKVLczLoerYiDt7V1gZ9kHUmdY3PADelHETRtzRYcFjIsaJV&#10;TuntcDeBck6Ol4k7/25fq2TH63u6ycZbpTrtZjkF4anx/+FP+0crGI7g/SX8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pVWywgAAANsAAAAPAAAAAAAAAAAAAAAAAJ8C&#10;AABkcnMvZG93bnJldi54bWxQSwUGAAAAAAQABAD3AAAAjgMAAAAA&#10;">
                  <v:imagedata r:id="rId58" o:title=""/>
                </v:shape>
                <w10:wrap anchorx="page" anchory="page"/>
              </v:group>
            </w:pict>
          </mc:Fallback>
        </mc:AlternateContent>
      </w:r>
    </w:p>
    <w:p w:rsidR="002664B6" w:rsidRDefault="002664B6">
      <w:pPr>
        <w:pStyle w:val="BodyText"/>
        <w:rPr>
          <w:b/>
          <w:sz w:val="17"/>
        </w:rPr>
        <w:sectPr w:rsidR="002664B6">
          <w:headerReference w:type="default" r:id="rId59"/>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010400" cy="101409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39" name="Image 39"/>
                          <pic:cNvPicPr/>
                        </pic:nvPicPr>
                        <pic:blipFill>
                          <a:blip r:embed="rId60" cstate="print"/>
                          <a:stretch>
                            <a:fillRect/>
                          </a:stretch>
                        </pic:blipFill>
                        <pic:spPr>
                          <a:xfrm>
                            <a:off x="0" y="0"/>
                            <a:ext cx="7010399" cy="10140696"/>
                          </a:xfrm>
                          <a:prstGeom prst="rect">
                            <a:avLst/>
                          </a:prstGeom>
                        </pic:spPr>
                      </pic:pic>
                      <pic:pic xmlns:pic="http://schemas.openxmlformats.org/drawingml/2006/picture">
                        <pic:nvPicPr>
                          <pic:cNvPr id="40" name="Image 40"/>
                          <pic:cNvPicPr/>
                        </pic:nvPicPr>
                        <pic:blipFill>
                          <a:blip r:embed="rId61" cstate="print"/>
                          <a:stretch>
                            <a:fillRect/>
                          </a:stretch>
                        </pic:blipFill>
                        <pic:spPr>
                          <a:xfrm>
                            <a:off x="1213103" y="225552"/>
                            <a:ext cx="5388864" cy="499872"/>
                          </a:xfrm>
                          <a:prstGeom prst="rect">
                            <a:avLst/>
                          </a:prstGeom>
                        </pic:spPr>
                      </pic:pic>
                      <pic:pic xmlns:pic="http://schemas.openxmlformats.org/drawingml/2006/picture">
                        <pic:nvPicPr>
                          <pic:cNvPr id="41" name="Image 41"/>
                          <pic:cNvPicPr/>
                        </pic:nvPicPr>
                        <pic:blipFill>
                          <a:blip r:embed="rId62" cstate="print"/>
                          <a:stretch>
                            <a:fillRect/>
                          </a:stretch>
                        </pic:blipFill>
                        <pic:spPr>
                          <a:xfrm>
                            <a:off x="1286255" y="798576"/>
                            <a:ext cx="5242560" cy="536448"/>
                          </a:xfrm>
                          <a:prstGeom prst="rect">
                            <a:avLst/>
                          </a:prstGeom>
                        </pic:spPr>
                      </pic:pic>
                      <pic:pic xmlns:pic="http://schemas.openxmlformats.org/drawingml/2006/picture">
                        <pic:nvPicPr>
                          <pic:cNvPr id="42" name="Image 42"/>
                          <pic:cNvPicPr/>
                        </pic:nvPicPr>
                        <pic:blipFill>
                          <a:blip r:embed="rId63" cstate="print"/>
                          <a:stretch>
                            <a:fillRect/>
                          </a:stretch>
                        </pic:blipFill>
                        <pic:spPr>
                          <a:xfrm>
                            <a:off x="1310639" y="1664208"/>
                            <a:ext cx="4779264" cy="6681216"/>
                          </a:xfrm>
                          <a:prstGeom prst="rect">
                            <a:avLst/>
                          </a:prstGeom>
                        </pic:spPr>
                      </pic:pic>
                    </wpg:wgp>
                  </a:graphicData>
                </a:graphic>
              </wp:anchor>
            </w:drawing>
          </mc:Choice>
          <mc:Fallback>
            <w:pict>
              <v:group w14:anchorId="24054049" id="Group 38" o:spid="_x0000_s1026" style="position:absolute;margin-left:0;margin-top:0;width:552pt;height:798.5pt;z-index:1573478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OotYCAAC8CwAADgAAAGRycy9lMm9Eb2MueG1s5Fbb&#10;TtwwEH2v1H+w8g65Z5Nod3nZgpBQi2j7AV7HSSzi2LK9F/6+YycbYLcSCBWJioeN7LU9PnPmzIzn&#10;F3veoS1Vmol+4YXngYdoT0TF+mbh/f51eZZ7SBvcV7gTPV14D1R7F8uvX+Y7WdJItKKrqEJgpNfl&#10;Ti681hhZ+r4mLeVYnwtJe1isheLYwFQ1fqXwDqzzzo+CIPN3QlVSCUK1hn9Xw6K3dPbrmhLzo641&#10;NahbeIDNuK9y37X9+ss5LhuFZcvICAO/AQXHrIdLJ1MrbDDaKHZiijOihBa1OSeC+6KuGaHOB/Am&#10;DI68uVJiI50vTblr5EQTUHvE05vNku/bW4VYtfBiiFSPOcTIXYtgDuTsZFPCnislf8pbNXgIwxtB&#10;7jUs+8frdt48bt7XittD4CjaO9YfJtbp3iACf87A8SSA4BBYC4MwCYp0DAxpIXonB0n77aWjPi6H&#10;qx3ACZBkpITfSCSMToh8WXBwymwU9UYj/FU2OFb3G3kGMZfYsDXrmHlw+oXoWlD99pYRy6+dPIlJ&#10;cYjJNccNRXFhY3LYY0/YGJwYWHdMXrKus8zb8QgVZH8km794O0hyJciG094MOaZoB6hFr1smtYdU&#10;SfmagmTUdRVC2CC/DchGKtabIaG0UdSQ1t5fA447SEMLFJfTggP9iNO6oEeBvVYzcQHsTJrJisze&#10;PQUel1Jpc0UFR3YAYAEEsI1LvL3RI5zDlpHEAYGDBoAGomHw38glgSQaUniQC8w/mFyid5dLGIVx&#10;GMQegmISRWmaRoMkD9UmjfM8z5JBOUlR5DO34XPrBrL4mW7Cj6YbiOc7l5kwyjOQi9PNrMjTmSsn&#10;uJx0EyVRmo1dKo2zJHH98XPrBtL5mW5cKtlablvYR2hPNs/ftz3ZapNBX7b1JsyyJAqcLh6Fk8xm&#10;RXQoOFmWQ4H6953KPXPgiega4PictW/Qp3MYP310L/8AAAD//wMAUEsDBBQABgAIAAAAIQAs0fBh&#10;2A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SDcPsV5GYv17CHnxZcM3AAAA//8DAFBLAwQUAAYACAAAACEAsYfms90AAAAHAQAADwAAAGRy&#10;cy9kb3ducmV2LnhtbEyPQUvDQBCF74L/YRnBm92NWq0xm1KKeioFW6F4m2anSWh2NmS3Sfrv3XrR&#10;yzCPN7z5XjYfbSN66nztWEMyUSCIC2dqLjV8bd/vZiB8QDbYOCYNZ/Iwz6+vMkyNG/iT+k0oRQxh&#10;n6KGKoQ2ldIXFVn0E9cSR+/gOoshyq6UpsMhhttG3iv1JC3WHD9U2NKyouK4OVkNHwMOi4fkrV8d&#10;D8vz93a63q0S0vr2Zly8ggg0hr9juOBHdMgj096d2HjRaIhFwu+8eIl6jHoft+nLswKZZ/I/f/4D&#10;AAD//wMAUEsDBAoAAAAAAAAAIQA5GXEGS5AAAEuQAAAUAAAAZHJzL21lZGlhL2ltYWdlNC5wbmeJ&#10;UE5HDQoaCgAAAA1JSERSAAAGIAAACJABAwAAAIgkf+YAAAAGUExURf///zExMefoW1EAAAABdFJO&#10;UwBA5thmAAAAAWJLR0QAiAUdSAAAAAlwSFlzAAAOxAAADsQBlSsOGwAAIABJREFUeJzsvc9vIzu2&#10;50kWC8laJMzbmE0OoCdWo/+BfJiNGq0n1qzecv6EyUIvaqtCLVoFqBTUCBjPotDGYDZvUSj/DY3Z&#10;9AAPndT44fktCuXtLBqdNNwobx7q0m2gL42MG5xzyIhQyJIzpbTS9i3wi3RaDoUi+OHPQyoODyEv&#10;VTwE/dxpWClYBsnh5ZsiBIcpCyFYGn5LyDuigoMTrmUIpargVRmCKmkwpIcQ5VMkz5KYYQF/LjAd&#10;8bavCA1WVISFpSYM0uw4pFwEnyDgXYAQ4Q+EjOEcA39/x+KH4ZUPFcAUhvQJKS7CgdMr/M9DJaoi&#10;lnEPbg4JIaFi4boDIfEg4ZAYBxACz+WaKE88IZJ7OOAkvoTT5LFHCArp5CYAVwmkUAQSiMmI4D9l&#10;Dl2fVAUQDCHMCkJWROkiQSwhHXDUIwSkm3pSzBMEnDWBVDHPA3PcY4ZwO0IwFyGEVvBrCoVCg5YO&#10;6l6/hoASOaim0ipHIQ0FVOJ+DSE8UaRwit8EzM6SVgzqk4C8LqkjAQghhVAiZAAXIBPuaYJwzA4B&#10;DEAThIRfQ4Bg9yDUgSE8s9IRSAMkHO7AbJhHiClUYMlpYAbSARDQOiVkfkkcrfCVMDWERwhSQ1A7&#10;hWM1hNQCzh3SFsJgg/gaEHBfgLDc8zJCmAIgIEUTgBAAQRMErSEq4qBQRA2hW4hxAzEjQwJnrCB6&#10;0BvwBGEBIkQIe1AGqB0RgkWIGXQ6hY4QDiFeQVoAopcgIP9kiHmODQLKKxiAKMmA+5/UEN8ARG8F&#10;wdchHEJAh2DkYSGYI+8SBNb6IkK8AwhmAYKvIFIOAoSGQsP+FT4kggWIirzh/s3bBPHWFjgSVAnC&#10;QEm+eg0QR4WG9vLeI4T5ChC+hcAxiTCSICCvi+VxgvjR6wRRIISxIkIoR44KhAgdCP/2XWFwOEsQ&#10;jkWIDy5BnJZ9Qr8KREneiQYCesIGAnqiYvm//ThCsAbCkh5AAHMD4RDC/gQgvqkhfgontRDYvmGE&#10;vPAJ4qSB0AduE5B0hHA1hPkRQPwMILAnhHEZ0xLYj1cQhUUICuUEEMojhIPT35AEMSYF/q4hqnsQ&#10;FXTh7yOEOSwEGg52BQFJ1ZCVftKBgJG6ii8QwiEECCFkCRBFCacPVhBwYq+GwFHuiNBz34sQxwEh&#10;7OEhMN01RBkNnhoCkqQWXQhA/OAAwsPYiB+EIfxIVAgRInOCcGD5aTgrDXZoDkINOi+HEWIRfk+4&#10;RAi8x0Ehyg7E+wbiDpJUHNcQgsTBjl4AhAIIix+8LlsIg6dHiDuEwPLS0XYKnoYRoWc1xDxCOLSd&#10;DsoASaxqCOz+MX0RAk2l4qSGkCSaHVC3SU+WCYJeV+SIhwFWGounRwhoHxJeDwqDH2QBaiHAn1WD&#10;CKEBQiAEHDysiqATBPScWNYdiFBDQDoqsFjZOUCIBuIMIFj4jzHlXQgORTtJEGDCdiGoLuAzaJbh&#10;1Q8MYWLvBNZ0zKYaolqHwHfZcUl6vEoQDCBgFPERmJer6sQQQln8IEyS5hVUp2U1vgdx6EkR1OEa&#10;Alo4GoEJAgfob3U0dbBa47scDJMeGEAJYg7tmcQshRlD2zthJlQthASIfgcCpkU9OE9dHLo6QRWo&#10;IXTMpgYChrPjGgIbNkJAu0BDSEEbcAkCBwXoY7tdLExQyEQ6hPiGAQR0sSbYBCERoiTq/NAQtIbw&#10;kMw+byDuEGJRQ2AXC/2qgB6qTxACmwFFCGgpRIuqhniNEO9g6geVDyHeUIB41UIwODNWJXV2aAio&#10;EjWEBYiyGSfQOrgPAQlDCGg40KtCWSUIw6t6xE4QODBi3woQMAesXv0IIEwHAn6WB+5iGVg4CQKM&#10;ihFbQcCYNG8gaISAGTRAFAgBaYoQOLE2FCFeJ4i3g3ekhejBJapXjMJsNEGAdQtzXoTQh4XQYgUR&#10;O/AEAVYFQJg0YjNaQXIBAuaXqoUwHGeAxBCEwAbbQ4gxmUFqywQhEwQO0WDSaqiPYxohzIEhmE9W&#10;LOR1sYLAv7oQooQZW9CQLuzMCnhR2FexNTsy4/4bMMfJG+G/eXsfgvAVBNguUBXBcjo4BK0hIK8x&#10;mxoIXNSYR+sh/AgmaFATBjHtEucT+EK1EFP4NcAfeGc8AaYaoh8hjqiRKwgbIdBePySEaSAgr+0K&#10;QpbwgiUIyMyKBZx1Q9oFzuwKPYQJxSucUt2HmMKfMEuJViyRkOw+QJAEAc0FJowAkWzIA0NQhIjZ&#10;1EDAX/cg9BjMT5i1WVZGCAkQ1OMcG80uXCyYAISbRYgqzbFxyWbUgRghhIGZ3WHtDmYpjBPUgAGI&#10;2dRCcFxc4jWEwG7ToPnZww8g3xQm1ByXOmCO7aD2IAiYX8wFUgqwPWick49grlgxIxKEge4PICxA&#10;HNbuYHHhDCHgxljWNQTDqisShC5wZocQFowIJC10iV2zxhXAMLe8EriUCXVQujB3UsNQjaNlgFp1&#10;VnF7hGtYuPYwAlszuAIXdA8KAZnHSuyjaIgrHC2EUTZOC2hY4pSouASjx0kSK0SgAFFKjYtn0NfG&#10;tdiQFpavYWSDcvwWLXIwBkKoZAnmblkEyP6+xBXRUInDjnas4tCPSoL9yTGWdYQQcC8bcDzD1Tu8&#10;qS6uoCm4AlfMJa4364DrswABI1daFQ8eftw7aLhQLAgBVQ8hVPWKp6V9MM7gwv7gljg7Tca2CiRc&#10;QGnA3MBi7uJSMkBIPACZGZyCoTau076DGu8ShAXLAga7ZxcT8SsQGOdsgavfkIm+hkjd4NtnTmBW&#10;VlZWVlZWVlZWVlZWVlZWVlZWVlZWVlZWVlZWVlZWVlZWVlZWVlZWVlZWVlZWVlZWVlZWVlZWVlZW&#10;VtYPVNPnTsAhlCFeiobPnYDHSJj0e/SsqXikpEm/f9AQzeZG9yCofuqEPEKs2SvrHgTTT52SR6jd&#10;x0WuH/9BQRTNTi73ILh+6pQ8QqHZZeoHDMHaXYHuQQj9xCl5hOr9mUT8t/bGMyTmS1WknbKkJkfr&#10;b8gtJ79I+bTDL0hZ8mr9vR8KBC1xt+oo3ETu9dqb/WdI0O6atK9YBU0ijcy4NeZ6fXrREHS1wxcU&#10;g3T/1uBLVZLlv18770WbUrwLoaWpISpyebF23ouGkOsQ5FcGX6rwg4IIaxCve782+BIgbtY3wzvw&#10;/vMHFcMt6Wph19T/dfxbBX3TmLPMxCOWvFjJlNTYJ+Fo3Z9G2wkgPjYQ3OL/xWF37jyo6hGaGmLi&#10;6365ASGaHfhfrGqjFaqMofi6/30DgXt1v8PXqem/YIhmCsQsNdHkkIlKJoi4bJMgDh0x5oCS9aai&#10;HCEwsSsIjNQQ65qK/4NJ+ELFmikQx41l8XUHoqohUrN5eaY4bdLejAW8pDa+kOE2/dJF3PaWNBA8&#10;9bS17FOk8jNi9f66TW1aQYjwnf4G2vuxlo7OI2PdgXG7+jx9Ca28KYEixe0isw7Et3pAaIRjaavz&#10;BqKT8BcCoeNv/CXIz0jBMXIXbhDLw4We1CXFL/F9msIxxBhqjdihN7f9EjUrZFggAip4cewBIuav&#10;FWZSm7bc42ksQagWgumXAUFriNkr8jOhAeIco2GpWMmEnZIUJoeXbewQqFTnzT7VMOtjTxJA8DNq&#10;1yr5GyOXuIu9wZBe8aiws9ra41Xcdfk6mR0rCP8yINq1SvE7K68aiBi9L0LE0HqaV0pDY1haPLO4&#10;bqrQS4Eomq41QvhYBo7GIIMAUUBbGYJNmCDwBz9y3fRICHHwWBlfoHatEiFufTTIPe4Ljocc7piO&#10;8e94hbZGkc5UbWQJ4TrrhM8ls/oOAiDeCex9GgiL40GB286DTZgg6kxfQciXAtG8Fr8fRwhowR43&#10;HK8ShMYgfpbjTu+0qf7tZwq76hieTTZGA0gSYSxuy1jxIwRQcNzsHSEcQ4h2NaSuVtDlmhR74Fll&#10;O695cBFCNhBBryCox7CVTfNpIGJHXLf255PtvAYI/rGBwCAAQTOPyS1gVI4QbajAGoLG8FzPPkWy&#10;ndcIcZfCbU645lsg2misLQQ2kuYr1mdT1wJlNQRHCFJDKFJDYJto27NKv2JUrxcAYVevMcyBr6I9&#10;Pk6RjiHxuIpfaFbSUmjaDmtra/sHjke5v267NnWwEYJECIm9U6xEEYIAxGqpdm1+KuyTJPVhpe9H&#10;eez/YRRgfhYPv8UBDSp8B6KCZmKbj61DPPesCCCgh5SpsrsWAt9ZQQRDE0T7sbVvjl4CBAy6IS3C&#10;vutAxAB9CYICRAUQ5tX2a/DnhpgOcK0vNMvhKwiWDsVxGoblCqbe5oFrPDvEZMAwKl0TU5L55quH&#10;euaNEAIgZp+CeO756WQMM040WXX8E0aD+g2xgpCfgXj2SfYEzIsIYeKfEYJZ0i7zlzCSYYxTmOC9&#10;XIhfA0TJQ9soYhvADrdYQRSfgLDwM39uCAz5U3EMApX+biHqspkKQ8KJg3lREQvonvAYNc8MAR0P&#10;Qlj+CQha8QchuCVv2fKZIeL3J0EY1gRdir1RSVIIVBIhWBkhFEBsGN1gcUzY5TNDFAFSG040DXW4&#10;2AYCJnIW/wYIjhAqQhT3k6sszp+eeZzAnukWINDIiKN2CW0A41K2ENyIFcRGYNwCx5jnhogzofAB&#10;B7Q1CMerZBFNuRUVBvbVAEHDvTUBESexLwICe1NeQ2BvhBH8BHZJoBmzEqtahGAhrNcn+WIgqiLF&#10;h44Qs/hMMth9ddIaiMKoBUKsr/aFFwIBNeL9JkQla8M2QWDYxASxFsq0rk2d5xCeSTVEbBOvW4iU&#10;NMjhklmYHUEf5kOC6NYnVUOY50n6SpD605BSbYbYsO1RC1FiAEXbJBXbhOqmmNdvPPsKIEKchJQe&#10;rTR0p7ZfQxgadNGFMKwSnVaB5TJPC4XPrQiRRJQPHQgcAUOEuEkQmgW5qlDpI8ULQOhCxIDQDQSM&#10;wxHCU7CrbIARMdC6/qQBr36pnn1JHMWakJuO1BCjGNecp4biEALsq0vM8aY3avXsfWutFsJGCB8h&#10;wEInCcJSS7CIllgA6h7DS/ieKwoIWJOpkEjHLD5NkxZdY+vGVzAcYlMo7kE03e2zP2EqE0T6ehoh&#10;DD4bm75yiL2nIfF5zMJBych1CNtcwzxDwrvCOVEDIXH1NUE076WTpI9fWEMPa4rNgnj+RwIh/aIZ&#10;rwRCaKxYafWpaPM6/hZwJukUhm6u8dwPokHjtWpZZ6qAlkFpF0LH33WdL8BAj0Nckmkv8twQUJVM&#10;oaFSo3MKzoZIB6JZDUwLajRg9PKWwq4u8vwQVfrqBBeOo4NKfF48uWnWXWj9tQSLTxqQNItY610P&#10;HOB+b/Fo55HUlCNEXAprlvpJ57dsG8H9uVFxab96Qj8lAdZFTBEWh8IWvIJoVvZE+v2wlaTOn7c+&#10;QQLjcBarzKyBSFx14qMTCBaEJZ0vvbuSp88MYUkP23R8+rKMEGWzzi3rpKU2jJPYroNFV8/csmEi&#10;18cHdvE7Bkg+lApCxDJo1pNo6kzjmtMDa8fPPEGFtqywmQrLHSSdmfjkT4FPxjZGqui0BbkVgj+z&#10;PS5IgpCGY58DNQt6UhYsRwgTT5GdurK9MxXPPDFqIIYkPqaFXy2idWSEaZ8H6lpG29cE1DPb5AIT&#10;DRBvsPd3LQRMt9vnmLrPn2xfE3juwU6szDzMefx+uohzZ3gxSKd0HIjo9nrz3M8Kic4j+CHtSaCw&#10;XnWaasdP8KEe9mulbkdBS+adP/EJB4lTo+2pfeCJ6tnWo0+ne57VCCGwXb+UJYCddB/CYK9ftltd&#10;/DDE9dYq8vK8PD4lrtk2iKMtx16uuN76ZMYPDWJr9f/xU6fjUeLmh7RpwgPihn/+pJcubp85AYcQ&#10;t8+cgEOI22dOwCHE7TMn4BDa9ujMD04Z4qUoQ7wU/UVA1P6+P2z9ZUDo505BVlZWVlZWVlZWVlZW&#10;VlZWVlZWVlZWVlZWVlZWVlZWVlZWVlZWVlZWVlZWVlZWVlZWVlZWVlZWVlZWVlZWVlZWVlZWVlZW&#10;VlZWK/vcCdiUvfc3bqrdI+8e/sAL3KNqI0kY6Ga2tq3Z0aCicbttGq6CUc8fiq7Waq/Ubtxz3Ms2&#10;bgM+WztaqareuT2cVeTFQ9htELwUrg6EUegZES9m87nV/sHcdo7ia0zuqJtQ6rmLlQy30H+ZEN0k&#10;RQhMbm8DYhxfSoA4ejEQq8hZWyF+sg7BVhDFi4eI3e1k46injtQBPrQir18OhG1e7QBRQmNPfyNE&#10;78VArCJ17ABRUV+PJsJI/XIg/o1tXu0AMaNljEuEm3FL/YbZt185dTvqVy4N1cIyC5Xl0gkdmKea&#10;DCPEqwjxiiwtDigR4gjDonEr9YA9c6ynVrcOxjAatHLMqpJf+cIABMeYNRMWNPRA4YOpILmKRAim&#10;Rxj1glulx/ziueO9J9ErR2QJqQ0lN0Ulvi3BJmLuiEhFHA8GbKdSmJm88BgVJkJUGFolQXx4GcEm&#10;6aUjwx7nczflZjpSZXVuJXajI/hfHCPEhJmRCt9jfB7FSk5jKDFmCzPmdy8EYunJ8DVnczvkxkvm&#10;1SJBDIV2YFeA2TFmps99cWKhP16UnKjfkwThuHvueCpJCUKwuQEIJ6Fd0BWERIhLgxA2GlFy8R4g&#10;egRDjv0766BOPXf6o6gp1yFGDQSvIa40QpgEcayOSEw4c7+4NNy8DAimI8Scmuk6xABKoo8Q1+Qe&#10;RAyfRN01QshnTn4SJxWkSmiqK27eFSuIN1K711iL/tyBEAgRo2dSf3UDEC8jhIwACKVhriMqDH2G&#10;EC5CkKAdKQCi7EKcy9/VIUD91e3LgYAOU2JEUgkQ4sMKgl0DxMf7EP+4gri8JS8JQsBgR0bQJqRc&#10;QYhz7dgtQIQOBP+j/Lsa4vvly4HoQWfDKzA7PA52HYg+9E78DCF0F0L4FuK7lwShsVks7TQOdi3E&#10;FCDEAiC+NR2IPwBECu5WLMMLgpAaCkMsV11sgphwksaJawtmRw3ByhWEQYiX0cUOEEISfoYQtgMx&#10;BohhHOzWILirIZSuXhCEMO/EG4YQyy6EbyHcCoJ6bgEC7Q5FpgDx7FHGo8YAMRa9BNFUJwyN5gVx&#10;o2g7eWbUOgSWRYIYPnPyk8aE24no07PL8m+XvvhXEeIY5jollIcS/xXSXsK8qIGAmRMgoMUkYeIH&#10;H33e1NeCeZ2dHEl6dludmzL8W7BinfhjwICTzsnTf4a0V+w2XHcgVA0xaKPMPrNgVi1c0ZPHi/D+&#10;2IaLM6cWXpQI8Z0r5Z0vuA00vD+HeoUJhvYB/RJC9HHl/2WsKINRIcvCS0ioUjDxOb0LFxX3DgM+&#10;n1fizoUTH0yQ6iac4nwaeioaDLaJ1wjx3IEyk3hJVFk4GO4mI+WHQr7BeL7WQHXhxxVfXkLag6ne&#10;qI9AA+e/y2EzsrKysrKysrKysrKysrKysrKysrKysrKysrKysrKysrKysr5Ab/n9Iw89VGfi/+Pu&#10;oTf3Tqn9rlBHj0nUnqJu4+HY6fYzucH/2drTavedkrhtX3bcGrb6wvX2cAfv5M2aZq/rGzhJiCzh&#10;pm3qNvxbRMAH7ZJzJW9PUyGcbYEQweDltkPE1KS/pg+6+UWHoTWxs+0PyYXan0ggBC+7N92AoCH4&#10;piRkCwFodgsEK/H/ByDQt7GIf9GyOcqDXU9i2HB1YmHr44rsqjkTIeDGnWfpNj2NSnTaYxGCtleD&#10;imXv1zxMfpnyu/Pg8AoCyzG5tZNhe7TQSncvsvJsbi9wvFk6eDUzJT9NENAmaNWF2GwTaxBNR7AN&#10;As+pIToPDjP7qnmFT7veh0hP6pKfPAzBmdv2vKLQw3oPBsxZ3LkgbDlrBTHYDQKfMSw32iHVLQS8&#10;2UC0DXuU+sPWh5RvgbDrhVVDtBtJ7AuxytUtEOnkzc5kG0T75ihubPEZCLlxMEHYDoSmn4Z4u4Jo&#10;BoB9INrPlLH93Ydwn4EQ2yHknhBkBdFUdhwxdoVoP1Ntg0gVqx1Fub7/8SNuNxsK+ve/rutkhPig&#10;2c4QoyZBe0C0n6kIrz/TgUhXbru9fSDq3sGxBKFgNGMLQ4J+De++EqaEboKexc+WDDrHBmIGvQK5&#10;QgiKEJAXb4ZI9HYCiTcJ4rVsNuNg6OjQ9tqQVa82IWKq6TrE60Entb0WAkafc1PoXnRNkOY1DFZw&#10;6+DgM/RCc0UKz08cC7oP49GRvKyI9OLc1xCyYqb4YCt6E1zheEAIRqbC84oM0DuLjCthaQ3RU1rI&#10;UhplhYITbHDKYYVl78nRVJoR3AF6xyOR9uVAw6fkjs89RWdlflYK2yu8NBKvPp7iTgTCXFkwKpRh&#10;52dBDwt0TRCOSIRgF04hhAGIO69OgcNU5NYFdRtIUcqLsoYYzZiZCjtDiDsnPjQQfycLdhdIH/+X&#10;jieIZVkYJZzQ3/lCiUpcBRecQIhThLAVCRa62H5xhpcfHWERifB+UXJ0VubLktsyeGGUF+/ZbRUh&#10;zq9d4eltOLm4PlmW4QSGNuGJqiRx/NgVAHFujxR1U/W+FMxU1JQh3J4SN5IfGoipZGbCbJ+6EXVe&#10;iAaCjOR5CGaojkM49aKBCLaArKWXZVH0RgBxaZ1A0+BU96bcjui1HYrLqrjGgXgENU7IkyD0VByb&#10;OBCzy1BNuZl4KY9vA26nIE+u3U1JL8Pph2/55fcfPsAnoZgYOngKBvkFEA4gLOR0Gb2p9FSeVYJY&#10;yM1Ym0tBJkA3riHstM8RgpPpEXCYIMxE6ko6X5eEUcdWwvtQeDIMjqI36aSP4CcAAVdhS4QI4Rq7&#10;kxFU/74wDiFYDWGLcsqMnYz4Iig9gLQuwo2F2lDy2wt499iPsPh0hDiiEeLM9VWsLtFXjwMEJHxu&#10;FE99UQgIsbQrCBatMjIZkgkUHYcUGKjIk8bsUFD+1B1xPZMXEYLV4CdmACk8Yhqrk1qUaGGh/QxN&#10;FxIylNGTDiHUECEGQ25K3E7BqvndpcE0sssTYofMjXBksBGi30D0IoRZQXixiM5IK4gzvQkxgd7N&#10;QgFYbqEuTRsIOKeB+N9bCPzMie1AjJiPENBG37B7EKM3CPEGfeWFnnBXUHdm5LFGCGrR5wvT5SLE&#10;MEEs/VBRgNBT9H8WAV2SxKIsaoiSk7Fg5+gBmiAkJsgDhEsQywih70H0OJlJMowQJkEc20kXwkno&#10;jRS0u8kGBEw4jEMIOD7moQKjTUcIe4QQMWFFuQ4xUGDVoFkoVhAhNBCM/LRgf2wg5iUaAdgmfm2p&#10;oxGCbUAQ34N7Sxjo6ma2iBDjCGHfrSAKtKFDhDhq28QI62lJWghPLdfiON5CNBCiihDTBGFKgBAR&#10;Qm2HoIF9qCHSRlERojAAAe35bBPiiJQDgRBKY5JYAl84GyEciRAWIWZFCxGnjysIdI5CCChnGFQF&#10;QMQaqxoIHtYhxoqMpniZW4BAL0qAMGQFIQI6FMc2QfpT7lMXW9hPQEwHAo00ZTFJkEO2A1FFCEwY&#10;QMBI1UAUaxDQ+4dNCHrTQNB7EO8UmSIEu9wG8SMiBftQN2w4ERIRbScYhx+GGCYIUWKSRlOcAwME&#10;prAPo3cHArJ/jLMzPaSX2CZ0C+H4tYG20IGAo5BEgOjjNKqgXYiZVfAHXEbMt0Hg9hPsoumd4FNg&#10;HiDEv24h6CbEaBwhWIVJ8lM0Mdn8LkKAhbaCGEEZTRIEdONdCOEh2WCOGFZDLBCC0xriNUmbY8xW&#10;EDjYQf9At0NAF3thIgT0X1Ms9gjht0LoBgIvRKs42MFn9ApC2g4EzLynCULQBEFT78RLyTsQRswd&#10;2KFiBSHXIFQcSOAy/QjxKkJYetxCwNh+Hgc7GG5hfi4jxE8mJfUIsXQriGmC6JM+QPwIBoIidbFg&#10;vBGmg44Q3HUgYOZdQ/TXIUg5WofQMLwZ+TmIKXrdCnMUIRxADBsIyc5cgoCG9w1Hfz7yZjLDLaMQ&#10;gnUgWIKQlptXuKq1SBCiA8G6EDBjnZKfrkMMI8R0GiF0hOBQBujo34EQ6xAaRucWwvbRh3XhBW8g&#10;6AoCMmc6SBCDDoRpIGaQigYCTHryFj30m8/ogkTbiXYhSAUfeocQI9q0iSmctzTTCUIsNG8gsIaD&#10;TTON9bxHYHAEG62IK4AAQWZg/ZyS6Yj/8xTKGr2JF76PNpnG1Urq1L9aOg4mGCaoHMAkBC489iPq&#10;GRyf4z8BI3uEELqu99wORzjWW7j4BCHADokQnEZvccxH/ABC4NZU5QyHMrypLcF4Awj4z8I4Dfdi&#10;AIE2JIfs/q+TGmLE/iTBJDmOi2dGAsTZ9wChJEAEh4PpIsDoB1MY9NOlPvzCeH6JjfQXywbCekU8&#10;Jh8g0Ju9huiT2L1Iwx1YiOM+sP8vy7v4Gag30OPO4GzMbRYhYHYB7WZ+I+blTPwTkfBxiRBqacal&#10;vAErHLfT4wDRExVCyH9OEBLu82cZKnVRRYg+mXGYEABEKAEiWgTz4FcQYDaDGRzCmVXXIQw5rvZB&#10;RZJ6JrBGlkcthCLDBCFg4g6jSoS4OLvDUaOGqKCX7EIoXQR6K45Lpf4/Insw9HmAANt7XBUA8e8T&#10;BLNgAsC9IIk+QRjPKvl9hRwaHf1Z4FWh5pW6hTzCKY1XOjicJZi4WhROz13Fgjq36rwKqh/XYpcw&#10;hVRoCJtqmCBs8lfHCQERYOjC8DMdcvhMCKMIMaAlmL/nc7MGYVSglYDrfueJ/B0pbksonus752By&#10;ZuVvawjn0CAy6vaulBZGKgVWrBc3Dt2dwRgpX/NwVU7DbZBX0KbCMlxUhStscRtODUxkDQni1Idl&#10;NZIlzAJmKtps4TxIL0sRFMwcRQUnS5z5wqXDSRmMAHQTzGwivTqGz/we3nsbId6fn+sKykfg5kxw&#10;EsynK1ryspRXLk46z86DVjCZtsXFt2X4z2CuQhph+gAZB1PWW7jRHUAMAlg9fGnYTVpFQEPEDgjY&#10;SHPs0XU8IuOvdMIwrn/5AaSZuAHOY9SVNTPpcalAWWFbCKiMLPqBv8IddTCFyktWTtHiLtxAYlaA&#10;5RZUCO/vIHsEZFkpYMBh3okzi4vO4hgqpeQswBTxpCzexftDAAAgAElEQVT+HiHg0koDBNxgXqf5&#10;7QhdzLe7Z99bTKo/Eb/PSAtc77pvp0Wm7lpRsz7zKi2aYbcLOfD2r21zAnRU91e5oGsdExv3yMPz&#10;cdkzrRrCJKT9PqoPxza+13pA6xAPfUuzv1YX+uZLL9HbGWJ9Dwmmv/SOX0FfCrHrp55Ew12TM1iH&#10;eMpvQT+r0a7Jma5D9L5CWr5Yyjzw1e59zda+qSaDB057Fqmw406Y6dvNlym5634pMHd5sYoLzllZ&#10;WVlZWVlZWVlZWVlZWVlZWVlZWVlZWVlZWVlfWez+gRcXJOENIa+bJ2bedd9gpnm14RsWHcAeDqGz&#10;es4i4X+N4J3rD/kM0I87uYG13mDx3isPtg3/zuh8/XDQO3Hv1cFDvEBNgNTxSpY8eQF79ON2bdpo&#10;MCR5Oa4cIrdDPBwvZPVOivT3ZcE7pYtuINvENKZOVqqGiE7ENYSIseJM7UEp26SvXtXiluwGUTS3&#10;+AIJj4/GbRXUdHyO0jdxvWmnJGJ1kra+66olCH3vItGV9eHqtGotqTp9GQSkYtUs772FDyTDCbwJ&#10;xDxBP+51iLTfwCcg4lNnDz8rdL9NfBkEvees2nm2jlvkiHG9bTyAEPXJ9yDaK2xAfEaHgSDVelfe&#10;2UaD1xCsC1G/10CIA0N8Ye8U1iE6D1hBAh+GwCPQKbwUCP1pCFJSV9ehDQhP/uqFQJg1iM5V/uoH&#10;BGHXIDotq4aYPQjRL8n/GH15uKGWHWNwy6BFfFXgMPgWHzQ2b0b4aPIRdqZCcx4H+dX2I4eBuHYr&#10;iDfQAkyBEXSR5V/7GsIzDcNdYScF9E5XYV6Kil7CKNev0DcL0h0MDIgYFUsGLfEVDZ4FPUFnLDss&#10;0O9FqquKKC8kfsB7OP/YQ1UWtKpPFNKyQPxM+MJUeP99okdee7oopZV410HBwzLY2UziED0oI0SB&#10;IbFFgCKbBD1kN4GUMlBIEunPyC8dPzWQ9GmpMD7ZQOkJvmKLSpyc4WPx8qoMpkIH2mu4hC+UY+EM&#10;fpcKUK8qAT14iCcK5aAc7wL3ysxEtV/NvPIUstYquNjiLhyHs4vLqlJoEk1WEGSk6KX9dTBD4Sri&#10;R3IeZjWE4HYotJ/FRzUnUruZKks+D5JffQS7RF59f50ggqK2LOA+/Dp4OB9Q50FQI8QZnigKL4X5&#10;GOZemmlf7QdxWVL035lMhDgPUNJ8cROqCdbgcYJQtORkKufGFhFihi6B82oUIS7RZ27C524kcAcO&#10;J7VVooT30bW8QmcsWxxbAEbHaWpm0vg+sNy5kfQe6pJgus+X4QTdB7zkNpxoL8xkiMEz94CwFYVK&#10;YsfDPkf/dC/mTiUISG6EYBUnE7HQdsbNkDpF7JTP0Q0a8gshXISAAsGdnrSVWDTE99HvByFm6OFE&#10;JIU0GwUJBGu+/HWEhrMEBwh0KSdimbghG80Yfan2gigSRC9dbCIwmRNsVTZByBrC1BCQ2QDhIoRe&#10;ul7y9JPoogMQcyuPzShB4P5LDL23IwT6Pyqhpz302XQYvhMhBEHPQYTQUwllxPGP8UTovR6Tt2qO&#10;TpyTXroYQoxqCJUgjhXuL7Cw7yaQopjZQz63cEZfzpdOBee4sdEDnlp0Xm4hJgmCthABd0KAD0wJ&#10;QOgI0UeICQcDBv5Gf7sWYh9ZGSGmrxECrxchas+5GuKIDMTCkRpiaQYiQYizeQ1hogc860AQ/ikI&#10;KPQEMSA93kAcRTf/GXd2sE9dQgixRIgZXgwhXnEX/c+iDyNCxLjepFj4GoIvNQkriFF0JOQBEhUh&#10;LLrMQs3GceUexLHGSjPCvUBYA+HR6TtCkNFriRAj4Sx6yu4FwS8RojBEoZPvBMy6UZx1shASxB9l&#10;Dw7MYUxKEJca/nIR4goh0JFQvud62IVw7GMDwe5DwCAv/xNC6AgRGgjgThAmboOyF8QNQiiLF0OI&#10;79H7vgPB/yj/nvALjW8jBLvS4iRB8GtaQ4zUGgQ3cNomhGkhRrFNaCegGz/D+yIEfAQgZO/GiIs9&#10;IdgdQsCIfR0h6A2kS4o1CE/EiVauhrjVkt+HKEfrEJcYkLeBcJsQU4SATk3MSHLzRgh+liDujNy3&#10;YdPvEYKXyXt/wpaQrmF0LRQmQvwXKHMYlEUD8R3cLkGwKkJAM4m9zQqC3dr+FgjbQsTz2aUVisTN&#10;YSKEiA1bDu6wkPaDSH7yDD3IY+80r7vYVwQMUoMbKsHEAvo8VkPQ/06mHQhF/geAsC2EowgRyBaI&#10;hWUR4u2ExvPRdlS630L0a4jfJMfhvSAKhCCzuouN44QX6M7EE0SZIKhPEBjntQMhyV+vIGCw8wyr&#10;UwU1fBPCIYSqISKqkPBrHQLMWL33OEEUQvxsNHwQgiPEgmxC0BIH8F/6FgKMlpLHsXg7BMdxWY9r&#10;CBiThYgQOGKT4ShCcFfA/b8AglnTryGOGogebquBEBgSGyEmNcQU/qohPELcoNt2hKClBIu4huCb&#10;EP4oOja7GgKGH7CBR7yGmDQQKkLsZXaApTXk1vaHvFMSEidxzCNEjOs9lf+XXkHM5P8ZIQhAiABW&#10;26WvfoEQlTKhQojg1Mmf7kPMQw8hbqynfva3MGuAcYM5xf8hQuiJ4hECzJ1S/B9bNiT8FARaLc71&#10;R+IfEOJiARAhvO1AQFpmxf9t6oZNBvDXf0gQE+iZginC3cdwDhAEnZfLCFGq9+WU22jFNhA6upgD&#10;dUnvwjlAhBImRSr8c4QwXp2iqze6p4fwd3tBOMK1PHWTnlJ/AIjiIlSK4G6YEcKSOiT2d7cWrVIV&#10;IeAvD9YNGBAMJ4QwHwqnJzivLb6F2ZW0Be5Ac+srdOR2AesHUWC86wIq3wyoSxpOLxCiguoXHekh&#10;Ky+tDDCdihAF3H+fZuEI0/KunE7lRw8XK07KstDFBfS8hFeiieutzq/CsoIUHVcAoc6vqwLOsGMJ&#10;5ghR1yZIiY7R6lxLB68uQji5vAmnJW6LdlIFizO7wimrbsIiAHeQp5fhBGZ7t6W8uq1gJOIwPb/5&#10;WMFMW/fhinYfCIaLZ+IG/dJvMY634g5So07QfJEhbts6pjBDOT6Du8vvw0VFxkQuLirlMEw5TIsr&#10;ws90T0iHjsZnJH5xcoRr/K5Ie7vN0WU/mCMw1BFCzwBiJBOqugXaq3ifAgrjNiiYaMKn4+C+MwRH&#10;CH5ppOXLW4DotyuZ2DtEi/in9z4yJp/V0U7uy0efnL1tfHN2UO0Q6763E8TrLTsnPpXs508Z7pS8&#10;3vNB/Nx+/pzhTktfO/t3H1535vPngFm3w5V29u8+uOguXrRq+cD3gOtn6Yf2H//a2mnmKHfy3N7Z&#10;v/vg+uTWto3E1v2vv+ysr6JtO1tvaKfVimf07z7gl/4Pf7+dlZWVlZWVlZWVlZWVlZWVlZWVlZWV&#10;lZWVlZWVlZWVlZWVlZWVlZWVlZWVlZWVlZWVlZWVlZWVlZWVlZWVlZWVlZWVlZWVlZWVlZWVlZWV&#10;lZWVlZWVlZWVlfWi9eMv+lQMy/n6oAl5jJpd8PfbSJ6ZKYZq6WgVErXVdP0jeq87PKhu1mH8DdyI&#10;vtkCfbbzVWQoIcklBpKmFUYniUdrCB5Wu9sjxHjU5NK+4V633toT2d3cvzARgn4JREXEWYRg2yBs&#10;c+KUsOBVs9v9RmzzLxD3dbTxWsJitGkMq5C0OwRGXRNYnUYYJbkJZdtUpxDau0xxF3vebLP/v+ov&#10;THlH9+NjC7cOMdr8yENXctLwGqLQzW723KTKWq726J/GwmogDlGdMD626fwJORRDqDeJf7P5iQdE&#10;nbAY1A77AmWa8DOcNBDtxvqTNYiDRDQp7kH4dYjdhRBNbybtKoZOA9Gt/AeH0OsQJeFfCsFtC+FW&#10;EClgfElk5zby0BBmHWJ6EAi/gkhHSuwyWh0cwq5BvJoS8XiIv+pApLENCtiuzv36EEcew2HWg1Fj&#10;ftBPRx6hOkGYIcZVJL2yhdCpay1J26n+5PAQv3LUQFN+5zAAYoToeRLMSBlRYsQtEpaVdAX/dCgW&#10;ZiMENUNeAn4PI3wVVjlFlwHDkQIEc8xzVyzLXoKAnvyvnTB8YeDVm+knL/9ZCE8hufSqVAYT+moE&#10;EDTYUWFkRYOp6LfLSriR+PTIym3snQRCQE3sFWQMFwEIdhZuMH4MQohKeICYJggY029c4fixq2OV&#10;PwaipGY0EtdlYYXU5JUiA8+WdhTssGBXy4qdmZKbYf/T0XkThEEIDYN8T+kxCzD6jeR5uLqqIWQM&#10;bYeB2hFCyPmtC56/9/zi8m7PkLP3NK6omUjx52lwPRg9X0k98WJu1bGdKDY3M/gBiMHw0yNrhJBg&#10;dgwFWio9qceceGQyU7asITAqsiS2hhjx+ccbOwUIwS/D4wLljAuEYKVaOshFhBjHQN/MTiTXGBIT&#10;kmF3gsAozsMRmuI9YcaClMIMYqhojxDUjcUZQJja7BjyZYkQFqNQBxgeHwOh5jE6pZwnCLi9xwCu&#10;1E4ENz8bAcgOEDAroAHDsw8nCcICxIzXEJMI4R1AiAQBRi0Ukv+lxXcBouCPhFgihJUkQnBhrMcY&#10;2S2EMSPm3n4GgmAoKY8Q4wjB3Vhi1NBuSXgrlk7MsRduIH4OEHraj9EsHwUhl1D0NYQhnNsGYiyZ&#10;BQj4YW785vMQHyOEjRDMj/sYv3WMbULXECEsfYKQGEqUG0cbiOkjIcSlIUWEQPOG80vrwSAHCBJg&#10;/BjBbGME+fr5QFb0DquTShC0HI+IAng0znkLYbxc6BoC7uaoRojX0P4+M5h+DoLfGBoSBHQRnF1C&#10;6RcIwQINAFER+crDH+ZzEL7qQFRvAYK6dwghIgRDiMm/OWshCuMwRq+eEvVoCHZn+EWEYNcNxB1C&#10;iBMcuTF08lFp+fnnIQqEcBGCBICQ1FmEmMSGzW4gncP/6aqBgLtB2SMEDIuPhaB3Rp5ECIzC/Yrd&#10;ag/3A4iRAMthBBkmfju1YsuyxQaEZuZvfIIoEIJ4hKBuBTH6VQsB2eJICZ3JlD0egnxvBqlhS0jo&#10;KwoQGLSbuqmI8eOVFb+bmv4OEMpAw44QfQIWB0LghBVqfDQAE8Q1qSEgWxzxCMEXj4cITRc7ihAB&#10;RlrsnZwXYHmO4If/3d9gR/k5CLAyAKJMEBKGNUnuzGqc4JfQNEaXIU5fAaKPgeWxW5+KxzdsqC81&#10;BMYVfgWT7hoCBib4/WMw1f6j0pPPmsw1xKyF0H3ymwihEwT0ej8bXVY1BHboDjva2MVOoDN8FIQy&#10;fhuEdYJD6bwCE9vtBoHh2YdFahMiQhQaIESCEKYkRi1biGkLMToAhGwgsMpwmBDVED5CwA/Yn9if&#10;f5IgToocQKgEweEzQ6I6EFKDqQn/1W3iwBAChqB/gRAz/g81xAIhSsmxsROHhDPxT5+6SpwUYTzt&#10;IRZAjHIOJizmuJnB9XVcsimYFjAq1BCzCAGZM0Njc216+QUQ3JTqPyBEIf8AEEOACAHaRFV8pwFi&#10;bmHIIIX6ZHhPjhC0hEQJE9sEzvMmmFgz+8XZnY6LZ0UgXQjxTwARzvVM8j9NHw9RhFuA8AWYcAIq&#10;QSlKhCi+vb60kp8ZmPqR4tMxShHCkwoqiYArYY2CSoi2ILPqOsC0rYI5qAqxoGepTcAVPQsR4rSa&#10;PW6qjVabujgv1VmlYApW+IEI5/4uXFRwNFyG66Cp4QTf+zSECCQEH8R/LwxGzoaZHVogslTn1Swt&#10;KMsKIAbQh9PguFe3dzAPfn8CU/iPZSEfw4DxsY28OCnDdSXPwOjzb0Q4cxOAkMfHMMu+xgDarwgY&#10;bp+6DNpzAYrrLpz8OcYwJ29huCevAUIuqmla2hdlgtBxVVxeQf4EpW7CyY0vdoqm+imZoxQdmTcV&#10;k5q44MLi6h38aPK5mNtUbx4bpSXMI2IH9RELPXjzmoBRTsi013/7y4WxxXMF1D2IcMGaanPAiLDP&#10;pwzxUpQhXooyxEvRLiHmX7r449aTX4j4cycgKysrKysrKysrKysrKysrKysrKysrKysrKysr6y9A&#10;yqJHBjqjJWfyRyigF3f6h49mcXwqkKIjgH18Mj8t5Yi6CUEHCzd81JUgvSxoHggL8TEHTnhF0GMB&#10;3ey+rrgj3KhTK2tn8i8XC5YHI4KWwaDboSDiNELs7pf+xbf2hOsRRzdk9rjn8HhwIlggkMGi24fU&#10;UkDBGPL1H++D7Gd6xLxwyfv3yyW46wnbk2Ykaog+Nzzoxz1AvZsqhKDl4yH6zA+jO9cAqih6v+s+&#10;M0e4DcZhEvopBYQgCCEeB9GjfsDsmJm3LEIUesjs0dadOw6uoBOEfyzEGzL5BqoOM2MaIa71lLne&#10;gXZS+IygY0SIo/IAEKQDQRuIRz1AvaOCTRAV+mE/Rt9gyg02gQRxrkvqlPkCH/v99a2LEK9mj4KI&#10;D92vQbBj7QHCPgnEdQsxeAyEIQjBdHSltfCSI4RXnjzO5303XfkEoR4FIQxBCB4fhEsQHCGKikyf&#10;gOKyjOMEQIwfCwEdXNxTKUKIBBFI9TiTbCfZKo7Yh4BwMErjP2gZE9KPEBRMy9V+Ql9NtmBacfdK&#10;knePbdgWDFm0vRlCDAVCwLhdPc7pfSdFiGBfSW0faalBAQRHId8Z7ik0SBBSl92tU76SrFoAhH4l&#10;luaREFAAYLxAvnNs4+MEIYzn9hDp/KSsPIPeiRw9HgKqFFhN8O8IIWyC4EvP7EES+ilZcRUh+JV+&#10;LETcLAYgejVECRBs6R7nub+TLL8lCWL+SIijBgIm2BMagn9CCPYxQrDbx0KgK5hDjrcdCLp0j/NS&#10;3kmW1hDf0UdCoPOZw3/vWgj3VBAwLUIIGh4Lgb55EcIkCDdFCOOfBKJIENVjISyJEBYdB3HJBuYT&#10;9skg1GEgorskpNriRpEtBHsyCIVdS/lYCP0qQeCueRFihBB6+gTLHRbmj4+HwIEO+1isP0dkmCD6&#10;DEfv2RMsd1iwnyPE5DErgHFjgOERtVOme3aSICQ3/ggg9MES+4AoZlaBi44D9ggIMMVFKNW5Lo6J&#10;Cg69tQDiRIeSqINszfZJMRhUcTlc6bf8cRASnax1gV7ZNYT4QABCnuqDpfahu1eEMbhrcG/lI5b2&#10;oTqpgDNq6RECXc64hlwpLK6NP4HoAa4B9R4goDMFY3wmcT85bOseN1t65Dp1VlZWVlZWVlZWVlZW&#10;VlZWVlZWVlZWVlZWVlZWVlZWVlZW1svXp0M2/DA02O+5sXcbR54ibrnYfrg4S7+pjz4qu2rLA/r9&#10;zbMOLhG2PhgWruu3fTeE72c03gahviRVe4qHbX5LtDm6F4R/LghSKrN5kNnm3vtUp2eE4Js3JszI&#10;Opiv36NhdyF+1rx4PghuRAOxexeL/unttUzz4ikaNkBseR69A7H7lbZDPInKbd4y3PD9IVgH4nGh&#10;uPZWue25VYRIbPtAVC8MwnK6NwQfrSCeYmOCjhACI6JA0xiMpWPHdoZ/MB7eU0+Gfvdn7rsQT7Ex&#10;QUfQJialqIj01PvC8xMH4xz3TIT3zNPK77bFACaaY/jJ3wQb6LkTgZdkXGGozq+b/KSS3dyVMpAh&#10;hmYrS3WK8bZ5BUO5pB7DneldroIQRwgxFbYQF2VRybC4rUiwTzJOeHYVyqHQE3nz8c5N5f/zESBY&#10;wOCZZMIX/rMxgKNWENwqFUoY8uXJd4Fe2ifwxsYh2c6mE26c0NWv7VC4AhJEg44Qgu5RnY6kxn07&#10;rOS+ZGYoFn9W1Nw8DYQws4HjFiDKX2K85xkmKLgIIXc1O/AzPYC4tADB3BAh5qVYmPFT7HhBysLM&#10;iGMRgsYIntg9FgAhyKS/MwScNRCGXRmEsCOEWPong4D5xBQgbhy6HiPEBCFkFSGG+xiACHGtEcIA&#10;xADDki/suyeDoDUEMWUNIb4AYoIQZB3CPckGKujCBBA0QfAGAronhJjuB2HZn1sIohCifCIrNkFg&#10;+GJP5N9zPYgmQ9B7Q4Rgo/mUIFgACB30k0JMEGI2TBA/JurLIELbJvg1QhTmSSGm0J3GmNsI8YrI&#10;/SEscyyYBkIcI4RyT9km7BQaMXUthNgbglo0U1qIPkcI+bQQRUlSF9uFmO0DYQDi2jYQwwjBnhAC&#10;kl9YgpGhEwQnYo4Qag8IhhBXroGYRkuG+ieDIDBWj9EWtOsQfi8IjRC+gYjm2II8JQQzLkJMawiN&#10;EHOww/eBgMtcPiPEjGncdZC58m8ThBH0ji9Keba7AcgJqZiFOZZCiH+cShzswML/yumPShBch6BL&#10;FqrzaABy2yeBh+Lku3K3iaZA33SEmFEXFgDxp5m6AwjzJBDoDl9hDPEQLisW1ImtcLtM3LeUV8Vx&#10;teOeQAkiMFfQ8OEcIKriW4A4s+5pFpTBQMAY4iHAbLKS6iZIsKECjN6snDKYr+601wM6lVsSzn1h&#10;wum1U4tSnd+W4gqmp/orE5AGgvsEQfrqKuB+gJCzQ+reUWd2g4CWUxgePsDspJDhLiy9XMBM+zYs&#10;cSPaJ5Otl/y+TCxuoNKDBmDqyxzRE4/7kfQOkbgdRc2jIF6G/iIg2OOq08sQs0+xOe1XFgt7fU36&#10;MsXCX0J05+1fBf/ApP4SgoU/8Xc7WVlZWVlZWVlZWVlZWVlZWVlZWVlZWVlZWVlZWVlZWVlZWVlZ&#10;WVlZWVlZWVlZWVlZWVlZWVlZWVlZWVlZWVlZWVlZWVlZWVlZWVlZWVlZWVlZWVlZWVlZWVk/QL19&#10;7gQ8QnE/bktiEAmMEHNfr+4dfkPuhSCn+iulbEdhYjB6DAYMiBFbt0RRwShi3Qgxw/qn1dboqMMt&#10;x1ZKhY7ZQQbpyCrswt6B6jGBGCwAI8jE4MZbQkviFvYdNoxGQ9d2hO+Esyz+3+bVrD0mtwSyTUnG&#10;uLFklI6srrh3sNQuxEMlgRDF6k+2ASF1+zJ817xaQaiwsQk+5pcMc985sYxRecj6vXYTphnj8EUA&#10;/NkSWSiCdv6e1j+tViVBV5FOVxBsMxwBQhSbECn2wt5xRhsI8gDE2wcg1mr8Kq7UKlJ7B4JuBrLF&#10;PMOwWmsQpJCWbCbhySG4aT8/6KRYmk0I6oSObaK+FLyepZDje0NgnNwIYQ8CIfSWVgnJtRuH4B9P&#10;EG/SoXfQxFOg64NDYC/yeAhuNw5B86khVhrRL4P4Vn8aAg99HQhm2SZE7J72hzCHhTC7Q7hDQdAL&#10;Az2gEZ5Y6P4ddIUSepKSvMOEsrrn3QfCbjFbHoKgGxDkyyDOLRHByJJYEQhGgpbKskBvKlI4ITUP&#10;Jpg+KayA3o+dlUpTDLwb9FCU0rOKvJ0RZfk8kKAH0FcK9wr/FrokPXpm4cTXwwjx1jKHbbcD4SPE&#10;N4+HYMcWRk4zHBHbl/oWBhtZOH56fAup8oUCiGWwfRqcUEB7XinDg55C2Q2FlyUgToIuSoCgwUwx&#10;yHn5I1J4eQrZMePXHo6OZhHixssKMwmyq7CyRIgSIIQb+CE/hxMRCCBECekhhalNkt0gFpb0uZlI&#10;akdCfwdVSQYvxPl3gdoSIIhjC9dnxovCEXlRQZEIM+XHdij0YCrE2V3QvuR6zI+vvk+R2gl88P1t&#10;mFfyQ8kWl1WEuL7xI8Uha4oSg7BX2DsFDCC8vCuncEsWFj72TjLGCISbrdsEn4aAQh7WEFyXYATJ&#10;c9/jl5XAAPDQdTlBE8SNhwqgruAPeGOBEOOh5Mtwot2Iz61YXIWLGKmd2GkRwsm8ApOJz11VRYiP&#10;fiKPvwvazejSTlSE0ADBPn5fqlBxXkMMFZkUxPl9IDj0zBOAEBECo6tLXQ6ZLSGdU3EOEEcRYoJR&#10;m5lTS9dDCGaHPeJ6kpnAlwhh4PwUqd1QM1KmErribiTmrvhPONiZ4JyYl4W2amEs5BlkdTAYR3zm&#10;pzxAnukaQhCnoBbsDcEixBAgIBmSIIRHCJxnuCPiIwTxaBjRBAFnD4hHiFmEONZiblOkdgsQkBEY&#10;uN0ihPotmh26HDtuSrG0soUoPIbgnk2G3M1E7G5HzE3hQnDZ6T4QRwDhmRlDdRpw7SLEVAUL2QZV&#10;XwOE9C0EtZK4YYRwwzHxryUGOEWIEwJcKVI7XE0KzI4R/AMI6GooWKce6pTB2JViYd5BnrkYpWoy&#10;gbQOuVUi9lQjYSeQewli8Lm0r0E4Zt4pYr+RDUQRISA3CUIEgICK1kCo4KavmBta6A57MUorVMTf&#10;w4USBHZZoYXgUBcjBIZLZtZxgDiz71JJCOisXYQA7DlCKOjtADJB7K6+ihDQU1gwoxLEEC4HFiYv&#10;cYBzcEaf8BXElLspDAcAAXMXiRCk4n9PfiwShKi6EEAbIWK4ZIBgVwAB4wU2bIySCV1pDWFIhCBv&#10;5bGRVO8VSkwG6LIZdP4EQ3R3ILhWNQSO2LIDgbVVORg24F+BELzicE+VIFiASthCEBkhIMWTGsLw&#10;sxKooiXQhbAkjhPkpwVA3Js47ggxEjBiH3cgPFiY0xXEpG7YNQS9cQqGDUzThFtZwehA7xIECcc1&#10;BKQNhvoWgjUQywBDaIQobIEFgBBwhWmEYAEh5F4QAzJDCOjYrGwa9nAaIaDiIAQ0zH4djr2FYJcO&#10;qqHw/AwhRiP+nrDLCPGaQE6uIKjdhAA7RmKboFB4hU0QAupzghAnCFHsCQF9c+x8cJzoQsztCqLt&#10;YgECDKQptFfoWliJ0X65hd7pVPNlhDgisgvBzH0Iy42yI4RgYC3+xtUQYHolCCkQwu/VsMcwPwUI&#10;BxDTFmJE3nq+MA3EmzWIEfkmdrEAU8Uu9jJB0BpCHNsVBFyyhcDeiZ0BhHR4AcI0t7/xDYQyCWKI&#10;EHCtfSDeAUSZICYNxGQdQvfQuGohFHk7hfoF5gGZ9SMElOGJER2IVy2EWEHQFoI530BMywZC1BAT&#10;hNizi7VoZrDlOoQi7zw/NqlhC/NmBdFHiHENYfoxmvcVQBxb2UIsXAeCbIEgziUIGDZnqXcShNUQ&#10;HjJhTwiKRY+Wg+xUp4kytoXwwrwFCN+BsBFCatuBcDUEZOnCH7UQsgOBtZafOX5MblxsEwYgigTR&#10;f70GwfeGMIW49Opf2pn4pwTh5A1C2PIEzri78PniSaIAACAASURBVK7PL1cQErohydxIQptV7B8S&#10;xMJLliC0YFVvBTFvIaCvAIj5PQi1CbFwe0IwhFCnPoRLtCeiAbiEOd7Si/Pw/YkGiPMAF70ObZuA&#10;KRRMACowc3xfyT8AhK9+sSzlyZ+m8WoSxudmsOvLsxuE8AhRYknPvWDmxqt/gQsFkFapI0TvqIEo&#10;JWQImIp690kR9zAYy4++uLjyCiYuMHCCMcBhhiKvwvtTi+HHYQ4DloRMpjj1IuiZuCtnwpVDmDGU&#10;/OpjODcVcEUI6L0QorFiQwUdAK4mlWQmYN5GSpiP3ITwc5xjCz2VkPYRh9kJM2VcCyyLy7I4vio1&#10;2XmowMmiF7dGnVxU8uw6wBAG1gcD+0fdVApXs2cwdymuypm6CjD3LI5hDkYD9z4IF7y8vavg9+mJ&#10;DcKXgTuYr+MV5bIUthK2EGVVaMwqmJkrmHyOyKzHbmz4cAk3KsHWhNNw3Q/MPjSXYEYVvrUhXIdi&#10;D4j7evsmxeVmAAHTBYd/FSRclsPiKmhRFr8ItKLhzN2Fiwom3pe34bQMQvpw7G7DSQkQYI7Y4ja8&#10;vwuhDOd+GnAlQkPWQIYFTxTkgilOzgMuM9Mg7mAyDzVWBFLhsgtRF7b4MMfy26uXfbxeSWPXj1Ar&#10;vPIDYsjbgDUUITCoOxSVg5eKHwf8ioCGE5iYAwQ0QzwD3lfHpvg9hSJ7aoid9UAAepwR/nCUIV6K&#10;MsRL0V8CBP2LgNjyfTaK2ydMxGMlHghMv+3L+hcr/pcAkZWVlZWVlZWVlZWVlZWVlZWVlZWVlZWV&#10;lZX1dURNx5W4lXnydHyJ3jT+4NxugYjO5gfV3p7Wu0iGeYhfXXJLrsN9Z110cT6stvivHeCiZXSk&#10;egBiw+31wcsEW79aufsGg1/t3ntyvXURpvFW+HDgqz2Su13U105tHCDi459d7V4SyY+adNzLKT42&#10;V2IurZ3XvGABOfCL7b3d4DfUQjBL/pG6o/V3d3/movW9brmZdegFce9xjtbnHR8L/IAedfs7mm6o&#10;haCaAsS9KsvM5ie2q4WI3D/FF3aC+wLg/g0dtSmWwfATrdA5cc8kb6qFgJd/pO5e5/EFEPEj6MMd&#10;HcaLByFGEh+mLvDxyz2TvKkOBPvDISDi0IKddYLQD0EMOXodTqDr2HtXhQ11IX57YIgpQJiHIN4y&#10;16fOCntgCL3xYNiXQuB1oj9EYR+CGFM3os5wu//WEBs6PARqBeGir/pKXYghQDBLL/ZI7nZFCOXY&#10;yRydwR1hFRnPiPC4F4myu0Gg4RIhmu40/hbYO/07/xAEnDRNLv4nh4FA/+mTBCECuwlE4SPdkI27&#10;QWCvOpM20KsSt93ggePQJ2CcIL8CCHy2fOFhbL50QksYDCGfbISIzgyHgnBTdXpqjxCiL45vg54o&#10;Nynsjd8NAse3GXdKXFeFxWHsGCH4Dbz+ZUksB/Ns4XnFbitlpHI0kBvfQhh+oBEb3RwWCWLEdRDa&#10;SefUZe38txsEc1J8W6EJ1RdxXxR2B4fHFbFSmII4qU6+A0ZZOIC87UAcHQRCoYfd9QqiQgjqavea&#10;PSBYqa4AAt318MpYHOMCL24VcUN5UhUBvXGP+DUazuiFdiiIEALeB7qJBgK9ZiS1YmcI3kA4NXct&#10;ROw6x0rbIXMjYgdi4eFteYVu98E1EFz3DgrRqyE8XzoBENTsCIGKEDY6KLcQ8OGx1HaK3sx2jB5k&#10;Gp3Le8yWYxJd0hBicKg2MeO6huih81INob8MYthAWIQwdkK9nJsIge6TU3S7J7jVB0IIMjkQBKsQ&#10;YhgHKVVDOLh2uQ8EegtGiDeibhPw/1hYhBBzE0IDgU5kHYjxgSBEiRCDCBFWEOLLINA3Hf5n15DU&#10;MXeQ7VshBEEIqGgHgugPWwh2jl6PXmI9Hg33gKAriBAh+BLmdGPmI8QZ9Lo0QURnb3j/KEIM6ba9&#10;b74EYrKCENF10/cJ/Jt+GQQ/TxDocjamJULwM7IB0YsQExrame3jIFyEGOPF+wwhpkDQo3Y/CIEQ&#10;kDx0sCe1Kf6WJIjzDsQ0QQwixBggHvBH2A8i7thRQwwjhCrRHW7XceIeRJ93IWYIwc6bDQ5WEOMI&#10;YQ8FwdYhPEC4aP3tBeEaiLqLlXqI2V1sQMwSxDuEoObAEBYvPo0QY7zHXhDTGgL30VmDULYkDgz8&#10;kvzPAOFrt3uCkyfcHEGTs68AEbeCsXiPfSDeTGk72DUQJkJIsC4cRYhlDaHI2MVJyCitrhymd2Ju&#10;+gvNLg3+MRO/RbMDFyl2t500VHTq1DqESBDCzgCiJLiXUIQYJAhGfjKiYK+9PRTEXfULU0Mo9Z8B&#10;IgSoquyqPN4JAqzYEUAUi9QmZmCKw6EVBMUNYwqGu9p4dLvXOF06its39KB9Px4CJlxqHt5f2AYi&#10;+AgB/xah2B0CbIsPVwmiCDA8G8Jxw4cJ/FIAAdPEsIgQGp3SPQ4TA8nMAIemR0NIyHMb5KkXcF8B&#10;E9PrGy9dgGPhKqgTuyOEmpBwcesk7nUJ+RBOEQI3jkRn+oWB3zIwfFvOrQg6nQUDShEOA7EIvjpS&#10;XuIidjDiDNLu4drwrxrtthmL0EQZUpzwUi3gA/La4xaXDKxYXIvFREOJiIrBfALyCqaruFEN9Kz8&#10;Av63B4DYLksd7hW3o3ADHiiMI1Gp72AmJM5gumtx4Qx3CoA5dhWrVSmq4jawADYzAyyAYBX9ihDU&#10;kF+ah1wsd5PtXK0uTl6p2/ilxAwhwJaFN7DxfC0ITX6lt32Ft7vsgZLy5YLhASDePeIK9xYvn0PM&#10;kmvzqMzcujH004o5er7jEuYDWu2V+WxiONI9aq7S//wpX1s0mh2PucILgCChIpubaP/QJHBPmudO&#10;RFZWVlZWVlZWVlZWVlZWVlZWVlZWVlZWVlZWVlbWwRS/UN/+qM1OXw8/3kV5V8ktjz+w9KQqep0x&#10;R0S5AfLQRu3r6gT+rrUWKjUGAN4WJHV/ydC6g7fiCQIfsBLotLY1tvWWC907cs+Z+4isB1kZoYe5&#10;e9jjOz7LtdszV9TzzY3Ji+YuCLHlsfoHIOy9VKyn7ygGOF/dGLJG8S6EDGspwUTsVuQAQTd3XU8x&#10;3Pv1Vfy22NZbLnQ/N+5VJ7kdYnWSWi9L/GMtt2RyQtwi6rd44d6D2BbbetuFYhpNe+RedZf3IsXM&#10;MEBoF4L5opvGjZJg5Zb8bu69EQn9PsRG7XkAAnuCziYZP1o/oRuz5026SR/DfPdWV1grcnn/RlBp&#10;Hqhd+Ji1uX/wHsTGw6UPQKh1iHvaAhEv1IFYK/L9IDY7iC+EwNyotzLZIqgrLcSguYnr9rue2875&#10;sn6/c4eHHo88NMTDTzACRJveCfkiiIceS4R7c8sdXdoYmpD8pIWgv98XAnPj4ScYC7NKr+9ArGKl&#10;efYZiIcuHiGE5+eOxNBUPewhRsIWRP1emqqGGEyge3wbPc0LK9wGBE8QllnobTx5a94NuKb6TdwG&#10;xKRzrh+AWHXMn4W4t6vIOoSqxIVn1+H422WJXfFIAkRRyWUDMSlFRe4CBu8NVlYbEFLXueFUyUty&#10;e3kFPQ3XkwpDo57FpNEW4u0w9uvDPlhXjiyxQ0jdAdwIaj3UCfUARI9sV7z3RKkPJV8GcXyFD2+T&#10;EQbf8xUzowRxe1eqwD8GMp3RKzsaPQihKsiPwL67va2UFXPALqCQfYKwZCiCV+am4mERzLCAVuf4&#10;eVjG+GoJQjgGdQJqQwEQGAySVURZrOyY1EETgqYivX4KikgXJkIw62DoRCcawWwDIaibNRDcFuVE&#10;HoP54RRb2skWCJMgxgU3PXkSQqgKV+An/BTyJ0JA4oYYcPD8Fkbes2s7DNHX/DycBSNjGcGA1K/4&#10;hUdDBwocdxhwMEirkl1EZ1YPlpTwalGymAUC9yDgx66GQN9ruAH6Z82wBxhFb+wRM/16xJ4NxsJA&#10;9Yqxrb18EAKDMw6hSG8x2qI4DsK4WW1AsjOEIBN+/h2giYVV4TIQVyzD8cIOhzGR3A5nwMyWYXGO&#10;XqoljOinelqqCx/ftxiNWukpvzBQ7fvSF6U89Qni0ogFBgOerEFg9Nh+bTvNBo5bLy6tODPvtkCI&#10;VJ0urTw2A355d+mUAYuiFBg628UmzBaOTPsYFL0SxsOdVEAPSHw9t5PXJA12EyVDxece/mGsW+pG&#10;kLdTFR/SpXG/gBHXU7G4/D5Atnt46325gtA1xDRBOBFD4Kag6EHPoHJaz6/MAxAsNa5LAxATful/&#10;7iRGbi9j/G8TIfgcIAYpKDpCIB2kk3chpHFyYWdYJyDrKIZFh3K1I4xlDe9/hKRhwOKphGp/bAdC&#10;Awi+FSFCSBCNV1qE0CsIdAVsINy78SYE6UCM+aVDN1MvDAaFbSHghOk4QvAEQf06BCnV3KY6gfFJ&#10;0W1vXkPEoLo0dCBmDGPN1m+tQ0iLATPvQXiH0WOphU7Y8CW6bz0IEcKxKUILAUPsuxYCPRFtF4I0&#10;EFD+ESIE2lTsI4QwANGLECa2GXRSMjXEECHmGIN5WN/bgrUwwl2AwlYI0oXA+JIPQVxtQpCqhjgC&#10;S/03poEgHQhGXZoNYNzKkCBkKKGPgHrVi8Hca4g4Q4sQGLh+wrZC0MvPQpig+cWDEBb69gkkcAXB&#10;uxBFLAmPEGoFAdPHNBvw5B4ENw47vqqBiCccQ7JrCE3uQ2CM22UDYYXQbe/UQFCEKKwUn4TwLYQG&#10;CPn7GgJ6HUh5C1EAxKSGKFyK3YW9PcGg6XoCeV1DhJgPEeIOY4pGCFVD4OYKCUIkCAYd6Lxp2ABh&#10;tkPUsa0/A2EbiGl/AwIS7tjNCoLeObEGAfYK2BwJgn1nZAPhA56AyQ5uSBFCrCCWlkLDprdG0k9D&#10;nMNlhfcPQYgzvMUaxNI3EEOw+P7GNxDY9zYQ7NKlLepcA2FcC8HPzahpE76oIeATCMF10VYn6AMi&#10;xEfSheCbEOzcckM/CUGPOxCQvqVtIAYAMSxxsEMIMQeIepyAESRNnpPvMUAsVxA48LQQSicIOAEg&#10;wMaYAsQozSphtgEQ0Ew2IEYrCBgnMED3P5KHISA32DH0cT9fNewVxARs02HVQEi6gsDLhRYCGja7&#10;si3EKP0kCGkSBGQBQEhBXAsxIyXDhk0aiP4QeyfbB/OpgcCw8oBq+TG52zJikzY3jmF073SxZx0I&#10;qcFqqyH6HQi43M9UDQF1AnIOzFryE4TQ9WBXQ+CEBcp6iCHGIZ8raluIklR97GItwP8JIUYDKDnm&#10;wJadtRAl9ioLx7m+8+pfbthO8UIjWjIYJ2gXwjUQY4RQZLoV4l09eYBpNJYE1An9RsKME+ymLgTM&#10;QN0KQpYrCJyhQCMfCdy3KIa4Hg2ILxbIEWqIKZmh2//cQy27KYu/3mrFRldS/o/qfNlC8DM3qyGg&#10;x9cY0VtYnxI+ihsv4Ou5GzcQJQMIjquHA4nTxHUIBollMNgliAFpIXCzBlViJOtQie+rGUyo0bn6&#10;2xt0LD9dxq0hAUIJUmGAbjC3q3CzFYLF3KhkmK8glj6cRwio7dJMhZkJjIZenh7/tzjzAiu2/LAI&#10;rlmUqASOE3HDNBgqcFID+dBC0JKWHD6NIza14xYiropLL2/COWTjXQhgn0toaCfo3R5kDHitYfot&#10;/wsJI1KU/MYWF5f33dcQIuUGL2VAHgl2uCnRmjo3WOGhgMEwg7z6zgNEOA2V4qkLCx/Ow6SfWhXm&#10;AkDEGNMS5tQU9yDz1d+mfMAVVzDUL0t5/N+m1BYWGP8WIUSM6G0h3TAYQh+OkwxhSHFE1O9I0YOp&#10;tQiGYXhv9LxTcaZ1fHJ/ORGmp3FBWZbMi0pWsgznVXFdKRdOL25w2s4wbwLMy2CqCyin31fqQqs5&#10;vj4p///23qY3sh3N7ySbhWQt5GAtExghWIAXXo4avXAYCAdr4IWX/gpq9AewGl5MNDo6DgMBdGAA&#10;owVjNmOgUPoM3vWiUJdy2KVNu7T1ojGXchglDGDUpVqAk0IyD+d5eF7iRSEpM69eThr8495UxDkn&#10;Ivg7fHvI8/BhOd2EUFAmGA42Qh/qZvwYm8yEIR9eADf6ssSYCPEcfkaPNhPC2+kWnDv6Cen/tH6G&#10;UB2zuEE3jHol6bN7z08EZikuioebAxhBhHhZFh8+KVcKdYMmNG7r/jGeBrn6ACPXqbjxIlK8yBXc&#10;hwKzVuIq7QCXL3DBpS10MWRB3d5AmpOFiFHsLIxVozoDbObB0ozfX5qtqeTeU0t3v2pv0sMdXrbE&#10;AxMMYODpzYUHG4o5+LeGkK4q2ARH2cpBrq4s1LKUmQrQPDRJ5Uh43OQdhoZRVrdo/XMvAvG03lVB&#10;TSulmad3gIPlCx+z8JkZ1tNN1EBl5mAIH+Et6B2q6Cd9KLCbqe4/Fd/41XaJfbJMVDpKU7rbGpGH&#10;JthqvRrEk2Wi0vEeCGWGe67c0GtCfM5ldg/EziOz+3o1iCcLdhJ0n0f3DoqnQhS9GoT8rDXp0MHf&#10;f7ZKt9qq++K73fSLSbrP+Sno+ez9o6P7hzb10Abdz68nC3al+MRdf1vxz4u9Vfz4sHUvKPp5qZOv&#10;VjSysrKysrKysrKysrKyvhnJr4lWt54QONg+8ZMfl5ivldyafNi3ooGg39jWW7p+27r3VXsF4Yzq&#10;ZgjWJ2ZYn0tsK8g53bOigeDs/NbbDQh0vYr/D6kWPFT/4oMHUc/eJDQRjfS47dp5fA//Xj1j6psE&#10;BRo238k9c0fUbfulryHwaTyP/5XUe/Wlf2NKd5Wj6ShCfIIMh2zGIMw36WHMjwt/uZtATzanUFqk&#10;zblh7rjdD4G3WszxbWjeVqsJ6kJa7eUUNfMqWhXxqVQRNRCq54bYfPC0htDrg0LvLABYv8NnoIlp&#10;0rytvGOnlRN8NTkbceeEhR9y3FHLKz2VVugfv5PcFsRmWQnN2ptN12ih2XYhO96EGKXGargDUWFX&#10;EFN0n5uFAT4SBhw9xUUkz7n1Jfp2bEGU+yDoQ7OsCWK8B6LCriDg/huhp0fcHBJ8VD9hLwBhNiGm&#10;9yHkztqoXYjBFoR8BOIA98sCCC/1c+6kurOGoYXYXFk0IuSh+dMvgfh5BcH0kL4AhN0DsVnGprv7&#10;3u1AvP8siAIgfrqGeD6Exv0/sAufntZgnSiskKZAH3fp6NxVEExUPcC67B3UqVa6WaWzCUHvQ6R9&#10;tphLEPdXJP5YCFcEdRkwyH6CiK44cwAhTOH5wieIQpw5aO//wqNrgEZgISyPCcK8J4UeSVy8MAJQ&#10;3PoOIbB92gdBXwjCob86LijBJpauPJgiEncW8RN1FiqI4jvH4sWdLwKPCw/A6sxBV4wQ9mc02pEw&#10;Apngk8omCNyLoUybaG1BlFRPEOL4mSFu3Ei6CXqFk8A8s7h7QoJwU3TGxFqtihg4W330birEAlcO&#10;4DUCIWRAr/gR1zLqEb92/VhByEjGZdpEq67YFUTEjWCeHwL9RLkbJgjcmcF4Cf8liJFw0wpCrEKP&#10;uXgHh9gs+YTH2mNTlITP/EjooUBnRjhRQQzRf5+d+20IfJz0IhBXyb29hrAIQRoIbkc1hAl96iLw&#10;9pgGiAmAVhBQMwT1o0My5uiMhR5paXe2iUDnLJMgaAuBO80NGUDYZ4awFQS6kAWBro9rCGYaCD09&#10;pC7gygiAkAChfT+dZdH0iB8OyEkNgd8DttMYF6Sgv20NESqIAjffg+r0nBDJv9igx987lupEyUgL&#10;YTchRriNWlregRdMhR5XEFCr+wBxgms1WogimrGYm/4aAszwBKECrkKTzw3BLUvu7TK1TlA4Wggy&#10;3YUgBu1T308Qh5WzY4E7QA4tQECOzhoIPRCLFgLqROU7lqqQilrOnh2i8tFXCaJA10IyTh7jrEwQ&#10;0wpipACClcIRP0oQpEgQEiu5sugvPyIcffrTR44UQDBaQ+CO2gkCqhAMFOWzVuwEgW7dI3qXIBQJ&#10;4wZC9jcg+iO8WJa8RIhq3UaC4KGPvUUFIVsIGgECd26vIHQNAc3TEE2zZ4dIPvr8qoKYuRZi2EJM&#10;G4jRCFr6GoJVnoosQbgKIrYQ/IdTgCh2ISrfpmeHEFVjKWYVxNy2EP4+xBjSpWsIXIOT9r4Dc0n5&#10;CsK1EOIUIdwOxB9Vm4M9P8R5cqpO/vAAsTAVBC6PqiDgv0kD4QDCeEWqJR8VxAQg/nkFkTqZCqIv&#10;ACLt0LkJwap9tZ7XdsJiPrObEGktRwVhKwiFKw/1oSLvPe4hKRqIUQ0xlfqnw1BB6BZiiBCps5vi&#10;wqgWgr8IBBQgrNiyhahap8CXNQQkACCGUg/GzPZ/Cne3ghimJnaAEO+HU1p1Ii3EuG1iXwOiYHsh&#10;JujunSBwjI0Q5gQhDgBCgqHUQAwBwrwfQasGZgZA9DchBM4ijFKPXUPol4EoWfLRl/N/SCM7KAFn&#10;CUKsGgiDI/sh7koLvAnCTLA4NRDCDkZS70CciIWtIBQk/UUhKBjfNMZrowS6koPZweMnhAhTdRXL&#10;P0smnuUWG6NoPfACGIyXgHKs+H9K1X4i/AmMJ7BnFLONnAADXaT92QhfQ5iXgIgChmzxwioRSuyg&#10;YNBToO++L24/xbhCKxaMTiOs49EGuPQS15XYE4SIf1dB8AjJtZidYhmbOjFRc69Ol3dYp4Ru6wQU&#10;rGeHEDFC0uWZj9ce+j0wxVk5VcuSO7X6L43POlwD2cDiOa5tvLyEhstB1gQVg8K+Ggd6U+GgNin4&#10;OkmqEe003sDN+QH3ZzMyTTzgjATO1kyfHwLHn0J6dQX9Ek4E0zAqbuPCyqVJcAbMuZBWMpRgdUd1&#10;GhmukC/Oo7z1MMT5p9HCkBsyVJak4GFazAO6XBJ1bePldYk2E67VM7g4ALt3hRMO94OOvIbEQpMe&#10;2D1TQfoMDTgAlasrQDwqDImzeFkKKGzXfhKvYaiHizIuTPwb5ic44sDlkbjKAl+nGYnPc9x8dgj9&#10;mRe27scweJIHxOHMGjUVxG8JTrF/AxBdVoboijJEV/S809hvJOysvnkVb9KwP7OKr3GfyMrKysrK&#10;ysrKysrKynpjPRwdumsSswdPPRT7eH2Bfs6U/AjJuMDZ9xIdo3lITlWNuE2upfRBj+jq6XoHNClm&#10;URPu0F8fITacR7mtorHG3eADNIY0+/HwtgGvLK90oYmwch7wueNmDHBuSfLBLuKOby/FxQSkOxDU&#10;CoSQVsxCcgqy63PcVsETlE4F6hfrM9Kk9HcFglmuC4MQ+CitIDuRQRKEJGlLALM+LHVao9KVOlFD&#10;KMyQFM7dbp/HiWRZOfab9VGpPyfiy6uJWaYLS5SpIMx+CJxO3uw1pH4ilNHrCt2e/8RC6tOyDMCx&#10;2+cfghiTDmkHwj0AYba7PvmsHqE/WsxThLiuIP4NQrhq8QT9a6wFa4jNpkh2yyLBDVf+xLUQnlha&#10;ps11HDvFlDYQ0klDPTmuegxZGxzPuh7l64Vmxh87WkP8eSCWfwe9my082CNmXSdUUFGWZIUx9DGe&#10;KvQekIlm34q21xd2BP8Mg/umfmJcEgz+O1buZKripW0hyKRUZV+JD5E4MLJkL0FIozoBgWsDBoEh&#10;BHTX44LYQ45OWVbJeGEbiIL4KbdDKWKkDtph8Us8GpQ56UYrBQ3SoGQLk8yOsdJ2wKyTM6vE9dzW&#10;ELOSOMXNRMy8oujHL36Na0wxiOz9SHJvIRUShBUrjJIrDUBcAYRRfImNaoIAAxBDbeMSC8nQA0qE&#10;GsJ2A0JEMig4tymK3VhaOwYIMQcIs4aAnJCshkiujWWTE++f+v5XEY96oBKEQZc3ZzFevZjHuAEx&#10;iwliIGZOVBCxhvDdgKAI0UMnP3gz5n4NoVsINAAjvCvWELqCKH/2tqlvVJgNCObthFAsTkOO0cCb&#10;JtZyhIgIgXVCnpkKYmvbrjeUNAP5ywaCBtwYAu832YQQVihm+MUawtYQ5k3TXoulCNS/biBwFwgY&#10;svYRwqwhOHQbzIjFDPd/QYhTV0F0o7NDt+eBCC1EgRCTIYZk34JIa284QjgYSsiFryBENyA0N0fC&#10;bUMofw8CHfsn2DoRD+nGWYUEwR9aWfuq2oVQAHGsHMaV34S4Qsd+9DkWOHBKfTju+2MeXB78qkoQ&#10;fA2BO2cdn+BY6T4EblMkSApyrSNAeG70Q8uDX1Xouz3YgBAWzCcHYyW+WZwEQtgEkYZDUhc6QVSx&#10;7N9aONsxYGsIaIfOrxyhpdiA0Lj70j+xQcxwNyeCR3BmASE6MevBoJSD3cptcnzGLY9kPI9xFstN&#10;CDnz8Z/8fqLuoJ9IM1Eaeo5lAAOwE7MeLIygizOigvA4I4gQJgZcNVH5/ild0BhXZRFvECImCCdw&#10;YyDXDYgYeDw3RYnzrXCXqeXomg/DU+WxE8AuWYEVG8+WQV2vnJxjcBQoTIGXxcL6TgyKGEMDAm42&#10;RmfG5Yk4HfCvoxMOIELy/aMY+aSAAZG8vizVLWQTjUHGZZgq/3nBet9AJ2QV3e6+jMMesT2Gc2bf&#10;p7WvMs7CuMMQONd3P2o26CeMVKHzq7f45+ENLt9a7AGIJH5vzrmb+l8Fwj54kuuHNpTtlnBq78GT&#10;MFbSr5aSHyG2P/JZJf7MIVxeSvSxMFj8/jbu3dTu09JNsW8F4rHggLS7/duXyL51ArKysrKysrKy&#10;srKysrKysrKysrKysrKysrKysrKysrKysrKysrKysrKysrKysrKysrKysrKysrKysrKyXkNDYgn9&#10;FhdJy409N6fCEvY4BIaSaoI8HLZH39V/Df7Thk9gz5LAz5HciIUwleZzIJpL1kv3ZfWniivcxkJZ&#10;b4RoySG1vfqNe/74tjSsl+B/GQRdQ6RA201c4frNxgvIuglzdTww6sXWN25tJnAvCEZz4HFw6nmb&#10;mBF84RN1YgOC3YPALXoJaWMrti+ooYG5svnBYusbt+Ki3wuC0Rx4PDoGdbQN2jDEu2Ifu/qB4qSq&#10;Pyx9ti1F65x4DGJrR+J7wSWbA09BkPWXPrxPBK2/JG3Ia6vXk/ZsHa9sB6J9QQ0WpzoyG/Vy65u3&#10;wux/PUR7xz4DYlNriIP64zalqrm0fQEFDOPBXAAAIABJREFUe5giYaZv2oGoPrT7kd0DT0KsL/ha&#10;iK307IfAjchrfQ3E41u+AsQ6Qx+G2Bc75zUhHtdnQuwLhPXZEJy8BoRwjNkpOWCmMCdsX7zQfV/2&#10;tRBiz4ce+pnPh7DKi1MXNTSxxdLxSH3T6sYLr8zAS9zG/d6PdgyiCOrsLs4Cxpl2Ii4+1hGNaDRe&#10;mDtfhKKGmLKL0PSHE+GFZ0uvmkD5zEajDNyPQheWCzGP0AcdTUiPDBAi9SbHLwTBrZ2q7z5eIsRY&#10;uL5YNGGZ2Nx4fnHn3aSuE7SUl4G3EFYFcREK03Z2JY1WzJzUhRdnp/PIo/ZR90gRqB0pw0qysl7w&#10;EqyEk3JNLs1Bk+Y2hBiHbpfpBgKMyaMVcQ8wVRAjbiI3YHY46kZiFuqL2Qwh4hZELEULoccjgIqm&#10;YbaBLuGHvNBXofjudObE6fJj1Ic0BgAurIziw60XtBSR3rQfiqawo0KLiLGtm62C+/K8JAV8gWNR&#10;Q3HXxU0UQZ5jfFZELJmXUAksiTXElZVcTxHi3FA35JiK6lJtPDPTv8Bj1XePmB+tixPxkoe/ujaN&#10;FWs9m3kMOjqzkyKezuB7L8BKPgQ6gIi2L08jQhgpF7ctxIREVxZGRqKibkYGpVqVJHohoY6aAops&#10;dAXzUEgqCAZZi5XA0etyA2LCAGKpEQJu/ybE5I83IewaYggQzKu5bSCuLNMBIeZ2In44net+yuHD&#10;VNdUhK9ZxhsvmB6Ji2YIwOyYnt+V0Y2kHquZbSD+zw8ldUFAueTmZFxo6xR1XCyq4kY9MX5aRMdm&#10;sYJYYQDzMUJckm0IgxBjugXRbyHGCAGfaiGWhmMhqyAuxCnpMxM4RhYH20kxP+DnEesEGQrTFlnr&#10;gBEJhXZybutAn+qqlJBJwkFmGzcQM3OiiHsnmnYgUAMF33tOyl2Iv4f37+UawhKEIHayF8JVELSF&#10;uNCCtDmhxa8QwlcQUNcIQsBnRI/gjWogrgzTEzUDCKhDLYSkQSCEmcBPVBCS+F4LMUkQ0BARn+xq&#10;vsIA5gmiRKjYQkC/lyBY2AfxV5bA7d2E+B0RMUHMNEL8uoYYCD1MEEVMECOykdtspaFCjqgfYDjf&#10;DQgMrA7f0kDYoy2IKdMAoVsIsYaIAMGu2x+gsYLgv94HgRFg4xZE2UBoDn/E36KhDRAnglQQMV4h&#10;xAl5L9YQ1/ChErNJzA2kte5CJdmA8O8RAnL5sIUYMW23IJZrCKjY/KL9AQLNPEKovXUCINg9CGzr&#10;G4gU6hYhZAUxLilC4Hi4WEP8oYY4kksDRSysISi29ZMDbgLBnTng/8N3vIUgx+UWhG0gLqGJ7a+z&#10;Gn8LISb7IeCj23UithBDLE64qR1+QYKA8cTYYWn1uIfMRpEFcj0ECBIRgm9AELwVE0hE1ALjj5+X&#10;g7QbTTrPMca0HssGYm5pDXFht1onsEjGCOEfghjtQOgGwkNbI0rClwhhGwhfQQDcOreRXINhNeYJ&#10;Qm5CSCxOAIw7OEXDl78ZkLsG4q+J+E0DgYOiuWsh3DYETxAPNbGeTHYgsDykio0NpvgO7s8+iCkR&#10;iw0IXUGIxdJCngw3ICYIAQ23AjNAOb781YDe1BDib4jCOsG1q4anzLEaYgkQ4w0IeIcQdtjMSWxB&#10;hN0m9hpS8ZOqiUWIMy2xEweIqnUahwpCkY0iW5HDSckRwtcQfYTwCIH13WMNYxfyiJ83EL8j4wRh&#10;KogCo7BXEOd+C+IdSRDsAYhp2ptkE8IJswFxanYgJuRPK4jNJvYa9+WDkyOEmLkNCIq9zQSaaQZ1&#10;g3l2LY9EYyDyvyOpiQVzI9WJkpa9GsKAnT3Z6LEJIj0MQXcgVgBxgBALbBwBYoQQ5y3ElPw5NrFS&#10;DzYhrDDvkBAh5nYDIjWxuNUD9qDUs1Ke9JomlgWCTeyEozEFRQnahXIDYir/69p2ctBnJoj/uAdC&#10;7UJceWEP0YqtIBa2goBbnSDclKR+Ar5ys7Nz3PZG5GTM52n3k10IKB9QpmbEgwl93F9D0AoCGwKG&#10;lnURoHtHK9bCzZ0WAFHdeG5gpGEn7Cbw3+6BkDO/3WNfBR6gHHl5kcyOhVMcIJZa2GR2uIKmHhve&#10;bkJ4bg/gZNrPYbEXwoBJosdgiNg1hKshUgXBbUqVlxZgCm6hfqgPd3B1BXFl1W0INMaLsAdCnId4&#10;uwlhSw7Wsw4wyA3/Sou5VyJBcFcihC1WCCE52kQtxJXn7rCCSFn4IAQBW7KFoDVEmqaWKeK9UzdR&#10;+vh9KK5LubqO9SQzFDi5ugO7Xi5rC7ngcDvXI7sYr6HIuBaiYBGqRfzwMcZT3P9KRR84QHyMMwf8&#10;Ks48tmhuqkILYQOQg4Vayn8f5MJNfrGGuMLOTvH/DM3EHLsrbuRiDeGm/wrKGdkUow7NhCXYgBsQ&#10;WiznUU9lnXCKnHWu0ChcPLt0kfu6GxW+0NEqW1wDhLTqHMaBn0qxgmb0u6WTcEciw2YZcuiDX0NM&#10;KUDM4Ib4srhthhkIMf8QTwEi/n9gAKJlCNVWntVFglp6V14CRPzizVxoPAvFZVm/vgyFOA1Q1Oox&#10;pQyFLWCAqRY0jFSAAeXp1W08A6syjgQMSYkoYVhZqmWQ17ehnkmGUgwjO3Vh1AdXxFX8rvolRb1c&#10;RgXjDvnxzo/l8saRE4CILQSJ8RLK20sHMf7juLAMIYg6BBsk4HOEyGKxiqfL66jW5JB9UculVZez&#10;sp7ZiatS3ZQjvBG3dzA0vYkWILS48S1EIc9g3P1YrOkXV/MwTAZlpVGQTTD0/msyqR+i8esS2sVD&#10;SPziyglbOKnJEdUwDqzOA8RIytt4+ljU71fWF+/I0kRdP3hiwvw19eUQuvp72J29tb8cokn64BUf&#10;0j6lL4WgF7p6MXjimeRr6ksh2n3Qh6T36IWvqS+GaHoHpTuxS1PS10M8Fs7/laW+8Pr2IbrsUMT+&#10;ep74s7V+AvCln3xBfXFS2uu/kf0fsrKysrKysrKysna0z0Pxm9Met79ObKP6RdpyEE6inzXNzPXg&#10;iSuOviY5Xydldo/wz4IQeueye0P96vz2Fr8Hn52uL9KWv3nS5+3eLubNZbF6QrAxTMTdcpsM3fZ2&#10;3N21uCrMh5uHmidtunq7veN0vQHp7nzZnjrxeRCLNQROZLE1RNryl1SeqZuu/TFe7U6vVCleg9oW&#10;onHW3crg5hnV7tzIgxA/e5RhozjVy0g2tktX65x4t04gj3F1D8KSzYUYuGvzNgTdmgdovA+3/f4f&#10;gXiiXq4hhE71auOWyVQImuKkm19y1G4XrhpinVvAaT4Dgn638zUPQjzV+JA1RPIxfRCi+QHmyL3t&#10;yLmtrmkvEfbB4oR31TU/sK0HIZ7sLdYQqfhvQfTa85N2D9p9EJXao8zxtTNDpR8H8WT1bijRY4Hs&#10;QLxrv2DS/gBAHD8Jcc9Rff21x+RRCKbTrWsKUPqep7u8NUTyFtuC+Mkaom3Dvw5i3cQ+BnHpSGF7&#10;IxFoNEOFdcdjSwffNiQHh+RhbUCUuxBkDdEubMClSE9C3Lt3awj7GEQgH9x02g8smhC1jM6LD04t&#10;4jLqYbWkR+HiqRO8p1OshalJpGY8biGm0F9VEGYXYvhcEPQxiO9LeuXLcjjki+UnyAzpfI86cRoX&#10;l+eherz6l47F2W0pLWQWi5rjUWbGJXfYuAJEQQoz4gFyc+XTbxyjH6c89wK+z4AdMzxOZaVO7vv0&#10;8HPdEd2D+KM9EGlN2UMQPjIdil+NDwVbxTN02/eHNHmt8/NPaWt64pyQF7dRAYvji1KcaVyp9BeR&#10;O1lD0GgBQgVxXUFYEbWXH700w6KU6MtfQ/DASzIsCA9kUHJbJWmIWalqCGqk59BYGPR3JOI3ROl3&#10;PUgmv8WUeCIs68lEPhiC+crmBj+nOJnIvzk5EMwWPLn8DhACXZmKOf4MNSd9fl0WheczL1gUPEH8&#10;ZdSOVxCKzd2I68lI/hAqCAl3oU8hJyZFGBabEKKgIRJVsrsofPLmKX4NOTzBkosQ3CgvpcU/eO43&#10;8NmpMjIKNG5uSijbUkoWaZzdlaRIjvuEWYkQB2OEmDCLTvcn1PEEMWIVxNEhuwoSzpEgqEvuOkIX&#10;0awhZn4EJ/vVnteSWnTy66NbDNSksZrbFkL35RxLbcE+xrOAayRpDOzi6lPtQQaZOx4XCgpq4VOq&#10;2bUro5NKIsRtJCdeqTNmGC5qIHdeYYYxIwSZSjJBiDFAcO1tBUHNsIKwRwN2lUoY4NYQuFbBthCc&#10;+FE/OQFh/ZbnCWLYQMi5SRCcDHtY06PAY2A4Jgj0FZpfxSqzuJXGDYroFfxBi6/k5y5GN5SpYoOZ&#10;ZodFBAgOhT/O3KRQIUGcxrJPpj/pNRB3JkH0qK0hHEDcIARcBhCHFcR4A6IHEGkhQloSKGOCGDcQ&#10;ooIAa3d4SOBjUGqdMKXAnEezNYiZizxBQCE37r1Cv2Y7wNRNISVqgd7wmJSgzu1IxDOue/QmolO2&#10;dBsQShNZQyRfa40rXGoI/zMVGwhFWgi2hpAAkRYi2P4awm1AHNcQA+KZm8DdRbd9M6kK5gQgpqzi&#10;1AghNUK8R8BRKhN+yBOEF+dGiYUUBBqftNZEmBoCGzJlSeFqiJQTHg7VEFCBKogRrm5yabXvDkT0&#10;I0uOGwhqD7m5M2sIm5rYggxPEgQ7t9ziyQoCFx1MaoiUEwI95VwLAQW1zgnHVwChZR8g/Jif45qI&#10;yRpCemg/GwiSIGINQaIZk6sNiKKCoFsQ6H0WawjoXZWJDcRxkdp4inXCEkcTBFtDQDWhNYQTnpkA&#10;EPCxgBC6hhjUEFgTAGIAQ48agmxAQAM+Q4iJgMQnCHbVQBR2TGgNISEVH2oIt1GcMCtZC3GMXuoN&#10;BI1p2EehdVKWJojlNgQYOzUEwzVMJEHgZzgYAhwgxkRuQBA5riAM5FgDoQGCQjVBCEjlR5cgeFOx&#10;iXQbENTy1S5EgRDJh7+G+AVbrSH4d/USLIYGzD0ICRCygaABV10mCOw4BEBIjxCxhSgBAsp6RL9j&#10;3kIIhICEoGO4lSNyV0Ggl3MFwf2khYDyLeZ7IeCLWwhckwEZWkHI01QAsUwpDxD+PsRdA0EAQlkB&#10;bVjq7BDirxCCXzYQhiQIMFXgGtkWJ64P4KdVv4KYEO8TRL+FoGENwS/QAXwHYooQgYzXENBT3jWt&#10;01BgNiWIf74fAr6pgSgZ2BsJQlYQ1APERGxDhBpiNGwhLEAcy36qXdA4w33fhiAA8XOEUAQXuwzv&#10;QQQYQYwCur83ECOA8G3rRHgNMQxg3O5C6CE0RRsQvEwQ6EAtNHwRQvTbiq0RYlpDnDQQPe4O++RE&#10;yARxAhBTkjqFBoJqGGcc4yFJRu8wlMFu6xSkPhhNdyB8qCHgxrJqpcbBcAoQWCfcFgRYahsQBCDg&#10;JK0g8HbiQoqtnBhVEOeugegzPwSInsQGHBdXwQ330N3IZEsN0XYaKm0rCLAbWoiUjmp4KvXhKLm/&#10;b0JMW4h39XKTQ7gbCeL8HsRwA2KaIHDwIgyYZAgxbiEsAwgoEuT9mC9NDQFNUITLTvryNMCXRpcg&#10;lL4747+H9yFByPPKdtKAS0YNBHa61UQBjBtGcua3IUYtBPY6CDGAu+ExgwHCbEDILYiUcA5/1hDj&#10;FgLyEPoJqdUWhB9TMBLJZCgjQICxZeC+xg8+nsUSfgTXE9qxjOcJAgw3qML8v1e2kwnVeII74cYj&#10;GAOpf9xCQNoVwcUA4j95mSAghUeQ3EmC8GsIHDhtQdgKAs0wbiuIE4BIgyI2x8GGhGqvjxCiap2A&#10;AHq3woJlflOiE3W8CdIX1y6KuzBN0TbAShFgMAodwOTDvhkn+PAew2AqQUCbGHH5YShWLYQMkJtB&#10;AcTfBfVBVxX7BC6aYik1nukWAqy4WQNBA28hhhXEDCDcRPxfCYLPQg8hwNg9AQg7+Zdp1gosP1wD&#10;XjjuVsVZUGAhS68uwHy8uYmnISZOHnmprgK7tZBf8harnJ32SPHB48MBBYNWC5Y5+vBj/Az4X330&#10;MKwrPoSJCDF+sBWEmwowYTWkHe5gC+GCXNwOmx4bUy8bCAafWEZoN6fq3+Og2IlZHCYIEaFSLW24&#10;aKbeKn9GpsFKI3+e3NHkO9LnzhZ6UiCEZSVHj/oZOt6XYoXdloOOQV2jwQQDIRbPy4tQnH6f8gaG&#10;M/IWMtQqGNBwX/xwjWuyOAwZcFh+CjnqlKAh5Uo6fhrjhCVODiMKD8ULMt0PkkV4CTd1bqCAYK8P&#10;bTkuqZS4fh/K4xJO348ygLM760nYX5BqJk60U2kTcliUySqWYKsReUHqqf1iFi5KdQrF0QI0jISv&#10;PsQzLy/O49ypywsctuGseLyAETeLp17+hgXhIw5PIaGL8KnErgTnYoWDAnsOZ7xLE+yLUMoLXVxg&#10;7STFEO4Q3JyF51EHcR7jmZmSe7I7M8nvds4ftn6o6CPcnk0TFofri3l6Fth7l6ZaOMe7KLW0cVEy&#10;hAAAHk/vIq6GYHHEvIdjiVNLD1X0On7n0yRFUTI/kXB0npa4SBwHRBevYYzNo/Jlv1jdd3inZgdi&#10;13V2cA/rC1XNzW46eE8H1NuNK9rF4PAPjKKgbYScZenxGtdtmIZUiiZ9bu+HFIH7drJ1YHcO8EdD&#10;fIX6T1+yJeiR7NaB3Tm7wRu4NX8xRNxx7tyd4R/dy5uX15dCkN2FIXrnvDJ7mrQX1hdDFE8s0VFf&#10;vprqR+uLIeQTaZTV9Oyr6oshnpJ4g3VIX+oN30l1Z/3Wj1CHHPOzsrKysrKysrKysh6TeesEPIPW&#10;zpPmkas6rtaL/9FIrY84zXYheEPrxb8O1E2K325ckMLfruee7i2uVzt/d2W/Pm2frdYDdA1Bt2Le&#10;KHyTko5uM2sIfFRdHK/9uB+A2ArU+1JqIdbFqY0wn5SiJqWkU3S0aiFSiMKfYyTKSg9A3F908gJq&#10;IdYz5rwJzr6+oEp6sXBrCFw7grBPFKf7i05eQPsg9Nqvs76gmiZUGMU0vaKV731yAKwvfag4mf3H&#10;n1V7IMQagm8tfVE01I9kWIKglSvmHq0/U9eJ4+dI64PaC9E+kuhtQYza1Q0VBHsIgq4/U0PYZ0jq&#10;w/oiiHYhEU8Q/K0g6LlLAdiPm+Q0v7cJ0T7h6u9ANE8ueQqR81kQ6WUbO+R5xC58YVhJb0L1aJIv&#10;vTLSscXFLKIXSB/9FloI9QCEqCAmD0Bs1Obq5TP3FvIyFEZEcRvJOJro+bmXRgVxChAs6nHER/7v&#10;hI1kZQpdHAGEjP6QaLsJAXDs7GGIjd0+6h10nhni+/IH0xenH74jvrAOXTm5GU/l2cXMiXjuo8aF&#10;d+jNcH0Vr6IDCBX9RFy4qk4MaNTSFlCrz3QPA9RKie5WBRTSwkXh5QzqjSyxwKaEs3PsLMXzQnBf&#10;LO0hPy8ltQpdNM0JcIz+dbzA+Oy//QQQvCTcSvHDKt7UEDdeXnqECNRDdhUh+gqCRttHdxWM7Edi&#10;Ciy/iGhv8ZKubLQ8sCXkdCnLJxP2JWJWpZi2XkCiqRnVEHx1MTd9buOpwdi6zMp/Glczlyr2gK18&#10;2mhqRANDzx03kZqwU304YSvXj+gZc+MKcoOuHH0RDTrXRwE5aWXJLoMwpXpmCAzQOWDGIQRrIPp8&#10;uVjoPrNTqMe49APO3Vw3ENyO0UETA+9zL/jMTrFin5rDCdaoCzcRcwwqb+yEub7kGGZ6KM5+WKFr&#10;N4slOoDbZ4boU1tEixACfqGBMByDzNu0OCs6hHAXuoI4SvFeEQKK9liwGbqHIcRwwrWXczfhc3si&#10;0fuKun6/guDnnwBiLOYRo3g/PwRpIHo8xgSBWznwX7UQhU8QvIVAr7MhPg7WCDHXfYRYmEGCwLDR&#10;CcIeK+oOcaEC1wPIo5WxJxh+FX7y/rLdHw8RdyAoZAj/W2wJE4QMFCBs8ovEfkKSTYj5vEw5sbDj&#10;BEESBDq/H8sWYpzc/o4xmL5E38kXgPDJMc32oZfmWFQ4QqAXU+VUKsoEQVgNMaohRjBwmgjD0POZ&#10;MLj7E45bKblDPod+k7mfS+rfp+Jkiog+7r+IcW5eFAIKSwMhyuRbS29tvSKggpA1xLSFMBj5toFw&#10;JxNosQGCqBn0/2BMCeYH2CfUEI4gBGTGi0CME4SHmlBBDLFil4StavfeooKY1BChgZBwjHtmktkx&#10;83aCgYzRrV9HIsHEFfMwwEUAGBEbIDCO8ctBTBLEeNJAjBHiDOPXI8QB3FmEoK6G8A2EwI3qYgMR&#10;LPqZAwS71oWR0HuLizCA7ITPnGCoXfS8Zy8GMSU/B4jCc8sSRGpiU3z2CkImiOS1DQmiLQR3BDrp&#10;eQWhP6F3JULIhVZWEmX5xXDMWwgCRaqBsC8Bga7gYM1WEGlxFkD0tyF4DQFlu4aA4emEFA1ETO7I&#10;ADHiWjgJhiO/GJ3gQgX40hRq98YlCPMiECOCruAWXTrXEKe4Qg0hekRsQXDbQgSAUEt030YI3Tax&#10;Gis49/x3Kt31GkK8KASYCAABVpLvrSEWdgciOTwjhGkgKELwBqLQadMfknY1wl3rPPuDxCDv6M5M&#10;/hT+3HjyL14MQq6S7URoeQi/J88d9thzjASOEIIIugkhzPsaAkzxyU85+qDvQMxriNBATAHijyhA&#10;LI1gzw+BEdtlRIgYaYTxxFRd+Xht+cxL8d8ThBZpVYGoemwr9aCBmJLJIRjXHCGMStv7SOIBQo8l&#10;IymwPEIwU5Ary4gL9EUguFNzMJSpR3dfDSM7q+LdpwQR5NkfEoSBnjfOrVhGmSDI0aQyO0hBJn22&#10;LHviPZrDGLh+AyJFxzc1hD5HiJLNTS+taX1Wn07pi4uAO4IVN2BBodu7uvYYuF1clfIjLkaAVmYE&#10;Xe3S8Q8RejdhVYIYIYTCzWvOYxB/n8rlVKziGe7k83+nBadjuDV6JP4HYb9V2GNrV+AiNjDw2X/b&#10;Oz311RB38RLGZ6KCkBa63AtSiO88bvh18zGCCSViIPHs2vOyTBBFdCW3Bc4dSxMkh/wTAcp9n0QR&#10;S6UB4tY6ubRpgZWKfyDsf8o4AwPQqZK5Eb37fvn7FwqkTU09kfJHOL/k1U3k53BjPTnAJZ19GVgA&#10;Q4nEAGnEMPsau2QfJY5FBQxb3SGJCzg7K9X1bbRqCfYGWL7qFoauQURcFm7hS3DRydmyfCEIph+Z&#10;0oKWNFB3AtcgxCoCouYRRtMRhsu4BBwGHQcCysxfxNNSLlbxPC5hXAoQHDoHCrkoAkdogotOzpbh&#10;WYvTFsTx133y/TpeFy73Je+ZxhWsnJBfvCO4UIFa5iVAYCwKMN/DIfXP7iZaiT+WE8+u9y/ztWDZ&#10;mZf55lfUvpUI35z4m+7k8Ezafr74rUp1J1b61+tVHmxmZWVlZWVlZWVlZWVlZWVlZWVlZWVlZWVl&#10;ZWVlZWVlZWVlZWVlZWVlZWVlZWVlZWVlZWVlZWVlZWW9vI7fOgFfrO0t5dKCdif2Xpn0+vuefY5G&#10;W+8w8iR1j+wN1Y0lyiLi9o7r99urv3EJMnMPL2un3YDgpSzpgxD/u0n73j/46Y5AsMDd5t6L28UJ&#10;IwPSRyD27Qz6BqKBbUFsR+7AOEPUPgKxu0/jGynQJyAeiCJdKUM8nwL1mzFatiF4OvMIxCN7FLym&#10;JuQxCHP/2Ja6A7EZaGYPxHF1bO/2sB2BmEKBMulVCsjYh8Lzjldx7qXjBhpg16dlyVxPzvAo0yfE&#10;D5paNOhGpVAIAX22sgJ6PQzMZXvyHHeb1hEgVEldn5WlcNNiiT2h8IUNhU9xnu10UOi3BkAp6CmM&#10;iDqFUgYIunJlsYrMidkN7vg95RjjbkpdGS+wZ+euILcxQUg9HnRjp0dFS6almEU7nPJT02fnLuIm&#10;0RiC0DMDBA6jOFNXXP4BLUG0QlYIgfHfTv7Z9/atAVASIMiIz+zJuA+3vI+BNJdBUpeioQIEmB1c&#10;Y1jCeYomBifIVYmbEXuuT9Spe2sAlJyXnAz53JyMew0E3YHoEYDoV0YUxXidAfeGgMJ2onhHICJC&#10;LBGi30B4sQVxWEOk0ZETxlZ7eXNjh6wTEGL53TuEsCeTdz2E0C0EBmk9QYjBJoQX5yZtbZ0gaEcg&#10;znpkwJf+eEoOAIKwBkKDmW5IJE6ebEIEWUNMuTFD0g2ICyjyRJ0H3F1GAoRoIQRAMITwmxCT/22p&#10;E8RI2K5A8Av5S9zYNwIB7iyAUaMhudRxPRpyI84AImxDrGqIf3TTGYjfi18Sfm0KIzy9sX3qxw1E&#10;AAiF0ZcnFYRNEKM/qSH6hze6KxB/AAixMMrxgNGBmW0gZrjvwgQhplsQf/6h2rNevr/tCgQrhScS&#10;Y8fTyCk2sQli5qDrGFYhpKXagvjTGkIMbklnILiHHtswT4qqn0gQuoZwCCH1BkT/ONYQJ3/ZFQga&#10;AGKIwdV/rhBCtBCLFkKYDQhpyxoCTMGO9BMU52ygs9PjE7kFIR6AEKaGwBC7w2feFugrleZsJglC&#10;yASRmljotxc2XMCbn4EBiBtdIAQaGUJPAWKCENOuQBDPLJmKCzMeC7n4hz5f3iWIUMxvPl2YGP9D&#10;ssZFguAJAoflIe25QoavshPe00KIQn1Mpvj35YjHiOaSLj58jHFhY7z1EiyRTxGGFGKBgyEyoKGC&#10;6EOLoN86/Uk4T6DiR+cmQ3lXFhdlVHOvTHG5jEqGeHpRFvMo7gKcUdcVBIsaITR076dvnfxKY4RY&#10;3UZbeHHj4zIU8YdYOLXQ5UiGgi8Qgt1YGGKr1TbEIREdiaF6AhByuYqmcMzadiu13jtyckjIYT1T&#10;U8djfo9htX9WHyIHpBstLD7N0oTTtMVfGzn6Qb1QkOXXVUcmy36cjt46Ac+hk6cv6b7sWyfgGcTf&#10;OgFZWVlZWVlZWVlZWVlZWVlZWVlZWVlZWVlZWVlZWVlZWVlZWVlZWVlZWVlZWVlZWVlZWVnPKlP/&#10;3Vo12JHVyk/J12vP2nXJVZiwStP7EN2ITLUjX68hlbY+oEx7jpZNuBrpMfgWwQCIr5q6p6Vi1ADB&#10;H4FoAgdh2jsLYduc4LY+ulWc2sBckEMyAAAPoUlEQVRBJVyu8UU3gkmuxZzwWCdSQts6kWK41Rq1&#10;daLDEFA4HodoX0VCqjhtXavYUFbS4vZvG8KSAv9+FoTG/0gnIVJ04W8eQpPPhDC0mxDQ9Ej9fhMC&#10;Wlu6NBibtIdhX3qj6hz884Oh32s81EUIM4A0SiscWwX4E+hqdR5n0YwwjzCuJF4HLdi1YWdaOFIM&#10;oY4fPBKA9bUFKRQGm1jpRiW7CsKqkl+vTDG/tmVhCL0ruSU1hAUIFUgMNNpJN6JiJiHEEiH6ZDxl&#10;dsLsWMkfVuaEz69K6MypLZMxghArx8/0eEqvAl/CSfPGSV8L+gmBcVHcIcFAnhNqvWR3K2P5zKml&#10;gypeWbEJwgOEU8wEMb9Cc6UrQgg7BogBtQ0EvVstjYDkQjbxBgIqxpUXUlu50BMxc7Ej8YRQLYTb&#10;gHDLCw0QI4TQte10jBA9ObPylCDEtIMQNzZBDKnFQJLskkBxQgixYQBahDAJgrpRByFuDYsxQRxJ&#10;atnvMLotJn8LojyU8xgBglM36tCoFe5nBaEbCBIBosTxz8MQNWFXhBAYrzMaeJUgGEKgwboHYiDn&#10;0DkChOoUBL0HIUWCoPY+xLSBoHedhLi1DcQIIb7XzNyv2KOjGoJdua7EnUO1EK6BGCPEpeZVEyv0&#10;BoQ6qSCG0HR1CsKBFYtNrGeWJgiHEBdG7IGQLkHoITSxHYNQGGDxJjAHEKMaYmkbCLMJYeXM0VM9&#10;lN2EcIF6liA8QPCl2wchjJx51kmIaYKY0sArCOjs+LkXdY9tR9V4Av6xHCACF2bSPYiQIBSNJbNK&#10;uKBuILVBLG+T7QR0zaAIIXTZE3Yi2T90CYI55hOE1AkihjLeOLBdRcRAkgT68dkaQuNV3JXyomMQ&#10;wkJeUCdNEbiTdyFe3njuIg+xoHAifjfHHRsoTnVyaJngqhhlLCcdgoAUGV4SXiqnvAzixheLCCUq&#10;zn0RLwN05Uri/DE2xSWj0akAmcNDWTD/1mlvVUQkIDwoBw2oZ+dGMV2dqgIXjur4hekBBkDAYDUM&#10;uP/LeNa1ufEv1BGx/0tENczKysrKysrKysrKysrKegE9sCfDtxXS/YH5l639vTuy/8p9qVi5plQb&#10;nca4A1NsvpGesAj/6c2DXSBTMU0f8QcgzjbfTCeE3oNQ7bth2r/2LfwDeay2Ka82d+N2p25sudIE&#10;lfzntifNWj8V9IUqND533fSWehVRW6UiQbzn9nD79BaEl2kX+e0tTYSuX7BoSTQ8mreAkOknE8SA&#10;PQaRdhYUZmdLkxaCR8fOrQCITa/aVxG1wuLfBuJg+/R9CLsD0VZssXC4X9mZXXO9lrYgjj4Dwj0E&#10;ccg8N77P3VtAcIt/EwS553SyBeERwj8IgZsDj+FfIjV5XX0xRHgIYkAAYvIeus11q/tKQgjIfuVT&#10;vwYQPJCrlA6JLeYawhEaeoT0yocgjrD1msC/5N9o8rpCCOVI9KkPQy/ZwK8DiVHHyKJpIfBxVwl9&#10;WW8Kqa1aZezWmNnosceSjBDizzR5XUHFPr/z9NrzM5MgJhPxQ0mv4uwqLi7sJgT22KRXkCOKm5VF&#10;6LzHpbD8FB21D09qCLTC0Kv2lSHkufVs6QWvIHxf4GPUuDDxdL6GQOMKN1nvKXPELpwyIxbnd1E6&#10;fgb5aCa+hXD0LSDmdsJnXrIaQjI/YnrK0V1xB8IChDRHAq42A85WH+N3nn/n2fXVJ7RFTmqI+etD&#10;KIDAfSnXEFbyexDoZo0Osj0BECQIM+ixm1JFz28Dn90mCKcSBHt9iFAwOxRkLGoItwnh1hCmWlDU&#10;4w4gJtwM+sxBlZjwq5ITX4xbCMtf33aKJTVDiRA2QZy0EENe78PcCB9o97g/wv0pzdEhc2OO+4Ar&#10;gJgOUqYCBG4s+voQnupJHzo7UUGQWEOYIdgYWxADMLN7LAwQwp4MEUJPuFY9gCCpeiGE6b0+BBQR&#10;HhBCVRAsQeAdHkL52YIYw9CjR8NgREbMHsOYsIKQInrsM6hBCKYP3wRChhFA3Nq0Rk2IBmJC7tz2&#10;eAI69R4pKwgLEL6CkBUE0xXE8E0gJkOAYKsKYoQQ6L5vxuzGbVuxYIz0SIEQ1FkYjW5DcIIQuKPo&#10;W0B4hBDzCmKCENSOqXN8tgXBHJhTfaIqCLOGqEfWvQTxjpy8/qAIDDs7VNDbsgrCIwS5sVC8BN2B&#10;EAnCI8TdfYjDBHFAivjarivol7WGYBZaVYTANVD3IThCSA+tE/m4ASEriEGCeA/G4xtAcDuUehuC&#10;wmgfjPE9ED0YFmFaox6Rn21DHCWIo05AVJ0djhP2Q/AEUQDEUQOhDxDiGN1+0S9KvAnERBqA+G9Y&#10;J6hX/7iF2KzYvoFgHtNaQIpriL7Qhwhhkiu8JW8w24F1IlzaIMXvU8UOxZ9ZucAJJC0WcWtQ5BME&#10;DqUnCKFPKoihMO8nGBLgHYyxsXl9dQiWHC4vYjz7VOLCDyjRKysvYsljCQOLdsyPg6IgsB2F6myg&#10;fweb1jYQbgAQDCxcPebQPL06BMdJYjWPhbjD1fuRxMvLEK9j5PCfD+2YP43sRmm2dcysg1ohokkQ&#10;ZsyjAwgRA9eOQ0v76hAqaloqGof8Boc9kajFaSiuYlx8F+c+FO3+1/BCoXOmJWNofTGpUXthpmAK&#10;smgneAMCMxZQSOMJ+XqKGqdr1hsVp129sYTJ6kwjm6YwEWIAvQhAUMgsdVcCAYy5Y5pfp1cGTJA3&#10;gNgrTujFI1t+w+DhAKoIjeIG0m9InAEwjPLgjqjuQAhCf/cZ+5YnHTarnSlOe+BDm45AQEP6N11J&#10;y1dLEv6rTjzI+jGSmksinr6u05JuKv3o6es6LQ4d16vbos8tHi3v0Hrrr1RhSIdWvmdlZWVlZWVl&#10;dVN02zfuniR1j55/G6m42Ew3jXsphD+uL6fdWTa7loSBw+b7GPfdahVs+kvLTkJwT7cGP2q+D2KK&#10;U06obkIwV63e1/V7uTd6p+fmXXrR7yQEdVUMKl2/l3QvBDO99KLfyYpNXXrW2c4xyb3euZ42EK+T&#10;qi8UdWl6aQNiuueizkOk6aV2ouwBCGKq5HcVIqWr9QJ9EKKaheoqRPKalhpjMboEwQQpoEfAFNf+&#10;ylDZTcXWVQh83OnUJ4zF6BOEkGB88N8QVcqSXAVpkOj/iNe20OxXO57i3RB1FjvkwgduC4x0RspC&#10;8WjFaamijGxVKodPYliCKP7fbvYT6FxzMhU6BZSsICK6nPFPKo6kuI74xKswGHArRYrpJMQHg3HA&#10;EgQ+tZYkyB961Pe5VXEoaKlWLrkwAoSY2Wk3cyJCkTcbEMyLyz7xI2ZVHx3opMFHjr6GGD20+OhN&#10;dQ8iOqH7ZDJCj77KCxDbrDJBzE1XISyB2rsBYQUZJQhJhlA5EgSPuoLodxPiGl0KAGLI7HEBECu9&#10;hjiSNQTkF0Isugqx8i0EjWmtwRqCRITAZNcQuqMQNwEXMiUIcbYDwa4bCIXR0MRpVyFcrCCgTqgN&#10;CMmMJOKigRCu2xBgTNQQE7kBwQGizysIqnnHIVQL4TYgIMEwPmohWMchpGGW8V0IHuHluIEwtILo&#10;auvkhGWOLTRGHm0gFED4PRCdbWIdd8xxvgMxPsCXvoGwNYTtKgTzzL/j0MSuIaQeHyYIsQUhF66r&#10;EDTQWPJ/O5JXvrAJQkvthgJap6D+XQXhMGqmkwsPtlMHB3fMQT8NEH+v1E2IaR8HYcQ52OFgABbx&#10;P1QQnht15eM8FMSrp7/0tcU9jEULz7269fF7gyMHiUt5VQwwkPsB/fYBIgqtbIw3ZbS+QxsFNBIl&#10;ja6A2i1XrjiFUagjBWSOBggguYhBnZc4V06kKS5t/P68ixAqchhBmDSXedTDeQ0MSF8SZUacSM5D&#10;cQEQ8wA1peiR4le8fPWVpV+vwZ7ZmZ8QdUDLV1/j+/U6Ir0Hznymf2MXdEIOHjjzDfk3+mb2756+&#10;IYjwUGCYb8lJsyQPPU15qK50UMWDLoBdnIx9QOpBF8BvKGYve+Kp/DehDgXcz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ysrKysrKysrqmA7eOgFfIFXSeBk/xuhIdDxqOFQQwggZ&#10;ERYJmcD7IQlvnMinxCONkHwVPSl8BREtkYRGw/A/uMLDFUV01AGcfuPk7heku0+iVjYQEdKNp7cW&#10;MoNdGx4tv9REWBENQMBpIvRbp3evWANRaF5CyYEjV1CyCF9aOfNiYQBIzi1AyDNCpH7r9O4VlJnD&#10;BKHgzpMBHOHnUKyIWDqlg1xYUhLFHNQZBQSdhbAHCUJaKFkVRBCRyKVHiDlWhQIh7AjKktJvnd69&#10;qiGkFdA2GYQQ5wGKE5QlgFBzx6BwUYSYCiha+q3Tu1csuhoCCpFFCAkQRYIwCMEtQPgEAa/0Gyd3&#10;v9iZryFCC1EChJqFBOHh/gNEoN2GCBUED1y5bQgbirmXADHzhppSWNpViNNw2EL4bYgbjxCaxKUz&#10;DCAc6yrEomwhZNgDAQ1SsXKadxsithAiQagGQkaHEGBzfLCEzwCCd7V1msdfJghWclGuIQqEsHEe&#10;CuhEoiGcAkSvqxCz+PcNBI8VRKwgwGRKEFZBKRIIcdhVCB1DA8Hi35INCFZBSCcbiGFnIYoWgm5D&#10;0Ko4pa6c9BBi8A1AEBhUNBAKIaBih8ihUbIVxFFnIdQaotiC4NEnCC9g2NdHiOPOQsgaIrQQdRMr&#10;zmoIqXwFYTsLIULTTxC1BSFFSBBhJD0ZAsTNNwEhEWLdY3O0nQBiUkPc4nRCF8U0fxCClQjBQhCe&#10;TLoNwdYQYgtiWkP4wD0Zk05D0NAMiggk1tSDIjXzAAHjieKbgCChGZ4S5rlJw9M0spvSkCBcA7Hq&#10;PAQUKICA0VsNcY4QEiDmCcKRKULYt07vXjFDJglCGU6olxanbABCnPsCIZxCCEcs6fBEAZSfYQWh&#10;hSZeOsKvHEDwlVOQMXOrFnaSIEYdhrAEBkVGxZJAIscAwW5wBpCtrGROXFh5YafcUUsUQHYUAjrp&#10;AxGh3YGKYMkA6gTOxUbDro2Ill8YcW3UqQEIKUlnIRxC3ESwtiNCGAKFCyw+GjXHWXHNf9DyewNV&#10;R/6qsxDbeo//qPRyRMiUQMtFoZyVWP+xJyzeNHXPINrNPuJl9f8D5Ic40hd4vUUAAAAASUVORK5C&#10;YIJQSwMECgAAAAAAAAAhAD+4hAvSFQAA0hUAABQAAABkcnMvbWVkaWEvaW1hZ2UyLnBuZ4lQTkcN&#10;ChoKAAAADUlIRFIAAAboAAAApAEDAAAAT0g6bwAAAAZQTFRF////RqZGRjfdxgAAAAF0Uk5TAEDm&#10;2GYAAAABYktHRACIBR1IAAAACXBIWXMAAA7EAAAOxAGVKw4bAAAVWElEQVR4nO3dTa7ltpUHcAoC&#10;oklgbqARbiODRrSlLMAAaXjgoZfgpViGBzXMEszAgxoWjR5EQavF5vmfww993efYpSokEOH3/Op+&#10;6PInUSRFkecq9Z+dvkw/AX/1s9JBr+kv6z5njj5i6iN+hujVsCgzQxenMcZVdRNeEufm9X/E73E+&#10;bIiSuTev/0L6a/pZi07vdDbGqNIvT8+ml0SXHkhgZej5nv6Sv2kXjPTjVBdD+kmP/ddnEZFmkVzF&#10;KctYF1g3xI0uvVrH9NL4lehGet7QQ/S3ozfPyvr0Hk+vxPaUnfiA64iP/SL95T86RgrKMKsxnVnD&#10;2qc8DTmH0Lm3dBEUX3VWdJRbS7+HqkvF2bHOdzi6hvj4OBPoBWr0OMDp3+dF++00pHePaZ+nTC8o&#10;KHppdPpKN5/rHMpn1+gcbaDqdPoU0aVXTkUX4ZoUH+KkiV4OMLkpg3BaZ8GlY1ASTg9K9J4O/+jS&#10;RujI6PSykfdcdPRg0XXpw8wiOXyhS28qulTGYgw7nT3XxarrI7/OH3QGbrvSx8ztCY2HucibmHUL&#10;FQ6FQ+VQ0OmgW+wffNhG5y90jvIoOvdSh1zHrAutrrvUTY1ulGdIt1A22hOaPkv2Bx+wU13MO2Kj&#10;w8bnV7px7qGj967QIc9J54pu2urMC12supB1UbbgdjoruqWU6I2Oyt1GFw+6lAv6i7ff1pmOzoai&#10;S4/ZwLuH8jyPVdfRe1MZGFk3t7r+Uuerrmt160bHhWJ9rRtFR9vxO11Atl/pcPZmXRjosE191i1Z&#10;Nw0HnfVDnEyjo9f9SzouFLHRoV1tdY4kHb/5qJuvdZFeQLqp0aVqjbbgOynDrEsPdUU3Njo3nOmo&#10;ABcdDnDJYKPLRZ7PyhOdRwOTdalBsDvdKOc2fu3Ou5Q1fsEkR5l0inWq6Pooe+VUp/o3danLN065&#10;CKStHnVTro2kmzRw8yA6W3QoKI5aj6xb6EXdUacanW919qjzsjcpE1QBf2h0StX2zm90c9GlA6z6&#10;qkP1vNNF0Q1bHVWl1vP70nb6nc78Op2uuvGoC1X3gXQ/ZZ1ed7o+n3dzq0sHuOhSe+OUfAJY3pTC&#10;daab6KN61qnO7XRo0PuIinOr+2eqKYpuudatY6N7T/v8b+e6VKv2q+iWquNuSC+H9qjr6jFHF9ed&#10;6rhHqU5160tdeKUbWOde6yiT6XX9aq90a0Y0Os/t4YWOThPSUf7PdXoFaEWjsdd51qWt6PlSp+m9&#10;W9235zpD3XLRrXvdsNqdDkW+6kKjiztd2uypboiNzm90cwxXuqnVLa3u51T4G1280H046hau+0Kj&#10;s41Oro5Trs51/lo3rOa1zmx1Putc0XHBsX8nna461+rm9GLRxUaHvGrWpfY3bzgdTdal//VZZ2Zu&#10;fSmNAQ1FnHjXSAXd6vr4DTWPC3Wl9zo7s26cWx21CHOrm9N7eyk4O91AR3mjm1n3PrqDLn3MVrdI&#10;gSLdiis4uio80+lTXXypG6tu3OrWo27JOse6wDrf6NLDWfdzo+O80seljX6/XOhM0ZXWlSo82u5E&#10;b5aa7Uynq06d6wL12aSvIp0myYQJ0MWi61vdvNWZU51DkYPOVJ0uOmpJ9CLHa6cLuF6d89nR9sSk&#10;Ckj/plMbPZtGZxbWmYVPYBpQCB0uWXyr03KhkHVr0eEoFx1dLYasmxqdh85At+aqu+5y9JXk4nwM&#10;trSutIXvoTOsm/c6NE4y8BW5Pz6c6bzoZg1d2OmU1NjWUyNZzrvSB2XdWnR/T12QqpuRbUPXG7rV&#10;6apbdG7jTnXBkA67cqKzRGoVFXHNUnWu0a1HHXp9Fpd1ohtFt5zopPdVdeOJjkt11sWiS5k60flG&#10;l0oxX36OcnZQlnBZlnXcqw/DiU5H0a0bnaOhgtreZd1adEvRYd+VnhhtzbPOb3X+QrfmnpjOuji1&#10;ug46VXT+qAvQxVPdIjocMNatdfCJdZ6HDKPsWq8bHR3lcgVEF4lZZ0PRdZF3ME7foepG0fUYhBmK&#10;bs49MV11ns/9+S1dc94N0AWlN7qZR2uLjq9zDFcre91YRmtTJmn4YmJdymPRcam2rEuuouMCldrD&#10;KY87pn+6caMz0HGfj7az040oFr4/1X2z1QX+RZchvpx3qShGgL3ocL6IzuTR2njUlVEji2EGjxo8&#10;HahyQvu8y6lS7LPOVN2amsG5X7OOd+VON/GePep60dHAoGt1uZkpOiddXtYFjYtG0uk8aiS6dGXK&#10;urHRoVTbCbp0kjVFPuZxFcNddzrb0xnW6DSKbJw0lx+305mscxc6qmo7vgRWUjLp6rPR8f9El07w&#10;RtdjIKfovjrVGR5v2OtKpugYnOkG0i1Vx7vyqKPTaKJRqaHVdfFd0amio5pfZ51i3cSX26wbGx2h&#10;i65rdGapOr7pcq2b+dRhndroFtE5zvRBp3n/Q8ct70FH+zzrAkbsu6rrRDdk3ZwqsKqzG90PEU+Q&#10;bq26nnuLPU7RGA46zw0K1VqUr3Wno4ZETm4eYDvo3JlOxfei+3otOh7Q3+jkSmBBjqgn2eh0DEPW&#10;qUanGx3tgr2uFPmXOmpateioHuLxujrixy3jRidCumD9x1HH1yvjUnU8aKXOdf1G92PVxUanKVcT&#10;/kufUHUd6wK3igddz7q56NIJc6rDHrrSdbiOEJ306Iuuj/kWgugWO9UWgY5yo/u56IZWN0BnWTcX&#10;neMee5xzj4XzFYsutcep20e738nV/Jmuu9DR4A5076qu5xtOR93IOr3Ejc5udGvVfVd1GN+WWw5j&#10;1nWRr0cmu1zr5p51ufyc6fqdzv0WnTno+JDOpVbBmJL0xPpWh1xl3VJ0kikjXWBqcTQaraLTO53N&#10;OvtCh3sr6V2GdSp+qLpupxvyB4su/XujG1tdbHQ/NTo6wBE1Z+rUbncbmrJuo3Oi66DDtc8rHZ6d&#10;N7qVdLro0BEUnX9L52TzfBO50eUbDEnHo191FxSd3ujCG7pUlGikrZwdb+twb2Wjs41OnenmM133&#10;SqeudEM80fUXum93OvOWjueY7HSU/ar7Q6vTOx1di9Lm563OZl1sdWGrC62uZGqQ3iMKCMqg6FTS&#10;dUUXWt34QjdTBXipC8NGR6fk/IcTXX/QmThvdM0B1judq5nqpX81n+u+87yHL3W4P7uUy8a4EFDT&#10;2cq6sepo/G3wckcWugWZczyVquhGutSa/lTqzIOOriubA8xFoEMhPOoG7l8ddD8l3feNbjzVrVWn&#10;uPqFri86GuFas476aEVHh2xctJcRQU/DYLR5GuaeDLchWUcTfOxWl7L+R3TwsJNanWYRusBFN+IM&#10;KzqMPnqetTF/0dSZrc7wXKqss+e6yPU57ed3jW6m9wOsuD8InSGLM1O+VXvQ0TbTHk0nFXYBbQa6&#10;LjZFfmQdLvS4t4Az9aDDm9N2TvuZJzrcGOlEZza6Rcdy9Sq6VcdBru+Kbhmp8erlvnjc62ib6QDT&#10;LkidyTPdkgsUc4yUnUZn0VObss51VZcO9YVuRP260flWN8Qy8oDBfOhi0S20ee5U0GnyShcd7YJA&#10;d85pM6RTcVMooMOoW9WFeh+bdShfC1Upp7oZNUvWabT8NP3qqEuNxVGnofP86VW37nU06pxrFZKa&#10;8qIJuuWgW0W3yEwxZCRQBlyrw5tpO79CR2/myWWWdZpnHYhupeenjS7q3BXKuqFm/ERnz3UrxgDy&#10;hvc6HgjI3TbWTTudP9HRhoaq6zCUgalzi+S+0dHd2jIWzWVliOXzPNUumkfeFmTctbqp6Og81fVF&#10;FkVgr9OiM3mC0VaHu+b0U3TTmS5sdDKXbcZBZZ1rdYqnGLW6PubRWqrmcbkcJfuq6vpGR3f8BlTO&#10;lCtVdeOmyGOskcY+q27c6RzrcHa4E53d6egmU54C3dNmpKlBrUL3Og66eh+B9jnG/zENIQ+gVp1t&#10;dH3eBauMUnQYt5MNl0xRhUF/O277T3Q+n/tqr1t5Q32ru0ypxVSe+1hfYoQq69BZo8tSmkOEyjzm&#10;UU7o7F6HiaaoiwZutGkzmBl7oqNS2mcdV2t73UDVwXyq86x7LbtO/SwzgtWYchcwKVaXiYeiQ33o&#10;6B4+6kwlbegkUwGKTgatZLe5nc61OgOdwjZpNmacscMHnMtLt/As3C9+K+tVwr7q1/rAX+uf9IHG&#10;K8zs4DNtpNwunexutbY6s4zhQucwZ9g6fBJmPC53WH5bwuyJzfxnSf+teIJ6qkzpnj/tiS7rerSg&#10;6Q/VEXpK5eTT5fhJT3rSk570pCc96UlPetKTnvSkJz3pSU960pOe9KQnPelJT3rSk570pCc96UlP&#10;etKTnvSkJ33mpGW28H9mwjxknmJpZsz+nGgiKAIoq2Gmf2H6pa5zdntaBaBk5URJQ/idObG/dwMn&#10;iXWI28Pr9znqQFmUN6legkKkV2D+sOeoBRLZjebdYuIpokdK1GCZOG04XIv6U44z/ef6ufjQCX9y&#10;7OQh/uY5z2/rsBgAk+t91vFCMn6Ow6cUHUfj5DgmrBsiT5HGJr0spYkyixzrkgJPDuaZ5Ij0Q4se&#10;aH43dJpn2t6h06IzV7qeT89BdLTbjcSg4eU4huOr0OGoC4Xy+gYsQph5YjdHCOEl9guWgLDOSMio&#10;T6zDc0PV0fIkWlZgI8cP8rwcB9uhNT1b3VR0S9VhIQQWu2h+uw05mvMdOiO68VRXDs1Gx8+OeaFY&#10;5AjbXqHEFR39nyP5rlW3ctgD6HJoyHinjleS2eVCN251eX01ry+sS+GhG1tdKLpYdQgXNXx6XQ0x&#10;damjNZBmzeurRSfLqY+6+VRH4aL0RtfdouPIelkXQ6OTFoHWC1E4j7d1QaJHtToEC2Sdq7qp6uas&#10;m8e7dLSGXKLfVp3iNb6sm2ntBC/B4jDAqSrVWLs187Jvr486Wm9WgrtSwYXOW+hMVCuW4kDXS6zq&#10;G3Vd1k2sG0N+Lp0Yrc5yS4V1dwsHk8AKd8uNXl6yHVBd9nvdwLpF/aXVcazqO3SWIlyYJS+t2+nW&#10;0k0quoBm3Fbdijofuvhd1fFarp2uhy4Vhy82uo9uK7p3kXXuqLMnOg6zQA0I9bY0whKQFUvcYmx1&#10;WP7luSvHOlp7zjqFb1UQ3Q24rQ6hvw6693tdlBAZ9CM6yyuvEUe7PXbUqelXXqUXsk61Og65UFYw&#10;36iT+Js73c9xr+uxnk50HF6I19fa96QzVUcXHxK6VtbnQec/h86c6n480TlZBq3MP4qOojy+o05W&#10;o6OjjGi7SiJsHHXudl38mnXLiS6+pXMSqVmf6FTVff8ZdDrrHK1uvNA5bvmKDouIeQWy+Z84adZc&#10;6whCZ2M576rufylUZ4m0dIuuEx3l+Kj7inRLq9NrXq/rzC8b3Y/xqNNYix2/W3c6RNv7pej8fbqv&#10;WBeOOn7OxlZnllbnNZe5VE5JhxBMVRc4VK+K38ZdnbmyzovuhoGHrOMv3eFe2FE35W+DER0VKl4A&#10;fqJDyHH7QuelvcN7QrrmWHJw7nt0Pev+D32Kgw6rxXnXii6XYNKl7Gl8LwgWrP8QKSh3o6OYEhSZ&#10;pGt0Pa4REFWj0a0nufu9yVBNPbAuXuk8d6UlNMaQA8uTbtzrXNVZ1iFYZRe/wdJlleOjOmxSBxvy&#10;FdB0i27NXwfFVypT1VEe+1Vifza6XIJFZzY6vddZjrb7ddbJtTmGiXQYOYRs+XaBO3RVsNfxczJi&#10;lXVT1XkKT5F18QcKSZtrla2ur7pZrs3THs06dcuocdbZ1zoWneuWjW661k3QRdGhc510EtzY3jGe&#10;CR1v38QcYqLV8aiHxOs9KZl+bHVT0qXDIb2SrMMIaFd1eUxsZt1cPv02nYwodm2tUnUyWpt1Ta3i&#10;TdYhMA9i3u50k+h81nGMEQSdCWZlnb6jWoHO8Fdf/PNUx7FnbBk1SmV1q1vf0CHaLqreonOsWxvd&#10;cMuokehG6Py2Rcg6ugBAeyS6tkVIJ1XWrazz4/a8Ix3ddomh6PKIIsX2j6zr7tbNMRxrFcO6XnT0&#10;a6tLHbONzladV2jJHJpv+t6ArPMSwRCBurR8BeQNTQKugIx8bYkNcnfnqOOvZBRdvpY40Y2JcKEb&#10;Red7DtBMI4EU/lt05oa+mMmB9aCbz3X8mqrLV7kUbzLpvt3pzIVuZt0k0d6o80q6b2YJMnOTzqKW&#10;NjOOyU43xhw4sep0q+t3unjQLRgESztJdBKHkO4fmfS06Lo7dXT2mfWo4+fk5mvWxUbXxb81unTy&#10;ulaXAxEjennWcQxJGlIi3bvccfsUOn+uGxrdICODw4UuNDrPgXk3Oo7/STdp6aXvytD1vTo5Jqc6&#10;2dtHnUJAUK84oh3pxo1uyDodd7qOdR9EZ27SRdFJrt/UYcyax4lYp+T+H0Xfpcqx6LpGJ31VXCc3&#10;Ohs/gS7+Kh3KKL5gls4S1tmDbm50Uwlm238eXZd1ch/hoIsXOrPRIQoomuiq6y90XdWNn0qHe0B0&#10;QeCqDs+5rY5eBN3C4V1lLHo+6oZG1xXd+Gl1iP3HOovvwWt0P7qhOeVUvsNFHZhxo7OsW7c6VwIR&#10;v6W7qc7k71xDMxVo5FLLF+TwiYPnwlHHd31ENy6IWEi6pdVp3KdLr+eAqKKzdN79WXQ8iUB/Ih3d&#10;+djrflikNRcdHTTK7szBaymQP26I8PdnNdfmNkq03a2OWoQveUgNN5eTbrqrNeeAiaSzyKfd6fBV&#10;JKbV4eaP61inoZvMia7nGhRFMetotJZ0mBdiguKvic/RnO/Rdege2kVu5fMXC6PSY90v5frOs07H&#10;BRGHWWd4BgHp5qrDpqrOio6jCsdgWl3UN10BVd3I4XWXrAvy3A+lO8Y6HXlGhCcdZY/D5qP/v9XN&#10;Em2Xv2ppkkdpwJbr6aq75eq1hMql70MznOt5r/NxP0/MDXy0RDdwq8i6sdGFEszWyVdkZ53lkQfV&#10;F9300XU00j6sWafRX4phq1PQ5TEx0fV8tEaP7PV8cHHtpsq4Co4Hhi9WntSXH51Ode4WHe4lZB0m&#10;KTY6BOcOUm6aOX4dH63R48Ks44PL/c8TnQSzzY8q1tGYGM8EQW/0o+MwP6/qBp7/NdVaRXS2jtZ6&#10;fAXrlL9bi3X5G38OOr4Q3OlWjFnweCbaFXxnwR26sNPxoHDRadaN9T5Cnn06yndrIXv5FguOd6Ob&#10;lVwqbXSIKmzowJLOznwf4Y6bQDmloh8UD8QtWUfVPYf8H/iz25nDGkeLdDwqQnyLE9HI3I2xDOsO&#10;iIXcS+RyXP5TteSgGwOPtH/85u4kdVIzY5qv6uQz+bOpbZh6ngPcc+fa7d4+IMau6OhNf6EHFwrT&#10;rDA/GuO+6HZShebxk95h7jx0vyGZO+4FP+lJ/8bp/wGft200y03EIQAAAABJRU5ErkJgglBLAwQK&#10;AAAAAAAAACEAwt1zYVsbAQBbGwEAFQAAAGRycy9tZWRpYS9pbWFnZTEuanBlZ//Y/+AAEEpGSUYA&#10;AQEBAGAAYAAA/9sAQwADAgIDAgIDAwMDBAMDBAUIBQUEBAUKBwcGCAwKDAwLCgsLDQ4SEA0OEQ4L&#10;CxAWEBETFBUVFQwPFxgWFBgSFBUU/9sAQwEDBAQFBAUJBQUJFA0LDRQUFBQUFBQUFBQUFBQUFBQU&#10;FBQUFBQUFBQUFBQUFBQUFBQUFBQUFBQUFBQUFBQUFBQU/8AAEQgGgA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iiigAooooAaxxjjNK&#10;KRicjFDttBIGfYVLmlowTTuuwFsOq5XJ7E4J+lZPiTxbpXhKya61S8jtIgCf3jAE49BXlHx0/aIs&#10;vh1bppmmAXniKdvKVYhv8gnHJ4/zivM/B3wC8WfFDUYdb8dX86wzMXW38wuCp7leNuePWvOrYu0v&#10;Z0dZHkVsb73s6Osjq/E/7YWmC7+zeHdMbVGBI85nK89sDac9+/audX46/FjVy8lh4fmSH+EixLdf&#10;fIzX0H4X+F3hnwpD5Fjo9phAuJJIgxJ59a6oW6gBQdijosYAArJYavLWrUs/Iy+pYufvVK1n2R8l&#10;p8VfjaGYjSJ3B7f2d0/8eqZPir8bmz/xI5//AAXf/ZV9XeR6SOPxH+FAhI/5aOfrj/Cn9Ul/z9Y1&#10;l1b/AJ/s+UX+KvxuXH/Ejn/8F3/2VN/4Wz8a0+/os6+n/Eu/+yr6wMJP/LRx9Mf4UnkH/nrJ+Y/w&#10;o+qS/wCfrH/Z1b/n+z5ST4vfGZc50Wdv+4d/9lUdx8afjJb7f+JFOc/9Q3P/ALNX1j9n/wCmkn5j&#10;/ClWDb/G5+pH+FH1SX/P1i/s+t/z/Z8kD45/F4f63w6j+n2nTG4+mHFPT47/ABVXO/wtaP6Y06Qf&#10;+1K+tljA6/N9cf4UpRT/AAr+VH1Sf/P1h/Z9f/n+z5K/4X58Uh/zKdr/AOAEn/xdOX9oT4kw5+0e&#10;ErY5+7iwk/H+OvrLy1/ur+Qo8pO6KfwFH1Wf/P1h/Z9f/n+z5PH7R3j9Ovg+Bs/9OMg/9npk37TP&#10;jyDG7wfaJn/npaTD+TGvrIwxn/lmn/fIpPIX+H93/uKOfzBp/Vp/8/Q+oV/+f7+5HySf2ofHQ/5l&#10;Kw/8Bp/8aT/hqLx1/wBClYf+A0/+NfW/kH/nq/5L/wDE0eQf+er/AJL/APE0fVp/8/Q+o1/+f7+5&#10;HyXH+0/45bOfClgv/brP/jRL+1B45jjLDwpYNjt9ln/xr6zNuT0mcfgn/wATR9nbBHnOc+y//E0f&#10;U6j19s/uQfUa/wDz/f3I+Rz+1D47eNGHhSwXOePss5/rSD9p3x6f+ZV0/wD8BJ/8a+uRAQAPNfj2&#10;X/4ml8g/89X/ACX/AOJo+qzWntWL6hX/AOf7PkX/AIaZ+ITf6rwnZt6+XZSn88sKen7SnxEbO7wf&#10;A3p/oEn/AMXX1wIF/ixJ6b1Bx+QpRDEP+WUf/fIo+p1Hqqz/AAD6hX/5/s+Sk/aO+IL5z4Pt1x/0&#10;4Sf/ABdPH7RPxDP3fB1u3/bhIP8A2evrJoYz0jQf8BFJ5QH3VQf8AFL6jUf/AC+Yf2fX/wCf7Pkx&#10;v2ifiQMbPB1uvr/oEn/xdC/tE/Eg53eD7dv+3CT/AOLr6zMZP9z/AL4oER/2P++Kf1ScdPasP7Pr&#10;/wDP9nyW/wC0P8SzjyvCNvH6/wDEvkOf/IlN/wCGgvijJ08K2rY9dOkH/tSvrbyz/sf98UeUD94K&#10;f+Ail9Vn/wA/WH9n1/8An+z5K/4aF+JkH+u8KWwz0xp8n/xdI37SXxAiGZfC9mvp5lhKM/TDGvrY&#10;wof4EP1UU0wf3T5frsVefzBprB1H/wAvmH9n1/8An+z5Gj/ag8eKWDeE7A+n+izj+tK/7VHjWLHm&#10;+FbFc9MWk5/rX1yYSwH7xh+C/wCFJ9nP/PRj+C/4VLwNZvSu/uQ/qNdf8v39yPkmL9q3xZz5nhjT&#10;x6b7Wdf61Kn7WXiOLPmeGtPGem2KYf0r6va13Y+fP+8in+lNNirfe2t/2zX/AAprBYhL+P8AghfU&#10;sR/z/wDwR8pn9r3XIvveF7GXP+zMMf8AjtKn7YOuHO3wnbL/ANc3lX+cZr6r/s6Huin/AIAv+FId&#10;Mt26xqf+AL/hR9TxH/P/APBEvBYvpX/BHyv/AMNj61F/rPDEaZ6YkkP/ALSp8f7ZGsyZ2eHIxjr8&#10;0n/xqvqUaVajrCh/7Zp/8TQdLtx92NF9f3af4UewxEdPbfgjSOFxaVnX/BHy1J+2Hr5xt8NRP65e&#10;Qf8AtOoz+2J4gX73hmEfSSQ/+0q+qP7Ltz95Fb/tmn+FKNMtl6RqP+AL/hUuhiH/AMvfwRLweMbu&#10;q/4I+VG/bA8RTY8vwxatjr5plP5YQVG/7XniNcbvC9gPosx/9lr6w/s23PWNT/wBf8KUadbjpEn/&#10;AHwv+FH1ev8A8/fwQLB4pb1/wR8mj9rvxG/3fC1icf7E3/xNOX9rfxL/ANCtYD6rMP8A2WvrEWMS&#10;/dVV+iL/AIUhsIX++qt6ZRf8KPq1f/n7+CH9UxP/AD//AAR8pJ+1z4iXO/wnp7+n+uGP/HKU/tea&#10;+P8AmUNP/wC+pv8A4ivqv+zbb/nkv/fCf4Uh0u2P/LJf++E/+Jo+r1/+fv4IPqmJ/wCf/wCCPlUf&#10;tha9H/zKtrFn/nk0vP1zGaX/AIbI14f8yzEf+BSf/G6+qhpluvSNf++F/wAKX+zoP+ea/wDfC/4V&#10;So4hf8vfwQfVMT/z/wDwR8qr+2L4gk+74YiOPWSQf+0qG/bF1+PG7wxCM+kkh/8AaVfVJ0y2PWJT&#10;/wAAX/Ck/su2HSNR/wAAX/CpdDEP/l7+CJeDxbelf8EfKv8Aw2JrcnXwrbPj/noZTj6YQU1v2vNf&#10;kx5XhSwXHXIm/wDia+rV06AfwL/3wv8AhSnTrc9Y1P8AwBf8KPq9f/n7+CKWDxSWtf8ABHykn7Wn&#10;iR858MaeuPab/wCJpsv7WviKLG7wzYHPokx/9lr6uOmWx/5ZqP8AgCf/ABNKum265/dr/wB8L/hS&#10;+r1/+fv4Il4LEP8A5f8A4I+TP+GvPEK/8yxY/wDfE3/xNA/a98Qn/mWLH/vib/4mvrM6fAf+Wa/9&#10;8L/hQNPgH/LNf++F/wAKPq9f/n7+CD6liP8An/8Agj5Ttv2ufEMm7/imLDjHVZh/7LUrftca4n+s&#10;8LWBz0wJv/ia+pjp0B/5Zr/3wn+FJ/ZsPZVH/bNP8KpYTEPX234IpYPEr/l/+CPlg/tha3D9zwxa&#10;pnrsMq5/NDUsH7Y+rtu87wzA/p+9kGP/ACFX1C2lWz/fiR8dP3af4U06LZn/AJYIP+2af/E0fVcU&#10;tFUv8kV9WxS/5f8A4I+Y2/bIvk+94ZtUz033LjP/AJBqOT9tC8jxjw3ZNn/p7k/+M19OP4f098eZ&#10;axSY6bok4/Smjw5pX/Phbn/tkv8AhVKhi1/y8/BEvC49v3a2noj5nh/bUv8A5tvhSKX/AK43jcfX&#10;MNTL+2lqDZz4RYf9vp/+NV9ISeF9Ilxu021bH96BT/Som8I6Oeml2P42y0/Y4z/n5+CF9UzH/n9+&#10;CPnVv20bpY2aTwm4x0AvSM/+QqT/AIbW2xq0vhST5ug+3H/4zX0S3g3RXUhtKsWz/wBOy00+CNAZ&#10;VDaNYNjp/oy0vY43/n5+CD6rmP8Az+/Bf5Hzyv7bkK5/4pKQ/wDb+f8A4zUkf7b1rzv8KOnp/pxO&#10;f/IVfQP/AAgnh3/oC2H/AIDr/hSN4A8Nvjdolgcf9O6/4Uexxv8Az8/BB9VzH/n9+C/yPBY/227F&#10;s58MOP8At/Vf/QkH6U8fttaaPveF7hv+uV/C355xXujfDrw0+MaJp4+trG381NMb4aeF3+/oGly+&#10;nmWMRx/47R7HG/8APz8EL2GYLT2v4I8RT9tnSmznwrqH/AbqA/8As1TRftp6RJnPhfUlx/08Qf8A&#10;xdeyt8LPCMmN/hrSeOm2xjH/ALLTf+FUeDv+ha0wf9ukf/xNHscb/wA/PwQnSzHpVXzR4/8A8Nn6&#10;N/0Ld8v+/dQD/wBmoH7Z+jH/AJl67/8AAyD/AOKr18/Cfwd/0LOkt/v2UZ/9loHwo8HD/mV9G/8A&#10;ACL/AApeyxv8/wCCKVPHpa1YnkDftoaMv/MvXf8A4GQf/FUL+2lofO/w9fD02XMDf+z1683wm8HN&#10;/wAyvo3/AIARf4Ux/hB4Mkxu8M6SMf3LKMf+y0eyxv8AP+CE6WYvarE8oT9tHw2c+Zomox+nzRtn&#10;/vlj+tSp+2b4XfOdK1If8BFemS/BfwU+P+Ka07j0t1X/ANBAqJvgl4LPTw1p4/7Zf/Xpeyx3/PxF&#10;KnmVvjieep+2V4S536bqo9NkQb+tSJ+2T4LOd9jrCen+jA5/8ervG+B3gl/veG7EY/uIV/rTG+BH&#10;gV/veG7U/wDfX+NHs8w6Tiw9nmX80TiR+2N4Kb7tpq342wH/ALNTl/bD8EnO631VPT/R1/8Aiq7F&#10;/gD4BfG7wzbHHoWH9ajf9nr4evjPhi3OP9pv8afs8x/miHs8y/micxF+154HlziLUxj1t1/+KqUf&#10;tbeB+6akP+3df/iq3X/Zw+HcuM+GbcY/2m/xqN/2Z/h0+P8AinIRj0dv8aOXMF1iFsxWl4mOP2tf&#10;A5/h1L/wHX/4qnL+1p4C/wCWk19B6eZas2f++N364rUH7Mvw6H/MvRf99t/jS/8ADM/w9H3NDEXr&#10;5c8iZ+uGFP8A25b8of8ACj3iZ0f7V3w/lzi/uBj1s5h/7JTj+1V4BH/MQn/8BJv/AIirkn7Mfw+k&#10;xnSZRj0vJh/7NTD+y98PT/zCZv8AwMm/+Kp3xv8AdF/wo94ldf2q/h7zv1OdPT/Q5jn/AMcp6/tU&#10;/Dpv+YvP/wCAc3/xNLJ+yz8O5MZ0mfj/AKfJv/iqav7K3w6X/mET/wDgZN/8XRfG/wB0P+FPook0&#10;X7UXw7lDEaxNx/05Tf8AxNMP7Uvw8QkNqs6+n+hzc/8AjtRSfsrfD8lTHpk8eOuLuY5/8fp//DLX&#10;w9IAbSp2x3+2Tf8AxdF8b/dD/hU7R+8ST9qv4dpjGrTnP/TnN/8AE00ftWfD5vualO3r/ok3/wAR&#10;Uq/ss/DoddHmP/b5N/8AFU4fsufDtfu6RMP+32b/AOKovjf7of8ACl15Suf2rvh5H/rNTuFz0xZz&#10;H/2SmP8Ata/DhMf8TS5Of+nGb/4mrq/swfD1f+YRKfreTf8AxVOH7Mfw9H/MGkP/AG9zf/FU743+&#10;6H/Cj3iZy/ta/Dt/u6jdNjr/AKFN/wDEU9f2rvAL52XV9LjrssZTj81FaC/sz/D5Pu6PIP8At7m/&#10;+Kob9mf4fP8Ae0TzP9+6mOPycVm1mF9HEf8Awo94me/7VvgVcfvNSP8A24yf4VFJ+1p4Gjxgak+f&#10;+nQr/wChEfpWqv7M3w7HXw8h/wC3mf8A+OU5f2aPh0P+ZciP1mkb/wBCY0WzDvELZj3iYT/td+Bk&#10;xlNT5/6d1/8AiqYf2vvA/wDDDqj/AEtl/wDiq6Nf2bfh2nTw3Bz/ALTf41JH+zr8Po848N2/P+03&#10;+NO2Yf3R8mZP7UTl/wDhr7wV/wA+2q/+A6//ABVI37X/AILHS11U/wDbuv8A8VXVn9nvwAP+Zbt/&#10;++m/xpyfs/eAFz/xTVuf+BN/jS5Mxf2oi9nmX80TjZf2x/BUOM2ernPpbL/8VUR/bM8Gn7ljqp9d&#10;8Kr/AOzV3SfATwCmceGLbn1J/wAakT4GeBI87fC9kc/31J/rT9nmP80R+zzL+eJ57J+2b4UXGzS9&#10;Sk9f9WuP++mH6VG/7Z3hvjZompN6/NGf/QWb9a9Mi+CngePOPDGnDPrArf8AoQNSD4NeCl+74a05&#10;fpAq/wDoIFL2eY/zRD2eP61InlMv7aWgJjboN8Sezyxp/wChEZ/CoX/bT0pMZ8NXeD0P22Dn/wAe&#10;r15Pg94LXOfDOluexktVfH03ZxUq/Cfwh0bwzozDsP7Pi4/Sn7LHdZr5Ih0swb0qL7kePR/tpaO+&#10;c+HLtcf9PkH/AMVSv+2lo6Y/4pu+f/cuoD/7NXsJ+E/g7t4X0Yf9uEX/AMTTW+Eng9sf8U1pK/7l&#10;lEP/AGWn7HG/8/PwQvY5h/z8/BHkC/tqaJzv8Nakvp+/gP8A7PSP+2povGzw5fH133MC/wDs9evj&#10;4Q+Du/hvS2+tnH/8TTk+Evg1M48MaSc/3rKM/wDstHscb/z8/BD9jmH/AD8/BHjT/tqaZxs8L3b+&#10;v+mwDH/j1Mb9tawGP+KWnX/rpqEI/lmvbF+Ffg9M48MaOP8Atwi/+Jp6/DPwtFnyvD+lw567LGIZ&#10;/wDHaPY43/n5+CD2OYf8/PwR4XJ+25p8eM+GJOfTUYj/AEpo/bcspP8AV+FpGx1zfqf/AEFD+te9&#10;J8PfDcef+JJp5z/05xf/ABNO/wCED8Oj7ui6ePpaxj+QFHscb/z8/BFfVsxevtvwR4E/7bEYxs8I&#10;u/r/AKeRj/yFUb/tqCTH/FHyDHpfn/4zX0GvgfQU+7o9gP8At2WnDwXoQ/5hFh/4DLR7HG/8/PwQ&#10;vquY/wDP78F/kfPA/bNZ/ueDpG9f+Jgf/jNKf2y7gfd8HSL6/wCnn/4zX0Ovg/RU+7pViP8At2Wl&#10;/wCES0f/AKBdj/4DLR7HG/8APz8EP6pmH/P78F/kfO6/tmXo+74ScfW9J/8AaVMm/bM1A4x4VhX/&#10;AK7XjfpiGvo1fCWjj/mF2H/gMtSJ4Y0yLPl2FpFnrst1Gf0o9jjf5/wQvqmO61/wX+R80N+2XqIx&#10;jwrbP/uXTnH/AJBprftn6kn/ADKsaZ9JpDn/AMhV9PJoNimcW0Iz/diQf0p66PZr0gj/AO/af4Uv&#10;Y4z+f8EWsNi1vX/BHy/H+2RrFyd0fhQyIn3gjMev1jHpV+z/AG2bZJQuo+FJbGMEBpTcEfkPL5/O&#10;vpF9ItWGPs1uwPUSQqf8Ky9S8CaHqsbR3elWMsbAgg26/oe1P2GLWqq3fayJeHx0XeFa/lZf5HJe&#10;EP2ifBfjKWKC01EQ3UuNsVwNgJ9M16SsxMW/CsD08ttwP6CvBfHX7Jvh3Xo3fQ3fSb8hmjZQSinj&#10;uD8v615ho/jn4gfs9eI7XTtfEupaKpKvI5PlMox8yyEHkZ6Y70LFVaDti42XRomOLxGHfLioadz7&#10;NzlQR0PSlrnPA3jfSfHulJf6Pdpd27DLMD8yk9iK6GNi6kkY5Ir1VKMlzR2PZhUhUgnTdxQc0tFF&#10;MtJpahRRRQMKKKKACiiigBCD9AOprzD48fFmD4TeEWvwqy6ncZit4t2CBxufGDnGV4969MkbGBxj&#10;qQT2FfG3iie4+OH7QkOlwvu0/TZ2aMkeYjIpHmrjjG7C89sd68zMKzhTVKHxSPOx+IeHpKEPinsd&#10;T+zn8D21yf8A4TrxVvnuLl3ltLaUZ4Y5EjHP0wMV9PxRvHt+ZOBhtqYz+vFRWNtDaRrHBGI41jVV&#10;C9ABnAA7Yq1XZQoqhBRW5rhMOsPTUevcQZ554paKK3OuwlFLRTGJRS0UDuFFFFAgooooAKKKKACi&#10;iigAooooFYKKKKlpMLIKKKKa0CyCiiik0mMKKKKXKgCiiiqWgBRRRTAKKKKlpMAoooprQVgooooC&#10;yCiiigrYQ0YPrS0U7ktJiYPrRg+tLRRcpOwmD60YPrS0UXYnqJg+tGD60tFO7FZCYPrRg+tLRSuF&#10;kJg+tGD60tFFwshMH1owfWloouUnYTB9aMH1paKLiaTEwfWjB9aWii4rITB9aMH1paKLhZCCloop&#10;BZBRRRTuFkFFFFF2MKKKKLsAoooouAUUUUgCiiigd2hDn1owfX9KWincLiYNGPpS0UXFZdhMHscU&#10;mD6/pTqKLhp2G7Sepz+FGynUUtBNJ9BAoFGBS0UaC5V2EwKMClooDlXYTHpxRg+v6UtFMrTsJijH&#10;0paKmyfQNOwmPpRj6UtFFl2DTsJS0UUWXYVkFFFFFl2CyEox9KWiiy7D0Ex9KMfSloosuwadhMf5&#10;xSYPqPyp1FMNOwmD6/pRg+v6UtFO4adhMH1oxS0UCsuwmKMClopC5V2EwKMClooDlXYQgGk2j2p1&#10;FKyHZdhAMUtFFMpO2wUUUUDuwooooC7CiiigLsKKKKCQooooAKKKKACiiindjuFFFFF2S0mFIRnr&#10;S0UXKTtsMaPPTjjoeQfqKxfFPgzTfGWjzabqtrHd2so2shG3b7r6Vu0x4w7KWzgdgcVnJKSalrcz&#10;nCNRNSVz4tv9O8QfsufEnzbZXuPDl6cIFYxpMyn5Y/4tuAznPOcdK+wPDviG18TaTa6lYustlcxL&#10;NDIpzuUj/EGuc+MXgRfiF4IvdOKI94imWzkccpKBxj6jIrxv9kjxtLBc6z4HvX/e6e2LNGfmMKW8&#10;yHGP4SQd3ff0GOfKpyeFrqk/gex49N/VMUqG0JLTyZ9NLTqjhcyIGI2gjpnv3qSvYPaTb3CiiigY&#10;UUUUAFFFFAHPfEDUG0fwXreoIcS29lMy845CE/0r55/Yv8Nie68V+IZ38yfzoreHcv3SULu2c853&#10;qMf7Pvx7X8c5mg+FPiZ17WMvH1G3/wBmz+FcB+xvbqnw2vrgfenvjkY6bY0X+mfxryJJPGq/RXPE&#10;rrmx9OMtkmz3pFCIqgdB19aWiivWTurntLYKKKKYwooooAKKKKACiiigAooooAKKKKACiiigAooo&#10;oAQnFJuoakqSRd1G6koouFxd1G6koouFxd1G6kpQM0XC4F8dqA+e1Iy0gGKLhceDmkZttC0Mu6i4&#10;XAPntRupNu2ii4XF3UbqAM0EYouFw3UbqSii4XF3UF8dqSkIzRcLjg+e1G6mgYpaLhcXdRupKUDN&#10;FwuG6jdQRikouFxwOaCcUi0NRcLhupQc02lWmMdSE4paa1IQoOaCcUgOKCc0XC4oOaCcUgOKCc0X&#10;C4oOaCcUi0NRcYbqN1JRRcQu6jdSUUXC44HNBOKRaGpjDdRupKKQhwOaCcUi0NRcLig5paaDilBz&#10;TGLRSE4pN1IQpOKAc0hOaAcUXC46im7qN1MYpOKAc0hOaAcUhCk4oBzSE5oBxTGOopu6lBzTGBOK&#10;Ac0jUA4qSRScUA5pCc0A4ouFx1FN3UbqLhcdRTd1G6mMdRSA5oJxSGLRTd1G6i5I6im7qN1MY6ik&#10;BzS0xhRRSE4oAWim7qN1ADqKQHNLQAUUUhOKAFopu6jdUkjqKbupQc0xi0UhOKTdSEOpCcUm6gnN&#10;FwuG6lBzTaUHFFwuOpCcUm6gnNFwuKDmlpq06mMQnFJupSM0m2kIN1G6gjFJRcLi7qN1AGaCMUXC&#10;4bqUHNNpQcUXC4pOKTdQTmkouFxd1KDmm0q0xjqKKKBkM6h2TcD8mZAQe44x+pr5F1Swt/hf+1ws&#10;1ipWPUB5z87RvnPzfX7g/OvryVd42dC+Uz6cE/0r5I/aciNh8Z/Cupxt+8mSFyuMY2yYxn33fpXk&#10;4+Kbpy6qR4ebpKgprdNNH1vGTuYfwgDAqSoYH3FhjG3C/XgH+tTV6+57l7pN9kFFFFABRRRQAUUU&#10;UAed/tBS+R8H/E743ZtSmM46sOa5D9jxNvwplOf+X+Ufkq1137Qsfm/BvxMM4xbg/wDjwrj/ANji&#10;XzfhNMcYxqMw/RK8v/mN/wC3Txav/Iwh/hZ7oOaWkHSlr01sj2VsFFFFMYUUUUAFFFFABRTJGCjr&#10;z2Hc1ma/4o03wtayXWqXtvZWsaFmkmkCn8B3rOVSEFeTFK1r3NWlrzzwh8e/A/jm5lttL123eeMh&#10;dkrbNxOeh79K70SghSHTaRkkt/L1ohVpzXNGREJKWnNqS0tNXJz6dj606tPQ0tbQKKKKACiiigBC&#10;M0hGKdTWqWSxKKKUDNIQlFKRigDNACUq0EYoWgBSM0hGKUnFJ96gABxSg5pCMULVFA1JStSUhCrQ&#10;1AOKCc0hCUUUUAFFFFABRRRQAUoOKSlAzQAE5pKUjFJQAoOKCc0lFABSrSUq1SKQ6mtTqa1JiYlF&#10;FFIQoGaCMULQ1AADignNJRQMKKKKBBRRRQAoOKCc0lFMYUUUUhCg4oJzSUUAFKtJSrVIpA1JStSU&#10;mJhRRRSEFFFFMYUUUUhBRRRTGFKDikoouFxSc0lFFIQUUUUAFFFFABRRSgZpjAHFBOaCMUlILhRR&#10;RQIKKKKYxQcUoOabSrRcYpOKQnNDUlFxBRRRRcLirTqaDigvjtTC46mtQrbqGpjEoooqWJhSg4pK&#10;UDNAATmkpSMUlIQUUUUAFFFFABRRRQAq06mrSk4pjAnFAOaQnNC0hCkZpCMUpOKT71AADignNG2g&#10;jFACUhOKWkIzQAA5paQDFLQAUq0lKtMY6iiimMaRmSL2b/2U18jftTS7/ij4QixjbbRtnPXMw/wr&#10;66/jj/3v6GvkL9qP/krPhT/rzh/9HV5mN+x/iR4ub/7t80fW9t9+b/eH/oK1PUFt9+b/AHh/6CtT&#10;16h7S+Fei/IKKKKBhRRRQAUUUUAeeftAnHwc8U+1oW/IiuK/Yy/5JHIf72oSt+YWu2+P67/hB4nX&#10;putCufTJFcT+xqNvwnmTrs1CVM+uFWvHu/7Qt/dPFq/8jCH+Fnu49KWkHU0tex2PZWwUUUUDCijD&#10;EjAGO5JqGWcIzAggBSwduF49T2qbpP3mNtRV2LJMUICoTkE7icKPqe1ZviHxTp3hTR5dS1W6hsbS&#10;IEvNNJtRR9ev5CvFPjN+1joHw/uX0fSlXWvEGw4hWXbbo/GA7hW5z0GOcGvmjW31/wCJF0vib4m6&#10;2+nwSZ8nSLLIuyo/hihzhQeMsc544GOfAzDOaOE9yOrOOeJi/dprU9f+Jf7aUusXv9h/DLT5dWuZ&#10;cqmq+WWhc8fcyO3cnHavGfEWh3GvTSan8S/FUtxeuVzo1hMZ53Y/wiIEYzx3NemeCPhfr3jjTktd&#10;J02PwF4YlTCzXI8y/umH3QXATaSNx4X869o8AfBHwj4GCzWunx6hqKsUOqXqb52Ydwx6ck8+1fCY&#10;vNa1eTVzKlhMRiXebsj5F1Xwj4VkNnbXGg658PrhlJsrmeNmVzxzIfl29vXqa7vwz8Z/if8ABOyt&#10;4tUtI/FWhA/JPa/vlWMdSZB93II4welfWWp6NYataGw1a0/tGOQ7dt0vmjafvYIFeJ+IP2eTo91P&#10;qPw+1ttPYEg6RdSGW1kPoVOMd65MNmFWhPRu/Y1qZZOg+eDuep/Cv9ojwj8VoIzpt+sN64UGzmbD&#10;buchM43Y79O1eoNvwdqhiOdu7mvzj8VeE7RtUng1NG8A+LEYeXdwMfs0zn+442iMnA4+bOe2OfRP&#10;AH7T/ij4Tta6H8RILia2iKql+x3OEOfmc4O4HjHToa+8wOeQqpQrKzMIYqUXyVI6n2yCdoJGCeo9&#10;KWsPwr4y0nxtpSano17DfWciqwkjbpn1HatlJVkJC84AO4fdP0PevqFUjUjeDO9SUldD6KKKpJpa&#10;lBSEZpaKAG7aUDFLRRYLCEZoAxS0UWCwhGaAMUtFFgsIRmgDFLRRYLCEZoAxS0UxiEZpNtOopCG7&#10;aNtOoosFhu2jbTqKLBYbto206iiwWG7aNtOoosFhu2lAxS0UWCwhGaTbTqKLBYbto206iiwWG7aU&#10;DFLRTGFIRmlopCG7aNtOoosFhAMUEZpaKLBYbto206iiwWG7aNtOoosFhu2jbTqKLBYbto206iiw&#10;WG7aNtOoosFhu2jbTqKLBYbtpQMUtFMYhGaTbTqKQhu2jbTqKLBYbto206iiwWG7aNtOoosFhu2j&#10;bTqKLBYbto206iiwWG7aNtOoosFhu2jbTqKLBYbto206iiwWG7aUDFLRRYLCEZpNtOoosFhu2jbT&#10;qKLBYbto206iiwWG7aUDFLRRYYhGaTbTqKLCG7aNtOoosFhu2gpnvTqKYWGqu2lIzS0UDG7aNtOo&#10;pCG7aUDFLRRYLCEZpNtOoosFhu2jbTqKLBYbto206iiwWG7aNtOoosFhAMUEZpaKLBYbtpQMUtFF&#10;gsIRmgDFLRRYLBSEZpaKLBYbto206iiwWG7aNtOoosFhu2lAxS0UWCwUUUUxiHgqfQ5/Q18h/tSL&#10;/wAXV8It/es4eP8AttX14eo/H+Rr5C/ank2fFLwYMZzZw/8Ao4V5WO+x/iR5GaJPDO/dH1vbdZT/&#10;ALQ/9BWp6hthgSf7w/8AQVqavV6s9WPwr0QUUUUFBRRRQAUUUUAeffHzP/Co/ExAzttC35EVw37G&#10;chf4WXQK7f8AiYyt19Qv+Feg/G9RJ8J/E6k4zZtz+VcJ+x8qx/DG4VTnF8/P4LXjpf8ACh/26eLV&#10;/wCRhT/ws9zHU0tIOppa9k9lbCE4pQM89B6007twwoK9yT0rlfH/AMRdJ+HehNqerz+TCOUiXmVy&#10;PRO45GT2yKxnOMFzSdkglJRRr67r+neHbOXUdTuksrK2UtJNcOEQD6nqfQV8X/FT9ovxJ8bNYuvD&#10;PgY/YNBD/vtRuH8ncg67jj92ODtOTu56Y5wvHXjDVP2gdQk1/W9QOgeA7KR0QSSlraQcfKR8vmOd&#10;owONvPXdx0HhfwVD4v0eCbUfsvgT4allit49VkEd7qUuQAHztO0jJTr1avhs0zj2kvZUtjz5OriX&#10;7Omct8OvAlzfNd6N4H0sa7q/mBrrXtSXNomTj5c/fI+bByPpzXo9xJ8M/gfB/wAJFrepP4m1y21i&#10;LQ7i98oSzQXEnQFN37tODzz0rpbjxRomo+GfiD8NbYH4dT+HLQT215PL5aywNzBeIcDKFkYMMnb8&#10;vJ3ceFeHv2avEXxn1p/EMqPoSapbJHqs6yebFcTRDBdUO3O8MpWTjGW4NfP0aVOU5utKx6+HwdOl&#10;FXWp9A/HD4xal8KfEfw+jtrCPVPD2s6hLbXMqne1qRAWSVWA+bBPCYGf7wxXlnh/9oXUdX07wzrF&#10;7rtnZaPqvgjWYpJbiTyg2o28sYhOD92Qh2+Tk+5r6E0n4T6Q3hfwlpepebqEfh2dLqzMh581AQu/&#10;ruwCfrmrX/CnvBsdlHZxeGtLayS9lvhb3Nt5qCSU5lKgkAbsL9MdDXNDEYWlpy3PRak1ZbHyl4m+&#10;N3jHTvDnw71V9d1PT7G30C0uNWtNPWM37NPIUDpbyMvnjKDkMu0HJ616lP8AtN3kn7Qvh7wTYqLn&#10;QPN/sa+u7oxP9q1JofOSOIoSBtRXLknqQO1e16h4A0LUrrTLqfR9NmvNLhMVjdz2ayTW+MhQrH+A&#10;Akbe/ByMVz2t/A7wbq+mwaUNJtdMgjuZbu2l0+EQ3EUrxNG0gkHJfMjncfYdsneONwUnacBKM1oe&#10;f6R8cvBHxll1HQdV0iH974mufDemxX0YJujFb+e9yTj90oVJQrfNynXnjhtf+Hy6Torah4WvofiB&#10;4Bm+aa2km868t1wDhnwSNobhdowPrXeeGv2XNM+F3xCj8baI0mqS6P4aOkado9+/yzzjBMjPzmSR&#10;Q6btvy7z97OK8Ig8X6n+y/4RmeHSZk+JWpNc6n4ivZIjBpNs0jOyhUO4MwVYIVQFc7S3HStnRw2I&#10;1wztLscuIoKrGzWpDoeo6/8ACu8Pib4Z6lLfaaD+800gusQ7rLHnjPOD7GvsT4KftA6H8UNNgt8x&#10;ad4gKAzaeZMoG5zsbA9DxivGPEXhPR/EOt+HpdKvYPC/xYudGjvJ9MXEcM7tGjlJYM4JJYgHIxhu&#10;DnjzW98G3ur620GnQyeF/iNaDz30pm2LcnrujbgDGOmDncK7cDmeIwM1Rr/CfPpVcPLla90/Q8Ag&#10;nIIHvS181/s+ftMv4iu18K+NS2n+JU/dxmb5PMK53bhgbf4cHJ3ZPTHP0hFKJRuRldD0ZTnNfo1G&#10;rHExVSEjvhWhU2JKKKK2TvqjZhRRRTEFFFFABRRRQAUUUUAFFFFABRRRQAUUUUAFFFFABRRRQAUU&#10;UhOKAAnFAOaQnNAOKCRScUA5pCc0LQMUnFAOaRqAcVIhScUm6gnNJRcLjgc0E4pAcUE5ouFw3UoO&#10;abSg4ouFxScUm6j71BGKLhcUHNLTVpScUxgTigHNITmhaYx1ITignFITmpJFBzS01aUnFMYE4pN1&#10;BOaAM0xBupQc0hGKAcVIXHUU3dRuouFxScUA5pCc0A4ouFx1FN3UbqLjHUU3dRuouMdSE4pN1BOa&#10;Lkig5paaDilBzTGLRSE4oBzTGBOKAc0jUA4qQFJxQDmkJzQtMB1ITignFITmmAoOaWmg4o3UAOop&#10;u6jdUkjqQnFJuoJzTGKDmgnFIDignNMYoOaWmrTqAEJxQDmkagHFSSOopu6jdRcLik4oBzSE5pN2&#10;2i4XHE4oBzTd26lBxRcLik4oBzSE5oWmMdRSE4pN1IQ6iml8dqFbdTGOooopjCiiigAooooAKKKK&#10;ACiiigAooooAKKKKACiiigAooooAKKKKACiiigBrH541/vEj/wAdNfIv7Vtvt+JfgybdnFtEmMf9&#10;Nh/jX1y3+th/3z/6Ca+T/wBq2Ld8QPBRz9+FPwxKn+NeTjvhi/7yPIzP/dn6o+rbf/loPRh/6CtT&#10;VBbcmX/eH/oK1PXrvc9WPwr0QUUUUigooooAKKKKAPPfj9Mbb4ReJpQM/wCilMdOpHNcZ+x5AY/h&#10;fcyF92+/kGMdMKv+Ndf+0R/yRrxN/wBcB/6EK5X9kH/klMv/AGEJv/QUryNsdf8Auni1f+RhD/Cz&#10;28UDJcDHy85OelJvUOqHILAkcelcZ8Wfijonwj8Lz61rc6qisEghDfNLKfuD2BI5ODivSc1GDlLS&#10;x6zlyK7K/wAVfi7ovwq8OTanq0yKQD5FuW2ySuMcY7dR69a+K9f1C/8AiJMvxC+JM1zb6As6/wBn&#10;6PZE/a7ls/IqJ2Xpu4Ocip5Jrn4ia0/xN+JQddGjkMOmaKhJkup/4EROMqMLlsc5HFe1fB34Zap4&#10;i8Qp448a2iW90QqaZprLxZpzuBXoCRs5x2r82zbM3idIvQ4F7TFVeWnsYvhf4WprSt4w+JiW2kaN&#10;aILu08PFPLsrOLIAkmAPMh+Ujgfdauc+OksvxZ1yz8L3+lJput2Ms154WuWb7TYeILVESTELjYou&#10;NqkLGc43E7jV39q/46toGt2Hh7QdStJbzT7kXOraTq1nuS/t8YCb9wyFyTjB6it34G/CWx12y8Le&#10;Mr06lBY6a8t/p2hX8/mWlnOyODdRJgE8MAqgjbzyc8ebGjGjR+szeh9HRoRoK0dxvw5+BkHivS49&#10;c+JNndtJZ3jz6Rp2o3e+6t7CVImFreAABl3xnEZ6bepya9r8B6jca5pL3kiJbFZhEY4BtjIj4+Rf&#10;4VI2/Lk4x1Oa4X/hJ77U9Eu0u5133uqRTW6DhY7VwVUs3U8xsST/AHgO2Tt+GfGtjax3tppsUl0I&#10;J3TfjbGpXGWDc5Bzx9K+LxWdqtiVKb/d8r/8C6G3LyrmuehQ4YyKNwXcWAK4xnt79Kk8v3rB8H61&#10;qevQXFzexxx2pIFvtPzHruyMf7uPxroa7qU1Vgpp3uaRldXRGUx3qCfZCUlcEhN3zdl4zz+VWXOM&#10;VBM45BZQoRmdH5DrjBH69av2aTUvMu7seB+Kf2s9B8P+NvCfh8mwvrjWr+3gb7NeeYbPfJsDMNnb&#10;OccZx1GK9U+IvgjS/iFolx4e120F1pU9xHcyjAbyzHKWR3ORwTHx9T1xX55ftQaL4T+FHxk8LeKN&#10;C0X7LYxSLc3FsZPnlaGVHLFsfL984GD1Nbvxt/bJntvjna+LPCEv9p+G/wDhG4LeTSLrcNzGVmdm&#10;X1w+B689K+6nlcKypLDPlbV2znnUSlqdJ49+GsfhT4u3eqeJPF9xY6Y1paapceIbuJpLnUbgTT7b&#10;a1ZW/drGhRW5P8HHPHu8Wp+E/wBq/wANarNpFtq2mXWi3C2lp4glgCTTtjIMcgb5hlfmzjHHrUXw&#10;g8e6Z+0B4B8ZW9j4dn0nT2ylg2o2JVRJJGQ+xWzxGQp4IzuHSn+DvGXw6/ZW8IaZ4Jv9cAvLCxEt&#10;3Jb6bMWuJMkySkAsBnI4zx6nt52Mk6kHQes1sKUFWjq9DyTxz4EuPEN2vhzxMzaT46s132OqQNg3&#10;yjGMnjkYXv8AxV6x+zh+0dff2rH4E8cRfYtVhTy7aaQbGbbx847ZyMHPY13Gt6F4W/aF+GFtciQv&#10;ZXY86x1K2DrcI+flKuyqRz1HTgc187eJ/CF/rmpJ4S8Ug6d48shu0fWkfaNQVekbn1GF5yfvHiqy&#10;vG18JWtN2XY+fxOHeHnzU9j74jl3qAdvmYBZVbOM9OfwqSvlj9mr9o6SSVfAvjNng8QW8hghndCP&#10;MYE7kb6fLhu+e2K+o45S7MpUrjoT0Nfp2GxFPEwvA6IVYy0e5JRRRXVe+xq9AooooEFFFFABRRRQ&#10;AUUUUAFFFFABRRRQAUUUUAFFFFABTWp1IRmpAQDNBGKPu0E5ouSxKUHFJRRcBSc0lFFIQoGaCMUm&#10;7bRu3UAFFFFABRRRQAq0NQtDVRQLQ1AOKCc0hCUoOKSii4XFJzSUUUhCrSkZpFpScVSKQhGKAcUE&#10;5pKQmKTmkoopCCiiigBQM0EYoWhqAEopQM0EYoGJRRRQFwpQM0lKDiqEBGKAcUE5oAzSGBOaAcUE&#10;YpKLhcUnNJRRSC4Uq0lKtUhg1JTiM0hGKYxKKKKkkKKKKQgooopjCiiii4XFWnU1adTGNakpWpKT&#10;EwooopCCkIzS0UAIBiloooAKVaSlWmMGpKVqSkIQjNOQYzSUq1SKQ6iiimMKKKKACiiigAooooAK&#10;KKKACiiigAooooAKKKKACiiigAooooAKKKKAGlcyRH0b+hr5O/ajl+0fFDwRa427YYhv6/ek9PbZ&#10;+tfWX8cf+9/Q18l/tLjd8ZfBCdMxW/P/AG0evJx3wL/Ejxc2bjhtO6PrC3XCbs/fw2PT5QP6VLUc&#10;PEaL6Iv8qkr12exH4Y+iCiiikUFFFFABRRRQB5v+0U234MeKTjO213/XDL/jXJ/seTeb8LbxcY8r&#10;VJo856/LGc/rXWftFru+C/iof3rTb+bL/hXIfsbj/i1t63/PTVZnx6ZVBj9K8p/77/26zw6j/wCF&#10;KC/us9ylDH5VbaGUpnGcE9DXx/8AtoWEX/CxfAZvpGl027lNnPav9yRd0WWz2PzDHHH419hSLvGM&#10;45618s/t/wCnK3g7wpqsfF3BqqwQ4HVmHmde3+ox/wAC9uZzLXBy8j0sR/DZneCdDtPHP7QfiC01&#10;dlltfBcUUOk2CptWNSOJM568Dt2Fe9+KPFeneCfDWsazquRZaZFJPM2fnfaF5z0HLAc14H8OL6CP&#10;9qfVLmNgtt4j8Ow3UEmeJAUQ7vwYOv4V6V+0D4w0fwb8OfP8R+Hr3xNoGo3EdhqOnWkYdPLlBHmT&#10;ZxtjVlXL5GNw4NflEYKdaEZbM7MvSjSdjziDxX8K/wBpTXNE0rWdHMPil7drpS8WD/CXhEg4fACE&#10;kdMjjmvSvFCLoeraBcac7SR2FjdxRQq+IzEBGDGV9R8vP6V5N+yvomm+NvE0nijTfCjeHtC8PyT6&#10;bY2smpCdYrkgfaHiQRjEbqLbB3NnaemOe1eHUdOni89hcpbalJK+TgiCTG5COcD5Rz+lePxHinhq&#10;fsKb+LReTPVWzOZ1PUFvb7w54XhU2897ZvHqEG7P+i7gQu/+EtubBxxtPBzXS6Zol9O0emWSeZpl&#10;uyQ21tbvtMcaZ4eT+MjPXAzXF+HoodYn1zVb29SyuJb6SOKVhlvs6/cReR0yefevTfhvo+lwakbm&#10;11CVhAuY4I5Cc5zvLfkP1r4nCw9pWhh46qOr9epz0uacW+p6lakQosbtAqKgAaMY5HUH07Vz2q/E&#10;vw/pF01vNfL5q9QoyPzry/4m/Et9Rv30fSZljtwG8x0G0k8Zyfb+tec+GPDOreLL1orWFrmINgzu&#10;eFP179K+ueI517h97gcgUqSr42fJFn0dZ/FXw1f3KW41KOOd/wDVo/G//PFdNFMLhQQqtCVO4lNw&#10;Ppg5/p6V4DJ8AfEKgups1VRkbz8x+hz8v61Z8Na14k+G+qw22ruz6ZcOIxmUyBMepwNvX8ce1aRn&#10;V5UpvQxxOWYOpHmwFbma3TOV/af/AGffBev3upeLtcingjXTpZTObr91FJFtMYEeOd2455H3e9fF&#10;vgDxp4R8deOZvEPjrwzL9jstK8rzNMfy0eVD/oocbeN2JOeeh61+qnjrw7p/i3wnqem3cVvPZXlv&#10;uJmYkYHJwAOf/r1+YPxYv9VuvHOtaB4R8M3X/CPTxwWxghtDELiSBZWB3kcfKZDkA9K/RcnxMMVR&#10;cZvWJ8VXp3bkj039mv8AaxSGPxH4f8W6vc6E5gutXsdSjvxHApDxIll5flnJw2fM3Dp92vev2udJ&#10;sdb8KeBtV1TF/pUGo26TtCWV9QZwhii+0IV2Ix3Bsq3QcCvkbwxqvwj8HfG/wjpGl2kd74RmlgW8&#10;v9TiN0l1JNGpBROMASZUjd2B74r9GrbTrbxvpU+meIrLTTaadNsaxs5S4hli+aMhNo2kKw4BOc9s&#10;c9GbVPq/JiIQ0MsPG7al0Jvho3i+30x18XaZoukYfZZaXors0dvbgfKrE8FvVgBn0GKz/jT8PdK8&#10;a+Cr1r0tBc6dFJf2V6n+tt5EG7Oc8jgccdK4TRP2ptG8TfEKLw3o2lR2tpDcfZLi81m5NlJvHAaJ&#10;CjecODnldvHXdx3n7QusHQPgt4vvUfaI7CVFfON5YAbR9c/pXxlX2rl7SStcdaMZUpX6Hx/8QtYb&#10;xD8K/h141fNv4h1aZ1kurf5GlCSRpu/8ezX6IeFbZrPQrO2eeS5kgiRGmkOWc7Qc/rXwJ4n0BZr3&#10;4GeDbcA2osLTOeNrzNvZtvt5YHXvX6HQQCBOAF3YOB24Ax+lfomRRnGlKa2PAwyTqybJKKSlr6yy&#10;Wx6b3CiiigQUUUUAFFFFABRRRQAUUUUAFFFFABRRRQAUUUUAFFFFIBCM0m2nUUWEN20EYp1IRmiw&#10;WG0oGaNtKBiiwWGstIBinkZpNtFgsAGaNtKBilosFhpGKAM0pGaAMUWCwAYpGp1IRmmMQDNG2lAx&#10;S0hDdtBGKdSEZosFhAM0EYpQMUEZosFhFpSM0AYpaYxu2gjFOpCM0hDaUDNG2lAxRYLCEYpKcRmk&#10;20WCwLSkZoAxS0WCwgGKCM0tFFgsNIxQBmlIzQBiiwWE20badRTCw3bSgYpaKQWEIzSEYp1IRmiw&#10;WEAzRtpQMUtFgsNIxQtKRmgDFMYtIRmlooAaRigDNKRmgDFIQm2jbTqKLBYbtoIxTqQjNFgsIBmg&#10;jFKBigjNFgsItOpAMUtMYhGaTbTqKQhpGKSnEZpNtFgsAGaNtKBilosFhpGKAM0pGaAMUWCwhGKF&#10;pSM0AYosFhGoAzSkZoAxRYLCbaUDFLRTGFFFFABRRRQAUUUUAFFFFABRRRQAUUUUAFFFFABRRRQA&#10;UUUUAFFFFABRRRQA1m2vH/vf0NfJf7Srf8Xp8Df9cbf/ANGPX1m4yyfX+hr5L/aWH/F6PA3/AFxt&#10;/wD0Y9eVmGlJP+8jxc3/AN2+aPrKE5A/3VqWoYOg/wB0VNXqJ3R7K+Fei/IKKKKYwooooAKKKKAP&#10;Of2hvm+DfihfS0L/AJMv+Ncf+x0Nnwwv4+vl6rMmfXCRnP612nx+i834Q+KFzjNk3P8AwJa439j3&#10;n4YXsn/PbU5ZcemVQY/SvKf++/8AbrPFqpLMYP8Aus9zxyK8U/bB8PrrvwM12VU3XVh5V5bNjJSR&#10;ZUBYf8ALj8a9r9KxPGejr4g8NalYuivFLbSoysM5zGygY+pz+FdGJpqrhpx8j1GlOMkz4e0PVEs/&#10;FnwD8RCX7Na3ltPo7jOdoWYlAT34bpjvXtvx6PjS+8Y+BrbwvY2mp6RejUIdX0zVAPsN3D5aFY5m&#10;IO3JVsHB78GvlzT3up/gxcPNFm58D+Kra+RQ/wA3k/6tk6fKGKbs846YPWvoL9qHxP4Si8NeArzx&#10;JpMF/Y3813DDcXV3PDBbk2EswyYiN7M0aIqnGckgjBB/KqVK1eKlurhl85NSh32Oi+GPw/vvBXgb&#10;WoYtFtfBeqPcm5Flo9yby03bAx8obU2qQyjHOMZ9qytbkvn0vW7oSJHez6ewm3yYVXH3SDjqMnj3&#10;rnP2dfEOvWnhLxRpukaNY6fc6S+m3SzWImmt7iK4tVkaINKxPmR4CsB0yp78dR42hfVfBWsRaeYb&#10;RbxCzRz/ADHd/EA3GMfTvXwvEbX1ylZ3blse3J2pya7GB4cht9O8N6RbTWovdTMCSGWNfMSNefMc&#10;+v8ADx39a9K0q+ttM8A6lrNrZNaXZR1E0kXl+ao6MF7ZyfWuT0Xz08P6XaRJAqQW0SytbvgsBnIL&#10;Y7/piu5trC7174e6jb3V0Lmd45DEFXAjQAbUxnnHr39K8jKIuOKqyas7s3wXIqlNS2dj5+8O6Tce&#10;J9Ys7Jbni+mDzOsfKqTz3r6w0Hw/YeGLFLCygEUUXygjqT3Oa+ffgXPaL48hgZM+VbOmT/fBHGK+&#10;kZM705ydgz9a+ko0oRjdLufZ8RYmU6sKEdIKNwUxI5BDMW67sv8A/qqlrmjWGq2klndWyvbzo24K&#10;nORjBz26msrxHqOr2V/YR6bEJY55CkxP8I4wf51T8ReJNTsBFb6Usd5eiQLPDu5C8c55x3rraurH&#10;y6w81acJf15lzwfp82k6MNNmnuHhQlVkQDeMsqqOc9M/pXw58e/jP4q8E/Grw5HoP2/UNZ0e7uVS&#10;G4gBivTMGtxCiAfMwXzGznsBjnNfoABGsltMDIkjbN/ljIGGDNkenGM9s1+dP7Vfj3xZYeOdBttH&#10;05mbSdfn1TTNQsovtTz3AlWRPLbC7goLqy9t6n2r6nIKUZTlFnNiKjnJy7nk7/C/wf4e8PeCNWvN&#10;W1JrzxFeMv8AYFlPFayWAWUosjvIx8vLh2wFONuCe9fpX8E9LtPDHh7+wUnv7/VLRPtlxe6hLHLL&#10;cyOADKGRjuGAo5x0754/Nu//AGedU+I/iHRxcalpGn6n4qgubqez1KYNNaBmeWRSdp2ZYqBgDGT1&#10;r9Af2bfh94s+G/hOW28Uavo+tSW9pFZWU2lcMtrGgfbvCjew3MMnGdme/HvZtKg6Nqkru+x59B+/&#10;I8CttHg1P47alJ4n8R22meItN1lfJi1/RxBarC3KFJvO4Z8dNv8ACOa91/bIvi3wgNjA3mz6nqVn&#10;brGpwJRvwdq9gQc984rw7SNZ8A6v42m8S+LfDev+LZ9Y8RFYbia4jntreBSI7R3iyCC0jMgGeOvP&#10;SvYvjsF1342fDDw6iBYrXUH1a5UnINtFGAqkdAN+9ep+7714GPnpCK8jLFScaTt1OA0nR18U/tk6&#10;LpELH7H4bihEbqMh/Ji5GP4cmT3xt754+541CKByG7gnOOTXx1+x3ZDxJ8TvGnjB8u3nmNMjO0u8&#10;oI3d8BF7c57V9jIrIiqzbyOr4xmv0PKYezwcUup5GFS5Ofqx1FFFeydwUUUUAFFFFABRRRQAUUUU&#10;AFFFFABRRRQAUUUUAFFFITigAJxSbqCc0lSSLuo3UlFFwuLuo3UlFFwuLupQc02lBxTGOopAc0E4&#10;pjAnFJuoJzSVJIu6jdSUUXC4u6jdSUUXC4u6jdSUUXC4u6jdSUUXC4pfHagPntTSM0AYouFx26jd&#10;SUUXC44HNBOKQHFBOaLhcUHNBOKQHFBOaLhcN1G6koouFxd1G6koouFxd1KDmm0q0XC4pOKTdQ1J&#10;RcLi7qN1JRRcLjgc0jNtoBxSN81FwuKHz2pQc0wDFOBxRcLik4pN1H3qCMUXC4bqUHNNpQcUXC46&#10;kJxQDmkc4xRcYoOaCcU1WpSc0XEG6jdSUUXC44HNBOKbu20bt1FwuLuo3UlFFwuLuo3UlFFwuLuo&#10;3UAZoIxRcLhuo3UlFFwuLuo3UlFFwuLuo3UlFFwuLuo3UlFFwuLuo3UlFFwuLuo3UlFFwuOBzS01&#10;adTGFFFFMYUUUUAFFFFABRRRQAUUUUAFFFFABRRRQAUUUUAFFFFABRRRQA1uq+xJ/Q18lftOHyvi&#10;54Kn67LaB9vr+9Ix+tfW2MsozjOf5Gvkf9p4l/i14NixgG1t03fWVj/7L+teTj9aaX95Hj5or4Z3&#10;7o+s7fnd/s4X9Af61NUVuv7sP/z0w2PTgD+lS161rbHrRd4r0QUUUUFBRRRQAUUUUAee/H+VYPhB&#10;4ndu9qUA+rCuQ/Y/iaP4VSbhj/T5QP8Avla6z9oVVPwZ8Ulhnba7h+DCuV/ZCLH4UMWOc30rD2yq&#10;8V5T/wB9/wC3Txav/Iwh/hZ7fUTxhjlmwoypX+9mpajkQtnBwCpGMd+MGvSSbg0eutj4E1TwtJoH&#10;x0+JHgxYyLbxDpM5jt26eccNCw9cfP8AnXVWfxAvpf2RtO1CwlsLjU9Mvo9IuptVg8+K0JniglnE&#10;ePmkjSQlRkZywzzW3+15pT+B/iL4G+IMEuJGuks5gqYDsCuxS2eMhpD042981l/Ba8Xw98T/AIg+&#10;BLRUFtq8f9vaGZ0DW8s7BmDMpGMbgDjPOz8vzDGUpYfE3Zhh37Gu7fI0/wBmT4lah4mu9cN9c3uo&#10;3euss9msNgLfT4okh2x4yeHkUAsefurxxz0SQ3muaXc2d7apopubaWRoWxcKGzjAcFfT0715DBd/&#10;Eq+v9Pn1FLTwnaaPd2E8114qu47GGH7ND5N2Y7aPcWjnxGwJYbcY+bJNe567r2hX2oRvpMUN013B&#10;FJutR5dpdqd3Mc3OMZOfl5yK+N4lw1o08ZTimo7q73Pch70ZQZz/AIcsRFo1vai6WeG0geSaSOLZ&#10;sUYyOp3H0HHevS/CF1Z2ZstFTP2u5g+1565h7Z9CecjtjvXmOjJb+FLq90+e/hmju5BJZWyHJWbn&#10;AdvQZ9Pm9sV6D8PrGQaxe3avvaKJEa4KZDytnzFXngLtXj3r5LBqeHxqjy/xNdNUjWm1yRS+JHDe&#10;NfCNx8PvF0fiPTbOS404ziV0gH3c/eB//VXsWg61b+IYvtFnPDL5oDmLzPmjz2Ix9a0XtY5WAYEw&#10;bcNCTlW9zWPD4N02y1J72ytvskzkbzEcBsdOPxP519YoN/Dse1VxixlOMavxRVr+QnifW7zSDbR2&#10;lh9sZpR5uJNuwDp2Oc5P5Vz/AIgs/wDhDmvdc0yzkvtSunjL25fGRznBwcYz6c13oiAwXAZj1JFQ&#10;SQhXRmkGS2MlN39apQbi1ezOWnVjTaSXr5mJ4g1hrHwjNqC5tpJINqZYDbKw4BJxxnqO/tX5sePv&#10;EHxak+OGnzyW3mTaHcIIV0qJWggW4YIWSME/M+0Fjn/lmPXj1T9o3496R46XXvBl3Ff23iBdQWxs&#10;rVYj5FtkkGSSXeuA+BgbTjaea8DvZfGn7NE17ZWk8Z1a6MEj6payNcQxIjhvnkfAyd3GOnNfoeTY&#10;H6pBucrzlsedVnzSdtij4VtviR4S+LOn+K28P63f3mn6ni4eO08w3MAuMyRlMnO4JjOfkyeGzX6W&#10;eH9WPhf4V32vzXTeHln+1ahbDWLdsWjuWZFaJedqKxU4PzdeK8A/Yg+I2qXnw/8Atxm1HUdRvfEc&#10;1jdCbbJJcRlmczw9dqpvwV5zuXkYr1341Xt/4y+Ivhj4d6X4yl8LRNDLqWq3DSqLuU7dtvbxqUIc&#10;ktIxTIyFArDOI1qk44eSSt2M4JR1R5H8BfD1j4+8da3ptl4O8F+IvDun6+HfxHp00lo022NJxIkW&#10;5ydssinacAbep3fKvjfxpPfeMfin49inlbT9PtxoOkyvJuQM5bzGj4GMOrHHOfMAyNvPpmjaNefB&#10;LwN428WeKV8NP4hgs2ddR0OzktZLhTGEQXER+VZflH3Sepz2z8/+JbO4uvAvw/8ABEIaLUdfvF1K&#10;6hC8nz2Ux5H/AAF68qtGOJrwjSd0rHlY+o7KCPrL9jLwZJ4W+DkU1zD5V3qlw94+RzggY+vc/jXv&#10;Q4UD071leFtKXQvD9hpqMrizhSAsoxyAM8Vq1+q0aapU4wXRGdGHJTSCiiitzcKKKKACiiigAooo&#10;oAKKKKACiiigAooooAKKQnFJuoAdSEZoBzS0ANIxSU4jNJtpCEpQM0EYoWiwWAjFJTiM0m2iwWEo&#10;pdtG2mMFpSM0AYpaAGkYpKVqAM1LEAGaCMUoGKCM0wsNopdtBGKLBYSilAzRtosFhKKXbQRiiwWE&#10;opQM0baLBYSilIxQBmkFhKKXbRtphYSlAzRtpQMUhCEYpKVqAM0xiUUu2jbRYLCUq0baUDFFgsI1&#10;JTiM0m2iwWEopdtBGKQWADNBGKFpSM0wsNopdtG2iwWBaUjNAGKWiwWGkYpKVqAM0WCwLQ4zij7t&#10;H3qLDEVaUjFKBigjNFhDaKXbRtosFhpGaAMU4jFAGaQgAzRtpQMUtMY0jFAGaUjNAGKLBYAMUjU6&#10;kIzRYLDaKXbRtosFhKKXbQRiiwWEopQM0baQgAzQRilAxQRmmMbRS7aCMUWCwlFKBmjbRYLAtOpA&#10;MUE4pjFopAc0tABRRRQAUUUUAFFFFABRRRQAUUUUAFFFFABRRRQAUUUUAFFFFAEbZ8+HnjJ/ka+S&#10;v2l5fP8AjR4Lg27dkNr82eu6cr/7Nmvrcr+8jb0J/ka+Rf2jx/xfDwY396G04+k5b/2XH415WOWk&#10;F/eR4ubNxw2ndH1tbSZRUx9xQM+vJH9KmqCBNrE5zlQf1J/rU9eqezH4Y+iCiiigYUUUUAFFFFAH&#10;nf7QfzfBzxOn9+2259MsK5X9kQbfhXIn9y+kXPrhVrqf2hG2/CDxH/1xH/oQrlf2RG3fC+44x/xM&#10;Zf8A0FK8p/77/wBunjVf+RhD/Cz2+kIzS0V6ieiPYWx5d+0j4EHj/wCEet2EduLi+hiN1Z8ZMcyD&#10;5WHuAT+dfIHhjx5c2HhfwZ4+t4mS80G6bQ9Yt2kyv2aQoED8ZypSQq3bca/QudDIAgI55IIzkdx+&#10;tfCmseDYvAfxv8S+BtR48OeLYZZLYsu1TdNzFgZ/hJPfnd2xXxXEGGnK1WBwV7xmpHe/tPfC7Q/F&#10;GjPr0WkWhtdRgifVNajSS41BraPmKC2j3YeV97gDgHAyeBUfwt8Z2Or+JrD4ea/pUeh3smnJcaRo&#10;TOJNQsbOIH97qDL8kLuGUrECxG18npXSfs2+I7rxD4BvfC+sSy22u+HS+n3HlyDzgoJCSKSODgHs&#10;ceteV/FT4Rp8K/Hdz4ysjPp/g5rdLaz0rTN0lxqmozk8M/LrvKjcx3DgYHWvlo+yxsJYbEJNHv07&#10;yiqsHq9z3LWvhfPr7sJpbAW0QEkF7AnlyA/wkrk56HnNdL4f1Wz0TTY7K4hOl+ThWE//AC0c/wAY&#10;PfOOnb3zXn/wc+JPiPUfHGr+APFjaTd6lpem2l5nTNzfZC/mYtpWwAXUIPm4zz8or2HUtMttXeH7&#10;XCsrKiuVcbgp7Y/Kvn45fSwDdKmv1Liry54aXJgwzgOjNgMQjZwD0p2/HaqOtavZ+H9Nu7+7eKFb&#10;e3edyARujjXcemegzXl+rftV/DrS9P0y8fV2eDUrGPUbVxC2HgkYqjE44yVf/vmuqjSlUbUToSjZ&#10;KR68TvIPTFZXiXxBZ+GNPOoahcpaWcZy0rDcQ3YBe/fvXnNj+1R8N7+8FtF4gjiZrlrRZrlGjiMg&#10;Tft34OCQGwPau38P614e+KvhTTNXtki1LSL6FbqATJhipZgGwegypwe+KirQlTjGVQ0v2PA/GfwZ&#10;0P8AaF+I1n4gt/DC2YsJFkl1O5UgXIbofLG3n5DyScZ969t1n4T+E9f8ON4d1XSrbV9JSMsLe9jD&#10;hWyvCkYIzj1PQV2PkpsjjUeXEg2iNPlXHYVl+LvEEPhDw3f649hcX8Omwm5e2sl8yd1GN21f4sDn&#10;8K6a2Mq15QhT+zszNxT1Z5FP8OvAX7K+j+LPiFoWjS2EAgEs8Ec5WG3V3RG8tSGII68A54HGBXk+&#10;u2Piz4ueLbTw1cw+G/Eui69bP4g0HxVPbyRX0FsWCywQzJKCksW2M7yP+WgG0Y5ral4ksvj/APFV&#10;tO1CfWNU8KTkPoXiPSkKR2NxuR5LaaHkOTtjGGIxt6c19F/Cr4YaZ8GPA6209wmpR2slzNNqV9Fi&#10;dBK5eRRz8q/dGB6V6/tXhEqtV802vWxhytuXRI81/aAD6rqfw6+E1lezXAnntrjVGuZDNILKJSXe&#10;RicuSQMk4zmuc/Z+sv8AhbH7Rut+KZIA+ieH0MFnxlYwhZYADx0Cufxrjdd8b3E+n+MvincS/wCn&#10;6usnh3QcdVhVsMy/Xco6d+tfUX7JPw0Hw++E9utxGPtupyG7nym1gCBtQ8nOPmOePvGvQyPD+0r+&#10;1qLQ+bnN4ivp0PZLTKxKGA3sod8Dqx61YBzTUQgfMwY+uMcdqcBiv0g9J26C0UUUCCiiigAooooA&#10;KKKKACiiigAooooAKKKKAGtSUrUlSSKDijdSUUXC4u6jdSUUXC4pOaAcUlKBmi4XDdRuo20EYouF&#10;w3UbqSlAzRcLhuo3UbaNtFwuIzUK1DLSAYpBcduo3UlFMLi7qCc0AZoIxRcLgDijdSUUXC4u6gnN&#10;JRRcLig4o3UAZo20XC4E5oBxRto20guG6jdQRikphcXdRupKKQhSc0A4pKKYxd1G6koouFxwOaCc&#10;Ui0NTGG6jdQBmgjFIQbqCc0lFILig4o3UlFMLi7qN1JSE4ouFx26jdTQc0tFwuKTmgHFJRRcLik5&#10;oBxSUUXC4u6jdSUoGaLhcN1G6gjFAGaLhcCc0A4o20EYpCDdRupKUDNMYbqN1G2jbRcLhuo3UEYo&#10;AzRcLhuoL47UEYppGaLhccHz2oJzTQMUtFwuKDijdSUUhC7qN1JRTGLupGaikIzRcLiq1LupoGKW&#10;i4XF3UE5pKKLhcN22lVt1Jt3UqrtphcdRRRTGFFFFAwooooAKKKKACiiigAooooAKKKKACiiigAo&#10;oooATIyuTg549+DXyH+0cXHxu8FbkwvkW2Dnr+8fNfXTIGdCeoJx+Rr5I/aTJPxq8DgngQ23/ox6&#10;8nHfBF/3keJm/wDu3zR9bRc4/wB1akqKHoP91f5VLXrs9qPwx9F+QUUUUhhRRRQAUUUUAed/tAp5&#10;nwj8RLnH7jOf+BCuS/ZA5+Flwf8AqJTf+gpXZ/HeISfCbxHltuLf0/2hXGfsgAD4WXABz/xMpv5J&#10;XlP/AH3/ALdPGq/8jCH+FnuNFFFeotkewthjgnJBwdpAPpmvnP8AbO+Hd7rfgiDxXpAzrPh4m5iK&#10;r82cqd2fbB/Ovo4jNVNXs7fUNPntruJZrSVDHKjdCpGDmuXF0lWoSgZ1YqcdT4k8H+PbTQfFPhD4&#10;mw3H/Er8SRrp+r7fuxXA2gux78seMDp1r63kWBozIjsgjIaLaQy4I+WRcgjPWvi278FxfD/4jeJP&#10;hXqkS2/hjXnabSy7ZEMjbjG6+pyTleOnWvWvgd8abTSPD58F+N9QXT/EejM9luvgY1niB+WUN9B0&#10;+nNfkGIw0qM2uo8HiFSlySeh6t4H8BaP8M4bqz0kM93qlxLfTy3kiyXd5Ixy2ZDgkDPAwcc10st7&#10;Hbwvcs4WyQ8zFlKqoHJyCc4OBXzX8SfA3iP4o/GfQPGfhjxNoV1omiJttIDqGDKWRllQqMYydhzz&#10;jb710fwW+GXjHR/hBrHgTxbp1vDiC4Sx1G11Iu168rO5DDafLC4jwcnPNL2MJxjKctWe3zreOx7P&#10;qHl6rp82nzuoS8jktpooJULZKElOR3TJz2rwFP2SPBNtoNxBqGu6jJo8gtrfTHkvUTbaxkvDAnyn&#10;PzTygn2Bxzx5r4Y/Zn+KPhqSLX31aLVr4aHdAx3V3JhbyT91ngcFYyfrjtT9R/Zb+I7eDrDw+Lyz&#10;vh4f1T/Qrq3v3iKIUgO50YHd8ynAzxk16FOlTo6wqpeo+Vy1PRrb9knwNbNcW51q4ewXVbiREubt&#10;GEc7RAYxtGSi7sHI+90FesfC7whpnwd+GmieF7bUJp9N0u0JgutSnUnyvMO0GTA/vDAx3xnpXzbq&#10;H7J3xFu55tROuQvJLeXNy1tJeNGsby2zQhgQDuwWDdB9zHfI7LRvg94v8Z6v8N4vHNvpk+j6FDca&#10;XcwLqMkovVNrEquVCLg77cOMk43Ee5yrxjWXJOpdeRXwo+kku0e6kt8hJY5PLdXdQQcAjv3yMDvz&#10;6VVmvwzwolzFbXDnZGhmAczAg+WcHsOSvfI6V8ZR/sn/ABKk8G6HpqapbQ6lHI2s6hf3N1LJJLcx&#10;3GbUbsj5RHvG3/aFdP4Y/Zz8X6V8UYPGOra1ZWaQeK5tfvbCC8LJ88KJ5ZLMMAkbhgHGCMc5rD6h&#10;Q5OdVLWJcntofRXhX4caJ4CvvEVxo1n9gXV9Q+3XNvE37kT4+adFx8uSeV746153+1B4jvp9Et/A&#10;2iOD4i8STpbrHG3KxZ+eU/8AAc8cfd612viP4zeCfBUY+3+IbLbGdrIsweRwxYkKozntn8K+Y7zx&#10;5dmfxT8XNTEkd5cb9M8LW8w2uuMqZR9AyjGOd3XiuWClXqrlPNx1fkppLcd4c8I2nxQ+MWh+B9If&#10;zvCHhQrIXVMrLIuN8hGePMZSMZOPL6nPH3raQC2t0jUBUA+VAMBRjAH6V4R+yH8K/wDhB/h//a13&#10;D5Ws6uvmSMy/MiZJUZ78sx7da98QFY0UnJVQCfWv1jLsLGhh0mtXuefQgkufqwpaKK9k6hCcUm6h&#10;qSpJHA5paaDijdRcLik4pN1BOaSi4XF3UbqSii4XF3UoOaYTilVqLhcfRTd1G6i4XFJxSbqCc0lF&#10;wuKTmkoopCCiiigAooooAKVaSjdtoAcTikJzTS+e1AOaAFpQcUlFAC7qN1JRQApOaaTilpGoAAc0&#10;4DNNWnA4oACdvvSbt1DfNSAYoAWkJxS0hGaAAHNLSAYpaAFBxRupKKAF3UbqSigBSc0lFFABSgZp&#10;KUHFAARikpSc0lABRRRQAoOKPvUlG7bTGL92j71Ju3UoOKQhG+WkBzSt81IBigBaKKKACkalpCM0&#10;AC0tIBiloAKKKKAFAzRtoBxRuoACMUA4oJzSUAKTmgHFJRQAu6j71JSg4qgAjFAOKCc0lIBd1G6k&#10;opAKTmgHFJRQApOaSiigBCcUA5oahaAFooooAKKKKAFAzQRigHFBOaAEooooAKKKKAFBxRupKKYC&#10;7qUHNNpQcUXGKTigHNITmhaLhcUnFJuoakouFxd1BfHakpCM0XC44PntRupoGKWi4XFL47UB89qa&#10;RmgDFFwuO3UoOabSg4ouFx1FIDmlpjCiiimMQn50HqT/ACNfJP7SkePjV4HOesNv/wCjHr61P+sj&#10;+p/ka+TP2ljj40eBf+uNv/6MevIx3wL/ABI8fNEnhnfuj6xiHyqfVRUlMiOUT/dFPr1z1o/DH0QU&#10;UUUFBRRRQAUUUUAeeftAyiH4PeJ3LYK2pIHr8wrj/wBj2B4fhTKX5El/LIPxVeK7P49WpvfhJ4kg&#10;VcmS1f5v7oALZ/8AHf1rhv2O9R+0/DW+tSfmtNQZCM9QY42B/XH4V5T/AN9/7dPFq/8AIwh/hZ7z&#10;RSA5pa9RbI9lbBTHj3OrDGRkHIzkHqP0FPoosDV9GeE/tPfAy6+KPhuwvNGKjxJpN0LizkxtJGQd&#10;hbPTj+deF+INM+KsBaLxX4GtfEQxl5oYN74wMDeBx0/H8K+6CCSOfl7gd/xpGQt/GwA/u4z+NeHi&#10;cqw+Im5N2bOWWG5pcydj82dR1Lw5aPDFqvgHWvDrxsT5lpI6BumeAvbj860bHx54dt7sSaN498Xa&#10;LsZHFuU8xUYBgPvMM/eNfoTe6NZ3wAuLaC4HOfPiD1zmqfCTwhq5U3PhzS5cZz5lqD19MYxXjz4c&#10;cn7stDnlQqJ6SPjrT/iRexLbC2+Mt3H5agOl/Y7fNOWJPys/XI64xjvnjZk+L3ixLQRv8U/DkqmP&#10;aHubOVSWz975V57V9HXn7NHwyvhmXwjYK3rFvjz/AN8sKx2/ZF+FzM5Hh8Rhu0dzMP5ua5KnDNSc&#10;r8yGoYqKtF6Hz7N8afGl47LH8VfC1ugiEZMNrMOf7xyhzRqfxY8RSwGVvjJpCSLEsaizsZXKN/E5&#10;+UckdPxr35f2P/hgm7bo0o3df9Kk/wDiqs6T+yd8MNImkkj8OrOXAz588rYx6fN70R4brJWUiXTx&#10;Tev5nyde+OrV2u4tR+LfiPU4HTCLptuf3WSCQdxXuvGPU9O+Jqmt+CtSuTJNp/i/xbczymQPqF00&#10;S9FGFVQc5xzk+lfdVj+z/wCALMDb4X05sHPzRs382NdRp/grRdKCrZ6RptvGv3QlooI/Guinw5d2&#10;q1A+q15auVj4W8NW3iS5uDP4M+DENlMmzbealbm4C9cH59vvXd6D+zz8SfiV4+0nVfH32Sz0OzJl&#10;FjDtCKxxnbGDxnaM/QV9jNEoUKAMDgAjj9MUyOARFmVIlc9GVMY+vPNexRySjSqc25ssJNpc8rhY&#10;RxxWyJCpSFAERduMAccVYqONCpYlmJPYngfQdqkr6BxS0R2qKirIKKKKBiEZpNtOopCG7aNtOoos&#10;Fhu2jbTqKLBYbto206iiwWGlM96AmO9OoosFhu2jbTqKLBYbto206kJxRYLCbaNtG6jdRYLBtoIx&#10;Sg5pGosFgAzRtoBxRuosFg20FM96N1G6iwWE8v3pQmO9G6jdRYLBto20bqN1FhBto20bqN1IYbaC&#10;me9G6jdTCwBMd6NtG6lBzRYLCbaNtKTik3UWCwbaNtKDmgnFFgsJto20bqN1FgsG2jbQXx2oD57U&#10;hBto20bqN1MYbaNtG6jdRYLBto20oOaCcUWCwm2jbRuo3UWCwbaNtG6jdRYLBtoKZ70bqN1FgsAT&#10;HejbRuo3UWCwbaNtG6jdRYLBto20F8dqA+e1ILBto20bqN1MLBto20bqN1FgsG2jbRuo3UWCwbaC&#10;MUbqCc0WCwAZo20A4o3UWCwbaNtG6jdRYLBto20F8dqaZcdqQWHbaNtIsm7tSl8dqQWDbRtoD57U&#10;bqoLBto20bqN1ILBto20F8dqA+e1ILAUz3oCY70bqN1UINtG2jdRuosMNtG2gvjtQHz2osFg20ba&#10;N1G6kFg20EYo3UE5pCADNG2gHFG6gYbaNtG6jdVBYNtG2lBzS0WCw3bSgYpaKLBYQjNJtp1FFgsN&#10;20badRRYLDdtG2nUUWCw3bRtp1FFgsN20badRRYLCAYoJxS0bcgn0pjEBzS1HG+4sMYxUlADHbbJ&#10;F9T/ACNfJ/7SKCb41+C1Df6uK3HTr+8evq+XOQQM7QW/pj9a+R/joWvv2h/D1knzNBHaJn/gTk8f&#10;jXkZjoqaXWSPGzV2oRXeSPrmMbQF9FFPpNuG654Apa9hnsR2SCiiikMKKKKACiiigDD8aaada8Ma&#10;ppoYIby1lt1c84ZlIHHfqfyr5y/ZN1n/AIRnxl4p8IXQ/wBLlmVxuO3Y8KbHXHfPBzmvqSdEkKK+&#10;MA7gT2I6fzr5O+OmlS/Cf4t6X4309GWG7ldpFVdqs42bgW5+/n0/h715OK5qNWNdbbM8bGp0asMX&#10;uo6Nep9ZxtuJx0HGffuKfXP+CvFlj4y8OW+r6c6yW843EK2Ssn8anjt6966DBwDxg9MGvThJSinH&#10;Y9aDUoqSd0woooqywpDS0ULR3FYTHvR+NLRQ9Sk2hMfjRgelLRQF2JgelG0elLRTuwuxAMUtFFJ6&#10;iEIzRS0UrA9VYQDHfNLRRTElbRBRRRQMKKKKACiiigAooooAKKKKACiiigAooooAKQjNLRQA3bQR&#10;inUhGaAEBxQTmjbRtoASil20baAEopdtG2gBKKXbRtoASlAzRtpQMUCEIxSU4jNJtpDEpQM0baUD&#10;FMBCMUA4pSM0m2gAJzSUu2jbQAA4o+9RtpQMUAJto206igBpTPegJjvTqKQhu2jbTqKYxpGKAM0p&#10;GaAMUAAGKRqdSEZoAbSgZo20oGKAEIxSU4jNJtoASil20baAADNBGKUDFBGaAG0Uu2jbQA0jNKq0&#10;u2lAxSATbRtp1FMBu2jbTqKAGkYoAzSkZoAxQAhGKAM0pGaAMUAJto206igBu2jbTqKAGlM96a0f&#10;vUlIRmkAxExnmlZacBigjNFgGAYpwGaNtKBimAm2jbTqKQDGWkAxTyM0m2iwCUUu2jbTEJSE4p22&#10;gpnvQMb96gDFOCY70baAEopdtG2kAlFLto20WEJRS7aNtFhiUUu2jbTAAcUoOaTbSgYoAWiiigAo&#10;oooAKKKKACiiigAooooAKKKKACjdgEetFIRmgBkabSxznNSUgGKbIzBfkUO/ZScD86bairsQkzEI&#10;MDjcM/SvkDSL/wD4WP8AtZ3LxR7Y7GRyed4KxYxzxjOfwx3r3z45fEVPh74Lu7kBHupkMcMZl2N6&#10;Mw4P3cj657V55+yZ8PLnTdEvPFmqRBNU1J2MLMMnyySd345HHtXj1XHFYiEFrGOr9TxMbfE16eFj&#10;6vyPoaFvMBfOQ36e1SUyNdg2joAPz70+vWV+p7aaewUUUUxhRRRQAUUUUAI23HzLurnfHPg2w8c6&#10;BNpOpxo9pKPk3LkxyfwsOe3NdEaOcjnjuKznGM4OD6kTUZxcGtz488FeI9e/Zw8eTaRrkUj6HMcl&#10;lJ8rHOHHB555HsK+qPDnifTvEVhHeaVOLy1my4kVvlX2PpUPi7wTpnjTS307UoVmiaNlWRxuKE98&#10;/wCelfM+pfC34i/BCZLnwreyX2kwu8jJnCEcYDR5O7v3GOfWvK/e4F7Xp9PI8e1fAu0Y81P8j63V&#10;mKA4U5/utkfnTgfUYr5y8L/tdWkQjt/FmjXGmT8KbiIEqxHU7CPl7dz1r0Cy/aP8A3oB/toW4PQy&#10;xkZ/KuuOMoyV1NfM64Y/DTVlNfM9Nz6UZPpXDL8bvA7qGXxJakH6/wCFI/xu8Erj/iorX9f8K0+t&#10;0FvNG31mh/z8id1k+lGT6Vwf/C8fBPbxDa/r/hTH+O3gaLHmeI7Zc9MBj/Sj65h/50H1qh/z8R3+&#10;T6UZPpXn4+PPgRvu+JLY/UMP6U5fjt4FPXxJaj8D/hR9cw/86D61Q/5+I77J9KM+1cGPjn4Gb7vi&#10;O1b8/wDCnL8b/BB/5mK1H5/4UfXMP/Og+tUP+fkTus0ZFcKfjd4I7eI7X9f8KVfjb4IPXxJaj8/8&#10;Kf1qg/8Al4hfWaH/AD9idzmjPtXCt8bvBC4x4jtT+f8AhTH+OngdMbvEVqM/X/Ck8Xh19tB9aof8&#10;/Ine5PpRk+lefn49eA1+94kth9Ax/pTH+P8A4CTH/FSW5/4C3+FH1zD/AM6H9aof8/Eeh59aMivO&#10;h+0D4BPXxHbj/gLf4Uv/AA0D4B/6GS3/AO+W/wAKX1ui9poX1qh/z8R6JkUZrgIfjx4EuM7PEltx&#10;1yCP6VPH8afBEuceJrIY/vyqn/oRGfwqliaH/PxB9aof8/UdwTik3fT8641fjF4Kb/mZ9M/G6j/+&#10;Kp6/F3wW+ceJtLOP+nqP/wCKp/WKXSa+8f1ml0nH7zsAc0tckvxY8HN93xJpjeuLuP8A+Kp6fFHw&#10;nJnb4i0vj1vIx/7NVe3pfzIf1il/MjqqK5Zvih4STG/xJpKZ6br6If8As1C/FHwi+ceJtHP/AG/x&#10;f/FU/bUv5g+sU/5jqaK5uL4j+F5s+X4h0uXHXZexHH/j1SDx94dbprWnt9LyL/4uj21L+YpVIPXn&#10;OgpM1hL430GX7mr2Bx1/0qM/yJp6+L9Fb7uq2J/7eVo9tS7lqrSW8zborGTxbo5YL/alhz/08rUq&#10;eJ9Kkd1XUrJtuPuzqaPb0u4c8XrGSsalFUF12wkzsu4JcddkqnH60v8AbNn/AM9k/wC/if8AxVHt&#10;6XcObzReoqmurWr/AHZVP0kT/wCKpRqduf41/wC+1/8AiqftqXcObzRboqut/AwOHBx6Mv8AjTP7&#10;QTJyMD/fX/Gl7al3HzeaLRoyfSq4v4z/APtr/jS/box/+2v+NP2sXsHN5onFLVcXsZ//AG1/xpRe&#10;Rn0/77X/ABqlJPW6DmXdE9FVn1CGPG5gM/7a/wCNNGp2/wDfH/faf/FUnVprRsObzRaNGT6VW/tK&#10;3/vr/wB9p/8AFUf2jCfusG+jp/jS9rHoHN5os5PpRk+lVv7RhH3mC/V0/wAaP7Tt/wC+v/faf/FU&#10;e1Qc3mizk+lGT6VV/tS3H8a/9/E/+Ko/tS3/AL6/9/E/+Ko9qg5l3RaFLVT+1Lcf8tF/77T/AOKp&#10;P7UgPRlP/bRf8aXtqa3Yc3mi5RVL+1IvVf8Av4v+NKNUgHVlH/bRP8aftqXcXN5ouUVT/ta2H8Y/&#10;77T/AOKoGq2x/jH/AH8T/wCKo9tS7hzeaLlFUm1e1T70qj6yJ/8AFU063Zj/AJbJ/wB/E/8AiqPb&#10;Uu4c3mi/RVAa1Zn/AJbJ/wB/E/8AiqcNYtT0lU/SRP8A4qj21LuLm80XaKpf2vbD+Mf99p/8VR/a&#10;9t/fH/faf/FUe2pdylUit2vvLtFUv7Xtv74/77T/AOKpRq1sf4x/32n/AMVS9tS7hzJ7NFyiqLaz&#10;apjdIoz6yJ/8VSf25Y97mJf96VB/Wj29LuLm80X6KzZPEemQ48zULSPPTfOoz+tNTxNpT526nZNj&#10;0uFNL29L+YObzRqUVkzeKNKixnUrIZ9bhRUR8X6Mn3tVsV9P9JWn7al/MHtKa+KSubdJmsT/AITH&#10;RD/zFrD/AMCVoPjHRB/zFrD/AMCVo9tS7h7Wj/OjcorD/wCE10JPvaxYD/t5Wkbx14fXrrNh/wCB&#10;UY/mwo9vS7kupTe0zdorEj8baDMG2avYnHX/AEqM/wAmNIvjTRWJH9rWHH/TytHt6XcOeH85uUVi&#10;/wDCYaOfu6pYH/t5Wj/hMNHH3tUsB/28rR7al/MHPD+c2qKxf+Ex0X/oLWH/AIErR/wmOi/9Baw/&#10;8CVpe2pfzBzw/nNqisX/AITHRf8AoLWH/gStNbxtoMf39YsFz0/0pB/Mij21L+YOeH85uUVhjxx4&#10;fPTWrD/wJjP8jQfG2hn7mr2DeublRT9vS7hzw/nNyisNfGeit11bTx/29LSnxjooQt/a9hx6XK0e&#10;2pfzBzw/nNuisQeMtF2K39rWHP8A08rSHxtoS/e1iwX0/wBJWl7al/MHPD+c3KKwv+E20Nvuaxp7&#10;eubpRSjxroY+/q+nj0xcqaft6XcOeH85uUVijxlob/d1ixOOv+kL/jQfGGij/mL2P/gStHt6XcOe&#10;H85tUVgy+OdAgx5ms6euembuMfzIqJ/iL4Zjxu1/S0z033sQz/49T9rSfUTrU1pzHR0VzJ+JfhVe&#10;viLSfwvo/wDGmt8T/Cg/5mLSj/2+xf8AxVJ1qS+0T9Yp/wAx05OKTd9Pzrlz8UfCQ+/4j0pfT/TY&#10;v/iqY3xU8ILjHiPSj/2+Rf8AxVT7en/MvvD6zT/mX3nV7vp+dG76fnXJH4reER/zMWlf+BkX/wAV&#10;QPit4RP/ADMWlf8AgZF/8VR7en/PH7w+s0/54/edcDn0/OjP0rk0+KnhA5z4k0of9vkX/wAVQ/xY&#10;8GR43eJtKBPT/TI//iqft6X8yF9Zp/zx+86zP0oz9K5M/FfwhwR4i0sj1N5GP/ZqT/ha/hH/AKGL&#10;Sv8AwNi/+Ko9vS/mD6zT/nj951tLXJr8VfCJz/xUelD/ALfYv/iqevxQ8JP93xHpR/7fYv8A4qn7&#10;el/MV9Yp/wAyOpormB8TPCh/5mLSv/A2L/4qhvib4UH/ADMWlH/t9i/+Ko9vS7i+sUv5jp6K5f8A&#10;4Wd4V/6GHSv/AANi/wDiqD8T/Ca9fEelj/t9j/8AiqXt6X8w/rFL+Y6iiuXHxP8ACbdPEeln/t9j&#10;/wDiqUfEzwof+Zi0r/wNi/8AiqftqX8wfWKX8x09Fc0PiT4Wb7viHSz9L2P/AOKoPxI8MD/mYNL/&#10;APA2P/4qj21LuL6xT/mOlormh8SPDB/5mDS//A2P/wCKpR8R/DB/5mDS/wDwNj/+Ko9tS7h9Yp/z&#10;HSUVzq/EPwy+duv6Ycf9Pkf/AMVQ/wAQvDa4/wCJ/pQ/3r6Mf1p+2pdyvbU/5joqK5xfiJ4bP/Md&#10;0t/+ud9Ecfmwpw+IHh1vu6zp5/7fIf8A4ul7al3H7SD+2dDRXPH4geHh11nTx/2+Rf8AxVKnj3w/&#10;JnbrFgcf9PkX/wAVT9tS7i9tTWnMdBRWF/wnOg/9Bew/8C4//iqUeNdEf7uraecet2n9CaXtqXcf&#10;tIPXnNyisJvG+hR/f1fTxnpi7j/qRQvjjQG6axYf+BUZ/kTR7al3Dnh/ObhIHWjNYMnjjQEGW1vT&#10;kXuXukH8zWJrnxq8GaDb+bP4isJRnBWCZZG/Jc/ris5V6MdXImVanBXlUVjt2bGOM/zrmvHfxB0f&#10;wFosl/q83kJtLRoThnK44/UfnXjHjX9ra2huW0/wxpN5dXTLhLiWLO8n/nkgzux3zjGRXPeHPgr4&#10;z+LusW+s+M7yWHTNwkW0n5Yg9QY8jZ0Hrn8K46uM9quShHm/Q86pj1N8mE99/gjH8NaNrf7UXxA/&#10;te/WS38OWcyN84O0xZOUA4zu2jntjoc19d6Rp9vpdilpagJbQ/u441GAigYwKg0XQ7DQrBdN0+3W&#10;1tYVVVWIbfXv3rSRFiQKgwo7VthcNGhG7d5PdnXh8P7P36ms3ux1FFFd53BRRRQAUUUUAFFFFADW&#10;XdjnFLjilopWSdxWSdxAMZHUHqKi+yx7w2DwCNpOV/KpqKfqN67nM+I/hx4d8VxlNS02GU8/Mo2n&#10;muHn/Zb8ESAiKK8tQeohmAz+YNevUVzPDUW7uKOSeEoT1lBfceI/8MjeCwzMtzq6luuLof8AxNI3&#10;7I3g1sf6ZrH/AIFD/wCJr2+ioeDw7+wjL+z8N/IjxGP9kfwZHn/S9XOfW6H/AMTT/wDhkvwZ/wA/&#10;Gqn63I/+Jr2uij6nh/5EH1DDfyI8Sf8AZH8FSY3T6rx6XIH/ALLUbfsgeCGx/pGrj/t6H/xNe40U&#10;fU8P/Ig+oYb+RHho/ZA8FL9271cf9vQ/+JpH/ZA8GtjF9rA/7eV/+Jr3Oil9Tw/8iD+z8N/IjwyP&#10;9kHwcmf9O1g5/wCnkf8AxNK/7IXg58f6brAx/wBPQ/8Aia9yoqXgcM/sIP7Pw38iPDE/ZB8GrnN9&#10;rB/7eh/8TTx+yH4K/iutXb63Q/8Aia9woqlgsOvsIP7Pw38iPEk/ZG8EpnE+q8+tyP8A4mnj9kvw&#10;WP8Altqh/wC3lf8A4mvaqKf1PD/yIPqGG/kR4m/7JPgp8fv9UH0uV/8Aiab/AMMjeCv+fjVf/Alf&#10;/ia9uoqlhaC+wg/s/C/yI8Mn/ZB8GS7dt5q0ePS5HP8A47ULfsd+EuNmpaqvrveOT/0JDj8K95oq&#10;HgsPJ3cEH9n4X+RHgT/sdeF2xjVdSH/AIP8A43Ucn7G/hs42a1qSev7uA5/8h19A0VH1DDfyC/s7&#10;C/yHz4P2ONCT7niDUhnr+6g/+Ipf+GOtCb73iDUz9I4B/wC06+gqKPqGH/l/Fh/Z+G/l/Fnz1J+x&#10;voZxs8Qah7+ZBA/5fJUT/sa6Vxs8SXaev+hwHP8A47X0VRR9Qw/8v4sX9nYb+X8X/mfOEv7GWnvj&#10;Hiac/wDXSwhP8sUz/hjGyX7viZx/3Dov8a+kqKPqGH/l/Fi/s3Dfy/i/8z5qk/YyhOPL8Vunr/xL&#10;1H/oLj9agn/Y1KbdnjB1z1xYE/8AtavpylBA6jNH1DD/AMv4sl5XhH9n8X/mfLo/Y2uPMV18YSNt&#10;7fYD/wDHqUfsb34kd4/GMybsZC2ZX/2rX1CWI+78tNYF/vMePTij6hh/5fxYv7Mwy2i/vf8AmfL8&#10;37HepDGfFxl/67QMMfTEtR/8Me6j/wBDTD/35k/+O19ReWvcBv8Ae5pfLT/nnH/3zU/UMP8Ay/iw&#10;/s3Ddn97/wAz5c/4ZA1VP9X4phPr+5k/+O0h/ZH1xPu+JoWz/wBMpB/7Vr6jKY+6sa/8A/8Ar0BT&#10;3EZ+i/8A16PqOH7fiyXllB7J/e/8z5Zb9krxEGBj8Twr6gxSc/8AkWnyfsn+JXCgeJYBjv5cn/xy&#10;vqQxq33kQ/hSeTH/AM80/Kj6jh/5fxYv7Lo9n97/AMz5Y/4ZR8SR/e8VWiZ/56JKM/lIaQ/sq+Iv&#10;+husPyl/+Lr6o8sL9z9367AOfzBpMP8A89ZP/Hf8KPqGH7P72P8Asmi9dfvf+Z8rH9lXxL/B4r09&#10;/XPmj/2apIf2UvFDZ3eJ7M/9cxK355cV9TBW7yv/AOO/4Uvlg/f/AHnpvA4/IVLy/Dvo/vf+Yf2X&#10;RWln97/zPlp/2S/EcmN/iWA46fu5P/jtNH7I/iAf8zHB/wB8Sf8Axyvqfyo/+ea/lR5Uf/PNfyql&#10;gMOun4sX9mUez+9/5nyz/wAMkeIP+hjg/wC+JP8A45Sf8MleIx9zxLAvr+7k/wDjtfU/lR/881/K&#10;k8qP/nmv5UfUMP2f3sP7Lo9n97/zPltP2SPED583xRD7YhkP/tWh/wBkbXBjHiaE/wDbGQf+1a+p&#10;DGB9xUX1yuaAp7iM/Rf/AK9H1DD9n97/AMw/suh2f3v/ADPlhv2RdfP3fEkJ+scn/wAdpyfsia9z&#10;u8TQr6YikP8A7Vr6m2KfvIh/4DSGMD7iovrlc0fUMP2f3sP7Lodn97/zPl1f2Q9Z/i8Vwr/2wk/+&#10;PUj/ALH+qSY3eLYuPSGQf+1q+owmfvLG3/AKXy0/55x/980fUMP2/FlLLMN1T+9/5nyz/wAMdaj/&#10;ANDZH/36k/8AjtOX9j7U487fFkXPrDIf/a1fUnlp/wA84/8Avmk8tP8AnnH/AN80fUcP/L+LH/Zu&#10;G7P73/mfLp/ZB1Y/8zbD/wB+JP8A49QP2QdWH/M2w/8AfiT/AOPV9ReWn/POP/vml8tP+ecf/fNH&#10;1HD/AMv4sP7Nw3Z/e/8AM+XD+x9qb/e8Vwtj/phJ/wDHqT/hjnUT/wAzQh/3bZz/AO1q+pPLT/nn&#10;H/3zShFH8IH+7xR9Rw/8v4sP7Nw3Z/e/8z5a/wCGO9RT/maEGf79s4/9rUh/Y/1Uf6vxTD7/ALiT&#10;/wCO19Ssit1UH/e5pNm37qxr/wAB/wDr0fUcP/L+LIeWUOif3v8AzPlv/hj/AFs9PFMX/fiT/wCO&#10;0f8ADH2tj/maYf8AvxJ/8dr6kw3/AEz/AO+P/r0bW/6Z/wDfH/16PqOH/l/Fh/ZWF6p/e/8AM+W/&#10;+GP9a/6GmH/vzJ/8dpy/sgawM7vFcK/9sJP/AI9X1Ftb/pn/AN8f/XoCZ+8sbf8AAKPqOH/l/FlL&#10;LMKtLP73/mfL4/Y61Kb7/itGx022zn/2tTh+xnfj/maI2/37Jz/7Xr6e8tewC/7vFHlD1b86r6hh&#10;/wCX8WP+zcN2f3v/ADPmNP2N7pM+Z4rWL08qwbn65nNO/wCGM2m+940uEx08uyK/+1a+nEVUzwW+&#10;ppWwegxR9Qw/8v4sayzDdn97/wAz5mi/YzMOceNLh8/89LMt+X72nN+xtv8AveL3bHT/AEE//Hq+&#10;ldtG2j6hh/5fxYnleEe8fxf+Z80/8MZp/wBDa/8A4An/AOO0f8MZI3/M2v8A+AJ/+O19LbaUDFH1&#10;DD/y/iw/srCfy/i/8z5o/wCGL4j9/wAWO3p/oJ/+O1JH+xhbJnPilzn/AKh6t/6E5/SvpSij6hh/&#10;5fxZSyzCr7P4v/M+bT+xtCAQnip1z1/4l6j/ANBcfrUA/YwRCT/wlznP/Tif/jtfTNIRmj6hh/5f&#10;xY/7Nwv8v4v/ADPmn/hjXb9zxe6+v+gH/wCO0o/Y13fe8Xu3p/oB/wDjtfSm2lAxR9Qw/wDL+LD+&#10;zcL/AC/i/wDM+a/+GM0/6G1//AE//HaT/hjRB/zNr/8AgCf/AI7X0tSEZo+oYf8Al/Fh/ZuF/l/F&#10;/wCZ81f8MaI3/M2v/wCAJ/8AjtH/AAxhEfveLHP/AHD1P/oTn9K+lQMUtH1DD/y/iw/s3C/y/i/8&#10;z5pP7F1v/wBDU5/7h6r/AOguP1pyfsZQx52+KnGf+nI//Ha+lKKPqGH/AJfxYf2bhf5fxf8AmfNU&#10;n7GFvNjzPFMhx0xZkf8AtWkH7F9ukbrH4rkTdjJNmT/7Vr6Woo+oYf8Al/Fh/ZuF/l/F/wCZ80H9&#10;jNPLRf8AhLX+XPP2E/8Ax2kH7F8Lfe8WO3/bif8A47X0uRmgDFH1DD/y/iw/s3C/y/i/8z5qX9iy&#10;053+KJG9MWZH/tWlP7F1oPueJ5F9c2ZP/tWvpWij6hh/5fxYf2bhf5fxf+Z81L+xlCn3fFbrnr/o&#10;J/8AjtB/Y0Q/8za//gCf/jtfStFH1DD/AMv4sP7Nwv8AL+L/AMz5rX9jG2bPneKXk9P+Jepx/wB9&#10;O36YqaH9jWyhzjxROmf+edhCP55r6Ooo+oYf+X8WNZdhl9n8X/mfOw/Y20qX/j48T6hJj7vl20CY&#10;9c/Kc05P2MtBXOfEOqH/ALZwf/G6+h6KPqGH/l/Fj/s/Dfy/i/8AM+ev+GMvDrff17VG9Pkg/wDj&#10;dOT9jPwyuc63qh/4DB/8br6Doo/s/Dfy/mH9nYb+T8z5+P7Gvhk/8xnVP++YP/jdA/Y18Mj/AJjO&#10;qf8AfMH/AMbr6Boo/s/DfyC/s7C/yHz4/wCxn4ZbGNb1Qf8AAYP/AI3SL+xl4aXprepk9iUgOP8A&#10;yHX0JRR/Z+H/AJfxY/7Owv8AIfPq/sb+Hm4l13U5APugRwDH/kOnf8Ma+GP+gzqn/fMH/wAbr6Ao&#10;pf2fh/5fxYf2dhf5D59f9jTw02Ma3qg/4DB/8bpo/Y08PL93XtUX/gEH/wAbr6Eop/UMP/L+LD+z&#10;8N/L+LPnp/2NNBbGPEOqD/tnB/8AG6RP2NNBXOfEOqH/ALZwf/G6+hqKPqGH/l/Fh/Z+G/l/F/5n&#10;z5/wxtoH/Qwap/3xB/8AG6a37G+h/wAHiLU19cxQH/2SvoWij6hh/wCX8WH9n4b+X8X/AJnzw37G&#10;miP97xHqZx6RQD/2SkH7GOhD/mY9U/79wf8Axuvoiij6hh/5fxYf2fhv5fxf+Z88D9jXRF+54k1R&#10;fX93B/8AEUH9jbRz/wAzNqn/AH6g/wDiK+h6KPqGH/l/Fh/Z+G/l/F/5nzwP2NtHH/Mzap/36g/+&#10;Ipsn7GmkPjHijVFx/wBMoP8A4ivomij6hh/5fxYf2fhv5fxf+Z86r+xrpkednivVFz1/cwf/ABFD&#10;fsb6ef8Ama9Rb/ftoD/7LX0VRR9Qw/8AL+LD+z8N/L+L/wAz5zb9jXTj/wAzLcSf9dbGFsfTAFMP&#10;7GOmN97xBIfpYRD+tfR9FH1DD/y/iyXluGf2fxf+Z84r+xlpifd8QSDPrYRGkf8AYz09sY8RyL9N&#10;Pi/xr6Poo+oYf+X8WNZdhl9n8X/mfNv/AAxhYf8AQzS/+AEX+NH/AAxhYf8AQyyn/tyVf/QXH619&#10;JUUfUMP/AC/ixPLcM/s/i/8AM+bh+xnZr93xNIv1sVf/ANCc/pS/8MbWo/5mdz/24Kv/AKC4/Wvp&#10;Cij6hh/5fxYf2bhf5fxf+Z83/wDDGtqxGfFt5Cndbe1QbvrvLfpitXTP2O/C1m+bnWNWvFOC0e6K&#10;NXx6hU5r3ukJxWkcJRjtEay7Cxd+T82cj4Y+E/hbwiY303R7WGdAB9o2Zk+u45xXWeWoYEccYOOr&#10;emacDmlrpjCMPhVjthSp01aEUvQMsTyRjsAOlFFFWahRRRQAUUUUAFFFFABRRRQAUUUUAFFFFABR&#10;RRQAUUUUAFFFFABRRRQAUUUUAFFFFABRRRQAUUUUAFFFFABRRRQAUUUUAFFFFABRRRQAUUUUAFFF&#10;FABRRRQIKKKKQWCkpaKLFJ2EopaKLDuwoooosTuFJS0UWHdoSiloosO7EopaKLBdiUUtFFguxKKW&#10;iiwXYUUUUWJeoUUUUWFYKKKKLBYKKKKLBYKSloosUnYKKKKLCeoUUUUWFYKKKKYWCiiigYUUhOKA&#10;c0ALRRRQAUUUUAFFFFABRRRQAUUUUAFFFFABRRRQAUUhOKAc0ALRRRQAUUUUAFFFFABRRRQAUUUU&#10;AFFFFABRRRQAUUUUAFFFFABRRRQAUUUUAFFFFABRRRQAUUUUAFFFFABRRRQAUUUUAFFFFABRRRQA&#10;UUUUAFIRmlooAQDFLRRQAUUUUAFFFFABRRRQAUUUUAFFFFABRRRQAUUUUAFFFFABRRRQAUUUUAFF&#10;FFABRRRQAUUUUAFFFFABRRRQAUUUUAFFFFABRRRQAUUUUAFFFFABRRRQAUUUUAFFFFABRRRQAUUU&#10;UAFFFFACE4pN1DUlSSLuo3UlFFwuLupQc02lBxRcLik4pN1BOaSmMXdRupKUDNMYoOaCcUAYpGqQ&#10;FBzQTikBxQTmi5IbqN1JRRcLjgc0E4pAcUE5ouFw3UbqSii4XHA5oJxSA4oJzTC4oOaCcUgOKCc0&#10;guG6jdSUUXC4u6jdSUUxi7qUHNNpQcUhA1C0E5oBxTGKTik3UE5pKQhd1G6koouFxd1KDmm0oOKY&#10;xScUm6gnNJSELupQc02lBxRcLik4oBzSE5oBxRcLjqKbupQc0xiNQDihqSkIXdRupKKLhcXdRupK&#10;KLhcXdRupKKLhcXdSg5ptKDii4xScUA5pCc0A4ouIUnFAOaQnNC0xjqKKKYwooooAKKKKACiiigA&#10;ooooAKKKKACiiigAooooAKKKKACiiigAooooAKKKKACiiigAooooAKKKKACiiigAooooAKKKKACi&#10;iigAooooAKKKKACiiigAooooAKKKKACiiigAooooAKKKKACiiigAooooAKKKKACiiigAooooAKKK&#10;KACiiigAooooAKKKKACiiigAooooAKKKKACiiigAooooAKjlmWHZvZUDHaCxxz2qSmsrEgrIyDBy&#10;Fxz+YNAHjfjn9rr4X/Dfxde+GvEWu3Flq1miPKkWnXE6YbOMNGhHaseL9un4LTZ2+KrkY9dHvP8A&#10;41XuY0u13F3t4ZpW+9LLEpdvTJwM0PpVm+M2lvx6RAUhHh5/bj+C4/5mu4/8FF5/8ao/4bk+C/8A&#10;0Nc//govP/jVe2nRrI/8ulv/AN+xR/Ytj/z6W/8A37FFgseHTft1fBaHGfFVyc+mj3n/AMaqMft3&#10;fBd/u+J7psdf+JPef/Gq93XSbNM7bS259YgacNPt0+7a2q/9sRRYLHhK/t0fBx87fEV4+P7ujXh/&#10;9pUp/bl+D/8A0MN2v+/pF4P/AGlXu39n27fegiH/AFzQLSHTbU/8u8bf76g0xngs37dvwdgxnxBe&#10;Pn/nno942Pr+6pi/t6/Bz/oO6j/4Jbz/AONV78un2yZxbwr/ALqAU8WduP8AljH/AN8igDwAft5f&#10;B5/ua3qLev8AxJbz/wCNUyb9vL4RJjGr6i2f+oNe/wDxmvoMW8SfcijXPX5BTvKTukZ/4AKQHzt/&#10;w3p8Jj93UdVk9dmi3px/5Bpy/t2/C6UMYZNcuMdfL0W5GPrvRf0zX0P5YH3f3f8AuADNBiDjDkv6&#10;bgDj9KLCPnRf27/hu5IW08SSY/uaPKaR/wBu/wCHaYxp/ig/9wWWvohbXYSUkMeeuxEGf0p4iYdZ&#10;pD+Cf/E0WCx85r+3d8Pnzs0jxbLjr5eiucfXJFWbb9uDwHdK5XRfF67MZ3aIwz/49X0GYQ338S+n&#10;mKpx9MAUhtoz/wAsov8Av2KLBY+eo/24vAru6nQ/Fw29/wCxW5/8epzftu+CONmg+Ln9f+JMwx/4&#10;9X0F9kg7QxD/ALZr/hSrbxJnEUY/4AKLBY+f4v22fBUmc6B4uXH/AFBm/wDiqc37bHgdPv6J4uXP&#10;T/iSt/8AFV9AeUvZEH/ABSGCNvvRxt/wAUwsfPc37cfw/gx5ul+K4s9N+ivz+RNRH9uv4ffwaT4s&#10;m9fL0Rzj65Ir6I8gD/VnyfXy0Xn8xR5AP3yJvTzEU4+mAKQWPnhP25/AkmduheMOPXRGH/s1I/7c&#10;vglSoXw74ylz/c0Rjj/x6vokW8P8UER/4AKRraLIKIseOu1V5/SiwWPns/tveCwAf+EZ8a8/9QJv&#10;/iqjb9uLwf5iKnhXxq+7OT/YjDH/AI9X0WUBAGTx7L/hQq7WBDEfgv8AhTGfOY/bg8KmR1XwV49n&#10;294NBLY+uXGKd/w254bb7ngH4it6/wDFP/8A2yvosqGYlvn9MgcUABfuKq+vFIR84S/tv+HoyoHw&#10;9+IrZ/6gH/2ynH9tjRGUGL4b/EeX12+H+n/kSvo3nIJ2nHtSyHzMcsuP7rYpjPnOP9s6xnyYPhT8&#10;Tpwv3jH4fHy/XMop5/bMsv4fhN8UmPcf8I6vH/kavobay/ddiO+8k/yIo8sDleCevzN/jSEfOzft&#10;kxHHlfB/4oyeudAQY/8AItOj/bE35z8HPiguP+oEn/x2vofYe5P4Mw/rQU9Gb/vtv8aLBY+eJP2x&#10;NmMfBz4oNn/qBJ/8dpn/AA2So+98HPigpPQf2CnP/kWvooJ6s3/fbf40vlqTk7iR0+dv8aYz51H7&#10;Yr/xfBn4oKOx/sJOf/ItMl/bIkTGz4L/ABQk9f8AiRoMf+Ra+jQp5ySR2wzf40uPQn8Wb/GkI+co&#10;f2wry43eX8Eviecdc6Kg/wDalSf8Nc6h/wBET+Ja/wC/pKD/ANqV9DlWP8R/76b/ABpNsg+64H13&#10;H/2aiwWPndv2t9WOPK+CPxGk9c6agx/4/Sf8Na65/wBEM+Iv/gvT/wCKr6JxL3dfwDf/ABVLtk/v&#10;j/x7/wCKosFj51/4a11z/ohnxF/8F6f/ABVOX9rPXmzt+BnxEP1sEH/s1fRG2T++P/Hv/iqNjH7z&#10;H8GYf1pjPng/tYeIT/zQv4h/+AKf/FUD9q7xCf8AmhfxD/8AAFP/AIqvofy/9pv++2/xoEeO7f8A&#10;fbf40hHzwf2rvEI/5oX8Q/8AwBT/AOKpp/a01yP/AFnwM+I4z08vTUb8/nFfRJjz3b/vtv8AGgRr&#10;3Ln6SMP60WCx86/8Nc6v/wBEM+Jn/gqT/wCLpV/a51T+P4HfE1fTGkIf/alfRXlJ/wBNP+/rf40h&#10;jA+6XH+9Ix/rRYLHzuf2uNUP3Pgj8SvfzNKRfy+emn9rjVx/zRH4i/8AguT/AOLr6LVSOrE/8Cb/&#10;ABoK57n/AL6b/GiwWPnVf2tdaf7nwP8AiK2Ov/EuT/4qhv2tNdX/AJob8Rf/AAXp/wDFV9FYYdDj&#10;6lj/AFpCHP8AEP8Ax7/Giwz5zb9rXxB/B8CviI3rmxQf+zU6P9rDxJJnHwH+IfH/AE5J/wDFV9Fh&#10;T/ExP+6zD+tIyH+FmH1Zj/Wiwj52b9qrxSfufAfx/wC/mWyL/WrGmftPeLNQ1OxtW+CPjCyjuLlI&#10;HnuwqLGGzluAc4x04r6A8snqc/i3+NKIhnJycdAGI5/OmMbbTtcRlmglt+cbZgAT+RNS01Y1Ukqu&#10;Gb7xz1p1ABRRRQAUUUUAFFFFABRRRQAUUUUAFFFFABRRRQAUUUUAFFFFABRRRQAUUUUAFFFFABRR&#10;RQAUUUUAFFFFABRRRQAUUUUAFFFFABRRRQAUUUUAFFFFABRSE4oBz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GaAMUtFABRRRQAUUUUAFF&#10;FFABRRRQAUUUUAFFFFABRRRQAUUUUAFFFFABRRRQAUUUUAFFFFABRRRQAUUUUAFFFFABRRRQAUUU&#10;UAFFFFABRRRQAUUUUAFFFFABRRRQAUUUUAFFFFABRRRQAUUUUAFFFFABRRRQAUUUhOKAFopAc0tA&#10;BRRRQAUUUUAFFFITigBaKQHNLQAUUhOKTdQA6ikBzS0AFFFFABRRRQAUUUhOKAFopAc0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Wbb&#10;SeZ7UEj6QnFIHz2oJzQMUHNBOKRaUjNAxN1BOaCMUlSSKDijdSUUxi7qC+O1JSEZpCHB89qN1N+7&#10;QDmi4XHbqCc0lFFwuKDijdSUUxik5pKKQnFIQ4HFG6mg5paLhccDmlpm7bR5ntTGOJxQDmm7t1KD&#10;imMdTWpQc0jUAAOKUHNIBmlAxQAtFFITigAJxQDmkJzQDigB1FN3UoOa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JxS0hGaAGt81JtpxGKSpJYgGKWiii4Cg4o3UlF&#10;FwuKTmkoopjCiiikIKKUDNBGKYhpGaAMUtFIApQM0lKDikAEYpKUnNJVIYUjUE4o+9SYgWlpAMUE&#10;4pABGaNtG6gHNMYAYpwGaSlBxTC4oGKCM0m6jdTGKBilpu6jdQMUnFITmgnNJQSFFKBmgjFAxKVa&#10;SlBxQMdRSA5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1JStQB&#10;mkISlAzRtpQMUWCwhGKaTinkZpCme9FgsNBzS0oTHejbTGJRS7aNtIQA4oJzRto20wsJRS7aNtIL&#10;CUoGaNtKBiiwWE20EYp1IRmmFhhGaVVpdtKBikFhNtBTPenUUWCwzy/ejbtp9IRmiwWEAzRtpQMU&#10;tMLDdtG2nUUDG7aNtOooAbto206igQgGKCM0tFAxu2gjFOpCM0AItOpAMU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RmgDFL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E4oBz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E4paa1ACg5oJxSA4oJzUgG6j&#10;dSUUXJF3UbqSii4XF3UbqSii4XF3UbqSii4XF3UbqAM0baYwJzQtBGKAcUhAzbaA+e1I3zUgGKLh&#10;cduo3UlFFwuLuo3UlFFwuLupQc02lWmMUnFJuoakpCF3UoOabSg4pjHUhOKAc0jUxhuo3UlFAC7q&#10;UHNNpV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GaWigBu2jbTqKQDdtG2nUUWEN20badRRYLDdtG2nUUWCw3bRtp1FFgsIBiloopjEIzSbadRSEN20&#10;badRRYLDdtG2nUUWCw3bRtp1FFgsN20oGKWimMQjNJtp1FIQ3bRtp1FMYgGKCM0tFADdtG2nUUAN&#10;20oGKW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QnFAC0UgOaWgAopCcUA5oAWiikJxQAtFIDmgnFAC0UgOaCcUALRTd1KDmgBaKQnFAOaAFooooAK&#10;KQnFJuoAdRTd1G6gB1FIDmgnFAC0U3dRuoAdRTd1G6gB1FIDmloAKKQnFJuoAdRTd1KDmgBaKQnF&#10;JuoAdRSA5oJxQAtFN3UbqAHUU3dRuoAdRTd1G6gB1FN3UbqAHUU3dRuoAdRTd1G6gB1FIDmloAKK&#10;KQnFAC0U3dRuoAdRTd1G6gB1FN3UbqAHUU3dRuoAdRSA5oJxQAtFN3UbqAHUU3dRuoAdRTd1G6gB&#10;1FN3UbqAHUU3dRuoAdRSA5paACikJxSbqAHUU3dRuoAdRTd1G6gB1FN3UbqAHUU3dRuoAdRTd1G6&#10;gB1FIDmgnFAC0U3dRuoAdRTd1G6gB1FN3UbqAHUU3dRuoAdRSA5paACiiigAooooAKKKKACiiigA&#10;ooooAKKKKACiiigAooooAKKKKACiiigAooooAKKKKACiiigAooooAKKKKACiiigAooooAKKKKACi&#10;iigAooooAKKKKACiiigAprU6kIzQAgOKN1G2jbQAE5oBxRto20AG6gnNG2jbQALQ1KBigjNACA4o&#10;JzRto20AJSg4o20baAAnNAOKNtG2gA3UbqNtG2gAJzQBmjbSgYoAQjFJTiM0m2gABxQTmjbRtoAS&#10;il20baAEopdtG2gABxSg5pNtKBigBGpKcRmk20AJSg4o20baAAnNJS7aNtAAtDUoGKCM0ANopdtG&#10;2gBKKXbRtoASil20baAEopdtG2gBKKXbRtoASil20baAAHFG6jbRtoAN1BOaNtG2gBKKXbRtoASi&#10;l20baAEopdtG2gBKKXbRtoAFoalAxQRmgBtFLto20AJRS7aNtACUUu2jbQAlFLto20AJRS7aNtAA&#10;tKTigDFBGaAEJzSUu2jbQAlFLto20AJRS7aNtACUUu2jbQAlFLto20AJRS7aNtAAtDUoGKCM0ANo&#10;pdtG2gBKKXbRtoASil20baAEopdtG2gAWnUgGK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nFLTWoAN1KDmm0oOKAHUU3dRuoAdRTd1G6gBScUA5pCc0A4qSR1ITik3UE5ouFxQ&#10;c0tNBxRupjFJxQDmkJzQDimMdSE4oBzQRmgBN1G6gjFAGaAFBzS037tG6pJFJxQDmkJzQDii4XFJ&#10;xSbqCc0lFwuLuo3UAZoIxRcLhuo3UlFFwuOBzQTikWhqYw3UbqSikIXdRupKKLhcXdRupKKLhccD&#10;mgnFIDignNMYbqN1JRSELupQc02lBxRcLik4pN1BOaSi4XF3UoOabSg4pjHUhOKAc0jUxhupQc02&#10;lBxQApOKTdR96gjFABuo3UlFSSLuo3UlFFwuOBzQTikBxQTmi4XDdRupKKLhccDmgnFIDignNFwu&#10;G6lBzTaUHFFwuOpCcUm6gnNFwuKDmgnFItDUxhuo3UlFIQu6jdSUUXC4u6jdSUUXC44HNLTQcUoO&#10;aYxaKKKYwooooAKKKKACiiigAooooAKKKKACiiigAooooAKKKKACiiigAooooAKKKKACiiigAooo&#10;oAKKKKACiiigAooooAKKKKACiiigAooooAKKKKACiiigAooooAKKKKACiiigAooooAKKKKACiiig&#10;AooooAKKKKACiiigAooooAKKKKACkIzS0UAN20badRQA3bRtp1FADdtG2nUUAN20badRSEN20bad&#10;RRYLDdtG2nUUxjdtG2nUUAIBiloooAQjNAGKWigBCM0m2nUUhDdtG2nUUWCw3bRtp1FFgsIBigjN&#10;LRRYLDdtG2nUUWCwgGKCM0tFMY3bRtp1FIQ3bRtp1FFgsN20badRRYLDdtG2nUUxjdtG2nUUhDdt&#10;G2nUUWCw3bRtp1FFgsN20badRTGIBigjNLRQA3bRtp1FACAYoIzS0UAN20badRSEN20badRRYLDd&#10;tG2nUUWCw3bRtp1FFgsN20badRRYLDdtG2nUUWCw3bRtp1FFgsIBigjNLRTGN20badRSEN20badR&#10;RYLDdtG2nUUWCw3bSgYpaK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CcUtNagA3UoOabS&#10;g4qSR1FN3UbqYx1FN3UbqYx1ITigHNI1ABuo3UlFSSLupQc02lBxTGOopu6jdTGKTigHNITmgHFA&#10;DqKbuo3UAOopu6jdQA6ikBzS0AFFFFABRRRQAUUUUAFFFFABRRRQAUUUUAFFFFACE4pN1DUlSSLu&#10;pQc02lBxTGOpCcUm6j71MYbqN1BGKSgkcDmlpoOKN1AxScUm6gnNJQMcDmlpoOKN1ACk4pN1BOaS&#10;gBd1KDmm0oOKAHUU3dRuoAdRTd1KDmgAJxQDmkagHFSSOopu6jdTGOpCcUm6gnNMYoOaWmg4o3UA&#10;Oopu6jdQA6ikBzS0AFFFFABRRRQAUUUUAFFFFABRRRQAUUUUAFFFFABRRRQAUUUUAFFFFABRRRQA&#10;UUUUAFFFFABRRRQAUUUUAFFFFABRRRQAUUUUAFFFFABRRRQAUUUUAFFFFABRRRQAUUUUAFFFFABR&#10;RRQAUUUUAFFFFABRRRQAUUUUAFFFFABRRRQAUUUUAFFFFABRRRQAUUUUAFIRmlooAbto206ikIbt&#10;o206imMbto206igBAMUEZpaKAG7aNtOopCG7aNtOopjG7aNtOooAbto206igBu2jbTqKAG7aNtOo&#10;oAQDFLRRQAUUUUAFFFFABRRRQAUUUUAFFFFABRRRQAUUUUAIRmk206ikIbto206imMbtpQMUtFAC&#10;EZpNtOooEN20badRQMbto206igBu2jbTqKAG7aNtOooAbto206igBu2jbTqKAG7aUDFLRQAhGaTb&#10;TqKQhu2jbTqKYxu2jbTqKAG7aCMU6kIzQA2lAzRtpQMUAAGKWiigAooooAKKKKACiiigAooooAKK&#10;KKACiiigAooooAKKKKACiiigAooooAKKKKACiiigAooooAKKKKACiiigAooooAKKKKACiiigAooo&#10;oAKKKKACiiigAooooAKKKKACiiigAooooAKKKKACiiigAooooAKKKKACiiigAooooAKKKKACiiig&#10;AooooAKKKKACiiigAoopCcUALRTd1G6gB1FN3UbqAHUU3dSg5oAWiiigAooooAKKKKACiiigAooo&#10;oAKKKKACiiigAooooAKKKKACiiigAooooAKKKKACiiigAooooAKKKKACikJxSbqAHUU3dRuoAdRT&#10;d1G6gB1FIDmgnFAC0U3dRuoAdRTd1G6gB1FN3UoOaAFooooAKKKKACiiigAooooAKKKKACiiigAo&#10;oooAKKKKACiiigAooooAKKKKACiiigAooooAKKKKACiiigAooooAKKKKACiiigAooooAKKKKACii&#10;igAooooAKKKKACiiigAooooAKKKKACiiigAooooAKKKKACiiigAooooAKKKKACiiigAooooAKKKK&#10;ACiiigAooooAKKKKACiiigAooooAKKKKACiiigAooooAKKKKACiiigAooooAKQjNLRQA0jFJTiM0&#10;m2gBKKXbRtoASlWjbSgYoAWiiigAooooAKKKKACiiigAooooAKKKKACiiigAooooAKKKKACiiigA&#10;ooooAKKKKACiiigAooooAQnFAOaCM0AYoARqSnEZpNtACUUu2jbQAlKBmjbSgYoAT7tBOaUjNJto&#10;ASil20baAEopSMUAZoASlWjbSgYoA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CM0AYpaKACiiigAooooAKKKKACiiigAooooAKKKKACiiigAooooAK&#10;KKKACiiigAooooAKKKKACiiigAooooAKKKKACiiigAooooAKKKKACiiigAooooAKKKKACiiigAoo&#10;ooAKKKKACiiigAooooAKKKKACiiigAooooAKKKKACiiigAooooAKKKKACiiigAooooAKKKKACiii&#10;gAooooAKKKKACiiigAooooAKKKKACiiigAooooAKKKKACiiigAooooAKQnFLTWoAN1KDmm0oOKAH&#10;UU3dRuoAdRTd1G6gB1FN3UbqAHUU3dSg5oACcUm6hqSpJHA5paaDijdTGKTik3UE5pKQhwOaWmrT&#10;qYwooopjCiiigAooooAKKKKACiiigAooooAKKKKACiiigAopCcUA5oACcUhfHahqaRmgBwfPajdT&#10;QMUtADgc0tNBxRuoAUnFAOaQnNAOKAHUU3dRuoAdSE4pN1BOaAFBzS01adQAUUUUAFFFFABRRRQA&#10;UUUUAFFFFABRRRQAUUUUAFFFFABRRRQAUUUUAFFFFABRRRQAUUUUAFFFFABRRRQAUUUUAFFFFABR&#10;RRQAUUUUAFFFFABRRRQAUUUUAFFFFABRRRQAUUUUAFFFFABRRRQAUUUUAFFFFABRRRQAUUUUAFFF&#10;FABRRRQAUUUUAFFFFABRRRQAUUUUAFFFFABRRRQAUUUUAFFFFABRRRQAUUUUAFFFFABRRRQAUUUU&#10;AFIRmlooAbto206igBu2gjFOpCM0AIBmjbSgYpaAG7aNtOooAbtpQMUtFACEZpNtOopCG7aNtOop&#10;jG7aNtOopCEAxS0UUxhRRRQAUUUUAFFFFABRRRQAUUUUAFFFFABRRRQAUUUUAIRmgDFLRQAhGaTb&#10;TqKAG7aNtOooAbto206igBu2jbTqKAG7aCMU6kIzQAgGaNtKBiloAQDF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ITigBaQnFJuoJzQAoOaCcUgOKCc1JIbqN1JRTGLupQc02lWmMUnFJuoakqS&#10;RwOaWmg4o3UxjqKbuo3Uxik4pN1BOaAM0AKDmgnFJ92gnNACg5oJxSA4oJzQAoOaWmg4pQc0ALRS&#10;E4pN1ADqQnFJuoJzQAoOaCcUgOKCc0AKDmlpoOKN1ADqKbuo3UAOopu6jdQApOKAc0hOaAcUAOop&#10;u6jdQA6kJxQDmkagBQc0tNBxRuoAdRTd1G6gBScUA5pCc0A4oAdRTd1G6gBScUA5pCc0LQApOKTd&#10;SkZpCMUAKDmlpoOKN1ADqKbuo3UAOopu6jdQA6kJxSbqCc1JIoOaCcUi0NTGG6lBzTaUHFMY6kJx&#10;SbqCc0AKDmgnFIDignNABupQc02lWgBScUm6hqSgBwOaCcUgOKCc0AKDmlpoOKUHNAC0UUUAFFFF&#10;ABRRRQAUUUUAFFFFABRRRQAUUUUAFFFFABRRRQAUUUUAFFFFABRRRQAUUUUAFFFFABRRRQAUUUUA&#10;FFFFABRRRQAUUUUAFFFFABRRRQAUUUUAFFFFABRRRQAUUUUAFFFFABRRRQAUUUUAFFFFABRRRQAU&#10;UUUAFFFFABRRRQAUhGaWigBpGKAM0pGaAMUAJto206ikIbto206imMbtpQMUtFACEZpNtOopCG7a&#10;NtOopjG7aNtOooAbtpQMUtFACEZpNtOooAbto206igBu2lAxS0UAIRmk206igBpGKSnEZpNtAABm&#10;jbSgYpaAG7aCMU6kIzQAgGaNtKBiloAbto206igBu2jbTqKAG7aNtOooAQDFBGaWigBu2gjFOpCM&#10;0AIBmjbSgYpaAG7aNtOooAbto206igBu2lAxS0UAFIRmlooAbtoIxTqQjNADaUDNG2lAxQAm2jbT&#10;qKAG7aNtOopCEAxQRmlopjG7aNtOooAbto206igBpGKAM0pGaAMUAJtpQMUtFACEZpNtOooAbto2&#10;06igBu2lAxS0UAFFFFABRRRQAUUUUAFFFFABRRRQAUUUUAFFFFABRRRQAUUUUAFFFFABRRRQAUUU&#10;UAFFFFABRRRQAUUUUAFFFFABRRRQAUUUUAFFFFABRRRQAUUUUAFFFFABRRRQAUUUUAFFFFABRRRQ&#10;AUUUUAFFFFABRRRQAUUUUAFFFFABRRRQAUUUUAFFFITigBaKbupQc0ALRRSE4oAWim7qN1ADqKbu&#10;pQc0ALRRRQAUUUUAFFITik3UAOopAc0tABRRRQAUUUUAFFFFABRRRQAUUUUAFFFFABRRRQAUUUUA&#10;FFFFABRSE4pN1ADqKQHNLQAUUUhOKAFopAc0E4oAWikBzS0AFFITigHNAC0UhOKTdQA6ikBzS0AF&#10;FFFABRRRQAUUhOKTdQA6ikBzS0AFFFITigBaKbuo3UAOopu6jdQApOKAc0n3qUDFAC0UUUAFFFFA&#10;BRRRQAUUUUAFFFFABRRRQAUUUUAFFFFABRRRQAUUUUAFFFFABRRRQAUUUUAFFFFABRRRQAUUUUAF&#10;FFFABRRRQAUUUUAFFFFABRRRQAUUUUAFFFFABRRRQAUUUUAFFFFABRRRQAUUUUAFFFFABRRRQAUU&#10;UUAFFFFABRRRQAUUUUAFFFFABRRRQAUUUUAFFFFABTWp1IRmgBtKDigjFAGaADdQTmgjFAGaAADN&#10;BGKUDFBGaAEAzR92lAxQRmgBN1G6jbQRigA3UbqSipJFJzSUUoGaYwWnUgGKWmMKKKKACiiigAoo&#10;ooAKKKKACiiigAooooAKKKKACiiigAooooAa1JTiM0m2gABxRuo20baADdR96jbSgYoAT7tBOaUj&#10;NJtoAFp1N+7Sg5oARqFpSM0AYoARqSnEZpCMUAAOKN1AGaNtABuo3UbaNtABuo3UbaNtAATmkpdt&#10;BGKAAHFG6gDNG2gBQc0jUoGKCM0ANopdtG2gBKKXbRtoAAcUoOaTbSgYoAWiiigAooooAKKKKACi&#10;iigAooooAKKKKACiiigAooooAKKKKACiiigAooooAKKKKACiiigAooooAKKKKACiiigAooooAKKK&#10;KACiiigAooooAKKKKACiiigAooooAKKKKACiiigAooooAKKKKACiiigAooooAKKKKACiiigAoooo&#10;AKKKKACiiigAooooAKKKKACiiigAooooAKKKKAEIzQBilooAQjNAGKWigAooooAKKKKACkIzS0UA&#10;N20badRSEN20oGKWimMKKKKACiiigAooooAKKKKACiiigAooooAKKKKACiiigAooooAKKKKACiii&#10;gAooooAKKKKACiiigBCM0AYpaKACiiigApCM0tFACAYpaKKACiiigAooooAKQjNLRQAgGKWiigAo&#10;oooAKKKKACiiigAooooAKKKKACiiigAooooAKKKKACiiigAooooAKKKKACiiigAooooAKKKKACii&#10;igAooooAKKKKACiiigAooooAKKKKACiiigAooooAKKKKACiiigAooooAKKKKACiiigAooooAKKKK&#10;ACiiigAooooAKKKKACiiigAooooAKKKKACiiigAooooAKKKKACiiigAooooAKKKKACiiigAooooA&#10;QnFAOaRqAcUAOopu6jdQA6im7qN1ADqKbuo3UAOpCcUA5pGoAUHNLTQcUbqAFJxQDmkJzQDigBSc&#10;UA5pCc0LQApOKTdQ1AGaAFBzS037tG6gB1FN3UbqAHUU3dRuoAdSE4pN1BOaAFBzS01adQAUUUUA&#10;FFFFABRRRQAUhOKWmtQAbqUHNIBmj7tADqKbuo3UAOopu6jdQA6im7qN1ACk4oBzSE5oBxUkjqKb&#10;uo3UxjqKbupQc0xi0hOKWmtQAoOaWmg4o3UAOopu6jdQA6im7qN1ADqQnFJuoJzQAoOaCcUgOKCc&#10;0AG6jdSUVJI4HNLTQcUbqYx1FIDmlpjEJxSbqGpKAHA5paaDijdQA6im7qN1ADqKbuo3UAOopu6j&#10;dQA6im7qN1ADqKbuo3UAOopAc0tACE4pN1DUlADgc0tNBxRuoAdRTd1G6gB1FN3UbqAHUU3dRuoA&#10;dRTd1G6gB1FIDmloAKKKKACiiigAooooAKKKKACiiigAooooAKKKKACiiigAooooAKKKKACiiigA&#10;ooooAKKKKACiiigAooooAKKKKACiiigAooooAKKKKACiiigAooooAKKKKACiiigBCM0m2nUUAN20&#10;EYp1IRmgBtKBmjbSgYoATbRtp1FACAYoIzS0UAN20badRQA3bRtp1FADdtKBilooAQjNAGKWigBC&#10;M0m2nUUANIxQBmlIzQBigBNtG2nUUAN20badRQAgGKWiigAooooAKKKKACiiigAprU6kIzQAi0pG&#10;aAMUtADdtG2nUUAN20badRQA3bRtp1FADdtG2nUUhDdtG2nUUxjdtKBilooAKQjNLRQA3bRtp1FA&#10;DdtG2nUUAN20badRQA3bRtp1FADdtG2nUUAN20badRSEN20badRTGIBiloooAQjNJtp1FADdtG2n&#10;UUANIxSU4jNJtoASlAzRtpQMUAJto206igBu2jbTqKAG7aNtOooAQDFLRRQAhGaTbTqKAG7aNtOo&#10;oAbto206igBu2gjFOpCM0ANopdtG2gAAzRtpQMUtACAYpaKKACiiigAooooAKKKKACiiigAooooA&#10;KKKKACiiigAooooAKKKKACiiigAooooAKKKKACiiigAooooAKKKKACiiigAooooAKKKKACiiigAo&#10;oooAKKKKACiiigAooooAKKKKACiiigAooooAKKKKACiiigAooooAKKKKACiiigAooooAKKKKACii&#10;igAooooAKKKKACiiigAooooAKKKKACiiigApCcUtNagA3UoOabSg4oAdRTd1G6gB1FN3UoOaAAnF&#10;JupSM0hGKkkUHNLTQcUbqYx1ITik3UE5pjFBzS00HFG6gB1FN3UbqAHUhOKAc0jUAG6lBzTaUHFA&#10;DqKbuo3UAOopu6jdQA6kJxSbqCc1JIoOaWmg4o3UxjqKbuo3Uxik4oBzSE5oWgBScUm6hqSpJF3U&#10;bqSimMcDmlpoOKN1MY6im7qN1ACk4oBzSE5oWgBScUm6lIzSbaAFBzS037tG6gB1FN3UbqAHUhOK&#10;Ac0EZoATdRuoIxSVJIu6jdQBmgjFMYoOaCcUi0NTGG6jdSUUEi7qN1JRQMcDmlpq06gYUUUUAFFF&#10;FABRRRQAUUUUAFFFFABRRRQAUUUUAFFFFABRRRQAUUUUAFFFFABRRRQAUUUUAFFFFABRRRQAUUUU&#10;AFFFFABRRRQAUUUUAFFFFABRRRQAUUUUAFFFFABRRRQAUUUUAFFFFABRRRQAUUUUAFFFFABRRRQA&#10;UUUUAFFFFABRRRQAUUUUAFFFFABRRRQAUUUUAFFFFABRRRQAUUUUAFIRmlooAbto206igBu2jbTq&#10;KAG7aUDFLRQAUhGaWikIbto206imMbto206igBu2jbTqKAG7aNtOooAQDFBGaWigBu2gjFOpCM0A&#10;IBmjbSgYpaAG7aNtOooAbto206ikIbto206imMbto206igBu2lAxS0UAIRmk206ikIbto206imMb&#10;to206igBu2jbTqKAG7aUDFLRQAUUUUAIRmk206igBu2jbTqKAEAxS0UUAIRmk206ikIQDFBGaWim&#10;MQDFBGaWigBu2jbTqKBDdtG2nUUDEAxS0UUAFFFFABRRRQAUUUUAFFFFABRRRQAUUUUAFFFFABRR&#10;RQAUUUUAFFFFABRRRQAUUUUAFFFFABRRRQAUUUUAFFFFABRRRQAUUUUAFFFFABRRRQAUUUUAFFFF&#10;ABRRRQAUUUUAFFFFABRRRQAUUUUAFFFFABRRRQAUUUUAFFFFABRRRQAUUUUAFFFFABRRRQAUUUUA&#10;FFFFABRRRQAUUUUAFFFFABSE4paa1ABuo3UlFSSLuo3UlFFwuLupQc02lWmMUnFJuoakpjHA5paa&#10;DijdQA6im7qN1ADqQnFJuoJzQAoOaCcUi0NQAoOaCcUi0NQAbqUHNNpQcVJIpOKAc0hOaAcUXC46&#10;im7qN1MY6im7qUHNMYE4pN1DUlSSOBzQTikBxQTmmMN1KDmm0q0xj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IzS0UAN20badRSEN20badRRYLDdtKBil&#10;opjEIzSbadRQA3bQRinUhGaAG0oGaNtKBigBNtG2nUUAIBigjNLRQAgGKCM0tFADdtG2nUUhDdtG&#10;2nUUWCw3bQRinUhGaYxtKtG2lAxQAEZpNtOopCG7aNtOopjG7aUDFL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ITigAJxSbqCc0lSSLuo3UlFMYu6jdSUUxi7qN1J&#10;RUki7qN1JRRcLjgc0tNWnUxhSE4paa1MYbqN1JRUki7qN1JRRcLi7qUHNNpVpjHUUUUxiE4pN1DU&#10;lSSLupQc02lWmMdRRRTGITik3UNSVJIu6jdSUUXC4u6jdSUUxjgc0tNWnUxhSE4paa1ABuo3UlFS&#10;SLuo3UlFFwuLuo3UlFFwuLuo3UlFFwuLuo3UlFFwuLuo3UlFMYu6jdSUUhC7qN1JRRcLi7qN1JRR&#10;cLi7qN1JRRcLjgc0tNBxRuouFx1FIDmlpjCkJxS01qYxQc0tNBxRuqSR1FN3UbqYx1ITik3UE5pC&#10;FBzS00HFG6mMdRSA5paYwoopCcUALRTd1G6pJFJxQDmkJzQDii4XHUU3dRupjFJxQDmkJzQDikId&#10;RTd1G6i4XHUU3dSg5pjFooopjCiikJxQAtFN3UbqAHUU3dRuoAdRSA5paACiiigAooooAKKKKACi&#10;iigAooooAKKKKACiiigAooooAKKKQnFAC0UUUAFFFFABRRRQAUUUUAFFFFABRRRQAUUUUAFFFFAB&#10;RRRQAUUUUAFFFFABRRRQAUUUUAFIRmlooAbto206ikIbto206imMbto206igBu2jbTqKQhu2jbTq&#10;KLBYQDFLRRTGFIRmlooAbto206ikIbto206iiwWG7aUDFLRTGFFFFACEZpNtOopCG7aUDFLRTGFF&#10;FITigAIzSbaUHNLSEN20badRRYLDdtG2nUUxiAYpaKKACkIzS0UAN20badRSEN20badRRYLDdtG2&#10;nUUWCw3bRtp1FFgsN20badRRYLDdtG2nUUxjdtG2nUUhDdtG2nUUWCw3bRtp1FFgsN20badRRYLD&#10;dtG2nUUWCwgGKWiimMKQjNLRQA3bRtp1FIQ0jFAGaUjNAGKYxNtG2nUUhDdtG2nUUxiAYpaKKACk&#10;IzS0UAN20badRSEN20badRRYLDdtG2nUUxjdtG2nUUhDdtG2nUUWCw3bSgYpaKYwooooAQnFJ96l&#10;IzQBigBNtG2nUUAN20EYp1IRmgBFp1IBiloAKKKKACiiigAooooAKKKKACiiigAooooAKKKKACii&#10;igApCM0tFABRRRQAUUUUAFFFFABRRRQAUUUUAFFFFABRRRQAUUUUAFFFFABRRRQAUUUUAFFFFABR&#10;RRQAUhOKWmtQAbqN1JRUki7qN1JRRcLi7qN1JRRcLi7qN1JRRcLi7qN1JRRcLi7qN1JRRcLi7qN1&#10;JRRcLjgc0tNBxSg5pjAnFJuoakpjF3UbqSipJF3UbqSii4XF3UbqSii4XF3UoOabSrTGOprU6mtT&#10;GAOKN1JRQA4HNLTVpScUABOKTdQTmkoAXdRupKKkkXdRupKKLhcXdSg5ptKtMY6kJxS0hGaYxN1G&#10;6gjFJUki7qN1JRTGLuo3UlFMYu6jdSUVJI4HNLTVp1MYhOKTdQ1JSELuo3UlFFwuLuo3UlFFwuLu&#10;o3UlFFwuLuo3UlFFwuLupQc0gGaUDFMYE4pN1DUlIQu6jdSUUxjgc0E4pFoamMN1G6koqSRd1G6k&#10;oouFxd1G6koouFxwOaWmrTqYxCcUm6hqSkIXdRupKKLhcXdRupKKLhccDmlpq0pOKYwJxSbqCc0l&#10;IQu6jdSUUXC4u6jdSUUXC4u6jdSUUXC4u6jdSUUXC44HNLTVp1MYUUUUxhRRRQAUUUUAFFFFABRR&#10;RQAUUUUAFFFFABRRRQAUUUUAFFFFABRRRQAUUUUAFFFFABRRRQAUUUUAFFFFABRRRQAUUUUAFFFF&#10;ABRRRQAUUUUAFFFFABSEZpaKAG7aNtOopCG7aNtOoosFhu2jbTqKLBYbto206iiwWG7aNtOoosFh&#10;u2jbTqQnFFgsJto20oOaWiwWG7aUDFLRTGIRmk20pOKAc0AJto206ikIbto206iiwWG7aNtOoosF&#10;hu2lAxS0hOKYxaQjNAOaWgBu2jbTqKAEAxQRmlooAbto206igBu2jbTqKQhu2jbTqKLBYbtpQMUt&#10;FMYUUUUAIRmk206kJxSEJto20oOaWmMbto206igBu2jbTqKQhAMUtFFMYhGaTbTqKQhu2jbTqKLB&#10;Ybto206iiwWG7aNtOoosFhu2jbTqKLBYQDFLRRTGIRmk206ikIbto206imMQDFBGaWigBu2jbTqK&#10;Qhu2jbTqKLBYbto206iiwWEAxS0UUxiEZpNtOopCG7aNtOoosFhu2jbTqKLBYQDFBGaWimMbto20&#10;6ikIbto206iiwWG7aNtOoosFhu2jbTqKLBYbto206iiwWEAxS0UUxhRRRQAUUUUAFFFFABRRRQAU&#10;UUUAFFFFABRRRQAUUUUAFFFFABRRRQAUUUUAFFFFABRRRQAUUUUAFFFFABRRRQAUUUUAFFFFABRR&#10;RQAUUUUAFFFFABRRRQAUhOKWkIzQAm6jdRto20AG6jdRtoIxUkhuo3UlFFwuLuo3UAZo20xhuo3U&#10;baNtIYbqCc0baCMUwAHFG6gDNBGKRIbqUHNNpVpjBqAcUNSUhC7qN1JRRcLi7qN1JRRcLjgc0E4p&#10;AcUE5pjDdQTmkopCFBxSg5ptKDimMdSE4pN1BOaYw3UbqSigBd1G6koqSRwOaCcUi0NTGG6jdSUU&#10;hC7qN1JRRcLi7qN1JRRcLil8dqTdupCM0AYouFxwOKN1JRRcLi7qN1JRRcLjgc0E4pFoamMN1G6k&#10;opCF3UbqSii4xd1G6koouIXdRupKKLhccDmlpoOKUHNMYtFFFMYUUUUAFFFFABRRRQAUUUUAFFFF&#10;ABRRRQAUUUUAFFFFABRRRQAUUUUAFFFFABRRRQAUUUUAFFFFABRRRQAUUUUAFFFFABRRRQAUUUUA&#10;FFFFABRRRQAUUUUAFFFFABRRRQAUUUUAFFFFABRRRQAUUUUAFFFFABRRRQAUUUUAFFFFABRRRQAU&#10;UUUAFFFFABRRRQAUUUUAFFFFABRRRQAUUUUAFFFFABRRRQAUhGaWikIbto206iiwWEAxS0UUxhRR&#10;RSAKQjNLRTAQDFBGaWikIbtpQMUtFMYhGaTbTqKQhu2jbTqKLBYbto206iiwWG7aNtOopjG7aNtO&#10;opCG7aNtOopjG7aNtOooAbto206igBu2jbTqKQhAMUEZpaKYxu2jbTqKQhu2jbTqKLBYbto206ii&#10;wWG7aNtOoosFhu2jbTqKLBYbto206iiwWEAxQRmlopjG7aNtOopCG7aNtOoosMbto206iiwhu2jb&#10;TqKLBYbtpQMUtFM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E4pN1ADqKbuo3UAOopu6jdQA6im7qN1ADqKbuo3UAOopu6jdQA6im7qN1ADqKbuo3UAOopu&#10;6jdQA6im7qN1ADqKbuo3UAOopAc0tABRSE4pN1ADqKbupQc0ALRRSE4oAWim7qN1ADqKQHN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NakpxGaTbQAAZ&#10;oIxSgYoIzQA2il20baAEopdtG2gBKKXbRtoASil20baAEopdtG2gBKKXbRtoASil20baAEopdtG2&#10;gBKKXbRtoAAcUoOaTbSgYoACM0hGKdSEZoAbSg4o20baAFBzSNSgYoIzQA2il20baABadSAYp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QnFAC0UgOaWgAopCcUA5oAWiiigAooooAKKKKACiiigAopCcUm6gB1FIDml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cUE4pCc0AKDmgjNItKTigBPu0bqCc0lSSKTmgHFJRRcLi7qN1JRRcLi7qN1JR&#10;RcLi7qN1JRRcLi7qUHNNpVpjBqSlakpjFWnU1adQAUhOKWmtQAbqN1JRUki7qN1JRRcLi7qN1JRR&#10;cLi7qUHNNpVpjHUUUUx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Rmk20pOKTdQAoGKCM0A5oJxQAm2jbSg5paQhu2jbSk4pN1FgsG2jbRupQc0WC&#10;wm2jbTqKLBYbto20pOKAc0WCwm2lAxQTik3UxikZpNtKDmloAQDFLRRQAUhGaWkJxQAm2jbSg5oJ&#10;xSEJto20bqN1FgsG2jbSg5paLBYbtpQMUtFMYUUUUAFFITigHNAC0UUUAFFFITigBaKbuo3UAOop&#10;u6jdQA6ikBzS0AFFFFABRRRQAUUUUAFFFFABRRRQAUUUUAFFFFABRRRQAUUUUAFFFFABRRRQAUUU&#10;UAFFFFABRRRQAUUUUAFFFFABRRRQAUUUUAFFFFABRRRQAUUUUAFFFFABRRRQAUUUUAFFFFABRRRQ&#10;AUUUUAFFFFABRRRQAUUUUAFFFFABRRRQAUUUUAFFFFABRRRQAUUUUAFFFFABRRRQAUUUUAFFFFAB&#10;RRRQAUUUUAFFFFABRRRQAUUUUAFFFFABRRRQAUUUUAFFFFABRRRQA1qSnEZpNtAADignNG2jbQAA&#10;4pQc0m2lAxQAEZpCMU6kIzQA2lBxRto20AG6jdRto20ABOaAcUbaNtAATmkpdtG2gAWnUgGKWgAo&#10;oooAKa1OpCM0AIDij71G2lAxQAhGKSnEZpNtAAtKTigDFBGaAE3UbqNtG2gA3UbqNtG2gAJzQDij&#10;bRtoAN1G6jbRtoAUHNI1KBigjNADaKXbRtoASil20baABadSAYpaACiiigAooooAKKKKACiiigAo&#10;oooAKKKKACiiigAooooAKKKKACiiigAooooAKKKKACiiigAooooAKKKKACiiigAooooAKKKKACii&#10;igAooooAKKKKACiiigAooooAKKKKACiiigAooooAKKKKACiiigAooooAKKKKACiiigAooooAKKKK&#10;ACiiigAooooAKKKKACiiigAooooAKKKKACiiigAooooAKKKKACiiigAooooAKKKKACiiigAooooA&#10;KKKKACiiigAooooAQnFJuoakqSRwOaCcUgOKCc0xig5paaDijdTGOpCcUm6j71ABupQc0m2j7tAD&#10;qQnFJuoJzQAoOaWmg4o3UAOopu6jdQA6im7qUHNAATik3UNSVIC7qUHNNpQcUwFJxSbqCc0lMBwO&#10;aWmg4pQc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Rmk206ikIbtoIxTqQjNMYgGaNtKBiloAbtpQMUtFABSEZpaKAG7aCM&#10;U6kIzQA2lAzRtpQMUAJto206igBu2lAxS0UAIRmk206ikA3bRtp1FMBpGKAM0pGaAMUAIRihaUjN&#10;AGKA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uX+I/xH0P4V&#10;eGX8Q+JL2HTdGingglup32hGlmSJeMc/fJ+i1reHPENh4s0Kw1nS7mO80y/hS4triJsiSNhlW/EG&#10;gDS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jmm&#10;WBdzlQvueSSQAB+JpzMVK/KSCeSO3vXl/wC0f8bNK/Z/+FuteMdVjErWcXlWluTg3M78RojYOMMA&#10;zHB2ojtg4oA+Gf8Agqf8fR4i1HT/AIS2BhNlphh1HxCxfcjTtjyLZTgcqC8hPsBgda+5P2V9Im0H&#10;9mz4WafcRGGe28K6VHIpTad/2SIt9cEkfhX5afFv4M67pf7PfhLxJ4vnM/j34m+Mory6ublS80Mb&#10;RyxrwT0xcI4APKoh434X9lNMsYtNs4LaAMkEMSRRxE8IoHAH0GB+AoAt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1ywGEUM/XaTjjvzQAyZXLKU5LAx/T&#10;OOf0r4F8f27/ALa/7Yun+DYrppvhb8NnW61EwjfFcXZ5ETnjqYSpPOEaRcfPkfRv7YXx4j+AnwI1&#10;/wAS2zN/bEirp+moB8z3M3CBRg56E57YrN/Yj+Ay/A34JWMN2N/ibxCf7Y1ueRMSPNLlghOT93cR&#10;+JoA8Q/4KGWyD4p/s16EoRLS+8TPIqom0Rr59hEqkDg7fOOCMfKqr2zX3hG255D/AHiG+nyivhT/&#10;AIKIHyvj9+yrkZU+JnQt/dBvtKxX3SGETqCeGcJn0+TNACXN3DZRNLcSLDCoy0sjBUX6kkUWtx9p&#10;iWQAbWGVZGDKw7EEda+KP+Ci/ivVPF2qfDX4JaJci0vfGWoq95IjNvSNWVUQYK4DM5yc8BScHbUf&#10;/BN34r6jbWnjb4OeJv3eveDNQmaNppWaRrXzJImznOdjxKAc8iVTxQB9w0VHHIzNtZdpCqTznBOc&#10;j8OPzp+SCOCR3I7UALRQVZTzjHYg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TMdrrjho2+ueAP51LTJZFjXcy7iMlR3YgE4/T9KAPhL4vef+1F+3V4Y+HcTq3hH4dL/AGpq&#10;A2ebE9ydjIjjI5/dsBycYPFfdkTJIzSx8o+CD9OMY/D9a+Q/+CeHho6hp3xY+Il2sj3fivxjeGGe&#10;eMpK1rASsXXtl5B+FfXyrgknBY8ZAxx2oA+FP+Clr/YPiF+zfqZXcLXxWD6dLiyl6+/k4/HPbFfc&#10;8hEIlZgJFQ7sH1CCvhn/AIKshbLwx8ItUJx9k8WIR+EZlxntnycfjntg/cdyuLSVWkRU2EGVzgA7&#10;AAT6Drz7UAfAvjPUZdf/AOCsnh61lKyRaHpReGFucyLpt05YemRcEexVW5xiq/xktP8AhnT/AIKN&#10;+DfFsIEOjfECGLTZ0PyJK7NZ2k25ufuqIpenJRum7cMTTfE2heIP+Cs0F/p2p2+pw3cMlistvICk&#10;ci6ZcJIoIzuGUTB4zu9ufTv+CoXgubXvgPp/i61b7BqPgzWorqK5C73C3GyFscjAVp0kzz/x7443&#10;ZUA+0FmaJYUf53LhXbGD93Ocd+wrz+2+LLav8c5vAOl24lGkaVHqWtXYfK25mZxbxYx95hDKTzxx&#10;wc1U0z42aW37Pdl8UNYnWx05dA/t25IUy/ZyIS7IMbd5Uq6Y43HHQmvNf2AtB1K6+FOu/ETxAhHi&#10;H4ha3da1chzloYt5jjgDfxIhWQqQACHyAM0AfTEJD4kwUZ1DGPOdvWpaQAD64xn27U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U0byEFHCFQSpK5w3QHr6EjHvUtFAFDSNDs&#10;NAtjbadaxWVrnKwQLtRc8ngdySTV+iigD4P/AOCwdqW+Afgi6EnlCDxfb7nx91TaXRJ/8d6e9dV/&#10;wUE/aE1DwF8IdB8L+EJl/wCEp8cj7HBKQfMitGVUlfb2JeSBAc/8tCf4cHP/AOCt+mLqH7LFpIyF&#10;xb+IrRhj+EvDcRBvwMg4715Dos837Q3/AAUN8IpPBHdaP4c8NWFzPbeZuRoxp63RZRgbf9JuLVD1&#10;/wBUD3wAR8zeGPDS/sy/teeE9Mlvt194b1fTYr25A5LTJmZDyc4Lume+M4GcV+vX7RnguP4mfBDx&#10;54angyt5p12kLD5v3gtzJHJjvhwoxn0Oe1flf+0J4bg8WfE/9prxhZBxL4b8RabPHfY3BP8ASfss&#10;rAegkinPX/lmR3zX60/BjxYvxL+Efg7xIEUf2zolpdzAvvVXaNfMj6DPO5c+3SgVz8sdW+NmseMf&#10;+Cf3w1+GunMTqmueKZdMuYy25ntkufNSErgcedcQRnnlYj/ewv6s/Cfwgnw++H+g+F4WRrXRbC30&#10;+Er1ZIo1jBb/AGvl2n1KFv4sD8lf2bfBhX9vLQPBGoBktPD3jDVLlbQrlVEcF1doxHYF44F9tgPf&#10;A/ZO1iEUakgCRly+P7xJJ/8AHi350FE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L3/BSzR11b9j3xbI5KrZXul3JYJuKj+0LdGOPQK7En2/EfLn/BLQweIv&#10;jJ4u8TXiPJqieH7S2t5g24rFgLIpX62sOPpivuv9q7wlP44/Zz+I2jWtm19eXfh/UI7aBWwWn+zS&#10;NCAO5Mqxge5r85f2U/g9461v4b2nxc+DHizTtK1i0+3aTrGnakTGnliYSK4YZDEQsJMEDG8AE9aC&#10;Wejfsy+BYvjH4W/bF8145T4m1HUbCC2A3tFIJL66iI6ZIkuW44+6PXj2b/gl78VLfxl+zZBoZlY3&#10;fha+msWRz87QPO0sbkY+UDzHjxz/AKnORnA+W/2ILT9ofVvA3i7xd8JLzwydJ1fWS18dSX5xc7IZ&#10;ZSueu0SunvuzxjBwfhf8S/GX7Bf7R3jXTPFWgw3UGv24a+s7O72pAksk0sM0QCNv25lBAxncOR0p&#10;iOs/Zb1218cf8FOfHOvqFjjuzrX2QA7t0itHBx052GRvzHvX6qWcbR+cGfcRK/5Fiw/RgPwr8Q/2&#10;IfGkNh+2b8ONXj3Gx1fVtTzI52FlnhudoI5x87p/3x78ft3p8EkEciyHc25efXEaA/qDQUi1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yHxR+JFr8KvCtz4h1DTb6/0212tcPZCMmJTIiZId1/v54/unpWL8H/AI66T8bf&#10;D51vw9pmoppn2mW2S5vBEiuY5AjEYkJ/izj8KAPSaKgt7lpj80flrkqG3BgSGIAGCfTPPT88OEpb&#10;cV8tlVTkh+jDqOlAEtFRCUuVEZjbcAR8/XrkdO3+elec/Cn9oHwt8ZdU8TWPhw3jv4eu1sr1rq3M&#10;QEpYrhc9RlTzQB6XRWXpPiTTtdSd7G6juFgmkgkZDlQ6MVZQR1II6e4q8s+4lSvlNwV835Qw/wAf&#10;agCaimTO0UDyKvm7ULbUOSxHYV4bbftj+BbzxlqvhO3ttauvEWmmbzrG3sS7bYgpdhz6MKAPdaK4&#10;H4W/G7wp8Y9GuNV8M6lDc2tuNtxHM/lz2z5I2yx9U6HByc4PpXcm4VHZWDZDYXaM7hgHP60AS0Vm&#10;+IvEmmeE9Km1TVr2Gw0yHb5t3O+2NNzqgye2WYCrUM8kqN+5zIpIIRsrnPqcdsHp3oAsUVzXxD+I&#10;WjfC3wbqXinxFO1lo2nKrXE4XcVywXgDryaT4d/ELSfij4S0nxP4fmF3omphmt7g5UsAzg/Lj1T9&#10;aAOmoryHxj+1R4A+H3iq38NeI7rU9M1y5eJLW0GlXNw1yZJBGPL8pHzgsuc4+8MZ5xY0v9prwHqX&#10;iOLw7JqkmmeIZY4pU0/VrO4smYOqEYM0aZI3Y4z05xkUAeoXcbTQ+Um0M7DDOMhSASGx3wQDivyP&#10;+E3xJi/ZS+Gn7Uvw61C5WxvbOOZ9BLtsllkkhNlvVNpxtBhfluduOOtfrizPJ5yrGwMZO1j3YAEE&#10;DPPU/lXzd8bv2DPh78dviHD4u1pNRtNQuIBBqENlOIob1NpAEg2typwRzzyM9wAV/wDgnZ8OpPBP&#10;7JXhC3v7GS2u9WE2q3UVyijcZpGKldp4ygjPPtWN+3j+zLffE/S9J+Ivg+zgm8eeFGeRYHT5b+0I&#10;+eFiTwQBwcHqeK9o+CHxX8C/EW11vS/Ad9HqNr4YuU0eeGGBomtfLTYsbF8buUfBH5dz6LczESxR&#10;lOHPKOwG9chSOM9N2fw/EArH8/PwYvr2z+LngHxA0Jtkg8YW3mkDaIHE25rfH0yu736dq/oLhRlZ&#10;yX3qSSPxJb+TAfhX4X/EhIfhz4w+I+nSxI99ofxJh1C3hQ7BPCks3yg87dwCnOD16Gv3OidBdPEj&#10;GQMxzsGRFgKME+9AieiohMGO0NF5gOCrPj+lKZShIddu0bmb+EDuc0DJKK4S/wDjj4F03V/7KuPF&#10;GmQakTtW0mmKys3YbcE+tJ4h+OvgDwlKYtZ8Y6FpcxTekV5fpC8gyANobG7k84zjj1oGd5RVDTNd&#10;sNZieeyvrS7t1IxLbzrICCAQfl6f/Wq6rK4yrKy9iDQA6ilAB6nFJjLhRyCCS3pQAUVka/4r0rwt&#10;pov9Xv7fS7MPse4vJBFGmemWPHJwPxq1oes2PiKxF7p95b3tk5/d3FrKJI5B3IYcdcj8KALtFN3c&#10;kUoOaAFooooAKKaSQw+UsD/d5Irlrz4n+GbLWV0h9e0ptVZhGLRbwGTezAKCAOM5PXpjoewB1dFY&#10;U/jfQrOIS3er6faRbnQyT3caKCrFTyxGeQBx61Xb4jeGGCeV4i0dzIf3THUItjgfewwJ5HPHt+QB&#10;0tFQ210t2gkjG6FgGjmVlZJFPIZSCcgjH51NQAUVU1HVLXSYDNd3UFrEAWZ7iQIoUdTk+nFU9G8U&#10;6X4i80aVqVhqTR4J+yXKyhc527iOmQrY/wB00Aa9FYmreMdI0Fo/7T1PT9OE2WhF3dLG0icfMAfc&#10;kfh71esdWtNVt0nsbq2u4jyXjlyAvcjA57f40AXaKw9d8a6J4WtkuNb1Wx0eGQkxm9uViLqMfMAS&#10;Ceo6etOt/F+lXkLy2+oWdzCvlsJYLlJEZXYANlSSOvcfTPOADaorDsfG2haleLa2us6fPcPu2RR3&#10;KljtYq3A6YwK2Y33g8YPtyCPWgB9FFRT3AtwmQTvYIoHdj0//XQBLRVW21K2vfMa3mS5ijcxNJC2&#10;8LIDhlOOmOPzqrd+JdM06/FleahaWt02NsUkwDNnpgGgDUopFO5FPc9hS0AFFFFABRRRQAUUUUAF&#10;FFFABRRRQAUUUUAFFFFABRRRQAUUUUAFFFFABRRRQAUUUUAFFFFABRRRQAUUUUAFFFFABRRRQAUU&#10;UUAFFFFABRRRQAUUUUAFFFFABRRRQAUUUUAFFFFABRRRQAUUUUAFFFFABRRRQAUUUUAFFFFABRRR&#10;QAUUUUAFFFFABRRRQAUUUUAFFFFABRRRQAUUUUAFFFFABRRRQAUUUUAFISACT+AHU0tMkONpB+YH&#10;IUD5m4PAoA8Y/bHlDfsxfEWWCZN0GmGQnCuVKurEFSD/AHcfj7V86fs/eK9e+HP/AAT11nxPoF5B&#10;DqmizajcxN5EbRkx3RySu3B3eX+Ge+KTxZ8JprFPjFoGh/Ebw9rY+IkYtBda14i8l9HKGTzVFqUb&#10;djzV/jXOB0r0LQfhz4A8L/star8GbH4i+HXu720u0a9e8QRCaaR5CfvHIBfHUHjPfFBJ5X8Q/wBr&#10;D4l+Ev2XPhl8Q7PVbddS1m+v7TUDJZp5ZIncI6quMYETDHP3+vHPo3x5/aI8f/Dn45/DTwd4cv8A&#10;Tza+KLSyE6TWIcrLLcGFpR83OchtvH3cZ71454g+AGv+OfgF4T8B3njz4f2b+Hb67kjgk14FLhJ3&#10;lfezCP5GXfwuG3YPK16B8UfAMnxG+OXwl+IOmeM/BCaf4ZtrCKe2m14CeZorkzNtXy+BxtB+pxxi&#10;gLnW/AH47+O/Ef7RvxA+F/i7ULDUE0a2mvLW8gsfIMcim1xlN7ZH+l9N38H+1x538MPj94y8ZeBv&#10;2igt1pem6n4TtmvLa9sNPEPnNHLd7t4DdWFsuDk43Hr36n4YeEZvCf7Wnjv4n6p4m8ENpGv2V1bp&#10;bR+Il823bNnt3fuuc/Zz9MnrjnC+DfwJfwpp/wAa9P1rxj4TgsPiFp8sKT2WrJObVpHu2TcCFz/x&#10;8+o+4fWgZJ+zP4q8f+EP2NNT8U+H7KfxfrH2i++x6LDbh5pL57rAm80tyoyTs2dvvCrGn/tS+NvD&#10;Xxr+FOgPqln4k0zxfZ2UesWhjVTYX0lx5NwiuGb5oywLJgduec1meB/hh4/8K/sreJ/hpb+LvDGi&#10;6sJppLKaz11GmlglmMjbZBjyXwFAb5up49ecsv2b/F1lrfwR1+21bwLFdeEng+22lrqSxNsS5SZp&#10;JpSW8+WXBDOAvK5wc4AM/RC1gXakluTHE5V1B5xz8y47dq/OX4c6zc6D/wAFEfiFe2Vlfavekal5&#10;OnWcsQllYpFgKJCowMcnPHFfflp470KGFLf+39KuLwJgYvFCOwwT0ztHvzXyN8NvhF4j8MftX6z8&#10;Vb2bwxdaJqMlyslvDrAd7cSBAGO6HJPy9tvvQBmfBD4Q+PP2cvA/xu+K/iC2tNA1y90mbUbXRZTH&#10;cFPLEsgM/luVJ6AY9W+lV9e/bE+JVh+yj4Y+J0F1p6a5qHiCTSrhTaAxSxokrblXPyf6gjv9/r8v&#10;P1n8T9N0X4jfC/xZ4TsNZ060OvaPc6fFM7KERnQru7ZA3A4zXxTcfs0fELXP2ZNM+Gpbw3Dd6L4g&#10;l1KKRdaDmeN1mUjZ5Y2480Hqc47ZoA1P2+fHniS48NfCSGbUobnRvFQW7m0Vbby0ZoRa3JDybjuB&#10;ZlAG0Yweua9O/a4/aG+IH7ObfDe3tL3TNem1e8u/tssmmmETeVJAqRogkbZxMQWy2cDgVzf7VfwK&#10;8Q/FD4bfCm38O3+j3Os+EWSK7s5rzy9+6GGLKPg5x5JYjHcD3ra/an+EXjT45zfDa+0+60IXWg39&#10;1d30Mt8AI0ke3dY1+X5sCJgW47cUARfF/wCKPxn8DfDz4m+JvE2ieHf+EStY9Ok0m2ks/NSQzTqs&#10;qyoW+YDMeD9fXj3P9lzxVd+N/gd4S1nULOw0q6vIpnay0uPy7ePE8ygoBwuQpJHvWJ+094evfi/+&#10;z94h8M6HLp8mrawsC+VLfokMRSWOQjc2M/6vHA/iz2qb9lPw9d/Cr4F+G/C2v/ZI9S0nzo3MOoRT&#10;IweWSTcG3Dj95jHt70AfOP7dFxLB+1J8A5vL8xoZrSQEKrSuRqli5C5U8kKQfr7YrmPjTqNl+2z+&#10;0t4L8P8Agq2GnTeHDJLqWr36C3nKiWEsoAALGMAADPOe1er/ALSnwd8e/FX4+fD7xj4X0myu9O8H&#10;S28sU51SAGcrcxTN8pYbf9Tt7/ez2wcz9oX9l/xTqnxa8M/E74URRaZ4uS4jkv7K5vYY7d2XazMM&#10;SHdnyyCuB94HPagk9e+JXxt8QaT8YvDvw80aybS7XVbVLhfGuo2Zu7JHxKPKEe+MBiYeTv8A4xxx&#10;zzf7Jn7SHiL9oGz8a2esWenW+reHZ1SK+tonENwXa4VWMYcZA8jpu/j68c8b8UPCPxl+J3xi+F2r&#10;3GhAeCrSzttQ1DR49XhhtIL3M4l8yUAsQwaPGEP3CKb+xr8MPGHwB8a/Eu98Y2emaf4f1idWs786&#10;pEsDeU05SOFRkvnzzuY7cbRgNnAAuYf7M37SEy+Cfjh4ig+G+jJdeGJoLgWHhu2kjn1S4llnT58s&#10;+STGCOOMt1zxseJf21/F/ge5+F2rahp+lSaT43Yw3Xh9oTa6hosnmLFtl+Z9/MgYHCZ2MMDrXlH7&#10;Idp43GhftMWnw+TyvGKzWIsZHCGMM0l4xwWdRnAwG7Zzimar+yj8W774bfCdr/wo9x4l0TVbjUdS&#10;u7zU4bi5u5ZbiKUK8gx8o2MFGPl565oGeL/8FNPAEPgX9pzUdU08hLbxDp9tr65G2OEoGhkyP4ss&#10;qN2/1hHbJ+/Pg7+1Jr3iD4zfEX4eeMdJgtrrw7bz6lE+myZd4opIlZCu35iRPGc59uc8eVftf/su&#10;+MP2ifj54J1BvCFzdeG7TTINP1ia2vrcGNGd5JFAeRM/Nt6f3e2a6T4S/B34jeFf2vviZ8RJ/C81&#10;lYavp+orp0t5cQN5ju9s8Sjy5G4PkBTnHY84NADvEf7duvaf8N9O+JEfhmC08OTa0dJm8P6g5ivg&#10;nkJKk6kqd27LDbtGMA5OcD678NeIo/FHhbTNZt4TBbahYRXkcMo+ZN6hgGHHTI+tfmtrnwK+M3xE&#10;+B/ipvE/g651Hxte65a3puIpljkaGKGSBYra3+6uwHcz7xu3KMcZr9CfhDDqVp8LvDOnanYzWGpW&#10;emQW09tdyK1wuxApLBcjPy8DJ+vFAj4g+MotNI/4KS+HNQuLCS4jgWxaaPTbCad5f3cwH7uNHycn&#10;OSR079sv9vnxJDrHxQ+E2oWtjqNnIqyW0zX+n3OmtKftNsoIRwm4Dee5xgdN1d78Tvh1421T9uLR&#10;fiNZ+EdRufCVn9nje9jtN8hMYYHbn7o+brznFJ+3N8NfFnxa+Inw9vvDXhLW7+30YyyXVx9iwFVp&#10;raQ56Z4hIH40Bc9/+MP7Q1r8MPHvhXwLZ2sMvinxDDJJayajLLHZwpEF3kyKkjZ+deAvPc1W+Af7&#10;S0vxd8Y+N/CF7oMeneI/C800c0tvdiW3vFS4lhVkJRXXJiJIZBjcAC2Ca82/aa1P4keM/Gvw60/w&#10;14e1mbwJcyq+pGygVZpcY3RSybfMiHzcMjLn5sg4GOc/ZL+Hfiv4bftJ/E/U9U8HazpejavJPLA5&#10;gMqKj3Es8aCY/NIR5jDJPuAMmgLm7pH7fuqeJtM8bvpfwqvr/VPCswW4srPVDMHiM7wl8rBvzlFI&#10;VUfILZI2/N0/iD9r++i1nxvouieGAdU8F6D/AG3q66pfNaRNIIjKbaFjCzM2AAGZFyScD5TXGfsJ&#10;fDrxd4G+IPxkm1rQdV0C31e9gl01r+0ZYp9sl2xLMOePOUYyOtcz8RtC+KXxF+NPxI0XVfDGrP4U&#10;OhXFjpR0iH9y0rxlY5LiZk33LId5VSw/1hHGOQZ0/wC0P8Z7H9on9gHxJ4ysdEudMiuLiztvsuqI&#10;N0TjU4InIAOWGCcdOtc78Jf2qH+B3wa+DFhqfhF5PD/iOKSK31C1udsiyG7AIFv5ZyB5687x9334&#10;5jwn4M8WN/wT58T+EZ/B2vx+JJ9XiuPIn02UT3Mi6jHOX43fL8gULgYyTz0rA+KHgPx3ffCv9nhI&#10;fCniK61DwZBfTasYNHnTyo1u7MgBdp+ZlRyO/wApoGfZfjH9pe20X4sD4baDoy654rj0iXW7i2ur&#10;trNIrdGCn5/KcFiCSF46VmfCz9ri0+LHwF8UfEvS/DF1bR6BDPLNp11chfMMVmLllWTZ/tbfu++O&#10;1eVfFrUvHniL9qG30xfCOtt4EGlBYbzSbN7e5vpdokDXE7x5CozMvlgd2JIziuQ/ZX8I+IvA/wCy&#10;f8c/Dnibw1qGhPKurTF57NoSQbEW6ncXO7Ij3cAYzjnrQSerWP7eaah8MB8RY/AV2vg2DVV0u9vZ&#10;L/bJEzSJGHSPyf3gy3PK44554+k/CHi2z8aeGdM12weM2GpW0V1asz8srorYbjgjdjv0r81/A+qa&#10;n4l/YIv/AANoei6tr3iLW9bjFnBbW5aMET2t0R5oBC/KhQkj+IHHBFe6P8RvHf7ImgfBjwKvhl9U&#10;8NSWVnYajqbq0kgu55tvknA+Xy8kZyd3ouKBn1n4yiurvw3q9vp8h/tKXTrlbdYn2sZCo27TjrnH&#10;PvX53fs8/Hvwb8L/AA1qHw6+NPhnyrm5vZVu9WvbUtPMWY4WU43AKcYcMep4HWv0E+Ipv08FeI5N&#10;IhuftqWExtRbKRMJxkJsPbkZ9xivmzxFqPhv4mfCe2s/ip4I1Ow8bR6by0OnP9tluOimKcIfvYG4&#10;FcDPegRg/HLwZo3gn/gnrfWGl6raa7YaZHax6bq9mqSxFJdViIVN25gQsgViTztH0HE/s/al4W8Y&#10;/B74PfC7VfD9nq2v+Ik8QNc3E1uu62WEX4jdXULkk7BjPp6Vo6n8H/E3w6/YD1rwDqlre6j411u7&#10;t7y3sLOwurtoITqFsypL5UbhWCqeSFzg8fKcb37PFjo/w/8Agf8ADzUNf8L+KT438HJrckVpZaBf&#10;eZN51zcgxl2gX7wK44OOfWgLn1z8OPCi/DnwD4e8Ltcx3b6Np1tpwuVUx/aPKiVPMKFm2ZIbjJ+p&#10;rpjMqkKcs2MnyxuA/Gvle+/aW+IPhfSfhc3/AAgWoapf+NLm4mvGns5rU6PCbhDFBMGjOSqTEBvl&#10;z5ZO0Zrcj/aT8TWH7WUPwyvvCM2n+G7tpYbHVHYKk5SDzWkXKjdkkLgH5euTnFAz039oWCCf4G+P&#10;nuFjkt4tBvZyWHICQs5I9Mbf845+Ef2Z9Tvv2bP2lPDnhq8vT/wjPi7Q7COOZ8qJbmWHzIJeScBG&#10;meMjPO8HIxivuL9oa/ij+Bfjq3MUtzJqOjXdjFDAhkkdp4SgCquSfvZ/D3zXyt+0X8ENV+KXwF+F&#10;useFEK+L9ItrLSG82GSGaFJIoUdmGCQY3tlYeu4jI4JBHl37d+v3Hiy1b4gQSs2knWpNB0QBjsMF&#10;gjvNKvqJJTInt5ecnOB+j/gu0GleCNFhsrW2VI9PhLIBsMh2dO/3mA+me9fDf7eHwxuo/hb8Ofh5&#10;4P0K91W40gz+bHptrJKkKeSiO8jEfeZ5pJM98Ecda938c/tD+Jvh9B8KrTw54FvtfsdeVba+uGDx&#10;tZ7fLTlfLboZg+cjPlEcZyALniXxZ+Jmo/AX9szxV4n8deHpfEnhS+s4LXSrma2Ev2S3KKzyW24M&#10;qt5jPGynG7yVORnA9y/Z1Hw++IHjLxt4w8F6hBf2/iKz0qK+0e6Cw3dmbd7k73iUYUP5oxjqVPPG&#10;KhHjp28XfEzwn8Q/B+o33gaLUZJNJ1K5sjNYC3WC282KVwu5G82R2jIzkO442DdwX7OXwhi+Hfx+&#10;+IXjjw9YahpPwzi01tN01ZLZt93PJJAxlRSQ7RphguR3JB6igLnCf8E9XgvPj78VjMnnrC880Ec+&#10;XMI+2TrtXPTjHPf8K/QksyJvCqNu2M722rjGc98da+Cv2JtF13wd8fPidqOreFdZ0q312KeWyuJL&#10;FzHKqXErcHjkgqcf7YHbNet6B+1B4/8AFHw08f69bfC7UrLWtHu4LTS9NvWci+Dy+XJL/qhgIi78&#10;YOemRnNAz6dikZ03MF6kAo24Eeua474wfEFvhr4B1HWILY3upNstNNs0ZQ91ezOIreFcn+J3GTzg&#10;AnBxiuf/AGcfjFP8c/g7onjCXT/7Pub1LgNAdyx/ubiSHdkr8u7yy2OfTtmuD+J+74yfHnw74Qa6&#10;8QeHtF8LD+201SygCxX986lIVR2jYfuk888fxSKf4RkGeXfsF/FC+0jxt48+EviiS5/4SK3vbjV4&#10;o7iVfMaXcBcxYUtgK+Apz8wG7AzgVv8AgolIbL4l/Ay9jeS2Z9XuhI9tIUNygazCrj+JtzkAfWuO&#10;+NHgjXvgJ+0L4K+IHha91XxtqTSmfxBcNBmSbYFjkjYxxDYJIzEM/NzCTj5iB0X7cN7J8RfFfwWv&#10;dFs7q5gi+0zXLR20rG1EstphPufI4xlZO2xvl54CT6v8O/GdPEHxR1bwPp/h7ULxdEiiW/1e2ZHt&#10;LWZk3C3dyRmQDBIGcZHrXpCybpGXKcAHAbLD6jtXwd8FPEOs/s+ftIeO/AuvJd674M1jUzcSavJb&#10;zSyJcvGhErMBjMmQrcn/AFIIr7stWYgq0kbgAbRGMYXtkHn9aBliiiigYUUUUAFFFFABRRRQAUUU&#10;UAFFFFABRRRQAUUUUAFFFFABRRRQAUUUUAFFFFABRRRQAUUUUAFFFFABRRRQAUUUUAFFFFABRRRQ&#10;AUUUUAFFFFABRRRQAUUUUAFFFFABRRRQAUUUUAFFFFABRRRQAUUUUAFFFFABRRRQAUUUUAFFFFAB&#10;RRRQAUUUUAFFFFABRRRQAUUUUAFFFFABRRRQAUUUUAFFFFABTXXdnGA20gNjlSe4p1ITigDySf8A&#10;ZR+FNzf3F5P4L02e6uHaWW4kQmRpG++xbPfj8qj/AOGSvhKbMWreC7BoA24Lg5z9c166zUgOaBHk&#10;h/ZM+Ei3EUsfgTSBtdWZZImcNgMOQW6/Nwe1RWn7IXwfsoRHH4F00lfuzMrGVeSeGz0GeBXsBOKN&#10;1AWPIz+yV8IvMSVfA2miZQQZCrEvnGd3PPSqbfsa/Bt5N7+CbR/9kyPt/IGvaN1AOaBnjI/Y4+Do&#10;jdD4G0/DKVLBpA2D77u1Vk/Yn+DKiRB4KtRHIgRx50uSR9053cYyfzr28nFOQ5zQB4qP2Mfg+0yy&#10;yeEY3dUVBi7nQYHsrj9arXX7EfwVuZS8nga2b+6De3fHr0m5r3QnFNZqAPCJv2G/gjdRqk/gaJ0X&#10;oo1G8AH0/fU1v2GfgnJsz4GtV2cKyXt4rAHrz5/PSveAc04HFAHgv/DC3wSjeNk8Ex/u2DJv1G8J&#10;Hr/y278flUR/YS+CUczyw+DFSR2YsZNSvX69cfvhivfmak3UAeBv+wp8FWghjXwgUEQcBf7RumUl&#10;sckNIemP50w/sJfBkSpLH4YkhdVCkR384Q+vG/ivf91G6gDwBf2D/gqrMT4Vlcn7u/UbjCeuMOOv&#10;H5VBN+wR8GWQpB4cuLVTyDHqNxkN6gl/r+dfQ26jdQI+eB+wT8IUuftCaZqsUwwI2TVp8RgdAAWx&#10;69R3qC+/YB+Ed+GR7PWFR2EjhdVl+eRfutySARk9AOvNfR26gHNAWPm1P+CfvwngaVoLfWIWmdHl&#10;ZNSkUttznlcdc989KkX9gr4aw3TSwXPiO2Qhj5cWszY3cbSck/d5x9a+jicUbqBHzsf2Evh28yud&#10;Q8TbQu0r/a7ncT94nIPXA/Km/wDDCvgtZw8PiPxdZov3UtdXaMjH3eQvOMn86+iw+O1OD57UDPnh&#10;f2I/Cwlfd418fvbMMm2bxA23d3bOzI7dMdKitf2ItBtVCp8QPH8YDZXytcIx6DJQk/ia+jQc0tAH&#10;z437HFiXd0+KnxPiZgBtTxEAgx0+Xyqib9joLayRw/GH4nxSSOjO/wDbwIYLn5ceX719EUUBY+dk&#10;/Y9eGNFg+L/xHtmVmJMOshc5x22dRg8+9Pf9kKf7P9nj+M3xPSEHcN2ugvuPUlvL57cV9DUUBY+d&#10;4v2RtRjRk/4Xb8S2TsjaupX8QU5/So5P2RtbkQp/wvX4lRxZBCR6oqhcemFr6MooGfO5/ZN1uSdZ&#10;pfjd8Q5ZFCgA6mVXh1YcLj+7jn1/OL/hkzxEZmkb45eP+pZUXUZAudzsNw3/ADAbunGcV9G0UAfO&#10;0v7KvieRFCfHLx1C2wF3W7JZpedzAsx2gjaAo6Y6ntneIP2QPE+taFfacPjd4rm+1wvA/wDaii6i&#10;KupV90YdN2cjv2r6aooEfJngD9iHxN8O7EabpPxo1nTdHjuftUVnpenC22uYljOWMz5+7kcDGSOa&#10;3dX/AGQvEWu2lhZ6h8aPFV7Z2s8F2EuFV3a4ik3rJu3cdxjH419LUUDPnRf2YfHaI+z48+K1keaS&#10;Ut5S4Ady20Df2yB+FPf9mj4gGRTH8fPFSKOAWto3cA9QGLcZwO1fRFFAj5yf9mP4hebEE+P/AIpM&#10;ET7186ziklPszluQDgjjjHvUo/Zn8es48z46+IZI/O81t2m25fG0gqrHO3JJJ4r6IooCx86w/s1f&#10;EWFbVG+O+tSpbgKu/SYVZlG7aGKuucFuPx9azpv2S/HN7r/h/W734565d6no0TpFLJpcTDe6Oruo&#10;ZztyGTIyf9WPw+m6KBnzwv7OfxO8iKJ/j9rnyBPnj0iFGJVQB0f26c0yD9nH4oRCVW/aD8QSK4Yg&#10;nS4gwY4wc+Z2x0r6KooEfO9z+zl8TZ8AfH/X0XyhGf8AiWx5J7tkSD8qbN+zX8RrhI1f4764PKKG&#10;MppqDbtzn/lr3yP++a+iqKAsfOdj+zN8RLVFEvx68RXLZLP5lihVyc7iVMhB/hxnpg+tB/Zq+JX7&#10;kf8AC/8AxE4QPvMtgrGQsjLziUDglSMD+H34+jKKAsfP5/Zw8eOio3xz8TBUC7CluispCKp539CV&#10;LY/2se9Ni/Zx+IKJM7/HbxHJcspEb/ZECIdpAJTfzjPrX0FRQM+a/D/7KvjfwlpFlo+ifGvVtP0a&#10;yQpDZrpikfMSz7j5ozlix9snrV1f2cviWhlKfHzX48j9yiabHsjP0MhyPavoeigD52b9nb4qh1ki&#10;/aC1mKQctjRYirnuSDJ9MenNPm/Z++LDNGyftAasjg/Of7EiIYemPN4r6GpCM0CPANP+CvxZ07VN&#10;IkuvjhcarYWs6TT203h6JXn2nkFxNxkYHQ4x3zXvyEkEl2bJzhscfkBT0IXORnNNAwSfWgYtFFFA&#10;BRRRQAUUUUAFFFFABRRRQAUUUUAFFFFABRRRQAUUUUAFFFFABRRRQAUUUUAFFFFABRRRQAUUUUAF&#10;FFFABRRRQAUUUUAFFFFABRRRQAUUUUAFFFFABRRRQAUUUUAFFFFABRRRQAUUUUAFFFFABRRRQAUU&#10;UUAFFFFABRRRQAUUUUAFFFFABRRRQAUUUUAFFFFABRRRQAUUUUAFFFFABRRRQAUUUUAFNanUhGaA&#10;GEZoAxTttG2gBpGaNtO20baAG7aAMU7bRtoAaRmlX5aXbRtoAPvUjLTgMUEZoAYBilpdtG2gBpGa&#10;NtO20baAG7aNtO20baAGEYoAzTyme9ATHegBhGKVacUz3oCY70ANIzRtp22jbQIbtpVWl20oGKBg&#10;Bi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Dsr2Dlzh8AAM4fAAAUAAAAZHJz&#10;L21lZGlhL2ltYWdlMy5wbmeJUE5HDQoaCgAAAA1JSERSAAAGuAAAALABAwAAAG4b/KoAAAAGUExU&#10;Rf///1CfRL4W7pIAAAABdFJOUwBA5thmAAAAAWJLR0QAiAUdSAAAAAlwSFlzAAAOxAAADsQBlSsO&#10;GwAAH1RJREFUeJzt3cuO48i5J/Cgw6jwIqGYZS40ZD9CNmZDw7Ro4LxIGb04WyW8GBYsJ5lHxuHm&#10;IPUCjcrXmEXDh4KA5q7yBQwXNVrkzh2CFsVG04z5fxEkRSmVWXlRt3uMjCpUUTcyfmJcviBDJGOv&#10;6TX9KyR/55H7spXxbOfhuFtydl/4CdJk59Hovhcel0TWf+SobnEP/BOkx7qCx6xs18XVPS8cKYXF&#10;iJX3vVjtPLrYLu652odOgQwfXNMv7riKbvFHcWk1cuByKhZtN1Q4VkRgnozZV1qnGZt4HWDr8lTv&#10;oay5kgn+z0TSvcNnsmICTy50wQKRhKGuRnCVLU1kccHixKmZd+83/NTk6NK66h2X0IzFjKlQJyKL&#10;+AquglztDpxgSSoWKxb2XZ7myoPIK3qukoUVCxMmp7pkgcxiuC7IJRqXTLRydCY1i3cLyAsSh4uK&#10;uqN7Lqk8nTCNuh3rTGSlsK5y6yp5RblFRnXZc4VwheRSW5coWVxjdzBvqms2kdmFZ1xZKRuXd6lL&#10;oQupE7zhSEmociQKciVblwdX1rgKuGTrctpyUooKucXOdu662K5LwqWxeuZxrRO4auMSWSWzzlUJ&#10;TdvU+miugrWubZ0JsY0Ce5DDpeDyFuRySo83LkehymjNq4qXUc8Vc66odfHKrQt1pgp548omcl4Z&#10;l4SreY/nwLUsvVlxXBd9b3uuoVdwuIqJKMmVocYZl2pdXoXcTtXEPtO2lCheqtpzhSV9EK4QdS+7&#10;kIsSb4MrqbxW7lxW8rIaCVXEx3RRTd9zMVnwj+RyKhSYEI0HXMrDu03iBVylTIsL20a3rglctEu9&#10;att2G9f0OmGox6KAS6EjJFfZ9ocjJ8G+q/B6Fh7fVUxYWwreKTwvrvEP2j1yMXLh60ZNr9jbCK7h&#10;xCHXyOyX6gLNqX9h9tdaNS7ZtDG+cUnjQimVedG6JlQPU2Kyyksm1H4dz1WyEa3M+YQyh/7F1JXO&#10;lU0Y9oip5XAVnpeh1p3X1KmSK7cuR9dCZ+9Q1OLWVYsspLaNdlsFVwJXQK6JzDPj8lhJTaqYVRSt&#10;HN2F9npEpcjZ9Fxrckmvc1WdK5Gm0RKdi+o+17XUBboEtOZ8Q+vwQnRTtPep6lJNxO5hE+u6wZ7D&#10;H499j4YS7WBFW2xdR6tfqFdhZVzYpLZ9rLOm+uV5yMwErWVWlcYlCg/502i0UN32XR+NK1T8U+NK&#10;8LZdV2Vd2rpC9oPCLutcbDI5riuzrrWaeJe2L3KW5HI7l+650HTo/846VwgnE3ClRZwWaCM4dHB5&#10;8rL2staFftm4CuNixjVi6ErKC0F9NaK4xnVxb0afmnTRuEqESeQKGJ/DlY2sK4RLWVfm1czlhZbG&#10;xRoX3juvT3gRiwLtRetKL023a+oXRSZwlTuugFwqFAi74SrJhaHL0eINhHjWpapJaPpXnwm4UN49&#10;+qfvSqwLbYJx1V4OI3amTNCSqAu4pN66SjJx6yobl7N1ofVFsfSEGU50rqPFh+hCTcO1dTHjCo2L&#10;3XGNeFGhTUErgOgIYYjUtC8u8HlycT21LplfqrYLa/aX07qSXVcIDhaMyzlaPI8G0bbz6qJzyUuq&#10;wPgKw8Zl65dMUL8QNMDlbV2FdUmEHgVq69S2h+K27zL1y1HW9dG6KvYPVEZtXVijcfUGmy9NzgGX&#10;Kej4CkfW1bTz5EpCbVzMuOZwZdTFXjjauFg43Zj+S+i+q9LWZdv5rHGVVeeSWeMqjunyjCveuqYl&#10;xpXoTMk1Mv0ymgrsJPRfPRe6ssHI7KsEzZp1eYu1iaN43+WU1M47RS/eoErVc2HVxiWO52KVjaMQ&#10;yXYuXaOgI/gOdl1oDjLrck33TbFR45KNSzYuZ8eFMbRMeONaGBcw5QWnEhjicyGzrnbkchyXied3&#10;XdiipojRxhuxcSFGQOuPD9Dinsubti4bz8NVtq7SuihgMS7qpYwrxiesC2FVUl1wqrdHSgO4RHHS&#10;uGwz6yHeK+BS5Jp0cS+5iruuiXHxzlWz7F4XAmk5L1tXOG1d1PZg9xVHCw+ZZBgvq5EZKXpONaD+&#10;Cy5JroJCHIrnvaRx0TvJNTEu1LIL48IQ2LoK7Lca/3sMLnlZmINTrSvjhSRXRS68CS4qhygQjnVh&#10;+Xguc3wjtK5paRoExjGSRHOXlIhVSzNgJxcKCydXLTPrwrdL4yaKNxoXZZVqDbmwOmXiDePCV5Ng&#10;OxgvZxXVL3qzh35SlOQqfQw3EXscL9wwrpJcAuNzLFCIhkKpKXMoMZ5xFeTCcAkvJG+1caG4xRyF&#10;bVlSfcSeJJfWUxUaV5xo2h2oug61h9OwRMthj29ctC45pwFObV4Q2DYNFbIjuTA2GTmNC43avssc&#10;36hE5yo9E89XJq6vOR1HKinu9XTjQuQwpY+GSYxlcoXUzU01CjOyT8ejYnIJuBBCw1U1Lnvc5lgu&#10;xHPGxRTHmKHYcaFu2+Ns3LhKZLey4xQs4n/0Pwp/m/EXuWKMRajBI1dYty5kl5PLsa5w64rhsjuS&#10;0/FDO7Y5TtLshCmMWBGbcYzFTMXpuxJylVTpty7HuvCBwtEUPbl4OnDMOKUQU2o38KdyTP2CC1y4&#10;8D6F5jURiOWpb4HLq0Su7I7EYFXT5o7l6iV78JrODXUuROI88blCpQeGU7SaoNdWVA7jgo4KUk6q&#10;IUwnzm6e0KRmdPgaxcujOHq0+6p5s0SMnbWHpY4YHD6cdqO1LtaumnM8YfKkte262h4YO/SFp9We&#10;nkTRf9SdsKqe983u9k091+jue3/cJIr+o76rYE9Pe652G/8MV9Z/1O0kNOzFM9a2e8qs53rUScFj&#10;pt65HtZTls87ERftPGorFVbl333vj5t2Xd1Z4HLvhUem6OCzcJ09Y2UvSuLw0+U9p1qft43keOt6&#10;YfrJv9/X9Jpe02t6Ta/pNb2m1/SaXtNeEj+jEcIxk0iTbpmzL46/geTeV9Tb7fJ8+7Z5Zv/X2Zg9&#10;P4m0t8zGTG4fOgkrugdf0eaGTsYG24Hm6SmesosnQ3aGR0zWXs2c5fZzThb0J5A72aAbjareu1YZ&#10;85qzDctM2FlJRbx9w9NdV73lRPVdPHHaFQsWr5E5OpY72A5u/YiJ5sjsYMjGdIDCu+ua9CeQO8Wg&#10;G36vd13h1pUa11Ify3W55+oOpH3W5QZ912oL4cWeS3ZbMK7xj+V6/xTXunEFB1zRs1xR5xq5u67l&#10;srfbn+76urc8v98lp4ddeeeakMsduAPkMrnfJQbt8ibbcQVbF63UKZbzl7i+ecjVHgMVTOy4hp1r&#10;esh121uJut9FH92WwyO7elORxOJzrvPHub57lOtTsn36+K7eVCSx+pzrbruxdV3c46r2XP/Vubbv&#10;Mq7TfdflS1xKljHL2PAMnc++S3zedbnvwhuc3nnvOy7+NZ1bc9ClaKZP+uWQFk6M69a4ipf8cEoo&#10;r4r1oh76cSFX6+XNwMsy9oY2IBK7M0/2XMv0P81ESeMi1lm2dUnmwsW1p9c6HYSKl9XvVwuUdofW&#10;yryCV9jUcjErWe3oWXVuzrlaV7zSWA+58OqLXe5kx1WHSutUV/FSw4V/B8N4obFjkIlgrTO48uth&#10;rFqXqMPNIkN+Yh/9DVw07VMY12wQlvz76nylJb67la69Uhe8dIN4lc8qBv09rk94FS6evMgVXOjF&#10;xyFyJT+tV9Y1a1x+vNFXp7px1a1Lw/XmjguZZp6m6ZE9l2NcM+sKS5r0unXdzr4+17foNazrtxu4&#10;EKzA9TVc6p4TA49zYTPRejVz/bV1uRP1A7n+tN53pX9rXLfkEtZ13XOtyeUocs3cyflqNggiuNar&#10;/CqY6NV3ehStjSvCM0OUw3w2PF/lrevC3+TWFc9ccsnPZ/9+V8QalyqkNq7xJp/N6Em4ok1+5a8X&#10;OVy3qRusV8Y1G0adC3n+Q99F5bAWeEfj0sY1xOryWeB3rtkQ7Ua66zrrXFfGNfh89h9yTayr/J3U&#10;53CdjleL2WB4Btcbcs3880UK1+LbQ67ZtwO8Tq4/NC5qN5i0rhFzbiq1yv9sXPIULoaCP4aLfoCV&#10;Xp2Q67RxsdYVWtfJS1zfyIpcQx+ZGZGLKeNicA38aJVJ37GurHXhy76gXxRGcKUZuRK4zsmFfmJg&#10;XT65Qri+UUvsEuNikXVBOsvYp8vbK0autl8ON/T9wOVZ10vOzIqh17hiuKgchmvjCteLBOXoq1JE&#10;nFzTRV5b19q4mHVN8xruPZcW2rq8jBvXrDIur+xcqWKbrWtpXHHjkh5q30tdrjuxLi+RwZ4LNQFt&#10;QKmt66bn8kA4PegaUnzYuqTiN8Eh1+KyYptp3ricQ66leskZZ+G17aEorOu35HKHMVzYlSwWqnW9&#10;37rot4O+37koP2PK9ECauDe9gQvfjlM2rsmOC1tI4FrtuaJdV/Gi4wCydfFCDsnlW1fUuLxUrRuX&#10;G5y3Loocrevmfd/lGtcqTcl1M2CN69rWr2HUuf4ruMcFj5TGtXzJhCKREoFcv29d58Y1blxyqtYr&#10;45o1LjSRQ2frGhxw5Y3Lj3hOrd/1cM9F/dca+xGtk3UtMK7cumZHcHm0zRuvPD/o4rlxJXuuqHWl&#10;N4Oocy0TT7ruqUPdk09tq3Gd77uw/HEWMLW8IVea+I5e3bDwglyTxuU7m6XujU+f7JpeV+P1CqFb&#10;XIjTtb4xpQSud4g3hm7juoErn5l2XpafkM2JEklYvisEPhA5t8aF7Gbef3uob8v84zA4R+CF+PBb&#10;ipquTf3C17GBC7WMIiumEGkZV2BdNdoNr3KWmRSzyqfjGy9x8Rlct9bFlG7aQ3f4R7hQ5Pl30wKh&#10;nXGZ+FCW2sSHrSutEVNYl4ZLS3KtNLlScmU2GkR1zWcU95Lr3Lre6Sv2+86FccUmk60rItft811I&#10;J+NlXmEUljUu1bSHxuXoXVcC16J1nRsXvtqkcSVe3XOJ2lPkWuZy1zVeaoxE0N79krFFmpyxeJrS&#10;r+z/kOAfcskyYuR6CcvsNXwxbxFCFPMPJ/7ZanoFl4ILdUfzYr1E3OvkqesXmkk1X1TDEF+C17nm&#10;ieuzsR/PEd3LCt3OW24vfmCT8y0iovkiHbBo/KT5LC8J6DvXfemB2XhfHHy2yfjW9ez0YtdDI7gn&#10;X+7jeK5fvHQFR3U16QiuF6cHXQ+89lD6ubuee4Ls5+B6KL248r6m1/SaXtNrek3PSoOXHDj9GSfZ&#10;P9Bd+P+EC/L9OEn2flrlqKCLcH7yX7ocOcnhdvmQix/tZ5qPTlRkaCoOo5+EO4WiQYNjZxDJ7qJY&#10;2dC8bNKZmdrjJPTTwba8DR7jGjc/7qHz2u0ByYT96pc2Ey47o9jYvOC0M5goDc3rTUE/OcWoxm/C&#10;aDO1Y2eQI5tz2aE9NesUe67Frsuh6w+0rshkDysOq62rV+Ae5dL2yJ2TJ8OByWGqmS8616KX2aDv&#10;woY47QRx2OU1cw/iu65/y8zmrCtps0o/dXMfcPUOdHO1nYf1ORfPE9e6cp0EnYv3XaN9F/24/j5X&#10;fdAVwbXKt66Pj3b1fnPFywMuOor8oCuFS25dyY5rDJf7KFdTwi6CxjVpXevVDW3OvCrbmYOHXcE2&#10;//JzrvmeS3Uuz7gyOeu78l5esenoHtd03+U2vzqcNC5lXK5xfcB7b2xu24Hs5129A933uqK+a7zr&#10;SrAt4zJfkPNsV1Nco12XT65vH+dCRodbV+Gp1WzGTsc6IRfP+B3X6edco63rppfXizuu6tGu0rra&#10;9pB/2HOVn3eVWs9qn1z/JyzjRYonFtXobeNaZu0H77hmncvrXB96ef3fbK/doAsEWhe/1+VvXVnP&#10;9bd9l7k25EOusHVl4hTLK+OqR5HWacUU2v1fPOwSO67+5TGe45qwLxa5VE5ZeUtzvBjt4bfDMf+r&#10;qLwCLjrGXZ+Sy5sn5BLYMn/jsvEiNa7FTL3F2mURRJvbGZ2Hz8SwdeXaakPlKPEmiJfaurBxRasK&#10;vti6mKTLIwasFG+w2speh9MU5n8X6q3I4qHfutall4VpyZXgaR2vtCijtRZVONeJKz0VL2qU//Hm&#10;xiudiia/kGuNdt4reSWrWJGrwue8yqnqcKlnVUidQCRSOl8xgytc57OSLm8nCzr7SKevlnDRqcPU&#10;9X/Ir1sXsntFruuqc+m8Dsbk+oCX0WJLFnopzQNKa7hkTaclaPoTuxVVRCcizHVuyfV9RZkpYyVS&#10;46JTKTTfZmlcVEyYl0TG9Y/qT3jrX3xHKzoBx8u7ru/po3dceLNxKfZux7WAa51LLN2moxFdNcK4&#10;Zp3L6bnogiHJgIVhajYDVylrM03IxWu3aeMqEXWR64cqNg7r2mg6tbzj0kxm0eYDnaqpImzUtS43&#10;giuI4JrN6NSSFzj/qEfkGtMpTXJV56v3aOeDNd78Dn2uHHvfWxe++8YVGNdy8Z9uoNgIrj+tbuEq&#10;jGuz3uSojeSqrWvYuFaz9+RyvbpxrZJJtMnJRXPQjWuyvkXOlJjN3Mnm9oq+PZq+cwsXyk0u0WZG&#10;m3pIrrNlblzol4c+LwfDaIw46goVJnWHjq4D7KFh66LTpXSRN//8A50NhcsPrWtME0Y6l0euP7u+&#10;Yl6Kra8Ws2HrUsv8feNCx8bp0lghyl3wbjVz0QUO3CFNf3L9yLhookoQNS7shHWO1SkBOE1DCszj&#10;M5o2gXwv4XJUtKlOycUoW76jrKsauMZ1ApcgVxWcL66GZ3uu/3FeD/31juuC2dP/qcuUiMn1H+SS&#10;i6+DqOBXfdfV1oVWLYKLpjstbuCqTlyaJpRaV3TA9edg3LqSgHBD1rjWqKpOGW1KRi5uXYV11dKN&#10;KO79VTAuxPuh8511OT2XuRj1umL+Gn2TDILSurxMIqNL69LkQnOEwrn4K1yic60VzweNy29cv0E2&#10;g4iTq2aNCx37KlHGhbfZ+vWRXIlxyVH0Vety1ovMxRdT0ozUCi60GzffhD0X1itrcjFJU/tQ3m+r&#10;0TobBGHr8o2rDNeVLBuXbQ/HMvO2ruvAXy7QqylnCtd4qa+GbbuhRP5L43KtK1Hst5sZPqrJ9XdR&#10;Bz65QppSTi6z62x7eDOJ0Q5XcCXIJqdTy+SKl+QK6YqbjGbQlaiQ+de7rr/Lyri81vU+JFe840KN&#10;WFeedbm0Z+w0hZ5LWlek+HxRtS6Rkmusc0ZzFBL3onX9Gi7/nXF9kMaVuzJxVlnRuVzjCuKNdTHj&#10;ut51hTSUg6sil+1+Ote3knWum63rT3uu36wrmirRuswMhszzbLvRudx91+COi08vC3JV/rvvyHUj&#10;31uXQIcwv+OinTQxLkQJ+fuhcUXGFTCZX1vXaNK5WOPKGxcFEKlxBU6GOtlz0VV+fbhsu4HvCa76&#10;t+pTNkTrvsHKGtfKuubkyq3rilyr1jUyk2qmGfPRJ5q5JrR9VBRyOXAtss412LqC+1x4zbj+FgTO&#10;7b5rZtp51N7G5QZfwoWcde3GX42rblzSuKpQabhC6hvJNdtzLa6CB1zRavbGP1+SazFrXEzxO64P&#10;djaoqV9DrOLKurD6xKVyY13LDwdcC5plmjUuhMMrSKzrP1rXB+O6sa6B8BRK3L5Ld65NVvZcp8aV&#10;WBeyAheGsHANjOuML/LGhaZF50nnQnk/49+ik9txNY/h8kbWFUzewRU5/9eN19RwbV3fRGty2X7S&#10;WZILD5Z6yOL8uu8y9ctG/TaYPhWI5HhtvmrjQnuIfpdcKD2sEHrgM8Q1efJrNPbJ0KUOIE91EmEv&#10;+TR/ily1cf0FrjlcOr9GO88LSbHXt8EfERwFxlVF3MZ3+Af9l6QJ2blGFxQvb9BuFOQy8Xzj0nhb&#10;Ru0GzTin41FoN8wDuG41Ld3QRcIQUpSdi+3Nbn7L6+CU9iK5CnJRfEiuAC7shtC6RmVhjm9E/4YQ&#10;ea1vBmPrWiOExFvmt4gPEUd1rsxGmp1L9lzVritDvuc91xxVBQ0gXOFKD+66SoqAW9fyHpdNl+zE&#10;Hzv7rnjrQszeuLh1SVisKyXXpa7GFPfClVmX37qYsK5wk6cVTT+VpWddZbicMp9lJyhGbU5+ZY56&#10;2mEcqtYUzXJxAhcdxBBDOrIh1du3b9iQDc7njAakD7napE6/oJEa7cUBYtwC7XzrKgpujh/yacW+&#10;VCcYxGS/G7Dxl9aVCHU2zsSv/DOMLgs2dpIzGksOx29ptXaKynlChxySh7a/l/bnEgwPvusxrsdv&#10;8+3hTT+cHsrYgXS2t/KHPv7QySLnR3b1jzg/Jv3hKSt/ID1jDsmTPtLeDOGx6SW/8O2nf1lX9vSP&#10;PGXT/V8F/txT9s/OwGt6Ta/pNb2m1/SaXtNr+v8kDR59vSYaop88bfj32GR/EnCMi9b+sl0Y9G7S&#10;eyh1V3LnNMPGa65NfehmFScPjobvTaJ625zZbjJSHH7f43743WXBfdDFk+5kumhcwtwR9MDG3YeP&#10;XtyX6G5kdiPKS2Q2MC6Z0VOyfyrfzqEQBZ7KuIorNn5zaG3btz9Ursgl7Iwi45L2mttSHxijPdMl&#10;OlcRZl4xYoWjVViEhVZ0r0qZOaW5jL51eaWnhHVtL7XAt7cskChgpjwP79vv+y5OU1fe2HkRXnZg&#10;TP1MFxs15dApYvpDJ8xVrMI1dErCxfuusPRKSa5yx5VtXcLehDX4vKtul81/5HIPTV8dPNMVNDNH&#10;nOValV9o41Jq8iXpvMKDi/ddo0mYCeXvujpD55p85hgBz9orvFuXT/c7CsxWTver8vNcPptY13yp&#10;YEJ9d+Aq8W9x18WqSfAbuNiOa3HXFR1wOdnvvqDbVHiMkyt547osRjmUbCArr4iTaH01xOKIeYk+&#10;4UnGzB2TnefdKdZ3ap7XNPMLO8x5jzWRSzFnXZRe8euMV6Jkb40LTcFkEvyv7M2Y7tlFl7Ex1+jh&#10;cxRfuoHRGyYDua5PK/rxfH6ZzS8vc36Z8ctCpNlXqLXF2GdxFuIZTa4w5Jov4JJe7SmdnesrF4ta&#10;6LmepYsMr9bYxDNd+HSuyVWYS3lZV2FcvyFXLUrUs9orvsR+m0QBz07GIJYSr9Qh0/jkSl8iK3Sp&#10;s1r+oP9nLeFK58vb6fw2nWf4xvRH9e9lqAr67W4RZ3xqXLGe3kytS3vLH4qNHsBFd7xZ6Ny4Uv0C&#10;1+00R4vGF1nrKhSWnGURnRfv4JKRV+ELLeluiVE05NnQugQyAE5CrimykohEarmpPS2Z4tPFEqhb&#10;yh5cqK1ljOIdMYUdw1Nyie/0Im1cUk6XajUjl7xJbzNuXCLNmRs+75ZZAV0uZJEZF12SJ0LZpxk/&#10;HK51cZ7xDzIKq7BzuTzzxw7d7EymKVybjC9WKTI4I9dNmoyRSaaw1uUqnefWtS7VJBpH5KJr6PE0&#10;R3so8hx7jmbUyoEU00ytUrhcrHZhXIm5kqY78j5rOOzii3zauIrOhdwU0bJYZ/xmEAXB6IL5oxFj&#10;ZeOiGytJkaarxbzgiyXPheAJyiFyMnblG6cQDlz5ir4yuNAkRRMG19i6Zim5YBE91/pWGJcg12KG&#10;DlvM6DJiz3XNti5FLkEuJci1XMLlRv5wMmJ+4NL0H7jGY7SgWnsCXyq5UKhyIanBblx0jUNnZV0r&#10;lNNlocZRwMrvqzHVW7jQHpbk0osdl+uaxXkWG5d+kUt3rqV1JTGaRnFZvJsvUetzN5q40YhFcHHj&#10;UmNBLheu6WIBV+LlKd2dd+vK4FoDtbjZumT5Dq6wdSVwzVuXMC7Zugq9mH2X8GO5CuOS7B0yIsm1&#10;wt7Iv47iOhqJCi5RkEvTPbBL6XJyabgcnX80c/lbF88GcM1v4frUucLyj5Vicd+1uN11jRrX6nZB&#10;90DOX+RK+L4L7aGSTvFOb7TieUUuVxpX1rgS40qtS3Gd1/su9unX87/H0zqmnrEoVBRE5R+/Lti6&#10;78rzHdd15XrWtZhXcKVHc7nkcorvjesHuNDBllFcRe4wgEsm1H9tXfjGKWxGy1Oa8KN1icRldXhZ&#10;x061dY2jcFbQd+aI2bRxoYJSc0Ou+fr2h9L13NZVo5mfJScvc5nes3G52FNYctTG7q8STdnEDcjl&#10;sYlxAVFKT6SmOYNrmifSXIJUmHZe0OUsWxf1ZFvXWK3VIqX2sHNJ47rU69VGebpzXaA4pInrjp7Z&#10;f/HpFGs3LtW6okKNEHbQ7Uz5glzByCcXYlO42Ni6JLmyxkUzmxO4sti7pt8QwJVUIVzictWWQ2+W&#10;gYVYIr3GOIU+3cQbLrmKgoZgnnHpeQmXTmvX9Z4XbwRcT1M9xUhSF/QnYiOnVBs1Yt8XTkFlTPkB&#10;G438CVxxNYq8ko1dcslrkaLpwif5ba5pZjNcUxV7taQbzF2EdNfvaoQcW1dceiJTiDzQ3OjGpTsX&#10;04lqXZdznZUXYqqnL3A55OLkyuLMuGhSSjahu1gXDvaj8ineCCvjCunm09aFOGqKHohcOkck1bhC&#10;r9px8aSyrpBcY4ztptaFfTRfT6eMxpX8Fyyke3TL5ETw6WWiUZHhSioE+PlnDYdT6JDLyWIWJroY&#10;01UjMWiYIPJuXYgP/+KRK6zoBwbGpSjuhQtRbIJ2Pk80sjfgjvI8dUKz7S48+rUG2s8kyjI09P6Q&#10;5tu/pS1yc/TpziVDwuKZgvuSuci2WamA6wzjH6qrHp1zzpykoLsFDr3SP939FH2iPa7UXhSWkkt/&#10;D98L6+EUHvseiFvXk6an9NfQu9a7+7nDUXdSqO9PxbPy0+SKMtWs4JmuWdItu3TY5kmrecilX3CH&#10;TuNqLqNbPG8NvY3Ddfo0l/ezdfFeY3zsn7a/8Got9jj2v8oP0V/Ta/rp0v8D23pHDO2567EAAAAA&#10;SUVORK5CYIJQSwECLQAUAAYACAAAACEAPfyuaBQBAABHAgAAEwAAAAAAAAAAAAAAAAAAAAAAW0Nv&#10;bnRlbnRfVHlwZXNdLnhtbFBLAQItABQABgAIAAAAIQA4/SH/1gAAAJQBAAALAAAAAAAAAAAAAAAA&#10;AEUBAABfcmVscy8ucmVsc1BLAQItABQABgAIAAAAIQD4UE6i1gIAALwLAAAOAAAAAAAAAAAAAAAA&#10;AEQCAABkcnMvZTJvRG9jLnhtbFBLAQItABQABgAIAAAAIQAs0fBh2AAAAK4CAAAZAAAAAAAAAAAA&#10;AAAAAEYFAABkcnMvX3JlbHMvZTJvRG9jLnhtbC5yZWxzUEsBAi0AFAAGAAgAAAAhALGH5rPdAAAA&#10;BwEAAA8AAAAAAAAAAAAAAAAAVQYAAGRycy9kb3ducmV2LnhtbFBLAQItAAoAAAAAAAAAIQA5GXEG&#10;S5AAAEuQAAAUAAAAAAAAAAAAAAAAAF8HAABkcnMvbWVkaWEvaW1hZ2U0LnBuZ1BLAQItAAoAAAAA&#10;AAAAIQA/uIQL0hUAANIVAAAUAAAAAAAAAAAAAAAAANyXAABkcnMvbWVkaWEvaW1hZ2UyLnBuZ1BL&#10;AQItAAoAAAAAAAAAIQDC3XNhWxsBAFsbAQAVAAAAAAAAAAAAAAAAAOCtAABkcnMvbWVkaWEvaW1h&#10;Z2UxLmpwZWdQSwECLQAKAAAAAAAAACEA7K9g5c4fAADOHwAAFAAAAAAAAAAAAAAAAABuyQEAZHJz&#10;L21lZGlhL2ltYWdlMy5wbmdQSwUGAAAAAAkACQBDAgAAbukBAAAA&#10;">
                <v:shape id="Image 39"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aESDFAAAA2wAAAA8AAABkcnMvZG93bnJldi54bWxEj1FLAkEUhd+D/sNwhd7yrhVaq6NYEQiB&#10;ouWDb9ed687Szp1tZ9Lt3zeB4OPhnPMdzmTWuVoduQ2VFw2DfgaKpfCmklLD58fb7SOoEEkM1V5Y&#10;wy8HmE2vryaUG3+SNR83sVQJIiEnDTbGJkcMhWVHoe8bluQdfOsoJtmWaFo6Jbir8S7LhuiokrRg&#10;qeEXy8XX5sdpQJzvMlk8LJ87+7ra7r7xfbRHrW963XwMKnIXL+Fze2E03D/B/5f0A3D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hEgxQAAANsAAAAPAAAAAAAAAAAAAAAA&#10;AJ8CAABkcnMvZG93bnJldi54bWxQSwUGAAAAAAQABAD3AAAAkQMAAAAA&#10;">
                  <v:imagedata r:id="rId64" o:title=""/>
                </v:shape>
                <v:shape id="Image 40" o:spid="_x0000_s1028" type="#_x0000_t75" style="position:absolute;left:12131;top:2255;width:53888;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0SsPAAAAA2wAAAA8AAABkcnMvZG93bnJldi54bWxET7tqwzAU3Qv5B3ELXUoipwkhuJZDCBQ6&#10;Nq8h2411a5taV0JSZffvq6HQ8XDe1W4yg0jkQ29ZwXJRgCBurO65VXA5v823IEJE1jhYJgU/FGBX&#10;zx4qLLUd+UjpFFuRQziUqKCL0ZVShqYjg2FhHXHmPq03GDP0rdQexxxuBvlSFBtpsOfc0KGjQ0fN&#10;1+nbKLivrza159XxA/3NbJ5dGt0qKfX0OO1fQUSa4r/4z/2uFazz+vwl/wBZ/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RKw8AAAADbAAAADwAAAAAAAAAAAAAAAACfAgAA&#10;ZHJzL2Rvd25yZXYueG1sUEsFBgAAAAAEAAQA9wAAAIwDAAAAAA==&#10;">
                  <v:imagedata r:id="rId65" o:title=""/>
                </v:shape>
                <v:shape id="Image 41" o:spid="_x0000_s1029" type="#_x0000_t75" style="position:absolute;left:12862;top:7985;width:52426;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I/rCAAAA2wAAAA8AAABkcnMvZG93bnJldi54bWxEj0+LwjAUxO+C3yE8wZtNFVmlaxSVFQRP&#10;/kE8vm3etmWbl5Jkbf32G0HwOMzMb5jFqjO1uJPzlWUF4yQFQZxbXXGh4HLejeYgfEDWWFsmBQ/y&#10;sFr2ewvMtG35SPdTKESEsM9QQRlCk0np85IM+sQ2xNH7sc5giNIVUjtsI9zUcpKmH9JgxXGhxIa2&#10;JeW/pz+j4HtztIddO/tC6dztQPtQP65aqeGgW3+CCNSFd/jV3msF0zE8v8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yP6wgAAANsAAAAPAAAAAAAAAAAAAAAAAJ8C&#10;AABkcnMvZG93bnJldi54bWxQSwUGAAAAAAQABAD3AAAAjgMAAAAA&#10;">
                  <v:imagedata r:id="rId66" o:title=""/>
                </v:shape>
                <v:shape id="Image 42" o:spid="_x0000_s1030" type="#_x0000_t75" style="position:absolute;left:13106;top:16642;width:47793;height:66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V77DAAAA2wAAAA8AAABkcnMvZG93bnJldi54bWxEj0uLwkAQhO8L/oehBW/rxCDLEh1FfIB4&#10;EePj3GbaJJjpCZlRo79+R1jwWFTVV9R42ppK3KlxpWUFg34EgjizuuRcwWG/+v4F4TyyxsoyKXiS&#10;g+mk8zXGRNsH7+ie+lwECLsEFRTe14mULivIoOvbmjh4F9sY9EE2udQNPgLcVDKOoh9psOSwUGBN&#10;84Kya3ozCl5bOh1f0SI77zfrwXx7PMQuXSrV67azEQhPrf+E/9trrWAYw/tL+AFy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hXvsMAAADbAAAADwAAAAAAAAAAAAAAAACf&#10;AgAAZHJzL2Rvd25yZXYueG1sUEsFBgAAAAAEAAQA9wAAAI8DAAAAAA==&#10;">
                  <v:imagedata r:id="rId67" o:title=""/>
                </v:shape>
                <w10:wrap anchorx="page" anchory="page"/>
              </v:group>
            </w:pict>
          </mc:Fallback>
        </mc:AlternateContent>
      </w:r>
    </w:p>
    <w:p w:rsidR="002664B6" w:rsidRDefault="002664B6">
      <w:pPr>
        <w:pStyle w:val="BodyText"/>
        <w:rPr>
          <w:b/>
          <w:sz w:val="17"/>
        </w:rPr>
        <w:sectPr w:rsidR="002664B6">
          <w:headerReference w:type="default" r:id="rId68"/>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5296" behindDoc="0" locked="0" layoutInCell="1" allowOverlap="1">
                <wp:simplePos x="0" y="0"/>
                <wp:positionH relativeFrom="page">
                  <wp:posOffset>0</wp:posOffset>
                </wp:positionH>
                <wp:positionV relativeFrom="page">
                  <wp:posOffset>0</wp:posOffset>
                </wp:positionV>
                <wp:extent cx="7010400" cy="1014095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44" name="Image 44"/>
                          <pic:cNvPicPr/>
                        </pic:nvPicPr>
                        <pic:blipFill>
                          <a:blip r:embed="rId69" cstate="print"/>
                          <a:stretch>
                            <a:fillRect/>
                          </a:stretch>
                        </pic:blipFill>
                        <pic:spPr>
                          <a:xfrm>
                            <a:off x="0" y="0"/>
                            <a:ext cx="7010399" cy="10140696"/>
                          </a:xfrm>
                          <a:prstGeom prst="rect">
                            <a:avLst/>
                          </a:prstGeom>
                        </pic:spPr>
                      </pic:pic>
                      <pic:pic xmlns:pic="http://schemas.openxmlformats.org/drawingml/2006/picture">
                        <pic:nvPicPr>
                          <pic:cNvPr id="45" name="Image 45"/>
                          <pic:cNvPicPr/>
                        </pic:nvPicPr>
                        <pic:blipFill>
                          <a:blip r:embed="rId70" cstate="print"/>
                          <a:stretch>
                            <a:fillRect/>
                          </a:stretch>
                        </pic:blipFill>
                        <pic:spPr>
                          <a:xfrm>
                            <a:off x="1505711" y="67056"/>
                            <a:ext cx="5340096" cy="633983"/>
                          </a:xfrm>
                          <a:prstGeom prst="rect">
                            <a:avLst/>
                          </a:prstGeom>
                        </pic:spPr>
                      </pic:pic>
                      <pic:pic xmlns:pic="http://schemas.openxmlformats.org/drawingml/2006/picture">
                        <pic:nvPicPr>
                          <pic:cNvPr id="46" name="Image 46"/>
                          <pic:cNvPicPr/>
                        </pic:nvPicPr>
                        <pic:blipFill>
                          <a:blip r:embed="rId71" cstate="print"/>
                          <a:stretch>
                            <a:fillRect/>
                          </a:stretch>
                        </pic:blipFill>
                        <pic:spPr>
                          <a:xfrm>
                            <a:off x="115823" y="774192"/>
                            <a:ext cx="6803135" cy="694944"/>
                          </a:xfrm>
                          <a:prstGeom prst="rect">
                            <a:avLst/>
                          </a:prstGeom>
                        </pic:spPr>
                      </pic:pic>
                      <pic:pic xmlns:pic="http://schemas.openxmlformats.org/drawingml/2006/picture">
                        <pic:nvPicPr>
                          <pic:cNvPr id="47" name="Image 47"/>
                          <pic:cNvPicPr/>
                        </pic:nvPicPr>
                        <pic:blipFill>
                          <a:blip r:embed="rId72" cstate="print"/>
                          <a:stretch>
                            <a:fillRect/>
                          </a:stretch>
                        </pic:blipFill>
                        <pic:spPr>
                          <a:xfrm>
                            <a:off x="1383791" y="1749552"/>
                            <a:ext cx="2243328" cy="231648"/>
                          </a:xfrm>
                          <a:prstGeom prst="rect">
                            <a:avLst/>
                          </a:prstGeom>
                        </pic:spPr>
                      </pic:pic>
                      <pic:pic xmlns:pic="http://schemas.openxmlformats.org/drawingml/2006/picture">
                        <pic:nvPicPr>
                          <pic:cNvPr id="48" name="Image 48"/>
                          <pic:cNvPicPr/>
                        </pic:nvPicPr>
                        <pic:blipFill>
                          <a:blip r:embed="rId73" cstate="print"/>
                          <a:stretch>
                            <a:fillRect/>
                          </a:stretch>
                        </pic:blipFill>
                        <pic:spPr>
                          <a:xfrm>
                            <a:off x="701040" y="1810512"/>
                            <a:ext cx="6022847" cy="7046976"/>
                          </a:xfrm>
                          <a:prstGeom prst="rect">
                            <a:avLst/>
                          </a:prstGeom>
                        </pic:spPr>
                      </pic:pic>
                    </wpg:wgp>
                  </a:graphicData>
                </a:graphic>
              </wp:anchor>
            </w:drawing>
          </mc:Choice>
          <mc:Fallback>
            <w:pict>
              <v:group w14:anchorId="438B5E66" id="Group 43" o:spid="_x0000_s1026" style="position:absolute;margin-left:0;margin-top:0;width:552pt;height:798.5pt;z-index:15735296;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nfOf4CAADyDQAADgAAAGRycy9lMm9Eb2MueG1s7Fdd&#10;b9sgFH2ftP9g+b218betJn3pWlWatmofP4AQbKMag4B89N/vgp00cya1qhYpU/cQC4K5nHvu4YCv&#10;rre889ZUaSb6mY8uQ9+jPRFL1jcz/+eP24vC97TB/RJ3oqcz/4lq/3r+8cPVRlY0Eq3ollR5EKTX&#10;1UbO/NYYWQWBJi3lWF8KSXsYrIXi2EBXNcFS4Q1E510QhWEWbIRaSiUI1Rr+vRkG/bmLX9eUmK91&#10;ranxupkP2Ix7Kvdc2Gcwv8JVo7BsGRlh4Deg4Jj1sOg+1A022FspdhSKM6KEFrW5JIIHoq4ZoS4H&#10;yAaFk2zulFhJl0tTbRq5pwmonfD05rDky/pBeWw585PY93rMoUZuWQ/6QM5GNhW8c6fkd/mghgyh&#10;+VmQRw3DwXTc9pvnl7e14nYSJOptHetPe9bp1ngE/swh8SSE4hAYQyFKwjIdC0NaqN7RRNJ+emlq&#10;gKthaQdwD0gyUsFvJBJaR0S+LDiYZVaK+mMQ/qoYHKvHlbyAmkts2IJ1zDw5/UJ1Lah+/cCI5dd2&#10;DmqS7Gpyz3FDvSSxNdm9Y2fYGhwFWHRM3rKus8zb9ggVZD+RzR+yHSR5I8iK094Me0zRDlCLXrdM&#10;at9TFeULCpJR90sEZYP9bUA2UrHeDBtKG0UNae36NeD4BtvQAsXVfsCBfsZpU9CjwF6rmbgsDzST&#10;lZlde194XEmlzR0V3LMNAAsggG1c4fVnPcLZvTKSOCBw0ADQQDQ0/h25pBO5pOcml+jkckFpmOYI&#10;ZAlmkuVh6lSBq53ZpDFYDUjFmU0Wx2XhbO59ywboGJx/dBnHmd2S1onOwWXgaDqxyyCUFhEsA6rJ&#10;8wSV0WBkO9lkRRijGLaXPaOyMikHJ37fssknssnPzW3g9Dy1bOIizsvBbVCelGk6EU4UJXEcwSXY&#10;CieKUZYU/48poOM3v3GUnJPf2I1+2lvNcOl1foMKFKZoopssjKIigR1mdZOHSVbmf/9+4y7H8GHh&#10;rk3jR5D9cjnsQ/vwU23+CwAA//8DAFBLAwQUAAYACAAAACEALB6pHt4AAAAyAwAAGQAAAGRycy9f&#10;cmVscy9lMm9Eb2MueG1sLnJlbHO8ksFKAzEQhu+C7xDm7mZ324qUZnsRoVepDzAks9noZhKSKPbt&#10;DYhgodbbHmeG+f6PYXb7Tz+LD0rZBVbQNS0IYh2MY6vg5fh09wAiF2SDc2BScKIM++H2ZvdMM5a6&#10;lCcXs6gUzgqmUuJWyqwn8pibEInrZAzJY6llsjKifkNLsm/be5l+M2A4Y4qDUZAOZgXieIo1+X92&#10;GEen6THod09cLkRI52t2BWKyVBR4Mg6/m6smsgV52aFfxqG/5tAt49A1r5H+PMRmGYnNtUOsl3FY&#10;/zjIs08fvgAAAP//AwBQSwMEFAAGAAgAAAAhALGH5rPdAAAABwEAAA8AAABkcnMvZG93bnJldi54&#10;bWxMj0FLw0AQhe+C/2EZwZvdjVqtMZtSinoqBVuheJtmp0lodjZkt0n679160cswjze8+V42H20j&#10;eup87VhDMlEgiAtnai41fG3f72YgfEA22DgmDWfyMM+vrzJMjRv4k/pNKEUMYZ+ihiqENpXSFxVZ&#10;9BPXEkfv4DqLIcqulKbDIYbbRt4r9SQt1hw/VNjSsqLiuDlZDR8DDouH5K1fHQ/L8/d2ut6tEtL6&#10;9mZcvIIINIa/Y7jgR3TII9Pendh40WiIRcLvvHiJeox6H7fpy7MCmWfyP3/+AwAA//8DAFBLAwQK&#10;AAAAAAAAACEAtfwy7UkOAABJDgAAFAAAAGRycy9tZWRpYS9pbWFnZTQucG5niVBORw0KGgoAAAAN&#10;SUhEUgAAAuAAAABMCAYAAAAsnwK1AAAACVBMVEUtLS0CM5L///+Aes+PAAAABmJLR0QA/wD/AP+g&#10;vaeTAAAACXBIWXMAAA7EAAAOxAGVKw4bAAAN1ElEQVR4nO2dXXLjuA5G5cmsx0+9rawm28qT95Py&#10;PHTpXrVbIgESAEH6nKqumolt8R/8BIHQ7fl8bvCb+/3+v854PB63kXUBAAAAgDX5Z3QFsnIU4wAA&#10;AAAAVvwbXeCZsM3qbb7f78+sdQMAAACAOQkR4DVv8v75SLGLxxsAAAAAIrh5xYC3CtpRIrxUX7zg&#10;AAAAAGCFuQe815OcwRsOAAAAAOCFmQAnhAMAAAAAoE63ANcI7yuv9mjxLolRxyMPAAAAABZ0CXCJ&#10;cEa4AgAAAAD8n2YBbim+H4/HbZQXfLT3HQAAAODd+fj1JdJjP9+fSzh2m17EUxOtj8fj1uv5RhgD&#10;AAAArM3Hr6+nVHzv3/esTxRqD/jq6fpGeuMBAAAA3oEeIb3/dmZvuFiAryi8X9s0azsAAAAAZsHK&#10;iz2zEBcJ8CvxvaJgxfsNAAAAMA9HQe8txq1EfzUGfFXxrfV+I8wBAAAA+vCO4fa8/vHaveUUPeAj&#10;xffsAh8AAAAA4vn49fWUeKjPRLTGsy0t5wx1FhQPYaz1Lt/v9+fxn3V9AAAAAMCWyAwmtbKuPrf6&#10;e41LAX4mbDN4pc/q1SLgj/+foV0AAAAA4E+rOLf6/rZdCPCZxPc7lQ8AAAAAMs6EcZY84k0v4vHm&#10;TOzXxC/iGAAAAACs8RDtfwnwjN5vqbiWfI/wEwAAAID3w+uNmy0HMat5wLUC1Tq9nzQTCx5wAAAA&#10;gLz8fH/esoSAjMYsBOUqI4lHtpKRXmuEPgAAAMAcZBX8JgK85KU+imWJePUU14SfAAAAAOQnw+vl&#10;PcV7twDv8Qi3hJ9cieZXsQ8AAAAAuZAIa6n4jhDpXiK8GgNeoiSgEcMAAJCdfR9jzwJYl4xhKF0C&#10;/IpXQyY1bLVwFQzk37B55IcxAm+YY21wpufPPrCYP5F7t6buUfXyDHXF6fknu/d7loOdr3VsFuDS&#10;7CTa33shXRSPx+M2i1GepZ7wm/v9/pSsjxYD3jIX9utKf+tt4C3mc08dW8sfvfF52IGe+dR6jVI/&#10;aq7VMh5WYzj7jZDURpV+L/l7dP9I6tVbJ88ytCmWvW6kasw6772o3RRUBfjZguwV35Iyva69CleL&#10;zVuUj7hB8WxftKhsqb9kU2wZl97N1hKrce1pk7YPs/TdEasxnbUvNPWwtiXH62VaWyUs+sDLplmg&#10;qVtPnTTvKulN7exVTm+ZHmjzcI/0greU/ZcArxleC/HdI7BHZ1LZ6zCDcV0R6xuASM+M5kai14un&#10;PcAsqZMXrX1R8jj1iPDS9bOte88xq601i5vCVcITswgWDd5zp1aWpUhseXv21TU93n3ScnPWOz7R&#10;OmX0GpyR0ywo2keJdHwetNlg9u+f/ZP8xqbWOjzLt8xZX9ogav3bW3argLcKA7BCMg/PPhsdzrIK&#10;vX0Q0YctZUSEHrwrZ/0ZuZaubLh0f9N6zSXf6w3POl5H2o7WcrLM55pH+Sz7SYa0hVJ+vj9v4hhw&#10;D1Gyw0anQ7J5lLxPGq+T5ObLOiRJ++i7p3wPL6qUmc4beGEllD08bNmJmru985R5ng+v/bx2w3wW&#10;kjfqJq00LyX1ivZQt+z1UaxiZ3cB7xnKcrxJuMwD3vJo0AILgY7H3o4RfRX92MzTiwpjYQzXJrMt&#10;X33uZWmfJBQqS128rmtV7tkNleSfRdkaSp7uzF7w17oVX8ST0bi1xIpnMRQQh3buIsJleMbfgx0R&#10;fTvjIc1ts88WMRsrrLvW0A/N59qzcJYiuWWOWs/ld1sbR3HsIeLPrll9E6Z3rGoLnvFP2ckWh7tS&#10;mZa8+yafiRXtwCq0ZO7xqksLtfpkru+KdimDcNWUFfG0XpOhpbcsDa0id7Y3X/58f96u6tz9Kvpe&#10;jhOsZQLUxHg2A2jJigZ0JPTn35z1yajUZTOV542kPZZtzmhfWa/tzNx3HpnQMvZH60F6q/JXs5lS&#10;rMR3SXjvdAnwiAGyOKTgWSb4MTLTCsQSMc6rbiizrJPVso1EpjC1IFtYkgWjM654Ed2G0mHUbOtu&#10;BqRe+m4PeE/KHo9JtsLiy8gsmzzY4+UFL13f63orbCYeadIkrLD+vUMwvNdKK5GhJyUx9/o34pZz&#10;zI8auxC3rqs2nMQz/OTj19fTwvutqWNVgEc/6rRgxkUoQWtEZ+yHFe64V4+znIHVRXgmLNKxaX8z&#10;el1pnUkrzrnRYzCq/NVSKc9+DiMT2huEJg+4xV3+zBN2dbR3u6uMJYZFR2t/Rd2grCjCS/XOGKd9&#10;ZHQ9Rpc/Cs92S+fcjKI1sn4jxqiHzGtp5OvotRQFeGnRZH3UttM76bIbhxUZOX88XzS1ArOuh1nr&#10;LSW6fV7lRWcT6WlHzfudec5Fhn2WHDmt9VjVvlrRm8hCmyrRYjwy5+32pisG/EqEs0jsIazBjxav&#10;ooR3GKcZ1voq4yAJe8j0WF7zuYZVxjOClfYNT1szgx2LYsRLdqQi/My7vcduW8VwR9J9CDPzY8/Z&#10;DU4vLbFdGcYtAkmYDeL7TyzW+ihB8O7OgkztHLE2vOZd68tVIogsLzpbmfccWsV+z9DXWmYT2SX+&#10;tbjI4/G4nS32+/3+zDZ4Gq7aNTtRsd0zh5S0tH3FuWLJ6P5Z1U5lRyp+VxqH0XNtRIpEyX6ZcXxH&#10;2yUrvOPIS9ltLMb15/vzJhXXvSJ897iPFvNmL+LJ7AmfnZUeI8LctK7z2XImZ6fUf962WHP9qzIt&#10;rjGCTHWRkmmttT51yurNz8LoFI9W4xMRD976ynnJi3W0gl4lwGsDehUzNPOj3hkXI/zmNZZNE9M2&#10;63yFMrM6CrLXL4pMT6ayHiQc5bCJyk9v2aZVHQNe7Yjon+hDmSMPgZqEoLxSexS1yiSPwMNYS3PW&#10;9j5ayhofuddL6rXV9sHq87s3NGt0/4wOD+hF+g4AzzZGhedlzn6SkSziW2JjR6+3TOLbMyuPNRFr&#10;XxOOor1u6e9XZWpE+sevr6f0+y4CfNtyxE/3PJaRiLPsKcAyjIEU67pKRcr+370bxSz97MlVP2Xs&#10;G2uB2tpGSVkZ+6+Fs3R9q7RtJbRroCQALcY44qZihhvvM0bdRMwowiWiWPqdWr2kItxNgG+bfpDO&#10;vh8tdLWP0WZduPAniAEdUgGbycv0yqye8FnmaQbvtZV4s45N95hjZ3tn77UsHA8RB/i0zLKGNGS2&#10;Wa1kOSzphSoGvGXSzuIRyxinnq0+3ow2IK2HTDgkC1542ABPu6K99iz7w7ui3Rev7F/EAb5WZrXZ&#10;o/stkmwv65HUR3LT4OoB39F4tqM9kRaPx2ZdwFfMGgtnVf47GbYean2V2fu9M5sXPNshROm1R3qv&#10;e6nNY+yFjCxnR3rnVcYn9RltlTUresNDBPi29U3alsktWejSx2e170YsvndYYLAumedvSYR7l1v6&#10;fIZN9squ9143Q/iK9bVHi7ZWIp5SRJ0fyXJTd6RH22RpQyRZhLhFjHqYAN+2HN5FL4/NLMYU/Mg8&#10;/p6Hl2YVFkeyeOeiiByjUX3jsddkHmfLpyOR9iKKFYRr1jaMqItGiGcLYdkxexFPK9JMJdrDka31&#10;eTzOc0W/c1hGBjLG6G/bfDG6UazQhkysbANqbVu57RnXScb+7q1TVuGqweJQbYa6WDNSXPeWHS7A&#10;PfOw9oq0TAsz0wRvwbIvZ++LEpnmXCsrtGHbcrUjIiVnxLrK1KctrGx7ephpXHvEt+YJQUvYa2v4&#10;Uk+aSGuyzwVvgX71hkxJucM94FeUNo2zR94eXm/IRcQYWRvcUWSq20xrK2NdLeqUIQY6Eo849N52&#10;ZuynHizb42VfPcR3NK9tGC2+Mz5NyBBisgtxySvrd4YIcOmg1VIXSYV3KTWS1QTy8vhmmeCjyGIE&#10;a3jn9O35bcQcWmmejm7LLHP+iJc4zX7zoWW2G3ktmdriLb61Y9lil73DTo46ShthkGldbdu1Jzoz&#10;oYcwrygdCLI6HGVlyDMZmMxYHPKKXuzRB5KO119hXp21I5uRljJqTKL7z/Mw5qxjPwLJOOxzY7V+&#10;rQlZi8Olo1NxWpXvbZM804pGMZMIL3rAs3Rya67O1U/514gSEBkPImp/P0p8l8rRHjw+82L0en5G&#10;z6HIzS0jEYePs/Sf1VqzsB0Zbr6u6pNpPkjtlpV9khA9dq9teB0raaKJV7Ksy1ey6p0ZUXvAR6UY&#10;k95pRtctU+jBClgJZ4vvW4RKabhK6Vcrq9XAX/229B1NW2shZNLr9Ixxz9hEe8Frj68t08yVvrfS&#10;BmsZehDhgR61v/YgsVtXv7Oui/V61ewBkpukUcLbKsJgtrmZnRQhKFL2wR/prZwlXCBqI9HEvLVS&#10;8jCUaC1/pHeiNr8y3oRmplfQRKx3zXzOPLbHvmqtZ5bQn9p3PQ/CRY6zVX97jduoA4etT91HP0lt&#10;KbukqzLbmxW4PZ/1OesxMKvEilrjfXDklewnwyMPLbUa+yyeHNaQH6vG31pj0U+912j9vacn0Dqs&#10;Y/VD/6w3eAcQ4MnILsDhN2wQAAAA0IpIgG+bvWBGgF+T/VEzAAAAALTTnAe8JwwA8V2G/gAAAABY&#10;F7EAt4rFneEAIwAAAACAF91vwuxNJ4a3FwAAAADeCZUAvxLL7/6yDAAAAAAAKeJDmEc0uS5Lwhvv&#10;NwAAAAC8G6Yv4uGNSgAAAAAAZZpiwHvFM+IbAAAAAN6V5kOYPa8abi0TAAAAAGB2mmLAj0jDThDe&#10;AAAAAAAGAhwAAAAAAOR05wEHAAAAAAA5CHAAAAAAgED+AyPAoHj37DW/AAAAAElFTkSuQmCCUEsD&#10;BAoAAAAAAAAAIQCK7GHylDkAAJQ5AAAUAAAAZHJzL21lZGlhL2ltYWdlMy5wbmeJUE5HDQoaCgAA&#10;AA1JSERSAAAIuAAAAOQBAwAAAKtynU0AAAAGUExURf///zpPOCPdWGwAAAABdFJOUwBA5thmAAAA&#10;AWJLR0QAiAUdSAAAAAlwSFlzAAAOxAAADsQBlSsOGwAAIABJREFUeJztnc2PJDl22BnDRXMPpeAY&#10;PqgWigmOoYOPqoEu0VBsRgP+A/QnuIQ9zHGjsTA2GhuuiHTKkz4MOnXcQ6PrXxCgg3UQMEyksQkD&#10;suqqw2CGiQRUF1vNRB2ahYkJ+j3GR37UR1d3dVf1roo7vZUZGR/kL8j3HsnHR0Ie0h9CEuV95+Ae&#10;k7r6J6tntmJWEkKtZPbC7wcfLFP3nzxFDgnTxKuI+0cK3f9m7dxWdJeLp4moCdkjJLuPDH/ApAjh&#10;tmw+UwVkkooIKDYzZJOLpwsJ35CHZxXJ28MAMYFj8LWwcPgPIrFaWO29skb0XCRXpKihqCURCg6I&#10;ngtViUwUqfGz1X3tgBOK4xLr1lNrDcA5xUp1aq1dAlf/bgv0rolKgm/bAo6khvfruJxYRav+BCh6&#10;VZAjIUlRwgHec2GS4Y9YiUhhSNoeBkQ1VwxuoOF+UNEeFcaDFmftmbXw1Xq2u0Xc/oW6lZQfvKxb&#10;qb78cOoyEoJgsLakyEUlFXIBMUGncMi0J7IhgKqKsobK4lituXCJ0Dz3HVpay8XD8xncDdvZwhIO&#10;dQ0aG4MH6aIiYVFvcGG1y6EtvTtucZ79GmqAaxXQ6JOutPCSMSMDwk4gu6QArVJyXVhT05ZLl002&#10;gnKaRNYc/uCBXS6uxpGk7utL4rhY4KIKVUgoOtY4Ju1Yw/MDAFbI9tScw9MQiqR2Lc7vInFbYRNB&#10;2QiS0wkITJ5xL+0Ii/2NgaIADqYyYcKOS5d1NoJyGrEALtRlfZcLK/EzPKHjwh0X1nABbo6LZqUd&#10;aqg4sYDHdXfI4IWxE0nPFLP9K7uTJCZoYLhWAVWCyfYwNRQz4rjwCl8xcJGpMD58oCWcWbZnslIo&#10;2nBhCg9scFEecOHu8xYXClxow0Vox8VTDBqLBkAxiOVBdweTWMnnii01s51Au5uUkMqDt49lARuj&#10;rwXIpcKmzUbYchwXToALQ0DAhXc3YFB81nABxUS2uGgCXJpCgrra4FKvuRjHhUrkkrZcOo1OoOVK&#10;MdJ8ZvgdczkiudfWExBt69Zh8AV5NeEUxGDpuISbXPpXypFLhVyMwKvppOEC/w8V7UmiGvX82MqU&#10;uBOQi2XYfKjsubDyUcslEtrryYLCkglwmUJjv2suMZSbl2SbC3cvaJtLTA4bLhyK0L9S0XBZdVz4&#10;icYbLiqUXVBPVFPIx1alpFDu3nDCuOPCGy6CIJcD4JJBy1LdzfU5qMGREdMq5HfNJYBiCPwIkpaW&#10;7WFhBOhPilwsgXeGXDLkQlsuBsUqiGfkolsuiSRo+4MsUMlri1wkSRZNISOr01b/IheQpQ0XVjku&#10;A/IJ3PTThksv5YhWHZeY3QcX1yo8aza4hKA/4T8fuSjkAub+E9AVDZehxqpQgFkWrrk49Qpc+DEo&#10;OMcFLP5T5W4YFTqlq1aRe2gTAZey54LVD2wFVEzC9LLLU0AuGVViWkf0brnUjotrFZ6tvLI9nJh9&#10;rCxQbOBSOC7YxnouI4l2K5hiW1ygZF6daDHRosbuEjTFpLXHosSkTHWGH1wH5WTIpXZcsCL1XELX&#10;t4Q7Y89LFY4LuWMutkQu7j16J/UGFxQuouGSOC6omRsugtgxtKFz0KK23OKioEsttBgbDhYwKDjs&#10;NjXyJRIVcKlbLsUOF9fYei459sMY3MGTYFHdExe557lWgVysB6alO1w4Lp/VZOC0NHLB2t1wCYmd&#10;SEJ1JYwt45aLBS7f656LAS7QXICLabnUB1zZlkvScCEdl9MtLii7sF+AZoPjktw9F1ARnh0px2Vu&#10;PelGkSCPBgdToprEPRexyQXOYjoXunBcaC20nRj4D7IP3QXgorEPCdUpafVrxO0GFzBjoZy852L7&#10;duQpcQ5cRDKyTj0KWYxqx+Vu7V3oqYHWLFsuQ8lfISPv1HHJNrlgF2qLizoCLjJ2chQ+AZdxwyXp&#10;uIBVtsHlb4VygxOOi7yaC9awREztiV5zsXfOxUJJj91Hb2anUsy1Q+S4pDXJLuESExxPclwSxwW/&#10;Q9kslBW5iI4LdsJt02GPGPROVTcQAdKYoirruZhNLkDyiE8tQ7NhzeVu+43wSj37Tem4TO0CrUv4&#10;SOHNg22it7jITS7acVFCZo0cheI4Lgy58JYLBy6njcCK6CaXepdL1XORAknWfFGDzQ1cyvvhAm+u&#10;KTJwkXYlk6YL6bh4iy0uquOSERxn47YGLsq075+vuewlLRewoJNlM7AXeRtcvKrQ21zqlgs0HYGm&#10;z5oLabkwdadccPit51Kcy8LJfc5AUmgK4s5czuW42uJCwNTl2kLTYwarT8uFFBq4uJtHZJOLSba5&#10;nG5zKR0Xahj2a1u5uzaC7yRxa7x29NkDIdlyCZGLosOa6DUXvcFlUndcdMcFpGrLhdqGyx5euei4&#10;FJtcoBNUQXvsuCxtz6UUP8AHa5ELR3u85eK6cHeXwCZtioxcxCYXppi3yeUb03EBOTu2Tq3ongtK&#10;yI4Lf91xAcGsGugR3KXnQhsuec9lgY3NyRdWinMg6bhUwKXquNzxHJ1n66bILRfruMTAhUvsO6+5&#10;iGqLS7nFBQqcyGLYcBGnHRfQ2aqZN4ncyT0X3nOpGi5ykwuKPOQS4nhqx+VOsaDg9VBaOC6844Ld&#10;Pl5yEDxuOK3hUrdcoO9iRx0XsOAdF6wyjgvqo3nDxQfbD/oQBuebWi5DucEl67m4SuW4cHgGcKnB&#10;3EYu8KzW3g3vmIsALpO64cI2uQiQIHbaDL8K7AfYDS5DK7e41FhlkMumXddwEQbHwyOC43kFalvk&#10;wjou7fgLVqqeS6HXXFTHJX5DOd53YsjFNlzoJpfBDhfWc1FQBFDMjsvUccFJMuh3j7btXU6YgpJW&#10;eMsIGEE/AGck3fgucknXXHAiwsld5JKYngtYvC2XjN4plkMKXMYtF+hZr7nk3sTamcJxBolcKE4o&#10;7nJJZqig0UiHoiSzHS6l41I3XGjPxXgVR94auTTj3mKTi6haLjFo5/1m/IVodqdcQMR5KC0cF7LJ&#10;xVDkInsuHsjGNZdCc8N6Lkzj3LRYQs2BLmQyrxoubr6RuVtmICqYqhsuYJ7Ilks7H4BC3XHx4Rm8&#10;hsoHXAz0McrIcamI4m8oyXvmQqDAQ2djOC6F047IRTPgMkIutkQupONC3XkGJCwgGEmcb3ZmHeGv&#10;gYtNDJivDRfNgR+zowr1LdxwVbFG2VtRtlza+SNet1xC+JnhI//DmosRUzSy7pQL5A1bD3bpPZxg&#10;Bi5oKXC0avCdbXAp1AaXBPRICCJy5GBBkQqJ3SEcW6iAKjdAkVdwb8PtKfbZCUnB3kMu0FXFcSms&#10;d4V2A5rAxe5y+SvgEqE5Dlz4FMzuu+aSIBeNHiwSdS11w9fMNFxYifKHNFz0BhdRU1txU7ASThw5&#10;swYn5rDUVbKskwoYcZzNroX9oXI/4bg3Psbi1XDeAs0U6PiggYS/Oy4BPAMkmZVgv+gMRyDETPMF&#10;sLpiIv0DJeO4YIcGdaIo4e00XGjPBV4o6Fo3eQ1igOJoDY4fTLEq1I4LLYmb2ziCf8kJlKQSFXDa&#10;43iFsAtQwh5wgcvWUyCFXYHosdifgNfC0ZaD96Jj9yxVLHCcARQ5/DTTbAEn3C2XigxwfggMc+TC&#10;SzHWDRfWc5kAO3yH6OSCbhlg0lkcy8XSmH4+tkvQjxFwJ0w/7Y7JSx+NdgHUqsSeYaUyrqcGIgVa&#10;KE6YT+1YGzfrcqromRJ3zKUmR8ilarnIngu+IK8GEwTz7vxfwPqF/xouOEGawGd1e+2ZWNBGHAdw&#10;AH6dAyuGvgRDeK7rrVIcIZLJHXOxJTrACdsYIQyL2nARLRdUTZC9Y7tyXAjOSHdJvPexokc4tgOv&#10;hNee64RYHAbBXCZ3PA9rsQJDVTjBQVd0CsN6gPP2ws3DcuImzK8o//vn0rloUjDtEuxXgeiKyHoi&#10;/87SKToFQVWYK5xm91BrbvZcr/d2+wBc+uTdbbvZTbL1H2xn7PHL3o0v/gPmUt7m4j9gLrdKD1wu&#10;Tw9cLk8PXC5PyQe0KX6fuRQfkAu92/7z702izbzTQ9pJD1we0kN6SA/pIT2kh/SQHtK/+eTdrVPv&#10;h0zv1X/w94zL0eWHFQ6jc7l5qF/Y87aJNSucP+JIBjGudmgTU27ZdctFrLbGCpjG9bbb9UVsfXuL&#10;lDR15f65PGr/bpULHW/rZrmzm3tlzuWj84Xj21yoWwBMN6/HCU511ROvnsqEPIjSrYK8Dy4BwRJ2&#10;7jjdQk/XDrryIhfbhAhgFRCi2q19brkwuTVuBS94sMsFHYfW8OwWiks8MJv1KIrjjLFzAbgDLvsb&#10;n50zPnI5cuXcd588/EW8luirKJvzROn8WV1ua8+i+yRODbZcqNwWixU2sB0upVD90lpij/GCtmYW&#10;3+NdVfeTMNQ0i6PQPfSDctm66ZZopzgzjC978BPhHL9cqIYS/oiFdIstmvM43IM3c/dBQi3eZIuL&#10;IpvpUi5UrT0tB0y5m7pUnOD/taO8nv0z9FR037LsGXJx596SC7XHF4fut5UczTamoalquYQ+b8O6&#10;tFzYVBJiusJtcIkF4yXc0l3V3mUqtx54BZeo/xY74dW2n2TiAom0P9UUnXqxChOdHZqWC4WcJLeY&#10;lPDstngrcFncNpdPNrkQxazqubga23LBsnraawvnuDSekhH/imNQl00us3IjC5KgjL7AxVPraEqx&#10;86Zp64tg+OROvMUUA8k4Lip7khFfPVJcJkaoWwVuqLfNhsLFKYm2TskIWT9BMc+t3Q191qqajssQ&#10;uKgtLoah03HESihkTb4FukdwBdyczlHgZAMofboPL+Y78l2I67GTEboJpHHDRaf9U+NNn0vOXASZ&#10;nouEt+lkIGQMuOg9jHph/kJVt5mUyLeVHndxSt7ABfMd7q25uIRcqNzk4ufMs6XjQrzvvBfMsJoZ&#10;nFqi/0RwkayldrqCF+udeN8lwKS0YxfqBf16i5JoteYS7HIpN7kkZcMlhqfumUA9VYdRqrPbOIHk&#10;2w4bTevc5bLRsNQjTzV6+nIuZUD8AW+4HDEcuwcunHjH3gtueO1XSe24+BhLh50pnUXAZfSSs9HZ&#10;9GSOXOB4hb7SmVJplPoUanC8mSPkwknn5e24yH2Kbl0Dx2VfLbSKDtPoNh7yWbD19XIu66W43iVc&#10;Ymd5N1zQY6geFA2XhLGxRNngAxcaBHHgB7k4hnO/JUEsEjGe6jRquAg2mi7++2yxMkHCnw/YcUli&#10;udSFGSQg3eMUNP+XEzpB+Ytc/C0uf6720SEUuKRkD0CrlYxIGm0X7S25bDPgGCxrZykCcPkHQumy&#10;qkI0G4CLIToMmUAuWS5qPmy5QK7pMXARLZcxg1YJXMDEmYyDYBD5QcxRXldkPwhDPpIa36o3H4UJ&#10;chlNp8oEgj0POQjanwOXOg8TPyKxIsX01YS7hWLIJUSVw+M0a7jo/aDquMSRdlz07bikzatvk1Br&#10;LoE3HkloBIbQwLOTs6oqyCvk8lnNq3DALKgMz1TCitGLsOfCR/8aYjtKiS/mHLgMeFkQbzwOojD1&#10;SeD0GHAELmwo0zQaAJe546I84JIFPvs69EGWJ6VK89hn/j75uSKnUzvh31uVdVxYJYoz47h8Yfaj&#10;I8dFk73BgbZnMqK35AJvYoxaoBKjYUU+U38ErToxTCemZt+f6AJUHmGhZ4/PTGbLU+QiQEwAlwlw&#10;ISbnYjL+es2FjX7XceFzjoEUcB2BN34eJDVwiR2X71GU+tRxSUpv9rvwz9hIOi4RcCnDELkQkC+B&#10;4wId0NnCTth8qnsufiyqVcPloNpPAS/IXQVc0pWlMkpux+WZJBgJzRS1OB69IJ/pn50udVJxDLHA&#10;UQqqouHy909NNpvNkEsYBjlwYRLbUczZeIMLgfJ1XNgpchEYaMkb/9MWl5LkHRchvdm/hn+JXJKe&#10;S4ArpFsuuCwBH6s5VLA1l72Ql7ppRwdH+ykuSYpBHe4lhysNXHLgcnPHtwsJXuVsfmZAa3IxDkgA&#10;XBbAJcgGhWALrWcKai4Tno0PTTqbDZ18CVE6MIpcMOOjsey4CN1xAflCXyMXjBwmvdG3QUxSn1WO&#10;y4lkVc9FebOq4WJbLqN6iwu6e3dc0p4LgceAieO4JPuAHLjAVXtCARcVZXDtLSoMcplC7RxwxiZ7&#10;JDBfLFQaD4I4HnAKrX26AHOcC6gkIIq8jgvZ4aKDlkuhecOlBC6e5XA+Gn7ApQIumR829WWueNBx&#10;ASN52nBZLFou4y0uTJOf4yrchkvacrFyzSUVv224MApc5Ep7KoM7B7dY4ofhKaZSRaAB6OR/kCB7&#10;CvIlDkkMAg+5EMfFglAh8aE3b7j4W1zoCNfL0CEOLbGpXXMhDZcBcKFDEyKXoOEy02HLJYs+By4G&#10;Hr/BZeKHG1zQfqlAIzRcOn1UyMFFLhy4cKn1v9NZZrLbcPmveoOLJEH+VIHubLiAhsi8hUQuQyVU&#10;rFjPpWq5/MRxafS0wvLP5htcCj6coXZDLjoEqytELtAlBBDwCYqpMnixngQuoPsWy1YfbXMBqzI+&#10;InaLiyCC1sClkS8pN45LBD/tsVJbbeuizpNbcMmgB9pxGSvgskITNCR5y4Uhl4ANQX8PZDEvGy78&#10;RcvlkeNSIpepwt72bLzBJeGzOdite8Cl1GFCjsJw4LjISoTIZSWLOoVOVSqYXU4X8K/hAr0l5AJv&#10;KOBsH7gk0CvY5sLZd2suzGTARUeCQ15LA+riKMnr4jZccrCYgAs8n0JzCOKF48KrlkuBXPaBC9NC&#10;/thxEV078p18+WrguDyh2nERDZcQ3unrMfRz9iiQ0KGoE3ts0WQDOSTsQECjK4u6kFynydyeLlY/&#10;/rAwOZwwsRMwlFsuPIDCi1JtceEl5+GaC4VGExOTQicjAemUyEE+OASVdwsuA7LouPw1cEmQSxyK&#10;Kg4dF4PyJWJT9adaDGfIhQKX0HEB+8WPUQB8FfrIBYNZYjviVvLSgF3GMcgSnMSI0MqegAl4bJPj&#10;01KY5OT7IpkvoAsdJ/A1tUs7WZlzuzIWz7AnVgOX8wryJV6AvcvlouUCrRqkK5M83ODimTyOSaWL&#10;mtgR7x0Tb8ElF2BMSd1wyUkgpo4L6KOGi+q4pJoPF3PpuPCWC3yMA+7TcQg6Z7rA4Kczu3RLLM7Q&#10;muOkZliEGrgs7FxjECTHRYuxfyTGcAV2hLe8Whsu4zOwN2VR5YLb7yIyYCAzkAvII+CCg1YCuZiW&#10;CzFJhkEdbLU1FXMbLnzouITQHJ7HwGW4ywXeSQZcMuCyOrUNFzEQgo0JU3Fi+Qs2xwXNsxWuPJm9&#10;PsW1d8VZ3a31EOVOhLl1r6NdpnVZoi4WiqnBGJ9oz44qqEpiPAM9A/biuPQMAOMY7SpmGPA5A7Vw&#10;MRJvdMmNb8qFTVcLqWN4/6N/ArsOLLEtLqsVvAPjrVSsGa46BOPXABR7LMa40s4Iy404NcDlxKAN&#10;583G+tHWEy4Ivw0u8k3ZqwsM++zZYQ2kk/npDxX2R+cY14N/fyyBi51U1JKIX3ar9JJjN0w1XVi7&#10;0LkImK0DaMietiBbRA1c5nDcQoP3Klwophj58bwyRNQFSIcEY0YJ4FJxJU71Hg7aPbnZI9cjPm/m&#10;spEoEJ3pvQi4zKDzVLGTY6hQ0HHDRfifXnrJ4VvcfjvBm6h+tKuqxsWmUDMsp6aojqBCDJIJ9A/q&#10;whwNWM1txUufpCrFVdF5wl8WTWDedcFuPnH6jlwuuf7DJQ8qQ2pXP1pc8DuHWjnmdaHt8cQmxTfz&#10;s/Nqoypebw1cWOd5ZVpLw3fjcqcBPNqH2U/w/y8fGL1eut98ned6mP/dQmbdZvjgrdMNXsK1w6X0&#10;+Ts89N1CoX5sXK6dwnunaIzvxIXfqWvLDbhcq/XuLuog/4Brmy6mG3C5Nj/sznLbz9jfSbotlz/U&#10;1O0qck1SHzwTH2G6AZd/k+n3eNHgQ3pID6lLh+/3dncb/OR9pu1u8TVDVO+UPmIu19rHgx3fb6Y2&#10;v90udiwyucVQ3QdOV3SWm2Xhnw7QZVdg9CqM0KrIOu4Wpgve3o/IbiqveKxtNv/7+LnYyVadbnYl&#10;jEK0sBOFXo+Vqx5q8yQuSSE3fcLX5nh7Xr/Rw26yTZO8Uy44JteMP10b9LZuHM86LmyrSyncpbGP&#10;8oVKHJbN3d3U5knoz77BxVvH1up6Ry2XtVjqRh9EU/U+KJfdMTh8r0145GTjKK0T7aJ8Yq4ksKub&#10;utJyGWw3kca1Mmq5oGfI0UUuVEKVWY+OUfsS/cZdlpRsDpXoggdf+/t2eWyOvX8u0Xr71o0Q0U4s&#10;dFwar+LO5ZpiOO+WSyJBNCSNL27HZZtu7Ab2DloueGLjUq82T6LoG7Ex3oMzqsI9gLbbJlHitsRb&#10;M++5lAyP3drfezdUCzaBoi3JBheMU8mwHTlVgXuS9JXbq6A1mMaXNSkxWGazzVbPZev+DReywaW4&#10;lAuVG/psEGLTQ+HrtVwYcfs5rNvRevmGa2oZTnTeAMAVCTcQ2TqQYfk66bGhLkXScnFv/widNWSX&#10;FQPntbswFqU1wMXN5nRctg2V9r1ucSngwBL+PemzhfEjDzcuAi7RI7zRmovGnFzCRcH/Sm64utUG&#10;hvHO8rkMa2DnXb3RAkLecnHzIQP8VnYFhndD2l0YU6KAi+y4YLEHKBHRqxSbfAz5L8RMET95Hrdc&#10;fkl+yUbyVCalnRkf5E+OFdZTfZE7LqHj0uTX9xTd4tKZQ0J9pjDMs9C38oOPd2RrfgUXrP6Ptrhw&#10;ssml3W1QoW+4ACHjE67FEN1KBxHhUzvTUMnG0xr3QxAnxvjJxLZcvizn/FhaVYztqUnqpMSN24in&#10;5eVcmiM++lBvcsE6J0DeB+pn6tc6zb7Q5lZcdqIdV1dwiXACZYuL2OZSpni24/Iz+ZksykIXM6zK&#10;g5QUS2tNYsVkBlzKhL/MjD/g37f66Es55yN5puezczzLjo6dqlnNZi7qOY4cI5cYjJiDHsQeLRsu&#10;n7eZ+LJ8rDCSaaAfq6daRanWt5G98c4A5pVcyC6XkPyEYHfv0HE5lSnKO+24qD+Rr6XVr5YVlGmg&#10;kEudF8eT8fw51HPB4iyH9jLBPWaRy3SOTmQrdGqOOBvPuGuwxfhUFSYfsJbLAGc6wRRUwFKj+4/z&#10;3FOHEYk8I8lp+ZsFLt8KzBdKpSr6PNW30dXx9qyQV+9wgZfiyYO0EQt0Uh65d4nSJkYZJyzICsdF&#10;pbjex4XM/Jn+8+lyKvVS4StLFDlc6CxOxHg0/5rwij+K8txHn6+Wy2KMzpgr9CpDb6QZ444LXTgu&#10;ftRwEaVY1sQucacK03ABTbZYmcLt8D0v7XK8HwGXp0o9RT/423FJcQUpCHm8ySPifddx+ZKkMYbK&#10;n2munhknFr7HeMkjKw87LsIU6BKNXJYqTY0b9kMuv5pOl6WeKswa4HoCbzAI+Wg4l7hB2vPoKPcP&#10;fAzh67gsHZeUwj/kIhl6e5MEPSuywO+5aAH5OVnq32hbkQh1pR2+Wp4BF5YAFwkicD92XKzzg78d&#10;F6jlQ9z3uoI2Dgb8S1JoipLglT2rGVCAJq9+qNBg49Dupycj3J+z5fLYFGfThstCp6qxfACx+cV0&#10;CFy8jovnuDDgouAU9nVR575CLk7uLs+2uAwlQ69DEjqPE+By0HDhJmSMjpTWJo8dF282nUFNHAx8&#10;UXpzGTHyKXDJF44Lux2XxvMe/b358fQ7Qo9JYRhysfa1Za+Qy2Pc/Vlo/ojT2QzaAlSulkuUDTzZ&#10;cFHwmnCTbOe7mv1iatdcTMuFAhfcCYy9KKqc657LwkJxgYnouCRbXPinDRdWhY8Yg4PQ2gJy4LjM&#10;Gi+mUBDvlYxcpvbRQ9CT0eB27Qhq4EydV3lh+fHsOXKBOg6iYGa/sQL98XV8oOH98Jr7jA5nbDRa&#10;c9mPw55L5bhw3NQ+ypczOytx7xbI2gD6hR2XGW5lwr7NQA2uuaiGy1PbcpnZbS5lw4XWIUEuK5W3&#10;XOh0SVQKMin00bsKuHgV2U+mjksGXG7hEQJS0TEfcBB4XyEXyAsuBtLoCjqCZ8Sfw6MhV/w5cJHQ&#10;GMDgQi4DIskGl/oprmNjuJIvymczyUpdNFzQ97blAvbLIaf/DFz8bM2lbrgsOi7zbS661ZpJSDhH&#10;LjFwOeRlcmZPey7UcRE52UcPQU85LrfwCGk877MAHYvn/4uw4zIbxA6Ij1wkcCHIhRyxFw2XUjX6&#10;CMOiV2suhePi4ZZwUdFw0Q0X9L1tufwuJIfMQ29BP19zOYJKuMll/BIPd1w6PU1E6B03XKKAgK2f&#10;LDe4ME8DlxDaEXoIeiCxs1txic0GF4Xh/LMw2uYCD4mdWEAuxZoLsbTCzDdckpVb94hrYKNk5Lgo&#10;hWtdBqJsuECt+J1PUu7p+CexP3BcmISGl0NVnQIX1eij2XiyyYW0XJ7wkG1xYfCQhotouZRBAFzg&#10;hs+qKq/Mrm32VlwqwjouM9zmQK65FA0X4bgI+i1y+WGDy0DEay6i5eJ/glyWCu4KAjCCDhGXK5CV&#10;gfDp8l98kolPdPI1lqXhoqnK+OhkpZ6dLUCicj5aztGrueeyn+07LofAZdxzgStRo5cNlwBMDOAi&#10;A1RUHpjJtk6q6ug2XJznfRYiF2j9Pl9zoScNlwG2o5RTA1ymy56LgFq7wYWvdAQaVQWPSCToQn+5&#10;0mcaiQ4Y2GFAXryg9rVP8oGnEvTLPWYl06BNmYmgRZyZH+2ZrgoxGS3tGPtVoYfWYMiDKAIujyAH&#10;yGXYcPEkU8hl6LhwA30SE7HlywHJOasKVeRhfjsuA7JouMBjLPHZmgtruaSOC3NclrPRsOXCyy0u&#10;bGUyTYkahPDKqLJLW9kfq6OYJKO6sKZKcLuI1xWYAZ7iuk7GdoKjAUbxKkoWdv5DZc/O6yKZjM5e&#10;j5ALbmGCnucB1DnAQ1I/ZBMAAXZJFIJk0mykWi5MA5c8ovbYEst4xaAyo8P0bbgIb82lIAHU6qCV&#10;u5ALxyVr64tmbHg6G02dXYd+3APksgDeUGk9AAAZDklEQVQuoDMV1UYjF7B1KniBxbQ21VlVx56d&#10;Qt8ISiy0t5oZt3MnVXUxsscldLnNIVUkcWsuiLeqoNWNVrPRskRPAqB5JKDP03DJAn46AWLapMCl&#10;9Awb6SU0PVzhIQFBDSDFS+jIrOcObuFxFvNhz+V3CQk8aOO7XLA1ZMJxWZ4uwWAjoQCxpwdJDUoJ&#10;TGUhPVABoJbBKMNt/HxRJaQ6wJ2sQObIwT7I0Vx0Hoc38MLECCG2LBZVzV8dg0aMkwnu/bh8vbDn&#10;plC5oOgwD8aj1UUdCwb2+NBa6J1tr9y7lb/3YuW4QOOdc7KPXMCWmS8U1Nox2HBmgCt5cDBX8fF0&#10;BVnxkMsEOjd1YiE70DwSzSpPJxI94OF7vSf6oY911vpKfXNPXwJcJhz6OnExwb1tFjN5vqwSCa0Q&#10;t+mQdoiGegFtsoT6dzFe8bsPNHiga+25zoSomD2dQJdd55mwc7vS8LRXyxUIhqQ6StATX/H5Up+d&#10;4rZNgTiBF1aJuihxk5ACuBAM1+JdyNslXG7u6dvfo+v0e+UhBYOzxjFjhmsktEpMUYxxt+tL0rv7&#10;waO/97OVqYELtdCNr2ldaODyw8IUc3t8embqJMjqhKAhy8cz7Y0NOQQue11G3/CAddbWXN42k9FF&#10;F9nt+Uf2/kMVC2LShakEiAhARC0DBvyErqamGE1LfqYNSHaDgmFTLNxcoKn+U8/lrfdDSy8Kiu2e&#10;j78dI+V9pibXrKLV4IozNsXCzSNCyP5TP0X51tpTfXpBUGzL1/DdHOpvkt6c2U2x8C6CHuOR3fBR&#10;O0lGF2Y8frr1LbhXLhuf30XQF6r98NZWhVzHwbs8hW+h4t4yvZnLhlh4p+0kXDC7d0sXFqLtJPHW&#10;ovzG6c1cNs64OuTeh0nJG34XH86b9O24yA+Wj3dK/MN5jb2pqm6pgLtYMfY2aduT5L2mh00cHtJD&#10;ekgP6Q8ybXUgZPPnTtf9fqRp01WnCx1wVUf1Dytd3YXDaIg7XJhl9cHgETqhtt2EYndk68N1Ce8g&#10;bQyM7QaQKHBs3yX8sBXjWCpuWBWFGAzetN3tX/YL56CzgUMTW7a1cxBtO62bYaQ/hqR7F7++AbSL&#10;Yd0r3+WSdG6RHnLZ7Ihj1Gbj6cxH81m3Ukb0fpCsCSHf3c/5B29w+dh2CKAdF1ofuaj0Vcelcejd&#10;3R5BdCurXfDqXS6adFza0QfOVPuzpx347n6Oi3OczQhFV8v74/Jop9+cYmvH7LpuPbUDnMzA7RS9&#10;pkrU6BO5O6TIu2gPtDzc5YKVTx84f+XOWYX3fZ02JHh3P7dKxI2NZSCWqnvcIQD9/rcOaOcX2ni/&#10;oCuec3rbWApwhNX8Ipe2uV3FpemFdsGZee95usPF1Q/3QuAe+dE9rqTx6r+UWwe2uRATdvGdWy4D&#10;rOYXubQDu2/gotrT11yakOD9/fDSnktynyuMzPayMZR0nlxzyZCL3OSCsuAiFzxbtT88q2gJIgUD&#10;joKYBrmL8iXkMVkpYnERN3CpqMZzr+OSifvkkm3PaDgu6FcYNrM3DRemSMcl3uDiKbYa68QgF6/i&#10;Ghqc8lb6WS2kXVVMJ7WHLq7AxfgDkZMz6b0aOi7LitkTHSuv8l6QXS5l8wFzdo9ctkeo21AmujPc&#10;HRfFFFlzgZKenUgxWmiruZ2gwyJwGdWhtpIa70w/M4my5zWGsaUnay4VeV16J6MT5HJa+8Wx/lF5&#10;39EXTAdnMzlwPYaeS3TvXLYffTkXXL1BNS9/hRGr57o4+14VJ0ttq6AIzJHjMg6D9Ex5taf1M/1U&#10;10d1kA0EGwMXa107+mfymtDRCA1fOudh8lhb5b2kL7jJz6wsxnOFXPIBs6OljmrgwmVUo+P3fWjr&#10;DHUE+hjrRwxaO42h6stEs5rjaqSGi/5MJWWik+lrDVwmpjiz+vV8pmwVxVGW58jlOQ8OpsCg1Nkz&#10;daiz2N+PQ45hbJFL5Pv8b+BHOpoTtF++4kF4YI5UEyq9WJ6q1ycNl+qI2TFwMcAlUVGNWyfcR/yE&#10;DPLNrFUYlB0qCxt4dq4KLWqedFz29M9UIa3+9dRiiL0XebFc6tkMPdqj+CDL4oZLSIZwLwlcJHLh&#10;yMVHu67lQshryeaOS0F44B9k8RNvwoBLspwtlsAZrSesL9OFjjTI3V8BnkRbex9cMMb1BHJuqwFn&#10;AeEhnc0XSz04gvpSasclMD9Ti4VqlgLEPBgM6FQPpw0XkoGEAi4vuUAuHM5Bf3DgQoKWC+jphsuZ&#10;AmmLXGLkQgCoN/4qiOOYTlfT2dRxaUIN6giU2eCv4M+Bzgf3MQRflJ4d25WujkLWcBkPl1PIDOds&#10;2HLJHi8WC4lLAYDLIA5jKvVoCjXDcYkcl2Mr0N2ZaeTiOS7VBS665QJ9iyD0DHJ57rjIFXJGLhi6&#10;Fd7BY0my/FBH8gDDet4LFzrGF5QnPmP7hCeUD5dQ5HCDS/500S6RAC4mqaEcKXWxR6OYmSh0XGqu&#10;EwU9K+SC3p2cXeCyMrgthdtIwoaBcFy+DZMKudBp07XquJTojaN/LnHrhHvhIik61qaxAC4Sl36C&#10;dVHqFLmUqufSLgUALmnDpYnJGkei5SKgqjxTvodc5AC5iE7umo6LrjoubBLGiWtHVcNF/9GaCzq9&#10;JU5na+hs3xcXeMfIJeLAxQV2D73TjsuTlsvKcWGOC3HlSM8cl0THkeMSCkLNquHyG5Uil+AilyMq&#10;efkJcuHcROh5P6rCGMPIgrLb5lK6TYSSkt1TO/qNJrznUuGCZcdFOy6NPgoGIF1oCc3EcYH/eTJd&#10;NVxUy2XAyYFZABc4+kzrnstoi0tCFZvOGy7acXGh0rEdnTVcvJbLX4B8IQP4I+6JyzNDrOPi+wz0&#10;dMTK4AIX0XB5usFltXBceJk3XHJeRtlKYQRbkxmDP4XIxTouJnNbTGkxsnN06YV2hOcjFwyVjlwW&#10;DRfaccHOVaYfq+ye2lFWeWcNF457r0RMxt6p1GaLy3ShoKovGi4D5AIKagWFF+XRUQ5cSsNtnP6g&#10;2VQWVZbbCuWLRS4LjduL5SKZQCeBr+zM8lJI0EsG2iNxodIfAReMnq9SkrEQuADyxyDySQp/7o1L&#10;TWeOS8jZ1yFyyb7o9JGTLxjHeIi7O6wclwFJvo49tThboae2qBJbJaTAnhIuScQoznUNx+pECJtM&#10;Zj8s4RhDb9djxWqma6/mpEB9bZOqIEyqAcpx0HeLhU6JYbi5S6nNY+O4RCbLMPz2PXApHJcsDvj4&#10;ueNinoIBl/f6KHRczFKvVrgqN0G561lpz380VSFqMUA/Vlt6lZC5xn3CVnVSPasHArpAvFyMlOty&#10;JbY8pJUbr8COOh1P7MvYlhgq/bg6onZoVxa4VFDLxnMCyHHAKjdRnucYLv4euCSjU+QyiPjxSQgV&#10;WemnS1zi3Nkv0GyYp+0C41ubHPo4ooJSlLmuFHqw7+1DObcsdRz0PHzjc8GaPrAl14f2RNmRJT9C&#10;7zxluI/MuAYuR4UHVa/KC/g3uA8uRszcTgdJyu3JC69i53Z5Bm3DHh+f4LKAowGxY1y9YYsfz6sj&#10;qClcFcOKHBzi1eFG1Iu3S/7meBitvVRlyKVmz9GXObO4FVsOzfGbvE6OT25byrdOHm70Y6fnJlH8&#10;9dzQGr7OdaXFy8SeLKAdHQUY3xlkSK6ylc4/2b48fucgUcGuG+GTrRkqN7QA7P3goBqIr97xIe+e&#10;aM2Qi3ZTXrSRBc2sBYZeQSPip4R8cuXl0TtLxAtcyHsP43a71M5ZXOHF/Abv+/fLRb3rzT5gumLE&#10;8A1c4osxxG6YwotEP8pZ6iu4qOuvevdVdJe4nX44x+VbpMu5PJXXX/Wf39l59BK3U3rJafeeLpcv&#10;XRCqq9KbnNevTrtT3B9rOrr0aPGGqz7Kqv9e08UFcpgup/VvKV3O5SE9pIf0kD729OjjNE7uK/W9&#10;iAcum2kdzdl/+wXV16W72AXoXcbCrnWrZX0szzWXvUuCVF+Z2unoa0h+0IDnbSV/c8QAuXvgolut&#10;h0Ob7We2juXZt6O9Nyx/24oT3hqTl+6+16TL9/p6T0k1f3ofLnXFeTshbk3PxUVYNRhrrAazcN1l&#10;sP3rTMleU0+Ca7lQwjRdjxG3XPq12LspfYsl72+V3CpGN9rB1sXeXD+YbK7426xQRek2OWm4CCiM&#10;V8ENoEiDjZURpv8IXBoeAbluW3GKoWV6LjhlhW3oV5Jc7tis31G+vHHtRt5mpln+opqDbbX9FEvQ&#10;cUkswZmRyFUB9BMqSldXmkGJxLDjsgKg8Gu88Q71Bpeg4RJdWxTkQkzXF3MuWqQZ1eSXdU/ejsua&#10;7HXuRR5Gq3T13Im13D1GYLQZQa3huilB0q6DSCzFqmA9KHmKXES5EYi9MJyXOWELFW9z6aM0bHC5&#10;zoOQ4svJ+oi2G1zEZUtVD9+Gy3pPOK/hcvm1wEU3ReAYjt5QdDpO7AiKD1wEzvJhDFWML0WQCzsh&#10;OQrVimhcHcPkBheV+0zGxO1e/QYuKYkKdPyHN3DJzMo2l8OwmXvDB2WXS7234IKR8RrN1m6Adw0X&#10;9xMH+eBppqGiJXackIxa5+2HdYi32SlqzkpNvwcuHu5vjJu44y8NFxmHFLjwRdlwielzDMsGXFjJ&#10;Syz/r7SwGkegkEsJjQLqnJgt9VNt6DGJ1kvs0Qe6l0BhMwOBD9KXb2x2sWwbsuNieJSGS2uQXC6z&#10;valOm9v6JDJYCJQg1ucl5F9nOTENF+nOznwfd+ueTGXk6RTlodrgQhouny3gO07m1+xYSKGIDoUq&#10;KlQnvwYuK2wKiqRQX8QjkTz64/FS/2Ar/k1pk5IrVrahzbe4kIaLpy6q5H1ycMl+iRtyqL38J+03&#10;x8WDTFzPZagOGi4BSXOGnt0xOWCu+ETrGJ0P1rbeoe/TEdx3WkZUH7auvFQyA+1Jd1weK3KAXOgx&#10;+nUmyKVQr82vpQYJFBYnVmFrSBPuC86Fz+lSW9wpeGhRWiUykbRMGi4zyIXCyI7Um3gVKG95tF0M&#10;qqnxdHiBi7exRRpyoX10LpyPabhca0HRDS4a434jl88fhWwkHxGlQ3jst8ilTJPjkjzZ8+n4OXG7&#10;y+snAbqs7imhRBuIPQ8piNwvoNDAJWeT8clSPYWqHz5dLNF7k2QmGPCZdlwE97n7z1POq3E8nfDR&#10;SP5GWSVKkPNZQOiJ1WKBSzUEOx7VQrOyDrJY1AIb8EwDKsOBS3yhEtH5+jOWP6m6ttZyPXpDYAXq&#10;AZew4aJi0XLxBRvZ/0aUCllGX+CCj5FBLiTg47F1XHwnlvZ0oBL92DzWGNU7c1yeKtAQCbQMNh9P&#10;tQYu+eFqin5D6BsXsqnOwFZSWFX411zsYcTemNPRdDwZjcqni4VyMeWBC8MAySsTMuTyVQV2AKsD&#10;UwlrR1YnS+0BFYGrMHbaAjW7Rnued0DaP/mbluR6ylMhnh17KgasTjvtiTGGtZIq9DMaoD4aV8kx&#10;wuNzbp0s3XPbse+ZffVMp+ZAm6zjslBQHYCLT+cjqaHRnBnkonTDhcqOyx4XG1yGUzoez8nhQjbx&#10;WwuwhFbGfKGBS4mR0V0g8Och1Bf7amZNsdKpDnIQbWm6I3eTC1xU3gmmrP/zJi7MhLg9SgR8krox&#10;kgJes9fKmyIXhlxGzwccF3pEvOZzkChEBS46+F61r1KjsoM0BZwpcoGrQDwOUNjMhxLb15l6Alys&#10;Vo6LB3LGw9ia4gVyOX7RcZF0dDIn5aIktOWCvxxkGXBh6NycDnzfD9H9Beph9lTrVO3H2SVc0l0u&#10;nsw7e27N5Xrl7ileBWii9VyA4z6r2UyBTA6DzEcu9rnP/h7OPuAVH4HOcOGfoBfo55HSGQaoRy4K&#10;5S5ykailWy6oWqnjQnoutPQkE79l3/yWHf+258JGJ78jZAlcxqThIuHOLZchcAmDIAQuPsM6dwhN&#10;VP00gEykaqeISu8MCgAXuuaCxlDat6jDq7iEg6AA4wK5gIBxXCJa86EGmRxGWYB2nf06dOs8U/gB&#10;ahgUK225HCh7DnZcBlw8iVygYwPVoeeiUWRxdEskO1z+zrD/+Vv2d2sudghcWMcFvXmBC0EuBKO6&#10;ghYI4sBxgR8yAs1IYWj7C1zgCTtcaLnBxRuDAACZHYPdPptNrwgP5akgDI54wyXjHRcLXNiay6gc&#10;0IaLBS4cHn2okbQ/SDVyYSbFnUeQC7M13eWSr1ZbXBjklJ0Z+I/+nem4zOzw//wLKZay5RLwRcuF&#10;9FyiOHBcFHBJnxrowlzOxW+rgoFebsZB8VegWGs6VRhg/jh2XKCXx+bz2XVcfNZxKR2XlNkJcAHL&#10;ILNokPFheeS4gFSYeMqHYlmLhtZeCNXZk5FwXIYvXX3RLnRoLNZcjLbDNReFw5glXRq20GC8PO24&#10;jIbm/5Ks50IEcgm3uGRrLlw/O5f8H5CL3uECchGrmgEUYjI0YGKVNRg/KBuEPhLHuBEErSNmndPT&#10;Ne2o58IaLprzSak5cCksdiz5cFS7dcHK58AFLAuMZCpRcYGa8VQUYTti9CUtY5TkG1yMM941Xg4t&#10;Lwt8yDV0fSgBInSB/z3TyIU5LhVRjgt6OJJj5JKvuRjgkvdcBvovzksRZJdyGTCpzs8Nq5NjsDA0&#10;cOG4hOpExRq9Q6EgDCpBCBr/RF3FJam3uQRYfAZcfNJzKbnj4kn4AfQ5YdCv8hwXiYHYswhXHfm4&#10;lwZy8R0XPhoDF6iu0MnSlWfQkslC7i1lhsO7dKo94AKaxXn3ApfZUFcx2H/eyHHxSnzp2ZpLhlz2&#10;Gy7QRUmTpAyDnByk5gKXWICg/8HwuPhmrJHLd0L74Z9Yleq6OENNx/YyOHD2+h+v5DIgLRcdOC6N&#10;YgEue7ggPkdO0Kf0sR15pU+BS7TPQObT8hEJgIvpuAjLx6TlMiBHGPpZ6QI7okVlpQUu5kicrGwJ&#10;XB7hynvonKEEtVUF9u5oZjGGtV7oX8zGuKEF7bmAPnJcgiCrotjJXZ2lwGUMohGgrwcEOy55Mp1Z&#10;C7Lxl6djHR3S6Xef6SD48zN4i+EvQTZhnc6C8N8vT//3lVzihkuMXLiz61CxTEqFPQNcucBwHYTP&#10;MpSWjkuKmxcAFx9deVUVVXmMXBLLardloO8CL49qfnpWJYpa5KKLBcg6aO/TGk1ZH5WNV4JKV2mx&#10;qgtxcnruuBTndjkHc7bhouOGC5p9Kg+C4h/0YIDbU+gs04kYvwRT1JidKLzeTFVs+rujoyyK/3I+&#10;1vET4PJYRfGfLqdTFWBsX9SpWYxrzobyzVzivOMi6AR1gYkclxLXzfjwI4UMQuNQjgviCtjIFOeF&#10;hTZ7RIqaVtSWKH9wiAYE3quzSkiAVRhrQFp5pmYMqsKBG94tiee66YcE69H4lQZxchAPKjs7wQWC&#10;UFiqTFzUGQ5TsBludBMUiUps2HIJBT+2x+a8McU30sgaNpV5nmYRH2MBPeRyELMZcIl5CfUFg9Jn&#10;MXAZXckl/AS4YFfAREfIJcLiQ/4Ba561XEpuv4NeJaCYs+XQoqBzXAo2rhNV1IOksgQMF+1hfQm6&#10;sbB1Ws8JoFi6YhizPDwg+6ml3zsPekvYqqoSWyfjEqoTINbBUSKdO/1K50UVcn78DZf/pdqdp6GO&#10;C5BLM9ysAmMnf/crleKWBUPkYiATVOk0ZuPx1VzEVwH3Q8ipSQehZxwXZuHFH+DGFBnuOpZo0GjJ&#10;BLnUFH7qudgxq4WMowB6Vv38ibxkOkn145bI5eB6I1wQq8AMIuwMuVTFiIjJ6euKyRBkMK+K41dn&#10;q3qQQ9vmL1n5+YXrqTRsJEHQK4NcEjjy8hcyzRwX1yao9HTD5SpPJmoESL0KtygtlKgY7hEFStTC&#10;iz/AMDWOCy5ssPYrqP20IjluC4KbKUA3+6Y7wYOJs8nl83cMcNMPDUAL24/I3hWOxKw0bFxiP8GE&#10;AsxQsKCPlyDgOVaPrOFCNK6xupoLr4UpJga5CMk1xz32aBPExEVyz/pd6ry/bvJ1SNwAnfbfIjTk&#10;Dpd3TTecvAWtilxwwUsY4pI4wgQuY4ZeOXAJHZcUFB8c4OxvLr8H9Jx1MQGR0He7defP/XnzZ//y&#10;3By+TcjM98WlvOFpmrFytWi4TEGEcDEeQm8S2g1yUbjO6elSn084/49/e82NONmYl1a7v15Z/JsP&#10;w4OJ0328TbzPG4b05miwewtIOgj/E6oczsfD1RlnyeQfi5D8C5J7erqywOXL67hgybt3cfF9Xln8&#10;mwsJrw/ERfgtoit4N4uNjFzEv1ss/9+pDcLZyUziXhnDs9fA5fhbG5B/RS6r2loOXNQ1N0IunQC6&#10;KIjeAxeyFtC34XJDx4XQ0zz5ArhYG4dzOwfjDLhY6/MvrakDt/l1saps7fscd9G5MrlNWNsT3mIH&#10;hE9vfOb7cnC92QR9CMaHXS1nP9g6FuMfbMkN2MhV7fNTq6vAww1TioXJc9/n1xbXSRDVfL6HtYM3&#10;TzeroQFyWcxmYBbGCVtYghu7GQOd1vmpMgG0xkInU52ne2/ww8GJUu/w9tn+ONJe7FXCjmazBY5g&#10;UAnNRu0xnaaBT0fl4VosHL7pTle6lvxeJp55lc/paN0lfNdVdLcIZ/8RJrdH90O6kP74vjPwkB7S&#10;73/6/yZpQPGqvAuaAAAAAElFTkSuQmCCUEsDBAoAAAAAAAAAIQB/S0IVGSAAABkgAAAUAAAAZHJz&#10;L21lZGlhL2ltYWdlMi5wbmeJUE5HDQoaCgAAAA1JSERSAAAG2AAAANABAwAAALcI94AAAAAGUExU&#10;Rf///xNHJb+ew9IAAAABdFJOUwBA5thmAAAAAWJLR0QAiAUdSAAAAAlwSFlzAAAOxAAADsQBlSsO&#10;GwAAH59JREFUeJzt3b+y3Dh2B2CwaJsOXIsNN3ANXsGhgq2BH2UfwaHKpRKoUqBQjzCPMlQpUKhH&#10;WKoUKBRVEwxUwyGM8zsHIMA/fftKfXds1+WMpL59u0l+JACCwAGo1OPyuDwuD7v87Y/egQdc/B+9&#10;Aw+3NPMfvQcPs3TxTxttbZhUF//8v1naUenQq26JxuDj6z8qcXb99p1nxeun919hMPE8mTCIbY62&#10;Pypx6nH7Trknz+Xftr9ydU0IP8XzZKNNR5v+g2xNoL/NNjM0y8HrbrxihS6C2hAXsYXvsP1w9Oa/&#10;8j8xvf97M9L2XgVJ93EjYwR5Si8mbtfEz7CNPmFDR7sV9w4fD/TeatNHxUHT55dUYvhwQ5vtN2+M&#10;z3RM60SgP5bKpxDeBUkbEeOjbbbxH3LR9uNKJtofPghxGeNPbKOzyqdWHZxdWtpBfhUPmEpH5sgW&#10;j+t9fQ62uDv0d9zZJiwG+z3GPfXxD201vA84R2Jrw+x42/FXU7b18dOvV5umlz3Z+tVmeUvr0vGW&#10;sVL+yqmtod+FxcX1afpVR4flSbU2zccxfv3DhHRHb004wFjvYsUW4joPbV22tQFls/U7W592FK/Z&#10;Roeer1MmC7VsmTZc2SakC1wHtjbKDm94Qy6moLifdMLppFJWiUmNjw3bLH6B73bZ1lB2cbzOUNjm&#10;wtbxKh1sQ/z0T7zJLtnGwmZXW/xqXKObGUwf3dhs4Osb/WlxOEfeRLJ9ZD/9GPdTS/oHN3xJNjqx&#10;Dpm+ZVsgabTR0Uu2v9NZEduypsm+4+Li3DbtbDhjDraQbCbQqrItbtBgJVxWUb2kzTasv7DhwEv6&#10;RxZx4bdkGzl9KmR+SuDJRue5F9v7gHJjpkNMNk9pNdo0Z6l4Aho+ZCbZBt5Rr+A8t1mk6UCbI9tX&#10;rI/y/Ijr9qFtKmxhteGE+9XW0LYa3sMuICGIbaDPD5LfXmdb/FB8Y2IbHXCxYa8t2ybk9W5nm2tb&#10;j8uGx49hIhuuAfTzrLNtyLac305sdEhRRMA2s61NmR42lJM62wbaodXWss1iA3TAk81RUlkKW5tt&#10;A9vcoW3mdOPF5pZvsUkRprmICIWtS5m+tCG9jRZJhC7JZPM4x31MyJRmNK9n4AsPaXVpa45sjn+o&#10;bU2yRYVlWyc2W9hwjeJLq6Zy8meU5attQjKK6/412aZsa9g2czHfmygaUe9wCw4ZruNi01zXo50Y&#10;uE6CIxK/GzeebHPLqbiy9cc2fLYpbHEl88ZGX3azHPq9zSMZxb/ERt9Drucihehecxllo2ikMhiv&#10;UAqOYnOj3H8435a2Lh5UO5sJl8dY0Wi4OiMXM4fzwC+plOpxujmdh7lB7k+2NttGKUdgo/ypcRXq&#10;qSwdoInLq9UWz8mnyvYB2+eUPHFmoa0e2+Ias21qNrb4n062SVU2/hQXK2TDibR8ZuOuXGczsMXd&#10;cwvqtDOy1wu20XsxL72LP/w847pINRWuOrGtY1u8aLlkk4tiSrhsixVi2n1KfYtc1GN6rGwOv9jb&#10;DGDkcqhVD/bI5re2hW0L22gfyBY1L6hqEovImGvjT3QWXy9ss3QCYPOlbdrYUsKNtoEqbmSLYpQa&#10;2TbaueMqm8o2qSPzp5Itaqj8Z1uvxTaKjVIo2Vxps6uNs3q0+ZjKu2jzlF/d1LLtfXiVbPNqs6XN&#10;HtqmbKMEudoWssUz0Hr20Acv2lDBhE0d2ahufWgLdN/ENu0NVddehJg54iooi5CtCy8XviejQ3ho&#10;M1fYbG3r7fzP45U2LTa9t6lsm2qbPrA1ZKM10U6SLf7qRbLxekpbgyy4tQ0XbUFsbbrtq21NYYtf&#10;N2Kjmxg6KlvbjJsF56b1GkD588imYKMr1WrrF9w/nNnGE5uvbGbg+1JD9d1jm7/LNlNb3c5mI2c5&#10;tPXRZguba7LNbWwu23DD1qFGTTZd2Kbmkq0Xm+FKlEM1nG12tfX3sC33sNlkG9hGxeVzbieINn1o&#10;6w5t8wXbn+5lm7Kt2dpi+elgw5VhYxvENojthwbb4iwSbUR4KrbpzDYUtjaVJbVNV7Z/OrD9zLb2&#10;yMbgI1ugEljNd9kmw20ylS3eMPX/gdsxsnV32ny2LbUtVlB+Y9vQSUVDOXtoG663xctWuL8trivZ&#10;VLa1o9hCZevvtv1LvD79gr2O95f3s5nVpvzGFj9Iu3FsG49tdIdv4i6/HGAztW0pbRN2Itu6ZAuV&#10;Td1lc3a+wvZfJzZ7ZJsu21701Byx2obapna2+T62BffYYjNsiym3sPVmoQtYtqmd7QVt4pKt3dvi&#10;3b40jRU2LNfa+tU2Yk9h+zV+86Lty4GtBZhtU2mju8+4CW/nA5s/t6nC9n7BNSDZmsLmj222tOGo&#10;6I90nf+ltJlD27i3fa1t02p7e43NXLDZ9+G+NpNtYWPze1v85/k32brwcYFtuWwbK9tY2V5XtrDa&#10;cFd8bBtWmz+zLXyPM8vrMxsn1CXnt53NLNL2u9p+jzfpbBsr27y1vQrckHFgWyrbEnPV3oa90h/Y&#10;NidbMyebX236xJberMuSLnwi26T3tq9ia66yLattXm3hzDauNu5+G+ie4Utp02yj8zon2wdu98M5&#10;hM1etlFrw942ax+zzoGNb9YLm3uFLopse1nahsJms01XtiHbpr0N7TuzdK5csvU7W4uehmgLq41S&#10;QVfa4vqG1ebbXESwrYOtP7T5wvZTMGLrYqZYbb6wLdnm6fdUBZ0K2+hKm2UbkjNXwitbc8HmVptd&#10;bdyssLeNh7ZQpslgPhY2k2zLanPZ1oqNWlCbuRPbUNsC2fSIkznfzxZqWzckG1cja5vPNl/a+uq8&#10;bW0N2eiQmx53gKWtg01fYcOb3L+EhuzV5q+16bGh9D9xT+dqa9HwuCTbO9iU2KaNbWCbTzbF20y2&#10;sLVRq3DjV5tPtpZtdH1i2yi2fA1QnCXoBnJrmy21hhQ2Q7YWPYZzstHpYRvXC+3n0uZo7YXNiq2t&#10;bdTewjZb2XpF/Ze9vEbKPbbRm7jd29roHNDdymqbK5sSG90XJNtyYEOitL9ubEtp+1ls1JNf2GbY&#10;ZthepYZipOuAHNt66Vy0gz2wMZj2aWNz5zaz2ly2dWjRQb+f2LiNgXt2lf20sYXK9pZtqrYthe1d&#10;trVsW66yaRyEnY1S+9CSzUu7cra9ybY+2Sx3PE5rfuP7cC7uyPZ5ohIg2/rCFiuvI9uWbINfWTSk&#10;3mnr7bzaho1tuGRL/Tg+2T7sbYG36CvbmHoINzZ6d21TeL2xLbDxN8VmDm30ejiwObZRVuU+srqc&#10;5J46sg07m042v9rSqZ9XG1dcuCgnW6ht46EtVLaYpukTZPuUbGPLJwK25sQWbyf4zS7kLtDVhgs6&#10;9mxj67LNJRuV/pJll8o2VbYx20xlexWvfWJzq82IjSq+8XsXbXE3sq1ZbYZtfm/rz2xd+HJgw7mW&#10;IoJtSmy027GUL2yUC6YrbGOydeHXrS2wbYQNnyptrmcb+hYPbfb+tj6Vkw1sUJDtQ2nD0Tyy2fBz&#10;Kkv4m3vbtNr0ZZsSG1XryjrXJVsbvrIt7r0qbbmIqG1+Z2u3tjbbQrK1KaewLYhN58Lhkm1gG9/E&#10;LJv65GobD2y/w2a3NlPZvJJyam9rrrA1acVxG1ObbSbb+tyZrhy1O2XbGGBzycZtGMU1QF9t620q&#10;J3MRsdo4vbNtyDaUqNn2crWZ1YYqTbI1lW1CdE9pC1tbEJs6snWFbaxtTW1DfZLTSGlrYWuObeYK&#10;m71km5INLUb8qUMbyoAjm+N0sbOFyqaTrUvFXyc/eLnm7WxdbVuSTRe2rrCpnU3zEbpkQ0Stybbx&#10;GpsSm1lQVOP+DbbmwGYPbc0VNrr3u2QbLtqUWo/3Jdt0akMqb2PZsFjem9o2o6meVmlH2kS2Ud/H&#10;ka0rbeayjSs9fm+bqNhKtubU9u7LFTZagbdyrd/ammObDku2vTixdWLrj2zdlTZKOMc2blHa2tze&#10;NqGO1mVbn2zKiM1VtvYKW1vYXLJZeNhmxSafkiY1sn1YbfqCze9tNnAMR2g3NiWXrdLWHdpUYevD&#10;nGxtaeMmGHpn4iDE62wu2r5IUwi2dGyjqwxszZFNh3be2MzeprJNlTY3X2ebXW1zI+3HRduXJf6/&#10;2tzxNWA5tplTm15tdPHBbaljm73G1qy2ETa6+te2PtmoRYPb5NuLtrhn32njkLjmThulhv4p7edl&#10;W0OROye2Wdpe6UYGNqoTF7a5sulz23xiozu1l6utO7XZvc1vbD7ZVLa19BnfJZspbHaWEq6yDRsb&#10;Z9V72/SpTRW2ieo8TxR3E1W2F1SWX7Yt3Z02T4NiVttY2n4rbN032vwFGzpRnq22Jdtebmx2tbkD&#10;22gmDlaBTa02J7Zub5vlZGo0MhzYmhNbx/mtC69WW0z/LbJIshkKUKajIzbzTbZJbF2yBf5OttHK&#10;O9yeZdtXT7kT4MH2tW0obXb5Xptmm15tNMyrsk1i69lGca9oR/b61Eb3LUEO3LHNH9ia6cw2b23v&#10;p2yjZOl3tqawzVLDjeVESLb/3tos39xG2yK2Zmcz57b/JNtvyUb32kNlay/aPM71kc0f2F7cYZuv&#10;sU2Gzt7ONmebzra/0aaCN7WtP7C1CHU7sS21TW1tFrZw0daIbcw2Izb0PhW2JtlwS3Zqm7Y2V9u6&#10;bOs2NjoJZGvY1obPtW2ubMOJrV1t7QKb2dgGSvrHtibb4t6gGYNsiBaNLxuunE+nNn1mszub9DJ3&#10;JzYK0u4rG+KVOTjKrza92nRlI5W6h63NNs+ReKMbL9ra4O+yIV557pYD24BxBmTzqCmNsA1s63a2&#10;jgb1sS0WmntbW9iaZMOnPLUAbG3TxmbENojtJfpx0DxAq1ltGKtAK9dvVlu+f3Nke7Pa2tpmYeP8&#10;pofaFnMqemjE5g9sXmy4kJzZ1M5mJ27Do/xCoLfBcxFskk1tbOYD28KVNnTwkE3PiCjVQ1fYqBZs&#10;MBgn7k6yqcpGO+tCu7NRlHKy8Sm304HNyH678C7IGOjV5pJtqG19aaN/KAyitsVLFTp46IODmSk7&#10;j12yDclmqQWqEdtsPBfSyAfppsWFLtlsshm2jTrZvKU0t7ZPuskhLZKNKgqfVlvMRRwQV9vsB6T/&#10;izaqtXBNCYUKykwaPhRkSBLGiFECGij900AjOslUFaKPKek3Q1KikbweA745eSk5AlR5Q71/1Ajc&#10;EFuXbdTUwqPtJrF9RsdTso3nNnT6oe1VJxtCPDxszah49Ef8mYZtTdSSM9MewuaVBLQPFMkVlbSz&#10;A1pvF7co6YNX3Cz5Icyw9WxzyebE1mWbmamcRmnoqdXuC4/a8ntbfLuwqRTdLbaG9mvU0ueN00cH&#10;Hgczbj7+cqb9pu6fmNBHOowzjaX1im9hOhRa1NgpnefIKNL2aVGEoZfIho+0mmgbkHUUn93U6lXa&#10;KODLLDJ+PVywabSfc+HJoZmw9U14IzbqGxNbg8wzWhlrxE2VcSsLklzAeNPA20MRvPDJa6QDapTG&#10;7lkaDMQ2GLFRF+v7bJv5CBS2MZ9MVK3nZPvIq06290HGaHSUBQZO8dmGUebJRtdmtg1si2n8BWel&#10;hVu8ApoX6ZShQ//3EKR3C7ZZSWwDRwEEtdpMstFvPsH2Ga9HHDixTRsbdYlwaukObTSZA65vHW48&#10;DSdEF5ItLpy3G2qXG7iARQ+JpsJLBplzayz2e0SjKWxftzaVbWZna0tbE0IeqFrbOrHN3FCIEH2y&#10;hcLGdQ4bk7VXmCIFcwb0li98GBsauFk9XgIXNAPSXtDWHLdniG1kFt+u17bfdjY3SISCQadgtumr&#10;bS3ZBn5z6dgWChuf7M18NtgKgjN0kFGi3HqLUys5qJcpLjDykTP4IDYTUg+9DnIKD204Y/SZ+cjW&#10;Z9vnM9uQbaHd23ouudWpDSMx7LLaCGv596VNZg6obNxFBdsv9G2UJfNq0xwYg/ZjsSmx9VxVusuG&#10;Sg0qvOhZLmxvQ9i5lOLm2wW2jm0m2d5jW2wLla0rbDoEiUFqghSWH+hI4hrA+VlxVY2LH7oQjKld&#10;H7cs8d9WIUvR9t6lcnJna7KN3h/Z9jsngJMl8OE+tXEWqWyY8aKwddyQngrLN2E7BZgdWKVkvF9O&#10;NLt0hPlTYLO+tDV8AWIbYszY5t14BlOKg+ocakZsm2sbZ5HS5qWLqk3XAJlxxYWz7Zie6wTSZrva&#10;7pwgzHHWLmwN52oKi7hzJiiLiI9kG1bba7Z1HIMjNlwDuOOMb1GU+qvi+FFlThPHn+i3y8kvr1uo&#10;6b2XhIp+GQ4Sv7wYLkC5yYOKOy82zbY2XTzoD52oXuWg3rS447x8y+U5Wow6tOBzbe6KRae82KDI&#10;x6g9SgkLlQKoa0sWebJ+x2xSX7Mvf2+9PEHrsyz6inOGJaTEwsdilwf+ASfluuVP+VVblUgXFgzT&#10;o+Xk4OuHPymPy+PyuDwuj8vj8rg8Lo/L4/K4PC6Py+PyuDwuj8vj8rg8Lo/L4/K4PC6Pyz9+6epu&#10;IPN/9DlR1K29W1zVU9ychEtgeX7b3bnl0m56ipU8oGCs3iqp8kSs9N7/lk7MauG+Vs09sA2HBdFU&#10;tQgDRIAJdXRyKA1i7OgvDBnkWGTpuiWiOwoIaK7tA36AhfOU4/SGmB8KKer5YWUIDEKsAI8sRRf6&#10;iNAattk1zoJ715syAfAcC5u+++77gh7q5SySg2c/0JK0sIuwhWTjOC6H1Akk4vLoPGSbC2mEabYl&#10;8shxuHabS921Hd7XLHqzruAx7XjHcTuaw004a9U2i6HDTiK0KKJ5ObItWMFQHAUhNzLtEaKCKahE&#10;Y9TGLRIpZnruFeZBpzggQ0FQ+elZShe2NryV0CuxIZaLn/SA6DPEKQ+YQS3gUVOeyxLLwV1ss2Eq&#10;bBw/jaPWcLSmPKLiygCTiwslKUwyNHF4k6XgtTnbDNsMBhrKExOSjUI3J8WxaQhb47B+ntEJYXpT&#10;J/FEHG/W8mxGkxQdTObwHcwkgFg/bxAhH26Q4ZLNbm3ecrpiGwY+8cMLYHsdODxpRDivjL40FA+H&#10;s6Ol7EwTdyKulsfS86/GZOsbhG4p60sbZ+Kb2Xxh82wb5dc+D+rSXCRgaAJiqYcWww84NDrakNnG&#10;ZOsbGRfbtxwjPEpMos02ymuUImjgD4ZrYTiVTXPm3dBGo/eR35SMazf0VC2x0UBELi9pxzmGnIds&#10;eA7ZMzxkIp3G0qZ4KMGoZLwfvS3PjHILfQsTB1Apg+EdbmxvYOvE5iTME0MQqVyQmbiCmbXnyEEa&#10;iMjXObZ5ihCjCxGiWxeUS4az3d7GI6FGCVw08jbmIMBzAzCgfqSobmTiobmBDQXDmEYZY1QIdsGO&#10;PD+PN/SYFBqMRQlptVnYZpwozQGdZKPTb7wEn5c2K+uvbDiTFvOYtzMHqLme3uNRGN9vG5CzyYYo&#10;cyr9BsWT6pHH0GNSnNiabPsBz+abUYKyrScbFaQ04iQsG5tZJLqOn3chNp4qGHO0i832GGiCMOHv&#10;t/X8jA8E7SLDVLbBzM2R7V9g80iEOhzafitteE7iz1ubqm2+sNnb2GgYQUg2L9dysdEUbp4ruK60&#10;ofTpJimDFEedchIwy5ntJ5+e9lDbqNiUYV9sS8n2+23dKEGWZJtqG52Fp2IbJEwx2zTbcMFmG65g&#10;0fY5Vjh+KW1Il+ZKW/tAtrGy/Ui2J+prsk2VzfAAGraNyUZPJfoULtiGrY3O9jM+2bDhIXb9TWxt&#10;YTNi02z7K9n+rL7iMjHIU8+zzSbb0P4GW8PDQRB4325sUUSFavvLse3JxqZvZosHWWxDZXvCVUnY&#10;8m3Hahuy7SuVsavtUzyVla0tbOOR7S84IKtt/yjpb7MNq832YuOawZ/Z9gW2cWtzPd6kHOLpNhXD&#10;TogC28fSRiO0foTtC11F97a4yc90HUy29rtpSuo2bbK52oYSXTUTqgw7W0i2sfXOp3NNjyWLru7A&#10;Rvs8UR3u0Pa+tN1gSbaPuCceqbnmHjbVrLb5DtukfuzObNwcQ0N1HtK2HNvoyOZb4WRrlq2tk9u0&#10;aBv0263tmdjmf7DtA9uaY9t4bqO9DBOeo3HJpmCjVEED0bc2rFC/RX6/ua17w7Z2PrK1I8aBpsap&#10;ZGvnvU2x7cMFG82QILaG68pie5Ntt2nIXG1DsmHNR7Z0NJONJ8ARG00eUNpG/bK2eeVPbWgc0fTU&#10;gYewDWzr/JGtGzCIPt12UJvPkOYFSjaaaCHZRrKZva2FjaYZEBvmn5hl1IymSQnE1j+ATU8nNrQR&#10;TNnW1TaPifMv2uKXPN1wtjQF3c42bGzDDW2651L+sm3JNtyGmto2iI3aBcYwmXZrm5KtTza5a+Uh&#10;aZqmqhLbTZrQNza6lTu3yeHksYbW251NX7I12TYkm+Z5CfiolbYbtE5mm0m2IdmmwqbpLo4Hd5Y2&#10;J/d6mN6vi6LKZo9ssbZK0wAkG7XDWEwfOZCN5irBPc6F4bP3tP0lCni0P80edWjjR/lKonRoYtnY&#10;qLW7tPkDmxLbmGyB524x/CyOgWZFEJvf7+o32f5KNpSENMPSqc0EOZzJhnHcydZsbc93tpFtVNbw&#10;28hXbFs2tltcvWnnnq22cGxTyTZUtqWw0YSBhc3tbS1a19sJR0Fx8+GYbGhuoYlaxHaLkpJ2bpYm&#10;OeU+ZFtX2gzai4304yTb10s2O29slmyObOrQRk0SWmyY8vkmNhqH/mOyjce2TmxTssl0HoXNzbXt&#10;2c42iM35bOP8xtOA09eHbLtBSSnTsv+Ixjj38dhmuflYugjx2NoD21Lb5gMbXTUmHAWxYa42vPKo&#10;so2wyRMibmv7FKYj249o9u/S0ZRrdwjcISU2e5etO7L16VkIfPu32m5QpRTbM+6luGhrC1vHk3ZU&#10;tlDazOJPbXQUkm2QuWlgo/mv+jSJTX9zmz+38YT/bGt50g5uIDm0hZ2Nc1VlwxzgPAfCsrUNN7aF&#10;c1uvciyF3OOEt9k24dHqr++2ebKZIDbMTSFVnoDmTc82m4rkW9ieorRw/Iy1ne25koYQzgXJ9hJT&#10;RCWbrmyadvzEppOtx9wJMydP2Ga2dbe0ebH9/dCWkv/G1la2LrxPtuHA5krb6/R24J6gVmxObO1N&#10;LnBy7U62n5ZLNl3ZFswQl21tZet2Np6SjWx0FFTucjQSa9KTbWEbnmlwE9vTNAWOC+bQFlLWrmwz&#10;prsvbJ/5hlls4zU2al/g+I7apm9RWybBk2xbMOnmuc1KkS82JzZqw0Mnxr1tRmy0ZlwzxaZuZZPw&#10;MyXTzF+wmY1t5sf4wMaBIrDxnKI7GyjthDMsb+tkM7CZbNO3tcXU77tTGxl44sjVZi/Zho1ttNx7&#10;PHE31caGpqT498/ynV084zfbZKowh7JhZ2uyrSttCF9YbaqyNVtbWG1NYQtiQ1NS/DvZmtvbmkPb&#10;LJE8uWosNrNwYzP141BJxH1U7YntuaLCuJ3SLD6VrRVb+o66rY1uQSiN7W204yiSm40tlDabbWpv&#10;i6+ec7Mdpiva2ZqtzT2crWznwtMcJjWlJ3Ks/d1sawrbyO1XcUX99bandHx6hARmm72VrRvRLUq2&#10;6cxGZ29j63hCU3KUtoV6zfc2dKMc2vyBzdzcpo5stDvWH9hoOnzPffk7m9vaeu5GwcpqGyagg61h&#10;G/V139Y2yqNe9rYRtvnIxrVBBENRcBsl0XhHQTZV2dqrbOohbMN9bc1g+ckVq43mVXVntrjS1WY2&#10;tiXbOL7N3NKms83OXGSXtm6UnsTC1pa2BbYurLFqO5sW29BOfBQu2oZb2yaymeXEhj1o8r0pugga&#10;jrzu2NZWth9rm1n4vMPWFW+TLWSbvb3N7G2oY3TZxntQ2TiqPHD8pNjQKjYd2OwFm8LEnaqw0QZv&#10;c4+jEGDk2BZUEYcXM7WZsdGtTbMNXaHar7YF8Xp6Uj/UNjezbUyfLO9xUI7yZh7GRrEwI8cLZptZ&#10;bTStPj/GADYjNnwKoZ10UtDp5GD7N7aNKjUetBdsA2xjslEv4IPYerahec5mG80vPvBU/xzTy7YZ&#10;LTerDe0EA+9YYRvoYTWrrTydtAE3UIogG8/NTSHfdO5uYrPZ1skOWdgcbEZsaewK2cJAc7GHRbIp&#10;0GjoGKjOaTGegG7hZM5rw9OO0yTcc2nj9hJqSl9kNuhksw9hGxqOrYVNZVugDMmFV7zzj7VPju2X&#10;e2/c2Dmy4UnmDrHb9HrGixB42vGYNBGyLrefqZ2LgvDn0jbf2jZnG6U5/Iab6y3bLHZCbmTDG55u&#10;trcB+Yb21lIM/MLzANNKafwJHmmCu3purpitHAXYeEAPrhqlDe1Sw21tuAkYecwQrrPUHb3gEBqa&#10;E/0Nsk9b2bhB1iIdj4qfdI4hGvE6PJtsW9AeAdsgO47TOcmzE4yXYTM9JsZXt4ozV5Sv5IFRiM5f&#10;KPl3qe0LFSmMGyjHiCWblum/R87+OvAwqK1tSjaXbZZv53mqYEJKpQwDYW4zPiDuED+8dKHhTRga&#10;FZBE2Bb4wVCW5lIP681eeCH5rZUxUyPXADr4U5pcbUNKk7BZHFBkQxrT2TIShU1MpxMetvfdNJwn&#10;LreonZifp0Bjcrgzk4dwiS01ma/j3zBkzSE58jURv8Ru43MTzyXMjY2one1s9IWxESSOMu1BuEn/&#10;mzxzY1R43ATbDDIN55J2tcls2SqPyeQ1rDNhI8TY3NXhSSMkTbKh743SJQ+oUnhu+iIdE9+74Mji&#10;MhSyjTuT7Oa8DTdpD+UFR4GzoUxdLQ8SEZu9yabsgY17UdiG/IYMhWvw92/wcMER5tQMm75JX/7e&#10;xo8m72GrE0Zzm9C/g6XNR83C2d4kBkPS5Ei2FucMRfgthyB/y3KL7m4eKLpf860y1rcu+sHGst8o&#10;NvOBl/8Bp8VraJAwhq4AAAAASUVORK5CYIJQSwMECgAAAAAAAAAhAAjXdaW9bAEAvWwBABUAAABk&#10;cnMvbWVkaWEvaW1hZ2UxLmpwZWf/2P/gABBKRklGAAEBAQBgAGAAAP/bAEMAAwICAwICAwMDAwQD&#10;AwQFCAUFBAQFCgcHBggMCgwMCwoLCw0OEhANDhEOCwsQFhARExQVFRUMDxcYFhQYEhQVFP/bAEMB&#10;AwQEBQQFCQUFCRQNCw0UFBQUFBQUFBQUFBQUFBQUFBQUFBQUFBQUFBQUFBQUFBQUFBQUFBQUFBQU&#10;FBQUFBQUFP/AABEIBoAE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bew2be+fateOw3BT6e1WEttuz5a2La13J93Fb2OK5m29mZHXHy7fb&#10;rW4kAVEATr3qWxsQWYnjGO1bEFg0v8O0L3osFyja2nl9s7q04bHAzjr7VZS3QFQvzEdeOlakNtlB&#10;8tFhmTFY5ccfpWxb2O1On6VNb2nz9K2IrX5B8tFhmdZ2m1zx6Vv2cO3HyZqK1tsP92t6ztARk8Y9&#10;qRaSsEVt5oU/c2/jmr0KbRjNOCDAA4xSqu2s29TVJWFAxS0UhOKksWikBzS0AFFFFABRRRQAUUUU&#10;AFFFFABRRRQAUUUUAFFFFABRSE4pN1ADqKQHNBOKAFopu6jdQA6im7qC+O1ADqKaHz2o3UAOoppf&#10;HagPntQA6im7qN1ADqKbuo3UAOoppfHagPntQA6im7qN1ADqKbuoL47UAOopofPajdQA6im7qRpN&#10;vagB9FNR92eMUpOKAFopu6jdQA6im7qN1ADqKbuoL47UAOopofPajdQA6im7qC+O1ADqKaHz2o3U&#10;AOoppfHak8z2oAfRTQ+e1G6gB1FN3UF8dqAHUUiENnJxQ5C4wc0ALRTPM9qUPntQA6iml8dqA+e1&#10;ADqKbuo3UAOopu6gvjtQA6imeZ7UeZ7UAPopofPagvjtQA6imh89qC+O1ADqKZ5ntR5ntQA+imh8&#10;9qC+O1ADqKaHz2o3UAOopjSbe1IJc9qAJKKZ5ntSh89qAHUU0vjtQHz2oAdRTGk29qQS57UASUU0&#10;PntSg5oAWimu+3HGaaJc9qCSSimeZ7UeZ7UDH0UzzPajzPagQ+imeZ7Uhlx2oC5JRUYlz2pfM9qB&#10;j6KaHz2pGk29qBj6KYsm7tSl8dqAHUUzzPanKwPXigBaKRmA6c03zPagB9FM8z2o8z2oAfRTPM9q&#10;PM9qAHE4oBzTC+e1AfHagB5OKAc0wvntQHx2oJJKKZ5ntR5ntQMfSE4pvme1IXz2oEPBzS0xWpS+&#10;O1Ax1FNVt1OoGFFFFAHzF9jA8vHP4Vq2luFGCOtPs7PeMscY9q0VtRJjB27fbrXQcJGlj5ckJUg7&#10;3C4+taupWjjxRb6LZsZfItZLm+nVfki+75aj+9u+fuMbe+eKpQAoQpLgEBs9AevFa+mJLb2kkEL+&#10;UjY3My7nYdwTQUSwWcEnlCM8mNXZsdznj8MfrWtFYqiDnP4VU0+2CyrGg4Pf0rZFuwJT+73oNElY&#10;hgs1yTnp7VoRIpwuKiiiZTjGc1o2unl/mL7fwpF8qJLexVfmz+laCAYwBjFNji2jGf0p6rtrJt3L&#10;SQcjoM0oPPPFNkkCY7n0HJP0FcT8SfjD4W+E+kDVvEerQWNsA2IGYGeQjHCp1OM8+mR61lUkoLnk&#10;9BuUacXKeiO2Lssm0qORlcHk+v8ASvMPiz+0l4D+DdnNJ4g1iP7XGDtsLUiS4Zhj5dg6da+KvjV+&#10;394p8c6rdeHPhzbXFlBP+7SaHMt3Pu+75ahR5eMHPJzkenPlI+BT6LbjxR8Z/ER0VHIkMZk+06hK&#10;TztC7l2k8c84zXgYrOKNHSMk326nkvGSqXeHi367I+z/AIc/8FFPAHi+4FrrVleeFbp32ot03mIF&#10;7M7bV259MHvX0n4d8YaV4st1uNGvrbVLUgHzrWYOoz0/Pn8q/KNPBnwQ+I10lnpevan4R1fGFtdf&#10;Uyx3QP3WMhKZ6HjHG7vmo7n4Y/Fv4FXZ13w3qF5Pp0HzRT6FdedAVH96Efpz6151HPbte0Vr9yYY&#10;msu0+9t0frtBMJt4JUMvVQ2SPrSpIWLDbjHv1r89vg9/wUkvLLyLH4h6elygGHv7IFLmMjrvgwc5&#10;4/iHQ9a+2fhp8XfC3xa0OHU/DmpRXKOuTbuwWZP95M5HSvpqWIp1UuWR24fF0a0nFN389DsxnuMU&#10;tRRO7KS6BHzyobNSA5rsR2a9ULRRRTAKKKKACiiigAooooAKKKKAGtTScU8jNMcYxQAB8dqGk9qQ&#10;DNIy1JIofPal3VEz+WVGM5qQjAB9aLhcXdSE5pKUDNFwuAOKXdSEYpKLhcGahWoIzQBii4XHbqN1&#10;IBmkb5aLhcdupC+O1IDmmucYouFx27dTWl8sqMZzQhzmmT/fj/Gi4XLBOAD600vjtQxwi0371Fwu&#10;OD57UE5pAMUUXC4oOKXdTaKLhcZNO0ZUBN2evPSnZ3gHp7U9XCZyu7NMHJJ/Si4XHIdue9KXz2pA&#10;M0EYouFxd1G6mk4oX5qLhceOQT6UxZdxYYxinjgEetRrHsJOc5pjHF8dqTduoIzQBikIUHFBfHam&#10;u2yNm647UiHzI1bpntRcLkitupHOMUIMZocZxRcLiK1O3U0DFBOKLhcUnNJQDmlAzRcLgDil3Uoj&#10;yCc9KjDZJHpRcLj91ITmkoouFxrgnGDihARnJzTiM0AYouFwpQcUAZoIxTC4E5pN22ikakFxfM9q&#10;UPntTAM05VouFxS+O1IXz2oZaaRii4XHA5opFpScUXC45aGoTkMfSmLJvJGMYouFxwOKCc0lFFwu&#10;FBOKKCM0XC4K1KTmkVaUjFFwuAOKC+O1AGaCme9FwuITu9qAMUbdtFFwuFKDikoouFxSc0m7bRQR&#10;mi4XAnd7UKtAGKUHFFwuKBinLTQc04HFMY2UZxTPu09znFNIzSEwBzS9ifSkAxQTwR60XAbFJ5pY&#10;YxinkYplvFtLnOc4qVlpjGU1zjFPIxUVy/lQtJjO0jikIcrU4HNMQZH1ANO+7RcBwOKRvmpN1KDm&#10;mFxUGM0rUgOKCc0guITimOpkxhtuKc1Kgzmi4XGIpjzlt2aeDmhloAxRcLhRRRRcLigZoIxSrQRm&#10;mMaTigHNKUz3pNu2kIKCcUUoTd3xRcQi/NSkYoI8v3zSbt1FxhRRRRcQbttG7dQRmgDFFxjkOM08&#10;HNMQZzTwMUxi0UUUxnhaptQbRU9qpYkEYp1kCwYFM4xV+3tDOSR8u32zmuqxypIdb2S/eZ/oMVp2&#10;8O75fu+/rVb7K++PBxj261tW9v5iL/Dt/WixaSJ9OsDDIJR+8A68YxVi51i0t9QtrQ5a6ut3lxgd&#10;lxn/ANCFPt9w+VWwD1461ZGnwJcwXYhDXMWQkh/hBxn88D8qybsy0i2lunmErkqO5GMmraEbcAYx&#10;Xn3xg+MVr8HfDR8R6vpl/e6OJkglfT4hIbZmziSXkYi4O5/4eODml+D3xu8OfGvwi/iTw1MZtLWZ&#10;7cySkAs6YyVwTuQ5+Vu+DwKxbkpXew00nqegmVUBLMqj/aNVr/VrbS7KS7vJ4bW3jQu808gRFA9S&#10;elebfHD9oTwv8DfD6anrtwomfHk2CL5lw5P+wD8o6c+/tX53/En43/En9sPxbLoej20ltofmfLYW&#10;8xSKOP8AvTS4HXHAx2PNefisfSwybkzlr4ynS0gryPof9oj/AIKI6b4de50P4eIl5qiqU/tm+Gy0&#10;VicbUO07zx04r5htvhf43+LzzeNfiRrn9i6U5Esl5q52ylDkt5EBYYHA53c/L0xWt4Z8K+E/hNdR&#10;6Po8A+J3j4uxhtHTdp9lIMYDD5txyeDkfdPFe2+Cv2UdW+JU1r4m+M+qvdXjNvXR45ikMKD+HI4U&#10;DjjFfnmZ57KcbN2j+LOGnh6uNqLn37dDzjwDf3ep3D+HP2fvCTPM4CTeMNciwcDOWTK/J/F/Ec8e&#10;le2/Db9jfS7DV08QeOdQn8Za6rB/MvRmESc7wo3HcM49Ole/aJomn+G9NXTdLt4dP06JF8pYABGV&#10;HuMbvc8Yz71Jda1p+l2EmpXmo2VrYDCGf7SPI39lXjAJ789hX59isfVxDaoRsu/X79z66lgIQSdb&#10;f8DhfHP7PPgPx/C8Wr+HbWZGXarRIEkj/wBxh0/+sK8H1j9kfxt8LZjqvwp8VXcqRkn+xr9t0eOw&#10;yWO/v2GPxr6w1vxjoHhSW3TWNZsNPNxD58a3NwqOy/7KnqOev0rRF1HdQRywuq28sYljugQ0TA9C&#10;GB4Hqe2RWFLEY6hCzvbonrr8zarhMNXTUUk+60/I/O3xTqXhfXtRl0v4ueEJvA/iWT90nifTk/dN&#10;KegZAoBBwOd3HNcRf/B7xz8Hbo+K/Aeuy+IbK2+ddT0afesfci4QE/8AAef71fpR428FeHviVoNz&#10;p2safba3aTKpG3D/ADDqyPjtkfnXzB4w/Zc8UfB/UbjXPgzrHk6eqiSXw3eE7bhv4iQSRLnnjC7f&#10;fdx9Ll2dw5lCKcWuj2v1PmcTllblulzJdeq/zD9n7/go8TLZ6P8AEeITJMRGmt2gwImH3vOTHHVc&#10;Hd2Nfdmg+K9J8TaVDqek30OpadMAUubZg6/jjpX5Za1Y+CPjDLcabr1ovwy+I4UgeZFtsruQ9VMf&#10;ygdBg543Hg1z3hzxL8U/2OvFMQhu3sLEIHNncSG4sbpe+w8AdfwyK/RsHnSnaE9Djjinh0lJc0e/&#10;U/YJJRJ935lwCGHKn6Gn188/s6/tf+EPjdClmJF0LxK6qW0q4l+SQ85MLEDd05GOMivoGGfzi3AA&#10;HbPP4jtX1VOvCovd1PSp16dRe67ktFFFbnQ9AooooEFFFFABRRRQAhOKY5zipNuQT6VAsm8kYxig&#10;kegzmhxjFCHGaHOcUhEbx7ypzjFPLcAelJQRmkAA5py00DFOWkANTac1NoAKKKKAFBxSOc4pQM0j&#10;jGKAEWhl3UgOKC+O1AABt96a67yp6YpwO72oIxQA4ncAOmKT7tJu20A7vagBwOaUDNIBinLVAIRi&#10;gDNK1C0gGuMYpFpzjOKQDFIBQcUE5pKCcUABGaF+Wk3Uq/NQA4HNDUfdpCc1SGJRRQTikxDZBujK&#10;9M96WJcRhfTvSE5pyHGaQDgMUjnGKXdTW+agBN1H3qQjFKtAB92nIc5pCM0qDGaAHh9oIx1qILgk&#10;+tPam0AFFFBOKACigHNFADloIzQgzmlb5apFDSMUhGaUnNJSYgAxTlptKDikIUjNNZacDmkc4xQA&#10;gGKCM0m6lBzQAqtsBHXNRqNpY9c08jNJtoAUHNBOKAMUjUAKDmikWloActBGaQHFKDmqKADFDNtp&#10;aa4zikITduopPu0oOaQhQM0EYoBxQTmgBCcUm6lIzQEz3oAAc0UEbfegHNADkGc04jFNQ4zSs1Ui&#10;kI1NpSc0lJiYUjUtBGaQhYjjNP8AvVGvy09WqkUhHGMVDcR+dC0ecZI5qdvmpjLSYmNX5QPoBQTm&#10;l20oTPekIRV3UN8nvml+575prndjtTAVW3UpOKagxmlakAfepQdvvSLQ1AC7t1FItOAzQAlFKRik&#10;oAcgzmnEYpqHGaVmqkUgpGoBzQRmgTEAyCfSkhl3FhjGKd0BHrTIo9hY5zmkMfJ82KaBinEZpCMU&#10;hDWbbQrbqRxnFCDGaBDicUA5pGoWgCSPvT6ZH3p9UikFFFFMZ5RaxLGSMZzitW2iWLtnd+lVobFu&#10;Gz+laEEJcgH5cV1nMiVoAm1gN1XbYecCNuzb+OalhgAQZOfwqeKEc44qS0Mii2OOc1rwqAnPNUY4&#10;V3jfJtHrirV1cLYQPK5BhSMyEg/Nge3/ANesJy5dWXdRV2Z/i7wrpXjbw1qehaxbR3WmajbPa3ME&#10;hwJI3GGB9sV8FeIPEXwn/YD0vV9J+FBuNX8W3JKSrd3z3Fta7jwWHOSvzbRnP3sk1oftXft5zi4u&#10;vBvw2YiZx5M2vFPMiZ248qNQOW4bJz6V4DoHgPRvhTbweKviekupeJNS5sPC6f6+aY9JpvvEKCV2&#10;jbzlueK+azHN4YZckNZPZHl18Tz+7T26vsV9H8B6/wDE1rr4lfEfxBPpWg+aJG1DUm3T3g5LRwxE&#10;jjoM5O3I65r0rwP4Z8X/ABusH8OfDfSm8CfDlSxa7kG68vi2M/vDs3AhWP8As5754634Zfs1+I/i&#10;9qdp4x+LZCwwqTp/hyF9sSRDGMIOhI2547Cuv+Lnj3VfDfj+L4LaZAvhO08VaNcReGfEcM42pfKg&#10;PlBNq7Thgud/O/oMYP5zVxNTMcQ6NGXNP8F6d7HoUMFK3PiFyx/F/wCRuaMnwc/ZFsvD+nXGpWum&#10;zaq37m9uxma4AwGlJ56O4GM/xda6H9qX4i+JPhF8ENW8W+GI7I61ZyQiZ7tPNiW3kkVXYjvgMh/G&#10;vzUurnxb8VNG8AeCPE9ul7e6dqU2hxahdxl5LKbJaWKR88kNFCVPG7ew428/op8OPDXiP4v/ALMD&#10;+HfHFpJpHiPVNJudG1SG8jMjiN1eJZlTK7SdsbqeceX75HBjsvp4SpQr4mfN71peevY9vDcsounR&#10;jy2PFvCH7Ud340/aE+HFvqIvNHg1zQr7S9Q8OuMC2u2UCKUcD5ZQu5ePUdsnxS78WPN+wJ4k0C41&#10;oTa7ZeOto097gm9OLgLsx1AwSc89K+5LL9kvwlNF8Lr7VRcXXiPwJDaRW+sI3lzXxgjCAz9dw4yB&#10;n5cnk5rpLv8AZs+HF/4xfxPP4Xszqst0LyZkXbHLICTuK9M5IOfau151l1L+FSej6LTRv9C/q1Wc&#10;f3krs+N/2ptJ0PW/jN4gmttZsbnVdC8N2tndaN4ojaCNoFt2cz2c287pMgK0e3k7fmq34q/aNjtf&#10;2cPhp8PvCsF7oes+JdLWXWI7aJ7qfSdLYukspB25L4TZyvG7n1+2vF/we8HfEK8ivfEXh3TtX1CF&#10;WEV1cwbmQnGD15wFAx7VoW3w/wBA03VJtQtdG06K6lsxZef9lUy+WpBRWbuikHC8Y3H1rg/tzCVX&#10;FVaTfLqvX5FLDTirRkfC3wq+PWv+B/2BLq50Se6m8UWniGXwxo7TDfOHeWMLG69d2ws//Ace9enf&#10;Az9q/XviFP8ACXQrcWd7qWo6PqF/4ku5Y8z2UdrOYQyr2LFTxn+If3efRR+yL4Ns/F2j6vayXsEE&#10;HimfxXc6eJf9HnvpY1QPjoirtyBg9T0rgvhB+zmv7M3iT4sePtTddXtpoZJtPhsE3TQ2qvJLLCoy&#10;c7nZD2zzxxXZOvlWLpzajyze19Hrb/gsz9nOHup7Euu+Ivg5+1TNdeFNcij0nX4JzGy6li1uopwT&#10;lVk6ngIeg6ivMfFeh+Lv2c7eTRPGWnn4kfDWWXyorh4i09qOwV/mIGCOe+3tiszQf+EB8JeCdU+L&#10;Hxfj+1fEnxlqZ8UWOgwttvBb5CWsCx8Bc/NuYn+7wcV7P+zB8bPGnx2+JnxD0bxjpNhYeHtJtbd7&#10;fSXKu9v5okKByAQxxGeh4/Gsp0a2EjKth3zUobqT+/la8zkrYWNe72k/622PlrxP8Fop9If4g/Cq&#10;/n13SIJCTb2Tf8TDTXGDhUByV65PH3RX0D+zL/wUAk0xrHw18Sn+0QytHbWuuwAny25BW4GOD93n&#10;PrTPHf7PF14bvbr4hfBLVUtp4XButJsZQYppAT5uWBx6ZXb3615DL4c8NftJ3d61hFH4S+KcKuZt&#10;HlX7NZaiU6hQeknXHXO6vey3NOWHuyfL3a1XlY+brUKmEnyw+JbdpH6tadq1tqlvFc2s0VzazDKX&#10;Fu4kjI7fMOKung4PWvyj/Z2/ag8Wfs1a7aeF/FNpfjwqLho59Iu1IvLNieXCkEmPvnIziv058C+O&#10;9E+IXhyLWvD2q2+tadKf3ctq4bb6qfQj0r9Ew2OhiEjuo4hYhaaNHRg5paRclQcYBpa9JnWnfUKK&#10;KKQwooooAUHAI9agEXlknOc1NUU7FduFzQITdto3bqahMmcjbihyY8YG7NSIdRTUYtnK4qRV3UhD&#10;aUHFKUx3pkhKYwN2aAH/AHqQjFJExbOVxT9u6gBlFEpMeMDdmmoxbOVxQA8HFI3zUoGaXbQAzbTX&#10;GMVIRimsu6gBI+9K1KiYzzSlM96AGbd1Kq7acEx3oIxQAlKDigDNNkJTGBuzTAcTmgHFNjJfORtx&#10;TiMUgAnNAGaAM0oGKooQjFIRmnEZo20hDNtKvy0pGKVV3UxCE5pKf5fvSFMd6YDScUn3qcUz3pjk&#10;x4wN2algLtpQMVH5rf3P1p8ZL5yNuKQC0E4p22kKZ70AN+9SgYpGynQbs00yMP4P1oAfSg4psZL5&#10;yNuKftoAQnNJQ5K4wM0wyMP4P1oAfTXOMUsZL5yNuKV0zjmqAarU4HNRtlOg3Zp0RLZyMUgHh9vb&#10;NBfd2xQUz3pVj96aGNopxTHegJnvQIbRTimO9G2iwCA4pHOcU7bR5e7vSAjAzTgMU7y9vejbSAbR&#10;SkYoAzQAlBGadtpkhKYwN2aoA+7Sg5pqEyZyNuKeEx3pAAGaX7tAGKbISMYGaaGO3UhOaapJ6jFP&#10;Vd1JiGkZoAxTimO9ATPemA2gnFOKY70hTPeiwCA5pQcUxyY8YG7NN81v7n60iiRvmoAxSRkvnI24&#10;p+2mFgWhqVVpspK4wM0xgBmgjFJGSc5GKJCRjAzSJYUUIS2cjFO20hDaUHFLtoCZ700Ug3UhOaVl&#10;21G7FcYXNAmOJxQrU1SX6jbinAYosIG+ak20jsVxhc06I7wxPy4/WiwABigjNNRyxIIxingZpAN+&#10;7SE5p5TPek8v3pAItOBxQEx3pdtACE5pKSQlMYG7NEZL5yNuKoBwOKCc0oTPel8v3plIZu205W3U&#10;GLPelWPb3oAa5xikD47U9o93ek8r3/SkMQPntS/eoEWO9OCY70WERstAGKkKZ70nl+9FgsMIzQBi&#10;n+X70eX70WCwiHGaeDmkCY70oGKYxaKKKAOMtQJAQU24q1FaBzkNtx7UkKA5xxVq3TG7muswSJYo&#10;eMZ6e1SxRESgE4jIJZ/T04pisUIAXcTRe30GjWc15qE0VnaQI00s00gVURRlmbPQDuawlLV+Q21F&#10;XZFdapZaXbtfX0v2eyhR3lmnGyNAMclieOvH41+dP7T/AO2Hq/xu1a68AfDH7emmNIytqNkxWS7Z&#10;CAY0YD5EGTk85yOmKoftQ/tLa/8AtLeMIvh/4DF2/h83JCPC+wagFI+YgDiL0bJ3ZPAxWPFoU3wV&#10;u/8AhA/AUMWv/FfVwv2vUIMfZdOib/lmi/MNxy2W3D7o4r47M825b0qL1f4HlVq86s1CC0KmleH9&#10;N+BV1YafptlF4v8Ai5qKRmPT2bfY6c0mfmYYbdJ3z8v3a9m8KfDPR/gBFH8RfitcS+KvHuqTi1tb&#10;SBPtl2bhgSkMMBIDjAbuNu0dc8eg/Bj9nrQvgVYQ6jqrxSeLLlkkuNQ1GQFTOd21AxPHJNeS/Ezx&#10;vD8UviDB8O/iel18OPEmn6g1/wCHfE9pMiI8uMAB22DkEAYP8Vfm8MRLMcQ4Rvb7T7/5L0Pew+Cj&#10;RSqSWvRB8ZfiRr3i3Q/DfxW+H76louveH3mnv/B2rBIrzUrXfGpKxK7eWFCyE8Njir3jLWtL/bjt&#10;7fw94M0+9sNL0xjqkPjOVSP7Nv18ptsSkL5mCHVhvX+E1y/wV/Zg129+LnhzW7vwnN4P0vw7Pdm+&#10;1W51P7bd6+rbfLjdwQApPmN0/ixz1H0/8RpU8H+DE8MeFLWHR7vUQVjgtIBCkcRkUSThR1P7xcjP&#10;O3qKxxmLw2BlCGHS54396+2vXv8AP5npxUmvaT18jR+HvwQ8N+C0uNQj063u9W1Nor68ubhBJHLd&#10;KuPPCfwsfmPX+L2r0iASCZ5HlMpLE7nA3beyk9wOcfWuW+FF1NqXw18M3VwSbmfT4ZDlslwyBgf1&#10;P5V1LGWFXZ41Cqhb73JI6DpXx1SrOvf2knLW53U5KS5rWuSSbncsTx2HpSLHu70Bt8cb7WUMob5h&#10;j8KdH3rncdSuVAse3vSSL0qSkZd1VFuOzDlRlaxqtpodq13qFzDaaeisJ57iVI0iUjhyWIz82Bgf&#10;3vzxIPHnhTWb7TtPttc0q+u5ZEaOysZ0eRyFb720njrwR2rgP2yLu50z4C6xNb2U2oo11YpNb28K&#10;ys0YvIZH+Ug5ysZX/geecYr82te/al1TXf2jPCniqw0u10TSdG1+Q6bplrZraSiGWcq8UzKP3mwK&#10;mCVGMtwMmvs8pyaOZ4apXdS0onDXrOm0kj9S/FPwb8D/ABDnjvfEvhnTNZu7m1S2aS8tiWRQzdMM&#10;CoXjoe9fGVv8NfiX8CdB8T/Dr4eaDLbeIfFGqX98dYRd0On6dEilVZ2PJcMwXJ4wetfZHxY+OXhT&#10;4QaFb674k1UxpPOtnDDBbPJNcvIAwREUHBO7r2x3zXNeIfjrZXOkQRy+E/Ef9iahPb6Xcaje6a8C&#10;2n2qVLdA5Ygso84tkf3ccZBpZY8fStCFP2lJ3vfbRlS5Ki3sz5X/AGHtX1u3+Ivg/wD4QHSNeh8F&#10;6xp002vRaqftFut8jbWeKfjIY7iRtGMDk19IftHfsraf8VoLnXPD0LaJ44s9txBPFgKzL2GCME8c&#10;/pXhXxF8P/GD9mX4WXOmeHtS0nTvhv4ekWO6v9Jdmu/IZt5n8oj5SfNxtDnO3rXpf7AnhnxEfCfi&#10;bxjr+uarqdh4iulGm2upysZFt49xW4AP3BJ5v3efuDk16GaWcHmcKnKo6JfzPz80tDn9hCvF0aiv&#10;bZnimoS2PxJvoPAfxZSfQviRbsq2PiBj89wGyPLkfADr8q49Nx9awvhh8UvGv7G/xDuNN1C0A0yS&#10;dln063ykFyo+48XDDJDMWx/s19q/tEfs/wCm/HXw7HbXCpa6na/PaX8MX75HGMDORnOB34xXzDpV&#10;9HfoPg18ZrQWOtxM/wDYviWT70TnAGSR82cJ/FxiuvLM05aarU1tvH9UfN4rBVKM/fla+zX6n6A/&#10;CT4vaD8Y/CUGv6BcrcWrDE0RP76CXujJjjHr3rt0kEihl5U9DX5C+F/E3jf9jj4teTMzRWm795C2&#10;Wjv0P8SnoSQfw981+oHwf+LugfGbwlbeIPD9wrWki4lt3yJoJsncjr29j3r9NwOPp4mCd73Lw2Jd&#10;ZOFRWkvxO7BzS01WJJVhhh1HUe3NOr2X5Hak0tQooopFBSggdRmkooAGwegxSAAdRmlopCEZQenF&#10;Iq7adRRYLCEZpVwOozRRRYLA2D0GKQDFLRRYLACO4zSOA2MDFLRRYLDQmO9G2nUUWCw0pnvSeX70&#10;+iiwWGhMd6NtOpCcUWCwm2gpnvRupQc0WCw3btpyEc5GaRqAcUWCw5sHoMU0pnvSg5oJxRYLCBMd&#10;6NtKDmgnFMYm2jbRupQc0hCFM96FXbSk4pN1MLDqQjNJupQc0BYTbTlwOozSE4pN1ILD8r/dFI2D&#10;0GKbuo3UWCwbaNtG6lBzRYLCrgdRmlO0/wANMZttJ5ntRYLDiAegxSbaA+e1KDmiwWFXA6jNLlf7&#10;opjNtpPM9qLBYe2D0GKaUz3pPM9qUPntTCwqALnIzStg9Bim7qC+O1ILBtpQMUgfPagvjtTCwpGa&#10;AMU3zPalVt1AWFIzSbaGbbQHz2oCwbaUDFJuo3UgsKRmk20bqC+O1FgsBTPegJjvQHz2o3UWCwba&#10;cuB1GaaXx2oVt1MLDmwegxTdtDNtpPM9qQWF205cDqM0zzPalVt1MLCuA2MDFIq7aUnFIXx2pBYU&#10;jNAGKb5ntSq26mFhSM0m2lJxSF8dqAsOXA6jNLlf7tMVt1DNtpDHNg9Bim7aA+e1BfHamAoGKcCB&#10;1GaYHz2pQc0AK2D0GKFwOozTWbbSeZ7UCHtg9Bim7aA+e1G6kFg20oGKQvjtSeZ7Uxisu6lQBc5G&#10;ab5ntSh89qBCuA2MDFN8v3pd1KDmgLAqgdeaZLFvKkHbjr708nFJuoCwrKCABxikCY70bqN1ILBt&#10;o20F8dqA+e1FgsG2jbSg5paLBYFwOozQ2D0GKKKYWEAxS0UUDCiiigAooooAKKKKACiiigAooooA&#10;KKKKACiiigDm4YcZ+b9KtQRfe5/Slht85+b9KlEbRfdAYHjk4xXROaijK6irscFEUM0jPGgVc75W&#10;2qD7nsPevzd/bE/ao1P4z+If+FWfD6V7vSVvEgvryLIa/cHDwAD7sS8bjk79w+7t5679uD9rDUdR&#10;1G7+E3w8m8++uSLTUbq2+d5HfAWCPH3Tw+XycccGvLNL0JP2XvDcPhHRLKLXPjTrkccbZxJ/Zkb5&#10;yAedzfNy3y9BxxXyea5p9Wj7KhrUl+CPOrVvbe5DSK3ZW03Q7j4T3kPw88CxtqnxV1Jgb7V1GYdO&#10;tiPkgiXngBpP4hjHfPH178BfgRo3wQ0KGxk2XHiW9k+03mp3zHezHkgPzjG44HfPtVH9l/8AZ+tP&#10;g1oq3Oql7nxnft51/d3B81gTkgKT0HzNxXp/xL0vxBqHgzXLHwtqEWma9d2zra3d0AYkfsTnofT8&#10;a/FsdmDxVZUaclyt6y2v3+49/AYTkh7Wcbdl/Xc+RP2lv2i/AHivxvrfwk8eWHiLTdCtJIbhddtC&#10;yyQTDdscxbcumehDdjVLwx8JPiD+0lomjeGfEXiLRfFPw003UI9Qt/GNkUe5mji/1duAwLRuASHy&#10;T1HWvEviZ8Ovi5J4+0TSPH+q30GuRTQLp3iZrX7ShnJPBmGBs6ZVlP1GOfu3w7pujfs1eDNB0t7S&#10;yubrU78JqF3poZUe4eNnmnK4xgbE+UY+8ea+hxlehluGj9Xmm2un4s7ITlVm51OhpfFXx9qXg/xP&#10;4Ks9OlNxplpepc6tlVJhtFURr91R1Mn447Vz+vas+oePPFGsMJn/ALHskshNcnYuEcySkL/DkNEO&#10;/Sk8fJL4r1/xbLceSkU1haw27wSbUlVlaRCxwduSo9eled6w+ufE7XDL4cMt7ZJp1vP4ouQ4EEz/&#10;ADL5cRJG44jO4jp8vHNfl1ZTzGNfDU3ZQab7u9m/8jOpV9lONR6qXT8D2XwB8U9A8M/Dzw9bG5l1&#10;e+srCG3FvpsXmuVC7UJH8IO1vXFHhf4n+JvGPxATTbW1hsNPQiS83t57IvOxei7ScN69K8q0/wAb&#10;aLplq9losT+HIEjC3WomEK6QDIKLz+8YZOOR1r6O+Fvh7RfD3ha3/sOBzZXaLcLdXPNxOGydzsef&#10;ovb8avDVa1Ztzp8sfPf1NoVHKycrM6lI/vnzHYFyRuOQB6AdqeAV6c03awlCxgnd0X0pPMcSMhT5&#10;l64Nbu19Hc71rrFqw/ce4pcio3mKxk+U7HIAC81IGgd2RJQzKAWAHTNIbdt9Dgvjb49Hwy8CXPiP&#10;7JFetaywqsVxMY4BmVCWlYI2xFVWJfBxgcc8fkv+0248A/tKa2mlyRX+ss0N1eSraf6LaXkzPcJD&#10;Dk/vIzG0ZE3y53fcGOf2O8YeGbPxb4V1bRtQVptMvrd7e5hVgBKjcFDkHhhkH61+dHxW/Yx0yT4i&#10;QaPrXijWPEnj7Wi1wIpMW9pZ2EYVDIXBbEcEJhHT+Dtu4/ReFcThqcJ0akW5SdvU82vz3unoeT/t&#10;Yftay/tC/Dz4c2sVl/Z+pWU0l5rAWNkmgnQRLD5bArkfLKd2PTGMc5fwm/ao8eWzeIPD+px6n8SL&#10;PXYI/sOj3moytcQ3UU8Usc0XyvnbsIK4GdwOeMHgfFnifQvGXh/w5o+qDGraFcPpR1fTlxFd2Cys&#10;q3GP+Wm0Jxz8288jbz6z8ZIvB37M114B0z4aapf3uvajbwavq+uQKsUwtW/1aRE7/KY/vd3J6Lxx&#10;X6HzQoU1hKdNpvm3237nnO7n7SR+ji+B5/jT+z/pvhTxqlxbx6lpFpDqltIDHcLKoHAwvBbbz1xg&#10;VxXiD9q34efBDUl8Evp2sTalpyW+mWdnY2RcSHaRDAHJUM52tjjnnpjngvBfxcuvHvgHQfE3gH4k&#10;+IdStLfxJpmm3GkahbLJcQfa5xC/m3GR5ijkj5B90jvkehft1eDpvFHwcki023sk1G31i1muvEF4&#10;wSTRrcKS94jKBudTtAGR948ivzeplv1PFU8LjHeNRtrXRM9FVb0m4bo6H9n/APai0n48a/4i0uy0&#10;TUtCvNCZI7lr1chJW35iOMfOuw7h2yOua6T44/BPRvjr4MuNN1CyT7eiGW0vU+WaKX/e6noPyr56&#10;+BPxc0nwXpGh+E/hV4H1PxXNNcJNrPiGWJrdbuZiQ87SEPvJAznivspZFurYkbl3tuIzgq3p+H61&#10;4WOjDCYlVMMuVJ7X+/7zfk9vTlTqK9z8/wDQNWtfEJb4OfGz91dWp8vRtfddssMvROf4gcL/ABDo&#10;K4fw54m8e/sdfGCWO8kJgLoLiE/LDfxkny2D8gHBbPBxmvtr9of4BaR8Y/C9zJKiW2uWUEk9reqn&#10;zKQAeTkegr5T8C3y/HT4EeO9F8bYu9R8C2xuLLVs7n3ZYYb1+4vfj8a+xyvMHNKrDRXt8z4vFYSd&#10;GfI3qk2j9F/hh8S9K+KvhK08QaNNHLZTIN6h8tFJ/Gp47cV2HHHPJGce1fnB/wAEyr7Xbn4g+Koo&#10;L0y+HrPT4nvIGbCmVy2xlXt0bP0r9GrdCiYJ3MmE39NwHPT8a/U8NUlUinI78NUdWjGctyWiiiu5&#10;7nSFFFFIAooooAKKKKACiiigAooooAKKKKACiiigAooooAQnFNZqVqa1SAA5pwOKYDinL81MAZqQ&#10;HNKy0n3aRI5aHOMUIc5pJO1MYK1KTmmA4py/NTGITilVqRxjFCDOakkcTmmk4pxGKa1FwuAOactN&#10;WnLTGDU0nFPIzTHGMUhADmgnFCDOaHGMUxhupyHOajp8femIJO1Iq7qWTtSK22pC4u3bSrSbt1Kt&#10;MYOM4pu2nNTScUxhtoAxRuoBzUki0jUE4o+9RcLgtBGaPu0A5ouFw20A7fenAZprjGKYwZt1IDig&#10;DNLtpCAHNBOKPu0hOaLhcXdQBu9qQDNPQYzTGNI2+9AOaWTtTQcUhCtQhxmkJzQDii4XFc5xSAZo&#10;JzSrRcLiEYp0fekalj70xitTSM05qSmMTbQDt96cBmmuMYoAXdupGpAcUE5qSR0feiTtSIcZoc5x&#10;RcLiA4pfvUgGaX7tFwuAGKctNBzTlpjEk7U0DNOk7U0HFIQv3aAc0hOaVaLhcCM0hGKdSNRcLiAZ&#10;pyrTQcU5WpjBvlpA+O1DnOKbSEP3bqKaDilBzRcLgTijdQ1IBmi4XF+9QBij7tAOaLhcctOpq06m&#10;MKKKKYwooooAKKKKACiiigAooooAKKKKACiiigAooooAKKKKAKcVttz836VgfESzvH8DeIzYXRs7&#10;saXdeVcBN3lv5fynGRk8etdQse3vVfUbU3lrJbHBinR4nB9CpFRL3r3M5RUopM/Ij9hSE3PxV1m9&#10;ntxqWuQ+HdQ1CxnuTkm9VgpJznJOQR/d2nrnj2H/AIJ76RH4j8Z/EPxJrsR1XxZp91FG15ctvK+Y&#10;ZSzLn/cAx7da8m/ZnjufAn7Ydjokkiw2yarfaa8WP9chBx9MlunPSvWf2J7lvCH7SHxP8LyztERc&#10;zxLbeXky+W7kOTnjiTGOfrX5DnifPiIp6tRfyvZnmYN3lTb2UrH28LMq0fkReaxYBQ74JyfmbOPp&#10;xXyj8av2u7/4ffFLxHpVjbWV/ofhWO3bULSWbN5qk9wxWCK3g25wrI+5gxxuXivrF7pEW3kuHW2t&#10;1jV5d77REFDHcW/pXwv8ZPjB+ztrfjK+8VjRtV8R+IyBF/amk2/AILDbGxON+4IRnrt7V8pldKhU&#10;qS9rSc10sfaYicoJWZ758Cvjtf8Axn1PxroXinwtN4V1rwheQG502edZ1QyIzxHmNcYCnjPetT4s&#10;azbaxZ+FNThv4rzThqxhuJvLDIm+No2XA+7ncDkk/d96xP2Qfh6NC+Gn9pXOma1aa94iuGvdVbxN&#10;IDqN2vzCOWUc7AVOAuTjaeTnjgToU+jeH9dgin2aFNrMourWVsvAwOYpE9cfPkcdua8fOnhoV5xg&#10;3FdPW233mU5SXK909yh4hv5/hpZeLWt9TtIr63fyrXStRJZ78FCkIi4OcfOT6bh1zWX8ObPwx4G8&#10;A6fZ6lqwuLySDzZLQs6NFcSEmSMp2H3BnJ+gqH4gXGqeIvij4H0S+MOh31rZDUlvWAlaSPjy2BwM&#10;Z2tn04612zWnh2TUZVbyNf8AEMpabfdSKqKTjLhgOcY6Yr52vN0MJClOEo1KmsuXruld9FbU86Fp&#10;VXZq0drml4G0rwr4z8SW2navYWtu8apc2GiWeTueM53yy+h3D5dvrzxX0wuyCIbTFbgIrshO1F/v&#10;YP4DivH/AICad4bhl1O6guYtX8QALHdX8UOwIp3YVRk9MHnPPtXBftE/FP7bdS+F9JuZEt4VxcSx&#10;vhiew/nXo06SpwUf1bPqsly2tmldUqbV3u+h0PxM/aXhsNQn0zw0oujFlXvfM2gN6BcHP1zXi+qf&#10;GDxXqEqtNq1yr5OPs4x6dea5KCJ5ZkRQCGwvH3ie31zXsngf9mrVfENut3rPmWELYMcaclgeueRj&#10;tTUVHRH6zDB5Xk1O2JSuuu7OGtPih4vspBLHrV2vs7bgfqK9S8C/tOz20dva+Joomt0YK+oRHawJ&#10;6Zjwd3TrkY/Gu1t/2VvCcduFl+1SSMOT5pGKwPEv7JOmfZWfw/cyRX+DtW4HmK36jH1rRI8OvmGS&#10;4y8GtXs7W/I9w07UrfV9MN7ZTrd2zoMFWxkN3+teP/tT/DvU/FPg+LW/CuoafonifSIZooNR1MyC&#10;GS1mhZbmCVkRjtbERwRz5eO+RxHwt13xB8IPF8Xh7xHE8OlXcghjmaTKiTnAHHfPrxivpPV7NNV0&#10;e6srgSpZzW1xDMISTuRk2kDBGGy6kNzjB9c13YDEVsNiY1Kf2WvkfE5jgo4WfJGXNF7M/FK6+C03&#10;wq1jwTrfjGGZ/Aup6hD5cxVoGfgqXiRssYFYsw6btx9CTnah8HfF3jPxZ4is/CWn6v4xsdOusJc6&#10;eA7eWWPlKQT8ikF+BnG017R+0t+zx8WtSOjah4h0K0Fl4W01PDFreNf/AL/UIoXd7aeZZJCBgSsP&#10;lHy9ycjHOSXfjz9hzSLW3iu7ZdV8aaOksVxDKXaBmJ+aNwcNsBH13dsc/uzxUavJKhLmm112ff0s&#10;fGq9uVm5+yX8I9fufHcmir46tdBTTNatL/VdE8zYz/ZZlmAkZiqoQQVHXO8n+HB/Tvx54R0r4nfD&#10;3VPDN8EudN1axa1fy5RIPMaM7QzKcNyinrX5N/sh/F+bw58WLjwz4jtrPXPDXjrU7a01yfxJAJ8O&#10;XP71WBU87jkZ9OeK/Sv9mC3tBp3jLUtLMVnp114iu5bLS4WJtba0gJhRYT33YZyRgAkDHGa+R4pw&#10;daFOOPdTWD0Vkl8uu51YaK95NaG3+zj4U8Q/Dz4K+GPDniVrdNTtLNrWT+zAN0qq7eS+0Dg7Tg8n&#10;pXptvIJnZGeNZo1VXiVwzr15fHQn+lfI37XHxA+Onhq9uB4I0yODwTaw27y6rB5Ud1tbfvCh3U/i&#10;Cfwp37Anj3wr4gl8U6RoJ8SahrTmK71LU9fkVlkY+ZhE2s2Np39+cj0r4/FYDEYjCvMJTT5tdNju&#10;VZX5D6b+IupwaB4B8SajclzBBptwWWPhifLJHPbpX58/B+8i8N/sk/GrUYbRpri9dbXLSY+R/n37&#10;sc434x+vNfbv7Suuf2H8BvGN6kqwhtOkhEjrnBfEZGP+B5/CviCYf8Ip/wAE/wDQoWeRJvFPiNV3&#10;LFkhPuMrHPIbyQc9s98c+hklNyoRj0ck/mfPZpUtV5l9mLPYP+CW/hxY5viJfiRlf7Pp9soA4YET&#10;Hcefbp+tfoCqYkkbOQ5Bx6cAf0r5G/4JoaF9k+COqaw6x+bqerzHcjZKxx/KsZ4/hy3Pfd0GOfru&#10;v2vBRtRTe+v5nHgYuOHimFFFFd53hRRRQAUUUUAITigHNBGaAMUALRRRQAUUUUAFFFFABRRRQAUU&#10;UUANamtTmprVLJBV3U4Db70kfelamhiM1NJzSkZo20mJghxmhznFH3aQnNAABmnL8tItBOKLhcHO&#10;cUIcZo+9QBikIcTmmtQTij71ACA4p6HOaYRilVttMZJTJO1KHz2prnOKYwQ4zSt81NBxSg5pCDbS&#10;r8tFITii4hW+ak20bqN1IAAxTlpoOactUikDU0jNOc4xTd1MQBM96XbtpA+O1BfPapYgIzR92jdR&#10;96kAhOaVaNtAGKAHA4prnOKCcUAbvamMQHFOX5qRl20IcZpjBxjFNp7fNSbaLBYQHFPQ5zTdtAO3&#10;3piFk7U0DNKTu9qAMVLEIRikpxGaAme9MobTloKY70AYpCBqWPvSNSx96aGhWpKVqaTikMcDimuc&#10;4o3UfeouSIBml20AYpwGaYxoGKGpW+Wmk5pCFQZzQ4xihDjNK3zUxiLTlpoGKctMYknakVd1LJ2p&#10;FbbUslgy7aFoZt1IDikIdSEZo3UbqADbR92jdR96mMQnNAGaCMUqDOaQhCMUq0rLSAYoAGoWhqFo&#10;ACM0fdoJxSE5oAehzmnUyPvT6pFIKKKKYwooooAKKKKACiiigAooooAKKKKACiiigAooooAKKKKA&#10;EJxUF1gqrtwkZ35z36Afjmp6r3OC6KeQoaXB/iwMY/Mg/hSlpG49HF23R+TPxqt1+F/7b9xftmzS&#10;HxFbX6N2aOQZ/DOcZ9q9P8PXbeCf+Cjl2kbpFB4hgM+9l4/fJlcev3T+dYv/AAUy8L/2d8ZfDOsM&#10;DnU9JaEELjdNAwYNn1xJjHtVD4364sPj/wCAXxKtk2DULG0hmYN1eH5WUtj/AKaDtX5lndCP1pyt&#10;8UHH9TwKU/ZKce0k/kfdfxJ8UW3grwH4h8UXlkNRttK0ue9ntDwtwscUreXnB27iMZwcbuhr4W8U&#10;fBXwB4t0DSfE/wAL/F3hrQ79Raa1P4T1rUA9rLMUSVQ6/KQUM7qB3/QfWf7TtpFrv7OnjHT59Rl0&#10;yzutNTzbq1iM0xjLqWVUGM5UsDz3r5Y1TUf2dJ/B1loVt8MfEnieNUt7Nb7T9JkhupphtMcrOW4X&#10;gjvjbXyGVRlSoPkm1Lms1o9PR/8AAPta8uZRfRn114q8d638P/Dnhq+n07+0by6nji1B7NjsiUoC&#10;zxg7tyDoFyMZ61wOt61oza5qGvRD7RoGpwQyTWCxbrm1lBkUq0ef49wIbts6GvUdcsI/FngkaKg/&#10;s25vdPSK1ihm82W2kUAxryF5GDuPHUV5Bo7S3GqXl0LU2nivSpCk1u6hS23aAHyQHzglWHq3Ffn2&#10;aTj7FwqxvTctX1TuVacZXUtLbHlvw9mn1T4keNLGe6t1uLeCLT7W61xdrwQp5h2RA9yHweeNq9c8&#10;dYdO8OaZarpmmRpbywBGvtUu5P3VpGc+Y4PVs46D061l/DiLUPiFP42mv9Iisxca9K0+r6mqgxBV&#10;HyRgHjryc+nFdHZ+F/C4S8gluhb6dCrSXmqM29vKGMrCOn1zn+GubHThPFRpym3ZR0j6K3M0ebha&#10;bVPmUFZt6/M9n8E3Ph/w78MbrVvDaQS6cIZfLvIl2i6IH38nnrngivjW+vGvb64u7p8zTyl2kx2J&#10;OB+H9a+w9f8Aser/AARvZNAhMVh9hAt5nh8tpIlB2sccHPPYY/GvjdUe4SBjCH3oIwgfqc9elezJ&#10;csF+n9fefs3BlOFPD1a0d76nvn7N/wAJ7bXIm8SavAWWOQC0hYcHGctnv24xX05F5qEkSYGANoXg&#10;AdMVh+BNKTRvB2j2aII9lqjEAdyK3vu1im2tT47M8ZLHYqdST0u0vlp+goyTyc0OSpA52nrjg/nW&#10;R4h8XaZ4Uiil1Oc28Umdrhc9Mf41c0zU4tctILqzBkt5Dw5449a0R5UouMedx0OR+K3gG38c+HZ7&#10;dFCXsEbXNrJt3Msi4IPbNXPC+pXOpeENPlcPNcLbKksKPteSRCofHH8Wc+23vniNPiPo994ok8P2&#10;14q6mjldpHVR1H4/0roYtMTT7V4EEdsxkMgYSYZScdDj6/nUbST8zqrOoqKp1N94+jPzQ/bP8V6X&#10;4WsvHfh/WLi013xxN4nRLWTVpmLQ6HPATJJCm5QpDqiZy2doPHSvnPwX4h1D44f8IH4J8Q3H23T9&#10;DnXStMuGdc2UcsyrsOM5wqhgSRnaRx1r7i/a51TwlNrnjvU/HMdm1l4et9OsrePTbOI395HcLc4j&#10;M7hiuxo1O4Kc7sYFfGGlfEf/AISD4A6L4W0+2Nr4y0DUbm5E7W6RTXazFUgJZVBygJPO77vbNfvl&#10;BTll8JKKV7a7eR8tPSTOxi/Z4+H0P7Qv/CrfD97L4v1JWluX1GfUxp6maFyTbwptk3SEKMDcM7vb&#10;n9Cf2bNX8MeEvDPh/wCHOl6Hq/h65GnzTR2uuRHc0vms0wSY/fYFl3DaMAp1zX4xedqA1JrpJLqH&#10;Uop/tUt7FvF1FcAiMlCOdxePIOeN+McZP6zfskfF2/8Ajr48j1LUbPVIpfDXhax0eVdbG3yLzdIJ&#10;5ImIHmSSDyjIcD7kdedxDg4fU3KdTmajffr6G1BtPQ4X/goHo2kax440A654v1rwnbTW3kxSx2Xn&#10;6fvyuVkJcAZyMevPpXp/7KPgvWPBFkBH4n0DxD4USyaTGh6ZHBcswIH7wq5J+9xkevrXMftvaZ4z&#10;+JieHPhj4f0iymivnt9VmuNSukAPlySKqBSAcHkls8ZHFbP7Ln7KjfB7xpqXijVPEb3WvXVnLbmw&#10;0xwthbiQrwMO3mFdncL1r5B1E8nh7SXIrPS3n+FylC2JT6Ml/wCCiHiVtG+BU9iW2PqlzHawxA43&#10;KrI5J9D0GPevnj9pqQeG/hN8E/DCTyQwxaZLqs9pjYVL4ZZCO+wkgeu7tivU/wBu+WTxd8S/hZ4E&#10;I3m51LzbiMHcefKCv9OG4/WvGf2q5pfiJ+0haeHYZADZ29n4ZQxrkBQ5Z5AvbPTbn8a78lpyVKlD&#10;rZv8dPwPnMzqc1WpGPWy+Z+gn7FnhgeFP2bPBduYBbz3Np9tmULgs8jE7j9Rg17hWX4Z0iPQdA0/&#10;T4gFhtYI4I0C42qqKAP8+talfr2Gi40YqW53048kIx7JBRRRXUaBRRRQAUUUUAFFFFABRRRQAUUU&#10;UAFFFFABRRSE4oAWikBzS0AIRmkKZ706ikIaq7aUjNLSE4pjE20baUHNLSENKZ70nl+9PoosFhoT&#10;HegpnvTqKLBYaEx3oIxTqQjNFgsN27qUJjvSgYoJxRYLCFM96Ty/el3UbqLBYAmO9BTPejdSg5pj&#10;G+X70oTHelJxSbqQg20FM96N1G6iwWE8v3o8v3pwOaCcUWCwgTHelAxSbqN1MYMu6k8v3pwOaWgQ&#10;zy/ejy/en0UgsM8v3pQmO9KTik3UWCwbaNtKDmlosFhpTPehV20pOKAc0WCwjLuoCY706imMbto2&#10;0pOKAc0AJtoKZ706igQ0JjvRtp1ITikFhNtKBigHNLTGIRmk206ikIaUz3oVdtOopjEIzSFM96Un&#10;FAOaQDfL96UJjvTqKLCG7aUDFBOKTdTGDLupPL96XdRupCAJjvRtpQc0tMY3bSgYoJxSbqABl3Un&#10;l+9Luo3UhCeX70eX70u6jdRYLCeX70eX704HNBOKLBYb5fvShMd6N1G6iwWApnvQq7aN1G6iwWFI&#10;zSbaUHNLRYLDSme9ATHenUUWCw0pnvSeX704nFAOaLBYRV206iimMKKQnFJuoAdRSA5paACiiigA&#10;ooooAKKKKACiiigAooooAKKKKACiiigApNqlgSuSOBS0UPVWElZ3R8Zf8FPvBh1L4PaJ4pRR5nh/&#10;U1eSTHIilIVh9PlH5V8ralE3jT9iqKe2nM194L8QN+92/NFbvh1cc9CUxj2r9Jv2mfBEXxH+BfjT&#10;w+8fmvc6ZM8S4yQ6AMpH4ivza/ZMu38UWfj/AOF9wdkviXQ2jtIWXIa7t9x2n3IY818Xn1JXhU/l&#10;dzxMTTUaz/vq3zPsnw38UdRvf2UovHOkfvr+PwzPdRW5w6zTpE2IWJU45UHOO54r4s1342+LfHeg&#10;XVxq3xGubCLwZ4Kg1X7docAT7RrEzBodPZVxyfmXfk8ITt5xX0T/AME9fEyap8Odd8H3bq0+jXz+&#10;VYyfOHhkSSMrjjujfl71414q+OGv2Og+OtL8OfDvw3o/hPUfEbeFoJbmNVkivtiqk8pIzgEMy8fL&#10;zyc18VlkHCtXhTpqT5ubXon/AMA+nhU9pRpvtp92h9Oa14T17xZ8P/BXjm6kv9N8SWujRtrFrZt5&#10;Ezo6I0kgUZw4wPXdz0xWbduusNpt7r1uviLQYwki6rGDFepbjnEiqSZHHoSK6r4O38ulfBG3s/Dn&#10;iqDxzrHhyD7LeXsk5c3WoqMyRl+coMgDHYVw+k6xPqGpyXWmsPC+uzkzSWV6vm2aXR++TJ8oCjj5&#10;dvfrxX5xm8K0K16TTbls9mr/AIHQ1R9peT1scZ4A0jRZ73xVDpdnqc1/eavLeWZSRmg8iTAXzYz0&#10;I2dM9zXReI4tI8M2aWd3Olwqoz6hKkfEUeVyqxZ79zu7CqHhjwpeeEPiJr+j6l4njtWltDrMt5p6&#10;hobhhkyIh3DGcrhfrWm3hq2vra2u0tpEv9dlhtLS3l/eN5Um/cW6Z3bV/wB3HfNefmPuYuM6nurT&#10;RdXbv5focNGL9jyQfvXevbXtsfS+mW1nqnguxtYotmnXGnJHFGrcLE6/uzjHoOlfDvifw5ceEfEu&#10;oaWSYZ7aUtEH/iQHII+tfZem+MdM03xPYeBraKWe9t9JVpTajzI4DHgKhPHPLVy3xx+DKfEizh1T&#10;T0FprkESvgr/AKxe4PIx0969KSezVj9F4azSODqSpVHaMt/XueieAtXi1rwdo93E/mFrZEY+jAci&#10;t4nNfMvwG+Jc3hLUrnwx4hc20LOFtnmGzYwzuGD1zlecivpSCVZV3eXKAeVbblWHqDmsrWODMsFL&#10;BYmUW7xbun3vqcz8Q/h7p/xDsILS+eVPKYsnlHGc4zn8hXLeOPF9r8ENC09baK4uopFa3+zF/un5&#10;Ru3YPr6V0vxJ1/UtJ8K3k2jW0lzqCgbFjXJFYvgK0uPHHhWGTxPZEXIYOwuI+h9qtbF0E4UVOu70&#10;0/h7+fcZ4a8AaFqGtWviyOFhfTRKxJBBQ/1/+tXohs5IRuISZ5XVQX54J5Ptgc+9eReK9d8X6f4+&#10;0610qwZ9IlyghjHy7VxklscdfSuz+IPjS28CeFbvVbiQDyUASJXy887KypCvuSSc/wCz0rWlRlWm&#10;oxV22jHH80+SrOV9NPJHwH+2D4S0T4geI/FXivW9d0vQLOG/udKsoJdRMJujaxq3nBQh8zcZAu3j&#10;Z6tuwPDvCPhjwn8IbT4ZfEW+vzrVrqFumqajbtKc28qy/ubfkfPu2NlsDHoad+0b8F/Fmgaron23&#10;UNP11tWm8ux0kTB7qK9uX3MjJztJVRk/7Irn9e+BXjy98IanJ9hu9ZPhi4BuLW3Zplt4XIEShETA&#10;JKS9T/DX797Cjh6NKjOaSaV1c+M5uduR9FfskfEeb4seLPGV9cWvhQ67Hf8A2+w8L39osLXVq0rl&#10;glzzyjNGceWcj0xX3V8HvE0virT9dkvNCs9N1TTdTnsr+KymE0MtxH5TPJFLsXcCpjH3eCvWvyg+&#10;Bnw1+Lfw5+Ilj4+0nwDqF7feG7hruGK/tJIVffGVVWyBwQzdM4Kg+lfqZ+zvpmq+FPg/oy+IootM&#10;vrnzdQntuVNujuXKE4O58seeNwAGOK+L4oeEWHiqGtRu2j6elzsw8d2z5u/ao0HxnD+0Pc6rovhT&#10;UPFst/4VOi+GJIn8yOxuZJGMsksYxtGJEAJP8H5af7EPw91nwP8AEPxpFHYatDoumaPbWF4dS3KL&#10;rWIy/n+UjM21f3o5BOdo/Dyv45fELwN418f22ofD3x34p8K+ONb1qPQ9RgvL5rVLSwBJlm8plAAO&#10;BtIb1r7D+E8HiT4Z/DbVtV8V+NIfFtvame503VIoVVZbZUxGrlXbc2ckueuRxxWeLqSo4KFOol76&#10;S21/r/hyozTcqktkfP0t9/wsv9vi+1BphPpvhGF1lnPIUW8W+R8fw8sq9/X2ryf9mWCX4zfta6Xr&#10;JUsbq/udYeJvnCxK4CqW47AnOO/SpvhjrF74U+Bnxq+Kdxl9Q8TyHSLKXdgzSTyN5hU9vlVeO/rX&#10;r3/BMjwGF1/xh4s8jbFY+XpNkxXIPykyEH2IHHfPWvbyuglVg46pWj+Gv4nxTvWrRT3bu/0/A/RI&#10;ABmwd2Tn+n9KdUcURRUJfd+7VcY7jOT+Oakr9K20R9GwooooEFFFFABRRRQAUUUUAFFFFABRRRQA&#10;UUUUAFNanU1qAAHFG6koqSRd1KDmm0oOKYx1NalBzSOcYpCE3baUPntTfvUAYouFx4OaWmg4pQc0&#10;xgTikL47UNTSM0hDg+e1G6mgYpaLhccDmkagHFIzUXC4UUgOaWi4XClBxSUUXC4pOaSiii4XCiii&#10;i4XFBxQTmkpCcUXC4tFIDmlouFxQcUbqSii4XF3UF8dqSkIzRcLi7t1FIBilouFxQcUbqSii4XFJ&#10;zQDikoouFxwOaCcUi0NTC4jNQrUhGaAMUguOL47UB89qaRmgDFFwuPBzSNQDignNFwuJu20ofPam&#10;tQtFwuOL47UK26mkZpV+Wi4XH0hOKAc0jUxgTmgHFJSE4pCHbqUHNMBzTgcUxg1NJxTic00jNIQA&#10;5oJxQBihqLhcchzmhm201DjNK3zUXC4bt1FIBilouFwoooouFwoooouFxQcUjNRSEZouFwBzQTig&#10;DFBGaLhcAc0tIBilouFxQcUbqSii4XHA5oJxSA4oJzRcLgTmgHFJSE4ouFx26jdTQc0tFwuKTmmk&#10;4paQjNFwuOQ5zTqYvy04HNMYtFFFMYUUUUAFFFFABRRRQAUUUUAFFFFABRRRQAUUUUAV7vaUYMgd&#10;Sjbg3QrwCP1/SvyL8aJffs0/tfapIUWGzstYF7ER8pNrMVAfvgYLjHPSv13uEaTYA4VN37xSud64&#10;I2+3UHPtX57f8FNfhPFaav4T8eQofs12n9iao+OmATbvn6s4x7da8nNKEa2GlddDzsdF8kasd4sw&#10;PAE1r8A/25tb06PFt4Z8QRtc2kxOIkWVVaA57jc0w/Gtf4zfBP4W6F8dL5b6w8Ra34t8RW13rtl4&#10;fguiNP1C6hRXdVO3AcqchsHGDwc15H8TNYuPF3wE+EPxSsXMmveEZE0TWiw3KY1b90zjvwjY9N3W&#10;vp34w+DYP2h/gz4H8Y2utXPh3WdJMWr22q6SnmTwAoyzQIgKkhhjJz6cV+TOLoYynNytGcXGVu62&#10;v8rHfgKkZxlTXqvnv+Jw3wJ+MnhnQ/i14F07wzFp+j/Dbx7oTX1lpsSbrmz1SJik8UvctuK4c4zg&#10;8cV7L428EyeH9V1m/WAXuh3iRrPbXQIEUg3bmBAPXI9OlfH3h/4h/Dr9m/w+uveG/hZ4i1DUbSdb&#10;VNa8QkwLHIxkaNoQUbOWMm7GOq19Q36+OfiJ4c8MfEPRxqWnW+rWMUmr+H0mDbX5GQSoztAJ+6M7&#10;q8XP8vjV96MbRfW+rt879v6Z6alytc6u0eU/E1dI0C/0rV9KuTqNhHKj3Fnaq2IWQ/IzMRwvzNlc&#10;c+oxXrtze69odxpXiO8soP7Y1AD+y7CGQSIkbrhp92OMArhMcc81irb3Wt6TrGnaXqVtqC3KG2ks&#10;ri2WOQg9fmz8pHrg1yHhLXdZ8IeJbfQLkT39/axLb2cUzZjtxzx5nPXjt2r4S1Oth/3b569PRJ9j&#10;khJ0as3Ne5Pp2PY/gj4VXS/HesSx3U0kemWscXmlsm5nmLtK7HtjYuF5xnrXuZJnjRZTuKADcvBJ&#10;Hc/4Vxfwx8G3Xg3w4Ev4421W8lae6aOTeBn7ozjnqa7ZFXHyvuPcY6V6FOEoQUZu76+v/APahGNt&#10;DkvFXws8OeNVZ9W09JbkggTwny2X0IxVbwr4G1TwfHDb23iOe5s0J/c3UXmHb2AO7jv9eK7fbTXT&#10;OOa0PQWJqqPI3deev5kRjUiXGVeQDcQeDjPb8aYsDKqKZCyjqCOtThMd6CMUHM1fRmbrV/ZaLaPq&#10;Oo3As7C2VnluGbakagbjuPphT+OB3r4K/ak+K8XxS+FV3qT+IrLS7NLlde8O6QJhBfxxQMUhu5Rz&#10;/rC74ix0TO454+5fHnhbTfGvhq+0HV4pbnTNWgfTrq3jYqXhkHzEEfdYEKQ3OOfXI/JP9oH9mTxb&#10;8NfH99pc+mNrujM223v2G+4aFSpAc5+SJAEHfGSe9fecLU8LOpOU/wCItjzsZz6NM8z0VvEem+OL&#10;TWtYfU7a/N62snVtQtDlmwpadGLehwqfrW7rn7Q+qTrJ4f0681DR/C0+rrfXRs5nW8u7feGIeRSM&#10;jAlbkHZnvur7T8CfALVP2kfCF0fFyT6fp09rHHpUZTDK8SkKw6fuxkYP/LTP8O3n578W/wDBNz4o&#10;6BbTS2UEGuQJOZI0tbkLcFwGG4DBwpDcp3x1r7d5jl9ar7PENKUTg+rz6H3H8L/iHd+D7jwzol/f&#10;S+K/CHjW/wDO8La7a3jyzSWrxIcXEbBioQgAHdzlvSt39qD4gav4U+HlrpPhs3I8X+JNVj0HSyq4&#10;CSsT87/K3yKATnjNcp+yx4M8Tafo+meIvHemWmg6npmhWnhy202LMccFra/aC0yoAdkjeeM+u3rW&#10;F43Nh+0LqGm+OvhL8T4NJ8VeFWfTrOC+lXyCUyJPtEUhXDMGwrc/xde3xOIhha2auWFV4x33te3+&#10;Z3Q5oQ5WcHrPgH4maHqGk2nxE8A6D8Z/DrZtZddsrQJfRq/yu7OOcAjA6/dPIrsv2qr3SPgn+zNp&#10;PgrwxanR4NRCWUELLiQRjJcn5iTy6jHHXrXpv7Onj/xz4kOr6V410RbHUdOSK2s9TguRPZXwO/IU&#10;KqgkbeWJP3hxxz8//HIQfHD9s3w74HtpI10XQ9s92Y4iRGeHn3fNg/6pB2+9UQnVxWL9nUVlDXyv&#10;08tjgx0lRw3JDRyZ5n+0K1v8N/gx8K/h2imG4trRvEup2wbne+0QoR6n5zn26V9+/sXeAR8PvgB4&#10;btpkAvb2AahOdu0s0uWDH8MflX526tJdftKftawG2txPb6hrMUJgMmVhsoCUMI4GQMZzx97pxz+v&#10;elaZFpVsltCFWGFUhiRVwEjVRtX3xmv0jJsLKCUpbLX5vU8DCU+fESqdFoi9nIA9KKKK+tR7T3Ci&#10;iimIKKQnFJuoAdRSA5paACiiigAooooAKKQnFJuoAdRSA5paACmtTqQjNADaKXbRtpCEopdtG2mM&#10;FoZd1KBignFIQ3btopfvUbaLBYSlWjbSgYpjAjNIRilJxSE5pCEpQM0lKtFgsBGKaRmnkZpCMUWC&#10;w0DFOAzSUoOKLBYCMUlL96jbRYLABmjbSgYoJxRYLCbaNtKDmlosFhu2gpnvSk4pN1FgsATHegjF&#10;G6gnNFgsAGaCMUA4o+9RYLDScUq/NQy0qDGaLBYNtG2lJxSF8dqLBYNtG2gPntSg5osFhNtG2nUU&#10;WCwgGKCM0jNtoD57UwsG2jbRuo3UgsG2jbRuo3UWCwbaNtKDmgnFFgsIUz3oCY70F8dqA+e1FgsG&#10;2jbSg5oJxRYLABigjNJuo3UxhtoKZ70bqN1IQBMd6NtBfHagPntTGG2jbRuo3UhBtoKZ70bqN1Fg&#10;sATHejbRuo3UWCwbaNtG6jdRYLBto20bqN1FgsG2jbSg5paLBYbto20pOKTdRYLARigDNBOaFosF&#10;g20badRRYLDdtI3y04nFNb5qLCE3UA5o20qrSEFIRmnEYpKZQgGKcBmgDNKBiiwWE20EYp1NaiwW&#10;ADNKBikBxRupjHUU3dSg5oAWikJxQDmgBaKKQnFAC0UxpNvahZN3agB9FN3UbqAHUUgOaWgAoooo&#10;AKKKKAEIzXkX7VXwui+LvwM8T+HWGLo2rXdpLs3GOaL5lIGRk9R17167UFzhsAkBQGLAjO4Y+7+o&#10;/Ks5w9pCUTKpH2sJQZ+SP7M16PFdh46+E+pKscXiS0Z7dX58m8jBwoXuTz3HXvXun/BP7xvcDQPE&#10;3w41c51bRbmYqkx5WP7roAegTYpz339sc+LftPeEb79nT9pyXWdMBt7Oa4XWdPmUbA3P72ADnpuX&#10;5vfpXTeOdUf4Q/tDeDvizoiqnhnxfHH9odGxGZH2i5jc/inOPXivyLN8BHnnhpfb1XlJHj4SpLDT&#10;VR7Qeq7pno37UGm3lp8S9K8R+L7bUPFXh1bVbPwV4V0P96k1++1nnuAAMKvlxAAg/fbkY55hv2h/&#10;EPwr+Kmian431BtR8eeI5ILGPwVpB222jxyfIolYbgXO0ELtGdrcjFfZmsaFb6/pFx/ZUkVqJbR/&#10;IvLbAlg3odrRNzyvPp1HSvgrxr8EfEHhT4+/Dzwt8OtJudUvrPSJdQ/4SzVkLtJeSsP9KuWPDrBt&#10;O0ZGDKcHnniy2rSx6+r4n4opr1t/XzPuqjVuaPXX7z7W8VfCPRPFLvLcRS2d+pBa5sP3TbyATvUE&#10;89O/rVB/gl4dGh31qsl0Lq4CD7az7nDrnZ/M96+ZfAHx41P4L6F4jsPBmn638U/DWgXD33izxm9y&#10;GFzeOf8ASXtlKnfGmwZUP8uRyd1fangTxVp3jjwho/iLTI5G07VrSO7ikmUKXVhkcAnBH9a+TxeW&#10;ywE/rD2u7dP6+ZnBQrQakrs8Z0j4keJvhJN/YfjCxkurK3IC6hCSSqE/Lng7s/UYx3zXvljdwX9n&#10;b3NuD5U8SyqzcEg9MjtUV/pkGpWT2t1HHcwEfKJk3EH696tRRRxtCOFJVIPlGBgBiMDtXnVZ+3tK&#10;OjClCdNWvoOJxTJHKjIXNZdx4q0u31qw0mW9gi1C9G6GCR8O64bJA742j8xWUvxU8JILLzPEWmj7&#10;bK1tB/pIO+ZTgoPU88+lZxhUlLSLsdd13OhjvQxYMuzHTnOamWRJFLbgFU/MfQYPP6Vx938VfBVh&#10;FqMt94j02AWEiwXQ+0AmKVs7VP1wfyq9b+KtC1fWDp2nanbXN9bQR3k0UEm/90+RtOOmeufauiVC&#10;pyt8lrDc4pWT1POPi78dbrwv4jl8H+H9Plu/EjWMV0XQEiISlxGUGPn/ANW2eRjj1rnvBnwK17xp&#10;rMfiP4jXNyZFWNobSOTYZSM7hKvOEPy5T+L1GOffE8O2q332mS2gN1Cotku/KHn+WvzIA/bG81fl&#10;UnaCxbAxublj9T3rvjjYYdctCNpW3Ia50uYqWlt9jjEcGyONVCoipwgH8K+ijsO3PJzTpAIRIUgZ&#10;5XQhRbLtkySBnOeOvWp1Cpy7YXpwMknsAK8Q+Lfxr0SbVPF/wyXxFceBfFEWjNqFtrV3HshQgbgw&#10;bIygwA3P8Qrjw2EqY2fs4vW97jlKMI2OF/bK/aKg8JeA4rLwL4tjufGlvrlvbjTNJUXd1MIwzTK4&#10;7j5kB9M984Hlfi/4a+G/jZ4g+F/xY8PeHY7zTfEF2NN8W6TZyNFFDcsFGcqo+aMrIWG3neORjnI/&#10;Z/8ADfgH9p8Xtn4l87wT8Vog039raPcfY31EE4W6hUqdyMIzkg/Nu9q+vP2cv2fLD9nfw5faJZ69&#10;fa7a3epS6v8A6eBiF2UKdoyec8lu/HAxz9riK+HyfCukn+8720d/P8jig3Vk7dDVuoPDvwI+FWr3&#10;miwJp+laZDLJAskhbDgEKec4718KfDLWtQ8NfBv4m/GLUUA17xSG03R3kba5eRyJHVu+AV4x+Ne0&#10;ft8eLb2/sND+GWglrnXdZkUzxwtjzEDAqNvbdvfvxt714h+1prFpp8fgn4X6LbZt/DkcLvDC+N97&#10;MoBiIA7FM55+lGXQVeEP5pu7fkv8z5vM6yTlLdR0S82erf8ABMr4Qx3/AIl8XePr6MulhcfYNNcj&#10;IeRlzPJn6hOPfrX6IxK4xuffhQDxjJ7n8a8y/Zp+GcXwn+DXhrw/HEEmW0S4un27S9xIN0hIyeRw&#10;Pwr1EDFfsWDhyUFFr+un4G2Gp+xppdXq/mLRRRXadAUUUUAIRmmt8tOJxTW+apJBWpd1NAxS0XC4&#10;u6jdSUUXC4u6jdSUUXC4pOaSlAzQRii4XAHFG6koouFxd1G6koouFxd1G6koouFxd1G6koouFxwO&#10;aRqAcUE5ouFxN22lD57U0jNAGKLhcduo3UlFFwuKTmkooouFwpQcUlKBmi4XDdQTmgjFJRcLhRRS&#10;gZouFwBxRuoIxSUXC4u6gnNJRRcLig4o3UlFFwuKTmkopQM0wuJRS7aNtILiUoOKNtG2mMCc0A4o&#10;20baYwJzTSM07bRtqQGgYpwOKNtG2mAF8dqA+e1BTPegJjvTARvmpAMU7bRtoASil20baAEopdtG&#10;2gABxQTmjbRtoAaRmgDFO20bakABxQTmjbQRii5IlFKBmjbTGJRS7aNtMY0jNAGKdto20EiUUu2j&#10;bQMaTigHNOKZ70BMd6BiUUu2gjFBIlFKBmjbQMSil20baBgDijdRto20ABOaSl20baAEpQcUEYoA&#10;zUkhuo3UEYpKLhcUnNJRRRcQUoOKSlAzSKEZqQHNKy0gGKYhwOKN1JRRcLi7qCc0lFFwuFFFKBmm&#10;MSlBxQRigDNMYE5oBxRto20AKDmkalAxQRmgBjLuoVdtO20baAEopSMUAZqSQBxSg5pNtKBimMWi&#10;iimMKKKKAExSGMFsnn2p1FNabAtNj5V/4KG/B+P4hfBg69bwNJrXhyU3MMsce5vIYr5qkZ77E57Y&#10;6V8jfBuNPjj8C/FPwuuJftWt2MY1zSCTlsDcWiUdj8q859OK/VXVrOC+tJYbpEktJYnjnVxkNGww&#10;wx7+tfkz4/0DU/2Nf2lWvtPjxYW12byHL7BNZTNgxA89Np+npXyGd4P20eeC95O9zxcbB0pqra8X&#10;oz6i/YU+MDeOvhyvh2eVTrehnZNFOd0mPmUp2xjaOeevSvdfHHhSPxj4bv8AR1upLQX+ltYPc20v&#10;lzCI8SKhwSM5GfpXwp4qvLb9nr4/6P8AEnw5IV8C+L088GIbY1lfb5qMefubl5xzuPTHP6A6FrFp&#10;qv8AZlzp7x3NpNb+Ysu3IIYAkA/lX5BmVF0MQq9F2Uvw7/ifSZdW9vB057w/Ht+Gh8sfE/4G67cW&#10;HhH4EeBtFfQ/hi0Ik1zW7dikk8WQTEo42l/m3sWbdheBjn6m8N+G9L8JaRZaPo1slppmnW0VlbQR&#10;5CpFGCFHueTk96l1jVo9G065up5TFaQxyzOzvwqopdh04G1XOf8AZ968xsP2q/hnf/DrV/G1rro/&#10;4RjSL5NPurp0wyTMYsfL6EToQe/PpXLWr4vNKSjTi3FO3q319WerCnGk9GeuuN2Ka5MZjdY/NZW+&#10;7nHBBBP4ZrDh8Z2F34TXxDaut1p8lql5E0bffjaFZQenHyk/lXmdj+2J8LtRvdPtrbxCvm3uny6n&#10;CzJwYI/v554OFc4/2DXDDBYmvGUowvy/oaOpFaHnn7R2neJfBn7S3w2+JOneGdU8UeF9EsLuyu7f&#10;S4vMffIqBDtz3y3rjb718s3X7LvxPu/DXgie28MatFc2uo+INbtoJFAljeRrRrdJF3cZw+D/ALLc&#10;V9w65+2H8N/D0fhdr3WJrdfE9qLrSE8gkGGRwkcznI2qxx1Bqn8Qv2wvh78MPHN14Y1aS7udc014&#10;LXUZoLOWRLWaQAx72XJIIJxgc4NfY4XMczw1KNOOGvZW29f82ccoUZO7kfDY/Zl+JU3hfxnBqvhr&#10;U31fxDfaJdyyyDARlN355ABOfL3R55Gd46Yr6R/Y8+CXjv4Z/Hbx3ceKraY6ZcaVBBaXsgKiZV34&#10;O3JxjOMZ7163qf7Xvw40nwt401mLViYPDGxb/fC8Ek8z5/dRI4yenJx8uRwc11Pw++O3hr4neL/F&#10;nhzQr26fVNAFq90t5EUBt5oPNQp6nBYEew9ajFY7MsTRqKph+VPrb0/4A406ad4yPTQzs+8tuSRF&#10;dfY4wR+gpW+avA7T9tH4fXGlaRfo+oJpOpa8/hu01Ce22QC8Xkq75+VcZOfaq1/+3J8OLDwoPEZf&#10;UZdIk1l9Gtpktubt0z5kkIz88a45b3HrXz8svxTjaFKT+Rv7RLS59CABdxx85Uqrf3c968O/an/Z&#10;k0v9onwQ1p5osfEtjE01nqUo8zfgqWhkXK7o3wuRn+EVa1L9rf4f6L8QNF8J3t5NFcazosev2V+F&#10;U2klo6yFSZCRhz5TDbj8eK7X4OfFjSfjf8O9K8Y6La3MOj6kH8uPUIQkuUYq2ACeMjg9x6U6dLG5&#10;XbESi16omUqc1Z7nK/Dv4RWYHhTxN4p0fS1+IekaUunrdWMOyKCLGFVYweF+U4GeOea9N1PVbbQ7&#10;KXUNQlWK2t4zNd3B4URKDuwO2SQOtXpZEXc7hEIHVVwdo6A/TP618oft5/FO70fwtYfD/Q7nGv66&#10;4+120XzSG2yoCAerk5/4Aeuaqkp5lWUZPrd32t2MKtWOGoymu1rd2eW/CvxJJ4v+KXj348a/CH0H&#10;w9HcQ6ckkm4eeufLiDY4wMHOOd3Tjnlv2OvBk3x6/aCbX9YVrmGJ21u9Z03KsrEmGPPttfn36Uz9&#10;pDU7L4O/DDw/8HdLcK2yLWdfnRsF5ZMBUKdiSMEZ44PevtT9hz4Mv8KPg5aS6jZpa6/qpFzd/L88&#10;a8lISe4VWznjO7pxX6dlOE9vNy5bL/21HxkYKrVjzaqLu/U+iYCXUSdFdQQvoe/9KlpOnTAXsB2p&#10;a/Q46K39W6HvPcKKKKsQUUUUANamk4pzU1qlksAc0tItLSEFFFFABRRRQAoOKCc0lFABSE4paQjN&#10;AADmlpAMUtABRSE4oBzQAE4oBzQRmgDFAC0UUUAFFFFABSE4oJxR96gABzQTigDFBGaAAHNOBxTf&#10;u0A5oAcTmkpCcUA5oAWlBxTScUA5oAcTmkpCcUbqAFpCcUbqQnNACg5paRaWgApVpKN22mA4nFIX&#10;x2pN26kIzSAcHz2o3U0DFLTGLuo3UlITii4XHbqUHNMBzTgcUguOopu6jdVIYpOKAc0hOaAcUhCk&#10;4oBzSE5oBxRcLjqKbuo3UXC46kJxQDmkamFw3UbqaTigHNILjt1G6kopBcXdQTmkooEKDilBzTaU&#10;HFUhik4pN1BOaSkFxd1G6gDNBGKLiDdRuoAzQRii4w3UbqSii4XHA5pGoBxQTmi4gBxRupKKLjF3&#10;UbqaTigHNFwuO3UoOabSg4ouFx1ITikL47Um7dRcLik5oWkpQcUhA1AGaCc0m7bQApGKSkL57UA5&#10;oAWlBxSUUDFJzTScUtIRmgQA5paQDFLQAhOKAc0EZoAxQAtKDikopjFJzQDikoouFxd1KDmm0oOK&#10;LhcUnFJuoJzSUXC4u6jdSUUXC4pOaAcUAZo20hAXx2oVt1BTPegDb71SKQ6ikBzS0xhRRRQAUUUU&#10;AMaMMwYgE4KnPPBxkfoK+WP2/fgPD8UPhWdbsrT7Rr3h5Huk28M9quGlHuQFBA+tfVNRXUSXMEkT&#10;qJEKndGwyHGMEH25rKdNVItGVSHtYSgflL+z3qln8dfhVrXwi1yVBezWzaj4ekm5ZWAb91g42liq&#10;9+MdDXqf7GX7Q1p4V05Ph548vxpWqaNI9ujXZxtOSGU57DavPvXk37Unwg1X9mn47rr+iM1pod7c&#10;f2tpt1EoTypQ372HG77oyn59Kfr/AMYfg58Vb2LUfGXg3U9M1zUVP2+602UTMzKBh1UKv3snv271&#10;+S5lgI0nOhODlBu6S3TPLw9eVGVlJc0e59q/GBz8XvhJ4o8LeDvEel2+t6vayWcFz9oV8QyApNgZ&#10;HJjZl68bs9q+PdS/4J+/EbQfA/ijwnpF9pmr6N4itdP81jOYY4ZbRhsO0btx2qFJyM4z7VhW3gn4&#10;NXcUSeF/iXqvhm7eTMceoQMHRR94MRJxnI/Kur0jwB400ezmPgv466Lf2CyAxwHVdj5bruDA+n86&#10;87D1MRl8PYUZ8qvf3o/qj1Y451VzzgvlJfkz6i+AVh8QtP8AB1r4d+IGn6NY6VYadbaPY/2XOZjM&#10;VgMLPJ8q7chVwOfvHnjn5Am/4Jz+OG8K6/aWdxpllq/9s/Z9NJnZ/I0tkuEdcqp6eeGxxnGOK9It&#10;5v2oNBi+xaXrWjeJUVRIJbeWOcgd8jIx7c1ZtfjP+0TYIryeBPt0CnErpAVMhH3gCknfjrXNQni8&#10;POUsPUheTu1ra/zOhYulb3oyX3P8jnfiF+wH4u+JV/qVxd69penWukaDp+g6LZRJK/8AodtEAwzt&#10;G0vIofdg43Ec4zTPiL+xb8VviR4pt9XutV8P2Gqy6dZQya5Bc3MM9t5LKRMyrHidgqbcMV+9nPWu&#10;ln/az+LVldB5vhJc/aWBjdgkxUoPugDdxjJ5759qmtv2zfGXh23a4134VamjspRJYzOoKHG4FcNn&#10;tjkV1LHZxB2tF+jVvxG8XhPtNp/4Wzk/iF+wVq/jSw+LWo3txp994s16aG90i5truZgEBRZjPvVV&#10;JOFZcAYww54r0nwl8CPjF8Mfir441rwrf+HLi18QPYQXT38jmQrb2gj+TCHZkuxOfQelYL/t/wB/&#10;dIjN8MdWkgOEdFMo3qM7VyYzjk/jTU/a8+KesDzdE+EV1IJIyqyeTKxz/eOAnbHr07VM8Rm9SLjL&#10;ls+8o/10BYjDPVXfysavhr9jvVo/2W/Gnw41XUNNvde1rUrvVdNcTOIra6YgKyhkBDKC3IPO7tis&#10;jxZ+xJrPj0eBNF1HX7PRvC3hHwn/AGZZQWSk7NQZcTzEg9WO0n19eKhT9o34+a/M9jZ/C2SG4VFG&#10;Vs2yrjOHJdz78D86bceK/wBqvX3e0MOn+Hd6kgusUHzdycsd3b0x75pU6+Yp2lVjHyVn5dCHjaUH&#10;aNOTMnRP2APFOteLfCt941vtJ1nQ/DnhptHit1Mi744w/wBnO1clDmaU5yelfQ/7OnhG3/Zs+Ceh&#10;+DfEXiTSZJtNSST7RLI0LFJJGcDDA5xnHHT8a+atZ8J/GPxBPLdeLfivoGgz7EieObViu9RnO1Ii&#10;M9R16cY71ylx4C+GdhM83jH4wXWsTD/VW+kmWUcfeDM8jdflxgDv1roxP1jG01TxFTmXkl/kYSzK&#10;CfuQs/7zPsXxL+178LdCil368motAcyJYr5nrhSTj7349K+X/hHd3PxP+JPiz9oHxZAY9F0ESyaV&#10;FdsPmkXP2dc9guG7c57YrlU8d/AXw0yf2V4K1HxZeRurb9Sm2R8Z/wBgdc+/SuX+Lfx+1D4l+Gx4&#10;U0jw5D4U0HzGm/s3Soi32luNqO4/HnHGTwc1OFwCptQhFpS0cno0u1vM87E5lGfvVWm09Ira/r1N&#10;39nL4c3v7T/7Q66trds82jzXMmsaqXbzAWLZWLPGFYqCP7uw8HPH61W8Hl4CjZGY0wo7HkfyCj8K&#10;8A/Yk+CT/CD4N6e13HHBrurKl3c4G4xxnJjjJ74y3Pv0r6JPJ9vSv1PLaMqUVzKytb5f8E6MLR9n&#10;TblvLViAYpaKK9m1tDuCiiigAooooAQjNIUz3p1FIQ0JjvRtp1FFgsN20badRRYLDdtG2nUUWCw3&#10;bRtp1FFgsN20badRRYLDdtG2nUUWCw0pnvSbdtOJxSE5osIAM0baAcUbqLDDbRto3UbqLBYNtG2g&#10;vjtQrbqLBYRloVaVqAcUWCwEYpKUnNJSEG3dSEbfenA4pG+akIQDd7U4JjvSL8tLuqihGWhVpSc0&#10;LRYLCMtJtpzUlIQgTPegpjvTgcUE5pDEVaXbQDijdQFgIxSbd1KTmgHFUFgCY70EYo3UE5osIAM0&#10;baAcUbqLDDbQUz3o3UbqLBYAmO9G2jdRuosFg20baUHNIzbaYw20baA+e1G6pYg20EYo3UjNTEFK&#10;Bmm7qVWpCHAYoIzSbqN1NFAUz3oCY70bqN1AWDbRto3UbqLBYNtBGKN1BOaQhKKKKBBSgZpKUHFI&#10;oPu0E5oJzTScUCHLSkZpqtS7qoYbaCMUbqCc0hABmjbQDijdTGG2jbRuoL47UWCwFM96TbtpQ+e1&#10;BOaQgAzQRigHFBOaYhNu6jbtpQcUE5pAAGaCMUA4o+9TKADNBTPej7tBfHaiwWE8v3pQmO9AfPag&#10;vjtSEG2gjFAfPagnNIYAZoIxQDignNAgAzRtpN22lD57VQw20baN1KDmiwWE20EYp1IRmiwWEAzR&#10;tpQMUtFgsN20badRRYLDdtG2nUUWCw3bRtp1FFgsIBilooosFgpCM0tFMYgGKWiigAooooAKKKQn&#10;FABimNGxYENhf4hjqKdupQc007bDWmxy3jn4Y+GfiRp0eneJdFstasEziK8i3lM4+42cr0GfXA9K&#10;8Y8UfsBfCPxEqiDSbnRCv3W0u4MTfiTnP/66+kaa1ctTD0qjvJGM6NOorSij4Y8T/wDBMTSGa5m0&#10;HxfdWrvtWKKazEj4775DIN35D9a858Q/8Ex/Gen3ITRNe0K+tFG4PcwvA5bv0Jr9KzGHYN/EOn9a&#10;QW4Q/uz5K+kagZ+tcssBRb+L79fzOKWAoSd+RH5XXn7Dfxw8KkSadGL6Vsru0vVh8o9w5THtjPQ9&#10;O+TJ8CP2jvAreRbWXiyGGb5sWOoJOCR13YY468fj6V+s08BlQKZO+fnRW/pSLCquzDHIA4G3+XWu&#10;KplGHm29PuRP1KC2m18z8m20z9pTwvbyXDW/iyKI43tcxiUnHpg8dazj8UP2hWheHZ4oETcNiwB3&#10;Y+ua/XjYCCOcHrzn+eaRU2jAxtHQbRWX9h0ekU/kg+qSXw1nY/IH/hYX7QCwmJE8UrGeo+wL/hVq&#10;z+JP7RUuy2W68Xq3SJRZYA9eRj2r9dgv0/IUbT2IH/ARUvIaD3hH7kT9Tk9XVZ+SE/wz/aW11zqL&#10;2ni+7mblCsxUc9c9MdvWri/si/tC+LbdLy70+ZZwQcajqLBgD1wAfbn8K/WLywucs7A9icfypiwo&#10;mQqhVPUDvVxyWhDZJfJFrBR61GfmLpf/AATl+I+q3MVzqV5oOjGYDzd8zs3Hcfez19vx7eneHP8A&#10;gmDbF92rePHIXGY9NtAM9c5Yt+XHrX3gAoUgDB7E84pQSAMsz/XH9BXXDK6a/qxpHBUVq1d+Z8ze&#10;G/8Agnp8KNGiYajBqXiF2286jdZCEZ+6FAxnPPXoK9f8KfAvwH4IhSPRvCul2m0ABjbh2x9Tmu63&#10;UoOa7oYSjBWSudMaNOLTUVp5EUEHkLtGxUHCqi7Qo9KmpCcUA5rrepqlYAMUtFFPcYUUUUgCiiig&#10;AooooAKKKKACiiigAopCcUA5oAWikJxQDmgBaKKazbaAHUU1W3UpOKAAjNJto3UbqklhtoIxSg5p&#10;GpjQlFFFIQbd1Kq7aFpScUxiNSUpOaSmMUDNG2haUnFIQm2jbRuo3UgsBGKAM0fepQMU0MQjFC0N&#10;QDikSKRmkIxRuoJzSEJSgZoAzR92qGBGKAM0E5oBxRYYbaCMUbqCc0hCUoGaSlBxRcQbaCMUbqPv&#10;UykJRSkYpKQgoopQM0XC4A4pG+alIxSUXC4gGKcBmmk4oD47UguOIxTSM0u7dSgZqkIbtoAxTiMU&#10;lJlBRRRQIKKUDNBGKYxKKKKQhQM0EYpN22jdupDFAzQRigHFBOaoLCUUUUhhSEZpwGaNtMQ0DFLS&#10;7aNtMYAZoIxSgYpGpCEooopCCkIzTgM0EYpjGgYpaKKAClAzSUoOKQg20EYoL47Um7dSEFKtAGaP&#10;u1SKQNTSM04nNJTEIBigjNLRUsYgGKWiimIUDNG2gHFG6iwhGWkAxTic0lMYUq0lKDigLjqKbuo3&#10;UDHUUgOaCcUDFopu6jdQA6im7qUHNAC0UUUAFFFFABRRRQAUUUUAFFFFADWbbTS+e1LJ2plSSO3U&#10;B8dqbSgZouFx3me1IXz2pCMUlFwuO8zb2o832/WmkZpNtA+ZjxLntQXz2pqrSkYouJ6i7qN1IBmg&#10;jFFx3sLuxRvNIBml20BzMC+aN1G2jbTuK4BsdqcDu9qYRinR96e6sxg3y0gfHanOM4pu2oStohAX&#10;z2oD47UbaNtO4XF8z2pQ+e1N20qrTGOBzS0gGKWmMKKKKACiiigAooooAKKKKAGtSbttOIzSFM96&#10;CRN26lBxSbdtFSFxd1I3zUUUwuC/LSk5oAzRtpjEopdtBGKlgJu20hfPal27qPL96aGIDmgnFOCY&#10;70FM96BDQ+O1Lu3UeX70oTHemMSil20baAAHFBOaNtG2pJEopdtG2mMTdto8z2pSme9J5fvTGG7d&#10;RShMd6NtIQlITinbaCme9IQitSk5oCY70baaGNJxQDmlZaFWkIKKXbRtpjGk4oBzTime9ATHeiwW&#10;EpVo20oGKYxGpKcRmk20hCUbttLtoKZ70WCw0vntSr81Hl+9Kq7aLBYRlppGKkIzSFM96LBYatLu&#10;20oTHegpnvTCwm7dRShMd6NtIYlFLto20WEAOKCc0EYoAzSGJSE4p22gpnvTEN+9R92nBMd6RlpC&#10;E3UbqAme9L5fvQMQHNBOKcEx3oKZ70xjQ+O1L5ntR5fvR5fvTAPM9qUPntSeX70oTHegA3UE5o20&#10;baAGk4o3U4pnvSeX70hArUpOaAmO9G2mMSil20baAEopdtG2kIaRmgDFOIxQBmiwWE3baN26hloV&#10;aYgopdtG2gYlITinbaCme9Sxjd1AOaXy/elCY700SxKKXbQRikISilAzRtplCUUu2jbTCwlFLto2&#10;0DAHFBOaNtG2gBKQnFO20FM96CRu6lVqPL96UJjvQMUHNLSAYpaBhRRRQAUUUUAFFFFABRRRQA1l&#10;3Unl+9PopCGeX70oTHenUUWCw0pnvSeX70+iiwWGeX70eX70+iiwWGhMd6Cme9OoosFhoTHegpnv&#10;TqKLBYaEx3o206iiwWG7aNtOoosFhpTPehV206imMQjNJtp1FIQ3bRtp1FFgsN20oGKWimMKKKKA&#10;CiiigAooooAKKKKACikJxSrg9TigAoobA6HNIDmgQEZpNtOopBYbto20pOKVcHqcUwsIBilpSpP3&#10;fmpNr/3f1oEFIRmg5X75VPTc3Wk3Z+68bf8AA6QXFAxS03LesX/ff/1qN4X77xr6YbNMLjqKaZAf&#10;ufvPXYRx+ZpN7f8APJ//AB3/ABoHzJbj6KYWbtE/5r/jRl/+eT/mv+NBWj1uPoqMyMvWGQ/Taf60&#10;nnN/zwl/If40C5orQlopiSFs/upF+uP8aHkKY/dSN9Mf40WFzRH0VF5zf88JfyH+NKsjN/yxkH12&#10;/wCNFh80SSimb2/55P8A+O/40b2/54yf+O/40w5oj6KZvb/njJ/47/jRvb/nk/8A47/jQHNEfRTN&#10;z9oZD9Nv+NKC5/5YyD/vn/4qlYlu+w6imksP+WT/APjv+NAYn/lm4/L/ABosNSS3FIzQBijk/wAL&#10;D8v8aQ7h/Cx+mP8AGiw/detx1FRtKUxlXH/Ac/yzTfP9Fb8UYf8AstAWXcmoqETMeiE/8Bb/AOJo&#10;81/+eZ/Jv/iaAs+hNRUQlkJ4hdvpxj88VJ8//PJ/0/xpBaQtFJ8//PJ/0/xprMy9V2f75A/xpaha&#10;Q+ioxJnq0Y/4H/8AWpfMHqD/ALpzQL3h1GaQOvfI/CmyTBMYVnz6YGPzIqlKK3F7w/NGT6VAbxF+&#10;/iL08x0Gf1pyXcL5xJG2P7sin+tJu+xSdtyXJ9KMn0qM3MY/iX/vtf8AGk+1x/3l/wC+1/xo5ktx&#10;3Jcn0oyfSohdRf31H/A1/wAaX7VF/wA9F/77X/Gle+wXJMn0oyfSo/tUX99f++1/xpPtcI/jX/vt&#10;f8armitwuSHJ7UDI7VGLuE/8tF/77X/Gg3UfZ1P/AANf8aXNEV/IlyfSjJ9Kh+1J6p/38X/GlW5V&#10;vQ/7rqf60r9gv5EuT6Uhye1N89fQ/wDfS/8AxVJ9oX0P/fS/40+aPUV/IeMjtS5PpUf2hfQ/99L/&#10;APFU5JPMztHT1IP8s0tHsO/kOyfSjJ9KQlh6fr/hRk+36/4UC5hcn0oyfSmtJt64H5/4Unmlvu7T&#10;+f8AhRcOYfz6UZPpTPMI+9gfTP8AhSiUHuPyP+FPmS3DmHZPpRk+lNMh/hAP5/4U0zbPvL+RH9cU&#10;+eI+byJMn0oz7VGLhT/Cf++l/wDiqDdRL95gmem5l5/WjniHN5EmT6UZPpURu4h/GvP+2v8AjSG8&#10;iX70iJnpukXn9aTd9g5vImyfSjJ9KZFcRS52yI2P7jBv5U5nA+6y/wDAjtoC4tLTFZm6KH/3GBx/&#10;Kly//PJ/0/xphq9hSM0AYpMv/wA82X/eI/xpC5HUAfVhQFpeQ4jNAGKRWLdAD9CKX5v7hP0IoC0h&#10;aKbl/wDnk/6f40Av/wA8n/T/ABoC0h1FJ8//ADyf9P8AGj5/+eb/AKf40WC0haKT5v8Ank/6f40f&#10;P/zyf9P8aCWpC0hGaPn/AOeT/p/jR8//ADyf9P8AGiw7SADFLTcv/wA8n/T/ABoBf/nk/wCn+NA7&#10;SHUUnzf3CPqRSFivUY/EUBaQ6io2lYY2ru+mT/IGkWVu6EfRWP8ASgLSJaKiMxHRGP8AwBv8KTzz&#10;/cb/AL5b/wCJoC0iaioTcEfwN/3y3/xNOjlZ84jY49AR/PFAWkSUU3c3aJz+X+NI0mzG4eX/AL5A&#10;z+WaBWkOoyfSmLMrZ+YH/d5pJLgRkYRnz6FRj8yKB3tuSZPpRk+lR/aFH3hs/wB5l/xpRcIQSGXj&#10;/bX/ABqR3H5PpRk+lRR3IkLDK8ejBv5ZqQOD3/IH/Ci5PMLk+lGcdqAwPcj/AICf8KGBb7uD9cj+&#10;lGoubyFrG8SeMdE8IR28mtarZ6Wlw/lxteXCRBzjJxuIz26etbBGSK+bv21P2d/Ev7Qmh+FbLwzd&#10;afaXGm3r3EzagPlZSFGAdjY6H9OvZy0jdGdaUoxvTV2ek3H7R3w1sxD9o8aaLCZE3gG9Ru5BHyk+&#10;neqdx+1L8KLXb5nj3RF3dP8ASCf6V8Lr/wAEzvH4c/8AFQeHoQGKE7nTOCT2h561YP8AwTJ8aOBv&#10;8XeH2PoGkOPzjFcn1jl0aPFeJx6dlTj959tH9rH4Rj/mf9E/7/n/AOJpB+1l8Iz/AMz/AKJ/4EH/&#10;AOJr4mH/AATF8XH7/i/w/H6cOc/+OUv/AA7F8VD/AJnPw/8A98v/APE0fWl/KT9azD/n3H7z7Xk/&#10;a2+EEUbs3xA0X5QTgTE5/wDHagk/a++EEcoT/hPdGOUV8+c3fP8As+1fFrf8EwPGEqssPjPw/gqV&#10;b91I3X6JVt/+CZPiwspfxfooIjVPltX7Z5+YL60/rK/lH9axvWMfvPsR/wBsb4OxY3eO9LbPTy3Z&#10;vz4ph/bN+DK/e8d6cP8Avr/Cvj9P+CZHic5z430mD/dtTz+tPH/BMTxG/wB7x7pben+in/Gp+tL+&#10;UX1rH9IR+8+um/bR+C64/wCK808/99f4U1f21Pgw0ip/wnWn8gnPzdvwr5JX/gmNrsed/jvS+en+&#10;in/GnL/wTL1dJVd/H+kpgEANbHn9aPrS7FKvjnq1FH1q37aXwYWNX/4TvT8MSOElbp/uoajb9tr4&#10;Kp97x5YjPpBcH/2nXyc3/BNHUvKRG+IejjaSc+S65z/uuP1zTP8Ah2hqQ+78RdHH1imP/tWk8Q3s&#10;hPE41aWj959ZH9tz4LH7njuxb1zDcD/2lTW/be+C6fe8c2Iz6Q3B/wDaVfKSf8E1L1c+f8R9HHpi&#10;GYf+1qeP+CbUqf8ANS9ITPrBKf8A2tS+sS7C+t43tH7z6ob9uX4JJ97xzanPTZbXDf8AtOmf8N0/&#10;BAyBR44hOQTn7Hcdv+2dfLR/4Jtb/wDW/E/Sxjp5cEo/9r0sX/BN2CCQM/xR03oQA0cg/wDa1H1i&#10;XYPrWM7R+8+oF/bv+CLIG/4TWHkkY+yXHb/tnSN+3h8ElBI8ZI/+5ZXB/wDadfMUP/BNu1aPb/wt&#10;LTjgk5SNz1/7b1KP+CcWnW4Im+Kduu7p5UZX891yKft6nSBX1jGv+U+kk/b6+CLOVbxcy47/AGC4&#10;P/tOo/8Ahv8A+CTSOqeK2cLjk2cqf+hKP0r5uj/4J2aLbxyq3xdghMmMF1Xtn/p796SP/gnl4ahX&#10;Fx8abJD2Lxx8/wDfVw39KPb1f5B+2xv90+j5/wDgoH8FINv/ABUsj5/uWrHFV3/4KHfBRMf8VBcH&#10;P/To1fPi/wDBP3wVF/x8fG2xGfu7fIX/ANq0v/DBPw8h/wBb8b7QZ6YaA/8AtWj29X+Ql18b/dPo&#10;D/h4h8FsEjXLt8f3LNzVd/8Agox8GlOBqmoH3+xNXg6/sKfDWM5b45wL/uS2yZ/OYVZH7FPwqgAE&#10;vxygXPTdeWgz/wCRqPb1f5Be1x72cT21v+CjHwhMZaG51a6IIBENgTjPrkioZ/8Ago98J4JSvl66&#10;wwCG+xIv/oUg/SvE5v2Mfg2ssb3Xx1tCoBAVtQtlz09JqSL9jf4GRxBZfjdZSsCTu/tG1P8A6E7f&#10;pT9vV/kJ9rjusons8n/BSb4UrjZaeIJPXbaw8f8AkWoJ/wDgpd8K4E3HT/EZ5xj7JD/8drxyf9kD&#10;4ARbfP8AjZAM9PK1GzH50wfsl/s5xxssvxpEm4gg/wBp2nGPwp+1m9XoHtsb/PE9in/4KY/C+Nis&#10;el+IpMAE5toR/wC1aqf8POvhy3mbNB8QnYhfmKEZx/20ry1/2X/2ZLeXfcfGNfmACg6tajp16KfW&#10;nSfs5/sqp9/4svLlGX91q9scZx1xHRzy7i9tjf54npLf8FPfARxs8Ma+/wAgbkQjrn/b9qr/APD0&#10;HwY0oRPCOthcElnZP/Zd364rz2X4Efsk2nleb8Sr6X5Ao8nUYn6eu2E4696VvhP+yDaxEP4/1Bsk&#10;HJu3yMf7kI/Wnzy7h7XG/wA8TuH/AOCoPhuSJWtvAusXDZIZfOC7fTqnfn8qoTf8FRdLJAX4c6su&#10;P796oz/5Drkv+EI/Y0SYlvFeoXxwAFL3cgX/AL4h4z7+lSnwv+xvbAbptRug3Qx29/Jj6/uRil7S&#10;XcPbYrrVR0q/8FSNMQgH4c6mc/8AUQXj/wAh1bj/AOCpGgrjzvh7rQz08i5WTH1+QYrjX0D9jQjk&#10;akg9Xs78f+0agXwt+xfcFturajbEdQIL9M/+QeaPaS7h7fE/8/Ueix/8FRPCIGZ/BeuW+enmSRrn&#10;6ZxQ3/BUXwbxs8Jaw3r+9Q/+gg/rXmcngH9jOU5/4TDVLT2CXR3f992zfpjrTofh9+xumdnjjWZP&#10;XYlyMf8AfNqP1o55dyva4x6qpE9Fl/4Kh+GCMweCNYnx1/fBcfmlZ8//AAVE0uXd5Hw71L5EZj51&#10;+secY6fuzXHr4I/YxgI8/wASazfk/dDxXzbfygHX+lTHw/8Asa2JPlDVLpXRlObK/fHT/plxR7SX&#10;cfPinq6yRty/8FS4Yioj+HF6NyBs/wBpluv+7Af1ph/4KnA9Ph1dD/f1Jx/7bVnpZ/sgOFEOgazf&#10;bUCnyNP1EbcdM4Vev49KkW2/ZJhzt8DeIbnPX/iW6k22oc6jejIc8Vf+MieX/gqZJx5fw7b38zUZ&#10;G/8AbYVEf+Cpt2Pu/D1V9f8ATZP/AJHqSGP9lJt3lfDTxJceu3Tr5cf99uv6Zp0kf7LYxt+EviqX&#10;18uwujj/AMjUc1XuNVcSt6qK7f8ABU3UT9z4fRH136hIv/ttUcn/AAVL1jjZ8P7ZfX/iYyH/ANtq&#10;uRn9mCPO34PeKjn+/pt0f/a1PDfsyv8Ad+Dfig4/6hd1/wDHqd6vcfNiXqqv3L/gGW3/AAVJ1Zv9&#10;Z8P7J/Tfeytj8oBTH/4Kjarxs+H2nr6/6Y4/9CjH6Vtxt+zamfJ+CPi649fK0i5bH1zOKcZ/2c1/&#10;5oT4z/8ABFK3/oU5ovV7kv6y/wDl6jnX/wCComsnH/FAaef+37/7Gm/8PQ9a/wCif6f/AOB3/wBj&#10;XSLefs7pnZ8BfGT5658Pvx/5Fpft/wCz0f8AmgXjH/wn3/8AjtF6vcVq32qn3HMn/gqPrUf/ADIO&#10;nrn/AKfCf/ZaP+HpOuN93wFp5+t2R/Supj1H9npM4+AXjH/wnm/+O0r6h+z0+M/ALxlx6eHm/wDj&#10;tO9XuUqeIeqq/gv8jkpP+ConiF8bPAukR46+beHn6cURf8FRtfjz5vgbSXz08m7J/Piur+2/s7jr&#10;+z/4vf8A3/DzH/2tSrqf7PSfc/Z/8Xpnrt8OsM/+RaL1e5Vq0dHU/D/gHL/8PSNbb7vgLTj65uyP&#10;6Uo/4Kj64PvfD/Tj9L0//E10z6l+z3JjPwC8Y8f9S83/AMdphv8A9ngfe+AnjFf+5ff/AOO0r1e5&#10;LVdvSp+C/wAjnk/4Ki6y+c+ANPXH/T7/APY0kn/BUPWVxjwBpzf9vv8A9jXRfbP2dpOnwI8YDH/U&#10;vv8A/Hactx+zv/0Qjxefr4ff/wCO0Xq9xcuI/wCfn4L/ACOci/4Khay+c+ANPXH/AE+//Y0sn/BU&#10;LWUxjwBp5/7ff/sa6QTfs8t934D+MD9PD7//AB2ke7/Z4hxu+A3jHn/qX3/+O0Xq9xWxP/Pz8F/k&#10;c/B/wVF1j5t3w/0//wADv/saJ/8AgqPrC7dvw+073/07/wCxrcbUP2dm/wCaD+MR/wBy+/8A8dpP&#10;t/7Ow/5oN4xP/cvv/wDHaL1e5aeKX/Lz8F/kYA/4Kj623/NPtO/8Dv8A7GmS/wDBUHxBJjyvAekx&#10;46+beE5+nArpUv8A9ng52/ATxif+5ff/AOO1Pb6h8Al3eT8APFz+u/w8x/nLRer3Jf1l6+0/D/gH&#10;Gv8A8FOfE0mMeCtDXH/TyTUT/wDBTjxUmNng/REz1xMxz+orvG1T4GDGz9nnxU/r/wAU6Rj/AMi1&#10;Jb6r8Gju+zfs2+LZ/wC9t8PdPTrLT5qvcm1XrUf3HnZ/4Kd+MP4fCei/i8n9HFRyf8FOvHPHk+Fv&#10;Dsfr55mOfp+9r1BdY+FyZ+y/syeLmz97Ph5R9P8Alr9akj1n4ftnyv2XvFL+u/w/Hx+chpXq9xcl&#10;Z7VH9x5LJ/wU6+IPGPD/AIXi+kczZ/8AI1V7j/gpt8RW27dI8Jp/10WVP5z17MNY8GL/AMe/7K/i&#10;R/727QIhj/x+p7bxN4etd32b9lHXm3Y3eZoduv0+9u/pRer3HyVetRnhb/8ABS74kzD5NO8MIR/z&#10;7rv/AD3Tmqc3/BST4nKRm30HB6YtUP8A7Wr6Li8bWMefs37KWtLn72NJtV+n8NWIfHDvnyf2V9RT&#10;1+02NtH+WIjn/wDVSvV7i9lWe1RnzO3/AAUh+Kcv+ph0Jcdf9DT/AOPUL/wUY+Lz/wCrGjJ67LSM&#10;fzlNfT8fjTUTnyf2Wm9/MW0j/wDQoRn8KefGmvj/AFH7K6P/AHv39iuP/IVO9TuWqdRb1GfLUv8A&#10;wUV+L/G+80e29N9iG3f98M364qJv+CiHxdk6alpT4/546c/68V9XweOvGUW77N+yxHHn72dQso8+&#10;nSLnvViPx98QDny/2YYk9f8Aic2a5/8AINO9TuHs5/8APxnyKf8AgoL8YpvuahZDHXGmuf6VFN+3&#10;58bGx5GqWiev/EqLZ/76U19ixePPiYc+R+zdb23rv1uz+b/yFTj44+LD/wCq/Z5sR67tdsx/7SqG&#10;pvdj9nP/AJ+M+M/+G9vjnL/zG4Ux/wA89GTn65iNMl/bs+OEgy3iQR46f8S63iz/AN9xjP4V9oL4&#10;z+MR/wBX8AdPh9c67ZnP/kMVLD8QfjdZBhb/AAMsU3/e26/bLnHT7qj1ql7RKyZLoSf22fEC/t3/&#10;ABqZmD+KtmOmLWzOf/HKev7dPxpf7nistjr/AKHZ/wDxNfb0HxB+Pkpcx/BjS4PX7R4kiGfpgGpx&#10;4+/aCX7vwh0If9zLH/8AEVLVR7sXsJfzs+GX/bi+Nr4x4uaPHpZ2nP8A47TT+298cf4PFc83r5dl&#10;ZcfXIFfdH/Cd/tCS/wDNJ9Cjx/1MaHP/AI7SHxn+0A3+s+FPh0+nm6/u/Lah/WqXtVsx/V5fzs+G&#10;o/22PjvLnb4ku+P+nGxpW/bU+Oy43eJrxfppto//AKCp/WvuQeMvj6Onwr8Mp/3GpDn/AMcpsnjL&#10;9oI42fDLw1H641qUZ/ICk1Ub1Y/q8v53+J8Op+2p8d3zt8S3jfXTbRP/AEJR+lD/ALaHx4OM+I77&#10;/gGn2h/9BU/rX3FH4y/aDXO/4ZeGn9M61KcfmDSyeM/2hDjyvhp4Zi9f+JzLz+QFTy1O4fV5fzv8&#10;T4bX9s347N18S6iv/cMg/wDjdJJ+2H8eJ8bPFOqDHXZp0A/9p19yL4u/aKfp8PPDKY/6jE/+NPXx&#10;R+0c33PAPhZfXfrNwP61a9otLh9X7zkfC6ftcfHp858V6sP+3CD/AON04/tafHs/d8Vas3r/AKBb&#10;/wDxuvuY+JP2kW/5kTwkP+4zcf400+Iv2ku3gbwiPrrFwf60mpvqH1f+/M+GH/a5+PMWPM8V6upP&#10;QDT4Dn/yHUb/ALVf7QN5gr4j16QL3i00H8/Lj/n+Hevu6PxB+0mc/wDFE+D1Pvq1wf8A2al/t/8A&#10;aXPXwZ4KI7Z1CY/zY1S9olow+r/3pnwev7Tf7QT9fEPiMY/6hc3/AMbp6/tLftAEEnxH4jGP+oVN&#10;/wDG6+7Trn7Szf8AMm+CV/7fZD/Wo31r9pbIz4U8CRf9dLyXn6YzRer3D6v/AHpnwtB+01+0ExcH&#10;XPEb4x/zDZh/7Sqb/hpj9oAddc8Rp9dMmOf/ACFX3N/b37S2B5XhPwKT38u9mP8APFH9u/tMn73h&#10;DwS3/b5J/jRep3D6t/emfDQ/aZ+Pv8WveIj9NMmH/tKmS/tQfHqDGdd18Z/56WbR/wDoaDP4V91J&#10;rv7SPPm+FvAtv6eZeS8/TGabLrn7SnHkeGPAs397y76cY+uCv9ahqb3YfV/70z4Tb9qf48Yz/wAJ&#10;Fraf9u4Of0ptv+1h8elLg+J9ah6YzZRvn/vpTj8K+7F1z9poH5vCHgpvpqFwP/Z6dN4i/aXAXb4K&#10;8GH1xqdwP/ZqXLPuP6v/AH5nwv8A8NZ/Hsfd8V6w/rnT4B/7Tpyftc/H6E7v+Ep1L6Sabbtn/wAh&#10;8V9xDxF+0t/F4H8HH026rcD/ANmpD4m/aRjI3eBPCj/7mrXH/wAVT5Z9xfV/78z4gm/bW+PaGPOv&#10;XiBc5P8AZ9ou7/vpR/WrSft1/HFVAi12QkffMumW0n0xsRsfjivtkeM/2h4xiX4Y+GrwH01tk2/9&#10;9/09Kil8X/HMkef8F9DuM/8APHxBAcfXep/Sn+9WzJ+rvpOR8Xp+3v8AGyLO/WrWf1+0aWI9v02R&#10;jP4+lTwf8FC/i/bbt2paRKT2ksH4/SvsGfxf8YI9vmfs/aVc564160OP/IdQyeN/iTBj7V+zRZTF&#10;uhg1qzbHrn91T5qvcPYS/nZ8p2f/AAUS+K5EhmfQ7nGMZssY/wC+mT9M/h3D/wAFHfickg3waEuP&#10;+nNOf/I1fU0vjbxdcAfb/wBl6J8fcxf2UuPXrFx2qo/ifWM5k/ZajOemJbA/+06XNV7j9lNae0Z8&#10;2yf8FKPiVKqhLHQGK9S9sp/9rUif8FJfiPHnztM8Otnp/ooH/tevpSPxVqSZ3fssTc9Ps409/wA8&#10;qMUkvi3UOMfsqX0n1i04Y/SnzVe5LpVntUZ82n/gpL8R5P8AU6Z4dXHX/RQf/a9C/wDBSP4nBgPs&#10;GgLn+7aqP/a1fSKeLNVOfL/ZWlh9fP8AsCZ+mENK/izWEXf/AMMuLwQMeZY//G6nmrdy1TqLeoz5&#10;yk/4KOfE4BT9k0Ln/p2X/wCPVBL/AMFHPigcYttCH/bqv/x6vpmTxfrIfZ/wy4pwAc+bY9/+2dMP&#10;irXX/wBX+yyjY65nsR/7Tp81XuS6VVvSoz5mX/goz8UW/wCWGhD/ALcd3/oMh/Wkf/gox8VBjZaa&#10;FJ6/6Ftx/wB9SD9K+mT4n8R9v2WUX6XdkP5RinR+K/EiZ/4xaQ59buyP84zRzVe4KnU61GfMsf8A&#10;wUV+K75zZaEuP+nVP/j1Ob/goh8Vj/y66EP+3Ld/6DIf1r6bHinxVL/qv2Wbfjr5l7Yr+X7o0jeI&#10;vGJ6fst2i/TUrIfyiFPmq9xOjWe1RnzC/wDwUV+KkWM2uhnPppzn/wBmpB/wUZ+KrfdstDb62Oz/&#10;ANCkGfwr6hi8TeMo8/8AGL9omfXUrM/+06e3irxZ/wAtf2YLR/TF9ZH+cVLmq9ylSqLeoz5gh/4K&#10;NfFNM+ZZaEPT/Rl/+PVZtv8Ago18TpphH9k0IZBOfsq9v+21fST+KPEjY3fstQN/u3Vif/aVOg8U&#10;a6j7pP2XEiIGBtmsTn/yHT5qvcHSqvaoz5jb/gpL8TixH2DQGwSPmtVP/tanRf8ABST4k8+Zpnhx&#10;vTNsB/7Wr6UuPFOq25BP7LrvuJP7v7C2Pr+7qNfFl5L/AK/9le8bHTy4rBvzyopc1XuT7Kv/AM/G&#10;fO8H/BS74i2+7/iS+GXz6xEY/KcVL/w84+IQ+/oHhdvTIcf+3FfQMnixYced+yxqq56eXY2Un/oI&#10;OPxqCbxbYS4879lvXBjpt0m1P/stHNW7i9lX/wCfjPCY/wDgp149Gd2g+E0/3/O5/wC+Zm/XFO/4&#10;ee+OV+/o3hBfTi5/+OV7gfEmiSf639lzxCMdNmjW5/limP4h8NjG/wDZc8Sn0xokJ/8AZqXNW7h7&#10;Kv8A8/GeKJ/wU48eTZ8rQvCk2OvlrOcfXMopJv8Agpd8QZFx/Yfh23PrGjc/XfL/ACr2h9e8MSYx&#10;+y34l4/vaDCf/Z6mtPFGi2W/7J+y74gXdjdu0O3X6feLe/pRzVu4/ZV/+fjPAv8Ah5D8SU37LPQP&#10;m/6YLx/5GqtF/wAFFfinJI2z+xYie0VmGz9cO39K+kE8bWfIj/Zf1ncegl0m1X/2Wp4fFepli1l+&#10;y5MmOpmNpAfbjy+afNV7lKlU61GfMmqf8FBvi2nkb7vTbbfnbt09ju6en+eaqS/t7/GORBs1myt8&#10;9Nuk793/AH0pxX1mnjbxkxH2f9mcLt651Kzj/wDaZzVoePviTIVWH9nGGIDqZNasxj6fuqOar3E6&#10;Enq5s+M7n9uT44Om9vE0MSg4Xy9Mgizn13pz+FIf20fjdcSGNfFs7EAHMFhat19dqcV9sHxz8Z4I&#10;wumfA6xgDkGQNr9snTp91Rnqamn8b/Hy5IeP4T6PZtjH7/xDuz9PLH8/8aOar3D6u/55Hw9J+1L8&#10;eLzBHifWJsdBb6aOPr5UZ/X8O9RN+0L+0FfEBdZ8VcdPs9hKM/XMYr7jt/E/7RE5f/i3nhRNuMfa&#10;NWmf8sipTrn7RUw/eeDfAcGPu/aL6ZvyxRer3K+rf3pnwvN8Yf2iLjZnVvGjdcbbSQf+06evj/8A&#10;aPvBlL3xzIB/ct5OP/Idfc9rqX7Rb+Z5mifDqHGNmJrk+uf4qljuv2kZN2YPh9GOMBDc/wDxdF6v&#10;cf1VfzTPoCvPvjF8GNP+NGlWWn6lrWt6Rb20hk/4kt+9q0hOPvFeuMcfU+tehUV3vVWZ9DOKmrSP&#10;nRP2HfBxRRN4n8azkEnLeIJv8am/4Yb+Hbj9/f8Aiq6x0M2v3Bx9MEV9C0Vl7OHYxWHpJWsfO7/s&#10;J/DKTG5/EZx/1Hbn/wCKpv8Awwd8MP7/AIj/APB7c/8AxVfRVFHsodh+wp9j5wm/YI+F82Mt4gIH&#10;Z9Xlk/8AQs4/Clt/2BfhRbliLfWnLYznVpk/9AK/rmvo6ij2UOw/Y0/5T51b9gv4UP8Aes9ZP/cb&#10;u/8A45Qv7BXwmX/ly1n/AMHd3/8AHK+iqKPZQ7B7Cn2PnZv2CfhG/wB6w1lv+43d/wDxylj/AGC/&#10;hHFnbpmqNn/nprN23/tSvoiij2UOwvq9L+U+ef8Ahg/4Rt97SNQb/uLXf/xylH7B3wgH/MG1D/wb&#10;3f8A8cr6FoqlCK6DVCmvsnz4v7CPwgX/AJgl+frq91/8cp3/AAwl8HT97QL1v+4tdf8AxyvoGiny&#10;x7B7Gn/KeAR/sLfB2PO3w9ec+urXX/xypB+w18HP4/DVxJ6b9Uujj/yJXvdFHLHsP2NP+U8GX9h3&#10;4Mr18ICT/rrqF2cfTEop6/sQ/Bdc/wDFFW5/3ru5b/0KU/pXu1FLkRP1ek/snhi/sS/Bdc/8UNYv&#10;/wBdJZmx/wCP09f2Kvgwv3fAtgn+48oz/wCP17hRRyRD6vS/lPFIv2NPg5Bnb4H09s9fMMjfl81T&#10;J+x98H0znwHpR+qP/wDFV7LRRyIX1el/KePp+yL8II87fAWj8/3oN/8A6ETU0X7J3whjzn4e6DJn&#10;/npZIcfpXrVVbzUEsniV1djJnG0ZxjHX86OSJao010PNo/2WvhJDny/h94fiz12WEfP5g1Iv7MXw&#10;qX/mQtCP1sIv/ia9OX5kVuxpaORD9lT/AJUeaRfs1fCyHO3wD4f5/vadCf8A2WpR+zp8MU+74C8O&#10;DPrpcJ/9lr0ail7OIeyp/wAqPP4fgB8OIM+X4H8PR567NKg5/NDVmH4JeArbd5Pg/Qo93XGl2/P/&#10;AJDrt6KPZx7B7Kn/ACo5KD4S+DLbds8K6KN3XGnQr/JRVmH4ceF7YkweH9Lgz18qyiGfr8tdGTig&#10;HNHs49g9lT/lRkQeEdGt92zS7Jc9Ntui/wAgKsx6JZx5220MY9Iowv51foo9nEfs6f8AKvuKR0i1&#10;PWCNh3DoDUUnhzSpSC2nWzH3iBrSoo9nHsHs4fyr7kZD+E9HfGdKsjj+9ADSL4T0hPu6ZZL/ALsA&#10;FbFFHs49g9nD+VfcZkXhvS4sldPtlPqsQFTxaZDDnZHEgPZUxVyij2cReyp/yr7iuLbZ9wIPqn/1&#10;6cIWHUp+C4/rU1FUopGijFaKK+4ha2WTG9UfHTK5/nSCzjX7qqn+6oH9Knop2QnGL+yvuI1gC9Cf&#10;yX/Cl2EdHI/4Cv8AhT6KLIpWWyI2jLdW3fVR/ShYgOoU/hUlFFgaT3S+4bsA6BR+FG0/7P5U6iiw&#10;rLsIAR/d/KjJ9vypaKLBZdhDk/3fypMH/Z/75p1FFgsuwg3Duv8A3zRjd94KfwpaKLIenYYY1P8A&#10;CB+FAjA7D8qfRRZD+QzaR90hfwpQufv4b04p1FFkHyG7F/uD8qNif3BTqKLIQgG37oA/Cg7j3x9B&#10;iloosh/IaAR3z9RSOjNjBX8VP+NPoosS0n0IhGw7r+AI/rQYmP8AF/P/ABqWiiyGrLoRCH+8Sf8A&#10;gTD+tL5IHT9WY/1qSiiwmk+hEYc98fQt/jSiEd2b8Hb/ABqSiiyGtOhE0Abo7j8Q38waT7Nj/lo/&#10;5L/8TU1FFhWT6EJtgersfqq/4UfZU9Sf+Ar/AIVNRRZBZdiA2kZ6gN/vIp/pR9jjHREH0Rf8Knoo&#10;sgsuxAbND0Cj/gC/4UqWiLnIB/4Ao/pU1FFkOy7ELWqnG0lP91U5/Nab9k/6av8A98p/8TViiiwr&#10;LsV/sn/TZ/8AvlP/AImnxQeVn94zZ9Qo/kBUtFMdl2G7QeuT+NGxfQ/nTqKVgsuwmxfQ/nQFUfwn&#10;86WiiyFZdhCqnsR+JppjU/wg/wC8M0+iiyGMEYH8Ef8A3xS7B/cj/wC+KdRRZAMKf7Mf/fH/ANej&#10;Z/sx/wDfH/16fRRYBmz/AGY/++P/AK9KAR0bZ/uAD+eadRRZANIJ6tv/AN8A4/LFIU/2Y/8Avj/6&#10;9PoosgGhSOjBP9xQM/nmgqx6sH/31Bx+WKdRRZAM2f7Mf/fH/wBegJ6rH/3xT6KLIBuwf3I/++aT&#10;y1P8IH+6MU+iiyAiktw+MOyY9Apz+YNR/YlP3iJf+ukanH0wBVmiiyDQriyj/uRj/djUf0py2qL0&#10;4+ir/hU1FFkKy7ERtlP8RH0Vf8KQW4HR2/Jf/iamopWQWXYiNup+98/+8qnH6UCBF6Kg/wCACpaK&#10;OVFLToR+UOx2/wC6o/wpGg3LjzG/Jf8ACpaKLITSfQjMOWz5jD8F/wAKQwk/8tXH0Vf8Klop2Q9i&#10;H7Of+ez/APfKf/E0fZz/AM9pPyT/AOJqailZE2T6EJts9ZWP1VP/AImk+y/7Z/74X/Cp6KOVFLTo&#10;QfZV/iOf+Ar/AIUotUHT/wBBX/CpqKLIVk+hF5GPuyMn0Vf8KPJb/ns//fK/4VLRRZD2IvJftPIP&#10;oF/+Jo8kn70hl/66Kpx+QFS0U7ILkXk46EL/ALox/I0vlN/e/Mn/ABqSiiyC/kRGDd95m/4CzL/W&#10;k+zgfdZ/xdj/AFqaiiyC5EIf9pv++m/xpfKI6MfxLH+tSUUWQXIWgL/e2t/vAn+tNW0Vc4JXPpz/&#10;AOhZ/SrFFKyJaT6EX2cD+Nv++V/wpGtUb7wD46bkU4/SpqKLILLsQi1jwcxxt6ZQcUsNusJb5UAP&#10;9xdv8utS0UcqGNdAcYVf+BDNIqlc4YJ/uKBn880+inZANIY/8tX/AE/wo2t/z1f/AMd/wp1FFkAU&#10;UUUwCiiigAooooAKKKKACiiigAooooAKKKKACiiigAooooAKKKKACiiigAooooAKNzKflIA75GaK&#10;KADvnvRRRQAhOKTdQ1JUki7qN1JRRcLik5oWkpVpjHUUUhOKYxaKbuo3UAOopu6jdQA6im7qN1AD&#10;qKQHNBOKAFopu6lBzQAtFITik3UAOopu6lBzQAtFFITigBaKbuo3UAOopu6jdQA6im7qUHNAC0UU&#10;UAFFITik3UAOopu6jdQA6im7qN1ADqKbuo3UAOpCcUm6gnNSSG6jdSUUXC4u6jdSUUXC44HNLTVp&#10;1MYUUUUxhRRRQAUUUUAFFFFABRRRQAUUUUAFFFFABRRRQAUUUUAFFFFABRRRQAUUUUAFFFFABRSE&#10;4pN1ADqKQHNLQAUUhOKTdQA6ikBzS0AFFFFABRSE4oBzQAtFITigHNAC0UhOKTdQA6ikBzS0AFFF&#10;FABRRRQAUUhOKAc0ALRRRQAUUUhOKAFopu6jdQA6im7qN1ADqKbupQc0ALRRRQAUUUUAFFFFABRR&#10;RQAUUUUAFFFFABRRRQAUUUUAFFFFABRRRQAUUUUAFITignFITmgA3UbqSigBd1G6koqSRd1G6kop&#10;jF3UoOabSrTGOooooAKzPEmsv4d0LUNTWwutSFpbvP8AZrJA80pUZCKueSa06oavqVpo1s+o3s8N&#10;pa2cb3E1xO21I41HzEnt1B/CgDL+H/i5/HngzRvED6TeaJ/aNslx9h1BQs0JOcow9Rj8ciugrL8L&#10;6vpXiPQ7LVdGu4L/AE65iDQXVu+9JEycYP4mtXbSEJRSkYoAzRYLCUq0baUDFMYE4pCc0pGaTbQA&#10;AZo20oGKWgBpGKSnEZpNtACUUu2jbQALQ1KBigjNADaUHFG2jbQAfeoIxSgYoIzQA2lBxQRigDNA&#10;BuoJzRto20AAGaCMUoGKCM0ANopdtBGKAADNH3aFpSM0AAOaCcUAYoIzQAhOaSl20baAEpQM0baU&#10;DFACEYpKcRmk20AJRS7aNtACUoGaNtKBikIQjFJTiM0hGKQWEopQM0baYWBadSAYpaYwooooAKKK&#10;KACiiigAooooAKKKKACiiigAooooAKKKKACiiigAooooAKKKKACiiigAooooAa1JTiM0m2gABxRu&#10;o20baAAnNJS7aNtAADijdRto20AKDmlpv3aUHNACNQDilIzSbaAAnNC0baUDFACNSU4jNJtoAAcU&#10;bqNtG2gA3UbqNtBGKADdRuoAzRtoACc0A4o20baADdRuoIxQBmgBQc0EZoAxS0ANIxSU4jNJtoAS&#10;il20baAEpVo20oGKAFooooAKKKKACiiigAooooAKKKKACiiigAooooAKKKKACiiigAooooAKKKKA&#10;EIzSbadRQA3bRtp1FADdtG2nUUhDdtG2nUUxjdtKBilooAKKKKACqeq6Ta63Y3FlfW8V3Z3MLwTQ&#10;TpuSRG4ZSPerlFAGd4e8Pad4U0W00nSbOHT9NtEEcFtbptSNfQCtGiigBCM0AYpaKACiiigAoooo&#10;AKKKKACiiigAooooAKKKKACiiigAooooAQjNAGKWigAooooAKKKKACkIzS0UAIBiloooAKKKKACi&#10;iigAooooAKKKKACiiigAooooAKQjNLRSAQDFLRRTAKKKKACiiigAooooAKKKKACiiigAooooAKKK&#10;KACiiigAooooAKKKKACiiigAooooAKKKKACiiigAooooAKKKKACiiigAooooAQjNAGKWigAooooA&#10;KKKKACiiigAooooAKQjNLRQAgGKWiigAooooAQjNAGKWigAooooAKKKKACiiigAooooAKKKKACii&#10;igAooooAKKKKACiiigAooooAKKKKACiiigAooooAKKKKACiiigAopCcUm6gBScUm6gnNJUki7qN1&#10;JRRcLi7qUHNNpQcUxjqKQHNLTGFFFFABWT4m8SWvhTRdQ1S8WVrWws5r6fyU3t5US7nwO7Y6DvWt&#10;VW+eMIBJjbtYuGICbAPmLZ4K9MjIoAxvh9480z4meD9K8TaOl0umanAtzbm7hMUhQ5xlT0PB4roQ&#10;2ZljxwVLbvpjj9f0qnpF5Z3lhbvYNC9o0SvE9sVMRU5Hy7cjHHYmrbAPJEpViN27IGRx6/57UACS&#10;b5FQI+Su4nbgD2zRE5kTcV2jOBzzXgnjX4cfHTV/G1/c6L8UtL0Tw3LOklvZPpHmSxxgncm/zhnO&#10;RzgfjXu2nxyw2FtFPJ5txHGqyyAYDsByw+poAs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GaTbT&#10;qKAG7aNtOopCG7aNtOoosFhu2jbTqKYxAMUtFFABRRRQAVna/odt4j0q502+hiubC6jaC5tp03pL&#10;EwwykZHUd60aKAOf8A+AtC+GPhLT/DPhrT49K0SwQpb2cTMUjBJJA3EnqT1JrdePey/O6qOoU4z9&#10;afTXbZGzdcdqAEMEWR+5jOOm5cn86cBj6enYUiNvjVume1OoAKKKKACiiigAooooAKKKKACikJxQ&#10;DmgBaKKKACiikJxQAtFN3UbqAHUU3dSg5oAWikJxQDmgBaKKKACiiigAopCcUA5oAWiiigAooooA&#10;KKKKACiiigAooooAKKKKACiiigAooooAKKKKACiiigAooooAKKKKACiiigAooooAKKKKACiiigAo&#10;oooAKKKKACiiigAooooAKKKKACiiigAooooAKKKKACiiigAooooAKKKKACiiigAooooAKKKKACii&#10;igAooooAKKKKACiiigAooooAKKKKACiiigAooooAKKKKACiiigAooooAKKKKACiiigAooooAKKKK&#10;ACiiigAooooAKKKKACiiigAooooAKQnFBOKQnNABuo3UlFADgc0tNBxSg5oAWiiigAooooAKKKKA&#10;CquoahDptq888kcMSKWaSZtqKACSS3bgE/hVqqWq2kN/CtrOkMsc5MbRXAyjqVIYEd+MjGR1oAre&#10;FvFWleNdCtNb0PULbVNIvU821vLWTek0eSNw49QR+FajrvjZeme9Y3g/w7pXhDQbPRNE0230fSrK&#10;IJbafBHsEEeWwuMnjO4j6mtugBqDy41XrjvRuoakqSRd1G6koouFxd1G6kpQAepxRcLhuo3UMVH8&#10;aj6nFN3D+H95/uEHH60XAdupQc0wE/xRuv1K/wCNBk2/wsfou7/0HNMoc1AOKYZh3V/+/b/4U0y+&#10;isfqjj+lIRLuo3VD5zf3D/3y/wD8TSiVj1Qj/gL/APxNFxaku6j71R+Yf7p/74b/AOJoEpH8J/74&#10;f/4mmUSEYpKjaZyRhM+uVcf+y0pZgB8v6N/hSEPpQcU1CSCSCMeit/hURmfJAib/AIErf0BouLUn&#10;JzQDioRK/dCPorn/ANlpwl9VYfRGP9KLhqSbqN1R+aPR/wDv23+FHmj0f/v23+FFw1JN1G6ojIx+&#10;4hPruVl/9lo3yD7yY/3Qx/8AZaLhqSk5oBxUJlfshP1Vx/7LSrMR99HHpsRj/QUXDUl3Ubqj85T/&#10;AAS/9+zR5o/uS/8Afs0XDUk3UoOajEgP8Mv/AH7NI0wXaF2qxPSYlMjvjjmmUTUU1WDgkZ4YryPS&#10;nUwCiiigAooooAKKKKACiiigAooooAKKKKACiiigAooooAKKKKACiiigAooooAKKKKACiiigAooo&#10;oAKKKKACiiigAooooAKKKKACiiigAooooAKKKKACiiigAooooAKKKKACiiigAooooAKKKKACiiig&#10;AooooAKKKKACiiigAooooAKKKKACiiigAooooAKKKKACiiigAooooAKKKKACiiigAooooAKKKKAC&#10;iiigAooooAKKKKACiiigAooooAQjNJtp1FADdtG2nUUAN20oGKWigAooooAKKKKACiiigAqrqdid&#10;SsLq1+0TWwngkh8yBgrJuGNynHDDqDVqigDlfhn4DHw08G6f4eXXNW8QpaKQL7W7jz7lySSdz4HH&#10;PA7CukubpLVGd8kKjOQoyxCjJwO5qamlcvG3HyNu/Qj+tAHyRd/8FHfCMHyr4F8ZvIJJI2D6cI1y&#10;rYypZhuBx2qKP/goppV3lbL4XeNr2TrthtFfA9TtJxX1tDZJEiglsqoX92TGvBJ6L9ad9nXduIV3&#10;HCtJl9o79T3pCPkg/wDBQXzPmg+DfjyWM8BjZbcnuOlKv7fOpSg+X8D/AB0W7A2jnP8A3zGcfjX1&#10;wsKJwI4gg+6oToe/9KSSOSQj51VR2UMv8mFFgsfI3/DcXji4ObP9nTxxdIOpWC5OPTO21bH40h/b&#10;R+JVzxD+zX42Vh/z1hvEB/H7FX12kCLncvmH/poxfH0yTilMMZxiGL8UFFgsfIaftbfGS5ybf9m7&#10;XowOv2m8ljJ+gktU/TPvjjL/APhqL45XQPk/s33zle8uog4/KIV9crGEJ2KqZ67QR/WnDPr+RP8A&#10;jRYD47X9oz9oeWQ7P2d1VfSe+VcfTcFzVr/hfX7SzgG0+AdlB/e36ghz6dJF96+t5YRKVJPT1Ab+&#10;eaGt0YDPb/ZX/CmM+RJfjh+1LNjb8DdOGP8Ap/H/AMfpqfGX9q2TPlfBLSUx18zUQuf/ACNX14tu&#10;q/dYr9FT/wCJpfIVvvZf03KvH6UhHyG3xl/azj6fBPRGz634f/2uMVG/xp/a1OMfBLQh/wBvQP8A&#10;7cV9gfZ0H3fk+ir/AIUnkD++3/fKf/E0WCx8gxfGH9rabP8AxZbw+mP790Bn/wAmKc3xf/azTG/4&#10;N+HBnp/p0a/+hXS/pmvrw2ynqd31Rf8ACgWyDuw/3Ds/9BxmmM+QT8Yf2s2BCfCHwxF7vqVuM/8A&#10;k5USfFj9rkFifhV4VOf+olb/APyZX2IIgv3Wf/gUjH+tLtP94/8AfTf40hHx8Pip+1pKCH+E3hF/&#10;TzNRgP8AK9FNh+Kf7WdmWKfCXwiN/Xy9RgXp9b4+tfYbIx6MR/wJv8aQRsP4j/303/xVFgsfIJ+M&#10;X7WY+/8ACLwq3p/xNLf/AOTKkg+Lv7Vsm7f8G/DsuOnkarHx9dty364r67KE/wAR/wC+m/xppgD/&#10;AHju+vzf+hZosFj5Kb4u/tUR9fgpo7Z/u6mD/wC16Y/xk/apXGPghpTf9xIf/H6+t/syjodv+6if&#10;/E0ogA/jY/8AAU/+JosFj5FHxn/aqH/NEtET/rtqcYz9N1yv6ZpH+Mn7Vr42fBvwzFjr5mq2/P0/&#10;0yvrswA9Xk/4C23/ANBxSiHb913/AOBSMf60WCx8g/8AC4f2s/4fhH4VT/uKW/8A8mU4fFP9ri9+&#10;78JPCJ29fMvY5OvpsvOPxr69CH+8f++m/wAaQwq/3vm+vP8APNFgsfIg8fftfzfc+FPgmHHXfN1/&#10;8nKUeN/2wj/zTDwN/wB/z/8AJlfXD2kbY+RD/vRqf6U37FH/AM84v+/S0WCx8lr42/bA53fDLwOP&#10;pMf/AJMrvfgtr/x+1rxt9n+JvhDw1oPhb7JKzS6W+6R58r5a486TjluePxzx7wLKA/egib0/dr/h&#10;R9kjQ7oVWFwDjaoC57EgYzj+tMY+ESbEaVQshRd208A88Y9qkpkaeWMZBzyfdu5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OKTdQ1AGakkN1G6gjFJ&#10;RcLi7qN1JRRcLi7qN1JRRcLi7qN1JRRcLi7qN1JRRcLi7qN1JRRcLi7qN1JRRcLi7qN1JRRcLjgc&#10;0E4pAcUE5pjDdRupKKQhd1G6koouFxd1KDmm0oOKYxScUm6gnNJSELuo3UlFFwuLuo3UlFFwuLuo&#10;3UlFFwuLupQc02lWmMdRRRT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1qAcUpGaTbSEBOaSl20baLBYSil20baLBYSil20baLBYAM0baUDFLRYLDdtG2nUUWCw3bRtp1&#10;FFgsN20badRRYLDdtG2nUUWCw3bRtp1FMY3bRtp1FIQ3bRtp1FFgsN20badRTGN20badRSEN20ba&#10;dRRYLDdtG2nUUWCw3bRtp1FFgsN20oGKWim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QnFAC0UgOa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nFAOaRqAcUAOopu6jdQSOopu6jdQMdSE4pN1BOakQo&#10;OaWmg4pQc0xgTik3UpGaQjFMYbqCc0lFSSKtOpoOKUHNMYtFFFM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GaTbTqKAGkYpKcRmk20CADNG2lAxS0DG7aCMU6kIzSEIBmlAxQBilpjCkIzS0UAN20b&#10;adRSEN20oGKWim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bqGpKkkcDmgnFIDignNM&#10;YoOaWmg4o3Uxik4pN1BOaSgBwOaWmrSk4oAWkJxQDmkagA3UoOabSg4qSR1FN3UoOaYwJxSbqUjN&#10;IRimMN1KDmm0oOKkkdRTd1G6mMdSE4pN1BOaQhQc0tNBxRupjHUU3dRupiHUU3dSg5oGBOKTdQ1J&#10;UjF3UbqSimAu6jdQBmgjFMBQc0E4pFoagA3UoOabSg4qSRScUm6gnNJRcLjgc0tNBxRuphcdRTd1&#10;G6mMdRTd1G6gYpOKTdQTmkqSRwOaWmg4o3UXC4pOKTdQTmkouFxd1G6koouFxd1G6koouFxd1G6k&#10;oouFxd1G6koouFxwOaWmrSk4pjAnFJuoJzSUhC7qN1JRRcLi7qN1JRRcLi7qN1JRRcLi7qUHNNpV&#10;pjHUUUUxhRRRQAUUUUAFFFFABRRRQAUUUUAFFFFABRRRQAUUUUAFFFFABRRRQAUUUUAFFFFABRRR&#10;QAhOKAc0EZoAxQAtFFFABRRRQAUUUUAFFFFABRRRQAUUUUAFFFFABRRRQAUUUUAFFFFABRRRQAUU&#10;UUAFFFFABRRRQAUUUUAFFFFABRRRQAUUUUAFFFFABRRRQAhGaTbTqKQhu2gjFOpCM0xjaUDNG2lA&#10;xQAm2jbTqKAEAxQRmlooAQDFBGaWigBu2jbTqKQhpGKFpSM0AYpjFpCM0tFADdtG2nUUhDdtG2nU&#10;UxjSMUAZpSM0AYpCE20badRTGN20badRQIbtpQMUtFAxCM0m2nUUgG7aNtOopgIBigjNLRQAgGKC&#10;M0tFADdtG2nUUhDdtG2nUUWCw3bRtp1FMLDdtG2nUUDG7aNtOooAbto206ikIbto206iiwWG7aNt&#10;OoosFhu2jbTqKLBYbto206iiwWG7aNtOoosFhu2jbTqKLBYQDFBGaWimMbto206ikIbto206iiwW&#10;G7aNtOoosFhu2jbTqKLBYbtpQMUtFMYUUUUAFFFFABRRRQAUUUUAFFFFABRRRQAUUUUAFFFFABRR&#10;RQAUUUUAFFFFABRRRQAUUUUAFFFFABRRRQAUUUUAFFFFABRRRQAUUUUAFFFFABRRRQAUUUUAFFFF&#10;ABRRRQAUUUUAFFFFABRRRQAUUUUAFFFFABRRRQAUUUUAFFFFABRRRQAUUUUAFFFITigAJxSbqCc0&#10;lSSLuo3UlFFwuLuo3UlFFwuOBzQTikWhqYw3UoOabSg4pCHUU3dRupjHUU3dRupjHUhOKTdQTmgk&#10;UHNBOKRaGoGKDmgnFItDUDDdSg5ptKDipJFJxSbqCc0lMY4HNLTQcUbqQh1FN3UbqYx1ITigHNI1&#10;MYbqUHNNpQcVJI6kJxSbqCc0XC4oOaWmg4pQc0xi0UUUx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hGaWigBu2jbTqKQhu2jbTqKLBYbto206iiwWEAxQRmlopjG7aNtOopCG&#10;kYpKcRmk20xiUoGaNtKBigBNtG2nUUCEAxQRmlooGIBigjNLRQA0jFAGaUjNAGKQhNtBGKdSEZpj&#10;G0oGaNtKBikIQjFJTiM0m2mMFpSM0AYpaAG7aNtOopCG7aNtOoosFhu2lAxS0Ux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E4pN1DUlADgc0tNBxSg5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CM0m2nUUAN20&#10;oGK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CcUm6hqAM0AKDmgnFJ92gnNSSG6jdSUUXC4u6jdSUUXC4u6jdSUUxjgc0tNWnU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EZoAxS0UAIRmk206ikIbto206iiwW&#10;GkYoAzSkZoAxRYLCbaNtOopjEAx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ITigBaKQHNLQAUUUUAFFFFABRRRQAUUUUAFFFFABR&#10;RRQAUUUUAFFFFABRRRQAUUUUAFFFFABRRRQAUUUUAFFFFABRRRQAUUUUAFFFFABRRRQAUUUUAFFF&#10;FABRRRQAUUUUAFFFFABRRRQAUUUUAFFFFABRRRQAUUUUAFFFFABRRRQAUUUUAFFFFABRRRQAUUUU&#10;AFFFFABRSE4pN1ADqQnFJuoJzQAoOaWmg4o3UAKTigHNITmgHFSSOopu6jdTGOopu6jdTGOpCcUm&#10;6gnNACg5oJxSA4oJzUkhupQc02lBxTC4pOKTdQTmkpBccDmlpoOKN1MY6im7qN1IQ6kJxSbqCc0x&#10;huo3UlFIQu6lBzTaVaYx1ITilprUxhuo3UlFSSLupQc02lWmMdRRRTGFFFFABRRRQAUUUUAFFFFA&#10;BRRRQAUUUUAFFFFABRRRQAUUUUAFFFFABRRRQAUUUUAFFFFABRRRQAUUUUAFFFFABSEZpaKAEAxS&#10;0UUAFFFFABRRRQAUUUUAFFFFABRRRQAUUUUAFFFFABRRRQAUUUUAFFFFABRRRQAUUUUAFFFFABRR&#10;RQAUUUUAFFFFABRRRQAUUUUAFFFFABRRRQAUUUUAFFFFABRRRQAUUUUAFFFFABRRRQAUUUUAFFFF&#10;ABRRRQAUUUUAFFFFABRRRQAUUUUAFFFFABRRRQAhGaTbTqKAG7aNtOooAbto206igBu2jbTqKQhu&#10;2jbTqKYxu2jbTqKAG7aNtOooAaRigDNKRmgDFIQm2jbTqKYWGkYoAzSkZoAxSCwhGKAM0pGaAMUx&#10;ibaNtOopCG7aCMU6kIzTGIBmjbSgYpaQhu2lAxS0UxhSEZpaKAG7aNtOopCG7aUDFLRTGFFFFABR&#10;RRQAUUUUAFFFFABRRRQAUUx3KlQFyD39KkIAAIOc0AJ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KCACCM5qNEKliWyD29KfRQAUUUUAFFFFABR&#10;RRQAUUUUAFFFFABRRRQAUUUUAFFFFABRRRQAUUUUAFFFFABRRRQAUUUUAFFFFABRRRQAUUUUAFFF&#10;FABRRRQAUUUUAFFFFABRRRQAUUUUAFFFFABRRRQAUUUUAFFFFABRRRQAUUUUAFFFFABRRRQAUUUU&#10;AFFFFABRRRQAUUUUAFFFFABRRRQAUUUUAFFFFABRRRQAUUUUAFFFFABRRRQAUUUUAFFFFABRRRQA&#10;UUUUAFFFFABRRRQAUUUhOKAFopAc0tABRRRQAUUUUAFFFFABRRSE4oAWikBzS0AFFFFABRRRQAUU&#10;UhOKAFopAc0tABRSE4oBzQAtFFFABRRRQAUUUUAFFFITigBaKbuo3UAOopu6jdQA6ikBzQTigBaK&#10;QHNBOKAFopAc0tABRSE4pN1ADqKbuo3UAOopu6jdQA6im7qN1ADqKbupQc0ALRRSE4oAWim7qN1A&#10;DqKbuo3UAOopu6jdQA6im7qN1ADqKbuo3UAOopu6jdQA6ikBzS0AFFITik3UAOopu6jdQA6im7qN&#10;1ADqKbupQc0ALRSE4pN1ADqKbuo3UAOopu6jdQA6im7qN1ADqKQHNLQAUUhOKTdQA6im7qN1ADqK&#10;buo3UAOopu6jdQA6im7qN1ADqKbuo3UAOopAc0tABRSE4oBzQAE4oBzQRmk+7QA6kJxSbqCc0AKD&#10;mlpq06gAooooAKKKKACiiigAooooAKKKKACiiigAooooAKKKKACiiigAooooAKKKKACiiigAoooo&#10;AKKKKACiiigAooooAKKKKACiiigBCcUhOaUjNJtoAAcUbqCMUAZoAN1G6jbQRipJDdRupKUDNMYb&#10;qUHNJtpQMUxi01qdSEZoAQHFG6jbRtoAN1G6jbRtoAN1G6jbRtoAN1BOaNtG2gAWnU37tKDmgBGo&#10;BxSkZpNtABuo3UbaNtABuo3UbaNtACg5paQDFLQAhOKQnNKRmk20AJSgZo20oGKAEIxSU4jNJtoA&#10;AcUE5o20baAAHFBOaNtG2gAWnUgGKWgBrUlOIzSbaAEopdtG2gBKKXbRtoASil20EYqQEpVoAzSg&#10;YpgLTWp1IRmmA2il20baAEopSMUAZoASil20baAEopdtG2gBKKXbRtoASil20baABadSAYpaAGtS&#10;U4jNJtoASil20baAEopdtG2gBKVaNtKBigBGpKcRmk20AJRS7aNtACUUu2jbQAlFLto20AC06kAx&#10;S0ANakpxGaTbQAlFLto20AJRS7aNtACUUu2jbQAlFLto20AJRS7aNtAAtOpAMUtACEZpPu06kIzQ&#10;Am6gnNG2jbQAlFLto20AAOKUHNJtpQMUALRRRQAUUUUAFFFFABRRRQAUUUUAFFFFABRRRQAUUUUA&#10;FFFFABRRRQAUUUUAFFFFABRRRQAUUUUAFFFFABRRRQAUUUUAFFFFABRSE4pN1ACkZoAxSbqN1ADq&#10;QjNJuo3UhBtpQMUA5paYwopCcUm6gB1FIDmgnFAC0U3dSg5oAWiiigAooooAKKQnFJuoAUjNAGKA&#10;c0tABRRRQAUUUhOKAFopu6jdQA6ikBzQTigBaKQHNLQAUUUhOKAFopu6jdQA6ikBzS0AFFFFABRS&#10;E4pN1ADqKQHNLQAUUUUAFFFFABSEZoJxQDmkAAYpaKKYBRRRQAUUUhOKAAjNAGKTdRuoAdRTd1G6&#10;gB1FN3UbqAHUUgOaCcUALRTd1G6gB1FN3UbqAHUU3dRuoAdRTd1G6gB1FN3UbqAHUU3dRuoAdRTd&#10;1G6gB1FN3UoOaAFoopCcUABOKAc0hOaAcUAOopu6jdQA6im7qN1ADqKbuo3UAOopu6lBzQAtFFIT&#10;igBaKbuo3UAOopu6jdQA6im7qN1ADqKQHNBOKAFopu6jdQA6im7qN1ADqKQHNLQAUUUUAFFFFABR&#10;RRQAUUUUAFFFFABRRRQAUUUUAFFFFABRRRQAUUUUAFFFFABRRRQAUUUUAFFFFABRRRQAUUUUAFFF&#10;FABRRRQA1qAM0pGaAMUAIRikpWoAzQAAZoIxSgYoIzQAi06kAxS0AIRmk206igBv3aCc0pGaTbQA&#10;lKDijbRtoAN1G6jbRtoAUHNLSAYpaAGtQBmlIzQBigBPu0bqUjNJtoAN1G6gjFJUkjgc0EZpFp1M&#10;Y0jFJTiM0m2mMAcUE5o20baAAHFG6jbRtoAUHNBGaAMUtADSMUlOIzSbaAAHFG6jbRtoAUHNLTfu&#10;0oOaAEakpWoAzQAA4o3UbaNtABupQc0m2lAxQAE4pN1KRmk20ABOaAcUbaNtABuo3UbaNtABuo3U&#10;baNtACg5pGpQMUjUAJRSgZo20AJRS7aNtAAq5zzig7ezbqXHysPXvVe3tWgeQmTfuxgYxigCcHFH&#10;3qNtKBigBCMUlOIzSbaAEopdtG2gBKKXbRtoASil20baAEopdtG2gBKKXbRtoASil20baAEpQcUb&#10;aNtACg5pGpQMUEZoAbRS7aNtACUUu2jbQAlFLto20AJRS7aNtACUq0baUDFAC01qdSEZoAbRS7aN&#10;tACUUu2jbQAlFLto20AAOKCc0baNtACUUu2jbQAlFLto20AC06kAxS0AFFFFABRRRQAUUUUAFFFF&#10;ABRRRQAUUUUAFFFFABRRRQAUUUUAFFFFABRRRQAUUUUAFFFFABRRRQAUUUUAFFFFABRRRQAUUUUA&#10;FFFFACEZoAxS0UAFFFFABRRSE4oAWim7qUHNAC0UUUAFFFFABRRRQAUUUUAFFFFABRRRQAhGaTbT&#10;qKQhAMUtFFMYUUUUAFFFFABRRRQAUUUUAFFFFABRRRQAhGaAMUtFACEZoAxS0UAFFFFABRRRQAUU&#10;UUAFFFFABRRRQAUUUUAFIRmlooAQDFLRRQAUUUUAFFFFABRRRQAUUUUAFFFFABRRRQAUUUUAFFFF&#10;ABRRRQAUUUUAFFFFABRRRQAUUUUAFFFFABRRRQAUUUUAFFFFABRRRQAUUUUAFFFFABRRRQAUUUUA&#10;FFFFABRRRQAUUUUAFFFFABRRRQAUUUUAFFFFABRRRQAUUUUAFFFFABRRRQAUUUUAFFFFABRRRQAU&#10;UUUAFFFFABRRRQAUUUUAFFFFABRRRQAUUUUAITik3UpGaTbQAbqN1G2jbUgG6jdRto20wDdQTmjb&#10;RtpgJSg4o20baAFBzS0gGKWgAooooAKKKKACiiigAooooAKKKKACiiigAooooAKKKKACiiigAooo&#10;oAKKKKACiiigAooooAKKKKACiiigAooooAKKKKACiiigAooooAKKKKACiiigAooooAKKKKACiiig&#10;AooooAQnFAOaCM0AYoAWiiigAooooAKKKKACiiigAooooAKKKKACiiigAooooAKKKKACiiigAooo&#10;oAKKKKACiiigAooooAKKKKACiiigAooooAKKKKACiiigAooooAKKKKACiiigAooooAKKKKACiiig&#10;AooooAKKKKACiiigAooooAKKKKACiiigAooooAKKKKACiiigAooooAKKKKACiiigAooooAKKKKAC&#10;iiigAooooAKKKKQ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JxQAtFIDmloAKKKKACiiigAooooAKKKKACikJx&#10;QDmgBaKKKACiiigAooooAKKKKACiiigAooooAKKKKACiiigAooooAKKKKACiiigAooooAKKKKACi&#10;iigAooooAKKKKACiiigAooooAKKKKACiiigAooooAKKKKACiiigAooooAKKKKACiiigAooooAKKK&#10;KACiiigAooooAKKKKACiiigAooooAKKKKACiiigAooooAKKKKACiiigAooooAKKKKACiiigAoooo&#10;AKKKKACiiigAooooAKKKKAEJxSbqGpKkkcDmgnFIDignNMYoOaWmg4o3UxjqKbuo3UAOopu6jdQA&#10;6im7qUHNAC0hOKWmtQAoOaCcUgOKCc0AKDmgnFItKRmgABzS037tG6gB1FN3UbqAHUU3dSg5oAWi&#10;iigAopCcUm6gB1FN3UbqAHUU3dRuoAdSE4pN1BOaAFBzS00HFG6gB1FN3UbqAHUhGaAc0tACAYpa&#10;QnFJuoAdRTd1G6gB1FN3UbqAHUU3dRuoAdRTd1KDmgAIzSfdp1NagA3UoOabSg4qSR1FN3UbqLhc&#10;UnFJuoJzSUXC44HNBOKQHFBOaYw3UbqSikIcDmlpoOKN1FwuOopAc0E4pjAnFJuoJzSUxC7qN1JR&#10;UhccDmgnFIDignNMYbqN1JRSELupQc02lWmMdSE4oJxSE5pjDdRupKKkkXdRupKKLhcXdSg5ptKt&#10;MY6kJxS01qYw3UbqSipJF3UbqSii4XF3UbqSii4XF3UbqSii4XF3UbqSimMXdRupKKQhd1G6koou&#10;FxwOaWmrTqYxCcUm6hqSkIXdRupKKLhcXdSg5ptKtMY6iiimMKKKKACiiigAooooAKKKKACiiigA&#10;ooooAKKKKACiiigAooooAKKKKACiiigAooooAKKKKACiiigAooooAKKKKACiiigBCM0m2nUUhDdt&#10;G2nUUxjdtG2nUUAN20badRQA3bRtp1FADdtKBilooAKQjNLRQA3bRtp1FACAYpaKKAEIzSbadRQA&#10;3bRtp1FADdtKBilooAKKKKAEIzSbadRQA0jFAGaUjNAGKAE20badRQA3bRtp1FADdtG2nUUAN20b&#10;adRQAgGKWiigBCM0m2nUUAN20badRQA3bRtp1FADdtG2nUUAN20oGKWigApCM0tFADdtG2nUUhDS&#10;MUAZpSM0AYosFhNtG2nUUWCw3bRtp1FMY3bRtp1FIQ3bRtp1FFgsIBigjNLRTGN20badRQIbto20&#10;6ikFhu2jbTqKYxpGKAM0pGaAMUhCbaUDFLRTGIRmk206igBu2gjFOpCM0hCAZo20oGKWiwWG7aUD&#10;FLRTGFIRmlooAbto206ikIbto206iiwWG7aNtOoosFhu2jbTqKLBYbto206imMbto206ikIbto20&#10;6iiwWEAxS0UUxiEZpNtOopCG7aNtOoosFhu2lAxS0UxhRRRQAUUUUAFFFFABRRRQAUUUUAFFFFAB&#10;RRRQAUUUUAFFFFABRRRQAUUUUAFFFFABRRRQAUUUUAFFFFABRRRQAUUUUAFFFFACE4pN1DUlADgc&#10;0tNBxRuoAdRTd1G6gBScUm6gnNJQA4HNLTQcUoOaAFopCcUm6gB1ITik3UE5oAN1KDmm0oOKAHUU&#10;3dRuoAUnFAOaQnNAOKAHUU3dRuoAdRTd1KDmgAJxQDmkagHFADqKbuo3UAOpCcUm6gnNACg5paat&#10;KTigBaKQHN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Rmk206igBu2gjFOpCM0AIBmjbSgYpaAG7aNtOooAbtpQMUtFACEZpNtOooAbto206igBu2jbT&#10;qKAG7aNtOooAbto206igBu2jbTqKAG7aUDFLRQAhGaTbTqKAG7aNtOooAbto206igBAMUEZpaKAE&#10;AxS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TigHNBGaT7tACk4oBzSE5oBxQA6im7qN1ADqKbuo3UAO&#10;opAc0tABRRRQAUUUUAFFFFABRRRQAUUUUAFFFFABRRRQAUhOKWmtQAbqN1JRQA4HNBOKQHFBOaAF&#10;BzQTikWhqADdSg5ptKDigB1FN3UbqAFJxQDmkJzQDigB1FN3UoOaAAnFJuoagDNACg5pab92jdQA&#10;6im7qN1ADqKQHNLQAhOKTdQ1JQA4HNLTQcUbqAHUhOKTdQTmgA3UoOabSg4oAdSE4pN1BOaAFBzS&#10;01adQAUUUUAFFFFABRRRQAUUUUAFFFFABRRRQAUUUUAFFFFABRRRQAUUUUAFFFFABRRRQAUUUUAF&#10;FFFABRRRQAUUUUAFFFFABRRRQAUUUUAFFFFABRRRQAUUUUAFFFFABRRRQAUUUUAFFFFABRRRQAUU&#10;UUAFFFFABRRRQAUUUUAFFFFABRRRQAUUUUAFFFFABRRRQAUUUUAFFFFABRRRQAUUUUAFFFFABRRR&#10;QAUhGaWigBpGKSnEZpNtACUUu2jbQAlFLto20AC06kAxS0AFFFFABRRRQAUUUUAFFFFABRRRQAUU&#10;UUAFFFFABSEZpaKAG7aNtOooAbto206igBAMUEZpaKAG7aNtOooAbto206igBu2jbTqKAG7aUDFL&#10;RQAhGaAMUtFACEZpNtOooAbto206igBAMUtFFACEZpNtOooAbto206igBu2jbTqKAG7aNtOooAaR&#10;ikpxGaTbQALTqQDFLQAUUUUAFFFFABRRRQAUUUUAFFFFABRRRQAUUUUAFFFFABRRRQAUUUUAFFFF&#10;ABRRRQAUUUUAFFFFABRRRQAUUUUAFFFFABRRRQAUUUUAFFFFABRRRQAUUUUAFFFFABRRRQAUUUUA&#10;FFFFABRRRQAUUUUAFFFFABRRRQAUUUUAFFFFABRRRQAUUUUAFFFFABRRRQAUUUUAFFFFABRRRQAU&#10;UUUAFFFFABRRRQAUUUhOKAFopu6jdQA6im7qN1ADqKbupQc0ALRRRQAUUUUAFFFFABRRRQAUUUUA&#10;FFFFABRRRQAUUUUAFITilprUAG6jdQBmjbQAbqN1BGKAM0AKDmgnFAGKRqAFBzS00HFG6gBScUA5&#10;pCc0A4oAUnFJuoJzSVJI4HNLTVp1MYUUUUxhRRRQAUUUUAFFFFABRRRQAUUUUAFFFFABRRRQAUUU&#10;UAFFFFABRRRQAUUUUAFFFFABRRRQAUUUUAFFFFABRRRQAUUUUAFFFFABRRRQAUUUUAFFFFABRRRQ&#10;AUUUUAFFFFABRRRQAUUUUAFFFFABRRRQAUUUUAFFFFABRRSE4oAWiiigAooooAKKKKACiiigAooo&#10;oAKKKKACiiigAooooAKKKKACiiigAooooAKKKKACiiigAooooAKKKKACiiigAooooAKKKKACiiig&#10;AooooAKa1OpCM0ANopdtG2gAAzQRilAxQRmgBtKtG2lAxQAtFFFABRRRQAUUUUAFFFFABRRRQAUU&#10;UUAFFFFABRRRQAU1qdSEZoAQHFG6jbRtoACc0A4o20baADdQTmjbRtoAAM0baUDFLQA0jFAGaUjN&#10;AGKAE20badRSEIBiloopjCiiigAooooAKKKKACiiigAooooAKKKKACiiigAooooAKKKKACiiigAo&#10;oooAKKKKACiiigAooooAKKKKACiiigAooooAKKKKACiiigAooooAKKKKACiiigAooooAKKKKACii&#10;igAooooAKKKKACiiigAooooAKKKKACiiigApCM0tFABRRRQAUUUUAFFFFABRRRQAUUUUAFFFFABR&#10;RRQAUUUUAFFFFABRRRQAUUUUAFFFFABRRRQAUUUUAFFFFABRRRQAUUUUAFFFFABRRRQAUUUUAFFF&#10;ITigBaKbuo3UAOopu6jdQA6im7qN1ADqKbuo3UAOopu6jdQA6ikBzS0AFFFFABRRRQAUUUUAFFFF&#10;ABRRRQAUUUhOKAFpCcUA5oIzQAm6jdRtoIxQAoOaCcUi0NQAbqUHNIBmj7tADqQnFJuoJzQAoOaW&#10;mg4o3UAOopu6jdQA6im7qN1ACk4oBzSfepQMUALRRRQAUUUUAFFFFABRRRQAUUUUAFFFFABRRRQA&#10;UUUUAFFFFABRRRQAUUUUAFFFFABRRRQAUUUUAFFFFABRRRQAUUUUAFFFFABRRRQAUUUUAFFFFABR&#10;RRQAUUUUAFFFFABRRRQAUUUUAFFFFABRRRQAUUUUAFFFFABRRRQAUUUUAFFFFABRRRQAUUUUAFFF&#10;FABRRRQAUUUUAFFFFABRRRQAUUUUAFFFFABRRRQAUUUUAFFFFABRRRQAUUUUAFFFFABRRRQAUUUU&#10;AFNanUhGaAG0Uu2jbQAlFLto20AJRS7aNtACUUu2jbQAlFLto20AC06kAxS0AFFFFABRRRQAUUUU&#10;AFFFFABRRRQAU1qdSEZoARaUnFAGKCM0AJuoJzRto20AC0NSgYoIzQAgOKCc0baNtACUUu2jbQAl&#10;FLto20AJRS7aNtACUUu2jbQAA4pQc0m2lAx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hOKAFopu6jdQA6ikBzQTigBaKbuo3UAOopu6jdQA6im7qUHNAC0UhOKTdQA6im7qN1ADqKbuo&#10;3UAOopu6lBzQAtFFFABRRRQAUUUhOKAFopAc0E4oAWim7qN1ADqKbuo3UAOopu6jdQA6im7qN1AD&#10;qKbupQc0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anUhGaAEAz&#10;QRilAxQRmgBAcUE5o20EYoASiilAzQAlFLto20AJSrRtpQMUAI1JTiM0m2gBKKXbRtoASil20baA&#10;EpVo20oGKAFooooAKKKKACmtTqQjNACA4oJzRto20AJRS7aNtACUUu2jbQAlFLto20AJRS7aNtAC&#10;Uq0baUDF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SE4oAWim7&#10;qN1ADqQjNJupQc0AJtpQMUE4pN1ADqKbupQc0ALRRRQAUUUUAFFFFABRRRQAUUUUAFFFFABRRRQA&#10;UUUUAFFITik3UAOopu6jdQA6im7qN1ADqKbuo3UAOopu6jdQA6ikBzQTigBaKbuo3UAOopu6lBzQ&#10;AtFFITigBaKbuo3UAOopu6jdQA6im7qUHNAC0UUUAFFFFABRRRQAUUUUAFFFFABRRRQAUUUUAFFF&#10;FABRRRQAUUUUAFFFFABRRRQAUUUUAFFFFABRRRQAUUUUAFFFFABRRRQAUUUUAFFFFABRRRQAUUUU&#10;AFFFFABRRRQAUUUUAFFFFABRRRQAUUUUAFFFFABRRRQAUUUUAFFFFABRRRQAUUUUAFFFFABRRRQA&#10;UUUUAFFFFABRRRQAUUUUAFFFFABRRRQAUUUUAFFFFABRRRQAUUUUAFFFFABTWp1IRmgBtFLto20A&#10;JSg4o20baAAnNJS7aNtACUoOKNtG2gA3UoOaTbSgYoAWiiigAooooAKKKKACiiigAooooAKKKKAC&#10;kJxS0hGaAEJzSUu2jbQAlFLto20AJRS7aNtACUUu2jbQAlFLto20AC0NSgYoIzQA2il20baAEpQc&#10;UbaNtABuoJzRto20AJRS7aNtACUUu2jbQAlKtG2lAxQAtFFFABRRRQAUUUUAFFFFABRRRQAUUUUA&#10;FFFFABRRRQAUUUUAFFFFABRRRQAUUUUAFFFFABRRRQAUUUUAFFFFABRRRQAUUUUAFFFFABRRRQAU&#10;UUUAFFFFABRRRQAUUUUAFFFFABRRRQAUUUUAFFFFABRRRQAUUUUAFFFFABRRRQAUUUUAFFFFABRR&#10;RQAUUUUAFFFFABRRRQAUUUUAFFFFABRRRQAUUUUAFFITigHNAC0UhOKAc0ALRSE4pN1ADqKbuo3U&#10;AOopAc0tABRRRQAUUUhOKAFopAc0E4oAWikBzS0AFFITigHNAC0UUUAFFFFABRRRQAUUUUAFFFFA&#10;BRRRQAUUUUAFFITik3UAOopAc0E4oAWim7qN1ADqKbupQc0ALRSE4pN1ADqKbuo3UAOopu6lBzQA&#10;tFITik3UAOopu6jdQA6im7qN1ADqKbuo3UAOopAc0E4oAWim7qUHNAC0UhOKTdQA6im7qN1ADqKb&#10;uo3UAOopu6jdQA6ikBzS0AFFITik3UAOopu6jdQA6im7qN1ADqKbuo3UAOopu6jdQA6im7qN1ADq&#10;KQHNBOKAFopu6jdQA6im7qN1ADqKbuo3UAOopu6jdQA6im7qN1ADqKbupQc0ALRRRQAUUhOKTdQA&#10;pOKAc0hOaAcUAOopu6jdQA6im7qN1ADqKbupQc0ALRRRQAUUUUAFFFFABRRRQAUUUUAFFFFABRRR&#10;QAUUUUAFFFFABRRRQAUUUUAFFFFABRRRQAUUUUAFFFFABRRRQAUUUUAFFFFACEZoAxS0UANagHFK&#10;Rmk20ABOaSl20baAEopSMUAZoAFpScUAYoIzQAm6jdRto20AG6gnNG2jbQAA4oJzRto20AAOKN1G&#10;2jbQAE5oBxRtoIxQAbqN1AGaNtABupQc0m2lAxQAE4pN1DUAZoAN1G6jbRtoAN1G6gjFJUki7qN1&#10;AGaNtMYbqN1G2jbTGBOaSlIxQBmgABxQTmjbRtoASil20baAEpVo20oGKAEakpxGaTbQAlFLto20&#10;AJSrRtpQMUAI1JTiM0m2gBKKXbRtoASil20baAEopdtG2gAWhqUDFBGaAG0q0baUDFACNSU4jNJt&#10;oASil20baAEopdtG2gBKKXbRtoAFpScUAYoIzQAhOaSl20baAEopdtG2gBKKXbRtoASil20baAEo&#10;pdtG2gBKKXbRtoAFpSM0AYpaAGkYpKcRmk20AJRS7aNtACUUu2jbQAlFLto20AJRS7aNtACUoOKN&#10;tG2gBQc0E4oAxQRmgBCc0lLto20AJRS7aNtACUUu2jbQAlFLto20AJSrRtpQMUALRRRQAUUUUAFF&#10;FFABRRRQAUUUUAFFFFABRRRQAUUUUAFFFFABRRRQAUUUUAFFFFABRRRQAUUUUAFFFFABRRRQAUUU&#10;UAFFFFABRRRQAUUUUAFFFFACEZoAxS0UAFFFFABRRRQAUUUhOKAFopu6lBzQAtFFFABSEZpaQnFA&#10;ABilpu6lBzQAtFITigHNAARmgDFLRQAUUhOKAc0ABGaTbTqKQhAMUtFITimMWim7qUHNAARmgDFL&#10;RQAUUUUAFFITik3UAOopAc0tABRRSE4oAWim7qUHNAC0UhOKAc0ALRRRQAUUUUAFFFITigBaKQHN&#10;BOKAFopAc0tABRRRQAUUUhOKAFopAc0tABRSE4oBzQAtFFITigBaKQHNBOKAFopAc0tABRSE4oBz&#10;QAtFITik3UAOopAc0E4oAWim7qN1ADqKbuo3UAOopu6jdQA6im7qN1ADqKQHNLQAUUhOKTdQA6ik&#10;BzQTigBaKbuo3UAOopu6jdQA6ikBzS0AFFITik3UAOopu6jdQA6im7qN1ADqKbuo3UAOopu6lBzQ&#10;AtFFFABRRRQAUUUUAFFFFABRRRQAUUUUAFFFFABRRRQAUUUUAFFFFABRRRQAUUUUAFFFFABRRRQA&#10;UUUUAFFFFABRRRQAUUUUAITik3UNQBmgA3UbqNtG2gA3UbqCMUlSSLuo3UlKBmmMN1G6jbRtpjDd&#10;RuoIxSUEi7qCc0AZo20DEpQcUbaNtSMN1KDmk20oGKYC01qdSEZpgNpQcUbaNtAATmgHFG2jbQAo&#10;OaWkAxS0ANagHFKRmk20AG6jdRto20AG6gnNG2gjFACUoOKAM0baADdRuo20baAFBzQTigDFBGaA&#10;EJzSUu2gjFAADijdSUoGaADdQTmjbRtoASlBxRto20ABOaAcUbaNtABuo3UbaNtABupQc0m2lAxQ&#10;AE4pCc0pGaTbQAA4oJzRto20AAOKN1G2jbQAbqN1G2jbQAoOaCM0AYpaAG/do3UpGaTbQAE5oBxR&#10;toIxQAbqCc0lKBmgABxQTmjbRtoAFp1IBiloAa1AOKUjNJtoACc0lLto20AAOKCc0EYoAzQAlFLt&#10;o20AJRS7aNtACUUu2jbQAlFLto20AC06kAxS0ANakpxGaTbQAA4o+9RtpQMUAIRikpxGaTbQAlFL&#10;to20AC06kAxS0ANakpxGaTbQAlFLto20AJRS7aNtACUUu2jbQAlKtG2lAxQAtFFFABRRRQAUUUUA&#10;FFFFABRRRQAUUUUAFFFFABRRRQAUUUUAFFFFABRRRQAUUUUAFFFFABRRRQAUUUUAFFFFABRRRQAU&#10;UUUAIRmgDFLRQAUUUhOKAAjNJtpQc0tIQ3bSgYpaKYwooooAQjNJtp1FAhAMUtFFAwooopAFFFFM&#10;AooooAKKKKACiiigAooooAKKKKACiiigApCM0tFACAYpaKKACiiigAooooAKQjNLRQA3bSgYpaKA&#10;CiiigAooooAKKKKACiiigAooooAKKKKACiiigAooooAKKKKACiiigAooooAKQjNLRQA3bSgYpaKA&#10;CiiigAooooAKKKKACiiigBCM0AYpaKACiiigAooooAKKKKACiiigAooooAKKKKACiiigAooooAKK&#10;KKACiiigAooooAKKKKACiiigAooooAKKKKACiiigAooooAKKKKACiiigAooooAKKKKACiiigAooo&#10;oAKKKKACiiigAooooAKKKKACiiigAooooAKKKKACiiigAooooAKKKKAEJxSbqGpKAF3UE5pKKkkU&#10;HFG6kopjHA5paatOp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jNJtp1FADdtG2nUUhDdtG2nUUxiAYpa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QnF&#10;AOaAFooooAKKKKACiiigAooooAKKKKACiiigAooooAKKKKACiiigAooooAKKKKAEJxQDmgjNAGKA&#10;FooooAKKKKACiiigAooooAKKKKACiiigAooooAKKKKACiiigAooooAKKKKACiiigAooooAKKKKAC&#10;iiigAooooAKKKKACiiigAooooAKKKKACiiigAooooAKKKKACiiigAooooAKKKKACiiigAooooAKK&#10;KKACiiigAooooAKKKKACiiigAooooAKKKKACkJxS0hGaAE3UbqCMUlSSOBzS00HFG6mMdRTd1G6m&#10;MdRTd1G6gB1ITik3UE5oAN1KDmm0oOKAHUU3dRuoAdRTd1KDmgBaKKQnFAC0hOKTdQTmpJFBzS00&#10;HFG6i4x1FN3UbqLiFJxQDmkJzQDii4XHUhOKTdQTmi4XDdRupKKLhcXdRupKKLhccDmlpoOKN1Fx&#10;jqKQHNLTGITik3UNSUyRwOaWmg4o3UBcdRTd1G6pGOpCcUm6gnNFxBupQc02lBxRcLg1C0E5oBxR&#10;cLjqKbuo3UxjqKbupQc0xi0hOKWmtQAbqUHNNpQcVJIpOKAc0hOaAcUXC46im7qN1FwuKTik3UE5&#10;pKLhcXdRupKKLhcXdRupKKLhccDmlpq0pOKYxaQnFJuoJzSEG6jdSUUXC4u6jdSUUXC44HNLTQcU&#10;oOaYwJxSbqGpKQhd1G6koouFxd1G6koouFxd1G6koouFxd1G6koouFxd1KDmm0q0xjqQnFLTWpjD&#10;dRupKKkkcDmgnFIDignNFwuG6jdSUUXC4u6jdSUUXC4u6jdSUUXC4u6jdSUUXC4u6jdSUUXC4u6l&#10;BzTaVaYx1FFFMYUUUUAFFFFABRRRQAUUUUAFFFFABRRRQAUUUUAFFFFABRRRQAUUUUAFFFFABRRR&#10;QAUUUUAFFFFABRRRQAUUUUAFFFFABRRRQAhGaTbTqKQhu2jbTqKYxu2jbTqKAG7aNtOooAbto206&#10;igBu2jbTqKAG7aNtOooAbtpQMUtFABSEZpaKAG7aNtOopCG7aCMU6kIzRYYgGaCMUoGKCM0WEIBm&#10;jbSgYpaLBYbto206iiwWG7aNtOoosFhu2jbTqKLBYaRigDNKRmgDFFhgBiloopgIRmk206igQ3bR&#10;tp1FAWGkYpKcRmk20hgBmjbSgYpaLCG7aNtOoosFhpGKSnEZpNtFgsAGaNtKBilpjG7aUDFLRQAU&#10;hGaWigBu2jbTqKQhu2gjFOpCM0WCwgGaNtKBilosFhu2gjFOprUWCwlKBmkpVosFg20badRRYLCA&#10;YoIzS0hOKYxNtG2lBzS0hDdtG2nUUWCw3bRtp1FFgsN20oGKWimMQjNJtp1FIQ3bRtp1FFgsN20b&#10;adRRYLDdtG2nUUWCw3bRtp1FFgsN20oGKWimMKQjNLRQA0jFJTiM0m2kIAM0baUDFLRYLDdtG2nU&#10;UWCw3bRtp1FFgsN20badRRYLDdtG2nUUWCw3bRtp1FFgsN20oGKWimMKKKKACiiigAooooAKKKKA&#10;CiiigAooooAKKKKACiiigAooooAKKKKACiiigAooooAKKKKACiiigAooooAKKKKACiiigAooooAK&#10;KKKAEJxSbqGpKkkXdRupKKLhcXdRupKKLhcXdRupKKLhcXdRupKKLhccDmgnFItDUxhuo3UAZoIx&#10;SEG6jdSUUXC4u6lBzTaUHFMLjqKQHNBOKYxaQnFJuoJzUiDdRuoAzQRii4XFBzQTikWhqYw3UbqS&#10;ikIXdRuoAzQRimFw3UoOaQDNKBimMCcUm6hqSpELuo3UlFFwuLuo3UlKBmmMUHNBOKAMUEZpjE3U&#10;bqCMUlSSLuo3UlFFwuLuo3UlFFwuLuo3UlKBmmMUHNLTfu0bqYx1ITik3UE5oJDdRupKKkLi7qN1&#10;JRRcLi7qN1JRRcLi7qN1JSgZouFxQc0jUfdoJzTGJSg4pKKQhd1G6koouFxd1H3qAM0oGKYwAxS0&#10;UUxhRRRQAUUUUAFFFFABRRRQAUUUUAFFFFABRRRQAUUUUAFFFFABRRRQAUUUUAFFFFABRRRQAUUU&#10;UAFFFFABRRRQAUUUUAFFFFABRRRQAUUUUAFFFFABRRRQAUUUUAFFFFABRRRQAUUUUAFFFFABRRRQ&#10;AUUUUAFFFFABRRRQAUUUUAFFFFABRRRQAUUUUAFFFFABRRRQAhGaTbTqKQhu2jbTqKLBYbto206i&#10;iwWG7aNtOoosFhu2jbTqKLBYQDFBGaWimMQDFBGaWikIbto206iiwWG7aNtOophYQDFBGaWigY3b&#10;Rtp1FIQgGKCM0tFFgsIBigjNLRTGN20badRSEIBigjNLRTCwgGKWiigYhGaTbTqKQhu2jbTqKLBY&#10;btpQMUtFMYUUUUAIRmk206ikIbto206iiwWG7aNtOoosFhu2lAxS0UxiEZpNtOooAbto206igQ3b&#10;Rtp1FILDdtG2nUUWCw3bRtp1FFgsN20oGKWiiwWEIzSbadRTGN20badRSEN20badRRYLCAYpaKK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JxSbqAHUU3dRuoAdRT&#10;d1G6gB1FN3UoOaAFooooAKKKQnFAC0UgOaWgAooooAKKKKACikJxSbqAHUU3dRuoAdRTd1KDmgBa&#10;KKKACiikJxQAtFN3UbqAHUU3dRuoAdRTd1KDmgBaKKKACiiigAopCcUm6gB1FN3UbqAHUU3dRuoA&#10;dRSA5paACiiigAopCcUm6gB1FN3UbqAHUU3dRuoAdRTd1G6gB1FN3UbqAHUU3dRuoAdRTd1G6gB1&#10;FN3UbqAHUU3dSg5oAWiiigApCcUtNagBQc0tNBxRuoAdRSA5paACiiigBCcUA5oIzSfdoAdRTd1G&#10;6gB1ITik3UE5oAUHNLTQcUoOaAFooooAKQnFLTWoAN1KDmm0oOKAHUU3dRuoAUnFAOaQnNC0AOoo&#10;ooAKQnFLTWoAN1KDmm0oOKAMXxprOr6B4dvL3Q/D83ibU40zDp8VzHb+a2RwZHPy9+cHpV3Rr69v&#10;rG3kv9Ml0u6eCOSWB5UkEcjA7owyk7tpHXAByMd8WpU8wg52lclTtBwex5FJFEsO7aBljljtALHu&#10;TgUATUU3dRuoAdRTd1KDmgBaKKKACiiigAooooAKKKKACiiigAooooAKKKKACiiigAooooAKKKKA&#10;CiiigAooooAKKKKACiiigAooooAKKKKACiiigAooooAKKKKAGtSU4jNJtoASil20baAEopdtG2gB&#10;KUHFG2jbQAbqN1G2jbQAbqCc0baNtAAtOpAMUtABRRRQAhOKTdSkZpNtAATmkpdtG2gBKKXbRtoA&#10;SlWjbSgYoAWiiigBCcUhOaUjNJtoASil20baAEopSMUAZoASlWjbSgYoAWiiigApCcUtIRmgBCc0&#10;lLto20AJRSkYoAzQAlFLto20AC06kAxS0AFFFFADWpKcRmk20AJRS7aNtACUUu2jbQAlFLto20AJ&#10;RS7aNtACUUu2jbQAlFLto20AJRS7aNtACUq0baUDFAC0UUUAFNanUhGaAG0Uu2jbQAA4pQc0m2lA&#10;xQAtFFFACE4pPvUpGaAMUAIRikpxGaTbQAlFLto20AJSg4o20baAFBzS0gGKWgAprU6kIzQAgGaC&#10;MUoGKCM0ANopdtG2gBKVaNtKBigBaKKKACkIzS0UAN20EYp1IRmgBtKBmjbSgYoATbRtp1FADdtK&#10;BilooAKKKKACiiigAooooAKKKKACiiigAooooAKKKKACiiigAooooAKKKKACiiigAooooAKKKKAC&#10;iiigAooooAKKKKACiiigAooooAKKKKACkJxQTikJzQAoOaWmg4o3UAOopu6jdQA6im7qN1ADqKbu&#10;o3UAOpCcUA5pGoAN1G6kooJF3UoOaQDNKBigYE4oBzSNQDigYpOKAc0hOaFoAUnFJuoakqSRwOaW&#10;mrTqYxCcUA5pGoBxTGOopu6lBzQAE4oBzQRmgDFACNQDihqSgBd1G6kooAXdRupKKAF3UbqAM0EY&#10;oAN1KDmm0oOKABqAcUE5pKkkXdRupKKYxd1G6kopjF3UbqSipJF3UoOaQDNKBimMWiiimMKKKKAC&#10;iiigAooooAKKKKACiiigAooooAKKKKACiiigAooooAKKKKACiiigAooooAKKKKACiiigAooooAKK&#10;KKACiiigAooooAKKKKACiiigAooooAKKKKACiiigAooooAKKKKACiiigAooooAKKKKACiiigAooo&#10;oAKKKKACiiigAooooAKKKKACiiigAooooAKKKKACiiigAooooAKKKKACiiigAooooAKKKKACiiig&#10;AooooAKKKKAEIzSEYp1IRmgBtFLto20AJRS7aNtACUUu2jbQAlFLto20AAOKCc0baNtACUUu2jbQ&#10;IAcUbqNtG2gYE5pKXbRtoASlBxRto20ABOaSl20baQgBxRuo20baYw+9QRilAxQRmgBtKtG2lAxQ&#10;AE4oBzQRmgDFACNSU4jNJtoASil20baAEopdtG2gAWlIzQBiloAbto206igBu2jbTqKQhu2jbTqK&#10;Yxu2jbTqKAG7aNtOopCEAxS0UUx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hOKAFopAc0tABRRRQAUUUUAFFFFABRRRQAUUUUAFFFFABRRRQAUUUUAFFFFABRRRQAUUUUAF&#10;FFFABRRRQAUUUUAFFFFABRRRQAUUUUAFFFFABRRRQAUUUUAFFFFABRRRQAUhOKWkIzQAm6lBzSEY&#10;oBxQA6im7qN1ADqQnFJuoJzQAbqN1JRQA4HNLTQcUbqAHUU3dSg5oAWiikJxQAtFN3UbqAHUU3dR&#10;uoAUnFAOaQnNC0AOoopCcUALRTd1G6gB1FN3UbqAHUU3dRuoAdSE4pN1BOaAFBzS00HFG6gB1FN3&#10;UbqAHUU3dRuoAdRSA5paACkJxS01qAFBzQTikBxQTmgBQc0tNWnUAITigHNI1AOKkkdRTd1G6mMd&#10;SE4pN1BOaYxQc0tNWnUAFFITik3UAOopu6jdQA6im7qN1ADqKbuo3UAKTik3UE5pKkkcDmlpoOKN&#10;1MY6im7qN1MY6ikBzS0AFITignFITmgA3UbqSipJF3UoOabSrTGOpCcUtIRmmMTdRuoIxSVJIu6j&#10;dSUUXC4u6jdSUUXC4u6jdSUUXC4u6jdSUUXC4u6lBzTaVaYx1ITilprUxhuo3UlFSSLupQc02lWm&#10;MdSEZpaKYxv3aN1DUlSSLuo3UlKBmi4XDdRuo20baYw3UbqNtG2mMN1KDmk20oGKAFooooAKKKKA&#10;CiiigAooooAKKKKACiiigAooooAKKKKACiiigAooooAKKKKACiiigAooooAKKKKACiiigAooooAK&#10;KKKACiiigAooooAQjNJtp1FADdtG2nUUAN20badRQA3bRtp1FADdtG2nUUAN20oGKWigApCM0tFA&#10;DdtG2nUUAN20badRQA3bSgYpaKACmtTqQjNACAZo20oGKWgBu2jbTqKAG7aNtOooAbto206igBu2&#10;jbTqKAG7aNtOooAbto206igBAMUtFFABSEZpaKAG7aNtOooAQDFLRRQAhGaTbTqKQhpGKAM0pGaA&#10;MUxibaNtOooAQDFLRRQAhGaTbTqKAG7aNtOooAbtoIxTqQjNADaUDNG2lAxQAm2jbTqKQhu2jbTq&#10;KYxu2jbTqKAEAxS0UUAIRmk206igBu2jbTqKQhu2lAxS0UxhSE4paQjNACfeo20oGKWkIbto206i&#10;iwWG7aNtOoosFhu2jbTqKLBYbto206iiwWG7aUDFLRTGFIRmlooAbto206ikIbtpQMUtFMYUUUUA&#10;IRmk206ikIbtpQMUtFFgsFFFFMYUUUUAFFFFABRRRQAUUUUAFFFFABRRRQAUUUUAFFFFABRRRQAU&#10;UUUAFFFFABRRRQAUUUUAFFFFABRRRQAUUUUAFFFFABRRRQAUUUUAFFFFABSE4paa1ABupQc02lBx&#10;QA6im7qN1ADqQnFJuoJzQAoOaCcUgOKCc0AG6lBzTaUHFADqKbupQc0ABOKAc0EZpPu0AOopu6jd&#10;QA6im7qN1ADqKQHNBOKAFopu6jdQA6im7qN1ADqQnFJuoJzQAoOaWmg4o3UAOopu6jdQA6ikBzQT&#10;igBaKbuo3UAKTigHNITmgHFADqKbuo3UAOpCcUA5oIzQAA5pab92jdQA6kJxSbqCc0AG6jdSUUAO&#10;BzS01adQAUUUUAFFFFABRRRQAUUUUAFFFFABRRRQAUUUUAFFFFABRRRQAUUUUAFFFFABRRRQAUUU&#10;UAFFFFABRRRQAUUUUAFFFFABRRRQAUUUUAFFFFABRRRQAUUUUAFFFFABRRRQAUUUUAFFFFABRRRQ&#10;AUUUUAFFFFABRRRQAUUUUAFFFFABRRRQAUUUUAFFFFABRRRQAUUUUAFFFFABRRRQAUUUUAFFFFAB&#10;RRRQAUUUUAFFFFABRRRQAUUUUAFFFFABSEZpaKAG7aNtOooAaRigDNKRmgDFACbaNtOooAaRigDN&#10;KRmgDFACEYoAzSkZoAxQAhGKAcUpGaTbQAbqCc0baNtACUUu2jbQAlFLto20AC0pGaAMUtADSMUl&#10;OIzSbaAEopdtG2gBKUDNBGKFoANtBGKdSEZoAbSgZo20oGKAADFBGaWigBu2jbTqKAG7aNtOooAb&#10;to206igBAMUtFFACEZpNtOooAbto206igBu2jbTqKAEAx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RmgDFL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ehxjd2B7n0pain3oN6NhgCoJGQpPRsd8f1oAyoPF2kXGpNYR6tpsl4rbGt0u1aVW/iBTGRj/O&#10;KhtvH/h291T+z7bW7C4vdzILSKcNOWXG4eX14yOa+XfiFo9v8HP27/AfiK3tIodN8cafeaS7uCIo&#10;r9fKMUmM/Mz+Yy7Pl6E59OP8e+JfDvwz/wCCgng/xL5dvFpl9ZRaJrNxag+VaX12z/Y2xjG6VfJZ&#10;l/hV85bbyAfbGr+M9D8P3UFtqmr2dhcTyLFFDNMBI7N90Bepzz9OPWtkEEHnkHBHoa+dtV0yx+Jn&#10;7UuiWkmnw6haeBdHku7jADk3t3JtjWRmK/6v7HIQdpz5g4AIzDqX7Y2nC18eeINB8LXuv+E/Bdy9&#10;pr+upcrFGjQo7TmCMBzLswoIyM7hzQB9IUV4v4m/ab0qyt/hmnh7Sptf1H4iJ9o0G1ll+yrJALYT&#10;l5HKtsIDKMEH73WsfV/2t7Twv4A8e+Ite8Kahp134T1lNEk0oSh5LqVktysiOVUCMm4Hzc8KSM5x&#10;QB9AUhbDYOOhOO5+gryXT/jpeaf4h1TTPF3hd/D8Njoh1/8AtOzumvrWe2BIk8siJHZoxsL4TC+Y&#10;nJyM8Dc/tiiDQvBPijV/Bk+j/D/xfqkekWGrzaiDeGaX/j3fyEjIEcm18HzMgLyBxkA9k174w+Fv&#10;D/jjSPBs+qQt4o1NJpINMVv3m2OF5WJ9OEx+NdmHySQPlyRnPcEg/wAq+Qvj7F9h/b6/ZsvmtraN&#10;buHxBZi4SHDlxYLuEr5+YAMu3gdWFei63+0jq7+LPiH4c8G+Bj4mvPA9il9qEt3qf2CG4kmVJIYb&#10;dzC4kLL9oyTtAMKjnzPlAPeRuboM/jQwcdkB/wBpsf0r5n8XftpWmm/sw23xu0DwpqOraBIkZksb&#10;iUWs8LG7W1YPlWAAZmIYZ3bT0qbxp+1Xrfw58ceFbDxN4EmtvCniO8k0+x1mG+FxJJPsRolMAjG0&#10;NuIzvP3T1oA+kEk3MynG5cZ2nI/On189+B/2jfEknx7j+Gfjrwrb+Gb7VNOOp6MLa/8AtO+FGZX3&#10;/u1wfucdjkV9BKzbtrrtfaGIByBnPf8ACg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uf&#10;UZXuKazbWUEgA+p5/AVV1HVrXSojNdzR20ABJeZtv5DvUptyUYK7/EpI+f8A9vLwLqPi/wCAF9rW&#10;jOqeIvBl7B4q0ydV+eJ7Rt7kD+L93vO3jO0CvINV+CGp/GD9jXxZ4nuohaeOfFk6+OLRXUyyWzxg&#10;CxRTlclLJFQcDBbdjjFfT2v/ABe8P3Ie2sUGv8MklvDD5i8jaQ3sVLjGDnPtWPPd/EfX7a2i0PS9&#10;K0bT9u0JMSdqjKgbQo2jYVXH+znvgeisFWv79orz3HY5v9i2XU/Ffwvk+IevQtp3iHx3fnVbhZNo&#10;lEKRRwQx4KnICw56LnczY5r5V8TfFS1+Jfwj+PcPiLU30HxAl3q1jo3g7QoGhjXy7dyJpFjjJmMh&#10;RdxYDGOpzX2PB8N72wgRdZ8bppUcMccMdvpriAQxR7tiqT3G9snHOR6VyQ+H3wb0XUJLi58Qm5vp&#10;Hd3ukuWacs2N250AyCMggjmtvqcOkr+kWx2R5FF4j+D/AMUPgJ8FPCHi7xPLpmunw4yafrmnXRs/&#10;sN3FY24uEE0gTaQZ04Gfuc4zRpvxI0248AfGHwR8Z76D4heBdI1nSNMh8S2ixD7fBOtsizSiORm3&#10;wMitvDHcWORXsx034GW9nZ2bss1lBJJIttDHdvGpdCr4CfdLApknrsFRzW3wImtLawntlu9PRyxt&#10;7u1u3jwUQMP3hwMtHE2efuU1gk/szfpDT8xNHkPhzxT4p+DXj/xJ4V8IeJ4vi74QsPCWq6tawarI&#10;Z7mwuI5h5FlNdKRmJlGdgUFtpByFBPinjT4h6P49+Afw/wDEsviC48T+NB4i0jVNfWO1eKx0aNGm&#10;zapAqiOIR7mCFRl8MSeBX2Zpngz4LKs8ek+IksTO7SSeVMY3LN1ydo4OBwc1qab8GNPn0m7sPC/i&#10;6N9OlwZoEit7mJTyVLrlDnrg896csJRStzuL/vRf6DSR438bfiJofiL9rr9l/wASRzSLpkUmuJcN&#10;eDyQiPaRJHJIj4wGaQ4bPODWV4h+KsetfHT4reG/Gtw5TTYIT4U8L6DHJPDqLvaY8+d4VJfBiUKr&#10;Y2bnxuzx9HWml/E3wnIZppbDxBZRxxxGaIFbho0cNt+UDHG4fxfeJ7cv034waaNXjbXdHudMuonI&#10;ivJkZtq7nO1pDjaAGA7556cYx+oVpp+wanbe3+T1FZHwvqviCxn/AOCTmo+CU89tdsja2iWVzFJF&#10;G8rasspjiMgQvsXO7rtwvTcK95/am1qx1DUf2b7nRJILy10/xvYXc8unN5irbCFldpI13YywIBJ4&#10;2Hrnj618O32lXyBtIuYHiYbisQJhLFtzMBnqTn9PfOibJFZljkXzEDbC3z+WzMSG5PbJHH+GPPku&#10;T3Zppknyb43v4P8Ahv34Y63aJdajpsPhe7sby+SBnSKR5cx7m7Z54Hoa+u4JGcHJRkBwhVskj1Pp&#10;SeQjShikbKBjDICfzqXaoJIRVJ6lRjNSrPYQt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SlpruI13HOMg&#10;cDNH4gDFhyFyvfnkfhVPVdas9Dsjd39zFaWw6ySttA+tcp41+J1n4au/7Ptka+1pl/c28Rypz6nH&#10;HauQm8F/2pLH4h+IN9HbwgFhps8/l2yDjO9v4j0wMDoa76OGUkqlZ2i+i1m/8K/UpI09b+J+r+IJ&#10;5bTwVYrchQAdVuQRbjPTacEnoegPasqfwPpthbf2x8SPEH2iU/Mo80rAD/EFGdzfw/wir2na/rvi&#10;2OCx8FaRHoHh6NXj/te7h2SKOP8AUxEYwcH5iTnjgVtaH8I9J0y9Gq3qya9rbff1K6xJJkdCgJ2p&#10;+AOePSu+VeGGjypcnprJ+r6D5orRnPad4ySWF0+H/g4y5Ijt764j+yQSsc87irFwAGJJAxx1zxdt&#10;/Bni3xU88us+NYraJydltoS7Q6Dj5pCfXI6dj17J+0H8UI/hL8Obq/VzJqt+Bpmk26nElxeykJGA&#10;yjAIyx6djXzL+yz8QfGHwo13UfgRexm+8T6frc15He3oKmTTnCSbiPm4DM46npXHGtOp71NJLvLV&#10;v7xXcnaKPqa0+CfhpJ4zeS3erkjKG+vPM5/iAGB7V1Fh4L8O6MrC20ays0kwCREoZiOmcjnr+teb&#10;/F79p/wl8G/E9j4e1u11BdR1CCSe0kt7AvFJtUFmV84baWXIx/EOa8W+CHinSf2h/E2q2nibXdc0&#10;3xtHbDULbTpX+zItqzMqSKufn+6CemOPWnTnOqnKtX5Yror6/JWGm0+Vn2FHpNraFFhtIYTIcNtU&#10;DsSDxjPSqU2oadFcwWdw1vHcTJ5vksm47MkZ5B749OtcJ8HPF18NR8SeDtYuVu9U8PSp5cxbLTwy&#10;BtjkDO37p4Oa+Tv+Ck9vbajo3jm5MkLXeg+HrIw74/ni829jRyj7TtyCM4HO0fhMsPUVeUZz+FX6&#10;69V+DCV4ux9wT6D4f1O68h9I0u5YD983kRkxE/dDAkMM4OMA9D074+sfA/wfqw8waOthNFnE9pI0&#10;PJ+h5xjuK+fPGnwN8Ba548+FGhWekWFjBfWd1ePqukSG2viEgtzFN5qlQ3IfIKtjPGMnOR8GP2ob&#10;j4La58Xvh/8AFrxN/aM/geRr3TtQujuur2xZQ6ghcgsNyAA4PPftnCVelGElPR+b7ktyjZ73Poh/&#10;hr4o0gRSeHPGtwoizttdRUXMZHoDldv47s+2OcB/i7eWevyeFvFej6brWoLCZpY9Jm+0yCIMqs7w&#10;7cgfOuOfWvN9Z/bL8S+AbDSPFfjLwVJpXgPXLiG30y/jljL7ZhmJ3QkEZA5Bxt4654xNAu7RP+Cj&#10;ni3UrNoraGX4Xm9R4pIwq7rm3zK534wu1fm6fOewzW3t5uV6vLJLto181YpqaPYtJ8PeFPGEY1Lw&#10;rrE/h+7IJNpOxj2PvZQphJyOUbpmtnTfGvirwPLJB4tsY7mxBAiv7U4GBnJIwSeo64x79uG1z4g+&#10;CvGPgbWviHr3hDxH4J0TRbWa8HiWaCKOZwj4ZoPKkkdw3BVimGBzx35Tw1+1JqPh248FWnjPwtqc&#10;/hbxtGraDrV+I2ndGAZPtXlsyqWV1KhfmA3bgMiuiGIp1o8t+byfxL0fX5i5ox0kfVui+IbDX7NL&#10;qwuY54WGThsMPqK0gwZQRnn1GCK+MvE3xf0iD4qzaF8O9B8R3fiCKxmvxHbW4a2uzGyLsUlgVxvP&#10;JX8K9Y+Af7Tdn8Vn1bR9X0248O+J9IvTY3lpekAbgoIOcDBOTxjt1rjqYeEbOk2+6e6FdPY92opq&#10;urEgZ49utOrzou60dxBRRRV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E02SQoVAXOf0ps8qRFQWBYgkID8xx6DvUrdpifm7DwxPU&#10;YpJHZBlY2k9lx/UiuU8ZfFLwt8O7H7X4j1yz0eLaWC3UoVzjrhevcfnXiGoftm2viy6+xfDnwFr/&#10;AI6vwSI5xAbezH+0ZSDkcHt2r0KOX4muk4Rdu70X3uxyVMRTp6OV/Tc+l2nIUZUI55CyNj68jNeS&#10;eP8A4zCLWz4b0Ca3Ookbbi8klxBag9CxI+uPoa8L8Q+K/wBob4h+IU8Nxpp/g1JwVmTTFWWWJW7u&#10;5PGOccDvUWo/sieGfC0ttY6t4j8Q+NfF+ohgYhe+REem4uoDcDcMAn1r6HDZXh8HNPG1U5S2jHW3&#10;m+nmYwxNSp/DptectD0fU/jZ8NfgVpTTXniPT9e8QMfnMEokJkJ7MN2AOfz7VwUX7UXw+m1F7nxD&#10;cap4s1biSKxtNNae2iz93cN2GPHB4xg16v8ADP8AZG+G3w50jyZ9Bs9S1B8PNNdR+ZgnPABJ6c81&#10;6vongzQtDj2abo+m2tuAPLEFqqsOvU96zq4rLad3GE5y/muo/d2XoJxx038UYrvufMviD9vCXSLa&#10;A6b8KPE9+k0iwxG5T7LGzH7qrlD15/Kqtn8bv2ivFXiCLU9K+FY0/SVRlOn6rcJHuPHCuSuT6DHP&#10;PIxX0T8XPAK/EPwRfaSu37eAJ7F2XAjmTlSMY/nXlWma/wCPfjLp0uh6bfjwzFp8C2WrahAVlnMo&#10;yCY42X5H+U4YMceh4xph6mEnRdWjh0mvjc5N2XT7zWOErSV5V7v0R4L8Ub/4t/G7x1J4cuLrwjoW&#10;q+A4R4jbT7KcTS/aGI+zqwDEF0EcuRxjeOTmvOvFvij4reDfih4f+N1/renRTXc8fhy8vBpryi3i&#10;fAYtEmc4OOpWv0N0P4VeEdAkt4f7L0+bWDZFJtRliRL+5T5Q8krqAXOcZJ7ntXB/Dv4a6R4hk8Ze&#10;C/Ffhq01Gx03VpJ7QX1ok6GGcAqQXBGf3fUegrhhiqNSlUc6aUr3TW3L6M3WEurSnc+a/wBovwL4&#10;31X4v/BHRdf8fwajLrE+ppY3VjpEgisrNo7cmZvm+YswiUISMf3j0rm/g74P+IOr/tSXGnnxxc+H&#10;fE+n+EJLaa/m0dcfup8LCqSkbhtbeXBGMjg5zX2J4E/Zq0bwxqOp2+u6VoOvaL5mdMF3pMTz2qEk&#10;lFkx8oyE7c7R0xXS67+z94H8Sayuq/2Xaadqg2+bdaOFtZZgBja5UZKkY4PpXP8A2hKlGdJcr5rN&#10;PlWnysS8LTSs/wA2fOXws8DfEH4h/Erx/qOhfGc31vaTR6a2uWWlQmO4kRfmTargAxFiPvNnd2rx&#10;f9rLw/4o0rQvjBBr3xCudcis9O02zuIGtIoWvd024KuZDtxjnG7tX6OeD/AGjfD/AEl9J8N6Zb6H&#10;ZSM0rx20O0NMxG6Q46scDOaS7+H3hi91e/u9Q0Oyv5b8qZ2u7VZlfaMAEMpArplntWUZtKOqUV7s&#10;ell2EsJSXR/e/wDM/Pjwfrmq+GvGGgW/iX4xHSv+Ec0aaK2vI7SG5kMMkaMEEYLEsdyqOR/q++fl&#10;888Q/B3x/wDEm88VeKL/AF28s9U8R29xf6Zp+pW6reX0NrEhjDRCNSFkAOBk9e+Of03svg74NsPF&#10;Sa9b6Lpq6ssH2feLZAHXIzlQo54GDziqnxN+Gdx4wbSNR0nWH07xLoskklpeuiMwV1KtGeBlen5e&#10;9XLN1ia1NVFFRUbbJe9327mkcPTjovzZ+cMeo+EfE3wLvNVuPiof+Eia28ifwbf6UxkS8MabbdPM&#10;Zgu0k4dVHfjph/iP4fePvE3xmh8NQ+PbCw8TwfDS1eGSS1S1S7eGQSrp1x8h3Ky7stuGdoytfbr/&#10;AAD1Lxx42h1bxra6LbWlrIl1EtlbIs9zOFVTI8vblAcYP3iO1TfHO4t/EXiTTPh9pNvby+KNYKm7&#10;1YQobizs0KlzuC5PykgDI6mpqValdRw0ZRl1bSSt80tQWHpra/3s+OdN/ab+KHiXw74u1uWPwz4g&#10;0/QdALXvheSycW03kyKqiONNrNGnmPgggEDkHjbg+LvHesz+O/g5rV3rug+LNS0rVo9Tt/sE7iC3&#10;haH5IFiVAkIBbBG0kbBktnj618Catp/hW/8AEt9oul299r2p3cmiaNpy7UjS0tlALSyBThT5rucj&#10;5sAds1Q+Dng3w/Z3XiP4kaxDp9roulW05iureyWKCdwd1xcrHzgAxooGTnk5HSumpQptupUiuWNk&#10;ktHJ/LXfQipSjGnJqVrHhM3iTxhL+2zY69onhzTIfFsnhe3Saxs9ZRFmPmyvK5MojUkjYNoHHc81&#10;J8HPinYXfxX+MkPiDwXq82ua3q0F8lroBivLmCQCVSCI5CCAQDnIzk8cV9i6D+0B8O/FunaF4g0i&#10;eO/h8SzeRavb22ybC4BEuPm+Utkc4+Y+ldp4t+H1l4msfs7q2mXUJY2t7pv7maJ+CCGHOGwNw77R&#10;XH7f2NWP1ujybpau/wAzONKbScaunojxrwZ+1fp/hN00vx/aa5om4bbS91LTWiWQDqvys3Iyucnu&#10;K9P0z9pD4c6qwWPxXp1szfdW8l8gv/u7gM++OmR61z+n3T+Io28GfEK3iTXfu290mNlwnOGGQQGH&#10;GcHnNVfDGn6boert4S8TaPZzqsjCznubSLZInGSdyH1XGDXRWpYTEQlUVNqpvZNWa7q6G4YpO0Wm&#10;vPc9d0fxho2vMwsNStLtRj5oLiOUc9PusfTvWl9pPmMoidwP4lGP/QsfpmvM9T/Zr+G2s30F5J4R&#10;02C4hJKy2SvavzjnMTLnp3z7d6il/Z9trWTzNG8YeKtFZfuxR6l58I9PllVuB7Ee9eG44Vuym16r&#10;/IXPiI6Sim/I9TS4WQkJ87DqqsuR9eaerM2d0bR/72OfyJrydfCHxQ8P3CSWvjfS/EcA6WesaSIX&#10;wOyzRP37kqegrvPC0urTRzNrGm2WnXeFyLK7adX6+qLt/Xr7VnOjGK5oTUl5FwrycuSUbM3qKKK5&#10;k7o63owooop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I8TeKNP8I6VdalqlxFZafawPc3F1cPsjijTG5i30PTvXxb4/8A2yPF/wAVfEUvhT4QaWYlkna1&#10;Gqz5NxIMKTIseB5SYb5WJbfzwu3np/8Ago34i1K08L+CtBt0EumalqEs95AZNqXJhRTFDIMfNGzy&#10;DK99or1D9lv4G2fwf8B2v2uCGbxddwx3Gr3zpmRLp13NEv8AdjQMqqo6DPrX12Ew+Fy3ARzDErnn&#10;UbUI9NNG38z5rEVq2LxUsLSlyxjbmfrqc98OP2OPD+leXr/jiW68ZeJZ1WS4fWZTNEj+ioTgcnn6&#10;CvRfHXiay+G+lW+maTb29pqF3i1tLGziCKrt90gL0Hqe3Feg3d/BpVlJcXcwWCMFneQ4ye1eR+DY&#10;E13XNY8f6uVFnbborRp14WIZ8zA7E4TB9jXmRxFbHSlWxLbitElonJ7RstLHvU8LSpfDHUZBpsPw&#10;V8NSXjxJqPi3W5FtldAySXFy2diHJbCruPz+/QV13w58Cjw9bS394wuNfnw13PJ8+x8ZaNT6Dd94&#10;dfQVmfDvRn8Ya/cePdVjZpZx9n020k+7BApPzj1ZsjnA6e9empHy2CSNoXJH+cmuTF4h2dFv3tOZ&#10;+fZPsttNzpbvozzXxN8Q9fuvHU3hfwlYW9xdW1uJrm7uX+SMtnYpGOM7W5z2rqvBt/rl5oySeJNO&#10;h03V9xSSOCUSRuB0IbA/LFc34k8DeILDxZd+IPB99aQ3eoRxQXdtdxHy2Cbtjlwc8b24xzmsNPhF&#10;NfRzajr3ibULnUkLSLLZzmO1iYDPyrk5H5dK63DDVoRjzJKy6Nyb8xpK1kj19YvMfnARcMB0bP8A&#10;h/OvCvF/hbxT4L+Jl1rXgS0WU+JIvKvIpRtgt5o/uSFufveY3GB9zrXd/BTxPd+M/ANnrF/KJLmR&#10;njeYrtLBGIXj8+a6zUtVg0yKW4km+zQRRO0ksy4iTGMMx/PA781xUKlTC1JRjHm6NPZ/IVl2PPPA&#10;3wk/sLX28TeI9bbWPEs1sbNrjzikMZcgtGqZPPyrz7dK7bVvE2l6GDNqWo2+nxiUxM0kgQHC5xnq&#10;xGPbrXwv8cvGBs/2jvh5418PX2qWng3Xb7/hHi8+5bI6nJjyZghPIwsmenQc88R/tD+HtH+Cv7Tv&#10;wc1fXtZv9fs9Zubn+3LS5nKWkbh7eKGfyvmCKZJwACTuz1G3kqX5ufFO0rWslol0WhDirn1evx3b&#10;XFEXg/wpquvSSx70uVjWK3UgkfM7HnOCRgHoaiij+MOu+Y/2rRNDt2b5I1jMsuzszcgDv0z0rkfj&#10;noWmeLfi98JfBtrCqXEE8/iC6W1mkhSPT7MpHInloR9+S6Qdf+WXAPbp/FP7Rng/wFq+t+Hls9V8&#10;Ral4atRcalBo1uJ/7Ptz80RmJYEEpnA5J8tulOOJpRjajTV++7/HQpJIdd/DzxesDTax8UZtNRmA&#10;3wqsSLnP95+ecADjrU5+E/i2KyDj4nayhVd5Z4kYAd8jdzjj86+d/wBvr4l+Cfih+yfJr/h/WbLU&#10;xHc2F9ZPYysZmia6hVxtGPm5wUznjtmvcNS/ah8CeHPFH/CPxR3lzqMltFcSixst8VtEyKAk7FsK&#10;3yNj6Y9zu8Zi5pe5/wCSR/yC5YuoPiFoGqDR7Hx9oet6wLc3cdjqCCGZoAQC4xu455PQcetQ23xu&#10;8SaFrF7p+vaBaa09gU86XQbj7Q8aMMqxTYMZweM/wmsfwp8Zvhh8Rv2i7zTrDSS3jLT9BYvrN/CI&#10;YPssk8KGFMsdzHcPT7uO9cf+yrZnRf2sv2n7GKKeHT7S60JLeE4ZsPBcyEgZOF+cAeuM+wyniFy2&#10;xNFNb7Wd/kUfQHhn4x+FPF0rxW9/FaXWAps9RUQzK5zgbGPsfyq5fR+GX1i81SK50qPVZ7YWMmoG&#10;6jDITnCnnIPoB1x2xz5/+1J8NPD2ufBjx1rdzo9qupWOiXl7b3ojKXEUkcRcHcCD/DXzf+z/APDr&#10;+yv2dfAfiXVPBVh470fWNPtr++8y1kkvIfMVmZlbzDnHdsDGB61EKdKd3h5WfYTPZNS+E+tfDfwl&#10;F4e8PRzatrPibUTbX2tiDZ9ltS3zMo3NjKuQDuGfwrF/ba1LS/hH+y7J4O0s/wBnf2q8Ph3T1Qbp&#10;VhPzOdufnztIPT74/Hk/gx8UH+GX7UVn8NLHxNe698OvFmmm60ZbyYzyWN5skka3EhGQAqN16YFe&#10;U/F74waH8U/2oNP8Y2tpqfiH4ceBQn9pXqFXSFypjd/JYqSAxUbgTnaele7l051sXTeI0VP3n5tb&#10;fov6Z5+Y1H7D2Ud2dP8A8E3NX0OPVvElrrD2Nnq5ltZtKtLmYAQpJHchkiQ9SPswJIx98dMDP6FW&#10;0zPZxyF9pkVWzjPJGSP1r8Zf2eL22vf2wvhVq9isT219q0uIpGJdVc3CqCuMYC/N14yB71+kuqft&#10;RQXWs6/4e0Dwpr91rVhcTW5eaKGG1/dL88qSGQ5VQpPTnNRxBTlXzWbv2a+aRjlc5SwkObfX82em&#10;fEP4e2fxB0n7JLK1pfQjdbXgHzwueh6jIO0cZ7VyGhXK/ELSrnwl4pC2/ijSx/rF4eVF4WZT79x7&#10;jmvDPhz+2/bWOnWeqeOYtUuvB2uSvFpPiaC1T7NIyyBCMpIxBDNg5xjHfnHYftH/ABk0PwP8Q/Bm&#10;mWlpq03ju7eQWM+nWfmrdWwiWSUH5hnog9s/hXmU4yp1fYzev2X2/wCAeve56p8KvG15dtcaFrWV&#10;1W2bbbmT5TPEM4bHbp716FqWqQaRai4u5Y7eH7u6Vwo354XJ9efyr5Y0T4/ab8cNS1m88P6HrHh/&#10;xr4XtIri4sNTt/LNxE7KMI2f4cnJx3HrXs3ivU9N+IHwZ1i8eK2uY49OuZNtwu8RzJHIM9Rggis8&#10;ZFOn9YhHTquz/wCDuB31jq9prKyiyvYrhExmW0mWQc+4z6Gr0Ssq4MjSAdN+M/oK+cf+CeVhZxfs&#10;jfD+8t7dIp7uzd7ibB3zuJpBuYkk/SvpADFeYloSLRRRV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O/a3+CM3xo+HccenKDrWkSm8s/ViFOUHPG&#10;SFP/AAH3qL9mH45w/E/w9Jo2rD+z/HemJGmr2E5xI7hdnmjIGQ3l5x29a90ZckHJBHIwa+ffj9+z&#10;unibUYfH/hS+Ph3x9pgLrewjCXUQwWjkTcM52jDE8ZPBzXuYfEQxVGOXYh2V7xl/K309GzxsVSlh&#10;qjxlBcz+0u50vxnN54x1DR/B+lkMZplur0I+HSJSMEj0OTx7Vc8YaKfEus6J4Ms5BDpVu63OprEO&#10;sa48tD0xv+fJ7behrw34A/tL2V3r2rD4konh7xgIXS3uLpfLhuYkPKI54JyVP419B/CTTmbS5dau&#10;lkh1HVGEjC4ADiEFvKGMnjDNg9811Y6nVy1KjVVuTZrZyet/u/pHpUMTSrxUou1zuLW0+zRiOIIk&#10;aAxw7FwI1wMDHfpXlOh+MPF8GsatYXtrFey2spMVuJfLlkj55QYO7p7Y49a9BsPF1rqGv6jpECzi&#10;ezVN7GL5QX3bSD3+6az/ABz4JGs+VqtnJ9m1uyAaK6jHzlf41H149eleVQapScK8V73f+r6nS9GV&#10;9L+KOjam7W9ykumTICs0V+uxVPcOe1czL8HtC8URh7LXdRfQ57o3MkFneEwM2CNqkduTn8K0vh3p&#10;Gi69ompLOTqd5PMTei+XLjOcBh6cHFdnpWi6f4X0j7FYQJZ2UQMvlLwigctj0pzqxwlSUsK2n2/y&#10;AprbaZ8O/DENuHisdIsogse9ucjt7k5/T3rg49A1X4z3ZvNdabTfCysDDpaH/j75+87cYAwOMHO4&#10;1YXTIvjNrX9o3nmP4WtXAtYNxHnyA/Mx9ACB65yemK9TKpbxBmZVRQFAReAOwxQ6rwlmveqy1b/l&#10;v+b/ACC54H+2N8Jf+E//AGa/E+i6NaRpq+mWq6npPlLtFtNbsHDoOzbC4685r5utfC9t+1h+zp8S&#10;viDrrf2VeeJdOtNJ8NT3THzIo9PcSpMo4wXnJJwedo5r7j8eeMLfw3pixtb/AG3UbrdHBZI/zPkY&#10;OeDgfMO1cn8N/gpBomk6a2sQwNPZxmO109E/0a3jJYhSmcMfmOTxWEKalT9tWlZPbu/6Yj55/Zf8&#10;QeP/AI6tqfxBjistJlu7W18NDULmTzntRbNIZhCdqk+dJJvYYH3UGT1rz3SdG8MeOviv8bJ9Z16T&#10;w8+jXgg1FC7Wmpa5eJbzhZGQE7IF4AX5w288rjn9BtK8KaV4XtPsejada6baNI0jQW8W2MM7AuwU&#10;YAJwOe1Y198GfCF74zm8YSaBps3iR4mgN/PbBy0bBQVcZG/AUgE9AxqJYmpGCUIpei1A/OK/vtFj&#10;/wCCX2jPYwx6l4lsZbGSWCxjErQ3DagzLtwBjckbFhz9wV7p8GvE1n8GPiv4l+GHxIt7C4i8RSf2&#10;1oHim6tPkv4ZVBlWUbjsCsVRRu4IY55r6LvvAXwq8KaUtnd+HPDaaZDI80VpPp8UwVjgvgODz9Mf&#10;jXDXHxI+GlpsaHwnazyr/o8Uo0aILFCpDKuVA+VSDge5989NPC47FP8AdJ2011E3seBanH4Eh/4K&#10;Wah4a1DTrQw6z4LjsbK0syWtzdiVZ8ZXbhikBwccVH8CPO8N/tO/tBx+EfEdnoOnW91pEcE+rsrn&#10;UClq6lTI8inCsrAYDY3GvlT4zfGG81r9oXxR8QfDUZsNZttU86w8gbmjSKAw+g/vsx+v413vw48M&#10;fDPxDoDavqB8U+MPGF9avcpaWUCQwRzhVB892L9TyCB/e4r73/VypQp05V5tXWqtzP8Ar5nzdTNa&#10;i5lRhzWPsf4iftNaHqnwu+IfhHxXeWeleJJvDt/bqYrlZ7e4Z4HVNjIOvPQj8ak/ZI+N3g7wh+yd&#10;8KrXW/EVrpt1baPbwyWs+5Zfl3LjbtJbOBgd/WvPP2XP2SfCst9YeIPEPiRNY8TKFmfQwybLaJw4&#10;McibRvbgYbjG08c17RbadN+zrcra3NouseBncvDLNEnn2uGz8/ynKrvG3p/F618xmeCwdOu6eEm2&#10;0u1rvyPaw1edempVIcr6nzF8TvDWpeK/HPi39oDT9In8C+FvDOiTW2iJeoLSS/utrxbli/5ZbxMc&#10;N82dvTnjl/2LtZ+EPg7wRrmifFCxCfEC4kkt103VrWYm8szGJVSLbkHLKSzkcfLx1r6J/aWvl+PP&#10;xn+HnwesZ/t/h9nGv66U+YywIymEEjAAzv4+lelfHz4ZNp+mj4geGIFs/FPh+1m2tCkbLc2qwtlX&#10;BU84AAI6c9acaLp4ejRrS5alXX0V7K/rucftI4irNtaU1uflR4OW6Hjfwi1nczaG8kNxIZ1UvBbR&#10;SzS9CoyCAFGTjp78fdn7JXxS0TQPhp4t0vUNG09vHfhqyuJ/tDMxTV7dBIYmLuCctucMFz1Gc1mf&#10;8Ex9Gsdf034hX81hb3MMi6fEWuIw7SEm5kk69B+8AAH933wPpq8+AXw+0nVzrd6jRFwVRLm5CQKv&#10;8SD5RgHjg+ldGdew+vVKDk+aKilZb2iisqalhIvzf5s/Mz4nfEaD4m/BHT9fXULXStP0e/tyvh7S&#10;bT7FYaZHJPnyxAqt5hyjEvlc8cCvr/4oeINK8Q/th/sv6rp+oWmp2PlavA0ik7Yd1hG+4jHy58sA&#10;Ak5Ldsc+/GH4UaFpt9p6xeGLWxmj33VvHGmGVDlWbAOduWxnrmqeq/Ev4X29xb3LxWU6KVNvKthy&#10;N4CjyjgcEKQceo/H5+pCtiJpKk0l6nr2PAvB+t6J4N/4KKeLU81F07WfDlpZsfOLQxzuEcKvGDnY&#10;R26D6V6N4qul+GN14u8P3pH/AAj17pl/cx+e3k5cQzSlU67sZA7feB9q9T8ZfDXRfEOh3FxYaNYw&#10;awYPtFlex24EqSAZjBPU8Z78YriPEqH4n/BtNZktobzX9IjlikS4TzNsioUmGOPvBgT/ALtdeEkn&#10;CSmtJe6/XpL9AOP/AGHviPoHgr9ijwLqniXWrbS7Kyhmt7ie6zGICLqdFV15xkJkevPpX1Boeu2P&#10;iTTINR025S7sp1EkU0ZyHU9GHsa82/4R608e/DBl0PS9Eg/te3ZJIrjThcWsIZmbDQh0DspZsNle&#10;STjnFdl8N/Adp8M/BemeHbORp4rOPBlI27mPUhcnaM9Bk4HevGlGUJOMt0SzpqKKKk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WzkV5z8efER8Pf&#10;Dy7G4eZfyJYxAcNvkOFwfwNeiykrE7KNzKpYL6+1eMfE2SLxj8W/CHhhgzwWe7ULmMjjflfLP/Ad&#10;rf8AfXtz2YOLlWv0irv5Dsm0+xzfxo+EeieNfA3gnwbqVhbTXd1cwWz3LRjzoExmd1PXPEY69xXG&#10;S3Hxg/ZWt3jSI/Ez4d2qv5OZCNStI+ixltrGQKOnA7ivb4rNfE3xwvpQ+9ND0sQqDysU9wQSxHcg&#10;W4/777Y59KEQEjsYo1Rydx6Z4HX9a9WWZyw8YUakFUhvKMu71XK99rdTz62BVSTqU3ys+fvgp8ad&#10;L8e6bLeeHNagudelbfeaHqIEF0g52qAc5x83/wBavYNK8e2eo3C293Z3el3YIDLeJ5Y3exJwRXnP&#10;xX/ZN8E/FBzfRQv4b1+Pc9vrOjSeRMjnHLFfvDgcfWvJtUtvjL8DrDHiOxg+L/hKIFJCcrfog6Mu&#10;NxzgnPrgdK3nRweZylUw07T/AJZafKL2flexzLE1cKlGtC67n1hYaDZ6bq+p6rFbmC7vkj+0MCNj&#10;iPdtIA7/ADnPrmuX+IeovrF9Y+FLKZku75fOmdP+WcQIxn/e5/KuN+Dn7R/w+8Y2KaXpmox6PqNr&#10;GZrjR9UzDcRpg5AVj82D/wDq5rrfhYG1NdS8R3T/AL3UbhlthOu1hboTsAOTx8xrynQq4ZyqV4uL&#10;j/SPSpV6VVXjI7jStOh0azitLaJI7WNAqog4BGdx/HiqniDXovDOm3F7cMNixsUBOMv/AAr+P9K0&#10;reKOJRGmEHXaCSPfmuB1tf8AhOPHVppKL5mmaWxlvDnIkc42Ljtja3r1rhpU/by5qmiWrN7E3gTw&#10;zLfXH/CVavFs1i7QbIn+ZYE5xjp1GPTpXcxI0AAJaQEks7HpTo87AeNuSFAGMAdBUN/qVtpNq9xd&#10;yrFCOCW7ntU1qlTETTet9EuwDdX1a00KxlvLyVYrZBkt3P0FeNeKPivf6tsGlE2OnsxQzt85mz7c&#10;bcY9TnPtVHVdbm8VyzXd4r/Z452jhtd+VUZHzE45zxxjjFVryS0tfKE0YNvEQREg5YnoBX1mCy6n&#10;Qftay5n+QHK3MRv9JvNUnuUuvLmCGKZeW68qc8fl6Vx/xA1K50DwR4w14Ws8OladpTTht+xd5IVV&#10;HHOcn8vevf8AwR8KYLpDd6xaMIJZfMgti2NgIJJPr0WvLv25rr+1fB3gP4a6SVt5/F+v2ts0ca5P&#10;2SNw8xI7jlB2617FHM1LFwwtLq7t9Ekrv7rHFiKjpU5S76L1Z8R/sofCmbxt8eINB1hhAZoL26nD&#10;w72aLy0cHqMZLAfjn2r6a8f/APBO/RNFOoeIvDPj4+CXtnX99qYYW+3arFtwkUKMsRyD0rC/ZaCX&#10;P7enxHaKAolla63YWkajIjS2u7KAf99BW+m7HOMntf2m4Jfi3+1h4a+GPijxJP4a8AHRTeyQecIY&#10;tUnaQjyyDgEqFUZzxu6c125jmmLqZhBYepywUFJ6J30vs0z5jBxjHCP2keaTlbt1PnHTvjj4m8N/&#10;E6DwpHq8XxEWGWKBNQ8LZL5JIyHC9Bj1P4V9hw/F3UfCmmarY+PLdrvTvsbPdx6gvlOkIXjJ53Hn&#10;2xivUfh58O/h58JNStPCnhnRLLSr9bRp0MUKmUpuVS3mYz/Fn3ryP9vbXI5fh74e8FWyRy614s1W&#10;HSoN6bpTHuIlO7vkbOOK815tSzPEQw8sOuX+bZtLd6bbM9uDq4DCVPbu99Euzex5x+wtOLPxnq3i&#10;rV4ZY7bxZJJa+Hry4+byLaJifL3fxbvMTHTGzvnj6p/aD8QHwp8BvHesQjFzZ6FdLFu/v+WVC/8A&#10;fRXFeKap8H9W+C/hDR7O0na/0HTYY5ICq4a1nXqAMngd/X2xV/8Aas+I8er/ALIOpahFcJLc6jNY&#10;2Uvlj5XJuYw49jt3H8MVzY6jTxmPo4qi7xlKK9EnZfghygsPlsm+136s8Z/YQvrv4a6LLrtw+NCv&#10;9Wi0a4YcK0iW8TLL3xuaZ129vL6nOB95+LvCWm+MdHOmatbi6sTKH8pTgsRyMH05r5l/ZW+FsOuf&#10;sfWGm3G2K51a5vrqGYruKTC4lEEmMjosY49+vFe8fAzxVP4q+HGj3V6d2o2sZsrsE5ZZ4yVfP1wp&#10;/GvPz+UamMq4ql/y7k4/JaL8rG+WQ5cJT9L/AHnn/wAZ9I0n4e+IPC+s6HplqL4S/ZZNJijBe+ib&#10;aMFec7fXHG6t/wAHfDC+8SeJH8UeMlhWWKQjTdGCgpZReh4HJwvUdqv6hoPhL4e+OrnxTq2rKuqa&#10;ouLcapIZPJEf3zCO331z9Fpx+Ouj3X2kaLpeo+IDGuWns7YhSecliQMAfjXHCtiKtFQoRu7ay9fU&#10;9M9QeP5o8KFjT5s+mB0/U15LosEXg/4t634fIH9n+ILWS/tozwrSggSqPr5inPt05pnwx+LuqfET&#10;xDPbroptdGWGTdqAufMTeMYQDYMnrnnj3zU/xwgOjw+F/FiLiXQ76H7RJ02W8p2SE+2QlcdOnOhV&#10;eHqfaVvnuAfBec6J4h8ReHCdsVrct5KHuowcgdvvH/vmvVY2PlruOSec/WvJNYxoHxu06+UiOC+s&#10;zaMBwGmTDE/isqflXrcasFBYbTgDGc9KMYlKUKiWjS/DT9CXuPooorzVfqI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HKGOzacNvAz6V5B4Y87V/j&#10;j4rv5Ssgs7WK0hITG3dIBnPsF6V7EZNhX5cjIyfTt/WvJ/hJd20viTx1cJIJiuq/ZHbGMeWrvn8c&#10;9PavSwr5adaS3sl97KRpfCTZqF9421kR+W95r08IOc7o4QsanPuQ59s1v+JI/FCava3Giz2r2AVv&#10;tNrcLycY27Wz3+bt6Vz37Pha5+F2lXLDa9y9xO3csWnkOf1A/CtS7+KGlQajdWL2GrGa2K7pF06R&#10;1Oc/dKg+lKpf6xJRXM1pr5aCkrsgj8eXNmJJNZ8OXtpCDjfbqZV+p4FVUvI/F3jLQb3Trie2s7OG&#10;5d40Ty9+fLwHB69Dj8a14PiXo93cDeNRth0C3FpJErf99KM10FnJaXMb3VqsLh12CSIYPPUH9Kyn&#10;+7bcoWf3h6nh/wC0P8CfAfjnSra81HQo7XW76dbaLUbA+RcJ5hG4mQDkfKOorzq30f48/s02rpp0&#10;dp8SvBtkQBb5Md6sA7L97JAJ+uB0r6M8cyGbxd4T0zaHikeSdwRnHl7MDHvuP5V1pg3pJh/KdnLB&#10;o1xj6+tehDMK1GjCnOKqQlun06b7nn1cCpN1Kbs2eRfC39qvwL8U1EFleSaRrMaktpOqp9nnDgHK&#10;AN157/Stv4ba7ptlFqDXFybO+u7x5JRcptJGflUHPIHPPvWB8ev2cvA3xM0i5v8AU9KkttXVf3ep&#10;6Y3kXCPxht4r5Vm074p/A623XYk8e+GEyDuk23caDoc4bJAJ+uK9bB5dg8zoT9jU5ZXS5X+j6mH1&#10;ithEo1o8y7n6JLIDvKZZAu4YHH4HvXmfxM1VdWvLfTYmLQQjzZcH7x7D8MH868m+BH7Q+l+N4LXT&#10;NB1oPqm7MumatL5FwPRApB9+fpXY6zLfaE15c6pbTl5ZwADHgKrZ6EE5Ax+tc0MvlgsQ4VdWtl38&#10;zvp1YVVeEiO8kh07RrYBM+fM25s/cHGPrXT/AAz8KprE02r6jbfKjhbeNuQcZ+b+Vc/pdqutfYbL&#10;CyLcSsgYHJQcfMR/Sva9PtF0+1jtowBHCoQYGM4HX8anH4pwpunTfvSOi3Lo2Jcs8Q3s2Tk9BgAB&#10;WNfKM+74ift/Q28qeZZ+AvDKXCRE7ljurl41xnsdp3Z/6Z+/H1ldYKiM/wDLbdGPY7Sc/oa+XP2Z&#10;Y4ta/aD/AGi9XDf6e+vWFqzEZKRwwDEY9uvPv7VwYBunDEVI7qH/AKU7P8Dy8dr7OD2vf7jx/wDY&#10;vB1T9rT4r3/zFlfWyQrY3tNqYcDPbPlt/wB81wX7XFl4n+Pvxk+IGsaCsd1ovwyt4lWXd8yTZ3vt&#10;YY685HP+q9+NT9k3xtH4A1z9oTxVOokuNI0q91VFZ9u90u75gmcHG4yKucHoOOa9d/ZU+E2q6x8A&#10;7QlvMk8aXN5fa5qEgw00JuTFENued0ZeTrwBjnOa++xFanl+NnimvhjTir/4U5f+SnhUYyxEIYaL&#10;0bk/TVmd+yt8fbnxRYP4l1qOTXtZ08yaLPNBw0kZ8p7ZgmDjdtmGMn7uc9qn0bxEf2jv22tDkW1l&#10;Xw74HsnmCTJzDesSSD78D/vn3rxr9l6Cf4TftTeIPBqljaWF/Mj7zsR1hn8mOQrz2uA3XgZOTivo&#10;X/gnfYSeJNI+IvxLuUdbnxV4gaWIuPvW4jEkbj0yJ9pHYoRk1hmqoYL22MpxtzQXK+3O+22xrRn9&#10;YpU6HVSbl52Z9XTWMFzatG8KyW8nzOjjcGyTur4O/bK8I33wm+HA0OKZH8N6l4ptruxUn5gPIuml&#10;QjPRW8nB7+gr78ZNihkwu3OGP8IPtXxJ/wAFI7G98RSfDrw9YRs1zcy6jeoqnIIhSHP04kNfK8Nz&#10;5sxhSk7Rbb/8BTa/E9XN5JYKcX8MtD6N/Z48PHQfgl4Jsf8AVPHoVk25l/5aFS7HHqSx/Osz4bzH&#10;wp8ZfGXhZgFg1CVdYhUHAiLgh1A75Kg54+lelaLZLo+k2GnorvHb28UKOFAUBFCjucfdz/wKvM/H&#10;FtNpn7QfgnU4IHdNQguLSeSMjaNqoVPXnGW/OuChUWIrV4T+0pP1d2z0MJB+zjTg72S/I9K8Ttol&#10;jZLq2uJaJDZqxSa7x8mcZAyO+0flXhur/EDSfiQJYLrxI3hTwpbuCYtPn8u4vPZSqfd45GDncK9v&#10;8X+FtI8eaIuk63ZvPYyMHaPBzlTxkrnH41DpvgLw5pOwQ6VaQtGqpG5i6AdOCKywdbDUac+ZScum&#10;qsvvOnmUdGef6H8YtKtp9N0bwn4Wv77S3mjtvMjtmgiQN/GSV56c+tdr8X9H/wCEh+GniWxcjL27&#10;ZAXJIX5gPzArrIoCBjziy4wApUY+mAMVFqtqLvTp4Cco8bRkEZJ3DGT+dZzxFOVaE4xtZrrfqF77&#10;Hhni/UbjVPhh4G8SthryN7WaSUdSzDbISf8Atmv5V71ZzfaLWKbdvEqhwQOxArwHSmN3+y4wdd0l&#10;m00aH08ud1B/TNezeBZTL4Q0Xc29jZRMX9SRXZjYclJK+05pem5LN2lpB1NLXjbpMQUUUUAFFFFA&#10;BRRRQAUUUUAFFFFABRRRQAUUUUAFFFFABRRRQAUUUUAFFFFABRRRQAUUUUAFFFFABRRRQAUUUUAF&#10;FFFABRRRQAUUUUAFFFFABRRRQAUUUUAFFFFABRRRQAUUUUAFFFFACE4oBzQRmgDFAC0UUUAFFFFA&#10;BRRRQAUUUUAFFFFABRRRQAUUUUAFFFFABRRRQAUUUUAFFFFABRRRQAUUUUAFFFFABRRRQAUUUUAF&#10;FFFABRRRQAUUUUAFFFFABRRRQAUUUUAFFFFABRRRQAUUUUAFFFFABRRRQAUUUUAFFFFADHZAVVzg&#10;Nkf1/pXivwZsYYdK8ePBNvludXup2fb93MbADrzjBr2t0Vym4Z54/I14r8EbcCPxxao26VdQk3L6&#10;bt6j+ZP4V6eF/g1H/h/MpHT/ALPmH+D/AIYT7ubIdPXe+TWjdfE/w3Bqd1p9zqT209pgMJg6A5z0&#10;K/e6Vl/AOFl+EXh+OQbPKjlt8jqdk0i5/HGcV2ggtZZJAYbaVkxuEKq8i56bhjPr+tY1pQ+s1Yy6&#10;Ni6nNyfEbwlIVD6xZvGPmYTGRjx02hgf0p/w2t0+x313AQbO6uHuISHJ+XP3cEDGM9a6Kexs1OUt&#10;7U7SP3piU7B37cVU8N+JrLxDNeJZtcMtq3kOZYtiZPdOORx/Koc703y/eBh6ovmfFrRY2OR9knlX&#10;2+5xXcKQ6hsdcn6VweqziH4yaCsg2+ZY3KoT/ER5f+Nd1DvEaB12sByM5orpxjT/AMN/xYbHM/E2&#10;7+w+D7yb5yF25VG25G4A847ZryGS5t9WjurBmIhgk25jO1mwAQSfx6V7N49shfeFNWjK7s2cuB7j&#10;BH8q+b4tTitTHMu8iZQ0gUZKsRjH/jvWvo8jpwnRk+q1C44fs++EvjXqUrappw0y8tY2aHV9Jb7N&#10;cRNxgsw+909uh9ahZvjd+zxp7G4EXxd8JQ4+d2Md6sXrjD7iB78+1eo/BgvBq93DNhZGhLBVbcpH&#10;vXrqgNChYCMFN2YxgjHb9axx2OqwxPsKq5o2W/6PdfecdTCRfvw0Z8/fB747eDfix8SJptJuU0uW&#10;C2SI6VqUX2W4EjZ3YU/extr6CilZ1bEb7l+XDADd7jnFfNuvfs+eCfjd4s8aNqltLY6nZ3EUMeo6&#10;bJ5FxC2GIfcOuTjj/Z965nUn+O37OmmbbfyPir4ct2AjmnRhexxDtgFsnGO/OO1LE4Sji6qjhp8s&#10;0l7svS+j679TleJq4bStG67n1J4k1y30DSLjVNQkaxtLWNmeWRQ2zI2hsA84Jxj/AGq80+HXw0uP&#10;A/xl+IXim0iVtE8XWthfBB8piuokkWUHrncDG2ePxxXnmhftJaB+0F4YbR7Q2+m6sZwl/o9yxjuA&#10;i8lCjepAOf8AZr1nQ/iHqN9f6bpdpoVxOHkSGe5mbylULG25yNp/ugAZ7VyTwWKwVOSqLl5tH6J3&#10;/PZm8pUcTy8r1R+S/jjx0Ph1d/FTw2xPm+ItZbSWYPs/cW+pzSTZ4PDhAuO2/POMH9aPg7e6fp/h&#10;PTPC2lyI3/CPaZp1vJKp2iRHtx84HOOSWxk/Wvxr/an0SST9o/4m6WyvMq+IbmO1iVdrebcymVQO&#10;vTziPfZnjPH6k/Ca+1Lwq8OnaRZrqN/JZwW8qzfLvMEMSnLc4zk+tfZ53S+u4aE4OzUU/nypX+5H&#10;nZZS5Jzg/M+Qv2zUufhj+1b4jvrdwi6xpsdyUhbYfJvIJrGUBvXKmUHHDYGOMn7B/ZK1y1+H/wCz&#10;v8KLG5jke48RoZoljXCq1xJJcu3sFM4UD0A+lfMn/BS7SNTs/EXwz1vVbSJdRvNPvbSdbbkEW8kU&#10;8alv+2rjp3J9q9z+F15NYeA/hy48xh4e0K0jhhI2gusCgnv1yPpjvnicVCWYZThoPtr/ANu3SOfA&#10;0eXMarWx9aTy4jkiyCCAvByfmbbnHtX55/8ABR/Wb+8+L/gbQ9LvZUvBo12kSRfIVe4ZYx83bJiJ&#10;/CvsXwV4n8a61qtq+q6JBaaObf570TfOCMuDs2852heoxnPPSvk/4z24+In/AAUU8LaX5Ylt7G10&#10;5J0+9t2efMxI/wC2qL+vtXg5FSlhMwdaTv7OMpHRnKc8KqUeskitpvw8/am+HyQ65pGoTanayKbp&#10;tOn1L7WV3sW2+WVG7GcdRWD45/bP8VWuo+G7rxX4GktfFfh2aWaKS6c26TbgocCPbx91f4jX6Oxo&#10;7QOWAj3BjlBhlA4Az+FeC/tBeDNG8bfEH4ZaJqmj6fqcN3dTNcPeQeZIEAjOAwIxnv17V04POMPi&#10;sTzYvDxkuV2cdH16LfsVDLp0I3w9VxdvX8zxrwR+2N8Y/iR4Xvdf8LeBvD99YWls888k1x5TAIfm&#10;BBlBH3uMA5wenftfB37UXxC8QKBPoXgu2lIBEUuuyQM2QDyDFJjv37flF8XP2E/Att4f1/WvA66t&#10;4Y1p4XlFvo11iOZAQWXy2BB+7+tafh+9gsfgJcxap4ms/FXiCS1MdjHfWMEN5aSMAEiESLkkbTli&#10;fmwOBjnR/wBm4imp4fDp3ko2d+aN1u9bM0w+FxK0qTcvkj3XSfiRor6Ubm71XR47iOJXuEtbwOiO&#10;TgqGKjcAT1wPoK6yOQTIzrhow6hWU5DA7SD+tfNnjGbw5ffBuz0W1Omf8JDcWkFt9nKhZ458gzMw&#10;HTovBr6E0OD7LotiuNqi2gDNnjK4Br5PF4OFKClDT3mrf4bHtKPIuU8Z8NERfs564Su5VlvVC/S5&#10;l5r1P4Ykt4A0B2OS1nH+HWvK/DOZv2d9WU/LHcXdyiSeokvXTOPbdmvUfhVI0vw58Olk2H7DCcZz&#10;95Fb/wBmx+Fd2NS9nL/r4/8A0lAdX3paKK8GPwoQUUUU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rAkp/vD+RrxD4RW0ujfF34iWLS7hdSx3CIRjYoZ8n&#10;3617fIwETDO0tgA+9eM6qR4T/aJsJ3cJDr9q9moIwFZELls9yTtXHH3utehhPeVSn3V/uGjovgdP&#10;s8L3mlrJ5g03Ubm1WbbjzP3hkLbe3+sxjJ+7n2rQ1DwGmk+Ib/xDpV4+m6ldqqymaTfbuFzgMhIx&#10;1PIzWD8OGOhfFPxtoR/d286WupWydMmRX8wD6ELzXT658M9E8V31nf6nFJctAH2QvK3ljdjduUEb&#10;vuj6Uqk4xruTlZPV6b3A5C68QSarq503xJewaTZW7LLstZCy3JOTkSAdsDIwMZrtfD/i7RNUnk03&#10;S7pbloyDmKNgFz0ySPY81b07wrp2gxGGz0+1tLRBlPLQDB75zn2rlYviO974wh0fQtLOo2sbFdQu&#10;9vlLCeNm0gHfn589MYHrV1JRxHMqcbRX9XAm+KF9baHrfhPV5xtdNSSxL9kEw+9n6xgY967uHzcE&#10;yAZJzwent+HHPvXF/GXw9J4j8A65YwAG4jtmubU7cskyEMrj3H9a0vhx4mTxf4P07VVkDtPColXq&#10;VlVQrgn6iuZvnw8Z/wAt0B0dxEs8TxMNyyKYyPY18zX3keHtS1GyRAjWszLLKV3Hax+UBfwPevpt&#10;gSDg4YggN6V4N+0F4Zu9G1XT/FOnLm2bNvexKmcuSPLfrz/FXrZLiI0q6ovaYFf4ZXkek+LLaSFH&#10;8iZHQrI3ILY5/wDrV795YYrHv4CZP5ivnGzlbT/D4iedbrxBI3ms6LsCIvIAGT1yfyr27wL4li8V&#10;+FobqIgXKp5cq5yQRWmdUueoq6jtoTZbnMeCmTS/jD42s/K8s3qW92khbhjhww2+3BznvXd3LXMd&#10;g8sSI0oXftQbN57DvXnvxLn/AOER8V6D4tx/oTt/Z91jjbvI2uT7YPGPxr05Cs0KZAZMDaVb7w7G&#10;vIrz5uTEdLfloUtD5q8WfsfaB8X/ALR4g160bwx4ruZXMV9o5McsX91mYEb+nt39a818N/Fb4v8A&#10;7MWnXVr4+0K58V+BbGeW3OvWw23McS4CyOoDZzn1/hPNfb/z7TmT5j/Fis/xHodvr+jXNhdkPaTR&#10;lJUdQVK98jvXo0s4nJewxK9pT006x9HueZXwerq0naR+bHh7wppXx6/bysvH+g2a674FvPJ1O6dw&#10;IhBLHCI1Mikk5BBI455HGM199Wvg240Txfpup6YsMli0ckN0mdpJYgrKp57cFcdhzXhHjf8AY68N&#10;+MoU8UfCbWbvwX4ptWeKC8sJmWGTaRvVl6c8dQe/FebH9sL4s/s2a2mi/GLwe2r2BkFrFr2ngiSV&#10;ADlhhdspXjPKfe7549fGOeYqH1Kfwqzi9JW/U4MPOeBfNWje/Uj/AOCsVvbt4e+G0bSTpcR3N/5b&#10;hsErtgVvrksgr3r4U+BI/FP7OnhbU9FlaHWtR0Czv4DKfMVWa2ibys8d/lz+lfFX7cX7Rng749XP&#10;w2u/DVzc3Vva21y91b3a+XJAz3Fmy5XkfMIHHBPX25+6/wBii9Gp/su/DySOTckWmLahweSIpHj/&#10;AA4UVvjnXweUYVK8WpNP5tsMLWjLGzdJ+67fken+ETqUnhCwj1qIW+qCzxPGjZUHGM9s18cfACwm&#10;8aft3fFzxJJHlNPa9tN5O4RFXitosf8AgNI3/bTH8OT9yTIBC6r1ZCgB6gHAz+Ga+LP+CfWoDxj4&#10;5+OfiSJhHFqusx3KD72wSy3MxTPGceZtzxnGcDpXj4KbhhcbWjo3FR/8CkdWNTniKEFte59rS7is&#10;y9flJHtwOP1rx7WpDrX7UGiWYT9xo+kzXTSZyNz7VC47dM5r16eZbVJbiRwsSnzHLcBVC8/yryD4&#10;NK3i3xT4t8cZxa3rHT7MHklY2OWB98jjHbqa8jBwUI1auyS5V6s9iyep3/i7xrpfw70dNR1q4MFl&#10;HIlq0qxl2yeQcDOAc8/Sud0rWPhvr+utfWLaDNqxZJA5Cxy5GdhyQOeT0rS8e/FHwr4FJi8Q3ixy&#10;OvnfZBF5pPCjGMH8+OtRx+DvBvxH0myvjpWm6lbThpo5HgMbqGxkKRgg8D8qIL2NO84yTl1Ww9tj&#10;Zh8H6KdQk1JNGsftrne119nV2dj1IO72q/rF9/ZljcXTp/oqwyF1JxtCozE4xx90D8fbnirH4K6L&#10;Y6xZXenXl9p/2GZZhbQ3jlWH910PQccfjVn456q+ifCjxNKJcz3drJZQAcENNhB9duSffHaplFVK&#10;kIxlzK/+QHn/ANpOlfsy6XIU2vJ5c4hz1LT+ftz+OM49/avZPBFsbHwpo1qR/q7C3HTHIjC/+y/r&#10;Xk/xP0uW08K+DfDNv+9klmgVABjzEijiDHHbk17haxrFbxIuMIgTHpgdK7MdJujC28pSl8tv0EyX&#10;rS0UV5C8hBRRRTAKKKKACiiigAopCcUA5oAWikJxSbqAHUU0vjtTTLjtQSSUVF5rFgFTOfepThAN&#10;5Ck9BQFwopjyrHjcVUHpk9aEmR84dTj0OaB8yW4+iml1/vKP95sUsbJJuAkU464oHdPYWio2mRG2&#10;swVj93J60+NlcHLKCOoBzQSLRUYlJkCCNmB/iXGB9cmntuVXOwjb0yRz+RoC4tFNDhlBByT1HpSF&#10;8duMZLEgAfWgLj6KajFzgIxXGd6kFT9OaTed7KY3XHdgMH6c0DH0UgOaWgYUUUUAFFFFABRRRQAU&#10;UhOKAc0ALRRRQAUUUUAFFFFABRRRQAUUUUAFFFFABRRRQAUUUUAFFFFABRRRQAUUUUAFFFFABRRR&#10;QAUUUUAFFFFABRRRQAUUUUAFFFFABRRRQAUUUUAFFFFABRRRQAUUUUAFFFFABRRRQAUUUUAFFFFA&#10;BRRRQAUUUUAFFFFABRRRQAUUUUAFFFFABRRRQAUUUUAFFFFABRRRQAUUUUAIVViCwzjpXjn7RmnT&#10;Wlh4d8Uwxec2h6hHPM27aUhLoXOeeyY/4FXslYPjnw/F4p8I6vpUi7/tVpJGF9eOn8q6MLU9lXjN&#10;7foB5p4rvxpvxF+H/jO1l87SL5ZNOuHA2jE53wOTznGHXH69q9butROnQPd3CeVZQQGSRgctn+7t&#10;x+vvXgngy0v/AB18F7/wsWW117R9sdoGXe0DIWaJ8ZGfuEfjXrXwx8VHx14Ms9WmiQTTRBbq33bg&#10;k6jbIhGOxUH/AIFXVjqSso2+H8VuvwGeTXHxRtPiXes1/qV74f0GGcgQpG7tdAdsgDbjjsfvVo/D&#10;7x9ZeAYdWsxBe32kecZ7OeC3aSVwc7lYEDGMLg5Ocnpjn2X+zbSwhX7Fbx27M33Y41xk+uay9S8c&#10;aPpXizTfDt1cuurXiO0A8sbDjbkE9j8wxXQ8bTqxVKnT9223a3Xb/MCbw/4nTxnocWowWdzZROrl&#10;o7yLaxUYyuPf19q818DXB+FvxL1HwjO+7T9cU6hpG75FWQZMkPfP3k5/SvX73UrTSojPeXUdpE/y&#10;D7TIEXPp7Vwnxf8AA8njrQLeewIi13TWF5p1zFyMjB2KeMg4H6Vw0JRvKjNe7P8Ar8APQYJjMu7A&#10;AAweckN3HTtxzUWo2kN/bGCeNZYWPKsM5/CuR+GHxFtfHugi5B2Xtsfs+oW5+/DOOD8vocHn2rr5&#10;rlIV2u6QyHkFj0XPJB/KuWVN0Z8t7SQHzZ458Pal4J1uYJZTG0uHlkt7wkbVwpZkb0yAMfjTvCHj&#10;hvCeqx6jaRsdEEiRT5fakm9FYSA89CWGMfjXk3/BULUL/wCHngLwt4h0TXNStb+41wxSILkvC8X2&#10;K6blMDGdmOteR/EbwZ4v+HH7N3w8+KvhzVL2S4l0PT7y/Fy5mtGWSMM2YuMH5gOvNfXQzKGIoKli&#10;I6bXEfpPrGn6T8SfCN1ZQ3Mdzp97G6xXKLvVZP4WHPVT24zXK/B/xbd+VP4S1v5fEGkJ5WZGx9pj&#10;GdrgduB0ycetfNPwA/aU0zSPhRb+NtR1H7F4bE08GoWIy3kTqEIZQB8gO48Y7D0rvfHv7QHwy8aX&#10;vg+98N+NtPtfG2pSJFpLxqz/AGlzj9w/A2huBuOdvoa8WphoQi6Tl7ktpdn/AMEZ9PzSM6houQVO&#10;B0O7sp9PrXlvin4uXvh22NhrOiHTr26cwqEneZAp4DBli756cfjXSeC/iVD4lurrTZ1isPEFkDFe&#10;2LueJgORExVfMH+0AMccc14R+3jZajqHwz169shPbf8ACK6U+rfaPPeMzM7ouzKkdNpOefTFYYaP&#10;1ety4qH/AA3R/kSzpfA3xJt/htpMfh99NuNXluL52VbRWLgMCSdrKM4IA4Pf8/WW0qx+JfhC2h8S&#10;aEEs7uNZZdK1OMSbfvDaeBg9Dn3r8xP2f/D+peKP2f8AxZ401PV9ZiubaHVYrLXrbUXHk3NvDFPG&#10;kisW2eZllBB42k89B9L/APBPD46eLPGnwS8Va18Qb2a80vRrlZbfWdQclzB9nSWYcAs4jLAAgHdz&#10;93OK6sxlSuqmH0lu2YuEXo0fOv7f/wCzH4f+CWueCtb8GaVcWWk6xNPZ3VsZd1tDMmySBEyMp5mZ&#10;Qck/dB7V99/sn/C3Vvgl8FPDngnWJ4ry+szOxli4AVpnbGOem5R15z2xXg3x2/aP+D/xZ8O+E7Xx&#10;fp/iCLwNqupSXOk+JZbVYrOee3hkPHzlwPmH31XOeM4ONb9vb9qy8+CPh/TvCvhqOeLX9fDyJrCx&#10;5ht4lZZPlb+NmBZQoI9c1pjM2nisFTw09Wndv8vwOHDYWFKvOaWnQ+rPF+r/ANheGNY1MRiRrKzl&#10;uNofGSiFyuccZ2jn36V+c/8AwSe+IdvaeMvH/haZ/wDSdWsLPVLKEt/zxEiyjpz/AK6M59q+oPjl&#10;+014Q8HfDRz4hXWdGXxPHqWm2s15pxjCzxW2w7xu+UOSCp78+lfnf/wTf17TNF/ab0OTWLj7DCPD&#10;13D50h2K0uIW2Z9cAf8AfVa4K0sDiKXWVvwFUjN4iEup+o37R3i2XRvBUeh6c+Nc8RzLp2nxqfmd&#10;yRvGO2FOa7rwN4Vh8GeG9M0eDZ9ltYo1XAw0j4+aTHPVj07Y6nNfG8PxysfEn7ReqeK9UtNR1vTv&#10;DekXN5FpGlQC6m05lMa/adm5S427s4AxmvpnTfi7D8UfhsPFHwuvtP8AERcJ5B3kcYy6NkfI/OMc&#10;9K4cTTjCFPBRlq/efa//AAD1I3SscjaatY+Evjh4nPi9blGngWXTbyS1Z7doQGMw4VgCuYu4zu9q&#10;g8PyeIfjfrl/cafr994a8B24EdlJZAxzTvz84YouFG0cc9eteLfto/tNTaf4Z8F6G2nz21reah/x&#10;UnLGW1hQplEcFCRJvbnHGzpW54g0Hw78RvAFjf8AwA8e3Njc2t5aXF5pdrqjyO1l5ipOGifJQqrl&#10;h/ewRXRLFTpaVF7+y7JLTbbUtNnvXwL8V6vqMvijQtW1NNdl0OVI49RV9zTK2/hjtHI2D16074zZ&#10;8Ta94L8KwL5k02oLqVwmf+WUI5Qj38zOe23oc8UIvG/w/wD2cLe58Nz39ybhRJqE1rEr3lysbbiZ&#10;X2LkZCZwRxnqazfhv430H4geNPGXxL07VrbUPDml2yW1rPHv+ULF5k7MGVdp+ZBjn7vUdKw54TxM&#10;8RFWilov72iv9+oGtrjP4q+O+kWNpLGkOiW28knPOcuAPwUfhXr6viTAhkAb5yQvA/WvlT4P/Hr4&#10;e6VpGseNNa8Z6LaQ6vf/AGOC5mmDSR7mIUkdQCSB7cc1vanJd6t+1to9zbfFKGysYrJLS48GRn5p&#10;ZPLkk3o5YbwQo/gH3u9ZYx+/GCd1FK3z1f4iPo77Qu3cAxU5AwrHn3wDim/aCAP3bfL9/Eb8f7vy&#10;/NVDWNOh1nQ5FmWaCMp5wSGd4pA23dglSMHp61+b/wCytrviH4p/tWeN/BfifxZr934fsU1qKGFN&#10;UuEeMx3sVsu1g/Hdvbgc9a8+1gP0vFyGLbcKBjBmDR5P4j+VSRsxGJF2SDqAcj8DX51fDn9oLxZ+&#10;zN+0/cfCDxTrFx4i8HSXlrbRXurzSS3Fus8e+NgzM2fmkRO2cA+1fVnxA/aq8NeAdb8RaHDYap4p&#10;1bwzZf2lrdvolv539n25AO5ueflJOOD8p6YoA9spCcV8/wDjf9tbwN4M+Hfhrx1FZ6t4g8K6/OLe&#10;21HSYY5EifyzLtl3OuxtqS/LzygHG4Vz3xE/b38LfDXUfBUGseHdVt7XxZZW1/Y3LPGQIZWzlwhb&#10;G2MhuSMnK/wk0AfS+o6lBpVnPd3UsdtawRtNLcTvsjjReSWbtx/I1ifD34l+F/it4fGt+EdctNf0&#10;rzXh+1WUm+PepwwzXmHjT4xXN+Pi1oFz4PttS0vwjo4udQMmp4S7EkE0wh2+UcExRxsTk487pxzy&#10;37AHjzwl40+D2pHwZ4Mi8DaHp+rPbnT45zOGkaCGZnDbFznzcYxxtzk5wAR9ONnOSPkAJLd88YGP&#10;z/KuE8bfGXQPAniLSfDtwt7qviTUwzQaPo9q91chF27pWVRhY13DLMRjIwD27SWUfaLfY4yX2be+&#10;SCeR9FNfA37T/hb4p/Br9pNvjP4Miu9e0bUbCCxvktgzLaKC5kieNW3FcLE24Y7dNvIK59T6J+0n&#10;4c8R+M7rwlY6brTeJbWxuL+XSZrBoblIoZIYy+18AoxnTYyk7sP0xzw9j+3R4P1n4jT+A9L8MeKt&#10;R8VQ3E9m9jFZRJtnhRndCXlXso5Gfvdu/Dfs1/tWeDP2hvi54futT0GTw58SIdHutNs5IZna2u7R&#10;pI5pUVmCsSrWyHDDjzDyc180eDNUv/Dn/BSrX7/T9BOsXlrq+rTCxWQB7i4bTpZCQ7A7MhlHAP3M&#10;98AC5+gvhj9oAeIviyfAV14N1/w5qJ0261OC41hIkjuo4LiOF/KMbvu/1qk5IxlQM5yPRtV1+z0f&#10;T7q/upDHY2ltJdzzkcJEgJY/oeK8R/Zg1O48bfCzwf4+8QQSr4uFtqtmZ7tV3or6kzTwgD7zYt4w&#10;Omdn1x6l8R7Sy1T4deJLbVnNvo8+mXX2u4B2GG3MbtvI9gCMcdaZLZ5z4H+PXiT4seHIfE/g/wAG&#10;wah4bluzHBcSax5dxc26yokkyReQRlQxbYXGcYDc12vwS+K8fxl8Aw+JW06XR45bm6t1tbp90sYh&#10;uJIQz8AAsIw2OcZxk9T8AQ+Ffjv+xAhj0e5PifwBZ6kJLVLdDNHJa4fyppI1OYowX+bDH+H0FfZP&#10;7Jvxk0v41fCW11/TdKXSLuO9ubTUNOiAW2hvFG+Vk4zsckEE+p9DlCuYH7Uv7TXiH9mc+H7x/Dtn&#10;rGj6zdyWi3X9oFDEVjLglfKPXp1/lzxviD9vG/8Ahta+ANS8eeEIbDQfGelQ6nZajp+omYQboreR&#10;kdfJGcfaUG7IztJxzxyf/BVyVYfhx4DuJkWIJrkscjovyrmykk+YZ5+7jPbk+1Zt3+y144/aY+GH&#10;wX03WJtL8N+CdA8M2cEN3DJ9qmmiaztd8rR/Jjm1jAXJx5h5+XkDlT1Z96W17Hf2ttc2csNxDcKk&#10;izOMqsbLkN754GPevn34NftVap8Tvjx40+Gep+HYNKu/DNrcXEtzBeeblopYk2FfLH3hMrZzxjGD&#10;nI8n8d+LNV8cft0eC/glFf3el+A9D05VubaycxNcSrZtcBXYdQPKj/76PrXG/sZabcaH+3v8Z9Lu&#10;Lh7+SOy1K3ku3XbJIRfWSKxXJ/hI7/w+/APbRH6AeMtS1fS/D95NodvbXepQxtKsVzJsDKuckHB9&#10;vzr5O/Zw/b3vPjT8RtJ8F6/4XTw7qWq2JuLCVrzcJpxAk5g2+UvWPzSHz1iAx8/y/VXiu4e48Ka7&#10;NGVhH9mXDJL1PMYcEH0+Yg/QV+Vf7Q3gjWPhZY/A/wCMPhmN47nU/DekXMM0TbktryCG3ZQeB99W&#10;kJ9QjL3yAZ95ftS/tRD4AaN4bksdItde1HWrhljt7iQxiK1ChjcFsEryyrtI5Oefl51P2WvjRr37&#10;Qnw5sPGt3Y2Gl6Zd3M0NtDYytKWSNtpdyQOpyAMcYPrXyb+05rafFn9nnxj8YxFKlhrmq6JpGgGW&#10;P/VafDclpHX182a4uPTCqoycV9Af8E2nQ/sd+EhFFFbhLrUYi0a7SwW+n28Z68qtAH1QwjDgIRuJ&#10;wcfQn+leA/E/9oOey+M+hfCXw4NIt/Eupae+oT6jrjM1rZAECOIoMF3k+faNwzsNe6qPkiOAoDg7&#10;85OcY5Hbkkde1fGX7XH7MWpfFr4nyeNPhzrv2P4h6Fa2sd5ZQOIZzDmQxyxSnIV+GxlT355oFc9O&#10;t/il498P/Fzwb4E8UaP4auLbXY73yNc0yWQQ3EsMav5XkkZjYDOcseo61vfDD4j/ABE1v4qeO9F8&#10;TeC4tE8H6VN5WkaukpAuwJmiDKm35t+M4yNm0D5t3Hy58Df2jviBonxj0T4afGLT0u9RnmkhtL+7&#10;twmo2TNBL5UpwNrtIA4LqRnaOBjnd/ZU8W+INS/bW+M3hjUfE2oaroGlrqf2LTry7MyWxTUItu0Y&#10;GMF2OOeo9OQtbH3crZUn/aI/IkU4HNV4NwyXIaQEozAYBwTzjt1qUPjtQIkopnme1KrbqAuOpCcU&#10;jNtppfPagLjwc0tMVqcDmgYEZoAxS0UDP//ZUEsDBAoAAAAAAAAAIQBcXnYj9b8AAPW/AAAUAAAA&#10;ZHJzL21lZGlhL2ltYWdlNS5wbmeJUE5HDQoaCgAAAA1JSERSAAAHuAAACQgBAwAAAMyU96EAAAAG&#10;UExURf///ywsLG98a7cAAAABdFJOUwBA5thmAAAAAWJLR0QAiAUdSAAAAAlwSFlzAAAOxAAADsQB&#10;lSsOGwAAIABJREFUeJzs3c9vJD2aJ3ZGc1CcQ1nsvdUCWrEXe/C1GnuwDMvJvvnfqMEe5mg15jAa&#10;OCcZggDnHBYrH/swGP0L9m182WJCC2sPDes6hwaKWhmjy8IvhQL8Unj5xuPnISMyI1OZUla9VZJS&#10;yW+/rUplpqT4ZDBIxg8yGCspKXm5qernXoKnzHD6SNi5Fyq35N3iuy7LU8Z4xlSkR9rOnj1Eolvy&#10;bvUES/Q0kejWyW3s9Enu08cgAdz8u2H2c45VnvGF1zcngog1PfpLO32S3A3+AxDn3lzN3DowHpkI&#10;ucRsXmjJs7u3fSvPKnyeRT7v7pVzE5lsmMIPAl6P+1/6tMpZaF+aZuaGhu1JpqHeYLep0yM7ffJf&#10;eCYcI7eyc++euqtg6l1RG7DV5rpxpbE5N9ZYkr4LVH31M3NbXR9wG5Tr3Nox1Xzvpf12EXGFm54L&#10;qdrrZeauVT3k1knH/0N+RvtX4A5ZiHV2mHv31M1raYeVs8J1XRksOJvUqokGW6c6PbLTJ9Gt6d+H&#10;3aG6snzqruLyLt4LjQBWXdYI5TeWOfY+PTlzV6vc+DGF6raeubHB3yj3GeOXtYxM/Wi1r3zqr+P2&#10;behfcmNfBbdbY9WpM7XC+l0jmn6Q3Fi0ZVcDjDbMXaN7TzNtLAR+m6omclPXLFDXBRy6wZszD1Zp&#10;rL9rRYUB3Yw6qqorERvmPq3xv6HG/yZhqH5MPVF0A2305JanbjDgVwE+3uEnYDy/dA01+KL22d11&#10;6Uy9WW4rZB0U/jfxIwVn9CRu1QA2uZs97od7og4y3F06BUGc+IY+E3Hsqd5zuuuzG7tR7rGVsvby&#10;2MmJ11Wjapbd1GMh90Hlj3YErncLY6+uoqyC+oFN3Vbn1gDdrnOn7Z/tPLnlSyLGTiJanDtB7ti5&#10;G+qxZHc4eiPZUFrDvaqbHRZS51W27un+6197dAOTwhnacZOn9XOZ1gk/8Tvkvia3qnzqp6E78OyO&#10;6B6ieyTrUeUVG+2x/NnIKrnraRf+r0LlOFZ6ypuaKsOz+rlM6wTde/IY4NrOuaupW0MYvZHQtO6B&#10;kjG14jvJLeppF/736BaX3ug7sOLCm678v8yge5fcF1bYD7rnph4LuQ0Eg/vZ6B4mt4bs3stuNu3C&#10;H8bKyZPkpn/1j/WzodYIPw77WM6xORaWQ8/NWvcR88apXbboPkjunXxwhnLYVI4KzCGM8d8gr58P&#10;tUZ4HY46t4Le9j1zM+X32NR90PZW95N7NzX2KYemcnvoxfrPDaj+fzbTOuF1POzcWt9zV+SWcYn7&#10;KLnxO9a59bE7QC++L7nr5yKtFV4PXeceqiXuIe2zLXFjXx7FR2zmVuQeJvdoQ9w+ucMSdxjSYVQ1&#10;cw+yu7KM3Ids5pYTN6T2Dt3p32czrRNeD5L7f7Li3N93cz/C741kf7bgxoab1rhjPfdV5/ab4Nbo&#10;DuyCumxzbp/dA6y71Gm9M63P2VtyYwMWKo9rfeYWVy5ukFs5Wcfq3M+7j7JbOM0OPshTO3Urtkvu&#10;HarZHKd3d25+u1nuWtYNX3QPaScjMGl1fYRutzt118m9l9zpYIvLv+mwuuu5By/eLfF/IM6DPHe9&#10;dmyQ3RqLg0e3P2jdB8q+I/cBOxxyl/a5XP5Nh2yT3CK5DRxHde7Nb9F9mI+n4p4Wiwy7qHf+UIoY&#10;WveR9IHch8wfcLvL9lnaxtMzfzt1j168W1pZK9yJZgCfAX7v5UlIbom7FVUjGnyA+98cQt4vqb0A&#10;T26syge83mdH+2kbZ+TWrsnt9wa4VRDVmVPADNzBpyss7ZGxf9kwDvgaADbs4EZ7FeBON+1/Xzly&#10;40cCYPeonOAG0P6mQ6awv5Ld5sW7IQpEyYbpH+/g7LIxn9H9r4AOh9NeGJ0Mrk1k4Mw1nDUScBfb&#10;fbJ0ithKKiRedydJ+m5sBF64O4fjBn1hQZ42mtx/3n+tYSbQqUP8AJoK6FDKJ0fuWkRc6053xxUP&#10;cU9c4/ZfH5B7uBFuRjvibP8NPXj70Luw16pZnS4JqLkn9/SM6SGjxj4kt6rDprinedD9QA7poHLd&#10;uq1/4fuh97P7lT9HB5XVMTaEg4rqv4UzyC8/B1/3Y9j2VQ7rPWPNaRA/2Y277OXo636MGnys7K25&#10;hUus8GrjvulSffdUX7me6Gzyh6pr1DboCoA21D8tKSkpKSkpKSkpKSkpKSkpKSkpKSkpKSkpKSkp&#10;KSmRNMBwC8O31F3Fx9/zKhMef8urTHFvV4p7u7Ld7jeCDZ55QZ44Ic3PtiOdYTsL03i96gSaBKce&#10;6Sv8smkXp/6SoFte2sZ8hkmzcRcj/4KgW3EHfw0wAdiiSi671RVIqyfb564bYfU27aSgew/dLHA7&#10;YKPnXpqnyxa7326pm+nkdoNt6rORG7bTXV35rXTLyXa61fFWurmqttIt9qqtrNd2BlP3Vw4y3cRs&#10;s5vn7Vuz/edemqdLYAf69HPr/spBxZuYyIb604+tO+w99+I8VSqAqO4aVUfh9JXfGrcCCOo2wjWo&#10;qMFtlVs6j+536K63xp3zIX0d7L3wWYK/U7aotzaX4t6uFPd2pbi3K/q5F+B5Ui3epm5r8uG5F6Ck&#10;pKSkpKSkpKSkpKSkpGQu3X0hticc6B6c+b7EFUT8f0g3LMZX8rzS6nVezs3TzVmFo8cV0A2afesW&#10;r8tN90/oz4Of7gnR3mBYNXlIcZpKvJ1PXGyQe8WJUIkSQ5r+kBtNrtYtge6YsbnuFVdgI4tRMZ5b&#10;36r3xKa6JTi6zcuqme4l1Pnw8j23cO0baBhW9wvyb+Eb4baqmdbE9yJWutsJ9vGDkZvoZpEJx1aW&#10;c77S3UbSjX9qtnnukFviFefGsK5u3T3rgnvnVbrpjk5stXsH7O62uekH0f0OtwWPZGl7bqrTX/Q9&#10;fx5xaydmbnxAN9NWXgFoD6f43I5x+1BjR61h2rFGBpCBB3xHQ3f7eiLD1+QxtxfYZdlh8jZiJ4bu&#10;XzZzU788u7E1a6ib3sg7OE1uQ3c5e8nl/VH3G+MqlH2OTDd0B6/sbqTXya09utXpccOvI2uEM2N0&#10;y9rrWr9oN7ZjFjfIle6Aa5RTY9Uwo3LZVX6PJ3dM7vdQazlpxAQLu6jNCbmroG26F9yLDblFXOlW&#10;5BbXjtwjZc0NjcPxuyKi+7ZJ7kOojbxqpCM3S+69KqL7+qW7sRJa6Y67xsmJlxHo5uDmIrtlQPcV&#10;uVVA90ig28/cB5vh1upht5pErKgrco+T+52auaODuuncMruPkvv8pbsPZL3KLZO7xmJNbjd1e3RP&#10;yC2jJfdtdu9mt3/57iG5xWp3s2+cJrdJbpHd2nVuAejG6i5v3wfJfefZRriHq91izu1bN1vi5tfo&#10;HiX3T4Edwgt3G+yKPOh+T24sxYb33Mbec9PRNaz0Nbqx4Rab4bar3By8ceaeGzsy6I7JXeP2Tbsk&#10;mrqm2R1pP+1lu6mcv5cr3SePufnUDTN3w9THDXBjsV3tdkvdbOZm2V0F6pLX5L7Dvt0m1GsVrHQf&#10;L3VX2U3bd0VuQLfwuHNicj8Va7hNcIvLB9x2iZs3fOpuWrd0QNrkhs1ov+V4pbuec3ftt4iic7Ps&#10;/u2c25yQe/KS3UfoHqyuz2u6hWx29/otMrvj1F23buWy+zyaDXA/0I7VuMXe76/hbsnUPUS3sb9v&#10;5BW5fdr/fgVuvcyN/5t3u6tGfU5ufRpE0Nfw0ttvcodH3OqY3Czi/nd2aw/oPk/b9z62BhomjcJG&#10;rFFBA7k/A4SX7R4+5mZ5PxTdI1UDuXXUQGv2GqtxU+9zcAqOQTXGNioqiOj+CbDE38DTUr4o5I6r&#10;+2v1HrrleSD3QFcwpvP88BEaHeEz1Az8ewVOgIDLaMZwBvIzSMAXsZpL58lfapJb/3Glewdp4hpr&#10;MizNdDyVznf33OnQ4QceBYyDEXAK4rqh4+ZH4gkNXxM67jAyf1rhVnZHAnKdBizNsXKP/r4333bx&#10;vlewu4W1NIQVbh3eSgCquTyu/Jd8HuALg/uLptHXtyumfzf5EPjuEy7R0yS51fnVVk57L4/tcy9C&#10;SUlJSUlJSUlJSUlJSUlJSUlJSUlJSUnJK8zb9t+qfs6l+B6x7b+LMk7XfLBubu01Th5vVqbnEquF&#10;oWJCA8TZ9Jyv6PRxirHdIw1zl7LIdF2EqdM3Vf3a7pqg7PRRyJey/Fn+dlDBMXRuXm/g3UEMPHAt&#10;Vt+d50Foq7Ihuev2Lqx8EyfR1/DABQEzNw2ron/b6yJCRZduttu3qNV3W7zvFgHKrXxxzp0uCOm7&#10;bfuNrGks7YaFN2p1bdx3i7Q95C258hVdstq9q5b191q87xbeyNWDW++7h/mH5ty6ftHjwJfnC925&#10;Elx0C/d9Fu47hjdidYXed6cJQdr7zQrXukfv8ZMwXrjvuYjfJcvcuut6KstjnukD3cCUQ7zwnXuC&#10;bdn/ThVcFJvXYbvnFmNvanMTRaOdst1sBskNQYDT6ZMgdw0nn728nGyuezevQriIxpkfsGtmfog8&#10;ubW2aVS/xJaLf44SXGymbjO+8mp8TdejPzfji5PcNA4yuzVdnwtWxqZqJLpHPff4qpFwFQyVfyre&#10;zIwdurF4bMS8JvMhN0/jP/kVnEflcA8THA0GT+5GuTSbQXI7/DCqgL1ycp/gfsnYH2q+uW5xQ1NY&#10;iCvg5L7FHhwNNiH3hNxXPXfknXuM+6HjcGg21i2DuvC4UoXLbprIQbplbhoZz4PObiz9ehzRHTbX&#10;fRL0Nc1xUPXcx1P3ZImbZXfzHjbX7RWnoUFqzq2Pp9v3nLvq3B8Dbt/wO/RvphuwCl/tHup7bpPd&#10;Z9hROwG7uW5siXkkt5tzT5J7H2bu4wt0syvI2/cZ1ufH4IC921A3rrfWnes113fznptJcsvWfdow&#10;fQw+jTDbRHeTjjXpEyQ36La4Tffc8lPnxn6qIbdq6/Mx4I4YhFfqVmc9dyS3aeu1E3JrOtyI7pc8&#10;XnJ5kht3wU6idPG+26iZu6LR7qyZumtdq413H0dxG+5v37N2jNM8B1ifx9Z9DFb/ryKajXfzO993&#10;53YsztxYILDTzrt2jNxjHo3d0Pqc3DW5K3D33JOZWyy4a6zpx7j23b759xvutnyu36LIPe234P+u&#10;0P1vpm6D7jpq3CX7+01127eIE5bN98/J3UzdystbdP9lxJpMklt7PbZBRa/DBo4rJbe2u+SuGRXb&#10;7PaGgfZqAtN+i3byM1RwQ+dX0vEWFei4g8Q3hI08zoRut9+6G9O6w4j2uNRVms2gSaeTaolkcjt0&#10;C7DYht189jRN06a6VThCtwTPaAz4FaggI/a+f4j6Fk5RRzPeA3ZTG2PhHLRlwmmICuCfafJVppxw&#10;z4v4iiR39MmdZkQ1NGOFpLP6l9EE2glLM/3jWhbYdNNmXzPh3qUf/pWsWcN4LdwzCr4u2P2kKdLN&#10;DUjaM8MO908Nru9rz9JJzmHvrhbc7bE95sX98fEbeJ6ISrfATgjAKc3I0j3rHvyhavPdBt1VuoZD&#10;wOy2ql/o3sDzwLN8gZst9FMU//aL82SZcz/YMMlgYCHffem+X2QtXH7EG73oeizPuNy/NEqPv1S7&#10;6W7+9eBNdZtfTN5M9zcwR7N57K9y18+90N8gy1ybt3f15elxg3vuhXnCbMv6LSkpKSkpKSkpKSkp&#10;KSkpKSkpKSkpKSkpKSkpKSkpKSkpKSkpKSkpKSkpKSkpKSkpKSkpKSkpKSkpKSkpKSkpKSkpKSkp&#10;KSkpKSkpKSkp2fJU9rmX4Oki7PLHrz15BncDDDzT9nmX5SmTb+FuGmbsK3eLqn/Dd1PTV+noHsGv&#10;upwbmHPnO5gLzwbs18I9xwI9UURgTe/b7OaeHbD3wj3HAj1RkNi/WUF2V4Hts0PhnmOBniiVY/1p&#10;gqfuI7aJdzNfP5XLtzhv07ojfhiv3c1t79vsxk3eV6/dLfrftu4RfhxeXL3iibIrt9P/VtbpXjSa&#10;WxnE9ebdRm7tVG4v/ftuQK22gloTFt0Kxjebd5vItVO5A2zMIvsbYCjWUBvCqpMa3dA8+uMbm8od&#10;Yelu+B3UMbIjM/GEVWOG9dqrdlPltWfkT2DDiAU98SN8Vl6S25vnXrrvl+raMravTuHU+UHl1cQP&#10;8Fn5f5Pbqedeuu+X6qZm7FAeg7xCt5PZLeKrd9O9ZrycRHHrqfXKbr4VbiROAm/djtzYQX/1botE&#10;sNgv9VpYaSdUiW+D29FdMsldgail5VvivvGdmye3So3263djJ5w7RvudEt3CDmj73gL3VezcIyXR&#10;HWdu+5rdrunckdyTsC1u07pvg5JWnPttceu6dXslnTh32+JWtvLM+eqz2y63dNhaZ7fw8rzXX3vN&#10;bu6ERyW239dOcXLTfii5w4VTr/dUMHc8sMit59fO/Jugzj3ddo/cP6NbuOdevu8V7quGgbCBnwf4&#10;1wCf092Rq8gYjJ0Wr/aIKveMbvNeRzFBMcAtnFlGxxeZ0QFuXu0RVXQbp4GBPIYzZ9BNNzEn90B7&#10;eL1HknHrhqAiA6LX+qKOsn3lgL7sP+Oifddo4BBlYD9FNhBM1Asvv1q3Ap52TO7c0pffP+3SPH1W&#10;bMiHT7sUT58V7lfbjnVZ7p47N/4qs9x9r557dVnufvvES/H0ebUdlEeype7qFZ/ifygCnnsJnif8&#10;FZ/iLykpKSkpKSkpKSkpKSnZrrxZ4z3V5h0ByYOJV+YDo6FL7+bGbQmA/vBUyktyf5g+Olh8iVuo&#10;aekdLvFtvfgqvjJ9zjhVMxWEU67/+qL7+QY5zBdHGgY+O9o66L9Ep8vpAgmZ3BXc1Yu/SqQPJEc6&#10;ZZkMwvfczITFYebP55a0AnV7agxNtpq555ZKAVMVQJQ3xOMuEaq53wU/TI/cSVrRYsGt58crLv6F&#10;J4pMwDk3ujxf4ZbAdpi5buQEOJJqXJ9Y8Ov+W8zNfbd0s9e1W7xm6vncCleTV92pULhuVrlFg259&#10;BbKCyuHHlWaHWHC7aT0lPb7+Utxqrl4Rnds42bkNrswVbp7cDv4DNj7kTjMjzJ9LRHf3vfT4Eg90&#10;peDsde2YZXN5MnfvHHcG7i26V23f825Vp021HVrbvb/v5vkvvAR3BZe9U0RL3dhQzT6avf4Pd+5/&#10;j+4PTNlUZOl6qFnm3GyZ+93v5pfoibZvGPdOlWT34J77w/Kfbd3mj333fO8F3bZ9uMK9nyYGwi6N&#10;wq1Mxydzn/Q6SKvcK362c//n1LlUuYoyc+9+yE0lg9zKc1BjgFN0N0/mPu67U5kffqnbZndkNa6y&#10;/G7a1KlbSm5svqqIXRhvrICgsT43tUErvVO798xEDvoC4FNkQ3hp7iFV1qmXaqgPra/CPTduMLqp&#10;IMJpZOBEQ2ue3NoraJgGTz07cl9BDWilkqDdIWsGDLD2xA4Q8/iJPJv7KLlvCf6B+qlYANVto5wM&#10;qJIBsL9S6+s4q9daN34+Q7oMEKvKCoJoyEX1mgnYarCR9tqp0yBpfVe3DUtdWHRXUSf3GTSV10/o&#10;runfN4tuWnKdlgzXn6IOnLyjizl/hlqdWUmDwzt3ndwSW8RoTiCY88ivkU4ucscoyK2wg6rHqd9y&#10;wD26L312B13D5QSUxw7Sk7rpcmvJONQ8kjRkd1M1Ki0ZnNCC60BbpKHiqSXtiiy6cdtlEZf7D/o8&#10;iquZuwojKvMNuU3urx0Jjx/hKf126gWrGk6PsUA1PD6pG0mNxjrH4d+1UzewRmY3J/eP6FbWVHBm&#10;DZbVOHVfAWvdTUXLXaNbXtEmkd3cGxH1cd/tk3vcur2yMK6ioj/0lG6GCwwoPfU8Um/LJ3cw2W2S&#10;u9HXgeOiGSwEjtz4cuvGPY/kxpKAbpvdrnNj7x7dQR9HiW7IbpfcIrsFuesKfwZ//unqtZOmQgPc&#10;BDUmN+vcWLVm9w0WP1xhuNEuuvN+CVbDyY0F+7jvbsiNrwpvxp0bt2B0X/Xc19nNkvsp6/Nx5AH/&#10;2kXQ5N6j4eDZrTs3rmhcYSfoljO3n7lDe1Cs776ausN993XP7Q777n8HT+Y+C8l9gm4E7rI0fFD3&#10;3LgFPuh23cFABTaaRbejIxdj+vGZ+8bx23vuhtzy6dxYm1HrwbN7v+e2rbueuf2cm8+7JTgP2S1O&#10;yO1XuLGiF1P3e3Kb1q2erl6DkNxVdh/ddzu26D7QS90cP8LWzdWDbk+Hau67sXP+dO6z3FvAqpjc&#10;IXetH3YzWOZ+x6gfSu5JpA7r1O2ZuOc2U/ev++6G2sGncY8hbd/YfsrAfw55PsmH3XyFG/uhH1t3&#10;fMj9Q6jiUndu/5/GfQLHAcj91mDPJD7qxsZMXi53Y/uss5uHh9zYQoSpm/XcqeQ9kfuYupnkZtC6&#10;63m3vedWS927uGPdJDf2a33PHRbd17HXjjH+PO4arExuTu5mHbc+Xe7GXnnrzv2Wle5mzh2mbhGo&#10;HXwit7E61WviInDc42LUZeu33/be9t1rx3Zn7j0mrsMSt4jVtN8C2Q1y3l237ZiI4J7QPUpudZE2&#10;u1Xu467fgqbWjdyeWzF+Htr+muq5eeTkbshtcj8VZOq3YCWqPblZ5wbwT+iO03YMazg6fD7nduu6&#10;a3FO/bW/J/d1z90I/PE6u/N+CZz23FUYsLa/xuGjXzxP+P3ck1n7jdvXzM1WuUFN3fs9t5UnEch9&#10;Me+GU3JD2g/Nxx3gEoxNboPvaUYsnVP9jHWsupqdSPze7vPsNq17r3Xjfqiab8caabP7Y0huZupD&#10;ep0OWdDxVHmC5VQHBXR8ZtJ9arifRm7zkWrEy0hlBS4aM6HDcHQghhlsSmxy17gfbJ+ETfX5OPdT&#10;zSn1WF1y0/4YrgW94KbjDliv0SnQtB3q2jFDXTzcJ6NTLxzOkrtRDUxA4ZP0An4MWA40NOlAm2pM&#10;hGs6IAWtuzsFiTnkT6Nu3Yb2S8gdlU+nuA3uYI9oV4xOEdIWivvfDQcsrefIMTdR39F2qMClWRgV&#10;8XZpvZ057LsDrkrsB34M7fokrlM3zgT5OaI7wFVQTyZc4T7GUgi0H2qgQXdIB4uhkTGmQwp0AFEC&#10;LjitTfzvAndkNO6s/0Ru3LvgYdT+pndYriO30mIHDPe58VNCt2NpG8fIC/zCr+unJy4NnDTiZ2w9&#10;Lrz53IhGRTp8jkKJa16nkoidEy3Tif3YEtV0nPBR7zf9OX2p6va7Fz5ynM4LCtDO/OD0dcQVG1vL&#10;jnQLp/jao8yvI4r2v+k4qbFqkk/3vlv13lfmrqsga6OYeOy9r8ndZZ2jHMX9elLcq1PcryfruF/j&#10;YOl13HLlBR+bm1c81fmD6V+9t0XhW+ouKSkpKSkpKSkpKSkpKSl54XmNhyzc6pc0+HTzyd7o0c3N&#10;wsTfFV2W08wN25/GdO7XcFj9MF2RMg33nfs+TkCdhz5uptulrxBMGsbWzB9Z5fkCFwZL7iXKgeWB&#10;7hvp1uEvcA1zCGmVqmb+IgeeL0GjQeD09NzYfN7ksd6bWc5N/AsE83SdVbpQZ+70/9Rt02WE99zp&#10;wUbWa0E7XMkcakVXpOE2+5B7bu4NdOdR8Jt4M4DKS3ILYOi2tN7n3DThfXbji/mS/GnQfW8Wm40J&#10;d9wpyG5NbnfvMpeeO9Vj0x9tNrjHwm1Fbpnc1Fj7h9xpgpbpjzYbfPsDkd1vW3f1sDvPKVT5VJHz&#10;ptvcN9AvHEN3PXV/DNltU929Qw87N7bTxlYN0yeBhnWSG184b0QUm3diXHj24V9Bvdu5z6KguSdo&#10;Zp3IGy39zK1o4LCkBi+kK3Z5QxPcXKBbndXP7fjS3HM3gsmGXLIRjTkN03asHphjaNQZ+iOLya3x&#10;xQldzDs/V80mRDTswy7Y/c59im5csejSumrMuHXrCU3QMIFmgM0e0MhpGj9hsKZL7s27zwldq7ML&#10;7r/v3GMQTOvjYPxI1zSws3XfNKxRVlstvArAadY0ThN2qKtNdVu2a9xv235LdQIXbKTOsS2Pqu/G&#10;bbpRLrs9jZugth5/NrvP6+d2fGloMopd43/fd8fWbWlAzH23nLld676qn9vxpaG9613dumtWHZNb&#10;3ng9IbfkU3czczsQuW+HlVuahEPdn1jxpacCIPdfoPuWbnlfw03VuR28mbod2PtuE1r35t0FBN31&#10;rgpX6Kb90Ko2kN005g/YzG3cKLnVzN3ozr2BFzJi5YTuCbkduTXgR0Fu3HqbOfe+QfeOXnDbpopq&#10;8/prdFR0V92RO3wgt1rl9rivhlogN/e6pv5azG75RGMbv2UUuuXPx1Svsb77JDLWd9OwMHRXyU3j&#10;8nH7xo5dcosNdHNyQz11S0Qhd4lbfUK3vMhuGgXdunnkG+jGFbgrem5B7ipofs+tz9CtWjfNxgV0&#10;tIL6qdUTjWX9hnnDDLnZ1M3JzcLovtuk+nxM7jSkkwMdlSP3exobu1l5w2SYc1eAu9gM4n13ar9N&#10;ar/T8GVy29Rf21fumRlfnDdMhF1cx1M3S26svZsF923sufEpRj/lsrs/Q+Zm5A3Sdqtmwf2Bxt8z&#10;O9eOXdH6/k80tYOj2ZDT+RJ0X6P7YO4460ZE3HMbfHxFR9qqOTdMGlzpfzSq7zZe0Sxlg010V363&#10;ij23ZnB87WigcN99BcfYkdF/MhDSPAxNdmNXjSYH3MDjLTW62dTNaVoLOD93NO9a3bB26gn8htxe&#10;RfMjjfdPu97U+jWygXGjFwYOb0CEJffR1G2ZZAZOcG+FOupMxHaqArov+iXNsndNQ/3Pya3hFuAi&#10;wiX8D5u3XyIcd8ld02wMdJhRpnuhYwvVYDMl6dQZnVaASPNfStw/Dfpncjvq4dLkK/jJ/HbzzoiK&#10;IOwBO6TzobTw+EUwRXPZehk7d5NP9Q6FFS6fAeWw6eNwRCNrqN//W7jL0xWTW9JMqV48cHr3Fbhp&#10;RmP3Xs/fi+Ixl9h49xsVp1NRzPKo2/ENdy8PdkEfdtsNPgX8QLh9xF0//PqmRtQPr0/hNvDU7xqh&#10;s+IPvc793JUPrybCL949Zz4VbOAR1DVCU/89+AazeT3TdUJnUbYyaiOvxSspKSkpKSkpKSknjPr/&#10;AAAgAElEQVQpKSkpKSkpKSl5quwv3nl8SxI272qkbxG+pW4RHj4n9FqD7vq5l+FZsq2nRop7u1Lc&#10;25WtdS+5gG0LAtvZfnMIm3fV/DeI+BSe6M6VLytyvJ1utaX7Y3vVdroPtvS4w7a6j7bZbV7l1eQP&#10;Jrlh+/ro5J4U99Zkm8t5/dwL8QwZFvdWZbSl/Razre7j7XTr8+10K4DXOfbvkcgG9Pb1WmiWfm+2&#10;0V0F99yLUFJSUlJSUlJSUlJSUlJSUlJSUlJSsgFRsIUXPTCaObC4c37zLMvx1DmS9dH8Mx+eZTme&#10;Ooeyfjf/zIdnWY6nzra6P9xzu2dZjqfOPffrnPn5Xn63OKrodc5wfj9Tt2fvhkx6sUXuyPZ1FVig&#10;u8/J1zn1871Iuss9G5px5HdQj4abeNPArwm6JZxHuGwEgA16S+o1cu/Ki58/Ad215cpvk3tfWCzm&#10;qm7krVdb5D7ibkRTvgexRW66lwP3Q+7RzbfLfXuNbifrUHm3Nds3ugGm7t+ZrXSHx+5Y83qS79VC&#10;boY9NvVxO916m+q1nnu4Te6Q3TW6w3a677ao/bboft+6t6nfYnH3+3Ar3Q3r2u8t2h9DN1Quu/mV&#10;N/9ie9zmPLsjnwT4Pzbw5vVfE4lusMndiAnA7bYcZ6I7/tq0HwryGM7cltyCTNEdf0/gLBpPN0GW&#10;dvTcS/Q0gYbJhmd3YIMddvDcS/R0ae/rvJUXALDi3rYU93ZlW93xuRfgmbKt7ua5F+B5IrZkj6Sk&#10;pKSkpKSkpKSkpKSkpKSkpKSkpKSkpKSkpKSkpKSkpKSkpKSkpKSkpKSkpKSkpKSkpKSkpKSkpKSk&#10;pKSkpKSkpKSkpKSkpKSkpKSkpKSkpGQ7U9nnXoJvH1HjlwHb6z3F4RaCcfnhHUQD7hkW7JvmsP+N&#10;oi+mpi9VfybZnrsCC05vqJtPH8m5CaF1jV/SFLLA++4KarDtXXWhNlaeue+8hN8nYvpIzbnTqs7u&#10;ufWdsb2Hyn7fBfxOkbNH990Zv+DGZ3fah+je23j3/C2ge+7je+7d9iG6dzfUraaP5t1p+zb0yBzP&#10;zQxO7vYmH+iu9zfUraePVrkH1T33fvsQ3e+1/b4L+J0yc0vXf17VrHW/XXRD3bZ45D5MH9DmxUwf&#10;zbtTU5VvUsTvuduSgU1a7TfUPbv/0rw7tW+5QuNdRX9IlSBUcOzEf2D5Ye02013dc7/L36WmqsFq&#10;r4rkDtJq4bHwV8Dh2Or/SC+nh2Yj58fv3JVnylWOcRuE1TayXaagbphuON35/izIc5Ae6zByn9QA&#10;6Wfp4Wa6OTAJxxA4eGU5drcnUTmYRHbAEBTZ3zQycG9U0OegApBbwLhq3fiQbtf23IivyA6k+44F&#10;QW750cFF1A6OYxVYBBbZbcOD8EOB1Rfou+SWIFl2NzK53XMjviK7wLQcX3l5hm6lnb5EN/ZUKlcF&#10;qGKV3YfkNuYncjd7sNO5d/GhUe65EV8RdI/k2HmlsGIe4JfLxjhDLTb36OZX5HYuuQE+knu32aXb&#10;tGU3PhSbeOvJfXSLU+s1uUf45RP84Ay12NyhW0zIfWWlMzXcANVrzX6z37kP0N1spPsQu5381B0S&#10;uY7K4jZ86YBaLkH/yEkUXl7X6GZw0ST3UfM+76DiQ9hncSPdHt0n0n8YoruK2upbOO3cDffZfUPu&#10;CsYR+yhVc9gcdu5D8BvqduQW4Te4qk0VWndDbkluldw/1Ni2YUWe3X+B2NTqV40HX22ku7LotiJU&#10;U/c1KNcIclsUqeMoHHZglCV3MNRfm4DNvZ0KrsCh2z2v4WvCa2zHnIjkxtKNlfZ5o2wjcRUS2euT&#10;KLO7wdbaG8IeQ52PwHD6CHic79dvRgSWWO15UwVVY7E2tTmJarLEPWkq6sgRtufGh1j3uWdGfEUk&#10;dkBU4LQl19ggoRtX+qRR2S2dPkGWBqvOsZ/eurGQ5z3y9BDd9pkRXxFyy4g7GNgvaQQ1VriOJ9hl&#10;YyytaiMCtm2frB5jXYeFHbFY4Ns90/bhJrqxu4VuBie4qolJvRAEL7jPrDmNnTvO3FgtMKz7xvXz&#10;Ir4i2PNiAt0X3lCxhuxO50P0iSe3z25FlXtyY92PX0ieHuL7x+6ZFV8e7IHgavuNuaDOOLqp0kY3&#10;7VrqU4SOpFd/0Or/MTo1alO3Tz3Z7DZy8xpw7IHwKn7Q6MYN9aohvOF3M7e6Un8w8r+a/yVeeH0c&#10;LZEDYkXac6no4Wjz3JVL7kN1cYvu06vmX6dtGs7+E7rHt+qPI3Wt/9HIaD7/fOH08c/odtx3blfh&#10;Qxc30G2xAq/jEbn/bbi8an6PzZb57+Dsj+T+rP5k5D/rMMKO2uefx9iBh+R2ndvi5yauwua5ed26&#10;x5/hr346vYJrbJXMX4P6E7oBVDCXjXbkvoa0a0JYdMu8fdd0QO7ab55b1BWISRhqAXD9k7iDc2ys&#10;zA3QqVF906hAh18sdWjOG3JTvVZzi/ssVUhuXP/ghHtmxhdHonv8OTQD3sB5g+4xuS9yf+0mKq8u&#10;sUODex4GKzw7pFvoclbV7C3ViPkhM7Wwz+340mir4OInD9gBoYNKAegQOTbcdK5PnntZS+EkFgt7&#10;wDauLD8Ug/scF2AhVGFYBe5St3vAHP0j6Bzxm2ddvO8b9fhbSkpKSkpKSkpKSkpKSkpKSkpKSkpK&#10;SkpKSkpKSkpKSkpKSkpKSkpKSkpKSkpKSkpKSkpKSkpKSkpKSkpKSkpKHsnb516A75z3K57fYzQt&#10;e7r1yGalZosrrf9dVbe3oFg6wwaS06yQ7MVPz/07xj7MPZFufLM7/c71v2M0YU6+ewhf4a7SrJD5&#10;lgwvNUeM3Ik2S7pRwkH3HccX5yba1617+exABxvhpgW8gAs39yTdKGF2yxCadZmv7x7S/Cv0a9tb&#10;ynzX8OnfeHRWmwp606SnFXMJn9zcWxbcfmF9C5u37+rJ3QeLD9PfOFi5LP1wgBmC3JUF4ebekqY7&#10;Gkx/gH7lcPHllX+r+RZubpc+3fv0szvVnSO2quzNxUDv7i/JPaRNuJfndy+faIrfc0/vaaMed+ve&#10;nTOSu/6Wbpoh7QvcYvnTy2/Fct+d73FSr1PO0a1mS5QmMXvETS9+L7cECEueXnELmt5S5JtepL9B&#10;hX0td2+e1XXdB4svU5a6L7/IjbVss+TpFROqDRefSH+DKvW13MJNv1nm/tUvc9fJbZgcuyWvL8b0&#10;7l+y5E90yd8vd9Pcc2u4FROzBaLp1dmC+80a7l3Z3iaNnzgqaJAe0PetG6wcrzNT3JBpd//ZL3Kv&#10;ub4V6zGXufGvYl02dYPD1u4Ai0k18WkLEVayA1MLCCCCOPWMpmG36jT9aX5qyS3AydP13Mtms150&#10;t7eMXO6muvEr3JLcXeUiG5qN3IrIBiLf8EiioMG/iPyLYGxaKFNFY7NbfwzcwQU4fZZ+h2jdV15+&#10;XFZjLWbIls1Wv+hu2/Plbrpn0ZpuXIO7mu5rF5TfQfd1Q9Mv04sNM15Y3ZA7KSXdsZENqx+9vozp&#10;No4COzo/YznGH2HBGHSbm2NvcndIiOzGshHi6oXouaslH8+iWzzk3pu5P9D+BhX8AXsr6HdH6niK&#10;JruxoDY8Qq1j576hEkumg1F1HYQdaDaocqneU36o8S1XQX+K4LOb/wxuj5Nb+sjtSNT4IC2VxMKE&#10;bklPrOle8rZFt5y6cRf3Hf7ZvGMsadZ33ANUvvLcY9/lNv0uTdXLrj5pqPjKs6ggu6VVGpfcDg0t&#10;4FtE/QB1yO30HrdR2KGq0Z3++gGCVD0UNmChPs9uxczYDarkdvjSQPbcvnPXX+P+Vet2tN2/P3yH&#10;f4Um3XT5zTLiFhgMfslAqFVk7xFaee1NkJ/TmjVYvVw15pzuAITFstGpw6Kw3zJQJwDuSNdhh5G7&#10;0Ta7j3YEGYcyuentR8IfyezGDT50bu4OWHLbzl0n9041c98rlkvdSBBp8zCpTOaqEz9g7dlnj0Zs&#10;E71uOrdu+B2cNrnrNjT1Ad2u7iiim4Uof0xr1h+J8ecGbqA+EFgsmwOZ3VCjy4x9UHXYZbvoxo27&#10;db/BzQLdYubmrZt8rHNjVTjM7nrevZfdolrfPaJGT7oKosD1l1atuERtFJ8BjZF9DqZz25ESd3DW&#10;iOQOuj6idRlGlT+o/EBCdu9jqRtAo2xy+2F244v4aMQDrZX95MYi3bkl1mh9t0/ug/vu0HML1jF3&#10;WXL/6kvcFXhQnl/D6aUFnf7EpwYxyPgJjZWLbQs0xLZH1T+fRp3KeeVxxWH5QHHl9+lrSCXavdur&#10;guZRWlxpA3Lb5G7IPayS+7B1u3b7fiOhycYFdx0fcOMO7dQdUr9FfYFbjAOAF8dwik1i6q8LaLDk&#10;8ub3IOOAT3cYhzssyhrbHp1+N3fqmCqh5D6cuiv/bpfFVD8FHvDfzp3Keet2WB323CP6WITdl50b&#10;K0r3HjcjfvKge8rUkN1/i0+M1nBjR3AgcXlvA7YJCiVX6U/4ET6s4m9o1v+ee5fcNPF9dluJbofL&#10;qCvvkp5KdBXeHXTuqufGzWmfljIcqvrOZjdv3aZObnxLz40VwgGTD7qHM3ckd/pQ13Xv4G+yCDoi&#10;d646HWrVMf4J4VTPvZ/c9K7WfeJa963tuf8cl6LnzndWVdRCGHJXUP9Us6O+W3uV+qkzt+OOk1uv&#10;dGPVXvnOTUc18G348vpuXIuqxv+G5O7+BHYyJuS2ffchO8ru1IURyY1Nq9PV55q5UeuOrHVPsptB&#10;dgtag+jmdEdpdoidMde5ZUhucVr33PIU3WFlvYYVR2Im9yGqqT63a7rpcNweS2iss7DzkQ7xrnJj&#10;k95zyxrddFikgupH/L7J7lQ8Wc/NWzduzpfkxu4OuHm3aJJ7R87cldvDeg23klXu6g4r1c7tsjs1&#10;bOu6FWDpJffOfTcWd8a7+py6ybDELeg+otg5a93GTd0s7OF6u+zcKm3f2Oz+5HFJe24OyT3rt1S+&#10;ctjuH3C36I5TN/hZ+417pV/vZnLmllZ0btFzi3n3OLl30o0PBu32jd3WmTvStiOyuyIxulF3F+bd&#10;rHPbtp9K7qXt91XPjbtEy9yDe8rl7oO0U0gWPe/22T3oyrnxTMkl7iG6kdG5Zei55Ql2Lzr3iJby&#10;KCxx69P6DW2cU3eoaNs9aOvtZW7c/UnudBzb4e//Qvcou7E+rz77rsbq3OmPTd3YVixzB4W7iyx0&#10;btEMZm7apKfumNxUPCPu0pO77a99UKd2wc39Urdvqq4dq5maui0jb5DH4fQL3aI+EtfL3JWf1muR&#10;jZa4sd+Gn9i0HcNu/swdcCd05k6l8m/IPercR9ktT91O382m7n47RpW44UGedO6Tu9PkpltN0Nvk&#10;xd2Xuelj9XJy343tt+u5cY2FqZuOZXGX3fhs52YjzXaTG8sk7p2H1s1za3vXd+OHTb/7UJz6PXL/&#10;sdv/xt5RkH93IG28sLrvpjuDXSQ3RHXZcztyA6zv3ktufkvdzkU3n+u3jNIW1HOfkJu6drdx5sbd&#10;zey2S9231K3X5OYO9z5ldo8D1mFBozuko9jYU4z6DwfyYtGNHTvUYa0t8GuEXH3jh6fSPTcA1GTZ&#10;EeL77ioq9mf0G4GK9Jw7JLeYufWcWzgscK3bz9xVvafq/eTGlg3dse2nYmdc/d2wug36D0Gd1LSx&#10;SrplKb54JDnuDtrmfw4Dlo+uGIhg8LNozLjnppugNY1sjHYwxnUbQd1S70BFrHzgGsah0Xfr3KeZ&#10;jjMp9pZqjIa2yalbOHF8z63m3Hzqxv45duhH/zq77Z7yIblHFRY+bMv+M8vHW6L5A9XIEII6r+n6&#10;hD2Wj49h1wGwWJgbP2BwQ24NjbkJI3RLr69o/1ZHg7uMjYxeRGM+wwUgc2TuOncwjp/QbTnWOQOe&#10;3DW5sZp41I1o9XfTeo2nu03SHarMb3H3xcNvsxs7Wj/75MZevgbfmH+ixbamxr09c2rhh9uorusK&#10;eIP978/kNhF7ISromytw5oL+mroL5uIazuMIV+ANrUKdVmjkwVe4G0sXsvBjf/g4cYUbC5vdJTfW&#10;wbzn9nLqjufXrdviNjdzR11jPcf4Hfweq5uf4Da7/YGEVOizO5gf03UIALQqDXZS0aPo9tvW4A7z&#10;NSnxgXEaS8EEt7Z0+zp56/TYskk4WLHkTKQzFl/txq3UHeD2LfETFZ/znhb1yrGSbt3X6JbZTfvn&#10;0/2xCvfaR4r+Pbvy+hzgKlfFIQgkYdcz0I0oIWoquJz27PWF+1tgZnwCZ0BdXuWZPKeFpx4Ro6Nk&#10;dT4uvU52fplbWwmB3OD12cydDiNkN8A55DPd0psffKMIST+Mq4+OvKH7otG3oC6joTULtCeCm59G&#10;P0O3OrftX6O2IbA9/tWL28/eL3GPcI+CbnlO7kbdNSodhRV0r+Ahx+ZaeXMB5oRuiIyr7LTRFzdw&#10;FvMGh6uPKhSESnzBN1JGTVUS1tDtrgEPbBeXr+9c5yDQelG9y0y+OHQ+lINTt01yR6wnazoCDg6C&#10;bATd2v6qSTdMzm51Ymc/LMf5bMsgn0bfWfYH9tN5hVm+obv++kv0BG11uDMFn6k5lD7A1I2rzrMd&#10;al2PdtlhOmRyL796/C+8X/g4vqHb66/+WZGuMkoXYAgmsau68p32K//C4cIViN/Q3btQ6BfkDXuo&#10;umnPiH55AptviL6dWy69VOOLs/Oge8UVTo8nph36Wb6dm38b9+6D7q++lR5cz2873879ja7IPFh1&#10;cVPKup2JezHg5r7/Jtvkt8xgeTvUZvdrf61JB1OnEevsLD1ptH2oCO5/7a+V89cNvUD3t6kmFrPs&#10;cooXFQmv6k6Za0csVEBbk2UX8JWUlJSUlJSUlJSUlHxF3rT//oKTCZsTm/+hAdXd6YmnGA/83eLu&#10;PZMOZC+uy+5oJ52n7q5yeLnud0ufTUeq28N48wPiheueWjyq241rpItsXrQ7Lf3yM9rJ3R7imx/b&#10;la4EeTnuN8ufXphtY/5ArHBs1SF0cncjb+fH8qXvlrqnI07dbKDhQ0fD182qGUNSVhx2nj9KtzBa&#10;6d7kBbP03e04nu4V+i5v3ws/0/8c9ti3SN4GH3Qvv0xsYbYNvrY7ncRvi8L8AEr6rruOZf7D/vbu&#10;/kmt+QItYx5t3VWgFUD/SKx80H1vUPdCns69cHibX0M6wdF7GhreP9QqGzolx2YNh3rIvYB8MW7R&#10;vFc0KAxMHlHDIblFz22a/gwFqeJME+N0T2Ll0rMujhT9Ru7ut87rvt4twSd3s9qt3PymDCxf3dFd&#10;bYANR+8qsu/snq9Uvt5N16k5lA2Hwh6lvzHKlwPP3oKN6VyLa1q36l5/Avf0t86PJWjdosb378ma&#10;N+zNYL2LXg4qdKPs6FBYOvfH62FqMXpu4eZP3Zt2I35KN7YSNi3d6De0kmipAAsijecEK07PHQ2b&#10;sPjcYLRev+WIeeGEY4czd/oLPTf+zXl3/X3c+SVVV5Yucma65pN0ga7lTgAcX4EdiRM41IEGN9B5&#10;VhPEBX2jP9HEPwPjJBxDs958XIEdCseTu3633F35+b4IuvcW3L/pvfyIu6LVhVXDJF1ezyc00FJb&#10;eUrjpiKN7/finIby12mgP/05/BSw8jlF91CfgP+byOnSzj3FrqK4jPzKa/iEv2qANZWYQLPeiWZ0&#10;c3L7D62b3XeH+d2Ev7Zsd8HdD73Uu4RpmFayokFwLF0pRzjTTV4grqNyFV0pSdVMk8aqKsTQVdZe&#10;f8LGn9/ipzBUoJxh++YEnI984mh8eIXrHxoxCQLG+Kv0lR8Iq2vF1klg7zmNlXBYOfw5oyvSDhbd&#10;LM5fzITufzXvruiftlkDj12VXZWQY6/tUP2JJm/w6YS/wELZsGH12evLQKVV3TTa8/OAjYl2I41u&#10;Gt/fcDcQVyFdos1pVO4R1UKavdM0zGqQqrEDwe1ABPwm4IZK7okfcHzTF7hp0NK0TThon5+FajqB&#10;HWSf9wP+2rH/0WOPTSmbdoKwHqWxY/l6DoHlFFhDuxICTgO5/6vCF4M8ralwuvnJC9Rlg1vpMRE1&#10;rtV6RMP+4wilaaD/iNxD7mg+AafYvpy5h0LUWrjktsldhdH67ohujyXZLro1NVZHqbkc4e4+1prn&#10;Ab0fGPsrz/6GVp/STn5s3WrU9uno6l513NAIOymPQxr+dUCTGChqXwbSHdEl3zbofzI0eQH/k74K&#10;kkVJa5VGzdEPBFxvuPUfCT/I7iuX3e87Ny7FkAumaQh45x4k92BNd8PeV4tu6YwNQJfchlR4taip&#10;1rwMzBPu9+SWp1YZr6g8k/tgINIcDNQfGMgJ0Pt20iINJTugSQz26FjJkIZa0BAeNOkJTdqDW0KQ&#10;6cL25E7j5NwApfQe27qvbXYftm6b3QAL7l2xttugOyy6cWHuoB6N+F2ekUIyMfHmE81mkN2/91I4&#10;hauWDhBIy9nRHo1OYOnSfapd6ENAKbn32P4bUQ+S+0i4PIL5qB0cRZeyR0mjs4Yztx2gtOcWN3Vy&#10;1x/IjUWbStaI5pbKQ/6FpXZvD3+fXttNRywCj7hQMzeNFMDeatDip9QoyFN0Bx1pLDx++/tAQ4Jo&#10;qLhPiyAugB3tyDSAmvpB5D4md5XcB2nyhsEe7Wd63rrDzM0ijRBCt6VxkTyNk+M3NY2wIneFG/w/&#10;p+HgsnZpLGCeZMHY5N5jMrlNIDes78YFjPfcwsKZDYpBqsjkP7BUy+BnTe7DyK6Se0IbYrq2l+Zn&#10;6Ltp8HPnPqJJDFij0E1LT+WcL3d/UPVBxWmcHEcpT+/BXx9Fk902uUWeVEPRmA5yq5m7+mltN103&#10;H3kj7rlpS2RNOtAl/p5RqcPNztEvPRxW2V3P3MPOfTRzK5bcjo1+Rde213lQ9weNxKrvHnbuNIAa&#10;mXaP9nNl65adW1xZclPTUdPTrTvS9p3d8nptN11WNxT/8Z47JneeTAfLVS6ZnRs7kHmIfCrn0gra&#10;2rI7VP6gc1uW3aYmt8vuNORfzrl387g9W/1A4/uHrXvQukdD7PKQm2f3wSCNoxdNdlc+uYHc6mRt&#10;N3UnhmIg2YI7ZHcelB5YqjU79wDde8l90NVrprtAD9246WV3Gk6MLRq2d3lXpp28ADvhR313O17R&#10;KRrzOMrumsV2+w40oi+76zT2dZAONFZwmty45WQ3vqJSO1av46buxlAOdpa4fefG7lwuma1bc6y2&#10;VJoSQXVum6dFw6d8npwiHZDKbhXoY22yG3HD1rTo1t34/r0kHeb63A/5D9l9W+d2LM/m2LpTSaRi&#10;R5/I+m6sAtlI6WVuBq07IXpuRW6T3NC6sXocdm5+k90cktvTppgPTZFb04h1P799t+5RN75/j9+4&#10;dqA/E9h+32T3ZxrrTLR07FKfWo5vlV07hr9v+AVuXGK9p+67sffad6vk9tk9xq7OZ3KnThr2arB6&#10;rELnlhfZjdUP/tDfBtoU03epdspN9VJ3pMGu1H4rfuPbgf40CQB+CvST1Y+dO/Wi1dhy/vVuiYV1&#10;uVt86rmPQqqtBsl9iu84J7c4SW4qxcK17qDaeg3LO9VrAVc17bIZm9wxjdzuu7HnupM/jJn7upug&#10;JbmvU/+c5jVI7jf0kx/k2Ilf4K4iU7vq75e4dVefVzS0Pbup834o0S1PyK146+aNtJ27a8dwAyB3&#10;zJMYUPVetf0WueCue+46ua/m3FchT2PTdx+KsU/u45l7JP5Zr+vGPRN1IJe5R6oduY2IrmTSgZdD&#10;8Q9V14617j9jpmvHWOjasdz4DUfU4avf/Jon91UaojfvlvYtKZM7cXVbLDq3wx7yiUuNJf7F0X+b&#10;3Sc0hdKePL8bJ7fGvQmV3OuMlbU0NdI/LnXHnrvtWRqf3H+q2nasc79l+ox17mHr/nX6sHC/8wPu&#10;xOy8I3dY7na72Y37obiDMib3UNJQY+weigntsVS3550bmr+kYxtH4phGjCv5A4xdPi4VNR1lUvZo&#10;OfWeG+vqZe7Qc7dLSruX6MaPP9XtYdi6d61q3Vi/de53rbs+xE1xL7mjQPf/hqYw7rtvU6l2Uf9h&#10;JCc0vh8LczvQn4nPcO7NMWS31XcANw5/O7YLEKWn0avjQIe9tQd1F7VVfp2hO3RsXHr6uUX3lb/v&#10;Tm855Pfc75w8y/2WhvvOvUtbLE0diO4wIDf2e6+C/sNQnv/ccw8l5OmWAAJNXnDh5InXl/RApwP6&#10;F97UiKclteoWaBZNGh7BTFARrhujo8LOAfwIpz5oZ77AzddzV607TN0iu/fRze9qfNEIP5Suc0dF&#10;U9EcyhOIu+Q2CgD+cSR/TKa0/01zF6DbjnDf4sdgBJixp3G4nxp9GgBrVNCnjQlGNmyX6SAdiDH1&#10;UzUdvJLRXEfc4ZP58BBNj8jWGwtD5wREnmyoftTNe25J7pH8L+kHj7xU4zs6kqRxqVVDQ6hx/9sa&#10;iCPhR7KCmAbUamRDaBB34Qy16KLRE2C4I3+HBVnf3OLq06Ixn0FD1DIdimoUnZHTb4fpHC3uq4s3&#10;7Uw1eYm/bsT/Unea9pBK5Mx9ktxpMuVDOkCjFdAspvD/pfMK+AHQDCI2nST8CNmNUlz6hgctGdAQ&#10;+Dx5weUVnDdauTQCVzb6M2BfNrnVeQ027onw72hRjtrVdrjbrcPl14d8XXwa8T/vZoGmubyK8I9t&#10;+x3o2AaWTJ7OnQ2Zr3CfGVSqQPOc2qM93DBPHZ0tBf05mGugj6BW1x4uAYsk9mrT8dRbr04mMIm7&#10;c7eySGfa6GzQN4Q9ksCO6GC+T9u3bhcCIEbuaUqDdCIMuzaputHHyQ3Yc4nyjkb4n93FNHGDN5FH&#10;Q7tcIkZ1FSC7aRID/Akd6CwIHSzgkzpNZbBs1S1MlvydY1COm4pPO4rpFAt+oblTsBKFWxinA8Vg&#10;eWOw7vR0vFCAe6/wZRoijxVo2mj9X4YqHqRdzeDExHa/XR7Xay/JE7tPAl064tNp7jyon6af+AyX&#10;jb64nrqrOKAjM7M7b3BHj9KRzVm+dlKR9jf+kp/+0tCw1Yom/Zu5cYd5TC+p/lVyhwOMsaEAACAA&#10;SURBVFQy8Y0PLtwGuT/QkWLbntibTmawYv4CdH946Jf9kgGHVX/iiCfOY4P6+cPuhdvufFl4msfl&#10;ebKG2z308kMvPhZxXf+Cn/5leewSZmEf/GTkQy8+FvGMwzQfu8RR+AenO/hFV87xZ3SvuOJ0GgEP&#10;Xkywsfe5Wzn1VRsOr3PM8GMdf770Ji9bEP3iZuMoKSkpKSkpKSkpKSkpKSkpKSkpefasMaH5q8y3&#10;mBRiE7PexfqvIfPnArfIbfvfffV03xuX+TOc27N9f/VE9huebXXPTwG1PdlWt9rO2d631r2bL1nf&#10;Y2+oDXvz9Tdw2LDsB5qZhAPbUxboRqTr3F33FeQo3Y9KQt3oK6iNuHudl+7cy9GQyQunTic0uqGG&#10;Ry7Vej05RPeJV8KpazitFUujJbYgfsDkcRoeNGmkVazZkg6cm7rrdPPnuHXufNPrsC1uRe69bXPT&#10;/dx3Kv92+9wyTSOnt9FtPIOZ2z33Mj1FaAhgdddO17BFbuyfWX7r5fm2uZlwYkIz3WyXW9Jd21nQ&#10;fMvcO6ybqEEX9xZkj1V0Y/etc++Sm4eB+C+d+2nHpz5XaHS/GsOAZnzp3L9oWO+GBN1RXYL+2Mzc&#10;23CEdUgTZgDoz1HjrrfTx1GE8PiPbXqqhqa1hUZ/DnADOn/ZAjeHGt1+qK4c+0skpye35RB65T5M&#10;73BUUlJSUlJSUlJSUlJSUlJSUlJSUlJSUlJSUlJSUlJSUlJSUlJSUlJSUlJSUlJSUlJSUlJSUlJS&#10;UlJSUlJSUlJS8kX5HXv8Xt4bHd49cHM3JnCMJl7a9Lxf/VJ3+4nK9W/AUTn2C286/6R5s3gzkTYP&#10;TBuk238r15/NOc2wNPhWi/XNQ+vRssp23+8tv8mCeGDaoE77YtyP3TGeQpPE2B61+XJ3V7rn3Wn7&#10;frvGEnyTzFYcWzXlDU1eOf1GkPsSPnbPVF/hlnX36PvcYCfVm72WYXfZe2zvcVz6awTAbO4jiQ+r&#10;y0Z3P5bc9ZLfO3PfW4ff0Z1WY1oPvZZhWWU5BbCVbmZg9kJF7klvetpBr13qL8DzuFMlkRaumT25&#10;rNJYx61Zbzb5QPX3vHtpZu57xewXuyuAFZvR1F094p7bNofLf9mA6Xr6zQtxr5h1LLvr+eU6WPLG&#10;5e75ojlgcvauL3ff+7MPun+34vfNxcCK+zik7Tv1Jx5pEddx7/XfRW72Re57pWjOjd20t7m76hjV&#10;RmvNF6jqXglcnq9yzxdNdLvpN4Fm6f0id6o13r9DoHCVDdLKsWXKVqfHFt28YXvpg6icBj/gV+vM&#10;m6cev0HRIz3eb+nu71Qc+iqyt8ryWCX30YAHbAT5eVROnnoGXp5dOCVAABukylWhOzTyekXlOhfV&#10;X6Ll+Sr3/Epc6vazt/L67VBEtq8qYI1M64uD51A12slGAP3wHeA7TKMuo0ZxqCBo+OQUj0odN4be&#10;odF9GxU07PF8F/evGevuevPhXf4VwuLaejegKeYDrdcgzoP0aRsbiEbWByPVsKE+huNGpeUW4NVH&#10;Au3p5BZ3cNowb/RlY7z8GLkNBs6cqtxAnudWSbtD4aJqNHs8ij06T+xK94epG+v9D0fJnT7H/QFr&#10;qKZRvvLDzi0jOzJWRRZUIPdFnLnR22iN3dkJYHlOyy3HXstjBB2oepg+B/hTg1uw+KP5HCQ0oo7y&#10;+gTXdz0QVk/ILdyhdEMe1nNX67n/nFZmWnnvd/BHcLvDP1ozU4tzT30Xn7aqoallgz4OPwZtTRCf&#10;If8KaXXDA9hhg+6a3JcN9yq5uTUn0IzUCXbjG3Z4lJ5V3BPowg+zGz/JMKiswo/DYc02EmwkHcft&#10;m9HbjsnNs9ut06bPu6va8jrvaFT1jqxTO7aX+mG7qm5yQ3pkcEPTgeMS2AqcuAwMovicSucQyHcH&#10;Y7jChfNR/ti6VT1SYwAXDbqx1gviE1ReZnctax3RZ07diB2G/GlUyX0ShtImdxRecXQ7XQdZG4nu&#10;Go07yV1l9wdlv8SNq2ooGlp3tA553r7snrKp37LHsWZhjZ40qWLFtYZFFmuVy2Acv/HiU6ymwL8F&#10;N9Q0h/4IZRM/ktC6DW4CNSiHhTDsJnfAlZTdAttjzYayHgk3YB9Cevag8gfCDqo4c1OhVhc0fTe+&#10;v3PvsvS27MaPd203dxVY08gG1x1uVIbuTUUvWKxLdXZHdYY1zDWk7jdWMGe4oUX9KQJNlS8gcjfi&#10;GWjGHlcXnLbuQdXkQouvRlxJAl9lYT+53dS9g+4BuYc0K7c7Ss8eseRmc278RDs3VtvJvZ/crHXj&#10;x7euWzisL6HZG/Bzb84COJXuzKQt1psmu+uBnDRwA+dpfcPl/9lwO5TeYBNaRxFGHAtaBhrucaFA&#10;uM4dW3dD7hFP7kOsJ2gu5s69m9xHMq+rRfdR66afQLfIbqUgJjfdPm3mHiV3vY4bez/iCpqDPayg&#10;zMeff8RPNbvhJpe4PUFV5uC8UXkBQATD7UB4Mwl0Hyc3ooolb5XDKuAPNTN3ppEbn6dXcamxwieF&#10;7Nz76D7o3Mf2ffpNgfl3CkFDZM3cdZ6mHt171FvNbpi5h+u7Vb3HvW72d8Qx/mpzjtWJY7R96/PW&#10;LanqGPA4/eC9FrXG91ZhjyF6IOpu3Q0Zuangk9tN3Vh3oCtUwSt2Z1v3pHUfJjfusuEyy2PLTOtO&#10;oCHuwi5xy5mb38zccW03bnm76Gb7byTtJJlq5j5u3anKHFT4arsAWCTIPejcsu8+xN+T3bbn1rQa&#10;0c2A/VSzQ3oVy0OqN7VP7gqSe1LzH1p39SO5xWXd+7P33JHJi6m7imtv31gC9yusZYfZPei5q9bd&#10;VZk9N9bTrXuQ3HLm/mCmbt5M3bgXAHVggQOuxaVufpnc57W6bN2SVuRQjVs3T+52+5b/0Lobpmb1&#10;OfYJD9Z1A212Azaaug9a96Bz77P9Ve4B09k96dxDXG9HrVvM3LgjldwyuT/MuUOq19QpucU1VqLZ&#10;HQiEfVfRc9up+6x161wYs1v4td3YYBnA5TdMVNm9u+g+ZL/Wi+6arXKLmVvOyjn3MrkHimFv27Xu&#10;vH0Pk3sgW/dw3j2ac1fjqftNciv8i1M3lqrBum7psD1Ct/2VzG7s32c3y266syosutlKt07Ln9yx&#10;78Z3oQU78Hd+wT3qtd/8mh117kFyD1v3Ebld58Y97tZdD2ftt7S/Hqxbnwt/lA6AYWendcOCG6vM&#10;i/Xdo6l7EnTPPUxubMfuwoJbJ3dIP1fdtH8V918SaBh6bu6rk85td5IbG5m0qMmt6vdru3l2K+pz&#10;5834ZsEdmRqvKOfmvns4c/u+m9q3zm3n3XXPDQvuI3o+u63igbfugXS7yS0cdug6t2bru6uQ3BJ3&#10;j7JbXsy790ZtlbnabWfuozB1n7t77ltsv0Ossvs412sD1Xc37V9tWneYc0fZtmMH2D2WNhWBofrn&#10;X+DGnQ+X3fgRLrr1Pbfl8+5ZO+bT8g+Se7DUPcpuOXXbmZvWc1ruEcc9sf8LN9yA3cT3rbvq+qm4&#10;29W6Kz/STeceMf8F7mE61oMN03z73bmx3hmtcudWRLrlbjvotWPkrpLb4O4tuavWjT9ObvX32R31&#10;H/BZfRFG+v9Fd2Pi6JDl7ZtlN4qxIxCyO+gfo6aTMPg3APwIn7Prut+h29xrvzu3bpuKfn/NiVw2&#10;7rlpf2yJG5dU/V2srrz+Q9AndfolVczHW7CNQzdA624MIbBDZUzUx46OYNACBYm7hyZKdDcSfAXe&#10;eBXhHOgeJGPaY9IR4DOcxVQvr+Ee0YEh7DewFe7cVMy7/U52p5fI0LlxD/sP2D8fvA/q3MNvO7ey&#10;0fxTU10F+MegkhvbTtzjS27ar2TYi4jcU388HSyT0GgU31hz4+loqYCP0VgdkHoDHGngDH1zDfrK&#10;w0Xnvm3erXVrDnJrcv9GrnLr3FTMuXnYy+70kvB7nRt3zA259ftozm/h9/lpVNUAWMAn8MNtkOes&#10;wt1X3NO6ISFuycpCbS5wXQXc/4TL9Pd/juraa6j1RdpgBSh049rGNws68T8tzfJr7kFCNY6uDwfs&#10;UJxW8+69zk1NxX9acEPMdb89ol21sNu6sSIAWm9Oe/MjwEc62sTyWRn4wZvTGi6vo/oBS/E5rlVz&#10;4elU1TWYO7BmfI1lFN1mTD/CsaK4cli3KF7LpYv+i0L9FiwoyX2S3Vr987wb60msYebcVesWztMO&#10;TBxynz5/TbLbiL/TmRsAdZk2Vg6492MusGPIzOkFaEC3xaKqx/0lyRe5HHZnhdPh9e921Qb1UxU4&#10;OtwhLyF1T/THZsGN6y5Sb93SUfGKDhHVWJtisaUNTQVwEFRXG7G83pTVF7aRp527xl9jTaSDaW00&#10;Ue8v0PzVPN/PbbWVgA3+cEdGQBlu7ukkPdaeVVAOH5nzgFWmOW90uhe8SDWm8TrAD7RzhW6rvQw6&#10;dZEb3Czow9rBPh47WLiY7GiNBXoitwa6M9MEq5VGxkbdwSXdm4peIFaqbwG3yOtbuKStkKUKJmBt&#10;U+fLy0YP/fLFrON2c999LzeWwIiSY6xWqIbV5FZXpKXVOD3dRUd/vkFejjufaqT1a3zl2zI2d4XS&#10;t8wa7sP5v/1yr8L7kqzh/snOfbs17t71P5Ttcc99V624CGXDssaFCPPn7F+H+3Uovjx8S90lJSUl&#10;JSUlJSUlJSUlJSUlJSUlW5/vdhrtmTM9Q98/Jd0bfbRscoKNyfz0NnMn3adXlfTHmQo3e2i/w/I8&#10;VeauWe5NqYAx3YO+O10BkbPR7rlTGPNTaExfWuHe6O17zi2Xu/ul/9HRpBuSOXc151562f5rcc/j&#10;5kbKL71arrg3O8VNKe57L7XZZrey1cSrWtSPzxXwYjPDYSu9n90fjqSjC0ylZXQRJ/MVnAbtNF2n&#10;wR1Y49Vl0BZf3ty1T27ESYco/nMQRLuOCr+tlfQCaknTEaDbOHOa3RMI+lM0Tm+0W0AFFjQNYxRA&#10;wzeZvGk0iq3CJ0/d3kB6Kcde2T2laDjuPndRQwRv7CaXc96IU9+YoE6tPA1EUz/gt/LEkfvEHexI&#10;vydOvLS7A0Fr+BDdEuDa00gC99zL/7VRlZOcxiopGlZOQzIZom6jOvHKB4Wr9w2NlD32onM7bofC&#10;GXrmuRf+F0Txeq/y+ioOOI0TobFjPCgXVeWVI/cBuvc4Kt275L6y5KaZQzbbLdhuFVRN7oMqu52q&#10;h+SuI7qHAt3VccA1f0Du65rn4UVhs907yc1GA+6OWOuW9VDSmLjhHs1Qgo+qeuZmvH4N7l2mYOam&#10;MVTJvZPcb7kzjNY8zZ5yuEst9o+s4vEVuPcZNkqK6V3hAgtvVetmgtw0pVlNo+PYUPpDmoaJ+i6y&#10;HUNln3vhf0HUIU3yqWimEXLj19atk1s7mlNLBjb6b8IhNvTJrYevwB1o8Ay5gdwVdO6/IXf1k5MB&#10;3ZENdoMTF+TGMv+a3Dy5xXXr5jRieYjf0pwcFdSD3ehoVkMOtvKvwR1bN3bNaJqRE0dTb2B9PiG3&#10;PHcV9s+ZqfW7YZpGhN9Yats23920bmyq0a1561bH5Fb4MRia4cOq/aEdZLewr8E9aN2D5MbeS+tO&#10;7Ziiqb2OPZNWvTfEZTThWp5BY8Pdmo3YO8X2svtg3j2gqdyO/a+x7/7/s/c+v5H06J0no2kU+1AQ&#10;37nVAELSwPwDZfgwMlZIerEHXxaYf6EaffBx1PBhNNh0MhI5GO3BGO2xD42pf2GOXqzRL3M0sPbQ&#10;sK578E4xV0brYrioEeCiUHzj2echIyIjUykpVb+kLMW3G3pLqchMfoLkw4dBPg+9Lg+T3xK+D25V&#10;6sS9j9MsFkYN96Dhfi0nfk9YygGZ6nv+nXBjEy6Rexe5R0WgDAvJnrfcBzgX2+MUaJ+5HTot8c8a&#10;bvvY5f9UEbfdI0Thxsgt/oEViZtfphf/B3HvJ25GKU7RYRfz6rTm3uLnDsIpS+kptPy94WGsfp+5&#10;1dEVcmv458PEXWJLZ0ZHyg1DSQ7reegWc1OiLOQ+1D9WmlKHVKxIdg2AuH+qaB46FEyUO+jIByac&#10;PqrMj94cVzpsMzfOq8CpmafZCVT6KlKiCzeW15V2UV1HyrSpASefO0yde/Rz9HnU+hKOYau5DSVH&#10;tQrRU/ZdivVXlDL07DKaKzi+DIkb+3X5gqH3hnMxPQuL9AX28Ur+eUpJYEoFVs69CJFi/WXJ3jCa&#10;lVLeY5dSHRwyzn7GxKR83MJ+YY0pDYeY4ITDdo45evNo5fl2+jqnnzx99dzPSz3381LP/by0yUkI&#10;36M6x6I9K22SibFXr169evXq1atXr169evXq1atXr169evXq1atXr169evXq1atXr169evXq1atX&#10;r169evXq1atXr169evXq1atXr169evXq1atXr169evXq1atXr169evXqdZsGy79y+yil+JKyLxCj&#10;7L6y7uCH4fKvas0l26XCDilvePelmrsAWJxLihdBJaA5eFrbb1O6ryOg05xslUiNZTrmlxfcVXsp&#10;cpuKt6dvG/sty/mlBVh/Ypa5tWPC5Zeb2tewyFOK/VvizWl+3eozUJjBCuV2nPo3962xKsr8X1Xi&#10;zVgIWYedfz8hYfVAuP+yVrqkhpxhitAx0vkgBFmK7kHyT5pb+fsva6VKarg1d1zDzbt38elyS0eH&#10;O2wubMhly111uPNoLcsidq5+utzYR5dHpHukSjozt+aGNdys6lz9dLmpj5YPuH6Zu1xw55eQ23Su&#10;fsLc8XO47YJ7nH4idzfReMNN5l7MPP6tOHmINfl6oj5aPuD6m9ypPxflGN24zF2izSDt1tzG8gsL&#10;Vpx6Bk6ePmT0+HrCPvrg/o1+6s4LfFdxgdyiQnwjpmC1T9xo+byeA4/7NTd4+X7+0YkzOrpTncX7&#10;v+QbCPvo5tx0PGGprLRDWSFhce6RG2bgjJ6CN6Hm/vcRudlfxsxdhKDhfO4FRD7z5l11//d8AxVn&#10;mfvVfuHvnTJl7lLTMdqGuAO38tgZNjAT8NcxccuJi9pq9hc1N3cj/dOpDSJUYhb+PJq7v+MbqTiz&#10;opSBhbFIJ+feqVEev40dcIvcjLgHwmu2K8th4ceZ+8SOJHK/GWdu4UY8HCG3H0v6+US4T50oVeQB&#10;EB7usbWJGw0Cwpbk7cwjt/scuV8hN3fDzH1ajgVyO+J2mdsLJHZD4rZP42AJHFdEuT8W1/A2Fv4e&#10;W7uH3JNI3DJ5ea7idkRHih8uc2vhVObGeSlxO+JGq1DiT1V+C677VJwEUY60+IglRIh7r1d0AJ8d&#10;DDK3obcEVR4scXvintiamy+4BXE/yC3+akJuXmKNYTPXm3Fb4t7P3HqKb4mZu2i5AXjDTXatJG5G&#10;3Jw/HW4bE3cUbjPut8Q9fJ251dQGFqV1yJ28GeI+Q26vZ/RhafwWkePkh7iZIm771aE2EPogiZs6&#10;3kbcxw5ptM/c8mS24OZVHr/PcITz+qRsuBVx68Rt8OfT8NMLqx/GfeSJO2Rufk7cwlriVh3u8O8W&#10;3CM6mfYwcYenxH1UHtTc5Qbc09Dlvkrc88Q9zu1cHeNfwi/PW+6wzx33qX/7J8StTkt00okbe+K9&#10;18tJ4o4190fi5pk7dLnPz1nNXXjidsmeuyfEjeOtqLn1Btwljd/DceYuMvdlmfy1zK3pL2H2oeEm&#10;1wZ9o9iM3w+aBn01FVacl/Jt5h7d385lWXW4GaA9D8VV2Rm/0Svj7KcFtyBu+SS5x7l/F34TbkPc&#10;uuY2NhI363CjkyrYX86qp87Nr8pRbdfcxtyqzNyauBl0udExFfh6h3u0xC2/PtQGKizOwB8wjkmc&#10;j3W4FXply9xFxFlIeszecseWe4ITs6dx0F9hGUx85hYbcUu0yErazC0T9zhzp3loEXgYMI3UDfcs&#10;njg5S9wn16ducO93fAsht3kIN1a0o0td5hZ0KjoSIvcfu+oN/dlzqJa4r6pzJy/gFLkBjtz+14fa&#10;QMitH8jtqUt4es5E3GriEre+oqVSZQ12nMhwakpPWCVaPgEG57qVOXIaf4oHrUp9PS1zxz+98+J9&#10;4hbIrXnA6UVB64LqpMR5ubTqEnDKogFKWnDbYYec/lUJOAf9NiKxvoaTOBb3Pdv4RkJuNQn6VeKe&#10;RXfnxdgctOMgPJxUxpFDjm4P0PMI45UFZfP6N/5ph+1xWnJE7nk1wJlJHOGNmYV9cXr3V3wrYVtF&#10;KwshccM9h2yOWAGhgB+viRunZFUaDhh7xRS2+3FzNryy7CX7oX1Xt2G/ehpeKmM4VRITAJwwOMWB&#10;HhbeIWznq93T0o9X+d9/sMH3PRVuTeslcHYBOsJ5dc8zv73P/74nww2sKM3RKXHP4/D+N3ymngo3&#10;o7Wt3Rf1P3e/+pc9Ie5vqp77eem5cqun4aZ+c+lnyt2rV69evXr16tWrV69evXr16tWrV69ebIeW&#10;/5Pu3yyxxSoihV4x2stgaYMLGzAeGUVobLDJc4slKsahLGgvg6fFczak5X/6ZfvzN9wlCVaA5eAK&#10;CEw5io8cSGwCnj2NeJlNZdJeHGCGgv02aKkarAQnwHOIlOgAufdFifehDhDdFiG3QW5H3JusXQ2V&#10;o81rhReTKsWbVWwkqP7ZdnVvRXsODXgZNsuwsif9buF2iiCRmPo3cnMrUkD1NklQ2MSQR0pPQJH8&#10;9+m18K8K/5KFHWzYyF38lh1yJ1MA/TaJU9z7sKhoMNqE+wD5aMA+fImWHLn5b1nA+k+hgdukFPc+&#10;YBtzO4LucIshctOmzacRHrWxau4xcd+zey3pTxvun3e5ld867ipxa/43m3GnRu6wvSdPzbGdzB0f&#10;lhXk8UU5ORL3b5PzebdoCzVyF67xUIm78IXXFVNv73v3kxLl5Ejc/5mx9+U9FzfcdsG9i9wsGGBq&#10;u/JtUW6KxP2WFfdyk0uGlc3LhJ76937iRpddo+uyRSrOHI5jxF0WZ+U9F9fcokz5avaJ+zBxo9un&#10;n8jG8g1VnPqGm9/LTdtXaeO2TV5K4j4gbpyMOT3dKoetOEncY35sxb3cJKxpdMspd8cecb/J3NLp&#10;7XLQi1louSmw817xNPM2kYYy5HaZW/jxlnFT3DvWFT9yYqMhWKT4EXJz6LlDYTM3R+6nkZhlQxW2&#10;Qm5O3HIjbpl8eqxcMuxkE5NdoxDLrZqAF9YgNwQ+dTubclOKtRENZcStEzdD7q+/af8LKsX7KxzE&#10;J34zbgr3i2nwJm4BMPfFVnKrKXIzPgm7G3GTzzYibhrFidv5NFXZOm55Uiq2Ofcha7jZEvf+tnGL&#10;88Rdxr2NuHEiRtwDSiSZucOWcl/V3IcbcTtWc++y+vl5SPOz4bZx85p7tBE3TUiore9SMFnNTf9B&#10;7qcR6LuhUtx74h77TbhTUsIDMm++KAl4wA7RsqN5/BJRdd9OFPeeuc1G3IK9TNx7hWu492lEK1Wy&#10;eFsjinvP3Nptwr1D/Zqer2EHqbmHvDykfGzbNQ9tudVG3LtsX0+dsp4D1NwDWY50ShO6RaK495r7&#10;/gxh+7Q+FvSRVbQ6CCxzo9djKlZs2fMWS6kiN+c2yI0GAUqJ3NITt6wYpRC996nkkxJyy8wty3u5&#10;hynvu6qYRGaoUgauAa2M0cra08gXuakSt6bHCaK8d10wc2Mti616prROKR+2KRklF7qXe6s8k7ul&#10;I+PT9OCIU/6RZyPkLqaXjo1fptz3z0rlYxegV69evXr16tWrV69evXr16tWrV69evXr16tVrW5U2&#10;N5GWzmp4cfPC70ztiatLW7DFty/I15cKzFzAOVxRAnihIe3uKL5/bsQ158h9SdwDDimaZpmbti8+&#10;fT0wUbPy6ehzzehYyP0i8IS8vEXTfaGifVWZy/Ihl0vHFGIiN6NNbHRGD1vlPvhihfuKgoftQxKZ&#10;WyXug8LnIOJl7q3YuOg3iX5eiDvaoVhz++ZM4WXubdgGU6zuUnx59/Vd7oKCwdNh38vcT+PkpbvF&#10;V89Bu+doB+7xii437Vlc4d5Z+86npRvnv93DXXS4uSVuGsi2kXvlmPt7Oida8L1V7kgvOPYmMG0L&#10;G9jTOFHubn0OtyiJO3Cggc3z84oZz0/ilnAX5dILd2XVonsScZhquZnHGyGgHLKPQVxAcR3UadwK&#10;R1W4FW7Kc5HCu9doyJa4JXGzsCMpSDSq9zB1Ub+v2NM4MfJuCQoTCexwiD+kL2AW0RUtLtzai4l7&#10;hO7YMvcud0M65LvSyM2j2QpuHopSVCwYgdyhgFNwOqoLt/ZisvVjZG24U8RF2Ku5o5rSkfZ6K85m&#10;oXmFgqNrOI4MKn6K3JfVbbka6JyxIU47Wu5iwT3kXp7Q0e5qO7jRPd9TpwBvK+a0mNpR4cb6o7v1&#10;DbpY5T7gPnE7cWK3hpth1R5KCzKOC6vkBEtuNb9jjqZucBsg7jF3fL5F3CawA2ErGTRxMyx5qZLv&#10;eYvU1DbcasHNZhUdds3i1nDryDydy+0Vt+r4fm55gxsqig5O3GJ7uCX2a+XSsYoWjks7EgB3cp8s&#10;cxchkLFTiVttTztHb4timbG8CHxs2f3c5Tru8ZC44/ZwM5h1uD1yn97JLc7XcReBuOd+i7jN3DGW&#10;uEvKjjpK+Qtuv5xfZG7ZcHviTkMZP9+e8RsNW4cbp1b3c7MOd8B5aGA/5PGbn2/ROMZEh5uBvZcb&#10;Wm5J3MKN2Osh5aZ0/HR7uP+A8Uu34DbuXu5qhduO2cH2cb9Abl9zW0qnOhL2Tu6i5lb5cHf8YZhH&#10;bvTXxBZxi8T9hsZvmooLj9zFXdxshVuVeuKGwo1/6ZE7/i9bw11choablwVx86m74x2RdZ4zBWYY&#10;zt6G4rz6pZdH59UJcZffqPCfIeT2kWV/zfP/wJDbi9u407PW0RI3jnwKsHODOQ+KA2wNd1m4qrDU&#10;v3kQL5CbB3lbO0/PHA/p2YMuNcUQp/VQCdZMQZ/g9B30UdBuS54rOpgm7iKqHeT+42pwJ/ceewEn&#10;MKckbFbTCfECJnBS6SlEXmkVwW3F83MnrIHMDZVkzlxivbn1F3e4af0bJ64pmgCwvQAAIABJREFU&#10;dLrCES0OOFZ9SEtE27BOhL251FASN0PumTMOorglNUfN3cp2/7i4WVvBHTQapgKofZqIXVVbE9Qt&#10;AfCra0iu+8uC++ufnv75EoCttBLE7XWQUCpKYLNh4P9Ss1hwb8M68AvpU5JIkrAIvPOAzNZLGxsW&#10;3Fux7v85WspEteDeqsQ9n6KlBr3gdqvXfW9aMtwtd7uL8bvVkmPWHuywDW7q52lp6Vw0m/e2YRn4&#10;M2U7/1YN9/e/L5f96WMXoFevXr169erVq1evXr169erVq1ev70NbEQz7mVq30PvdLYq5lefhL1fD&#10;A7O2PgP+qlaPc9ldCe+v9Z1wC182/1jhHrC1Jwl+J/3b/GTzP9Qq97Dbzu03K9AXlob1x0COmuN+&#10;pV/p398HtwJY+3podj1w/7Plv5gO9/Yu+XKv3ZqXCy/si/pfK3/6XrhTooJVFY7bvP3uTu5b4me3&#10;QFixbs3LdBLsLdzvywX3Nuw8Xq/C83XbcG7nLi7sgnvzrU9PTXdwD+oLVt7Qcgs6h4wD25GlgG3b&#10;xFT4Gw2ZlE48zhe4xau0EbE4RW5RGR7lkdeVhHKorITbtnY+VRXplNsb4oHZfM6x7vjn6dzzU5e4&#10;i6jfBl2pt7PKuIGS28wtWGQvJAHzyCx8CBpr0qn278TNjxyFi0kWzU9ROCVnAH5fbiP3i1FB5+RZ&#10;AVNgA+UgRc9w5FZWabdwbBL31CO3lWwkQyXsUFh9EvbF9vVv7rGzIvQFAByBrcwcSrwLJQcXkEv6&#10;BTf1b0HckhG3G3OLt0BPtpP7EkAeOTFB7uMjV5kLOo8LyGoj977waukNAu3gcMAUcpdD4na6CPt8&#10;K7mrAfeiCPrimLuxoahgZnzmPuQr3BLtwXC3y43Xab5t82/y10w54AF55IXiTpVVCqCLt3Ej4XCv&#10;5d4VibvcPm7lNBsWUdEUjLgpVwGjEyMTdyhucI/Y8HXLjeMccbut4wawdJRz4i4TdzrfOSUfCmLm&#10;V7nxvtBxoS23IW4VtpAbK3ZUcw9a7oJux1puqJgOLXdxRdwybh93TNxV4t6RDXeuxzXcOnPLxC2s&#10;PKHr0EvfNm7PEvc4cWNvJW7L6PnS7dzDUcutkj3H4X4ruWPDbYg7zarFLdyHlF9x3HLncYzp7eUu&#10;vSz5pc/cP2P8Vm614OZ2P3Or7eWeILeY1Nwc/0D99ib3AXHrlnuUueXWcsuJw3GMKMmutdw3xu8D&#10;inRXZcud/JbXYmu5Bdgud3kbt6PzoyXOx2LiHmduvp3cFRvhUITj9wq3mMc13FYLJyeJ243l74eU&#10;gm1ruQXlaxiucMt5XPHPC8dwxi28nEaJxvzK6H/C6/a3tJ2P2WgncTf+GqVGJf/TVd156CBFxwmn&#10;RZA4acX5N2iIlKRIrX1a9YSVuQ0iZu7/r+Z2hdM/RO0MxCVuge3ca1GJyigP00pdBTirdCXXL7M9&#10;WWVudDtUSQZLnNfcOD3Vf20goHtGGd6zhiltmQY4BR4O9SVMoppfwmmlo9g27pw9rfQKsMMqgJo7&#10;SKe9uQrqp8rY5uJhWinQlrJC+Nf0ipOW/rqSc3cLxJFbM3XikFs5dR11AUeBcYASJ+bnQV77xTHw&#10;2xDIv6E0lDjllIBVXRmvLgNcwI+RcYXDmlUnJZ/bxy7iV1HmxvmUgEo76X1O+8/z6lHxqGX7Bkr5&#10;DR67EI+i3ecQv7xG+8+W+xnEba/RcCuOJfjy0mz82EV4FGnYspnFF5KGLVvZ+0JSt+R6/94lFm74&#10;89KWTSR79erVq1evXr169erVq9cz1ov2R6P0UPp7e1L5ZvWFtNSyFBWegmnV6nXbrZvp8BNl8+Ai&#10;H3pAr3xH3AqguhlZucTNDMTt4t5gxQS5QbnVV1M7b5+/63TiAduG/p2zUmywIloEpm+283TD2v6t&#10;8X9PXRro+THPawZmgzcEdtvxJh3ulRQBT1CZW2Tu9SHwywpM3M/99OOEeeKWX5Rb3Xmg1dNQ4VPg&#10;a+ZW7Of3vuG74U7HETTcr+59Q2D8O+F+wxbce3dezPKVd3LbhvuHnac8jn0GN7WNXfZClHngVr9l&#10;pkxHlxG3YHuaNoA+1UXWB3G/TFf+gNxvhGd7hnZt7igLabyGioHTx4E+RlhTBED35ckuLiP3H7IF&#10;991r/5T54JC95k47XRXXUEooKz2HkiKnrypx7vXbSB8jSxDXMKmK+RPmJtXc9+ymXnCXIy0+gh3I&#10;WWWuYAbU+CsxCxoSt0ZugFlVuKfLndLx1Nzot5myyFsW16jl3mdBFfDWDoXTv/ggraJULmNhg/DY&#10;2dUckB2kG3L7VNNVFf4Fxf4GfUXbcgVWneP3cB9wd8C8wiqlY3H1rBI2HTY4JG5KkkChlIpVgrhf&#10;f0OWh4i4dYXcH4hbwsm5F3ceOGPAc+cKJ23FHUWflJEnbjYUJSUIyDmfUljxE+eOY4rgTkeeRuyj&#10;8s7d5MQ9pyPOHYKFIqS4ynTo/YKbQZleHq7NDfMkVPgdhGZhyBJ3wLIPivKON5i55+eWuMMSt0Lu&#10;ScNdh5kO+ZPdG1agIQqqDPubcpNduygz97zDTV6KCLJM3LLhfrKbZgq0QVjasLfgVndyB+JmwmVu&#10;1nIPKWyh4RY5LGl4+9Dw2Gq4XYe7vOsNxA1MYA+/yT1quCno7JAiR5/s5rDUvxW7th1ue9cbEne5&#10;lrvw+PZl7rVJ7Z6CyJ47YNdlzU199E4jjP45pfa5wY39G1+quYuGWz1Vg15Q2kig9lhzqyDuPEUz&#10;UCoyd5Ob7Lm9wf1kDTpxyy73iJI13KEl7rjEjWZilZtteBLpNxdxq+MSGrvGfbjbCCP3DH06f4O7&#10;7HA3/ZvTqdlPUilOUpYfPRsVefAJdxth4p7j7SFut93cI+QONTf2UXZzPaSjwIqJI257SNx+LTeN&#10;30+fG0fd64ZbIrdwd7whMD5B1zylbnLjouWWzsjJ9VHtr+ErlPmBl0+YuyC/Jdb9G//5w51PQ/G2&#10;TJAXa5a4s01I3AGOL346Jv9cl6qkKQ7Nx55qWnTixrlkqBbcr27lpuejtE7kNYuSbIHG/1PfoHko&#10;wFkFMnHTPLRM3E/4eUvmHjfck/Cqm0JzSQO8PioQXpdmgFXu9anVEwQ0nnF4dxqNCuAKgMjMJRxX&#10;cP6UnysmbuyPlNEg/JtJ2L2Ve5jWlUBWOujfcjj7ZwGluYKjSI+LzVsetP4pcYfMbc6frp+K9jno&#10;X+NkxEiEr84A/vut7VyW1JxBgg6yIm701Nuo+OHLNZlY757jPKKIG+AaJyOUyaGE0wreHpW3XNxZ&#10;H3/6K553q0BHEs7mUTl9HbHbnlRGvisfu1RfXxKdM3N6Dm8rcRlM0LNqKJ/sw4IvKOLWJ+dohMTc&#10;vUGL7XdfPlVf40trhz92CXr16tWrV69evXr16tWrV69evXr16tWr11fQ9h5auizasvyGdTdJLtaj&#10;Xq5cS9vZn/Qhln+Q/2Ppxz17sWlrgGPdzd8L7tWTxon7zm0oj6LXrE0+m0OoeDqU8sYeNt49UDlt&#10;cXsH3c1Ed3M/4tpy55u7i0oHiyJnfkXc4iZ3l5L+XJzcwj1YeSetND9eUJ5YfHPR3ZjnFkXOe/cN&#10;Hb4qb+5ZhE7S0sQ9i91eu4hDX+FOcT+Pdyhxp4fxDjd10YY7G11J3GuClEwnmyP9ubBhowX1dJe/&#10;MHe2PhuFNt7CLRfv/3nuCsLmUDvWvFpr2A0199Q6vhX3UvLrVEm5dBslC+72MOrf9Xpq557tJgtU&#10;74pouduo22F3A8hDuCv28P69FB+1lHJCl03If7FRYMQqd30TO51xNzefFe42CnPYzQjg6QM24+af&#10;wq3A6nar8VJKA1M2VnezgJBbuPcXr+5nxju4bXtteAD3b5tv/yH9vnNnyFfzpsgWcU1L3Iv6vjFg&#10;rv8kt/g3cdfGbL/7ajr7YoW73bw47OwLIrv2YkNuofHLz53w7DUUQbqdTXw32rrUFnipnadG9/nc&#10;h91XU6Nf4W7/cRf3S4X2Ym+AzT91lWxu32SHVdCGUHAqFunMGDc2nZLcqpo7ecJflLv+sHu4XxVL&#10;3Fhpr/C/6fzxF/lou3T09shYyQJgv/NA9jHi8FHMY81dMkXByBSUG7mrNoov/2rcdboWNOF7O/TJ&#10;Accb+gIO6dD4kEa+1/v4q/TsOuT+je5MMOTUeOV2kPsM648MTQRnxDUcR4F1WonLyMDL82x3dpB7&#10;qFzQAoCCU835JnEcIXsT/EtwV3S8Pf7TYLFK4xW927PRaMCM50CHuLFkSakGg/EaW2aFr5rIr+uT&#10;gYYVv4ZSx4b7XcU9YvGfwANW59tKXMFJJT9UhQ/qIhtk+s5D6WhjpSRuNXso91Jqno24OR3EJ6Q3&#10;BTYwAWxI1rCAyGEGAYtPqUFiHGPtKDpPmz5T6xOqp6DdaCSvQIINYwkhnwSVIshdHDI/wOYcsAYL&#10;T28yZ4j18fgt3rx3bigBuB//y4paAo6U2HEOBHFH4Yl7o+O/am6xKbeks7DRZBbAQHh57E2pdDDT&#10;Cr8QynReEz+J4nQOfjROR0vDTxTqvitnOTHVqOYesEAAZSw8ttCQ/bVDVcKxpziN3cQdTM09peoU&#10;QTOQflhUauro+OLEvSsc84k7cF8HAm3MLe/hxvHuZXI50Z5QtVp+BoCN9W0ACybKknbb0/H2Du/h&#10;JMop7WPWaWuzicPCHewLO0omLag8D91FXgQoA5WU7gQFjgaKIE/ce+jIBeH0JHGPi1SdTlOdDvEX&#10;4g7Zz9nlrqDIFnxT8TBuUVjVchfW40SY0imhca25JR0lFqlZjbXn79BkOnkEWBLz9idwcJ2PFVRi&#10;Duee7lil6OxNOpQOjeaYDbh7fShc5vYyc+8VXhU44yLukiwzHSKBKNijCeEAHRravJ+501nFMUeY&#10;IreXxO0z9z6dB8edezi3ks4E/D5JUWL8NGjLqC9qigz6GBR2qCiBR5wNF5UJUs4B+yvVaJS/Nido&#10;gqrETce8TwLdvnE6g3KJ+4Bn7sKJzH1A3BS6IhzFr+SIBOSOPBC3y9yywx1EZiPiyYL7kDv635/i&#10;u4vwIG7QHmLFQ+JWZ9E4DmivDLW7dBgo/l9OUxuG8zjABjoPiSziDUN+u+AmmzLocKOVHyVuj31v&#10;iRs7JV6V0iBk7mGRuLHwLsWmvk7cs5p71HKHxG3HDfcBxW9x6n7YXh7GbQJE7EJ0XD3T7yJ4McUP&#10;PdQUCUYhQIKNpDWnyK1miXvScNPX0/b8mntYc8sV7vADNpHEzWtuBMO7tMSNU4I3mrix6j6WOPLf&#10;wV0WVVvfkLjlJ3BfpVhl5EYy/d9H516keKJkXoh7h42ENeSZKDZGNk3/73DrxD0QmXvIxjsUJOd0&#10;y40Des0tam4EKyBxSytqboX9qwx0kjT+N3OLLndmytyq5QYIxD1QD+ZW85p7WtIcTM/CDlvi3iXu&#10;8Qo3WVi048StEvcrlbn3sUsr5C6g4caZLIXidbnRWPCW22VuiS4AcefY1Dcd7vENbr3KPf4E7rLm&#10;PmL0nEzT4Boz90Hi3kvc5DQjN9rdYc09arnp7GumydikyiFHhfGWGzHWcKtVbrRwx8StFENbcjf3&#10;YWPXsI1G4o6fwM1q7v9E3FaT11Bzp9DY4QE6gnaUuYfmNu4C3DDX66i4Rm71tuU27ga3S9ZP2Ljg&#10;xiGKzpAOWHUfKRXaXdy+5aao5Xr8Zg8cx2pu9Z8bbjpAs/RNyP8QBxXTch+S6UW7lrmHC25+0nLz&#10;Ob553No1bPar3AgWb3KPEjdW3XXDPVnfvxfjN3KPkZu+8JO5/6bh1sT9xpD1ofQ7jp7+rnL7hlvW&#10;/ZsKQ9xjNsZqUjTkZm6FM6ywwn0d0mescJNVwT8p+rO9hTvV9JHtchc190P9loY7JG4601ghdzar&#10;xO3ppKKGe0RzzCAnN7gVb7npr9QgMrdGNzeyP1zmprQ+iZteqbkvE3c6Xz5m7tZvObyNG2dUWA01&#10;t/s07thyk7cp39Uh/zowcbzKPXOr3MMFt0pQC242iuxN7HIjmLvBPfctd8WXuUPDXaxw44xKF1HM&#10;vf4B79VYkln+NO5BzY12KYf8I7cWLfc4cYtTHAaWuckS0DUGbX7DXSTugrhd5vY195g3fovLB2aj&#10;PU/cReIeYz0Sd1HbtQW3y9yNvyYoALGS8wD/Be8VdtCNueuKQ/hqiXuczAvRRMpPseB+SdxQ4nSi&#10;tWtdbt3l9jU3zkUTN2+4Nfc1d6rkNH7PvP51RG79A/45cQ+KkKZD9RnkaDRqblf9At/3Jk2mUlwj&#10;OkYgrb6KOGd9KLduuOmw4zKZl8Q9pvG74R6yXeIu2YJ7mOah5Mkn7nKMUMitf6i5eTkyUxvfEHcz&#10;D1Xcmz8i7l+GhltNgvl15LMAezjTLAtsCvvFTzQtMPUZ5JTRK7XwI8CpH3aCFG1qrP4Y4Z2j84uv&#10;PJxulvK1w60abo2zbTJc1yn0fWgo5r/h1myf+jfrcO/LWZWPt0/X2EqLK/Uvg9lLz5mQ247MGXGT&#10;cwohc0+v4ZL69y9oismoe6AdfR+iwFk8TkVPGfZaf1hQAnFmTlJsNSU4E4kbZ0knXlLGQu0LCOrK&#10;wbG9igzHFLCbhL7F1L9j7t80C6+5dxN3Dvkf4mxBNv7aSKcJywD/PW24R/IEuY3K3BLgRwB1nUrs&#10;sW9q7g41WHD0VKflnsHbObZkY6tBWuICSkJ55rH8cDav9Af056b4CeaM6hvffVHpiJN9fPGoMnPQ&#10;b3H+RLeEnp7Kc8qlcBmQewNm0ojxBTc9cc/cZc2dQt+Hqsut0HQyenimTmtunKvCj1OvoUr+uQB4&#10;+1OlLrHlETcwPfVeUXQ0raFouMZRQlZ4X96eUtB4aSIZFkHrwAQNzMizCifBCibYxvUxtYV6yca+&#10;+Rg5BZH7SpEVfrPE8pB4+iVu4VruV5nbMOq1OFFU/3fNfaggcQNOHyiFAQ7TPnDQ06A+RjOLaQX/&#10;OERJNYf1yrH0JzidryjFA36huphm7gDyiLjRmROZ2zElSiAjWtbr3Whw1AvW3UgQarjRmkXah+QB&#10;Qm7KNyH/IzncvOFWfg+59Wu8ATgiDqWL+h8zN9Y8chfJo6vM2Tk2OgWuqPTbSl5dwllF62kj7JjC&#10;GSr+Ic1OrLbYEFRaN5AnJX0v0gwT2qC7LPbqlsJ3uO9geQg3jh4scwsysTW3BErqQGaVhoih8PAh&#10;jumvCufmMIMzkBBFPITE/dayiCZMzFxdyj3uXtODTra0XnJzh8bGhf/y3ArdceLGWgNFC/aJWwAO&#10;EsmsOqzYsQjmApttlU4UxWlz4h7wkBOC0rzr1uTR+7f+8pDCf3luCdTxsO6wt6ppRblm0O3j4JRL&#10;ZtWrjx/hXaUpDJ7Sv+p6G8BLttOkbrgzkf1u95e92666r/BfnltAKOACRBAxYKtFU3KNnbTAccOb&#10;42PQXp7PYFqpqU2Xt0tJu4udDHdyL22yO7ztqvsK/+W5yQWXjuMM1nuTuC/BvkhL4cO0dC9mtnN1&#10;y723IffS3pHNHMg12oh7aRvVxiqs6/xGUC9/dvOqlvtwU+7uHzdboF2jjbjFJv7pJ6rlHi2M853c&#10;3Y1Gt+a+6WptpbU7Te6q02/CbRZZte7k7rLemXO3uWbdZpqi3bj4Ndnu0oJ7sbvw7oNJOsmvNzgC&#10;ht2d0LDdHvat1XJ3jkS/O+9QZ+PxEz7a4D613J0j0Z/seQVfUO0hQ3LRHp8D96KWn5eeQdX26tWr&#10;V69evXr16tWrV6+NtXv/Jd+X6qe1m6w/PUU96GFhelBZP8TO3PyTFgy+iixjbPkIq7SA4NZfvcmD&#10;1kY5vLEOecmxaI/Mzcu2n6VgsuUoR3rqelv06iZnbTeSN7m//QE4SysBarGUIBz+0LZ7KW3HUm79&#10;xzxkMSBz1+28blLfPFn3UgiqXnAnQNP9I235vJX7IUfB59XnZQv+9bhvWcFdQussHT2wnav1L6/V&#10;mgMTviz30krmLcuQS9yybMeTNdy0mrQV3N1lr5tpR+prbPrP69U3bDN3jr7MWpN2JL9u03++K+6l&#10;kxy63J2Vvpo7r3k+LjdHH4bOMWbyM3M1LS3vEneTOeYTudlX4M6Ono44ZgrpGG22sua2UWND3eBu&#10;lnG7K9q288qX4E4fsXBbD+kjdlUpIttPFxWXtAf5ld9lrys69pCuLyAW4I32fAZHxw705y1mbcKd&#10;0eoquI+bjrpH12pHlDkhzBD9SwparxJ38l2KY8+ME0fOeG0mFYfTqG00VlZFTP1OwMRrdx0G/BKY&#10;Dsk14ieRnwQwQVg45s58eNC+ps25O7ez9o+XuIVjpycNty7FSfqrhNK4HBuvbGJURlQ5orpUAkTC&#10;UseBgdfHyKY1cp+dRHn+E7iB5D+lvR6SuM+vAwX+l78KaRyVkyjKYOZY+1Fxp+af57be4K594uIG&#10;dx7lsOQjfoFdzYuzcwdT2kg+A6fP0vUAJfjCSYqNnxN3AUZCUWHtToECg2kTLzPvYjGnqHJlB6oc&#10;iqk95Ofw3u3LaeYeiInHu3RdSQDrDzM3HXwWlaVgYpX25n9Z7jpdEdauKqXigG6nOA3Sm+NUVxpR&#10;1UXFTFTvz13aIV/xc6/fpWIEM/WhcErNKrii6wuAgZxU4CRHbpf2QjMDwG2U/xdSDGQ5lAUd3GeO&#10;/L4szZGruQcMDsZFpWduL9mXHRbx/ykK4Ctwj7AfUiAZtViwSmOLNVGcRYnNMlVFMEdRARRurOGE&#10;YhiEPRQz2rjMqJHoqaPYEOmGtH2b7pMdCmtO/IAisMq0FxonHUZg7fko7a5ouTly23G6Mft84vdY&#10;9YfDopLzmnvARgMKVhs9hHtdvr+fL7j30sSngMArtJlpLw92sVMPoCTzlXhH4akU7E5kWMWVmSJO&#10;w02RQsKnfFlOTd2ooFBy7Lepe2hsx1YXflAEJVjmxr8KNpZ2JO0r4mb1QY3IPUoXDJH7AMGGhRdz&#10;9ypx77KRgsw92tmU+1dA2Yh8xUSe59Bk8pVmL7iTJWVTSdvJOG2yn8AlRf0xeX00DdhIRYGEkRJP&#10;0NBCYSrYv6M+KTUdoErcM0unaKa0JdzW3ClGPHNTkBKWnzb87zTcVh0jd4n3LHGXq9y6mHiHrQ/f&#10;xy9D5t7vcGPf24ib0qWoil9WbDAWQbl9c1KxQDlSKNY4io/J9IqjoJQd/pEbpYqVFEA6ENxq4Vpu&#10;jpAj7tUpcrvMfVLK+pR7BJKr3MMO927LLY+hog+ye8RtWebea7knxaVtuGO2qyM22tV/VXObzbjl&#10;Ndg9I6+A7esQcAiAC8B74VJUWkyJRugqHoZ0UnvLjXZnlyduvcztZIf7lC24SzktkXt/wT1g+y33&#10;HttZ4XavidsTNwUymZpb2eKqzNwFVlbLTVY9cV9vyI3DwaEmvEMVAp9XyE0hWykMMCiWUztiF+xy&#10;J+u5y7F35oQbiVtkbnEKIGzm/jv0vBbcEzqFlUn66JqbTFvmDvUzicTtUsMhbhwga25ouNNJxZnb&#10;m7LhHiRuCsKbbdi/K+m8mlSqPEwpRfRRpUtz3HJXuQctc1NvKgeFIELZcKM5WOX+e5rIZW76q0B7&#10;ju2ww20yd8poBA03XTwqwgFy41iZucVpzS3TScUNt7vBLTfljuLSyRmF7GVujkhG+IY7pk/eZ4H6&#10;Ys2NnRvvEzrN67lLRtxUDLSJusOtsL5zbHzNXZwTNwVUBlbMl7hZ8MiNdZu5lai5OXS4ZVjmpqDg&#10;YkPuIC5z0gw6/Zjneh7VOTOCqlOgHbKQ+qLtcmO75jlAu8vNl7lHHe7hqImNr7nFSeJGDyzWQTkr&#10;3MiYuYcNN96JD67hFrHhVokb28zm3Ojgwyp3k0ugw019MT+oLlKsIA5ydHLoWm5ecwP2iQX3hJIv&#10;pNj4xq6paYp5xMGeYkMzt2i4HXErl+35qOHGrnHlG26eE6ymJAgvKeMKznA25fbFVct9uML9xtRF&#10;xHGcOiZT2fVK3KLK3LPbud+VwnW4UzA+73DrZM/FRak0FbjmLhP3yFIon3S5TIctt+pwswV3SdwU&#10;Ev0g7okXXe7DmptS4DTcqWPqlpv+eC/3GWWkabnb8bvlzuM3NgulywFvuV8Q918mbu5zmULLLe1l&#10;aLlHidsgtyWHC7m12Iwb335l6WD7Ze6cJUS8W3BL6phhtOBmcLye2xYd7mb8llYeUUTxfpf7MHNj&#10;LSmKH2e5f2duQ9wvi4a78VvwCvR7M/e83K8d3hG2C+Iukfv8wdzlgnuUw/jVgjtl/vL1OJa4NRJ2&#10;+7dtuHnixmKcuru5R4kbp/V1/pfELe0Ocesyc+eg8pb7Fbd+vMqNMzj0uZAecBYED+SOqdh1/87c&#10;wy43/a0Zv9lL5JZIeLSG2yVuuv0nvuOnqswtWm5Vc5O1SMeCZ27hBzW3q3aQG33nwkf1u8y9i9w6&#10;cQc+wzlb+qArEJC5KxpqNoqnQm6XuMeSrXKPOtwpb4XtcP+A1YncsvFThcvj95EXLXdYcHvkjjTB&#10;6HCP5T/U3Nxjx0zcAwG7aX5RinklaVIbkNvA3zfcM5z3JW4c+fZT/5YUE06zQQpQvo7mqps+/F5u&#10;PbjB3Y7fkcZvR4No5i53E7cXwu6kAS+RZe4pzoGJexJx8o2D11HmDvpoDnM/lFWHW/8jfo8Gynmi&#10;36bkEnhzce5H3Oii/Hg8teYjDn/BQMjcAzEJSIjcEVvaoaIPQv9pAg5xj9GR8tH47pP/O7g9+5+R&#10;G8eoxTiW7NrEd7hHHW5p92X5imN1UuIJ/JqQycitllOoUlqw00g5aS6uMzcHOPqA4yXFxrfc5kNM&#10;3AFvkrrO3PRoVOLUNXOD1VfXcFzpC6Si5qtEEbWt2LgAKLA7h/TZER2cA3rwggVy9zNn7vPAZlTf&#10;9nbu0TL3v/GHEuclSEgdNJiUJpASMWDNqAJf9fQA0RzZsawgz78LeH8OeurVx6inVVrL1YnpFNDb&#10;hytQ1ymJCiE4fQXlDr5lX+Ik+WSO3OrkJHPrSoKm+p2lh8eJm9VxychxVsaFAAAgAElEQVS9+cYJ&#10;NIuxIO4Dxlb8lgX3uAiUtEK57K/9GVkRbHFIiGMyvHdpko7ckUf0LdG68iAq8zaYs1jpkLobnJ1X&#10;WkZ1Sfk2UnHRqZxfpojqCtuo8qnR4OzEWPZHl8jN4p7EmSblRlvsnSAPgqKKixmkmdmSHsJNc09O&#10;3JQ4quXOOQwpj0riNtMwVr/X/3pOk6aCrAjlbEFCEQ6RKHMbOMe/RGawFhTegX2FtRlGMnPr46Ia&#10;oD20zrbfLUr6d44sFpSLpfPIffWwjlWtWy4aPIjbgkz+GlaryM8bRpTSlB6b6b36kRBWCTbQK0jP&#10;bbGVeaysihny4pg5LtM+DXU2BQ6+3uZQhFQtvnl+N1hab+jqVSeebsF939asddzD5ejjO0XclP+t&#10;hLSylLgpF+pZpID/y9oEQaWvgsIeWrKUaKUEmkMpR4umeqfO7/3y046V2Osc2fB53PoBG4TQyzaU&#10;jBfp0Z5E4rYGnVx62oN9EqTDiyR207mXsyo9XR2mfRnrvviTuA/X1vdteRMareU+2fzJOQDaSB61&#10;R7OkzwOcVhq9BCuvK+PgGK1tMrPBqxlODP19tfAp3J2I6g73fSkR1nLD5itjH9OyIlldbLonZF+1&#10;/0tg4tIbN25Wkgtr7/qMhT6Ne7HdsOV+9SncEta1wfW6dvWynmcHMo8ZlDSMz8qNP6KjT+E23fNa&#10;bP2Pe9dy13GLB0Rxtt/pFksnn75t4tO4FwgL7vs+aK15ecA+uIa7sI/FrTu11G7RWN7zt+6bPm+R&#10;u8vdjq/fllt23C7dFOfenR/yIXsc16j5Iixx23I+nVt8yhaLjY4R+NJquf0iA8Wnc6vPbH3fTi13&#10;tdj+9Bnbwe5zN56MWm5YdLNvvr3322tx9gMsDMUz4F7kgWlS+aUNOo9Slm+q1kdcmOJnwd2rV69e&#10;vXr16tWrV69evXr16tXra6h47AJ8c+UEBik/xSanLnw3ys+MU6zYo6zXPJYydzrGeV3m8e9WuZ0/&#10;P+686J1SmD+rdp71/Pp3VsoX0HM/G/Xcz0vPjzvtC+Rp5Xf4aKeDPIKCcsAUHOXjLZdycH3P4olb&#10;N9x3Hz3zHYmnw0gPdR3v9Gy48yGsXj077kNOMdNtfNuzUeK2z487xWQ/U26xiNN+NqLcA8+Xm3I7&#10;PC/uw567534GqrnLnvt56DCN38+U2z1Pbu6fn5+a8lUGRWnInhl3gKJSdqzc8+KmPBz4f/NjeFbP&#10;HUYM3nn44PXVc+M2ipkLr8/nYJ8V93iHySOmTmbI/WyeI9f7HX5WLxk8n3WDZxATuVa3HMjy3avn&#10;flbytyRN+t4Vnil3dI9dgsfR8hlhz0cPOfGsV69evXr16tWrV69evXr16tWrV69evXr16tWrV69e&#10;vXr16tWrV69evXr16tWrV69evXr16tWrV69evXo9EXH72CV4HN17WPz3o6UEDZ0D5L93Sdf5xbhb&#10;rtoOCbj1LHsZV15QrvOLtl+jOF9LNzAl3NpgzXZxy+Jvb/8jJQ5afuXGC+2lYTWn0jJ3+fCiPUCi&#10;FOX+4teXK3/mdKS6XCq5gg93nLENp2HlhWlYf6Xwq3HMX4sboZbvPbYlabXtnPUiV9qppELrpXcJ&#10;4HccDgMnK60X+Gpzbj7apQNXll7plm3lj5+hlys1R9zKwayDIVa6o7rJzYHfUoMkKFduyuIuFeXS&#10;H5SVdvlS0f3dLF+9Xq/FuldX03zsrhDU3JNOSVf7p7zZznnF3e0lgdKsvNByp/OyFjJslXvpgo24&#10;/WDNeFGsNrD9tfVtlrnFUmUKesMN7juKhNzLf11wr+SNguV2vSR0Us1tf+uosPscbhibG2c0jdZz&#10;43V77XvWci+Vj1drG1etVe5iwb2SJwyW7Vj7jRMvS/HebcIt7AE20NVed4M7drgLy5LtyNxtjyhW&#10;zJCgoq1wR3lHUZDbLhei/cBlS4XfqpZqofoBx5bA5DToUr534zu+pNEOc8XN8WIdt2tLb3NJhDWs&#10;Ym0CmA24RbzrTDvIDkdhfT76DltHZPupjKbcZYsRBb9HeSHo08V/wqZYgIdSAscGZ+zQ2DvGjFYD&#10;bguYpAJ3BuBV7qLLnWwncWNHGi2Gt071JKU3LLdHEbv28tULxvHdeM8PiK4gbnFRqllgetxwj6MM&#10;agLzyF1xbXlyWARxS4Ud2ekfC4gcLoENVAEygB3rjbgVcWfMLveKXaM73BLImptqiBUtN1/hVrb5&#10;QR9Yvk4FxqsFo06OpPuS/Owi7Ek/brjle0vDuMncMhT/HFUwJ3ARhePXXgdTc1/iqEn1rDn9yQMb&#10;qhLUNdi4IfcU386SQd/tvLyG2y4BJdtR1dZrHfdrvOwQr8VeUTjsG1TTktIDaTQLgRmsTG01VVbQ&#10;jr4fb762A23NUSwuq/SlyhFVgBO8F9imj732ZIJlzc1PL0GL0yitN0VUFsz1O+Se3eLtLEkf+Ya7&#10;43Oujt8icadsfNjZLJpX5JZ4dw6lR6pk81KzxBqjG4nOnEdkIA8Dy/fBmeSLyZ+QG64AuaGS0Vhz&#10;XImzIOeQ3o/vHuG9OI48cdONEedRYCWiv4M+2rEXl4k7YDtHbnmEP+XJghvg7SxsyH0a8EanAeSO&#10;1Ht0h+2usPssYjeyCrvRGG8WtUGsMK+h4YYZHHvyWBWWQ7y3ulRYvn/tzGniRo+uuMJChuKq4tgZ&#10;QUaJ15+33DFxi3nixo+Rsyg+/mjxYvSKpRdXDbeDY6cS9xS5D8ZFQO4L0LNgJg/j7rTSN/TjNY2a&#10;Kj+rUliTxz9h51FRTwGbpzVoPouovYkC/FCn6hGBX5wDmhws3SiqUh47XQ61VdrplluceMMDP684&#10;1mMlqfDyYon7uuWucGjCz9fErRI3UEmxeSG3dFp4qNTUS/em4ti+4LTSJ8HcNptZkroIPHGPsbaE&#10;K07L1wptNLbeEVNvJyAcXfU/IfdRQLufjIwdmRJ9HeQW3gT51g1V4pZBnjrQXs1h4iNWtUBubLlD&#10;5fQZcSv0ZOWUuAVyf3w7q1LhscWzdN+NxQFYX0aZmirVt5oGUdXcY+lkRdw4eGtXCTcUDrm5x/tQ&#10;CeI+wlqhT38AtwCF9jSos2PqK9Ibh6++nYJquafolkZqnBWLxI2FifRtWrkxuSMiYJ8+cpX22MO4&#10;Q26N3AxrEAus/9+GG+t3jJeeYP9QM7RWQ/yMWFtpc4LcZt5wIytx4yfEhjt2ufEFLDPet8CwxBq5&#10;A5qrDblPAt3oUum3wEww7449TCPaXGxqEQe4PB35C6rv0kxCapwFcadOR9wGuXkuJlaeq/7c4/0R&#10;xD1G7iJgqSU13poby0mVcxJFlbjHeLfy6BRq7llUiVvSB069CBrvt9clNg6ZrtSOegR+BVYxM9Re&#10;kNvpGeC8fFNuOfGJe6jfVsVlgHfHl9hcsNudo9UFVpnEfY7c6KYUgX9MjQ4nJKrmLsfor/JUTINV&#10;gp2MuLHGTIlVgm/RJZYPG2/iDtifHHFPE3eouauG22uG/bPDja2YuJGopFL5mhtvTrq1gJ/nBdYE&#10;cVcP4ObMJu6ojx2fBw1HV3BM3/Aexw7kfk/cBbkSOIAhaDIyqSskI0vVgFX+M5aeO5QjlbjRD59E&#10;vAabInJPyCbNE/d75MYbJhM3dkbkJtPma25A80Dcepq5sbthbab2g1+EJl25hhvfP6dM3tSzBWRu&#10;+oG3mt/ydGpV1LEmAbnFjLg/ABB3BI5eEJyloZm4dxN3RZ1twe1SbaZhUAI2N6yBdMexXxK9x3uU&#10;udP4jcYEL5lQZ8R+i3hUs8qpecN9hNw4W9D5GVXAJlRz0w/q7snDQW4g7o8xczM0uFgS+mHwRm7K&#10;jWYBPxTfQfMZOAJzRdwBWykUOBpTkfD+j/eR2wsqdmq+koxNw23zx1DlAnqdPNAQQ82h4TapBjVx&#10;m1Q+soJUs4l7tuA2C27VcmO78HCTG0LLjSUx6cfDuGHq0TgqLO+FqBK39pk7uWICu0IVU5OKpuHG&#10;HoYjpyaHIT2oRytbBJyZYpfFqlTYi4lbUO2jsaq5Y3GNjVLV3JOYuHXipmJI4sZ3p5k8OgKBej8l&#10;5JeXHW4cY+imnoPFeQR2GuzthFwk7nkl/sfm3EfUz4ZYOX+LQ8U5GSJ6oUJuQtpBbsjcIVUX1Nxk&#10;eNBg65ob/cvM7TVZtZvc5/iJccFdjvDTiDt3Z/o2oG8xLTeZApshsRlYleYcNfdJoPkTvv81emnH&#10;NrVBQG79EG40CnaI1WexbZ0kQ1RhDyYKKi9kboklQQKVuOeJm6isijU3tTz8EEmea4cbh73UcnFw&#10;LPASGiYFVQ4z+EGKembmrrDUmdunD0SDh72g5k43eJK5i2qF+/oYC0uuqjmv/u0/b859fII3a0wW&#10;KnUn5EZfaoaeSc1d4USiy82XuGXL7cmyqrdOV4nbRernvuWe4YiDhTU4egWqW1PR+G6K/H78ti63&#10;djU3fdIF0O1bcKO3QNxoL9R/PVAnyJ18G/hzgLMNDzLHDgLyDNvT2JTowLTcasE9g8Stau55qoFI&#10;bTBxi5abUSMWQBaeijanPoEc9EviJn7y+bDfEje+BUf9hhvxyFvC6+Vl5nYNt+pyS0ceMg4ZbBZY&#10;pf/2UJ1+lLPkTMApoPvxAG6g9gQscYtV7gOcqlaQuLGC0Z3CQqDHVfc9Y9OUBnsd9+lAUpGeCJN3&#10;MsvcqdMuuNHnGyt6b5G4S5Pfj5Zbnle/oDFLXZXEjUZG/15Nqj+/wmH1jwP8Grn/lLjJY9I8Fljl&#10;lUHuI5AzT2M8QsNdz6q7UjgDlzi5tFB1uWPiTg8Z6NEE+SHaS6pg+gPdbjIHyXmbLnHTQSjITb7G&#10;jFpuh3tCj/L4R/hv49Rv/1Wq/L/Cj7SJ2yH3L6MEoz6k+sb+YP4JWS+I+1fX8GscLhw966D/DXkl&#10;T7DKoBrpo0qeO+LGoXZUbM5dpQk2zhINzfAEzYoK8pKJAt015MZO+S+wX2JnSFWN3zG9xmnmr2ka&#10;Pc3GuuUetdyTxH2J3PIKL4EJPco7AfidUef4fX8B2FTgN2P+MXHjzBUqNDSVAWrOZo7tBtBhgNMP&#10;yD0HwGGS5t80fkrkA6CxG+JY4xwYLM2ChmxD6FRRqVrTcynkpu5ENy4SXuJOj+Ci+T8jpM52jX/4&#10;s5b7XyH3pOEOBY026XP+JOJEu7g+Pq/+/BJeR3lRc1fFKfz4O6M/YGe8gMAB0LkhGqDHDD8Bckca&#10;P/ILBoIusPHi1GUGxkPiTqb0Gq0x3lqcNIZ/i9aR37pWfgd3wkvlHSdun/qcOm24y8T98af3v0/c&#10;b0+Reyw+vnXm19VfIHdJxTTEzade/y61m3+/4P4IB1H+U+aeod0BpIBKkxGKReKu0jJTxcQ1JAf2&#10;LKTpd2A0JLI86JXoIgM90qNL0StGZOzlbCjsL6vC3ljhuV/akYFimpblqpr719ScTwNW6+9olQa5&#10;gz6Hswt6mHP59iKe4ggFOG/21S8DwKzhjji71n+P5TWn85+mPhQfjwFrFdD2RyrvBBxyo33E9ouD&#10;25QGCU0TW1ozBIsdBScyHGfdjau5SytEI+5EOWaHio3yA09TpUc36XH76vLzQ7jRyLgX+n+v2Gvk&#10;Lon7r8dUreHU69/QA0RayETu40iN84MCOJ3TPBI7PGBv/TD3NTfQVBBvBI74c5heogcmfqIrsPEG&#10;mrlcAT2QIxftlIwQVRxO4Ubtw2he0jKEvaOw6YEnmtDbF8gewo2O70C/AnZQMZp3APwXasan12de&#10;/zV+TcONU2FsnJX8CEfnQVCns9RwL67osTg9M4Tk2QM9eSyAf/TkV1EXmQTRcGtHLpo6KrEekbt8&#10;/eqTCr14rP3JwkrDMTzqPZjgLBkNOa1kV/TgCeiJNRkpkQbsilxqNDI4MCElTbew+nFucWQSNzZB&#10;QEuLAwI4if4HA0Tk4ZD5YWcvXbfA8uaK5Kb6fO5kUNBMaOx02FHRoOGUDMflCrmx9hztB1Nw7hVN&#10;SFQ5xs6GFhBK7qTdpR43fNHuuqCnAhINMY6l2CLHrPC0iPjm1sKvrvxurs/nTvsUsP7QPaLRlbjR&#10;5mAvRCeCao+MHbVFxQ7aZejFl76++YHF7fuQVqQ+fUvG5+9ZEtTYOFiaVtECTkEDCcN/ipmj2nuw&#10;0Jdzm12pP/2cgS+1VysyWTY2ktsBLfi9uL2B3inhNjW2n8H9BA+kkHZj7tUdLZvrKXJvXN/o7X/q&#10;lzzBvbfYzu1mV8obG0w2Fb9tK+MjipboNrtSfHLpn+IBccXm3sgnuy1PUrDhA67vTfrp9b1evXr1&#10;6tWrV69en6G0MWPnrhCM70wAmtYBEvfwOzt7vIlwUmvmXjV3Whs/2PmGhfpkQbdVQnc2TA/Ku9EU&#10;0qUNtnxd0KPJy8yJ2+3e+PPjKj/xlxBoAYjWXdNjZ5jiLJunXzicCrBYobQdBP9Uyu48lJ6t4tsK&#10;eH/z2YoOtKE3cRd278afv7bGKRyvc7+X1tryE9vEbdL6JXFfQ7G4CQFopz1C5CfS5dIGssRt10R/&#10;0kf71DKIOwckfFNxuCzb7eepIBS80j41oUJTNVrhsMaxit9SgAEwuKCN07RE5w1dpD2ts9D1SxsO&#10;Wu7pavAOrcylm03cwn7qo7ZPlohpMT0Vi9eRHp2wx7yUg9UorPIwndOWdNofCycVctMvThOZcSKm&#10;VSWbAswatdyT1eAd4k6VTO1DuIcvYH+maLXvJjcz57kkeSkH/yBK5TVyc0JVCcRY/EXTL5k7Qbql&#10;KNb0Er5QBy0tWS/tXPNPEb75wymsr7IO166ruubOJam5KyawmvXJDApbcwNyF7RRYkDc2BEChfGt&#10;cNMz5Q53N3iHmblt/olG4ivh3SqCaLhZh9vmknS5nT6dVITacJcNNwURycztb3heFGdWcy8F75jz&#10;+kphH4Pb0uJfzU1tO+8VQe5Uqpb7ReIuMrdM3LDg5rdzFwvu5W0o5hRtKHcUR/YI3DpzJytWdLjL&#10;zF3btYrt0E66v+WZewcbbuIu8ZdBseAuzsJ6bjQgA9rrjjW+p1hy1MwZRV8ht3k8brHKDWUuSV66&#10;w1In7v+KN4BQd4rMbVnNTf6Kz9yCVjppjQzfeohuN3FzoKi6SlUMaH8IbdDCv79jgvbx2tGA+29u&#10;16jRNtzJqvM13CJz13sytX9RUAAZ0A4A7fEmuJ2WOwoa9SBtV4WAjYZaOAV7MqgU8A/IjX+mNAgG&#10;KDQaueOgcKspOr4B907NXeRenrs6ce/TXmSmdcNtG+6wxP2Sv3UDIHOPsEfILbDzUxM4huuWW/ni&#10;MqpKXER5jWMgcUPNPYuDOzcxfSVu/wKHEeFoG1WXmzalRtorZkzyqV4iN9R7jyOFPVcFiMTN+Fu/&#10;S0H4tGeRuNXbo2i8UsepvnniNo7Po/LyNIqP6LwlE1hzT+JjTMYUcqsgLxDQIXIMPIyTAUYTjP54&#10;xa5hwV1m7iqFg9bckbj3E7dlfFrtsKE6CsaN1RTIXPEqBz2KeZRe4n35QBE1lrhL2iKqJ9WjcGP1&#10;jiqJbgoE7oufIgUSkQEGfhH5dZWikpF7Nw3pMgd6EndIewzTTTj2fwLU/bFyJ7DDaN+iYRRLmrhj&#10;3uYlZ7R1+4iCko6Im6YAKfBzAn/wGNyIFdCsxsIjMvY/flkPPOI08MuKuyoFJexTvECdngQLXEmf&#10;M2LQTTj2vyJuahgF7BRRU7hlIO4q2YYc3DulRn1EG46PgiZuk7nZNx/DGMvl9lHOPaewCOp/52SM&#10;cEiVWDfzirarEe4eo2jmxC3S3NtlbvxFSI+NIs+/C/grJH7rTOHNtDpouClONnHjx0YjPHHj/E1Q&#10;nMXjrINTuV1UM0sRjE6dBnGR5tGC2qScIXdMURR7KVFU4kYnBSvQYlsv8y/yEruJoS2LgsFvuDcU&#10;eeKNiK+rep6Zg1yVpYiw0OGmfaqPs0sHB1vseeqklJa4kfU99VOsT6wbCpWYZe7XtBExZxBJfkqs&#10;87EUC26buP8enRBlgW4jRfQ13E433BQ4o8nOE7chbvco3BZ7njqlLdg5HrsyeV80/ltNQuZ27CB1&#10;w5w5Bblp73QU+Rcpr2g4QGzKgxDRcBP3PCJ3zBmLKNhTU2emiDBPbYG40VX05Cc8yk4BrDysZHVG&#10;O+8pghHbYXIsK4pZpjqa3MYtMrdxO5KieGpuHcRJAjwJIrTcuXWnW0vxZx5qbkfpqNSj7JCgBu31&#10;O4bjqKJgP3qKlAYfCvzDOpqEzF0suI1PjTe+yL/sCHK/0wwGR/kgwaNdkGde+IZbLXOza2r/FbrI&#10;88fjNhQ+jP6oKTJ3iksWmZviwyhhgm65HcMZqc4bysPP0i83uZ04iQr7jy9CvlXEDSnSJkWEkRuI&#10;X6Eop0VRvZSPwP0HjHZg25o79T9Xc1PgOs/RucjteB2MS08gAhU12XZ09vyuoMC4OguM8gqHuYuA&#10;PynSq+Z20uNHEzfFphX08I6ez6gLKOL/upzR6tuIym0oMoJRpG5qh/PaCFPgeh2lmrirBTdNveqx&#10;PHHHJW6bjAY9j1rmphQRFOUZ0xS95f7do3FHmhNWDfes7pToZjTRmmizbOa2tDk7TTlzSj2ZuAOF&#10;89LH7aeUNfTcOXGLmrsO9qTgO+KWmVvSM/c/+unvNkpN8MW50Y5ZnHSVFbZpMm3qJHNTrGe28Cw9&#10;QUxTkoZb+9rGrXDvUfZDS/vWidvWbQXfphvuv9U4CbMsB/RTICAcbxqq/qW5KYJKU8R2tjv0iB/7&#10;b139RmbuPBWjwUqWyO0a7lL5fRoEGm5B3LrhhpbbVer35k+i+TvD4SwuuH8B8sh9e27R4a6TMUyz&#10;g0ZtkrhTO7Wc3eDWHW7lc3a8PcZxoNrBPyu7s+A21thK/ZP5FUBE7mPaR62QWgWYgTq1j8j9VxSJ&#10;m+KxW27z3yr1D0ZdUdlF5qYphKIVhIYbf3F7WMc19yFx+4HGQdkNVSmqnK/YnEBp3kWTojw5pB3Y&#10;utKV8vTsBR6BWybu15X+TUxJErBmKF4zccPvKvNPRn9I42+H2+acDpkbfzkU2H0b7sIqiBpK/KlS&#10;36C6paAl844CzrTHEZuSfxRQGSAfJqrH2MgrU7YIH3WgzBz/AlmNqLl/gv+ngn9M0bkqDFiOdSzT&#10;SkNJMCZz6zKIEj241L/RHFqKykKnHYKmtIcFPXLA5s3McTAl5W8pokzRZtUb7CX7d5bu64meDpkj&#10;evSF1WN+EeHvx6lT0po1BHgX9LuYQwMUsBSPiv+AIhU8J+EB9FoEVR7eClkhN0VlAd4HvCM4FojM&#10;jbZOWsn2KdVtSNyPK0UzQZgRt6aYaxPG1Cl1eu7nsY70cXpe4tPKMKVYYrum4ljwFCLIXkGU1YvE&#10;bRM3DvTk/iF3qdktwff68feoq+SspbF6yFL/owRyNB1joN0Yu4FwLK3l2uYtr7p+xqu1zpa+O3Rk&#10;fFei5G+jXR2x91LyE/LayopSfIXMPVLlvizFJ+ywWpOTdUkj9ujcr1iOKk5xc5rikuOmmSFuVxHu&#10;drmfAPeK1gR8foK4v9vlHj857i+j+7jNaqbS70TIfedUY7Pkj9snntbbbpd6gvF+X0JFvDtGVDyG&#10;R/4tBPeAPcrK0DeQ/j7tda9evXr16tWrV69evXr16tWrV69evXr16tWrV69evXr16tWrV69evXr1&#10;6tWrV69evXr16tWrV69evXr16tWrV69evXrdqZ/X/62P2xWPWJRvquZMENj8YN4nqhdrX73thK4m&#10;o5XcUu5Fypilplo0uS+WuGFx8nfDnRL8PXXlg3qW8rw35TfV0vHvRZPqaInbLDJaNe/jVrgvV8Cv&#10;pFzYpXPem7NcVrjrk1NWuKVtU2K8qv/L7TfPS/ng88frg1uWsl403HSwVVdq3ZcIm25H93ynLvfB&#10;kH3Z5LuvqXEuzkY7aL7y3jeqkJPv1m/I/1pKY9J8Kneq+zJb/NahFJYS1y2d79Ry88A8MPOgVEDC&#10;rbywkv+P0iGzw+6vuRSdS9bbVR3qk/Ry0epDrrpX/ND8bTPulHv1BrdivFSVuIIiLHWi25UNhVpN&#10;FNWco2JS3aQ00Ivii1u419xqnpOxNsqNWt287i7uDqWwwrHlWknc2spyqOUHmPgNT4DJ3L+6jTuf&#10;FngL91I7L2Bd1sSUCXxx2Rfi7p5rRdwcnClH6rhSk01PvsmZlG6cD9SOjvngokBHmy6qs/7X0lFj&#10;LK5NP1Sl1LmNPom7U7s1d/cGI7fj596UQU6i3Jg7t1W32iva0dGl/4T2B1v+V8fejtqhh3V8ry/A&#10;3andzI2NqPBNK6DxW8yCJO7wQO7C3ZbH9EHcnQbdcsNncb+kz48sGfFcWnHu9QnMwDd1ztHUCZu5&#10;vXgo96tb/nw/d+tdjphw7autS1ZnSG6vaZFufpOi+2ab3xUP3A10KaZg209A7ougTuEUrhfcphRl&#10;4i69KB/IfdufH8TdcZzaQ2Pfl+x/W3x6zZ0SoBc2kKnvjN+UxLa1EYpTclNjzRHMPzYfTONYEKdw&#10;Bh8X3BVL3IfEbTdNUZq4b0+h+SDuYvF6e9eR+y/oM2j6sUe5SV9wr5Q1k0qeRqbBtuV3Snv8Q8vN&#10;RnxeoaH+j2Z22Xxw5rYjnLU0vZ7jBCZxM0PcYsPx+7O520a7xN1++3vL/p3DPxxqJv6GjbStRFAG&#10;h52xPov46lWHGyL6Y0vcAF6WI94eL0r+WuKObMEdmBDIzd8T9+Ah7fzh3BV7IWwax1rni7iLiu0o&#10;Op2tbW0Xll04ATwYplQcgRsXQUEgNwNdh0PV5abTkJa4nZ5k7gZSpDTUyB0W3Bf5YJhSpnY+2phb&#10;0Ah4FzfeXCz1gC1cwMAAv8bxdABCcztGdCQCsKFGzGmbOfLCFhduR0+vwQ5lNIB2J6jzKMohD5p5&#10;VbblpxM+bnAXK9wAbJWbziUwyD0ge27DxtxKuj+G0jj2S3sw4pSkv4ByYW3SkVUBymE6ga3mFmCN&#10;8srRSZBL3G8nlfHy7YL73BWnblecANh94cxR4raJ22eqBXc5XiVQlT8AAB8/SURBVOUe3uCOmdsv&#10;uGd0khhy7xP3bHN7DtprKLHpXZxfVmhgwXLolAbHJF1ibVXsYzvxQJPqQAc6QDV063usJKW0xwGp&#10;/fZzj9yH+C0ycfPEzcbE7dQKN9PruQu74A43uLFk3CH3iLhPHsANQcPERfX+w1WlAppKcTpd9Dr0&#10;j6X9CK5iiwlXkFOvLqMg7tanIO6hcPo84s8ONz+1B8JW0h4KN+b+U7inC7vGbnIbtvBbHsCt5hE9&#10;XBsVwBXoyOdItcSdagtLVckF9wQbebK+N7mLJe6550fI7fE7DrG9Fpl7uJ5bredezODXcTud/Rb/&#10;UG5KgS3KMQ/zf9bXkXxdvtTOD4RLVRtbPzTIAi3SLdzpZ/vtLnwBbnUnt7Kyy/2Hm3KT4ZCl5r6g&#10;tPd473aKZW7sPuhs0Bc23FhivA+Ju20ENfeQDfeXuMWRA3CfxT1ajGNruKVL3EH9H8RtNsvpTd+U&#10;uBVH9wK/5Ca35z4Ua7hHN7l3hRuw4W6XO0pxO3e4i3u/aPq3v497Qtz6157Gjc0esCXugrinLn0J&#10;ciu2xI0fFdDZ6HK/EOu5f66Jm5kOd4XcWBTkxkFyhZv+uQF3129Zwy2Q+/q4jBCI+617CLda4i7Z&#10;Mrdb5Wa65V7q30hM3NDhHu9w4sbCj8UN7tHgC3BzLwG54WJemUvYcBWh5ZY1N+dBuSVuT6Ar3GYt&#10;dyyAuIvzDvdwt+FG2FXu4f4d3KOW297JTQeigCzh9Ax9pkpuhN3075Z7Px2YdB83v1zPLaYEgx+1&#10;4B5kbuzcWt7g1n4TbtFy83XcDERVidIcUUnWL7Jtwm2CqO7jFvP13DJxK97hVvs4HCRu9SOi+EGX&#10;+4AtcQ8W3IPBrdxyiVsg90nEa9op/ydyA7ps5T3ccraOG41AarzDLrfcI+43xB2IW3W5/Sq3a6Z3&#10;erAYx4SNbxbcI2VHv1hwy4qZmd9beqb9KdxUSrD3cKvJOm4e8N2DVe5A0+c3+BPnOg33/nrufdEu&#10;Fuld7C+ZeyzOo6tL6+iRfjDzRU9MD8Id+2xu9HWZ6XK/CsR96/jd5faZe7TE7eloZbfgpqEBXd8q&#10;+S1L3OUhv24y5evf0HE+idtctPnz6am3+RDMaeQrD61vWya/j9s23OgAMNnl3ovs9S3cK/MSGqJv&#10;cAvkHhfEfZC5eeKeJ25Y9CjhpfUc3tXfof6a6Y9xnE6MPofmCbWmx5SnTp1VfGVV6uHc8ia3cB3u&#10;1xU7WOevlTe48W300mjU9deE4zj9tMhtgOy5gkqVCPjjNHG3j5DQnNLpT83wqzyTl9dwBjhinlRt&#10;r6fH0kdsjQn7ZG7yU2vuV7zLfWCwlRZumZvX3Nho/0PLrexY/B4rcyz/Ydg8mHb0NIceHxK3J+4K&#10;1InjoN9GjQ7seVNvBqgKqwYJW7ScOWbZG4ZeaHchkP1sDQZ/6L6emltaVSy4iy63N1NqpcvcRyFz&#10;43//quU2bKyR2xv9j7pZSvLcCjpKlU5hBY8jrQyVBFtUQx3BmwU3S8s/+0uEm0seP5TbpfkYzica&#10;7kn4TZe78Km27DI3NVbiPgP19/WLFU+Hn6Op1xCbM395KKxCP5KDigaw3VbC0zjJQnqS9f+3dz6/&#10;jeTYHWctF8McOuYcO4Ai/gsd5OJFlOL8KQ3kH/AiFwVRVOUYiPa0viZAsP43cmsKBtZ7GIz/gUWG&#10;hoHxbYaGD6Ex7GLee6ySSlJ5Wu52d5d767s7batUkutTxR+P5HuPtllK/1DJ/33sBxxxQ1OcOeTO&#10;5cX9H1oTOzAYo6dVQpFucb+lHSitrKJsniyuA+s7r26sukNTl6RiVha4JR1x06nu9eqPZ+bJuB+7&#10;84/2AIA7GE/h0WBnCbbuWcsgjrhVICsUK66jata9ATbA64UVoWpWt2ndX93SxsBXrpmiUKm7IZeB&#10;o5VPSiP+dNyPde8oquIunkVWORUkbrsGj1BdlOvWJlowW3WVxZuo67aXR+GmwA1NtVttRUReCeLY&#10;KAU2sulqZjq4y6fifj/hEzUKkGEcdxHmKp60N9rJfL0Mvi1hOw52LvqR7A43VJyur/gMOqq4n+14&#10;fTygTtvwl7gPt44I+1jzshd6HDcYpduFWjxPH8tHcvsdbh6f5c5Unbbhw9wt59LVoee4cZWgCY5t&#10;6Y5jSR27kuk9W5JeSVyUHUd/iXvn0MOOFj2WuOg6+jC3eqxN1VOJzsq5U4m/OHVvCvul7pk4aNCg&#10;QYMGDRo06MvSZ504fFJl5qF3JjiJJimyIvPkhh+ePffBX+FqNS5OpemlVzTfktFEaxNqFHCxHKC1&#10;RVc7GRiPO3OJ/ZCMtlhNB2y4OBrWCvaA5xdH5IDOYYRNh+E5KoveBlk0QChjRTfBsX91GKxY4KIR&#10;k7J8nPvFp1KbO2uNp2U4jzQvROvM8At6QOOzFYwVhqXCrj26Y/BodMUUcKsSy7bzHM6dSlbEcizK&#10;Pf2LPrXiek2gHZJSNNysKCkITB4HmuOHsk3cHA5PZ2yuGPqiR4PcOa6nZXbKfQXcpdfliBs8sYea&#10;r7nbz3smjU5xkOhqEDAsNrBv4KUsU5gYzqUeTeC8ErhnymDUxCxxT3gZmRPGKYOLjeZT4uytWSu4&#10;pFW/PXlUGZba5kDuZPTGihv+c2N0VJGxPIK7hJEAuD7HzZizIrPCGGkmzPd06rCbO3NtbgzqzevQ&#10;SXjZcNc+EGN03rGH6LuC3HBAMH1s+ZURZgr3wrI+qpsbHfG3uZMnArbhePiAPIGRG44bYY/QM4+x&#10;v3HQkn3FVOK2/eWePMCdITe+A6Cig3uMq3oSg5oOoW3n1kCRtytueWLha9EVbndxqB/6Re7XjByL&#10;NrhdslsmtJqJ3DnLSnLvw+O/cdRzoXNU4p620gT0Sb/Ijfpbxw5muByQuH+zyR1EiWYMcaMn+m9r&#10;bt5/7tTgYnRCi9sx4CaHqYa7fEEl9l9q7sOaW5baEXdWc8sSm/zEbZB7tv0neyHkBiv6IIfGK19F&#10;L4PBbVTyaR554sbmDTv6I8/EMiZuaLDBbilCza1OS3a15na954YeuJpTiGMJVXkGFhr02N803IGN&#10;Z6leE3dI3NPEDXYqWOLEbdUbmy0T95g74gZ7dTs1SE80wQcll1WldDlBJxcWIo5CStZwz/D/OLgi&#10;nyEH3IY8lBN3WHPr6PixkyxxQ+ngJdoy/eUeCxOrsSz/MdpcZ2+jxTEWcFOxn8zZZEaLgFTO3Qx4&#10;7YpbeTiXHLK40ddeNNwZcoty1ltu9J5Gd/ffT+DhXdiZXL7FSKQCRtBpCAnchzMal6E9hp6MYmlW&#10;3FgGoF4I4j4OIkvceRagCMiygPP2DOD7xCpidGNuNXqT6xPgNsUCWKCRVskJY6Jx3AVP1RK3gYHM&#10;eUnO+MiNa6IwchGIrln4quaeZBUaOEyf9Jw7R+6cO+Ce4+yJCg33SLMjbJILt+LG9f6GO+UpkThA&#10;y1nVcE9ZfGOhnqjYV+45lnPkhnKeZ8iNQeXoyaeSm/dIMQrXUx65oTQz8R1bcaMfJhTyceKev8hS&#10;e34E99OCpSOrvnLPMAWMWHFPMdQgoGdZWbdrI1WSd7IIiVsx8S1bceepco9wgDph+ajmhtbhJ4O2&#10;oO8zN9MYH1Ag9yvkpmK9slvkkrh5lbkURovmelZzzzRxT3BiArg1BrDJMjPsBYxepnRej7kprjEi&#10;N4USISbG8pOdOoLmGw9kiTvGEut0wz3V2JIj4bjFjXNLwO16zs0xrlFcIje/qbnVmvs6eWXPa24j&#10;4pobHc2TN3XDDeOSEidjqLSjQdNfbolR8nKB3GJRc4smXdKIX2PMzyuW03yKAu7vW9ySuC1y5yxX&#10;wG1kiQ2DwtLeb26F8ZyK2jUliJszDHQnjfhN4qZorwPMf3WZ1gswD5YTyI2EOf0PJ6gkDVk1TblC&#10;3e8vN8X35cSdN9xZi5utucfEbYibWzBLcVqF5opzmoJLE3Noms5p6lGVPeae1HbLBPpvtKmBuyRu&#10;9JMfwSh1huNO4h4h7YWlfoxbmRE31edJzc3NGJo5A585gM8r1mPu2Zrbb3Dj2tYo2+J2xO1pPjXz&#10;wC2IcEotW+YyO4ZmzsAJI/jQ+LlwY8KFacONkzAjVrW4J8h97hpuhtySCKeUcRO5J8xmBk6epMF3&#10;X8djmZuL2j7f5saJpZp7gmNLxM+8WPoUIeQwVnkJ5foQzpyCpeqQG+PDoNG3YKo6vD195eaukD/k&#10;GFbdcHtsom09jzxi1LHl2I8d4BP1AnOmIbefwN069jMiPGL8CrnZreNg3IDZAiOedsBvv1Qg95sf&#10;NZvrb5FblWifcIuBkdxOhR3BAws4HIHjyniWBWGqxD0F41tiAmdMHuJwqIrchcWsWRXFF+ASYi/n&#10;U6GxFl7/HHRZxABkGFSeYRolGE7DdU8l1IBDVgF3GTKvlhUGj9kqPUUcpFcMo3iJm0Xq11UpY8w8&#10;cWPmsp5yOx3Pbn1h9P/5yIn7BLhxfhhq6VTeRnv41/Ha/EN0slI3EUaobzA4HWstDLxhjFKUFDli&#10;HyrR/VwvAWWnS+BW57fxstI3gG6Kkxg5JtCfChft18j994A2V9eR1YH2+7dWrz/SZT+R0C9BBH1i&#10;/61ixUkdS/CqyTVdpqxHdnX6/vHK9p1n9EMzaOL/ffVqM8uTXf22t9tKT9f9dzXbSHy8wd1i2Ju7&#10;p34eu5ptXOtGq9Ti3ttd5zlxt6KYbfutFsPeeSSezYYqs/bD3AwBbT3kPXL8Jx28+5R+aNauvJvF&#10;uVWp93bX6ad53qFZ2wDZfFrtuPV9zZF++ml2aLafqfFsePbVnqHJ75lopbfKnmUI/ocrw9XOQYMG&#10;DRo0aNCgQYMGDRo0aNCgQYMGDRo0aNCgQYMGDRo0aNCgQYMGDRo0aNCgQYMGDRo0aNCgQYMGDRo0&#10;aNCgQYMGDRo0aNCgQVt6Nllxnljz5pdWKq0vVuvUMest074w7iZDkGkdy9b7zK+5n03ar/1UI25k&#10;gxJr7nUy3i+Lm3dxyy7uJi/a1x/9mj5Y5t2niC5u1sWNm0LhbTrUH35hH1V+n8SLq6q8cW4XtyoZ&#10;baoz63uaJU/b1r3zLPr3VddBUs0tTHFfCa/e8Ldxn699alnWlEkqd0ndqRg9bUO6oY4UXwnxqOsg&#10;KXFLZWOoMp+rE0xh+3HV0WPSbsGJu1i/qzo//jTcmAEwllrfxpAzN5NlsbAPX3KjGMP6BX3563d/&#10;qFHriTZqcbeqWTf30WbqRtSD3K7rIGksLY+mKJwsgXsqymK9beDDKmLr8pw09fbO+0mVO4cew812&#10;uTtSMb6TW2H6/XjrG+7ZPtyyXRu8fhx3V8O5/nirNDwwdtjl7sgrTYjbV4UHv0oJPcfayROrrh7H&#10;LUzLBsAK96Hca3XUgp0/vn2km/sr3PDtdRagTNN3ZtFnkeWpOxgXXmVWlTW33Jebryv4EX7THh9q&#10;9Mtk78MdsO6kdOkvNaYY/63zBZhnMjILXfM8bTzOoxexLFJJVVdB0T4LyO0PtdmTu51FEi/kded5&#10;nUefmJsHEUzEVgpf+VjKit95+DkPMi6sepNVhaXPXXh5usRU8wwbmarFzYq9ufXGqwfU+VVPw50t&#10;66qlKhGX0fFLPCzuoxlpGf3PsQy5jNpqeVKjymOPGwNeUQ1VbN7iFjd7c7da5c/AXZTyom5htBbx&#10;/MqLBV6FwD0G1Gl0MRqowE7YXBidbpEC+4Rbtay58wO+4paLJ+Xuzgn8ntwv2csctyJ1YhmPo1GX&#10;dQszU9AmmSBTOx2lc3IZ4Cdxc4vbHx4T6iRxlw03bZ2VuMd7t+esZSU/BXdW2lQ68N267aDt25h2&#10;0IaONPzjI9MBd46I/NoV3zfc0BYLM5NpuFIJ53CflEqsufM0Spkw4mY195gVK+7J/twt2Ie5O3u3&#10;Lm4rT61I3CeRQ2+jTFVnk8Z9IVgoFhWHujuf4wbpMyATYb7JnYZecF9wtyvcX3ybewZ8be7sdsU9&#10;ewS3xTKHZ7/q5P76NUsb5LLsBPcUzUpOj1/jXtdYWqyHnlxc0ClwOWdONdwS2mJ9Bf/Qp2+djuJt&#10;vIzi52i9EsBtoRAL18ntM6jabe7DFfeU+ZFocYurFbd/DLf2/LaSLhnMFgrni/Qmp2L6dw4sItrC&#10;Qp46IFTx9NQVJYd+ZoEb9InrkEUrL9NV2Bi9TtzHTp0uq+I6HtP38Cs3U8D9fYQ2yzmF9dsgt83X&#10;3By4zTfEze4b7tcauV8VDTfupa5b3PL4fbjhTmp5FxXceGhoTqyIYPPSLZcVYGR3DkjINNNnYCe5&#10;Ip6dedxrD4o0vpY30M3C0ZC4Cx94zW2ht6ng9DJxG0dP1OsSbjJxnxO3qbnJ1uJBpstucWeRdvuK&#10;LW640yvufNWPZd7vba8B9xH0F1EHidynVr4pq/TEFHKfgskfEjew8XMfI+3bIi+gFHhug4qVuPJF&#10;2mOVW+ka7pOSehtokPPEfUTcTpVBJO6Lst4vPqkoZ2CjidBwWzT34X1J3PyixS2uW9zjmltxH9Sf&#10;9ue28jiqEPB5Q91UclkPVnIFGMCNu/bQnwiVOPbx7jK+hdt97CU8WjMXQUPrJP285jYN94Ih93El&#10;Gu5XVJKxA+KJ+5IJtubOInBDO7/LTfWbtj9suHEo0uJ2yP0fSvhQ7M99ZaGflG4OxsHScrQP4h1x&#10;TiTHW3LXcEsXJQsKCmc8ob9k5wI31VUCW6e85m4Kmvw9cbPQcNuvV9yZJ+7vcGp0xS0ugTvMeBru&#10;tLjnxK1Ei1vxXe4/KiiKN64SrSmFd3F7SXtJLg1yW51MoYlAbnh8DbcpkLuEnxlgBmnmstTcEbfd&#10;4f5vNqara7hdqsGJGwZUDrfE0WtuDe9muKeXqbldzR2IO19xh83+ezLmd8gdZKiKm+t4tgc3btt9&#10;he2HKJH7vITv57axi4jbI3ciKfU4cc+Ru5LlHDd8tsRtdrj/h41km9uzV0XNzTx07R65p2vunD4K&#10;RX2LGypf03+zhrvdf0+ViFisoK45fXG910B6i/uCJe50X3OO3C5bc6uz2HDPiVsl7rKL26c9Z1dv&#10;RarBeAZWUHwjQiFYc9f9GEsNume3nlng5jvc801uDy2rWkSw/5x9YGank/va8OOa+zu4cNobmr5S&#10;19ymm3tO3ApbGNHFHVjqbYQhew2gxdmKe45vXELxWnNjH4SbOoqa29XcV7/MDZU7VsWd2XtfkZpb&#10;XOMsS+IOcOEv5Iq7JG6wX1bcf8DdoXe5dRd3Bbe0xY1WtFxxzxK3MLvcvOEOzHRyQ3HM5Q8NNxgt&#10;Pjx2a7ct7gr/aLHidolbrrjlH3Cgv8s96+J+w1Jv03Brl6+5PXGbdv9dc79ID85ntuIb3OqPzXWd&#10;tLnBlHCP3tmNuG2LO7PZTw23qrnz/GHuErnXtXSTW/E2t/SzFfct9jziAn/f5DbhIHGHzEbcnxK4&#10;ffFf/sQW+ofmumKloUozarfFnruO7HDL8zU3ND2WnzfcWL6R229z47kb3LaL+6zMN7h5bUUSN71x&#10;7ja41e9m4ip8t+IuIpwZ+NXbeA/2c3Hn6/ZWVhVuiHiR9r3bo9fq5l66FfdZCSbfyYo7pnbNrbnP&#10;Orm7+7FTs8md7XL7NndV/Lm4uIuXibvCfR2zAD99vLyKZ15fw3uEKoJXV/fx5r2e9IpbwRNdtrj1&#10;qj3PEjd/J7fs7MdO7QY3Z2vujEaOaN4eezC76xmW6IuLWJye169KVclKwMChWJiZCvr8Kl4SahZw&#10;CPv+0IkbC0/DfWmo/665WXFC3HbNrcqDFfcscfOHuBfb3NMWtyvIEpMXcWF06rGLG6vPK53GvKyo&#10;0vwxaM7LCfozmA9C3eaeZyFb2S1gn8/W3DJxmzb3uObOE7d5mPvE5WKLG2ownhH40kdsC+GBFsLp&#10;U7Kx9AK+LOQyFd/pe9XbR3BjFQK7hezzc0fc48T9KnGLNbdSpuHW7+Q+rnubhrucev3nxA0D3u+B&#10;28ZFKPRtTHM1iuM28Y0fz8fdbJXWS+Jpw73c5BY1dzMuKcfSTlbcU7TPLXEf368GH9gZ1dyBepsV&#10;t4VBuif7PJ6W8fKm0j5eg+FmN/x0GnUcekpuaExYEY99ze3RLmpxO+S21T/dlkhickl2KnLTihTu&#10;I43cF28XDbeCg+nxLSsVg4YBQ7KaYcxd3DgY6EcbIytOLyvlmwnLjq3MPi43rYdCf0HjUGxoYPAl&#10;G/vgEMp/AfX7Nl7fEbediOhru0UZeLRzLB5OwbdA60Sw8AihBcZfI3Q+t6G4ifBYLXJHU1xcJ27P&#10;9Ma2jJ+cm6bFoL/wyhW0zzN3UDg1q8ehxzFewZDxzXmaV3RTHgFY2oJ7eWXkVcyiF05dhAKADXKH&#10;4rrpVrN4ar0mbnyLa+jzym6mDjvz43KThJNR38dTrHAnaW9oemIwuo6XtyGLOs2ISlx/tREsJzhX&#10;xDLewX9WOailM33f6U7zuvMP7jDZPc55eiWzQQL3ffw+qNv7eEGcBVbDU2jva1NYnhkGpKa4BW4Y&#10;Tr/+51OmcfyX+cftNbjN1OXQ9Qm4NyWsizdUrguohuiqME3rPHus9O2pbaYuF8tPzv2wa89H4+7w&#10;8xI98r77aNwdEvGJ/tYT6FNy90kD94cp+6hDjqfXU3H3qc3aR09Wzp+Z0urwX570M2uPnkr6ET6c&#10;gwYNGjRo0KBBgwYNGjRo0KBBT646RoNlRnzW6/jUamJ/M9fnacgNLxK+76debh9ofbLJG5S5VsB/&#10;71TE1lwhFswX65La0tYy7054+tp5YZU/p9/csh3vXzCCHtcvW0kH8vZnWrmBVl+z/pLVe3v7gn8O&#10;CduaFMclyFEMzZW3gtAfwb0+td/ccj05jBc6Uvc1VSsgfqtg73K3mu7nwc1tK7cVLr+/lKamaq/e&#10;bdXv+fpXQ//+an2gxV0+zTV+DHHb8mPG0vpSrsLYOpIt1Gpx2+331tx97seAe42HF3ooBu4HP7Xm&#10;3g1meabcr56GWxj2+llxH4nyMdy7sZg5RYqpKsOAzie6yqcXcRcsO7Yscb9+HLew9ONXmCjMUaRf&#10;LtCVMa8kRv5/jEt+EgE3+l5SRPs2d6vTrg1y4n15iD+5Y4djdNXF2zMXbFoIzzC9CnBLaWa5svJN&#10;f9eNsf/mN7Y48zwaeRxLC/W77ngniU5BDw+/RgE3qJQVOyyA80dMbKcZujJHU1Wa+7gI7GfHKAZY&#10;mOkIuGN//QS45RhlULwJGMxVc2tTnAQMgw5IB7+jCQPccGt0BYQmFz+qiqNpX0ChvqqqYnEfL6vM&#10;BeSGR26mLzACvs/cCkMKZKwk+th7htyFbbiV5iEuKjRZMQ5mYeea30cKSdbAjckhJL+KwP1zjBUG&#10;8wI0PnLitj3mhouXpZNujvTHJjMYtoXBEuh+DkX+BBNwIDdGWGOwIubxy0U5gV8uLRN2zJ0Oqqwk&#10;Rtch9wFx/5riSD433oPCwipLL41G7pMycXvinglGafuCwrYLuAER3imEA7Y6oZ+wIww1wVAZDCRG&#10;7hE8cjv/NcaRPNwjfG7B1TlJOSGQe4GzYqXOQuJOdMI33HnmKALMA9uMgiyYsJg0iFFAkcLgbZYf&#10;QgWxBes7Nw+CuE+B+4DxEvuxmnvE6oQMm9wAeli/A59vc+On8iPKZlL2nTvDuDxRyt9nTo42uQ+3&#10;uCfMThP3qzpVA3y+iCtuGrKjsxcGX1Ak2efGe1Ac0/No5C6lkxPGGXLPE/dRk4ii5oZ/XyniPmIv&#10;9YrbrrgxkwYGR91YGXrPXbCCuLWTgQnizhO3ZYd6i5tyrPjcUZIZ4saiTdxw2nhG3PLciqr/3Bi1&#10;Xsrj+21utDrjFjcnbijL/KctbjytwvMCpgDg/efWGLVeypMrTBMG3KbFzW+2uOVlzS0vdrkzh+fN&#10;8RvhbvaeG6PWS7lYOqnZQZsb6cwmN2amgHIOz3TRwY0vxjnaLUz2nxv6b+DGfkyXL9rcnsEIo8U9&#10;TzlWgHuGcY6Je77mppsw1gze+ObZcJ9BP3a2wT0JOMLY4H7pG+7ZmvvrFTfaLWPMkmhf95+bMsiU&#10;mPNKnppRmxsGYxvcxYp7znzDnWOWyMQtiBsG3+I5cFcKOqFSIffCJu5J4qZUBC1uzQ5rbr3mhoMb&#10;3AqMc/HDUf+5gzrB0PQ29yxx65pbNtwlZWhgLsdbZRK3Ko82ubnL9Y/TxP3V5+Z7SNxlXl7GBXAv&#10;7mEIfkjc08Td0CXuzGvjvCJuaWAIV3M7t+K+jha4MaJ4Nib7fCPIu0/CtLQyxIWdqMuf5bFfceO8&#10;gwK6P624F17d2lD8bpZhiragfeKWjZ0K3DgToXnQd74IKmgXejuVXOC8Q4jCY9I2oEVujRkfab4F&#10;6L5tuOVZlNG8jf8Jw8+5cBFTNYDZFkWEKq7KIK06ibpk8TqeLl3hVCju4mX5uQEfkgYbzc9E9NJX&#10;alkdMWn1saUnNxEuUCIKevqYyyAazC2zsJXAFBVBIDeHg0bfxTMfryoNlu3SyGNTf3tvyznJHopo&#10;hJvFu+hY/EHdGBELw+ZAh+kKXXEVSxhrAWJZXNjip2W8qDCj0GnFsiqLMOzU11H5o9d+9O4/1isJ&#10;wzLziuaNI07786oos3hZaaIrboGbe8yJqIAbQBeVPj+v0IXHvV9eqJ5oI0Ew4GVhxpC7SURBOkqe&#10;H/3tlB+v3cTIaYOYg2z33C+b+2EN3M9fA/e79SVx77UjVq0vifsxEc5/qdzP2U75APFnlpTiqcR7&#10;lEhn0Kb+HyXSycvSJH/4AAAAAElFTkSuQmCCUEsBAi0AFAAGAAgAAAAhAD38rmgUAQAARwIAABMA&#10;AAAAAAAAAAAAAAAAAAAAAFtDb250ZW50X1R5cGVzXS54bWxQSwECLQAUAAYACAAAACEAOP0h/9YA&#10;AACUAQAACwAAAAAAAAAAAAAAAABFAQAAX3JlbHMvLnJlbHNQSwECLQAUAAYACAAAACEAjNnfOf4C&#10;AADyDQAADgAAAAAAAAAAAAAAAABEAgAAZHJzL2Uyb0RvYy54bWxQSwECLQAUAAYACAAAACEALB6p&#10;Ht4AAAAyAwAAGQAAAAAAAAAAAAAAAABuBQAAZHJzL19yZWxzL2Uyb0RvYy54bWwucmVsc1BLAQIt&#10;ABQABgAIAAAAIQCxh+az3QAAAAcBAAAPAAAAAAAAAAAAAAAAAIMGAABkcnMvZG93bnJldi54bWxQ&#10;SwECLQAKAAAAAAAAACEAtfwy7UkOAABJDgAAFAAAAAAAAAAAAAAAAACNBwAAZHJzL21lZGlhL2lt&#10;YWdlNC5wbmdQSwECLQAKAAAAAAAAACEAiuxh8pQ5AACUOQAAFAAAAAAAAAAAAAAAAAAIFgAAZHJz&#10;L21lZGlhL2ltYWdlMy5wbmdQSwECLQAKAAAAAAAAACEAf0tCFRkgAAAZIAAAFAAAAAAAAAAAAAAA&#10;AADOTwAAZHJzL21lZGlhL2ltYWdlMi5wbmdQSwECLQAKAAAAAAAAACEACNd1pb1sAQC9bAEAFQAA&#10;AAAAAAAAAAAAAAAZcAAAZHJzL21lZGlhL2ltYWdlMS5qcGVnUEsBAi0ACgAAAAAAAAAhAFxediP1&#10;vwAA9b8AABQAAAAAAAAAAAAAAAAACd0BAGRycy9tZWRpYS9pbWFnZTUucG5nUEsFBgAAAAAKAAoA&#10;hQIAADCdAgAAAA==&#10;">
                <v:shape id="Image 44"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LQrCAAAA2wAAAA8AAABkcnMvZG93bnJldi54bWxEj0+LwjAUxO8LfofwBG9rqlSRahRZWPCi&#10;rH/w/GiebbF5qU1aq59+Iwgeh5n5DbNYdaYULdWusKxgNIxAEKdWF5wpOB1/v2cgnEfWWFomBQ9y&#10;sFr2vhaYaHvnPbUHn4kAYZeggtz7KpHSpTkZdENbEQfvYmuDPsg6k7rGe4CbUo6jaCoNFhwWcqzo&#10;J6f0emiMgibmx1874Wo7jQr7nJx3t+2mUWrQ79ZzEJ46/wm/2xutII7h9SX8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C0KwgAAANsAAAAPAAAAAAAAAAAAAAAAAJ8C&#10;AABkcnMvZG93bnJldi54bWxQSwUGAAAAAAQABAD3AAAAjgMAAAAA&#10;">
                  <v:imagedata r:id="rId74" o:title=""/>
                </v:shape>
                <v:shape id="Image 45" o:spid="_x0000_s1028" type="#_x0000_t75" style="position:absolute;left:15057;top:670;width:53401;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wmrBAAAA2wAAAA8AAABkcnMvZG93bnJldi54bWxEj0GLwjAUhO/C/ofwFryIpoqWpTaVZUXw&#10;plYPe3w0b9uyzUtpolZ/vREEj8PMN8Okq9404kKdqy0rmE4iEMSF1TWXCk7HzfgLhPPIGhvLpOBG&#10;DlbZxyDFRNsrH+iS+1KEEnYJKqi8bxMpXVGRQTexLXHw/mxn0AfZlVJ3eA3lppGzKIqlwZrDQoUt&#10;/VRU/Odno2B/iOm4M3EAf3ndOxrdeU1KDT/77yUIT71/h1/0ViuYL+D5JfwA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wmrBAAAA2wAAAA8AAAAAAAAAAAAAAAAAnwIA&#10;AGRycy9kb3ducmV2LnhtbFBLBQYAAAAABAAEAPcAAACNAwAAAAA=&#10;">
                  <v:imagedata r:id="rId75" o:title=""/>
                </v:shape>
                <v:shape id="Image 46" o:spid="_x0000_s1029" type="#_x0000_t75" style="position:absolute;left:1158;top:7741;width:68031;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7n6jEAAAA2wAAAA8AAABkcnMvZG93bnJldi54bWxEj0FLAzEUhO+C/yE8wZvNWqTItmmRytIK&#10;Vmi1h94em9fdxc1LyEvb9d8bQehxmJlvmNlicL06U5TOs4HHUQGKuPa248bA12f18AxKErLF3jMZ&#10;+CGBxfz2Zoal9Rfe0nmXGpUhLCUaaFMKpdZSt+RQRj4QZ+/oo8OUZWy0jXjJcNfrcVFMtMOO80KL&#10;gZYt1d+7kzMQ3/vwhnuR1+0yVPpQbVYfsjHm/m54mYJKNKRr+L+9tgaeJvD3Jf8AP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7n6jEAAAA2wAAAA8AAAAAAAAAAAAAAAAA&#10;nwIAAGRycy9kb3ducmV2LnhtbFBLBQYAAAAABAAEAPcAAACQAwAAAAA=&#10;">
                  <v:imagedata r:id="rId76" o:title=""/>
                </v:shape>
                <v:shape id="Image 47" o:spid="_x0000_s1030" type="#_x0000_t75" style="position:absolute;left:13837;top:17495;width:22434;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yMTEAAAA2wAAAA8AAABkcnMvZG93bnJldi54bWxEj8FqwzAQRO+F/IPYQi+lkVuKU5woIQQK&#10;vjV1AvFxsTaWqbUykmK7f18VCj0OM/OG2exm24uRfOgcK3heZiCIG6c7bhWcT+9PbyBCRNbYOyYF&#10;3xRgt13cbbDQbuJPGqvYigThUKACE+NQSBkaQxbD0g3Eybs6bzEm6VupPU4Jbnv5kmW5tNhxWjA4&#10;0MFQ81XdrIJH92EOx5U71pc6v42VL8spr5V6uJ/3axCR5vgf/muXWsHrCn6/p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ryMTEAAAA2wAAAA8AAAAAAAAAAAAAAAAA&#10;nwIAAGRycy9kb3ducmV2LnhtbFBLBQYAAAAABAAEAPcAAACQAwAAAAA=&#10;">
                  <v:imagedata r:id="rId77" o:title=""/>
                </v:shape>
                <v:shape id="Image 48" o:spid="_x0000_s1031" type="#_x0000_t75" style="position:absolute;left:7010;top:18105;width:60228;height:7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48ovAAAAA2wAAAA8AAABkcnMvZG93bnJldi54bWxET89rwjAUvg/8H8ITdlvTyZijM8oURHcS&#10;3Wivj+atKWteShJt/e/NQfD48f1erEbbiQv50DpW8JrlIIhrp1tuFPz+bF8+QISIrLFzTAquFGC1&#10;nDwtsNBu4CNdTrERKYRDgQpMjH0hZagNWQyZ64kT9+e8xZigb6T2OKRw28lZnr9Liy2nBoM9bQzV&#10;/6ezVbAbynDoz0NZmSpfH/ffJZXzmVLP0/HrE0SkMT7Ed/deK3hLY9OX9AP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jyi8AAAADbAAAADwAAAAAAAAAAAAAAAACfAgAA&#10;ZHJzL2Rvd25yZXYueG1sUEsFBgAAAAAEAAQA9wAAAIwDAAAAAA==&#10;">
                  <v:imagedata r:id="rId78" o:title=""/>
                </v:shape>
                <w10:wrap anchorx="page" anchory="page"/>
              </v:group>
            </w:pict>
          </mc:Fallback>
        </mc:AlternateContent>
      </w:r>
    </w:p>
    <w:p w:rsidR="002664B6" w:rsidRDefault="002664B6">
      <w:pPr>
        <w:pStyle w:val="BodyText"/>
        <w:rPr>
          <w:b/>
          <w:sz w:val="17"/>
        </w:rPr>
        <w:sectPr w:rsidR="002664B6">
          <w:headerReference w:type="default" r:id="rId79"/>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5808" behindDoc="0" locked="0" layoutInCell="1" allowOverlap="1">
                <wp:simplePos x="0" y="0"/>
                <wp:positionH relativeFrom="page">
                  <wp:posOffset>0</wp:posOffset>
                </wp:positionH>
                <wp:positionV relativeFrom="page">
                  <wp:posOffset>0</wp:posOffset>
                </wp:positionV>
                <wp:extent cx="7010400" cy="101409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50" name="Image 50"/>
                          <pic:cNvPicPr/>
                        </pic:nvPicPr>
                        <pic:blipFill>
                          <a:blip r:embed="rId80" cstate="print"/>
                          <a:stretch>
                            <a:fillRect/>
                          </a:stretch>
                        </pic:blipFill>
                        <pic:spPr>
                          <a:xfrm>
                            <a:off x="0" y="0"/>
                            <a:ext cx="7010399" cy="10140696"/>
                          </a:xfrm>
                          <a:prstGeom prst="rect">
                            <a:avLst/>
                          </a:prstGeom>
                        </pic:spPr>
                      </pic:pic>
                      <pic:pic xmlns:pic="http://schemas.openxmlformats.org/drawingml/2006/picture">
                        <pic:nvPicPr>
                          <pic:cNvPr id="51" name="Image 51"/>
                          <pic:cNvPicPr/>
                        </pic:nvPicPr>
                        <pic:blipFill>
                          <a:blip r:embed="rId81" cstate="print"/>
                          <a:stretch>
                            <a:fillRect/>
                          </a:stretch>
                        </pic:blipFill>
                        <pic:spPr>
                          <a:xfrm>
                            <a:off x="993647" y="591312"/>
                            <a:ext cx="6016751" cy="9549383"/>
                          </a:xfrm>
                          <a:prstGeom prst="rect">
                            <a:avLst/>
                          </a:prstGeom>
                        </pic:spPr>
                      </pic:pic>
                    </wpg:wgp>
                  </a:graphicData>
                </a:graphic>
              </wp:anchor>
            </w:drawing>
          </mc:Choice>
          <mc:Fallback>
            <w:pict>
              <v:group w14:anchorId="5EFBE535" id="Group 49" o:spid="_x0000_s1026" style="position:absolute;margin-left:0;margin-top:0;width:552pt;height:798.5pt;z-index:1573580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ZpX3QCAABKBwAADgAAAGRycy9lMm9Eb2MueG1s1FVd&#10;b9sgFH2ftP+AeG9s57O24vQla1Sp2qpu+wEEYxvVfAhInPz7XbDjVMmkVtUmbQ9G4AuXc885wPLu&#10;IBq0Z8ZyJXOcjGKMmKSq4LLK8c8f9ze3GFlHZEEaJVmOj8ziu9XnT8tWZ2ysatUUzCBIIm3W6hzX&#10;zuksiiytmSB2pDSTECyVEcTB0FRRYUgL2UUTjeN4HrXKFNooyqyFv+suiFchf1ky6r6VpWUONTkG&#10;bC60JrRb30arJckqQ3TNaQ+DfACFIFzCpkOqNXEE7Qy/SiU4Ncqq0o2oEpEqS05ZqAGqSeKLajZG&#10;7XSopcraSg80AbUXPH04Lf26fzKIFzmephhJIkCjsC2CMZDT6iqDORujv+sn01UI3UdFXyyEo8u4&#10;H1fnyYfSCL8ICkWHwPpxYJ0dHKLwcwGFT2MQh0IsiZNpnM56YWgN6l0tpPWXt5ZGJOu2DgAHQJrT&#10;DL6eSOhdEfm24WCV2xmG+yTiXTkEMS87fQOaa+L4ljfcHYN/QV0PSu6fOPX8+sFZE+Ch1+RBkIqh&#10;jpfTHL/Ca3CVYNtwfc+bxjPv+z1UsP2FbX5TbWfJtaI7waTrzphhDaBW0tZcW4xMxsSWgWXMQ5GA&#10;bHC+HdhGGy5dd6CsM8zR2u9fAo5nOIYeKMmGQAB9xulLsL3B3uuZSQqOHTwzT+d+70F4kmlj3YYp&#10;gXwHwAIIYJtkZP9oezinKT2JHYIADQB1YkDn/7ELqNEd4d4uiafEc+st9S/YZfzX7ZKmk/l0gRHc&#10;JbM0mSTjzpGny2YeJ/PFzLsWJqSzaTq5nfxx34RLBy7sYMf+cfEvwusx9F8/gatf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sYfms90AAAAHAQAADwAAAGRy&#10;cy9kb3ducmV2LnhtbEyPQUvDQBCF74L/YRnBm92NWq0xm1KKeioFW6F4m2anSWh2NmS3Sfrv3XrR&#10;yzCPN7z5XjYfbSN66nztWEMyUSCIC2dqLjV8bd/vZiB8QDbYOCYNZ/Iwz6+vMkyNG/iT+k0oRQxh&#10;n6KGKoQ2ldIXFVn0E9cSR+/gOoshyq6UpsMhhttG3iv1JC3WHD9U2NKyouK4OVkNHwMOi4fkrV8d&#10;D8vz93a63q0S0vr2Zly8ggg0hr9juOBHdMgj096d2HjRaIhFwu+8eIl6jHoft+nLswKZZ/I/f/4D&#10;AAD//wMAUEsDBAoAAAAAAAAAIQD/Z9o76Y0BAOmNAQAVAAAAZHJzL21lZGlhL2ltYWdlMS5qcGVn&#10;/9j/4AAQSkZJRgABAQEAYABgAAD/2wBDAAMCAgMCAgMDAwMEAwMEBQgFBQQEBQoHBwYIDAoMDAsK&#10;CwsNDhIQDQ4RDgsLEBYQERMUFRUVDA8XGBYUGBIUFRT/2wBDAQMEBAUEBQkFBQkUDQsNFBQUFBQU&#10;FBQUFBQUFBQUFBQUFBQUFBQUFBQUFBQUFBQUFBQUFBQUFBQUFBQUFBQUFBT/wAARCAaABH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ACiiigAooooAKKKKACiiigAooooAKKKKACiiigAooooAKKKKACiiigAooooAKKKKACiiigAoooo&#10;AKKKKACiiigAooooAKKKKAEIzQBilooAKKKKACiiigAooooAKKKKACkIzS0UAIBigjNLRQAgGKWi&#10;igAooooAQjNJtp1FACAYpaKKACiiigBCcUn3qUjNAGKAE20badRQA3bQRinUhGaAEWnUgGKWgAoo&#10;ooAKKKKACiiigAooooAQjNAGKWigAooooAKQjNLRQA3bRtp1FACAYpHGcU6kIzQBGUz3oCY70/bR&#10;toERstJ5e7vUpTPegJjvQFiNY9vehlqTbQUz3oCxFtpVWn+X70oTHegLDQMUMu6nbaNtAWGBMd6U&#10;JnvTttKBigYwpjvQEz3p5GaAMUCGFMd6AMU8jNJtoGNakAzTyme9ATHegBu2jbTttG2gQ3bQBinE&#10;YoAzQMaRmkIxTyMU0jNACA4oJzShM96Xy/egBFoIzTgmO9G2gAQYzTqQDFLQAhGaTbTqKAGlM96F&#10;XbTqKACkJxS0hGaAE3Ufeo20oGKAADFBGaWigBpGKFpSM0AYoARqAM0pGaAMUAAGKWiigAooooAK&#10;QnFLSEZoATdSg5pCMULQA6kJxS01qAFBzS01ad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GaAMUtFACEZpNtOooAQDFLRRQAUUUUAFFFFABRRRQAUUUUAFFFF&#10;ABRRRQAUUUUAFFFFABRRRQAUUUUAFFFFABRRRQAhGaAMUtFABTWp1IRmgBFp1IBi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CcUA5oAWiiigAooo&#10;oAKKKQnFAC0U3dSg5oAWiiigAooooAKKKKACiiigAooooAKKKKACiiigAooooAKKKKACiiigAooo&#10;oAKKKKACiiigAooooAKKKKACiiigAooooAKKKKACiiigAooooAKKKKACiiigAooooAKKKKACiiig&#10;AooooAKKMgdTimysYlzgEeucVSQNqKuxTnaxAyR0HrTd5QKZNsefVq43x/8AFjQ/h7ouoahe3UDt&#10;aQNKIBKAXI/h6HFfJvxD/b6+0Wgh8OWUz3EsaS4K+Yqk5+XdgY+vf8K0o4etiJ8lKLZx18XSoQ55&#10;uyPuRpAuBuQt/dDcn6VT1XWrXRbT7TeTQ2luPvTXUyRRp/vMTxX5feMPj58SvHeqadrD6mukz2gc&#10;W9vZz/3tu7eMDP3Rj8a5nxT8T/HXjSKPSNZ8Q3Nwt9KsL28kKyIxwSOGz6HpjrXp1cjzGC55Q5Yr&#10;V+h4v9vYWTUabu27L1P1fsfFGm6mkD2eoWNzHNnZJFdoyvjrtIJzj+orSNwokKfMXAzt2kZ+meD+&#10;Ffkb4U8feMNC8OR2eieKL3ToIcg20FtAIw2SCpyhYdOxHWu98J/tCfEHwpYzLbeTczXUkUlxOlxK&#10;s0ix7uAXZwn3z91R75wMbvh7MUlOEVJPVER4iwqk4VNGtD9NlmDkYU+4I5X6in4YE5Ax2INfEvhT&#10;9v8Anm8T3I1jQ5LHSRaD7JCs3nSSzIQGVpNi/e3g5xxg8HNfV3hn4i6F4qliGn39tLdSxK8lotwC&#10;6NgFlA7kZGenavHr4athpOFaPK0e5h8dh8TFSpy0Z1tFRRSiQEgED0bgg+4qQHNcsWmrp3O3ToLR&#10;RRVAFFFFABRRRQAUUUUAFFFFABRRRQAhOKTdQ1JUki7qN1JRRcLjgc0tNBxRupjHUU3dRupjHUU3&#10;dRuoAUnFJuoJzSUAOBzS00HFG6gB1FN3UbqAHUU3dRuoAdRSA5oJxQAtFN3UoOaAFopCcUm6gB1I&#10;Tik3UE5oAUHNBOKQHFBOaCQ3UbqSlAzQMN1G6gjFJUjF3UbqSii5Iu6jdSUoGaYXDdRuoIxSUguL&#10;uo3UlFFwuLuo3UlFFwuOBzQTikWhqYw3UbqSikIXdRuppOKAc0XC48HNBOKRaGpjFBzQTikWhqYw&#10;3UbqSipJF3UbqSimMXdRupKKQhSc0A4oAzQRimMUHNBOKQHFBOaQg3UbqSimMXdQTmkopCClWkpV&#10;pjHUUUUxhRRRQAUUUUAFFFFABRRRQAUUUUAFFFFABRRRQAUUUUAFFFFABRRRQAUUUUAFITilpCM0&#10;AAOaWkAxS0AFFFFABRRRQAUUUUAFFFFABRRRQAUUUUAFFFFABRRRQAUUUUAFFFFABRRRQAhOKVcs&#10;cDr70hrM17XLbQdPnvb24S0sbaJ7m5nkJCpEgyxz68jjvzQEpRjEm1PVLfTbeSacMII+soXgdea+&#10;JP2i/wBt19DsNX0XQonjuElKC5WTczRr95lXb16fLnnPXivNv2if20dZ8YSa1b+G78WvhqSM/ZAs&#10;myQw5CmbpyxJXEfbnk15f4/8A2Pww+JPwu0y91qLUdVu4oNX1YXPCWzkZSOQ5OOGJPrxxxWdbEUc&#10;DOEsRd88ZOMV1aX36M8yo62KfsqOlnqxPF7+JbO90ePxpqEkt7rumprENq0hBS3YnZuHq3PHbHfN&#10;Zyam6yEWc8cUOxdqLEOBzwTnmvdPi9qXgXWYb/xDZaPdfEfxQtl9iji0Auwt8Zx1TAHzcAZ+6ea+&#10;dPKn0extoL+yuNLu9gkNrdJtmUN/Cy9sV9V4b8QrN8N9VxNPkqRvq3FdW+p8pxVlNXBzVSi3JSto&#10;tehrvNFcSxo11a2N05+W6uHMcY9SxAPtXt3wq/Zv1m+8UeE/Fs/izSta0GxvkvJls496yKqsCm4s&#10;P73XB6dK8Ftg9zaExQXFzvZUePZhcHPUEHPT2r1r4B6/H8Hfh74w8a+Lpby10iZTa6booud6h13Z&#10;cYUbM7l4wfrxXJ4n5ljqeC/4SsQlO1nTunzL1W3yPR4OyxV618ThZWjqpWdrkPxO/Z/1/wABQeI/&#10;Etz4o0/S9AutRmntYJIh5kqschVG/tnr79K82tHuDb2ZJkt7g5zIp35Q45xx1r6J/aR+FHirxp8T&#10;PD9hotumtwxQzQLol1II9+yMuJoyT8xOzlccccmvAtbsPGHgCWwl8WeD9a8PTStuW8uLXdblVVSU&#10;GDxjeBnvnpW/hvmWMnlkJ5tXvJuyj/L0t3fzOTizAwjXksLS0vdvvfU6T4cfCrxD8ZLTUtSt9U07&#10;w34Z0YlbzVL2XmBGOWk2YGf9XjqMZFZXjG98L/Dvx61x8L/G9zqCSqs0moK7Dy5jw+3ceFbCkEZz&#10;z6c3/gn4i0CDWPiLpmv6rdL4O8TeF76yltrYbY2nZ4inz87Wx5gBx3NTfCS+0jwl+zN4q8c6z4It&#10;fEut6BrFrpWn3OojFtbWrMEj34X5/KxlmON28D5ep97OcTWw+InPFR56K7db+a10OPLsNRnh4U6E&#10;rT1Ppf8AZt/bI+2WOp6P42MkE2nQxPBd3Jw8+4sDn17c/wA+32Nb3SXMCTwkSwyqGjdDkMCAR9Ot&#10;fkx4t0b4gfHr4g/2paeBJo21TTFs7W90exNvp8pjdtrhy7cccfU+leu/s9ftNeMvhx4z0vwj4zcP&#10;ZvqA0y7Wd9rW74Cgg4PC456Zz2xXyFXCxnH6xhdYvW3Y+hwmOlRao4hWex+h8bs2Q6hHHVQc/rT6&#10;gsbhbmJmE0cse8iOSN9wZfrVhlxjnNeanza2Po7WEooopgFFFFABRRRQAUUUUAFFFFADWoAzSkZo&#10;AxSEIRikpxGaTbRYLCUUu2jbTGJRS7aNtACUUu2gjFACUUoGaNtACUUpGKAM0AAGaNtKBiloAbto&#10;IxTqQjNACA4oJzQRigDNAABmlAxQBiloAa1JStQBmgBKKXbQRigBKKUDNG2gQlKDijbRtoGBOaSl&#10;20baQABmgjFKBigjNFhDaVaNtKBimFhGpKcRmkIxSCwlFFKBmiwWEopdtG2iwWBaGpQMUEZpjG0U&#10;u2jbSENIzQBinEYpKLBYUHFBOaAM0baYwWhqUDFBGaAG0hOKdtoKZ70hDQc0tKEx3o20xgBmgjFK&#10;BigjNIQgOKPvUbaUDFMYm2jbTqKQhu2gjFOpCM0xiAZoIxSgYoIzSENpVo20oGKYxaKKKACiiigA&#10;ooooAKKKKACiiigAooooAKKKKACiiigAooooAKKKKACiiigAooooAKKKKACiiigAooooAKKKKACi&#10;iigAooooAKKKKACiiigAooooAKKKKACiiigAooooAKKKQnByeF7n0oAa5OQAMk9M9K+Bv2/vjja+&#10;K7Nvh/pGqrbw2swmu/Ll2/bJldAIdw+6qhnJ67uBxjNfUH7THxRHwx+GGrTqzDU7y2lisoImxK7Y&#10;ALr/ALu4cd9w5Ffmd4L0jTfGHgj4u+LdduIxBo2gJJC18MOt88hIk3Z++3lkLHj5snkbeZnVjg6b&#10;xNaPNFNK3q7HBXjUrTjQou0n17Ii8UeG7Cw/Z7+H2pWNqmseJ9c8UfarUQplpbaFyBlOcR7hk844&#10;Fd945bwV8ULeWW58V+H/AA/qOrbLjWtf1KMyXH2mPK+VbwhhtUA4J3HtxWB8OfirpujfCfw/4Z8S&#10;Qy6D4ktrH7PEVsDJfLYTF3IjhyNrNuPz7uNo4OeMXXpfCGs2OneDPh34a+yvbQASanq2JZyqkl2d&#10;So2sd3qelfCRp4vG4lqpze7KVpJqyg3okn5afie7HnpNUcLBSctLdb9yfUPFd38PJo/Dfw5+Jep+&#10;IkKYkaC3EaQl+hWQfRuDnoOlauieCbyHWpr7xRq03iHUZY4jvuE2smN2ctk7s5HYYx71d8GeHYPA&#10;vhGziRDMt5LKTPOoBcrt+7xwBu9T1rZnM1xHGyjcy5x6t7ZqqmPoqSp4bTkunLS7+aP1/h7hDD04&#10;LFY9qVSTXu7pG7Yu1qc2ccCcYCmMGuA+OouLL4Wa24j3Sbd5V+U75IXtXU6VcPJcCdZNkFrxO2Mh&#10;Seg/Q1i/Gq9M/wAM9emaMSRSQ7I+cZyDk/yrClCca8Oday2b1/M+zxVKjUwleNCyUOZNJJa2utj9&#10;K9U+Heja/wCJvDPim6so5NU8Pi4ksbjB3R+dHskGAec7V6/3fetX+zbTXtO8q8t7a+SVNrw3ieYr&#10;YABIQ9M/WtC0WSOyiCHMiRuAT9eOK8Ov9Y1G78Rw3Vrc3FtqlvcFBF5RMZViM9/avUzjOlknsYcj&#10;lzyS06fcfzNh6Ht1JyfrfqcJ8bf2GfD/AIusr7Wvh9KfDviUxyOlu0e+1mcFSFMe5QvcdT972r4u&#10;ubvxh4G0zxz8Odc83TI9WtZJNT8PSJ5qTDKsZIM7ct+77dN461+v7+YVQyptd4wCY2wQ3evLf2g/&#10;2ePC3x68MpZ6vG9pqtr/AKRZ6pZAJcxSKMAb+pQ5GV4ziv0jL80SjGGJ96D7+Z8zjcujJOVD3Wt7&#10;HwT448ReJbL9nf8AZu0jS/HFxZXV/fDSnsdCvwkkSTMDaPJgZLRhHUrxnd1GKf4l/ZJ8WaZdeJJ9&#10;b8d6BNq2mQHUJITqAkujJ8xw442swAIPPevMpPAl18MPit4U0r4hWE9hc+Htahvpf7NhLvPAheRJ&#10;kTP8QQggH5c55ziu01Dw/wCGPjH8cfjlrN54lt/CuiW6xa/BqlzbsZZRIkY+zyLvHc/LyTy3HUjv&#10;kp5bU9tT/hT36nlqMMdBwl/Fjt8j3L9hP9oQyWVl4U17UtkF2Waye6lzJHMDhoxxlw2Rg8Y29Dnj&#10;70jmZgqsqggDOGzhu4/lX5EeMPDll8HrnwJ428M+KNO8Yz7Zbsw2kXlNbFGQJuj3Ng8t164/E/pb&#10;+z38VX+MPwy0zxK9v5U9xkXBK7PmGOQK8TGUOSXtqbvCWx7+X4r2kPZVVaa3PTqKTIyRnnr+HY0t&#10;cCPTXmFFFFMYUUUUAFFFFABRRRQAUUUUAFFFFABRRRQAUUUUAFIRmlooAQDFLRRQAhGaAMUtFACE&#10;4oBzSNQDigB1FIDmgnFAARmgDFJupQc0ALRSE4oBzQAjULQ1AOKAHU1qN1IzUEirTqahzmnUDEJx&#10;SbqHOMU0HNSIduo3UlFFwuLuo3UlKBmmFw3UbqCMUAZpjDdQTmgjFAGaBiUq0EYoBxQApOKTdQTm&#10;koJF3UbqSigYu6jdSUUDFJzSUUoGaAAHFKDmkIxQDigB1ITigHNI1ACg5oJxSA4o+9QAoOaWkAxS&#10;0AFFFFABRRRQAUUUUAFFFFABRRRQAUUUUAFFFFABRRRQAUUUUAFFFFABRRRQAUUUUAFFFFABRRRQ&#10;AUUUUAFFFFABRRRQAUUUUAFFFFABRRRQAUUUUAFFFFABRRRQAUUUUAFFFFABRRRQAUUUUAFFFFAB&#10;RRRQAUUUUAJmorqR1i2xoJHZgArNtB7nnB7An8KlJxXn3x68YX/gL4R+LPEOmWj3uoWGmTSwQq2z&#10;c52qPmwcHk44PehpuyiJtRi5M+Ff2/Pixa/EDxlo3h6x1GQ6db3Zja4sH3bkZolIDj7uSGHf7nvX&#10;AeNrPSf2fPjV4v8AD9tYS698Mrez0q91yO4TzvIlAlaGdz/HtZnG3jO7rxXD6D8PZfH3gX4u6jpR&#10;eyl8H/ZdSs4bmfcGB3yzK0mBjBU44Oea7OX4s2/xJ8M+F9O1vQ769v8AxNLDqd5aWMeybV7OEYhj&#10;ZsHCb/MycHp054+T4iqpzjRpLmjFWqK9rNvmjb5EZdzy560lZPaXoRXvxps9JuPEHiXSfDzXPivx&#10;DJ+48R6pHvWJAuBDbqVHCqy55GNy1H4J8LahH4C126ltGuNauozLduGxLzkqVOOn3uKq3eua58Zf&#10;iXJf6/aRaadNkaFdHtYhFBaIMCPCDoxCAMe+wdK9I0TVrzw/4jsdUhtpNQ8gmOfToRl7iM4AwPbB&#10;/OvLx1RZdhY0YRtOesuvpvtofqfCeWusp5vJXUdI3Xyf4l/xJYp418HfDsaRKFjs7S5F0AnKEeVk&#10;sM1yOoeKrOz0WKa1MlzIlwEVY0yXI4x7DmvRvB15pMGreLY4EuLIagqRww3MOxrYyb93y57YHpn2&#10;rI0vQrDwtGUBih+y5VppE3hj67c8bvqcY715nCuBpZriamXyqKEYpyv+J6uccZUeGMJpD2lSUrJL&#10;e8v+HM65gXwh8Kr6G6ie41LU7gXL+UuTEv8ACvv1PpXFfFbVo7r4RuqRlQI/mRjhhx3FdbH4x1aS&#10;5ufsemxpbysPLaaTeBjOTjaOuRx2rlfjVZyyfD/Vb2eNYZ5EG4IeGwD27da/Qs5llk3QjgKt5Q0/&#10;z/E8rhtcRUqOJlmVFRjX5ppt6r3dPwP1ii3vh4zsAJ5POOfSqmoDTbB1ub02tq8sixRSzYTdIc4G&#10;T3NU/Efiey8G+HtR13VJlg0zT4Jbu5YAlljQEkqoHzHpx71+UXxu/aE1r9o3V5NV1e41nw54diuD&#10;PoemRZi3oGHlXLSNtznb9zbx/eOa9fD5f9dlGj7ra116H5DiMVTwsU5Nu/Y/Wy/1S20KwuLzUrhI&#10;Le3UtcXDvhIVAzubPRQO9fPXwx/bc8H/ABO+LV94PsoZLGzLrDpusXbYGouCfMVI9o2p93a+47sn&#10;gY5+OPi5+1H4k+M/gjSvAl3PPDpsMCJqB00s02oMoATzCgO1ODuT+LPXivPnu5rMaWtnoeqWV7p7&#10;LJY3v2WTbDIuNoztG1eOF+vNfS4fJI1adR4mpGPbXdng1845KkVGm7M+9f25vgDdfEzwda+L/DUc&#10;i+NPDTyTRrD8rXNsUxLCW9cAMpweh45r8/rTxYmq/BvxJ4VtrVpbjxjrOmS2urRODcRmK4jSJHTb&#10;+8GWlyuVx+NfpP8AsnfH68+PHge5/tvR77TfE2gBVvGuYWSK5chwkkbEDdkK+4Y4yOea+Fvjz4DH&#10;7Ov7V9vHpFizaJDqNt4tsLJh+7l2zpJcWwPO0ZC4bBxu+7XHgarftMDiVdNNRXn0N8dSblDGUPd7&#10;nV/EP4EeALb4r23h7SvH9p4X8YSaalzrFlrSEQLLJGsuY2HC5DkFSOMDrnjpP+CevizVtD+K2teG&#10;ZNUn1DTMSwrb+Zvt3KH/AFsJ9OTkY7jmuEuNL8PfGIfGX4r+NPETeB4da1i0tPD++UNHLIsBTy3O&#10;zc6jywcgDGTnORWZb6fq/wCzV8UvA+uweItG1C01XT/Pg1fRiWgaHypHLMp7kx7e3XPbFTpVwksN&#10;N2lB6Lsupm4Sw+JVWK+K2p+tFqMQRgncQoG8jBP4VNXJ/Cvxp/wsT4d+HPEpiELapp8N0yK2QpZc&#10;kdBXWV4V09j6t+YUUUUCCiiigAooooAKKKKACiiigAooooAKKKKACiiigAooooAKKKKACiiigBrU&#10;AZoagHFAB92j71BOaFqSQIxQDihqSmFxSc0A4pKKQXFJzTScUE4o+9RcLgDmhqAMUEZouIWPvTic&#10;UiDGaUjNMpDW+akAxTiMUAZoAaTijdSstJtpCDdSq1JtoAxQIcTmgHFAGaCMUykBOaAcUlFIQpOa&#10;SiimFwooopjCiiipEFFFFMLhSg4pKKQXFJzSUUUXC4oOKCc0lFFwuFKtJSrTGOooopjCiiigAooo&#10;oAKKKKACiiigAooooAKKKKACiiigAooooAKKKKACiiigAooooAKKKKACiiigAooooAKKKKACiiig&#10;AooooAKKKKACiiigAooooAKKKKACiiigAooooAKKKKACiiigAooooAKKKKACiiigAooooAKKKKAG&#10;v0r5S/4KG+OLPw98KLLSHu9Qs9T1KYzWwswfLmSJoxJFI2cLnzkI4PQ19VynlAOrNj9Cf6V8If8A&#10;BTD4mQLpvhbwKulzTXl/eQTfbUPEeXH7vp/Ft657dK0ouPtYqc1FX19DnxP8Jnzh4I8Sj4SeHNHu&#10;Ncie58K/Em2MjywxGV45reV0MDJ/y03CU4OV78Vo3vxn0e2vtbv/AAdpl4PFgjj06yvI4NlvpGl2&#10;4bYqDB2sTLJkZ5wPStXwN4qttL1zwd4R8c2iadefDb7ZrUMVymyK4lc5tkYnoDvc5wfudOeOD8Se&#10;LbPSPA8/grw0ZLmHVtRMuv8AiJI9sdzPM5ZooW5wqA4OCeo4FfBzpvF5tzVqbcnLW3wtL4dvJI7Z&#10;RnHAKjR0VvxbN34VwSR+EJ75Jri7vby6M89/dLiSfJ4Oc9Ov511HiGfUYdV0ceHpn/tyaUBBFwyI&#10;Mbzn8RT9F8PHwzoNlpEc5f7MAAp+b5P4Rn862PDgtbHxyLw3Hl3kds6WwKZyWAyevbA/OqoUI5ln&#10;EKddX55NfJaH7tmGJXD/AArLEJWcaa/8Cavc9A8WJd33hx7v7OsN5abHmuWO55yvYnAx1Ncp8QNH&#10;XUPA1nJYc6vqsiytahsttXrj1+96V23hvxHqNpokiS/Y5BdSpBMt4doH3vmB/p+tZNppXiOT4oaV&#10;4m1vRtukWcjW2nnTgJYlX5RI7kY6/JgY/hPNeHxHw/W4cxU5e0SjJ+4k3zNdb/M/DODMbQ4gxn1r&#10;Ex55JXd9udbPtscHpl1baisMIDQyQAxNEeCrLjOfr/SsD4324j+EurT7juXAMZ5x1716XqvgR/EN&#10;x451zT5hbm2v3VEEedwQZZuvGd3TnpXl3xfuxqHwR1WdRlGWP95n7xG7PHt/WowGJhiZx5d4tJn9&#10;MYnFrEZfWlHeMP0P0n+KtzFa+ANQE161iJAVEqx+YAT6rj5h7cZrwLQvEYtL6KHSvHVtcXaRJmC6&#10;tGijZhngAMu0e3OK+hfideXeneBry4s9Tg0mZMEXVyoaNef4geteIwarr2sKskWt+D/FF1hTtmt1&#10;tuO+19xyT9O1fu2W3WHmml/XyP4ozuzxEYx0Ll14x+KF7Ol0dR8EW1rCrbgZsyqOxywPXHt+NcrF&#10;8R47m5uJdd8fxai7So39naZYKyR7c5BYZznIxwOh61p3Om339syXcHwu02cEBZ7l9VTylPPIXZyO&#10;tUrrxdpvgzUlEviTwv4ZZwV+zWNkHkkY44YgnO36D7xr04UoRWi/r8T5ytKdWyqSbt5nrPwQ1jTt&#10;cvdcn03UtUvFl8oNHfweVHDnfjyxgZzg5+i14J/wU98CW03gzwf43iMiavpOpf2WrR/KHS6UZLn0&#10;Uwrx/tdRXtfwD8Trf32qW1z4tPiSdTE6pHaeWluDv4B77sfht96s/tgeF18Yfs5fEC1ltRcGLR7m&#10;9tk/iWeFd8bA9jwfzrwp1HQxqkujVj7bAwVXLnGeq1Pz68Hz678ZL/4VeAnt7fQtC8FxT3ur6/5C&#10;vBbK3Es8jsQqt8qKoOc7ycjbzlfEv4BXXhDwdrHiXStf07xd4CsJ5bOC/hvhJcwF9wWNlC4IG8sM&#10;Y++eO5wPBXjXxDdfCHxR8NvD1n/aWp+OVs7bKsDIQEV2Xb1IPmEE7hjHfPHonxG/Zh8XfDzUr5NJ&#10;EPiHQbmzivdZstEIjjspo4wrpLCHflOzZG7J4GK9yrenmUnGMVCa69brX8TzJOVbCqbesX+p96/s&#10;g+JY/E3wK8PzRWS6akEKW62izebsVEVQd21fvbScY4zjnrXtNfEv/BM3xnc3/hjxd4auUyNLa3ub&#10;eQyZ3xymbAxjjHl+pr7Y3fPj/ZDZ+uf8K+QqR5ZuPn0Ps6cuaEX5IdRRRWZoFFFFABRRRQAUUUUA&#10;FFFFABRRRQAUUUUAFFFFABRRRQAUUUUAFFFFADWpKVqAM0AJSrRtpQMUhARmk206imFhjfLSA5pz&#10;LupNu2kFg27qUJjvQtKTiiwWE20baUHNBOKLBYAMUtIDmlpjGtQtDULQApGaTbTqQnFIQhGKAM0f&#10;eo+7RYLCgYoIzSbqN1MYbaNtG6jdSEBGKAM0E5oBxTCwEYoAzQTmgHFAwIxQBmgnNJu20hC7aNtA&#10;fPalBzTCwhGKAM0NQtILBto20pOKAc0WCwbeCfSo438wsMYxUhPBHrTIo9hY5zmiwWHbaPu0pOKa&#10;zUxjgc0tMVqXdQA6im7qN1ADqKbuo3UAOopu6jdQA6ikBzQTigBaKQHNBOKAFopAc0tABRRRQAUU&#10;UUAFFFFABRRRQAUUUUAFFFFABRRRQAUUUUAFFFFABRRRQAUUUUAFFFFABRRRQAUUUUAFFFFABRRR&#10;QAUUUUAFFFFABRRRQAUUUUAFFFFABRRRQAUUUUAFFFFAEcsZdoznAVsn8jX53f8ABRrVpb3xp4a0&#10;hkKPDKj2zQ/6wvEd4+u7d+G3vnj9ELj5o/LDbGlygb0OCc/pX55/t76g3hj9oHwB4mltWvLawRZX&#10;twOH7HJ7cD0NVTs53UFNpS93q9P0ODF+5Dmjvc5H4q23gf44eH9a8d210H14eFo9MMV1L5ccN7JK&#10;kYMh/i2bWI4Gdx6V5h4r1zTNet/BPw78JmKHw1oG0apqIjIjvdQJCzGMgdvKGeT98V2fjr4J6H8Q&#10;PF/xJ1Hw1dvb6RdeFdOvdPtIzi3fUZp3Yr1G4r5R/wC+q5G703Q9Z+NfgT4X6Bq8+jaTp2pR6Vd6&#10;paKFS51K4KGZgh9CVGN5+vNfBcNunPFunTqSlJXfK/s3Tdvke1XrTo0qVRpcvMr236dD1ERQ2rGS&#10;KRJliJi4ZiW4GCfl4xU2gPa6XfXN3fadNfmFPMSWFlBj65GHIznjp6V7DJ+wLdPHKw+KWrRMzCQQ&#10;w2ynAwCcnf7+lcr4m/Z20TwP4pk0rUfi1q6X62ZmMcmnRzfKSBnBfj+v4V7ODyzG08VDEYfWorv5&#10;s/Sc54uyDHZdLLsxjL2c7a7bK3Q4TxDqtz47kayGny6Ro7oHZpWV3mJ6bdhOzbg9eu4elaPhKyg0&#10;yyTS38T6pp+myKyeWZGkVTkfNkgV0Gifs36V42XXbrSvjJq80WjhftYt9Ljh2oqO7MAJPm4U8f41&#10;o6D+zFoXiz4c2fjq0+LWvN4Zu9OGoh3s13GLnBK+Zx0NZ5rleY5jOUsY/wB5fstDzslzjhbJMM45&#10;dBqm/tWu/wAblPQ7TTPBUWs2mm+JYtVTVjJIweVQykgDncw/T9O/j3xas/svwb1exj2+VHggo6vj&#10;rk8E13U3wg+F8UAuJfitr8CtGkizwWEfyq4YgncWz9ztj8a2/Fv7JPh/XP2aPE3jPRPH+razaW/h&#10;zUr+3kvbdFDtHEXX5VIx/qyOc9fz4cNwnicrk6tV6Ss2epQ4zySrTrYbCTc3KNte59veOrG61bwz&#10;PaWa2T3ZIKx34DwnnjcpIzn614D4p8GeKLq3ni1r4ZeH9ZtIgrKdLnSGTvygzlfzOfwrxPR/jt8a&#10;73TvtkHjyxtrWREkSMaZGXRSWIUs5bd9QF/wuXHxz+NcyefF49tNoGD5unQKPwIHH5GvrcNnlPDP&#10;2clc+BxPAmY5mueEGlun6nTaeYjrYVPhJ4mjnCFfKubry7Y46Ywx3d/TtXaeHPC/j6ayF7o3w98J&#10;+GpnYgteMskjr2yfUc+nWvCZPjT8YZ5JJh8YooAPl8pLO2CiQ9FbKfLnBweehqWD4qfGLVQZIfi9&#10;PMgIQ/Yba2YK/wDEpJj7cdvWu+rxPRfuxpW+88mh4ZZhzxi5t/cfZfwks/Gum3l2PEdhpaRkJ5J0&#10;x0Yg/Nv3cL/s469667x4z3vhDXbZrSW4P2C5JiAGJQYXGzOTjOR1r4Nm8dfGP7Rs/wCFtauxjAJx&#10;ZWw6/RPai7+IvxZtbG8kfx9qOon7NIGWeGMAgjH8IHr3z0rxa2a060lPq2j6WlwNmOEw7i/him9T&#10;52+AXxNufg5oup6wfD9pqOs3mlzWOnzXSFpNPuiSkci4BIzjnA/hHI7+h2XgL4i/szWUWom7fUbH&#10;xVpG/WLnR91yzyzAmRpgWJXAYbeB1b8OI+FnxMX4F+LrjxbeaTa63fWWg3MFnbStiY3TspWWMFWB&#10;IPUEfiK7bw34s+I37Nuv23ifxNYS3c3xC0TzL2a/lJW5ZgTEqrghWiErZUYz5gzX6Ji6bhiqPLTT&#10;fKtW99D8eoXhhqqqO1pNW+Z7P/wTW0q403XvF13AY5NIltYVtiH3O3ltJndxx/rBx25r75QAM43b&#10;imEP5Z/rXwb/AME2blkGt2aFfmS4kmYrsdGMinBXnA5457GvvGJg7znbtIkIPvgDmvl8UpKtJSVn&#10;2PsMM4ujFx2sSUUUVynSFFFFABRRRQAUUUUAITik3UNSVJIu6jdSUoGaYw3UoOaQjFC0xjqQnFLT&#10;WoAN1KDmm0oOKCRScUm6gnNJUhccDmgnFItKRmmMQnNAOKNtBGKYxQc0E4pFoagA3UbqSigBwOaR&#10;qAcUE5oAAcUE5pKKCRVoahaGoGJu20ofPamkZoAxUiHE5pN22ijAPU4ouFxQ+e1BOaTAHQ5ophcV&#10;aUjNN3baVW3UwuBGKSlagDNAxKKUjFJUiCiiimMKKKKQhQM0jLSg4oJzRcLjQMU4HFJRTC4pOaFp&#10;KUHFILg1AOKCc0lFwuKTmhaSlWmMGprU5qa1IQLS0i0tMLhRSgZoIxTGJRRRUiCiiii4XFBxQTmk&#10;oouFxQcUE5pKKLhcUHFG6koouFxwOaWmrTqYwooopjCiiigAooooAKKKKACiiigAooooAKKKKACi&#10;iigAooooAKKKKACiiigAooooAKKKKACiiigAooooAKKKKACiiigAooooAKKKKACiiigAooooAKKK&#10;KACiiigCGV0E0SnG4ZkyTgAAYJ/8eFfmp+3t440q/wDj5pOk3Dm5h0JbNdUht5cYWbzSyk44wFU5&#10;/wBroK/Si7RpCqgDbhmcEZ3KB932ycHPt71+e3/BSLQbXSryDV0sLe2ubqW3N1fwQ4eZfmRlYZ5+&#10;XZznjB4OeNcNy+3UnLlfvar/AAnBi3aCsr6nj/xC+F+ufDLxNf2vhjW5/wDhCF8KnxHYhR5x80K5&#10;ihL7hjLsFzjjPQ1j3uqaV4A139n/AEa1EN1r2keIdO1zxPdOnL31zJbu0BbnlFBy3PToK6vV/hr8&#10;QfDOuaB4Q0jW4b3wz4t0VUtNSlXeVht1NzLEqbvmYYVcbh97PbB8f8bXGm6L8DvhI80c0fiy+urn&#10;xrq1/KPmeEyTJbr+PlFevy7Rwd3HxOT+1niVyNS3typcz0d+bsepipNUVpbbQ/ahbV0N1MI18x4n&#10;GVGOgVV/9Bz+P418c/HIof2l/EhQiaT+wbFTGU3bDmUnH1wPyr6u8EeJl8QeAtB8RRvm21Cytrwo&#10;p3bVeFCVB/iwQewr4J+N3xdFt8a/GGr6fpV9bX1+LWwspL+IxLiLzN8gyDkfOvHH1r9GyvE0MFW5&#10;8TKyV7W1+R8VxRCVfAqmlu0XPif8TJPAfww8U6J4dQaNrfi9Fh86Ncvaw42zPnj+FwO33vbnrP8A&#10;gn746Gq/DzXPgt4ke0mXSYD/AGSWuAZbmwk3Yj24GdjZO7J/1nQY5+U/Ger3Pi/W5LjWZZLm5jia&#10;Bo7Z9qlTjPY9cD8qx9JF7bapZ6lpd02j3cFvJbR3kTGOWJMoQN/f7p7V8zj84eKxs8RSTt/loeNg&#10;MTVwdBUJu8VpY+nvEHh+H4e2XiHR74W18bOW5hjl8vDJFsygK5P3c4HPOe1er6VMIf8AgnHrRu7e&#10;Sxkl8E6kmGXYA8kMqKAPclfzr5B0P4heONR0zxE9pZx6to0sUn2m/vj+9V8Bs7iPm4jYdvvV9vft&#10;cWn9j/sZeJ7GxYxRxQWcOB0Ef2qJXA9iFb/vqvuM4xrxOW0ako2ujs4WwvJmFXkejcfxZ8f+CruK&#10;28FaFNNtjZ7GKSRZjlUzCr4LexYr05xnjpXpeg/B3xBrPhbwv4n8T6tpekaTd3cV+NGCB2aBCSMy&#10;bhwwI/h4964H4feGPDHirx/pWj+Lr4WvhhNLurp4jN5KzPG4EaFu3Dn/AL46c8dX8SPCnji38G6b&#10;q+ox7fCuh2QMEkOXItGJ2LjjO0L1756CvyLDYaTU6yh10P7DxeLmsTQy+FX2a0Tb2atpb/gHqWn+&#10;EvBvxg0jUfidZeF9Psbbw7PcYthP+4u/J24aT5AD0OOOMnrmuR/4QGy+O/im41fwRqGl+DdOm0+O&#10;5NrEgffcDduGAU64HzY/CuH0iHx0fgvqWn6VrWj2vhR7Z9UlsM7LprfI3Nt79ema3PgV4H8banHL&#10;4q8OaNb3vhn7FJaRMjhHbAX5gp6Z3N0z0r1XWlPlpummeJCh/Z8cRiHjV7jtCzb1+bOc8M+JG1dG&#10;hMkb3kE0ltcPE+9d8ZA4PGetS+Jtck0Xw/e3zvmMKYCvclun8jWr468M+DPhx8RYdJ8IXlq0M9nH&#10;PeadFcGSW2u2LeYZOON3y4/3W6V5p8Zr97KDSLEOBJc3JOwnqBjLY9sjqe9eVg8M8ZmMMPy2fMj6&#10;DMM2VHh6pmlbS0Hp3e1zK+G/xI0v4Q63rviLUvDsXjHXZrEW3hyAiM/Z7522qWVjnadwJwD9ztkV&#10;1Nl8WPFHgK48Z/Dz4rWUuvRXWlNcq+o+XnTr2RdyvbsrOY0OcbSBnyxg8EVzHw98QPo/hkaJ4Q8K&#10;Sah8WZNSluzr01lHdm006MfvZIFO4K3zJ1IztHpwvxG+LWk/F/4M6RrfiRDcfF2wv00qXVls1t/7&#10;UsUmVBNcheCyCQkL2+bn5uP2LGONTMW2pP2cem2iP5DpqcsG5VHrUd1t1Z9D/wDBMWOZ4vGLzwzt&#10;PDZWUDXkkO1JzI1wSyvn5iPLGR2yK+/CgUlh/Gd36Af0r50/YO0xIf2c9Dvtnltfz3MyoVxiNZ5I&#10;kI9mEe723Y7ZP0SoI6nNfLTn7STlrr3PrKUFTpxiuwtFFFQahRRRQAUUUUAITik3UpGaQjFAATmg&#10;DNJSrSEG2lAxS0UxjWoWlIzQBigBaa1OpCM0AMJxQDmlZaFWgQUUu2jbSCwLTqQDFLTGFNanUhGa&#10;AEBxQTmkb5aQHNAC0UUoGaAEopSMUlABRSgZoIxQIFoahaUjNAxAM0baUDFLSENIxUciF8YbbipS&#10;M0hGKLBYjjQpnLbs0+lAzRtphYaRmlX5aXbRtoCwE5oBxQRigDNAw+9QRilAxSNSEJRRRTEITigH&#10;NBGaAMUhi0oGaSlWiwWEb5aQHNOcZxTQMUxATigHNBGaAMVLELRSE4oBzTAWlWkpVplIGpNu6nEZ&#10;oAxSAbt20hOKeRmkKZ70wsIrUM1KEx3pGWgYgOaWhVpdtIQAZoIxSgYoIzRYLDaUDNBGKFosFgIx&#10;QBmlIzQBiiwWEIxSU4jNJtosFgBxSg5pNtKBimMWiiigAooooAKKKKACiiigAooooAKKKKACiiig&#10;AooooAKKKKACiiigAooooAKKKQnFAC0UgOaWgAooooAKKKKACiiigAooooAKKKKACiiigAooooAK&#10;KKKACiiigAooooATdg4xnNfLv7e3glNf+F8eoyTQQR2RkDmYffLbdqD3+U89q+oiQCBXFfF7wZp3&#10;j3wPqWk6pYrfW5haeNZG2qJV+5k89z6etXRqulWjKPz+ehx4uj7Wk49eh+V3hXx340+HPwf0DxsY&#10;Ydb8KaDrLPYXX2ndNYSBGEqldpJRhtHUZ/CrF94ftdT0X4w6r4xtFS0tvDdiugQCbelut47TQgNg&#10;YGVkGMcZNL4Y1PUPhr8QvEngXTdKTxVoOrTyWt3pAXbEXCMGdD82Cnmjtzx0qh8VPiR/ws3wdc6X&#10;YaSukaNY6npmi+IkkciVbdHCW6kbRjO2bB7c18fjqNbA5hKNOCimudSTs3HqtPO51Yb2VTDckpNy&#10;Stbz6H3D/wAE6/iC/jP9mvSdFuZFn1TwpPLo9yZGxIzIweNivZdsm0dc+WT3wOB/aLurDxz8VvEE&#10;V3Bcz2+jw/YnZYvlEhQuChz324P4V5f8PPirpf7O/wC2n480WS6j0/wp4ku7fQ1lik/d2svlJ9kl&#10;PGM/NMCeM5HPHPvQ/Yq8RTeIb/VB8T7iX7XePdTpLp28SlkwOfO7bvev0zJamCo1FiMVpCcdLq9m&#10;+58fnmFxOOoLD0o+9ff0PmP4p/DBfAHg2y8VaOks+nQX66VqH7vdIkkqRtC5GeF+aQE9sD14ofsv&#10;/DVPjj8f5vDOskyeGdDtpbu/8kfLNPujWGInPyht0hDc52EYr7q+G/7Nz+A/CnjfRtY18+KJfFsz&#10;5kuLby44MwFUATe3KlMhsj73tz4j8C/DM37Cv7NVz4t8baXJdeLNYv4ob+K0zJIkYmk+yruAOdoL&#10;k8DO8f3efDxlClXxrnQtyt2/r5hl+V08JCFTEu8knc8n1u4trTwL4k0OK3/sqOPWb2ykWJt5gRA6&#10;gNwM4C+3Wvq/9rjWILr9i7xdqUCboZdLtZ0QnqXngZef+B+lfMeu6ZBbaB4y8Ty5S21hrzUTFIOQ&#10;zo7c+h+b9K96/apc3n/BPm48hwI59F0g+YB0Bktyf5CvtOJVGjh6MOy/Q8zg2UquOrOO3Mv/AEo+&#10;bvh9pvhmTx/o1j4+th/wjX9kzl7piQBKHUrkjp94/XFeofGn4qeJ7zwnpHgq2n01vCupRG3+2Rtt&#10;drRV+Xt8pA9+c9sc+T3trdeJvBRsEjSSe7VmRX/uhvX8K9NPj/w38SPD3hH4f6l4eg03UCBp5lST&#10;O1gmFYNtHHByP1r8ZpYhSp1KSlZ30P7LzPBxo4mljKtP2iXTorLc4LQ/HeuwfCe4+z+EPtPhKe0f&#10;SW8SfZD5kcLNjbnuPl65rvf2fPHfjjQpbDwFph0WPw5HDcStf3UJaW0hdVKMrhwMjY+RjnI6Y59X&#10;fRrSz+HS/ASzmsZdUbSVY773yF8su2XHyMWIxnHHbmvLdO8XeEvgNr8nhzS9Hn8S6lp1gLRbrfmE&#10;u6ssm/g7hwuOfWu6ap4epCanolr6ny0ayzGniMMsOueUlKFl+JlfFW/8HeNfiBour+D7uPUUjsit&#10;7eRIAs8qtgnd36H1rwj403suoaxd20MxiljtTBBMxXyd8xHyvkjHEZ5B9a6e6lh8D+BtUkt4Et9Q&#10;SFzDbxJ5cbM78467cbs984rgvh74w8K+GviTBfeNdLj8d20SS2kWlxbmN5K6qUwoB6HI74x719Bw&#10;thJVatbNaukYbeZ83x9jlgctoZDRlzVJ2cutl1TOyi/aI1j4eaFpfiH4O+EtK0PS9KgtNN1HVksP&#10;Mk1u/Xd51uHZuEA3N5nOM9DxiH4y+FvB2rfFzQ9K+H0z3eleJY49W1GzRvNjt55s+YscnGfmAJGB&#10;goPXjuvAnjWP9oK38R/BjxdY6P4B8OxRvrOhx6TaG0n02aEk7JQX/eEq4GflJweKq/sJ+Crbxn8b&#10;jes0MkGgb4zFFH8mzJ8sYz8pyrndznPQY5+kw9aMadfEym03073Px+tScqlHDpc2m/ax+j/w18LW&#10;3gzwNoGjWkYihstPgtwAMD5QcnHbJJP411FMjYMoIG3I+76U+vnNXqz6ZJxVn0CiiigYUUUUAFFF&#10;FABSEZpaKAG7aUDFLRQAUUUUAITik3UNSVJI4HNLTQcUbqYxSM0n3aUHNI1MYbqN1JSE4oAeDmlp&#10;itTgc0ABOKAc0jUA4oAHGcU0DFOJzSUEigZpQMUgOKN1AxSM0hGKN1IzUDFBxSM1IDmgjNAAHx2p&#10;wfPamEYoBxUkkgOaCcU1WoZqYXHA5pGpFalJzTGC06mrTqBiE4oBzSNQtACkZoAxS0hOKAAnFJ96&#10;kZqFagkUjFJSk5pKkQUUUUXGFKDigDNBGKYwJzSUUUwClAzSUoOKQWEZaQDFOJzSUgsFKDikopiH&#10;A5oJxSLQ1MYbqN1JRQIXdR96kpVoGH3aN1DUlSIcDmgnFIDignNMLgTmhaSlWmMdRRRQMKKKKACi&#10;iigAooooAKKKKACiiigAooooAKKKKACiiigAooooAKKKKACiiigAooooAKKKKACmtTqa1AAtOpq0&#10;6gAooooAKKKKACiiigAooooAKKKKACiiigAooooAKKKKACiiigAooooAaybiDnGKr3kcjq4jYK3k&#10;vguNyA/LjK8Z/Md/WrVAPryD1HrQ9VZjetvI/OH9t74b3nwi+K+lfEHwVEdIvZ5TcyT78wzXD7Bt&#10;EWOM7DnnvXmGv/tGaBqtvrOqeIPBT2412OO21O5ht9sd3fwZaFgAMAIWk3Nn/loK/Rv9on4TWHxe&#10;+H1zp15bfa7y0Ju7JVfyzvUcDPPtX5mWXi3U/hBp+pfD/wAcaIdY8O6rczLNay/JcQJMjo5gl2n5&#10;slDnH8AHfI4Mzy6OPoQrU6LqVYvV8/LaPVWur/M4YTdCsk52he9rLf13IPGkBt/hJ8YJfF1jbp4m&#10;l13TplkaPLJazxE27o34MAR/dNfbX7EP7Q0fxH8JyeBvEbrD448Mqlu0ErFXurML+6lHHzHAOR+v&#10;Jr4k+IerXHxqg0T4WeGoGtPI0mO1N1qwMVzfwWShosZH7yVQWCpn5t55GOb3xR1vU9O+Mngvx74Y&#10;J0PVJvDmn3EMSja8NzEXjmguF4+YYQlT/fFcWS1HicT9RlGzqy0Td+Xl0X5GmOqUsFGWMbdoLXzb&#10;P1vMSM48vgFQyqxIPPQ89COePeuG+KPxE8GeBY7HT/FN9aIL64CWlveJ5xlkGMIq98ZzntketeT/&#10;AAN/a6034seF5BdaDqEOrW9zJZ6iLH9/HDIqr+9Zzt2B8nCgHGw8mrtj4W+F+qa7qOsxalHqniCw&#10;UmKbWS00dhNIDsYKwAHKnOD/AA9RxXbHMMuo4qph69blnTdmjkrLE1sMqmCpc3Or3eyufPvxYgi1&#10;iPx5p9tIrRyRyuQnCQhkcFQPbNesfHi7trv/AIJ5Xq25ElvH4a0oJKDkFhLCh/Ij9ay4f2ZNc0yw&#10;8K3Frrem+KpJ9Zmu/E06SeQl3byYCrHy2AoLZGe4qr8evhlrvwa/YZ+I/hu4vzr9qt4h00pCUMFp&#10;JeQsiEAvkLgjPGc9q+uzvM8LmeFpyw7u7d+2h8/wzgcZl+ZSjWXutrVbb3PJNOgjttK09AS5it/J&#10;3A7SSCSW/HPT2qWK2gme0DRATQSGRJ14cHBHWsnT9b0+LSLaS71K1tXZCRHK7Kc7iCOVHTA/OoIP&#10;G2nm6VYW+2NvCAW2X6/h7V+IVYyjJydl6s/uqjVpOnF1JrVL8ic6B9kv/tct5PdXqQ+Ql3Ix85QS&#10;ScNnp049q149EtofMZ53BESlv3vllwM5JbByeelZdhc+IPFN1eRaV4Wv5TAWO64/dK21SRg4PXH4&#10;VwHxZ8Wzzalc+Fzp2o2uq2NzDbTxwKGw0iK6AkkcHLD/AID712ZNgf7Xxbwsalna+mtj5vPc+wGQ&#10;4KeLTXMnZLS7ujO8e+O5NTfyLUm60iCXCIYmLyn7pVgoY7RkHdg4x05re8P/ABj8V+CPgwNV8JfD&#10;/S9JtfCU0n2jxrqFmZWvp4gZFjijdVK7s7C244yDg9K67wF8CP2ifh58TI/EHh/w/p2mTLpEsJvp&#10;riGZbaGUoxYKT98+V2Vsbcd6raf8SdX/AGgv2fvjl4e8V+OrC4tdE1HTpNPvPsoj88o8rTRYyu4t&#10;5aruA4znB6V+y1XTo0YZXg9YRteXdvV3+Z/KmJxmIzHGTzLF6Td7Ly6fgZ/7VFvp9/4w8E/ESJod&#10;PufiBoEdzc21tLg2lykUbvvk9G85h90cxd93y/YP7Avwj0fwT8KIvFFvYPBqniNEme5myJJ7dS3k&#10;syH7h+Z+MnjBzzXxx+zH8Crn9oPxjoI1VTqHhqGzmi1a3MxZYIfMDwxo3YsQBkDpHjHzcfq3pNsl&#10;lYQQIqRpGiosca7VQKNoCjPAwBx9fWufMp8lOGGjLm5etl6iwFJTnKsla5aRdp69FA/Kn0lLXjs9&#10;lBRRRSGFFFFABRRRQAUUUUAFFFFABRRRQA1zjFNBzTnGcU0DFSyWBOKAc0EZoAxQA4HFBOaSii4X&#10;CkIzS0oGaYxoGKctG2lAxTGI1JStSVJIUUUUXEFFFFMYoGaRlpQcUjNTC4gGKWkBzS1IXEakAzSk&#10;ZoAxTEAGKCM0tKBmmA0DFLSkYpKkYq06mrTqYxrULQ1C0xjqa1OprUANIzQBiloqSWFFFFMQoGaC&#10;MUA4oJzRYoFoahaGpjEooooAKKKQnFSSLRSA5paYXEJxQDmgjNAGKYhwOKCc0AZoIxQUhKKUDNBG&#10;KBMSlBxSUUDQpOaSilAzSASkJxTttIy0xCA5py00DFOWgaHUUUUDCiiigAooooAKKKKACiiigAoo&#10;ooAKKKKACiiigAooooAKKKKACiiigAooooAKKKKACiiigApCM0tFACAYpaKKACiiigAooooAKKKK&#10;ACiiigAooooAKKKKACiiigAooooAKKKKACiiigAopkkhj2/u3cE4ygHHueelRJdFsfIGAB8x45FK&#10;xsOqnJBz+FAGL4g8Y6LoniPQdCvrxYtV1szJY2v8cojCmRh7LuTP++K+cf2zP2e9U+L/AIetbjRr&#10;WCN7KB2uUtow0/mEjaY5MjOzY24Y53Ctn9obwQfid8d/htpMF9/ZN9H4d8Qz6frFnNuksrjfp21y&#10;vGV4II3c56jHPmfx9/aj8YeC/AH/AAgd7Zy6P8T7ucad9piibyZ7YRO7XdvgHcxCjcg6bl59ZjKM&#10;JOTX/BOPE0VOm29T5lsvjb4p/sCDQfEHhfTddvdCk2WOqQsLS+tJoz8k28K3PXj681yvifUPEXjT&#10;xI+uX8aLPcn96UbHlnj5j6s2OTxnAp2jzWIhgjtdRhu+8swZjJNKyqzbywUhsn7pHHqc8aDxlvPj&#10;BZFYrkg55GeP1r5yljKGX5jDFYKlyuPr+p8Pj84xdWlPBVNn5Lb7jtv2b/i7pfwXu/F2m+K9NnbT&#10;dQukvIb6ziMr9GDKVBGMfLzk5z0GOfVPB/7WfhTx14+svD0fh7UorO+Zrewv7xQ8UjnGVeMIuM8Y&#10;JY45r59ilaEnYzAFdpGetYeqwXunwWt1p89x9ptbyK5ULLs+ZW4xxx1NePWyTKM8rYzGY/mp1Zpy&#10;Vm91/mezlnFeKwsaGC05Fo7n6A/8I1DpUvl2gkg+ySOrxpKQilsblC9s4FePftS61pOkeAvK8RQX&#10;/iOLVLmG1XTWvpYsRrKjliEPRdoHOc7u2OdT4lftI6X8OdX8M2M+ny6qdVsFu5vs0vzQzhVyW+U7&#10;slvbpXBaT4jn+K63vi6+Tc08ptoYbiL5YkTOcDPU7hz7V+W5NlGa0GsbiJTVDVK7a2bVz9/y6ll+&#10;dVvqkGlJJPT7z0/Qfgr8M/sdvfaP4ds7i1uIxIJDLJJhiSxT52b7u7HGM10V3p/hDwBoV9rVzpdj&#10;plhp6CZ5IoQWdhnan4889vSvANJ+NkPwCsdS0qbTLjWrch7y2topNrR4I3gna3B3Lj0210H7Tvje&#10;DxR+z5o8mkbmfxJLazi1/jQDPmKT/s7h25z2qHw/mc8zoLFuf1arL4/I58yzOhgliMNGtepTWn3E&#10;Olftn+E727eG8sNb0WGfeUlih81eVIGOFrwXxprt98SPHHiPxZHpf2W21CdRa29xOXkIjjVBISAu&#10;CcZxjjPXiktbG40q43Sl5oQjQwqXBAIA5xjtV4yu8ANy37zaF81BtAx7f56V+tZfQy7hfMKmIyWM&#10;pTa5bybaS673P58zXiXF4+jHD1973/yNH4JeIbrwH8ZfAni7xNeX1za6RcT/AGuf7TLNLskiKLGk&#10;e7BXPJzn7oxjNcrb+Dj8TfiLqPg/wbZahq0es6vK9ut6BDI6+YzNLMoGEQCRQTzjHvxtWsEdxcQb&#10;y8ZQM63G/aOMck/w4/HOfap/CnxS1n4YeM7fxtouL2bRlaa9kVSEe13xrIZZcfLHg5IAOcDpX0uV&#10;5nWo1J82rl221OPCV6+LqRo1NbdT9K/gX8J9G/Z2+Hh02aWyiuYYBNqOor+5RVz/ABFj91cthjjO&#10;G4GK73wD400r4i+FtO8R6HOLnR9QgSa1nA+WWMjIdT3U5xn2NeA6Fd3n7W/ip9WCS23wW0yRG0qN&#10;neGXxBdBA7M6d7VeAq/x5Y5AGK6X9iTWjdfsn/DW7e1W0tf7FjIK7UjUKxBPLfKvouOMHJORXp2l&#10;duTuz9DiuRWie+UVRs9Ztb2+ltEnhaeMnKJKrttwCGIB4zk9fSrccqyFgMhlOGBHSgWw+iiigYUU&#10;UhOKAFopAc0E4oAWikBzS0AFFFITigBaKbupQc0ABGaTbTqKQhu2gjFOprUWCwlKBmgDNKBiiwWE&#10;IxQtKRmgDFMYtFFFADWoAzQ1C0hBtoIxSk4pCc0WCwlKBmkpQcUwsG2gpnvQXx2oD57UBYTbtopS&#10;c0lILCgZoIxQDij71MLABmlAxQBignFAWAjNJtpQc0E4pBYAMUtN3UoOaYwIzQBilooAKQjNLRQA&#10;3bRtp1ITikITbRto3UbqYWDbRto3UoOaBifdo+9Q1AOKADbRto3UbqADbQUz3o3UbqQhNu2lAzQT&#10;mgHFMLARigDNBOaAcUBYUDFBGaTdRuoGKBikalBzSNQISlAzSUoOKBhto+7RuoJzQAoOaRqFoagQ&#10;AZpQMUgOKN1Ax1FN3UbqAFJxSbqCc0lSSLuo3UlFFwuLuo3UlFFwuOBzS01adTGFFFFMYUUUUAFF&#10;FFABRRRQAUUUUAFFFFABRRRQAUUUUAFFFFABRRRQAUUUUAFFFFABRRRQAUUUUAFFFFABRRRQAUUU&#10;UAFFFFABRRRQAUUUUAFFFFAFTUIEnhlDIjjyXDBwTlcruGAR1A69jivmOz8BaB8F/iDfeH/EE2pW&#10;/g/xfqN1qmk61DqV1aRWNzKIVaykeOYcsVDRluuHAAwc/UxHO4YD4wCRnA7/AMq5/wAa+CdF8d+H&#10;bvQ9dtxeaVeIY5YJBu25HDoeqOp5DDp+oAOK8I/AHR/C/wAQIPFf9u+ItW1WysZbG2t9b1ma/itI&#10;5jG0oRZCdpbyY84P8I68VofF74NWHxWsLMy3s2ka5pUz3mi67bBPtGm3Rj2KUJByhySydGwB6VwH&#10;hbxtqv7OuqWHgzx7fRXXg28n+x+GvGFzLtXcSAlleOc7ZjuGyQkCTZJnbtG73e51BYoJHbEIjTMr&#10;XBURxjG5y/zDhRjJ6fMOvOFJKW4kkm2fDHxJ8Kjxx4l8C+BvGng5NC+JWp372kniiBAmn35htmka&#10;4aRUA8yRYflhA67vmNfLtsyo13Ck/wBoj+1SvbOUIaWMnAIAz3VgOe1ffdlBcftW+LYvEFr9psvh&#10;z4XupxoiXkPOo6osUsH2pQCCIIxIdjZIfefu7efN/wDhkX4IfAHwT4bt/GNlqXjHW5LgW1sI5pFv&#10;b27Z/mEMCyLiNS6/xMBuHTPPDi8FDEx1PEx+XRxPvU1aXc+WFt2ktjMFkiz8saXMTRGRu4GR24/O&#10;ql0YvIRJGBuS4/dJnOR1HQZ7V9G/BL9lr4f/ABL8Hx6jqba54D8Zz6lcy3OiTXr/AGmBY5XRIjFI&#10;xLHC5BTruwegqfxd/wAE/dR8JmXXfDfiy68T6xHK13Bo+oIEk8tsfKpLdeOcgdq8h5dVipO99DyM&#10;BwvKtXp0a9RRi3rLTTU+f5vCPiBtbtdXMTSuIysfmtyBjgYNdR8INStLjwtcadqOvWuia0t+zTWt&#10;/IVGzPVMDnocjjtWrfeOp4tdl0m+8Oa7/wAJDahVksYbFmcPzgYHGODyCa8svo5LnUdQi1K3l0zX&#10;ftcbyW08YjkiDbtnmE/cHDc4PSsK+KxmKy/6hX92Cfuuy1P17MYYDgmnSx2Uy9pPaXW/33Luvwaj&#10;418eatN4buU1C3ZfskUwUhTjO/qPpV268O6x4f0yK3uzIk1smCJH8xF/3emP/wBVXPhp4skey1K+&#10;W21G90aOdoVv4rcmDzI/9aI2VfmAyuT3yK7jw/pOofH9n0jwVBPqALAT3s0RjjtV7ly2M9DgDrg9&#10;K6sXiMXisPRwKhaENmOPD+WZ9gZZlia3s69VNvXbsjyKzIlkCsHkdvuIhUsz+wLDrWhKIvKZpIyL&#10;VSEdj8zo38QZU3Yxx1Izn2r6f8Of8E7jpdpI3if4iXVvbSI29tLtUt/I4JEhmkLgYPGMD73XiuHf&#10;4L/BTwJ8Xte8L+LtV8Sal4efS9LjTVZL4G1sb+drkSxzzwhQCVjgILDu3TByLLZSfLKVz8alkFSV&#10;RxVS6WifoeL6Vos9/pHxElaZJbPw/og1iGykDQnUEE0cbxh2HyHEgOQGycDAzmvs/wAJfDiy+PEO&#10;m6Jp3hiDw98FdOgiS+F1aeTea/Mgz5bdCsKtndndvz1GKW9/4J4/D/UtT1C603Ur610nUdAfShaN&#10;cyXIEzSRSwXQkL/dUxEbAPn3/eG3n0z4H/Eq51C7uPA3jHyLXx74dijiubOKYbLm1VmWO8iQgfKw&#10;I3gFtuE5O4V7dGhGhHlSPqMHgo4SCT1l1Z6xo+kwaRpllb2dtBZWdnEkUEMcARYY14CIoPA2/KPT&#10;P4V88+IPgL8Jf2f/AAN/ampW2oXmj6crRaZpF5fyOrSsF2W0UQxuMjJnHr2xXrvxN+Lnh34O+G5P&#10;EniPUmWzkcrbWsZDz3khx5cdvEOXJz7dq4j4beA9f+I/itfiH8SLIWkiKsnh/wALyHzU0pH5MsrE&#10;ANOwWPA2DytrcsW+XoPRD9mv4SHwpPr/AIy1zRLfRvFnieSG8uLKyMgis7cB/ItzuJBkQM+7AH3x&#10;xXua7sfMQxz1AxTIoVhGF78k92PqfUn1qSgAooooAKa1OpCM0AIDignNBGKAM1IADijdRtoIxTAN&#10;1BOaAM0EYpgJSg4oAzQRigA3UbqAM0EYoAUHNI1C0NQAA4o3UAZo20Ehuo3UbaRvloGLuo3Ui/NS&#10;7aBh96j7tH3aCc0ABOaSiigkKKUDNG2gY0jNKq0u2j7tAwIxSUv3qNtACUoOKCMUlBIu6gnNAGaC&#10;MUBcAcUE5oAzQRigYlKDikoqRC7qN1JRTC4u6jdSUoGaYXDdQTmjbQRigLiUUUUBcKUHFJRQMUnN&#10;JSgZoIxQISiikJxUhcWikBzTgM0xiUUpGKAM0xCUUpGKAM0DEopSMUAZoGAOKCc0EYpKACilAzRt&#10;oASil20baABaUjNAGKWgBu2jbTqKAG7aNtOooAaRikpxGaTbSEAGaCMUoGKCM0WCwgGaCMUoGKCM&#10;0WCwi06kAxS0xhRRRQAUUUUAFFFFABRRRQAUUUUAFFFFABRRRQAUUUUAFFFFABSE4paa1ACg5paa&#10;tOoAKKKKACiiigAooooAKKKKACiiigAooooAKKKKACiiigAooooAKKKKACmSByMxsFb/AGhkY+lP&#10;ooAxfFXhXS/Fvh+80fVtNttS0i9jNveWM8W6GeJuGDL0PYg9Rjg18x/Eb9mj4k6n4Wk+F/h7xpaW&#10;fw0nIkj1LWQ81/bW6FdmmBldfMtyDgFvmUJjL54+s3QllZW2uvcjIxSeUFdmRioPO08gHsRmgD5x&#10;g+KOpfs2romgfEK10lfBZs/slp4u0VHitrd41ASykgw212z+7bed2H4GK5bwtqfiW/8AiQfi/wDE&#10;TwOtvpmo29vYeHFDrePo0JuATLLG3l7GmzG24HK7Oh6V7j8bPhDb/FrSdIiuLuOG40a+TVrJLyIS&#10;2TXcf+raeLI3jJOOeOetfNv7Sfw++IHxi0rwro/jXzvCZ0qdru61fSYptQ068kSSF4mkWPy/JA2N&#10;t3F9u5uGqeVN3E30MLxHb+MtDt/jT8QfiPpFl4y0nTVmv/DdqJTdwxyCaQW8VoY1imTHPmnIzmPG&#10;dua9E+G3ibXrWTwh4Os9b1DRvGHiHwiPF91pl/ajULCwIeJGQM0iTLl5lBUvJ90dMHPCaZ4i+NXh&#10;qTxHqWlW/h/4p+FbLR5T/bOghbq91eXzM/YnZWIUxhzhmjUjLcPk7cS0/af0nTo9Y8eT2MnhXUfh&#10;/PZ6TqFprtql3qL211lnto/3sZGZYISB/wBM/eri+XYzlquVnqKftQ+J/D/w+n8da1ZeCNZ8Ow6h&#10;LpyeJIdZl04SSRy+VsEM1oSrM6yKAryD92cle/F/tXfD3Tfj7qlnZ6HaafoXxds0jn1DQzq9qJrj&#10;S5XhWRpiXUH5eUYZIw2QNwrK8exeFviD8N/G3ws1ybw/aeGfB9rD4p1GLQ9Ulhv9ODzNcssjTwTR&#10;o7M7MyJkjIBbkV2vhtvhR4e+Nms/Fy08ewJHqPg6yE9mzrCttp7SwIs3mfKcknuDnttxzEoxla62&#10;KfvK0tTY8B/Hf4f/AAq/Zuu9R8GaVar4T8OMtpcxrq9nJbRztGjMssqs7ZLORkIc7ScDpUknxX8c&#10;zeIfhr4dtU8C+AJ/GazX9jao82pz30EaJIRCRDboCUbcdxHbGea8v0z4C/BWH9n3xr8P7HxM1vo9&#10;1NHr+o3D6tHOYESO1LOSVYxhvtCdAc49hWh4p8X+FvAX9reKfFFtoVnr/wANtBsD4e1JZLu+lWKY&#10;zRLIgkMCz/JGCViHG8A9Rl2GlaPKtjmvEHjOx/aB+Hvxeu7Gy8W/EPXPDRWFtO1xZbWyED3G2aS2&#10;s4JdsrQ+SW2SSLvC8Fea9s8G/Ea2m+B3h7SPiR4Enh1XW4jZX3grTtMS5R9vR1WLIiZ4jbyDzpRj&#10;eQpYoTXkvxI12D4T+HPBVz4U1PUvHHiPxRp89/4c0mwtmtbSa7Z7dNksERGVdL2bIllbBAx3zueN&#10;dF8UeIvE39mP8VYvBesTapZa3pXh3wwvm6jYraRGG6smijbZOBuhO6YkHoFGG3JRSd0JpXud18N/&#10;i3qPwB8KXXhz4kaNeaNZFjL4Tiu7qOd763eQJHY74yw89Mx4XOSH7Y5t6z8Ovi78VjoXje51LQvh&#10;74s0yaS80+0SzaadLMuN1ldXW5eJQkZdQny7MfNzjb8c/DPxZ+0JbeHLHUYLLw54W03UrXWBPf22&#10;7Vp7iCQOJjGpRLdmwQMFupz2FfQMECK7NGGjhYlmTYAJGJ+Zm9c8en+FFnjfwu+CmoHW38a/Ea+s&#10;/E3jWeQS28QQy2Okw5ysdqrH5W4P7zr7V7Ske1mJO4nAz647n39/pQiMGZmkZs9F4Cr9BT6ACiii&#10;gAooooAKKKKAEIzQBilopAFIRmlopgIBigjNLRQAgGKCM0tFACAYoIzS0UAIBigjNLRQAgGKWiig&#10;QU1xnFOprUDEX5aXdSUVJIpOaSiimFwpQM0lKtMYfdo3UNSUCHA5pGoBxQTmpC4A4o3UlFFwuKTm&#10;kooouIUHFBOaSii4Cg4oJzSUUXGFFFFIQUUUUwClBxSUUXAXdQTmkoouAUUUUXAKKKKLjFBxQTmk&#10;oouIKQjNLRSAQDFOBxSUUxik5oBxQBmgjFFxATmgHFJSgZplICc0A4oIxQBmmICc0lLto20DBadS&#10;AYpaBhRRRQAUUUUAFFFFABRRRQAUUUUAFFFFABRRRQAUUUUAFFFFABRRRQAUUUUAFFFFABRRRQAU&#10;UUUAFFFFABRRRQAUUUUAFNanU1qABadTVp1ABRRRQAUUUUAFFFFABRRRQAUUUUAFFFFABRRRQAUU&#10;UUAFFFFABRRRQAUUUUAFFFFADJE8xSp2sCMFXXcp+oqL7KPMhwdsMYP7pCyjPGOhwR14IPXt3sUU&#10;CPM/Fv7PXg7xXYC3Sxbw5L57XP2rw3I2nS+YcZYmIgMTgcuG/DJri/Ef7OWuLpeoWGm+NLTUtKvo&#10;41utN8XaHb6gtyybj5jyr5blxldrEnbgnknj6ApjIzOrCV49vZMYb65BoCyPk/Uf2dtai0nxTbWn&#10;w+8K6jfeLrM2Ov3um63JYi7jG3aTFJDLhiAQSG5wPSuZ1r9l2812bxfFqXwzvY9O1/RtN0JrLTNe&#10;tpFgtrOQyKqtJAuNx29B/D9K+1ZIFmcNIqS4+75iAlfoaJIhLtycBegCg/zBoCx8Kxfsjxw/2zIn&#10;wm1PUbrV9Lg0e8t9R8TwW0FzbxiEEZht2Kk/Z48knjtmuug/Ze8S61d6fdXngDwFpBtNOfTIY9bn&#10;udeFtEzA/KHkiXOFUcDnaPpX16IwvHBQ/eGAM/liojZxksoigEZ6jy+fzzQM8Rsf2a77X7fw8vjf&#10;xneal/YN4bqytvDlsuk2bL8myKSMNKzKnljGHX7xr0XwT8KfDnw7Fwvh3TrfSftLNJczW0Q8+5dn&#10;Z2MsrbmbJbjkY555AHYIixoqINqjoM0tAiIwhjvYIZQcK+3kKOgPPPf86fs/fPJvc7gBsJyq49Kd&#10;RQMKKKKACiiigAooooAKKKKACiiigAoopCcUALRQuD1OKXaT93DUAJRQRs++VT0y1NLqOhDf7nNA&#10;DqKaJFPVgv8AvnFBbP3Xjb/gf/1qAHUU0Fv7of8A65sD/PFBLj/ljIf++f8A4qgB1FN3kfeRk9Nx&#10;Xn9aNx7owHblf8aAHUhGaQs38MbN+K/40KZDnMLj6FT/AFoANtG2lRtxYMjIR/exz+tNMhB4jd/9&#10;3af60hC7aNtCszf8sZR9dv8AjS/P/wA8pP8Ax3/GmFhCMULQd/8Azyk/8d/xpPnH/LGQ/wDfP/xV&#10;AxxGaTbSF3HWCX/x3/GjzG6mN1/3lz/LNAhdtG2mGfP3Uc467o3H/stAlY5+Q/8AfLf/ABNILD9t&#10;G2meZJ3T8g3/AMTTXuGQjKHn0Vz/AOy0WCxLtoIxTDPwNqsfrG//AMTSCYt1Rh/wB/8A4miwWH0o&#10;GaYrFukbn6KR/PFO37fvAx/7+Bn8s0WCwN8tC/NTJJl4x8/+4Rx+ZFIkx5xE5+jJ/wDFUWCxLto2&#10;1E90ExvAiz08x1GfpyaFvIz/ABof92RT/WiwWJSMUAZqP7QjdCOOvzr/AI0C4X+Eb/Xay8frRYLE&#10;m2jbTPtHqjD/AIEn/wAVSrKHOArfof5ZosFh22jbTirDGBn8/wDCm5/zg/4UWCwbaNtBYjopP0B/&#10;wo34+8rj6ITRYLBto21HNdRwRl3YRoOplyn5etJFdxzRh0YSI3QxAv8AngcUWCxLto20wzZ+6rn6&#10;xuP/AGWjzJW+7GDjru3D/wBlosFh5GKAM1ClyrFg7IhHYkj+YFONzFHyZE2923rx+tFgsSbaCMVF&#10;9th671Kno3mLz+tIb2DGTIg/7aJ/8VSCxMtKRmqi6jExOx4yB1PmA/8AoOf1pk2t2cGC9zCi/wAR&#10;ZiMfpzTCxdIxQtZcnifSowPM1Oxi3/6vzLhU3+v3sdOOmetV5/HfhuxUG68Q6XB2O68j4P50hm41&#10;C1yNz8XfBVgQt94t0KykP3Vm1KFdw9RlhmqVz8evhvZbfN8e+GV3Zxv1q1Tp/vSDP4UXJZ3tFeaX&#10;P7SnwqtNvnfEbwnDuzjdrlq2f++ZG/XFNh/aY+FVxnyfiJ4ZuMdfI1OOTH12k4ouB6bRXkutftX/&#10;AAk0CJHvPH2ior527Jmk6Yz9xTjr3rDP7cnwMAGPiHp7nvsguDj/AMh0yj3aivBm/bq+Bafe+IFm&#10;M9MWtwf/AGnTW/bu+BAGf+Fg2h9vslx/8bpge90V88Tft/8AwKgOG8cQvnp5dncN+f7uq8//AAUK&#10;+BcMe9PF0lxzgiLT5zj80FSI+j6K+Yrv/go18ErWXYNcvpuM5SwkGP8AvrH6VTuP+ClnwSt9udV1&#10;Js+lif8A4qmB9U0V8nP/AMFNvgtx5Nxrl16+Rp+7b9cuP8iql5/wU++EkBjEGn+J7vdnOywjXb/3&#10;1KP09KYj68or48uP+CoXwvhCFNB8Vy7s5/0SAY/8jVXf/gqR8OCMxeGPFUmOubeAf+1aAufZdFfF&#10;T/8ABUrwRIj/AGbwX4nlkHRXjjAP4qzYrNi/4KoaDKZgPh3rW6PHAuVJ5z1+TjpQFz7nor4P/wCH&#10;q+juXC/DjU49v/PxfBN30xEagb/gq5pinH/CuLs/9xX/AO0UBc+9icUB0H3nVD23HrXwQf8AgqzY&#10;yf6r4a3T4651fH/tvUFx/wAFWIwVSP4Yy7mz8z6tuA/8lxQFz79yc8AOvqjA/wA8Uo3Y+ZGT/ex/&#10;Q1+ct3/wVO1pJ/Nb4dWSWcTbyLjVGy2ASNuIOP17V9O/scftDXn7SHgfxLr17p1ppslhrs2nrFay&#10;NIGURxSBiWUf89MY/wBn3oGe/UUUUDCiiigAooooAKKKKACiiigAooooAKKKKACiiigApCM0tFAC&#10;AYpaKKACiiigAooooAKKKKACiiigAooooAKKKKACiiigAooooAKKKKACmMXz8qqflP3mxzxgdPrT&#10;6guZTFhl2MQrNtK7mOBnKjufbjr14oA8a139s74OeGfEOpaLqnjS1tL3T7h7WdTFJIBKgBdfkU9N&#10;w6461Rh/br+Bc0Zf/hYFmuDjBtbj/wCN18F/Ef8AZL+Luv8Axf8AHmr6L8PZLnT9R128uIZkvII1&#10;lTzniEn+tHLeTuK/w7gMnrXO3H7Gnxxs2MB+HcuB824alBzn/tvQQ27n6Kr+3b8CWJH/AAsG04/6&#10;dbj/AON0Sft3/AmMZ/4T6F/+uWnXkmPrthOPxr83n/Y3+OEKu4+HNzKf7qX8B/8Aa9A/Y1+OFxCG&#10;f4XvIO4uby1bb9N8rfpipGmfoyv7fXwIYkf8J0OP+oRf/wDxilP7fPwHXr4+hT/rrp15Hn6boRn8&#10;K/N2P9i/4xbJWHwxDMuMqHsff/bqM/sifGCGMMnwxuG/vi3ntU2+mdsoz360XC5+k6ft7/Ad87fi&#10;BaHH/Trcf/G6kX9vH4ENn/i4FoP+3W4/+N1+bb/sdfGYxwuPh5cwCTO3ffQDPT/pv71K37F/xvg2&#10;E/D25kV88wXccuMeu2U4696YXP0jT9ur4FyZ2/ECzOOuba4H/tOnf8NzfA3/AKKBZf8AgPcf/G6/&#10;M+T9kf4zxXKxS/DTVyG6MrHH/oynyfsgfGlRIy/DHVGVccvcpHn/AL6lH6ZpBc/S+P8Abh+CErgL&#10;8QdOA7l4rhfy/d1NH+2t8FJXcD4haThcckyr/wChIP0zX5k/8Mi/GM2/z/DHUC7/AHc3SPj/AL5m&#10;P600/si/GeKNQfhfqMX+0GR93/fTHH4UXC5+nsf7ZnwYlkVV+IOj89zIw/8AZaU/tl/Bhbjym+IO&#10;jj0IkY/+y1+YKfsjfGNnDv8ADXVDs6BUh/xqOP8AZL+M7XZeH4ZahgfeEr26fluYZ/Ci4XP08uP2&#10;1fgpbyFT8QdKPuvmt/6Ch/Wq037cvwPt8eZ8QLA7unlwXDf+06/NyL9j342uJZU+G8/bKvdWy+v9&#10;2YfrU8f7HPxvdVY/Dp03f9RCBf8A2vRcTbP0Suv29vgZbQtIPHMM2O0dncH/ANp1mD/gof8ABIru&#10;HiS4mH/Tvp9w+PrlBXwPL+x18b7eMRr4ClQy/wB3VbVen+9cj17VYj/Yu+OoijR/AiKG6NLr1mM/&#10;ldUXGmfdL/8ABRr4JKTjW9QbH/UOkX/0LFVJP+Ck/wAFUOBqWpt9LI/418Sr+wt8bHVpH8L2EBGM&#10;LJrVo27/AMjt/StC0/Ya+Lzx5ls/D2lHGf8ATNWtyH+mwt098daYXPsSf/gpf8Gok3Rza3dH0g0/&#10;OPrlhULf8FMvhGYQ8Vn4nuD3VNPjG3/vqUfpXyCP2HPiU1uk93qnglWVseUNXVtv1IAx+tNX9ivx&#10;na3rRzeNPh3pocAgPrkeW/BkPT29aYXPq2T/AIKifDPeRD4d8VS46k2sC/8AtaoJv+CpHw6jwF8L&#10;eKXJ7eRAP/atfKT/ALJuoW9zLDd/Fj4ZWTx4ybjXYE3Z9MRHOP60v/DLNpEjSXPxy+FcSp3XXInx&#10;/wCQhQFz6mf/AIKleBVxjwZ4owehKQD/ANqVXuv+Cpvg8Qn7H4H8Rz3H8MUpjQN+KlsfiK+Uof2c&#10;9GvrxYbj49/DZYR92SPUom+vGwe1F5+zb4agnaCL49fD2eP/AJaOblsr6Y8pfr1/DvQFz6if/gqn&#10;4cjWEN8Pde8w585RKuIumOdvOefTpVef/gqtovmHyfhvrLRD/lpLdBM/QCI181J+zp4KMBhf9oTw&#10;Mg7hIrh/zORTv+FBeBLCNY5P2kvCdqh6C3s7g7vrz/nNAXPoa7/4Kt6XhRbfDnUJJOcrJqOz9fIN&#10;VP8Ah6rPGcyfCy4gQ/cI1vdu/wDJbj/69fP8vwL+GvDH9pfw4PUjTp3P8xiiL4IfCafcD+0np0zL&#10;1+z6BdzAfXaeKAue+yf8FV55APJ+Gkhb0l1XP/tCkh/4KoauA5f4WKF7FNa6/X/R68JT4FfCNAxk&#10;/aHimXuI/C17n+dLb/CL4GxeYo+O9xuONxPhu7A/Dcw/Sgm7PcH/AOCq2rynCfCpTt6+ZrWf/beo&#10;pP8AgqprceP+LWRpn01fP/tvXii/Bf4GzMS3x4uTyB8vhy44/wDIlM1H4N/AzTpGQfHe6YgA4/4R&#10;u4y30HmUFXPaJf8Agqlr82PL+GEIx136gZP5RDFJF/wVJ8RHOfhlZD/fvWX/ANp18+HwB8DS7LN8&#10;YNfwv3WTwvcoD/5EOaUeAvgPH/zVrxHPn+74XuHx+cgxQFz6Ef8A4Kj68UO74aabu/h33zH/ANkF&#10;Z8X/AAVG8WLJJ5nw10gocbB9qfj/AMdrwtvBHwCUHzPip4kBP3SfCdx/SU0yD4ffAWYv/wAXe8RY&#10;HQHwjcjH/kWgLnvn/D0fxSfu/DfSF9f9Kf8A+JpV/wCCovisnn4c6eR3ENy3P1yteCv8PvgHDjPx&#10;e14Z/veFLkf+1KWLwF8AGzn4ya9H/u+GLlc/+RKAue9XX/BULxM/l/Z/hjp0ZGd5mumO70x8n1pn&#10;/D0nxVEBu+G+iwk92v5Fz/5DNeFn4f8AwE/5ZfGPxFL648LXDY/OUUL4C+AiZ834yeJIs9MeF50z&#10;/wCRGz+lAXPeIv8AgqT4nlDE/DrSZMf88dQc4+uYhTP+Hp3ibJA+GmmjH96/f+kRrxO08BfACUuq&#10;/GPX5eM5l8M3Bx9MMKrw+CvgLEGZPit4ql3HBFh4dkTGP73mSjPtj3qQue5t/wAFT/EnG74b6Wv/&#10;AG/yf/GaWP8A4Kp69Hnf8OdL56f6fJ/8ZrxSLwP8BZ4ZZH+KXjseXjA/sBmznP8AdkPp3rJ1Hwf8&#10;BAscn/C0PHK7c4VtFWLd0/56TJn8M++OMsLn0FL/AMFVPEXGz4c6Wv1v5Dn/AMg1Xm/4Kl+Kpx+5&#10;8AaLEw7yXk5/9BRa8IXQfgAYUz8TPGwPcf2db/8AyTSNoP7PSjMvxG8dy+gi0234/wDJmmFz2+H/&#10;AIKhfEnMjJ4O8OTxjHG6b5P++pF/yKjf/gqd8RJAyp4M8OK47kvx/wCR68dTQv2fLKEMfH3xECTf&#10;3NNteceu6ZvXtRb6R+zZGXMvjD4m3bNjHladZDH/AI/QFz1aP/gp/wDFEGRm8M+GnXjAKuMf+TFL&#10;F/wVL+J3zj/hFfDAPrhz/wC3FeWxab+zWwk83VPipKONpFnZD6/xVn3Gl/s2I/7rWPihbE/89bWz&#10;O76Y/wA81IXPXn/4Kg/FZzmPw94XX1Bif/5Jpjf8FOPi7MCU0Lwsu3rmJ/8A5Jrx82n7PFqCPtvx&#10;Mvnf7igWMPTr97Geo6UtnP8As/R+asmjfFG6bj/V3mnDb1/n/SmFz0+6/wCCmnxjnIC6Z4Ytdufu&#10;Qbt3/fU5/T1qncf8FJPjTMAY5tAstvUR2Iff+UjYx/WuEtx+z4S5HhX4qT5x1v8ATlx+lE837P0J&#10;QjwZ8Smz/wA/Gs2kX5eVG2fx/DvTC516/wDBRT453xOzUtLQJ1MOnJzn1359O1Q3X/BQr46IyAa9&#10;p8Oc/e0uNs/98of1rBtNV+AGyRU+Gnj2/JwP3mtGTZ/3xbnGff0pbG1+FqyyyW3wB8Z6nC+NjPr8&#10;6Y69hbD+tSFzfT9vz48TjK+KrJcf889IT9d0VK37dXx7uhx4whQr2TSoRn/yFVFrX4fXKrt/Zb8W&#10;XAXvJrt5Lj/viDj8amsrT4f20wdv2UPFEgH8P9q6gP8A2hTC41/27fjqgZZ/HEEDdvMtLaIn6box&#10;n8Kypf24PjncMSfiTtC9ora3P/oEbfrit+C38EpdTzWf7J/iYF8cNrOprtxn+7EufxrZ02PSNSSV&#10;V/ZC1/U/LxsJu9Vn8rOfWJsZx7dO9MLnAj9tf443JIj+JlypXrm0iGfzhpsn7Y3xxmYJP8TLwAgk&#10;GKJEP/jsYr0P+wbh5c2/7HF3Ki/w31lqj7f90+WPx/Crg0vUsqY/2LrcbQQfMtr6Pr6eZsz+Gfw4&#10;yBc8gtv2rPi0sE8z/EnWWdzjiU8Yz/se9Vm/ah+LQAkPxO1ob+xmVcf99AZ/CvZDpGuRwGOH9jSz&#10;jyckizvpv/RZbH449u9T2cHiizi2Q/sdaQpPU3WmXYz9POI/8dz79qAueGzftSfFUsok+KWuJwSN&#10;l5Euf508/tQfFS3tYZv+Fr6/++LDb9ujOMY/xr6UsPDPxDvbYvZfsieDYi4wTd2SjHpjdKvv09qh&#10;b4ZfGVkiWD9mH4fBULEq+nRDrj/p59qAufMt7+078U7xAsnxU8S7ef8AVau0H/op1z+OfbHNZ1z+&#10;0N8Q7oRJd/FDxFIqZ2faNbuJMeuMyn0FfW6fDv40uqqP2W/hwMdS9lCP/birkHw3+OsHNl+zh8Nb&#10;LP3x9hgO7063Hbn86AufG83xr8byKp/4WTr0n/XPVJ+Pr89Vp/jP4vkGyT4ha7Kx+6suryp9cZkr&#10;7gTwB+0LcRsq/AX4a22O/wBjtlz/AOR6qx/C79pK3lJt/hN8NtOZ/wCL+z7R8/8AfUjfpj8ewFz4&#10;d/4Wb4jmJ/4rjW/MH3gmrmTH/fTn9Kq3nxE1aRo0vvF+sXKnO1Zr/d9cbW47V9+N8I/2m3VXj8D/&#10;AA0gkP3ydLtBu9PuhvfrQnwi/amU5i8M/Dm2I/546fajP1zGaAufAJ8X6iQNuvaoY/4Ql27Y/wDH&#10;6VPGt5EdsmsaxIX6f6TJx+TGv0Jj+GX7WbDB03wFEB02WNoM/wDkKpU+GH7XBykV54F0gN94/ZLQ&#10;F/8AyAen9aQXPzp1HVJbsxG4v9RuQc7QWM2OmfvZx26dfwpsWlx3AydNv7pD1BhU/wDsvFfpDa/A&#10;z9rKQmT/AITXwbbv/wBecBB/K1NWpPgv+16+xU+I/hKMD/nnZxD8/wDQ6Yz83YtIaFHNvpeoQMMb&#10;FSCTJ/79j+f4d6vW/g/XdQh3jwfreoI3LH7HduM9jwDjvX6MD4I/tYBDHd/Fnw5beZ91obBXPv8A&#10;dt1x1HXNOuv2Z/2j9RS3F/8AHhEC52m3t3UDOM8Dy/Qev4d0I/Om2+G/iKZnaXwBrs8nHzJo9y+B&#10;2Hzxtj8MVbi+FviyRHNn8PPEClcbh/ZNxHn0+7EPfrmv0QH7JPx3Kgx/tFXob+IQWsnH1zOKU/sj&#10;/Ht4nRv2i9Xw3923cf8AtxRYR+fdt8H/AIg4T/i33iJWl+4sNrec465wg9asxfAv4g6lK8bfDHxL&#10;eSRY4k066l25/wB8cZx29K++Iv2NPjSZoHk/aM8RRtHnDx+YOuO3n+1alz+xR8R9SCtfftI+LpJA&#10;OsIlH8rgUWKPz6f9mz4miJhH8JNfj39GWwuE/MAc1Np37M3xauUZP+FZ63EExjfbzRZz/vMM9O1f&#10;eo/YF8VSEmb9oXxzIe2LiYf+3FOH/BP/AF5v9d8fPHUvpm4kOP8AvqY/pTEfCMn7MHxehjLx/DXX&#10;ZAOoigmlP5Kx/WrFr+yj8ab1Uki+Gms7T1EsUsRH1DsP0zX3Zb/8E+bkyh7342eObvb9wecuB6/e&#10;3e3TFNn/AOCbXhy9lkkvPiR41vHk6+fcQOB/ugxHb7/hQFz4rP7HnxskVBF8PL2Nz/C1xsz/AOPm&#10;rKfsP/HS/gYr4H8soQWW5vV/TMy+nv2r6/X/AIJcfD4OZG8Y+L5JezNcW/H4eTVhv+CYHw6kA3+K&#10;fFbN/EWltG3f99W5x+FIR8cD9i/41XF15beDLS3fbxu1O3UHH+/Mf0qeL9i34oxxA3sPhnS5CSPL&#10;u9btcnHph/8AOa+wrb/gl58LbaXzBr3i0vjH7u9ghB+oigXP45x2xk1dg/4Jk/CKOILJP4hmkyS0&#10;kl+pJ/NDTKR8Xv8AsZfEElQ2o+CUz/z01uI/lsJ/Wph+xR49G1m8R+BbP/uMRnd/30p/T1r7Qi/4&#10;Jn/BxDl4tan9N9/jH/fKj9auD/gm18EyAJdK1ObHTfqLnFAHxSf2NPG2AJfHfw9swOhm1mH5vpiI&#10;/wCTUUv7HPiJZIxc/Fr4X2S88z67Emfp+55r7b/4dt/BRHUxaTqEQ/iH21m3fmK1dO/4J8fBLT33&#10;Hw3dXH+/qU8f/otkz+OfbHNAWPg0/sp23n7Lr47fC63lj+6y68uPfIVFz0HWmt+y9pckjLP8d/hT&#10;CqdZotZOX+oz2/rX6AT/ALBPwQnLE+DmyehOqXpx/wCRqmh/YS+BkEYU+Blc9y2qXvP/AJGoCx+f&#10;I/Zj8HrMgH7RfgDH/LQ2c8k+30zgnHfrjvWg37MXg5CjN+0F4Ue27zRRsSPqGcfoa++1/Ya+BwR0&#10;/wCECtSrYzvu7iT/ANDkOPwq7Y/sYfBWwTy0+H+lyxnqs4eT8stxQFj89dR/Z0+F+n2yyy/tG6XK&#10;WYKq2eiyT/XJSY4/Hrz6VHP+z98JIHkif9o6AptVt/8AwjNxnnPH+tr9IIf2Tvg7CNo+G3hp4uyy&#10;6dHLj8XBx+GKf/wyl8HGIL/DHwo7Dof7Ht//AIigLH5sj4KfAa12pP8AtDXMqlGDLB4cuR5jHhV+&#10;83qa+1P+CfGkeBdD+H3jK18CeLL7xbYv4jmnuLi9sJbTyZDFEnlqHHzf6snIPccDv7DYfs4/C7TA&#10;4tfh34Ut1Yqf3eiWwOVOQclD05/Oup8JeBtC8CW97b6BpdnpFrd3LXUkFlbRwJ5jAZOEUZ6d6Bm9&#10;RRRQAUUUUAFFFFABRRRQAUUUUAFFFFABRRRQAUUUUAFFFFABRRRQAUUUUAFFFFABRRRQAUUUUAFF&#10;FFABRRRQAUUUUAFFFFABRRRQAUyRGYqVbay5K8ZGcEDI7jnpT6KAPkTxF/wTz0/XfFviDXIPiFr2&#10;j/2xqd1qktvYbgBJPPJKwJaVhgbwBgL0J5zgULr/AIJv2d3cNK3xX8XcgADzBx+tfZVFArI+Mo/+&#10;CbFgkgY/FfxjgdkmC5/WpV/4Jt6WGkLfFPxlJuxt3XA+WvsiikFj4u/4duiKTMHxf8VxRn7yFVbP&#10;pzupsH/BNhYrlnb4w+LTA+N8SBV3enO7619p0UWCx8aP/wAE1dHkkJb4oeMXTsr3AOPpSN/wTK8L&#10;PJHJJ8Q/GLyJnBa4iYc+zo2Pwr7MpCM0wsfGFx/wTM0C7JL/ABI8Vcfc+W2+X1/5Z89qt23/AATf&#10;0q0s3gh+J/i6PfjLI0SdPXaoz1719iAYpaQWPjNf+CbttGMJ8W/GOfUzkf8AoLj9acP+CdDr/wA1&#10;i8XkdgZpDj/yLX2VRRYLHxq3/BO65jBEXxk8WR565eQ5/wDI1Ja/8E77uLzPM+MvimXdjG5S2Ov9&#10;6U/pivsojNAGKLBY+Nn/AOCdDzo6z/GDxS+fu7UVcf8Aj3NRt/wTYsbhI1ufit4ul8vO3bIF69e/&#10;sK+zqKLBZHxt/wAO1dDcASfEzxgwH/TaM/8AoSnH4VIP+CaHhM4EnxA8YyjuHuID+X7vivsWiiwW&#10;Pkey/wCCaHw1t9xuPEPi+8Zv7+pRrj6bYh+tNT/gmX8MEuWkOs+KpEYg+W+qHHHbgCvrqimFj5an&#10;/wCCcHwgmcnytcVTtyo1N+cevrVuP/gnT8Eo5fN/sLUXlAAD/wBr3MZH18t0z+Ocdupr6aooCx86&#10;L/wT/wDgio/5FW4Zz99n1m+Yt+c/FTwfsCfAuDd/xRbuG+8G1a9Of/I1fQlFAWPAj+wn8EtykeDA&#10;ip9wJqV4Meuf33ParY/Yk+CjBfO8C2tzt+7591cSY/77kOPwr3KigLHiQ/Ys+CijCfD7TI/90yc/&#10;+PVPb/scfBq13bPAGlnd13+Y3/s9ezUUBY8dP7H/AMG3ILeANKBHTZ5g/wDZqc37IfwblAE3w50C&#10;5C/d+0Wxl2/TcTivYKKAsePL+x78FAwb/hWPhoEdNlio/OrB/ZO+DmAB8NPDIA6Z0yJv/QlNes0U&#10;BZHlUP7K3wht/wDVfDfwuuSCc6Rbnp/wCpJ/2XfhHc3Xnv8ADbwsWAAGNHt+P/HK9RooCx59D+z1&#10;8MIE2r8PfDDKOgfR7Y4+nyUS/s+fDGTGPhz4ROP+emhWzf8Asor0GigLHnsX7Pnwzizj4eeE48/8&#10;8dDtlz9fkNOb9n74aPjPgHw1x6aRbD/2nXoFFAWOBj+AHwzizj4f+F3z/wA9NGtmx9PkpJf2fvhj&#10;PjzPh14UOOmNEth/7JXf0UBY84m/Zw+Fc2N3w28JPj+/oluf/ZRSRfs3/CqLO34beEkz/c0S3H/s&#10;pr0iigLHn8H7Pnwvt2JT4deFRkYP/Eltv/iKr/8ADOPwuZQH+HnhR8EkZ0K0PX6xmvSKKQWPOR+z&#10;j8LFRlHw58J4br/xI7Vf/QYxU1r+z98MrLAg+HnhaIfxbNIgGf8Ax2vQKKYWOFPwL+HRcn/hAvDO&#10;D2/smH/4mnr8D/h4isF8C+G0J7jSof8A4mu3ooCxx/8Awp/wI0aI/grw6wTp/wASqHj/AMdp0Xwh&#10;8DQHMXgzw9Ge+3S4ef8Ax2uuooCxzJ+GfhI4x4V0EAdv7Lh/wp6/Djwmn3PDGjRHuU06EZ/8dro6&#10;KQzHs/COjaczNa6VY27HGDFaxp+e0DNaKWcEY+WCFWPUpGBmp6KYrERtoz/Co+ij/ClW3Rc43D/d&#10;Yr/LFSUUBYgltElK7slR2b5//Qs4oFpGeJFWZR9xXRfk9ccf5xU9FIZF5AH3cIPRcr/IigQn++3/&#10;AH2//wAVUtFMViPyc/xN/wB9v/8AFU1rZG+8iSf9dQXx9MnipqKAsRJAiZ2xQLn0jx/Wnqu3PCr/&#10;ALg2/wBadRQFhrxo+NyB8f3+aAgRWCIibuuF6/rTqKAsMMKFQMHj15/nmmLaqpOGPP8Asp/8TU1F&#10;AWI/s6EHd83puVeP0qNbJMndg+mI0GP0qxRQFiubKI/wIf8AejU/0oFmg6bU/wByNB/MGrFFAWIR&#10;bj+I+Z/vqOPyApywov8AAn5f/XqSigLDDEvZEH4f/XoCAdAq/Qf40+igLEckbvjMh49CR/IikWEg&#10;HLsf+Bv/APFVLRQMhW3OTudj6Ykcf+zU5Y2T7srr/wAC3f8AoWakooENKB/v/vMdN4HH5AUnlR/8&#10;8k/Kn0UBYYYwPuJGB3yuc0CNV+6qqT12jGafRQMQDFLRRQIKKKKAsFFFFAWCiiigYUUUUAFFFFAB&#10;SEZpaKAEAx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TilprUAG6lBzTaU&#10;HFBI6ikBzQTigYtITigHNI1AgL47UB89qa1C1IXHg5oJxSLQ1MYoOaCcUgOKCc0xhuo3UlKBmgBQ&#10;c0tIBiloAKQnFBOKQnNSSG6jdQBmgjFMYbqN1NJxSr81MQu6jdRto20BcN1G6gjFJQFxd1G6kpQM&#10;0DDdRuoIxTScVIh26lBzTAc05aYxScUA5pGoBxTGKTik3UE5pKkkXdSg5ptKDimMUnFJuo+9QRim&#10;MN1KDmm0oOKAFJxQDmkJzQDigBScUm6gnNJUkjgc0tNBxSg5pjFooopjCiiigAooooAKKKKACiii&#10;gAooooAKKKKACiiigAooooAKKKKACiiigAooooAKKKKACiiigAooooAKKKKACiiigAooooAKKKKA&#10;CiiigAooooAKKKKACiiigAooooAKKKKACiiigAooooAKKKKACiiigAooooAKKKKACiiigAooooAK&#10;KKKACiiigAooooAKKKKACiiigAooooAKKKKACiiigAooooAKKKKACiiigAooooAKKKKACiiigApr&#10;nGKdTXGcUEjQc0tIBilqRCrSkZpAcUbqYxQMUjUbqCc0xjSM0AYpaKliFBxQTmkopoApQM0lKDim&#10;MCMULQTmhaBjqKKQnFACNSUpOaSpZLFWhqAcUE5oAaRmlX5aKKYhwOaCcUgOKCc0yg+9SN8tKDik&#10;b5qBCbqchzmm7aVfloGhWprU4nNNIzSEwWnA4poGKWkApOaSiii4XFAzQRigHFBOaQhKKQnFG6mM&#10;cDikZqTdR96i4XAHNLSAYpaLhcKKKQnFMLi0UgOaWgQUq0lKDimMdRSA5paBhRRRQMKKKKACiiig&#10;AooooAKKKKACiiigAooooAKKKKACiiigAooooAKKKKACiiigAooooAKKKKACiiigAooooAKKKKAC&#10;iiigAooooAKKKKACiiigAooooAKKKKACiiigAooooAKKKKACiiigAooooAKKKKACiiigAooooAKK&#10;KKACiiigAooooAKKKKACiiigAooooAKKKKACiiigAooooAKKKKACiiigAooooAKKKKACiiigAooo&#10;oAQnFITmlIzSbaBCUUu2jbSCwlFLto20wsJRS7aNtAxKKXbRtpCEopdtG2mFhKKUjFAGaBiUoOKN&#10;tG2gA3UE5o20baAEopdtG2kISil20baLBYSil20baYWEopdtBGKBCUUoGaNtAxKKXbRtoGJRS7aN&#10;tAhKKXbRtpBYAM0EYpQMUEZosFhAM0baUDFLRYLDGWk208jNJtosFhu2gDFO20baLBYAM0baUDFL&#10;RYLDSMU0jNPIzSbaYWEVaXbSgYpaAsNIxSU4jNJtoCwLTqQDFLQMKKKKACiiigAooooAKKKKACii&#10;igAooooAKKKKACiiigBCcUA5oIzQBigBaKKKACiiigAooooAKKKKACiiigAooooAKKKKACiiigAo&#10;oooAKKKKACiiigAooooAKKKKACiiigAooooAKKKKACiiigAooooAKKKKACiiigAooooAKKKKACii&#10;igAooooAKKKKACiiigAooooAKKKKACiiigAooooAKKKKACiiigAooooAKKKKACiiigAooooAKKKK&#10;ACiiigAopCcUm6gB1FN3UbqAHUU3dRuoAdRTd1G6gB1FIDmloAQjNAGKCcUm6gB1FN3UbqAHUU3d&#10;Sg5oAWikJxQDmgBaKQnFJuoAdRTd1G6gBScUhOaCc0lAhVp1NBxRuoEKTigHNITmgHFSFxScUA5p&#10;Cc0A4ouFx1FN3UbqYx1FN3UbqYx1FIDmgnFAC0hOKTdQTmgBQc0E4pAcUE5qSQ3UoOabSg4pjFJx&#10;SbqCc0lIQu6jdSUUXC44HNLTVp1MYUUUUxhRRRQAUUUUAFFFFABRRRQAUUUUAFFFFABRRRQAUUUU&#10;AFFFFABRRRQAUUUUAFFFFABRRRQAUUUUAFFFFABRRRQAUUUUAFFFFABRRRQAUUUUAFFFFABRRRQA&#10;UUUUAFFFFABRRRQAUUUUAFFFFABRRRQAUUUUAFFFFABRRRQAUUUUAFFFFABRRRQAUUUUAFFFFABR&#10;RRQAUUUUAFFFFABRRRQAUUUUAFFFFABRRRQAUUUUAFFFFABRRRQAUUUUANakpxGaTbQAlFLto20A&#10;JRS7aNtACUUpGKAM0AC06kAxS0ANakpxGaTbQAlFLto20AJSg4o20baAAnNAOKNtBGKAAnNJSgZo&#10;20AJRS7aNtAABmgjFKBigjNADaKXbRtoEJRS7aNtILCUUu2jbRYLCUUu2jbTGAGaNtKBiloAb92g&#10;nNKRmk20AAGaCMUoGKCM0ANopdtG2kISil20baYxKKXbRtpCEopdtG2iwWBadSAYpa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CM0AYpaKACiiigAooooAKKKKACiiigApCM0tFACA&#10;Y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QnFJuoAdRTd1G6gB1FIDmgnFAC0UgOaCcUALR&#10;SA5paACiikJxQAtFIDmloAKKKKACiiigAoopCcUALRSA5oJxQAtFIDmgnFAC0U3dSg5oAWiiigAo&#10;pCcUm6gB1FIDmgnFAC0UgOaWgAooooAKKKKACikJxSbqAHUUgOaCcUALRSA5paACikJxSbqAHUU3&#10;dRuoAdRSA5paACiikJxQAtFN3UbqAHUU3dQXx2oAdRTQ+e1G6gB1FN3UbqAHUU3dRuoAdRSA5paA&#10;CikJxSbqAHUU3dRuoAdRSA5paACiikJxQAtFN3UbqAHUU3dRuoAUnFJuoJzSUAOBzS00HFKDmgBa&#10;KKQnFAATigHNITmgHFACk4oBzSE5oBxQA6im7qN1ACk4pN1BOaSgkXdRupKKkLi7qN1JRRcLjgc0&#10;tNBxSg5pjFpCcUtNamMN1KDmm0oOKkkdRTd1G6mFx1ITik3UE5pBcN1G6kophccDmlpq06mMKKKK&#10;BhRRRQAUUUUAFFFFABRRRQAUUUUAFFFFABRRRQAUUUUAFFFFABRRRQAUUUUAFFFFABRRRQAUUUUA&#10;FFFFABRRRQAUUUUANakpxGaTbQSJRS7aCMVIwBxQTmgDNBGKYwBxQTmgDNBGKRIA4o3UlKBmmFw3&#10;UE5oIxQBmmFwBxRuo20baAuG6jdRto20DFBzS0gGKWgYhOKQnNKRmkIxQAA4oJzSUUEig4oJzQBm&#10;jbUjEpVoIxQtMY6iiimA1qSnEZpNtAADignNG2gjFSAA4o3UlFFyRd1KDmkAzSgYpjFooopjGtSU&#10;4jNJtoAAcUE5oIxSVJIoOKN1JRTGKTmkoopiCiilAzQFwWnUgGKWgYU1qdTWoGJRRRQAUhGaWigB&#10;AMUtKBmkb5aACikBzTgM0AJSgZo20fdoAUDFLSA5paAGtSU4jNJtoASil20baAAHFKDmk20oGKAF&#10;prU6mtQAlFFKBmgBKKUjFJQAUUoGaNtAABmlAxQBiloAKa1KTikJzQSNJxQDmgjNAGKAuLRRRQFw&#10;ooooGFFKBmjbQAAZo20fdo3UgsG2jbRupQc0WCwm2lAxS0UxhSEZpaKAG7aCMU6mtSEJSgZoAzSg&#10;YphYQjFAGaUjNJ92kFg20EYo3UE5phYFp1NWnUDCiiigAooooAKKKKACiiigAooooAKKKKACiiig&#10;AooooAKKKKACiiigAooooAKKKKACiiigAooooAKKKKACiiigAooooAKKKKAEJxSbqGpKkljgc0EZ&#10;pAcUbqY0KBikajdQTmmMFoagHFBOaQhKVaSlBxTCwNQtBOaAcUCHUU3dSg5oGBOKTdQ1JUiHA5oJ&#10;xSA4oJzTGG6gnNJRSEKBmgjFAOKCc0xgtKTikBxQTmgYfeo+7QDignNIkUHNLTQcUbqYxScUm6gn&#10;NJSEOBzSNQtDUxiUUUUWAVaUnFIDignNMYbqUHNNpQcUAKTigHNITmhaABqSlakpCFAzSN8tKDik&#10;b5qYxAc0tIBiloJYoGaPu0A4oJzQMUHNLTQcUoOaBi01qdTWoASiiipJCiiii4xQcUjfNRSgZouI&#10;aBinA4oIxSUXC4u6gnNJRRcLig4pQc02lBxTGKTik3UE5pKQhd1G6koouFxd1KDmm0oOKYxScUhO&#10;aCc0lIQUoOKSii4XFJzSUUUXC4oOKUHNNpQcUxik4pN1BOaSkIUnNJRRRcQUUUUXAKKQnFAOaLgL&#10;RRRRcYq06mrTqYxCM0m2nUUxjSMUA4oakqSRd1G6koouFxd1G6koouFxd1BOaSii4XFWnU1adTGF&#10;NanUhGaYxtFKRikoAVadTVp1ABRRRQAUUUUAFFFFABRRRQAUUUUAFFFFABRRRQAUUUUAFFFFABRR&#10;RQAUUUUAFFFFABRRRQAUUUUAFFFFABRRRQAUUUUAFFFFADWpKcRmkIxSEJRSgZo20xiUUu2jbQAl&#10;KBmjbSgYoAQjFJTiM0m2gBKKXbRtoEJSg4o20baBh96gjFKBigjNIQgGaCMUoGKCM0xjaKXbRtpC&#10;EopdtG2mMSil20baAEopdtBGKQhKKUDNG2mMSil20EYpCBaGoWlIzTGNopdtG2gBKKXbRtoASil2&#10;0EYoASlWkpVoAGpKcRmk20AJRS7aNtACUUu2jbQIaTigHNKy0KtAhQM0oGKAMUtAwprU6mtQMSii&#10;lAzSEJRS7aNtFhgBmlAxQBignFFhARmk20bqUHNFgsJto206iiwWGkYpKcRmk20xiUUu2kb5aQhC&#10;cUA5o+9SqtFgsFKBmgjFAOKYwIxSUv3qCMUhABmjbQDijdRYLBto20oOaWiwWG7aCMUpOKQnNMYl&#10;FFFIQoGaNtC06iwWGkYpKVqSiwhCM0fdpaQjNFhBuoBzRtpVWixQoOKN1BGKSmIXdSg5ptKDigYO&#10;cYpu6lb5qTbSExV+alIxQgxmhqLDEooopCClAzSUoOKYxQMUtN3UbqYx1FN3UoOaAAjNIRinU1qA&#10;BadTVp1ABRRRQAUUUUAFFFFABRRRQAUUUUAFFFFABRRRQAUUUUAFFFFABRRRQAUUUUAFFFFABRRR&#10;QAUUUUAFFFFABRRRQAUUUUAFFFFACE4pCc0NSVJIoOKN1NJxQDmi4XHbqN1JRRcLi7qN1JRRcLi7&#10;qN1JRRcLi7qN1JRRcLi7qUHNIBmlAxTGBOKTdQ1JSELuo3UlFFwuLuo3UlFFwuOBzS00HFKDmmMC&#10;cUm6hqSkIXdQTmkoouFxVpScUi0pGaYwBzSNSgYpGpjAHFG6koqSRd1G6koouFxd1G6koouFxd1B&#10;OaSii4XClBxSUUXC4u6jdSUUXC4u6jdSUUXC4u6lBzTaVaYwagHFDUlITF3UbqSii4Dgc0jULQ1M&#10;YlKDikopCF3UbqSii4XF3UE5pKKLhcKUHFJRRcLi7qN1JRRcLi7qN1AGaCMUXC4oOaRxnFC0NTGN&#10;AxTgcUlFIQpOaSiii4XFBxQTmkoouFwoooouFxVp1NWlJxTGI1JSk5oAzTGJRS7aNtAAtOpAMUtA&#10;DWpKVqaTipJYtFIDmlpjClWgDNKBimMRqSlagDNSSxKKXbRtpjQlKBmgjFC0wFAxSNTqQjNAxtFK&#10;RigDNIQlFKRikpCCiiimMUDNKBikWnUxhTWp1IRmgBFp1IBiloAKKKKACiiigAooooAKKKKACiii&#10;gAooooAKKKKACiiigAooooAKKKKACiiigAooooAKKKKACiiigAooooAKKKKACiiigAooooAa1JSt&#10;SUhBt3UbdtKtDUWCwlKBmgDNH3aLBYCMUAZoJzQDiiwWAjFAGaCc0LRYLBtoIxSk4pCc0WCwLTqa&#10;tKTimMCM0m2lBzS0hDdtG2nUUWCw0jFAGaGoBxRYLBtpQMUm6jdTGKRmk20oOaWkIaRigDNDUA4o&#10;sIUDFLTd1G6mNDqQjNJupQc0DE20badRSEN20badSE4osFhNtG2jdRuosFg20baN1G6iwWDbQRij&#10;dQTmiwWEpQM0lKtFgsBGKSnEZprfLRYLBSrTQc04HFMYNQBmgnNAOKQg20baUHNLRYLCAYoIzQTi&#10;k3UxhtoIxRuoJzSEAGaNtAOKN1FgsG2jbRuo3UWCwbaCMUbqCc0WCwAZo20A4o3UWCwoGKCM0m6l&#10;BzRYLABikalJxSE5piADNBGKAcUE5pDADNG2gHFKDmiwWEIxSUrUlFhCgZo20A4o3UWGKBikajdQ&#10;TmmMAM0oGKQHFG6gBScUA5pCc0A4oAdRTd1KDmgAIzTWWn01qQhoGKWiikIUHFKDmm0oOKYwahaC&#10;c0A4oEx1FN3UbqY0DULQTmhaBik4pN1DnGKaDmpJHfepQMUgOKN1MYNQBmgnNAOKAAjFJSk5pKQh&#10;QcUbqSii4XF3UoOabSg4ouFx1FIDmlpjCiiimMKKKKACiiigAooooAKKKKACiiigAooooAKKKKAC&#10;iiigAooooAKKKKACiiigAooooAKKKKACiiigAooooAKKKKACiiigBrUlOIzSbaAAHFBOaNtG2pJA&#10;HFBOaNtG2mFxKKUjFJSC4Uq0lKtMYNSU4jNJtpjAHFBOaNtG2gABxRuo20EYoAUHNLTVp1ADWpKc&#10;Rmk20AJRS7aNtAADijdRto21IATmkpSMUlMQUUoGaCMUxiUoOKAM0baADdSg5pNtKBigBaa1OprU&#10;AJRSgZoIxUkiUUoGaCMUxiUUoGaCMUhiUq0lKtMB1NcZxTqQjNMBgGKWlIxSUAFFFFBIq06mrTqB&#10;jWpKcRmkIxQMSiilAzQAlFLtoIxQAlFFFABRRSgZqSRKKXbQRimMSlWgDNKBimMRqSnEZpNtAhKK&#10;XbRtoGJSrRtpQMUAI1JTiM0m2gQlFLto20DEopdtG2gBKKXbRtoASil20baAEpQcUbaNtACg5oIz&#10;QBiloAbto206ikIaRikpxGaTbTGJRS7aNtAhKKXbRtoGAGaUDFAGKWgBrjOKaBinkZpNtIQlITin&#10;baCme9MYi/NSkYoVdtKRmgBAM0EYpQMUEZpCEAzRtpQMUtFgsN20badRRYLCAYpaKKYwooooAKKK&#10;KACiiigAooooAKKKKACiiigAooooAKKKKACiiigAooooAKKKKACiiigAooooAKKKKACiiigAoooo&#10;AKKKKACiiigBCcUm6hqSgBwOaWmg4o3UhDqKbuo3UwsKRmk20bqUHNILCbaUDFBOKTdTGOopu6jd&#10;QA6im7qN1ADqQjNJuo3UAKBilpu6lBzQAtFITik3UAOopAc0E4oAWim7qN1IBSM0m2jdRupgKBig&#10;jNJuo3UAKBilpu6jdQA6im7qN1ADqQjNJuo3UAKBigjNJuo3UhCgYoIzSbqN1MYoGKRqUHNI1IBK&#10;VaSlBxTAUnFJuoJzSUAL96jbQDijdQAbaNtG6lBzQIAMUtFFAwpCM0tFADdtKBilooAKQjNLRQA3&#10;bRtp1FADdtKBilopCCkIzS0UxiAYpaKKACiiigAooooAKKKKACiiigAooooAKKKKACiiigAooooA&#10;KKKKACiiigAooooAKKKKACiiigAooooAKKKKACiiigAooooAKKKKACiiigAooooAKKKKACiiigAo&#10;oooAKKKKACiiigAooooAKKKKACiiigAooooAKKKKACiiigAooooAKKKKACiiigAooooAKKKKACii&#10;igAooooAKKKKACiiigBrUlOIzSbaAEopdtG2gBKKXbRtoASlWjbSgYoARqSnEZpNtACUUu2jbQAl&#10;FLtoIxQAlFKBmjbQAlKtG2lAxQAjUlOIzSbaABaGpQMUEZoAbRS7aNtACUUu2jbQAlFLto20AJSg&#10;Zo20oGKAEIxSU4jNJtoASil20baAEopdtG2gBKKXbRtoAFoalAxQRmgBtFLto20AJRS7aNtACUUu&#10;2jbQAlKtG2lAxQAE4oBzQRmgDF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EZpaKAEAx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SE4pN1ADqKQHNLQ&#10;AUUUUAFFFFABRRRQAUUUUAFFFFABRRRQAUUUUAFFFFABRRRQAUUUUAFFFFABRRSE4oAWim7qN1AD&#10;qKbuo3UAOopAc0E4oAWim7qN1ACk4oBzSE5oWgB1ITignFITmgBQc0tNBxRuoAdRTd1KDmgBaKQn&#10;FJuoAdRTd1G6gB1FN3UbqAHUU3dSg5oAWikJxSbqAHUU3dRuoAdRTd1G6gB1FN3UbqAHUU3dRuoA&#10;dRTd1G6gB1FN3UoOaAFooooAKKKKACiiigAooooAKKKKACiiigAooooAKKKKACiiigAooooAKKKK&#10;ACiiigAooooAKKKKACiiigAooooAKKKKACiiigAooooAKKKKACiiigAooooAKKKKACiiigAooooA&#10;KKKKACiiigAooooAKKKKACiiigAooooAKKKKACiiigAooooAKKKKACiiigAooooAKKKKACiiigBr&#10;UlOIzSbaCQBxRuoIxQBmpC4bqN1BGKAM0xhupQc0m2lAxTGLRRRQAUUUUAFFFFABRRRQAUUUUAFF&#10;FFABRRRQAUhOKWkIzQAA5paQDFLQAU1qdSEZoAbRS7aCMUAJRSgZo20AC0NSgYoIzQA2il20baAE&#10;pQcUEYoAzQAE5oAzRtpQMUAIRikpWoAzQAlKtG2lAxQAjUlOIzSEYoASilAzRtoASil20baAEpVo&#10;20oGKAEakpxGaTbQAlFLto20AJRS7aNtACUUu2jbQAlFLto20AJRS7aNtACUq0baUDFAC0UUUAFF&#10;FFABRRRQAUUUUAFFFFABRRRQAUUUUAFFFFABRRRQAUUUUAFFFFABRRRQAUUUUAFFFFABRRRQAUUU&#10;UAFFFFABRRRQAUUUUAFFFFABRRRQAUUUUAFFFFABRRRQAUUUUAFFFFABRRRQAUUUUAFFFFABRRRQ&#10;AUUUUAFFFFABRRRQAUUUUAFFFFABRRRQAUUUUAFFFFABRRRQAhOKTdQ1JUksUnNAOKSikIUnNC0l&#10;KtUikOooopjCiiigAooooAKKKKACiiigAooooAKKKKACiiigAooooAKKKKACkJxQTikJzQAbqCc0&#10;lFBIoOKN1JRUhcXdRupKKYxwOaWmg4o3Uxg1AOKCc0lSSLuo3UlFFwuL96lAxSLTqYwooopjCkIz&#10;S0UAIBiloooAKKKKACiiigAooooAKKKKACiiigAooooAKKKKACiiigAooooAKKKKACiiigAooooA&#10;KKKKACiiigAooooAKKKKACiiigAooooAKKKKACiiigAooooAKKKKACiiigAooooAKKKKACiiigAo&#10;oooAKKKKACiiigAooooAKKKKACiiigAooooAKKKKACiiigAooooAKKKKACiiigAooooAKKKKACii&#10;igAooooAKKKKACiiigAooooAKKKKACiiigAooooAa1JTiM0m2kISil20baLBYSlWjbSgYpjFoooo&#10;AKKKKACiiigAooooAKKKKACiiigAooooAKKKKACkJxS0hGaAAHNLSAYpaAEIzSEYp1NagAAzRtoW&#10;nUCGkYpKcRmk20gsJSgZo20oGKYxNtBGKdSEZoAbSgZo20oGKQhNtG2nUUWCwgGKWiim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nFJuoagDNSSG6jdQRikouFxd1G6koouFxd1G6k&#10;oouFxd1G6koouFxd1KDmm0q0xik4pN1DUlIQu6jdSUUXC4u6jdSUUXC44HNLTVp1MYUUUUxhSE4p&#10;aQjNAADmlpAMUtABTWp1NagABxRupKKkkXdRupKKLhcXdRupKKLhcXdRupKKLhcXdRupKKLhcXdS&#10;g5ptKtMY6iiimMKKKKACiiigAooooAKKKKACiiigAooooAKKKKACiiigAooooAKKKKACiiigAooo&#10;oAKKKKACiiigAooooAKKKKACiiigAooooAKKKKACiiigAooooAKKKKACiiigAooooAKKKKACiiig&#10;AooooAKKKKACiiigAooooAKKKKACiiigAooooAKKKKACiiigAooooAKKKKACiiigAooooAKKKKAC&#10;iiigAooooAKKKKACiiigAooooAKKKKACiiigAooooAKKKKACiiigAooooAQjNAGKCcUm6kIUjNJt&#10;pQc0E4osFhCMUlL96gjFFgsAGaCMUA4oJzRYLABmjbQtOosFhu2lAxS0UxiEZpNtOopCG7aNtOoo&#10;sFhu2jbTqKLBYQDFLRRTGFFFFABRRRQAUUUUAFIRmlpCcUAJto20bqN1IQEYoAzQTmhaLBYNtG2l&#10;JxQDmiwWE20badSE4osFhCMUAZoJzQDiiwWDbSgYpN1G6mMdRTd1G6gB1FN3UoOaAFopCcUm6gB1&#10;FN3UbqAHUU3dRuoAdRTd1KDmgBaKKKACiiigAooooAKKKKACiiigAooooAKKKKACiiigAooooAKK&#10;KKACiiigAooooAKKKKACiiigAooooAKKKKACiiigAooooAKKKKACiiigAooooAKKKKACiiigAooo&#10;oAKKKKACiiigAooooAKKKKACiiigAooooAKKKKACiiigAooooAKKKKACiiigAooooAKKKKACiiig&#10;AooooAKKKKACiiigAooooAKKKKACiiigAooooAKKKKAGtSU4jNJtoAAcUE5o20bakkAcUE5o20ba&#10;YxKKXbRtpjAHFG6jbRtqSQ3UoOaTbSgYpjFooopjCiiigAooooAKKKKACiiigAooooAKKKKACmtT&#10;qQjNADaKXbQRigBKUHFJSgZoACc0A4oIxSUALuoJzSUoGaAEpQM0baUDFACEYpKcRmk20AJRS7aN&#10;tACUq0baUDFACNSU4jNJtoASil20baAEopdtG2gBKVaNtKBigBaKKKACiiigAooooAKKKKACiiig&#10;AooooAKKKKACiiigAooooAKKKKACiiigAooooAKKKKACiiigAooooAKKKKACiiigAooooAKKKKAC&#10;iiigAooooAKKKKACiiigAooooAKKKKACiiigAooooAKKKKACiiigAooooAKKKKACiiigAooooAKK&#10;KKACiiigAooooAKKKKACiiigAooooAKKKKACiiigAooooAKKKKACiiigAooooAKKKKACiiigAooo&#10;pCCiiimMKKKKACiiikIKKKKYwooooAKKKKACiiigAooooAKKKKACiiigAooooAKKKKACkIzS0UAN&#10;20oGKWigBCM0m2nUUAN20oGK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JxQ&#10;DmgBaKKKACiiigAooooAKKKKACiiigAooooAKKKKACiiigAooooAKKKQnFAC0UgOaWgAopCcUm6g&#10;B1FN3UbqAHUU3dSg5oAWiikJxQAtFN3UbqAHUU3dRuoAdRSA5paACiikJxQAtFN3UoOaAFopCcUm&#10;6gB1FIDmloAKKQnFJuoAdRSA5oJxQAtFIDmloAKKKQnFAC0UgOaWgAopCcUA5oAWiikJxQAtFN3U&#10;oOaAFopCcUm6gB1FIDmloAKKKKACiiigAopCcUm6gB1FIDmgnFAC0UgOaWgAooooAKKKKACikJxS&#10;bqAHUU3dRuoAdRSA5paACiiigAooooAKKKKACiiigAooooAKKKKACiiigAooooAKKKKACiiigAoo&#10;ooAKKKKACiiigAooooAKKKKACiiigAooooAKKKKAEJxSbqUjNIRigA3UbqSipJF3UbqSii4XF3Uo&#10;OabSrTGOpCcUE4pCc0xhuo3UlFSSLuo3UlFFwuLuo3UlFFwuLuo3UlFFwuLuo3UlFFwuLuo3UlFF&#10;wuKTmgHFJRRcLi7qN1JRRcLi7qUHNNpVpjHUhOKWmtTGG6jdSUVJIu6jdSUUXC4u6jdSUUXC4u6j&#10;dSUUXC4u6jdSUUXC44HNLTVp1MYhOKQnNDUlIQq06mrTqYxrUlK1JTGFFKBmjbQAlKtBGKFoAdTW&#10;p1NagBKKKKkkKKUDNBGKYwWnU1adTGITikJzQ1JUkhSg4pKKLhcUnNJRSgZpjBadSAYpaYxrUlK1&#10;JUkig4oJzSUUXC4bttKHz2ppGaAMUXC47dQTmgDNG2mMFp1IBilpjGtQtDULQA6mtTqa1ACUoOKA&#10;M0baCQJzSUpGKAM1IXAHFG6gjFAGaYXDdRuoIxSUguOBzS01adTGNakpWoAzTEAOKCc0EYoAzQFw&#10;BxSg5pNtKBigYtITilpCM0DE3UbqNtBGKAAnNJRRQAUUUUAKtOpq06gAooooAKKKKACiiigAoooo&#10;AKKKKACiiigAooooAKKKKACiiigAooooAKKKKACiiigAooooAKKKKACiiigAooooAKKKKACiiigA&#10;pCM0tFADdtG2nUUhDdtG2nUUWCw3bSgYpaKYxCM0m2nUUAN20badRSEN20baUnFJuosFgIxQBmgn&#10;NC0WCwbaNtOoosFhu2jbTqQnFFgsJtoIxRuoJzRYLABmjbQDijdRYLBto20oOaWiwWG7aUDFLSE4&#10;pjFpCM0m6jdQAbaNtG6jdSEG2jbRupQc0WCwm2jbTqKLBYbto20pOKTdRYLBto20bqN1FgsKBilp&#10;u6jdTGKRmk20oOaWkIQDFLRSE4pjAjNJto3UbqAFAxS03dRuoAUjNAGKTdRuoAdSEZpN1G6gAIxQ&#10;BmgnNAOKQhQMUEZpN1G6mMUDFLSA5paAEIzSEYpScUhOaQgAzQRigHFBOaLBYAM0oGKQHFG6mMdR&#10;Td1G6gBSM0m2lBzS0hDdtBGKdTWosFhKUDNJSg4osFhQMUtN3UbqYx1FN3UbqAFIzQBik3UbqAHU&#10;hGaTdRuoAUDFLTd1G6gQpGaAMUm6jdSCwpGaAMUA5paYWEIzSEYpScUhOaQWAHFG6kopDFJzQDik&#10;oouSxSc0A4pKKYxd1KDmm0q0xjqKKKACkIzQTik3UAG2jbRuo3UABGKAM0E5oBxQAoGKWkBzS0AF&#10;FFFABRRRQAUUUUAFFFFABRRRQAUUUUAFFFFABRRRQAUUUUAFFFFABRRRQAUUUUAFFFFABRRRQAUU&#10;UUAFFFFABRRRQAUUUUAITik3UpGaTbQAbqN1BGKSpJF3UbqAM0baYw3UbqCMUlIQu6jdSUUwuLuo&#10;3UlFMLik5pKUDNG2gLiUoOKNtBGKBig5paatOoGFNanUhGaAG0Uu2jbQAlFLtoIxQALTqatOoAKa&#10;1OprUAJRRSgZoASilIxSUAFKtJSrQA6iiigBrUlOIzSbaAEopdtG2gBKKXbRtoAFp1IBiloAKa1O&#10;pCM0ANopdtBGKAEopQM0baAEopdtG2gBKKXbRtoASil20baAEpQM0baUDFAABiloooAa1JTiM0m2&#10;gBKKXbRtoASil20baAEopdtG2gAWnUgGKWgAprU6kIzQA2il20baAEopdtG2gBKKXbRtoASil20b&#10;aAEopdtG2gBKKXbRtoASil20baABadSAYpaAEIzSEYp1IRmgBtFLto20gEopdtG2iwhKKXbRtpjE&#10;pVo20oGKAFooooAa1JTiM0m2gBKUDNG2lAxQAhGKSnEZpNtAAtOpAMUtABRRRQAUUUUAFFFFABRR&#10;RQAUUUUAFFFFABRRRQAUUUUAFFFFABRRRQAUUUUAFFFFABRRRQAUUUUAFFFFABRRRQAUUUUAFFFF&#10;ACE4oBzSNQDigAagDNBOaAcUiWKBilpu6jdTGhSM0hGKN1BOaQABmgjFAOKCc0wsJRRRQIVaUnFI&#10;DignNAxQc0jUA4oJzQMAcUoOabSrQApOKTdQ1JQSLuo3UlFAxd1BOaSigYq06mg4o3UAOpCM0m6l&#10;BzQAhGKAcUNSUAL96gjFAOKCc1JIAZo+7QDignNMYoOaWmrTqYwooooAKKKKACiiigAooooAKKKK&#10;ACkIzS0UAIBiloooAKKKKACiiigAooooAKKKKACiiigAooooAKKKKACiiigAooooAKKKKACiiigA&#10;ooooAKKKKACiiigAooooAKKKKACiiigAooooAKKKKACiiigAooooAKKKKACiiigAooooAKKKKACi&#10;iigAooooAKKKKACiiigAooooAKKKKACiiigAooooAKKKKACiiigAooooAKKKKACiiigAooooAKKK&#10;KACiiigAooooAKKKKACiiigAooooAKKKKACiiigBrUlOIzSbaAEopdtG2gQlFLto20DEopdtG2gB&#10;KKXbQRigBKKUDNG2gQlFLto20DEopdtG2gBKVaNtKBigBGpKcRmk20CEpQM0baUDFAxCMUlOIzSb&#10;aAEpQM0baUDFACEYoWlIzQBigAIzSbadRQA3bRtp1FIQ3bRtp1FMYgG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jNLRQAgG&#10;KW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QnFJuoAdRSA5oJx&#10;QAtFIDmloAKKKKACikJxSbqAHUU3dRuoAdRTd1G6gB1FIDmgnFAC0U3dRuoAdRTd1G6gB1FN3Ubq&#10;AHUU3dRuoAdSE4pN1BOaAFBzS00HFG6gB1FN3UbqAHUUgOaCcUALRTd1G6gB1FN3UbqAHUU3dRuo&#10;AdRTd1G6gB1FN3UbqAHUU3dRuoAdRTd1G6gB1FIDmgnFAC0U3dRuoAdRTd1G6gB1FN3UbqAHUU3d&#10;RuoAdRTd1G6gB1FN3UoOaAFopCcUm6gB1FN3UbqAHUU3dRuoAdSE4oBzSNQAoOaWmg4o3UAOopu6&#10;jdQA6im7qN1ADqKbuo3UAOopu6lBzQAtFITik3UAOopu6jdQA6im7qN1ADqKbuo3UAOpCcUm6gnN&#10;ACg5oJxSA4oJzQAoOaWmg4o3UAOopAc0E4oAWkJxSbqCc0AG6jdSUUAOBzQTikBxQTmgBQc0E4pA&#10;cUE5oAN1KDmm0q0AOooooAKKKKACiiigAooooAKKKKACiiigAooooAKKKKACiiigAooooAKKKKAC&#10;iiigAooooAKKKKACiiigAooooAKKKKACiiigAooooAKQnFLTWoACc0lKBmjbQAA4oJzRto20EgDi&#10;jdRto20DDdRuo20baBgTmkpdtG2gBKKXbRtoASil20baABaGpQMUEZoAbRS7aNtACUUu2jbQAlFL&#10;to20AJRS7aCMUAJRSgZo20AJRS7aNtACUUu2jbQALQ1KBigjNADaKXbRtoASilIxQBmgBKKUjFAG&#10;aAEopdtBGKAEopQM0baAEopdtG2gBKKXbRtoAFoalAxQRmgBtFLtoIxQAlFKBmjbQAlFLto20AJR&#10;S7aNtACUUu2jbQAlKtG2lAxQAjUlK1AGaAEopdtG2gBKKXbRtoAFoaj7tH3qAEopdtG2gBKKXbRt&#10;oASilIxQBmgBKKXbRtoAaTinIc5oKZ70Ku2gAakpxGaQjFACUUoGaNtACUUu2jbQAlFLto20AJRS&#10;7aNtACUUu2jbQAlFLto20AC0NSgYoIzQA2il20baAEopdtG2gBKKXbRtoASil20baAEpVo20oGKA&#10;FooooAKKKKACiiigAooooAKKKKACiiigAooooAKKKKACiiigAooooAKKKKACiiigAooooAKKKKAC&#10;iiigAooooAKKKKACiiigAooooAKQjNLRQAgGKWiigAooooEFFFFAwooooAKKKKACiiigAooooAKK&#10;KKACiiigAooooAKKKKACkIzS0UAIBilopCcUALRTd1G6gBScUm6gnNJUki7qN1JSgZpjFBzQTik+&#10;7QTmkICc0A4oAzRtpjAnNC0baUDFMYE4pCc0OcYpoOakkcDijdSUUXC4u6jdSUoGaYw3UbqCMUlI&#10;Qu6jdSUUXC4u6gnNJSgZouFwWlJxSfdoJzTGG6jdSUUhC7qN1JRRcLi7qN1JRRcLi7qN1JSgZpjA&#10;nNC0EYoWmMdSE4oJxSE5qSQ3UbqSii4XFJzQDikoouFxd1G6koouFxd1KDmm0q0xg1AOKGpKQhd1&#10;G6koouFxd1KDmm0q0xjqQjNLRTGIBiloooAKKKKACiiigAooooAKKKKACiiigAooooAKKKKACiii&#10;gAooooAKKKKACiiigAooooAKKKKACiiigAooooAKKKKACiiigAooooAKKKKACiiigAooooAKKKKA&#10;CiiigAooooAKKKKACiiigAooooAKKKKACiiigAooooAKKKKACiiigAooooAKKKKACiiigAooooAK&#10;KKKACiiigAooooAKKKKACiiigAooooAKKKKACmtTqQjNACAZo20oGKWgBpGKAM0pGaAMUhCbaUDF&#10;LRTGIRmk206ikIQDFLRRTGFFFFADXGcU0DFPIzSbaQgAzRtpQMUtFgsN20oGKWimMQjNJtp1FIQ3&#10;bRtp1FFgsN20oGKWiiwWEIzSbadRTGN20badRSENIxSU4jNJtosFgAzRtpQMUtFgsN20oGKWimMQ&#10;jNAGKWigBCM0m2nUUhDdtG2nUUWCw0jFAGaUjNAGKLBYTbQRinUhGaLBYbSrRtpQMUxgRmk206ik&#10;Ibto206iiwWGkYoWlIzQBimM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QnFJuoAdRSA5paACiiigAopCcUm&#10;6gB1FN3UoOaAFooooAKKKKACiikJxQAtFN3UbqAHUU3dRuoAdRTd1KDmgBaKKKACikJxSbqAHUU3&#10;dRuoAdRTd1G6gB1FN3UbqAHUU3dRuoAdRTd1G6gB1FN3UbqAHUUgOaWgAoopCcUALRTd1KDmgBaK&#10;KKACikJxSbqAHUU3dRuoAdRTd1G6gB1FN3UbqAHUU3dRuoAdRTd1KDmgBaKKKACiikJxQAtFN3Ub&#10;qAHUhOKTdQTmgBQc0tNBxSg5oAWiikJxQAtFN3UbqAHUU3dRuoAdRTd1G6gB1FN3UbqAHUU3dRuo&#10;AdRTd1G6gBScUA5pCc0A4oAdRTd1G6gB1FIDmloAKKKQnFAC0U3dRuoAdRTd1G6gB1FN3UbqAHUU&#10;3dRuoAdRTd1G6gB1FN3UbqAHUU3dRuoAdRTd1G6gB1FIDmloAKKKKACiiigAooooAKKKKACiiigA&#10;ooooAKKKKACiiigAooooAKKKKACiiigAooooAKKKKACiiigAooooAKKKKACiiigAooooAa1AGaGo&#10;WgA+7RupSM0m2pAN1G6jbRtpgBOaSl20baYCUoOKNtG2gkN1G6jbRtoGKDmlpAMUtAxCcUhOaUjN&#10;JtoASil20EYoASilAzRtoASlWjbSgYoAWiiigBrUlOIzSbaAEopdtG2gBKKXbRtoASil20baAEop&#10;dtG2gBKKXbRtoASil20baABadSAYpaACmtTqQjNADaVaNtKBigBaQnFLSEZoAQnNJS7aNtACUUu2&#10;jbQAlKBmjbSgYoAQjFJTiM0m2gBKKXbRtoASlWjbSgYoAWiiigBCcUhOaUjNJtoAAM0EYpQMUEZo&#10;AbRS7aNtACUq0baUDFAC01qdSEZoAbRS7aNtACUUu2jbQAlFLto20AJRS7aNtACUUu2jbQAlFLto&#10;20AJRS7aNtACUUu2jbQALTqQDFLQAU1qdSEZoAbRS7aNtACUUu2jbQAlFLtoIxQSJRSgZo20DEop&#10;dtG2gYlFLto20AJRS7aNtACUUu2jbQALTqQDFLQAUUUUAFFFFABRRRQAUUUUAFFFFABRRRQAUUUU&#10;AFFFFABRRRQAUUUUAFFFFABRRRQAUUUUAFFFFABRRRQAUUUUAFFFFABRRRQAhGaAMUE4pN1ADqKb&#10;uo3UgHUhOKTdQTmmAbqUHNNpQcUAOopu6jdQIdRTd1KDmgYtFFFABRRRQAUhGaWigBAMUtFFABRR&#10;RQAUUUUAFFFFABRRRQAUUUUAFFFFABRRRQAUUUUAFFFFABRRRQAUUUUAFFFFABRRRQAUUUUAFFFF&#10;ABRRRQAUUUUAFFFFABRRRQAUUUUAFFFFABRRRQAUUUUAFFFFABRRRQAUUUUAFFFFABRRRQAUUUUA&#10;FFFFABRRRQAUUUUAFFFFABRRRQAUUUUAFFFFABRRRQAUhGaWigQgGKWiigYUUUUAFFFFABRRRQAU&#10;UUUAFFFFABRRRQAUUUUAFFFFABRRRQAUUUUAFFFFABRRRQAUUUUAFFFFABRRRQAUUUUAFFFFABRR&#10;RQAUUUUAFFFFABRRRQAUUUUAFFFFADWpKcRmk20AJRS7aNtACUUu2jbQAlFLto20AJRS7aNtACUo&#10;OKNtG2gBQc0tIB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kJxQDm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CM0AY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vM/2ifjppn7O3wwvvGWqWcuoxW80MCWkLFGla&#10;SRUA3bTj72enavDD+3r4i0jwnb+L/EPwG8YaV4Naxh1C41qCaO4SCGRFcMV2qSBu68dKAPr+isPw&#10;h4w03x1oOka3o1xHc6ZqlnFfW0hbDtFIMg7cYz+PrWxK7oTtjL9hjrn39B70ASUV598P/jRo3xJ1&#10;rxvpmlRSxT+EtYbRL6S8/dxtcCNHIRucj58dOce9d0bnDqChUMDgtkYbPAPHAPY0AT0VDHP5+4Ql&#10;JGU7ThjgMOozj6ULcqSMkFcHMiHci47E0ATUVC0zKBmMjLBeT1ywGR7c1HHe7p3iZVDoASVYlRl2&#10;Trgc/L/P6kAtUV5D4h/aKsfD/wAftB+F8miXhuNX0i61aLVXbZDtg3bkUbTuPyjnIxuFZvxV/ap0&#10;j4c+PdJ8DaX4d1fxx4u1AGU6f4fVZRbQiXYXmckbcckjBxg/WgD3Cio1mVmcD+BgG9uM/nyPzpVd&#10;mAJjZMjPzcc+n+fWgB9FN3UoOaAFoopCcUALRTd1G6gB1FIDmloAKKQnFAOaAFooooAKKQnFAOaA&#10;FopCcUA5oAWiiigAopCcUm6gB1FN3UbqAHUU3dRuoAdRSA5paACiiigAooooAKKKKACiiigAoooo&#10;AKKKKACiiigAooooAKKKKACiiigAooooAKKKKACiiigAooooAKKKKACiiigAooooAKKKKACiiigA&#10;ooooAKKKKACiiigAooooAKKKKACiiigAooooAKKKKACiiigAooooAKKKKACiiigBCcUm6lIzSbaA&#10;FBzS0gGKWgAooooAKKKKACiiigAooooAKKKKACiiigAooooAKKKKACiiigAooooAKKKKACiiigAo&#10;oooAKKKKACiiigAooooAKKKQnFAC0UgOaWgApksnlR7sZ5AxT6ZLH5se3OOQc0AfJn/BUC5eH9lj&#10;Uow2yNtV00u2eAPtKdRjn8xXkPi7xj+0T4m/ZPm0Gz+EWmjQ7jwja28eowzrcSzW32aLcfJ8wcsu&#10;SP7u3oc8fSv7cHwf8RfHT4FX/hTwvFBc6pNe2l19luZRHHNHDKJGQtjjOAPx715HbWn7VEnw+sfB&#10;2meB/BejQW+nW2kxai1zJ58MMaxo5GWAPyow7ffH93kJOQ8e+KWX9k34LJ4G+K9j8PPhVLbCx1jW&#10;bwvBqTIoQKbeNVc8Os6sN3GE5PblfhR8R9K8I/tQ/DTQfh18VfFHxB8H+KluLDV114ShQDCwieCV&#10;1Xcd+WOBxsUZ5zXU+Ov2KvHvgLwX8DdP8IQaX8RJfh7DfC60LViLeK5a5uPO3IrSbX25K4J42A/x&#10;YGzpnwb+MnxK+MHwp+I/iLwvoPhiz8Ial9nHg/TrhVNjCwKyXDOu4HdhCEA/gPPNAXMH9k34eeJv&#10;Bfjr9pDW9E8cXl1qOhXupaXDbaq4isL/AFDyI3hvJ2JbYV2BeQ3BYk9q8o8QeJ9L0f4UT+IZP2gf&#10;GPiD4y2Vus1w+lzGfS1vTtbyGAAUou/aHyBgMcdq+hLP4HfFGDxf+0L4E/sBB4Y+JFxfalYeKVuQ&#10;Y7UvAsYikgwMlsjDbx9xuK4XRfgp8e9S/Z91b4PWPw08K+Dxa6QlrLr2VMmp7AAFUgcvJtJLk/Jk&#10;cNngKOu+Jfi74gfFTxv+yjo+m+NtU8J/8J/4evZtXbTZF2tLHp1veScYG772wNx97OOMFugan4q/&#10;ZN/aS8S+DX8Wa14s8Dr4BvvFkNrqZ8+RJ4X2sqDqe31zjHFdnpPwI8bL45/ZK1CTSktbb4d6He6f&#10;q0oud32cyaZFaIo4G8kxMxPHUD3ro/H3ws1XX/2rNM+I9zCkfgCD4e32m39y0uJImlcuQEx83yck&#10;f/qoA8P+G/wu+KnxF+A0nxn1P4r6rpfjjUNKk1qx060lxaxWqhpIoyhONzBcH+779K+gv2D/ABbr&#10;vjn9lTwRrXiPUbjVNaujdG4ubpg5Zl1CaLqAM/6vPtmvlj4b3HxG8Kfs26xo3g/xb4a1L4Sf6YkX&#10;iPU7jy7y0jaOXfG0RY5GSoUbh3r6a/4J02FzY/sV/DdJ1zK0N1dqB0dZL6aYEfg4H60AeR/tm+MP&#10;E/gb9sX4R6n4QsjrXilvDupWWm6fI+IWnnfylcrg8LnJ9cKMjrSfsAaTolv40+Jr+KU+yfGmPWrs&#10;6wdTBWURu7yq9kM5EXzMGA4+VTntXtfxF+FPiLXv2x/hl49s7OKTw5oWjXtleXMhHyvK6bAo9csT&#10;nts9+Pl79sK08T/D/wDbv+H3iX4fxLd+MtW0uKGCG4OEuIUeZJEbj7zgr8xz93pQB9I/CHxlr2uf&#10;tk/H3wzd393PoulWeivY2W4GGBpUkaSRckbS21c9c7Rzxirf7M/jTXPE3xn/AGgtO1PUbm707SfE&#10;cMNhbTsCLZTG25VAJ4JUflXmmteGfjP8Lv2l/FHxD8J+BLfxZpvj3S9NN7ZzXiW66bcQIU8oysed&#10;pJOdo3bui7fm7z9j74V+PfAHjD4u6z4+0S10zUfFWq2+qxXFnJGySAiUGL5Xb/V/L8xxu8zoMUAf&#10;TNKDijbQRigBQc0EZpFp1ADSMUlOIzSEYoAFpScUi0NQAE5oBxQBmjbQSG6jdRto20DAnNAOKNtG&#10;2gYE5oWjbSgYoAWiiigBrUlOIzSbaAEopdtG2gBKKXbQRigAWnU1adQAUUUUAFFFFABRRRQAUUUU&#10;AFFFFABRRRQAUUUUAFFFFABRRRQAUUUUAFFFFABRRRQAUUUUAFFFFABRRRQAUUUUAFFFFABRRRQA&#10;UUUUAFFFFABRRRQAUUUUAFFFFABRRRQAUUUUAFFFFABRRRQAUUUUAFFFFABRRRQAUUUUAFFFFABR&#10;RRQAUUUUAFFFFABRRRQAUUUUAFFFFABRRRQAUUUUAFFFFABRRRQAUUUUAFFFFABRRRQAUUUUAFFF&#10;FABRRTHZgMRrvkPQE4H4mgB9FMjZpCMeWw/iKPnH6U8jHuPWgBDSNTZZdjKoAZ2zhN2GPrgd64j4&#10;l/GXwp8KbCW517VIopkQuljEytcy4xkKmRnqO9JRnOSjTV2Z1KipR5pbHbGUI6qWUM3RS2CfoO9N&#10;lu1gy0oMMQBLSScAfln9cV8Qaz+3l4o+Juqf2H8KPBlxNfOWT7Rcq0k8efulotgVc4P8bZx2xzha&#10;t+zj8TvGONQ+KXxOtfDUU5ErLcXsm5F6sFjSaNV7fe39unOfZWX8tniJqPktWeY8fzL91Fvzex9c&#10;eLP2jvhx4LkKap4u0uJ1zujjn81xj/ZjDEfjj+ePI9Z/4KL/AAy0+5ENnaa3qpaQRrJBarGhz3zI&#10;65/DP4V4DrOjfsw/D+/dbzxJr/j/AFDaBJBZXAaPK9eI0B5z/EzdOMc5t6B8XPC0twyfDf8AZmm1&#10;q1OCl5qNuZMkZxxIpx1PQ/0rvp4CjbmdOb820l/mc0q+Kns0vTVnf6z/AMFONDs7+e2h8D3phRiq&#10;TXOqQQNJj+6Bux789xWcf+CmrzF5LT4czXi4AZotXR/LH/AYzjPv6VnaR45+O1tFNNbfs/eG9Pjm&#10;kJjX+x9rE/wqdkq578mt1/F/7Rb6fJO/wY8JOipkRDT2L7u67Wlb8629hhae9FO/99f5mPtcQtJT&#10;lf8Awr/I0NH/AOCk/guVETU/D+r6dIAT9nhKXHPfJZVP5e9d34N/br+Enie6EUupX2iyTqUSPUbL&#10;bGSfvYaMEenLke3evEfEPjv4hWENpN4l/Zm0O/Tb++lttNbC7v8AaQNjp3FcVN8R/g9dWP2bxr+z&#10;3rHhbz7oQ3Nzpq3IijU9JA21Q/fjHH41EsJhHpyO/wDdkmXHE4iO8k156M/Qvw9468M+M41j0vVd&#10;O1KMxhfIiu43ZgOnyqx9+uK3kWSSFVuFVSeEREI2Y6dGIFfnV4J+Fn7OfjjVpZfBnxOvfCkyuYkt&#10;Z7lbWZW7ENhSe/3s4/Gu5v7L9pD4DyCfw7qP/CwfCEfzxcC6nljHq+cjr1wc/hXmVMDDm5abafaV&#10;r/hodkcbK15R07o+4VjZBtR8YGAN2cE9SfX/APXTbmyjuo5Y5USWKVGhaN1yhjYAMmM98frXyf8A&#10;D/8A4KGeGNU1e10bxvo1z4P1KT5ZZ7jJiiYdfMJVSuc8de/TFfUeheItO8T6bFqOkXkOpafKu5Lm&#10;1kV42H1B/pXBiMNWw38aNl3Wp20K9LEK0Janz7d/8E8vg7e39zKNL1C3sZ5xcSaVFesLN2zk5jxg&#10;g19EaNoNt4e0600/TYYLCwtAkVvbW0WyOKFRhYwucfj+laEPzIGyDn0ORTicVg7dDq16qxDcRl4Z&#10;FJ+QfvAAOmCDj9K+Gv2prKaP/goN+z1cPKQlyr28ZUY2tE+7P4+f09q+6ZMvGVBxkgGviv8AbNmG&#10;n/tifsozhN8n9ranGxzjcCtnj8sH86QH2i8InL71DJyNjgMhOTzg/wCNLDAISSMDIA2qAFH0FShs&#10;g8YwzfzooAKQjNLRQAgGKWiigApCM0tFACAYoIzS0UAIBiloooEFFFFAwooooAKKKKACiiigAooo&#10;oAKKKKACkIzS0UAIBiloooAKKKKACiiigAooooAKKKKACiiigAooooAKKKKACiiigAooooAKKKKA&#10;CiiigAooooAKKKKACiiigAooooAKKKKACiiigAooooAKKKKACiiigAooooAKKKKACiiigAooooAK&#10;KKKACiiigAooooAKKKKACiiigAooooAKKKKACiiigAooooAKKKKACiiigAooooAKKKKACiiigAoo&#10;ooAKKKKACiiigAooooAKKKKACiiigAooooAKKKKACiiigAqOd2WJgh+cDdj1A6j9aeaCB1OMdDnv&#10;7U1YltnnFprfj1fjZqemXOlWsfw/h0+K5ttUik2v5x3b42THzdF5yMYPHNdb4i8YaX4T0iTWdav7&#10;bSdLVVLT3soiVc5457n0riPjz8ePD3wF8HzaxqsyS3CKTBp3nbXkPHHQ+o7V8aReHfiF+2dejxL4&#10;6ceGfhVCftSpfN5cSxg8hlO3cTgYbjHPBzXo4bB+2/eVZckO552IxnslyUlzS6+R13xK/be8RfFT&#10;xCngv4P6ZJHezTPbHUpg/mtyu10AXCL97kk59sVzWrfA7wJ4D1E638efHy+JfESxidvD9vcs8rnr&#10;hsHLdsYA/HNdFpfjmTVLpPhx+zjo5s7EKUv/ABhMo/doTjckpU7tuGxz34xXr3wf/Y88I/D7WRq3&#10;iXUm8e+MdpuTqWtASSc9WVCTkZx+Qr2JYiGEhyxjyL72/m72PMoudWbv7z89keR6J8Qfiz8TbGPS&#10;fg38P4/AHhE4hg1e5j2OE/vBiA2ePQ9etdFffsUeE7bSLvxF8YPGmo+IfIiFxeajdXJhtlwfmG4u&#10;cjkdQOlfTfxB0zUtR8B63Z6HfzaVqj2LiyubFQrROR8mwdiSO+cV+Y/in4wa1qv7Lcnw88Tazcah&#10;r8Hi02GvXF8PMke0RwZC444G4cVzYedXGuTpx5Ix36u3q7s1lCnhZJzlzN9Nkj9Evhh8Ifhh4e0T&#10;S5vB/hvR/s01us1vexwCUSxnv5h+8a800b9r2wi/aWvPhrLpFtpukW872EOqmYKpuQFOzy9g27ic&#10;Z3Hp0r274YyeH2+HnhuPwxcW03h2K1ihtGtuAVUKFwOcc9Rmvye8Y+MbLxunxDvrl3i8V614pi1D&#10;SDaKzyWyojM+7aONuYxnjdu7Y5jLsM8bUqwqttLa7Lxc5YfklTVn1sfp5+098Sb34N/ATxl4xsRF&#10;HqOnWoeMyuWSN3dUDgfxY35xxnGMivjy+/aw/aG8D/B3wx8Sdds9FuPDt/YWN8JI4B506SqGc7C/&#10;C4dAW528HB3cdL8fPi1N8XP+CdF1r9lNA0nlWdtqlrMxkkDR3CCRckLy2AenHvXxJdyatqGmeDIP&#10;HlzqD+EotCMfh9JwWgDWyKNhUMPkYwJlT13Dn5eePD4fllOMoJ2O6dXnUZx0ufpfrH7WGrRfsua1&#10;8WW8Hy+Eru2lEFjp2ueZILsu8aiVVQqWjbflTx90+tXfFH7TVj4E/Zd8KfE/xp4ahu5Nci03fpVn&#10;EfKRrkoXOX3cJG0j9Pm8sjjOR88ft4fHHVY/2ffgzpUQj0OLxnDBe6kIcr9nig+zOqRptPynzD3G&#10;Md88eCfFW+0q61D4e/DzwP8AE/WviP4b1y5srK5sLtiq6bc/ubaPYCP4llnJH+yBnjNc+H9i5+zl&#10;Gzvdvsi58z05U0ff/i/4RfBPxl8O9K8VeNvCOj+F7bUre2nknP7iS2lnQPsLqPvDK8kD8K4S9/ZO&#10;8b+AbX+2fgl8UbxI1HmWul6rcebYTrxhd4dvXuo618tfGXWfHXxE+JfxJ8Jal42mh8C2fjabS47a&#10;VwsAAYLGrKcnESBEGCM7SeM4GV4F1Lxf4AuNa0Twn44h0e/s9b/sS/vbq4KaebVh8twAzMCyDdhR&#10;j73WvToQqezdXmdtbX2aOFuKnycup9H+NPikJZbXQP2hfhVJpq3EflSeMNMtsKJWIGQwXCrxy2T9&#10;K828NQeI/AfxQ8Z6d8A/E51TSvCthb6rci6uGmF4ku8hBGBiXYEbkbcb+nPEHjf4jaV8L9e8E6fo&#10;HxzvvjBZajrsOj+JNM8QMLi2+xSAtM8bknywNuAAD1HPHO/4V8E+Jfh3+1B8fl+Fd5p2m3nh7QrW&#10;5020faLeWylVpNrM2QCmAQcHOe2KIY90o6pa9N1+Oxf1C8229fLT8j6R/Zu/bNtfifKND8Zae3hf&#10;xVyifag0UF1t7jcBsJzwvOfWvpgXaFir5hIH/LTjvgc1+NnjjUNF8WfDfWfF/iH4v/b/AIrWM5vD&#10;o6RBoWT5cRwsrAZBH38dxxX0X8Iv2ovHXwHtvC9j8Tor/WPC2r6fHdpcXCGW5gWT7u1v+WqrjkfL&#10;jI654xnhaeJbnhna32TaFWdBL2uq7n0b+0B+1/pfwT8T2PhOw8Nal418X3ELXkmlaU2Ps8K7fmd9&#10;pwW3fKNvO1uRivlL4u/HcfHL9q79m9rrwprHgvUdH1a4ln07WY9sjLOsPlFeBkHyXr0X4x+DfiKP&#10;jha/tDfBCXR/GAvdHGm3FjIM+XENvbflnbJAHG3ac9a8d8f/ABm1b4yftZfs8Ra/4DvPAXivRddS&#10;LUBqx2y3okMYQj5R8q7XKjn755ryWmnaSsz0IyjJXi7o/UqRmjnEShSXywLMR357H2ryn9pb9oTT&#10;/wBmr4cDxhqmlT6laG/hsDEknlndIGIbO1uBt9O9fED/ABtuvjB8RvHN54t+OWtfCewttbudK0XQ&#10;dEt5rmR2glZGedY4zlfuEZK4ywy3JGB8XfjnrXxn/Yx8RWOv6nBqd74R8a2enya3CrFb63BkHmsr&#10;BTuAPK9uOeaRR+qhkLjEW13PIySFxnHXB9KRZxJJiNGkTkFlGMEdQQce3618Y/A34pePP2tfjBq/&#10;iey8Qv4W+FXha9CRaZakfaL58FiZuhVeBjg/xVR+H8vxO/a917xv4msfiNceCfD+ha9d6RolhZQi&#10;dJTEUDPI4aPdklMKRxzyc0AfUHxw+Men/Av4Zax411Sxur+w03yfMt7UfvT5k8cQ4PTmQH8DXcQX&#10;vn28cqwSfvRujjJUOwwDnBPHWvzn+N3xg8V/En9jT48eEvE8tleeLPBOr2uj6hfpGY3lh+1RSRzb&#10;AflLeUwxk+ueMV6x8UfFfxK1D4m6bo9v8QNN+EHw8t9AttRGryxxtd3kuxfMi2yfeCbkywIxv5DZ&#10;4APqTx347svh/wCEdd8R38clxZaNYTahdW9piS52RLuYKg4JwP7wqH4afESy+KPgrQfE+m2l3a2G&#10;s2Ud/bx3keyWON0DDzB/DnPHJzg18S+EfjXr+seEv2i/h54m8cQfELStI8I3uo2fiCCGNEmhkidZ&#10;EOwAsRvTndx+PGd4UX41eBf2L/DfxL0nxyllp3hzw7BeWvhkWIMctpHGMB5PMyd4UYyp2++aAP0U&#10;jdZY1dWVwc8ocj86dXMfDLxJN41+HvhnxFcxJBc6rplteSwxH5EaSJXIH/feM+1d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IxCgn05x7dzTAinb5&#10;kUfe5Yj/AGRjJ/DIryv9oX47aJ8DvA1zqmqOk1+VJs7FJdsjtxiRuCVUE8nB6iun+KnxU0H4SeCr&#10;3xPrl0kFjbRsQH4eV8fKij3PftXwf8NfD837Q3jfUfjn8TrtbX4f6YrTQ2s7fu5xGf3cPOMr13DH&#10;zZXpjn0MHhIzcsRV0jH/AMmPMxmK5OXDx3l+BF4H+H+s/GDWH+M3xtufJ8GabE90kN4pi+04wYlj&#10;jzynHDfxegxXceGtM8b/ALa2q2l3dIfC/wAGLOQeRpyOY/tiA8KygLuHyjnturQ8GeD9d/bG8TWv&#10;i3xGp0r4T6c4Om6CgwLoLwckbfkXYhA2n7x5rrPih+2BafAP4qWngC48BSv4Wtkg/wBOsnAOybOz&#10;y4NvzBNjbju/iXiu+daVVqlRjefbov8AM4oU1RkqlfSPfv6m58cvinZfsg+GvBll4e8JRLoGo6kL&#10;O9ngXEVpECgBb5TndvPJI+6a8i/ah8WW3wd+OHgz4t+GfEz6i1/+4v8AR4rrzIvsaiPog+5nexJw&#10;egr6m8c6b4Z/aE+F+q6RBf2d7pmpWrJHcpKjpBNj93uAOQwPbHY18P8A7L3w08Pab8X9f+HnxJ06&#10;efxv9ga30qaVi9s8S7g7Ddg5IaM4xxt75qsH9XSlUxO8d13+/a3kFaU5TUaSvF7eX3fqfoX4M8Y6&#10;d4+0Kz1rSruK/wBKvEWWF4znacZKn3GP19q+EPG3wi0mw/4KApoGr2ST+GfHlrNemF8oskxiYyYP&#10;PIKJ6Z39sc+y/sU/DPxx8HL/AOI3hbxFaS23hTTtTjk0G6uHAjuEIlMrLycD5o/pt7547b4ufHv4&#10;U/DnU9L1PxBdWmqa7pu4WotIUnmXKMrKsjEKmdw+8wzj248+jVq4erNYVcylp8mdM4Rq008Q7NHl&#10;/wACPhv8TfgH8V9T8IaXZR6h8LmRp7bUr2Xy0tCQGjhU/McHJBYA9BkCuw/ZF/Zvf4FfDa/03xdP&#10;ompeIbq9nmn1K1O4mFgoQF3UHOA3Yde9eS6r+1Z8XvjPbSQfC3wHfaTZL+4g1O+tfNZWG1RtlH7t&#10;d3zE8yY2jp3x7n9nD4teNZri4+Jfxet9CijSSSeIakk8kcMahpnbaIlVV3R5643gnGRn0KlCrKon&#10;WqRhdapb/cjnjUpwtGmue3c6T9oL4Ead4C/Zs+Jnhn4c3tvr2p+LtVS7ayv9ViQWqmRWbyt2AAuD&#10;9dw6Y5ybz9j74P8Aiz4NaB4f1XxdHZ+Jo9LWK3jn12J1S68uXOxd39+XnkZCrUmkfsgfBaLU/Cml&#10;6h471XUNb8R2v2vTdt8F+2xEqC6hg+FYHKn+IBvSsnw1+z1+zX49utP0nQfGOt217qV/eWNpbS3M&#10;aySzWrhJusRIGWXB4z/LCMMIpPlrTs+tjaVWtPV0l95y/i34L/Fn4wfs++DItVsUtfHnwwvGsbSI&#10;XVtJFrdkREoYMrHaVEC8EH7/ANaofBr4BfFvx38bvAuv6r4HTwj4Y0TXIdTubmZIwzmNgQFC4Lgs&#10;uN3bOcGtu9/Zo+HWsfE658C+B/jPLp+uwxTg6PcQvNKskabmPniSMducr3ra0z4L/tA/DWR9W8G+&#10;P7XxPbWvkxT28eom5VUC7mLQE7QclcYc5wTxW6w1HklSw9f4v5kl+JLr1U71Kene54/4d8PeMJf2&#10;qvjJqmnfD64+IHhrT/Ed+l9p9vICn9oSPvRwSp4UYzxxx61b+L/7MuofBf4AWuv+KV0648c6v4yi&#10;1270CWYGF7TPNqhH3to+82P4gMV13we/aN1X9mHx54ug8eeCNVtdQ8TXX9r6rJlo2ec5BkgQIQQw&#10;xuUsMYXk54+n7ay+DH7WOteGfEH2m01LWNJVri1sWk8iVSxBZXgJIJ+ReQTUVqWKoRisRrTWzjqi&#10;qdajOTdPc/M74sPqnxM8DeI/F2keHPDfhfSLPU0toNO05Al0FkB6JgFiDFjPH+s/P7B+I3wm8ew6&#10;p+0T4m8PaM1va+JPBWj2GngvslEYsz9pYHuYyACvGd3UYq/+1x+zjbTfGT4cDwp4SuY9K13UVTXb&#10;iwTckGya3eJio4TgTDqc7ieNuD3X7aPx7vvCehQfDnwbci58W6zIbMxwnfNFG23CMO28ORnt5Z65&#10;4xrwpYp0oUJ3vvdJW+4t1fYKbq6dvM+P/BlldftA/BvSPhJ4I+E2h6Lr1rpKNe+IL26jF1dCPAfy&#10;yyqQzntlsY5zXsPhLxFqngHwtofwf/aF0mSx8OXFr5elawZEe4swCAsZmUnrlQc46Dr29L8G/sJ+&#10;H/DXhHwjrPiLXNR0jXNBnXV7u6t7pQke3DGNyVPyjnj+LPtWvF8fvgz+1hrmsfDbVl+2Ws3Fjd3m&#10;2Pz3XIby22grjC45OfaqpulCrKdCLlTSs3/LLy7mNSUbKM/cf33+8+ZLq6+In7B/xhuNT0m1h8T+&#10;DdbtgbZndvsk4XmNUIJEbgSHLc5yOBjm38R/jJ4s+NX7R/7NPjXWPA1t4R0OPxLDYWAkuftU928s&#10;9vHOZJNiZ2ZiKfKMbn9ePSNJ0eT4O63L8Efi1Ml38OtZ3t4b1q7Y77SVT9zdzkDemMkfTrXgfxj8&#10;MeIfgX8XfhTofivUby78O6P4tstT0q6kOYZohdwNIYzk7cqqZ64wKyq4eE4Skp++tvNHRQq1FUjS&#10;5LI9x07wV41/Zj+Ini/SF+Ctp8WPDGq6tdaxperG1Rry3lmkMhjkmZX+XlAPl52mjx1+zv8AFXxp&#10;+yjqmnah4R0rTPFfiDxjbasuh6VbW1pHZWwckhzDGvmsAOS/Jz27/oFbPvhVoGHKBo5g5kR1ycHt&#10;nIAPtmrEcCIXZURGbB3KMHIzyfWvJunseofJXiT4VeKfgp+0F4T8f/DnRvP8LeJmt9J8a6TbjAgC&#10;ALFcJH3275tx47VyHw/ufib+yD40+Ifhm2+G1/468D6xrt1rmkXejKFW2eYoyrIcN1IAx2Kmvudg&#10;8iAM5DfxMgwT/PFMjg2Slt5CY2rEnyoB9PX3oA/O7xv+z/8AEXXP2SPjxq+teGpI/iN8R9WttR/s&#10;e0Ub4YormIxRFgTuKoZTkhc+lWvjT4J1nw5+0xrniXxj8N9Y+J/gXUdLt00m1hbdHYyLBbq6cA7Q&#10;zqQePm2g9uf0HjhEbblwpzkkDk/UnPqfzoSFoogiPlRwBINwC+nUZ+tAH5y+Hvg38Rr3xN8ctV1D&#10;wBF4VsvF/wAPbuy0zTdOjCwxOAoSEIDw7A8njtxxXtQ8CeIZf+Cb03he80m8HiQ+AHsP7OiUtMZl&#10;hbZEF7kYr6x8lfM8wFlckEkMeQM4H05NEsRkBIkZW3FlY87SVI4/PNAHzz8N/ijqfw20L9nLwHqH&#10;huQyeKdFSxubme58qfTbi204TFGg2HzM7Cudy4689K+hLa488NkBWDMMA5+UMQD+O01zWv8Aw60/&#10;xD4i0PxDcMTruhJdf2bdkZEMk8AhdyvGflB4yOprpoYfJaXBG1nLKAMbQeo9+dx/G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Kr38qwwM24I7KUVz0XP&#10;c+g461K8oRwpwOCxJ6ADGT+tfL/7c37Qj/CfwCmh6VG0niLXbedRsbDQWY2JLJ0+8TIgUd/m54ra&#10;hSlWqqmuv4HPWrKjBzfT8T54/aI1zW/2w/2gY/BXhJzd+HtMK2hmDfuIGDZupn6BtuE2jIzk8jFb&#10;58GP+054ytvhr4KvY9L+DXgjyotSvIxxql6pO6NFyOWKH+IgYJ74rD+xap+zL8CNB8EaHbGT4q/E&#10;NNs/kP8Av7KAEbd/BO7Exz0z07V9L/CzwN4d/Zx+DejeA7/xLpmg+JdVWby7i4cLJJcyAZlC5yXU&#10;sMHOBnrzX0NecqNOMKat/Kt793+djw6UYVqkpS1fX9DhPjp8fdT8H+PvBfwl+EIs7a7hvbaLUnbb&#10;5FvBuIa3z08wgZbn5fl4OeOo/bt+EQ8ZfDD/AISfQ7OCfxl4WuItSiMmSWtVKm4izkfL5aluhzsx&#10;gZ48om/4J2XZ+H2pOvi59Q+IaXkt/b6hDK0a3LZBV2OSdx7n6V03wd/aeuLvU7b4N/FuyfTfEd3b&#10;f2bFdMCRflgVZM44+QN82T1rByhF0quEd3D4u5r+85ZUqyvzbeR4d8IfhF45+Ouua/448ANF8PbG&#10;3Bls2t3aKCS6VdwGCSF3K0bEkHG72yfqzwZ4Fj03w54V+JPxxtdKh+IvhyGfdqVswYyROFABICiQ&#10;4RSOBjHTms34b+DdD/Yc+G/i+TxF4jbXLK/1Wa9sLOTgiNsLBGse5uAoCs/+wDjnA8DsIPFv7bni&#10;O/8AEXjfUh4P+FWkEqlw0v2W2kcsAIUlYjcCF+Z8fL8vB3cXJrMJynL3aK69fTz1D2cMFHljrN/j&#10;/lY2viT8dPiJ+1l4kuPB/wAH7eSDSLaACe+DmGGfDnJYkYhyDwMtnafSnWPw3+CX7Nl3pbeNDd/E&#10;Txi93MrwxWrXDW0kUYeUeUXKOAWUfMDntjnMnif4yWGleINb+DPgeKHwP4cS2Omafqkat9v1S+ZQ&#10;9vJFtX95CSkg37h1zz0Hi/ga68e+NvEGiXmlaNeap4it9ThQXECBVXUoHzNDPLztieNWBcjuOOK7&#10;KFCc6b5XyU197MXyKXPfmm/wPXfE/wAc/FnxK+I2h+FfAniS28I+FLiVn0zVNItNkc0cscTQm4Te&#10;qqwlUxbABjcWJPCjwXxzrQ8d6X4gXxFeraeJ77U3srZ45Wf7aN6QXY4xvQyCNWTj7q888e36v+zp&#10;4b8H+CofHHxc1tvBcN9rt48Wi6EzSBnuGL2kSsuNrRyI5ICnOB93PHS618V/APwi+Dnwyu/h14S0&#10;PW7a5ubjTv7Z8U7of7PuQ8cspkYxu26SQbsD+7+FZfWqUElhqXM/NfqbujVvzVrJeR5hr2ieN/jb&#10;rXgUeGfB1zpHiv4WaRFbz32ww26yQTKI4kfHI8uOTCYP3zzUvwr+E/jOz+Pfw88cWvhLVdJsNT8U&#10;3EN9C9ttNiozI7svZZPMzu4zj2rpvjJ+1947sBZSaT4n0PSPK0JdTljtrdmtdSupWmjePzSARgGN&#10;gxXgx9Duyv0X8Ffij4m8UftEfGfwlq920+n6JZaFc2duibdr3FgfPIf+JWkRCrAcfNxWOLxGJw9G&#10;MfZqKY6NChOT99v5s+ZfEXgPxHFp37VHxFt7BYUsb/U9Mt7HUrH5roGOMeekoKsgVZmIAB3Y6ivO&#10;LXxbpfg2G+8OeBNX1XT/AAdrHhuwtJrjTg+97mCPzLy5t1JJ+VSSy7uy/NzX23+yr8WPFnxp1v4s&#10;ab430+zgOiayunNpwgEkUQKMslu7cCVgqRsXIH+sxtx19a1D4M+CZLeyiOgWFn9lguraBra3CLFH&#10;cqqXAUDpvRQue1eZQxkKNT9+uZHRPB81P91I+FND/al8UeCtL8O6J4v0+28UabeSPql1ea3EtxJD&#10;pLqPIDLjltib+o/1uP4cno9Z+AHhb4q+E9B+K/wm1P8A4Vx4j1uQtpWj30/2dbmUNgRw9Cm/BJOG&#10;/h4qb4qf8E4byDSLyfwT4judYEdqYYdKvpMO8aSAxRmYtwFjATG05xnjOK4zxja+NvC/xp0Hxb40&#10;8NCdPCNhHeaRoFpMzWyXQj8qC33bFA3MSxcKfu42969yp7GqvaYOdn1j0+5nDTpzpS9nWV09v6R6&#10;P8Ov2tvFvwZ8ZL4F+Ntlc2CF/KTXeWgD8dJtv7wZI5+XHvnj3TTv2bfAWufHC1+M9jci+1Ge3VY9&#10;s3mRSvj5ZM9iATxiqHhj4Paj8Q/2drHRPjr9i1bxDNHNc3c7KI1s2kbeqhsnbtBAznnb26V8lfCP&#10;4t6l+yP8Ub/w42uW/i/wLu2SPb3Ucjxcnyinzkjbl8j+LI6YrzVTWMhKVH3Zx+I6JKWEbp1Pei9v&#10;I9B/ab+Lus/tDeL0+Dfw2WV1juJG1x2b7O0xXb8mT0XhvrXlfw98FaP8RNM1D4NX+jnw38ZdIa5v&#10;NFvI8xq6xbf3cj4Gz+HDc5yeBivW/jx4A8NeMdQtfil8HfFumaZ44KG5ksl1W2t3uGyDlw8q7SOc&#10;jnO7t37LU/2nvh94J8N6f4y1yfwtqPxYbThbSwaTfQzzJJwCJjGTsz25OcEDpxtPEOGHhRwjWr1v&#10;un59zJUXVqSqVU3Y6rwl8HL3xZ8AtB8DfG+503VPE99vVJGlHnQMBlDC2csVwM4xnI6Y5+D/ANqC&#10;78TaX4L8PfDLxxFdt4g8Oa/u0rUroZ8+wkV0wp75KQnOTjA9a7/wd4svPjp+0X4V8S+K/F2n2Edl&#10;di9nSW9Fva20SA4iBJ4aTPHHOznFdT/wUM8Z+E/jV8J/D3ivwjqVpqN/4d8ULZTTmQI3kFJOg6lS&#10;4Ug4GdprKvSngn7HmVSU1f0ZrRl9bvLlcbdz1P8AZI+Let+CPiN4h+DXjq5J1CyaGTS5rl8EK1vG&#10;xh569QQc9zxX2PDKZBkrjseejdx/9evzY+JFjf8Ax1+Dfg74u+FG8rxv4eslHiCMkRXLtGqItyec&#10;/wDLM4XHIbr8vP2t+zt8Ybb4v/CnR/EGXjvvLW1vUuAU23KKN4PHHUH8ajH01UUMTFcunvJd1/nu&#10;aYWs6U3QnrbZnqwOaWoFufm2tE4HZ1wyt9MHP5gVP2zXjs9e1gooop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oGQT6UAVdQaNbSQzELAAWkJ&#10;OAFAyfwr87NFhX9qr9rDWPFuqOT4A8HzCWaTOYmS23skZ6cO2WP+537fVv7Xfxdt/hN8Etd1B13X&#10;t5GbCzjEm0vLJwOcGvjjV9B1z4I/sl+EPh3pSCz8cfFG/aKS7c7BGrMgw55zlp41HT75PbB9vBUn&#10;ClKp1k7L/M8TGT5q0U9kemfsrabJ8aviZ4t+Pfil2OmWNxPHpAEZ8vy0yrEEn+FUjwMc881zfx0+&#10;NnwO/aKNvq13c65o+t6RLLaadqsFruRZGKhiykjP+rXHI717hrfxO8I/sT/CXwN4WvdJu9St7gGw&#10;8rTLcSpJJGEFzK+SBgO+MHrg815R4w+BXw3/AGikv/E3wg123tfFAdZp9EeQLEWGcZh4CEfNnBIO&#10;RyMV0YfknX9vXUlDaLW2mn6GVZKFP2VN2l18/mcV8Hf23ta+FU0Wh+KdSt/F/hiz3h73cEuoYgR+&#10;8YY46/dyc4PIr7Our74cePPDGj/FO/tbKWxsoRqVnrN1CA0Sr0I5znkjHf8ACvlz4LaFo/inxnD8&#10;Mvir8H0XxGkUxOuRacY7WSE7ch2BwdxCgc+tZX7WvjiDxPrvh/8AZ3+G9vbabZQXMNpeR2qlYknJ&#10;BSEN1KoNxbpneMgY5rE4enisS40tOsmtrWFTrTo01OqttEjk9c/tb9vD42ahLe3v9kfDDRwz/wBo&#10;hvLjgssqNhl4G+UqTjHy7ep616X4/h8L/tTfCi7+H3w1cabr3gLUIpLPw3qTGCHVLeEMFyo/1iyZ&#10;3E88qPWr/wAUG8L/ALNXwO0/4ct4ZHibwXrkkml6/rOlXoX7JetsYCRQjFeQ20FhjBrxH9nH4M3v&#10;j/4q27+FdW8VaFoOmn7WNbltP9Jt9pHlwMd2ZI2COFYe/wAtUoRrUJV5vkjB2iu/+ZDhKE0o++5a&#10;vyN/4R/BLVfjD8ErTXNF8Yaj4Z8ceEdcurTWLq6AiNvGADKg3rlUjUYjAPGX5547xfGvhv4e/D65&#10;+Gnwd1dI9XuNMXVU8Tyz7v7cfMhuYRL/AATcKVYburDHeuruv24NAvfiVH4Us/C0eo+DdY1f+xbn&#10;WYn4uJmRknDRCMFiMJuJx97v28n1v9hnX/D/AMaY/D/hiZ9O8P8AlnVtC1nyjPY6ZNG7ELMm4EZE&#10;jADJ3YJ7cwpL2qWYT5eq7M3VNuNsMrvqzlfAx8Q+I/g94ZlXUl1LW5vHVp4n0TRL+8DX2tTx+Yt1&#10;E0TKfIjA8vB+ccE4+bjs/CnwO+JvxeTxre2Sy6bYnxhb67pcWvIY0V0E4nhiQIwVdzoC5B3bR8or&#10;6I8Cfs9/Cr9m518W67cWsHiNkaY+IdUuAUjdx+++zAn5Bz0x/EOtcN49/wCCiXgWy1STRfBWh6x8&#10;Rb5ZY4FTTo5IrcLyFxMu7dyGJOO49K46mZunVk6Ssn5HRDDScF7Tf1Nnwj+yHrd94jutZ+JXinTN&#10;ba70G50C80nTtL+Vo5/uOJCQFePB2kJ3PSu6+DX7O/hn9nXV9c1YeJtW1C41LT7GyuL3xFfIXWG1&#10;DCLDd/vN9OleUz/Eb9qf4vSta+F/CGkfDfS0AH2nUWaad1bowLbckYPQDqKnt/8Agn3J49ujqfxV&#10;+JPiTxRqsoUz21rK1rbr1yoAdsjp+VeZUxE6ru2dlKlGkrRRreFvjn8E/wBmi4+IMrePhr0/iTxL&#10;c+IrmLT7OS4eCSZI1MRMe4YHlDBYrnnA4NZ1x/wUVsPFFzLD8Ofhf4s8dyRbV8yONIYlLZ27yN5X&#10;O043AZwfSvWfA/7Ivwe+GEcTaX4H0W4ucqq3OsW8dxJntiSRGKnn+HGe/QVv/Ef4z+C/gfpkbeId&#10;Ug02PKqtjbjLqD0wgb5R9Ov4VjGEpytT1bNnKFOLlPRHz/dfEz9rDxncH+yfhloHhlZELwSa1P5h&#10;gHp5g27SeOqt0/PwX456F4/1GFpviR8fdFOoWih00Lw4n2praViCFODHzlcDg9+mOfSvGX7QfxW/&#10;aiu5dA+GOgXej+HnuWhOsSxMvmxjHzF+Nnf1/SvVPg5+wp4V8HPY6t4smk8XeIRL5rS3jgxxMckh&#10;cD5uQOv/AOv2YUKGBXNip27JHlOvUxfu0Y6dz5I+Hv7KPxT/AGgLie5v9f1qHQ7qcTT6jrN9OmUI&#10;AXy4FkUPwpzuJxkY6nP0Xo3/AASz+HdksRuvFXiy6uQmJDDcwQxMfVR5LEY9CzdR0r68S8tY5rKy&#10;IhPmpuitlQK6p03Bc52jue2R618xeOf2m5viLrnxH+D+lWt94A8b21i8eiX2pKCLtwGJaNePlO1d&#10;p3c5PHHPn1pfWJWpQcb+uv8Amd7caFNQqO7PmK//AGcfCPwS/aBsPDnxH0i417wRqztDY3mo3kkW&#10;DkDJaDy933l4bPTjHOfevjB+xt8DPhf4G8S+O7nQZ/ItLMfZLUanL9lQ4IQqzbygJYZJz0FUfC9m&#10;37bP7KLeG9XuFi+JHhYLa3bzJiZbqLdhhyMCTZ+G3vW3+x78Th8SvDmvfBv4iWxuta0yBrSey1EZ&#10;F3CSRICpH8G1cHP8fbFepUpwq041oq04fFHujghVnGq6LlpLZ9j5d+CH7HA/aJ0AXmj20GiWP20r&#10;Jr0zNKwAwdsK/KHwD973HFd9+29+x78M/wBnn9m/UPFmhjUD4ksJ7O3e9ubgyC8aSZFZ5I+AxRd5&#10;XGNu5uueP0X8N+GdO8LaRa6bo1lZafpcC7YLS3g2rGmBgDnr796+Uf8AgqxZPcfspXAiwqHWbRZS&#10;VyArLKoOP94r+VediK/t6jmlyp9OyPRpRlCHLN3Z8yeKf2cbH4c+MPBRXxpr2j+A/HtqkzanGC6R&#10;SuADbyjeAVz5bKcjG5hjjNWNI0X4ufswfGC88CeGPiBaQXszx3MEWruEtdT3bsOUIfacYBG78T2+&#10;ufEnwmH7Q/7F3hPQ7W5XTry70LTdSsZceYYpFtI5AF5GfmyO1fMfxg1DV/i9+zD8NvipYwSt4m8K&#10;Xsmka2QgU5RlQebwSwDoijp/rye3PdhoU68VTe1mnru+n+R5tdypTXLse1S/tP8A7Qfw/lNr4n+B&#10;7atOgBk1HQ7grBOPVfkfP6de/bStP+CkfhfS5raDxf4H8U+F55SRI8lo0saEYzltq8c19BfA3x1F&#10;8TPhT4V8UQyKgvbFC8cB+VJF+SRDnOdrqy9un5dhqei2OuKY9RsbS/gIKtHdW6yZB+teRKLi3GXQ&#10;9aE+eKkcL8Pv2jvhv8UBEvhzxdpt9cSAH7H5wWcE5wCh57GvRWnRCwZgjKASHODXzN8Vv+Cf/wAM&#10;fHt2dS0Szl8E+ITudNR0UmM7uOWAI9P1NcJZ6R+01+zXYsbFbP4o+GLYgtFI5W+aNe4PzEnB/SpG&#10;fasTmRdxXAPQ5zmn185fCH9ub4e/E/XE0G+kuPB/idlAl0zWh5O1xnKhmAH+NfRC3CvEsiPEUYZV&#10;zJ8remD3oGS0UxGYjEi7JB1AOR+Bp9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xTWm2ELtyGwM56cgf1/Sn1U1DebdkjHzOPLDf3dzBd34Zzj2pXT0QvtWPgX&#10;/goXrF947+Lnwu+GFkgDTzx3NwI28w+dNOqwjZx90QyN1539sZOzaae3x1/bjurS4Rbjw/8ADHTx&#10;bpaPJlJr9DG0bYwNu5sHHOPs/fd8uN4NjX4l/wDBQ34g+NL1EfQ/AkbtK7PuWHyo1giI6dStxL7b&#10;SOc5ra/4J2w6rP8AC74h/FzVrdbnVPFF21+ZW5ed0WRwB6cz7PfZn2HtyqyoxUL/AGbLyctTx1Qd&#10;ZTqN/wBI9E+LP7THwKXWtW8G+OvL1SWwuntp4Xsy8Ucu1Gk24OQSz8nP54rgfFn7GOh2Ol2/jn4V&#10;+OLnweuxb3T4r64C2gVsl40OQU3AAktu+6OOtfMfg/xt4NT4WfE238XaVe3PxL12+uJorm6tvlhY&#10;sfm3MeBgjp1wK7z4O/s4an+0j4F0yPWPi1HZ2MVulquiCZpzvB67dyY3LuGBn9K9T6u8HRcqVR2V&#10;r9U7rpfY86WJeIfLUir9Olj6n+FPxA8Z/Dv9nnWvFvxW1Oy1CawE89pfwXIeO6tX2rbDeF6tIVX2&#10;yDzmvkv9nq6uPCeh/Er9onxKn2rUbBri10OKaLKXOqz4WQqCfmKFET6KSMZwPWP+CgWvaX8K/gZ4&#10;T+FehxH7GwJktSDte1s41MSM2fk3XEkJBwc7CKr/ABq8OWv7O/wl+Gfg7xB8O7nx54T024Or6jqk&#10;F2YR/agZsFkCPhX8xnIJP3gP4cnjoxnCkuRa1Xqv7v6XO3l5qt29II8c8aaRrHg/w5JNJpOuQan4&#10;pkjmlS0c32la8Zx81xGQAIZYyxBQ52bhy27j3H43+LNQ/Z9+BfgX4W6L4m1Gy8ey2sU2n6nbwGGR&#10;jGQ/2eWc7l5EjDvkKeBXk3w1/aM0P4Y+PbcaJ/bcelLb3Vza+ALWT7fZzTPg43FQYsE8YB6n0rjv&#10;i347+Nvxi0zWH+I6w+EvCVnMuuWtprMItSrAkR2tlNjc8rAsNhHzcdMc3X541o0ZxXLHoKkl7F1k&#10;7MkPxu0S1+I3h7xy6W1n4qsL1bq6s7GD7QdYbG12WFdoR8g5cZ6g4r6oT4z/ALRPxzkmg+H/AIEi&#10;8B+H3jTy9S1uXbPltxLAFAB06YPatL9h39kzwv4E8G23jHU7FNa1jWtmoWcmqWPlXGmwsCVt9pZs&#10;MpLbm4zkcDFfXTWyycSO8q8/IxG0/UAV5eOxKxVTRaLbyO/C0YUo80d2fH+if8E/Y/HeojW/jV4x&#10;1Px7rLAF7aN2gtAOflC7iG7dAtfR3w6+DXhD4T6YLDwroVppUAXClIwWBHQ59smu0DJAqIFCRgYG&#10;1cKKikvFh3tI8aIg3Ft/Cj1J7V5ibjZWuzsc+RXYkyohU3MoZGUKxk4Gfb+6Tn9BWZ4k8WaX4L0m&#10;fUNauodL021XMlxcSYXH+yf4q+cPjT+3f4f8H3s/h/wbpz+MPEuWjjggyVEgxjACnf19RXmXhj9m&#10;74r/ALTt/Hrnxo1abSPDsh8yPQ0kIyp6qUyPL6L65z2xz6UMJpz13yx/M4J42N+SmryOp+IH7bPi&#10;Pxzr83hj4H6B/bt7GVV9buo2ktk3dMIAMn5Wwd3bpUnw2/YXn8Ua7J4t+L+rz+INZnKTLZmQkRNy&#10;WDNkgj7uFwMYPXNfSfw7+Gnhv4UeHINI8JafDZ2aLsXaoDzMASAXPX+LntzXDfHn9qLQPgvZaT5d&#10;hceIdT1p3h0qKxceTeOjIrKZhuCkGQDGDW0a7bVPCwtfr1f3mNTDptTxMvker2Gj2Pg3S4LXS4od&#10;P061ibaijbGuBkl8DpgHntjvmvCfjR+1lpvhP4XeEvGngVLPxVpmva3BpVtNFN5MWXdkZlYoc8hu&#10;MDOK8b+LH7Seu/FvQLy18Lxax4E+J/w91WLXpPDVzcFE1a1hVvtMTHYPNTy5Dlcdx614f8QWj0/Q&#10;NI8EeFLW61nwT4r1q08c+EzaSq/2e4Znaa0RMLsUSHhcnbzxzToZfOvP3n946uMjFJQWh7P+3FF4&#10;w8FfHz4ceOPDMtzPczxtplrbLuZRdIVfy9gI3LIHAK9/LHNcX+0hqGjfHL4c6N8avD86aP4m8PXc&#10;Vl4rhj3/AGjTHBCB3ycrHGyt8vcSdeDn0D40/GK2/aD/AGfr/U9Jkfw98Qvhzq9trWpaVMR9qtGg&#10;Dqx7HBHJOO1ed+EvhV8SNE8Pf8LRtdDsvFmgeMbc/wBv+HbXb5upabdsouHwTy4zGwIUlQG67uPT&#10;pSjToKctJQbt5nBKPvuyun+Bc+EvxM1b4KftH6be+Koo7DSfE9nFFdX0af6Fdy4PkzxyjhiBIxZc&#10;fxjmu7/a+8PP8DvjD4K+OGgbwb27XT9T8s7I5kKbhzzt3hWHQ9O9ej/DH9k9774TS/Dz4nwQazpX&#10;h/XHn8N3NtO/mLYDa0KsXRdjD7pUF/u9a6r9rLwrpXir9n3xbpcl5aFdN0tru3gVxJJHJAAyEDI5&#10;Kh1z/t98Vx1cbDEYmM0rXVn5nVPDTp4Zxvfqj2Pwv4ktvFOlW+qac6XGm3qrJZzI2VkjMatn253D&#10;H+zXyJ/wUv8AiVpsnwR8QfD+S3Ya5fWdnrFk7NhHWG8iM4Bx1VCOe+/25pfsY/tK+D/h/wDs+w6R&#10;448U2Gi3fh+/kghguZ2eeW1ZVljYRqpbjzmXADfczxnA8Q/bs/aL+Hvx9stI03wrrAu5dMt7y2+2&#10;/Znj8xJ41XaA4VgAyIeQM4468eeqEVWlSk7JdT0FiOampWPr/wDZe+JGg+Gf2evgjp2p61B/aWre&#10;H7CztLULumabyQxGM5G3JU8c7c8dK8z8KeGv+ET/AGjvix8JdRTGh/ECyfXtGRjmGFsNuZU7kPg9&#10;Ryor5Q/Zr/aA8BfC/wAS6X4k8YaTrWq69pMc8Wl2FsYjDaFnchQZJE3FEcLkDnOfl4B9S+JX7bmi&#10;+Ivir8O/iZo3gfX7eTw5Hc6fdWt6Ik+0xzmPy1SSNnxysnVf4hjvVr2VGfLSnfS9/O+hyVE60VJn&#10;u3/BOLxFJZ+EfG3gG8lUXnhvWXZYnkwyRzFiV2/78cj/APbTHbJ+wBNuAMe2T8T/AEBr8ufh1+0b&#10;ffCv9oLxfr+lfCbxFd6l4vAuDpbo6bD8xTDCNsj52/hGa9rm/a8+P92sY034CXlqUUI6ajFM+T2K&#10;nEWPfr26d4xy/ee1W0kvvtr+J2YOacOR7o+2jO4cI6Y3Z+UBjn/x3iowdztDsaEnDKYAVPHqWAzX&#10;xwnx+/ar1O2X7F8F9MspX+7JNG/H4NcLT4PH/wC2LPJFM3w68PFlBByY4yc4/vXLenbFcOx0Htfx&#10;r/Zj+H3x40q4XxJosVtqsoKxavAoiuEcfdbcp5wcV8v6Z4/+KH7B/iHT9L8fzyeLvhRd3AtYtadD&#10;/oKg4Uv97b98dTzt7YrsLTVv20NTa63aF4W0iNiCFl8vLdehWR+nvjr3rnvGvwm/a2+LGg6l4d8S&#10;z+FZNC1BVilt5NrBBz8wB+8RxxxQUj7h0DxDZeI9DtNV026j1HTrtRLbXNsd6Oh6cjpitNg6tgqM&#10;djz/AIV+SHgy3+PXwo+Kdr8DNL8WN4a1eZVNnCbrbbzR4Yh4ztbAPcDpxya+h7D9nP8Aai1BI7jV&#10;PjPHYXDqPMgivDN5RyRjOxc0DPuZ2dULBQcepx/OjzAXZQVbAGdpyR9cDiviW/8A2NfjP4sSFNX+&#10;Pd3cRxHJW3iLbM9c/vF64/Si8/4Jv3mtFJNQ+LuqXkyDB86x84L643TcZx+lAH2yzsCPl47nDf4V&#10;kX/jTRNKkIv9XsNOQdWvrgQZ+m/APvg8cetfHtl/wTHso5Cbr4matInZbawjhz9cu2auQ/8ABMHw&#10;gs7NL428QyxSY82MLEN+OnO0+poA+oT8YfAm/C+NPDpUfeJ1SEY/8erKv/2ifhjphb7T4/8ADcAH&#10;eXVIVz9Pm5rwmP8A4Jh/CYBfNv8AxFIR3F1CP/aVbMX/AATl+EMaxI0WtyRpncP7Q8st9TGq5/HP&#10;tigD120/aL+Ft9C0sXxF8KsqjP8AyGrZf/QnFUB+1N8IwuX+I/hdDkjA1i2fp/uua8yX/gnR8JY7&#10;tZYhrsUQBHlDVJGBz7tn9KdH/wAE6/hGuQ8OtSjOR/xMnXH/AHzjP40Aeo237Tnwlu2Pl/EfwwwU&#10;ckapCcen8VbOl/GnwLrMKS2ni/RJ0Ztn7u/jY55xgA98H8q8Tuf+Cc3wguIvL+x6ntJ5Mt355/4C&#10;ZFbb+HXjPQV5x8Tf+CXvhubTHuPAGtX+m6ssiNHHfyK0Srhg2GQJt655B6CgD7f06/h1Sxt7u3kS&#10;WGaMSLJEwdCD6MOtWa8s/Zo+Dlx8B/hDo3g+81ubxBd2as0t9ISVYsSdq5J4Fep0AFFFFABRRRQA&#10;UUUUAFFFFABRRRQAUUUUAFFFFABRRRQAUUUUAFFFFABRRRQAUUUUAFFFFABRRRQAUUUUAFFFFABR&#10;RRQAUUUUAFFFFABRRRQAUUUUAFFFFABRRRQAUUUUAFFFFABRRRQAUUUUAFFFFABRRRQAUUUUAFFF&#10;FABRRRQAUUUUAFFFFABRRRQAUUUUAFFFFABRRRQAUUUUAFFFFABRRRQAUUUUAFFFFABRRRQAUUUU&#10;AFFFFABRRRQAUUUUAIelQ3UwijJyFKqXJPYDk/0qY9K5H4tatJoXwy8VajbqWubXSbqeMDjOyJnI&#10;z2ztxmiEVzrzaIk7RclufnV+znfXNh+z1+1R49eZpJtT02WzjnPG6QxXMgfPsb5Bj/pl1+bC/Rvw&#10;c8fad+zr+w34b8Talp7G3gtBcGyBwJHnnyqbsHBxKBnHITt0r5otLkeEv+CX+tmBR52rawthPtbB&#10;GJI7csfXPkbsf7WM8ZP0T+2F4F1vUf2TvCWjeGtOudWSyuNKlubCzhdnlgiAZ+FVu+DXs1Ywq1XC&#10;X8y/BHjUqzUdv6uanxM8a/A3xTF8K9L8b+FrddQ+JUFvJp32a33eRLMINqvMNuzJnABI+bY3AxXA&#10;eH/gV8EYP2odO8JaLrGuWfjTw3JHq76O05aycJECIxIAuOZlzkHO3tXz34q+KWszfEX4Sal4n8MX&#10;+l6H8P4dOhWxkt5o5bsWjKROFMX3mwAI8nH941uR/tH2mmftU+I/iNovhu/uvFPiCw/s/wAOaNcR&#10;iN3meJEDzqNxjH7lTyD1PpVVsLXjSlGMrx338yqdeMqyXIr3texr/tZeKNA1T9trTH8Z362/hHw8&#10;unx35lJWCVI5muHXZ/EzlVTbnsT7Vz/xM8UfHL41ax4s+JGh2Wr2nwc1NIp/s8g3MbeCLyvPjgOM&#10;M+0ttB79eM0n7OXgS/8AjF+2P4muPicthruvWFlqV7fWF0hFqLy2uFtURYxnPl7y+7PO7GBjJ7n9&#10;lbx98adQ+CljpngbWfBuv3dzb3WqRaNrlw5uYl84AwhQo+QBuPpWtX2j5HHTkir/ADMVGKhKL+03&#10;b7z2j/gnd+z/AGngX4NWPiHWtB8rxPqNzNeQ32oRAzm1cgxnbk7CRnjORxX094w+H+gePYLOHxFp&#10;NnrkFndJe20OowLMkM6fckUHow7GpPBU2pN4e09NahsLXW0tYhe22nMWhil28hSQOM5wMfnmtmac&#10;REZwQQTtBy56dB3/AKV89e03ON38z2oRXslF6II4RFK7KAquMuc8ZHfHv/SkiuPOGVQgZP3uCfp6&#10;1xXxL+L/AIW+FWnPe+ItWgtXRDIlmsgM8uMcBc9eR3r4v8X/ALUfxN/af1hfCnwy0e80GyuGaKe6&#10;YEtGpwEZpdoEecPjG7OD0xz00MJUqvna5Y9znq4mnQXLD3pdj6b+On7XHg34IW8MMsx1rV5pfKFh&#10;ZMGaIjH+s/u5zxxzg+lfOc8Pxy/bN1KRRHN8OvAkztH54T53jGOQQyl88+m33zx6P8E/2B/DHga9&#10;g17xkR4q8WACXzb1mkhR+c7iT+87Y4GMHrmvpye+sPCmmXE08SWOnWsO+Z40CW8ajJJAzxXXKtSw&#10;8WqKu+5EadWtaVV2XY8y+B/7MHgr4JaTEmjWsWo6qg/eandASTvIM8qT93OT3Pau38T/ABH8P+Fb&#10;6002/uY5da1GCeWy0uIeZd3fkKGlWOPjJXenf+MV8V/GL/govpeq3HiTwh4PsLw6iIidK1TSw00/&#10;mBhhlhCjIOeTvGMd88eQ658cPi3+0l4n8Hx6bpNjpPiPwUlxeWmps2y8uZYok+0CJmGGZ8xBocDO&#10;B8xrGNKdWpeo7kKtTpxtCNrnvOi/to/Ffxtp7+NNF+FrXngC1lliuYJMtcAI2xwDgFWC7yRg44He&#10;vKNe0bwpZeBfF3gvS/FVpo/h+4I8aeANUuJMz2UjNvntZVLEgeYqANu5yfl4rG8B/C/WdcufA1r4&#10;w+NepeHNN+ILXN+dO0NcW/8AaG9ftFo7CQBJmV1yuOCD1pmufsheD/DWqfHfwfY2up6nq3hXR7TX&#10;PD73cxnY2PmO0kWONxyjDPGM9K7Pa0YyTVPltvuEYO3x3Ov+JH7W3ww8WaB4J8f2itefF/RUhe8h&#10;soTLFKhULewFgAGDIg7cDbxXjtx8XbDVbm38M+AvAWq3dudeXxX4JnaNoZ7SFiDLBFH/AMtIy467&#10;hjjjmvXPDXwN1X44WEWvfDHQNK8L/D3x9pcV3cz3SYfSLiEmKaMOBuBb5jkL82e2zJ+8fCfwi8N+&#10;G9L8IxwaNZ3F34XsFstLvZUzNFGQocK3B5KA5IGf54VKs6FOLpS11+Wo1CNWXLNWsfDmteDv2h/j&#10;Jrc/iKx+Fmi+CLnVLWeyvriVRBNewyhA4nXnefkG0nGMt1zx13gv4CftUeHfCVjof/CxdC8EeHdO&#10;jCxiJw8scSg4QOYnwozyBtzxzxx718ev2tfBfwEtDFJcLrniB2Ij02C4O7cMZEhAbZ1GODnB9K+c&#10;2s/jf+2hrE8dxHP4G8DYRmb95G0iOTlY2DJ5vC88DGR13VpHD4jEU7V58sPuJnWpUpfuleTPI/iD&#10;FHZv9gm/aB8TeOPFbTspsPD9lcBTMx+cjfKQQcKPlAxt56jHe/CP/gn34l+IlhBqvxG8T+IdH0ua&#10;fdJpv2hvtF1b+XIGR23Dy87lPRulfX/wQ/Za8BfBVUn0HT3m1BE2DUL2QzSEkcupYnbk549hXrlz&#10;Fttmi8xjvGzLnccsduf/AB7pXNXrYZR9nRjquuptSo15Juo7dl2Pzj+C37OPwlj/AGn/ABz8LPFn&#10;hRtWeCOKTR3vLl/MMUcCl2aRNrch4+hH3e/b6U+Jv7HPgHUPhJrfh/wp4UsNO1OaxZbacBpHhbKn&#10;cHdizH5cYLd+MV5j4sv5fBX/AAU10OYRo6a/pUMRJ4KB4pU4PfH2TPbPmf7PP20rBDwAqKVQJ65x&#10;nn/gQ/L3p4mXLOMo9UrlYZTjCUKjvY+Ef+CVvh3R/EPwK8TXk0QfXW8Rym4klTc0CmCF0jB743MM&#10;8fSvUv8AgojoMifsy6jq9nIUn0K/sb4MUDEIJ1R8H+EYfcev3ce9eV/8EwL5fC+t/HPwEX8yTRdf&#10;W6VSNpw3mQHjn/n2Vv8AgWO2T9QftWaJH4q/Zq+KmlykJHJ4fvlEhXdtdbcurY46MB37VzQk1NWO&#10;mcUonyd+1X4jTTfjJ+z746gnlb+14VWYrO8ccoWa3QYCEYz9oLc57Cv0Egi2xyYJO5iPmZmxg47n&#10;+WK/Lz47Xy3H7Jf7NHiuYfaZbKxidULYOVitpWG73Nrjp/H3xz+oVrL5iYxgDDA567uf6124v3sP&#10;Rb8/zPOw+lSo/Qf5WVALHj8f55pv2VM88/VU/wDialJxQDmvNPVsNSIR52BeeuUH9MVDdIspSKRF&#10;dJsxEKpBwRnOc+1TO5UqAuQe/pTbq6itI98kyRAAuXfoqgcmgD4T/behXSv2s/2Y9b02SaHVb/U5&#10;7eSWEhWaBZLZcHg5wJXb8/qPuqFmeV22mMDKjGMnDMMk474B/GvgvwXrx/bD/bksvEemoX8D/DNJ&#10;bdJXG4POyyICOgG9gD3x5XfPH3tbxvHGN7biwBx/dG0DH5gn8aAJHUSsoKCQjpu7V578Ufj34E+C&#10;zWCeMNdt9Elv2cW0bROxlCbd5G0H7u9f++q9C5BBU4P0rzH4t/s4eBPjfq/h/VPF+jrqt7obTNZs&#10;8jqiiXZ5gKqwznyk69MUAanwp+OHgn422F9eeC9dh1uCydUuDEjoYy27bkMo67W/Ku7rk/h/8K/C&#10;nwttLq28K6FZ6HDdMHmW0UjzCM4zknONzfnXWUAFFFFABRRRQAUj5KMBtyRj5hkfiO9LRQBHDBHb&#10;rtjQRr/dUYXPsO1SUUUAFFFFABRRRQAUUUUAFFFFABRRRQAUUUUAFFFFABRRRQAUUUUAFFFFABRR&#10;RQAUUUUAFFFFABRRRQAUUUUAFFFFABRRRQAUUUUAFFFFABRRRQAUUUUAFFFFABRRRQAUUUUAFFFF&#10;ABRRRQAUUUUAFFFFABRRRQAUUUUAFFFFABRRRQAUUUUAFFFFABRRRQAUUUUAFFFFABRRRQAUUUUA&#10;FFFFABRRRQAUUUUAFFFFABRRRQAUUUUAFFFFABRRRQAUUUUAITyB615f+094hl8L/s+fEPUIIDcy&#10;RaFeDyQcbg0TLnPOMbs9O1ent95a4D4/adNq3wW8d2sEQnll0C/RIm/jbyGKj8wB+PtV07e0p37m&#10;NZtQdux+eHjzQl0r/gmFpFxBK0v2vxAl5MzLjGdRlXb17YPPvX2r8efjvL+z18LPD+sx6I+uxS3d&#10;npciJcGApG0QJl3AHGMdP1r5N8QSSeK/+CUupwW0QluNFv5DKF7bdX7f8AlL/wDAcd819SftC/Eb&#10;wb4G+A2g614t8NDxfos8lpGltt43NEQsmeccLn8a9GTjUxXs+W7uebGPLh+e9tD518R/8FGvEniL&#10;Sr+28OfDmGXVJA66ZO12tz5e043yI6fP1yACvfrXQf8ABOzwNcaPqPinU/E/gd4vEkxTUn8UXsQe&#10;e8eZnEkaruOwJhduDwGb1r5L8U6/4c8SeILu48O+GbDwWjWqeQBdSykJufc4KR9TxwcY9T2+sP2D&#10;bnw1pfxG1fT9O+KVz4n1G+0eGVtCltprdIhHMqu6SSMd+PNAwAOte7meEo4ej7Sl7t+l2/1POwWK&#10;qVpqG/nYw/2RbL7X+2r8e7Y/aoox/aqCS3ZfMH/E5cD5j0ZsdO+PbnwbwC3ib4T6Zo3jLRx4i8N3&#10;ml26abcald6PC6Q2zyZd5P34yGAGMDsa9s/ZkWTw/wD8FDPirDdopSVdaNwbkbVj36gl0oxnBwjr&#10;tf0YnHasL4x6R8BvgzZQaZoNvqXj3xFDK0RXWtTlkso2baSJAoO7n7q4OMHn14cO5yqTio3jJK/3&#10;I6ayUYQmndpvT5n6Gr4/0jTvCdhr17qltFplzaRXX9o3cqwwEMoOd3qRyBz0r4++MP7eereKNWuv&#10;DPwm0ee8vBK9qmrRRGZ5CcAGOPA2jg/MT6elcn4J/Zu+K/7TMun6t491WTwt4TgVPsNqqYijgTpH&#10;Fbll2bhj52z0GBxX2j8Mvgj4J+D+nhtA063trkKPO1O9Ia4bOfvSkAHrwMDHPrXD/suXu/xtm6Vf&#10;HaL3IHy98JP2FNZ8banD4l+Mer3GqPIRNLodxIZfOLc/vTkbcY4A9T6V9leH/DugfDzQ4tO0m1st&#10;D0qJRHHECscYP8I55Oee9cF8af2kPCf7P+qeFbbxMt1jxLPJBbXVrF5qqIwpZpG7D94uB9fSvDv2&#10;10tPiH4m+DNrd+I7nw/4Fu3vLzUtStHk2Hi3NuGKDH/PTqRj3rOU6+LklUTUXtZaI1p0qGDXu6y7&#10;n0x8VfEPiLw98Mde1LwvawXfiG0s3uLW3I3RSleSo9TjJx7V+Uuv/Gr4hfGzXH0/xF4z1K38EzyW&#10;s/iCeyUpFaWk0whRvK3cYdnBXd/COa+7f2R9R0rwpYXvg2f4o23j24Oq3F1pGY2iliiA4jJZju4J&#10;/Wvi39sr4F3fwc+OmoT2mm3l34C8aCC6bT7CfyC+LhJZrUDDZw0aFTxjzDx61CSoRlSlHV/eKcXi&#10;HGonZI6/wPpfjL9nnXtS+F3gDwxp+qfFK11KdU128sxI/wDZTPGYbgZzsTZu3jLfeXnjn1b47/Cf&#10;Q/Dvxj0/VPE8Nzo3hn4iW0OkPqelz+VHouvYBguI3H+rjmBlDMcZMa5pPHfxMtPjbb+Ffiz8Er/P&#10;xB8Kyvpuo6BOgS9lim2B4poyQZFTyR6Z65Wuz+Ev7Pfin4haN4zvfjbq11dWfiyJrf8A4Rq5JjW0&#10;RZFeN4/mPlFCDtUZI3NzV1KlqSq0WotfeRGEqfuVFe54t4Y/Zw8XXMvjH4N6zo84urOT/hK/BviS&#10;KMx2yX8J2h3fJw8m8bjnnapxX0r+zd+y9P8ACvxPqXjLxXr9xr/jjVrBbXUAzFoIlYq7RJk/vACv&#10;oMbunNe7ajc2Hh/Sbya7vFsbKNFL3FxIFiUbFXKk+gQce59a+S/id+3Bc634ouvB/wAHtI/4STV5&#10;SV/tCBWkKSHA+SLZhl4OWLrjA4OeE3i8fzPRLqyJLDYJp3bl0Po3xb448HfA/wAMPf6jd6foGlWk&#10;TeXbxKEb7xZhHHnqS3vz9a+S7/48fGH9qgT6Z8MdEbQPCsyGL+25nP2qUA/f37VAHXAA7nk1ueHv&#10;2VrW4sbr4iftA+J49VvrGI3lxam5ZLWxX+IOOQSfkGB0wBzmvV/g98Y9N+Jmr3+jfDvRraD4b6bY&#10;T20utW83lvHejZiNINuWADZ3bhnI4ohGNGLdFc7XV9PkaS9rXkvbe6uxzvwo/Yz8G/BvSZvEPjK4&#10;XxVrkEP2y61LUVJI2glspubdtyO4rA+LX7WVlqvw60bxZ8MNWtbiDw54is7jVtOlQRG501RKkyQr&#10;nOfmUnr0HSvFvhb+1/438M6THq3iS8i8ZWt1Ndxaxo0tsytp9rDM0X+tG/cMHc2VHQDB61s/CP8A&#10;Zm8NfET4m+N9KuYjrHwy1zTk17w74m0iQw29o8km17Qdd5G9STkfcHAzxvWoWfPjZPle1upnTm5/&#10;wI8p9/eEtft/FWh2OtWjGS0v7eO4gcrt3RsNy8c4PPIzWpMgbbkc7lOf+BKf6V454Ih8I/sl/C3T&#10;/D/iDxrZ29hbNLJDda7fLHI8YYZKA5JC5XgZxu6816lpWv2niPSYdU0qeHULCeFbm3ubaUPFOh5G&#10;1h9PT868SqlTvKMfdPVppyVubVHxL+0IHn/4KNfCba/l79Ms5umcZOojH/jv619xXTkQTuq5MX73&#10;r12hG2/j0zXxP8TbGTxZ/wAFMfA9lGPIXRdDtZGlHz+aEF4x442/69R36e9fbKNvhEj4RMea4P8A&#10;d2FSP0BreqpRVNS7GdJ8zqNHwX+zyYPAH/BSz40eGgrIus2b3ikDAYDZPnHt9qZf+AZ74H2d8XrF&#10;rz4U+MbVgHWfSbxWB6kG3cE/hmvkWS5Tw/8A8FZraWJo5V1zwWGwOCD5Z+ds9M+QPrn259k/aF/a&#10;t+GXgXwJ4ps9S8XWS6vPbS6dFp9u/mzCWWHABUdOWHNYwu6sUbz+E+KvjFum/wCCdnwRvgCE857a&#10;OP8Aur5Ey5z/ANss/wDAvbn9UtJkL6fbMVwXhjb/AMdA/pX47/EH4/eHfHP7Ofw3+EOj6Xq0OpaB&#10;dQRT3V3bCKAMRLHuyW6N55YYz/qyO+R+wumSOtnbx+UHKQoCYmyB8o6k49eMZ/Cu/FTTw9OEd1f8&#10;zzcLCXt6jls7GhtyCfSq/wBqRJVRiqsxwATyfoK85+I/7Svw6+E0M58S+J9Pt50B/wBDt5hNcEjq&#10;Ng5zyK+b9R/bN+I/xkvn0n4KfD2+VJG2DXtbiaOAg/dIyuF6N3PbpivO3PT1WjPsDxr480H4d6Le&#10;ar4h1K20qwt4zIZrqQIGA649f/r18T+Jfjd4z/bnvG8DfCyzu/DvgV3dNY8XyZJkjyNqwjC4ziTJ&#10;3HqK67wn+wnqPj3X4/Evxw8WX3izUOJP7BicrYxNzkbtx3g4HG0dPevrPw74W0nwlo0Wk6Lp1tpO&#10;mxDbHb2UYiVQOnSgZx3wP+CXhn4GeB7bwv4YtfK06EDzbhxie6l53vI3U5PQdsmvRFDAnLAr/CAM&#10;YH9aX5icscn2GBS0DCiiigAooqOWbyjGPLkk3uE+QZ257n24oAkorgfAfx18EfE3xL4i8P8AhnXY&#10;NV1fw/ObbULeIH9zIM8Zxgg7W5Hoa7xWLKrY+VlBBz39KA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0jLCqeradHq9lJZzf6iXAkB/iUEEj6EAj8au1FcKGUAvs7dM9eP60RdnzPo9B&#10;SipKz7H5yfsyafdeKP2IPjR4ISTzLvTp78NGUyyb9OSUAjPOJkcfVc+1fR/wb1vwp4s/Yv8Ah94i&#10;8a2tnqGi2Xha2ub37b84EkFuRIceuVavHf2ZV/4QL9tD4x/D67RI7fXvtuoQ2ucRyJ9qaUduMRXe&#10;weoizxnA3/2RNJj8Xfsh+PPhe5+1Xuhza7oJkmhyp3y3HksozyNrjjPYc816GKalWbhpezv5WV/x&#10;PKw+kPvL/jbxH+zL8PfAnhXxBd+FNC1bR9elmsNMng0tLl3aPf5pO/O1chQef4s80eJfiBo/wb/a&#10;78HfDPw34A8MaLoWu6Sqz6xp1jHbTsJpJIwiSIo5RoY3IOc71HHU/GVz4lt/FH7HGj/Cebw1qjeL&#10;bHUriaK9trZw1pK07lo1AU7hgqD8y54r23xb4P8Ajl+0Z8SfAniK88FT+Hhod1CILidRbqkDSpIx&#10;HJLECLBzt++PpWjw7lT/AHk9Em9X9xSxCU+SMdfQyf2p/hjej9tOXTtL1SfRLnx3Z2zfbI32rAxP&#10;kSgnI3cW0bdvv47ZP1z8Gf2O/APwivl1NNNbWvEMWQNRvh5gDkD5lVsjPHU9K8b/AOCk/hE6db+A&#10;/ihpqSR3fhzV1guLpSSiRuwI3r3BkCoOeN5PbB7r9pH4z+Lrb9lWx8f+BbsW9zMlrc3k0KGTyUOV&#10;lCjj7rAgn26V11cTOthqKpu0dn6+u5yQpwo4ic6iuz2b4wfFvwx8DvB1x4p8WvMdNtZIIJJYofMl&#10;aR2IQYXAwCSTwMe+a+VPG37Q138crz4j/CXXrseE7i/EZ8JapFkCclWdPMPGzedoU5P3W9K8ymj8&#10;X+BfA+leJfHWsL4q+EnjaT7JrF0JvtLWQnAWKRf7mHY5+grjvFPhm6g+H9/HqM//ABVHwtvo9Hub&#10;wjfLfaQ5LW16E6t5ahscnG4881VLCYaLcKs7v8h1cVNxTS5bHceM/F918bf2H3mvyz+LvhdqkEGv&#10;2cjf6T9nRzHK3TKqy/OH5yIzxxmtj4DfEzS9M1y5+B3xGaHxV4RvY/tOiTOrFjEyGSOPcrfeYMAB&#10;nt2rznSotQ+DvxNvbTxXexDwx8QfDs1lJqLLiPU7W4iKQyMwJBeMyE7evOM85Hdfsq/sx6D8bfgd&#10;43tLo6joniTTfEclvpGtOzLLbx29tDFBIhOMjIkbGRjdjJ61vWlTwmHlCb5odHfYwV8VV9pFWfU4&#10;vxx4m+GPhXSPh74o+Fuk3ngnxtaeLFgutH1OWRb0Qh9jB4mJwrA5Dd8Hr2/Q74u/BzTPjpoOgQ6l&#10;I9hcabcwana6gibmjcclcZHDcZ57Csb4c/s0eGPDug+Gf+Ert7Lxl4w0q1RJfEV9bD7RcSZJV3OT&#10;n254wfWj4z/tSeCPg9DPaarqKahrkKeZ/YmnEPcSKvU7SRtC5Gec89DXkzq/WXGNC7kup6fLGhzO&#10;o7pnK/Gr9jH4ffES6fXra6m8C+Jo8tLrug3BtWYkDLSY4J+UYyfX1r5Z1v8Aan+LP7OPiz/hErTx&#10;dpHxa0eAiK3u3iaS+degVyGOSueueea7N/E/xo/bfupYfD92ng34bTEKl7CzRmYfxIGZA0jfLzwo&#10;XIxu3cdpfaJ8EP2F30C81KxvNc8Ra0s0FvM8P2qUvDs89wpAwB50ZJ9+1afV6VJezqu830M5V61W&#10;ScY2prdnzr4l+JerfEXxm0nx6Txr4f8ABtxH9pi0vT7GRreUArnawI2j5lzwc/hX1f8ABn9pH9nP&#10;w1qcvg7wPr2n6R9lhR5LraIobnA+VJJmUEupYgr2z715x+2p8RtX8TeE/h58R/h/4se98CG/WC8N&#10;iqOkFzlDCZVIOVyGVk46jJ6Z+atb8Lv8S/HPiW4l8FC58W6TJbeKNS8JWdv5clzH5qpdrDGBgqy+&#10;S5fd7BT1rteHrYqipupGKXTbY5lOnh5tQg5X67ntnh/9qvxZb+Odc0rx9caB4z8D6xr0+myWEQQ2&#10;lvbrh45UPJP3sspznaOR37dNEufh/wDtKeFPiP8AC2CTxF4A8dTxadq9hoAkMFhICu67aFEIQYQg&#10;jIzjORij4df8E+fC2ta944vvFWkDT9N1LXU1HQrayu2WeytmgyyOuMIxLKMZP3fwrmfHnwE+H3wD&#10;1/wz4Xs/ir8VPBn2yOW9tWtNVL2yhd2U3IExu3dDnp25rzqlV15Khhoe8+q6nSqcUnUqzem1z6S+&#10;AP7Ptj8CtP8AHFtqctjfSeJPEN/qbzFAqLZTtuS2Jfrj5sgcc844qbxv8U4fAcWreDPBOgv/AMJB&#10;oehR+I7bRobdEsruzSRt8FuyZzMcH5cc5BHWvkX4SfDjxv8AFH4LnxFovx58RnxHpr3N7a6BBfyt&#10;JIsLMI/MUSgksGJ6c9s845q2tfEPjy08GLov7QHjDW/H015Db3OkyWson0hnf9/KWeRtqqFAC98d&#10;fTn9lNVJKs3dHY5wtai9D1b4h6s3xa8YeEvij4W8TeGodP120tfD0tp4ltN8uk3W+V54443R1jlI&#10;kUOpA/1KcnPHtn7MPi/x5qHi7xz4a8R3R1bw3obWyaLrq6dHaQ3cJ8wPt2cNgqBjtjvu4810/wD4&#10;J4eILYa5b/8AC69ds4LrVxq6x2unRqslyVG6eUGQ72bJHG3v1p3jH9i2LwH4F8T6vrnxr8appdrA&#10;1xEllcC2SADBVcZbdlvp96tJYmnVprDQV5XOWFCdJuo3ZPcb8Mbufxp/wUB+IfihYHXSfDeiSaZL&#10;dErtjkZo/LY7ip5CS4xnpyRXoP7Rv7dHgb4EWt5ZWNxH4s8TxkM2j6fMMRKVAxI+CAOc8A9D0r83&#10;z4bm+Id0nhTwrD4g8QfEPVJZJ9S1PUr19llENh2YQKGO0ZLMRnI4GDn6D+B/7Mnwr8MfCXX/AIs+&#10;OrqDxFLZi9t/KvJCkSTgIoQvuO45XAyOP564xTlUU5RsopLy2Kw1qEXGXU+fPFfxbvfjx+0N4e8Z&#10;+OtWbwtZXFv9ikvdBG26htlEgWMAEbifOPPHT349E8Q/FP8AZl+G/hfX7bwh4G1vxP4kn3RjV/EM&#10;XAbYi5MjZIZiuVwp6GvCfiP49sPF9x4e1Dw9oOk6JY2OUhuoIzFG7yOikSSHOdpCYOP4z0r034ge&#10;D/BXwNubTw9ayn4jfGa4ngkulkjM1hpsjRmTy1jBxKdvO/K42jjmuGqvZVfc180dablHU8a17xbq&#10;ms+IrDWfEUMUl2fs62kVxbOn2dEJaPKZA4/vZO7PRcc/aPwHtfiL+2PdalL42+M1zoGnm48u20HQ&#10;pdsssIGG2BMFMYXJO7O7tjn4p1TxNqXi7Vl1LU9Vk1DVZQZEtLlgQi5K7YkC9AVOQTxxXsn7Nj+O&#10;Ph14zPjrwr8KNT8SawlpLFp93Jayi2tnYgOzIrqG3ZXGT/CfWsXJvcuKS2P0m+H37FPwh8CSxzLo&#10;Emt6pEQft2uyNcSufUlwM17nZ20WmwJBbJb2duo2pBGipHj6DNfmf4l/4KOfGLwrrt7oGt+HvDlp&#10;rFgVSeD7BMzoSM7mHmtjPpx909ex4C/4KX/EH/hNdMPii00lPC5kxffYtKmR1XsdxJHr1xQlZGm+&#10;rP08ijCKTwvsv3fwpEcsWBXAHf1r4e07/gqR4Qv/AIlHTT4X1FfCEjiGPW4buKWVX9Tar8yqT1Yt&#10;xjoa+nI/2kPhe2BL8QPC9uNu8GTWLdDtPTIdlO71UA479RTA9IorxjUv2yPgxpCE3PxF0EnJwsF2&#10;JCceg6t/wHNcTrX/AAUZ+CulwSvba3qGpyJ0SHSrmMMe21pEUN/wEtjvjIyAfTjbgMqhfHUDGaYZ&#10;di7pFaJT03DP8s4r4em/4KA+OPH0k0fw3+Cmr6qsfCancpLKq7vukqsQC5werc49qqabbftifGG9&#10;eG8Nj8PdJmGJrqNIkm2nptQSOx24PXb179gD7X8ReL9H8I2El3rWp2WmQxDdI9xOFVV9cn/Cvjf4&#10;rftta58UfET+B/2fdGj8RayCVu/EVzAz2tvan/WtGRgbuOpPYcVraP8A8E3tN1nUUvviX8R/E/xA&#10;u15MFxKYLbn7w2BmyOB+XvX014Q+FXhj4b+EJdA8L6PaaNYi3eJUtYgrkEHOW6ntQB8U/wDBJnR0&#10;v9O+J/ie5ne41W6v7aFnaUOseYmlOMKOczYJJOdg6V+gqqVVVz8qqABjv618Rf8ABJmyt9M+Bviy&#10;0VU+1weI3SRguG2fZbfYG9cfNz719v0AFFGPlY+namPJti3Kjyt/cQDP5kgfmaAH0hOK4bxZ8cPA&#10;vgY3A1zxTpenyQKGkgkulMq57bRnn8a8A8S/8FKfhxY6pNp3h/Sdb8VXSj92bKAJG59Msc/kD+Hc&#10;A+tmfYCxB2DrtBY/gAOaI5BIMgMP95GX+YFfFtl+2j8VfHt7aQeEvgXeRXL7xHLqtxcGPthifJjA&#10;79C31Hf6R+C118SLzw/LN8SrTRbLVXKtFDpBkO0HdkPuZuny4xjvQB6JRRRQAUUUUAFFFFABRRRQ&#10;AUUUUAFFFFABRRRQAUUUUAFFFFABRRRQAUUUUAFFFFABRRRQAUUUUAFFFFABRRRQAUUUUAFFFFAB&#10;RRRQAUUUUAFFFFABRRRQAUUUUAFFFFABRRRQAUUUUAFFFFABRRRQAUUUUAFFFFABRRRQAUUUUAFF&#10;FFABRRRQAUUUUAFFFFABRRRQAUUUUAFFFFABRRRQAUUUUAFFFFABRRRQAUUUUAFFFFABRRRQAUUU&#10;UAFFFFACVXvo/OgmjDEEwuQAO4xg/hVmmvvK4RguTySuePSk0nowPgD9ptrz4E/tteA/iRabILPx&#10;GiWdxczLuiWJDHHOTz/DHKZe2fKxxncO98EBPhB+3h448Px+ZY6T490hNW09GfFv9sjCxyrGuMZ3&#10;LIT67hxxz3v7dPwjb4qfs/6vBYWf2jV9MVrmzVRlyCpWRFP8O5CRnnHHFeJeOdfufid+zv8ACX4y&#10;aG66h4i+Hmo2s+ssnErxRosd/GT6l8SdD1PpmvWT56Sl2TT/AEPL0pzlT77fqfQHx4+OPh39mzR7&#10;WZrCNtU1eWSS00iyCwtdMuwSsW2NkguvQD71cn8BP2yrb4s+PtU8EeIfDc/g7xAtol9Zx3E7FbmI&#10;E7iWKLtI+Xsc5PpXL/tp+C7r4neBfAfxO8GKdf1Hwvcx31pHaw+d9st5yjSBADjB8tOeeh44rzXU&#10;vgr8W/2qvG8fjLUtPi8D2YiFvDOZDHcpEdpKlMAtjb6jrVUKNDE4durole8r/crHPVqzo1FZXufX&#10;HxV0jw5+0H8NvHHgbTdV0/Ubn7KbeeOKYSfZ7n78LOB0IdA3vsNfPP7A3jWDxL8OfF/wq8R2815N&#10;4fnnhninjzFJbSYWVEz1w4Z89vNxjjJ9w/Z+/Zl8Ofs5Ra3daddy32ua7Kkt/fzI22VlDCP5dx+7&#10;vfnPO6vAP2hfDF7+y9+0ZoXxm0x5LbwZqVzFZa7bwnbDEHyGO3nPmEg542+V33cY4ZqpCeEi9G7x&#10;fp/mdOITpShWt6mL8MU0z4OQ/GP9nj4iNAfBSxS3+hzyjJlsbg4OBngoxjYcnGw+uRyfwp8MeLPG&#10;vwf+DnxT0fTT4oubiG48HeJLVY90l/pn2mSCO4cfwkJFnODjPWvp/wDaF+B/gv466H4X8cSTXT2+&#10;iDf5+kW5nlv7RgMwFQw4yAdxJ24PBzx6v4Xs/C/w0+G+nW+mxReG/DFjZxyxksIkhQ5ZlZj1Ock8&#10;DrWSq+yVqK997lyUarvWXurZnmHwb/ZPtvC3wnfwD4+a18X6ZYatcXOjy3Cl5LO1ZkaGFGPPylWB&#10;6dq9F8d/FDwP8FvD11Jr1xY6TaqDItnbIN7DAHyqMbjwM/hXzb8Zv27v7UuZvCPwes5df1uYlIdT&#10;tIPMhz3CJ3PPJJHauF8Hfsi+JvFs9z8Qfjxq7aZoltbtd3FhLOZpSoBLknjyeg4w2c9sc7Ro04Lm&#10;xk7X+ytW/kc061SXu4OF+77Gh4j/AGzfiP8AG3xXb6b8FtEZrSOVMF4fMllQE7nYNtVFHf5j14Br&#10;rNI/Zs8D+APEMXj34161peseKNevVsgj5ayN3JkwxEctvG18HaAOc57dH4e+M/hPwD40+D3w/wDh&#10;boVhqGi+M4Li7m1ESjECRQtJGJMLlmYq4Vtw24PytmvHtBt9Y0L49fEnwtf6nBY/E8y3F9ofxE8T&#10;sskOn2csUPlRxhhsyfOlVRjJ8huRnjepKc7+wjyRS2a1CMacLQrPnZ6r4r8b/FP4kfHnxf8ADH4d&#10;a9pfgXSvB+lW7T3l/bB5pZpV3R+WowDEoGP4fv8APavKf21fEkGr+HvhdfHxTp3iTxr4X1pfDGry&#10;accCK9u1jLqQBhQ3kDI5zgdMc6yfDjxF8W/iDefFP4J+K47fX7ec+FPEFzq9tJZwarPbQoXuoUAk&#10;yHYnPPG1eTmvRvCngLwT+yJ8LrzUfihdWnibWNT8SjVr68WzaQ3OqSJmLykYfwgvzzgDOBnA5I1V&#10;FxqxWq2On2as6Unucf8ADn9jXxt4NvTZ6l4l0T/hBPEi3Ca94cRHjEaPGSjW6jcDKGGd/wAuMjAP&#10;b2vwxB4B/Z9+HWu+RqUOsXfgnSNmvag7CfVVjjiaYecQQzrjYAvAI6nivOP2rfjr4stfhn4S+IHw&#10;d12C48KC4mXV7mwhSTeWCLHv3AlArGTJ7YGeox82eKvi0lt8Tj4y1rQ5PD+heOdOj0PxXdQEtFqw&#10;a3MHnI4ABALxnAX5eBk5yOuOHrYiHtZzSvfRnL9Yp4ZuhFXserQ/tK/FrQrLwD8UfHPinwz4Q8Ge&#10;I2/tCPwxDbPPf3dnsUkQxjk/K6F2Zvl3IcHNew/tGeENL/am/Zwj8SeEfOv7yGwbVdF+zcyTkfeh&#10;x1BOAP6GvHrP9mz4/wAXgrSPh/DqGh3nh22tY7SDxAQn2+1tyu0om4NgbBHkAjOB6V9ofDD4cWnw&#10;w8EaP4U01wtjpljDb+fFH5bzSDO985PLHkjtnr6YqSwklOk/fXVbFwpusmpL3X0Pmz4Vfsgaf4u8&#10;D/DPxrG+s/C7xxYwW0uoLpsmxrkIW3RTRnA5ycH3PBr6wsvCeladq02q2um2MOpzn97erbKJpF7g&#10;sMEn3961lXBJJ3MeNxHOOw/U04AkjoF7knpXDKtOo3KT1Z6EKFOmrQRC0SQK7j5U5ZyTk18ff8FB&#10;/GOq674e0r4VeFg13rmvs81zbQHMhgj2lV9txOf+Ad819N/Ev4gaX8MPCGpeJ9akNtpumwtPO56l&#10;OmFHclivH19K+Pf2OfCWt/GL4weJvjX4tkkJtpGttOiOWjC8kBG43LGm3kD5jIemzntwdN04SxU4&#10;3jHbzbObETVWpHC99zhf2K/iX8OvgD8Ff+Eh8V2uq2XifWvEJ0HWb3ULZiwlXeF2n+BdrYODzj2p&#10;vj39mrVNf8K6/pPw4mX4i/CTW77+1W0fSr6OO4tbkMThi7ZOST0H8PIHGe6+Jf7a/wAONV1XV/C9&#10;z8O/+El0+1vt5SX/AEdZ7pdwaUjyzg8+p+teC2lz4h8N+IF8S/CDwV4r8Hy4LNbxwi7tZZSSVOGC&#10;hgcnpjHvnj1cFgq/sZ1J6c2rv8L7fceXiasHNQUrW0styT9oP4M+NX/Zku9Q1zwbZ+CNB0C4sLew&#10;09o43llWa5jjmaQo/ONsTZIGMEc5JHsH7N2keGfFP7ReneONF0K3gtrX4eWur65PJ++iTVJxsdEJ&#10;AyyJC6k+/QV3/wAY9S8Y+OP+Cfnj27+JWkHTfFL6LPM1vsWP5l2mN8L0IJzivHPgP8Tofhv/AME5&#10;NW1vSrfbrEupX2mKoG6USTyGQRF/4gqyhQcdjwM8eZ7X2lX2fKtdrbHqOXs6POm9O+56T+w/8I/A&#10;/iXxd8XfGVj4f0+90d/FElvoc17AJvIiVcyhM9AWfP5V9sWtjFYQiG1ihtoApAhijCoCe+BXjX7G&#10;nw0f4Vfs+eF9IuYmi1GeH7feb02EyyncSRk9sflXt1ceI5favl2Oig5SpqUtzxrxv+x98IviN4nv&#10;vEPiHwba3usXrBp7tJZYWkwABu2MM4/qay7H9hj4I6bN5kHga3zjO2W7uHXcOhK+Zg454I717zRX&#10;OdB4d4+/Yw+EvxDsUt7zwfpmmuEVPtWkWy2k6gf3XTnnvu3dB754eP8A4JsfByHAjg1mFBj5Ir8I&#10;Dj1IXOT9a+qaKAPAdG/YW+Deiyl08N3d5kKCt7rF7KvGf4fOC9/SvQdC+Avw68Kndo3gbw7p7nG+&#10;RdNjZ3x03NjJxk9Setd7TWJDRgAHc205OMDBOffpQBTt9Jt7MILWCG0VeqWyGJT9QpAP45qytsgM&#10;hYB9+Mgqox+QB/Mms/UPE+maRCk2oX1rpsTpvX7dOkLdT2YivEfHn7eHwa8AC5W58ULqc9udrQaS&#10;ouX3enymgD39QIQqhSEwSWJG1frmkZ2IdNmyQjEbMflY4PQj6elfEniD9vvxN49tHt/hd8J9Z1aS&#10;Qj7PqOpWzGLn1iwv/oVZy6T+2J8TbqG6m1DSPAKsMiJG8jOFJyE+cnHfkfe79gC1/wAEt1ez0n4w&#10;WBfzjaeJhDIV+XayR+UeDjr5Wfxx2yft6XUIIzGFlSTe3ljZlvnPQHaDjoeT6V+Xv7O37OmveKvj&#10;L8Xfh7qfxG1TRdX8P3Fvd3raZIXW+kuRl5eNm3Bxx83XtX0noP8AwTs8LxQQDWvHHizWpYHkILXa&#10;qjEnGSrB/TsR1oA+tLe5ErOArYQlCSPlJHUD1xXg37TnwA8XfHE6FYaF8QbnwfosZn/tSzgQkXyt&#10;5flhsOp+XbJ0P8dd58GPgT4O+AXhubRfB+nGytriY3FxLI++WeQ/xM3fqfzrv3jRx8yI5HQuucUA&#10;fLfg3/gnX8KfD81vNqtvfeJLqJfn/tC4Zot3qgJJGe+Seg6V7t4Y+EfhDwakKaNoFjYJF90JbRlv&#10;++mUkfgR+NdevCBfT0paAIoYmict5hA/urnH5EnH4Yp0cYQscLuPVguCfr60+igAooooAKKKKACi&#10;iigAooooAKKKKACiiigAooooAKKKKACiiigAooooAKKKKACiiigAooooAKKKKACiiigAooooAKKK&#10;KACiiigAooooAKKKKACiiigAooooAKKKKACiiigAooooAKKKKACiiigAooooAKKKKACiiigAoooo&#10;AKKKKACiiigAooooAKKKKACiiigAooooAKKKKACiiigAooooAKKKKACiiigAooooAKKKKACiiigA&#10;ooooAKKKKACiiigAooooAinQOArkCI5DgjIORivir4I+Fj8Efjf48+FOtA/8Ir4xivNV0IyRfJJM&#10;MLcRhc4PyTqcZ5x2xX2yQGGGG4HtXz7+1p8LtS8WxeDPGWgefN4l8E3smpafZwDAuSwQOjPn5Vwn&#10;TBz+FddCo1ehfSZyV6ak1Nbop/s2TRfCm6174OXF1FJdeGVkuvDtsH/fvosmDbhs/ecOJwT2AHFf&#10;RCrvd0cK+wDG5ckj1/mPwr4v+LWtyeMtO+H/AO0T8OtO/tLxB4YvDaeIbaAlHlsdv+lwPwf9WRkc&#10;H7x6Zr6w+HvxA0n4n+DtH8V6BOLvQ9VtFvLe4wQSjZ4x6gggjtj3rldJQlZ9B0pKTudA2YiQzIYy&#10;MKr8DPYZ9/pXJ/Ev4daN8VvBWo+GtchiuLC9jMeWbeI5cHaQO5B+lP8Aih4jv/DXw+8SaxpSwPqV&#10;hplxdW0V0fkMiruTcPcjivl/Qf8Agop4ZPwu03UdWsbpfGc9okculWtuWgN2wbaBJ2BKnseo9K6K&#10;dCtUfPSWxOJr06d6cup5t8Ov2hPE/wCxqNb+GPi3T59cSwmzpctu+1yjFiu3KtuB+XIzxjrzWvo/&#10;wa+M37V+px69471j/hEvCVwS0cUWVlii7KkWQAW43Mc9BxXtHjv4OD9qv4N+HdW13S28N+ODp32y&#10;zaJ/3lrM2N0bvhd33E5IHU8V5x8Av2qtW+HWuj4X/F2H7JfWZENtqc6bkwDjdI2ANuCMt/Dx1zx6&#10;6q+0puWFVqi+I8qUFCaVd+50Ppb4Qfs/eCfgzYbfDejQw3LqFk1GYB7ibGcMWxx948Ad667xV4Ys&#10;/FPh3UtG1GFLuw1GF7a6V0yzRsCOT7Zq9Zail1Ak6zQywyorxzrIPKkBGQYzzkcjnvVpyxZVXaJs&#10;ZKkEgj0z7+teG25S55atdT22ly8q0Xkfl34F/Zdlb4y+IPhPqPiHU/DfiXQLFLzwtrFpaMLdrfc5&#10;O5vMGCFYKBk/eY9sH3Sy/Zy06Hwd4a8YftFaxZXM/g+6eWALckWzWjMggNy2P3zKRlVwMZYc547v&#10;45/tR2ngbxvN4R8J+G08U/EWONXdpUEMVjAQcSSSnJYLz8vG7nkY5+fviz+0BbftFfsbePLTXbO0&#10;t/GGlX1vI+l28u7zxHdR5nC9dhGcr24+Y5r1L4uvapVfuvS/keRKNDDv3Y6nuPxg+KHjWDwx4e/4&#10;Ud4Xtb7w5rGn3erXXiC2Gy3gCDYFUKRtdsls8kFMY718q6wlnrX7Dd1rknirU/EuqWfi211fUDqN&#10;w7S6Sy7kK7XJKodrD0bP+zXQfALxV8V/htZDxN4I8C32v/D7U5tj6ReysYYl8wrK0IA/dqSwI4YH&#10;GPr9FeC/2IrKyv8A4q6drur3Wo+A/G0Ns8OhTAB7KYM8kn7wHkAsoAKjvWE5U8NP2cXzW6nRGm8V&#10;FVHpc8M+H/wY+L+neH9Q8VeENAsI/CfiuIwyeEZb/NuLOUYMgGz5X5Lbsfxfn9R/Av8AZksvAXwl&#10;0jwh4rlsvGEdlM08IvbUMttGxDCBQWP3SF+fPzbegxXt2kaXBollFZ2kaxWsEUcFvEo4iiRQqp15&#10;xg/n7VZSGOLPlxhM9cd6zrYqpXd5fkdVLDU6S21IktvLQ7VhV25YiPjOAOBnjgAfhU6qEVVUYUdB&#10;S0hzg7Rk9s8D8647I6xGbbVTUbqCCAvPIsSoDKS7hVCqMszE9FHGT2zTdR1S3022ee5ngghiUtJN&#10;JMFjj9NzHoDzzXwf8f8A9qfXfj34jk+FXwls53jmmNtf6owYMyBsO5TGBbAdX3HfuwNu35urDYWe&#10;Jqcsdu/Y5cRiI0o2W5U+OvxN1n9sP4vWHw08CFn8N6ddCe6vmGYpihAZyvG6MAuF+b5y2eNnPtnx&#10;m+Mmj/sdeHPh74b8P+Gp9UgvZjY2lhBc+UyQRBS7klW3nMntnNQ+DPD3ww/Yd8I28Op6lHHrmpon&#10;nsGD3V4wzlII8/LHljjLetc18WvEngX9tj4Z6np3gy7gn8aeHy13ZW19bmO8hKg7o0w3VsDkE9Bk&#10;V6kZRqygvZv2Ed/N9zx5R9nGU3P95I5TXvib+z3+0bA+n6ulz4F129WSR55ofIZHUgE5X7314rf+&#10;EXhD4tfCnxT4etPBniLTfiV8NL24jgF3cykTWURDGR9oJ6YX+Ln2xz87/CPw3dftK+MvCngfVtOt&#10;/DsXh3Tbm51i6tovLuLhY3iUhieSwLjjtuNfW3hT4VeGf2HtG+IHjy/8V6nqeiG1RodPu+Etim4h&#10;I/mOWfeB0H3R1rqzFRpU/YQqPXZdkKhF1mq3KrLd9WM/ar8WzeOPGvg/4I6JOj3HiJ3n8QbAW8iy&#10;XaCCvuW3dR9z34+N/wBkjwtqvxF1Gx+EzPLPoGi+MLm9vWRdq7YzMRK4/wCmht1QLnjBOT0r3n4a&#10;eLV+Fnh/xX+0r8Q7EnWvFkoOiaT5mZbazYMUi346tgZ+UY9DXCf8E79Q1Tw5+078U/DV7FLbHWtP&#10;TUY0kXZI3lzeeuPT5bx1P0B9h5s1PB0ozgrqO3m3v9x20H7ac1NaPofpbaJtj6bMBVCA5CYUfL+F&#10;T1BbLhdzDErDc6/3cknH4Zxn2qevI82esFFFFABRRRQAUx4w5Qn7yHcp9Dgj+tPooA+d/jp+xX4b&#10;+PnjtPE2teJ/EenP9ngt5LLTblUhcRlznDK2M7+3p37W/hH+xH8MPhGqtbaT/bd0kzzJc6okbsN3&#10;bhRnGO9e+0UAVbfT7eySNbW2tbZU4CxwhQPoBjFOuASzKAqtKpBcDkdFGP8AvrP4VYprJuIPcEfz&#10;B/pQB8c6MzeCv+CoviKB5j9m8V+CYryGMqEVpo5EjKA/xEeTnP8At+2T9hQK6vMHXaFkIU/3gfmz&#10;/wCPY/CvjL9r++Hw3/a3/Zr8amLzYJ7m/wBDu5A2zar+SY8nBzy78f7PXnj7PiV9qs0nmgqMNjGe&#10;T2/EUAS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iorpPMgdcM2AW2htu72&#10;z+NTUhzkYI29wR1FNIVlqfCl/fP+xV+0HrNtdQTn4U+NUDiWT54be7d/nYr6AMQRkbt3bbz0Pg3x&#10;Hd/sofEtvClwsEHwO8VzyXWgasrHytLlkCE27PyFVmfKk9OeOM19D/HL4O6J8aPAN34c1VCPMU/Z&#10;ZPveVL/CfzA718mfB74gpZG//Zv+M1qLjzVksbK8ngDQyo2fLYkn5GHBUgnknpivTcVWpOtvKO67&#10;nnq9GpydHt5Hrn7QPgr42fEu41jR/DN5odr4NuLWBIleTN1MMP5hLeh+TH41+e2jeGfEmr3dz4a0&#10;PTLm81nR5XkltrcbzBJC6liTjnA6dM7z6c/dHwQ+LGr/AAa8YWXwW+JUciOpa38PeIp8lL6FGUxx&#10;O56EKwA5Od3bFeq/Bf8AZ6tPhV43+IXif7RHdan4q1mTUvMWLaLWFwv+jqMnOCud/Gc/dGOerBZt&#10;9QpSi4XucWIw31uUZp6j/wBnL49R/G3SNQhm8P6r4b1jSEtxeWuoQlFIkDhGjfA3AmFycDjI9ai/&#10;aN/Zk8O/HzQIobkjS9atSzWuppHuXLbcxzKCC6NtXIyOleyRxIjswUKcBMgDoM4H6n86c8e8g5OM&#10;EbTyp+o714sakud1I6XPZ9nFR5Hqz89vAvxU+In7GviA+E/HltJq/g4PmKeZi0Ua9hbyEEKoyMRn&#10;86+yPhj8b/CHxWhH9havbyMU3tY3Egju0yTtzHk8YB5BNdJ4x8D6P4+0KbRdfsLbVdLnUrLZXcQe&#10;F/TI6gjnGD3r48+I/wCwJqPhjWotc+E3iJNHnhDvDpdxI0bIeMLFKM5HXhhxxzzXop0MV/FlyS79&#10;zz+Wth9IxvEr/wDBQz4OTTaj4a+I2k6dPcQJdCw120sWZLq4hcp5eCvUDbJ+dUfg9+yxdfFLxf4i&#10;13UvBsHw+8B6lobeHoNNjyb25gkeN5ZmkO3a37lAPlP3jzxzn+Hf2pPjN8JLtNN+InhC71zTYAyO&#10;bm12yyMMYeOQbt+O+VHUV6z4U/4KJeB9YuhFrWka7oKhQDJLbeameck7OR26iulRxcafsqdnH8fu&#10;OWNbDus6lW8X57HufhLwponwS+HunaBY30tj4e0KzNtDPfTKQqb8rvdsZPOM/WtGD4meEDc3ar4o&#10;0d2WVQ+zUYm25CgZ+bivJPFfx8+BPxv8J33hrW/EtjqGi38eyaC6SW2wcjA3sBg/SvjP9qDQfgja&#10;X3hv4ZfCbw54duNb1q9R77xDdTTPFpsIaPOJA2CWAbv2ryZ0a1J2lTl9x6ka+HqX5JrQ/T7QvENp&#10;4j0+K/0+5tryyl3eXPBLvRyHZeCBg/dP0puj+LdH183w0/VLO/NnJ5c4s51lMX+/j7vQ/ka+SV+O&#10;fww/ZY/Z1vPCHhLxVba3q+gaZcR2MIZmS4ujubajgNty8nvwtfLfwA+If/DJ/jDwprlhPeeIIfGH&#10;hjGu2MpZFfVRIzx7WO7/AJ7MMY7e9V9XrSduW3qL6zRS5lK/ofqteeLtM0zVdP0y+1CyttR1BmFn&#10;aG4HmzgYyVU4JxuGcdMivP8A4rftN+BPhIt7DrOtW8urWwONHtJPMuJCR8oK8BSfQmvz0+N3xa+I&#10;PxV/aT+E099o7+C9aEv9m6OsgI2yztGsjFsDd/AenH415t8R/AGtfD/45/EC+1l4/FsngXUdL1Dx&#10;FE8p/wCJjHcpHJgDkt5XmMDg9/8Aa40jh1SfNWlt07iliPaRvBWXc+mPEfjH4q/tkXlroZuLDwV4&#10;OvJWMMV9KbeR8EYEgA/fe0YIzk8ivefBy/Bj9k3SpNHHifTU13dFb3VzcOst48rsFCMM5WLc2RHn&#10;gdz1r5a/aJ+O+j/Ff4w/AJ/hto90tnot1dyWVrNB5MEtxJ5OzbGB8+wQSE8/xDpnnx/wr/wg+tfE&#10;P4y6l4wka/vb62lutNu5AWkN28hLsB2AaFQq/wAPPJzXqeyqV1CnJKEeZKyeuut2ee48t53u31PY&#10;dO1G3T9qyfUPjpFNqNvdmVtKedd9gIRIyxsv+yvBCDpvOSa6b9rT4d6V8AvHXh34o/DzWrTR7i0n&#10;hurrSLUiQLG5ASVIsglZPmDKeOAc9q8Y8TNZ/FL4U/s4eBpvE+7XjqF5Z6hM7bmtLeWSJhJIxIyA&#10;QqhcjOTyMVr/AA1+C2qfFP8AbC1HwV4/vDp3/CMaUNS1G3aQuJ7O1mRIow2QFDeej7sHHTB611Yi&#10;UKNZe2vGMLrl/m6X+ZFKN5qT3fXsfYXhf9mzyf2gNF+MdrfnRNJv7H7bqeitwVvJYyZNzbhhSREx&#10;GOqe/Hl/xE8Qab+1P8WLOLVdch0X4PeDb8C+1C8kENvqurIXYKuSAyFYiAuTjbxndiux+OvxJ1v4&#10;2eLJPgx8K3RrfZt8R+IHY+VBEuFeEOB98qPvA/ga+Zf2xfEPgvT/AIdeFPhJ4Dha50HwrrcF1qGt&#10;SDfbNK0csflkceY43M27PBXGDnNefCE2nUm7y6f3V0NZONaSpLZnpeseLtD/AGtv2jdJ0ebWbHRv&#10;h94cumjhsriVYTcSC3DbgpwCpZVUDtyec4q5byN4Q/4K32cUMYVdf0NIViEuI44zYNIXTj5gDZsv&#10;b72c/Lg+FfF+3/Z9H7OGm+FPh9q7eIfikbvT4E1PbLBLHcmWMSNIzLhVIDAAE/Xjnof22dV8VfCf&#10;4/8Aww8R6agufGP/AAglrpySQJuDzu13bHBzkcXe7POfLxxnI8uvWlWtGSso7L+u530Kagr9T9Rf&#10;DXizS/FaTTaXqVjqEe5dzWlwJQrbVypwOCNwx657VDJ450mLxDbaDJf2UWt3MbTQ2ElwBJIgMg3A&#10;YyR+7/X25+H/ANm7wx/wyD+0toHw/vrln0Hx/wCFLG6WWdmKjVrclJlG7oXLqcA9wO1J8bPG+h+B&#10;v+CmngrXvEV6lnpNt4PjW4uRbTSwxSF78EAoreg5OM/hXMlY60fc3ifxhpng/RbvVdWvrTTrK2B3&#10;XF5cCKMts3Bdx9f6dDTNb8daD4Zktk1nWdN0lrvzDbfbr2KEThCA2zew3Y3LnGcbhXwN/wAFB/2j&#10;Ph58ZvgDf+F/BuvLq+pnW7OZIfsk0UUiCIkjc6rxj0z+tdX+25beG5P2m/2fF8WvDD4Tmg1ddRNz&#10;cywW8CJ9l5URspB3FR1Oc+1MZ9cWvxm8D39x5Fr4w8O3E24R+XFq0Lt5jHCLhWPXn8uh5xvan4r0&#10;jRtW07TL7UbWzvtQmaC1gnlCPOyoGYID94jcv5ivzV/ar0H9ntfhjHN8IrdZPiBJqVt/ZEekz3F1&#10;I1yJMlXV3O1QMHcP73SvZf2lk1G8+NX7IEviCBLbVJr+4kvsPvCzmK03r2zyBz7dKAPtqPzDEpkQ&#10;I5zlQ24Dn1pHkVMlmVVVS5yecChMhmB+U5OFz0GTg/jXDfHLTNZ1v4TeMNN0CZrfWLrRruO1li/1&#10;vmFPlVPduRn6UAM1b4+fDrQdV/szUPG2hWuoBPMaB75cqvqfT8a7bT7+DU7SG5tpY7i3mQSxTQPv&#10;jdD0IbvX5nfs03P7PEHwXtfA/wAU7CHQPH08clrqd54lgcTyTZbmOY9QpIz0+8K+x/2Nvh1qfwr+&#10;DaeHdQ8WWnjG2t76aTTr+yYsi2bEGKPOT0APegD13X/FWk+F44n1XULTT1lJEZurmOEMRjON7Lnq&#10;OnrWdF8TvCE1wkSeKtDYuQoVdShZyx7BQxr44/4KI/2PffHD9m+08RmGPw6+oao2oSXQHkrEDY5L&#10;kg46/jXmn7ci/Auy+F9tJ8Lf7Fk8ejV4jp6+H5NzEY3MW2DBHygc9M0Aeu/8FVrqLRfhT8OvEMcU&#10;suo6T4xtrm38hdxZVtbmbaPZ2t0TPbdnBxg/XGieN9J1eb7LFqFrNq0VhBdz2MUwaeOOQZRmTqoI&#10;yfwr4E/bw+J9z4r+Emj/AAyGl3F/4l0PStO8SeIr2GTyxpoEWAh+U8sJZOcj7vTmtf8A4J/37+Mv&#10;j5461y+tJLXVNN8GeH9Ot7h7gy/aUjtmh+0OMAZkMO7bzjJGT1oA/QcZ3OCMbWwDnrwD/WmyMyKG&#10;VdwyAecYHrSIu2efB+XeOPfAJP6j8qJGMZ3qcMFIGenUdRQBh3fjvQbHXP7HuNc0mDUjjbaS3qrK&#10;c9PlIzzg1e13xDYeGLCW+1W8ttOsbcBri5upfLjjU8Agnr820duv4V+W/wC2/pt4f2uvHGvaRCTe&#10;eEfDun+JnhjyPtEUMm2VMg/LkSht2D9zpzx9Gftv+Nbf4j/CP4eeAtMuo5v+E/v7e5S8j+Zv7Lto&#10;o7uecKD0yI0IyPvZzxggH114e8S6b4psftel31rqECny3ktJhIqyD7y5HpkVD4j8a6B4PNsdd1vT&#10;tGS43CJtQu44PMK4yF3EZxuGcdMj1r55/wCCbMMP/DI/hi8idZWvb/VZ3mC4MmNRuY1Y8n+GNR+F&#10;eff8FEINGn+LP7OieIWtY9DfV79L2a92iGKH/RSzsWU9MdOM59qAPq6w+M/gLVtQhsbDxp4fvbyR&#10;xGLeDUonkLHoAoJJNdf5jCTYQobOAN4yR64+mT+Ffmr+21c/BPxB8NtMg+D8ejXfxIGsW9zpq+EY&#10;t1w8SyKJCWQDC45yc4wfUmvoX4h/HnxzbfE3Qvhd8NvDdp4o8UaPpUd54gvdRf8Ac2pe1lESb8jc&#10;zMCT06AYO7gA+kLPxfpGo65f6Ja6hbXGs2MYlubKKUM8Sk/KWA6ZHIrXViWkBXGxto56jAOf1r4W&#10;/Y/17X/GX7Ynxr1vX/DEfhPWn0jS4dQ0+IkrDIsJUHOfmyVY9B97v1r7nQHzZiW3fMBwPRRQBJRR&#10;RQAUUUUAFFFFABRRRQAUUUUAFFFFABRRRQAUUUUAFFFFABRRRQAUUUUAFFFFABRRRQAUUUUAFFFF&#10;ABRRRQAUUUUAFFFFABRRRQAUUUUAFFFFABRRRQAUUUUAFFFFABRRRQAUUUUAFFFFABRRRQAUUUUA&#10;FFFFABRRRQAUUUUAFFFFABRRRQAUUhOKAc0ALRRRQAUUUUAFFFFABRRRQAUUUUAFFFFABRRRQAUU&#10;UUAFFFFABRRRQAUUUUAFFFFABRRRTAjlj80bSflI9OQexB9q8D/af/Za03442Vvq1lcSaX4y08CS&#10;xvYjhJJF5VZBkZHy9c8c9a9/NRzRecu3dtzw2OuO+PT61pSqToz9pFmNekqtPlPgnRPHWm/tE6XN&#10;8HPi7BNonj3SJmXTNYBKKt2g4OcAgAhMcnfk9Mc+qeAf2htc+DGpaP4A+Nai2v5ibew8Vwg/Y7zb&#10;gASHH7tsMmMk5yemK6H9pb9k/T/jcqazp94dH8ZWZSS0vYU+SQRnKpINwz1+9n8K+frL40xi3b4S&#10;/tHaGJbdbpFtryME5fkRlRt7dd27jjg549T93WhzUI3b3Xb0PITlSqWqPl7PufoAlzG4B3BcgEbi&#10;Oc9OnrUqsfulSrDqCOPwPevjXTPFPxE/ZRYXF9dzfE74OM7ypqluwmvLCMkBYzyS6r+A4r6d+Hfx&#10;I0P4k+H7XWfD9219p9yu8GRwJY8/wsmcivJlGSuktD14SW83qdceMmub+Ifib/hDfA+u6+SSum2E&#10;935e4KHKRllG7BxkjH410IlDSOoKnGOA3I+o7V8zf8FD/G2oeEv2cdStNLjZ7/XLyDS4yh5QHMjH&#10;HcERFe3389sG8PBTnGMl1M8RV5Kbkjxjwl/wUK8St4aXXvGngSDUfC90jMupWikBcQ+Z5boVYNzl&#10;cgr0Jwc4HeeNdB/Za8R+ELLx/wCI9M03SdN1a4ktI7+IzWsjyq5RgVjbB2kenGfeofEPhC1+Gf8A&#10;wT7j0XWI7ODUX0kBSzr8s1y21XA/iMaznjjOztnj5A128vLH9mj4CaZqaFrrUdQ1vU7uzmYbnjW8&#10;QAICpzuX5h0xnvXsU6cMVVUKMJQs3qup5M5VKcHKUlL5I9R+P/gD9nnwB8ItR1/wp4mutY1CGUJZ&#10;WMWqtNGzt90MGQlf16V5h8HNI/Z0tPB0Fx8UPHevf8JLMTPPa2A2RRZ+6gIB37fw69K7K38LfCn4&#10;r+LfBXh/4Zx33hPxbfai9yY/E9os9rcNDEXkjCBlyOAMnH3hgGk/Z78IeMrr9pz4oeFdAh8FXGpa&#10;bJfSzTa5pJltZfIuI4MQrn93jzdzdeqjtms8VKpG0FJ+733N6HLJ8yilfyRz3xE8I/CPx98TPht4&#10;P+G/iS5stC1CWWTVtWvbjygG/d+SFRk5P+szzz+HPsPx+/YBHgD4Q6x4s8PeNNX1vVvDmNWsre8i&#10;3AmMhm8vDdCMdj0FYn7a3w++IXgz4f8Ah3WvGE/w+SG116G2gk0PTWs3j3B2V2PPB8oDH15r3fSf&#10;Df7S3ifQba6tfHngiPR9Q06JUtJ7FpMRPGMLnPVgSM4/hrhxFSc4KpJydzpp04U24xWiPk34n/tJ&#10;av8AHD4v/Abxpo3h15brw/ai4gVg0ou7stEZ8qEG3aY07n7/ALVheN/EFz4s+OHxY8T6zo9zZWV4&#10;ulrrtnDuWSON/JhYrle/2fd7Zx2yfRbL4E/FbwP8Tl8EaJ8S/BGna0IpL8QW92YpoNzLlVUxkr19&#10;OcUzwbpPxc8d/Fr4hfB2bxVoepXlzppfU9VliE0kkcMkbLtcbcHdIF56bs9q9SMqNJwlyaJq9+zW&#10;pzOcm9/keS+BtX1vRf2hfhN4T0u68nT/AAz4purrQHvoSW+yXTqJA7/x/LGAOm3J9a9A+NHh2y/Z&#10;k/bIvdZ1HQEk+HuqTqUea3kktgH+aZd6I+0q0gOCP4vau2+Gnw1/aK8VeF/+EdtdL8L6U/h3U5bN&#10;dS1i0Ju4gzbmWOT+Pgr83GMjrni149+HvxK+BPhK80zxn4++H2t6PeTm4trLxVYvfuznHmLEjRsV&#10;xlPrx6VywfJWnOg7uV7Ly9ehU2uRc8bI5v4geEvhl8d/2kfhn4c+ENhNdaJZ3L6p4r1C3hltrWK2&#10;VoXTE0ijGNknA61yvxi+OWiN+2H8Stc0vxBFY6L4g0geH5tejtnmCwKYvNCAY7wqM55/Cuy8E+Fv&#10;jF8SPA2rvBc+EvhZ4GeEpcavBpX9kw3yZwqBlQMR97kg4z71jWl94+18t8KPh63hLxVZvFHBJqOm&#10;aVt8vrkySy4J74YD5vm6Y5dOlK06s05SXzS+8JOk17NO0Xt5m5p/xl8M+HfAafCn9n6SfxB4j1ub&#10;7RquuXCOju8h67SDkEbh97jb71R/aa+AFh+z/wDAr4ZxaxcxtrWreOtOl1WdVd1hiAld2VRnIB4I&#10;J5yPSvcPhd+yd8XPhVepd+H/ABh4Qj1hbdEma8015RAMHIBUDGcn8q7fWvhh+0V4jtWtJ/iB4EvY&#10;N4mihudDll2OD97J6d8DHesqmLU6bpQe+7e5pSw0o1OeSseHftY/tH/Ar4sfBDxB4a8Lp/avijUI&#10;0XSRpulmOS3vQ37v94FBHMZ9eD2xXzp+0kdbsviT8E/Duv3l0/iPSPC2i2t1fRoTLBNcXZLMMnkr&#10;gfl2r7z0/wCC/wAdtKngns9f+GgeK58xGXw6+Y8qcuW+UgqeR67j0xz8T/ts3vjqz/aI8N6X4q1v&#10;TdY8V6bZWcsOpaRpzWsAaa4VkaQMTuA8jCgHj5q82zWjdz0mknoe6/tP/smeIvhX4HsPippXj7xH&#10;401zwHfJq8dr4jufNjhtklL3LQqq5XcPLypzwgOeKJNV0L4uf8FDPhRq91pyahpviH4d22rG1uba&#10;J7aUOl24ZkmXKn5yMDnjk+nsFz8Lv2k9f0429/8AEfwddW0u/wA+C50ZJA8LgERsrpKCOcHGM7e+&#10;RjL0j4HftFaFeWGo2njH4eC9tLP7BbXC6GiNBEA4VFKW64X5/u8jg+poBHNf8FHfhv4X0T9nB59G&#10;0LStGvZPEOnRLcaXZwQMBJtjOAhG7G8Hk/kDmk/awWy8cftmfs16RqlhBeabcRXbz2d40bRzJJ5Z&#10;KAbvmIMak/Qdc13158Lf2k9eii07XPHHw6vLNXhmNtNpDTMpjKHcAYgCSV/DNWb/AOE/xyv9bsNR&#10;vfH3gS/1LTXeSwluvDircWwcnIidhlcjaDgHOwUDPNP2pfhbafs0eMtG/aB+Hmh6daz6XKtn4l0h&#10;YwY2tHYAzxoCwjbCnseg9K0P2j/Heh+O/j3+yLq2k3IutJ1C91K/gYBs7RHasARjjuP/ANVegS/D&#10;39o7VtKutM1Pxp4EurOeDyJhd6S032gEnJYKAB16HNMHwh+Owl0SaLxL8OhPokbR6c/9hTf6KChU&#10;7PTPynj+7QB7T4c+MnhfxR8RvE/gix1DzvEnh/ymvrdkK7FlUvHg9+Aw/wCA+9Zf7RWt+MdF+EWu&#10;6h8PhBceKLWEXVtE6+YXVTlwq9zjH514t4f+AXxx8K/EjxR45tPF3gz/AISHxHDbQ3s/9nS7SIEK&#10;pgNj+8x/Guqfwp+0xcSsyePfBMa+VsH/ABKJCwJ7ggn0HBHYUAeUW37UvwC+MXwugm+K0Gl6d4lW&#10;Axanp93ZlL/zSuHMKBCzZKjOMY49qP2JviTpnwB/ZF1bxN41uNU0nwdF4kuxpf8AacMj3Mdk8iLA&#10;dm3cVJP0FdFefs0fGi+1z+3LnWfhndaukexb1vD0nnDPUhiDycDt2rYh+Gn7S+oxXlvqfj/wbfWk&#10;kaRNaXWkO8BUZIwmwAEEDnnoKAOD/bYs7LxL+0d+zDBqVnFqWk3N7qourQ/PC8TCxOJc7cZBBH1N&#10;fTGg/AD4ceGNUnvtG8GaDbainmeTPDZxkRAgdVLdffjv0zXk998Mv2l5LmzuLn4meD2cM7m4XQ1L&#10;ROQoGzzBxkKOAR0rZtPhn+0TLE4vPjTpcU/G2OPwnBIAOc5YSrjPHY9DQB8wftSJL8PvjX+0DB4l&#10;S7i0f4oeEorbRb9Yd0TXVvCiLbMyltndgWxncRjgmrf/AATb+ITahrfxA17WYEsI9I8GaRAwVCC8&#10;FuLrdIWOAx7cZ9yOK+gfFHwd+Nmu6PPp+q/F7QtXtJoZLcWd14PiaESOPlZwJwWwAwBDLtznB7fO&#10;P7DOg/E/xJ8NPGGh+D/iBYeGNB8O6zdaXJYalpcN4q4PzqJW+YRsckDBxyOaAPtaL9pjwPJ8F7j4&#10;sC6uv+ELWI3Ml19nzIiBljJKA+pXv3r0Wx1m21jS7O+t2Jgu7VLqJmwoZXAZeSeuMfnXzD4p/Z3+&#10;M3jzwHeeFdR+LHhy48O6lZm0ns4vDSRQeSSDsjKSDkEDLEDrwOTWppXwb+Pnh/QbHSbL4zaRFbWs&#10;McKFdFUttQYHLs2BjAwPTv2APIPFekf8JV/wUe8eaFLEF0/X/hzcaU01xgROzoBszkj3/CvJv2Vo&#10;9Y+J3ii6ttUJtrb4TfD698MwXEzboTcyM0bS54KlkxgAN/qsZ+YY+spvhD+0Q17Pcw/G7RYJZkCG&#10;UeHLcyfLnb8x7DJ4xzmrFl8Kf2grG3CRfGLw/HM0gkluY/Ddusj8Nu6cfMSpOQfue9AHmX7FXxt8&#10;PfAb/gn98N9d8URXkOnS6ld6ehtoxI/mTand7AFyCR3yQOtbX7ZtjYeK/wBoL9mOC707+2NIu9R1&#10;GO5tpo1kgaORLQ/vAW4xjj8a6eb4KfHyaCCP/hbfhmWG1QeRBJ4Zg2eYDlZGGdpIJYjAH3jV+D4N&#10;/tBX89jPffGrSWa1lWbK+GbeUhsENtJYbAcjgZ6UAepeGfgt4J8IX6ah4b8LaFomowJJDHdadp6q&#10;6RlXXaCpOPvZ7ZxjHp8zeIfG2l/sxftp/E/xL4zWbTPDHj3SLB9P1k27GG3ntbfypEHT5iWB68lu&#10;2Mn1a8+C3x1ureKNPj5AXThmHhCzkPJyfvOevt6VX1D4JfHO8jMF38bdNvrJ0KtbXvguyKk8bW4c&#10;cjnH1oA8U/Zp+MlnrXx2/aa+Kx027ttCOk2F8tolti6mhhhlXKqW+YnyywxjO/HYZ+yvhP8AEjSv&#10;iz4D0nxbowuI9L1a3W8iju0CTxBuNsiAnBG31715NbfBP45y6e9tJ8eLdCkapHJF4StfMbGcByJA&#10;Cgyflx3PNdX8HPhv8S/Bms3MnjL4jReLdL8nZDZR6HFYhXb7zho5DxwuFIOOeeaAPXhkEhsA9gDn&#10;jsaWo0hVG38lyioT6gZx/M1JQAUUUUAFFFFABRRRQAUUUUAFFFFABRRRQAUUUUAFFFFABRRRQAUU&#10;UUAFFFFABRRRQAUUUUAFFFFABRRRQAUUUUAFFFFABRRRQAUUUUAFFFFABRRRQAUUUUAFFFFABRRR&#10;QAUUUUAFFFFABRRRQAUUUUAFFFFABRRRQAUUUUAFFFFABRRRQAhGaAMUtFABRRRQAUUUUAFFFFAB&#10;RRRQAUUUUAFFFFABRRRQAUUUUAFFFFABRRRQAUUUUAFFFFABSE4paZKSkZYDcQQAPWgBwOaCK4Px&#10;F8VY/CHjPTdE1XRr2Oz1F/Jg1S3UywrIcYWTgbM54OT0PpXcxyh2dP4k4Yjlc+gPeiMUm2uortDm&#10;UsMbio744P515z8ZvgX4Z+N+gS6Vr1rCLgqWtL6Nds8Eg+6wbuM4yO9ekUxlLMv3CvcMuT+HPFaQ&#10;bpvmhoyJQjUXvK5+dOq2Pxh/Y9uxDcQReJvA0rETLJC01qyL94mPcfKLBhzls47Y52fCXh74efGH&#10;UX8TfB7xPL8OfGscZmbSRIxtbqU5wu0soOMHoON3SvvTUdJstUtZbW6to57aVSskEqhkce4NfLXx&#10;e/YE8G+KZH1LwvdXfhTXmk82Oe0J8lWHRQAV2Anvz9K9WnjI1Hato+9t/VHkVMG4Sbht2Mez/a18&#10;e/Bl4rD4veAroxlkjPiDTB+6cc5O3aQcfL/F3rrPHn/Cqv21vCGlafH4q+yi1uXmgUTrHOXMbJgR&#10;7vmxuB68Y968E1X4jfGj9n5ofDfxE0Wx8X+Gy5I/tJGuUlhXsk4U7TzzuB7e9Z+mXX7NPxQv2MOl&#10;X3ws8RylpE1KJ2S2Vz12yAjpgfwjqK7HQ5rVIwae91qvuMPrHInRlJej/wAz0qX/AIJ53uqXGmaZ&#10;rPxM1HVfD1m6G30+9gLM4VMEZEpAwVU/hXI/teeAfEeg/FL4aP4Y8GX+teGvC2nxyR/ZLQzQSZc7&#10;0fbkrnYDnHPPXFdH4d8AfGfw/dQP8OPi9o3jDSsiREudRR2nCg4jIIb16gj8e00X7Qv7SPg1re31&#10;n4QrqMsQMRksLK6fzQp+95kW4Hr3Ud8Zyal1cTFp+0Tt02f4WGoU3D4Wr9tfzOHtP2jVvtV8Tazo&#10;/wAFtJ8LeL9H0TUr+215reVIrN47SVh5qvDGGLFVUbW7nPofIP2UP2kJPB/xc8R+N9YsJddn1+zu&#10;ftMOmp5QLTXfmmeNdrEhgi5HuOa9w/aB/a28V+M/gX438Pal8NdZ8Mahe6cYDeTxTyRQqWHmErJD&#10;H8pXKn5jjdz7/OOifEWP4Z+J/hJ8RvB3hXUYZNC0Cy0vxEk9mfsl/bxQpE80fGF37GYn5sEjriuS&#10;U0mpzhZLdXbv89zppx/duUZfeereO/iz4s/ah/ZC+MGu+JJYifDHiRbnS7e2gUNHahzF+8P8RjWf&#10;d0/gI43ZHYeM/wBpr4h/D39iD4MeNND1O0j1XULuPSpmmslk8yNFmWGQjIwpFqScZx5o67fm8W+E&#10;3xd+wfBX9ouz0nwlealofi66v9TS/VitvpkVypCKx2nKqVJz8vToKxfH2v8AiXxf+xz8F/B83h/7&#10;Do0OpW1rp3iVpeJpzHLEgQbRhQ0pYkk7uBx1rz3SrTp/EuW90rnXdR33PTf2lP2d/jLpNh4v+MPi&#10;bV/Bt9eWFs7XM+hzyQXDWiFPmXMJG7B+7nj1Oa9v+B+u/Bj4AeBNH8Z3eqzz6v4z0mK/ke4cXFys&#10;UiB/LGMFckDOepXHauY+Mnwr+NnjDTbyw+Jvxs8PeDfCFy8YurOK6SAtCP4APKy3UZBYZ4rkD41/&#10;Zy+CVhBDoHhm4+I2rWjJHb6pfI32ad1BAKON52gt02Y5r06Ht8VD2NRPk8uvzOGrGlTftYSSl5m9&#10;8cP+Cj2px6HejwDoFzo7T2DX0Wo6lFtacghWITYcYAXkn0rn9L1/4afD3wnoXxT8deIdV+JHjzU7&#10;AapHpMU2LOGUAEJIp6ctwcc7TxUXxKvfiZ8Wfhh448X3vhex8MaHofhmdlmt7P7Mk0W13Pl7yS+0&#10;IAeFxuHXPHYeCf2NPAvjH9kHTPEGq6ybTV9X8M2d5BrGrttgsWKb0ZlDDKkyKDkjsfatKsqGGfsq&#10;fu9+r+8mkpYm05u55n8UvG/xv+JPwrsfiT48sIfD/wANDeRefaaYJFa0spZo4hN5XmYcpuXGcZ3H&#10;pX0vd/B/4n/CbU7GL4HWnguPwtfWdsX1PxHHLJqckzb8sZN2CvKcbRjd37eFftLah8btD/Y5n8Me&#10;NdL8N6d4eittO0251HR7kSf2kPtCeXHD6bgoJcdM9Dk19f8Axl8YS/AX9lTxN4gjvDLd6F4d8uGe&#10;U7Xeby8R884Jd0UcHHvXje3qcjpqT5T1YUYRfNbU8d+Afxp+MN98VPHmn/EO903UvDvgjS5n1ZtG&#10;yQl7guIFcKpchEJ5zjOMCufsfj3+0L8U/hze/GTwjYaPYeCIBNc2mjXQdLu+sYC2+YHPBOGGMHp1&#10;Ne9fsl/CuT4WfATQrLUxPqHiPVlXVdcluB5skt9dRo828cZADBOTxtz3wPJvjd4+8R/GHxHP8Cvg&#10;paWttDGvkeIfEtvGVsNLsWGDbRMvytI37zONvKgc9sGr7nTexteMv21b+X4IfCzxf4O8NHU/GXxD&#10;uEstK0KYyMEOxzPIQpG9UKpnpw4Oa8RufhTq/jn9rnwRo/7RWl2b6zr2lCfSNU8P3bwWkr2hEjWz&#10;xNu3MvmqMhh3PO4V3vxH+G+lfA/4w/saeG7W/eLQ/Dt5q9l9ru5DExZ7VMF8ghQ7KwAzz68E1u/t&#10;dXYuv2mv2V9JsQl1qlnrt3qMkFsCrCBUgDHPPB3A++O2KErKyEZunfG748/HnxN44uvhHp2h6N4W&#10;8M6hNplqNZieKTUJodqmMMCOuGwcEDp3rX0/9u+X/hmHXPiBf6Etv4w07WpPCqaMZXVbrUl2hVVu&#10;cKSzc4P3a2/jt+0FqvhbxNB8J/gzodtrfxI1Gb7RPLbWm6z0lJS4e8mK8ZGeQSMY6nPHifx6+CVj&#10;+zn8F/2dvD1/qh1Ge3+Kul3+s6rexsEuLmbz2uZ3GSBHkRgc9AaYHpEP7RPxo+CGueBH+M+naHJ4&#10;S8YXiaat/pW9Z9NuJU3Rxv8AMd3PGeOhPGK2vjd8a/ijJ+0xonwp+FuoaJp93F4cOt6lJraPKoXz&#10;Nu3ftbBUDPbO/wBqr/8ABRO5W7+Ffw80q2EM+oat490tLKONd7tJumcSAZ5TauNw6bqq638B/h38&#10;c/2o/H+unx1ftrWj20FhqfhvSJHtbmBhErb/ADVfMiEsPl2AZzzQB7p8EtP+K0EetSfFPV9E1GWS&#10;SL+zI/D4kSNIhv3O77UyWyny4O3b1O6vTWiUdDIPrK/+NfH37F+qav4F+N3xn+Dsur3HijQPDeoQ&#10;XVhql5cO80Bni8x4GDbsgfKBhuNp454+wlJdUJGNyBvz7UALGCucO4/4EW/9CzRIC2Mu5/4EV/8A&#10;QcUoGKGqSSMoezMPrI5/9mppRg8eGyC205mcdj0556VJTXYq8RA+UPliU3YGDz7UXC58tfFr4yfE&#10;/wAR/H+T4V/Ce20u2uNM02PVNW1zXY2nggSViI8KSNpGx+h+bI6bedP4X/tNeINI074t6P8AFazt&#10;7bxR8ObVNQvLjTIsRahZSJK0dxEp5x+6bI/h3Dk5rjfil4b8U6V+1rd6x8J/E/h+Txhqfhy3TXfC&#10;euSsm+zV5PKliIDeYcmQFcLjIOTnjwnxd4f8beJdU/axudf1eG78b2/gq1t7r+zjizs7dzK72iAE&#10;7nCQjJJGd/QY5oo9Tg/aJ/aDtfhzp3xp1DStEl+Hk4S8k8JwDdqQ0yRwpuN+AOFIc5AwBjncceDf&#10;s3eM/Hnh74tfE7wF8K/Jj1XxbrP9pW+q3H+qsLGMF0dl2uuWFxyefuivqPx/4m0gf8Ez9Tv7S3zp&#10;8/w5it4ZvNUr+8g8oR+ZjLMjEnbgZ6cdawPhd4U+F/w+8efD61e81jw98TPGnge1t7T+yMJbQItr&#10;CjGEMCBIxQMckn7vpkgj0D4C/Gb4h6P8atY+DfxOv7LxDr8Gmpq2n67o6BIpoiW3pKNg2kfLg4Hf&#10;g9vqE+YrMDLJgHH8PoP9n3r4R+FXhm7/AGbP23dK8Cvr1142bx/oTi91HVMC9slto55U3MCwIJ+T&#10;jbnfn+HB+6bOY3MCu0flEhSVLZwSinH4ZoAmG8/8tZP/AB3/AApfn/57Sf8Ajv8AhQBiloGMYNuU&#10;+dLx2+XB/SkG4FjvLg9pACB9MYpzUlBIxYUUkhQpPXZxmnbF7qH/AN/mlooC4nlI38AXH9zinKpX&#10;OWLDtntQtOoGFFFFAwooooAKKKKACiiigAooooAKKKKACiiigAooooAKKKKACiiigAooooAKKKKA&#10;CiiigAooooAKKKKACiiigAooooAKKKKACiiigAooooAKKKKACiiigAooooAKKKKACiiigAooooAK&#10;KKKACiiigAooooAKKKKACiiigAooooAKKKKACiiigAooooAKKKKACiiigAooooAKKKKACiiigAoo&#10;ooAKKKKACiiigAooooAKKKKACiiigAooooAKayksDnGKdRQBDc2kd55XnqJfLbcFYDaW7Ej2qq5g&#10;0G1nnO5bcsZHVRnDHqQPf0rQprIHIJAYDswyKBFa01BL+zW4txuR/uB/lJ9asoSygnbz/dbNZ99F&#10;qEd1BLYSwRxKriS3eLPmHAK7TuG3ofXr7VyfwZ8c6z4+8M3t7rvhyXwvqFtqM9obOVy+9UICyBtq&#10;8Nnpjj1NO4zvaaybjnPYjB5H4jvT6KQkrO5SvNNW+hMMxWaFgQ8E0avG4PYgjp7Zrybxp+yR8M/G&#10;y+ZcaAmlXnzf6XpBFu/zYzwQy9vSvZqQjNVTlOk7wk182TOEKnxRT+SPhrxT/wAE759CumvPBvjU&#10;WY3ZjjvUaKdT/wBdlfDf98Lj3zxnav8ACv8Aah+HLRvofim91y0t0ykcF9FcnHoUmiyPwPPfoK+9&#10;SoPU8UyWESldxDY/vDP8sV6MMzxCfLOKkvNI86WX0XLmjJp+r/I/Nnxn4u/aV8Y+Etf8N6/4b1rU&#10;rLWrCXTbkR6JArxxuMMVeMrkkdyOO1VND8bfHvwh8KrHwG3gS6n0W10oaLGt9owWWS3C7cbw55AP&#10;JI9D1r9NE4GOMDoBkU7P1FayzCN/4KE8E7OPtD8mfhX8E/jt4O+G3iDwb4f8K366B4kge0vre6hV&#10;lEDbgVBJGDh2AYdMn1rrLj9jP4+eMPAHhbwdfTabp/hrw88RsrO9vthh2HMboFVssvzbskbsj0r9&#10;NvK65dmz2Y8D8sUxYDHkp5cbHuqcn9a43i+aTUIqP4/mbxw9lZu58ead/wAE+7fxRrv9q+NfH95r&#10;0/2dY5EsIvK+fGCQzO4xwP4a9x8CfstfDf4drA+leHYGvolAGo3QElwSOjZPyg89lFerrnnkkehx&#10;TqznXrTjyym/lp+RrHD01q4q5wXxj+G8vxR+FPinwXHqa6add02fTTqD2omaFZEKsSgZA3XplelZ&#10;WhfAvSIfgVpvwx11xr2kwaBF4eu5XjMX2mBYvLJVQx8snCkctjA+tepggdRmkYAkEDGKwTtY3UUt&#10;kfHPhD/gn60Q8P6R4v8AiLqPi7wV4euUuNP8Oz2bQxrsJ8sM/nNnb8vO3nb2r2X9p74Fn4//AAtX&#10;wY2of2dYy6hZz3bCHzPOhhnSQxFdy/eEYXdnjrg9K9iZg2MDFNKK2NwJA96T1L3OZ+IPhC/8X+Ct&#10;d0HT9Yk8OXmo20kMWrWke6S3ZhgELkZwoA6jPtXzD8PP2DPFnwv8NHQ/D3xt1HS7ORGNwLTRghuZ&#10;Xz5kkhNwSxPGOfl+brnj7EAIHJLH1JpaBHz74m/ZHh+JHwJtPh5488baz4mv7Kdrm18Sqq293FJg&#10;iM9WyE3HjcM+oo+E/wCyJZ/D3x4/jjXfFup+OfGENqtnp+oasmEsY1h8rCR7j1HLHIzgdMZr6Coo&#10;A+MNE/4J+eJ/DEutzaP8cdY0a61iZ7i8u9O0oRTzO8m9kdzOxMXbYMdeteo2f7J8WufBjxV8OvHv&#10;jbW/Hdjreoy30d/ebY7iwVlQRxQklsCMoSD/ALZ4Fe+kZoAxQB8x/D/9iC08OeOfDXibxT481zx3&#10;P4YQwaHbakNsVnCEKoMbjudc538Zx0Fa3xT/AGO9N8cfEtviH4a8Val4A8Z3Sm31LUtHTi+tjD5X&#10;lum4fMCFYPk4xjB619D0UAeW/AT9n3QvgHoFza2F3ea1rOoTfatU1vUnDXN9PtCl2PbhRgZOK9Rx&#10;8oXsKWigBu2gpnvTqKQhnl+9I0O4rlmAB5AOAwx0NSUUWCx4R8Yv2T9M+KHj3SfHOmeJdU8FeMLC&#10;1Fk2qaPgNcwgkokgPUKScYPc10XwZ/Z08M/Bbwhq+h2Cf2tLrszXmuajqamW41O5cESPKxP3Tn5U&#10;6Lz1ya9VopjPkvSf+CcvgzTnl0ybxP4hvfBH9oNqkPhOS5Isop2ZWxjOCmVHyY/GvWvjX+zN4Q+O&#10;FrpH9prdaTqWjSmTTdT0qXyJ7TKqpVCOikIvHtXrVFAjwj4N/sh+GvhHrkviZ9U1LxP40ltTZtr+&#10;rymSUR7iVCqSduAxB55zXuqJtLnOdzbvpwBj9KdRQMKKKKAEIzSbadRQIbto206igLCAYpaKKBhR&#10;RRQAUUUUAFFFFABRRRQAUUUUAFFFFABRRRQAUUUUAFFFFABRRRQAUUUUAFFFFABRRRQAUUUUAFFF&#10;FABRRRQAUUUUAFFFFABRRRQAUUUUAFFFFABRRRQAUUUUAFFFFABRRRQAUUUUAFFFFABRRRQAUUUU&#10;AFFFFABRRRQAUUUUAFFFFABRRRQAUUUUAFFFFABRRRQAUUUUAFFFFABRRRQAUUUUAFFFFABRRRQA&#10;UUUUAFFFFABRRRQAUUUUAFFFFABRRRQAx4kkKMw+ZGDKR2pVjCO7BmO85wTkD6U6igAooooAKKKK&#10;ACkNLRQJJJ3G7fU5pdtLRTuy7sQDFLRRRcV2FFFFIW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Kqhs5OKaDkkel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FxGzlCH24znjrUkfTFKy7qFXb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OWUQpvYE&#10;r0+UZOe3FMkkoqMSsXZfKcEc84xj86cCx6xsPy/xqW2nog+Y6io5neOMssLyEEfKCM4/OnBjnBGD&#10;jOD1xVLVAOopAc0tAwooopDCiiigAooooAKKKQnFAC0UgOaWgAooooAKKKKACikJxQDmgBaQnFLT&#10;WoAUHNLTQcUbqAHUUgOaWgAoopCcUALRSA5paACikJxSbqAFJxSbqCc0AZoAN1G6jbQRigBQc0E4&#10;pAcUE5oAN1G6mk4o3UAO3UbqbuoBzQA7dRuppOKN1ADwc0E4pEOc0NQAoOaWmg4pQc0ALRRRQAUU&#10;UUAFFFFABRRRQAUUUUAFFFFABRRRQAUUUUAFFFFABRRRQAUUUUAFFFFABRRRQAUUUUAFFFFABRRR&#10;QAUUUUAFFFFABRRRQAUUUUAFFFFABRRRQAUUUUAFFFFABRRRQAUUUUAFFFFABRRRQAUUUUAFFFFA&#10;BRRRQAUUUUAFFFFABRRRQAUUUUAFFFFABRRRQAUUUUAFFFFABRRRQAUUUUAFFFFABRRRQAUUUUAF&#10;FFFABSE4paQjNACF8dq8A/bX+Ouo/Af4NSarohVNd1C6WwsmboGZWYnp1wte/MtfGv8AwVLjz8B/&#10;DJZR5Y8U225+6/6Nc4/z7VSInoro+PvBWv8A7QvxeW7vPC9/4j1y3ivGhlvYJCkI+RHZs84wXwBz&#10;nB5FUvGPiz45fD3xDBoevar4nsdUuWItrYuxe4GxmBjH8XTB9MjrX0F+0Z4k1r4J/sr/AAi07wDd&#10;XGj+GtWtIm1jV9Mwp81oojln/wBo7/y74r518A/tDeIdP+OXgLxp45vdQ1+PR5CkbXcPmYtpVZAY&#10;yM7sbck49PWumEmlY82S5ndnZamv7S3gHRL3xJqEviiy0+3tUkF3NJuiXeYuJBnj/Wf+Omv0K/ZK&#10;+MU/xw+C+la/eROuoQs9hcznkTvExUuDgdeuO2epr5I+MVl/wvnwX8SvGfww+LGpeIbGJo7zV/Cc&#10;sxCQRxlCqgE9xFJxj+Ve3/8ABNAq37NSOnmpHJrF5KsMy7TGGZWwB6ckZ747VFTVXOik2vdPq37t&#10;BfHahqaRmuZO6O0XzPajzPamkYpKRJIHz2o3U1aCcUXC47dRupoOaCcUwuO3UjNSbqQnNMLjlal3&#10;UwHFLuoC47dSg5pgOactAxScUhfHahqa1SIXdupQcUwHFLuouFx26gnNNBzQTii4XAnFG6kJzSUX&#10;C49Wpd1MBxS7qYx26gnNN3UbqYxwOKC+O1NBzQ1SSBfPajdTaKLhccDmnA4pq0tFwuLupGakJxSE&#10;5ouFxd1G6mk4oBzRcLgzUA5oIzQBii4XClBxSUE4phcUnNJQDmimFxyttoL57U2ipC44HNOBxTAc&#10;Uu6mM//ZUEsDBAoAAAAAAAAAIQAa6GPugNQAAIDUAAAUAAAAZHJzL21lZGlhL2ltYWdlMi5wbmeJ&#10;UE5HDQoaCgAAAA1JSERSAAAHtgAADD0BAwAAANTSfqsAAAAGUExURf///yQkJKdtODUAAAABdFJO&#10;UwBA5thmAAAAAWJLR0QAiAUdSAAAAAlwSFlzAAAOxAAADsQBlSsOGwAAIABJREFUeJzs3c1uHEnW&#10;N/bIN42OWTQ6nmUvBMYAvoEGvNGCqDTgG+lLkPFuaKBQmTQBc/fKV/DoRgxMEFzQu76EDoKAtZwg&#10;tJgQJp8Mn/85kV9VRTWlllhV6jzTQ1FkkcpfZWbEic9U6kTjF6VKf+iDeOn4VanXStnUHPpAXihM&#10;Qx9apWqlNqpMyR34eL59mIJObp06pQr6f92Q26TkD31Y3yx0UIWvk7NAppTorhZ3R5d5Coc+vG8W&#10;KTUFcV2VUgt3Q5d3dtOX4qEP76vGms6voQuaVGR2Jdx1djul4Xbk5i+dcFwoLp1V6ejPusM5Tt4O&#10;bj9z+6n77am56aZFWVw1oLRUQHVUF2t8BXcweJW4yRx6d4dvxNFNV0J3aMjnBHFiyfdmzfduSwVU&#10;ovJLe3Y7fC3U4tb0uolb1S0V4/SDHu6mOB23AadoSzDotI1uOpFe4Z71UzddCnhtauqgO6q5NdxU&#10;oQXVFeQ/FbcGC27NVVKauAnk2R2mbht0W6LUroFsVdkq+0+n6qg6XOQHcFdUzugULT7/+Rmvd8o6&#10;nL5Ahy7uZubuenfE13zv9kXXuzfZ/ZvH5d7Rp/SlFw86wgZHj3/eetSlZfPki70yTlXsjqO7kFQE&#10;7q53N7YtUEr3birApm66o+3b7I6HcjsDN11rFdwtl1U/7HstHeLgbkd3CbcNnnAopdlN6dhe90bc&#10;SFeuxU0loVq/IDgH7kS4uVpht0YVa5oVf/snedUZvSnsJgAVwlxjsTvQ2wA3tOJuxF2kmZsS8TJM&#10;3BtVaXJ34j5A4E4UdzO66Sps6IhrwxlGx+ia3XXvTr3benG77HbkAW/bvZ65a1XTz9bpuNypIXfT&#10;u+k7lJmIWyofQ5XUxP1hn7suoppe56/3uDd1czB3o1sT1E90wCoNbkdul93F6A6obBPf5YnehCJq&#10;vAflhzBx++yuLqduj59WQz1GfwLcVU2H2+IQbjpr+KfL3h0/6e4GdzG49UP8Q3cY3KZDpkfuEm53&#10;KDcd4dStuKnMbp/d5cSNi3uPu524Q+++md7fHefolK+hsoCb6/Ou8h39YH2Adgm73cxNYM/uDZ96&#10;fKd3UxpafNx2m5kbX5u5UX9ZbojsuDfiTgfI1ybuYnBbuIMUQvyO5PI8UElQxh33zcT9IdJruAq4&#10;6f7A3aqNCexOR+I2U7eeuOk+LUO75bZw2103O8WNPrTeHbhcK5CYb3QUd3M497/8ljsObj/U35Vn&#10;t81uqceqS3FzofjQTt0uu3Xud4DbiRtZwnG46b/s1nC3vfv96KZCvvQbQvLtye7aVc3Efc+lZO/2&#10;2U1pAvc7IF2QHmRuwW7KFuX5Qd0ftt0dvkcAcxdGd0Pfqwlp2t5N57Tppm4tbjtzV0na6vXt6E5q&#10;U7C7PYi76N167k69+3Z0JyVutMfY/cjX8sTtO7g3EzfnbWXK7bHLfJ2Lm4pyenmoDuEuW/PwtqOk&#10;S7+f3d+D+yr27o/468QdpaxSictzcddTt+vdquokb2kodYObf5LdgdP3l3cb6RCkghhujfYU6rFN&#10;nd0Wbq6/9b/x12232nJfe36T7A2kg7vo+nyNy/NNdtd8GRzAXVMBNnGjVUp5i4Pb1aP70uMST1yA&#10;0TlD+zu7OxkGYPe9J/dd757kaxRzd0d/VOSuuL/lEG5pj3Xl4+CW/HxTZXcFN/ejTd1dkd1xdDvc&#10;JFV2z/LUenRTyof+Fm6vw43m6gHu79zvwO67wU3t0M5md305uvE2NOxOvTtkt89u+97nPHXSLtnj&#10;duy2XdEdyu3ZHVo7uhXcPruL0U0fqlu6GijXuMxuGfca3Sb53fYY/ZGym67rVpWd7d1KxskO4Hbm&#10;gVrdg5v7mSZudJwMbmqavU/oSasvc56q5u7Qu2f9DhN3If3ncFMGRK3SOhQHqL/Rn4oMS4e1vYYb&#10;eTTdew21GTacYnQTd82ltkfbkZLTwW0nbv0ct40Vbg1xR3OAdgnG4CduJbk03Dr27o7rsYauTsrP&#10;+VYg/uBGL6sf3WV2p96NigojaH1/S6JfWsGtya15HPgA7dD6MqAsZrfO/Q6W3WV241T3bhukINxy&#10;az/0p07ck/Z35Yb6m9wYSKlU77YHGQemA8nujdVB3Cayu2V3wW4ueyizi3vcQXGzLLuLfW7rS6qo&#10;K85b6yYnsPRPYtaDPci4f+8uR7fXKNeozTC4m+yOhmvr+Cm3ghu38cydxwUxXlY1OYGFm+6h8iDz&#10;PEb3atW7cRIol+o4T525NQbtS3ZT47MMcGu0yXfcuneby6m7ym7ukAj9P+Be3r2ZunO7pEjsrvmw&#10;yrmbNNndofDO7jje3xhXIC4lJHx+U7qR/pbYu23DTW8q6MM6FyAvz564q8Gtsrvr3S67A496ccOV&#10;7lJKteEmccmjvzwemt15PDTSJ/fS3xJ6t2lwQ2NWCL0Qf5oDsKfubnDX7K523TzqxUlmIrft3cUe&#10;d5i6yzyvx6/o9zf4d385BHYSE3fb399oJY9udJ/2bpWuxE23Qn2dxO3mbqrjh/kOvXuYx3U46FaM&#10;5Zod3RW7LbvRZTq6a2qckTt3lXnuNNhyY0yoHua3ZHd1bFM52E1HOHNbtEORQ2a3H9zVbRA351ku&#10;u9XUjeyvSlIRhOoghdYzondfBdPS/X3tz3Tub+ndlIsFceMiviNpMtx0wUyJ3EnUu9FbRv+RG1Xy&#10;AboTnh1bbjl0E+DW7CaQHt02ZTePfyh6rbIKpTKVVlrxxXIaAbdmtyZ3vd8d526MF9JNfYjmxFeL&#10;iTsObmqauFrJDCuLtETaJbh5Ofs23NN/0tPlJ+4wuEtxp103t65XqABOPDB9h+dxsbuaumUmIbWq&#10;xc0tkOKIquCvE2+wwGWfu6F2VyXzmfyhD/LbReFJVwRD5drcTRdG0Rz66L55aHXOnYotzrOKhH51&#10;6EN64Tg79AEsscQSSyyxxBJLLLHEEkssscQXRHXoA3jJeCXtd8xPqw99LC8Va4Xlzjxchhk/B5ij&#10;9oJhMOzZ8uQtzF3GHEwv//8+3VZZnpVknSyNLlue0osZ157c4fty/yDzsB1UMrXP8vIZl90VZnGE&#10;78qdZE8OdnuMGVXsFXfM7jpmdzx9t5Zp9AlD4NkderfP7ja7efA0yHk/dXfFI0UFizGAnBo+qzyF&#10;NWR3J25M4cOySp7tcKJuLIDHXJhSdpHa747ZnRp2lzxafNpupB6YslHKbFJ2N9vutnc7dmNNubgP&#10;M8f8S4NrJEq0cvWL8TKezKGymzeG4E1o4Ha1uCNdBuLG/OryNN2BST67m7kbCxWwFi67MQHK8hSn&#10;7ObVzx+Ru6TmxNxyCYfRLdV07+YJtdndYCJQdntxt4PbnZi7m7hRTGFmGvi45uuQ3V1265TddWA3&#10;qm39yG5/Ym7sxtOnHexOMuuQVwH17pTdRe+uxI2KXYfu1NxSdk3dHmlI0btt7N2NuCl7EbeN7Ob9&#10;TcQdTs3tR7fmNITeCCduM7hddtfZbdjNb1B2x1NzB5DaiVtxO+Q57pLLf6yoqN6dlLvj2jf16ZZJ&#10;Qe5r17ttdmNvG7ir7NZYmNDx8ihyO1W9PTE3TnXq0w7zPmDmMU/ExXnf43bZ3cJt2e0quNsTc1tx&#10;c9ph74Iq97rDXjfPva7Yfd2dmNuI2+135/v7XRzdTty4v1EsZPdVOjG3nrirW+5P4PUg5bRce9u7&#10;bXaXcMvyqLrBGsMrXkB0IgF3KW5OO6qrVvVbfs7c1+0n3OhQrS5PzV107Oa0o77qeK4uYnAXAQtN&#10;PuXGytGGF8qdSLA7TdxFp/oly3DbkNtjo9tbZ8SNhYWyMJZ3NDg1t2L373F0y5rGmfvqCTfKtU7c&#10;tT91dzd8r/J73XFw46W9O5xWeS7u3zjtSNxFKhPQeQO63k2l1ujWcbi/URaQG9ugVCfpvutkq/Ik&#10;+wOorf4Wunv3uf+dpFxskb+enrujCgw4Ltp5mwM17V9rn3Q/crdiEnd7ku6U3U2/On/sT4W7nrqH&#10;esxjvCi7TXea7qZGlzg3ysZ+RXajyKv9Prer/eDWJ+m+xGZjRKnkBKph3IDHjCgVDXM35+cJWzTq&#10;7C5P0t2M7mJ0tyrnqY2N0u/Q52sau1Zxf6SMGpE7naSb0o7sxglvxB0+4dZw25hHDivMBmgOSPms&#10;2O+WgUE57b3btOKu5m7Tygja6bqRdhjpQZZuVR4zGtz6CTcna7j/m4PsofiFMXHb7Pb4OlJ0eRRD&#10;7y633AbujscRTtwdxc3Oatedhv7UqbvMbofk/kjXv++Jidtkd8QeHHbHXWy5rbh5/OSk3bqVzeZ4&#10;gx6z41ZpGC/hdmgVsrvhoVS4qxNzd5/hxvnldmgtbqRs7jTdhbiRbok7fsJdYhQc7uSn7spXyOsP&#10;avmcmLiLJBPU2ifcdT/+nd1O3DUGS7CDcqMOsbfcF8bMTbcqZuP17nLurthts9v07srLEBmPjTeH&#10;tHxOTNyofrEndMczbZ9yV624bWrEbUPiV/E90BzS8jnB/efZXaMrKburXbft53FVTjLy7I7sjifq&#10;5hv4EpOT8BwensYwuA2a5rh7p+4O4ywdbwyjkLVWeTLUaUQeJ5q5MW6AbDW7ubeJh8bzfEVxt9nN&#10;G82enLuUccHe3YnbDfM8dt3YC1bSOnGXo1sdYA/FLwweG4hFJwXXJY+eFNg3zz3lbrLbZ7f0tvM2&#10;KNgv5ESi5OER2T3VpkveLrFJeR7X3F2mPLFN3G5wcx+kO6Ti86NEi8qL2/TuOvczzd0Fu9vs7niL&#10;m5PdvalkVZGn5F2x21U77mZwO15ncTo38hOxz+37+akTN1aGveJHh34fIX3kRW5yZLfJ4wa9+7CH&#10;+E1C+siLJN3H17xNotcyrF2c2iNePyNkDcmW+y/wtG7eCDS7Ve/mSeXfd/ADQFWRu84O9Dy8QwRX&#10;WbxZsuxP91cJ97V+0fdTx31eHHoz5EPF3w99AEssscQSSyyxxBJL/Mn4K+7Ky83cQx/ECwW10AxP&#10;I3GyE8D37ub98mVIxfZuth/2sL5l8GAZPxeCZ4zwzA9ZWu2+UzcvtOPOWXketE3y/BNxF9+lu9+G&#10;rMyd0knm7n+fbmxys5bnHskEtt5dymAxd1DDLUvKvWwNc+KRt17r8rn2U7eWEo0/H93xVN01P2qO&#10;nzDWYCgF93CXt5wL4pZpLyaXaL3bnLC7ynvZyBZFIbt5b4Qwd+Pa9vJEJzyCODXsLk/LzQtNeOPE&#10;fsjfy4zlUtwxu+PUXSVX8SNw1Km68wIK12+112R3l9112HXzRnQ2T1Jmt8WUkA/H79ZO5SWDeUsq&#10;37v9lpufptlvOef67eqwJqWfnN27zX378m7T8OOfubSVSXjuky/3Srbs2XH3W84lcXOlPGy95ga3&#10;48n4npcmcI12ADcQeR6O7t2yKyYeaYwiOil8LeLpPTI5EUdcTN2hd8+2nEt5T6N23HKO3QWvnGzm&#10;bnsYNwrXMLj5GuYZXMDwZJ4iT8XFROPB3WR37N3t3C1bzu26lWxmJG6f3d3Luu3gjoM7zd1XnTzf&#10;F2bT7rq51Bq32mvJ69gtW86145Zz4kYTrJ64sXOEvTmYu+3dshyOn7A3uHHENvJWLqPbSRnGpRZK&#10;ddl6Leat11Lecq4bt5xjdyk7m2T3P8n9Ox4bng7l7np3yXfqHncrGdjg9jKlh69iuMet18SNN6SM&#10;3bjlHLv16Kby/D2Z3x2V26T+/s7uqh0zT3KHlLde46tYlsv2W6+JGze+jmncek3c+GBdrr/JXb/D&#10;d3kvgUO4E9djntsJFbsbcRe9m7sMsrubbLXXu7mU5hI/sJvvljB1h8Htc772PhzGnesx2VxM6lc8&#10;8RyndnC3U3czuMet9hpxcynNpR+2IEvcttT8lPO85dzMLe/TQ3arw7kbOS6U25qJDij/0+BOc/d0&#10;qz1x0/3Kbs3uUracq8ct57bcGm76jvWyddtL9jsMbjW6g8y+FrdTc7cTdzvfck7c1Za74fU09BO/&#10;Tdy8Tt6Q+zWydHIncbtjcf++5d7Ukkv3bj24w5a75K32tGw5x+52LNeyu5I2aXZ3SA0P464nbr6M&#10;3/q5u6s+z81947Mt57inZeJu2d1ZzPM+AreXYmvLXbR/6La9m7des+PWa3nLOe6T4B8a3PexELfx&#10;R+Dm9W5vwz532HW/m7jd6EZlON9ybtsd0R6Buzwid3291x133dgwUvVbeQxbM3XoXZLETPZA2XU7&#10;uMuWkp0OfVFH4F7vussWuz5jQ5Idd7vPLW0c7K4pW87tcTfsjn2n3IHcaizXEB2XvjU/nmF0vx/d&#10;Juy4g9zfxeium7zlXLXHjXfqGNziMO3U3fRuTcdH7m7u1h1vMbjXzT/PW+255J9wu653x4O7ZXJ5&#10;V265A9wP0o/IW6gOW851+914/xIuosrV4u6qS9+7fcFLzdid93g6sFse2tBxQ7lWvZtOL/pFRvew&#10;5dxlGu9vP99yrujdvAUZN0H5H0FJUPDSwoT385DulFMpuhqle2DXHZS94TXg7K4nW87tdcvEddly&#10;Lo75Wu9Gd+vh3WN7TDYh2nWjaW1dduPBBdOt9va4/52avExD9kCZtUsc8jP0v9Zw2wO5beDNQcVd&#10;cIlUtsXczV1I1tWO3UM/U95ybuaW+/sxucFt2rkbm9ugY47c1+zu1EHcfOKyW67Qkkc0Z+6Sj9MP&#10;7nHLOb/PPdtybp/b8u/7jdyoIroDudvBXfFi3m13Je4q5H6m3H/e8i7A+9z9lnPdsOXcltug/7X6&#10;zXObDf1SB3YbJBH0+WbudlvubtyCLIxuPdzfTRXyiPfc3fZuPbob2bzyhd2yLUtfniO94G3V6m03&#10;jtPGvj+1lRGj6dZrvVu2nLOy5VwatpwTN19G7Ea/s/2dfqg+kNvM3JxqmdDPKevdzZY7/qF7e8s5&#10;dvPuCNjMCJ+hSHPipuLxIO4wug1axtvuWtym7d1hcJsn3NtbzrFbdlxGcyW7m+x2h3E3o7vgWQn5&#10;wUSDm/uFvOmyu1WDu99yDv0OE3feci4NW6+Jm0eP0IFdbLuLuxdbfzm4hy59RHa7qVv6w6ipLOVa&#10;/8Ps7oYt59idt5TUk6326om7kTsbtzRSNXLzsIuXyvQF3dg37M3UXfRbc8zdOM4y9f3Io7vMsx76&#10;/jUT2J23nKvgriZuLw9vyv3t9OF+cL/YpZ7rMQZ8jruduot+tkd2W3EX/ej+zI2ZAFXL3+HXw809&#10;kOHAbhn5qGXQqHeHIruLP3Lz/KWy33LOZbcd3XVb8AwBnGK4qXF7NO564i5GN0ph/vLcrbK7Hx+r&#10;fX6kottyy++XHkW4Q3a3B3FX+9x5cHRwywYXT7hrfoAoX9dcgme39DZUsvXa4LZJZsJgpKnacr9c&#10;uRam7jBxN+btlvt/4LrkJ9PsczdSH2PUYXBzb0MVeC+QwS2b2vRuDJq/l3a5JMsv6G6y20zd8tc6&#10;b00V+GEtcFd73BW7kW+jaiiTk9acbHBvh63XTN++z6OLBm56s+64En3Rpx/kCnbqxoyrJM9cGtwG&#10;m0SK245uO3fXvOVcW2FeT+T5qbL1WkCnLLv598v2wvhXDN3fSAL1C4Jz5ITKD39R8sjbctttZu5y&#10;7ra4v2veek0yUx2R2diP+9zSw4w7/4DBt6Ps9Txct+h06t0pj3V7G7LbzNxlkg3w+ZmDgWco8ZZz&#10;4k573fYIdkHh27F3y/lDs5n3EtTZnaSmzb2B3N2a3XxueSr1zN3CPWy1Z3CXi9sfgrg3TLvjRvOx&#10;leH7wV073AoT91AjTd0+u2N26yQdxyiw8A5odwDh/jD8hM+5G1/CJTm6C8lAqGR2UhNvuTFqIqW0&#10;k/YMudu+R9qEzWFsnwrdYSblzM29ZvKkHTlNiSpvfnSBCTxLrXnKzVUi+ym/w+S1dLT73ORnLjj+&#10;i7j1jjvJBmuob3MJNXXLjpvcPBc3T98q4v5/8EhCJunN3PwlfFrmOaN8Kgd3scddsNvBbZoDKD4/&#10;ilwM81/EzV/qG9nZzY9rwaaYO+6O3S3PajqlyMUwf57TVXxp6qYErOUOFt1Kq2vibn9Qp7kLG1+f&#10;c3ctGyFzBcYVMF337C633KccFRfDjj/P7gqDfW50U0HnuWNJ3Nx8OJ2dUJ8InhhvG/5cN/lLUdLn&#10;xBN8cMM7aYi8fn2QYzxA8HmtDn0USyyxxBJLLLHEEkssscQSSyzxVYI74/8q8QM+lDwP1B5vD/vX&#10;j7OC57gVXZ7y/VcIg2kRMkOqwKNwXm6GwwvH3/Kf+dmhdaPM6NYvOJPnheM/lPTP5Ud/YJJAO7jz&#10;/NDvLdA/i65azH3ptwKaufNk0O8nDNtkzmqeCSIlGCbDxJnbH/RAv0pwN7z2MoKa92TCbBme+SNz&#10;0zDJLwzuKvL3TzbW+CAjwDJjZuIOeSanlGD41A9uQlcnWYFrz3+wO59SGwc3T/QMecaylGD41I1u&#10;xzOWTyqqvOoI0eYvgEbXbjl182QwnQLP/2J3c4LuXihbePUr7Qa323Xz7k2YDJTdOqnR3fRzuw4b&#10;mFnG633Uz/1y6HI4rjMZIcyPoMvzlvi75eD2DOXrHH+E3o19frgEqxvTHZ+bKTzFgXcla5RMajJe&#10;1gXxiHB2VzI/j49ab7m5PI/ZzbtWYY+LStbB06fH5i55cRQvp4myBD+7Q3bbYT9Cdqd+hwB2y8w9&#10;dncyXI4qW3Zv4j3MxF3P3cfwaC/eZpHdsgsdOLqduKstdyNHbQd3lBMs60/0xB0Gd4oz9zEEP/Zz&#10;4uaD70a3rI7cdVfibmRG6+j+iHubfl3Ns657d1DT8vwYAmXVp9zjvs6pmbrrmRvlg7gfZ26+k+tL&#10;lBBwt5K3HENwDTxxy+SW0Z33jOTPK97CK68Q6t1UGBQd5r9su2W2uWK3G91HkqzhDnVTd6N4Wqa4&#10;0VxusWckV3QTdzFzt4PbPKIs59264NYeL7pKzcR9HL0ONVarG16mT22m+kHcjlcbSJHnSsmuZde9&#10;7C633E3vvme3l13lVOnxouukxvu7Oo7uNRwiu6kGKqPMTGS3z+V2ymuFlMrr3vjrdnDTD8kDr9nN&#10;6wBl16qh4MYmN1P3UTyQkzeVy9tTY2bejhv1ktfPdmPdp+xaNbrfTd19b8SBAysmwtTt4Pajm9cC&#10;7ro/zt0uuytXA4qNeIalQnXKbpPdR9CfyktCyB16N6oZzeu8cz3t8YJd96Pc8Y1s68OTH2VRPxYZ&#10;8e5NQ+/h3F0eRb9iwVUW3FrccOoUR7fjOm3Hfd+7DW9nRK/KbmyayLs3Dbfx3F0cRf/aXrd5hrvo&#10;3TbwmjCV3VgWK7s3Tdzd5P5GpuRfFrkv4PaG22QTdzu4ee79rvtscFf73OkT7uI43I1Sv5oP5H7/&#10;pFtP6rEk7r7fwfGSdtlwizevUFM3X+Hbbq7mDh7cTDAf2pn7X93MPVkzN+Sp0/4WK+8FviJu3rUK&#10;nS/i/q80c+ujcHslbjNxf0iDW8reyVrBZru/pcluvBO8bQXv3jR1I52buHn39EMHNxPgttntkGRT&#10;U2W/2/T9DlN35dBTMXXXfuqOw86F4rZHkKJzM4Hdd3N3mLm5PWYn/S3l5DqvsRa4d5tdd6gn7VDV&#10;99UcNnhpt3mcuXVgN/3tx5l72r9WDv0t225sflOFuhjdHstP4+jWR+C2yJ7QesxuLr8DNU2D9Dpt&#10;u9sdt5dtfcTN/U6DW8rzytnI7pLcRdf/7GHD8MNY4L4e22N0YUp/qnQWTt1xxx149x5xl9ltY81L&#10;isXN/alH5taJG9vUPmS3/iN32Lm/87Y+g7vljmPJz+WBDn3/eRmLhLejOAJ3IZuqUaJB7r6fKdRh&#10;dGNCyuj2c7dDQ3V06+w2cDf5VTJewnv7HY+bdxicuDmxCDY+4e7U3N2gcJa3i/eV7d3dzE21fpHd&#10;Kh3HdQ5Mw249cZt21932bs46BjcV0nvcKcnT5sRdJJefFMFbJByFGzc4lucnnXVw6+xue3eLOq0K&#10;k51He3fZlXN3J2PADTLB0c17fQTFb8cx1GOoyTy2Y8huoLI72qQmbs5hUzNzU61XdHmgm/cR5reA&#10;x/x5w5DsRi8ed+wofpTVcbg19m2uejePj4WyM7yr2o4bZ2vuVoO7k14peT5HamwY3ZS4JCfuKh5J&#10;V3KRItwduyWfEne/Q+DUXYW522ETbbofsEi8yy30Jrvj6LbsroI8yac+gnaJQruB3Ddwt6/4C9iJ&#10;a9IuSXejGxt/TO9vB3crQwpwOzXstccPgundPJmn9vzkJn0MHYtK8UNJslu+APfbSXus/w6dTdv2&#10;8x2kRenypuk2PxjCjXvtYW/xKrupsqvbkks3m46hIzlv3h+rh5lbpd/6fgc1c5tu2110Oszdee81&#10;pH716JamW8oPhT50lE+46zRxl6Mb+0Zuu80et4Hbyygaz0/Nm3XKQKN7eehWIH0syW0f2ifczdyd&#10;9rvzg19QztnsLqm0k33/MWVTBpxVyluSHTrKJG7zYe6uejfO4MRd7rhR1fN+Vuxu8Cpxcxon4/7o&#10;nrIy3al/pN+Bo8huPXPjKaeT8ZK5e+v+Nttu0++1V+crWtw8oYSfrHoMxbkknuROc7eZuiflGvpT&#10;527L+91QXTZzY4efKvXzNPFjPIGIs9UjKNbkkVRRP+1G1iUzjbPbzdwp7/OT3bIHWXbbcV6u4reB&#10;Xoftqs5emLg30NvCbnwY3Xpwo3Ie3ZRp77j5VugkpVUTt8kVNQaJbXMUvYljIG2OSFGfcCP7SOL+&#10;lbPQsO3mwdBtN/dX5X2MXr206TlBuWPF7jBzl/155Vo46o6EvP9eFcyW22+5Ndzc62CPYmbD/qhS&#10;AfK2u4AbqBKzivNzZeG2O27HHQzi5imLwebffYA9M58dVbqjdmgstty4j2H1UgtP3HHLLTMQ8ddW&#10;Os4KdxjJ5wXSKL/HXYvbceeZH92mze6+PzU/g+QI6uTPCt7BV9zt1F31bs4+nnb7Qx34nwyee02U&#10;J93VMD81SEWdZxOfH+6Yv0bwNBu4/RNufh6APE9X3DxSJ515AAAgAElEQVQX7+SDn9YAt3vCXYzz&#10;7o076KF+3UAzQdyx31Fvst6gyZONv78wMvRTuzL0VzDWlxhfep6ddUw7/X7NOIrBiyWWWOI7DTwK&#10;5Qi63F4wuBpJlBxcnmy++yWBURRq6l2ldH0EQyjfOsphoYXtVIoGbnMMfazfJMoGH5ziFkH+Wp2K&#10;1Np0+126i4Y+6Ib3I+7djXwr0aluq/f3bmXuv6fs6Rc0VtmqZW/4LXdX34a2uvJqZdz35L7AZghs&#10;NQ3vfyHvQe8uWnvrz2tqFaxNsz7UQX6DuMCU9OxGH2t2t9LeUUU0d/58U3jVGnXK7nrrYuXHDfdu&#10;fEHcQTuyBlUEfedW68IX8adT7r4puILiglui5UmpTsHNzzMRt9euDmUid3nXnKnSF+GHUz7fUkHl&#10;jeQR3BVX4jPTtMpgHWLlyakdeuSbwuu7xirt0d4/iXLN7/2rFNQTdxy6LMylPLeKTjTcN6mVh9HB&#10;XTntT6Efmu7HraTSyx8lD3dPHmYSUYA1mLhorkKR8Hxc9FF6c4N0hV5n4K6ddmr7Vx5NjLdt4cv5&#10;QVIhJS/hCTtWXog+q2ibi+LG1VGZaww4VekGe0V4e5s6e02vow8WPXtOlYdxTwqjIX7BB4xlylzd&#10;4RWF10+4g/ZwY5IeL62OlYrlLc6xeet0ihWlpJ3S3t75Fbsr3bu1/8qi3fgx/zltAtXz9u8FPrzG&#10;hxVeiNM4dW/1NI7uEo+Odmhr4JpWFxu4b+B+5/SHdm1uwwZ5y52v+LLYaCrP6T1qVK7Sv1Xg6PN0&#10;g2I6vWbriTtcyDAe1c+Oe+sgyf2Kl0OTu2orj5uXrmlytyrquxtehNkY37b6zp/Bfe0s/w52l4Hc&#10;VaO+ZTzt9tOXfdJd+ulBep1KVMa4ccldd+TubIp4J/8PcQdxu3P6i7dwa2d4BmcHt4L7Gz9XEke/&#10;kk+L6fS5rSWb2+4wd9e4LFNTRczkMOmabtwrDKIFqqC66n5wU4HG7teouY2Cm3cIaeHGDOYobqvU&#10;N54hMHf74etr/YQbL27LiftncmPTvJLq4hZjZzbdRQyiJwz436RU3bYrexNbk923Nx//b8yaIHfI&#10;7khu3lIi9O5vveLETNxhsj3Uel5/XszcsYi4E5VJ5ds7uo3vW97LySP5wL38nk7unWxucxOsvfJn&#10;tolkQ77O5VrDc9wHd1DkxiRdylibs9dwf+vBi5lb73H/fdtdstskfRls4rl35UNUID+mDu4qPcTa&#10;0DnPbnPlzqy6gJuufa7HgjL/jqPbw40pncaRew23/sbp2sRNpRBOZMXX2EURik6lH9Wv2V2qn+tY&#10;ND+u6DzT1WrhruCm2/g91c9ddsd2pR/iprzFSSO3J3ezIncoMVViqL8/RGqSxfKO629yn6GIsFRz&#10;rzZlOPvmY3DirjDnkJpBEc9GxNOZ4bapTP9Proov6HZ+XSc6Gyv6CXp7arjrdM3uf/qi3ZA7rsxN&#10;XK/K+7Aubz27navMpep6d4X729Plbu5b06zI7X/I7rMS60q1X5N79QLuFFZ0a+HwyW0TZ82Nuijp&#10;bF5P3KZZE5PclF/EMlKVe+XR3cu3MSWq1l4++jNzGdbn5b2/0LdO3FUyTd2dibuj+5zcVafMTSdu&#10;OtHsXq3wfbro6D4ht/3GeyabyxTPUCQldqP+icgwqDxH2XQ+d1PreFX17mvXmev71rLbW6seHbuV&#10;vve/1Oym9ldN7kTuCHdrHdzX5KYfbjYX5F6x26+qO1dIv2LyL+Juz3BrpoYaDvRv3n7kmnZtfbJ3&#10;3T43N6Nbc/2WDNcuwk15eEV1z2UHt073dMmwm/KWlOif6N3R0M/c3Tu4a6JTnuo3cJdUzSe4uWHm&#10;zsn9bQs2czVzb+hsBK5pk+8omZq41Xpj4N5w3kLk35tgrht2YxrffyIBgNtO3ff0tStxU3keNd0B&#10;dw90Po2r3t53a3sbOnGDy250QLyEO5D76rG17F6XD/7NGjVO8pQ8u5l7rd+Te815KpGTemPvGuQY&#10;E3cR1hW5q979kIy5jmdw07sZy7A25KZyzdnfUltzO1R7XrrFE/MdJkRSC+ibl2tXfn1m1GMU9wW5&#10;f30t7jc77pLc2IKCDu/XhJs0iTu22+56cFM9du3hjuxGRnOLiUPO3HFJgjaKR1tQ84I8Jwtmv3lQ&#10;UrE++0k9UoLI7uoBMxLhDjqJ24/uh8Fdw1337g25z9T/nN23974txa3FvSL3murnWHT0jtyI+wET&#10;XZHD4AnRlX/Z6SXmslmv/qeS3UG1Kd1LDwEVXVbcJVohW248GZau85Tdodbpw5n6752Fe1U+0j0y&#10;uCtz5zfkRmkZFdyctzgt/xJWhza5Y/Ul3U1FCVbKbqqefAp8hLgib+HWW+6WuzpRdTdwU7lW+Pra&#10;G6v+u2f3uSa3yfXYw2OiCzqNbtz5NeWpDVqvh5tChHps7q7zEdLnT7vpTry+oyo4u6npQfX3B8rN&#10;4DaPobV3krc80LX/wO6Kf+sGJX3l6dcddpbyzF2Q1ZWD++0+92rF7miu725i7za3oTJXH3wyJZdr&#10;VFBnN7VD6YIe3efG7+u6e/Gg6qhdmcGNXVci6jFy41pdUbmGrpeJ+wztFmqzXl/dB9u7H2Jlrj+k&#10;3k138Xtx072gPdwX1bU7ngfr/shu2wzu4tpxi5GaHhHu3J3b12OURtuJu2J36fUjRuoferenu/g9&#10;Jd4YL6n/he6Yv6lfkLccTbwy2p9T6inuMqCh8Jpr2uIju/XopmTuvdvQm0SNVWqtXV8+hjq7KV/v&#10;tLg95Wu+FTdlI8re4uf/plSYjJscPFZGu/VqVfTulhqGF5JhUCpDJVDugqGK55Kamne+o3Yo3LEi&#10;d67H4K4pdblh9zm51zY+NFurhto8fnAUkd25/tZhYymLwm5ZCSn7nev3dE3pLbLKu0RuV3DqcncZ&#10;Bje9DbHEvQy3Cb9e7PmnjmoWM7lv21Vl2I0VUFQtc3me3XZwczZNLYxz3bsbeuFv4laBdyw4k6dM&#10;7Y/j2B02x8pqOoVVym5yXkneggRm5r7D+1EO7npwnyHXesZg1vYcgIMGesi6le3djUF/S8WLZxxo&#10;ZnDfkrsrUntespsujOaCpyz8+Ml/YPJPHZW7g9v0bpX717B4pqH8nL7m+XWUgHSv//e26F6dF886&#10;u7txVLP1bVuk7pVOIWh5EsEkdhf34fs/8vSzUw/sIaV+LOMvvx7zEsavH8exQdASS3xf8R+HPoDD&#10;xJvXhz6Cw0T4a7qLsK/B8t0F96DpSTPs+3fzcAP3DU83pfnu3L/m2bZDsJs7lurJwGbhvzO3V29M&#10;/kRicBdp1u5mt0Xni3u5o/tmgUnzJn8iwQuoeRyEGu6TV15g/xpq8XW1V6cfmChv5JPhK0rmuGIh&#10;eYOvoL2n6P7G3Ipgj2FnwU/G9Cp98uYsfbnPjcCm785iC7KgU0NudD/GE3BP5m5+wq2zOwxfUb+o&#10;gsjmRua4JAxwO3Kjm7216d/HPa1+NnfzSXfh7OB+rc54fsfri/K2Sd5eY8gtyby2e3JjVl9r34aj&#10;d/vhL5+ohCq4y0SnvcNMxPTgLy7Kuxu6k/F5mrqv/+k3Vvvvwe0VD+HbhB2Ur3H7PvgYy7vbFFb0&#10;Oea4/LPdVOUj3MU/3ers6N1R++Ev2248swGTI6pHz0/+tTwR+Rpn9sO9uOM5nWVM27wNPDpxoVYK&#10;7tIdu7sMebxHD25KOsqWZyDT3XpJt+9j+Bh4Zv1drMX9yO47H9cbff+AQeKwepXdpjk7CbflTc4p&#10;37hQP2Hv5IqSDgwDYgZSzeMMj+Ex8Azzu9Da69BW5vEhsPvNel3eY45LGc5/MKfkLgIPfSHfwKAo&#10;3DyWojED2SUeV3oMvwb7EDHhrdXXfr0xj+89u/9+Mboxu+BU3CoUoe5K3pCJGhUWc3pqSjrgHd33&#10;QQV707blrY/kPl/rx/culre3SVGxfvPg2G3YfXYqbqp98XhBveW+w+IJ31ZvXVsXcDfthb71b/S1&#10;O1+Xj0ncmERAbkNuHo06HTfPME14/hIqIVW06/rdx5Cqu4iKKdq3zRoLl8m9/sXc+l8quIvH1LRY&#10;WOB7dxF49BHu6iTcxsf67a2jkjugXCuoZtL3sTV3frUpHoOZuMt0i4FkuO/ZTS2Qi6Bvs7t+EHfd&#10;HH89Rvn5fbBvLxvKN7izpIivKu1i1Hfu1QbTBd6mdp3dltx173ZwV5HcV9m9kbyFKvzNKbhv6Jze&#10;YJGZuFu16t11evTi5vt7zVPyejdP1TQxBnN16/n+prs+xL/ZyxS6M3387ks6p49KrYrIeUvy5L7A&#10;/J8dN0/BFPfjY2j13W0D99tbrsdWVMqH+Mq+/5Dak3B7fU1ZGTUkxR3F/X6P++H2ptPivof7jl4Y&#10;7bsbytfIvanITTcDtUNfHbub2iWF11eYopXdddu7z7I79u41leAh12MeRd8d3RBU7V3yvLYVvZzc&#10;Bv0Ox++OWOV8OXFX3Uo32f0W7ubv57n+xlJAuqzd+co8+rar7u7oPamxtxa7K3ZrTDkn93H3rI7u&#10;35N0fpfZfefONurRox6DO9rLj9He3kRKZKgN9sFjNcpdCms8K7ROOW/xYU15vm1+LptfDk37ZPDU&#10;RP1/mYf0Lnf6uw25o7ip/qa8pRU3tUmqW0pyfnPnaH9vyH2Twqbiyeqm9CsT7t2pDAyy2/wPHYb6&#10;21dw083rzqriMVbXN9mN+V+3cXDTZX3nkt9QMot+pqGH+TQCU7bonBajO8D9kZqb5L7ybX390Mr9&#10;jW607EbfEl3Wt03dVKYpvDOfmM93lJHdl+S+nLq7Cu7EKwZzvoZ5bzeYysdud2bSVVPx88ioPXZo&#10;x+cG3LEyt+R+IPcP2IIHbqQndEY9FvjF7HZwIz9//bp8aH6UadfWKf3erw6r+PyQqahDe8yQu93A&#10;3elmxe1vSjsvxN1Y76T/fD3uFG29Su+Pamrqs4Knonamb38btL/Z3ZJbp+b31NDXyf3r9KfW2Cdb&#10;wtCNcPWN13p+g+CpqK3GUvxEJ5P7mda6eYT7vOjU/2uaPRtQVONgA/bNLk5wz0A8WSr3rzUB/YpV&#10;eKUbn3zZ/MxbIzR7fmji5nHgYx8M2xO/4gM/jQPX6lAd5RNYhL2T6e1kUA0DD3iux/cRvXv/IgIz&#10;+Wp9TMsM/mwUg3tvSf2tN6U4WPT74KvTK6n/VAzj3EfyAMyXimFTm8of8jBePk6vYlpiiSWWWGKJ&#10;JZZYYoklllhiiSWWWGKJJZZYYoklllhiiSWWWGKJJZZYYoklllhiiSWWWGKJJZZYYoklllhiiSWW&#10;WGKJJZZYYoklllhiiSWWWGKJJZZYYoklllhiiSWWWGKJJZZYYoklllhiiSWWWGKJJZZYYoklllhi&#10;iSWWWGKJJZZYYoklllhiiSWW+OuF9gc+gJcNfqZu1fAj0P8aIQ/RLfEI4dr9NdzW4WnY/BhwjQdC&#10;1/67dvODoOtG8RO/Kzz6Oz8U+7t0v1Z1kgdiW7jx0HO46Yv4q7jDd+X+gVSJbmP6wOfW4o7G1U3u&#10;gr+Dy119L+6fyGFh7co0uPGoZHF7dmt8UeWH3uN52cfrrvDhF/r/j/lzKo0h0ek+4eiNp/9HtsaK&#10;3Xp0c3WFqz27cSXgh8TdHrG7xLHrwNgqX7m6U3LmmEDfq55ygyzuwG6+INwpuA2uSxO5yq3y3Yla&#10;yEzd9VNuXNNTd5WI7FGsO/qp7ojdNc7PxA3Ec9xxcNf4gKuG3HSKy9GdjtjNl/bEDYTZdqfwlLvp&#10;3S27U5BTX//DH7e74EJ56m7k7py6i+Sn7jK7Gzq3Dd451bsLPtdwv/NwN0frLvlWnbqduKflWpmc&#10;WC2/mpNvouJda+DGh07cLt8YqAVq3EH+ULJPh+Zbeur24i7725cYdL9nq7ySmx6KT7NTqkP7Ay+F&#10;u6GX4FrnD7iD/CFUfxwmNXQb9m6vir5UKptCqOQ2XW/ddoPcIT/FSa/oqlDi7vSxu4mU+FDhdjkB&#10;4TbV6KaM7Ak3UtOpGz8ycYejdVOjone30rAIu+5q4g67bpRdKBeym8hFh0YaCr+jdaO0nrq5NP7d&#10;q6mbEu1PuNvRrefud8frpluaKqSJ2/a10MRN1+vT7jK7Pdz4Tunpayfl5o4huN/SV/si3ASUdVO3&#10;ftJt8qt0i9end+3R1t9w11O34doX7cuJ233KHbnO+keAO8qrsvttd1rupGduZGVPu3XksruKU3c8&#10;RXeRuMtscCNdf8JNP6FDCbdtJ24TUTik63TU9/eOu5u7bfcpN10PKMMMu0N+FbvrKyk5jjHgtn3e&#10;8oSbqu+nyvM0uN9uuem79WVyR+vm45q7y7acuev4lBv5uA18L193U3dAa612R+zmO3Lituzmerh3&#10;p/Apd+XLfC9XfuKu4a79sbq5M3San4sb5N79iJR9Oz8vHdzoLq58fy+Lu6KWKnJbR+4qHK0bd+nU&#10;TTc81UJT9wdk6zN3eos0JTdUs5vuZXYXaNf2bhuP1W24C3zeHtNcKg15au82OO/i5k6a3J9KPwR3&#10;k5w9KXffdBR3kd3N6P4Xu3OXxJY796oh16396KaLhv6rKW89VrcWzVCuaa6ZZu40uMOOW3pR6dWn&#10;5i75nEFDzFq61Hbcfq+7lq9QwZ1ArwO7y+yu2d0dsTv3n0/dau4Oo1vP3W50V3F0y1tSO52O1V0M&#10;/ee9u699e7fhq3nq1nKv17n7nN11Y6k9auLojtzf9vZI3TidcerueCQQGczobp900/fTbWK36ayn&#10;7/L9LUUe3L8dq7vs+88L6UeWMWvUaJ9wx/SWTvSt9JzLm9C7UUAWvbs4Xrfq+8+z26tcGo/uf3Zj&#10;PcZu+UbdoEOi6N0abslvB7c6Yjdd6KzJ7mbXfZeG5G3uRpJT5EKu0Wmf+/ejddNBNr379o7na8ip&#10;HdxXk36HubsOQ+HelPvcdTpaN3rLe7fjOUj5Nh/cxaSfae6u4ugu0juvJa8v032nuRujOmJ3mfzE&#10;HVSfkPTubtqvOHdjIEXSNriTL3t3n/4ds7uYutEel9p3cLdq2y2fj+63kW/2wY03pjh6N53j0Y32&#10;eJq7Iy7+J91a0twkblToJa5xjMLUmO9ypO5aoa9pdJtOSuiJO6Azar/bSBVIX0R3WvKc15fcPSdu&#10;c6xuGeHmE8Rund3tzB2fcOvsbnfd6pTcfubmrhi4bTuvvwd3mfqOJ3S8wO1Q7Im74Wbtsbqb3i3j&#10;/iSB95nuYpgywJ1tnkfPqfF5Sm76P893aMo8TDC6MTlg4i4n7saGqRtdzpV0NrC7PFq323HnWmji&#10;nsxvmbsJhwEwukh45pfH/LUitZbdLh2xW7rMeWJmK4PCMoj9XLcb3RpDwWjMtvg94i6O2u2nbkmy&#10;09RdysWPGPM1Lrtrj5+BuxE3Z61IdsWtjtWNw6443zDirn2uhSZuKqafdOONG92WW6X4Gn2Le6GO&#10;1Y183GOE22Z3yLVQ787zFefuVLTsroJ0tl7yjDcv2TpfRPTL8Ed1pG7OS8nNmTmf/GB23JifOpm3&#10;x/1MXe9ucOov+fXSGpdxNrp7jtqNMT2HU8UdgRgotPvcee71tttGfFTphu8Lz22adnA38tPHGDZx&#10;lZ2S5Y5f1L6V1L6qHN11fMLNs9fp+zfcw+i57R6n7mMNLoiGTjKHWfS5Fuqrrom7e9Lt+kmbliey&#10;NYfBfEYY4SQeA+Bxf3HXM3fVlvvdWtyVy5N8+vWCRx8yDzv3KMKtE7uRqo9u2+26uUkzuA91/F8a&#10;hbS17cTNWcfcbZ5ylydyendD+tJMkgnkfAF4xWMHE7dOvVuP7s0hD/tPRy3DAf0Q/sQ9zk+lL/Zu&#10;nvFzrMnn50TVD2/LUDYufPo4caNRWSROSF593q821Laz/NuOMHRe3MpZiKPP0l2DL3huk31J0B3S&#10;yNBqkmriOEPKYv2VfluRtsN9pd98fIHLZIf7Xbu1tk+Dv1P3H4K/N7d5rvgU3fpaed1spOPoy8Md&#10;2vF0/FT5Op3Zt38OOI8vrAFfLvTX1KZ0MoncZ96rp84d4s+646EBXxhf7r4+WTPiS92HPu4/G5/l&#10;dtxC/S5iT3k+frM81b6UJZZYYoklllhiiSWWWGKJJZZYYoklllhiiSWWePnAIOBpz9n7oijz8pO/&#10;Wuh+X+S/VrzhXQf/eu5oeamY+8MXlk3e7Ov0o3CD2z/5IoMPsgdC/Z1cFqUnd/UPsv3T7/u+wweL&#10;9TXYuaiVndG/g8BGqbGy5L7zCleyxobXFc+9x9pSj5NsyxSKFAvetqc56PF+rcBig7git732yhve&#10;B8SGOvFi0oDLoaYv6BRL/Je+E/cPWA+tWnGHwtuEJXZwcwkflPa4uCuTWo3/0uWxz2P7b894zU9U&#10;YGESvbg1uasUezcWh2Lva1zcK8tuE9LlUc/8KeLeyedUDf0keRlvlkzn1PLKdnGbUPp67sbe12VX&#10;k/u+M57+s5dHPa2taJVpdr+s8XAK3q/B8PNoxB3EfQZ3opNKl3XYYAK6ucey2jJW5G421tXGmeN2&#10;U75tm90va1fKulFV5YeUVPRZVO2r7L7vCrjrsMJiFONarK/1cINe6ebY3d1et3GUnPC2FDWvX09q&#10;Re5OtXhoFbk1neDOduw25G42WC3trFqfgc7uo56/+YTbOkPlNT93R3ZZI3cdN+RekbsK+iaK27Pb&#10;Niu4Pblfje5jLtiwb0uz+2XrLJVbOHJ205/kpnt5Q3+WZ1WEe5PdGm5bfPBFqNT6b3Ajubk66sWE&#10;Rdrrrpy9jYZwqqXTWdB5P+druia5/s+qhXtlRrcSd63WKrvt1VHX30+4a1ddtraBW49uqwAz76go&#10;J/e5+V39e3Tfcv1N53hTsbs86nms2Hummfy9lD/I3bQWZy9oTr3p09rbpqYS3bxrO3ODVbLipgvi&#10;jKTixjvF7qo86jyV6mjb4BEFb+jw6czrRv2ssPC9UuL2unevf4U7nrP7Ek+TEzfV3/SB8vOC7uhI&#10;GQG762N301mkG/Whs9RibtGlsOavVmpzhsL7f9We9+ogNxVfmyKszbu4MQ2V9fZ3uqlXWHI4uOmO&#10;QPZC7q4Mxh0Y94mglpTFM6kS5V8lHibH7vJfcK/gpqqcmx0X2f3YmrdhbRtkpr9dfqA8nU5r7+7I&#10;rcldUT1RuON2Rzp3if7Dk+T2uXl/Kdy4cK/KD+T2a7xXvner7KYrm9wmwI1+V+0OrXs6in9HyjCS&#10;S/LkQLgv6Ijf+03v5r09RneKWrvXFnsnZnfXu3VAY8R6uHmFvDsw7hNRfGwpw0g+vaXCKqXrwE9R&#10;NbeDu5Cn7o1uT2Xfa7RSor27+SD9LdntzRW2uoeb9wlwh9Y9HUUkN+UmnQ4bOlPXklNP3KW4qTVN&#10;JZhaldKXusLWHfbu9sHznpnZ7cyVpyoebmyPcdzuzlxFHSg9WVFyeu35q/Zq4sZDiCq6gOGu8pjB&#10;Cs+DzW76kbPRjcSX/le7sjlu94YuzjJE7aj9aK4df7UqJ9c51WPci1BB3tT8ghX2p2I3ioCZu2V3&#10;R2f7uN01HWx2K3Pd8Fcnbn6AHPciWLceclqMDG7s7cOtuO3EHenzDZ11utvdAUDPjCJW5nrHvdGj&#10;u+RHfdCNa107uNelg/v94F6J+9rRy6map2pMe94w4kiDsqu3u+5u4i56N9oivRutlZW9/eeuW6NV&#10;igdK6nDMGzWV0f4Gd5i5UwqDG00NcX+IQx9FdqfsNtltr5GkWYcHWZThmHfkIvfv+9xxk/PzXwc3&#10;Oott/rGWTujK3iSU+/h2s+H6u7qmVs4P5r6lVODqqNuhZTRpn7vldsk55jdESlRQ0CNL/zH/2Lb7&#10;vpU81TiLvI9+6ZGPGxSfdK+nbjUOgxZRo5+pdzuTBncFd7BIfY+6nynqtFuusXvN7e+IkQXHbt6q&#10;K/9Uif5Ul1DfUcmHnji0x5JtKrRv2F0fdb9iLEd3M7m/0d/SkBtPn6MqCd+w05/qyolby7ggpa5w&#10;o01P7mPdVJKjjAU1RrS4nc1uVEKXLSpsfsYx5akYVJE+qDeFL2/opwg5uHkTUYyHWu5lT3ThH3Nn&#10;i9p2V28b+TKd4dvWPERNDfNwjhu34VEBKukiFdw3eM59pPoqu/kZCF5V4exUNt+jqzhdRePZ7Wuc&#10;1teK3dx/btC/sKb2t6FWBtwbceO5TGF088aj7rCSz4sCbroZ4TYoj9FjDLfBrqnB0P3q1oW4K7iL&#10;7KZ2mIGbigDsWnZqQe76Mrs1VUFO3GTD+Jg3jSU3FVhG9e4gbsx3aF4f+vC/OOBG/xrcZWpHN4+H&#10;OtOYRKV6FcndnKkL+mYoXXk57DN6qlGgrVEnBbdKcXTzfv+NwQTFc2X8T0pTsvZGvUI31HcQaC43&#10;VasCTmdNH6VcKxv5NuelP/effEfBpbDOGcaJ1EFLLLHEEkssscQSSyyxxBJLLLHEEkssscQSSyyx&#10;xBJLLLHEEkssscQSSyyxxBJLLLHEEkssscQSSyyxxBJLLLHEEkssscQSSyyxxBJLLLHEEkssscQS&#10;SyyxxBJLLLHEEkssscQSSyyxxBJLLLHEEkssscQSSyyxxBJLLLHEEkssscQSSxxz/HRaDyr8amGP&#10;+XHpXzvKiP847DE/Lv1rh27xH8f37v55+hdCm+yuvnP3un+GIUJ3o/v7ur9Lp+RRlX2s8QzHPqbu&#10;8uUO6pvHWtzr6ZfwTN4+pu6XO6pvFoOTii2n5u4L24x/0UnZ7F7hQ+G/+bF9k/Dyx5e6W33Mzw5/&#10;ImzyRT7sT7l/2XZz/V01K01XfX/Rn1JUKT7HrXbcWv1UprDCM8fTiTx9eHpZ4kn3T7hnzxZmt5Ys&#10;jdxVtI3VcDtyp297vH82+oopTr5WpfSUexZVY5IyAtSpWbXkNimehLuHbbu9fDo8H3zLXZdJva59&#10;lZqqd7tN7zZH5k4pvtr+2lNut/U6dm+QnJ6VyZtkUnNRhzr5OvFL9W/ZfcNuHV+8Fi/aN/TR8udn&#10;02+UKbVn26/O7mLmpit4+Evb/4Grt1mfqxUVXcTnVTkAACAASURBVCa9S2Fdh5ToP4fvi5vaJJfk&#10;bjod7NcDpWbrK1TwTo49B+lU766UG78B92r7l+5zr/qS+kz90j8VXtxuvVIbnaLddd+5NbsbuNvS&#10;/xn3r7O/6eS3vr/PXYhbLrOKk8sc5N69+i7yT+26W3VP17IWVnb7daU2NrU2/QPux86GVlpf+s5H&#10;cV+QOz7TbdJQzU8rlLj1ovF7v/LHWn7sE+5pYbTXnePvW+5LbzsFp8lv9tT9gdxVGdbVZVuGKP+E&#10;voWb7u+gPsvdV/PF026bhr+XcjC1/Nhm+qpPusNT7v8IqqZ/QX5tRe5A5TScduYO7Had9asirO1l&#10;LEMrrVF9ey/ultzu+e6+2P+EuxovisGdPscdnmwr6RjoLurfWCrXLqmolvObLzJ2a7KqddVsbLMq&#10;6D0pfBm6oncHqceaz3M3f+iux9xvdLs9bvwKKZFnXXz4odFNjWftbSN5i0YRHWx+Y9mdsvtqdNNV&#10;vbZNrNXK0r1AbuVMyPd/dp9prr8/w+3+0E0X3pZ7o2r82Pz+zudM3NMuH+2lYqMLunIqecJSAZ3/&#10;fUKHanDXRegqPr9VsePewF0FRe4i0XUhv/zmkd0l3DfPdofK/6G7xRHP3GtlP+0+I7ft62BxX5TJ&#10;0cVLR6wTblj+FqPj4EZ+TuV0R85Vztx6N9XPdN2Ru4W7ws81U3eRus9xN+Y57uEqHdzkOmf36/4a&#10;ZnfV2IZqqF/OjC9To7vRXUS6kclI52XirnbdUZwr1bvp6qWyjEx0d0Hc9G6X3R5uVX2Wmw/qj90o&#10;O3VDDb7erT0lFmtFRZJ6Uze9mzIq21COsj6zdN+6vukAdxkNX9Aa/w3umr5WxOqmd7fkLhs4K9f/&#10;4707sNuirMfP5QJf33wY3c+/v7M7FPfhP/jYcY5iLBrTqf62ZrehS5tOVczuklJltaZ/JbmcKMNN&#10;d64t2E1tQ5TTbnBr+kJkd2cmbh1WKlZNl910vrtSsXvI1+gswn0rbnr3yJ2QqovbJXb/pD7XTS1Y&#10;jZNBNYE07+o2lo5OZD2kTFQ8m+t0n9rcm0Fuer+btaYrlxoIvndTo8iW2V3hsh7dJl/Q5iaZWN9k&#10;N93J5+TONQO3Q+m3kfMi377iLtmdBjfVHb4Y3I7cqzO1+kw3eStKhAKfoIb+I7ehIqhJQ+qg2P1A&#10;5Uo3uAm1Np4bRmF0t1ZHcdcocsVNp/fM+vqypQvautqE+jK76bqeu6ke69hthzdd3JSPJpRrKsUL&#10;W3ZU6pVT98aqzWe6cam2XFAQ3eEEttE6SR/4RfTOs/s9vd9TN91ojnWDGxm0CXJ/p6uwsaO7cnXR&#10;VQ0lH5XxdE+Lm4Q/F6NbVbiLcX9fjHnq4O641WPgJt+b3l2TmzK55rOucyrPWSrHXyWGtLECunfX&#10;Mbs/psl1XiN5bDY61Fbc9PKqaS2lkuQ2nm7VtWQvyFPP6majOgJWqNun7iJN3FR60THArXMO17tL&#10;uH+26nUBd9A+Tt33Hb3l5A7Pdsspy+6NISzcNS7y9E7K+LpldyRiOZRroaVjrxVVOZti4l7bylVw&#10;O7qE1+XgpuJiDfRmte02W2663fa6k9uoV5StKri9ofx84k7ivglUMD3HbSlPpbKl/rEzAdmC9vhb&#10;E5NqtU+5L5ouCLiDdnaov6k9pOKmK+gQJ24601Q+iPsC32km7na/2265jbjpeuavdcpcDm7K1zZ8&#10;vr2lvI6Pxbi6aQ0qifh5bkUHv0F/O58gTyewVpG+VuItyC8K4m6m7qAiXQiBDmnLrcT9C36R6t3V&#10;k+5qy63Efa56N7e+1gUVPQ2VazXu71vud5i50Z/K7p2enafcOHEKDTs6QSXdNmGjPtLn/Bbwi+iS&#10;I/eVn7kfY9HSjf/rzP2LaqnkE7eiG0ZKQW6PTdxvZ+56y03lVZi46W3M7qZCeV6jPP+QhsqC3HTS&#10;0n+W9K6bJpTNTk/eE+6G3GucN74wHbXw1nTI1NIb3AVlG3CXRZq4qdlJbsrQejdV+irBzeWas0MK&#10;ze2xp91h7o7sblc536eS5jLwMSGd4wz1wj6m4Zcbt6JCJv1I78urH55D7t03KUU69DK8oXKLjtDi&#10;vSVJjVMvrzIdu+m93nHbiRtXxugeU+hPu7tJ/a3szSOVV3Qw7SoXoTVyGXGjlkSeemFxkff9yHSC&#10;3/S9Vs93X799ZLdHwYq2HfIhuKkwG9xFMny+07a7xcsmbuQtKbvHFFrczRPudsvdibvq+yKQu8Jd&#10;435DvuYuKPF59HbeiPhMd2MGt7TtbHbXXLzkl9W77ntx1zO3nbv1xF2Je73jjrO85fKxQ9W8x73B&#10;PXWG8ZGL0vetli9368Fdo5uWLh+448RNKWHFbr3ljrV0Ac7dvzfsbtLHgE6C3m3dOrurSXmO/sFi&#10;lqfS4WS3/FMWbTRxU5EOt/rlz49x26acujVnL+xOU7elvO6KEvkt92ZTpMfp/V3Ftf3NjW47ug1V&#10;v3BXMzele9Fs5eeUr5G7z881xkhLf4EBtVp9rZi538cC1SJBuoti4qbj13BbP9Zj+p6Y66pApT9x&#10;U/1txH0ZVXhTTNye81TOz0c3tVG6at4eo/wc59dkN9VP6lfJf75iwE35Jx06NQDv43/UIQHS0n/l&#10;4I69283db9a5ah3cyFs0ZS/tGTeaLyZuTZUku92G7v3BTTfLpP6maxrlNM6v3hmk+epuApD7kRLu&#10;/ygfcQIpkUGLZ+p29trbSd5i7lHt25swc5/DHbJ7+A5VC+cryt7KFtcDpZSju4K7Hd2UN1BF+GY6&#10;yvSN3UjA4uvikcuQWJV+dLfoDodb2Um/ItollGbo+fluqY1IVz/cdIalIuTxsVKAazNzSx9Mpfp3&#10;Ab/+z9RPz3drcgdxl3Qwj4CQm0rvwd2pWvsK7vpK3OhH7uC+D2bm1p29bKurtjJc3tvRXbSciK8p&#10;tZm40Y/cnq/G4e4XCiqng1zZ5NeUpz8yJNrbYIb6O6mkfX0d7E3KnfmURDXJxjUqwVm5lthNZ1BH&#10;uNPoVujSofu/TOjMKXJ/CzW6qNH3895j+6ZuRzkfruzWPrYmbkhvxd1WoxutnUTulK663o0uzf1u&#10;NIUr3bLbj26M9LE7GHeu/Odmll83qEpG/xhlv+mRD1QgEZdp6N10Y9Kha0pkR3fHGWoZdt0N3Fa3&#10;KKdzfk7uc1zhzbm66AfTf9lzNC8XGCdid42aG32gXJtHPXVzb39Cx2u6lMYAxoEpsSBx/V9hlq9R&#10;S3FDWfoZld3thcntMfqdP6sflTrABf1EYFwQJw5ViJygmt3l1G0xukPucnCj4MVEExWq0NfS+Gi6&#10;M4v5GPHHorXUwDvauWQYB8aJ44Gq9gKdRIHdof443N9IndKdpg9Fk92Kq7dfVNB+dsG+RB30NcL0&#10;Jw4VSnhtqHEf3lxId4B/0+f/VaPM/ymfnj/5q04vXqOQ+SPQf3uRQ1ni8+In+YPaL/249l8jcidq&#10;6VR9gvOwvzyyG2XvCc7DfmakYXLKEHmwwLjyVOZhf34UT7ut09+Ne2yqFdLV+Ak3Jmh/L240YKgp&#10;XCS6hvnefdpNub8NG3Wi8WP/CZXOdPIoy0cnqsb8rz9wU8vHup0ZwCcQBtNkzyg95otVOzrJKlpM&#10;EKL/QnajXGu2fpCwf0f22WCGzymFV+jFsQ216lZFKLIbnaloJPIUlDhMIt7qTy5TQ+434h4vl2MP&#10;zNrkFlCN7r52dBsqnX2B3gueIxSH+cGD2zyghaETLu5Ndh95vFHlpVcrHTBnsimz2+lWbcogk+4t&#10;Lu4iYsz3N1/rOCyf2mDuSXkdlf0XxrW4I4fd75ujXfteYzyXT115C3ecuKlUMuzW3NytHL2s/JhM&#10;SDp05cyd2vJ3/Ca5DsIZf1HfNbY6wjzVqfMqJZ1wqB1WCqgNuW2oHLuTI3dHbi/u2lWXUT+0QGM6&#10;zcRdpK7kPj4vs+KyWze2PsIuAK/O696dsrvddWNKneK/VwW5ZSpGq+buRO6GZ89lNxrS5P5W+flP&#10;f/SCffVIAgI9UevR3Yzu2sNdZHeX3cWT7hpddlcyUR29gjetlb47uP98vvZK6ZwR5DkjlDKeZ5bh&#10;f79RMic3D6PImNLuLyqTw6zKcuZ2vbsiN2ZOlXBbdtskP8XugLHicPGU28S6afM/+my3ma+nmcc5&#10;1gZYHG7O/ejW2fQtHxxD7dQ4g0WEe91UHZUpbLsN3FSO1aEOcFN1ZMTt7LvRfeN5ztgvqu+WhluH&#10;6qo1dJ49lXe1aoejsvFZg8WmKZ4sB4oWOqpS4x637d1u7m73uTnX4pER9KrDaBsqrLfd//Tsbunj&#10;O5fdgeolditOYHq3CeaK3pKIwSzMQuuvwsb6Z60XNK6YlQPTnRN6tx7c7Re6uY6l38bHqDDT31KV&#10;Je4Obp7Xbn6D27Ibryn/5XjmHL1fcBexX2oDt9dXQd8GfU8V/EUxcT8vczF+y+3Gzyl56N3DXPAt&#10;ty+23d2+lUNWls7YWPZuajBihJXdmBjK7rtgfGUVxs/wd/2ek/LeXcZqzNcwv4rcntx0o5qJe9/7&#10;vscdPuFO2d2OazXV5tXUHXbcaZ+7ugrVPRVgEzdG5gi3zm78AnNLt0Blm2gadpv3DsuNHP0Au4fl&#10;NyjXmprdJdx6WIb5bLfdcs+WAWW3mbn/NnGnUObFLaO72ecuAqYz1Ty2zi8e3f9Q/w41zwjlqQKV&#10;uaRyu+Iy4K53O7jpPbkZ2yUmjW77dd1Yf0BuZ9tidPdLiPi3o7jadjt2F65q1EOD+uJC3PTDaZ/7&#10;9+ZjqOstN08YqO5wnfMhwG0wf2Rwp4m7+gJ3/GN3JW4q+OH+mVXKYko9u62nI/RVq+677K5d+TbU&#10;aDxjYLDN7rVKfnBbJRfz2vzmerfFqs+p+xr5uUWOADemrHW9u5i66y9wk2k6SEkaOj+/cjvQ9u6u&#10;iFh4QiesU+tXr9RraNE/DzcWdKF50KkPqXfT5d+izIsYWevdm5m7sVM3Lw5k90bf0D3B132tHVXS&#10;5Oapw5whbXp3OXOHL3KfqzcoulPzOrkaFagNvJzC/g63YbelXIrcqVljwJNX+UWUa/o3VXdKVt9/&#10;QEpG74BC7txh7LjFhMWWy7UVHfNHX/qNLLtAfr7SKM9/u3kk9y3X6S2Ve1Q5wU2/nfKXqiA3nYRA&#10;bqRwg1un695dBKq/R/fz6jFLppXCYmvDq/lqpIi1ZEb2NyfuFdyBV0x5cjcrLBtC2Ur17m+kVLIm&#10;oxY3FvugCwwrprLb/gZ38TGU9KJW3N3UbW/5GqA2F7t5CX3RarfBfLeSsnMV+RIc3Cbpvh6j7H2S&#10;txj3rLzFJsySXPfLNGMdeLUJZ0bi1n5jC1n7xTMjLLkJzf21Nb1hl4kXHsm8CV44x8PkCS9JWLy+&#10;5lHXlVqVj0+6zYNHnU4noSP3ipcWl9GwW2mMR8eynbndkLdgwcDE7Z+Vp1pq4Yqb27GxwuxcXm2C&#10;qXa+d/Nbstf9+yXP5L7v3R9idgesmMIyux858yY3jnF0J7Q3s3tDbrzj5G4JsxE3vUzcgd0RC1Tk&#10;qDeoDeCOGhOqZu7ntUsst+HWw/LUKuRVNpisUo7u+irWdNBvyW2aDZa/tRtxX0Vz01X3ncGMJyxD&#10;sDpa+qVwV8PeMn7X3fTue3bjjSV3LG/94I7sNryQTqN1NHFTmUH5ufG8MAbuFbufOV5i/yFuuqmu&#10;xI2FUS0xezcVRZQS1mVc00Hr7G5aXINwv7sKaBbdU6aJyqh8bK3mr2Axm73uJ0zQ/b0y5Haj29Ev&#10;pCvt7oHc+t/3cKfsLrO7ZTfqmIJSWOK2oxv52g3fYCGlrnf3Ywt/6H4nbrrLL+lY1xZzlGpV8yS8&#10;iXtTxDV9hj0GjFvjzkAXZr0mt9cP0dxTywLrisrHjty4+uh3KXPt5V9JVHiu7E3ArHTMGQqUBfre&#10;/UBuulEitpz5GMv3Hu9M17s3mG1BB4V6vNhyO7m7anZv2F2kZ/Uzmbfixpx/OkFr02COEv0OdiNZ&#10;oiqV3JiyWtApDph3u8ZktIbd5t2VKx88X8KY11QGcqN2yW7H/0r1CHd1Sb9vI20Aq7Rvxf2e3GXv&#10;/q/A7sCz7HF/E73GdG00L+nUDO6UbsXNJc/olgX5z3DfZ/cGjfe1bi4wlXCN841pbHC35L4oYu3c&#10;WtztK2orsntl7dWdfqB62ZnsTlY7uJupW7Eb7+N62337nguye8yco5oBLR18o+L1SRs0XFGAUulh&#10;pD3WTt01jydU7EYGPW1Gf9p9/chuupQKcb9BTnWx5fY/07+KAjVsbEmtIy3uDbmvU4LbpOyuK5Pd&#10;q8G9URfkrq/jxE2/ZnRTKkdFBNXg3LKFG9mHRn/qhtchcv+hRS0jbi3u6t/etNF26P36rImA5gru&#10;c+RnWtyqQi6JxXqURZirdMluLGakZI3ddC+n7K7Y/d6Vvhrc/3jSnZLd48b6WXJz15yrvUo3LZVh&#10;9hKLcekMt7z7C7rSWl4qK+4y3VGy5lDvP4R+y4LPcV9+ZDcGWeMZ3FhXo3hxJv6l63TzGCkvQgOB&#10;5ydSpXaPgSpx28Fd9+4q7brXcG+23PfocFqbG3bX3OtoxB2xOcSVY3fI7oYnyTpxr+kmuLzx5Q39&#10;w778koEC07CbV72LG+tqeB8iVKLmLbvvZFTCi/sRDd7sPuvdWF+jAi+H3+deZ7eauumI27nbw40G&#10;GRYd0QuxRrbkbkhyt9zYh/tN7uEtvXbhC91Yi3bOOz6JO89WHdzuY9Tv6SqLvLCM3OoRDd6p+87x&#10;tM5td/Upd4P+YWoEG8duat3R2adSm91V79ZYY8P/NvYy4ykA03nMlMrSTfHlbkwKr7I7yexkdnfi&#10;LtlNra91wXsrBCwbEvdKrsfyAVuusNs85e7mbkPuttxxO0V/x/zI3/j3pgbuoMdKeebmHNl/kbuG&#10;WyWkphP3fXZfJ/XvUP7TddzRw/WYkmXe7DatvaIjRuoi6y0wpGeGeswO5VqLfqaSex/o5eR+i1og&#10;abqVExbiWq9MdtdXqKvNnUOtVDZuaye6LXfz59y6rdUFu1uFWfhF5OECjA6gz9+1Kr4uBjfq+tFd&#10;UHPwIfTuEhO2xd30bkq00DdWYr0Bt79bylNvqcpKvZuKZON7N1LBn6YbmT3lLniI7IkX/oG7gvsV&#10;8iK4Za8UdmuPjb3QWQx3Ec/V4F5P3YHyNTO6C3IYcTveneo1+h24vQ5gdlcp0YWS0G1Y4+2gf4wK&#10;cSqnIG4+dcSzdQoJQ8GffPmTbov0lM4DZaLs5oVRaPVpLI+Em3Je7gkZ3A45zuBGW9A+5PU17I7I&#10;xMlN7RjHeVQl/TNwbwa3xvpiT+0bdjv03T5nn/5ZKVZ3yn7ROKC4sZCJsHDLwijsT0OHYt8ObhPr&#10;IpfntdtocXf051Vr7ttq5qaLGm4M1w9uw+NjW+6K3djK5Pnhp3+pxs3PP9dt0GSkgorOKLsjANif&#10;xkzdnaW26eDGBlG9+zKl+y49yLIUcWOVJ9yUaYhb5mJM3Za/ZxOVXQeZ0c7um7ZyLRkGt+oqcf+W&#10;3cjd6r7+rqks6Yy4I9xUy41uhc61Au0x7MQkbpMwQ0fJql5xPzql+q0rDuXG299y431jsLpmzf16&#10;o1uxmxM5uCtstCB5C+bacJl6P7prhRXb5C5SzG6dmjJhBcqaZyV8uuB6kTCNFrc0YjcmDm5LRQ27&#10;0YFd4zVeyrUKy4bEje4AnqjjR3elsGIba8R4UI/bh2+29uY7eJiGUia0dAI3YukEYj2RrJNqBnet&#10;qu4cGwxkt+leGcznEHeHlTn1Y6DvYq34GfYj97p5/cwugIMEuSPviOa5EbsqqZlN7qpdw63vGn7V&#10;Stn4inLG1yr8fAZ3/Nv4KzSnHLITU/5K83KALwxDN13Z/UinhmquM/WK6t5AmQZyfTN93XQ2zylO&#10;fN0bYfxYhD8+Wcd1p07jWVvWfHEc7wIOXInf7LkO+njduBKHqRdfO47EjfVS6JJrJl+DW/tv9A/q&#10;gyVZCNOh9VJxRwhmXO24v6CT8XlxKPdrnnaOLAmDA7wZ87YbKZL13+jff/EHo6CNxBsIYeSfWgOV&#10;Z3fHy21mbsQ3c79o4BRXibeJ690+u9N+92mvDy089mWSBTR0ii03fpJsul2FwZ123V/U3XYkseLJ&#10;iZhxTG6ME1nejiHlrfPh7jBMuuVG2lKcplvKjuy+ZbfsSokBMh7MMnCjo5PdjTy6xmOT11ebc9nO&#10;6VRinIlTDO6w7Q51+xMqE927bcMz9Rsp9jB5PVG+Vn7wB1J8ZhRhshxs1w2qwTQBWf+oPVqMxdTN&#10;xV7kpwXQS0rMEDrKKJo3015R9EyN35u6rcfOwFRvoldH9+5i5vbo9yA6bzLewY0ZYUcZpb/4oZi6&#10;i/1uZF5IiekUt7YpJ+62HNwh93PxRLOO8pbym+XnnxXSMiyngzmlb83MXY494BP3ipcnKKZO3EF5&#10;cv+zd/f9mqF+bKv/b62+Ybsk90dUWwXnbrsdBypFVpkmT37ZcU8aOn/sxjyr0f0h2qtO+06HWrWV&#10;+zPuvTuC8RwKK2tRBvd8oGL3maUz95jUk9vO3JOB3L1unrrau9vBTaVh8YjxmjK0uPs3sovb89xm&#10;Z7rXOP6E+652GJKXL87d9daDvj7DHe2kc6AMklEXjicmor95yx3FLUuEqWJbrcv3ruWO6ccO43OP&#10;vLfx6vPc28NLo7tMDbIfHHLc624+wz2+vaX/ZTplmN2YF0n1WYfdsZvBncu1jqcJhM7wGrOoVuf6&#10;LrdLArn9//aITblxvs+f7bY7S8jHE6Mx6YVK2zY/muRL3GfZXUzdau6mdqX12kQeb+DtQ6U8792J&#10;F3sEaXFj/vbEXdsr979gh0TK5j7TvXW8cfI9r3kWeX7Q9I579pP73T9km9rntvI9DEygE5/dXFzO&#10;6jGcYttY37v9amXucvsb7pS+zL31utFd8Wo33An73JWa79W73616t9xOGNovMSkPhYfsQFcG3E6Y&#10;31zI7qmhd9veze1QcXM7tGI33oVYvRvd9vPcW90IE/e/eMLWxzR391uGbLXw/8C9yfewDVSu1U6e&#10;e4JfUD7S7+dnmpRb7krcY3uM33XKy6y5dnzcRbRf6nbb04Em7luswDQ+5a4lq+ZuPXffOJ6x82bm&#10;/pF/lt1017yNCkvFYroPVf/8j/JDhxFSnWT8mJ8tkPNzccuzaTgpU3zVV/bttTxro4jm9y90N9vd&#10;ZRM38gXMIs/jtexO7v9n7+2VG8mxfV/k5ERjjIrCMduoEPYjtNmGLrGvdV+j7hvU8TRxeJjJoEHn&#10;xq43uP0me5JBQ2Y9woAho8yBooxBRWMSZ/0XkMkkRUmkulQSa3K1WlJR/MhfAlhYANbHgLugIeBW&#10;LSKKGnXtwIivkLrwTNK1sF80uLkoYot4debu63+U/8SL4tKbpdNzxxE1mbtO3CqFTefknDoYRdwp&#10;owl1yGXmpq7E++fHclMfph44y6r3nfC/8v77DF+eXVd1LsALbsSPcGIV5kZtm6+kUOh2cLINWM7Y&#10;EBKs82bEqdkPHtySxzBSiburHW5qRtUAemnVHJHePXc+oihSWoRu2Oxwy7h09IPjTs1J3DTDIDob&#10;EY5Cr3DJmLgRgD0VV3Dh3OFGAaLkgVYJFOmp479iW4WkmGgCTp5Vybkqc8fEzSUnWo5/Ajf1Z3bu&#10;79Q1QV83xO1ze1u2B9MsIANOHWfpesH925DbZu6LzH3UtqdGCnJ4alleuG9g48NLsOeeICDL9Nzo&#10;c4kbvleoafOvyB6UUEwcQMXvcJe7pa6qfFV6cJuVoymLnfszN2kq4jZz91723H10IsZbx90wt9xy&#10;L6xwbLdMTuVOte44pCgFBqnIAfe/Mvdbes6st1O5xEDPjad/TSFTUXH01II9CHe54ctdtFyXCKE6&#10;a3dF9jmKZ4jEjU3RatnQm1Zz9v9J3PhIcNMo3OOWsecuiZveDDESsxO5Z6w3XNIe7LjAzsdImOAv&#10;8FZatIm7KXe4aVREl7gJehmqMlTrVq/ge/lbx13C2ZRamS4ddYlkI9eO7HPHbnKJm6dncEOf60e4&#10;7S53EbEugbJo2tO5UzWq0HGjXsYn/DVxk15P3HAM5lQK0GuVjqsgfUstaWfUmKSQaWm1DnrtZUNr&#10;Q866ETQHhsA+N5xUW3XcV2XH3VZ14rbg5piCNH933M2AWzF323PDi1emykrhJL0G59pV0HO66qC5&#10;/OzSV/Ogr/ltJ3grGodbbsRksFSGPrLwoaAZnrihkEtLUApxABzPPaN2RkUd5qa3Ym7ECfA61HTc&#10;AelpwL0Bd4rgup/bFfvcXMIFzXYyN7UhTYD0i52R1ZjyRNR4i8Tdllvuiy03rCtwI6yPFbIuG+a2&#10;dFVF4sa9UMxt4amXuaca64+O2+vMfZOqG3j2Th9w24FeU54GDnHbjpsLSPH+mj9tHkPmAkRC0kKO&#10;fSY5lGWWlwzgLmhV33O/E9PtvgO4PYJQJkkhL5sSjd1wLSqOArGJu8Cp1i63iZ1e89om7uv4cX7b&#10;cpplBLn33C5xp/U39s9LbLFkbgPHXN5PdcluOcbXk7kn1AOBD+/jKWubaeaWzF0GaXvuv4gw4KYH&#10;MreQiRuhcWS8TZP1Ae4mcaNmw7LRHzvuqud2KpkE8tqpOYoN7HFLX265+bxkl9ugPCAMKnVCMl9w&#10;G4G89DMdM/eUHeTxR0Q3Yv+6yfoc/WrLzZEfB7hN7LhVk7mduMP9e88tk0kgP5G9BpMzbTMMuFMm&#10;rgF32HLz/rnoMtWdxk2YfPy0z20a6HNqjsxdC44kytxJXaFw2i43rJnMjUIQd7lR39fF256bejq9&#10;3KpPNXE75m70dh7jsMqOm88FS5/Ht0CWnDIImsJPTNxMdgC4P2J1FJXY5a5qdlYjjRw6brXlFvdx&#10;02C+Sty0Vh1y0/j+2ND6G9xtP3/T8FWkHhxx6/ktV+qkiX7LXQ65+fybzLQmLZ9suhZfHDVp73LP&#10;0BKYC+5wR8FOmVC3Hbc+wC13uTdb7lnmfTEXSQAAIABJREFUzgWhZY1oGebO5UIyN6plOPpbNUex&#10;AcHZ6HtuXn/33NSrLwpX1h+GFOFkX4TMveBo3D1unKpjW6XOm3DgNnvcSPq+x32z5W53uN8wt1ww&#10;t+/tFodEVIasBpWqEyXuuudGGdN+HsuVf/bkzubJ49w1c8/hZt1uuVGnM+UcQj6KIXczHXA7bL+S&#10;Juu4bbkh08WXmRvuJ2n+Zm4tkQVQrgfc7/hNqrTvQF8rx/tmWMxsuXXLe1sPDODTY2uIpcUn6AA3&#10;8cw9FX/h8EzPS/mwwy2G3F5cZe56wG07biTn6rnpFoKb1iWJW4N7kriXgG6Zu+J9Cvo26bkfl7v5&#10;VB/nJruPliAFcV9sud+BW/EWBuaKNL4JAKVgt9z0J+8TN6DpSzK3zNzYTttyW+b2zL265WB+5qY5&#10;eA1omhb/uXEmQIdW/iSfy9NjaxL3xTvEl08yd+B6lbz2UZxBRub9HuK+3OEmI4O4VTPhJFMKof/g&#10;Vpa5Z3BT3nJTm9bI/QDujdvhXmElS2urm43V/sg23uE+ObYG+0w08i7EJdnnzD1LpjreDZmReGW1&#10;5Z4ULWecS9xkuYfETY1p9cJr4r6xuuMm/dhzK9gHyHECvXaL/jzDeo8z1dVsZ9ICqN6LmzlSTneh&#10;pJmTFshkp05NnfRatfBcp5OLialb3kcRKV8WxvdNy7kP0gkQNVriljw5I7UH6/NUgm6XG/WvaxSw&#10;LhN3O83ciKDS7junPVUwCmyFkKKsz6vP3iR9zikogt7lxtUL2XO7xF0yd91xp1IuZPkOuEvE0mZu&#10;6RBi+isi9Tp5CW7YqYFjRqa5ymDmbmXawu24iz3uKtrEXSAsCtwF2y2HuAVSaykkwrJXpbNp2/4l&#10;uS3vdHKUSeK2ijeTwF2mLXsUdk/ceodbw98ihdCgsiofaJY2fk3ck8Qt6+QTnqNN7PDjX5K74fgS&#10;j6OwxN1wnU7mLviIZsCt4v+P9mtyuhRkyqJmfId0xcRtUPqxqRyNb8tvH2X54Me/JDcqqJfInOdo&#10;AVvQ+qROhwMcVBSTcX4FDprAvGzf0g8EgPXzqy3FX7JXKFm9TVmXTfP+yEJ5L8jt2aUzwrdZincF&#10;guToV8TRTMo0PWDC3joo/PlbfvwLcjt2+uUgMXn/854pamNrlL3S9N3PxP1z/9srjTl7dm+418rd&#10;vPQV7ApPE7ursIMOaH/4c5pHn/JdBYsEubvbcHXPU/+QvILQ5SQ5YBMbMHsp5l40zOl5RG0BO1eo&#10;et/37v683mcr5WA/ZcCtdzwmf0BuOdg3zJYOuKsfhVvu03WPD9xb819gQ1Z1NXhSx/3dw9v+mMDj&#10;WfbttxtiLgfurYM7UuHMppfSw942q+PyK74W8dgl3m4P3s89kFkOokKoftVKWjw6GVdnUmcve/fC&#10;D0tsUy3tcYeDhWfhAmnLJrYaQZQqsofc+kzqruUtf+bebv/vcafkyDsPCeZegDtyxmoV2Zn2+jy4&#10;i6yywF1s1fYe9/aU980bdtjG5tWWm0/iVeRNo08vz/0+/3TJqqwHf+rXYUUaugXvpN/LjVS5FwJl&#10;tC+QixuJ1WtePpcW23nMvWyxBxY/fidu2dg7j03SZNIdWTrWuzv+yv1ZV8H+8wJZzkQZ+rxFPXfB&#10;n2GxR1ki79uEuANvzfKGXeaGu+A6aFsp6gi7c+AJ8ud0yd2ewPSAi/VWcoDKTvVgk7gzRJFS1e+8&#10;SX8mUnBIID3nZ8xEZcfNiRpwPremVwrJ3Et4hswmis+UmLtN3B/Zg2zlTWOI+2B9pDsiD5wkvk1h&#10;Pd09nx4IJd86z6ikkHe2agznfxlwx33ufq4pArsuF/kkHD9+mqCeADb8AqnpLfdHnLCAO2ZuEy24&#10;W8leUyt46n8k7qPSy2TbfqfIlE773Q9xb5elKtnOw4iRziW/52ZtfA+35/3lxG1xi+xbs+CNeyy3&#10;4oCbq3UQt6fezNwoykbcPnkPrdwESTjf3lH993CzjbTTN3Tqpp3f83QvoOIOtxXDkF7Rh2B03I73&#10;J+/lpufaOY9vC79LB5fylve24fCauUlpcbWOMFHOqGYKboz0lJFal7VewXP7Y3PkGWE+2t7jVrvc&#10;qdbWKdz8ig89tz/MHZJHUoNiA5d8Ek6d22duHIcvOm526523Gtxw9rwEN3zZrVw52WjSE5n7yPrA&#10;OZ5oZ0zo1E233FHsy4Db6gPcOwslLjY14C5bgaJj5cfErRoT0zzGng6B5yKVuD3fQE5U11TU6MJP&#10;UtGmVCYoLjru6nRue5ebu2mvzw+MmO2ur0oBKrvcxS433xnVfCjrt8UCbgQFamaUn9rMXcU5cyNA&#10;Dsj6Br6+pK6WzmRu1HKBRylzy5zeoOy5i9hxH5nnn97lAPdOx56Wdy39Ibe8wz3pInyTyxkC49iB&#10;VDYKUXiG+u+cffUzN110slssczdmRd16Ih18KDK30+gjeu4SNzt2Uedeu8RdZu6j6zqg8IXoysz2&#10;3Dsde7qNvLmCNykMBmnLWL9J5ohEsZ6qRj5Pagdn+aClgJNLKl5UuCoFiOHoMMWfrImc60F23Btw&#10;F+yBb3SD8/d6Iu2A2zI3lDZ8IGMuuWf2uC+QHvSo+Ttzm2xV8rysqWP/Cq2U8KfUkY1HEj3EkXjj&#10;YCaS1m0uoRrATb8jxADaV3O4HyqOlA1X6QF3TMO2TRdYIwsle/IkbrkKCnUAeG1GUwECmGgkTyQc&#10;wzruZshdRHZYvSKzJnPL+BHzGNLgHmevqZqUJTUXii/hduOyNXXsqXCXZVoWTmkkVAHzA+zgwMWH&#10;tGfPTsfciIED95y9jsGtHOrjeX43BK+ys0PHPQc3HCRaGk7M7WXirlDmxCBD6eytmA254VEG7nXm&#10;ZmcT6io9N35OxBviPs5eA7eixXpTtclpGNwSGf39JNtyUwxP1CCas/0PgyIYZJlkF3lwI63khoG4&#10;Vo+YaDvkvs3cMXfIqDaRZuElOmviLhO3QbmPCtxk4bfgrhM3u4ERt0zcInGHAbdlbg3u4+y1jpu7&#10;aeamjg1ulZZHUwxPxAot2P7nSDGDrKI9d5W4Vz23aZg71QMsviCp7UyFCtwIQZTW0/S3RLWMxF3c&#10;8vqbq8dEaO5JGYfctuO+scwt4z53Z6+hrxzHTVeQwqfmqf4qfQR1bHDrjhurhzmcWJkbI9WEquN2&#10;3OEBnaqogJvu1IAbuVhr2FlL4kapk9JeqSYpLXCvO+4ic09pcB/kLj8TNwpOwWE+cavMTfYa6cSP&#10;tTnSTiVuE29xzfMu/klzETJwsyKfcgmVRWsQMRTjF3BrLpeyzi60Faku+HC1ahMwLZqYuCdyyE0t&#10;TNyo6QLuOg1e5kakI7eS8Y9wkwIgblnr5Kg74DbEbePHWn88kpsRkCIGzYVQT6H/VidujufD2Eag&#10;kEcECdFtUKJHwsO8mmfuGU3RBLRqy41XQ24+RWVucaEQEAhua8ENb/Qt99fEXfbcKnE3u9xF4laJ&#10;m4blGqm3wX0TVxyZV+8eJtzPjfpIpau4yhDWOfiImLmLjpt0wDVZEagBhTUB5hhS+BzvB266BxNY&#10;ygG1Ggbcpkjc9AYIXkEgZEnQZJ94veVWHfcbLhHaMrduJ/vcZK8xN+xzkxLSxwVSb/M8BnUJdaeO&#10;556iuSymE6zpBtwpqw4qN6OmrVzWekFjcvoW3Fc53g/cV6WbFKRZiNsl7qzXgM3BJaSeSQFmbr3H&#10;vcjcZMF7kwhJMzK37dNOkREpaDqpk31e8b4D6+It9wLL8tO4ubl8vmxMP4n7feKuVeY2zP0Gc+t7&#10;1XOTdQmbIfZvQLNC4s7hvFCM1BQdt7nLfdtxT3LLGnGXe04WROKOMe07tB03h6WusO0m4wPeKjvc&#10;aLoJL9x7bpe4c2TD3xrFNUrE/xOZW6gWFTaS3zwNW8dltqoB9yeX9TmuumhNXQ654z63Tfupifst&#10;c0/YbkFli/cdNwJlo0j2eZvX3yJxXxTxpqnqykpxYDFxD7eluWgi6niXO23px99oho//aLhmJ7jT&#10;3NpxN9KzvRGZ2zL39Y695nUjB9woTXelt/ocFTH+M9eRJe4Lmo5EO0FVRfSE2m25fc8d0rm/T9z1&#10;W+oMh+q1PsBd5+aKzM2Xra89cyfzWkSVuYvMzXOM7rlLTxPCpBi8gVl45k6GDwIKk8pJ3Df0LldI&#10;Op25UUPTgls61DqcEPe8pa/EPe+50RyJu+y4HTzm7Cm8W27E+O5etl533PyWLRYe8VPDs7hVIuXv&#10;Nz13wdzlkLsIzC07blJlF6zPNbg9PJK33DQdFo65fYllNiLCWsN9ikwKzJWJG5czExfs3JtY9UGk&#10;o7nNPvc8MHf2HwmSGi6ijErm5toE1YCblscTOXiDSdEyd4qXL7wkUwrcsFssSp2Au+/nNB2WzF1i&#10;ZxTzGHNH3JchN5ZJl6jS+C2c3cC931y6bpm7TPZaKJGuXzbFR68St7+QDQ28LTfZxjLIXkHQ4Ezc&#10;MnFj0Q67JdlrqJs1VU3HXbZFUIk7cplwtGyb9V414D6w3fWHuBH8vMcdESY0yyUypojvos8u/87c&#10;qMcyAdSWm3r1hFeCHDYH7oq5uWod0AJqzCY71cO2JG78K0WOIl2ozdzJFTqt3pZw9GXuZ3CmYm5a&#10;a3eXnbgrrrD2JiVVmkG1ltfEne0WnltTWZuk13zhJzJNhD5xmzlzi8RdtBrBJmZpDTX9mgzpKU0C&#10;PTdPBelcMLlCp83UsqaZWM2f5xgf3NQpL2kBO++5hYEtM3snMndFjU12y99F4ua5lVNohDSPUUfu&#10;uNnQJW6UjkTgzP/gLZWZFq3y1dJX1PRr1EuU3fwd+VRklc+/azi8o+hsmobJqnhG7gBu5BDJ3ZSm&#10;DK4sN0nHWOB2CFL+uzCZmzoAl24PaT81cdMKoUwLG1oIb2jS9lWNZDBQXdguDFjFlryMp/UA62vm&#10;RrmeOUcRwWCIzU/bY0NJ9trzuKuQNeFcCW4Nbl5OkWLhQo4mtXcrzNJjPfaprlI/L8CtMzdR0O9G&#10;OiiIvP4WKN3ToDTGZeL+jfN9lN2Xq1a8y5gi4uGe5uBleaeMiyR77fm4aZ6ZSEtDkporc7sZNaGZ&#10;895kS92blj00ha+T3YI5xnP8V+JGpiyzZsWY91uEvCUez3MdmyYfwc3JetimdqaJvmz4SHzyQAoO&#10;mey15+BGSJCi5uLLdmnfoeYqJhMyiDN3SsnyMW65w4AbOcH0TYzQDjl9Gu4L7HObuDVzQ3Fj07xy&#10;xG180Ty6gsBWs30ubm6uJV+2S/tMbMvwfsuEuZGgpuaemuYxcFdbbk5fmrnTPrKAUQD7vMncy/hf&#10;HBB4TSoLMRm6ztF3j3G3RwZsPIEbzWXSZadsdxw7GXlfMXHT2MVuv4z/mFuuMxXLUAWf16E0/sOV&#10;3iRuTk+c0jqjIiKKTRVOvOWjL/h7nDYVF8/mlMXN1e42V8fN1auxfScd1zcr4nIOe62MsgwmZxYg&#10;tSgMV8CcN66o33cO+rSofE+3bD94+UQTpHouJzxsT5jg1SZuoJZEmr9FUOGKbHY+e/ggxC+oeZjy&#10;N/+UD+n3xmbmKdxeYMIf5H42wVIRqeIsTZ3vRYqneMNf4mfiPNVHpmADYCCvlXtX7jTX28PPu/8N&#10;/F4ZjTvcVrxCKdi8HsjJ7b0feb/Pvff+r0SKsOfCc9RZ01D209DuB7tIK16hPNpcj0q1t0j+Ze/v&#10;rzQ87o9zP3JK8zr12p1uerKY8/D+3pf9bnq6fHj8Ka9QzFkFKYwyyiijjDLKKE+WrQ2ewy/OK0Lz&#10;PmHnnIcM9W2gfVpdn5zk8QXkYr911J2nMMZDSdHOkVvvX+Xds/TyR+Q22BIbPvAE7u3fzom79Gr3&#10;gX35Ybn3Yr/2hbkfShJyjtz6cW7W5/v7RUPZckvLLzgD7gvkZh8+8AQfobvcJ29PfXe5QJjT8IEH&#10;uLE3Oshfk10SLHO3nNJLWidUKG7bov45FQ57rdJzI4UnRPMJ0E5PtcmT6DZIj0jCEmdlovKmFbdI&#10;uW4vS5Q7KWLDgSCmLX6Pqp4Ih8Tk0n5HmBME87eB41Jp2dtAa2ReRgSyRRZBpH7iFHxX8MdGPgEc&#10;YiPVOhJJp4rFcJZA4RrmRihrgfg1Izw2KaV9Wb77BDVoqqZC3DGaR8S/c9bBFj7FOsVdFC7yOXaK&#10;q+dKPED2fCYOv8VLjZJacBlIoazzGD/ZCu58cP96Wb77BNy45gLhIuxgUMRcXMnGFCoFbpu5k3sK&#10;VyD6msIy6BmXqDrvdrivz4D7a4qBcqmjwhOj5PAhm6iG3Nkth90+vuZ6pcSNWhrw/hMphHceNbhv&#10;cej0Ss8JUnsz9y17FnUF0IqO2zM3/HPix9ZIZxZBrbyyLdyMI1d5vKxQ6gOFw6TXC6vnrSJupOy3&#10;L413r/D45qCaL8TB3L5aoGKNsUFalMoqgETcVemNsnrt4aBnQ+FU03LJ0stYBNQ9Ye61VfMgr121&#10;uN0/VH5NgnWJWXBlHaRm1jZKqxcOgUPWozgSc8MnU8zIwlFNClUrrS+4LA3qhf1frWCvTfhEqDVc&#10;DOXaVevk7PpKBdxwjm4IksYiimUhvIG+yAYp7YS5uQYDcuaqxL22pYMbFpxU6csE8b7M3HJVd9zW&#10;SvvCdPfLkBvtXRtVI3P7Ae4r5paZG2EAHTdN/NpdgRvvgcimG1ddW66w+0ql53ZlozK3AreV9kNp&#10;L5mbfa4TN8rNINCNuBU8tZgbijxzw3NvhZjA+LnRB3KkvBZhbtGYBiG3DVyR1TyuuVSB/QXT15ab&#10;eoQectMMn7k9Inl95k7+ml+Ju3r13CYSNyrzgjsmbva5PMyNzO4I5WFu4Sp4Unfcm8T91/i5Pr26&#10;xvcTzdwVuKvTuIstN4zyjvsmc//zH/PXzU2zE9xaHPt40KqEuSW4qwe5EaKXuGdk5dzucf/vm/j6&#10;uYHgyn3uTTzIjcgYW1mP4oZpfM8M4ocy9+e4ZH/sTVyEVzx/b7llxx0kKfPFPdz1n5hbvPfSddxT&#10;Mw8dt7y2suPe9118TZK5aR6TbK/R+K5/KsHN8el73ErVJXMX1N42cZfgTh1eIF66ZjPWbJBDyL4s&#10;3AOia+IGsmObg7kluN1h7gZ/uYGdKmm+92yfTxF7nrgdcXOcibHEveez+ZokcaPpttwwWhZeIchm&#10;n1uyJYdoKWT/AndUbkotrBK3R4wY3QVraM2CzE3HVTn8/qIb6TQ3HSHBXqtoyQXuoA9wayzWUKFE&#10;gbvCPIY1qtwE45mbk1+AWzdYxdtX6odL3NQZNTedRPMoS+3H3K3ZIK5vj5vLOUuO4JZp/kbsTHmb&#10;Cs/d4caIf2HAe0Q5Y/U1gp4kR4LzvgNx0+TLdWeG3ERTJO6KgyiY23TcIXHLnpvTgr7WbMWIq0GQ&#10;xSpxp80W1JjZ5fZbbmTkQPBIttf0Lndbdtwz8Zq5OdXVF47V324Mgpv3FTN3GHC3e9ySixFl7jJn&#10;XEBRohmMdiHtCwPeIzBZ9C0SgSU11HMbjq/K3IXP41tU2JfBDjPZtQ6bLv/vLXYcjLvyzB2KeANu&#10;WV/S8vvDay1TITh3mItfN9x+HKjG2RqRUKzyPTcKBL8vm7cIe7ZlU0RS3hdwwm3c6m5Pfv/9OU6W&#10;CuFhlbXcfvxP48umnDewPd5zGrbm1wdI/HF1xl+doLpULcR/7j5a8K7TMXJ6ydJXLaV/KDnwQF7z&#10;psoTpAy6OeqJPxr3saVIqyOfdyZSHBtpcnrJ0tctx6W1ekrJ0tctjwVEdXKm09i9oscIm1FGGWWU&#10;UUYZZZRRRhlllFFGGWWUUUYZZZRRRhlllFFGGWWUUUYZZZRRRhlllFFGGWWUUUYZZZRRRhlllFFG&#10;GWWUUUYZZZQDUloU00WOvz9c6O31CkrQvcMvFwgz9qIImduDu37Zi/tj0l09l81EhDAKrpoAOCuu&#10;ZlxHAXV2uax90QppuVg2uJuXueKnSknNqFH64AMxqtjgV+cq4uDyBiYiYSP1YulE6Llr4m57bhXA&#10;bV+S4jRBMWU1p9aixkR1b3ogEFZx6yO4EUGNhNJIoI0E+eCuhtx0N14B9/uTX4Hi2Zq4DbgDtaVG&#10;+iJRZm7UPaioP4O73uFuCtyKjlsTd7NXoPZ7ia7F6QHuKJYO7gqNDG4TIympzC0TN5KLRgNu33FH&#10;y9xlrCVzt/Tx9NtLyFO5HbjRyDRYDUbygrkxvrmMRcWp44fckrnpLtU73C+UmE43T+cueu7YgFsO&#10;uNHFSckTt++5C9J1Hk1MzwG3qV6Q2z6Fu5bgLlmZRWHAvgpCbhyBchkMQY80Ac/UB7g/NRLclTk7&#10;7hLc0iduTb1X3+HWmTsUPs9jxRdwq1pdNxLcM/2C3O5J3AW4lWPuWpNOUzYItWJu/ZsAt0rck1nP&#10;Xd5k7mUjwT19SW5/EnfD34nbE7exmLxItaOig2233LUQM4GklPTM2axwHfcm9XONJOPMXb+cPu+5&#10;jyntzqWpeu6qGXATnM7cqga3ZO5mNtlyW3yYIW5kECZuGgX1C+WWJdvBc2WhBvZE/cizc3IecJO9&#10;FgVz20e4y45bMnfF3LDbvGqoxe3zAt4j4Malxw2N00fXCLvcbeJGvl3iJutlnriRsS5zS0vcFtz0&#10;PGkD2y2mZG4UQHkxO1XjttOlxy8oNfTYNfTcpVPzry0WW+WXfW5D/2RuYuu5aWJ3pOmYu0rcpdfN&#10;i63HdBReR/rKxYgelp5bEXcMiduDuwR3wdwz+ueWO0xkx51y6LZiVtKtpr8Rt3mp9bc2NUEHcNvH&#10;uYXl75xsdk4rLuImI02rxD0rmXsq7ZZ74w1z4/1NDe4g0NKJ25r4QmnMmPtz0F+P406SuUPiDkYn&#10;7jZxc6ZJLLHBdoPaPpm7Ym5anxKxp26BWxHDs+LdK1rX3syDvo0LOz02lxpGpbnDXSfuouPedNxN&#10;xx1Tjmxip1cwtz72Vn9r0XrljQgaadqnxxaCxK4YcfO2iXQtuEmv1YG5y6AOcJN9Du4i0kKI+jq9&#10;cCIx5OtnI3tYjFr7CXE3obRXxZGmG3ZBiTuSTYaJO3FzFnheZcbMTV1Y3qCWU1p/E3csyKgfcPsX&#10;5L7xl0XQNbjl0dwBi7CqlgCuKsZXtuf2Sa+B+4tTHwfcWMQVrOeZO7wo98/ELYi7iMdyz1sswkxT&#10;cgePEj9Idd/lptldfaqH3EXPrV6W+4uXMXHro7lrMjbpZlk2UDvuW2TE1jVPVR13scfdeNFiz0WC&#10;24oX5JbMrcS0oEnlaG5aXBRpHQruMnG7A9zRyn903NhGxOYUrckkuJuX5Bb/IuMpcVfHcmMd1a2/&#10;SaFFXoeWe9y8/ha73KrB7O0SN2n26Qtyw0hN3PF4btV0+y2k0LCXSty/W+aWNDWDW2fuMorETfpd&#10;EncF7iU9CSbti3KbxO1O4bbd/hrWGLzfQl16h5vmc4F6s1tu3B1afy+t0Ncvz135yiXu9tj5G/uK&#10;Ku+nlq6M2F9rOm4atpOD3DeJW3/suMWLchtfiaDqKZcxOO5FtA7F+lsk7iJiP7UWW24QKd4/F1U9&#10;5EYVI/WpSdwVPfqi3DPRMrc/gTuofF4CbhEVLScjtp2wZQbufG5Q40is43aJG+VZr4kbuxFPqDb+&#10;bQTc08R968vHuHO1IUWLD+ZeOD7+Ycp97vaVc+st96N2at70BTefCybuiilFrDtu3Z8L7nDbzF0L&#10;eW3FlB6dqOfmu0/AXcnEHczx3C1zrzM3L6Mzt8ncPnHjIAnFZpkbpW8kuNdNchF4MTFC0TwGbi62&#10;88ize27B3HptEzdbuHzkaWojErdjvUaNGsB9KUpiFfbn5wY6UoyQT+QmJagIhXT4DJvJqSQn9EXm&#10;rkXlXqwbPypGYLOLuY+wW3I1b8KZKpRhKut8lGC2z6H++9PzXOu3FNTBVnHC81gVrh55dlHzj/LZ&#10;L+vZhbqkU+0F2+favayu+e4yfekLGGWUUUYZZZRRRhlllFFGGWWUUQ7K/6zh1FU5IX7BrqFCTJQt&#10;z6m45BO2OGMjYl3ANclzuNiMYyaiVWcT/Yf4ErhtFKf4kcnoShz4uQJRcOzFYyJ9oS74c13oN5bE&#10;HU/jVtETuoy+jOyby9yolG7OJvpPN0XiPmVkEjd8JGKQ8GHj2JoKbr3NGXFb5q5P0kjs0IovlQIC&#10;C5wBAvp8iiQ/idvMg9kEvQqqqRChQi8Oyk6ov0v7TNf5reVp3HUwK/j6qcYI44RsCy+JuwgvFCVz&#10;umj3FG4xJXRdT1WtMIUr5p6Jwp8Pt0/c8ijufO4/ERP48iIwRtXR0eRduJK58xNevyCsjbib47hz&#10;cxL3hZjSlxJq3nG7FlN584zX+i2FLpm51XHcyVH7nZi8weFSAPdX4v5vcEeifyEv+tNFR4QGEfd/&#10;H/PszP2GWvz/Rp6Gn4Sqb50wE+aOxe3Z2OeJ+3erjgmbE73amgnjsRYh1Y6gsUnJ3PPzyc5xGnev&#10;tqbg1uzcAYeHSWnBvTqf7Bz6b3Pi/mrNUdx/6n4J4Da8EiPuQNxw89ycT3YO/dsK3O447k4KLyoP&#10;dAElXvjMfXs+2Tn0x6dwl8QdkJ+lxDq0dJOCuIO8PSM7VSXuyUnctAaraO3ZIvVM4chEBbcobsOx&#10;kVgvLlpuwO1P40bwMjtbYzE24HZnxH0L12I/O4lbNxwvPsFirHC0FCsTtz02Au3FRZfEvTqV2zTM&#10;TYsx+F7SKnxxdtzUx8E9PYm7qplbiwoOixrc5blx/+sJ3JGQJ2/pW8zcc1qPuTPkDuEUbs5VM9FC&#10;Y1eu474hbnc+3HUE9/Qkbpq+DWdfKcOA25ccOXceouuKuf0p3NIxd23gqE96zcciyBuyW85o/q4N&#10;uC9P4qbp29StbjijAZp4UrRqg6/z2WdK3OYkboRSrFq9YbOUubGPzJHt9nku85vLk7jNMkg+N0AC&#10;usRdxbo6q3ODWjO3O279nYavQcICL3Fq0nHz+Vhtzmf9XStwa3sKNydqcMhYs+Vu05Hos17sNxRd&#10;yydxFxGBkR33JfL+SPo6n/01hDzYdS9ZAAAgAElEQVSu0inP47Lt5zBVq4bT3TpssMpaPBp195rk&#10;RO4m/dwPNPvLN76q5xfmboI8jvvHEU6tVTt5VPq1H07e/+nx54wyyiijjDLKKKOMMsooo4zyWuUH&#10;SHfxJJH1S1/Bc4tqtrkw3gwfPXvRncdluTpw5KXtlvtd/+hZcVeHd0FjzA0pH+O+7B89J2512LWy&#10;iLG+4N8Ochsn+tQ+2+QvyO9/LnJPwvmSHj6Z+5z02j0FBuRTuM9JdDyYgVz6mHfUZXPg76QUfkxu&#10;5WTPfeDPbc/9KzICcxa2FyrI8UTRjTrIbUv3AHcI4qqYu6Ip4jxS6yNuMLqz0mvNQZcU1WRufd3Y&#10;7cO5Xo3wU3FFA7+08DmvOW6wiP6suOveBek/hBdcYSWkyktx0UhEAA7uS/dccKuOex5bUoNFDOc0&#10;f4O78AqexR8qr+Gy8LFl7k1cW9UQ2D3cuuNexkjc1NXPjbsKOpIBQz85tPXvkT2Wivu5CxoDV2bO&#10;3JvMLd15cTfUoYm31pF/WoPsnz336n7uCtyttERsZDDSVufFXRIvuyLxT1cl7jZxr/e4bfoB7lgk&#10;7pm0ZolaPea8uCXxpuJEPXeNpLZFXBB3qHbstYa/lzS3/5VjI0Npp6rRS6eW9uL8uFuDIj3x3Uy6&#10;6rrVNapriUlJ3E4fsFNLq0UVmLtI3Ja435wXt3LwLnX0VYlp6cw8KHC34gLcVh3glhZureCmb5dl&#10;XS0btYhntQ6FndoWvvQBZeGuCmfg94F1aAPu6+aQfc7cruOm92Du5qzsFlqPtZjCfemm4gNCohzW&#10;k/pBbiS63nJHcM9jODPuhnp34QljKv5DulnipgF+PzfqA2/7ecHcdYxnxl1PSysSN9FmbnE8d5m4&#10;q3hm+w6i4w4w2jpu9QA3Bgfpc5+4VeI28eDS7ZWKpuXWlpsmszS+FdkmD3K7KbShY+5Wg7s8K26M&#10;yQPcSA9+IR/knvXcDbjndXWm3H5KGipzm/ohbiOkuzK73Pz13S//ybLHXYBbPcaNSgZXZtVx12aZ&#10;0b/75T9ZmLuwmL+JOxzHjWB3Wn97mbmrJZuqH5vvfvlPll1uX2ZupKsivaavaQl+kNtfqVXQ4J5k&#10;bqfPj5s6eQC367ltSdxOXzu9w235+xTcqBcJ7ornMb2I8WP9AgBPFBRGQjv7VoJbZm7lJHOvfdXc&#10;XX+HHe6PHfdZ2Ws1uAN2idDPVTd/o7bnmjN0DLnz3msQgrgtWS/gvmbuOYqBvAjCkwTcQbQK629U&#10;evSJm2u5rjkjywFuD27USSRua9bxH8Rdn9m6pAZ32mdi7mSn4lxQU0eu7+O+uiLiW3DrVbymSUxU&#10;/qzs85qTsRAlcYueG+fA2sZ/1gf3z8H9obBqU78XFjnYSvZtKeuXIHiaJG4dawXuKhC3RbvRckXb&#10;6nNtbofnJcIefJMzFIzJgO1TWoIi+dDVJHGbVlBDLl768p5N0piUXvxSuF+FtC95LS8i5xOq/23l&#10;fEL1v62cT2qlbyvnk0rr28q/K/f5pPj9tnI+KQq+rRyXSPQHlHePP2WUUUYZJcn79OMHr0maS+hm&#10;odW8yPb+YzVoz0q83cfhw7G+TLCOoffx+24X9eyiyKh9jLv9N+WOr52bB2a6xg9HvuRe7j4JDKce&#10;TL++zvGt0jqMr7Fwb49/0R3uWgy4TYzN+29xfc8leof74rgXHeTGty13jdSyr1ieyt0c7L5bbk4l&#10;/Ipll/vIJE18iHroDwPu3nnxl+I1arYcP/bHuQt6jLhLl8oeELejpe2HKK5eZVEynUoSPIG7aJA9&#10;NSLH3ruZ9JgWEF3jyxiYe+V0RJpNr1/jTk4ehsdyv+fvzC0bhQPFWiGTpg40j5WIruHaXBjfK2dw&#10;rGiJ2z7X1T9dTuPOtgi4r1RjuD01fNdjS9wS6SZbBW4tzMqlnKqvkxvqR8GVvEEmc4OkmNX9Bwjl&#10;gFsTLtrTIF1shNOeQmBRy5G2uq7midt589F+F5STBNwoL4RosI0jhJZrJd4jHTe96Mo0fY7cfe46&#10;2amtbqJ0fiLt9yA5TYBg6BoRFbW5jZYDwe59dsftq/qqmhN01LaSrlLBELdetdT56Z91WpcEJG50&#10;fvYakyaDuyJb2iTuDVw77t9ZzX49bLfEEl4xpW1LT+oc3KYmbg2n/Mwta7j2vVpuxAxVBXPfxLh+&#10;gLt7EXH/lXhLR5ohFETmNLjFTNXErbp+XuKU1aMowKsTtaa5h7gRHUTje+3N+vEU0eD+XwG1mHxx&#10;64WfllYlbilMx016rQb31T2ZFF5WCAGJY28T90w6vbaPWunJ7750xYB72aAcm4A3NrhrGjhVZO5X&#10;mSQb3DSJ3Qbmnigr1/bR1aji+BLULCFuJ6623EXM3EJtYLeA+3XO38Rty+aLT9yyIe43j76oIWVo&#10;Jbxad7nNlluCuwG3OhhZ/8IC7kY20SXuslbrx2vlwW6p3CHu8gC3fKXcyF0RbeIuBOnz5tEX1Ujx&#10;cIhbDrk1+3FelQ8YQi8mNOHSRNZz01y+evwyE3d5l3uihtyC/bSveGH62iTZLZueG664j8/fNa3H&#10;wkFuqwfcirkvX2Ni9GS32G58F2xzP/qimrhneR7bchvirgfcPL+7q+lr3HAh7gLcnT4nbvWo5wNz&#10;V4nbbedvTfaa0Nt5LMWXXYXXuIWusF0Q7b9Cx/2pKY/jNosUV0N2asdN9jmptsStNy4k7vhK+zmZ&#10;WBvfZm6vsL547EX0hKlep7gastM7blqPIYos2alk+0rL9vmrnMcaIS1xzzq7BSHf9eMvQh6TxE1L&#10;7Gyf6y9tr89hn7NfvvPmtXI3csPhFUdwN+lFMZIZtslxFrHjVnGX29DfaSjo18xtCqeY2zzE3e2v&#10;gRtxNbDHzB73sunWoZr+TtzqVa5LaHxbQ9xzT5oI2UjWDr74h6UcclNLY92hEUDO3GmTaZG4PeoO&#10;CuImO/Xe93s5Abcjbr2KkbiXEVsP9X3PHnLTy3idqTiAXKV9ZBmXmdsJK4P4Rdhfitd4bpDmsY1T&#10;ifv6eO6Cz0MKKyPOEBTODVr+2j7bPuul/yHpuDFaifszFze+99m9b37RvKf2dOI/RDOYnS8Pv+o1&#10;Ss+NVEtO38B2e2Bf8RVq5qcJdHf8unGk3L4Qt42bxpxNsfo/IMx9a11h9aa2ylYNF//9d5LidWui&#10;UUYZZZRRRhlllFFGGWWUUUYZZZRRRhlllFFGGWWUUUYZZZRRRhlllFFGGWWUUUYZZZRRRhlllFFG&#10;GWWUUUYZZZRRRvk3lN388z+qvL/ziLTf+RK+r1xy4vG9+GSUUpD2+1/Md5TA4bt73MhVLe33v5hn&#10;kcP5PYMw9g43IvClffYrekZJqQ5/xjeV8g+Uu08IomoOcr/6kGbF2SKsTGkSjNip85cKJXDeBJXy&#10;TewVZQ0Cjx7ibp7lap8mKXMhKj9dCj1P7RdrQlbOpG5c1Qe4Ode4SpnK95LKhJQl5JVx/6zw/VIU&#10;jYn2J53QuDhri9IH+JeKjrg1cXM6iaqWd7lDeiLnpdxLKhPKA1kovjt30eyOv6nG9xldRBUdXTgD&#10;cDHeWGduE33m5n9WzQ43p3AtHuKW+9puHYSXtVw0Rxan+AYiF/YvO/0wZG5J3G3HXUWL7PodaMSl&#10;G3DjlXvcrNfKxN1wwol97py8MJWLk7UqP7UyqlotGiO+tdh7Hldr++5x7sjc9ihuFpm5JT63487J&#10;+4J2hZUbl4oIyFqXMaqowf3H0gNxcef3Ow/dm72FuC/v5Y6Zu0Qp9S13FG3irjn1fGXv1m1VmZum&#10;pkjchPhLpE7wa/oEW1rO2YnPTdwfmXv1xwoGQj/sgd5bUZa4p/dzy8gZOksaz3RdLnfDIGaSlJyb&#10;pMoXldt597/gm+65y2grIP41NjJ1nmCa0qUcrYm7iHFJ3HqxOir9zDvBl4h7uKsPDpi/D3GHnfk1&#10;qI57hhnKp1eXQZPWTlmni7vcNr+YusOMix2anltGV7kKBQWsytyY+Ii76rlbc90y91FZDanXgQYz&#10;pbrDLY7lXjVBDh9ItxzcU+qgHXdB3OV93B6tSr14WkANsF6rQrqQkmB95Ti3vsuTYqDn7nDPg14H&#10;cK+PyqU04NZP5272UmYe5hb73JGaueMOoGsU6mFQ59VDbkk6IXHH2Nk5bSt4fLeq43aq8eC+ti/I&#10;/WaH23Xc6kFujZYOque+mqYLUcQdwI0vs0yTQ+YOsueWiftT8525YWkneyN241vZHe7pgJu0rvz7&#10;gLstiQ6tqaPP3B8SN+b8OphNKx2SNpZ5UszcZeYuOu7jshqexG2H/5oA7A1NQsap9SpKMsSKNEWR&#10;ytUHuD2M7I4b2kt+qom050amRprVDb7StfT2+YS6ysqXyMo/KbbcJY3vdLHEbTvu+ijuj/aXU7hV&#10;W1zzBHlZNQUMT1dEr9Y3cUnKdp5sEHWYu93ltuD+3eXKVVUsXVX6ahkMqb8mXcssc9cT6ipzmumm&#10;wl+KzE1vBW77NG4h+YXMXd95nJpIw4gursnEoJ4oa7q+zr52JbQr6hGB+zqVM2n4Slt+L3DPtnqN&#10;ZnFF85hJ03LVEnfzL28EVyqr/rZwrfBVGYyY0OXvcHN715a5p6kX0IPMbVIPa8BtvWqO7ec9t+y4&#10;C0+mr3GSdAwZ+o2hFV8L1iquHK0hwV2LtK6IXkP/RrX+Eq9XrG/xbjpzV8xtMje9DWzOTiHTfZOf&#10;7Fdv0r2qflu7IKazIkyYux5y2zcFcQvjB9y/UfOXty4VfSLdR3rNBua2x3JTD5wKbrt0J6lBMJ0i&#10;Xb2i3lskVmT+NcS9SBdqoHlJCdFqIC6Je8ncvIQw644bM1Css0kdYXT0ExHu2Dpx83M/3hD3bCbC&#10;pIg73NIqB01JY2rI/dGjnoZLRQSG3F+Oy4VI3MgESm2nuuUDymnRtII0v7pBARuwMjdq1MxTo7Lm&#10;bZUjLauXa1dJ1jus+kyduM0ut+Elqc3cku7YzeYr9Zg0bD7eklJriYpe0XFP0gWWPJZoIUfQVx13&#10;iUzWzklurCH37XFZqIkbmV8lmq/tuNHE6LTepI69QDr4uHF0D9SqTY1qp6auqCNTexD3JXOHxI36&#10;LfyzHHIr3FqsQ5NVU8XMzZ9qll+33GqXuwi4Oup5A+5ZgUzWzgt+tyG3PS49JHPTsiIX0ErcQGXu&#10;qvBm6fUC04jafOUCTkGmRp2RSlLNhNbHzN3gMg5wt93SEZ2V9x3ShekoN5tbn0eXWexwqyG3wIhS&#10;1PMOcZc73PYUbmQ4VlgvZu4QpTeLDdKXzwrqxU7NaarycvM79S1JvwBO1wbc9QVd5DVzW6RDt3y5&#10;Q+7QcZMKx95ovy0Ql5tb4k7/MIs44BZ73DpMM7efZW4RmfvXPW6zsLOjuKmFkNFauag8GwEt/SRl&#10;nrgJVC0t3nRNq4DfiWvAPRlwT5EH/CC37bmLFlqo566uh9zzh7hNc0nc9T63dH7K3Ojfibs6hbvw&#10;U42xypcUaKpBOvANddqvofBySTcTZWzkhowU+oNL3MLwFV5QGxL3TMKGucuNS+/rG8y42ln6nbrZ&#10;DnfN3DNwhx1uRePb1BO1QmJ9cKd1iSCbVd36wJMk2jlx0/g8bp+JuDE7UPOpZCWRpW9kTZy0Io6+&#10;ILuoBncj1AZzRrW6j9s8zE2vGnDT0l5fb37f4Z6iGWn+phXxQK8pW4ZKzDTpTeIOVZG5q7nXt77l&#10;/Xd1GxP3F/r5aLr+HW7RccNWob67tlaizEVEImFwqwhuEw9zT7C1MuBuHuMmM/DaxgF31XO/1bnU&#10;QOaWYSZaTf0M3Gaduc3Km1uf9nLk78wdl6SP3XEVW4k7kJZ8K6ohd4xrW3B5D0zmzG2YO2659R53&#10;PMDt7uUOzL3xuXXA3bK9RtrSZO5kr1kVZiW4FbjzvkMr9AYfmIonlEivL2lwg7uv2PoYN2nw6Z9V&#10;3Oc24BZst4Ab1V1ccZBbgnsVr+0+txxyu/RwGn60DjXEvRpw30bRVmsay9UuNzXpTLekV+KAe4a+&#10;jaKNbER13KuTuVEAc4+7QlkTwasscCNDuN9y0zrKELTQqBTAdkuQPXfaBSE71eHSy46bH44dd/XR&#10;os7btr1j2dI6VK/jPjcOVdRXnseC6rilB3cq8lXEz3Oktm7iNV1qfTz35QFu2Nu0DIvr+IneDPYa&#10;aU+ywztu6o5odea2U57fkt1S0WhM3MYOuH0x5I5kYjO3yNzKVcrD+v0c9R43rD4ZErfsuEv08a54&#10;QlwLWzY0KdW59MSx3HKfe4HhE6Z0gddRznna3tBs6eW6455Qe7M6VLyPjAk+Te1VkbnrqhlwBxm2&#10;3GS1RMw6Q27zd8/7TK3e0edcm5XscbZTUxlecBekzi3mG375cbB3udUudy3KDRmCNFvSMHTgviZu&#10;mq3slht2apoGPiZu1XEvEjd1uwF32ZqwHd80floakMWQW/PaiHctdrlr+r8IlScj9erny778IX/Y&#10;U6W0mBAvtZ/scP9U3qAGR0WGyicY++raqo1DMZqOu25pTILbVpmbptP0p5i4cRoG7iKvv6MfcJt9&#10;bok1pcR63nfcfP6NFZckC9or9/PPeOw4e+wxQfU0ejdYRGmXgy4O8/fyBmZgRUbqp8Ywt74Bt+64&#10;Vy19Ebd0kbir5TrSbMzjW2dutNSWm7qV2+EmPWgG3CVBW/Tiyqm8l/9zf5W/CvEh/Tb5ltwfLivs&#10;chi+SHA3mrgVTRPXTnfc1Y0zy1W8ydy8/tZcYk6tbHW95WZdwT+jGHDjsGPLjR0qcOfilbomCy42&#10;v/LOz0Nidkpm/CHuQPYaLKIBtwU3rTP0tTefmgrcGyLWy89bbs8j0WAmWDmDfabMjUfq9DMN0W7f&#10;ocFmZR6eRXQ4etzbHKnEY6vIvI/8PNww+ahXgzuw8UfcX1DlZJ1qXwi0l4MSQgnJVoK7if+6TfM3&#10;HqlF8kTi5kz9VUbx02NXcwT3N6pWSMudlhY6M7XDHYn7FtPjGseMNJmraya+GXJjb4pmcBqoK6fX&#10;TeWznSriReqrlRODmpzFEQ1VzR/n/ja1RBTNY9pPK73HXd7AHJK3mVti+ObqLtIKcJMSIg10gcqS&#10;K6tWzbZu+NWTr8Z8fqw1v1V1K5X2HXg3j1UONqGxv8Zmf+mwv/bPNezU21sseTardGJ7YRqBisfv&#10;kicNHzP8cXm8NdU3qj4r0z6T5t08PEDzN/XdtrTcbx1Of9YrMgKrjXNFU9VFza97tIjwk+Txmrrf&#10;qrqVxL6iu8SqasBdhaIx7sOVeK88N+sds/d5uL9frbIS++cN2ef/JdPS+IOsL9i15OF1zfNwf79a&#10;ZdRt6cPeHaNsd+R5uL+RMXaCnDorPhP3q5eR+99L/l25v5/368Pyy0tfwHeWzv/5FdYefi4p01F/&#10;+sfI/cPLyC3OkJsd3J901Ym7Tv94fRVNL3en+P0L5AZ7GrcVW33+/inv8Kwy23WAPMRdPJ37sEgy&#10;qP78lPd8uty5mmfnnu0EBrwvo8DpaPyvp7znPfLm8afciYt5du4oCDW/rRdew0fMlw+UNz5d3j3+&#10;lDvc02/F7XhZ3h2LaVdavYifGz43q/M7BOH53NTLP8aNTxmEyvDxvX3wFXe5dwM3nsCtm6KWxToI&#10;BffYfDXwDzaJu9E997TwfE7+DNyPRNre5d795/3csu6eSjOUdMW6LZsCW5kmyEYtPrXwqKy6nbcq&#10;9tzsQps/rHDJ91V9c25pH3zFY9x7TSuvGxkKGo71O9OFfOHos2qLfxCZvIFrSQvuyPqq6nZa4UJa&#10;JW4HF9r06KyEp6xZBd18c+7mwVfcz10EeFN66rOt2HRXZT43pi2oW1Jn/Zx9AXCQmJxEHXPHmLjr&#10;ikOJ0pPYhbQE98JVquOewDnWmTro+mW4uyCUIgYpTFNYOecgYASt6lh86aIYORqs8IqdOHIfljE7&#10;fa+Ze8Xca/jzG9dxF0EvNm3p6a6U8EPI3AbOsc5Amf6hrcljuW3+qYJ0fGTUZSWA6zTBrS0uHJRe&#10;1aaLxBAcMBDjnCYft8OdnJ/XXm25W71qlasWmdupxQ01rWzawk3LLbd18BqbTnrF/zzcil2B1W1+&#10;sEIvE/DC78dq0CJm7hrcmr6vOsSCuVeeo4d67jYuglm3ZuUVjuSSw2hQq4Dgk9Bzf/akABoc45ad&#10;XqNnstfY9PIbc2scXncX3RQp/kLorzZzIx6o4GDQfF+Iu+i4Med4U7MXu+24V+A2zG0yd6iWDmF/&#10;O9yeQ4lmeYefVMLiHy5zz4puHtN0ddU34UYsdYaCko1O2e4Up3Rlw875wgy0LDXJgFsn7gWfpK7Y&#10;l30+4C5DtQJQNfdwF8nczlxbOAh13Dr502wQSrTlLiPNcZJa2ldWbLlpyEzE7EncySy7KuCnEK36&#10;1DlQx1BSu4Tu1I5G14pVUF1tm4+0rGTuuucuA3NT+wVSvKSMumAF+DjBUWZFLUb9IOQhJK2m2Q2P&#10;k/KC69hb6HMrN1ZuuXH+TNTMvZ2/9RJ+wSdw8ymuoX6JE/cIfzpDg7SeFOzPkJ7DXkYB3L7jXqcA&#10;m7754PBGqq3achOu9BVdNbertF+hjHKwAt5CMfeULh5HkZlbXdfgbuie0QtbwdxwNRtwh577asut&#10;PlIbnMAtpY01ceq4ZltQYnoh82hSDkwf9iprTeh8LKivrbugE5uv2CxuvLJGuhyOZebE7eABNmdf&#10;v+YrlNHKl90LEvfVDncjPzUah+2JO4bMTV34qjvBg863mVv3dgtxx3jC+Fa/3SIKlzrJZ4QM0SAh&#10;C4Fu40T2ASeHuOmizSL13w5j8dmpRlNXzdxieqFw1RysACPE7XBTfyZd6eF2uMPNzhVNmEBzxTZz&#10;mwF3RTe841bRZW759zns1KPnMRU57UIyHtjidVVL2moCB8aQueE9aVvtzTx/ilfX1JQeXbjDUIt/&#10;2CH3BNx15m6EatAz1JCb7nHji3iQe5a4Y+auBtxwmHWZW2y5aQZku8Ucz+1MNh7SSq5qq2s/2Qac&#10;wLkscOCQKXruZQPu7MOXuGnU1Vvuy44bTp4IJUVAaNzh5kn9MPeEuau4TNxxwF3G9a3Pek2YAfdJ&#10;9lrmTsZDXDqaV6q6KuG1aZTtnQmDqid0NR13YG703212AgSkyngPNyGSnVntcvOkfg/3FNw6Xid9&#10;HjdbbmHWtwEvp/n7qui4S5pHJXMfZ58rH28c3EQxw8TSz2hSFLROQozmx6YLgsBamrh/7bjprhY8&#10;RfXcUHNk12y5pzvckbnjDveq53ZD7nKB4AbmFpkbrrIdNyKabJu5/Za77bg3x3HbauUI1tSttLQ+&#10;4thUD25SkU0/Vi9LMaPrMKHnjjvcHEtpi11u3XMDkXTiAe5ql1t9qhHPTtYgJr1GZ2434EYvm4Gb&#10;7POww62gz49cf1N3nrspzYSCrgh3UExpCV8E4tZDbgGf035Cn+1z83LClvdxr2nZ6EOxy732ZF3T&#10;Lb/Y5eb21uC+trRI18wtidtvuSseJohH7bgLvPtJ3JPCXUENZu6rQNyCuGPcae8d7slFcZf7dwd7&#10;zapD3DSCPZk1u/MYWbuwWyZbbjg/86SnqGfTnEFfBh9DTdlzt/QEAzs1fsQWy5Cb3mp65D4Tc0cy&#10;xsDtsTnH3NOJYW7Rcad4hJ57Uu5yE/Hi1qlWD7iD5vmbuUE8kXt2C+ZpDKktt9NLtmeYW1/Dlq3Y&#10;YNVbbg75WbBaHOy39NzFkdz1lptmhr/Sr7MD3FPm7kJahZnIXW5asyxuPc/fO9w6c4PYDLlL4mtU&#10;E9wOt9dYjyVub9a0JuWPIU3gO25e2+o1cyPkqeNGZDC4kUjgG3JzHEbV+QLrqUwrhyH3xqsaC6g6&#10;v4a4EaaqDnMTn9XU3uWQOznDwipx2HVhW/guN73nTZoGdW+f018rT6riUrw7zm7Zcssh9+Uetw6I&#10;jPMdd0hduLdb+J+IC+m5jeB1Ca0lmVttPN0Ds+WmtnSmCUERt99yp8014k4L9PIuN/ZTM/dg/5z+&#10;avyHd+Ly3ZH2Wn25zz2BXiPu/08Nuclib1ox4E4rxWynUksv7AzRBz03me8yRBqafH/MhgarrTZ+&#10;qwjXvCiPO9xt0peNtGlDJnE3Q27Or3HTlPQg4k4+9NyC01ldHGmv7XEjxoa5df1GDewWDbvFd9yK&#10;7DcoWlond9ykfypdV1turL9TX+VVK40COK/7vO9YHOYOvE0MbmzA0VCN/wB35Wjh5rp7XjTFij6E&#10;Htp6fPc5dY61U8EdxC8dt++5hZJb7tkF7Bbf2Yo9dzSZewUtq3ghkbjzfstqyy2H3KLbhNnnRuIe&#10;5q5uajKT4rqgpjXNAb+lnQ35LffBdKsHuCeweTrur7TIuaQ+A7sFNnh+r7o1zN3Fdkg0XuqANl8x&#10;tOyQW6V9xYa5U+zJZsiNPcYv1pn2ashtaaUBUHpg8kBipLvc+mncV8wdYKciIw7Zawgp6rlXramj&#10;9FFuudPAq3a4P0YsoOr8CHFXn+o8QL8g5iZ+2fRp1gwt928bqwOiT/IhPvDT349x49/hzv0unbkc&#10;yz3N3GTxknF+KVqsx6zZcsc2R2h23E6mdZPZ4V7G6567jJcwdevqMyJVaRGAXAHNxmW3fX7RfjDn&#10;lvaYmN7D3OVxcRjMPcubPVG5ShI3dqq4z2ZuhGyCu9pyl4lb/zN9XhGvyQyZxyVx53duf8GuYL2X&#10;7/VB2XKb5v5ndbITxdK/oDwuDoO5OVzRZwuITGZwIxyu4+Y9p1gGs+Um0BVxX9/kT4l1Ud+JklLd&#10;IuVI2XIf436/y92/oDrqI5kb+w6ZWyPNAvaZtgHCHAAn48cy6PYyXyBNM+WqKef2wfS06shcC50M&#10;uI949g63vu9Z9whz45AqcTfMTebfJacGyu9WxHcyvi2CDjliU9r8B/egAuo3lY+U7ZsdY2M/PVpL&#10;ZG7Vc5PlZy/hXkALbjK31T2v6i6w8A8qoDIe02533/Y47j8kzE3z5gTrElh+UfwK8+/n5Fd3j3Qp&#10;Mwr/YPKMI9eEvWy5pw8860sTZ5UAACAASURBVJuIhL1WIqOdK+ujZj4Icq5Dikc68nE2RC/fMZe1&#10;rH8lw3cCR63ieO/BjvZR7vPwHj2Zm2a8B5+nXp/36CE5nds8uwL6HnI0d7/UU+fRkR+R07l/DPkh&#10;Gu8J8m0yJ5yfPLu1MMooo4xyDvLQuu3Hk7Txgn2JV1UA6hvL+zuPDLjtd72U55T/3H/griGXpvof&#10;jNvuP3DXkDt37vLAYzlwaHAi9RC3tN/4kr6LHEpOk7kHewb/TtzDGMS74zt1hvPlPnSMcwx3kh+L&#10;O2mqI7gvNDtyP5LJ6VXKA9wDWPz6P7p//MSbS29wtPBbaeWyOfgmr1yO4va+iOJn04jZO4Qh/Aan&#10;CBw4sJseuJvvc7HfUO7lLksvKqu0h+8RwvouK1simC/V+5gSd/nDcJc0eembhVVlI685hgg7/wo/&#10;4ZGPmiM5/AIOymfNvbRwIykbeBNzFRTzz7XVC+KOXS0XHfnElGOM01G4SA5OzL04T+6PTiAEboNI&#10;eZ8cqZL/53VUuW1N9synu7DDrWzmPkOBkqpo1G4YWnJW/7Wtyn3uz5ya/LpVzYxLQjJ3c8bcaGHi&#10;vuE+zYHId7iriPAL0wQEqBK37bmrM+bmYkTEHbgXR/Zzbol7HbQNCon6o0wRCUHXM1LjyurErWtz&#10;xtwp9Pgz9WLbSl/B/3kTiHvlgYlCHC0Knk0Ro0QPiJQnHfrcnDN3i0onCzjtwfXWIsZvfeMTNxgn&#10;qLXdcYvZT6jJ0nELfb7cwcDFn7inGqFSCABbf3bMfUHc9QSu/Kh3mGPKTdtzT86Z23EIrpXNJYdK&#10;ceQxxxmv/E+yZW4/4C7iD8JtVeK24ie43iImZB0b5gajSNyx45Y9d33m3PK6qYg7ij+V7S63PMCt&#10;fhTuLjQR0V89t+XQXXUvd83c+gfgLjmjU+Je5ZBlPeT2iVu3FwPuM57HMnfBRmrm/tpxh47bc5AJ&#10;zWOa630MuPV5cwu4Wnfctyk0H9XtkAKBuX+5ZG6z5aaJnOxUQ+vQM5TEvUASdA6Vwjw2vw3gdhwG&#10;nLiDuAI316jJ3E2LdYkD9znurxE3QnAFqrQmbj23KEK+4ihTcIfSBxGIO8VbZG7bqttIhu2Z7q9x&#10;CG5p34pKZ7vFzO20tHrlLkVg7hZh4cx90+p5zPPYBgtxRPidK/c1Qo9pTrpI3LTmtLPSGWrvomVu&#10;tOo1c3O8Rebm1dv5cmd7TdcXF6iDh9jGuTWlrxDAm7ir37DZcsmsPbfkhGFYy50ndwo9trTw0qgH&#10;hxg/cAfOnUQ2iuHSOJq50yZTz12kmsnnyU2KyZOdiqa8gSnGVRQ156TpuJFzI9Jon3KcyafEXcYL&#10;uNVX18R9hq4e6l+x/BfbqakLK66aqZArK+rMzYWcLXELTeuSjxLZWadF+wYhfccV63x9onIILqcl&#10;Yu4qdokoVES9SN4/L2N9Ka7eiVmZHa/P3bUx768NuT8hOirekDHWvn3LGWN9DnQZ1Ho7e+6/8X4q&#10;2efUlz/KWnE1YITCHogfH9R6O3cXXqn53ACp9JD2knOJ1Pc9uY8XFPLcuRG7tBMFIpv7YxsH3D+c&#10;qzrZLfV9f9N9fNAPyP1AaJTqY4zvJIk9e3kotlH2McY/HvdDsY3ld6sO9gJyJjF+31yqH64LHyd9&#10;poRRRhlllFFGGWWUUUYZZZRRRhlllFFGGWWUUUYZZZRRRhlllFFGGWWUUUYZZZRRRhlllFFGGWWU&#10;UUYZZZRRzk3e8ncujvfDBscMYuwvul8Mf+dk7D8s9yBXzPly/zz4fVvD0T70kkG0ch+ofXbcl4Pf&#10;e+6cdv4eGUQr90H4pv/+gkUH3otBD9z7fV+GWQP6yqcPX/v93JNHX/usYoXYSRXwUCXXg9zSPvT2&#10;g7fruSv+/rLcnC5+WI/uWO6+XxxTA5tltvvLM3Nj+Nlf7+295T63eeC9vj336tgXHyM7NeaRu8td&#10;mftyjz2Zux8bx3G/5RwjRYPrmXHCiVkRa7n+ltHMfQVi6F8Jbm/uy37xx7lTVvGrpOEJDJ/6Hv+6&#10;TGlESLPRh2iPfxgrdIuEvqYVszJa+ekPJdywu//s7+Ex3HjtkPtuOpStDLnpNQWSrTeq+QU59sXP&#10;UN3Ki/8ZUbD4Qn+MQkV7UcbmJ+mFCeCuojCRuaOYSc5MfzRkJ03/W7E3+/fcuE7J3JP7SkUz9/Cm&#10;H+CWdXqavypabt9In/2/A4oyvzO2cr4kgPoSVYipHf8XqlTX+m+/4ScKsjtk6SZi+pQY6Zemla6K&#10;9VTjL8dXoC5TtoriBG7rL+9T0wkIv71N/5ilvl/U1IS/6LoIv1CLKSSIUMHTrxfGcm36Cs2J+uOV&#10;J24dG5MfJTCFgux/479OOAs/0pXXiTvGJmhLTwom/eVYkem5gzpiD3M3/Mh93NISpS9bUUTxC+im&#10;hTW+cCVdNBBkO+UWC5zvSgLPIc0+/qaB55k75dgHWM1V6L2OkdOCTThLFhKgrQLqMi+I2xuUqn8C&#10;dy121Oi93H7LvaOuJtwNoGdqaWnkEU9dcikIZGqzpi18SRdfc9O1ucWQDkZx/YDMjefvcReJm8sM&#10;RHxzEz3k9mYZNHHPg7TeFJ5z8R/P3exx23u537K6LcCtrKjwRGSGr99pyxn4nGyoa9KVNRJXDm5F&#10;nXBF3CY23KYt59GPXT47k6tHMB4XUsD4Ro79G4+sKnW8tsjKTt+cWboZZ6OflF6t6LbQI15ZZG0n&#10;7gl9rj2J24qHps3C/0mIn5AH3RfQLY1cuauqroJI1S4IESOPuYOkLlcTj1WA4IofNjI3NWhEt251&#10;5q6IcenNF08ozA0yajY8eUqqiu5u6XUdS0v9xTSzknDdzKDCAv0imVsvLRGTQi9J5wivm+O5FamF&#10;Q9wf0tyrbeEkPau8bmVbso4hbg8Ikao+AFGnfLv0HSnrfOqxiVuvEnfES2y1RP0A7amXtMqbEpi6&#10;JsXRSsJzpkF3JYiSuaVVdVtsAsoMTAs3Kdy0EsjCzwleqUWUbEr7NZSWXkL/1PUJ3DVn39ktQhIE&#10;qaYPSNVUkVJSS049qGLJpUzkmrg36IKp2gWrnVQfIXCqPk/d1CyoKVHZplpQn3TS0hCkpqvKoOle&#10;uBnN1tR61JBzr6Ew6drpk0xN3PRkj785pHdtQrEhG6USv5KCrO10yln4y1qtHXSnahRqcYC7pMuo&#10;HzIX9rnLxI2KRJeiUl4tVq1g9UsdIYbC6o6bwAiy456nUerSQEWVDztTq6BXHolIBUpgkE6Ikrkb&#10;NDm6bLggbjvjPPrUhtXcXyRu90t6Fbg/lPgb2qTxxS1zF6QAnGBuoiNNTleN7sc1SJpygxbRD5pJ&#10;+9w0y0QYSkF8CC7qoNY3sINI/eKWtnSfiXsJbgXuwNzrEOeeVoDm2qHJqH+uW01jD63r0Se5BAZx&#10;k1UhwU1DkNqUuiy4mxnnmxapOwuoZpTNsZPMTaNpwB1jmGFAkXHqiVsj737iJljmronbnMZNtgTm&#10;UcyS9V/bGP/WqnXkOSdxo3PKJnHrzH3rI3Vj+qpFtaRLT5NJi2zZC0fchERaxmBq+0r9m26UbCxz&#10;05X/WaBUBiklAovo6kVM3AQLbtJZmMpD4l754gtzV7hC4QO4Z2XirvyAG4PrFG6oB9I5sPUq4o7M&#10;jTknEjeSw9oI7tao1myglYjbVTQhLxy4aSSKQOOyou/CqAVSaRPSLwU0lBC/0+BT4KZZL3Gr2HNT&#10;16RmRfWngicvO03cdNd7bpe5IxRo7T1zy8RtwoA7ns5Nn0//7XHbeO2EpOvYIEH40msMP2rZoBa3&#10;bkoG2IL6laiQLZuIkUN5QtxLtK6QqPGELsyJG+ONUw0Mq5JUFOsC4i5dgRl7CnpMSSVdALhpjlIw&#10;VtDxe24aOfQQdcvMjborxK3bLTeNBqSyPoFbYN5J3AEZ/RWN1BXUrwSALm+Cagx+seCup2qxIe5a&#10;L8JPMFsyN77HqD8i7TDGInWgwnXcFtw0m20cPow0OHHbguZ0cLNlRoO647aKNOYG3BrcJXE75hb0&#10;Fl7MkH8+aBj/BQ2tN+twJWt5c0ua8VTuau2qWyQ0r+NHWmstgppT96QpFfkWy8/UWhPmfodBO1VL&#10;4qZOtoAxPBWofjDgpsW/TUbnrOf+zCgrL8ENe0W0AnMuAXF1FOamGaKZFjQXWLUAt2TuOXF78T6U&#10;uJqKuSdQjJr+qQRxS1L9xE065wncc8yjdMdFkI51U51mXFoz6vIfSJ8sLXH/ecCNeayB7cpVHwpw&#10;V8StwA0DhZsyc183nHoY3IwJjUfcGywnSG1+hWKXN2Ts0UtmKJrAU4AlbkXcN1Y0WJtukJXdo85C&#10;4BoDgoskkUaZSZrONw7cx+87XAiMTVYntiVuS9xkJjWJu6wNjDTOCU9GEi55qpcbi343h/2dpxlw&#10;+457w7ZZ4g5QuUueD+jO0mh1ce46bii6kmcscPMkT42HO8xTAHGTEinXZDJ6TkUPSxFqxGfumrj1&#10;spmh2szGSUwiR3OTBqTWCzD9SIeSCTAh3aTIDqeeZqHPZeKmhm905r6xV0jEiJVi4p5Cuw24lyua&#10;tqGRS0+aEKNl6VIrli6kdqHP27Blxpob3JaNm6lsTMlNnrnpFpS3PXcoSLcTd4U/NxPdVEtSPra6&#10;3tBqbHoiN26iRAsXGMp0B1Vt0C07bq7AZeiCuJ6HVmuLVhQadkl5y+qWLsjPtCdutSY60ov0CL3e&#10;T6krcuEjdKOVY9ubWgyk6MtYSTG3Widu6u1pklQAIyMB5ZM2WMiu0F9myL7v9Twi82vDRe+gdONy&#10;gx52EneqyyKTDkWBDuqWWOBihMkd7orzoPfcZeJuhU3cU/EzGZHqeo3VEjcl8Uy5K9KLNbjxsEwa&#10;j0idok7VsKnm9drqLbdhbsX2PK1cVliTr8iSdNVH0CF5d4PszoqrcJDykKdyzzI3LF1qDVVforhD&#10;mbmRLZq4uWAJXdCGuEPitkYVbGeRjrZTdF/i/hVlPpZry/MBc9sZLZKWDXVLA+5Ay2WVRr4za6+p&#10;qzfUNegW0vrF4Lag6h19+hrcvMbDOoD6Cf/kKZKmEE5aLnKBS3C3WACfxD29jztpljBTX2ziVg0t&#10;hJl72XBVNpqNmLsgrey4PBtNgo0hbj33asPcZLI3kUsRVkuezWgVmjV9XOMj+YJFggV37LkBlmv/&#10;zR1vQTB3Q9ycvJsGYUBB04beFr3kVG7Mo2G65Tbo0/HjOo2wmbohuyxwpTnuy17r5crBaEJfSWOP&#10;FHPLWwU04CrqjTQrmqQX6fV96QvLhlin6ZFbnj5S8TpgwL1M3JbBUB2KTPPCFrxmKDO3ZO4iOhQ5&#10;reltyWSjnnB1GvcGmilzU9MyNzQquAlv7S4wY9IQxzRDbIk7VSdDx+UuDfOYdA6NM5gdc25KcJu0&#10;r8TcWrAFzJq+QG55cPO6LyVix7oN3JyLXjMYNt9MSz0nfq7xk1ZPxF2idhKtx+hhiwT8xv2E3Pu/&#10;nODoMRVJJdACfGXBHZi70T33wk8St0iT7USTXtVETKvJsoXBbnkfCSvBGYo/LHJTSsxgRnY1G0ld&#10;irTMgwYX3IBki9TmX8T9KYj4aU4qPS7ihYjXC5QxLHAE4oX2JS1rrmsVylrSalnYordPZP3T0ah3&#10;uOkqiKIgU6JJ3JMt9xTcBbg1rBoaxombjFmyc8DNE8GQe77DnTpr2XObzE3rP/NPcGuy19TSE9m8&#10;oaVY3V7Q6jbta5v7itH++jTYgQRBsyotLlQjO24uXUMzCfU0+qemnk3TDJYkLTYJmTvvLKUdz7xf&#10;SlqWFDs9Ps9dmLk1d1ay734DN00OZkMztsWORa3XKyJFAnb6bDEpi7pE1Ygh1rMVCQk0MGBFkVok&#10;E6oxzH1JvywxwqhZqUcbNqm1S3uDE61WLe8kBs6fXcECtbzrTwY2KViMxYoHK3VD6rS2bH8VUcr6&#10;HfazdNP8/PhlfQdu05ApgWkwcXvinsp1TNy01trnnoFb8RxC3K0wkVZT2GhVsb7Cnhf1WKFt00iU&#10;mH7TfdCfBE6jTi2i/IzcVU1DNShHtgVzTzXqsmA4Jm4RdOZOe+BksM1hMBTYj/kcUCDBSppsrWxJ&#10;5/CJ4Z/u+TDMk6dd3nNxozEF7zN8jYnb9dwmc0915NMIZ363X6KYXqi6LcOvmEZw0l5i0iyaYw7s&#10;S2xNnSTPxh25CPQqcp09srYKh9qwWI80XKwG3MrbS3FFY3jTkDX+67vty3tYrGge/7SH0ukflvvL&#10;TPwxIW7q6cTNhzy0wiHuCbg/SRTJle2vE9Jyrnmzc2Tay5Y7HFOzpzz5YP4hv6A/IsTtccxMNhLZ&#10;ejRzF/aK2lZUH1n9Puw9ODhmKeIxPfh07of83/6I8H6dIWMJFl8txaWwH37edeV5SAbcx/TgIh6/&#10;EZTkzeNPeZLw9SpPS4wn9ait2jmuJasfpHzCgPvsa/ecIlvu6t+U+2g/wx9C7vPnGmWUUUY5LNgl&#10;ey6D5WWF3ULpf/2xxj+HGxGy4QXecxnm300+8LZRaXN8WxJssIHdpJpmV4M/qYbL2R3vkfWaBEel&#10;OsK1Gk62gUu1DX0w4K2A9Z1Jdb+G1qviDbdz4OatQB3h/2c8l1/EEQjasgwEzP571Ib73LB0cq3G&#10;IbeuNbiP91T57vKBvzuB6rpWx+T2RSg4AuCNYkfcirjT0mefG2s5vidweN0KcVvxmrnT1dJ3nJ66&#10;Krs/EQpOS/hgwBO3BnctVNgJQwC3ae7h5pX8YFPnlckOt6/y8V7dcWMnh7kreDzvc9fUHxqcxs7E&#10;Prc4dS/qO0vmdonbZO6m6riDpP+EcTO0LHHv+9zAPWbG/XmXuzg9SOS7SopCpQnKlHBpSq0KF8wK&#10;PnWipF4ObjvDkd1dbgnuaYr7Im1YYwsRja+pk7wv6l9eLf6A29GEBTWlG920QiduepBoKzvFnwbc&#10;NEPJBY14xDmAu7IyINJE2yJe0HvQlOfK5kq91u4+5BbTxF2rhu5A5hYdN3xRWkHTWy3CGxrX8tM1&#10;tubrxB2daiVNCMbJiFrqyoLb69darrTnntD/U96CuJ8bPrVFbMr2HTYwd7m9btl3nyOkBNod3Ibj&#10;P16hpChU2XHDoNa1JG65wF+KxB0zt0G4jaUWLcH3actNcz78TB1HzBD3xDSZ274U2QPyQZRrizrg&#10;cpe7HHJP1ayI1jO3hiey6+KJiPsCLwjwqe65Nbgvq/qVct8EhGWaz1a1zD2VW+5iy02Tk/pv6tse&#10;Qx/cDJfiiYhbJO4p3QrNJ645IuUy1nBB90bZFyM8LHC1oa9/NiaylT3F/4kbwS40vq3Azjy4y38S&#10;N81jRteeYzI4nqjFsZdOpzXKzqQ1HGlSrVr2g+BwoYm0Lwl5Vwo+SUwuOvUut/Jsvy1vSCdRDxd6&#10;Un5ueHI2eo44r2rBHuxuyA2n30niFgPu6cOZHr6/FAyd/JGajjvwwlG1HFS35Jg0stn0RH5eeVEx&#10;t2sLXxXBiImyuEkmc8Ob5rJw1OSzjht+uVXdvCznviTXwQV7tsBJlH2CAhteZIsQd0yxeFUkbnW9&#10;ihwlp+Zw3eWoBDj3iZ5bwkNMIDrMT1Nwc81+uRyN+JoEXnWIzKzmXnXcZeIuo8eBeuI2sQb3HCfs&#10;xPZ/2rtj5baRdNHjjcIp9w223OdkE0yp7yNs6ECX2EeZqvMCvpkCXgIqBQ79CPMqYClwOI9wWqVg&#10;Urg2GGwtCn2/rxsgKYuSac/IlKj/b3dmJFqS8RcIoAESwPrz4PXd2rqIp/PbFulHDbLYuMZG7b5I&#10;3b+1qbt6bi/AlIO/7vSEk8s+vSk4vU02714X+q4XXWXrmEPfu7RwHy/1FfbULV+V3q09+rRQ5FOk&#10;9URDffuznlnU6wGI+mOb3jXon9s4tezddZBRtDxzt93TYaR6nLqb9K67auG1W2pWNnX397p1O5be&#10;s7gs+k6PpI422PQ+7Oc2Ti07d9XKKNo1bXqe6/lIMeTda6/vLR2mV81iWCy8vnsxaPftA91eP8+n&#10;ZaTuQc8A8B/0nP9jFe6nb0ry0bX6b33nbupu8+6W1e75TUuuW5xV0q07lMvy9ibGf0mZdFfpWjNT&#10;dxUHfd+qvpc7dfdFZxvpNs9tfK7ddUxvA9buJnXPV6nQ9fz8KqmV7oVPgxjp/uemW1bp+uSYuut2&#10;6Yuh1m59/2aRu21oD3nDzI9U6hu+tfty6tZdqbm71szUfSZV2p13XwbpHorPnZ7MYnL3Mg9y60a6&#10;87nPvZ5pl7orPXuoPUreg2yry6yewaSrL+1OBwK1uzOVdqc3X3ndJp+t5u7ij5ve/FdXdBdz9zB1&#10;61tgu1JP8ujLNN7TN5On02yOkvcg6f6Quj9suvVhPUYmI7QPYXqNR7v1xD4b9DPt7oye5HVhLrbd&#10;slpYzd16jkXqlvVi7fS0qqPkPUi6P6Zuu7e73ele+n7THddd8bm30t3n8/py9yDbL+lOZ+IsnZ53&#10;YvTMRXfbP7/nuf8YZP9KN+HaXW67+9ydPvfpZKJeT3DTnVLt1rc963b6PHX36UcNsrciy3c6pyad&#10;ed3pKQ7RXQ/Prdu1XgaaPp2UoN32gW75g0G75QF99uazR/St+TIOX+b9c5sOvMuuWD63ZOqu9LSZ&#10;6/jctmOpe+GbOr+DtclXD0nHwGWvbNsdvHR3i9wtm+P1qBeY6epfu7T/kY5LTN3ruTukbj1tZh2f&#10;27hFT09sVr6Ntq3TbyHoKCR1R1Nvut1Y6TlTi7RR0+42n1ZexTDsdKdrtrT5dLUqd/sPURfx5zY+&#10;93ou3CgzRKZNJj1U7bZb38Y8vabn8qWTVnN3rYcp0pnhod/p1qsQpe6QzlnQr5QNxUJPrzpe4l7a&#10;vR71tLDbmCa92bzGVes+xnQhMv0Dfflk092ky4YFp0fc+vzSv36NXvdAIqW7dZ/0qlfGlcPPVi+x&#10;9rzojkQ6MzNddkcnXdfOqbvK+ySpW8/0610zdQdTNZVeHiXI/sZ7fZuzdlt9TU2v0yIryF9K84sN&#10;6W9IR5ie22Emk08lyueE5bzU3Zl8rSmzGaqP2r3ceUtjly7Y1Zv//cVPnK5aWDy7ocod+QB/Pics&#10;n0KQuoNJ82/7DsYq3PvW4tFBd9k9t03XHb7WF7IKPUKkq566S2/Lyc/Nr6yLyu6xnazy2W267jir&#10;2nL8SV+dT6/UfssbcOyjg5HieXcv/PxGnPOvfOU97tGyw85ZOJo/8Y4b+3jZd1wO8wdaff1LHlI8&#10;Xva837v/Z2bK493Vcxuq3PFnZkr9Mq7Mvtef6bbhr5mGY3jWC+ETOvzaT6fl4utfcpLeH3sCAAAA&#10;AAAAAAAAAAAAAAAAAAAAAADAyXlx56uW+q/NWZfpSnz3FfvOGL9zqYXn1l00/5g/vNg+tvMFejOP&#10;7a1qim7v2f4vo3v3xqO2DfOHm0lLqZsv0E92uveeWP4yunXGzlfssevNJG8mbboiUZauYLTTvTfg&#10;ZXTrNDzWfef2zukyjNvusPdyMF/v/vP3vP8a26arbtmHv+KB7s3y/Wj33tvAf737L7dzp+Nf0r+t&#10;Xu/70Ztn3uneLt+Hde/9iT++W+/nPgvp3y53P3ILvDvLd/uP3YfzT2h2vvjL7v/cOxWPd+uVsP5D&#10;L/RYxEafLzY8PHEPu/MMdju3/M1/uWvtV7rvrs83Hz6wfOsnc7ddh3c/yTOsbt94M8oK0BdXet8M&#10;vaeHXgp9WvjLaMpR73Gi1+OrblsXm3dvqxAbG1u9XHH85kvf/E3WtXeewX57cZ1i7k63wDvwlofa&#10;Pd1TcJn/WxuXf9C5uTiv2upG71My3U7dx3CxqFsTg6su9XKFXm8WXke9kXylN1Ro8g9NhVXsinTf&#10;cvmoXbr4ryi/gOD10mjffJUV777oru512zbdCu7AbteGd1GfiO+GOjZn5lwWnOlKREuzXNRd/Vm7&#10;pyvRVdIt/xR6b5er1G3T/SMuO736YjNfwMylwir2Zbqdn16gc+Viujyl3hzlwBurl3F7U5h73fWe&#10;br1H3GNXXHv31s1X3Kvjuvt/ae78H+luF2ZpYz91r/Sy5712h77adOtj6W42H+5069U2N90+FVZR&#10;bw+Qb6nRpW69HKmfLn34dTZu1133u5v6XnfdzN369CzaZbr+5Wj+7/TXXbh8hUWj1xRdd3WeO9Ld&#10;LfSK/sNu95C763b6NWn3kO5m83Huvkw/5DL1henX0+Ub29j5ViJTd5263cHdm/XAve7VdsaWc3fU&#10;h+vGd8WnrhrKdBtFWZ808+J3odOdf1W5O82dR7un79Qr3le/5ytW/jot37l76gvTr6ervXa7z/lx&#10;K919/KS3hfChztfuPaR7sx54e2dda8x0C5qibHxv8+Ta9agrFpmD8hzr84UlK13aNpN14efuMnen&#10;uTN1+y+6q7V2TwvT4GT5Xg++1bu6rFP34K96t/486u2KxnwZdbMqu5XpZQUuX1XKKm8opLurLmWQ&#10;2/u2km87qLuz2/Xfnu6ytWUMUe+nlb7iepAVS4ihlu5/Rb2XQSOzVP6/0z26+Veq3X1dSmx9rdf+&#10;9s3gp6k3F5V8cind/8o/uhisdDejb7ysv/Wqq5p13dn1P4dSVn/D3K27L0PV1rogBNf2MqzXmZy6&#10;m8O7y+36zzX/641e47TsN93p0vY3kpK/yn3qZcXSaWYRP6d71uicjrvdYe7uKl00+5XemacuUrc8&#10;1dtt91Iv9x7+nf82vdL/RWVW3viPrd7Kp9Ff+nWw6z/kT3Rzlxe1yoRBnixSqFNn2067ZaXZLYtB&#10;ustDu/NVA4tQN39zzc/O1MNmU7CSTbp238Y4d//W6YpFfhOy5P0zda+lWJ6i8/rxQi8MnH+0PFu7&#10;2ui9d/Ty9nN3s+k2uXv6Rv1QHltod7OYu9etu5HfaLDb7k7v3VWZysr/pVsekB8q3X+zQ7oNzmHr&#10;tU7GElVffOrrcOYaWTSnq8GqerqVgXR/nLuD3tG3vo1+HW87fzX49eD0Cv1jOXc3U7cLbq2L4sW2&#10;++1j3UG6pbeSv2zbHEnkrwAAE75JREFULcMY7f6p2nbrVlt+opRH7bZx6paVpnYfdjVp6a6M3ltn&#10;kK2+uxxckRbaqbudusfq07R8yzTIU7bS+2R16WY67rq3N315M2y7F1N3K91Lc5Gmcpm6/8MN2+7F&#10;3e5yT7fM5jp1y+Zw063bDu0uY+quc7feU2Pw6dGDumX+FWkWy9bPXQ2uzDeamn+12j38d+enPUoZ&#10;LMkkD5UN2t3aq6BrHhltPtR9senWziJ+tbv6ojtKd6fjsrnb67pkX3e6/cviG7rL3D2kbptXVtOv&#10;ttXuXpfUsJnfujaVv1C6G6fdMnG/pJtwPNad7mGxLL+tW3+797qdrF5St83dce6uU/eh47WQfsDU&#10;/aF3dqh2uvWS5FcyY92mu5u7ZSY39dRt6p1u83C33dvdf9nttt3X2q239tp027nb7e0+dLyWu68G&#10;fZa4j53Pd4LK3bLE5O5mO797Xavot9x05jJO3VXc193c63bf0f3pJt3aq+2mv0DHS7fb7rVMSO7W&#10;JVW+bTxsOxZkeCrrZRnqaHfQocDVfFslm7tDaapNd1qb+twdc3epK5+vdOfl2+/rHvIqs8zbsWqh&#10;3+lzt2y/44ebfixlX3XuNnXf61a88kPawA/F1D0a7fbt4d1pFssowv3ayo+S0Pmgpwz+9VN5ws/d&#10;n3UfaOoutNtqd3ywW3plF2zurobzL7tt6PNlh+ft99S9yt2fZBHvVzK62nS/K6X7nXbrik9Wq3N3&#10;L+PzRjf/B3e3XmexdMfGFY2/auduH1O37mFM3Tc73eXcvd7f3brL1K1HhfJ2rDLb7n7TXd/p9sZp&#10;t96CTrt1BbpK47LpL1gW/aAb/0o3WtpdTt3d1H3Yfol2N9pttDvdsX7bbVJ3W26727jttvHXne7i&#10;gW6ZO8upW5/vc3ex7a6m7jQ+X+n4vEn7JXXqlieN/ALcplt+Y6MOcqM3ddn5ne4yd2/2nb/anZbT&#10;vd1V6pbK67lbRi0x3YKmkAGSS92ykyZ7Vfe6bSu7HTKVg/bKeLVKN5Ocu8vcLSPcPh1lk/G57o+1&#10;Y9qnctId6lKf5zJ08B+C36zPZQL0h62jb3QzdN152R/Tbtl3kpntmkPX57lbhs5n6Xm+7dYboKZu&#10;2R++no+vVZe9+c+pO8zd3d7uoN1FPxbafdnr7UGL+Z5Dde6W3a8wH2eSDy+qz4O/0TubyZ5QF8u8&#10;Hev8p6EOm+75hro+7Rus03GHvD5P3YddMl+6q53uNo3X7nWPbtMtv3hZq9i2XMvWLnV3Tu+4sqdb&#10;d4rlqSj7odItW4yrvpZxakh/KJOu3TKxm+6Yjq/16S6L+R4hm+5r/bLNODV3Dy7tC0p3L92rP9G9&#10;0G57vzvojN0cTw2yvOZxalov2Ov+oW49NFb/puPHhR4l8Wkuuc3Ub7vDNCNTt813E9XDSFdTt9vt&#10;TocPu/QL0oOK2+40bqns4d1+0/17cDJHNt3D3N34Tbfsecl4rZSZLN2V/Jk+17rqTnfekszHW7wm&#10;1vl2PDIm6Xe6nR6HkmHw9JB2d2ksO3W3aZwqOwDaPR/K1hveBPlCvUVEOtAzdVfjMu+XHNi98IMM&#10;llK3ZOjG/E532sZVm2553hbS3cvqRpKn7p3JSt3527fH17S71dvxyBBr3rGbuv8tM3K3u9XjyI2u&#10;CqW7ke7PNzqm+7z5C6zsNMR2UYcyfrr0sfXdxYVtzmU/tJe/+6w47I4Y0i1bjk1353RjPneP8rQJ&#10;lSzfMhDfdKfbZl3pijRvB/Iy1t3v3jmeqt0yDy9kC1Dmbju8P5fxeld9brvpdTHb//Juoa+XyPjw&#10;b7LJj6Ywb2SkeBnS7bVb+Z/S10ti2kceTdnYdvNaos0/5rAXhXO37E9WZrlyl73TeTtvx6KpbVd/&#10;kGU6brqLtFaRJ57ez1U2by4vY3e6p21VfXsZLqLMIPPOvNdXd36yw9upO/9Hbxx5Z3Lml71+lo/O&#10;vj716cDEd5HuUW8Mqd117pbQaWrqRpcy6ZbAOHcPulbptNvm7rSMdffXazKr5NPl9PL0YucFwIct&#10;Nv89aLaV332rTRfKwesyLKMK6ZZ9k2sNbdIf1vGx7lDmbv+H7vv307P13Vvz85v8s/U1xv7bXpOf&#10;u6sDux+9689jZBOlR9s/pG49zCuNH+fu9GKMdOuMnY6vyRpHX3/T48iyBvogy76sfNr0ikeegi9e&#10;yv3GFyfnO6NUh7269/33M9L73OlattVRpDfD2W631xff5M/0dYs8HfqqZiGj2TAdBjfpyGObPvjH&#10;vp//3d0HfeOBB5X20Pvc6T212kWh3cvU3bj5D4OJb20jK/biwd+/DEebh3/+d3b7nXccPOL772ek&#10;3eW2+/ysjB/d3K1vJfjqGypkjf/In35j97xUu+2rtI/69hf5N3+BvkA9WB3Yn5+Zn8/M+Kb8pp/w&#10;+IG8b5yu+e0g9sD7r9Xf3603lk+b0V/2vpvoqx5/of0b78rz969/yXPx+BsrXvDdiL7m0e4TvtXJ&#10;dy9jAAAAAIDszbEn4EgeOTvqlP39seOiJ+w93a9Kd+DZUSemeLXdj5zle8L2nn76ChTT4eCisa/q&#10;wHAxlGU5lk3ZfvuZpS+QM0s9r7jqy9Fexain8Bx2ZunLdubX0fjYVNGO7iq9VW793S8qvyA+/q7R&#10;bR0/5O705sBjT9XT83F+11/uvu7ch1fTredope6hku6Ph51R+7Kl7ug+pzNv9eRb6T7sDI2XTVZr&#10;H9Z92fXustMzh9a9/9C8gh0U347SWnS9NXO3bXYu23KqfLO0667oxjJ3t703B76l90Xz5kK7e1mF&#10;d3r2QJveI98ce7KeXOqOsY/9tvu73/z4gmj3jXaPU/fyvHhN3VVscvdq+f1vdn1Bpu7Ox7ZP3Yvl&#10;gWemvGzeLFN3oef15G7XfXldjxMk3aWerWPc1O0HF15Ld2f+0ebuUrp9+xrGa2bQ7l/0TMfcrRd/&#10;aY49WU/Om768kW13v9sdL9tjT9dTS91D0Q12Wr5dl04fPPZ0PbUz6Q6j60a9vJB22+BeTXfUS2S0&#10;o39d3TZfVqqZu2387fS7K+2u9VCTmbvL+OmVdFd6SFW6y6n7Sk9FPW2VLt8+GhfNyhbBNt97oukL&#10;I/slUjsa25uf0wOvYIy61ysYq+2VrhP6+ryGY4r7FK/gNaJ9Xm33K3jte69X9R6PHa/03T0AAAAA&#10;AAAAAAAAAAAAAAAAAAAAAAAAAAAAAAAAAAAAAAAAAAAAAAAAAAAAAAAAAAAAAAAAAAAAAAAAAAAA&#10;AAAAAAAAAOBb2faLBxZffP7uB03ID7bp/mn675fdS/1X+85UgymiMUX3o6bsaW26l8ZF/e/e7jia&#10;ejQ+Nj6eWvcgWfrxvu4iRlNHU8X2ZLrLNv+3GCQrmP3dZYxNSg8n0z0rB8nSpn3rtdwt/z+9bivd&#10;bl93+sO+bmNcj7arfvR0PTXpjvahbtf5de/WfXl63W4wY/lgd3DXnXQX3b4/fZnaKuh/6sEMadtc&#10;SaUpen2sHKfNmGvtdWdvTqnbtlJsUnc/dddDKdvrrgguttV4bubuz505pW5pFNXS9CboBxIt6++i&#10;K2XlHapRZ7htpLvsTqp7HfMwTbtVZWOU7kvprmKXu8vcbUxXxeaIE/sXKm9y98/Lok8faPdV7q5j&#10;n7vl13MdpLvo6jSmOwHlzZC3Tcvi37vda+mOnzbdTrqDKaU7HG1S/1LlTefTB0sZhLdGu0N1JRtr&#10;6R7Lvmpzt7/SbtvVpzJek26XPliVm2531eXuoq+a3F2lbqdP/eNN61+pvOnfpg+0OxjtbmWQYrV7&#10;kO68ATd12Uq3b1flyXRPa2jtTttv2/h1SN3vi34xdcfc3ZwVw/Gm9a8k3XmJXRVjmpeV7G1P3aaa&#10;u8vRareuAU+nO5esiqHI3fXc7eLcbYfUXZtp4Pry2ZDHa9Ldp5FLJev1y9ztN92uT936lSfTXecF&#10;fCWj89RdbrrrTbfvdPku9ZlxMt02D8GWqbtodNxyr7vS6uB0BH8y3eVutwzK3Z7uuimDDV6/4kS6&#10;ZanNQ8/cLYM117upO4a5O8oQVbqDrANOZX1+27qgHyzTes2GhQtT943skk/do+yS2LZqp3XfCShv&#10;Q+6W7djU3U7jlpt+HrfIHxWyRq+baVt3Asrbbuo2o5XubuXaOnXbm76cumVAUwyulc1YPgZ3Asrb&#10;fu6uU/c4dQ/uZpi7rex6j1UTZVX34VS6r2VfO5jULSNW24+y06XdMd7EeX0uq3j5/FIG8NXJ7Idq&#10;UDBzdxkHjZy7h9ztZVctRhnIdf5kjjtIYBGMduvrY5vuNqXudNejdruTOb7WxnHq9tJUxN7u764G&#10;7bbxyNP7Vynbekjd58bqbkfsy/hJu2uZxcNy093aXrvL8biT+1d6l46b/2zSkKTuingt3U31Ofj+&#10;/Cy9HmqLNJtP5Tm+Ee5+WjTyL9f8+On40cKxJ+A40vL9CtH9urza7ubYUwAAAAAAAAAAAAAAAAAA&#10;AAAAAAAAAAAAAAAAAAAAAAAAAAAAAAAAAAAAAAAAAAAAAAAAAAAAAAAAAAAAAAAAAAAAAAAAAAAA&#10;AAAAAAAAAAAAAAAAAAAAAAAAAAAAAAAAAAAAAAAAAAAAAAAAAAAAAAAAAAAAAAAAAAAAAAAAAAAA&#10;AAAAAAAAAAAAAAAAAAAAAAAAAAAAAPDEyn0PBvmnbkwRTBV+6NT8ONaYKJHt7mNFJ//E1pTB1P2R&#10;puupOSlsyhh2HyulWx+ywcThKFP19CpjYyhjt/uYdtvYGyd/MB5rwp5YbVzsNHKHlW4nc9q3NsZj&#10;TdgTq42Pvbv7dHZTd3XC3dFUN8MX3ZV0+5tR1nY2VEearidWSHc7+LDafVCXdt+OJgYbfHOcCXti&#10;VrqbpW8WO48VqbtZFdLduuZYk/aknHSbpTdnO4+l7qqpZVNmm9PtXpjzvd1V+ceJdy++6P7c6TC1&#10;Km9DaU61+9fc7Xcey92mKm6DOdlub1b3um+keyXLvYzP7/zBCXmzpzvtl8zdJ7r9luDarPzdvN3u&#10;+kjT9dRSt2vu5O12n+p+iczqZnQ3d4bhO93Fqe6HyqIdo4sPdZen2+0e67anerzFyxA92vvdi9zt&#10;uoe+8YXzpoyxfLDbt0earqfmTTHWRby3HVvIel66q+ZI0/XUdMCyMuf3uit5VI+nHmmynlzuvjtu&#10;Kefu9mQ339L9s1m+NbvHHXJ3o90nu/k2ugu6dPu6R+kuT3UzpuMWM7jmzvE17fbr1H2qmzHtvhxc&#10;e+f5nLsHWa/ZcJSJ+gGk+3pwn+9166HlMshArjnShD0xn183uLMc5+7+xLvvv06UXx/rTrzbxmDv&#10;vy5YpteBT7u73fN6aCHBp91dxqa4++qfjlPNO/lv6+Ln5iiT9eRknHpx7G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D+ris2xJ+EHKWPY+ayO7ZGm48m82f+wjd32kyLufvZi&#10;VDrVf9eP7PTIuf7rLH3oHvqecftJGWP/dJP3ZKoYjUkTPkcu08PpQ9fs/Z56t9tGPzzd5D0Z6W6L&#10;NOG+zY98vTvq72rmuvKFdvff2F1Es7MKd20x7vuqZ+7Rbt/s+xaZv/PX5q9Z3fuhe7/vWamMG761&#10;uzcubD6Tr6l2/1R/mGzn9n7nM7Iw8jTN67UmP7LMD6v93bYzNmw+8/pLkl+FqZuijU35YZQFoS/a&#10;Z77Qp+73+lHZ5EdS97Qda/Z9i8zsMm+yRxO12xsfJTYUNzG4j9Ieh+L22XfffZpO3dnd7rP50Va6&#10;c2YRG3lOOB2rWon9PXbuf2Jr41j8/gK6mzuPbLuDdHfmjTyvZRUuA5TGWl11S3fR6XP5j3gdQ1oW&#10;ZKzqJFbWkS7KPNdfyPPv9s37N3YwpUx+KwvvUtZ0ad6W8WPjonnrRvnwVsKC/agbMCktOiezN0aZ&#10;wWl1KLE+dQ8uulC1/vJFdF84JzOzuZD1cDUuZfJTt5VuLzNSFl4b/2h97Oz/6D6I1+/Ls1dmsI7W&#10;iuikvy5iOdjedlXzIrpd07tfY+Ma3cOoo3Y3usz7+FtTybNWfg3yT1vF3sZNt49Ru6/kMd2ylZ1v&#10;qsvRDLYru4Vxl/Hxv/bopm4J0u5enrFDOXXLkKap5Yks/5F/2lq79VmduivNLMei151SWc31lfGX&#10;g1nZUHQrY9fPfHZrt5XusQrarcvsoHNVu+vb2ETb+65uqybKBnlpOx2wpPV/ZapLHfAMugazwfQL&#10;6e633c99H027297J81O6i7EYrH4YtG1l4mVf9j7Iomuq1B1smLpzpjwmz5BGHu3P5cndSXebu5/7&#10;PvnU3ZW9dJuVLKmDCzZ1j6a+lCewb127klFsmpk6YEnd55vuSjbYrQ75Nt11jLcvpDsU0j2ahSyp&#10;g2vLoOPUwdRXnRl8Y8MgG23tbjfd76S7S91WBiutDvmiPLDQ7viCuo10D6aywQyuSd1FbyrpXmq3&#10;7Im07/PM3IzvtLvXUU49pHFdPXf3L6/byzN2eGNyd2f8h2DOvSlvtNvc7U6ZqbsctVvWhjvdN535&#10;/5RCsmREEV8eAAAAAElFTkSuQmCCUEsBAi0AFAAGAAgAAAAhAD38rmgUAQAARwIAABMAAAAAAAAA&#10;AAAAAAAAAAAAAFtDb250ZW50X1R5cGVzXS54bWxQSwECLQAUAAYACAAAACEAOP0h/9YAAACUAQAA&#10;CwAAAAAAAAAAAAAAAABFAQAAX3JlbHMvLnJlbHNQSwECLQAUAAYACAAAACEAZjZpX3QCAABKBwAA&#10;DgAAAAAAAAAAAAAAAABEAgAAZHJzL2Uyb0RvYy54bWxQSwECLQAUAAYACAAAACEAK9nY8cgAAACm&#10;AQAAGQAAAAAAAAAAAAAAAADkBAAAZHJzL19yZWxzL2Uyb0RvYy54bWwucmVsc1BLAQItABQABgAI&#10;AAAAIQCxh+az3QAAAAcBAAAPAAAAAAAAAAAAAAAAAOMFAABkcnMvZG93bnJldi54bWxQSwECLQAK&#10;AAAAAAAAACEA/2faO+mNAQDpjQEAFQAAAAAAAAAAAAAAAADtBgAAZHJzL21lZGlhL2ltYWdlMS5q&#10;cGVnUEsBAi0ACgAAAAAAAAAhABroY+6A1AAAgNQAABQAAAAAAAAAAAAAAAAACZUBAGRycy9tZWRp&#10;YS9pbWFnZTIucG5nUEsFBgAAAAAHAAcAvwEAALtpAgAAAA==&#10;">
                <v:shape id="Image 50"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EK3BAAAA2wAAAA8AAABkcnMvZG93bnJldi54bWxET8uKwjAU3Q/4D+EOzGbQVMUH1SjiMOhG&#10;pFYX7i7NtS3T3JQmU+vfm4Xg8nDey3VnKtFS40rLCoaDCARxZnXJuYJz+tufg3AeWWNlmRQ8yMF6&#10;1ftYYqztnRNqTz4XIYRdjAoK7+tYSpcVZNANbE0cuJttDPoAm1zqBu8h3FRyFEVTabDk0FBgTduC&#10;sr/Tv1GQ+Gv649Lv6XF8mI0SurAr251SX5/dZgHCU+ff4pd7rxVMwvrwJfw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GEK3BAAAA2wAAAA8AAAAAAAAAAAAAAAAAnwIA&#10;AGRycy9kb3ducmV2LnhtbFBLBQYAAAAABAAEAPcAAACNAwAAAAA=&#10;">
                  <v:imagedata r:id="rId82" o:title=""/>
                </v:shape>
                <v:shape id="Image 51" o:spid="_x0000_s1028" type="#_x0000_t75" style="position:absolute;left:9936;top:5913;width:60167;height:95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PdnFAAAA2wAAAA8AAABkcnMvZG93bnJldi54bWxEj0FrwkAUhO9C/8PyCt50E8EiqWtoC6JY&#10;QaIFPT6yr0lI9m3IrjH213eFQo/DzHzDLNPBNKKnzlWWFcTTCARxbnXFhYKv03qyAOE8ssbGMim4&#10;k4N09TRaYqLtjTPqj74QAcIuQQWl920ipctLMuimtiUO3rftDPogu0LqDm8Bbho5i6IXabDisFBi&#10;Sx8l5fXxahTI3eXnsN+csu2mMtn77rOvz7FUavw8vL2C8DT4//Bfe6sVzGN4fA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z3ZxQAAANsAAAAPAAAAAAAAAAAAAAAA&#10;AJ8CAABkcnMvZG93bnJldi54bWxQSwUGAAAAAAQABAD3AAAAkQMAAAAA&#10;">
                  <v:imagedata r:id="rId83" o:title=""/>
                </v:shape>
                <w10:wrap anchorx="page" anchory="page"/>
              </v:group>
            </w:pict>
          </mc:Fallback>
        </mc:AlternateContent>
      </w:r>
    </w:p>
    <w:p w:rsidR="002664B6" w:rsidRDefault="002664B6">
      <w:pPr>
        <w:pStyle w:val="BodyText"/>
        <w:rPr>
          <w:b/>
          <w:sz w:val="17"/>
        </w:rPr>
        <w:sectPr w:rsidR="002664B6">
          <w:headerReference w:type="default" r:id="rId84"/>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6320" behindDoc="0" locked="0" layoutInCell="1" allowOverlap="1">
                <wp:simplePos x="0" y="0"/>
                <wp:positionH relativeFrom="page">
                  <wp:posOffset>0</wp:posOffset>
                </wp:positionH>
                <wp:positionV relativeFrom="page">
                  <wp:posOffset>0</wp:posOffset>
                </wp:positionV>
                <wp:extent cx="7010400" cy="101409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53" name="Image 53"/>
                          <pic:cNvPicPr/>
                        </pic:nvPicPr>
                        <pic:blipFill>
                          <a:blip r:embed="rId85" cstate="print"/>
                          <a:stretch>
                            <a:fillRect/>
                          </a:stretch>
                        </pic:blipFill>
                        <pic:spPr>
                          <a:xfrm>
                            <a:off x="0" y="0"/>
                            <a:ext cx="7010399" cy="10140696"/>
                          </a:xfrm>
                          <a:prstGeom prst="rect">
                            <a:avLst/>
                          </a:prstGeom>
                        </pic:spPr>
                      </pic:pic>
                      <pic:pic xmlns:pic="http://schemas.openxmlformats.org/drawingml/2006/picture">
                        <pic:nvPicPr>
                          <pic:cNvPr id="54" name="Image 54"/>
                          <pic:cNvPicPr/>
                        </pic:nvPicPr>
                        <pic:blipFill>
                          <a:blip r:embed="rId86" cstate="print"/>
                          <a:stretch>
                            <a:fillRect/>
                          </a:stretch>
                        </pic:blipFill>
                        <pic:spPr>
                          <a:xfrm>
                            <a:off x="1335024" y="67056"/>
                            <a:ext cx="5437632" cy="1024127"/>
                          </a:xfrm>
                          <a:prstGeom prst="rect">
                            <a:avLst/>
                          </a:prstGeom>
                        </pic:spPr>
                      </pic:pic>
                      <pic:pic xmlns:pic="http://schemas.openxmlformats.org/drawingml/2006/picture">
                        <pic:nvPicPr>
                          <pic:cNvPr id="55" name="Image 55"/>
                          <pic:cNvPicPr/>
                        </pic:nvPicPr>
                        <pic:blipFill>
                          <a:blip r:embed="rId87" cstate="print"/>
                          <a:stretch>
                            <a:fillRect/>
                          </a:stretch>
                        </pic:blipFill>
                        <pic:spPr>
                          <a:xfrm>
                            <a:off x="652272" y="1383792"/>
                            <a:ext cx="5974080" cy="7888224"/>
                          </a:xfrm>
                          <a:prstGeom prst="rect">
                            <a:avLst/>
                          </a:prstGeom>
                        </pic:spPr>
                      </pic:pic>
                    </wpg:wgp>
                  </a:graphicData>
                </a:graphic>
              </wp:anchor>
            </w:drawing>
          </mc:Choice>
          <mc:Fallback>
            <w:pict>
              <v:group w14:anchorId="37B69EC0" id="Group 52" o:spid="_x0000_s1026" style="position:absolute;margin-left:0;margin-top:0;width:552pt;height:798.5pt;z-index:1573632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Mvu5oCAACDCQAADgAAAGRycy9lMm9Eb2MueG1s7Fbb&#10;buMgEH1faf8B8d76HicoSV+6rSpVu9VePoBgbKMag4Bc+vc7YCeNkpVaVVupK+2DEXhgOHPmMDC/&#10;2skObbixQvULnFzGGPGeqUr0zQL/+nlzMcXIOtpXtFM9X+AnbvHV8vOn+VYTnqpWdRU3CJz0lmz1&#10;ArfOaRJFlrVcUnupNO/BWCsjqYOhaaLK0C14l12UxvEk2ipTaaMYtxb+Xg9GvAz+65oz962uLXeo&#10;W2DA5kJrQrvybbScU9IYqlvBRhj0DSgkFT1senB1TR1FayPOXEnBjLKqdpdMyUjVtWA8xADRJPFJ&#10;NLdGrXWIpSHbRh9oAmpPeHqzW/Z182CQqBa4SDHqqYQchW0RjIGcrW4IzLk1+od+MEOE0L1X7NGC&#10;OTq1+3HzPHlXG+kXQaBoF1h/OrDOdw4x+FlC4HkMyWFgS+Ikj2fFmBjWQvbOFrL2y0tLI0qGrQPA&#10;AyAtGIFvJBJ6Z0S+LDhY5daG49GJfJUPSc3jWl9AzjV1YiU64Z6CfiG7HlS/eRDM8+sHRznJ9jm5&#10;k7ThqMh8TvZz/AqfgzMHq07oG9F1nnnfH6GC7E9k84doB0leK7aWvHfDGTO8A9Sqt63QFiNDuFxx&#10;kIy5qxJIG5xvB7LRRvRuOFDWGe5Y6/evAcd3OIYeKCUHQwD9jNOHYEeBvVYz2Wx2pJnJbOL3PiSe&#10;Em2su+VKIt8BsAAC2KaEbu7tCGc/ZSRxQBCgAaCBaOj8O3LJT+SSfzS5QI15Z7kkWVbEKRABxWRS&#10;xkVQBSX7YlPkWTnJPIxQbNI8Scv/uilOdFN8NN1AHXxn3UyKNC1BF14W2TQrZ+H6OxLOrMzj6XhL&#10;ldPpNAWR/e2CE24ruOlDHRtfJf4pcTyG/vHbafkb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Le61yFaoQAAWqEAABQAAABkcnMvbWVkaWEvaW1h&#10;Z2UzLnBuZ4lQTkcNChoKAAAADUlIRFIAAAeoAAAKHAEDAAAAQpUsWQAAAAZQTFRF////MDAwiDYw&#10;sQAAAAF0Uk5TAEDm2GYAAAABYktHRACIBR1IAAAACXBIWXMAAA7EAAAOxAGVKw4bAAAgAElEQVR4&#10;nOy9z28ky3bnF/niTsc1psV4xixMWRzGNWYx25ZnIQqmKq4hwFq+f8DAUJAheWVRnoUpoFyRNG3T&#10;BgxTA2+e4IHpP8GzshaCO2kCoheC+GanAQR30ByIXgymg+ZAN3pudB6fE5GZlVUsdvNHkVUk43v7&#10;FrOqMrPik/HrxM/D2FOKP+mvLUoFlFuMvWMMAAK+5yW+SHxTKnwBy5gGDdUig3g3vfvK94JeFIQt&#10;xjYidc161I4+wVekNniAf+hRPG6I56H/ggIdQ4yqkA8o5J9Ltp6+j9Q6UHzuEH6EEiV9aiJ14ERt&#10;fEGRHqO+khjt+P9OczXqbXz9vve7EhNQWME71m/U0z+ovw/gI3VF/1+nlvRiXEMt4Qx+gU/Bxk+D&#10;8QwQF6khUeMTIGRD1JQXkFrg/ekQTzvDMwSkPBH/1PQcV/DiJ4ZmFIpStPHEOHiTMu8gfa9KTNBQ&#10;Kc8KogBG/DJROxVYBEdqjPUzeqkEUZf4IX1Mcd1QcwhW0tcQ7y/BanrgA1kvgJpTFEdqyqcUIyZF&#10;wih9ryM1cRZ1PNJIoFyixhC31Bh7VvuGWtODwm+YLCO1pAdwRj+Bj6MyibqK1MOFUBcYCkyYpcK0&#10;dx7DbjDEk9SiZhyp4Ro1Rr12MSYpminqoSooAilR4DNgqmL0tcTzJf6OxFsA5gykx3+qNoF5Eeji&#10;p6fWDqkLRK+IuhrgR5ipMZVGagpwIGoeqUui1jFyjOeJuqaSCWNMttRrDGNQNNQaDys6lPhgGavx&#10;agElpZ9aQ+HYEB/foqgZRTghuM1E3ZSrFCKEHFOrjlr75hKipisb6oDUeBZvqBXmG4IvRaQOTFFG&#10;wLuJmgNfHLVvqIkG3MYktU3kW0RM/0uiDi21NVRlM4pgLJ/rSF0jNb4vXLpaYUKK1JyoC99RK6SW&#10;kXoR+VoGfGFbKc+CJWqsSBtTa0wtZ1FXLfW/xjNjCY81GFLTJS5dqfBJROqCThCO0gHVcZjCORxT&#10;dlgMdd1SU3kaqd901FRRQaQWkZoyOZZHLXWZqMlSGVOXa7E42J6iZpG66qjFMlG/w3c/wc9tonaJ&#10;nFJ4dZ2aJWoxTU24OyzyKPCcqP+vRF32qAs4DmgOLSRfE3VZ3UTtW2oxpoYJ6gtM9lgimJivibpa&#10;iw9rktokajVJvV8vjDoQdUMEVDFX7Bp1TKlNfV1MUBdIvZ6o6fLiJFLbSA09ahepNZukBqTWS0PN&#10;k+lAgDxRa7ANNW+pVU3UmKQHqQyPNdcx2ES9kajXGmofqXcitRlTl28WQ61mUctELSJ11ad2+Fon&#10;anwCkboaUva2GttfRB2rfMZ+mhLFmq4jdWBbSO0itU5lOFG7nyyGmmylPWolpbR3E/XmmPpDQ43x&#10;h9RnmKQjNTU3E3VzCW+oqWVqarppYYm6IJMcqQUcwCe2EIu0pOhqqH2ixkDKVJ2Iw456AwNHpTS+&#10;foitcR2b5pE6xTW9VMUR+ClqiNTUCgFqwvWpJTXsFxHXJZW7ezGFK9dRryRLRJJBnRB2kBEjC08Q&#10;h5E6tpMjtd2OFRieR3UzhLWW+nA2dWyaRWpOPQqLoAayIiN1NKob6vWWGqhRSIfbGPtF7HQR+9Fc&#10;bePajqmxDBSVqf/dhlpEagG7JZ0d8Pl11GTl1WSnUHP8yampaU0vVEZVMKZeS9QrAtoUvk2NkJaa&#10;PgEPdaJ2DbWNcW1gtblEYiHfUqv0O5aoY5sLqanui+2Wp6ZmDXWV+he60mxNddQyNURcrLOo+JaJ&#10;2ngNidq7RO0jtRxTo93ChgIuy9jLVsani9SqoTYu3nAxKbzkLXXZUa/KWE6vCwprpLaRGlvLbCUZ&#10;6bGdTMaH8TbmDRMa6j/pqDFlvOWRWqQ+m2iYx4qhlLFcWAg19aC4SB17kDrqDRGpsVyiaKHHU1Hn&#10;AlCafTtFrUMVqbElnaj9mLpka0Wk5qmrMFH7hrrC7F4vri8Ff1/A+3pM/U7AmLpK1DWGlTqBNpON&#10;2rY0kTZRy0QtqLcY2WumiBrP/pSonYj9kGNqFpPAoqyUpgw/rGMDs09NYImaVypRI4eJ/Xv0tCps&#10;f09T80hNBtwaFYzYAGuKfKKmzuDQpPA6/n6sOp5YPFmku0R9AGNql3IzdZc01BjiMlHHzs0etYzU&#10;pqWOIwOxT4Wa6kit460UUetIbcbUbGHUdUdddtTNyA2WvLZoqakSix2/PWodqVlHbVtqlqgtdaKl&#10;goGoMesnapmov6FH8vT1NWIq2E3U+9G4uoFaJGpqgJnajKndmJrs1V901IimIVLHqm+rAC9iUlFB&#10;k8ESqVfokSyEOrU0v03xaMbUVaJ2qakt/zRWcdQC3UkjmzOpKYUbMrTJ4jI96m38mKixsgiaelVL&#10;qiUEfakWQF2mvpTVJh4TdfHhf46slx866uFJS719chN1GalT001PU1NDNFGrjprTwUJaHx019Wo3&#10;1Pz8j4m1ODulcTuiXmF7VDBTH7CLQwFjanETNdSRmidq5Sk5WaSW0FFjSVLqBfQWTlI3+Zof/1Gk&#10;rljsG2KsWqfPsV0GAdvIZKsglkj19c3Uf4FfN9Q7TPqUVBSN+PCWujALoU69hd+vpnhsqLFtSKw8&#10;UmP4i2qNutKoo6zuqFvbjHdleKKW1MWSqDX1/IpE/e/49BNEXfWo2dNTs4aabTRjH2NqFxMgJmZq&#10;bHXUWM9VTCZqGftIbREmqUV8r11KKWvsjYnUf4d6FyO1oDu1KXxB1CpS7zRjHw01a6kxueI/UW12&#10;1CL2u8Q2V2ppsoZa1akM5yGlEO4SNUvUPPap0u14R433Wii1j0RT1KKlVlXsECabhsrlaHcAWRvY&#10;0qC+0dSD1FAXcQQPqWNKWUvDRsOGGlIPEk9tOSRfBDXZ4VRfF2NqMjFU071HgNiQKM0ungK1oDdU&#10;UsWHA1S+exGHoPEeHvDxuUQtW2oa6mO6ovFw7ig5xVFRGgROce3xi6enxsSWmkiROnanRKOzolih&#10;CSiaapndwKmKrVXTRtax7wVoFopHQIKPb7GIxmSN1BSHTlYNNQ3oGsZjBknUYUy9iDFNMjQDhRgL&#10;ZCxYj7C0EclYoZYSJmH6AwRFrWOdzi11PA1iG/kDVNsSfjhJszwczUvYjA/TKTLZ42gHUVeSzBlD&#10;rR1MRyLN11A19wuYoSHbeSkuVifHQD1GEI1Ksk8xzVING00VPPzVZhyoE352CNU7pD4lM1XRW0bR&#10;C5fgDFGXQLMzKMMoLBPweVH213WcjYP5GoRbALWmJi9NwHGQUmmcKldG3IqlDpXbaoMeGFG/jV0H&#10;NiaYCmJJTU2W0kRqoHSO1CZSx2lA5ePA3ShNUdRQx9R7Pp/7UqcCVWxxbIDGr6mDDH8lzj6M853Q&#10;XMVsEifmwHx+cwlEYzuY1guiZhWLA10Ntd+iwq7crKjN9XKIZ0rYBQdgLoqpFHVSqpNFh+Xp1FJP&#10;6On7B55YM6lbhUWH7rH0Req+vBjXx3FmeawzJmQXxHB33Zr6FrKLhrm1MvXroe6Jo635+qgnJO5B&#10;XS060HPT8PZZYNFBfRQJWidiKCFvLzooWVlZWVlZWVlZWVlZWVlZWVlZWVlZWVlZWVlZWVlZWVlZ&#10;WVlZWVlZWVlZWVlZWVlZWVlZWVlZWVlZWVlZWVlZWVlZWVlZWVlZWVlZWVlZWVlZWVlZWVlZWVlZ&#10;WVlZWVlZWVlZWVlZWVlZWVnLq7VFB2ARKubjrfW7qfcrc7nro6mllnfyUz4lUW4zNup/sn79h6oH&#10;/MC8pcbUd3PQ3pcoPWM78dCmTwbpTwHdPfmkA2R539+ai3SbwoFx/8UzbxCAZ/LAU1zjY5ON38eG&#10;2oz9QAqHX1amfQqqvGeA5yLeUpuyuI876uIQoJSHSD1kvCa2qIZaWt3elNs+dQHl/cM8Bw2bv7pi&#10;9/Jfqc6gFEVK4cCKjvo7+oPUbQLCfI1liKmad0tCrex9qQ8rzpBti9IL69LLFr0IK/p1RGCqai8r&#10;7/Njc1NH7e5HLSoiSTGqZ1D3i8jAZNX+XHmfH5ubWmrp70tNJIla9XJJxMfMbHrnviRqUXXU41xS&#10;tNS6d25gdG46tbzPj81Nbb57Ow9qlxI2i9Sribrs/9ayULdlrKrZNtbYq3eyy98k6liavWPs73qk&#10;TjYad1SuI7UqG8AqUpftz5Uzbvd0aqnXDdsWwIa1mMyLX9RKohZ0F0wpa4FtFVDBkR9J4Fg5RWpT&#10;wUFQeIhniVJa9luVYWr/UWhuq53m77pm2xjUANKxWzvWVqk0M8zLKwRfG7ItARaOQi3hIFHLCjwc&#10;1vrAJmrt5EUFpZIVpqxfvZc5OAe1pdm6YtsDuQ9w6Au4rZWWqEui3iPqAduSe06XO7VwCvMwUR/Z&#10;oPe8xJIOn7AoTa3gDKxSVkFxOZ8W393VUctyeyBOMDEOxfmdqE2kJit+TbMtVThMNTV364laJOoV&#10;bRP1zkjB+ZGT2inYv3pIS+8hGlNXSF0NpR+Ko9tSx3yNmZT5NRapy611htRbgzH1cTmUu/6tsIna&#10;DRRcIPU/cpvyAPol/FOqpcZgbW8itbDIfod2iKiwpcX8TqRWFVJ7xWyP+qQcIfUalWaJWjj8AWmJ&#10;ul44NXeJuhpg0G5/vcBCAKldpJZ2a5MFVSK17ah365YaG55IzS1RV0i962T5CEi3UGelcL/9jb4v&#10;9ScbqYXdGrIhFmADsk8S9SnUYtevTlOXfhmo13jY5iZS8927UB8TNVSRGtPLmNqMqc/CRqSudHlZ&#10;IzXiskRdPQLSLTSmrtFKKYmayXtTe6IWR/jkLJorseY6BU/UZIvuMFnymj50WAC+Nbuus1CfWC31&#10;Oqu35WkZiFrfhfrIE3VK4UWI1MclUvPThnqvFOf1TkstyfjTRF3A4qlX2Ghb7Zf/RlQjdmsrhRE1&#10;th9LsGR2r+GVNVKfI7WT+5FanaKJdoXxXZFthnYcCEz8WM57sUDq1iZcwQjQosLQjYrLu9ZcJbhE&#10;bSxSc2BI3dhm6gCpf3gf+ah9PdLC8k9IHdTpclCPZKQWZ3eiRiul/DEkaj2mHiRqfVC+4T/ojjrg&#10;o+VnRK0PloFauaGK1PLoDo0CUWmk/hRivmbKjpC67lEbWb3hf9NRH3mkxrJAlcHIZaCWbpjiGo2K&#10;21+fqH1DLe2A7STqUaLG9LNSBG2bfH1E2Qh/AC8ZLQW1cENxL+oSEeqbqGvpkVpNUGMLBS8ZLo66&#10;CE2P/Trj94xrSdSmpdZYP4UxNQ8iYIUmqwnqXaq5/OKsFA7VmLpW96KukFqXHbVD6hF3mKGZsBor&#10;qPAF6vIxoL4e6Ja6ZvwS9F96SdR3aF/LSlIm/YcVUm8S9S41RGq6mWdI7fgUtUHqI6IOanF2OIWV&#10;hNaVM/DPA1GfXN3y0kgtgr70CqusombMSrzRTgEFaPBMY3ODemZ87C/D3KSOPHy06uRKFUj9j93i&#10;hjY32oNtfXEO6lMtTn645aVIbUIB8AMoqOPglUVbnqirWl84oo7Pc5uXKmC6Ko3/DB+dvAC162v9&#10;T4P++m88tt6p/WOkhpPPt+3YWWdMU4zaGs2P2LWyRR2s77DVPuTHNp2ELc53vJSJOsAHtE6hhisA&#10;uAyDx2K5vX66Qt3VBRz723biXZ+I8R11U/wUDzY4L9NHqmTviu4Egzma+2D2AT5ewqJ6C2fJ3Wck&#10;+5YarNDACFUScn/36hF/6M7aepJfWSl2r8on+aXl0r1mRzx7ZerXo0z9evQ6qeUyGSlPpgdNXs3K&#10;ysrKysp62eKv0lAQt55H+JIkm6UIGOevKNpVjxoMVDQF8G562+tRfy4atOtPNGNBgacpKeouDUBa&#10;BmfapDKgfuACmIaKJugsrXZoVitJl2xHQhB3pRZQYi4RRBrX72k8LpFaLDP1trDpgNZsyGok/B1n&#10;rCuo8J8m0jjQZfAh4NtKLjO1bded0ZoNWRl+d2qL/3QE5w01vZX/rHqE4M5JVUftiFrTNO87Dbkp&#10;cPRPEqlCaigVd4Od79QfVY8Q3HmpXZ2ZqNVxLJzuICmcognCdiCtiuOaA+4H7/DRff8IoZ2Xipba&#10;J+r6jtRvuVvBJyfcJuIn6sIPupWaS6q2n5KoxT2o6bHhP+5YR82Ievj1Kxeowqa/KiTq9+z2i13Y&#10;StmnthjB4mM5fAbUNIOZtDJI1Ies+HDri2mCBVG7OCe6YptMnDbUO1+9eJHiVfq7ohvqsji89cWK&#10;xSySIrqhrp4VtSoTdcVvT011HE/UVaKWB0SNdu3OUrdl2nkUK7Ii6r2De1ALy2TZUEuk3tE1Gy51&#10;E7ZdObkiLVJrvm+FutMNuOVkdTMC36RlYUQNFSyzRdptZrEi3LY4qu9OLZC6lC31IFIrorbzDuoc&#10;1U4jWuFIDYHv2ZW7UctEXZL5vsmGstx5BtTtfi4rhUdqf3dqVfHUrjRUSSdqtFhqvszDtJvNX6KW&#10;JxXf82t3pC6Zscw4alwPWWip/VJTt/XqShHQDmdIvXFH6rbKRmtsWHiiJlPNL/WQfLutwEoBNFub&#10;796Vum7MM+pKGhZO7fpnQG2bvytFvY2lMN8N23ejpvkGkZr2xykA4mKIJaduGx+0xude1HHTrB2M&#10;bsrHm8+EmrcHtMaHqMs7UsdeCaIWLXW9/NSiPaA1PpHauDtRxx4oamxK21FT4TZcZuqVdgs/WuMT&#10;qbW9G7VlKV/TxkAjstBGsUgfLTP1sB246KhVdSdqvGa18O+4o2XzkXrA3ZawZpnrawMuRfYKxs99&#10;qNU+LbseCIftr7XRO6TWx7T0Ue9XjxHe+Qipk3WG9nhDXd6eGi/S4DV1gDsTu4iRWtFxqU+rRwry&#10;HGTAJmq0x50iankHakXUIVEDOB2pJR3ToM8jBXkOEi01EDX1iQh2+40tetQl0EGI1LsATC91X0rb&#10;m4nU2xho5UQBt166F6m9AJobidQphRc1dTMveSdps8oDzZV31RqG980dqFMztZg6f6N32+XXd+lP&#10;US4yEFlZWVlZWVlZWVlZWVlZWVlZL0LfffWM1ccPxAMk7rFvuZjuCZzhmWi5F8B8yWXRlHcEUVXp&#10;QE8O3G118xN72rz2yTKpdTc0a7W/m9ycqVvJAZPUcR/laS03tYLpg7E+Qj15ahX/FlPU7vlR69aN&#10;EL++n8V53S72ihq22+1p1qfGRzBjz8Xlpt5oQzxjkP0oTESiF+XbeDBF7ce+S8YDCMtdmr27mbqo&#10;guqX8J531H3xHnU7AXnZ9QVqXnnZoy58UaYB/udP3YV4JrWYpK5Sbp2kFj3qzmHNsuuL1HyKOo3O&#10;TlG3PomKSP2O1nH95FGCOke10TODuvTtGC1tv0jUI/5ubXrl05shUp8w9nN+SFNz3rGtVfxguUuz&#10;PrWwnHI5mms1e6vKSL1KeyXHhF4EVhl4p0oF3YREGr9eGSEkmN2fi0NrgvT83DOolnuxSzfNrnC1&#10;tErhi6gLYOu65AypvSd/kZEaymMAR0uO29VQfeo9r4haBX7hC6gW5ZbolmrXAiD1L1mlkVrWHMqB&#10;If9Thf/k1w0bRfcIUHK4cJoB0DTCqI661rveAFLrkboI4uPJku/h1a6nLNyIO4CRsGsjuY+xGqkB&#10;/ECXw+gfEqpIXXyCbhsCol4b0b73cjdgQjBhaDQEeXC65NRt0UTUl0jN7cZAiXOkXkG75Ao8bZsf&#10;bTTaNYA7zR35rkii+nvDkDcqpDY/oC3ntfLDdXG83NS8bUhximtTI7Vf18LW2q4xL8/A4YuPc7EM&#10;OTpw+B2mh94dtnUpjyuk1seRWriR4tWzoi7xJVKPJFGro8A6at1SD4Tt3WFbV/KkJOpd2jtd4bVq&#10;d9lLs7ZZ1VDX3IX1FJ9rHGA3FEQd9xwgr3zSaT1FbVUlT1lHbYi6KpecurXDI7Um6npFRepVpC5C&#10;4fhloi7Iy4/TpzOoydEJUeN5QOnEsWWntulvomYDbg0tVSJq5reLwDtqLM4ohcvokGmsHnVA0yZS&#10;+2WnbneTwORN1FiaYYEdqTdosjtRfwqJ2lj4pWvUWLnZlromw01aI8OyU7cNjFgnaVZzq6wAot5p&#10;qX1I82mVC5ivZamvUQNRk2eHUr+X9j1aOc+EukD7I6ZwJ4O8IOptWrTUpxYO62t1UM2gLmUJCgtw&#10;aw73rS7ALju1TX/H1KKWJy5S1w31KBlwaLsVkVrY8fVFyYlalTVRI/u+Vcy4Z0ddYMgjNS3V8kQd&#10;/bIXVeGwRJdT1KLE1AGVwhSO1Ji19+065oVnQs07agZkXwkbV+MRtTN/zRpqKsNnUVuFBXjh6RXL&#10;cKbOlp26av7ajtokK6WjtsayltrOoPbixLXU0TZ7y5eduu1BOraDhnpLvceQ84aaIXUc+umo7SQ1&#10;I2rfUetnQF34hro4J3+nhqHdFamH/MzG/V+Ew1iPZ1hhAyJLh0bn+A6S8SBOAlrs6ide7Xsj7WiF&#10;/z/LTR1kGqbgV2hoesMwKrcVROoKqX/iWRBHnpooBeKH3w7mwI+pV2OvRI0NS3UcSzM89YCol7zm&#10;wuI5Uf9YaQhIraxTAOQYuaQUHlgtdwGOXEwW9VnA7+DENlcPYsdCLY9qdQFkh8NnrL5Hkt/Fh90C&#10;ZEJDTVvS1abUn0K9jvwjoiYrhYFEQwTzaYEVsjkDOAe4sM3VGv99h2dgDAOQRYoPBZ8drW0qF0V0&#10;CxVQxQXUiRrjSX0KUCuMT7iirfgYlJoWLYHDM/AYqY8JrLl8QL6JJMCPsI+fHoJyQPoAaqmpSbHr&#10;mgNTxxVtN2gxsijoP1DqV4HpQNSWqBHRxHdVc2lMJnGoE4sBRgt06cqg6rtv8Lkw0YikOC6r1Ef+&#10;ZvyFZUu8vvaxVFSvkRrNN7voMDy9xOuktjOmVr14Uen9+sThC5PSXqyKV0lNZusr1F383L8c3X6j&#10;hZekd4sOQFZWVlZW1ivX1E44U/M/mybms5kBfVt1k5sTPs3/pA2XeZqw0oz9PZsZ0LdVt5gjtqHj&#10;jFGgZpanfQhfPHWasyCxnUF+aTj4OCXrpVK37msSdZybM6IO4jSL8qVSt+2pRB3nxg8wzo98P1+/&#10;OHXUabi2pS53usUcL1GmTH971Ou0Nd/Gi6b+/TL9naZefXF5ua/TMv19VdTFq6TmB2Vz4Kj71/So&#10;KyzUdqs3A8bDS7NIRWeluFpZDpe1ckRdfSuPQcJJVRumwkvrLuxRD7gVh66hdlhlg4YPRzRDIbQF&#10;/UvRygS1PMBXokZ7XFY7Os5Cqd5tvjTqtc4ipWnfSjTUIiC1U3BgjbDbm3fyuvgMtDlBvc7db0Rq&#10;DpjCK1mLaiSc32wTxEvRxgT1oJkbz8g1zzHapUR9+fKotztqytebRUNdgJUnDbUbvn3B1DV3tIYn&#10;UjNwtFypVBTXNXtp1JetQymKazeMr0RtvAwNtTPVS6MG6Fa7DApy0tFQixAX7ogKP9L+hVEXM6ht&#10;9KZXv2BqTjNE09EkddGjVi+NWlynlkT9jtVxkVakxngvFxrK+atnkbb5ekCDAeaAFmlJoi5eHnWv&#10;vi7I+U5LPZCnVUPNRi+X2g6Ky7qgWruhPrANtdUvlZpWuxQxuiM1uQPdd9E2Q2r1AqnjgB5S67iQ&#10;LdXXa0i95xO13Xp51M0an+KqUgeeltVG6nVyghoiNbfbL5E6bm5U/Fiqfx7URa0+15r6zYayrGUl&#10;KyOqnfUXSw1MXQYJtfxU65JpTN4VKIvUkpmg7IJDOW+Jxo8oWmJnVoCXl+dQsX8A1lzRti+0Hhf8&#10;Uvu8fZhEUQqw4gwrLParUBG1NdZ4hn+qRQfuibXkDqceSZn69ShTvx5l6lej4lUu7+HL7Aw0Kysr&#10;KysrKysrKysrKysrKysrKysrKysrKysrKysrKysrKysrKysrKysrKysrKysrKysrKysrKysrKysr&#10;a26ytzxvi7G3Ex8UFSvcm2kPQM9CAq7vdaRnnmmZnHSvaSxSQzW9AYOACX+U35YPCt8jaey2ffzR&#10;zBOvUUvHOFJPbcAw3vMz6e+WDwzgo0hDdEXPex/1qavuCBnH1KusodZIPZHwC5jwM1vQ3aWfX3jn&#10;I30eqUXvoz617Y4mqCkzd9RrEzdUk951b6DmYBe5eZpO23n1qc34sLDdke9Tb7MvUE/kEHKoIK77&#10;2zVwBl9JAY/pigGpLUseyboQjQ/HXoz4BDVl3UR9VKcNEDspGxNPd398w69Ti5pF51A3SsLEbeYs&#10;pCYE1ftoND4UtjtC6i7pFi211UeBTTIhddW/fzmbOnwlLpG6mvGxmo+bZm0VpbTZtRUTtgtFIKcB&#10;7cd0CXkyowgrJgOi7URdSDE6m1pd+3BCMMP7tphR49xLDfUNvtxj6o8i6u4XZZ+aT1OPL2Jfoh58&#10;OWAww7/8GzMnR+RELTxWMBTW7e72sZiW5RhA1Rh4LJ+VQ7tGwS6UErwiz23iGnXVe0tv+IxYC81u&#10;kTcKjmbEhO4eRVFd//b2ImpZF+CNw1uiiQH7oHyNcUtmm+l+WQFS4xnqE55D1JWEWnt9UksowYsu&#10;FxI1FtD7jtLPBqPPZ1N/xaU4UpfXQ9uVcQ+krkSQhxyC8SpRkx8fpK7RyrIwSa3OQHoDXuNJHssb&#10;4TWd/c8gTFE72oseEB6LNu2RGr+ecBQjwtec3EE1Y4fMcULi17+8g4haqX3wnwNiGOQ+AozlagTF&#10;dWq5G6mDgZNTot73+ggUnF8E2ZXIGLAjei6B/UjUOlJzcBxvPDZWRfiazzd8XHZGaNsPH+YyLlEf&#10;g/tEUUyJvIrUQ1MSdZc2daQuGmonT7wMLfUJBNk5v0HqPaKuxSWc/4DUw5rX2CTB1ABjwwQTGD5J&#10;ry7JSdLfx4crwJLjw7HdgF/MoLa6eXDygdQyaKxjC4+wtb5I1LoKSH3oxj/861DyeoUR9VWQTp3g&#10;S6IWtbyqxxsxY821dxX0j0R9/IPrqOUhPYoxNXmI8tojXI1Zq1QQVN2vpPELd21vOd2FSD2YGpCa&#10;J+pzUEhdo/GB1AfT1GuR+hyBdY86yMtadS7c9BmI86Ava3lWi3Ms5G/6/NQAACAASURBVD1gIsES&#10;cIoaLbrNgHcrDXByiwVB12KKWtJXlo3ZKYWnX/qyZXdbavEJgz/UxzVRB6KuJqj/gKg3IvVxS617&#10;1OcdNdQyUqszPMCzvcZi8MKr/UnqIRnjRP0Jaw0susAPY1HSnmFKidR7+IkYF+ZEjdmpBmohG8ux&#10;LoGv1AU3U+uG+p0+Dh21naDehl/weqejjilcnzTU57W+GlN7iSn8jKjVeTB4zl5Q+IrUV2Pqz1jL&#10;B4N32/0EB0hdaxsmyjukDuuGPpHjR5GoRY2VJdQmlRX3oxaBii1B9RBL1FgxVzuYwmWP2tKT9R21&#10;PEjUhqj5Sa07U0VTTR5UR70f6KZ4Jh6cj6kx2otIvecxQs0RPieiPpygHsTnIFX3IZZmZz9QnVpB&#10;jcGT+P5rTbcvUssp6m28MXJVzWlFZTyHumiphSbq04b6oNbjwt4y1VJjZu2o9T4lgDE11QnmoKHW&#10;LfVBB4gFXDCaqFWfGnavkiURMHjryul72ahYOnzC65CGTVALrGx71NQxJHrUaNaoRF1TQwKL4RnU&#10;QNSYTY69PPDqIDZLx9TlmJpKT3UWTI8abWTlQR3BqdfjR6GvgF9iEXeINSIF7+De1OpHTGxELSN1&#10;zKmYf2C3nqS216k/NNRonnclDlFXDBNzpPYIhhnhja7X1DVqAKTeJWrVUst+XH8iaswbp+Nkj0Ul&#10;USts4jbUl/ekhjE1IDXamC116KhFjGtI1Ph7KlJDouY/InXV3RCb2ImaLqfoPMHMEbBUmKTG5IRR&#10;a3ZtQ23xuO5TS08Vyv4kNaAZUNT0BBvqo3tSX0JHbWJcS3pJ1HYWNZXhF0SNRFgpB3GFNa3tbkj+&#10;KYkarlEf96kx7WDATXmaqHX1OzBNPaQqFZNLn/p8TtRnUCJNGFNTzVXTg/cd9Rs0pHrUmGp71Gib&#10;FdepxZgam6jYPulTY3VpsRwhap3ydUpeaoJ6wziklrJfmp0RtSRafPbyntTGmuvURDZJvYIllqCW&#10;SZ+aiCiFq/P6XdcS76g5kNHcUeuPoUeN5bMjN5bRNtu/iRqfFAbmrelRm7MjorYUPLuGFurRfXpX&#10;DDWRyt8GbFkS9UmPGtvZk9QBzlpqM0W90Z1J1DVRF2RTttRYbZ2Eibg2XtSRGnN3TTkK8SepseFP&#10;hoQvoE9tD8fU2JR7AHV1hqaOuE7t9L9sTlvHBnekVpEagKjjI8AkQNRd73akXotxjY2Fb80pmmdY&#10;a5OVYs571Lqh3g2UwtEiZfUUtUYTlqh7Y0gYWrRLeK2IWmHJ4DA096JGW/YKHzWsTFFjG9KZSWpD&#10;vQWJ+rRWvm6o4bze7Fp+hqg3kRpbYdqtmhOHvFQSHwRz1aNWIVLjN5Fah4Iy1SS1eU/UatxFSNSA&#10;1BjnGClY/dyXmkoiBL/AmjBRY5sJo4c6QpC6veUgUmPDsKHGilP50FAfAgy6Vj5RwxAbb0QdNsyx&#10;M5hIDjwcTMS1x/tNUFs0Wo4mqW1sIMQeijH1WY8ay/B7UXPqa0UTA46xKUPUtb7Elqa5iNRetUau&#10;ZhJ+r8YyCK2tC/pZfEifPebOK7IZAN7vl31qT9T4GqjNRdSnHg6D6eVrTLcCeEONRdkQm2EwSY0P&#10;AS0wqrn61Oef5kLtEIgZtLNlzTDKzSc4qc0lvD/GcHZ1hsHUdIAfYD2NdWYRyPmPcrGnbRfkZ9An&#10;XWgD1v4OTUfMBu+pGy6MyNIHaiT1qTmcwD5SYyrAou7Iz6A+Jup4So/642WTrx9AHXvdOJa5pcIW&#10;HYMfACI1msB7cBp4R43P5wDzgDyhvlMW5JFfwfqSupyqWvhx66Og5Eidq9R+3KPewtFQ0JPCPDFR&#10;mhXkbRqfzEEg6mOk/gxUlIypY8q/Rg2R2sUywNyXeqx33RH1cO/I/jDuLH2TBnQxz3O3U4xbuW+p&#10;ewcxTykZVBjtmJgVdcnVmB06aizifwQqCfHhEDXWChAbPD1qTvkaqQ971NBS//fUNX/4YOp5izrB&#10;dMkcZuFaooF6TDFedl9SZzSaqZinyEo5i47Gz2E86IvVWEEd1dL3OhmxLPtA1NqZP8YXfB69XLMU&#10;6nf9icJhkb7Fxj2pmPqxSkAubKMcAFWJl1jvY6nXXkLFLGW3gwnqc6ow9oja0yPBJ3eyvNQzVNgN&#10;adlQVkEhNaFhchhTxwkzhqhDb0gPUwuWoFjKufd0BZWQy0Yd7tJ7ayhCj8uV1ea9IFSDjWnqrm6p&#10;afoHr80evA+K+uX1FdWj5XzD/TCt3GlUxlzr/8JSUQsyldVJW8RRPcu9JiNDWmrin3vzw3JRS9b1&#10;kX9dBdzc61cc2/aoohkDcQiYV5JtsOI+HaSPKjkx7eMr4vZrI7vPRPIu/XhIvf31s56BxF2oC7t8&#10;ifV+gj+7/bmFG0/yeub65g7nfrlyf6kyy1UBPZU6YzUrKysrK+uLumY38nLiraHFEclGjuO6L8Jw&#10;5Nem5o7bh7Rog8MxYywZTjSCV9DpbTdJmgwsIIhwAraIM2MK+IbhcfX4QX+AhJ+Y38kmZu3hV+Kc&#10;MNPszTiCR2/bGVJpFhxSywA0g5Z6AwX8uaYhXzouYEUsVwdPI+mm5yZK2x0itSwp2GnOQhzBi+sj&#10;2r7MhGSqwqvYzYukcpd6zHdpaiY+gb/Q+JTgU0wbU1M/i3LuMLeWssJOfjJJreKCiNQDFr9J1M2k&#10;8ESNz8RKB+II8AkqVvNaV4pA5R6NbDI4iz0lmP77xjbNwewvqHpK6UpMlU+TKVyzdTaDupnyPUG9&#10;vwsYnetsRL30yon0BGj6RxlnmmnfX1IS76liGXFj39HWA+FulCn51I9282C/Tl30qfXJLvCKDVrq&#10;5pgmQpT6DOJKlf5yILpnfW3ZW7wtQPJO/Gir32ja1+Qnvd6uKeqUr0u6Kq18maS+KACL7hHb7FEP&#10;OM2wKrWlIqKeWMqK94zPDk7ivfqrwnScRj+9jmZ+KmhS7I3fEnW1wmZQF1+gXuO19Mrh8ZCtf5Fa&#10;Ruq9a9TKxbzwiNSzVmW00kT9hq3ejvqv8cMKcwBSC6T+9/AJfL/CaV7ZTdQqUpexjJv4ykVf649J&#10;XWAZFIio8IxmD7yNxoeKaxCQ2v8Ew6eqTRrstRhMc2gTNXJgjqTn0VD/C/ywxI8b6nf4BIjaSqLG&#10;uh7/rvZ+mnJSoo4Pst8xjNT+0alpaaV26jJQrASoJFW9pUjU4ScFWIW2CjiaCMLMe0cDjpizLUdq&#10;MlcaahsTgAlvOM1LitTlJHW1OvXzPep+yYXUlrHHK80Kmk1JjMarTwHDZQJNS6C5yOI9UWPsFj84&#10;dQbFJ6TWujSQqMWpE6d1nBV1AzWZsG+I2hB1xVbA3kxdTFIni9Y+JjWtQPCIHNZV5QPNuWZocg4Q&#10;Eqmh4ude2cAv8XVIU6TI4Nirab3LSc1P/DR1zcbU/hsObqWlNm6V0ezxGIkrk9QTNQlW9iX9/f5R&#10;qdGW8jQDcqSsGyKsLLEhYWSiduIMeXcEfUMTQiL1PlGrY1rs0FKjXUrUmmoFKsPfxRqIH/oxtV8t&#10;4px5Ef6211Q3tdTG0nxrRzG+FqnvMFh0b+qgjrwRdRhJ6zcRTFQ0QfnAIbXEVgVRO2FHiZpiFw6C&#10;OvZqt5Zn16kd1tdI7dITOPRrpoqrz1Y0UdMc5VhwEDU01LQm7ggf9HmIHePKbX4l3A8Tj9SehkRF&#10;2DEIgdS1sHFaHFFTg+osqLNKEjXQIyHqD76hvgyxRUYWaRmpFVFT2ejScUtdshUVVvmV04dBGcxU&#10;VA4maiwlMH+dx1VgjJqryg2xMQjUjnlMalqMs+83zMEZrBE1TdXVkZrTPPRanSO1UTTtDc+jkQqH&#10;1LpPDdC2vZGaSsSG+gBvW8Wl6CuyXhWX3hx6TfNGO2qsD85qCRdXtByw+BypA1HvB/nI1DXRaHkG&#10;ZUs9oGnMZBNL6Kh3TEtd0Uql3ZSvE3VI1ALiapRIjdmDHwSiJjt8RcAGphvYd0ZVAIctNV7gsJ2G&#10;DxCpecCnoS494zTzdN18Jfz3pIZE/QMtumTr6pJ2eWioVUN9iNQX+DFRQ0PtmTqIE+hPWuofbaLm&#10;RE3zFV3sb+D79Q5SUwsD6+4/IWoRqQ9VRx3w9zitCpMBYi+H+oGo9XEY3LAa/oESDTVEaqYvyRZJ&#10;1GiWUJUikToo+hipeUuNSV8TddxEJVL7pneJ0eQ6LJCuXHoCDbWP1F5+StQWJFl1LbWnMFzSbNxE&#10;DQ315uOU5SKtfqD0STsngAMs2Yha0rRsDMBPBaAxphtq0VLHSYQGqXVXmrXUNLcfs/SlS03GPfBI&#10;TVUUUWOkIzVgin8zpoaO2k1Ra/HF0N9XyQ7HFB6paRZ6UOchUstI/Y5WfHTUekxNs+RoItw09fcq&#10;Nr5jzYXXITXWaXGi5EpBiSYywiWwjnoX9i5T2YLUMlHXjNZ21+PpqfMV1jc1T9RYdh5i+0KdJWp1&#10;EKkZradrqelfQy3OiZpfTVNviYaaepMV7MW5pLGfcR2t1Uj9KVHbjvr4nPL1CVLTWqcetTl/HGrT&#10;p9bSykjtkVo31CpS+4hM9fV+iKFVcWmIaMtw1VJvF2NqfALHU9SWASXl3Qlq+1tIzQ961NBQP06r&#10;i3oVAlopF9EgRCNUtNRxQm6Jzd5EHQj5rEetI7VqqKsxNTOJ+h31ewGnGbTlBPXBWc3xVN2jNkiN&#10;9mtc3JyoS1ET9SP1K1O/GVHXxYHDaDg7idSWCtpIvYnU/g1+T+boWd2nplVpDXUxpt7BZxepmydQ&#10;Uq9BpF6j6YZIfXhERsKYuoSzzyBCAYma0tEP2OSjxTHqkah1JYj6HKuYSF2h3RnQDsesHakHTMmw&#10;gt/Lllr4aWo9Sa3EBLWZoMbCA2IR2qM2x59oBeBVpKZVo+qKVnsR9ePYZtQf7pD6qBYNNTYwazlJ&#10;Xa+pc5A2LqV0ibpkcfF1S83LHvVa7Itx8VhPUmOjhNE+JRPUzJxcphWAZMxTpUDGElGH8fLP+YrG&#10;PqjNRasHMfGdWWx9jBL1ex/7SLF95BVtgIJ1Gs1ObqkhRQZR2x71kG121EM24OWg3RjiLdbB0r1V&#10;DguT3067P9WJ+pSo1RWtPC2j/e5MohaPRI03r6h9TZkKDYZLakUPFC3zRZuJ4HbjWsMzrFN9ot4P&#10;cdhPx0nLhzTIo5xgHbUpAlHHvS4CG01QF176t5v00M761HB6FtfCoVEKcXhEOR0i9XePNB+riItj&#10;kToo2tflkx+quPXNoW+osQEBTp8DbYLiiPo00Hr6MTUtXdFMtRapOaKFWokaqiD61MzLsDakz48m&#10;qKlUD4e0S4WJXUcYhBAXlW3N2ClmLop7ldTMeBUwg32izY1oecIHWsSEzZ8NwARJi1fQVv01b2gb&#10;pDpajJj3CgKv08L5D55skpImjgVJZTT1g8GRl1VHvY7UmG4C9UI11E3NJZH6c6LmiVrWSL0Xth+2&#10;QcjNMmQGUW1Nqyv3qPXxl4JWXAQsrpD6HQYYqj/E1rC2v+a1rGjbKVpDiKVbQU2kOj25D8BSO2vL&#10;OAlVEYdxDJl0Azw7xvwAqTlN4LctdUwccEFLfY4p2RD1SRmpyW5F6t7w03y1lrYreydpAJOtsNVV&#10;6oeO20NIy35Kp1Rb8cx33RhkTIdD2tXPUXc9Ph2ilona0hL0OBlgi5blYrP6kso82iqpodZEbWzc&#10;MY1GulvqQ9p7KmYPpP4RqXcesf9MzLPf+bu04OkoUVfavW2oyYRbpc21sAj5fATlyMfHhNmD9sTZ&#10;Jer3l2PqPYCTeviVrd8eorlSX9O3TFxWDXXcyor6SLEW+F3Pfglzf7OKn1G1dUirumpqzkmgFV71&#10;6NlSTykWDJvFZfmfOKR2sTeKO8Nioz4u76LsITF9wMd6xn52c9OTUtPqpFkfD7ljK4qi2GKtSI37&#10;9x+xJn28cDwt9bD4YgTGiUxxYIRhs+sR53k9LfWX92kU99vY6B6a0yaft1SY2rZ1UqIU9mnC8dTU&#10;X1rDJMoXswBkQuaLSViWD9uHcVmluw1lZknaRzNCF6ovt5mvz2t9Ifpyz/4jdYsuufgTVVxZWVlZ&#10;WVlZWVlZWVlZWVlZWVlZWVlZWVlZWVlZWVlZWVlZWVlZWVlZWVlZWVlZWVlZWVlZWVmL13eLDsAj&#10;qXFGUU34IXjTupLbmj792am4vq2SaKlp2XdvsaRstzmwt735T/s/dJ/QPZaKZhG0GC/8Na0fEmlZ&#10;5w2DQ6lKtgIe/KTrxy94BwzdZvf4FJfKtQ1vqIuxS2qijh/SNopT1MYZN03de6vrXtoR4ONWYCw6&#10;0WgduvSdHSxM7dLv1iMPm6TuCIuafSgZ7aRe8auyd4Oee2baNKlHHXd0Tbc3Y+rB9DbxpGrGZ48p&#10;OaYeu65vgsgt/WsUig+B/ce6xP+uqt4NzGlvI0XpenugDFRonUP8fkdNO8M1P9W6M9dvn9xdaufH&#10;cdS5dum2HBojowJtlfxzZK7MRE7W/0NvJwBpJ6ht673hH5btwnpx4VWPWlIm+PMnp15vD0adG4Ju&#10;0+pJanK/7cmHw2T5Bd/3NrmepJZVS61LqvdI6sQLOI2U9INYYBYX4cmpu8Jl1DnVuDGuPfOylKWe&#10;2AVCs94m15PUrPPUYcbUpReXDXVIfl3On556nMI76m4DtQlqT7uvOaIWE9s8aIrIVsL2vDFNUjcy&#10;bEfYMjqyozxPDgeq8OS1mm5/sBfXZXNwA/V/ME1ddW/EDdTjrU9GRJ3c99EGdrSrbjl8GMI9FLdP&#10;jMEpggj83OtSAaLteOmil6iBTpFLO1Qmaj1OxDsprmm3bUsGjSDqNp9T8X0trtfZBp70jg476sf1&#10;8zBLuo04pP5Z/VsXWCMrsJjq4AA5A3cDXVE5FncaZJVEW6WXr4cpX8fd1mkbTkHUaM/go8NC68jR&#10;ZkdsW5C7lCZfQ7mKJzXHDfXTGy66rW2R+l8pcUFOHfDfUUOtPKA5Rjts0rsCqbHuGpfhRF0g9XtB&#10;3vawekLqApzWv1BY5p/5SG32acNcyQxVEqZPXS6Muk2uWHMN1T4kan38GT5QDa0sfHQj0aNWU9QK&#10;o2xN70NN1bhAagHOgFX/B48e5RK1fF811Kpc5a7Z4RKpacPa6u0TMzP2D+D7dIDUG+ok6HNy4PH7&#10;xxjVNXeg7IcTt04Ze4efRmpZ/saYGvO1wrpqU+0XtZYN9ZlD6xZ0R612g9TOlInazaCeKDafQr/a&#10;ZlK0zZDaR+qA1LKhfr+P1Jai9eCvEvUf+qq9+j9FjD1gQ/VniZo7pD7ycGyHsoqbTg/Ja2GQ/7s3&#10;5WWixpMaO+20YqclmWd0/6dVG3Ej4XfEhdN7lKl/VhnpkNr8itXCDSgukPrnRUnUf3DZXbzK4qa7&#10;O0gdtKTdVH0tjj69Pw4T1ENJdYOjTdwkMH7Z5KrTiiM1OV+wTwzN2m2LDWDCxIjeDUhNQbYj7vTf&#10;sbpAakfBlyWP1JOWFO2uu63+jPtBpIZIveuROlr2DfVR0KUlanK/11Jf2EidPAM8rVobA0uglrpE&#10;6hFSC6f2OuqANluiZlPUtG3ovxB+vaP2uojURUNdDuX/GfRuQ111O5f94PgBUZe/Yp8UmY3dtw5N&#10;lag9GksYPURtJ6gF4yxST4QxUVvpV1Si5sdEPdIT1FUtW2rL2w6Mi0iNz2GB1Njk+79/J1Kza9Q2&#10;FsbIHam/71+vVFXAR4vNCGioOVGvTFKXSO3/hFE73vepJTkIsgulDn/xm4l6RNTVmFrY5PBPJuoJ&#10;KWxnfTzHZndxYZmIFilSOwHXqGGa+twLuht+Yp8AdEI9atoPu6Euh+IXHbVGmEi9MotaBOpLNaW8&#10;SNTIhdfIhjo01HjLWFsQ9VlDfZaoTVgiajtoqdV+9QVqHrsPDVP7DbUjatWnxgJypMrUMYdNHNt0&#10;t1sv6W6yXjD17yOhN0QdEvW+jfFWJup1al9Vk9ebInYKABqeDbUlao3RO00dy35et9SFDevRCzQs&#10;gLpMfylfs1SaYXJ0DbVIqZUl6jU0o6ctikFVFzU7AzRzEjWv6JpaXaNWsYtqzFjY0SZRF4ugbv4i&#10;dV2ct9QVUXOkjikcgzamLiev19Vnog7ftNQCqY9C6KjfYFGmdgGpqRp4x8wU9SrTT049HFMzKI4T&#10;9U6fGi00IqYW6TXqVWpff96tiyP/pqWWaKXs+j41RrzVqoy9xBt4gkuN7aIyGwuiDqPUnUOdHgY6&#10;ajemFqHz87k6ncI3Ul8KwLF/gzYsE4l6UPSoV9BEQcNH7VYNNR9TOywl1hZADc3Ozon6xJk9T+Cu&#10;xvpaUk2tpSNqkYKsyq5XjbGW+r8DvHDFHLTUQRO1a6jXKK6rHVVtjbAhvRmp3yZq1VDvPTU1Nnpj&#10;IZN80yD1MZCDTAcnfvSPyF2BPvWahm4aat91OTXUxuq/MnBq18kzNCaEWh8DcB80ttkidZBHkfrI&#10;ra+x6OvdISmN91nyHfTd+iKoXUtdYSvwpNbnIE+s9vDBm98Bj9QnEKkple+Q3TVFDU7VCk6pLyUw&#10;9ddF/XtXAHse4B9HaoAg9726cObI1etUr2MDlg3XiNrJ/1dWW2oB1H/fNtQ1Ue8Hff4jmlVIfejN&#10;b4ITAaap/2qaWpIfn4a65uS8If5/CefkIwfTC8AhUl9SXmfmgByS+TUe49rKalstIF9/1zkX/x6p&#10;RamP/j9qVFafDv3vHoMV1W9UjqjZf85okoL8uf7fpqiZuELqizr69GmoP4IhjxUd9T5Yc/k5YKtW&#10;n4ZfAfADNI7+1i+k/VmFpuDg6evrCWE1dvRfYSUmyl8vV3/3e8V49cvV1iaVPv9+PIF/u9qfgIDH&#10;vGKXwrPf+0acO/bLnnqihuai1ge7tfhIQ6XUzYgpxZxBpAZP1NTx8rcCr35mg/pxARbptMru6Lv2&#10;YKM/1N6HbvTb+P9PvqGZG98y9h8xt7qGNupvlRv0EH/Ew50hq78XZ8hK1A6p0WB1ZJFXBs2ZH8m3&#10;0/Jp5xYTDH7yTXPwffO3pA8Z+wM6XmXffM8rSY1wpv/o37bGrnPqI+Sl8R5zxlJSe7bx9ZOmVU68&#10;o2fy0zQ3JSaWt8248Vu3vYpN83/5sAA+ir7souIOwoK7U0O9RUNeS0ldz2t8uU+dHuS387nxY+jL&#10;LiruoLZVS9qezy0fT2peDg5Xesd2Prd8PM3Nqfz6+HCpJt09mfjXT3mB+smiA5CVlZWVlZX1nDSj&#10;bdVMCexGPNZfmOfDtRnuz6oWt3O6rV6WizRycyeniLCJ0EyD7uYFq6lziol1H5PabOeai/IrPvYW&#10;JqK5mbpzK6/UV6jl+H1oqXtLfJZMwl5P4ZiHm2Gtbqx+ZfocDZNdfapbGMY7alOy6cH+JRFFRiIa&#10;NwL5deprT0azyT4H7tq1AZPU5VxDOy/Noha3op5M84XryoBh23uiljZfR2obj8afjanL9rPr1O26&#10;rKTCCdscdisb8CZL2p4m6lQXf4XaTl6np7xmF160Z/Spl1Rj6jEhlum3oOYThThSt6lhTD2/YM5Z&#10;ohJITX3yY0LlI/Vbxk7LN+/4Hh1/nZo/K2rpijOHFbQqhWVnFPS1SI1U/GMpPN+3Bmsu27soztAo&#10;yFV78ddo3NHEi8I9L2odigtatQVeueKCIpCo92oJ1COugznEqnjEba+miiub0BoxpfgbfF7rOlFL&#10;y/eqARtuYhm+5WnW5cKwviJRDUfFR+C0rtzU6mOch1ITtdJoilSbI/MegGYGjhdn0WCVjks4K11z&#10;OKrRhCNq5cSBM2w4YuvszMtKyVKwjdF4DfvSSFQ7ugjArVfMj1TdUbt1Ve6oakObfwoHe0jdW3SW&#10;4roW+46oz2gNN9VcmC4AoDT4kGjyhsWkotgnmKrjlkEiTmY3KlIPpCfqHaK2taq8qbxWZ0Cz221v&#10;gHMjUctdv7nOdy/hJFHvjJAVKqOPW2q8lLKHWbbIjgsXnDpI1MIRNb6ofZotjqkUv6qGshoIOxly&#10;olal31wRu59AELU8syN1jE8IH2Etgzl26sQhtWJBLx11nPQq92l6jFfcUrlrB0z+j7SO2ssjK0+r&#10;HVEN+JmduA7PGyksuFZE4WlaDT65/8kaeVSLykhbC4/U5tgrgc/Gdc30ZRGvton6uERq16P+X9g6&#10;Ie8CnJaR+ryauI6o19lw8GalgEgNsGfVQRniYoIB93qX1kopQWuHls5I49V3gHnyWCD1lm6o0cj+&#10;J2xNT1BP7CWRqLGS0m+wYd1Qc4ADOnfI7QCjHv+xgAlIHoWla3nxShJ1RdTfQ6QuiPpPkYOof0gk&#10;Az41rJuoR9p21PUM6mGk9ktIraCwmBmRWiZqWngl0TCDY6R2Rpb+S9SqofZvIrUhardJyH55qdE2&#10;e4/UR0DUdaQWWOeqgIbZiZV7Fu1zTwvyJnZVSGX4qE/t6DpaOJKo7ZJT1xqpjz9jGE29h4k7UddM&#10;n36FOhB10LTCNVFT12pI1LxHXS4fNU3r5lacXHqqV3mk3j0sFTB9cEzUhWqoq4nrEvVA1BPUiqgD&#10;d5i10fYh6mJJqR1Rn55hZe0TtSokGZPm4NjJPcff2xCpJ81Kaml+nXqUqJeu8SUaarRSuEvU60xY&#10;dYgWGVLven4QV63yq+vUBpuaoNlaS21FQ20TtW6og57504vTG35EMSwPMEIKslI0dfVhriQ79Aip&#10;A0+WB7+cpFYMkwbb/E6pcq0tzVyPmpa+mKIm6qoe3fDri5LYO/IGqSkZ/ltxBTL1oXBaxzakwneX&#10;aqNI7XpdJ98RtWioq5aa+44aY1/t4vchUsOyzZIVJ0Tt0fokarSdNY18YVN5DytqNKp2qTZK1L0I&#10;+46oFVkh7+SB32ypQ596nfL1TqRevobmyS5Rr8mjT0R9TtSbGGtqzxv5qZZuTN3b7Wkj9YdjA3xD&#10;nrZWChmlDTWtt0deVW4vKTVgWM/9pjz/8fCPQ6IeYqypvWAOPYA3tL+E+Guz57rtdFKvwi5W6tX2&#10;hhLgOuo6UYuG2mBrC6mPpqr6xStSH0PAxj9BnmC5zIDxWl/RudvmQgAAIABJREFUFipAe6AohLkw&#10;B97Y7qoRLQKDUoIbag7YwrpicWFPoh5FairDd2l1HFLPa2rmvMRrZvQeLeqh1KwPkKVAKxzeHwN8&#10;sAZK480F6HM4DL0ZxEOy1aEUYEcGzRcQfxMXfplaYbrAq5g5BnOJbUyr/jhSVwsDnK0dNlBM28IH&#10;DK6SDfXl++Na71caD605AXOOaT30L+IfkARbJCZw2IW4uInGws1VrZ2pCzj1cBGoi/UDqE8wrynX&#10;j6xZs7g3+l8XHyDuVGZcQdSe0cpbBD7/z7TX+CQOf4RT2gaJFjtdPhfqe2iNRkDN3u8OKuWLH5F6&#10;n7bDwpxhzl4wddJP0noX2nEWy7dNhjUAlvYvnXqWimr5VwDMX6+Tmr9Oav8aV3tgq6RadBieXhyW&#10;zhB/Ci1d+/pJZG6cfPmStXSDe1lZWVlZWVlZWVlZWVlZWVlZWVlZWVlZWVlZWVlZWVlZWVlZWVlZ&#10;WVlZWVlZWVlZWVlZWVlZWVlZWVlZWVlZWVlZWVlZWVlZWVlZWVlZWVlfEG16Xi06EE+uGdTy5W+f&#10;OYNaPJSanGdufPWsRWoGNX8oNZBLLzt+v2xubGibZ9ivJj8qHkqtpqjNjWcuSryEa/s8P5i6Zslh&#10;25v0vudrdUmE1Kya+uzB+RroH5sTtdyfvw9Ozq5TP9QVSUed3Ls/jFoA9Kh7bmUeJmDfX/vkYRLk&#10;HYUO1tP7h+XrPnUxw5sCwO5Befe7smmvHg+nLhP1IL1ff9DdTG/7bQ7XUzvA3oxPvyYMn/ZsLbqn&#10;F45xNz/qufggMz3nP+LiOp8IKQt9e6e7AlWwIpBnb6/J9fU8qNfiPeZi5Jmz8Qbzcja1phNW73RX&#10;YMUZeTsttfYj7f/w4dRvTEXUDit+8gPwQDNtgvoHe+17TKLRDLorNffkpcoaFZDaQ/VQ6pVIrQLm&#10;QmWVDQ9z7657vtXlZXXte6Qe0t+7PVyiNgW8PwN1XuujYOZBvQEMagnus1OXnx92P6Su2mPpymvf&#10;I3VM9jvXvvmSEnWtzvBfQGpdPphaW6T2IMB98vLHME/q698jtaW/d/NuByUPSC3P8B+5qH44tdRu&#10;GwpvOBz5WkB4mG1G1MpS/Te6gTqa1MVDqM/mSL1b8zlRGycC+XqTM3xICP+36f483Kk8Q2o7prZ+&#10;DtTKbUERGurwcOo98Fi1iveVmVEXCr9GL1hd6ooJKz01bfEdpnx2s2t1rBcKGFNvmwdTC+VtohaY&#10;uf3Ow6kvqZKRh3429YDsLAlHWA3hP/KXWCoIqub1uESYFlJLorYEriyHh1PLEKnLmmLIP7DNpc9A&#10;Rmp9cAM1VlyDoODoyhlwlzX5rzY6aOD1zU7QkFpH6pE8qlUl50ENlvJ1SQGYA3XdUO/7maVZwKQ8&#10;ModwdIa25aUj7392pDxl1ZsNdKQeUb5GK6Wqdakenq+FIEsHE818qNFedhgt6zdRAxZxtdkLHDMo&#10;Uptd0Eh9hixw+iXqkKgPy5Fhg7lQl9TEnjf1yc3UAakFUZ8hNebTWh5RXB98gToWPOTfm5m6qOdF&#10;rYjaszlQe07UTN1EXbOCqGPFi7blbiBqrIIruLkbBioe4vNR2GQLSP1gi1RwtEfZwMyJ2mPziKhX&#10;5A3UQNTHQV4hRKKmooBA9m80XaASPlE7cgU6N+p6XtQ2OvGt2Rt9E3WJTUakBoQoXEPtKK7FF6mB&#10;qIfRAWz98NZHpMbHX82NWhE1g9nUnzG1ttQVs5Co7Y75InXZUAey4OdDXSdqwBY/JrKbbYXbiKgN&#10;URc3UAdAIwP2Gmry1hupo7Pim6kpjWBN7QAqT90Ldg7UBfBIXRdzof4cqS9uoDYOjXAe8EukVrAb&#10;LS4rvkTNyY8znANRW/KADe6hLgFFgdSiRhMRzch5UBefvlSGB+MjNTbMkHqA+RotLlWpL+VrAR7t&#10;nhMAH517nwFcPXRoV7KA1HSvCzgUc6Dml1+k1n3qOlIbVWodc9hNcixoHqkDgavjB1OXOwU9xzNM&#10;QvU8qMWXqVXAggSpPbnvDpFaAxtRzfV174aGqL2XDwliulG1IzGaMcMcAUYEe5gjZKRGOxy5brLN&#10;sBjbA/b3EL6hJourZvVdqB8SwPZGdkMC2sEVNlqdrmcNWNxBSK2uiNqcejXjTtS03gX2O4mae7NH&#10;1MnwuNlKGQd2XtSot1gLYtZKriQfTo0VE1LDjdRHsH+C1ANNtsd+rIVjFXwLaiDNiXqOMo6oT75C&#10;fboPBzVmZfEJqbUlwwNrroOv4hTELJeOmmPjAqklNo0+ejMjeBIrDKxyBeyDR2qI1DT4dTtqx/7Q&#10;TY3zLYEKmu/hjIRSHftZHmcNHGDNUws0sJwh6oPaJMPjCA5vQ/3J8fmPkM9BPL6K2S7DiZoMFSo1&#10;gUqzg9bwwMrz6yNtJhoqcw3uk0lahtSMbRVev2UCqV1Q+05/vebSUJnnSj2t2xfLaL6ppSvM7qll&#10;rIweXcWrpOYXr5La3nGI80XolVLDnl10GBYg87AWzzOVfmjfX1ZWVlZWVlZWVlZWVlZWVlZWVlZW&#10;VtazlirTxKiHLR59blKWaZqa0GxnQjOwh/GVV9OnCv9TWpHeipeMsWc6qwEco1FemvpH66Q4lLQG&#10;BF8nqYuSZjetMkmzN9KwsMCPnnrejqq+esqt9MkXbkjULlILqPCfhIrJiR+gtZ809B+H/xM1TaWe&#10;NaXzMTUvajcs7ACp7A6jeVwSrDhCajtFjTFfBO7pf8wN8atnTI3IvNJENYzUSjhxZJVyU9TCMmT2&#10;3BXdck9ZxulpT6o5UXOrRKWIehQT7hr3snCbwk39gLD0z4s4/P/sqQVRY/hFNYiT9lYLr5jbQBpd&#10;TZ5He0Ls0P8vgbpSoozU63Gx+ipD6p13mI5/beIHZEzyG3jmxsuglkQtG2rG/Hqi/r2JH6ClMyVb&#10;VS+JGuupcj3ty8X8ABMxUl9M/MAve4a5f1XFHUka6v/62VKrSh0kaiW+RP3rcReWVZ2o990Aa/b/&#10;9p1+aurJiuXeUqU6rURDXdInSI0mqS9OJn5gI+09Y1pqUyrYd8+VGpP3SUdt6ZNIzRyf3NLvXUfN&#10;GmodqZ94Gtu8qVlL7WZSbw/jjl1p/yq563Q50ntOPV/q/Qrvpeg/y6KxFqnFJPXWfzlJLcuhOnJq&#10;96mp7Xxug9S2paZMWthNytdW0kZVY22NIvEwXUTU/hlTK6T21LOA/1HDoqHmdmWS2ibqtIgaYWXp&#10;njG1LvU+QKIuaH0EryJ1tTZJXTXU8Q1R71q1+/TUws7lNrpUJcA+YA2Wdp0T2Pga4uvmZMFRmUid&#10;qvRnT03mqIKDRD3SNX5QI7UsNyaoi8qUk9R7z5kamx5IIXvUbDCLGnPBNLV85tRagSTqgarZeqRe&#10;o1WqvdP4S6NGWkPU60QdkJeoNxlMUhuoqL5OPanPn5o6UmpZR+pN9ZdoZhP1zhS10DdQP7EdLux8&#10;blMhLfUSlgi1yX/OHKM2l5tK4QJryqWgns/vUc8RGdOi3ERq/MAitSssrdfsnSaRmoh71O5ZU49i&#10;Vz5V02RvFhUbFI5GAOTPe6etM2Fj+7qMLU3uFTY99p4tdWFrWveE1CEO3/DyrSocDXpN1FxrTFhV&#10;ReqNhprA9X/49eWuc9WcqJkLsUNIWD8QFoHYEKlXqMquemchtcMmWeo3k4q7hvqpR3zmRf2HjjrE&#10;WHHp1GFJOywFidGKRdkE9QYTtGHHNpK/Y+aQO7Pn9bE3e09MPa+nrF3y7PGDjfteIy+HSmNRNkG9&#10;w0Sg7V2xWfY90/8ETbXLWl8GOH/i+nqO1DFv0mYEjEbwQgElTFNDKWoGJ1VBHjLUn7K4fP/yM1w9&#10;cb6ef46KdwTaEKmYpo4jnViZ/a+MqPExGaD9L+E2WxbMP4xPK2ybxP+FZfqUaUwS70+eeE3gAqip&#10;r4WyA9Z0ah9LAKYettf/fYLwTOdGPEyvlPoVLiPP1K9Jmfr1KFO/HmXq16NXSv3ELdvl0Bc2z33B&#10;ep3UbzL1q1Gmfj26xdaiL1CzHBe9fL1Gl+w0PcYuOgxPL/46qcPyeUx/fHH/Kqnda6QW1WukjnMB&#10;X51eKTV7jdQrmfoV6Wafty9Zr5OalsS+PmXq16PXSU2btLw+ZerXo8l1lK9Fmfr16Pr+Y69Bmfr1&#10;KFO/HmXq16NXSl0uOgSLUKZ+DUreqfmCQ/HUepWzjzL161GRqV+NMvXrUaZ+PcrUr0eZ+vXoqff2&#10;XQ7Nl7qY580eUfOlbjsnetPX3n3x/Hn++B00X2ryCUAFhSmZ/rFMnm0qNu3HZ5Vtxf39aCrnYuaG&#10;zJdal7S3D2NgBe3PyMHyuNXT5JipxoeRqM01atrFkb35ShJ5sOZLbRrqH52A6MfH8h+Q+i8nqAva&#10;pzNRQ4xuNvGdjdQ67gR1Nc/A9X9mntTknYn2sSounSRq8uPz5xVtG9+fAYJkcBM1B3LjtNL81f9m&#10;joGbCOg8qbkq4zJAbndo2z6mDp0srDZ2Mh1DAbQ5JYt7c16j9rSJJY97eZrHMibmu7cAUlNIRbWj&#10;iVofOl1YI+3kPFXNetRTCrQUXBE1pYPHMibmTm0ZzWgaDsgx0bYgdxbb4l9P+vHRWLB/2xxNK/A6&#10;fjwiNynz2kTymuZNXVhGoR5tRGoeqfE3sP4aS3cPYQZ10VBTnhd2noHrab7Usiyo7NUlVkmepYVi&#10;nn7jY9U7SzNVvXvD4xH7lh2VVGgz9g29BKLFCnBE9YGw8wxcT49CrUqdXAcWnlJ64YvTqneWZrLa&#10;4LSITGv2lh15trKFkCu0SW3AOpyqghGhCzvPwPU0f+qyobb0QePH5zr1TvHfOF0i9Tq7DOSNwST3&#10;GAG/LaBCavWMqDlZGT3q6O/D8YOqd5ZmP6u8PPEGqcv14rIu1hwDJ/ctUaMNf0HUWNlxO8/A9TRv&#10;akHWRfR8YekDP4xeTsTPqt5ZSH3k1ceatqW1tbiC4k/N5SevP7gU1+ykievHo56rIUDUvkddtNQT&#10;e89izXXiNVpoSH0JEmvmoK8uQzRMAhUMkVo/I2qmQp/azaauhTcWBFJfgQyGeX18GeI2+kTNj20q&#10;wx+Ner674jTUhqyrCt8XZyF6tJGT1FB/syOQ2urdWhVel07/pgvyOKT6mu/RzvrwnKipNa1aal5F&#10;6mplmpp7ZYFbLQIUXu06/fdsUEchbsiM1J4NRM2eE/WoT11SCufl2gS1wuakF3aA1CyoIvoE4Dbo&#10;3ZAcyXIsYjU8H2pqZIwkRGqqvTiLfnyiE8neWUi9E6nVmLoKsmziWhTPixrLXTZSkVqW2OYUkVqy&#10;7UlqNEl2RBWph4la8qNEXZs6Ug8+wmNSz3V/GIJb71GvR2r1BeqgEzWWgpGaynBRBDY4fdTSbDTP&#10;u5Gfr/XkxydSb0bPLptT/j561EUwRO0V04naF+9Lial8QO2yR6N+M1/qEqklUmuipn4issM3kLqf&#10;pBQ2nIdE7doUHhQbDZu4fl9R79PjUqdOyXkpUiePNpJpi8REvc3gK9T1OgsjiQU+tjNVJX8gakw3&#10;z4h6LVGv0Pvkx8cmp+adiDpEat1SDwubqNH+rtZ+ovE68ayoN+nPZqQuyI/PdlFhqq96ZxG1F9Wo&#10;ofZyFxxvqIdPQz3XnVKIeof+DCmho6XydsAcL99O9pFqJmykRivFE3VpbJ96A2vAR6ae644KqpRh&#10;uzVEiX6N/PhU16glUQ8jtSZqh4BYmvnYvq52nhs1lr+WGh0+UpNHmz2r67Vp6sOqpabuRKIWY+py&#10;+9lRi7g/3JVrqL08SR5tyt5ZGuvkhrqw0UqBWpyHhlpjma+QWj1mzTXXfSTA8+gB2lClRY0rX5yW&#10;16kxLiO103sVUqtdAHEVDmJ9zYHZWAk8K+pYMTfUhjzalGaa2sCnXZCV2XdqrwQeqfeJuo7UWPLL&#10;KravhZ1j2Cb0WOPHNNueeAObpi4APgl4/yOc1gosfAR9CXABAOdA41w1J2rNHnPsYzGj5qsM+CWW&#10;85ic4aQm6jMwcAWlwJZm9GcUrbnH2zB0GfaRQDvGDjfoiAYCsPFLXYkueTd6HM3J4feDRNRP+4vL&#10;sN6cv1LqNGbwdFoKavfk1MdP/IOzwuCeehWdAHjiX5wVBvn1k+b8i/BYsz/uEIan3tNaPrlrwxl6&#10;8iCoZaAW9ol/UC08fS9C+lU6Gnyd1MNXSb3zKqm3X2VptrWz6BAsRJn69ShTvx69TuqNRQdgIcrU&#10;r0eriw7AQvQ6qbOysrKysrKysrKysrKysrKysrKysrKysrKysrKWWcNFB2AhytSvR6+T+lVukZ+p&#10;X5Ey9etRpn49ytSvR5l6jlpy5zZzpn7T/I3U3z62u5J7a57UpopbknYeLb6Ny0pmrYlc9MOYJzX5&#10;7bGM6Dnt+MWB/H9Fbw7l1JlpBcIKS/sbPrnm6ZasAMc+YcwWP1py6MIEbedUCign9h3igE8ktW/r&#10;W+259c38QtiFdI7UElzhPHJdOnlEe8aDFSelRMg+W0H7VwzT0TR12lfi7aQ/7kdIDnOlLnxRDWkr&#10;adpPNjpnkvuVwWiPub2VgdCjnriDiN6L3qb0wEygjdQZtF/G17fzCOk8qVdY4NWAqHckcW0I2iJ7&#10;KKeoB5iyU77W1yIy7nW1nrZGQ2rTp5bxUaw1j0b5B2wENs8t8tdYLaq49+xQEfU77tYLu3OdWndH&#10;0wrkTklXzFC4hBOWjamTG6t1osZHY5Aa4NoNbqd5Uq8idZmoB7R7+jZ3A/Lj42iT/7EG3fZis6hD&#10;dPPVeLSJuzR1mSDQ5nZ4TU2Blk452s35XpqvO4RRQ705oNBtRWp8Zb9f9k76ErWncj1SG9qZapLa&#10;k58OQ9Tk8gyZhb1nOOe7bfpAlKqhplTM3bDw3xeOfSz7J6WK7PvZ1KOGWs2gZiFRx0eCCUHYe4bz&#10;0agprJGaFa44LfsnRervq5b6m/gEkjx9djP1KFJHVyj0pbD3DKecbwpXRK3YIFGTv4+bqMuqR/1d&#10;dDJZNtS/V7LBbOpBpB62Xwp7z3DOl3o4m5oflL2TiNrLfafZoPFehKb6yPKiaqmrPnVxiM8lNmbi&#10;l2jpjamre4ZzztS0OT6SIE6ktpHaiomdMJFo3+sDgHJgqlpc1f9/e2/XG0uSHuhFnmgwWhDF6IUu&#10;TGGIijZ84Uuf0VyIg6nJOLIA+8bY/Qsc7IUuxd4BvNVWTWUSJWzBwHhKlwtYHvofeC91NR2lEoa6&#10;kId7aQPGnijQWApYYTtKXO8JqrMz/L6RWcXKIs/pc1hZXyfj6SZPkayPePIjvjLyfaE7oxLDL3Up&#10;dqtIe73WYhvWktnkNebxuZ7kGBm+J7WzyVemOHWjK71oLV8TpzjTpfV1Lda1XufqzKyFr8NLa3W0&#10;ZN0jlmk3UHIA1jlGlr7RmbszRctFr9BazqwTFzmN3dpik1yrOqxrTYdg5tYp1lTQHYUKl6pWNboy&#10;9K7BGqOmY+fNygsj4ZlCW8wBgRlt0DrB2JWoZRN6ZxJXbpLCWq5oLesMkR+pmTVXuDWp8tbpyRPW&#10;GCse+jAtjClddNeVLTPaXBjSpnlpHRnJRja5MeUmGWiwTla0juu0pkqU1sWQkaVozdLTJet8Zk3s&#10;gnVaWjPo1vh8nIW1FkxZgWM47JthQqcuJmJcybpXpzVDa8ztEkcuhyERjrzso4w28Md0bh2X1ior&#10;rWd5fGzVmthiQEZhk+BQdZesibdOoMJK8qTIaGPhu1muw8sI+Q/WMB4Qqd+dOTkC6+78CKdVa1aL&#10;dVZnEogj6H8IkQtsYXpz6+4ja6Gr1iAlSuvIFdZ+zOWtlaB0Zp3BH02RKmZ3rFtg3RI598PBpMjj&#10;Y0lnKctJPM8BsWAtS2vohAuQKrKIltaEF9YWzufDCM9rt5p1ZOtMhwAj/rTFS2uZ+8xF1me0WewL&#10;YX6HmXWnhTkgoE6z3dJaltZSFdYcrJPSGg6Ak+gfsQ7XO2R9Cq0Ujq9BNspYDr6YO/Xsrdat0jpr&#10;P1iL9MRbc1Wc12idzazxQMBJN7maNWYQqo/zwpqBtY/pr6G+tkS9yxrz+KTdUxineGuf0WZujXMp&#10;0C5EdmYtS2uhVrPWdVrriKoTbKY7IOajocNpi7O8lYj0i9bWW0sza6+78NQTTKpc5GwqrKmZWQt/&#10;+OOTdsc6UpSqdmmt/BWPFgw9yFJGm8fWiWYL1qdknr2osIanz61PYYOsbM10jQk/oMMd6TbODFs/&#10;u8/JCfziiJw8slYzayMeZbRRCxltSmu1aB1jAsPipH+uNVc1JoGAbujFDfapRsYPNOEcFKjWfpS9&#10;6F3WZUYb30GBc4TpinWHiB2zxpS3ODaCkaFP+o15fAZKPM5okyjLMT8XKBc5Fom3zhbz+PDSGvtm&#10;6YP12dxa74g11jR4TTNyimIVDp1p9kQenwQ2Tl5YUyV9VjI3MK7I4wNNMhwoJi6yfi9bS1JY8xWt&#10;0xqtJexon7IeGhh8VxgUU/coo43vUOZcJ8wKl0rqrW+duyyyiOYRWvdmk78EeqPDsjbDA0HD/u4W&#10;aaJXsn7mK58ghmbUX8B66S/xRDBaiCx+X76Sm9FcwM7NhCOy78QEc/i4S5XhSzIK57YputqGw9Ay&#10;x0wvgsxTGwnlx9dgDf89r6A8XW/qi0hTvDq1ZK1F7t5gyp6cukvnpmCdYx4fv6E4WvsI9tyitUPE&#10;JC82CRwI2hWbBKyfGRpabCHhh8/XKgYnNGX/AEe5lbivs8Rd51gfagHd7SKPj8BMRnBCXIH1Te4P&#10;Emb9Jsn8JjHPneDdhvUD0V8V/+RMGx8X9TAx2NtEa405mxJvPbjP3G3ur+CWCZ0woXom//65E7yt&#10;ImXzdqHpu3K79I6hR4o1OzaMXPtNojADWmLd863f8YEb4t3Zi9qfPfoVrlpwmurJO172Lk52wvqv&#10;8WLPBjneCet/v+E8Pp/thPWzV1o8l+hu++kQ6MbTy9Bvtm9NnlsXPxvmdsA62bQ1336iKuiO/HzD&#10;H8g3fnTtAnwHElVtHq433WrsAjytrPtrCJw007rWJRp7wlGwbgxHTyxh/fg5aKT1U8uVm0Br2wXY&#10;CnVewN4fgnVzaKb1pjNu7wYNtU63XYJt8Oje6EbQTOsNX23ZEYJ1c2iotdp2CbZBM603vE5gRwjW&#10;gUAgEAgEAoFAIBAIBAKBd7IDi+I3T9RM6x24FWDz0GDdGIJ1cwjWzSFYN4dg3RyC9cpI4uOA7z61&#10;jj4SXazF5UUWI+pSzONzUuMn1ESt1pjHB/8tsxeB9ZN5fPB4KI6xzxd/vcGF6nVaR1ODkUJ91iL8&#10;V2ASH/y+nLcG/5a9xIw3sIXmd0LvqTVVNrok3poW1pq7VC7l8fGxG308LAz7wx7iZyQPT8DgN0vl&#10;rHX2o17rrLCW/iAnba45VdLpx9bUcEOtfKv1o1vhnxve6mnqtGYqL/werAXVbW6qGW2KSHSRoYZq&#10;0J/LPhzhRcaeCmJnrTFUulBkbv2SYRB4+F5EuHt4Hux8HVn4MqA/D3T8kI0pynxys0Xqta6zveYq&#10;rlrDMRzZl/Qpa0WsUGDN1BOVWJQ9ytBT73ldq3UqqtaR7RXWiao8z5/oHZmCClfs8RtF2aPTmO62&#10;dUrm1nD69IiFAtPqaSo0nsOncLKfwxZ4wppkv71crB23xgeyvNM3Mk9a/8hgTPRTieGYuXnS+lF1&#10;89FYJ4X1AbyOFuqf6/IZ67ZmNVonpEhuMrempoPWmr5Wi8/7gcE4my97c2vNBtqRFjm38B5HPYwK&#10;b7+voF2L1Gz5+m5bz/rhhfXUgjXT7FItPu+n3rrIOMjh838n40PjSBxNc+IMT1K0/tLSjHxhsXsi&#10;Nde7ay0f7evSmvuafc6dz7hW5C/lGF01w6w+aU7v8siZxKF19qVlOYYA41maGOHqteY1WguydF7T&#10;UYbWqlXtkd546yK7I4czPMsx2uZVLlxOMSQrJsBwLpMOc6VIjNgsPwLrcfZgHTkdKZfcOvnrHqgy&#10;jLsJ1sxbX8Ljnrt4A/t/l61dYQ3l9lFY2JPWkapYG6qc7GdC9ah1fGyTX4A1v8vaCcZcVlkyvjX3&#10;dVvXGN4Mz2rwO8AqzVvzi6zIaFO1Tn2SxDJ/qbNMycvUW5sErCX0x62YZKeG32RSWXmrtHX9Wq3r&#10;zEpWWMscd3gPw/Lx6ClrmjrMZ1layxxGWJd+XzOfnkkcYkBtOB4M1/Bbw2/VmU1225qjtSute09a&#10;s9T5+rv4ZO7gdL68gLFIjxv5ewPrfKjOfgZD8BsrrjR3+szKXbaOQRGsZWnd9dZdYirja4wX/GAd&#10;YQ0mfBKnyEifvMYHrUTru8Lanpma97WsMQPdI+vOk3l8BLTNaFx8cuSGKRF9tIYjnEiLLb7P3qSh&#10;uedXGlpx2Az11ma1WmMSAwy2461lBh1OzCJ6HlWtYV+n+KnlJ0uw5heldeSq1gyspw5Pg1qt4xoD&#10;ffG0TAbrrUn74Mxb/92S9QFsHvxUb/0JEUOFCTaLI5zeP7Y2Lq27b1ZnBjq2YO2TDSrSjgyMILhY&#10;tD4kRS5Cv71hE1yqw2JfY4q9yYO1iUrrRElRr3Wdudjm1qKwjmbW1Tw+h36qaW4NdfQR75fWcvTI&#10;OjJC90S9M0i1Wqt2MZciFvc1DhUr1icwjsJKfWZ9a6g/wjFB2VDNrSNvfQvW7D6v2brOXGxMd+bW&#10;+LZMfRpHmpPjqvVxYX3sB6UHhN0atmiNLVensJ5YdmNgu93/wy5bT23FWkKF3FeYUatifVpYn/ou&#10;Oyds8BZrG03+jk0M1Gr3ZoetD35aXuWAb6W1GDzOaIPWQkOHTROsvXnfDXmaPWltoIdKb+q3rjUD&#10;XaIil/rRI8ULd7OMNtXcLph8yHITaeGrdwXW0DcDa4nWowxPeX9eWwpH+EVGx2hdax1eb949mZbW&#10;xlvjFbycLGe0gVEmy1hOFbMR9E+0oC4XF2hNwfomB2ucK8yiHJoxfpGzcQqN+A5bkzKW1FHxOHnS&#10;OnLQaYXxRUpw/gAv5MlM9nOu5ACsnQNrHIjCC3EAhtbTtV5vAAAgAElEQVTqPktqDeQPB1X6nU96&#10;Lp8Tv2aheuEDD1+aRRi23KfjgQfSJs4l9+61w+Q1/vJuynKSXF/kMYnZSNvc1WpN12n9OD3JA3jl&#10;q8jlZcAaui3SumFhrUpr6XDb4Hfjk/zUBzW7EN7suPwXr2vnWPt3CZwaIvfW+SdOJ5f1WutdsJ7x&#10;aulnXOchfn0A6vUekWynrJdZ1+0ZYK3W8851sDbr52dT3gDrsubNtF5z3r3ViNaUi2THrf9hPe8r&#10;dtqarct6F/JzvRW2pgwszbSOd9r6k8563re329Zret9uI29FtsG6MZhGWk90E62Z24Vsg5uGN9W6&#10;gXn30DrddiE2Di+WdDYMoUiNC1P2BZk20po00TpupHXb/980Thpp/WkjrUlTrZuZYzFYN4dmWh9t&#10;uwBbIVg3h2DdHIJ1czjYdgG2QrBuDuu6NB4IBAKBQCAQCAQCy+zysuH1wfSWC7AVHoU8bQQNtW7g&#10;Atpg3SSCdXNopnW9Mff3hWC9ElFKLnXx8NOa3nJ91GYtUyI18Qt8MLUBzXY5XWeN1gc+eUNcrGyi&#10;Od4tz7Iim8sD84+DY2N71FWH0zvN7vG94iKWHXPkd/PH1mweOZ7OHpBoquspw/tTm/XUMIOOOf7v&#10;8/h8z2F4n7da69nvoiduNaoxeuZT1GatDdOZP7JLayWKPD6VUDRyHjm+Yq3JEvti/edfMtUFhZi8&#10;wCNcorVKlvP4PGXt44EtsS/WaY+p3oN1l+sTqv/H5Tw+3Xk4nkjPf5k8vodwT6xF2uMKI0+Wtdk5&#10;M22q/wW8fZIuPK37UIk9IN2j2Ch7ZK0XrDU17choaBgr9wdmGJf10WvVXltjWcuIuzoy3cgqaqL3&#10;sE4fSdYYH/Yp6uqliLTFzII18dbwPbpOF56WP22dLP9qT6xbpEWxvV60Jk9YE03OyVn1tWCdVn+z&#10;P9aCWqyKl63pMF14WkLOojyaZjTl6qQH59enN5iZT6aH1bfbH+vIdzZaM2tdWLNKLwV2KnP9b3Jh&#10;hIqTVJjfucXUVaKfwwZhAhNnQD8n2xfrHK0V8da/wl9EGvMCRPpo2Zq7qzdOgnWCfTf+NVpL6JQm&#10;yn2laJLSPMr3xVqmomijoLz/zr+xLrOcVHukhnB+nSfOyJFzaSI59Mu8dd9p56P1ipw6tS/WShQh&#10;V3vV3C5pu2ptSY9fZRhxeuouVQbWFrM9gfXYQM+UOSN6bH+s4bz01rDDZ9bRY2uRQ6f0xsq+5dpx&#10;Y/2+Ti6cT3binBXMxDG/Mntk7bvTCxltIgyj3alYcwf7+saKC7RmaA2fL8c5HCr9PGFWUtttifG+&#10;WENtRF0m8+IIx0yKPpUcJ+cVaxhw54+sxZscqoULsM5kZLM9spZEsOt8Zp1Y+AVat0hWDR3rlHM3&#10;xltnc2vYXKkkeTICa5cf7ZO15OM8ebCOvXVM9JK1Lq2Z7sJnJ0z7GQgJXfFeEmXdyLkjcWXWPPqo&#10;r+WSvD+zjuAMb0do3Y2WrBNjYFfOrIVjGq3J3JrkLqV8X6yhV8nTRPj+hc/jY721oUthh6QxGMI7&#10;skx1mS6ti2FXLyFZBse5oXLd1nWNNHka81TwvBhfy4wY2NtgvZTR5tUPrH2wnvxSMu277g/WPWmp&#10;2x/rNiYSnc0qnHhrE5mlnE0qqljngulH1hm92x/rU7FgjdNi7UjDaPqokt1PEbD+r4wgaE1NT+Ck&#10;YXmEx9JbC2ja1l2H15VbmqVWKJ/oo+ilsBStaUqqM8Oa2Iz8cxh6YO4eGJAvWregie+SmOZ87S1X&#10;bdYTsMYpkdKak9OYaw6H+rJ1TqDl8tmp6NRW9jVYw3eS8P7eWIOKxun/skcqnI25En5ssYCm1kU3&#10;RqaWg/Wdecpair2xhnqXTzNCDhJMZoAz+5Zzn9GmkjbHMBhZjcHa51W8g363LpLgpEnak1GWkJ4W&#10;X9F1W8u6rmkmmBoQ7VPMY4ANFncXWIHzxWdlpXU/gyODuSy51nPrbkILa7dH1sqPNCOnDnBOBXzZ&#10;E9YO895e2gSsTc6/zfwlLpmSBKzhtzZJM+iwDdZtndR1aR0O5B+l3prkCq/iaFpmtFl8lnMpdyJL&#10;bnJhHc98Nhd4SeRSqNaTARz6pgPWbs1B9ro1Lij4PfwmFDlU/uoedM3w6h5dfApa5yxL7tB6iNaZ&#10;T/Hi4Li28GyJuVzc2sNI1mk9A+95fThEo8U/TXPCMzh9abmvxRBz+sDYCzrsFrYUczpxYu1hJLMN&#10;Lx7xvdUTRnJoypmSfAifn/w5HCERzpimUBkmGb/LHl/RrhW7+SUzCxP+jCk4MI58qiOw/hpzfP1x&#10;hhNray1BtAXrtyIHKfbkMjKpO3PYErtlnW7og6hppvWakg48h41ZM71DwTnXW4Ut0ExrroL1lllz&#10;1+QB8XjR0/ZopvXGoijKdY/pdpJmWid2zfPtO8na10LsJC5toHXk1r3GaRdZ/8quXYTmTQw1zLJG&#10;WtsmWvNg3RiOToN1UzhspDU5bqR1UxMiBOvm0Ezrk20XYCs00/p42wXYCs20DgQCgUAgEAgEAoFA&#10;IBAIBAKBQHNob7sAW6GJq4WDdZNo4l0AwbpJBOvmEKybQzPb63qtZyFwXtT6rvVTqzUGwvcRd2NC&#10;jghGgSLEYjYfclDnx6xOrdbUKfKNIvPoyszNEp6wtPI8/Jv+vM6P/jBqtWZOR0b7e6Vo7n8m/Bq/&#10;V2PZeWuZn/mvRdrkfDNj33qteUa1heO5zGgjnebDlMNxX43Cins+Ka3FQ/jKCEN5buSOukeJF1aB&#10;M7DOfSw7jtZtaThTcjmjDWEKDIWmVmrCH26Dpvtp3Yoyn9FmFq3xVFpBzalcymhDuCLsb5lmhhk4&#10;/uehreCs2EfrdpTxdCHfxzm1LWpe0qWMNmjNFdUcs74w85C2qIfWm1i1Xav18ZL1GbVdas7oUkYb&#10;H1lckUwob50sWG+IWq0xHZO/l7ti/SijDcbEhEMeI3mdgzVftH4qsVH9rNWaUNONMHz0kjWc6PC5&#10;NnnCutqwr4u6rUXFGnO7oDV9nVY+1KBg5ylrTjZB7daktPbtUZHRhhp2mS4+66eGdKGGz7y1fsg5&#10;vq/WHeGD6z7sa4vWmlXba7DGuDTw9ZKgtTAMjuwErQU5fPyutVOztS2s49l5rb21qubxIV/YmTX2&#10;x7lOrJCGOqj+jfxPbWjmDqtbqXZqtjZL1qqwrubxIdMFa2y277MkMewagw67+4y5kZvnnlwP9VpH&#10;b7E+qVrrzBv7DjhYK52jdV93xRStr27225qV1tWMNkRVrMVI9cTIcGjmMGx+xvv7Zq2q1txbM9Wt&#10;WEeqi9ZRaS37SooL7Lt2cat1+YVJFhJtroNHad9WgqJ1khXWCfQ7I7SWxFSsacXaOZZKeGILOnL7&#10;ac3QWpSZLxJbWsePrHveuqjNXM4fWff2ypp7a4dHOVjnsJc7322dcefAWrqZ9cjEe2XdAt8W7OuZ&#10;dUKwb4YyauFZzOULLRfGk59ZU7QmDqzXm3O+XmtM9hCLrLTOoMOJ1nYptwtzzndYC2ucWDgSZME6&#10;2TNr65PalNYCrdukyGizGBnxCP5esca8kjnUBQla9/ZuXxtMakPmmSVhlNmmT1r7uYeKdTazTiJn&#10;98taY449MremKVhrTF5f6Ve3Kta6sLaY58kf4Wyydutao9BTdcAURmoueynMWz/KaINnP1r7wai3&#10;pt76s5gWdfj6rVWNb8bSo4r1ETmGNoiRT6vWx9DCgfUJfH3qrTWF2izGJ6M11Od7Zc1dHuFVgAfr&#10;0xZVHDXThaed+t4MORW4AebWkpzGUWG99tqsVmsB1j5ibmktoC3GqwB22RoGWil5CV9n3tpwsBbp&#10;Plsrn9fez/JKB6PmNFm27kLFzf/aT4t7a2qxvRbqvOibiYu9s/bVY/SV9lGSE8z+WuR2SReelhFm&#10;+d9TDKLna7PIZWDNXTnmwmxN67bWNb4ZhmnGICRwmPsjHX0twYQ1i9YRJjmB/wgDWcwDBw10aV3U&#10;ZoN8r6wf85IUKQcWranDTLnQS2fYdxEWs9nICxiDjDJmhMngiOnVlfXxLWwsXHcFOKPxOg9mTYIN&#10;ACNxd+eo67thLqbu0uVusF7rb/Ra3/7dzNKYJIr8AKwpWt+4wb1z1+tdG7VV6yc49tn74MRf66fc&#10;r/dQ2lGCdWOIGmq9Q4mLNsZOJanaGA21NjuU4GRj4GKC5hGsmwNddxr1nYQ2MoUPXXcy2p0kWDcH&#10;uua0rLsJM8G6KTDdRGuuq+vfmkGwbg5cbeaWg91CKKa2XYbNE6ybQ1OtN3Pb2G7RUOu0idY8WDcG&#10;sNbbLsPmaaa1IJHedhk2T7BuDq1g3RhOGml93EhrUlo3rYdWWuvtlmLTlNYNW2xXWK95FfrOESn8&#10;3kzrh0gtzaCZ1gXNtGZ6ywXYCkxvuQBbgektF2ArML3lAmyFprXXBTxYN4Zg3RyCdXNoqHUTb+sK&#10;1g2imdaimdZNvF0zWK9KWts7rZ2arA/KOdejMmTbAT4sZmGXKHpFL2v51Gcj67ldk5fBdo58Ch9M&#10;ZYFBjzCjzeKzXhEMl460fYCUrSHrybIhMaYRwTBfDGNfFXl8HlknDmOcAZF8iI+zDeqxjsDyDtrA&#10;Fz0iMIQYdyl38HApbiFGjPZBoaKvHluXoeJfVX65ppRP9VjDYc0M5vHpYQofjPylxHUql/P4OJeX&#10;1vmy9eHpfywevDopfibkvyU+BU7Bb6LyjV58jt/I9xff94PpyVVePUfA4K1LyCdobXz2IjF4nMcH&#10;rX2v6LE1z79O0ZUmeIZI8wcpGZOFKdzrKfz6E3hAPyf4vBWt6zm9wNoHLIzJKV4R7zAdR/qc6Woe&#10;H7Qu6vBH1gxDwJETcuDjpifW2QirRZ/qrHhp6lsI517OkqWsQG3WAvM/gPU5WhuGMbENW7LuzVV7&#10;y9a/i+Hv4OWHPjKxs84U1rOX+19DY+ifhrHhUrICvXqSLggyixWPyXsizUxODbhXc7tUrKv8wMfm&#10;7ZHf8v9+bRJdsS5C9wryIsEYATJb0bpbz81s6PwnZGZNFEXrR3l8uvPT/JH1P/HZIcA6xxh3/0xL&#10;hflQ5k0Ac4k/KQ4SvG/8T+yK1lm91pK8whyDxFuny9a9t1tHPv9Jglum54OwF23cvHQ9tJbeOiVX&#10;dsXzOuNqlZfPmB3hsoz6D9ZgQQ2r5PFJ3mGdQw2H26iL78EVFAt7cfMbDP2v/f/wFn9kV0zmldVz&#10;gxM4pzNrrKXn1pU8PgnsoowOtCS9GOrrs4U/RRlsidI6RWvtref7Gl+KgR69NbXkZKXi2tqs8aB8&#10;sLZ4nlLNK5VlQpKLLLmGgzROjLyAiklgtrYjNrdWC9ZnZPEIR1vYKBLTmsFJtFovviZruWCtSWHt&#10;M9pUrS/cpXUAdGCmuYSKCWPWaiH0zFrD98La+PeZW2NFiBtFYnDPaEXryDK9yutnwBmrsFqV5WrF&#10;IrcLS0+q1s79oQVZp0vrC+Mm8KM0KALn9fXcmnpr7uBd4ZTw+1rhRplZd1YpbWTrWVIpwPN9rPPI&#10;Cu2YltCgszwZmeTmzmHPI8qgPqNDtIbjmGtqZ9aGDTFua4rWprAm+c5YG8yRI8uuc2HNl6wlWnOd&#10;e+seswnVCVNZMjVFb5WBdRKV1liwxKk7i6GpYWMkcChgTxRPpLwcpj8Tamqz9mFnZDlMAusIrdtL&#10;1g6tM7TGsPCysJYDU3Q5OdRhvvPFdVRaj6ZZ4nxLDtbYTl9gP92RlS5UgXUtF7oE9hlF7q1TnEYh&#10;3pp0qtaXaK3AOqFZYS3AWhBThKEurDOsxMBaQV3Lxybjo8yfHIT2LW64FLfBitZRfdbSW3Pisxih&#10;dWspo43k7sLyFK2j0lqyCcYQR+uMHNG5NbGYS+FJa4LWepXS1meNQ3VvfYIRo7veuk2qMSviw6S0&#10;7hEr+0ag9c3MOgdrUx7h0G5j/mS07sLBUVpfzKzlatYwKqrl4gdad2EoJHFiDKw7pBPhd1fph8ck&#10;GYF1lz5YQ5NXWEOLBtaW9P7Yn9ekh10Xs2DtCIMWqzjC5YVapbRMk9qss8K6g9bnpBvh92oenxh0&#10;5taYAQEfyH+U3po60mLQV/ljV7GeZIX10KX8wXqkViktq8+a4hvJcsJbe2v9yJoV1qq0jswJadvC&#10;OnI+0H7RS9Ek5t56dFme10OnSmsFW2WUrlJaVqO1Jj7tBf4TKdKOLHx37l8vPOvBOi6tbRf6roU1&#10;2Eqw9mNwOK/lUZGQMO56a9gYCjNmQ3utd9DaX/DAPD6RwVpYPLZWXTazJlmHGluc12D7Epy7Rbpo&#10;In5eWHe7sJl8JihvLfzabj5OVykt06SWCJ2zPlkPhI+x5XmJGW3ST6tzpHNrXVqnCYwDFq17hTWm&#10;NfqLwtrOrJnCVLzCfw67SckKcFWbtW+jeoTh1Q1BXsZMcdgAS9Z84q3NzPqMYC8FU9Kh9fmCNS+s&#10;R+bB+hj3uD+m2G36VCnelxqt/UQgzodbn9tFciXMy2VrOcK+Gde/iizm5FKYtykvrWUKddiDdYa9&#10;Cd9yzaxPcUDr78WiO2PtL6LAIGFmPVR4QaBiDX+9KKx79O/QeqyhBLN9naQ4fF6yvsL22ltz9fLB&#10;erU8W/AJdVzUhHFSkbwhKdoqzGjzmjxlDSNNtE7Y34C1hOGEmFgJ1tDOOW+d4WQJWDO0tt5al9bn&#10;fv6osF6puFCoeqyVn3WkOEngu5eG5RQvZ1RmcJ0fX8MhrZOrNGFgDUOWGycvCut+YZ34lovpwhoO&#10;BZ0Vswo4znTKW68WOBc2Xb1JXnRyU+xrn2Cxeu0DBqMZd/I2T2DMTBJuE7C+vC2tI5y4xIfOr3hk&#10;Gkf/4nqSi4kfaco/NDhhQ7C9pqutNRCp3FxqG9j5lrvkzX9OsiSPnPj37o1z/6tzbgzWGUPrZJIx&#10;nO4v9jVx0t25y0mOI+rkj8BayxQvfa1qTZJaE/C9Fy/wEI1y/v/i+fAfcPbQpQIn0ywOMnCkKXXR&#10;20nQ+vUNzpRf5AwqAZ1cYHlXtJbRViPvRoaNrE2G4APl+HFhjbNkM2tXoOAwyTFdJ/6AL1xp2oxI&#10;6ra5UoIuRN6i/ruXxnmJ0roPmm+cYi5XIpsdCuU6j2cjWb5Na/aOeGP4B+GIPfHXkFiGYejg+C4G&#10;cautYYp9WrStwRWOUJ7BitZ8q7GlwXobHxtzw7fxuSVcb8W6t2Vru5WcDNDJ3aY1das1vM9ky9bE&#10;1TKT86HAMG6r1qsttHguMGTfqvV26ATrxtBhTbQ+b6T1S9pEa0K323Jticg20Zo007rbSOteI61l&#10;I63FcNsl2Aa8iVkH/U1GDaSJ2UQDgUAgEAgEAoFAIBAIBAKBQCAQCAQCgUAgEAgEAoFAIBAIBAKB&#10;QOA9YGUs6R7xkb2LKC71BP3cYVwRwY+51CcxkA7vMRA5oa5i/mLpZWpT5VsLvIimSdjXr/wdFYlT&#10;AiN9LVtjVh+JyRyswuPCHx6zgKqvNljeehAz64H2cc7AWl6miUtZ1Vr4EFAmcrnGmAoMXjI/D9Rm&#10;i1wDUWnN+wZDVpFuohKuuk5xjB76AIY3NNJym2jC7jP4TkgZ3vntQXJ2F1laX1g8xQlGEmb6XBpe&#10;jaiVpERqboSWGvQz+F5G9NxPazh0fXRUYv3dM5bpLtWaGV6NqCUUWDOwBlWuTxi8ZJaxbR+tW1Vr&#10;PbeuPg2tCQHrCMM0Hi1GbN9H67jIQIexc7E2e4XWRjGzlIxEFtaSPLbeR3o+EtvcGk7WLrUpHMtp&#10;5WlSe+seNlcfgbXwRj7EpI9LCtawOzHOauVpicHMXAa+zuC8PqJ7nrg1me3rbpFZkuqMGLSueiX+&#10;UDCZtzYfg/WdJj5gro9ihdYWrGU1utO/9Nbn8PU54fZgbv1qs6WtC6ifxrpi7TPaaFltue4ytH6J&#10;X4RnB9Qkfad10S97tekyr44ktK8La3+3K1VFHh9Z7aVMvPVnhXUO1u7aOS2gD5ftY8slCatYlxlt&#10;lqyjwrqo5jHTqIkxDqmDsUq2VO/tBYIwbIYerNMij89DkkQkGnnrIu0EdSk17e95ayv31PqgsO6V&#10;1sRb+37JAzStWEO/1P4uWo9t53A/raHLIWxhTVPfNfXWOCaZg9Z2Zg2NN50oajC9zZ5aS9KCCjsr&#10;rBPMZYPWrYXkp8iStUVr2OEyAut68v9tFklOYZ+V1s6WeXzi+TiygKV59GDNMnqTUoXWWeegnpxw&#10;m0ViZHy07hbWXZL5jDZVa+4q1jl1pLSO99Y6T7JelBXW2lvbR9ZuwZq6mTXJZLqf1phMqZv4pIEJ&#10;Zo/LIvPI+ihyGKgkKruprg+Nl2beWu2r9X8k5E/KHmmkwFpjR7NqDXX93PqEyBun2L9lFqyFZXs4&#10;eS6KWT8JpzJaQ9sFI03sZFY6mmCd4pCstBY3TjPFDFjzmnK4bpbSWoA19lIoQWtM91qxxlQvuFFm&#10;1mOw1hStab6v1hrnzYy3PgBrqjn57JG1wkyM+AU7no/vDLTXmMSIuH20LvNoilFhfUROY6pa5PR4&#10;nt4XOS2sP/dJQLx1Xlp/LvazNvPWclTkgBLOCkxH1WmzxWd1wFqm5Aysz+C4KK21IPZzMVCbLGxt&#10;b4TWmMkWqyvnDMcrPsZVImph6goYjmjoc2uwFv1pDue12lvrpGyjnE9cDNaaO3SvRsqG8QjOhSsO&#10;X4Snghq0hn1tzvfRGjPYeusuYd8qtFaRwYw2crEVhnaaWZbxlGOGda5iZlxp3dmkdVLT+2C2Yp/N&#10;4XRmTSJDMWXL4rNYTqTFv5Ecr4vZLlgPDdRmfd3dZG1Wyai0Do4Wf2CZtzZFiPhDZ6VxLgNrp5JW&#10;ZSC+XtZu/RbwmhhxCq2tAOs0yfyvNsN2AtRXEUo4GLDIzV0R2AVr37FL0soE23rZDeva2s/3/bx0&#10;wx/4JMF6I5+XbvgDnyRYb+Tz0g1/4JPU1UN8X5YWUGyJTWf+2xFrvdnP2w3rTROsm0Owbg7BujkE&#10;6+YQrJvDPi53Wp1g3RyCdXMI1s1hg5dZdojdmCPdNMG6OTTzvK7ci9IYgnVzCNbNoRrhoikE6+bQ&#10;SOto09fLd4LoVm+7CFuA3uptF2EL0Cu97SJsA6a3XICtsO/BaZ4H3cObI1cnWDeHYN0cPvo4qU8S&#10;7XmorecRrJtDsG4OzbQmwbo5ZN/9lI+QZlp3t12ArRCsm0MzrXt7mIRgZYRr4JUukM6/+1kfG9I1&#10;8fJe0sQDnDTyACdOxdsuwhYoUxc0iyIScNOgppHWupHWaROtI591qIEE6+YQrJtDsG4OzbQ++u6n&#10;fITw737KR0iwbg7NtG5mbRasm0MzrQOBQCAQCAQCgUAgEAgEAoFAIBAIBAKBQCAQCAQCgUAgEAgE&#10;AoFAIBAIBAKBQCAQCAQCgUAgEAgEAoFAIBAIBAKBQCAQCAQCgcBHysG2C7AVmhQOn1tCGOY+jlZN&#10;vCbrKM6GYCDLMAtw5FZ7I+pIlBG+H0nrKBSTa3jAVrTmDreeyGHzpTWUa73ggc0VPlrxCBUu5ZJI&#10;2ON7kI+yNmvpFBepdCndA2sC1kLhgxVTkHWF5lS1pd4LazgLpcIHK1p3uIn5zUup/4t9yD3qrT8h&#10;5PPeau9zTk0cTTTTf7AP1ThYJ+qQkO/n2HadPPt9ztDaKKb3oo8HZyHUQxmRYJ0KmT73fcC65633&#10;IpkAWN8q6FygtRJf6We/ETV5ZAjTorairZFbtG4lkQNr7RL97DcCa4LWRd2447gMrNtJf+rY7d0q&#10;Ga8jY4klYG1qK9v6+AKtO7yvE6YzMXp+kaNpaZ3VV7i18RNLrtQ5H2vJlBUXK1lTsJ7sRdbsn1h6&#10;pQwbK28drWCt/b5WfMVhzEY4s3SgTHKlJF3NGl6O1inZgzEXOetRppwD6+hiNeu0tN6HSvysx9jI&#10;uWEaE7GSNfPWPC2G6zvOWe+AjYzgYC3B2j77jfjMmum6yrY+zpIjsCZonaxkfUTQugU7XddVtvXx&#10;YE2/Xcn6xFu3fZL0nedMnMys7UrndTeysM262ITVV7p1cS7+dWm9YnvdoRlYd/bD2oi/BGsYZcZQ&#10;HckVrM9hbxsYf+yJtWWjbHVrqtA6UvthrZlB62sVi9WsU7DW8H1PrDX0zQZDHYsxWD+7DqeExJFm&#10;8Aj3966j0TpxfRtzb/3cOSROTuLf1phjNnrmO2wSS7X4W+lo5phzK1gL04VRW4uc4rG+60RZpIWR&#10;OYUBCFpnz7WWLuNMSWfbe5BTmGWR+hMr8qiwHuTPtU6cYS5NnE32YFaBZUQlmciJy1lm3dUq1jSH&#10;7zrZhxkkDb0qOMpJkkfWarqSdUYcWD+/K79pNHSgI9PRlPxB+rx3+OnNvyX/A1rzfZgjXea/fubr&#10;fmuE1j/65nMYYe8fq1y6eEU+iz5ntRVlg6x4QXdPaab1y20XIBAIBAKBQCAQCDSbvVgnWScJfmvS&#10;HUAEZwH9SqqGDbvBOq3hvqc9g49wbX/jrJXAqd6GHeFgjdP6jbOmeAmncdZ48xN5/q0RewlY98hn&#10;jbQWyl38nBySs22XZlOAtSROxfTveRZN9uEqbR0wRUTkdMyszPlNk6zpLVr3HH/TlM4KWrMrA9ZZ&#10;Ivbino46QGveNzHXmRSmSdaCZvEJySTTidp2eTYD1uGXNOu1iZUDveKNu3sD10S6b7Jet1HWAq2d&#10;7UGb5QY62XZxNoT43711oknUMGuouRMD8g2yTgtr2yhrDtaxt45lXzdlmA3WCVpnpNska0USQY5l&#10;D1qu5lhTRZxIj2NJLO/rfQpstQpURblQYJ1aPmiMNVM0E+o0lqNMNMdaaGaFM7GYZLJB1tAxA+ue&#10;mDrXKOsUrJ24d+7KNMXaOQzUNnGX3zr3tWlI3yxyOGvkxu41WLtVosjsH0lKCJzdI7uXtzesRuNW&#10;aXgOt12AQCAQCAQCgUAgEAgEAoFAIBAIBAKBQCAQCAQCgUAgEAgEAoFAIBAIBAKBQCAQCAQCgUAg&#10;EAgEAoFAIBAIBAKBQCAQCAQCgUAgEAgEAoFAIHHKoTgAACAASURBVBAIBAKBQCAQCAQCgUAgEAgE&#10;AoFAIBAIBAKBQCAQCAQCgUAgEAgEAoFAIBAIBAKBQCAQCAQCgUAgEAgEAoFAIBAIBAKBQCAQCAQC&#10;gUAgEAgEAoFAIBAIBAKBQCAQCAQCgUAgEAgEAoFAIBAIBAKBQCAQCAQCgUAgEAgEAoFAIBAIBAKB&#10;QCAQCAQCgUAgEAgEAoFAIBAIBAKBwF4TpdsuwTaIfnW47SJsgeh1I63dL7ZdhC0g7vJtF2ELCI3W&#10;p/DVpCPdnfXgewe+TrZdlM0R5d7awld722XZHCwnMWmcNXekFaXMRorm/uxuBMyRoyhjlubUEUdI&#10;l5DzbZdp/dCMHNCcuYGj7sJdZD0v/rFDLe5vDtYDN3ajPCGkt+0yrR8G1tINnZMDd/36xrk0akCv&#10;Ba3jxGVSXjl+DdaqKdZS3lohrzJ+pZ1UpAHWAqyTr25tIseZuNK5aIQ17mv31ZV1cpSJa9MU64yQ&#10;lryCI3yUscK6AaA1d1eWu1FGXzfJmrmxZWjtmmTNX4P1dZOsKVpfjy1H69umWGOfRAzHVgyhDi+s&#10;j7ddpvUDI61DKcZWigm01yaHXkoDRh8w0jyEHkppPc2b0TcjSdpNvho75ybwBdY6ctsu0gZIxiZx&#10;N6U10Axr7nTipi75Gjql3roRRzh1SkI7La9MIgrrBtRmHqraPFKSpRp/asyc4SKffbLtEmwCnA4n&#10;UuP3I2Kpu3Zqm8XZCMI9Rm27UGtHBuvGWDfzCIf22nsm+A+uXNh2eQKBQCAQCAS+G0rI5/jvIYmq&#10;v09na40PiqVqGr/OHl61R6BLFUbIGf6bLf0Nf6IKHx35RVuRJoTf6PKvYvltVPlvdRnf44/bIH/s&#10;p87wEX9UDFnsxSgjrPI3CT8xhY9iQg081ovWculdotkfssqvH3/cjLf+oT6+xhGIfboYSWFNlq3x&#10;mfN9jQu19ILbo30Nf5HO+I23iHz0cbPnq/cs+gpc45UAX57H5yMvrZfnD3EbVO4heOXdDuevKk6M&#10;GWfwCTiqqS5efOu+LrbnevlneIDGxeOXS3/j5b9PWS9TtdbVP1KdpDtlzdG6PCjXaI3XSt9qvfla&#10;v7AuSrC8lvIDrU8eXqWrf6Sa652yFgvWZulvH2jdnr/qoWoroJrpd1iz9ytqjSxYR99h/Rkpey2F&#10;9THUtgf4D8fKy180yaOxoo7EaHmAu75o377LmpNNU1pL9dNR3+B6jUQJLY2wUuEy6vNWzHWSsYtb&#10;Tf+SJOkXlkSOpcbdqB/mLG+RyLbkhYZf3mh349i1Zi5yQ8ezOIbGiWctCScO1dRQ3caWjmr8TKGi&#10;65k109uyjtztnbtywwyKr6SR1tlEg3Xf9BJhpBODW8sup258B/00x/rfuK9H9znPsZfSS0Zofatj&#10;ejt8bXhCr4e5yHqOfOFE1kr6BlQjw21bjFwfWm7hUgkb58Lh1QepuYEK/tSQHh2my6fGuihqs+jq&#10;1rmRbfUIvVEd+6V1ZmpwSZbJ3SVaD7+2nE9vb99Aj4Wzfh+sv8lPTqDJM+IWrGl/Atb98dS0JB1c&#10;6NN2cptq12633ECjtZUZWl+DtXTqSwtb9OuUJFpaYRNL7jPixKUShuZE4fEUDde5Abx1Qsfm27Ey&#10;sSR0pI09t+KlBuuBNmIwgV+zC9vlbDTSNiZHjPWJHaueODlpoXUfrBkFa3YxNuaE08FId9pikML3&#10;WAxGhfV5u31M+9dZh4gb+IgT0R8ocqa/tCdtnkbfZPT6UqqT5MrxkZXUDa6Xa5m6rZ2jI2PRWnjr&#10;znmnYt321i02nln/gtg+Wh8eoTVdsNamPbNmF966P7OO28esPzIdwibwESd80FcwUDu37TaUIcnZ&#10;4PpLfSr4cKisYEM4V9ZvnXpr+Hw6mprTTmnNwJop0xWDi79rt+gYtk0Lfsv+jFiquqz1ydya03uw&#10;7l/BkzkD69MFa39eWxO3Xy1Yt2fWHW/dkZxdTUxHcN5XHfiIvl6ntfDW7MLcQ818LApr22kRtKba&#10;tNCaV6xTZohlYH1JFqzxvGZg3eEHbKRfxt76OG7RB2tFS2t7XlqbM1NaiyO6YWubDJwxaA3nNZtq&#10;qE9a0QCsI7ROTZdB/YTWzBiwNoV1h11im4PWUC9HYE2Et/5EjjTNvTXJ59Yul2itwPrCvux0+AA6&#10;3PbzmTU/pLdV686arTUvrZkjLyRYC7AWFqxNsa/ZoK/bgo4TY2LYSNCse+uhKa1tae2ulO3wyI00&#10;B2s4u9nc+h6tCR2DNU+tyDo8hb45NF62nXnrobu9AOuDmbVat7ViAyg9WsNPCVi34Qj/Ybe0hpOw&#10;tCbfoDXNZtYDU93X0Risu5xejXQLjvCR7Ry1CmtF79WJ1NHd2IK1hmYMrO/AOpWW/z/e+rKwJhKt&#10;DzZgrdlVYX0EP03A+hSszx/2dWHNGblDa9IDa4PWac5n57Xw5/V4PLNuxzFT1pzMraeKeGvj93Wn&#10;2+EXYC3//LTD/6KwhiM/6wqSoDVxfWXXbG3YbXpqoEZrCahqpvpFpxNTU1jHDMpYWDt2460lnAiF&#10;da9i3WZ9b411eAet/1SfPlhD78TQm7H21gas4cmwwWEDx3Nr023RIVpHa7bm/gi/VWDdN22wvpjq&#10;QwPW2p+si9Y5G3trAZW3tyZx1ZpTbw3dGWjXwdqp85k1m5gX0rJxYT3VXcuHV9CQG4OtW2EtLsxJ&#10;Gz4KrOlgI9b6JR7h3cL6d/SSNUfrQ1JYH3I2ROsuP4ZjY2bdR2tor23Oxcwa6uiZNZ+YAziF+w/W&#10;bDiA7vtUd85n1v/NBQx64EjB2mwT1vzKnKO1Bevx1IqZNS2s4aAtrafG982G6YO1Ldprbz2uWI/A&#10;umiv4RNG2VEX2n1vfTE13dxbvwJrW1gL8scX5vS8hdYC3dd9XivRv9fgYU4lYTdT59D6xhGsnR+s&#10;j6DMaM0pH+Kzu0cnaJ0V1tcTLa+/vlZWSjG8zy10MUfOZEleWIu0e9TtFdbsYmISB9bQN5tCR7y0&#10;1lCHn5MWR2uxZmtJoJpy1KFHLp1mb7519/cupm/AenBhYhgM9Fq8Dx00GIp+i9ZDPrwzXPdi0RJp&#10;lEt+h8MzZ+XQuUmGK13uc+fQ2uYuh+PFz5EmWVfy4f+J1qMRPOfycpBFZmrvbY+/BGs+uXqwbkEv&#10;b63WOhZQNDfOuM7la/Xb33zrjHO9yOVEvKZZMrzJZSbGcOS6/wBqCeH/Tlx/kwmTZCKD7laeXDsY&#10;ln/r4FCfujt4mpvCPr50lyOXJc4N4K8CvhKb4GbRMFS9u3A5bhwbWTiwMgfDq26Lu+sLk+RCDFQX&#10;9vV4rdY0PeXOkmScCxhywbh+aqVO4h7JutAfKay5ETfWcTe5Bw/CwTWyYA1f5VT+ISH3yvfFsVcP&#10;/8BgIhqOshZv0cJaEXiBHN87neNK/CTjMKA3kdMuke5a4y/c5dgmTrg3Kk/E5TdrtS6mw4o5rdMj&#10;TiIDJY/hx/PTIvAAbhldqGmzOCL4zr5TlB7Rh8AcTJ1BlY1vwHJyehrdUugOOQXnCWeKJIY6eQvH&#10;xvDNjRLu2r2Z7MaK7ePqFY3vtqbp0ZO/X5hi9bOjhxQnVfx934kb3I4Vd4Ob2+luWJ9+qDV7SwiW&#10;pyaWyzc7gw2A1z7oRH1Y4dZGZ2kq7z2snw7B8g5rHaUbueLz/sCwoPJzVz35tAeYfjoYydutI013&#10;zVouLTDN0u94AXVPV8NMP/5dYU1xmuK//6733SjCpYs/vkckgreswxX68e+S4j2hk0Bu08d/3h6s&#10;uufeIwjeW6JxPGE9W7WL/Z2dXsAbffdT3sITd8DO1jEk9n2OoY+G0hov+TXlzqoqDYhIFAgEAvWj&#10;5o+Wl2ARv0727OmB454SOT9ZsLAYp1NZAueHAy0YELU2Wqw1Q4sVlbgkrKRTWQvqFxLlMCD6qPoP&#10;wvlO4EJHUVd60LhEKProrKlf2zpbG4ZUj+W59Ud1Pzo1fpXd4mj+8dRPvFjbfQyAtSKzmdC3EW+k&#10;KBuEGq5I46wj40/pBlrzNPI3bhx89vBrXc4c+O848fdRxdqO4AgX+guwFob7iFcvj0gWjTWhYmQi&#10;S1Oo7do9ctamGTn7WEJiobUz7maS4aJOIvratCI3voWH0hnmROo0aTumu8zxyXovP22OCOpwN3V3&#10;I7D+MVrfmBwjiFiMumBFIi/uNPkxWnM3/GisoZcSjUznR6MsyWK0xhUK19f3aH2PV+G9tRjormDj&#10;tS5+2yRgTXF1nCK2e37sj/BYjMc2I3BaZ6dieDExROIKoY/K2sixsR2mS+sLsOb9sekSfqG7i9ac&#10;f0zWYuxsh/4nctrtfYaqpkUHY9PGh+1TeY3WMRuZHhM3+i1T+3sHNcxbwymdJQRVs1Y0nFlLd53y&#10;0jqSNx/RvmY3inSgMcbFF8W+Jm6s27houJ04niYz6zfrXcq7SWbWOeF/AXvVW0dza1wV563hvKa3&#10;H5+1I+0uz8rz+mbRelpa48rKj8r6pEOv087cGu/xmFvDL9Ba+9V2H5/1eZuU1rw/s+7SYX9m3QLr&#10;j2UaCawn5rhDrxRU2+3Smo5011u3ce3yR2nNJ6bToXhb0vkJ4f2KdVyxhlZt28WtCeiR4kJXtHbY&#10;SA+MEbgG2N8C0ZbD4QCGHL42E3wyzT7ddnnrgcHow01yOp7CEAsqL2eMFNe44lNQ05WOD11GYlxA&#10;m2CE2nXecbRBcB0p7G2KK30zCxvBGAzydu+IxDQJubd2l7cWxtcTl38k1ohLKbW5k5emsB5/g9YJ&#10;WPOMR7hZ0JreTJz9iKwVfjtwuKYM7+Ah9E6Vf2FalhfCSDe6SLdRuDWj8NvBcqiB+U3hH3nesmC9&#10;YP1RXed6xEu9+FM0LB8cfdzWbb34E/1N+UB83NaxXvyJzvqg4iNqs55AqsWf6GwGfGExw8dIddUN&#10;/bh3cSAQCAQCe8A7M5w/3NHyAr7elf4E7/hZeCv18PBwaTGuvzcoSl+9bwHXgoSe5tJdNQ+l90Fm&#10;U3yEt5E+XjI877ZhdNGFeKN+JVdJa+neRv9+okieM/tx47jU3x29wELpfZDZFB/hctrHtxy9zXrx&#10;3qXW/Ibm8m/4fqKvFz6iwqv3KvZqcIeB+ip9ziXrYmfgGPvxleto7oPb5uF1i4szj5bu2vFr2/jF&#10;7BmPrPV7lXs1qNOE31Z72g9XN3CZeHGPHh7h8yW1D7ftofUL//d08XVLS1IfzutXM+t09haPblXV&#10;H1D650L7liyvpqpaP/CENZ6x/s5xdHmYYKreVqsqD0vrWe2xHWs4SPnSVZy3Wc+Xyn+Y9WK0ZPWk&#10;9dnip+j3K/hKCILW1St2a7TW3229CSjpfLj1vLXxtdl3WuvKw5l1+eytWOPuoroLTdBDa/w2awyH&#10;7oVZWoboJR1FtUDv0vqI/HONz1ILodMXrc3c+lX5KWi9hWkLb80yjLZ6HFn6F0y1u3gTOBQlGaTk&#10;h1qd2iinUL7fRDnDayO5sHKagTjGFWW5vHODnI0taYu/Si5uDTfUqUSROCFJ/8YIbjosgw2R2Zxn&#10;mWRQf1KXaneRsysd3abxNqwxHm4XQ8Vemk6UyV8J286JGzgs26B//82tus9oDkc3z6kT2NA5YRPj&#10;rfXPMrB+44al9QjX3AoL1vA8sHZXt1aKvMNzwnR270ReWGNoEDd2/FrTNxeOO2YO4uIE2tQtYxhV&#10;MGu3+NdDBaXjucx+7KLbiWt7a53dqixnGOapFbOr4RtDOGfKmDYcmhPdzQ+OOPvmF5yN4Uw9oeMb&#10;12m3GR/dGCJfX4xvnZVUd44EHOdt9zrSHc76KWmJgW6zIX9tuOxfX8Nm7CXQXxFWiKfuoFsDmjBt&#10;21IMr1SnJYZ5O5aCjidZl7DB4F+pLlgnRxja77TFBlfQoRF8oIwF60ibrmsdcXoH1ldwXrfp6Oab&#10;bjs+YiNcgznsw0bIJIX35WidXF6g9QB6+gKjxGEQqZboX41Mu5u49Ce5yKTsb+Rwh3aFOfOnUvCx&#10;OjsRw193wbo/mtxnhNHBL16hNW8dgPV5i7GrK+OjUi1Y/1MeTcD612DdZaPpFKxbsNVwTccY/mmL&#10;B+uht8Znems2xEi1gwFYx8JdaNuKpRtvxBoqZYYxmKCk+qwthmmn1xN9LC5h0eDvSYcqy2O0Ni3G&#10;Yb+Qlhwo7a3Hpitav+aRPhID6Oh0U+amJm73YjqGYwKDN1asu7yPi7fgmW1eWPugn2DdjXE1sm23&#10;BH7ABmBoPXEOrXXiwDqD0l15a81MYS20tz7AKKsYrVFRbz0wHX6pwPpQDuD3PyusX4L16Gu0VrS0&#10;PkwWrKGNP8UFqkzOrTuxwJCHYN2fbMSao3Xkrc3IgfUpWKe8Ys14YU0kWlPHlERrAm0SH2qwhnrP&#10;YlJpjtYkB9/EW19PC2uyYI3P7KA1BWvbZX2wfoknBVj3MGbgRqz9LU3npEVH96lzLm2h9c+8dQb7&#10;xVszH261RW+vUlzBwVTXW0vjI7GC9Ws8wqXiDm8j+BX4drz1XWlNrwtrXJ6Iz+wwtL4doPWFG5ko&#10;R+vOSb4pazG3Vvfpn57wVEDp0nu0hk6Jt+5AEwuHBFhfeevhoLT+0vg/gfVwkGNYvCPyExPzuF1a&#10;67upLqyH0C1rt5esr8AaHt0rI9Badw5yviHr0wfrn6V/+oKnLSzdFI/UyEHNU1hni9ZQh78Ca02m&#10;WOgMrfkAw93DEQHWLbQ2aD0ZmzNvzaA2szNr2D5dbz0orCfKtDCAp+6wX27KuuOtOxSsk7QLp3kb&#10;Ste/mPogs1BCtOZpj6eRgSYLreGfEbRc8JuJhT/lYC0KazgivoA6HKyxvY7pzbjc1z5G3szaYcze&#10;C6zDC+txYT0x56yFsbs3YX12jNZdsNZgHUEdDqUb3Ewxy428dhgevcNJ4q1F1ZpNLK6YL63hNM+8&#10;NTT4RXtNvx7fWbDWnbhor4vaDJ7Zw9rMR9+En/sjg4F5tT072JQ1tad4XbrH0Jr0wNo+WItrl1oo&#10;ND/khTVbtrbiWIK1FINrb62+MDIDa2x2Jb0e3+nCGnukcQ+txeCyau0wknrcYjpR0HJtyNplaJ2w&#10;GD6WJLSwHo7R+oBfv/bW4gStbUtw2AokFoPx1MaFdetEQEmhP3utSDtn+guTgDW7xh4pR+su/NnG&#10;IqW6563lAJ6ZCHzEvfUQmmiL1k51xSXdSC+FueyEG0yT662hvc6SHOOtmh5U1tfXyuKI7IQLBeMx&#10;gVFWSSJviyTC3Lksbkl5Y5Kv3LXFUItuanPnYDzxJoez4trB24h+Zv2Njy7nfQxC6fDjxiZxl07/&#10;Y09cl9YTRbpCbMoajlUYUeTQu4JeiOPKlRFSwfp6eGUysIadLBTBcKtuisFFb+8drkLkLu91RSxu&#10;cNnpG7TuO+i/gzW8HqzloLTGmLYErS/A+voO7wmE17zGdysyUcNr8CaMrLUxa+hHWLy5Z2AOQZ6r&#10;BKxvC2snrqY5Nb1Y5ALTJl/7fc2vbyxuGQVnRwwjc35jYDPdWNKT0OPAwLtD8ICt8xVFa3mB1inB&#10;953YxH19g+PrG4OBaKfZPBM1DLgNbMrBRu4DpdM/PwZrZh1a451N8jIX43tnc5w0AWtuegZ+n5Lv&#10;vWa3bvR/gfXYwD6+TqMMni4sG2l+ez3+S7BOoW+r5SW7G1m8OYzeu/P/HEc2F6/BWuZyYsX17RiX&#10;JV+D9S1sQ46HFWwVtLYoP93I3a/RZ5/BfqSa/avzQ5D/sZKwY/v2G2/d+u9++nMBfWpufwDWl/TK&#10;qb8h9H+BAWMHrIm13vo3ig+GFEZS3lpJSafe2kZTsP796C4T/1tK4h/+RoyM+DleJmLu55+1+dW3&#10;I8tc/85k8hKOcIeH+4as5xxAyx2Zl6rVwqDtb8wBIfnRqx/8mVA9cnj8/ZQcl3Oj0W8RVUx4nCmp&#10;4NdHr8jB0Qt/lYNGGfT2Xpwp8hKnfqfj84PfJzfp8e/BK38IA2tycujfhX1CDvmVhc096N+d4SzT&#10;yfjrHOSHd5u+0/n4YY5WzX73OcE500/Jf/l+b/HCzxW/eIWPl68Rf0aeAA6RF2c6Ps5P/uj2SIpf&#10;HP31pqcO3zZj9SF3cC1MAy/n1Xwrr17Bt08ZO/p9+vOjf7rhAH5Mv+UPH2T9sKve27r8eHL4AlcG&#10;bGa2cM5bF0x+yJn2cG33Q6252sry80Q//fvoQ6zZw4XCaqja72T5GuOGeJTVt4Q+11p90Me/LSrx&#10;ttjM/aj0Y7lR7MNI1LZLEAgEAoFAIBAIBAJr49W2C7BhcGX80grlR+lqKlFIi5vv6cMv3jnXdUYO&#10;3yP7zcYR3royk0Fnk1iz8NoLf1XljNjCwuDz2SwZSytTELg+MsLk2LrG4tbE93ys+Io1m1mX963M&#10;5s5wNkmXCZYerPFe5aR8XcUa7x6gO2r9W9NH1vwt1szi3O/yvl6wTp+yPtrFIzwyeM9SZdZqblQe&#10;4TNrbvH/5XlFnAR/ch4Yb4RZylu3M0QG71kyxaL+gmVrfyTgrQwW913F+mBPram3Pn+nNT6jsIaD&#10;nC++GqzxTq63zStv5vaVZ0AN7qh3W+PpWlqbx9Z64banR+zohO/MekHmHdb8CWuzj9ZaEpl2WuJz&#10;ifLYIQHrFwIfeesOTzuaHOI9pxajpnABz/9p8WIDj/GsX7Y+KLoxXUKm+ujpbJLbxVvrjkzOZSot&#10;aWdRTtUJE6nQYC11uyvUl4ZmmCXQkh+htUrU3Q38NYtMksrUMtPC4+UAWi6ac5GSVswVy9p4sevO&#10;HFElTcy/qxybhepeNDWdxP2bnymZkW4eub7qcpm2p2D9M9POhf4yx1t70Pr7YC1VMvnmDrofGc0T&#10;I5TlVsiUdPlQdeB58DBOuOZZTMH6/7OSqh+bvHqb1NahOkfrrvg39zrJiMvp9Vhl8o3q3IP1dJo7&#10;p13OJfPWX+BdPvBbh9mds1aSjK61FRneztzll6rDHT7E1/wwy9m1It9ayVUHl+VtW7QCdRn9n03n&#10;H8Xk3iSWOMeur8D6VtlvMZX9vUswD7jE9f7QW5mg9a27R+skaydu7LRNcuzMd/lXYytw9Ry8iTOd&#10;LOdonUk+yju7Z23phf1SCYqZAYiT7P8Aa3H1f+M6pPHU9pKhsaA9UGAdYRL74WR6n0GN1213cGmd&#10;tnlPOEN6/HJkxeWlXz3ozHkSY2pr25V0ZOGx3rZoBSgw7G6XChhzQFXc5YyCNe9PbEzYaGq7/MJY&#10;8ZoPUrCmYC3oRFuL1icd/kuaGtPDda8kxpWhQlxeaNJiI3MeozWGNKXKdGOmty1agd4YBtZE8FEW&#10;o/WAjwvrNlhPwDoymRgW+5r1QYnejqzf18cdd8lgt3ZjwdEatlZLfjXARcgjOPN7nKtomiVc6Sxe&#10;yAm1C9Aby5x1KRSx7a3/SnjrKVqrCKwnJhd/lhTWMMASY80yaN2ItAlaf2vO87n1SeIGM+scxmyR&#10;6V4y9Ye7Zz3JGNQ/3rqHtyeMnLc23pr6IzwTfeetMWSr6OvE4b4WhfW9ifLiCAdr5i7hcIjZ6N7l&#10;cfQareHUEbtnbXIokTNz67Eb64xTY7tgnZTn9WBmnaP1fWmdRZeM/MTwp6zhe3RVWsvdtP60sMba&#10;jF1djU0brHsZ8TcxoTUfDhesJ8YuWP8Tw+PSGrNjDPsGajN1r1/EtI+1mYC3au+edUzVsdNz6+Hg&#10;SkNzYxIYc/ubHdD6kj9Y09Ka5qV1PLNOuy0O28tbm4OYU8WKOnwH9zUUGa3Z3Poa2msYisHoc6Tx&#10;Fo9zy3+J1sRicBXfcqH19/JeYd2O5cw65i2KLZeyhXXZcu3gvhZ9c+rgTNZtUViPFB7h5zNr3Ne/&#10;hJMWrA+xDqc3aK3JaYzW5qXpytJagbUorXO0NpGRnOINqLtnPYLuI+xd3UVrPhyMvbWGEeIV+Pna&#10;LC+sSWE98dYv44RdcnNusgVr4R+i9RF0W/6utM7ixeBIOwAMmIyzWVf8rsb0odC1GF6j9UgnaH3v&#10;93UrFrd/i9aRt77JMtB/GcvB5R94a+etbx+sRzY/gc3wN5GBc34yBeuR2rbpIjBgsg56UOImO0fr&#10;FnevVQwVtXOE3Tg49C9sFkt5a3GGDK37dy5HaxlLd3njDAxO0Fo6sJb+IVonYPq1jSxa4+0xMDTd&#10;IWgWZck4k0OdaEdI0sZkZE5egQoR0MNyYuwc2NwaqLRxzhPabuh3MbBuy1zcuBu8Y2No0Hrk7+HA&#10;m7mmGbTR0KehNpHjHbRGaNoWA5WoBKwtvQPrr26zBKxNDt2vm1wYfjuBhizHqUExsHgvErhZljHl&#10;+njvwrXBe55Gjt/ivV3ycppL06JTw2CTjHXS43djvW3LpyhD3iSa+nSL4Iezpl0fU5kpNrgofvsK&#10;vxWXOKTG/IzQsgsfd5pfQT2NcSUI+X76kjDTiox/DVSTMRv31UY0nsc8NE6k6Lue9xRLrdNsCnEX&#10;r3MtMbeGftWHvvZt1mr5iTvH3JqpD57WXJoAnt3ms1fW+u2XcZ4mGqSLP7K9tHYfeicGvUoXf+Rl&#10;cPnoJn383B3joTb74DsxaP5q8UduZm+0apnWDn0o4gfer7IQTL9gNisaPY7puWusUsSlsPLzuu2d&#10;AW4DgUAgEAgEAoFAIBAIBAKBQCAQCAQCgUAgEAgEAoFAIBAIBAKBQCAQCAQCgUAgEAgEAoFAIBAI&#10;BAKBQCAQCAQCgUAgEAgEAoFAIBAIBAKBQCAQCAQCgUAgEAgEAoFAIBAIBAKBQCAQ2AvOt12ATcJc&#10;6v+NytTFH5rUez9hZUJrWmTzpruflroOqCqTl3f8d7b7KcjrgKpCd26dbq8smyOqWh8wtb2ybI4l&#10;60+o2l5ZNgdYs7NTw9NO/jvpb/CI33aJNgFYi/PYCNPJfqxea0LTbZdoE0TKtn/ozJemY6a3rjHW&#10;Y9P+oe2AtZre3mnC0m2XaBNEV6p9eto5N1+m0xtlCNt2gTZC5NJT4NwkZNIg66uUovV5Qiha820X&#10;aCOANSutBVqfbLtAGyEaqxZa6yT9okHWVrU+1wAAAKRJREFUIw212emXKkn9eX267QJthGhk/iew&#10;TtJ/qbx1MyYXwPpfoDX56QSsNdGvtl2iTQA90vMOWn85ndyMdATiDYDp9pd55zQxnfvbu4mi0Clt&#10;ANzGMs+6ie1m2Z1LZxNKHznCysso74F13v2pa8pcSsn5MWnK2HoBjdaR2nYxNkxDrbFP1jhrh5c+&#10;mN5uITaOb7C42XYxNoyfLuPplksR2DD/Pwj8eiyurIDuAAAAAElFTkSuQmCCUEsDBAoAAAAAAAAA&#10;IQC2vaO+HV8AAB1fAAAUAAAAZHJzL21lZGlhL2ltYWdlMi5wbmeJUE5HDQoaCgAAAA1JSERSAAAG&#10;+AAAAVAIBgAAAHpceX8AAAAwUExURTExMVyrUP///wAAAAAAAAAAAAAAAAAAAAAAAAAAAAAAAAAA&#10;AAAAAAAAAAAAAAAAABGXH+UAAAAGYktHRAD/AP8A/6C9p5MAAAAJcEhZcwAADsQAAA7EAZUrDhsA&#10;ACAASURBVHic7d1Lrty4lijQ48QdUc7EgLsenbsGPJOc0nmNrHgZDock/rlJrQUkqq5PSKJIiqK4&#10;KerL5+fnBwAAAAAAALCGv2YnAAAAAAAAAEgnwAcAAAAAAAAL+d/sBNDW959fD9dc/fHt15cW+67d&#10;DwAAAAAAAOUOA3xngaKPj/5Bnp7Hv9p37f5r0tDzvL7//Pp5tf+UvJmhVeBy1PmVlmNN+lYIvEa4&#10;9l7TsUK+AQAAwEPO2MHIZ94oz/w9zRwv7TmpH4A1ffn8/PPeMLuj0PP4JQGU1ufYo8PTIs9ml/uR&#10;Fvk1I3A5om72SksLEYKVtXUnasB7tXZ3hNT0R0w7AADUqn12idxP1tf/XYRxrXdWf6a8Muv8ZuZr&#10;1GDmyHTUej2PyGkF1nSrAF+EgENOOnqdW4sA39l+WqvNr5lBmtQ8GpnG2W/flihJc4v6HDXA9/Ex&#10;74GhVxpy7TiAEbUNPjNysGXmbNVZD7azB296rDbQOi0fH+vXrxZWSn+EemWgpb0I5Zor2ooOM+vl&#10;u/JLOX7UvvKMCboj0nGkdzms2uePcF33ErVOzh5L7G2FAN+sY0dodyPUqQjX5krPBUAbVd/gu1PD&#10;kLK85ep+fPv1JedmNCJPoj40tjT6HHt+S7HXudzh+lvR6HJpWb+iD+rlbhO9HGrqSsrxetbF1ON/&#10;fPQPNOVs3+q7u1d/izBrt7T8c/b/+m+z2o3R118rOdfRw8iBotLrZvYyZLOOn/u80DMtuWm4+s3o&#10;NKa2tR8f4yeTrPz99Qjt3igjniVNitjHna4N6s0ajys97qz63SKfWtxzZz439+qTClZCmqoA393o&#10;DI11h+DeTJEGpFOP4fprb5XrrGc6Z9etVcrg46MurbPzObrW9aBmUH2lOjnLjPq86vW32iBNa7PP&#10;Y0TQv3Qf0ZaLe/397ODs0TYjl7Lvuf0qVm17e1rlvFZJZ667XHv8a9XJXaVWq9+9nuF690FmvOWZ&#10;e9yr/Y6ciNRjRR+TZ2jpr9kJIBYNyv14uFfvo5sxM3k1q+TR6vncS+98uUO+1wzijzrmKseCZ99/&#10;fv3suUJDj/3uTr4RgXoI3F3vSci99j3TiudVshLJ0W+e/yvZR43X45+lhfUI8GVS8X8XJT8EaOaI&#10;Uv6UWWGAWx1jd+r42lYJrrfcz0grpnknq+f/6ulnPnXo3ArPAcqQWdS9OUbl+0rPAMyX85Zjy3JP&#10;DeL1nMyX81+PNNyFAF8BlY7dqNNEpF7mkV/rUWZwzXUyx04DZKWkDa6pi2MJes610vLsI91twv0q&#10;5cK6dqhjNcvRjzA72Nj6uAJ8hJRTqaN2JqKm68iM5c3Yg7pADvUFIDbtNClWe9aZ5Q7X0x3OEehv&#10;hbZkhTSOpj9wbUYerVpXRy1VOiMdPQOI/6vZ+PvPdT/cWmvnc//x7deXnMq2U16scB5naVyhAX+X&#10;/hXSzVh3qROtz7NXe3yX8hhJnl7L7Y/M0rMftML5j7BTXzO6XercLudxxnUB93KHdo04Vq5vnonZ&#10;gX7eXnKWaf34yI9PVAX47s7FtpcVyvIqjc9/L30dulc+nO339W9ROk5RB5dblFHE86qRkie7nfMI&#10;8qyPmnytbedb0xeCOSJc/8ynDX7vLn3l3DRe5UvNObesiyvk/eq0HWPMzOfVynjn694k93w75k/U&#10;8cUeas9ztfYrAgE+wrlLg9dbz5tH64fJo99HqAslN5UdlpidqVf9ulOHirhK6uBRHY8W7IOePOjF&#10;dlQ22iZYp/2K9AzW0ir5P5p8oYW71KHWYxRRJ7mXWDntLfVoU7XTpKoK8Klk+15sqwyE75j3LUUo&#10;x5oyUr7rmNUWlgaPPz5+74juVNd2vS/d1Z0D2CudT+lSGin75D/at75aTkB49/dRdbrlcVaoczPT&#10;2HsiXOkxat29/d2xT7E65RHHqOtDmddZ4f79bNcJFqtrXR5R2w/PsOvzBh9NzLh5rnSznskDGq8i&#10;14eRbz9qQ85Frid3URPABuippL0xeMWdrTjYPONa7bkCzUr5X0IbSyupdciyvO09t727t1l31fv+&#10;usJEqhR3uG+39NfsBOxg15uRCwnuTRsAMMeufUv4+Pi3f/H83+z0XFnhelwhjavIGdieXX97Hz93&#10;/yPrYYT8HyXSQDBj3Klccif45lz3s/KxxUTku7RvXLtTe0A5Ab43NKTzaLigr9zZeJE70HdrLyKX&#10;hfsmu4r+gB05bb3cre0nz+i3DkBdmkv+/0me9Bf5uSzKsYF2Uq/l2df87OPfmQBfIyrx+Bl7o47F&#10;79R1mCdi2xcxTTBLi3ukAAWMscoAbaoV0sg8K9wzetfhFa+RFdPM2qLWuRXasLtSNvl65FmPb2mz&#10;DgE+wojakaCOco0j4sd8Vzse8DsPBcyg7ecdwXFGKa1DrduuaG3hqGvLNfynmjyJVo9YQ4vrcMfx&#10;CUg1+17W+vg9rjXXbzoBvgOzL7QoIuZDxDRxTqMMe9Ie96XtjENd7yv6Uqgwg+tiPIPNrOhdOzGj&#10;7cj9llrPtKzMkp5/eq0v0etP1HyEXrT/8wnwnYj8Uemo5EE8rcukZsaq+rGG1W646tV78mUPyvFe&#10;vIGUzrUxV7T8F5j51wppZB0jB+xq7n+7Lbf7sFJauRf9UJ4J7ozR8p4wqxwex1UP2hPguzAryKey&#10;M8OIeifQN0dNno9sjwSQr426TiOkg3/dpW7X2KE+Kud8ZrnPtWIerPYWwMfH3EmnK+RPK6MCTLOs&#10;eL0yjvqRb+Z1n/OGd9SyHTmpbUYeRM13YmnVjuwcZHUtpRHg41KUweTeadmx0eh1Tq06WTvm+epW&#10;7UA/H1u9+o+82IeyXEfvslrtoSxHr3O7+/XTu/989/yFHY28rn3Du4+d+wurSa1zd6mbLaxQvx99&#10;JOV6D6V1svYt9J2Dew+uoWsCfB3cveKtfP7PN+CS/2an/1luemY19BHzjj+t8BbfM3WqnLzrq6Z+&#10;R73f3MWuS4CtTl7HcJdymHWePh3RlwDTGs6ug1UHLY9EmAAN/KfFMsTafqCX/81OwAp+fPv1RUPc&#10;j7xN9/3n18+jjsXofGx9XTz25SGFVp7r5271qtd9SXu8Dm3mXlx7/9Hvnqc272e1S7UD4avUuVXS&#10;ubPd77ml9Wv3fIFIZl9vIyfjzj7XHs7G9Gr32/P3cKT0etavbcsbfCSJcGONkIYIerw9GClvNfDt&#10;zehAR6uTd54x1+O8I7UZUcx8C3rGcZnjLteet5XWdud7biQ7lMFKbd4Kae2xGk2Lt1pqtt/RrDxR&#10;Fvlmr+7Q8jt8K5b/7PwvZVUWXpXW5dnLc6rDcQjwJTLQ0Id8mq+mke/5rRx1Ax2QcysMJL2zaroj&#10;26leA/sY0Z+b0f5pc/cy602SHerRakv47yYlT+Qb0azc9vUan1g5T1jDDveCO10nJeUlwNfRnSrf&#10;q7ue+2rn3aKR73mjWC0/I2qZhzt0Cj4+dKJr7VIPZur5cKhu97Vy/V8t7SbXzbHr4NXVea1yfayS&#10;TvYXsS6u+jbPs9npmn38O1sh7wX1+05yr9k+an6Rbod72JGzZfJHp2VXAnwZ7l7xZp7/3fO+h5Z5&#10;2jvIF2FgiHwtykwAeRz5MZa63VbEc05N052/Q0JMVmjYh/we6y7tdKvznF0/Zx+fPawS9Dqr73e5&#10;Flqdp34SEcyuK7OPP0KPT2T18r/ZCdhdrw+oruDO5x5ZrzJ57DdqY8e6en5897Hf3dsq7XFMPdtN&#10;Zd5PTpukHFhV73tvi+tiZp9z5rWdWzbaoWOzn1tWLJsZ6V0tj0aQJ+/dcfWanvfrFcw6/xX6Sayn&#10;R72aXZdmH7+HiG2uN/gy7VgxZzFjfU/eSomjxwd3Zw5mPf7rsf9V69bOyzispiZ/e88CVfZx6Qud&#10;s0xnGxHzZWSaovdxRohYB1ayc93IIR/WdJdyW6GdO0rjCmlvYbfzNPaVb9fzimqF9t+YVhve4Ctw&#10;5xkyu5/7Co1frRGzgZ7337q+mM3UXu+Oaev9794OzSDI8N6MAWh1u8zouqkdiks/oZ2e/bnHPpVV&#10;GW1QXDuXTctrtlce7Zz/D9pNSq1y311pfMKKLLTW6j4mAH0v3uAbQMVfwyo3zhZvMY0etF4lb0kT&#10;oTx71Ku7ttV3Pe+ovKW6H3lfJ8I9h3htU8/gwOw0MIby4+MjVj2IkpYo6VjJHfoqo8agVs3LVdMN&#10;7MEbfIOYefG73W/uvTznx2qzE3vPAud3d8ljbz2Nawu0x+dWmQnKelx7vjkWRa+2qWd57VwPXBd7&#10;GFUu745Rci23SG/uce/yzexU+of3dJf6v/K9qseY18r5QbnaMZ7V6oxv3NcT4Cu0WnClJRdeHK95&#10;u8pD/p2vn+hey6VFHVlpWVhtFpG0fkhUv2NxH2RVJiGwutq6+7z9Kn3ld0qv5Vnp7dXm6B/9SZ6s&#10;pWZ8ZcS9vDSo/9Bj5Z5Vxice2/f47EmL/eSem3ZlfV7YiakqwHf3m37JrMme6YGVZvLWdkLv3PZc&#10;qe1A1+wrAgHkY66ddanX8ZjwNJZroNyot+NGTbDpWQ9WCXQ89O77zz6/KHbrK7/Svs4n/+9jxXZ1&#10;dnpXvz52bmN3PrfZSvN29vU6wortaG++wVdJhbr22iCJ9vOgjO9jdKevpm7dqYOqPV7L49uTygOu&#10;3aktjyJi2/T959fPnP9mpxdmyb1+I78tRBvKaoyUfI54fyWPZzg45/qoI8D3QoVidaMezlpxzdHL&#10;nTrRJec5+9pvbbfzuVJat++WT1EJrpeRH/HdsYxmt6ur9f15b8VyWTHNR2aey075uIuSe9kd738p&#10;otbvWelST8iRW19616+o1zMBv8GXU1miNIw9XkmO/rpp79ewI5877Xmtvx35+Cf163fWyd+Hur03&#10;11696P3pXZW2TSnlpc17z6cj0t353K/oV/BqpfvoKumcLbdM5Wt72lpWdMc627L9651/3uADgA14&#10;+Lon5T5X7resnv8vZbyttAZtE6ypZxsbvT2Onj720ePFBiu6rEU/id3lLpNf8h3sXmlfUXWAT4be&#10;l0GtuAx+EZF6th4PHtCWdvCe7lru7iFj9cjv3crwrtcicamT96b855L/wC6avMHXqlGM0LiWpqH1&#10;w89uD1MAABG07m8aVGe0CM9MqVZa2qZG5LQBMEbJJPgZSt6WKT1O72MA96WN+U+zb/DVrs3tm0Br&#10;ylk7OvV3yraNkm9xpOb9Y7/KKhY3NwDuwLdL0umrwTqifO+sx3PkiDb7OQ0r3CN6LNPY49hR6iXX&#10;9I/yqd9wTbsS39sA3+ibwi4Vxc2UO3iu4606QwL897FCBzp6+s7c/T7Usn7NHHRhPXe/9maQ52vY&#10;aaWXKxH6OK6LYzX39attj8pdWZRpcR2VBvsiXMd3IJ/XMKqM7vK2P0Avzd7g+/gou0nv1vh6qCKS&#10;nm/xPW/zOFZu+p63p87MIGnLMnzd14wAMmszYAD3MbPfPaKPdbSf2n2c7Vv7uT7Po+2VXhcrl8Ws&#10;Nk4b9KdeS4GvWjejk7f/mtk/a338533NmEwKHPP88q/DAF/pTSl1cLamMVNwsezSgSldQvRou7vV&#10;05JAX0m9uVu+9tDjm6Et2oB3+xBAzteqPFa+1kYvG166T29AzxG936KM9hWxbXrd96w3oT8+2r+1&#10;00rk9oL2ZveTdxyocg3xzt2fV/hXhDI8a3df62mLz9VoE1mJ+rqGv3of4PHx1tf/SvfXu/GP+mBJ&#10;HKl1OUojOPqt2tS8iZI/dxOhfWoxeaSXCPnD70YGd0e3TbXH047Gov0gRel1OyK41/JY2icimV0f&#10;73J/mJ3PRyKuMhU1r46slt5dlLQdd2lvZit9jnMtAT2cLtEZbYazG9X+lPFeWrcf6sd7EdrpEfeL&#10;lDfEI+TFDqJda7WrClydz+yJRyu/AZ2b9l5vMnJfKy3T+ZD7hk7p+bWaXT5icPzsGO7t+aI9x5Mn&#10;ylt86tF8EeoB97T6G2qj2q+c/tKM/hyMUvrt2xai9JtmuvwGX5RO3WoFFSXfAHYlgHzMPeh3Rw9e&#10;0fIoWnpy1L6JuNP1BymuJq3Utgc9v7UbNRgXoR2J1J7pC+SLUnZ31TP/XQ/1IrVv0alvaSLVpxb1&#10;W5nP0WLZVN6bGZR2PeW5DPB9fMy/OblI70E597PDtx+ipWdFkfIwYh3jX1HLpee3HktFzSvWpU6V&#10;WfEtvlcrPcSulNYWZj8Lz6S/1s6q9ag23Sue88dH37ofJU9WrZN3oe3l40M9yDF7VR7aco/Kk/wN&#10;vlmVfeWLbOW057rTuTKe+kVv6hi5Vqszq6X3jpRRnZn5F63soqXnStQ3AktFSvNqdaGHSOWR427p&#10;Vlf/NCJP5Duc07+Ea+rqfMkBvo+PsQX249uvLztUEB/FTXPHcx5t1TxeNd2jRHr4ry0rE0na2vG8&#10;opzTavf2KPl2B6V5rYzWF6UMo6Qj1WrpZV+CKcdWTferXc4Dehvx/T1t7rmV084eIo01plgtva1l&#10;Bfg+PsYE3nZryHY7nyN3Oc+7OGocH23AiHZAnbqf0WWujv1uhfyYncbZx8+1Wnp3IM/nmZ33qx5/&#10;hwk2s/M+sjvnzeqDPaunH+6spu1ddeLs6m1WlPTf+b4NNaJcwzMkfYPvnUeD0zrzen9Yude+Zx87&#10;yg3gOR1RZu70qqujtcin1msYr9gO7GT1On30bYsRa22rY2ub1a6vVm9WSy/sYMb3Ila81lPSHKmf&#10;s/p3QFZPf28rXkM5op9f9PTNMHr1rJT24SpNJWNBuytpe2dfD7OPH9HIZ0/5TwQ5dV2djaE4wPfw&#10;riDfVQQFfj/Ryjxaeh4ivLH0fM3WLj1X2+lplR+tHlR6Gv3gNupYLQget7H7gN6o82vZLn189H84&#10;vFs9Z2+P6yW1Xkdo90amYXS/qfYYK+333XFm163ReuTt6OsjWpnlpCk1oDKyL/R6rKvnwGh9kgjp&#10;iZCGV63TFPEcZ4n6lnyP6zXiGEzL+0DPe4prBv60yws7I1QH+N7RMMFadl0iKWpnutdxzpZVHZGe&#10;x7EiviUaqV6WqF3iZecOUe/zW2lwc6WB/pXSUWLltNPGiAfSXgOykdunUfvdUW671Htlnau0tJ5c&#10;E8nKwZSzY0XMa+C9O92Xe413tQwcttgPcF9fPj+NPQCwjijL/xLTqsHgVdPNuRHtVfQ2sXYmd+4b&#10;fDnHTTl+S6sOBNWkuzatZ8fW7gEAEa3wRnMrvZ5FRk6WPEpbhOesGc80Ec77Wcs8mPWM2Pu4AnwA&#10;AEBIpQG+6CK8dd9S7XLvAABQK7WPndN3HbXqQOnxW6dh5QDfx0fa5NHa/eQS4AMAAG5J4AgAAGCc&#10;aN/TbBUg2zXA1+UbfAAAALV8zxAAAGCcaBMrW30rPPXZMtr5X/EGHwAAAAAAADTWc+lTAT4AAAAA&#10;AABYyF+zEwAAAAAAAACkE+ADAAAAAACAhQjwAQAAAAAAwEIE+AAAAAAAAGAhAnwAAPB//v7778/Z&#10;aQAAAAC4IsAHAAAf/wX3BPkAAACA6AT4AAAAAAAAYCECfAAAAAAAALAQAT4AAPj4+Pjnn3++zE4D&#10;AAAAQAoBPgAAAAAAAFiIAB8AAAAAAAAsRIAPAAAAAAAAFvLl8/NzdhoAAAAAAACARN7gAwAAAAAA&#10;gIUI8AEAAAAAAMBCBPgAAAAAAABgIQJ8AAAAAAAAsBABPgAAAAAAAFiIAB8AAAAAAAAsRIAPAAAA&#10;AAAAFiLABwAAAAAAAAsR4AMAAAAAAICFCPABAAAAwE19//n18/vPr5+z0wEA5Pnf7AQAAAAAsI53&#10;waAf3359mZEWygjo9eUaAWAEb/ABAAAAADQgeArAKN7gAwBCMMt1D8oRAPYmeAEAEIMAHwAALEIA&#10;FQCoNSJI+3oM/RUAaE+ADwCYzkzwPShHAHbUKlCRcp+sDYL0nghydA7vjpHbL6hJZ+55l+TT1bn3&#10;6Ac9p2nWJJ9WefX959fPOwT5cq6Rs216X7d3KAuAOxDgA24j9YEr92ElpWNc0skHAO7D4BuvauvE&#10;8/bqUpmjPnxJoCL1WeTxu5Iya5neGSK/8bXTJKbe57JTXvV2lletxhDO2oXS/eaUcYT9AuxMgA+4&#10;hZyOYu5D9aoPzA+1He4Vzj2iqzq5Qr7WDEClSJ3lGiWvWgT/SycMXM3uPtt/77w82mer2eBRyn8E&#10;A2b7UrbHau+XPd7S6a1HfVilvxpJy3Io2VdOP2t2G9KrbvXua/K73vmsHH9Xet3mtOe54yAz25vc&#10;/bqvAfxLgA/Y3uwH3giuZgbqGI/Vok6W7KPnclI1SgLwJdu3mO2aGxAvPWbuUk81AwSv/ztqPTk7&#10;7p3bsFmTNHpcdyNmbfdqL2irx4DkLmrb6TvlVY3Zwb3X7XOX9ttNad1tVedzJ0/d2R3qY4kZ9aR0&#10;YkHrtPZsw9zXAD4+/pqdAICePGCkkU/r+P7z62erYE6vbaKqyTvmU3Z1UpdnqtnX0W9Tfl8yazs3&#10;DerQGmaX0+zjp+hxTfGv1m3FVWDo8V/pvkeXc4vjPZ93zvlHrNMrBhZ6vqEsEDqunl4dpzZo1nq/&#10;PfMlYtsAMJI3+IBtpXT0Upe165GOuzzkQDRRZnreoW1odS4GjOIMqPRYTqrnElUGfdYyu75qa+5t&#10;ZHvxWp9+fPv15c7tVe7KBSPl9NdK3lLapW3RfsYp45yyqF1J5d0+j34b5RkMYDcCfMDtHHUqnx+s&#10;ew9KR+zY6nCPMXvgIlo5z7pGZufDSm1DZHfPr9FLtq2yT9Y0uy6sNjg9+z5GuZRnkbu6CvSNrvct&#10;y+Ou5Vu6tGqrfaUcY3ZbOqo/dxSUjhaMSw0YAvAvAT6AJ70eGnodozWDRTyb9SCVWwdLZ6LOqu8t&#10;ZoJfnWPN7NwSM5bduVNb1XP5yhb7TK1vr9dcj32Wppm4Rgx8qiu8GrHKR0sj3oAbeT8+C4bl9N96&#10;Xb+7tQsRzid36eHce8PZNT0r2NfjWL2u0xHX/9m+rgLkxjGAOxPgA+jAgDTv9Bh0ab3kXavtZx4j&#10;Z1Bu1ZngZw+5qYHC3mXc+1suxJAzG3zmPq/2z1ylZXtVL1LqzcrBvV73sBXy5GoAv8Soc2tdbjPL&#10;JEp96GHHPsidP0nRewLgjDyIHNTKeTMw6jkArEKAD6CxFR5wRkt9oNo5j1YfmF51WaFI33RpPWAa&#10;pUxGDxZ9fMxb7ulqGefXY/QMcu7cXh7JGSyKmG896se7/b7qWcdz99/D7OOvpMU3KyMta7eyFu3W&#10;ihOUVrFCkLuVCG92ldSvnsGtyIEzAHj11+wEABBL6wf4VQYEvv/8+vn6X+9j/vj260vEh8eZA+Mz&#10;llKaXUcj1oHIcvPr6npOueZf//5uaaejwNPM+vVoY2a0NaXH65nOWdfaWf3osd+a352l7Wy5vKt9&#10;r2iVtnnEMqW9j31XV9fc3c1ss4/+tkq78M7o5btH7GPGkrQ5VqkvEftsAKTzBh9wOz1nHkd8Y2CW&#10;aDMxS7RKT8Q3HnKslNbV7Jq3q84Gz5Gz/9Ft26hj7Vp/W6pZHrL1drn1MHIdT9Ur/6Opzf/aAfaI&#10;ZR9FynejrrZvebyWVij3lu3eCuc7Us+8mrG0/IrUyf/IC+DOvMEH3FrLWc87BfdavFUw69griFwn&#10;RuX/Hcr52d3Ot8bM2eDRZoLvdF95GHEt5Hxnp+dblhH3G62Oz9rvVblHvMZ6TThKCTC1WNrzzlZ/&#10;O0b57mt2HcupW62+O95jdYMZ18jssgMgDgE+YFupnd6RSzJG02PZwtlLtUSz0rnMTmvvB9VoSz3N&#10;fjDv+X24Hlrl19WAzuzrgH5Kllltcax3Zl//0aQEkEYun937GKVat1059TTqsuKruGPeuZ/GsUtZ&#10;9Hgz8Kxtm51vdz/+s9Um5QCMJMAHbK3kW00zjz/DyKXc3v034th30/IBqEcZRXpY7C1qcC+qnhME&#10;XtscbVC90d/zaVU/cr632MOj3rUOWke4v9bkXe7ErNLjtEjDTKO+h3t0nCgD4SuUFdDWSs8QvZar&#10;b7Hv1cgLgHO+wQdsL/dbFHf5lkjKOfb8Xs9zOo6WjJpdDj0ezGae0+z8ZC8rBS9nvB3aq12Llr+P&#10;83xNV8r94Kz9f93n6EG9Xveg132WfC8rNV0tv8U16ntIOWk+qnt3FqHvNNLu5xq5PKOmq6fI5VGi&#10;xbn0eo5bKZC3UloB2JM3+IBbmPUm3yod/l2XRszx7u2emv3NCu61XFp1hXJb1Sptw2pmtN29rpPV&#10;6sjzEoqtv2+7Yl68+/fcN6J66RVQbKVln232Sg69uD+vJ+K3YUuPv3P92/Ht/llvPM+uuyuL8sZa&#10;hGtBPQK45g0+4DZy3y5oNUtzt9meu1NWc8j3PUQtx12W85v9BvAOgyyj3kSLYOXzepRTztt8Uduf&#10;0WrzQj62lTpQf7V08IxyWbkNeVCf32uZL7v0D0qMXqr8bvXZ94wB0niDD7it1g82Z/tb4aFHB3lv&#10;ufXTW0ltnLUNK+fFLgEz8oxYsrKn6N8UK/X69uSKbz0e6fU2zQ5tc0m/Uxs7Vuo3YR//NiZVdVZJ&#10;Z63V24eH2ektPX6Eb8peybm+a/f52G/JPncUuV4AzCDAB9xa647hjh3N2Q+GK8r95mOrY5YM6I1M&#10;q7r0p53ypFX7t8ugWo3I57p6kG8nOwXyrqQM5p19zzHXXfKVWFafLNha1ED1HctipHfl+xrwWyEA&#10;mGtmcC9inY56/QNEZIlO4PZGLSuy8vJRETv9K8oNpqXWlx4PhCWBv9JjjbouZtbjnZYvanEeNYPu&#10;q7ajtSKd99HyiblLYZ9te2SX66jWXfOhdVt6tr8V2pud7i3EMrtezT7+x8f67cPIAMnqeTXTystQ&#10;9ihbbzEC5PMGH0BjK8++1WmOJeXtjEgPQSX1+0517k7nWqt1O5o66zvCbPDo94lnUWbQ3+3aWqmO&#10;9HC38h7t7vVrNvU7Vh1c+blutCgrhpRodczc63fl4F6p0nqyY14AtCLABzBYygPEuR/beAAAIABJ&#10;REFUnZbdotxKD0Hq87Ed8iZafcsRIUB1JXLacu10LjNcffNnhfocTYtB6Zn9tiiTec6WV+71bcjd&#10;vjnJPQMeOxlZPiXXfu5SzjOXjW+9MkpummvLskXZAJBGgA/YVmqnv0dnsqZD/JyeGR3dlR6c7zyo&#10;s1JwL7oI+bVKPR6ZzhVmzfcYrG65v5l6nEvqPn3HkYfU9r1mOevZ/bYezpbaa7HvHks9z3rrpyTI&#10;eJa/tcsqnqXjta7mlnOP/lJOHs7qr63QH0kVbYWC0vt1Tb4/17XVyq9WboDz2dUkjtbpSjk2AP/y&#10;DT5ge+++DzZq1l3utwiOOt2jO7Wl33Q52u7sHEqO825Qp0UeXX1PKopdgnsRvr0349r6+Ihzrc+S&#10;2sa0+r7U6Ly924DRqx6Dwz3zdORgdg+rpPPMcxlcnc/o6yunz3b2+55a99s+Pvp8Q/N1/9HqbotB&#10;6udzSsnfs37B835apXf0RJ2agMLrvtqkqozvXaZr2XdrkZ7S/efWudbLc9YG3mr3m2tGP+3V7HYC&#10;YBYBPuA2Ri9LwbVIS6K0DLjkbFOy1FVues60eCiMOBg78ngtRRzwnC1n4kDJxIrX3zz2k5q+Vcps&#10;1HVRuiTTqG+yvJbXyPai14SjVepgqtI8qc2D2vZjNgGINa3y5orvrB6L2D7Mbgta9d0oU5unvepz&#10;tOsEYBcCfABvtOp8rjxY1PphK/JM8J0eKu84w3HWYDD/mr3cU4sgX++lhWr2Udoe1v6+dT71mAgQ&#10;tc2/un/2OP7MwGUELb85tGq/rdSsgeAd8/KdmvydkUeR2o6SN6h6pn/19iHym8Upb7KOtMOyrDVv&#10;drfe59V+AajjG3zAtqJ0IqOkY5S7nS9lZteTux+/xMwBjZbLJH3/+fv3fkYvV9bz91H1OI+rfbZ4&#10;m2vm9iVm1OkIWuf1ytddTbCt94oFd1aSvyPyNmr5ldbHkuOUbPNuu9R9jTivEfeA0vNNuXeflf/z&#10;30uvq6vtol4XJXq0O+4VAPF4gw/YWskss14DkSsOuNXM/Ftpdt/M8lm1bqwsykOmss+Ts9zT2e9n&#10;iVLvRpu9rNvMbz31qIPR6nUrs8uqVXoe2/ZIT85va9Le+puUKy311ru9et1/zrcnU/YX0Yy3xnr+&#10;vna7mdvWmJHm1/ao57nPev4s2S43T67e7i9te1ZZXhjgDgT4gO2dPUy/+3vu/nK3O/ve0LvOcovO&#10;8YwBwdylVnJmgrZ6OEnZL7/LzadoeTpqkDTSMXqKvNxTye97uesgR+rAU8+lhUvqTO4xWh4/dZ8f&#10;H/Pb19bn1qPfUNOv6v2WaM99rxhAuKNoed06uMt4s+8LrUVrZyNcI1Ha96j7ArijL5+fW93/AQhs&#10;1CzMGmcB2N7HfHZ1/JlvOuSUY4QH4Rq5A8M1AfoZdS/V6uX4rKSMUs+/dPJBr/zt9V2ts/32SHPL&#10;ejbzPtRjAs+7fa94XQLz9W5/6W+n/lqNkf2qu+UtAPEI8AEA3Rho2MPdBzR612PXye8iB7sBduQ+&#10;tIe799ceetRn1wgAUVmiEwDowiDDHnZb7mkVd75W7nzuAMAa9FcAiOCv2QkAAIC7EggHICL3IgCA&#10;+AT4AIDmvPW1B8sRAcD+Xu/r7vNr+/Ht15fHf7PTMkOP837Nz7vmLQDxWKITAIBkBjTaEQgHIAr3&#10;9/Upw//0ygt5DEA03uADAIbwQLweZTaePAcAAABSfPn8NHEYAACOWKoUAAAAiEaADwAAAAAAABZi&#10;iU4AAAAAAABYiAAfAAAAAAAALESADwAAAAAAABYiwAcAAAAAAAALEeADAAAAAACAhQjwAQAAAAAA&#10;wEIE+AAAAAAAAGAhAnwAAAAAAACwkP/NTgAw1/efXz+f//ePb7++HP399W8AAMCacvv5LZ8LXp9B&#10;WuyTP10965VuU7LfneU8U7/7O2XO8rVHnr9rt67sUNZXbf/j7zucK8CKBPiAQyUdWACA2Qw2reWq&#10;vJRnf99/fv08y9/X54Kr3wPsxNjIe8/5knpfSJ3gESkwnlP+VwH+nG0BUgjwAUyUMxN6xCxEHUpW&#10;0Gqgt+Thsvc10mumfU06ep6zt8T/1DqQkTsgtVs5vBtsKr1mVnqrpabcR7+hcDU4aFAVYnFN1plx&#10;X9DfotSs6z1SO5Oblue+TM22AKkE+ACCGN2Zi9Rp3lWrgd4oA8bRlAxWXNX71L/3KIOo1+Sotuku&#10;D7RngeWSWdCt7VgOO55TNL3yOGq7uAN5SyptaJ3Z15q3bwFgb3/NTgAQk4BCLLMfDJlH2TOaOsfO&#10;Wtbvna6ViOcSMU27k+d8fHjua8k1tbcf3359ef1vdpqIwbUPjOQNPoBJ3nX6zKgkhXoyV4Ql9+5c&#10;/rtOQDEQAOd2udZXpH3ijGsznbyC9aUs0Z66rfsr0IIAH/CHXQdPYTU6/O2lfGcq4oNXhDSwnpTv&#10;TKpb91Bb7urNfn58+/XFZDO4H9c3Ed313nN0LwbIYYlO4Dc6F8BdvHuIvOODJfd2tzrf+nwj9pta&#10;p2nWtyBnpwHu7CioH7HNi+j7z6+fUdoxS0jSkjYgjWsNGMkbfMApHRMAAEYxeAgxpbwVPsNd3/wh&#10;JnWxnGsZoIwAH0Awrx1bA12A5Vv+48GfaHYbkIrW3uyUtyuqrQu9vh97la6rZWVbpOXs3K7O+/H3&#10;0m851XwDqrejcy/Jr6tye36zsGS7My3r69m+Sr7dlZqXKWnJLa+ogd4V5JZN7TFS6wx5duv3AesT&#10;4AOK1D6IpP4t9+Es98En92EcYBZt0r5mD8qqW9SaVYdSv6Was5+cvmHOtZs6QJ7TX0451gipwbOr&#10;QdGW38YtPdaVs3N7/P11389puTpuSbp63UN6BvvPyufsmDl5ebaP2jS20iJ/a/bxrq62PsbRvu7W&#10;9yhpt2Zcf7Ol5lPKviKc41UaZj8DAHsQ4AMOtZpBVvLwlvL3nG2O0pEye3b2jM8UJcHM0Ury+uxv&#10;0c9ZZ53WItTrKGremogo2htTz0pmm+feJ0fONp+ZzxH7D0d6BEZaSulDlgbjIpxfrdrB25Tto9TV&#10;aEYESB77m10Gkd8ijGR2OUXyXD8i1OGI5Mt9aC+BVgT4gLdmdyqjdnaiputZSTDz9TevaoOcRw9z&#10;VzN0r45xtc9eA9Ov20arFy2W2nnV+m3c0mNF0PI6ebfd1TFr3kro1baX1ImU/aTs72z7Vm/3tBQ5&#10;mPeq52zz3DyIPuDV6m2hFc5z5PF6B6miiJjOVdqp1a1UT2lvpT4B55RjPCu2r6ulF4jhr9kJAGKK&#10;2kFdaWCpxuM8o5ZDiqtB+Hd/f/x76dubtfkVKb9bveFak6clx2spUnn0FO08PVjCn1ouGTXD872g&#10;NJ3vtvvx7deXXm1GxLYoWhn3zP+V7JwPpefWKk9mT4gZeawIdeiRjtIyb5WGo3+PkEeztH6zfWR+&#10;Rrt39bBD3dzhHIA5BPiAqe7+oHBmh454i8BSdKPOL/U6udMSZNHcNU9z3qhbrb1/DYrsVMbvzm2n&#10;87uz1a6zI7lvfrc+79L9Rcj/CGkoUVKONeV0tm2PoFrNua1aprV2OO8ey7O+/tvI9m+HMhnpOWhb&#10;E8B93VfrdK5sxfzQ5wZaEuADDl0t81bbUe31bY+Rnd6jY+mw0dLoh5ZR11BJm7HiA9yz1dO/mh3q&#10;zGgp9/6R6dnVLnk5q78zKvAxKshX81blHfucLQe5e9Sfmn0endvdynl0+/h6La3aRtemufc5twhy&#10;RbTTucyy8qSaXCOC9MC9+AYfUKzng+ajg+O7BGM98r3l99LeleHZNlf7K0lHyXmVblua/tR9jziH&#10;EVa+xlPL+PncUh7aWuVFzzrYW6+6umI9a6Hleb8GVEra55XLoFcdWqluHqW15zduzvadcsyrtB3V&#10;zdUGGu84MDjiOWTGPldqD2anYSWp7WTrfmCrfZL2bfdWn1hIoZz3oT0FagnwAb95Heg4ehjRgfzX&#10;60zPmWkZaca5lg4g5mzzWv+jl+msD4enDkj3esNitQHx2Wm4s9prZKW6lisl6HaUd6V5EiE/Wwc9&#10;Z5/Pkat6v1IZvruOewyCr6BlkDVq3U2xctpHWLFujzRq0knke0RLPSd4jDhOS2dlrr4dW6Fsn9Wk&#10;d8V6DcQnwAdAE6s+ULzz+oA0YzCz9zHOHiZGBq53qjfv7H5+K3gMfEd5I2elOpHzTc/UfNptxvnK&#10;A2ql3p1zqwknK7+BPMpZkO/5N6X7ft3X2b9fKV2JAR56v6l5FYxp2XfoNVmBP8nXNe3ep9r53IC5&#10;BPiAS6mDNrt3yD4++j4IPm/7bmAlUt5GSktrMwN7vT3qUU4dzfn9yGVpVnC3841s5Fu5kd7sjlAH&#10;Z+fBCNHu0Q+1QbdIdZlxroKHEe2wDPCRnc/tDkqXtP74UOa7c22XkV8Af/prdgKAPTx/TytCOnof&#10;I/Xtp1bHa7m/VczovEd/YOiVvh5Lud213jJXr2UJU0VvQ3LsdC7PSs9rtfx4Xmq9ZNvVzrfmLd3V&#10;9Cyb1cqdPcx40/O5nRvZftx1eeG7mLU8512snI/v0u5aBloR4AOaWmFN8Zbf3mmxnyh2O5+dtBxs&#10;PSrnmsB1SvpaPpCt/HA38jpbOZ9qjJ6EcSdHeVtaryOUxY73vh0nGkWoKxG862e3/sbt6/7uFDzd&#10;TaTrRlrS1EzOWMWISSSR2qydy3K0SOWaQ3AP6E2AD3gr9/sAK872LvE4z5HLvUVz1EHtnRezBpBH&#10;D2z1/L5NitLvaJUc526DhrPfLrubVerWKunkXOQgZ+S25d23/HK3aXXslka9KXrU/55d5j2fC7wh&#10;cy1SXox8Rnx9TsvZrleaPj7y7w+Ryi9FTnpfP4WQu+3rf7lpPdvfrH30FDVdZ84mo777d6v+AAjw&#10;wa1ddUxW/Ah4TRpz30DaPT84t8oDU8qgwrvA9eygwwp5SzwrT8JYKa0jaAP+E30A8VWrtOb0Q6Pk&#10;S89+6EipfYcRaUkRKS0fH+1XLShdardVGnrL/TZ0jzSMzK+Vyuad1dMfxSr39BnetQln+ZWTlyv1&#10;qVZJJzDf/2YnAFhP9A7GyIfgqHkRNV130rIMnh9yWpftu8B1i7fz6lJ1TN1ex+yyetTlH99+fWnV&#10;xtfW7ZaD/yPemu49sWXEMVqpqUfvjD7P3oGnR33sfV67B/lGuqrTJh3w0Lr9my3C+bToozBWTVkp&#10;5zYi5WOLN0hbpQXAG3xAlhaD/7nHG3WsiCLmdcmMutq0tdxPyXGPjn2UFz3TM6JOjJgp+Nj/u+P0&#10;rkuzjLhOro4zSu1SRxHS0mJfEWcJR0zTLgRE8l3lWc883bm8Ri23XaP02DuXW6lIedI6LZHOrcYu&#10;51Hr3Tc+U38bQUmaHttEPJ8ociYStf7ubKt99bRKOoF5vMEHN5bSUXidkf3csXruiPV8w+hdekZt&#10;N8tq6T0yakZ/NL3e3tvNWeD0bnUmutFvj7WyQj1aIY1XRk/+uXL1VlLkPG+Rj9HP8Y7eDWof9aNz&#10;9tMqbamDq0dprumfv2s/no/1bt+l+Xf0+6tvPh2l5SidZ9v1CmpH+hZ2TRAk5281S8nOCETWnEfN&#10;NqVBtJbpLd2+5lgRr7WStirnft77HjGyr9eiL9MqvfpVQHQCfECSo4fr1N+e/XvpNin7etcRO9tn&#10;ylJFOnf5duwU93jAqXnracbges9y3bHO7CRaQId2Wgzc1Vy7R/fw3gOgrfbXY0C0ZHAtdyLWawBi&#10;ZPs76i2+1oPcI3/b2+wAY8mxaoN6rbZd7Q2ku1EGrC5CHW7dztXec0YGWWcd03MwkEOAD9hK6ozc&#10;1O1Lf9PqWK+/P5tB3DI9Iwf3jo7VKg0lg225MyV7vc064oEuZ+Z+6+O0Csb3viZL62LLQEfLfbXW&#10;u72YEaR5/m1OXRuVz6MG40cMgvQYHJ9ZTr20HEAb1ddZMZ8BAABW8uXz06QAYF2rLhsHu8gNzAGw&#10;rx6TLyLTDwUAWrtbfwqo4w0+AKAZDyAA9+UeAABQR38KyPHX7AQAAGvybQAAAAAAmEOADwBowkxD&#10;AAAAABjDEp3AFgQWAAAYSf8TAACY6cvnp9W1AIAyj2U6DXICAAAAwDgCfAAAAAAAALAQ3+ADAAAA&#10;AACAhQjwAQAAAAAAwEIE+AAAAAAAAGAh/5t58O8/v/7/DwD++PbrS+7faWtmfj+OrZwBAAAAAADO&#10;TQ3wPfv+8+vnc3DnOdhEf6/5/VoeZ79tGZTbPdDXM+8AAAA+PvZ/rlrdXScz547z1OZNhHzOSUP0&#10;8YJe7UpKHpXm4+w8vMozbTUAtcIE+IB7S33Y0/EFgHvbfTDs3cDkiAl2rfdbI2KaXpVMSB11Ls9p&#10;2/16WdG7ybVHv92p3EziPp9I3eL3o7RsV1LqRU3dmZmHr23xazqu/h5VaXmscn6t5Vwv7tlAiSUC&#10;fBo2drVSJ66nnA5irzwbOVvy3fmqB2gP4oj4EOZhjxaivRlQkh6Bi3+1umfk9sFe/21En8z9kZ3k&#10;Doyr/+UEFNuKmp+r9gWi5idtlQZxZ7X9K0ywAv40LcB3djNzowPOjOjseJj+11EHr8cg3+gleyJ5&#10;nPvZctW5s33PtosyyF9b5q3rTO6g8qhZt6vO7n24qm9R6uMdrVifdjf7OUid6Ev+Aru2AzP6cyV9&#10;ZJNtiSpCH3Dm8XuZMUFtxooNrY6ZUw+0nXGEf4NPZZln144nmJWUxgz6MVI7UDUPrRGVpPM5D2q3&#10;r7VKPkcnH/cSYRa9gDEz1U5E4Z6uJtHt3Ae/OnfItWo9Wv0ad/+D/6x63y5ZZeDjo7z98tzWzl+z&#10;E/DKTWA8eU40P779+vL634hj9j7GjGPBTm28awfierd0ZgSR0sLe3KMo8Vpv7lyPRi13HlX09K2g&#10;ZFB99jKIs9LQ0urpH2ml63yltJ7ZtX7uUj60Me0Nvh/ffn25+rj0rhchMI+b4D5WnRXFuZoyHTVz&#10;VDvShn5fDNpSXr2rE9o9AKLTn2FVd3t7G2gr/BKdAOwvZaDf4OL+Wgb3gN/dtQ3VNgBAfzPutyXH&#10;nL2MuLd2EbhjFcbl1hFuic6Hq8bu+8+vn2f/XW139W8pfyvlYohN+eztqG1R7vHpBDODtgHSRGuj&#10;Ry3xDQBHzsaZUn7HfpQ1AK0t+QZfyg3xdUZESsfqKjBY8gHoo+VtUvZX+sHp0YMZR2lrFek/e7Mn&#10;529H3m1zVj65x0gJVqdsd3ass2PUfvR0ht4zmlbKC4DdmL28rwjlGCENQF93e/th9htHI9Mx8rk2&#10;Z3+j8yElHe+kpq3HMumzll4vKZt326SOLbU8rzu1YxwT9AVqhQzwjbjJjWpAzx4+IjyY9MyH0qDo&#10;aEflcBYUzim3EeWcEoCs+Z5KalC1p9bHiXD9cSylfJRfujvW96j3HP6lfMipA7n15apfdNXvW6G9&#10;jJrG3AlpLSb/pRwvpa88YzD6yFWfveQcriaUjk5f6YTZ5+3P0tHi3CJOsm3x/JayzbvtUuvQ2f7f&#10;7bN0Quy7v5UGuFKO9fybGc/AuWkr7Wut1EfreQ9pNR5UYuR1PlJpm9qqDUvZ5sxqfUXgPkIG+Jjn&#10;tdN9l0Hh3p3YkflY22HN3SbnDc4jpQ97r8dPHbA7elOz9Bivv3nnDtfRCPKx3G7t+bt2Y4TRx1xp&#10;kKVU9AkcJYGBmsH41oMRKXInO71LR4tVFXKOXbPda6DvDtdZjZw8vfpNhMl/MwdtU129WVQTnHj9&#10;fck5j9zurN5cBX5K6lukevBq5DXTK7+Onvsef8tLZRuzyvxxXPeg39UEKVfKy6jtTDS9A9WR7xU1&#10;Qc4ZAd/cMbGUZynXCaQJGeAr6SQ+tmuVhugdrV7n3GpfucecndfRy3u2UZ2X0iDfkdoZmEcBzZKZ&#10;YVfn0iJQemclAdaSGXhHHc0dZ/PNCFrnHjM3DSPLpjRI0ysQ0uIN7tFqZi/XBBLOtjsajGs12N1r&#10;UOFd8O3qWK36RZH7Vz3Ocad7QK92fnQeRa6DqTyrsJOj+jyqfdj9WoocpE6V0kdZ/RxnkXcxRCmH&#10;VuNUuWNiVxN0UtPXw9mkxde/98i71AmUZ0q3Y10hA3xXnjuENZX0qGEp3eeMYFWEh73oy5i8O17O&#10;oOHZb1vkf029qTn+u21nB1xrB00j3PwjuNtspxZva1xd56+/uQoMr5z3Eev0bLXBlJT99s73kcfK&#10;0XPWaK/zrNlvhLxfuX1awer3gGcR6muqHhPFctUcL8Iz3Qi7XBst1dbT0roTtc71vm7fnfPZ8Xr3&#10;nWr2O6pfF7H/eKRlWiOdd8n1OjL9Efs+Udu4Z9HTlyr6ebRMX4t9RbxeavWIBeQEPq+OcRSUPQvW&#10;rjaBM2yA76rC12Zu68KZGVQovXFFb4RHuSq7lCDf67+NyNvRDyKj6svRAM3jbyPSsLLZs52IbfV2&#10;P7VO5w7epB67ZnvyyO/5Sidw1WyTkp6W+400eLeb0ol1Ob9/d6zcbVqXfWmg5fF/e9bFFQY7S4y+&#10;jiPmY26aUq6ZmfVx5DPMDs9KOWU1a3JxybE+PvLTGe3aPJNbzyO2Pc9G3k9rJjZc7bvldr21mtxk&#10;3GgvrceBo9SNnPM6m9x81veoS+FcYQN8Z1bP9NZGzHKLckG3UvIQ1KPezc7X2g5l7eBfzrEexxiZ&#10;Z6M7jrx3lI8zZjvf0Yz2r/UbUrPb2kca1Lk6Z530CGXcQ6/77GPfLd4cqNnONUGJaBM9Z8npb+YE&#10;Ec9WKMhNY2nQaWS/oySNq9/TU++bLevC0f4jBPle05Tyuxnpyy2P1evpx0f+qlu9JgONzMdRb2SO&#10;dnXcqOcdtc8QaXLT2VjhnZ7botohv42xXgsT4LtDYfU8tzs2krX5mZtfs97U63mc3Jl+I7UO8uW2&#10;MakP8K9/r+047twGjrTDA20ko/Nzt1m7pQOCd24XWtW5q4Gh6DPYW/TvZtWfletvyaz6nulhb4/6&#10;Vnqt6PPcW2nZp66QMmrQPUodHpGOmms2Sj7dzXOZtbzn5/Q3au4RJduNdDZBsyaAvcK5R1fSRsv3&#10;OWaPG484lj7vsWkBvpRG+o5BqyMpjWptfrlIiCYlyBehgS9ZAqFXWp7dpf18bR8FWXl2h+ug5VsJ&#10;kep/xLKbce953PN650dOPzJi2ayixwBhRL0nNvbady9Xb6e1nrjY+k34HUQ9r9ltwVHbPzq/3t1X&#10;o5ZZCyX9iJ3zo4Xe19LMa3X1sp+1ekPPN9UitN1nfz9rY1InqddMrCfm8/UILfuk7/Z39LcRqwtE&#10;FuYNviMpgw2rZn6JVud6l/warcUso1Zp2EVuns2o25Gup93K/+MjvWPU6tx3u6fsdj45ol0Pdy2H&#10;Myn9vJ75tsr10WPSW+p53/2+2tLzeUUZIHp19tZry7dqd7TzufGvVScgX/WlR53X1TKLq9yTc+x4&#10;TsQQrS1KSU/uuM67ffZ+4/FKr3wf3c/qdR7eqoxlRH6PLtPa4531iVaun+EDfKl27zjtfG47Wrk+&#10;zkh774e9lRvpmQMJK9XjXrPzVq47z1Yqy1JX7UiJVrPueuf9amX7Wh+jvD0Qwdm1mjLTNtWIe+pO&#10;bSiM1iOgH+F6jJKO3Z29jTE7yLeayG9gpARux6ZorlXON7Uf/LpNzu93sUqZ5ujZptylXpBmRn3o&#10;MS7Xcn+v+96pjQkZ4IuaydFupEfLWNS+Rn21JOKRiGVGnkj1e5QZ5xyljesREJmhJC9Ttlk1P1oa&#10;sSRgi2PNuJ5aXMej61jtTNiWorSDEfVexmjlpZFYS8s361P+vnJ9i9zn2CF/31npvM6exY8myLSe&#10;OBMxvyKlpVbE/H0VOW13kzvu13KSWGujnwkiPoNYCpPIZr81O+s4r8eMfs39NTsBKa4K7/vPr59R&#10;GuhR6egdxe6172ePvOo1OM99zGxoj17rjt74Ryf/2ouWp+8mqMxKyyiPtkEbUe5u+XZ0vr2W12x9&#10;Xd6tvEaK3ma+lv3jeS16uiOQV6R6nRByVG/e/Xtp+9yyXS+t4y3fQo9+nUVPH3ke9a/0Onq31HfO&#10;NjnbjVCbH6XHu4PZ5Xz0vDs7XTPcqd5Fcre6FjbAt2LHq2St4dKHt94PfbmzgUZ2zqPXhY+PNdLI&#10;vaXU0Zx6HK3TEi099PNuwGrGd2TOjA7orRhA9Fbtv94N0K5YnrVWO9+eAZmcfT6no2VwtqQ8Sgch&#10;d302SLXLudy9HHPUDL7PmsU++pjvREnHTLtOBJixwsXI45WkoXdZz5pY4l5R7rWftdLkoBXSmCvi&#10;Oc1ctSXK82vEcuklzBKdK7zuSJ2Ir8K31uv8cvKu5lqKWj5R00VMzzMB1Z067s1/ql1CqdUM+h2U&#10;fINktpFpfD5Wy7Zs5CS6ozdJStrnqO35u8H50mWzdtPq3FLydPV8jJz+GW9ZjThOpDwvmSicum3O&#10;dmfXWq/8ilAOM87742Odb36vkMaH0ue/GfWwdz+49A2/0UaW1+xz7aF3P370c0/EMlqpDYxmRJmu&#10;sMT1CNPe4Eu5OI6Wdpl1Ye26LnKvNI767sbKWjRAO+bPajOQ+NOIslM38o34pt7MmWJH/1ar9rt1&#10;jzRFqLO1aWjdPucEmyLk30NJcGr0gNO7bVsEnnLKf8SA6Y79oFez6v7r7Ns75PXO9KtjqLmOXIN1&#10;Ri8HmCL1G6O5aoLGJftbXZSlBHfP51yRrtWIRtSXmmeYo+1aPB+MHi+sOVbpc2OLc5vVprSc5Hf2&#10;d23Ef6a+wVcS5MvZNvX3I45Rus9327WY/Z8SRW+VLy22rbkBpB6z58wCjU5/R+WXMuP7qEOfek2/&#10;m72fkubabVL2MeptzrN8LEnHCm+i3iWAWTL7s7T8encEZ7bFUWanRp0ZmSpC2kenYcbxUq+Vs9/e&#10;te/T+rzvNit19TYKWps5udm1eE9Rgl0lVknnTD3alB5jbrWr8rRqw3q9ZHI0gbQ2zav0v2vOtfXY&#10;Wa88G90eRXtmaHXtXL1lv0qd7y3MEp2k82bcf0oCt6X7632Mmtl7V/s8G+zuzJNBAAAeaUlEQVQ+&#10;urEdBYsi3Cx2qLsRRSjbZ9HSs4so13GtWR1muIOZAymryR2sysmj17fnRgxGlKqZPPj6t6t9peZj&#10;7eBgL9HS00LJOY0etG2RxpHXXctjvTv32snJpWWQu02NEZO8a9Px7rdHEyR7TSBp9dvWk7lTfjNy&#10;PKZErzc0S/bVenJ86j5LvKv7u903Geeq/uweJJp5fiX9rtzttA3/EuCDG2j5cBPpzc476JU3OsnM&#10;VjrQ1is9s424JqPmX4tzb/kGc4mWk69aDcCkDkznTvbJSUPO70Zs12tQr/Ugaem2sye3jdxXq2PN&#10;6r/2LqsZ5zVz4mPuGyE5dqg7Z9uVDvxF7VPsQN7SQ5S2rFUb1jJgWbtNy/0dPQuU9ntKV1RK2ffr&#10;v/UqkxFGBsGi5kGN1mMZr/ur6au0SNcKZSbAB9xKScc2woBaBNHSHHVmfis9zytKnuWkY0T9y82X&#10;o1nWtQ847/49522W0oHPXlLy4+hBcUQaWgYlSvfZatvSfbUa9Il2nwDuIUq/ZlW7v70A7Gfndn/G&#10;s0CL46783HD0LJ/7XB5B6mTN3H0R25fPz9D1MqzZM8WBP7X4PiUAxyIvEdiD/h5AHN78b6/H2x0A&#10;rZQubc6+7vY8urvUYGpKWaesSnMWAH198zXn2LN5gw8AAAAAAAhvhaAL10Ys/9/q3yMT4Cu0YmED&#10;ANTQ/wFglp2XZJvNMp1ARNp9gGt/zU4AQA8eUAEAYC+13xbld/IJgJX8+Pbri3sX/M4bfAAA8IZZ&#10;wwDxGNgDuA9tPsC5L5+fxiwAAAAA7uZ5IouBdACAtViiEwAAAAAAABbiDT4AAAAAAABYiDf4AAAA&#10;AAAAYCECfAAAAAAAALAQAT4AAAAAAABYyP9mJwAAAACA8b7//Pr5/L9/fPv1ZVZaess51xH5cqe8&#10;BwD6EOADAACWUzowmrqdgde+jvL3+d9b5PnrcVLMLOsd6t27PE85j0hltUM58LuS+gUAEJ0AHwBA&#10;ppUG/nLT2npwPScdpYPCNccs+W3ucWv3R1/ff379VD4xGIAnql3bCdccAMDaBPgAYAFXwYeVAk4r&#10;uhoA2zX/Vx7QNGjJkR/ffn3JvaYhgke9XK1dXi29d7fyvb8V9wAAYBV/zU4AAFDHIEQ8M8rk+8+v&#10;n4//Rh+7l7sPMAL9/Pj260vq8qwRPKcpYvoeWk94eZTTWXlBS5GvLwCAVwJ8ALAZA2BtrTDQ0yqN&#10;K5xrD3c9b/5zVQe0q22lXnO9rs3n8lS2a9N+93GXfL3LeQIA+7JEJwBsxEDlOFfLpBKPZceAEhGX&#10;YdaeUUu/BQBgfd7gA4CFGZyZw6DqGCPqt2uIK673cSLmtTYiloh1hLW5xgGAlXmDDwAAuJUf3359&#10;ORrUNdjLlRlvz60Q2Jpx7fTIF20Au/LmLwDsR4APAGBxBmu4kzsNvj/OtfQaj7i0JMci1e3cuvcu&#10;7b3qW85+n9OVsl1OGRzl0VnelWyTmt5R1/fRMc/SkpKvLbap1er7oGdl3zpNLcsAAFiPAB8ALMrA&#10;LeQrmb2eMmBWMuBcOnB+NXBYst+rgcDSAcSSQc6WA6NXx8ndb2q+XP3t7O9H5596rLNjzggGvFOS&#10;9y2P9ZqfLfKid73OrV9Xx19hsL+mrT76e2k+pOb389/Ortvn+8DZNq/b5ZZ7qtRr8t21lLtNisj1&#10;M/Wca8sqJ9iY0754iw8A9iLABwAL6j3wcTVY0Gpg4Gp/pTPdWw5ipwwOv/7+KD2pg3avfztLW8q+&#10;zpQOMI8YHIowAJU6kJuyn3dlXFLuVwOHpQOJZ/ndajnLUQOjJUa+gXR0vKvf17xNdfSbCNfZQ6+y&#10;zm3HU9SmdXQAo/R8VwkG1AZDehvZho7cz9n+V6g3I0QMViofANiHAB8AbKB22al3g+m5g+w1M8xz&#10;Ah05M93P9lM7sJHyBkiv5ZhaHKfVMlSku3te7vYWB2s5CvI9/jYyLXeo13cMHqxeriPfrH3n0a+q&#10;nTxTeuzafQAAzCDABwCLK3nrJlWrGeepxxo5IJhzvKMBp5o0330wKcL5t0yD2fDjtByEPtuX8uxn&#10;1vXfoy3nTz3yMvc6ffx7SV2bHei6UnNuEeSmf8Yb3TmOzidltYeryXevfy8p++j1GQCo89fsBAAA&#10;rGD3wd8f33592f0cH77//Pq5ymDXUbnMSP9RWlLrzutvHtvl1LvHb3eoqyOvuVWu71WW/j3Lz5K8&#10;blk+JdfV87Ylx4zcnpaURa+0vB4npZxmv1GX8rvW9a319zFH6Z3WmjxeKR8BgDwCfABwM1GCBTlq&#10;09dy4PT13x7BopxvXpUct+V3D49mhJ8dv8Wx72zkYHvr4ENNWnivdX5Gb8NXUPqm1/P/3+Kbr7nb&#10;tHybtSQN6h41joJ5766n6HWtZ/rcgwGAI5boBIAbeR7Aa7W8z7vlgq6WO7taYqjlIEnrQZGzvNhx&#10;mbeRM9KjD97VSrnuWuZ3xGW5zr6DNsvZMmi72P38cuUs1Xl1Ha04aaanXnWr9Ntsdy6LI73ypGZS&#10;yuu/lSzfOcuIZZ7VYwDgiAAfAHDqLCh41zeBUgcNc37XJmXruOM5p1q1zqTU99eJAP1Tta5og/Az&#10;9Exrq+/xqcfjlAT5eqbnlYBiG6Py8GyyWYSynH18AGANAnwAsLizwcijf7/ToMHzuY54O6r2Lb6j&#10;fZbu70rNN5dWDBREr/vR01dj53NbyaMcel2/R4PlPY6V6ug+EGEQf2Xyrly0e2ivsmy9hKw6BwDw&#10;OwE+ANiYgZC+Updc9NYSNQQhyJWy9G20AEMvuW30Y5s75E1rEfMsYppWMuNamH3PK5kcl5NHLZYy&#10;1ScAAB7+mp0AACDfj2+/vnjQf+9s4OT7z6+fuXn12OZo21nfXzJoeQ+7l/NrW7aqHtd8q3y5ahNb&#10;HKPW0ds5UdKXY5c6vYOrclixfu3mqo/V+9gfH+lt7dG17XoHAGbyBh8AbMIbB/+5Cn7W5FXrfE7Z&#10;1+vgt3LOd1RuZ4GF0fl8t8Hm1kvZ8p+j76XKN1pZqS61+H5wyXHORLuPmzRWr3e+6ecDAO94gw8A&#10;buQx+7j1AEHkwaAdv0NYM9P9NT9a7WcVOeleuY7AO6tet1FpI+IbUUY93z4bcc32PMbZKgc5eTbj&#10;Db8WVniDGgBYmwAfALCVd8s9zR7Unn38V9HSk2LGEl6tBiZ5b4e8HF0nS49Xm9e9l9HLbatr0tIi&#10;/b3zocU+Rl9XPe4rtUu21tT3ku1Gqal/Uc4tSjpauCqPdxOratvikm0BgD1ZohMAFvbj268vswY4&#10;YZbaZapKr5vn45duG/lYM4wasI/mbkvAtjx2yyBYD6PuyWd1aMRSgT33P+pY7+4FK7cxJe1Kyu/v&#10;sDRkj/Or3WdtXwUAuAcBPgDYyNUgTISBgpQ0RB90G52WUd91iZTHve0+WHnlbuVNO1fXTs+6pc7+&#10;ybVMa+pUX76JCgC0JMAHAIt7HYi5w0zrHAZQ3ntXb2amJ5qW11DqvkoH/VoMxpaeb852qef3vM/U&#10;CQuj2rzXvH4+rmuoXM41MiKfe9enGQGU0d9ZGy01T8/SWnM992wLer2pmVJuKQH9lH3klk2PyWpn&#10;7ffV71/TlnMfO/r33PTket3f0fkAAGsT4AMAaCw3oPP6b6MGfneepV8zcJY7kPdum4+PvEBWyd9T&#10;tikdwB29XYnWQdjUgc+zgdujfaQGFc72mZK23N9FkJs3uYHwo2v47BubKcc8CujkBnpaLKlY0paX&#10;1teUv5dqsaRhq21Kr9mjv9fsL1XL9rckX1oct/e+Wi1hOmo/rZdcXeneAACk+fL5ueWYDgBs5XXg&#10;7mpgsmaA8exYJX/LGYR9/beSwdGa4x2pmcl/to+UNFwNOL/+rtfgzYy3pYAYXP8wT49+DQAAexDg&#10;A4BFXAVwSgZgRyzVkxKcvIPSAB/AbJZ1g3kE+AAAOGKJTgBYxIjl/BhH3gOr0F4BAADE89fsBAAA&#10;7G7X79wBAAAAMIcAHwAAAAAAACzEEp0AAINZ7g4ASKHPAADAEQE+AIDODM4BAAAA0NKXz0+fhAEA&#10;AAAAAIBV+AYfAAAAAAAALESADwAAAAAAABYiwAcAAAAAAAALEeADAAAAAACAhQjwAQAAEN73n18/&#10;Z6cBAAAgiv/NTgAAAAD38Byk+/Ht15eS7YA9lLYH/OuRfzvn3bu2f+fzBYBcAnzApZUevL7//PoZ&#10;PY0AwJ4MRPbxnK/6ehBHTYBJ0P5Yyr1kVru40thAS2f19U75wNruev3C7gT4IKjaB55WN+uVHrwe&#10;aTXwA3Bvd5jR3kLKPV4e0tJK/Urg3OzAe2574n7WXu9yj3DPSEmDoAkj1E4ie93euBnsQ4AP2EKE&#10;zn9PHhq4g9frWF3/T00bUBvsynmY7DXYllM3Zg84riK1rARLmW33Ph7Aqx/ffn25e9t3dP4j+iM1&#10;ea/vCcBoAnzA7Vx12K865LXbH+2j94NA6kOSwdx0LQKvEYK3Mx+gz6z6gNy7jSlNR0l+5qTl7gNR&#10;u1v1elxZzv3hTvfuO5wjwDPt3rg8aNGf1WcCYCQBPgjquUNo+ZFzrQegzzrktdun7qNm/7nHbJ1/&#10;LYIXZ9+YSFWyj9olLlL3cZSW1mVb2xZ4OM23QxvDvT3qlno0V06AfpW3VkvqlHoIcT2/ZTa73bl6&#10;dp6dvp2MKPdZbX/ppMd320W+H7OH2vqlfsI+BPhgAWcPLG7Kf2q1dFzu8XLX519NznJu0epl63xf&#10;uRxf7XQus+UGy2uuk6PtW5anunE/z3Xq3fJgEdt31qUuwfoiXscR01Qi8nns+N29msCwyVEAzCTA&#10;BzfTckZjhKUFU10FRkuCc6/7OPtWwuqd/bN6U/sGYM3bqq2lDF63eAOzZvvcY0W/Ns/slPYWbcxV&#10;sGV2cC/32lm5fD8+3r+1m3KPrcmHaMvptnwzusXy1+/2s3o9K7F6239m1/Na2az6NvLNsZRnntzf&#10;nP2uJF2p++v1LPhuPz3fpKv9Rtq79KTkZ+05pZZZ5HvZWdqO/paabymrzpRMcCt5vsvpYz9++zoe&#10;8K59LKlnR2lJ+fej/aasBpL6PFN6DYxedjXSdQTQkgAf3MRVZ7n1A+az2TP8UgcgzzrjqQ9Zpeda&#10;sixjzjY9l/M7C2yeHeddmo72lZv+s99fPUTVLp94ZnYA81W09OyiV5uXeq3l/vZVj3oxqq7VTjh4&#10;lbMk4tkEj5S/16R1xgB7i7e6a996XaUNy+0jpUwWuppkkxKAvtrH7IGwlHr//L+v8rJkIP1q+9LB&#10;+lejg0Yl6T47/5QJJymD5SUD9zkDtyXtfkkft0ebnJqOkj7/yPRGa7dTAkop+yhdVWFW4KFn8DXl&#10;WI9/b3HMFtfGq9XeyHvXBqVukxroK8mL0va7Ngh69JvSOlcTQJ4xTjYjiArM9dfsBAB9ff/59bM0&#10;CNaqQ5uahhZSOjAlwbTyFP157B06WbV5mBuAq9HjYWRUOnb1aBNq8uR5H6n7O/pdzj7O1FzfLerH&#10;8+zh2n31NjuNra/H3EBEzt9HDsL1MrP9K70HtGgTSrQOUvdKS27+5AahetT73Pwa2X9I6Yf37Kun&#10;pKm0rJ///arOtOoXHP0tdT81f++h9pipfaSaY/A7+fmv3vWuxz2zZ3CvR/9zRB72vh+2uD/3Kq+a&#10;/Bnd7l4957Y8FhCLN/jgho5m0PaYvfms9/4jqz3vmrdxSo836litjZp9OrpMStXMKj7aX8rvUt80&#10;aP3AmDIb9WpfEWY9jnob+NXRIHztoOu7fZZu3zo9V78duXxQzvJmKctA1aYn5/c5S1m12P4qADSy&#10;f1NjZtpS8zklGBcxf4/ajtlvyqz2Zkiq1c6nts3KVXsvfBW5vTvKz55957Nj9jjeu+OnrvBS2ved&#10;Xa4tvKsDz+eW82b51W9aBfVr9n0XKfWzJu9a1f9W7W7E8o+YJmAcb/DBzbx2amYPchBPqyWOIuiV&#10;zhZvMPZcxrHXvkbOsq3dR8qMyVXq8Sw7DCS9OgoKPf+Xss2RlGu75vqvXcqz1vPxz/Kt5cD1u38r&#10;aVNnX++pdSyn/qQOps3WIu979U1q3jCYXadaan0uNXVvRDtWslRfrpbn8dre1uRvy32VHn/k8XIm&#10;pl3lR06+nbXTEVZ0mVHuPfoGZ8coOd5ZkHZ2mZ3JqZc1fd2SdqNFucxWcg5Xzxyt0wjcmzf4YGMz&#10;Zke1DghEdXZeEWaK5uwj0ra1gbNeVqvHJTOkS2dVp84gHxnci2ZWunPLdIWliFpr1V6/C3BdvWF2&#10;NYt9hqjlVTpIV3o+rWdo56Y/pf6U/DY1bS3rQU3aZri6Rntqcf1HyNvXwEZKHah5Yzhl+9b58lxW&#10;UdvNh5T0jag3M6+tKyn38JbBoo+PGPXm+Tx71oEe+y4tn9n9rB5a9UFzj9P696/bRph4chXwL3n7&#10;syY9OXr374BYBPjgZnre1HfrLJfa9cEhZ2Zf6XFaB5gjmpHGXnUy9YEyZduaB6SSfbRIR40V6moU&#10;rR7yc+pmj3rQYgLDzAfz0tnKI0R5W3tX7+4hLSaFnB0vdV+rDVblDEL3TksPKee3QxAzipTVCkal&#10;5czoAGJUUcrj2Qr5NkPPfsWMehCpnHue/8hxmJxJepHyH9iTAB/Q1YqDLy2sEOTLnVU/qixT827m&#10;W1E5v49Y/3vPSn4+Tmq9Sfld9GvqnYjl/86qgc27vDU+W8ug+pGV3ojhX6Pa5J5vX6UcO7c+9qzL&#10;d7lOevWja97qbblyRem57Vzmu1JmsY1aQvoOjtrtHSZ/lfQDWh27hDoJ9yPAB/xGZyBNpM7rKNGX&#10;qepVd5/Pe6VZ56+DUUd5Wvo2QWp96L08W+TrrtVStBGlXKPeGB+vRb60audK3iyJfD2Tb0Z55kws&#10;eZUzcSXldynHK0ln7f38rmbWx1b7arEfxlFm3F3NNXD0LDv6unIdAysQ4IMb8eDPmVbfiUgZzKh9&#10;66Z3R/togDp3oGb1B4Kob6KukK87BPdSAjQrnc8OZnyv48jVGyktBmFy3rKqOU5PkdMWUe6bTu/q&#10;We97xOj933U1jJauJhuVBlpb7i/nWK/H63FM6iizsUb1SXMnL925D9Cj3T3a38hVYO7wFj2wnr9m&#10;JwDYh07OOnIDdq//9uPbry/P/9Xs/7G/nN/P9P3n18/Hf0d/T9m2ZPtaZ8ddxQrp3yG4V6v3m5s9&#10;rVDHdnd0b2Fts8q0VV/lbP+lv7sa8H/8/W6BgdGTGXp+O7DHgH+E+lD7LHE3EcqMcinPbndfijd3&#10;gm+JlLxp+bx7VqYl9xGAXrzBBwtZobP3OntuhTR/fJhtl+NogGpmWSuv8Wa8yXh1nUZub0Y91HJs&#10;djvVW7Q3KnstkXh0rB5L/0bKz15K3rovES0vW/X7ngNw+kGU6vUcklov37V5PZ+Ndr4Xr2Tl59+e&#10;SzGn7P/d8pElx3lsu1Lep9jhGm95fYwu4x3rFHBOgA82lvoNrsffHtvUHjd3ffTRDxc9OjwrdWJX&#10;frPm42NsXs8esKuV8nBauq+c62j1fMzR6vpq0U7l5PlrGaVM1Li6n6T8NkXNeaTsO2r7d7T0YM83&#10;kVopTU+Pt19r+jfRAn056SlNe04w4FmPCRdR8n3Ve1huW/zcvqx4vjVWO9+ashpxrlGXzp3Zptz5&#10;+hqlZKJxbvv++gZXr0mMtb+LLvU8zvK4dhn32ueVVm3vWf/JxAoglQAfbO5qdlkvKy1RV5snER+s&#10;c44doUxqHmrO0p/y4KWzO967IMUO5XC1dM+zd8u6nOVB6aD72W9Sl5Z5l7bc4HDqb3srGXScmf6R&#10;g6QjA8ol+74aVNuhDUmVE5hO+W2UvCtNR4sBwBZK0zEjgHh0zCh1obfnAHjPSSTvtk9NX7TrNqUd&#10;frZqYLynO+ZHz+Vvc/sCqZNjnt/MTklDSlpft7ljXeh5ziPyNCdIX5qe1Il9JfsC9uYbfLCQ2uWD&#10;Rm1Xq3Vn5Ohth8d/V78veVviXfDi6Hivf8+Z0Zbyu1opgZiaIOfooONzHqeW/9F/7/b/OvhRs310&#10;R3UhNdCUW+fPjt/rIabnflOCz2e/i1hXVniYXC04OSINpQNUrdNw1jbWBJlXFKWe1rz5WLOPHla/&#10;7/a45lruL7KcNzh2c6dyPjM6H2qPt0O5tWxza/d1NckiNz2RtZoUWGOHPD0bQ5qRnis75DlQzht8&#10;cBMRZoqN6HQczXLqcf4rDbq31iIvW7z5mDqzstcs9QjXValW9XT2+c8+fks59ekO7czDa76MCHy0&#10;PEaLGeDRAjgttr3ab+rSWh8fsd/CfCfn/FosY1Uq563e1qKVWWS11/AO99GU8+h5ru8mh9W8GXg0&#10;2fCqL3z2bJL73PK8Tel97N1xW13bOW9DnqWr5vxT3mIsSV/ufkYHE1v1a1LyrrQvUJMnOfvJuUae&#10;lbZHo9rslL53ShmudH9pPYa02vkDa/vy+am9Acq0fGCr6ZCnpqP2Aapm4D23c/e6j1ZvuZXupzb9&#10;OfvIKb+ah/ucY+fsO2cfLco15fg110hKXXxn1HVQu31Nfl1tV5LGlH3VDuSUDkakbttqgIW9pdST&#10;qG+CRXeUt63fmD9qD0rKrUVZp7Y9rfqcs+rjqtdFzb0HoLeaYIx2jVZa3StT+oLqLexDgA8oFmWA&#10;YWQ6Rgz8pwZGIgSjctNU85ZFbR60SH/KfmvSNGJAM6eMepXHjBm2LY8L1Ltq/1oHoxiTp636Scoa&#10;gNFq3tZqnRYASCXABxSLMhhzh0HAKHkNAC2c3bvvvAR2T1EDfPo4AETRckUOABjBN/iA5VnfHADW&#10;d4cJOwBAXJahB2A1f81OAEALO3ewzWwHYDcp9zL3u7bkJwCU+/Ht15fHf7PTAgAP3uADtuFNPgBY&#10;hwGyfeWUrXoAAABQRoAPKGZAZjx5DgCU6t2P0E8BAAAY58vnp5ddAKJ7vJlo4AwAAAAAAAE+AAAA&#10;AAAAWMhfsxMAAAAAAAAApBPgAwAAAAAAgIUI8AEAAAAAAMBCBPgAAAAAAABgIQJ8AAAAAAAAsBAB&#10;PgAAAAAAAFiIAB8AAAAAAAAs5H+zEwAAAAAAANDa33///fn8v//5558vs9ICrX35/Py8/hUAAAAA&#10;AECm1yBbjtyAXMqxBPnYhQAfAAAAAADQXE1w7yE1ILfSsXKCjKnHqglcRg+MjgwSr8QSnQAAAAAA&#10;wLJaBPdGek5vqwDU33///dkzmNV7/2fHrd0+UpCvZcD2r/rkAAAAAAAAjPX3339/tgzurRYofFWS&#10;/tXPeSWt81qADwAAAAAAWEqvwNTogNfMAJvg3toE+AAAAAAAAGAhvsEHAAAAAAAMV/pttJQ3z97t&#10;O/WNtdHfbYv2nTjWIMAHAAAAAAAM1TOgdbTv53/vuTxlTXCx1l2ChaudY4/yt0QnAAAAAACwhKtA&#10;SWrg5+p3rQMy0QJSvr83Tq+8FuADAAAAAABoIFogj7l6BlIF+AAAAAAAgOUJrv3L23kxnJVDi7oq&#10;wAcAAAAAAHATOwQAdziHWgJ8AAAAAABAUz0CMKODOi2PFyXtKwXGVkprqn/++edLqzdN/9diJwAA&#10;AAAAAKlSgjfPgZBVgj0l6Ry1tOgqebiDEXktwAcAAAAAACzN9/fOXQWc/vnnny+rBQBTzmlUWp6l&#10;5GOL7/MJ8AEAAAAAAFzoEQCLEJiMkIZdtAjcpfINPgAAAAAAgIFafouN96J89/Djo08QVYAPAAAA&#10;AABoaoXgVW4ao51T6/REO7+VzFjeVIAPAAAAAADgxeyAV8obYaPSODsv+JMAHwAAAAAAEMruAaUR&#10;b3w9jjF66UjG+N/sBAAAAAAAAHtZPahUmsbHdjOWbHwnpxyipLmVFepZDQE+AAAAAADgdmYHtP7+&#10;++/P3YNQPa2Udzl17fm3Z+doiU4AAAAAAKCZ1oGzlP3lHrN3cG+l4FNEs4Ovqf7+++/Pnmk927cA&#10;HwAAAAAAsLzUQMuo4FFKkK9FWgQT93ZURyzRCQAAAAAAhPXPP/98yQneRfq2XEraH39fLVB3dF4j&#10;ziNKXuXUzZpjvPt3AT4AAAAAAKCZHkGP3CDfY5vSY5Vst7OcPI0csDyrQxHT6xt8AAAAAADA0nID&#10;MCXfR+sR5Lna5z///POl9ri5+yg53sgAWMRgWzTe4AMAAAAAAJbwCPzMXHazxNkbiO+WFWUdJWXX&#10;4k1Cb/ABAAAAAABMVPK2YXSrnc9q6fUGHwAAAAAAcFt3envuTue6qtQ3Or3BBwAAAAAALOXxzbkW&#10;368bJeVbfL2PwT4E+AAAAAAAgKaOAk29AlC5+y0NDtamP3IQb3Re8KecOvnl83OpJUUBAAAAAADe&#10;SvmOWovA1PNxega63p1PzvFet7/aNvf3LdKYu+/a/fdMb00actMhwAcAAAAAAECxR8CqR6CsdTB1&#10;VHA2Jx0PAnwAAAAAAACwKd/gAwAAAAAAgIX8P2s8BE7VtSoiAAAAAElFTkSuQmCCUEsDBAoAAAAA&#10;AAAAIQBHo1YWNl8BADZfAQAVAAAAZHJzL21lZGlhL2ltYWdlMS5qcGVn/9j/4AAQSkZJRgABAQEA&#10;YABgAAD/2wBDAAMCAgMCAgMDAwMEAwMEBQgFBQQEBQoHBwYIDAoMDAsKCwsNDhIQDQ4RDgsLEBYQ&#10;ERMUFRUVDA8XGBYUGBIUFRT/2wBDAQMEBAUEBQkFBQkUDQsNFBQUFBQUFBQUFBQUFBQUFBQUFBQU&#10;FBQUFBQUFBQUFBQUFBQUFBQUFBQUFBQUFBQUFBT/wAARCAaAB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6KKKACiiigAooooAaw5B9K5&#10;P4oeJz4O8EazqwIDW9s5jBbGZDgLg/ia60nkD1rw39ry++zfDvSbfcQt3rMETgfxLskJH6CuTEz9&#10;lRqSXY5cTP2VGpLyOT/ZI8GrfXPiDxNexmWRrjbaTsOrMCZXH1+QY7bevPH04se1icnkAGvMf2aL&#10;EWXwb8PjHMkTOTjqd7f4CvUaxwEOXDR89Wc+ApqOHi+rExS0UV6J6QUUUUAFFFFABRQeEZuwpisT&#10;jICgjI5yT+FJ+thD6K5jxF8SPDfhK6S31XV7W0lkztjaUb+MZyvbqK2rDV7TU7WO6tJ0uLWVdyTR&#10;tlT9T2rJVIX5ebUOaK3LtFNRw445HqOh+hp1bDunqgooooAKKKKACiikJxQAtFIDmgnFAC0U3dRu&#10;oAdRTd1KDmgBaKQnFJuoAdRSA5oJxQAtFN3UbqAHUU3dRuoAdRTd1G6gB1FN3UbqAHUU3dRuqQHU&#10;U3dRupgOopAc0E4pgLRTd1G6gB1FN3UbqAHUUgOaCcUALRTd1G6gB1FN3UoOaAFopCcUA5oAWikJ&#10;xSbqAHUU3dRuoAdRTd1KDmgBaKQnFJuoAdRTd1G6gB1FN3UoOaAFopCcUm6gB1FN3UoOaAFopCcU&#10;A5oAWikJxSbqAHUU3dSg5oAWikJxSbqAHUUgOaCcUALRSA5oJxQAtFN3UbqAHUU3dSg5oAWikJxQ&#10;DmgBaKQnFJuoAdRSA5oJxQAtFN3UoOaAFooooAKKQnFAOaAFoprNtoD57UAOopAc0tABRSE4pN1A&#10;DqKbuo3UAOopAc0E4oAWim7qUHNAC0UhOKTdQA6im7qN1ADqKbuo3UEjqKQHNLQMKKQnFAOaBi0U&#10;UUAFFFFAgoopCcUgsLSUA5oJxVJ2GLRSA5paLgMZNxAJO30HFeTfHv4Yx+NfCMt1bIg1vTw1xBMI&#10;slgMbk698Dnt6V633FRTJ904BBO1gfQ1y4ikqyUWjGvTVZcrR4L+yp4/GqaHL4eumYXluxkQySZY&#10;5J3LjH8OB/312xXv+4EZBzgkH6ivj1oP+FX/ALS5WCT7PZTz5XjACy9Rjv0r6/idJdxT7hOcjue5&#10;riy+o5UpU5PWLPPwFSTpypt6xZJRRRXrHrBRRRQAUUUUANK5YH0rwT9sIKfBfh5GXJGsRyg5/uxy&#10;cfjmvfa8B/bDyPCHh3Azu1ZE+mY3rzcx/wB2n6Hm5i/9mn6Hb/s9Bk+D/hhS27NmJBx03O5xXo9e&#10;dfs/Aj4ReFieMWKL+TvXotdWGVqMLdl+R1YZWow9F+QUUUV0HQFFFITg5P3e59+3FDairsBskhQq&#10;Auc/pSyOsag53HGdq9TWJ4p8b6L4I02S+1/ULbTLVf455ACfoO9fKvjL9q7W/iSLrSPh/ZPbWxke&#10;FtXWRmYjjDqNg2Ac5OT2rzsRj6NCPNcxqVOTpc+jPH/xo8L/AAztzLr2owxZB22sTh5mIxwV6L1H&#10;U182eKP2hvH/AMVLqS28D2Eug6ZEcSX9y3RW+6S+AI/ut03Z9sc+baB4QsbHxNAbtz8UPFUxIktL&#10;edpbBWPQzuV+cjnAG3GG5OePcfDnwA1fVrkTeMtYaKyhUyx+HdH/ANHs41PVSoLFjgDGT2PSvisb&#10;n05pxirRJo+0rvax4bJ4U8PnWr0+LdU1LxlqqIGZtKhaXys53Hfu+foOw6GtDwVdePfBdvLqXw38&#10;UQ67oytu/si9Oy5QDOVeAscdeOeea+wfD3hbSfClksGlWFpaW4x5ZgTDyA/d3MR35/ya5Dx38CvC&#10;fi68uL63gk0DVRgyalpmY3MnYMBjdj+tfN0c1kqnxM7qmAly8ylqYfw1/bM8Ma5JFp3iOO90XW/l&#10;imS4gZEEnPY/dH4nNfRVnfRX9vHNA4likG5WQ54PQ18T+P8AwBrGi6VNH410lNf0ZeF1zTG2XUAH&#10;RpEAJbPb5h0Ncz4U8T+OPhHLb6z4X1O68U+EyczQufnVF+6JBljH1bHB3YPTHP2mCzm9lOV0eepT&#10;pe7NH6CKSScrgdqdXlHwf/aN8MfGON4tNmW21WIL5tjcPtbJzwhIG/GDngdRXqiSeYOBjj7rcMPq&#10;K+upVoYhKUGdCkpaofRSDPelrotbQoKa1OprUAC0NQtDVJIlFFFFwuFKtJSrRcLg1JStSUXC4q0N&#10;QDignNFwuAGaCMULQ1FwuAGaCMULQ1FwuJRRRRcLhRRRRcLhRSE4oBzSC4tFFFMLirQ1AOKCc0XC&#10;4lFFFFwuFFFKBmi4XBaGpQMUjUxiUUUUhBSrSUq0XC4pGaAMUtITimMRqSlJzQBmkISilIxSUXC4&#10;oGaUDFIDilBzTGI1JStSUhBRRRRcLhSrSUq0xikZpCMU6mtSEJSrSUq0XC4NQtDULTGDUlK1JSEF&#10;KDikoouFxSc0lFFFwuKtDULQ1FwuAOKCc0lFFwuFFKBmgjFFwuAGaPu0LQ1MLgTmhaSlBxSC4NSU&#10;pOaSi4XFWhqAcUE5ouFxKUHFJRRcLjgc0tNWlJxTGI1AOKCc0lIQN81IBiloouFxVp1NBxRuouFw&#10;akpSc0lFwuFFFFFwuKDignNJRRcLhSg4pKKLhcUnNJRRRcLhRRRRcLhRRRRcQq06mrSk4plIRqAc&#10;UE5oAzSEG6lBzSEYoWi4XFJxSbqGpKLhccDmkahaGouFwBxQTmkoouFxVp1NWnUxhUcqGT5Q23cC&#10;ufTjr+lSU0/6xPqf5GmviKXVnyT+05Klj8V/D12I9x+zw3LqDjdiUrjP9a+sLF1ktoyq7F2r8uf9&#10;kH+tfJf7VA3fEXQe3/Eti/8AR5r6y00Ys4/91f8A0Ba8PL/94r+p4WB0xFf1X5FqiiivcPcCiiig&#10;AooooAK8H/a6YDwhoWRny9SWb64Rhj/x79K94rwL9r6TZ4R0UYzm8P8A6DXmZj/u1T0PNzH/AHap&#10;6HoXwNiEHwo8Mxg5xZrz/wACau7riPgsMfC7w2f+nNf5tXb114f+DD0X5HXh/wCDD0X5BSdKbI5Q&#10;qAuc02aZYV3MQEALMzHAUCt3aPvSehtzRWjHGTDdDjBOa8Y+NX7Sui/DMf2TaSC+8SzoTDbQncit&#10;xwzAHB54GOcGuA+NP7Suo65fx+F/hi7XesGVo57iJPMCrwCcdgOctnivLPCfg6XSPENzaaBFH44+&#10;IUkiyXl7HKJbCwDZyXc/eYc4AxjB9a+WzXNo0o+zpbmDnKUrQK3iGw1X4gyDXfibqB8verWGgeX/&#10;AKZdsf8AlmIQ3yrwvzc9eldlpnwuvdT0m1n8SXzfCzwc0gSLTIZVtbieRyAI3lI4HH93nJrQN74I&#10;+DQ1bxRqt5/wnXi3TGh/tm8sX+2PpEcpby5yMfJGux8+mBmuS/aT8NN8WPEttoHh3xBB4s0XxRY2&#10;2oR2aXvmNaywkmG4DAfu1k8xgFx83lHpjFfHXrYubdX3Y9+52UcM0+eWrPevhH4q8GS6p4o8I+Cn&#10;je/8NSRwXiRwKCGbhW3fx5+Yk+3vXjPgv9sC+8a+JdLsLrT7bQLn7drFkEu5PM+0z2yEQMrbVz/y&#10;0JT3HNdT+zL+zvr3wr1a78R+IrpItaumYSR2zZEykpw5zzgJwf8AaP4+haD+z94O0KWznh0yG4ur&#10;DUZ9Xsp7pd7QXUjMd4wRkYcgjv7VxVZ4LD1HzPmPTSk1dKx4jpP7SPiO7n8HT2+vaVBBqvgG71GX&#10;z4yba21GJ2CSzyjmJZDuG3advltyc1n/AAg/au8R+H/AnjK98f6pY6vr2jRWqW+mQRiL7TczxySR&#10;7HUuJI5NuFccjYcr82K+ltH+EXhPw2+qtpWiWVl/acckNyBArbo3yWiGc4jYsxZB1yORis/TfgF8&#10;P9JtoLa18MWUFpbXZvra1jTEUEpjRMgenyZAzgZOK1WOwFSGlNWFyTTueX6P+1xpkfwW8PeLvFWk&#10;i0v9a8Sv4ZfT4yGRZ1uJIvnO3lVEYJOBjfj3N/XPBvhfxzLe678PvEUOiatFezae0RcfZb+5i25i&#10;8skBgN/DA/xHirPjb9kjw94k8Pa7Z2t5PZfaf7Uu7QFPMjs729mErTqm4ZK4AAyOh5Ga4jx18GJP&#10;DvhP4YeCr6eaz8C+F4G1nxB4jsLQi4nuIVRVQ7X3IZzIx3ZfHk4wc8Vy4XEW+rPlfYxnTc37xxvi&#10;74c3V/4pNpfbPh542Y7rOaOTZaXRXHzCYYERJIwuG3Z6jHPq/wAJP2otQ8Ja/ZeB/iZbT2mrMPLT&#10;VrkbRIB0JOMMDkYbPrXJfDf4oWHx58W654D1Hw7Ifh5oWlB4dT1mcmaRkYt5rylA0WFbIJB+57nF&#10;Lxho2lf8IXZC/wBVj8bfDu5Bax8WW7eZJYBsbI5H6k8dMjaAOucD0qFfEYSpytWSPPrUpUleP3H3&#10;Lb38F1EksUiyxOMo8R3KR65FWDwMjlSOCK+F/hz8YvE37P13Y6frMn9veB5v+PbVI5MxhD/tYPIy&#10;OK+0PC3ibTPFejwX+mXkd5bTDerRHdjPavu8JjIYmC11MKVXm+I1wc0jUoBBPdexoIzXqWtodDtf&#10;QQHFBOaNtG2kSJRS7aNtFgsJSrRtpQMUWCwjUAZpSM0AYosFhCMUAZpSM0AYosFgAxSNTqQjNFgs&#10;IDignNG2jbRYLCUUu2jbRYLCUUu2jbRYLDSM0AYp22jbRYLCUoGaNtKBiiwWEIxQBmlIzQBiiwWE&#10;IxSU4jNJtosFhKVaNtKBiiwWFprU6kIzTGNopdtG2kISlWjbSgYosFgJxSE5pSM0m2mMSlBxRto2&#10;0hATmkpdtG2iwWEpQcUbaNtMYE5pKXbQRikSxKUDNAGaUDFFhiEYoWlIzQBimMCcUhOaUjNJtpCE&#10;pVo20oGKLBYRqAcUpGaTbTGBOaSl20baQhKKXbRtosFhKKXbRtosFgBxQTmjbRtpBYAM0EYpQMUE&#10;ZphYRaGpQMUEZosFhAcUE5o20baYWADNBGKUDFBGaQWG0Uu2jbRYLCUUu2jbRYLCUUu2jbRYLAtD&#10;UoGKCM0xiAZoIxSgYoIzSENopdtG2iwWADNG2lAxS0WCw0jFJTiM0m2iwWEopdtG2iwWADNBGKUD&#10;FBGaLBYbRS7aNtFgsJRS7aNtFgsJRS7aNtFgsJSE4p22gpnvSEIrUpOaAmO9G2mhoSlBxRto20AB&#10;OaAcUbaNtFgsBOaSl20baLBYAcUE5o20baLBYSil20EYosFgWnU1adTGFRSv5bI2M4YfqQv9alqK&#10;VN5QZx8wP5EN/ShfENbM+SP2pPm+Kmi2393TITu9f9IcdP8AgP619aWK7LZVznAUf+OrXyb+1Au7&#10;4saJP/f0yEbfTFw5/wDZv0r60tOYR+H/AKCteJl/8ev6nh4H/eK/y/Imooor2z2wooooAKKKKACv&#10;n/8AbE+Xwfobf9PrDH0jZv8A2XH419AV4B+2GN/g/Q0H3zeyED1xBJXmZj/u1T0PMzH/AHap6Hpn&#10;wbTy/hh4bXOcWUZz9V3f+zY/CuzAzXGfBxi3wx8NlhtYWMIK56fu1rsJZhFGxJCgAszMcAKOprqw&#10;7/cx8kvyOuj/ALvB+S/Ihvr6KxiLyMqoAWZ2bAQAZLMeyjue1fI3xk+M+u/FfxO/gTwA3kxoHW91&#10;JpsRSR8ZZTjG0Ybac/Nz0xzH8Zfi5rfxb8Wv8OfA8Uslm5Y3mpRPiKWNcb1ZscKOcrn58jldvOB4&#10;W8Gw+N5F+H3gdrmx8O2Lg6r4jeH95O5zmGLkYRdrYG443V8jmmZqTdKDtYSi6j8yP4feEft0jeEP&#10;A9xHZRCVU1XxVMCkkhIYtHEMHPRgfm5yOmK9dE+hfDCwvvDXgXwzpur+LLK0iub/AEdpfsdxcW8x&#10;cOUchi0rLHIyqAd2wjK8V2Oo3vh/4J/D2W6srG7/ALF0mEiWDTrfzbhzgjfjue+e2O+ePhv4V3mq&#10;/GDx/Z6DqGtf8JBKs5vdA8VXkrWmsacBJu2pKqsJCi5XDgY38dSK+awtKVeTqVZe5Hd9z06WHjTV&#10;2tTtPhb8JbvxVZWetfD+bVLnw74hvZriS/1IpAEsfOeO5sLmDLGU5QAhmXb2zk4+hdF8E+Evgfq0&#10;OkeDtEtrY3sq+dNIN8sMeT5aKTyI13PtXtk+tEngzTPhP4T0rwt4ZiurayS7F1c3c0gea8AkZ5md&#10;wfmZmkyTtH49mazrNtH4guL/AFCUNeSTRSR28I3SmAZ8sIv8XVsnjqK+ZzTOY/wqTvFHoU48zutG&#10;j1xt6EjBc5xkDrT4mV8gE7h1BHSuF1bxzq080FloummS5nO5PNk2tt4yWG07cfU5/Cu6tS4tYUmc&#10;SXKqPNZRgZ9K4KNX2kFI2UroeV96TafWnE4ppfHatbJj1OS+Inj218BWdlLczWsayytI5urgQgRR&#10;ozuRwcn7oxx96uM+AX7QGlftH+Hte1bSbSSxbT79rURs4kkePCMkq5UAg88EHp1qL9prwP4f+JXh&#10;S30DW9MuL2a4juWs5YX8tUcRcqz/AMO4HPvsIr4W/ZR/aC0P4afDD4raMkrWWt3WmSz6XqYm2q6w&#10;AxRxgbf3bEl+cndjoMc/WYDLli8G6kI++pWTuc0p8stT67/aF+BV14jsPiDq/h3WF0//AISnRp11&#10;60t4S99qbW8DfYLeFQw2ne0u7H3wwB6VyXwP+IHgz4V/D/WofHeraM8/ivUbS7vPDOi6dJLa6XdT&#10;2dvCbV1Tdtcm3JI42knrmvDfgF+2U0eiQ+GPFMGozeIGjgbTdVijaW+luPNRni8sD5Ay4AlLHAJ+&#10;U19U/EX4HaBD8WdB+Jd7PZeG/COj28t3rVnCHtvtl6ZYzbSzbfvMvmSDcQSx9M17EoVMOvYY2pZv&#10;ZrVmElGb5kZ/xC+GkXgC0mlstPm134ZzJ/pvh+JH+0WjNjbJHuXO3kkjAxgVwPgnxVq/7Nuo2uq6&#10;HdnxJ4A1J8qsDFliUHlWbnaU39Mc+2K+j/Dv7Qfw++IPipdC0PxFFqmtzrN5USBtkiIwDqN2QP4c&#10;8elcF8S/hlL8MUv9e8K6at54Y1HB1jQh/q0xn95F12kbnLYHzfL0xXkUK1fD1b2t69Tz6+Hu+aG5&#10;9G+CPGOleOdEi1XSL2O+s5wHDxnJUnqpHbFb5I7HNfn/AOHPEmo/AzWYfEHgWeXVvAOqOrzwYIMb&#10;IfnBHzbdu/8AH2xX3D4I8X6Z470S31rSZ0ns7pAQytnDDqCPbNfo2Cx6xFNKfxGMJq/KzfBzS0Fc&#10;dOR60V7Js7dAooooEFFFFABRRRQAUUUUAFFFFABRRRQAUUUUAFFFFABSE4oJxSE5qSQ3UoOabSrR&#10;cY6kJxS01qLiFBzS00HFG6mFx1FIDmgnFMYtITik3UE5qRBupQc02lBxRcLjqKbuo3UXC4pOKAc0&#10;hOaAcUXC4pOKTdQTmkouFxwOaWmg4o3Uxik4pN1BOaSkIcDmgjNN3baUPntRcQoGKWm7qN1MpCk4&#10;oBzSE5oBxSEKTik3UE5pKLhcXdRupKKLhccDmgnFIDignNMYoOaWmg4o3UxjqKbuo3UAKTik3UE5&#10;pKkkcDmlpq06mMQnFAOaRqAcUhDqKQHNLTGFFITik3Uxik4oBzSE5oBxUkik4oBzSE5oBxTGKTig&#10;HNITmgHFIQpOKTdQTmkouFxwOaWmg4o3UXC46ms22jdSN81FwuKrbqdTF+Wl3UXC46im7qN1MY6k&#10;JxSbqCc0hBuo3UlFFwuLuo3UlFFwuOBzS01adTGFFFFMYUUUUAFFFFIQUUUUxhRRRQAUUUUAFFFF&#10;ABRRRQAUhGaWigBAMUtFFABTGz5kfHc/yNPpM4ZRjOTj9DQviGtmfJH7TIEnxQ8PLnA/s2LJ9P35&#10;r6ythtQr1Axz/wABFfJH7TLLF8VdJiZjn+zIMMBn/lu1fW9oQYVAJOAuSRj+EV4mX/x6/qeHgf8A&#10;eK/y/Imooor2z2wooooAKKKKACvA/wBrqPzvDPh5QdrtfsofrtzC46fjXvleBftezfZvCugTY3eX&#10;fM23OM4hc/0ry8x/3WZ5mY/7tU9D0D4GXZvPhT4ZkZcM1jGTz6Db/wCy5/Guj8X2327w1q1sufNl&#10;tJVXBx/D69q5v4E232f4TeF13bsWMfbHUbv/AGbH4V291EJ4XhfmOYGNh3wR6100bexjFdV+h14f&#10;XDx9F+R+dPg/U9Q0r9m7x7Bp2+DUdO1NftBik2SvCZGDDzccZHsa+zPhbpuk6N4E0aDRYvK077Ks&#10;i7j85kIBcse5ORz7V8j6LpjWFz8afBjglZ7W4njg6MDG24Nnv16V9QfAnWE1z4M+FL04k8yzTzH+&#10;6oZeCpPYj9favybMoy55xW9zbAe9UszlviX+1DpHw8+KEHgeXRbzWLq6smkW1sBm7mlI3LHFERh0&#10;2q+9yw2fLw27jT+EeneDNT06T4j+GLD+w5vFVvHB9nfZsSSPzAAiAEKxJcMVPOB6V4F8cPjL4nm+&#10;Jg8PTeD9D8N6zc3f9m6V4i15/wB5NaS/K7xAKNuRx9/05r6Guvh/b+CvAXhnR9PtYtLs9AkhWC0s&#10;gVgXaGwygknJLsSSeawxnLgcFFLRyWvmesm5SdzlrLXY9Fht5dQt1+wQwXUtzOisGViQGjOSd3Qc&#10;jHXpWD4XsrvXNIh1a4MNjrbzE2Oo3EuBDak/KpGOpxx64NWvGVzqdxb6Vov2Ta1zfDzyvzYizl2I&#10;/wBrK/Tb3zWmthoVxcXMq3n2lBL9iGFLRxJ/CfLzyV5wc9zX5n7SSV18Un+BrDWrZ/Cjvvhympoz&#10;y37ALuKW6SR/v3x992bPQ/Lt+hrp9U8Q6d4biZr+6jtYhyq53HPf+lc7qWt2fw68ERSRTSXP3YY7&#10;i5b95IT3z2HoK8F1LULjxTrkkE7S3NxOx2RAkgY/xz+lfQJKklCGx9PleUVMwTqzfLBdT3iX4xeH&#10;AA6XZePu5XFbOk+NdH17Z9ivEkJ7NxXkWi/BnUr+1ga82W0XO2DZuz+OR/Krep/BPWtHAvdKu/Ml&#10;i5SFF24/HPP5VqpSsejVwGVK9ONe0unZnpfxB8C2fxG8NTaFd3VzZ+Y6ypNbNsYMARjPoQxH41+Y&#10;Xx5s9B+AWq6hpnhjw5Favd6XeaVNpeoJ54hVGjaGdZMDc2ZJjjA69TX6Q/D/AMbXOqXP9i6uhh1C&#10;GIsFJ5Yj0OK8T/bfs4YNGN5beFZdfvNT0q4jjktbPzDbTpLbqGZ+3EzNjHPlEe4+uyDFSVX2E37r&#10;1t5nxmYYOphpOE9/06HxvL8TdB+FGnfD+48HaTqeieKZWhudfmvJvMub2L5VEUBMXybt7kN/DtAw&#10;2cj72+AXxT0T4zwadNFqN5f6feaR51xputSxztE0FzgrKNoyQduCQM7jx8vPwdpt+mq6RqfiD4pw&#10;arBe2GmG10OaydbVL2a1kwNwKtt4dDgE9T1r6Z/Yq8caHH8H5jpXh7T5tdsrmDTdbjtoDDdSxTSz&#10;SRTNLubdzv8AlCj7p55GPsMbT58LN21T0fU82Gj5VsanwQ0y88HfGH4jWfhfwxb634yi1Npr281W&#10;UWdtpNvOzuEgARsgLjJBG/5eBjn6/tIN1vEZpI7gzJsl2fNE+QSxA7g4ryr4qeMvBvwQ1C+8c68J&#10;0n1fybRxaQNK106LtAMYHAwVGSeMd61/gr8StS+JXhufWdS0iz0UxzMILK1vhOfJUEIXUKPLJyeD&#10;np7V8Li6jxaVRptR6nVFas818TeHrX4Y/Frw7omlRIvh3xnuiudNkXKxMQcup9snjAzkc8c4/wCy&#10;KL+w+KPiPQ7C4kj8P6fPOVhJ3KSGIGPTPP5V0nxO8zUP2j/Ctr5iypounSXmD8uxRG7E/wDjqj8a&#10;i/YV0yZm8e6xMwmjur2FYnx90/vXcZ/7aJ+VfV5KnUrRsfPzglWaR9UQEsgJ6MA4HpntUtMjTy02&#10;5zzxT6/Qk+bU6rWCiiimAUUUUAFFFFABRRRQAUUUUAFFFFABRRSE4oAWikBzS0ANakpxGaTbSEJR&#10;u20u2kZaQhQ+e1BOaRVpdtMYlFLto20wsAOKRmpdtBTPegYi/NSkYoVdtKRmkSxtFLto20WGJRS7&#10;aNtIQlFKRigDNIQlKBmjbR92goNtBGKUHNI1MQlFKBmjbSGNIzQBinbaNtAhKKUjFJTAKKUDNG2k&#10;MSil20baAsJRS7aCMUCEoopQM0wEopdtBGKLhcSilAzQRii4XEopQM0baQwBxRuo20bapDAnNJS7&#10;aCMUmSwBxRuoAzRtpoaD71BGKUDFBGaYxtFLto20hCUUu2jbSEJSgZo20oGKYxCMUlOIzSbaLBYS&#10;ilIxQBmkISil20baYwAzQRilAxQRmiwWG0Uu2jbSEJRSkYoAzSEJRS7aNtUUJRSkYpKQhQcUoOaQ&#10;DNKBimhoWiikJxTGLRSA5paACiiigAooooAKKKKACiiigAooooAKKKKACiiigAooooAKYxw8f+9/&#10;7KafTSu509m/oaX2gWzPkj9ppmj+KunSoRldNthtIznM719Z2zFoxuxnA4A/2RXyf+0nHv8AippE&#10;meG023JX6Tt/jX1fbL8zvnhtvHp8o/xrxcu/j1/U8TA/7xX+X5E9FFFe2e2FFFFABRRRQAV4F+1/&#10;bvc+DdGCDpeNn8Y2X/2bP4V74eleDftdSiHwZpDebsY3jYXGc4jZv/ZcfjXmZh/uszzMx/3ap6Ho&#10;XwVVovhZ4aVlxiyjH5Db/wCy5/Gu1kJO1RwWPDenGa4r4KuZfhb4bYtu/wBDjPT1G7/2bH4V2x6q&#10;fQ5/Qj+tdNFJUYtb2OrDv9zD0X5HxX460tNH/bAezMvkf8JPpH2ZGK/KrzBhzzz9z2zmu/8A2S7w&#10;D4a3GjRyZfw7rl1pk4b7khUhcH+7ywI69PesP9r/AEc+GPHXgXxzvP2e0nRZQq7SrQksg35/iEjd&#10;uNnfPD/gNex+HPjt8RvC1tG39n3rrrlmpfCysyxvIx9c+aPpsPrx+c5pRccS7dS6D9nVtE8y8LeF&#10;fEmq6H4d0jxV8SfA3iSw0/VzK1trW17+NReOkca3BcFCRnACNnbjjFfR/jGB7bWLyeO5maHUYxGL&#10;IyByhiZlDIoPTknrzntivi7UPG+ttrwvbTQ7K1vdB1KOXUbPT/DolW4ll1IiCKaWTGw7Q7LIobGW&#10;yvQ19peIIL6wvr+2vdRfVrOSV5LYzbI7pHDFmWIqgyq71HPp2r5jiH2ksLFt7bHuUknUPNL6yubv&#10;4gaPqMl88o063lE9m/7mVs7Nu5OfQ4/Guq8NOs/ieOO30lbdLkb4I3XAyfvsx744xwOprLS6WDxr&#10;PdTSveak1uqES2e25IbO0FN3OMHnPetfTXum8baLbmWW1mnkxNFOMOm0ZUhf4c88Z5/CviOSPtaU&#10;LbE0ndTfnqZ3xx1Ke91u3sXhDW1sEDIGxuP97GOMY981tfBPwev2SXVruMGZpSE3Ln5e3NZHx30u&#10;TTvEEGrMP+Pu3McrLyo2kBePbJ+ufavTvhvNE/gzTjGwcBMFhxk+tezy2m1e5+gYjFSp5JSjQ6uz&#10;/U6G4RGaMEsCM4C/hT5lKRrJFIQy9M85/CmrJMrExqGOxsZ9e1c1pV/eWGny3OuXUVsnmERtIcbe&#10;env2rZwSdkfFxpOW7HeI9Jhaex1W2jA1CCX5mVNpZTjI/SuQ/aF1nVPDPhGzv9MtLzULeK4ke80+&#10;yjcvLG1tMPvKj4KvsIGOfbFdvoT6nPqF4+otDNZ4Q2vlHqDnJP8A47Xmn7Ud/q2m+FNCutFtjfX8&#10;WsRyi28tHGwQzAu25WBVSykjAz0yK9XLIyWLhYrEcyiqcnex+enw8sdZ+KB8O+GPiI15YeGbHVjK&#10;19dwSQm0aWJTLEwdRvI2xMeR16V6x+yd4V8IaJ4/8S6tpmrX2p6F4beWOeW2n8ubUREzFJBb87gu&#10;4jG44z15ryP4e+FPGHxSsNf0zUy2ladrN3cahJqb28cUMuoouJApQLgFUU7ecY96779kD9n7xTe+&#10;I9I8ceGfFGj29jIxtyvmsXmgZismEYKGLGPHBONvvX6bV0hNTloeR8MlY+x/2i/Fq3nwY/t+28QX&#10;PhbRJUhvLi+fSheGGFm2gTR7gUyWABBPf0qn+yn4R0XwtY+ILfR9b0HXftUkX2i60pWW5ErK7EXA&#10;ZiRgEFeB95/Srv7TcGmap4X0zwnfPq1tpmrXAhum0aZILh7e3QyupZwR127Rg5yemOc39lq88Am2&#10;8ZXnhDQ9W0y9hkgvdV1HWtpnvgYpPKZnXglQrjGBjPfPHx9NxWBnSp7N/qdbfK5WOV8Y6/BefEv4&#10;y+I0dmXR/DP9kQFTx5su9dwPYjb0/WvWf2LtDGk/CGWdU2Jf6g9ymTklfKiTr9UJ/GvmDVNbe0+C&#10;09yif8TDxnr0sxUn5pYkYqqZ9B5mc/pX3T8JPC8fg/4deHtLThoLCFHGMZbGScfUn8q+m4fo8rnO&#10;PSx8+m5VG2djRRRX2sUktDrYUUUVQgooooAKKKKACiiigAooooAKKKKACmtTqQjNACA4o3UbaNtS&#10;SG6jdQRigDNFwuG6gnNG2jbSEAOKN1G2gjFMYbqN1JRRcLi7qN1JRRcLi7qN1JRRcQu6jdSUUXGL&#10;uo3UlKBmkICc0A4o20baADdQTmgjFAGaBgDignNBGKSgQoOKN1JRQMXdRupKKBCk5pKKUDNAAtKT&#10;igDFBGaBibqN1BGKAM0BcUHNI1KBikagQlKDigDNG2goUHNI1KBigjNAWEWhqCdvvQDu9qBADijd&#10;Rto20AG6jdQRigDNMLhuoJzQRigDNIQA4o3UbaNtMYbqN1G2jbRcLhuo3UbaNtFwuG6jdRto20hB&#10;uo3UEYoAzTGG6jdRtoIxRcLgTmgHFAGaNtIQbqN1BGKAM0xhuo3UEYpKLhcXdRuoAzQRikICc0A4&#10;oAzRtoAN1G6gjFJTGKTmkopQM0hADijdRtoIxTGG6gnNAGaCMUXC4LTqatOpjCiiimMKKKKACiii&#10;gAooooAKKKKACiiigAooooAKKKKAEPFJnDp7n+hpT0ppP7yIe5/kaT0sxrZnyd+0oSnxM0Igbt1h&#10;An0/fmvqy0YkSKRjawH1+Va+Vf2j5gPihoyFc7NPt3znr++avqy2O7ecYyQf/HVrxcu/iV35nhYH&#10;/eK/y/Imooor2z3AooooAKKKKAENfP37YageFNAkK+ZsvJfkzjP7iSvoKvB/2tYw3hXQ3PIW8k+X&#10;1/cSV5mYf7rM8zMf92qeh6H8GXWT4XeG2WLyQbGH5c5/5ZrXaEZrj/g+wf4Z+HSF2j7FDx/2zWux&#10;rqw6/dR9Dqw6/cw9F+R4b+2N4Wk8S/BS/aMFvsFxHdlAMlhzGfpgSFv+AY75Hz74K12Kz8Y/CDx5&#10;54Fpq1ndeGrq7I2/ZpI4WCzF8/xeSnyEfxfe45+3PFeir4k0S70lyFivIZYXZl3ABo2XOPYkH8K/&#10;Pe20ydPh1418BW6Mdd8OaiupabbsOPLiAEzke4AOO289cc/J51RcZ+1QVPckpR3ND4yN8QNV+PHi&#10;bTo/+Ex1Tw9J4hs5f7Ls4Y0triyW0t3KRTfKC7TBFAPQM7ZO0hvo6XWrrxHoHh69trGN7aW3aC4h&#10;hl8+W1nVyHVZwMERuGTeB+8KnhdvPnHxobxZ48+HnhPxp4OvV1CwuNHe01S2uL82dpbuzwPHeAgM&#10;TJC8JAAHKs4yu6pPgD4s8L+GNF8VeHbDxTpfiXX9b1K41mDRNGt5bK3sUdIg8UIcyFY/MWSQcnmV&#10;uO5+VzLD/W8HdSV+x7FGTumbd9BZjxtot9qOr3H2+UyWso8ny7iUqAYzGcndj5s/UV1WkRwQ6np+&#10;o6kZzdWMMt9cSXB/ehfuxoT/ABZ+bntjoc1T1O3tvFdlYBLv7HJZ7ZRK1r500JAIdEbcuN3HOP4R&#10;xTtNmXU7aFLeR5UhtzZJbznfKxY8yO3Ge2Fx681+aVJThGFRuLcdLGkF7OpJS+Fnc6hpkPjzwhBN&#10;PbeWbiEGJHO4qOfYdciuP8FanP4Kv5NH1CNlt5SBbSH7oxndn06rXqml2402ztLdz5k0MCIzAbQe&#10;uOO1LqGk2epo6XNukiN7cj8a9xQUbPqe3QxyoUJYerG8Ht5EgmXy0aCQSbhwVrl0tpPE15qdlrOn&#10;qbGMxtCWbIJ+bJ6ewrpdP06DTYhFbgrEv3VJzj8auOQ+OAB3961ST3OBVoRvya+ZyOk3t9a6pNYy&#10;WIS0RP8AR5w20OR/BjH3j2GecGvBP2wvFevy+E9Tm8E+ItKsZtFsLhdTFxMpcGTaQic/6xBC4Ydv&#10;MX6V6Z+0t8VJvhD8Pk1YWF7dWc92lrdXljD5j6dCwbM4XIywO0DkY3E9sV+dHiPTIP2gNX1vV9E8&#10;/wALWNpHb250vUJDcNdzzecLiQsuMviOFmyP41HbJ+wyTB83+0y2iZV66mrpGfN8PfinF8L00610&#10;rVJtBs9ZGpKtu7TTQC7hQ+arADg4cbSOfUYr6H/Y70HxpZadpngLxR4W8WHTbK8W+0vUdSthDDa2&#10;cLEuFkIUqXaZePm3be2OfmaX4v8AiXU/ibpkGrPcXNrZajb2Q0iG+lsoniURRKHkGOMBmyVOOR3z&#10;X6m6B4oh8PaB4kur6aa48P6DevFa3e2V2kCRq2FAdyyAkjd0OOnp9LmVerQoSnypqWxwx95Jvc8g&#10;/a48Z6LDdeHo7qTQ7670vVI786PqaSpLcpKjRxNHMMBQvzl1IIOUGR30PGM0Xwn/AGe9UubLwvae&#10;G9f8RyxWYt9LuPPS6eRdkbh+wI3HaOmevOaqeHPCGqfE3Rm8c6V4vsPElxrAN5deHdUijvbJrbfj&#10;yUXKSIVGeTjlgK0viZpWlX3xG8I+B4BDp+jeEo5NevUsozHFCqhDF8hY9TuA54zXy+kIRpx3/wA9&#10;RV5yjBtHnVz4UF98YPhd4CiieRdAs7V59yYHm5LTZGeP4O9feEY2vJhQFBAGPp0r5T/ZF0tvGfj3&#10;xv4/vi8s0twIrcSnd5LMXDoG4zhRGc4H3vbn6tiUouC27jnjqe5r7/KKLoUUu+55lNJrm6jt1G6g&#10;jFJXuPTY3bHA5paaDijdSuK46im7qN1FwuKTik3UjNSA5ouFx26jdSUUXC44HNLTQcUbqLhcUnFJ&#10;uoJzSUXC4u6jdSUUXC44HNBOKRaGpCAnNAOKSigBd1G6kooAcDmkak3baN26gAooooAKKKKAFAzQ&#10;RihaGoAaTigHNBGaAMUAOAzR92gHFBOaADdRupKKAFJzQDikooAUnNJRRQAUUUUAFFFFABSg4pKK&#10;AF3UbqSigAZqFakIzQBigB26gnNJRQAq0pOKQHFBOaBhuo3UlFAXBvmoX5aKKBC7qUHNNpVqigag&#10;HFDUlIQpOaAcUlFIQu6jdSUUALuo3UlFAC7qN1JRQAu6jdSUUAKTmgHFNJxQDmgB26j71JSg4oAP&#10;u0bqCc0lAC/eo+7QDignNAATmkoooAUHFBOaSigBQcUbqSigBSc0AZpKUHFAARigHFBOaSgBd1H3&#10;qSlBxQAfdoJzQTmkoAVaUnFIDignNMYbqUHNNpQcUXC4pOKTdQTmkouFxd1G6koouFxd1KDmm0q0&#10;XC4pOKQvjtQ1NIzRcLjg+e1KDmmAYpwOKLjHUUgOaWmMKKKKYCHpSbcuhzjaT+PBpT0pu0l0OcYJ&#10;/wDQTUy6eo18LPkv9osGX4r6MPu79Ptlz6ZmavrG2G3zF/usF/8AHVr5V/aIwfip4dHTFlbf+j2r&#10;6rg+9N/vj/0Ba8fAaOs13Z4eB/3iv6r8iWiiivaPbCiiigAooooAK8J/a3OzwZpLDki8OB65iZf/&#10;AGbP4V7tXgn7XcvkeE9FkYZiF4d2Ov3fTvXl5j/u1T0PMzH/AHap6Ho3wYbf8LfDbEYJs4xj0woX&#10;/wBlrta4n4MMJPhj4ckX/VtZrtB4PVq7auzD/wAGHovyOvD/AMGHovyIppCvC8uFLgeoHUfrXxd8&#10;dLS4+GH7Sdl4nW1CaFrtoLWdugnLlVkjz2zuBz7dK+1ejA4BPTPtXjX7VXgF/HHwycwRCS70udb6&#10;3VVy3yg5XOeM8HPtXJmNBVsPK+r6FVUmrnnX7Pd1Bouq+MPhlqUFrPZ6XevcabbXaZV4ZBuUZ5wM&#10;+x6GuA8TT+Ivgr451HUL+5s7XUtRdZLvxNe2qfZtLslWRlhsbZQDMx5VzvH/ACz4Heronj9rKPwL&#10;8SbUq9zZK2jeIUZNwbJAjkbpgj5+P1r6F+L3w/X4meC5jpj2Sa4bOUaHqtzCJGtJZ/L+aJSQBkJz&#10;nPRfevyqnUVGtJVY6PQ7MJPnjZ7oo/CXxLH8VfAGj+LbO3h8P6hqtokzWEh82RY97qsrJhSu8Ana&#10;RxjGTiuhtvBSaBeNqtswv7mTl1Vdgcj25x1r5f1TRvFnwM0/X9Q8L60ljY6FbQWpvdch8+/1/Vgf&#10;mtlbco8r5ztYKdmTw27j7H8M317qOiabdapZpZ6tJaQyXMadI5WUFl98GvPxuW0MNU+tUrana/fi&#10;lLdDdC8R22vvcJGrRXdvtFxEw+7nOOe/Q1rEHscVDHbwW80s2xI5JQPMkUY3Y6fzNcZ47+LmneA9&#10;WudOubC+vriDS5tWYWcYbEUTRqwOSMH94MfQ1wxpSqv9yr+RpG633O5yR70wy/vFjAy752g9OOuT&#10;XiFz+2F4Ehcpt1ISm6t7WOJ7cK7mUqAcZJGM/jitjwR+0t4L+I/jaHwlo0l7Lqsv2vPmW+1Ijbuq&#10;sHOeM7uPpXTLA4yCUp07Iq5a+Jvj3Rb43ng6HTG8U315EbW5soYy8USvjBkbtyMjj+HqMVy3wE/Z&#10;e0b4TTajq5tVt9S1C7a7MAGVjbGMnJOcjHAxjHfPHt8em21tPcTWsENpPcxgSz20QUuecZb+LGT+&#10;fvUrOyIqljLIkWeerYxk5/GtliYqEqFNtJ7gn1OD+IfwW8D/ABDglXxB4W07UvPUxyytAA+D1Idc&#10;FOQCW56V5N4k+I/2rxTP8LvhpdvoeqaLpi3Oh6lYOlxa6lcwxSu9g+4bckIu5zuPtWp+1F8Vb/w/&#10;ayeDbaz1DTbzXfIt9B121G+Ce+fdi3mzt8pTgDdls5PAxznfCX4F6J4oHhvxVq+i6n4P8W+Gbwi+&#10;sbWfFq9+sbRtJEw+8pEhJOMHI9K9vCL2VF1MTLmXRX7GE3zy5Yln4F+EXkVfjH4sstJ0XXbjQ0W4&#10;h0myewAVdzTGcGR1kbJAUhU6Me4A8p1bxveDwn4s8a3wNxe+Nbp7PTh9x2s4+Ag68Eupz7dK9x/a&#10;UnudX03R/AemS+XqHiW+js5Ioesdqq7myfQDce3X2rzXwj4eg+MPx00rTLSNf+EQ8MW0ccAT5k/d&#10;krnHGC5Q+uNveqwKeOrqpY8zGTaapxZ9H/s5+Az8PvhXo2nS/wDH9NCt1dnZtLSv1J59Ao/CvTgM&#10;UyMAfdUBcAKR6en+fWpK/VacVGCSJjHlVhCM0m2nUVpYqw3bRtp1FFgsN20badRRYLDSme9ATHen&#10;UUWCw3bRtp1FFgsN20badRRYLDdtG2nUUWCw3bRtp1FFgsIBigjNLRRYLDdtG2nUUWCw3bRtp1FF&#10;gsNKZ70BMd6dRRYLDdtG2nUUWCw0jFJTiM0m2iwWBaGpQMUEZosFhtKBmgjFAOKQg20baN1G6kIN&#10;tG2jdRuoACMUAZoJzQDigAIxSUpOaSgAooooAUDNBGKFoagAAzRtoBxRuoKDbRto3UbqoLBto20b&#10;qN1FgsG2jbSg5oJxRYLCbaNtG6jdRYLBto20bqN1FgsG2gjFKDmkaiwWADNH3aAcUE5pDD71G2gH&#10;FG6mINtG2jdRupBYNtBGKN1BOaQhKUDNJSg4oEG2jbRuo3VRQbaCMUoOaRqLBYTbupQmO9AOKN1F&#10;gsG2gjFG6gnNIQAZoIxQDignNIYAZo20A4o3VQWDbRtpQc0tFgsN20badRRYLDdtG2nUUWCw3bRt&#10;p1FFgsN20badRRYLDdtG2nUUWCw3bRtp1FFgsN20badRRYLDdtG2nUUWCw3bRtp1FFgsN20badRR&#10;YLDdtKBiloosFhCM0hGKdSEZosFhtFLto20WGC06kAxS0wCiiigBDzSFtrxD+82P0NOpkn34j6Pn&#10;9DStdpAt7Hyp+0Km74teG0z963tos/8AbVzn9K+qYRjcf7+H+nAH9K+Vfj/L5nxn8ORYxtitHz65&#10;kl/wr6sjGFT/AHRXjZfrVrx6XPEy/WvX9R9FFFe0e2FFFFABRRRQAV4J+11E0nhXQ3T/AFi3rbSe&#10;g/ds3Tv9zH4173Xz7+15PjQ/DlssvlySXM8ijGd22B+P1ry8x/3ap6Hm5h/usz0/4PwyQ/Djw+so&#10;+f7FEdw4Byu7p2xuxXZ1yPwlmln+G3htpU2MdPgOM5/5ZrXXV2Yb+BD0X5HVh/4UfRBUNxEksRjl&#10;wYn+VgwyCDxipqQqGI3DK9ce/atWk3c3aT0Z8KR+GYvhh8WPGHg7WoxD4Z8Tl/s7OvyxTNkxsB32&#10;knjIzu7V67+zj4yvNb0HUPB2uRldf8PYsgZDtaWBi2yUccZCdOcYHNaf7XHwxuvGfga21fTUV9Z0&#10;ab7SJFXB2Agk9ewUce9eLaR4+1S+n0T4qafA08llINO1vS7Jd8zxnAjl4+9nbL8uOPWvzbPMJ7Ko&#10;5Je6zOjL2NR22Pp/xd4P0XxLqmmajq9rBfTaLK99Z/aDtiidQAWbtkZByfSrem+J7G/a2EeqWt89&#10;xJ9mV4GUCWRFy7IuTkDKggE445ryDx38UfBvxh+GmvaBaeKm8MT6qpti13CUng5BYlcjr9e1cL8N&#10;/gLqPglPCMvhjx14e1t9Bmu5rU3+XaMXCxCXKiQZJ8pT14xXzVLCLEQcKk7WPWjVp7o+mdX1/T9N&#10;Xy7++s7LKCRxPcKpRSdqtjv8+xf+B9eOeF8efDfwT8X9VsL3VL0m+e1lsbV9Pv8Ab9pgZ4zLleMj&#10;fCV74wfXFcl8Yf2dJPi9q8GrRatptiw0iWwnS2QossxIdJAQ54V1Vtv+zjPORxM/7JHii21jwjqd&#10;h4v0+G90FILe1jmtXkVlfJuc4kHLuN3Q4zjnvvh6NCEVapZm13P3kd6/7PvwluvFt74mgiiW5huY&#10;o38u9CpFKjRrEpGW5BDn8T9av+Avgd8OvBHxQbxFoNxI/imWC7kaBL0OJFkmw8vl8bgCRnnj8a8y&#10;039jbWI49VV/Elpp9vd+IItUntLZZAZxGWOzeW4BL5zjjHQ1reAf2XPGHwz8f6dr1jr2laqtvp1x&#10;pzzajHIXWOaVpGCENwTlQev+rHrgdjlBrldd2M3KSdrHv0njzQLFWin13S45oo1YhrtEj2mRkQ98&#10;Fircc9Papx450Rbu5Q6jZobe5GnyNLOFZbhiuIyPfcCD7V82eHf2Il0SD4aQT3en30XhmK//ALXM&#10;qOn9qGWTzITISzf6tmYr1xhv73GA/wCx5q2m6U+lXPxNsLu3l1K01m7u7mHZLLPFLI5G4y9CpRR6&#10;bc85wOVZfhH73tRe0ntyn1JqOk+GfijpR02/jsPEWlWV2JNqS7/KuonYDlTwUIPPfPbHPRSTQaVb&#10;TXN08UVtGpdyBsRQOQxyT0HU9+K8I+CFl4J/Zx8HatpU/jTTNUlu9TutUkljmzKTK+4RhMnO3JGc&#10;8+gqh8VPi1H8WGg8BeFrTUWttVeNNS1cwFI4bM584DPfAHOR3rGVCSn7OnLmitjKpXUY9meaax8T&#10;r+ytfFnxNe6y+pSPonhpZF+dJN22S4X1ABUAY+bceRjn6I/ZT+FafD3wRc3koYX+rSmdy64KIQCq&#10;9ecMXOePve1eFeCfC1t8ZvjHa6LbxCXwR4OYW1tEo+VUj+6xHq5Byf8AZ719x28aRRJHGAsaqAoU&#10;cAdhX32RYXlTqTW548VzTvIdGnlqq5yAoFPoor69Kysdr3CiiimSFFFFABRRRQAUUUUAFFFFABRR&#10;RQAUUUhOKAFopu6jdQA6ikBzS0AFFITik3UAOopu6jdQA6ikBzS0AFFFFABRRRQAUhOKWkIzQAhO&#10;aSlIxQBmpZLEopSMU0nFIQtFIDmloAKKKKAFAzRtoBxRuoACMUAZoJzSbttAC/do+9TS+e1KrUAL&#10;to20oOaCcVRSE20baUHNBOKYxNtBGKN1H3qABaGo+7QTmgAAzRtpN22lD57VJIbaCMUoOaCM0XC4&#10;i0pGaT7tBfHai4XDbRtoD57UoOaQXE20baUnFAOapDE20badSE4oGJto20oOaWiwhu2jbSk4oBzR&#10;YLCbaCMUpOKQnNIYA4o+9QBmlAxTATbRtpScUm6kAEYoAzQTmhaRLDbRtp1ITiqGhNtG2jdSg5pj&#10;ADFLSE4pN1ADqKbuo3UAOopu6jdQA6ikBzS0AFFITik3UAOopu6jdQA6im7qUHNAC0UhOKTdQA6i&#10;kBzS0AFFFFABRRRQAUUUUAFFFFABRRRQAUUUUAFFFFABTH5aP/e/oafTW5kiHq39DQviBfEfKHx1&#10;Xzfjt4dj6brazOfpJNX1enAX/dFfJ3x1k8r45+HJsZxb2Y2/WSWvrBDkKfVQa8XL/wCPX9Txcv8A&#10;49f1H0UUV7R7QUUUUAFFFFABXzp+2Gqrp3hWXH7xZroKfTMBr6LrwD9ryw8/w14fufM2+VePFt25&#10;3eZGy9fbr715mYf7rM8zMf8Adp+h6j8JGY/DPwuGO5hptuS3r+7Wuurivg3dLd/DTw8yY2pZRw5B&#10;zkoNp/ln8a7WuvD/AMGPojrw/wDBh6L8gooorc6CteWy3qG3kUNDKrJICMhlIwV/Gvl7VP2avF3g&#10;XXNb1LwNfQrbXc3nR2bnbtAztUcnONzdh1r6q68H7p6iolhSOTeAWI+7uOdvriuHF4GnjYqNToZu&#10;Ck9T4j1K1+JUKzjXvANnqMp+/NHYZdvUlgefyrjL7ULBGT7f8PNV0i4iyBPbyNEGB+9xsOeg796/&#10;RDyyzFjI/PYEYH6VHPZR3AAkjimHpPGH/wAK8aWR0E97Gboyfwysj89bTxZ4cjZUtr7xboaI6sUg&#10;l8wHrnO4LXQ2PxD0ixkDL8UvEdk5csi3elmXHTABRj098da+zNT+HnhzVsG90TT5iM4Jtxxnr/Ks&#10;WT4H+BpyfM8O2Qz/AM8leP8APDc1yz4fcnenJW9CeSstFqfMbfEqBZUmX4w3rZByJdLkXJ9e9QT/&#10;ABMs54Vi1D4v6lOg3bRaacVPOOpZl6e2fw7/AEs/7Ofw5lYl/DcTn/anmOP/AB+lT9nP4cRHK+FL&#10;Bz/03DyY+m5uKz/1eqfzL7hpV+34nxxfeLPD1oF+3fEPxnrhkk3bYZY7YFR/Dyx65/Ss+11/wtfS&#10;TLa+GvFuuuX3Ib3VBMqZ7AJHxnHfrivu3S/g54N0gsbPw5pluWxnbaIc46feDevaujsfDml6aGFt&#10;p9rDnGfLgRP/AEFRV0+HVzfvJ/gFqvVnwv4Xt/FUMryeHfhNG0pdGW4ubT7QUxnGd23Gc+/Suztf&#10;hj8bfHUc0Gr/AGfQrWWTJa1C27eWeqbVJ9B3r7C8kcY+UDoBwP0pfLLff2NjphSP616kMlw9Pdh7&#10;OT1Z5r8D/gtbfB/wvcWKTpdahdtuuLxY9rOBnaDyc7dzc9816XHGI0VR2AFKilc/dx/srinV7NKl&#10;ClFRp7I2jG2oUUUVsXuFFFFABRRRQAUUUUAFFFFABRRRQAUUUUAFNanUhGaAG0Uu2jbQAA4o3Uba&#10;NtAATmkpdtG2pASil20baLkibttKHz2oKZ70BMd6YXDdRuo20baYw3UbqNtG2gYbqUHNJtpQMUAI&#10;1AOKUjNJtpCAnNNIzTttG2iwWGgYpaXbRtosFhKKXbRtosFhKKXbRtosFhKQjNO20baLBYbtoAxT&#10;ttG2iwWAHFBOaNtG2mMAcUE5o20baAEpQcUbaNtBIE5pKXbRtoGNahacUz3oCY70gAHFG6jbRtos&#10;ICc00jNOIxQBmkIaBinA4o20baZQE5oBxRto20xhuoJzRto20AAOKN1G2jbUgBOaAcUbaNtMAJzS&#10;Uu2jbSYADijdRto200AE5oAzRtpQMUAIRigHFKRmk20WEG6gnNG2jbTGJSg4o20baAAnNJS7aNtA&#10;CUUu2jbQAlFLto20AAOKN1G2jbQAE5pKXbRtqQEopdtG2mAlKDijbRtpgBOaSl20baABadSAYpaA&#10;CikJxQDmgBaKKKACiiigAooooAKKQnFAOaAFooooAKKKKACmdZIz6ZP+fzpx6UgGXX6H+lJfEJfE&#10;fJfx3+f446PF08hbOLP975pDn2619ZoMKn+4K+Tvjaom/aA0+EN8zPan6YLV9ZL0X2UV5GAVqtZ+&#10;Z4uXfx6/qOooor2D2wooooAKKKKACvMf2hPDTeI/ADNHy2n3CXpXGSyoDu/Q16dVe9s4ry1limQS&#10;RyIY3U9CrcEVhWpKpSlGWzOevSValKD6nh/7J3iw3/giXRpG8y5s5jIu5sExyFipx2+6a93z8xHp&#10;XyMtrdfAb4uLM7n+xJ3bEpHlqyHG1cc/cyee+7tX1Vpes22rWUN1byCWGZQ6OnzZFedgcQ2nh6rt&#10;JbHHgqycVRm9Y/0i8rbieMYp1IOeRgqehpa9lnqXT2Ciiiosk7iExilooq7hYKTFLRSCwUUUUrAF&#10;FFFMq4hGe9FLRRurDuwooopJJaIkKKKKYBRRRQAUUUUAFFFFABRRRQAUUUUAFFFFABRRRQAUUUUA&#10;FFFFABRRRSAKKKKLCCiiimFgooooGFFFFABRRRQAUUUUAFFFFABRRRQAUUUUAFFFFABRRRQAUUUU&#10;AFFFFABRRRQAUUUUCCiiigYUUUUAFFFFAhCM0AYpaKQWCiiimMKKKKACiiigAooopAFFFFMAooop&#10;AIvMgXsQTn8v8aq6detfRO7ReSVYrjdnPv0q0fY4PrQFVfurtHpTAWiiigAooooAKKKKACiiigAo&#10;oooAKKKKACiiigAooooAKKKKQBRRRTAKKKKACiiigApCcUtIRmgBCc0A4oIxSVJIu6jdSUUXC4u6&#10;jdSUUXC44HNLTQcUbqYwahaCc0A4pjHUhOKAc0jUAKDmlpq06gBCecetRNIQ6pjDMGwfcU+VljQs&#10;xwB3rk/iV40i8E+C7/U3nSG4MZS2EgxulI+XFZ1ZKlD2reiJnKNOLqSex84+KprXxh+1DafYroyr&#10;DLFHIBHkK8ed69e2R+dfWyOTIxPHQY/DrXzL+y34NutW1/V/F2pQKA4Hkued8zlvOOfbCfnX06iY&#10;RQeWA5b1ry8rUpKdWSspM8fKVKSnWkrczZJRRRXsHtBRRRQAUUUUAJRjnnle4paKHqrMDhvir8Nt&#10;N+Ivh17G9AWUZEEoXJVjj374FfP/AIS8X+J/gP4k/sfXITPpij/Vb8/IOjIccnnkfSvrgsFIyPoa&#10;53xd4H0rxtppsNWtxPFg7ZOkqnjkN26fyrzMRgfbzVWD5ZR2PIxGC55e1oO00QeC/iJofjXTRdaX&#10;fwyJn5o5n8uRCSeCvbpXT+YAPnKrnpznNfNviL9mTVNNvUu/DGpIZBkiORzC2BjaCQTv79hj8eKk&#10;OpfGnwwGhkjE8ceAo+z+ZgexzXMsbVw/u16bduq6mSzCtT/j0WvNH06JFP8AEPzoMgHQg/jXy7N8&#10;Yviup2NpLoy9SLE8/rTU+MXxUGc6Y5/7cT/jVf2pB6xpya9C1m1DpF/cfUfm/T86PNHt+dfLknxl&#10;+Ky42aM8nr/oRGP1oj+MnxYfOdEdf+3M/wCNH9pr/n1L7h/2tR/lZ9SrIp6sBS70/vivltvjF8Vx&#10;/wAwp4/+3EnP603/AIXD8WT93THb/txP+NL+01/z6l9wf2rR/kl9x9StIo6MDQJFPVgK+XE+MfxY&#10;TO/S39v9BP8AjQ/xm+K3GNKnP+5p5b/2aj+1IdacvuJ/taj/ACS+4+ozIg/iFIZUH8S18up8W/i5&#10;c58rSpht6+ZYbfy+anH4pfGEf8wo/wDgH/8AXp/2mulKX3D/ALWo/wAkvuPqESoergUb1P3WBr5b&#10;f4n/ABifGNKk4/uWG7/2am/8LM+Mo+7plwP+4bn/ANmo/tP/AKdS+4P7Vo/yS+4+pt6jqwFNWdWJ&#10;BKjHfNfLf/CzvjKCC2myf8D0/b/7NT5Pi18XkC50eU/9c7At+fPFH9p/9OpfcL+1qP8AJL7j6i8w&#10;diD+NG/6fnXy2vxj+K8X+s0icZ6b9PK/+zUj/Gv4ppjGjuf+3I/40v7Uh1py+4r+1qP8r+4+pgwP&#10;cfnQzkfdRn/3ccfnXyuPjf8AFT/oCuf+3M/409fjj8Tlz5vh0T+m+zbj8iKP7Up/yS+4X9rUf5Wf&#10;UfmN/wA8ZP8Ax3/GgysP+WEn/jv+NfLjfHv4i2+PM8Lxrnpixc/+zUJ+0R4/jznwujZ/6cHH/s9H&#10;9q0lvCX3FLNMO97r5H1GJHP/ACwkH/fP+NKGc/8ALGT/AMd/xr5eH7R3jVf+Pjw7aQf3fPtZVz64&#10;wTSP+0x4ngx5mh6a2emIZR/Sn/a1H+V/cH9p4fu/uPqIu4/5Yyfmv+NAkA++DF6byOfyJr5dX9qP&#10;xCnXw/p7Z/2JR/7LTl/as12L7+g2aZ6eWJRn65Q1azOk1ezH/auFW7f3H1BvDfceNvXLY/pSh8fe&#10;eNf+B/8A1q+YP+GttWT7+h2pz03SyL/7TNOT9rfVGz/xTdvMB1Mdw3y/XMQp/wBpUuzF/auE7v7j&#10;6d3bvulX9cNTh/tYX8a+abf9rO9m3bfDAfb97bdFMf8AkM5p0v7W7Q483w234XhOP/IVS8zoJ6t/&#10;cH9q4Tu/uPpNiB0OaA2a+a0/bEtFOP8AhHWf+9/pqrt/76UZ/Criftf2EozD4elmx9/ZfQ/L6dSP&#10;8iqWaYW2rf3FrMsLLXnf3H0RmjNfPsP7X2lsSH8O3mf9i6gOP/H6uD9rTQsAvot+mf8Abjb/ANBY&#10;/rVLMcK9eYP7Rw3/AD8R7tmjNeFp+1p4cOd+l36enCnP61LH+1j4XbOdP1L/AIBErf1p/wBoYX+c&#10;tZlhOtRHt9LXiiftXeE+d9jqqemIF5/8eqWP9qnwhJnFtqox6wL/APFU/wC0MN/Oh/2hhHr7VHs1&#10;FeOf8NSeEv8An31P/vwv/wAVSr+1J4P/AIotST6wL/8AFUf2hhv+fiH9fwn/AD9R7FRXjzftReDw&#10;hYR6k2CBxAvf/gVPP7TnhFXK+VqWQAf9Qv8A8VR/aGG/5+If1/Cf8/UevUV5D/w054R/55an/wB+&#10;F/8AiqUftOeEj/yy1L/vwv8A8VR/aGG/5+IPr2E/5+o9dorx+X9qHwhFjMOqHPpbqf8A2ao/+Gp/&#10;B/8Azw1X/wAB1/8AiqP7Qw3/AD8QfXsJ/wA/Uex5xRkV46v7UnhB87YNU49YF/8AiqH/AGpPCMeM&#10;2+qHPpAv/wAVR/aOF/5+ITxuGe1VHsWaM14tN+1Z4TjxsstVkz1/cLx/49UL/tZeF1xjTNVP/bBf&#10;/iqP7Qwv84v7RwkdHUR7fS14W/7W3hpMH+ytTCfxM0QGP1pn/DXHhs8jStRKHo2wc/rS/tDC/wA5&#10;LzHC9KiPd6K8Hb9rnw+cCPRtRlc9FzGn/oTD9Kb/AMNcaEODol8jjqrzwDH/AI/R/aGF/nF/aOG/&#10;5+I96pM14K37XGjfwaDfS+uy4gOP/H6ik/a500Y2eGb4+u+5gX/2epeZ4Vacz+4f9o4b/n4j3/IH&#10;ejcPWvnmX9ryyXGPDcyf9dLtD+WwN+uKj/4a+tP+hdJ/7fVX/wBCUfpR/amE7v7g/tDC/wA59Fgg&#10;98UH/Z+avnGT9ruBxmPw43Hb7ap/9BU/rUEf7Xbylgnhlxj/AKfDz/5CpPM8M9m/uIeaYWOnM/uP&#10;pMtt+8D+HNJ5o9G/KvnJf2tbjBI8OMPY3ROf/IdRr+13dsSP+EZIx/09H/43S/tPD939xP8AauF7&#10;v7j6R80ejflR5o9G/KvnD/hri6P/ADLZ/wDAk/8AxulH7Wt65AXw1n63RH/tKj+08P3f3D/tXC92&#10;fR3mj0b8qPNHo35V87v+1Xfoqn/hGxz/ANPf/wBqqvcftcX1vtz4Z3Z9Ls//ABqj+08P3f3C/tXC&#10;d2fSIbd0B/HilH+18tfNK/tfztnzfDTJ6Yuzz/5Cpf8AhrzP3vDbn/t8P/xun/amFW7f3B/auE7v&#10;7j6VLAdDmk3184Q/tewrnzPDjL6f6WT/AO06e37YNov/ADLrf+BR/wDjdH9q4Tu/uLWZYV687+4+&#10;jN1LuFfOSftf20mdvhwnHreEf+06lj/a6tTnf4alPp5V4n67wv6Z/Cn/AGphO7+4f9oYX+c+iAc0&#10;tfPS/tfachAk8MX3PTZcwH/2erafta6QwyfDuoL9Z4P/AIumsxwr15mP+0cL/wA/Ee9UV4OP2t9B&#10;T/XaLqEXpho3z/3yxx+NH/DXHh0/d0nUD65AFP8AtDC/zi/tHDf8/Ee8UV4VF+1p4cbO/S7+P04U&#10;5/WpD+1n4YH/ADDdSb/cjU/1o/tDC/zh/aOG/wCfiPcaK8PT9rLwu2c6Zqo/7YL/APFU/wD4av8A&#10;C3/QO1X/AL8L/wDFUf2hhf5w/tHDf8/Ee20leJH9q/wsP+Ydqv8A34X/AOKpG/ax8Ljppmqn/tgv&#10;/wAVR/aGF/nKWZYTrUR7fRXh6/tY+Fz10zVR/wBsF/8Aiqd/w1l4UH3tP1UE9B5C8/8Aj1H9oYX+&#10;cTzHC9KiPbqK8Of9rHw1HjOlarg9D5K/403/AIa38LD72namn+9Eoz+tH9oYX+cX9o4b/n4j3Oiv&#10;CZP2uvC642abqL+v7sDH600ftc+HW+7pOoH6gCj+0ML/ADh/aOG/5+I94orwhf2tdAb/AJhF/wD+&#10;O0p/a00Af8wi/wD/AB2j+0ML/OH9o4b/AJ+I91ozXhP/AA1roH/QIv8A/wAdqOX9rfQ1xs0S/k9e&#10;QMUf2hhf5xf2jhv+fiPe6K+f2/a80hcY8PX5/wCBD/Clj/a70h858P364/2l/wAKP7Qwv84/7Rw3&#10;/PxHv2aMivAZP2vdGixnQNQ59CDQn7XujSBiuh3q4/56OFz9OKl5phVpzP7g/tHDf8/Ee/Zpa+ex&#10;+1/pRJB0G44/6bj/AApT+17pp+54euH9f344/wDHaX9q4Xu/uD+0cN/z8R9B0V89j9rqzb7nhm4b&#10;1/0kf/E0jfte2MX+t8M3S56Yuox/6Ft/Sj+1cL3f3D/tHDf8/EfQtFfPQ/a/05vu+Gro/W9gH/s1&#10;OX9rvT2znw3cL/29xt/6Dn9atZjhXrzMX9o4b/n4j6DorwBf2ttOYMf+EeuOP+nhf/iaSH9rvSnL&#10;B/D14uOmyUN/QUf2hhf5w/tHDf8APxH0BRXgZ/a70KP/AFuiagmemMGk/wCGwPDv/QH1H/vkUf2h&#10;hf5w/tHDf8/Ee+UV4Kn7Xvhts50nUF+oFTwftbeGJd27TdSGP7kYb+tH9oYX+cf9pYRb1Ee50V4k&#10;v7V/hY/8w7Vf+/C//FUo/au8LmQL/Z2q8gnPkL2/4FS/tHC/zv7h/wBpYP8A5+I9sorw9P2s/Czx&#10;hv7N1UZJGPIX/wCKp3/DWfhQfe0/VV/7YL/8VT/tHC/zj/tLB/8APxHt1FeJD9rPwif+XHVf/Adf&#10;/iqVf2sfCJ/5c9UH1t1/+Ko/tDC/zh/aWD/5+I9sorxX/hq/wif+XTVP/Adf/iqD+1f4RH/Lpqn/&#10;AIDr/wDFUv7Qwv8AOH9pYP8A5+I9qIzSba8Tk/a08Ix4/wBC1U59IF/+KpIv2tfCEkgQ2erLnv5C&#10;/wDxVP8AtDC/zof1/BvX2iPbdtG2vFv+Gr/CJkdFtNUO3qTCo/8AZqX/AIav8Hp/rbfVEz0xApz/&#10;AOPUf2hhf+fiD69hP+fqPaNtG2vGV/av8Fv0i1T8bdR/7NTh+1X4NJx5Wp/9+F/+Ko/tDC/8/EH1&#10;7Cf8/UeyEUYryEftReDjjamoHPrCvH/j1TD9pzwVjMk93B6b7dmz/wB8bv1xR/aOG/5+Ir69hulR&#10;HrGKMGvKV/aa8DN/y/T/APgO6/8AoQH6U8ftL+BT/wAxCYfWL/69aLH4Vr+Ig+u4f+dHqYyO1Bye&#10;1eWj9pXwMf8AmIS/9+qUftKeBO+pTD6W7t/6CD+tP6/hP+fqD67h/wCdHqI4pHcrg8Ed8nn8B3ry&#10;i6/ab8DwbTHc3lyDnJjtmXb9d+3r7Z6Vx/i39rGzht3GiaXO8pBEU1yuCT/sqAc+/I7VjLM8NHSM&#10;uZ+RMsdQSupJ+m57n4i8R6f4c0iXUdSlW3tYhuJk4JI6ACvlnxHq+q/tH+N4NNRDFokBLRpGdyxn&#10;jEhbjd0PHGPWn6N4C8d/G6f7Xrb3Vrp0jAiS4OFCHqFj4z0HfivpLwP8PdI+HulxWOlW6x7FwZCM&#10;sT35rgar5nLllHlpr8Tz5KrmL5UnGn57ss+CvCtr4P8ADlppdmQY4V+ZwMb3/iJHat4DFRwqqbgn&#10;TPP1qWvooqMYqMNke5BRjBRhsgoooplhRRRQAUUUUAFFFFACYzQRmloqWk9wWmqI3hViGKqZF+6z&#10;DO2lVGwNzkkf3eBT6Ku9xtt7jNhzyQf+A0oTHp+VOopE2XYTb9PypGUnoQP+A06ii4WXZfcNQMuc&#10;kH/gNKxb+FgP+A0tFAWXYQbv4iD/AMBpGXdj5iv+7gU6imFkIg2Z+Zmz64/wp276/p/hSUUgshHG&#10;/HzMPpgf0pNn+3J+Y/wp1FAWQgBX+Jj9cf4UMC38bL9Mf4UtFAWQwxk9WLf7wB/pQIwOoU/8BFPo&#10;p3Cy7DQi/wB1fyo2L/dX8qdRRcOWPZfcMMSnqqn6rSeQn9xP++akopbi5Y9l9xA9qr4+6v0Uf1pv&#10;2GM/ew31Rf8ACrNFLlj2Dkj/ACr7isdPhPVR/wB8r/hTW0q2brGD9VX/AAq3RU8kX0RDpU3vFfcU&#10;W0WzfGYI2/3o1P8ASo5PD1hJgNZWsg/24FNaVFHJHsg9jT/lX3GSfCmkfw6XYjP3v9HXmo28HaIe&#10;mkWPPXNupzW1RRyQ/lX3C9jT/lX3GC3gTw63/MFsBnr/AKNGc/mDVaT4Z+FpT8/h/TJB6PZRH+Si&#10;unoqfZU39lfcJ0KT+yjk3+E3gxunhnS0J6lLSMZ/8dqufg34MYkt4esG9AIFXH/fOK7SipdCk/so&#10;X1ej/IvuRxD/AAV8ESYz4bseP9g/400/BDwOenh20X/cBH9a7mij2FL+VCeFoP7C+5HBv8C/A0mN&#10;3h+3OPdv8ahk+AXgOXGfD8Ax6Mw/rXoVFH1ej/IvuRm8Fhn/AMu19x51/wAM++Av+gBD/wB9t/jT&#10;W/Z58APjd4fhOP8Abb/GvR6KPq9H+Rfcg+pYb/n2vuPNn/Z28AmMqugxLkg53t2/Gnt+z54EZy39&#10;hRcgD7zf416NRR9Xo/yL7kH1LDf8+19x5z/wz54E/wCgFF/303+NA/Z88Bj/AJgUX/fTf416NRR9&#10;Xo/yL7kH1LDfyL7jzyP4BeBY840GA59WY/1p/wDwobwN/wBAG3/Nv8a9Aoo+r0f5F9yD6lhv5F9x&#10;58fgH4Eb72gQH6Mw/rT4vgP4Ehzjw9Ac+rN/jXfUUvq9H+RfcilhMOvsL7jhD8DvA3bw/bj8W/xp&#10;V+CHghc/8U/bH8W/xruqKPq9L+VfcP6rQ/kX3HFR/BrwXCCqeHrMo33g6ls+mOeKf/wqDwhjaPD2&#10;nhB0Hknj9a7Kin7Cl/KilhqK+wvuRyEXwm8IwklfD2nBuzG2Vsf99ZqT/hVfhInLeHNKdj1Z7KM/&#10;0rq6KX1el/Kg+r0f5F9yOXj+GHhOPO3w5pSZ/uWUY/pTv+Fa+Fh08PaUf96yjP8ASumoqlRpr7K+&#10;4f1ej/IvuRz0PgDw7b7vK0LTIt3Xy7RFz+VSHwNoLfe0ix/C2Q/zBrdop+yp/wAq+4PYUv5V9xhL&#10;4I0OM/JpNgPXNqn9AKmHhPSFHyaVYL6/6Mta9FUoQX2V9yH7Gn/KvuMdvCmlkj/iW2H/AIDD/GlP&#10;hbSiBjTLH/wGFa9FPkh/KvuQexp/yr7jIHhbSx/zDLD/AMBhQfCmksQW0uxOOmLcCteilyQ/lX3I&#10;fsqf8q+4ym8LaOwA/sqy4/6YLTf+EU0gdNLsR9bda16KOSH8q+5B7Gn/ACr7jHbwlpD9dKsD/wBu&#10;y03/AIQ/Rv8AoFWH/gMtbVFJ0qb+yvuQvY0/5V9xhv4L0STG7SbA4/6dlph8C6Gf+YRp/wD4DLW/&#10;RS9jT/lX3IXsKT+yvuOf/wCEC0A/e0ewP0twKZJ8PPDcuN2haZJjp5loj4+meldHRR7Kn/KvuQew&#10;pfyo5aT4Y+F5WUnw/pQx/dsYx/Skm+FvhKcKH8PacdvT/RY//ia6qipdCk9eVC+r0esF9xx7/CLw&#10;e2P+Kd07/wAB1H/oOKjb4N+DZMbvDunnHpER/Wu0opfV6X8qD6vR/kX3I4g/BXwQ33vDdgf+AH/G&#10;j/hSfgf/AKFyzX/dDD+tdvRR9XpfyoPq9H+Rfcjhm+CPgg9PD9sPxb/Gk/4Uh4I/6AFv+bf413VF&#10;H1el/Kg+r0f5F9yOEPwP8EH/AJgFv+bf405Pgj4ITP8AxT9sfxb/ABruaKPq9L+VEvC0H9hfcjhn&#10;+CPgh8f8U/bD8W/xpn/CjPAx5Ph+3JHQ5bj9a7yij6vS/lRX1agvsL7kcKvwR8FfxaDbMOw+bj9a&#10;evwU8Ep93w7ZHP8AfUt/Wu3op/V6X8qD6vR/kX3I4pfg34NT7vh3Tx/2yP8AjQfg34Mf73h3Tzjp&#10;iIj+tdrRR7Cl/Kg+r0f5F9yOKHwZ8FD/AJlyx/74P+NKfg14KP8AzLlj/wB8H/Gu0opfV6X8qD6v&#10;R/kX3I4r/hTPgr/oXLD/AL4P+NKPg34MXp4dsB/2zP8AjXaUU/YUv5UH1ej/ACL7kcavwe8Gj/mX&#10;bH/v2f8AGlPwf8G9vDtiP+2Z/wAa7Gij2FL+VB9Xo/yL7kcenwj8IR5x4esOfWIn+tJJ8IvCEpXP&#10;h3TTj+9Bn+tdjRTVGmvsr7g+r0f5F9yOOb4QeDWA/wCKa0zj/p3H+NKnwj8Hx52+HNMGf+nf/wCv&#10;XYUU/ZU/5V9wfV6P8i+5HJD4VeFF+74f0xfX/Rh/jT0+F/hVc7vDulP/AL1mrY/PNdVRR7Kn/Kvu&#10;D6vR/kX3I5c/C/wi33vDGkH6WUf+FRTfCjwjJjb4b0pMelooz+WK62ipdCk/sr7g+r0f5F9yOPX4&#10;S+E1BH/CPaZz/wBO3/16Yvwf8IZJbw9p3P8AcgK/1rs6KPYUv5UH1ej/ACL7kcd/wqDwd/0Ltgfr&#10;F/8AXo/4VD4O/wChd0//AL9f/XrsaKX1el/Kg+r0f5F9yOLl+DXgqbHmeG7A46Yjx/Won+CHgdsY&#10;8O2if7gIz+tdzRR9Xpfyol4Wg94L7kcKvwP8EL/zALf82/xo/wCFIeCN4b+wLfgEdW/xruqKPq9L&#10;+VC+qYf/AJ9r7jgU+BfghEC/2DbnBJ/i/wAaX/hRXgZvveH7dvxb/Gu9oo+r0v5UP6ph/wDn2vuO&#10;DHwK8CD/AJl22/Nv8aa3wI8CNj/inrcfi3+Nd9RR9XpfyoPqmH/59r7jgP8AhQ/gT/oX7f8ANv8A&#10;Gg/AbwIf+Zet/wA2/wAa7+ij6vS/lQfVMP8AyL7jz/8A4UL4E7+Hrc/i3+NH/ChPAgkVh4ftxtzx&#10;lv8AGvQKKPq9H+RfcS8Hh39hfceeP8APAckjM3h+DnsGYf1pp/Z88An/AJl6D8Wb/GvRaKPq9H+R&#10;fchfUsN/IvuPOH/Z4+H743eHoOPRmH9ab/wzr8PsEf8ACOw8/wC23+Nek0UfV6P8i+5B9Sw38i+4&#10;8wb9mz4fPndoMZ9MO3H61Gn7M/gCMsU0ho89o7iRP5NzXqdFH1ej/IvuQvqWG/kR5ZJ+zT4EfG3T&#10;pl/7eXb/ANCJ/SoZP2ZPAzY/0KYf9tf/AK1es01qh4PDyd3BfcH1HDfyI8nH7MXgb/nzn/7+/wD1&#10;qX/hmLwN/wA+U5/7eHX/ANBI/WvV1p1T9Sw38i+4PqOG/kR5XB+zR4DiDB9KM4bHE00j4+mWOK6X&#10;QfhP4U8M86dotpE4xhpE8zGPTNdfRVxwtGDvGCRUMJQg7xgkyJIdnRiFxjavCj6DtTgpBPPHYY6U&#10;+iupabHYtFYQDFL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Rm&#10;looAQDFLRRQAUUUUAFFFFABRRRQAUUUUAFFFFABRRRQAUUUUAFFFFABRRRQAUUUUAFFFFABRRRQA&#10;UUUUAFFFFABRRRQAUUUUAFFFFABRRRQAUUUUAFFFFABRRRQAUUUUAFFFFABSE4paa5xigAL47Unm&#10;e1NJzSVJI/zPajzPamUoGaLhcd5ntR5ntTSMUlFwuP8AM9qPM9qZRRcLj/M9qPM9qaBmgjFMLjvM&#10;9qUPntTVXdQRt96Yx4OaWmK1OBzQMWms22lJxTHOcUAOVt1DNtpqHGaHOcUAOD57UbqagzmnbaAA&#10;vjtQrbqa4xihDjNADmbbSeZ7UjnOKbUkkgfPajdTVoJxTGO3UoOaZupyHOaYxScUhfHahqa1SSL5&#10;ntR5ntTKKLhcf5ntSh89qYBml+7RcLjt1G6m7qAc0XC44vjtSeZ7UjU2i4XH+Z7UeZ7U0DNLtouF&#10;xfM9qUPntTCMUA4ouFx+6jdTd1AOaYxxfHahW3U0jNKvy0xis22hW3U1znFLH3oAVm20nme1K4zi&#10;mEYqSR4fPajdTVpaYxS+O1J5ntSNTaQh/me1Hme1MoouFyQPntQXx2pq0NRcLi+Z7UeZ7Uyii4XH&#10;+Z7UeZ7Uyii4XJA+e1G6mrQTii4XHbqC+O1NBzQ1FwuOD57UoOaYgzmngYpjFooopjCiiigAoooo&#10;AKKKKACiiigAooooAKKKKACiiigAooooAKKKKACiiigAooooAKKKKACiiigAooooAKKKKACiiigA&#10;ooooAKKKKACiiigAooooAKKKKACiiigAooooAKKKKACiiigAooooAKKKKACiiigAooooAKKKKACi&#10;iigAooooAKKKKACiiigAooooAKKKKACmSdqfXlHx9/aG0T9n6z0K61vTb/ULfVLh4AbAxZi2gEsR&#10;I65+8OB75xxkA9Ror5Tg/wCCkPwyniaUaT4jEOwMrGK0y2SwIx9o4xgfnSXH/BST4YW4hJ0vxGRJ&#10;n/lja8Yx/wBPHvUsR9W0oOK+Vz/wUc+F+wMuneImz28m1/8Akiqzf8FJPhvnbHoXiaZ+wSG1P/tx&#10;TCx9ZfepCMV8oxf8FH/h46Pjw74q3p1XyLXj/wAmKrp/wUo+H7u6t4Y8VKR0/c2vP/kxRYLH1sBm&#10;gjFfJT/8FH/BS48vwj4pYHuYbc/+gyt+tNH/AAUd8ISfc8HeJyfQwxD/ANnpBY+uFoavk62/4KEa&#10;Hd7vI8A+KJcY+5Ar/wDoOcfjVkft3wTIzRfDPxU4X1t2H/slNBY+qEOM0rfNXydB+3qJHkVvhZ4p&#10;QjGP3THP/jlNuv29pbZ4x/wqfxSyvnB2N7f9M/emM+svu0qtXyqv7dE0yBo/hV4ob1BRhj/yHUc3&#10;7ceqDH2b4P8Aia4/vZZlx6f8sjQB9XM1NJzXyef24vELfd+CniVv+2rf/GaB+254mZGK/BLxIdvY&#10;zkf+0aAPrAHFBOa+SbX9t3xlePIsPwE8TS7MZKXXTP1hHpVuL9szxs5Ib4BeK0Y/dAlZ8/8AfMJx&#10;+NAH1XvCdSoz/eOKPOHqG/3DmvliX9rb4mEKYf2fPEYU95J25/76hX+tMX9rX4pc/wDFgPES/wC7&#10;OB/7ToA+qWlDdm/KlVge4U/7ZxmvlRv2uviikiq3wD8SjcCc/aB2/wC2dQj9sL4pSQ5T9n/xEzEk&#10;Za4Bx/5DoA+sCSPvtEg7fP1/Sj733Xib1+f/AOtXyPB+1p8XC7mX4Ca/IvG0bwNv/jlSn9rH4vN/&#10;qP2ftePrmYD/ANp0hH1kX8v7zR8+jZ/pQJUbrIg/GvlCL9qr4zSZx8A9Zix/fuAM/wDkOmv+1P8A&#10;Gk3EMY+BGqAPnLfaRx0/6Z0xn1lnd/qwZvXYRx+ZFOTeM5hkH/fP/wAVXyFcftU/GxLloh8BNQkC&#10;9Gkmz+WEFTJ+0x8b5xlfgNdLj1c/4UAfXWCQSysmOm7HP5GoVkLkgrjH614h8Evi38RPHniifTvF&#10;/wANpfBtktuZo76SbhmB5Xbt56jnIx7549wicyxRlo/LYqGIznrSEFFO20baLBYQHFBOaXbRtosF&#10;hAM0v3aAMUEZosFhCc0lO20baQhAcUu6jbRtpjD71IRilAxQRmiwWEAzSgYoAxS0xiE4o3UNSAZq&#10;SRfvUq/LSAYoJxRcLjic00jNAOaWkIQDFLSE4oBzVIpARmkIxTqRqTExtFFFIQ5aGpAcUE5oASil&#10;AzQRigBKKUDNBGKAFWhqQHFBOaAFWhqFoagBY+9Ppkfen1SKQUUUUxhRRRQAUUUUAFFFFABRRRQA&#10;UUUUAFFFFABRRRQAUUUUAFFFFABRRRQAUUUUAFITilprUAKDmlpq06gAooooAKKKKACiiigAoooo&#10;AKKKKACiiigAooooAKKKKACiiigAooooAKKKKACiiigAooooAKKKKACiiigAooooAKKKKACiiigA&#10;ooooAKKKKACiiigAooooAKKKKACop7aO5MPmKHEb+YAwzzgj+tS0UAU10u3W3EfkQbuhYRDHUnp+&#10;NKulWZjVZLS3kK9D5QFW6KQFM6Va5G22t1A6jyhzUv2K3XBjgiicdGRAKnopgQfZVHK4DH7x2jmn&#10;xwRoSSisfXaOKkooAY6eZjLMAOgViv8AIimG1Q9TKSOmJnH/ALNU1FICEWsZPzr5mOm8lsf99E04&#10;RbcgEBfQKP8ACpKKYDRGg52gn12j/Cl25PzHcB0yBx+lLRQAhHoSPoB/hSjI6Ow/L/CiigAJY9JH&#10;H5f4Unz95X/T/ClooATaD94s/wDvHp+VMli3Y2HZ6/M3P5EVJRQBBFA0Wf3jHPq7n+bGpdrf3z+Z&#10;/wAadRQAijDbmJbjA+Y/40ioEUKuRyT94/406igABI7k/if8aRxuxyw+jGlooAaA6/db/vok/wBa&#10;UNJ6qT24P+NLRQA07yQcrn6H/GnMzNjOOPTI/rRRQAhAZSp5B68npQeQAcZHfHalooAbto206igB&#10;u2jbTqKAG7aNtOooAbto206ikIbto206imMbto206igBu2jbTqKAGlM96AmO9OopCG7aCme9Ooos&#10;FhoTHejbTqKLBYaUz3oCY706imMbtoKZ706ikIZ5fvR5fvT6KLBYZ5fvR5fvT6KLBYaEx3oKZ706&#10;iiwWGhMd6Cme9OoosFhnl+9Hl+9PoosFhoTHegpnvTqKLBYaq7adRRTGFFFFABRRRQAUUUUAFFFF&#10;ABRRRQAUUUUAFFFFABRRRQAUUUUAFFFFABRRRQAUUUUAFIRmlpCcUAAGKWkBz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EZpaKAEAxS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ITigHNAC0&#10;UUUAFFFITigBaKbuo3UAOopu6jdQA6im7qUHNAC0UUUAFFFFABRRRQAUUUUAFFFFABRRRQAUUUUA&#10;FFFFABRRRQAUUUUAFFITik3UAOopu6jdQA6ikBzS0AFFITik3UAOopu6jdQA6im7qN1ADqKbuo3U&#10;AOopAc0E4oAWim7qN1ADqKbupQc0ALRSE4oBzQAtFITik3UAOopu6jdQA6ikBzQTigBaKbupQc0A&#10;LRRRQAUUUUAFFFFABRRRQAUUUUAFFFFABRRRQAUUUUAFFFFABRRRQAUUUUAFFFFABRRRQAUUUUAF&#10;FFFABRRRQAUUUUAFFFFABRRRQAUUUUAFFFFABRRRQAUUUUAFFFFABRRRQAUUUUAFFFFABRRRQAUU&#10;UUAFFFFABRRRQAUUUUAFFFFABRRRQAUUUUAFFFFABRRRQAUUUUAFFFFABRRRQAUUUUANahaUjNAG&#10;KAFooooAKa1OpCM0ANopdtG2gBKKXbRtoASlWjbSgYoAWiiigAooooAKKKKACiiigAooooAKKKKA&#10;CiiigAooooAKKKKACiiigBCM0hGKdSEZoAbRS7aNtAADilBzSbaUDFACNSU4jNJtoASil20baAEo&#10;pdtG2gBKKXbRtoAFoalAxQRmgBtFLto20AJSg4o20baAAnNC0baUDFACNSU4jNJtoASil20baAAH&#10;FBOaNtG2gBKUHFG2jbQAbqN1BGKSgBwOaWmrTqACiiigAooooAKKKKACiiigAooooAKKKKACiiig&#10;AooooAKKKKACiiigAooooAKKKKACiiigAooooAKKKKACiiigAooooAKKKKACiiigAooooAKKKKAC&#10;iiigAooooAKKKKACiiigAooooAKKKKACiiigAooooAKKKKACiiigAooooAKKKKACiiigAooooAKK&#10;KKACiiigAooooAKKKKAEJxQDmkagHFADqKQHNLQAhOKTdSkZpCMUAG6jdSUVJIu6lBzTaUHFMLik&#10;4oBzSE5oWmMdRRRQMKKKKACiiigAooooAKKKKACiiigAooooAKKKKACiiigAooooAKQnFLTWoAN1&#10;G6koqSRd1G6koouFxwOaWmrSk4pjAnFJuoJzSUxi7qN1JRUki7qN1JRTGOBzS01adTGFFFFABRRR&#10;QAUUUUAFFFFABRRRQAUUUUAFFFFACEZpNtOooAQDFLRRQAUUUUAFFFFABRRRQAUUUUAFFFFABRRR&#10;QAUUUUAFFFFABRRRQAUUUUAFFFFABRRRQAUUUUAFFFFABRRRQAUUUUAFFFFABRRRQAUUUUAFFFFA&#10;BRRRQAUUUUAFFFFABRRRQAUUUUAFFFFABRRRQAUUUUAFFFFABRRRQAUUUUAFFFFABRRRQAUUUUAF&#10;FFFABRRRQAUUUUAFFFFABRRRQAhGaTbTqKAEAxS0UUAFIRmlooAbto206ikIbto206imFhu2lAxS&#10;0UDCiiigAooooAKKKKACiiigAooooAKKKKACiiigAooooAKKKKACiiigApCM0tFADdtG2nUUhDSM&#10;UAZpSM0AYosFgAxQRmlopjG7aNtOooAbto206ikIbto206imMQDFLRRQAUUUUAFFFFABRRRQAUUU&#10;UAFFFFABRRRQAUUUUAFFFFABRRRQAUUUUAFFFFABRRRQAUUUUAFFFFABRRRQAUUUUAFFFFABRRRQ&#10;AUUUUAFFFFABRRRQAUUUUAFFFFABRRRQAUUUUAFFFFABRRRQAUUUUAFFFFABRRRQAUUUUAFFFFAB&#10;RRRQAUUUUAFFFFABRRRQAUUUUAFFFFABRRRQAUUUUAFFFFABRRRQAUUUUAFFFFABRRRQAUUUUAFF&#10;FFABRRRQAhOKAc0jUA4oAdRSA5paACkJxQTikJzQAbqN1JRUki7qN1JRRcLi7qN1JRRcLi7qN1JR&#10;RcLi7qN1JRRcLi7qN1JRRcLi7qN1JRRcLjgc0E4pFoamMN1G6kopCF3UbqSii4XF3UoOabSrTGOo&#10;oopjCkJxS01qAFBzQTikBxQTmgA3UbqSipJF3UbqSii4XF3UbqSii4XF3UbqSii4XF3UbqSii4XF&#10;3UoOabSrTGOooopjCiiigAooooAKKKKACiiigAooooAKKKKACiiigAooooAKKKKACiiigAooooAK&#10;KKKACiiigAooooAKKKKACiiigAooooAKKKKACiiigAooooAKKKKACiiigAooooAKKKKACiiigAoo&#10;ooAKKKKACiiigAooooAKKKKACiiigAooooAKKKKACiiigAooooAKKKKACiiigAooooAKKKKACiii&#10;gAooooAKKKKACiiigAooooAKKKKACiiigAooooAKKKKAEIzSbaUnFJuoAUDFLSA5paAEIzSbadSE&#10;4oATbRto3UoOaQhNtG2lJxSbqLBYNtG2lBzS0WCw3bRtpScUm6iwWDbRtpQc0E4osFhNtG2jdSg5&#10;osFhCMUlOIzSEYosFgWlIzSLTqYxu2jbTqKQhu2jbTqKLBYbtpQMUtFMYUUUUAFIRmlpjlwRtVSD&#10;1LEjH6GgBdtG2mrMjyvGrqzJjcFOSD71JQA3bRtp1FIQ3bRtp1FFgsN20badRRYLDdtG2nUUWCw3&#10;bRtp1FFgsN20oGKWimMKKKKACiiigAooooAKKKKACiiigAooooAKKKKACiiigAooooAKKKKACiii&#10;gAooooAKKKKACiiigAooooAKKKKACiiigAooooAKKKKACiiigAooooAKKKKACiiigAooooAKKKKA&#10;CiiigAooooAKKKKACiiigAooooAKKKKACiiigAooooAKKKKACiiigAooooAKKKKACiiigAooooAK&#10;KKKACiiigAooooAKKKKACiiigAooooAKKKKACiiigAooooAKKKKAGtSU4jNJtoAFp1IBiloAQnFI&#10;TmlIzSbaAEpQcUbaNtAATmkpdtG2gAWnUgGKWgBrUlK1AGaAAHFBOaNtG2gBKUHFBGKAM0AG6gnN&#10;G2gjFAAtOpq06gAooooAKKKKACiiigAooooAK4v4qeCdT8d6HaWWk+K7vwjdQXcd013aKHMkaHLI&#10;VyMg8d+Peu0ri/ikPG50nTP+EDfTk1L+0IPtn9ojI+x5/fbf9rpQB11vvjQRSSNK6KPmYg7h0DZA&#10;HJxU1NQMN25tylsrxjAwP/r0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jNAGKWigAooooAQjNAGKWigApCM&#10;0tFACAYpaKKACiiigAooooAKKKKACiiigApkkKSgBkVux3DJx3A9M8U+igCOOLY7OeWIC8cAKM4G&#10;PxNS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ITik3UAOopAc0tABRRRQAUUUUAFFFFABRRRQAUUUUAFFFFABRRRQAUUUUAFFFFABRS&#10;E4oBzQAtFFFABRRRQAUUUUAFFFFABRRRQAUUUUAFFFFABRRRQAUUUUAFFFFABRRRQAUUUUAFFITi&#10;gHNAC0UUUAFFFFABRRRQAUUUUAFFFFABRRRQAUUUUAFFFFABRRRQAUUUUAFFFFABRRRQAUUUUAFF&#10;FFABRRRQAUUUUAFFFFABRRRQAUUUUAFFFFABRRRQAUUUUAFFFFABRRRQAUUUUAFFFFABRRRQAUUU&#10;UAFFFFABRRRQAUUUUAFFFFABRRRQAUUUUAFFFFABRRRQAUUUUAFFFFABRRRQAUUUUAFFFFABRRRQ&#10;AUUUUAFFFFABRRRQAUUUUAFFFFACEZpCMUpOKQnNBIA4o3UlFSFxd1G6koouFxd1G6kpQM0XC4bq&#10;N1BGKSi4XF3UbqSii4XF3UbqSii4XF3UbqSii4XF3UoOaQDNKBimMWiiimMKQnFBOKQnNSSBOaAc&#10;UlFFwuLuo3UlFFwuLuo3UlFFwuLuo3UlFFwuLuo3UlFFwuLuo3UlFFwuLuo3UlFFwuLupQc02lBx&#10;TGOopAc0tMYUhOKWmtQAbqN1AGaCMVJIbqN1JRRcLi7qN1JRRcLik5oBxSUUXC4u6jdSUUXC44HN&#10;LTQcUbqLhcdRTd1G6i4XHUUgOaWmMKKKKYxCcUm6hqSpJHA5paaDijdTGOopu6jdTEOopu6jdQFx&#10;ScUA5pCc0A4oC46im7qN1AXHUU3dSg5oGLRRRQMKQnFLTWoAN1KDmm0oOKkkdRTd1G6mFx1FN3Uo&#10;OaYxaKKKBhSE4paQjNACbqUHNIRigHFSSKTigHNITmgHFMYpOKTdQTmkpiHA5paaDijdQMUnFAOa&#10;QnNAOKBjqKQHNLQAUUUUAFFFFABRRRQAUUUUAFFFFABRRRQAUUUUAFFFFABRRRQAUUUUAFFFFABR&#10;RRQAUUUUAFFFFABRRRQAUUUUAFFFFABRRRQAUUUUAFFFFABRRRQAUUUUAIRmk20pOKTdQINtG2jd&#10;Sg5pBYTbRtp1FFgsN20oGKCcUA5osFgIzSbadRRYLDdtG2lJxQDmiwWE20badSE4osFhNtG2lBzQ&#10;TiiwWADFLSA5oJxTGLRSA5oJxQAEZpNtG6lBzSEJto20pOKTdRYLBto20bqN1FgsG2jbSg5oJxRY&#10;LCbaNtG6lBzRYLCbaNtOpCcUWCwm2jbSg5paLBYbto20pOKTdRYLBto20bqN1MYoGKWm7qN1ADqQ&#10;jNAOaCcUAAGKCM0m6jdSEG2jbRuo3UWCwEYoAzR96j7tFgsG2jbRuo3UWCwbaNtG6jdRYLBto20b&#10;qUHNFgsJto20pOKTdRYLCgYpaQHNLTGFFFFACEZpNtOpCcUhCEYoAzR96j7tMYbaNtKDmgnFAhNt&#10;G2jdSg5oCwhGKSnEZpNtAWADNBGKUDFBGaAsNpVo20oGKBi0UUhOKAFpCM0m6lBzQAm2jbTqKQhu&#10;2jbTqKYWG7aUDFLRQMKKKKACiiigBCM0hGKdSEZpCEAzRtpQMUtMY3bQRinUhGaBCAZo20oGKWgY&#10;3bRtp1FACAYpaKKACiiigAooooAKKKKACiiigAooooAKKKKACiiigAooooAKKKKACiiigAooooAK&#10;KKKACiiigAooooAKKKKACiiigAooooAKKKKACiiigAooooAKKKKACiiigBrUlOIzSEYoASlBxSUV&#10;JIu6jdQBmgjFFwuBOaAcUAZoIxTGG6jdQBmgjFIQE5oBxQBmjbTGG6gnNG2jbSEAOKCc0baNtMYL&#10;Q1KBigjNMYgOKCc0baCMVJIlKDigDNG2i4XAnNJS7aNtFwuJRS7aNtFwuC0NSgYoIzTGNpQcUbaN&#10;tMYbqCc0baNtSSAOKUHNJtpQMUxgRmkIxTqQjNMY2il20baAEopdtG2gAWhqUDFBGaAG0Uu2jbQA&#10;lFLto20AC0NSgYoIzQA2il20bakkSil20baYxKVaNtKBimMRqSnEZpNtAADijdQRikqSRd1G6koo&#10;uFxd1BOaAM0baLhcFoalAxSNTGC0pGaRaUnFMYhGKAcUE5pKkkXdRupKKLhcXdRupKKLhcXdRupK&#10;KLhccDmkagHFBOaYxKUHFJRSELuo3UlFFwuLupQc02lWmMdRRRTGFFFFABRRRQAUUUUAFFFFABRR&#10;RQAUUUUAFFFFABRRRQAUUUUAFFFFABRRRQAUUUUAFFFFABRRRQAUUUUAFFFFABRRRQAUUUUAFFFF&#10;ABRRRQAUUUUAFFFFABRRRQAUUUUAFFFFABRRRQAUUUUAFFFFABRRRQAUUUUAFIRmlooAbto206ik&#10;IQDFBGaWiiwWEAxQRmlopjEAxQRmlopCEAxS0UUxhRRRSEFFFFMYUUUUAFIRmlopCEAxS0UUWCwU&#10;UUUWCwUUUUWCwUUUUxhRRRQAUUUUhBRRRTGFFFFABRRRQAUUUUAFFFFABRRRQAUUUUAFFFFABRRR&#10;SEFFFFMYUUUUAFFFFACEZpNtOopCG7aNtOoosFhAMUtFFFgsFIRmlopjEAxQRmlooAbto206ikIb&#10;to206iiwWG7aNtOoosFhu2jbTqKLBYbto206imMbto206ikIbto206iiwWG7aUDFLRT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oBzQAtFFFABRRRQAUUUUAFFFFABRRR&#10;QAUUUUAFFFFABRRRQAUUUUAFFFFABRRRQAUUUUAFFFFABRRRQAUUUUAFFFFABRRRQAUUUUAFFFFA&#10;BRRRQAUUUUAFFFFABRRRQAUUUUAFFFFABRRRQAUUUUAFFFFABRRRQAUUUUAFFFFABRRRQAUUUUAF&#10;FFFABRRRQAUUUUAFFFFABRRRQAUUUUAFFFFABRRRQAUUUUAFFFFABRRRQAUUUUAFFFFABRRRQAUU&#10;UUAITigHNI1AOKAHUUgOaWgBCcUm6hqSgBd1G6koqSRd1G6koouFxd1G6koouFxd1G6koouFxd1G&#10;6kpCcUXC47dRupoOaWi4XF3UoOabSrTGKTikL47UNSbd1MYofPajdQEx3oIxQAbqN1JRQSLupQc0&#10;gGaUDFAxaKKKBhRRRQAUhOKCcUhOakkN1G6koouFxd1G6koouFxwOaCcUi0NTGG6jdSUUhDgc0tN&#10;BxRuouFx1ITik3UE5ouFwJzQtJSrTGKTigHNI1AOKYx1ITik3UE5qSQ3UbqSii4XHA5paaDilBzT&#10;GBOKTdQ1JSELupQc02lBxRcLjqKQHNLTGITik3UNSUhDgc0E4pFoamMN1KDmm0q0xjqKKKACiiig&#10;AooooAKKKKACiiigAooooAKKKKACiiigAooooAKKKKACiiigAooooAKKKKACiiigAooooAKKKKAC&#10;iiigAooooAKKKKACiiigAooooAKKKKACiiigAooooAKKKKACiiigAooooAKKKKACiiigAooooAKK&#10;KKACiiigAooooAKKKKACiiigAooooAKKKKACiiigBCM0m2nUUAIBiloooAQjNJtp1ITigBNtG2jd&#10;RupCDbRtpQc0E4osFhNtG2lBzS0WCw3bRtp1FFgsN20jLT6QjNFgsNVaXbR92lBzRYLCEYoWhqAc&#10;UxikZoAxSbqUHNAC0hGaWigBu2jbSk4pN1AhQMUtIDmloGFFFFABRRRQAhGaTbSk4pN1IQbaNtG6&#10;lBzRYLCbaNtOoosFhAMUjU6kIzTGIBmgjFKBikakIAM0baAcUoOaLBYTbQRinU1qLBYSlWkpVpjF&#10;IzSEYpScUn3qAEpQM0EYoBxSEG2gjFG6j71FgsJSrRtpQMUxiNQBmlIzQBikIQjFAGaUjNAGKLBY&#10;T7tKDmgjNAGKYxGoAzSkZoAxSEJ92gnNKRmk20xiUq0baUDFAC0UUUAFFFFABRRRQAUUUUAFFFFA&#10;BRRRQAUUUUAFFFFABRRRQAUUUUAFFFFABRRRQAUUUUAFFFFABRRRQAUUUUAFFFFABRRRQAUUUUAF&#10;FFFABRRRQAUUUUAFFFFABRRRQAUUUUAFFFFABRRRQAUUUUAFFFFABRRRQAUUUUAFFFFABRRRQAUU&#10;UUAFFFFABRRRQAUUUUAFFFFABRRRQAUUUUAITikJzSkZpNtACUUu2jbQSAOKCc0baNtAwBxRuo20&#10;bakQbqUHNIRiopZmiKgJvz15ximMmJxSbqRTvGentS7aYwJzQDijbRtoJAnNJS7aNtSFxKUHFBGK&#10;AM0XC4bqN1G2gjFMLgTmkpQM0baYXBadSAYpaBhRRRQMKKKKAEIzSEYp1IRmgBtKDijbRtoAN1G6&#10;jbRtoJDdRuo20baBig5pGpQMUEZoGNpQcUbaNtABuoJzRto21JIlKDijbRtpjAnNAOKNtG2mICc0&#10;lKRikqQuFKDikoouFxd1G6koouFxwOaWmrTqYwooopjCiiigAooooAKKKKACiiigAooooAKKKKAC&#10;iiigAooooAKKKKACiiigAooooAKKKKACiiigAooooAKKKKACiiigAooooAKKKKACiiigAooooAKK&#10;KKACiiigAooooAKKKKACiiigAooooAKKKKACiiigAooooAKKKKACiiigAooooAKKKKACiiigAooo&#10;oAKKKKACiiigAooooAKKKKACiiigAooooAKKKKACiiigAooooAKKKKACiiigQUUUUDCiiikIQjNK&#10;hC5yM5oopjEC4JPr2paKKACiiigQUUUUgsIRmgDFLRRYLBSEZpaKYWEAxS0UUBYKKKKBhRRRQAUU&#10;UUAFFFFABRRRQAUUUUCCiiigYUUUUAFFFFABRRRSEFFFFMYUUUUCEIzSbadRSCw3bRtp1FFgsN20&#10;badRRYLCAYpaKKYwooooAKKKKACiiigAooooAKKKKACiiigAooooAKKKKACiiigAooooAKKKKACi&#10;iigAooooAKKKKACiiigAooooAKKKKACiiigAooooAKKKKACiiigAooooAKKKKACiiigAooooAKKK&#10;KACiiigAooooAKKKKACiiigAooooAKKKKACiiigAooooAKKKKACiiigAooooAKKKKACiiigAoooo&#10;AKKK5T4n/EXTvhV4M1DxLqqySWdogxFCCZZZGIVEUY6sTjPb3oA6uivKF+Ouou5WP4W+OZQER/MW&#10;ygCNuUH5S0wzg5B47D1pW+OOqL1+FnjhfrZQN/6DMf1oA9Woryc/HXUVdQ3wy8Zxqe72Kf0c1Zm+&#10;OE0casnw98azseqxaYp2/XMgoA9PoryeP493DFhJ8N/G0GOnmaavzfTDmn/8L6I+94B8ZL/3DR/8&#10;XQB6rRXlX/C/F/6EPxl/4LB/8XSD4/RiQK3gTxmMgnI0sHp/wOgD1aivKYP2graWFpH8D+M48HGP&#10;7JBz/wCP1DH+0ZaO7g+BvGg29/7JHP8A4/QB65RXlUX7QdlJnPgvxomP+oKzZ/75Y/rRL+0HZR4x&#10;4L8aPn/qCsv/AKEw/SgD1WivLLf9oLTZd3m+E/GNrjpv0GeXd/36D4/HHtnnD5f2gNJjxjw54ubP&#10;/UtX3/xmgD1CivMIvj9pMiOx8O+Ll244/wCEavuf/INVD+0fo6OyyeGvFy46H/hHrtc/99Rr+maA&#10;PWqK8mH7SWgfxaD4qj/39DnGf/Haki/aJ0O4z5Og+Kpcddnh+7fH/fMZx+NAHqtFeVXH7RWhWkfm&#10;XGh+KLeIB2Z5tBu4wqrG7k/PGM/cx+NUtN/ag8N6vptrf2mieKLm1uYlljkh0SdgQVB/u+9AHsVF&#10;eUxftE6NPnZ4c8XHHX/inrtv/QY2/WmzftF6TDLGn/CK+Mpd4JzH4dulxjH99F9e2aAPWKK8nj/a&#10;N0qSIP8A8Ij42GSRj+wJaR/2jtJTH/FI+Njn/qAS0Aes0V5TD+0VpUyuf+ES8art9dAl5qOP9o3T&#10;JWcJ4P8AGh2920Rk/wDQmH6UAetUV5RL+0XpMEDyS+FvF8JX7qtortu/74LY/GmL+0joRgjkPh3x&#10;aC+fl/sKfj9KAPWqK8l/4aT0Afe0HxVH/v6HOM/+O1JF+0f4ckznR/Ey4/6gk/8A8TQB6tRXlT/t&#10;HeHExjSPEx/7gk//AMTTD+0l4cH/ADBvE/8A4JJ//iaAPWKK8lP7Snhwf8wbxP8A+CSf/wCJpP8A&#10;hpfw0v3tH8Tj/uCT/wDxNAHrdFeRN+094TiIM2n+I4E/vPolx/RTUjftOeCxCZAmuBe27RboZ/8A&#10;HKAPWaK8iP7UXgpfLzHrh3gn5NFumxjH+x70yD9qfwPMm4prkfOPn0S6Gf8AxygD2CivJB+1D4GP&#10;8Ws/+Ca6/wDiKli/ac8BuGL3Oqw4/wCemj3Qz9P3dAHq1FeTj9qL4eZIfU76LHTzNJuxn8ojSH9q&#10;P4dD/mMXP/gqvP8A4zQB6zRXkp/an+G6/f1q5X0/4lV5/wDGadF+1N8M5X2/8JBMnGfn0u8Gf/IV&#10;AHrFFeUx/tRfDWVNy+Im6kc6deD/ANo07/hp34b/APQwn/wX3f8A8ZoA9Uorys/tP/DVfveJFT/e&#10;sbsfzip8X7TfwzlzjxTAuP79tcL/ADjFAHqNFeXv+0x8NE5PiyyUdy6TD/2Slh/aX+GVzkQ+MNPc&#10;r97IlGP/ABygD0+ivND+0h8NE/1njLSos9PMmKZ+m5Rn8KQ/tKfDAf8AM8aL/wCBa0AemUV5n/w0&#10;p8Mj93xppUn/AFylMmPrtBx+NSRftF/DifPl+LLF8ddok4/8doA9Iorzv/hoP4ekE/8ACVWC4/vl&#10;x/7LUaftD/Dxiw/4SzTOP+mj/wDxFAHpFFedr+0J8Oj97xho6f8AXW9jhz9PMK5/DPvjipE+Pvw8&#10;lzs8Z6EcdcalC3/oLN+tAHoFFcD/AML5+Hq/e8Z6Gv8A2/JT4/jt8PJc48a6Fx63yD+tAHd0Vw//&#10;AAvH4e/9DroP/gfH/jQvxu8ASyKieNNAZ26A6jGM/rQB3FFcWnxn8CNI6f8ACY6EzpjcE1CI4/Mi&#10;pV+L/gh9+3xbop2oWOdQhHT/AIFQB19FckPi14KO3Pi3RBlA3/IRh7/8CqWL4p+C5s7fF2hjHrqM&#10;P/xVAHUUVzX/AAs7wbvC/wDCXaFyCf8AkJQ//FU2D4m+ErkDy/E+iy5JB8vUoDj/AMfoA6eiucPx&#10;G8LBiv8AwkWk8f8AUQg/+LpR8RfDDfd8QaU301CD/wCLoA6KisKDxxoF0SIdY0+XHXy7uN8fXaxx&#10;+NWn8T6OoQjVLQ7mC/65e/40AadFZY8T6S27bqdn8rFTmdR0pR4k01iAt/auT2SXd/IUAadFVRqM&#10;BjLmaPA6bWJ/pT0vIpEDLIpz9f8ACgCeiohcIe+f9xSf6VHPfRwlRjr/AHyE/wDQiM/hQBZoqGO8&#10;hkYDeFJBP3gf5E0sVzFMm5XyM4oAlophmQEDPWnSHaUClWJ5IJxhe5/DIoAWim5JAI2kHkEt1HrQ&#10;XCfeIH0OaAHUUwSA/dDP/uqaXzFH3gyf7y0AOophmQfxfof8KTzQfulT9cj+lAElFNR853f+OAt/&#10;SnZB6bvxQj+lABRSE47H8FP+FNeTbj5XP0jY/wAhQA+iomuAFJCyE+nlP/8AE0NMy5yhxxjCuc/+&#10;O0AS0VWuL1bdgGwu75U3nZuc9FGfXn8qlMy/wnd/ugt/LP8AkUASUVGJf9lvy2/+hYo8wkgBDz6k&#10;f0zQBJRSSHywuWQZ/vttqGS7SHG94znptkX+pFAE9FR29xHc7tpzt/ukN/ImpSp7DP4YoASijkfe&#10;DfgCaTk/dVj9QRQAtFJh/wC7Rkr95G/4CM0ALRQpB7OPqhpeP9r/AL4NACUUyWQR468/3lI/pURu&#10;TkbdhHfJYf8AstAFiioftCshKHcw6ghgP5UqyMVBwMnt83+FAEtFRGRx0VT/AN9f/E0nn7fv4X0+&#10;9/hQBNRUQnDfdwf++v8ACl8xv7oP03f/ABNAElFRGVh/D+jf/E0olPcAfjj+eKAJKKjMwHYf99L/&#10;AI0hnA/uD/ekAoAloqIXCfxPGPpIKa1zukRY2hYHJctJgqo6kYBz264+tAE9FNVmLEMhXAHOeCfb&#10;/PenUAFFFFABRRRQAUUUUAFFFFABRRRQAUUUUAFFFFABRRRQAUUUUAFeP/tYiaH4JanexXSWy2N9&#10;p11IskQkWVVvoCUPIxuAIz2z0NewV4r+2MjTfs9+Iog+xZJ7FW4/6fIaAPYLOEmESMwcSFnBx2Ls&#10;wHOegbH4fQCYxnscfhj+WKcqeWiqDhFUKF9Mf5H5U6gCMRnu7D/dYj+ppGiORtY++9mP9RUtFADc&#10;NgYYj6Z/xoCnu7n6MRSk4pN1AC7R/ef/AL7NC5RwQzEY6MSaAc0tACR7lXDMWOeuTTiQf7w/4EaS&#10;igCOaHzcfO649HYfyIogi8nd8zNn1dj/ADJqSigBkqeZjpx/eG7+dMEA7hD/ANsxU1ITigCMQgdk&#10;/wC+BR9nTsNv+4Smf++cZqQHNLQBGIQvRn/GRz/Wl8od/m/3st/PNPooAwPHOnjUfBfiCyDmD7Rp&#10;1ynmR5UrmJhn5SOma5r4ASpf/A/4e3EavBBN4dsJViMzuyloVLZfPzdfSuw8Tf8AIv6r/wBeU/8A&#10;6Aa4r9m3/k334Z/9ixpv/pOtAHovkL7t/vkv/PNNa2BdSDtAzwpK5/75I/WpqKAIDbHaAJHyM8+Y&#10;/wD8VSC1PeR/+/kn/wAVViigCubVj0kYf9tJP/iqfHAEzuZ2/wCBt/UmpaKAGGFT3cfSRh/I00wD&#10;+9J/39f/AOKqWigCIQgdGf8AGRz/AOzUGI9mb/vt/wD4qpaKAI1ix1Zj/wADf/Gl8v8A2n/7+N/j&#10;T6KAI/K/2n/7+P8A40eSO7P+Ej/41JRQA1YwuRl8H/pox/maasbpvAkYhsYDEnb+OakooARQcLvJ&#10;JAx8rEZ/WkVQi4Bc+7OT/WnUUAHPqf8Avo/40biAQO/rk/1oooAbGpQscgZ/ujH8804sx/jYfl/h&#10;RRQAZPd2P40DIcMCTgEfNzRRQBGsXyBWwcEngYpfJT0p9ITigCN7aKTGY0bH99c1DJplvLjdDEMe&#10;kSn/ANCBq0DmgnFAFFtDs3xugicejQRn/wBlpv8Awj2mj7tlboT1It4+f/Ha0Ac0tAFKLR7SDPlw&#10;xpnrsQJn/vkDP4086fCf4B+bf41aooAoy6LZ3GPNt45cdPMRXx/30Dj8Khfwvo8uPN0yzmx0328f&#10;H5LWpRQBknwloWP+QJpx/wB61Q/0qNPBuhKSf7D0rn/pyT/CtqigDIHhLRF+7o+nx/8AXO2Rc/XA&#10;qK48E6Dc7fN0bT5NvTzbSN8fTcDityigDnv+Fe+GT97w/pLen/Evg/8AiKRvh14Wbr4d0n/wXwf/&#10;ABFdFRQBzf8Awrfwr/0Luk/+C+3/APjdJ/wrXwr5iv8A8I7pW5eh/s+34/8AIddLRQBy03wu8Izy&#10;F38M6NIx6mTTYD/7IKjPwm8Gtu3eFNDOUK8abCOv/Aa62igDkh8JfBQ258JaIcIF/wCQdD2/4DSP&#10;8IvBEmM+EtFGPTT4R/7LXXUUAccPg74HEgb/AIRPRuARj7BD3/4DUK/BPwEdnmeD9El2kkFrCLjP&#10;0HtXb0UAcOfgf8PS7N/whOg8/wDThH/hSj4JeAE+74L0Fc9f+JfH/hXb0UAcFdfAf4e3hQy+DNBO&#10;zOP+JZA3X/eQ/pTG+APw6YIP+EL0D5WDD/iU2vb/ALZ16BRQB52/7Pfw4kzu8F6DyxbjSrXv/wBs&#10;/aq1z+zR8LrwoZ/AmgTFM7d2nQrjPX7ir6d816bRQB5dP+zF8LLmLy38CaGoHTy7NV/P1pkf7Lnw&#10;qijVV8D6OMd/sw5r1SigDy3/AIZf+Fv/AEJelr/uQAUD9mL4YoQU8J2cfr5RaPP12kZ/GvUqKAPM&#10;Jv2Z/hpM0ZPhhF2Aj93eXCZzj+7IM9O9QR/svfDWFNqeHCOSf+Qhd/8Ax6vVqKAPKz+zF8NyQf8A&#10;hHjx/wBRC7/+PV5r8cvgZ4H8Mx+DZLHRGt/tuuw6fM39oXfMbpIxX/XfxGML/wACz2wfp6vHP2mo&#10;Tc6R4AiV/LJ8baL82M8G5CEfiHNAFmD9mH4dP5yT+HWKpJiMDUbsYUqpx/ruxJFTL+zF8O4c/Z9H&#10;ubXP3vJ1S7G70zmU/wCTXqFvG0cI3PvLMz5xjAZiwH4AgfhUlAHlT/sy+AZMb9Nu5MdPM1S7OPpi&#10;UUR/sy+AY87dNu489fL1S7GfrmU16rRQB5Yf2afAh/5ctQ/8Gtz/APHKa/7MfgGTG6y1Hj01a6H/&#10;ALUr1WigDyc/sw+BV/1UGqQ+u3V7rn/yJSH9mHwQ33l1g/TWLof+1K9ZooA8m/4Zj8GJ5flHWE2y&#10;pI2dXujuC54/1nvUsP7N/hWBZwl1rsPmytJ+51i5Xg4wDlznH9a9UooA8mH7NHhdd/8AxNPE3zEH&#10;/kNz8Y/4FTrr9nDw9dZB1rxMo4wP7an4x/wKvV6KAPKH/Z/0DT0eddc8UIF/eDGv3abWWNwrfJIu&#10;cbiea5b4YfBDTPFnww8GajqHiTxReTT6NbTNK2u3bFnkUysTvkbn5wOMfdFe83cazRNE4yrAg/iN&#10;v/s1cP8AAC4S8+Bvw9uI4/JSXw7priPOdu61ibGe/wB7H4UAY8f7OWhwZ8nxD4ugz18nxFdx5+u1&#10;xn8aSX9nPSpSpHi3xpHj/qYJ5c/9/S+Pwx754x6xRQB5ZH+z7YRDC+MvG6/9c/EE0P5+Xtz+Ofbv&#10;RJ+z/aPjb448ex49PE1y2f8Avpj+lep0UAeSSfs7W0joT478ctt7Sa48n5bwcfhU8nwAtmVQvjfx&#10;mmP+osOf/HK9UpCcUAeVL8AI0+7478ZjPrqgP/slDfACN/veO/GZx6aoB/7JXqoOaWgDydP2fIVn&#10;jk/4TvxoQufl/tUc/wDjlMn/AGeIpp3kHj/xvEGx8qauB/7JXrdFAHka/s8LHnb8QfGzZ/56aqG/&#10;L5KU/s+Z/wCageMv/BkP/ia9booA8og+ATQ7tvxD8bJn/nnqijP5xmnSfAMysrN8RvHmV6Y1ZB/7&#10;Sr1WigDyyb4GXUrRY+JXjlFTPA1NOen/AEzqL/hQt35jMPid47APQf2mnH/kOvWKKAPKk+BN0mc/&#10;Ezx03/cUT/43RJ8B55MbviV464/6iif/ABqvVaKAPJ/+FCXA+58TPHa+v/E0T/43QPgTfp9z4oeO&#10;Rnru1GM/+069YooA8oPwM1M/81S8b/8AgfH/APG6Vfgbqi5x8U/HA/7fYW/9CiP6V6tRQB5S3wO1&#10;U/8ANVfHH/gVbf8AxilT4J61Dnyvit40GevmTWzfl+4r1WigDy0fBzxCvT4reLv+BG1P/tGuD+PH&#10;g/xT4A+DPjTX7T4neKbi7sdLeWJZHt1UEOhP3YgeQCv/AAI19HV5F+1z+7/Zi+KE/X7P4dvbnb/e&#10;8qFpdvtny8Z7ZzzjFAHqljC8EZSSTznXarSkYZyFUEn3OM1ZqK3behfGNxzj07f0qWgAooooAKKK&#10;KACiiigAooooAKKKKACiiigAooooAKKKKACiiigArx/9rK1N58CPECA7AstnJuxnpeQcfjXsFeQ/&#10;tZwvN8A/EqxzeSd9md23P/L5B70AeuxszwozLsLc7c5xS01EZVQs+4FAAMYx706gAooooAa1JTiM&#10;0hGKAAHFG6gDNG2pAN1G6gjFJRckXdRupKKLhcXdQTmgDNG2i4XBadSAYpaYwooopjMvxJzomoJ/&#10;ftZEz6bgFz+tcP8AsyS/aP2c/hbNjb5nhXSn25zjdaRNj/x7H4V3Ovr5mmXUa8u0LYH4rXBfsujZ&#10;+zb8KUJ+dfCWjgj0/wBBhoA9QooooAKKKKACiiigAooooAKKKKACiiigAooooAKKKKACiiigAooo&#10;oAKKKKACiiigApCM0tFADfu0E5pSM0m2gkAcUbqNtG2pC4bqN1G2gjFMLhuo3UAZoIxTGKDmlpq0&#10;6gYUUUUAFFFFABRRRQAUUUUAFFFFABRRRQAUUUUAFFFFABRRRQAUUUUAFFFFABRRRQAV5D+0gCNL&#10;8AOBnHjfQxj63iV69Xjv7TGpQWGk+AEmLbpvG+ibAq5yVulb+mPxoA9iX/Ux/wC6P5UVWsZTPFv6&#10;LtUD/vkH+v6VZoAKQnFLSEZoATdRuoIxSVJIu6jdSUUXC4u6jdSUoGaLhcUHNLSAYpaYyC7by4mk&#10;67VPH0G7/wBl/WuH+AFr9h+Bvw9tt2/yvDumpuxjO21iXOP+A5/Gu11JwllKTn7jngf7DVxvwHnW&#10;5+CvgORcjOg2IwR/07pTGd5RRRQAUUUUAFNanU1qAAHFG6koqSRd1G6koouFxd1G6koouFxd1G6k&#10;oouFxd1G6koouFxd1G6koouFxd1KDmm0q0wuOooopjCiiigYV5D+14S37LvxUiAyZvDeoQ/TfbyJ&#10;n8N2fwr16vIv2tZ4rf8AZu+JTyk7R4eveAM5Jj2j9SKAPVNPk8y3BA6Y/VQ3/s1WaoaKymwiIYsz&#10;IjMCMbfkVcf+O1foAKKKKACiiigAooooAKKKKACiiigAooooAKKKKACiiigAooooAK8e/a1JT4C+&#10;ISD1lsk/O8h5r2GvGP2wp3t/2fPEjpbyXDLJZOqRsi7mF5Dhcuy9T9aAPZY1KRqpOdvy5p1eZ3Hx&#10;E8d2jASfDCYhiSpXXrMccf3iv6Zo/wCFleNMDHwwvZD/ANM9c084/OUUAemUV5pD8SfGkk6xn4Va&#10;pgqTuTWdObGO3+vpkHxO8bTQLIfhNrCksRt/tjTu3/begD06kIzXmX/C0PGSTRrL8J9aWJs7pF1j&#10;TPl/A3Iz+FB+Kni0TSL/AMKn15ohjZIur6T83rwbvigD00DFLXmi/FTxQPv/AAp8RL6Y1TSD/wC3&#10;lNb4s+I0dVb4W+I13d/t+lt/6Ddn9aQHphGaTbXmt/8AFrxDZiEr8L/Ek3mZzi704bcY/wCnn3qB&#10;/jPrkIUyfC3xVz08ufTm/P8A0qiwj1HbRtry1PjXrDsB/wAKr8ZEdyi2UmPrtuTj8aszfGHVYhGV&#10;+GHjSTdnOLe1+X/yYosFj0oDFLXmb/GLVgFK/C/xo2eoMFqMf+R6T/hceriGRz8LvGm5cYQQWp3f&#10;+R6LBY9Nory9vjNrIjhZfhX40YvncPItRs6f9N/84qS4+MmqReV5fwv8ayl87v8ARrUben/TemM9&#10;MorzOT4yanG0Y/4Vh41beCTttbU7cY/6ePekHxn1Ixqw+GHjfJJBH2S24/8AJigDuvEj/Z9B1K6X&#10;l4LaRwPXA3Y/8drhv2ZovJ/Z3+F6E7nHhXSlL9N2LSNf/Zc/jWV4l+Mmp3Hh3VrYfDLxnC0llN+8&#10;nt7ZI1Gwglm8/jr+lct8Bvize6V8FvAFinw78ZXsdt4b02Nbq3tLZo5cWyZKn7R70AfRVFeZf8Ln&#10;1A/d+GPjg/8Abnbf/JFPT4x6iysT8MvG6kdB9jtuf/JigD0qivM7X4y6nctKD8MPGsWzGN1rajd1&#10;/wCnih/jJqaHH/CsPGx/3bW1P/txQB6ZRXmQ+M2pEE/8Kv8AG4x/06W3/wAkVGvxr1NiR/wq3xwM&#10;f9Olt/8AJFAHqNFeaR/GXUXVifhj43UjoDZ23P8A5MVBF8bNUkdwfhZ44Xb3+yW3P/kegD1KivMG&#10;+Nl9FjzPhj45XPTFlbH/ANuKfH8a7h4JpD8OfHCFMYQ6dCxbr02zH070AemUV5W3x2uliRh8M/HT&#10;Fs5H9nQrj/vqYZ/ClT45XskEsi/DHxzmPHymythnP/bxQB6nRXmA+Nt55Ecj/DTxypfPyjT4Xx/3&#10;zMf1pp+Okkf+t+HvjaDPTzNLXn6YkNAHqNFeW/8AC+F/6ETxl/4LB/8AF0jfHuNPveBfGYz6aWD/&#10;AOz0Aep0V5Ynx8hfOPAnjhv+ueiPJ/6CTj8aH+P1rCMy+BPHy56bPDNy+f8AvkHFAHqdFeVW/wC0&#10;FaXBcDwP4+j24/1nha8XP0+SpW+Punx/63wj43iz03eF705/KM0AeoUV5b/w0Jo6/e8M+NV/7la+&#10;/wDjVPT9oPRHznw541H/AHKt9/8AGqAPT6K8wb9oHRAQP+Ef8YjP9/wvfD/2lSy/tC+GoHjWbTfF&#10;cHmZxv8ACupNnH+5bt698UAenUV5ef2ivCghuJfsniYrBjcP+EV1RSc56BrYZ6dqev7RPhH7LDPJ&#10;b+Jo1lztH/CK6m54xnO23OOvegD02ivMR+0b4MY4VPEe49A/hXVEz/31binD9ofweUchdf3Jjcp8&#10;N6iMf+QKBHplFeXzftH+C7aONpW1uPfnAfQb1On+9EM9e1JF+0l4HlR2E2rAJjOdGuv/AIikFj1G&#10;kIzXl037S3gK2RGn1C/tw+dvnaTdjOOuMRH1piftPfDls51q5H/cKvP/AI1TCx6oBigjNeYJ+0v8&#10;OpM7dbuOPXSrwf8AtKib9pT4ew28lw2uSLDHjezaddgjPTA8nnpQM9PAxS15dH+0x8O3t4rj+3yI&#10;Zc7G/s+7ycdePJ46imn9p/4Zo6rJ4kZWb7oGm3Zz/wCQqAPU6K8wuP2kfh/bqjnXlCPnBezuhn/y&#10;DSW37S/w3utwXxPACuMhra4X/wBCjGaAPUKK8yn/AGlPhrax+ZN4ssokyBmTcnJ6feAz+FD/ALSn&#10;w0jkMb+MNKjcAEh7gDg9KAPTaK8zT9pX4XnO/wAb6Onp/pI5px/aV+Fg/wCZ70b/AMCBQB6VRXmy&#10;ftJfC6TO3x1oxx63IFNl/aW+FcJUSePtCjLfdD3ijNAHpdFebj9o/wCF2CT4/wDDyjaWBOoxLkDr&#10;94j1py/tG/C1sY+IPhzlQ3/IVg6H/gdAHo1Fedf8NF/C7/ooPhv/AMGtv/8AF0f8NF/C3/oonhdP&#10;+umsW65+nz0Aei0VwFv8f/hpdbvJ+IHheYL94x61bcfXLipF+PPw1YkDx/4YyOudZtf/AI5QB3dF&#10;cOnxz+HUrhI/Hnhl3wTtGtWvQdf+WlPt/jZ8P7xN9v438OTIDgsmrQPg/wDAWNAHa0VyUfxa8Eyo&#10;zL4v0JgpA+XUYup6fxe1Tt8TfCMTlJfFOiRuoBdTqMPyg9P4u+DQB01Fcu3xR8HjBHirRCh6N/aM&#10;PP8A49Sx/E3wpNny/EmkS467NRg4/NxQB09Fc4vxG8LlgD4g0pc9M6hb9f8Avup7fxtoV00qR6zp&#10;zSRYMireRsVBzjO0nGcHr6UAblFYqeMdElLCPWNPYr94G5UYqWPxRo7Zzqtj/wAAuFagDVryT9oX&#10;ef8AhWyJCswfxppgO7qu0u4I/wC+MfjXpQ8R6W/+rv7eXHXZKvH5mvKfj/qsd0fhybO5QtF4xsJG&#10;A+fICyjqm7HXvQB7DbR+UHHq3T0wAv8A7Ln8amrNh1yybzT9piIWRo8lwvIJyPmx0z2zUn9uWOQD&#10;cwjP/TaP/wCKoAvUVRk1uxjK5uYTu9Jk/wDiqH1uxQAm7t1z/enQf+zUAXSM0m2qP9u2Owv9qgZA&#10;QCyzocE9P4qe+sWsTskk0aOqbyplTp/31SEW9tG2qiavaOVxNGQVByJU6noPve1Pj1CFywLbSvUZ&#10;Df8AoJP60WCxY20oGKh+1xt91lP1yP6U5J1bPzKPxP8AhRYLEtFMMqj+Nf1/woEqn+Nf1/wpjK2r&#10;SmLT7hhjiKRufZGrkPgMGX4IfD8MQ2fD9g/Ax1t04rrNYYSabdKuXcwSYVFJz8pHp71zPwWt3svh&#10;D4HtXVt1voNhESUIzi2j5/p+FAHa0VDPcrBt3DGfVgv/AKFimpeLIMrg/Mq8Op6/QmgCxRUays8k&#10;iqm7YcHmnZZQSyED25NADqQjNIzFDhkYt1+QZH503zDn5kZB23Dr+WaAHbaNtRyXKR5LEbQpb7wX&#10;p/vYpEulkyUBZdm8bSG/D5c0hEu2jbTRJnGfkyoPz5X8ORSSXKRY3Mhz6OP6kUWCw/bRtpiXKS52&#10;sgx6uP6E04SZYKpVmP8AdOf6UWCwu2jbTHnEbFWU7h6ED+ZFKkyuHOCNqluoP8iaLBYdto21E10F&#10;K4QkFQxOQMZ+pHpSrdI4JXLBcAhSGIz04BNFgsSbaNtAJUlXVg3X5QWH50MwAz0/3wVosFg20oGK&#10;g+1DJAKHHoW/+Jo+1qpAZo1z0y+P5gUwsWKKjM6cYO76Mv8AjTftSeYqkqu7uzr/ACzQMmopjzIp&#10;wGD/AO6y/wBTSLLvYBUY8Z4Zf8aAJK8j/awgF5+z141tC4iF1ZrbGQru2iSWNM47/ezj2r1dJWfa&#10;fKYAkjO5T/WvGf2xZ7iH9njxhLBCWMUMUpJYAYSZJDk84z5eP+BZ7YoA9ngk82NH2BN6hto7A9v0&#10;qSooIwixkMHHlIuV6HGehqWgAooooAKKKKACiiigAooooAKKKKACiiigAooooAKKKKACiiigArxL&#10;9smFJfgDrjOkEgiurCTZOAd+LyH5RkHGfWvba8V/bCmaH4FantihmZr/AE5dkzYBH2yHNAHsduhK&#10;GQ7A8mCRGfu8fdJGM49TSGGTJPmk/wDAn/8AiqmTIMgYRg7uiemB196GoAgMBYcu+e2JHH/s1H2Y&#10;Z+/Jj/rtJ/8AFVNRUkiQoYicO2D1DMzfzJxTn3MeXYDsFOKFoamMbg9pJB+IP9KDEJPvvK2OmJCv&#10;/oOKWlBxTEM8gKDtZ+f70jn/ANmpggYE7nY+mHcf+zVODmkagZGIlHXcf95i3/oWadtUjkZ+oX/C&#10;loqREawlCSrkZ/2V/wAKcEyCGYsPQqv+FOoouFxPLB4BwPTav+FH2ePOcc+u1f8ACnLTqYxqIEbO&#10;c8Y6D/Co44GRcGQHnPCKP6VNRTGYHje3E3g7W4m2Or2UuRJGrKQEJ5HeuY/Z3S3f4B/Dd4beO2hf&#10;w3pzrDGqhUzbR5xx7V1njQN/wiWslF3uLObC5xnKEf1rmP2e7Z7P4DfDmCT78PhzToz74tY+f1oA&#10;77ygPu4X/gK/4UbG7P8A+Oj/AApxOKTdQAmwAHnr6Kv+FRpBtLEP1/2V/wAKlJzQDigBu0qCN3X/&#10;AGR/hUawsCTvHP8AsL/hUxOaAM0AMEbf3/8Axxf8KPL29x/3yv8AhUgGKRqAG+Xu7g/VR/hSGNx9&#10;1lAPX5cZ/Iing4o3VJIwR44baw7cZx+ZNL5SN1Vcem0f4U4nNAOKLhcaY9n+rwo9MY/linR553En&#10;/dJH9TQTmhaYx3H+3/32aUNt6Z/Ek0lFMZHcQJdbfMUNt6ZVT/MGi3gitg2xFG7rhVH8gKkooAj8&#10;hMklEbP95c4pREq/dVY/9xQM/mKfRQAwxg9ST9Qv+FIYVPcj/gK/4VJRQBGII8Hcof03KvH6UQwi&#10;GQsu0D0VQv8AKpKKAI5ofOkD+YyY7AKf5g/pTUtgrMS7uT64GPyA/WpqKAIntkfBxhh0YgNj8waY&#10;bKJlIZVZj1by05/8dqxRQBFFAsC7YwFHsAv/AKDinspdCCzA9iGYf1p1FACRjy0A3MT6ls5/PNKx&#10;ZsYdh+X+FFFADcMesj/gQP6UoBU53sfZjkUtFABwSS3PoOwprorEYUDHqM06igBrLnAG0juJBu/L&#10;0qKSxglwTFGp9VjXn8wanooAgjs4o1ZQMKxBIUBenT7oFS4O4tkbiMEnP4d6dRQAx0L43bTj2P8A&#10;jTTAD2X8j/jUtFAEP2aNvvKD9CR/Wo5tMtJypkgRyvTdk4/WrVFAFWTTbeUYaGLAUqAYwcZx659K&#10;jOi2bbd1vCcKF/1Mf/xNXqKAKH9h2P8Az7Rf9+Y//iaa/h3TJceZZW8mOm6CPj/x2tGigDKbwxpf&#10;RdNsSD1D2yH+QFRt4O0GTl9F08n2t1FbNFAGPH4P0OB/Mi0ewSTBG77Op4PWoJfAXh2ZEjbQ9OMa&#10;ElVazifBPX7yn0HSt+igDmZfhl4SnTbN4a0iYAgrv0+D5T+CChvhl4RlcvL4W0SR2ADsdOh+YDp/&#10;D2ya6aigDl2+F3g84A8K6IEHRf7Oh4/8dqKX4S+C5seZ4S0J8dN2mxcfpXW0UAcafg54GLqx8HaA&#10;dvI/4lsfX8qbJ8GfAlzI0lz4L8OTzPwzNpMDZA6cMpxXaUUAcGfgL8NiSf8AhAvDIJ6kaNa//G6a&#10;/wAA/hw2Nvgfw7H/ALmkWoz/AOQ676igDz//AIZ/+Gzf6zwL4dl9N+k23H5RivKvj78HfAOhj4dR&#10;2PhDQtP+1+MdPic2+kwjcNsp5wo9/wA6+la8i/aElkW8+FkUZVfN8a2WSy7vuw3Df+y4/GgDZH7P&#10;nw0naR5fA2hT75Xk/fWEL4YtzjK8ZwKjl/Zw+F8hUjwD4bXH/UJt/wD4ivRY1xuPfP8AP5v/AGan&#10;0Aect+zl8Lm258AeG/l/6hVv/wDEU9v2d/hcwAPw88MNj+/pEB/9kr0OigDzo/s6/C8xtH/wr3ww&#10;qMQSE0i3GSOn8H1p8n7PfwzmkeSTwD4bd2Tyyx0mDp/3xXoVFAHzr8d/2KvBvxW8HWukeHbHQvA1&#10;/BeQXB1GDw/Bcl0jJJjKZT72eu7j0NdvpX7Mvw1sdOtrebwbol1NHGqvP9gjjMjAYLYUDr6c16i1&#10;C0Aebt+zX8LpMbvAujHHpbAVG37M3wsbGPA2jj/t2FenUUAeX/8ADMfwtP8AzJGj/wDgMKUfsyfC&#10;0f8AMj6P/wCAwr0+igDyjVP2cvhlp2j6hPD4K0lHWB8FbcDsa5z4W/s5fDbWfhV4LluvCGmu39i2&#10;JGIQOtrF/hXtXiAbtC1BemYH5/A1z3wbG34S+DR6aLYj/wAlYqAOfh/Zj+GFvny/CNnHnr5bNHn6&#10;7SM/jUjfs1/DdkCjw0iDcGPl3lwmSOn3ZB616bRQB5gP2avh0ruy+HyC5yf+Jhd//Hacn7N/w+iu&#10;FmTQiHVWXm/uiMHGePN9q9NooA8sg/Zk+HUNusP9hSlVZmUjUrsHJ6/8tuegqVP2b/ASZxpl2g9I&#10;9Uux/OU16dRQB5in7OXgiK6jnig1e3dFZcQa7exBs467ZRnGOM+pof8AZy8FyXUs7LrTvJEIiJNe&#10;vZAAM8jdKcde1enUUAeZf8M6eC/lxHraYUL+68Q6hDnHr5c65/HPtjmkP7Ofgw/9DCP+5o1Nv/Qr&#10;k/pXp1FAHmP/AAzn4MH/AEMJ/wC5o1Rf/QbkfrQv7Ovg9JFkSTxJG69Cni3Vh/7dV6dRQB5fL+zj&#10;4PnkMj3Hifeep/4SvVGz/wB9XB/SiL9nHwdGJB5/idt6lf8AkbNUXH/fNwP1r1CigDzCP9nbwnbn&#10;9zceI1BRVYSeKNUkzjOMbrk469qlh/Z88JQ3KzrL4iWRVZfk8UamgIOM5C3Az0716VRQB5lafs7+&#10;E7K2EEdz4nKBmbL+LdWJyf8At6qRv2f/AAuwwL7xVF/1y8XaqM/XNya9JooA8zt/2fvDtsXMereL&#10;xuxnPi7VD/7cUlz+z74dunjZ9Y8Xho87SPFeot1/3pz6V6bRQB5o/wABtHmVVk8Q+MAqfdEfie+X&#10;8/3vNMX9n7QllR/7f8Ytt7P4ovj/AO1a9OooA81l+Amhytu/t7xin+54pvh/7VpqfALRo5Ay+I/G&#10;g4Ix/wAJVff/AB2vTKKAPMl+AWkLAYx4l8aZJyG/4Sm+4/8AIteV/tP/AAa03w/8DPEt9Frvia9e&#10;GFI/I1HW7i7hcySxxZZZWbpvzxjOMHsR9Q147+10N37PnilT8qMbNS393N5B2oA9ctmLxxueC8at&#10;tXhRnPQVNUUCbIogDuQRKA3ripaACiiigAooooAKKKKACiiigAooooAKKKKACiiigAooooAKKKKA&#10;CvFP2xI3k+BOq+WUV0vdPcM6bul5Dx1Fe1145+1lGs3wZuoZH8qG41XSbV5QMmPzdRto9wXvjdnG&#10;RnFAHsWCHfdtJJ6quOwoIzSJKs6LKhzG4ypp1ADdtG2nUUhCAYoIzS0UxjdtG2nUUCEAxQRmlooG&#10;N20badRSEN20badRRYLCAYpaKKYwooooAwfHc/2bwXrsu/y9ljM2/GcYWsD4BTfaPgZ8PZfM83zP&#10;D2nNvxjObWKt34gIr+CNfV13obCYFfX5awvgHGsHwO+HcSDai+G9NwP+3WP/AAoA7wjNJtp1FADd&#10;tG2nUUAN20oGKWigApCM0tFADSMUAZpSM0AYpCE20EYp1IRmiwWEAzSgYoAxS0xhRRRQAUUUUAFF&#10;FFABRRRQAUUUUAFFFFABRRRQAUUUUAFFFFABRRRQAUUUUAFFFFABRRRQAUUUUAFFFFABRRRQAUUU&#10;UAFFFFABRRRQAUUUUAFFFFABRRRQAUUUUAFeR/tAR79S+FJzjHjS0/8ASa6r1yvIvj6Zn1v4SxRw&#10;7428Z2xeTdjZi2ue2Oc8/lQB63GchvqP/QVp1MThpV9GA/8AHVp9ABRRRQAUUUUANahaGoWgB1FF&#10;FABRRRQBn69k6NfBBufyHIXOOMc1zvwbYP8ACjweVOV/saxwf+3aKuj11ZG0a+8kfvvIcL9Mc1zn&#10;wcjMfwo8HqVCf8Sax+Trg/ZoqAOyooooAKKKKACiiigAooooAKKKKACiiigAooooAKKKKACiiigA&#10;ooooAKKKKACiiigArxz9rt9nwB8RbhmFprFX9gbyHmvY68c/a6Xd+z/4nB5RjaKV9zeQYP4UAewR&#10;MWHyjEQAVPcetPqKFDGIxuygiQBcdOvP8vyqWgAooooAKKKKACiiigAooooAKKKKACiiigAooooA&#10;KKKKACiiigArxf8Aa3MkPwf+0xrvNvruhyshOAVGr2eT+A5r2ivEf2x7h7b4GXroQMarpLMP7ypq&#10;VtIV9twTbntnPPSgD2e1bK4JBwAVx0Knocdu/wCVT1HFF5bOODghFwMYUAYH6n86koAKKKKACiii&#10;gAooooAKKKKACiiigAooooAKKKKACiiigDn/AB+ceCNf/wCvCb/0GsP4DnPwV+H3/YtaZ/6TJWt8&#10;Srj7L8P/ABPNt3eTpN1NjOM7Iy2PxxWf8E7b7J8HvAsO7f5WgWEWcYztt0XP44oA7aiiigAooooA&#10;KKKKACiiigAooooAKKKKACiiigAooooAKKKKACiiigAooooAKKKKACiiigAooooAKKKKACiiigAo&#10;oooAKKKKACiiigAooooAKKKKACiiigAooooAKKKKACiiigAooooAKKKKACiiigAooooAKKKKACvJ&#10;Pj/qD6fqXwqZE3h/Glqh5x1trqvW68g/aII+1/CoYyx8bWeB/wBu11QB66ibd+W3Etkn/gIp1Rxk&#10;+bNnpkY/75FSUAFFFFABRRRQAhGaAMUtFABRRRQAUUUUAZ/iCR4dC1CSM7XED4P4Gud+DTtJ8JfB&#10;rucs2i2JJ/7dYq6HxEN2hagvTMD8/ga574NDb8JfBo9NFsR/5KxUAdlRRRQAUUUUAFFFFABRRRQA&#10;UUUUAFFFFABRRRQAUUUUAFFFFABRRRQAUUUUAFFFFABXj/7Wq7/gH4kXp89mc/S8gr2CvHf2uZDD&#10;8APEsgXeQ9mNucZzeQUAewR8xRt6oBinVHbsTbxZG07AcVJQAUUUUAFFFFABRRRQAUUUUAFFFFAB&#10;RRRQAUUUUAFFFFABRRRQAV4x+11Y/wBpfBa5tt/l+bq+kRbsZxv1K2jzj235/CvZ68Y/axuLiL4X&#10;WsNta/aWn1/RVPz7dgGqWrZ6HP3cUAexxSeYA2MbwJMemR0/Snk4qGzIaFMfwoqf+Og/+zVK5xig&#10;BQc0tRh8dqcHz2oAdSE4pN1BOaADdRupKKAHA5oJxSA4pGagBd1G6mg5paAF3UoOaYTigPjtQBJR&#10;TQ+e1KDmgBaKKKAOT+Kv/JNvF/8A2A77/wBEmmfB/wD5JR4M/wCwNZ/+iVpfi25i+F/jKQLvK6Hf&#10;Db6/uWpvwfz/AMKo8F5GD/Ytmcf9sVoA7CikJxSbqAHUU3dRuoAdRTd1G6gB1FN3UbqAHUU3dRuo&#10;AdRTd1G6gB1FN3UoOaAFopCcUm6gB1FN3UbqAHUU3dRuoAdRSA5paACiiigAooooAKKKKACiiigA&#10;ooooAKKKKACiiigAooooAKKKKACiiigAooooAKKKKACiiigAooooAKKKKACiiigAooooAKKKKACi&#10;iigAryD4/wAJOu/COfd8sXjO2BTH3s21zg59sV6/XkX7QL7dS+FAxnPjS0/9JrqgD1tDuaQ9MsD/&#10;AOOrTqZGMbvcj/0FafQAUhOKWmtQAoOaWmrTqACiiigAooooAKKKKAM7X8nRr4KMv9nkKr68Vzfw&#10;VkeT4R+DTInlSf2NY5TOcf6LFXQeKbr7F4f1CYLuZLeVhzj7sbN+u3H41lfCyEQfDbwqAcn+ybRS&#10;fXEKL/SgDqqKKKACiiigAooooAKKKKACiiigAooooAKKKKACiiigAooooAKKKKACiiigAooooAK8&#10;e/a2kWL4C+IWcZQzWKt7ZvIea9hryH9rK2Fz8A/Eak4VZbJyMdcXkPFAHrgbexZR8mAq+/8AnNOp&#10;kY+UEcKeQvpT6ACiiigAooooAKKKKACiiigAooooAKKKKACiiigAooooAKKKKACvGP2trqWw+Dxu&#10;7dv39vruiSCP/noDqtohGe33we/SvZ68W/a28uT4W2Fo8nlNqHibQLFZMZ8vfq9m27HfGzpx160A&#10;eyW0flxDsxCkr/dO0DH6U6TtQvLM3c9T644/pSsu6gBgGaUDFOCY70baAEpCcU7bQUz3oAaDmlpQ&#10;mO9G2gBKRqdtoKZ70ANWgnFOCY70FM96AGE5oAzTvL96UJjvQA0DFOWjbSgYoAWiiigDlfimwHw2&#10;8XZGV/sS+J/78mm/Cd/N+F/g6TbszotmNnXH7laZ8YCR8J/GhHBGi3hz/wBsWp3wlbzfhf4NkA2h&#10;tEsht9P3K0AdW1JTiM0m2gBKKXbRtoASil20baAEopdtG2gBKKXbRtoASil20baAEpQcUbaNtAAT&#10;mkpdtG2gBKKXbRtoASil20baABadSAYpaACiiigAooooAKKKKACiiigAooooAKKKKACiiigAoooo&#10;AKKKKACiiigAooooAKKKKACiiigAooooAKKKKACiiigAooooAKKKKACiiigArx/9oTP9q/CIAZL+&#10;OLRPp/ot2c/pXsFeOftAybPFHwYXGQ3jVDj3TTb+X/2nj8c9qAPYIzlVOPvKr/TIxj9KfTUXYAuc&#10;7QF/KnUAFIRmlooAQDFLSE4oBzQAtFFFABRRRQAUUUUAZHi23+0+GtSXdt/0aUZxn70bL/7Nn8Ky&#10;vhNc/bPhd4Rn27PM0izfbnON0CN/7Nj8K1PGNw1p4S1mZI/NeOzmkEe7G7ajNjP4YrO+Flg2l/DX&#10;wrZudzwaVZxE4xnbbxrn9KAOpooooAKKKKACiiigAooooAKKKKACiiigAooooAKKKKACiiigAooo&#10;oAKKKKACiiigAryL9q+6itPgP4hM7eXA8tkjyddmbyHnHevXa8a/a7EcnwD8RQTR+bFPJZxlc4wT&#10;eQYb8PSgD2KM4GzOdoGCO47Gn02OEQoi53FEVC3rgf8A16dQAUUUUAFFFFABRRRQAUUUUAFFFFAB&#10;RRRQAUUUUAFFFFABRRRQAV4z+1dFHJ8ONEkZBI8Hi7w7MiE4DEatajGe3WvZq8a/axAb4VWKsruh&#10;8UeHsiNcn/kL2n5UAexKcO69weR25JNPpqk7mXDBQeNwx+venUAFFFFABRRRQAUUUUAFFFFABRRR&#10;QAUUUUAFFFFABRRRQByHxg/5JP4099FvB/5BanfCVfK+F3g2LOduh2Rz9YVpnxiO34SeNW640a74&#10;/wC2LVJ8KDu+GXg5umdDseP+2K0AdZRRRQAUUUUAFFFFABRRRQAUUUUAFFFFABRRRQAUUUUAFFFF&#10;ABRRRQAUUUUAFFFFABRRRQAUUUUAFFFFABRRRQAUUUUAFFFFABRRRQAUUUUAFFFFABRRRQAUUUUA&#10;FFFFABRRRQAUUUUAFFFFABRRRQAUUUUAFFFFABXj/wAfrbz/ABP8GG3bdvjZVxjru0rUU/Tdn8K9&#10;grx/4/JM3in4LNEFbZ42V2Vm25C6VqLf+y4/GgD1mzuDdQCUrsLAHbnOMqG/9mx+FT1FDELfMQO7&#10;aF5xjsB/7L+tS0AFFFFACEZoAxS0UAFFFFABRRRQAUUUUAc/8QHZPA+vlDtf+z7nDYzj9y9Hw/dn&#10;8D6AXO5/7PtstjGf3KUvj5d/grX16f8AEuuf/RLU34eHd4F8Pn10+3/9EpQB0NFFFABRRRQAUUUU&#10;AFFFFABRRRQAUUUUAFFFFABRRRQAUUUUAFFFFABRRRQAUUUUAFeOftcR7/gTrZzjFzY/+lkNex14&#10;9+1uwT4C68x4VbmwJPp/pkNAHsLNmRx6H+lFNB3O7D7pPB9eKdQAUUUUAFFFFABRRRQAUUUUAFFF&#10;FABRRRQAUUUUAFFFFABRRRQAV4x+1YzSeAPDtmN6i88Y+HYGlRseWDq1qd2Mc9OnFez141+1VdvZ&#10;/D3RJEtvtBTxZ4fcfNt2n+1rUDsfX9KAPYYmLFyd332ADNngHHFSUgRkY56evryTn9aCcUALRTd1&#10;KDmgBaKKQnFAC0U3dSg5oAWiikJxQAtFN3UbqAHUU3dSg5oAWiiigAooooA4b46XZsvgt48mWPzT&#10;HoN9JtzjO23dv6Vq/DmzGneAvDFmJPNFvpFpF5mMbtsQGcdulZnxsjFx8H/Hdux2iXw7qKbuuM27&#10;Dp+NaXw1kafwB4cmcbWfTrZsZzjMSt/7Nj8KAOlopCcUA5oAWiiigAoopCcUALRSA5paACiiigAo&#10;oooAKKKKACiiigAooooAKKKKACiiigAooooAKKKKACiiigAooooAKKKKACiiigAoopCcUALRSA5p&#10;aACiiigAooooAKKKKACiiigAooooAKKKKACiiigAooooAKKKKACiiigAooooAK8f+PsUbeKvgxI8&#10;bSlPGTbUV9uc6PqdewV5H8c2EXjL4KzEb1Xxk6lOmc6PqfOfbFAHrajAPO75m/n0paZGpj3qTnLs&#10;35npT6ACiiigAooooAKKKKACiiigAooooA5/4gOIvA/iCQ9F0654/wC2L034dZ/4QHw7kYJ0+3OP&#10;+2KU34kQG58AeIow+wnT7g7sZ/5ZPUvgIf8AFE+Hz2/s62GP+2K0Ab9FFFABRRRQAUUUUAFFFFAB&#10;RRRQAUUUUAFFFFABRRRQAUUUUAFFFFABRRRQAUUUUAFeQftYxJP8CfECSv5cPm2TM2M5IvIML+P9&#10;K9frxX9sOJpvgRqah9inUNO3DH3h9sh4oA9p27en3DyvtS0gYs0noHIA/AUtABRRRQAUUUUAFFFF&#10;ABRRRQAUUUUAFFFFABRRRQAUUUUAFFFFABXjP7V9w1v8NNIAXIfxZ4dUt/dH9r2nNezV4r+1xN5X&#10;wosl2bt/ibw+u/P3P+JvafN70Ae1EszuSeM4AprU7BAXJzxjPr70hGaAG0oOKNtG2gA3UE5o20ba&#10;AEpQcUEYoAzQAoOaRqPu0feoASilIxSUAFKDikooJHA5paatOoGFFFFAzifjZbmf4QeNsPsP9iXi&#10;5xnrET/Sr/wwmFx8NfCUgXZv0azfGc4zCvFUvjVcLb/B7xw7nCLol4xb0xC1WfhTt/4Vl4RCNvRN&#10;GskDYxnECHP60AdS1AOKGpKkkXdRupKKLhcXdQTmkoouFxQcUbqSii4XF3UbqSii4XF3UbqSii4X&#10;F3UoOabSrTGKTik3UNSUhC7qUHNNpQcUXC4pOKTdQTmkouFxwOaCcUi0NTGKDmgnFItDUxhuo3Ul&#10;FSSLupQc02lBxRcYpOKTdQTmkouIXdRupKKLhccDmgnFIDignNFwuKDmkahaGpjAHFG6kopjHA5p&#10;aatOoAKKKKACiiigAooooAKKKKACiiigAooooAKKKKACiiigAooooAKKKKACvIPj0x/4Sv4LqBnP&#10;jNjn6aPqdev15J8dpBF4r+DDFd3/ABWbDGf+oPqdAHrCOXZyRjDEfXBp9IDyy46MT+tLQAUUUhOK&#10;AFopu6lBzQAtFFFABRRRQAUUUUAYHj0/8UVr6+unXJz/ANsXpPh6/meBPD7Yx/xL7cf+QUp3jlQ3&#10;hDWgSQGsblSQMkZhfnH4VX+Gcom+HnhqQAhZNNt3Abgj90o/pQB01FFFABRRRQAUUUUAFFFFABRR&#10;RQAUUUUAFFFFABRRRQAUUUUAFFFFABRRRQAUUUUAFeO/tbxeZ8CdYOcbLzT3+uLyGvYq8e/a3ljg&#10;+AmvySEqi3NgTtGT/wAfkPagD2ALseQdctn9BS01ZFmBkQ5Vj3GKdQAUUUUAFFFFABRRRQAUUUUA&#10;FFFFABRRRQAUUUUAFFFFABRRRQAV4z+1sgk+DyjozeIdBVW/uk6vac17NXjX7WMir8KLRHSYq/iX&#10;w+paKPft/wCJvacnkUAewwxmOKJS24iNRnHUjvUlJznp8oG0HucUtABRRRQAUUUUAIRmgDFLRQAh&#10;GaAMUtFACEZpNtOooAbto206igQgGKWiigYUUUUAcZ8Z7dbr4ReNon5R9EvFI/7YtVj4V7V+G3hM&#10;Iu1Do1k4HpmBBj9Kq/Gm4a3+EfjZkj81xol4wTOM4iP+NXPhZGyfDXwlvG1l0ayQj6QJ/j+lAHUE&#10;ZpNtOopCG7aNtOoosFhu2jbTqKLBYbto206iiwWG7aNtOoosFhu2jbTqKLBYbtpQMUtFMYhGaTbT&#10;qKQhu2jbTqKLBYbto206iiwWEAxQRmlopjEAxQRmlooAbto206ikIbto206iiwxu2jbTqKLCG7aN&#10;tOoosFhu2jbTqKLBYQDFBGaWimMbto206igBAMUtFFABRRRQAUUUUAFFFFABRRRQAUUUUAFFFFAB&#10;RRRQAUUUUAFFFFACE4oBzQRmgDFAC15J8c4/tPjL4LwZ258XySbuv3dH1Pj9a9bryT42SrH4/wDg&#10;kGOC/i2ZB+OjalQB60B8ze5P8zS01cncSMfMwH5mnUAFIRmlooAaRihaUjNAGKAFooooAKKKKACi&#10;iigDm/iTPcWnw/8AEVzabftMGn3EiBhkE+U4/rn8Kb8NILi18A+HoLuUT3UOn20UkqrsDnykOduT&#10;j72Ovaofi1cPbfC3xdJGcOuk3bA/7sDt/wCy4/GtXwlatZ+G9NieTzWW2hUvtxnEarnHvtz+NAGv&#10;RRRQAUUUUAFFFFABRRRQAUUUUAFFFFABRRRQAUUUUAFFFFABRRRQAUUUUAFFFFABXjf7XBc/A3Uo&#10;4mCPPqek2wdl3BfN1O1i3Y748zOO+McZzXsleO/tYYf4QJCTt8/xF4fh3f3c6xZnPv0oA9eiDh5f&#10;MYO4bBIGB0B6fjUlJtAeQg53NnHpwB/SloAKKKKACiiigAooooAKKKKACiiigAooooAKKKKACiii&#10;gAooooAK8O/a+jEvwx0lDczQk+KfD/yRPtD/APE3s/vGvca8V/a1iS5+GeiW8gzHceL/AA7ESOCM&#10;6tanP6UAezq6l3QNkqeRjpn370+mRhUBVV2qCf5kf0p9ABRRRQAUUUUAFFFFABRRRQAUUUUAFFFF&#10;ABRRRQAUUUUAcL8cg3/CnfHLI2xxoV7hsZx+6NaXwtZm+GnhTedzf2TZ5Pr/AKPHWd8cGx8HvHP/&#10;AGAr3/0Ua0vheuPhr4U/7BNn/wCk8dAHT0UUUAFFFFABRRRQAUUUUAFFFFABRRRQAUUUUAFFFFAB&#10;RRRQAUUUUAFFFFABRRRQAUUUUAFFFFABRRRQAUUUUAFFFFABRRRQAUUUUAFFFFABRRRQAUUUUAFF&#10;FFABRRRQAUUUUAFFFFABRRRQAUUUUAFFFFABRRRQAV5H8cEQ+O/go7DLx+LZnUev/Em1KvXK8e+O&#10;KE/EX4INn5V8V3GV9f8AiTajQB69EWKfN1LMcenJp9KxyfTr/M0lABRRRQAUUUUAFFFFABRRRQAU&#10;UUUAcb8Zm2fCPxq+M7NEv2x6/wCiy10Ph59+hac2MbraNsfVa534z7T8I/GiEkb9Ev1yBnH+iy10&#10;Ph3aND05VJbZbRrkjHRaANKiiigAooooAKKKKACiiigAooooAKKKKACiiigAooooAKKKKACiiigA&#10;ooooAKKKKACvFf2tyR8K9OAOM+KfD3/p3tK9qrxj9rSPf8LNPYnai+KfD2T6f8Te0oA9lWMo8hLZ&#10;3MePSnUmSWbj5c8H1paACiiigAooooAKKKKACiiigAooooAKKKKACiiigAooooAKKKKACvGv2po/&#10;P8E+GIidiHxjoEhfrjZqUDYx74xXsteN/tRSxxeEfCfmltj+MNDTaq5zm/hoA9fifeC4HynkH1z8&#10;3/s1PL47UyNPL3ID8ikKo/4CtKRmgBwfPajdTfu0A5oAeDmgnFIDignNABuo3UlFAC7qC+O1JSNQ&#10;Avme1Hme1MpQM1JI7zPalD57UwjFAOKLhcfupQc0wHNOWmMdRRRTGefftBXQ074F/EO9dSyW/h3U&#10;JCo6kiBiB+OOtdD8P7Y6f4H8PWbEM9vpttGWHQ4iVc/pXLftIzCD9n/4mODhx4X1PBxkY+zPniuv&#10;8FqieEtGEZbZ9jhOG658te9AG1RSE4pN1ACk4pN1BOaAM0AG6jdRto20AKDmgnFAGKRqADdSg5pt&#10;KDigB1FN3UbqAFJxSbqCc0lSSOBzS00HFG6mFx1ITigHNI1MYbqUHNNpQcUDHUU3dRuoAdRTd1G6&#10;gB1FN3UbqAHUU3dSg5oAWiiigAooooAKKKKACiiigAooooAKKKKACiiigAooooAKKKKACiiigAoo&#10;ooAKKKKACiiigAooooAKKKKACiiigAryH43I83xD+CUUK+ZN/wAJVcOUJxhBo+o7mz7ZHHvXr1eP&#10;/G6doviT8Dkt2KX0niq5VDtyDH/Y2o+YCe2fl59qAPXkYuu4gLlmxznIzwadTUVkypIZQTtYemT8&#10;v4U6gAooooAKKKKACiiigAooooAKKKKAON+MrvH8JvGTIASNGvuD/wBestdF4fleXQrBnAB8hOAO&#10;nArn/jC+z4VeLzt3AaPfEjP/AE6y10OiSebpVm2zYPITAzntQBfooooAKKKKACiiigAooooAKKKK&#10;ACiiigAooooAKKKKACiiigAooooAKKKKACiiigArxv8AavVn+FlgojaRT4o8Pbgo7f2vadfSvZK8&#10;V/a2t5p/hfpphunt2Hijw/8AIvST/ib2nBoA9oGRI43KQDwqnJH1p1JgB2+7uzztXB/GloAKKKKA&#10;CiiigAooooAKKKKACiiigAooooAKKKKACiiigAooooAK8g/aZk2+FfCSeasIbxloALMm7rqUC+o/&#10;vZ/CvX68X/aujEvgLwwA22T/AITTw4VP/cVtqAPZEDMZGIxuc9/T5f6Z/GnEYpsO87izcbmAXHT5&#10;mp5GaAGEZqC4knieMQ2/nq2dx3Y2/pVnbSjep+VgPXjNACBTtUngnqPSgjFOJz9aQjNADaUDNG2l&#10;AxQAm2kZafSEZoAZtpVWl20oGKQhrLSBM96eRmgDFFgsIEx3pQMUtFMYUUUUAeeftDwtcfAb4kxK&#10;wTf4Y1MZK5x/oz10/gW7a98FaDMwC77GE4Hb5AP6Vzvx85+B/wARFHLnw1qYC+v+iyVu/D5PJ8Ea&#10;BC3310+An8VoA6AjNJtp1FADdtKBilooAKKKKACkIzS0UAN20badRQA3bRtp1FADdtG2nUUhDdtG&#10;2nUUwsIBigjNLRQMbto206igBu2gjFOprUAAGaCMULSkZoAbSgZo20oGKAE20oGKWigAooooAKKK&#10;KACiiigAooooAKKKKACiiigAooooAKKKKACiiigAooooAKKKKACiiigAooooAKKKKACiiigAoooo&#10;AK8n+MxQ/ET4LI1ytuf+EnunA8vcXA0bUcgHIx1969Yrx741xRf8LU+Bcs/Ef/CTXkSn1kbRtQ2r&#10;+OD+VAHrsSLGMINsZGQvXkk5OakqONt5LYC4G0qDnBBOf51JQAUhOKWmtQAbqUHNNpVoAdRRRQAU&#10;UUUAFFFFAHIfGBgvwo8Yk9P7Gvv/AEmlro9FdX0WwKjjyE5/AVy3xrQP8IPGoMnlD+xb75sZx/os&#10;tdF4YQR+G9MCyeaPIT58YzwKANOiiigAooooAKKKKACiiigAooooAKKKKACiiigAooooAKKKKACi&#10;iigAooooAKKKKACvGf2s0LfCqwKttceKfD2G64/4m9pXs1eN/tZHb8J7NvTxR4e4/wC4vaUAewom&#10;15CTli3Jp9IP4j6saWgAooooAKKKKACiiigAooooAKKKKACiiigAooooAKKKKACiiigArxf9qmEn&#10;wX4Vn34EPjPw6dmPv51W279ule0V4t+1bLFB4G8KyTS+Wv8AwmvhwBcZ3E6rbfyGT+FAHs0Mnmxb&#10;iuzLMMfRjT6agKghhtO5jjOeNxwadQAUUUUAFFFFABRRRQAUUUUAFFFFABRRRQAUUUUAFFFFAHA/&#10;H35fgZ8RZB99fDepYPp/oslb3gI7/Bmgu3Ltp8GT/wABrC+Po3fAz4ir0z4b1Ln/ALdZK3vAQ2eD&#10;NBXrjT4Of+A0Ab9FFFABRRRQAUUUUAFFFFABRRRQAUUUUAFFFFABRRRQAUUUUAFFFFABSEZpaKAE&#10;AxS0UUAFFFFABRRRQAUUUUAFFFFABRRRQAUUUhOKAFopAc0tABRRRQAUUUUAFFFFABRRRQAUUUUA&#10;FFFFABRRRQAUUUUAFFFFABRRRQAUUUUAFeO/G1x/wtH4GI6eZGPE15KFzjEi6NqG1vwyfzr2KvIv&#10;jEgl+K/wOjPG7xHfHPpjRr+gD1tI/LQfMGLfMxAxknvTqYhJb8P6mn0AFIRmlooAbtpQMUtFABRR&#10;RQAUUUUAFFFFAHG/GVlT4TeM3dfMRNEv2ZM43f6NJxmuh8Pssmi6e8aeXG9tGyx5ztyvrXO/Gdd/&#10;wj8apnG/RL9c+n+iy10Ph1PL0LTlznbbRrn1wtAGlRRRQAUUUUAFFFFABRRRQAUUUUAFFFFABRRR&#10;QAUUUUAFFFFABRRRQAUUUUAFFFFABXjP7WjgfCixU8BvFPh7n0/4m9pXs1eLftd2xufg/bgPsK+J&#10;vDzZxnpq9pQB7UV2jg55NJTYkMcSKW3Hrn606gAooooAKKKKACiiigAooooAKKKKACiiigAooooA&#10;KKKKACiiigArxb9ql7WLwl4Qlu4/Pji8YaKwizjcTdoo59iwb8K9prxv9qJo28JeD7d4PONz400K&#10;FTnGzN9Gd3Tnp096APW7FX2yyPJ5glZXUYxtHloMfmCfxqzUUGVUKBhdikflj+lSE4oAWim7qN1A&#10;DqKQHNBOKAFopu6jdQA6ikBzQTigAJxQDmkJzQDigB1FN3UbqAHUUgOaWgAooooA87/aIuHtPgN8&#10;SJo4fOZPDGpsEBxk/ZnGP1/Suq8GRLH4T0YK4kQWMCqw/iGwHP6/pXJ/tG6imkfAH4kX8i+ZFa+G&#10;tUnePOPMC2Ux257Z9a6TwDp50vwlo9p9p+2C3sooROU279u4bsZOM+maAOiopCcUm6gB1FIDmloA&#10;KKKQnFAC0U3dSg5oAWiiigAopCcUm6gB1FN3UoOaAFooooAKKKKACikJxSbqAHUUgOaWgAooooAK&#10;KKKACiiigAooooAKKKKACiiigApCM0tFACAYpaKKACiiigAooooAKKKKACiiigAooooAKKKKACii&#10;igAooooAKKKKACiiigAooooAK8g+L0pHxo+BEW35W1/UWL56EaNe4H45P5V6/Xj/AMahK3xO+CRg&#10;haWSHxFeTsw6LGukXwbJ/wCBLQB66gwQfVc/qafUcTFt+ShG47drZyvUfTvUlABRRRQAUhOKWkIz&#10;QAA5paQDFLQAUUUUAFFFFAHGfGYkfCbxjtG5zo19hc4z/ostdLoi+XpVkmcsLeMn2ytc98XlH/Cr&#10;PGDZww0a+wfT/RpK2/DJdtBsTIP3nlLk+vHFAGpRRRQAUUUUAFFFFABRRRQAUUUUAFFFFABRRRQA&#10;UUUUAFFFFABRRRQAUUUUAFFFFABXjX7WTP8A8KntI403vL4m8PqBnH/MXtK9lrxj9rUS/wDCp7N7&#10;f/Xp4m8Psi/3j/a9pxQB7QQQF3DBAxwaSmo7si+aAsmMsAc4z2p1ABRRRQAUUUUAFFFFABRRRQAU&#10;UUUAFFFFABRRRQAUUUUAFFFFABXkP7SKudL8AFY1dR430PdubGP9MTHbmvXq8Y/acSN9P+HW9WYj&#10;xzoe0q2Mf6ZH19aAPZIjtjSM8lFGTStQowF9Ni4FKRmgBtFLto20AC0NSgYoIzQA2il20baAAHFB&#10;OaNtG2gBKKXbRtoASil20baAAHFKDmk20oGKAFooooA8r/aqdV/Zn+LG9N6f8Ilq+VzjP+hTD+te&#10;kaTZrY2MMKH5I18sDHoTz+tedftR2/2r9m34qRbtu/wrqiZxnG61kXP616Jo139v0iyutnl/aIUn&#10;2Zzt3gNjPfGetAFtqSnEZpNtAADijdRtoIxQAbqCc0AZo20AJSg4o20EYoJDdSg5pAM0oGKBiNSU&#10;4jNJtoGJSg4oIxQBmgkN1G6gjFJUhcXdRuoAzRtphcCc0lKRigDNILgtOpAMUtMYUUUUxhRRRQAU&#10;UUUAFFFFABRRRQAUUUUAFFFFABRRRQAUUUUAFFFFABRRRQAUUUUAFFFFABRRRQAUUUUAFFFFABRR&#10;RQAUUUUAFFFFABXj3xmldvi18FbaKdoJpdY1I8ciRF0m73IR75XntivYa8g+MMSj4v8AwUnx+8TV&#10;9TRT6btIu8n9KAPXEQxtIGCD5vl2Lj5ew9+9PpAxZpM9mx+gpaACiiigAoopCcUALRSA5paACiii&#10;gAooooA4r41nZ8IPG0hfYsWiXzk+v+jSDH611WlgpYW8RAUxRImB/ujn9f0rlfjbg/Bvx2HXeh0G&#10;/wAj/t3eur05SLVGY7mKrk4x/AtAFqiiigAooooAKKKKACiiigAooooAKKKKACiiigAooooAKKKK&#10;ACiiigAooooAKKKKACvG/wBqqK4uPh1ocNtjzX8XeHRknsNWtTj9K9krx39qeP8A4t1o86sVeDxV&#10;4fcY7/8AE2tRj9aAPXLdJV3tNje7FsA52jsP0/WpqZEm1csxZwSpY98E/wCNPoAKKKKACiiigAoo&#10;ooAKKKKACiiigAooooAKKKKACiiigAooooAK8Y/afUrovw/mUbjH450L5PXN7HXs9eNftNSNb6T8&#10;P5fLeWNfHGhhggzjN5Hg0Aexocxxt6oKdUUDgxqAGxtBDMuMgipaACiiigAooooAKKKKACiiigAo&#10;oooAKKKKACiiigAooooA8z/acYR/s3fFaUniPwpqkmPXbayNj9K7vw/CbXR7S1bk20S2+7pu2ALu&#10;x2zjpXn37U8D3f7NfxRt0bYZvDWoxbsZwGtZFz+telWFwt5ZW9yqeWJolk2ZzjcM4z+NAFiiiigA&#10;pCM0tFACAYpaKKACkIzS0UCEAxS0UUDCiiigBCM0AYpaKBCEZpNtOopBYQDFLRRTCwhGaAMUtFIL&#10;BRRRTGFFFFABRRRQAUUUUAFFFFABRRRQAUUUUAFFFFABRRRQAUUUUAFFFFABRRRQAUUUUAFFFFAB&#10;RRRQAUUUUAFFFFABRRRQAUUUUAFFFFABXj3xnm8r4sfBQYznW9R7/wDUIvK9hrxn41kn4r/B7Ay0&#10;GoalcoP+ejfYJYtnt8szPnn/AFeMc5AB7Iv3pf8Arof5CnVBbTGbzSV2/vH756MV/wDZc/jU9ABR&#10;RRQAU1qdSEZoARadSAYpaACiiigAooooA4v41pv+DXjw5xjQb/8A9J3rrLA5tI/91f8A0Ba5H44T&#10;eR8F/HhxuzoN8Ov/AE7vXXWHFsg/2V/9AWgCxRRRQAUUUUAFFFFABRRRQAUUUUAFFFFABRRRQAUU&#10;UUAFFFFABRRRQAUUUUAFFFFABXj/AO1SxX4XWJA3N/wlHh8BfX/ib2lewV47+1RmT4b6RbpxLP4r&#10;8PIjen/E2tTn9KAPYuFLLnncSR9aKarbuSNsh5YfiQP5U6gAooooAKKKKACiiigAooooAKKKKACi&#10;iigAooooAKKKKACiiigArxv9p2JptD8Ar5jxofHOg7ghxu/01K9kryD9pNd+leAQx2p/wm+hkv6E&#10;XiYH40AeuRRhI0ILYKKAGOccU+kTHkxlTuXaMH14paACiiigAooooAKKKKACiiigAooooAKKKKAC&#10;iiigAooooA83/aUuBa/s8/E6Up5gj8L6pJtzjO20lbH/AI7XaeG0MOjWcLNvKQIN3TOBt/8AZf1r&#10;iP2mIftH7O3xRjzt3eFdVXOM4zaSr/Wu28MS/atD0+4xt822jfbnOMjdjP8AwLH4UAatFFFABRRR&#10;QAUUUUAFFFFABRRRQAUUUUAFFFFABRRRQAUUUUAFFFFABRRRQAUUUUAFFFFABRRRQAUUUUAFFFFA&#10;BRRRQAUUUUAFFFFABRRRQAUUUUAFFFFABRRRQAUUUUAFFFFABRRRQAUUUUAFFFFABRRRQAUUUUAF&#10;eQ/GJB/wt/4FSBsFfEV+CmPvqdFv+PzCn/gNevV498YopH+MvwGdSNqeItQ3AnGf+JNfUAeuWylY&#10;EDcvzuPqcnmpaTzFkY7c9O49zS0AFFFFABRRRQAUUUUAFFFFABRRRQBxHxxi874L+PBnGNBvj0/6&#10;d3rrrA5tUP8Asr/6Atcx8Y4xP8I/G0JbaJdEvk3Yzj/R5Of0rp9NwbC3cHIeNG/8dA/pQBZooooA&#10;KKKKACiiigAooooAKKKKACiiigAooooAKKKKACiiigAooooAKKKKACiiigAryL9qCDd8OdLuQ20W&#10;fijQLh29EGrWoY/qK9drxn9q/wAwfC+wKSbY38S6BFKmP9YjavaZGe3SgD2KFgyg7g7EA7h/EpJI&#10;P86kpkcaxjaoAC/IMDoo6Cn0AFFFFABRRRQAUUUUAFFFFABRRRQAUUUUAFFFFABRRRQAUUUUAFeO&#10;ftPw+b4W8GMZPLWLxv4fc8ZznUYUx/4/n8K9jrxv9qIGbwr4MtQdhuPG3h9d/Xbt1CF+nf7mPxoA&#10;9hjXYqoDlEUKOPTI/pTicUyAHylJOS2W/Mk4/WnNQAbqN1JRQA4HNBOKQHFBOaAFBzS00HFKDmgB&#10;aQnFBOKQnNABuo3UlFAC7qN1JRUkjgc0tNWnUxhRRRTGec/tGpJN8AfiXFEgd28L6ngFsf8ALs9d&#10;h4Sgkg8L6QsgCuLOEEA5x8grjP2kiYv2ffiZMpIdPDGpAEH1t3/wrtfCw/4pnR2JLM1lAST3+QUA&#10;aZOKTdQ1JUki7qN1JSgZpjFBzS037tKDmmMWkJxS0hGaAE3UbqCMUlSSLuo3UlFFwuLuo3UlFFwu&#10;Luo3UlFFwuLuo3UlFFwuOBzS01adTGFFFFMYUUUUAFFFFABRRRQAUUUUAFFFFABRRRQAUUUUAFFF&#10;FABRRRQAUUUUAFFFFABRRRQAUUUUAFFFFABRRRQAUUUUAFFFFABRRRQAUUUUAFeP/GWNG+L/AMCW&#10;IJZfEd+cA4wv9jX+WP04/OvYK8a+MKtL8avg1EDgSXOsKD/dY6bKA34An86APY43kdFZwFyOnpyf&#10;/rU6o4mLPMSc7nJA9APlx/46T+NSUAFITilprUAKDmlpq06gAooooAKKKKACiiigDjPjOSPhF43b&#10;O3ZoV++f+3aQY/X9K6PQVaPR7WJuWijVN3r8qnP61y/x0JHwU8e4OCdCvef+3d66+xTbApzwVTj0&#10;+RaALNFFFABRRRQAUUUUAFFFFABRRRQAUUUUAFFFFABRRRQAUUUUAKBkE+lRpJvLDGMVIDgEetRp&#10;HsLHOc0APooooAKKKKACvGf2tmeL4O+eieY1r4g0G52A43BdYs8j24Ofwr2avGv2pJZYvB3hRVw8&#10;E/jHQYbiA9JYjqMDFT+KCgD2GOQSM5GCpIZCD95SAQfzyPwqSq9rGIXkiC8RYRW/2eoH4A4qxQAU&#10;UUUAFFFFABRRRQAUUUUAFFFFABRRRQAUUUUAFFFFABRRRQAV45+0yM6N4AHf/hOdC4/7fEr2OvG/&#10;2mONN+Hr+ZCgXxxoZ2yybd3+mR9OOaAPYYuIYh32DI/CnEZpqDcRJ2ZVwB0H0Pen0AN20badRQA3&#10;bRtp1FADdtKBilooAQjNJtp1FADdtG2nUUAN20badRSEIBiloopjCiiigDzP9pt/L/Zz+KTYzt8L&#10;ao+P920lb/2XH413Xh1fJ0TTrfr5NrGm71wNuf8Ax39a4T9p0bv2cvikP73hXV1/8kZ677RVxp8B&#10;z0jC/kzUAXiM0m2nUUhDdtKBilopjEIzQBilooAKKKKAEIzSbadRSEN20badRRYLDdtG2nUUWCw3&#10;bRtp1FFgsN20badRRYLCAYpaKKYwooooAKKKKACiiigAooooAKKKKACiiigAooooAKKKKACiiigA&#10;ooooAKKKKACiiigAooooAKKKKACiiigAooooAKKKKACiiigAooooAKKKKACvJfigqt8a/g6WOCl3&#10;qZA9c2TJ/wCz5/CvWq8d+LKs3xx+DRDYCz6q5Hrts9+Px24/GgD1yCPa0jZyCen1Jb/2bH4VNUcA&#10;/df8CK/98/L/AEzUlABTWp1NagAWnU1adQAUUUUAFFFFABRRRQBwH7QFyLT4G/ECUruVPD+ouecc&#10;LaSt/wCy4/Gu6tl2wgA5UfKD64+X+n615/8AtFgH4C/EQHlT4c1TI9R9hnr0KIYQgcLufA/4EaAH&#10;0UUUAFFFFABRRRQAUUUUAFFFFABRRRQAUUUUAFFFFABRRRQAUUUUAFFFFABRRRQAV4/+0zMIvDvg&#10;hWTeJfG2gx4zjGb6M5/SvYK8f/aYh8/QfAa7tuPHWgnp/wBPqUAevKcszf38P9MgDH6U6mR8qh/2&#10;Fp9ABRRRQAUUUUAFFFFABRRRQAUUUUAFFFFABRRRQAUUUUAFFFFABXj37S4QaL4Ed4vMVfG2h9Lf&#10;ziD9sjxxkY+vNew14x+0tDI0Hw5lglmWaPxrow8tJNqOhvI924Y5wBx9TQB7JASbeIkbflGF9Bj0&#10;7U+ordSsYJXbnkgnJz3qWgAooooAKKKKACiiigAooooAKKKKACiiigAooooAKKKKAPM/2m/+TdPi&#10;f/2K2rf+kM9d/o//ACD4f90/+hNXnn7Us32b9mf4s3GN3keEtXk25xuxZTDH616LpaeXYwjOflz+&#10;ZJoAt0UUUAFFFFABRRRQAUUUUAFFFFABRRRQAUUUUAFFFFABRRRQAUUUUAFFFFABRRRQAUUUUAFF&#10;FFABRRRQAUUUUAFFFFABRRRQAUUUUAFFFFABRRRQAUUUUAFFFFABRRRQAUUUUAFFFFABRRRQAUUU&#10;UAFFFFABRRRQAV5B8VBu+OPwdHTM2rL/AN9We3/2bP4V68TivIPia5k+P/wZh24Qtq8hk9CttHhc&#10;e+T+VAHrds26L/gRb/vr5v8A2bH4VLUFiS9rE5GN6KxHp8o4qegApCM0tFACAYpaKKACiiigAooo&#10;oAKKKKAPOv2jOPgL8RP+xc1T/wBIZ69Ci+6f99//AEI155+0Z/yQT4if9i5qn/pDPXocX3T/AL7/&#10;APoRoAfRRRQAUUUUAFFFFABRRRQAUUUUAFFFFABRRRQAUUUUAFFFFABRRRQAUUUUAFFFFABXkf7S&#10;HOjeAx2PjjQuf+3xK9cryP8AaRKnRPAqFtpbxxoWD/2+JQB6ynGF6gIuD68U+mRMoRIw24ooy3rx&#10;T6ACiiigAooooAKKKKACiiigAooooAKKKKACiiigAooooAKKKKACvHv2lk3aV8P8XIs2/wCE30XE&#10;xXdjFyrbcZH3tuM9vevYa8e/aTVGsPh55q+ZEPG+igx9Mk3KqDn23Z96APWreY3Bd8/LhQB/wENn&#10;/wAeA/CpicUyGIQrtHTAP/joH9Kc1ABuo3UlFSSOBzQTikWhqYw3UbqSimMXdRupKKCRd1G6koqQ&#10;uLuo3UlFFwuOBzS00HFKDmmMWiiimM8q/auOf2YPi8n9/wAH6uufT/Q5a9PtI/Lto1znaNv5GvL/&#10;ANq/5f2Xvi9J18vwhq7Y9f8AQ5a9OsJjPZxOV2Fxu25zjJoAnJxQDmkagHFSSOopu6jdTGOopu6j&#10;dTGOopu6jdQA6im7qN1ADqKbuo3UAOopu6lBzQAE4oBzSNQDigBScUA5pCc0LQApOKAc0jUA4qQH&#10;UhOKAc0jUwFBzS00HFKDmmAtITignFITmgBQc0tNBxRuoAdSE4oBzQRmgBN1KDmkIxQDigB1FN3U&#10;oOaAFopCcUA5oAWikJxSbqAHUUgOaWgAooooAKKKKACiiigAooooAKKKKACiiigAooooAKKKKACi&#10;iigAooooAQjNeUfEhWk+OfwhiCYXfqkpnz93bbp8uP8Aaz1zxt716xXk3xNjll+OHwfVJPLUTam7&#10;8Z3AW68UAep2TCSzhkXgOitt/u/KOKmqK2ZGhXyxtUhSF/ujaMCpaACiiigAooooAKKQnFJuoAdR&#10;SA5paACiiigDzv8AaJTf8B/iCM43aBqCf99Wsq5/Ddn8K760k82ENjG758f73zf1xXB/tDMi/An4&#10;gF22Iugag5b0C2srf+y13lrGscKqr71AC7sdSvyn+VAE1FFFABRRRQAUUUUAFFFFABRRRQAUUUUA&#10;FFFFABRRRQAUUUUAFFFFABRRRQAUUUUAFeQ/tJTW8WkeAvOJDHxvoWzC5yftiV69XkP7Sdw8GjeA&#10;wqq2/wAcaECWGcf6alAHrUajhwm1WVcc+1SUiBvKjJbOVHGPaloAKKKKACiiigAooooAKKKKACii&#10;igAooooAKKKKACiiigAooooAK8b/AGkpl8v4bWzZUTeNtHbf1wUuVYD8cYr2SvHP2lSv2P4cDzhA&#10;/wDwnGjlSU3Z/f8APegD123nFwGIBAXavPf5Vb/2b9KdM5TGF3ZqKxcyRMTjqvQf9M0q0CB1GaAI&#10;YmMmcrtxT9tPJB6DFJSEIBikanUhGaYxAM0baUDFLQA3bRtp1FAhu2jbTqKQWG7aNtOoosFhu2lA&#10;xS0UxhRRRQB5f+1MM/sx/F4Y3bvCGrrj62ctel2+Ng2/dUbR+BNebftQny/2afi1J1A8IauNvrmz&#10;lr0axjMNvtLbjvY5xjvQBORmk206ikIbto206imMbto206igBu2gjFOpCM0ANopdtG2gBKKXbRto&#10;ASlBxRto20ABOaSl20baAEpQcUbaNtAATmkpdtG2kALSkZoAxS0wGkYoWlIzQBigBGpKcRmk20AJ&#10;RS7aNtAADijdRto20ABOaaTinbaCme9ACL81L92hV20pGaAEJzQtG2lAxQAEZpCMU6kIzQAi06kA&#10;xS0AFFFFABRRRQAUUUUAFFFFABRRRQAUUUUAFFFFABRRRQAUUUUAFFFFABXjvxWMifHX4NyJJtUS&#10;avuXH3sWYf8A9kx+NexV498WA/8AwvD4M7U3K9xrEZOfu509zn9KAPXLRAlsgHVcoT67flz+lS1H&#10;Cy7GUHJDuT+Lt/8AXqSgAooooAKKKKAGtSUrUlSSKtOpq06mMKKKKYzz79oS0W/+BXxBgY7RJ4f1&#10;FCcZxutJV/8AZs/hXdWeBbKFG1clgPTd839a4b9oK5+x/Ar4hz7d/leHtRk25xnbaytj8duPxrub&#10;X5YwnXAHP0+X/wBl/WgCeiiigAooooAKKKKACiiigAooooAKKKKACiiigAooooAKKKKACiiigAoo&#10;ooAKKKKACvH/ANpiURaD4DYru/4rrQR1/wCn1K9grxz9pz5tC8Ar6+OtBOfpeJQB7BGCFQE5+Raf&#10;TYzujjb1ReKdQAUUUUAFFFFABRRRQAUUUUAFFFFABRRRQAUUUUAFFFFABRRRQAV43+0qrNbfDfba&#10;/aceN9Iy2/bs/ffTn/61eyV5D+0lNNbaR4CmhUOU8caEpTOMh72OM/kHLe+3HGcgA9T03/UNxjle&#10;PT92lW6r2sbQl0Yehz64G3/2UH8asUAFFFFABRRRQAUUUUAFFFFABRRRQAUUUUAFFFFABRRRQB5Z&#10;+1ZN5P7MHxbbG7PhPVR1/wCnOWvUI12ArnPJP615Z+1fG8v7MXxaVVz/AMUnqxJ/7c5a9UTcVyy7&#10;SSRjOe9ADqKKKACiiigAooooAKKKKACiiigAooooAKKKKACiiigAooooAKKKKACiiigAooooAKKK&#10;KACiiigAooooAKKKKACiiigAooooAKKKKACiiigAooooAKKKKACiiigAooooAKKKKACiiigAoooo&#10;AKKKKACiiigAooooAK8n+JimX44fB1Q20JcarIeM5/0Ipj/yJn8PevWK8k+J03kfHH4QHbuy+r9/&#10;Sz3f+y4/GgD1O0UFfMHBcZx6ZJb/ANm/SrFRWqbIFGc7SU/75+XP6ZqWgAooooAKKKKAEIzSbadR&#10;SEIBiloopjCiiigDz/8AaCthd/Ar4hQs4iSTw9qMZkPO3dayrnHf72fwrubU70DjBVlBBB65+b/2&#10;auG/aBMS/A/x800ZlRdA1Bigbbnbayt1x/s4/Gu6tYEt4/LjBCrhQCc8L8o/9BoAmooooAKKKKAC&#10;iiigAooooAKKKKACiiigAooooAKKKKACiiigAooooAKKKKACiiigArx39pkZ0bwD/wBjzoX/AKWJ&#10;XsVeO/tNSRR6D4GaSTYU8a6E6jH3sXsYx7daAPYIhiCL/cH8qdTU4Hl/888Jn14B/rTqACiiigAo&#10;oooAKKKKACiiigAooooAKKKKACiiigAooooAKKKKACvFf2mXKt8Lk+1iAP430z91sz5hVnkHfjBQ&#10;fnXtVeK/tI6eNW1P4V2wVxLH4utLpZVXcFCK+QR77uvtQB7JbxNCGR5PMbg5xjAAC/qVJ/GpqbGw&#10;kBYHJDMhP0JpScUALRTd1G6gB1FIDmgnFAC0U3dSg5oAWiikJxQAtFN3UbqAHUU3dRuoAdRSA5pa&#10;ACiiigDyn9q2byv2avimGkESS+F9ThDdcu9s6KMfVv0r02wuJbi3UzJskwCy5ztYqGI/DOM15d+1&#10;ntH7M3xTkeMSpF4Y1KUJ0+dLaR1OfYr+teoWEMkEISV/Mfau58Y3MFCk499tAFqiikJxQAtFN3Ub&#10;qAHUU3dRuoAdRSA5oJxQAtFN3UbqAHUU3dRuoAdRSA5paACikJxQDmgBaKKKACiiigAooooAKKKK&#10;ACiiigAooooAKKKKACiiigAooooAKKKKACiiigAooooAKKKKACiiigAooooAKKKKACiiigAooooA&#10;KKKKACiiigAooooAKKKKACvIfiuF/wCF1/Bw7v3jXWqRBMfwtZMC34Erx7169Xj/AMTYw3x/+EBb&#10;ndFrMS/7LGCEh/w2kY/2utAHrFhK8tpC7x+X5i+bjOcFiTt/DI5qxUFrnaxz8pKlV/ujYvH6H86n&#10;oAKKKKACiiigAooooAKKKKACiiigDgfj5b/avgn48h3bd+gaiu7GcbrWVf8A2bP4V3MDbwTjHf8A&#10;P5v61xnxxV2+DfjkRgM/9hX2FY4B/wBHfvXY2oITDAB8LkA5AO0d+9AE9FFFABRRRQAUUUUAFFFF&#10;ABRRRQAUUUUAFFFFABRRRQAUUUUAFFFFABRRRQAUUUUAFeO/tOxwXXhrwXaSOI5Z/GmhLFJjJUi+&#10;iOcd+mPxr2KvIv2joYX0/wAASS9U8baIF+pvI/8ACgD1qIbk83vLhj7cAf0p9MhYyRK2NikDCelP&#10;oAKKKKACiiigAooooAKKKKACiiigAooooAKKKKACiiigAooooAK8h/aJ1K805Ph4LCRI7mfxfp0H&#10;zJn5Hcoxz7bs+9evV49+0Xbvc3HwujiISV/Gun4lb+EIssuMd9xiVPbdnnGCAet2zK/mFBtG7JXO&#10;eSAx/wDQqkao7aJoVcOoViQeDn+BR/MH8qlIzQA2il20baAAHFBOaNtG2gAAzR92lAxQRmgBN1BO&#10;aNtG2gBKKXbRtoASil20baABadSAYpaACiiigDyr9q8hf2X/AItkjP8AxSmq/wDpHLXqzkE9MV5P&#10;+1hlv2Y/itGOWk8Laoo/8A5q9VDhmcd1JBFADqa1KTikJzQAlFKBmjbQAlKBmjbSgYoAAMUjU6kI&#10;zQA2il20baAEopdtMmYxRlgNx9KkkeDijdUcTmSMMV2k9qkAzRcLgTmhaCMULTGOooopjCiiigAo&#10;oooAKKKKACiiigAooooAKKKKACiiigAooooAKKKKACiiigAooooAKKKKACiiigAooooAKKKKACii&#10;igAooooAKKKKACiiigAooooAKKKKAEJxXkPxNmjT4/fBpXLBmfV9oC5B/wBGj6+levEZryj4lMIP&#10;jf8ACGTztrmbU4xF5W7eDbLk7s/LjA7HOfagD1K15iU9iq4/75FTVDa4Me4c5C8+vyrzU1ABRRRQ&#10;AUUUUAFFFFABRRRQAUUUUAcN8c4Y7n4L+O45SRG2hX2dpwf+Pd+9dlaRrDAqJkxqqhcnJxtFcT8f&#10;dw+B3xAI4C6Bftu9xbvgfjXZ6YWawtyR96JGz77Bn/PvQBaooooAKKKKACiiigAooooAKKKKACii&#10;igAooooAKKKKACiiigAooooAKKKKACiiigArxn9py3a70j4fxLJ5R/4TjQ23Yz0vE4r2avI/2jUB&#10;03wCxbBHjbQ8D1/0xKAPWkXEcZzxsAxTqbCxe3jJG046fhTqACiiigAooooAKKKKACiiigAooooA&#10;KKKKACiiigAooooAKKKKACvIP2jkeSH4bLGgMh8baWVcvtKYMjHtzkKV/HPbFev14x+035KWvwzk&#10;lDMU8daOiqrbcmSVoc/h5uffGOM5oA9dtYDDNLucuxJOT2BkcgfhnH4VapoRldiRgdB+ZP8AX9Kd&#10;QAUUUUAFFFFABRRRQAUUUUAFFFFABRRRQAUUUUAFFFFAHln7VUZf9mX4rODtaPwrqrg4z0s5q9Oh&#10;IcO+MFmOa8y/apfb+zJ8Whjr4S1b/wBI5a9OgXbF16sf50APIzSbadRQAgGKWiigAooooAKKKKAC&#10;iiigApB94H07UtFIBCMsT09qAMUtFFhWEIzQBilopjCiiigAooooAKKKKACiiigAooooAKKKKACi&#10;iigAooooAKKKKACiiigAooooAKKKKACiiigAooooAKKKKACiiigAooooAKKKKACiiigAooooAKKK&#10;KACiiigAryP4mXDWfx1+EUvnKse3WVMTJnefsisDnPGAp7d/avXK8k+KccVz8avhBA6ZY3GqSCTP&#10;QfYypGPfeD/wH3oA9UtIjFCqk7iqhC3TJX5c47dKnqK2JaEP2f5wPTPOP1qWgAooooAKKKQnFAC0&#10;UgOaWgAooooAKKKKAOI+OBA+DXjhmXei6Lelk/vDyJOK7K2IMW4DarYKqP4RsXiuP+NqCX4OeOYy&#10;2wNoV983XH+jvXYQAIvlg7goUbvX5RQBLRRRQAUUUUAFFFFABRRRQAUUUUAFFFFABRRRQAUUUUAF&#10;FFFABRRRQAUUUUAFFFFABXi/7TlwLWz+G7sTtbxzoceAO5vI8V7RXjP7UNm954f8ArHKIWTx54ff&#10;cV3dL1OOooA9lWZZV+UEBTjkUtIshkRCccqDx7iloAKKKKACiiigAooooAKKKKACiiigAooooAKK&#10;KKACiiigAooooAK8c/aVt47qz+G8bnaw8daI6nr925DY/HbivY68a/aUh8xPhowm2OnjfSNqY+/+&#10;+9e1AHsMUzTeYT0DDH4qp/rUlVrHd5TbhtbK5H/bNKs0AFFFFABRRRQAUUUUAFFFFABRRRQAUUUU&#10;AFFFFABRRRQB5X+1Zx+zB8Xn/ueENXbHr/octen2snmW8bYxuG7H1NeZftVLv/Zf+MKdM+DdY5/7&#10;cpa9LsxsgiXrhBz+JoAnooooAKKKKACiiigAooooAKKKKACiiigAooooAKKKKACiiigAooooAKKK&#10;KACiiigAooooAKKKKACiiigAooooAKKKKACiiigAooooAKKKKACiiigAooooAKKKKACiiigAoooo&#10;AKKKKACiiigAooooAKKKKACiiigAryL4oyeT8c/g02M77jVo8en+hF8/+Q8fj7V67XkPxRilufjz&#10;8GI0jzGk2rzPJn7v+hFAMf8AbQn/AID78AHrFqcRiP8AuDbn1wSv/sufxqaoLT5kMnZ/mH45b/2b&#10;H4VPQAUUUUAFNanUhGaAEWnU37tGSeFAJ9zgYoAdRSBgeQGx67ePrSBhvZdylhzhWycdiaAHUUUU&#10;AcL8dgf+FK+OyDgjQr7n/t3euyss/Z0JOTtXn/gC1x3x1/5Ir48/7AV9/wCk712Vl/x7J/ur/wCg&#10;LQBPRRRQAUUUUAFFFFABRRRQAUUUUAFFFFABRRRQAUUUUAFFFFABRRRQAUUUUAFFFFABXk37SKf8&#10;U14Omz/qPGvh99v97OoQpj2+/n8K9Zrx39py6uE8N+DLS0tvtd1deMdGKRl9n+quluDzg9fJ2+27&#10;POMEA9fi5jHtlP8Avkkf0p9Mi+UMncMxJ7ZJJx+tPoAKKKKACiiigAooooAKKKKACiiigAooooAK&#10;KKKACiiigAooooAK8f8A2j9og+G2Vy7eN9L2v/d2s7/rsx+NewV43+0pKqL8MFz87eN9O2r6/JNQ&#10;B67bI0W9GbeeCWxjoNv/ALLn8anpigiVtwwSOn/Amp9ABRRRQAUUUUAFFFFABRRRQAUUUUAFFFFA&#10;BRRRQAUUUUAeWftVPs/Zk+Lgxnd4P1dfpmzlr0+BcRKc9Bt/ImvLv2rBn9mX4s/9ilq3/pHLXqcQ&#10;xEP95v50AOooooAKKKKACiiigAooooAKKKKACiiigAooooAKKKKACiiigAooooAKKKKACiiigAoo&#10;ooAKKKKACiiigAooooAKKKKACiiigAooooAKKKKACiiigAooooAKKKKACiiigAooooAKKKKACiii&#10;gAooooAKKKKACiiigAryb4iLK/x/+EeyXy444tYldNud/wC6gQD2/wBYT+Fes15N8Q5hH8f/AITr&#10;jLPa6zgfRLZv/ZcfjQB6pAnlII85CgAfgAP6VLUUDmTcSNpBAx/wEH/2b9KloAKKKKACiiigBCM1&#10;FcgmB0+fa42kouSM96mphTMiOGZSueAeD9R3oA8wh0Tx3c/HmfWrvUY7b4fWenLa2OmwfMbiV8+Z&#10;LI2Rt27UwMHOTyMc+nQoFRSCrttCmRVxuxTiM7lwojP8IGPrzTgFRFVV2gUAFFFFAHC/HRl/4Uz4&#10;3RiRv0a7TIGcbomXP/j1drbBUj2AltvBJGOg2/0rivjpKYfg54zYEf8AIKn6j/ZruiCDgsD34GO5&#10;oAKKKKACiiigAooooAKKKKACiiigAooooAKKKKACiiigAooooAKKKKACiiigAooooAK8h/aKMrx/&#10;DiGDHmzeMtPQeuNspJz+FevV5D+0OWE/wv8ALYJKfGungPjOBsmzxQB62hHzbTlNzY+uTn9RT6jQ&#10;gOygYAJP4lmzUlABRRRQAUUUUAFFFFABRRRQAUUUUAFFFFABRRRQAUUUUAFFFFABXjn7SNjdXifD&#10;SS1tTP8AZfGdhczyDP7iBUm3yHAOccccdetex1FcwvNGVSZ4CRjKAH+YP+TQBzI+J3hlQjTaxArS&#10;LuA2ufl3MAentSP8VPCyYxqqyf7kTnH6V0ptI88RxADhf3Y4X0/PP505LZFz8qD/AHUUf0oA5dfi&#10;p4af7uoFsdf3L/4Uv/C0fDg/5fJT/uWkz/8AoKHH411SoE+6SPoF/wAKUrnqzH6Nj+WKAOTPxS8O&#10;j/l8lH+9ZXA/9p0xvix4ajKh79hnpm3mX/0JBXXbSv3SfxZj/WmtF5hBc5x04z/PNAHKyfFfwvHs&#10;/wCJiTu/6Yv/AIU4/FTwuAD/AGkef+mD/wCFdS0KNtyOn+yv+FKY1IAx09l/woA5T/havhf/AKCR&#10;/wC/D/4Uf8LU8NH7uoFvX9y/+FdV5Sen/jq/4UoQL90lfoF/woA5Zfil4aOd2oFPrC/P6U9Pib4Z&#10;fONTHH/TF/8ACulaMN1Yn8F/wppt0PXn/gK//E0Ac6fiX4aG7/iaRjClvnRx0/CkHxL8NHb/AMTe&#10;3GVDdH7/APAa6E2cRzlVbKlfmRTjP4UCyh4/dR8KF/1a9vwoAwV+I3hxwSurW5A6nD8f+O0xPib4&#10;YkLBdZtyV68Px/47XRi1iUELGgB6jYvP6U1bG2QkiCME9SI15/SgDnpPib4ZjwW1mzUeskoj/wDQ&#10;sZ/CmD4qeEWJA8R6YCOu+8jH/s1dN9nVf9WBGO+0bc/98kUvllfuMwPfc7N/WgDxD9pbx74d1z9n&#10;T4qWGn65pt3fz+E9VSG3ivIyZGNpIABz6kV6TH8T/CypIJPEGlxBGbBa9j+bEjqe/wDsZ/Guimtj&#10;Om12DA8MDuwVP3hjd3oW3kSEJ5uTgAsxc5Pc/eoA52T4p+D4kRm8T6R82f8Al9j/APiqRfir4OZG&#10;ceJ9JwpAP+mx9/xrpBAxUB2DY6Y3f/FUjW7FSqsoBPOd3/xVAHPn4p+Cw5X/AISvRyQAT/psf/xV&#10;I3xW8Epjf4v0OPPTzNRhTP5sK6JrYFywOCQATluf/HqckTrnErJ/uc5/76zQBzJ+LXgYf8zn4f8A&#10;/Bpb/wDxdIfi54G+bHjLQDhS3/IUt+3/AAOup2Sf8/Mv5J/8TSGOQ5/0iU8EchP/AImgDlx8WfBb&#10;48vxZocuVDHZqlvxn6yCnD4qeED08TaP/wCDO2/+OV0vkk43P5uAB86qcfkBR9njb7yIfoooA5r/&#10;AIWn4Q/6GbR//Bnbf/HKsWvxE8M3277Prumz7cbvKvoHxnpnDnFbv2WH/nmv/fI/wqte6JYahs+0&#10;WdvPszt82BHxnrjI46UAUv8AhNtAH3tZ09P9+8iGf/HqsWfiXStR3/ZNRtbvZjd9mnSTbnpnB46H&#10;8qgfwbocuPM0fTpMdN9lEcf+O1Wuvh34YvNvneH9JfbnG7T4Gx+aGgDbS/t3ziQcepH+NPE4f/Vq&#10;02Ouwrx+Zrmv+FW+ET18NaOf+4Zbf/G6RvhR4Lk/1vhPQ5sdN+l25x/5DoA6ffIf+XeX80/+KpHl&#10;dcZiZP8Af5z/AN85rmB8JPAw/wCZN8P/APgqt/8A4inp8KfBMednhHRI89fL06FM/kooA6MXB7gD&#10;8G/+Jo+0ov32VPTJx/PFc2/wq8GPj/iltIH/AG5R/wDxNLH8LvCcOfJ0Cwgz18iER5+u3GfxoA6Q&#10;XMbfdZX/AN11/wAaUSb/ALozj3z/ACzXNt8MvDL4zpUa4/uSOv8A7NUb/Czw0cbNPKeuLmYZ/wC+&#10;XFAHU7yv3hj8G/wo8wAEndgeiMT/ACrkj8KPDTfesHP/AG93H/xynD4U+GhG8YsZVR8bgt7cDP8A&#10;5EoA6p5gqBgjsp9gp/JiKb9qUAFh5YPTe6jP61zEfwt8PwyQtFHqNv5Odgt9XvIhzjrtlG7p36c+&#10;tSL8NtHjuJZo7nXI3lxvK6/fYOM44873NAHSLcxt0kj/AO/g/wAaXz4/+ekf/fYrm5Ph1pkmM3/i&#10;AY/u+IL4f+1aZ/wrXTD/AMxHxF/4UN9/8doA6fz4/wDnpH/32KQ3MS9ZI/8Avsf41zP/AArXTB/z&#10;EfEX/hQ33/x2nx/DrTI8/wCn+IGz/e8QXx/9q0AdGLmM9JI/++x/jSmeMIzeZHx/tiubl+HWmS4/&#10;0/xAuP7viC+H/tWmH4a6YUZf7R8Q89/+Ehvv/jtAHTieMoreZHz/ALYpPtEf/PSP/vsVzI+GumBF&#10;X+0fEPHf/hIb7/47Sf8ACtdM/wCgj4i/8KG+/wDjtAHT/aI/+ekf/fYpfPj/AOekf/fYrl/+Fa6Z&#10;/wBBHxF/4UN9/wDHaX/hWumD/mI+Iv8Awob7/wCO0AdP58Y/5aR47neKQ3EfaSMj18wVzEnw10x4&#10;XjGo+IQW/i/4SC+yP/I1Inwz0xYUjOo+ISV/i/4SC+yf/I1AHUC4jP8Ay0j/AO+xQbiMf8tI/wDv&#10;sVzA+GumD/mI+Iv/AAob7/47Qfhrph/5iPiL/wAKG+/+O0AdQJ1boVb/AHXU4/WkNwg7r+LqP61z&#10;H/CtNM2kf2l4jGe48Q3w/wDatRxfDGwgZymr+I23Y4l8QXzY+n76gDq/tC/3k/77H+NHng/dw3+7&#10;lv5A1zH/AArmz/6Cmvf+Dy9/+PUH4b2Dfe1LW2/39Yun/wDQpDj8KAOmM5/uN/3w/wD8TR57f3G/&#10;74f/AOJrlz8NNOP/AC/6x/4M5/8A4qgfDPTh/wAv+sf+DOf/AOKoA6pJGfOI2P0BH8wKcWYfwbf9&#10;4/4ZrlV+HNnFny9T1dM9c30j5/76Jx+FPXwDGv3Nc1qL18u7xn81NAHThieu0fif8KXdjrk/7oJ/&#10;pXKyeAd+MeIteGP+nwf/ABFMPw8J/wCZn8RJ/uXoH/slAHWFvTj/AHgR/SkLHttP4n/CuUHw8I/5&#10;mfxE3+/eqf8A2Snx+ANmc+I9ebP/AE+L/wDEUAdR5gH3yB6Yyf6UhnQdCW/IfzIrmm8CN/B4j11f&#10;XN2p/wDZail8BXLY2eKtdi9f3sTZ/wC+oz+lAHVpIH6cfiD/ACzQ7+XjKk59CB/PFcivgC8Vwf8A&#10;hLtdYDt5kS/+goP1q1J4LuHVAvifW4yOpEsTZ/76jNAHRicH+E/99L/8VR56j+E/99L/APFVzI8E&#10;XY/5mvXP++rf/wCNUHwRdn/mbNc/76t//jVAHTeep/hP/fS//FUeeP7p/wC+l/8Aiq5keCLsf8zZ&#10;rn/fVv8A/GqX/hCbv/oa9c/76t//AI1QB0nngfwt/wB9J/8AFU5Zd/QEY9SD/LNcwfA90f8Ama9c&#10;/wC+rf8A+NUn/CDXX/Q1a4f+2sS/+gxj9aAOoaTYMkHHqCB/PFeQ/EOIT/tD/CCdX2mG11zER58z&#10;MNv0IJxjH612z+B7toJIx4r1xS+Pm82Jsf8AfUZ/TFZV78IINQ1nRtYuPEety6ppEdzHaTmWJQgm&#10;QK/CxjP3UPPp70AdxHNkyMEyrMCNrAEfIvXOKkE47ow/4Ev/AMVXM2/gWa3kkkXxPrgeQJvxNGQS&#10;qhcgNGcZxnj1qSTwZdPjHinXFx/t2/8A8ZoA6MSbugI+uD/LNLk+w+uf8K5c+CLs/wDM1a4f+2sS&#10;/wDoMY/WmnwHK/8ArPE+utjpi6Uf+y0AdXk+q/mf8KMn1X8z/hXKf8K/P/Qya/8A+Ba//EUh+HxP&#10;/Mya9/4Fr/8AE0AdZz7H6Z/wpCxHb9D/AIVyq+A5Ys+X4m11c9c3Kn/2WlPga6P/ADNOuD/t4X/4&#10;mgDp2l27flzlgvBx/PH6UgnB3fKeGK/eX/GuZHga6G3/AIqvXBhw3+tibp/vRn9KUeCLobv+Kr1z&#10;5nLfet+//bKgDpvPH91v++l/+Ko88f3T/wB9L/8AFVzP/CEXX/Q165/31b//ABql/wCEJu/+hr1z&#10;/vq3/wDjVAGV8cxDc/CHxgk8/wBkiOlXAMh2HnYSBjcOuPWu1S6Ekm4KSjIGBDp3LcferivEnwoP&#10;inSLvTL3xVrclpcwSQuhMBzuXbn/AFXbJrTHga6DMR4q1pQSSFUwAKCxOP8AVds4oA6U3ABHyEj/&#10;AHk/+KpxmAA4J/4Ev+Nc2vgq6AIPirXDn/bt/wD4zUa+BrtSSfFuuHPbdb8f+QqAOo88f3T/AN9L&#10;/wDFU03Ma/eZI/8AfdRn9TXNnwRdn/ma9c/76t//AI1R/wAIVfr/AKvxhrsfrg2xz+cJoA6P7XF/&#10;z2h/7+ilW5Rvuskn/XN1OP1Fc3/whmp/9Drr/wCVp/8AGKP+EKv2/wBZ4w12T0ybYY/KEUAdN54/&#10;ut/30v8A8VR5wP8AC3/fS/8AxVcz/wAIRdf9DXrn/fVv/wDGqUeCbof8zXrn/fVv/wDGqAOlM4H8&#10;J/76X/4qk+0r/dP/AH0n/wAVXNP4Iu2x/wAVXrg/4Fb/APxqm/8ACC3f/Q2a5/31b/8AxqgDpjcZ&#10;+6hP/j3/AKDn9aQzsP8Alm3/AHw//wATXNr4Jvk+54w1xM9fks3z/wB927Y/DFKfBepH/mdNb/8A&#10;AbTv/kSgDpBOT1Rh/wAAf/4mlMxCk7GyO2x//ia5d/BGptjHjXW1/wC3XTv/AJFpo8DaoHVj431s&#10;gdR9l07n/wAlaAOp89toOxsnqNj/APxNAuVX742emflz/wB9Y/SuYXwRqauzHxrrZBxgfZtO4/8A&#10;JWpU8JatDnZ4x1Z89fNt7P8ATZAv65/CgDoxcxt0YH/gS/40G4jHUj/vpf8AGubk8La42NnjHUU9&#10;f9Gtz/7JTR4W8Qr08aX342duf/ZKAOlN1GO+f+Bp/wDFVJDIs+duePcH+RNcynhrxCuc+Mr1v+3K&#10;2/8AiKH8N+IDj/iq5pP+u1nHx9Nm39c/hQB1LLjHIH+8cUwkjopk/wCuZBx+eK5f/hHvEsf+q8Tx&#10;DPXzNP3fl+8FB0LxV/0MlhJ/110gtj6YmFAHUqSesbr9dv8AjRz2Rj9Nv+NcqdC8U/8AQd0dv9/R&#10;GP8A7cUh0Pxav+r17RE9f+JE/P8A5M0AdX83/PN//Hf8a8a/aQumtLn4UO0J8pvHOnI7swG3KTc4&#10;Gc13P9i+Mf8AoYtE/wDBC/8A8lVheKPhZrPja88NvrXiGxe20XWINWWCz0lofOaNXARiZ2x9/g44&#10;weDngA9HVcSNz83PHtubBp9MRNoGTufGC3ryT/Wn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hOKTd&#10;QA6im7qN1ADqKbuo3UAOopu6jdQA6ikBzS0AFFFFABRRRQAUUUUAFFFFABRRRQAUUUUAFFFFABRR&#10;RQAUUUUAFFFFABRRRQAUUUUAFFFFACE4oBzSNSbttAD6KZ5ntR5ntQA+imeZ7UofPagB1FIDmloA&#10;KKKKACiiigAooooAKKKKACiiigAooooAKKKKACiiigAooooAKKKKACiiigAooooAKKKKACiiigAo&#10;oooAKKKKACiiigAooooAKKKKACiiigAooooAKKKKACiiigAooooAKKKKACiiigAooooAKKKKACii&#10;igAooooAKKKKACiiigAooooAKKKKACiiigAooooAKKKKACiiigAooooAKKKKACiiigAooooAKKKK&#10;ACiiigAooooAKKKKACiiigAooooAKKKKACiiigBrUlOIzSbaAEopdtG2gBKKXbRtoASil20EYqSQ&#10;WmzSGKN2C7iqlgo6mnA4prL5pKZwGUjA69u/amMa85jEu+MqVyVH98DHI/E4oe4EZn3IwEXI/wBo&#10;AAkj6ZrjfCvgzWND8d+MNa1HV5r/AE7Vzbmz0+Rty2nlhw+xs9GyvYfdFHg3wff+Gtb8S3lzrVzq&#10;1tq139oitbleLVMEGNDk5zxk4H3RxTGdrvPmlNhHz7QT/EMA5H5n8qI2dmAePYT23Anv/wDW/wC+&#10;q4T4ffD3UPB9t4jS/wDE11rcmqancX0L3EZU2sTrtSBPmP3Ofm4z6DFTeE/Cmq6H4v8AGuq3WtXN&#10;/Za7ew3dpYyjC6eqW8UTIjZOQzRF84H3wMHbkgHaJLn7w24AHX+I/wAP+fWiabyQ5Kt8q78dzjrj&#10;6VyHgXwTdeEr7xPc3Ws3Grrq+syarFDOpC2aMiqIE5OQCpO7jOQMDHLPhx4Ov/BVjqkN9rdzrs13&#10;qMt6s1yuPLjc5EKjceBgc9/QUAdiskjvOvkspjOF3HAfgEYP5/lSiRt6KYpFJIBOOBkE9fw/WuP8&#10;BeE9W8O3niGbVvEFxrwv9Wkv7VJo/LFnCRhLdfmO4L/e4z6CneAPBWp+D9J1a21DxLda9dXt9cXk&#10;d1NHs8hZPuxhdzZC+uRn0FAHVNd7Yt5jbPl+bt74zzj6f4VMjbpJEZWTacKW/j4ByK5b4deFdS8F&#10;+GLfTdV1x/Ed5E7k3ssPlFkZiQu3c2Mcc55xVf4e+FdY8MR+IF1bxDPr8t/qc97ayzReX9jhkACQ&#10;KNzZCYPzcZz0GKAOt89ijkQS5UdCMZPoP8aHuDHMsboQWfaMHJIwTn9DXG/DzwTrPgrQp7LVPFFz&#10;4ku5b2e6W7lh8ry0cELGF3Nwuc5zzjoKPhN4H1vwV4D03Q9f8SS+LNWs/M8zWng+zPLuZyoCbnxg&#10;Nj7x6fhQB2KXDPEJPJdQU3CM8SZz02//AF6c0rrKVKoB1AL/ADkYGDtA9c/lXB/D/wAFeIfDHgu4&#10;0nWNduNc1AT3Dxamy+XMqybto+833c9c846CovCnw98ReG/g7D4YuPFN5qXiCLTpbP8A4SDyxHcP&#10;IzMUm2lmwU3YxnnHUdgD0Azk+ZsUSFQMKp+bd3BGOP8A9dOkl8sOdrOF6BBkt06Dv3/Kuc8JaFqn&#10;h/wbpNjqOsXer6laQLHNe3OPMnk2sDI31LA45xtHNYvw58Ca14P+GVh4d1XxRca9q8CzK2t+R5Ej&#10;Fy5UhN7Y27x/Ec7e3YA71ZSWKlGDfwr3xjgn05z+VKJMyrHsfcepxwPxrznSPh/4h0r4QHwrJ4vu&#10;L7xIumtZJ4jkt8StJuYrMY95zt3Abd3Y888bekeGNWtvh3b6Fc+IJptdj04WcmrmLBaXGDN5e7gk&#10;843fjQB1SzbmA8uQA5AYrxntTlcs+3y3B75HH51w6eCtZtvhfJ4YHiaeTWHtHgXXfIwySH7snl7+&#10;3pu/Gma54Q8Rah8NW0Kz8TT2+trZQWx1cQZZ5FB3y7N4xu9N3HqaAO5E25mURS7h0yuAfxoM2MgI&#10;7MCFwF7+mf61y+oeH9ZufhzNpdtqk1prj6YbFL/buKTbNon25GSDztz7Z71k2vgjxPafB9dAg8SS&#10;HxcNMazXXJIf+WxHM/lbuucHG78aAO/3nzRGFYn+Juw49e/b86iN0wLKIZNypv5GBweRn8c155qv&#10;w98T3HwUbwrZ+I5LXxOdOSz/ALZKbz52QZJtu4fewfl3cZ6mtbxt4b1/WPhrqGj6bqkmna9cwRxD&#10;UFHmGI4UMwGRnO08ZH3utAHZCQvI8ar8ytt+Y4yMAkj8wKjS4LuiBBvP3l3fdwfm/LI+ua4n4geD&#10;fEesfDGXR9G119N8RPBBD/apj80qQyGRtm5fvbcfe798cu+J+geMtX0Gyh8JatBo2qSanbz3U0qb&#10;wbYACWMcjrtHP6GgDuNxJOQAvVTnqPWkamxypM0jRuHRW8vIPQjqPzp+3dQAyin+X70hTHegBAM0&#10;v3aAMUu3dQAqHOadTVXb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jNLRSEN20pB2MoOCe/pS0UxkaQhAPmY467jnNTFlP8NNooAU7D1SjdnqMjtSUUADAEggYxQ+&#10;HK8YA7UUUAJKw4wMUwHNOcZxTQMVJIvcGnSSBsYXFMJxSE5ouFx6MBnK5olO9Nq5TkHINMBxS7qL&#10;hcduIm3qcAjBX1pd7lmIbGenHSmbqVWpjHgnKlvmI/WlyNxJHXtTQc0tMYvyhw23kdKawDOWAwT1&#10;paKABcDqM0rHj5Plb160lFABufb94b/72P6UjAyRlXYnPUrwaWigBqptQJklMEcnn86SGMQxBMs2&#10;M4LHmn0UAMjj2bixLuf4iaasCk5k/etnOW9R0qWigCMRkOzfKAeyrj8TTwMUtFABSEZpaKAG7aUD&#10;FL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WpKcRmk20hDSM0badto20WCw3bRtp22jbRYLDdtAGKdtpG+Xb/tMFpjFWnU0&#10;Bix2LuAOCScU49eOV7G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s4RhuBC4JL8bV+tDNs+Y4EYBLNnp+Hevm79qX9ojXvBevaD8Nvh1YpqfxJ8Qs3keYuYrGEF&#10;cyyHBxnfwD12nnigD6NS48zdsCygdDGdw/Hj/GnPLtIG0licAAH9Tivluy/Y+8Y6vYLqHiH46eNW&#10;8VlCZJbG5VNPgc/wpCAOPXLdh0rnbn4l/F/9kG3hufiTJcfEfwCZxC2uWKBry1T+/JEFJ28jnd/C&#10;aCT7I3ESumDhQDu9c1FcSvHJAFVTukH3mxn1x/wHc3/Acd+MPwB4+0P4l+GLTxB4b1C31XRLld0N&#10;3ayeYp/2T7juO3vW3IrSiNmjUOu6RVbnpx+qsw/GgZ8T/ss/EjxNpX7a/wAZ/hx4h1a7vkEk2oWE&#10;N5MSEjjdPLCLj/lpHcq+c8eVjnOR9s2rlw20ZiySr+vzEEfoPzr8/v2mJv8AhRv/AAUI+EfxGEbr&#10;p/iNLfRb2RRtST5/s7yu3ONsd1C2MHP2bGRuyv2vL8TPDWheINB8LX2s2Vtr2rQiWxsHlxJMm37w&#10;GPUfrQM7Gio4JTLGjMhRioJHUA+me/Sp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rqd4mm2ct5I4RbdGkbPQqFJYZ7cDOfavkH9ibTJfjF8QPiD8etUlacatqMmlaEM5&#10;QWcBdRIPqXIwAMbep7epftw+Nrr4ffsrfEfV7O5+y3P9kS20Mg4YSykIpB+jNWr+yB4Dh+G/7Nvw&#10;90GGPyfK0iG4mVuCHlXexx7kk0AeuQ27Rx7UZExz8qYXJ6nGah1Kxtb6xuLW4hjuIriMxTxmIsjo&#10;eCCoBzxWN4/+IWifC/wnqPiPxJeJpuj2abpZ5DyT2VR3J9M18tad+038YPjXIZ/g/wDD23s9FL4T&#10;xB4n8wrMOxSFfL2jg5JZs5HTHISzmviP4fuv2CviVafELwdaXh+Dms3UNnrnh63kbbZTsT5csETD&#10;A3l5QQOr+UpI3ZH25oeqx6/pltqdtKktvcjzIZo2DpJEeQUI6qwwyt3Uqe+B8TfGLxZ8f9L8Fa7p&#10;3xd+HPh7xj8OdTtjZan/AMIu0hvraNutxGrGQB04ZT1VlVs/LirP/BLr4zr4n+Get+ALu4S6vvCd&#10;xiylAIeTTpC/kpySS0Wxk25+VTGuTjJAubv/AAVK+Hcniz9nFfElhPJaan4Qv01KJ4I97mFkaKcD&#10;kYCK4nzz/wAe+3Hzbl+cf2pvils1f9mz4/6TbQvJcQPbXCgbhHPBLHGbbf8A70k/zbf+WfTnj9KP&#10;iL4d0/x74H1bw7qEcc1rrNjPZmCXq6ywumPxUsPbNfjBa65eXX7Fvjf4e6lFJFrfw18V22tSJOu5&#10;o4ZTLbTBPYXDxOT/ANN1GOMmrCuz9dP2ZvjzaftH/CHR/HFvbLpsl889vJp4m83yZYpHVl37VzkB&#10;W6Dr+NeP+Pv+Ckfw/wDBfiLxJottoeva7e6FdQ2d0LO1JCuxcSZwDgJtH13dsc/Jv/BNn9o6H4Vw&#10;eOvBGtyhbFLC48SaZvfaElt42WdF45LuOB/snrX0B/wTI8Dvrnhr4jfFHWES6vPGuteYq3CCVTAq&#10;l8jPQkzMpGOPL75wEO59saDrMPiDRrDUYFZIry2iukRxhgjruXI7GtCo4YEgRVRFQKoRQowAo+6P&#10;wqSkMK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H/APwVPvWT9liTT0BeTU9c&#10;sbZUBxv+Zn2/jsr6n03TodG0qwsS48qzhjti+dv7uJdobHucDHbPXivlD/gqECfhL8Nv+ef/AAsD&#10;TPNz/wA8/Ius59s7a+uNiGRjMu7c5jwfQyuf6CgD4t/aES6/an/a18NfBZrhj4J8N26a34migOVe&#10;4OGhtmPGMBWO7nO/G3jn7U0uxt7GzhgsFFtYRRrHbwxDakarxt2/1r48/YEjk8S/FP8AaT8W36Br&#10;7UPGRtd+ORHArqig+mHxj2r7RPPOBnpx6dqBFO7ikYFYsCVwSXxhSR0DHnjk8Y59q/K39rCKf9if&#10;9srRvH3gGKHSNM8R6c142mLIRDdSh8XSKgU7SwMRzjqTgV+jPx9+Meh/AX4aaj401582unfNFb79&#10;vnykEImcHqT1wa/Kb436F8Q/GHw98N/tSfEC6klvJfENtHZeHIflhjslWaRAGOdm5kjjPyHO8Htg&#10;gj1zxn/wVW8Z+I9b0uDwj4XsvCGnX8sFjJqetmS4S2kdsFwDFGPlAbgn5tw6Y58i+KfgC7+HX7XX&#10;jz4fXGqReKZfiD4dvpWkgTyY7m4mtjd20Splhl7mygQHccb844wf09+P/wCz74Z/aA+EOueELlLb&#10;T01CEPZahawonlTBQ0MnA5GT0zyM1+WXxa+Ffxr+DHxB8I/Efx9Yz3ieAtQ0m2TV5JgYrtIpsxFX&#10;C9whDdcZHXNUjN7nzxpN9HY2ek6pbXTNJaI6mR12NJGJmZWbnpIWOV/2xycc/r//AMEzPFOiXv7K&#10;eg6Tps0cmtaVcXC6zZ7/AN7DO8zOSV9NrIAPavyM8YeHbXQ9a1i2hBl0kXs1vAg4Ea7DLbx7u+3A&#10;XPfGeOlfRn7O/ivWPhppSfFPwLDcXGuaC0L+MdBD/PqmmyqCt/Ah67dkysgBxsU7vmwAV2fs3G5c&#10;nIA7rg5yp6H+dPrkvhd8TNA+LngnS/FPhm7S90jUYFnhkU5Kg/wMP4WU5BXtXWA5pGq2FooopF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H/APwVQs3P7Ks2px5D6VrdhdBwM7BvMZb8&#10;N9fWOmX0Wo2FveYHlTbJ0IOeHClf1Y/lXkX7aHgmf4ifswfEbQbaITXFzo8z28eMkzRlZEwPX5DV&#10;79lXxzF8Rv2bfh54gVvO8/Q4TId2SXiHlsD7hkNAHi37Dm7wv8Wf2m/DMx3S6b4wN6FI2kwzhzGw&#10;Hodjf9819iq+55F7o2PrwDn9a+PPHF837Pn7cmleK75fJ8F/FOxg0GeaMYWLUIcmF5PZhKRzjGO9&#10;fX8UqvJLgqXDYfHUEcdPTjg96AMHx/8ADrw58UfDz6H4o0uHVtMaRZTBMMjcpyDXzp/wUf0bSdH/&#10;AGKfE9qlvDa2Vjc6QtnBGu0R41G2BAH/AFzL/hmvqt51jPzEIApYs5woAxnJ/Gvi3/gpTc3PxH8P&#10;fD34NaGssmv+M9YMuETcI7WGMo8rD0VriNwCRnyyMjqAD6e+DhuL34TeBZ70brlvD9gZlkGf3hgX&#10;fn3zXL/tW/C6L4r/ALPvjvwyYmvLi80udrG3bnF1HG0kO09vmTH416zZ2kWn26WkCLFBAFjjjXoq&#10;BQAP0pL0TbEaAK0qurKG78jIH1XcKZNkfg78EvCzfGPQPGPhKIG68QXXhxNb0ouMF7mwG+ePr95w&#10;0iD08snBzgfRn7E/wusP2nPg5qOmWeqXfhP4leCSI9O8QJHmKaxuw0i28sYZfMVWikQgngAHviuW&#10;j8NL+zL/AMFINGtudO0KLXpJNPb7sbWt8s3l59VDSyp152A8ZwP0x+E37Nngf4K+JfE+seE7B7O9&#10;1u4Wa4EsheOFgD8sScbQd5PfqKLiaR5T+wn+zP4r/Zxt/HFv4k1zStQg1ee2mttP0i5eSK0dDP5r&#10;7GRRH5nmIdoJ+514r6rAxUcMJhBBmklBOR5mOPpgCpaRS2Ciii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SMT0XBfqFJxkd6Qb2biM4yASSB9a&#10;AHUVHE7yB/kG5WKja2Qce/apCMY/pQAUUUUAFFMmkEURc4ABGSxwAM4zRG5Z5VZQpR9o5zkYBz+v&#10;6UAPooooAKKKKACimPIExnPrnsB7ntQkgfOM+uexHse9AD6KKY8gjZNxVVY7QSeSx6AD86AH0VEl&#10;zHJKyIfMKEhghBKkdc/mKdFJ5i7sbc9AeuOxoAiv7WK8tXhmAMbgx8jPLAp078Ma+Rv2Crtvhbef&#10;Er4Gaqwi1rwfrk13pqPx5+l3RMkTRr3AKvkAnG4etfXssXmSQtnAjfcRj7wwRj8yD+FfL/7Vnwf8&#10;U2fi3w78Z/hjbre/EHwxbPDc6VGAJdasiU8yLOeSAOMg43e9AHsnxg+Evh743eCbnwz4gt3n025U&#10;TQSxymOWCcZ8t42/gIy3NeH+GfF3xh/Zj0ay8PeKPCl98YPCdggt7fxT4ZA/tFIk6LNaMWLnDABh&#10;IM7Tkc10cX7Xlh4r0bT4/DPhLX7jxpfbI10O8tWgFhcurKFuZcEIoO4hgCDtPSvXvhzoV9oHhTRr&#10;LUry3v8AXLa0SC8uYlYK0/LS4APqw5J/LpQB47f/ALVWu+JLRbbwj8D/AB5q+oyEERa7ZR6dbRn+&#10;EyyFn2jP+yehqx+z/wDALX9P8c6l8U/infQ6x8TL9fJhgt/+PbSLT5sQQjJGTn5mGN21eOK+gFhA&#10;d0RS2OQTubnvnJGanVNnV8nHK4wB9BQAkcKQjCAj6nNOKgsjHqh3D64I/qaRy4ClV3fMA3OMDuaI&#10;pBMhZAxXJAOOuKAPzo/4K3fCie38N+EvibpqyK2j/wDEru5YIstCAyzW05OedjRypj/pvnIxg/df&#10;wl8XxeP/AIbeGPEkZUnV9Mtb6Ta+8LI8S7lz3IIxVf4ufDXT/jP8PNe8IalMY9N1S2NtIfL3Ybcp&#10;DYyOV2+v8RrE/Zx+BVv+zr8M7Xwbbaxc63Bbzyyx3NyhQqjsSsYG5uFBx159qAPUaKKKACimSM64&#10;2pkdWYnAUe9NWVjIEaM5IzuU5XHY5/8ArUAS0UwSoWYCRW28ttOdopynf93BB5HuKAFooyucBskd&#10;R6U1iQRx8vdielADqKj8xiJCoSQhSVWN8lvb2pRIcLvjeMsoPOOPUcHtQA+iozcR7sBhID3j+bH1&#10;9KkwcbjgL3PegAopiOS+10ZD1z1GPWiSQKSAyD0MjbQfTFAD6KYjMRiRdkg6gHI/A0+gAooooAKK&#10;KKACiiigAooooAKKKKACiiigAooooAKKKKACiiigAooooAKKKKACiiigAooooAKKKKACiiigAooo&#10;oAKKKKACiiigAooooAKKKKACiiigAooooAKKKQnFAC0UgOaWgAooooAKKKKACiiigAooooAKKKKA&#10;CiiigAooooAKKKKACiiigAooooAKKKKACiiigAooooAKKKKACiiigAooooAKKKKACiiigAooooAK&#10;KKKACiiigAooooAKKKKACiiigAooooAKKKKAI5WEeGKZwD8wOCvGf6V+dnjHWdeP/BQuDwadc162&#10;8PXd1FbiOC6LRjdB5rEjA25yB36Z9q/ROZd6kFtqBWLE9OmOT261+c3iPVjB/wAFN7O6XWLCTTWu&#10;raWVTcqixr9lkQklupBjHT+97cgHU/FH4heIv2P/AI9eH7ay1O91X4da/JHLcW91cGR4Q8yxu4Yg&#10;427wcY5zjIxk/SXiL9qv4d+DPEdr4c1jVn07VbuMTWdvLbyt58bMwRgVVvvbD1A/GvlH9sDTH/ah&#10;+NfgLwn4IuBqdpp8KQapf6eVeK2E1wHBYqxBwLRu4+8T2qn8fbS1vP8AgoL8NtIt72I2thYaXZyh&#10;5WUO8T3DLyP98gjmgk+1/g58fPB3x3tNYn8IX8t6ukXP2S9E1rLAY5efl+dRn7p5FehuxRd2MjPP&#10;tXjfxB+Mvw1/ZkubeDW2/sefxBfB9lnCzq8rkDJ/H6da9Uutat4LRZpJIo7eRBIZpJVRUjbo5LEf&#10;kKBnzz+3b8XtV+HvwmuND0CCc+JddjkWCe2YH7HbxshluWHUhS6DHH3uoxz1n7KXxzs/jd8I9I1N&#10;JkuNatFXTtSVC74uI1wSx2cBuoJ65PJxXm9toGt/tE/EXx94o0TV9Aj0NYJvCkA1C1F80dtgfanj&#10;ZZk8synyTypx5PfPHjH7FXivUfhJ+0N40+F2saxBf6U1m8FvdrN5cQubWRPKIVcbTItwwPzH/VDn&#10;k0DPqzWP2y/hXoWv6joV3rlwNb08ulxYx6fcO6un3xwnO3I59xW94K/aY+HfxA8Eal4w0jxDF/wj&#10;mmIXvr27hlgFtg4+YOo9+npXx/4Fgsm/4KKfEzVdqT2Vtaag4ljdhH5pggBUjeQxJB5GOh45486/&#10;Zx0yz8Q/s5/tA6X4r1+98P2M86XbzSkugQTSsEEbHBBKqpO5fvA84oA+z3/by+ENtaxXV3rF9a2t&#10;zbyXVlM2mzMt8iSeWfJKqdxyQccfeHWuj8Q/tZfDvw54hg0KfU7q41iWyOoHTrbT7mS5jg8syB2Q&#10;R8cA5BPHFfHnhr4TeMvjj4V+BugX2qaHolh4akaad01u3e7mVnWSFYIIWB+VUw4dhu8xMfdNdl4k&#10;8Pal4H/bM8Rax4e1qx1rULrQZJNUsNV1NbO40+SeNo4AHdmVkHlux2jjA6ZBoA9N+KX7VPw0+KXw&#10;T8WHw/48m0W3S3WOTX10+5MFpIygqrsEBzk44710nwx+MnhD4Tfs6+EdY8R+N49b02WJLeDWhDN/&#10;p8rEKBGjLuPOQfTHvXzHqPwi1f4RfsK/E26vfEGl6x4h1Wa3unfQ7oT2dttuIsKrCQglgGDHb3HH&#10;HOH4x1HRbD9jf4IWWt6e3iPxlPeNLpcs968dtasb3c0khDY+VWQBcDdtPIoA+7PAH7R/gn4meLtX&#10;8MaHeXLa5ppxJa3dpJbluM5XeBkfTpx61N+0F8QdS+Gnwh8ReJdHsDqOp2tk7Wsaru2SkYEjcHCp&#10;1Jx3r47+Fmq/Zv8Agopcrd67p2oRvazxx31szRx3Upii+VULv34znt37fYvx6+I9h8KPhTrXinUL&#10;BdV0/TfLW4s0kC+aZJ44zGSVOV/eEkY5244oA+TvgJ8RNK+JXwsu7yz+It7pfxV1iwuYpDqTeRHN&#10;dlCyFIy3KZQgNkZ3dOx+mPDvxZ034W/DzwLYfEbXYovF17p0KzwxxSTTTyLGGkKRxqzuATjIHPtX&#10;yh+0d+x74VsfB/if4p/D7xHa2N3DGb9LC7cHcgZXaGBg48rO1lVdp+9+BwrXxtdeJr74A3+q6fqN&#10;r8YLeGOGW6v2EFtY6aWcrJKgZWYlXxw6Z8vJ6jAB9w+Cf2jfAXxF8Patrvh/XFvtL0hQb92glhlt&#10;8lx80MiK4+43VR0rnZf2yPg++kR6qfHFj/ZfmNFIyiUvuCk42qhP8OOo/pXyn+x3a39t8T/2iv7Q&#10;1OaVprS5W3uUkVLW8CGT94qM8jf8tf4nbH4mnf8ABO34TaP8R/hd47s/Fulw6hINUWAyZzIGVpNs&#10;ilMbOGPBznHUYoA9v+GviOfxH+11f6tY/E/Tb/Qr3RQbfwpBZNbzchHyysQSVDKQ3PU8DOK+hvE1&#10;rdP4au006+m0m9+yEpJEBuRv7xU9Tz69q+GPhjZ3i/8ABUPxOot4Dp8EFykU32eVniRbe3RI1Ykg&#10;Y2Mc98+1fees/wDIJuC29Qtu4lmZGLKApbPQbvu4x7/mAfGP/BPn4r+N/jhe+Lbnxn4i1G+TTvs0&#10;1lH5wUIJBKXU4HzfdT8vevsXxl4/0H4e6ZDqfiTVbXRtMcpH9rvH2orsQFBbGOc9Tivgr/glBLco&#10;/jqOcOEliskhMyNHuYG8Rhgj/pkp4/vj059T/bY+IUPjf4TfEDwbpsAku/D1hp2oXs6xm4j86S62&#10;fZ1ULyQFZi2RjgY5yAD3vUf2gvAujaVb6hd+J9KRLm2lntWiud8VyFLcI+Bk/uznjjI65GfnX9p/&#10;4+eM/hl+014D0Cz8UWuk+HNWe3mkhngJUR+d5b4YE7shgeg9K+Zfjbby3n7KP7OlhFbwTX6y6gsk&#10;BjYPCpeTkgLlchOh/pz7d+2fa3GoftV/BCKKN/KuvsMMo8ljs3ahGijaV5HLE8jpQB9d6X8aPB3j&#10;S31lNC8T6ZPcWayRzlbhVa1G/wAtpHVipwNpb0O0jI4z5f8Asr+OtYtPBPi3UvHHxE8M+JtOsb13&#10;hvdNvg5tbcSyqGmAzsLhFKjJzhh258M8T2y2/wDwUg1Gz0O3sYbRfDFwL6JrUJG2+JizMSuAQXU9&#10;92D0zXD/ALO/gOX4k/AL4s+Eo9XttHvLvW7RIG1N4ktnUM6RoroiZ3tubac+g7kgH6LeFviX4Y8b&#10;TSQ6Frun6rOIVuBBbXAaXy2ztZl6qDg49cH0ro/PygkUboyuQc87uy4/rXwv+zB49/4Qj4x6r4e+&#10;J/hS28L+O9I0KR11Ozh8iCfT7dmQOygkMMMCrbudxr7E+H3xE0T4jeHoNZ8NXkWpWErMrXCnCqy8&#10;sGHY8j8/agD5/wD2kv2h59G+MXhT4WadqI8OLeslxrGvq3722jYjy44c4B3/AD5J6bV45rrYdY+I&#10;Hhf4o+EtC+3R694Q1Nb2RvEUa+bOoiSNo0nAOG5ZwGBGPm4Nc7+0J8FfA/7Rni678KPef2R4902x&#10;g1a3u2QkNDKzrwQQZAph5x93cPWvnnwND8Rv2UP2nfBHhnxDqv2/QtfeSC3uJLvNpcodqF13fMpj&#10;8xSRtOdw5FAHpdp+0j8SvEP7YWq/Ce01jR7bTo3mt4porMSSxqIUl80puG772CNwx1yc4r2b4L+K&#10;viDr/wAQdUtPEk1jqHh+DT7Oew1XTRiGZma4WVfcjy4888Zr41uPCWp6/wDt++MNB02aHw/cXs19&#10;HbauGQyM7WIKLGQ4JyYiGU4xkcmvtH9m+4ufhz8Hfh94J8ST23/CWpo8kk9tGQir5TqZS3J2kCZC&#10;SevPSgD2lGjlLSp/EcH8KJJfJXdgschQvYkkDn865a4+JnhTTtIuNXfxBpiaRHP9mFyLlSnm8ZXP&#10;rzXQQ3qXwge0lguEk2yI8cu4NCSDvGOucY/rQB8bftQfth+OvgH8TV0CHSdKv7RLW11F3eFhmOSW&#10;ZDErZ+9thZs/hgdT9KT/ABe0Gw+F/wDwnkMsJ0y40wX9uVYgTMybo4wP7xIYYHTFeBftD/DD/hbP&#10;i34k6VDYte32n+D9G1fSF+XzY7z7RqgVDuYZDKrf5Az5Z+xZqt18XdB0f4Z6rZSf2b4S1WbVLxZp&#10;lcFgALZRtJ+UP9oyvsPwAPV/2Sv2wPFX7RHjLWNCvdAtNFTT7GLUZZIpPNMQkeRVjYbV+b92T2x6&#10;Gvcfjv8AGvSfgR8N9T8T62sksULfZoYofvzTsB5fGOBknJ5x718a/wDBNu7S3+NHxv2QSJ5zi4lL&#10;LhF/0m5XAbsv7vIHbJr65/aG8M+DfiZ8M9U0XxTqNvZ6LfSiCLVBIuy3uSFEeWzxljjHf1FAHGQ/&#10;Ff4leHPhLJ4wudAtvGFvNpz3oTSL9Wa3B2kKDszIwBOeBjafws6x8cPHVt8QfhTYaV4Hu9R8K+Jr&#10;GNtQvpwE+yyMAV39dm0Z6/eyem3n4/1Tw38e/wBjPTdQvLe3GpeDrOKOK++zu13beX8xdlQlSnyl&#10;CSRzkf3ees+JfxQvNT/aZ+BXibw/dala6P4ks7G5k0+y1Arauo3j5oyvO3f046+9AH6KQuSpRjuZ&#10;Sc46Dk8A98YqSo4gAXAxhWK5XgE9Tx261JQAUUUUAFFFFABRRRQAUUUUAFFFFABRRRQAUUUUAFFF&#10;FABRRRQAUUUUAFFFFABRRRQAUUUUAFFFFABRRRQAUUUUAFFFFABRRRQAUUUUAFFFFABRRRQAUUUU&#10;AFIRmlooAQDFLRRQAUUUUAFFFFABRRRQAUUUUAFFFFABRRRQAUUUUAFFFFABRRRQAUUUUAFFFFAB&#10;RRRQAUUUUAFFFFABRRRQAUUUUAFFFFABRRRQAUUUUAFFFFABRRRQAUUUUAFFFFABRRRQAUUUUAFF&#10;FFAFDXVnfR71LWMTXLwusUbttVmxwCe1fJ194N+NF1dyX0/wr8ESTsGjjlWaNrgAHhmdoTyQTwMd&#10;6+vmQPjdyBzikMQdg7Ab+hKjGfSgD5R8OSfH/wAKGSPSvhj4X06AyK+LO9ggZ1AYbXPlLu5YkHHG&#10;T61UutD+NF7rlhrEvwc8NXeqWsiSm8bV7cyll34+YgY+/wC/SvriaBJtvVMegU/zBqL7DH3Cyf78&#10;aHH5AUCPkzxho/xt8ezaRL4i+EOjalJp0nmRmTWLV8nORj0xgetb2oa7+0Bq1tPZXnwxspNNkiMY&#10;thrFpx028sp4GDxgdfavpX7BD3hhP1iWj7BB/wA8IP8Av0tAz5X09fjjoUV3baT8H9KsrG6Ehkt7&#10;bWbODLNs+ZiqDcflPbvXOx+B/i/Dqy6jH8CPDBuhdG6aabV7dpGJAGNwI9M19lixgH/LCH8Il/wp&#10;RZQD/lhF/wB+1/woA+NZvB/xWjv5b/8A4Z88KC+nyXuFu7KdmZv9YT5itjcAowMfd5zxjntf+HPx&#10;cuvB2ueHdO+B3hvQ7TW4Tb3bWd1ptsZEPOCFMYc5wQTuxz0zz92fZIh92NE/3Y15/SnJCEzjjPp8&#10;v8sUAflde/sUfEV9NVbb4fX8GpfY44Wuj4p0xU89WB85Ui8thkADaXOMdetat1+yf8VvEOu3uq67&#10;4CnvrmWFbeAxeJNOQxR7QCpZncuDgHqK/T0x5/ib/vtv8aQxHszf99t/8VQB+b3w0/Zt+KXw51C7&#10;VfhVFrfh64txCfD9xrVm1mrhwwk2xseTjnPXt0Nej3/hX4l6nZaNaap+zvo11aaZMssFtBfQCEBW&#10;kbbt3cf6xf8Avn34+2fs6P8A6wCTHTd82P8AvrNAtol+6oT12qvP6UAfGOk6V8SdE13+3bH9nPSb&#10;LXFtxFFd213bp5cgLESBSx7EDGe3Wum13xr8aPFOmR6dr/wJg1iwYIbi3uNQt2SZ1dW3AA/LkqOO&#10;a+qfIX1P/fK//E0eQB0Yj/gK/wCFAHw1qPhjx5cXsV5c/s8faJ4yJI4ReQy2wkWR2RmiMig434Az&#10;zirfiy28d+NvE+na5rX7OQvbu0QJm5mgy4wAwysv3eFwpHy89c19tGBD95Vk/wB9FOP0pPs6j7mI&#10;vXy0UZ/MGgD4Z0jw54o8Nv4kuNI/Zsk0291yIQSy2c8LIkYJ4CGUYzk5IPP4VueCtT8Y/C+C9g8M&#10;/s4atpMGoLm8S3uIW85xjax2zrjHzev3uoxz9lfZ0b74Wb081FOPpgCgW8a/djjT/djHNAHxJos/&#10;ifw542uvFsH7O2vQa9cyNI10JDITkAEfLcH0712GtfGX4h+JNMuLHWPgf4qeKWN4l+yxOuA2N2cT&#10;c8Cvqsxem0f8Bx/Iijym/vAfQsP/AGagD4FTRLTwtJK2h/s/eNPDwmhaNBDc3seHJU7j5Nym7Hzc&#10;Hpu4I5zd0/V49L8O6/4ej+Afit9F14ltQinkvZ5pWx8rCWa4dlwxJwODx6Zr7wRducsx+jH+pNOO&#10;D3f/AL6NAH5xR+DvCp0bT9L1L9nvxld2unuZLMxrcb0JjdfmbzeeX3Dp3HvXXeLfENr498V2Wt6n&#10;8BvG893ZwwR28qWl15kDQ3QnjdHR2xjkEEc9c8Yr7uK5/ikH0eoprSOfbvy2Om8K38waAPh7w5r1&#10;v4Gsbxv+FKeMpNU1eBbfUdWn02f7VcxqCCN8rEjIb+H8c8VzEH/CDaL4PvPC8fwi8d22k6hfW91L&#10;FNbSO3mRSF4irIhwVJfk/wB72r9CYYPs+fLYAHqCij+QFPkXft5ZSCCcMRn8jQB8FWnjnQjb+JWv&#10;Ph54+13UdXs202e91O3lef7MspkESu0akDDbeM9vpUv7N3xfsfgt4c8SWdn4D8WWlnqevz6pBYy6&#10;dKy20DoiC2BVW3bSpO8hc7vu8V93eU2GxLIhLE5DZ/D5s0eUe8sjf7zEfyxQB8KeJ/i14M8R+Orz&#10;xjeeHvHXhzxVJZx2FrqtjHcQyW8KlyUiH2dgAdw3A5zham0X45eCdP8AFMninWbTxVrPik2S2Nvr&#10;d5p7O9iikkNBHJBtRmz8xA+baucYFfcwjx0Y/izH+tDR70KsTg9uv/oWaAPzjs/FHwstfiFf+MYN&#10;X8fad4ouJJLkavcRb2kkaMoDtWyYYUE8cferXs/ir8MF8QeIPEGqeKvF2ratrOny6ck2redstAyR&#10;qzQqtrHjOxSRk9B0xz+gdvD9nb5WyuMbdqj+QFNks450VZQJNpJBKKcZ+oNAH5m3+qfBWx+C3/CB&#10;Q6he6kq3M2pRl0eFricrgIS5GMk5yN3TpzXt3wo/as8B+A/hj4X0CbUbq4v9N0mGynmSEuUdWJIO&#10;0tnsOcd6+vTpEGCAqf3l+QKVYdD8u33/APrUjaLZzqq3Ftb3Cj5v3kQf5j94/NnrgflQB8ceHv2n&#10;fh/ovxQ1zxtf+MruW61S1hspoBpTRKsMLytCoJ3Z2+fMMjGd+apfDj45/Bz4U6N4vTwx4jazk1vU&#10;XvvtMmlszxoxyIhtC5Cnecn+/wBBjn7Nl8I6DPxJomnSL3DWkZ/pTP8AhC/DwG0aDpgj/u/Y4/8A&#10;CgD8/vg1r/wm+E1r4oks/Ht7qM/iiyltL6QWJtirGWSRHXdIfu+c4wOvqKi0Y/CiD4WN4J1P4m39&#10;/bSazHrD3c8IWXMZJSNCZiFwSCSc5wOBX6ByeB/D8gA/sXTkA6BbKE/zQ1D/AMK+8OnIfRtOkB7N&#10;YW/H/kOgD4v8ffEvwz8XfDi+F/Evxbjk8LPMk19BY2ccF5fbeNkk/n4C4CjATnHPbGT4jf4U+I/i&#10;b4S8UQ/Ee00GTw5ZQ2WnWkenq9tHFCTgErP8rNu5bHOOnFfbx+Ffg+Ri0vhfRbknp52mW5x9MIKh&#10;ufhD4IuY2Q+D/D4BUjA0yIA/UADNAG/oGs2XiHSbXU9PuY7y2uolkW4hP7uTjqK0ap6VpNrotlDa&#10;WUEdraxIESCBdkaAf3V7Vc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nFLTWoAN1G6koqSRd1G6koouFxd1G6koouFxwOaCcUgOKCc0xhupQc02lW&#10;mM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Wp1IRmgBAM0EYpQMUjUhCUoG&#10;aSlBxRYQEYpKUnNJSEFKBmkpVpopARihaGoBxTGOopu6jdQA6im7qUHNAC0UhOKTdQA6im7qN1AD&#10;qKbuo3UAOopu6jdQA6im7qN1ADqKQHNBOKAFopu6jdQA6im7qN1ADqKbuo3UAOopu6jdQA6ikBzQ&#10;TigBaKbuo3UAOopu6jdQA6im7qN1ADqKbuo3UAOopu6jdQA6im7qN1ADqKbupQc0ALRSE4pN1ADq&#10;Kbuo3UAOopu6jdQA6ikBzQTigBaKbuo3UAOopu6jdQA6ikBzQTigBaKbuo3UAOopu6jdQA6im7qN&#10;1ADqKbuo3UAOopu6jdQA6ikBzQTigBaKQHNLQAUUUUAFFFFABRRRQAUUUUAFFFFABRRRQAUUUUAF&#10;FFFABRRRQAUUUUAFFFFABRRRQAUUUUAFFFFABRRRQAUUUUAFFFFABRRRQAUUUUAFFFFABRRRQAUU&#10;UUAFFFFABRRRQAUUUUAFFFFABRRRQAUUUUAFFFFABRRRQAUUUUAFFFFABRRRQAhOKQnNKRmk20AJ&#10;RS7aNtAhKKXbRtpBYSlBxRto20xgTmkpdtG2gBKKXbRtoASlWjbSgYoARqSnEZpNtACUUu2jbQAl&#10;FLto20AJRS7aCMUAJRSgZo20AAOKCc0baNtACUUu2jbQAlFLto20AJRS7aNtACUUu2jbQALQ1KBi&#10;gjNADaKXbRtoASil20baAEopdtG2gBKKXbRtoASil20baAEopdtG2gBKVaNtKBigBGpKVqAM0AJR&#10;S7aNtACUUu2jbQALQ1KBigjNADaKXbRtoASil20baAAHFBOaNtG2gBKKXbRtoAAM0EYpQMUEZoAb&#10;RS7aNtACUUu2jbQAlFLto20AAOKCc0baNtAADilBzSbaUDFAC0UUUAFFFFABRRRQAUUUUAFFFFAB&#10;RRRQAUUUUAFFFFABRRRQAUUUUAFFFFABRRRQAUUUUAFFFFABRRRQAUUUUAFFFFABRRRQAUUUUAFF&#10;FFABRRRQAUUUUAFFFFABRRRQAUUUUAFFFFABRRRQAUUUUAFFFFABRRRQAUUUUAFFFFABRRRQAUhO&#10;KWkIzQAm6jdRto20Ehuo3UbaNtAw3UbqNtG2pEKDmgnFAGKRqYw3UbqSlAzSEG6lBzSEYoWmMUnF&#10;JupSM0m2mMN1G6gjFJUki7qUHNIBmlAxTGBOKQnNKRmkIxSEAOKN1JSgZpjFBzS0gGKWmMKKKKAC&#10;iiigAooooAKKKKACiiigAooooAKKKKACiiigAooooAKKKKACiiigAooooAQjNAGKWigAooooAKKK&#10;KACiiigAooooAKKKKACiiigAooooAKKKKACiiigAooooAKKKKACiiigAooooAKKKKACiiigAoooo&#10;AKKKKACiiigAooooAKKKKACiiigAooooAKKKKACiiigAooooAKKKKACiiigAooooAKKKKACiiigA&#10;ooooAKKKKACiiigAooooAKKKKACiiigAooooAKKKKACiiigAooooAKKKKACiiigAooooAKKKKACi&#10;iigApCcUtIRmgABzQTik+7QTmgBQc0tNBxRuoEOopu6jdQMdRTd1G6kIdSEZpN1G6mMNtKBik3Ub&#10;qQhSM0AYoBzQTimMCcUA5pCc0A4oAGoAzQTmgHFIQoGKCcUm6gnNMYoOaRqAcUE5pCADNKBikBxR&#10;upjHUUgOaCcUALRTd1G6gB1FNL47UB89qAFJxQDmkJzQDigB1FN3UF8dqAHUhOKQPntQTmgBQc0t&#10;NBxRuoAdRTd1G6gB1FN3UbqAFJxQDmkJzQDigB1FIDmgnFAC0U3dRuoAUnFJuoJzSVJI4HNLTQcU&#10;bqYx1FN3UbqYx1FN3UbqAFJxQDmkJzQDigB1ITik3UE5oAUHNLTQcUbqAHUU3dRuoAdRTd1G6gB1&#10;FN3UbqAHUU3dRuoAdRTd1G6gB1FIDmloAKKKKACiiigAooooAKKKKACiiigAooooAKKKKACiiigA&#10;ooooAKKKKACiiigAooooAKKKKACiiigAooooAKKKKACiiigAooooAKKKKACiiigAooooAKKKKACi&#10;iigAooooAKKKKACiiigAooooAKKKKACiiigAooooAKKKKACiiigAooooAKKKKACiiigBCM0m2nUU&#10;AN20EYp1IRmgBtKBmjbSgYoATbRtp1FADdtG2nUUAN20badRQAgGKCM0tFADdtG2nUUANIxTScU8&#10;jNIUz3oARfmpdtCrtp1ADdtG2nUUAN20EYp1IRmgBFoalAxQRmgBAM0baUDFLQA0pnvQEx3p1FAD&#10;dtG2nUUANIxTSM08jNJtoARVpdtKBiloAaRigDNKRmgDFACEYpKcRmk20AAGaNtKBiloAbto206i&#10;gBv3aCc0pGaTbQAAZo20oGKWgBu2gjFOpCM0hDaUDNG2lAxTGJto206igBu2jbTqKAGkYoAzSkZo&#10;AxQAm2gjFOpCM0AIBmgjFKBigjNADaUDNG2lAxQAm2jbTqKAG7aNtOooAaRikpxGaTbQAAZoIxSg&#10;YoIzQAi06kAxS0AFFFFABRRRQAUUUUAFFFFABRRRQAUUUUAFFFFABRRRQAUUUUAFFFFABRRRQAUU&#10;UUAFFFFABRRRQAUhOKWkIzQAA5paQDFLQAUUUUAFFFFABRRRQAUUUUAFFFFABRRRQAUUUUAFFFFA&#10;BRRRQAUUUUAFFFFABRRRQAUUUUAFFFFABRRRQAUUUUAFFFFABRRRQAUUUUAFITilpCM0AJuo3Uba&#10;NtBIbqN1G2gjFSFw3UbqSlAzTC4bqN1BGKSmFxd1G6koqQuLuo3UlFFwuLuo3UlFMYu6jdSUoGaQ&#10;g3UbqNtBGKLhcN1G6koouFxwOaCcUi0NTGG6lBzTaVaYxScUm6lIzSEYqSQ3UbqSlAzTGG6jdQRi&#10;kpCF3UbqSii4XF3UbqSii4XF3UoOabSrTGKTik3UNSUhC7qN1JRTC44HNBOKRaGpjDdRupKKkQu6&#10;jdSUUXC4u6jdQBmgjFFwuG6jdSUUXC4u6lBzTaUHFMY6ikBzS0xhRRRQAUUUUAFFFFABRRRQAUUU&#10;UAFFFFABRRRQAUUUUAFFFFABRRRQAUUUUAFFFFABRRRQAUUUUAFFFFABRRRQAUUUUAFFFFABRRRQ&#10;AUUUUAFFFFABRRRQAUUUUAFFFFABRRRQAUUUUAFFFFABRRRQAUUUUAFFFFABRRRQAUUUUAFFFFAB&#10;RRRQAUUUUAFFFFABRRRQAUUUUAFFFFABRRRQAUUUUAFFFFABRRRQAUUUUAFFFFABRRRQIKQjNLRS&#10;Cw3bSgYpaKYWEIzSbadRQFhu2jbTqKQWG7aNtOoosFhu2jbTqKYxu2lAxS0UhBSEZpaKLBYbto20&#10;6iiwWEAxQRmlopjG7aUDFLRQAUhGaWikIbtpQMUtFMYhGaTbTqKQhu2jbTqKLBYbto206iiwWG7a&#10;UDFLRTGIRmk206ikIbto206imFhAMUEZpaKBjdtG2nUUhDdtG2nUUWCwgGKCM0tFFgsN20badRRY&#10;LDdtG2nUUxiAY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CcUm6gB1FIDm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uSoBG3rzubGB61DZX0OoRNL&#10;bypLEHKbkOeR1oAsUUUUAFFFFABRRRQAUUUUAFFFFABRRRQAUUUUAFFFFABRRRQAUUUUAFFFFADW&#10;ppOKeRmmstACB8dqXzPak20baAF8z2o8z2ppGKAM1JI7zPalD57U3bQBimMduo3UlKBmmMUHNLSA&#10;Y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uCwAG3rzuXO&#10;R6VDZWMOnxNFbxJFEXL7UGOT1qxRQAUUUUAFFFFABRRRQAUUUUAFFFFABRRRQAUUUUAFFFFABRRR&#10;QAUUUUAFFFFABSEZpaKAG7aNtOooAaUz3oCY706ikIbto206imMbtpQMU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EhVJJ5HQetAC0UAfIp9e1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XntmmmhcSbVTOVxndn&#10;H+FWKKAAnJ9vS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DBBQABgAIAAAAIQCxh+az3QAAAAcBAAAPAAAAZHJzL2Rvd25yZXYueG1sTI9BS8NA&#10;EIXvgv9hGcGb3Y1arTGbUop6KgVboXibZqdJaHY2ZLdJ+u/detHLMI83vPleNh9tI3rqfO1YQzJR&#10;IIgLZ2ouNXxt3+9mIHxANtg4Jg1n8jDPr68yTI0b+JP6TShFDGGfooYqhDaV0hcVWfQT1xJH7+A6&#10;iyHKrpSmwyGG20beK/UkLdYcP1TY0rKi4rg5WQ0fAw6Lh+StXx0Py/P3drrerRLS+vZmXLyCCDSG&#10;v2O44Ed0yCPT3p3YeNFoiEXC77x4iXqMeh+36cuzApln8j9//gMAAP//AwBQSwECLQAUAAYACAAA&#10;ACEAPfyuaBQBAABHAgAAEwAAAAAAAAAAAAAAAAAAAAAAW0NvbnRlbnRfVHlwZXNdLnhtbFBLAQIt&#10;ABQABgAIAAAAIQA4/SH/1gAAAJQBAAALAAAAAAAAAAAAAAAAAEUBAABfcmVscy8ucmVsc1BLAQIt&#10;ABQABgAIAAAAIQAxwy+7mgIAAIMJAAAOAAAAAAAAAAAAAAAAAEQCAABkcnMvZTJvRG9jLnhtbFBL&#10;AQItABQABgAIAAAAIQCgxtKV0AAAACoCAAAZAAAAAAAAAAAAAAAAAAoFAABkcnMvX3JlbHMvZTJv&#10;RG9jLnhtbC5yZWxzUEsBAi0ACgAAAAAAAAAhALe61yFaoQAAWqEAABQAAAAAAAAAAAAAAAAAEQYA&#10;AGRycy9tZWRpYS9pbWFnZTMucG5nUEsBAi0ACgAAAAAAAAAhALa9o74dXwAAHV8AABQAAAAAAAAA&#10;AAAAAAAAnacAAGRycy9tZWRpYS9pbWFnZTIucG5nUEsBAi0ACgAAAAAAAAAhAEejVhY2XwEANl8B&#10;ABUAAAAAAAAAAAAAAAAA7AYBAGRycy9tZWRpYS9pbWFnZTEuanBlZ1BLAQItABQABgAIAAAAIQCx&#10;h+az3QAAAAcBAAAPAAAAAAAAAAAAAAAAAFVmAgBkcnMvZG93bnJldi54bWxQSwUGAAAAAAgACAAB&#10;AgAAX2cCAAAA&#10;">
                <v:shape id="Image 53"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UyOrFAAAA2wAAAA8AAABkcnMvZG93bnJldi54bWxEj09rAjEUxO8Fv0N4Qm81a6VSVqOUlkoP&#10;LXX9gx4fm9fdxc3LmqQav70pCD0OM/MbZjqPphUncr6xrGA4yEAQl1Y3XCnYrN8fnkH4gKyxtUwK&#10;LuRhPuvdTTHX9swFnVahEgnCPkcFdQhdLqUvazLoB7YjTt6PdQZDkq6S2uE5wU0rH7NsLA02nBZq&#10;7Oi1pvKw+jUKjt92s6g+v7ZL2r/t4qKIO1cWSt3348sERKAY/sO39odW8DSCvy/pB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lMjqxQAAANsAAAAPAAAAAAAAAAAAAAAA&#10;AJ8CAABkcnMvZG93bnJldi54bWxQSwUGAAAAAAQABAD3AAAAkQMAAAAA&#10;">
                  <v:imagedata r:id="rId88" o:title=""/>
                </v:shape>
                <v:shape id="Image 54" o:spid="_x0000_s1028" type="#_x0000_t75" style="position:absolute;left:13350;top:670;width:54376;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rxLEAAAA2wAAAA8AAABkcnMvZG93bnJldi54bWxEj0FrwkAUhO+C/2F5hd50k6I2pK4iFaEe&#10;PDRVz4/d12Rp9m3IrjH9991CocdhZr5h1tvRtWKgPljPCvJ5BoJYe2O5VnD+OMwKECEiG2w9k4Jv&#10;CrDdTCdrLI2/8zsNVaxFgnAoUUETY1dKGXRDDsPcd8TJ+/S9w5hkX0vT4z3BXSufsmwlHVpOCw12&#10;9NqQ/qpuTsFRX3Q+dtdTUTyvrvvKGjvkJ6UeH8bdC4hIY/wP/7XfjILlAn6/p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FrxLEAAAA2wAAAA8AAAAAAAAAAAAAAAAA&#10;nwIAAGRycy9kb3ducmV2LnhtbFBLBQYAAAAABAAEAPcAAACQAwAAAAA=&#10;">
                  <v:imagedata r:id="rId89" o:title=""/>
                </v:shape>
                <v:shape id="Image 55" o:spid="_x0000_s1029" type="#_x0000_t75" style="position:absolute;left:6522;top:13837;width:59741;height:78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DivnEAAAA2wAAAA8AAABkcnMvZG93bnJldi54bWxEj0FrwkAUhO+F/oflCV5K3bSYItFVSqHU&#10;q9pDvT2yz2w0722aXU3aX+8KhR6HmfmGWawGbtSFulB7MfA0yUCRlN7WUhn43L0/zkCFiGKx8UIG&#10;fijAanl/t8DC+l42dNnGSiWIhAINuBjbQutQOmIME9+SJO/gO8aYZFdp22Gf4Nzo5yx70Yy1pAWH&#10;Lb05Kk/bMxv4znf7ryN/PMz2cuRf15+n7MiY8Wh4nYOKNMT/8F97bQ3kOdy+pB+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DivnEAAAA2wAAAA8AAAAAAAAAAAAAAAAA&#10;nwIAAGRycy9kb3ducmV2LnhtbFBLBQYAAAAABAAEAPcAAACQAwAAAAA=&#10;">
                  <v:imagedata r:id="rId90" o:title=""/>
                </v:shape>
                <w10:wrap anchorx="page" anchory="page"/>
              </v:group>
            </w:pict>
          </mc:Fallback>
        </mc:AlternateContent>
      </w:r>
    </w:p>
    <w:p w:rsidR="002664B6" w:rsidRDefault="002664B6">
      <w:pPr>
        <w:pStyle w:val="BodyText"/>
        <w:rPr>
          <w:b/>
          <w:sz w:val="17"/>
        </w:rPr>
        <w:sectPr w:rsidR="002664B6">
          <w:headerReference w:type="default" r:id="rId91"/>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6832" behindDoc="0" locked="0" layoutInCell="1" allowOverlap="1">
                <wp:simplePos x="0" y="0"/>
                <wp:positionH relativeFrom="page">
                  <wp:posOffset>0</wp:posOffset>
                </wp:positionH>
                <wp:positionV relativeFrom="page">
                  <wp:posOffset>0</wp:posOffset>
                </wp:positionV>
                <wp:extent cx="7010400" cy="1014095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57" name="Image 57"/>
                          <pic:cNvPicPr/>
                        </pic:nvPicPr>
                        <pic:blipFill>
                          <a:blip r:embed="rId92" cstate="print"/>
                          <a:stretch>
                            <a:fillRect/>
                          </a:stretch>
                        </pic:blipFill>
                        <pic:spPr>
                          <a:xfrm>
                            <a:off x="0" y="0"/>
                            <a:ext cx="7010399" cy="10140696"/>
                          </a:xfrm>
                          <a:prstGeom prst="rect">
                            <a:avLst/>
                          </a:prstGeom>
                        </pic:spPr>
                      </pic:pic>
                      <pic:pic xmlns:pic="http://schemas.openxmlformats.org/drawingml/2006/picture">
                        <pic:nvPicPr>
                          <pic:cNvPr id="58" name="Image 58"/>
                          <pic:cNvPicPr/>
                        </pic:nvPicPr>
                        <pic:blipFill>
                          <a:blip r:embed="rId93" cstate="print"/>
                          <a:stretch>
                            <a:fillRect/>
                          </a:stretch>
                        </pic:blipFill>
                        <pic:spPr>
                          <a:xfrm>
                            <a:off x="1335024" y="67056"/>
                            <a:ext cx="5388863" cy="890016"/>
                          </a:xfrm>
                          <a:prstGeom prst="rect">
                            <a:avLst/>
                          </a:prstGeom>
                        </pic:spPr>
                      </pic:pic>
                      <pic:pic xmlns:pic="http://schemas.openxmlformats.org/drawingml/2006/picture">
                        <pic:nvPicPr>
                          <pic:cNvPr id="59" name="Image 59"/>
                          <pic:cNvPicPr/>
                        </pic:nvPicPr>
                        <pic:blipFill>
                          <a:blip r:embed="rId94" cstate="print"/>
                          <a:stretch>
                            <a:fillRect/>
                          </a:stretch>
                        </pic:blipFill>
                        <pic:spPr>
                          <a:xfrm>
                            <a:off x="676655" y="944880"/>
                            <a:ext cx="6169152" cy="8400288"/>
                          </a:xfrm>
                          <a:prstGeom prst="rect">
                            <a:avLst/>
                          </a:prstGeom>
                        </pic:spPr>
                      </pic:pic>
                      <pic:pic xmlns:pic="http://schemas.openxmlformats.org/drawingml/2006/picture">
                        <pic:nvPicPr>
                          <pic:cNvPr id="60" name="Image 60"/>
                          <pic:cNvPicPr/>
                        </pic:nvPicPr>
                        <pic:blipFill>
                          <a:blip r:embed="rId95" cstate="print"/>
                          <a:stretch>
                            <a:fillRect/>
                          </a:stretch>
                        </pic:blipFill>
                        <pic:spPr>
                          <a:xfrm>
                            <a:off x="1895855" y="6675120"/>
                            <a:ext cx="146304" cy="304800"/>
                          </a:xfrm>
                          <a:prstGeom prst="rect">
                            <a:avLst/>
                          </a:prstGeom>
                        </pic:spPr>
                      </pic:pic>
                    </wpg:wgp>
                  </a:graphicData>
                </a:graphic>
              </wp:anchor>
            </w:drawing>
          </mc:Choice>
          <mc:Fallback>
            <w:pict>
              <v:group w14:anchorId="47F5F8A2" id="Group 56" o:spid="_x0000_s1026" style="position:absolute;margin-left:0;margin-top:0;width:552pt;height:798.5pt;z-index:1573683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UBd6tQCAAC5CwAADgAAAGRycy9lMm9Eb2MueG1s7Jbd&#10;btsgFMfvJ+0dEPet7SQmttWkN12rStVWddsDEIxtVGMQkI++/Q7YTrNkUqtKlTptF7EgwOF/zvnB&#10;4eJyJ1u04cYK1S1wch5jxDumStHVC/zzx/VZhpF1tCtpqzq+wE/c4svl508XW13wiWpUW3KDwEhn&#10;i61e4MY5XUSRZQ2X1J4rzTsYrJSR1EHX1FFp6BasyzaaxDGJtsqU2ijGrYV/r/pBvAz2q4oz962q&#10;LHeoXWDQ5sLXhO/Kf6PlBS1qQ3Uj2CCDvkGFpKKDTfemrqijaG3EiSkpmFFWVe6cKRmpqhKMBx/A&#10;myQ+8ubGqLUOvtTFttb7MEFoj+L0ZrPs6+beIFEucEow6qiEHIVtEfQhOFtdFzDnxujv+t70HkLz&#10;TrFHC8PR8bjv18+Td5WRfhE4inYh6k/7qPOdQwz+nIPjsxiSw2AsiZNZnKdDYlgD2TtZyJovLy2N&#10;aNFvHQTuBWnBCvgNgYTWSSBfBg5WubXheDAiX2VDUvO41meQc02dWIlWuKfAL2TXi+o294L5+PrO&#10;QU7mY05uJa05Suc+J+Mcv8Ln4MTAqhX6WrStj7xvD1IB+yNs/uBtj+SVYmvJO9efMcNbUK062wht&#10;MTIFlysOyJjbMoG0wfl2gI02onP9gbLOcMcav38FOh7gGHqhtNgPBNHPOr0LdgDstcxM8/yAGZIH&#10;XveJp4U21t1wJZFvgFgQAdGmBd3c2UHOOGUIYq8gSANBfaCh8ffgApdtf4QHXLKPhsvk3XFJptM0&#10;nswwgsuEzOP+FqPFeNmk0yzLyLQHJ8vjOPmPTQrn6Dds8o+Gjc/X+94yZE5ImgZq8tksy4YCNGJD&#10;EpInqacXsMqgWk2ycLb+6euGQM0+5Ab6H6w6wTXwztwkWZ5mAziEzNNkckROMiPT2OsAcKCRwUOn&#10;L4VjmRtr0NvLVHjjwPswVNjhLesfoId9aB++uJe/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LGH5rPdAAAABwEAAA8AAABkcnMv&#10;ZG93bnJldi54bWxMj0FLw0AQhe+C/2EZwZvdjVqtMZtSinoqBVuheJtmp0lodjZkt0n679160csw&#10;jze8+V42H20jeup87VhDMlEgiAtnai41fG3f72YgfEA22DgmDWfyMM+vrzJMjRv4k/pNKEUMYZ+i&#10;hiqENpXSFxVZ9BPXEkfv4DqLIcqulKbDIYbbRt4r9SQt1hw/VNjSsqLiuDlZDR8DDouH5K1fHQ/L&#10;8/d2ut6tEtL69mZcvIIINIa/Y7jgR3TII9Pendh40WiIRcLvvHiJeox6H7fpy7MCmWfyP3/+AwAA&#10;//8DAFBLAwQKAAAAAAAAACEAWRXOFVoBAABaAQAAFAAAAGRycy9tZWRpYS9pbWFnZTQucG5niVBO&#10;Rw0KGgoAAAANSUhEUgAAADAAAABkAQMAAAD60yElAAAABlBMVEUAAAB5RsddZFWAAAAAAXRSTlMA&#10;QObYZgAAAAFiS0dEAIgFHUgAAAAJcEhZcwAADsQAAA7EAZUrDhsAAADgSURBVCiRpZJBbsQgDEWN&#10;WLArR+AoXGsWVcnROIqPkNFsskB18f9JNKOmi2pY5EkQPv7flmRmm4hjnIiEZC3zTJLWFWg6EdUW&#10;x+NbHH7bocQC4EjSAMoKVPwhDV/5JG5yvSJ0knWIOrIBZWKe1QnXNGjXhS/IBcp/8fFHSW+urABz&#10;MqABbkxprDuQXWGQmf4iN6ddijTkcoQejuxfpTukB8TGk+YpPXh5j9CouSPZc7mS+tmqL2JvY+00&#10;xxZHNjyw2sCHwlElBiXcOTbaFqAokDFnax6oyO3GX6B42o5EfwAHeJ+SgUF5UQAAAABJRU5ErkJg&#10;glBLAwQKAAAAAAAAACEAIEPSuO0yAADtMgAAFAAAAGRycy9tZWRpYS9pbWFnZTIucG5niVBORw0K&#10;GgoAAAANSUhEUgAABugAAAEkAQMAAAD3jyUDAAAABlBMVEX///9eq1OMcbWoAAAAAXRSTlMAQObY&#10;ZgAAAAFiS0dEAIgFHUgAAAAJcEhZcwAADsQAAA7EAZUrDhsAACAASURBVHic7d3PbuNImiDw4LCQ&#10;rINX0cBe8qBmNLAv4L6pMGxFLRrY11g3+gVk9IVGqUwaWowujdQLDOzX2EOjhoKA0q30AoPKEASs&#10;b50h+JBMFIux3/dF8J8kOzNtZzq7x1GVackpkfEj4z+DQcaewz9WkBr+GjDm5U8dk/uFJIO/PJMx&#10;v2CMK5bAW57x3MoM/JIZxoLiaWP5MQEhAv7IDFx4drhRLCjhl5qBk0kl4E2CuhLpKeOl/ebxndvt&#10;t98EnyjyhwNG27eRxLhK0CWK+QbTnAQF/lLkVqeFaXS+1QUKvqjxfzrFmVS4UfgqbEHit+AwKEjC&#10;noGgaeP4Afqb29ewZfiR4Cb1AzXBhDYpXI6hk8RburKlS4yxusLpuNV5LR23J1waOsWJwsMDpxW+&#10;WuD3M0wBcAyMj7rcHhj4FSXp5AYjBJ/Bj8EfDh/AtMKSFM02fTB75NJaIPFljIoe/BnjgcTNydLG&#10;OKUflS5vdKbWBTZnwWf3dAZ1xulMo0vxiNU62iP8BZEQsJUdHR422j6zyd9klMchnqSD73sUAWHj&#10;ilFQnrHnOaDzbo8+/CvtinTGbji/RRfs6Lw9XYC7VYd1GSVghRnXNxeVLqc9ZrWOTjsdNvqRokBX&#10;OkPHgUoznz5nkzbqpMLzaA8BbaF0CdnqykZX0A97qn18t6PDssR++3Zd+oG6kiiHdbQZ+Gal8/Z0&#10;CZ0nPBONztAZt/ErWjoSJcZ9L3WiwiZJp8MtwSZIF+zqch+jkCE73ct3yunKWkcFCaWAHZ1X67Lb&#10;deawzn13X2ecztyqSysdt7p1pfNqnX+nLnG6tNalfkfn14liX+fv6YzTpY3OftfljYM6+pE5UVnr&#10;/B0d/FqmtppwOs/qgpZOVDptdZwOS6PLdnXGJQrSKYxJpQu6urTRZbfoyo4us7rMvT6sQ4lwvw7a&#10;ugR0mPXeryuhTDO2isswBVQ6Xek2h3Xr23Xa6YK2zhzSKZcoGKuSYK2jjJJiKQ6RpqppR4dHghtK&#10;nlSq1Lrc5jvcFnwHPw9f4viLVECckFoe44HB76ei1plaR2ml0WXuA2Tc0fk7usKJEmhwdHTmdl2x&#10;q2NOl1e61rkrDul8o+ALfuZ+y+xpp0RBOr2j4+/VcZO1dOmezrMJRN2iS0l3g3+hLmjnO/i2bZkd&#10;1PF9HdQfDuV0dNrhlX9Ih79udKrR6SbfYXJJq3KNdFQaOtGODhsSlc6Wt1DIAWTb1bFKlzud2tOV&#10;lS7FctTp8GR3db9iri7c/qjdIyud3V9L51e6vNFBdgkaXbanYx3dzWHdGiNR7ulkTpo80Xs1gtP5&#10;9rBQwj+go9Ne617nd+vKZF9X2MLQVkyq0dFn4Q9ELbDf+3hdIaiLV+labRXT1nmVLnmfzj+sowi6&#10;WCYHdMWuLiilbnTSdjYgCWZdXYaeZN7R5TbfQaFf4PcaXXPurp2O6pP8Lp2i79D+VgUc80ZXdnS6&#10;0RW7Ol5UCfdOXYInKXCdUDzytQ7aHqYqMxsdfU+qRidqXVrr5J06XbVr79bBr4PC6l7v6SBvkE4z&#10;V/PCZ2nQgHS8kPldOihnle1/dHW8xN7pe3W61lGN0NbhaefmvTr4dQ6xtPluVR7Qacxqjc6KdnVz&#10;N7pgdZAWGh2verb7Oom6RSoaHbQ+RKVLurqspZNWl1rdtLCpqKrv0pZOHND57hDUurzR5aLWiVza&#10;tA91Y0dXgI7aplUnjxuoNHZ0SUY6agFVujV0D1BHO1CNDpsrLV2iSKecrrQpqtJlXR2lP9jM1LR0&#10;dN5tzi/xsLt8J2odNudFS1cN/iSogz/YXMHMaVtNptLZXyn8ksxv1+lKR6VURqMMLR18NbDjJ6Tj&#10;bZ3+EF3a6LBwZrWuYO7owuvS6ZKWTtc6RjmLegs7uhS/BFva0amDOh8bhuW+Lnc6LGhl04rOW6UK&#10;L1q6tNVWUaTD41uKck/nUbPN6uxJ6uo4xtzp1I7OP6jjpNNWhzldUZeVIpwFVWuI9mKszo0JTXZ0&#10;ZkenrW7S0dFonSIdb3SSCmcsFzP3mrmT1NJBbuWY6jCTedg6PahL+d26zOl0Qr1X1dK5RJ0d1qUd&#10;nax1WUvnkgAWt9zs6jQOX7V0sqXLudOVjMrXPZ1nu8xtXX5Al6JO1SMPuq2zp13XOi1bffOsq1NW&#10;dwFn3OlSe94THL/xy6Clo+Y6jQa411aX7+gEDSpKGs0qd3Q0SOfReMSuDr9Mutxr6Up7jCqdrbA8&#10;Oy7nQbRT0ejq40A6jMMBnW0hm0bnykwoL5wOpbb15Xd0Msd04nQFdSD2dBRFrI9bOipVZGF1sqMr&#10;7DHq6pgdl8Nhz1Q2uvo4WJ3B6oN0aUvnuryUBEocnmp0hrlRuKTSEYO7Tjj0AHL8gzrKTzgm1uhk&#10;owv2daKlY7UuZ260ttGV1ZDxni4xpqOjAp1qLd3WFaQrSZft6TDNZVaHJ8leK+BUQpAOG3jMjkti&#10;Lu7okqLR2ZZYrSutThR+S6dsh7XRuZ1VuozaPU4nm1GjAGLe6JK8PZ6JKZC6um2d3YdxZ5aaL/s6&#10;SJeCGvHUjpe0lVZLjHS+01GE+S06aPQ4HbYAKp1Pidr20EkHaa/RVceBanMcNkwP6IQdTSGd53TM&#10;6nBogbr7jQ47u07HSSetjtq8duBANvlOUoWLTcJdHa91gR1XoxOo7eBQS2ejf1Dnu0863UWjKxod&#10;t4MjeHxBpxqdHTihaxWNjh/QCZMntsF+SMfdKGxXFxir4wVszuk2VPILHCesdfg9GtylpoSiNqvT&#10;sbbOa+lkV5e51FOyWkelKei2bR3f00G7D3V2xNqzAwd36cSermx0cyr5eaNzKRoThdOZtk50dPNa&#10;J1o6drsOuyQ0PEZjyi6iLR0kMMgwtY7drst2+nfQBJpVOmqGUySlHUzIKx18dWn7OfqwTrd0i0ZX&#10;tnQcm1tYlIAu0U7nm8mEmtDS1cSKjmFHVzqdtHX+LTpxi25FuqCtE7Zea+uMHcFyui3WCbXOb+kY&#10;6NghXUAnWFhdXutIRFdpurq0KjODh+ioAUJNSt7SUTthX8ecTnZ13i06blo6H3UUA6yhd3U4Emxs&#10;cdbS4f5Al5Eueb9O3aHLa50dY0i6OswSSa3Diga+5vq7lQ7r8kVZ6YJaR5ttdOLXXV1ATVGrk42O&#10;SlCZBQd0ws4KqHTyoI4d0gU7OrGjE790dUlbd93SGeVVYww03F/pTFun7YjjrTocVTFOl32Yzo53&#10;NjoqXbo6ebsO8sOtOij+nM6/TccrXbCry/d0dkTs/TqMfaWzKRd1yUFduq9Th3Xpji65TZdYnTqo&#10;86rG4yFdSl1IyuUqwp7Gjs4ORePr23SeudK1zt/RyR0dr3X+nk42Os/YwbbqQ6LSNR3/Qzp7kto6&#10;3+mw6mBepfN2dXiV2eoMXfoCnTyoyzr5bl9X3KHLuzr1Pl1hx1WwiUw6io26TZf6B3W4y5YuxeK2&#10;0TF7ZSetxsR6VZxJh21c3a9rhEqn6yzV6ESjY4d02i+ra0FUsGELnz5GcSzsF9mezjV4NHRm7XkV&#10;dJEYm7uNrqhmUtH4CbONU6fDv2odT5np6BId0mFt63AkKY3u1OEhgIQSuY4529Hl9mIOfsy9rnXQ&#10;PkKdR81ve/UVIiGrPAn5qq0zXZ0+qFNOp3CWUK3D2MKhTz2nw0E+2GxS0BQExup2ZkeX0tQOeCsM&#10;G1LbBQ9S7pfMu00nOjo3BGfYjo4d0mUtnatGsdvU0dGchwz3VQZND8gmagH5sasrcaqQzDx7ddPq&#10;OI2MNrqEZqNJar4e1Im2zg4EVNUHJU2SlS2dKxOLWiedTlQ6O7EBdYHTJZSZnc7mkVpnrM5U/Tts&#10;b8JmJfQHDM0hVIFt5B/SlRg3aG+0dKzSUeu+tKNWstalh3TUSYFPHdbRl7q6tKvLdnVZrctu0eGu&#10;JH2yMNCx29VhfzChUlEaAb1ZW2rfptPVMEdaVY57OopEsadz5aEona4eZLtFR5S0oyvoV42OGlQU&#10;8Y4OJ/NVOkFlsp3zaWzHyOoSVyM4EeYRqzOVLt/V0TUh0um9fOdaFXaMm9vxrZJ0fq1Lm3wn7cad&#10;zmt0lM1TKpAM6XJmj0NLl9U6LpT7UKMrfKpArS6xF1hIh/9qCydi1DocbsAxRdIVNPpBV453SpXU&#10;DsjYakTY2ZGo1jZfdXRFYJrxTJeohZ2J59kZg/Ka6mJN0We36+yHSIe7EV2dqnSi6OhEo6P5iznz&#10;XzG8VEs1NY2b5PjbEzvRdzdwavVIRTU07batw/xJtVlLV/J6tJZZnU/lbltH7ZC01vWEoqYkpc+y&#10;Ktecznc639hxnUrn7+juE+wlPdQldnI49ekqHU5daa4j1ImaWmOejb5cMjthM6DjkKMupZq60b0Q&#10;dJkccyA1uHA3pV/aQ9nVBY2uvDeqCXa6oLrj3xXtiAaTmM387hoQRT8SzE4ltnNUap23o6s/lLV0&#10;3J0j6JTSdTloaWePYHpQ4PV9DGP4EzF3rdlOFMZ8taeTmb0gQUNiLufTuTn/7JH/yBDDH5w3dltA&#10;C97xQM23ejb+P0r4kJsQfvepI/HJwslTR+A5PIfn8Byew3N4Ds/hOTyH5/AcnsNzeA7P4Tk8h+fw&#10;HJ7Dc3ikMH7qCDx+iJqXT6Q7etStxZ13Ld0TLQ8mOu9alxf9+2ytewVs3P0HL2NBxkb32e59Q1cH&#10;e6/Cva6j7ukG9pWH94uKarWGzxdk5x3P6pct6IeHls5PWSGqFOlpnIhVeEYLc5/t3jfcqmu9xCDS&#10;OzeDV6M1/J/kcFjyYGPMMmN5S5cYlpS+yelej8cMsuApXuKWaZMMfTujhbFh0GMM5zUyvITM03rf&#10;rTXSMBzQNWvsSbopUFtErfMana8SXIzFz3NhHrrm3E5ICp4d0ilc8uwcJwWArjBG50xc6Oqc8RR8&#10;Cd6HShOEKh0clLGf08KDTTJM6J4sDcAEclaW84UxU9R5utFd5DJQRZ8/ss5UuqzRBQVOdDOk00wL&#10;r9aJWofze/GeDdHW+Yd0OB9LCU0IjboJ6bTwa92JvMjFNBu/fGSdh7rigI6WMhhzU0A0vLzSSccQ&#10;cOICurdHtnXwqzHG2SsbHd7jKhROQVZjnoNOpBxOIWw2cJQAdRp1LHhkne4HFxgTqQ7o4GdJB9nq&#10;oHBzn5CYLI0tDVo6SMjjQNFEsFoXGDbkqAvU2CtAJ9MgCzJfC5oApgssgAXpzh9bB0c6mGBMkpaO&#10;FwFmvZTlPE3wICu/GOUs9HQ1xUb6eMuCHsuUJkXVukydY9bc1QVtXYKLRWW+EjwLjHdTVrpZ+ml0&#10;ekeHtx0X/pvUQ90FHeQc/ht6uprgNUTdRQ7lbdHRpSfn+BqOTK37SrLzQG1gP5DyStCd1zpI3Bc4&#10;Bxp0E80/kW6qGE35phlzDMr/cMy8wl+RTsxBl1W6AspWXDH1PHiNOsxGbR38PMeDhDo7iV+zrwQ7&#10;9zPUpWP4XpYXpAuUgAxodWmjU4+rgwp2laEO6h+a/IXVXKXTVgeRtrotTmbvQ8F5HohUpKCb25uW&#10;UqM5nGH44Fg6HbWqsNCH7WI2AwTp3tU6CYXpHGfnp5DSre7wXMx7B6/SnRfCrt8KsYtAl8Peah0j&#10;3di70bRgg4JGIvwLq3SJga9yKPTBPT4nXZbToiy49jGkCY46Aboh6GCPCssVqEuG/rwQVHX6yuqy&#10;x9XRrZxWZ9cfAd24peOgk1ZXgA6aS6grKt0CddDOMDlWjULhd2Grb5VtVVkd3k5pdTLIqHwJMo7r&#10;94z9NSR+Dnt3uqo+faxgJ37D+TqHorGwunwM+ZHzFHaZwtnBCtvq3ip/W+C6h43O4Fx6q8txIduE&#10;ujPXGtsejFrOwrXEBDusw4rW6oasqk8fK9gbnUCXCNdogaIAdFik7ehy7y0UdYVc1roCdAWcoMTP&#10;qIqElpnVbXQOEe7qZEcnOrrC6ZLHxdHsb9JJpzuCogAaDSoEXWZ1RaUzkF3GcoJvOJaZJbQZof2f&#10;Sx+aNYpWumjpMNGeWF3a0uVw6EDHIMEnxuq83Okee8qqaOuwvPsKm0yQvYcg29fxLII2oYcloFjk&#10;5xJaxHBe4OiPserzcW0E1K3zfFw1I1GHpcrQ6n6tdSK1uhC24PLdY49B4JobqdOltqFldVGjsynT&#10;03jPXHYuPauDpJgY0imBjbYU76RRVqdA57V0qtG5+k42uohBYwhrhPHjLy9vbI0Qiau2TmRwMrjT&#10;/VDp3mpoeFa6AIvPBVSTqPNss0Xqc7qhQZmWLhUz1I07uiHqxt4cdHgssdmZ1af78UJS6V5z1xeH&#10;BiEUXufYh8PzV9UInoIaweqobsa+9GqhrU5CvYULv2hb36nztu48qHRVW8VHHbqg5oEuikitLlCP&#10;rZPBErcZcVProP1wjsvWYkXLs6qtEihvW+kUNp+g2wD1HcRMiYmxuqDSjeO2DvJVrYvPSQd1Gx5F&#10;1OV4dxvqikeuzElHNXIUmCploq4gHbM6Xuk0xIWBLiAd29dBcUstMSXzPV0BOugjxAnpIPEH0OXA&#10;pmwORaVXYN/8sStz0uX+ru4CbzAiHfZNGl3hdNmObtroqI9wQOdhUw510KsHHXQXfT0EFVQsWM0V&#10;5wFswzx2sXIezPMASnQfdMNKNyGddLqA+ggc+tNlWwfx5ZUua+mOK93Rri6gvnmGpQrppAet6AuN&#10;N2okBY2JPa7OT1GHbXvQZdBVoRHac+xnCcDC6aTea6WDfMOgvuOkw9bVxJYqlc7XY57FoBM5bGNo&#10;25mwC6eTqOOVDloB2EfwSOfGMx9ZZ6BDWaDOM5DwwYGpcxzQkw9QZ+zwDuqgVQ2Z40hOdK2DdouE&#10;n9Lp+lCqYGvVw5V8ApVQF8Tk51zTKaJRI9iH07ECe0Cl09Fa8p9Ch/3pCHSm1uEN2TjOacdVvLzR&#10;6SNoZwIN6sKpOjVeUeL9T1NFOujFgw7HZjmcl8zpisQoSOx4i15mdSpYo+7cN/NfCx/ZGRQoj93I&#10;tAvIZEPUMWzod3VjfNYFDjySDqpsjYWjxKoCjgq0r+z9vNBHcKWKoDEx1AWQh9JKByqng+pz7Dsd&#10;ZwNmvDx//Cq8CaTjpMPbz/d0OeqKSsfnGFclGelSXASAVpCbVLoswuEJ1NF96lbHcV2PicLbdP1s&#10;wDLGqkf6jDxsdX46nYTEEpIuwYswCsdVIN/hbaikU3ZIvNJlbR3eaY7tyuTNhdUBGHTQ44NSJCjx&#10;BntcSaHAXCy7iKq6QH726XQHH5RzjMNigWuxa+x2nrAYClMcL1CQzvDOebtaId2TLGYpnKB0gD2g&#10;qL6EoHZ21EFU1k+suyt0+yPNSK17qT5qY11E9Q7rzGzvs58jeN3sPnQ/ZfPyYwIu3t96l7l95LvX&#10;kz5XuF13n8v4XURbd4+NPULY0dWj7I+iq9492e2kO7qKJO83SeGWUzS4x6YeJXiq87aakCGf8IB/&#10;ulDNtpDs8068+Lzh8z5K7jk8h+fwHJ7Df+nwZA2YTxf6EdPYHuKleIy1c76E8FLTIlAYIqcTRj5c&#10;p9SDN/FRwUurRjkPm98O2joctHgcnbdWzevscSdAUzjpdZafibzskC7q6vAjIY/u0zvuhI5Ohe0O&#10;Abys+gNBxjG1cPgFLgFUTcp7Ua/z4y0zbh8qt4ZIRq3iIOadvkTkzas9kC5sdJM9XYt/T90ma17j&#10;mPhtOhweJl3W6F65VT5xdkPG7QMBN0axqDVtfU9XH04e3abLR59FV3VPfdD9XzhRL53Ov03n7+vE&#10;R+qGj6m7Tlu689t1JaQ20a906a5uk/Gp1d2ArtXx29WxD9AVVGZ+Rh3TbZ0dDsHZwnHU1a1v5hrj&#10;Wofxrm5T69DQb3QuImGtu9eY246u9Tr/SN1Pt+majezrbrJK1/r1wOmgoCKdeRwday0QeLcubuso&#10;hsEKIt7olrXuD3fpklrXOsOkCwq5maGuPIOCN+SPcGOQaUa23q+ry0yKoX9It51rO8HThfNd3Xfz&#10;f+uxY2VSrsR2U0pKqaTjhTQzaIl55XdW171j6D6h9Mt+rNfLIABdaXUnntV5t+pYrWO7ugvFZNbS&#10;STbIWQl1+snmwgQF++5iOSti0smtKaVRXmrzXaNLrkn38FGpwjfiV22WM557RTnemmkxWM/TMNAC&#10;dAGTy0BgStSJSq7qMpNaNaijwztQqLtOR6DTPuhSA4BEbZYl6MIBVPFuRhKu9k+6Nc7GcjrYJOqm&#10;s+gPVmfONqR7+BU91BnUicLqlrDDtSlxEU+vDEp5PaXniOpkbWb9BGBRbBarotYlCxNr0s0K1NEl&#10;dTMDTVs3a3STWhdt35by10o3+6k/MJTv3r4jnfcYuquWLurofNLNxDunW1ldbhYAGTmdqXTminQ4&#10;AbilS5JwkFS6FT4RzF/OongNX1DR9ubnwVb5NmXOMvhkSxfsDBPfJ5T+LIz0dgl/e7+S7qeh1Z0p&#10;/6egTDaVblvpdFuXd3T4kJtapzfLS5aYcHC6vp4N47PNYsrHTDgd5LuvTzeXqKtq8+GAz7A2f/sO&#10;813wCOuIltCaHaCuB+m9jE43y1fRuzVkw/6p8l8Fl/Fm1sdsoCGyq/7Y6pazfq27WVzlVnc5rnWb&#10;WTiIG51azoaDeLMJXkWoewU6nIH79ek6BB1zumU5CEi3sbrpg3X4CDqr432rW/DoFHR+/1T7s+BV&#10;rYv1YhXGqBttW7pfbxYzq0suI9Rhvkt9p/sZddFWBfh+s+GNDo7qsdwq/EfGRoNGN3A6Qc2DB+re&#10;+sbpUs/8DLq5IB2LnO6Pr5jT+U4Xw6f/yo6trvQrnQQdXirHMjNYhfCxzVI5HZ/1UWdqnTaMD1A3&#10;Rp0m3ZsfnG79C+lmD8VBS2xCuusZV971z9F2szCkC4pTHQA58X/i76zONDpKNKSL/EUat3VQFvxh&#10;bqxuodl3qMPiFnQLp7sEXZLu68IIdBHpUtCJ98T9A3SbyQp0N9ezILe6pdVx1OFM1MXPwuq2lS4H&#10;HS7dbXWm0olaF62dbg6V9xsAoC5G3WWtkxmPolo3bnRD0l2kqHtode5tllOrYwXoxqTboq4EneEp&#10;X5cHdHhHFO/qBOnmN/OWLiud7trq4LdOt4UOYf+A7gp16hczyYR8+C2UoJs53djpVngCZzxE3SwN&#10;1mVo8932ptFd4ATaCelu2jqPdIP1tdOdO92yrVtdRmeoC53Oz0A3CsybHyK80wt071BnHn77q7e+&#10;fo265RXUCBvY1zXURrXu7Sz9/bpwZeZ20+jS8Y7uOiWdP9+gbgu6MZyfZcjerSrdGeqwvoP0maCu&#10;JytdUqBuVY5bOv4ouhvI9lCDGY6677u62Sw9WxfRvu5VS7dMz0jHUbdudGfbt1DfvZu1ddASczpo&#10;ifEd3ZJ0cHqtrhTN7cMP1xWgg2O6fG11l2caGrbpmcqH2N1q626WszEb8ekqZPkYdAnqOOgi0K2v&#10;WXT2BnTfQ7vnB5ZDE8+WKqAzVtdr605Rl+sR3sq22+V5sE7t6YzVlYnmk1magO6dqUoVaImVMoe2&#10;SsFybmYhM4W5Jh1E9qqIcNQIdN/BR8cJtllZzEn3qtaFntUx/oKdZiE7yW6P3UN1uIGXgxE0FkGn&#10;QgmwstH5S9SJSvfa6nSluwJdfkgnscxMVFcXb+Y4f+wF3qfyeUPuB37uqT7opmUETahZUHrK6mJO&#10;PSCozU1HF5j/AJ02m1SSLpjlAxzPXKIOCuJE4S3Z8YuAncyzr75m7NvPjKrDwYolY+xH5qcxewlv&#10;TgajjB15Gemms5xBMXAZ0jMz0u7XqskQX85iMHdVmx87ulHpHj4q8ljhLt3HNhiqRVf+OXVV+HJ0&#10;6vZ/uvfoxpejuyPce3Tjn3gW2XN4Dv81grui/5IeFRbd/dl/jBDhgKa7rNezr2J8zvE/mu4FVUkD&#10;O5mgvoErwgtp79X5i7R5M+Z1TfTgC7cPCHijSZ8GmyHSIadqZ0Dx8t6j23ysDm9zefkJCDvBc1dC&#10;cWYKRmFIFzlv1w1bOlHr5h+rw1uUompD8+bDv2tt5MUd0T5xI/4+5P3fvKDF+Jh9ZGynEeS5cZId&#10;3RR0v8e5AgOq/z1dNXI+ULd8n65odN46Y9X0s1MVTFKM1dYoOrw2Y8StyTZ080Rc6V7DR/BOWKvL&#10;dxo6t+nSkH9DOt3VSf5BulXrzSFdPGZBW1dN0No2Ot3WtVqQXd0bnH2TOtPtumlHN6t16l66n1pv&#10;ikO66LDuXVuHN5PZL8at6+AQgSPQ2bSPh3Fc6/SeTtsGOc5MwS3JRjdAXfShOuoXnxzS/f2wDqfG&#10;0M5QV02DQV1GF9CV5hNVdbfjVq8BItBrdKajG+/qlNP5Tkc3pVGp8hv8nL3c3tLhPesYqRO8hTqb&#10;pi9wrtN8U44HZTioIuH//DG6TVvHD+paURYZzh5r6fDWYL/WdUuV23WsqzuC1wvQTfPTpQlyDTpv&#10;PQVSrPy5KceJuapH4f323Ui36F7colt8Ct1kV9djKuvhZIIgpzUa+3GyfpNKMSuSa8OLLeo2yzKM&#10;rC76S0cXFC+Z/9e+1fV5rv1pn5lwcJTR4RoPbJl5q87v6M66ul5TqlS67G4d/HN8grolTu2AMrM3&#10;WC9LvCA9LUgn8mRtUnm1pzuzunVbl/MiMYuf+1GivL/zUuTbhRFbc1X012sDBeGYZT92dK7Num3r&#10;prXu+6yjY+/X4fyXl6gbC52kgYKTsMFVC5clKKapGNa6sq0zs+H316YXtXSZf2NCuZ5ejmudRt3S&#10;hFGivRUvJenemVmBsxuuCjZk6+tolCxrHX7ra9JtSIf3xTe6ei4U6hSeO2GbAI0u7B+Dbng02Ewg&#10;t5j5DJ+D6ilT4uwQX+/qjNO9nYaoW4Xx2eYN6sKz66seXnxG3SUA8OndocyCy7ilG3d1NwsjWzqR&#10;rq+lTpam1snNoj9A3c2CFvJB3boMCokZLEmLHhsk62UAX1Wmx/NkMcsrncS3JozZKDE8MvByQCPd&#10;sG9l4Kzgzd1wElBnUHc9ZcIUVreZhdgS4/34lDHwgAAAEmdJREFU95tr0p1ez1ilCxuduRy0UmY0&#10;vlniJTUFumEU3yyWw3gzi6Jf1teg49n2WuLUjFqXbCBSpFviIgCQNMVqY0QBvwednbCxWfKS/WEN&#10;CQUnsJSQ9OjBrhIgkDRy1M0M6eBbbR0rwui7zQp1l99bXbReXpKuTxML+jFgUFeOgtnRuKvblHLe&#10;1hUv+vH2ehaOW7ooDl5F0Xa9uMTVklD3K+jCRneJuuDtqqT9KfHG6VKWeGZFOiBFygini6wOIRur&#10;e4O6VVs3C+NEsXOI5oLjU9PDeL2EdqYA3StMmTNq0UCZKSEaoCtAB6VKo8Plv1D3Q6P7TxZZ3Ria&#10;E12dCvCqm97C+1M4nE53DgnnMkadmf2Ay4IFmTCbFehuSPempRMCtrds6UR0Qzq8VGTeLmbh4GwD&#10;+S52OqguBIAzzoYmu0QdtFWi9TVsd26mdOXd/HucYDRuZnlb1wsj6XRvy5YOtk26BHUh6rLIM6TD&#10;C/Vevp1FkBga3TeQh50uxB3yFHX4TdJdr8oYdZD9dGh1Ya0LoxsFaYuZX5YzuZnzcHC6gcxDuitc&#10;M4bxHwbJxDA4gWVb973T+eZvMV4QjeBrqIt2dKGcL1u6n7jTyWxXt0YdK74Dnb9ZVfnuHLbVb3RM&#10;c2Z17GaFqwf/eTWEU72c/dTW2cdCWx3/d9DdrGZiA5EZbCGa49jmuww6CEFJuv53yxJnh1S68VwH&#10;pFv9LY5bun5Ll92hC5RvULdF3abWjcYJ6JJGF3pQZpLuP7o672aJZWYAZTbq1AHdW1HcrA3qNmYG&#10;2zGk4zZlllyZLPBr3Q8d3VpZ3czp/jwLR8GK92/qGsHp1stWvltxl+98Ohkd3WvQxZEEnUGdd0E6&#10;yNQd3RB1EE9JugzndoxAp9mZjmqdj7rvrysdpLB9nZ//AroCdKu0nyxDp5OoG6wXVN/5sx8q3WUM&#10;usioTHhQwIriXxXmu2jbLjOXle6bju4Sdcta9yvp5qSDTB2S7qrSARjLdtSd4VQi2D/O60h0XOuC&#10;CejOltAUcrqCezeLN1ZnU2YKWdzqFqD787Ln8p3Vnb6dXh5hyhzGZ9BV6f95VsQBFLdmnXG8TC2K&#10;b3C5oF3dzOliHeBURZvvOjr0o863uu832ZBqhBnWr0pHqFNOF8/fWh0upravu2Lb+TXpFOpWVmdL&#10;lWk/huQ3Kcaoi/68fOV0fyDdN9AS62Opgi0x0P1xanVJpcsH2un+vdEtSHcVjr/XwWQGH3qLumvS&#10;XaNuvKuLSfeu1sWoy+DwYKkSr2+cLgRdjrrrWhcvZ7VuPQPdDHWQeaoaATv8pjiDnQ3/B5Qq2BJr&#10;6QrScavzWzrd6PrRiB3ZjjzppliqYGUMuhW29ajMBN0plSpxgbp3Ld1oTye+2UwrHc3tiHEOFjsf&#10;tXQLq+tvF1a3sTr8PB+CTr9difwXyB2mwHbm0J9WOipVIgm6kEF9F1Q6Ihyd1HeXNYva18GfL60u&#10;l5r7pNu4GsHqEqczrNecO8h3pLtEXY66WaU721A7F5NjjjrYHtZ3ATRJUBf9sniDOu8ada8hH8I/&#10;lKAzG2qJVbqwpfsT6voJ6k7Y3goSXravqnXpptF5yxxawFAkMqd7hTrBsczEHZrNIhuef3+TQWsD&#10;EtF09XPk6W3JxO+pJXazClj8DZYq0LyCBoqOzYxaYqCDzgnpCmhckg7KTJzpbXUDbd+g7srp0t7x&#10;nyaT9Gjv6e87VzZ3Jx7sh4PrBsFGoVcu865OlkmjKyMa8YMKp9INBmbVr3Sy1g18g7pgVkCL9fKg&#10;boItNIU7PpDE2uGjV//oLrmzE8IXERTS5b5usrQ6LRjqJOki84Z0U6sTta60ui224dkIdMzMTW8w&#10;UrL3UROH5CPr6ldmsUhBAaVUjqO1F6BjNOLH1qbXl5sl6Prm76CbbyYFZhIcpcak85IJfOkf2s9H&#10;LuvzyXTv3477+TEX/f2P1Ikn01UXFD5KZ97/mYeFO3Ufcafbl6m7M9zjauY/kO4e4R9iss29wz+3&#10;7jk8h+fwHL6kEKTxvWrZLzHgoxfcOIhr8wXZF6vDbkB3/or2stZk05vUTgqx1/E8RQvD7OryJ9cN&#10;W+1PQdenx9BcxbVGoEfUvuKvPdXVyT2da/a7LX4Rutb+7TSP23WtiRCow5al/yO+Ax1e93Q6t6jv&#10;F6FrzSoi3VGtE3fpMjbE2zr9Jb7zswCvT+/o1l+Wbog5pl/pcrmjWx/UpewL1oWtzEQTIYa36ra7&#10;urClm2e1LknpR6X7l08a/7vDYZ04qGu9Qx2uOGVLFXxQQNbWHX1Nuv+Fa4d/7tu52iFsrwRWp8xD&#10;OrbNmneoC0SlC9Ig+3bgac8/+nrAkotJ7+skDbb5G1wt5ikXsxOqeU35jlW6QtY3mXzLUHeasXrM&#10;FXX/gvPWfnxxPPo2QF8utvPJUT/GKQU8N2lw885c2UkGTxZAN/+K/YZt4LU8Ov4dlJm80v3m99uL&#10;f+sdn6xTWobvL4vJETtW506HT7tTyY9iMPqW20V9thsc42fmAsejs1qXPqEuEwtc82CzKCG+oz9l&#10;R+PkFZUqqLvBmTYn2+m07INuQlcgabm6G3yihzRbsxR5okhXVrqbC3OFOvPu+jIab948qS7ZvMaI&#10;LfCxkKONuRzjAyLhgJdJDJGnhWfMtJSaJaTbVroga+tmyx9IF8agu74cbEj3KjrerJ5Sl0LacTpo&#10;97Z15y3dzxIfvNLR+VoW27fLEHQh6sIIL4uhbrK8HEwa3dPhQHe2eUO61xDfeAOJ6drqTDnYmsVM&#10;lNpcTy8j0Pkz/jdc4MDqvBwvSi6j+GxXt1iE7I+gOwOdfGLd6WZ5SfcwQ3xjeC2vV7UOZ9rE+oYW&#10;ikCdoMUPrI4V4bHTRbh0yg9O590sspBBvrs8M0+uy/60gcMORFxci3TgxGVdUIczbXCJGNKJgHRU&#10;S6DuPPymraPbvPd0yZPqZPY/SbdeKpyjullZXVDpTIhLkU1/aHR5pRvSvetR/M7qikpnULdBnepF&#10;8ZPqhioh3RafrzbEOR3J1OpuULdwurLWaUPLD2SsH5KuD7ox6lSt2yjSvTqjOahPqYucTs8LNgh/&#10;29b9hIXGa9Btl9Ofa52SqdP1sBwhXYy6dFDp1gqvygd/PdtcPrVudGZ12Tm0M38LiarWrTC6M6u7&#10;bHQis7qoR9m1D/mOdEeV7l1Hd/OkOpwvFUYjnYk0CgXovnP57maGKdPpZlbHo3i92NfRclP9Aa62&#10;Esb+FnU3qLuejWlyz9PpBlZXLGakW4ZnoBONjhY4bOm2tS5s6xarv0W4xIfI/fVaUTvz/5yZWfG0&#10;uuHglHTlYgXxFZNl+I3Tbdu6qwh1r3n0HdR3obeFUl9K8SucLZG/W+NiyW+gFW1WPdBlTpeemldj&#10;uXlSXYT5TmqzeMMk6KCtQroZ6Kh91qf6zkjUGU6LwoSeQR000qid2dLNnI7r08xPR4r15WbylLp+&#10;4nSGyVJMDLTEMN/NmHY6XPCp1vVR16912uoU8/EuipPt7IjlfrrOoBOVQV8we0KY1YVtHUedcbre&#10;b7eLSUm6CdZ3L70V758p0m0WGS+DmfamXJ+sneJ3+NcXdUmz3/PWyyPQMcNEwT3Tj6B/1wt6TPVe&#10;qsXkRX+gbvyUHWfsK6C8HGSZXUU4o8HqvQlQHz9T41OGoxcQwyM7MCfSgG53+Tf2AgeyXlRr3Xg7&#10;3+nfsb0vS2dDNez4YU8Aumsl+y9Z9/BVA79k3VPen/7pwj+3rrrR/p9T9xyew3PYC9lTR+DTBbw4&#10;9tRxeEBwU9tvayd8Mt3g/R+5NWQfvO3Y3kmBl5v5gSeQPkhHbXiFr/Ybhw/QveepScdgGtFe6aEL&#10;le7Qk5v89CE6fG437cc1R1qk9lo5H9Z8rm9n8bO7+gmkS+yVzUqH612YAxcqH66j/UT4dG4vu0W3&#10;P9/+0K0r9ZL4QfqhupHT4Q99YFr6Y+l4HuSoE6Wf+y9lEeRMexpOJs4NsjovZwX84jwwab/RJfWr&#10;B+jynSx2cvKSBUqk/sVDrs1ij4T2MxDjoOBZhOMLIJOFLDwNnAT+q3R+QQ+nP+cmDZsbRpo1nUE3&#10;6lvdnRNRUKdtYXlsdbCjk4D582y9mqYbJVOl4ThrmfnTh+gw2qSLh1HvSJJOFLxAna/9ri4oOZzY&#10;PV09LQIfzUI6/h7dS7wDKmWZSCnfLfik5Kont4v5emWya51olQ/g9D5cJ+xjp/Jo2P9KQmkgyygK&#10;j0QRjQMdoM7UOm74Fc9ZGdC9ZdUm8rpDirrQbnVP9y2O0cDp0VCIxRJTvZkomWl8tbhalEKHyXaz&#10;XhujjD7TOo9ZnCeZv7zKHqKTartUWHiFEfvXLMQhzAjiNo6hnOG6o+sJwWe5V8LbYaPDwx/Qaq6g&#10;ywUOs+CDfAa90bFQrM/UaKTzgeJFnweM57DN2JDO6ESRbmPWpcz7Meg28NsiH5EOF4fylw+pzTlL&#10;1ts3mnQD9t9RNyZdHEdcC42zSyDpck/3IM0JEfw193H2wzBIE2+6zAKFtxdmUssUb/yelMlE4FZH&#10;sL3RQKg48lT83S/FNwUvQxGk/61o61CBunc6H4+tbr3VcLi0xidxxRo2+TCd3m5NpfNRFw8HqMuj&#10;vg41+8uF4SU3Qd47B10YpHnwA/Rih8GFmcyMgqIPdJCYkszL/Degm8oLFTKIbjQaC026xBTS9Iao&#10;64WQtGNIzGZtCpCBZORt4BTGUX8ENnyJv9PFCNI86dL3Iu7QqdPtu5x0UpEuH8ZW91JHmp1aHf5X&#10;6XBBh2EwebN4bdR4BN+8UTd6q0BnFoWcmrkaMhWPo/i8PwKdBt3lUByFPQEJPOzjOYlBp3JUxOx3&#10;3gay3yh6qWpdoE9BJx6ug0O71U5XWJ3MMdfn0WA0yNnp/A3vCSxOoPAiHUedNNMl5hHIGjpeq+1W&#10;aU/523Uug81aDT2ri0bFAP59PAyHgoVc9CDv9nFZpJjmc8aepjITdLGOBmq9cDqpz8oRk4+gM3mt&#10;K0mnRY51Hehi1G1WnIeix1E3BF3cC6HdBLrJZp3noIMzr9VaQWHoz9c6DBZKYXIso0E5iAvUj6Mw&#10;It0rxs6jlk52dZtKB3XBT9CQGDyKDnZG+S5Enac56lQexXGMulmPR5xxnOdQ6WJc1wWzSzwaY32n&#10;1UaN2Lf+XIHuAop81A1IN6p0fsnlK8bLti4hnV/rJmt4Cb8baTmDraDuYWWmZ3RbJ5ivBNR9XuZ0&#10;o80s5H9DHRzEMer6IYNUs7Q6aMkZKFq3GyyZGp2vBmUclXFcoi5GXXBAB4yR1eWgM9egm6NOo26Q&#10;x/mfF8vZg3SK7eqGcKz9TEdxbnXCFNw3NJ8WdRGUiFCqNLr0f+Mloq4ui0h39nOt473g9//Jwl5b&#10;p51urvM8ikzibyqdmGWQ7JPNYmkeqtOk61e68dDqkjwp2MiQjqPO06iTpqWDfJUzpQ09w7Wtkz+N&#10;5CqWM13pwl6wLVgYok63dZp043F0fu7dWJ0hXZLLxWLxMJ1G3UumoRInXZDFqEv1wOmwjOR8BjrI&#10;lqATJiWdv1lrXNMLipNR6TU6gGrY0I8jscxFR6eLXhgOB9DQwvoOdVRzg07l4xz7IsbqEi2mWS5y&#10;sVg8qI8Atfnx1kCTFXVDyHN4fw7ooORv6fqcY74LspCnuTBwdkA3aXRa1zoRbBQ+dFMslVjqti70&#10;dRGKocAyEdqv26pUGaFOS026LbyE7sGxCLJR76U/WTzouSvQEtPQVkHdOBrzPATdeDiMeDqGNAcd&#10;k9E56gTpeBYKSIjSR910sQBdDmedrSllQn03V4WY3kAEQTdVHHRTlb/LUdeD7gXqyq5u5HTHIsOB&#10;o2SbqeP3LZLwMTqJuhjr8CGkhRB7L6AT6RD2y0jHX0BtLkjHpYeLJTgdxG+Auq02Sh+TruTLX+ZK&#10;8ZTXusTqAtDlPf7/BIhQpzOQHY+O2QnLWHZMC3E+doAekF6bFHSQyrUsUCcLeI39WtINeVCC7jXq&#10;zNRg7yegZ9OZCVRT2Kph1M7UpDvnS3OxVlCDTBRfKMg+sYyhEol6fumr/IX3I/a7D0YlaLrBjxko&#10;z8QcH+EJuh70iaB3wLgCnWajCHTUziRdQbqU9f0L42dZLLC/lijIN9jOTNUwWF6xdQY6P7P/H4fH&#10;ow96rrj3CXXuCSmRHfobvcTO2gn8d/wyYC8CaCBzH3STnHS0PiOrhy0hbVH/3GcnwxdA/2PWu088&#10;5MMYtwTSuc70PW/Mad3hBDo//YIu9JHODWLdc4h2+4XrXNa4p+6XL1dHqyTdvuTTh4RWgwJ1d07q&#10;eMJwT13rXig//Zw3nf1/4TAD2IHQKjEAAAAASUVORK5CYIJQSwMECgAAAAAAAAAhAMata84qdAEA&#10;KnQBABUAAABkcnMvbWVkaWEvaW1hZ2UxLmpwZWf/2P/gABBKRklGAAEBAQBgAGAAAP/bAEMAAwIC&#10;AwICAwMDAwQDAwQFCAUFBAQFCgcHBggMCgwMCwoLCw0OEhANDhEOCwsQFhARExQVFRUMDxcYFhQY&#10;EhQVFP/bAEMBAwQEBQQFCQUFCRQNCw0UFBQUFBQUFBQUFBQUFBQUFBQUFBQUFBQUFBQUFBQUFBQU&#10;FBQUFBQUFBQUFBQUFBQUFP/AABEIBoAE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ooooAKKKKACiiigBpGSD6VxHxh8VN4M8A6xqsahr&#10;iKFlt8vtJmOAgHB9T+VdwTggeteD/td6gLfwZpFru5mvw4i/vlVOOfYtXDi6jo0Kk12OLG1HQw1S&#10;a3sYf7JPg2G7ttS8UXcZkuxdPEkrfxORmVvxyox7V9Jqm0tySCc4PauA+AumLpXwo8PRiMRvJbCW&#10;QActISdzH68V6DV4SmqdGNuqv94sFBQoQfVq/wB4UUUV1ncFFFFABRRRQAUUEgKSTj0HrUbyhAuS&#10;N7AkRg/Mceg79aHtvYQrkgEdiCP/AK9Z17GYtVtrpeFI2Ovrjoc/jTb7xNpunXMVvc6hZ21w/Ihu&#10;bhY3/L8atXJa8tWEIVujB93yn6HvUKSb5VqHPG1upbb/AFzHsQP60tQ2zMyZcpuwAQjbsVKTitLW&#10;BbC0UgOaWkMKKKKACiims22gB1FNVt1DNtoAdRTQ+e1BfHagB1FND57UbqAHUU0vjtSeZ7VID6Ka&#10;rbqGbbTAdRTPM9qPM9qQD6KZ5ntR5ntRcB9FM8z2pQ+e1FwHUU0vjtSeZ7UXAfRTPM9qPM9qLgPo&#10;pnme1Hme1FwH0U0PntQXx2pgOopqtupScUwFoppfHagPntQA6im7qC+O1ADqKaHz2o3UAOoppfHa&#10;k8z2qQH0U0PntQXx2pgOopofPagvjtSAdRTQ+e1BfHai4DqKarbqGbbTAdRTPM9qPM9qRI+imq26&#10;lJxTGLRTS+O1CtupjHUUhOKTdUgOopu6gvjtTAdRTPM9qUPntTAdRTS+O1AfPapAdRTS+O1Ctupg&#10;OopCcUm6mA6im7qC+O1ADqKaHz2oL47VIDqKZ5ntR5ntRcB9FND57UbqYDqKaXx2oVt1MB1FNZtt&#10;J5ntUgPopqtupScUwFoppfHahW3UwHUUUhOKAFoppfHahW3UAOoprNtoVt1ADqKKQnFAC0U3dRuq&#10;QHUU3dRupgOopu6gvjtSAdRTQ+e1G6mA6iml8dqTzPakA+imeZ7UqtupgOoprNtpPM9qQD6KaHz2&#10;o3UwHUU0vjtSeZ7UgH0UzzPalD57UXAdRTS+O1AfPai4DqKbuoL47UXAdRTQ+e1G6mA6ikBzS0wA&#10;jKkHoa4T4x+EIvGPgS/s5UE00MZnjXby23nHtXd1DcKCvIBz8pyOoPUVjUpxqQlCS0ZFWnGrTcJq&#10;6aPnX9kHxTP/AGRrHh6cmRbSUTQMzc/MW3Jj/Z2rz3z0FfRyNuAOMZANfJ3wZP8AZn7RWrWdv+6t&#10;WkugYR0GNuD+tfWKHtjoBXnZZOU6D5ns3+Z5WVycsO0+jf5jqKKK9c9gKKKKACiiigBrDkH0r55/&#10;bAiM2leGCqZZbmZwc9Nse79duK+h26H6V8+ftchzpPhrY+z99cZ4z/ywavNzFc2Fnc83MlzYSaZ6&#10;v8J4nj+HHhsycs1hC/8A30u7H4bsV1tcv8Lgw+G/hjc27/iW2/b/AKZrXUV2UP4UfRHXQ/hRXkgo&#10;oorY3CiimsxBAVdxPX2FNtRV2ApbHakLbcZwAfU85rP1fX7LQrZ7q/uIbW0RC5klfaeOvB/D86+Y&#10;fiD+1bqXjF5dE+G9ncTTMzQvqEdv5+M8AqvyjA5yd3HFcGIxtGhDmbIlUivd6n0F42+Kfhv4eQh9&#10;cvo4bhkZ4rVDmSXGMhQcZPI9OtfNut/tMeNfiXrDaf8ADzTZtPtPmWee6g33Cg42tg4WMcNkgtnj&#10;pjnzXTfCdrZeI4rfxPd3PxF153BXSbeYtaxu3UyyDO3GB8o9+eK9k8MfBfxXr0a/8Jdqa6NppZkh&#10;0bQ/9HyvG1TIMkD1yDn2r4vG5653jDYzpxqVZWR4frHhXSr7ULy48aeMb3UdZ3AvcaXE15HC3P3p&#10;Q649+OMd67Pwt8SPib8NLBJ9Imj8beE48bZbGT7QI0HXnGQeeRjtX034f8DeHvDmktp2m6NYw6Yw&#10;2TLHGCWcdnz97qcnvntXCeJf2fbcvPf+E7yXwpqzDIhssJYv/vwg4BPrnmvnaWZVYVOa7N54OUfe&#10;T1Oh+GP7Tvg34iGO3ju47DU2wr283yNv5yDkcV6402dmFLbvuleR+J7V8GeOvBcmmstv4s0b+wL3&#10;cRb+I9OjzDK/GS+MY/h79zW/4F+NHj34Nz2Nr4mdfEPhaU7Y7u3bcQg6ndg+o4r7XA51ColCZzrn&#10;i/fPtngOyg5IAJpa474cfFHw58TNHF74fvo7iFXKPG7YkQ+mPz/KuxOOxr6qFWEleLubppq6EpaK&#10;K1vfUYUyTtT6ZJ2qQCPvRJ2pEOM0Oc4ouSC0NQtDUXC4gOKUHNNpy1N2Fwam05qQDNMLiq22hm3U&#10;hGKAM0wuJSgZoIxSrUthcNtIRinUjUwuNpQcUlKBmkFwJzSU7bSEYphcSlAzSU5BnNAXEIxSqu6h&#10;xjFLH3oGG3bSNTnOMUwnNK7EKhxmlZqaDil+9VXC4hOaVaQjFKtFwuLSNS0jUXC4LQTikBxQTmpu&#10;wuBOaSilAzSuFxVoagDFDVSYXEBxQTmkpQM0mwuKtDUfdpCc0rhcdH3ok7UR96JO1UmFxlFFFJsQ&#10;5DjNKzU0HFBOaLsYE5p0femU+PvVXGK1NJxTmprVLYgBzQ1IDignNF2FxKctNpy1VwuDUgOKVqQD&#10;NS2FwJzTo+9NIxSq22mmFxznGKbuoZt1NpXYXHA5oakBxS/eqrhcQHFBOaCMUlS2FxQM0EYpVoam&#10;FwQZzSt8tIhxmhznFMLiE5p0femU5DjNFwuLJ2plOc5xTalsLjkOM0rNSLQ1NMLiE5p0femU5DjN&#10;O4XJKa1KDmkc4xRcY1qEOM0hOaAcVN2IVznFLH3ppOadH3qrjHE4pCc0OcYpoOaLiAnFG6hqbUth&#10;cduo3U2ii7C44HNDULQ1K4XEBxSg5ptOWqTC4NSAZpWpAcUBcCMUqttpCc0AZphcVm3U2lIxSVLY&#10;XHLS0i0tNMLiEZpCMU6kIzQMbTkGc0baVfloGI4xikBxSuc4ptIkcDmhqQHFBOaVwuAOKUHNIBml&#10;AxVJhcctOpq06qGFRyjcyD3/AKGnnpTJOHjP+1/Q0LVtAtW15Hyh8LV/4yb1aXoHmvBt9Mba+sE+&#10;8foP618qfDOLyf2kNTOc4ubsdPXb/hX1WnOT/wAB/KvHy1WozS7s8XK9IVF5sfRRRXsnthRRRQAU&#10;UUUAIf6V4B+1om7SPDhzjE1x/wCiHr39uh+leA/tZtt0fw7/ANdrj/0Q9ebmH+6zPOzD/dZnrHwv&#10;Ofhx4YH/AFDbf/0WtdPXLfC1t3w58M/9g23/APRa11NddD+FH0Oqh/Cj6BRRUUs/lHGONjOWJwBj&#10;HU/jWkpKCuzYWSXyyo2s27jKjOPrXlvxi+PujfCvS5VlkjutZxmOyik79stg469MVwnxy/aabS7u&#10;38OeBHXVdXud0ctxbjzDA3AACY56nJyMY714xZ+DG0PWIHuLeTxj4/vpVZLEvmKzJ6vMfm9RhcD7&#10;p5r5vM81jTh7Onuc7lNy5YjPE/8AwknxZYeLfG1/Novh5wBFp0Q/fXK91ijyC3bJ4xuHrXYeGvhj&#10;rHi/TLG2tEb4eeA5pFRA0vkajck5xh8ArnByuDnPXiups/B2gfDrV7HxJ8QdXj1TxPd3cVgr+Ziw&#10;06V93lAryIA20gschiq9MV5f+09pfjjxJ45i8M3eqT3XkyQalo8llFtZHBbessat8o4TBz8wzwMV&#10;8i5VMRL95ou50U8Jd889WfQPw81XwjpXh/xH/wAITHY6hNoiTQ3nlr5bmWEf8tZfmO45bBxzhvSv&#10;MdJ/a8ufGunm40PRms7q40O6vkt7sgzrcQKzbdpxlSFbDfpVn9mL4Ga98PrjXtW19o7dfEPzX1rE&#10;cpO2HAd17Ebzj6muq8KfspeDvDr6Nd3KPrOqaZHdwRajcZBeK4Uq6FQegBwOT39a5ZLB0arhUk5W&#10;6o9WEWlaKsjmtR+P3im81a2ttF07RbuW78HWviSzju3/ANczhjIFIIAbPGCedvHfFDwN+1XLL8Mt&#10;b8S+JrGJNS0u4htGsrSLybgzSsQqzQFmAXg7WDnOG4Hf0vw9+zR8PfC+lanplnop+wahZxafJC87&#10;HFvED5aA9RtLyEYx989cCorL9l74e2mnQWS6S8trazPcRR3EzOfMbZgs3BYL5fAOcbjVSrZe5csd&#10;PUpqdrGJL+0HoN/8P/h/qXi7TGsv+E3v/wCyrWynRZo0n3uoQjjAwjEt2461k638K3u/tWs/Da9t&#10;tQ00zssmg3EgKXHlEhvJcnCDJYdDniuY8dfsbXl94ItrTR9eF1qOiStcaRHLEYY7eSSR2lfJkbkq&#10;ygdMbSec8P8AG/gO6sNX8KeHDe3Hgbwx4I0YX154lScxxSlypMaycbn3Kxx/Fu7Y5rkw1S0aEveO&#10;erR5lqcZZ+FtXsfEeoal4Ljbwn4iifzbnw5eTbXJGf8AV8Df/F2GMj1r3z4J/tR2fi2/tfDPiO1u&#10;NL8S4KP9pG3cw9RgY/M1wnhXxVo/7U2o61Z2+nvpkvh8olh4qlm23c6sGO9o9o2g+Xzlj+tc18QP&#10;CQv9W0qx1q+httR8tm0zxjZTb7W6BIAWRgBh8rjGT3r0sPiq2Dq2krJHmSpTpLmT07H3FE5ZNzbc&#10;k/wNuGPrin7q+TfhX+0Pqvw61uLwZ8RY/Jk+VLa96ALz8xPIYNkY5GMH1r6psr2PUYo5rZ457eRQ&#10;yyo+QRX3OFxtPFwTT1FSqqe5ZBzSOM4oUEZ9OxpSM16DVjd2voM+7R96nFM96AmO9SSNAxQRmnba&#10;NtMLDCMUq04pnvQEx3qWgsNahBnNOKZ70Ku2qSCw1xjFC05l3UBMd6QWGkZo+7TttBTPekFhu6kJ&#10;zTvL96PL96AsNAzS/dpwTHegpnvQFhu6j71L5fvShMd6QWGEYp0felKZ70Ku2mFhJO1IhxmnMu6g&#10;JjvQMa5zihV3U4pnvQq7adkIay7aQHFPZd1J5fvQFhpOaVBnNL5fvSqu2kFgIxTWp5GaQpnvQFhg&#10;GaXbTgmO9G2nZBYYRigHFPKZ70nl+9KwWE3UhOad5fvR5fvSCw0DNL92nBMd6RloCw0nNJTgme9L&#10;5fvTsFhFbbQzbqXy/ejy/egLDKUDNO8v3o27aAsNIxQBmuc8S/ELQvCviTw3oGo3q2+r+I5ZoNLt&#10;2/5eJIo/Mdc9vlroLSUXMIlX7jfdI5zwP6kj8KLBYeRinR96UpnvQq7apIYNTSM08jNJtqWhDCMU&#10;AZpzLQq0WCw0jFAOKeUz3ppTHekFg+9R92lVaUpnvQFhhOaSn+X70eX70wsNAzS7acEx3o207ILD&#10;CMUq04pnvQEx3oCw0jNIRin7aCme9ILDVoIzTgmO9G2gLDQMUEZp22jbVBYbtoAxTttG2kFhrUgG&#10;aeUz3oCY70gsN+7R96nFM96AmO9AWG7aAMU7bRtqgsAOKRvmpdtG2iwxoTPehl208DFIy7qloRHT&#10;lbbS+X70eX70DEJ3e1Kq0oTHelAxVCGstJtp5GaTbUtBYbto207bRtosFhv3aAN3tTime9Crtp2Q&#10;WGlMd6Pu08jNIUz3oCwwnNAGad5fvShMd6QWGEYpUGc04pnvQq7aoLDXGMUgGaey7qAmO9S0Fhv3&#10;aN1OKZ70nl+9AWEBzTgM0BMd6UDFUMTbQRinUhGaQDCM0badto20WQhu2jbTttG2lYLCKtKRilAx&#10;QRmqSCwi06kAxS0xiU113Mns39DTu9Ix2kH05/p/WpW7JejPlX4aP5v7SOpDGM3N2fy2/wCNfVKH&#10;aCPfd+dfLHw6gNt+0tqYQ+aEu72Nj0xkRnP619TKysXwclTtP4V5OXfwp+rPKy+KjTqW7klFFFew&#10;euFFFFABRRRQAjdD9K+ff2t326R4aGM7p7gf+QHr6CbofpXz5+1uu/TvC69P39wc/wDbBq83MP8A&#10;dZnnZh/usz1z4Yp5Xw/8NpnONNtuf+2YrqK5n4a8+AfDjeum23H/AGzFdKx2qW4wPvEnAA9a6aD/&#10;AHS8kdNH+HG3YZJMsX3jtGCxJ6ADrk18x/Gn44at4z1f/hBvh2v23UHLLdywvk+XwCQccAc5OfSo&#10;vjz8c7zxVrh+Hngh2e/uH8i4vo+VUtjA9hw2Wz6Vxfh/wW0t0/gjwHcSRalGQmv+Io/lcN3jjb+7&#10;9/Jzzx0xXzOY5na8KbK96UuWJD4B8IvpZPhvwJFDqOu+a39seJQd6W+//lnE38TcPk5GMD1r1GeL&#10;wz8AfDd+uhWWpaveupj1i/sU+2XdlvViLiVcg7VIbAyOM88V1N3H4V+AHw4uZpJoNC02zj3PehCx&#10;aY9ZGjHJ5wTzXyp8N/GXij4n/EHW/s+q/ZvEVyFdde0Vg9i9mQ4QXUBwTuGcAE42t6ivl6Snip+2&#10;qu0Y7vud9Kioq7Wpc8GfDDWPF0I0TVNRfxNpPjKaJdVktEMlrdaYxkeOQT7v3VwjRg42kpyMndkf&#10;QngbwBpHwx8RxL9vuvEXiTVZY4r3U764LSBUVlibac4G1cBQexOaq+H/AAxb/A7wF4X8L6DMi2lr&#10;cfb7w2xO2Ybv3xXP3ATIDjnpitSS7gh8UQalqN1bwSR3u2MhdskkCqTGSv8A20bmvnszzqnTqRp0&#10;tYrc74x+11PTYcvb7ZMMXGSQMdyP6UsUZRdu7KjoMdK4+98fmAwxadpsuoO0hjXc/lArnJYfKfWu&#10;0TlVP95QfofSuTn9ouZPQ2uJt96RnMYAxu3HH0pxOKUEFSMU73VmM5Xxh40tfBN1ai6j86OctvYy&#10;IiogUliQzDPYYHrXP/Dvx74c/aI8CR6tYWttqOltNtksNQMc0ccsbnqgJztwDg4zkelcL+1/8PdP&#10;8deE2E2uXGkaxbWlxdWQiICFE8sylsq2cDYMcfePWvmP9mr47aZ8Ov2Y/iLaaPr0EfjCOebULZZr&#10;VYwY3IUKhAG7G0kt/tDgV9PhcsVfBRrU9JXOec7P3j2/46/BjXPB3h74n6t4cu5bHw/rcB1XURaR&#10;7bjzIWTZBBhvkRlaYHj0/Hf+D8Ph7TvhM3hnxxeaJHZazfG50jREuhL9htZ40+zxGTHMgZJTuwOW&#10;6V5j8L/2v/DniW10+y8VzalY6/ZtZxGKaUyW+oJISkzbNuMJvQkc9R0rvl/Zq0vwV8ZYNYe10yz+&#10;GVrYC+nfUb4u8mrCZ/LAJA8tNjK3frivQlRqU6UoYqdpfZ8zGXLPbYo+O/h+fAK2+geK2k1XwQ7P&#10;HY63Ou640+Q7fllfJLqcrtPy42t1zw74YfEvXf2f/E1r4a8Sy/2p4YvGD2etQzboAnYDg5PzDPIx&#10;X0CniTwl4+mvdAGqaZrk8yulxYCUOvAG75cdgww3fn0rwHxl8Obf4XwXmk6wj6p8Nr5l8i6Vtzaa&#10;5J3kLzkZK9x92vNwuMnhai542Z5VfDtS56Z9gWGrW+qW0V7ayi4sp1DRSxfMKubu+PlPQ18c/Df4&#10;j6r+z54ms/CmsXJ1Pwreukllqg+4sDZ2nvg8jjPavrrTNRh1e1N7bSLNbyDMbI2Qw9RX6dg8bTxS&#10;stxQqRbsXQc0tIpBUEHr29KWu6xs7X0CiiimIKKKKQBRRRTAKKKKQBRRRRYAoooosAUUUUWAKKKK&#10;LIApCcUE4pCc0iQ3UoOabSrTGOpCcUtNakMUHNLTQcUoOaYC0UUhOKLALSE4pN1BOaRIbqUHNNpQ&#10;cUBcdRTS+O1AfPakFxScUm6gnNJQFxwOaRqAcUE5oC4A4pQc02lBxQFxScUm6gnNJQFxwOaCM0gO&#10;KN1AXOb8SfDrQvFfiTw3r+o2a3Gr+HJZp9LuG/5d5JY/Ldsd/lroLW3FrCIlPyL90AYxwP65P41J&#10;uo3UBcdRTd1G6mFx1FN3UbqQXFIzQBik3UbqBjqa1G6gnNAgWnU0HFG6gLjqQnFAOaRqoYbqN1JR&#10;SEOBzQTikWhqYxQc0tNBxRupCHUU3dRupjHUU3dRupjHUhOKTdQTmpZIbqUHNNpVpBcdRSE4pN1A&#10;XFJxSbqCc0lMLi7qUHNNpQcUXC46kJxSbqCc0guG6lBzTaUHFAXHUU3dRuqkMGbbQrbqRvmoX5aT&#10;EPpCcUm6gnNILig5oJxSA4oJzTC4oOaWmrTqYwoooosMKKKKYBRRRSAKKKKLAFFFFMAooopAFFFF&#10;MAooopAFFFFMAooooAKjl+bCdCxxn07/ANKkqGdirxEDPzY/MGiys2C1bufKHw0lkP7TWqvv+We+&#10;u2K+nCDH6V9ZIigyEDBLkmvlX4e2SwftK3oWXzAt1dHO3HXbx19q+qozkMf9o14uVu9Gd+7/ADPF&#10;y2TdOd/5h9FFFe0e0FFFFABRRRQAhr59/a4PlaR4bm67Jrjj1/cNX0Ea+eP2wJSuieHEC53zXHOe&#10;n7hq83MP91medmH+6zPXvhXN9o+HHhmTG3Om2/Gc/wDLNan+IbSJ4J1zyiwc2cxG04ORGzDn/gP6&#10;1T+EgK/DTwwpHTTbf/0WtdDrVh/aem3VsW2rJDIhOM/eQr/Wt6Ub0Eo9V+hvS0oxfkfnz4b1y78M&#10;fs86pqunFItdm1WPT7rUnXdLHbzYLge+OAc8Y96+x/hx4L0vwj4N02z0xcwtbxyfaOkk5xkFm7nk&#10;/nXxjols0nw/+KfhmZdslvOt5GD6Qgr09+Dnt719l/CrUf7a+HHhC4Rtqz6dDjnO07Tk++NtfkGN&#10;9peSv71zqwVpTbkcd8TPjt4L8PeJb/wb4h3Syy2O+8zCHhcEfJARyQ7jeVwDnY3tVD4RfCPwd4XE&#10;vinwrGt1Z3tr5mlXUkeXgR1f5UfPXK/MrKcYXnrXhXxW+JXhb4h/Ea5Hh/wvfDxxPt02S+dtj2o3&#10;MqzxArgvtD4PbNfS154f/wCED8L+EtO0yW4itNOKwtFP88kpK8LIwwCxJclgoz6VljVPC4O8Xvue&#10;sledmcyPE0s1tGdeubm5EmmzyNM8auyjcuR8oUcbR9c+1Y+ief4qtR4m2B9YuN4VbqPankKFERXn&#10;gjDfXI9Kr+MtVW5fR/D0VvLHezXTRvIrYDRKQZUPHH3l5rVOhJPctp9vqqmGSXbBC7bFiVO2/vjP&#10;oM1+cupKceb7U3+WhpB/vmvso9C+H0tzqokubvSjZeWiRx3bz7w7c7sJtG3t3Ofwrr7/AFK20iHN&#10;zIkIXJOW/WsO/wBSh8H+FA91dxTlI8CRPl3sOnHOMevfNfP+q+ItT8T3jreXLy+aT+6Tqi9vrn+l&#10;fTp8iUYn0OVZTPMW5N2iup9Cjx7oxK7rxFRujDmtWz1WG9+eCWKSHswk+Y/hivnjRvhdrWrxQfZo&#10;Qlq+c+dKVPbtir7+DPEPgi/jvI2cpACQschkB6dVpOu10PWr5RgUnCliPfXQ9J+L/ggfEvwfd6LF&#10;qs+itODFJeQQCR/JIy8YBIxu2gZz26GvzT+KeheFfhFq13oJgfV9M1vThaQwyXoaawIJJYER9WIH&#10;Ht145/TnwJ48i8VWm8p5WoQKWljbgkgEAY7Z5/Kvkb9urwf4W0R5tVbT7SHXtQsobewx+7VrkSbt&#10;5ODwoJyP9rrX2eQY2UpqhP4d/mfDYyhOnLlkeCaZ4o8DfB3WvAGp+D4ptVubmD7drsWtRfaDaxrG&#10;ymFAcYIYq+f4toGBjNfoF4WvdL+Ovhe5stcntPEOh61YWmos1vF5DLHKCjZXexUqYVJ543V+df2H&#10;QPivF4u8ZXNy+jXWlRQwWtrFB8l/crG6na2RhQR1wc7u2OfsT9jSHwn4Z+Fmhajpbkvqyx6VqE7X&#10;fnvBckSnYFwNgZiDjn/V/l9HmUeakq9ryg9/60OWKUXyrY5v9nOfTvBnjTWLy30yLxN4+kvns7q2&#10;0bzGtNEtxLJHFC05UCd9iBywVPvgY4yfsrU9ItdcsJtNvLeGbT7qMxXMLJwQQc/Q/wCFecNb+E/g&#10;Jqvi3xVrHiSTSLPxJNDcSWVzOgginWPYRAoUHc2Mnk5JHTHPU+AfH9t4/wBEbVdO0/ULPTfmWEaj&#10;B5MkpXILAZOQcjB9vevjsZinWl7dR00OmyaaPBdU8MRaH4vi+FV3/pWga1ZvcaXcTDMtkNkrlR/f&#10;C+Wo6r97253v2O/Fmr3UmoeFp7xr6x0oAJOwxt74xz1z68bffiHx/Mbv9prS2JxH4a8Nz3Rf+8Sj&#10;Jt9s+ZnPP3enPF/9hWwX/hGPFWpsmZbjURH5hHJCAj+tfVZJzSrqz9T5tQjGq0j6cRwz4CbMork5&#10;9c8fhj9akoPJziivv076naFFFFMAooooAKKKKACiiigAooooAKKKKACiikJxQAtFIDmloAa5ximg&#10;5pzLuoCY70hCUbttLtpGWkIVW3UNQgxmlIzTGMJxQHx2pxTPek8v3piFD57UE5oCY70baBiUUpGK&#10;AM1LExKKXbRtpjGkZoAxTiMUAZpCEopSMUlIQUUoGaNtADScUA5pxTPek27aAEJxQDml27qUJjvQ&#10;AlFLto20FCUUpGKSgQUUoGaNtAhKKXbRtqihKKUjFJSEFFFKBmkISilIxSUAKtDULQ1MYlFKBmjb&#10;TGAOKRmpdtBTPemMaDmlpQmO9BGKlksSilAzRtoGhKQnFO20FM96YxoOaWlCY70baBCUoOKNtI3y&#10;0hC/eoIxQhzmlIzTGNopdtG2iwhpOKN1Ky0gTPekIAc0tG3bSgZplCUUu2jbRYLCUUpGKAM0hCUU&#10;pGKAM0hiUUu2jbVBYSilIxSUhCrTqatOpoaCiiimMKKKKACiiigAooooAKKKKACiiigAooooAKKK&#10;KACiiigAooooAKjkO0ocZ+bH6GpKjm6R/wC+P5Gk9mJuz0PlL4WQtH+0nqcbybybm7fdjHTbx+tf&#10;VyDbx6nd+dfKfw1l2ftOagMZzNef+yV9WgcqfUV42VfwJ+r/ADPFy7SM7fzDqKKK9o9sKKKKACii&#10;igBDXz9+1yg/sTw45523Mq4/3oyv6ZzX0Ca+f/2ujjw/4d97x/0jZv8A2XH415uYf7rM83MP91me&#10;rfCmUS/DXw2Qu3bYxJ1/uqFz+ldPIxAUgZ+YA/SuU+EnHw18Oj/pzjb81B/rXUzFkSXA+XymO70P&#10;GP6110H+5Vt7HTR1pRT7I+JNY8MNaftMeNPDkRAXWNJnit1K4DSyIWXj/gJr1n9mfULi5/Z60mNc&#10;nUdMSe0YdSk8e8Y/Dj864z9olZ/B37RngjxVs2W1xNBHv6A4Dq2T7bxWt+z9q8PhzX/H/h6a8RIY&#10;L179UYENIriVmZQMgfw9+3evzXMqUYVZ6a3NKEuSq1E4PQvCfjz4h3fhPxJ4g+Hyre2U5WLWtM1R&#10;IGdBIcmSDy/m6DHzcc+tfQfjWfWY7+/tSFlt5o4nsy4AaKQZ3NwTux8vp1r490P4jadY+PPDmqWE&#10;OqR6cLuCK5+36wzp5skkgVIoAgyBtJbJH3lr608QNqbaldW2oJaw3ls7XFrd2YJbY2MrIhPfAGc9&#10;jXzmfSdPDqcnZO1vM92nrU1PPdQXUr34lWV3cweVpEVm8U8kSb3MpAy+OMbsdPbrW3oNro91fpbT&#10;WVylo8i+XbyxEvKwJywfPy9Rxg/Wqr3sln4uvtXniyht0P2eK5yd3zYJXbXReF7zW38TabCfKkeY&#10;Gd5JuCidgF/PnNfGQhGeIgmtkYrmdOc131MX4xauLrV4dKWMRW8C4MS8cHGCfpg/nV74M+BEmtf7&#10;b1GH9+HMcSsONo7/AI1k/GyyltvFk103/LaDCsFwMrj/ABr1nwESfCemYxt8kZx/e7/0r118bR+g&#10;YzEPC5PR9jpzO3+ZuIkcPSJSW6YXgfhUckYGWWNS5PUx8Y+mahvLme3jPkEeZgkIR97Hv2ql4f1r&#10;Ubyxea9jFm+/b5f3/XvxXQ1BO1z5H2U3H2i6ee5l3uhx6T4kh1eztivn/JdKPlDYxt/m1cD+1HfW&#10;Phnwhbalqlhp17phE4mN7a+a5PksUjjbP7sk5+bnoOK9Q0XW7vxC17HdWrWyQShVLDiQc8ivI/2v&#10;fHNp4K8G6Q+qQQ6jp1xeOrWLpuZ9tvLjb14yVBOOMivYylqWKjG90RiPaJctV3aPgLQNM1f9o9vC&#10;3gxIrbQdY8P2xiivo28izaPiQNKcYLAOB17E98V7f+xf4XHhHxLrj3Gr20nhXT71Jbloxugnv0Lr&#10;Ed+flXLuScHGB614p4Z1Xxd4+8H32gaDpPlyxXU2sPNFEEWK0eKEeWXJHmbfLYdu/HNegfsh+Cfi&#10;Zofii1k0/wAOyX/g3WpTZ3yTKPJhgkOXm8vJyfk45HU81+jYhKGGlBTsn0PMhrLU+rf2pNGh1/wx&#10;pbw2ug6hPFdh5LnXNQSC3hwVy8YYYkOZEGRjGB1zW3+y/wCG/EPhPwzq+k68uoXF7Dfs/wBpur+O&#10;5hYcHy4SvRVDL1A6j0NY37U1lp3iTwVo/hWS80zSbPUZmd3udNFybfT4TH5jqpPBDGLPIzkelbH7&#10;Pln4c8I+FPEE2ieMdQ8Us7tNePc4WC2lVDkxRgfJuVVzyc7V6Y5+NlGKy/2a1V/1N3JrmOD8Vaqh&#10;8YfHHxIrCVNOsbbSlGehdmBIPtxxj8a9Z/Y20T+yvgfpsxbc9/PNdN8uMfOUA9/uZz718w3mryW3&#10;wJv7iT57zx5rs1xnd8wjSWPav+1jnnj73Tivub4X+H08L+A9D0yL7kNonbGCxLEY+rV9Pw/Rd51O&#10;yX5HgLWo2dVRRRX2aSS0OthRRRVCCiiigAooooAKKKKACiiigAooooAQnFITmhqSpJFBxRuoAzQR&#10;ii4XDdRupKKLhcXdQTmkopCFBxRupKKYxd1G6koouIUvjtQHz2ppGaAMUXGOJzQDikopCF3UbqaT&#10;igHNMY4nNAOKSikIUnNJRRQAoOKN1JRQAu6kZqKQjNACq1LupoGKWgBd1KDmm0oOKBg1AGaCc0A4&#10;oEKBignFJuoJzQAoOaCcU3dto3bqYxSc0lITijdSELSrTQc04HFAA1JQzUgOaAHLQ1AOKCc0AAOK&#10;N1JRTGLuo3UlFFwuLuoJzSUUhCg4o3UlFAxd1G6kophcXdRupKKLhcXdSN81FKBmkIRflpd1BGKA&#10;M0xhuo3UbaNtFxATmgHFG2jbSACc0A4oIxQBmmMC+O1AfPakZaFWi4XFJzQDijbQRikICc0A4oAz&#10;RtoGG6jdQRigDNMLgTmkpSMUlIQoOKUHNIBmj7tMYpOKTdR96gjFFwuKDmlpq06mMKKKKYwooooA&#10;KKKKACiiigAooooAKKKKACiiigAooooAKjm/5Zj/AGv6GpKim6x/739DQ9n6CWsnc+VPhymP2mr9&#10;s/8ALxdrj67f8K+rkbdn/ZO38q+UPh2+39pi+GOt1df+y19XRjG/3c14uVfwJ+r/ADPEyr3o1b/z&#10;D6KKK9o9wKKKKACiiigBDXgP7Xcf/FNeH3z929kGPrBJXv8AXgX7XJJ8M6CgH/L1K+fpBJx+teVm&#10;bawsrd0ebmP+61PQ9Q+E67fhx4dXrixg/wDRa11pwVZSMg8GuU+FOD8NvDTg/f0+Bsen7ta6uu6g&#10;kqcbdkdWH1ow9F+R88ftseHjqHwjTUVfZcabdK8cypkxKeSev+wB+NedeA/Ep0v4seDtdhuGt9M8&#10;XeHVingUqwkuIlZiCCvzngDgrjzO+K+ovih4Wj8beBNa0SVgEvLV4xlN2G4IOM9sfrXwvYXkr/C2&#10;4hij/wCJ14I8QLdx4fbJHaMQJFBxwMRcnnr7c/G57RjCSqJbkybhUTiVviD8QtO8N/FvxN4b2+F/&#10;Dtn/AMJlDaxKmlyTX8gjtoZlZVU4G4zyLn5cGPPOcL9XeK9WsNV/sfVYo5orK+tS9tqoOCZG27Y5&#10;E75xxyMc9c8eZfHDxZd+G9U8P63oehXF6ni60iihk8PaZFc3lxftt8lpGfAVRH5il8jbnPPQa3wd&#10;S78O/D7xFY+L7mys5otUlu9P05b5dQu7GIhRGHC7Q2GEh4wByK+YzfDyxeCTpxvY9ulJ81yS40a8&#10;i8eabrMrWZguLaSGWKKXLB024LLj/aP611Phiz+0+LbPWb6cpJDBNv8A4VCrt25/M1ieI9EfxBHb&#10;XdibJr+1CTfaxL5Ak3/eOznJ+QcZ4/GtLUYm1K3eVZEe2dEgcRPjz5jnaoP8PRvXOa/Nk50o08TK&#10;FktO7epvSkr1MO1vsdL418PJ488NJdWUgmbcZIiUwWGeR+g5rL+GHiVbGOTQNQcw3sT/ALtZOAQc&#10;8Z9sfrXoWk2QsrGzRohHLFCqFUbhTjkfy5qnrPhDTdakWaW3CXK8iZOGr6FQ5dZLV/qexSxv+zfV&#10;K+sd0+zNKVWiG5owCvRwc4/xrkYbiD4hRTxqbjT5bC45MbY3Y/LOcfhXV6fYNZ2ywNIZFRgVLdeK&#10;lS1ig3mKNI2Zi2VHr/OtNDzo1FRUrayWz/4Bzvh7xBbXWo3ekwrJ5tqpkZpTy5PZRjk8GvB/2yvH&#10;viHwhpEV7onhy21W0sLOU3uoXEDXIszK8QRQiqfmYJIDyMcda9Z+MXxG0f4W6JBfX19Y6ZfXUn7i&#10;5ukO0MvV8DrgP90kZ3da/Pf4iav4p+JN/wCKrrwbrmo634Kt9Qt5tVmSd41eedmZnWPcu5f3JwuT&#10;j15r63JcGnOOJqK0fzM69RTV46HF6p4413QPhfo+jYjtVR7izkvJbSaFnWaTzCT8owMMq4yfuZzz&#10;ivqP9iz4kWviPw54c8K22tW+n+K7LUwZ7ayaQi4sY0ctuBXHcDr/ABHrXidh8e7jxj8TtJ8MNajS&#10;9C1LUYbGR1tjdyu6gBGMbMcL97JyOvev0H8I/wBm2ukarKml2GnSWHmWU11oqorzqgBLCQouTxyv&#10;8Oepzx7+aVatGhdwVpbM4YJpXe55j+1Jf29hceHtSm0nUb3TYma0um0m5j+1mKdhiAW5BLbzEDu3&#10;DGzoc8VdR0+w+CP7PWuXOnwa1aXGvypbLb63EsVx58m5VGwE7eDjqc47Vha38LdW+J2oQeI/E3hG&#10;K90bXL2OS1Hh2+ki1HR4xkQyyttKzjKseNm3JznNdf8AFy1uL7x14E8LOZL/AEvQbB9a1OS4cyOz&#10;xMgjLyHqR8x6fxe9eDiYRpUIUI7/AOepNabjBtHnl54Wtbv4u/DTwDbRs66LYWctxGehlJZpeO38&#10;NfdSRiMELgIDhQOwwK+Vf2WdMk8efE3xt4+vsM0V2baxcpkSRsG+YHtjA4r6qQEDBORj079zX3WU&#10;0nRopPqeZT1XM9xd1BfHagjFNIzXtvTY3bHB89qN1NAxS0riuLuo3UlFFwuLuo3UlFFwuLuo3UlF&#10;FwuLuo3UlFFwuLuo3UlFFwuKTmkoopCFWhqAcUE5oASiiigAooooAUDNBGKAcUE5oASiiigBQM0b&#10;aAcUbqooNtBGKN1BOaQhrUIM5oIzSr8tIQpGKSlJzSUAFFFFABRRRQAoGaNtAOKN1UUG2gjFG6gn&#10;NIQAZo20A4o3Uxhto20bqN1FgsBGKAM0E5oBxSEBTPemkbfenbqRvmpCE+9QEz3oAxTloKAJjvQR&#10;ilJxSE5oEJt3UbdtKtDUDEpCcUtIRmgQq/NS7aRflpd1AgIxQBmgnNAOKAEb5aQHNK3zUgGKAHAZ&#10;oIxQDignNACUUUUAFFFFABSg4pKKAFJzQDimk4oBzQA7dRupKKAF3UbqSigBSc0A4pKKABmoVqRq&#10;FpAO3UE5pKKYCrSk4pFoagAJzQDikooAUnNJRRQAoOKPvUlKDigA+7QTmgnNJQAq0pOKQHFBOaYx&#10;Qc0E4pAcUE5ouFxQc0E4pAcUE5ouFw3UbqSii4XF3UbqSii4XF3UbqSii4XHA5oJxSA4peoJ9KYX&#10;AHNLUUMvmFhjGKlpjCiiigYVHKMlfY5/p/WpKjk4K+5x/X+lJ7P0Jej0PlL4fLj9qLU4v+eV3eDP&#10;rgRn+tfWAGB9Tur5S+Hab/2p9YbON1zePj8Ixj9K+rA2SB6CvGyr+BP1f5njZd7salv5h1FFFe0e&#10;2FFFFABRRRQAV4H+11cLa+E9FkZS2bqVAB7wSc/pXvZ6V4N+1pMw8MaLAqj5rmWTcRnG2CTj8c15&#10;mYpPCzv0Vzzcw/3WZ6R8IDu+GvhsgkgafbryMdI1rsq5D4R3LXXwz8MyMgTOnwcD/rmtdfXZQd6M&#10;H5L8jqw/8KPoiOXgFtu7apb/AOtXxF43sNI+Hn7T+qaZfh/7C8T2oguHKFI0EwYFu+7Y2wds7+2O&#10;fuADEiv3AIxXz9+2V4Ok1n4eQ65aWSXWo6VcLJ8o2s0RILDdz3RT+FeZmmFWJoNW1WxVSKtc5z4C&#10;SDXfAWvfDzX1mupPDl1PatBHKUuXizmLyxwfu5yQ38YryTQNSt/hJ8Ur/Urzw1BDr7RNaaL4YtHZ&#10;YdI09cnffTHdukmDMyHH/LJxXZaF40fQvHPhLx15qHSPEtq2m6uFxsN0NgVm92yQOmNh6547X9pb&#10;4PTeL/DE1/olnI/iG2tmgsoLKTy1ldtoVpVwTKEG7ALDG9vWvzylWjRq+ykvdloduFm6sdHqjo/B&#10;lvpXjLwxF4j8Jxx3+iXqsYftAwJOcOyN6bsjp/DT9K8E/wDCJ3K3t5ETprt5ptI5C4hkH3Xzjtk8&#10;Yr558G/EDxT8E0v4tLjOvaDodpZpqskH7uxtifMzDbpz+8U792D82V6befsjQdYi8Q6RZagsIWK9&#10;tYrkRyJtO1xkZB6Gvnq+W0cFWlUgrqXm2vueh28zbUnuiXTr221CAXFrN5qvgt659SO1XN/tWZp+&#10;iWejahNNboYzfSKjjPCkBiMD86rax400bw/K0Go30NpdLCLhoXbkIW2hv93PU9sin7CUl7u5UeVa&#10;m5uzUdw7KEKqWBYKcHpnvXJal8XvB2lusc3iTTFl8+O3ZGuMYZiBxxzjcPTPtVjQfid4Z8UX6WWj&#10;a3ZalemGS6SG2l3Fkjco2fTnH6/ivq9ZWTjsXzdjlPj6vg7xB4Gl0XxQzXUd3N5UMNiBLciQdNq4&#10;46jNeXfs7fsmDwdaXsviaWS/sZpt9rpt2MFU5xvCkYPI65/CvoPTPAOhab4iv9XisA99PMrmeZt+&#10;CAT8gP3fvfoK3QFt2be5beS29uWzxgV68MV7Kg6dJ2uRa7ufPHjT9h/4d6trya9ohu/BmsLIJY7v&#10;SrryiZgfk4IO7vxkdaPiN8UbPwnp/iPwfodjb+Kb7wppkeseJNC1JTHLeWZDCWSFlztcjLdGzwOO&#10;p6f48/GeDwXpN7pGnXFo3i2NI5hplwrF54Wzu8hgOZAMduMivN/hD8GBq/jDw38QPDPi3+0LJDMd&#10;TtdYtC18yyqBJazys43KCBtBT5cHg5rqwknUpuWMm+VbeZLSOm/Z20m7htLrX9O1DXdF+G0mnrc6&#10;VpN9eieOOFv3ivESitEB86tG2/OVORghvMde8eSx+HPHfjuQv9r8VXh0uxjEnyC2QhWCLjgncMnv&#10;x6V7N+0HfXXh/wAD6d4K8LALf+IJhptvDFJ8sOWy2BjptLccfdry/TfDll8Q/jLoHgzTYhN4W8MQ&#10;iGV1GVeYY3ykdtzIRjJxs6nPG9NvHV4z5bLt6HkYyo0+SJ9Gfs3eBpPAvwusbWYjzbpjdldm0orA&#10;YU884x19+lepAYqO2iWG3jiRdqxjywPYcCpa/UoRUYqKFCPLFIQjNJtp1FXYuw3bRtp1FFgsN20b&#10;adRRYLDdtG2nUUWCw3bRtp1FFgsN20badRRYLDdtG2nUUWCw3bRtp1FFgsN20EYp1IRmiwWEAzQR&#10;ilAxQRmiwWG0oGaNtKBiiwWEIxSU4jNJtosFhKKXbRtosFhKKXbRtpjADNBGKUDFBGaQhtFKRikp&#10;CCiiikIKKKKACiiigAooopjCiiikIKQnFLSEZpjAHNLSAYpaLhcKKKKQgopCcUbqAAnFKrUn3qAM&#10;UDHE5pKKKBCrQ1AOKPvUDEpCcU4jFNIzQIAc0tCrSkYoASkJxS0hGaAAHNOAzTQMUu7bQAN8tIDm&#10;gnd7UAYoAWiiigBQM0EYoBxQTmgAAzRtoBxRuoACme9ATHejdQXx2oANtBGKA+e1BOaAADNG2gHF&#10;G6qANtG2jdSg5osUIUz3oCY706iiyCw3bRtp1FFgsIBigjNLRRYLDdtG2nUUWCw3bRtp1FFgsN20&#10;badRRYLDdtG2nUUWCw3bRtp1FFgsN20badRRYLDdtG2nUUWCw3bRtp1FFgsN20badRRYLDdtG2nU&#10;UWCw3bSgYBHrS0UwsRxQ+UWOc59qkoooGFFFFABUcp5j/wB/+hqSo5BukjHvnP0BqZdhLVu/Y+Vv&#10;hw3/ABk5qUn964u1x6fdr6pj5ZvY7fyr5R+GMjz/ALSd6wjxm6vcjPTGz+ef0r6vQAFsHJJLfTNe&#10;Xl6UaU0u54mW6wnf+YfRRRXrHuBRRRQAUUUUAIeleF/tWeWnhrRpXJyLiRAoHXfGy5z7ZzXuh6V4&#10;R+1fePD4a0S3UDE1zIxJ7bI2b9cYrzcw/wB2qeh52Yf7rM9J+EOf+FY+GRtAC2MScHOcKFz+ldfX&#10;IfCWAW/w28NqCTmwifJ/2l3Y/Wuvrqw/8GHovyOqh/Cj6CHjFUtY0221mwmsbyMSW1yjROrdORV0&#10;jNJIu9GX16H0PrW8/hNmk1ZnwboPhQ6d4g8XfDHVN0AmnE+iNJ/DcoXMYA/2s+vGO9fR3wO8enx3&#10;4TiF6DBrGjv/AGffxA7nSePhjuwOD3GPxriv2wfBt9p/9g/EPRowlxoMplvZkHzIuV2y477eRj/a&#10;68c8f4Y8ax+FfGmleOtPRovCXiQrHrBTBS1vR/rHduPvB1OMdjX5fmuDeGlzR0XQzoSVCo7bM9q8&#10;b/B3SfHkuk295M1noNpetqM+n6ZF5CXdyCpRpCDyBhsjHOe1d7ESFYFBlccQjKgdBj6Y6VwnxC8Q&#10;a1rnwz1WfwLcW95q1wxgspVdSuD1YHNeK/Da3+Mfgq28IN4h0rUNXisv7QXUY7ORAZPMMHlsSzdB&#10;tfHXqeleNToOvT5atRadD2I++uaOx9TFgzRhY3kfO4Kw247Zz+NeL/GX4GX/AMS/EB1TT9d/sa4k&#10;0STQbkTWBuBNDJLG7smJFw2IsZ7Zzz0rkfj1oHxb1fxndP4Hm1Kz0q50qNmC7HKOCfkGH6nn/wCv&#10;WFPbfHm01fwnc2yarBpljBHFeW8eyR5S45YqT82NvTtmuvD4GS/ewqxTH7q+I0Jv2KLCXxjNrP8A&#10;wkTR6RJepPHaRW+WiRFjCQsS3zEFGO7A+/0456H4P/spN8I/ikPEkHiCTULSPTrqyjtpLcIxaaUS&#10;ZGHP3cY9+vFcFY+GfjpLZarFHc6q093raTQ3l8qFo4lDkjyQw2jkc7jn8Kt+A7j40+HvGWoX/iOw&#10;1PVI7zSr1bZoYFVbWclBG5G856HjjPrXdU+sSThKrFr5D5opWPrSOUsoVYpFfph12gkYzzTXlaQx&#10;iOIsZCY2ZjgIMEk+54HFfKKeAvi3PdeG7u91TWruC6sZbjVbZBGh8+Lb5IBaUbd/mPnGcbO9cnbe&#10;FP2g4dPttOvYtShvI9ah1aC4WWOUKgEgWFtjnjnnJGcDjivMWWw/5+xE5voj6b+I3wi0j4ny6BfN&#10;JLpesaNe2+p2epwIDIGQt8jE9Qccr24rtrKxg0iW7MCIsVxK95N5g6OfvuT7/Lxj15rzL9mXw14w&#10;8K/DmeHxxcT3Gs3Gp3VzIZSP3YZgepbgHsO2D61S+N/xPSewg8GeGLyK68Ra7crpyJFMPk3feyRn&#10;A2hiT7e9ZSpzhL2XNdIwqVeVHmmsfEye/wBf8U+P50hbTNMR7Hw8OgN0QVaYN32gAbcc7+or1L9k&#10;X4fXOgeD7nX9StRbalrDLKQ3zNtBY5z7lya8ZtfB9r8R/Gmj/DXRVkTw34duZRcXOzKySjZ5j9eQ&#10;WUgc/wAJ65r7c0u1hsbCC2t8CCBBCigdNvFfbZJg1bnaPJdqtTmZZQFVAJye5p1FFfZI6mFFFFMQ&#10;UUUUAFFFFABRRRQAUUUUAFFFFABRRTWbbQA6imh89qN1ADqKbupQc0ALRSE4oBzQAtFFITigBaKQ&#10;HNLQAUUUUAFFFITigBaKbupQc0AI5ximg5pzjOKRVqWSwopSMUlIQUUUoGaAEopSMUAZoASilIxS&#10;UAFITinAZpGWgBAc0tIBiloAKKKKACilAzRtoAaRmjbTiMUlACAYpaKKACiiigAo3baKQjNAC7t1&#10;FIBignFADgcUE5poOaWgAooooAKQjNLRQAgGKWlAzQRigBKQnFLSEZoAAc0tIBiloAKKKUDNACUb&#10;d1KRigHFAAEx3o20bqUHNACbaNtOpCcUyhNtKBik3UbqLiHUU3dRupjHUU3dRupjHUU3dRuoAdRS&#10;A5paACiiigAopCcUA5oAWiikJxQAtFN3UbqAHUUgOaWgAooooAKKKKACiiigAooooAKKKKACiiig&#10;AooooAKimxmP5tvzjHvweKlqKbGY8jPzjHtwamW6FH4n6Hyr8NopF/ac1Eg+XH515x1z9yvq0Yzw&#10;MHAr5U+G0r/8NLakWO4efdqB6Z2/4V9VoclvY7fyrzcAv3c/U8bLF7lT1HUUUV6h7QUUUUAFFFFA&#10;CHpXgf7WK79N8Mx9N01yc/SBv8a98PSvCf2rbdjonh+6HKw3EyEepeIqP55/CvNzD/dZnnZh/us/&#10;Q9M+FZz8OvDftp1uP/Ia11dcd8HrgXfwy8Nyjj/Qo0xnOCo2/wBK7Guuh/Cj6I6qH8GHovyCiiit&#10;rG5m67o1p4gsJ9OvoFubS5ieKWJ/uuhAyD+n5V8Zx/D7xh8HrrWtIuvDEfibwneTeesUqGSN3BbL&#10;bR93goMZOcV9vA4+lIQCCCNwPY1w4zBU8bBQmtjnnTcnc/PmbxL4O3SxSaFrnhS43q7HTZ3iiyM9&#10;EwemfXvWxonj6Gx2toXxS1ezniZsR39oZECtjKkENu+71+XHv2+1r7wfoupkm60u2mJ7vGDXNan8&#10;C/Aur4N14et2IzgoWjxn/dIzXzryCSb5JL7jLkqLRM+dbP4peLraCKG18b6NqK5JJ1BRbtg9hkJn&#10;9ce2ed7T/iV8RdwaIeG9SXu8Ooxhk9OS/Heu/wBV/ZL8CagytBbz6cwzzA+/OfXzQ/T2x754xjT/&#10;ALHOhS8L4g1BFHQeTDx+SiuGfD1Tm0SZSlVWlyCP4nePfNhP9gaE5ALM/wDa8QYnGAT83PWqEnxL&#10;8cvaQiG08N2JSNYpPtOsRgSFSeRgn16VZP7FmkiUMvinUFXBBX7PHzTYf2JNCjUA+JtSPJJ2wxDP&#10;5qaj/V+r/Kiuer3OZ1D4mfECVrp7rxR4N0fdtWNov9K+QZyDtD+o64/Htyl/8TdSEmLn4rWMQAIK&#10;adatGxPbJIXdjt6ZPTNexWf7F3g2Fw1xf6leY7NKI/8A0WFz+OfbvXXaV+zF8OdKO4eH47uQYw93&#10;I0pX6bjx/wDWrojkVRKzsK9V9T5Pi8U+Drps6prHiXxbesSW/eSQRk/gW6/0rW0S91qa8kj8A/Du&#10;PTdTkiZINRO55EyMFixHDYJAPbJr7K074d+HdJULaaNYxAdjADW9DaxWybYYo4B3ESBc110MkgpX&#10;qMfs6k1rI8U/Zk+DWofDXwzd3OtELrl7J9wt5n2eEFisZbjccu5LcZyOOK9vSNY1CqMAc/jS4+Yn&#10;AGfQc0tfUUKEMPBQp7GkKagrBRRRW5qFFFFABRRRQAUUUUAFFFFABRRRQAUUUUAFNcZxTqQjNADA&#10;MUtLto21JIlKDijbRtpjAnNAOKNtG2mMN1BOaNtG2gABxRuo20baADdRuo20baADdQTmjbRtoAaT&#10;inIc5oKZ70Ku2gAagHFKRmk20hATmkpdtG2iwWEpQcUbaNtFgsBOaAcUbaNtFgsBOaSl20baLBYA&#10;cUfeo20oGKLBYQjFJTiM0m2iwWEopdtG2iwWAHFG6jbRtosFgJzSUu2gjFIQlITinAZoKZ70xjQc&#10;0tKEx3o20WCwlFLto20hCUjU4jFJt3UhCLS0oTHejbVFCUUu2jbRYLCUUu2jbRYLADignNG2jbRY&#10;LCUUu2jbRYLCUUu2jbRYLCUoOKNtG2iwWAnNJS7aNtFgsJSg4o20baQWDdQTmjbRtpjEpCcU7bQU&#10;z3osIaDmlpQmO9G2mMSil20baAEopdtG2gABxRuo20bakAL47UB89qCme9ATHei4ATmk3baXbQUz&#10;3pgAfPagnNATHejbTASlAzRtpQMUAAGKWkJxSbqAHUU3dRuoAdRTd1G6gB1FN3UbqAHUUgOaWgAo&#10;pCcUA5oAWikJxQDmgBaKQnFAOaAFqKYZMfswP6GpaY67iOcY5/Q0NaXFH4n6Hyh8MX839pjU0xjE&#10;922f++a+r04Le53fnXyt8HLYX/7Q2t3yvhUuLsbcZyMrg5r6oT5lDeoHFePljcqM2+7PIy1WpTfm&#10;ySiiivYPYCiiigAooooAK8q/aQ0V9W+HnmIcfY7qO5bC5yoDAj2616rWdr2mx6xpd1YzFTHcQvEV&#10;YZySOD+Fc2Ip+1pSgc2Ip+1pSh3PM/2Z/EsWtfDW3tocO1lI0Z+bqCSR9O/5V63uBwRyD3r5M+FW&#10;qXPwf+Jr+HL4/ZrKZxHJvbaMnOxv1NfV9s25Wwcruyp7YNcmAquUfZzeqMMDUvSUJ7rT/IlpaKK9&#10;Q7o6rUKKKKTVy7sKKKKEraILhRRRRYQUUUUrAFFFFWnYAoooouK1wooopDCiiigAooooAKKKKACi&#10;iigAooooAKKKKACiiigAooooAKKKKQgooopjCiiigAooooAKKKKACiiigAooooAKKKKACiiigAoo&#10;ooAKKKKACiiigAooooAKKKKACiiigAooooAKKKKACkIzS0UhCAYpaKKYwooooAKKKKQhCM0AYpaK&#10;LBYKKKKYwooooAKKKKACiiigAooooAKKKKAEXmQL2IJz+X+NVdOvWvondovJKsVxuzn36VaPscH1&#10;oCqv3V2j0oAWiiigAooopAFFFFMAooooAKKKKACiiigAooooAKKKKQBRRRRYAooopgFFFFABRRRQ&#10;A1qSnEZpNtACUUpGKAM0AJRS7aNtACUUu2jbQALSk4oAxQRmgBCc0A4o20baAAnNC0baUDFACNQD&#10;ilIzSbaADdz0rD8Y68nhzw5qGpS9IYGAUtjJI45ralby0zgnJA+UZr5v/aj+JEbva+EdPkaS9MyG&#10;5VD1DfdH8/yrixVf2UG477W7nJiqyw1J1Ou1u5n/ALLmnTan4n1zxESfJ3BVXH3y5bcc+20duc19&#10;QRQmONctnI9OlcN8FfAi/D7wXBYOwlnlJuHOzaV3dF6npzXfM2ccYpYKi6FFRe71fzMcBSlTw6U9&#10;3q/mJRRRXceiFFFFABRRRQAUySMSDnqCCD6Gn0UAeQfHf4Sp4zsk1TT4N+s2v7xVjPzybcYwO+P6&#10;1xnwb+PjaU48O+LXkt7hZCiXN0vlsh/uup+6OmDnnnpX0bKhdl+bauD93734HtXnfxQ+Dmn+PYvt&#10;UaRW+sICI7nyN4YHHDrkbunByMc15GIw04z9thpWl1Xc8jEUKkZe1w0rPqu56BaXq3kQkjaJ4yNw&#10;kjk3KQfQ45qVJ0kLBGDFeuO1fK9vbfEr4P3Dw2lhcXWmSEfcQzJ8vUgf8s87vU5x7Vv2H7VU1lmL&#10;VPDk6yrgEo2365BWhY9w/jw5RwzKEXyVo8rPowMDS14KP2s9FAGNFvHbuFYcUH9rfRE+9oOoc+jx&#10;j/0Jh+laLMsLLVS/A1eYYa/xpHvVFeCN+11oQjLf2FqIwQMbo26/7rH9adJ+1voUcm3+w9RPAOcC&#10;j+0ML/OL+0MN/wA/Ee80V4RB+1nodxIFGiagPc4p0n7WOhRSMraNfjHQ/LzR/aGF/nD+0MN/z8R7&#10;rRXgz/tbaGMbNDv5PX95GuP++mH6Ui/tbaO3/Mv3/wD3/g/+Lo/tDC/zh/aGG/5+I96orwR/2tdK&#10;3qE8PXhBzkvdQLj/AMfqt/w17Y+a6/8ACL3RVejC+g5/8eo/tDC/zh/aGG/5+I+g84oyK+e3/a+0&#10;xMCTw/NAT0El7D830wTUc37XllHbySr4e3bcYB1CIZqXmmFWnM/uD+0ML/OfRG4etG4etfO0X7X9&#10;g1vHJJoGwvn5RqERxTh+19p7fc8OzS+vl3sJx9ckUf2phO7+4P7Qwv8AOfQ+Qe9Ga+fof2utObPm&#10;eG7pPT/S4Of/AB6pP+GutHX7+g3S+n+lQf8AxdH9qYTu/uD+0ML/AM/Ee/UV4D/w13o5+74fvpPX&#10;ZcQHH/j9SQ/tbaK+fM0DUYsdPmjfP/fLHH41SzHCvXm/AP7Rw3/PxHvVFeGJ+1hoDhj/AGPqIx/s&#10;imJ+1poDFh/Y+oLj1C0f2hhf5w/tHDf8/Ee7UV4av7WHh5s50q/H4LTm/aw8NpGzNp18uOg2rz+t&#10;H9oYX+cP7Qw3/PxHuFFeJQ/tW+F5owxsr5c9tin+tNn/AGsPC8Lov9n6lJuzykSnH60f2hhf5xf2&#10;jhv+fiPb6TNeNp+1H4UdQWtNUTPrAv8A8VT1/ae8JMCfs+p8f9MV/wDiqf8AaGF/nNFj8I1rUR7F&#10;RXjcf7UfhFlc/Z9TG0gf6lec/wDAqmk/ad8IRPtaPUhwD/qF/wDiqP7Qw3/PxD+v4T/n6j16ivHW&#10;/ak8HKQNmpHP/TBf/iqkH7T3g9sYXUD/ANsV4/8AHqP7Qw3/AD8Qvr+E/wCfqPXqTn0ryuP9pTwU&#10;wPm3N3b+m+2Zs/8AfG79akX9pDwO/wB3UJ29c27r/wChAfpVrH4XrURSx2Ge1RHqGaM/5zXl5/aQ&#10;8EJ96/lH1i/+vUsH7RfgWfdnVxDj/nqhGfpjNV9ew3Sog+u4f+dHpeaM15wf2hPAn/Qdi/75b/Cn&#10;R/tA+BHz/wAT+IY/2G/wp/XcP/Oh/W6D19oj0XNGa89Hx98Bn/mYYR/wBv8AClHx68Ct93xDAf8A&#10;gLD+lH13D/zof1qh/wA/InoOaM158fj14FXr4gg/BWP9KT/hfvgQf8zDD/3w3+FP67h/50P61Q/5&#10;+I9CzRurz9fjz4FZGYeIYMAgcqw6/hSy/HfwLC21vEMGcZ4Vj/Sj67h/50L61Q/5+RO/zRmuAT48&#10;eBZM48RQceqt/hSt8dfA46eIbc/8Bb/Cj67h/wCdD+tUP+fiO+zRmuBX46eCGBP/AAkNuMf7Lf4V&#10;E/x+8CIcHxDB+Csf6UfXcP8AzoPrVD/n4j0PNGa87/4aB8B/9DDF/wB8N/hR/wANAeAz/wAzBF/3&#10;w3+FL67h/wCdC+tUP+fkT0TNGa85f9oPwDHjPiGLn/Yb/Cm/8NDeAj93xBE3/AG/wo+u4f8AnQfW&#10;qH/PyJ6Rn2oyfSvOB+0L4C/i1+EfVW/wpG/aI8ALj/ifwn6I3+FH13D/AM6D65h1/wAvEekZPpRk&#10;+leaN+0X4C/h1oyf9coJHx9cLxSf8NFeBT93VJT9bSYf+yVLx2FW9RB9dw/86PTCT6Um4+n615qP&#10;2ifA/wD0E5P/AAFm/wDiKD+0X4EX7+seV6eZDImfplRmqWOwz2qIn69h/wCdHpef85ozXmL/ALR/&#10;gNcbNXE3r5cZOPrnFC/tIeBT11KVfpbu3/oIP60vrdF7TQfXsP8Azo9Oz/nNGf8AOa8xP7SPgMf8&#10;xSb/AMA5v/iakg/aI8EXO7y9Skbb13W7p/6EBn8Kf1ygt5oPr2H/AJ0elZ/zmjP+c15w/wC0H4Jj&#10;xv1UR56b1PP5ZpF/aI8B/wAeuwp6ZVuf0o+u4f8AnQfXsP8Azo9Iz/nNGa85X9oPwFJ93xBDx/sN&#10;/hQ/7QfgKPG7xBEM/wCw3+FH13D/AM6KWLoPX2iPRs0Zrzf/AIaH8Af9DFF/37b/AAoX9obwCzhR&#10;4ihyfWNv8KPruH/nQ/rVD/n4j0jNG6vNpP2ifAMcmw+IYj6kI3+FTRfH7wHMMp4igOOuVYf0p/Xc&#10;P/OhfWqH/PyJ6HuozXnx+PPgcED+34MHvhv8KkPx18CgD/io7f8AI/4UfXMP/Og+tUP+fkTvc0ZF&#10;cGnxx8DyZ2+Irc4/2T/hSt8bfBSjJ8Q2+0dTg8fpT+tUH/y8QfWaH/P2J3eaN1cE3xz8EIAT4ht9&#10;rfdbDc/pUT/H3wHHjd4hg59Fb/Cl9cw609og+tUP+fiPQt1Ga8+j+PngOXO3xFBx6qw/pTx8dvAp&#10;/wCZit/yP+FL67h/50H1qh/z8R32aM1wP/C9vAv/AEMVv/3yf8Ka/wAePAy4x4gtz+Df4UfXcP8A&#10;zoPrVD/n5E9AzRmvO3/aA8Bw48zxDAuemFY/0pi/tC+AGcKPEUOSCfuN/hR9dw/86D61Q/5+RPR8&#10;0Z/zmvNl/aI8BsgZNeicEkfdYY/Smv8AtGeAYhmTXYlz0+Rjn9KPruH/AJ0S8bh1pzo9Lz/nNGf8&#10;5ry9f2lPATkiPV/Nx12Rnj86Rv2lPAikA6lKM+lu7f8AoINH13D/AM6D69h/50eo5/zmjNeXzftJ&#10;eBYgpGozPu/6dnXH/fQH6VC37TXgZf8Al9mP/bL/AOvSeLo9JoPr2H/nR6tmjP0ryj/hpvwMf+Xy&#10;f/v1/wDXpr/tN+ChjZczv6/u8YqPrmH61UH17D/zo9Zpa8gP7UHgxZURpL0784MVuz4+uOlPl/ac&#10;8HI2EGpSeuLUrj/voj9KX1/DLT2iF9ewvWoj1yivHZP2o/CEWMwaoc+lup/9moj/AGo/CEgYiDVB&#10;j1t1H/s1L+0cN/z8QfX8J/z9R7DRk+leMt+1T4SQkG11T2/cKf8A2amP+1d4TGNllqr+v7hRj/x6&#10;j+0MN/z8RLzLBrT2iPaaWvFB+1b4WIJ/s/VRj/pgv/xVMj/aw8LuWB03VRj/AKYLz/49R/aGG/nJ&#10;eY4V7VEe3UV4jJ+1b4aGNmm6kfXfGq/1po/at8PH/mGX/wCS/wCNL+0ML/OL+0cN/wA/Ee4Uma8N&#10;k/aw8PpjGlX7Z9lpv/DWegf9AfUD9AKf9oYX+cf9o4b/AJ+I90zRmvCJP2s9DGNmiag3rnAph/a3&#10;0QcHQtQ3n7qgg5o/tDC/zh/aOF/5+I97orwQftc6F0OiXyuOqvJGmP8Avphn8KRv2uNF/g0K7f1/&#10;0qAY/wDH6P7Qwv8AOH9o4b/n4j3skCjcPWvn+b9rnTRjy/Dd2/r/AKXBx/49UD/teWa4x4blT/rr&#10;fQr+WCan+08ItOZ/cH9oYX+c+h9w9aQsK+dm/bAsU+94fx9NQiP9KB+19Zy/6rw8Wx1zfKf/AEFT&#10;+tL+1MJ3f3B/aGF/nPonfShgepxXzqf2u7ZfveHSPpdk/wDtOopv2v7UYx4dY/S7P/xuj+1cJ3f3&#10;B/aGF/nf3H0hlf71If8AZw1fNo/a9if7nhtzjr/pZ/8AjdDftdAdPDjL9bw//G6X9q4Xu/uIeaYS&#10;OnM/uPpIH+9gUHJ+7g/jXzYP2uQ3Xw6zfS8P/wAboP7XW37vhxx/29n/AON0v7Twz2b+4X9q4Tu/&#10;uPpL/e+X6c0blH8YH+9xXzRP+1/Mu3y/Dzj1zdE/+06i/wCGvrx/u+Gw+P79wTj/AMh1P9p4fu/u&#10;F/auE7v7j6c3p/z0T/vqjzE/56R/99V8zJ+1xfPnPhmMY/6bH/4ihv2t75enhmM/9tj/APEUf2nh&#10;+7+4f9q4Tu/uPpoOp/iB/wB3mkZ1HqfoK+Z0/a4vjnPhsJ/uXBH/ALTqRP2urxc58OFv+3k//G6f&#10;9p4fu/uF/a2E7v7j6TEi+jflTg6nuR9RXzUf2v50+/4bIz0/0k//ABuk/wCGwVP+t8Ot7YuiP/ad&#10;V/amFW7f3D/tXCd39x9Lgqf4qMr/AHq+bIf2uUn3eX4cJx1zeEf+06Wb9rcRYz4aJz6Xp/8AjVH9&#10;q4Tu/uH/AGrhO7PpEnP3fmpruUQsVyewHOa+bU/a4aTPl+GmGOub0/8Axqhv2vHgdS/h8rnOF+1F&#10;t3/kPij+1cL3f3C/tXCd39x9IrKCiklUz2c4pJZ1jKncmzBLOzYC1803H7WmoXe4W/hgAnhXa4Lb&#10;foPLGfzrCuvEfxV+K7Gygspbaxfv5RgBB/2uc4xUvMqc/wCCm2S8ypz/AIKbZ6f8Y/j5Z+GdPm0/&#10;w9cR3mtu3lZU7hHnuB/F+lc78DPhPcazcr4q8VJ9ouXctHFMnzMf7xOePYYrd+Gf7OOneGrmHUtX&#10;/wBL1NE4VxuCMepzn5untXtMUAh+7wNoAUDAGM0oU515qrWjZrZEww9XFVI1q+iWy7Do1K53EMc9&#10;QMcdhT6QDGaWvaZ7j1egUUUUiQooooAKKKKACiiigBCCcYOKG3YIVtp9cUtFD1B66MjkiEqoGZjj&#10;rz1rI1Twbo+rsputLsZ9ucGW3DHnrz+FbdFS4xlurkShGatJXOPPwl8JOSZNA08n/Zg2/wAjTk+E&#10;3hBM48Pafz/egVv/AELNddRWToUn9lfcZLD0Urci+45J/hR4SZNo8P6cOQeLZV/9BxQ/wp8Ju+7+&#10;wLDoBzD/APXrraKPYUv5UP2FH+Rfcjjz8JPCLOrHQLD5fSIj+tMf4O+DZXLP4dsW/wC2Z/xrs6KP&#10;YUv5UHsKP8i+5HGp8HfBkedvhywGfWFW/wDQs08fCPwcv/Mu6d/4Cx//ABNdfRR7Cl/Kg+r0f5F9&#10;yOTX4UeD0VgPDelknu9nGcf+O1Kvwz8KRqBH4b0hfX/QY+f0rp6KPYUv5UHsKP8AIvuRza/Dnwyv&#10;TQNLQ+qWUQ/mppT8PfDzcPo9g69gbOLj/wAdro6Kfsaf8q+4PYUv5V9xzn/CvPDYGBotgB6fY4f/&#10;AIimv8OfDT43aFpkmP8AnpZRHH0worpaKfsqf8q+4PYUv5Ucwfhp4Wbr4c0c/wDbhH/hSf8ACsfC&#10;Tff8M6O3p/oMf+FdRRR7Kn/KvuD2FL+RfcjmP+FY+El+54b0qP12WUYz/wCO1HN8LfCsuP8AiQac&#10;Melsq/8AoOK6uipdCk/sr7g+r0f5F9yORX4U+FVBH9g6fz/0x/8Ar1Efg/4PkJMnh6wb0xER/Wuz&#10;oo9hS/lQewo/yL7kcW3wa8Fnp4csR/wA/wCNNb4L+CXQq3huxIP+wf8AGu2oo9hS/lQewo/yL7kc&#10;QPgr4IVFUeGrHA/2D/jTX+CXgd8Z8O2i4/uBh/Wu5oo9hS/lQvq9H+RfcjgJ/gR4GuNu/QYPl6YZ&#10;h/Wox8APAYBH9gQ8/wC23+Neh0Uewpfyoh4TDt3cF9x5u37PPgMqwGhRDJB+83b8adJ+z34Blcs2&#10;gRHgDG9v8a9Goo+r0f5F9yJ+pYb/AJ9r7jzgfs8fD8Aj/hHoTn1dv8aiP7OHw+bO7QIz6YkYY/Wv&#10;TKKPq9H+Rfcg+pYb/n2vuPLf+GafAKklNIaLPXy7iRc/XDDNNf8AZq8EHGyynj9f9Ids/wDfRP6V&#10;6pRWbwmHk7uC+4X1HDfyI8oP7M3glvvWs7f9tajf9mLwYceUl5b+vlTAZ+uQa9boqfqWG/kQfUcN&#10;/IjyE/sw+Ej/AMttS/7/AK//ABNNP7L/AISP/LfUh/23X/4mvYKKPqWH/kQngMM/sI8cf9lvwm+M&#10;XWpD/tuv/wATTR+yx4S/iudTP0nUf+y17LRR9Sw/8iF/Z+G/kR46n7LfhGPOLjU+fW4X/wCJp3/D&#10;L/hP/n41L/v+v/xNewUUfUsP/Ig+oYb+RHjc/wCyx4SnTabnUxzni4X/AOJpG/ZX8JFywutTGQBz&#10;Op/9lr2Wij6lh/5EH9n4b+RHjJ/ZW8JN9661Q/SdR/7LSr+yt4QXP+k6ofrcL/8AE17LRR9Sw/8A&#10;Ig+oYb+RHjbfsseECMfaNUH/AG8j/wCJpkP7KnhGEsRdaod3rcL/APE17PRR9Sw/8iD6hhv5EeO/&#10;8Mt+E/8An51P/v8Ar/8AE0f8MueEv+fnUv8Av+v/AMTXsVFH1LD/AMiD+z8N/Ijx5f2XPCH8U2ov&#10;9Z1/+Jp3/DL3hAfdl1Ff+26//E16/RR9Sw/8iD6hhv5EeQj9l/wgfvSai3/bdf8A4mnL+zB4NX+L&#10;UD9Z1/8Aia9coo+pYf8AkRawWHX2EeURfszeCkzvgu589PMuWGP++Nv65pX/AGZfAkuN2n3HHpez&#10;D/2evVqKPqWH/kX3B9Sw/wDIjyf/AIZh8BD/AJh9z/4Gzf8AxVNk/Zg8DnHlW97b+uy6Zs/997v0&#10;xXrVFH1LD/yIX1LDfyI8lj/Zi8FJnfDdzZ6eZMDj6YAqQfsz+Bx/y4zn/t4df/QSP1r1aiqWEoL7&#10;CD6jhv5EeUH9mbwMf+XCf/wLm/8Ai6Q/syeCP4bS4T6XDtn/AL6J/SvWKKl4PDvXkQfUcN/IjyY/&#10;syeDf4FvYvXy5xz+YNMf9mHwdJjL6jx/03X/AOJr1yij6lh/5EP6lhv5EeRL+zD4Qjzsk1EZ6/v1&#10;/wDiaR/2YfCEmN0monH/AE3X/wCJr16ij6lh/wCRE/UMM/sI8f8A+GXPB39/Uf8Av+P/AImlX9l7&#10;wcrqwfUMj/puP/ia9foo+p4f+RB9Qw38iPIT+y/4OZmYtqGW/wCm4/8AiahP7K/g/JIn1MfS4X/4&#10;mvZKKPqWH/kQvqGG/kR4037K3hBhj7Rqn/gQP/iart+yX4RY5+26qP8At4X/AOJr22ij6lh/5EH1&#10;DDfyI8SX9k7wpHnbf6qM/wDTdf8A4mlP7KPhduDqOqlD1Xz15/8AHa9soqXgMM/sIP7Pwv8AIjxR&#10;f2T/AAn0a+1VkH3V89eP/HaX/hlHwkv3bvVB9Z1P/ste1UU1gcMvsIX9n4X+RHi3/DKPhI/eu9UP&#10;0nUf+y0o/ZR8ID/l61X/AMCF/wDia9oop/UsP/Ih/wBn4X+RHi//AAyj4QP/AC9ar/4EL/8AE0q/&#10;sp+D1z/pOqH/ALeF/wDia9noo+pYf+RB9Qw38iPGv+GVfB/efUz9bhf/AImpIf2W/B8L7hJqJOMc&#10;zr/8TXsNFH1LD/yIPqGG/kR5FD+zB4PhTasmo4zn/Xr/APE05v2ZPCDEHzNQ49Zl/wDia9boo+pY&#10;f+RFfUcMvsI8lf8AZj8Fygb4ruTHTfKOPyApq/sv+BwQTaTt/wBt3X/0Ej9a9coo+pYf+RB9Rw38&#10;iPK2/Zp8DMAPsEwx63Dt/wChE/pQv7NHgZf+XCU/WWvVKKpYSgvsIPqWG/kR5aP2a/Aw/wCYfL/3&#10;9pyfs4eB0zjT5Rn/AKa//Wr1Cin9VofyL7g+pYb+RHl5/Zv8CtKjyaT5+3OPMmkGPptZf1zU4/Z3&#10;8BKzEaFGM+ssrf8AoTH9K9Joqlh6K05F9yH9Sw/8i+486i/Z/wDAsWcaDAc+pb/Glf4AeBZCpOgw&#10;jHozD+teiUUfV6P8i+5B9Sw//PtfccBH8BvAcY48PQfizf41IvwN8DJ93w/bj8W/xru6KPq9H+Rf&#10;civqmHX/AC7X3HBv8DfBLFSNBtxj3bn9ak/4Un4IAAHh+2H4t/jXcUU/q9L+VfcUsNQX2F9yOIHw&#10;V8FL08PWZ/3wW/rSj4MeDB/zLth/37P+NdtRR7Cl/Kh/V6P8i+5HFD4NeCx18O2J/wC2Z/xp6fCH&#10;whDnyvD1gmeuYif612VFHsKX8qH7Cj/IvuRx5+EnhF/v+H7BvTERH9aUfCTwjGdyeH7BX7ExE4/W&#10;uvoo9hS/lQfV6P8AIvuRyS/CnwkCWbw7pcjnqZLVX/LdnFSJ8L/CaZx4a0cZ/wCnGP8AwrqaKPYU&#10;v5UHsKP8i+5HMD4aeFl+74c0gf8AbjH/AIU9fhz4ZXONB0xP+udlEM/+OmukoqlRpr7K+4PYUv5V&#10;9xzy/D7w4vTRbD/wEi/+IpR4B8Ojpotj+Fsi/wAgK6Cij2VP+VfcHsKX8qMEeBdAT7uj2Iz626mn&#10;DwToQ66PYf8AgMtblFHsqf8AKvuQewpfyoxV8G6Gn3dIsBn/AKd1pG8F6DLjzNHsWx0xAorboo9l&#10;T/lX3IfsaX8q+4xU8F6DDny9HsVz1zAppT4Q0Y/8wmw/8BlrZoqlTgvsr7kHsaf8q+4xx4Q0XvpF&#10;h/4DrSjwno6/d0qwX/t3Wteijkh/KvuQexp/yr7jHPhTSj00ywH/AG7ClXwrpQ66ZYfhbCteijkh&#10;/KvuQ/Y0/wCVfcZDeFdKPTTLAfW2FNPhPSz/AMwzT/8AwFH+NbNFHJD+Vfchexp/yr7jFPhDSH+9&#10;pent6f6MP8ab/wAIXobfe0jTz/27LW5RSdKm/sr7kHsaX8q+4wz4I0Hto9gPpbigeDNET7ukWHPr&#10;bg1uU1qn2NP+VfcP2NP+VfcYw8G6G33tIsD9LdRQfBeg9Ro9jntmBTWytOp+xp/yr7hexp/yr7jI&#10;h8L6ZA4K6dYKvoLYA/nmtJYdnyptRMYCqvT6VLRVKEFsi1CEdlYM/KBycdyaQjI9KWirKaurMaq7&#10;c85p1FFAJKKsg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RmlooAQD&#10;FLRRQAUUUUAFFFFABRRRQAUUUUAFFFFABRRRQAUUUUAFFFFABRRRQAUUUUAFFFFABRRRQAUUUUAF&#10;FFFABRRRQAUUUUAFFFFABRRRQAUUUUAFFFFABRRRQAUUUUAFFFFABRRRQAUUUUAFFFFABRRRQAUh&#10;OKWmtQAbqC+O1JSEZqSRwfPajdTQMUtFwuLuo3UlFFwuLuo3UlFFwuLuo3UlFFwuLuo3UAZoIxRc&#10;Lhuo3UlFMYu6jdSUUhCl8dqA+e1NIzQBii4XHg5oJxSA4oJzRcLhuo3UlKBmmMC+O1AfPakZaQDF&#10;IQ4vjtQHz2prULRcLjt1G6koouFwaTb2oWTd2pGXdQq7aLhcduo3UlFFwuKXx2oD57U0jNAGKLhc&#10;duo3UlFFwuLuo3UAZoIxRcLhuo3UlKBmmMN1G6gjFJTELuo3UlFSFxd1G6koouFxd1G6kophcXdS&#10;g5ptKtMY6iiigYUUUUAFFFFABRRRQAUUUUAFFFFABRRRQAUUUUAFFFFABRRRQAUUUUAFFFFABRRR&#10;QAUUUUAFFFFABRRRQAUUUUAFFFFABRRRQAUUUUAFFFFABRRRQAUUUUAFFFFABRRRQAUUUUAFFFFA&#10;BRRRQAUUUUAFFFFABRRRQAUUUUAFFFFABRRRQAUUUUAFFFFABRRRQAUUUUAFFFFABRRRQAUUUUAF&#10;FFFABRRRQAUUUUAFFFFABRRRQAUhGaWigBpGKSlakpCCiilAzRYLCUUpGKAM0WCwlFLto20WCwlF&#10;Lto20WCwA4oJzRto20WCwlFKRigDNIQlFLto20xiUUu2gjFFgsJRRSgZpCEpQcUEYpKAFJzSUUUx&#10;CEZoAxS0UgCiilAzSASilIxQBmgBKKXbRtqgEopdtG2ixQlFLtoIxSCwA4oJzSUoGaYWEpQcUbaN&#10;tMYE5pKXbRtoEJRS7aNtIQlFLto20WEJRS7aNtMBKN22l20FM96CkCtup1NVdtOoGFFFFABRRRQA&#10;UUUUAFFFFABRRRQAUUUUAFFFFABRRRQAUUUUAFFFFABRRRQAUUUUAFFFFABRRRQAUUUUAFFFFABR&#10;RRQAUUUUAFFFFABRRRQAUUUUAFFFFABRRRQAUUUUAFFFFABRRRQAUUUUAFFFFABRRRQAUUUUAFFF&#10;FABRRRQAUUUUAFFFFABRRRQAUUUUAFFFFABRRRQAUUUUAFFFFABRRRQAUUUUAFFFFABRRRQAUUUU&#10;AFFFFACEZpCMUpOKQnNACUoOKSipJFJzQDikoouFxd1G6koouFxd1KDmkAzSgYpjFooopjGtQtDU&#10;LSEOooopjCmtTqa1ACUoOKSikIUnNJSgZoIxSCwlITilpCM00FgBzTgM0irS/doCwEYoBxQTmkpC&#10;FJzQDikopCF3UbqSiqRQu6jdQBmjbTGG6gnNBGKSkSFKtJSg4pjHUhOKTdQTmgYoOaCcUgOKCc0A&#10;G6jdSUUCF3UbqSipELuo3UlFMQu6lBzSAZpQMUykLRRRQMKKKKACiiigAooooAKKKKACiiigAooo&#10;oAKKKKACiiigAooooAKKKKACiiigAooooAKKKKACiiigAooooAKKKKACiikJxQAtFIDmloAKKKKA&#10;CiiigAooooAKKKKACiiigAooooAKKKKACiiigAooooAKKKKACiiigAooooAKKKKACiiigAooooAK&#10;KKKACiiigAooooAKKKKACiiigAooooAKKKKACiiigAooooAKKKKACiiigAooooAKKKKAEIzSbadR&#10;QA3bRtp1FIQ3bRtp1FFgsN20badRRYLCAYpaKKYwooooAQjNAGKWigAooooAKQjNLRQA3bRtp1FA&#10;CAYoIzS0UgG7aNtOopgIBigjNLRQA3bRtp1FIQ3bRtp1FFgsN20badRTGIBiloooAQjNJtp1FAhu&#10;2jbTqKBjdtG2nUUAN20badRQA3bRtp1FADdtG2nUUhDdtG2nUUwsIBiloooGFFFFABRRRQAUUUUA&#10;FFFFABRRRQAUUUUAFFFFABRRRQAUUUUAFFFFABRRRQAUUUUAFFFFABRRRQAUUUUAFFFFABRRRQAU&#10;hGaWigBAMUt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hOKAc0ALRSE4oBzQAtFFFABRSE4pN1ADqKQHNLQAUUUUAFFFFABRRRQAUUUUAFFFFABRRRQAUU&#10;UhOKAFopAc0tABRRSE4oAWikBzS0AFFFFABRRRQAUUUUAFFFITigBaKQHNLQAUUhOKAc0ALRRRQA&#10;UUUUAFFFFABRRSE4oAWikBzS0AFFFFABRRRQAUUUUAFFFFABRRRQAUUUUAFFFFABRRRQAUUUUAFF&#10;FFABRRRQAUUUUAFFFFABRRRQAUUUUAFFFFABRRRQAUUUUAFFFFABRRRQAUUUUAFFFFABRRRQAUUU&#10;UAFFFFABRRRQAUUUUAFFFFABRRRQAUUUUAFFFFABRRRQAUUUUAFFFFABRRRQAUUUUAFFFFABRRRQ&#10;AUUUUAFFFFABRRRQAUUUUAFFFFABRRRQAUUUUAFFFFADWoBxQ1JUkik5oBxSUhOKLhcduo3U0HNL&#10;RcLik5pKKKLhcVaUnFItDUxhuo3UlFIQu6jdSUUXC4u6jdSUUXC4u6jdSUUXC4u6jdSUUXC4u6jd&#10;SUUXC4u6gnNJRTGKtKTikWhqYw3UE5pKKkkUHFG6koouFxd1G6koouFxd1G6koouFxd1G6koouFx&#10;d1BOaSii4XFBxSg5ptKtMYNQDihqSmMXdRupKKkkXdRupKKLhcXdRupKKLhccDmkahaGpjAHFG6k&#10;opCF3UbqSii4XF3UbqSii4XF3UbqSii4XHA5paatOpjCiiimMKKKKACiiigAooooAKKKKACiiigA&#10;ooooAKKKKACiiigAooooAKKKKACiiigAooooAKKKKACiiigAooooAKKKKACiiigAooooAKKKKACi&#10;iigAooooAKKKKACiiigAooooAKKKKACiiigAooooAKKKKACiiigAooooAKKKKACiiigAooooAKKK&#10;KACiiigAooooAKKKKACiiigAooooAKKKKACiiigBCM0m2nUUhDdtBTPenUUWCw0JjvRtp1FFgsN2&#10;0badRRYLCAYoIzS0UxjdtG2nUUhDdtG2nUUWCw3bRtp1FFgsN20badRRYLDdtG2nUUWCw3bRtp1F&#10;FgsN20badRTGIBigjNLRQA3bRtp1FIQ3bRtp1FFgsN20badRRYLDdtG2nUUWCw3bQRinUhGaLBYQ&#10;DNG2lAxS0WCw3bSgYpaKYxCM0m2nUUAN20badRSEN20badRRYLDdtG2nUUWCwgGKCM0tFMY3bRtp&#10;1FIQ3bRtp1FFgsN20badRRYLDdtG2nUUWCwgGKWiim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QnFAC0UgOa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CcUm6gB1FIDmloA&#10;KQnFBOKQnNABupQc02lBxQA6im7qN1ADqKbupQc0ALRRRQAUUUUAFFFFABRRRQAUUUUAFFFFABRR&#10;RQAUhGaWigBAMUtFFABRRRQAhOKTdSkZpCMVJIbqN1JRTGLupQc02lWmMUnFJupSM0hGKADdRupK&#10;KAF3UbqSigBd1G6kooAcDmgnFIDignNABupQc02lBxQSKTigHNITmgHFAxScUA5pCc0LQMUnFJuo&#10;akqSRd1KDmm0oOKYxScUm6gnNJTEOBzS00HFG6gY6im7qN1Ax1FIDmloAKKKKACiiigAooooAKKK&#10;KACiiigAooooAKKKKACiiigAooooAKKKKACiiigAooooAKKKKACiiigAooooAKKKKACiiigAoooo&#10;AKKKKACiiigAooooAKKKKACiiigAooooAKKKKACiiigAooooAKKKKACiiigAooooAKKKKACiiigA&#10;ooooAKKKKACiiigAooooAKKKKACiiigAooooAQjNIRinUhGaAEWnUgGKWgBCM0hGKdSEZoAbSgZo&#10;20oGKAE20EYp1IRmgBAM0oGKAMUtABRRRQAUUUUAFFFFABRRRQAUUUUAFFFFABRRRQAUUUUAFFFF&#10;ABRRRQAUhGaWikIbto206imMbto+7TqQjNAADmgjNAGKWgBu2jbTqKAG7aNtOooAbto206igBpGK&#10;AM0pGaAMUAJto206igQ3bRtp1ITigYm2lAxQDmloAQjNIRilJxSfepCADNG2lAxS0xjSMUAZoaha&#10;BBto206igY0jFJStSUAKtOpq06gAooooAKKKKACiiigAooooAKKKKACiiigAooooAKKKKACiiigA&#10;ooooAKKKKACiiigAooooAKKKKACiiigAooooAKKKKACiiigAooooAKKKKACiiigAooooAKKKKACi&#10;iigAooooAKKKKACiiigAooooAKKKKACiiigAooooAKKKKACiiigAooooAKKKKACiiigAooooAKKK&#10;KACiiigBCcUA5pGoBxQA6ikBzS0AFITilprUAG6jdSUVJIu6jdSUUXC4u6jdSUUXC4u6lBzTaVaY&#10;xScUm6hqSkIXdRupKKLhcXdRupKKLhcXdRupKKLhccDmgnFIDignNMYbqN1JSE4piHbqN1NBzS1I&#10;XF3UoOaQDNKBimMWiiimMKKQnFJuoAUnFJuoJzSVJIu6jdSUUXC44HNBOKQHFBOaYw3UF8dqSkIz&#10;SEOD57UbqaBilouFxd1KDmm0oOKYxScUhfHagnNNIzTEOD57UoOaYBinA4oGKTikJzQTmkqRCg4o&#10;3UlFFwuKTmgHFNJxQDmi4XHbqN1JRRcLik5oWgDNKBimMCcUm6hqSmMUnNJRRUkig4pQc02lWmMd&#10;RRRTGFFFFABRRRQAUUUUAFFFFABRRRQAUUUUAFFFFABRRRQAUUUUAFFFFABRRRQAUUUUAFFFFABR&#10;RRQAUUUUAFFFFABRRRQAUUUUAFFFFABRRRQAUUUUAFFFFABRRRQAUUUUAFFFFABRRRQAUUUUAFFF&#10;FABRRRQAUUUUAFFFFABRRRQAUUUUAFFFFABRRRQAUUUUAFFFFABRRRQAhGaTbSk4oBzQAAYpaKKA&#10;CkIzTJZDHjC7s+9EcpfOV2496AHbaNtG6jdSEG2jbRuo3UWCwbaNtKDmlosFhu2lAxS0UxiEZpNt&#10;OopCG7aNtOoosFhu2gjFOpCM0WCwgGaNtKBilosFhu2jbTqKYxu2gpnvTqKBDQmO9G2nUUgsIBil&#10;oopjCiiigBCM0m2nUhOKAEIxSUpOaSkIUDNG2gHFG6iwWAjFAGaCc0A4pjDbRto3UbqQg20baN1G&#10;6iwWDbRto3UbqYw20baUHNLQIbto206kJxQMTbRto3UbqQg20baUHNLRYLDSme9ATHenUUWCw3bR&#10;tp1FFgsIBiloopjEIzSbadRQA3bRtp1FIQ3bSgYpaKYwooooAKKKKACiiigAooooAKKKKACiiigA&#10;ooooAKKKKACiiigAooooAKKKKACiiigAooooAKKKKACiiigAooooAKKKKACiiigAooooAKKKKACi&#10;iigAooooAKKKKACiiigAooooAKKKKACiiigAooooAKKKKACiiigAooooAKKKKACiiigAooooAKKK&#10;KACiiigAooooAKKKKACiiigBrUA4pSM0m2gBQc0tIBiloAOO4zSNjsMUtIRmgBtFLto20AJRS7aN&#10;tAAtOpAMUtABRRRQAUUUUAFFFFABRRRQAUUUUAFFFFABRRRQAUUUUAFFFFABRRRQAhOKQnNKRmk2&#10;0AJRS7aNtACUUu2jbQAlFLto20AJRS7aNtACUUu2jbQAlFLto20AC06kAxS0AFIRmlooAbtoIxTq&#10;QjNACA4pQc0m2lAxQAtFFFABRRRQAUUUUAFFFFABRRRQAUUUUAFFFFABRRRQAUUUUAFFFFABRRRQ&#10;AUUUUAITigHNBGaAMUALRRRQAUUUUAFFFFABRRRQAUUUUAFFFFABRRRQAUUUUAFFFFABRRRQAUUU&#10;UAFFFFABRRRQAUUUUAFFFFABRRRQAUUUUAFFFFABRRRQAUUUUAFFFFABRRRQAUUUUAFFFFABRRRQ&#10;AUUUUAFFFFABRRRQAUUUUAFFFFABRRRQAUUUUAITigHNI1AOKAHUUgOaWgApCcUtNagBQc0tNBxR&#10;uoAdSE4pN1BOaAFBzQTikBxQTmgBQc0E4pAcUE5oAN1G6kooAcDmlpoOKN1ADqKbupQc0ABOKTdQ&#10;1JUki7qUHNNpQcUxik4pN1BOaSmMcDmlpq06gAooooAKKKKACkJxQTikJzQAbqUHNNpQcUAOopu6&#10;jdQApOKTdQTmkoAcDmgnFIDignNABupQc02lWgB1FFFABRRRQAUUUUAFFFFABRRRQAUUUUAFFFFA&#10;BRRRQAUUUUAFFFFABRRRQAUUUUAFFFFABRRRQAUUUUAFFFFABRRRQAUUUUAFFFFABRRRQAUUUUAF&#10;FFFABRRRQAUUUUAFFFFABRRRQAUUUUAFFFFABRRRQAUUUUAFFFFABRRRQAUUUUAFFFFABRRRQAUU&#10;UUAFFFFABRRRQAUUUUAFFFFABRRRQAUUUUAFFFFABRRRQAUUUUAFFFFABRRRQAUUUUAFFFFABRRR&#10;QAhGaTbSk4oBzQAAYpaKKACkIzS0hOKAEIxQBmgnNC0ABGKSnEZpNtAABmjbSgYpaAG7aNtOooAb&#10;to206igBpGKSnEZpNtACUq0baUDFAARmk206ikIbto206imMbto206igBAMUtFFABRRRQAUUUUAI&#10;Rmk20pOKTdQAbaNtG6lBzQAm2gjFOpCM0AIBmjbSgYpaAG7aNtOooAaRihaUjNAGKAFooooAKKKK&#10;ACiiigAooooAKKKKACiiigAooooAKKKKACiiigAooooAKKKKACiiigAooooAKKKKACiiigAooooA&#10;KKKKACiiigAooooAKKKKACiiigAooooAKKKKACiiigAooooAKKKKACiiigAooooAKKKKACiiigAo&#10;oooAKKKKACiiigAooooAKKKKACiiigAooooAKKKKACiiigAooooAKKKKACiiigAooooAKKKKACii&#10;igAooooAKKKKACiiigAooooAKKKKAGtQDilIzSbaAFBzS0gGKWgAprU6kIzQA2lBxQRikqSRd1G6&#10;kpQM0xhuo3UbaCMUxig5paatOoAKKKKACiiigAooooAKKKKACiiigAooooAKKKKACiiigApCcUtI&#10;RmgBCc0lLto20AJSg4o20baADdRuo20baAFBzS0gGKW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jNJtp1FIQ3bSgYpaKYwpCM0tFACAY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JxQAtFIDml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IzS0UAIB&#10;il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JxSbqGpKkkXdRupK&#10;KLhcXdRupKKLhcUvjtQHz2ppGaAMUXC47dRupKKLhcXdRupKKLhcXdSg5phOKVWpjHE4pN1BOaSk&#10;IXdRupKKLhcXdRupKKLhccDmgnFItDUxhupQc02lBxSEKTik3UE5pKLhcXdRupKKLhcXdRupKKLh&#10;cXdRupKKLhcXdSg5ptKtMYpOKTdQ1JSELuo3UlFFwuLupQc02lBxTGKTik3UfeoIxTGG6jdSUVJI&#10;u6jdSUUXC4u/G4noFLZqD7am+NNyea6b/JL/AL3HqF7inTIJV8tygjPJ3NgjHQj1rlNS+HGk3nxH&#10;0zxtIt//AG/Y2k1lCYpCLcpJt3M0eeSNoxz3NMZ2CSJIMo6t9DyPrTqaihQMFD8oyVXaSe5NOpjC&#10;iiigAooooAKKKKACiiigAooooAKKKKACiiigAooooAKKKKACiiigAooooAKKKKACiiigAooooAKK&#10;KKACiiigAooooAKKKKACiiigAooooAKKKKACiiigAooooAKKKKACiiigAooooAKKKKACiiigAooo&#10;oAKKKKACiiigAooooAKKKKACiiigAooooAKKKKACiiigAooooAKKKKACiiigAooooAKKKKACiiig&#10;AooooAKKKKACiiigAooooAQjNJtp1FIQ3bRtp1FFgsN20badRRYLDdtG2nUUWCw3bRtp1FFgsN20&#10;badRRYLDSme9ATHenUUxjdtG2nUUhDdtG2nUUWCw3bRtp1FFgsIBigjNLRTGN20badRSEN20badR&#10;RYLDdtG2nUUWCw3bRtp1FFgsN20badRRYLDdtKBilopjEIzSEYp1IRmkIQDNG2lAxS0WCw3bRtp1&#10;FMY37tBOaUjNJtoAAM0baUDFLSEN20badRRYLEbR7ifulSpXleecd65G88D6tdfE6x8Tp4ouoNJt&#10;7GS0fQ0i+SV224kL7uMbem09etdlRTGNjQRxog52qBk9TTqKKACiiigAooooAKKKKACiiigAoooo&#10;AKKKKACiiigAooooAKKKKACiikJxQAtFIDmloAKKKKACiiigAooooAKKKKACiiigAooooAKKKQnF&#10;AC0UgOaWgAooooAKKKKACiiigAooooAKKKKACiiigAooooAKKKKACiiigAooooAKKKKACiiigAoo&#10;ooAKKKKACiiigAooooAKKKKACiiigAooooAKKKKACiiigAooooAKKKKACiiigAooooAKKKKACiii&#10;gAooooAKKKKACiiigAooooAKKKKACiiigAooooAKKKKACiiigAooooAKKKKACiiigAooooAKKKKA&#10;CiiigAooooAKKKKACiiigAooooAKKKKACiiigAooooAKKKKACikJxSbqAHUUgOaWgAooooAKKKQn&#10;FAC0UgOaCcUALRSA5paACiiigAoopCcUALSE4pN1BOaADdSg5ptKDigkdRTd1G6gY6im7qN1Ax1I&#10;Rmk3UoOaAADFLRRQAUUUUAFFFFABRRRQAUhOKCcUhOakkN1G6gDNG2i4XDdRuoIxQBmi4XDdR96g&#10;jFC0xigYpaKKYwooooAKKKKACiiigAooooAKKKKACiiigAooooAKKKKACiiigAooooAKKKKACiii&#10;gAooooAKKKKACiiigAooooAKKKKACiiigAooooAKKKKACiiigAooooAKKKKACiiigAooooAKKKKA&#10;CiiigAooooAKKKKACiiigBCcUA5pGoBxQA6im7qN1ADqQnFJuoJzQAbqUHNNpQcUAOopu6jdQA6i&#10;m7qN1ADqKbuo3UAKTigHNITmhaAHUUUUAFFFFABRRRQAUUUUAFFFFABRRRQAUUUUAFFFcf8AE74o&#10;aR8J9FstV1pZ/sd1f2+nK0EZciSaQImQO3JP4UAdhRTY38xdw6ZI/Ikf0p1ACE4pN1DUlSSLuo3U&#10;lFFwuLuo3UlKBmmMCc0lLto20xgDilBzSEYoWgB1FFFABTWp1IRmgBAcUE5o20baABadSAYpaACi&#10;ikJxQAE4pCc0E5oAzUkgBmjbSgYpaYxu2jbTqKYDdtG2nUUDG7aNtOooAbtpQMUtFABRRRQAUUUU&#10;AFFFFABRRRQAhGaTbTqKQhAMUtFFFgsIRmgDFLRRYLCEZoAxS0UxhRRRQAUUUUAFFFFABRRRQAUU&#10;UUAFFFFABRRRQAUUUUAFFFFABRRRQAUUUUAFFFFABRRRQAUUUUAFFFFABRRRQAUUUUAFFFFABRRR&#10;QAUUUUAFFFFABRRRQAUUUUAFFFFABRRRQAUUUUAFFFFABRRRQAUUUUAFFFFABRRRQA1qSnEZpNtA&#10;CUUu2jbQAlFLto20AJRS7aNtACUUu2jbQAlFLtoIxQAlFKBmjbQAlKtG2lAxQAtFFFABRRRQAUUU&#10;UAFFFFABRRRQAUUUUAFFFFABWF4uu9EsbCOfxDcWEGmRypIDfgbfNV1aNlz3BB6etbtYPjPwNovx&#10;A0kaZr1il/ZCRZhG/BDqcgg0AamnSpcWiTwyeZBLmRG24B3MWyPbn9KtVHDbx26okS7I0RY1QdFU&#10;dAKkoAQjNJtp1FIQ3bRtp1FFgsN20oGKWimMKKKKAEIzQBilooAKKKKACiiigAooooAKKKKACkIz&#10;S0UANIxQtKRmgDFIQtFFFMYUUUUAFFFFABRRRQAUUUUAFFFFABRRRQAUUUUAFFFFABRRRQAUUUUA&#10;FFFFABRRRQAUUUUAFFFFABRRRQAUUUUAFFFFABRRRQAUUUUAFFFFABRRRQAUUUUAFFFFABRRRQAU&#10;UUUAFFFFABRRRQAUUUUAFFFFABRRRQAUUUUAFFFFABRRRQAUUUUAFFFFABRRRQAUUUUAFFFFABRR&#10;RQAUUUUAFFFFABRRRQAUUUhOKAAnFJuoJzSVJI4HNLTQcUF8dqLhcdRTQ+e1KDmmMWiiimMKKKKA&#10;CkIzS0UAIBiloooAKKKKACiiigAooooAKKKKACiiigAooooAKKKKACiiigAqOeR4ULrC8wHVY8bv&#10;wBwP1qSuU+JPgOH4h6Fb6dNquraMIruK5Fzos5guDsJOzeAcKe/0oA6lXDMR6dfY+n1p1RW0YhiW&#10;IMX8sBdx5J47nu3qaloAKKKKACiiigAooooAKKKKACiiigAopCcUm6gBScUA5pCc0A4oAdRTd1G6&#10;gBScUm6gnNJUkjgc0tNBxRuouFx1ITik3UE5ouFw3UoOaQDNKBimMWiiimMKKKKACiikJxQAtFID&#10;mloAKKKKACiiigAooooAKKKKACiiigAooooAKKKKACiiigAooooAKKKKACiiigAooooAKKKKACii&#10;igAooooAKKKKACiiigAooooAKKKKACiiigAooooAKKKKACiiigAooooAKKKKACiiigAooooAKKKK&#10;ACiiigAooooAKKKKACiiigAooooAKKKKACiiigAooooAKKKKACiiigApCM0tFADdtG2lJxSbqQg2&#10;0FM96UHNBOKLBYQJjvSgYoBzS0xhRRRQAUUhOKTdQA6im7qUHNAC0UUhOKAFopAc0E4oAWim7qUH&#10;NAC0UUUAFFFFABRRRQAUUUUAFFFFABRRRQAVyHxQ0vxdq/huKDwVq1vo+sLdwyvNcxeYrwKf3iYy&#10;MEjHPb0rr6jdVkdFMe89Q392gCKyB2bg6MjAEheok535/T9as0yN1ctgKccF1XaDT6ACikJxQDmg&#10;BaKKQnFAC0U3dRuoAdRSA5paACiiigBrUAZoagHFABto20oOaWgBu2jbTqKAG7aNtKTigHNIQhGK&#10;AM0yaZYmUMcFulPUMBkjAPTmiwWDbQRilJxSE5osFgWnU0HFG6mMdRSA5paACiikJxQAtIRmk3Ub&#10;qAD7tKDmk+9SgYoAWikJxQDmgBaKQnFAOaAFopCcUm6gB1FIDmloAKKKKACiiigAooooAKKKKACi&#10;iigAooooAKKKKACiiigAooooAKKKKACiiigAooooAKKKKACiiigAooooAKKKKACiiigAooooAKKK&#10;KACiiigAooooAKKKKACiiigAooooAKKKKACiiigAooooAKKKKACiiigAooooAKKKKACiiigAoooo&#10;AKKKKACiiigBrUlOIzSbaAAHFBOaNtG2gABxRuo20bakkN1KDmk20oGKYxGpKcRmk20xiUoOKNtG&#10;2pJDdQTmgjFJRcLig4oJzSUUXC4Uq0lKtMY6iiimMKKKKACiiigAooooAKKKKACiiigArkPihrPi&#10;nRPDtvP4R0ZNc1N72GKS3e48gLCSd8m7a33R2xz6iuvrkPij8SLH4W+G4NY1Cw1PULeW9hs/L0m3&#10;M8qNISA5UfwjuaAOrinNwNwxsAAI7hudw/lUlQwSvI7B1GMBlZM7WBzg5x145HbjmpqAEIzQBilp&#10;CcUALTWpQc0EZoAbRSkYoAzUkgDijdQRikouFxd1KDmm0q0xg1JTiM0hGKQwBxRupKKLki7qN1JR&#10;RcLik5oWkpVpjGTQrKylhkr0p6liME5A6cUNQDimMGpKUnNJUkhRRRRcLig4pQc02lBxTGOprUoO&#10;aRqYxKKKQnFSSOWnUxWpwOaYxGoBxQ1NY4BPX2piHE5oWooZWkLAptx0561KDigYNSUpOaSpEKtO&#10;pq06mMKKKKYwooooAKKKKACiiigAooooAKKKKACiiigAooooAKKKKACiiigAooooAKKKKACiiigA&#10;ooooAKKKKACiiigAooooAKKKKACiiigAooooAKKKKACiiigAooooAKKKKACiiigAooooAKKKKACi&#10;iigAooooAKKKKACiiigAooooAKKKKACiiigAooooAKKKKACiiigAooopCCiiimMKKKKACiiikIQj&#10;NJtp1FFgsN20badRRYLDdtKBilopjCiiigAooooAKKKKACiiigAooooAKKKKACgEg8HA7gd6KKAI&#10;4ovLz90A/wAKLhfripKKKACkIzS0UAIBiloooAQjNAGKWikIQjNJtp1FFgsN20oGKWimMKQjNLRS&#10;Abto206iiwhu2jbTqKLBYbtpQMUtFMYhGaTbTqKAG7aNtOopCG7aNtOoosFhu2jbTqKYxAMUEZpa&#10;KAG7aCme9OopCGhMd6UDFLRTGIRmk28g56dqdRQIHIbGBjFN206igY3bRtp1FIQgGKWiimMKKKKA&#10;CiiigAooooAKKKKACiiigAooooAKKKKACiiigAooooAKKKKACiiigAooooAKKKKACiiigAooooAK&#10;KKKACiiigAooooAKKKKACiiigAooooAKKKKACiiigAooooAKKQnFAOaAFooooAKKKKACiiigAooo&#10;oAKKKKACiiigAooooAKKKKACiiigAooooAKKKKACiiigAooooAKKKKACiiigAooooAKKKKACiiig&#10;AooooAKKKKACiiigAooooAKKKKACiiigAooooAKKKKACiiigBCcUA5pGoWgB1ITilprUAG6lBzTa&#10;UHFADqKbuo3UAOopu6jdQA6im7qUHNAATigHNI1AOKAHUU3dRuoAdSE4pN1BOaAFBzS00HFG6gB1&#10;FN3UbqAFJxQDmkJzQtACk4pN1KRmkIxQAbqN1JRQA4HNLTQcUbqAHUU3dRuoAdRTd1G6gB1ITik3&#10;UE5oAUHNLTQcUoOaAFpCcUtNagBQc0tNBxRuoAdRSA5paACikJxSbqAHUU3dSg5oAWikJxSbqAHU&#10;U3dSg5oAWiiigAooooAKKKKACiiigAooooAKKKKACiiigAooooAKKKKACiiigAooooAKKKKACiii&#10;gAooooAKKKKACiiigAooooAKKKKAGOcFBjO5tv06/wCFVdLvnv47hnh8nyp3hA3Z3Bf4unf0q2y7&#10;uhwR0NCRrHnaAoPJA7n1oAdRRRQAUUUUAFFFFABRRRQAUUUUAFFFFABRRRQAUUUUAFFFFABRRRQA&#10;UUUUAFFFFABRRRQAUUUUAFFFFABRRRQAUUUUAFFFFABRRRQAUUUUAFFFFABRRRQAUUUUAFFFFABR&#10;RRQAUUUUAFFFFADWoBxSkZpNtACg5pGpQMUEZoAbRS7aNtACUUu2jbQAlFLto20AAGaPu0oGKCM0&#10;AITmkpdtG2gBKKXbRtoASil20baAEopdtG2gBKKXbRtoASlWjbSgYoAWmtTqQjNADaKXbRtoASil&#10;20baAEopdtG2gBKKXbRtoASil20baAEpQcUbaNtACg5pGpQMUEZoAbRS7aNtAADilBzSbaUDFACN&#10;SU4jNJtoASlBxRto20ABOaSl20baAEpVo20oGKAFooooAKKKKACiiigAooooAKKKKACiiigAoooo&#10;AKKKKACiiigAooooAKKKKACiiigAooooAKKKKACiiigAooooAKKKKACiiigApCcUE4pCc1ICg5pa&#10;atOpgFFFFMAooooAKKKKACiiigAooooAKKKKACiiigAooooAKKKKACiiigAooooAKKKKACiiigAo&#10;oooAKKKKACiiigAooooAKKKKACiiigAooooAKKKKACiiigAooooAKKKKACiiigAooooAKKQnFAOa&#10;AFoopCcUALRSA5paACikJxQDmgBaKQnFJuoAdRSA5oJxQAtFN3UbqAHUUgOaWgAooooAKKQnFAOa&#10;AFoopCcUALRTd1KDmgBaKKKACiiigAopCcUA5oAWiikJxQAtFIDmloAKKKQnFAC0UgOaWgAooooA&#10;KKKKACiikJxQAtFIDmloAKKKKACiiigAooooAKKKKACiiigAooooAKKKKACiiigBCcUA5oIzUU0x&#10;gKkrlD95s/doAmopqOJBuXlD0PrTqACiiigAooooAKKKKACiiigAooooAKKKKACiiigAooooAKKK&#10;KACiiigAooooATGSOw9arQXDTTTIY9qpjDZzuzn/AAq1nd8nTcOvpUMkixOsagMR1NSwJFp1G3AB&#10;9aKaAKKKKYBRRRQAUUUUAFFFFABRRRQAUUUUAFFFFABRRRQAUUUUAFFFFABRRRQAUUUUAFFFFABR&#10;RRQAUUUUAFFFFABRRRQAUUUUAFFFFABRRRQAUUUUAFFFFABRRRQAUUUUAFFFFABRRRQA1qAcUNSU&#10;AOBzQRmkWlJxQAn3aN1BOaSpJFJzQDikoouFxSc0lFFFwuKDij71AGaPu0xgRikpSc0lIQoOKN1J&#10;RRcLi7qN1JRRcLik5oBxSUUXC4pfHagHd7U0jNKvy0xikYoBxQTmkpCF3UbqSii4XF3UF8dqSkIz&#10;RcLi7t1KtNAxTgcUxjqa1G6gnNIQLSk4pAcUE5pjDdQTmkopCFWnU0HFKDmmMCcUm6hqSkIXdRup&#10;KQnFMY7dQTmmg5paQhVp1NWnUxhRRRTGFFFFABRRRQAUUUUAFFFFABRRRQAUUUUAFFFFABTXQSDa&#10;3KHqPWnUUAV44zbFgG3Ifurj7tSrJu7Urpuxzio3Jixgbs0ASg5pajhcvnK7cVJQAUUUUAFFFFAB&#10;RRRQAUUUUAFFFFABRRRQAUUUUAFFFFABRRRQAoGQT6VGkm8sMYxUgOAR61Gkewsc5zQA9RlhWZaR&#10;tJf3RZ87duOPrWmDg5qvBa+RPNJu3eZjjHTGf8aQFknIA9KSiimAUUUUAFFFFABRRRQAUUUUAFFF&#10;FABRRRQAUUUUAFFFFABRRRQAUUUUAFFFFABRRRQAUUUUAFFFFABRRRQAUUUUAFFFFABRRRQAUUUU&#10;AFFFFABRRRQAUUUUAFFFFABRRRQAUUUUAFFFFACEZpNtOooAQDFBGaWigBu2jbTqKQhu2jbTqKLB&#10;Ybto206iiwWEAxQRmlopjG7aNtOopCG7aNtOoosFhu2jbTqKLBYbto206iiwWG7aNtOopjG7aNtO&#10;opCG7aNtOoosFhu2jbTqKLBYbto206imMbto206ikIbto206imMbto206ikIbtpQMUtFMYhGaTbT&#10;qKQhu2gpnvTqKYxoTHejbTqKQhAMUtFFMYUUUUAFFFFABRRRQAUUUUAFFFFABRRRQAUUUUAFFFFA&#10;BRRRQAUoIHUZpKKAFJB6DFJ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OKWmtwpJ6DrQAoOaWoYLmKdnEb7iuM8dKmoAKKKKACiiigAooooAKKKKACiiigA&#10;ooooAKKKKACiiigAooooAKKKKACiiigAooooAKKKKACiiigAooooAKKKKACiiigAooooAKKKKACi&#10;iigAooooAKKKKACiiigAooooAKKKKACiiigAooooAKKKKACiiigAooooAKKKKACiiigAooooAKKK&#10;KACiiigAooooAKKKKACiiigAooooAKKKKACiiigAooooAKKKKACiiigAooooAKKQnFAOaAFooooA&#10;KKKKACiiigAooooAKKKKACiiigAooooAKKKKACiiigAooooAKKKKACiiigAooooAKKKKACiiigAo&#10;oooAKKKKACiiigAooooAKKKKACiiigAooooAKKKKACiiigApCNykHoetLRQBDFbRWzMY02l+vPWp&#10;Qc0EZoAxQAtFFFABRRRQAUUUUAFFFFABRRRQAUUUUAFFFFABRRRQAUUUUAFFFFABRRRQAUUUUAFF&#10;FFABRRRQAUUUUAFFFFABRRRQAUUUUAFFFFABRRRQAUUUUAFFFFABRRRQAUUUUAFFFFABRRRQAUUU&#10;UAFFFFABRRRQAUUUUAFFFFABRRRQAUUUUAFFFFABRRRQAUUUUAFITilprUAG6jdSUUEi7qN1JRUh&#10;cXdRupKKLhccDmgnFIDij71MYbqN1BGKSkIXdRupKKLhcXdRupKKLhccDmlpq06mMa1AOKGpKQhd&#10;1G6koouFxd1G6koouFxd1G6koouFxd1G6koouFxwOaWmrTqYwooopjCiiigApCcUE4pCc0AKDmgn&#10;FIDignNSSKDmgnFIDignNFwuKDmlpoOKN1MYpOKTdQTmkpjHA5oJxSA4oJzUkig5pGbbSbttITu9&#10;qYXHK26lJxSIMZoamMN1KDmm0oOKkQ2WbyioxnPvUnYH1qGWPzSpzjFS7uAPSmFxaKbuo3UguOop&#10;u6jdTGKTik3UE5pKQhwOaWmg4o3UXC46kJxSbqCc0XC4bqUHNNpQcUXC46im7qN1MY6kJxQDmkam&#10;MC+O1AfPamkZoAxUkjt1KDmm0bttMY+kJxSK26hqYw3UoOabSg4oAUnFJuoJzSVJI4HNLTQcUoOa&#10;YwJxSbqGpKYhd1KDmm0oOKBjqKQHNLQMKKKKACiiigAooooAKKKKACiiigAooooAKKKKACiiigAo&#10;oooAKKKKACiiigAooooAKKKKACiiigAooooAKKKKACiiigAooooAKKKKACiiigAooooAKKKKACii&#10;igAooooAKKKKACiiigAooooAKKKKACkIzS0UAN20badRQIbto206ikFhu2jbTqKLBYbtpQMUtFMY&#10;hGaTbTqKQhu2jbTqKLBYbto206iiwWEAxS0UUxiEZpNtOopCG7aCMU6kIzRYLCAZo20oGKWiwWGk&#10;YoAzSkZoAxRYLCbaNtOoosFhAMUtFFMYUUUUAFFFFACEZpNtOooAbto206ikIbtoIxTqQjNFgsIB&#10;mjbSgYpaYxu2jbTqKAGkYoAzSkZoAxSEIUz3oCY706imFhAMUEZpaKBjSMUlOIzSbaQhKUDNG2lA&#10;xTCwm2jbTqKQWGkYoAzSkZoAxTGJto206ikIaRikpxGaTbRYLCUoGaNtKBiiwWEIxQBmlIzQBiiw&#10;WEIxSU4jNJtpjBaGpQMUEZoAQDNG2lAxS0hDSMU0jNPIzSbaYwQYzSkZoAxS0AN20badRQA3bRtp&#10;1FIQ0jFC0pGaAMUxiNQBmlIzQBigQm2jbTqKBiAY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QnFAOa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IzQBilooAQnFAOaCM0AYoAWiiigAooooAKKKKAC&#10;iiigAooooAKKKKACiiigAooooAKKKKACiiigAooooAKKKKACiiigAooooAKKKKACiiigAooooAKK&#10;KKACiiigAooooAKKKKACiiigAooooAKKKKACiiigAooooAKKKKACiiigAooooAKKKKACiiigAooo&#10;oAKKKKACiiigAooooAKKKKACiiigAooooAKKKKACiiigAooooAKKKKACiiigAooooAKKKKACikJx&#10;QDmgBaKKKACiiigAooooAKKKKACiiigAooooAKKKKACiiigAooooAKKKKACiiigAooooAKKKKACi&#10;iigAooooAKKKKACiiigAooooAKKKKACiiigAooooAKKKKACiiigAooooAKKKKACiiigAooooAKKK&#10;KACiiigAooooAKKKKACiiigAooooAKKKKACiiigAooooAKKKKACiiigAooooAKKKKACiiigAoooo&#10;AQnFAOaCM0AYoAWiiigAooooAKKKKACiiigAooooAKKKKACiiigAooooAKKKKACiiigAooooAKKK&#10;KAEJxSbqGpKkkXdRupKKLhcXdRupKKLhcXdRupKKLhcXdRupKKLhcXdRupKKYxd1G6kopCF3UbqS&#10;ii4XF3UbqSii4XF3UbqSii4XF3UbqSii4XF3UbqSii4XF3UoOabSg4pjFJxQDmkJzQDikIUnFAOa&#10;QnNC0xik4pN1DUlIQpOaAcUlFFwuOBzS00HFG6i4XFJxSbqCc0lFwuLupQc02lBxRcLik4oBzSE5&#10;oBxTGOopu6jdSEKTigHNITmgHFFwuOopu6lBzTGBOKTdQ1JSELuo3UlFFwuLuo3UlFFwuOBzQTik&#10;BxSM1MLi7qN1NBzS0guLuo3UlFFwuLuoL47UlIRmi4XHK26nUxflpd1FwuKTigHNITmgHFFwuKTi&#10;gHNITmgHFFwuKTigHNITmgHFFwuOpCcUm6gnNMYoOaCcUgOKCc0hBupQc02lBxRcLik4pN1BOaSi&#10;4XHA5paaDijdTC4pOKTdQTmkpBcXdRupKKLhccDmgnFIDignNFwuKDmlpgbDquOD39KXf87Ljgd/&#10;WmMUnFAOaQnNC0xjqKKKACiiigAooooAKKKKACiiigAooooAKKKKACiiigAooooAKKKKACiiigAo&#10;oooAKKKKACiiigAooooAKKQnFAOaAFooooAKKKKACiiigAooooAKKKKACiiigAooooAKKKKACiii&#10;gAooooAKKKKAEIzSbadRSEN20badRRYLDdtG2nUUWCw3bRtp1FFgsN20badRRYLDdtG2nUUxjSMU&#10;AZpSM0AYpCE20badRRYLDdtG2nUUWCw3bRtp1FFgsNIxQBmlIzQBiiwWE20badRRYLDdtG2nUUxj&#10;dtG2nUUhDdtKBilopjEIzSbadRSEN20badRRYLDdtG2nUUWCw3bRtp1FFgsN20badRRYLDdtG2nU&#10;UxjSMUlOIzSbaQhKUDNG2lAxRYLCbaUDFLRTGIRmk206ikIaRikpxGaTbRYLABmgjFKBigjNFgsI&#10;BmgpnvSgYpaYWGhMd6CMU6kIzSCwgGaNtKBilosFhu2gjFOpCM0WCwgGaNtKBilosFhpGKAM0pGa&#10;AMUWCwm2jbTqKLBYbto206iiwWG7aNtOopjGkYoAzSkZoAxSEJto206iiwWG7aCMU6kIzRYLCAZo&#10;20oGKWmFhu2jbTqKQWGkYoAzSkZoAxRYLCbaCMU6kIzRYLDGG5GUcE9/SlRcIFJyR39aXbSgYpjE&#10;20oGKWigAooooAKKKKACiiigAooooAKKKKACiiigAooooAKKKKACiiigAooooAKKKKACiiigAooo&#10;oAKKKKACiiigBCM0AYpaKACiiigAooooAKKKKAEJxQDmgjNAGKAFooooAKKKKACiiigAooooAKKK&#10;KACiiigAooooAKKKKACiiigAooooAKKKKACiiigAooooAKSg54wM0ySQpjO1Sf8Ano2M/TrU81nb&#10;QVpPYfk+lH4UxHZs5CD0wx/woMuD03/7hHH54p8z/lK1XQfS0xWL9tv+8R/TNMMpJYAY29S4Kj8O&#10;Knlk3e9kK77E1FQRTliwwshHaJwxH1zjFSI7NnMbx4/v45/ImrS1v0AcDmloopu3QA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M8rxBdkZkLcKAf4uwPoOvPbFAE1FedfCX48eFvjZfeMLXwtcSXUnhbV5&#10;NG1HzU2FZkHJUd1yGAPfaa9F68jlexoASlpCM03JUqNuQepz0p9LlWHZxSMxXoO3U8AfU1Df31vp&#10;sJnupkggVSzyyMFVQOpJPavCvFP7TLa1qMujfDHRL3xnqyZT+0LTH9mwsenmS9+h6DjB5rXD0K2J&#10;b5I2S3b2HyN6o91muxCpZgqoBkyOwVB+NeY+MP2nPh/4MmmtbnXYL3UY/wDlw07dcTP6hQowT+Ir&#10;zXVPhL4l8T2B1b4xePhYWYG+TStIl8iCAHqrPu+bOB0Xsaj8M+N/h94ZZdN+Fng668T6inym8trc&#10;qpPbfO6N1+boOxr06eBoxXNKTn6K0fvNFBdTTk/aN8a+PZoh4F+FWqXdmQ2L/XFjt1zxjCM4IHXP&#10;J7dKgex/aM8R7RNqHhzwmhJzFDGZJAD6ld44/Dr37dMbL4z+L4yA+geArcAFWji+33Cg9fmJRQeB&#10;/DQ/7OE2vMJfEfxJ8VatMwAaGC9FpCT3+WMA4PuTjt3rujWw1FaKEfk5y+fQ1TjHQ47UPgV8QrwJ&#10;L4l+O99pYOSsdpGkSt/e5ZxnHHbvWRL8CdIzif4/alJMPvF75D+gcYr0y0/ZC+GkJZ7nRbi5nOC7&#10;XN/PKX/FnP6AVozfswfCu1tiw8G6YGCliZS4BxjOWz71SzSKlyxqPXtCK/QPapac34HkEf7P1jcE&#10;vYfH/VIZk6GK9TknpkGSpj8FPjJprK+hfGptSjP+qj1KVR5mP7u3fn3/AAr1e5/Zc+GDiSL/AIQ2&#10;xRDkKYndC5wCOd3HU/lWNc/sefD9i6aadZ0ok8HT9SdcfXcDjHPStI5nCa96fXrTi9PXQftU/tfg&#10;caLr9p3wcoZ7XQfFMI+8h5cgf3WG3BPuD0H4y237ah8I3ItfiD4D1PwtMCFkuYQ80ZI6nGwYxx37&#10;1v8A/DN/jHwvuk8I/FLWUKfdtdU/0pPYZ3Lj34Pb0qlf678XvCVuy+MvBWmeO9Hxh5LBwZ1UdT5O&#10;w5zkd+1JvDYl68kr9I3hL8Xyi/dy1ep614C+NPg74m26S+Hdds74kAmAyhJhnoNh57Gu0aUgEAKr&#10;9llbbn8RmvjiLw98BvitqzWlit58OvFz8xwsTYTl++0Hhscdx1HrXSyXvxk+BCwyIqfEbwbGDwc/&#10;bgo9xvz1/SuLEZdTjJxpXg+ina/ya0ZlKnd+7sfU3RtpHIAJ9KWvKvhZ+0T4T+Jv+iW14NL1lceZ&#10;o+oHyp4yc8AH73Q16lHMsmQMqw6q3UV4dSjXoTcKsGvUzcbaMcTigFT1O2gjNQXFq0zxssmzbnIx&#10;nNQSWSMUlGflUeneigQUUUUAFFFFABRRRQAUUUUAFFFFABRRRQAUUUUAFFFFABRRRQAUUUUAFFFF&#10;ABRRRQAUUUUAFFFFABRRRQAUUUUAFFFFABRRRQAUUUUAFFFFABRRRQAUUUUAFFFFABRRRQAUUUUA&#10;FFFFABRRRQAUUUUAFFFFABRRRQAUUUUAFFFFABRRRQAUUUUAFFFFABRRRQAUUUUAFFFFABRRRQAU&#10;UUUAFFFFABRRRQAUUUUAFFFFABRRRQAUUUUAFFFFACE4oBzQRmgDFAC0UUUAFFFFABRRRQAUUUUA&#10;FFFFABRRRQAUUUUAFFFFABRRRQAUUUUAFFFFABUckbSFcOyLyG2nGQQR+fOc+1SU1z8hXO3Pf0xz&#10;QB+aP/BKnxK918UPiw0atGdShtdRnQybhIwmnA7D5h5/Ld9o4FfpZCNoZc5XcxHtyRj9K/LH/gli&#10;G0P48eMtKmI+0poCuyMyqWZXtmYYJydrSsuQD9ztkCv1KWVbcFCHkbexG1eSC56Z7DIyaJuyXKtR&#10;jpblYZEV/l35AY/dzxwT6nPFeefEz46+H/hm0dtcCbVfEMyN9l0DSwJr6c8Y2xj+HkZYkY965L4p&#10;/He9TxSngfwDbw6v4ukIjmldy1rYo/SSQgc4w3pgjvmsrRNB0L4FQzXd5Hc+NPiNqBzlhvvrlgT9&#10;xeSkK7uDnnPTivUw+DhD99iE9fhit3/i7I2jFWMW8+HviX4n2M2v/GHWX8K+GR+/i8PW91sMadcT&#10;zDA5wvyBT0IzWz4W8UX/AIi099F+Dfhe00bRoMRnXru1MNpjnBgQY848HcSw/h9a63QvhdfePUh1&#10;L4hkSvnzI/D1vITZ2+ezj/loxwM56Y967HxZq1p8N/Beq6m9qosNOtfMWytgI4wFzgIoHy5zz17V&#10;0zxcFJUaa5m+n2I/5/M05rLlicXpXwB0m8uo9T8XXs3jjWFQssmpMRbRSZGRHCDhQ2V6lvuivS9O&#10;hs4hJbaa0cdvasIGgtdiJCwGSNoXjqO9cB8MfHvjHxlO8niDwmNI0+8skurC6t7kTI27JUP8oKnG&#10;D+NZGhyXHgX9ozxDZYuZ9L8UWKX9oBjyxdQErPGCT1IljbPbGPeuWrGvX54zn7yV1bb5dPwM7y6n&#10;V+M/iPH4S+I/g3w1c6dut/ETXCR35l4E0SKyxldvO4M/OeNvQ5rhNV+MXiDQv2ntI8I3z2y+F9W0&#10;5ZoCI/nEj+YIwTnjLRuKu/tSW9xbeCNO8UWxC3PhTW7XUUbZucrvWN1HPA2zMSf9jpzx59+0TpV5&#10;f/E3S7nRpYotV1PwvO2klly0c9pcQ3EZAz/cMw/7an+7z3Zfh6daFPmXxKUbvpJWtL5XNIwUlc0P&#10;gV8T9a8QfH74leH9TuZriytZZDp6ytkKtvcTQPtH+0QPpt75ruP2wtVvNJ/Z78U3GnzyW96Vhige&#10;I4ZXeVFH868Z/Z88SQ+JPHvwx8YQ2xgHi8eI2mh6+SJLkXSKWwN+1jInQZ68dK9b/a1a4k+DvkIG&#10;Av8AWdMgJSPzDGGuoW3Y4yBtI7dc9q3xNGnQzSg7aJpS+V0/xX+RXuRnGJyOhfEPUPG938B7mLUJ&#10;YHn1C8tNXVGIDS21nKzK69+Yx/337V2uueJ9fu/2mvCfhe0vTFpNjoN1qmppCOJGeZY4UYZ7bGIP&#10;ueK8gg0y+8LftpaR4UP7vR7uXUdbsoxHtjje4spEkwe+DED2/wBZ7c934T8a6To/7QXxa1HVdRs7&#10;eSwg06JPOmCu0It55nVQfR5FHvsz3xWtfCRd5RSl+75rWv8AFNpL5J3F8fwI7T4cfE+88UeMviiN&#10;QmhHh3wxepY27quwrKiM1wGPcANF9M+9c54N/bA8I+NfHVp4djstS0j7dc/Y9PvruHyo72UAkiPI&#10;IYcDB77qwvgppWm6z+zQn9sXiaNqfxHlvCZJyVklubouMD3aOJMfSuS+CEcGueJ9G+FXxI0WRPEn&#10;gdl1TQ9QVNsU1tEfLjYv2Y8Z9dtc31fCr2/u25LJWdlorNpdbyWvqVCMG5OS9D6T8Z/C/wAMfESL&#10;7L4g0Gz1HeuGkeMeZ/tfOMHjjpjrXlx+Evjj4RmRvhjrn9paHwx8L6xlY4lGeIZyWKE5PBU5wORj&#10;k/aq/aGu/hd4dOleH9kni2dZZN+cixtlTcZ5Bg4BYxooJGdxOflxXrfw91HUNW8D+HLvWQsmrSad&#10;by3jbPlSYxq7DHtu61xOeIwmHhiJR5oN2Sev3X2+VjH36cVJvQ+e9Ysfhr+0FejTdb0y78AfEWI5&#10;hN2ps7lpeMtG/HmqCB6dR61q6J8Y/FvwG1OLQPihaz6p4eGI7XxZbxH5QOMToM9cr827seK9c8b/&#10;AAv8MfFTTvK1eGC+ZVc2+oRSD7RAwI/1cigbQO4+leUXHibxH8FpW0X4mRr4p+G90qWtvryxeY1q&#10;DkEXUfJ2AFf3u4YweDnjujiIYiPspK7/AJX8X/bj307MuTjN8yR9EaRrll4g063v9NnS+sp1Dx3E&#10;DBkZT6GrquGJ2nIHevk+90bWv2Y7hPE/gWS48S/Di8dZrjR45vMECNz5tuRu3JhiTwOgr6G+HvxG&#10;0T4k+G7bXNBuFvbO5YjfEcgMPvKfcZrycThHRiqtJ80H16ryfmjnlCV9DrKKQY7HNLXnppq6ZFrb&#10;h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J+M3ja9+HHw51jxNZaSusnTImuJbVrn7PmMKQzb9rdAc4xziu2ryz9qGQJ+z98Q&#10;Q0YlQ6DegoZNm4tC0Y5wehcN/wABx3yGB+TPw18Y+Obj44+Lv+EHubjwLrXinStQvIHthHLcpaPe&#10;PeLFAzx5MhjEcShdu7buyMBa+nvAmh65onjrTNP8JaLreifErVLHzdX1bVPEM2oPHb3ARzJdRsoR&#10;Jl52xJt/iyx4x8YeDvi94h8FfHPw14sjvNNTUV0SDRbCafmKJxbJb7unyuCxcOehYjB61+jvxF8Z&#10;WX7GX7Pl5caXdPrPxI1+MGPUL8ebJJcusaNPcOOkUe9SDnHzdOtejQVPDxeInHml0j38/ka00ne5&#10;3ek6ZpnwNsj4F8B2ya/8R76Lzbm8uEaXywSMz3RUNsUksVjJ52nniuq+GEPhbSfF+seHjrS654/0&#10;+0hudYv5Pmmj80vsiidvuxjZJ8gztBGea+a9F+AHxA8HHwb4p8NwvpGuJcx33ijxNfeI5Gh1W2IR&#10;pgVVB8nznyxk4Bf3NcLAl7qHxz+N3ij4d3lw2n+GrzTp7ltK1e7i+228gn3x7lccrtJ6Ntz05ojU&#10;q4qSpRdnLd/p8tgi3Y/QS98e6enjNvBmXsdWu7Qz2ryIdlxkHeUIBBZAASCRncK4rwdrjXDeIfAX&#10;jNzPeRxySxTXSNCdRspCVVkVwACCrAruOPl9ePjrwVrGofE/9jb4l+KpNb1e48XaBrF9N4dv7rW7&#10;qW5sV+TyjHK75x98FQOcCqXir4hW3jr4cfBV59X1i88ZRQeXdeD2lku73WjI8AK+azKQo2s2ccb+&#10;/bGm+VypQjqlr5NPcaVnc+pZvhjrvhC51GDRPixNazaSgntdDvU3pHEFLRo/7zkcED0pfF3ijV/H&#10;nwi8I/E7RdNtJvEOiTLfyW08hWIxAlLkBx91ThGJwcBOnFeR/s1/Dqz+Omp/FN/Fkd3pcWkeLTp9&#10;tp32877aOOPmNuOM7gMbjnaenf1z9pHV/Dnw4+Dtv8P4bldNtNXZNJ+xwvuuTYswW7ZVByS0LugP&#10;YyBv4cH0amKhKMXF887pbJKzWq033/4JV03o7vsWPhxceMf2hfhlq0vjOz0zQ/DnijTGW0t7dGW5&#10;jWYM8U5bdyfKeB9uBhmKknbk9zr/AIM8PeBdC8P+I/EVw1xb+C7Axxai4PmJEYUjlZhk7i2wcf7R&#10;64rirH40+K/HjNb/AA68FT22kIzQR6vrEZt4YVRVACR45H3u44A9K8a+M2gePtc8SaV4K8Z+INY8&#10;Q6brAM2s6f4W093+z2aPHIBuVjy5QgDA+6etYypVYX9pKMV/Knqr/kWoz6ux7B+y94x8C+PfhL4X&#10;8S6baWPhm1s7q9ay0+5u1aeyzJLGyNkLjcNr9P4sdsn1fV/GfhD7DB/aeuaY1pblCXmmQoXVlZT1&#10;POV/Wvz5+APgn4dW3x48V+FPFun6jF4f1CP+1NKfV1e08uNpHGyQFhg4K9PTtmtL4f8AwP8ABHxC&#10;/aj+J/g51eXwFoOnJdQvZ3p8sSHdyx3HO2s7U179VyuZSUFK8pan3pBqng3xFrEGqx3+kajfWg/d&#10;XSzoZYVZicDngEZH4Vxnj/8AZk+H/wAWfEw8Qarp8v8AaTbfMubOcItwqkYDAHngAZr5o/Ye+Bvg&#10;/wCNfwh1XUvE1i91c2XiC+0u3u4LpozLDEU8s/KfRj9Md817e/7GWjaW8k3hbxVruiTp90R3zyos&#10;g6KQSM459K1w7oKUZU68oNK2qurdioShD4ZHn3x38Vah41+Kul/CzwV4Z8vxh4La38QaRK8wW0SO&#10;MbQjrj0JwcnqeOK5z4TfFjWPCvxX+IWpfEbS7yT4pNZi107SbY+bFLCG3RxQoOpLMctxgdjmuIum&#10;+Jfw9/bW8Wjw/Fb/ABI17SvC8V1NHdn7M88ZkVSg5bpnOec8dK6X9l74k+DfH3xu1v4l+OdVOifE&#10;K6in0uCyurE2drYQhtsiJKZXDyfu0w5Cd+DnjBV68GqKtKGu3XW++47cqundFb4g6B8TNIt7zS/G&#10;elWV2fiLrFlYnWVuxI9nEJVlFlIdoYHajrwMcnrivZv2qf2kNU+EuqeGvBWgaSq3viW1vGt9WuJx&#10;FbxW8MIaRwNrEsv7tcHbncCDxivLVj8RftN3d546Xwr4pfVNK1u4h8KSWM1ta2dhPAuI7p0kn/fl&#10;8nc+0cKOBxXjX7WVr4o8I2Xwg1/4lzTT+OtVN9DfyykSwQ20Cr+7UIduWMxzt68ZziuytjVjalFS&#10;XKoO77XW34JD9pGaXMfXnwP8Q6n4D+GPww8N2cM2p+JPE6/2vcz3JzFaWrgPLI7c8AFdo43c9MV7&#10;hpvibwz4/wBOvLSyvLHXIXWRJLRSrx3K8q3yn7y8cj6V80/s0fD1PFnw1uvi1revXmpa34h0MqLH&#10;TZsWemWKwyJDboM4ZlCOWPy8uAQNuT8ifDXxF4g+H37OOn/FrwemoaVdaaZbBGuJN8l089wyeWkP&#10;baEyX3H7444rmrOGKqScHyuKbb7u/R9PkS5Xeh98apoV3+zJBdXemR3Ot/DSc7rrS5W3yaSHJDeS&#10;eT5PP3NoxtHPNcP4k0y4+AGrw/Ff4bldX+HGppHLrGiWkhCxRDOJ7dAGyw3vvXA6Lz6Znxlg1P8A&#10;Z9+DGh/Eyw1q/v8AXkNsuq6bezGey1BLnaJYSp4QjscHHpzXjF0reC/jfrvhCHxVrWmfCbUoLfU7&#10;pLNsNpU0qsVUZziIM2G6bsjpt51w+OnNxjyc0m7Nbcy7+vmtWaReh+jHgbx9ovj7w7Y67ot5FfWF&#10;+A8UsDbuCOA4wNrdQVPSulVssynhgent2NfGOi2ep/sdeONEEmoTap8MPETRW0s5IKW97ITtcYzh&#10;CCCW6dK+yLSZbmLdGyyIMKJFbcGGM5z+NcuNw8cPNOm7wl17eXy2MqkUtSxRSClrg2OdbBRRRQMK&#10;KKKACiiigAooooAKKKKACiiigAooooAKKKKACiiigAooooAKKKKACiiigAooooAKKKKACiiigAoo&#10;ooAKKKKACiiigAooooAKKKKAEJxQDmgjNJ92gBScUA5pCc0A4qSR1ITik3UE5phcUHNLTQcUbqQX&#10;HUU3dSg5pjFooopjCiiigAooooAQnFJuoakqSRwOaWmg4o3UXC46im7qN1FxjqQnFJuoJzRcQbqU&#10;HNNpQcUxik4pN1BOaSkIXdRupKKLhcXdSg5ptKtMY6iiimMKKKKACiiigAooooAKKKKACiiigAoo&#10;ooAKKKKACiiigAooooAKKKKACiiigAooooAKKKKACiiigApCcUtIRmgABzS0gGKWgAooooAKKKKA&#10;CiiigAooooAKKKKAEY4UkDNeVftOxR3vwQ8TW1zrMOgWM1vsubya38/CZ+6F3LkscDr3r1KaQxgY&#10;AJPCgnGW7CvkX9o7x1pfxH+KFh4Jvb+Oy8G+FJU1zxNfMxaLMZHlwsAB0bqM85PHy89eCpfWKzi/&#10;hh7z9F0NacVK9z4z/Y68G6BdTftAaj4x022ht9O02G0tbi4sDeLZmcyhxFHld0x8uEqAQVya+wvh&#10;Z+xdq03wq1rRPiB4uOutrunRQmG4tPMm00oSYl80yZdMN8yhVzgDPy5PSLr/AMPfEPiWLxbazafp&#10;vw80a8N2L+1h2W2pay0bHz2YHDxxRoABj70vUbee6+KPxYmi+Fknijwbc2yxtdQ2g1OaEyeTDIyb&#10;5QCRuCBy3XBxjjrWk4xnJRpaOWz7LsKDstDgfhz+zF480u4stI8XfE06z4J0x1eDR9PRt8mMbUld&#10;j8sa7PljAb7zc9K5lfgRrf7Onxq1/wAbaNq/lfD7xPdtNq+nTWomjtwUKjdhhsjJfJfB27Rwc16p&#10;4O+P/hfwzoVha3fjO58f6ncNJibT7YSNtViGfYn3V+71Y4zXeaj4+8Iar4Jv/EF9qNnL4eFvIt6z&#10;yeYgXafMiZMemMjinGlPDu843j32uCTi7vY+HfAn7N/jTW9N8ZfC+TWI9CspoX1PRXt7Lda6gjSF&#10;iyTCQbhhk7V7Tdfsfax4d8Z+CPF+h+LNNj1jw5AltePd6diOaJUGXA8zIxk9/wD63sfwhu/CFt8M&#10;9K1vw5qDP4MaOTUba41KcMLa3w29EJxsiQhTjnA+vHiXib4qRfHz4heGPDK+Ibrw/wCCtWvGtbBN&#10;P3RXutvErSNIpwdluFXBbJDbh0qlTji25r3YLd/1vctLnba0SOU+Bei+LvDnivxrovwo1uz1/wAO&#10;anqT3lxrF3bstvBdyM32h1BYmVuEGN427e+6vZvBn7LlloXxLt/FOvan/wAJbPFHthuNUcs7StzI&#10;yAk7Qu0YXnOeoxz3Xwv+I/gLW9Yv/BXhO5tXuNGs7e6ubK0TCQrM8ypuOB+8PkOWU8jK+uT4R8Z/&#10;2h/Gv7P/AMbW/tSK31PwZqMa/Y4/IKNvQEvsOTyNwz65HTFdUHPFL6vhkoJK9usrdb7j5lPZWPp7&#10;wt4r0nxjHPPod8l5DaTvZTrGNqI653Ap164718+fs06t4k1r40fFyDxbqdtLrdrexImmw27wMtsp&#10;mFuySCTphpMgqc5XkY54/wAC/tB/D3RPjDpfiLw/rkVr4c+IUSwahYyN5ZsL9S2xmB4Abc+Tx09q&#10;634lXH/Crf2nfBfjOI503xRbf2VdPAMo0qlRGxYfeB8w4OBU/U6Tm4dZRun1TW6++5PKjxr9rz9l&#10;CHwt4v8ABvjLQtTEFvc6jDYX76hHLeBmmkyzkNMMr8v3Bjqea9p8H/sq6h8OPF/xL8Q2mr6IdP8A&#10;FWlNZfYrfQmi8v5MeZu+0nIG4/LgZz1GK7T9rjwPrHjr4UfZNAihm1PTb6DUEWaXyk2xtl9zYOOG&#10;z0PSun8N+PdN+K/w01K98JX8OqSwW8mnyTROSgukRd6Kcc4JwT9KwqzhKhRUp+9d83orf8EcpRgk&#10;j5v/AGJPAvjbwr+yRMfDmtaJpl/q19cXFl52nNGlowneJyzeY3mbhGGzhduMfNnNYvxW+MPinxD4&#10;hs/EOiX86eD/AAZrFrpV9eWalIb+9LYumB/iQHy8dcZPPNeq6d8K/iP4U/ZO0nwNofkxeJmV7S5u&#10;lmA8uCWdneQKQcttdgBn8ea8s/aH/ZnvvhV8GtSuNC8V6pe6BbSwXL6LIN6yyblJlXHQsQc9c8el&#10;e7l9LA0sTP3k05NRT10/rb5nVTlSvLmR7b4c+APiiy/aV1r4op4j0me1v7AWEUEmkFpEhYxOw8wT&#10;jrsA+77+x5bxl+xpKvxSv/EXha60yy0nVDm+0W+sjcRTOWYlx842kb25HTjr2+h/Aeq/2x4H0PUm&#10;jIW6sIJSqghyxQfKR7ev6V4r+0b8TdY1/XYfhF4Cfb4q1eIC+vVkKtp9m2PMdXxw2O3HSvnaNCvL&#10;EShRezbfZJHFaTk2jxa8/Zf+Mn7OEfiC6+DfiWE+HNQDyX1lLaK00TnOXiErSEhdzYCFM55zgY6D&#10;wx8H4Pi5f/C7W9G1/S77T/CFs8d/pGuWzNdXF25XzpZIi52q2zhQOMHk9vfNf+IvhX9nPwv4V0bx&#10;F4gaQlYtPhlnk8y6nCAbpivoCy7jz94VzPxG+DC+LdSj+I/wx1NNK8aRKQk9m4NpqCcfJMpwM4HX&#10;nG49c1cadKqnTrPl5r2f+ZXLfWR57bfsseO/Dep+KPC3hnxBpNh8LPE09xfT2kSuZdNkYD5I23Lt&#10;RstwBxivMj8PLPwn8H774C6rq+j31xc3xbw/aeHGaa8edmDKZJSwEaqVy3ynO7tt5+v/AIT/ABYt&#10;Pi14cuIrpRYa/YB7TVNMnOXVxxIyrhd6nHDYFeY/tK/CLw/o/wAONPg8H+Hp7DxBealCNM1DQk23&#10;sEznmQyYzjGMg/mKvDUaaq/VcZftpt63KSS0POB8Ofi38bPFth4D8X6roMHgPwwLa41OWyHmebcJ&#10;gpATxlvkO4k8Z6V6V4b/AGZtb/4XT408Ta5Pot34O8T2L6ddafHI0hNsVASMEqNpBAO4e4461095&#10;468E/sv+CLHTdS1GNtTmaMywxMXub6+fAZpcBtoZipLHoPWud8U/Ez4gfDr4l+FdV8UzWM/hLXr5&#10;tKWygjzJZvIFMZyMb84Izx0PrWzw1SrUXstEvhezdv8Ahg5aid1sQeDvDs2m3Gp/Azxyx1LTLmxP&#10;9g6jOMieEbsoM/dkiXy8HJJ54GK2P2avFF34N8Qaz8H9eunudU0NEudNup22tdWDlwjbefmUoQRk&#10;9R0rufjf4JvvF/g0S6BKsPizSM6hpFyV3Mk6dEPI4dcjH88V4l8Sr7/hYXgHQ/jV4PUQeKfCpkTV&#10;YEzvKJsN5ATgZ27QRx3PArtpzp46m6dTRVPd/wAM1qpeklp2uaO0lY+vUYOoYchgCM+lOrmfhz45&#10;sPiT4O0nxLpsqzWepW0dxHt/hVh90+4Oc101fNSi4PlktUcjjyuwUUUVIgooooAKKKKACiiigAoo&#10;ooAKKKKACiiigAooooAKKKKACiiigAooooAKKKKACiiigAooooAKKKKACiiigAooooAKKKKACiii&#10;gAooooAKQjNLRQA3bRtp1ITikITbRtpQc0tMLDdtBGKdSEZpBYbSrRtpQMUxi0UhOKAc0ALRRSE4&#10;oAWikBzQTigAIzSbaUHNLSEN20badRRYLDdtBGKdSEZosMQDNG2lAxS0WEN20EYp1IRmmMQDNBGK&#10;UDFBGaQhAM0EYpQMUEZosFhAM0oGKAMUtMYUUUUAFFFFABRRRQAUUUUAFFFFABRRRQAUUUUAFFFF&#10;ABRRRQAUUUUAFFFFABRRRQAUUUUAFFFFABRRRQAUUUUAFFFFABRRRQAUUUUAFFFFABRRRQAUUlMm&#10;mEKlmxsUFmYnoB1NS7p27lHN/Ezxpp/w68D6v4m1SVIrTTLdp8t/f6IPxJA/GvlnwN4dfwn+zprG&#10;r65Y2134z8fXrR+RewGX/S7lilvGwz8yosjsTx97oMV2v7Vdw3xB8X/D/wCFkR3wazf/AG3Uo0Od&#10;9rCyNtI9CDI2f+mWMHdkdDcWi+Mv2g7SyhRRpPgexE14p+ZPtM4BjXbxhhHFG4PONxGO9fQUqaoY&#10;ZKW89X6LS3zZ0KKjC6Pm34Nf2b4f/Yz+N/wm8VW9olx4Ek1PRUikmwZPMizbyJwSN8020Nk9R9K3&#10;/gp8b5b79irxJo2oJp974g8KBfB5tiuwySNBbxJlefmV5m57+V23cbniz4MSJ+3BpLSR2934R8X6&#10;fJqOq2s6f8fDWqny0PPB8yaJy3fyQMc5GFqHwI1H4P8A7S/iPxBa6eb74baxay+J7yzgiMgkvIFi&#10;yOvyEuSw4Odx/u5PiRvUbpONrvQwjseoePLN/wBmvwN4R0P4c+DrPUvFWrSQ6St9bxxwR2pRA1xc&#10;TyOT8p2D5PcnPFeZ/CXxrdeLLj9qHwv4gi0E6vZQteraaayzWSxPaPho2BOW3Ab8gclaw/iTZ+NP&#10;7C+E19c3Wt33gjxBr0moeJ49IVrieGCTc1uDiJigAkkDKMbtvUY44XWdauvA/j/47pp/hy/0xfHG&#10;kxaT4Vt7XRZELxMjo0uFQEt8qEg9dw5GOeurHlm6d+a3Utu6sanwk1/xJ8Wfgz8JvhN4a8qbS7fT&#10;xceKFD+UYwJGLQnGdyJ8m5c/P5q/d2/N7/47+LWp/B/4m+C/CV34d0wWc3h+/uxqGmRf6UqQQEC0&#10;g4/cAF0bf82emB1r54+BHw48Y/s8eHPA3xB8PaRrd5fzTPYeJ/Dz6TdSyXEQUebMrLG3lZIQ4Kn7&#10;vBOK9g8Qa2fiL+2X8KfFFjp97c+GbXw7fpfB7C6R4pJoyJFkjaIYwEjHBPfpxnJVpTUPd/dx3IlJ&#10;2UbaI439mr4/eF739rr4teJ9UiHhyHxJp2k3cSOMxpLHCsMq7wozkujHI6k+te6ftf8AhbTviz+z&#10;h4y1DS7m2nv9F0q81PTr6PD+S8KMzAMDxu2D8vavku0+Ft5D+1b49+F1vZyWHh7xe9rc6bf6laOn&#10;lW8arJN5LMF3MfkG0EdR6YP0n8T/AIC6D8JvhV42bw0Nfnv9Y8O3mj22kxtLdQvcXKOqOyqpwQSe&#10;uMc13yjh/Ze1hNqUtl2W25vKUGuaCsfO9+nw3+In7IngzRW8OS6h8Vr7SvsdhpdhbfZr+8uFkaNp&#10;d3IAJAYMckZ4zX1Hpmtf8M6fsy+DIviGlrrOu6PZ29mlrcFNwujgQqZWYjKDIZgDng8d/JPDfwGu&#10;fi5+yX4POlRapofxH8HQuYZLmF7aSW6SQyPA8hVWdTkBSMd/WuD/AGlPj/N4/wDg94Be60qbS/Gv&#10;hzXbe71bw1dwoscxiDK0YLIxxIWBzznZ0rzqca9eajBarRLy66mNpzScT6c0L9qCO4+J+hfD/wAU&#10;22lXE3iG2laC80e9W8syVUHZIwUbS2cc+nfPHz5+zx8bLL4G/Ab4jy2d9o3/AAk0vj3UrXTdCM+x&#10;EdnjG0EBjsO0Hftxx0rgfh3YeNv2m/iHBDL4efwBoNpaMdSni0Q2bW0I3NujSMZdn4AO4fdyOuBw&#10;/h39mLWbHwD4n8Yafa6iuu6Nq85/sx7KcSX+m5HlSqfLb944WTnBK4H3t3G1alhaEoupUbvpp07l&#10;ezpt3nL5H1J8ZP2tddsvG3wk0/w7quj3lvJqMTarFa3yYmmVCJbVnfbtUF1w4Bzz8oxz7FqPxk1L&#10;xDr8HgDw5p2k+J/FQ03+0NTmluoxYWUe/EaOy78nlgOOdp9a+NPid8DPCWp/8KT8Z6NpGq6V4SuL&#10;8t4itJlklvbZiilcI0ALHiQFhjtxUXir4Han8IfixoXi34eazqcHhvxNpMk1peiKUXdmVkBeOVEi&#10;+YHKY3Y/iwOud54WhWmnSlJLdNqyuauFOTvF2R9bwftWato3gzx3FfeEHfxl4Li8+8021kC20tpn&#10;iaKQqCQACcbOOPWvFPgp8atW+HnxB17xr4y8J6pJoniu3W8sNVitvtE0yqCVjQD7o/e9c84HFeNa&#10;/wCN9dvv+FweIfG9vcx6p4t8MSeHtOuzBNGbjbgABCqAkcdP71foH+y9bWt3+zt4CtDpzWxs9Ct7&#10;aSOdMvE8agMATnknn296cFUy1y9ouenLRtf57icvZra6PkL9q/wt4n8c/BTxJ8XPF9iNOvJbmwh0&#10;TTACs+m25uPmdm77xsyu0Z29a/QbSkgs9LUW0EVrBJGsmIh5MUcfloWOex5/T2zXxB/wU28SeKrf&#10;TbHw7aiSHw7f2yuJEty4kljmiba5B4wu8j8a9Lj8Q+Kf2pxDpPhO5u/D3w5jijiutYmQxyanE0aj&#10;9yvGPmSRT8xxx6050/rso801GD6/y22S+SIUlU95HZ/Gz4XakurR/E/wC0S+MNLh3PHGSsOo2ecm&#10;E4yNxAPz4P0rvvhl8Q9N+NPgK21zSjLbJcq8EiAEyWdyAA65wMbCTg45z2re8PaPp/gTQNI8N2Mw&#10;EFvGIoI72cNK6LjOO7df1rwrUbeT9mz4229/Z5g+HnjGXyLqDPyWd7kbXUdt5kbI4+7VaYuk6V/f&#10;hrF7XS6fPdBrZpb9Cr8Ufhjp+m6Xa/DjSVn1HxL4tuC2oazO+66jgVlMsyuQcEbhgcfWu28P/s1a&#10;ZZ6/pGpa1ruteJn0KdZNKg1ab5I2RQu4nB3n0JA6V33jjw/rOp2Zm8O3NpputZSE6hc2/nNHDyWK&#10;jI65HGe1fJOr/EvxFpvxE8U+DfGviDxHqWvLFGNJ03w7+6W9Q7/nfAbYq/Ln/ePWu3CzxGPpezpS&#10;skry7/0ttLG9p1IpRlbufa63QM5jAhacKG2EqrMRnLAAk456H1614JZ6dbfCT48Xvh+5WOLwl48Q&#10;zW0JGEa+QN5yY7+YJlJ6f6vvnhf2Yv2d7v4cy3XibxLeveeKNSRTIiTySJAmW2qWY4ZgDzhV/Gt7&#10;9rDwRc+JfhhHqWlAjxH4euY9T06ZVywaM5dRzxlA35CuGnGnRxTw0anNCatfbVar7mYfDOyZxH7M&#10;l2fhH8SPGvwovyY4Ptjaroe84EkMpYuqjsAVAAya+n4ZfNQHaVPcHsfSvjD47+L0eT4OfHHRXEVm&#10;0sdveuo3bbe4MYUM3cKyS9ud3bHP2ZZXa31tHcRsrwyqHjZTwykAg081g1yYl/bun5SWn47l1V9o&#10;mzyaWiivHORaoKKKKBhRRRQAUUUUAFFFFABRRRQAUUUUAFFFFABRRRQAUUUUAFFFFABRRRQAUUUU&#10;AFFFFABRRRQAUUUUAFFFFABRRRQAUUUUAFFFFACE4pN1DUlBIu6gnNJRUhcUHFG6koouFxd1G6kp&#10;CcUXC47dRupoOaWi4XFJzQDikoouFxwOaRqAcUE5pjBaUjNIDijdTGH3aN1H3qCMVJIbqN1JRRcL&#10;i7qN1JRRcLjgc0tNWnUxhRRRTGFFFFABRRRQAUUUUAFFFFABRRRQAUUUUAFFFFABRRRQAUUUUAFF&#10;FFABRRRQAUUUUAFFFFABRRRQAUUUUAFFFFABRRRQAUUUUAFFFFABRRRQAUUUUAFFFFABRRRQAUUU&#10;UAIRmmXGDCylQ4b5Sp7g9RTz0rI8V6i2jeHtT1HzBGtrZzS7j2YLkH9DTiueUUt72Kjq7Hzh8L7m&#10;Pxt+0n8TvHF3JGdL8MIujWs7jKx7AzTup4wVUbcc583PbB9D/Zr0+a88Oa74yvIvK1Dxdqs2puH5&#10;2W4/dwR54yFjQDOB9BXhPg+K78OfsReK9dtwX1LxTey3o/hYm5uYoioPfjJzX2D4f0qLw7oun6VB&#10;gQ2lulvGirwQFAyR7EH869zMJJRlGO91H5JK/wCJvJ20R5jffDrxZqvxruvFravYafZ2dqttp0Ui&#10;ecWV8+b3Xb91PXOfaup1Lx1f+GBFFrOg3EtmQV+3WS+ah9dyY4HPTPPPpTbqz8caTevJb3Wl6vas&#10;26O0ezeJlHoJAXH5gdO/bQtvGV/He21jqmgX9pdTMFYW+y5gA9S6nIH1A/SuepUlNLn5WkrK2jXq&#10;ZbFnwtY6bYaUtx4fhEFrcytcGNwy5LH5hjPHbA5xz615V8PdLm+Jnxw8UeL7pm/srw0/9jaOm+Rk&#10;aUZM0v3gOpUbcH613Hx18byfDf4V67rltEgu7aJktIlbYZJW+RAODg5bPTtVj4J+FD4K+G+i6ZLK&#10;J7v7OlxdTeXsMs0nzO5GTyScf8BrKH7uhOq3rJ2X6lte7c8+/a18aXPhDwRp1hb3MunS+IbxNOuN&#10;aRGkXToiQZJdpJABHGMj68VwmgeEfDnhj9oHwV/wrq6F1He2F5d63Jb3bPGbXZGkchKkZO5iR6En&#10;FfVOr6Rba3aC1vLe2u7V2/ewXUIlV1wQRg8A89ea8D8W/spRaDrD+JfhfqZ8J6+tuYHtSpkguYAd&#10;xhA3DYCcfNzjA4rvwmKw3svq9STg9dbaN+fXQunVtCzPVvEPw00Xxpqnhy+1SJnvPDl4L2xKTMXh&#10;faBhmJyQdoJHfj6nrGjaGIfvONxaRmZh8p5bGDx2x6Vk+CItbi8N6ePEclrLrfkIbtrVdoL8/wD1&#10;h+BrS1W5is7Keac4hijaZ8nAKqMkV4MnKUlF2etlY553doxPFf2m/j3b/BHwc01rdRf2/qRNtp8M&#10;zsRGDj98yEnJUnjpnPNfPH7F3gPQviV4o1Txl4q1ez8Q+JYpiiWd/OJWByTJMUIGf4dq4+XB5Oa8&#10;k+JvxXn8dfGi98aahZxarZ2U3l2lnK37oxxsBtHHB+YknHOK+zP2ZV8L+O9HuvHOg+DbDw/qsVzc&#10;WcU0D5Fyu1SX+6uMnA7455r9AxGD/sfK7uDUp2vPtfoj1eT6vRbe7O/+Lfxb8O/BvQZdQ1meMSbM&#10;28EbkSzlfu7tuDtGfukGvij4l/ts+NvGbsNJZfDmkuuJDZO5lb0PmZG3Ppj1rz7493XjG++Il/qf&#10;jG0uLHWJSWt7a4bdDHAzERqi/wARO088Y4r1n9nP9i7UPHMFtr3i/wA6w0ZmWSHTgnM4OdxY5GBw&#10;uOD1NejhcDl+S4ZYjFpTnJXXVam1OnRw8fa1Ve54Xa6r8RPiPqBt7O513XDLxE5uJnERzwQQwA7/&#10;AF9sc+p6T+z18e7S1Eunwaupb+H+0yhC4+Vf3kg6fN09ee1fol4Y8F6L4LsYrHR9NtrG2gUKgijA&#10;b8T3rVaEO5ZmZ89mwQPpxxXiYjiedSb9jRjy+a/Q5JYy7vGCsfmn488OfHbTfA0uk+MfDdxqWjBg&#10;8c0rpczwMP4o3V22dRnjnA9K9J/Yt/aFu9H1aD4eeKrhmjuCBp09x8siuSd0b8c5yuDnjB9ePuF4&#10;IwhQImGGWVkGCo654968Q+PP7M2hfEzSjqOi20eieL7I/bNPv7RcZkXBG4AjOentWX9tUcXRlhMV&#10;SS5tmtkyXiVVXJJWPZNV0ay1+KKK+tLK+EL+YsVxGJQr7SBwfYmvBfFXxe8TTeIm8DfDHwdMZrBP&#10;s1xqc1t9msrFiTtCKeD0bPPYV7R4FbVbrwjpp1qFLXV/s0fnhfnIlAwXzxnPXGPxrj/jFbfEqz+y&#10;3vw+OkTQxxTSXtpqUZ/eyDaVxgjOfm+mB1zx8/hOWFe0kn2u9Dnjyxk4mD8Of2e7vSfEFl4w8aa5&#10;qHiPxhbbmV0k2W8O7GVWPcc9B+Vd18XfAsPxH8E3+kuQs06F7V2XeYrhFLRuBkcgjp7+1fLth+0x&#10;8Wpfh3J41mh8H6Xp1tdSWEsdyrxuJVOCqjdljnGBxnNe+/s2fEDxH8UvhzBrniTRYtB1Ka5dFjED&#10;RO6KciQoT0YcDn1rvxWFxlFrGVXH3X9l6fcKcZ03GTJv2bviFL8VPhFpd/fEf2paI+najEeWWeIl&#10;G54wTgHp3qz8NvgnpPgPxDqniOe5bW/EuoORJqU8e2SKEE7IlBLYADEH146Yrz74cMfhx+05428J&#10;WqiPS/EdmniO0jHyKs+Sk0ajvuJDbuMYxg9a+iSqrLLhdmGx16jAOf1P5Vw4tyoVHGlK0aln9+r/&#10;ABuKdoyfJ1EiHlEkBRnqEG1e/OPxpl5DHqMT2soGySNhzz1G3+TGpgme9JsUvjftcqQpx34P9K8p&#10;WUrrpr8zCDtI+O/A3g1PFHwC+K3wnv8ABn8L3d1DZIy5aKI7pbXAz6rJ3717J+yF4zm8c/AHwlqF&#10;1xew2S2d0hfcY5oiyspOByAF/OuQsUk8M/tl6/YJHssfF/hiK8Yk4BmhkEfTuQsjnt1rK/YZvDpO&#10;ofFfwdLJiTS/Ek9wkZ42rI8i4A9MQhv+B47ZP1WMj9YwdRrb3Jr56S/E7p6w1PqlORmnUyJtyA4w&#10;O1Pr5e92ziCiiigAooooAKKKKACiiigAooooAKKKKACiiigAooooAKKKKACiiigAooooAKKKKACi&#10;iigAooooAKKKKACiiigAooooAKKKKACiiigBCM0m2nUUCG7aNtOopBYbto206iiwWG7aCme9Ooos&#10;FhoTHejbTqKLBYbto206iiwWG7aNtOopjG7aNtOooAQDFBGaWikIbto206mSMy7dqhiWC8nFFgsL&#10;to20izxyFxG6ybGKNtOcEdRTgc0WCwAYpaKKYwooooAKKKKACiiigAooooAKKKKACiiigAooooAK&#10;KKKACiiigAooooAKKKKACiiigAooooAKKKKACiiigAooooAKKKKACiiigAooooAKKKKACiiigAoo&#10;ooAKKKKACiiigAooooAa3YV5h+01rTaB8BvGV8o3Mli6hN23cW+UDP416eeorxD9stv+Mf8AXIw+&#10;1pJ7VNv94NcRof8A0PP4V25fFPG0k/5o/r/kaQ+KJzM3h8ad8Hfgj4Sb/V32p6ZHKpX+CNJLhyR3&#10;yUA9s556V638WdR1rRPh1rN94fEcmspC4gMpPCsQSQADkgEflXM+MtOD/FT4P6YH2RaeL2524yGM&#10;UEcSj2/15Oe23HfI9J1vWrTw1pEd1fXHkwqVj3cfOx4Ax74rfETblSlvdtv/AMCZe8keM3HxA1i+&#10;0bwr4V8Gym98Rz2ySX17N5qpaL8vmO3IBOScA+lb9l431LQ/ipovgz+1zr1vf2c8k08aIrWjR7MF&#10;tq5+fe2Mn+A9a7uTxLo2n3Oy6uYLKaWLdm6VYwyfxKG49RWd4RvtD1rU9S1HSdNEcjqInv8A7N5Y&#10;lVc7QjZ+bGWyeOopusnCTVLRJ/N97+WysTuebftTxya3P8LvCyHc+p+KLaSSDrvhgSR5MnuDlPpX&#10;u9soQyRhceXiIN6gKCP/AELFeNfEFE1D9pj4W2bL8unWWp3aMeckxxJjH/A859vevZ7eMxwx5bcS&#10;q5OMZOAM/pWFaLhh8PBrdOXzbY6rtTjYl2ikeNX6qD25HOKdRXnpJpNmNkMVFjztUDtwOcV5X+1H&#10;4pbwd8DfFeoxH/SDZtBCu7aWZyFwD9Mn8K9WPSvmb/goA1x/wpzSY4SRHJrlss+O6bXyD+n5V6mW&#10;U4zxlKDWjkjel8cT89RFJbLY28TGVVuVjCAczErz9Nxf3xs754/SfRfhhrng79njw9oXhbVYvD+q&#10;2MEd9cXckfLjDNIuMjGdw5zxjpXw5+zt4dj8Y/F/wXptzEJLYagrSE87vKWVwcf7W3HtjvX3p+1d&#10;4xk8F/AfxNdIQby8T7DbAHaVMoACg1+h8UVZVMVhsDB6PW3TR22PTx96k4U1t1PmD9n34dan+0B8&#10;TtT8U+OdSfW9E0BQomc5jnZWby1X024bPXPHSvpj4j/tReEfh/pkZsr+11O+GoR6Z/Z9vL5bRgn7&#10;xGDgKD6c+1bf7Ofw8i+HXwZ8M6IYkW4+yxzXO1Nu53+Y7hk5PGK+Kvj/APs5+OdW8VeNfHNvoENp&#10;pj6gWhitjmUrlULY4+uccV4ClQzXHOGKny04aLotNPxZjJRryam9EfpHpd/FqWnwXEMiyo6Bg6MC&#10;DkZpNRvZLOCRooPPlETtHHu2+Y4GQmcHGeee2K80/Z/+Fll8HvA8VlHfaleTzQwy3H22Uy7XIJwo&#10;7feOR7CvSLi+RpGto3jF00LSxI3LDGAWI9tw+tfH4iNKnXlGk+aKe9jz5Q1916Hxr8RP26rn+0dM&#10;0m10efwzeWerpBrPny+aEiB+dAdi5yM89q+rfAHxE0H4oaK+qeH9RS+tN3lmSPjbgdP518rfEL9h&#10;HVdbuNT1aw8SLq2tXeqm7uIry3EUc6MVJwd524BPrn2r6w8C+ENO8D6Lb6TpdnaWNrBDGDFaoF/e&#10;c7iT37frXvZr/Zbw8KeD+Lr/AE9ToqOi4LlWp0Sp5aKq9BWH411DUNJ8N6je6XYDU9RgtpHt7YnG&#10;+THHzYOPyNbuazPEVld6hpF5Bp92bK/lgeOCbbuCMcfMVyM447ivmqd41YuW3nscNNe9qfMnwK/Z&#10;StoJU8VfEUpf6rdTtqMWgzYNraSyHLOUJwzcLg4GNvvX1OkkCAGMrsQAZQA7Rzjp25r5V+Jmr/Ef&#10;4Y6Alxq3xesYdVWMxxafZ6RD9ovcfdAV5WJxnkjpnnORXS/sxXfxl1+7GsfEC/VdImt3EdjNHD5o&#10;yRtc+WF29OhB789a+gx1CviabxlarGy2Surei2O6sqk1zSehW+PCN4Y/aF+COuxtgS3E+k3BAxuR&#10;gmwk+5J49utfR6owRWdt7lcFsYzgnmvnv9sm2SHSPhxqKvtubXxdpv7zHVT5mR7Zr6F6t1ypUEfr&#10;XFimpYbDzW6TX4/8E56llCMkOWmvEHZGzgq279CP604DFOAzXlJXu+5nazuj5x+Ou/w/+0f8C9Wj&#10;l2+e1/pEnGN3mJDsOfY5OP1rkPhFIPD/AO3P8TdNiXZHqmnQ6oyg4Ab7PAduO/MjHPv0rqv2voyn&#10;i74G3KSeXLF41slBx1V5EVh+o/KuT0dTaf8ABRrV9v3Lnw7sI9P3Fvj642frX2VD3sFb/p1P/wAl&#10;lod6V6fyZ9ewqViQE5wij9KkqOM5Y+hVWx6f5xUlfIdzhCiiigQUUUUAFFFFABRRRQAUUUUAFFFF&#10;ABRRRQAUUUUAFFFFABRRRQAUUUUAFFFFABRRRQAUUUUAFFFFABRRRQAUUUUAFFFFABRRRQAUUUUA&#10;FFFFABRRRQAUUUUAFFFFABRRRQAUUUUAFFFFABRRRQAVDcSBGj3FdgJZ8nBCgYyPoSPzqaq95ard&#10;L5ZIDSAx5P8AdPJ/kKAPhv8AYw8WXnhP9rT48fDnV7++v76e4XUrVL67LrCkUhDJGpHdblGyDzsH&#10;HevueCYTLkcHkgeq5IB/HGa/On9onVF/Z/8A+ClPw4+IJUWukeKreKyuj91ZVYC2mctzyvm274xz&#10;sxkZyP0Ts1kjj8uRVHlgRgg84HAz9Rhv+BY7ZIBYooooAKKKKACiiigAooooAKKKKACiiigAoooo&#10;AKKKKACiiigAooooAKKKKACiiigAooooAKKKKACiiigAooooAKKKKACiiigAooooAKKKKACiiigA&#10;ooooAKKKKACiiigAooooAKKKKAEPUV4F+2+ki/s/6tNFnfHd2P5G8gya99PUV5D+1hpr6r8CvEsE&#10;aeY3lxPj02zxPn/xzH4124F8uKpyXdf1+JpH44mn4i0q4vPit8Pb9F3xW9tqKyv/AL4ttv8A6Cas&#10;fGbwTqvjnw5plrpRjMllqcN7JFI+zzljJOzPbOevOMdDV2bUfJvPA1wzhBdgwleuC0Jk6/8AbPH4&#10;57Vd8f8AipfB/hm91stGsVoVdvMONqEruP8A48Pyq5SqQqQ5Vtf82CbTuee+Pfh/4m8eeNfBuq3e&#10;k2LabpUlwZ7F77iXzBDtBOznb5Tdud3avWdJScW0rTWSWJQGNLaKQNGqjuuFGM5/QVzmr/EC1sPG&#10;fhfSYpbWSHWoZ5EfqQFWNlb23bj+VY7eJ7gfH2y0eB3awk0d7mcKS0YfdhR+QJzVVHVrQUZRsoxd&#10;vvAxfFEDf8NTeDJmGIjo2oBG9T+4yK9itgxhiZuCUA2+nWvLfiIptfil8NdT27UaS5syfQyiMgf+&#10;Q/1r1ZcgsO3Uf5/CscTLmpUZf3X+bHPWCTFpaQdTS1x9EYp3EY4U14d+2To0usfAfVpoojIbCVL1&#10;gBkhV3An9a9xNZPizQYPFPh3UNGuSq21/A1u7MM8MMYxXTha/wBXr06nZp/I2jJQlFs/L/8AZv1d&#10;PDPxc8A6jJMFt3uFVgeNwdJEVs9vvnj/AGfevsD9t+Lz/AfhG0kGYZvFmnQztnhIzu+cjuMrjHv1&#10;r4X8W+HNT+GnjjUNIu1eK+0i8BtosbSUDExAfX5vpivtD4n+LLf43fsltrti6nUtMNvdXSg7nikg&#10;cFs9O2efev0zPaS+sYbMIe9F7nrVnzVYVI7WPqKwO2NFChSsSbSPQjp+H9alntVn3t/EyFNrDcnO&#10;OSvfpWN4J8R2virwxputWp32uoWsN1Ht+YKrIPlz3xg8+9ZfjD4teHPBVnqlxqGr6eh0+AzyW/2o&#10;ecePlGzGecGvzGNKrUqOCXvXf5niqEnNpbsyf2hvEGt+EPhR4g1zw/f2+nanp8P2xJLtf3L7cAoz&#10;Z4zng4PTpXxD8J/2mPGN18c/+EnvLC78Ty32nGyOmWJKRo3yHeDg8D/d59eK+4RB4a/aQ+Flu9/a&#10;T3OgamiSta7sb8NnB9RkVmaD+zv4S8JfE1fHWi2z6dqCWclubWJsQMm1QBs/hIx1759q9/A43CYX&#10;D1cPiaXNU+7Ttfc7KbhSg4S3PSNIupNT0m3vLq3Nu08ayvbnLMhIHGeOmPSr8e5vnJXa3QBNpH15&#10;r52+Lv7Y3h74bwazYWcE194n0+YRf2dIpjznBLFsHA59O1evfDrx7Y+N/DVhqMN9a3dzPBHLMltI&#10;G8osM7SB07j3wa8ergcVRprETp8sJXscroSgubodfWV4ksrnUtGvrSzvEsbm4t5IY52GfLZhgMBk&#10;Zx6cVqDPcY9OaCoPVVb/AHlzXEnyu6M1pqj5M0D9k/4geGvEg8QR/ECwu9YCbBeahpyynjOCgdn2&#10;decHnj0r1P4b+EviboXiQXnizxvbeJNNWN0Flb2CQ5LY5LLjpgYBB79O/roiCnKExZ67AOfzBpZJ&#10;xAF3sxDMF5Gefwr0MTmlfEQcaiTe3wpfkjd1puPK3ofM37d+qQ6N8NPB07uXkTxXp7KoHJClyR+A&#10;Jr3zwZ4qsPGPh201XTJvtNnIuxJcY3bev618oft1eLbTWvHPwu8HxMqi11ltY1InkLbwxhTkfSYt&#10;nP8AB78e7/sy6ZNonwK8HW80flNJp8V3sPX98om5+hkKe+zPGcD08XhOTKKE5aTbdvQmWsEj1TdS&#10;q1MT5hSklWjAGd77fpwTn9K+aStoZJ3Wp80/thSNN44+A9oi5ebxnaPx2CSRsf5YrmNNuvtX/BRL&#10;VSkf/Hp4c80kH737iDj2+9XV/tFyJq/7Qv7Pukg4capdai3faIljKjHvg89veuS+HaSah+3z8Q7s&#10;JuhsdEFsXBzkiG3X8M7TX2FC6wf/AHCl+M7Hev4f/br/ADPsFF245/hAp9IOufUDj0pa+QOHogoo&#10;ooAKKKKACiiigAooooAKKKKACiiigAooooAKKKKACiiigAooooAKKKKACiiigAooooAKKKKACiii&#10;gAooooAKKKKACiiigAooooAKKKKACiiigAooooAKKKKACiiigAooooAKKKKACkZtgJIYgddoyfyq&#10;OacQkAlckEgE4PGOfoM8ntx618n+Lv2ovFXxm8b6p4A+AumxajcaazW+qeNLoZsbKTpthOMSkbWz&#10;yOQvrQB9WC83TKgRpFZgAYwSV93BA21K0pV9p2AZIyzEdPwr5Lj/AGMvG+spDqfiL9oTx1f6ujZl&#10;+wOttaBvRIwTwvPf8qx77Rf2jf2ZPN1HT/ESfGnwTHMrzWN1CItTWLnd5Ry+4jPPIzx0oJPs8MCS&#10;BzjuOlIVy8bd0bP6Ef1ryj4G/tMeCfj/AGd4fDV1Ja6pYbVvtD1FfIvbNm3YDxdedjYIznaelerR&#10;yCaIugJUdyMZ9eDzQM+If+Cr/wALZ/E37PukeKdPh8zUvCeqQyiVR8yQSnY3Pb94Lc/8B9+Po39l&#10;34j/APC3PgJ4L8XOf9J1LT4/tQLbv9IizBKc4HV4ieldL8WPBtr8R/h1rvhe6ZVh1izmtDI8fmCF&#10;zEzJJtyMlHVWAyOR1r4p/wCCTXxaRPAHi/4Z6vdxpqPhm5bUo4nk5S3ctHMqjHIWWHzCc/8AL0Bj&#10;5csDP0FoqOOYPI8ZGJI8bwOQCRnGe/GPzqSgAooooAKKKKACiiigAooooAKKKKACiiigAooooAKK&#10;KKACiiigAooooAKKKKACiiigAooooAKKKKACiiigAooooAKKKKACiiigAooooAKKKKACiiigAooo&#10;oAKKKKACiiigAooooAQ+tcX8ZdHl174ZeJrKBik02nXCo23dhhGWHHflQPxrtaq30XniOLG5JGCO&#10;CO3U/oMfjVU5unVhOPR3ZS0aZ5X4R1Rta+DPgHXrmLzLmzjtZpE3c7vKMbDdjjBkPb+H349H1fQL&#10;DxDpV9pepxJcafOnkSxOv31Kp/h/KvP/AIcaTLB8Ptb8NynYNOubyKOYj7yGYyRnb24O3r/Dnviv&#10;RdBvk1bS4rnaGV1y3zZO4AA/yrpxF1OUuzuvnqIxU8L6Dp91a3As4c2zqIpDHuaNAu1UHPT3q4+q&#10;6JYaytsl3YW+qNGkYVwBIUBJx+tVzqtxqGoXFlY6TcR+WV3XVyuxVPOCo/i6HuO1LZeANNstWm1e&#10;7t4b3V5woe5kTONucbR/D1qJtOPvSYXOc+PFo0fhiw1tW8s6FqEGqMFGfMRGwyg9sh8556dK9BsL&#10;5L6ESxlWicCSJ1bO9GGQ3t3H4e9U/EGlw+JNJutIutphvIXjkBHATaQT+BK1wX7P2uT3fgldK1Qm&#10;PWtAP9l30Tn5l8st5bY9ChH5U9KuHVnrH8n/AMEq91Y9RFNMoD7MHcQSB64//XQWITcQBgZxnt2r&#10;z/4pfE9fAc/hWKOA3Laxq8Ngzq2EhVs5Z2xx9O/PPFY06c68vZU92tBJI6PU/Hvh/SNbg0e81iyt&#10;dUnKrFazTBXkY9h/nvWu7eYzAkKBwQfvKw6HHevhT4ra74VtPi38XNH8RzR3etX+mW934clQsZku&#10;VE3EDKDtILJu9eK7zwT8WvjF4h8DeGrDQvCs8V6unRx3Gta2QivKBhsDB3Y46kdR619DUyOr7OEo&#10;SSuldy0Tur3X5eoOKejH/tsfA6TxfYL408ONEfEdhCVe3VSXuAMYbHqoB45zu6ivkn4Q/HNfhhrN&#10;5a6iJr3w1q0BsNX0ooUfzHBDSEEHZjnjBzzyMc/Y8XwP+KfjaWO48VeN7i2icnzINJthbO3tvLtx&#10;+Fc38S/+CfGieIrP7fpWp339vIrMPtlwGWduMb2AGMc9j1r6rLsfhMJh1gMZU54+XT5+R20cR/y6&#10;Zg/sd/tM6Lo2k6t4K1LVAsOnSTNodxOuPMgzlo2XPBT5ccnO49MV5j+1p4ltPiZ8TV1jwlpLtFDp&#10;+27u5bd1Fw3YbQOMYPPOc15j4y+CXi34Uauo1/QLqAROWjurVC0TFcZIkHUcjIx6V7/8Hv2utDtb&#10;S00/xxp7CRAIv7T0xVVWQdBLGV4x2O45yemK9X6nh8HiHmWBXtm+ie3y6m0qE4y9pHU0f2PPGGge&#10;C/DFhrHiPxvcQXkrvGuizTskFuB9RznI7DpX17ovxP8ACPipZI7PX9NuslSxguVOznK7s49P0Nee&#10;2Pib4L+OYof9K0C4jlH7qG+RFfJ67cfhn8K1bv8AZa+F2uwefD4btYjIpKXNsWQjP8SkH+ea+EzK&#10;vgq9VzrwnCb3ulb9Dzqzc580tz5/+Pv7Lfjj4oeOfFHjKwutFaSeDy7HTrW5LTXcaKF4O0DcBjv/&#10;ABV7/wDs0/Biy+E/w+sIGsJbPWbq3ie/E7AvvG7CkBiBjc3fvWVqPwA8ReFAZ/AfxA1bTJFRQun6&#10;ti6smC54YfKy5z2P509Pjl4k+HHlxfEbwkbWx4Qa34eV7i2z3Z1Iyi8jnJ70sRiK+Nw8aNKopxjs&#10;tml6dSpVpyjyt6HugJ7nPpxS1k6F4l0/xHpsWo6bd2+o6fMoaO6spRNG2TwAR39R2zWoCclWADDn&#10;g5GK+VSm5Waa9TBDqpaxqkOj6bcXlyyJbwRtLI7/AMCqM5q3kqefu9z6V4f+1p4mksPhfc6JbTLa&#10;3+uOLOOTdykWQ0r47/KuMZHXrXdhMPLEYiNFa3ZaR8beK9Ruvi38WvGevyS/LFpn9mQMBu2SX0gt&#10;olHTnDNL/wBsdvG7cP0e8NWRs9KhgEYhhgU20US9ESNmRV98ADn3r4U+Bng0X8ngudFAt/GPiubW&#10;YiRk/wBnafA3lMfUGWT2xnvX074A/aBm+IevzW2geFbm78O205t7jXJLlYR5oGZCsbD5gCSDhuOP&#10;WvqM/c66jDDr3YfhbT80xuM5LQ9lX5c05XxInrngfga5qw+IvhrVdVfTLLXtMutQRiptIbyN5cj/&#10;AGQT7/lW3cK9zbyeUxgkxw7jleQcY+gr4qVKpTVpLlb29SOVxaR82a4B4j/bh8KwsMx+HfDTXspz&#10;kRSP5ibD6HG059sY71lfsewP4r+Lfxs8XM++3uNUSwtmIzwqsHwfwXj3rM8C+KIFm/aM+K7y+ZYw&#10;zSaZY3J7JboRIAf951rv/wBhHwxNofwGtNTuFCyeILybV19dkhG0H16Hn3r7SvbDYKpDraEF6/HL&#10;8zvq+5Tlb0PodMksx/iOcenAH9KfSDilr4xHCFFFFMQUUUUAFFFFABRRRQAUUUUAFFFFABRRRQAU&#10;UUUAFFFFABRRRQAUUUUAFFFFABRRRQAUUUUAFFFFABRRRQAUUUUAFFFFABRRRQAUUUUAFFFFABRR&#10;RQAUUUUAFFFFABRRRQAVHJMsWcnkKXIwT8o64x9RxUlcn8VfiBpvwr+Huv8Ai/Vn8ux0Sylv5Dzg&#10;7FwFOPUsBj3oA+dP2uPiZ4g8eeL9J+Anw6vDZ+KdfQy63qVtkyadpZ27sHja0g39xgJ3zX0F8H/h&#10;N4d+CngTTfCXhezSy0iwjCKiLhpn/ilc9WZj1zXgn7Afw31A+DNZ+Lni+Fj48+IVydSuJJeXtrMs&#10;xghQ9htcnIA6jjivq4RIr7lGDtCdewzj+ZoAiBS2YnneEJVEX5QBjIC+pyK8E+PH7T4+GniK08Ee&#10;DvDdz4z+I2pxB4dHslC29qrcLLdSYJUdwoHOG56GvR/jd8RtM+Efwy17xlqzBbTQ7V7/AASRudRt&#10;QDHUlmA298+1eGfsJ/CXVIfDuofF/wAc26yePvHkn9qy+apLWdu5Ywxoc8DY2SMDGRQI8f1/9jj4&#10;4eNvH5+J0njDwx4W8eQwlIU8PQtbEPjiJ8kjLYxubd0PSua+Gn/BQzx/8MfFN/4a+LXh261O40yd&#10;Yb+SOD7Pf2USEiSeRACJ4zlChGzo/XPH6VT2KXCCOTE0fHEq5I65IIxg9Oe2K+ZP20/2Vn+L/hX/&#10;AISzwp/ovxJ0JQ9lcRoB/aMA5a0uDkblYA4Y5xk8HNBLdj6A8JeNtJ8feH7DxBoF3aapouoQeda3&#10;NtNvjmVsbQSB8rddw529K/HvwJ8T9J/ZE/b08W3iS2974T/tm906/e3XzyLW48uRwuDyVeJAB356&#10;dD0Hwo/anuv2YdD1TXdCEdz4U8RJcWk3hl7gxLo+rQlFnCjaxVc3CsDgb/LIwMZr5w8d/CvWvh74&#10;a8EeK9TL+d4psZtasL4DcJruO5OS2fvZ3QLg4x52ecYLJ5mfv/4U8R2vizRLLWLKOaO11G3jvYhc&#10;R7H2OPlyOx2gcdq12OBx948DPTNebfs8fEmD4tfBfwP4wg4bWtOhMyKfkinRGWZFGOiyRuO3SuY8&#10;e/tS6T4L+PXgD4Wx6Tc6hrXiqBLtLiNyI7OF/NAkkXacjMRHUdT6chotUeleG/iX4Y8ZavqWlaDr&#10;+maxqWmkx3lraXSu9vIDja4HK9DjPXB9K6VSWCnHBUHOe/pXnfgP4FeCPAPirXvFGg+HINF13XiJ&#10;dRngJBmcF8MR/wACY/8AAjXoiLsVVB+RVAA/rSGOooooAKKKKACiiigAooooAKKKKACiiigAoooo&#10;AKKKKACiiigAooooAKKKKACiiigAooooAKKKKACiiigAooooAKKKKACiiigAooooAKKKKACiiigA&#10;ooooAKKKKACiiigApAhL5Bx8pGcdKWgn5GHr3pW3Hc4uS/XSPHot2jRLbVbZwm5toeeMrtTp1cSM&#10;c9vL754l8BCfSpdd0q6j2fZLwvbSE/62FxlWA7fMHXHP3c96rfFjTbiTw/Z6pYQ+fqGi3aahDCOD&#10;LtBDLnt8rE9D06VqWuq6fqVnZa/FcKlpcQRssgGd8ZyUB+hL11yvOF31VvmtvwGbN5b3NxGBBdG3&#10;3D5tybj+HIxWbdSWvhHTLu/u5ZnijQyzSBd2Avt+NbLSt5e9UznGFB6g1wfiDWbjxN4rh8M2+n3f&#10;9np8+oXEi+WhXjai8HdnDZ6YwOuazpPmfLLZAaXgzxQ3j7RV1FtNn02yeXMIn4eeIdGxgbQTg9+l&#10;cz4ggj8AfE238TORHpOuwiy1ZlG1UmXCwSEc9dxU+nXJ6V30k8OkWst3d3EFpbJ8gMriKKKNc4yT&#10;wPr9K+ZvGHivXP2vpb/wn4CKad4CtJvI1TxTMTmedScx2yYGQhVSX3c714GOe7DUueq5fDSekn2/&#10;r8xN2PTfiD+0hoHw91RNCtUk8V+MWXyIvD2iEzXLSgAncMYUAOhJYjGelef6r8HviN+0IsC/E7Ur&#10;HwtoCTLcxeH9HcvcgkNtElwNoDDjop710P7NvhnS/ACXvhW802G38cW8vm39/K2+41GMkgXPmkZw&#10;QACg6cc816d478cWHw+0OK+miWZ5JRDaWUa/NPM33Mdxknk89BXU6ssDV9jhYe/0lvo+q3S0+Yve&#10;ex494b+Dfw5/ZJ0i71u5ur3VLm5VII5L9vtdw7qXKiNCMn75zgjt7V5V8U/ih45+J3gnTtY0C4tf&#10;Dmk32tQaVYaLaBvtl3cFjuMh48rgZwA3fPavavC/ivXNA8SRab8UtMsfPuJXutG1Yrvt4JHP+pds&#10;YUj5cN354GKi1b4M211+0Tp3iO30prXTLKzm1J5lJ8uS/DIqsI+n3WbBzzlvTnvpYpUJ8+LtKVrq&#10;UtY/4Utrv7zogkl756pqXiez+HXhJLzxNqkVvbWdsqy3s7+WjsAAB3+ZiSMc/drb0XVLHxBZ/bNO&#10;ntL22fmKeGYTKwwCCQOh5PGe1fLf7SviWPxJ4+03SJNLfXvA/g65XWvEFvCdytIy5gVuDnayzMV9&#10;xmovgK0l/wDtBy6h4F07VNL+HF5pZubmK9iaOB7lyxDxAngcYI+nrXC8tbw7rzdnZy/HReTe68i3&#10;R9zmvY+rLvTbfU4ZYNRto7mJ1O6KVA6YHoD0zXF6n8Afh7rihb3whpckZGSgh25J9cH2rM+M/wAU&#10;774e6z4D02xgW8uPEWqpYM2/aVjVGd5MYOcYAxx97rWx8Z/izZfBvwZeeIb21N3tmW3t7ZZNrXEh&#10;XcFBwccB+x+7XBQji6fs/ZSa572s2jnVOXMrPcZpHwA+Hvh+VW03wdo8DKQVP2fLL9CSa9AtbdLa&#10;JII0ESKMLGv3V9hXm0/xgTWfgc/xC8O2LalHJph1C2tRJsaRv+eZbadvIILY4x0rxzxV+1Avjb9n&#10;n/hOvCV88V9o1xaXWqWUa+ZLHH5yxyr2yoDMd2OQh4FafVcZi0/aJtJ2u3fUqNOU27n0B8Rvif4d&#10;+Gfh1NV8R3aWlnNcpZIsi53zNnamPwJz7VrWt1Za/ZQSQyRXOl3Mf7rylElvPGwGMjGPUYzXjX7Y&#10;tjba38BrnVZoYLuz0+6s7+QFct5fmqruvoRHIW/zmvHfhX8Vbz4QajLPoOjeINW+Dc7olvPPAzPa&#10;szMNqA5JXPzZ4+8B2ydqeVrEYT29GXvxlZrbb7tfIuNG9Pmvqe1eJvhJrPwv1KTxP8M5BBn95qPh&#10;UcW12oyR9mXpHJjfkYO/I5XaM+i/DT4n6R8TvDX9q6U5R4ZGhvLCY4ubOZf9ZHInUMpxxXQ6fMmr&#10;ada3COWhkQTRM6YdQwODg9GAPX3NeC/G3w3N8Eb5vip4PsJZLgXCjxBZWse77ZA7DfMVH/LQY5OP&#10;myOmK5Yy+s/upv3u/wCjOfbQ+gt0kyBgqhHBH3v4DjDdP09+tfCP7QHiO6+N3xw0fwtoJlkdLlLK&#10;JkJPkR7lW6nZfZWXC5GeeRX1H4/+N/hnwx8HL/xuLz/iVf2cbu2fOGdyPliA/v5OCvavKf2M/hRq&#10;ml6BffEbxZHHb+JvFCi6jilG1rK1YOV5PdgykjA+6K9jK5wy6jWx1Ve9H3Yru31+RoloF1qPh74X&#10;fEtR5E8Xhnwf4bttJggsbczSRm5uZMsACOCln8x7eaPTmfS/hVr13oWs2vwq+IemW3hTWp5JhCIF&#10;me0aVmMoRyTyAQMEA8CneH9e8R6F4+8e+JovDi+IvBepXIjE9nIskkEcMaoNi4/eDPmMR8v38Z4y&#10;eF8ELe/E34867efCzUbrwJomlafBJPaSQKkF1dyGU4ktSQcHYfmB4x0Oa6uSTcnCdrJNt2avZPa2&#10;92dEW7aEXjv4L6l4Vg8N+A/AHhS9TXoNQgu5/HcsSQiVQ2ZsuozzkdTx719K/G3x9F8L/gv4j8ST&#10;zhxp2nkK/mZLTEbF+buSzjt2/J3wr17xprEOoWvjTQ7TTrizCL9ssHL211uEm5lyA2V2KCOP9Z3x&#10;Xlfx/n/4W18WfAHwqt41msUKa7r9uGwpt0bCQsv8O5stnJ+5jBzkedKpLH4inTntTbk3ve2r189r&#10;bLoRpKonLZHjnxQ8PXfwr/Y88E/DmKTdr/jHUYheoFw8vmOHuGIye0kY/CvuDwF4Zg8HeDdG0W3T&#10;yodPtI7ZUHQBVr5ZtIT8dv2zZCiibwz4At/s5dfmjN3nJI7DO0Dvjy898D7At3LRKW4dgHK+gPT+&#10;VLMq3NThT2cm6jXZy2+6NkXXd48qJEOfwp1IBilr52KsrHDG9tQoooqigooooAKKKKACiiigAooo&#10;oAKKKKACiiigAooooAKKKKACiiigAooooAKKKKACiiigAooooAKKKKACiiigAooooAKKKKACiiig&#10;AooooAKKKKACiiigAooooAKKKKACiiigBrvtaMYzvfbn04J/pXyN/wAFAdXuPF1j8K/g9ZStFP8A&#10;EHxJDHfwxnLS6dbqZJ0x6EmLnPGO9fW8oLPAoGQ0mCfT5WOf0/Wvj7xGh8Zf8FM/AFrcgvD4Z8Dz&#10;6xDGeRBLO5gZPrgq272xjvQB9Z6Bp1ro+nQ6dZxCK20+OOyhC9PLRF2jHbAOPwq9K7oY9qBgWw5J&#10;xtXBOf0H5020XbCBxlcqSB94qSu78cCnTMUUHgjncD3G0nFAHxp+3fqUnxQ8f/Bv4GW3zw+J9bTU&#10;9aiT5iLK3YMAy8ZVgJWPI/1WOc5H2FpcEdnbi1gjjjhgCxgRtkDAAAx/CNgQ496+OfCDp44/4Kee&#10;OdQlh3L4M8KQ6fbtncBJKVct/snY8qY5+9ntivs62t9nmMFUNK/mSEcc4AH5KFH4UAOdypQKNzMw&#10;GM447muT+J/xP0b4R+CdU8V+ILlbPSdPRmd3ODK+MIi+7Hv7Vu6/rtj4a0m91TVLiOy0u0hea4uZ&#10;22KiAZJz/TvXwtokWrf8FEfifb6vfJNp/wADfDd2Xgs2kI/tSVT8rkYGVJT3xnqc0Csj5x8MaLNZ&#10;/GHwd8ffiL4VsIvh5408RXNjNpXl7YYFkTZbPIuME5kZs4G7Z2619Uf8FOfhLZXX7Nel65pdjbw/&#10;8ITeRT2sdqgVEtWVQ0agfdUusL55/wBWBznI9q/az+EFn8TP2Z/GHhiHTo2ls9Plv9FtoIfL23UE&#10;TSW6KATzlSuf9rp2PH/By7j/AGpP2DrG0uLwalc6roV1pMkpXcZLiFpI0cjPBJiBxn+LrxmqQpJJ&#10;XPE/+CUfxqudS8DeKfhvcXEUt14dZtS0mOT5TLFKS0qqPZyT1P8ArenHPX/s+Wtx8bP25fip8RNR&#10;LtaeDZT4a0lFQeUIhJMgcP3x5TPjH/Lfrxk/n1+zV8W7/wDZ5+NHhzxA5C/YbxtO1i3CYcJlklhz&#10;/wABQ7sdxxX6A/8ABLDVYZvA3xGllvm1C5uPEXnSS4/5ZGJY0YjJ27mjkfH+1jtkhEG7H3Mp+Ygs&#10;HIA+cDGf8/1p1BKByijBAB9sH/8AUaKk0CiiigYUUUUAFFFFABRRRQAUUUUAFFFFABRRRQAUUUUA&#10;FFFFABRRRQAUUUUAFFFFABRRRQAUUUUAFFFFABRRRQAUUUUAFFFFABRRRQAUUUUAFFFFABRRRQAU&#10;UUUAFFFFABRRRQBDcQLcI0ZI+dGXBGRz1/z71xHgyxtbSXUvCcoD21hIr2qONmIWyVjX+9sIPP8A&#10;tjgV3UiGQAZwuckdzXP+J9LhW+ttfcsJtKildFjByUYLvz/ePyjA+tawl9h/0ykbsW2WLaGDxY28&#10;DB4qlqV7PpESG2glu2Y4O5vlUcdWxx19DUtherfWaXcEe5Z0WUAHjDdO3X1FWnRyEfO0lSNh5XPG&#10;CfXH9ay5fetITPlr9ta+u9XtfBfgCC6ktT44v2sZZ0Qv9mtYwstwwQEF8gKvVcbs89K9X+C3gBvA&#10;8Gt29nZxaZ4cmuVGmaco3LHB5SBmB4wXPJz6D0rxP9oHQ7v4afG74L/EnxDqr6tpcGtXWlalcunl&#10;W9mLuNY4GCZbaAykE5546V9YWk5ERVk2zKwi2AnaCBxg46Ec5x3xXu4qtyYOhThs07+vM/yVjNNu&#10;djhfix4fisbGHxZZTrY6voUMjpcFc+bB8peE8jJbaAD9eKxvhlo+p/EW8t/H3ia0FhNLCraVpTnz&#10;VtF5/eMflyzfKcYG3HU5439Z0+H4n6rHaTFjoOlXSySqn/L3cKeF3dkTHPXdv7bee/SOOD5Uwqkb&#10;to6ADA4/SuD2zoUVTXxPS/ZdjpcrLlW5heKPCNh4t0S70jVYPttjdxNFMh6ksOq+hGOCOlePWLeM&#10;vgBssr9bvxl4Etxi3u42MmoWKKQUWRcHzFAzzuHArf8Ai74l1PxB4y0HwN4Zu5bXUDMl9qN3AcNb&#10;wqRsX/gfz85429DmvSdb1iw8K2cc+pXUdtaSSJAHk+9JIxwFJPXPNXTU6NGNKa5ozd+Xd6PfuvKx&#10;LbilzanneiaL4T8X+B/GY8GXcNy3iJLq4umjYOwuZk2jdnBGCOF7c1m+DdQ1/wCDv7O1oNV09r3V&#10;tHtzDLaedhpEDY3ghTt4OcYP1q34s/Z88P6rrDa1pV/deFtXPKy6VKYbd365eIcN+Y6moY5Pi54T&#10;tJVuY9H8dWSDbttz5E7JzkMDnJP49DXS+ScOWM7pyTaldPRWtfa3Q0kr7s4S18Y6f8ef2g/AN7os&#10;c9xovhbTbq+unMR2JcTIqRxknGCNrHPtjHeovj74muPEfxv8F+GbPQrvxTaeH1/tTUrKxAfLSLsi&#10;Lg9MBJCOudx6Y56vTfjfa+D1Iufhlr3h8Of3wtbAbTj/AGlHz9fQY/Gqlh+0J4AsPEGo6vbeHdet&#10;tY1FEimuv7JYSSImdqg7u24/nXoQVanUjNUeaMYtRtJbtvz8zSPPG3KtjI/ZR1J73QPGHgbVLO40&#10;ebT9RuJl0q6+R4NNuN4jQjOMBg3Pv0HNeV+H/gXf+K/g5r2m6E6WHjfwzLe+HdRsrZjFFq9soZo0&#10;cYwG/eIwPzcoR3yPaIvjbpt1r2p6n4b+F/iHUNdvIUtri5ksfsv2iNSSgdzuzglsHHc+tS28/wAZ&#10;/Fb3i6doWjfDyC7zLPPcAXE0kpAXcANvzYUcnpgdc8XHEV6NSc4pQ5nGVm76pWf3lKUo36Gp4U8C&#10;al8Sf2abTwl4lgudB1e50cafd/a08yaKUR+X5zLkZBKqwGR0616p4S8Mr4c8M6do/mLPFZWsVsCY&#10;gqPsRVLFfcrnGeM15d+yd4n1fV/CviLR/EV7NqWu6BrNxp1zc3c3mSylSCDnHTk4Hb1r21psMd0Z&#10;jQdWbqT2wO9eHjZVKNWdCXe+m13rf8Tlm3ewqjbtUKAcdhgcVkeKvEem+FdCv9W1m4W00+xhaW4a&#10;TlNuD2/i+lYXxL+LXh34WaSb7xDfQ2sZBMdssm65mYYwscY5brz6ceteCNoXib9pHV7fX/GFleaR&#10;4FVXGn+H4WJe8ZmTHnPhdn3QQCp/ipYfCSqR9tW92nffrfsSoqx846baz/FX4y+G/CdpbXtn8Nbv&#10;WZte0rT9QzuuJEZGeQ5xiMllIj5HXmvtb9om78XX/wAO30PwFBDdajfzLa3kwcKLC2KkSOR/DwOB&#10;355GK+T/AIv+PxpHxy8QawFa007w29ppVlepxFAy7tsW0fd35ILZ/gHHp9CeK/Cevz2r/EzwTqn2&#10;fVLvT4pNQ0O6mIt79URsoGwQCNx2nB3bu2K+2zGk28NVmlBJXXW7039V5b+Re2hzPw28L+Kv2afh&#10;9ZX+jRS+OfB7I097pce6W5jLH5poW53Dhiy4GMDmu8j8C/Dz9oKwTxj4S1FdG1iOPKa3obmC9tpR&#10;0SWLocYOQ3XnHrXQ/Anx/o/jzwNp9vYxXGm6xYxJHdaVIgguLbLMeUOcIxBwf4tvbFdL4d+FXhzw&#10;d4u1LxNpFillqOpKsU62o8uF2G7BMY4B5OWr5fFYuaqzdX3aiejW0vVbfgVzaWW5Z1XxHD8OPBZ1&#10;jxLqAlTTbBpb/UnGxWRFy0mwcbiQo2g87uvGK+WND8ZyfDb4ReMPjl4hia28XeNJPK0eJ+ZIIHJF&#10;rbrxycAtnA+8OOM12/xYv5Pj/wDFfT/hppziXwh4fuIdR8TXKtlJtuSltnt8wO7k9BxXDw3EP7VH&#10;7UGmafZx+d8O/AaeZvRc2892CAuF4AA8sAcnGPeu3C0fZUpe1slJc0n2Sd1H/t56+hoo8tPXqex/&#10;sgfCe++G3wxlu9bjC+IvEVy2p6hkfMpf7qE55wCeeOvSvcwgH16Z9u1Mt0CA/KUd8OyE5C9sD8qm&#10;r5zEV5YqtKvLd/0vwOeUm3diCloornI3CiiigAooooAKKKKACiiigAooooAKKKKACiiigAooooAK&#10;KKKACiiigAooooAKKKKACiiigAooooAKKKKACiiigAooooAKKKKACiiigAooooAKKKKACiiigAoo&#10;ooAKKKKACiiigBsgJhkw204618ieAgzf8FM/ie8371ofA9o0BPGxfPQFR+JzX1vcEgAD+IhfzZR/&#10;WvknRLC7sP8Agpt4rlX5bfUfhyk4Y8bmS9iTYPXgM2fwx3oA+uIQMNhs/OwI9PmJ/rRKu7y1zjLE&#10;f+OtTkRFL7RyWJP5mo7khEVy2BGd5wMnGCDx+NAHxx+yZa/a/wBs79q6S5kAu1u9IgiLDJ2NBMWx&#10;/wB8r+dfYpdRMZX3ZIZ1QdCAFHNfGHw3E3w0/wCCk3xP0q/xFF410WHWNPcttWZ4VEZiHq2HLZ7d&#10;MHrX2lC26LavRMRksvXA5/n+lAHyR+1l4I+KHx4+JOjfDC0sWsPhddGO81XWoZctcoCP3GzA2gYO&#10;TuOc9Bjn6c8FeCdJ8AeFtN8PaHawWek6eojhhij2gKo788n3rfAxGUydvbHUD0pQAqhVG1R2oAqX&#10;EEpDMkxaYzI6hxkBdwDKB2ypIz75r41/4JiadceGvh/8UvCKOsln4a8dX+nWTFv4FWIkAfw5O9sZ&#10;P3yO2T9mX08dtA8sj+VGiMzvjOxQMlv0/Wvj3/gmTbR3/wANPil4igYqdd8f6vdIxO4BT5QUg8Zx&#10;831zTB66HwV+2T4UX4H/ALX/AIlu2s1l0qa/j8UxwgBUntJ2VZo1HPOVc5/2enNe/fsreJLT9lr9&#10;rvVfBi3XneA/iRa2+taTqDgJDcW0qM1u3U7CrPKpXJ+o6V3f/BWL4QwX/hrwb8RIrEXLaJNLpt4E&#10;XAW3lT9yXbJyqygrjHJuM5G3Bk/Zm/ZSsf2gv2XPAtp8Q4Lq2uvC2oP/AMI/q9pcYkmtMRPg8ZCr&#10;J5kYXJ+4T/FgMi1tD7/g4iVRjYgCKc53ADrUlVtPsI9Os7e3iLFYYkhDOckhRgZ96s0ikFFFFIYU&#10;UUUAFFFFABRRRQAUUUUAFFFFABRRRQAUUUUAFFFFABRRRQAUUUUAFFFFABRRRQAUUUUAFFFFABRR&#10;RQAUUUUAFFFFABRRRQAUUUUAFFFFABRRRQAUUUUAFFFFABRRRQAVHNEkwRXbaVYOvoSPX86kpCAy&#10;kEZPY+lK2twOB0yK98FeKp4AJZNB1S43xAJn7JOTyCe6PkY6bdnfdx08d7cR6nKjhZbdiFVw3KsP&#10;vDGOnI5zzzV++09dRtJIJGbDxPEdpxkNjP48cHtXI+E7i/thcaPqqp5tuVS1vCNvmR84VhzyvHOe&#10;d3QYroclNOo91+IFr4m/D3Rfin4M1Hwxr1st3pV9HtlDcbPRwezKcEfSvnTwv8SPEPg57P4JeOdW&#10;g0/xLFbx21r4lkJEOqWWWA2k4CTbdikFiQcHnNe7fEHx7c+BvsVvDZz3N/fzCzsWClofNbgPLj7q&#10;r9ecnpirOo/C7QfGPhx9C8T6faa9bzZe7E8ZI884LlO6DpjB4rrp1HRglWV4vVeTCyvc6PQdNh0T&#10;TrfTbRBHFbxKipK2H2jIySM5PvV54XTDhwXBJ2/3hg8Z9+Pyr5r1rwN43+ElzHoPgHx1BHYXpa20&#10;3RPEkDTlWwTiO53EqB6FT1GOldFoHxi8faNb2tj4l+FmuT38ECR3F/ok8d5A8ilgSuQh/wD1+1Kp&#10;g5NKpCaaev8AVx9bkn7OljdmTxpqniB1j8SXOpzpMZTho7QE+SoPcKC/p17VhStJ8ffjXBZgzN4F&#10;8KosrvyEubok7CD/ALPln161H408beHvGN5I994A+ImnXRUqZLfSmUSA43Z2M2eg646/WtrwR8Sd&#10;H8F+HodH8P8Aw38c3FhGTJvOmrGS/wDtGV0zk+menOOM+lUm1zV4r35Ky200tp+hfM1dm3+0r401&#10;fwT8PrQ+Hp5LTWdR1G2sLURgEh5WxzkfN06cVH8Kvijdar8Ix4n8VSQpc6a1zFfTSxjMXkOyOQBj&#10;JJVeP9r258o+K3xR8V+N/ip8N9Ct/A1/Y3FrqZ1T7Jq1xFB5wQoy4KGTG3nJP94V5r4X1nx58TtQ&#10;8R/CiCzTRRNrl9fanM7+Yi2/2lJHQcLnO4DOR93pzx308rcsClVSTVpN31s5Wf4GsIrlPpb4BftG&#10;D41ahqtnNpEmky2SpvjaQuFZi/ytlBt+VVIPfd7c7i/HjwhJ8VJ/A0l1Bba1awecDcKFQk9FVyB1&#10;wfyrwz9nX4beIfFc/wATNdTxLPpMeseJXtVfTIlUS29vGFjYHPGdzDj9a5j4m/ACDxd+0Zf6G2q3&#10;wvpfDiXum3NzKHY3asQqZAXAOCS3bHSrq4DLZ4ytFT5IpXSV3rZfqxxim5I918cftIW/hP4yeFPC&#10;KGC907WEmE13HLvaOVApEaoFGfvdd34cc9vB8QrjWWh/sjw3dzxtgg3URhCvk7Tu5/unt3r5A1nx&#10;jbSeNfhPY6hoy6d418Ja62m6lFFHv80MIwJi/HDbWxwfunmvv3JlZl3FQvykA9eOD7df0rzMfRo4&#10;SnRmqd7xfXfV66Gc3ywi0fGth47uPgn+0X8RrbW9SsvCth4i0638QbZD9pAmUyI8an5eW3A5/wBn&#10;pXRP8VPG/wAW7mTTfh1p2pS2zMQfEeqIbe1AwCGjUg7urcZ7D1rR/aH8M6Rp3xy+EOvavp9rqNhc&#10;zSaNc/aYgQ0pUeQWJyDyznBH8PvX0NBaxWVpb28uxYvlgWC3Ty4QQWKgKM4GMDr2HFdFfHU6dOli&#10;FSTnNLfZW939OrKqJKEZLdnkfw6/Zt0Xw9qR1/xW0vjLxcUDvfX3zRxkdRBGSQOvPPO1a9CuvHeg&#10;fatS0saraWN7pY82a1lcRyxR7D+82nqBnPHp15ri7vxPL8X/AAZ420e0abw34j0iWSydIpsmF0O6&#10;OQHC/I+0jPt7Vxn/AAg/hn9rP4YfbtTeLS/E0BOlXup6e+JYbqLAkhdxjep+U9shu1ea/a1p+1xj&#10;sk9eyvtZbbCUbavY+Kvhd8UdD+H/AI1+KE/iO21DxraX8EqRQx2xng1D5pPnP/PJm3oFb5tu09c8&#10;e8fBjxF8TPBPifxX8L9Ojtde0vQoLbUNP03Vnxey2s8QlCJIc5MZ3J07DpnFbMupW3wr+PPhSPXv&#10;DVvosk9sNAuxCmLK7UPG1tNH8vLY80MO25ea9Y8eeBbaH9o74f8AiqO6FszxXWlXUsS+XJM52NEN&#10;2eQMsuMdMV9hjsVGckuS6lDmTbv8OiXle34lNRi3J7PY1vBPhHTvHuuaX8SLnSNU8KeILSFre6tW&#10;crJcEYCrJwN4XDbeONx9aP2gfjBeeE7Oz8M+FYReeOtbVorO3jfcbcHaHkcAcY3DGcZ59K2PjR8c&#10;bL4TabBahG1TxPqLC20vSoTl5pWOAWIB2r0JOOK8T1LUbX9mjQdQ8ZeJ3TxF8W/EZ2R2itkxMfux&#10;oPm+VfM5bA3ccDFfK0IPEVIV6sb2+GL/AF8l/wAAmnH7bRjePDL8GfA+j/B/wMxvfiF4rkabUryO&#10;TMqltvnO5wTj5+BkcA+tfSnwK+ENj8GPh9YaBp6xpKuZLucJ800p5JJz6k+teffsx/Ai88NfafHv&#10;jI/bvHetDzZZ5Rk26HJVV5OOG5/CvoVE8sYHT36k9zWWY4xRX1ak763k+7/yWyKnO7stgXOSWILe&#10;uO1OpAOtLXjvc52FFFFIQUUUUAFFFFABRRRQAUUUUAFFFFABRRRQAUUUUAFFFFABRRRQAUUUUAFF&#10;FFABRRRQAUUUUAFFFFABRRRQAUUUUAFFFFABRRRQAUUUUAFFFFABRRRQAUUUUAFFFFABRRRQAUUU&#10;UAJ5e9hnoMH9Qf6V8jfG/UpfBH7efwD19X8u08QWepeHLmLGA5VVeIlu/wA02duP4OvPH11n5WHr&#10;3r5H/wCCjmjXOlfDfwR8S7GMyT/DvxPZ63cBOGe1LiOYA/w/eQ5wenSgD6vsVkSBVlGJMDP4Db/7&#10;Ln8akmiZ2jZGVGU4Ysu7KEjcvXvgc1BpeqwazbJdWz+bbyxpLHKOjo6h1I/BhVygD5n/AG1Pgvrn&#10;i3SvDPxJ8CwCXx/4BvDqdpboxWTULTaDPaKQD8zhFK5B5BGOa9L/AGfvjxoX7Qvgay8RaHcKZBCk&#10;Wp6fIdtzpt2M+ZDNH1VgQR74r0maMyBQCowc7iuSpxjK+h568186/FX9kW21LxpJ8QfhprM3gH4h&#10;t88k1rFvsL9s8tc24ZA79fnyOp4NAH0XHIsgOGRiOuxsgfjSTS+WMKU3YLEO20bR1OcHpkV872nx&#10;S+O3gO3Mfin4Vp4zRAN1/wCF9SiSRiOrG3dR97jADnGDVLV/j58ZPGVmtr4H+C9/oWovIqm98XXk&#10;cEcSHqdiB89OcsvbrngA0v21vjZ/wqv4UPpejo95408XH+wtCs4/vyST/K0mOcKoxk9siuw/Ze+C&#10;9t8Avgp4f8HxIiXltH5uo7G3BrtwGlbPfJIrmPg7+zA/h3xq/wARviFrsnjb4kTIVS7ZClhp8ZPE&#10;dtCWbawxgvkZ44Fe9xRLBGFXJ7lmOSx9TQBwfx6+G9v8W/hB4q8J3CoTqdi8UO8/8tlIki4/30U/&#10;hXzb/wAExfiRe33wp1X4b+ICy+IvBF4bGYNzlZJJnUdB3V+eeo9K+z2XcRkKwHI3LnDdiP1rn9A+&#10;Hvh3wxq2o6ppmk21lqGoyCa7ngTaZnGfmb8z+dAHREgMV/iHUUUEAsW/iPU0UAFFFFABRRRQAUUU&#10;UAFFFFABRRRQAUUUUAFFFFABRRRQAUUUUAFFFFABRRRQAUUUUAFFFFABRRRQAUUUUAFFFFABRRRQ&#10;AUUUUAFFFFABRRRQAUUUUAFFFFABRRRQAUUUUAFFFFABVLVr+fTrbzobCfUADl1gZAyrjJPzsufo&#10;Ku1DOm50JA2jAyQD1ZfUUAeG+G/2yPCXiix1W/03QPE1zY6Tdmy1K4jsY3FnICR84WUkDI6132ge&#10;OfDfxh8Oy3eh6raXdrHL9nllilxJbXKjLI6nGCuV4zzu7Y5+Wv2dfGN54U139oA23hy58Uy3/jvU&#10;ILe20qwRIo1VE2pIQeMlxhiD0bpmuP8A7I+K/wCx18D/AA/dQ+KfsGseK/HUX2vSJNPhn2C6Zt58&#10;wlscIgxjtVR0aktwPsPT/F62F7/wi3jG5s01G4ZxBdvMipcwjpjLAq/zDgZNdBZ65faJq5069jt5&#10;dOx/otxA5M0KDACzLgjnswb5sNwMc/OPxrvPFnhlPDnhDxR4ls/EniLx1r0Nj4enl0WGOTR4sFrh&#10;1YE7iP3OCdtGsfEbxr+zd8XvA/hLxp4rPivwD4uaXTLbUr6OJbixuY4nb52SNS4YhFAJ4554Nbc0&#10;ZKz3KPVviR8edO8O61qWm6Rok/irV9BthqV9aW0scfkoQwVyWBJOA+MY6V03wg8T2fjH4eaT4gtL&#10;Cexg1FPO8ub92zSMxzlQ7Y59a+R/Aeh+L7X9rf4uW/hTxPDqV5p9tpE93EbNCt/bOHaSHc5YIUEw&#10;x13e2K+yfDfi7S9akms7SR7C8RPLbTLqNYp4MMyqfLHY7WIOSD7YqVTqbrVfkUkeOfFr9qzTvh9d&#10;XlgEe5lTVo9LVra3nZVYYMmXQnDDcoA4zzW9dftXfD/QpAdcOr6DYFkt/wC0Nd06a3tDIzKoHmSZ&#10;wMsOn49q8a/b38Baf4U+E/hKw0p2sY9a+Iumz3IWRhPI8hbftZWGfujj37Y5774zeG9X8WQzWPij&#10;w7Z6p4N1i7ttGjsLq5aZrSEndLKylfmZvLTByCuDy2a3pwhWbhCVkurCyPc7aDQtW1Wx1yCCxn1C&#10;SEi2u02b3TJBKHPIPY+lYuh/Cfw7omu67qGmRvFf6wGW6ldyXXIbdgdhkqffAr82tK+LfiPwb8HW&#10;Gm3K6p4f0Dx7N4Wspr1Ga7toUS4nhEMobpmMowIPVT2wfsDTPH3jfwanxK0nxB4jm1+8t9Us9K0K&#10;4SwEYHmtCCSyk5ZjOBtJ48knPzYFUYVeZqjUcpWs1fRJPT/MpNrY9q+Dvwzt/hH4C07wxZ3DXS2n&#10;mStcum1pHZiTlcnH3h3PSuJ8d+CLjT/jPonxUm1G3tPDmjaRPFqDS5EmwKxwq9ySR3GMd88d94T8&#10;Q3Ot+J/FtrJseHTNRigjdH6MbWCR1PHbzPxwa+dfjb8dtOuPCHhK18Uanp2leHvFGrXkOoyXMqpI&#10;mmQlgJ1BI2hnRUI5/wBaDn5cFwdWNScr6y0fzQuZptnaXHwq8FftMr4S+JOl6jJZssMMkd3AcPNs&#10;diqSLkfMvIyTznpX0GsgV1TOV248w98dcn8q/Oj9mT43al8MrzxL4D0lrG/0rS9Un8RLEt0sxsdL&#10;lWPEbMOoj4IbjdvPA289B4l+MnxO8QfFH49fDa38R/bJtFS0utKn0zTd3kRSRLKWbEnT96o68+Wf&#10;XglSrV1TpVJ6apeWonqkme//ALZunNc/B2XXYFLXfhe/ttbSDGGcRPtJB7AByc4P3a9i0jU01nSL&#10;WUOLi3ubaNo5VYJ54ZAwdeevPrxj3r4Z8RfHLxt8Qv8AgnrqPxAXU7E3tnBNpetRTWpZ7uFLhYHZ&#10;SD+7YBnc8N6e9Z/ws/aI1nw1rnwM8M2HjOeXwf4gEWlXCW1mssltLuKWwaRwdomd0XAHyjJ+bbip&#10;lNSwyi3rCVkU3zJJ9D279qTwOLLxFpPjG21i50LS72SLSfFdxa3KRotiW+RpcuMbWYjeM43dK6L4&#10;bfD5Pg/8TY9L8Kwmfwdr9r/pMTkSGG7iV3EzEnBEykYPfy29Ky9V8Q+J/Hnwx+K2q2MaeL9Gjmu9&#10;N0G31K0t41f7O5iundyMNGJ45APlORAG/iwvl2h/tJX3w98e/DjwtqXj628VaTquhzTavNc2sc/2&#10;HUEtpZE+zvGse9PlKmM5K4Hzcmt3jakqCw/RX/r5dB8za5T7H1jQbDxBHEuo6ZDqH2Bg8P2i3WRo&#10;psKysnPGM889hzxXgX7TvxvsPCsdrZaItvqvjLS3TU5Yo+YbFEBEjyOAdhIYYGDnYa8e+HXxR+Nf&#10;7R/iLx7ovh7xzpWjaH4c1lLS61ldONvJNDhkb5DKShIiznJxnvV74t+JPDOmeEfEXwq+EdhN4m8Y&#10;arZSw6jrNinn3MW5lDOZvT5m9hj8avL6clO7XM1sr6fPy8uoowW72Od0H9oPwX8F/D8nxG16TVfG&#10;3jnW7W4ls9RktilsQuHEcQLMU5YKXx6cdRXvfwT+BF9qfiU/En4lkaj4omZvslnIQ0dnbKx2NyeS&#10;QQegxxXyf4Q+GJ/Z+uj4U+OOkX1/ot7ZLptj4pgkM1tZl0bmTjGRvXjI+7yTX138XPiHq2j6/wCB&#10;f7J8QReH/hle2Etzf+IrB457tm8yIQRQqyuxDb3LFUf7qg7c1tisbdy9nK7e7svuXa22hdSo5Oy2&#10;Pebe+w7M8kbbyWEiy5j8sZ+6QOo9DjOeCcV518UP2idC+FPiTwpo2pWd7NN4ivLe0t7mKMi3UzFw&#10;mXI5P7s/Lx1FeH/Db9rLW4PgR8W/GHiO6k8Q3PgzxRf6JpV5BAkD6kiCMWxaIRqV5lJbKjpwW5xy&#10;X7TS+JtM8G/ATV/FfjY3v9q+M9Ia7tGtMqJpRIw8kqeNgyCp65HIrwU3Y5z7rkv4o3VDLCrFipDy&#10;bTx97HHJGRx71Hd6vBp8DTXbJaQCRIxLNIoQlnCrzngkmvnT4mfE/wAbaN8TvHdlqGuyeCNBsdGS&#10;bwultbwXU2q3Iz58xjZGLxxFody5THmjJPbxb4ofFjxD8VPgD8DfEJ1m2tJ/FPiqw0y/isYRIks6&#10;zyf6Q5Ajzn7OP3WBt3H5jjkEfflvcefvBRkZSRyODhmUYP8AwHP4inTTx26F5WCRqCzO3RVAJJP5&#10;VR8OQ3y6f/xNNQTUL0O6tNHb+QmA7bQE3NjjjOecU7XdNj1zRtQ02WTyorq3khZ8cruUjPXtmgDz&#10;E/tUeATawXovrhdJfzd+qyW7LaReWCW3ScgHjAHevUNI1aHW7GG+tSJLK4jjmt5geJY3QMrAdhz+&#10;lfC3gnxDqX7LegzfBv4saLBqHgC+aeDT/EzW2+AiUtxPFzjJdcNv/hb2x9p+AE02y8JaVZaTejUt&#10;Ot7WKK3niO+MoqBQFYdhjp2zQB0Msnloem45ChjgE4Jxnt0PNYHgfx7ofxF0iTU/D+pW2p2KTPbt&#10;LbSbwsiHDKfQg1zXx08SX+j+AriHSJlt9U1eRNLsJpCAgmlOMt6AKH/+tXg/7LzQfBH9ob4kfCGD&#10;7MfDt/bx+KPD32U7gc7UvIt38bb3jbtjnjvQB9fc/wB0ke2KaGfcd0e1f4TkZP4V414v+Mt9cftA&#10;WHwk8Oy6ZZ62fD03iO6vdRhecJALmKCJI4wU3MxeQkbhgIOuao/s6fHLXfi74g8faVf6Jo1sng/X&#10;7nw9e6np962Z5ocfP5LRjAbd/fOCGHagD3UHNVNW1FNI0+e9l2iCCN5ZCzEYVVLehz0A/H8KswsX&#10;TcUZOSAGGMj1plzGzoMOwGQGUYwwyCc8egI+jGgDk/h/8XPCvxTivZPCutWesmzC+fFBKfMiLDID&#10;qRle4/A1u+IfEVn4Y0q71HUJ4bOztbZrqW4uXKRIi43FmwcYyK+D21h/2efjlF8UI3jt/B+ueML3&#10;wfrcEYEUcEi3Ei2s5wDkcyAjAxgc819AftU+Ip9W8LReC9P1CKBdU0+/1LVrmLE6W2nW1uzyll4z&#10;vZ4VXlc7mP8ADggHsXg3x/onxA0yTUfD+oW+q6fvCxXVs5aKVSAQwbAHXI4z0rI8WfGrwl4H1SLS&#10;tb1SOw1achLe0lzmdz0VD36ivL/2BW+1/smfD0+S0EEli7iI44AuJUXBAGDhASPfHbnmf22JbPS/&#10;iV+z9q0lvFPcxeLgGhi06a8uZ4vLG5USJWzj5euO2M84APoPxt8U/DPw70iDVfEWsWmjabNyl1fO&#10;Y4yOM8gHB+YYB61peGPF+neMbBL7SJvtVnIgkjfBVnU5wwDAZU44Oa+Zv2t/ivoPi79m/wAeWJ03&#10;Wre5l0ppIX1nwtfQ26mOXBOWiwhG8YYmprL4v6z8JrP9m3wrZDT9Y0nxhYLYy3N6xaSF44EcvG4x&#10;uGGA2lRjA560AfVe9s4EbE8fLkZH154pGkdf+WMnOAOnJ/OvA9L+N+v3v7R3jr4bHStFvbXQ9Ej1&#10;a3uDuhLsdvySMd4H3xzjsenbzfR/2sPH3iD9nDUfi9YaP4bWy0ee6/tG1lkcrLbwzGNhHIMcqAT9&#10;3ncBxjkA+xJGkSMfLGJT0V5MA/jj+lP5DbSCCACT2/A18wap+0d4r8M658KNSvNG0W18FePdQttO&#10;ghspDLcRtcx74ZScDIOGBGBt4yTmvpuGYS7lwEKkjyyeRyRn6HGRQBLRRRQAUUUUAFFFFABRRRQA&#10;UUUUAFFFFABRRRQAUUUUAFFFFABRRRQBU1HVLXSYGnu5lghUFmdgTgDqeB9K89sv2k/htfxSyw+L&#10;tOkjgJScIztJE6/eDKFyMcc16RMrMQFcrkbSMAggsucg/wCeTXyh+x1YrdfFL9pAosUNr/wmEkAt&#10;xEmwR+X905XkdeOOtAH0n4U8e6D43she6Fq1jq1jtLtc2U4lQAfTnPr6VuLKSGJCsQu8CJtxK/wn&#10;nHXn8q+L/jppFj+zh+0V8H/F3g1INB03xfrK+Hda02I+Ta3JcAxSJEOFOS4OB3U9q6nwd8f/AIq/&#10;Evxz488NeG/Cnh2G+8HazFa3UN7eFttvI0gwjhVBOIiTxxkUAfVKuS5Vo3QhQ2Wxg5zwMHqMfqKG&#10;kCyRIc/vGKg++Cf6VHaRmOFf3aQ7gGaNBwrn7wz3/KoNVuxZRxu1xFbqSQGlHAIG4tn2RZDjv6ig&#10;DNPjnRn8Q2OgJqFsuu3tob+DT5pNkr24OC4GDW40uBuALR7dwZQWz6YABr8/fin4k1LQvEXhf9o6&#10;ER7W8QSaZNbSujyf2RI0a2yxANzkLJIxIH+tAx8uT9CftY/HHxD8E/hAvjnw9Y6ZcWdvcWry/wBq&#10;SMreXPLFGiRRxtlmJc554Azg9gD3trnDqgQl8BiuCDg/3cj5sd/TipCziV0ChwACNrDd+IOMfrXz&#10;pqPxt8d+Bfj78NfBvi620NdK8c295BGuneYstndwxLI6h2ZvMXDx4ICDLHg4rSsPjDr3xD+LnxD8&#10;F+FZNM0m28FW1is2o6laSXb3Us0c742gpsRfIA3Zbdv4HGCAe8NOiMochCTtwxGSx6AAfjSedljt&#10;G5QOTg5yDyMAe9fH2iftkeIP+GUpfivqejaRDqlxdJpVlaRJPHFHdtc+QWkkMTfKuVcfKN2SOOtd&#10;X4k+LXj/AMF/H/wD8OdRvtF16Lxjp8skd4bOaB7aS2BeZjErjCtuiAO7nngbcMAe1+GPibp/ivxR&#10;4j0K10/VIbrQ5khnmubN4oZN4JBjdsbvunOPb1qD4w+BLH4rfDPxF4TvkV7bXLCexIc4ZdyEqdvc&#10;h1TvXlvwX+NXi3xl8T/jR4Y1y302YeFZbP7FBpiPHI8k0M7sjFmbc37lMdByfYV5vqH7T/xC8JH4&#10;aPr15pdt4k8S69Y6Zq/hCe1Xz9Ht7trjyZZJ0cqxAtW+UAFt/JXaNwB3v7APxHvfHf7NmiWOpOH8&#10;QeFXk8N6pFPJh0u7dypVjj/nn5Z6V3kv7S/hBr3WoLIX9/Ho141he3cNqxt4ZwRlCwyehJ4H8Jry&#10;LQrP/hnL9sHVLaSJYfh/8XZkvLe4fiODXVWTdEPRpgVI6ZK45rjbXX/E/wCxR468SPrNlJ4g+Gvi&#10;7VJNVjvrG3JudNkl+8sgww3LtZSOQcg5GCKAPsLwd8QdH+IPhKy8S+Hpn1HRr6FprW5VNolAcocA&#10;8jBU9R0rfeVwkqvC0oDbSIWBOMA5OcY69Oa+b9Q8d/8ACH/s/eGdQ+D0UGs2Go3UVpDqd1cqiadb&#10;yzSSSyTDGCU3EBQASSeRgZo/DX48eIPFH7QPjb4fWviDQvEkdtocWp6Xq0MDQ+WzuEmV4skOM7CC&#10;H/hI70AfTE0IRVmW1jKxxs0eY90gbggA4OM4/Qda5n4Y/EzTvirpF9qel29/bQWtw9lL/aNm8DNK&#10;hw4AYDeo4ww9a8F/Zu+LnxU+O3gTwr42ik8JWOm3Tz2t9azRTbiEzja6uAT8vdePzru/2SvjBqXx&#10;u+Huqa/qq6Pb3lvrN3p62+i+Z5UccT7U3byct1yRjP4UAdd8Qfjj4J+Eb2Y8Tao2jxXu8W+61lZG&#10;KFdwBRWwfnXAOM9uhrsdH1yHXbSG6tAZLe4jWeGRkdN0bfdJDKCCfTmvmr/godJIvwn8HmQh0/4T&#10;LS8BNyENvfBJB5Hqvf2r6cmumtRGXXzUlciUliFXERbcAc4GVxj3zQBNulIIRY5HBGVWTp9eK5L4&#10;o/FbQ/g/4buNd8RfaYtOgVmZoIvMYhVLHAB9v1rzuf4seIl/aph+Fci6Xc6TL4cOvNK9qQ8JNw8S&#10;pjf83Cbs8fexgda8l8d/GDUfiN8Cf2mdM8ST6Xu8GyXuj2c9pAYTKBCxD8s20ncBgZxtPJzwAfXH&#10;hjxTYeLfDum63YShtPv7aO6hdzghXUMu4djz+lZsPxE0+48e3fg+KKdtXtbIXsr+WRbqpPyjzMdT&#10;z27V8xW/xc8Zfs+fAb4X+LtXTTLv4fro9jY3+nE7Z4Va1Ui4M+DuyQBs2DGc5NelaZ8W/EE/7W97&#10;8MLxNMt9Hj8ONqaxwqWncGURqC/GeOcY/ix70Ae7rcAzMpaMIuRuD5ORjjGPepUJZEbGAyg9a+X/&#10;AA5+0F41+Ivn6h4XvNCW5tPEp0q78IToPt0dos4iNxvLA9Mtt2Y7bq+m4ZBI8h3fNkgqTyMErnHY&#10;HafrQBk+M/Gej/D/AMO3mu6/qFvpek2ibpbq5faqnICjp3J/+tXL2Px78GX97awDVVthd3MVravd&#10;o0X2uSVWKCEEfP8AdOemMj1FZH7UvwovvjT8Gtc8L6ZqI0/UpkFxbboxIsssZDKhUkZBIx14z0Ne&#10;OeAvjVY/EO98N+B/iVZx+CPiHoVzbz2guwpglnjDACByihSwGW64wo54oA931/8AaG8A+GPEQ0HU&#10;9dFvrBO0WS2s0ku7OCMKhxjjn3q3Y/G7wfqmuwaJaauh1e4cRQW9xDLAsshVmChnQZOEY8A9PcV4&#10;T8atYh8MftnfCC+ZJJ4bnTNTMr2yeY0oC23lttXGcneBnONhPOcV6bofxF0v4ifFceG7nwvcQXGj&#10;2MfiGC81G0ZDFK8nlL5bE/NgFicY6igD2GGdLhA6HcpzyOnBIP6g09iQOBk9AM1HCix5AwpHG1Rg&#10;AAnH5809xuwDyuc49+1AHES/Gnwha+OofBt3q8Nh4kmBMNpdnyxMRjIRjwxweldktzmTGAEO1t+e&#10;NrA4P1yMY96+VP2zPhxJ4+8VeHo9OEFr4ns/D2ua1pF9Fbbpo721ewaHjcNwKvIpGf4gecYPf/DT&#10;9omz+IX7PE/xIaPNxBZyrqOmLICba+iiUPbgkDJ3gY4/5adOOQDvtK+LvhrV/FN/4XttSt7nxLp0&#10;bte6dbP5jW7LtyrHAxwwPT19K2/FXi7S/BOi3msa1ewafpVohkmuZmIwoAPAxyecY6mvjz9mDQdR&#10;0v8AbG+IT6xbpa+Ir3wjp+p6kfKAIuriQllb5jyq7Afp2zXvf7VPwn1P44fBvVfDejag2m6v58N1&#10;aSKwAaWKTADZ6qe4+lAHQ6Z8evBOsTaVBa6wpuNVaBbOGSNkeYSttUgEfn6cetaZ+KWgL4+j8GPd&#10;7PEMls90luVOzYrsvLYwCducV8y+AfjF4f8Ai9deGfBPje1Hgv4neGbuJo472EbLl7aRvMWCbCbT&#10;KIgcYO3H8VepD4q6ra/tV23w6u9C0iC0uNAudYjvQTNdPGty6JlsDaGwx284560Ae6qcqPXHOOn5&#10;96WmITuKkcoAMjoePSn0AFFFFABRRRQAUUUUAFFFFABRRRQAUUUUAFFFFABRRRQAUUUUAFFFFABR&#10;RRQAUUUUAFFFFABRRRQAUUUUAFFFFABRRRQAVT1SeW2s55IYlmeOMyBJZBHGSpBAZznbn1we9XKz&#10;df0O08SaXcadqEEdzZXCFJYnB5B9wRigD5m/Zb8P618KfF3xFm8QXnh6Cz8Xa9Nr1u1prST/AGUO&#10;MNE67VyRhcNkZyeBjm1+1t4Y1T4weEvC0Hg+88PXs+keIrXWZxLqKQsyQE/KCd2d2889tvQ549Ih&#10;/ZW+FUIIj8HWUQKgMY2kBbGeSd3PWmN+yj8Kun/CJW4HYCaQY/8AHqAOM+P3g6b4uW/gPxP4Z13R&#10;7Dxj4T1GPV7a2vblTHcbVxNbiTPyFsr85BHHT0reK/CeqfG/xl8PdR8W+HNP8LeE/DVw2sXMepXM&#10;cs97dGGSNVhVOiqZCxY9eMD07Zv2TPhdKpSbw0s0TAhoWnk2N6cZ6iq0P7Hfwmhj2DwsOCCsv265&#10;EvHYt5nIHYY4pWSdwPFfDXgrxb4M/aD8Z+PbSXQbPQPE/kW8OlT6tGm6KFUVnlSQIWOEXbtI2+Y2&#10;c8Z7jQvi9oHjy4vNL+Iqad4F8RwXksWmm11yGUzW+7IdJU6dvlI4zweTXoX/AAy38NknMsXh8xyM&#10;ojZxf3W5k7jPm/rVK8/ZC+GOpQGK40a9cDiNxq94rxr3AYS5rphUUdb6lpngn7T/AID8bfELTfC2&#10;keFNS0/4gaVouu2mtrt1C2ivV8nd+6R5JQG37/vZ+XYODnjqvHXx78T+PbafwRZaZo/w01uWEBtT&#10;8U6tHM1o+MbkWBXWQ4z954+owTk4k8cfsFaBvFz4Wub2YRglNL1rVtQmtyeP4xcgr+AP6Vw918J9&#10;B8M232Lx/wDCnU7mzQ/vLnw/qd3d2oA7kOxYf99evpXoeyeKjzRkr9lo/wBC1qVvif8AsvR2Hws+&#10;HmgfDk2fiHUbTxEniDVrw3yxQX8qxsk5CtnBfziQcnbtxg5yPe/iFHqGieE/DEOg+H01K6n8U2mq&#10;X1tPqUFsYk+0maV/Mdv3gj+RQFXJAB46V4jpvwo/Zj8WCSOD+0/Ds5UMQ2oT2oyucAB5GC9e3Xv2&#10;rph+xp4R1lo7/wAK+Nbq5hKqdk1/LMka/wB0mO4jIz689KxWEqU24TfI+l0/zQ7Hr/hW41zwp428&#10;SPcto9x4Y1XUjeR38d8kU0cnlRJhkbhgRHgYb19K8c8I+Add1fwr8R7XxLFpVpNqs4s9LlbV4mhj&#10;sIrp5yvysNp/eY9854xgo37KOu6Nqct448N3TOojSK513WkDj+DCm5cZOT0A/HsP+y9rMUSxyeDt&#10;EmiXMkif8JNqvlZPXO6Vcj6dO9bSpTc1KnVjZWb6Xa9SuVMy/jZ8Gdd8d/H7Q/FfhxNMufDw0NdI&#10;1pV1oQrfwyhw6qQH+7ti7c7B68O+Dnwx8R/Bn4r/ABF8V+InsZrPxBpKafp0kd/bwPcPEoX5zNIu&#10;cARgEZ6nOOM2X/Zc1PxNCrS+EfDK2+xo48a5fzor8bNgMx2dDnHXj0pbH9if7RLO2oeKrDSkeFYb&#10;qDSZJ3CuM7VJkufkPLYIHPOegrKpTqRjyyqRs+z1E0i1+yn8LL3wb+zp4j+GHjSK30qW9mvpWuv7&#10;QtLiJ0vDIybhHI2NuOM4z27182eE/B2m6V8DviJ8Nda8URwfEG11kXmi6jADcB0jiaOJITEDsYZd&#10;slh8zr12k19Cal8BfgB4Gmjl8U+Mr7U5IQsDRXOtvIm4Ak5QMfbvXCR+Gvg3fXhj+G3wV1LxfdXE&#10;X2lJ1u7iCBMNtWRnVx8vJJzn2x3qjgan8l43vd6L9ClFHWaxp/j74mfs16X8OfA+jT+H7ZNJihfV&#10;L+9ijkuZIwPMjRVfPJyXZ8bjIOOteHappV58Jfif8MfGWsaRaa/eaBDPa3fhOwvkuEiZoGhDhVT5&#10;C3mFjndu8sDjrXqeifsaa3428Qm21+bRvAVp5/mPo2j3kj31xEBlnU+Z0PA/Ovc/D/7B/wAFtAt1&#10;lHgyPUrtSx/tGe+m89s45ZxIvIweMGtsS4Um0rei1X3g3FbnzL8J/hL8RviLrfjy71i5svh/4J8X&#10;6vPq8xVSLgxZJWExjbjaHI3Z53dBivqL/hUfhrwL8FPEGjfDi5tNMv7zSpYI9dW5SGRZTja0krHc&#10;ASDwAc89OM7Uf7JPwiW6l2+Hh50kIQxrqdyWYDqcecc9R2qyP2RvhZHNbXMHh+eGSJDGhg1e+jG0&#10;9chJwCTx1zjt1NedLF1KlP2ado/113MpTey2PPfHtr48+IPwFj+H9z4d0+/8RX+lRWh1U6lDJp0T&#10;BdpuQ33ncddmFznhu9c9cfB3xf8ADr4s/B6+0WDSfF/h/wAL6AujXFldXcVk0N1/HdLkyFd5CnYC&#10;f9VyTxXsZ/ZK+GLOfM0G4uIT/wAsrrVbycH/AL+TNj224988Yji/ZB+FEcuW8KQyx4/juJzIT7v5&#10;nIHYY45rleruZHzbon7PniVvhj8V/BvinWdC8O6n4u8QXGtaZrr6lGZZ59wZYgnUhPlBLSc7xgDB&#10;rb8ZaJ8VPi94L+G+kXem6HaX3hPX7PU9SkGvWvkXotgVXYsQmKHBJO7aeRw38Pv1v+yZ8MLaIwwe&#10;H5baDcJAltqV3Dlx0Ztko3Y5xnPU+tWJv2V/hhcCMS+F4m2ZYsLu4VmY/eLMJMnOB16fjQB4N/wr&#10;nx1oXxR+K2uJLpHiO28ZaekOk6xDrMUc+ksu/wA2JFnx8rb4wSuM7BkDArk7X4U+PP8AhnH4TaFb&#10;6RYT694B8TW2sDSE1e1eXVkjlndxGVbakjeaPlJP3fevqS3/AGU/hZaTtJb+FzBuGCsWpXaA++BL&#10;UU37J/wxukkS48OmdXOcSX10209mUtKSrDnBBHU9eMAGd4k+OXiPw34w8JWF94OtrfRNZm8m7vTr&#10;cX2jS3YbgssAQhjyQcSdq9A8Y6pFqvg/WrTTtXsbe/uNPnS3le6jAWQjEbE7vWuRh/ZV+HUF1bzx&#10;aPPbGFs7bTUruASEAgM+yYb35+82enQZNNH7KngBfLItdWZ0hMWJNf1FlOTkkj7R+VAHnOu694o8&#10;R/s/t4O8R+BT4h8X3enPYI6ahZyWTXAGLeZ5ZZUK5JY/IrkYOTyM9D8J7DxJ8CPhT8NvB+laPH4v&#10;v5r6K0166ttQiiTSwyM88gDE+YEIVQqnnJOV4B6N/wBlPwMU2Rtr0SeV5QjOvXkiqD1Kh5WKn6Ef&#10;jSy/sueFGtkgi1jxdBFHEYY0TxNelUBxkgGQ4JxyR1oAw9c0q7+Kfx4sG8ReCF1HwXo2myT6Rc3a&#10;2l5FNdSsFeQxksU2CL5eRu83tt54b9oP4MSaH4x+F/iz4XfDxrbWPD2qtcT2ujW1vZLc2rGMyQys&#10;mMg7cjOcZOOteoTfsqeEpWQ/2r4nwmxUV9cnkCov8I3McZyc46/hVWb9kbwm6gRa34otiJxMHh1i&#10;RWAwRtB9Dn9KAPKPi5LruqftMeDdY0LwleatPp3hqe5kGkajDbXkd1JOriGcsG+QBXVVPUlj/Dg9&#10;f8DvE8fw2sNW8Gx/CjWfDWuR6fdeI7Wy1C+t7m41qcyF5UWaP7zh3UFnAPzqADg1b1X9hjwVcyyT&#10;6Vr/AIp8O3c8CwXdzp2pASXgUsUMrOrE7d7Yxj7zZzxjQ0v9jHwZpv70614nmvXiWGe8OqFZZkXO&#10;FLBcgcnoRQBreJPj7qXhLwL4a8WXvgTW7iHUjAdYs4ZozNoaOSC8qHG4BsD5evJO3Az6wusRPbb9&#10;rGRo9/kLhpQCMjI9cEd+9eM6h+x34K1W3W1vdQ8QXtj9w2tzqkjIIupQYweSFOWz93jGTVofsqeH&#10;1cFPE3ipFC+XsXVCF2ngj7uegUe2KAPP/Dnw+1D4rfCT4meDPFfgnUtGvNX1jWNU09dUijaNzNP5&#10;sLxsH4ZSQMkDrnviovh/8MfGnhf9nnxZ/wAJbpU2seONc0yfSDDYKsjx2wheK3iJLDGDIxJ/i4yB&#10;gZ9BT9kfwjA0TW+teKbZ0cMXj1mQlwOinOeOvTHWnv8Aso+G5Lgytr/ibly2BqjjPoDjrj+tAHEf&#10;s6eIfEvwT/Zv8NaPr/gPWTr9jd/ZrvT7fYzRieeRlmBzjaAcYHTHXmq/7VfhnxL4v+MfwP1XQvBl&#10;7rEXhXWZNRvbny0JgRxEFUNk43bWycceWOK7d/2QvCz3U07eIfFbGTblTrDkEjOCeOcZOPTJqdP2&#10;UPDcCSJD4k8XWySLh/I1l1Ln1YkHOO3pk+tAFP8AbA0vxH4p+APiLw74X0G91nW9ZtzYw2igqoMj&#10;AszlJEGAAev9Tnx/4jeCfE/9n/s9+KrPwdfyJ8PpTFq3h63gV70t5MUbvbx7vnQHJZiwx8uM5OPa&#10;Ln9k3w7d26xN4l8Vn5BE0jas+8r/ABYIAwTxz2xUi/soeHEnMy+I/FcUhiW2LRas6loRn5CcE855&#10;Ixnj0oA8x8G6Z4oH7YPxB8c3HgrUY/D2o+H7W0gZhGGcsp2iRC4yT5RBClsZ5xkZ4Dwl8NPGulfs&#10;OfEDwJL4Kv18V6hqF6LfShZMkW2a48yJl3YBGMggE9BkjivoqX9k7Q3MCR+MvGlrawNuitINWXyk&#10;9Mbo2YfUHmpT+yxpTqm/xt43MiymbzP7dkJJ/hyGyBjnoB1oA8S+MPhXxVrHw++ANnpnhPVvt3hn&#10;WNPk1iG3sgrQxKm2cId3y4PIPOPx4+z7KFYUCgNlEWMNLzIygcFj+J/WvHz+y3pRgmg/4TTxr5Up&#10;YtjWTvy2NxDbe+B+Veq+GdAj8L6HZ6VDdXV7DaxiJJ76XzZmA/vP3oA1KKKKACiiigAooooAKKKK&#10;AEJxUM9yYXQBN27POelTEZpjxB8Z7UASY+UHPWimKpTOTmnA5oAWiiigAooooAKKKKACiiigCvdz&#10;fZ/3hAMcaNI4XJfCkH5VA59PxFfHH7OviPW/hh41+L99q3gPxW7eK/ET6nptvaWCvI8RBGcO6DHA&#10;Oc96+u/E2hjxLod3phv73TVuUMbXOnSiKdAeu1iDg++K8htv2V7eH73xN+Ik65QMs+tI4ZVztXmH&#10;IxuPQjrQB59c/CrxZ+0F8ffDfjz4g6InhjwL4YJm0fw7qcyyXjXQIPnsI8qp+VflyeDwTVz9lfS/&#10;FOgfGD40XWt+Eb7TbHxBrDavpFzPbqiyoCVdPM3c43IRkDOT6V28n7KemFiF8f8Aj2GEliYItYRU&#10;JOOT+5ycY7nuaP8AhlfS2Lq/jXxk8LxhGRtXPOM8nj1I/KgD0Xwb4zvfFOveK9OudCv9LTRb1bWG&#10;9u49kF+pXdvh9QDwfw9cDiv2ldZ8SW/gpNG8O+H9S1e71mUWc1zp0KypY27MommkyV/5Zl1CgjO5&#10;jkbec4fsq6Yzo8vjvxyziNUZU1nahIz8wUocE5557ClvP2T/AA/qFv5Fx4t8bTRE/Mra2w3DuOFH&#10;WgCj8Sv2efBWt/CTXNH0fwNbiS4017fT47a0Blt3WPbCxzL2IGOh4P4+D+IPCfxc8afsiaL4JuvA&#10;csvjnw7e2MkUN/EsiTiCbcs5YyYPy7hsxwWB3cYP0Jb/ALIXg23uJJ4tU8SwzMoj3xavIvyD7oPq&#10;Rk8+9Pj/AGSfCcLn/id+KWQoyndrEhbnH8X4dKAPN/i14J8T+IPjt8B/E+leBtTutF8LrdrqzBop&#10;JIPtUS7UVWkUkBo33SDpleOmee8QzeJ5f2lvi/q2jeA28VWdzYWnhz7fpXiGLToYY1i3OJ97LukB&#10;lK8Z27D0yBXtEv7I3g+doS2peId0SKqyDVZQ6kSI+QQQOQhByDw3asO7/Yc8Fpd3txpXiDxZoi3c&#10;kk8lpZaxIlu8kjhnd0GCxICjk8Y96API/iJ4kttU/Zn1j4f2fgGz8P3VrqdnoUHh2bWlvluA0qyB&#10;4pIGbdITGTuZV256t0rpYPE2rfC3xto/iLXPgxNZuiQ+Hxr0viyDUbq0D7ihWKTaSBkggMuQR6V6&#10;Jf8A7E3w1voZN0esm7E32m3u31adpLabAG9PmAycDOQeg6VFof7E/gfS0uUvtV8S+IEuJBOx1PVp&#10;N6Tc/OjReWe/Rt3QYxzkA4HwV4E+Imh/EX9o/Vl0mTw6/jcxT+HryG+s2lieCBo1aQib5QxdWxju&#10;3IxmvJB8DPiFe/AP4d6P/wAIJaaXqPhvxQmt6iW1+B0u5t/343DOw3fMSCTjIxnt9aP+yb4DZIsj&#10;W5HVw0jS67et5uOzfvqT/hkn4fszll14Kz7xFF4iv4419MKJqAOn8f8AhDw/8YfBkugeJwIYgba9&#10;aOwuA01hNG6yRyRSqCUZWjOHAGQx7V5X8MNe+IHgfwRqHhbxt4LfxlqUct1LFqdpe2m3UVklleOW&#10;4W4kiMZZHjT5PN/1bk7cqtdVL+yH8Pbi+N1NFrUshjaIhtevXBQ4yDvmb0HTFSRfslfD2B42itNS&#10;QoFVW/tW63bBn5c+ZnvQB8z3n7Onjbwl+z54c8PWOnWXiC+sPEw1/WPC9nqMSySWhdm8gOZQu8At&#10;tUBg3IyuOe28M+HPFWi/tN654/sPAZXQb7wxFpmm2/8AaNjCliwYOY5AJPkkJUAj5u3PGK9hj/ZI&#10;+H8bFtmu7xIZkl/4SG/Mkb/wspM5wV5xgd6gX9j74fDzCf7eZpWMkv8AxP73Eznq8g835m9+KAOH&#10;/Yq8NeI/gX+zxaeEPFPh46druk3FzLGqX9m0V5vLFNriU4Jzznpx1rb/AGLPDniL4Z/DXUvDvjKw&#10;t9I1Q6vdagqC6t3DRzOWXmNzkjHU4610MH7I3gS2AWK48SRx85RfEN5j2xmQ4qWD9lTwjbyKyav4&#10;tGOu3xLeqT9SJBnFAHE/tq6DrnxP8J+GPD/hnR31e4tNdttbupYb21jSG2tmzJnzZUyx8wbVGc4b&#10;JGBnqvHHxP8AGPiXwbfaZ4e+G+v2mqapEYYJr280+P7NDImz7SwW5bp8xC8Zx1FX7r9lbwZdyrJN&#10;feJ52TJUXPiG7mUH1wzmoR+yh4S82SR9W8UXEjkESz6/dmROvClZF+X2IOKAOD8caDr+g/tbaN8S&#10;bDRG8TaLceGH0C9ksLqMSWcpmR1Z0BPXc4Az2PNcBo3wE8a6n4S/aa0CXwhNay+Nr2W50+W7njMb&#10;ZiKjnd7g/wD6q93uf2S/CVyWd9Z8UyP5ZRBLrc0iJkg5CsTz8o7064/ZI8GXodbjUvE0sbSGQo2s&#10;SYJIUHP/AHyKAPKdY+Hvi34z/BjwF8J9W8GzeHzZQ2y69PeMsluYIYfKVYiMeZvPzE8bdgGG3ZHW&#10;WXhrxLD+2Zq/i4eHA/hW58OjR49TTa0ouUlEiMoJHGBt29+DkdK6s/sm+F2i8v8At7xUkYGAkeru&#10;Ao7AcGpX/ZX8MSWttC+seIZTbyb42k1Jjt9cYx1459qAPF/GPgLXvHeoaLren/D++8M/E2HX0gvd&#10;ftFS2g+weeJGllYMckquAMHqea+gdF+LNw3xX1LwRqPhbUNNEVjJeadrc0ivBqcURXzSrAArtM0f&#10;X+/WJJ+yh4SeZpP7W8ShmDAt/a8hYbsdO3buDQP2T/CP2ue7Op+ITeTWpsnuf7TbzPJJBKg4wM45&#10;wBnj0oA6D433PjOPwlYXvgXTf7S1WDUbecw7kUy2/JkAJPy5BHY147+0l4R1H9oXSPDGg6T4FvtP&#10;159XilfxBeQoqaKAu6SQuG3SA7duABn1HAPoT/sp+Fp0mSbWPEcqONqf8TRwYgAAoUj0wfrn2pz/&#10;ALKvhd4owNa8SxyxhNk0erOGUr3HbkHuDQB5r438N+Jn/ah+GnizR/B+sa1oXh3RpLG6vraS3ELb&#10;/l2x+ZKpYoUZicfxjp1PpOs+N/FfizXdB0/w94K1rSBcXoh1DxBrItlSztImErgCOVi/mbdgHy46&#10;81Kv7LnhaFmeLVfEkUvz7Xj1u4jxuA6hHUHBBP4mif8AZe8MXce2XWfFDttA3ya5cSFDsdSyb2YK&#10;Tvz0P3RQBvWXxG1uTR/GF8/gnVbe40q6misIb1ki/tONVDKyHkqCWYcqenfkDU+F/wARIviZ4Mtt&#10;eXT59Kdt0c9ncEFopV+8gPG7HrgVws37KXhy8Mj3fiXxdd3LtGWupdZcyuI0CorHGCBzjAH3j1qH&#10;/hkXwmlssEWueJ4YvOMzKmqEZY9T93jOB+VAE3jiPXT+0T4O1iHwxqFxoumaBq2nPqcexkinvJbF&#10;o2KEjcALR1wD/H2xz5r4d/Zh1jQf2jNbthYQv8Jb69bxY9urn5tRaPy/I2ZAxuHmZyc4AwOtekQ/&#10;sm+GIiC+v+KrplLNG1zq7v5RPQrgAce+alh/Zc0iCN4h4x8ZTQHLJFcauXETkg7l+UY6cj6dKAPN&#10;fh5pPiLQP2zviX4vuvBuoweH9b0u2tE1GIb/ADbqGSCNgQTwCpUgf7Lde3deP/HvjTxN8IrPxB4P&#10;8J6hHq8evKsumXClZzBDeSCQqApPIjB5GMN1OKvS/ssaK/nBPGHjOKOS5a72LrJwspC4YfL2Kg4p&#10;H/ZX0SW8W6fxX4sacDO86irFHONzJujOzceTjrx6UAeW/tOeE/8AhofRPC2l+GPB+q2Hi+21xNQt&#10;9Xv9Pks/sDxtly7FRvXEhGMjOO1aes6TrK/t62niVdC1BvD1j4UbSZ9TSFmgWSWZ5vvexZhj8a74&#10;/suWEdvdQ23jjxfZrcMrSNb30cbORn75WMbuv8/Whv2X7clNvxF8dIigZhXVx5bY9V2c/nQB7PFc&#10;LOzYMZ4DYV8nB6ZGBjpUtV9Ps/sFjb23nS3AhjWPzZiC7YGMkgDJqxQAUUUUAFFFFABRRRQAUUUU&#10;AFFFFABRRRQAUUUUAFFFFABRRRQAUUUUAFFFFABRRRQAUUUUAFFFFABRRRQAUUUUAFFFFABTWp1N&#10;agBN22jdupCM0AYoACcUA5oahaAAnFAfHagjNG2lZDGyL5uOmACCrDKn6imNBnYWchV+Xy0ACEH1&#10;HNSPuSNmXYSP77bR+dYnhfxvoXjd9VTRNTg1E6XdmzuvIbPlyqASp/P9KLLoF2fM/wC2hpmman4l&#10;+F/gC38PaLNc+MPECW893LFieG3jAaVkUEbuGAPzDqK82+LvwP8AB/ww/av+GGh6ZajTPCvj23vt&#10;Oazs7mVXgubdEKuuWOM7yPz9MV7P+1l4fvdG+KPwW+KKRG60bwtrU1tqsUdvveCC6RF+0b8/KqGI&#10;Ajac7xyMc4WuWNn8a/21/h3e6XMNX8NfD/TLm8mvbWHzIVvrgFVQzbsMwChiMcZA78bwr1qbUlN6&#10;ebf5j5meWftJfAm4+H/xQ+C+k6R458TS23iLXl0qaK61FmW0wqsHQKV3cNypPPHI7u+Pnw/8X6D8&#10;S/h38N2+J+u6hF441G6imkdZC1tFD5eNoMpyDvOeR2r0z9sK504/Hf8AZr825JurfxU0k6xrlUDR&#10;IN7kfdA8sADvk+nOj+1tpc2kfFH4MfFpb2GPR/C2rvZX+2JpTFbXeVefj+EGJAfTd1rVYqqrq+++&#10;iHzM8a1f4Ian8HP2jfBfw80vx5rsei+PNJvPLkE5T7LdQJuVsEt5nU8ZXG7vVH9oL9inSPh58F9R&#10;1m+8beJ9f8VMYbS1jmvXiW71GUjYmFJ29T69K9pnisvjH+2/4R1LTpf7Y0D4faFNcm+gBNvFe3QZ&#10;fKWTpISqBj/dwowd3HU/FaSX4iftFfDrwMGL6boEMvivXojDlGnjES2a7sjqTOc9to4OeMp1ZVLc&#10;1tPJC5mcl4h/ZD8AeGPgBdx33h2FvEdloJmu71HYublYgZHYknOC+fwq7+xvrn2T9iPwp4keSOF7&#10;DSL27LsjKWMEsnl7yrAshC5K99w5GMn2r46S/ZvhF43iW7tbBrjRL5VnuG5LtAwwB3+8v5Ad+PH/&#10;ANk/TrPx3+xZ4Q8NwXENuLvQhpt0salzbl1dC7KQp+dlz2+91NOVerNWlJ29R87PMPAPga7+KH7I&#10;fjH4pXkj2PxE1trzxVaavZlllheFWa3ijJYlYcRuNnT5vau+0D4bxfthfD74eeM/F2q6hbWraHaO&#10;tjo100Cy30ozdM7KefuRYyOMH1rjfB3jiX4efsUeKfh3fxyw+NdBS+8Jw6dHGWkmnfckLR4HzIVl&#10;Dbug/GvY/DlrH+zR+yXpsbwzpeeHPDiRGEZWWTUhBtAC8/eduuTgdjWBD1d2cV+yV8Mbbw98Yvij&#10;qWm3t/eaFotymh6ZLdyM6tKoc3PJY7tpMQ//AF19XwReSiop+QKBj35yfxryr9lvwtN4U+CXhmC8&#10;jkj1W/tF1XUWlHzvdTkvIT79B+FesgYoACcUA5oIzQBigBwOKUHNNpVoAdRRRQAUUUUAFFFFABRR&#10;RQAUUUUAFFFFABRRRQAUhGaWigBAMUtFFABRRRQAUUUUAFFFFABRRRQAUUUUAFFFFABRRRQAhGaA&#10;MUtFABRSE4oBzQAtFFFABRRRQAUUUUANak3baVqaRmgAL57UbqQjFJQA4HNBOKQHFL96gAD47Uu7&#10;dSbaAMUAOWhzjFAOKRvmoATdRupCMUAZoAUHNLSfdo3UABOKN1H3qNtAADmgnFAGKGoAN1AOabTl&#10;qSQJxQDmgjNH3aYwJxSq1NJzSrTGPBzS01adQAUUUUAFFFFACEZoAxS0UAFFFFABRRRQAUUUUAFF&#10;FFABRRRQAUUUUAFFFFABRRRQAUUUUAFFFFABRRRQAUUUUAFFFFABRRRQAUUUUAFFFFABRRRQAUUU&#10;UAFFFFABRRRQAUUUUAFFFFABSEZpaKAG7aNtOooAaUz3oCY706igBu2jbTqKAGOjFCF2buxddwB+&#10;mRWZoPhXSPC7agdJ02104X1y13cC2iCebKwG52x1JxWtRQBT1PSrbWbWW1vYluLSaNo5YHGVcEg8&#10;/l+tV9G8OWGgWs8Gm2VppiTzefIthAIVd8AElR3IA5rUooAydT8KaPrFx593pdncT8ESywBnVh91&#10;gT0xk9PWpb3QrTUbC40+4hifTZk2NbeWMEcHnOc9PTvWjRQBS03SbXSYpI7W2t7ZZXMjpbxCNCSA&#10;CcDuQo59qadFtBqMt+sEa3ssDW73AQb2QkEAnqQMfrV+igCrqGnQapF5N1Gk0BkDtFIoZWG3GDmq&#10;1noFrY28cUMFvAoi8hhBF5amPnCgA8ckc+3bNadFAGNdeFrG8u3vZLW0bUJI/KkuzbjzCOOQc8HA&#10;HPPQemKvXmlWmowCG8gS7iDrIEnG4ZUcE561booAYqkDbldo+6FXGB6Uu2nUUAN20badRQA3bSgY&#10;paKACiiigAooooAKKKKACiiigAooooAKKKKACiiigAooooAKKKKACiiigAooooAKKKKACiiigAoo&#10;ooAKKKKACiiigAooooAQjNAGKWigAooooAKKKKACiiigBCM0m2nUUANKZ70nl+9PooAZ5fvShMd6&#10;dTWbbQAbaNtCtup1ADdtG2nUUANKZ70BMd6dRQA0pnvSeX70+igBoTHejbTqKAG7aCme9OooAZ5f&#10;vShMd6dRSEN20FM96dRTGM8v3pQmO9OooAQDF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XfbjjNADqazbaEfdnjFD&#10;LuoAgnu2ieNVj37s5OcYqwV3KpzjPahVUZyN1OJzQAxV206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JxQAtFIDmlo&#10;AKKKKACiiigAooooAKKKKACiiigAooooAKQkDqcUMwUZNUZ55JHULHgDqc1IF0uB05ppHme2KjgQ&#10;EHEm49xjpUyrtpgCJtzzmn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CM0tFACAYpaKKACiiigAooooAKK&#10;KKACiiigAooooAKKKKAIpoTKVIbbj2602W3Z9m19gGc8ZzU9FIBqRrGPlGD3PrTqKKYBRRRQAUUU&#10;UAFFFFABRRRQAUUUUAFFFFABRRRQAUUUUAFFFFACE4oBzQRmg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OKAc0EZoAxQAtFFFABRRRQAUUUUAFFFFABRRRQAUUUUAFFFFABRRRQAUUU&#10;UAFFFFABRRRQAUUUUAFFFFABRRRQAUUUUAFFFFABRRRQAUUUUAFFFFABRRRQAUUUUAFFFFABRRRQ&#10;AUUUUAFFFFABRRRQAUUUUAFFFFABRRRQAUUUUAFFFFABRRRQAUUUUAFFFFABRRRQAUUUUAFFFFAB&#10;RRRQAUUUUAFFFFABRRRQAUUUUAFFFFABRRRQAUUUUAFITilpCM0AAOaWkAx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OKAFopAc0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1qdSEZoARadSAY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nFLSEZoAAc0tIBi&#10;l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DnHyjc3pnFAzj5htb0&#10;zmo7mOSWBkil8mQ9JMZx+FFtHJFAqSy+dIOsmMZ/CgC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QnFAC0U3dRuoAdRTd1BfHagB1FND57UbqAHUU3dRuoAdRSA&#10;5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ucYp1NZd1ADd1G6l8v3o8v&#10;3oATdSE5pSmO9ATPegBAcUu6l8v3o8v3oATdQDml8v3pQmO9AAtOpAMUtABRRRQAUUUUAFFFFABR&#10;RRQAUUUUAFFFFABRRRQAUUUUAFFFFABRRRQAUUUUAFFFFABRRRQAUUUUAFFFFABRRRQAUUUUAFFF&#10;FABRRRQAUUUUAFFFFABRRRQAUUUUAFFFFABRRRQAUUUUAFFFFABRRRQAUUUUAFFFFABRRRQAUUUU&#10;AFFFFABRRRQAUUUUAFFFFABRRRQAUUUUAFITilqpqk13Bal7G1jvLkHiGSbysjud2D/KgC0DmlqG&#10;1kkljUywmB8AuCchT6A96mypGVbcKACiiigAooooAKKKKACiiigAooooAKKKKACiiigAooooAKKK&#10;KACiiigAooooAKKKKACiiigAooooAKKKKACiiigAooooAKKKKACiiigAooooAKKKKACiiigAoooo&#10;AKKKKACiiigAooooAKKKKACiiigBCM0AYpaKACiiigAooooAKKKKACiiigAooooAKKKKACiiigAo&#10;oooAKKKKACiiigAooooAKKKKACiiigAooooAKKKKACiiigAooooAKKKKACiiigAooooAKKKKACii&#10;igAooooAKKKKACiiigAooooAKKKKACiiigAooooAKKKKACiiigAooooAKKKKACiiigAooooAKKKK&#10;ACiiigAooooAKKKKACiiigAooooAKa4Y4AKhejZGTj2OeKdRQBzv9lXmla1JdpfyTadLtAsXGRG3&#10;OSGz3z6dq6EriVioHlkDBB785/pTZFDbc9Awb8qo6Rp9xYNeefefakmmaWNfL2+UD/DnJz+lAGj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Rm&#10;gDFLRQAhOKAc0EZoAx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E4paQjNAADmlpAMU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WcIRu4U8Z9+wp5Uqo3YBPYUx0DlM8hWDY9x0qjo9hdWEdyLu9+3NLO8qN5ezYp6J1O&#10;cev6UA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Ex2W7qfhwAAn4cAABQAAABkcnMvbWVkaWEvaW1hZ2UzLnBuZ4lQTkcNChoK&#10;AAAADUlIRFIAAAfoAAAKxAEDAAAAIkK1uwAAAAZQTFRF////MTEx5+hbUQAAAAF0Uk5TAEDm2GYA&#10;AAABYktHRACIBR1IAAAACXBIWXMAAA7EAAAOxAGVKw4bAAAgAElEQVR4nOy9zW8kSXvYGTkxYMzC&#10;fBljCJDaMFUxwh50W/C1FxAXS1WMT7s3/wt8YcC6LGC+0MEUVKrIEg9lYAVx9yZgBVH7HxjYy17W&#10;HQUapg6Ce48G7MUEl4LaBwMTVAs70ZrofPZ5IjPrgyw2iz0kK6sZv+kh6yuL+cuM70/GMp8tEkoB&#10;jEFgyjLl8BUFZWSa3uNxvef29BiyLwtAYcu0x1c02MZeVGs+uScHoNTgCwBmXG1vXpp9QPvSeGZq&#10;+0lkht6TL8B+BMnemsBg0V69APsCTvF/cDP70YuyH9f28aa9/uztK8rXqiIotC+S/ZAVjb15AfbC&#10;k710+qXaw4jsq9aeNfbDl2FvTpbaVy/I3lT8hn18AfYS7c8jpnpQ25vWvgifvT0ItNfn0ZD9D7X9&#10;t3VJ9yXYwynZU37/Wryt8/umjsdfkL01+uJtYE1JV5dYyfEvx740r2HRXr4ge7S+ae9ejn1pzubt&#10;2QuxpzT/hOzVm4tpLQczfaZegH1F+T3Zg4Jkj7U+rO2V1MAHds1n99QAlXbgJCT7cbKnWg6wF2Ef&#10;0b4AHgzZC7KvyJ7C/Aux55VYsOdRvBz7wCsZjEv2OtlXouL+ZdjziPc6KAeitWdVQfbyRdgDNPaV&#10;8CbZA+BDJuCz78tJ9gHtfbLHBD/ZR8wJKPX7vEHBYmqPyq19eBH2PNl74Wf2QMW9F2PPavsPaK/S&#10;vS+ZBq9fgj0JaijR/jrZmxTy8ZVkH9Z9ek/N7lSSN69s4f/Hazuf5+fVuk8gk8lkMplMJpPJZDKZ&#10;TCaTyWQymUwmk8lkMplMJpPJZDKZTCaTyWQymUwmk8lkMplMJpPJZDKZTCaTyWQymUwmk8lkMplM&#10;JpPJZDKZTCaTyWQymUwmk8lkMplMJpNZA0W57jN4VHYWnn2bfqLil3d8nNt7vu/rn3pCT88X9ONb&#10;xrYZ7bC+9Q1j+2xflPjadmDGF44uSj/tVMcdfnR2LbS956s7b1+of/cNO2JOAu27efHF0EQOABJK&#10;bf8+vAWvPNkbRztTSo//BFx4EWn7Ou2+SX5f0SUp8ME3zXeWdKkOGdtL/zoMN3AoAZwBsKhdAESF&#10;9r8FTjuV7APZA9lzoM14BUDQFVNOQDxUcAJeOh4ZfyXiEdv+limKEefu1VFSP0qbXHYVMleNPT4W&#10;jb0AvLMSxngRAuuhvS9CslfJ3pB9fegF2lemKgAPizqWBUReMagUWFQXUKoO2/9DUog6XQHlMcS/&#10;jeoMKrSX5d/DoFAKDOEY8sMXfmrPgwG8xeZ6ag9orwEqHW1rr9E+oL29N21cI78COqgonAr425oC&#10;RlGdxp6oMLz/CtoztDd4ASLzGAIC0+hZBEwW0N4ptD/HMFOpyI2GWNuHwpN9RVsaC4wydt2Od8NB&#10;RRk53neF9hJvdtyVaB/Rnrf2JUon+8gojDO0tzsMtTHY4BHSqvDFsYZQSdrK1WOCR19K9hRl7Lod&#10;74aDjLIq0F4GnewHr2TcuWmvINlXtf2xBLeNHy2cJHtVYsawf6BCL9k7sg/4sEj2wq7b8W44bbVc&#10;YY6HuZi2vIA/PMDEeyuF/NYekj2m4ZjYmYCv7Ytkzxr7Vwzt9/ZV2F20T1sahy7H+wJEJatXhzP7&#10;3a9u2Vu0L2t7jNWw9YrsORYAavv9ZL+H9qK1p6+r7SOz63a8mwLGM3uP9uNdhic+Z495mEN729qL&#10;ZO+3xW37L0Ub7/HrKsarFFnsuh3vZmof0D4U+JSRPZ74Fr7X2Hu2C47sAe8lhpavBYSdqf0okD1e&#10;gpv29AksQNl1O95Nso/7TEa0r9id9iYk+/IN2TOhYrLHjxZwgkEjoL0MbGYfkn2Jh4zsuh3vJsX7&#10;eID2Migqz96253P2I7Sv0F5WM/uxJfuDG/Y8Jvt/1nV7zJoHGFQxvwfP4WzOvpqzj8n+BEN+pdEe&#10;djCnqO1P2dSeL9jvoP0hTOy6He+mAImZUyR7rzB7+qj978H4LDT2vVR+J/vXrI73rb1btL+063a8&#10;G6ydBPmB7DHFx+wJ4Ja9QLddWaH9MYwl5niGiQL+TLb2VBxYat/DrPIQru26He8Gbx2WW2Oq6xWY&#10;PTX2Ys5eUbiWUNsLtAeyryiOoy4+tXfY75K9em/X7Xg3WKd3ZI91PLoCRWMvyV6QPS8pjKM9lnT/&#10;T3ijpvZqBXt8SDXdziLovkesu5E2pWqvb9lTCe6AIj/bR+c25Nf2VMuhwpDH2myb5jvmavtjPKbb&#10;9kWyP6Z7jzU5sE2ql0I+b+2r1t4k+z4Wfw3ZS0alHar1z9mbqf0R1ogPZbft8VSptJMSL7Q/nbOH&#10;EcV7fQqtvU72vWSPqZ4BMbU/XmKvu29fJnuDAXhPwDkW5JgIrX1BTTwUKWr7vdp+p7WnpI+SzWm8&#10;J3s1s1ddtxcplXu1Sy1beA0scJHsI9sS53VZj+x3SZBhRYZyvK0vWntH9lj7NbftU6jouj01VHO0&#10;l8H4faYtfDG1V1d1DRfty11qzWZ7srYX+BmyV8lewvTeq9v2RdftRfzqQAYdDsj+D1Vj32vtj4qp&#10;va7tVbKvGntqAZ3L8ci+P7Nn3bdn+1jHwbqOslD2yL6o2K66wsIP2TNqvkn2ItkztMf8YNH+aN6+&#10;SvZWx82wpzBNNT2035naX5L9FgmgvZiz72HSOLPnULb2FO8xE3FQ22PwOMS0ZN2Od9PYH6F91U/3&#10;vrbHZF5dYrqGQcHh7fsHjKP90bw9Xpnanhp36xaNaaqX7HkpyF6X63a8m9qee2qO0EyVUFZkj2oD&#10;ifbG7nLLwP96sj/myZ5q+GhvGvvSOLFob4EayjjVlQ7xO9fteDfJvtJeRg46aAYTDMcp/A7EZcCi&#10;yy5eCwi/zQq0HxZeYvmvqkTJ+nhTW3svwsxetva/hgUGSv7LdTveDcdECct5XpN9HOLDirousPQT&#10;xTuPv0Kyx1c8pXTOYDSHCsvyGE2CdlQVsIY6vlwb77GgY4dkL/HLS8e63J6vMJEyZF9x+L9iRPuI&#10;GTyjIr9I3XbUNA0BUm9sVViTOjq1J/tI1cOfgTN47Kml3i6M6Fhy5GVfYqhQFu39/WMc1gjZ62Rf&#10;QDAh2asUHlJrJgYNQc3YhrqjseQ7s+8x+QGsSvZYLjgrqb1bUjyCC9bTVgI1l0yg0/ZUyxHJHour&#10;2lH/PROO1e2xtrE3/pilnqyylD+kTm7PfpUOw1LwH5F9WdeP6R8eUlHnh4bX/5rDNbBOt2iX9FOV&#10;fRS2GnVP0guUYFFehTcO03fup0MwxF+LkGr2v0oNI3izLThNUR+/5HsMRWXqwPgVfCfC/1JQJfGL&#10;b57f6tPYph/ffNE8O5wOTLox/oRe3GIMy4LpAO2oVMfUeYozrX0wZXFROPZFtwevMOb0td09KLyK&#10;lGwdAhFMGtCBST8+gmhOyyMM6RhP6PPHN8d3JYr6F5buqQ9rExDwk7jyynU5WbsH/dPs5zmF0zRE&#10;Z4c3FRvKNPYFdDgcPKL9XWT7jvLS7d3uqp/l0cQ0wu+zsf9J7FAJScE916PDoxUfGeFRd9dQ50Bm&#10;YynCus9gndBQw8N1n8TaoMZpv+6TWBvUuPdyA7960fY629cPD+Zf5+s4madELEvdzPHUXkN6QA10&#10;+0x2vanmQfCKiQ/l7deHR1P7f0yFVV4Wr6mBXlJTLRXlqBVLW/YFK+rpF/OB4vCpz/rRoBkk5ZKX&#10;D6f2v6RhWdxRK6exUlEfh0/1IxqXKVgB54BviDFdk700nN8xaiRNQ9s7Xso31FFxG7Jvzvy6wnss&#10;kv0B21ElO6a4ok899fhJvCSXNDultg+pjdxRuHDJvuM1PHRaZh9Za19cVjJQ95yyGO8P0H6f7A0P&#10;TJTUSWlKYGhPNz3N2gvsksJFSAP7O26v7DL7VMxv7F2F91g5+rfP9skerwarsCxM9hbtDVPfJnsa&#10;wQCumIAvfKARjl2v3+JNvc9+QHPLfD0+Zc6+auw12Zc79HFdT8E7HQfujyVQB+jz2jyUNO7iFnzO&#10;fhK+jKl/OrT2VAmg4Qt8ai9YsseLJvHlUx65O9jBj0HH6woqJPvt/6q+CH94SN00jNPU09qej+J2&#10;TMk72e+le0/2mP3N7LdqexqyiUf8cVFx19thVecrSr8eUXvItn/G06hDm+Zcoz3euMa+pJD/22ls&#10;wsyeo71Fe+2S/Tb+V9vj0fyP8Nq4f7qNX+vWqbYCyR5YT52gfSiuPd09zN7FnD0mcP9dqO2PUpqf&#10;JlyhPWO/7zC9V+Uuo0tEEaaPwemPeKXsmz/aAPvdZG976irSkOsfW3tZtfZsgOHg9wLbGqK9a+37&#10;tf3v+mR/gPYDRveeygYl6wuLJYEh/6u1ut3PrmFHEq6p6bkAOMNkSuOrYmYv2ADv+nVkW6bcL2r7&#10;PlND9v2cPRYEWntHCUdr/1/WqbYCu7o8khfvk300M3ulk87UvkJ729pjTKnYhUf7d7X9Httt7T31&#10;aw8l2Q+6vPRAYpvsWVA87BR4xqFeiUM4PW/vmRuyLenQXpK9LntDdhHQHsOEtNpSrK/tsXyzO7UX&#10;XR6pSWxre6RYwIKrRDUb6n544YatvSwq6bkdMiE92guyV3anz2zENP8Sk3+HX4GJR2NfzdnLusO/&#10;u2xrj/YDVXg5ccI2ZTO07zf2O4wmIFgs0YiA9prsJSULVxUv+SSywpP9XmMvaTw7eltp8RUsHXea&#10;be73FOuT/Ynjc/bDqb3B8Gs1Ezy+osjBXgnht3vMabKvsIBHMzXbe18k++PGXna8uEP2emrvpvaD&#10;2NhjcjZghVVMFHP2uz12qE7KAmNEEX6Z7E1JI1yL1C96hKHD0XSVjvdpbRdxqX2cs8e0oEJ7NnxV&#10;lMme+32yP0/2LPzS05QEfEQNIsq9qu3LNMptbWIrsc2qpfbvU7ENeUX21Jq1xfpz9n12KK8YT/bX&#10;3s7sMWeguen0QTdtIekqWBo/qu3VvP3lj76x35/Z61eCzewdv6JRTzftudtr7AvHmvDTWe6yh9Y+&#10;JeYCa/BbTNX2+2h/VNtLsn9/+c6yw/TxZH/EKHmQJY3mOrjzD3eCOXs+s+fX4BbtpUP7sFXbF1N7&#10;GtT5YfKuLMqZ/SGW9CneC7YB9sYb1tdoL9G+yaH4j5jL9dLDo3n7HSzZoT0LluzfYXaoGns7b48X&#10;6c9lSVXlzbHnM/s0sXzOfouJBXtI9oBHY7mfhuPymb1N9nZD7KXX7IDsT7y4nNpXbN5+h5E9n9pr&#10;smeGpina2r6knoEi2dOSfHWlv/P2NNVOlYPGftKWzagxVqZHnuwPmHA7aL9N9sfz9pKatjR15Qzq&#10;5kBuUyEPi8aY822CvSyPyX4UxMhTHGepdbaxd6S1z4Qn+2Tr0b6s7WNtP2zsU8gfWXy5sL3UUNh5&#10;+6K1L6McUWGNXi7ay1Db7zER8GKgPfdYz2OYSyT742SPgV5Sebgu7XBbOF7YfkH1/2U9JR0CXb0E&#10;rOGi/VDRcB2dXg9Nx6SwRUXt1yLiJ48P8P5LrOVqNHd47B518PXwUuyw4dQeM3pe/OchJqKdH/2C&#10;rkecxuIHbTWtOFbf+9nQBZpcRD0XFdVt91gRqfqmManzWPUP1M3R2B8XtKBg3EF7gMJHLAdipXld&#10;XitBc6SPaFoZVMapQPOK6okH0+qJFcbS5Ft8n73CQixN4XE7BZwHqvXRAJ8dtKdCE3dFoLUVS/Qu&#10;rmmKU6fXnWjYa0vj9TiGrfTYtO+WqXejfkz2qmLab3F4WzFOk3FpQbLdVGyo7QNntEIrYHyqVMcr&#10;uDXb80/qeTn9ZZ/7Cv/fmSVkRWFn9hrLSrTkpK3tVSkxGHS8G+/h0ILDi9C1+wqLPVi3qfuyyR6r&#10;OVhR6nii93jstAtrb633PDKZTCaTyWQymUwmk8lkMplMJpPJZDKZTCaTyWQymUwmk8lkMplMJpPJ&#10;ZDKZTCaTyWQymUwmk8lkMplMJpPJZDKZTCaTyWQymUwmk8lkMplMJpPJZDKZTCaTyWQymUwmk8lk&#10;MplMJpPJEPvfrvsM1omx7SPf/P84bN//kQ4AVfsIzYt4z6c5YzI9mH3wxu7k3NW/e7O/8NWNt7pD&#10;EYfNI4n24m772gbVZUkPZh+8cUirONv4Hf60fatzG5kX7n77gm7v1N6U+JtPP3gzuChXvzwNUgLa&#10;T6jO2XPb3qSCzm2w7DPip9lP2rghOmcv7A7+pA3nV7VXJVtwvnHIrZAv7XH7Vufs5Qr2nOynaXgd&#10;72cfvN9+v32ro/a8/Jj9YrL+cPtX7Vvds3d/j1Hsb+yXp/lL7IfT58PFz7b2un1Bdd3+UDi2jfY9&#10;FpcWUlax/5qijy3R/jA9r+2/mLf/lQ7ab+P/mNtFtB+yqCgRmJ5vwy37LfyoLL/A+/wPyb5wjO0x&#10;XRYTi/aOKca3dLrXvdrepCP/e8/wi29891qRYRszKRUKtC+ARTrpE6vrPJ59w0r6FdCMlaosdqis&#10;V36DxkOm7ZYo2R+w4db/KB279PiCEGh/SZ8WO5ofYl4xrO2BfY0hAzymn3tBl+sUXkCipfaqElB4&#10;AWXEu8THzlA6fxSFLcYlpl8BM3mBTlwJsv8dtInMuB1lix/K4dZfylhchQKcVJaJd3/CwEoA/s9l&#10;ZIABwb0qoPwturge/9rPPdUsOhIA0JiZCFGakZevHeBTfeaA4ZlfR+m4tLzCcABW4a2T+pTsv0dR&#10;FPNKW/4//9Fw5z+ZqCBywKMdfmHgcAkA4q91xcneM/z1g/ASvKmKdx5fY8f3ntizgLeFucr4nh55&#10;pZK9eQ3AVMXfReWkdgIm6OOqAq7RCe1HUaB98T0+dUrFoXQQNVTizTW8I/soTq+hGgp7jCHKMhXw&#10;NQfc94wfgsJv8beqRusCz4+7SpYHeuK1dJW2zJBkH88T6G7iLZsEeXpZ8avW3sszF/n5e3y/J9G+&#10;jEMeQU68OfFYMKzk2Os/7YsyDEVhmayYPHem8H3lB0bBuze+SVU6ADhuQY6CSvYRY64+r1T5B0pG&#10;VMd/uwrtx5eVuAwKk0O0R2cfxSgq6fvCDnss9Lk39AWYbwhvJA96t79ThL5gluKWPCH7gfTHmsfv&#10;/y2qH61bu0F5brUsj8WlV8JhQsfUSVSlV+Ngzr0e+wOyP3F9rK2okuxPyl2BKqOIsn3uhgdk7/Tp&#10;xCuyd3qHso7+Lgs9UVqMW38h8W2052Qf9EWH7CVGapClgUu/U9vLMsjSqbGjpOAkHpP9CO1tUJiT&#10;Mzlmu3Qj2aCxP2b0S41Hjb3CQlOf9ffZcbJnxqN9v/DH3B3jIfg963aeIeLU/ks1b3/uUEaxeCxc&#10;kIXr89b+j5kGtIf23nvmh2h/Ilr7MyD7PXakxV9+ixlq2FKN/REewkcdKvJxEGhvAe0xDZjaA7T2&#10;BlzY4ug5auz/FNNFP1CtvXGYsHEn/1Ame7wOr5P9Icb41FqCmbwm+8DdHnTMvoAx2k/AXPpiZj+Z&#10;2WPKjqfv+8w09uGGva3tS9PaY1LZR2Ema3tOZYPanspU3Wri0RcXXk6qwS+8frPEflCRvVmwH3y/&#10;N1Cnu4v3vvz9qb1jjX1qAiqwqIAfJHtJ9qY78R4LsG9QeBKwhqsu5uwvTsheo71xQdDd/ID2lOZH&#10;NvjnaI/XrfA94YxnFcZ7OX4XGvszqt1rLCDquhkMC06NfUV54vsu2atkjyUQj4WSqb3nvLGnkhnZ&#10;8/eNfUV1l1jbS+nwVsY+2V+29q/J3kRWKeoteMWGmJvO7EWH7LeoGPoF3ftfeHUeZvakUQS0x3MN&#10;8mrOHqjCivZfkgpYE4uo0f4N2o8io+Cd7Cuyx2jyimn8Osw9K+4rvD7iulP2F1SXiWiPDrV9nNpj&#10;vI+1vcazbuxLU+6BKrcb+4one5jam3JXl0YXaI/JHtqrEdkD2U+88Pd1mTwfgolzL6QdYg29sdeN&#10;fajtK3YY5HnUp5etvTXlPhaJyV4yNjSCjpRno4CKZK/tQZ8NNeaQW1hR3kX7ggrBkfuI10Gy6v7T&#10;eiZkKc+DlNYUE3IY1PdeTGJx7lr7o6BOfB9jR21/6nQ5wNovpfk9RprJXrX2WFUke0X2mBBM7THk&#10;U8qAX79u6SnSyhPAmp05RQcxs6+m9sDwpHljn0q6XlsfZRhofJWxgUr2Wp009n2szaA9fX6rcKzH&#10;+ni4Fr4SPlBw6VBJVzpZQCWtBiymy7+q7YOYAD9J9mUEKuLO26MlFYuqQPYYDKhq+1+7PtqrZH8g&#10;IaA9FpD1byb7AzWutPSmsZ90p7Qj3ZABxnZF9mdTewtvGntvoAxqjPbnjf0oSnADDnjHPV4HzM8C&#10;/DN/IC+qZO/3Jb6F9j6a3xlRE+dAvqnUWdCnIepLzFfR/nDd3jUS82UTRKBSqYI2xxPWQJ3mj5xG&#10;ezmOffEWlFUl2lOTDdq7ZO9BeCwYhmMJaB8Yv6YWPlMaESJcTLDCjFVEiPI9tX7Bd5dBXEBn2na2&#10;VMRCPA+ikpV8B3CGT09STOCe7DH2Q0Gn38fKkLbU9IOxAk5ghEn/20rDBzgNoE/Aiw/RfI9igPYT&#10;/O9NNGdjatmCIK+DuK7wS8ybiyigO/bUiaUsd9RXJ86TvfkBsEiPaRTaqbcWQwXIayzOVUOwWIQ3&#10;18DQvjQj+B7tI5yFocbCIKboxQSTc7xA+KaFSTCK2kyxvMfxjl9agfWi01MsHVTdsV/CHpVvKlWh&#10;nQIr8G4V11hJC0s6+Q5Y3UUp3GpfLWg0QHdaNe9BTR/1l76//0D7lsNPOpvn5j7740+03wzus/cU&#10;Tdjnam+mjw6Wvh+a1lnhnv5cnp9pL/z2cvv4WdtPQ35/f9nbBfXcEcI9w8k8O9N7D3vL38fiDNG9&#10;4ViPQWqXI7Rb+r5qaqtqMzLwB9IEbBqDsPR90Vh3plvyUYHPMkRnMplMJpPJZDKZTCaTyWQymUwm&#10;k8lkMplMJpPJZDKZTCaTyWQymUwmk8lkMplMJpPJZDKZzJpYvmjB50lPuBv7QbVLxRe2fUWUz3Y6&#10;z0cBYFlPJnsZGD5INOszwWw7LmGf/+SeHLT3c/bNlkntniJp7fkaaafrVRBdWU/8J6IhtPY8TMN/&#10;c+/VxYJ9VTSrlXRuxa2fp31eHo5+E1kPpTGGc5jaN/Fe/rs2MNDePCJO7bu2YMdvf6r9uLZntGR+&#10;2n+IOGbpgYwz+5LCRrtxCu+IPW9+m5L20ng4mlXsFdl/i9F8msbv1Q9kkO36JZzN23fl3svmt3Gf&#10;am+m+0SZWQ7X2Jey1fwibSM0XcaoI/btwkLGf/FJy/1qup+tvZ3a11EA7efS+Xn7jiyu295wEbY+&#10;aTcbTTvnkX2Zwo9tXm7t51dQ7qB9vftXipRLVxS7D01Lkt22F1ZU6cvn9lIrOmwfP9XesAPhFHmT&#10;PWZrqH2sKkn2Dt9Nm8/u80X75TvyPTtTe7CfbF8JZ84cY78bCqsqXtEyqkDr6WMRxzC4BOUGmON1&#10;2v6OVSTvAe1R1wFl7L9bFXaoa/tKY2qIX25O4Bp0GGhb29MWWheBDT7pUj86c/Z0Qt886OAdtB9B&#10;gfbROMZ+CYUd6AnaV9JrTeszM30B70H7AVrX9l7D92AHUGpfwLozvvmQjzn+LyvN5MrnRPtIjCo2&#10;5M4Lh1UXGNlj6SphQbhhba/eTCIIfww+pfkCAm3IZf8ASlMpWHfiN7U/dfsCTt6BsbOK2X30qZbj&#10;0P7KCYf2ZjTx0g0FLcde1SFfnY6j4f4YC32YsGrxHsh+AjD6UGlY944CM3u/L9U72iEtmo8eMcd2&#10;vcjkkL91tODgQKE9J3u8/f3W/k3U3B9JqgVZWk9f09+o9OR99TurX+cnom1z4eOwL/k72jBndXtG&#10;9pinY6IhHN57NUn2kkW0N7X9GczsAWNEUHYoXZQT2mJN3/PtT83U/iTsK3Ee9IkLD7LXZF8x4cj+&#10;MtnvkP0WzOzHU3t+GWSyF5OAyUVn7Ecx2auR9w+yVy7deyruHcnrS8+DTva0QWJjr8bhMNlXujgP&#10;wu4qG7n1FdqXj2/0EKb2ZbXPaTO8wu99sr14f0X2vTl7DXhVL4Ij+/CFZhdkb2xU9hddsnfDfdo8&#10;6SfZc7L3tb1SjT1mjG8ae8wiTdqvwg6E/Z0u2Zd6nwHZO/GQfEjT9rccymRfoH3h1Z+lVK+2N7Tn&#10;xpsPdt6eJ/t/mjYZe3yjhzCzV7SnK9nrhxR5dRHJ3iZ79iHZ/ynZD2Syr7ACLP69sbRjsEf7qo4U&#10;aK86ZS+DqO0PHmKvsLLa5299bW8maC8b+7Kx3xZRN/aG0w4l6pTsh/0u2YsgscQqC3fce8DxCqtr&#10;fX4VanuN9lTwCVP7KO22CK19vQOplmQfumRveejV9kcPsx+i/WVjr2xAez+1xy+VdpfX9rRBorB4&#10;Ofr4rpj4btr7nQccj+kY2cfaXtrY2sdkjwHKHXAs383bH3TQvmjsvVcfPWIRxXSJGlVtL6gYw5N9&#10;RWm+lR4r+zftB52xn9ZyShYUvyR7DKcrHryd2vUsFlkNLaV/jNcQzdA+igC6YtKB4xBp2zFZt24k&#10;+2GH7OtwjvbH6s0V2cO0t+0+DqhFHCv0aHmatrnmViu051FEY2gXVSwIJPsmv9eY6qG9Sva0reaT&#10;ea0Gnn36LcgefvTmYfYFOAGgAnXlUk9WiXec4/0e04a6DCBi6d4z26OV+DEvMONrOHVmav+Q9PUp&#10;MCUWR1jaJWFf4dmeif/vIfYSPO2aTvuGM5Xs0RcLMiIYKFPnPtrzskdL8tN+qacAZ86Ap50IaXv4&#10;J/NaDVPWZ2Ace4Ue19/J0ae2ObxqfmMkmkfgC7sFbbVVcbSvNNr/GDXtvXu97patZ4Xs34Ojti3A&#10;yHLy40vco0FLjAAhGjHdn+MlItyaT2CtCLfmE1grwq35BNbK4hi/l0a2f7kIt+YTWCvtuNaXiVx3&#10;J+Zaedn2mUwmk8l8HhSWPaRjZPPgZr4BGBY3U6Ux/44tzEYiLPtsgPkRh7A4AO/3fEGX46a9e4bT&#10;enRE87tw0+k3iBnNtX9LuzDo5ThQVwYTi2/mOHsAACAASURBVPZUr6U4Yanpe2Nihi7rcbU37Mu5&#10;CS3CLkw6DANJR/BFezyeevWob+MTZ8M8HngeCQX3NS+bxl64uQmmTM/XU9F+7ksKr05pGsLNKUh4&#10;sLbMRIwWfOVuo6fBNOmUvtdeM5Y6vZqJGA1qfiP01H87hTu1QwPxixt9FmnMKvNR+gFf757T00Hi&#10;fVm6j39UNRO4Crf4qpjdWmHn7zPaby+zTx/kri/dUK13jPrU/uCGfXnrozt323/NivTkIfZWCdvr&#10;rXdiXvG++fP7i/ZFiT8OFz7aW2qvKVrvLdp/Xb+V7IfJ3t74s2Qvx2VvZ70T87hrZsjsyfJw/vWS&#10;3bTvszp/umUfkz3F+Na+vtnCKlbbUyq5sCABJo8l2uPVWau9KJfb03CeRc2P2AsoIehIUjLoigO8&#10;p1KPnNqrWISDhT9b28uv1js9aYfN7OdfX2Lfu23/KtlX8jv7Dq2Tvdcg4cdA+biyqmzsYQygHNAc&#10;7PQdyf60lP9qvfZfTheJQPvDepYgFep+syRNjoW18kvwAhiE2p7DCIKc1Nnjbm2vTq8nHnSyd0Mz&#10;hvee8kZVtvZ9jfYnAcuFsc5Z8YOlPCvlX6x7atqcvfF0hzRYWdEEMx1UVOC/xFBNQVulcqmASbJP&#10;8TXZs0qLa3uUBuSi2lCfwHWylzP7707IXo/e3bC3HbM/w6DrVIXlUIbXoFJ040Nf2/bek31s7Xsp&#10;NRhqfu32BrW9HapRLDzFIxQs6esLr2VZqUnAMBJVY686Z0+jSb7DG+31Gc1KE9WulOB3RDhQzh2o&#10;usDDJ3EobR3yd2p7Q/YHprbHqxDm7H2yH5eVtEGeeEwhLxwliNqiPdZ01jxyZ2ZfuIEZh6jOg5aU&#10;6nF3IE7CseRo9IvavmRychn6+Ep7eLLHoP71fm3vD3Tpb9qrizIItB/5A5FGc0srnDy1aL/mkTvt&#10;6ieyRFvN/YBmS2FuRKke2Q/UiRvI35jajy79Evv49Zdk7zDGmHn7ItnvaheEQ3s3EI7sqUIgx279&#10;9q75LbHofdDD0o8chYOZvR+qE7wixdS+WGpfMaqsCqew3rpgb1NZz1i0r+SExqc39hgP1m8/zb3R&#10;/qrqYeiXZdhv7F+JE2fUyXWQrLXfkrfsjWGMKqtkzwNehblUj8qMaA9luvf2F1Vz77FmDyeYTdwo&#10;Uzw30xEEmAxBNRTJ/itd23+lTzHO0xw6xmNtz9Qt+xgxwbTqrKxvKYxmqV6qGRSYbTT2cmrPAGhY&#10;5FxLwTqYDqyUpYCqJxxW9o4LqO0LOLEHiuN50+Ixtf2H2/YDaiZQlOPZIio5tbeScgW0x2JdEFdo&#10;r2b2BssQ67dvHwgaTY3xnuxFY89rexsl07GX7Iv3l26ZPaaUZM+intpTLWebJXtM8MUE7SMWo+p4&#10;zxSUSt0c1frcTOdhoL1lPW4PJDuW39f28vvafrjDjgfJvhiPkv10hRK0D0NatmPQ2Pen9liFT3P6&#10;C98T9phyPBuGbZqfSol62lS6JnbbB3LOvs7xuOtJsofS9Jlv7E+LS9dbsC/Qfo/H48Z+MBfyVcpP&#10;saTb2E/8on2fPWQSzBMwXQGC7L/oFcn+oLHvY67UFxUGe8wLeukzZ2iPKcGcPc2k/vloiT2FfFeQ&#10;/VBMkv25GzY5nmvs1zxEfaqBZkFgjpfsBdkzvGdkH9nuURHUWfoMYH6vsAzUHqat8Nr9sowp5Dtq&#10;xcaSbkwh36E9pis/j0OK9zfth7T2yEKt//nx7bQkaYsg0X4XU73BvL2kAFK4nkr5gkL7HpYI2+Op&#10;RVu5SztItRyH0WBqjyG+sBixPd57a2hOyoJ9oH/rXWev+Is25pF9L9lbv2hPC4VcepqzIJ1UF1jX&#10;be0F9XEYq4DsdSrteEO1nKhKmqcz4JSpeTekmUhY1nvnzdg39kWgf+u151A1eR7aY46H91g6NABq&#10;iYJK/29kHw1cfkj2WP+Hm/ZQSrgMA6M9E1458zpEBppaS2MQZB+wvIhFXFepcz+o7z1P9jysuaAr&#10;5uyxhtvnTuO9NqhYob354T/6YW0Pr7Ek+xqofh7wBta9lb2641JA8UMwZ56ujk2FfnN2HagIhMVH&#10;LCE4rSHSmjz4rb/jWnuLF6vwc51izw+qNVkuYP0EA2aAUzT4/i21S1b6LXho7M/AFmgv35P9dWuf&#10;1tXEpBCceWPTDDQDV8DM6VWgmU60pgwW/PXbd1jI099fv4e3nhp/aRXOMiWia+3IW7A3HsahknS2&#10;bx3ZYyQvdbL3xzs71Nnn5PVcYN1macIZq4rK6jcldQYy/eY8Mj0+D3XVIdCig+rtNZigL64BtKd1&#10;Fck+9YSsfdWVrdlDRz8kZwVekf+GNX0aB2z3kB39oy+bz3z99e2v6LEtO32SEkxezi8lJbGqIKwe&#10;X1Zae2r6NrH4z0z+B4p4jyfyU3H0QxasYGUqhyT7fbbr2NGvtp9ZZr/Dtuz0yQn94MtXbDvqsbQy&#10;j/lLgfZ/QatyPNa5PxLN7NB2dh1q/Lb7hLR5qf3iCtOY7q19pa2b3LQ/oJmKD7dfulLjknDTMZrB&#10;JNOb0qeppu7BX9O1m7oi9fpHs25nWhfr4fnSkm7rjUC79Mu2z6mG26GU+Ylp7KdIrOFu6I38BP7R&#10;zRd2l33qc+XWctqvln3qxdD9bCqTyWQyHWHdKwqtF1o9cmOG4T86aejeuk/iiVCpJstduwI7ddou&#10;BPY0AWHd6+Y+FWgvAo3Rx5oQDcTYpZkHNLm6rRTzz9leRyYjXQON18BRSxDWEZN98wFBDz5Xe6z6&#10;K6BrYGKqGw+YCUzVK0sn5GdtD+lfxaGi9j8WWcDLcNP+IesTPyftfjl9TJ70eZk64x5yvDflwDAA&#10;Tv8cK2IRBhQgpqskK2oX6qj9dN8ubWVlIJD9Q5qxCqvtoR5ZwzGi01Zpkfs+xYKpb7Jfd4/NHfC2&#10;tRbj7EBClJ7Jh9z7olTuUI2t5mmNSSaicIqGuk8vYZqJ2VF7cdG4YnjfF64SD7bHj6uSaYFhHe0l&#10;LZVcUAxoPyGjoTUnO8lWG8tFJHvg4YH2TLhkv4U/p/Z2zr54T1MuH/WkH42ttpeGJ3vDw0PXAKJt&#10;/+ppK6Wo7WU9LKN9HyDwzto3PU61vcZfD7QXlgq2aUCXcKyX7Cs2m5OJ9lF01H7a38ar2r56sL1v&#10;7PHee9YfSCvPoZxN0BRoL78rH/GMH5O/rX/RXkm1/XQzx9WQlmo2/cbeRLS/oOkstnmfFsuXb8pH&#10;PONHpB0ijpWRZA8PsacKnSxbe4oER7V9EFdtsoehvq9Oy8c968diZm+Tvb7Vk/URanvaEs609hTy&#10;LcX0qX1kfX1qH/esH4t2iDg/8ynNh1RaX5HanvYMAbr9aO+Tva7kdEgKJQamneXfNdoh4rRTFEf7&#10;M/u7buWDkz1FGoGV+AMmHHPJXlXStUVdzBGHVVf3gW7LNvyE7If81P7SrXww2ffm7YvanlV4/2cf&#10;M1j8fbwzfkzU1D7sc4hof+lWPpjsD1LrDdC8Q7SnrVJor5BF+yBW/85npS2W8BHZB7SfuAd9wX69&#10;xzXNvBOOl4M0C28oy7mGTON5RwcAtHsy0z5ZWOHjp5MH2h8l+zTzbmbfX7DHr+2ofTu6KO2TBZaP&#10;H2rvG3uO1VsnGNBMrGRfTj8Ctis7P99iam/2aRf3k6uH2VN5AVN0QTPvhJMAF0vsy+7ba8zv0f7d&#10;w9b4pTHWVM0rBU1MIXtaceGG/VyFt2O0tRyrAu1nNIKHxdE0XZns07ScAkDU9m7Ovups88bU/lv5&#10;SfY0tSPZ79YzreIS+2O27hWl7qS1x0op2RfVw+wH7LCO9/ssLbI1SNs90t7Q5dynZEfti2m851Qm&#10;4eyB9sfMfUtRnh0VtX3haYIizcea+yOrb8PyrPB2RCnHdJnSfDZ82BhTA86Jkd9inrf2B5gNFgtb&#10;4fCO2uOJ1w9op6hPtI+yCD2GgsKRfTjgpUvXYIru3ED0GjHx9dyMqf3gAfY7NCvpsurzaoCBm9p2&#10;yD4IKt7M+3bWHtqdoiw7lpHJcKxW78uh+h1cUpstzT1Lg5kHaSZWWSwsHafXu5DcnciqGWqgAjvW&#10;Ff46eqj9hPZBo1IedWAx6smlDuyFNhLd0Y1xvm7noL86YkeKxuQePuDoegTvjVkYKi0ludBvqbqZ&#10;6D0TsqtFvWehsxXcTCaTyWQymUwmk8lkXibbS15b72JZT8PhwrNm0hHbSavQLHLL3j7+2Tw3buGZ&#10;+aP6d+/mSphb7NaCLGteJvYhuPqXuNXwCAuN8O34u+FNezkd/jFlc+zbvovb9lfwYfZEXLb2N0O+&#10;vLUfzgbtBTXtuRnefGPi5xr2RXlQa99aCFMtWVjo28c6u6dm2tx6c4XLYuLm2uQFW8H+q8c/vSfm&#10;Tns+ctN5VRS+d++yL6f2m7c8ydZH7OcGIKB9ndzdssdL1Mb7zbPfudO+8PP25V32xk7tly6r1ml+&#10;vbW/uYGFWLS32/XSs7fs/+Um2w9WtHfb9bMFewrqb//vqX2fbRrH8/Y7lKlrp8KuZhLtT16PoJ6n&#10;Iz3T114xVc0vgkprUF04FjDu7zI9qQqwv4wMSss2hKOpvSxDD6Iqjdehp0uyH78+AberbZpfoq+D&#10;Zqaan2hAAeHco/2VixomMAJ7HQsYuWfX+DSK63l7E9EefDAAVnJvzmAMbp9WWBNQ6uuoWKjoWrT8&#10;OiaOyZ6T/SWc0mY6HE7dGkw+hWI6Gh/t30OIYmS913Bht2lR6PM/5u6YpilxsKL0Mi0GPzv6q8Z+&#10;n7ZbeeOiPHlb9bfEx+w7VRsupmOS6d73Gdq7I3+ghd3ltPh3j/tAI+8K8Mne9W9MMuHngQWP9uoE&#10;7flV1JKPHbuTbtlP42iK9yyQvTvoc3vAIc7bh2Rve0vs3zuy52R/GdD+xLE7OXwSjU+EjxZSPXYs&#10;Rv4w2dNMDVH2WG3PdJRoz8tb9jayH21tfyy580qOPpbqffskGp+IOLlhL0fxF5NY2zus2bHQ2FfL&#10;7WniHZSN/bYge7cx9fuZ/bC2V5hridhL9mxFe0P2vcIdf2XIPm6MvZwu490X5TGFfNoNIPYKe0QT&#10;bdD++Jhy9a+YEeXREnvaXNHYorYvwOEVqjbZXrvh7rz9AdlvM73cfhvLt1N7PkF7Bhtof9DaC087&#10;SDT2fbSn2t82k8vtd9H+911jL5K92Ziy3qxla2pfBE/2h619Wkkr2WOovpXjHaD97/nGXo7IXj5w&#10;Vtc6cc3vgahzvBKz7z7au8bep6WEd1gP7TFdv1na2Sf70NirAu2/FA+YzbluXL2NMdn/XY/9nhyV&#10;8/aK+QHl0RKDfBkU/9v+uV04fI+pb45j4efs+ebZ6ygmaP/7amQ/uCHaW7K3qvAGvt1D+774V1FN&#10;gpmv4W5TyVXaYAoPaD5QJ9FLwS83Z2Cqq/dMMbRgQI8Zfel+vIY/4xPazB3tuTNwiIrlgfiToZlE&#10;uGHv8a2gi2uyN9+No1eCTzbIvh6frwNtEMdoX6BrABCXtb2gLWAc2mOxFyu+E4D5yYo9msyosHZb&#10;AlAoeQMxKHGyQfa+mZ3gC4iGURuFQ/vTa0trx/lk78neo/2b0oCc67np0UxDwDq/M6/hTTSnAFGP&#10;4U0356Eso7GXjqG9VW9HgGEdxu+tBrTntAGOP2TbxhdendKqWXN11C2aZcpDpVx/X19UtN8z7bEz&#10;7uq80/tIzdaLbbOHq0xTekX7gexirKjYujf4/QkUt19yK7dIbF5P1v24brVIPC9YZXHrPof1kSao&#10;vlj42jfyWicv256WCX7BqM0ptz4Ba96wN5PJZDKZTCbzyczKsYefcjitv39rfP7moKatcO5TDid7&#10;scH200H4n1aZMXaT771u7T9xA1saxb7B9q558Kn27I5NnzeC6b7cn7jw52bbu/bBJ8ZeGped7TeT&#10;aWwXNwfor8ZG2xfTDG/rk+2/IXv7SCf0rMwWut0Z0AwFHosLd8zmh6F/hB7ZG3fMKzzq5oS+DaCY&#10;rvuH9hgQVMUvriu24mqAtHIufjZIKC6uN7HZf7oG4u6QqdOoQb/+4TtxtVrmv0uDHNFewRlsZKfH&#10;dF+oXcOUiANjAE7F+WoZAG2WIiYu9CXad3VXmI8xzejInvtjKVyUY7ty9tcXIxeG8sSbcfk0Z/iU&#10;8LaOF8geA7GwaD9Z3V5NyP70Eur5ehtGm9Ht6VIVyT7I8Wh1e+4Ow4E8sYOu7ovyUdoZqHuKNrbb&#10;S/ajkwfYB6zjof3BRtsDkH0BZF+qB9hXWF6EExs/A3uO9seyrFa3Z6b0HDY95Dva2M6pU7QXZVy5&#10;6N7HcqGXF5se8i134sRpKUqal/UAe+l9T2y4fYH2/KIcJPsT+wB77v3uxto3AzOLkmP0ZcfJflyu&#10;bK+/QPsDsanxvhmIyfEe0sJBWM47luNy5dGmWqB9FOONtC/Kdr0dtN9hLKra/m9W/QItTq49lg7d&#10;4GE7SHcCrKHVsxPQHqtql9EA5venF+9WOhoDixHn177Sp24T8/upvSx5pYCgCiv8uNLRfbS/uLr+&#10;oPGozu4A+BFEZPXWLhoLOmdQYf32Gl6vWlnHBB/ewvkHvFwfoKu7P36M0OwcoZ1E+6jfwLugz6vV&#10;Gvm20f4cTqKka6bsE57mM9Bju+qkTA9XWzzmyyc8mWdnd+nKiS+F47SEzEtlcGu5qZfEcAPXino8&#10;TEe3NHoeurql0fMgX/SWRmL1HbIymUwmk8lkMplMJpPJZDKZTCaTyWQymUwmk8lkMplMJpPJZDKZ&#10;TCaTyWQymUwmk8lkMplMJpPJZDKZTCaTyWQymUwmk8lkMplMJpPJZDKZTCaTyWQymUwmk8lkMplM&#10;JpPJZDKZTCaTyWQymUwmk8lkMplMJpPJZDKZTCaTyWQymUwmk8lkMplMJpPJZDKZTCaTyWQymUwm&#10;k8lkMplMJpPJZDKZTCaTyWQymUwmk8lkMplMJpPJZDKZTCaTyWQymUwmk3kMjhaeba9ySFGu9LFN&#10;ICw86809Xrwuc3DXbx75+qcoFz+w+wjn9eQYgBv2RTV7LPxdx3HXfqy1t4sfiI9yek+MBLCfYl9c&#10;fty+2Ah74VS4Eb77s4f8bvvJ52DPHZ+/83tswb6Y2n9x68j2Y4fp51FRLr49eJTTe2K4K+btKRQs&#10;td+6dWT9sTsTtw2xX0if7rTfuXVk/bGDu754U+yNnT19efaafrGv6FmyXZrq9W4e2HzsTslNsVfM&#10;of1fUIpXXJdHrL/1CnO6r+ndyrNjdnjMmO1/g5/9Bo1fMbuXkjp8vLddDti3eLBg+DZ+wTd2+sWb&#10;Yi+tFyfuP5b/k4jF+9KU/a0DEdj+MWVbnvLDgJED7Yvx4ZCJUJx7pl1h+yLs/ayMdOmcZEeCSc8O&#10;LWP7A6ZKJiO7M7fsDsk+yDdoH2XF358AakU899/DxJAD2vN3kYEze+w3Tz0wUYm3kRnM3vvifZAT&#10;sB7jh2JBlCoUV5h/HADTeH3woHW73Q/ZvwnmOw+jqOAUxuDwpqpK/oilGQG+P5Q/VMW7AJ79i7P3&#10;UO6A+j6yAHSRrqO8ggu0D2YUdKmjfBswvECpMbREjoXIrtPYgx+y474cBTlCez/UEs6wGHzqqyGW&#10;hfll+M4z8//A97anzyAWeADa20pcwZln+HQcTDkc0oUp8MIcRfYu8gu3brl7IfuJV5PQT/Ye7Xui&#10;HMgRKMYU91HLSp/YgBmD/A9wavvywg8Lr8m+HHI3wNjOghwHbaOSsY/2by7xE5dRnrh1y91LbS/L&#10;0GNHtb3vCXaML0jM5gofFA8K7THHkzYKeyTOXZ87jfFeMrIvkj1+3AYlPGYE5uTS97mN+E3rlruX&#10;1j5ivtenR2jfm7eXPMiLmX0QV7W97/du2adK/5CjvbCDTbG/TPbOHcgJxnuv99F+Qvb9ItC9lxeT&#10;qT3AldO1/cGcvT2es7/2FCs2xh7vXZTO7etJ4JLsjwzal2TvDNq/FRihk72fsz9q7Qu68VhqaO2D&#10;qyTa31097gwz+0v3c5gEzKsxv/oNfCQt2X8L3EuvKl3bXwOco71He8zR5+yjtAW09hNA+23ZfXuZ&#10;7BXZW0724E3AjH4SFNl7QfZOh8b+MvATuvFD4dB+wF2kkH+c7Dna62QvyB6LROuWuxdBqV6yvyoV&#10;OvN3HiKTgLmgLarCy9dob2NrP0n2srWXgewxbpyjvQTR2CvQbCPsKeSPyF5clRqvg7iiIK3UCO0Z&#10;qhnM8zErmNqjK977MKjtRbr3GPInaG90a1+RvXi3EfZqRPGeX7EmzVcV66M9pnoYqQcK7/+5m917&#10;si9iEHZmj2n+CO0HaF/H+zgk+6uNsMdCujyJxQ9FlBcBZQFYqO0jlXbQ/sJO7SPDVG8EVMsZLNgr&#10;/ExtX1yHvsY0f7IZ9gWVVgpgkeIAlmJ1WdsXEUUa+/7UHks7hWNob8o5+zBv79F+U0o7hspqx0WF&#10;iViyV6qxxzT/2pP9eGpvYzG11/P2flbaIXu5MfYVQ9Nj1thjZZ1Ekr1u7r2o7TFptFVx3toru9S+&#10;T9cH7VXRfXvhZKjth2zY2mMi19rHZH85tTeTEyznX1ZUy3EL9ucL9nYz7KntqrVX/2v4blxhYSbq&#10;S69Kpsbvo7nE+HwF/a8beyB7IHss7GofKW0LWETG/ELX9lgPqqSr1En37X8zoD2VVtBew5+8P4PK&#10;iFCZS8rv1ZsPtf0PoPcY1uClm7cP+rdCsodUMI7mvLG/BqwQyHF1/59fMwqgFKDfAd59DXjOHyK8&#10;jebN91jpoy5OFAMQAFhoN+9ABwln7+EcXw4gon6Hn4xk/z5oV5kLiiBG/O/v4eQaTt9shD0TFWqw&#10;Y3zs8L6jfWXevK3QnkM0pxOoONpbhpdIRwmqtv8AF1G9i/oUHTW4YIJ5jS9aZuA3KjMCOIWN6Mhs&#10;GGDEdowd0ZgMLhy9hOmWPp388Jcs2acOHVkVlvFKW9bD8vw7LCPj60q4oLBQjAGiZKZiFZaHzPhD&#10;uOtPdZD5buxi/nHYp1927iVui/Zp23UbqD8oYbbYFi/ZzREhHeeuQSpLMi5eTu1bZqrDLxev3mZw&#10;V/60xF5+zH4jurBu8nN3xxtL7JW9OUpnzv7OXt0u897e8caye2/ljVfc7EMbaX9nv9MSewFw8zNu&#10;+ngz7cs73ljSNMvhRnpezF27jYz3d560XFJoMW7xeTF37bpfwlvCnQNPl9nr8sYLM/vizkD0EnjZ&#10;9plMJpPJZDKZTCaTySDHH3+72IBB3z+Be7o/FLhnOY31cN/YToDud4l/OveM7RSft71yH3/7M7e3&#10;d74lHGN6IxuLVyZ1ht+gUdY0ROJzvvPL7U3daWQqzO/cs57Nc/NqyWtQt4/jRfjc7Zf1pwBYbsm+&#10;5J+5/e2JzmTvhGPsyFj+zj3r2Tw3y+yDdAoLuHvS8iv73Cf0rCy1595QYi/d525/e3mHZA/UXS4c&#10;f1s+8/k8L8vtr+EqJvsfymc+nyfn3mlbx/zdB7eb7DdgSvdH4bdGAuj77Pc5XNuecMIVm24/V1IX&#10;9S9zT5WeBste2p7yaL/pxXwzE5Al/SwgLkvop4iI9hPb10G4zRwRM6OARXuB5beo2lfEkgEyCrBW&#10;Pyr7EOXG2/M5e6rRGCfCULHaf6CXjHjRYEVVlBrg1G7CQhZ3QaN50HX6nIY9gZduqJlmWJIvAJa0&#10;WWJBR6bh//DdRttrLLBJP7M3JQ36U3Zo0F55fAJLajGAMSPglfGpllM+3+k+LpwKbNLOojbaSwi6&#10;RHv875ga7Za0XkRZ6UBtuRgt4Mw+4wk/KigXmZzL7/FGKoiaDSs2LMBYCZW6ZV8EvGpVAT84ib/T&#10;/IiNROHZs56Y5u4UjPVl7KeJHAIMVuQCv5X3F4GiPMBbS2Fn0+xnTVUUcllvdncFzWCZxCHaF5Ws&#10;jNOvbXHb3tPClwBjS8vYYKa3UczGs2pay6yHPxsU2kMRB+xDLDBhu8Oeewo0EATd+3LT7DFpa+jj&#10;BWC7s+caWFEVMSZ77Yw1ulxqT3PirMBU7xQ2YCGLeebyqAOyfzXLsc1rVkQeY/Eeo7spTVndYa9B&#10;pOzQbVpPzqG4Yf/3Z+UZg0UcL94new8YSOId9qkQgPYU8zfK3suZ/S7ZF7Pzr8heXgd+HcQ15mlF&#10;MGyZfX0BC5oKYjbMXn0/fdzYT/0i2et3PtlHAQUGgGVpvqprBlRBUF23p5b3GUG/mT7eru2npZ10&#10;7+GK7OVl0BV3wORte2iOoMyi870Z3M0/C2Zh4pbBV6Z1PIr3tG6RuArqEktCfFItaeXarLi+OPwg&#10;VAstF1TDma5XqmklOrK/iIbsxahiS/Jz2KSazQ37uLDSMM16mq3W2ie1t1b8e4BLqIZyub3epFrt&#10;nD0vi+swZ99PaxYv2BvxvhTRoH0YKHz71vTOe8czdIs5e2kxQZt1yhYwumV/gOUYEaggbwf9zVhw&#10;/qNM7aVTjl/PNWSl9cvquF9DjzCRxDLsOYbuwWCzpqsvZWqvvXbUBVW27wigtWbnGibJvigxtIsR&#10;vrEB65Hdz9QeAnU8z7VVyZR38Zm9mZV63e2pnRtJ2z7B4f0HJ9xc2VSN6UrMzeo0C22Yt6Z2biKt&#10;Pd7pa0cd79PIrNLSwnNzlxdXJLm9RPkGkuypUu7h0kk7V3JXNMZWzccEt+T4zSbFeyywSofFOBp9&#10;N73BCss21DfRPjebVIhbkWSvoVQWThw16sW09gpL9x74bMmC+V6dzwa0P6D0TJXAk/1gas9pwaZp&#10;UJDdXYjo5qZHbOUFZLgvKmp9Rfu0wiaL7Xcp9BXzAb9z9ntNn/qS5WTEat/APQdeKatZJfAHK6Jw&#10;9Tvq7DrMt+aHri1PYULTDrfEXq/2FdQSdRKSvSR7Tt3uCRp11sYCCvi2u/bslv2KFU3uFYy9sqaI&#10;tJowk1N7uZDGY8W1c/Z449KDnbm7VLPqgCHuNT/F5G7IQ7IHL1z9jlz4Biz1dM1e2aYY/uXtdG/l&#10;kA/8zJK9V+UAL5oTrn5nYWAGjbjtw3ab9wAAIABJREFUmj3WyNtTlDdv/qr218Bfl7qMwlNzBfW9&#10;2fqdws3/Jejeojx4oj/Z/l3ESKIxo8P8LlIr/NLpFip0z17M7Hc+1R4Cxh5T0DLT9v05ZupL7al9&#10;usP2vZsRf2V7X2CAT/ajH0+oYlMu+RjVZztpj2HyeJv10mi6Cf1gPyvZq9XtXYEBvvCi1PiruqPi&#10;nkqBj3PSj0ayx7Ba7bCeKqWnrR/xKvzMsj5T9x9OcCgLDPtk36uHVi69bIZ1z56Wy/8HcAHwx2xX&#10;RVPx64r9OrAdmMDq9rSUfpWWpKt3hhwu+xi92DV7SvMVrRVbsV0dDfzah4pFoCWCsdqy2ldgkld4&#10;U9XZW2rVWirZRXsM+QM5po4VtitDT53iZYjaBfP23D3A/hrO6trMIbtra9COxvuB/B8cRMNeSdeX&#10;Y9DJXr+d+FXtaVAxqFnr3e1hWAQmhbd7q9dMshce/lSz/X9hD+RJpQvX/0XQ49XtabOVONcft9ip&#10;26Js9+wl4ImPvfkTzfb+Be3zFNBe/xOvx6OV7Wl42fzGuIsd+tO/5O6dbP7skL1C+1KzI5l2udIj&#10;p4sH29u5guLNMmPzl0JX7R2NGiZ72jJm5BTtivQQ+2ohh1/eIoYVvrt3mF4TqbSj3BDtDzH3A3Q+&#10;SfZb6gH2boWPFUv76tdLsofWvpjZM72qfXFzmd07gLJzY27JvqjtHe36dB7Vyd9qjmkf+BXL+aum&#10;5MZ9ZKGB9UD2/DLFe7RX6hzjPaqHPr96bHsdOtdtqSyP6jzZW2lNso99tBePbq9WjCHPCJV2MKYb&#10;pgq0H0qyh1BgIeD8se1vLcO9fpI9J3tu6/xelSZgKFWPbt/BbrxF+5jsA42sUCePbc+615FVh3xP&#10;9mVjP/LUGKtOwmPbq64V89G+iHCB9obT7Ckq6514Gle9uv3K+353rqCLxkVUb6mcj/Z/GTXZAzVL&#10;w+r2m4v0rFJQmVKN0X5grskeRgDfX8ALsA8MyN7qN2hv4MfQ2mPVpVz32T01Jgp4QzVU+J7xaLC6&#10;Zt7RM3gL8bMYT/dxtpk5vfToe9HYa4f2Bt7+GD7DEVZLcc3vQ/pR+MJ6dbUBO7s+BdyyiZ1ekJcG&#10;L9l5+ZLtL8qFzdFeEtzyC7u8XfYFwO2WcEuG770MeNoTct1nsS4KWvigc1XxZwPVu1cVfzaMnZtD&#10;n8lkMplMJpPJbCiH6z6BNSKedHJouwDJdJvoFSe5PRdPu1pvO1x5Oi6/XlK2OzxlRb5dCni2umLX&#10;7J9yusQS+yf8a5/Ck04WaVdbmf6RjsX7Z7bvGtn+ycj2T/5HfgoDTJh3xMpjbx5GW8rprj0HZ+D2&#10;/gY/laLEot4t+y8f+8/8RAZi7GjQwmN/ryqxHDmg0bl4ZQf4VNFa+B/dNeD5KaIcO5pc8dhfDL5e&#10;UzItbzCgIXAwprHg3WKgRg6u4opj8VfnEu2v0f44iFM7KC7Dbl+cuq51kNHQ3B4Pj21fOM+4Q/uj&#10;qOVlFJMYe3Lsu2df+F6x6jyMlSnsEeO0yojHe+4HaH+wI09850K+5E9i7/cYL9He7R5wtC8HaH/p&#10;+/cf+aw8ob0oMccLU/stDGWds2f6ae23NfiBHEfdSXvMjPr88e2BmjIOaNEeQ/YQ9V9jKOucvXgy&#10;e1p/hkHZ2jsMZV2zj/LqaezLxt4C+KjR3tN1fuQ/8xMpojn1FV91FsrqpMVHDJX1AFyyr8SPXbNn&#10;UQs/fAJ749B+SOX8kJaOZ7IS7zpnP9DFU4R8mnGc7HkV2WHU5TYHddU1+28G/aex56G2Z9WAHQ1k&#10;uXOoz867Zr93jOpPYV8EllZcK4dDsrc7h+rspGv2x8f6Sey/YMdM2iGW9/uG7N32oXzdOfvBkTp5&#10;Cns+te8Zh/m9P+6o/RuoaGW8x/1eXqK9q+0v7UCG4yOpO2dPO3UBiP9i7ON+L3fHWLMdHmL1WYON&#10;EsKRVGPonL28fg9vqseef8V9GNKSFEXoK5hEDu//jcTr3LEpfsbKSzxPp+3jfi//4AdFZbAsGSQU&#10;cALO4GWIL2T8LweH9vUaoxUW+sGaKK/Dkl0wP0uUPSgqquU4HjHvV9YE4f0Lufc3qbcSOVzvSWQy&#10;mUwmk8lkMplMJpN5ifB1n8AaKdyjzCf4evp95ZJ37WP8iU9huuP27IWF59yvMpPmvtG31f70+8rb&#10;F2D5stvPQXFzjKpcfC78KisAp9G3fOzu/COhveuinMpOh+7Nx60V/thjotziSmo3FsVerYOvunUg&#10;VHN7YEoI7bw//NksJY4v6Gaz83a9zWpxc6VnQJZqcWh+XHh+a9+0ZYg0/nRh7z8Z5ib6qQX7Zpdr&#10;+SOtZ5f+FgUN7ekiFc+8rpssb2xAH+WDVz7dSoFYl3NxBr90NihV41c2e2l8V7abkcnriLEs/S36&#10;i9ox9cMa7G/schHEwycq1PbsLntDs/Dqb531ZigXRahfpb+oS6avwvOH/BvTMgJ/+Djqxt7MXhFu&#10;fu9vyjXrvzJbqlOVU3s6AzxWT559vV3M0BZtw/L9Xj5Ka19OXxHuxs7njf1smIBix2h/RA8b+/4T&#10;TQ76CGgPmBbhCTRd62hf9zr9BmVOWyt9SWM/twarWMF+H+336CGFtorsjz5R4pNBe4ywlmP+YyXt&#10;7ICh8R/44jywn5ea/6Wwq2xWPbXfIhvaMEagfTEqtxn6fZnSg6n9l+y/TY/YPvd1IZC2G0r2e4+u&#10;dw9kX4Ije6coM0J7EYuryLTVo1istGFSCjYKv0gccYh0KwXZQ7kjyz2/BSOX7A0r1dhusX+MTzGa&#10;7LcrS6/R3jF9Al68KX8I5rVP9ttD+UNkvw9gh1gYWuFLZvZVWpwv3f8+jYxQVkUO/jhNStNllKdY&#10;cfg1CgfKbk/tIQ1q1hgXyicTXYq0TI8nQcjRZUw718ci7hoJFfOfYC8h7f1ckn2vAKe0k3g1fEgT&#10;EzGZl2delClPlY7sSzqSf8eKM3r7lXBPJroUsj+dVJKPJ5U5p1IJDwdqXFXCwZkdCm/u/46pPRbX&#10;xgCS9gDGe8/f4wX0fcNToWZAf4tGL2lrkr1nU/szxlXaSkq4p/JcDtn/2T+pFB+PKk32cBqO1UXU&#10;aK/cUIRV7FOqp8qKDdTFuNLjZD8UlwEu/EDjo5DifbKP2h4l+0gbaJd0JP+uFCoV95tS8LOB9ubf&#10;sErzcTlU5xHvPVz/lboIn2B/EdmRuhCVGTsmHKvkZTAXPmraJri1V5eVtpQMMFnRFtIlHclfW7KX&#10;8dntMbiZ12yoR6dlRfYMYOJre0P2K4X82h7Dt5dvRTSnjnYISfbj9zfsXaUnnqr7Aix+qKQj+Wsn&#10;VaosLd9d7enADNgAU9pjQtfYjwAughIOk7whX91eo4qXfy0CZZyNvT4JGNKHVJgj+0lUFv+Kp+IU&#10;B4e1HEtH8jPXo93D8Xq4p/JcDub3Cu1FIHvaLyTZnzu07+MF4G6V8YWN/Z8XtFOc39a1Pb8m+31j&#10;q+LvGnv8Exi/QipM0g7cjf2p6xlqBHHPvZEWlXbIPsp3MdljwleZk4fZpzRfg032jqZliLDVZyrq&#10;Edbz0b5J85O9nNSZqI6Y6ll6xMdhl4KY8Wuy55WkmSS1fTT8E+zVqSvSHti03bcIBZZ2oi4wTNkh&#10;a3O8oSr70ta1IRmnaf4o7NKf0VE+e/0+xfsCpJ3aezx5LUKyX2nCTmNPWyxhAS/Zp7LeXfaWPi/m&#10;7Q/oz2CxcA32BksqcPrnVBabtx/Ih9mPA4VwKGVjj0V+jeGI7GNKG5K9RvtUjy8A7dPhfBKTPYYG&#10;+zSWd4H2Q7KXb+yXrT3++xPNgv8ke8PkRWOPuR2PRk/tMQ9RpTlzmuxfMZiW8xt7LGe6J5G8E2rd&#10;MHTKYLcae8ydMcdjgPbVQ+I9T/Z9JseN/SXZD3uHM3tDab7TVNZ7xczMvjrCP/N1Ua3DHoMj2v+7&#10;qX1k559iz2g0sq2Y5rW9TPZRHfap7WLItrAAdVb2lEttwK+YPm/tbXW4LvsCiyD9bQ5/vZPs8V9V&#10;nHtVUJ2j/yD7Cuupkxv2ISjXp1QP7enGY45nqQrMdpP9Nh3JLdCf2WfrsA/KHqB96LX2ID7NHjAG&#10;XcYv8KBUx0N7xdC+7Ndp/pYsB6ocSPstZe49pk8a+6I0tf3w2e3/rbbS7e/wc6hLO6mwy73CWIsh&#10;lT+gbac0pSkusZhz017X9jsC7S3a25S9JfvUB1ZQu9J67P9fY4Xfl2gfFu1pphacrGi/Tfa6NOMT&#10;v4PlhGQvkn2kucj0vcWusMm+nLNPrYaN/cHz22ssnolwJMUE/A174O9Wtu+xtJ6QgTFWWGRggur3&#10;b0EVodL/urbn++KvorRBlr6PdSuFmcLfHB70mGOFVVYx21uHPfWxOQUlOHMNJVY8seotI1wBnOA/&#10;rw/v/5KpvW7tJdn/AJgLtvYV2xeXcOr81P6A/80k9AQGFCtL2oGZHT+/PZbsjMV6Hth/eQmpt1HG&#10;2v68wiy5uv+EsGraow0Ff62SQFVFvKDKc3gLoC8iwP8Bl5G6ygN/Z95gPc5WfUXF6gH/u8L3hUd7&#10;wdRkHfZE22Wx1wwsoIYoxi+xiDpYqeDd2mOYqcj+h8B0xeGqquBthDfn8ANQB3fAYi8WqkzA9NVS&#10;Ywj1YJO9CqKAS6dC6MzuiTxtGLTq6ezSgqHSFVG6SM1TEmsLPB5g6gdjS7knVX2K0P8ZYA7wNmiy&#10;p1mgjb0s4J37h5jydGWzEplGWzxSUCzrX6/2fkaPLO1LwuoazUHqvNtmpnS/8qQLGz8MWdIQkyeK&#10;iPODIurOu8Mn+TufjCypwfXZ7DuG9JgY8iv7JF8+P0yrm/a03CJ/Vz7Jl8/317kn+Qs/EUmDkMQT&#10;rTE+t6D0SuOinh1OnW/iiVYDnBsUsL6xih+joA7dx19qtWauo754mr/wU3nK5c6/ecLvzmQymUwm&#10;k8lkMplMJpPJZDKZTCaTyWQymUwmk8lkMplvurf/9SNy58pcZf3riM3tfz2dbHpzfZVNXcJS1uvr&#10;WX1jbGMzDJPG+M9WaGztt2/Z33i+iP0pJ/ikKBrPWkB5h728aa+ijiLeXLKyXafKbLP9g1cLbx0+&#10;+5IUD0CnaQWmXTVxSnObyV7MvyiDDPyWfbtGGfyndt09WnNRUqw6ZM+9LMEDOE4T6oe3blD7fMGe&#10;5njSAg3hZshv9injk1g09jQ/SNKrR7T4YFc5Sqd42140z2/O7eEeP3lrLb30JXiQjYVnx+lzIa0J&#10;w2irPXfz453BCcceYl+Q/a3pTv9/e+/zG0mT3vlFdr7ueAX3MObYA1GM1zDgq1qYxQ4FcyvehS57&#10;2z9hOdBhLwaGYxlYCipVJsWFygdB1PE9CGr5P1iffBnsG7X0imNgAPq4BsbuKJRg6jBwB01jO6g3&#10;OsPPE5lVrCqS3f2+b1XzR38/6CZZmVlZ+YmMH09kZkXM7HfIPg9ByyP9Zfsw29U9xEonbrKfjqJx&#10;g72//qWEzl7Vm2Sfaz0eeC0PyEf2dlUHu3KsdOJd9tcyOX/vzi4vvME+tS1Bca/tW+05++7x+25s&#10;2mLOvn0a/4Pt69Y+PhD7VPsgx0E41twMYotHNQlPN3Lbv+3lcc3bxyLkWGB3PsIj+y/5V/1sOq4s&#10;23M7WDbXGtP7xMy+SAc+youo3Y9rIZ4HYbQtU6ga81/7pzya0InnU9wXZC9FCJWX0pVJhEqURzbn&#10;B2Wv2ct7bm9Fa1+mk8tGvml04Lr6eaRAyLF9MjoqXwV9mu0HdPatEm9j8nroZBIxUcBo89ycys3s&#10;xWktflaTfY/st2/+6HvAzH5DnqZKp0bnode3+3noqdOQUlJR2jElA38Fl+3Luhqmt8lXyat0EFNN&#10;9nlcaTrLxbRWIPvXdbYv/aon7lwdM/stOWmMbgYqD7u/PSheHns1JPtK+vLAxSrGbF+09smF6sJr&#10;dZxSvWNG51w9yjzgj837PbFFttf3355OkNspz4M+5MH52H6/JzSPXxJMrSm+O3R95ftce5uDpqxV&#10;3RgXNL1BTtKR7etjxzE9DzEap/auoNMvNnRNu74rufeSQ3ZDp3I72ztNZYCWeLIvwpYIhn+XpetL&#10;l+23iq8lVe6xdEHVeSg/affVseuLXNUVTXeij31xRLt+xvb3t9znL6+xvZnaex5Kxpkre+rVFCTp&#10;dthely/ZPmT7/lZOE9/ZizxQnc377ew3VS3H97fSz1+tZPsqsT1n9k1aYinHz+xjaz/I9sOXR+25&#10;j7K1L8cz+yrM7Ee+ZPvnbO/uRu0DyPbULF3ZR15kjSX7QWvfKIpa2N7xAKT6L9le8DhP/eeKzj3Z&#10;j1p7M7MvRlGy/TbZr+nL4Ksg10hc61VN0do3bE8SV/ZJCzWzf93ZK7anznu2t+31QU0NYHtVqBg1&#10;ilvOfeXlmb0btQ8g98bZvi+yvRHNTp6RZGZvRNoUvcHUPulfZfsBDz8kUmevl+3Pmw0OjvYpWLjH&#10;U0jnGmnRfpu/vp6sIfuitd8RcaDsgHV0Q/Y8qlck+yhfU/GfkH0eeY4S7SC0V4MLnzb5skaV7rW9&#10;4x8zex6ZrNlbtq/6RexP7SOPm1xTZyfy2NqnbO+UfTu1n8b5luxrLkH+Htu3+bS1/705e+qxXNmb&#10;fVqteJAxniYk21OLx/bmyGb70Xk3t8aVfbVD9sX9tm+vxHOd39nrPCS0pF751F7z6Esze5ntKQRo&#10;7VVr38Z6zygSnNmb/WxPtd7irD73ifaCbU+ocSPOW3vurmkhnZFhIEMv2+txXLJX2b5HS9n+JNtv&#10;Lthzb6mwBXWV3N24vZ+NPAEE53wjzn225yvQmheUvldM7d01exvIfpDtvZnZD6fj7pG95om17rX9&#10;Zh41JtvX49aeu/eb3DPjQVmzPXX7KOfXOc4v+bImhX9z9tTi3WRPe6ReRBFkureRrkl87YF7uIYH&#10;YOcx+fgMk31g+7bcSyt97OwLX2R7eWU/Cp39ljC0kgNlsldOdfaTe2tf5YkxGjq9at6+L8rI9qnp&#10;7M/jaR3z9UlfOGoGIjmTfcW1HoV1rb0WvdlVzam9oDTbv0vDd8AtEo/ESkVbpeOgh1T82bG158HZ&#10;ucWTtvwmnZIkrWntDyiGSfogVi8jlYGkzlLMw1nzVAvPe6Ul+5LsueIb3Hf7IlH/RKVhNK9dVZN9&#10;GYVszDEp8nDFtIS2ezVJc/YN2X99GE0KUbnE8Lh7dkCLeRBvUTiqQixXfI30cxMx3S+oa7vT3r8v&#10;EgmTreNzH2uV0qQpyYpn5Klpu3SR/k8uwGyfzhNpvj5r9Nl5o3yVzt5m+8SJEjSPuUghgrHe1LTb&#10;+2v/c7dLtZSxVO03U/taiN+pn1XNpKFOTGUrtm8GVAr+j38nODSmc3+eiphe/iFl+fN0FKjCjImi&#10;+t/iwI7sy0AhYWn/JJB9mYb+Hg2+9144AMrjVO7ml1bskj3FNf7p//YiL/1S7FBZCb2tXSmPyT7+&#10;TrKRs/vneU6FsFUE8YNfC/Gvg69c8ervwkOy37i25N1zqz4Tn+ffjqdMKoX0m2Jb/Navsj11I17+&#10;+f5Deqzn2bUlHzbbmuMfrWh7GfOLdvmT+zoe141ct7+eG26gm0sh//3RpwxbGfr6kxkfNFrb/HNb&#10;j8r+g2Z9nHuW52NPELpC9PXnUj5olMa5AnM/x1z8IK5PHy0nH/K+ucf0bpwx+2Fw/bnLB3wqAQAA&#10;AAAAAAAAAAAAAAAAAAAAAAAAeLA8pAdNvwcv8pPJ174t/x3s6+9/MB+Dcu7pvGd72T7wlxb+7dzo&#10;WN38sgtDi+XnuG5PlvrWNfeKksfV6742rnz+JmK2f33kZtt09gtfKswDVrRJ96QbUWs6BGVRP5gH&#10;9vJs2WWaDpkys0/z9nX+leYHIMzD9PB3zei9U/vuYebyfg8uNU/7FGrF04azPef3kJNj6K62qfOv&#10;m+3llT2Pskf/ZXIPxb4bW1HyL8rI0uXvpKu/NUM326a1L+3847oz+yJVdWfPP+mFejj21dTe5izL&#10;Up+Tx65+46abfNnaS9s6tuRyb3h4IR5kpR1lrB2KSWzJB2O/lwfBq/KXbzt7kb+VfOamm9j2l6q1&#10;E4t09mHOnkrHjnQf9mWOu2d3au9b+7YB7IvyxHVbTJ9R1tcfuzdcSppZLcdj8pF9v3DioZCzdTum&#10;6pV9FMWJ6zaY2htevEjV2screx5SMT4g+xzDDEi74DGy2H6Xh4sie26+7RfPp0MIT+0/v3pvxV/g&#10;Zvs2NFIxhw8Pyp5/kH0ot8RlKN3+1H4ctJd2d7uMFLs4Lg0iblstnrUDBH8p2P4Fy07tZeSvsFLm&#10;dw/mS1hT+yjTwTexPAsiD5QmTiZsf3gWdNQ11wpkT9W7UY3Y78t2HLmZfRsGykaUv6C4QOw+lFiv&#10;/a4d26t0/E2zZK/kWTDR1FWY2vcoPApR+VzSq7q1lzN7ucNpsvvucbXvETk87VNmV2mUUpki110k&#10;O7yIZH+UGhOrmkPB1n5Hp/qSB1Kx9LbKZfuglu2vf7fnnpLH2eIyrfmb5GXTkD0PhCzzKIuJ7N+m&#10;gxjz8MADsjcvj1JKIY8dzQWC7fXM/mmf06RtRh8COXhn+0pNUnVIv2JrPyF7rck+VAe+rc8Gpt4e&#10;6GFKb1r7/NW9WIZeO1T200pssL0X9/Yr50vkAJ/j0zhQF9EcB3PYnXtH9lvqkr9ef+ibzv5vXzQ8&#10;GtUk5uhOc9JFGfptFEj2m5EHWnsw9kXu2bN9X10Efew027tsr/ymCo1yM3sq93sNjz456uy530MV&#10;xdTe1Nk+Phh70Y0gz4MrpKBeZ3v+OqZ0SQWyH5D9AdkX2d77qA+jPmjtS844Ubsws3/O9s0N32i8&#10;p+SOG9k3KV0GOWnPfbavCrbvSWc4hMv2yrtgDmIebkdwxgmcbKPQRjtbuv7jmMcWnc6lcO/JTRfn&#10;/JTGrX3o7E0Rfl/9kux5bMGZvUgHXnWDz4jW/iC053pDu/8+cpq4B2PfjSRdcKOW7Y87e2+K+N+q&#10;XxrKBF9SI8/2SZ23w/KQfe4O8ZiC/L62h7tRuj0eYNK4B5Pzc7d13n40sxfNNo815qq6as99kudO&#10;k72Znvsle+Xy8Jrad2Oq33+W7H22D639YD/bG9sMcmCQyku258HVWvti+dxne/Vg7YM+aO15iLEq&#10;tPbDOGjbheIbHo4r8pCSlt72Re7Os73jXT0tAg+b/KUMD8feCjaTIYrfC4rO/Zy98aSu8kB7bbtQ&#10;pHFDmUOP8sDC1LtPi/Zv7Q5fH4gPzt5n+2Onlux7U3s+zWVyg2wfu9lguLGgzaf26aHa20b8PKjD&#10;bM/FufT/iirvkuxrI/0gX7MKZbJkT3VDzGHClT2/EhtkHx+WfdfeK5vq82zP3Vuq4g89jzPI9laz&#10;vTDc8U31QGb7LucPFmq9IvHFrz3xYMr9Tj7QhkSTGwc1dAPO9kkUQ8r5V/YNz4DC9hTx/Ec/jXT3&#10;c+fwyp5W7zwk+6IxdR5dMNmKYj0eEJ7tK1tKX5G94lpPy/NsXwbK/o3+j9509n2R+/1FvLJveBC2&#10;MH/f4z6TIp+/NEk1N2U96q2yvXEb2b5me2/kJfUEjdU121dvWvt9Pu2xx/aNds90LZT4uqYyE8oH&#10;Y1+FbE8Bu04HzaCIgbuy2u/IWNWyZvXG8MjKQgWK3nvcF6Q/yL4i64LDYb6VR10/tv+FaORBfDD2&#10;3L3vkzjbpSJ5+seddslTgiQrRfVNKlN6w+vzzdqBqFILZQ1hJs4c8KRIKXAjoOqdIslRon6RvWux&#10;D6YbFIt6sdRN13W+0Ndenngqqh9QhJMk37wuUw5rp/YXVDO+Sda84kmRkucZRSpP9kdUgdifubuS&#10;WSHvvBmpcoJtfLGVH4HwlS1S/UI1VCTS4f0dO/pb8E775SEH7fqO427YfNfKT9t+KWM8usG49Dvt&#10;lwZcnM2V+1i4Ps7gPEsDUD6YW3cfyvVxBuf51eJLubvGI7kL3m2/u/jy/s6F9R259pTSAl8svrw+&#10;EusD593x6heLLx+d/bfi8/dvAgAAAAAAAAAAAAAAAAAAAAAAAAAAAAAAAAAAAAAAAAAAAAAAAAAA&#10;AAAAAAAAAAAAAAAAAABgyg/5Rzuyq73L4/goXJtu+Tn/yOOe84DmD2UW9u9GybN4LGD4vOdpL9he&#10;fYtdvWNV/W2P6+NA9oujfBfpK8HTHInWfkPItDxl+227sstLZnvOU6S/m9+6tomaG2P8/e//TpQ8&#10;yc3CZ6Y8hXH+0/LA1vJa7lhC5ulgu9khRTvNZUs7aZ7optHqeHH159bcXn70Z8v7VXl+YbH8/pUy&#10;KBfl9MWC/Ranj3vnHtqpgEWeCZJJXWqwvWpfzB29Sgez5GnmP/fvlqfQ0Ied/Yv12TdFd/DTz3R8&#10;bL3py38mitjO0Hwrsku+6WDpM3vpp0m3YC9utE8NpdTb/LYmzyIjqrPOfm9t9mUUs1OV0WJfzNn/&#10;KdnL+bLBGXdxnPeiWXgpZnmFMkPRVitzFaJqRNWtl3NvLBNPKJQXsLnMbxVtjeOLrxcOcYX0l4b3&#10;17nJm9nHZfs9sTwLSjGrFdvlKc/z2kYMRSOX6kx6PZvndjC32HMmjO17eEpQSruqs49iXfZ06Mv2&#10;7DCz3162Z7PF+R2u7HX+mfL2bUpcty/Dlf3cRNfSbRWxy+lUkpTLk0q2NOsr95E+eP71kv0+yZVz&#10;9nny0349/44r+xwoUT3KC9oUKkKxbO/n7K8WK7IP3ZtSrnApPbp3rNfeC5f/fMafoWsu1Qv2xbJ9&#10;Nb+DOfs2Jw/ygvY0XrenHeh6YfuMsmzfFZ3W3nZx5rrtqfqpvEobY57Uzj2jHNnjAmrs1P6L/efa&#10;F7L+gme1FE8HC3u4Zi+u7MW3s2+rU54vbdF+bXNE9nlCypTth+e5vnlWJteTUTXchPHchUXQUZ+G&#10;IrmfJJUO08lcALCV7a34sal/+udX9lLEspYu2xet7A/bN0ztyyV7tzHLYpXN9u4j2fdUTfZHJ5c8&#10;pV8Q5QnZ+82GP3M325tGn5Gzsq6JAAAgAElEQVQ9pZBKx2k0Fxxz2Yx61Pzklf8JpQqvGYgU1XG6&#10;eHNGL/oF1eVOWhNoDxxYsf1Bsj9+Y1M9oHfvPytb+6fiFnvZW6/9QFm/p9VJSLlFkmzv+g0dBdcI&#10;VOvtVCnFcuJ75jDJw9FchMD2fW0bc+TNiOwD1xlkPyH7N/P2UZ/FkgOrwPbhJ2RvB6Y2MYfWVPye&#10;XNk78UeOljxtq1tpyH6xsK3Ung7W7Rk5CVWO3NTIU27Y31Az+/3q5WWU4zAwh1EduKVz31duYFIw&#10;No04UOwVsV+O87yPbE/O3lhTGbI/sVP7330z+sZVlWV7rhm4lQxdr+ZPWvvwZGpfK1dZsQYKnoQ4&#10;qDO/V1GET20RnR997KstypJkzzO2Ndr76sg3ahQadRzMgZ/rGXT2PX3O9qUjk14ZB9JP7csgL0Jl&#10;Y2W+afSJa+3Po3lzeuGr5PYHOkd43EpO7f/Iiz90vKSz17V0fbEOsr1XE/+iMtmeZ/Q89BVFHs9M&#10;a5/S5KJ65Rp9EBtN9id+KbSNdO61i5T/ZbaXgewpRuLWMSraeaCEq5RvDNlT3Ub7j+ridEJp6kKl&#10;IycmF4rYtbxkP6ENU2e/sW778jzbe45DUtBDP9iftz9+U72moi2yvX6XPbeZlersudOX0j+ocWef&#10;zPDK3p9SDhv6UMnAMR1PqxqLzj4UZ44bvuLKfndd9nS2y7fcx7jw3BaZKH7mq31R/Vs9tT9M6YSr&#10;KBHNcVA32NsF++SbOXuqRsg+ZnvJp5T2R8XI/0uyl+eR7elTBRWTaffo51RBsL1v7be0lc6txZ5r&#10;Pf6YVKc0yvbUCTO+8jxrsc3Xaxrup1IIQFmhTMeBjmqpAo6qntqPsr3r7EOeJZnqimzv+nrO3qlj&#10;P5AXZJ9znDDhyr4pTx1PMfwk22+T/bhem/2lL3yi2rrI9jIVVH+TvaNaj9viyNITsq9p3Y320g1U&#10;theK7RtxZR8bLkvKUqTgBhRTZfuDS4olypOpfY5+dKS4YWovjxwvact90Fadrdne0yfl4yizPfXE&#10;eA5y2dpTDUzVOqfMiIOe6/Y9ZaMke3IQVGdQue+XPtubOXt6K5d7U1dkT59Cm8nU2VO0Pa319lK2&#10;p0yY7SlLqKWytkJ7ao8Lb8i+4GmofyiomAcq/IrnJOfLka297/0un3vni4sb7XlS64YrDY5fe2zv&#10;uNxHyjEpyDl7jnSv7NXUvuRrGbutfaUU26e6s/frtL8gex1im/Ofi+powvaSI13V2nuKvDjnmzTx&#10;+sIv9vEon5O9y/Z/umz/j1RbvL3RXlyyvU5Dzx/CVfzM3ijp8pKpvVynPbXMZexP7fXRiAJ7Os9H&#10;Nk/YOrO3okeNFUcD1+11tldvY+7/Xtk3xum3UZ6/TEdUOVzknN/aP7sMXONVU3uKiMSXeX+7nX11&#10;Zf+ey8rfFWrx1DiWvmgG4o+n9gfB0MdVV/ZBnPietp/11GG4bh9n9vLyur2nZpDagortj1v7w8R1&#10;fiL782Zmb+y0L/zfmSOy/4ybSn7pqeSsyZ6v69HH+oOmEudsvym0+WkwVb07Zx+LbP+srybxZnuZ&#10;7UsOBRbs6S859pJy03DOntt77laU1N4fOrZ/Omf/PxjKTbREt/aOguXF686rth/bXjUa81nQQmvq&#10;8xq7azp7KhJNQd0+HTf7Kuf8G2q99txr19mXbM+RLrV9FOtlez/QM3tKLeo0VQX1Dg5+2drzYbQ3&#10;FfcMX0qk9GjtbRnl4nXnVdqng1iMXa+aTO3VQSCbPUX2m3kLkUZDOr2J7A+u238R2N72qdHT9h+z&#10;vSn/YZDti0AV28HU3pSt/RHbmzHnfFr+D609vb278r2noqSaRpRjti9sEeWZW489petBU449deEp&#10;JmN7Q4V7oPyeUlf2Kdv/YqAO4jX7PbaXbN+Xtq3zSbO1pzdToe/se1P7IdtTogzYXvqb7KmHK6jf&#10;mO1l1GfvnFL4u5MoFq2Go7CvyZ7KvXZ9dZoG1E/7V+qX+SotR2uJBamB1iPqps6X+2cUi5H9YMle&#10;kr0v8oUe7hm39ltGLtmXZF94vk8sa2VDNx/8HhV0+xmd+1FrT8HT5APvpH57ewq+Xh38huypPrdk&#10;v69Sw/Y9st9uby5UrT11yM/TyxSrqzOxQa0GNUjp5Je5r3PR2StfUazH5V4k6hdSnZ845w9z+0H2&#10;VOfrw9Zeztmrmb37TNYy25drtC+/SRxRF699mUoO73+HIqsQ2b6vfbbnDaiOHpTJUfct27vZ++l4&#10;G3prOv1PDXVsK77fS/8MbTNhe0q66mWi3g+lj6/MaeRrlOYkUeuvU8N1fpJBUywpa032Jt/q3iu9&#10;cs8oPSjT1Hw1e33n/sd8HTcWyVGzRj098Zyiav+WzpQJVeC7dhRwUvLoUNnKmdc+qRTnJncme+OK&#10;hlrH9PKXJmV72v5NqE44zid7c3pln2b2p0GnRPYpTUJke28OqBBShcvXgekQ+pQqB9zVoH+VdHO3&#10;fVZq77nwPsk3Wba5/km18pdpaI3/o7q15znsDX1+RSbUeT0Pc5dYN/j+h2h2NBWJoI8jVQnUOqmJ&#10;M8NAovRPn1HtZrM93x3newejJh0FKl/V4SXZp5BjScpbZM+X/6m3owLZm4IKCN8appRck/2tvBD/&#10;VT0VFOIP7S4VaAr1KTe7ua028927+NxcvNSeGosed1eoS1/ro6/k/5OvEk7oPNqKCnsaTjz13Ipk&#10;m0oFigvT8dtkDhMXEZmo8aH/rf2uin3Jd3XZ3hXVm7CucOf78Tzf06YSW2yJF8/4dTmhOuxQfKG/&#10;kr8Sn23wTdJ9aXe2pHs9pGjnh7a4tLH3E1+OL9+UIRmqTrh6rLjuDGwvKd43sf+0CjJm+5Iq25f1&#10;XZvewhc3LHuy+LK9D2dLbs+/FEVtv6Qks8WEH4pj9T2+iE+nf+9J8WshHV9e2/2sooaeevyan50Z&#10;f7VWhfXyrruQnf2Uv158SM61v4oHPDX80/fZz0Vyi09GPIYHJuVJfftKtndXL5eejLDrOJ6Py/vs&#10;5x33Fle+440PBfn6HSvJ/kl99dItrlzH4Xxk3nlphiLCOcelrL4lHj4Ljz1dW/mfxdxzit2jDlM2&#10;1nI8H5enu+9Yqf7zI38Q/LMv37FSrunCxcNgodsAAAAAAAAAAAAAAAAAAAAAAAAAAAAAAAAAAAAA&#10;AAAAAAAAAAAAAAAAAAAAAAAAAAAAAAAAAAAAAAAAAAAAAAAAAAAAAA+dJ49h4tXvzBOejdLeunpu&#10;zWxS3s/m/n7gbJXuXTPPzq15Pv3jaVE/+9af8+W3fsfHYIft3W1r5ycy3uYfvOWcvVc3v++zevF1&#10;ke335xctTfh6fX7MJ9eWrIYqJTv9e9t8qH0+dp7IUhV2OmdzuMX+aT3/qqh/lLPXQnm50f55nhe1&#10;/ftJcdtRfT9USm76944m+1sn55y3b0Q7dbNI5aSbs7m4zV7W869Ku5UTePHcL2zSzX67m5e2c8Fu&#10;rWk6YOn0zHdTfqh9j/4Xrf150y4qwi1z/Vb1/CtjNaXx0tS4amET8Tf5535OtjZJuUZaB6W7OpBn&#10;8l2fUdqrv3NuZ3sjvKnbZaG6+X2VnX9l3A320110/F/5535OtjZJB/pdR/bdKV0RZy/kbZ+xu/Q6&#10;1/k8Ubepfa9btqdvfq+y86+ka8/jgv1i9hBtbpq3763NXlzlWHnbZ+wuvf7h9A86a1P7Fx9o//S6&#10;/VLOb/e4n5e2O9289ci+H2xvrw7tlq1u/ewFe3vjJlf2z9uPyNVls7BJvfCOdo/bc/bPbz2y78fM&#10;3m6Jz6XjhnX32kZtVcibUWxXz6+Zsxffyv79517M2fPb1gHZG6rE5JHtcQo/IXcqz9SKlcrxXy8E&#10;tz2tPcU1G3ufW5Fb6xf57UZ8aaa70vUN+5+357pS+u9kv7Y6n86ZCerIpyJK15NONsVen7yoohn8&#10;weX/TimQpP+MTrl9VtoN/4NjOvi/+C/sXs4LlbBcYW9yztD1D4v/sd3r33d751hF27IuaktnfkCv&#10;hv6z99qbuaVrt1e2CublebYfSKfSkz+mUll97cpUfhMqWqDSjw6itn3ldFAnXhS/+NGJ5/b/efqB&#10;7RnOKz91VtcvyqODXS7Rf0/rOKPzjPbG/rYtD2zxvKDqtTj1/03pKZEaTjwqUdufU2liTys+n/Ye&#10;zG9z7nqu6s9nKdHac4D4L1ZsL20VTbpIguzTqdPpyWXK9jIdppDIXqdE9sdRuyrqk0j29JNKhvhn&#10;6QfOmFo18uLc69rK6s84+il+Yze0M0GT1mZl/8SVR7b86zLVQp26f1r68tcifGbFD4tLsb0pNr2q&#10;n1MA+JxLRilevCD78hnXelTUTBtmKPf5b9V7P6JU+l9Xbu/65iKloi8tOVXpMNsnr9IkXSZKjpfZ&#10;/iT+rktNto+dfZX+S2cqq9IwJa8PGpX+7JLsy2T1y0A5iipUnWzy5qWTL2kpBdauKb1MdfiBNV6/&#10;LUIUf0r2O5TPtil16FyTvanlVhmyvTKWUi2W7vMfDf3vUyqd1Su2H7uBmSR9GKUNyvXVSUMVWHXh&#10;tyTZO7+jT4PmnB/VpBmYsyjKaF43bJ+ScobTp7WnTHKYKOVksuZlSJHtTbZPgVOI04LtFdnrUHmd&#10;Ckqsijxp5fFbzhtJVJ7SUyYZ1AHFYfpr+pvtq1cnVAp1edU+r8Zeje3AHCY9ivLYy5n9JAzkpLlw&#10;PugT39kfx4Ghs1UGE9m+CBVl8Nf/X0+19nSOsz05VvqS7WuyP8n2Jp3mV2xP64P2vPiANq+iOkhH&#10;6TjlvCF4UyptQ7Jvd6WSzfavY+VMedUpWwEy21fmsGH7SbYfRbY/Dn2yn7D9hO25WIzCQPtsH9i+&#10;DJX05oT+Psn2bqCOE9VTRrmoLsOA7fvmZBzMeTC0WwrYFdvTespNI19RdkmHnuwpQY7T11b84GXB&#10;ieaz/WG2p1WWaqS+To3ZNXql9uSgzkaU7QPbXzjpdnRrfxD78iKUfm9qP6J08XT4kfvy/sr+MESV&#10;ovb6yJJ9NF+IHtmpc7Kf5CpiFM049BbsR6Eqre9rynKHvq8O/p0ZjhNFBltSjqM585U6JHsS1We+&#10;J+nI3L4OlCW3jVylPbXq1MVPusz2DXe+UmdPiy+CjFS4z7L9mM49Sdts7xpFcYtl+9IHdUHpoY/q&#10;XmcvyZ5SSk/tad9kT218f2bfZPvjRh9Tih7+FdnTrumdlLrmhBcFNWT749CjLCjHvrWvVmrP5f6M&#10;6qSCKxm2t0VrTzU42VPsQ/acq+lkRmUlHWIzs1fWDMmek8mT/SuR7f822+uRayj2LVy2P+js6Y2p&#10;JDe2H/vcih5TeRnWV/a2McPQ2luyPyD7cUNlUlGps9t6pXEPBV6KGhG2r7M9xTijwPb1oE9rKUTh&#10;2FTT+hHZ69aecmIjO/teay+9phWJ7GvuxQd9fsb2FCAdH7H9djUOFN5Qsh36X1Sj5OV5EQ3bk/aR&#10;MHJqLxpTRipCFH8KDp8p3ejDzpyivOS8Xmlfl+z1GbVLdG7rPtW4klqwRXtLsd3UnlZetxeRtUq2&#10;L9JxmNo71dlbQ3mJstDUnj4yjRI1ZBQvkL0tG0W7NGMKpoT5D4oqtyLuU5PDqcn2oqIPe23VuNHe&#10;067XYD/mll6nmsox27vOPhRpEq7OvUs32aeZfUn2lHLULJEV5xNKTQqkyX5QtvaS7Ys0To5yFTXe&#10;bX6iACq19o7tReS0MrS/sEUxMbWSlFT0wSp4SopV2pPnic053/UpSuEWzAZpW/siCOOz/YjWk3Os&#10;SCbbJ7Z3bbmf2ZvWXrN9bTr7UWJ7yclYhGxfpvPEPWs5b+84eqR+BJ0K0S85IqCz3mjR8KpsX5WR&#10;ss2K7c3QFrr4Slmyd2QvLV9QnNrL0No3nDpkL7P9U668hPJsX7B9bO1fjdnenFKNVzcV23t1fMn2&#10;Jk0i7SzbG7JnD3PKMUTinK9aexUVR7t8JDP7vCrVrb1atX1FXRAu9609HXcu94btf97aU6zH2X5H&#10;jqmBt/3WXrT2jkoppQ/bU3w7HHOp4aVU0XX2JyHbn1KgwOeeWkhzek4pRiHtEe121FAfUqiTbE9t&#10;CttzWnG5rzgRNa9Klu3fen22cntX6jrbn3mqevVxa58acU5eFNnmSFeNozyb2sv23NtsT+lzHLK9&#10;klf2BTXrrT21bBRLD8dX9kfniTNCxXXJiFKJzmxrL1LO+ZxW1DMQpuF3nlB+SVx/FG+pBVm1PXXs&#10;Vb3P9hPOmZTzqWeqROyJc18Ksh9R75UPk1JnkO2pDFRlLvf0B/fT2J76M42mU2YFhSSmKXN7T/an&#10;XAVW1GSHmb0as30ccJY6pkSgPuGwtaeMmO2P2D63Fv3W3is7KN5afbhSeyp/RaNUe+65YqO6Kshs&#10;r93Yl/V+GrX2tH5M9i7b217JcUAv2zfFcaBTTXVza5/IkTomjWF7k+btlaM3Vmp8yT1FjgEpawz0&#10;Swoayd5Srn9lN6jO53hIcXdOi341JPs32T7V1UqjHUXNj6Re+0HIPdhIn6RPqO2nExCqRPZ2P02m&#10;9mqyZE9xmKMsTulD9mrIvQAuNbR0m3LVgBKRCgRnYjsYyPHMfqDGIZblW46C1CnZH1GOy/YvKAMp&#10;+miOdgxXcGSfuKacdPaDldpT58Rxtyr3cvRZc0RN+lku90OfEn3mOKR09P8aqphHicm9HDpQtpfR&#10;tPYTttccoHb2fj/b8w0uOWT7Pm1JkS6Vh86+OhT9bE9xvhxyJqJepNiWJ26D7SVVvZ09rRqUY2qF&#10;B6KqzWrtuVedQvW/JP1NehmbU5I9a0wQ+aLFSZAXlHWPzk9n9mmcr+1YjvN/mxKGq7+UDrjcD6nT&#10;35Z75RM1Ag1fr6OTS5GUDdURVaFcJjp7c1j3+1N77spwhcP2cYfq0QFfaOHrp1rwql45jiXZm9qs&#10;tNwrtq+8/p+SviT76pT+naVsT8HIUSq5f100w2ZAFTw101+ny2TL9PVlOqWSm9IrxwmQDoP01fAt&#10;5xsq7Ik2pNg/0Z9lTrFqdJ5efZP4YhClyXmjabMTm2KVcz61MpELN9nvyGHTp3qxtafk0v8z1ZH0&#10;kjo6FGSa+uvhKu0zdJRXVEdjfmlSXaYcaOmmaGTsU1CWfDIngVe09gWJRWrodFIUsZAu5aRvKBSt&#10;0ttW2rLvm5RM8ryM15A95ZUUzOn4kjMS96/TcVPRIso1O1rSqqEbUOitD8neHDvDl1KoISb7nqhe&#10;pnCjw/ewr+de9NubximJfH+zEipQJHdB7W1P1Y1ZeGNKJxSE1ioVkTps51N7k0J7+gNf+JwkWu74&#10;4pbNa06joVVfJ06Ri/S7FzmbvEqpLW8lX9mynBjmMPJJ+JK3PoqJLy/36HXsr9j+Jq7uSXaPpihu&#10;6JeeuaFWm6+HqOldOX3CTaWgaj7b8yIK/WOjuRLhu71kXw0pu1Dmv2T7s+ZnbJ/TjcsblTIuajUb&#10;Vxf5MmfN15uPYtXa649t37F4L/aKp3P3YrbaBzXUqfXFeZtF9V9KTz68itIo91pFvm7x1NAZ5s3T&#10;S150nO+WsT0lFDX7fps6w5S2jfjJBfWxbY+fFtqh7dxd2D+7zf5mfL69n3k6vcVnu8cexAbf49n4&#10;T/nWlhCB7+FQgvHfFBH1cs9ymqD09xdXz01sC/UXdrbjNbJsr5Zutr2HOXtx6w3Ob832anbzfq7Z&#10;H9Xf4t10ytZh/2I1u3k/1+xP62/x7iIsPPq2Ivt/8jEyfWb5+tmsXv8gijT/kNOq7P/pR7Nfvoai&#10;4o2b3fr2XJ1PWZH97++uZDcfwPe2n39lfv19D6fdjVvJbtZPtZBY1W9WstOFiPw+Uy0+kGdXstOl&#10;pxrvL7c8tPv9MO/fBAAAAAAAAAAAAAAAAAAAAAAAAAAAAAAAAAAAAAAAAAAAAAAAAAAAAAAAAAAA&#10;AAAAAAAAAAAAAAAAAAAAAAAAAAAAAAAAAAAA8C54smld87/qrg9ltXzQlKrZ3gpjiyTE8zUf0Ueg&#10;T0qe/7h57tdyYZLdbJ+CqFyZnNDfbq7me0g5oP95tvGbs7JemF6a7QvyTr5MXpgHb/+E7GW2v/nc&#10;68t6/mVhRZlikYLkHPCP6z++NUOnXOZzqG9crc8XXpK9TLG0+0qHpamnHyRVLaTjP26u9do6YR5Z&#10;NKXtb1KFkD5B+6diIO3OcxGFW+NhfSTIXjn+Q9U3rb7RXtke2VMpePCQvXH8xy32V/W6EcVGUYvP&#10;yL7u/fBx2P8b19o/NfWG2Hi6vLr4jQzi+YD/pBDn6NjSHz2yF2T/8Iu9+DfUbrsyUlVem1rJeml1&#10;4VUQO0lss706OnG0bKu1V2l544fHH3mK3KjFl+kgeZ3s0uoy6HTwNg1Dson+pEhHiIGuTbZf3vjh&#10;QfZnjk5jRfahynbzyGjSaUo26FGiPzt70dovb/zwIPuJo3M+qA5TTGfLVbwMRp0mZYMauf6VPYVG&#10;vkjX2oMHx+8Fsu8p29eHPlbj5Zqs9EbZJLP9QDnpaFm/tX8Msd7vRbLvK7fP9nq0LFR4Spmms5dO&#10;Olq239nLB9/LES+iOHb7auz1oevrgxvt+9LGbG+lo2V72d49Cvt+a+9utTed/biZ2huyp76u7H/0&#10;o101P2+KY1clsh8ex5vsn3f2tuzsC8f20oqnD//c75ny0KVE9f6fyxvti2Qj29eqsy8t23Ng/Bjs&#10;pRynJJ2u9Y325dQ+dfaq5nLPlwN2PvrRrpo9oyS1c2xf3WivT7nFi+ogdrUemddbgmLdx2Cvj+SY&#10;Wi+q9eJN9uFnXYt3GPqt/RbZ9zjwfwz26i87+9LfaF8pzvlk7/db+02y74s9ka8HP3D21F93Ob90&#10;UV/rtbL9eVTnQQ8dpQN1d8U+2UfBUe5jsI9y3BSnTisXzTX7MiQ1jmrM9vtkbynIK1Ud+cI+pcND&#10;Z08Ftn/l9JG9yd5TnNPZD7J94UpZh7Lm997B8a6WPRmka4oTsq9vtG/IntKH7JtsX1pJ1YAUz2Q+&#10;/w+bbJ+O2d421+yLiW90tjfDMdkrim/PG+mCSlEdujs54lXC9j6lk2i+Hieyz1l6RnHhkk7ZPp2n&#10;U8f2qSkuvU7N9QtBD4+9wktfpRHpXaSvi6Dt/NryG5tSipqiQeJl0H8vFNkny/bNHR3y6igSdVqC&#10;SUVKr8hPNkv2qU6cKiGl45RM0L8Rhu1rQ0ny8MP8ku35NFZpSPZnadleUA8oGZ9eHqbG8GMLJvmi&#10;4fu3N9/4e1h4YZWn01ilMvHJ1G5h9UCokaXfSj6GwPZmCs+38XLw0t7W+lR5BI349+Ax3J377nza&#10;9tfu5H1SfH7XB3CnbN71Adwpn/a5BwAAAAAAnwIvpn88+tB/8Z5Ue3/uk7DPd29ust8TKT+PWDz8&#10;K9e3IqOlH4tPXba3s7zQib+TVD78G9W3Yhq7/B2E7maeY/v6kdsru3zu5+1p5SN4SOFWBqW9OvfF&#10;/BonVJ2v7j9i+32+iHuTfcH28nE8oHIrYd6+nFtBy1Wdv4j6qdjPfyutrMk+t3Z98bT4szs4tI8A&#10;f7XqSeGLvxLbT4T6qltadvYi5sfT/u/yV2Lk7vIw10QjLJ1aX34ldqRXX3EueLF7ZT8Qpu5LJ0Nx&#10;/PC/iXEdsi+bwmt/4ZXXX+kgJt6XKZ/+bF+xvfbltS+tPAbIXpL91k8vSNFYHYqz1l5m+0okS/am&#10;0W8e/vdQrlPZL1U68Po0hSpWwUSVUpAv687eHE5CT7q+0enhP6ZzHUMhnbZeH6UQmir2tSR7NZzZ&#10;Dw/IXvR16Qd3fahrQHvRU9ZvFuHnbqDqvi7COOjDWmx09nXobYh9su/d9aGuARXEvnR+m6p9V6k6&#10;kP0/D/qgFs9a+6OD2Ntie/cY7WWq+8qFvam9KUKxYJ9ib0fs6dI+Rvsy1QPtguOvoCRV7xuKfLL9&#10;5pX9vthLj/PcF+mvquQup/YvqgOyV+cz+5cpVp5ySOlvHpbkgWNcSi7Zwku2lynbf1Pz03lsr7O9&#10;eqz22rO9L6ihb6hD39qnmr94k+0p4klCf126x2j/hQrUjyP7UHKXVr9kezlnL/jbxj3D38J7fOzK&#10;zt6zvejpgv+c2Q+2sn3fUItw14e6DkqyL9ieXHUO6vL3L/myNi1pTP151YhopH+M9pbtf5oi2bsn&#10;WoSZvc/2saqfVakIRtrHGOm64sq+pECPgrr8zWMeS0jV9Lre7FMM8HjtGzG6jPwVDTmz1629KL22&#10;231z8IjtUzEK1MWXYYPsTbZXli/3KSG9Pg99PfLmcUa6VMqr0ShUZB+3pvabZWevnEq+r8ahmjxK&#10;+1A4k0aBMneZomJ7So8tWRc1j6BZUfDn+/I8VpNfPkb7WFqdDoI5poqev3aZJrH0W0awfZUi9YJc&#10;dRpSSr9+BF9Au0ZKFN2WIX/TKiqKes8a2eiU7VPiUGCSXobq63T5GO1fsb1qyF6YKENlKA3m7UWa&#10;NBvb1Uv7KOP8U7YXdO6D0JHqAD2hMEcPr76joew73v3gWajMXPe7vL4dAAAAAAAAAAAAAAAAAAAA&#10;AAAAAAAAAAAAAAAAAAAAAAAAAAAAAAAAAAAAAAAAAAAAAAAAAAAAAAAAAAAAAAAAAAAAAAAAAAAA&#10;AAAAAAAAAAAAAAAAAAAAAAAAAAAAAAAAAAAAAAAAAAAAAAAAAAAAAAAAAAAAAAAAAAAAAAAAAAAA&#10;AAAAAAAAAAAAAAAAAAAAAAAAAAAAAAAAAAAAAAAAAAAAAAAAAAAAAAAAAAAAwDVe3PUBrB7jhb5I&#10;J41892alFdoL6T7CES2j1rhvcjJkn1JdNkI2t20myT4I5dZ4JEtUjryLZAX/q0XJx0cU9HNvZR9S&#10;0BmtB2VKQdB+422b/UsrdnaEsSv73BuookmNqGqRnMj2RpTJFfyv1inIVKsUOA3Cyj6S7cVAxCKK&#10;nhD+ts1+ZsX+lqjsyj53EXJSTfU2sb0VFS/yXiQhkyudLyaW7NXEcRociXJ19pSQUvQFn3ldi93b&#10;tqKc7zfWZ0/5ufDKaS4vWrIAAAb1SURBVJusdGKLl/hQJqGSk3a/PGBvfcg/lazVCu1jZ2+Etu+w&#10;d3R0nAZrwgjhlNV1sqUXG7SgsNt8SCV96o6sPdsLsvdb0q7Svunsda3d7fblmu21ELvKqlp5ytds&#10;X9odWrhVBLJX9b5JwQhvku+VboXlngtXtqeU97fXptm+XqN93drL0NnLbL9ZRC16ZL+dPNsfrdy+&#10;bu2le5+9XKe9be3LWMbOvkf2z9l+S9f9vdJXwr8ofK9Yrb3t7P177e0a7V1rLxqq/lv7LbYXZK/J&#10;frdwVUH2blD4YoX2J66zD78TbreXrlyvvRe7ku0H8/b0cX2yf1n3ROE0Nc5sH1Zpf+ynOX+zeae9&#10;W6t9yPbU1pfpRWtP1bBYsB81bC9CcWtE+u05Dq19ETar2+2LNdv/KGZ7J6rDl9lezduLbD9x1A7u&#10;06Gu8tzP2+/ettW6z/3zpsv55vDIs73u7Pfp17/P9urCrt5+NGdf7962lbRrth/M7IfZ3tTZvvD0&#10;q0f2paU4nw4jrNbeNjN7aXdv26pct301sz/0z2iBIvcF+9zHk/Wq7asre7d721Zkb9dqb+qp/cGi&#10;vbKG7WVdrMXe3At7bVt7fVjHeXsn3dSecr4SK7cfzuz97m1brd1euZn9INuL1t6WqWnty2TXYX+S&#10;7UuyD7u3bUXNr83t8Zp4XvqZfTVnT8W9tVfc11+DvT5r7f277eW67V1X7uv0F0Jkd7KXoogDtqfI&#10;T3lasmp7NbMXcfe2rdZtvy1Da1+VC/YbVO81nb309HPV9vKbInL/3vdFdLdtRe5BrdU+zuz1nP2W&#10;4JMvBuSvy9ber9S+TF2cv8NXEm+B23tVr9GePrvr5dQVX1vVNfdwabkoY5XtqY8ndqj/61d5Xc+K&#10;qf2mMO62rUpbfDR7PWfPd1CCpgPsiT717Xbop5drsFdkT73sW6D+/cex75e1ZHvZ2nO3y2mxT949&#10;0dmvNOeLqr2uZzfflfOdcOu8svWc8l22j1N7O2B7OiDldPZu7eOq7U13VXNTSHfbVmS/1quabK/J&#10;vghlXVzZF/VTsled/T4daFOuuNzrbJ/EJjveAq3Z31qjPac8n/uS7PMdpdL26cBKtq9V7cl8i/7T&#10;TyqDK7yXw+Ej2VMPapOi6ts2I/ud3kewl2zf5+NybC9T5J+W0j5HOmxvV5jzSUsWsQwq8J0sd9tm&#10;FGn0+nSEK/vcJTjfSapZtCX7HTIUPnCLn/gGWzmy5K0O+KqrkvUK7al5kTIdpZT7UO62zapGmCiq&#10;FZa4RXb44o3nezmS7ek4/tSRvUl8g5Hv4ZI39XK8kHrF9k8V24t32pM6nZDq1ruc35cBN2yB72Ia&#10;imkop4mKToevUiRbqpPYu7VPQq3wquYCu2va73vhlK9ixfZBPOM7ddTckf3EU0mgCo9qJL6yle11&#10;uqujXBduPuWf3dl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CXFDb/kvZOj+KuUDb/kv5uD+Mjk5r2d2evwt0dyh2gdfu7rNuX8e4O5Q7Y6LS7Xy927u5Q7oAF&#10;+6efqP0Xf1CLkuy/6N3x8XxcNkr7XKh693hoExf6T86+/wendToeHifz6dlLezl8NTo5HpZHZuvT&#10;sz8YDy9Gw+O/K4dK1Z+avSpGo/Hx4WGQww1Zi+27PqCPitoS49GI7L08Yvu9uz6gj4qK4ry1F5rt&#10;d+/6gD4qGztCZ/sgTtne3fUBfVTI/sdsX/6iZPvC3fUBfVQ2tsTPyf60/EUu913c+6lAdT6V+3FT&#10;/o1SfyNrWdR3fUQfE6UOR+PR2JevjtheDeu7PqKPiVLHk/HoPB2/Tunro1qnuz6gj4qSkzSepHSS&#10;iL8UurnrA/qo6GFKZ2ev0ynbR5E+rWs75vCbbP8qndQU439ap75oygsrPlfiS/Gp9e+u2BBWwP7T&#10;ZCMHOZ+qvczN/Cdrn+v6wV0fxl2Rm/l/be/4KO6U3YVX/z+D9XUnFJT2HAAAAABJRU5ErkJgglBL&#10;AQItABQABgAIAAAAIQA9/K5oFAEAAEcCAAATAAAAAAAAAAAAAAAAAAAAAABbQ29udGVudF9UeXBl&#10;c10ueG1sUEsBAi0AFAAGAAgAAAAhADj9If/WAAAAlAEAAAsAAAAAAAAAAAAAAAAARQEAAF9yZWxz&#10;Ly5yZWxzUEsBAi0AFAAGAAgAAAAhANlAXerUAgAAuQsAAA4AAAAAAAAAAAAAAAAARAIAAGRycy9l&#10;Mm9Eb2MueG1sUEsBAi0AFAAGAAgAAAAhACzR8GHYAAAArgIAABkAAAAAAAAAAAAAAAAARAUAAGRy&#10;cy9fcmVscy9lMm9Eb2MueG1sLnJlbHNQSwECLQAUAAYACAAAACEAsYfms90AAAAHAQAADwAAAAAA&#10;AAAAAAAAAABTBgAAZHJzL2Rvd25yZXYueG1sUEsBAi0ACgAAAAAAAAAhAFkVzhVaAQAAWgEAABQA&#10;AAAAAAAAAAAAAAAAXQcAAGRycy9tZWRpYS9pbWFnZTQucG5nUEsBAi0ACgAAAAAAAAAhACBD0rjt&#10;MgAA7TIAABQAAAAAAAAAAAAAAAAA6QgAAGRycy9tZWRpYS9pbWFnZTIucG5nUEsBAi0ACgAAAAAA&#10;AAAhAMata84qdAEAKnQBABUAAAAAAAAAAAAAAAAACDwAAGRycy9tZWRpYS9pbWFnZTEuanBlZ1BL&#10;AQItAAoAAAAAAAAAIQBMdlu6n4cAAJ+HAAAUAAAAAAAAAAAAAAAAAGWwAQBkcnMvbWVkaWEvaW1h&#10;Z2UzLnBuZ1BLBQYAAAAACQAJAEMCAAA2OAIAAAA=&#10;">
                <v:shape id="Image 57"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qsgrFAAAA2wAAAA8AAABkcnMvZG93bnJldi54bWxEj09rwkAUxO9Cv8PyCt50U6FGoquUUiEH&#10;wT8tiLdH9plNm30bsluNfnpXEDwOM/MbZrbobC1O1PrKsYK3YQKCuHC64lLBz/dyMAHhA7LG2jEp&#10;uJCHxfylN8NMuzNv6bQLpYgQ9hkqMCE0mZS+MGTRD11DHL2jay2GKNtS6hbPEW5rOUqSsbRYcVww&#10;2NCnoeJv928VpGZyOZhVcv1KN/t8Lcfud1XkSvVfu48piEBdeIYf7VwreE/h/iX+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KrIKxQAAANsAAAAPAAAAAAAAAAAAAAAA&#10;AJ8CAABkcnMvZG93bnJldi54bWxQSwUGAAAAAAQABAD3AAAAkQMAAAAA&#10;">
                  <v:imagedata r:id="rId96" o:title=""/>
                </v:shape>
                <v:shape id="Image 58" o:spid="_x0000_s1028" type="#_x0000_t75" style="position:absolute;left:13350;top:670;width:53888;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Lr/AAAAA2wAAAA8AAABkcnMvZG93bnJldi54bWxET8uKwjAU3Qv+Q7jCbGRMR1CkGkVlhNn6&#10;Guju2lzTYnNTmlg78/VmIbg8nPdi1dlKtNT40rGCr1ECgjh3umSj4HTcfc5A+ICssXJMCv7Iw2rZ&#10;7y0w1e7Be2oPwYgYwj5FBUUIdSqlzwuy6EeuJo7c1TUWQ4SNkbrBRwy3lRwnyVRaLDk2FFjTtqD8&#10;drhbBUN3zdqN3mVr//17tkO8mH9zUepj0K3nIAJ14S1+uX+0gkkcG7/E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GUuv8AAAADbAAAADwAAAAAAAAAAAAAAAACfAgAA&#10;ZHJzL2Rvd25yZXYueG1sUEsFBgAAAAAEAAQA9wAAAIwDAAAAAA==&#10;">
                  <v:imagedata r:id="rId97" o:title=""/>
                </v:shape>
                <v:shape id="Image 59" o:spid="_x0000_s1029" type="#_x0000_t75" style="position:absolute;left:6766;top:9448;width:61692;height:8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nqfGAAAA2wAAAA8AAABkcnMvZG93bnJldi54bWxEj0FrwkAUhO8F/8PyhN7qpi2WGF1FW6Kl&#10;0EPVi7dH9pkNzb5Ns6uJ/nq3UOhxmJlvmNmit7U4U+srxwoeRwkI4sLpiksF+13+kILwAVlj7ZgU&#10;XMjDYj64m2GmXcdfdN6GUkQI+wwVmBCaTEpfGLLoR64hjt7RtRZDlG0pdYtdhNtaPiXJi7RYcVww&#10;2NCroeJ7e7IKdP65Oqx/NmRWy/z5o+jS69spVep+2C+nIAL14T/8137XCsYT+P0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ep8YAAADbAAAADwAAAAAAAAAAAAAA&#10;AACfAgAAZHJzL2Rvd25yZXYueG1sUEsFBgAAAAAEAAQA9wAAAJIDAAAAAA==&#10;">
                  <v:imagedata r:id="rId98" o:title=""/>
                </v:shape>
                <v:shape id="Image 60" o:spid="_x0000_s1030" type="#_x0000_t75" style="position:absolute;left:18958;top:66751;width:1463;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gwHAAAAA2wAAAA8AAABkcnMvZG93bnJldi54bWxET8uKwjAU3Q/4D+EKbgZNFRGtRhHBwV0Z&#10;X7i8NNe22NyUJFOrXz9ZDMzycN6rTWdq0ZLzlWUF41ECgji3uuJCwfm0H85B+ICssbZMCl7kYbPu&#10;faww1fbJ39QeQyFiCPsUFZQhNKmUPi/JoB/Zhjhyd+sMhghdIbXDZww3tZwkyUwarDg2lNjQrqT8&#10;cfwxCr4mp+nn+JZx5qf798XpdnE1mVKDfrddggjUhX/xn/ugFczi+vgl/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aDAcAAAADbAAAADwAAAAAAAAAAAAAAAACfAgAA&#10;ZHJzL2Rvd25yZXYueG1sUEsFBgAAAAAEAAQA9wAAAIwDAAAAAA==&#10;">
                  <v:imagedata r:id="rId99" o:title=""/>
                </v:shape>
                <w10:wrap anchorx="page" anchory="page"/>
              </v:group>
            </w:pict>
          </mc:Fallback>
        </mc:AlternateContent>
      </w:r>
    </w:p>
    <w:p w:rsidR="002664B6" w:rsidRDefault="002664B6">
      <w:pPr>
        <w:pStyle w:val="BodyText"/>
        <w:rPr>
          <w:b/>
          <w:sz w:val="17"/>
        </w:rPr>
        <w:sectPr w:rsidR="002664B6">
          <w:headerReference w:type="default" r:id="rId100"/>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7344" behindDoc="0" locked="0" layoutInCell="1" allowOverlap="1">
                <wp:simplePos x="0" y="0"/>
                <wp:positionH relativeFrom="page">
                  <wp:posOffset>0</wp:posOffset>
                </wp:positionH>
                <wp:positionV relativeFrom="page">
                  <wp:posOffset>0</wp:posOffset>
                </wp:positionV>
                <wp:extent cx="7010400" cy="1014095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62" name="Image 62"/>
                          <pic:cNvPicPr/>
                        </pic:nvPicPr>
                        <pic:blipFill>
                          <a:blip r:embed="rId101" cstate="print"/>
                          <a:stretch>
                            <a:fillRect/>
                          </a:stretch>
                        </pic:blipFill>
                        <pic:spPr>
                          <a:xfrm>
                            <a:off x="0" y="0"/>
                            <a:ext cx="7010399" cy="10140696"/>
                          </a:xfrm>
                          <a:prstGeom prst="rect">
                            <a:avLst/>
                          </a:prstGeom>
                        </pic:spPr>
                      </pic:pic>
                      <pic:pic xmlns:pic="http://schemas.openxmlformats.org/drawingml/2006/picture">
                        <pic:nvPicPr>
                          <pic:cNvPr id="63" name="Image 63"/>
                          <pic:cNvPicPr/>
                        </pic:nvPicPr>
                        <pic:blipFill>
                          <a:blip r:embed="rId102" cstate="print"/>
                          <a:stretch>
                            <a:fillRect/>
                          </a:stretch>
                        </pic:blipFill>
                        <pic:spPr>
                          <a:xfrm>
                            <a:off x="1359408" y="67056"/>
                            <a:ext cx="5388864" cy="902207"/>
                          </a:xfrm>
                          <a:prstGeom prst="rect">
                            <a:avLst/>
                          </a:prstGeom>
                        </pic:spPr>
                      </pic:pic>
                      <pic:pic xmlns:pic="http://schemas.openxmlformats.org/drawingml/2006/picture">
                        <pic:nvPicPr>
                          <pic:cNvPr id="64" name="Image 64"/>
                          <pic:cNvPicPr/>
                        </pic:nvPicPr>
                        <pic:blipFill>
                          <a:blip r:embed="rId103" cstate="print"/>
                          <a:stretch>
                            <a:fillRect/>
                          </a:stretch>
                        </pic:blipFill>
                        <pic:spPr>
                          <a:xfrm>
                            <a:off x="652272" y="993648"/>
                            <a:ext cx="6193536" cy="8339328"/>
                          </a:xfrm>
                          <a:prstGeom prst="rect">
                            <a:avLst/>
                          </a:prstGeom>
                        </pic:spPr>
                      </pic:pic>
                    </wpg:wgp>
                  </a:graphicData>
                </a:graphic>
              </wp:anchor>
            </w:drawing>
          </mc:Choice>
          <mc:Fallback>
            <w:pict>
              <v:group w14:anchorId="5986A539" id="Group 61" o:spid="_x0000_s1026" style="position:absolute;margin-left:0;margin-top:0;width:552pt;height:798.5pt;z-index:1573734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SZ26ACAACBCQAADgAAAGRycy9lMm9Eb2MueG1s7JZb&#10;b9sgFMffJ+07IN4b3xInRk360jWqVG3VLh+AYGyjGoOAXPrtd8DORcmkVtUqddIeYkGAw//8zw/s&#10;65udbNGGGytUN8fJKMaId0yVoqvn+NfPu6sZRtbRrqSt6vgcP3OLbxafP11vNeGpalRbcoMgSGfJ&#10;Vs9x45wmUWRZwyW1I6V5B4OVMpI66Jo6Kg3dQnTZRmkc59FWmVIbxbi18O9tP4gXIX5Vcea+VZXl&#10;DrVzDNpceJrwXPlntLimpDZUN4INMugbVEgqOtj0EOqWOorWRlyEkoIZZVXlRkzJSFWVYDzkANkk&#10;8Vk2S6PWOuRSk22tDzaBtWc+vTks+7p5NEiUc5wnGHVUQo3Ctgj6YM5W1wTmLI3+oR9NnyE0HxR7&#10;sjAcnY/7fn2cvKuM9IsgUbQLrj8fXOc7hxj8OYXExzEUh8FYEifjuJgMhWENVO9iIWu+vLQ0oqTf&#10;Ogg8CNKCEfgNRkLrwsiXgYNVbm04HoLIV8WQ1Dyt9RXUXFMnVqIV7jnwC9X1orrNo2DeX985qUm6&#10;r8m9pDVHeeprsp/jV/gaXARYtULfibb1zvv2IBWwP8PmD9n2SN4qtpa8c/0ZM7wF1aqzjdAWI0O4&#10;XHFAxtyXAA2D8+0AG21E5/oDZZ3hjjV+/wp0fIdj6IVSchgIoo86fQp2AOy1zGRFccJMXuR+70Ph&#10;KdHGuiVXEvkGiAUR4DYldPNgBzn7KYOJvYIgDQT1RkPj38ElO8Ml+2i4AM/vjEuSTYpxDG8duEzy&#10;aTwJVFCyv2wm2Ww2y8c9OEWcpvH0PzZgR3/zD7fM+KNhA1y/Mzb5JE2nQCdQUxRZPp55C47Y5EmR&#10;TbK8x2aWZUWWhhl/9boJ7yp4z4dbbPgm8R8Sp31on345LX4D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Gq28UYQiQAAEIkAABQAAABkcnMvbWVk&#10;aWEvaW1hZ2UzLnBuZ4lQTkcNChoKAAAADUlIRFIAAAfwAAAKsAEDAAAAhog7cAAAAAZQTFRF////&#10;MTEx5+hbUQAAAAF0Uk5TAEDm2GYAAAABYktHRACIBR1IAAAACXBIWXMAAA7EAAAOxAGVKw4bAAAg&#10;AElEQVR4nOy9329jy3bnV3XroOsaaauOMUDczsisM8iDH90DAxndQMM6wTz40f9BoIGB3LdYzswD&#10;jdDcmyZiBhjDMpAXBxhYyH8RIMHtYjSw/GBYzts8BDnFkWE5wCRdGg3cpdvVe2Wt2iRFUlL/kFri&#10;j13fc5q/9iZVn73rx6pfazGWlbWtUuBY4VadipXJgBfg8anENyKuOjnPLcRXAKwAqwKTFX4ijspV&#10;J+r5pMHrhB9VxTThK4iGKbvqhD2PavzyFr7DV0UqEVstxDfL+GGGb1ebuKeXtsxc1vjQTPyiLFxx&#10;3Fx8pl0h5/B9o/CxzIeCI35Z42NxaBJ+pLuf8M0ifm/FaXsGacsjwtb4RUPxfcK30Dx8uKyYCqnq&#10;c2j+MSJvHj61+755+AauKsr8EG7jF2HFiXt6GTjHmh/B0fa9TGWfzGDbFJu/xsdS7zAfzPBL7Vgj&#10;8As4DwnfmrOrS8I34MkOTMfcahP39KrxzxP+uzl8yxqBr8t/jpl/TJn/DCb4rkn4PJV97fTpMn4D&#10;xkBNyStmXKW8PrmFb9xK0/YMKgi/sDX+OOGnLrClg6kC3GohPjAYVSqY2/ip9d9qET4QfkT88xk+&#10;PrBm4DPE79f4JxWWdiTHrq+lg43ALwA44Y9qfCSHACOy97e/7BvCrzgcEf5gig8wjIyHJjR8aORH&#10;XknC71fGE36R8AVsv9mT8AOaPtFYxNeByr4GEAnfrjp5Ty1RMprhjaxrbMEjzXpYprA2aAY+CZu7&#10;l+yl/M6wrprgR8TnDcFP+gYrevZSWMYIPzQNf0HYAHQZw0LRTOn0uP1Wz0e1s+oErFbfrDoBWVlZ&#10;WVlZWVlZWVlZWVlZWVlZWVlZWVlZWVlZWVlZWVlZWVlZWVlZWVlZWVlZWVlZWVlZWVlZWVlZWVlZ&#10;WVlZWVlZWVlZWVlZWVlZWVlZWVlZWVlZWVlZWVlZWVlZWVkbLh73XijwKTCOWowD8mLpVAX25Z0H&#10;NlgCKPaxYxKqhE+h4Vx9SKVHgJKl4LAUH3Q3fZTiZYg3gF+OK0jyVxUFuqXAx4jIKeatgRQHmd3g&#10;W1bE+lW1e3MA8Uu++QGzDNSBrgmauDVMIwHpyXHHdMlS3p/c7PQWD9gtCJSpkXmf1Zm8YER5OqkC&#10;akpNlUKZXpRmEZ8CZW+6FGITvqabmd7bSdjvOhCggsAkvdIVkxN8Wx/w24BfsQn+36Vnwp9QOnqU&#10;hG/xBd56MY9PB9Tzp/cr6wbfT/BLkyr6ScGWWOBliS+Qli9el7hV+GGCT9mcNMWvEj6nVrHGLyYH&#10;tgV/jxF+nOLLCX6qAW/w7TJ+taX4dcNfTPBhhp9O2C58s4SPDSE1BnVuZwm/JHxxgz87sFX41RRf&#10;J3wBqf1DSkf4kj5MVh+fHSg3H19P8QtYvPtL+IpKRMK/OWA3H39a87cMlLOybxmb9mfkGfgZfurx&#10;bRU+ZX6q6Vto9hFvwnfpRWoA7sKvr8sxuM3Hn2b+FnZ778LXZxAkq/sGtWSNr4/Abz7+tOHbkeAn&#10;mZ/P44vRPfhyCGHz8enuU1n+b9GGn+F7No8fl/Df1KViAHE78Onut8Uy/psEjPgV4RczfPXDFuK3&#10;OMRF/EnzXxaQ8KvpN1SdEWRZVNuDv8Ogomc5xW9N8Q0MWd1C1NpRU3zYJvxiEX9/Yv2UGk7ZPH6v&#10;PiDxuhytIsVfVXP4yZyZx7esxr9gd+JrOFtFir+q7seX6Ynw37F5/P3aKpRu0jZstD6Gb1mNT2X9&#10;Bn9vgl9uF76CidU3w3eM8FXCT0NAomRNwe9O8K2gMfA00FvPAHREOiBLCXDfr26MbvDlDb5jCT+V&#10;/Sk+dYQTbthOfLGIH2/hT0yfrcNP/X2knuAnPJrrrGv+NA1Y49MJ0wPYC94qfHaDb9NoRmoJbuGL&#10;yYHtxuc3+Gab8RGhy+bxy9SwiQtI74Wthz7pYRlfbwd+hyV8vYDv6lUN+LyIL2Pd+d0OfHUbP9n0&#10;0tYVPd59kd7jQ5rgpgMTfLWl+PRc1nauKOuB7xm+Kmf4cvPxCSF17/ElFWnCJ2yk1JPMnxa9kDFQ&#10;49crQghfbAW+dGwBP1HqqZlvsU4s5/D1DT7ffHy0caRjCZ/X+PXqjik+LW1oAL5BwpTpwcIUP5k/&#10;+M+ULE343uDbGv/NatL8FYXdu7RYhfAT3cSmNfTS4eWwE3ysCFPDZybXhQ4UK0r0VxTUvfairFsA&#10;wi9ZIlvEx0Ye5vHpom0BflEbd3TL92pbF9L7wFM2oAogDehSJ4DOLMr6uhD+5q/sQnzLFvFD/Z6n&#10;V5Q3aJw/Gbtuel1CbSLrVSb8K+lw9urV4oHUrFN9KNJbs3RdItuC1R2foxq/Xt+2oC1a252VlZWV&#10;lZWVlZWVlZWVlZWVlZWVtU06WHUCVis3/2b3vrPEk6fjieQ+cTzNZck0h1F8Cv97euD2F9KbH3+V&#10;5D2ltGOfcjfC0ySfmuxlNhBFWsqbnFh48tpi+oDXJU181QWF218paYvfy6dN+1cQ4ZcfP4WPQ1Em&#10;/FIG8tBR4xua3LJp6e8xcChVWgHkaBEgt+T4wopP/fLqJf3kti3rxmERH4XCptUNJeuwPXpUjmZC&#10;Pc1y0dJfHjFb7NCqNk0Of6w4BcfB0Xq4iduPdRXezzvn5XhgvKxfin4oHLFri/gBr0MHMz3r4Sky&#10;zen2WGQttkNzn4bwSzHEnOE8+TJZd/x4N74IaQ1Tesnn8f0En1c8En5R4++yXVoLgvhURo4gCOv1&#10;BuBX9+DHeXwsIsiuPdub4AfCryb4bcR/hfhIiqdgGZDHEFXpzZFni16/1k5YaO/Ex1wh3OQlDwJv&#10;o2UIPYcfZ/ga7/9ejY/ZAltGuSsQP5hBWHcvVvwHW+O/xiZ752aCXsXWIv6/CPgZnkX4rxFfRJ6u&#10;HK3rxv8C2yd8mZzdJHwW8BPuVgH1+Ur4WJG7DjVU9mWL1SnWsXeD7xH/tx3bIXxH+C86THSxsUP8&#10;CywUpcEDe7TxGU9s4zV8KaLGEiEDrYNaZ/EzxNeBn0eD7blt9ab4ezDF30n45469rJDSJvwue9Hl&#10;Z4R/ioXiBp8nv1WYi7qarkNI7p3WWPz0716wIqqLqvASXFFN8A27Ax/K17zG7yV8K+fwDxO+o9WO&#10;c/jrXfEzfuJfMF8pqH7qlbyEKX6bw8DVp7xM+Ce+xi8Tvkn4TuLlQ3xrEH4Of/cGf8039hE+dz0F&#10;cOELcQ0/m+KLiyn+PveF4yPE1+WhSPg7hu10+aknfEf45SFa+xP8cIPv132FOz+JL6Qzyhenvscr&#10;wKrP0uddcXHi6lP2eEA7v483VdtDiRmdHSJ+u4tXTjIxrPE9WvsT/EjLATtTfLsqss8SHyG+1UNv&#10;pO+xarYqsytPbvArNOT6eFOVO5Qs4etyP/KTgP0dbOqUhRM0clPN72ipbwezPV4gvBhq3dt9W72Q&#10;pT4NiN9lvXl8rOySDjm5YxoTvj9UE3y7F/HK7bAdrBakgxN7gw+Iz30b8cUG4BcvFOK7Jfyg5vAv&#10;Ef9vgO3KcLhT4x+7w4hXbocp6viMCd9O8NEcOMT2v8YnM3Cdxa35Q1XKE2c44bennwc1uMFHBPW3&#10;kczaCb7CYtDFK4f4mCuwwTi3opzgo3mM3T5XsYr6CXLN8Uv158p+FP+A8Ml/2y6L07svne/SlWP6&#10;Au3fy9N5fEX4NuGX1HNcZ/FS/u0d+DxoMa36XI0P2Kfv/csJ/olziK/+MPl0FJeD81KwGX5J+G3s&#10;B5EH183E93fjd1o1/j+7JHz55ylX8PeIL2/wmcW+UJv9alrevub4VlZ348uTSbG1hP8KsRE9TPDF&#10;pSX8d6xIzpwHMIcv+xZPbbMutfybgO9r/N6d+NzSMM4rvJUt7BvtTvCvEz61cQXi133fBXyD+LQT&#10;urMqss/S7O63yezpTvGF12qGL9O+Dp3u/l5d8w+A8AWgpX8nPl2tbvKCsO74rJJWDlxbLOMPZnff&#10;02iILnfQnt+jbUx+R0C5gF9RL28Ov4M1QDdtC1l7/B4aZ8K1sWPDOnfhl4R/iO0ZtvKeLgPDXlLC&#10;x5t+QKNdxQyfRsAltoFoCSM4vln7sn+Db+bwndaixhcJ3yd84Q9pL697gdCIzwjf0Jh3RPxX07uP&#10;+I7wU+dpzc0ewvctSZnfMDRV6xFOxDe8TrkkfPxfuRb7Re/QlOP2BTbqhN9DTj0d6Q5+0vDhBaMx&#10;kE5y6rPe+IKmqWJbeYP53fnCT/HVz2b4NOZ/hfiGvUT8X3MCawHsHSJjm8/wX03xsRLF7+wqi93h&#10;3Rd8vfFlxPtURLRqLuAIHNzgxxl+PbepaLfaIc3hAdOv93mF6G1y5WCxkiP86FUpHCdfjgqiHvsd&#10;s7sznSxYUymaqSqC8jCMEkZQ1rMbc/g0Esrk/4pnFo69tljPV8z4XQEXb1lLVrSNeR//e8XAKYdt&#10;JIQXZAvqK0ePaz7L+S09UH29QzM+tAF9ih94XWm/YIfYpf8TlvZ0Ij6D/4/90/KlAPm3bEdFctC9&#10;j4f2GFiFxGXhyHMd9MEWABvqzIN77Kgvt1mTPZ3m37CfsHoQ+xvM/IVN8K+xCfhlcvNaYAtBPYSE&#10;rzYzUgsPyt3XZO/c853WdH3LS+wDWjb1X76J4tHYNbdYnlI0vNdg/OR+qrvqRKxO5KGowfjY1jcZ&#10;n0yBBuOTNrfh+irK+E3Wvct3m6H1X5KblZWVlZWVlZWVlZWVlZWVlZWVlZWVlZWVlZWVlZWVlZWV&#10;lZWVlZWVlZWVlZWVlZWVlZWVlZWVlZWVlZWVlZWVlZWVlZWVlZWVlZWVlZWVlZWVlZWVlZWVlZWV&#10;lZWVlZWVlZWVlZWVlZWVlbWRMgvRjVW5omSsShpOwc7eKXvvidsp5fkcvrH3nridkn4SHj6pxq+v&#10;RyNCJyO+u3mnLaO40VFFq5qB72R5864u+4WVVUPwhVNz76SlR2OF/142BL81967G15YKREPw54Pk&#10;TvGFVWVD8Dtz72p8ZUWpGnL3rafb/aKuAWp8rA5ZU/BHFqt6rzTW9kycWl3W+Loh+Ccl2jkBwBlA&#10;C9gazAzC7zDTDHwFaOdcRgBvNDNgC6QWYZcVLHRXnbZnEGZ5JsYV4leKdY29joTf4TBuBL7Auy9K&#10;MALxy2BGHvF57Ei4hGrVaXsGCSgRv8Carof4+nSCz4o+wKrT9gxS2L3TAJp1Ed+rE09ZHjwrRGXK&#10;VSfu6SUvXMLnsW0GXo6SEVg4ZhDfrjZpzyFx4TEH0N1nBeH/L1TiERwbviYM/YiLwBRmAMQHxO//&#10;5w3DH0fq5SO+JPzylwlflQm/XHXinl7CRaJFfHNE+GaC324GvnTVAn6vx5qF/2aCX2jCT7Zec/CV&#10;PS6xf4/4QQ+9GvjG4VvjZMFjMIg/nOHzhuBrp33L8BjN/+DV0Ty+W3Xinl7K8iBDC21+xA+IT3N+&#10;iN/jjWj3ET8KqDTz0Qzm8Cvum4Cvg6gERF36yvQjlv1G4QsIBgaAPV1XFb7Sp5ezzO9p2G/btYf4&#10;JXgDFsADvHuP/f9U9f2S1/1y1al7HpkSr0HxxhfwHghfY4f3Hwfdd6tO2HPJ7KQ2EE5ojIcD4l9G&#10;feJWnaznkpm+6OwTfmAGQF+5FaboWaVvfYA5gJcrSMlKdAu/Wcr4TVbT8ctVp2CVml/b10jZVScg&#10;KysrKysrKysr66lUxMPZ6+aM7sxUzC3fowXNL9L/jZGCm84eLeVSjLVXl5pnl3RmtpMr4UNswmrO&#10;qaSTC/gt86FR+PYGn8p+y9hm4YsF/F1leytMznNLWr6EXzYJXy3h72X8FSbnuaWw7PPIGK1oIvzD&#10;puFLryuBtp92tIH5oIH4b34ZgIMzJ5DwJ2afXWnCnkeI77Q6QvyroBDfqbKAs4gWUL2lcculbOEq&#10;5Nb9y6BGkSd8m/DdipP2HJIArq1GlR74So087V0ujl2UDcIHOYrqxPfUyEmL2UElfGFXnbZnkLT/&#10;xOnhKMpzxD+hneu2J31sRMFnVPZ/zbOfIv4Y8S9KTvgigHSrTtjziBo+BqMg3Y976i3jJeLzUEm3&#10;6oQ9jwTi84SvKlUxUWpb8RClW3XCnkeIHwTiC6crRbuaEJ81Bx8zf9QJ30RVJfzYKHye8LmDqGv8&#10;boMyP+GT2SPGoauB7bBG4gdxPsZc4HYbhy+qHuFf2O4Mv0lmj7hGYz/ot4TvG4jvAfHVmcPMH7qs&#10;KLviKjZgH0+StsaDHgd5hPin4RXTiO8ag19Qj+8NgDrChu881vi22yR8Ax/gBwEA42qPmRHoslAN&#10;6fCmQc7TS4iEfwnY/bHmDTMQmHQrTtpzSQ3GEAR5bioQH41/pi8ahM/Y6NqzbpexQ8fYvxXY8zkt&#10;m5H5J5r6J/uesb/geOdPyJfTCtPzzGqEe7b7lfGbrIzfYPFm46smLWe6rYbjZ2VlZWVlZWVlZWUt&#10;S7G9VSfhKSWT67I57RcL73W51d77Ed8vfFDAwpCA2W581lvqAytYCty35fhiMTqBXNzg9WK7yz7r&#10;ssXoBMKae87cSnXr4HQzCdsox05dJt38e8R3d523peoxuVD1y8bhL7R0iG9XlJRViPA5lPSQ3hO+&#10;LqViLDWA277HH8t+EFCqiPgdqPGNVdpx4EG7LQ/YxiOT0YDViP/2Gg1gwi88GCfOoNLO9LcdX8S2&#10;cL8b9fAtJHwzgGsApxXin8PxVuNjCeeI7w/3jRiDIvxiYGNx7o2ASrhi2Ah8v5uCldGmRhiWlRkg&#10;vu8Jp7c78yf8fREQX/qQ8Cs1rJCd8GUT8D9Edu1fGQgJH6I6axR+jAwqxAfK/Njh1TDBr1Qj8AMD&#10;IF/lMeE7A7Ep+KLGj2D3eZ9W9/+yYz3FDJo8wreVK8rOp39kg9VlPATWLeI+54SPHR40eDXi/zbi&#10;/10x2O7Rngm+ivtYEOr93ITPgvpnvi3+vSrjp35ho4X4HvFF1Z7g2wm+HFi0BrcfX/iIj4j/Kkzx&#10;vyH8s7IR+NJ38bE3h1++JPyK7TcBXznEt23D9hK+Z8q/xKpPMsLX249ve8wjftlJVh9WfX4X8Xca&#10;gR9ZURYJ38/wwz7i7zLWJvytNnt4xYAV3Pu2gctk9Tmye8nsQfNP+W23+tDSZ2bg/L6B8RK+Nyro&#10;wVbjS4D/i+lTi/Y+jCKxuxS+rI8dn2gogttWl33E/1OKzw1BwhBUYL8TEX8MFxXhv4t6sOUBynlJ&#10;y9whYC2AtR37rxxjhW1hpYf4p37L5/fv1z7+x143asJvXl3Cb24gm06Nv+pkrEoF4X/TWnUyVqWC&#10;prdeNhe/9Iy1mosfHGOmsfiGPLqbrbb5PiZN5l5z8cVrRrGbV52MVSnh76w6FSuT+I5t/9qWrKys&#10;rKys7ZShSOtu1alYlfgbgAbji2MA21x8przynz5ra6W8bGznlSVXpc3G583GZw2drkpSJes1IgLP&#10;3cr4vaZ4pL5DiG8oCGVDRfhNccl8hwi/4Zm/wfgG8Yd21alYmRqOr5uN3/Cy33R8xtpNx2/ueI9m&#10;rGqw1acZb0wYljuEDV+n0fgyZPymSpeFp01LDZUuwTUY34wghd9sqACq77Xb8p0p94u8MupYrDoZ&#10;q9J36bFRvvjm9V16FKtNxKrVcHy56gSsVmrVCVitdledgNVqu73OflKHq07AanWw6gRkZWVlZWVl&#10;ZWVlZWU9rfR5Y3elkzRAk/lNs/G7yjV5Xwfi7686DSvUK+kWRzxfryghq9G30jYc/9XCB83CZ8ur&#10;Gxs2/LuM37DFjoTfZQeM2zTjyZuHr0BcVMYqY2UUDVvykfCPLqCwReHw1VIw0m0X4u/r4wrAAnit&#10;zpqH39EQYHAN5In5pGFlX1kW1KkDEdr4fxPxfcL3iN9rIj5Ajc9jY/EL4Q3im5OG9f4nZb/GZ0Xz&#10;8NHQkxN8Cc3DFzf4qoH48gZfnzWt6tNWBlbjs9g8syfh/3SC31ajhuFTzc9+2xnuNe82Dx9t/sjO&#10;nUZ81mnLpuELNHv4BD80E39wMsHvNQ4fy34Bg4RfesL/ftUpelYpzwziG+H1wPXMdTgtV52k51QR&#10;mQLpCxn0iTUQqmY5tSgo6rqOoCoNVkMoGufWQATtLRpAFUOjry3LVadnNaKoO9y2m7rBqbFBh2pl&#10;/CYr4zdZjd3RXKuwq07BKsXBrToJWVlZWVlZWVlZWVlZWVlZWVlZWVlZWVlZWVlZWVlZWVlZWVlZ&#10;WVlZWVlZWVlZWVlZWVlZWVlZWVlZWVlZWVmbKm7v+PCuz7ZJ/OaVXTiwkx63PUIFL6evjF040MZ/&#10;stz2+CQ393wRn1f4oIbzPguTR5Pvpu/EwumbqhuKRQdtE/w5X8USFHA4wE9BRw6wcPqmStnpqyX/&#10;dJT5F/AFyIpRwA4FivDL50jeU0u56SttFw708N8LMe+puhKRUdguXomKtU35DKl7cn0Un/EFfHyX&#10;8CPi7+vy6RP39FKzyk2VCwfuxt9jCR9fbAe+uQ+/oAc+H6IP2ASfrkOncfgF69ZxynqIf7gdfs0Q&#10;X5wwKNvL+F16WMj8hJ+swC3C3+tgi8ahNF5ZHdnvVdIxauNZUUL5YgHfYH2Q8AsWtwa/y2Shj/sQ&#10;lC0qeV0ZVwwi4vcYOMWDeesKfllRDWlKwkdDAa9DebDUUGyo9npsx2g5cEGNoDIA4MwwKuhXHC6h&#10;xlfvwUzxJVp7Gu//gd4Ks++wx3alEgPXlTZqFXT0uoxGlT0xSvgXrtB4UQi/XwkHE3ynt8KtnUv4&#10;fILfD9oHwpe2LWwouE/RCkD/v56aBqQ2M/z32+DC3bVZa4avEL8Mmk3wO8jeJvyg/zJQ96Aonbqy&#10;eB2AOXW5DaFbEF8PVT/hB9X3CT+067uvue8Qvp/gQ/+v5QePL972rbJbgM+dYfqv1HX/OEp7mHzz&#10;E35rhu9q/DJQl/DtyEqLd9+eIX65BUGbBeEHGZlGfDQAJvi7gPhvEB9sjc8If3x2YqlbLEdngxIr&#10;x1Un/vESAIRfMYP4aoaP2G1mEr64wT8/Oy9pfEBeHJ0ifnvViX+89BtgCq0cXnW1LWb4gvDbnSX8&#10;q9MZ/tvtwFdMlwItnEHsqjl8TfjF0t0XV8PzNDokzo8u2FbgS+rpFMycBKz5e7OqTw+x7F/ei3+1&#10;LfgvaIjPUDCGRXyq+V1E/Lman18NLib4ckvwdxL+/6hOU7ufQOOs3a80fx/xo9EEH/qQ8Pk78W47&#10;8F8i/rf6L9UF4o/m8JXtKcwH/OpOfNgW/F0m3Wv9l+LCTvH7hN8jfMoNVzCPz2ONT0O9ehvw95kM&#10;HR3FWxcJVyR8foN/OcWvFvHRTtoGs2efiQj67F/BZWU8wFUo+tGcRGSv9JhyA1CQpsndrxCfrL40&#10;1qnL7qoT/3h1Ed8cHw1P3sOZI3y8++ZtVejLSr+jDjBaBIVYwk+DfemjTVfFRGV+UDAAOLI1flAA&#10;pgg9/Rao/39SwckEPxK+k+Xk7ocXq079YyXQ4q8M0NhW8SYQvhkHifgQevh0jPhjgPMaH0tKYArx&#10;Mc/gi1FYGhvePHHPtDc/w75OLOBPi2OA4h3ID5HG/E6BpLFGOAFIYxt7rIOnY+W3R0OeF3bj8Wu9&#10;ouq8g0VaHzl9fiXHwSD8aZjiH9GLkvBfYzcQT35N+FBuCX7S3DoO7lv05NguVXpxXwSVpnpfEz7d&#10;c8LfgXI75rnu0/fLH9AVEuXkxcsO+0+fOUHrou/ooYMWc6P1zaoTkJWVlZWVlZWVlZWVlZWVdYea&#10;GmN+IgFwa7JC3LFebzv2Ld0S4t9anyXvwL/Z88Gqp0zPM0tU8taWJHUHvnazl/csZ9vMFc7t5d2L&#10;d9/9OfzO3T90X9zugy9P0zOqffu28SV8GtWey/x7d/8Q3Lycz1D0Y3J9Y7q358lqLeMTr7w56du7&#10;f2gOX81tcaR6VOqquHX+7U9WofbtvP4J/Hs0t7lDzuFTRSJNBbfOXxf8ZdpbH1Bhl+5TPzSHL7ye&#10;taZ0cZXxt/D5XQ0I9zd7Sp9Hbdqt9GKSo39hkojFU74Yn4ebLUCU+Xeku1X278YPN/hTS+Nmh/lT&#10;qE171Qq2t8+EY79aitIi/mFKNf7dH9FfJxQ8SLqn3JPmdzYFNlv3wr8M/2Yf8bRKelqDi/AF/GEH&#10;aEebKcWA8DtMvGbcHvgXTIR5/FcTbw6vBVUJ376a+6FF/Pbc69v49CN3rYvi/gZ/2tRO/vITqc1E&#10;lHB6DayAS/DFccBEYH6oOPjLqEoZ+QSf7pdhqWAcdGSJ3/x2f1JQXn9P+DczfnP4tA9y97PxXZo/&#10;TnoufFYpOH1/zDpw+aHGhwqvhUxrO5yCIVXjwhUnMI4FpMzgIy0FLff3J9scX3ewcaMFoqK2Eubx&#10;Q8Jf2PSX8vOnVsVJN3fyk4nwW/ICdOmLq1H4nWvCb+O1GCZ8r46HZMSIMX4wjthDkIEaNvACRh+g&#10;1EBZ5BCY+oHa0JQpavweLZkUlvBfIf6/mfubn4X/tHd9KsyVVVteVLrvzQXijxG/Mizo0/i2Mpde&#10;61GVEtNTR2M4heoGf/zhh1IbiMXwiopOiUUHrHwTa3xs13Up3BR/Z/YXy+9Tl/JTS0KlezLmORH+&#10;/yZpBV/C16OIxdVgC4T4P6cP1bgu+x01wBwQ24LwDQQ5uITjsq0g6hq/T/hOHleU4XscnMaLkZrA&#10;PcSf5X5uXSJL+OX9CbtljD6JCP+/h8sgkfR0hO0u4oeEH07xmvy9kWlNlxx79dtjkDV+ZfBCIT6t&#10;fP0Q8VSsEovhOJgrr44SPtWctB+U9kE6wn9zTftgtW2pEbZuYoJv/UvKK69f33YaJJ8FH3M20LK1&#10;AvGHgxrfG+7kiRe0xHGKf+6UcFG6hB9N/+dGQMSz1ZjwKZsMXTQnXgvCF5WAgCWkxu8gfnFdaWxZ&#10;baXPaNWc9G0qAmOycyr2+nAyxvId/uOifIlXQ4bvsPJ4alHVh00e7eAzpUz4IhpM7xXhD0ILbzTh&#10;X1nE7yI+9veFN33MBhW+jRLxKSsgvo3mvCpEyj5RjkJx7ruah/bBIf7cT0P7V6nyc+AAACAASURB&#10;VDz7jdHP9F8hvlG+rSLTF5hDJJwEYDJQhXiIDZ8Q5S4tnrTfkVHisIDYJ8WPPbI2CZ92cQfCHzqZ&#10;8IeBmfruV+VLTRs+zGmNH7DOi7fw/yfE/ztsOvCHEH/gaVFwlxH+CZYoz+Sorf99V4HBu/8PInUN&#10;Ez6g0UV5ZRhNia98D1t9zH5YfWLdaSdNH9Ue3z0dPlZ4E3zKyALxPSb+Bp9BKIbBnMzwsdI7rxJ+&#10;1ANrBogvfIG5mFODeRIKcUn4/4F5xB/U+LanabE8ntjGRhKbEKwt4Bzx20hdJPwCrqDE7HOB1ige&#10;VFZWM/yv7kJrhl/22iJWynWw7OsbfAmp5pdQSrwraL7xCT5Zy3Jc4/8t3f3+aZXwseW8hiiGiB86&#10;un/tmCOzJ9b4oP0E31B3EAuIFudodfQ0suI1orv//rgsKvkWrVGvQVtTFYNK9WlM9qtvmiajl/BN&#10;H4tyiMp1qduZ8OttTacTfKsuMPMv4buKqr4RXi8894cKW4xU9q8BhKKXe7r/fgHfFVh91Ph7Cf/E&#10;78urSlsqP6pP+DqAKmlBNdapXlfGmghHoEdPhR967JcCXV3p0YLrTu7+OeFTzX8nfllhtsG3ha7L&#10;/tDqEmLC99ThhVIFI+K3aA1g6SWb/xZ+h/DNAPGvI+GfTPF9hb9oJBYSPNj6NdvpFpgLB9dPh/+P&#10;MfMXWESjYgl/MMMvZvh4h5EXW7KEH2t8A4RfKbz7g5Dwh47afbQBsbCTEwhw4ha+hxNvQsLH33r/&#10;gaoclfA14ruEf+oJv9oxNuxiZpPi8onwfZHwsQ62kXao8LCA75LVh8WwT/gFQkzwX0XC53T31ZCu&#10;Tm0tJnzTT/j6bny6+zP8AmCCr0cJv6RdRVj7trE1ql7gr79EW3QnpeMJ8DFJ5e8Svl3AP6nxYYpP&#10;hXNW9ZF/h7LGZ1T2Cf+oxj+zhK+HHwIhH6MpLMpb+O0pPl5NMrqUrdRJnOAPEB+7XM4kfGk7LzF/&#10;7WDinqDm76ElVvhk9mC9HGWNL3yNz2f4F/ThHfgVq+++10cu4WP/MOGfEz5oxJdL+Obo5u6TU5g0&#10;xlVhtT/Bx+Lkf4L4xR9pD3+gT4DwWwn/q6vAYlq8R3Odqr5xXfXRBi4yegnfTPDPI+GLefw9xC/C&#10;Mn7F5vCrhM8SfnuKX2Dmx4YypszPfe8Gvy77aElbTfgWTQGsFYtSXVb7L+ST4HPsq8OIan4Ynl8f&#10;1fgsYLUj093XNf44armI7w8Rv/ttjT9YwjdH4wn+VTXDDzU+1GV/Dr+ibXNTfEVl3xi0kLDbZPB1&#10;gSYo7DP9FPg0wythCAbb6tN3aHDEhN9FoJT5CxPDTy3197Wq8anqw/KJVhri914u4be+m8MPaPVd&#10;3sI3NX5V41PmR0Z4I2b4XexJasRH20MTfkT8DqueYN8c2qeO3DAm/POqMu+xxa4MVseywsT1KzLt&#10;T13CB6jkFL8kk4wyP9gaP0zxv13Cx9oLKxV8nfqKNT5V+O1icvcn+BX+6nB29yPhq0svKmlVhcZx&#10;4PGptg0mt2zYtRjHLl6FErvzXmGTrSq4qPQ7bMqxox6LH7B/8kNEAx0tBT2GAaCVgPiu7i/G4vQc&#10;3mDGgbrdJ3zuE/5OwkfkGb5L+GWNX7BDyu1VamjkAn7fCzR6ZcIX4Ul3TXLLnJ29ky49Heyrc2sI&#10;H7s4lwBvIlxg9sCeCjboJ3AcCyye766A9r9eXNT4Pg13qPOEb/oeEj7thp3h/7UmfFvjmzLhp53i&#10;k7uP9hc5EEB8DkNLmRPxr54WH23zuy+LfpGaW+GmxxHP8xLv/xkN/eqLd0ClBfttgNY71iUiqCjP&#10;wQxcLC69+WOkxtea8H3C/xPCN67G15bwk7E5w79M/hNMP/4jxD8AAUdBuCfFF/fgk+70VZwmcjqs&#10;o4dMsNfmz2gj5DvQkLrxWGjBgKWCof81U546BR+ozShOnZHnWI0Svk6Zn+YT0hgbWv6qxh/V+Ny/&#10;NohfYNPg5V8/Kb4s7/TRnXS/sXU4ne7Xf5Rmg1iLRerGOx6x1rS0GRQbLIOZolTXiAjmFPP/hT6u&#10;2tJP7j6NlVugYbEFfJfw8bodGEb4T+skSv273yzvO3avqY3NwNJqh93pAF3oIL4+HRG+qNAYlJdY&#10;w4LRWHvi26q4iAkf7cRxwrexmOJjKcD6kYYPXmMuONCI754YX/y7X78X0t77JbdcMPZZa/rSWLYz&#10;3eNNbT51HTttFYqTKK8DtirYnmDukNCP2mGGqd766d23obhyPbQl9xS50mIV1v8nT4sP9y7Zun+e&#10;SYblCiOw2YTGXX6MO3S1eBBjzw5eYJ0AAeu1IdAUgS/OXCjIHxoohy2Ma8vTah/xOy3WNVaeX5dP&#10;6C9e3F7hNtWS9+r5L8UlfLzL/8309eeu56FJtFfUgp6VAfsQRaT29fiHDzSnZNqYQyrWwU7z1XU9&#10;1/5EKu4t4Tv3HWC3HZVH9i+nL79oOdMhVjDqBk8fH0U4vY5YaRL+HrdYny76jf3KeshiG3nLUXnh&#10;Zlfxixy7uJSxb/CoBsGmXlbcniZ8bFefFP9BMkuLduazw5fgo9F1wO7Ho3UUfo/db5msSMu90Hn8&#10;L/Frg0aAu72qaFHfrl+kkFuzcOqm/bi9mO1+yUCtK+aBDdfNKkH+JY5s01JAPv6Cb6y77ly7dZ8U&#10;1aHi2j5VYtZciowusR3xLh4iGvrjX1JbbJfS4pdt2inxZUp9I7viRGRlZWVlZWVlZWVlZWVlZWVl&#10;ZWVlZWVlZWVlZWVlZWVlZWVlZWVlZWVlZWVlZWVlZWVlZWVlZWVlZa2huHu56iQ8VMAe7w1SuC45&#10;LprT04aV+YoiP32P+j7gBXRxyWWHKh/zm88oZe+LtfZ5QvxSncfkAAdKMfFgckeYukf9lSeTdI9L&#10;mLwGK05i8mYyh+/Sk4IbRx6LzmnWJXtI/7jQeXoM9gWry74upzXAxN8Ved+fnMcj+0XwMwdheOpa&#10;SIbH4Qsnsd7vpviD2s/w6yceb+rVyH4VHEz9VBTlY/7o1xOm7+Ax3xeOIunUsbjUDP/HyeESBdua&#10;1at77BXFopi8WxdvJSo+zh3cEv7Mi2EdtyssODGqbuJ9rkvmVxU7TEbL9w/7PmX+GX64wa9fhAX/&#10;bRUVj1prgw+Ij222O2DLTug+S9JJN230MSfN8OvmJCw4L2zfxPpdF3ypy0NVKbiEL/I2NZNy0qmy&#10;J8q9lJP2fjT5PBVyvow/c062Ng0f4YOCa4ou9YDvayedtj3ZDzV+avm/NTzVbeSz3d6cO3f31wZf&#10;2QMNR2i89e93W/mx7zvjjO3p65gKEuKfwGDPCPy5OmCBU1Ezz350SEVErh++OygI/3j0QPzCFoh/&#10;hV/eMYQ/pnhDR/hgKaajciaaMohBp8bHpq/whVsn/J4+8pUeuYfho81vu/ocG/gdbdt65PF6wAAu&#10;sCyJiPhFVWDeugg1flFJiBR4x4nqltPH55fkvtPWQ4/pdt1Pn377+2PAblN3l9X4+5oFg/hlVBc1&#10;vu/C8SXWrTP836Swfpr+57AG+KHTUkNbiQfiQ8L/Lyf4e5pFbTsUZmWUfLZLH8zRGG/5BB/apwBX&#10;UUOg8C0rN/4ki4cva/wHBQEhLmV7/13CFwHxe8p1VJnCfDEK5uPNkatbBsR3lR5GuCR8c/wDPKit&#10;/ZqSrHfIYWDbwqoH4V8lfD/FNwlfz/A5cp4hPp/h98O5j3ocjBytA37hJeLvC/ugICByHCngmpvg&#10;77cJP2Bdr07IY38K4HnmCkWhILAKdD3VDye+q/uRopA8T+jJjyUf8ZVK+MXD8Ysan8f/os0KxMe7&#10;vyNn+Kfz+HoUBN59jvgU8Ocr43xx8rEb0lIDh/j+IVWfcBXh15mfV3uIfza2eAWoA1Q77V/APzQU&#10;lJPw2xTyZdX+lyU2TfsJ/2E1v7BA+KHGh0B3H/FLtG4owGPCPwlwlPAxOxwQPo/YNHSVWwd86TsJ&#10;/+Rx+D3yaa4R34hLwufvU9WHVeOPeYDI02CwwHoG2wAdNdpY2vVW7n1bsv/EdwlfPhS/KCVVG90Z&#10;Pr+yWPZTJDnC9z9m4W1kNb5ThG/QNogM1gS/p88T/pd4155KWEP41Q1+u8ZPURkQ/xx7OVDjY4/P&#10;6WMsF71uCnCE+F891NwXSmIfvCjAI/75Q2wwbC+ttN1eja+CQfz3JeGPEr468WwAZymEeYqCh4dY&#10;JHx1ugb42GR5Go/uqpOLh+FT+JCuqfFF0IiPZjC2+/0pPu/D0QwfwQMPhK+HdvX4xrFDwofj6wdZ&#10;4BLx0eY35Qx/ny3gDyiU0ZGf4pNBKCzho9nTXTk+6lCPLdPsJw/qf0knKbiSsdUEv9ynEd0aP4Wn&#10;DKKkQKUJnyeLCLlVGdtrgv8oKey3UygxtH5Yi/BtF2t4KtoJnwOv5A2+2DZ8U2GvfVwlfMNYhyr8&#10;NuEfHdVRuhiWqQl+L+H3yepL+G7z8bHJo0Btxx+w4igs64grn/A/HAFawwEt3wLKnvDktp8+iGaQ&#10;jF7EV64rNh0/CXvM1zX+Hgea6So8EL6ioI8msn3uybzFDwLA+d9LqNDsKdQadHm+sl7R7N0e4psh&#10;4mtqTLAfvcvR2KWwFZrwA/YDjhEf8ArYVSf4CfQt/tN9P1k3oAPbZRbxBThTFfCWwgzCeUX4Z+Uq&#10;0/m0ejV79ePpC1EZeQoUwu+cQvgVKx/qfHaJkrGX+/iszv2DBli2R729T5+zxXpIF3OLlPGbrIcM&#10;L22RMn6T1Wx8ufIpvpVKNs/mzcrKyspatYpb4bSXNd2kxhn70e2jxcoXZz1Kn8af7lATZR068tb3&#10;y6+cpOfUp/HjxDpTJVO3j8r57+vFa8EDE5/48VXrUH8ihbQsI1ln+j58d3Pu4ko1WrYa8KlY/Au3&#10;IlivUAefwmfTLYqIv3P7qHT6ZqaGw8KieDRqKc6uKNzCVyhEe4dWfT1uG81X0YFeiAMr6MEunLE/&#10;6Zlh5v/m9velm1ugwqOcX62iVGloK9PStq0aH6+Nwtyx4lmu72/jc7twxhRflnd9H/HnRqvTGpaZ&#10;tLJpJL9Y/Ari00p3KDXmjhWHIH48/nwQ5bgwfLcrrKfNLO3Fr7TTzI9Rtq3LYtURmA0r597R/sMv&#10;w7fzxHEBdV+MHc3itZe/xF4FVkjXVXblS9oNJfrb6TvCX6oL58r+HUJ8Q1emPhhYa+5YV4zt3fh4&#10;Yke4jhw7c/vYswr/Pri9SltVfa89pWayAXeqz8BHRp927BH+i9mcHuKX9+NzH/DyrHpHG6b6Ynxd&#10;GafhexMKrLl1NFEde+WxiHJwNb68H1+XxqorTqWc8P+z2eTmDf43yWaeU2CBe4/HV4/Px+8BilCA&#10;7XYn+JV+4zWUP4kCfI1Pe/284rdMxIRfBAXijSUqWtamIbyi87rcpazUwn6DqPG/rae/8UTPLj0/&#10;L1e9pwlL7vgaABDfxTa1wyp0tEFs7Q7h9HyCr9uEL+7CV+WHqCv5zhFVj2bxIf4qvmGR+1SRtBhY&#10;mTY6kqFT4+Oha8+vVr6jTTPZD7TzxgwQXzMi6mgNvqvHvjg9meD3FOIXd+P3XWVa6jyt46vkmQdo&#10;/wKZM8RI7UWLg9dmDMqjoRNih03x2dU97cnzCfGPQkeVvo11UZusemkPW3g5gu67tuxP8DuEb27j&#10;491VJxbaLTWg9fuywm8iPp/i091tiXe+MJeIr4FfR7KMKrQVEd+vAz6EjkR85n2NP/ItvBwJX83h&#10;l5j53fLXCf+0hPaOGiBxJf8ev2H+OOHzGb587wvMANIbM4C0WzJM8Vef+VXCDy12eFDVd/91wldf&#10;gG9eJHyA/4Df0GWN7wmfEf44FCOvRSj0yTw+PqwNvsa7NcFnFeFLxGdygr+nP4J/VJk/mOD/HPGL&#10;GX5gVJm0pA0GrwoPBdp5gayISAs+6RqsuuFDfMcSvgh6gq8SvuZYIPQEnxV341PVdwqVsYK2Jwce&#10;X/AFfDKG2oSfrm9P2rTxAQ3NwK/XBL8k/I5mHazAEpGu8RlWh9N2X8LH8X3qu2L+YcrTmv4pPg2V&#10;tcVoiq9m+IUIcZI7Vqk5/MNOwhe2S2W/22J+X7ip2XM/vj4tadtWkfCxDzuHX/syaeNhnfBpKfMU&#10;fxhodOAOg/hZhTV/+XKC7yf4nR1qCHdZt4Nd1oT/opWqPjTjlkT4Q8SP/NLXziquF/CJFYvQBJ8V&#10;ZUgfYbagbXx+0dXXCoT4drfGv5ziHxI+9ck9Nog1/r6U9+EbxBeVGNf4g8spPvN4Oj23WTHFhxk+&#10;GlZoWq7clxXiu1cJn1+6do3vCf+3MCdbxWr8bzofwZfljzjQjm2iGo5n+IG79IU2C0ElfHmxgP/e&#10;r3y4b2L2oKHbH7v277CET2X/gP2SY4rX+Lsd9TF8yQAbvLR5ZYgN/By+xWeyJ2t8NZzh06Y27Cbc&#10;+sFnlmGCNjLZoAdjgLdAey8B6znsAl3i86DG3+/o4/uqvkI6yfQRr/GPsIFHK5/wO9zRElas+V1Q&#10;jPA1NoE3+Pjl29fzeSXSQvOeHkV9OgI4m+AfET5eDnURE37oGED8k1uppcEu6V+8VnfhC5ecd1G7&#10;X+O35/Al5i276mkQvPUMRmDGsfW2LODoCvH/EvH7iD8iFySxS8ZcoMksrwZu+fvSSmy/Wq/VsajL&#10;vlrATxOEbTSqCJ+F/Sl+J3kKRPzyeXFv6zUravyCmePhZcS7Xxwfncd0908hAuFjlwWQ647MfwlB&#10;QGxP8SssLmaC3xVul+q2G/yuLGf4aO/pUj477n1qGaYlH0fsqZmjhI9l/zwivgRqpGBcmZNbsxLq&#10;ClyNf1ohPlRqGBBfXOIxNHH3seXbw44TsRO+usE39P8d80Yr0mSMdjYDd8h+F2umvbphfj3Bv7Xl&#10;mKZIad+60uSK8APiowVcarjCn1O/joexZdhX/fczq29W9nvUIq7a6rnRxPqe7cHw7HfLpSH/O1RQ&#10;/xWcaSnCx0pigl+hNav+jNH8r/nfFSR8qHqqvJ7iR6pSu+yTf+GZNMGf7TCw7Ooz8MlLASucifJ9&#10;ZC8BnHpfFYgfe+TBjSf8jgKgTbuIX4T3aVok7fBEkz+uuuqfaYI/NcPQZDn/HHyScjwIHwjfyssA&#10;Dh8KcoQpEv4h7VzrV5QlihDTpFgg523S80+uLng2TfDd5C33g3P3kJE4h9WjuHRFiTdY0HoH4wVW&#10;oO9AhWhOr6Ko0sIHavdKsT74xtGjdJO3/MPZyWMWrty06NJh115cgPRBn17AAH9Uvactz10m1mdp&#10;TL0IYbZ8h0MlHuTDbaLbBg13VpxMPv0XtOE9EP7D/8LX1bLvWIP4j3CtseoR7MdK+Uetvdh0/Edq&#10;fey5lWjVg3gr1qqHcVasg1UnICsrKysrKysrK2six9jvnsaDB39fJl9cK5+nfqjAst9/Cw6f1IPG&#10;NhBfVPQ4+bpkG+WFrUD8I/DFg/FpksdJKFVFA5hM0fC1DHODhmst5dgBzUvZB66xUjTF5/EiaChr&#10;fEU738rlHSxrKorJpcqoHoqvIUjwitYxW13R5VRnJW382xD8UOO7hRAyn6+WDEr4lkZ8Ry7edakV&#10;4tsNcUQoI/OqrJR/YJSwPRFp+aNwXel5wm9Ji5n/9lT4Wgrr7ID4+qH4r1l8zX1XuQO834hvyn1h&#10;1Sbh20fiU1MnEn6gUGtdYXflNCDhuksCczX+75QP+f63xOwYtxP8M8R3r9jKF6t+pqShqq/S4YH4&#10;bIrP5vB3NwbfmP/j4NfLqhUfHCFwAZ+flR1Om/M2ZJhf6j8/+J1+bEX+QPx6k74o5/B94TbFF52U&#10;9kD148sePyof9AO0TCHt/sS6npb1lZ578OwRc8PPKYrJpSC+bD8Cv/brUOOroeeXEDYGX3uHdvtL&#10;kA/cVYP42MjptK0lsh3VJ/zI3696a/bnSYqI+HbHPBjfMloYSn0G/nP2UiO+V9UaRBv7LEmO+Gds&#10;Rw8fg0+BLNHUD2zPIH5U6xBt7LMkGeL/FeL/4cPxlSfH5LLEsr9HmR/f9sNmuN9+wXoUGvGl/qsH&#10;4qu0kUelTUmETzU/Iyf87msm86n0gqXIkLs6PhSfsZdpfKedduXrCb6X7msm86m081h8Wgqc1mju&#10;p135G4dvavzwQHxalBxoBXBaqUb79cgS6PvN6PHuMO11mQZtygf9QNqOTvidFHIbQiCnBaPNwQ81&#10;/sMGu9JOtQ49ubSLEfERXGwQvk34/mF3P+1F6tCWRVfjX0/xN2Kwbwcb7hr/YSO9ac33IeL/A4f4&#10;AuA94ct+3Ax843nQnrWEexi+sC8o53P3yyzVARRzivA35O4bzzxEBufuQRHI0ep59ZITvmKvavw4&#10;wbdfOaVPJcfSXFfxIHwNoSV8V7gWNoEJvyL8P+hsDP73j/mygRRRVlraj1zjqzKYH3WXfD9tqSi6&#10;DtjiX5UFuBq/pXncZ71mrOhGfFPhIxo8rp7l0W84haJanw2KT6pD6u4UtGfLKdq4U9L+LbT6N2O0&#10;56tpj1NMQ+wAkr8SSyF4s7KysrKysrKysrKysrKyVqRbC7qWZmfEs6VkJVLLi1DED/MXhMPr+sXf&#10;b8g6xS+UWh6VETDvsERCvQ+f/8ftxGfLW1jkD+dz+Goy+SFCi90tXq5VoJ0v1S3845M5fHMaUiAu&#10;EV6yu8XtpixgvVO38MmR8kxtXuPfOm0mbm8vYN2gCKvLXDvSzo1Rt1nnxZ2nzSQWItPU2iD85Zm9&#10;RfyCdWoPNPfiS7/J+Lc2He5KO9cWFuzw0/i3asXN8dqS8FMoCVt/sL+E/7qGu3f6dw5/A00k7g13&#10;vxqw8QJWlCIm/JeFDKxTss/BVzf4Gzitx0OhHVo6hYQBuWZN+C1Aa+iDZTTv/20q2WN/X8Onwobj&#10;izFc/03Cv6zxqwJ0xa/I+C0cAxhRJIX7zB694fhGOHB/Y6QYjq4Rv6vGsYhtuih42ISELyHctzvl&#10;92587G+gXcyDFq7HvJZ8OArRlB11HovQNUNHud4AGn6joC7gvgnr35tGYTuympk6HNe395y7fkr4&#10;7RrfhqjLQwXBsI46tbReU0BphrajBvFj+Op9UP0zB7ZwuxUzbu+ec9dPhO/bLGg9GpSEfyAJP8ga&#10;n4Mz0nYVD/cZ9r9bJfziCGuOS/D72IC4zfHlMMM/ogBsdPclWMK/GCVLB3wb8Vv9cF/gvENA/FHU&#10;AAHOyZV5Cf4RPi6fWTP8YajxO5I2JgVx4RKEIafyXTzhXvwC8VlUEKM58YAV5ejdBuIPsJJLmV/V&#10;+O9cHX42Ytnv3Y//I19QPNGuGoauHrieESN7uFGZn+JPBM2w3Uf8gSN8TvipApNp2Z5h90WN5CEF&#10;241q6LvUhiC+e71BXZ4ZfnF6GsIEXyA+RVphByK2E/59d58Dtg2BRzl0PS1shfh+w/BdwsemDvGF&#10;nWT+84R/yAm/i/j3mD0J37GuPEV8pgi/+m5z8H8vGOki4n+j3iZ8ip7ZQvxxGvA9ZPsfx5eusIaC&#10;DCV8jfjYYdwYfP7eGUX45hsFJ4RPvsNbPMglfH+PzS+tIfw9tBO6aPVVbYG2z8bgU2QB5buIvyPh&#10;5DpomfB/1MWmvGS0T6PTVohPwdnulMTcQvh6iPgcIuKbDcIvnDqK+ywWZ4O3J++x+U/42JCd/Ill&#10;NGzVaVPQGnE/Pt7/Lt79hO8Svt8YfIo7BddQFvAWsFvTmeL31ACioAAah+3fOK/04F58yv5t1png&#10;dxFfhY3BZwUr3veBIozU+rM+kCOHAgTAoMTM4c1vXFX6PN6Dv4P4RYVG8tBhHkn4LGyO2dNiYlyi&#10;bdtilQgG4F+zGr9SQJuwC6wb3r2r6lAjd4nwe0UZ1On/GbUk/FEZNsfonYxhaczn3O/N3ksvSomZ&#10;/3XB9OkH7NBc3xNFooWntrSN+gL/YRvSlid2g/DvkXCCTfBluY/Gj7vnRCgldpZd21xg2ddj+Nkv&#10;jLYAP9Vp05eUI76/+yysOqnaiPRQ6WOAn3HnNqjDe69anz9yuacdnCH/MV0DcwVXm+G44qPSpfqC&#10;s9PGJYWtRkufwMUWbGRR8b6h7buUJnh4GSik1apD634VqQdFpdmcMd5PSD0mKs3m61FBeTZffAuq&#10;78fo/151AlarP111ArKysrKysp5AvFx1ClaqjfGw8jRqhoeVe9V0fPeor9OQ0PrEEf9yKfeor5Nb&#10;+wbj05jQRuM/zrNa4RjfZB81//Rx+JR5NmdG87Z+8nj8Td7K9JPkX//Be9HIGfOXjIivmxBfVszE&#10;ljny7MvH9zYd/zKwjhnBByjOwgMiNGw6viPP0uPwAQCCOrNf+vWNx4+Iz13XDGNXDe2Xfp1s5k3G&#10;t7Soj9uuHjpalfqlX5dWhxYz5bedDdzLQXtQI61qtt2exBzwEHyD+FD+pDL266fuycWhIvx+TPjS&#10;fen3pe2Gtrw4BSi++LtrIMSnBb0i4b/+8g6AtGGvLX/7vCJXpZsnCcC7tBiX1q4+IJCYsv5VW/4j&#10;V+nRRrhlXpL0WhTHrEj4/MvvYMJX3HnV30h8psviz3js7SO+PrVf+n1lw+u2Eoi/URFYp1KEH7mr&#10;8b+83VcWXJv9pgubid8i/MBdm/BbXz7wp2zhWuztpuL/CtP28FDWd7/3APyy8P811hkbir+LtX3h&#10;lSviQ/FVaIsNxhe+AFHf/Ydk/lLSbp9NxW8zWro9AIgPxRexbvg2Eh9KU9WL+Y8C9Xm/9PuqLGNb&#10;by4+M7EAX7URv3rAWj5V2l7bbGy7T+ow32sXR75SV1+MoErXbuuNxneP8DSDRm+7LYXfXHzu2MGD&#10;v4wVZ1UYrDT0Rtr8LHndcg/+chHBF0Nax3++ocvYEd8++Ms6gCsG8XqD8aO2j/yJ4Jk62dCpPrkh&#10;YUOfSC+KRuOT94Uma7/Zi7f3/2TVKcjKysrKysrKysrKysrKysrKysrKysrKysrKysrKysrKysrK&#10;ysrKysrKysrKysrKysrKysrKysrKysrKysrK2kS9eISvli2QBKs/6rFC12QyVgAAIABJREFUl+R0&#10;/8UzJee5hfhzDjs4LDlcshP8WSTehzu1WktJKH/Lzd7xpfDi3DKT8GcRdefw1UbHoqjFYSHENEWX&#10;mT/qWDGq5j+f82OnWS89b3I4oyV8Uy4cFY7BaUVnTT5XYf7cGp8c8y9LlLc/W0sVbGfunVk8iPjS&#10;zmf+eXxwNf5djq42Jkfocj6mwBK+XMafz/xgO+m5sLd/9VaMn7uyyDpIlfOhlG7j63vxdXmQnn9q&#10;b/+q3hz8zty7ZXz/kbs//eyujG7c0gdwx0nrIGUPWeHkqU/V1RL+zkPxl4M7LLeoayPlHPv9YN76&#10;lEIjLiMrzkrpEtRu+Er4a1sXqkvLYjTwH8QVIL5+X7HibSV9MoX3I+aONoLqo7I+fdvw5XsrYk9D&#10;kKOED8DGF4gPZO0k/B4Dr48dnRtZKByU8tiyLcEXYGXoKRfVCO+3kbHojy+CcJHyfDfhi6ugj6kq&#10;11CGYgxW0TsD/SCAGbvR+AxK4duEbwlfBDOw54HbQLVgt0v48nKKr2zQAwjwA74r4ChIoGrTqiBP&#10;HTu1BFn3AzYHvyi5p3AcqiR8jnzun0fEp7zd7U3xB1TogfDlOBTUMYxwHBSUl1Facu0dJWAHwUqs&#10;OoLx0pE9Oaf1xceOzTy+GviDnigD2bKH7YTvKt2v8V14JcfRuMB4KAahpfoe8XsF4V/CCTk4Z/iv&#10;kg5GYClEjQSPRUSBpd97tWLWO4T4ZXWD79Ug1Ph4zBN+W7oPNb5B/D05rnTCN33MCgNL3zXHlwnf&#10;A5yd46WgKybe4SuHVQQWkVLXwwprGLML8eUCvojf9STzVPbxgfBtrPGxigiHwv2+InyPn+nBwBbS&#10;d/Spr7D6OHHRDMcAgfDl6QS/UmfOGMwKaxmtEbttureAXzHEx54w49aUhN+f4O8rd+2E/aBKwlcJ&#10;35mh66gLj41Hl0rJ0CG+kc7rocfCgn3ECs9om1SXrid+j/DlKFDN7zV27iuJDWLCt2T2qAn+nnHv&#10;HWMV4Ysaf+jN0Hp14RAf73mBFScwxPcO8QvEl75nKMTbiPDXMFAt3pFY42N13kZ87J4UO0wdk6WO&#10;bTyaPSbqMpl7aPPQ/bzBP5cAQwswxe9p4SrEF5cWa8UC2z/h2lpi/jgh/Jerhr2tNtZiNb6b4juz&#10;w7S+we92dbJ2BZxTaa7xHeFjtQZHI4BTxLe9FNQD8b0RV6Wc4uuWcB1ZGxLrpzbeSEz4B0ldnoSv&#10;vW6xHuKLQY3v4xR/TI17wpcJPyoARfh2go9d3cicEe+Y5L5X4/8Zd0Fav574PUwhJrySFHy1LaL+&#10;HnM3ZWC0VbDiS+1+qPH12Qgch0C1ZMJXlcKKfUQFAPG7hF8gvgCsPvEqTvD/UK0xfsWErdDilSWr&#10;734pggqcUqtKhHQJn1MPyGA+d8JP8DXZ/GjMqBENidGtF64rAPE1oPHHzBS/NITPvzy27XMI8bG9&#10;sjHNZPSEN39A+ILwdxhCTvDJ5u/hjQ7Sv9dTfJ7wTyb42FEK8h3hv6GsdJ3w8bwSxogv1hO/PcHX&#10;5bc1/ouE/x8LCtSE/f6SwDSnzI+9wuuo3M9n+NjvcS/UiefULxx5Cstyivhtg/hiPMXvw9hjv2ht&#10;8S8TPoXiSfic8ENRTvEx55s+jX5gMQ/UBk7wB+FblfADP0J8LBcRW3vEj4hfYkParfGPLgjfrCc+&#10;3ieAY8KPNb4sMesjvp3hjyozSvj6Em24k6gHkSmf8I+cmuJjlRcP0N4DHtrY/cOuU8K3+nhA+HE9&#10;49OCJXxX/RZUJQOJVhz20by4rg5YvMHn8RvCx86uOa/xqRO8p46iPjqJ/AzLfkkRzBE/Ugf6rTeI&#10;LxO+xnIgR+vZ7mP2FXUkLuyrckAz5hQ/oc88q0pZET4e7ccu4huEOEJ8zPxiim+wPlRn2OWZ4dPw&#10;yQXiuxq/1Sb8/no2fDtkzZDQgKHYJD/ABeYHbN3fWP6hlFD8RUX4gwrrAoDLaOjcEWV0xN9XQ4gK&#10;jd4jaju/VZahmQ9oRqE5MMNvI35QA1d8Mi2rlKJJfACDGSDhF8heKnjz/1C+gDN8j/X8VZXwxxVd&#10;s/fBTPEV4oNXEBA/ED6eOPCFpKrPVHIcqSe4asKPqnWzhoFysUgDuwj7NgWoe0sxa8zZO7w8HwCv&#10;AvUHzitzPIBo/gLxse1E+w9ioQm/UmPs5qItTfjtHr7Tp37d8W9muhH/lgTiD99FGF7TaBYNdf7D&#10;ylQcfPFvTaXO8bpQ+SENPsCZw/dVjd81Gi/OaUD8veeC+XK15ma675qeX/6s1/qHkfAdYMevAPjN&#10;VHu+QfwTLCseX1VV6u8HAxG7xB8w+6zxcpAWNvNTyTuO37tiAdtzh/gy4R8jfgnmB7ogWBqw6bz0&#10;BqsEeEelp/cUCf860u4ma961kOtTCzYkU0elGGCnCBvIH/5nOLrEWgLxwWksIJQl1hv/Jv6kvCuk&#10;WuoRfkSSSXXHNUrDvIg/WHv82ZKEO/E/ZbO27sF3j0nU84nfMMu7Fjp+apgSG051R6WxttM7S5rD&#10;5+6O468/8f0W06q8XWnc1YY+UPq5LAf3gO9ot6/c7SzyFfHXOlogVp13Re/9evh8rfEleHkHvnRf&#10;6w+ItcZnQGsFbn0qv1pU2vXHv6NPK784mvV9EpsY3vfrxbf8lN215VLlqlOwUjUZH+aWVjZPNP/a&#10;YHwNjr9ddSJWJwNObGhg80dJu/RUgBdNjBANNXRH+I20eh4pCXWWP+T+1jrZBoimnkiHPDQR32A3&#10;h0aQvmsmfhFMqYYWO/uhiWWfVkLrI5/wv1rXcXMETFlzHAmfN6/d55FJxK8S/loPdjyJOO0kK44h&#10;vVrXvXBPKNpHCDSIhCW/aF7dd4BlH2ivONb7uoF1H1Ojiuk+nPuvOGq4QdKjyPSA9oXwJvZ5aA+Z&#10;HhI+ayK+GfiE/7dsnafHH6uX99EVosa/2Gr8Vto8tLzyEYt7JR0zWP1flOu4EerraBfRFFp1y4ad&#10;qDjhF6o0F/bWxdkatfE/fVyKZcNOwiBKR1vHzEXcVvwC4bvMHJXFMr6C0yAdR/ziHGC910U+VAJK&#10;wi+ObGre5qXhrZdORFXCeFvxVY1PO8LO3eIhgxdEOhVUv2Lbiq+h7LHIKz2CgVs81FZgpS+8GtLy&#10;4m3r8NebOg1YxBfR9Kvl8by2hD4ZvLRqRsG2WX31fnZaDc+jDGYQb+ELoPWQVlGlYLaty5NaMkmb&#10;CHmQ3ohbo7mY+YGnbRb2+VP35DJo1r1W5DVEBOUKiY3c4gk92l+VFgavInlPLYO3voP1+gjxte3J&#10;5PJjXr0CC33h2HbO7xW0GFB7NQoS8SvlllfAFljuUw2xHeNcSyuegTx7aJfwTT/SfunF8812tXVL&#10;ng3JlsHbjvgKKz607W7hb1emx2I8J15xUEGXuk/4kvDLxfNvuf3baIlFm15UosJcT/jaG4jq1uKt&#10;dXVy+DDdwpdhgm8c4u/cuYdoeyTJ78vc2yi9CgW5iqINP1vZts9LXbmFt1E5HXqIf41mfdyuWn5Z&#10;0jE1dPOf6KitDhXrjahf69d4k99XEDZiSrn5TwjfXEfWK+HCc7uG/sy+ooqK7Sy2+zqaskD8gsHJ&#10;VrVwd4g6bjuLPrARn394H9D6Kb7ijp/1FO3FeLm43UEHI64RPy74yd5Opa0oi20b4stL8GzbhjHu&#10;kgzKLi3P4cFo8oK1ZSEP7pTE7hyPCzca8ckNBvtuRUl6TpH/L7E4WMtDAWUTcj6jrr6yctGw5eQF&#10;YttbvIkIX93Cb8i9R1bE14sbEfmtaY1tli7J6eXcB1u2P2OpGC8P2iO+X8Bfy6EsXrLvH/bFJfzF&#10;3bttZlhRLuAXa1TydURuErd3bN/nn/ELfIlmMTxJkf6bx78VAmqV0uSCh16gdXKxPM/+WXF2FvCl&#10;XYrPQdO4+wv4cp3w8V7VrRLiv4Xl2dSlcEV3agGfvJfZ+aNgk7fPuU/0OuFjSa1XTsmSn93CXwpW&#10;daeW8Rf7N3BJPzn/WXG+RvhYT9eON3jJj8AvLSJ7AP5is8bTFZ3/jMOJe1hSn0IzfHz5x9wv9cA/&#10;Z/f0Ev6i9xt+RRbevEMgCeu0OWke/48ehy+dQvzFip9Tx57NRz5UtGRtbTSP/+px+MqbUtvJ9tPp&#10;wRTqZb6l17ems1cpeYMvH4lvAto31tj5g8IV5OLQ3XxinHRsbSTdbM2svGXAfRl+EcCihbvwFeFM&#10;ldatzlSU6+TPSjqGhg8bFo/Hhw+EXyzU/IgfFqfrYa3ceUnHegJ8UejyFwlfArsC9mISru0z8dOS&#10;cx4h4S9YNZj5HZvv3mMbuE7zt9LRKjpfwHG5Q/gKsK1iO0C1NdjPw6ehzB4WfbiwpjQLYxnCkTtk&#10;O/f3wrrhd9UA8aFsEX5LH30AtmvcPsUk+Dx8Sd77mfFwag3TC5YjHy+tz8J2ca3wPYszfOFZpY+q&#10;oozGh+Lqyn8Kn1wK8ZA8PpfGwZEtMPvMl3R+FRZafXLLsE6eaCRapYRvdY1PjrhV6c0Yr8gofMpr&#10;CpHwoGnpqTMWVArSWtE+vImod7tgCZj1csUywUeDpWzX+H16r4U36nPxsYurL1zRJ8feLHXvDqYn&#10;UJO/ONRTrht+JaXHMlvuzeMPvgAfO0bmFPGjLie925vKH5v8hZBUxXr5IZLY7qMhSvivCX8XRhN8&#10;LT+NT04qOflhhqEraHE2FXMzH7xx2ZlbdXvj0iolsd1nxQ0+n+JHLY4+iU/i12jWVhSMLJi047I3&#10;3wlcdmMZ1w6/za5v8AWM/ibhO02hCMpP/wK/JLf1FIzMF8nVQnVr+G9OYe3w8bYl/EPCVzD6ucJb&#10;T7VhEe4KNL0sattkUC5K3yN8NILudzhBF2adHPZLxJdXhN/3hG+O+4FCsWFORvt1sfd6t/g7vGhe&#10;jeoMkLz93u9uhPDXaVemJKPXUUiq8oCSXWjEH8WWCNgV+LzMT22b1ye0Pp/GOnTYMHxlb/B7qgzS&#10;xl3W7Qr3Wfi0ZtN4MwgaK0206cB/An+dVrJJx/Z1mfAdJbub8E1kpiNd+Bz7lHo0hS8G6QpY8jH3&#10;MTetcV3x+5bwOwm/wE66l/4z8UsGHoaeYhoSfkk/ep+q9dqPL+/E71E6PxsfrZ4TkK6HxiOatBUF&#10;+L737IKt1ZImiWaPPqfV9YPyBt+Rv2589Zn4HIZAEewSvr+1fWFeaCCvFT7WdvpdNcPvFXjPT7A4&#10;n4fPxMd2XlYajO1KR9Hs2EeteuM+YhM9v8jBuHqLidcDVuNfRsTH2wlHF9Vn4WM1GWm8oFsHrWcf&#10;tet0XCv8Iio4BQALJ2nDZMK3ACPCh89q9wOHazg+KzvSTjp3H2nZJazTDCfeDQEnoWq74pxmu1mK&#10;vuTocsAZfNI5eOrx+RSMZTg3Hf6Rpk2sFz77hpl+6DH3TxBfoO07HL+HkK7Aaag+lVQq6BxSJPL5&#10;jz+Svfmtzfqr1TeT52/xn8AMMHRX8i8S/knomk/gU+FAoKuly/Sxb+l135d7IH4M3l/CKOy1vv34&#10;qWm0h0qKXfjYfeQrG+CAjlt2aZn99IlppBdgrXoxj5fAZt/iNfikavzPOHGjJC3//9t7n95Ikjax&#10;L7Jj1DGGWozRGpBaEMUYQAZ0NF/sQQRMVLRPumk/gvhiBV9NQReuza3MUtkqGVi/XN/2YLzUx9DJ&#10;E3QBqgUkvNzjClioo1ALUYeFOrhcqIPunHz8PJFZf9nd0z1DVk5nPb+ZLpJVRVb8MuPPE5ERkZPi&#10;U/SxshDd201Sx+zaf8qsLuLBddEvHgwGLspPXVrZPX2MTeQnb5jSPX0BVfbJG6Z0UD8P4pODsw7q&#10;W7+x5v5jdE+ftkr1n/7ezvGq7QQwDMMwDPP4PNgkdrfo3ljN59H5XYM+TueGqj6Pbg3Sfjasv8uw&#10;/g7TvYsUn0c/g0IZv6tHoZeBz+1sV/UrO3kL9u2uBn99PQ72d7u/Y+YH6OmrYK9K86N++ee0KOvH&#10;0dODYAefNIPvIR3QV6Od1pcXwWQ7rH/54/XlIydm+/Sk/fH6Xz498fu7rN+X90nftZ2QdujL253W&#10;V1c7rY9hzy6X/d3WP99l/ayknTvsruqL3jl1eHdWH840VNTl8W2npBXglPSvyh9at9FRcq9Qf1zt&#10;qL716j6aSb6jmV8J+W+i/n8Pv3I/5rf1I6dm6zwX2R+dCPEj9X9Oe9D8WIpXqP/jprF+yt4eHWZH&#10;o4U5X3zZ/2k8bzsBDMMwDMMwDMMwDMMwDMMwDMMwDMMwDMMwDMMwDMMwDMMwDMMwDMMwDMMwDMMw&#10;DMMwDLN16h12rUh3nE43k94lmvugk75yQuipO6efj1pM0jaR9X1m6aYE1gmR347TbXd79avnLaVq&#10;e+TpcaEPF7ulb9Mj3ZaFMn80g93S7y0eVXigf9ZWqrZGLXog1s/+Yf1i52vA5nY86ew7kUU5WL3j&#10;+MtW0rRN+otH7YTe0O8+K/peyB3VpyKgw67qq6TvFvovv6Jnn4uv20zZVujbGWS0RW1J+mXStzF5&#10;98SLztd+fTmzqG/GFenDICvzO4CoIWJ3IHS+6a9ksCr0tetTwwcuK80M9Q2UGoah87fp65H+tNKe&#10;9AX4LGqN+vb7UqtR98/+gQxGuR7peyz1IYv7pA93lVYXFAa3ncCnBfW1cgeq1jdRxKOsFOfa97Qs&#10;Yuervt6aPraAZ6d4xs81ZoiM9Dve9vUx849cT7mkL0Gce9THVtDW+h2nr4K9XOhnMChdo2+uBt3X&#10;r0i/6JN+IP0rcDJmSR+rwbZT9+SQvikq0v9j/BGmEDD0TfrVLuhju2+Lqg57ngnd6BtnFeyAfj9D&#10;fVeZpC+Fvl3oj2AHyj5Ffbqu+khfBYhU9lG/gKvu6x8k/YNGv0D9UtY1f5FPO69/eC69TQV/oV81&#10;+sJ2X/8o6fu5vlOhAlmKUnn7teq+/nHSDyv6ZT5Efe3tvuy+fnUuA/z12Fepwyu98qXdIf3+WXYP&#10;/y7C6BZGqB/0tDTjUlS1fueHPfMg4PIKYAz2goY69bg0s6RfmqTf7Qs9uUf9VwADsJcldvhgCAYq&#10;AZruUHVVdn20Z66fVfYi6Uu4pAcFwcCo6rr+Ak8PEk/8kZAVdoPBoz7sjP4GNO6Z2HH93YT1d5ld&#10;vRd1w67r+7ZT0CpmN2/IOsd2vrPHMAzDMAzDMAzDMAzDMAzDMAzDMAzDMAzDMAzzc0X7B5tz0K6N&#10;u0IOsPmU8g/e9a0Qf7D+zKunSMz2QX1PX79dPqUezmg8EeLfrz3xAp8RL4v9J0vXltBQz988WT61&#10;qt9sXRGEXl/U1TsRMh4VxytPZcV/+0RpfEJ0ZdL8Tb98alW/2bgkCLPU/0akJUAy5i5f+Uv/TfXb&#10;a3+5eNyEPg2yTGKZXz6lH+hnD/Qt6YPPxfPF038X6k1fGzL33s/Lvv1JyX1sZJk2LJR++dTqZO56&#10;FV8W8X2L52gnRzPX31s8bQFWKw1FmSov1j6MPupfP066HwnUp6pf+eVTq+et1pdr+qei0TcexLLy&#10;s/Ddpr5cyw/4liqDf/3BpHzjP/jSk4FalEb9gfnrZ/M3rejTW2v9abWinzW1SEPSt8XqH8ug2jwg&#10;qxyB23hmcPjtD6X/J5L0dfEB/WbzjjX9jN5KBSQY3xPLuj+r1lqHlPk39C8q9SDKWAKbIUi2JX3r&#10;TSUrcWDSNj4iLWSi/XtPZK2vqhV9OddPD8udfLNK/oC+0HG+A+57yK5h4/QrgOpD74bHWW9A+i4P&#10;OUhwlR1BpYMN+aXPwMFFULXQmr5a018ab+jL9+t/eFVkdhFzv/72B/lh+eYH+j9ubzHSD/dVDqPX&#10;DvIJgKlQ/7sg3wR4E3V9PjTg++wErAflUd8WehqSframv3quPqD/kTUyOtr1V1/kd3P9rNh4L2yu&#10;rf9wtvoYpH91X1m4uAgAqE/nP4eoJsFAaWr9vwEF6t+AvcXGzcIQnIZoopmRMR6E9K5P0FdxNb7Y&#10;REezcUrzq3lNKdf/kDAP8sVKBLYnPhnUz8ehb4IZkX6V35Wo/7Y0q/r7pK8LjI8tRAuTNx6PPumD&#10;Trs8LfWx+2hSEHH2fv2P9SZ1lBundKmvNt5rh5tNyFJffbDCeEijjyV+FPKLYWVuUd+OSzOO5n5+&#10;Pmt9ATrpv7uYYKmo8GSFpF+qa5Kisq/gb2DsZwBFZMQgxxZ4FKiy6DX6+iNJwYOzkfDc0a7xxObv&#10;5WL+ykP97HP1Y17rj1B/Spt4XSX9AM3pOIIiK/cE4CuYOW7xNR1A4RtyDbNZqUe1virV6/8Dq288&#10;Rhr1sY23RR6FjaapwXU8mEdYVG1u9BdV3Ew46vv6O7OR7OqB/rIw/Gj9AepfzfXLFf3cZeWLpD8t&#10;VUj6+RCjvlxWalzqYa2vS31xhR3o3JT2uzFWH84WpyD+V1BNSdXxmPbDxDKG9a25q7AIe2og7Vx/&#10;o0Av9e36C2ho/GPpY4VH2Trk1AH6oP75pn6J+njKbyt92+hHczFF/b4pczOJZuKtw79xj41q04JE&#10;DJjLd5fTKntXmncgsI7NK90cHNLP6I1YXvwP6m8Gaqvx1yPo46lc6J/mPivP1vWpfvD5YEWfWoXR&#10;LWiPbUef9Ef4h2Iuw1L/PmAgCcan38Jaospjmcumr0T6WIvmQG3xQj/dNWCz74TpUh+Mez5bP8oH&#10;+tKs6AeL+nGpP9nQD42+T/q3c/1htFiuhngEqrqkqndxro9VDMCgym/LfLDQFzC6iZQZmlY9d3g0&#10;sObATAEYjmD1tl93Rx9THyYBsxIe31V9YUvtl/pBfl8u9OXFqv4MM/2rWr9Y6OfmJtpGH89vaWp9&#10;1JJY0aSzj8dkUOInoX5djkk/NSqQ3dbFARs+d081xxDjke8oCJsfKdLPJ3RAhPJYDtaGnT5XP9b6&#10;1LzV+mN8Fu1W9Wk3m3RgMDeapB816ctJpdPnoT52en9Av6r1oda/In07AL3Ux4q0pPJS649hmIrO&#10;EMocj/klNbxz/TK/juJNAdfe4i+OK5F7PUWTB+3HR/XR6rp8qK/uSH9YNmLYisFCHwPupb7QWIrr&#10;d9HAKeoH1MezReJU9scRlvow16eYwmAV8x79mKu5/k0lA9UNDopcRXuB+uVcHyNVyG5Cfh0gZjcz&#10;rEcDhcKm/Cx9tLoA0ve1/hQb9Bz1Zw/0i6RfYXTyrlzRt1iKi4V+2NC/B/fPVvULU2GHCtQ7DJIM&#10;fsb0oX5A01ofZUkfa4486eOn3lYLfYPl4gZj0zvMILNbKM4wCAPXr375GfoaE2/S2fdZKvuNvl7X&#10;L9MpwKM/Jv27OjKs9fOqvrVR0i/EXH+Y9LFz4P4B6jdV3z31FgD1s5uFPv6NTf3hQh/flYpO3px9&#10;s6JPodes0Z8G/EDSx7pk9hn6GKlVplT6FrCPW+tr0qd2fwrD9Jek041+acd4dDBnLPWxWc9SfZT0&#10;HenDhceMtNDXS/0IvtYXv9Po46cOqmXVN5qs6Y9hTf96Xd/nahbN3QwziKdfyrE+wNp0+FlVHx0A&#10;pe/A/7Nav0r6dkL6dRCuirl+TPp6rh9q/XrsIen7pI9957m+pRh4oV9CwE4vjRFa1MdmxHi5pj+8&#10;SH+1qfmtg3GAhb55oD+aRnM7o9jiFPVtrV98VtWHmRkO9Fsbblf18xV9jUVEluBT5kd9e4MRYT6i&#10;B9THX7Or+oZy/kI/x9KYL/Xz2OgDHZNpZTBvrOoXlvSL8Vw/979Y6mvM/NM6RbW+vcADGDCxw3ia&#10;j+b6/nMyP1CH9dca+7ZT1K8WZ/8m6adoTeNnJf3L1CbAUh9Lh7mDZ2aR+ZO+gVSLJv0KXLmqj+0a&#10;6WeNPvaJ1vXzpG/n+hj1LfWVDdgwrepfAv5uhgcaqyCMMfHMfKY+th5OQmlR/wrwb+a3VPZnFXbS&#10;zO1CX1IVFNb1VdIHwPdu6Ou40L8qYZC+8Y0+BQnUmfg+6VNrimmf62PMn4Yb8JgUc3271Kd+0ro+&#10;NjD4u5SMgvQxAxR0yD9LH8O9iBUADMBhfPkOLsv8TYXH1d6hPr3HYPM4KrGnhp39GbYU9k1Ju3sm&#10;/ZL000WSpB9+iemhZtIpssZsBKO4om8bfUXBgPUYBlWkv4z5a/1qoR9y/IxGP1vop7Annf1IQ+40&#10;/pRf1Ppn+efoJ7TLMFbKUquE0WWZ40G9o7BimPTzQw3XlY1004YZxqDYHOtYzc8+ZpM0hkP69naK&#10;+iV+P51QicQaBPVhrq9LCxo/B4OD26RvMUZB2UYfX1FJf1Au9as8Rdcp87+JTdmnmB+fta89dXw1&#10;JsPP9WnI9jP1Eyth8wndljFSxkjtfo6l+Q3YEs86fh1WpA9lKihjeI2HalLM9YH0K9rpfIItUFjq&#10;u1rfYNus4Y6OLmYFR8NCi7OPzUuVGhXMLY1+sPeoXyX9Uamv5/qq0ccWF/Wx+sAgq9HXP1L/h44J&#10;FoLJPkbhg1JPyz2LEWZ+T63B92BSYlXSnwEVEqzwseUYBepLj75f0Vcwgj1b60cMiaktnJd9HTEE&#10;IX24uF+c/XflUt8s9DHM1pQnan0sKtQnqPXNY+qvMR9BVSK8+HvuxZ6MuqD4vNbXmBayS4XEwqjS&#10;GP2g/luAiypv9CUeH6xWQdf65bq+pgaH9G9r/RwPY8S/hJVEQbXPQl/O9akVzUpqL2t97CLnV0+k&#10;v8KLr4vmkEh3/jJd6nmRkoU1Q5nuakTR9ICqkhvSr6eQ5PjyWxo/pvAUY6grgMn3MF7om5hq1RV9&#10;eIOBPZUSzGYlXFPVO9ePc31skwtD+tj05x7y6UcupD0xqTuKXQQV955LbN1vSzOgZjkP9QsXgIEf&#10;xhrXKUtM08Gh8kKvmnQRgUL5i3cL/etGH1vdSPrjuT7GAB6P83OMDCLpQ61/RTVS0Y58Aw1XnTYX&#10;yv2e8MsLMEqLaD1VdxFbQOwdozttERzrX6MBg8re08Ep0jNXeLywFiH9/LsVfaxmrUd9G4+wW3EP&#10;eyaSvqZaFn9p+8qrkP634sPTW7IgpKdZAr/A8x33ZZjrR6FvK/sCxdfeAAAgAElEQVQ9CjddaGpi&#10;4E2JWZoyOtUptT5Fxw6bGBPPUB8jNRmxN04ZJ2WAp1f8GPmDC3DvgeaI0EDCy7XRfjUIv7iHcUwX&#10;LRSNM1Q5FvqQY8eppCNw0wyEYPVuMEYAbx2+TQ8wkAxUbYxKaFkfT+4n3sCW9DeeKVx6XGyNncVj&#10;jd0NU5gxxhsRa86CnqZRH4NVDOaKpH+F/ZNAF19G8CXrN88XKz+k0GNP6EIY5YSqX6MhBvMGg2uf&#10;Y48NG5IxRn4YJJH+pN2y/+n68gP6732vWDssOUVhGPFgSEq3lEtRf8BqY9a6voDNK7UfQrqfcsM3&#10;Gj+kRiXzh+mugfXl5NJ8bALNNsjrIOeHkUH+hC1B6+HTJXXeONq8Grp1Nq9UfviNlfI//mM29b88&#10;NiczfRZfvr79KXf6/PL11zvUn0kH9H8KmxOhdoz8L9pOQauYP3uMP3JVPMJfaYUXP/1PZHBbzKfw&#10;m+Kn/70vDAX3hWjm0lC3O80twriNHsXmPLvuoRyFyvPrDDQF39XDTvREfZVDprk1NBc/DcLYq+Vv&#10;f/Ftj3KU5fVCv54umN/Ujcpcn8zTg8fscXeJhyFPR8hcDVoeWPuJaIcd6Yf642ZqVf2eII4VXayD&#10;icduyv/wHc3hIn08IJd4ROhSG74/X2+HqYf6bGsePxLtVPEe/WbEZKF/pEp7FfKxF8qbAeggS+ys&#10;yZAXQFdZ0rqDvJSrXT26t8vmTOQNTh7X5UdgHM0Vf6jfDKmlx1rf3Lrcob7TA1Ax6eOhSPpBx9wJ&#10;uni58pepNbHpGqr/0Id/8IWt8Zn6J0IXCvVLSWPZ6k91gWUgDyrirylYm0lP+vl7B7QkXegJ4iMz&#10;E7eG8Rv66XIU6X8r5vpmTd9J1KeFK4d0KBb6mC+g2NBPLQfUK5wOV15KEzR/Fvo2yEI7avh0oz8u&#10;an1Kb54W8Tb690XuXlF2IX1F+pR1Gn1D+m5VX9GVZ/wK9fKC07UPTaNTPwN9qq7BmVv85+vZJRNf&#10;zybF7HwEKbBs9CHlDMwutf6Lw5R1oMxovpKh65t+Td81+vXgz5q+T4Ohsn19SiF4MwUHeA41XZqO&#10;tT6eVoBULBr9mNbsYHZZ6mPWoXAo6OqhvnB13ID6hRBrY5qoT6XtZ6HvMpoh0s/uI2bhS28b/VEz&#10;kbXa1I/ZAGjlxh5lHTwUpVyc/T8n/cUa2FeNfoqM1gZ/rU9vytq/9ZHGk35bGn8kY4n6F2Gur2ZR&#10;3UJ2u6lv6HipWt8C6sekn5N+nOu75q8D1fxJf22Fpw0UbKwXiHbQdBURsy7m/EqnScNvKIAbp2km&#10;tyDX9Kns6xV9A0XWnH1L+vic9rS0D4/gAf31D+p/bEnTNqElWW9JX5M+XSWekP6knnALiuZX1vq2&#10;1ldU16lSlQfpUAjUv2wy/2W1R5OvAEypUv+A9CXpa4/62LeSIV2MsOGg/vRvWjRPyDTRxASvA6zo&#10;A+nbKZiFPo1JL/RpGk6/Xkt5UynT6GvUf0uLLwz+l6KdpD9MM4/gDq4s/H+SDosNzQiv/retygsy&#10;vaYZjC7p24uy0Y+k7/HQrOpT2VdQUSBHCzMo64gb0JiXSyr7GvbkXWmvgRZ6wmVoor4h9hXLHOvS&#10;dzbNDCf9UsCMVkW2PqBg0sw8bPYDXOCZm599oZK+erepX/f+5/qA+ob08SWlYA9/K78IfTte1acF&#10;Lxb0JNIE9Xf4TnuLjSpmrZi3rq/hMoXgJuQXNG2U9GnIR70m/extrf9vaN3VfCRoMNen5Qkz+DVN&#10;csPqTUn4FeYZLEAV6n+30IeoZ1i8DOmDojlr9m0QaeFA/6dc5ngU0jKyuX7WnP3UwJO+uK71z6jm&#10;rvUtXAFNqaW4LQc3hf876ePByOA3Sf+W9C1N14J6fZsh/Rz172g6ZyHSfLwpTGLVtv5htqov55nf&#10;UffdOsBX6syfGq6kn+Y+C1XSBRpL+iXpUwcOYyTzroKL+8rOqoNNfUj6ZkVf3Vc/5SrPY3Dc6NO6&#10;zJWy7zDpSd8uGj6RbtdOOX6a9GlODrZ8HrDN1xS+Jn2gyWs0zVss9BWVfcz8N0l/mvQj6ev76hHG&#10;qn8Sx6Qu9FuaSjui9RI0zpXK/l1pHBXzVX1HuyTktX49jdGv6udr+qHRl0AdfFpmZW/nZ78U+I2+&#10;h/+tXXvU10m/Svr2Oq3hoyVJ6rYyLh/ETf0jYUlfk/7LbF3f0uYt+Vw/NvrY4zOoj/FhHUiQftXo&#10;u3btMTZVk/gMm3e1oa9vaSbxiPT1qv4+ZVvS36Pv1/XJEvXvKrpCsKJf5Hh0RdJPVR+2AI1+250e&#10;g/ppIZei5XP5D+sfYFiPBrJ8TleZjD+x3gS1om+vG/2w0HfYsWjOvk4N3w0UtX7bXV5T6FG1hyHf&#10;cE3f4dlJK8VIXwVxuKKvav1nabqZPzEYLzf6su72z2p9v9CfkL5q9DHSsTPsBtCqmdajPvPvc0WL&#10;M2gxoEpzplf1qRuQ9E9r/SJll1pfkL7yZ3qpn1EeV9QwZtVyqFPA5K5UAavXhf4U0lTUaNrWt39W&#10;SdqFBW4DrainibNY8+d/jA0C9nkpf9KY3GFY6hdLfToUJ+v6EVsDt6qPOSCf0LpvndaGpTV/GE/h&#10;L+V/u3394zRWZyP8CW24gS0S3JD+n4pm0j1Fs7L6hU+T5eBfofK/1Q6fS2EQHgrnaaC00ReVLr/a&#10;k/j6/1iu6MM1bQhibqq5PlYqIS3W/NgWXlvhiLrxHjsff4IpKmne8A2kPZFQX6WNfAr88bcLvdS3&#10;NHhnyoIuEuSDpN/U/KJU5d4BRYe/XNN/jREexvwr+rbe/SNrW5822dEFtubOevlntF/LGNKMWZ16&#10;drOKMjy8TtGfgv+M5b3C0vKH6Wes6XNVoX6ZlrMYIc6xO9yjsdNZOa/6aKjzEjP/nZ3QUpS0b5Hx&#10;tAMANisn+UdStkUO04aNeBCCHgyFeEaXMo8EwCDStFFbJl1JZ+5FXinqslcOW4F+HyPawpapDBtH&#10;+tit8zntJoD6fy1dEf5twI6QAtS30yot+UP9Mm1941ufgrkgnRd3KLJh/X14STNmA4X2FMHQrpTq&#10;FPVpJwcMCkl/P6+yiob65/ovJOmnfa2E+c+NPsaCNPXcUtCL3/6lyFAfLu+x5g8/H/1NDtPSrRO6&#10;Tk0121ciZQrxIvNp1eK39B5diZAVKs719wTpY89pSIttkr5MSzIq2myhSvrvRPYd6r/GqjXGtju8&#10;n8crOgzpiNT6NKhNM4mzP6pffy5ooxXULdKybkXdiVpf0qrg/JaaEtSPSf+6LL8s/Qe4Rn8Ru+cF&#10;NRkplj0R4r5Ic/ZpfBCjClq7RC1p9h3WlTPIr8vqEyf+fzFosdD/tpljflZIrEf+SLqQ/aFJY4a/&#10;g9XHuLIYZf5lq4l9CuzmVnpnBY0S/JH49jD7Q5FGev8xPd1/Jr/60A6pXzD5+zbY/JqulNNFjTS0&#10;mPQPnz3rov7/Ig4+8ipm/j+uv/t2G4nZPueb+/CtoRf6HSVf2b31IbqgGV8dJv/oEI72HdfXHx3A&#10;09B6J+9pke8++uqnrO/9ksk+qi9aH9x9aj4+kfcLj/J/Kj9uM2mGYRiGYRiGYRiGYRiGYRiGYRiG&#10;YRiGYRiGYRiGYRiGYRiGYRiGYRiGYRiGYRiGYRiGYRiGYRiGYRiGYRiGYZifBemWyaZoORVtUd8v&#10;3Lj0g3Zt30Vy2+ha39c/+OV2u7I6W77L/9AuxV8q9U20my2mrbeLFxQsb62URbrX+uGe6B5Jn260&#10;JTb1l7eUpBIiq0O6kVXXSPrN5vrSL0+wguWm63T7JnUZu6//1coLcqFPZ19ddHIL/nX9lRfiyq7r&#10;pD8MXWweP13f62J7ydoWH9HPV74XSoYu6qd2/336pbCrb9rrrL4M79OvdkPfBl2pCd0+VII/wENg&#10;C5Ve2A19E0ylrklfge/Rveq9oT7AGepXdMMhkfQPOqqviyOr/mOpLpzW00pBuAvW+qSfgTMQMC6O&#10;mXuJ+hdF26l9dOK+ODOqrLT2B6hvYDaLdHc51O/La2fxCFSYRTzpX/rmnnzdoTpG/WHMtfTHpH8/&#10;G9f656JSI4/f9ozAiOeI9EP39I8w/4+jvRj7Yxn7Mo59aW6xB3guKzUIcBP6pgg9QfoQbdY1/VPS&#10;93ZP+nPp+1mQoTIupvsPor69Cn3twnGjb0TH9DGfA5C+muu7UhdL/SL2tY9n4igL2pXd03cy6WOf&#10;v9EflGauL4MV5bEuyiBOSb8you2bqz8yqD8rlMMG38ekL0a1fl/CSJH+S1t875N+0e/e2fcY6qL+&#10;36/1ZRBYwukGvOcCCkj6eQGu1u91Tz/U+v9g1ui/KOf6NulHuvlyIU66rY+1f62v4lzfDGr9N6Tv&#10;OqofMb+PXG6G01pfhlq/FOZihg1+zK8x82eNftEx/e9LGTPUt6O5vsPgJunr66Tf14M7L1HfdFA/&#10;VlkpJ0m/kj4ferWiPyT9c42FQDrZRf0swgBurn0f9b9HfZn0B3Xmh2GJUe451QGy6Kh+fgU3EFB/&#10;BiPS11dzfVvrl2ZwC0nf97unb6YAGvUv/jwfhRwj+2llB5H084X+fa3vuqcPlyEHQ/p/kV/EcxX1&#10;DGCY9MFOKjus9ZWgzH/eNX0Jl9FWJsB3UBqAUpXqptavZNKfhcpOy/xfChmNQ/3yedtJfkwkmFof&#10;MNbFh0ml0iMGBPBfzU1lb3xl7yr7K/HXUT+aP6g6dZ332e++EMorcakhGPD5KOnfAF3i/K8GKvvG&#10;AaD+b0h/6s0FHLSd5Mfk2d//Sgh/KC7UrVdQHOFTUOniz0n/PxkoLQb8MKtsJQwG/14D2B/8m18S&#10;39LDN0KmH141T77674TAMF9OY6+Pse846VeorzA/tJPObXLyLOln3vX2hfjfnZAH4m/9FvaA5X25&#10;33bitglN9vmqoMzxW79F1zyPxE7p26LtFLTKDpT0j7HjN5bv//Bbugzr7zAZXezcYbRrOwUMwzAM&#10;wzAMwzAMwzAMwzAMwzAMwzAMwzAMwzAMwzAMwzAMwzAMwzAMwzAMwzAMwzDMbvO1SPe0E6JTWx1+&#10;KumODumWdzu5Dwzd8lAn/Q/sbv+Pt5marUO3PEz62Qf0/2LtJ+mePEVbJel7/Ea+fwcwu777q3J0&#10;nDL44NH6wsjK5l6vn6hfJHcQku6K9PTJe2roLNb38vtUfQkuuy4ULO4S+kVTzbc9fL++WldEfQVe&#10;XjsNhYAObIsMP6Dv136UmFcgqCtvwHVC/00h6tuYvl//YVV/oKLO/LH1ndgy7bqgIyA+XX9fon44&#10;Iv0Hr315XBdYkZkgTCVysfegMn+oTzfKEqenMshiG+l7Yq6xHndYv+eVhKL/4Ha+79MvtTg7Qf2t&#10;pO+JmQTUP8sL1L+7qh7kZ+lkFKfrdVxpxBndJbPYVhqfkJuAzVi0Q1+p8RRe+42XpbOlvCtNUWXY&#10;1NmU4csD1M+C2nzvl8gsyAvn7dD19SBAc8PvJdL1+xoqHQAr+hxSGxl7tX758K99ccwi6Zuh66F+&#10;b+1+r4R051YDqGAl3Qox6YeeOBeZN13Qn0apr4IZ1/qZ33hZujMjSyuDVVcR3tT6/Vq/Cw3ftER9&#10;gInrqQ/pZ9EMkr75TeoeJH3pVBf0fa1/7XpYmb9H36N+QH1D+gXd7zbztb6wbvvJfWywxp/rm8/U&#10;78JGub6/p688qvTE779X/wQGSV8u9XvimPRVBzq83u7rca1//159ifpYKxrs+tf60pE+9fw7oX+s&#10;x4H06W4f79HXc/08GrHUp95BJ/TpVr8Y+vewcPcenFDpjdnQVwXp0y2AuqJfflg/zPXlfaO/h33j&#10;+jYgndAPc/3Be/UrM8ADhPq3VPYddviTPt0l6MvXz2p9DGF6ehj679EvzaBM+tNG/0hYjPlPRTf0&#10;tdfjSl/6vh2G8/eU/djoU7vv5voxXRfsgr7yGPZc0F3/SN9vvK7G2BkOZhKsnuufYq0fUxPx5evL&#10;oJxx9U0PRxXqr9/sR01q/VGwBr8TxtH1YCNiGgX68vV1qQrsyFd0PzNA/SkUqy+rySBid8+oRh8P&#10;TuZe2iwN9GUd0K9kAdHGDMDcV9VlCWsvq0kW8xnWeyE3k1pfu3079EYc7ivfSpIfFynESx0EHOlb&#10;qF6X+dqLBjL47gYzwD0AlJZiPQOlGjoLoUdBQFfoHcqpF5t3ulKVgMvrEqbw3TWUuc+9sKg/KXLA&#10;/NBKQp+Ib8UJfVl3yqKwlzqitx3FEjwEkUOUIAC/78Jg1yZq/cdTkaJ7cXychZDyhoWYVaRvvvya&#10;7yHqwy+5rSWiPTp1M9fPp1M3c/18+CZ/DMMwDMMwDMN0Dtd2AtpCD8WDuZvufW/sJkAj23T1Ykl9&#10;kT9bPHeyxeRsm6S/PkmpvtK1zBGn20zPlok0sq3c6lPG0yPNXEuXfLowhedDZIFmqazr19leFRLS&#10;eg3dZX1PQ7tz/Rf1l4Ie8PmepuVqXdaX79NPkH5a59KBK5kfRIak7+ufHuhTk9B9/fk89uOVV56T&#10;Pr3QZX0VMrHUXx3mfUH6VOt3WV/HDB1RPxsVzSruP6jX8r+go0H6XZi8+SEkZMKUegaj6yIfQGld&#10;dj0oaJnOPh0NGTLXZX1axXlcoT7AEK7hHmION86Wc/2YedI/azuZTwUGdjFX/szCcPIWZjPUh6T/&#10;MulXupLB+NypLkxffwj4zOcj7zSMhmWlpkn/6Jym72HZz6IGGWAGEWwny4ANEvWvnHZ6WJbaRwPa&#10;nWILeJgagniQJntOI+Sd1DeldPnFGPWtJP0Sj4ML+6mfh/rluR6HI8oUd53Ux7INcDERtb6aYt1f&#10;64eU+fGIzMIp6ttxB5arPyQD7Nde/BfSh/Jc/LLUhXbVy7SZD+oD6t950pcd1R+hfjnXt7X+N3P9&#10;EmB251C/1019ASOPJQD1cwhzfVqh5+qzT/oFtgAPp/p3AzNBfSh0yIXIBWZ2j0fCpzGP8/rsY2Rk&#10;Yu+qi/rPBK3jUqhf9Mk3pprfxkZfQsR/pG872fORQs31D/Bcy5AyvynX9Avxrqv6hZr5bHTtdGHE&#10;V+cS2/1COVWlgV7Uv8d8AC67jybrYtVH+iEbTbDAG/HiXLpz0hcL/Uj6npYxdVY/ytEkoH6xf64a&#10;/f5cP5yJX94F6bqq79RVqUbjSDVere+Ue2Vomn/Sx0joNqou64PGQ4D64Qj1S9L3Jk1tPhc69JN+&#10;iEZ0UV9546DCOO93nMKwJx2HFX3j8mIaSlV0VR8ghTrV73jUz29mcOnxp34a7jsfQmGvrkK/u/p5&#10;RWN9Aa69BJ/fABhvSH8PC0Z5AcLCONoJlGbQSX2LvZ3Skr6AP7HjqjLeejwmpA+AxwYmpA8w7KL+&#10;s68iXc8/1ONC5M4Myj6dfVulFdo56iu4jjnpd7O/T/pRHJ7gt3tOipfHL8WLE+NppBP1A2aBSZXP&#10;ysrOOqlf8+0rfHhB+vukP6/mTvBfmYXMx3Mz6+LCrffyKp17QYvb6LqfF9+EIyn320xSi5yIb7x4&#10;1on96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eUxkJWSZx7aT0RakX+UlQCVy&#10;J3KPT9lCyEKYgl5+IUS/1fQ9NbkQ0XgLIIwX1tMzXuhCQKGgFD2RvgniGL8RYr/t1D46eK7PtDMF&#10;BBWEwSeyEFA5w5+hxLyRzZyBKEuRof5526l9dKwTJ9rpwgQZhcYnpI8ZFPiok76cedRXpdDXBT52&#10;DczvJ3T2VcAzvIdPKHeWXaJ+ifqiEuoqoP4e6o+cfjJ9qndmQJ+IJ+EFPZPhZx0K7YWKeEae6nMb&#10;fVvImNX62p1h2ZeuNJiYPn4bLcQXpTCYiKfUhxlcAHi0TUeZihuWxvQTFsvTiuompK6SHw0TxInC&#10;s5+VWdXoH6OzKs73RUR9U5wdQ8RSbzA1T6avPNY7lQQIeBJkoGT8WvzNICwe9ooOAkCRY6GEAgur&#10;esQP/nuNvljq95J+71icYc2P+kdZ0sej8WT6aLwnzrOooOiLzOMzRotfhGd5JY6N6O2TOFT0mAdq&#10;rB6NvzPX72PVXuvbpH8w1z8/FOHJ9WOtj5VuXuv3VPGLkEUQpS7ODeaLQbD4WMRILfCjYUCcbuoX&#10;Gv872Meqh/T73wr/5PplrY/tcF4k/XPp/mbIXJ4F5aIeAgxDOgj+/FH19+f6uYQi6Re9V9gOFgdC&#10;nKK+pdzoUN9iM/B0+lWjbwq70M9CVthBkNMVfemPU3TyWOznC/3Xvta3FAYU+CEB9XtY/aWyb5/0&#10;7FPOO8dPwLznhMNnzjOP+sIMfNL3BvUxndIfPGrlv58Xp6bWvw6kT8cf9fEYZ3N9SWc/346+x5bY&#10;CdIP+PlCo/6tV0OhJeqLpI8h+aOxn7tT3ejHub7xjX4//Zf0q+3ql3P9IG+DrPWfk755XH3t68xv&#10;s3H5XJA+/ucafewHYtlXtX4pvn+8z11HgscKnvRDjhUePhMb/WHS/xcoHrE4or5+XH0V5vquavTr&#10;fxRrUtbvCVU0+tXjfe462bWvz74KednoV3P9u4BhgZWlxRhVkf4jfvCqfn9D36Wyv9A/f7oeX9Iv&#10;M4pvz6qkH7K/Wuor0q/yWt8/qr5c6Bd5Kvtiro/WK/rlk+pP4l6KO1EfMMzAxgb/a/TfBuXFsazO&#10;hDjGzql7XP14sqZ/8FBfiy3pY+cO9Qu/1DeylFDrA/54hLXSI+uXJ6qo9e387Out67uq1s/Cy9z5&#10;df23AWuhY4HRvjgjfVs83gfvy6rWz1H/14L0bdK3c30MA8STl/2kL0j/yK7qH2So71H/TNCA7Bmm&#10;zD1qzY9tjsWmXkBW/JP/KFK73+gbGufMU7gvKNIun67dz1xvrn9mpp6G3OqGryfANPrY+RWB4tFH&#10;1Reo77CbVWWF+S+C9KnDSwdhVb9MQc8T6ttfzfX1rVvqY7R5eeNVOvtPo2+9DlZkJepTu/4/k757&#10;qH/+lFHfQh+rPnXvGv1I+haSPvZzn0bfYMClqbAVkvTVQ30g/f4T6/86VX16Q/9MmDekj8m7B3z2&#10;8fUxjijSWF9BY9mNPnZ7a32L+sek3xOPO9CwRuYMFNTukz64VPXR0DP+by5Q30mMfaGo9R+1x4eR&#10;hi7yQif9gvQrYZK+JX2DJ6DRf8KxvqzQ1fzsy1pfJn38Vt9E1MfqD/W9eXR9GTGvOxNQP2V+l/Qd&#10;5Xsa6XXU2cdmzxRPqq829RVF+qRvJl47iQcgLzJK6CPrY47yGEt4DLV7+C/zpC9raywHV3P90ZPq&#10;Z42+P6VRb/xATfoYegg7wuRhdxf15WPrU3H3NuQzcP89dvDogsJt0p8ma1uocfoGs4Hahr5xp3Th&#10;CXt8mN1DGny0VOIlniOMv5x+bH0nPAQAKEwQB8oLDC4l6t+mixq2yO7cUv/pOrxU71CPD4pTPAT4&#10;TInZPaRrqljpqAL/83TxRdFIRPF4H0z6OeqnKyp7ytEV3gx/wufpsmaqDmPSx2eeTF8WNJ5A+uIU&#10;qxt8psLqLooj7P31qbWv9RW2AY871ndCn/W1Rcm9l+I5lTWs8UifrDEglkBDnhgRYHukn6zhUzSu&#10;VmHoBdjQKHeEx1uT/pnwGPtFg/qSwhOs/3uPq08PLw/x4QXq41kQGZ6M9P9LIf7TCYVCvp4Eghng&#10;ET94DU2jqiDBUMdKkr41pA9ANcC5Jf1AXd3M9x/7Ml/DV83XLP3/DPOEEP9T85ykOExkT6ZP9Y4E&#10;BemisnQ9zA+X2CLjE05jjUwjLlk8oJ53qJ5I/2NkzZen+mCsdw4UaNRXgPp91AdhK9LHZhD7egqP&#10;fUWB2O/RlaAnSkVrfP01Frz/gLYim6A+tjkKG0HKDhiECfuXJF7r25jCom6B+iL7v1Ihey6Eo/YO&#10;y9osA+oFUiDQS21UmmqUQZcnomGlM59ClWErKA7nL1CrRINRmAHaSNcW+Xrl+2/m39SzGjB/UJPE&#10;MAzDMAzDMAzDMAzDMAzDMAzDMAzDMAzDMAzDMAzDMAzDMAzDMAzDMAzDMAzDMAzDMAzDMAzDMAzD&#10;MAzDMAzDMAzDMAzDMAzDMAzDMAzDMAzDMAzDMAzDMAzDMAzDMAzDMAzDMAzDMAzDMAzDMAzDMAzD&#10;MAzzs+eAHl7Jj71F+fpr6D9xWraPqYSQMKoWT2goN9+j61fln1Sbr3zxNPpx+Uz+QNJA/WUaN1/5&#10;4jF0riHz+OjqZ3LYfM+xFSf45e/4raVqaxg6o73MCUH/iL4pNt4TTdJPx6hjvKSHnixW9HWx8Z6g&#10;O6t/TA89Vazqu433BCW86KZ+Lz3QCZcOv/Oor9zGezqsnxf40NsXolLuVGRY658rdyCDsHgsTuv3&#10;RNld/YAPvSORAUAEibX+uX4NqhQ5vgRFHvEwlM80vSv3R22n9tGp9U+FnIzdmVEXBepfgrZiWsEt&#10;jKGEQlQYC8VcQAfbfU3tfi8INbwjfawEzs2oOjAD/1f57XgG8KbAApL5My0vZt3Tz0jfeqEy1Nda&#10;Jn23r4cu2qsrX9mJE7nL/LlWI3/Wdmofn4X+bK5vVXGkhu7sOLvy4QAbBBuSvuyi/jn+sxFLd9LH&#10;ACCvUF+OV/RNzPyx1lkX9bHNE72y0X/+Xn1dZf6oy/pQ1PriBjP/nirO5BXp3zf60HH93On/E/VN&#10;RvqC9Kc+Hovfq/VfwAD1TSf1abSnZ53+mvT1ZKkfjsVtrS9Q/6zL+tobkfRHhfj9Wj/442ya9LPi&#10;uwHW/B3WV94Uv0v62PD1hfLn8grcMWUBQ/qXpH/ZyYYvleNWucQAAAhmSURBVH1ZGffPUd/U+gXq&#10;O3Gsrmp9p7urT90Y0vcY9dm5fl+hfl+NfbCo75P+RSf1qVPbyyp9OyZ9NdcfFqQfQo76odYfhs7p&#10;Z+D3MOrL4ALGJcAlhKRvlYRwpm5Ck/kx6DXd1YdBow+oj91bbysJ8VwBRKt8Bt9lZW7x0HSvxweu&#10;1r8CGe2lnqFsYbwqJZR91C+tChn8P1lpaTike/olVv0S5NurSgZzoN54BeIf1vqQ3d+VuY4ZlFm0&#10;b4Zw3z39iFW/3JPyyksnX6rfCO3EP3QqykHpsukswr7LIMpgdXbXweGOD6HFi/qbrx0+SN8Two3b&#10;TNB20Ske2ll0cdx2EtpEu8418p+DgtB2EtoEm/+2k9AqedsJYBiGYRiGeWQK/Peq5TS0SCHEa19P&#10;6TQY6WZePJjZ1mEMxvevx3WEn0MkfXCm5URtj4r0h/U05rm+eDCtt6uoQL07WU9it6ivPB6RXqtp&#10;2iJUzlG/HsQkfb1b+vTQSxNasR7IStIvxc4MdNX6zTReg+Y6pLH/HSGNavT26h9I38Rd0qd5bSv6&#10;5zumn8Zze/tCUtNH+vs7pZ/Gc3tHQl0XdeZ/uUv6WaTTb0+FmjgKeqM4KndJH6jFpzm9I1frn5VU&#10;AtpO15bI0qJFSxPaXaN/vkv6gQI8G5f6/3S39KlzZ0shL1zSl3639GkRlwUhLz3qX4HwUOyefiHf&#10;YhNoijyD3dPvWSffOmr37U7qa1+3+8JIb3ZIn9bnJv29sUtnf0f1NXX5SV8Yd14vbN4FTpN+Vjb6&#10;uRLa9XZH/+zgRT2lWd2TPmihnBU7M6/naJ/0RaUv39FgV4X63hY7M6/H/Cnq2wIA3jmRQ2kKFQ34&#10;tpO1LQ5o6RJc0GTuAvXv8iJHfdd2srZHPXlV3t01P/eF3j39bDpbPJN1b38ehmEYhmEYhmEYhmF2&#10;B5s2qp3UAxxAk1mLNpOzZerpDTCpJ/HSeB/tWLozw/wZ0HmvZD2yDeDSLNedGeanC7qr+vVk/vNW&#10;07RFslTcq6zWt4OY9Lu3E/sHyIqU+Zv1G1ZEYdxO6dPUpvm+1Ek/piUOu0GWNmmYz+m19ZRmsTOL&#10;17N6z679eu+upB92au3+GV3VORa0P/OO6os8LvVt3D39INRlQdMbojjEQ3FRtJyo7VFvPi5om8o0&#10;qfUU9R/coKC7zPXpDgUGgjgthdqdZZxp030s+2pS1Gc/7KA+CHVTkH6ZhUrsXfh2E7U9kn4fq/03&#10;Bc3prfW1bzdR20N6fOjnQqQ5vUWfesB6d6Y2pfWbfVsoms9jRJ+6gHp3Nqyq9Y1T1y7pywpSA7Aj&#10;pOWrfR1UWs0h+qrIxbHcmW0ZF/rU2Bnq+triNNsd/ULQnYiCqTN/pQvjwy7pv6j1qbGjOb1Jf2fG&#10;OxRNa+yLylxg229kqQs9Dbsz2qXFHnZwxzSn1wmrywOhb3dI36K+gknSxzY/5p4i3x2a1Lsnnvdk&#10;aW7eFhIg5LR9i9qZnVsWM7rHsx94X8fZoT2YGYZhGIZhGIZhdpSi7QS0Sla0nYJt8uBatizoYfsJ&#10;aQfjURbge3B5oWiKpylEcwx2gfhXc/1/UuvbQjTHYBege+yhfpkLK1QFzWWf3dEvaZjzvuyLA6HK&#10;hX7bydoSMqCxvCD9FyKLbxp9le5Q2n1kqPBBx6O+2Ef9f9Toa7EjV/gDLV2Q4bAvjoWOz3dNv6QZ&#10;3Rld1aPMLxb6vtVUbQuZNqpd6suq1i98u+naFjnlchXEedI/05Ua3kerR2/2Sl22nbinJ/cinf25&#10;fk8Ni2j04OagNDugT0t3aGJvrX+6Z9RQnGnM/Ae9/R1Yz5b009nXIoPQM+pfiL6+Rn27f9R24p4e&#10;Q2U/6e/V+qOyPvvH9ngH9G2jf0yZH8JBoz8g/R1Yy/p7TcP3UP/A7oD+GVXvc/1wjvpYEEh//8D+&#10;YduJe3pOaQrfQl/ISzz7SX/vwPq2E/f0hDX9bxTM9fWB7X7cn4W+WIY94VC/Xuj/egf0Zbo9QYr5&#10;9+mLNqOq1je/1t3XF+FALPQx9K/MCK5K0u+bXZjZe9qcfVuffaz5rx2d/XBuvt2ByY3nfdPov6Qv&#10;GPWN3HGtf7oD+7T3SV/dC1vQ2l2RA0x8Dhej0M/DDujbiFW/eZeWL8mkfxMBXt/QHOcd6PAKuhWB&#10;jWnxmq2EqfVhWtkd0a8je8z4tGWPfju6cmheVHggdmZJi5hf2UhrWfWkwLZ/NNqBdv9DvJBSHLad&#10;CIZhGIZhGIZhGIZhGIZhGIZhGIZhGIZhGIZhGIZhGIZhGIZhGIZhGIZhGIZhGIZhGIZhGIZhGIZh&#10;GIZhGIZhGIZhGIZhGIZhGIZhGIZhGIZhGIZhGIZhGIZhGIZhGIZhGIZhGIZhGIZhGIZhGIZhGIZh&#10;GOYxcW0noBX295pvXJupaA0DLn1V9RfxsrWUtIJd11exvaS0gb1y6ausv6iqvaS0gVnX1zumrwYu&#10;fW30X/bbS0obqMx/I14Jkbn04zcHraZm66D+kfhHRdZkgm/2Pv72rqGkh/Ebl19d34Iphdg5fTcd&#10;g3tzNbl7bard07fFdHbnJldjeX0Jxe7pCz/z06urSg4v9e7pH4ibpF/K0a9VIfbbTtB2Sfrj2eQq&#10;KrOb+tOpm+HZV9e/Qv2jthO0XZRO+rNBmd38ShbitO0EbRelBtOp95BVcvKrrBC+7QRtF6Wuav3f&#10;qBGe/Sb23RmUnJG+z661Qn05KNpO0VZR2R3q38P05kJhza92TN9O725vpncwu7m5uVRCY+C3S1h/&#10;BzfTGcxmN7PLnjC7pu8OY9Ifz2aXx8JC2wlqgWzoT/BRvxC2bDstbSCLE3zUbSejLXZd350I1m87&#10;GW0hU4Wvi5aT0RaNvms5Ge3you0EMD8j/n/o99Q0mCb5GAAAAABJRU5ErkJgglBLAwQKAAAAAAAA&#10;ACEAXlBooH0nAAB9JwAAFAAAAGRycy9tZWRpYS9pbWFnZTIucG5niVBORw0KGgoAAAANSUhEUgAA&#10;BugAAAEoAQMAAACATeV4AAAABlBMVEX///9frVKs7kiPAAAAAXRSTlMAQObYZgAAAAFiS0dEAIgF&#10;HUgAAAAJcEhZcwAADsQAAA7EAZUrDhsAACAASURBVHic7d1Nb+NImiDgYLOQ0Qevo/fmxQiM+QlZ&#10;mIsaYIt72v0ZU40+zHGdqAuNUZn0CmjtYWBd91Cw/0YDU1tFQ8DoMihd99DIpKCDbpsUdEgayWbs&#10;+74R/JLkdFKSS84aR1U6lTJJxSPGxxvBL8Ze0heb+LEz8KTJC+kvcdxcPFUKYvgTMRkyJhlLmRUe&#10;OUMHTaRLmEpxN1o5UyFj1utj5+pQqdBluAttFaqIMfsvzFPw4qtyKR5+mfWz0OWFDv4tMluhjitc&#10;QsDuFBFX6urvj5nRndKGLkEdWFQCxBCXgFIrMgHvQAtkfX/k/LZLWmcptanDHyFjCkqtzKSi3Wn9&#10;gCtZtFOZfcR8f14qdWGlk5UuBgnsV6OLmY2/Z1LrAvxhp/Ta+l+6DD+vtK4L1nV2Q8dRZ+HuBBc2&#10;tPArZsO/rL9qHY/gvf97VFItbdN5lS4Bz4bOLnT401Mhh0qLfxRwZUxSK6Ot9/GHC3/OjqyLtuqg&#10;QWnoBO4vrnUcmyJodLRO6V0qU5IKbHuprWIs10zsRBODbaTf1V5bT6SLjQ679aTUQXY3dQQudKrU&#10;2Q0dlWBcgAowLAQ/bWyysM5axD7HH3b2n/GLYBP6qRsq32SOp83M/nZnXaJ1XqnDLg5hn9ZZlY52&#10;qad1EpejlrjUZUXxpbId65bXTrn6gBtmtQpNkRPpsJmS+h9Y5DvMFPaddZnW0bYhQT55XvUIpJOF&#10;TlEdDHFp+ENo1Amjs0udpXXwC5t0VH0FBgxUCeBflllBs40Ol6AtYkbxO4ppr+sog0r8Drog4Tr3&#10;0GQwL2c9bBgD0kn8ch/QyYYu07/TjQ/ohNbpOks6ia1UobPNCnrPZoUubupwuaLnwSL+WMxf6lKt&#10;kw0ddGzAdVDHKp2nxDad95Aur+lEXZds0aU1nXxIB29TEcfxm8dYl2GptaKWOvh+YOMnpAuodyNd&#10;Zhld2NSNarrcLLCmk6QzBbymo0psUztW1yWlzsPyrXWEpiKOvwsiyq1il6B7tV33U2Z0WPHjQsd1&#10;F1HpPApIUyislS4qdeLtuo7p2repyx7S5UVjvK7LmrqyDdO5tVSEFHKGGzoPdYARDZ29XZdQ60U6&#10;XumC9MRp6MQWnVfXpVt0qqbz1nUptShSN0wbOmybIsyz7nse0kUP6gKjY1oXPaxTNV1Y6QLFM1Y0&#10;Tlmhix/XYcRX14lNXQpLRLpOY08JQSHqFOigRGqdelCHL4L3qtLlKrJJp1vpIDlhj+vy7TpR04lC&#10;F9CUQVOXG7Ss6RTpvKzS4adBD1no8IOx3gksRp/QLZo6a/K3h3Wy0EU1XYr9sdFBB4F/44cJXYlD&#10;CX/p9R7WBbRLt+k41ZWEPgl/WeqU1lG8GNZ1aUM3b+hiVtOp5Kumztuig492TfXFZeg7zmo60dRl&#10;6zqRF2gs4k1dTjodTtV0saU4Tqlond3UZXWdGtd1sPJ/v6/pWKW7h8/xVkYXW7pCoy5mbJtO6iaq&#10;qVN1HeY9q3RUCBo6WoI9rOOoCwud0Lp8TRfq9sXo/mlHnXpAh9++/Fjq8lInjC7TIy3MhNvUUaxg&#10;Sv12HXqgSyl0WJsokm3qMvN5sPL/WH5CNze6ZEO3WNfBN0E6bM+9j7rLstS7hk6UuozilrMNncwL&#10;Xdaod9DaFDrdi5MOYxXMT6Gz1AB1eaFL2D/WdGlDFxW6XOuymi4wurDSLam507pVoRtt6CR2e++0&#10;jq3pdCzyaV2kBzNEwziTgibT39m4HOxO83lewuSsHAHpobrRpbjcgzqqvlAAa7qZ1lmoWxY6Uel4&#10;TXebN3W6v+NmhLNFZ6mYfq+7g0IXFG17qcNowNMfDroUc0U6XFit6cgAuiDdooPqtYLvu9TFlS5A&#10;KZXpLbrU7NJP6PINHat0otSZsXm4oUtKXVDXhXVdvF2XVLql1mGWIB9VyVzTFZERdZAyMW9v6qBY&#10;0dib2uN8TZcYXVzX0bxKpGNxGnnhly91DC9y+CKDu1LnFeOVdR2MKSpdxorqC7q4rosLnSp1vB73&#10;kc5LzNtbdbgHgvcP6xh9YqlL8Gdc6niudXoKPhcpU3VdWuq8FDc6MLq8pqNpFXWFY8WkpoNqH+se&#10;gV4nujBy1UKnA2nTYq3pgnSbDj+xGEeVOtqdpMuaurymCxK70Mm8HkVHmBVL6xKRPqIL67qPpNPo&#10;soUudUwPgtQcy0Wzv6vpZFrpIj0XXdeZ3bmpoxra0OnpmVw0dLGuvlAEkqDUWRTQchPn6uAWFrcr&#10;HVQK7GGMznS6QVOHddfU6ayp8zKtC2Kvpgt1wFDodLPACx3PsYwVurIMb+hUXZfVdKkwhbnUeXVd&#10;1tCFpIsLHeZtTTf7hC7QusRLi1iFdIFSdV2QFHPR67qyDJPOa+pYNXrVnaPRZU2d0tMUn9ThQZxQ&#10;t2EB9g+VbkllbZtO5qUuoTCt0GH0Xuoy+rpoDLuhs4sxidalpY7DQoVO0pBXN06JlxU6G6sG0/PD&#10;+jUkmWKeS12EuiA2aGrDAhocFroAowDTHuvtqkIntugkHYmt6aTOfqXDMlborNqcmJfKVNf+NR0V&#10;X119ZSLzms5UiNS83qYbKzrGn9rU6eaFThS6j6Sj9lh30KVOTyGEVKYKHaf6VdelOvvUroMOlih0&#10;uUZXuoxnttbZ0PQUOiq+nAp4XcdpapGbVrqmi2u6AMpcqaM2rKnzPqoi4Ch0yYYuiMsxgu5UKp2X&#10;mrwo06Q1dJ6podSby0xs09Hcoih0alMXmdcP6DDntEupW2rqpNpBJ3WEU+gyvTuNLq/peF0nKp0F&#10;jVmho+GLoAIuE1Hp8kIXmtf4tSaFjguaFoLeh3JoFf1wpdO7kzJh6YAjBV1Q6OxtOqrdoqbT06k6&#10;jkbdsK6zGrp8u86jgy5bdLLQiVwH1ti3GR2OxqGPNzp6W08wr+myWjhF+lQHMaVOQs/Q1PGmjsbq&#10;hW5U12EfVNPJQsfqOqyzuvrKhKtRocsKXYRLal3Q1MU4SDO6RBeCpk5s6miazKIWz+hUpaMSYle6&#10;wOjoOIWA4HiU1XWypuM51n6jWxpdpnewpAJe16EIm5whBnqZniZr6PAl1rpKh21YU8c3dDSRVNeJ&#10;x3R6NsHo3uHghuZqDLrSqUoX1HSMjpqFSuumRke5oToDrY0aKaPD2buG7k6H1XpCc1OnPzyodBhB&#10;hXigsNCZis3K8m9t00WUVyj7dZ0pw9QjcIXRitHd13Q03qdDnvD7dR31g+ZD6NPSUhcUOpUWhzLh&#10;fdnQmYAjqXQQ2tV1vKHLmzq1m85DnRl1oS4wOku9X9dBTS91qqmDcXJAOnob38TfWZXOVmU4ZXR6&#10;U6gLigMCn63D0VpS19kNnYpLnarpoKgUOtbU4YagHfDMh1iKWuiiVQGdnqkpdN6mLmZFb6N1wgSu&#10;dR0rdfD/ea3eWZUuXNdlazq7ppN1Hdc6RbpiOtYrdJ7RhZu6Jepy/Xaq27CmDju6orfROh24WjQv&#10;vkWnWMLsMlbRurDSBUanw9bHdXqhSlceKCh1cquOer91ndiq87QuoyNF+mDuhg47Hq3LGzqa2aGB&#10;2GM6bIMLnVjTqUJXTlYEpc40hIUur+nySpeZQlDThZQ9E3CYCVhL6TMOajrd5aqEYt6QpvaNzqYj&#10;GVFq+jsaaZMuwq8sarQqGzrF9MkZn6eLzPGumm4Fm/2Q67c/U4d1NCadfEAXB+u6vNR5pMPaHGSW&#10;HlsXOlbTcdLpaYlSF5a6zDRXkT4PQT2gUzVd/qAuaOg8Re9TMeZKH8Sv6SL6mps6iGf1GAH3N+nw&#10;5FwrrfXm23QRNtU0NUQFPJIJHVzWuvjUpilzQcN2apOxc5aVjmbEaHC7XRdpnf5toaOxmkU7LdQT&#10;8pnW4Up2U2cm7M3WSx2sYkPHl1NHXdOFhc6mviyGftjCVtrSX1JTR1MIukM37YM+XFXTZaTjRcP9&#10;sE7VDuvQHAkNj2ksTcFaQ1fOGukhflzppNEp6tZjRWFI9oAOGqDUwsa6rtM9gqVFpLsqdbk5pLum&#10;o7JlxZ+nW0+ljmP7BLVOpXUdI11W6GjinzoXS38PpS7AcQfpXmPQBCVe0MSpl9tUAVAnajpW09GU&#10;gTC6pTkoQ9P+mRloXCVG3lLHWEMna7O1otRRf5PpEFXr4kd15UKVjjd0CR2DumvqwkB/mtGl5u2r&#10;jEK6DZ31GTpWTKTBqrXjCJUuKXTMMtMbkUW7tKbTB3pB12UU7JUL6eobN3RhTRfqeXSRrelSraO3&#10;r9R6nBnWdOEjOpOC2C5mmAtdkASKZpMqnaTul3ZppfNqusCEh1RF00pnGx3FPjjgMdORxQTcuo6E&#10;Rmd6izWdrQ/hfp7OnGQpjY5mtxNhjpJg+0U6mrpmQU2nx6cNHe5gHTyY6isT3UCXutTomJ5klpme&#10;KzI6vqHLCh28ruvsz9eVScb6XFecQs+NztY6PTntURlGHY5M9UwC6c4wnNenAFqmQhsdK3WM0biC&#10;DnIwM25I9SlEpS6hU3Y1+k6Z0REdUt5fV0v6+B1jWkf7t+g5mzrqdLMO6QTlkkISGqInpNMKrcu0&#10;Ln9El27XRUanW6w9dBsp0MMiHeVknHSi1J3Q0Iem6PRQTxdw1AV6CtjOS11Q6ZKGziZdXLxNTdum&#10;Todb8UF1DyRb68yIitqi4qwM5pEO/4hELygTXFTrpNExPLeq0GEHHtXQ8TZd/ovptiRLn1GwS7Jj&#10;3UBrnVSKbal3Jpw6ku5AyYu4OZdyTaen3b5wHcNzQKDwUnHkG7rki9dVCYM8He1EZYv169GVKQip&#10;DcMW61eoK5Kksw1+rTqGV1//mnUv6SW9pJf0kl7SS3pJL+klvaSX9JJe0kt6SS/pJb2k/6jJUpG/&#10;w2r9g2fkSZKt4r7dfmr3C9Hxg+jSA+Xm0EmAjh9MZ2csliHD+1aG++bsEEnexX0Rt14tY3SmpD58&#10;z6xCJ3ObdPK56ELQRa1Xy6yM4QXLCZ1LX+q8QheL8ICZ3DlBXvqYn5Yp5Xipjo3nTtV1Aeg8RofZ&#10;2m/zCRLqvLDtWlZKF2QM8by3uKZToLtkz0sXtF7LTvDOY3IYZzxmNV32yo7pmpn0megi1s9brwXl&#10;L7NSOYwyqrOFzkp/Y8/oconnokvYd9nji9XTXcJ4obukOvsmxZuk9lFpz+miTNDB98aOfTt1mRW3&#10;+/ncZK1yxuPXoBOog3fs+1TkLFV4X1Sjy4S5KVR4+Cy3SMLcm+rzE57WyWOGulHUQx1XqafoLFtw&#10;L0iXiys6XfDIOnsnndC6qdYJ1EX6gjH+PoZ35KUY6AtNw8NnuVVeo110kdFdenR6sdaFeK85usmH&#10;DMQ4ewY6puK2uswLS13u4ZmHw7QrIrpKPKarpJj0RpOEuvXwCbLcIskkaNdmWpkMIdMZy+VkCbqY&#10;eVfp7zh1Dl5e6ShoOXbHwJPLdv0d7LOIdEpNVI53QvKgJ9A6mZuSKUfDuH0IdPhkJ/3LViuUukCN&#10;QTcxuhh1gs6EBZ2YDuNjl0pMoPNarUA6HAN56g50g5R0knSWshcx07rouejCNiuUOgntZI4y+AOD&#10;YArKgsEihmU8/v7Z6GT0uzYrgM5DHfYLl0Ynjc4bUqzicfUsdB2Oum6LNVB3qXU4etI6r9RRFO3Z&#10;z0PnyATG5m36hK26S6F1cjijU2BJ90RZbpGgSPVF3E4noz7psOWU67o4s0PSxd7xn9EDTUOfJy11&#10;odZ50MLIAfUIfdJZoTeMcwhCPQt0gR0fO1aBMULfbqeDSKyPg50oeAVS6O8gEjM6pXgcgE4yNUhy&#10;nhxbZ+esb7XTQbiM16vFCgKTlK5OUmkgtS6vdCo7vo6dM5fFbQ4lgM7SOpwyoquTQKe0LoNRO+mC&#10;q2eha51slRtdyvWIh2fY3+FUikrtSEDr4jAvhNfJl/eMM1vhzQOA49E19XgdSwoFlKXYViZ2xDnq&#10;JF3v8gXqUt+mC2UdOpxwDm/Fx87T4ZKdsh0OGn0pycYJvyPn4ekS6qJjZ+LJkvWr14XHzsSTJdQd&#10;Ow9Pl6yY/ebYefiF06/b++vWPf9HOe6TXnRfbnpuOnF6yK0df4KomQ6siw65tf2TcA65Nejin1WS&#10;NZ3z3DK3d5K92uv9dRyfi2oP629ER5x3kG7ttR23WrefMH0UEnZ7nyU4o8ZzL2f2JCyX4WFyxCOv&#10;sjbLdwCdfTidit9Eu6xXT/vo3IRuK4kJdClu6esN3dWOOkutVLvsbEmiNvMjh+029wfI+DCil4Wu&#10;67gOs0e17V/tOJt5IF11BKqtzoOMDyJ6WejcDd14V939QXTebD48pUdAt9W5NZ2rdT0JOn5T2/7O&#10;unh11y47W5KIvaWanrqvkyCUk3aba+qySvfX2vbnR9VFoFMi6yZqT11e6WrHkp6DbpR1lyraRRey&#10;k651ivUu9wXqWA90Iont4Z9Pu14k5suB+BfZPp8HKpnd5YdC977d5kjHM29udCpEXZ/xVKZKDXOn&#10;G8RisVyMMtn+OgzQXbXLzpYkku5yPhl1SNemkbKNTmTBhxHq1AX0faDLNnX5TrqkZfe7JYlzo0tW&#10;7XS80H0fqErnKYZHT4zOxZP9dtftP9ctfc/oli11IelGqqN1lrqn56KQzvHVYviz415oneO0v0AM&#10;dDtc/rGWSDcdOd0Ez4mKP3/FQpd1+qhzQbfA89+g3tlpx/+4GF6X+87p7KYLW6+1lmRf6/xEMfm3&#10;+PNXLPdd5mvdB9RxhW0m6JZaF2rd2U4lc/+Rk3Rdowsi+V3cal3UDce5z0m3Qh2TDPs7J10uJqC7&#10;hCER6nard4fUyUhexK3WJd1E67p13ffS6LxQuKjzdtLtPykinT+grucn08hpp/NJN9U6v9BhrHJd&#10;6GQkfthd5z6+1CNJOlTvekGyiJzfx21WTbUu88WI9Xxreb8I9RiBX/d8reORoJLp7qTb/7pTKQLU&#10;5cHyQ+R8HbdZVev+HXS36zoXW5Ubx/1TJP7P7rpdrjNuJgmN2nw0ygKIVXbWvVvTjXpQMkc3Tn8Z&#10;i7Pl++PpBIOSORI76fqo+xl0CnXJ/WIQeT0vP+fDn0gn04+oUyOnt5PuICeMWIMh6GLQtZnxE2Ga&#10;zWKhsFUxOgW6vNLl+DxfwVC3U6uyPNTpMNizBGFLnbpv6i7UIDQ6Bbrhnjq1TA50YN70m20OA4gw&#10;IN11v2vnzPXZ6wtlw4jBy875lUqW82F+2lURZ8v5nzte+90AOn2n//3TDlEBD4PlDMLIV90z+5q9&#10;/gbeusThIvPPX+G3ZEOodsZhKBGzVyc7ZAnnxNpfzbk17aB7Vbx4vf6bc/3XvmezqPkRdY+mA5yr&#10;c6Cjb7sUncfS89E9RTqA7im+9AOlV48vcpDU5gKYLy/19w/YnnGq63gYHy0fT5Oauuq8yugYmTl4&#10;6p9Xr2u6X8k5AP24es2jTR0/UDx3nFSf6tquC5kd/bJ5Olyq60S8TReR7stsWoO4ev2Q7ttoN12E&#10;64dm9qobMxvqte5g6cGcZ7vkt10Kour1Vt1A63aZg8Jhaan7fUytFqN/ku6g52ltT0EYDMKzs2/g&#10;05h8QLeKdtbFoNO73Tuozg4/K8gKrtREpX+YjQcZ6FYRHX0ID6WzmrqrUodf4v66R6sL6bJgOR7m&#10;qLtTo85rayhmsTlJuyiZu9S7Dd3d4XR040S95U/0zcHVh4n6IVhOQNdJYMw76ngrJZfq6ppO5eBX&#10;O7eZltHpeKGhk4fWJTSq8tYH7EH4J9Ithm+ZSzrX+6hu7/H2E3IJOYq+OtlVl+l69w39C3Wzg+l4&#10;jE3WFl2zb0bdiCa/UfeRdMrovHsV8fj05NsxP9tRV7WZoBMH1M0e0DWPOAfRP5W6brKcT65d99v3&#10;39/TjVFAZyennZXif6n3i5+ZUPeNCPuvSx3e4IH+Wer+Kz/bqdvbruv11nQXkTK6uNJN/uW71WT6&#10;I+qsFHUib/XkJ+6cfcMiOxN3MzXIXs/DUqd4Rg9348NZLNMg+m/i7GyXaeXtOjxO0dD5MelWi2Gi&#10;dTek+9t8MnI6F4uIZTvpuudBZL+Vy7m6zS6gBIRU7+ZLNcqClWJC4HxrGsCnZLs8MevvUffV5+g+&#10;Gl3KPKOzo/+kdfeTiAWge4/H8Fp8uMi7iYrtm3XdwujCfXXnfJkGp5+hm61INwnxjm+FziPd36FO&#10;jtzVdNjrt9fxGz6bK9n3Fd4IFHVq+f4gOi8BHX5RcXDd+aRuWegute660nmoE6Puavo/e35b3Qp0&#10;9mw+dWDjRgck+Kw/qGkoVLpUuf8GPsXdRZfyVaqmWTBTP7ug60DdnQ236d6g7mI1GaqarndR6Dgf&#10;/qW9zsHTkwrd+bzSLW7cLumy5SrHz752L3bSKdDlARQA0nXVbDG8Bp03GdcPDvkXCj8B6t2mzr0A&#10;3XCSrqajvKXOPc8Yvy11jBmdunH/i5qALljOc/+fd9S5qFuRboo6x1ezyfCGuVJNJmIWlvPUvou6&#10;YK5A53dX4/ejum6hdRPRXpej7qrUvUbdj6jzPoLu1FvGPT/YVZeADjZ9kSymvbrOA51XO/rV7dR1&#10;H8ZQV1F3X9MloLtprQtC/hOvdD7qeqSDOo7HrCFPe+nU1PGTOel6pPuBdNOG7iSYXHegekIUnbjK&#10;6BzS9e4XkdA6p60uERFXAnQ3NZ2zTBy3p3VXha7Vlo2Oke7ET5TRrUCHty9bTd56a0cuT09ANwBd&#10;R129I528163KPBKjMehG7XU8Ekb3ptR1YIe5Lugkc7E8nWM196NddG99NYUGv9AttS63J9nZcvGu&#10;ubiJkU84g4WaOkW6/Lu2um9jrbt13+Do1w9IN7+l3gd0b7RutOO+e+vnotQ5pEvxDoiom4yai2+M&#10;AKy78Z8dJ0XdIEZdu1jlxoX+ToxQJ/ugs0M/mOEZHKt3/Qutu8eSOYdGrNX3Vup+9hPUfajpEng/&#10;WGS/fVynE8S/XOvaRRQi9yBWEQIisXcyO8fePFCg+99L9S77jnSe1qmdenPSLaEZXM7XdGqRQqv1&#10;eTpM3AbdcAddJPgtxJmgmxe6EHVBoYMxwj66FeneFToMlNvrmB3bd8MTL9pRJ1LSeUZ328ce4RR7&#10;BNDN1LW7wxkdoPt3H1rGi+VC9Ru6FejUuu5TaYd5dpE5r4PolN8m8yHrnt+FdihncfyKnaNmOWSo&#10;i2TaBd2J3EVnR9hmBlgWHCvRugzeXy6ybvDUuvTk84+Rfb2Hbgah9JmVy/QDdNg/0L7L3SfXhS0W&#10;ftNedwaZ6gZDFtxB8HFmKZkq0N2wPtS7t267khm2/vRWup2fZo0zrtYwWdPdtKt3O6RfRmfSGVMn&#10;XXX3YXhKutFmm3ng1E4X7/dhXcZ+e6au5sNX7IRBnXt63ZNufS01D5fYvPP14Bmfh7R/unrG5yG9&#10;pJf0kl7Sf+R0ys7r/c/6qdIYqpjfFxHt+S91+ubDyb6K1t7heE53lNCNZmqXWDmsX9M5Pj5PjxVD&#10;ShhvpuVxykKXioOcfbtPssdR9ZruxsFDH69hoRvNNHS9+j12fMa/BN0kKl/r/PIwbaPDH7DcfaXj&#10;sf47lc9AV72m/NqTQmc/ohvD0kxPQevbdzxD3bR6zefxJ3X1f4FuAEtv0xWPEMyemQ73RqUbrunk&#10;ug4np7XOJ525jUtxt5rM+5J0ojZIQd0d7mrdqqQs7T5L3c/Va053zOCfq5s1dAyfM0DpOelqZy1t&#10;1VnRidNl/l3OhH8+m107VK1QF0/iU57Gl6ddK2EJU4PcfaPGCnTns1wmLAedGmTHPPPcxqdmMp6e&#10;nPeYPQtP+WwyUhHppovTHgvmynHSRI1R92amzGXz2JsnXOXyHqeptW6Su0vUOUmwUrBUHngzNcz2&#10;nZLYTyeyYD5RHT+I7USceqvJrYoLnZfiRWRSJWqC+4R0ntFZKcfzmEgXP6Bb0RkNR9SlIsMHUbl+&#10;kFiJcIxOke660KVqqhhv6li/0kVsmRrdO+aca50iXX5sXWB0EDuh7vugprtHXT9dTW8Zj9/MPowc&#10;OlETdT3+/sa9x8NDEHst7/EcmXucyHLOL1fTjs+UcleL0U3LO0scWudqHfRcgXC6q0lmdGpx46bL&#10;+fRHx0/nU8ls0C1GvVLn2RM8Jj+SLl/T9edTpnWTUct7Lxxad+p+R2fygM7TuotK59uLqQM6e1Lq&#10;ekXJlOMIdB+0LgEY7skJ3jKh/6d/gy6CdGHvuDqGB4lB9x2ebtXxtS4m3a3rc61TpFuijp7lhTox&#10;hpp2oVAXsgReVDo7gtr5QeFRsMuj6jKeaR1ejjz5HvZjuiSdQzrV0M1RB7nto46TbrGpS/scdSvU&#10;jfKj6v4qjA72CZ/gIdVCFzR0TqHDUKSv40ytc1wYyJW6KfOeke7nQicjbs+x76t0UO/utW71vtRB&#10;Wda6cVMXixt3SboMdD2fraauPRkdt95Nhal3PIb8pv1BqbtAHbSZqFtWOremu9E6ibr5yOgC0E21&#10;7h+O3WaWun9IUOdX++6N6RFAl9R1fqW71vXOId30xlvOx9AX9Pv29EefLUfut8fWTaidpB6Bj2cp&#10;vP7B6L5e/OhCbz6VoFstbkD3EXSX0EtEoOtq3X2pW2idYr5b6lbTo+tw373rGV3f6FYx6HIXIrHp&#10;Ld6ra5GDToEu91I7CnLf5xikUSTm9mAwcK+meaVTtynoKBLb4fS4w+nGoz7olJcGEPPPIACefN/U&#10;TW6dPkTRqAuMLvQ2dRCsrukS8Qx0U2wzIepF3R3qbo3OQh20oTegC6hHCOZzo8uMrncBIyQXhoEw&#10;jBji3aHuQNfxbYyiEyHxhNcdThc4nO4OdMtJjjpb60aFbsI658zGGeVvmuuEkp2f0bD87Pd3axft&#10;4AFbPVH9DTtjnGfn0S/AeCDZV5OOP5v8m0z/GNnqKmHWVbhxw5H1dcKHf8ef4dPGiukP67NKkfWp&#10;LT3Di6ML3f4363zWumjfLdm/ap31q9Y9x1Q8SuW5PXTkJb2kl/SSftkk0/2umX4ofSoa++WSp0Kt&#10;O8jzMcv4+nyHE5GfIK3rQZOCLQAABvdJREFUHrpfZfhZWysveEg+qTutnbj6pKeQVrorxRRzH9B9&#10;6raatSsNKt0nD6oK/E+P+xz88O4h4vNtCcc0WjdQVyrMeAgjcMUCriK3tiMbN8gQdyrBI7Amyeo5&#10;Fn7xZMbHdbKmc/VpHoePQUud4KAbGF2ohjhT4rGAiZg+OKalgzCAcbcYN3XV6NtnPVtvta0Ob6Zf&#10;PFmokRLW/pawNZ2dOmekG47vhhmPuBqDc4hHUwPSiUqnIhUHRleWR1k9cAd0xLIeuzn+aaE7NSUT&#10;t+GpeHPJdD+dyHp4uFSKwSTkoGN8OBzcDeVwGmJNrOssNYP/mLxTcU3nNHURLhg/MsFwWnZD+Pfv&#10;tO5y29Df30sXy7yHt2NxhA26VOuGIZMjcaUsPBouK91gNgOdF8EeRt3XSWJluGZi5XgdP7tIvGEy&#10;ibSuHFCcnHQ6UPo8bkcxfF85czg+E71LZ+EbJeq2FsI9dY7T85TRMR90QusEtKJ2ofuj0c1ny1sW&#10;oC6C9y/uMztjPSFTiU/m8JlKArVcxF07PoXtXQs7EyJ0ndNLT3i2giIR2+oKZB7qgmXGU91mvok9&#10;vER22yV052yPGUHQiZ4nte6a+Xapk3zwzn7HRCrjILqPAwv2iT2/W0r2QesCoOSwF3pSZk4OLSfo&#10;0uDdUiUuDx1H8mvBf5Sgk0KpUTBQw+EMdANV6BSsBDqH+d8mwSS3J7nvu0GSsqxRRPfUOT2jU6CL&#10;8b7tXOtu+S0TvjeDVhQrXIK6RDK8BJSrBCgqFxJ0Z/3OpeugLgvEUqWg6zhydC2HN4VuqMaTyQR0&#10;w8kUdD0mQ9TlWhfgSRP2NHdBpzIvF5nrCDwymrCku5fOU05PGF1IOltx+H4lH95yyU79P8xWY6Pj&#10;Y9BZc9ItU//ScyATPY85HdfFipT1e/wu7btIkqMR6UAvhpPJOOJj0NGz4/A+9TLre86ZY3SuN7od&#10;3LqFDtoCiR2+SFmyz+VRpHMLXYS6npVzFfYkH0nYM6fud7PZYjwbz9JCN44E6pJ+vydBh8WMdHhX&#10;etAl/Y5groBmCXTeKer4YDJA3TxmfMIKXQ9kWgd7Hr6Cmw7oLoPc+8npVTq1l67HSp1tdLDv4Msv&#10;dBfzaDGI7VlCz9xKpA06vIlKjDqpMFbJO26Qk85BHSt0I8e7KXVyPFlFlpqiDp/u0Yci06NWBaqb&#10;4/Ch0+n7Lpg9eUa6E0e67P7AOhdat2HkS34rJeqW87sPg5jP8DwH1PFBdMp4TDqBulRkMl3T+UJO&#10;4f9TD2+pQbo7dTdZhU2dyEkHKKfHhx3U+T2H1KCDrv6E3Sf79Qj0Yaibal2fT0Y1XWc5V6ALUOfZ&#10;UeJwFePtWyodkx2Z0j3yUBeBDgqb+Nef+U9T4b3VuulgvLr7f9+G9vxhndvxSQel/dLxRhA/dRi7&#10;j/fTvYKiYIOOjwZaJyAvUQo6davCUwd0UDIV6nr2HeqSSudgf+yeeNGaLhH3b/n9W/HPqJOom9zd&#10;5UFoj6f4XBajk05D56IOCqnguYSdzpW7t05eQ28uQkcMjS6FvVjTyRm0kYPZEnV9o+ut6To9fSIq&#10;tipGx6Gvvs/hZ6WLcg+GItPwFR5rJp3T1PUTrZOiJ4K3Wvcx3qveCYzEQMdHwxHqLNQN7xLBZV03&#10;Q11q38Wo66Mu8bFV+Q3qXNB9BT1C2vd4lKWuy2LULVHnkG6idTZ0eqNT2etpXQd1J6SDVkVmsdHB&#10;7vv2r0yM9tdx0GUihD58+H6oBhHE1cMJ6kZQoxRDXcwH8zvQWakFOgisSZfCnoJ2nEFO+17WO8GQ&#10;sO+NUwUdnhXby8xOAJhBs0q6sYoyj09g7OFIGCDIHPddj3oE1EHlFCruFzr+JmNC9Bhb7aPDdOal&#10;QvfhHHUxn0zUVcypvWCn4m4eT9R8jDq1hE495pGPt/ZViQ86fOqWxA4YIzG/L8fQhJMuQZ29TAvd&#10;HenGf5tAT13oTKxidCMRXVIhlT0HvpYTgeV+ua+O4YOWhZVjL046iAVt2KeFbgYjvrkyOhj92HTT&#10;4iSI/R7Uf6hxkoIn0J27AnRx37ciO0nx/1kCXwDq7Ah19uD+Ku84AnW+c1rTCQz/mJdpXY/D1wK6&#10;rr/c+7ky2CLQgMwmHYwMcjuG6N8h3VWs40zUJTCwjaFpYXbx/AqzhWrWECNg3xwsgmocd+zrB2aG&#10;Tk5pbO5Qb27nODI0OpmTzpNpulR7tJmlzkwVNGYM8KLgE5vFEKGxrhV/w2QSbN9Ct6lLdjkUZic4&#10;R4M66Af5LMWdnqbJQXU7bqF6ijjpdrnOwFK1x6iyP6a4O0EXHEJnJiB31PUuy5cH0h0uYQk08wQ7&#10;6urPMkoem6x9cCNPo8NkJv53vFqTx9Xrndu4p5mxrafjX4vaMv1/5I1IbIdgDPYAAAAASUVORK5C&#10;YIJQSwMECgAAAAAAAAAhABFkYfPg0AEA4NABABUAAABkcnMvbWVkaWEvaW1hZ2UxLmpwZWf/2P/g&#10;ABBKRklGAAEBAQBgAGAAAP/bAEMAAwICAwICAwMDAwQDAwQFCAUFBAQFCgcHBggMCgwMCwoLCw0O&#10;EhANDhEOCwsQFhARExQVFRUMDxcYFhQYEhQVFP/bAEMBAwQEBQQFCQUFCRQNCw0UFBQUFBQUFBQU&#10;FBQUFBQUFBQUFBQUFBQUFBQUFBQUFBQUFBQUFBQUFBQUFBQUFBQUFP/AABEIBoAE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ooooAKKK&#10;KACiiigBCORVa9ufsNtLM4BiRSznuMe1Wq5/x5ctYeD9bu0/1kNjOyk9OIy3/stZVXy05NGcm1Cb&#10;R80fBK2uviF8dNT1rUGF1DaSTyRuVxggqI+O2Pmr6utwpQFcKXUSNj+8ev8AKvnD9jQxXK+J7tZB&#10;JdOto8jbcAb1kbA/PH4V9LqqooCjFedgIRVFT6u/5nm5dFPDJvq3f7wxS0UV617nrBRRRQAUUUUA&#10;FFMdyhBI+Tu2enpxTWmyDtBz1y/yj86T9bC5orRktFed/ED48eEfhvCP7T1AXF42QllY/vZXIxwO&#10;g7jqRTfhv8d/DHxMLQWNyLLUUAMmnXjbLhAc7eOhzg9Dxiuf29NS5ObUl1I3PRqKiFwoxuBHqBzt&#10;+tS9eR909DXQmnsUnfUKKKKYwooooAKKKKACikJxQDmgBaKQnFJuoAdRSA5oJxQAtFN3UbqCR1FN&#10;3UbqBjqKbuo3UCHUU3dQXx2oGOopofPalBzQMWikJxSbqAHUU3dRuoAdRTd1G6gkdRTd1G6gY6ik&#10;BzS0DCiiigAoopCcUALRSA5paACiikJxQAtFN3UoOaAFooooAKKKKACiiigAoopCcUgFopAc0tUn&#10;YQUUhOKAc0twsLRRSE4pWKTsLRSA5oJxTE9RaKbupQc0ALRSE4oBzQAtFFFABSUtITincVkHPrRg&#10;+tAOaCcUXKTsGD60YPrQDmgnFFwuGD60YPrSbqN1FwuLg+tGD60q4PU4pSAOhzRcLjcH1owfWgnF&#10;AOaLhcMH1owfWgnFJuouFxaWkBzS0XJaTEowfWgnFAOaLjWgYPrRg+tLRQO4mD60YPrQTigHNFwu&#10;GD60YPrQTik3UXC4tLSA5paCWkxKMCgnFAOalpMXKgwKMClopcqDlQUUUVS0KWgUUhOKAc0ALRRR&#10;QAlGD60tFKwrISloop7C5UFFFFBS0CiiigApKWilZdgEIzRtpaKZPKmJijb7D8qWik0n0HZLoJj6&#10;UY+lLRTsh6dhMUhXzARJhvQgYIp1FArI5vxn4H0nxpo76fq0Imgb5VkAxJGSRyrdulfLuu6L4h/Z&#10;v8cpd2jvNoNwQFfO3ztvRWPOCNx+uTX2KwVkZWG4HtXL+O/Blr418NXOk3cQlV1LRluSjgfKw+np&#10;3zXnYrDSlF1KTtJHnYzBqtB1IaSWxP4H8Y2HjzRY9X02QSwyAK47o4+8p+metdCGDcA8jqPSvlT9&#10;nfxVfeEPG954T1NfKLTMqnO0Ern5tv8AtZHfjb3r6njILM23ax4YZzW2ExKxUL2s1uGBxX1ug5fa&#10;WhLRRRXWekFFFFABRRRQAVy/xNcJ8P8AxGSMr/Z1yT/36Yf1rqK5P4rDPw28TgHBOm3PP/bJqwr/&#10;AMKRhW0pyseO/scWMVnYeJvKGMGziJ/vbYSc/wDj1fR1fPX7H3GjeJF6kT22T6/uFr6Frly//d4/&#10;P82cmXK2Gj8/zYUUUV6J6QhpaKbJIsS7mzj2GTScktwEkkKFQFzn9KV5FTbzkkE7R1rL8R+KdP8A&#10;CWj3GqatMtrp8S5aVzyPwr5Z8fftP698Qb+40X4ZW8zWqAifVYk3sM/dIzgRgYbJyf054sTjaWHj&#10;dsxqVOTpc+gfiH8Y/C/w7t2Gq6lALvBeOyjkBmfbjII6L1HU8/hXzP4r+P8A40+NF1LY+FbJ9B8P&#10;zAo15ev5aqB1LvjC+2Cc89Mc8Ro/gu0uL1JbqOb4i+NJZl3WkEplsA3PNxJj5iOygDHzcnt7lpvw&#10;G1LxctpdeNtSS201GwfDmjL5NlFjoCMk9gDnP4V8Tjc7q1E4x0iZUozxD2seL6R4N8O6XqtrDbLq&#10;XxD1iUsZbaxXzLVnGMeY5OR1OMdfmqbWPCGlajrMsWpW+o/DrXRGzW4uDsgcjGFikByuOMk56rX1&#10;7oWgab4as/JsdM0/TLKNAHW3gMbrjtkcsR6+9ReIPCmleK7JoNV0y0vIGRljaZS7qjYyecEE4H5V&#10;8zDGyjLn52eh9R6Nnzp4J+PfjL4Ji20nxfYy6rpmA0V3A3nNMncrJjD44znbjI654+o/A3xH0T4i&#10;acupaNeRzwyKp8hnAljPOQy9vzNeCeJfgTqnha2u7jwZcjWtDdUWfwzqk/mQuo3ZKNjKdTwOvHpX&#10;i+m+FLiLUJdU8DXd94Z8QW0jbPDEjFIwR94wgnMme+cY+X1r6rA5zPRSloctSM6Dta6P0K81clQw&#10;Lj7yg8inA5FfNnwX/asg1vVY/DHjG2bSvEXEe+RdjORnO9cYXtjk5yemOfo5bmN1DKSyEZDqMqR9&#10;RX29DE0q8FKLHCrGUfMmopiEtk4+T+E560+up6FrYKKKKQxrULSkZpPu1JINSUpOaSi4XFBxQTmk&#10;oouFwoooouIKKKKLjCilAzQRii4hKQjNLRRcYgGKcDikpQM0XC4E5pKUjFJRcLigZoIxQDij71Fw&#10;uJRS7aNtMQlFLtoIxSGAOKUHNNpVphcUnFAOaRqAcUguOprUoOaRqYwBxRupKKQhd1IzUUhGaLhc&#10;Vfmpfu0IMZpSM0xgDmgnFAGKRqQg3UoOabSg4ouFxScUA5pCc0LRcY6mtTqa1FxADijdSUUXC4pO&#10;aAcUlKBmi4XDdQTmgjFJRcLhu20bt1IRmgDFFwuLSrSUq0xg1AOKGpKQhd1G6koouFxwOaRqAcUE&#10;5ouFwWhqFoai4XAHFBOaSii4XCilAzQRii4XI5EL4w23FOhQpnLbs04DNH3aLhcGoWgnNC0XC4NS&#10;UrUlFwuKDilBzTaUHFFwuDULQTmhaLhcdRRRTGNahaGoBxSEKRmk20oOaWmMQDFLRRTGNagHFDUl&#10;SSLuo3UlFFwuLuo3UlFFwuKTmhaSlBxRcLik4pN1BOaSi4XHA5oJxSLQ1MLhuoL47UlIRmkFxwfP&#10;ajdSKtKRii4XDdRupKKLhcXdQXx2pKNu6i4XFVt1KTikA2+9BOaLhcUHNBOKQHFBOaLhcUHNBOKR&#10;aGouFxQc0tNWnUxiEc0yQmKJ3HzMo71JTHOFYf3vl/Oi19ewX1Pkj9oWwk8JfGnR9YtZfLMzQzkK&#10;uPuH5lzn+LcOe2O9fV+nXQvrWCcLt82JJcZzjcOn6V80/tiWo/tDwxOH2yIJlJx97mKvofwg5k8N&#10;6UxHJsoef+A142Af7+sePg0qeLrU47afkbVFFFe0eyFFFFABRRRQAhOK5X4q4Hw18UN6abcf+i2r&#10;qjXJfFoFvht4lAOM6dOP/IbVz1/4Ujnr/wAOfozyn9j9T/YviNzxuntv/RC19CV8+fsd3JuvDfiE&#10;mLy9l3CnXOcQJzX0HXNl/wDu0fn+ZzZf/u0P66iE47UCg5pskgiRmdlVQCSzHAFeg1ZXbO7VO72G&#10;zSmPB2lh6Lyx+gryr4yftC6D8KYpbR3S919oybewibLnp1wDjqOK4T46ftMPY3kvhHwVBLf+IZgE&#10;FzbnLRlj/AMHPTk5GOK8X0vw/LoviNrbUYm8WfEK52PHby8LaE5y81z8wHUYXb/Cea+ZzXNI0Y+y&#10;p7mMqzc+WCLOt6hqnxIih8R/EbWrnQ/DU7MINJ2kTztxhViBG8dMnjGR1zx13hv4aajdaPf3Gulf&#10;AngS3tmuWtbCTbfXUKgnc7YBUY7YP3uta9ho2jeDtatU8U6rp/iX4j37pHZQ3Bc2trKT8kQZVYQl&#10;gT8xHzeV04rjfid4/tfjZ4N0K50mSXTviBHfz6ZNozmTcwEhjuYZAyJ8hCxMkmCCGPHFfGylVrS5&#10;pq0e53UsJKyrN6vodt8OPjV8MvDWveFPCvg9Y47PX7I38d7ar5akqcBJc5+Y7jzn14rjv2gfj74t&#10;+Hvibxz4eW5trbStOsrXURfQxgm18ydRtkJIJLAHaR/darfwk/Ysh8PX1rdeIZltVs/LaLTLRt+0&#10;KWYfvcjjLdNtfQOvfCbwj4n1q91XU/D+n6je3tslnctew+assSnKgqTjI7HqKidXB0qisuZHfFTa&#10;PmPxf8cNeS+8Q6VB4pmXW4fGGnSWlhYwstzNpssILP5ZByny5yCQMHPUVJ4X+Mmt6J+0HrMGqeM4&#10;dd8OQrd3K3MUhkWKONU/dNHtXYQW9Tnnpjn6yi8LaZDqFtfJaxC+to/KhvDEhnRMABQ+3O3Axg1S&#10;vfh/4dvWu5JNE04T3YIuJEtlUyZ+9nHc8ZPfFZ/X8LJfAJwkz5/+H37VOoeJNM+I+t6xYQjTvD+k&#10;yatptvbpskkVd2FY46yYXbwfut1rZ03xZ4H/AGkfBumahrG7R9WbRINVuLuym2TaYZWYJH5gAwx2&#10;HdkD7or0TxH8CPCvibVJbyWxa2WSO3ikgsX8mN1h3+WHAHzAeY3FeOf8My6h8MPg94k8HaBff25f&#10;eL9Y/wBL1DyPJktLViW2qu5twQAgDcud3aqjLB1YNxfKxOM5LlexjfEv4e3Wm2Fta+KvJvfDys0N&#10;j4u06TNzHkL/AMfBA+bPy4ORjDdc8WvBHxV8W/s6zWel+IXm8Q+EJyrWuq7tybO6q2Duc7lwvGcH&#10;mqPhr4k2XhHxhoHw38C6LqOoeH7uYWmovr8RkNw5G0tFG3ULtYsd3AYHtW7418N2Wg23ilPBmpQ+&#10;K9EsAP7X8Kxzee9i4PzPC3WMjLYYKfusO1d1KpUwzXs3eK6nlVsN7N88T6w8L+LNN8YaTBqmmXKX&#10;NnOoKtGdxU4yVYD7rDPI7VscgnI47H1r4H8I+JNY+C+onXPB1zJ4g8Hzspu7Vfk+zlRn9797a53s&#10;N2Pn2dBtr7H+HXxS0b4l+HYNY02UqJVG60cjzo25yCvX6HvX22Bx8MVFWdrGVKrzfEdgrbs8Yp1I&#10;AR1AGfQ0teympao6Xa+ghOKQnNKRmk20mSJRS7aNtMLCUUu2jbRYLCUoGaNtKBiiwWEIxSU4jNJt&#10;pBYAcUE5o20baQWEopdtG2gLCUoOKNtBGKAsBOaSiikIKUHFAGaNtMYoOaWkAxS1SCwhOKQnNDUA&#10;ZpMLCUoOKNtBGKBATmkopQM0hgtDUoGKRqYwAzQRihaUjNMQ2kJxTiMUm3dSECtS7qTbtoqbsaF3&#10;UE5oAzQRimAlFFKBmgQlKDigjFJQNDgc0jULUc8piC4XI6sxOFVe5J9h+dAD6KbCzui+ZGYn2gsp&#10;5APcA98etP20CEpVoIxQtUMGpKcRmk20WCwlFLto20gsJSg4o20EYqbsYE5pKUDNBGKZLEooopCC&#10;ilAzRtplADignNBGKSgQUUoGaCMUCBaGoWhqooFoahaUjNILDaUHFG2gjFIQE5pKKUDNAhKKXbRt&#10;oKEpQcUbaCMUBYUHNBOKRaGqkMCc0lKBmgjFJiAHFG6kooGLupQc0gGaUDFMAIzSEYp1NakxCUUo&#10;GaCMUgsJRSgZo20BYSil20EYoEJRRRSEKDignNAGaNtNMBKKUjFJQAoOKCc0lFABRRSgZoASlWgj&#10;FAOKABqSlJzQBmgBKKUjFJQAq0NQtDUAC06mrTqpFIKZIPkJ/ujd+VPpr8q49UNOWkdBHy9+2NIZ&#10;NW8KRH5EZZnZ+uOYuMV9F+EWB8K6QV5X7JEA3r8or5t/a+l3eJvCkRGUEcoI9cmKvpLwqoi8OaXE&#10;v3EtIsf98/8A1q8bBK2Ir28vyPHwrbzCsvT8jYooor2T2gooooAKKKKAENcj8XJBD8NfEch5AsJu&#10;PX921dca4f42uY/hT4ncfwafO+PX5CMfrXPX/hSObEfw5/4Wec/sfuG8La/hNn+mxnOev7iOvf68&#10;C/ZCYHwt4hQDHlX6Jn1/0eI5/WvemZ8ZVd3PriuXLrrDJvbX8zmy/wD3WASsUXI24HJ3NjA7npXy&#10;18dPj5qPifW5fAngOP7XdDIvLr+DHHAb+HHzc85qf9on4063q+uN8P8AwIQ+qyK0d5IVOQTjaoP8&#10;P8eTXn/h/wAFT6ZcnwR4Kmkm1NxC/iTxDIu8RM279xGM8n/WZbdxxxXg5pmL5XTpuzR2Nym+REXg&#10;3wvdaJrkvhLwksmo67doJNU8WsvmR2QbP7tPQ/e53c4HAxXsYh0L9nTwtZaZHcIuparN5Ca3qa+Y&#10;hnbo9zJ1SPJ4J6ZNdp4E+HVh8MfDb6PolrKbdQ0pYyB3lkbkls4zyOBnua+J/iN458Q+Kf2hZr7T&#10;9K1Wxnumj0u80DXE8/TLkR5CyCHjcPmbKgjGV5NfI4dTxVZSnPRfid9GkqMU2rtncXXge8+K/wAV&#10;/FTyeG00rx9a2cUeowXepPb6fdRGOZLbUbR48l/LMjthgpO4DI5I9r0zwnpHwo8MaXqEENjq3itN&#10;Ot7OTWSrs9xtXa0xDMcEnJ4PfkmjQvh7oXwk8B61/YdikGtX0AS8mjYtMu48qpYsVjXcdkfReeTn&#10;NVta1mys9M06TU9Qkms7K3msAZAN8jqItrKgHvg8ntXkZrnPI5UcP2O5R1uz1vTLprjS7WcDeWjV&#10;nAHzEnqffPp2q+qhkDKTtbpkYNeev4yu7LR7OWzsJIXW1SMMw3DLfcOMc5wc+nvXV+EodWi0aI63&#10;Ij6i5LuE6KD0ryqNdVZKUVbRf8E1TNjb70hGKcTikJzXZJWdmUYvjLxD/wAIn4X1DViI3W1j3lJJ&#10;PLDf8CwcflXi3ws/ap0f4hfGS88Dw2pM1rpg1db2KfzVbGVeMDaOm4c5/CvWvidpukax4F1W0162&#10;ku9JeMfaIopNjbc4zn2yK/On4ZeKfCv7OP7W93b3en3r6VZbtNknt5Ay2gmAYh2/jwFT06npX0eW&#10;YOjiqFRSXvdDCUmm0fd3xY+E9z421Xw9qvh/Uj4f8aaIHOm6h9nLxQRzMkdy7KCAzGNmwpYZI69S&#10;PnT9nyz0f4N/ETWNT1XUrfwxpmjLfeGrHRLt1k1TV7ZZRLHdTorlnAYTOpYDiQjJxmvJ/Cn7X994&#10;X+I3iGDxva3mv+HL7X7n7Neid91tZeS6w+XGjYfDMCd3TaMYzkfS/iT4ZWv7RHwd8Fa94aFr4f1+&#10;6ltHn8QXFmsGoPbwq6urMASQVLcEnG/8/Vp0nl1P2WJnfm28jCced3Rr6v4K07V9Ij+I3wtniu4N&#10;UhNzPpMOTBqlueN+0gbXXDgDBwWNeSWf2nwDdL43+HbXMVnab3vNFvGL3cTnG9XHdTg7eOMHrmvf&#10;9I+Nfwq8OxaV4c0rxVp6W9usOnwWlk+WicFgq5wMZIbJxz6DHLPit8K9SfXj4v8ABfkHxEg/0qyY&#10;fu72MAfu2OcA4LYOD1PFeRDF/Vaitt0OHEYZP95TPSfhP8XdF+J3hS01SzmVLqRFM9kG3yRSHOR0&#10;GenpXe7vmIxwADmvge2t9R8KXc/xJ+HKPB5UrJq+hsNz2sv8Sbf4gfmwcDp0r67+D/xZ0z4s+FIN&#10;T090+0ABbi335aOTuDx6g9q/QsDj1iYpSdmc0KqbszvVbOeMUtIOnPB7ilr2k1LVHQ7dAooopiCi&#10;iigAooooAKKKKQBRRRRYAoooosAUhGaWiiwDdtG2nUUWQhAMUtITik3UWGOopu6jdTAUjNAGKZJI&#10;VKAD7zbf0J/pXM698StC8NapY6dqN6tveXY3JGR2zjk9qynUjTtzdSJtU4+0k9Dqc84xTXbAzjNY&#10;es+ONH0HXdL0m9uvKvdS3G2TbkPjGefxFbUTFi2VwoYgE9T74oummk9Sbppq+o8DIpQMUxG3O47D&#10;1pzOqDLHA6Vo1bQ0a5dAZsY4zmgnkCjJAJI2gc9ayPEHiiw8K20NzqlxHa28sohWRz/EQSB+hqXJ&#10;QV5CuoJzm9DXU8kUpOK5u9+IOh6bodtrF5qFva2E4BSWV8bsnBA9cU/w7480HxgkzaPqltfrBzL5&#10;T5KL6kdetRGpFta7kxlHSLlqzoG6ignb2zXN6h8QtD0zXYtGudRtrfU38s/ZpZNrfOWC/ntNa2va&#10;1b+H9Ku7+6bbBaxPNIfRVGTR7amk2+gKrTfM19ncvfeHpRtrg/Dnxi0bV/Cmn6/qEsOjWd8X+zi4&#10;myZFBGCvAznP4V0+keLNJ19GbTb+3vtq7isMgYg+hHb/APXQ5wfUSqwlqmawGKCM1k/8JPYfaLi3&#10;N3bC4tY1luYfO+aFTnkjHsagHjnQm0M6yup27aVu2LdB/lJzjFUpQ7lKcP5jc20oGK5m7+JPhmym&#10;VJtcsIyyhwHnAOPUjtQvxL8NSWl/cR6zaSpYxefcmOUERx5xuNR7enzcpPtKbfKpHTEZpNtU49Wh&#10;ktRcrJHJbsoljeN87oioO/8AXpXFeD/jdoXjHQdW1mFZrDTtPumtTcXw8tJSGwCp75/wrTmh1Zbl&#10;GOjkehAYrmPif4Ml+Inw68SeGLfVZtDuNW0+ezi1K3Xc9s8kbIsgXK7tpYNtyM4xkda1bzxHp1hP&#10;FDc3tvBJPnyEeTBlwATj/vofnV9JkZA29cn0OR+dHPEej1UhlrbNBvLytM7MxyeAAXZgMewbGe+B&#10;U9MVyc/dP+62aXdVKz1QWFIzQBik3UbqYx1FN3UbqAHUU3dQXx2qWA6kIzSK26lJxRZAAGKCM0m6&#10;lBzTsITbRtp1ITiiyCwAYpabuo3UWEKRmk20bqN1FhigYoIzSbqN1FgsKBigjNAOaWmMb0p1IaY0&#10;u1gNjMT6DgfU0paK4c0Vox4OaCM1mXHiKwtL+3sp7qCK5nfYsTSjeTgngd+n61HqfirTtGjtzfXl&#10;rYPcf6tbyYRBvXk+mR+dZqpTlqmQ5wvua22kRs54qrpurW+rW7XFpPBdWwJAmt5RIpPsRUNjr9hq&#10;dzd21rdwT3Npt8+GNwXi3Z27h2ztOPoaacZPlT1YKcLqPV7GkDnPFLXO+NvHOmfD7QZtY1eRo7OM&#10;hf3Y3Ozk4VVXuTzSL8QNDSC1e51C2sJJ4Vn+z3cojlRWHGV60pSjF2ciFNLST1OjpCM1VttRgvrc&#10;z200VxCQGR43yGFVD4l037DPe/bbcWcIw0xlAAYdQfTHFNShbc1UoW+I1QMUEE1mT+ItPs7e0nnv&#10;beGC52iN2kGHZvuhfXPNQnxfpHmyomoW0phby5FSZdyN6EE1Dr0ouzkiXOC6myBig1lr4l095Idt&#10;3C0M0ghjmEikM5B+UY78frUPiPxXZ+E9CutY1I+TYWsRmmkHO0A9h3o9tBpzTukPnhZyvojZ20ba&#10;xdG8Yabrem6deQzqiajCJ7WORtrSKehAq3/blibxbL7XB9vPJt/M5FaqULXbBTg3y3NADFFN5VgC&#10;VGe+aa0oV8Fl292BzT5o9C2l3JM4pCc9qazlVZhtYcBcHk/XjiuZX4jaTN4yn8MQyeZqkMBndf4V&#10;xjgnt1/Q1MqkIq7JlOEFqdQtKRmsyy8Safeq3l3lvI6qWZI5AxAHX64qWfW7GzRWuruG23DcokkA&#10;JB6cGpVSnNXTIVSnJXTLwGKWqkmoxJbCcMrxnkMrjb+ZIp0WoQ3C74mEsY6sjBufwNVzQ7lc0O5Y&#10;JxQRmqY1eyMwi+1wGT+6JAT7VbRiw5AB9Ac0ueMnyxDmh3uIvPtS7aWlrRpXHo9bCAYpaKKVgsIR&#10;mk206iiwWG7aNtOoosFhu2lAxS0UWCwhGaTbTqKLBYbtpQMUtFFgsIRmk206iiwWEAxQRmloosFh&#10;AMUtFFMYU09W/wBw/wBKdTGOHUf3yU+nGf6Ubp3JPlX9r4H/AISbw64GfLgkfHr80Qx+tfS/htSu&#10;kWSH+C2iXPr8uf6182ftaTgeKtBiKZ8yxeTOemZYhj9K+nNIAXT7YDtCn/oIrxsBrXr/AC/I8nCq&#10;2Mry66fkXaKKK9k9gKKKKACiiigBGrifjPD9p+FvieHdt8ywljzjONwxmu1auN+MD7Php4ibGcWb&#10;fzFcuJdqNR9kc+IX7uf+Fnm/7Isfl+G/EfOd+oK/0xCiY/8AHM/jXvLnYAc4AYE/Tp/WvC/2Skx4&#10;W1p8/evBx6fLXuF2rSRSIvGY259Dxiscv1w0F5HJl/8Au0D4xtZLjRf2qPGtq9wBd3lvdJbziHmN&#10;iilGxnnGT3rvf2N/Mt/hTJbXCrNcx6lcpPcsf3krhhlmPbOeB255rkPjh5vgf9qjRNZRBNa6r5ET&#10;oRt2kjY3zc57HpXUfsxQrpc3xA0TDOlt4lmVmJx8hVnDY7dMfjX5zm141pxXU9Cj/FZt/tHfFi/+&#10;E2j6LPpOlvfXl3fiJmaBpFiARmG0gjLMQFC98nnjnE+GHxH0f4q32ueIvEGg2+n6j4RljkW6hyVx&#10;Kili2R99SuGTnbgcndxzv7XHxA+JHhRLmXQra2uPCkIijupILf7Xd2rtsk3iIYKnAYB88bicHpXe&#10;fBPwvp5+CFhp8t5Z6lJrdm93NcWw2+f5rPJhyfvOowrN3I6DFebKnDB4NSl8Wp7Cb5mN8TXF9a67&#10;rE9sBKlxLbtLPu+V4GBZWC9sYIxnnPauV8M6q/iTxZreqTQWkelwTSx2SXLbvvhQ7qMDP+rX9Kv+&#10;MLq/tPAt3dW0iPLqFuIYELY8tQdqpnvtweeM7u2KXSbHTLWHStOa1Ml7Y2CtLnhQ7j5mz3Pyjj2r&#10;84qzqKMqm0non5dSv+X0Ix+FbnX+A9N1Maks8d+11YQgB/NiyJM5xtXPGMH1616Df6nY6KklxcXK&#10;xxsM/vG5GK5fwVDp3h3w3LqsEk2JASzzscEjPAXsOa8P8XeJJ/FmszXUzSCDcQERyQw9hXs4e8KU&#10;Y3ufR5VlU8zqS15Yx6ntE3xn0NZ2RHMiKcFxWto/xJ0HW5PKgvVE3GFkG0fnXjXh34YatrMSzQCK&#10;xtGxtMy5L/hxjH9a6W6+A929k5i1CKSfGdsQ2/rmupOo1oz2a+Ayem3SnW5ZfeetarpNvrumT2t6&#10;u+0uo2gkEcnBRsZwfwFfA37VXwv8PfBl7jX9K0r7Tqyagl5jUy1wmoxsMXGRxtKBYgB82dx6Y5+q&#10;PAXiLUfCWo/2L4iLR2rlY7ed2yPM7L75/THvTf2nI7dPhZe31zpY1c2UiSxwpb+ZJ5mcDBzwBnkY&#10;546Yr6DKcVKniIU5v3XufIYvCPDTcebm7PufnFpGv+ErX4f6/q0Hg29g8e6tcsuiX0Tf6HGjsCx8&#10;puMptUbd3O/qMc/ZP7MH7RQ+I+m6dFPeT6PrUGoQ6ZcWsscYSQGKTmOPPIzHzjpvHWvkjQLMT6v/&#10;AGV400zU4vA2m6pNdvPcWRiNvLKEOFIbhW2Djtt969g/Yy1fwavjzxbDa6Npr61ZmW+0f7ZbtI7Q&#10;ors7RybwIzgID8rZyOm3n7/EUI1qM4tXe6PIhNqTPR/HPhTw34d/aq0oReGLbV9Qu9HS40rw3YoA&#10;sl0GlMk085AERUBCBtfO9uV2/N9V+Gp9X1fQrC613TV0XVHiSWWzjcSCGUE/xjG7jHGB1rkfFNx4&#10;eudM0T4keJopbI6DEb2BvvSwxyom9F2hdwJxyf7vTms34Q/HGz+J+u6jp+haVJc6RZhiupLMN7c5&#10;G+N8EZ3HGCeh6V8Piqrr01KMfh0udEYqOxz/AMetLHwpuG+JOgBbe7aVF1Szx+5vRg44/hJ+bnB6&#10;15toav4A/aKg0vwm72tnrEsV5dWynKgyRrJx/u7z9c9q9Q/aznbUfBOgaLGQG1fVreIp/GqncCSP&#10;bPrz7Vxvw3tU1P8AbH1O4VN1tp9hKu3qFaOKCMc++Cf0r1stnOcoczPn8TFRr+6fZB44PLDgn1op&#10;q5DOCckHGfwz/WnV+nnY1YKKKKBBRRRQAUUUUAFFFFABRRRQAUUUUAFFFFABRRRQA1qSnEZpNtAC&#10;UoGaNtKBigCGciMo2MkMMficf1r5r+NXhc+LvjNb6RE+yc+HhcowGW3JLIMgZHoPzr6Xli80DnGC&#10;D+RB/pXCax8MvtnxX07xul/sltNNbThaGDIZS7OW3bv9oDGP4evNcGKpOqlbocGMovEU3Tex4tae&#10;K5fHXi/4UTMoF5pj3VnPGwy6kLH87dOvlnj6810Wl+KfGPjHRtd8V22sLpdrp8twLWwa38wOIiQw&#10;L7h1wO3rXR3HwBsn+Jtp4vg1GW1ME3nNYxRYWQ7WB+bdxndnp2qinwI1fSbPVNK0XxNLBoepyTvP&#10;aS2nmGPzDnCt5gx1IPHNeaqVa7lJ6s8yFDER6X/4Gx3/AMK/F83jTwXp2r3MY+0XMe5zGcgkdu1d&#10;BrDXc+n3KafiK/MLm3eUfKHHTI/KuD1H4V3+m+EvD2geGtWl0aLTpY3kmjj3mRV+8pG4Y3ZPOePe&#10;u41iwuLzR7m0gupLaa4iZFnxuaIkYyOmfpXqU6soxSmrs9aHteVc+5leAItfXwvbp4oljfWmcmVo&#10;x8pGcqB+ANeE/FHXLP4max4vWS+UaV4at2EMLybPNvNrYA/3Svv94V794J0S/wDD/h600/U9UbWb&#10;m3BBu2i8svnpxubGBnv3rlPFnwK0HWdJ1NLKzjgv7oySic5OJXxlyMjPTpmscZGpWpx9noc2No1q&#10;1FU4LR7mL8OdH8P+I/g54UuNeWyvbfT7FWMkx3COX/loCOnUD8q4n4RxQafr3jLx9BbrpPh37LNZ&#10;wQCEIsh3od+SRn7mBx/Eea6nXvgBqeofDTQ/C1lqkdktvJ517KkZX7QwII4DcDrxk10OlfDnWDbf&#10;2T4gfTtU8NtD5X9nLakHtg7939Oc9q4HCfMo8uq6nL7Otzx/d6xW54jqsIv/ABF4R8VaibWXVtf8&#10;QrcO8gDfZLONQEjyG5C8nPGd3tXrX7RuvXEnhay8P6dKovPEF2kJ2fN/o5IDkD3GPzpnir9nHRr3&#10;UvDkmh2sOnWVncCS9hQtmWMfdUZPy9W5FQWPh6fxT8fBMscg0Lw3p8cNuHQlS7Z6E+m33ohQqJSp&#10;S2kFKhUpQqwenM0Z3xY8L2mla78ItBS1t5NPivWtvKkTd8gWIkgfhVf4oeHbT4d+N/CGvaAn9ntd&#10;6mbe8t4G8tZlZcgle4GxuP8Abrvvil8ONR8baz4T1nS76O0vdDkmmj81NysXCDHXtsrN034Paxrn&#10;jDSde8Y6zFqZ0wbra1hg2Jv2uCxO7/aXt/D71U4OpUcVHZrXysjR4aXM7R0urfccv4btRL8Z/ior&#10;BfOlsIIcEcOvlMwJ54++R79a83+GsL+L9P8ABHg/VoRY6E5ubpkWT5buUOuxc4HTDeud1e/aZ8NL&#10;7T/H3jXX7i5hFvrdtFAgAwVKxlFxz75/GuStf2fLw/CnRvDtxfRReINGkaayu4mwVYvuBPP6e1c/&#10;1as5Kz0u/uucrwteyb7u/pctftCeA9CtvhX4i1pdNtBf29qkayiLBG1gAPw3Vi/ErwhpXhv9nbWN&#10;QsLK3t7u70aCC4lSPBkXK9efc/nXpvjzwRqnxB+Fd94cvL2K21O7tUhlmjXzFDggl8ZHXHTP41V8&#10;c/Di88VfB288KJcLBey2SW6Pt3DKbecZHXHr3r0J4dRqSlBfZ/E6pYaKqSlFfZ/ExfHfiNfBnwGt&#10;LiOZIbyfT4bCzZVwTI6BUUfrXG/Erwg3hb9miy0yaDY4NtJdRO3IlLhmOfr2rQ8YeG7vxR47+H/g&#10;6VHlsNFgS9vzt+TzVCeT+W2T869A+OfgK9+JHgG40Swm+z3bXMMok27sBWB6ZGenrWUqU6sZPqkv&#10;y1EqcqimmtUlr8tTgfhvHB8T/H2qeINWRGk0p4rez09htMKbfnlOTyCdnGO3Wqep/HPxBc3PiDUL&#10;S/03TNN0mdoYbKWPzHvVBxuV8jB45GDjIrude+GGq2nj7SvFXh64htrqREg1OBh8k0QABA54Pvg9&#10;BWDZ/CLxH4Q1LVYvDY0W90zUZ2uFbVYS7WhY8qgDfN+OOgrBvEQjGnHdbswdDEQjGmnr1Z6l4C8R&#10;yeLfCmn6rLCYHuYw5TBAB9q6GqGhWV1p+j2kF7LFLdJGFdoI/LjyP7q5OPzq/XvU7qKue7Ti4RUW&#10;7hRSgZoIxWlzS4lFFFFwuFIRmlopBcVBjNDULQ1MLiUoOKSii4XF3UE5pKUDNFwuJRSkYpKLiClA&#10;zSUq0ykBGKSnEZpCMUhADilBzTaVaLhcHOMVG6NLhQxUHg7Tg9Dz+lSOM4qGVDuRg6fLkhGO3ce3&#10;P59qN4yTM2k3c+a/GWgad4c/aF8DzQyXDTX8rSO15KW+YghVVccdDz9KufGNodH+L+hahdW6+JIH&#10;sJYho5HmBHUjLY5x94duce1bXiP4TeNvEHjXS/EE+p6bPdaaMW0jQcIQWw2M9fmNWtX+FnihfHNp&#10;4usL7TJtQWyFrdW9wrIkjjOZFIzjOemONvU54+alTkoTUU730PDxNOq3PkT3VvuMP9njw1ba94H8&#10;RBb+fTRqN+7HTrdyjWSoW4XnjO70/hp37O6QWPxA+JtvbHfbQPZRebMT5zbTcbix/i6jHTvXTeAv&#10;hjq3hCDxBqMWo2c3ibV5xPI6Z8pMbvlCH/ePPtWX8P8A4W+MPAnivVNZm1fTDHq86T6hFJGQzom/&#10;hTk4++ea6oR9nUpVFHZam0Yyi6M0tYrUb8YbiXx18SfDPgSFSLdSdTu225LpGV2AH+HPz5PPSs7V&#10;fC+n+IP2m7qzv7aC8t10MsyyAlmIIAA+nP51q/BDTpPE/jXxV46ubkXBurh7CwbLN5MUZORggYHz&#10;D61o+J/hz4rX4n3Hinw/dWFtJJZfZAt2pZj/ALa/4fTmsnTnKCqyV25f+SkexqVV7Z9Zf+SnMaXH&#10;/wAK8+Ptt4d0qS4Olajpqym2lYlUI39Pp3+vtXFaJAzfs/fEdUJuQNWu1SWWQjIEijj025/GvbfA&#10;XwkutJ8Sz+I9f1JtY16WFI/NZNiRBQwIUZPXf/46K561+Bd9H8K/FfhL7aofWbu4uYphHjyjI6t0&#10;3c42+ozntUqjOUHJK2r/AOAZSw9VNtbNuy7HLfDuP/haHjjS7LVVSPSPC1hALO2IIeeYrzIRnnAQ&#10;cc/rVr48/DvQ9Bk8O6jY2CRX+p65BBcSybiCsmd/AYf3RXY6n8KdSt7rw1rmjvHZeItLiS2uSOY7&#10;iPCqcjI5+U+uM1sfFnwLqHjq10FLJkU6dqkOovu/i25yo/Pr+la04N0ZRlC8ujsbLDyhSlGavLoz&#10;z34veCNI8FWfgK10Gz/s6CXxLbyMkMjDJbduySTnOK2/2jLufWV8OeCtOYC41i8RZ1HzbbdWHmZX&#10;uDuHcdK6H4teAdU8bXXhD+z5ooYtI1SK/uHkP3lTPyj35rmfh/ZS+NvjR4j8WSuTYaeg06xRlyN2&#10;W8xwe33VGMfjVTpVNaUdpSX3WV/xFKmnzUlH4rGP8Zyvhf4k/Dme2tnaDTbe9iihhk2ghEhKrtwf&#10;ce1X/hDHbWvg7VfiPqEwvdV1BZr142PECqWxEp/rgdRxXVePPh9qHiD4j+EfEMNzEljo4njuYpF+&#10;+JQoOOf9n8Me9Zel/BfUdNHibw/HcxP4R1KAfZYwxWS3kYuXIPORkrxxnFYyhW9rPm1XQlYas6sq&#10;kY6dPuORs/j/AK5bJpGr3moaLcaVqMyoNOic/aYwzBRu44xn8faugvPif4x1Xx/4i8OaBHY/8S4R&#10;kSXSFQilSfl6789D0xgdc8Hhv4Y+KtBNppj6D4Znt7Ty0GrvBmWVFOeV6gjHXJ61zelad4gs/jf4&#10;3/sB7WeaSJZ/JuySpZhgKrfw4K56Ht6VinioQirmUlioqPO9T0r4XfFT/hLfAl7reopDHc6fJMly&#10;YzhSIvvMOPfpXHfBPwYnjHw74o8QamJJJPEt4SjKdr+QrNsIfqB8xrmvEPgrWPhl8G4/CMEwufEX&#10;iW+YyC3U4jWVh5o+ijAzxnPtXt0vhi/0P4Zw6FoEsNpfQWa2sTv0GFAJHvXapTabqq6juu9zupqV&#10;SahU2S18zxHUPB2m6T8dNA0/wqbjNku+9YSlotmVyh9zzn02+/GjpejWvxT+JHxDbxC872+hSx2d&#10;kEcosa7XLEAdTkD/ACa2Phr4D8eeALFLWGy065WacPeXM9yWmdc5449zxz1pbj4X+LvCXjXxLqnh&#10;V7S9svERaSZLuTHkOQBlfXHJ9+PSuNU5U18N7/gcMKM5JtKyu9DzG216+8Q6F4J8HXnmfZrzX5Le&#10;W5lLYaGMqVGQR1BPrXfaFpMHgj9oSbw3pqz2ej6lpjsUQsUWTjBGSdx4PpjPerFx8B9R0Twx4Tn0&#10;24SbxD4eu5L5UmfMUryY3KR/wEY9Oa2PC/gbxjceNpfGmvyWkWpixNrbWETExoTk7s9u3GDn1FL2&#10;VWLV19pfdYFRqxtdfaX3W1POvip8PtO8CvodjoFzev4pmu1dUe6MhK7gWZhjgcjj/Cvp/R4nW1ik&#10;nYNdNEiykHjIB7duSa8K8JeCviHoGtahrl/pena5rl2dhvZ7vb5aAnbtTacdTnnnivd9Fa8fTLc6&#10;gkMV7sHmpC2QD9a9TA05RnOb0T2PQwlJ+0lO1l0LijBPOadSUtenG9tT1U+bUKKKKoYUUUUAFFFF&#10;ABRRRQAUUUUAFFFFABRRRQAUUUUAFFFFABTHH7yE/wC3/wCytT6Y/wB+L/f/APZWoW9hS0Vz5T/a&#10;v/e+M/D/AG26Y34/vkr6h0hs2UAx0ij/APQRXzB+1Mm/xnoHOM6eF/OZa+oNKj2WkXOcIq/ko/xr&#10;xMv/AI9f1PHwjvjKy9PyLtFFFe2eyFFFFABRRRQA1q4z4xYPwz8RgnH+iN/MV2b9K4j41KT8MPET&#10;A4/0Ur+ZFcuK/gVPQ56/8Of+FnEfsoQiPwfqhDbt156dPlr3CvDv2TEI8E6o5bP+nsuPoo/xr3Gs&#10;cv8A92g/I5sv/wB2gfLv7algtlN4I1zY22LUTHJKq8Lkxlcn/gJqP4YXLeHPjv400c3HmW2vaRDr&#10;YMS5WIsHB3HPG3bwcfNv7bee9/a28Jr4p+EF8xWSSTT5I7xEjbG7Dqpz9Axb/gPvXgvhLxZFH41+&#10;EXieGNUh1e0n0O8ud20AISq7m987gCO/418hnVCmqzdul/mbczjWViXx/o/hyz+NfjS8v/i7L4S1&#10;DXbi2ZbC2MroY1tEVVYbNvdjjIzu9q9uttGS0+Hfhie21FLiHT7eArcW8flRyqd4Y7Oq7uMnnp0r&#10;wz44R/FDXfidqXh6yOvNpd7IL+0+wW9uI2WOPaEDsuWA2li3H38Y716t4Omu5/h34N8VJema7axS&#10;0ne5cPbSqWZQGAwCVIYe2a+VzSPtMKpTl0Pej8Zg+NfDEVxZ6RYtqTwWM95F5LxR+Yr/AHmYKdwz&#10;2B+oroQ98s9s76dH9ikUCNPNw82CRyccYx753dsVkeK7aOx13SUa7lhmgvPOgtYLfzYXJHzeV8wz&#10;1GfTjrmtK9hmht7a4vpXt7jzPKRH4bg5JKfw/eHc9K/PJShz0tL7/mXB2nU+X5G18WJr2y8JWdqf&#10;LSW4ViI0O0ADbx+tch8I/Bj6zrCXssayWsGNmTxu53A/kK7T4z6M9x4KsLtN801q8bFx1KnqP0FM&#10;+A8lq+kXcVuxz5xfbnlCe1fQNqc9j7rDYl0Mlk6XxXs/vPS2haCcr5Maw4AA6gfhT3tEYYMKrG3V&#10;o22k02Ft7GTll5DAn8qwIZ9Vj1i8nmdF0xACA74wOc4rpsloj4xUufqS+LPDEGvaaI5YVb7Owktm&#10;/iRx0b3xWf4ye8T4capLEha7t7bzmQLnzGUg/hnHvU0N/e6tqtrd2U8c2ksWBaNt3IxVX4u6l/Zv&#10;w98Q3C+ehFqVhNvlmaTqo29+R+tbYZXxEEzWs5wp8knex+ZHxC8eeMPFvjnxno97HqC6FrcyPfad&#10;OvMOzARlbHyj945PHOB6V0/gr4U+GfCfx0sPD/h7xRNqkqwRRzyRnyTtcbDEDubJPmZP/XMcc8YM&#10;uveOfFHxI12a5t7i01LWbdLS+kltgY7WNiBG2cjnh89Km+HH7OWvTfE/VoNF16wt9a8P3wninnuT&#10;skbMbhi4B/55429t3U1+s3UZtyl0/Q8en8R+hXiHUrLxL8KNeGiXBt2Wyl02Frq1Ny0Lw4QqIcrv&#10;xsZs7h1FeI/s0eGbO7+JFn4itNX0LxFb3NlOY7sxtY3CKNis4tQzAZIIILHp1Few+Lr7V/CPwQvE&#10;m1QWmuz28aveaRGrSNdzzYZYkYgMwD4HzDPtXmH7NGh/DTw344i0/RoNcfxjbx3dqH1+MAhVdRNG&#10;ApIByQTycZHWvjqbj9Wq04fC2/zOqTaaSO5+L8kWvfHr4WeHjN+9t3n1CeEDMYiRVKMPTJDD24rB&#10;/ZUhHiT4mfE7xEPuXE/lREjOzzHkDKD3x5S/Xd2xzg+N9ee3+KHxU8VQxi5fw7o66XauJMbZJZFX&#10;A4OCBuOPbtXrn7H3hmLSPhZJf7Ns+p301wxIwcBtq8984J/4FXo5PQ9rNW6Hgz9+s2z3UptZmznd&#10;g/pS0gBHU5pa/RDrCiiigQUUUUAFFFFABRRRQAUUUUAFFFFABSE4paa1ACg5paaDijdUkjqKbuo3&#10;UXC4pOKTdQTmkouFwZ2H3VBPbJxk9hWD4t8b6b4K0o6jqjFLQOsW5eT5jNtC4/rVf4laxPoPgTXN&#10;QtWZLm2s5ZonUZw6oWX9RXgPjHxRq/jPw9JYXl3D5oTQpoI3jGFuJ3csSc85+X/vn344cTjFQXKv&#10;iOHE4v2FkkfUayA7socZwpx14B/Dr+lKjE9D5TDqrCvnf/hZfiI+HruK41yK31M+ILnTvOhttyqI&#10;gMADcP7vr/F7c4//AAvTxWNCfU11G3g8jSzqMyT2+cosojwDnjlgc+9YPM8P9rc5ZZnSTtJO59Pe&#10;e5OFZFPQbj949hTvOVELSlAR975s4NfPV98UfFptru1m1OxjvLbXLDTFkFtx5ko3FcbvRkqx4Q+L&#10;3iXVPFOgWd5LZeRqdzqcDIIzlWtiB264x7fe9qtZjRcopLRmscxotLc97kmMURdo8YUthDn09ves&#10;nTPFNhrer6xplpKXv9KKCdOmN4JX89rflXz9D8dfEf2K5vmvbbUre4sZJ4UhhKeS4mEYUk9fr+ld&#10;T8Dl1C28c/EVdVkWfVhNaSzyIu1SjRuUAOT0BalDHqrPlpoSx8Z1VGHU9Vt/E+m3viO70NbiJtTt&#10;YUmliZ+QGzjH/fJrYjfyypCxiJgMuG7+lfMfg/V0n+N39upOjPf6lqGkMW5DrFGjxuOfdxt/Wul8&#10;MfErxzrXh4a1ZQ2l9paC5DoqbXUpIFGOfm7ntSo5ipJ862NYY5axmtj3h1XcCCqyDgAPjNMjjEe5&#10;oWiRdwLFR1POQT+XNeDaN8X/ABFbWS3t/cW0lnHqqWc8j2/lyRoyO25k3HGCABzznPGOY9Y+LHiT&#10;TtA027e9sbaa+iuNS8p4SSsanKp17gfe9+nFSswpO0mtUYvH0eXme57LrPiTTvDE2nf2rMsP9o3i&#10;2dsuN2ZXB2r+O01R8V/ELQPA8UM+t3o06GcMABDJJllIDAlFOMbh1659q8K17xxq3jvXfD5uHs5Y&#10;NN8R6ayQRgqSzxO+7cR2zjGO3avTf2j4Gg+EWvSQgpKFjcOpI+YyovUEc/N+lX9YqTpylQWiIpYr&#10;2kJSjstUdPofj7Q/EeoyWmnXaT3Mdr9qCOkgxGSMHDqvX2z0ro5J4YtxKxtCud746cr/APFV8yeN&#10;vEmoeAviPf6rp91Cq2vhiyWSG+3DcfPZDt+9jgjPHYdetdZ4g+Lur6b48GmW2oadNbPq9vpxtRGx&#10;ZmeHeQW7Z5Pf7nvxlHHqlTtUWpccxUFaoj0lfiT4fk0mTVoL6A6ctrJdrKrYzHG5R2+gIA/GuitL&#10;qLVLOK5gcSwToskUqv8AfUgFT7Zyfyr4/wBH1bTbL4fWunSXVnPE3hW+MbOrRiRTfMCcYONx+uNv&#10;fPHvHwa8TanqOo6zoN8LI22jW1klsbRicKyN97IH90fkaMNi1VlyS3exFHGKdXka0O70PXtJ8RXO&#10;pz6bJFNPZXT2E8mACJIwNyk98bv1qTxF4hs/C2nSajqc8VrboUVpi+QNzqi8e5b9K8d+Hmq/8Ix4&#10;V+K1/ZRBJbbVtSuyrfMWkEatntjO2sPx746vPFfgLVrDUIoBBb6ZpV/LMyY5lk39M/wlFHXndnjG&#10;DtLGUqcOaO73NXjYKnqj6M89YJEQtFCZJCuGbcWHOD25OOnP6UiAu4U2irGFDDcgJBJORwfYfnXg&#10;dz4zufE+oaBaa9pMMl5Z+IxYkRsT5brEZA3GOMMnFdH8MviR4l8T+J1tdUtLSzijScyJEpVtociL&#10;gk7ujcjGPfNaU8dTqS5UKGYxm1Frc9hSHYzY+4enOf07U4jFRWyCJCOcsS2M5xmpSc126dD07WAH&#10;FIzUUhGaAAHNLSAYpaACiiigBQcUE5pKKACiiigBQM0fdoBxQTmgAJzSUUUAFKDikopjF3UE5pKK&#10;QgpQcUlFACk5pjkDG7YB/tjNKxwPxxXmXxc8d6z4Vv7G10h7ZGe0vLyX7QM5SFFbj/vrH41jVxEa&#10;MdUZVqiow52rnpRW3dgTsBFLIu3BEqwr0zGRye2eK8AtfjdrunaVrF5qdxYqLPTbbUxsjz+7lAx3&#10;9SBn2qV/iv4qsta0+31C4sI431m102VAhJWSVGcLx7Y9OtcVPMKN4pLc44ZnSaT2+R7xJMsQEjOk&#10;iqD+8bGQfTgVjf8ACS6UPFM2hfa/L1dbT7bPChGFiBA3HI9WH515PB8X9TXxlBareWl9ZT3GoRyR&#10;RwEeQYIw5JJPOMAe+725o/Ce/v8AxT8UpNY1V7eaXVfD6XBMUe0iB3XanU5+vH3enNJ4+M3GMVu7&#10;CWYRm+WC3dj1VviV4b0mC+ke8S0t7O9XT50MeCk7cgYHrmuq2ea6ybEcryvmH7oPccd8fpXgvjDw&#10;l/aPxvs7CVYm0vVo49VuYc48ya2LIG2+4Zc1Y0v4wa1dzPAg8nOt39gZZYNxSGFUYOFyMgbsde9R&#10;DHuF1NaJsaxapSfMj3AYM5ZmALckh/ugf5FKGJ+V2CxnhgH5VvQV823Hxs8TvoWrPfS2tlO+j/2j&#10;akwlhsM6opyPUZ+mRXU6l8UPEQTxebAWk/8AZOo2xEsaFtsLQqXypxyMcYPOT0rZ5hCV7LS1y/7S&#10;o7ntbmOLy5BJ8iZAO72yQfwFYGlePNE1u/sbWyvY5Li9tWu7NFJ/exA4LZ+v8q5rwJr2reI/A11f&#10;6tcW3mTvNIkkK4EcW3hmGeCBnjtnrXlPwSum0LwZrmrEW6avp1jJ/Zsc/wAwhtAZWQBu4YhieOOO&#10;tSseoyjG2jRFTHcrg47M+mGSKSFVl8vymGSmckN9e9UEuLSydrG2MHnsjTJbwgI7AFQxxn/aFeG2&#10;Hxk8SR6bqzyTafPPZy2EMcqqQC1xjgg/7w7/AMPvRqOv+IbLxne6prOmWCa7Z6Fey2Y8wsoUMuT7&#10;7vKX6VCzCnzc6QfXqdlUS1PoVXB/dmPOCRlhkHgc/r+lMjDsrMwQb+Nu3sPxrwEfGjxPYzS+fY2C&#10;pHLpyztCxQqboDHBznHP1xXtWr6tqNitibPSW1GSa4EU+2XYIY8kGToc+u39a76GKhWTsjejiViF&#10;7uhdv7230awnuZSkcMMTyuW6YUZrF0CXRNQ1nUpbKG3N9F5YneNfmZXQOhP1BP5VgfGTVIL/AOGv&#10;jO2s5w99aWEu+JDl03I20kds4OPpXM/A4geOPFa728x9O0fdG4xtYW75579q46ldyxEYJXRlUqp1&#10;YRbueleJfEGheHHsG1a4tLN5XaO2acfMzccL3/yKseG/Fek+K4JZ9JvbW/tYWMTSxvkpKD86kEDH&#10;auD+MVqZvGXgBQdwF7KQvHLBVI6+wNcRYfEwaHZ303hfT7exlmv7lr+2vZSP3yEbgmE/PjuKbxfs&#10;q0o1FaN0vwMamNVKtKDWh9DxFJD5imMSjIzk4H4UipmcOVTC9No4HrXjC/GvW9X1KOx0nS7O/ul0&#10;231CVI5mGzzHKbeV5xgnPf0FWvCnxb1bxHr/AIat3jggt9UW+jliRsmN4WUA5xz39OtOnmFHm5Y6&#10;p3sbxx9GUrWPTdQ8S2GlSyJfXFtZ3CQvcyIzZxCmMufYZH51Hc+JNMttJTVJLyzWyljSaOd3wrq2&#10;NhGemfxrxf4vRBvH+sNw4n8FXzyBuRgOgwPTOevtVHx/ZLqH7Luj20sSmQ2dlFCoO0tIjL5Yz781&#10;jPH6TSWyX52M3jWpSg1se+Jq9nPqN1bJNA13a7d8PmZZQwyCR7/0rTRlYB12EHunevl/RPH17onx&#10;A17VBaQXOtXUtlpMkJcqqShH2r39TXtfwt8b3fjfQry5vLSK1vbS8ls5Y43yC6Yz2962wmNjV919&#10;3+ZWFxsanu9Ttw2e1G6moSyAsNr/AMS5zg0tem3roek7LYcDmlpq06gAooopjCiiigAooooAKKKK&#10;ACiiigAooooAKKKKACiiigAprDMkP+//AOytTqaf9ZD/AL//ALK1Tf3hPXQ+Wf2oIt/jHQTnGLJP&#10;/Ror6d005t1Hpt/9BWvmn9paPzvG+gRZxusFOfpKtfS2nDEP5D/xxa8bLv41f1PIwqtjaq9PyLdF&#10;FFe2ewFFFFABRRRQAjDNcN8bJCvwx8QKFzm3659CK7k1w/xpYJ8MtfYjdiDGPxFceMdsPUt2OXE/&#10;waj/ALpw/wCyS5k8Aak5XbnUpRj/AICte414p+ygAvw/v1A6alKc/VVr2upwKthoehjl/wDu0DG8&#10;YaR/bvhjVLAsEW4tZoixXdjcjL0/HP4V8EeGrGR/hfrdpACbrwVrVrfLC3O6EHy5Tjt0D9/T3r9D&#10;pP8AVMeoHJHrXxx4l0WPwL+0XqmjiNRpPi60a2ZW+VWkYqyr3z0Iz714OeYdyiqkfmaVvdkpIxf2&#10;lNC8TfFPV/CviDwwmrXWjXnhy7htbqw1AWsNtetJEIgzdQJFSUEYOcdsc+i/C7U7ib4X3Ph+zg0W&#10;21fQkjuodI0zdPG1mwAUvnbuYyJP8w7qeOa4/wAI+FdU8afASfwhZzW8Hinwbrhnt7e6ndI40iuP&#10;NAYqOcqWUZHGSfasL4WazpXwo8e6VqOt6xq+t6vdae2iRrbWpjs1drqaZEB5zjzimTnOzPGcV8tV&#10;ti8LKkvso9mi3KzZ6R4r0y0a0N1cTX1v5NysyFRtMIABl2f3BymeucD0retdCh1GG3uGkZ4ruZHh&#10;nnm8xinPzMcD8qt6hcnWL+/0+8tpdMuZH3XNpKPPLI4GAp+XGdvXn9Ky9PTTreFtKElxClk4mxIu&#10;DNtz5ca88Yy2Tz1HFflsnOlT5243g7W+1v2OpLlqNS2n17Hpuh6lF4w065iez26fDIbZXZsmQp1O&#10;McdvWvN9Ltbj4aeKJpjC50maRnZ0Xp+H416f4OtZ7LQ4jdRiKa4dpmhAxsB6A/41sSRx3GUljSSP&#10;+4y5r6CKulKS1dmejgse8OqlJrmjLRrt5lfT9TtNStorm1cNBLyB0LfUdsVi3c15deIzp0losmmS&#10;L80pPQemK2LHSLawupJYl2hhjYOg+lXYwUUAkMcnJx1rXc4vaQhJulsckiS+FtXh0ux00JpMiu/m&#10;ofuMMcYxznPr2rk/jtr9+nhebQ/D2s6bp3iOaE3Ua3rg4jQfMMHGD8wxXdfEDxDdeF/CGqanbWc9&#10;/LBCSsVsgZx78kdK/Nrxj4gt/wBpXxqthpsN94d1W3s7qa/1S/nwZFj2YVIhjHVs/N3FfQ5Nl0sT&#10;X9tL4Yk1a/PDVanI6RafEHWLHxNdWst3qc2tiRGktWeYy+QcttCodm3fxzzu9q7L9l/U/FHhvUvE&#10;mi3fh7Wf7I8T2EltHJ9idZra8LIUkaV15xhsKAM7jyMc+a+KPEHi/wAAaJa6BZNcafp9jbPePNay&#10;vbzXETFc7WDDBO3/AGv8f0k+AmtTSeE9HtbWNhpEmhwX4a6uPMNtOx+RXnLEuzgOThV2eXzu3DH2&#10;WLxNTD0ZTcU09Ezgpb6lX9ofUbX/AIVXPoc2oaWt/PZpO9jr8jIssUJiaZYmUDE4wm0k8FyQDXO/&#10;Aaz03TvDOo/Em50F/D8EenyPp5luhKscOWZ2KY4kPyBnLHfheF28z3lvd/HLxFrWv6P4m0K50nSZ&#10;xb2ui38S3FleSIPne4B2uNx4UAcbW5bIw74l+HoPCnwYsfBul6ZbaNfeLNRSB7OxnaWFPMI84x7g&#10;DsGF+XAxnrXy3PGFJQW73NcQ3GN0eNau7x/CGzuctFqnjLxJNqcoJ3NPbhDHGn0zNuz/ALOMc5H3&#10;H8NNAHhfwPoulnCyQWcIdAMYbYAT+JBNfLHhHwza+MP2k9M0SJ/tPh/wnZCxWMJ8oliAyevGTj8q&#10;+zERVmc4+baBn25wP519pkmH9lB1O54tN80uZktITilprV9FG9tTse4bqN1JRQQLuo3UlFFwuOBz&#10;SM22gHFI3zUXC4ofPagvjtTQMUEZouFxwfPajdTQMUtFwuLuo3UlFFwuOBzQRmkBxRupjDbQRigv&#10;jtSbt1JiYUUUUhCgZo20A4o3VRRneItBt/EujXem3Zb7PcRvG+044ZSv9a4WH4DeHLWOdCJ5Tciz&#10;8x3ckg2xBiK+n8X516Nc3K20EkrlURELs8jbUUD1Pb/61VrTUrfWLOK6spkuYMq6ywtuRucEA1zT&#10;o0py56ivYxlTpzl+8V0cTL8DvDd3GkRjlCR6nLqmFYqWlk3bwT6cj8qoXH7Pfhi6sruxXzfs9xpn&#10;9lOGbOE80SMev94L+VchqPxF1+Pxbd2v25ZLb/hK7bTINqbTGjBy4PPPRRjivVfiZq0nhnwH4j1e&#10;BjFLZ2NxcK45IIQt+pWvNgsJJSlyfDucEJUZxm1DYyNQ+COiXl1cTZk3yava604I+9NCoVT17hRS&#10;6T8FNK0jUtJv7a8uI2sLi+uUWPADtdNl92c9OPyrmvBviXxNDN4e1fVNVt73QpdDW/ncjyXQsqEA&#10;rk7vvdePu+/HoNr8QtCntp5odSt5LeNyu7fj5sAhf5/lW0aWDladrFw+rSeqSOIs/wBmvQrfShYy&#10;ahfXMQspLMGVvu75BIXGO+QK63wd8N9K8D3WptaTXEr6lIJpvOYsxVI9gGfQbs/jVkfEvw6yTSR6&#10;jDLEkElzvRs5jjKBz+BcVhfGzxZeeHvhZrWs6RcJFcxRRNbzAbtyPJGN3bGQWFaKGHw0JVaaNHSw&#10;0H7SC1Rn6T8CNO03TfDccVyUu9K1D+0ZLnyTuuGYPuQjd8vDLzz93pWtb/CLT7L4eXvhOO7uba1u&#10;GkfzbU7JFLyb/lOfwqh8NPF+r65r/j2C5kSSLT9RENuAuNoNujfzHT3rzrwt8adf1vw/4dZbtDfT&#10;699lukZM4hLNjn0wjVzqeFhKLcbKRze1w/L7aS+L/hjpfGHwVbSfh9rthoUcuoalqzxqZLh8vEV4&#10;Dn+8Vy3HGc1uat8DtO1k2Ul1d3ltcJpa2DG1ICsdpXJBzjGSfxrr9N8Z6VqOsmytr+3nu2R5lSGU&#10;PlF2qcjtyf0Nc98aPGd74N8Nx3FjKltNPfR2hkf5mUNj5wvfGeR+tVUoYanTdblun+BsqNFw50tC&#10;kPgHoyajY3j3l48ltfwX6pMdwJij8sLxjr1z+ldR8QfBlp498IXmh3ss1vaXLRsxi5YFJVkGOfVc&#10;fjXBavr/AInl05oNC8Q22v30t7a2srW9uE+xRtv3SsAzZ6dOOnWr3gXxhrN/d+M7S71CO6fSdkUF&#10;2sGEJ2yFm25IPKjIzxjrShVoU3KnGNk1fczpV6EWoxhaLNLxX8F9N8Z3GpXE9zdWl1qFilk7JhgE&#10;jl8xOD36j8aq3nwO0+/8Rz68NXvLeVtTh1Ly0C4WSKPy9vPXILf99V51ZfHLW9U8E+ELiLULdNe1&#10;PVhDNG64DQq5B+gxj869ytvHGgX+oS2Vtqts1zG7GWISDgoAW+uMjNEI4OquRra3X5hF4TEybcbW&#10;OEh/Z20ptNS0i1a88uPSbjSl8yNchZZ/OV/qpyMdxjpiuv8ABHw4tvBVzqtxHqE99d6h5PnSTY+U&#10;RqQoAH1NcloXxXGrfEzVLVb+3fQrbTYr5bnftjQlnUqx98Zz7Hiu8h8b6JcebPHqNoYwSnmCYbWY&#10;AEBT36np6VWHpYWcvbJWa0WppReFf7xaM5Ox+CrWx8TRPrjvY65NczSwpBs2eagQDO47tvJ7ZzWJ&#10;F+ztbx6Fq+lXGuTXY1OCztGle35SOAcADf3OD14x3r1rT9Ss/EFoZrO4S4t92VkibIbH+T+VeR+N&#10;/iXrdj8RNR8MaZIpvJlthaIU6Bt/mNntjC/XPbFRUw+EhFOpHRvu/wDMVanQUVJLRmxonwQjsr2C&#10;8vdUkuryLVZdTeRY/L852iEa5G44wFHrT/BPwRTwj4tj8QS61NqN3HbvbqjxlVwzFiT8x9QPw966&#10;e18a6Yt09m2qWlxfQRrFKPNCnzRnII5x3NTT/EDQYFuc6rZ74IzIUM4BKjHP5nFaUsNhIS547+oR&#10;p4ZyXLo0b0UAiXAJI680/bTY50mXdGwdDghh0IIBBH507dXqKzWh6bd9WG2jbQXx2oD57UEgRikp&#10;Sc0lIQUoGaSlBxQAbaNtBfHagPntVAG2gjFG6gnNIBKUDNJSg4pAG2jbRuo3UFCN8tC/NQ3zUL8t&#10;AhSMUAZoJzQDigYbaNtG6jdVBYGTIx75rkfGfw003xtfxXd8zh47S5s0C9knQK/f/ZX8q64vgZx3&#10;xWD4j8daL4TlVNXv4bDzFJiaYkB8de3GMj86yqxpVFy1CKjp8tprQ46f9n7w7cabfWT72hvbK10+&#10;bcM7oYMbV68cjNS6h8ENHuL6G7F5dw3H9sRazIYj/rpY4yiKc5wAK6JviV4dSZ7Z9YsRdqkchi8/&#10;s5wpBxznBrE+L/inUfD2laU2mzLbTT6xb2Jdl3cOPvY4/L9a8yph8LSp88FdrzOPkwzi5xS0Klp8&#10;B9Fh1db/AO1X0reddTPHO+QftEZSUAjGM5U5/wBkVc8BfBLRvh7rlvqenTXDyw6XHpQWZyw8tGBU&#10;j06Hj3rm/B3xU/4R3xL4k0PxdrcMrWs6vb3LRmLchVmf5RuwFwvf+KuvuPjB4Vt47V/7UgcXcAuL&#10;fax/eIW2g9OP/wBda0o4Symlbr8zGlLBtc+zv+K0NG98BWd94ytfEs8jNf2tm9pCQMBQz7mPXvwP&#10;wrkbb4EaPpXiWXWo7u/mlnnuZmhaQbB5yKrqASME7Qc+1dfL4/0WHWI9Le7QXUtwluiZ5LMpYfyr&#10;k/i74j1rSNV8IRWGoro2n3dzJFe3TwJKsZ2gx53DjJDDqOvtRiFhlBySubV1h503UWpVtfgBpZ0q&#10;XTF1G+to/wCxhpAyVZwvmeYHzuPQ8Y9D1q3J8CdGu4NYUarqhGoX0V8zGXgPGgVV6DK9SR3yPSo/&#10;AXjPVNF0m8j8a6jbPqqT3F1byQlMSWYdVjfCgY3Z6c4x1p2kfEjPxQ8Uabf6jCNMggsns1b5cF1l&#10;L4/vZwv5e9EKeEvFLqjGM8Jyq0TovCnw207w34cvdDhMklldvLJcNIx3M0gw2PQe1YkfwP0+HSLa&#10;wtr67gFvp8unkwHy/NR/uluv3ctj/eNdLZ+O9D1vWV0e2vklvM58tD6Ak/yritd+Jd5oHxlj0W7u&#10;lj0mbTBdbSuNjknAz3+6fzrOr9WpR9pJe6tDSpLDuCm17sRtn+zrpSQXyvqd9Ol3c2VztucMYzbb&#10;cAYx1x+tdB4t+Elr4s1ebUZr14Z306fThtjztWTOG6jOM9O/qKxPhh8XoNS8Iy6t4j1GGEyX81vA&#10;5G0MqEAYH/AhXbXnxC0G0cxHU7VrjCssXmjJDHANXClhOXbcUI4WUPI4+7+BGm3F5dSyXcrR3T6c&#10;7qsX3Tafd/i/iz+HvXZeKPDdzrf9mGDVbnT0trpbiQ25x5qBiTGwz0OQM9ueOa5Dxd8TZIvHXhrR&#10;dEvrZzc3M9teRsc4Kxq6nPb+IY9/arz+Nb69+G2oeKIYobW4WxnmSOKfz1RkJHXaufu56U4uhFTV&#10;PoaU3RhzQp7dTL8XfAuHX9Q1/Uo9fm0uXW44obtkiLK8causa43Dp5jnPfNWrH4OvpF1rl5puvPa&#10;3eqCzHmND5nkrAhQD7wzuBPpj3rmYvi1qz3Pg9lkt7j7fos97dxsduWQIV5/h+83Pf8ACtXw18U9&#10;W/tPV7bUY7S6EGrwaajLJ5KqskQkL5w2cbgMe2c81y05YP2iSWq83/mcUKuFdTltqjo/HPw0/wCE&#10;z1Lw5f8A9pS2V7okpngnVNy7iuG3LkZzx34x3zXIRfs9wInmReILqO8me4lnl8kKJZJMbnwScYr1&#10;K08TabeXgtbe9tri78tpfJimDEhTg/zFeZ+M/irrmkeOb7QLKGKeS4hgWwVlxln3+YxPbZheOc7u&#10;2OdsRRwlN+1qK/M+79DrqwwrXM1dm54M+EreFNXjv5dWbUpl0yPTiGjAyFcsHyD3zjHP1qj4V+BM&#10;PhrxTY6v/apnis5LqSO18jbzMxY/NuPTjtzjtXZ6X4js8JZNqdhcarHGsckaTBSzqOQRyR1JxWlZ&#10;a9Zajez2trdW9xNEu4rHKGOPXA98j8K3hhMN7rj02+epNPDYeSUkcb4r+EieJNbvtQj1Brb7Vocu&#10;jbPJD7N7A+ZkuM9Mbf1FN134WJ4k+H+k+HJLt7JtOe3dbhoQd7RHrtD98evGe9S/GHxjN4R8Kxaj&#10;Z/YTPJPFDF9vZgMuwXjAzkVS8KeOdQbxRrejeILjTIXsHt0iltg0fmCRHYkhif7oGM+tZNYdVJUm&#10;rX3/ADHUlRVRxcdTL1n4C2eo65qup21+1ncXl9BqCnyd/lyxqwz94Zzn2xWv4T+Ft94V0qK0s9eK&#10;SHUn1G7mNr/x8liCVxv+Xp1yfpXXDxhpC2vmi+tCPK87mcdM4/LPGasSeJdLS4ED39pFISAqvOAW&#10;yARgVpTw2FhNuG78yaWHwsZ80d/Uvqu0uSclmz+gp1JlhIwI+XAIYHrS16DVj0rW0FWlJxSA4oJz&#10;QAoOaWmg4o3UxjqKbuo3UxjqKbuo3UAOopu6lBzQAtFITik3UAOopAc0tABRRRQAUUUUAJSNw8X+&#10;9/7KaU9RTXOGi/3v/ZTRbW4SVlc+Yf2j5f8AiudDkx9ywQY9cyj/AAr6YsVxD9cH/wAdWvmf9o+L&#10;/itNCGf9ZaRJ9P31fTVqNqun90hc+vyrXiZb8dZ+Z4+E1xVaT30/Inooor2z2AooooAKKKKAENcF&#10;8c5PK+FniFsZxCP5iu9PSvO/j/N5Pwl8RtjOIAcZ/wBtR/WuTF60Kl+xyYr+BU9Dmf2UBn4e3r/3&#10;tRl4/wCArXtdeJ/snPn4f6pHj/U6tNFn1wsZz+te2VngP92h6GWA/wB2h6DWGcjPVStfNf7ZvhWW&#10;PR/DvjK0iZ5tDu90jR8MucFZPfbsIx/tda+lT1Fc9498ML4y8KarozTCH7ZaSQqWj3hWIGGxkZwR&#10;0z3rXFUlWp8jOurFON2fLvw+8TT6F8XvDOtwyNZaP45sFkuYywZZ7tcgKcjgjfnP+17Vc+Punaz4&#10;N8UR+MLGYht32SC9viv9n6LnG6UwgZldsrt5XBU8815rpK6hf+C/Enh+UMPFvhO8bUtLwOTCn38D&#10;+HG1T1PX2r6n8PX9j8W/hdpepTrDJDe2SyF5BuZLnGCQDxkEdxxX5PJyw1e0vhvqdGDm5XueYfs/&#10;eOk+K9hqMd+bkW+nS+RYajfTbb3Upvm8+URnnZxFtU9Aepzx6m/gCKRVuxOz30LrLEsi/MMZyGXP&#10;fj8q+X9S+C+rfCvWby4tte/sy50yGbWNa8Zay5YJbHHlpEowrMCGUKCudw54r6T/AGfPFHiLxf8A&#10;DLS9W8U2b2upzgsnnx+XNLDn93K69twwQK4cxy7C8yxUIq7PQbdSHLLY6PStfAvltNQYjU7jJRUT&#10;hlXtjtjP45rolwVDKcqehqBrKEXf2pY0+0gECRhnAPX+QrnfGfxA0z4e/wBk/wBqeeRq18tha+VH&#10;uBnZWYKTnjIVvyNcCp1az91FnUlc98UyQiMEk4ABOf6V4w/7XPgO1jjN3LeWzvE0qqYchgGKjBzz&#10;kq35VPoX7U/gTxNrmmaJDcXaanqE8VrHbywY+eUMU5zz9w10vBYhRT5GNSa0R23jnx7pPhCIWt5m&#10;61KePMWnJGXeYHqAPy/OvHvAX7MmkXfjq68bXmjw6NDeKMaZgl3Bzu3nI2fw8YOa+gJ9DsbnVlv5&#10;rSKW/hjCJdkAuhBOQvp2/T0q5sAYsfmduGc9TjpXRGv9XpyhTvFvcab3OQ8V/Cvwl4ySFdd8P6Vq&#10;IhAjiElpkqi/cXIboMnPrkdMV5T4h1Xw38A7nw/8N/C80PhvUPFV3cLb6qEW6XTLg7PKkkjd1yhL&#10;lAmf4jyMYb0L4z/Eyx+G+geZqVxc6Va30M0H9sx23nRWTYXaXGRySeBkZweeK+fvA3wZg+O+g3y+&#10;IL7xB4X8Z+Wpa52J/ptqJFeC4AdSY92xsBW45yTxjswCco+0qyvFboya1udB8H9A174teLrzX9b0&#10;nQ/Dut+G9al0y8u9HilhuJZ4sbw+5FRwwKuGUHG9h7mPxx4zOq/FXxH4hYQXGn+FbOSG3mjb79++&#10;0IhbpkCOQggdiO+a9m+KPiofDn4c63rEV5HHqsqoIpmjJ3zsgjUld2Cx2qCRjtXzB4l0fVbfT/B3&#10;wstYU/4SG+u11fWWThhcScsjDvsVs5zzv6DHO0UsZVU4KyZ5uLqvSCZ7l+xt4TddD1/xZdKfP1e7&#10;JglZeZkGSZ89t5Yjb28vqc8fRyrtxzn5QPyrF8F+FLfwX4Y0zR7UAQ2VsluoAwPlz/Umtyv1DCU3&#10;RoRpvoZQgooKQjNLRXYaDdtG2nUUhDSMUAZpSM0AYosFhNtBGKdSEZosFhtFLto20WCwlFLto20W&#10;CwlFLto20WCwlFLto20xjSM0AYp22jbSENJxSr81KUz3oVdtFgsG2jbTqKYzO1pzHp93i3N4fs8j&#10;eQy7kkwB8pHv0/OvM/Feva/ong7Qbvw5o0mnwi5ha+sIId7Rw7stsXjPTnp1FeuHdj5W2nPXFNkU&#10;tjnjucc49vSsKlOVRNJmU6cp/C7HzTJ4a1W812LVP7Ku7e3u/F1tqaI8f7wRhWGWX+HNer+L7+fx&#10;b4A8YWq6ZKkzQ3dhFE5yZSU2qQMd93T2rvY49obJ3Hs2Ocds+uOaaIFD5GCOuCM/N/erhhgZU4yj&#10;F6S3OelhJUYuMXvufMdzaaoYLFLDRNQDweHo7C6jmiPl702Lhfpjn6iqdh4b123udKjfRZPKm8U2&#10;aTr5G0CAQzb2PtkrX1PHbbFP7xmJVgScdTjn26dKd5JDOwfG4kjgfKcAD8sH86weWRbu56nFLLIu&#10;o6kpHzb8RfBsmm63PY6bo12LC48PyW0c1rASqM8pMgbnrhUrr/ito19qP7Pc9hbW7y3jWNmixAfN&#10;hZI+D9ADXsjRl2O6RiueFGOmOlL5aqAoVSueQwzkelWsvSi4qeh00sHGm5NPRnlPwv06907VPiNc&#10;zWzwxXWpbonI+8FgQZ/OvK/CvgfVLHVfAt9HpU8US390l7Cq7gcRSeXITxjlzx7da+qBlJSSUETK&#10;MoE6t3Ofy4pAreWVV1UjO0qnA/Cpq5dCqoqU9Y7Gc8BTnTVKctj5e+D9pe6Pr2hald6bdA6b4auI&#10;rqRLQoZJDcFgTycnC9PevXviL4qvF8JaTrWl6L/aBa6glmjuLYyNFCww7BeOQAP0r0VkDOWGAcED&#10;jgA4/Pp+tNeMkgowXgAqRlSB14966KeElCn7PmujalhZUo8sZHznY6lqfh3/AIWLrGl6LPBFqj28&#10;NiY7cqxLiQNLj2449+tdx8OLWzs/h5eaRYWl1Hc21q32l7mIq8srK2W98kH6cV6o0IcIOAEcMABx&#10;gdBSshaRWBAw+7gdRgjB/Oq+qO3K3psKOD5bJPb9T5S0b4aX1novhnVnsMxrLaKloU3P8zy72B7f&#10;w9uan8M+GQPEurynQ79ZY31NY99qV2bhEAc5+bd+GMe9fUiW6ogBCFgoCnbwpGcED8aeQ27cJME4&#10;zkDHv+f9K4XlUW9KljmeXUr6ysfKei6DqGm+H/EJtdAbdB4cjiEU8ZAuJEkY8jvkOfpjvnhdE8I3&#10;l1rthb3GjXiwRa1CWzbmOEIbaQkqMnjdtB+gr6sdRIRkKw6EEA5XHT88flTHhLLgSMDtwCccH1on&#10;lqkoxVTYzeWU3tM8i+BviKPw34J8J6JqFvNBqWopdtFEYiOI5Tu3Htw6VheLNG1I/F3XvENpZyGT&#10;S7W0uYWCbhcAF1khHpkMDnnG3pXu/wBhtxOkwhTzI1ZYmKgmMNjdj64Gae0CsY85+UYOON31roq4&#10;OVaMYuV0tjtWEfs1T5rpHzLqun3d34/adNGmVP8AhICHeO0ILIbdiWJzz8xA/D34wbrwfqUXhG4v&#10;4tKb7WvhtvMWe3O6SU3JAAOeDjnv2r64CMq/Kw3bfvFR971olUyfK+x4yeUZAcrj7v581hHLPZzd&#10;Zz3Of+z6alzc2pneGkaHSbeBs5ghjiLEY3YRecdutawGaZGW2gMQcDHAx/ntTwcV7MH7qPTguSNr&#10;3EZaFWlJzQDitDQNtG2jdSg5osFhNtBGKdTWpCGkZpVWlAzSgYoGIRikpxGaTbTCwAZo20oGKCcU&#10;WCwm2jbRuo3UhBto20bqN1IYEYoAzQTmhaBBto20pOKTdVILgU3kLnHfP0rxX49afqmr3NtZ2dnN&#10;dWr21wJvJQMQ2Y9hyRx/F9a9ofLYwcEUm0Lk9WPU+tcuIoLER5Njnq0vbrkvY+YvEXgTWL83Twaa&#10;0l4LXS44TdRAldjSmQgjH+zn8K9I+NukapqmhaFJp9jLeSWmsWt9PHFyVjTO4/hxXqkQPJYAuOjE&#10;dBTnj3Ojr8jL1PXIOMjH4VxUct9jBw5r3MKeX+xTSlufNGu+DdY1jxhPrY0i8+x6hdMnkpgFoRE3&#10;JJBxuIA6ce9UNY8M6pdaH4cms/C9zFMulxOVuXE/2cebxFwq9AM577hwMc/U3l8sdzDPAAPA+lMk&#10;iDBxuOCCqgcbRx/h+tZTyyLbfNY53l1JN3kfO3iDwz4i1D4i2OoHSC/kavZzRlR5YCKjB8nnP3l+&#10;mPeu/wDiS+qXmr6PaHShqPh1xcf2hCI97syhPKwf4cFn9c+1empwZGB+ZjkE87eAP6UpUhsq232A&#10;4z3JrWngVCLip6M1hgqcYuKnufIeqeHvE9xHeXMui3l+kmnSabbSBDGY4w4KkjnOM47Zror/AMKa&#10;tD8SdN1aLRZLiC3s7KO4glG3zWZZBkHB+7t5GO/avpwZ37ixIPVT0pMAHJAZv7xAyPSsP7LgndTe&#10;hhLLoN3Uz5v8B6Drn/C1dFvJ9Gnggt7nUmmuXh8ldrrH5Sjk7sbW54/Wtnxz4EvPGfxRZltykY0i&#10;Bo7snhsSOrLjt94HrXurbtyEP91skEDngj+v6VCbRfKjQEDZs+YDk7WDAfTitZZfSnR9hOfumv1G&#10;m6Toyno9z5dk8E6pD4U0nTYdIkntFOpOR5e4hxJGq8dvuk++fao5fCWpRwahfNoE4vFj03axiJ4D&#10;Sbv5ivqmOLY7Nnk56DAxuJ/r1pzx+arqW4ZSOg/D8qzllcZu6qGLyym9ps+dtH0G9i8f2M8ujSJE&#10;2sXbzzm355txsxzxzkfjWz4H0q/s/wBnGWw+wS2epNpd6whkXJBZ3IX3OMfnXt/kYkkcOcOScY6H&#10;AGf0P50qRlQ6sVdS2QCvRcfdrWnlzpJqMr3OmjgFST5XufKepeCbiy0nwy8Om3cl5N4ckivGiz8p&#10;OwL9MFm+tWrHw5qcejTQnT7uJrvxHC+HhLsii22k9Rn/AFY9PvV9PvaLKjjAUlSilRjC8cfpT/JI&#10;kkZWALZIyucHAAP6H86y/stJ3cjnlldO/wAVjxj4F/DvTxpuleKZrG5sdbWGaN0lJGA8mDn1wE/W&#10;sbxhb30fxW1PXrW1nujo8EEvlrHxIgLLIAe3DZ6H7tfQUa+XnHIySo6AVHJAkzbnRCxBVyF++uOl&#10;dc8Cp0lCMtEdawUfZKnF6rqfMugaTFdfFCe5msrmK7/t2dkK2bBZoWtyyuW3cDccfh71sfBW/sNH&#10;sbC6vdI1CHWNP0i4ubq68tsFRK2V2/xNjGOa9+Sz2dCA2zZu288dD+tPFr5cbJFtQclPl+76Z55G&#10;c8e9YYfATpT5pSMaWXujLm5jyb44TL4q+G+nzWkV1H/aFxZSxYjw0YZiwYg5wQOo+lc18SPAL+Hr&#10;uz1FZ77VrnVr9VuZpBvMKrE23aox7jGe49K99W0AQo4WVCQxVhkBvUA9B7U+4iaYHaURscFl3YPr&#10;1HvWuLy6NduaerOqthVWje+p8YGBIfD8MmpabfJ5mjN5bvEYwjtNjaef9kH8a7DxdY3D+NLIfZfJ&#10;jt5tNAxAZdwIffzkY6L617d4u+Emj+NXl/tKa8McgAMUU21QAQRgY9R+tdRbaXFZwiKNI2VcbTIm&#10;4gAADnvjn864MPllSMtZWseVSy2canM5E1oow+M43dD9BU5GKFDbiWI6AYAxSkZr6GMbKx78Ycqs&#10;NopdtG2mOwlFLto200MaTigHNOKZ70BMd6QCUUu2jbRcBKVaNtKBimAjUlOIzSbaQADijdRto20w&#10;FBzS0gGKWmAUUUUAIfWmt8zx+zZ/8dNOPSm/xoff+hpPoPeLufMX7REnnfEPw5BjGYLcbv8AelY/&#10;+yfrX03bj5S//PTD49PlA/pXy1+0NdeX8TvD5252WtrJ16/vZBj9a+pYOF2/3MLn1+UH+teLlvx1&#10;/U8XBa4iv8vyJaKKK9s9kKKKKACiiigBDXnvx8tjdfCjxFGGC7oAMn/fU/0r0I15x+0GUX4Va2XJ&#10;+ZFQYOOrCuXFfwKnoceMdsPUt2MD9lW0Nt8P9SkLBvtGqzTYH8OVjGP0r2evGP2U4jD8ObxcEAal&#10;MASc5+VK9nrHAf7tD0JwP+7Q9ApkreWA+3PO3Ppmn0mMnnle4r0Dtavoz5B/aA0a/wDhD8bdN8e2&#10;MIn07U3isp7bbsSQdJIy/ON4YnOOPL6HPG38Idck8A/E3VPBs93HceGtaLapoL7NqrE/LRLyc4OB&#10;nv6CvaPjR8Pf+FneANU0N2USvE0trLsy0c6j5CBkZzlh+NfIXhCHVfFvhdfD9sRH418EXG6xhZsz&#10;TQZzLAvTpsU55+/09fz/AD7AJJzitGYQlKlUdtj6/wDFvg3SfGWlppGs6amsafIVMltdfMku3JAY&#10;+gOD36dKZbeLtIInCatp0kFm6Wc7rMqiG4LBFjb0DE4A7bT1zx5vZftA6F4g0Ga31GTUfCOrvbGA&#10;i8hP7iUgjf23YI9q8b8K/s9rbw6mdA+Jejaq9/e2eoyQyjAluIJGdXdTJ33EYz618xRw9Oumq07W&#10;2PWjJNXTPrm91y1097cXdxb2sc0jRLJNMEUsokLAE9ceX+v58p450bwx8SdB0yPUbxJoobyG5tZb&#10;S6UCK7KMIvm78O+K4r4xfBvWPjT4Y8L2mqeINPtdXsLqSa4a1BSOUOrKAihjjAbk5OcD1ry26/Yz&#10;8TX3hiw8Ov4st2s7G8F1FthkBDoFEbFhIOBhuPero0aEVze0aZpzS6K56LrH7L/wyv5raxvBdCbR&#10;tOb919rAYKrbmZuveQfnVi6/ZY+Hg8XeHdfjW9t9U0+5hnsNl2AJnSN2T06gN+XvXCyfsp+MrvxB&#10;qmqS+K7Gzur2wazuHgaQm5B29ifk+775z7VWj/ZZ8eaF4v0LxDbeILfWW0y5S7jtNRv5AuFjZFRc&#10;LxjeSTg544rtajJW+sNJlLmetj6th1FDJNGzDEAIlYsuEcKrPuOeuHX9aItVtrgBo5omQR+c5Eq5&#10;SPHLEZ4HSvmjXf2W/EXi6yuJ768givb7xBHqtzBbXcqIISoWWPPcfIvOB9K5PX/2UfiU194om0/W&#10;9EtItZguNOSB55ENrbFojE+c/OcLIMYXr1rj/s/CvV1mP3l2Pq/xP4d0n4g+GtS8Oa5bx3NrqFqU&#10;nsiyv8jE7HyO425H9aseGfDNv4T0Kw0mzlmuYrS1SyiubtvMnKLnahfAyAM49K8T/Z8+GGo/B3xH&#10;4k1HxZ4m0u4lv0tkhWK6LbY40dQp3njG4nI67u2Oeg+J/wAfNH8N6NcWfh++XVPE13uttPitvnAm&#10;fAGcZxjt+Nc8oODdCErwMKlRQ33OM+JniSPxb8VWhvUSbwL4QjE1+A2UkuCCUQn2aPPek/Za8OXn&#10;j7x1qvxR1aEzyXErx2shGBzkFh/wFYxj2rzrxJoV9btonwd0+aSbW9XlW+1+92Z3SOQSuM87fm7/&#10;AMVfbvgfwlZeBvC1loenIsdraRiMYXGTjlvxr7LJMLzSUpLRHkt+0qczNuOMIzYfcTjP1qSkAAAA&#10;H4+tLX3TOl6sKKKKQgooooAKKKKACiiigAooooAKKKKACiiigAoopCcUALRSA5paACikJxSbqAHU&#10;U3dRuoAGXdjnFKBgdc0m6lBzU8qvcmyvcMUtITik3Vd2Nq+oMu7vilAI75pN1KDmi5V9LBikI5zm&#10;nUhGaLkOKluMIB60uKUjFJUbO4rK9wH1opQM0EYpNXd2D1d2JRSgZo20cqDlQlFKRikpcqCyCkxz&#10;1paKqPu7FJ2EJxQDmgjNAGKWxLV9RaQjNLSgZqrsaSGgYpaXbRtoHZCUUu2gjFIQlKDigDNG2mMU&#10;HNI1KBigjNACA4o3UbaNtIQbqN1BGKAM0BcN1BOaNtBGKLhcSilAzRtpjEopdtG2iwxKUHFG2jbR&#10;YQE5pKXbRtphYSil20baTSe4WQA4o3UbaNtSoJBYN3tSN81Lto209tCbIRflpd1G2jbTuAbqTOaU&#10;jFAGady09BKKXbRtpWTDcSgHFLto20uVDvYUHNLSAYpapabEtXEIJ6HFAB9aWine6sUnYSlpCcUA&#10;5pLTYT1CgjPfFLRSavuKytYaqkd806iii1iVBISloooa5tyrBRRRTGFFFFIAooopgFFFFIAoooos&#10;AUUUUwCiiikAUUUUwCiiigAooooAQ80h/wBZGPU/0NOpjHa8Z9G/oaN2kNb2Pk/9oJvtHxb0C3+7&#10;utbNN3XrLIc4/Cvq+IYyf72G+nAH9K+UPjwv/F7PD6+kFl/6Mm/wr6wQYC/7orx8Akqla3c8TL9a&#10;9f1H0UUV7B7QUUUUAFFFFACHqK8y/aNk8r4TawfL8wkxjGcY+Yc16aelef8Ax1gF18L9dUn7iK+M&#10;Z6EVy4r+BU9Dkxa5qFRLsc/+y9H5Xw/vR5nmA6lMRxjHypxXsNeKfsnSbvh/qEbsMjU5mBPcELj+&#10;Ve2MuMc5rHAf7tD0IwLTw0GuwlFFFegdw1t2cgjocZHf1/nXz98T/wBmzUdY8YT+KPCWpR6Zf3KM&#10;bgKmyTzDj5lk3cZ5yMdhX0HSFUY/MobHTPaufEUaeJh7OorkuKe58bat4f8AjDoH7nUvD9p4htWQ&#10;IZGhFzI4Xux425z75/CuMvgELjWfhle2vpLp+62YevRW3dvTH4198tGXI+coB0Ccfn1okgimXbLG&#10;so/2wD/SvAqZFhpPsYyoybvGVj8+LbxP4asWZYf+Ey0eRVKhln3hCe/zAZxiuk074i6WYitv8UvE&#10;unyhFVhdaeXDEZ5+Vj+uPxr7I1XwNoOs7Re6RZXIXOPMhBxnr/IVgXHwN8C3AbPhy0jLdTDujz9d&#10;rDNc08hcpXpyVvQXJWjotT5wg+J1wkcSw/F1lKsGLT6PIC49KuN8S9WMT+Z8WrTBYlHGlvuUHtXt&#10;jfszfDyR2Z9BRt3UNPNx9Pnpifst/DONiy+HF3H1upj/AOz1zvh6q38QuWu+n4nztqPjuNnWS4+M&#10;WszuMhl0/TyoKnqp3MvXjGM9DXK33i/wzdTO114t8ZapNnCBgIhtHRRjd+dfX1v+zh8PIWDHw1aS&#10;7fu7zI2PzY10Wl/Czwno2fsnh7T4Tx92AdvrV0+Hp83vy0J5KnVnwzp+saJc6o9xB4I1vX5jtEba&#10;rdvMq9egCLjPfr0Fd/oL/ES8uB/YXw80nQ24eG4isDvDDOCzE9Rk4+pr7Ft9JtLcjZaW0YHQRwhc&#10;VakUsF2kx4/u45rshkVGNT3paGipTktZHgP7PnwE1Xwf4g1XxZ4suFvNfvsMm5t5hY7t5z2z8vHt&#10;Xv6qRjJzwO3f1pFjUSvIFAZwAT64/wD10+voaGHp4aPLTNI0+RWCiiiug0CiiigAooooAKKKKACi&#10;iigAooooAKKKKACkJxS0hGaAE3UE5o20baAAHFG6jbRtoACc0lKRikqSQoooouFxCcUqtSEZoAxR&#10;cLjic0lFFFwuFKDikpQM0XC4bqN1G2jbRcLgTmkpSMUlIQoOKCc0lFACg4o3UlFMYpOaSiikIKKK&#10;KACiilAzQAlKDigjFJQMXdRupKKYXF3UE5oAzRtpCAHFG6gjFAGaYw3UbqCMUAZouFw3UbqNtBGK&#10;QgJzQDikpQM0AG6gnNBGKSgBQcUbqSimMXdRupKKLhcXdRupKKLhcXdRupKKLhcXdRupKKLhcXdR&#10;upKKLhcXdRuoAzQRikIN1KDmm0q0ADUA4oakpjF3UbqSii4XHA5oJxSLSkZpjE3UbqCMUlIQu6jd&#10;SUUXC4pOaAcUAZoIxRcLhuo3UlFFwuLuo3UlFFwuLuo3UlFFwuLuo3UlKBmi4XDdRuoIxQBmi4xQ&#10;c0tIBilpjCiiimAUUUUAFFFFABRRRQAUUUUAFFFFABRRRQAUyT+E+hz+mP60+mSDIP0pL4gXxHyf&#10;8eCx+PGgxBc4S1iLf7ruc/jv/SvrFei/7or5X+NEyr8f9HUpuJltUBz0yW5r6nU5J9uP0rycB/Er&#10;ep4uX/x6/qPooor1z2gooooAKKKKAGt1A9axfFGhjX9F1OykOIri1kjPGcE4wcfhW2RnFIykqxBw&#10;O4x1qJR54SjLqjNx5ozi+qsfMH7NutyaV421vw3cOYvtLmWGNuPL8vIPHfduHpjHevp8yfu1wN2O&#10;OK+W/jZ4buvAHjew8Y6XuRXm3TBU2rEq4yC2ed+704296+gvA3jSw8b+H4tQ091JZQzwhsspPr+V&#10;eRgajhfDT0a29DycBN074WWjWx0YOaWmRuHHQq3cEdKfXtHtBRRRSSSdwEpaKKq4rXCkxS0UgsFF&#10;FFKwBRRRS5UMSjB9aWiqWisIKKKKBhRRRQAUUUUAFFFFABRRRQAUUUUAFFFFABRRRQAUUUUAFFFF&#10;ABRRRQAhGaTbTqKQhu2jbTqKLBYbto206iiwWG7aNtOoosFhu2lAxS0UWCwUUUUWCwhGaTbTqKLB&#10;Ybto206iiwWG7aNtOoosFhu2jbTqKLBYbto206iiwWG7aUDFLRRYLCEZpNtOoosFhu2jbTqKLBYQ&#10;DFLRRRYLCEZoAxS0UWCwhGaAMUtFFgsFIRmloosFhu2lAxS0UWCwhGaTbTqKLBYbto206iiwWG7a&#10;NtOoosFhu2jbTqKLBYbto206iiwWG7aNtOoosFhu2jbTqKLBYRRmQL2IJz+X+NVNPvGv4mdovJKs&#10;Vxuzn36VbPscH1oCqv3V2j0osFhNtKBiloosFhCM0m2nUUWCw3bRtp1FFgsIBiloopjEIzSbadRS&#10;EN20badRRYLCAYoIzS0UWCw3bRtp1FFgsN20badRRYLDdtG2nUUWCw3bSgYpaKLBYQjNAGKWiiww&#10;pCcUtNamAbqN1JRUki7qN1JRRcLi7qN1JRRcLjgc0tNWnUxiE4pN1DUlIQu6lBzTaVaYx1ITignF&#10;ITmmMUHNDDKnHXFIDUdxIIlDlgiplmJ9MVM2oQc2JtRabPlH4sSvq37SenWsCAmGW0ctu6kbsjFf&#10;WSqRye/NfJfg2IeP/wBoxtTClY4J53YA7goTbs5465P0x3r6yhUKhYZ+c7sE9K8rL2pRqVF1Z4uX&#10;3561Xo2SUUUV657YUUUUAFFFFABSg4pKKAMbxZ4dsvFGi3Gm38ay2c67XQjnd/CQe2Oa+XdQ0rxN&#10;+zv4na9gkkutFlYF5IlIEqj7q7cnbt3HnJzntivrpgGUqy7ge1UNR0a01eyksryBZ7aQYZZBk+2P&#10;SuHE4R12qkXaS2PPxOEeIkqkXaUdjkvA3xm0HxxGuyb7FcFVIjuvk3k5yFJ64x+oruw4JOMkYB3A&#10;cH6V4B4z/ZjE17Ld+HdVayEoybadd20jpsbcNvU54Pb0rnYPD/xp8Dx+Rbs19aD7hWbzSAPbHHWu&#10;JV8VQfLUpuSXVHGsbVw/u1qbduq6n1CXA9vrSeYPVfzr5iT4p/Fqy3o2j3Mrjqfsfmf1GKYPjT8V&#10;skPos0eOm+wxn9ap5lTWjhL7jVZnRkrqMvuPqDzVHVgKPNB+4Gk9dmOPzIr5jj+NfxQTO/Rnkz0/&#10;0MjH60rfG/4lDG7w4Jf+ulmxx+TCj+1aK3hL7iv7Ro9mfTYZj/yxk/8AHf8AGgu4/wCWEh+m3/Gv&#10;mB/jr8RosbvC8XP/AE5P/wDFVG/7Qvj62x53h6zi3dPOtpVz9ME0f2rR/lf3B/aNLsz6jDt/zwlH&#10;/fP+NG9sf6mT9P8AGvltf2kPGY/1uh6b7fuZqcv7SPiwnnRNNH/bGaj+1qP8rD+0aPmfUKyu5IFv&#10;KMeu0f1p2ZP+eL/mv+NfL8n7S/idAv8AxT+nv/2zm/wpg/ac8Sr97w/py/8AbOX/AAq1mdJ62ZLz&#10;LDrdv7j6jzJ/zxf81/xozJ/zxf8ANf8AGvl3/hpzxKfu+H9Ob/tnL/hTW/ag8Sx/e8PacM/7Ev8A&#10;8TR/aVLsw/tPD939x9SZbuuz/fI5/LNG8Dq6D/gVfL0X7VGvpnf4fs+enleYv55Q1NH+1dq6Z3+G&#10;opc9MSsMfnHR/aVLsx/2phVu39x9Nht33SrfQ0vI6jFfNMf7W93GcXHhjZnpsuSP/adWh+1uqDLe&#10;HmbPrdHj/wAh0/7Sw/VtfIP7Vwvd/cfRmaM/SvnM/tgWsRAl8Osuen+lH/43VmH9rvTJP+YBM3/X&#10;O6Tj67wv6ZqlmOF/m/A0WY4V6834H0Hmlrwdf2stFXG/Q74Z/uSRyf8AoLHH41Y/4as0AgEaRqGO&#10;+QoxT/tDC/zh/aGG/nR7hRXiUf7V/hdshtP1LI7JErf1qeH9qjwnJnfZ6rHjpm3Xn/x6mswwv86D&#10;+0MN/wA/EezUV4+v7UPhGQ4EGp/+A6j/ANmqVv2mvB0e3eNSXPTFqW/9BzR/aGG/5+ItY/CW1qo9&#10;aNGa8pH7THgjGWuryPP/AD1spRn8lNSRftJ+CJc7b6fj/p0m/wDiKtYyjJXU0V9ew3Soj1LJ9KMn&#10;0rzJf2jvAv8Ay01VofTzYJFz9MqKli/aI8BzZxrkYx6o3+FP67QW80P67h/50ekZ9qM153/w0D4D&#10;76/Ev/AG/wAKdH8fPAspwniCEn3Vh/Sn9dw/86H9boPX2iPQs0ZriY/jJ4QmGV16zA/6aMV/LipU&#10;+LnhE5z4gsPwkJ/pVfWqD19oi1iKT2nH7zsc0VycXxV8Iy52+IdP4/vTqv8A6ERViH4keGLjPla7&#10;p8mOuLuLj/x6n9YpvacfvH7en/MjpaK59fHmgSEKmr2LOegFyhz+RNSnxnoakK2r2Qc/wm4Wq9vT&#10;6yQ/aU3rzm3RWUPE+lkAjUrHB6E3K05PEultn/iY2Z/3ZwaPb0u5XMukkadFUE17T5c+Xe28mOuJ&#10;V4/WlOs2g/5eIf8Av6v+NHt6Xcd/NF6iqS6vatnE0bf7sin+tO/tSA9GDfR0/wAaPb0u47rui3RV&#10;VdRhYE5Ax/tr/jTf7WtwSC4H/A0/+Kp+3pfzC5vNFyiqL61Zx433MMWenmSqM/kTSLrdk+dlzDL6&#10;+XKpx9ckUvb0v5g5l3RforPfXLKPG+4hjz08yVRn6YJqNvEenJjdqFkuf71wBT9vS/mDmXdGpRWS&#10;fE+lj/mJWH/gStIfFekr97VLAf8AbytL29L+YXN5o16Kxz4u0cf8xWx/C5Wk/wCEu0f/AKCtj/4E&#10;LR7el/MLnh1mbFH4Vjjxdo5/5itj/wCBC0v/AAlekt93U7E/9vK0e3pfzBzw/nNf8KPwrHPizSV+&#10;9qdiP+3laQ+L9HHTVbH8blaXt6f8wueH85s0tYbeM9FT72rWAz0/0laYfHWgL9/WbBfT/Sox/Min&#10;7el/MHPD+c3qPwrB/wCE98O/9Buw/C6jP8iaB488PH/mNWP/AH/Wj29L+YOeH85vfhR+FYX/AAnO&#10;gN93WbA/9vC0f8JzoC/e1mwX0/0haXt6X8wvaQ/nN38KPwrC/wCE78Pf9Bqx/wC/6/40q+OfDzAk&#10;a1Y8f9PC/wCNHt6X8w+eH85uUtYC+OtAkJCazYHHX/SFpT450BPvaxYjPTE6mn7el/MHPD+c3aPw&#10;rCHjnQG+7rFifrOopR420M/8xew/8CFpe3pfzBzw/nNz8KPwrCfxzoEeN+s2Az0zdRj+ZFN/4T7w&#10;7/0GrD/wMh/+Kp+3p/zD54fzm/8AhR+FYH/CfeHf+g3p/wD4GQ//ABVKPHWgP9zWbBsdf9KjP8ia&#10;Pb0/5g54fzm9+FH4Vhf8Jvof/QXsP/AlaUeNNFbldWsCB1P2leKXt6X8wueH85ufhR+FYLePPDy8&#10;HWrHPcCdTSr460CTO3WLE465nUUe3pfzBzw/nN38KPwrD/4TbQ/+gvYf+BC0jeOdAT72sWIz0xOp&#10;o9vS/mDnh/Obv4UfhWCPHnh4/wDMasv+/wAtKPHGgv8Ad1ixOOuZ1FHt6X8wc8P5zd/Cj8KxB410&#10;Pvq9j+Fwpo/4TPRW+5q1ifXNwoo9vS/mDnh/ObdLWIvjDRz11Ww/C5Wl/wCEw0b/AKCtj/4ErT9v&#10;S/mDnh/ObVFYo8X6Mf8AmK2P/gStB8X6MP8AmK2P/gStHt6X8w+en/ObNH4Vinxho/bVbA/9vK0f&#10;8Jjo466rYD/t5Wl7el/MLnh/ObX4UfhWL/wmOjf9BWw/8CVoHjDRz/zFbD/wJWj29L+YOeH85tfh&#10;R+FY3/CYaP8A9BWw/wDAlaB4w0f/AKCtj/4ErR7el/MHPD+c2fwo/CsceLNJf7up2Lev+krSnxVp&#10;Y/5iVj/4ErT9vT/mHzw/nNiishPFOltnOp2I/wC3lacfFGljpqdgf+3laXt6f8w+ZdJI1aKzI/Em&#10;myZxqNkcf3bgGnjX9OP/AC/2v/f4U/b0v5g5vNGhRVOPV7ObPlXMUuOvlyKcfXmnf2jbg4Mignpl&#10;05/Wn7Sm9ecq67otUVXW8Vug49d6/wCNOF0p7f8Ajy/41alF7NDuu6JqKiE6t3Uf7zD/ABpwkB/j&#10;T/vqndd0Vdd0Poppb0Kn6NSbj/s/99Cndd0S03s0Popu4+gP40At6D86d13Q+V90OopOfQfnRz6D&#10;86Lrug5X3FpKOR1H5YoLexP5f407ruF2tAoIzRu/2T+n+NNaRU+98v1/+tUtPoxXF20YppnT+8D+&#10;B/wp0biTO0g4/D+dTZ90F/IMUY96Vgw6Lu+lJkjrGw+gzT5fMVpPYMe9GPekLeikf7wxQGGDuKr+&#10;NPk9QtIXO2lDA1GsquSMqMe9PBHqDRtpZlJS7C9aTbQWI+6pf/dxx+dN3v8A88ZP/Hf8aVpPZBZd&#10;WO20oGKaHbvDJ/47/jShmP8Ayyk/8d/xo94W2wpGaQjFNaTaygjYT0DsBn6YzTJrgICMYcdA/wAo&#10;P41MpKKvJg20rjmYqM7SR7V5N+0F8S7fwl4WuNLjmCarqELiHY3MajG5z9Nw47+tXvib8bdI8FWV&#10;zDb3K3WpKhxDD82D7/4V498Kvh3qvxX1z/hKPE0c09jM+QbmPYZV5+ULn5AOPXPtivHxWJde1Cj8&#10;2eNi8beSo043Z3/7L/w+n8P+G5Nb1D5r3UI12lkw20bvn6/xbuntXt4TAAz0AFQWVklkSiIqqqLG&#10;mwYAQZ2rj2z196tV6WHoRw9JU0elQoKhTVNBRRRXUdAUUUUAFFFFABRRRQAUmOetLRQJq+4xo9xB&#10;IU/7wzSlM4wxXHZe9OooevUptsQ8jgke4x/hTEjZSSZC2f7wHFSUU07EcqY0ru64P4U0wg+g/AVJ&#10;RSFyR7EYgT+JQ34UjW6H7oCfQDmpaKXKuw+SPYhFsvc5/Af4UjWiHocf8BX/AAqeilyx7IOWPYr/&#10;AGNO5z/wFf8ACl+xR9wD9VX/AAqeijkj2Qckey+4r/Youwx9FX/CkNhE3UZ+qr/hVmilyQ7IOSP8&#10;q+4q/wBnQf3R/wB8r/hUU+i2dxt8y2gmx086JWx9OlX6KOSPZE+zpv7K+4yz4Z0qT/WaZYv6f6Ov&#10;FQt4P0dj/wAgrT/xth/jW1RT5Ifyr7heyp/yr7jD/wCEK0Jx+80ewf0xbKMfzqF/h54Zl/1ugaZL&#10;6b7RGx+YroqKzdGm3dxX3C9hS/lX3HKP8LvCsnXw/pi+nl2qp+e3GarP8IfCcp+fQdPI9BCR/wCz&#10;V2lFL2FL+VC9hR/kX3I4g/BTwQf+ZdtFPcoCM/rUcnwO8DyYzoFvx7t/jXd0UfV6P8i+5B9Xo/yL&#10;7kcA/wABvArjB0CD8GYf1qs37PPgJ87tCjb0xNIuP++WFekUUfV6P8i+5GbwmHbu4L7jzA/s4eAy&#10;SRo5j/65XU4/PLmj/hnDwOPuadOvr/pc3/xden0VLwtB/YX3E/UsN/IjyyX9m7wc+PLiu7fHXy7h&#10;mz9d+79MVC/7M/hJ8Zl1EY9J1/8Aia9ZorN4LDvVwQfUsP8AyI8gl/Zf8JSYxPqQx/03X/4moz+y&#10;z4RYc3Gp57EXC8f+O17HRR9Sw/8AIiXgMM9eRHicn7KXhpz/AMhLUyo6BpVOP0qCb9k3QDjydX1C&#10;H1yQ2a9zoqXgMM/sIn+z8N/IeDN+yZpf/LPxDfx+v7qNs/8AfQP6VFL+yPpsuM+IbmTH/PazhbH0&#10;wBXv1FT/AGfhv5A/s/Dfy/iz55k/ZDtEZWtvERhcfxGwX/2V1/Wm3P7IsNz5bSeJmMi5+YWRGf8A&#10;yLX0RSEZp/2fhv5fxZLy3DP7P4v/ADPnWX9kqUhRF4nZwPW0Ix/5FqMfsk3Y/wCZlkX/AHICP/al&#10;fRpQHqT+BpPKHq350v7Pw/8AL+LJeW4bs/vf+Z84y/snXceMeIUlz/z8wMcfTEgqM/spXn/Qcsv/&#10;AAHk/wDjtfSXlr3Ab/e5pfLT/nmn/fNP+z8P/L+LIeWUOif3v/M+bB+ynfj7uuW3/AIZF/8AatB/&#10;ZV1Qfc16FfX93J/8cr6S2Y+6sa/8BoKt/wBM/wDvj/69T9Qw/wDL+LF/ZlHs/vf+Z82H9lbVsEHx&#10;JCmf+mUn/wAdqOH9k/UIyxfxJDJnp+6kGP8AyLX0v5efvLG3/AP/AK9HlJ/zzj/75o+oYf8Al/Fh&#10;/ZdHs/vf+Z83D9lTUP4fEyxevlowz9cyGlP7KGoP9/xIZvTMTNj8pBX0gI0H/LOP/vmnBV/uBf8A&#10;dGKf1DD/AMv4stZbh1o0/vf+Z83x/sm3/O3xJJD/ANc4G5/OU04/sm3n/LTxRM/puti2P/IlfRrI&#10;p/vD8aFBT7rEZ9eaP7Pw/wDL+LD+zcN2f3v/ADPnH/hk2T+LxPIvp/oZP/tWkP7JQf7/AIokb0/0&#10;I/8Ax2vpHJP3/m9KUbR/DR/Z+H/l/Fh/ZuG7P73/AJnzaP2Roz/zM0n/AIBH/wCO05f2Q42z/wAV&#10;O4/7cj/8dr6Qyv8AdpGwegxR/Z+H/l/FlLLcN/L+L/zPnNf2QYv+hof/AMAj/wDHad/wyGq/c8VO&#10;vr/oR/8AjtfRIGKWj+z8N/L+L/zH/ZuF/l/F/wCZ84y/sjAY3eKXf/tyPH/kWnW/7I0R3Z8Sv/4B&#10;n/47X0aCB1GaCQegxR/Z+G/l/Fh/ZuF/l/F/5nzq/wCyFbPjd4kZsdP9EP8A8dpF/Y9sDnd4hc/9&#10;uSn/ANCY/pX0SRmgDFH9n4f+X8WH9m4X+X8X/mfO7fsdac3/ADH3P/bkq/8AoLD9aQfsc6cP+Y8/&#10;/gKf/jlfRVFH9n4b+X8X/mH9m4X+X8X/AJnzr/wx5YD7niBl9f8ARD/8co/4Y8sD9/xAzen+iH/4&#10;5X0VRR/Z+G/l/F/5h/ZuF/l/F/5nzr/wx1p3/Qef/wABT/8AHKen7H2nIGH9usc/9Op/+OV9D0Uf&#10;2fhv5fxf+Yf2bhf5fxf+Z86L+x1YRklPEDDPX/RD/wDHKeP2QbVfu+IyPrZk/wDtWvoiij+z8P8A&#10;y/iw/s3C/wAv4v8AzPnZv2QLV/veIycelmR/7VoX9j+zX/mYm/8AAQ//AByvomij+z8N/L+L/wAw&#10;/s3C/wAv4v8AzPnZv2PbF/veIWOOn+hK3/oTH9KT/hjnTv8AoYG/8F8X+NfRVFH9n4b+X8X/AJh/&#10;ZuF/l/F/5nzr/wAMdad/0MD/APgvi/xo/wCGPLEfd8QuPX/QlH/oLD9a+iqKP7Pw38v4v/MP7Nwv&#10;8v4v/M+dh+x9Zj/mYm/8BD/8coP7INsv3fEjAHqPsZ5/8i19E0hGaP7Pw38v4v8AzD+zcL/L+L/z&#10;PncfsgWa/wCr8QlSepNmTn/yJR/wyBan73iMn6WZH/tWvogDFLR/Z+G/l/F/5h/ZuF/l/F/5nzsf&#10;2QLMf8zE3/gIf/jlA/ZCth93xGR9bMn/ANq19EEZoAxR/Z+G/l/F/wCYf2bhf5fxf+Z88f8ADIsC&#10;/wDMyf8Akkf/AI7Qf2RLVvveImP0syP/AGrX0ORmk20f2fhv5fxf+Yf2bhf5fxf+Z87t+yFD/wAs&#10;vEzR+ubInP8A5FoX9kRB9/xQzemLEj/2rX0SBigjNH9n4b+X8X/mH9m4X+X8X/mfOr/shwtjHidx&#10;/wBuZ/8AjtRP+yFGMf8AFTuf+3I//Ha+jttOXA6jNH9n4f8Al/FkvLcN/L+L/wAz5uH7IgH3fEkj&#10;+v8AoZH/ALVpV/ZCV/v+JXjx0zZk5/8AItfSJYj7vy007m6nP4Uf2fhv5fxYf2dhv5fxf+Z85r+y&#10;JFF18TO+f+nM/wDx2mS/sixSYx4lkXH/AE5n/wCO19ILgdRmlyv92j+z8N/L+LD+zsN/L+L/AMz5&#10;r/4ZBj/6GeT/AMAj/wDHacn7IEZz/wAVQ4+tkf8A47X0llf7tI2D0GKP7Pw38v4sP7Nw38v4v/M+&#10;bpP2Qo1x/wAVQ5/7cj/8dpq/sixj/mZpP/AI/wDx2vpNcDqM0p2n+Gj+z8N/L+LD+zcN/L+L/wAz&#10;5tH7JLL/AKrxLJ7/AOhn/wCO0h/ZIuX+74lY49bQj/2rX0lkj7ny+tNYF/vMTj04o/s/Dfy/ixf2&#10;bhv5fxf+Z82t+yHeHp4lI/7dT/8AHaT/AIZGvY/+ZjZ8/wDTsRj/AMiV9JeUPVvzpyoq/wB4/jR/&#10;Z+G/l/Fh/ZuG7P73/mfM8v7JeoDGzxO0Hr+5K5/8fqJ/2TtYXHl+K3k9flIx/wCP19Osit/CD/vc&#10;0mwDoiD/AIDS+oYf+X8WQ8soPZP73/mfL8n7Kutx4/4qaE5/5+N/6Yaoz+yxrZGR4h092HT5pRj/&#10;AMer6kKns3l/7gAz+eaaUkJH+kSD/vn/AApf2fhn9n8WL+yqD6tfNnyq37M3iqM4XxDpm3/bmmH9&#10;TSr+zX4vH3de0lv+3ib/AAr6swT1dm+uP8KACOjEfTH+FZvLaD2T+9h/ZVD+Z/ez5VX9nPxtDnyv&#10;Ethb56+ReTLn65U04/s/+PYuniu3bPrqEg/9p19TsGPR2/T/AApAG7ux/L/Cl/ZVF66/ex/2XQ/n&#10;f3s+WV+B/wASLX/j28QJcbvveVqDHHpnKChvg78U0xjVXbP/AE/H/CvqYpnqc/UClCAdgfwpPKqC&#10;3k/vZLyun0m/vPlmP4TfFqLPlaoy565vSf6UrfC/4wpjGqFs/wDT5j+lfUpRe6r+VARP7q1P9lUP&#10;5n97F/ZcP55Hy0vww+MTZzqZH/b7/wDWof4Y/GJcY1Mn/t9/+tX1I0aHoqigRoOqqaP7Kofzv72H&#10;9lw/nkfLB+Hnxptv9VqLfN1xd5/pTl8GfHCHO26lmz6XaLj/AL6Ir6lKL/DlP904zTHhZ8YlkX8V&#10;P8waf9lUP5397H/Z0VpzyPlyTwx8b4sbnujn+5dRt/JqZ/Ynxxh/1c15Hnr+/Tn9G/pX1ILc95PM&#10;/wCuijj6YxUkUfl55UZ/ujH9af8AZtFbTf3sr+zE9VVkfLAsPjnF96W+lz/duI+PzUUu342w/wCs&#10;iv5M9MtHJj8iuK+ppovNx904/vDP9aYtsB2T/gII/rSeWwe1R/eH9mP/AJ/M+XP7U+NVj923ul3f&#10;34Qen0Y0o8UfG6PpbynP962z/WvqVItmccZ9P/r04hj/ABH9KX9mLpVf3say+S0VZnywfG/xttOt&#10;k0m71s84/WhfiR8Z4jmXTSR2H2HH9a+pwCOpz9QKXH+cCj+zV/z9l97/AMyXl1VvSuz5bk+LXxZg&#10;A8zSmQnpiyJz+tRP8avipb4zpDy5/wCnIjH619UkfT8QKTbnqF/IU/qDW1WX3sX9n1/+f7PliP47&#10;fEyPPn+HRLnpvs24/JhSn9ofx3asouPD9pb7/u+dayrnHXGCfWvqby0P3kU/gKaYkBBChfoB/hVL&#10;ByX/AC9YfUMR/wA/3+B8rxftNeMGmlRtE01tmOTDN/hU4/aZ8URgmXQtNPpiGUf0r6dW1USO2fvY&#10;42L/AIU5rZGGCAfqq/4UfUZvX2zNFhcVFWVf8EfL0H7SnjTUpdun+HLZivDm3gkY89M5xjoarS3/&#10;AMX/AIgzzxRxPFbyDBheLyAgPo3P8q+qEsooiSEUk/7KjH5CpEVxkF8qegAwR+NNYK/u1KjaM/qd&#10;WpK1Ws2jwb4e/su2Wmql54luJL6/LCRowxwG92ydw/KvdbWySxVEgxHEqhdgHAA6Y9Kljj8vPJOf&#10;U5p9d9LD0qCtTR6FDC0sN/D+8P5elFFFdG51hRRRQAUUUUAFFFFABRRRQAUUUUAFFFFABRRRQAUU&#10;UUAFFFFABRRRQAhOKAc0EZoAxQAtFFFABRRRQAUUUUAFFFFABRRRQAUUUUAFFFFABRRRQAUUUUAF&#10;FFFABRRRQAUUUUAFFFFABRRRQIKKKKCk7BSUtFId2IRmk206iiwczEAxS0UUyXqFFFFArBRRRQFg&#10;ooooGFFFFABRRRQAUUUUAFFFFABRRRQAUUUUAFFFFABRRRQAUUUUAFFFFABRRRQAUUUUAFFFFABR&#10;RRQAUUUUAFFFFAgooooCwUUUUBYKKKKAsFFFFAWCiiigLBRRRQFgpKWikUnYKKKKLC3CkpaKpOwB&#10;RRRS3ASjB9aWigdxMevNG0elLRQF2JtHpRtHpS0UBdibR6UbR6UtFAXYgAFLRRRZEtX6iUYPrS0U&#10;72CyE59aOfWloouLlQnPrRg+tLRRcpaCc+tHPrS0UAJzQRmlooAQDFLRRUtJisJS0UUWQwooopgF&#10;FFFABRRRQAUUUUAFFFFABRRRQAUUUUAFFFFABRRRQAUUUUAFFFFABRRRQAUUUUAFFFFABRRRQAUU&#10;UUAFFFFABRRRQAUUUUAFFFFABRRRQAUUUUAFFFFABRRRQAUUUUAFFFFABRRRQAUUUUAFFFFABRRR&#10;QAUUUUAFFFITigBaKQHNLQAUUUhOKAAnFAOaQnNC0AOoopCcUALRTd1G6gB1FIDmloAKKQnFAOaA&#10;FoopCcUALRTd1G6gB1FIDmgnFAC0UgOaCcUALRSA5paACikJxSbqAHUUgOaCcUALRTd1G6gB1FID&#10;m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SnPY&#10;fn0qJ5xEB5o8tvdgB+BJGaAJFpScVALuPsyn/ga/40v2qM9SB/wNf8aAJgc0EZqH7Sg+7hv+Br/j&#10;THvlQjPlrn+9Ko/rQBYIxQtRfa4WAxKjH/ZdTj9aQ3kS/wAaD/ekUf1oAsU1qg+3xf8APSL/AL+r&#10;/jR9thbrNEP+2q/40ATUVF9qjb7hEuOT5bocfXJFNa7VCAY2GeRl4/8A4qpAsLSk4qH7UoH3G5/2&#10;k/8AiqBco3UFfxBz+RNMCUnNC0zePUL/AL5xmjzAOjxH/gf/ANakIlprU1ZM/wAUX/ff/wBalJb+&#10;7v8A+uZB/POKYwooG4/8spB+A/xoIb+4w/3iB/WkAq0NQobn5GP0I/xoclcZjk/AD/GmAA4oJzTN&#10;57RSn6Af405dzf8ALKQfUL/jSAVadSBWAP7t/wBP8aZ5jEkeU64/vED+tMBzUlBZj/B/48P8aTdj&#10;7wx+I/xpCHLSkZqMy46An6At/LNKsueqkfUFf/QsUxjiMUlNklxjCk/QFv8A0HNMEzf3G/74f/4m&#10;kImWnVEkhJI2MT2GMf8AoWKcrMzHMbIo6Fsc+vQ0xj6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QzSyJLGqRb0bO5s4208SqzMqnOOtAD6Kbuo3UAOopu6jdQA6im7qN1ADZcHCucRH&#10;739Oe1fNnxM0T9pS+8bahceDtW0mx8OPtFrAZY3cYzksXjPt0x+NfSpIIPygntnp+VMWCLJIijDH&#10;7xC9aAPkKbwv+16+NnibSkx1/wCPY5/8g1A/hv8AbEhx5fiTSJc9dy2vH/kGvsXyU/55x/8AfNHl&#10;AfdSIf8AAP8A69AHx0mhfti879e0c+mPso/9o0/+y/2xrcHZrGiSFu8gtWx/5Br7C24/hi/74/8A&#10;r0o90j/74oA+N10b9smYkya/okWOm2O15/8AINSxaL+2LFn/AIqHRHz/AH4rU/8AtKvsPYjfejjP&#10;/AaXyo/+eUf/AHzQB8hJpH7Yj5z4g0Ef9sbX/wCNVDd6T+2NHs2a/ob5znZBa/8AxqvsJoYz0ijH&#10;/AaQRKOgCf7gxQB8Zyaf+2Sm/wD4m2hzb4njG+3t/lJxg8IPSlh0/wDbFYoZL/QPkiSPm3g5Izk/&#10;d75FfZmwDqSfxNIVHbI/E0iT49lh/bCUKFutAb/tjB/8RUDQftiFlPn6AcdvLjX/ANBA/WvskKO+&#10;T+JoKKfX/vo0xnx+9x+2CkYCQeHWI6ljGM/99Mv9aqnWf2x4SQdI0K4z/wA8TbnH1zKK+xpLZZSP&#10;mZceyt/6ED+lAtkA9fqif/E0hnx3HrP7Ycrbm0bSotvbZbHd/wCR6kn8TfthEII/DOiSEdTLHbn8&#10;sTivsEW8eCCoP/AF/wAKYlpGhJAUZ9I0/wAKZJ8cv4p/bIjxt8KeH2z6RQf/ACRSxeLf2xznf4P8&#10;Ot6b4YD/AO3NfZH2ePuoP/AF/wAKRrZD0Cj/AIAv+FIZ8fL4o/a/dWMvg3w7kdAkcC5/8mDUEfjH&#10;9sIMwHgXQVA7kQHP/kevshbdFzkA/wDAFH9KU20R6Io/4Av+FMZ8cL4y/bFaaNB4L0CNWzufZAcf&#10;+TFD+Lv2w2mdJPBegyKuNrhYBn1/5b19ji2jHO1c+uxf8KPs8fUoufXYv+FID43Hib9sMzRyx+EN&#10;BhEecoUgO/Pv9oGMY/Wox41/bFa4laTwXoCqcbcwQv6/9PAr7M+zxjooH/AF/wAKPs0P/PNPxRf8&#10;KYHxr/wmf7Ybfc8FeHW9d1vCv/tzUkXjL9sMZ8zwL4cf0/dwjH/kzX2KbaI9EQf8AX/CgW0Y/hX/&#10;AL4X/CkSz5Dg8b/tdxq5fwJ4cB4wPLQ5/wC+boVXPxF/a5ldlb4f6CNvQxwI2f8Avq7OK+xfs8f9&#10;xfxRf8KPs0Q+6oT12ovP6Uxo+OX+I37XFtG0qfD3RJSv8BtkGf8Avm7H9atf8La/a0a2hc/DPRUd&#10;s5UQg+n/AE+V9ei3Qgg5I9Cqf/E04QIBgcD02r/hSGfIWm/E39qPUPEWgwar4B0Sy099QhFzKYSp&#10;EWTvxieT29Px7fXsSRp5nlKFG85C9C2BmnBSiMEbaT3wOPyAoACKFUYUfz7mmA6im7qN1ADqKbuo&#10;3UAOopu6jdQA6im7qUHNAC0UUUAFFFFABRRRQAUUUUAFFFFABRRRQAUUUUAFFFFABRRRQAUUUUAF&#10;FFFABRRRQAUUUUAFFFFABRRRQAUUUUAFFFFABRRRQAUUUUAFFFFABRRRQAUUUUAFFFFABRRRQAUU&#10;UUAFFFFABRRRQAUUUUAFFFFABRRRQAUUUUAFFFFABRRRQAUUUUAFFFFABRRRQAUUUUAFFFFABRRR&#10;QAUUUUAFFFFABRRRQAUUUUAFFFFABRRRQAUUUUAFFFFAAWIVgO/eo1RUXgYPc+tPIzSbaAEopdtG&#10;2gBKKXbRtoASil20baAEpVo20oGKAFooooAa1JTiM0m2gkFp1IBiloGFITilpCM0DEJzSUu2jbQI&#10;Sil20baBiUUu2jbQAAZoIxSgYoIzQIbRS7aNtAxKKXbRtoASkJxTttBTPegBoOaWlCY70baAEopd&#10;tG2gQlFLto20DAHFG6jbRtoAN1BOaNtG2gBKUDNG2lAxQAhGKSnEZpCMUAJRRRQAUq0AZpQMUALR&#10;RRQAUUUUAFFFFABRRRQAUUUUAFFFFABRRRQAUUUUAFFFFABRRRQAUUUUAFFFFABRRRQAUUUUAFFF&#10;FABRRRQAUUUUAFFFFABRRRQAUUUUAFFFFABRRRQAUUUUAFFFFABRRRQAUUUUAFFFFABRRRQAUUUU&#10;AFFFFABRRRQAUUUUAFFFFABRRRQAUUUUAFFFFABRUcshjxhd2feiKQyZyu3HvQBJRRRQAUUUUAFF&#10;FFABRRRQAUUUUAFFFFABRRRQAUUUUAFFFFABRRRQAUUUUAFFFFABRRRQAUUUUAFFFFABRRRQAUUU&#10;UCCiiigYUUUUAFFFFABRRRQAUUUUAFFFFABRRRQAUUUUAFFFFABRRRQAUUUUAFFFFABRRRQAUUUU&#10;AFFFFABSEZpaKAG7aNtOooAQDFLRRQAUUUUAFFFFABRRRQAUUUUAFFFFABRRRQAUUUUAFFFFABRR&#10;RQAUUUUAFFFFABRRRQAUUUUAFFFFABRRRQAUUUUAFFFFABRRRQAUUUUAFFFFABRRRQAUUUUAFFFF&#10;ABRRRQAUUUUAFFFFABRRRQAUUUUAFFFFABRRRQAUUUUAFFFFABRRRQAUUUUAFFFFABRRRQAoIHUZ&#10;oJB6DFJ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TigHNAC0UhOKTdQA6im7qN&#10;1ADqKbuo3UAOopAc0tABRSE4pN1ADqKbuo3UAOopAc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E4paQjNACE5oBxRto20ABOaSl21FNI0RUBN+evOMUASUUL8wz0pdtACUUu2jbQAA4pQc0m2lA&#10;xQAjUAZpSM0AYoAQjFJTiM0m2gABxSg5pNtKBi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JxSbqGpKkkcDmnKwXORmmA4o3UxigYJPrQTik3UE5pCDdRupKKYxd1G6kopCHA5paaDijdTGOo&#10;pAc0tMYUU1mxxglj0AFAkHTDb/7uKAHUUxpAiFiG+XqAOaVZFMRkwwX028/lQA6im7wUUqGJboMc&#10;0K29goBDdweMUAOopsjeUGLA4Xrt5NCOHQMAeegI5NADqKiScEkOGQj1FOaTYhZlZQOvHNAD6Kj8&#10;wsilEJZuQrcHFIbmPj75HQkL0NAEtFA+7lsqfTqabETKX+Urt9e9ADqKblwTujIHqOaAS5+Qbsdc&#10;8YoAdRQUfjaAfXJxil2H/H2oASikLL2bdSbqAHUUgOaCcUALRSA5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jNIRinUhGaQhtFLto20xiUoGaNtKBikIQjFAGaUjN&#10;AGKYxNtG2nUUhDdtG2nUUxiAYpaKKAKerSXiaZdHTxG16I2aGORtodwOFz2z0z29K5rwxrnjLU/A&#10;zz6xodpo/ijZKy6dHf8A2hDt+4DL5a43f7vHvXXuGxlCqv8A3mXOB370wW0ayq6rsw27g8k4I5P4&#10;0AcXYeJPGV38LDq8vh2G38YizedNFN5uUyZOyMy7B97HXbx6GrUep+Lp/h3HqR0i2h8Xmw8/+zGu&#10;v3f2jGfI8zZ+G7b+FdQlqoWMMWdk24bOD8ucfzpxt1GcAcsZAW5IY9CP8KAOOh13xifhXJqzaJbv&#10;4z+yGX+xUvPkM4/5Y+bs4/3tn4VDrHibxpp/wsGrWvhmC/8AGSWSXLaEdQ8pd5xvjE/lnJX12c+g&#10;ruPJQsp2gYbzPl4y3cmovsEbW8sTl280sWcNg8kZx6dBQBg6lqPiSLwJLfadpkFz4qFoJU02e58t&#10;DMVBMJk2nHcbtv4VRu9X8cR/C/8AtOHQLObxoLYSvoq6gFi83vGJ/Lxx67OfSuwaJneQsVKsdwG3&#10;lTgAYOe2D+dMktBKoQsVQEONmQ2/+8Tnn6UAcX4g1/xmvw7sb/R9Bg1HxOyxPPo8t6IArceavm7G&#10;+567fm9BWj4x1nxTb+AbvUvD+jQ3/iNIEeHSZLnylMufnQy7T+e3t0rppbZZiCSyMOd0Z2nPf8+P&#10;ypZovOwCSEHICnB3Doc0AcH461/xzY/DF9V8O+H7fUvGItreU6M175Ks5YedGJdjY2bic7fmx0FW&#10;/iFrvjLT9FtH8J6LZ61qS3sMN5a3N99mCQkKZJVfY27bu+7gZ9RXYNbKzK25lbOWKtjdx/Xj8qUx&#10;/MrAIWxtZmTJYd/pnA/KgDnfH2q+ItI0Ge/8K6Vb6/qqBdmnT3n2VZ1yNzCTY+MZ/unPtVHxnr/j&#10;DSfDdldaF4ft9f1x7mKGfTP7Q+zJErDMj+d5bZ2em0Z9RXVz2MdwZCw++nljHG0A5GP881JJEJBI&#10;GJUu24NH8pHAHXv0oA5fxrqnjDTbPTZvDOk2WtzG5SK+gub/AOy+REcb5Fby337f7vGc9RUXxH8Q&#10;+KdF0G1vfCmhL4mvvtccElk139kBib70wfY/3cdMc56iuteFJU2MisuMNuGSfXn34pRCCQW/hPyh&#10;CVAA6CgDjPiF4j8XaRp+kXHhXw5H4ilkukhvYXv/ALL5EZ+/Jny23bP7uBn1FT+N9a8UaZe6DHoX&#10;h9Natrm4MV5M175Bt0O3EmNjburcZHTrzXWvEHdjkhGGGQHANJFGUB3MSeilflwvYe+PWgDmfiH4&#10;h1/wxotvc+GfDSeKb03kUE1o199l8uE/6ybd5b52cfLjnPUVV8b+LvEOgP4fbQPCv/CR29/fx2t5&#10;Kb37MbKFsbp8eW+/bz8vy5x1rrktli3BCQh7d/fn34/KpNpzk49MAYG30/8Ar0Acr4o8ReJNH8Q+&#10;HbPSvDEWr6bf3zW2oX8moeQ1hGEDLKI/LbzcncNu5cbRyc8Uta8Z+JbHx94f0uy8Jx6j4V1CDfd+&#10;IV1HY1nKSQsfkeUd4OPvb1xnpXbGM71YEDYpCAjIGcf4frSLGY12x7Y1GdqKvygcdvrn86AOV8Ie&#10;JvEWs+JvFGn6z4XGh6fps0cenagt95/9oo2/c+zy18vG1eMt9/qMc9dSKNqKvJx3Jzm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JxS01qADdRupKKAF3UbqSipJF3UbqSii4XF3UbqSlAzTGG6jdRtoIxTGBfHak8z2pCM0bakkcHz&#10;2o3U0DFLRcLi7qCc0lFFwuKtOpq06mMKKKKY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nFLSEZoATdRuoIxSUALuxkkfIByRyfyoQuQd4RTngK27j34F&#10;VZdNjn1K0vi8qzWyuqKr4Rg+M7h3+6MenNWUUqzfdCE5AC4Oe+TnmgB9FFFABRRRQAUUUUAFIRml&#10;ooAbto206igBu2jbTqKQhu2jbTqKLBYbtpQMUtFMYUhGaWigBu2jbTqKQhu2jbTqKLBYbto206ii&#10;wWEAxS0UU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TilpCM0AITmkpdtG2gABxSg5pNtKBigBaKKKACiiigAooooAKKKKACiiigAooooAKKKKA&#10;CiiigAooooAKKKKACiiigAooowx6DOOvNABRUP2lS+1eSOvtU5GAD60AJ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TilprUA&#10;G6lBzTaUHFBI6im7qN1Ax1FN3UbqBjqKbuo3UAOopAc0tABRRRQAUUUUAFFFFABRRRQAUUUUAFGW&#10;HQ4z14oooAh+zKH3LwT196nJyAPSk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M0tFADdtG2nUUCG7aCMU6kIzQMbSgZo&#10;20oGKAEIxQBmlIzQBigAAx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E4pN1&#10;ADqKbuo3UAOopu6jdQA6im7qN1ADqKbuo3UAOopAc0E4oAWim7qN1ADqKbuo3UAOopAc0tABRRSE&#10;4oAWikBzQTigBaQnFJuoJzQAoOaWmg4pQc0ALQOWA6A96QnFRzKZYyoO0+tAEp4YjqB3oqGIGGMK&#10;TvPr0qQPntQA6ikBz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E4paQjNACE5pKXbRtoASil20baAEopdtG2gBKKXbRtoASil20baAAHFBOaNtG2gBK&#10;KXbRtoASil20baAAHFG6jbRtoAN1BOaNtG2gABxR96jbSgYoAQjFAGaUjNAGKAEIxQtKRmgDFACN&#10;SU4jNJtoAaRmgDFO20baABadSAY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CcUtIRmgBN1G6gjFJQA4HNLTQcUbqCR1FN3UbqBjqKbuo3UCHUhOKAc&#10;0jUDFBzS00HFG6gYpOKAc0hOaAcUAKTik3UE5pKAF3UbqSigBwOaRm20LQ4zigAVt1Opi/LS7qCR&#10;1FN3UbqBik4oBzSE5oWgY6ikJxSbqAHUU3dRuoAdRTd1G6gB1FN3UbqAHUU3dRuoAUnFAOaQnNAO&#10;KAHUU3dRuoAdRTd1KDmgAJxQDmkagHFBI6im7qN1Ax1FN3UbqBjqKbuo3UAKTik3UE5pKAHA5paa&#10;DijdQA6ikBzQTigBaKbuo3UAOopu6jdQA6im7qUHNAC0UhOKTdQA6im7qN1ADqKbuo3UAOopu6jd&#10;QA6im7qN1ADqKQHNBOKAFopu6jdQA6im7qN1ADqKbuo3UAOopu6jdQA6im7qN1ADqKbupQc0ALRS&#10;E4oBzQAtFFFABRRRQAUUUUAFFFFABRRRQAUUUUAFFFFABRRRQAUUUUAFFFFABRRRQAUUUUAFFFFA&#10;BRRRQAUUUUAFFFFABRRRQAUUUUAFFFFABRRRQAUUUUAFFFFABRRRQAUUUUAFFFFABRRRQAUUUUAF&#10;FFFACEZpNtOooAbto206igQxvlpAc05l3UBMd6BgBmjbSgYpaBCAYoIzS0UDG7aNtOooAbto206i&#10;gBu2gjFOpCM0AIBmgjFKBigjNACLSkZoAxS0AN20badRQIbtoIxTqQjNAxAM0oGKAMUtACEZpNtO&#10;ooAbto206igBpGKSnEZpNtACUoGaNtKBigBNtG2nUUAN20EYp1IRmgBAM0EYpQMUEZoAbSrRtpQM&#10;UAI1AGaUjNAGKBCEYpKcRmk20DEopdtG2gBKUDNG2lAxQAhGKSnEZpNtACUUu2jbQALQ1KBigjNA&#10;DaKXbRtoASil20baAEpQcUbaNtAATmkpdtG2gBKKXbRtoASil20baAEopdtG2gBKKXbRtoAFoalA&#10;xQRmgBtFLto20AJRS7aNtACUUu2jbQAlFLto20AJRS7aNtACUoOKNtG2gA+9SgYoAxS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ITik3UAOopAc0E4oAWikBzQTigBaKQHNLQAUUUUAFFFFABRRRQAUUUUAFFFFABRRRQAUU&#10;UUAFFFFABRRRQAUUUUAFFFFABRTHcqVAXIPf0qTaNud34UAJRUaSFiQVxj3p26gB1FN3UbqAHUU3&#10;dRuoAdRTd1G6gB1FN3UoOaAFoopCcUALRTd1KDmgBaKQnFJuoAdRTd1KDmgBaKKKACikJxSbqAHU&#10;U3dRuoAdRSA5paACiikJxQAtFN3UoOaAFooooAKKKKACiiigAooooAKKKKACiiigAooooAKKKKAC&#10;iiigAooooAKKKKACiiigAooooAKKKKACiiigAooooAKKKKACiiigAooooAKKKKACiiigAooooAKK&#10;KKACiiigAooooAKKKKACiiigAooooAKKKKACiiigAooooAKKKKACiiigAooooAKKKKACiiigAooo&#10;oAKKKKACiiigAooooAKKKKAGtSU4jNJtoAAcUE5o20baAAHFBOaNtG2gABxSg5pNtKBigBaKKKAC&#10;iiigAooooAKKKKACiiigAooooAKKKKACiiigAooooAKKKKACiiigBC4VW+UsdpIwPSsJ9Q1MeKbe&#10;yGnq+ky2zznUVnyUZSuEMe3vk87u3Ste5U7XcFhtjY/KevTjHeufXVfEI8fx6cukwN4VlsPOXUhP&#10;h0kU4MZj2853DncMY6GgDoxKHKpt2sEVyPrn/ClpFIfaWAWYoCyjnA5wP507bQAlFLto20AJSgZo&#10;20oGKAEIxSU4jNJtoASlBxRto20AG6gnNG2jbQAlKDijbRtqSQ+9RtpQMUtMY0jFAOKUjNJtpiDd&#10;Ruo20baBgTmgDNG2lAxQMQjFJTiM0m2gABxRuo20bakkN1BOaCMUAZouFxKUHFG2jbRcLhuo3UEY&#10;pKLhccDmlpq06mMKKKKYwooooAKKKKACiiigAooooAKKKKACiiigAooooAKKKKACiiigAooooAKK&#10;KKACiiigAooooAKKKKACiiigAooooAKKKKACiiigAooooAKKKKACiiigAooooAKKKKACiiigAooo&#10;oAKKKKACiiigAooooAKKKKACiiigAooooAKKKKACiiigAooooAKKKKACiiigAooooAKKKKAEJxSb&#10;qUjNJtoAUHNLTfu0bqAHUU3dRuoAdRTd1G6gB1FIDmloAKKQnFJuoAdRTd1G6gB1FN3UbqAHUU3d&#10;Sg5oAWiiigAopCcUm6gB1FN3UbqAHUUgOaWgAooooAKKKKAEOQMrgN0BIz9ahks4pFK/OqkgkBjg&#10;+1TMWAYqpbCk8evpWb/wkWn/ANsjRzeQLq5h877Gz4bb+XNAGk2N24DBwB+A/wD10A5pm8McDngE&#10;kdKctADqKQnFJuoAdRTd1G6gB1FIDmgnFAC0U3dRuoAdRTd1G6gB1FIDmlpCCikJxSbqYx1FN3Uo&#10;OaBATigHNI1AOKBjqKbuo3UAOopu6jdQA6im7qN1IQpGaAMUA5oJxRYLC0U3dRuosFgakpSc0lFg&#10;sKtOpoOKUHNMYtFFFABRRRQAUUUUAFFFFABRRRQAUUUUAFFFFABRRRQAUUUUAFFFFABRRRQAUUUU&#10;AFFFFABRRRQAUUUUAFFFFABRRRQAUUUUAFFFFABRRRQAUUUUAFFFFABRRRQAUUUUAFFFFABRRRQA&#10;UUUUAFFFFABRRRQAUUUUAFFFFABRRRQAUUUUAFFFFABRRRQAUUUUAFFFFABRRRQAUUUUAFFFKAD1&#10;OKAGkZpNtPIA6HNJQA3bQRinUhGaAEAzRtpQMUtADfu0oOaCM0AYoACM0m2nUUANIxSU4jNJtoAS&#10;il20baAADNKBigDFLQAUUUUANakpxGaTbQAlFLto20AC06kAxS0AFFFFABRRRQBBcbc8yMrBGbaj&#10;ckDGTjvjj86wWm0N/GCozaXL4rjtN4QsPtItyfvbOvUdP1roniWQ5IGSpTcPvAHqAe3QflWcfDlh&#10;/bZ1gWVourGL7Mb7yB5/k9dm/Oevf9KAL0ZDYYAKWRTs6EDnBI7Z5/KpAcU2OLYoGckAKGI+YgdM&#10;nvTttAATmkpdtG2gBKKXbRtoAFoalAxQRmgBtFLto20AJRS7aNtAADilBzSbaUDFACNSU4jNJtoA&#10;SlWjbSgYoARqSnEZpNtACUUu2jbQAlFLto20AJRS7aNtAAtDUoGKCM0ANopdtG2gBKKXbRtoASlW&#10;jbSgYoAWiiigAooooAKKKKACiiigAooooAKKKKACiiigAooooAKKKKACiiigAooooAKKKKACiiig&#10;AooooAKKKKACiiigAooooAKKKKACiiigAooooAKKKKACiiigAooooAKKKKACiiigAooooAKKKKAC&#10;iiigAooooAKKKKACiiigAooooAKKKKACiiigAooooAKKKKACiiigAooooAKKKKAEJxTJAXxg7cU5&#10;qSpJEjBTOTuzTt1JSgZouFw3UbqCMUlFwuOBzS01adTGFFFFMYUUUUAFFFFABRRRQAUUUUAFFFFA&#10;BRRRQAUUUUAFFFFABRRRQAUUUUANdti7iPlHU0pEm1WCZB689KSQAxnccKCGb6CsS20bUH8TtrEe&#10;rmTTZIwgsDBjHuG3c/lQBuE88cr2PrSbqaD/AAgfICdretLUki7qN1JRRcLi7qN1JRRcLi7qUHNN&#10;pQcUxik4pN1IzUgOaQh26jdSUUXC4u6lBzTaVaYx1FFFMYUUUUAFFFFABRRRQAUUUUAFFFFABRRR&#10;QAUUUUAFFFFABRRRQAUUUUAFFFFABRRRQAUUUUAFFFFABRRRQAUUUUAFFFFABRRRQAUUUUAFFFFA&#10;BRRRQAUUUUAFFFFABRRRQAUUUUAFFFFABRRRQAUUUUAFFFFABRRRQAUUUUAFFFFABRRRQAUUUUAF&#10;FFFABRRRQAUUUUAFFFFABRRRQAUUUUAFFFFABRRRQAUUUUAFFFFABRRRQAUUUUAFFFFABRRRQAhG&#10;aTbSk4oBzSEJtpQMUtFFgsIRmk206kJxRYLABilpAc0tMYUUhOKTdQA6im7qUHNAC0UUUAFFFFAB&#10;RSE4pN1ADqKQHNBOKAFopu6lBzQAtFFFABRRRQAUUUUAFFFFADJE8yN1zgspXPpmsK30PWIvHF3q&#10;764H0WS2igh0cWu3ynXfvfzd/wA27cvG0Y29TnjeZipX5SQTyR296VTl3UggqAQccHPoaAEVNq47&#10;ZJ/OjbTVkJJBXAHfPWng5pCE20baGbbQrbqLBYNtG2nUUWCw3bRtp1FMY0pnvSbdtOJxSfepCEpQ&#10;M0baUDFFgsIRihaUjNAGKYxaKKKACiiigAooooAKKKKACiiigAooooAKKKKACiiigAooooAKKKKA&#10;CiiigAooooAKKKKACiiigAooooAKKKKACiiigAooooAKKKKACiiigAooooAKKKKACiiigAooooAK&#10;KKKACiiigAooooAKKKKACiiigAooooAKKKKACiiigAooooAKKKKACiiigAooooAKKKKACiiigAoo&#10;ooAKKKKACiiigAooooAKKKKACiiigAooooAKKKKACiiigAooooAKKKKAGtQDilIzSbaADdSgg9Ti&#10;k202SIvjDbce1ADyQOhzSE5pscRTOW3Z9qdtoAAcUbqNtG2gAJzSUu2jbQAlKDijbRtoAN1G6jbQ&#10;RipJFBzS01adTGNakpxGaTbTGAOKCc0baNtACUq0baUDFAC0UUUAFFFFABRRRQAUUUUARSjlmB+Y&#10;RsAoGSRx0Hf/AOvWLYW2tR+KNSkuLqB/DzW1sun20aHzoXHmecZD3DZjx6bTW44AG7gcbdw+8AcZ&#10;IPbp/KuXtD4nXxpqMk0lgvhpYoFshAu6aVvn83zGzxj5MdepoA6pwRjKgDsQetIDimqgLs4yN2Pl&#10;zkCnbaAEb5qF+Wl20baADdRuo20baADdRuo20baCQJzQDijbRtoGG6lBzSbaUDFAxaKKKACiiigA&#10;ooooAKKKKACiiigAooooAKKKKACiiigAooooAKKKKACiiigAooooAKKKKACiiigAooooAKKKKACi&#10;iigAooooAKKKKACiiigAooooAKKKKACiiigAooooAKKKKACiiigAooooAKKKKACiiigAooooAKKK&#10;KACiiigAooooAKKKKACiiigAooooAKKKKACiiigAooooAKKKKACiiigAooooAKKKKACiiigAoooo&#10;AKKKKACiiigAooooAKKKKACiiigBCcUm6hqSpJHA5paaDijdRcLjqKbuoL47UXGOopofPagvjtTG&#10;Oopqtup1MAooooAKQjNLRSEIBiloopjCiiigAooooAKKKKACiiigAooooAKKKKACiiigBpQs25cK&#10;VB+c8gdOMd6bbPGsTusSxqD8xCbc+9OfcArLzhhkE4GPWsBW1+48YSI627eGzEGjmjk+feOqsuPp&#10;zmgDfBUgOp3K3SjdUccgcFdhiKkjZ/I/jT6kkcDmlpoOKN1MY6im7qN1MY6ikBzS0CC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GaTbTqKQhpGKAM0pGaAMUWCwm2gpnvTqKLD&#10;GhMd6Cme9OopgNVdtOoooAKKKKACiiigAooooAKKKKACiiigAooooAKKKKACiiigAooooAKKKKAI&#10;p2dEZl6KjMR1zjtisO1uNdbxTJZvp1s3hwwJLDeRSGNg53blKYOei85HWugORypAboCRnjvTBbxq&#10;SRvGewc4oAUO0i5Yg4YgYFFCoVJAPyfwrjp680u2kISlAzRtpQMUxibaNtOooAQDFL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E4pN1ADqKbuo3UAOopu6lBzQAE4oBzQRmk+7Q&#10;A6im7qN1ADqKbuo3UAOopu6lBzQAE4oBzSNQDigB1FN3UbqAHUU3dRuoAdRSA5oJxQAtFN3UbqAH&#10;UU3dRuoAdRTd1KDmgBaKQnFJuoAdRTd1G6gB1FN3UbqAHUU3dRuoAdRTd1G6gB1FN3UbqAHUUgOa&#10;CcUALRTd1G6gB1FN3UoOaAFooooAKKKQnFAC0U3dRuoAdRSA5paACiiigAooooAKKKKACiiigAoo&#10;ooAKKKKACiiigAooooAKKKKACiiigAooooAKKKKACiiigAooooAKKKKACiiigAooooAKKKKACiii&#10;gAooooAKKKKACiiigAooooAKKKKACiiigAooooAKKKKACiiigAooooAKKKKACiiigAooooAKKKKA&#10;CiiigAooooAKKKKACiiigAooooAKKKKACiiigAooooAKKKKACiiigAooooAKKKKAGtSU4jNJtoAS&#10;il20baAEpQcUbaNtABuoJzRto20AJRS7aNtACUUu2jbQAlKDijbRtoACc0lLto20AJRS7aNtACUU&#10;u2jbQAA4oJzRto20AJRS7aNtACUUu2jbQAlG7bS7aCme9ACbt1FKEx3o20AJRS7aNtACUUu2jbQA&#10;lFLto20AJRSkYoAzUkiUUpGKAM0xgDignNG2jbTGJRS7aNtACUoOKNtG2gA3UbqNtG2gA3UE5oIx&#10;QBmgBKKXbRtoAAcUbqNtG2gBQc0tIBiloAKKKKACiiigAooooAKKKKACiiigAooooAKKKKACiimu&#10;2BwUDHoHbGaAHUUgzjkYbvjkfgaWgAooooAKKKKACiiigAooooAKKKKACikJxSbqAHUUgOaWgAoo&#10;ooAKKKKACiiigAooooAKKKKACiiigAooooAKKKKACiiigAooooAKKKKACiiigAooooAKKKKACiii&#10;gAooooAKKKKACiiigAooooAKKKKACiiigAooooAKKKKACiiigAooooAKKKKACiiigAooooAKKKKA&#10;CiiigAooooAKKKKACiiigAooooAKKKKACiiigAooooAKKKKACiiigAooooAKKKKACiiigAooooAK&#10;KKKACiiigAooooAQjNAGKWikIQjNAGKWimMKKKKACiiigAooooAKKKKAEIzQBilooAKKKKACiiig&#10;AooooAKKKKACiiigAooooAKKKQnFAC0U3dRuoAdRTd1G6gB1FN3UbqAHVyniafxUvjDwzBo8NofD&#10;si3LavcXC7njI8vyQgyOuZcntgV1O6grv6k49AeDQAiZLMQcR9FX09/xp9NVcHc3Lnqw4zTqACii&#10;igAooooAQnFJuoakqSRd1G6koouFxd1G6koouFxSc0AZpKVaYXFAxS0UUxhRRRQMKKKKACiiigAo&#10;oooAKKKKACiiigAooooAKKKKACiiigAooooAKKKKACiiigAooooAKKKKACiiigAooooAKKKKACii&#10;igAooooAKKKKACiiigAooooAKKKKACiiigAooooAKKKKACiiigAooooAKKKKACiiigAopCcUm6gB&#10;1FIDmloAKKQnFJuoAdRTd1G6gB1FIDmloAKKKKACiiigAooooAKKKKACiiigAooooAKKKKACiiig&#10;AooooAKKKKACiiigAooooAKKKKACiiigAoopCcUALRTd1KDmgBaKKKACiiigAoopCcUABOKTdQTm&#10;kqSRd1KDmm0q0xjqKKKYwooooAKQnFBOKQnNSSG6gnNAGaNtMYlFLto20xiUoGaNtKBigBNtG2nU&#10;UAN20oGKWigAooooAKKKKACiiigBrnGKRfmpWXdQq7aQg20badRRYLDdtG2nUUWCw3bSgYpaKYWC&#10;iiigYUUUUAFFFFABRRRQAUUUUAFFFFABRRRQAUUUUAFFFFABRRRQAUUUUAFFFFABRRRQAUUUUAFF&#10;FFABRRRQAUUUUAFFFFABRRRQAUUUUAFFFFABRRRQAUUUUAFFFFABRRRQAUUUUAFFFFABRRRQAUUU&#10;UAFFFFABRRRQA1qSlagDNBIA4o3UbaCMUBcCc0AZoAzSgYoGIRigDNKRmgDFAxPu0bqUjNJtqSQ3&#10;UbqCMUlFwuLuo3UlFFwuLuo3UlKBmmMUHNLSAYpaYwooooAKKKKACiiigAooooAKKKKACiiigAoo&#10;ooAKQnFLTWoAN1G6kpQM1JIbqN1G2jbTGG6gnNG2jbTGJSrRtpQMUABOKAc0jULQA6iiigApCM0t&#10;FADdtG2nUUhDdtKBilopjCiiigApCcUtIRmgBPvUbaUDFLSEIBiloopjCiiigAooooAKKKKACiii&#10;gAooooAKKKKACiiigAooooAKKKKACiiigAooooAKKKKACiiigAooooAKKKKACiiigAooooAKKKKA&#10;CiiigAooooAKKKKACiiigAooooAKKKKACiiigAooooAKKKKACiiigAooooAKKKKACiiigAooooAK&#10;KKKACiiigAooooAKKKKACiiigAooooAKKKKACiiigAooooAKKKKAEIzQBignFJuoEOpCM0m6jdQF&#10;hQMUtIDmloGFFFFABRRRSEIRmk206iiwWG7aNtOoosFhu2lAxS0UxhRRRQAUUUUAFFFFABRRRQAU&#10;UUUAFFFFABRRRQAUUUUAFIRmlooAbtpQMUtFIQUUUUxhRRRQAUUUUAIRmgDFLRQAUUUUAFFFFABR&#10;RRQAUUUUAFFFFABRRRQAUUUUAFFFFABRRRQAUUUUAFFFFABRRRQAUUUUAFFFFABRRRQAUUUUAFFF&#10;FABRRRQAUUUUAFFFFABRRRQAUUUUAFFFFABRRRQAUUUUAFFFFABRRRQAUUUUAFFFFABRRRQAUUUU&#10;AFFFFABRRRQAUUUUAFFFFABRRRQAUUUUAFFFFABRRRQAUUUUAFFFFABRRRQAUUUUAFFFFABRRRQA&#10;UUUUAFFFFABRRRQAUUUUAFITilpCM0AITmkpdtG2gBKKXbRtoAFp1IBi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QnFAC0U3dSg5oAWikJxQDmgBaKKKACikJxSbqA&#10;HUUgOaWgAopCcUA5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a1OpCM0ANpQcUb&#10;aNtAATmgHFG2jbQAbqUHNIRihaABqSlagDNBIA4o3UbaCMVIXAnNAOKSii4XF3UbqSii4XHA5paa&#10;tOpjCiiim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CM0AYpaKAEIzQBilooEFIRm&#10;lopBYbto206iiwWG7aNtOoosFhAMUtF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OKWmtQAb&#10;qUHNNpQcUAOopu6jdQA6im7qN1ADqKbuo3UAOopu6jdQA6im7qN1ADqKbuo3UAOopu6lBzQAtFFI&#10;TigBaQnFJuoJzQAoOaWmg4o3UAOopu6jdQA6im7qN1ADqKbuo3UAOpCcUm6gnNBIoOaWmg4o3UDH&#10;UU3dRuoGOopAc0tABRSE4pN1ADqKbuo3UAOopu6jdQA6lAB6nFM3U2QF8YO3FAEpAHQ5pKjjBTOT&#10;uzTi+O1ADqKaHz2o3UAOopu6jdQA6im7qUHNAC0hOKWkIzQAm6jdQRikoAcDmlpoOKN1ADqKbuo3&#10;UAOopu6jdQA6im7qN1ADqKbuo3UAOopAc0tABRSE4pN1ADqKbuo3UAOopAc0E4oAWikBzS0AFFFF&#10;ABRSE4pN1ADqKQHNLQAUUhOKTdQA6ikBzS0AFFFFABRRRQAUUhOKTdQA6im7qUHNAC0UUUAFFFFA&#10;BRRSE4oAWikBzS0AFFITigHNAC0UhOKTdQA6ikBzS0AFFFFABRRRQAUUUUAFFFFABRRRQAUUUUAF&#10;FFFABRRRQAUUUUAFFFFABRRRQAUUUUAFFFFABRRRQAUUUUAFFFFABRRRQAUhGaWigBu2jbTqKAG7&#10;aCMU6kIzQAgGaNtKBiloAbtoIxTqQjNACAZo20oGKWgBu2gjFOpCM0ANpQM0baUDFACEYoWlIzQB&#10;igBaa1OpCM0ANopdtG2gBKKXbRtoASil20baAEopdtG2gBKKXbRtoASil20baBCUUu2jbQMSil20&#10;baABadSAYpaAGtQBmlIzQBigBCMUlOIzSbaAEopdtG2gBKKXbRtoASkIzTttG2gBoGKWl20baAEo&#10;pdtG2gBKVaNtKBigBaQnFLSEZoAQnNJS7aNtACUUu2jbQAlFLto20AJRS7aNtACUUu2jbQAlFLto&#10;20AC06kAxS0AIRmkIxTqQjNADaKXbRtoAAcUE5o20baAAHFG6jbRtoAUHNBOKAMUEZoAQnNJS7aN&#10;tAADijdRto20ABOaSl20baAAHFG6jbRtoAN1G6jbRtoAUHNLSAYpaAGtQBmlIzQBigBCMUA4oakq&#10;SRd1G6gDNG2mMN1G6jbRtpjDdQTmjbRtoAAcUbqNtG2gAJzQDijbRtoACc0AZo20oGKAADFLRRQA&#10;UUUUAFFFFABRRRQAUUUUAFFFFABRRRQAUUUUAFFFFABRRRQAUUUUAFFFFABRRRQAUUUUAFFFFABR&#10;RRQAUUUUAFFFFABSE4paa1ABuo3UlFSSLuo3UlFFwuLuo3UlFFwuLuo3UlFFwuLupQc02lBxTGKT&#10;ik3UjNSA5pCHbqN1JRRcLi7qN1JRRcLjgc0E4pFoamMUHNBOKQHFBOaQg3UbqAM0EYphcN1KDmkA&#10;zSgYpjAnFIXx2oamkZqRDg+e1G6kVaUjFFwuG6lBzSAZpQMUxgTikL47UNTSM0hDg+e1G6m/doBz&#10;RcLjt1G6kpQM0XC4bqN1G2gjFMYbqUHNNpQcUhDqKbuo3UXC46im7qN1MLik4oBzSE5oWmMUnFAO&#10;aRqAcUDFJxSbqCc0lSSLuo3UlFFwuLupQc02lBxRcLjqKbuo3UXC46kJxSbqPvUxhuoL47UEYppG&#10;aQhytupScU1flpSc0XC4oOaWmg4pQc0xi0UUUxhRRRQAUUUUAFFFFABRRRQAUUUUAFFFFABRRRQA&#10;UUUUAFFFFABRRRQAUUUUAFFFFABRRRQAhGaTbTqKQhAMUtFFMYUUUUAFFFFABRRRQAUUUUAFFFFA&#10;BRRRQAUUUUAFFFFABRRRQAUUUUAFFFFABRRRQAUUUUAFFFFABRRRQAUUUUAFFFFABRRRQAUUUUAF&#10;FFFABRRRQAUUUUAFFFFABSEZpaKAG7aNtOopCG7aNtOoosFhu2jbTqKLBYbto206iiwWG7aNtOop&#10;jGlM96AmO9OopCG7aNtOoosFhu2jbTqKLBYQDFBGaWimMbto206ikIQDFBGaWimFhAMUtFFAxCM0&#10;m2nUUhCAYpkrFcYXNSUoIHUZosFinJdvE6ARbt3fPT9Kt4+VT69qXK/3BQzZxximMaRmk206ikIa&#10;Uz3pNu2n0hGaLBYQDNKBigDFLRYLBSEZpaKYxu2jbTqKQhpGKSnEZpNtFgsAGaNtKBilphYaRiha&#10;UjNAGKBiNQBmlIzQBigBNtBGKdSEZpCG0Uu2jbRYLABmjbSgYpaLBYaRikpxGaTbRYLCUq0baUDF&#10;MYjUlOIzSbaQgAzQRilAxQRmiwWG0q0baUDFMY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N8TfixY/C+fw1Dd6Tq2ry69qB063i0m28+RX8p5MkZHGI8fj&#10;7V3NUNS0+C8ntpZIojc22+S1nkTJhlKFAwP+67D8aAPIbL9qKx1bxFqXh+w8G+JrnXtPsor+4sDa&#10;BXiilYCLf8xwWxJ/37Prx6F8PviHZ/Ebw5DrdhZ3drZSF0YXiBJI3jdkkUrkngr1757V87fCtNQ0&#10;v/goT8W7ZJIp7W88PaZcSJHO0hgC5VVcn/aMrAY/jI7ZPcfFf4kp4C8beFvAuiWl1Y3OuJeale32&#10;jabNdTWcMcqlyIoldgZC5wdp+4fwAPeEl8xvlX5SuVZvl3k9AP8AP51R1XWG0/R7u+htJb17eGST&#10;7PCRveRRnywD3J4FfH95+0B8UfD3h34r29xZXsenaLo8ut6B4213Rp7BJYozmSGRJlQtIEJZBtXd&#10;tYe46LR/Gvxfb4IH4o3ut6Oc+Fxq8Wj3FgQN+wss3mCQbXaNkfbtOMgZNAH0N8OfHMnxC8F6Z4gf&#10;QtS8OteR75NO1mLybmDBIbcvPGeh7g54rpfP3JlCmW5QO20Mvr0r4r8YftKeP/CH7MHwo8c299ps&#10;17rt9Y2l1dXQzLdmVpNyYx8oGMDr1/PoNf8Ajb8VvBX7QmgeE9UvdAOl+JNOmv1eUeXHpiRlBmR8&#10;84MmR03YPTFUoN6odj62LhWJLR+V2fdzn0x/9ekaZUD5DblGcAdfQD1Jr4b8IftteNLTxD8RvCD6&#10;SvxS8Q6JMRpN7oNsLe1uI8MS0jEsIwvy45bdz0xXC3f7RHxr1bxj4N8Nav4o0myPiid4XttLgMl1&#10;pvy7gHPyqSMYBDDue1dEcNOUeZ6ItRPsf4d/tI6B8QvF/inw2NN1TQNS8OMn22PWoRblUff5b4J6&#10;N5b4xnpWj4k/aP8Aht4Ut2n1HxhpaIMDZFOJJM56bRzX526hpvhLwH+1D8W7H4i+Kb3xDPpejWv2&#10;WXUNTfzr27cfuonCKeCZegLbdp/vV3egeL9L8JfDXT7rSvhppfivxveXaWiXEOitHZ2o3SeYrTyP&#10;++ZFUHlY+vvx6OHwWG5eeq5y9OW346mijE+qrr9tb4WxXRt7XVbrUZQASLS0ZwM9AT74P5Vmz/t0&#10;fDq1lKTQa3Gqna0j2QRQfQFmGfwrw34QftMa9r3xR1PwhZfDfTvFaw2kGq289npaaY8VsHaOSRxu&#10;lDZdlC4PG0+vDfBn7Tnxw+IHiy9i8L+GPDS/Yb6WPUfCU0my5gQSlAPNXG/hS2dg6496trAct1Br&#10;1qRT+6w7QWjR7Fp//BQr4WXmrXmnSLrdtLagM8rWQeIghiAGRjydh4rV8Dft3/CXxzolpqcer3Ok&#10;pcMyC31K0dJ0IYjLKoOAccHNeS6N+0H8SvGnxI+J/hbVPhpp2sWfhuCGJLC0cF7LzVkDSGVwdxO3&#10;IAUY2Hnnj5i+GPxE8TeAv2ZINYsfhnY63p9nc3k2o6r4isWuprmP7SUMSSI6eXsw3JDZ3DGMZM06&#10;OFqu/K7eUoslqLeh+qei/E/wx4kKDStc0++LjKolwA7D2U9a6SO5EieYFPl4zu7/AJV8IaNafsye&#10;NLOyby7r4eancWi3ZYS3FlkkKZCkjFxgFl446jrnjkbjWvHnw71D4gXHgTx4tr4V8KxQ3GmzeJL9&#10;Z01kMHLiN85BTaoxg53jpSq4Gkryg5R8pJfmg5EfoxPqEUPkkyRKkrhA0km3seOnXjgd6lguVmRX&#10;BG1lDBgcg5zwDxzxX5ieMP2sPi7qOvfCXUvEemJFpMzTarbQwQlGup4o1IZox95Uzxgjd5h6Y595&#10;tv2udc+IHiy+0rws2i6fYaPpcd7f6jq9ux+33bqrCCG3LjyerAsXk/h4HfzJUJRXNo15GUoO+h9i&#10;szqM+S5HfleB+dKrhxkH3xkZxXyta/tem/8A2efB/wASBoFlp2seJ9WTw6ttM7m3sZ2klVpHkx8y&#10;KsDP0Xsuec16z8HPGPijxVruvQ60ulX2hpa2VzoevaRAY4dTt5BLukILvtYMmPLz8oKnJ34HPdPY&#10;m1tGeok4oBzTFkWRcg8g4I9KcDigBScUm6gnNJUkjgc0tNBxRupjFJxQDmkJzQDikIdRTd1G6mMd&#10;RTd1KDmmMCcUm6hqSpJHA5paaDijdTGOopu6jdTGKTigHNITmgHFACk4pN1BOaSpJHA5paaDijdT&#10;GOopAc0tMYUUUUAFFFFABRRRQAUUUUAFFFFABRRRQAUUUUAFFFFABRRRQAUUUUAFFFFABRRRQAUU&#10;UUAFFFFABRRRQAUUUUAFFFFABRRRQAUUUUAFFFFABRRRQAUUUUAFFFFABRRRQAUUUUAFFFFABRRR&#10;QAUUUUAFFFFABRRRQAUUUUAFFFFABRRRQAUUUUAFFFFABRRRQAUUUUAFFFFABRRRQAUUUUAFFFFA&#10;BRRRQAUUUUAFFFFABRRRQAUUUUAFFFFABRRRQAUyYHymOwSBfm2k4yR0p9JtBdWOcr054oA+bPhn&#10;8LvG3hv9pPx340vNJtl0nxRaQWpmSba8flMzIx4OcBmGOM568Un7RvwO8YX3xJ0b4vfD66hfxloe&#10;nHTRpt2g+z3MRcs+TkMM5A+UjGOd3GPpCeIyh8O6liM/NwMelSPIUAbcFA4wRnNJJ3bbGfJ3i/wB&#10;8ZPi/wDB7xwdf/s+y13xFozaPbeHEw1lAjt+9k5AdpNmVVmY7fMYjuDs634C8Z3P7F0ngaXTkt/F&#10;h0NdDRVlEixRxqEWRmwucIqBumcV7l468e6H8PtFl1bxBf2un2KDJa4OwsfQe/oO9fNkWp+Pv2rz&#10;eu8114G+FIL5lP7i+u0XuTwUjIB55yD2xXoYXA1a0HUm1GHd/lHuaxh1ex4d43v9c8afCn4WfCrw&#10;tpFp4k8U+D760udRmtE82xLQZ2AOBgFtz5642jrnjpPH3wf8Uah8dPDvxB+L7aenhiOzmtdQWa8+&#10;xwRq3llIxgO0pypGAF/WvbfC3iCw0PT4/B/wL0S1mkUBZ9dZM2UZHU78fvm655XHHXPHc6D8BtHG&#10;sNrfi28fxlroQv5l2N1vbyZGfKhJIQk46kk7R0xz3VVhqL5pvlgtl9p+vbyKajfTY+O/CPw3+I+o&#10;6R8Zbb4c+EPsHhrxhcRf2XqFxF5Ijt4vNAVULKzg+Z9/K/SotO/Zy+LupP8ACiPxBo1xHo+hXrwT&#10;6SJ0CMHUK0rMo344BwTxg881+g2qa9aeF9Ev9VnMc9vpilHaJg7hRjO7AAGMjjHH41w/xv8AG2oa&#10;R8B9d8TeFJFS4+xR3cMyAnCOwBI9wCT+FebTc8RVhGF4qTtd/qJHyyn7Fep+Kfih8Q5dR0aTQNPv&#10;FSTw9qdtKHm0+7h2NG8cjA71coNysOMDmj4h6T8Z/i78F9P0HUbNNS8U+EdbivNXtLREUaqm99vm&#10;RqUKZUOCVJzkkivob4A209pq07J8SbfxporwovlvIPOjuflIbZuYqDvIxn+EVP4XtG0H9qvxoyRS&#10;ldX8OWN9sEmRvimuY2AXIyTuU+361vVwjjUqx59ldafowd1oeFaNbeJfhj+1ZoniyfwS+g6L4q0a&#10;DwpplhbBfI08hXmwVBG4l1Gc7c59ueO8ay6rb/GT4Xq3hI+BvjBfX0Mt/qemLiG/tTPIZvMjB+Y+&#10;XGW5b5cEc7uPpr9qi38i9+EepiLabXxrp6lXJ5Dh04w3y/fz36V5b+0bCtn+0ToniUzGCPwxBpVz&#10;JKmcrbzX0lvPkk9PLdv1rrwmAp4qNO0rXjL/AMCT/U3jTjJJsw/gzqus+F/2pf2g9Ku9Eur7W/EW&#10;+4s4I2GFjjB2BmyOGSaNh6biOcZNTRPgd4/0v9gTxb8Mbzw9dWusebfSh1nit8xtI1wJMu/POEwD&#10;3zntW5+z3YyeIP2u9b8USXLzDXtD1HUImly223W+FrbbTkcGOEHP4ds17b+1jrt1o/wI19bdEm1G&#10;/MOmW0Yba8001zHEqjIbqNx+g/Gsq+WwpYqnhab1ko3fm3qTyr2ipom+EugeG/GvwW8LDVtHsrm3&#10;XSbWymbUFhKyssa7xlS2fm4PI6d6+KfFn7KXiXUPFHxj0yXwHNPq86/atAvLMH+zYLdt37soWwX+&#10;RdpBHRuOK9R+H15qGtfCP4Q/DK1njgvJPFF7ban5SCNzFYTSPOPlxjIeEZ5+97YP0F8Q/iHrn/C4&#10;fBPgXwvLCbiUyX+siZfMS2soxDgMAQSSzkLyO/XFbVsFiaNR0Y1N+bfWyi/P+bYiUJp2PjCw8C/G&#10;3wkfgl4yvfCF/wCIdI8GJPEdLuIwt5iRESVWQbvlO1Sp/wBk+vHJ6/ZWvxW+OXjcX2g6vour6ii3&#10;+h2Cp9lNrIqqJI2UkCTOxMH5cc8V+k3hv4rWPiv4meLfClhDubQ0tftN9E+f3svm4i5HUCMk88bh&#10;xVX4k/BbwT8YLea31ixFxewMu6+spNl1C3+zIvI6cj2rlVWKm414ON7NNdL+Ww02tGfA3wi8afE/&#10;4L/BzRvCnxE+F2o6z4BW5ktr1JrJd6xSSSO8ykE4Yb1wfY+vH0B+wvEw8T+P5vDF9qzfC6J7RdCs&#10;NVcZtW/f+eqJkmNP9Vxz0Jrcvf8AhYf7OMQg1C1k+JPw3DMH8u3Mt7aR8bdyktvAycnjp0rLu/h7&#10;baqzfEr4BavFaawQJbzSjIUtJ1HJWSLPDj5gBjqxr0HgqVduXOlfaX2f+3uqf4A4p6n1vb4cMwVA&#10;GOco+4H8cVJjFeK/Aj9pPSfigz6Jq1s3hnxnbAC40W8GxyOcSJkDhsNge1e1KwlyRnaDjJGMmvAr&#10;0qmFnyVY/wBf5GMkkxQM0baUcZpazaVzNobto206ikA0jFAGaUjNAGKQhNtG2nUUxjSMULSkZoAx&#10;QAjUlOIzSbaQhKKXbRtpjEopdtG2gBKKXbRtoASil20baQhKKXbRtpjAHFKDmk20oGKAFooooAKK&#10;KKACiiigAooooAKKKKACiiigAooooAKKKKACiiigAooooAKKKKACiiigAooooAKKKKACiiigAooo&#10;oAKKKKACiiigAooooAKKKKACiiigAooooAKKKKACiiigAooooAKKKKACiiigAooooAKKKKACiiig&#10;AooooAKKKKACiiigAooooAKKKKACiiigAooooAKKKKACiiigAooooAKKKKACiiigAooooAKKKKAC&#10;iiigAooooAKKKKACiiigAooppJ3KqjJPqcYHc0wFdgiFj2rgvi58XdC+EXheTW9dmMcSkLBbIu6a&#10;WU/dAXqBn+davxK+IekfDHwjf+INZl8uxtFyOP8AWP8AwqPqa+XfAGjXHxIvrr41/Fx4bLQ7VSdJ&#10;0yaXbAkXOWYH7znEe1ccnPNengsEqreIraQjov70v5f+Cbwj1exDoHgm8+J09x8WvjXc2+n+HLXL&#10;2WgXLkW4hHKyN03OcLtXb1J5rvtN0nxD+0nb2tzeLd+Ffhssg+x6VGDHdalCvAaU8eWhAGEw2QTz&#10;xUng/wAIaj8f9Zj8V+NrAWfhSBg3h3w5cKU8wg8TzL34C7VI455r6BhuBZFognmLEFG2FcnnoQM8&#10;DqMdsV3YvGLWNPWa6fZh5Lu/N/Iucui2OfsovC/gCzsfDts+n6HazErbWUZECvgjIXnk8jPrkV5x&#10;pnx0nl/aB1j4cavZWlnEsMc2jSq7KZplDsVfjgEKOfwxzU37VfwYuPin4GW70QrD4u0hzdaU8jlE&#10;3/KzKxHTIQevTHevCb3xzpvirVPh9qXiSJo9Y16FtGfXoIfKj2yY2yE5/dyRywqpQnkS9R0p4LA0&#10;MXh3iXO7d1LvGW6aXVWQ6UFJO57b4UjTwd8V/E/hC63S6J4wt5tf0v7QSTJI21b2HkcH5oiq9gD6&#10;8XvhLqUemy+Jvh1exrdyaOftFpDcRki402YHyjg+rJIu3n7nvxlXnhzX/jD4E04XMyaJ8RfDOoCb&#10;7YsZeMXMYKkjkfJKnlkqOB79an+Dfwi8YWHj3UfHHjvVLW712a0WxgitBhFRS5y3ODjfwO2T61FV&#10;QnRm6skpRsmlu5LRNeqJtZczZ4b4w8T/AA20270jW/h9YTaH4/i1y2gk0RYmiuZEWX94zwZPysBw&#10;f/r16/8AGGz8d6D8YPCPjDwX4T/4SBpdJvNNvIpz5Yty8kUiOzZ45LjGOcHkd/UtdsfBvhDWE8S6&#10;3baRZ6h5W1tYu4YknJXofMznjPTBxmvPb79rvwO00un6INV8YzgFZTo9o06qx+7uf5QAfmxjPQ9O&#10;+lOrWrOm6VJySTTvs79L6fmNc0tVEXxJ4M8dfF3wNoLa7pmn+H/EGm+IrTVjZpNuSSOBskb/AFOe&#10;uOPeqHxc+A2r+P7n4hS2t3aONd0K202x3PyzxzTyPk9sGSPHrjtUVx8dPiXqmP8AhH/g7fmAqA1x&#10;eziFmHbgqfekT4mfHdg2PhTZrCF/dKupJlW7NgoPy7+1aQw+OpNTThGz0XNHTX1LSqL7SRpfCP4J&#10;ap4A+IGl6rK0D6fZ+C7Lw0hibLeck0kszkduWUY75PPFafxr8Jaz40+Inwxsbe0Mnh+w1d9Yv593&#10;AkgT9wpGO7SMc5/g6c8c5F8a/i5okcf9s/CG4mVsmSSxvkJY9ztCH271YH7Y+h6XNHB4m8K+JPDY&#10;bjzLixLICMchge3071zPC5hOs67UZejTfXz8yeSpCXtVZs8u/Z98B6gv7UvjqTUI5otO0C8vJrRH&#10;iKq099zI6NnuLcnHsK6D4afErTrHTPit8Zr543uLzUHsLGOciMtFbJ5VvEDzgSOXJ4/h717t4S+K&#10;3g3xk4m0bX9HupZgG2rKqXJbBAyh5zgsPxrysfsT+CoPGP8AazX+pf2P9oa+Hh6a4P2VpgQyk8ng&#10;MXPT+P256frsak6v16LhdLp0W68rvW5ftJT1krHPWFlrXwS/ZI8X+KI4ZJPGmswSa7qFwq4cTTMM&#10;7TySEUjHT8M1jfBD4e6voXxC8B+KfBWt6pr/AIT1yweTXp57kui3KhCMoc7c+Y/Ge1aPxd+LE/wi&#10;/aB1pvGFtqN34B1Pw8lrbW1rbtPB5wJygUD5d2QCf8Kn/Z41S2/Zp/Z61XxP46u20TTr7UZ9UtLB&#10;2JkhhkI8uIAgEk8dh1rtkqkcPNxtKdW1lo7pq1u6cdOxTtJeZ9S3kttABI88Nv8AvMFnlEYcn+E5&#10;BzmvD/iT8CL3RPEcnjf4W3CaN4rjXfPp8gI0+9TI3KVGArtzhsH6V4T4p1bx1+0L8avh3p+rStov&#10;h7UpJNXt9CgbbcxWkJjIlnYHgPvG0Efwt1r7c1TXbDw/aJNqd5a2NoHWKNrl9qk8bAM9STmvFrYe&#10;tlns2pczlq47q21n36mE1Kkk9/I+W9a0vRP2nYme1hPgX4z6Iu4xzc3Cn+ENjZviJQ4b+HPQ5r0b&#10;4AfH258WXs3gzxlanRfHWmAQzwTvtW6AyBLFkDcpxwe9X/jT8E4/Fjr4n8NXCaV8Q7BVls9SQ4Wc&#10;doJSMbo224x/jXm+o6dbftQeDDd28X/CMfGLw2xhImTy5o5xyQeQTC+w7Sc4w3XJz6MnRxlBJ/Be&#10;3nBvr3dP8tinyzV0fVsM/nJuCsoyRhhg8VLXjH7O/wAcV+JWkXWk63iy8a6Mfs2p2RPDMhILxnA3&#10;j3x3Feyh1Y4U5+UN07Hp/KvmK9KeHqOlNbdej815Poc7jZ2Y6iiisiQ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Kr31ylrbTSTOIr&#10;dY28x2OAox1zVkEZwTjgn8K+YP2tPiHq2s6hpHwn8KXIt/EWvyBLh0O4wxnBXcOMKyrKS2eNgGDu&#10;46sNhpYqrGnF2W7fkXBJvU5OKe4/ay+KV3qV9dC0+EnhKQxKrybY7uRT8zsTgEfIPXb75rsfB1mP&#10;2kPFw1e7tPK+Fnh65VNK06eMpHfXEZI84r/EiELt4wdx9Kx9f8K29zcaN+z/AODwtpoq2ovPEd9C&#10;pLeSzYCHBG15WSXPJKhBwd3H0baaOvhXw81loUEeLGyW3sLZ8rENikIo9Se7fSvbxOIVCKhS0UtI&#10;r+Vd/V990jok7e6tj59/aw+OnjD4O/F74H+GvC1xZtYeMNUu7S9guog8jHNrFCI2yNoBuGOMc4Ar&#10;i/hF8U/Bvwx0nRNd8Qa54ivvHksH2XUdDjLzP5zSSFVMWPlAyfm9MV4b+0T8adR+JXxW/Z7uvFtl&#10;F4cvvD/jGSCdi5EnmC7sXjZAE6ARMD/vg9q9/wBP/aXuvGP7QWveEvDHhXwtJrNnpsesLrgldsWx&#10;RDKk8ghxH1XDknHPynPHJFVcCp4fEQ1dr29NNexmlY+l/h98RtG+JllNNpjMnksftNneqUnibrhk&#10;PbIGD3wRXGTfs+abqGo+I7S7MV14R1501GWzBO6LUdwLzwH/AJZqdkfyc8jOeorzL4P3fxS8Z/Hj&#10;WfHH/CPWGieGb3yNMLSXayGaKMSHz4gvMq5b7x2ZyMdDj0n4tfHGbwvrlj4O8I6X/b/jnU4v3dpa&#10;vGFtOcNJKWYBFXIPUk+nFRyVI4j2WDdk0m30Wl/w7jUnF6HdeM/Hfh/4W6RLfa3qlvYhlDMrcSXD&#10;hQpPHUkBRj2rzCPxt8SfjHbCTwlpCeDPDEnH9rakha6lU/xLAduAMdd3OfauaTwJoXwihtPGXxT1&#10;dfFviTUtSttPhXYZrdbiaQKixwsQDjJJbjAWvpdS/lTKyLGUDIiOwGxdxG7jsQoYfQis5zoYZ8lF&#10;e0ne/M9k/Tr8/uJWjujxrRP2S/Bq3keo+LZbzxtq8jDbLq8rGFG5JKQ7sKDgZBJ+6K7vRda8I6N4&#10;pt/Benx2FlqwtVuRpsMKp5cfzcgAD+7Xg37ZOpeLvCGteBvFfhe+vpEN4LCS2smEqNM2PKypI4YF&#10;s+nvmvOvE/xutT8RfAnjfVLYaF4w8PakujeJbNmHmNaScedkdQD/AA4439a9hYPEYqiq8p83Mnon&#10;azXkrG8qE5Q9qpb9D6g8W/GiDwp8ZfCHgZtJaRfEEDzR3puiFTHby9vP5isz45eN/iR4DL3/AIY8&#10;O6Nq+h29s9zcz3QYMoXsBvHOMn/CuC/a0uP7D+InwS8U2wUJba21pPKvTyHCN19QgdgO+CMjrWv+&#10;0J8TprjT/iP4btrOG40PRfCUt3q8szMPKmud32VFPHJWORmHbcv48dOlRpywtSdJSU7qV+6lbv2M&#10;lBXhzLfcf+z/APG/4gfFM2Gq6r4KstD8M3ccjLqMQYMzAgKBHuO4E55yMY7549J1P4j+F9R+KMXw&#10;5vraO71yewa+aFoPMRUGOCffP6VhfsowfYv2dPAJSNW36RC6KpKgsQTjBzjr1rwT4I/EfSvFX7ev&#10;xKs3c3GoWlrJaaZdg5hlMO3zk3Y4x5idM9D60TWHdevJrkUE1FJvWV9AkoptRPbvGX7J3w38Wo11&#10;Fo39iagw3Je6PIYplY+w9Mfzrh7nQfjL+z4klxo14vxE8HxANLZX5K30aDshy2c5Pb+EVB+0P+0B&#10;rOqtr/gn4bxPdXumWcl3ruuW+Fj0+2jQMXRs4d8kjZwflPPFelfsl6jq+vfAHwjqesTTXV7e2v2m&#10;S5uT+8YMx25/Ac59a0lLF4XBKtirTi2vdestvvWg0pxXNJ3Re+FPx48K/Ga1iW0kWz1dFIn0S+Cp&#10;dRn2RhlgMHkdO/Wqfjv9nXwz8RvFl9qvim71DX7aW2+zRabcS/6Nb9SzIoGN3Cnpxgdc1F8X/wBm&#10;/wANfEmX+0omfw74qjy0Gv6WfJmRuNoZgeQSOR3xXkfiD9q/xj+zZpMui/EnwvLrFzbeVDaa3YTJ&#10;FBdbpEjXdv6N84JwT74zWMYRcnWwMmnu4t6r0YXS/eR+4z/2V9B0j4Z2HxC+JXiK+u4rG1uX0qx1&#10;DW5S9ylnbs+UUnBO7eoVQOx5Nc/4x1vxD8e/jN4cs9fVfD3gmxi/t0abcP8AvY7CLBFxMfl27+yk&#10;HG08mu8+LvxQ0vQz4Z8TfE/wDqWj+F7Sdmtvs7xXNlJcSEbZbhU4VRsU5bP3uh5rmfhD8GfEnxn8&#10;feIPHXi1ri18JajdLPFp7ZFzfxwkmCNG4za4kb5cfPkdMc+phMXh6062NrO0krX7aWsltd73/wCC&#10;b0ZRvKq92fR/wq+I978T11HVLXT1s/CqPHFpV1PkfbIOQ8mw4wDtXY2TnLcVy3x1+Her6frEHxN8&#10;ERn/AITHR4WS4t3GF1Kz+UtG2OrKFO04J+c+tZv7UvxB0X4efCO90O3N1FrV3b/6BpekgCe3Crnd&#10;sXhY1+Xjtml/Yz+MGpfGj4R6LPrtlc2+tWEUXn3LOXhuAfMEbJIAA5wjblxxleTXjRcqD+uUVZPT&#10;lfWPW/kckZJvmirHCfFnTX1yy0L4/wDwwkB13ToQdV09GwJrVSDPEwA4kXpyCT6DHP058OviBp3x&#10;J8Hab4j0uTfYX0CSr3MZI5Q+4Oc8CvnnXdZt/wBm74+2Nq0kP/CC+PpGkl05F3y217nDyMh4SI+a&#10;ue3y+1ZHgTUJP2Wv2grnwndzvF8PvGFw11pcruWhhum5ZEOOAxdOOANvevQrUYY+hy0XdxXNDzXW&#10;P/br28jWSvG7PsJBIC29Qvphs5p9VFmEDuGIk+bGQ4DZ7DBx2PrVhHZiQ0Tx47tjn8ia+X1e5yj6&#10;KKKACiiigAooooAKKKKACiiigAooooAKKKKACiiigAooooAKKKKACiiigAooooAKKKKACiiigAoo&#10;ooAKKKKACiiigAooooAKKKKACiiigAooooAKKKQnFAC0U3dRuoAdRTd1KDmgBaKQnFAOaAFooooA&#10;KKKKACiiigAooooAKKKKACiiigAooooAKKKKACiikJxQAtFIDmgnFAC0UgOaWgAooooAKKKKACii&#10;igAooooAKKKKACiiigAooooAKKKKACiiigAooooAKKKKACiiigAooooAKKKKACiiigAooooAKKKK&#10;ACiiigAooooAKKKKACiiigApKDTTKq/eIHBY59B1P6ipl7vvX0KsYnjvxbZ+A/COq+IL9lW00+Bp&#10;5NxxuAH3c9s8V8m/CDUh4d8P+Kf2g/GEX2rVdZU22k2z58wQFj5MKNg8udvz7eAp4OeOx/a81e68&#10;b694L+E2luRda/qCy35Rs7bSMhmBXjIZBKeox5ffPEl/pUPjT9oTwz4G02FI/B/gewW9vYV+eITv&#10;jyIWXgZCR792T/rMY4yfqsLSVDCtSWs1zN/3F0+bOhRShzHdfs8+B7nwV4Nvdf8AEJVvFHiSVtY1&#10;i7ZNpjLg7Yh1wqKAMepJwM1y3wr/AGjf+Fk/GfxHosN3a2vhqyiEOmJcphr2ZSQ7o5x935cjn7w5&#10;r1j4h+MdM8I+G2uNbgvX0y8BjuGtIDN5CsANzYOQoGeQDXE6X8Ofhp8RfBVvYaNbWF5o0TEw3Wj3&#10;GZ4HZhlvMGGUnGSCP4e9ebQnTqxqVq0Je/8AC+it2/BEp31Z8Xf8FMf7O+Ffxp+FHiu3uPsd3/pm&#10;p30cq5juJIXtSoQbSFJ3EZzxnvXkPwF+HHjPxR4i8YXtndSP4sGj2espoy3g83WbMBswZhkwqNsG&#10;VkU7twx0Oex/bf8ADurSftMfBv4Y6z4iOv2cs8EdvISFubaK9vIoDHICWD7VijcMcZyRgdT9eax8&#10;KNC/ZX1XWPifB4l1a/1a4sYNHg0qdLeOGd0BEEYEcSsRmRskk9qhV6s39WjLmv1IbZlx/tdad8Qf&#10;Cvh3w98PoDZfEHXFSyk0RoMSeHF+VZScIvypg7R/F6rtwfJvhD8Nv+Fna98XtAutK8P+MNQXWZ9H&#10;vL3XNXuLW7i2KNskSxwOQxYsQu9funk849P+GX7Ed4niOx+JuseMNX0f4g3Ye6mh00LFaQq5VlhK&#10;ck4AIJJ5yeBjnkPiD8N9V8XftAa8fgd4j1Dw/r9wJF8U6r9pP2LzJFAViqAEyjZJtYdNzcVXLOdL&#10;6tQe3xSK5XJabnnn7T/wr8UeFfgP8NbTx3rFr4p8X2Pi+HSoNTtb2QyfZfIuPItciNf3q/MxbBI2&#10;rnO7I5zw18RtX+DvxW+EPi7UfEEnijw/qmi3STWEOolZrl44XhWKdHySULu4YdeQQODXunwu+Dlv&#10;+0B8MYvCcup3Phbxl8O/EP2hdTiDXQnugWH2mYO/71nCuOCMZPWuX8E/slXHin4/+I4j4j1HRtZ8&#10;KTRT6TqxsY57YrcCUSp5DcfwHkN/H04rro0YQpVcPXVnGzfmrdxxtFWnucta6pZ/HLxH+1LBoWs3&#10;KaXFpFjqmizXNyjCxmgs2IlijEgdCWD52hv4ckYGeO1/wNb+MdM/Z6dNCvvDt1rhOlan4i1Bt82q&#10;u0du8twYC25hv2kbiuB0znj7Bj/YI0W41j4m3lz4ovfsPjSzayawgs4IzbJ5QTiRVDHLZbC7c5wc&#10;9ahk/Yt1jV5fhrqGr/EW5ub3wF+40yN9LTyxarHFGqbRIGL/ALrJkd3zkYAwc+U8VVhOMqDaS2Jl&#10;JvSDPUvGPwZ0PXfAHh7S/F9+b+HwzNFqbX3MPzQg5mIy2B5QdSuT97rXOfBbwRafEr4UeKLzxJaz&#10;XkHjbVbnUJFd/n+xkhbRNxxlRAsZHHG48VV/aR+MfhHRPhfqnhiXxZFbaxdwraTLbxia5aMsvnKI&#10;tw++m9OWGN+ecYPkt3+3d/Z+n22jeDfAExsLGCKGEXXmFo0VQqAosZA+VQPvHpXpUsszLF8s6cWk&#10;ndN6K/fUuNGvJKT6H0/4t8Q6N8BfhVNfLD9k0TQrMJFb9X6GOJYwAdzNI8SY4+9n2r85vif8PL34&#10;N/BrwP4t0eHW9G8W+G9XurnxFqNzatHBuvmh+1wu+794EKIFbgHaeBnA674qftY+P/H+oeGxqOgw&#10;aZoum6pDqcmn/Y5WN60OSiliuNocq+COqivWvFf7VfgT49fDzxF4G1prvwa+uWjWjXeqWYubS3DY&#10;JZgGQsdwJBwMZ9qdTJsxp3qKHPrd21Q3QrQfPa54v+1r8G1+BHwP0rxb4H8XavHDr09naanDC3lx&#10;6ikqyOGlJc7FJPC/NnB5r0f4IJqXwm+PHwS0Wz1HUZNL8YeD5rvVrS+u91qJolDCSBeduN2CvfK8&#10;8V2Fl+yhefEb4BeD/BA+KWmeKNB0LV7fVIL6fRjciaKMMBA/+lDj5uG/hGeD29C1r9nHUrr45+DP&#10;iLD4hsorDwnpTWEOhW2kFYnQo4YpL55xnK/LsP3Rye3BiMTVmuSq25X6q3kZTnJpN6M9G+KXxV8P&#10;/CTw/c614guAIIo9kNvGdzXBwCo2euTj9e9fLn7bXieD4t/sJaj4j1Tw9caHcSX1k1paSqJZkzdR&#10;AEEqCFYEZ46DvTfgD4al/aW8X+KviX8RtRiu7HTNXlttO0nHkwWscO1d0vzf7IIyOfm5q38fbrX/&#10;ANs5Z/hd8Pr1LDwXBKjat4jW1MqM6SxyQpCu5cgeVKG+bncvTGD2TwMaVPlinzrWTeyvqku+jNJR&#10;UVdbnlOu3Xijxb4h8Hfs+/F3Whovh6+MWq6dqFkqyxa04fdFYu42eWoGd3392V4GOfeP2s/G3jTw&#10;74k+Hvws+GCMuo67DczbLSeOK5itbYQALFJIyqgIkYDr9yup+P8A+ydbfHf4S6fpd7qP2PxnocKn&#10;R9bs4DELaeM/LII95zkcEbx1zXinh74b6/8AtMeE9OTUfEEWk/FL4flrKEyWwxLGcAGQlgwDmIng&#10;+vWvLSrShKs0rR3t18zGO/N1ZR8PeFtf+Emt/ET/AITC5aDQ9c8L3kVpq3iLUIpdStr4J/qvkLja&#10;2/72RnaOK4f4H/tH2Vz8H/gz8PdCm1+01fTYoTerpcwtTfTNMy+WjFGJBBdi3tjHOR0Hx7/Zq1Hw&#10;j8M5NR8XeKI9e+JOs3EVtpelxReXaHcSskUSAksWzGSx6bV45rU039hjxZoPhL4f+KP+Ep0vw14+&#10;8PeWzX18PIsoY0ZXSPYC2WAEilu+7OBjB7qsaS5K0m5pqyS0/I2SVjX+KHwtj+I/7Z9n4P1TVNXl&#10;03U/ANzfWtxcTgSwM0qp97jBymffHbGa53wbofiL9qTwT8QdI1/UbrTta+Gk9vpGjWWm4SVZLYP5&#10;VzIMsSZRj0x5XU547S3mm+IP7X3hvxT4Z8T+FfFHiBfDMulX0FzcuYLW3MwdntwFHnkEvn7uMj1q&#10;tqnwn8VfstftG3vjLwA+nar4d+JNz9hltLiZ4GtrtgCkkkjbwwB80ooA6tk1zP6xRqRpyjy2s0v6&#10;/EUm9jgk/aw+JWsfs0XGrReJ7nTfGHg/xRBomslIopDeJK+1SSyfIQEb1zmvuz4X+Ctc8Ky6rd6t&#10;4z1HxVb6kIJbe3v4Y0+xkBi+0oBkNvXqONg9a+CfEP7Muv2fjvW/hTp+sWCS+JLuDxZJf3WYknlj&#10;di8W0bu5xuz3+7X6QaAbr+yrf7UlvHL5SBktpzMisFAIDFVyOOuB9KjEUJUZpt6S1Rk0aQOaWkHS&#10;lrnduhLCiiikIKKKKACiiigAooooAKKKKACiiigAooooAKKKKACiiigAooooAKKKKACiiigAoooo&#10;AKKKKACiiigAooooAKKKKACiiigAooooAKKKKACkIzS0UANIxSU4jNJtoASlBxRto21JIE5oBxRt&#10;o20xhuo3UbaNtMYoOaWm/dpQc0ALRRRQAUUUUAFFFITigAJxSbqCc0lSSLuo3UAZoIxRcLhuo3Ul&#10;FFwuLuoJzSUUXC4q0NQtDUxgtKTikBxQTmmMN1G6kooAcDmlpq06gAooooAKKKKACiiigAooooAK&#10;KKKACiiigAooooAKKKKACiiigAooooAKKKKACiiigAooooAKKKKACiiigAooooAKKKKACiiigAoo&#10;ooAKhmC5QEA7sqcjtjJH6VKTgVxfxo8UDwV8KvFGu+b5JsrCSRX6bWxgH8zVU6ftKkaa+07fMqGr&#10;sfPXwjvofHnx8+JXxX1GVV0Hw/C2l2Nw43KGi3mdlPGCsYce+/tjn0L9k/S7i58Cal4vvrfZq/i6&#10;/m1WZpDysBbbaxFu4EHlkHA+8eK8f0HRrvwn+x/4f0GzQprHjvU44FXOGdrxy0jH/ehSVf8AgWe2&#10;D9gaTplt4e0yDTNOEUNtZwJDBEfuBEARc/QIB+FfQZhVtzQitHZL0jp+Z0SbScV8jhPC/wAYLf4g&#10;+NNc0XTdKlGmaLLLZ3WuSHbGJE2kqhKkeoOfauIvtJ+F/jXxTd3Xg3xVa+GvFhRrWS50mbyraSY/&#10;LH5qfKsjgliqggn5ue9dNrvwBsrldWXR/EWp+H9K1m6kvdRt7Nh5UrNtDYb+AHBz1zn2rjviz8Lr&#10;tPBtt8OvAPhWNIZ2hkTxHc9LQhwzTBwPmkwODkYz3rKn9X9slRqOLaWnRaa3vpvrb7iNOh8/fs9/&#10;D61+MX7cXxm8U+PSniK+8AXVnZWV9CpWJZo2QowGSNwNqxK87S5GTXpulfEbRvj1+0Xq0V5fPd6B&#10;8PLcmGzW3klS6uhsDTNtB2cgYBB+6cZ5x6n8R7bRv2dPhD4v17QNKs7XWdQAkmeBdj6lfuojVnbn&#10;e5JJLY7dK+efh7od5+zP+1H4Dikkllt/iJoL6ZeSBDDE+pRmObzmGSCQsrqF74J3DpXNSf1enUrR&#10;fvO6T/MGrRufW/gn4zeC/iLr+taZ4d1htW1HSJjBewrbTqIJNoKq6sgxwGx67WxXzt8RvDUNp8SN&#10;evvg3rx0zx7NAk+oeHryxuDa3Ub+YFlOEwG+WTb+NY/w0+IE3hb9tLxLqEKi38IfESF4ku2ikRZb&#10;qyA/ej5+OHlGO+7OeMH2L4b6tqUfhj4i/E1NNuNb1HWr6W50q0tFkSe4tIAUsrbGW3Au1wSw243/&#10;AHTiuWhingpqpT2e/ZmdOc4vmuYH7F/i7w1Y+FNU8OwQ3dr4xilmu9XtLxGF1O4cBmj3BSyKW/Dc&#10;PWvXPC/xk8KeJviFr/hPRXN3rmkwpLfmGAfIrfcDEkZJ+f8A75PrXzVb/HjXvB3xY+Geoa9ovha1&#10;17x1c/2Vr2m6VE8d/oqs0Yj86dnfcQW5UIm/1G0VX8K+NIPB/wC2X+0JMk1jNq8WnaXDb2ptthml&#10;aMOkCAP8zD7Qu5++QdoqsXXp4mpKtTVlLfUcpqrN9z7F8WeKNO8D+H9T1vVJGtNPsIzcXE33tqKA&#10;ScfjXwP+0d+3uPGk9p4e+H2oTWmn6s0VrFqKoVkmllOI1BOPLXKtlueo4GKzP21P2p/G+neGdT8K&#10;Xen6ZaStGH1OLTmLoVZtghaQ9WG0k8DGQOa+fdWvPD/inw98NfDN5oZstbu/EVrp82pWc23Fs7oA&#10;Nm3grnht3c172BwUMHQeIr6zVml5HbQpqmnKa9D71+F37Ffhvwnp8GsfEGT/AISHWREs9wt25MYf&#10;+Lew3GUDIwRt78HPHp9j8cPg74YabToPGPhfS0s5Gge1injjMRUDjYVznn1+nevLv2lP2jD+z5pe&#10;n+AvC9xNdeKZLRRHcXj+atvbhiqFyy4diFb0r80LrxlBqvxC8YeIdXFpPNqNyJZy1uFzgEOyjtjI&#10;+ue2KKmHxuNjGtipuMJ7a2SS8jKNKpU/eOWjP15uf2o/g7MY45PG2l6jFIWXbEokQYx947eOv6Gu&#10;O8Q+C/2e/jDOYbe70A384YCbS7oQXe49NqnhunfGPxr86/hX8DvHXia01TXNM0e7i0CUrOl0+I4P&#10;s4EhaXdtOcYHHv1qzq/hXV7H4Ux+M1k0iXTJ5gscEV/uuJfnKqQqoDz8x4Pau6jhsFh6al9bcJeT&#10;3+RuoU471NT6D13TfEP7InxMgtvAPiO18SLPFLctpHnmS5aCPaX8+MEjgSfKV/2q+2/gX8a9C+OX&#10;gu28QaDcI24Kt3aM2028nIdSMZGTnGeuK/K3SdR8cfBD49+GtZTT0t9RXSZ7iCO5BmSS1kWPJw3J&#10;zjHJOMVr+HP2n9f+HXjbW/GnhnTrDQ0v7doZ9PFwz2ysck3BQIPmUjgcfePJqMVhoZjQnzNOcNpb&#10;X+SCcYVE7O7XU+7/ABt+xh4a8V+KLzUrHWNU8O2Opz+bqWk2khSK7bnbuUEbR9/nnO72r0/4L33g&#10;ey0m98PeB3tPsWiSm1uIbNs7JRnI3Y+Y8c+n414f8Mf2jdW8J/svaX4x8cWi3p1KFI9NktdQN1da&#10;jLNIVX5DEuxV+rYBryjTIvi5+zlqFn8Mov7F0WDxnqt1caXrVmTPIzt5bOGY7drZdQB7cEg14X1h&#10;42lKnXq/DZL9b6a/M4ouUo2kfcnib4l+GfD17aWGpa3a2V1dyCOG080eez5H8I5wMj868B/aA04f&#10;Ar4raJ8YbCMRaTdsNM8RgZ8kRMyLDOw77S78f7XWvEfg/rXl+NvEVzb/AA7uvGPjbw5qUdvqWt65&#10;qoht4iC+5hujYL0PTOcdq+1/EmlaH8cPhvqmjyrb6lpOsWZhk8qYSxrJkZAI67CAc8Zx2zTpulgq&#10;ieHvODVpNr3XfsNKxT8ZTWHjLTDL4Ql8M6x4r0hm/s57yVZFtZyqMduM7SQUP5V8p/H/AEPxXY+J&#10;vCdhPr2q+PPGH2tNVv8Aw1o0QNnGi4EiygtypBG0YH3W45rY/wCCUjSXXwX8Vyy2yi8TxFPHNdF9&#10;8k5CLzyPlwCoxz0rsrj4gfDz9m/x54h1DXU1/UNf1C4Bl1m6smeJQxbbErZwAAce/wCFbZPiZUpy&#10;lSXNy3srb3/Ja9C4XTuYXh7Trz4m/tD+CPEfhDwLf+C9J0K2kt9UvbuwS0WbeVJjhUf7pDHP93iv&#10;c/2nfBc3jj4N+JLO2cNqVtC+oabKF/eRXUI3xbMEc4Dj6Ma5PxB+2P4V8LWsVzqXh3xRa2kyGSKb&#10;+zsJMOCSmX56j8xXqnw/8c6Z8UfCVj4gs7G9s9PuHxFDqEPlScgqSVyeCGpYyeKp1KNadPljB6dd&#10;L336iqvVNKx8x/GLxSmt/Dj4R/HDRme3n0t7cXBiYFRazbVmEhI+YI0RxwPvmvr3Q9Sj1vTYtRt3&#10;3Wt2izQYYEGNgCGHAxnOe9fIXhTQEvfgH8dPhesPny+G59QSytCeTEyvNboPTLI4B569K9t/ZL8R&#10;L4j+A3hg+aJp7CFtMmIOSGgdo8H32qp/4FWmY0/3HP8AyS09Je8vzHUikro9gHSloor52yWxy7hR&#10;RRQAUUUUAFFFFABRRRQAUUUUAFFFFABRRRQAUUUUAFFFFABRRRQAUUUUAFFFFABRRRQAUUUUAFFF&#10;FABRRRQAUUUUAFFFFABRRRQAUUUUAFFFFABRSE4pN1ADqKbuo3UhDqKbuo3UxjqKbuo3UAKRmgDF&#10;Juo3UAOopu6lBzQAtFITigHNAATik+9SkZpPu0AG2jbRuo3UhCgYoIzSbqN1FgsG2jbRupQc0WCw&#10;m2jbTqKLBYQDFBGaWimMbto206igBu2jbTqKAEAxS0UUAFFFFABRRRQAUUUUAFFFFABRRRQAUUUU&#10;AFFFFABRRRQAUUUUAFFFFABRRRQAUUUUAFFFFABRRRQAUUUUAFFFFABRRRQAUUUUAFFFFACN92vn&#10;X9ufVHj+EFnocRO7XNWtbFlBwXjLfMPfj+VfRMjbUzjPIGK+Y/2u431X4ofA/RVOY5Nea7lXruCG&#10;FduPpKWz/sY75HqZXFPGU5S2jd/cmzSnudR4h0K3/wCFofCnwzGiva6HY3d8rY4V7dbaOBiv0mmH&#10;X1qX9q3XLzRfh1b21hcSac+oatBZy3cIYvHExLOwAH19OtaGiRNqH7SfiHfymn+GLK3Qnna8k9yW&#10;b8REnFdv4h8W6Tpni3w9oF6kr3+rCe4tkEQaL9zGC28/w8MMfj6VrOvy4ikuW7ir/e2/1Npv3ly7&#10;o8Pk8cW3hDxt4P0XwLqp1w6rayxz2N3ekxqV2YkYMODy3Hfnp39a8JaF4yGvteeI9dgudOKmJNLt&#10;7NY484J3b95JxjGCO9JqHh/wd4q1ye3nsNKvNY01YUkzGEdDICyhWXBG7n8hxUvw+k8M2U+u2Hhp&#10;2f8Asy8e3u4i7NtmC7iuST05H41GJr89G1OFpJau2ur01I+zbqeXftEB/GvxY+EPgbP+gzah/bN+&#10;icrstx+7Xb2BLnnPYcGp/wBsz4T6n8VfhHOvhqBh420XZqegvG+xo5lcLJ82P7jdO+KboVrJr/7Z&#10;fiS5Z8w6D4YtbSJSMgSTFnLj0OFxj8c19AANKwydqthyvfBXG3P1GajGJU1RorpG79XqQ7pcrPlr&#10;9oP9mvXtf+C3g7RfBuT4t8PXlokV75nl5RgTdNjtuz61634n8J6zoHwP1nQvApni8QWuiyWOltFI&#10;FaK5CfJhjwPmJO6vTypbguwGB904OfXNNkhEr5dVKFSuMYbnqQQeO35V5mliG3blPzguvAvj2/8A&#10;h78H2h+G+qNr+g+JrO78Wandbftl7NHITOpfqyk7MP0XHQ7q1fjf8INRufip8Z/H+v6Ve+FNLGn2&#10;WreH9YVwJW1S3SJB06qREmVPXPtX6DtaLJEVcKx4AyDgAdMjPJ5696+XP+ChOrtYfCjRNOC7ob3V&#10;kEqq2NypFIxXvwTj/wCvXbgcNHFYmGHva71Hh6V6l0fmj4l8Ta94/wDDmt3euWu/XNQkmnu3D4SV&#10;9yv56rj5c5xtyfu9a98i+BfjGD4E/DnxPpPhq41PxQ3iO01fKjDRWsJBMZGDxJx83GNh4OeOZ+AH&#10;gZ/if8TfCXhy4XzLaa6R73C9YEUyH8PmVf19q/R79on4mxfAv4P3+s2wSKdUXTdOhiGPnb5Y1A5z&#10;tx196+0zylPD1aOAT5pTW/Zdj1sS/gordnxj8bfinr37THiyy8Ir4Ph03WbW5bzJIW3zCINuwzbR&#10;wucY75Jq9+zJ+zLa2Hxm8caP8QPCkt/pep2sCadK9ufKWPEvnyF8/KRmL6/hz9Kfsm/BKbwD4Zh8&#10;S+JIxdeOtbZbu/uZR/q4iHIUdhwxz9BXzR8c/wBqj4g6b4i8aeCtM8TafcaSNQZIby0jAmS3z80I&#10;OeDjjOfXioqwqZ1L+zMBHlhTXffv+Nyb+1vSoR0R7B8I7XxZ8Ho/FvwU8W6RqN/4Tu2a28M+JLO2&#10;3wmCYSDy5UB+QL8mDvOcnpiuG+Eni3Vfgt4Wk+GPjL4Mtr/jPRGmi0e80zTVuLW/jJPlu7n/AFWN&#10;wJPz9+nWvqX9nH4s6L8V/A9lNo098JdMtYbW5ivUIO7BAJJHzfcPIr027tVQb1Xey5dAWO8v1ADe&#10;hwcivhq1CrRnOlUXvJ2PMatJwe58HfHH4Uap8TP2jfh9oOvadqVtY/8ACGxWF7rdpb7LaG/DO0ex&#10;gTkKSQ6cZG3muVk+D+ofGz4WeK9E8W+F77w38VPDlvcww3+jWHk2Ws2lvxGwXOAzeYAeSec89B7T&#10;41/by0TwpYazZwaFOniqzuxZvpcibYlfftaQNjtkE8elfVOiXaa9pNpdG4E3mQRkyQMME4BYDHQE&#10;4yM9hXZLCYvARVWTaUjXkqUldbH50eB7LX/iR+xh8P73QtMv9Q8Y/CfxFG2paLKNlyYoSTPbhcfN&#10;8pjI4OcHivSP2h7y8/aouvhr4e8B2tzY6pBfw6zf3E9ubVrCPqSck7WG0jbn5vUYr7O03wtp+jan&#10;qF9YW0Nnc6lIJ714E2+fMFCiQ8+g56549Oeb+JPwl0j4keE9V0O8mudMGo7HnvtKfyLlnU9d45x8&#10;3T6+tcVOXLVXO7J+RjzO6Phn9mL4Aaf4/wDi78ULPx5ceIXs/wC1P+JZHdM9rFqu3eJ5MKSGUfuu&#10;p/i46192aR4T8OfBzwbPb6JpK6bpdjH5ywWaFmkwQSqjcSScYz718Q6NeeLfht4r8e2afFKTRB4V&#10;kjsrOPWIklF5EwYgqpbORtGcE5yK95/ZO+MXjz4rz6sniHRbe20qK3UQa1FaND9pbLAkZYhu3pjP&#10;fPH0eY5bXw2H9pTq81ONtNr31207nbVo8sedS+R4j/wTY1W88I+O/iH4Nureawg1C7OqWdpcgpKo&#10;UFWyvbdwc+1e/wD7XOl65488NWPgTQ/DU2qX2uYuBfeZthsmiYY8xtp/vcdM4NVPiFbw+G/2xPhj&#10;qUFvFGdasr2ydo0CMxWNXyx/i6Yxgda9c+IviDxXoOmW114X0KLxDdiQia3lu1tlEeAclirdMnAA&#10;rlgp0K9Gsre9G6W2uq1OWKlGUZdzy34c/soRLFpF/wDEXXr3xjq9lCqLaTSkWdsR2jUH2GfXA9Of&#10;fYLJLOAQBII4gAqJBF5aqAw28ZPSvn7wn+2dpGq6VeXt54L8Q2NpZXD2s9zZ2wuLaN1PzZkBXj8O&#10;1eh/Dn4+eDPjJNc2/hfU/tt1ahGmh2YaPJyN3pnYazx1LMpXq4yLsu2y6lTU3K9Q828P2sfhf9s3&#10;xTYKRJF4p8OwamYyNoEkMrx477uN3PH3+nHOP/wT8uJNM8GeOfDt0xN5pPiGZZA3Ukqq7sdtxjZs&#10;c9a3PiDGdJ/bW+F96pBXUdFvtM4P/PPEpb8d+MfjntXPfsyE2H7RHx5sk+RBqFvdCL/gLkj/AMfH&#10;5V6lWPtcDUvu4Rl/4DJx/KxvNqUbrsfWQOVB9aWmhtzN7ED9Af606vkjh6IKKKKACiiigAooooAK&#10;KKKACiiigAooooAKKKKACiiigAooooAKKKKACiiigAooooAKKKKACiiigAooooAKKKKACiiigAoo&#10;ooAKKKKACiiigAooooAa1JTiM0m2gBpOKAc04pnvQEx3oAaTigHNOKZ70BMd6AEopdtG2gBKKXbR&#10;toAaTinIc5oKZ70Ku2gAahaUjNAGKAAnFITmlIzSbaAEopdtG2gBKKXbRtoASlWjbSgYoAWiiigA&#10;ooooAKKKKACiiigAooooAKKKKACiiigAooooAKKKKACiiigAooooAKKKKACiiigAooooAKKKKACi&#10;iigAooooAKKKKACiiigAooooAKKKKACiiigAooooAKKKKAGuOh7A9PWvnf4y2gvP2ofgsspzEH1W&#10;bBHQpaqwH5gH8K+iWGUNeA/GHan7R3wU5/eXM+qRL/sj7IMn/wCtXqZc7Vn/AIZfkaUvifodd4Ei&#10;Enxm+JczNmVIdLt+nQCB3z+JkP5U/wCIXwt1nxP4+8N+LNE19NKvdFguoUt57YzRSecirlgGHTbm&#10;o/Azxp8aPiO6S72u7fSbjysY2fupUxnv/q854611njLREvzZ3kmtX2jQ2gkLTWtwkURzt/1m7rjH&#10;GPU0TnKlWU47uMV3+yi56SuvI8y8MfDz4geEvGXivxDJqmiajfa3FbCRZYJIog0CMqEEbtmd7Z65&#10;z7c6fwE+Gus/DrSdeuvEU1pcazrWs3Gq3Bsndo/nQgKCyr0x1x3rJ8UfEzVtKt3i8G6p/wAJrqfR&#10;bOSyeSIHtulVlAzz2PTt39E8A6h4n1jw5Z3HizS7XSNVnJV4LSRmRBsbsTxW2IliXR9o+Xllp2lo&#10;tNOxM21Hn6nn/wAH7TP7QnxouWfc6yaVAuR0VYJT+u79K9vCESM5Oc4AHpXiPwluvI/aG+NFq64k&#10;f+zLtRnqphcH+Q/Ovb1bLSDGNjbfrwD/AFrDMLSrJ94w/wDSUOq/e+4WlopDnsjN/u4/qa86yMQN&#10;fIP/AAUYiA8HeC3eQpENWbccZ6xFR/6Fn8K+vFZzu3xGMdskHP5V8/8A7cXg0+LPgbd3Ece+XSLq&#10;PUMhckIoO7+Y/KvYyapGjmNGc9uax0UZOM42Plf9gWNZfjxclQEcaFcCBzzhvMt03Y/3VY/pXu/7&#10;QtnP8R/2pPhn4GMYudGsQ+rXyFsr8xwoK+3kZzn/AJadOOfl39k/xRF4R+Pvgy980CzvY5bOTJ2g&#10;LKrBWJ9iM49utfW2mxyS/t4a95gy48KiWAZ+6CyKpH/fLn8a+2zyEqeZzxD29m3H8vwPRxKtW5+q&#10;ifSCWZltpLa5QGCSPYY1OMKeNufb196+fvij+xD4L8bWlgNEtYdBv7fUUv5J1jLm42tllb5h1/yK&#10;+jIwVLsSMZ3Nk/d4HA/L9aZIyXMQddzxA7soSDuB4/CvzWhjcRhpKVBtN9UeXTnKndxe+5n6Tp1j&#10;oUItLC2tLcJF80NuqxuxXAHy9xz1z396JNVh1qPU7TStQs5L+13RMBIHaCQr8pZe3fjvjrXxp+3l&#10;4z1LR/G3h0+HNQ1LTtUsrW4/tG408MVjjkMJjB6dfLfntVf9hHxh4p0661GxPhyfWtI1y9a8fxA0&#10;xdojjG1/l+brxyMc19FLJ6zwH9pe0Tv067mqw6jD2yerOT+K/wCxJ45tNfj1VtW/4SKbW9QZL+7R&#10;PKMCyOhLhdzZ6eo6V9w/CX4Waf8ACPwwujaZc3dxb7/MJu5S5DbQDjPQcV2JiWU/OilAfu4xk+tS&#10;DPTPHavOxmcYjHUYUKv2fIl1pzjytgSBXN/ECDU77wlqlnot9b6bq9xbuttc3LELG3HzZ9vT/Cuk&#10;IHeuD+NGneHdc8DXemeJtZfQ9Ju2WN7mK9Fo+7PyqHwcV5dJOdSPLe/pc54xk5aHlnwv/Y28LaFq&#10;p8U+MJv+E28YXbm4mu7wFrcMQOFjJIOMdc8+le/WFhBawSWlmI7RECjyIY9saDnhVGAM18G+NNU1&#10;LSNRis/gx418b+IriNksvs8am5tVZf8ApsQM9T/DX03+zhB8VItNvpfifdwyyHylsY0VRIOHMm/A&#10;H+x+tfQ5jha6pfWK9VXfR6Nf9u7HVUj1ZyX7QpI/aQ/Z+ER2uL3VAQPT7PHXq/xVuvFltoEEPgyz&#10;0u61W6uFgMmqyFY4oymWYAcseOmRmvKfizA+s/tc/BS3QcWVvqOpSgc7VeJUC/mvX36VB+1po+r+&#10;Lrz4UeHbJr+G11TXF+2vYSmJo41VfmLjoBzx3z7UlCFWWDpysrRk3J/4mwg3LkT6GX8MP2KzpugX&#10;9r4k8Zak1pqV3JeXGlaLIbW2Lsx3KfmfcPTp1Ne9fD34ReFPhTYyweGdKttLMihXuFTMsmM8u38X&#10;U/ma80P7I2lMA+neNPFulBB5YW21I4JBPJyOetdj8MPg/f8Aw31K8lu/Gus+KLW5jEawau/meSQc&#10;ZQ54zu545wKxx2LniYO+Ib8rW/IU5ufxM85+NUa2/wC1p8CJIlILNqiMM9R5MXP61z3wLkB/bO+N&#10;4jOIhHC5UdzsX/Gt34nu+pftn/CeCPDLp+lajelM9AVKfh9wVyf7L7nVv2svj3dgkCG8WwYdehkQ&#10;Nn/tieP9rrxz6n/MG2+lG33zZqklC391n2FGmx5ec5bP6CpKZGxbcxGMnp+lPr41K2hw9EF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nt614J+0Zj&#10;RPH/AMHNd2ZaHxJ9hEvTy/tELr+u0flXvdeIfth2kp+DN1qtvEZbnRL201SHHUOk6JnPbCyO2f8A&#10;Zx3yPQwEksTHzuvvVv1NI6amnodo+mftE65MB/o154ftZDjgeZA8qMnvxKhzXb+LfDWi6uttNrVg&#10;mpCzZzEJMkLu2k/KDhug6+lYusTWy+IfCurxSJjUYbqwjIGBM8saSI2e3FueP9rrxz2Ul6wtZ5Rb&#10;iYhQ8UYb5pAVGO3HO4fhmscROUHGb9Pu0CTuzl9M8St5ptNN8P6jFaxrhG8pIbdP0zg/j0rZ0ttX&#10;vYZ5NQtra1OCYlgujMehHJKLjr2zXP8AjXxde6Bpv7sA6xcQM9lpawfappGGN21FdMhSVyTnGR+O&#10;H8JvC/iewlbVPG/iZ9R1bUQGTSgwWC1UZ+VAO53Dd1+6KudJTpOez6dxtXjZnJ20Vx4Y/bI1ZpQR&#10;b+JPDQNvngPLblFK578SA19ARtumnbPG/H5KP8/hXjX7QbR+GtT8CeNJVdYtB1hYLqXbjZa3A2Oc&#10;9wGWP/61eywspDBSCATnHqef5EVpiZKtClWj/LZ+sdF+Fhz1Vypr2u2fhvSrrUtQlWCytommlkY9&#10;AK8T+Mnx11S1t/Aen+BoLa41DxjLILG5v0IVBHsJJXjs4716R8YfA0nxJ+HeueHIJza3N7bMkU+3&#10;cEbgjIyM/nXz54f8F+PPGvxB+HEeu+H4tBsvAsTiaeO581rshUVGjXYu3cEbIy2OOta4GjRqR9rU&#10;d+W918tPPcmnG/vSZ7N8C/ilP8StN1yLVLa1tfEWh376ZqaWbFk8xO+T688dq7zxHo0HiLR7rTLq&#10;Pzba9he2lQjPyMME/wCfWvP9A03wL8A7bxFem/tdK/ti9k1a9+13IErO33jt6nGR+deiaZqVvr1j&#10;b31nKktrcRCSKZDuV425BB98fhXNXjy1vbUlaC29SnpPmSsj8nvih4C1P4OePrrRLuE2dxp8zz2N&#10;0hyJbfP7oqPb5sjPevfPD3xv0vUf2hPhf4utbrMmo6KPDmoRscETBlZHJ/2iz/LjjHU19J/tE/s+&#10;6f8AG3Q7RI5EsNesFY2l80XmHacbkYblznA5zxX5seN/B+r/AA88Ty6ZqUD6ZrFrdLLbED78in5H&#10;QcZxzkZ/iFfqWAr4biLDxjVnatGLXa//AA57FL2eMg7u0kj9Of2hfGGtfDr4Yar4g0G4gW+tZUkC&#10;3C5DDAG3rXy38Lv2yNT8W/GTSb7xhqC+HvDsdpJC0EQJhMzbcbm78j0459a9L+GPivwv+1t8N7Lw&#10;14sN1BrmlsrXmmtceW9yRn5/cHb07evNXPhh+xx4f8D/ABS1/V7mODVPDzJE2k6fdDzDbu2/zRIp&#10;9MR4Pfnpivj8N9Qy7D18PjYv2yuo+Xp+Z56VOnFqotT6Au9E0jxZYTx3FnZ3dpe2wBkWMP5kbAgH&#10;f349uK4NrvwJ+yz4P0fTXkm0nQ7q/wDs8MijcqyyZIDH3xxXqlvbJaW8UaIkaKoRUiTYigdAB2rw&#10;r9rP4VeLvjB4X0fQPDcVg9p9r+1Xsl5JtaMoB5RQY5+8+enQV89g3GtUVCrUag3rqc9JKcrSeh0X&#10;w3/aN8O/FTxzrfh3QUkul023SX7WD8sjEuCnTj7vXJ616rHuIUsu3Kg4zyD3Ffn/APsn/s+eMLfx&#10;TqWpXWrXXhc6Ndi3CQwEjUMs/mMx3DA4XHXqa/QCGEQRLjOcAEk5JrtzjCUMJXdPCT5lp+XcutCM&#10;JuMXdD8Zrzv4yfAzQPjfpVnYa/NepBZu0sSWs2xS5xguMfNjbx9T616IG3UteNRnUoNTjo0YqTi9&#10;D5o0v9ljxR8OmK+AviLcadA26UafeWayRl/Y7x1zzwe1exfC3S/E+jeFooPGGowatrSyvI88Eflg&#10;9gOp9a7N0D43AEe45/A1na5qlp4a0e81K6McFjaRNPK542KoLE579BXoV8fiMbalVs29nZX++xXt&#10;JTdpHz54Wu28a/tp+LZYj+48N+Ho9KDfeEc0rb9/scIwx+te73/iLRrPUora/wBQsYLyPEi28sq7&#10;0yCBjP0PNeFfsZaXdXnhTxD481GMxar4z1aTUgXXcVtwzCKPd343HOB97pxXmf7RMvwL+IHi2/uN&#10;R8aX/hnxNDIbWSeLznXzAcbWhUZYD/eHU9a9GeEjXxboty5YpK8VfWyv8r3LUJc9kfZVhqlssYjj&#10;lTyVQbSZE+Y8lmyGPqOtWZLn7RCXiXfGAHEisCrEMCFBB74xn+dfmTp+qfCnwR4gfSvEEb67bCLb&#10;/b+iSXtvMA3/AD2gkTBz2KucYbPUV9+fBLwz4b8F/DPTrfwwbltElj+2xSXcjO5B5OSx47VhmGXU&#10;8CvcnzXslp/WpVWHJY8djkbxN+214guY5BDbeGPCptppj8wR5Zcg9scSOcf9M/fjO/YJtW15/ih4&#10;zkiME2ua6XKk7sH55SN3GcGcp0/gz3wOR8FeKWm+Gn7R3xOicbNcurnT7KYnBwsckMO0/wDXWVBX&#10;tn7EfhptA+AWmXEi7TrF1c6xGCuD5E8hkg+uYjGfxr1Md+5wdWmne/JH8FJr72aVPdptr0Pe+9LS&#10;DnNLXyDOEKK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hrm/iDoC+LPB+r6LIQiX9nPbZZdw3NGwU4yOh5/CulqOZBIVBGcEOPqCKUKnspqXW916lpng&#10;nhG/n8c/s++F9RtD5eqeHRaFk++VubRwkqnpjzE3fTd3r3CyVDEHB+dyfLcDI2nLAfhvx+FeWfD3&#10;TV8B+OPH/h6U7NOvJjr9pEF4KyArOgHoreUc/wC30GOfRPB9neaPpMGn3dytxPZr5MjBfv8A8Qbr&#10;xww456V34u0Zcq66r56v8bibPOYP2ebNPG03ijV/FGp3usMZPs9wlwYWtUbGUjGTgHAz64HpXWaj&#10;4k0XwsLcRafeahcowhV4rcyHdgksW7ZCkk+1XvElvpOkzHWdXujDBGflBY9T2AHWq1zrF94os57f&#10;Q7WS0WWBkjv5o8CMsMK4X+LHPcda2nVnWcXUleK9EvwHcp+IbPSvjV8NryC0nW80rWbRjE7HIxzt&#10;cDsQ6jj261Q/Z78UXniT4ewwaq+fEOkO2l6nG33hPFwWP+8pU/41v/D74f2vw48BaV4Yt2ae002M&#10;hSchpDuLkdePmOa8h+JvixP2fviZb+JIrZrvS/FEQW9022yLhryPhJFTBzuEgB9No654dCH1pTwd&#10;P4r3j/X9bF3urHtHjfx3ovgLQJ9W1y6FrZRqSV581mHRUXuTz+nrXm8XjLW/j14N03Uvh74gtdFs&#10;JWljv57u3LXMRBUKFG4YP3sk+1U/BHwr1b4iazB4z+I8e2+ikeTTdDzlLWMnhpOzMQBxgYweTms/&#10;4h25/Z38WSeNNPtom8E63JFa+IbZYyq2OCdl0CM7U+Z9/HGFralRo0n7Kk+asu9uXzXmEYqLuj52&#10;uPh8PF3iWf4ZalZX1/8AEaXVZBe6nfyGSM6aChMyjphg33c8bepr7K1rxh4T/Z98FaRZahex6fpc&#10;Bj06yjlY5dscY6nGM/THvWV4X8PeG/C+s+K/ii2pnWf7XtPtkV5GPMEdlChOISpO4HePTOB6V87+&#10;JPHmpSeOvDfxQ8b6JFqngm/ma00bSyRLNaRuPluJIWAyzAEBe3PJr2X/AMK040l8ENWlo5StdpX9&#10;LJbGsm6m59paTrFj4j06C/sLmK8sLhRJb3VvJuSVezAj3yMe1cr8Ufgr4W+MWmiz8Q6cskinMd5D&#10;hJ0/3X7dB+VfP/7LPjvTtF1Dxne6hqMHhfwbe3sZ0HTNUvY4/siAzGRQrEbQSUP4+3PsK/tT/D5/&#10;FSeHZNetI7xrFLzzophNCCSwKblzyNvU46j3rxKuAxWCxMlQ5tNb22vr00OVR5JXifOOr/sQeNfh&#10;9qw1T4f+IZLqa3nM0X2r91Og4wnmbjvz9BjHvXqvw6+KPxe0MJYeN/h3eanIGwdU0wjIX/bXHzex&#10;B9a9Stvjz4DuNjnxXpblBjcsxyCe2Md8fpWxY/EHQNWcy2WsQ3+OkcFyuR9V4/r3rur43GVqap4u&#10;ipPo3Fp/erFVKnPpNXN/TL19Tsorhrae0DjIjuFCuPqATirDxb2UnaQOeRzn2NVrS8ikj8/AjSTl&#10;WJHzfkTWPrvxA0Tw1qmnabquoW9lfaizLaxu/EhG3jJA5O4V8woTrT5Ixf3EtKaN62tlgeRyELPj&#10;O1doqwxz2xUMUm92XGCoGfqalpNKT9BJcuiEAxS0UUwGSSCMHccAAsT6Ada+eP2ufFc+qeHbT4aa&#10;S2PEHi4m1VY2y0NtvTzJSMc8cYyOp5r33V9RtNH0+4vr6WO3s4I2eaWY4VEA5J/Svmr9n3T7j4x/&#10;FHxD8ZNVgaPT97aR4cglGWWFWIaUdOG+Xt2PJr1cAlSk8ZUXuQ/9K6GtO0dZHull4cuPC3gZNF8P&#10;rBHcWFiLbT/MGE81I/lyPTOc/WvnLw1/wrT9pPUbnQvGel6ZpnxH02VoLxtPnaF3nBwzJIMbm+UH&#10;BBxkc16x8SvEGu+I9etdK8A+OfD1jqdiXjv7C7/eSPIQNv3SShHzZGD19q+cZv2afiL4S8L65ZTe&#10;FtO8SX99fyanHrGkagYLuCZjkn548kE44B7dq9XLKd4znVqKnUk7xd2mtdb7Jp72OqmmvelK1z1e&#10;4+FfxU+Hl3ax6HfaT490NW8r7B4jhC3EMRI+5IM54Hcc4HSl/ad+O03wh8M2em6ZFBZSGznkuokI&#10;CRBYW+VeOcu6D9a6D9mPxf8AEHXdFv8AT/iF4fuNO1LRxFHBqd7EEN2r78gAE5K7Bls/xDivmr4s&#10;W8nx6/a50rwUYTc6Qlws2pRI2QkMckcjDPv5eK9DCw+s42f1rlfsYuTa2dtttPwMZycpcsndok+J&#10;2gz+A/2SPhP8OLVmi1vxJc2rXKBNrtISs8jFc87XlhPXnZ2zx94eDtAh8LeF9N0i2jWK2sIEtYYk&#10;GBHEihY099qhVz3xmvlDTZIfjv8AtqPc28Ym8O+BLQ2xdTuiFzvY7gOAMgBe/wDqs98D7Ctd3khn&#10;Pzv8+3+6D0H6V4ubVXyU6f2neT/7ed1+FiqzfJydSZaWkFLXgPc4o3t7wUUUUigooooAKKKKACii&#10;igAooooAKKKKACiiigAooooAKKKKACiiigAooooAKKKKACiiigAooooAKKKKACiiigAooooAKKKK&#10;ACiiigAooooAKKKKACiiigAooooAKKKKACiiigAooooAKKKKACiiigAooooAKKKKACkwxI2gEdyT&#10;jFLTJI1kAznIOQQaAPJviz+0l4f+D/xB8GeFNYtLp7nxTPLBaTwrlEMfl7i3H/TVe/rXrMUol34/&#10;hbbz+FfHH/BUHw4//Co/DHjq1mks9Q8K67bOl1EOYopnVWz7F0iX23Zr6Z+EfjOX4hfD3QfELwRw&#10;Jf2FrOuyYS7i0EbSZbA5WRnjxjrGTxnAAOxooooAKKKKACiiigAooooAKKKKACiiigAooooAKKKK&#10;ACiiigAooooAKKKKACiiigAooooAKKKKACiiigAooooAKKKKACiiigAooooAKKKKACiiigAooooA&#10;KKKKACiiigApjoWRgDglSAcdKfRSaurDueVfHCO+8Ot4c8Z6ZF591o92Ib6McCaxlGJlJ5x8yxtn&#10;B+7jvmu4stUQWFtqCyi5s7tFcS9Dk9GP1BAx22+/GhqunxapaTWtyBJaTxPFNER1Vu/4f1rg/Al+&#10;sb6h4FvY/JvtLYPAGPElqSfLdTjnGOR2yOa7GlWpRi94fkM7u90qz1ZUjvbaK4CfOEkG7B7H9KtK&#10;dmIjwGGBsGAuPaqGl3pnhYPjz0IXLnaGXPyn8ea5nxt8QZNJ1K18P6NbNf8AiO9yFhBwlunGZHbB&#10;AHOQD1wemK5KdOVROCV1+Qx/xC8e23gqyt4LeGTU9eupRDZ6fanfI8h+6XH8KDPLHp71h+CvhdcJ&#10;rDeK/FsttrHi8qVQqpFvZhv4I85yQAMtgdBwK2PB3w+h8KSX2o3d4uo6/cr/AKVfsNrbBk7VBJ2D&#10;kZOTnHSvOvF/x61XxD4nbwd8KbCPXtb3xw3utSMRp2mxNvO8HBEzja2VBXovNejRi1GVPDbfal/w&#10;ei/MTlpZbnrnivxnongHTptT8Qaja6RZRRgvd3koTfj07tjPQDjPvXgi/tUQ/GPUL/w78O/CDeMC&#10;qGKa61NvJ06aNwQeSh8xcKcqQvbnmvPfH/wUufEnxI0bwe2tzeJ/Fs0X27VtYv8AIgsbdm4NrAWI&#10;XdtYNknOxa+m9N0nwt8CfANxNshstLsoQ8t1Go86bGcNkY3E9lHvzXp+wwmCpwetWrP4Y6peumv+&#10;Ykqnc+UNe+HPxT+CWkNHqGq3Evw5vLofbLPw+f8ASbAE8JEpDfuFy2VGK7y5/Zu0f4jt4I1vRPEM&#10;vivRrHUo7q6F9ebhsVTgKVxsxk5XB7V7z8KPF958S/CH9uahoo0mzujKlvFMD5slucbXYEcbh1Xt&#10;jqa4TxD8B9S8M66fEXwsvU8N6kBum0u5jMunXa88bQw2Mc/e5+ldX9qV60+STjTktHZJL0dvz+81&#10;jJv3Xv3MrX7n4U+DvHtx4S1bw7olkRpR1kX9/EskMsKsd23eCGZeOARkPWL+y/4B0bxDa+L/AIh6&#10;jpNvBp3iXUS+mWyWccSW1kmVRuAMBsknI4xVfxF8QfDPiEWGifGzwO+k6hZsi/boIzNaHYcjbKFX&#10;ahzyvIOR6V6n4zs9M+Jnwtu/D/gDxBp1iuoQfZopbSUbY4CRvCKvQ4GB9TWdZ16VH2b5k57yveNl&#10;1T13NORbM+TPHrW3jr4k2PjHTLewh8AaR4ut/DUVsLcb5n+bz5jgj5QRGBwc5PIxXb/tk+ANP8E3&#10;3g3UfDWin7VqN5NDNaWRZTMdqMqgg8HashAwc89Mc9p8Tv2RtGtvAca+E0vRrljLbXEURnYQzPG6&#10;7nK45YjOT712fx/8K6t4ivfhlPp9m9zc6V4ts72aCHcFgHkSBnZ8fMoBYEYGd46Y59JZrGdbDypT&#10;uo8yad1stPx1v5lLk2ueAeGdLTW/i38O08FeLda0zRvE2jXlwY1nJEcqJuwyMTkqyOMZH3s1h/tP&#10;aB4hj+Jvg3R/Ffixb82ekXt3ZX8yi18i481URjgncf3QPUZ3e3Prmm/s5at4J/am0PxL4ftXm8IP&#10;Bd3zxmbatlPOrpKigjoS4fHHp716P4y+Adv4++Ouk+LdbgttT0Gx0s2UdhKm8PK0ryeaTnjG7G3B&#10;zjOR0qnm9DD4qlVlJShyNvRc19fL5EtwucF+zd+2HpPifwlYaP40ml0/xXZoYLm6kjIt5wpwku/H&#10;yhuex6dTX0zY6zbajYxXdtLHdW8ihhPauJYjn0Ydfyrirj4FeErjxhF4kk0mD+0YrU2gjCAWrof7&#10;0PQkfXvXOeJPgpceGL1tZ+H3iI+FNS422N6Wl0x/VTGCNmc9Rn6V8xiKmAxVRyw14N62exzStfQ9&#10;lD7kVgVbP905H50jvsxnjPQnpn615JovxuuNG1WPSPHfh+48L6nLtjiv1bzdNvZPWGUAEds7lGNy&#10;9eceffE34zat8XfFFx8NvhbceZfwgf2xrygm1sEPYPgB24bgEdKwp5diKkuWdlHfm6W/IuEecr/F&#10;jxNdftJ+Pz8LPDUjp4asT5uu6xC2UdgRtgXp/dfJ3enFe26nYW2geEz4W0S8t9M1UaVLb6ZDHhZV&#10;ZUADohIzgkEnPcVH8PPhvpXwn8HDStFtBKoiaeaY/K13PwWcvyfmPQYryXx9q/gv4zaTdapdand+&#10;CPG/hyKSVJZWMN1bKvJIUkbkfaM/QV3X+sShSoJ+zpvor3feS/qyKjabSex4x4H8U+HPgHodna6z&#10;4C1DVPi1Bdyr9raKV1uppDneZRgMPlXII+XPXnn2jwf+0N4r0zxr4X0P4k6BbaXN4mgMuly6dvfb&#10;ICN0LqWPOHTnjvxVL4FftOQ+NLDSbXxzp403VpZGSw1SSDfZ3sY+UvHKQNrHK7uvUV1XhH9lXw94&#10;b+I8PjG61vWdevrUPPaRXtwZIrcsc5jHPsMewr0cX7CPtIY2moys2mru/a2tl/SN5+zv+8Xoep+P&#10;/FFv4N8G6vrmoMkdvYWz3EioeSQOFHrXw18B/ECfDn4MfET4768RFq3iO8e30USjEqRksIyD/tFu&#10;mP4PevS/2vvFcvxO8aaB8D9DuXjuJ5G1fxJcwZJt9PSKQgE8AGRhj/ZwOua828N+Fl+MHjb4afCT&#10;Tf33gTwTYRXGr/8ALTFzkOsLtxnj+L3PHNdGW4R0cJzVtpPml/hS2/7eMVFJ83U+gv2J/hbP4E+F&#10;DanqcRi13xDMb69Zx8zglimf++m/OvofHygd8YzUFnbi2jEaKEiQBI0UYCqBgCrFfIYmv9aryrvq&#10;9PJdF8kROTcrsQDFLRRXPuRuFFFFAgooooAKKKKACiiigAooooAKKKKACiiigAooooAKKKKACiii&#10;gAooooAKKKKACiiigAooooAKKKKACiiigAooooAKKKKACiiigAooooAKKKKACiiigAooooAKKKKA&#10;CiiigAooooAKKKKACiiigAprFh0GQOT649h3p1eVftO/GaH4B/BbxF4zdUkvLKArp0Dvt+0Xj/LD&#10;F0OdxJ7dqAMH4x/tkfDv4J6vd6PrN3d6hrNrCLiax0q3a4aNDnbvfASMnB4dh0OM4NaPwh/ay+G3&#10;xwa2t/DOur/adxGJE07UEaCY+oBwUcj/AGGb3xkZ4j9i/wDZ5f4c+DJvGvicC9+JPi121TVNQuIl&#10;MkXmjcIUJyyqu5h8rLnuOBjq/jp+yb4L+NNlNeTRt4f8UoAbXxHpyBLqGTszOMPIMgcM3HbGTkJP&#10;a4pRKvRkccMjjBFPr47+D37RXjL4L+ObH4Q/HW1nfUJfk0XxrGo+y6jFnCiX+43T+InOQa+vvtK7&#10;VZQZEb/lpH8yj8R/OgLnnH7S/wAPh8VfgL458J+Us8+p6TcpbIRn/SViZ4CPcSIjf8B9818l/sO/&#10;tceFPhz+ylpi+PNVGnf2Vrtxoyyt83Ery3Klv7oH+kLjnIgz3wPvaZ3YRsrJ5itkbTuU9zg+pVWH&#10;/Aq/Er9pPwlp/wAKfiP8efhtLaM2mXeq22u6RH93kLPIEUc4+S9lj3Z7Zx2poLn7b2N21zbNLNGI&#10;MbeA27qoJ546MWX/AIDUzvtRX3RrGf4nfb9O1eU/swePH+IX7PXgvX5rqPVLybS7dbtk4JuljVZg&#10;fcyBm/4Hjtk+OeMf20dR8IftXW3wyufDvl+HPOWzkumfzZbiWUAxlYwo2IuGy2WzuXpSGfXSFjw6&#10;7T7HIP0NOqOLcu+MjhG49OecD6etSUDCiiigAooooAKKKKACiiigAooooAKKKKACiiigAooooAKK&#10;KKACiiigAooooAKKKKACiiigAooooAKKKKACiiigAooooAKKKKACiiigAooooAKKKKACiiigAooo&#10;oAY0au2SM/KVOfQ4z/KuU8XaethLb63DHvvNNhkbKDDm2G0yrn+I4C4H1rrc1FcbwqFW2gOM+496&#10;uE/Zyv30KR5t4q1fWPFHha28R+A722Nx5QaETqWRrckeaDHkZkXHHPcjvW34L8Nad4b07Zam4uJb&#10;2Nbia+uH3TuWzk7yeiZPy/w7h61wOqXk3wJ8fF1tJP8AhBtcuQ8kiAkWN4x4wP8Anm5Jz027B1zx&#10;y37Tnii+8F2Wj+E9D1VLSLxxf/YjeSPsawhbm6ljk53Ah4sJx3+avVWHq150qFLSEtb9kuj/ABHL&#10;RXRz3xO+LuofGrXz4a0LVZdC+HQuW0q58T2sbNLql+MbbWHBGF4cM4J6rxXuXwb8NWnw08I6b4X8&#10;q3guo0E09vaJuCF8/K7fxNkHLcZ9KreG/htZeCfh/pGnadZ2WtXOgWhudKVI/JjklCnbIVy2HOc7&#10;snPPSuj+GgaTw3bXzshvLpQ99I0RDvcEkuuM8BScCjF16c6HsaKtGOnq+76mcUvi6nDfEjwBr/h3&#10;4iWXxC8JWkGr35sP7N1LSJH8priBWzGYjhtpXc+Rg5yOmK57SPCPir48+JbDU/GenP4e8HaRcLNY&#10;6ErZkuJlPDzHj5VwMLtO7cemOfUV+JmjtrIhupks4ru7XS7GaRsS3F0QS0ca/wCyFyT9K7GJ3Wf5&#10;3C8BRGWyWHOGPHBPP5VP1mvRioTj76VlLqkb88jzn47eNLf4VfDTXdZdyty9u9rZRq+0PO6YRFGD&#10;tyVHrXkX7H2reJ4r7xtp3iq/uJrPSYLNnW/m3rFI8byMMkcAAjP+6K6P41aHq3xO+NHgPwtNps8v&#10;hWyP9uXcx/1MhXKqpPYoTkdd2/tjnyrRdd1D4r+MviJ4L0CZLWDW9aefV9SQ5+z6eqIip0GGYRuO&#10;vGT1r28FhoVcvq0Fa8rSlLrFKVrfNK+ndG8UpR1PWfDf7THhH4ofEW98CDRZtQKyzQRySwCeGXyw&#10;u9ihA2r84wcnPPpWv4h/Zl8BapqEkdlc3nhq/nUSCHRr/wCzMx7EJg479PWuH/ZR8L2et+LPGXjm&#10;1t1tbCOcaFpKIAQIYcqzlv4iSQc4FcH+0frfiPRf2k5/EGhpNcweGNOtNQuoI5ioMXmbXyMHqGBz&#10;22e/DhhL42eFwNRwjGN9XfWy7/cKyb5IaWPaF+AOv6ba+Xp/xX8R2qyoYUS9kWXacjgZI54/Hj0q&#10;O9+Bvj+4uG2fGbWobcuflSyXepJRcbt/YZx9a5P9oLx8njHVvgeuhX8ken+INcFyZoH+8sezcpx1&#10;56/Wvp+OORmcSADfKGUj0HQf+O/rXmYivisLh4VG1eV38Mej5e3kROcowi+58reFdH1r4ZftX6L4&#10;am8Xa54h07UtJmvlS/ucpCQ5UqFxzkrnOe49K+sFDLtK7VjwQwC818vfFnxLpHgn9rLwLr2ualaa&#10;Xp0fh65SSe7kKKCZMjnB/vH06V1+sfth+ALTA0SbUPFk6j/VaJZvMGJ6fNx6GnjqGIxPsKkaesob&#10;2STs2uliaqXLGXVnuBuVz0YL0GRyT7etcx42+Jeg/D3Snv8AX9Th0eNVLATyKGkx2QYO4njj3ryT&#10;/hK/jV8T4zJoejWngjR5x8lzqLeddBT38rCbSPqc57Y52/Bn7NOlafqY13xZfP428QFRi61Zt9ur&#10;5/ggJIX65PQVyQwtPDrmxdRX7R1fp2RPs0lzM861R/Gv7WrtaafZ3Hgr4dGdJX1C9jMd/e4zyinh&#10;V44Ix97nNa9v4VX9lV4bbQJW1LwpevJNLpd1IpvppFA3MjbcyglhkYGOOuePWda8buvg7xFe+Eba&#10;DxBd6LJNCtoXCgyxBS8KsAcHB4GD93Fcn4p0jSP2mvhRomr6bfCxv3C3ukaio2va3i9EbuoLAqy/&#10;xYHoK78PjXJxjVXJh78rVtU3s31/rQLqVtLHkGgWXxY+K2pXvxSt9bhsZdNmePRvCtvcb4JoQcmO&#10;UcbZcKMZB6mu28Q+CfBn7Zfw5lu4idJ121drO9uUXFzbXEePNt5gNpZchRiuU8FalrkzavrOjWce&#10;keN9HLw+JPDHmY+1sOPtcQx8hYK5Vgrd+tdZ4X8PxeOPF+lfEz4dahDp9xdFbfxBpko2RzICdzPH&#10;x+9GWy+Pm46YrtxUfZNypvk5dmui7Po+bdN33+SpXk3Z2sXfAXh5/H3h67+HXxD8If2Zc6CtulvJ&#10;Z/JaTwZcRyQPj5WxH8yjP8Ndx8YPiXpfwS+HaXfMt2qC20ixOfNmnA2qMdwMjPHeuq8X+MdH8B+H&#10;rzW9dvI7PSLRDO80sg2qoxt29yzdl5zjrXyyuttr0t78fviWF0fw1pcUq+GdHvFJk+fASZkOPmfY&#10;uF5PB5ry6FKWOqqtJWhpZa+9LsvXd9gaVWzkjyufWdS+Dnww8c63qsL6j8UvH/8AoECjmZXmDgoD&#10;yVC7kIGO3avrP9lb4Er8E/h3HDdOk3ijVI4rrVror85n8pV2nk/d2/qa+afgr8NvEvjzxD4d+Kfj&#10;RJWmv9eT+yrB+FRSsrtMR6YjQBcDqea+/ohtkmAChd3Yck4BJP5j8q9bP8SopUKMvitzW7qyt6Lb&#10;zFJ6j1Bz14CgY+lOoor4zRbGTCiiigQUUUUAFFFFABRRRQAUUUUAFFFFABRRRQAUUUUAFFFFABRR&#10;RQAUUUUAFFFFABRRRQAUUUUAFFFFABRRRQAUUUUAFFFFABRRRQAUUUUAFFFFABRRRQAUUUUAFFFF&#10;ABRRRQAUUUUAFFFFABRRRQAUUUUAITgjpt/iJOMDB5/l+dfH/wC1uH+LX7RHwD+E2PO0qbU5fE+t&#10;2w+YeRbITBuHHBYSDPbPQ19eXLYhkUDczIwCf3uDxXyJ4OkPiH/gpZ49uhgjwv4HtdLVyNwVpZI5&#10;g/sceYuO+c57UAfW1vJmKN1jG91BKr2Uc4H03Y96+Yv2mv2ntd0TxjafCj4UWUetfE+/XfJIR5lv&#10;p1uSPmk4xuYbiASMbDXrn7QHxSj+CHwd8U+NJJIlbTrQ/ZIpjtVruRtkCk88NJLGp44GW7Yry79h&#10;L4MyeDPhXD408TIbrx/4yYa5qt7OpE0XnDzIoOc4CxyDjsXIxxQI5ST/AIJ8RfEHTFufij8Q9e8W&#10;a4U8yBopjbw2NwRldqbmyEOOMjPtXzp8HNG+OHw1+KXiPwBpvj6VPiVpEi3VtouuS7rHWbE7yrRs&#10;WwrYXphvvDniv1LeKNInUx7lKsZMDlh36dTX52f8FO/iFonhjxr4Mv8AwpOY/iv4Yjn1GSe0j3vB&#10;p/lhiZiCMEvGgGem8nmgR6no3/BRPwxpGqaP4e+I3hXXvAnjKS+SxuNNlthJGsrHy1k3krhGLk5x&#10;/D718i/8FPNNl0z9qFLlpti3nh/TZROyDEjB7iN3GG5GEX+XavoL4dfsS6b8f/2a7rxT4w1y78Vf&#10;Efxxpi6jFreouZF00vskS3TDY+QjG7jOegxivC7r9nb4pfGvxxqWneNPC13FqHg3wA+i2N0yMYtR&#10;ltmka1CSE8tI0pUnB24B+bOBSJI/+Cfn7Wtl8BtQ8Q+FPG1xNY+F9SVZNOuQxlW1uVY8kYGFkDli&#10;c8eV3zx7/wD8E8PA3/C2/Enjv4/eLTPqfiXU9aksLD7Su+G3tPIgkPlDvky7AwA/1WcfNgfAP7Ot&#10;rYa18TfCmn6ikc2ma/a3WhPNdruSNp7W4iglKeoZ4n6jHTPOa+xv2NvgTqPiz4YXq6L8RfE3w7+I&#10;PhfUbvSda0W0kMsKyRzMbdfI+XI8tsb88+nFJhdn6UJIY/kDxCFFCrvchh9ciplYnhhhxyQOR+Br&#10;4r8M/Fv4m/Cv9qjwp8JvFHi+0+IFlq8Ia6lFkIpbbKOykgM2MFfXncDxjB+zLC6+0RDchjcjfszk&#10;KCSAM/8AATSLWxaooooGFFFFABRRRQAUUUUAFFFFABRRRQAUUUUAFFFFABRRRQAUUUUAFFFFABRR&#10;RQAUUUUAFFFFABRRRQAUUUUAFFFFABRRRQAUUUUAFFFFABRRRQAUUUUAFFFFACEZpfryO4oopNKW&#10;4zK8R+HrTxVo15pepp9osruNoHjHy4DdwfUdj2r4x8Y+HNT+Ff7Q3wg0/wAYn+3PBsVxf6Tp17fK&#10;DBEtzHHtEmSQHUwqFYnnJ4GOfuEglhz8o6j1rzr48/BzSvjp8Or/AMMarK1vHJie2ug5Vre5T/VS&#10;Aj0JPHfNergcZ9Xk6c37kt+66XQ73VjA0q71D4LskWo3BufA8karb3oBlfTnMj8Sv/FFgr83G3pz&#10;njv9be61rwtcnw/dWf267tHNpcxyDy3dlH71CM5AyDnvn8a+U/Avxr1/4E6jH8M/jRat/ZEi+TZa&#10;/JB5lnPGBgrJkHcp3LkEjrXuOmWVx8OtPOreEntfEXguYGdNNikMjwIeT9mYBvk/6Z4GMDk546cV&#10;hXCpGo1rvF/Zl/wQSstDkfC3w+m8H+K/D/h3yJdfvdNhk1XUtf1BcQ2V1IMJJHknBI80FQecDkYr&#10;rdO+Id9ceMPCekeHIlvPD0i3n2vULghnm8oIAQRnA8yYDP8At+3PUaTqvhb40+GGjBW5tJXHm2M5&#10;8mdNpOFkQHPr1rjLPwVB8F9b8X+NLayifSHitIbawtCSERWcS4XnYSWiYkDnywOOtL21PESbrfGl&#10;ZLo2/wDK/poapxtqdrovxI8Par4ibwza37f2jDvWE5JSUxkq4VuM7G3KR7D1rPv/AIO6HaeFPFOk&#10;+H44fDk+vpIs+oQxEyNO/R87hkcnjIxmvMNJuP8AhEvDPjqXTbA6rZ2+pNa+H3WLbcGa6CGYIScs&#10;DO688YBJ7YqzpPxh1bR9MvkSxvrW18L6JJJqP9qRD/SL55FjhjQ542vHcZ65BQ96l4WpTb9jPs3+&#10;D/PS3cOZr4T134ZeArX4a+BNI8MWbxyC0jWOWVBjfJ1dyOcEn3ryPw3o8euftY/EU39rI1lLoMNg&#10;fNQ+VIjOS3P/AAED2zXrOreNoPCmj+HjrKgXWs31rpiGFcGSeVC27H/AW49utMsfHnh/U52Zbq2t&#10;XlvJtFZZBtnkulYYUDqeOfbcK5YVq8PaztzSnpfzve/4E6t3PjPw94K1vwV+034O8C3azXvh3QNb&#10;uLrSpDAQsUVx+8KlsnIXaoH49K+/o2dpI2bAO4ptHPTdz+PFc1J4g0GcX+rmWwlOkTyLezKy5gaO&#10;MkqXOOR/X2rUs9ZtpL6KyikV51hM6xqwb92HMYckZwGzkcfwt6HGmYYqri3SfJblVn+r+e4VJyqf&#10;EfPHxd8PaZr37V/wss9WtF1CyvNKvIWtpcGPKqJAzAg7vu4xx1r3/TNC0jw7aK9hplppyeX8otIE&#10;j2gLuwMD0z+VeEfFjUbTTP2sPgzc3V1BCn2XUo3LyqipiIjOWIznnp6fSvV774t+ErKMKdds5fs6&#10;LMRC4mLrsAIwhOOH/wD111YxV5UcMleyh8tZsU2+WKZT8Y/GXTtB+GEfjjT1TVdFV4ZZZml8spat&#10;Msck33TnZnO3jOOorg/i58dvEnwX1WfWr7SP7e8I6naqNL+xKQIbvftjjkcA7VlVw2/Hy7SMHrXh&#10;48d+LLvTPiB8FPCng9/Edor3K2l27+Wtvp1yjGIbGXs+4j5udvavavg9qes/GP4KWGkazoUc0cUf&#10;9laqLq5FtJ58UYjbaoV8EEBs5HXHPWuupgIYP97Vimk9m9bPbrodCUYu8jJ/Zgk1nSvF/wARfD3i&#10;S1hsdWGpx+Iks4nLiH7RHISwYY3qDGFPAzu7YrnrGXxz8PP2hPiNpXgg2U2jW1nFra6DfErDcJMN&#10;0nlsP9WwfcF+Ujr61W+FnhD4l+Cv2motN1iSbU9LbQv7LGtfZ+GhilV0D/Mcthiuc98+1fQqfB3T&#10;z8UF8dvetLqq6S2kiFVyjIZS6swzyVB2j0555rXF1aWFxE3NpqpBaLVdPu/MVTlvzrbscJpHh5fj&#10;B4o8N/E7SILnwXq9gHtL6PUoCHvEXbiOQ5XKjLbWxzuPApnxgj0z4F37fErT5odM0/cf7asWbaLq&#10;I7fmhUdWHzcY53Dpiuk+Kvxu8OfDGEaZ5c3ibxVM5NnoVk3nzO/ygFwB8qjjkg45ryLVfCi6asfx&#10;P/aC1GNprb99pvhiGTzba3b+EAceYx+XcNowQOtc+HjUqtSrXULWUN5SXZeXm9uhnpNXaETV4vjr&#10;Zn4o/EJrfTPhPpSG70rRTNuF2yEbJZxheRjhMHG481wHiRdX/a3+LnhE38JsPhvDqmNOsSuDeRxK&#10;rPMw4+TPlgLg7dx5OaytO8N6z8WfiJouveL7KTwv8HdS1AiHSFJ8p5SjlWb7uxGZUGMEDPWvpDwl&#10;p1rrv7Quq2tisdvY+B/D9to9vBCuY4Lu6zLKw6btscVuOgzvPTHPs1Z08C21Z2g+W20PLzlfdv8A&#10;yKc4rTqetT6OJdV8LqsC21rZSSyx26rwgEZjUe2A+c/hXTRRmMHJ3cjn1wAP6UeR/pAlc73AwDjH&#10;Yf4frT1G1AvXHevgeeU0mznuxaKKKlKwgooopgFFFFABRRRQAUUUUAFFFFABRRRQAUUUUAFFFFAB&#10;RRRQAUUUUAFFFFABRRRQAUUUUAFFFFABRRRQAUUUUAFFFFABRRRQAUUUUAFFFFABRRRQAUUUUAFF&#10;FFABRRRQAUUUUAFFFFABRRRQAUUUUAFFFFADJFJMZUZYN+QIIJ/WvkP9lgDxB+1t+1Vq275mvdK0&#10;+KXGdqpHcK3/AKCpr68kJGzaduXGT7AEn+VfI37IEf2T9qv9qixx5SLq+lTJH/vxXLE/r+lAGb/w&#10;UZiPjLUPgp8NZkeXS/Fvitft8Mb7TLbwrGHj6dxKcH+E4ODivsm3UrCoaRZHX5WZFKjI64BJwM5w&#10;M8DA7V8h/tzXS+H/AIq/s0+KbhdtjZeM/sE0v/PL7QIwrH/v0a+vYFCCUAY/esSPfP8A+qgDyf8A&#10;ah+OWn/s+fCq+8V3sMl5cRkRWNrCjM0ly3EZ+UHgE8gjnNeFfsq/svy33w88XeNPiGItW+IPxBsp&#10;xfzzKX8i0l5WNQ3TtwMY219k31hb6jD5VzBDcR5DbJ4xIuR7HvWT4u1u28H+HNV1q8uWh0+xtJbi&#10;diBthhjRnkYdOiqTj2FAj5o/4Jd6u2ufsZ+D4LhmlNhLd2rb2yX/AH7Op9gquqAf7Ge+B9WXXnoj&#10;PHIONxO5AQg2sQQOp+bb3r5T/wCCWujyaV+xv4VllXab24urhfUqJTHz/wACjYfhX1jLGz42tt5G&#10;eM5GQSPxAx+NMLI/DP48/CjUPhn+0n428F+GrS5+12GrnUtFs7SE7zZGJZ4o41yc4Maxbv8AZJxz&#10;iv0xg/Z4k+Ks3hz4veHvEGr/AAu8d61pNrNqq20QdJZGhUOk0BKAsvKhs+vFeM/8FC9LvPhN+0H8&#10;G/jVpqgRR3a6XqrxpsIjhczqC/P34zKnTjYOucD710a8k1C2NwxjMTs5i8tw+U8xyjbh2aMxsB2z&#10;1NILI8h+DP7K+ifCXW7/AMT3OrXnivxte7/M17VBll3dkTJ2jk/xV7YqiMbVAVB0A/WnUUDCiiig&#10;AooooAKKKKACiiigAooooAKKKKACiiigAooooAKKKKACiiigAooooAKKKKACiiigAooooAKKKKAC&#10;iiigAooooAKKKKACiiigAooooAKKKKACiiigAooooAKKKKACmSR+YMfKR02sMg/hT6KlxT0YGF4o&#10;8GaR4y0qXTNb0+21SxmBV4LuIOAD1291r5V8b/s1+P8A4LPd6v8ABbxZqNtpkjCSbw1PiaKMLnHl&#10;7icj5myoA6DmvsKeUQhSSOWVeTzywH9a8O8X/tG3GjfGi3+GFn4QvNQ8RT6ZJq1uYrpY1mhSRlYK&#10;zJt7KeSPvD0r0MJjKmD63i+j1X43t8i0z570ub4kePtTfV/DV54Xh8eQ4DoqnTLiQ/xCaIs4lxjg&#10;5XGW6549Mm/aM+Knw80i2Tx58LJLu2CsLnUtPn8yI4AyZV8v5ASQQcnOG6Yqxbaj4D/aI8Z6n4b1&#10;LQL3wF8TtLt1u/Kmg8m7jRidrrIpxKPkyemOOuasX+s/GT4R5OpaXB8R/C0cQY3UKtHeLH/FlfmB&#10;OMdQc47d/pI4zDZhFJU4adH7r/7da39GWqSnrch0D443Xjuy0bV7L4XTajb6bObm1urfVbEokpVk&#10;ZinnK4JViBleCAe2K57WL34h6lot6B8NNQ1pr3W01XUZIL22X7RGmFjgEaSSFQFVAWPUqTjkgamh&#10;eIfhN8WnSXR9S1D4deKnziaJV0ucuezFFVZOnG8dzjqaf43+J/xF+Bup+E9FuJtG8e3HiC6ax0O2&#10;uRJb6tdyKAz/AL4M0IABBLMV+h7KpOlhovkpcrfSfNf707PuS4SWiZZ8T+Jvih498YfD5o/AenaP&#10;Fp1xe6vJBqmsMBC0ds0UPmYtztw0+R1zg9OtefW8HjvSvG3xE8dXGp6FaJoKl/KeE3MEWqPawiYI&#10;xKZJ2oRgfxY7c+leDv2w5dQk1Wx8deAPEXgs2T+SZ5Yhe2dwp3qSs6qqttK8hc4yMnmtfxZ+0b8K&#10;bPwjq2rx6ppOvoXS7u9N+VZJ5AgBZYpNuWxGvc4wOfXmw+Pq0Yc8aCcGrXSurX13uy0mtz5n8AeH&#10;/EuoeDfijoc/iDV9Hmv9BfxNNbSWKW8l1NKsqzHLl9q5aMjHXnivTPhb8Ide8Q/FuxHxE1+81sah&#10;4TW6sI4L0wBIluUYxkQhMkeco3HOdpwBzXSRftReDPGWmWvilvAniGbSrrSGhmvpEth5VtMwLIwS&#10;QkgGLIzjvXq/w4+IPw8+I8Ft4p8L6zpk6Wlr9gEiyqkttEWRvLkUnI5i459fSrxGb1a8JKNPl5tv&#10;d2skt7eWomkeOePfhF4a8LftF/BmztNP3WV0dUilE8jTmQrGxGTKXxjeemM556DH01onhDR9HSNd&#10;P0yxso4gsf7q1RWddg4JAHqPyrwP45eLNH0v9oD4NX0urad9js5tTkmf7ZGPLEiRKpOT33k/8B96&#10;9K1j9ob4e+HzItx4mtpJFPyx2p89pMKo42E+nfHWuPGQxOKoUNJNcrvutpP7h1VaEWOf4cX9j8bI&#10;vGVhcq1rd6O2mahBN8oVkkDwSoRjoHlBXHORyMVt+Cfh3pXgXVNeksDEya5qMmpGAqRscqobbkkd&#10;RkkY6ivPJf2n5dfubex8I+A9f1i5uH2Ry3tv9ltj3z5nzYHB6gV5tYePfHvx08R+LtJufGlj8PdL&#10;8OyJBqdtasrSxlt/y+cduPuNzgVm8LiZq9Z2VktWm7ei1BqU0fRXxB+K3hz4Z2ZuvEGow2aFHAtw&#10;6tcykY4jjGS3Xnp1FeOX/jj4mfHWOaDwXa/8IN4NZAh1vU4yt06HOWSM7duAPU9RXn9x8Rvgp8G9&#10;Rhg8NaTJ8S/GsijF3Gj3krydsyHcEzk9Bzj2rUfwX8b/ANoQ7fE9/H4F8JToXNnAP3ypxlJCCp5G&#10;MHtzXbRwEcOlWlaK/mn/AO2xf6lQUILXcoaP41+H3wR1SfQPh/a3HxE+KNyjo2pvliXHUtKQ+0fN&#10;90dcdeK7H4Yfs1a1421uDxv8Xb9dW1Uu0sOixqVtrck85XcQTwvbnHavVPhH8BPB/wAHdLSPw3YR&#10;m8aMbr52Ekkh5ycn8e9eiNcG2DiRFjbYXLuQqscjjPPrXJiszjSk44Ntt6cz3+X8q9LEylroc38R&#10;vBVp40+H2q+FpoFWG/s5baNok2rC2wlCP7uCBz6189f8E6Nb1HxV8LvFOra+kp8SXGvzx3c8qH51&#10;iRIY8Of9YMRn5sDrX0f490eXxT4R1zRYbxtLn1G1n05bzdjyvMiPzj1I4x07mvPv2S/B8/w6+AXg&#10;vw/qKiDUbSwEUyzHErt5sm0sMclhk5/SuGFW2Eq0G/iaOZxXNzdT2UAgDJzS1Xa72swEUj4UnKrk&#10;bgQCv15H6+leX+K/2kvC3hzxBq2iWsd7rmoaSQl//ZsJlhtHZSY0ldc7WZhtwASOc+/nRukkytz1&#10;iiuS+HXxN0X4oeHv7e0OSSXRZLq4tLe7kQqLhoZngkKqecCSKQcgdAe9dWC29kIUFQCeeMHpzj2q&#10;gHUVy/j/AOI+ifDTQrnWdbuHh0+1iknnkjjZ9saRs7EADn7uO3Wm/DT4g2nxT8F6V4o0m1uItK1W&#10;1W7s3udqmWNlBU4BJGc96AOqoqITHzViZcPgF8HITIJ6/h+tJDcrM+1fmHlpIHU5Uhs9D3+7+ooA&#10;moqC5ufsys5RmjWNnLD1GMD8cn8q47xn8ZfCngO5ubbVNWtxeQRmRrG3JlucDbz5ajIA3ck9KAO4&#10;ornfBPj/AEL4iafPf+HtRh1Sxil8o3NuSULYBK5IHIzyO3FdAzEMqqASeTk4wvc/yoAdRWR/wlWm&#10;Nrj6Kl7byautu139iWQeYIVZVLkduXGPWtJpxHvZ+I1P3gc5BAwcfn+VAEtFNSRHztdWI5IU5IHb&#10;NOoAKKZJJsaIYyHfYT6cE5/T9a5O6+K3hm08YWvhN9Wtj4kuUDxaeH+Zgd2OforH8KAOvoqD7Txu&#10;wNjPsjbP3jjvxxzuH4e9c7afE3w3f69d6Ja6tb3ur2bCO7tbR/MNu5zhXPY8H8jQB1NFYPizxzoX&#10;gOxju/EOp2+kW8pKxy3LEKT7kDjqOT61U0P4k6B4l0STWtN1O0n0eMsr3rSFEDD6ryp7N7UAdTRX&#10;HeDvi54S8fXF1D4e1u01p7RlS4fT3MscTnOFLYAz8p/KuxAJY9lHegAopjmRHxtQIR8rF8Et2GMU&#10;3zgCcvEAowcychvTp+v6UAS0U1XDYHfaGOO2adQAUUUUAFFFFABRRRQAUUUUAFFFFABRRRQAUUUU&#10;AFFFFABRRRQAUUUhzjgZ+pwBQAtFc1qvxH8M6FfGy1HxBpdneqN7W8l2ocL646mrOheN9C8TiQ6R&#10;q1pqWzG6O3lBkGc4ynUZwfyNAG5RSJ+8ZlHBUDIPv2oG/JDLt9DnrQAtFFUtX1e00Oz+1XtxDbQB&#10;whaZ9uSegX1PoKALtFNVw8aOv3XAYZGDgjuKUZJ9FHU+lAC0UhZcDad5PQAUm7tgg9wRQA6imlm/&#10;hXcO5z0rK1bxbo+iX+n2V9qlnaXl+zJbW9xMEknK43eWvVsblzjpketAGvRUcUjSBtybCGIAJ5x6&#10;1Kq7j6CgCC7LLbSug3MiMwX1O04r5P8Agj/xJf2+/wBonT/um8sdD1GIdPMVYXVyB7NNjP8As+/H&#10;1Br+vWXh2xkvNTu4rG3h+eRnccICDnnHXGPxr5Lk1aLQv+CkvhzV7aaK40/xd8PpLaNopAVmuY7h&#10;5hyM5ITavQdQfagD1n9sH4NXvxx+CetaBopji8S2zpqeizydEvIH3IvsWAYA9s96l/Zb/aFsPjz4&#10;DE7wSaf4s0orY+IdHuJB9osrxF2tvQ4ba5QlWA+bDelesX+oyaZZXd1JAz/Z13vGily3G7A6c5bG&#10;fbOOa8d8f/sqeBfihrEPi6GLUfCHi+SITL4h0G5azvQDj/WHBWQr23D+I+tAHuBuMNGmMPJnCkMO&#10;n/Aa+UP23Pi9NrPh1vgx4DlXVPiF4vzp01vbMHW0sGKrdvIexMbFADj75OflwdE/s7eLhqkfhq//&#10;AGkPFV3BPEWFi7xRX08R4OZQMjpjIUd69E+Ev7OPgL4DLPc+HNLuLnVZ2C3OtahJ9ovZjk8GViOu&#10;T0xQB13wd+Gtl8H/AIX+G/B1htMOkWaQM6rt8yQ/NLJjJxukZ2xk43V2VVra5SeWVUkifYFBCSBm&#10;Q8/KwHTH1559Ks0AfPf7evw7f4lfsveLrC3iE19YrFqlsu3LEwSLJKB6EwCdc9t2ecYMX7A/xST4&#10;qfsx+Db1rj7VqdlZxafqBzlllijVFLe7RrE3/Aj16n37UtOj1W1e1nhE9vMrRSowBGxgVbPI6qWH&#10;41+ev7Cr3/wD/ay+LPwbuJYlsL3zNZ0uDzV2uUdgkSYJ58plye3k9Du+UA/RUgg9ivYg9aKzRqtr&#10;Z28szzJHbZMiSySYVkwOeehySAO+2r0M3nxpIEdVdQw3Acg/jQBJRRTHfbJEuVG9tvzNg9CePXpQ&#10;A+iqX9q2++2iM0MdzOu9LaWULKwHUhepxVpZkdiobL4ztAJI+uOlAD6Ki8xl2lwij+L5sbQOp5A9&#10;vzp6NvUNxz6HODQA6iik/wAM5PSgBaKYkimEyPmMDqCOacGztIVmVuhHQfWgBaKZLIIoyxZeASCW&#10;wufQmmtMysoMZwVDbs8c54HqfagCWiq73DxxlzA7kf8ALOL5nwehIOPx54qYNliBgqO4PfuPwoAd&#10;RRRQAUUUUAFFFFABRRRQAUUUUAFFFFABRRRQAUUUUAFFFFABRRRQAUUUUAFFFFABRRRQAUUUUAFF&#10;FFABRRRQAUUUUAFFFFAEFzv+Uoq5yBuZc4+dePx/oK+Qvi5falF+3z8P7fT0/tW6j8ITzNpAbY4j&#10;+0MHPm++V4OMbe+ePsCUsOgBAUt8x2rkEEZbt+VfLereGbi8/aks/iXF4u8GFLbQpdAm0yXW8+aj&#10;Sly74j+UrnAXvzzQBz3iT4TeO7f4l/Ef446/fN4SvtL0Caz0XStLuEvNkCoWMsuQoBO1cAZ6NyMc&#10;43w0+IHjTwj+zTb/AB38VeMNVumOgPJ/Yd7Gpjkdn2wybwSB3OCvfrX0L8UtUtfiB8OfEHhnRdb8&#10;NXV/qdo2nxR3F4UgXepBUsisRwCc8529BXnXgv4SwX37J5+D/i3xH4cgMmlvpFrqWnSmaKRAxMU2&#10;19n3W3fKG7dRmp5VvYDyT4+fBu9sP2fl+Ll5qkOseJrWzt9a1C3ubby7G4tWwfLaMNncA5w4b1+X&#10;njgPih8KtS0jxx+z1d/D/wAZazZnxXNc6losMr/aF0q4EETuyrJlWjIbaVYcgjBGDn3a48B+PvEn&#10;wYsfhFr/AIh8K3OkIFsb/X49RWSa5s4ymwC1wNvCnI8w44rd+JXws8Q+KPjP8K/EvhHVPCkOgeAY&#10;J7e0tZdSKvd+dCkfl4WNhHt8rg/NnPTiuyOJrJ/vKja7N3LU5JWRPF4k+Pfgy0FvrfgzQvG0UGEd&#10;rBvIecY3binKKxLNnavOOe1ct8UPjJpWqeAfFFl4w+EWveHL0aTcrbSy6XDcRwu0Z5jk2DuFyfYV&#10;79pvivxHcfECGzuYtF/4Q4aSlzNc2900skVyCVaMHYoYfKDng47VH8aYLzxr8NdZ8N+HLuwk1bVr&#10;Roo1vLsw4VwQSD5bZx+H4V1rHU1C3sbeacl+F7fgaKa6nxf+zH4x+Ben/ArwDbeNNAktvEMVgRLJ&#10;Lay4uEzI3OzAbhehHGfc145481X4daN8cviVL4TvotO8JyaHFdWdiYJUUXQjLbNoIxkv1PTFfaHw&#10;9+H3xL+F/wAI/DHgaw0rwZqt7ptubT7fdaowkbcHBkwbdvu7wcZ56ZGayYP2TrrQPhR8QhJrGkeL&#10;Pid4oi8r+1JZEtra22ptQRqwONuWyR1yOmKiWOXuODnp2bsHNE+ffgB440CxTwt4i8QW6eIYrqy8&#10;u90i38OmTDH7hE8jtnbz0QZzz2r6Z0z9oG1+e38G/BHU7va2xnayjtVb+4W/dnP8X0/Guz+D2ia1&#10;8M/2ftN0eTRNIu/GOj6VItrbnVIZY7q5UA8ShRt3nH8J24HWvTvBPie81XwdpOo+ILe003XJLRJb&#10;/T4ryOdbaQjlQ4Kg49cD8K7J5jRmrSpt+spfoxutC3K1ex8vfFz4q/G/w/4J1DW54PDnw50oKIoI&#10;p7hY7maZyFjRCc7mHJwAOMnnHHzZp3we8P8AhT9obwfpes+OLLxnofjmb7Nrlxpd/gQ6lgN5cmC2&#10;4HeQrZGcPwMGvvfxhp3ibxV8Y/CV1/Z0T+CNGWW9S7t9Rwsl8wRYZJIlzuWNfPG3cNxlByNvPLft&#10;h/Aq++KngXw1pXhLTIbjXrDXra/spVuVhe0jiWR2JMj/ADEsW6Y+8PTnhljJJ3oJRflv971I9q/s&#10;6I4Pxxa337P/AMefhR4D8ERaRp+neL5bqKSEaaDPapaxCTzfPL/vPv8ATauM9a6LwP8AEv4sTfEb&#10;4xfCuTWdO1bXfDFvDf6Xrs2n4DJPEJUhktxJhs5Kg7xjYeDnAb4m8B/EX4gfGX4HePdT8Km2tvDN&#10;jcw6hDJqEBliluY/KkKEN+8yERj93GAOckjf+Enw68X6D+1F8UfGmqaMYNK8UfYYbK8W6SV447OJ&#10;oysiLnG7eCOfXriuSpVq1pOVaTk/N3/MzbcndnlF3+2X45uf2Z7T4gW1x4f07xJYa9N4e1KzuLF5&#10;vMeLBZo1VwUwM54Ycrzxz7p4C+J3inxr4o8JQWP9mal4fn8NQ67rMVlbLuV7piLMI0kq5ybe6JwO&#10;Nq5HINcH4F/Zav8Aw78VPim9xHDp3hDWYZp9Jhys6/bLwhJJSpxtK7Fx6+YemOei/ZY+EuufCT4Z&#10;Pouu3UUfid5rm1sDdzrcPDaRNItvGjbRxl3b23Y5rJabCPIviZ+0n8U/hX4c8UeMNWvdNs73Qddv&#10;1k8LSRpdpPYqbYQFpo5B5DEGTGVbv1xXpHj/AOLfxKk/aN0b4YeG9Q0m0HiDw8+u2V3dWfmPYLvK&#10;Nn5x5uNmR9w/NjnArw7Xv2ePi3rn7O2t/Du48EwNrj6k1xf667xCTVo/N3ogK5JBGRkn5fQ7uPaL&#10;fwb45P7VXhb4l6p4SS30WDw+dGeIX0Zax812dkDNt3hTgcAfhRu7gfRng1dei8OWUPid4rjW7ZB5&#10;01k3y3BGQJdn8IbJ+XJxjqa+Tbu28Z/sUfEHx54gg8PyeLPhx4r1STWp7nSoTJqVpczD94GX5sxq&#10;dhGeODxzX2FDcReUkayCPjy0KyRhnCg7QCHPrXgfwp8X/EfwVouuWPjHwpqGurc61dLptxpt3aTA&#10;xkErHcPJKuAeMFQ3Rs9BkAls/HEWhfs8ah4l+DMFv4pE1zc38Cy3EcaWnnTPcXQldiAojkmkY8Eg&#10;NjacZrm/g5+0jr+r/HO3+Ht3rmkeL7G50BdbGoWEbRlGDASRIrDMqjcCJMjO37vPHlX/AAy/460v&#10;9mrUNB0vS7S+8Qan4lbxFqXg6K+j8g2pkykDbJQCCN2cHDEDjiu58P8Aw/8AHd/+1CPG7+FV07Rr&#10;/wAJnQoZ3u7cS6QfkJjGzGEXBCrjPzE5OKAK3i/4p+O/jj+z18UPHWmX0OleCLXT9WttP01IFeTU&#10;reOOaNpHcjMfKcKAep5NTfDvxn400P8AZf8AgVF4VSy0HS7/AEGyfU/EN7j7PpkKRBgHUsC5Y5wF&#10;xnBzjiud8MfDv4m/Cn9nzx58FW8GXutWE0V3F4f1ewuYnWSK6MxdZAWGChkU9edx+7irNv8AC74k&#10;eHdO+Aia14Ku9d8MeFrBdOvfD1vcW5YXKxokFyymYCRQd5KEHHrzQB0V3+0j4w8ZfCL4629o8UWo&#10;+BY2EfiC2jBttQtjbvJ5sYyCrDbgrztyDk5wPUv2NtY8T698B/CN/rywGzuNItJrGdLjzZJw6s7u&#10;/wAo2/eQAc9DzXgXhj4P/Ea8sP2jtKk8FTeHda8cw3DQX5MAspVEBhWJAk7jcQ2cfLj/AGuSPV/h&#10;p8UdZ+Dv7MfhSe/+GfiKVvD+n2Wk3lnawRidBGpSSby95PlrtDZH94+lAH0pNyVHP945bChQRkn/&#10;AD618beKrrxJ+zL+0X4q+I+reGW8V+BvGMttDJqulDzrrTIkWTI8nacodwDEMM4HpX1vpeuR6/pN&#10;jqNkwktrmNLpNhJEkTDpnHUZ5HtjvXi2i/EzxH4Z1bxhpPjjwvq7ae2q3Eel6jpli0q3VkQpXMfO&#10;0Lkr1Odx6YoA7P4BN4X1Lwld6/4Nv4rzw/rt5JqEUVuFWO2duHj2jowIG7PtwMc99repQaRp0t5d&#10;zR29nArS3EsjYCxorO56dlUn8K+Uf2atD8RfAvwT8XPGd74V1dNJ1HVZtX0rwrBbss8VrH97y4+f&#10;3kgcMF43bcZ4r0n40+JdU8a+EfCOl6Z4Z8RPpfiqaAakVsiHs7KQAzR3CdVcxl0K5GN2cnGKAPn7&#10;VfFEvw/+OXw2+O93pl2tn8RUl8P3lhbXSXD20MzqbB0QY3qUQuxwu3zFHOK+mfj38b5Pgr4Y0e9t&#10;NEOr65r2rWvh7R7GW8jtoGvZ2IVJpTnYqqjtuCnOMcZzXnn7QH7MHhfWPg7rOneG/C8Vjqps449I&#10;fSYJDdQSRY+zKDv+QbVKk9v0rz34369rHxD/AGW/Ctpr3gvVbfXE1/TLTUrGO2SG8jED5drZpmO5&#10;wVGZVA4bGKAPXYf2gPFOh/G/TPhhf6JpGuatqNimqx6hBqP2Rhal5EdjF5cgOxoyOH5znivoIMCS&#10;Mj1GOcg9DXy34G8WaXZfF2DxB4l8J+Nm1e6K+HtL8R+JLS1S3gVmZhCixldm7IBJLbioPGTXq1j8&#10;aheQeLJrbwR4rz4dlWya1kso0lvXDYY2w8zEigMDuyOooA9Nd8Ogxz1DHoDkAcf8C/Svin9sbwxq&#10;kXxNt/HHhpYofFXgzw2mvCS2i+eZBcmN0K5+Y7d2PTkc19TfDX4l2PxY8GQeI9MsL7TbaaV4VtNW&#10;jWC6SaOQq8boGIHK9dx6155c6ilv+05rOoahpV62jvoFpo0d6bcyWwl86aV1fbnj5kGDQBov8f7T&#10;UPgZpvj/AEa3W4n1mCGHT7USZzdSEqIvu/eUiQnj2xXjf7DejWuj/GT48W7JHPqEd3pk010yYd3c&#10;XZYkZOOQRjParvwL+B/if4f/ABL8RaBrNu//AAgWi6rL4g0dlt5ZFe6uZGfMYVTkRhMbcjHmcdcV&#10;T/Zov9V8D/FX4/eI/EfhHXtLGu6hHf6dNPptxGt3DCJv3SboxyDJkEZz5nQY5APUv220Wf8AZh8f&#10;JMCyyWIjZlVtyq0qIdpCttPzZz7fUin8Gvin4U0b4OeArC4ur0uugWETwjSbmWJg8UYAfZCQceaM&#10;kkZPOOTjK/aW8YX/AMSf2XdXOheDfEl/e65AiR6OdNulu02zI7l0jUlRhRtzjdk46EHu/g/qLaL8&#10;GfC6NpuqWMun6Pa2rWc2lX0dx5kcaKVZMZOfL4PON3cE5APlr9mH40T/AAb/AGWPiJ49tPDdrqsG&#10;m+LrjzrWGb7OXile3C/N5ZK7fObgr27Z4+gvF/7Ulx4UHwnv08JfbNP+IEkUCSf2jsa1eS2SZPl8&#10;o7+WK9V6Z9q+bfAHw38bap+x18YvA0Ph7W9O8T3euSalDZ6xA8YkhEkBLRNJHGZMi35HON6/j0Pi&#10;nU9Z8Wp+zxJpPg/xDqGneG7yx+1ynTpSts8MHkyfLGr8NkHJI+5xnkgA9guP2hfGOp/GPxt8PNK8&#10;N6fF4g0XSFvoTd6oTGGk2eVjEJBJDMcEj7vvxzUH7XXi3xD8FtS8c6L4Jt5IvC/2z/hI5L+7EMbv&#10;acS+QwU7s4YnKjbkYzR8JYdZ0X9rf4zeKb7RvENpourW9pHZ3r6PdGOfyVfjBh528YAYffNeYfD7&#10;wt4gb9jL41aC/g/WU8U+JNQ1qSKwi0e9jNxHdONjIDGccZ4HXFAH298N/G9j8S/BWjeK9OhkhtNY&#10;s4LyMSf3XjVxjpkDdjOOcV01ea/s6MIvgv4Ksfst3ZSadollYy217ay2zxSRRBHTZIq9CvUZz7cZ&#10;9KoAKKKKACiiigAooooAKKKKACiiigAooooAKKKKACiiigAooooAKgunYRMi/wAYC5PbLAf1qeo5&#10;DllTy3bJB3KMgYZev+exoA+PviN4V0eT/goh4FgudMtb22vvDs8s1u8fG/LhXPY7fJ6Y53+3Nz9s&#10;74XQeDPA9z8VvBu/w94w8MXVtLJPprmCC4t96BxJGOOA/H4+tZnj/wAQy2X7eXhXxXNpOqXGhaZ4&#10;bfT5bixsZp1WaWS4VQxCAD7revQ1f+P3iDxP+014Xj+GPgfQNSs9N1e9WDXNc1WB7VLaCFo3Kqjq&#10;PM3hGHDDbgdc0Ab9z+2HeHXPAmg6f4NutV1XxVpbX1kba7AWV14IclPlXj73OM9OK96+HniTVvFn&#10;hKx1LW9Dn8N6pIGW40yeQSGFwSCA4A3jjrgfSvljV9Oh8EftlfC+OzsZYfCfhvwpPYW98lt50JZ2&#10;AZN24bSfl+bn7p45r6W/4WNoWm/EXTfBDecfEN7p5uolRCYVhj6Bnz1+brjmgDr7m5W2jZ24RVLs&#10;x6BRjd+OMkDvivkv9shPEfxWt7/w54Vs7g3PgqBPEc00Zm2SXyYkt7bKRsM+VuchiPvqADzj6L+I&#10;fjmz8E+GL7XnK3502F5ks7Z98ss2MLGAPXLDPbrjivJvg78J9D8S+DpPE2u63qp17xNcSavq6xar&#10;NYok8i7BGYY5AMLEqRgNkYTIxkigDrfhp8bIfiJ8FdG+Iej2U2rx3llFNdwx4iZZFUrMQp54ZSMY&#10;HArym0/blTUPhd4f+KT+B9WtPAU0zw6jeNKGeD/ShbqVQJ+8GQSeVxkD3rkfgFqH/CpfD3xV+G7S&#10;qVs3u7jw6blGMKW8gZmg3qCSQVBBJ+bPAGDnyTVCbP8A4JUWvhK1F3Y6jKY1mhSGZbjnVUldvKKk&#10;hcNjdnpz7UAfcnxF+PFj4NvfCWi2Njc3viTxdLs0uyUBURFBkeWdz/q0ESu+cH7hHvWX4P8A2lrH&#10;X/iF4m8C3uiapb634Xi87VrvylNnEhVZEZZMjcHjdHU4GckY4yfF/wBpDxFY6f4++CmuJaXcUmnf&#10;aLzTvENjaNqkSmS2+zNaTwgxNKmHJLB1K9No3Gt74ReMPhpea/8AE/VbW+m8T+PfEkBudW019Lns&#10;Rcw2ttDB5MELswCqqDB3kgyd6AOv1z9sPStB+GWi/EaXwtrc/gnU7oWQvbXyWnikadoUZondf3ZK&#10;k7wxx6Uy/wDjfoHiD4yfDXw5qvw61CLVNYiubvTr3UYYJJrRV5MgCSMUjcRg7884HHFfLXw81jwF&#10;b/s++HfBPjzVL+z8J6frT6k3h+XQJprq2jFy00SzXHmFfKJJGAnbqOles+OdU0rVP26Pg1rNo0En&#10;h+Hw5MbO7trZ8rBNHKyKZFwAvygBSDjnnk0AereJ/wBrS10fU/G0ej+D9Y8V2Pg6VU1u80vaBbgw&#10;tIzJ5m0SKuxgdrccHnNeseBfHNj8RfB2n+JdIfzdL1GzW6t5Bn5kdVYZyAQRkg8fjXwj8RvGknxL&#10;8PfH+w8eRynxJY21xDovhuJJhY/Y/IAWdSgUvIdwOSTjaBjmvrP9krWrTV/2ePh5Na3FxfxxaFZ2&#10;jy3S4mUpGE2Mu1eAQcHrjr60AfP/AO0Trx+G37WNt4r+Imk3us/DOTQjZ2k6RM9nayu8YmaZQcHo&#10;mM/7Vcr8cvCXh/4YeKPDf7RPgmW21Hwn4f8AEti1y2lyNIsWnSwyQ3OE52hTJGccZ9q+jdZ+MujN&#10;8SfGXw+8e2q2miRwQT28+qW+dPkiO8ujynhSQEx17181+HdEHh3/AIaPvPAWlSeIfhld6HvtNPjj&#10;ZrSe5lDbktCQdwQI2444LxnnHIB9EeH/ANrfSNTtPA5vdC1PTIvGdy8WizQOLn7SgZlWRxhdu7C/&#10;Lzjd1OOY9a/bL06HxB4q8P6Z4J8Sa7rugWbz3WnW8Kh3Kxzu0Y645iQd8+aP7vPw34T8Aad4Mvvg&#10;Jro8W6lrVtfahEXS8il+y+HCJFfyVYE7ypd1PC5wp46V9Vfs0XunXH7XX7QOqRiCIarPZPplzKXC&#10;zrDvE+xyMYbdHuwOMjrQB6V4F+InhPxn+0T4mtE8Kahpvi220i2uI7zV1KO8Q34RYv8AlngODuyd&#10;24cDFdj+0hb2118DfHhvXkSOz0a7ukktyUeOWOBpFZWB45H614b8JJXP7enxtmnlCm50rSbSC4nU&#10;gMEgZGWNicNhoyxx/wA9QO2T7Z+0zr1tof7PvxDN1GsST+H723jR2yZJZIGjRVxnOSaAOY/Yg02w&#10;g/Z38I3lqTcXOo2fn3N/Lky3DCWRMuSSTjae/eu2+Jfx08M/CTWNB0/xJJNaNrl6lhYzLHujaVnR&#10;drN/D98EeuD6V49+yT8U/B3gP9mrwLpmq+J7G2u7LSxJcxPlXhd3lkZCuOduQPfGeM4rk/2nfF1v&#10;8S/AnwP8X3GmG10BfH1hfXdyJfNigs4zIRJJlVOGKjjtjqaAPoTWfix4Uv8A4qf8KyvEnbxNLpsm&#10;oRQNGwSaDLKdrg9flH0r4m/ZjuPhb8P/AO1fiTq+ga7qvijQ/GGp6a+s2MDz/ZIGCjM3PMajIz2y&#10;TXrer+MtOuv+Chmg65FeWh09fA5t7e9SXzUuy0szqIlA4PODyf4a579m3x1pHg79mn4uDWriC01g&#10;6vq91caPGw+0FbjakSlGA37iCMjpmgD1n43fFH4R67oPgOy8VSza5pGu3trcaLJo+54LiZHIiBlQ&#10;jH3juTHceleieMvjjoPw78Q3OiT6fqWp3dtAby6XR7MzCztwq7Xl+b5QcnHrsavi/W/Bt/8AD/4d&#10;fsr+DNdhh0rVrPxLBqk9vhYIbaNmJ8iQ5ba3zqc9yCMDFexfHLT4NQ+JfiLxZ4F8bQeEviJoNi1r&#10;q+n6jMPI1HT0VpN7Qn/WdNq9MZJzzigD6n8K+J9P8Z+HrDW9Km8/Tr2ISwuRtJB9R2NT6695DpF7&#10;Np8Uc19FBI8CuP8AlpsO3H49u+a8q+Bfxt0TxT8MfAVzqf8AZvhfWtd0uG6t9Fa7ijMgZnX90GKl&#10;z8mSFHG4eor0Txd4lPhrwxq+uG1lmi0qF7oxZMbSbFJK5I6Y7jNAHxr8CpNK+Ovw81BNW1+7h+M0&#10;Ec6S+bKYbhCJH8pYYicFSFILA8YGQciux/bDGq+Ef2bfCc7Tz22pWeq6VaXs8Vw5cmSURyK8iSJn&#10;7wPIP4ZzWd8bvDPw/wDjR8DpPiroF2vhnxJBZx3sOs6XOtvc20kZZmRgDnpvJH8QTtXD/tJ+Ldc8&#10;Y/sjfC+x8Z6esmsa7rWnTSTO6ok8Mcyus2N+SXj2E5Axv745APffHvwn8ER6Nc2WmeKJfDuva+U0&#10;eymXVZJTLck7lAjZzyRG3AI79eK930mAWVulsGLbI42yef4QvXvyh/OvHPH2hfCfw9p9l4muxodk&#10;+g3aazA4uVMn2hAdu1dxyfnYfjXpnh/xzpWtNp8AuIrTVtRs1v7fSJ5ES78g/wARjznbnPPv7UAd&#10;LXg37Zfh6/8AEHwmRNJ1W+0vV01C1S1NlMY/NaSeOPa2Ov3s49iO+R7FoHizSfFC3J0nUbPVTbP5&#10;c5sLhJlibn5WORg8Hj2rzv8AaL1C0tNI8FRXtzFYLN4v0grJcSKv3LlZCAM8jCEHnjOeaAE/Zu+L&#10;UXxV+Edlq0oEmo2C/YtRg3ZkSWMDduGM5xkjjnFeR/GH4pan4g+P/gTwro2r3VloY1+48P6l9lch&#10;Jbn7PHclQf4hHGYs/wC1M68bPmw/G17e/s0ftLay/hTTp5dL+JmkounJaoJIY9ZjkZVITOCApDkZ&#10;G4Pt4xkp8UdC074cfGn9nHwfazWtvHZ6pqGtS3V3cBHeaRY/ME+c7XkkmkZTk5CbR93NAH2BMs2n&#10;aFIunpvlgtmaCKRfMZ327hxkbjnA7da+Qvg7r+p/tG/CrWbzVvFF1pvxYs7u4uYrJZjb/ZZYnYWq&#10;m2z91sP35wa+rda8UWdhBqgjeOe/0O1a8ktY7hVlCqhxvXnarAHBIOdp9K+Z/i38OfB/xd+HEnxh&#10;8J6gfDHiuDTfNt9TsSo3XEe5tk6BlDnPAOe7HvQB6L8QNa0Bvh54a0bx94vuvCmt3NxZNcHTbk29&#10;zNe4O6MP2Vj1XHAHevcbS3W1gWNB+7UBUbdu3gAfMT3J7nvXwd8Y/EurfEv4M/syaz4m0iGHXtQ8&#10;aaTNqE1xAuWRRKrENuHByrV942scyb/OXbtPlpg8MozhsduuMe1AE9FFFABRRRQAUUUUAFFFFABR&#10;RRQAUUUUAFFFFABRRRQAUUUUAFFFFABRRRQAUUUUAFFFFABRRRQAUUUUAFFFFABRRRQAUUUUAMlR&#10;ZEZGG5WUqVPQg9ciuAuvgB8N795WuvAvh26aR/ML3GlwzPuzknMitjPtivQSM0hGKAPOLj9nb4aX&#10;N2Ll/AXhiSRUIQSaNb7VbGA2FQZwCevrwRUVv+zR8KbIYtfh54ZtwsRgjUaTAyop54VlI6knjHWv&#10;S6Kkk8wh/Zj+FFsjpF8PPDEW5du9dHtt4POTu8vvx+VJa/svfCa1igjHw88OMIZDKrnTIVfdgjJK&#10;qM9e9eoUUuVXuUeUWn7Knwlgt4YW8A6HKkS4ANmoBYnLHHvxx7U5v2V/hObkXH/CBaFHcbSvmRWa&#10;r8vYd69WBxQTmrFZHlNv+yv8KII3RfA2jsGVl3PaoWXd1IOOOlRQfsnfCe2tvITwXp/lYxsClAT6&#10;nYRn8fwr1taGoV1sxWR5LF+yn8K1hhj/AOEPsl8gsY/LkmUKTjoPM9qen7KnwsiaZo/CNrG0qFWI&#10;mm5J6k/PXq4OKN1Ta+5S0PIX/ZL+FjhAPDPlqgG1Ir65RcjuQsgz+NJcfsk/Cu7leWbwsskrADzG&#10;vrospHQqTKdvU5x149K9f3UbqaSTugPHpf2RfhbIxZPD0sDDGxor+4Bj+mXPvUL/ALH3wuf5v7Gv&#10;RLtZTIuq3SF845bbIM9O/vXs+6lBzVN33A8ZX9kL4Xrkf2DOyvEscgfU7w7trKwP+u46H86mtP2T&#10;PhlYmP7Pol1D5fQjVbssfmZjkmX/AGjXsBOKTdSA8dX9kX4XLOZf7CvN+8ybv7Zvslj3OZucdqfF&#10;+yd8N4HjaLTdUiCLIAsWvahGCz43MwWcbvujGenOOtev7qN1AHkNh+yp8P8ASXV7KHXrZlUqCviX&#10;Ujyep5uD7UD9lXwERbo6a9PDBKZkSbxJqL4cggnJn78flXr4OaCcUAeOH9lPwQHjIk1/CKqB/wDh&#10;Ib9ZFUFjgOk6nnd3z0FJF+yj4Ktm3W9x4jtyXYuE8S6liVTjiQG4+bGDg8Yya9kBzS0AeOw/sseD&#10;7RfKt9Q8Vx2pkDm3bxVqTKOuQv78Yznnr0FIn7KvguKdporvxLDLlikqeJdQLpnHQtOfT8a9jooA&#10;8jP7M/hqQIsuseK3jG1jAviW/SLeufnCibhueuT2qpqH7K3hrUrOS1m8ReMpInSWMvN4jup5Nsm3&#10;eoaV2AX5RwBXs9FAHjNl+zFpum2NhY2njPxjbWFkFSG1i1QKiIAwKr8nG4kEnn7o6VKP2cUMXlN8&#10;R/Hxi8pIgP7ZGQFLHg+XxncM/wC6K9hooA8Zvv2bDeLMw+Jnj+K4ePyknXWRuQAgq3+r5Zfmwf8A&#10;aNSSfs3rvRofiV8QYAZBJOq62MTnbtO7931PGSPSvYqKAPGn/Zu+QeV8R/HMEq2/2VJU1UbgmSRn&#10;5OSM8Htz61z/AI1/Y9tvF89hqDfEnxsNa0yIJp15fX6XSWz8bnEZQZLYXPI+6K+haKAPn+x/ZRvr&#10;pA3iT4teNdfn+VivnwQ2+8fxiLy2ww7HPHPWuhX9nm5CGJ/ir8Qri3KgeVPqduwyGDA5FuDxjHXv&#10;Xr9FAHiuj/syr4ftFtdN+JXjqzt1la4EKX1uUEjMzFgDATyWOeewq637P155Uyj4p+PWMhL/ALzU&#10;INoY9SQsC56DjPFeu0UAeNx/s53O5DN8U/Hl1hw+J7+CQAj+7ugO3/6w9Knt/wBn++gmnd/iv8QZ&#10;klYkRtqNuqxj/Z2wDn3Oa9dooA8bi/Z2v4YZok+LnxE/eAgTtqVu8w9Bua3PA54AHXmj/hn3WBNF&#10;Kfiz4zeRECNJI9oWfHQsfI5I5/OvZKKAPHT8ANYkcGT4vePNvP8Aq7m0Rsn3Fv04HFA/Z/1hoEST&#10;4vePHZXDZW5tAAB0AH2fj6969iooA8bg/Z81e3Rok+LnjhoXmEjrJNaMSv8AEufs/fjn2pzfADV3&#10;lDt8WPGa7ZCyGN7NWRR9xQfI7c59c9sV7FRQBzPgPwjfeD9Omtr7xLqPiaSSTzPtGopCrqe/+rRc&#10;54656cY5rpqKKACiiigAooooAKKKKACiiigAooooAKKKKACiiigAooooAKKKKACmSJ5gUZxhg3HX&#10;g5xT6QnFAHjh+CXjNrmUt8YfEAs2e4kS3/s+zk2M8haI7pI3P7sErxjPtgUL8FfGyGE/8Lm8RgRD&#10;IWPTrCNXcg7mcJCN2fl4PTHvXsRfHak3bqAPGV+Cfjxh+++NXiBy8AglCadaIrYJwyjYdp+bnk5w&#10;KsR/CHx8qGOT4xaw6LH5ccg0m0Ew9SX289B2r16igDyKf4U/EdoxHD8Z9TiXythZtFtHbP8Aezjr&#10;TY/hB8QILyMwfGXV1svIKSQSaTaPI8p/5aeZtGP93H4168TigPjtQB5G/wAKfiRHc2c0PxguSYeJ&#10;Fn0G3YSjBHO1l554JzVD/hS3xJFj9nX4y3LHaq+ZPoMMjcSK+P8AWDjAK49D1r2svntTkOc0AfNX&#10;iP8AZu+JsnjqHxppvxYl1DXYklhhtb/TFFlaxSEFxBEJcI7YXLEnOxeBT9Z/Z6+Kvi2zil1n4wum&#10;qRQTWqpaaLEqJDLt3IWWRWydi/NnnFfSTYKlWAKnqKiWERYEIWNe4xnd9aAPm/Tfgp8ZLHR4fDp+&#10;JOlL4ejtWstkmiRyt5TDDBiZAcnjBJOMV0WgfBr4meF9E0bSdK+KemwWWmwpBHJJ4ZSeWRFVwRu8&#10;8bfvjHXG33r24oMMDHDtb7wEeM/rTlVFQKiLGB2UUAeNTfC34qTX0lyfitpZLbkBbwjGWMZVFKMf&#10;tPzfcz+NTx/DP4owzRmP4rWcNvHH5a20PhlY419wBcV68RikoA8an+F/xVmtoLeT4m6Pfosm+V7r&#10;wisjuvZcm6xjr2NKPht8X4GVbH4maTbWwfcYB4VUKAOigC5AA654546Yr2ZXZOhxQzl/vE8ehxQB&#10;4a3wk+K8UHkwePvC9nB5/wBoFtF4QRYN/wDe2G5PPqcip3+HvxmEUoT4h+F5ZnUqsjeFADDkjdtx&#10;cj72BnJPQele0lA38Ib/AHxmgDy/upEM/wCx/wDXoA8Uk+Hvxa/tD7bN4q8FXl0pfyprvw2yvGGC&#10;g4K3Bz90enam6x4N+Meqokc/i7wXNCChMMmhu0ZK5xkGb3r27Lt0fy/+uagZ+uc0uXX/AJbSH/vn&#10;/wCJoA8Bf4Z/FGa7imbUvho6K+6SNvDjKZFwQV3eafXr7U648CfF670E6Rd6t8PNRsVURpp9xpDm&#10;AoDwNm/jA4z717y5lJG2dxjrkKf6VIHY4JdiR34/woA8Dt/h/wDE/T7mwnsm+GemyWjERLbaO6vD&#10;HgYRXL8d+QO9R3nwz+Ieq37Xd7YfDXVLiSTdNO+nzJKyddpZQ2TkKckfw+9e/sW3ZDkE+w/woCl/&#10;vMxx6Nt/ligDwPxF4O+L+s2qSX2nfDDWrpSN0up2ly3z5+R1+TgqOlUPEXwm+I3iW+ml1Twv8KNQ&#10;uxbRxx308Vz54cZyWby/mU4HycfWvoswg92x7ux/rSCI/wB45/3m/wDiqAPmjxr8FPiT43fw7Nda&#10;H8LraTQLmOexe3im3wKuN0cbGEmNWIH3fQda7GOP41apcXgvrD4fz2jhkNtLeXjq6NjCkNERxjsB&#10;nNeziM/3m/77b/Gmvb5IIYj1yz//ABVAHzTefB/xvPPG0vgL4WTxrxsjluowqnhwo8kgbkLqSQeo&#10;PbBs6n8Ofif4mmsRq3gn4T6lbWTHyo7z7VIyIDiJVPlYXYgVc7edoOB0r6Q8sgDDH/vpv8aQo3Z/&#10;1b/4qgD50/4VV46E88rfDr4SyNMwLh2uWUgexhIz6EdPStObw78To/E1r4jn8GfDq48Q28JtINTW&#10;/nSaO3zzDuMAyvJ6V7v5b/3/ANW/+KpyIRncQ31yf5k0AfNXgjwD8R/h74u8Ra5ong3wDpy64YXu&#10;bO01SWKLfH5nzgCE8t5hzgDpW54m0X4j+NVCa74B8BatHCTLaiXVpGNvNtIWQEw9ic4746jrXve0&#10;eg/75FJt9GK/7oA/pQB4Td2nxTuGsy3gHwNObB1nsXfVn3WkwRV3ofJ74Y44+8OTjnN1/wAJ+MfE&#10;esrq2sfB7wFquopKssVzPrbF028jJNuckEkg9s9K+iQGH/LV/wDx3/Cly3/PR/8Ax3/CgDwKy0zx&#10;3a6rrWqRfCDwnNqOtRpDqNwviNmaeNAwjQ5tuAod+B61hy/DPW91vHJ8ENCjsIm3iwtPE5WB2GeX&#10;X7Pg9ePxr6YZd33sP/vgHH5YoQBM7VVc+gxQB88+I9B8T+LrLSbbXPgjomp/2YUeyt/+EiMUMTR7&#10;tpQC3OzG73zgelezeBIr6Pw5a/2lo1toN4F2vY29x9oCYJ6ybV3dfT/62/MpljK52k9GHal53dsY&#10;AGBz+JoAWiiigAooooAKKKKACiiigAooooAKKKKACiiigAooooAKKKKACiiigAooooAKKKKACiii&#10;gAooooAKKKKACiiigAooooAKKKKAEJxSE5pSM0m2gBKKXbRtpCEopdtG2mMSil20baAAHFBOaNtG&#10;2gBKKXbRtoASil20baAADNH3aUDFBGaAEJzSUu2jbQAlFLto20ANeVII2kkO1B1NCSpPGskZ3Ieh&#10;pZIUmjaOQbkbqKI4UhjWOMbUXoKAFBxRuo20baAFBzS0gGKWgAooooAKKKKACiiigAooooAKKKKA&#10;CiiigAooooAKKKKACiiigAooooAKKKKACiiigAooooAKKKKACiiigAooooAKKKKACiiigAooooAK&#10;KKKACmtTqQjNADCM0fdp22gpnvQA3dQDml8v3pQmO9ADWptSFM96Ty/egBlPj70eX70qrtoAGppO&#10;KeRmkKZ70AMJzSrS+X70oTHegBrU2pCme9J5fvQAyin+X70eX70AItDU4JjvQUz3oAYDignNO8v3&#10;o8v3oAZSg4p3l+9Hl+9ADSc06PvR5fvSqu2gB1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NZsHauDIeQp4z680gk3fdR39doGP1NAD6KjadUwG/dO33RKQA35Zp&#10;6nI7Z745H50ALRRTSwVlDMqg8As2MnsBQA6ikDBuh5HUHqK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5Du+TH8JbP0I4/HNePfErXfiT4f1Xxdqthc6XYeENH0&#10;cahbvPYG8luZFSRniRRIm37oyST94cevsjAlcA4B68dR6VxnxgntNP8AhZ4p+0zx2Vr/AGVdJ58r&#10;EBCYyAMgE/kD0oA8b+CXxT+KvxY8EeC/G0E2hf2Rq91PDqGlS6e9vNbRRzzReZ5m9gf9SWwQv3sZ&#10;OM17TB8V/CV9rlto1h4g0m51K63pbW0d/E5ldeqgIWI4z1A6cA848E/Yz1DUNe/Y20n+ydQF5rbW&#10;+pG0IJgDSzTzyxoxdTnG8gMV/hJwM8eNfDi98GeNPA/gPVb3xVqFp478KamI59Ei0uK01EXhm2SC&#10;TykB8rB4kbcCMkAcggH2zD8Z/BVxN5cfinR9zyeTGHvAh3gkEMCPk5BAz1wantfiN4a8SXl5YaVr&#10;mnahqFgrTSW8MgkkQr/EFyNwGSeOtfCVxDot38C/2ir6e303U7jQPGN7Z6dLOzeYREInTZIEy2DN&#10;JnC4967u2fRrH9of9nqbRIbTTm8Q+F7z+1LqwKgK/wBj48wEjkuwx3+Q8dKAPaf2Z/jl/wALC8EN&#10;deJPEGl3XiS71vUrO2s49ttM0VveTW8a+WWPJWAuBn+PHbJ9jfxLp0fmlr6zVIGUTlrhQ0AYMRvH&#10;8JypGD6H0r83baLTPEH7Il5rmm2GlL8WtO8XXVzoFvC6vfRTnUQw+42XHltKTkAHPbv6jqmr+HvD&#10;HjX9rLRr+ax06OXS7DVLaGeQW89xLLazlmj3vyFkR+F6bvegD7Ll8aaHbwRPLq9gjSw+fGDcrtaP&#10;s+f7vqccUl34z0WwVHutX021iaNZBJPdqgYHuufvD0I618D6Rpep6j8LvAOt6bY+HPFN5ZeBCNX8&#10;O6nqAhuzayEtutplLZkdYnJBTjYvXdx3HiXUfBfxD8TeFdOs4ElvJfh79ttYvE9whh0WxcbUlji3&#10;IZ5d0TA5ZcbFORQB9jzeJ9Ltp44bjULS1meMTCK4uERzGc/OBnkcVetb2K/gM1q63ERXckiMGR/o&#10;QTX51/BPStO+LnxA+BP9oQWWqwah4XvNQ1GM3PnMqpMIY0aRZP4grMFxxtK5PJH0P+xFcJa+C/iH&#10;p6FlsNH8a6rY2ZdiSbWPyjG3JOAN7DHegD6MW9jkuxbLJF9oCB2hL4dQf9mpY5BMu5eU6A989+K5&#10;yz8OaRJ4zn1jz4m8Rm3jWTyp8/ufm2N5fYH5vy610kciSqTGBsyeR3Pfi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OKrXcSTmFZNvll+jJuy2CAO4HfqKskZryD9qvUNU8N/Azxv4l&#10;0nWL3SrvQtCvtRiFm4TzZIkDqGJB/ukf8CPWgD06y0uG18sQx2qNC6qxjjGSF3YBACgEb+oHrxzV&#10;W38K6bp2rz6paabp8WtXUaw3GoJAsc8sKknDOAS2C3f1NUfhVc3t98NfC13qF5LfXs2mW7zTzY3S&#10;SFAWc/Umt7VdN/teye0+13NkZP8AlraOEfoe5BoApf2DpZs7qGSxsxb3kpZ4fsoWKVm/iYYOWOBl&#10;j1wKcdC0bUJEuIbGxe4th5EUwt0bySvZcjgDOOK+C/DnxK8RzfAr4peJpviR4g/4TDw54kvtM0i2&#10;aZZ/tTQFPKiS3wu8neRjPHvmvq7Q/i3e6D8IvB/iPxZY3kfiTW7K1j/sWQLFPJeMOY1QgBWOSTk8&#10;bQKAOyT4c+HNOvzq1n4d0iHVoXaaG5hsY42RjgdRjJ68+9GufDfwrq2rtrOoeHNM1LUUX7M9zdWa&#10;TySQkZZDuHvXzN+0/wDHCy8ZfBjxFrXhm+1rQNe8Ga7Z2Oo6RcYtrkvLeW8QjZAzZ3iQsh5DeWw4&#10;6j3zXvjBp/h0+IYTbX7zaTGXku0tzJAxCNxu4Bb90dw/hyOuaAL2ofBbwXqhsnl8M6Sz2cEcVtIb&#10;NUaIJu2Bdu0hQHcFc4OR6cv1H4L+CdW1Kxv7vwrotxdWNqljbSy2KM0cCtu8rJ/g68e/euX+Hv7Q&#10;+m+Ivgb4V+IeuQTaZFrsFrJHbBfMdpLhAyRRgAbzk44AzjNXtN/aK8K3mleLL26a60tvCau+uWV5&#10;buLq0RI2cyeWFJaMhflfo3zdNuKANLQvgJ8PPDSWqaZ4I8OWiWpcQldJgLxozu7IrFSVXLdBjp+W&#10;34W+HfhvwS9y+gaFpei/ayXul02xitluGP3mcIo3H3Occ+prL+Gnxi8P/FhZ30AX7RQ2dpfedd2U&#10;kEckdyrtGULgbuEbOOnHrXcUAYaeENOj8SSeIFgWPWHiWA3EeVBjXO1Suecbj+dbSIEBwMEnJx0z&#10;TqKACiiigAooooAKKKKACiiigAooooAKKKKACiiigAopCcUA5oACcUA5pGoBxQA6im7qN1ADqKbu&#10;pQc0ABOKAc0EZpPu0AOoppfHagPntQA6im7qN1ADqKbuo3UAOopu6jdQA6im7qN1ADqKQHNBOKAF&#10;opu6lBzQAtFFFABRRRQAUUUUAFFFFABRRRQAUUUUAFFFFABRRRQAUUUUAFFFFABRRRQAUUUUAFFF&#10;FABRRRQAUUUUAFFFFABRRRQAUUUUAFFFFABRRRQAUUUUAFFFFABRRRQAUUUUAFFFFABRRRQAUUUU&#10;AFFFFABRRRQAUUUUAFFFFABRRRQAUUUUAFFFFABRRRQAUUUUAFFFFABRRRQAUUUUAFFFFABRRRQA&#10;UUUUAFFFFABRRRQAUUUUAFFFFABXjv7W9vPrX7Pvjnw5ZW1xdajruj3Wn26W8ZcgyJsLEe24HHfF&#10;evyOUKfLlWYKTnp71Dd3v9nQtcTqkMEbHzJ5ZFVI4x1ckkYFAHn3hfxZd+EPg34Xu73w3q9zfx2N&#10;rbvpOnQefcK23bnBK8DGSe2RXc3utLplkl7c28saKivIoGWj3A8YHU8YPp70tncJqqCeKdZ4nTK3&#10;EJBBBPARwfbn1yKkIFhE7fZ0kUklhDEAdvctlufrQB8FeAP2Yb/x18PvG0NxZal4c8daV4yuvFug&#10;3LxkKWlKmFgMgSD90cjj7wrrPiRe+NPH1j8LfF+r+CrzWLjwpqNxF4l8LqG83UUuLfyftVuoChjE&#10;V3hQRtyBk7sj6/t9aSaOby7u3YRncZRKhEUZ6byDxnB9elStq1lPbtL9viNqq5knFwgRRkD7w6Zz&#10;+lAHw58QvCcviX4M+L7jQvB1/okfiTWdFto7XU4mXUXjspo908inJjbOCh3NjLV6T4OvvF/hbwp8&#10;S/hlrFtdarHYRag+l+IimX1BWHmtvT+Fl89V3b23bc4XpX09a3UN5AlyQZrZj8hfDgAMQCO/OAcn&#10;NNFxbRXj2Ms1q17LCziFWAlkHG5sdQPu+tAHxDpdj4hs/gp+zT4jsNOu5dP+HLxW2raddIY1mAgW&#10;3FyV5IKgSMoCtgsOeMmf4yxat4rufjV8RNEt7k+FZfhofCNnczQS/aNXneSQh1QMrMY/NcElc/OP&#10;evtmWS3tWsyypCr7YYSMKVZgSNoPGePfP4VFHdpBvcyFbhI988W9TJ1I+6OB9R1oA5X4G266f8KP&#10;CWnxlfLsNIsrQIwcSoUt0VlcMSQcjpnvXeVBGWt/M819yqQpcgZJxncenqBjtipWljVN28OP9jmg&#10;B1FM81SqsDuVhkY6n8KikuxEpdlwgQuAT85wRnC+nPX6etAFiioy7K7KVGQ3Y/w4BJ/XpTkfeM8A&#10;Hkc9R2NADqKKjll8rHyl+D8q/eP0HegCSikUllDFGTPZsZpaACiiigAooooAKKKKACkJxS0hGaAE&#10;JzQtG2lAxQAjUlOIzSbaAEopdtG2gBKUHFG2jbQSG6gnNG2jbQMaRmgDFO20EYoGJRSgZo20AJRS&#10;7aNtACUUu2jbQAlFLto20AAOKCc0baNtACUq0baUDFAC0UUUAFFFFABRRRQAUUUUAFFFFABRRRQA&#10;UUUUAFFFFABRRRQAUUUUAFFFFABRRRQAUUUUAFFFFABRRRQAUUUUAFFFFABRRRQAUUUUAFFFFABR&#10;RRQAUUUUAFFFFABRRRQAUUUUAFFFFABRRRQAUUUUAFFFFABRRRQAUUUUAFFFFABRRRQAUUUUAFFF&#10;FABRRRQAUUUUAFFFFABRRRQAUUUUAFFFFABRRRQAUUUUAFFFFABRRRQAUUUUAI670ZT0YYry34s/&#10;Bnw/8T9agvfFuo3L6Ja6fPAdMS4e3h2O0TSSyMpw5HloACBjc3Neou4QZKsR3KjOK8h+O/gn4hfE&#10;OOw0rw1c6Hp2hpOJL8arcSOuoR5BERjSLIGQc/OOvQ9gDm/2K/D99ongnxaJFeDQ7jxJdy6Jby7t&#10;8NjhFiByTkHaSCDXuWt6ZBrdleabeRkwTwvG+xiHaM8NtYYI6ivL/DOj/FDQ9Ivbm+XRtTv7q7t7&#10;aDR9OlexstMsoy4Zo98bF2w65HGcLyMV67IjtNFIHA2Hrt++u05+mSQf+A0AfAvgrwhpnhvwV+0H&#10;8HNWjuIzpLNf6TdXIkS4u4Zdwg/ebyWHmFEA/wCmmfarXwrntfib+zZ8OvAUsEaa8/ia30vV7VYW&#10;SdFtQ9xchzvyQoiZN2QCdvA3V7n8Vf2Zj8RPj54E8YJdTJpVlbzRa7EZiPtaxtHJarx6Sjcev3AO&#10;+RD8H/2er/wJ8f8A4n+OrgpHYa3MjaVHG3mCISBzdsBxtZpEgbOOgZe+aAE+I37Qc/wmXx1HpXhS&#10;GXQfBVnaSXdxLctaPIkwaTbBGUfzRGjIWbcvMhGBiuB1bxvptv8Atp6T4rhuJ2trv4bya5YWTT7R&#10;eySSwpFAqnpK4b5Rzkg9MZq78YfhJ8UvFuufFy3j0ez17TNe05LLQdRub0RvYwlf3kIi2HeWf5t5&#10;IwCq4+XJxvEX7J/irx3eaFd6rZw6MNE8CxaRY3Vrf757bUoJI5IZw21clTGwC/7Z54oA9K+KXxKO&#10;g+GPhtf+PfBe+XVfEVpp6xQ6m2dPkkbEckuIwN4DEmP8N1ZnhKzt/wDhvXxpLHcG2nXwfaN9kSUv&#10;G5NzNHvKdAeAfzqr8Tfhl8TPin8MPAGlatoNqfEOka9Ya5qLW2pRj7R9nc/M+VX5nHpnbt75GOu8&#10;MfDzxNH+1Z4j+IM2iWsWhan4dtNJhnN4nmK8U8srsVXdnmRRzjoTnsADl/2/ri+0v4Jrq2l6vNot&#10;5BqtvCZorpoiUlnSJgQFORgZz2x3zxwXw31y40/9qzw/4f8Ah14ivfEHgoWO3XLwtJeWyXKq5CmQ&#10;LiIkqw56llHavVv2zvhp4p+MXwrufCHhiwklvTqFnfLcGYRIwjn80qcqcgYwRkZ3e2KzNc+EHifw&#10;B8Y/D/xC8BeHxJBrFomneKfDkNykFpAAwkW6iXcg8xZACTtbKqy/LvJoA6jxf+1XoXhq21TUItHu&#10;bnSdF1Aadqd0t1bpLazdSPJL7ip6ZHdXGPl58x8N+MNNsv2uvGHiC21i+1DTR4MtdVtNPMsjoWuJ&#10;SpVUZQoYlFI2ls85xjmG7+GPiXwt4t8d6bL8KofHem+INSnvtGvdTeyZrCOT55lbHzP++kkkXcwO&#10;HCj7uTk+NP2dvHniD4hXGuWGj32lXOm+HLCDRbmxkiji+2WsrSFZYmuSCrZVQMjHJ56AA9d+MPxq&#10;8Q+FL34Y6dY6Z/Zb+LvEVvYSSzzbmjV9+UZdowW2DPPGe9bOs/tGQaZqGq2dp4cvdZ1DRbGG81yG&#10;wkDrpyssbGMNgeYyrI7cAZCHpXm/xr07x34z0H4ReJb/AMIXNnq2ga7barqWmJLG4EqMu4rIhbAI&#10;z1XjPermg+EPE/wi+JnxYeDw5d+JdF8bpb32ktbJuW3l+ziGaC4cngEqjKcc5YYGMkA7nxR+1T4a&#10;0DUPDVrZ6Xq2vHxBpc+q2X9mwCRnjjHTGepII9sV6DLdyeM/Ab3Ucd9oM19YF0MgEd1as6Bh0PBG&#10;efpXy38Lv2c/E3w08YfBDTW05tQ0vwppuqDVNYMZtyJrxw4Rf3km4LyMZGNv+1x9Y66bmw0nUHtt&#10;MlvpHgfYtuUDttQBQxdhnPOPT+YB4b+wXrF/4n+Alpruqarf6vqF7fXayTahcGZwsU8kagHA/uk/&#10;j7V9G14B+xB8Ote+FvwKstB8RWM+n6hFeXcvlz7MlZJ5JARsduz459K9/oAKKKKACiiigAooooAK&#10;QnFLSEZoATdSg5pNtKBigAJxSbqUjNJtoAN1KDmk20Dd5iqFzkEk9hQApOKTdVaDUYbu9urVN/mW&#10;23eSuBznGD36GrO2gQbqN1BGKAM0DFBzQRmk+7Sg5oAAMUt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fLYzJIGbCA5QNgHPqO/SuD+Inxc8MfDAwDXbmWGa5t7i5UW8MjExw7PMb&#10;5f7vmLx3zxjmu9LMPu9O/riuP8eR6rJoN9/wjemW91r0kMkFuL9liA3jkgsCCPl5HGeM0AW/Avi7&#10;RPiP4ZsvEGh30OraVewqYrlGZsr3BU/cbPUe3PatDXtas/C2mXWq6izR2kCbpJI0LbEHQbRyep6V&#10;4d+xDrNnd/B26tINHudDubDWbu0u4Lm6S4V7lWHmMjIBtUkjCkcdia941JYL+xljfZNalXW4jdch&#10;k2ncOx9OnrQB51J+0d4Ck8B3PjIanLJ4ZhkFub/7BcgeaSRtwYxkcHJBIHGeorfX4t+GofCFn4hX&#10;UY7fRrsqlvcSQuvmOf4VVgM9uRXyFpQj8E658b/gTfadHJpl5HE3hmD7RKDOt0oMrASTkZVnXGzH&#10;+qOT82BP+zj4nv8A4h+Afhz8MNZt421fw3rN8uqvdD5ba004gR7x5j/PK88CgEjhmb5vLwQD7etr&#10;yC5aKSOQtG8XnBXzgdPmHpjPT39qwYPiF4fPjW48IW1wtz4hgtDfzWwB+WNiAGPpu5x/umvnP9oX&#10;49fEX4YWvxN1mGWxg0vw39luNJsYbbz59RjMaG4ikOR5G1nUb8PuHzbRnFZXi74mR+Cf2uLLU5Jb&#10;SC68VeELe0jZMmBr2S4aO2ieb+BV8uZi5H8SrjvQB9T+KvGOl+E204alePZS6herp9q6R7mkkYZA&#10;OVOFHrVbQviD4f8AEHinUfDNlq0F7q+nRxy3tqhB8kktgcKvXa3PP3TXk3xh+JfjD4cXvwxDNaX9&#10;1rfi+w0O4a3iMu23nZo3kC7fl27c5z3rN+Hsu79uD4ohIUYx6HpZklZjGsYAnKhRs+cnzW3c8bR1&#10;zwAe8a/4w0Hwfa2j+ItesdEhvZtkB1C9S3y5xhFLEbv/ANVN8OeO/DfjmS9j0XWdP1eazk8i6itJ&#10;453i68OFY4BweT1x7V86/wDBRJ44fgnot5HCbnUrfxRp0FjEC6+bO0nyjKuuBjPr0rnvh/Ff+Of2&#10;zde1jwhYXHh3TPC1kth4hiuZGjOo3EgXa6QlmyECyfMDzkc5NAH2FFapDKqpBGDkblhVMKvO3OQM&#10;Dr0BrC0rxxoOq+LNR8M2us2V3rthtmubCEgyW6vny2b5ePuvjrnBr5y8dftg6tFofjLVfCnh4alF&#10;4Z1p9Fhsfszyy6mY/LMskUgxsb5wAhVs4+8Oay9F+INnof7Ynjea2hgs/EXirwpoc2n2mo3ARRcn&#10;7VutydvyOA2WHPQetAH2HFF5TySGRTGR/Dt+dvU4ApXxKqMWVMZyGO0buMZHfHpmvnP4/wDjbxt4&#10;S8bfCvSbO6tI21vWTp/kIxSKUpCZdzuR8u4q6gYPQnPatGb41eL/ABNr3j6TwVb6bqWkeDrlrSZZ&#10;ZCX1O7Fuk0lvCdvyGIHBPzbtw4GKAPeV2wOpLooOWbLFFY9yBzUOoXEFuouJ7iOFQDmaQAKq4zwD&#10;9PUV8ySftX+JvG+sfDaD4faHpmsQ+NvD13qtv/aF75DLJC0ayRY2HGwtyxPzZ6DHPvd9Fe6p4CuB&#10;r1nFY38ukOl1Ej+ckEjIQdrYG7nPYdBQBZtvHnh3+zxdR6rYraNGjrcCVREWYsAu4DGflNbGlatb&#10;6zb/AGizljuLU8CWJ8gt/EOnbjnvmvgjwTbwal/wS51TUGhINsl3cREynfviu3RTvx7E/jj3r7I+&#10;BMPl/B7wa21FMmk2zuUH3nKAsx+tAHeUUUUAFFFFABRRRQAUUUhOKAFopu6lBzQAE4oBzSNQDipJ&#10;HUhyeAcKevqaTdSg5pjD24C9gBzS0hOKTdTEDULQTmgHFAxSM0AYpN1KDmgY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ZFLxuoO0spXcOoz3rifF3w51LxLr1nqNl421/w9Hbx&#10;hGtNOeLy5yM8v5iNnr0GOpznjHau5UqAuQe/pWf4h8RWHhfTpb/UbhLazhjaSSRzjAGOAO556e1A&#10;HJ23wkh8PeE/7F8LarceHpJNQ/tG4vo4keS4kJzJvACg7vWu4gtWhjKtPLcZ6mbB44yOAOuK5T4R&#10;/Eyz+MHgSy8V6bbvb6bfSzC18w5MkaStGHPAxnaTjt6mui17UpdI0e8vILU3s0ETSrbhtvmbRkjO&#10;Dj8qAPNvEn7POneLPjN4R+IN3en7b4fs7i1WJLdP3xdsxMzHPMeTgY5/Sofhz8CrfwF8VPiB4rab&#10;7Td+Kbu1ui0kCiOPy42jkAC45cOxye5HB2885p37YPh3VfgdrPxTOlXJ8OaVeCxnWGUvIsolEcoI&#10;2jAQsvPfPauxvfjzZ6Z8O9G8aR6Hq+q6NqkkKRx6ZEs8qLK7JGxBZeCwXOM43fmAeU+Pf2VPF+tW&#10;/wAVtM0rxbHHovjfdeXIv7Xz7gXY2rGI5PMG2PykiQrt6xk5+bA0dZ/ZV1fx94jvta8S+K9PdNR8&#10;NroM+m2ujbFtj9oNwrxv5/yyI2Bux83J4r6Hhu2vU3xwMTtDp5vCoenJ7EHcCBnp71wNh8ctLvvj&#10;bf8Aw0Fhcw6pZaU2qS3UkeyOXDIuE/vD5sk54wOueADivEf7O3jDxhpHw9ste8dadqknhTXrXXWu&#10;4dBktpbp4JCyRgreYQEYUk7s7c45xW14N+B2veG/jT4r+Idz4i0uWfxBp9np81hb6K8SKLcOFYM1&#10;y/J3nOAO3WvRfEni658OXVjBBoOqaubq8Fqz6fCJFgQqG82QkjCjdj8DWH4e+MNl4n+K2v8AgOGw&#10;u4tQ0O2gurq6lAELJMZBGIyCdx/dPuHG3jrngA5n9pb4G6l8fPDmjaJbaraaXb2erwatJJcWBuTu&#10;iHyquJU2kkk7uenSs7xN+zxrknxI8M/EPQPENrpvi6zhis9YK2bCDVrePcAGTzfkbDt83zdq7j4s&#10;fGfw78GLPS7zxHJexWWoS+RHLZ2kk+JONqkIDjOeM+hqDwT8afDXjvxNdeHbRbqx16CH7QbXUraS&#10;B2iP8aB1G/tnHTIz1oA8etPgB8T/AAP4k8U2/hbxXpFj4Z8STyXd1Jd2heSzlkJ3tDhx8/8AtHpg&#10;HB7VfEv7Iet+LvEer6uvifTBdf2PbWelX7WZlntLyIsRdO29fMZtxBX5e3PFfU6SbYR5SmNSjSJs&#10;/iAxyeD1zXA+HvjVpPij4ieJfBsVhqCahoNnBezT30IjilEjOMRlck7dnJOPvCgDzvxz8IPiP4p8&#10;PfDS8uLvStS8SeENYXUWVovKS4CwNCpPzHBG9279ce9Q23wf8dfD/wAReObrwzf6NPZ+M7l9QkaS&#10;Ewf2TdvbxwySxKC3mZCZPK549K+gbzVtOsZbYX1xbRG6nW3hZ3CGWQjKqATyevAzTluZJGMn+qG3&#10;aWjdOHycocnk+9AHzj4C/Zf1n4ceNPhddaNcaTN4e8FaPc6bucsZrt7hlaWQHH7v5kzt+bOeoxXv&#10;njC2vX8LXtlpiWs11NGVjjvrpoYznqPMCOf/AB2tN7kSA7JIpUOVxMyk7/7vBGD+dVdd8SWfh/w9&#10;f6nczRi00+BpbnYQ+zAyQR+dAHzHpP7Mvi3S/wBkC9+DpudGa9vIbiJNQW9cQR+ZcNMTjy8nG4DH&#10;fGfavoD4ReG77wf8P9D0PUmtGvNOsorR2s7hpkbYuN2SikZ9MfjXL2H7TXw9vfAMvjdPEDReFYvk&#10;fUJYCtuGzgDp6g9+1aGoftBeC9I0/wAP3k+q7k8QDGmCOM7Lg8cISB/eFAHpdFRW9wtzGXTO3PBI&#10;xkYHP+fSpaACiiigAooooAKQjNLSE4oATbSgYoBzS0AIRmk20pOKTdSEG2lAxSbqN1MYpGaTbRup&#10;Qc0CE20baUnFAOaBibaUDFLSE4oAWikBz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vCuiEZLnA/Imvn/AOOPxBuNN+IuiaJdeENV1/w3YwDU7p7e3yktyxKwR5z0UCVj1yQBgYzX&#10;v7KWeM5wFbcR68Ef1qq+mrJbpFIROAoUmZdxIz+HYkfj+YB83/8ABPrxDLf/ALPWlWctnfRQW090&#10;8Oo3sYhju1kvLghkTc2zBBXblug55r6YnlEHztgpHy4PGB6/hXAwfArwrY+C9M8KWEN3puh6fcG5&#10;ht7O5ZPmMjybWPddztx713n2cGIRNhotpTaR1XHQn+tAHwNcaI3gL4h/FP4FGZ0g8aT22oaQEtsw&#10;AStK9wdm772UiA5556Y5s/sr61L49uvCfw21SyuvN+Gt/qr60NQidHCZVbFFKuApd3eRVIbP2U9O&#10;32Bq/wAH/DmufFLQPiBeWzv4h0S2uLS1dWxHsl2Z3L3K7PlPbc3rVDwF8C/Dvw18SeJ9e0Q3B1Px&#10;E6TX898/nmSVGYxuen3d74HbcaAPmX9ozx1ruhx/GvVIPF2pX15oC6ZdWFppZIsLJGTy3gfBP7x3&#10;ikkYH7u9Rz1MXjj4oQ+C/wBpZNb1W4eL+2fAWm6dJLGrSi0e7uo0aUAAYCj5ic87R0zXsfi/9jHw&#10;p4p1LxnJDrGtaJp3i9GfWNP0642Jc3OVKzkkHkYbjHO7qMVtwfsreE1WY3Goa1ez3Gi/2DPPcXau&#10;z2uFGB8nDAqCD2oA4b4265efDTUPg8ug+I72Gy1jxlBp15Et2zi5hfepk3gfdHlDKc58zqMZM/wo&#10;VbT9tD4zqZY5pZ9H0YQxW8ZRYwpvQwKknB5Uk5+bPQY5624/ZS8NXOkeGNLk1vxBJY+G7tLvTUkv&#10;QzxMu3ALFeeQxz/tV0fhD4GaP4O+KPibx7b3+oXWueIFjjujdShkWOMMI1RccY3v9cj0oA8T/wCC&#10;iVqD8IfBDvGkm3xZp6Hz7ZHx/rG/iVsfcwceo9K5/wCE0Mfjz9sPU/EPiFoPDPirw3bmy07QbdVL&#10;XtrJAryS71SPcBsjGCDt3dea+hfjP8AtI+Oemadpuvatq9vYWF4l/HDY3AjDSqrAFsg5xuyPx9az&#10;fHn7M2heOtd0bXjreuaR4h0lJI7fVtOuhFOUeJImVzt+YERqT+NAHhfjX41+OvE6+MtQ8Iy699o8&#10;OeIZ9PgOnxD+zzBbS7JftDEZ+bK4AHGG5NUrf4kWvhf9p7xgdQ1SHRr3xnoOi20epWsm2C2mk+0Y&#10;8zzQADwcFTzk5xgZ9jvv2SbdfHt94h0fxtruk2Oq3zXuraKH8y2uWZixCDK7CSzbiQ2eOmOb2v8A&#10;7Jnh7xTr3iLVdW8Qa9fvrNtDZtbTywvDbRRb/L8pTESrDe3zZ/CgDhP2knksPiP8BtFl1zVkmu/E&#10;ohE3nRDLpEG80p5b5BxwMjqfSrlj488S/F6w+J2peHvGV3o6+FtVudG021Bt2ae5tofOZ5d0KbFf&#10;IAHzbdrHJ6DrvF37MTeJdA8F2cXjjWYtS8JXqXen6reRxTzAKpUI20Ju4PUntTr/APZolstf8X6p&#10;4U8ZX3hpvF8eNchNpFdJPLsCebHux5Tld+SM5LA/wigDxzwx+0N4z+N3iz4SW/hzxZN4UtvGXhO5&#10;1GaI2dveiC7gkVHIIVdwyT/dHoOw+nNctmT4fz2msapHq2bCSO6nmEcPnMIJN7bABtycHGTj8CTw&#10;3hz9k/w94R8ZeBte0nW9WtU8Haa+k6bZBohGLdyCyttQbiSCSSO9eqeMfDlx4q8N3+kxarcad9rj&#10;aJ54445GCMMMAGXHQmgD4E8PzJF/wSaivkntoEi06S5WAGLy2kF46lGcsdxwQeg6d+3e/tBz2mn6&#10;X+yrdT3UEsEfiPS4t+Y0jaLyBvKru43Flzyf9WPWvUbX9i/QtP8AgTN8JLbxPrCeEpSzNDJHbuwJ&#10;bfwfLGBu5xWr4v8A2WLXxrpngOx1HxZqTxeETbtaYtrf53iGA33OCRt9fu0Ae2wPvmlG5fl+UKpH&#10;TJIPB4znH4VPVWwtJrOBUmvZ71goXfOEByO/yqOv9PrVqgAooooAKKKKACmtTqQjNACA4pQc0m2l&#10;AxQAjUAZpSM0AYoAQjFJTiM0m2gBKUHFG2jbQAE5oBxQRigDNBIbqCc0baCMUDAHFG6kooEOBzS0&#10;1adQMK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GaAMUtFAgpC&#10;M0tFAxu2jbTqKBCAYpa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I&#10;Tik3UAOopu6jdQA6im7qN1ADqKbupQc0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Rmk206igBpGKSnEZpNtACUoGaNtKBigBCMULSkZoAx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m206msu6gAVt1Opqrtp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BQABgAIAAAA&#10;IQCxh+az3QAAAAcBAAAPAAAAZHJzL2Rvd25yZXYueG1sTI9BS8NAEIXvgv9hGcGb3Y1arTGbUop6&#10;KgVboXibZqdJaHY2ZLdJ+u/detHLMI83vPleNh9tI3rqfO1YQzJRIIgLZ2ouNXxt3+9mIHxANtg4&#10;Jg1n8jDPr68yTI0b+JP6TShFDGGfooYqhDaV0hcVWfQT1xJH7+A6iyHKrpSmwyGG20beK/UkLdYc&#10;P1TY0rKi4rg5WQ0fAw6Lh+StXx0Py/P3drrerRLS+vZmXLyCCDSGv2O44Ed0yCPT3p3YeNFoiEXC&#10;77x4iXqMeh+36cuzApln8j9//gMAAP//AwBQSwECLQAUAAYACAAAACEAPfyuaBQBAABHAgAAEwAA&#10;AAAAAAAAAAAAAAAAAAAAW0NvbnRlbnRfVHlwZXNdLnhtbFBLAQItABQABgAIAAAAIQA4/SH/1gAA&#10;AJQBAAALAAAAAAAAAAAAAAAAAEUBAABfcmVscy8ucmVsc1BLAQItABQABgAIAAAAIQD05JnboAIA&#10;AIEJAAAOAAAAAAAAAAAAAAAAAEQCAABkcnMvZTJvRG9jLnhtbFBLAQItABQABgAIAAAAIQCgxtKV&#10;0AAAACoCAAAZAAAAAAAAAAAAAAAAABAFAABkcnMvX3JlbHMvZTJvRG9jLnhtbC5yZWxzUEsBAi0A&#10;CgAAAAAAAAAhAGq28UYQiQAAEIkAABQAAAAAAAAAAAAAAAAAFwYAAGRycy9tZWRpYS9pbWFnZTMu&#10;cG5nUEsBAi0ACgAAAAAAAAAhAF5QaKB9JwAAfScAABQAAAAAAAAAAAAAAAAAWY8AAGRycy9tZWRp&#10;YS9pbWFnZTIucG5nUEsBAi0ACgAAAAAAAAAhABFkYfPg0AEA4NABABUAAAAAAAAAAAAAAAAACLcA&#10;AGRycy9tZWRpYS9pbWFnZTEuanBlZ1BLAQItABQABgAIAAAAIQCxh+az3QAAAAcBAAAPAAAAAAAA&#10;AAAAAAAAABuIAgBkcnMvZG93bnJldi54bWxQSwUGAAAAAAgACAABAgAAJYkCAAAA&#10;">
                <v:shape id="Image 62"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qCLFAAAA2wAAAA8AAABkcnMvZG93bnJldi54bWxEj0FrAjEUhO+F/ofwCr11swpK2RpFREtB&#10;RdS2enxsnpttNy/rJtX13xtB6HGYmW+Ywai1lThR40vHCjpJCoI4d7rkQsHndvbyCsIHZI2VY1Jw&#10;IQ+j4ePDADPtzrym0yYUIkLYZ6jAhFBnUvrckEWfuJo4egfXWAxRNoXUDZ4j3Faym6Z9abHkuGCw&#10;pomh/HfzZxV843yxmvbM8afd9ebH9ddevi+dUs9P7fgNRKA2/Ifv7Q+toN+F25f4A+Tw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6gixQAAANsAAAAPAAAAAAAAAAAAAAAA&#10;AJ8CAABkcnMvZG93bnJldi54bWxQSwUGAAAAAAQABAD3AAAAkQMAAAAA&#10;">
                  <v:imagedata r:id="rId104" o:title=""/>
                </v:shape>
                <v:shape id="Image 63" o:spid="_x0000_s1028" type="#_x0000_t75" style="position:absolute;left:13594;top:670;width:53888;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8U5HDAAAA2wAAAA8AAABkcnMvZG93bnJldi54bWxEj0FrAjEUhO8F/0N4greatcoiq1G0sNBT&#10;oVY8PzbP3ejmZUlSd+2vbwShx2FmvmHW28G24kY+GMcKZtMMBHHltOFawfG7fF2CCBFZY+uYFNwp&#10;wHYzelljoV3PX3Q7xFokCIcCFTQxdoWUoWrIYpi6jjh5Z+ctxiR9LbXHPsFtK9+yLJcWDaeFBjt6&#10;b6i6Hn6sgvJqyt7TPd+Xl9/d5/G0OM3MQqnJeNitQEQa4n/42f7QCvI5PL6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xTkcMAAADbAAAADwAAAAAAAAAAAAAAAACf&#10;AgAAZHJzL2Rvd25yZXYueG1sUEsFBgAAAAAEAAQA9wAAAI8DAAAAAA==&#10;">
                  <v:imagedata r:id="rId105" o:title=""/>
                </v:shape>
                <v:shape id="Image 64" o:spid="_x0000_s1029" type="#_x0000_t75" style="position:absolute;left:6522;top:9936;width:61936;height:8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cZLFAAAA2wAAAA8AAABkcnMvZG93bnJldi54bWxEj0FrwkAUhO8F/8PyhN7qpraEGl1FBKkU&#10;PNQKpbdH9pmEZt/G3VcT/323UPA4zMw3zGI1uFZdKMTGs4HHSQaKuPS24crA8WP78AIqCrLF1jMZ&#10;uFKE1XJ0t8DC+p7f6XKQSiUIxwIN1CJdoXUsa3IYJ74jTt7JB4eSZKi0DdgnuGv1NMty7bDhtFBj&#10;R5uayu/DjzPwdsxfn2Q/7b9mn+F8ne3avZy3xtyPh/UclNAgt/B/e2cN5M/w9yX9A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HGSxQAAANsAAAAPAAAAAAAAAAAAAAAA&#10;AJ8CAABkcnMvZG93bnJldi54bWxQSwUGAAAAAAQABAD3AAAAkQMAAAAA&#10;">
                  <v:imagedata r:id="rId106" o:title=""/>
                </v:shape>
                <w10:wrap anchorx="page" anchory="page"/>
              </v:group>
            </w:pict>
          </mc:Fallback>
        </mc:AlternateContent>
      </w:r>
    </w:p>
    <w:p w:rsidR="002664B6" w:rsidRDefault="002664B6">
      <w:pPr>
        <w:pStyle w:val="BodyText"/>
        <w:rPr>
          <w:b/>
          <w:sz w:val="17"/>
        </w:rPr>
        <w:sectPr w:rsidR="002664B6">
          <w:headerReference w:type="default" r:id="rId107"/>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7856" behindDoc="0" locked="0" layoutInCell="1" allowOverlap="1">
                <wp:simplePos x="0" y="0"/>
                <wp:positionH relativeFrom="page">
                  <wp:posOffset>0</wp:posOffset>
                </wp:positionH>
                <wp:positionV relativeFrom="page">
                  <wp:posOffset>0</wp:posOffset>
                </wp:positionV>
                <wp:extent cx="7010400" cy="1014095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66" name="Image 66"/>
                          <pic:cNvPicPr/>
                        </pic:nvPicPr>
                        <pic:blipFill>
                          <a:blip r:embed="rId108" cstate="print"/>
                          <a:stretch>
                            <a:fillRect/>
                          </a:stretch>
                        </pic:blipFill>
                        <pic:spPr>
                          <a:xfrm>
                            <a:off x="0" y="0"/>
                            <a:ext cx="7010399" cy="10140696"/>
                          </a:xfrm>
                          <a:prstGeom prst="rect">
                            <a:avLst/>
                          </a:prstGeom>
                        </pic:spPr>
                      </pic:pic>
                      <pic:pic xmlns:pic="http://schemas.openxmlformats.org/drawingml/2006/picture">
                        <pic:nvPicPr>
                          <pic:cNvPr id="67" name="Image 67"/>
                          <pic:cNvPicPr/>
                        </pic:nvPicPr>
                        <pic:blipFill>
                          <a:blip r:embed="rId109" cstate="print"/>
                          <a:stretch>
                            <a:fillRect/>
                          </a:stretch>
                        </pic:blipFill>
                        <pic:spPr>
                          <a:xfrm>
                            <a:off x="1310639" y="67056"/>
                            <a:ext cx="5413247" cy="902207"/>
                          </a:xfrm>
                          <a:prstGeom prst="rect">
                            <a:avLst/>
                          </a:prstGeom>
                        </pic:spPr>
                      </pic:pic>
                      <pic:pic xmlns:pic="http://schemas.openxmlformats.org/drawingml/2006/picture">
                        <pic:nvPicPr>
                          <pic:cNvPr id="68" name="Image 68"/>
                          <pic:cNvPicPr/>
                        </pic:nvPicPr>
                        <pic:blipFill>
                          <a:blip r:embed="rId110" cstate="print"/>
                          <a:stretch>
                            <a:fillRect/>
                          </a:stretch>
                        </pic:blipFill>
                        <pic:spPr>
                          <a:xfrm>
                            <a:off x="1408175" y="335280"/>
                            <a:ext cx="5242559" cy="402335"/>
                          </a:xfrm>
                          <a:prstGeom prst="rect">
                            <a:avLst/>
                          </a:prstGeom>
                        </pic:spPr>
                      </pic:pic>
                      <pic:pic xmlns:pic="http://schemas.openxmlformats.org/drawingml/2006/picture">
                        <pic:nvPicPr>
                          <pic:cNvPr id="69" name="Image 69"/>
                          <pic:cNvPicPr/>
                        </pic:nvPicPr>
                        <pic:blipFill>
                          <a:blip r:embed="rId111" cstate="print"/>
                          <a:stretch>
                            <a:fillRect/>
                          </a:stretch>
                        </pic:blipFill>
                        <pic:spPr>
                          <a:xfrm>
                            <a:off x="652272" y="944880"/>
                            <a:ext cx="6169152" cy="8388096"/>
                          </a:xfrm>
                          <a:prstGeom prst="rect">
                            <a:avLst/>
                          </a:prstGeom>
                        </pic:spPr>
                      </pic:pic>
                    </wpg:wgp>
                  </a:graphicData>
                </a:graphic>
              </wp:anchor>
            </w:drawing>
          </mc:Choice>
          <mc:Fallback>
            <w:pict>
              <v:group w14:anchorId="5569D249" id="Group 65" o:spid="_x0000_s1026" style="position:absolute;margin-left:0;margin-top:0;width:552pt;height:798.5pt;z-index:15737856;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J2jcUCAAC5CwAADgAAAGRycy9lMm9Eb2MueG1s5Fbb&#10;btwgEH2v1H9Afk+Mr7u2spuXNFGkqo16+QAWYxvFGATsJX/fAXud7W6lRJFWSpUHI/DAcObMYeDq&#10;eic6tGHacNkvgugSB4j1VFa8bxbB71+3F/MAGUv6inSyZ4vgiZngevn509VWlSyWrewqphE46U25&#10;VYugtVaVYWhoywQxl1KxHoy11IJYGOomrDTZgnfRhTHGebiVulJaUmYM/L0ZjMHS+69rRu33ujbM&#10;om4RADbrW+3blWvD5RUpG01Uy+kIg7wBhSC8h00nVzfEErTW/MSV4FRLI2t7SaUIZV1zynwMEE2E&#10;j6K503KtfCxNuW3URBNQe8TTm93Sb5sHjXi1CPIsQD0RkCO/LYIxkLNVTQlz7rT6qR70ECF0v0r6&#10;aMAcHtvduHmevKu1cIsgULTzrD9NrLOdRRR+ziDwFENyKNgiHKW4yMbE0Bayd7KQtl9eWhqSctja&#10;A5wAKU5L+EYioXdC5MuCg1V2rVkwOhGv8iGIflyrC8i5IpaveMftk9cvZNeB6jcPnDp+3eAgJ/k+&#10;J/eCNAzlucvJfo5b4XJw4mDVcXXLu84x7/ojVJD9kWz+Ee0gyRtJ14L1djhjmnWAWvam5coESJdM&#10;rBhIRt9XEaQNzrcF2SjNezscKGM1s7R1+9eA4wccQweUlJPBg37G6UIwo8Beq5mkKA40kxeemynx&#10;pFTa2DsmBXIdAAsggG1Sks1XM8LZTxlJHBB4aABoIBo6/49cZkdymb03ucRnl0uURDhPQBlQTPIZ&#10;zrwqSLkvNlkaJXEKPLliU+A4xp6jjy0buKOHyj9Wmfl7k01yftmkeB7N4AoEWSRJFs/HG2jSTZzG&#10;WTYWnBTHMMeR9LF1A3T8pZvivekmPbtu8iyOZ1DVXDVJ0/mxbPIoL6LMVT2YME/AfoZryr9x4H3o&#10;5Ti+Zd0D9HAM/cMX9/IPAA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LGH5rPdAAAABwEAAA8AAABkcnMvZG93bnJldi54bWxMj0FL&#10;w0AQhe+C/2EZwZvdjVqtMZtSinoqBVuheJtmp0lodjZkt0n679160cswjze8+V42H20jeup87VhD&#10;MlEgiAtnai41fG3f72YgfEA22DgmDWfyMM+vrzJMjRv4k/pNKEUMYZ+ihiqENpXSFxVZ9BPXEkfv&#10;4DqLIcqulKbDIYbbRt4r9SQt1hw/VNjSsqLiuDlZDR8DDouH5K1fHQ/L8/d2ut6tEtL69mZcvIII&#10;NIa/Y7jgR3TII9Pendh40WiIRcLvvHiJeox6H7fpy7MCmWfyP3/+AwAA//8DAFBLAwQKAAAAAAAA&#10;ACEAjTkJyPerAAD3qwAAFAAAAGRycy9tZWRpYS9pbWFnZTQucG5niVBORw0KGgoAAAANSUhEUgAA&#10;B+gAAArAAQMAAAC50/etAAAABlBMVEX///8vLy/fHteXAAAAAXRSTlMAQObYZgAAAAFiS0dEAIgF&#10;HUgAAAAJcEhZcwAADsQAAA7EAZUrDhsAACAASURBVHic7L3PbyRNeucX8cYLRgumGC8gwKI8HMYL&#10;LGAft7UCJApDVbQxB+1hAf8DBpbyGJAPBobaOYgDlSqjxLW4B1mc4xyEoQH/A/LJOgzUUaB2OQbW&#10;4h7nYLiD4kDUYaAOLmV1tDo7w88TmVWVxaqsqmaTVSQrvm93v/UjKzM+8fOJyIznISQpaeVEg1l2&#10;EpagfUm4JatAL4KlwRGZE+4Jy+ETHrwkwsbvzHIT9+ACehY8UcFwyIAifuKlXhF6GRwPOcmCFQUR&#10;o/RyFehFKIDejdNnPbPcxD24gF6GAPS+Tw+fqIpem+Um7sGFrCHokl7eol9y2h5eMtjsOpgs5CJU&#10;9JZU9J0lp+3hJQ1UcGWzQ6DXkV4M6Islp+3hhfRQ3BlDenWL/sWSE/fgAnro7WxGJ9FvLTlxD646&#10;vckq+mrEg7Hgmaukdw30ermJe3D16aHdn9sO9vJ1erfk1D20pKF/j/THuXhri0gP9o/mlqwEfbiO&#10;9Dje23yEnq4EfUG4Qzv/yt2mP18lej+gN9wiPc+Xm7gHV50+5OUczymDvR4tVoD+ckj/EYe4Gj1b&#10;DXqbvXbiMuQ4q4Peb0Dvl5y6hxbM8SK9RHpfjfelpQs1/9nTo7XDbUcg/XVBqlmfvDCrQK+QXtlC&#10;eIn0VFdz3i7Si+c+4ik9oD8NFwWv6LNuDiOeXAn6TJf0vYKbSB9CpH/2th7QBxuAPo/0OMUxRAE9&#10;dAFZsMtO3gML6WEmW7BC9pDeIb0MgUZ6s+zkPbCAHuo5KWghTdanF6Eo6fWyk/fAUljPi0hvsy7S&#10;K6TPaY70y07dQ0thPS/pL0Ic4zJDeHBIL5/9om6kzwm2e5vRquwZdHe7YOyZZafuoRXruSMdoDeK&#10;9mc1Ui8zTYsV9HxJSUlJSUlJSUlJSUlJSUlJSUlJSUlJSUlJSUlJSUlJSUlJSUlJSUlJSUlJSUlJ&#10;SUlJSUlJSUlJSUlJSUlJSUlJSUlJSUlJSUlJSUlJSUlJSUlJSUlJSUlJSUlJSUlJSUlJSUnPQTSE&#10;4MVzD7HXKKTPQq6CyfxPQrAkYFjxDYJRmFj4YxYwDht8HTBQDdP4k6+Wmd77lcSyD0YVJOQ/DcFx&#10;yI5D+Ay/4OFvMUqRKulZwJyCn/w6YXjcPpHFOiFfludZhx946iCrNBzEBuen7jFnVkXPc+aCwRLO&#10;QtD4VwYnjwqMyMThawffhF5ZA/4F0HseMHBbHqtJVpAMs8srDy0JahLhBPIMP4RPNwkxcMyjDOMn&#10;Cgb0mntukT6SGyhqR4NTHKqBBVagB8LQDQGjcn0f2gvkBeEFBunaxgitRGCpO4zgFWKGaaDXymMm&#10;QA7Z2MIsfOljbgU8AdVLRgfxnDgGqbdCC5NdYPNXRuUZlKLtkKwbDGAZaiUcQyMCcGNp7xKRC6CX&#10;SG8EHma5hdYAmUXgBXwo4eC2Ak4b6R35Xfhb0me26kSWK6Dfp0BmhOYmg/JXThjpJRSubRNFMPgg&#10;0BuoHxsYodFGeqjWW0Q60okhrAAUUeBQgM4hszBiLQ+WwW8dXAC6A2xQHj8jItIrg/Vj6aropRaa&#10;VfTMCA8fZ0AvBvTQ+DfgIyzOgK1ZrxNlkT6LpV7Rm4peYntxFL5yzBOKLcBnObahMqSnAXRulkuO&#10;qugV8NM6PXRkprhNr6z0kR5qwhZyb1f0fpwePgR65sgBiXH8sDqxEMO58lhXuF0qeBTPN18CfQcD&#10;zpX0toHerpf0tE8PKJPpdUmf9+lZpMcmEGIgY/Zo6EW+g/QFJhjprbK/06eHbr1G79ax5iM9tnS9&#10;+an0okZvWYxmvXSJsAOJgn5JlfQO6aGgAg7vmtd6vZK+qr7BbiLlRmQG0JKe9umVj/Qa6XewdZU1&#10;H+ljWEeH9I/AAoCyh0RBIhWGGLXhp8peaKTXQG8ruJIe6rqFEZ6X9Dss0tNoEEykL7B6e6CPA2O/&#10;7DOk90D/GII4ixx6pYDWSRHpf5JZ6LQ8i/S+Tp8jPYAI7NWCj/TrJf1JOCQj9FmfHo7fjJFLlava&#10;fVbm1mOiV9E2IwGtnUiP5rpBy65Pv5EVNfpvAj2PsWjBwptAD/lGzwOLpgCp6EWNvkBT+NHQv0Z6&#10;W9JfDegxyvSAXoUa/VbwByU9wznN8WT6Qx3tG6gpNXrMrdcB6LNHMK8WmFAw7yGdYOAg/YUt6TMw&#10;911JD6bAhoj0HOkt2RLFAY+ReDnSH4VDW6enb6B7OAun5VnRMgT6stfDusJL+nxG0hagih4t04Dm&#10;aCzwAb0f0Ase/qyk38iQPmxV9K+B/hBB6/TnBaGn4VJjJS+jVffpsa6Ik3AUZ0pLV0XvkF5ncYbr&#10;Ir1B+rxOD2/QDtiGySrQ/1mfPkd6AL1N3ws3uqxWFb0r6XNsKWdw+COI4lzRY++O5e6JGtBbAQns&#10;t3sOfTiMVoC8BfTrfECvIj3GIr9Fb8IH/DBObHEMVEP6o3BFyNVjoC9wvA8xnrjFcq/RM2gMkd4C&#10;PZZVhlbQFnRXQJ+XvR5H+8dkt+jPoIGXH+Ipb+Ak/xrrF3wV6Q/DO0LPHh29hQ76pqIvC62y9VxJ&#10;75AeSnudVfQvhIDyNGqUnp1iY8FRhGDfcQ0vVCjbEDspCOtG+kcQvV34Pj0v6VVF36voNWDpftlb&#10;QM6htNfBjsUVnbC5O0Jfzu81pwN6sJKIrdHzY6DX2Q3WD71UclRJj/YIzGNKeujz3bDs9W16NNjX&#10;SaQ/CXoivajoDYntHHO1Ty8Y0qsPmh4+Dvo1oA/kK1LRu71IDyOe5nV6GekLsp/16emboHdm01NX&#10;o5clPXzffRT0m2sM6XcG9PYl0gOMYZPovxuQPsN2D7mzAz0jMXy03YtQLYgQNGqoi51ppCeSV/T8&#10;cdC/2GIB5ut9+uwa6dlt+g2csKC1Q3FhdwumhJEeqQgd0rdH6DX5gki8EQADqQs20sPxJT3Oj5Yt&#10;sL6BHoppFybcFf2+xL49GGj4A/rtkl7krFBILyt6XASn2ERwxYaazhR6J0p6zfD4Nf5o6BmuW1X0&#10;ziA92jlQX8sRD/jWIr0BFiNLeoYr+tTFZSpW0Z8Wkb4TTYT4YY3ei26sKwbpYTB4HPRtFiiuXXBb&#10;0pO9it4TWa3tMKCPH8HMH6iAvhzZ6vRgCYJ9Fz/H+RA1ONmDr3KJtzWAPs96gfy/qqJXj4p+lwzo&#10;bVyICb18QM/1dkmvXETdwtUqpCf7MW+giUR6XdJvAiz0gPBbpmkuoPzhgwzp6Y8htwTS7+JMf9kq&#10;6cGGVaRPT5HeR/rtSA/mPanKXlmuZTBb5Bt5tPqR0Zb0YCKAERfpD0io6CXQb+BFYJZTqF4cWiAv&#10;GdI/guWN84JjCw65wjtZeNPFMaSHmX2vIK1IryI96SA9FBxFepLjx3V6yA3WLQROjvfRYijpLdLD&#10;BD+U9NRFehLpl768Qd+ClZvh/clQqH9X0gugV9C6b4LriNJWh6E+0lswV6DgTB7pcfyDcQHphcZM&#10;YqRdpxe4aE/9Bo4N0slQ0duSnoal08enF1SkD+EXceUB/n8JfwH5I3wl+7Y69GAt/A6KToQLeAf0&#10;XhbCrmFlKek9J7sZdoPQXebU9uk7JT0Psoe5FRyuoULZy+XTvzyDOhl+oMKPs+IXYNqNTy/E+/SA&#10;fIlf5eUawLkh2yJEW1+Ea6BvwxAH9cXxzEOVwVuSuBwAufUH8UmH4jc8fsgDdHcasxcmx8dnBWQU&#10;ZKmG7nQX+8Jl6yt8bINsSr8P43msw+Fv43126nOY4pO1dVy3NXjPcSOuAYmfsmv3WwZSj+M4lDf8&#10;k8fb0TxWHfOt8A4Nwt+IH3KVneKqyRnmyNnbHG3oHHJL4JjxCCb4US/gLzTUV/HNl/uEHMRXimBv&#10;F+9Sw//XyucN1snLv960MOTjUwusRdQ/sD/DH0OX8TPCilf8Ry8K8s2/5+/xwzW0fWyG1akbTqHY&#10;PUx7oLvjMIKcP4IJ/h30Nf7zItJTSba+YOvx4RSi/orQ/BVkD+iv8NmMPbB0wabdg05OfNTXPRgH&#10;f46zQ08YjjNPk/5OoniP2NF/Rw482SQUH2xaIfrbYrMPSUpKSkpKSkpKSkpKSkpKSkpKSkpKSkpK&#10;SkpKSkpKSkpKSkpKSkpKSkpKSkpKSkpKSkpKSkpKSkpKSkpKSkpKmlfrpPT2sJoSHn05UY0ugdDJ&#10;zf6yE7RQIb0jfX9Pq0ZPPGEG/yiDHqAqdzET9RiC1Ny3MnRtg/6efhrpG3wYvSQY6WqHoKuc56RI&#10;z2fRo5dkfugjvRl8yheRwAdVptGjmYvxmprpZSiIQPpdQv7DoAYM6NcGB472G48+e2r0LI8ZMEny&#10;fSjp24QUMZQHCr2jkTJr+npq9AZ6s5KeQw/448lHcZs5qkMs+86ghlT0okbv0IfUwPvdAj0i3W2w&#10;ytC15TcH9H85+Shule3DwOjQLj+t6HnNyaeLrmL7b2fQhw/oZRdjDmQ5DRgSBUwvdJg8y4Pa2vhH&#10;d3O4d4Ou4TYdWS/pW5OP4jHKVZkoYW9lNMaJ6792pIweVGoG/b++Bvo8+p6P0TZiyDw+ix7r6viH&#10;d6R3QL8D9B7/CDX5KG4xPFFZ4ev0O+WVaR0zH4YyktOvrWyHfOHRCyHkV4e6MmAg0E9FqQzTWx/e&#10;zc3oJUZq2ndkKydbnmw00RskKhMFbWSUHj6v0/thCLMZ9Ny0yBf7wgcNZ9+mFqCknmlxgmk2Tn/H&#10;dv87GJSppN8Eerj6mFrN9NE0hFpX9+r9afRkn5tMc6Bn+E7GSGjT6e0k+rvpdwqkh4LPyM5M+hil&#10;U9boY34Aff1nn06vDPxii6OzWRnDhE2nd8N2P6H7+yTtBaC3kf7Aky1hxg+RJb3SfhtxpSf7X5Ye&#10;JeHtl7HNjdILPfzlNPXpZaQXZj2GQavn7sRfueEFNuZBnKK97BDoMaCHdp7sNtND/fQSOyZoI/tr&#10;UmNSYXK8UdIbar6i5eGR/hW8+IJIOvXaQpf0AmNjlvRqNr2o0W9/Ku4t7alDsPaAXiL9ThM9lHwA&#10;+gukLyDFwQSTSREwggXQC6OcYm4DamVJb6E0OZGM9G2DiRxIvxfpYdSN9OHT6BsG6Lm1J5G+QHoL&#10;9Odm/JC1aOt1kf6opN/DMCEmUywcYVgDpM+8ugrirKJXBfoNNlJaDHTaNIBNoI+RtqbTy1q7H9Df&#10;cYFqT5xqapHeAP3BJHoSzTlo27nUYIdsBciyU6dMFsDOOTLY6wkbcnVZiPMReov0gTfGdRLY7u2A&#10;3kIfcmXJN/MZ9H6UXkOzC3eMF7jHLzWG9tmSPYP0dvIV0SLR+QEa+VvK7sku9AEHkkFtsJH+wgV1&#10;kYuTir6diXB15OSxbysZmqJcDOh1pEcAoMeW1ZRaHGF/02OLOuAE/ezaYN+cOHFnenajMc7VlkD6&#10;Jrf86OsYCj6aNVvS7m2TXJoDSb3iJf2Ny6TNxaGLtp7OoVGcnXqkl782g14YiQ15Ewxtws4ifSMK&#10;0u8gfSiEK6A1gq385txtyzvSW/4BY1UA/aWeRf/RRXrh9jtIv59Rnw3phS0E9nq5iPSO9zxUkTbk&#10;CK6aTaNXkZ4FpHc49jaiYA+yj/R5S0Bt64bvvPfh3G3dmT5GKs6APnQ9tQ1u+fllpLdo6m9xpO8I&#10;66DspajoQ4CeMfb5GAwk0l8A/ftcXs6i7xWRHl1uM6g8W8o0ocS5zB4k5du2xW6CMsVvWx+M35Ls&#10;jvQU6ZXZ5oFiYIvJ/XOkxxBISM+QPhPOAj3GQ0X6dyP05gDo2aWX2u9CBymn04dIj2Fn4uoZ9Cu2&#10;KbU4r9iDDvjwB6rnMu4Kbrw0vvU59FtA9l8xoOeGTe6fOYwHstenz5Ge+0if1ejDgP5XA7NMIf1W&#10;OHSTjIg6fZwV7mC8Rw7ngrrVSB9TDPRHRNEBvfZBsqk/aT4XyTDejWmzYgq9AFv4Nr21UMAYt4eW&#10;gQP69PDOMKAnkZ7MQe/Kspd5Sc+m0uNUUB4TxV1nQC+/+Az6NuF2i0b6hoU96NFI1gs/j/SkE+mv&#10;kZ716Y3gF+HHfXqO9Bn2ejwczaK/rOgxbGik9zPpf4xlD/Rt1o30f3NHelfRbyO9MHTysoqwHSx7&#10;h/RtkjnICzB2sWsb0BN2Gf4CE4H0Aunfz0l/WtFjkIjD+eh9RQ+1NtK7u9F/ib1Zm/yya9ECLDfS&#10;SJ+9khjiN5Z9Ra+BXoF5BD2lRPoQfJ9eQTvg10gv3nSn0KtI74f0cIktOpWe2UzX6LNI7+9GvwZt&#10;zeTkl31GczRn6eSlOJzhAX3AzNkE+kAyhvReHU+kL5D+wqtDH15Pa/dKI31e0hMo1PAxRkuaRg8D&#10;KoYQKms+6SC9yO9Gz3OwMDBiR+gifQzRdFvrmE6pZbekP8DQTaSI9DnYOJH+jcVgca7f7nPVpy9U&#10;M700HTKkh1zVu6TAoW8O+hbQU2j3Pjav4o7tfpdQSMM3AHyXBxkDGE+glwbmK928KnsJ9DkrCJR9&#10;p6TPpBNIz33sBWAOxLFGA32uDu0M+l6fXmGsuVn0OG2QRaTnLsfmdXh3ehJvzL2IXX0AlJOJ9CrS&#10;+0DjrbySPtb8Pr3wAida3NboD71i7/1U+gyuDlYUrm5E+gMo/53pUbC24TCg77A44omLOKxmd6cn&#10;1TJVlB7/UuHa8zeQXnUjvXAKur+q7P8O6QPPt5EepvolfVbRf0D6pgUuqfEeKkyVcdXwQM5Hv0Zw&#10;2lzRBxEnEyQ7nfaTz5LEmI+/FMJZoaCJfrFFmJPawWQX6DPxM6CH8SIUtOCWVfQ+G5b9ZRM9O9Eq&#10;rpkppHdY9nux9k+NAbYBA5AMrl/2Jb16OPoNEu+1hMtCXUEnmQH9d2Ho79BwmIfjn2HI+xzjl3aY&#10;5RV9npXtnnmc7zTQc6DXSC8N1hosewv1oTU9DhRUPauUjvQ2l5F+J06tH0ZAL39CoIl9jAsV0C/u&#10;c6DfxdCvGBhK4lAHA3WbGVxzy0k4LbLgxFUIh++LDIbFyecVZ8DKtdDS8JKeYIAsGPhtU1JeYjcN&#10;DU/Zil5F+oMHpEft4O3o/5u639O4Wr+Hs1EshOz4xpeBGrOSPo93MTFWmEfb/zyHKpM33M6TbwGE&#10;d0+0sBwm1/KPWr8C9IcYa7ApGS9xwAV66bI6ffuB6aP+JXW/WtLjzZst8ttW8WtHvsyvsGeAGboB&#10;Ux3GAumzN1c5y6GfKNT5RdO6ngiEe0VPLC/Q1JCh/Q2wu28KnHxMFnSqXx6QX8Ll44peXEB/lGfh&#10;9eKDpu0Rtgal8eWWiSutm8Swf4IUvvqVHyrR+xNo81+BDXB80bSmi5YWzO2Vj6GftAgezAX1PmCY&#10;qMmCOdhaG7qFaGTCrNIFmFmHq0KFRxA0jbxif4P/kh/Cv/8W/n5F+J+A8dxQK+NiQJzhCAyBCDNd&#10;yA/5Q9VMDzMsige+PiygswlHMKCEoC6CKhpm5ssXtVO+FHFx/pdiwDtoPBtAT6pYYpO0i88E8EKe&#10;FuI9VnnZy8FcnP24w/I0hxn21bznAnrIrAPRK2AW8RLvh7T3PiNpC9Adl9xma+48W6YejP5JKNGv&#10;rlabni8/du0SJR7vYLwA4VOeSUlJSUlJSUlJSUlJSUlJSUlJSUlJSUlJSUlJSUlJMyQdkR9CEV1H&#10;NG0Yfb5S5R5ag9txJmxKee7KCTOZ9LhVdgWfsSgIw71VQ1dKk5XH3d9tdMb3nBTpKdI3eZdD0XKn&#10;Xt5/Ilb0XTuNe7x6UgpA3yJ55VywSSJooGf4GHmsB7K/abNpc/kTUaap3iad0rlgo2QwIhgetAzk&#10;v4j0oiC4//refD4tR+hdcB56K2IGqGC/iQ+TE3kCVcE2bFydUxSf4X91qwK9Kh8/3iS1nGUzT3VH&#10;T7i/W9H7gb/ISdribkuaLWF2hN3ymLBtoVkwn7UJUIS/Jhc4zKJbQVF8TS41wQ0fSA7pISGnOc/h&#10;PWHdWtr2hn68hpriCXeariyFdt/Z8LghuVE73O1wA3/2uSWRfotjQ5iQjvklQqC4oQl3s0Ht+vMs&#10;buCxkRz+wscyhDzzNFyFgHld/myPTNjbOcWj0zRduUi/7snGlCdKX1L3kpmXQA+lfYD0u8xwppv2&#10;mM4lQL8IASqdw71MwQFr3HiEj7bCiXmvpHe0gHwyrL8/em+SUXpH+ktf0udkewr915Co6HN5r6Q/&#10;JwfUbhAyySHd/PLCtmDIFVZBpyMcOr6JI2keXXZyvbtN3Ra82mVWuv7uE+piS7mlO7b7ixzpi/U2&#10;2Z2H/hVzQE8H9He7aCUv/Da64QRQaEKeGzmgh1dC72xRtw70W8wy3y9e3OtpPuuyNdkijvfrrWb6&#10;rTo9RXp2THyk/zwfZ54CfQdOwk1FH512ocmtNGRAjR6MkSH9oLeZ7sBuDtkM6KlfV+jBabLQiR2N&#10;jtZZLBu4/AmkHJ0IdT7r2pG+BVgsbkGPeVCn33xB7Xp0w2Thswn0s0fCGYr0mZuDnpNIj30+l5He&#10;febECOhbQA91yQoS6W20OkJ0Zo8ODKn9sqLP6vS6OsFn+2q26hDoLdDvN9Fj4wZoEa16hvQbkjig&#10;z++H3sPZZZ+el/Rv+/Skold9esieAf1nzzKcPNUqmA1pZtFDR7Rd0a/LrqNehcZtlvOppIfCxA3Y&#10;ZDPS416Gcz1OL3Wfvj2J/uXdUuDkJdDrDWHctB0kkAxoivAH+j50hYX0Ao2Vu1211JA+blKPjls3&#10;OpEe/kj34jY9+m5f2x3Sw2ixiY4zgrkz/Q36d9zg6FqxWTCvR4PDDug9etGl4bMG/Bo9dp/oiIBs&#10;QGLeGBrpSY1eID32QBtKl/T8COwE4fkZGIO9O9bBfaCHS2/ICzONHu1ag46V4Mow9CqK9Fm3+KwZ&#10;rudAX6BbN9+O1wDSbahfbyzS42Qa6U1Jb9plG4Ts4fpj4F6duMyrQpx7Fs7uSL/HPpT0l9PpNe6v&#10;gT8cF3kOSnp16j/L8PDctWiO9Dla+BxdL20B/ZllQM9H6W1Fv60gMTnSv3bZ+7yTvc159Od5F+3R&#10;EGs+u9FT6Qn6OFZxx7QnTjGkl6eNjoTmks8cZGOfXkXnwptAf2r5OYz8YPeycfpNrPkwQr6HKQI0&#10;wJawOadTS26K0I1CRT9tliiiD2MY9beRPvqWi55luL3bZaN8cCq4il6EY3RTsIP0DjphEn0tjtKj&#10;NtFXB7QRmCR4MDu24YvPoVeRnt5MnSNv9+l3sbOCKoqudTgUkr3bZaM+BhhucK8mBXqeo6M98hIs&#10;SKTXBN3uxO6O7ET6agK+A/RdjfQm79OTz6RfBxNjGv1u3FEKxDtIDwMd0rPPpIfTgKlR0eMICvT7&#10;SO8jPVhTE+j3pRaHkGgvdAeMrm3oDjl5dUd6O6SfdoaDaOzS6OTZ42S8ov9Fe7fLRqHTjTr9u3np&#10;/5hg2esDSWyLA727Y+AI4qN/H6Avpp7BlX8dukM5QHqP9D37C/Zul62uTVrSRC+0SM9P4VUWDDVt&#10;nNvEGBJDelO1+32Jnl0iPbR7U3DT4f6u9K70Zr0B07UpRnv0nYH0eDfjgA7ppzrVmKVIb6NXugLp&#10;e7iYB/S9fDfSh4n0qk4vkJ5NL7kpQvulhb1aexo9TO6iFxwMsoGtQOLqBnx6z/Q5rnZZKPsdpKd1&#10;+oGdD9lTo5eRfnqrbRbHebvCZYqdBqeS5WH6BRq71HGyWad3n03PsAMhaOl6biAPcJnYtCI9zOvG&#10;6TF7gF5V9K1toAfL4I70QTP0FprZHT5lxiL0Jlj4ihkBnX5Jz7DW3NGbZyWkj0ZjnOUAfYdQDVXB&#10;qH1gXgd6Ok4P2YMOOCv69jbaSOquI54gFL2FSrfJm5x9YziL4LNDnXGNbj8j/S438O+Hz1rSRnqC&#10;PRZ1Jb2E6gRVwUiH61l4vyxaOzu1+T3QO/5G9/t8H+nF1Bna52kbY6T57IhkIgZLw9gZeDcDBqxv&#10;DaIY3EWRPo/0MFes6Mktel7S99d2KGQP2MF9ehfp+dTZ+edJ4jjks4JkOclKn7rQ2QoScrL7Wasr&#10;kb6D63q2otcMhxaY54/QH9TW9bBy8DM7Sk8fnB5sD4ku5p2I9DAYQ0a0Pitsxz8hfQb/xbVsj/N7&#10;juvZZRiR7QH9fm1Nl+PgcOYqeorWTuvLh6TfjvR4ZYtlDxN96C1Yjq5PxWc594q3QxUMOQKdKwI9&#10;//lGpOd4kwg6dOzz4Q/0rcIP6EnOT7HLO0d6hzPDjYek3xz/aA2tQ2lmRLSaJR9vBmv8iwMf0DvI&#10;6ZwCPcbN0buITmFU5VZGN87b0dFjB8wimOJEeuiObEc8JP1D6VdyXLnG2g4t9xqGccNyaAHofF4r&#10;GOMufcxdzzC0hano4U9H9HJxWuCI94s+OwP67gP2+Q8l9K0I3UiBQVXQiMG7tQFIz/+R6uiu0+NE&#10;BxobjDQhLnTJ6N62I3sFvwqi6+X/lQekP+w9Vvd6zcJAGQq6keoOtgFUvI/Je/9ISgfO1e1cpEd/&#10;nXFRPbMsvL5Ab67iNAgXTs7z8DacPeGn7fCO9Pr4ylw1mg6i7ZXraw5mmO9D13fUVTh02fGbkB09&#10;vZK/pRezDxmRw3vW1O48RFqSkpKSkpKSkpKSkpKSkpKSkpKSkpKSkpKSkpKSkj5dn70Z8Ulr5GFB&#10;qhuOeq4apbdLSsWyNLIZkP6nZSVjSVK69ob+dFnJWJJG6CfFL3/WGqUfaEX8hWV60qfss3ZGPx39&#10;vp70aeM+g2emd3rSp6J8cnGeZ9lECK7ccyTs5Ir02FR7MPpKTzpAMkPihq7otmj6uSp65VWhctJZ&#10;i1lmJx26dZe03r8wdrgpX06m3452j4D6L8OMRgD0OVoNykgvc5KdoccPzJEv4Mvww/5hqls8lq4U&#10;d0nY8uXZIB/q2oXCk7jJEx9unvB9TQw3GUk4UEsjHFFHffo13Pz1F4NLhnB6+2HYSVdegLK4LSLq&#10;nHA7fsBO3F2r4Cs5B/0+iVsBpBbwK+Y10setUGIYuB7Oc3a7EUX6V3dkuLtCi/d9nZzXn2Ae6CVB&#10;X1Q7uMlRzUkv9Daeahv7fDDLDwAAIABJREFUlH3VjfSyO6Q3rDdGj5k7rBDrhPR3RO59MtL8onlL&#10;5BX98aAN1IX0wb6Mri9nOMkF2pfoSlboLaRfR/r/SWmLnrwUqdGPb3GP9IPOADcWVMfffYfiHB0r&#10;cy3pBvQYbRZn+aZ2xA5x9NqVG6dnCROskH5nQP8K6bdfxZ2ClcQk+jhe2uodxTZW7uCfl54aPPBr&#10;9JUDk3PpobYVezjgyGk7gm1LVR5NyUnpl5D0XZyW2sRdTB53TM82+iI97vd0hA/pow+71tAfAdJP&#10;SBK3anBdHDw+jZ4HrDovozuTP4+5962wNwd9qz+Vl9HWFZDq2AAHj/g7bg7w3/nov+WgjVtggcaL&#10;9FJ/PU7/asIGCG6HtkcOSdiLr+ZdZxCRfh93oIg/Fz4z3Encg0XElErLTWu3n70SfVJZQbbLjXGD&#10;duNwuzp14mpmEnIY2r7viTw0wFLSx1WD37e4L3uQUEMmbfKOuwT7J/pkgwDGlE50lwd/cGOa4RYa&#10;H/TVk3ryvrhubfXpt0lBu0gvu5AJfrd/jEPXRNTJ05lJyKHTuAb6I014nf57UB1fDXbiIf2Eso87&#10;RCu1P9m77Abz29jtQg4K+LE0yI/03Db/COjX+1uft6lnXSdIS8H/MjKgtxL6cGpbsx3QVfTiOLJs&#10;9Onp99xg+rw9oIeUjTi0YjWHum3cLPZJ2qB+o0bPjdK4qd8Tbpt/hL4S+n62tpnjh0C/2+Jdlw99&#10;a1oJxcjsbsMpakJ6+KX4UY1eAP133CB4eQfpvyB5QJ9y3yrQY0El3BluqtftT3YzuU6h2SE9nBLo&#10;GbpasrgJjdvmH3G9O1jN3GaWH7ltstsW3f/DD3upin4OT6PoJc3mcUNtnZ5cONx0HKWwr1kjuTCQ&#10;yR8CUYUIRWbQ16Kr03/qbvQv6T98gZMWGJl49OXeqvzJTqNnQN/P5m1+ehbpD4DeDuihzgN97Pfn&#10;oKfQQ47Rg2nX32Ish/TyKByTXQW9dWZVRQ92IDbET6ePXiR5Eemh9lMcU/fwqtPoKdD3vXluy8Oz&#10;Y7tN2l50b8ygW6aQjRvz0ecZnLAd93mO0JscExa1jvQbJN8mXpyFY+3kcchuXEkvesGrzMZ2f+hF&#10;EGfol2W+7YEDeoP0eEmg32hPpccLDeizo0j/fS8Or8zAuKNmF0CEPvhqNj0n7I/acTrM6+0eksKG&#10;s2MOI3O+iWZEG+wicZhnl+hUFPvnC5dnmYt9/hHSh1zintJPpcekx19tdGbQHwy6t+3Az/4U6R1U&#10;Aj0w+BjU5Uj/9Wx6Rvh/6BBxonGf/wh9LZREpIfpA7dQ/y3vuQz9XEX6S9eGioD0Aeh5pN+dz7Vx&#10;n/7csCH9equZPtpWB4OaJd/wsx+V9Oyc3KKX5GBvLvo3BdCbEXqG9NmgCIXZJrll8F/OexbKG2ZA&#10;ffqft8Up/KpNw6nfODpG+p05/ewivST01Nbp1RRT2ce//QauJD/7M6S3I/Rct18gfdvMTgCNBSuO&#10;7Qg9R3pZo99Az5JWXOToWG1ADz+6tDDeeFwTyY3f5oe2DZ33xifQa9JzDGfjpd24KXUz/UFMcX9q&#10;1d4e0v/1CP3LDegc5rA/fJxtEHHkRunRBOc1+rVIzy88Pxqn1750ThHpd5k5mJ8e/Yn1fEnv0Vaf&#10;Sr+DR9Fq1YXm2/x8C0a896P0AqrpJ9B7dNrmcbFmQC+Qntbov4j07MLLI/i3Rn9R0Xd4Qb08PDSf&#10;QA/p3YLT9HKkzz56MCXQf14zPfTirKDVmooC8+N8d4yeFZDUjflsT8x+MG2x8o7S4/Rw0HnhgB6g&#10;1dPrMXorcon00OsxyEZmdrnpfDk3/SZOnltIL67RmTx5OY2e4CJbt6JvA/3xDtBfW8H+42BqCRPb&#10;gmzMN++ItU0a0Y0Lxet9+nUVwKQfuMlGyzo4oHce6jbQS3QQE91gWdWnlzDe+0g/wcV7E/3OPwd6&#10;FenBwIIT7kvDp9Gjv6NowTO3uyuO+vT5gF7hSgMW41s9L73UYHDZIf0m1Ifb9L5GL4A+OtUWNgzo&#10;T/v0c8acwrp6gPQS6XlJ79R0+qxPr3RJL8n1heAj9B5mZp6ezU5FpBdAn/Xp13GOB/RmlP6rUXrd&#10;pzdF2e6Bvud5HuknLTZOUPQrCHMpIw8H9LjGM5X+LZQK0sPcaAfo/8JJ+v5v5Ykf0P8h0m9Rx4/m&#10;oodJE8yIlRUOMmJAL8z+kB4a58sQmGMOjErLLh30Ezy6kx/Qg8V0Ad1xpJ95C6kUlj3eOzDiFOlN&#10;RW+n0VOsz9gfSUcOdvnRn4Ol8z5H/yx9+j9AT99AL+bwgFbSO6j7OaR5l+BfoD8ArINR+hzpr4He&#10;Ab3sehHtfNnLh/SOhEPTwo7w0+j5JXpoNehwixZiqtu6uFSJp4fWVdIr/t4rsDb79L+P851d6rbn&#10;uN0CJ/o3MKuUkOIuLhBEelyd5TA/rtP/XqTv1eijrQdTm7Ldl/TZGdA7Wuh56X+O9OwyxgSo6P00&#10;erw7j4YB5gLSO/ddEdz3Lu2APsOy24Hp/T+bcppSL4KBBgSDlgP6YhN9BO9U9K5VGdRrkf4yV4c5&#10;0l96durUgJ67MErf4WbOIEJI/x9Pkf7dgJ4ZNp2+KPsLNPkj/cFbqdz1qR2M9xm2jAN26WfTrwcd&#10;6TMHs7wMgx+hq8FI71VlU2F0EENtW17k3wb6UzB2h/QdYYs+fQ/pXaTXc9JTDbabYQEMK3StCORA&#10;z23z3XdcvIbv41+gP3bfP/uRvIZMG9C3cc7h2Fv7nZn0X+ZxWS3PrEDHxibez1e4WClzVd0viz7W&#10;gs2kb593c7AMoPJX9J4V8qKIt7yQ3q/zMwv0ew1P1DTT9wqgz+CEnET6xpUJLHMcULFLO9gVJ/b7&#10;Zzm5MVTXb2nsMgcF8B0zMwWxeDlUNhHAjNLx7gz0ugVRQG9r9FdBevWGF8JmgeWq56OLNXh/XcjD&#10;HOkhR7b4mQncHsznVr8MRZJTqHEaKqDJNHPRf55tjn8Te0pSrsD4XfHaqqOclFVtSA8dLzS+351N&#10;X5dAX156j/w3Gq4v/a9W8/utSH9WSKcKXiibFSJXpwW6wYKawq/DG53jk1KBIr0F+p256WHYDNBd&#10;QavTwmUm0ufcTaG3ZYw+dEMF9P+nVdyP0W8LQ/O17JTMOd8oVS1X/zMd78q8rFrvJtD77S9/Lp3M&#10;qVd7WS5zyAzl8Ma2ZQHoCxy6cJYTjmw4+vnOfMu72OY0yQAo00oLK/4G6UkB9A13c+L8Id7qQXq3&#10;Ky9NC/Kw7GQdQ4f4hml2IvUGFM3xp9F/Pfq2KoByeezLf/nPoZfjXuwpaKnhP7SBHh+OgH7yTS8g&#10;PVh6Mhy7cO5+fb7VDRofG8k4ekyV6E7yhmPomPC7w5ujt3RQzsk2ybrYRPpvXZotir2UIZZa4MYx&#10;A+gD3pAPknyW48s6Paq8OQLjuSbmf4C+8dfybUAIb07RU17w0CDCiYc/2Xw3taD/hs4jO8a7GRgI&#10;bA2olYYya3zm4gB7IbzDtgX0+273e9ca+wjsOoCb4wqEEZofR/riXuiH+iL+O3wsPq6z+exP8f5L&#10;8ZtQ9q0gjYKeYT5bDz3nQX9/DqMd5p4GejOTvvTCuit+TA7cb12gM+cD6kvHlMAd6cVRpAf2e6Wf&#10;KL9TzuaxiqznYDIT8rvz2fkc6Sk0lkhflC7lYRAQjc9aRXp0LrsLkzrv1AVaxQc0zr1hqobBTTTU&#10;o27AqRv8XfBzZmVv9dvzBfGAKgNDN86uOHpZJHjjHs0cYQYRcW5pH0egXcgEoKfehR7S72Oth7pv&#10;YLyI9FSLSL85ySHqY9N6bEzYictZubZPItI+0Hty7aDUqQF66OmogX/Rz7TG+z0b8bQval3WI9fa&#10;PAftYQPbhP/twqj4O/YlvDIwymmg1/g9mI4PmcYl61XZvbyCOZwhXftVpI9h8krq58xeF05r7LIT&#10;sTTR1aa3n/Fc4JMXtct6UPhRyCX6lVUtNOoK6oA0mcOroN0Vp/+seC1PXNufHw33CUusND3XD79w&#10;83jFzSrTM/NItkcuRXSeJ9Cfr1zjnc5VkJ/jGeznq+yzos8/dc1cAH7WmrZz6/kr+kxISkpKSkpK&#10;SkpKSkpKSkpKSkpKSkpKSkpKSkpKSkpKSkpKSkpKSkpKSkpKSkpKSkpKSkpKSkpKSnpeYuG218ya&#10;+0dqVd8BOY2+OWn40wWlazEap69FWsAvq5clvQrhWW02rgFWWm362mZq+LIf56Wkb8l3z4v+tOCj&#10;n9Tpu8Uo/a60K0Xf/3JA3+hO/SmKHc5Hz54nPStuRWqt09Nb9C+l3VtMuhYkpP9B3TP7KH0/a3hJ&#10;r+zXXy8wcQ8uWhByooN0PDgV7H9n6w404EsWdHZsecgxVmcMku0lRuIJRNLbw8XTE9K/MeoN0Hug&#10;/64bozfqfJSeX+dAz4NudK7+ZITBf8+tfOtEpM/G6fFLoJcVfZbDGyj248xkz4L+zEms9r6jLj/4&#10;W/TiCr704q1vYfxpoPcF0r8PJ8c2e2OWlOr7EtKfenmTq3NfyEtfjNF7+c6rM6/wCzCD84zlBYZk&#10;OrPZuW0461MR0l9G+rNG+kuvjur0PnBbIP2xbTjrUxHS30T6o2n0hyP02RHSu2dBr94hfXYEPVsT&#10;fQb0OPmTlkd6DMd1/kzozwAQ6N/n8nSMngP9qQdiWdIzfB2DkR07de/0oiCdV/d8zmnCQe3ciwug&#10;d7k07xvpRUlP9gPSu0LIB6I393zOaUJrRyK9ivQfxuiDK+nXMGIS0H87MNfhDqrMA9CzMCNuLsth&#10;zn1/V0X6gPTyyLWlUbfpSZ+evbWRXiE9uwaDx6l7dysH9NPDWmEYo3uMU0Ax5nukP7etTGe36elN&#10;RS9wcEf6jLmMvvfsyoUHoNfT/XOySUFa0Q67o9CYzYEeDfqg89v07BKjT2Y0x8jkSN+B0S/TwfEr&#10;l42l43NFg5lOH4O03l5fEr18+L0n84UFKwVN+7qkJzKneTivxZWiQfPLQlx41c1VRV+U9AbH+yP7&#10;CReaR3PQd/MxejVCL4b03M66IAzpkZ7/NZFfgRl3e7yHsgf63oA+R3ri9QPR21n0tJhOb9UwUTNb&#10;Jg0VvfhjosboQ0mfq8tCHWPoLEsjPfU/lGc+O77vNU4W3M7UUGoT6eWQngRT6wVm0rPCiBsw8mD+&#10;7pRi+ST6S/h+QF+ASZyx4JH+ZDI9h8b30xnXnSz4ZQwA3CikHxvx6vSZrjnyn0kvgT5A2cL83WXh&#10;MA/1qNkCA5N6dQVfFjEibfYz6HSPfRbn+3n2ejI9ZuTd6FkodllTKEYU0IcYKHOEoVunr8XBnEnP&#10;w4DeZ+E0D7VmQyR+ifR4CNKrfwT6I6QvkL6h7H85kPCTO4XJokDPp9OT8SUVTmv0dYNhds1fx3aP&#10;YXSR3ubZSAQIKHvnxamlHy1YQ4Rs/ZfQ53d9B4wOeek6DWeH4eNE38nJLD0tdvjllN4E6Y2VHiOx&#10;dgZJrdOb2pr7bPoXhFoo1X+DZRmcV/1QrP3vncfYpjdafBtOtb5J2lCzKNCLC7fGv56cxIKckLvR&#10;98IODDFTDgD6c6e8hP9jtFKeAy+t13xTy7u5rDH8wR8BfQB6eZseg75hJKi1Pfj/l5tkF29xH4Ww&#10;Dv9b+3pyEosYsfxu9H8hetPpM5haexXpHSQaGkqkzzw7dPD9kcHQPfyvyL/SbH5bVN3kIcwXQROt&#10;q2kLmrQMKXkX+i5YK70pUUyBXp27tldKAz1UgQLos24uHfwQbzBn54YIz8I/kP/Z8HP7Yk7DT13n&#10;xZzRU6E71NMCxNAi3va7fcjLSceOigN9djqdPjv3xYFSJoR3ABz4mQVrR1rstnBU+hGkDtowdNRW&#10;BvuNOW85dH7vY2gKejwmZeegl18TDCmxRjB6XMjXvq9hPJp+XqazGfQFyd4AfQb06i3Si1MvYY5G&#10;rnEMBnro8lswQCG9wgyYi4f+5fdCODVzHUvKiLFTkgh5I36S7UGfxJ3AGyUMG+js2x9UK69m0b/1&#10;4SAoU6hzpIcZKNhq27xPD5fodOSHQpy7jrKt6csFA6lw0xj2d0xsBj2MC+LvoFPCuPXYOiGZUBin&#10;90b/PqhepLeR/jTfQfqbkp4WHXmN646Fsh01HxJYNvPfl6NT+0datLEPBjsJLMSL92hIybNcnJhw&#10;MiMtVEukbw6ci+0+eOjoMqB/66G5gxWmTjH4O5rrSO9oDvRBnkMO2GJOeqiYfP6ZsZxOD8lo52A6&#10;gw114St6eWJn0jMtZtFD84F85aGHtneN/kOkh/k/0BfKBVXR6/mA6KfQTz8TtgsYQQzaw5e+kB+8&#10;OswV0E+bwKCY5kjfHHsnWjseO5E+PUy41CVmx4CeoeESsjc3n0J/f4q3tn0Bw3BHhiugv/HZZUlv&#10;p/+yKvvmUkD6Y6+gE4ntHui7kR5Mvj79f4apyGsXZKTvLIVe04r+urw9GK5y9dqOTKEmiRmJfVhz&#10;/4NzPMgg6E2R/h+A/hDoD4FexT4fLg3jS4CaD7Yg0Iu5O/J7EyTBMKj5OF924n2B90rO5qQnB/zS&#10;Z40H4PxeeJ5n2OefOaA/ie0+p1Dzrzx8f5LDgKQs5NI7oJ86YXwYIT3/GLKjPJxAd1Tg2sgRJGou&#10;epzjNRtFJf23PxZIf+pwxDtH+oIN6AuwMoCehxuwAMVrc69ocyguvAagD0BPZEnv56K3c9HvhZLe&#10;9+nfB44LVDAQQUtAehNkuIlDgrlXtDkEDQ/suxCAHpod0udgeyD9rF5P/S3ZgeOmGGglfYa2nhzS&#10;e6QXFf3/UtIfI/284/09CuhhBHLhCJNBfivSxznHTHqak00afjDlfg6cWnjXBvqOQPoi0ufZEdLn&#10;kf7f5xzz5hhr/lLoZc49KekZ9npg6Wp5PHu8n6n1SO8PcETH07qKXg3odTAFP4FZwPFsWw9HhJnT&#10;2n9Rey0bjxqKFZEe+nwikR6qJBhSmbgHehE+aAlWZAjX0KxyHFBwVbKQZ6GQJX1mCiGR3s2ix/6p&#10;f+eHdpqOeVd7J/XsJELTzNmA/hrphb8fekK+RzaH9BL/FNnbIK9wpbGkB1NQWnwOKQsz6d3gvleD&#10;hcVCfcycJ/1AHxhYX/97zqWt6GFuf+zug36YLk3WcQYBufA2/oFXBCeSPvNYIeI6ZZg63quzfEDd&#10;WPb1LQnz0ePtNqF+UAzpg7lv+piaQcpgps+ukf4KMsTFXPm5wgoybcFGnRYD+ib7cuTG5qxeGwWT&#10;cOh61tUPwjHQ3xR4syguPM3s8z9Vk6PyCaDX8uxns+l7g1tDtIkerNTa9ezsNKExbsEAdWhp482f&#10;G5yPZVce7O/Zv/4UNaVmzlwGs6A3k/601iPI/232SSnYOS5z0mV5QHqYb2TQCs9cK5t30XhONS1Z&#10;z9nCoDmaDi3P0TS3yHq1fJknzL0KZ1DyVlqZC6SHjldOXQq7sz6TPjMwJPCGc/SP6Y3WildfNRw4&#10;Ijpy0sdJrww0ReHI14QaXN4xZPyZoJIepl9VwN/56EdVfNLzJHOrqR+Zk14a6DalJy9jWdGeJdze&#10;Pibr4fo8fA6Tjw14n6s57MNb+u+nPpNwZzUtL87d68lrpwruxcV1Lg/BWhJj2Qn0LBdHYK3pPMvO&#10;sBk39pBN2iUPEyf7y8kfq/l6V6SH4Ujk4hpN5psCJqS3jwF6HkTICQwPGa4kZNCVmU9LpZzxJNo9&#10;a86ZHdC/DwqMxOPwsUCjkYwvKcKIh9/ncew6ucA7x/K1/bTkiEe5hTXSS6B7g4uAuCU5Hxv4slMw&#10;G89Dwd4h/kW8c/ypoY/F4tfX5pC0AuzPOFWI0wSwUDNz6xh16eXxOdjR76qyP4fjP5le31OK71MV&#10;vTq/CVAH3uNiaGZvHaOCUcfnPhxfR/q4jv4oK/Inq6LPXuOEWQKZGb/TWNEX4voj1I8L3MPyXOgN&#10;0AuX4WpwEECvi7EFVQVT9eMzh1M1mEJapH+cndgnq08fSvpc6fZ42RuSBaQPFf2Rez70rqR3pIj0&#10;cpxej9GzZ0NvM/hzcoT0tpG+xYH+nStIuYuDXT0r+j/97QH9eLsH+oK7XNzYAp+FB3r+XOilQfp/&#10;O6BvTaTXSH9t+vTi7JnQZyYAPdBV7b49Rg/mT0mPy78lfXxs9ekLxveS/rslfXaUT6Q3Z9e5wE0f&#10;ON4fu/t/Mn8pyq4DjHR/q3pvI32RnU2kVxdn1wXPVUXf+HT2E1MW8GGIQl6eO8iF6yI7zccmr0Av&#10;L4+vC1YclPTn7nnQ491WGo5gKH8D1g4a8r2xh/ZwLi/C8Xt8PihoCbOcN/gk6FLSe7/C+3g0HAL9&#10;a/QmUU5gzegxDEiBHiuJK+lDrm6eA30p6mlO2sTgzVcbjs2trzfW46ZMaAK2/5HoPYeaX8mQ4TrY&#10;gZhwQOVma7Ayybv2wRO1MJnaw9kHkxZfy8X51uCZijWqHzpNi5OJGzBKvWx+THTGDuGkpKSkpKSk&#10;pKSkpKSkpKSkpKSkpMem53ML4y5K9Csres/7Sp6WEv3qKtGvrhL96oo9owc2Pl2JfnW12vRjLpxX&#10;SitOb5ecgKXq3kMlPCkl+tXVwuk3Xi34gtO0ePr6Be/gkP5etWh6VdSGWHZN5A8We/1RLZp+ZA8E&#10;D0T+cPAOw5O/+En/3deLSM0i6Lkla4Pr1R218KLuZQO9tm7F6BRoflcBA5gmX5AXD5WyRdALP3wS&#10;nNuaJwSek9r213dBE/X/4CuM1HtQfihvyOkv/dngmCkPm98pZfZ+zzdJnfbQ3xc3dX92ec2TCr0E&#10;+tLfPUbqreoE0N9868fx5a+TSC/N/Xk7WQR9e5cONgLzeuwbQBy+YxehH6FYDOk/vOOh6ir+sQxx&#10;Bt3D7hwX3ZsnZePOaO5fB1IPCnwKPYb64Lb6vKr51EcXwvF1KNfhsvnoh1xTHPUsgt7xGr2tX3GU&#10;fn/g8mvQFVInSKfyalTRh/noh71p1oz4eOi5JRPoLQf6jfha6dgdejlPuy9Xa6FdKzPFr8AC6CnS&#10;999wDModoPfSXI/Sxx7oNj2L9OV4CfTQLVA7aYPZhIvGnziS2UdHr3dydAQX6akl9n8kkd6M07vb&#10;9JgfM7VTrdgBeOi+Xy69vUXPQy98NLgPEulFTt3P0UWSo3pA37eOSvr1+BoKEukdIzPVLt3K0eBp&#10;Qa+bEX9hEfSsTi81x72xh1ghkV7m7AasHiODKGv+T9eM70Db+EOCdg/XncrWA3rp5qPvlPQseKgD&#10;zDY6UFsAvajTC6vIBr/AaPMOrR2hs0LF6EjoEKyk/2YPxrkD+kEjPdPt6qcVvZ8jYlEwJX3uOfrX&#10;a/S4vwB6BvSDngr9urX4/2eUOPUlfa4wNlTPDehz2YPM8SzSY7SO6qeZL+mpXm+40mCJNjhm8Mre&#10;wwmhejXR0wXTY5TBXfpeo7f0kt4r4VtAf56rGj1G5NExNBvQlzMeoIfix/xoGvGELzs7aO+xAwF6&#10;oV+CrfV46C3QO5JzEy2XAPTcIj22iQG9PHIbPHLoIX1O/sBhfvCmZ41UXn6FcYwM/tp7qV8q0kg/&#10;dyCpuwvozZD+EoMPOwKtt6I/UMxuI72RA3qPkfpKegtdWEn/mzn5PtLrRvosL0PEsKJT0TtJdrIp&#10;LjkXQc/r9A7pqaesot+P9N3SKIj0vOfFhdsu6cFeqfz47eTk9xz2aI3PmYWKnhfbaEthzZZkt0Oa&#10;g6wsnN5jZCRAV1W7/50A9IyP0nOgj3279Lfpofk30NOiVdE7UUY8o65FdvMmb+KkPht4KNEReujs&#10;2mQTXfHHaazQAuhb0JvfppddBBDFkL5DLlxs/k30eYv9Jb4QtqLHM+/6wagxrkXTG3SI8ULaGJYL&#10;6WWkD44P2j10iAzobTw+wOF78ac7LYLOMUQjPfMtGheRwIAs6bltk99y/XWiCVoAvR+h72BRKBOD&#10;cyK9gnbfoh/H6EU1eOkBvaRID91eE71rkxZGgpBAX12tTZRdKj35O14b8WBcy8hXQG8r+g7QK3bt&#10;b9PzIX0ZgbGip430WNIddBsJI7xAMxcqQYb0y2z3ML8ndXpI0Y6y3Fa9XiGBnl/cpvcsGuf0xAzp&#10;2SnmyGx6RZSIdhXkbelSrClpC6A/EKP0CsfgaO1ES1ceOiV6Q/p2SV9NTYTp91k78qikN430PtLr&#10;FikkwYmEJDnaS2NOVQdaBH2L1Ge4RmmgP6vouz7Sdyt6S/YyoGDvfRylv6jTi7NDFz9pavcXMJIQ&#10;CRMJmstoVbZgAhk0a/ah1dwj3Jt223X63zCqZwM5N2W7H6fvVPRooTGC1bn0hbPDz3C+io4wJ18H&#10;u4UMu5gW9xJvlZAWWH+BZMeNRbwAerBYaut6MMMPUK/Pe316dWhH6NtIf+1f4FIX06xGX0R63kRP&#10;Dl3ZxFvSlQuhWejAgBqaH8lcAD2uZdnqtbTMi0h/+X4yva3a/SZO0ZmhQF/O6Hd4PoMefhHpoeOr&#10;loELFU6kb6afFc72HoRBDPpSjkJlPA3h7N372O57PkP6w1DRU4P0YO5tlfR8SE9j2etmem7LUBnQ&#10;8UV6mCWgN3XbTL9gP7JgpwL7YcAMgLkY1IUiXAH9WYgzXAHzwbYwHurCFjLjHKFNynXMHRpm0AtT&#10;Du2qIBW9kTlMbxvp2dxxsu9NWbf4dnT6hxG9gs/kG6eOQ5AuiwGCTPbO55L6bYwADvRg7Qim95He&#10;z6I/Lr+CjibeAoBBUziYKbAmxukRkB9S9gCbXchb8uTj6zNfZB46hwymvNmlC7vMS4H0ToLB0oqL&#10;ATsE6HewNjTRQ3cav4I6UNLjO+4bAhCRmNn6/sk+ReuCUJiKeuWzkl5eGuk5tFcs6aKF9/EicJsc&#10;cL/LnGiy9aC9X/RLuaQ3JD4B0Li0I/J5IqQtVAKGdMcLoPcYnhqD83Bb4OxmTxQtlivauLYTTvul&#10;XNLr8k1jAYv8DiHtFyTsrDgu369xjfQE6aGAWWP0r3Bkq5cb9c8b47GK/BE7FaxFJen7R9zF9Y6m&#10;e1nBDm4LbjQcMqqSqbQfAAAgAElEQVSN5nWP5WsC/VSFoU25Nu24gR41/f7w5Vz0+XA+8bzo53pU&#10;Z/9TozetP2b6veHLOR/W+sRnul48Ynr2avj65YNc4VHT117bB7nCY6avyzzIWV/M8/zTs1WiX12t&#10;J/qV1cZq06+0D/VEv7pK9KurRL+6WnH6B4nk/VSU6FdXK07/MDHsn4hEol9ZJfrVVaJPSkpKSkpK&#10;SkpKSkpKSkpKSkpKSkpKSkpKSkpKSkpKSkpKSnreanQAshIKuWjw/zJXUIAnLuH5bfrKsQA6Exz6&#10;RHqej5IJR267tqo8q2CmDOkHW0aeVbRiYW97w6UN9DT0glHmNv0T8ZYwWdyOpb/KDaz5QycrUPaR&#10;3t6iZ9XRjW7THrX4OH1VydH78dC3iESPw0GL22Xf95+u0EVdk8epRytuxugrX7+l7+e+qCbSKKDf&#10;GT14SG/U86Un6A9akQ1z+wQVfYdj3tx36h5aFf0X8PfL6qNqDBin10B/+8M+fZsZSeaInvK4NE7f&#10;D+cymX7sBFXNecL0mWlJvVXh0jflN1ITPdLIxTR6/yTpRaS3mYJO6zSgl0T6RhOHXhQ1NQeVV6Ev&#10;sWKgy+nx2DAVvYv0enEJvxchPTuDweoyhLNIz04MuymgEz8Mly6YjAVy0MbgUMJIoP+6/N1X/RP0&#10;y54YaR6xY8TJAluvzU4B/iaEq+jimZ8YDmNXFk5CAPoC5gE5Os2P9FtknzFoEPsDS6Bden/OiZHN&#10;V3msEm4/52ConF8HdH6LkSCkFUVGCvSp64BcxmqRY0ZJs8MdD8cFCQU0F3Sfn+WltfdE6UMohAnh&#10;0GXC5eg6rSWtzDPq1VF+6TCwwFGN3guXQTOBX5HgxLmnOEPG8xRPll5ehIy5DvOZtoRsQPE61XXq&#10;yH/HZfpA8dMQXeQDvXXCZ/ADqBbArd7kLEDd0ARDCAD9zoyLPTqJa4AJhUJ6l3VtpGdOdq04dNRn&#10;bl/xXlHRZ85xr+AH3UIeukK6gkHLiJ5DgyVPkR56vQG9OjSEbEf6Q6uQXtp9BegYWYVwl3nH+vRn&#10;rhC2EDpvnWhShot7evRg7RzIP8mRnjp5qm/Tm/0dVdEz9z0fM6Qju14M6FW0kiRGEXpys1wG4738&#10;kwOg/8uKXgWkPyprvrCOBqB3HQzz9L33FjOko4D+FOk7sk8PfZ8M+YyLPTpB2Xfkn7wE+tYkeu4s&#10;Q3qDUx9/894QoP8C6Q2N9CQvYrvnwcjLp0mvCdID86VG+ryk7wI98xa42tDxwbH+8r3BsmcB6WXB&#10;bWu7DAGDfv9hPHxyS59IL0boM1nU6N9bcWl2y7LPL5BegCnY9TAvKODTDoFBz+CJMiv1PUdEf3gB&#10;PXRdGxX9lSZkP9LzPr2RV/2aH+zHSC/eYNlnQN8Bej6gv+948A8voM+F2WhFev5O40pmp6THdk/e&#10;G3U2pA+RXp4gfd4BeqXbVYDTzMkqUuwTEtJzuwFdHtBHk90SHPuA/ghMG5jntji0+/+E9JnJkF4r&#10;HPF6ffoqyCV3T9DSLel3I72NQRAMwd6fxbKH4Y5EelvRa6TvyAsY8XxFr04MfKefJD3M7wtWVPS4&#10;SEcreoft3pGSnqG1Q5Qu6dvS4njfEZG+FWN8GgyFVXcz/iQESQ8wVRmhl0APlJG+U6PHhb1Iz7UX&#10;hzDYR/p2pLcY8PPJ0auchG6wMKeDvg5v0iH9IcxyPJg01E+mF0iPMZTaEuhjdIiS3i4X5pOFQctM&#10;6IXz9wFMdR+bgrp0YMFmh0i/S5T0pZ0P05g6vR2hd0hfD0H1RLSG0ZLC6YdwkiO9NDSEj0FnIeTQ&#10;C26B7efBqhuhl5Ee8gTI250hfQx2/XT1dxV9Dm0B/hUFGDAweQk8xjASwI/jfSe7BvqbcASV/xLs&#10;/BhbDqMocWOfsnPEvxu+LAPAwpQdZv9BRfo14P/FAjPmfS5PMRhOh30IAd4hvVVanj5pejv2ST1C&#10;xBpZJ78I1UK+gerQK7Jw87obKvrwAe9inrrmIM+Pfu1jQq+1P/KuMmWFXic0V+FSdYNXGAqMHn/A&#10;jJhKX/cQLh/hQsiEXmuuaH2QF4cfyxNMoa/fK36ECyF0/Oktauf5Ye3uHh87xUA1evY06Jsj19ZV&#10;o59yK6+ix5v84lHSj32UmXl+WKcf+3LQdtrVRSw0+7z96O73svGwjPOFKqzd2R17fEMM+reSHkMi&#10;w3DaXtpzHsrQieEnJ9HPdcJ/NXw5Nt6rqo7TKoaywHVvSfzS5sOqoIN4uDM0H33tZGOBL7KKHiPJ&#10;oiTSb9Nl0rP7jTv7avhyLH5Wn166kh6f+Cswuuh9JuBT1N6+Z/pGQdfWqdq9yit6MIoLcrY8er/N&#10;zxZja8Hof1BdKStK+m3ieUHP7dLo3YbQi6GXhuxXVwoV/TrxwrFzoxaSgAmyG+sLetRaGULLNkbz&#10;/lOd1EnD3+ilbYuwYlH0YCyxit736RnMhISaPOYuQki/mOlmMBgFHlXdLCA49GVEdhojCD+0qBW6&#10;fNDqwQX03MZXvLxZQDaJMAUMAM1B4B9Ywv7ygugp0pvyoob0Q4CbnPyhZ4sNdD8URnG/tWrxQKLv&#10;TP9xX6mBngWwM3Cl/IOrGsTiFekXkvVIX0VDlqSkN3iPlL2zS6Wfb9Xic4X01bjep9cEyl+8tYtJ&#10;wARFerOIK9F3uj/pa5X0HvqC4NS5octq98IqXQ/s+4AKffoQ6XHxiIX3IZzopdFj2S/oWfLvVhN+&#10;FXb7uzhEuA4B74osJAHjYobrpoj196y4kysuYu6Syr6RwYRcDXYzLVxIP77H4kG0DfR4ZzTY3f7O&#10;PXys0baIXAH6VqSF2S3Z7Ze2hBHftEnRWUwKxoT0C4rItEu28AH2gHfCZbWup+GfNvfLmuEyK8aX&#10;3x5GbfgPh3hc0unU7ma01dLWdpiVi9o1i9NaKGwfnwCtTS2ysLS9DPhMklnMg4Uus6ScVMjgR+iX&#10;tm+Tum22mEdq6SVO8jS+hG6/Rq8KsqAxdzxNfmtB99EY7ksuJ3k86Bq99Eujh2sv6FF6Fu/b6Opd&#10;jR5yZGl3spB+Id1efHx7MLSNLqgsbU2Xab4oejLY0P5o6IleW8zD5HEqM2hjo8tJS3yqd0H0qOFk&#10;bpR+fD/zc9RwCWvsBucKqFrTJatJP+bCYaW0oLn0I9Vq9G5Neio7ldaWnYDFK9PVwuNqONS7JVx0&#10;xEcS2bzPZz0rSVd6l2RmFemFKwt9denjjXWzzHnHsrTy9PEWk1hNel/SS7uS9Hl5g02tKn28wRY9&#10;xqycNtpkDW8xfWtV6TeQ/nueSPH4Nss8sDYys430v7eq9HHvyEVOJF/WszRL04Yyu1D2NNLrZadm&#10;0dqQZgfpDdIvOzELV59et4lcvSU4oPeRPiPyyTmK+mwBvavo1WPfIn7/2uAGN8oxLeMyz4ppg1/Y&#10;HB8uCKtJf4P0IgStVs7YAfqA9BtEabW0jUJLU0W/jfSrt7C3QYPOMSAM0utlp2bRquh3MTJC6Spu&#10;lVTR76B/+NWjb5FA8i+BnhsVnaWtlDaAP18jjnCrKvdKK6QN6PByDvTMqaXtEFyagt6iOe8CvVdP&#10;M97R5yjYLR6OugWRRXa4cuYO3rRfP+oGpL9cPXNHE/JCly+/s8x0JCUlJSUlJSUlJSUlJSUlJSUl&#10;JSUlJSUlJSUlJSUlJSUlJSUlJSUlJSUlJSUlJSUlJX2GHCHivSdy9bbHoCJ9vsr0fpXppS+AXi87&#10;JctQpO+QFdwHj0L6HOnNslOyDEX6jKjXZuU2xJKKXgF9b/W8nwzpT05XkH6npNfqZDGxfB6X/jDS&#10;S6RfwXYfEn0ujToOK+cCok8vkN4sOy0LF+3TZ8craOwN6Y9WcJpT0XObPVvPL1O4hvRLiw/+0Joy&#10;lLEB/eKSs1iNx74e+jGt6JlbIfphQOTF0utFXOSWxuizoXsjfrU8er6QSEm36WlYBr30fGBRiGhX&#10;co3e8zE8tGRDf9L37V349lhWj0vLzyr6Bx/tVY2+jI6qNEbp3MXiOBsGESjpxb1NOm7Thxq9QHqV&#10;U//g9Ac7fGBLixCjtmoMmLQT3w6DlZb09Uj1o2OxIZ+mW/RwrWHGitOF0W9zbqvX3GCMsLLmYyJ0&#10;uF32oWZ3R3pxbco3ZuSss+OMDkNkxkgloj6VFYcLo9/YGBQDN+hPkvdjE0siB6HSXpX/88IMfhnp&#10;cdU1C7aCKWM9U/9ydi/Rp88M4QXS174b0D+4lzu7tl6jFzZGSiqhW0QMer298n+O29GftyH1CjpL&#10;ET8PMdazzPdbM69b0TPIOSQf6VDkouip5YT26YXBeBED+jbht+iZu91ZOTwammnZCWSxw1TB7s66&#10;rqnoscYLaE61OgX0XaT3C6dHf5ID+rxGX6aVu9vDtGNw9L/3FX05XLRqbbpBzFbHZCGP96tGghXI&#10;3uLo9aDzFgYDRQ3avSds0O7LQ7glt9ZYI30v79MbHC7as2dm3FX0AYyccKJHI2b26fOHpmdADwBV&#10;mgb0DN/W6CseqJ/tkZ9TB529MEV1gIz0B1VeTZHwJT0LJmPhdpjcip58XAT9IEIx0rOcH1spoSpS&#10;pI/4X8FhX8RE69pcBBXp+ZDelvR7DRcbdBqyoofuXvH8dnwWaRZIP+hxIBtyXvCQy8x2kJ4KaTNt&#10;VQ4pRC4ZDaGoMsEVfWdIH7C33JtwJTjdMCSBquhFjEt0m17o/ZL+oW9lMCv0wG0yZEMhTs6APvhI&#10;T4S6DuIy5KKQ9K1HeqV1IQqonD52lh6ygeshPW2kB5tmGJIg69PDWHmC9CPtfg3DZCtHHvxGDgzx&#10;OrPVG6DvtMTVBdDnFX0oCqAvvlFkrKIPR14GGa5CpEfTmOuMhHiOb1r6Bifqe5OuVNToQ5/eTKKP&#10;WhR9GI54pDiQb3u5PEJ6fHzk0rfYaaF+yWXsvE/vFNCHEFsxUkP+8fIcm5aeYOPY+6/HrwQVJuvT&#10;0Pygooce9jXSj8eIBvrs4emh3dfp2yp0c3kI9EgHhoxih7liTnET6bOTrjtQSB8jaWXRuC3ijBzo&#10;c4b0jvz6+JWQvt+LUd+nx8aVCz0hPvgi6BnQ16wdkmfhTLdl17dK+p5Th4deIn3Xx+mf7FqvZC9X&#10;Q/pezsugYrKkL26NDFGyRs9cSa/gH6naj4t+V+qDir7r5CF1kR4Oi/Q9YyM9G9Bf+Q2OMGSrYCfx&#10;swn0aptkffOfudjuZVy/6yD9eORpyJkF0MOl6/RtemYq+n/ASu3EEXGCWfkF69PDEAiVo0Yf3Da3&#10;eIKtgit8ryfMcpQc0nOLth4LFb2cFHcb6B88bA01YnhjAcf7A/h3VxKgj32+dvyvWaTHqoj0rKdf&#10;ZQLqQ6wyuDAE9LtlM94qhMLPzAT6DM6AH2MIKt5Deh6wz2y1I72+fTzSP/Tta2pH6f0Eeih7aqHe&#10;xnbfEadQaEAvygaDM1RLqk5sq7Ot4qx1An1Hkm38OMP8ivTlMmIrf0T0MK3VSL87Ru98NAjoJZHH&#10;kd7ib7IRerWFa2HQEsavhIxIj6tn4rCk1/h53m7FS9/SougHUzJumOuQs1v0f1/S44gX6a/ILpj/&#10;JT3VgA7lVtFvqk2kl34C/daAXhN5iDPccqRdJj1Q1Ol5pG9H+jjH044VFb0e0B8gvSzpucVJYZ9e&#10;bgLjnphETyp6aEBEcqQvifMmerMA+oMf8cGKpOiJSH9Q0rdxhguz7NjnR3pIY5tibgzocY2mRi/+&#10;AunpNHocDJXA38VpNPEhbzfQy4en/7Ecrmj3TgyO9wdyDXo9sFjr9CLSQ3MooL+P9G5I3+7Te6Qn&#10;B1PoUS2pB+s/bgr9g9+9z7wY0p9mRoYjcyD5z1q4TrUR6dHasS1x/k+4JOMIvu+PeNTQ2O4H9A4Y&#10;94mftKbbqtGrAT1Fer4seu6HdzNwmUmEw+DFFY5ZsvuP4tAjLdr5SE89WLQ58er4Fn21lLfJ56Uf&#10;rGiDyePbYln09VuWSM9DN0CGWOiZYeImL3Ns6VmvyI7wNqOXuLIH5jDQd90+lNwv2FfQFyoeYTa5&#10;LeknrenW6Tuj9Gp0TTdqQfSjgsKFpBUE6CnSF+SAFn9oi+w0Dzi/tdAZZiF0neq5NtD/mrGQcnns&#10;914ivZG4suUnree3h7fowYTt04PB59phkrWzDPq6yonXPvw1rkNdpuNWkV3Ig3BZqKs8gwwKMOeB&#10;yn/uHRDvMCOpaTPXQJ+ViyA4lPXX+GCu7GDuN5FeLJW+1H7/xV55B+Zln95nhh4DPYzgPHiHecGM&#10;6rrvnrkJczxcCx/QuwF9VigLc7kJsxxT3SBarmzjN5mmAIHfg2kPVYOGbi84993gJj1kmGPHUp4M&#10;akt/Wh28NJmbNL83EyrE4mUav2Ejr/ppNf9tQSbEEIdG0hvQ6yE9TDIhMybSP4JI5LfuTdc1+oAL&#10;09PPE8Jpf5lSDJ5cobjcIyeu6z0K+qw5CaNJZg1H9b8O4az2zDEtM6J/X3AC/Vype2hNeXJo1KaZ&#10;8agTDG1H9Sc/KvqqAYyvaM++Cb4ITeq+Kx2MvJsRM16Eoj6CVfTND6w+Dvop86y9kXcz7tmDqTAy&#10;gs1as3scIejNvAe2p3+t/Kgxf9B04LMUDGsjo8LLZSVkKcoMoctOw/I0ZeRcAU0ZO1ZAMzrFZ66d&#10;ZScgKSkpKSkpKSkpKSkpKSkpKSkpKSkpKSkpKSkpKSkpKSkpKSkpKSkpKSkpKSkpKSkpKWkFpJdz&#10;WT77kEVIL+Ii3A632mZxf/xj8PdAFkQvHRl4ks6iC/9Voq9vjZYBffivEr3fGfo5EjEwxCOhX4jc&#10;Vo3eZubR0C/E5Yhr1eg1Orh9JPSLSAazGe6M718QPVutEr1RdXr0CyJePfxl59Bi6AX5nhlckPsF&#10;NbjZGvc5d/8C+j+q0dPVokcP8pf96yjN8xjHgef0bAEXn6oF0XdP+9cB7lwUolvwcHRuH/7iU7Ug&#10;+sPD/nWQXgbRdeLk5O0CQzCPx0kki6Mf2PkS6DfFeddKfpwvLPi4jWHCxrSgXu9ohN6L8//1q21+&#10;9jeL8hIiPBHLo+dDehhi8x1x9qdki5+amaGu7kkqpxOjgyyI/niEXgWg33xw+irUokHHmmIiPVTE&#10;B1ekt9UbpM/C2Y8WRo+rKVmQE0N9L4j+ZJD1FX1BNtWD0NNhGUd6DI5HMjnZWfhi6IW8RX9UEP72&#10;Aeg3CA+1N4SUwRM6YrLT4CXSXz0AfdCiquIwwkV6eQ3cbXFiJx2u9H0nYFzMClGjpxg5oiDi6P7p&#10;WTCqoocrRHrVcwwGmRMz6fhF0Q/andTMtbF+SqC/7/GeB5Mdm/I6oaTPup7nZJn0bpvwfruTLkaO&#10;OLHqQehtUa2fqvOSPjAviib6RfjjY1jVbfVG6v+fvbeJcSXZEvMiX7RvPNtXFW0I8NzB1DBa0EJL&#10;3dEAcj0Mh9EDG9BSa2+MO5gB3s6qZwEWB8NhJkVZlAFhqJ0HsPDKgBfeyvBGi8F0UGVMaSGo5J0X&#10;wuugSlANYEE3SiWo46KzM3xOZPKviqy/SzKL5Pne61ssFn/iy4yMv8w8R7g0uRjarli/vfzO+mpk&#10;EQZZtM+5x1ijyix7/VaiEXbyuRXtLHXp4OLCFnID9ldjV9ongZf2nntoCtRy+6WDgHWTzq/nm9RA&#10;m3/uU3W5fvvRuEoFyn1iov0p9+nHWu0xXPXk2/Fshg6DMQx3w9Ig8J+D7I2rNLDCJiamFfkgfLjM&#10;1K+bZa/feBZohGcsyarHKYw+dNDjAKw9+/rMXprKnslPYWBaNdovkMBcuxA2DEPI113zZM/a8rhX&#10;WWn/Hu0F2Ntlr9++Pasy3/KeWfsHz9mz0t4xdRuEbf2aXfZ6tezJjWPhv2QT9tx+Xdq3Snth2a/e&#10;Qk3r/Nrycf7aS/AULNuYfWxf37BOaQ+T+1+9zYXN378i+40R7XkomC/tU8Z+88qDfXNpQPF9s8c0&#10;IGJqDyN89pNrL8a+uXRooZbkU9hhMLM8THIxhzI35ezi966dGLv2CvtlqcZ2lphZXgbs9HlWmv3N&#10;ayevrFs6mVb7FXtaZgxTq8fjv7L/nWunrsdLMyvBa7d4PmXzYCo1/InHf7WqeR28vrhelkUT7Pkr&#10;yBO1PuSgtIfjX83sw+Xl0kyKk7Rr+4IalkcyHP+N0j65vAlh+G2+3H4bpzO2hw5wJNto35zYw4RK&#10;hWLpca+XT3x3lTQkMU8W2PvK/ttRyGFavfSEqd7Gwt72SAte2UOPX9rD9rB6lX0tk7yNEfLSnhth&#10;K/tCXoClWNq16WLZs7tKEmCQjyfuOKaSLNv8Lqb8zafnERfYeAL0rZLkjMfKzPFq4OosZohZhJay&#10;+UTI2yTxVSbQeLq+Ou4DLqUuf73eq8FOMrXB6+B/NT6Fj1bNZVbViR3FTB7AwV468/DA/tVm9d92&#10;ncr+gVfss31cuUgeatb3a7DzXB7ISHkA7NdQ77mQ/eFC9ocL2R8uZE8QBEEQBEEQBEEQBLGTxFBv&#10;h0py0Pb8oO3FVm5Ge63Ib7O6i1Aj6qzuEtSJPmj7VNddgjopDtk+yZdes30gcH/I9sLt1e1Iz0Ta&#10;Q7ZXaw98sEvobK+uTX8m6X7diPdMikO2T/Jkr67Mfx7cH7K9cNu1P3ney7/cTCkmSLv8LqWNoCxL&#10;p3G27Pvq0bKt/27y881mC2S2aK/n7IOvboRKl60tTcL9vVtTWpEV9ybobIv2HT9n7yrDdMm6opjc&#10;ROPXZC/i7Yb3xnXpLPbT5vk+Z3iDZETZxtfxgby+v1/Wbq/QPsGLEhcuTCy2ae9aMb5QWR57/HV8&#10;IP+/+/ayXw1CPt++DLujixiHI5sPtxmPh+3ZJ05Pw+lCg1M1/3J0/yZYlU3sP/c7P5ThDNNvmHIY&#10;TTadt+d+K3GEqy+zimeTX5Q5LR9Ic/8qWZ21y8Z+aXSc5+CFZVjnFVM52Icw/2WwZbaXuoIbOato&#10;KoNifcXQ/v4dUem67JM8fiMvwL5Qg94de7tVezG7AVxigKmvWLT/ET4B/yQMxgDZF7jvT9Zjz8vw&#10;mtyD/Z80RD8Ucu6v0mzZftrCyT4If8VK+3fsH5X2f5UlGAhSZScxIOIXa7IXTuHKPdgvDK1UtsUY&#10;UzwTYtrCyQEUCjtgtG8k/xgb5x7Y/wUMj6PM+1isz7Av+3ZR2VuwH8IWX2xi9DYjbPFMzjocCY9i&#10;LHuwf/Pf8xy6wKSfdZMbXGVNzft4c6jwP3rpl5VfNLE3DaYHmewvdq7dbdqrTIvpaAe7nhRrAtg3&#10;ulAn0pt+uAj94OElyn4FQ8BTpl/Y33PHy/GzLAR+4X9uWqzLM3VnXFswtr0FbRhv4ESnBIM9dLC1&#10;V1chFCloh7NQYnFohrFGk+Bf1ipJX52ZliEKvwPLDtqb+Vfh4H979iJTMKesfsEwJx08jaSuigCP&#10;zl1QAYNsRvvAwoXr8pdG3FS5LGcPKvTxC9+z5hJ7GOxs2V7Y6heM8l3ah0KzjrpyHeHgyPDpEMYg&#10;AUrqumKUvyzKsc5VmYNHXUf7U2gEO9y0Fms+DgO3az8N54X2p2gvg9Usl9dgb7W49l3pMA625i4d&#10;mPxlke3BPlqz1u+cW5hMWxg4tLnpLgYTw3q4veV8tE9m9pZ9KO0N2Au0Nw1xZbswBuHBob38315q&#10;35rY83MLrYeBCQPYdxbXsXCM32Gnn2H0HNCezdv/tVCWQTMHc1qwV2fB4r5PQg72XZm1X2bfaqme&#10;xQfN5CragzbYt5O7gx2w39bC3oK9HNrY56O9Yo6PTRvjgOK+txgrSXN4xF5q3xClfSfa3xge7e+s&#10;4GLN62wtsh43C/Yem/bSPgH7MRTv18K57WLTJHPom1ufYc97uHGzNhs75hJcwGqLzC2micLo3V7U&#10;Y9/LWQunHBN757nRlf37z7Q/jg0MtCjRHuYOMOJD+8UoWzjw83Jr9rYxZ58VrFPZgyW3bbCX/ZHF&#10;buk9dIHcof3LRjvv7tpLw9twMOiFJh43hV+eRGUDYOaIOft0zt5zqx3UDV7an7DmZ9mzyj7zlb3K&#10;VFsm42Ihomq0b22rzee++GK6sKeyNMsX7C3ajxfss8+wtzia8Ulpr0PRlvxq4ToVbAIT392a/Q/+&#10;aBrnS9n0JscZVmzzc2jzjTCaX0X7Zlnzlfkse4b5IsYe7UPIOw0YRcwH2or2Lt9WzU+CU9MZrrL6&#10;U4GTPJj3KFbIq1BIowfX0b7FsL9vKetfOANtVDHWPB9V9q7T4sEu2Fu091s7kaetmq5uoH0IH6O9&#10;BvvzEKRNYYqDbX7KvD7PgyprxwsA+2vLsEPLKnvTAvu/M2//nxiojuNPW7OXZmrPw823MJ37mMXT&#10;W0xLmOEqixO8Au0zr2HiO7wtXmwvPlr4CUdOtMfZXCcp3s4f99H+6qaWU9jCh9I+5Cw1KnDMnwFz&#10;3HFQnqUjo8YhDGCLvOzTG6yc4rZjjOiYrEPlzL+dT0+C2Wj59dh+psiL0cOL+FNm4jraixCugvR4&#10;ZlNCRWAw+X1Z4VqszJMFc+g22Bt4iDmq3s6PdnDZiF+fv+wL1sARm5ygfvOvuOGZFdaUv/8+7Jk0&#10;sDSP6RWeTxPfCrS68YoB/NSYeHq+muOSIaane9EXrJU34M4zUDbl7/8D7BkYmZzaF35eszpZXAVL&#10;xU/FdZ3pytIE8XGaorZWoj1j2fR3/Oerr1/4aZ13ZbrxO6kQ762RijAwL/yKtVLZr4m0ipX+2BxG&#10;hC2ewn4AYdeYEZyHap/H9u4BZCH/wdq+9TOQITz+oqeign/8RfFbX4m9WB7f+2Wo6UmTR5C53PBl&#10;YU+DP3V3PYXlWW+XvTBX7x9/1eZJnrq7nsKTkwEo/zrs18qTz/4p39g/+yejfeug7TvbWtt5hRy6&#10;ffuA7bveH7B957Dtc3fAN2d00sO2t4dsrw/aXtWzov066MgfDtjey4cSyew7B26v9itJ1PPwja1d&#10;ufIK8a2tXbH2CvFd9qHuMtSHP+TQC+zTAQcfwPth6y5BnaS27hIQBEEQBEEQBEEQBEEQBEEQBEEQ&#10;BEEQBLH/NCbAlMcAACAASURBVB5/yR7zmuy3f9vra8mEhdHcJvbS/HIMBlKypkDxS3kt9spNI0sm&#10;IXyv/4iHmFABtkV8bhMXUB29Jnsxsw+p5yGTAa8ai4HENxLqTj/L/ngDJZig82nsYrD/OHAYWWTD&#10;9ql5jv0m60nnmE0TMbqW6Dvc1unUfiNBHoN9LfbumE2DHbkW71u0b2FU01glEvfF2r8yeZ599/GX&#10;vBh7NLse3LYSsH83b8/c27V/Jc/dK7FP7NEsa4iZ2b+f2h+t/TtFfrpofy/g0AIbtOf2aBbIOtua&#10;fdXQ2jJlTPpgaJeN2su5MN4tDAD4DoNCsan9+gel8h+elJ+NmZkwsPrDgW3up29ZG2A/OJ/+1mIi&#10;2ndwyFdqr9F+0nuq48oeA9rIYJI67YcXdvLbnL3IK/vW2nIZyMpDsdKeg70aBsMftt/grRpoP4sr&#10;02WitOdZmjdEcDJzwQWj11KCSRDH1tS+YOkfijrtjTyb3QwxsU9DlhYKA+dnN2H8vUvXYx8m3/Ku&#10;tM9bLKB99uDbNmivVtn7rhIjrzKXJjf+dA0lSLNJtKXOxB7GF/6oTnthpGJL7Hto3/MqcV0+9h8+&#10;/0ahJJjjKgB3PrE3He7eyow/6Lcijd5aiPZTt2h/MrE/K+3lyLvPzo0FB7k9LsMQJ35in3UE5oUS&#10;9dpP43jHNh/su7Jnu+qPEy/Rvuf9M1NnLoEHN7F3YB8fsVxcWJk9PNSrwR4Oxa7yiQP7VtLz+eeH&#10;flpmn3hx6VT2cET6WuxFMbUXvvj8EDDc+Cr9F0Ykx0dpBnXrDHOFPfjGZIM3J3K0n8Zwn4x0uxyT&#10;t3kW7Vnq13CDIM/u2EMPwJ1sdh5b6NmkfXLHPilHOzHJB9rjSDf4tdwQv2gPQ5xMWPWu2WLNB9+2&#10;YXu51L7dalT2iV1PKoepvWGnEjr/kEmj2HG3TnsrZbZY80/QHmp8o1Pac9t+uE96Ir46wEVln2EE&#10;cwbf8nDN5xu2N3P2omz14PlWoxXtWyJrr2W8NWcP8weVY66GFoMaVp89c01hpmOZFpZxaq9Ke5m1&#10;zRqSN0FHVy6fCgObPMPEbAq+EFoX/eD7xIbt7fTzo307jvlcoWTmNdr3P5mHD80nAfZxJ/vSXsav&#10;a+H5hIftNxqEA6Zvnxbs30R77sKZMD6N9t/bNdhDi4JrVBrsoZvN8Kku2tvk4VCzG00fA1P3dGoP&#10;eyHFmpbimY0z7joBWr3fuA5uPfadGFFZGJGV9h3wV1Z8zB4s4Cbtj+aWDbm2TAePa214Vuu8SMON&#10;V7ch+DUc9yLa62BheFn1fT4pwF6WafNWsc6Yvg+CEeKxLRbBsKDBXp8JL69Cvo6I0gJTwuHyrYB+&#10;roxO7kXBtGkJ+9D7tmYfqToAFbMG/SGmsijeLkkI/2xkhuMW2I7cdkv7xKmCpcY/nO8e7B+Lur5R&#10;jtk6wuiDvYsu/CYv7blLWyz03ex0yjLwHebzv75mVFzDLWKCojLJO78qWkkY2kftX5aU7VWhoAEJ&#10;cTINPqV98AonOw/XfGHZ/ZTkO0dLX4P9B4an75mwLC52qXBZsEftN3g+Y1uk4SKUGrq6LIAHI8MQ&#10;GgH70PuE3ehIf0ukQcwGdZU9k5iH6OEkIcJuLVHkBknzOYt4MRT0gDEj+CP2ZpqpeodJ3ZIELAmm&#10;FH84t7IwZZqd3Wa14yP2ozUmbqmN1RchPNyhifM9aPLZ6hMiD1+cIS72O9rgwxNIcbEHTf4DPHya&#10;TFza7RTjVSLWMcHcWcRTcyztJWIfOrwXI/ahw3sxazmPtLNs9GzGq2cfZngv58Dtbc0FqBVhay5A&#10;rQhbcwFq5eHr2fYdaeouQZ2Q/eFy4Pa27hLUibA1F6BWhK25ALXy8DlOgiAIgiAIgiAIgiAIgiAI&#10;giAIgiAIgiAIgiB2DpElS2MH2urnXBqRRX5U/th+vpV1Iq0Ikztfgp+GdRIW/02KWbgVjKM/Hw2t&#10;Sqkyibj5xY82V8bNEZyc2us79iIENr1pHu1n9wt/mMQGm7zhZL2R5vlaP20lwc/Zm2lsF2GxCCG4&#10;6b5Hu5n9aWU/iXyY+PWmt9hksp45XC6nx70203DxwrKYRGXWJOBd8jN7f8eena7XXj7y9x+v/lPy&#10;9G8RLm9O86IoM81NIyz+m86Fd8MICVPD5J79+/XaPxa1vizoh4XnsvLH3EHzWMYTbo7fTWMdKTOV&#10;FfhcUvB/P30l2k/LxCdhIpP52HzPB4PJLL3l7KGIgxpqZLxnf/Ei1kk0rrmDZq4tWhoRODFq1rtJ&#10;M/248oNzdsc+q34RkxxDs0xSL7KXmD1h2c2WD9mrkN+xVz516tpUnzl75exI5UsjgXOwn+57PTLT&#10;5+Nz+Vw4UbSfNQvTDEsvtf9QFjuP/91v4R+KxSFDyN7NCokf41Krxqb6ZfbKmf2PVtjLuQ+5zSb1&#10;5749BgFYYj+tUY/ml7Czh7C9y9LoItrf39MPxeIQN9Ut+bOC2xT2oql+yaavnItpsbTmL9jLMzwK&#10;RchkzmN8p2j/ywaLkizYq+69mv+Y/Xy8KGhny99SsG80+f1b7B+67Zy7KgIPFjxWG2F1Nq3wy+2X&#10;gsFNp+Hr5C+wWslgZMGt8vjuXPQ+WfyyBA6r9OfichxrQ6PFlHTSJ4WDRktg2/eYvZy7k1z4yr7b&#10;YOrdMvuHbjvnNmawW7BXd+zLY+kxe5FNglyyGGGUhaCC1ZeJ/QaK1NFejoL9W1DU5MKy9Bfi25u4&#10;V47AXniVo70XQ9gkbSXsg98EFXzaBMvJIdVt8GCW2D8YNp7b6l6dOXtpph/+TPvpcA5b345SV64l&#10;ezZVGBkM7f/Nz6AsSd8mnwoRbmNJ32omuVff/M8fnfhGnN0UmVeP3Cyti2QqqUIVn7jTEMF27gdR&#10;ezB4trhnz+/bR6fHQsEu2oNlR+ixb8qRPZGVvT93cOBj9jTXFZ+Cxld30P4mqMGFE2oQPoUE7B8O&#10;kpAWfBo/BKpX2ay1GuIHsL+33R60lxN7YasDDmvDtM+J9mV9ftQeWr3pRAbT+XREGM3bK+N/y6Vo&#10;79lpV7gQP/cYjjPBWpL3XENe+HDW8/Ixe2xQqsdaVVnSVENkLhf27osfTEiJ+77JAmaak9DVpRba&#10;wWivDXsDU7MebOWyXWyyYuUM/b49Hury2x7Y90v7b700/r82YC+gesK+t0W0fwf2b1hTisQdi2uX&#10;yl5bLgmhNk9QamrfYu3SXjZk1vb3Q8w9at8Bew4NlAd7By8He2gMQ/O/BInSXluVN5OQXMG+OymY&#10;k0t2ziy0b7SHt4XLLDRV375H+wso2dQ+MV1hZvZH7KSyt120f2RiUqiza1s97rBmVVGbMjvx0wI8&#10;0T5As/HLVw6OnzRPXd6O9ifQ7TWb0oD9d9A9OZ3r4piH89s8zf4gZE+wvzTQ5l9mnXehb38NNkVH&#10;5GCP4X/hK3NuWsLk8dUnaSaPwf4PEyjDtenAHpSPpBPL5dn5zP54Zv8Td9+ePdjqgX0u+14Nbaeb&#10;OqgHzEsX7aGAhe5fQfdURHt9fRXg1SH0nVphP+2p5aVjhQZ7Fnr2L0b7YmIvK/tOLGoKY4IOOwk/&#10;Z15P7B+JDJPLYW9i71kDtxUM+VbZP9jjwUg3l70c+tjTlsxKew/274+hgE3dHzmYspx21T88VoOr&#10;PL2I9vpfLref7jQ5wFGIhGMf7NW3GYb5XmVvoXtUc/Z+6WRlRpLLwXRC4dkRfqk0rC2z37BL4uU+&#10;1FOjfQftuYt9M9or/57bv3rc4uZE9TOwz1xD/f1jyce5PjdB9E//xh8tsbdz9mqQl/bqsmd1tE+F&#10;cdFe9eEggA8v7W/AHob634B9E1rNp9hnc/Yu2mMELbDXVt+3f/eQfRGypkzyxsw+V/6U2xO0P1X9&#10;Htj3bEP9PbR3+twGcX76N5Z8JF+w7xdQ5cBeD8e2A/Y5Swf2P0T742TOPrHKQveozubtH4uJpPh0&#10;QuHYcQM6rAKrbJaaZ0YL5h7Gh1DKY7Dvlvadn6C9Rnsn+0m0V+rHzWjft5pfnaol9gkMO6bzKdEL&#10;LE+GWacJb26ryr6s+e/YvL0RDuzTs4L51pPtZxOKyt5jlc1C75mRtGAOYltg30zcLXRBP4Uv7p7k&#10;ltv075f2Euz7MGSHVuXXx05x6A3hx7KPgi03PcakSbOCQ6vXgdEO2hesEP+qtD9hXRWPexXtYXwR&#10;4Ag5i/amjfaPOagydKyEXe5YU+FgBVcOe2H4bHvpKnsJ9n8J7d9He3vX/q2u7N1yez9nr4w2YXBp&#10;OqmEml/Zj73Ad0IT8Mu+JeBpg6NoDj0dtDtgr9l1tFf3J2qLNMphlYr2bbTP0B6K+fPn2nO07zYT&#10;q8Few3i2ddoBe5VH+yxFewsbuPljtMdsVyvsg2fTZQ9tlA9heOVTdWsL5Sp77htYWdNeroXryGif&#10;5Er+P2A/9rqH9sar6Sh+Ba1yzQnXpVyChcmx+b6+DMUzE49ibOmuzNA+LWQvNDFpe2qgSoD9yMEz&#10;aG+gsjX59xN7v9QeHGf2Fu0ljA3D7Q2uZoehR/u8iYOvdFSEARz3BkO6g734F2B/49UN9HgwyFBn&#10;5jH7RmmfMQ8HTikSLsKZf4m9yrp/wG1A+zzaZ1AlQsHPnRzcQMcFIysF45Xbm9LerrDPpvZwIOpc&#10;FTAZ0eF7H+2DA/ukaEf7cQgXdmY/gJcEXA74aHBEqB4LkNGp0uw67KBsaS89D8o9tni/3L7TrXq8&#10;ZlzaAvskxH0/GKG9Q3vZe9i+MetbYdYQcplH++BxOBdgJA2HKWwHnsO/IWgfhjdg75OgMakIEMed&#10;MALWjwVDqxoYPHLws1m5KRKYNC4Z6z1o74SDJrid8hvMZ4M9XmnPNNqraM/dG7BXydR+1SaenRf5&#10;wP618GCvLi6cHmKa3q/SK4f2fy5PcLgM20LDKBqqBMwHMK1K8KLQPtdQL8IjTXd77hAL1bqzjqlE&#10;hH2+vTRd3Uf7Aa4+KKuhMTxVWo69uhzBoKVfgH1XwQZSwhXc+L/xhE/+XfYO9oTomffYbjD2FZ6l&#10;Tf4RDsnfwCSVweaB5/4cDAV4D+pFH7ZDAUPE37x+3N7PVr9VPrGP//61+8PEh05HCa+hvx/BEPYm&#10;D2cXDteFMxhNQCetJbTWl+OCyVEA+5a6+OTUyEFXsLzm36eqh9MVny9ZuVb8RTxR8Ls/Avu32HAx&#10;6K6zxnv27yYLCPbBj4WKZCfDHeGrRYVypvc79+0fOocL9Q7sr3LoPX6ITY+p7DupxsMzXEPVugkF&#10;2l8GrPlamP/wPPtVoH35s1L53Yn91w++D+Ym87HgS/ty6enD/VMND53DxeZIZzDTCDkcf5/gNygz&#10;2ne7YB8bI2hOS3towGA6oIfZ8v5+yYdnT3vdM+HlXpr+Gr+ltD+9b/9QNxACNEJ9bJRt+GZ4g3mk&#10;JXsLh1Oaa9gu0BhBzffwS5YO4XjUA5iHJl6ZBz5y7ouzJ/o8D6ivYa6Gl1W7DKGd3q/5D+2pxLxl&#10;JwnamyCHFgdLR2CfuNTrW6M/Jjk0K/ALbAawz2HQooMMTwxIvSF7maerClCdnFh46sHP+qLspTH5&#10;ypB1j6pT1Ya9T26Z/lPm21C19D9l7K1wOXznB63Zj594bcmGgpopOCJX/Sm799Rjk97JxVJYhSZn&#10;6TN41uJGePceL7ZCe3aK9l+1wP6xc/kVS/bEOoBp/DNiw35G+Oiv7/xksWt54GKPBY42cxFamj2c&#10;H2OR9YaPXu91JS8hffTMyhxrTv9cfyDy1oNrdXdYc3qk+vf9s9Ko3z+z91nUb/8s1hw8e9fs7Vo/&#10;7jnt7StA2LV+3G9na/24TXPYgVTJ/nA58DQxB22/5Aq+AyI5aHt22PZ7kACYIAiCIAiCIAiCIAiC&#10;IAhiz7mXCVDVf8XN9rh3I/Oy20f3lNP7V+eq9V699JrpsHs36Kj1Xr/zmuncv6JP2RrKUQ8ddu9K&#10;dW1qKEc9dNi9ej53O8O+05neoz3liRfV7wOd6V3KE5JDsr/X3fMDsm/e6+7FIdnfu3lEfDQ1lKMe&#10;msd3n8EgMIdC895F7Idk37032FFDU0M56qF7L/6h2tD9Ya+Rwt595oDsk5/bu08dkD27f6dsg+wP&#10;hPs3pB6S/f3bnxsHdJfC67GfTja3FMYfQfvFe4A3bg9NzbIgSTP7+T+uNz/CXWqw1xajfZUEO30Y&#10;mxsMCLaQOWLz9u8XnjnatH07Fxez7AHTNdRor0Iw0/AfuNo8ObOS5uKxqFov4L693LS9K+TMPpsu&#10;KZc1P5ezdUaMBTGJxCdysYFTTLi4sTjUl8Ku/2vmSGzriK2078yFi8S7JSZ380KhNnBjL0YaqdFe&#10;ZtM5ZmU/FwXgjv2zbih/Gmi/uKa9efsjOWc//fLKnm3TXmd3owjLgV3/18zBTUv2pvbTgLevxF4M&#10;7NJXrgtuGjPnMrBY9Tz+u2BvtmB/5wT+5u2lPDfVL3KQzZ7HfztzEZ23Yg8fvFC6C3v/ZWsEung5&#10;F9YetoCTKpOFMDrmzfB8klIFFxin9mZD9vNzutPN2//Sgj1GqitUcDoMbAqVPudeZCHmzeBDGBJj&#10;7gQ8FtBehj5WjGN2/+zbC0H7bPar34r97H5ntNcYDCxVFy5tRnt5Hj5hdDA+tOxTIcvMEWD/HqNP&#10;6nOfhqXp9V4C2M9P8TFdxbVd02cvR2ZKTO/6xPwtHR0u/kMX7AsoCQpehP/V/kewh2EfPFdGiUN7&#10;0M4VxmcP67q2Br5wPrhYsRV7tlDzwb7vOurClvY2vQjSwPNCusQWGFfTRPu/GS5DLsdrtp+//RYr&#10;2Ue7ps9eDtjPTpSq8DXLMTg92ufRPpeZF6aF9p6brrQ5Nkxgf6oGviPtD2Ho1mZvFkJCof10zrkZ&#10;ZPaXxXDyFWgfwiXLO/rC+BRzXZT2UCg5hJ9daSb2bYXhnE0euF2f/UJ4LQySk9oVr10PMtNqOJ3l&#10;aMwcMWT5sR6YU9j2eQL2VmQNPKUGzf+ivcVEEt2X2C9NWgXd3aK92fiVKyJrqWlILwyHHIJkuQoD&#10;85OAnQ7YO5Fh9oAA9q2Z/YlKbEOYTovbxzIS3eXNCnthFoKLofmGr1oSpqGmAzopXMyd0FShZ1S0&#10;72LuhAfsm2D/jMhxkaOJ/Z1Kw81CeC2s9Vu17/vK/hLsBxj+GEOyYz4lpkZg36iyB3Ac7bzYvlFd&#10;mcbvrJDAqPuu/RMDob6URftemTejqYd9mPvhOB8ObScx6PUxa6/JPikqe3knuEZiFhaytmFvF+wL&#10;eDxknQ5MrNvRHtq50r7JUqj5Vc4UmIqdSG5Vedw/055P7O/mG0jMgiyG4dywPbRZ8/aYN+OstPcx&#10;vn8hR2AfM0ekCnu8iT22+fpl9nllnw4Zm788MzELhzlOszYU3XZaFBzVTOzTLGSFOGN5rgZjr7HH&#10;m9o7TA/bVWWuJGFhtBPt85Z4rr2Y2BdyMYAm2Gdzr0P7R3JvfS7JTS6meWBDlpowVAmM5y/GPsVA&#10;6cUvjRxoYojwNEatxyEghj6c2HfFc3s8WdknmDVgPtPKr5mFKICtLVybn/6ZmE7SgtEuxdyIMHgf&#10;F6l9G4b5fwX2rswcMYCtAvZ/O8ZAB3UbxPgF9qqyj9kj9JziX7ALDUFrw8PcWJY/Y1P71GmYxZX2&#10;NwGDlMMc7zrnMI9JPIP5TlCmUOcx0QvYuyCuiuLZ9rq6Fls4KW2YSw+X3LHf8DAXUXPRZjXag3/M&#10;HAGCAubu6qpglT1sEAzOf2UxjLnRFx6zRoSBe1pcJExiEx+00F6gfUPdBjfr45PxwlJBYwv2jfk8&#10;r1/+qlMwzDXq+sKn3xoeNJPjnKX/DFun1IG9K+3TkOmLPD0vuulT7buumkp30B7aTu4a+jpmG6tI&#10;ruaDrDO1Bft55Je/nHFMfCPthdfDLIExf2ItjriTfwajj7SQ9kNc+E0Da/CsxYtmyt3vP+nDc5eU&#10;9u1o76CJb6aXfTO78Qjs5xs6tYXj/h7voFGPS3VlSoT4rykTjOMZza94Br/B0XLMsyPWOTlh/m9m&#10;T/lc78TH+EIf7dGz3VEwh5iNd6+L+RTIqpZLlJfEc1/JX/mCsbe//qQ3OCsv4wtdPO7R2fkGzLDD&#10;dG3pOp8/O1iP/YbGV84KHNvZ0j6uWY5dU7E8ndp/9GruDPae2XMZW343SZzDR/akwfPZcB96mLlG&#10;X+6RfTI22LlAO+4meclEz7Sb0s+WNIJ9BfZ2E5+anBs88wG13Llq6VYKc9rWc9Mc6Grn7b/NNlGQ&#10;R9jMekrSN6fNFuZLvnHVsr2SmfOdeftsfrhTNZJbZkmOznUgMtcusF59b6vxVUv33I2ftxf12z+t&#10;A3s2gtvfi1mPp+u0aUjGV25uloCnEGe/1WO/oesThTC3DsdL07oVAh9d29kAJ8nTxMzeUI/9hpAy&#10;+868YbM0SEk4EyOYL0xfkfiF+833yv6oceeiUB4amIJ2lp6HLw7s1V7ZN+8ESBZFA5dR5+3N/N9V&#10;LT3ehjjyd9LWCH+sEj93i71YXMraK3sc49554hiP+dngSi7+/dEUs7vEvSGktA1s72fLtnfCTOi9&#10;sr//RFzYmHWw+2x/7+r2N3cjqrT22H4Jdw6G7mHZ36FYPK1/WPZJfsj23C/ap4dlbxft/+Cw7M0d&#10;+++yegpSCzy7U/MPyj5hh2x/9zI+sj8kDrnHIwiCIAiCIAiCIAhiD/lx3QWolcO2f1t3AWqF7A8X&#10;sj9cDtt+s3EsXzv3rvI6KMj+cCH7w4Xs95wYp3v5rUAHYI832fOw9E97aj8XizLeixNW2GdbKc22&#10;mYsbK8BeH5b9XDAx+TrtP1Q/kw0U4fXY4zTy6yXP2+rn47kTnn/v5pxWab/iZb1s+R/Wh7Ss+Lp6&#10;HJye7JXpoTm1/4Kx+/lqEXHnhU/4zvKlGGEO7RciLM2/rGee/JEvRE1CobAF+3jTiAjBTKVwv0/u&#10;mVXFXISoqmO6l9RyNdU7VMBvsCtTf27BPvX8YvIlyk0jOZe3zEDZltuHOfvqRton2yemuhM3DZlC&#10;e7/inXJkn/iRJV8+/pK7uOYsULl003grZc3vQM2YPINFntjzuXARkxi4T7e3lT3UrBSDE7sV73zI&#10;/q/Efxf//tW9gjy6NmaP57MHTHMzVvbJTBKLPAkIw93cUV65zN88/iDKNeJHsELYUKgH7I1b+nwz&#10;valyRtv5pydjqLmodHP2SwOZJvZ4GuQT7KeR0Sv7uQjyeNv8pNXjbu4rFHsiVTyx4PFjlGcdPv5k&#10;H7K3yzOg6/CptBd28oxPnZrUlLmizSXaXGrPbaMxjW8oZ3dH3LfHlnlmP9f3Pc0e9kwZJpKX9iFn&#10;7eRqbOFYu8mWv2WVPTSVpZew1TPaB6fG1W9zkTPm4jqssm9NXyQzO3u+fPfs/RgwYmY/t1WfZi98&#10;FRhZhFzhNohBwg22NLcr3iLdcns+iUQ37Zal00YYU5Unm75yLnDVCnvVmr4oBhCL0Y5+DB/8R5X9&#10;j8v4R1j2mf1c8oCn2cu8yskko70o7TO0/27VW/wq+6prms6WBBxA07RGc2OpOfvFNESz94Wvp/aY&#10;OaLNBxg43yZ/XNqb47jZYtk1+3CKH8PdKTYpZRfzNHuVV6EVlMVYtSqHLZl8zDzU01WJh+QPq+xF&#10;/KRoH5tfAdtj0b7sqh5L6iPBPpvsUjnEnTIcOh7OLaZU6GBm7tRh5558tLDbkiuHxz93FjfNe2yT&#10;naqamQ/VRv+wtJapXJT2mjUk1iRoj/kla4P9qviZMqyy53fsYXvM7GNxyj5p6dh0vlAw4Jh+vfo5&#10;fuVZcBLs8eZ/6PGECQ6zCiQXOCAXHz2ODGOMiGBvcm1kUOofiAIGjE45zuwbjMXNfvve/lRdcRXL&#10;3CrtDXvc/pvlPd767EUmw9eTkLAY4lPBAMSrqb2T58HhMcovHAzOZPi+tM+gkmDiBKOD0lBPeOhb&#10;nQdpGwq2xOj2nn2jJc9jmTvRPh5s4uesqTO+0v7MPmD/47LVK10d1P2X2Z9Ns2NhNIAOxtRsqr7t&#10;wF5JA9qPx5g7YejYp4CZI7JyKUp+G+1TtNewWYRJfyj0KIcBTDi/n0/huKXKbDyl/cnEPs3ESvsV&#10;mZDL4/5t7PGczGDchPZT09gklpvgUXsjzsy0xwPLtvo2803Zt22J9laOPJ9mjujKEFRW7nt1BvZn&#10;o4AxWLupCsqET4U+/4T2F/ft37V0OQRtR3s2s5cr7bPlz6P9EQ6XoEWCsaL0MPIWMID8kMQaFzAc&#10;d9wEvIWd/5vqbV/c/yRl1Nm0qNFeXjKw/9+jfVd4GG7ymDmi7xOD6QJiJGk47hv8yqdy5BpqYDuq&#10;IaWxmGnkZy5vySX2J63WPXvZQPv0+fYDKFHwCQxxCu0VRnwF+wQOQMlsEjDVj4JnRGhl6T9NC+lE&#10;Aw6CJYsT3Mj+tGmV3xrY3ZfQDKlzc6rxuM/BXuCkTAygDjSEaZf2lrX4rcXo+g342rZscHh42pLZ&#10;z2yzKc7no2eVvG+1xF37BtqPVmYdWWUvw2UGtdBLTOwTfIx3K90xDF1CqmATGBDSHhqkoBOMC6yd&#10;1rZzN2J7Zc+md/3jgZb+cAmHJtjj3K0DM5Eqe4DEuL9oL6K9gw7g1kJ/aLtg/0GrvjAe7M1v284x&#10;tG/3YmuvsO/AUfLHz7THkW4e7W98iG1M4rVrS6uLroSGaAD26Risixbm9wnQaYWx10uGFWg/m+MN&#10;LTt9O2TN5GPfYBKhzix3wqL9jY/2x1CZC7BnqbTc5ExLa6Hm6JFZYt8oI++3WXMyD2kq5sM3q+3N&#10;CnsbMjgA8wa/cV0VM1eA/am07U4HCqgH546F0Se0V7Fjsg/ZT9OyyQFGBJKsyS/6Rn7E0J/pzD6f&#10;s7c59NvcNrkRaC+CgOMizZS0BjqwsMT+q+YR2ktoYjsT+7bsuxBun21vdLQ/Tpxrlfb5T/wHYf1J&#10;U5hTOeg5phKXtlhT8iunMUp+DAm/1J5P7fs+2p+oQd+kcmqPx/0xi/ZZp7QvoJvkWPN1IzY3ooCH&#10;VklnA2slfAAAIABJREFUcEjbu28P9QgrfGq6zE/soe5aqLrPt8cw/qxzDJWukByD0Oe/5i1UiXdN&#10;MXJywNH+JoD9G35lcfvIsV826r1jX2aOONGib7p37Tvz9inMsBMLzXgH7WEPBPgkr97emj/IVegv&#10;sW+zOLXLdM9XSyMJtMomhGRlq7fSXli0byY2KWQMz9X5mYchUGqaHOwzDNnNA9ozmPeivVhhbzWb&#10;RjHHkGc5G7J2d97eR/t32ATM2WetaG/baN+VCRhLL49ve76j+XL7VuxTVZgsDGEjnYU8WT6af8ie&#10;u45inQ5Uuj+RMSxz88MnAypwKI6szFRpDz0K+5VoD9vJLxv5gMGsbZWZZt0E7Duij1sXauvU/gQT&#10;iGCCnNJeQo/722A/9qU9U4No//t9111u73G2DK0x1PZq5U3AUAlGLC+1b4J9CvPFLnxu06K9ctEe&#10;M25IjtE7m+zT2EL5wN4tHfd9aM2WA9A+5Wgfx3pVm+85LkOeMmg9pvYO5oZz9qfynbgYZR3pU7CH&#10;/n5JNgmHHSn0lFDbq0mKxJ4+tcnyucxDbf7UvgP2HuxbUBnh0CuivRhP7fkj9p3WbCkIjhirB8PM&#10;d2H02lEG5iIFtKSJi/aq52b2wqveeM7+GOwN2nO73D5xb30ZQChklX2MIfpABNfV9mJi327JxE3t&#10;xT17OXrYvmtnaUvAPtdhOHKpDrZIYaqa5GiPLQbYj3ItTBdbCe55Lsdj6EygJwmwC1RLXI1sg3uo&#10;IN3ustFO4o5dTMDHpmvOGufJD6yNPGDv0b4LTi0Vczcog/a8iG0+bJCJfeMRe2lnQf1Sj5kT5JXF&#10;zH94JgPGkcIWSd7B3AkKhk8XppD2PYPevZA4gujfwOt60GnDu3BjgH3MvOHutbAcP7Qa1FaL3/G3&#10;By7IXBXUubTPmjqB2oc5e6I9bNOvdUuMfGnfx8F9s/VbN+4he2FnmzjAgEiCFrTFASoBZo7I5FWB&#10;uVt4wXDAeHkDo2boTYOAEWrPp8NPoHQO483wbf8meA4bAPMFhvv5FMQ5Pr/QwK04efkEe2mbKjuJ&#10;x55K4r7P0P4D2JvKvlfa89JerLC/SwKzRhj0GaYHmfBJhkXQFlP8MKdz5YIeWwYbCcbX0och5sW8&#10;yDGZJvzm8TQNbAiwvxcxRMaNsvDUY9lGVto7ZeAYbKvzG6/VOX4Xpnjk9lTBUNvHsR503hIODs0f&#10;3vdLvvRpL8MFihFMgvHletgvcGKdmCPW1fIK7O++GtdF7pyu/PBYQezy5+GjMmxxFNTEcHb9fbRv&#10;QFPc1lrBkfi/XMP+c0EpzH73yam47/0TT7q8/GIhg/8sXTrGJu76uUnjH7CH9hhXH6HBuYyrTRLG&#10;osKn0ARDZfwYwN6nORwOMvzgoK/SmPPviV/6zEI+DZh4Zs98y2r7PAF/aJagJRI3eOXHEXsLBwS0&#10;2sHhuhrY5zrXGUx2Maur098m+bJZzrIvfWYhn0bqn32Nx2OB/DFTG+MZJtt4E09Ypk5eZbKAaoEr&#10;9fbXM9w2eQr2gedPTDK5Ifunffk8n5vGIMHBdPxaTDjGnlaAJ1aRZ/Lc5Jls4eKmz+QZWdxWXUbz&#10;eaxoDB+iFvtaknUsow77ZLiu7/xcatn3rwayXw8vaHJrZ3323cdf8urg67Jfcf3/62Zt9jsJ2R8u&#10;ZH+4kP3hsvIkz0FA9geMrbsABEEQBEEQBEEQBEEQBEEQBEEQBEEQBEEQBEEQBEHsB/rArslcCLaR&#10;rAgeurcsRAIQKwPs7SlzMUkSIw/Nfu7+OOHUK7P3X234C+b2vXK/WrRXv3KLNGBXvIOf+Xv2bqNf&#10;NHfcp+4/LV5wb/6aEBmbxMbh34Tz8AnjdtyuiGK8LqrYN/jFqXtGwo21o7Np1hCug8WAVer8VtvN&#10;fWNiK3uBcQ5+Zuei/W8bjrGkTPWLHjqMm9fgTpkH3vOZSFfFNlcYnuh3bJ3JwGQ2S86hB15mzSRP&#10;3FwE/nWTXOZVNAAdDDfC1Gkvslm+CNXLMXVGB6NTb+wL+ceism+Bu63bXmWTHifaO9Zmpxu0Fx91&#10;ZX/CjbRQ9zb2VU8oTKZnWUPAvmc3Z2/jl/xbNYmDAVu+kLUmAcTYbAv2GE/y/Ubsy0gSCqp6c/Ld&#10;Oqha7VXWmOVMAft+BiOxTdhDJfflFwoM2I+BqhX7vfDzWpMAKrZofwFtsdlEibTD1Azaaxbt9dS+&#10;xv6eiRh2tkRmufxFDKW4AfvgMFC+LlqlfRowhUab/8tZMOMauGtfMPbr+WeHN7sPD65A6aJT2f8h&#10;BgFyPK/1RnOR3bOHGroqmOtnfE9wHr4nwIROTL6wzTCQMq9xaWfBPni0V8UG2mGR39gmrmLFEPXl&#10;cy7ar4wivgUW7R3mV4DdtP7jXuS3GYZdZ/fsv6oxEpKY7/GCRXu+CXue38L3JBkoTzc3bIrEsfeP&#10;5XPaIAv2PYtZOqF6rt8++eG2/B6c4ZUZ1hIDrZ7jSyPbb4kF+4zJocPMfRvo8T79+zLZHsZSn9kL&#10;x2+eG2l2jWBSjKk9Jg7xmJptA/a/X4WKd7ARSntumJdOX9fa6s2N82GYM8jZB7EJ+0luL2zopvYd&#10;dTe49nYRWTpNXgC9vOwX7APbhL0wYGvBXrpqZYubo/R+dO2tIjI5yxgD9r3ATpmHof7av8jAgN4y&#10;5lNTncnipquLNK8z8CHY9+btszQD+w2MvXEZQ1jMgptN7QuVb3L99HFEJqb2ymAgetOGmm/W/kU4&#10;mcTcmum0iU9CLp8a2H1DiIzfztlrk9p0I/aN40ZcwtbTRq5KE1oncs4eaiG4u7S3CftmqxlTvc81&#10;qPXHLdYZnza6qYP/pz7t2xfE/H6MtNB3+7b6Q53+Jcsak/NoqYf/61wPrF5/H5zm+m46ieOlL9wm&#10;J3ZWiJ/+EVP/9JcKFTZhH7x+XWeqkfd29vgv/Jipv/df/PMkbOBSGkzYaB991bb56uu5X/4e/vOn&#10;G/mepMa5zGq+2tL3rMwFdhjYugtAEARBEARBEARBEARBEARBEARBEARBEARBEARBEARBEARBEARB&#10;EARBEARBEARBEARBLCKyDefIeNXIjNUb6KtW0oy9ylgw2yHN+AHbQ82vMaJr3Ry8ffPxV+0rh22v&#10;M/b6Ar9tDZWxOkO61ow8aHt90PZU8+suQ30ctv1h1/zDthcHPdYD+/pDGtfGYdsfdpsvGdkfKmD/&#10;x3WXoT4Oe3WD7OsuQ32Qfd1lqI+Q8bvJPA6INKu7BARBEARBEARBEARBEARBEARBEARBEARBEARB&#10;EARBEARBEARBEARBEARBEARBEARBEARBEASxeThjoe4y1IfM2EHHWhLB1F2I2kiNCLbuQtRGAHtX&#10;dyFqQxgpDtg+a/BDtj9ODtn+hB2y/fuDtmdkf6Cgva27ELUB9ompuxC1cfD2PKu7ELUB9qLuMtQH&#10;zO/fbOmrXmEd26b96+tZpdlaPtxXmHxV2K1lBX2F4cqh1Tvd0lclr28RCezttr5Lvzp9tN9Wsyde&#10;XdUXmbDbSp7AX92ZA7APvu5C1IbI5AHba6fIniAIgiAIgiAIgiAIgiAIgiAIgiAIgiAIgiAIgiAI&#10;giAIgiAIgiAIgiAIgiAIgiAIgiAIgiD2miRjed1lqI8kS15fyMOtoTP16uK+bY8A9qbuQtRGyBrC&#10;1F2I2pDZ8QHbi+yYm7oLURsHH0Wc7A8UjCBv6i5EbRx2BHmwl3WXoT7AXtVdhvoQWXLAI12wP7N1&#10;F6I28Li3dReiNuSh2x9whjiyJ/vDBO1t3YWoDXHo9tzWXYjaENnRQc9w5QHbS3vI6/napa8ui832&#10;0I5T0hCCIAiCIAiCIAiCIAiCIAiCIAiCIAiCIAiCIAiCIAiCIAiCIAiCIAiCIAiCIAiCIAiCIAhi&#10;75EHHUn6sO1Dxg44dwLYS1N3IWpDHbQ9HPfK1F2I2gB7beouRG2AfWrqLkRtgP2tqbsQtQH2V6bu&#10;QtSGypKPpu5C1IbK+IWpuxC1ITI+MHUXojYO3V4ctL084FnOYefHk9nJQdunwdZdiNrQYH+4CXFF&#10;pg/c/nDDiEN/f8BrO+KgV7bEQa/pHnZeTHnQNV/ZQ9732h+yPWeHbP+jugtAEARBEARBEARBEARB&#10;EARBEARBEARBEARBEARBEARBEARBEARBEARBEGvhTd0FqAHpJo+O5p60q14ulj6rLd5j3V5fqbaF&#10;9JMt0J09qdyqly+3Tx1ugGCZDGsu3oZJfLWrk2L2ZPpM++DZiUt20J7lrLwxft7+TnyQ40c+Igk5&#10;a5/y4JgqHnnpayOP0V6B1vSpJO8wNfeS5iMfwU3BbFv2PdO7FlRmiT33TYz+G0kM2B/df9s8POsm&#10;tiV7Od5lv1sEjIOED2b2wrV4MOXjaC/hwYflh3x8PdPcNt7Chny/uXJuhqn9rM0XtiXm7FWO9k5w&#10;Cz++XPIRb5gWpnHMOuzDRou6AcA+zZhhrGBfVE8J05LnpnwM9jpXrJk4KW5hGyzfuwrs38H2s1so&#10;8Fq5zNDeYpv/tgqRILOG7Jvyz4llKdh3wF5d9/r2dOmHgL3CY2fXGj20D9lbh121yo7iwX3EGnIS&#10;JAPsA9jniVUt0b/IVtpLtN+1Dg/tP2Yw4tOBBdOI0Z7fssabSWCkxEJvrpLK/pItHwehfcZayaS1&#10;2BkubXKZpQULIQnjIrXxyXl77nPFwb7Vkf1/t9I+2037C8uHWUcnN0GE21DFP2xgbKRIYoXLlch5&#10;tP/FCvtGac93LnziOdpb3bepPPfpwMYnW0xWf06sHuVKNsEeRnP/8kH7NtcrJwivlHMf7c+NliOv&#10;++VgrTlnH/pg3+K26SXPV9i3ZLSPM8adYpQL2bP6GuzPc80n9pNxfhLQvtEAe6fgr8vtm2BvmGd8&#10;1+Z440LIUQgXYD8A+9KuM28vOvq4IWznAft2tHfw6i2Vel1YsB+HMAB7kbdm9tXAJSnUm07abEib&#10;F3ql/Wllz3bMPrGFlP1oDzO0iX0wqvIQXh01Q7sBWyhP4a/L7R0e9zAwmpsq7QRg31BgL8A+dZV9&#10;EpysprjaqWYzuMavXAW/0j6xMlMZz3bP3hRN1S+YNBqcu6U9LtNUkRCDVe3f/NY2fnId3Eexwp7D&#10;nlexqdg5++6JgimNymCsMrEXxfsqBmjyvVFOn9nGz0JvfDmwy+0FToxgiLSD9ump6lvYcS3x3cRe&#10;2UksQHljlFVnBg773tXF5Qr7Bmy8RlwA2z17F+2zlrye2GNeH2zDYDuMjDIKW/SQXPfDCnsYHmTH&#10;cT3/sSXAV0YCNVv1XXJmWnIwsU/ZxD7lBua9Eo6DbhL4rVluf8IE2Lv4aKdIjLQS7IempcTEHqfp&#10;pX0eD4A30K51kpCssj9N+qaZ2B/tqD2M9eftcaQTV/ESPwuAnBQsyZbb26Rn2ty8Ybt2Niva/09h&#10;KOftcbAftWF+m33FvoZHhsM2SbLEJ9kbdsQ4/O8NtPVf4HJYElRi28K1RLZjc7xo3wu/QPt43EPd&#10;fevexRM8H9jvmJ9mp8zAzjU8+5mBfz3PRLQX0f4IT/TwEBLrRShEb8fsOexd6M4KGYK6zLvCdcD+&#10;wwk71f8YavlPoQH03CQ2cdxwB1UBfpPQEMLb4F+ZaVwIV6FgwemQi5Gp2+d5KM97waUF7L9hAFwX&#10;u+8W82kXmrzA0sSDtVtmL+ftU4v2kzNAuwKHAzl4nSeVfQ69HSrlOfwHE9Yu84nD/6DxL+2tNAJm&#10;NMLgCE/iCI+HHAZHcgft2b/Gf4RnaRiA/HmuMxj3dXG+B0MXtG/DEdABc1y9+ABd2ns8uQVtwdec&#10;YYDoR87x7QSnTORw7LLY2h3BsFVbHLrGir17Z+deDs5TgTKFp4S9flDw8kd5VluyXVum/Eyqxdxy&#10;XU8mO9aBfy6N8kd5tYoYHJj9whxVfLQ1FaMmFk7S8p3rwD+TDwu/7dgK9Zo5sA6PIAiCIAiCOFTc&#10;dAZ8OEyu3Y438XQfeuU+IidZjNH+4OY9IlTX3+I618HZ8yJeul3yrr5y1EOST+/YPMDbVRMvDtie&#10;eX7Y9pOTGvtw1u65zOzlg6/bSxKw1xkfZEmWshN+ICe3uGVjVI32jg984lJ3snsn6V+GyJPbePFa&#10;AfY+Dbl2IeRy5249ehlpoUO0z/mN74C9cnijxsDUXbCt0FUq2kOrd+VTcZNzp7Mcr2s9BLrqymt8&#10;4AXa2wLsWUfF6xj3n64a+Xge38srlwrTjfb6cOwdXrDMP4XK3oL9rx+GffLHYB/3/fdw9IN9i1vF&#10;Ovww7Nm7tOfi4O5TwXiY2Cfa1lyuLREqe4xKU0zs2W/Ymou1HficvfqT6b6/tTWXazuIy5l9tzWx&#10;F1e25nJtB/WXey5etwf2eSu2+WAvz23N5doO3Zl94qf2hzLa6ciZvWtJ0yF7sD+MKxg7cjRnz02T&#10;uwO2bx2Y/bi0z8G+K6L9244SB2KvAthblqB9CBbmeCov1PAwLuBMQ/BqlDNeYACK4NK+V58KFXYu&#10;ntSLSPEmpSvPcB0z6PB9OCvUd4W6PRj7Ir110b7Q6lM4y6V9I8a27oJtBRWyk+puZIIgCIIgCIIg&#10;CIIgCIIgCIIgCIIgCIIgCIIgCIIgCIIgCIIgCIIgCIIgCIIgCIIgCIIgCIIgCIIgCIIgCIIgCIIg&#10;CIIgCIIgCIIgCIIgCIIgCIIgCIIgCIIgCIIgCIIgCIIgCIIgCIIgCIIgCIIgCIIgCIIgCIIgCIIg&#10;CIIgCIIgCIIgCIIgCIIgCIIgCIIgCIIgCIIgCIIgCIIgCIIgCIIgCIIgCIIgiJ0k8XWXoE5UOGR9&#10;fdD26UFX/cDa8O8H+O/LmktSA0lgJ/DDwn/vay5KDXA/tT+tuSg1ID17x0p7V3NRagDsjxkTFo6B&#10;Q7TP2VuWSwvHwCHaFzDgyVUuC+FZt+7SbBsJe7xV6EIFEWQYjHPG8rrLtD3QvpMq19Rgry++yxk/&#10;IPsU7PNU2o4eeKXOQ3FQ9mpm77Q6L9KDsi9r/jDap+rcp9gLHAxo3wwD29R93Pdgf0izHrRPwP44&#10;9J2K9nHWcyCgvQB7DvYsjfYHBIx0mQZ7edZ3SThE+zScWRUGThykfRfafBWGTp4dmr327M8XYK+x&#10;1Ts4e5Gz92gfYN9jf989rHl+UdoXcbRzCfbJAY12WDgfg70rYLSTqguwP6SRLjT4I6j1IYSLkMY2&#10;nx/QWI+pgnVVP4RvApKHw7JnHdZQPaj1o1xfHp49kGSsAeN7JdD+EFc3I2/iv7beQhAEQRAEQRAE&#10;QRAE8WwmKzkdWWsxaqKA/0KwSX55/2/m8bcnd5/YqSs+OV6nJZxlJ/ftE7vkDebO+7M7f9+pdbEf&#10;NRlerBjYlzK7+zc9OSrmFjoTs/gaceddO7YmWtorw+7bT9c31UyJ28XX3LVnO2lvJ/ZJNvubrX6q&#10;/P5zFfMvZz9mu2jPrZjazx/Itvqpi9lz5oHPwuudd+q4r+y5e8i+9cTz2rtrfyKL7Cv25utl9m39&#10;tM/aVfvEe1n0LRMdlbHbnoMKzjPo8URUcmrFm+Gohw6fw6u/TP78T+J9DrtqHwaukLl2ye1NYBeO&#10;/+l/az8IK2BzWImv0RmMZbL4pv+GieFNkRRJpnp9z39u2An/lZ/0cp4YvAasRp1nMmd/7loq1z65&#10;vQ2D4MQvfmadzMWZYQzsb73Ogvk9Y98VzP8uE5dgH3hQ/Wuw/5rlSulR+IYb173fC75eSnvm2/LC&#10;ukajIU0Sri4vgpdnY1uoQk3s8xTsw4XtgPW/jvYi9IOCV6qzNuuU9mJH7Tuy58D+CIreOT8f5W0p&#10;xtaqlvxoGTuCuUCR9j6Owf4HsP63TIQAPy+GchRyKS1riuGV7cjEutP7o9/Xy6L9cWlvRvA7H1uj&#10;lBzZ0j6cja7HF1c2DWIU7ZXoXwgBrxTw/mMxNKW9XRwBvW7u2DfAvv2XRiOH9o4pBVJTezs2V7Yl&#10;B9C0cdeVYM9FD+yTaJ9F+xvDWFav0jPAQezM/p0Cey/7Y9vUfOzZsbpE+2MYwSo+Mjfmd6K9hbd0&#10;0P5Homc7Cqp6Uw55tL+tW+hZ4CAWRju+o9CeBbR/K6L9VQ72Q5PHy7Zdg5+Pbuxv2ebUXolgxf/p&#10;Okq4aO/Q/ru6hZ4Fzu+jvQb7bhLtmY7253i/lpyz79/40j7n5/8v2EvoF0dob9C+F+1D3ULPosUq&#10;e6z5XYn2RfKptA+Mh2h/iuM9biT08dHeqyvTkSwNXvRcVw0y1pKXu2jfYOU4P9ofHUls85Mx2g/7&#10;IZNn8jyPA3447o2+CdF+dBNu4XDv3V4HgZd7XUztRzZkNQs9C2jQ4gy3KXsw2jlG+zYfgT3ohKyh&#10;ZM/HBR20z2/CDdrfXqH9L/WvRmjfEh+hComJvanX53mUPZ4s7VtNCcdwW5T27DvTkDLzcfjShjbf&#10;OlXam3AOrV7/3OjeyDUF1HYY7aB9zwZbs9CzaLIPYK8M2BuwV9Eeezz5L5Jb6N4E2AuYxKG9cRzt&#10;+4HFNn/QN2oA9vKP0H5Q2t/u1OJOF+akwoUMSm58qxXtY39/dJPcOtgamWNHSbQ/NzelfV7aD/mf&#10;yuHINtVJNrO/2SV7HtA+hCyX/SzvpvrCo/1Vae+b+qdgr6ApA/uL85u/jZWiX0zsL0W0/5QxraJ9&#10;f+fsLfRcgRcqMLxOGey9vAyu0/i+d5t39E9Hjmmw92h/+0+i/afS/mwQBtE+oD0c9+nwwt7kjNct&#10;9Wxgpl4wvFD7wvMAdcHnKpzfFrBdzif24uIqWLQfhDjWU2cX4QxndgraeR3CCOw/jnfSnsWLtY9V&#10;GFhRcLAPZ+EqBLAPLoEDI/FaXV+HMB7nahAck9/D5gFU+AFeadH+Y5EOQ/ghz4St2eTzSGB2Bwd7&#10;cEGGYWBgz7hP1fdgexnCN9+FnMVfbgMcL59gM0D1GCaXNoVK80PYpdWNlRyXC5RyspavmU1uoa8r&#10;0ou8E5+ZnOc7ni5l8rHBf7dZzA1xUoagkebeX97EpesZ73ZsIfcptMvl/Pun99jRHfvjGKppv+iU&#10;JyyX2Dfiwv2MYg9vaEjLEfsS+9adm9TT3RrbP4m0nK0tsZdh8TjXe2jPy5n6Entxx14W916y8yTl&#10;Ko28357zuysY+3v35rIAVHdPaB9gdDaCIAiC2D2Op4/e1liKmoihNpTHy5Lmh20nK16+Zyyxx4tT&#10;m6suVNszcKXql5yuHiEqF3mzmuGIkJdnO/dvCSeCJ/N+yeK/E3thmT2plidFKKL9vsacjRdqG1yz&#10;mNhzO1uw4d+FA7A/rR4h3MzsEw+HQLrv9pbN2c/te+ak2Xt7vDBvhb2wLM127a6TJxPtzw3T5iF7&#10;sadrONH+ImPa6oKHDPfzodlfMvYbLtrf5tG+o1h6fuOh1RNgb/bb/heMea81H/Zuiso+C1ewJaJ9&#10;MOzNPtuDpgP74aBvSvu2yq6uQrQ3ybVlR53HPmc3ifYF2rf02eB8at8bj0O3tL+w7O2e2mOVxuvO&#10;Tn1LXYK9n7Nv4fn7aH+8p9kF4r6HI/unvisv5DlegY7HvRyNrC/t+cCxkz0NuFr2eJ7JT38i/ok+&#10;tzkTlf2NA/tbbUTiWHtPZ7wT+9S3BF6H6ZmI9mZ4C/ai0FYKx/wTb8vbNSb2vt0So+/OrWOitFcO&#10;7BnM9WXIkwL6/H2kHOnmCdqfX517y0S07wW0Tzz3aB926wrkJ1PZ/5Zvd8W35+YHGNeBfbOy5547&#10;te/2pjXy7UIMh6MAY/po3+9V+941WJHYJVcw7QOlvR75TksM+uchznIM2I8m9sdgbzCl0h6Ct6dE&#10;+6IlhoMLg3P5ZMH+XZIm2Z7aB4M9vL4JoSXPhuHG4LFuOrI/dr6yZ2Av9nNxJ8DYVnsdQtBD9U0I&#10;MOT3f810VP+qqOzbLOX7ah8vPmnrUOQqF+F7XMEu/jrYn39XwBAnyTWMf9JBJvZ0aaui2ZSO396g&#10;PfzX0ec/BJ9mIoRxztLLP9rX5Y0FLN53qzxr6v/bR/vvwnnB0uDEHl6adg+O9iz2g/GizDcxetTP&#10;nK2e32/EzP4AkVkj/tzTpZxHkC5W+C8OKGHWHKJMjX30P9ZdkFoQ5VxO7+vY5hHKq5C1rbcUdVHu&#10;dLyQhSAIgiD2ifvJoX5cRzFqIoHhTYL3k9vJM/Gy5Xcr37BXxFvMcFUvVz7BhZ3yct0DuUpZ4E4/&#10;URcDD9oK9eMJ/f1exZsilWXsveIDwwyTaB+n9gcyvz/C263fq6S0z06qZZ0DWds5xigKM/v3E/t9&#10;CKLwOO9iDAnFxF37rNZibYs79snh2iuMj1zai+yLesu1HWJOgHRmn5X2kh1VuTL3mmg/3feZdk15&#10;njVPlFPZf/ah5rJtHm7Y7LjvZT+4ZqqGzgcXbGprLtvmibcfoT1UAtnPvG8ei55rBxt2LFrgi4hR&#10;z3VlHzLnm+9EhoEib8YHYB8vwJ23x1DgGCxwfBPv1tlv4nk7XR33IrN42jraj26MqblsmyfaT1q9&#10;JHuL9gbtezf265rLtnniTH5iz7LjdmqiffYrNwdwuUYMGRPtMXNM1mxri/Yi+023W9GBX8QH/Gdq&#10;zzpt7Ur7E7enVybPwe2XLNrb0t61tY/2Pef29OrUOcrAWdDm2yTmy7JTe+v29PrMOWRwHyr7DOyT&#10;iT2GV95/exWci/YOZvQq49Z3OtG+b256tu7SbZo03IB9mnGvGNqHotMVF2g/OgB7FhM6BsNCmNhr&#10;8Z3vyIvbEO/M3nfKdJbSsyQ4HkKhBwHsMXywrbdgWwRDCXKMnYwhg0OB9gcwx7tDC0/jQacvxv4A&#10;7eP5yw+45OPZnt6BSBAEQRAEQRAEQewbP8Kb7uQBnK5aCscLMuWycCIfnvwZX66rMFuH4zXJYtkC&#10;zoeFlz3wEe931z7eecivl9x4uJAM46Er997v7pXssrRfcjn2gr3Klr47Xsa/w/bHwmLg5CXN3oL9&#10;ijsT8bK+xO3udfwnwkIFWGb/fv6XFft+1+3f4cXp3C65FH+hLVuSMWnKLt+sjJfoov3pG/23V7ew&#10;lp+IAAALQUlEQVTte2tvoj0vlP47DEMsZWzJLVkP2e/yDSyVvSh0GNhjkf/ycOTfYFsOx/2b8hJl&#10;+HeYrf6EPbBvdNE+l4X65spLzdLsRLgjiYk08Hadb7MWG2Xw8q8S+6F845ccDpPk77IvdtleGOzx&#10;2iet9HJg38muCsHr0AsjD1sCKvzb5PzCJKEfkrHlgaU9i2c6b3J+IvrZMf937MjvcKYRvEBZXPkT&#10;HS4v7LuGVtchR/uxV4WCEXCBmWEF2PeDF2Eczq88DBBvCq6HF+YYt0e+w3MkvEBZXPsT9Y24sO/z&#10;aK9C73zsWw11adk/V98GJ8MgnAcvwxX8yGGAeFvwMAzQXAQWvt9he2zYRHAhnPFzh/bnn3IQBvtu&#10;tG8IsG+o4RnYK3V1XdqHAiPRuY68zEafdtgewyqJkIUQxLn/wLTqua4aoH1HqUvHNNp31NngAo4I&#10;9d01BtYW8Gopv73Nu1KOR36Ho29h5yYtC0EL4+FntOdo31TqPNqf+2h/m7dUuLhyaF+kDTgMfFfJ&#10;wU7b4yAd7HPQNDk07qV9Icf+OFV9tIfmv6OG0Cqg/eDKNZm4yfUx2Luulhcjv8PhtXEqB2N9X9oL&#10;tE8Vt2rsGfys7L36Qwn2HRXkletEe6j8YH8sr3fa3rK476N9x0glwb7Bx9Dj8VDaX4K9zHS0z9QV&#10;zAnEONqfu+6P1WCX7RPzPiZG6vAzYVqmifZdsL8ae3E2Z98PYJ+q7PurP4PjfpTrNAxHrsvS+O+u&#10;kmSnseY3+ZCbRmXf4lfQ6iklE8da4tKA/eDiwkCbn9zGVg/tmQRvEYa9HbbneHm2sCCpEiNZU4nM&#10;tXRs81vz9sPBebS/iq3eyDeaaN8RA7Df3fv04+XZcNxrOMgn9g2VXGPaAKwHYH+B9mcC7QtxXu57&#10;r1pon0u10/YaL89WcHhjfw/2emrfxqMAx3rnxnfkkI9MU3vRH4MsN15p9reMg401yHbaHuZsGnr7&#10;Ikiwh6Ycaj7Yj127NbPvykEC9lDn+9Ydg31bKXZtTpuKD7LTHY7RwMvbDaULykf7AY52LnCeC1M9&#10;yxTW/BSO+9L+3MJxH+17F2gvB2aX7Rkz8V9o/N4dof1ZCDCgjbP8AGM9mOCaGGMaZnQ6F5cBA+pb&#10;6BBg2g+DYTl0bqftZ7xl6iJjrPsNTGij/dCj/bi0Lwd4waWlPfT3HubC8MLdPe4XmCzS6IJ7/w7M&#10;zjzOZkNpH0r7TyGT10V6FtLgcekj4C0N+8AkLS7mRpmczJB4O6IMYhxMLsNttFfXeTgrSvsr2Cqm&#10;ltKum8kJObni718mbnbiBus7jPVGYZfX8+eYhpZaZX96Nxjb7o5x7yMnbqvt7eITe9LeRaY3Hq66&#10;H+M0RieZY5/sY+wRZFUk3fTKLD6xT5G2pxdoaLP8BXfTBen/uMHSbJvpCdwVd52XgQfnOKxI23cT&#10;4mJYvsPhbjLkKkv4gXIY8fdWcdj2BEHsF+8ff8kec3cCcz/S+L4Qr9G7w3QCU41u5V37xZxZdr0l&#10;2ibL7Kc1f5X9wph/l/MGPmhfrd/cHeUuruvssv2DUYPLjGH3j/vG/C/lX79aX5G2yIP21ULPPfvF&#10;BaD41w9rK9E2Ubk2n/IVw/a9t9d5Ov6+YIE17P0lvWfY200UbuOI7NNtKHjwzaAGV9cumb/+cGJv&#10;77zpvv29l+wGojd2oSX6/jQdDq4/eh6gvxc5Xq4njIZN8e5EPNV+9+LzoH3ekn1nu7J39a0X0iV4&#10;ifa5a2oH9knIde/aSc8Et8qUOUVUAzaNyOL6zglz0EPKfyN9M61X5QWImPFZ9m8x5f2V90fSgD1e&#10;qtnseB2yJBTp6Norz9K+TW8/5Xi1jwosmJDh1cs8YL5scVnoT/nundJU/RHa86vSvt2QhrWVBPuT&#10;ttc6Y4W+HLn8pM3SxNzcfF+IC7TvhfFlL1wFqCsj90ELeLsPZ3XLPBuZ/XXYd6V9/8q2W2iv0f69&#10;9y1twX4I9qdt1kl6N65oyYFjjbPe+dV5//wq7xyBPWuKc9tpazgwdgyZ6dLeYeLv0h7qgjx3vw11&#10;QlmWt/i5y90JSzm/gSZCgb1W5/3b8wHYpw14Jdj/X7bT2Un738Pj9i+OS/tOC4/7t0qU9nLOXr/h&#10;2ESgfUte8Gjvuq3Svm/bHb17EWhlf3wD9ud4+WFlz3wSxJX/WvmWAHvdv3Uh/AOm3iQjP7H/yL8b&#10;9ftQYSr7C3ua76g9WELL3Y77XsuMef5RXOVGTuyvXBoMU38XWrtcn2HNH+LFLEzAHwp5njM9uLBi&#10;l+2z4Er7S7AXl+KqMLqyj22Cj/Y/lPYt/i1esqNL+wIv6rTij/VD9y2+TqJ9VxgWbLSX0Gl7eXYR&#10;gmm3S3tR2TsWPsEOHmRg/88xtZwuj/sQ7XVnF+2HYP/fwagNenGwz2FQx3xD9Ys0c/P2OcMMcmgf&#10;0D6A/ejqyhVa94Ppyv/Ddjth9+xhpPsJ7HGSVtrDqB2atn6e9tAemkAcyuQiZ9Lzqxtf2sOR8v+3&#10;d8Y8bttQHH8C0bAFHCvjFT2Y+QiXTUVdKx/FQD5AdfAiII4lwYO33tyl/ijlwYO2XscOHWho8ErB&#10;BY6HU8Q+Ur6iRnwJYCR2efIfsEjYEsCfZFLk4+Mj6ALb/JppooWhV+PaPXpSaq26FIYNfX+A36kJ&#10;y1SYYYNO8fXHvkJ6gm2cIktDjz19pOcXbIX0A1ZZ+lzI8cS9eV1LH1ItdEWKtegbc208YalimeVB&#10;euwHVqIPZEOfWnoR0JV99pzcbugHDtJjFzVIZlpp/Atr2TfBOGLGZOxnf49/RZ7Y0kd98GRDD8ZX&#10;70bcT+2z7wGsG/qJg/SeCIIXQKsA6d/rO+1rgcAa6UG9m2N7EDMPK0Qc4DielHfKNy+FAc3ketHQ&#10;f+OVsudfF8pFeoCzMzM9EXDqKfjWrLA19CLqgtYMR23jcLaS1TgGGHpYSXzT6jHqyeJ6kd9ivf9l&#10;Kis2v67NClXj5+ygOvA9J9a034EhxCTnF88gGfg1kDrMdVUlyhgu66TGSiLB155dlKxVwvTKuGsv&#10;q0TXzGV6mzuz9LMU6cOBNWeSFETnJ2Hox4m5FwrwriD9FHu7eq5XFTYWSxWyn3dOjTigLoz4zOYu&#10;DL33wQlD+wkCs3A7BqwjExKCcVI+N9Zc7BZE3Q+ucUa+t+Y3NjdGmkfcMLk9dpqfjb92ZHfRFM47&#10;8ZjYAn/Z3CTkzz5Kf759cwJHLfn/FdWZbtwRwyTtRTvPec5tcv711s/xC/FFS3YI0fq1/tPmmE57&#10;w53n/JjapPd8a2Zn/Ep8yYIdRl3wG3oc5TxinttY69m2j2pId5/trB4JK7aZtPe3rfbMPSP+Xho0&#10;CWk1vbftqt4W+pNOOumkk0466aT/o9hmDaWJnQtNKM0WKbziNn2gdzgc4B6iM27TDT1pGf0DdpP4&#10;DocD3EN0Y3d7oG/XkIw8hIMX9tihxyvKEURS+Z3NCLBhZVpGn8kflisR8qWaGANF2+jFRbESa7WU&#10;q/lvj0cVeZoiUx4thShEkS3msxQcnnDaQyYMnBDDQqy8xWzaOnoNl0pcFqI29KJt9DWMpBgVogLf&#10;0Pc+fckTErky9JcFN/SZ+DeeVjtErtJLKaM11zBqIT22ekg/QvoyR3p3N7jZR/jGk5GMEtBelmfc&#10;0VWD+wp7OzIS0Uu4nVp6fuwCHVSGXoqIw3oxzacp/hWOXaJDCkc5JdLXUFp6esOPXaJDiqbjt1pG&#10;elkuF3me0l1bIT5d0T8mk0RJXZTlff470HZZN3wRx2/updbruzKXEK6PXaCDyucRvAaQSSGHM9HO&#10;aDIetzuE8GOX4zgiwlj33Fs58nlkt0lwcH3851HjaNWuaJAf1z8jEag0FDRxkAAAAABJRU5ErkJg&#10;glBLAwQKAAAAAAAAACEAHDaIPIIaAACCGgAAFAAAAGRycy9tZWRpYS9pbWFnZTIucG5niVBORw0K&#10;GgoAAAANSUhEUgAABvAAAAEoAQMAAAC0NCRkAAAABlBMVEX///9frVKs7kiPAAAAAXRSTlMAQObY&#10;ZgAAAAFiS0dEAIgFHUgAAAAJcEhZcwAADsQAAA7EAZUrDhsAABoISURBVHic7dvPjttGmgDw4jDo&#10;ysFQ5bTwocGaN9iemxarEfMoHswL2JjDyNiGSY2AaE/WCwTxPkiwQ62A4R4W6RcwkBJ06NumhD6E&#10;Rjis/b6viv8kqttO2+nOTn1Oqyk1RdaP9b/IMPaPE58PfxyoXzQVHz84Y6+AUTJesBF9ElSxYaEp&#10;cTuu4EdJA5GykD769YghyfATGMUCw3gVGvhMao4WeEGMMZolOrY8jvszWbUHEKrZfHzqAJIbmCw0&#10;BW4iL4W8KgRYMnxhkIddnoDrAHvCR/gLX5MCM51+JOwuH0pyTlc3wmRlzYcNr8RNUfOwKGb0AiD4&#10;W58HYsBATiLPVExAJosK8zmFYkxUQfkryvo8408AgosZQApEGuLJTJpo4oSYLF5SuTrkEb3DU5Al&#10;XZ5EnrA8ga+QkzUvwI8TTSppc5l4eEioydqmJizuhxrhdYUjshheY42HpxplsqSgnMOSSJdXFid4&#10;uuHpIZ6seWWPx+2eLS80eFnxagZupxJTxagZg1Du5/bgmn4J+JUoyjOOB2eYiBjSYVSfx2te3OFV&#10;NQ++mbQ8OMIBT/d5YcuDTK0sr4Jvafs3RqcLullMcHzBrxfYiuE7SjI3RAlTJ8O3sc1uktjiVzcA&#10;pfvQ8eBNeIpnjngpvoCsx6Nkxx0epC51KZc9XkF/O+JxY/+Cu2FaSuJp204FhvI7MEXNy07yQtwX&#10;P0xqnixZSI17eQdPiQ6vCk/yqmNePMArOzxqqSwPC3CHV1CSEdThqSEelXx+zKtO8TCRxGO2nFCT&#10;B1fDVqZLl5+GWR6Ih3hUjId4VYcnT/BCV9JtJroWV3R41FDUPMr7AR6WZvH+PBixwKEmVOSociSG&#10;LmKAp5QHvKQUjge/6BwDvNjxqJvUAzzKxNM8pNQNQJeHiNt4meVZiCwsT1ZO1fJK2poRz/R4pgia&#10;ljNG+mmeGOBVllfWLS6z+dvwSiq0IRUh+vbikAcnMa5Q3crLap445NHp3bCAeOLvLa/O50OeOcUr&#10;BnhVj6e7vLDLi0tWdVpOQqTU3Q3yVMODjdO81QFP/tTyFIyMBnlpy0tKHFBIyytbHq95pq6zd/Oi&#10;Qx5WvyFe2PDsZ6d4QY/3d6zmPd6THk8O8CBlAzxli9QhL+7wREV1EiqYbQCgE3/S50GnF9O4wRzx&#10;Kmgu3o9XdXkZkzddHrubhw0xyRzPzrhsTkO7bqclDa8Y5pX2RP1uPaCencW7Y16ZtDzY+w6ecsUF&#10;R30neDfGnYjZet3wMpvu0pYiKqllhyeo23Y8crQ8fsSTA7xkh4c45BWYhAqL9AFP93jY9Bp9f57L&#10;3C4PB/sp7/OqhscdDysHXuMhnsJuaYDHy9jx4Fy8zys7vNDyipaHB2vLXcvb4xCn5qm7ebLDo+0j&#10;niGeKF0RSoqap1zdgwTgdCxZ4zTugCfLllc1PBy4VF1eRTzb68oCRvDA67QafV6yIV7Z41HBTq7N&#10;AY++ADwcFMu945nv7+DZGQN3vETToGSQVzleRbyy5eH1rnnc8qoOb9OmvDzgmdzxtOPJhrexvLTL&#10;w6laGvR4qwMejFkxzUtzigdpNfNbeIIm3zUvxhmD7vJw0JrYswNP93hVh6eJVxEvOeIZ4t2c4MXa&#10;FuHggIedB43N+K289G4eji3gtHCMppnChAnHU5YHNdm0PFLHDQ/qwtLxig5Pt7w9nrjmbYd4mE1H&#10;PNsAJOURL35HmhS70QOeqHmm5RkBiaFesuGVIc2KipoXmEWHp7o81fDiLq9wvLThxVSoVcujbYYN&#10;WY+Xip+AB+O3yg5d0tt4AEi6PGN5ttl0PBxOUDN2yDOOV/R5uscLGl7Z4dn56hx5sE/DMwqOT01L&#10;ijxlebzlwR+gNOPxuePZmac54IU1z5gOj8MZB3i0UpY1PGxfs7rhloUEXtgZLZc9XljzZJeHX214&#10;epBnMluEQxOe4qV2XNfnSTuwY4O8teOllkczTztCUgc8Eh/ySjsGa5qWBHjc8mzBt7zEdp+UGp10&#10;eFnNYz1e2uelyCstzxzy3OIPpuGABxfE8vAouuUxOwfq87hdxpWFKMIOr8ln6XjVIK+wPIW8ouXh&#10;MiUNymjRi3g2mzo86DBinOG7a5wO8qph3rbmxS2vPOQV+Cuway3AK7u8Jp8dj9c8bmpeaestpwLU&#10;5QXDPKpRlgebcks80RahPo9WWTit9xzyAsfDcSm2Jxu3NGRHvjUPewJllxiPeW653vFiKHgDPDvF&#10;rywvtrwCU8csD09JVMaco+XFXR4VoSFeOcRjLQ/GInZQZgun6PMS7Qb8yKuoFatXaOtVascTLQ+a&#10;LWl5ArO44ZU1D45CcxVj15Opzx7k2cTVRajPo/VpOCLscMzbH/FK6lsg1V0eNY02W0ve5yWuGBMP&#10;8/aIVzU82A941TGPFkVjx2OHvKzhUaU5wStv5WU1z97uSlpeYnlByys7vLoYU8spy4ZHzZbjUZkS&#10;jicHeNpts7qmOx5sxlmdOBoomuqAR0vBNS+T3Y6BJe+Mvc3T4YXuXkXDs2MBylDLE11e6PK55hUN&#10;b9vwqASL0vKE6fBoMcVQ92DHaR0ejpOMShzP1hCcFcZmVXR5irkRc29QhiPb+O+OhyMix7O3ymSX&#10;Z1uV2PFMjxf0ebLmBV1eYmc1cO4uz85SQmNnfTVPYzYd8WLbPuOSRX9QRjxJRxLlAQ+bNMdLW56i&#10;tuWIJ4lXcCOLDq8uxlT3xBDPleCaxwd59YTMNWS0wICNluWldfuGQ/g+zzYPtJjY8LJD3r7l2fE9&#10;7/NK5m7dIK3Pkx0erxoe6/Kw3sqGt3Q80fAy5Nn7njaburxE2QGwnQ19CE84XvIBvMC8wYUO/Joo&#10;23yWFfHwx/H2LQ/rbc0LezwcU6xsu2pv7h7xUstrEjHES2gxscMLT/PoKoW2mx3k/bXH432eqnlJ&#10;lwclOKaJMvJyx8MaY2iQqd2sk1E7bYqm7sFk9R487ngwbWaneIGxq+Qtz9Q8eRsPZiotTxoqQMgL&#10;Wh4lCkf7bsRBPGMOeNDztdc4vI1X1ZNBTBStsrkP3x3yeMMLj3mqz0vbumeShidNMyjDEpwmdBhs&#10;GI94SeG2Ha9sePEQTw/z0oaHVwt5Yc37qcODiWjWqXuHPHYLD/bN7uZdH/LiDs/0eVCsqGjViXgv&#10;Hh6uy6M5Yc2TyBMdHjUf2QGP5tR38rrXgADIM11eans8GoqkPR41NMSr2hoyzDN9XunW/oJBXhUU&#10;NEvTdTGGHyt2vOwULxjgxa4qm5rXrLLHDc+NtLJj3rsB3nHdM5tUmqw+W0LLH5xGS7YJPOAZvMVR&#10;8+h27Nw9lSNxGc3yoDkrSD3ME6d48Z28qsOD8nzjeOY0D9vKhmcbMVq57/LwBDQyDUz9vIOxy2uh&#10;mZf2oTLipcRTeGtWN/3eIY+aLXOSVzpeZutxzQv6PEkzbKpFBdQnNcyzHXnDk9T49njlIa+Zrdtx&#10;8xw63x4vxO4B7zy7Ykw8XDSqeVSv63WFmpd2eUnDM26b1dl0zKMGQA/3e3aUqY55ySBvbupJaodn&#10;3HQWx0XEqwQttCe38PAZFbgGWIFTmlnbNR3XnhJJ1Ty78o/TN3HMsw1AilPHgabF8nTNwz5U93lF&#10;y+Nk0X3e2rjnWpCHF5Mus3LFGIuO47E+D/ZwJdguR3Z5lDBF9xHw0Soay4d2VabmiZpX2RKQSsNq&#10;nqEbC7Zx7/HwT6rL48e8ZiHQDonXxq6UicIOpGwbkDW88ogXGFeC8YkRaexze5nUrqiUrlGwvNRu&#10;17y05ZX0Y3mZqR8SOuRhm9TwAirn9na+yx3d8uAwSWcZVxY1T/V4WLRSV0tbXtXwGPFsFkNDHNCN&#10;WOTxQV5Go426FMa2Kgzwyma+d8BLGh6jPoTbdWY7J7UzYeLhAoepWJ+XdXi2pmNbRxeq6PCSDi/p&#10;lWB3u7HhFdSc2wdUQro9N8Sje7OmcHnwvjy76jVh+CSr5SnHE3RaeiIjseVF0jqLkvYGnyjswiiz&#10;S4aBraVwVvtwUlz2eJ0SfMwLGl5geTQdt5VsiGevcTHA41Wfd2fEabOJPDiGMPVSiONx+zQP1dKT&#10;vLYEW56S7lEraRcNWl7a5WUtr2h4uKZg3ELFAC8u3p93HO6JPbz69DyVXcC1C9DxSV5bgulj4gVd&#10;Xlx0eEW9OqWOeFSlVIIX0/LCYx4tcuifx+tbUzybLdG2x3Q82eHFvRJ8Gw8XLlLXZ9mqUvNC4mk7&#10;YMQaYlLXctISTQI8+PmET+Pj0/BhRpsyo7sONU/SSMPYQSDd1LM85njUIDQ81vJYy7MPzDleoujZ&#10;HlpTTj8Z6K44Y02r7Epw/awOJBB5WAhrnqRKmTQ8l001j9EKr+MxWol5JPElvUp7x8IO4PF/bHE8&#10;0ef9wU22XEOWiZoHAbOSRxjPOtt3pTB59gp//cxW70Hi2UMn4NPGs4dOgA8fPnz48OHDhw8fPnz4&#10;8OHDhw8fPnz48OHDhw8fPnz48OHDhw8fPnz48OHDhw8fPnz48OHDhw8fPnz48OHDhw8fPnz48OHD&#10;hw8fPnz48OHDhw8fPnz48OHDhw8fPnz48OHDhw8fPnz48OHDhw8fPnz48OHDhw8fPnz48OHDhw8f&#10;Pnz48OHDhw8fPnz48OHDhw8fPnz48OHDh49fQ4Qb1W6bDF/TMWN6xkZMsaedHX/plH2UCDdZu008&#10;ns2IJwLNonZHziLe+d6TXyh994wwT9ttoxgL8vfhiXMW4N7s3L5lcQm7uENp+2sSZizIPl3S3yd6&#10;vLW+jSdF+454yGh41TBPfcrE3x1h3tlGXnhd8xY9nmCiy5s43uS5/eMAb/oYeFed7T5vcwdPE2+G&#10;byM2iRpe8Jh433W21wqz8wQvFbLzDnjqFK+w+0z5I+NtFeu0nEe8bzrvkLeH3adjfDsd4sWPgVex&#10;/77IoKG/aHhpzdv/JWJf1DuKlB/xIPumF/gWeP/U8MKaJx4Brwz/5yILX0fjOAu0OJMqXxaOd7OQ&#10;T79gaz56enHB/vkEj94Cb9TySrvP4+CJKjYbE00SxQrxldxfr6BD0wUT1ze5LKTercR4FivgleMv&#10;noWf/wa/Rk0LtiETxn4zYjP8zeRfPnv6ZZAC74sv2SPhFcjbIU+zgr+O99evgWeA98PNlSyTvTHC&#10;FMmNScNifPHHzb+fYW1DXhEUCS+fB3+peearJ2MVZGH55OIZdIixfBS8qOElxPsmcbxdwysdrzCb&#10;lSgtj5Uh/Kl8bhaGeMnWrM4TbTJeypnJK+BdlfChKB6Ux6PJfncVTWYa2rrXk3fXby8tzwDv8mJv&#10;fhBvLmc3+RHvFfBW5czxniBvQrxvZUG8N8STD8orgffC8eTy9eRlXs4UK2fEiy6/2F9fifPLi5tl&#10;Guhx8RPUxEtGgzIWh+aH1WRmlgbGKZNL5E0T/WPGv5Yl8cxV+W+Phgep5hvIPeJp4q2iy9DyfrdD&#10;3qTY71ajieOJ+S5fTV7ulivivdxer6YzvUPeZP+3CHmTF9v8fPaQvIpXlhfj7Oht/C4vIB+RFyNP&#10;Wt6/7lbI08ATNY+vt0vLgwZk8mpGvD3yog5v+fWD8r5D3jXwZBbOd2/jfcObIC8m3izp8DLHC/dd&#10;3hRzb+J4T/XZ9HHwciyc16towlU4376dnOJdWd71SigYYyIv0HtjeSHwoqTmiW8ipnnFJj9dlS+2&#10;5pvHwQt1uN6WkxdQ96DDrnkTy3t5AzMLy+OF5QVrx8tP8W6At3to3tLxxo53/a3jjW+ANwbQ6nw2&#10;a3msdDyF786JlwHvMsgdr0LefyIvfXDeZvmNrXsN72vHewo8SG+ftzvJmzU8gzyYI+2u2Itd/sC8&#10;HFtO6J2At90Wlgd1TwEPxjKXAFpFXR52DAc8GEsDb0e8G+Ld5MD749X54+HFOjTbAsecxNPic+Ql&#10;lgeDMuD93nUMmePdXNumpeFdEm/1iHjrLk8hb1lYHkNe3OXFwINhJlPSnEeB1j8i78flSqRsGr3c&#10;XcEQDQZlIwG8Hyri/Wl3/c34AXlBlo2AdzOaxTowmYZ+bzHWTF1kgq3LaDx+sVmNzmfxzfcHvGlg&#10;NI45XxrgwQitSnbG8iI+YsYAL4QxJzQtD8ljKfvs6YvFf30Gs+7ApJoFfwvHyvIy9mQ8/sPmq7On&#10;YxasgDfV+w3xRMsbN7xtl5cjb4VD6oflUUDTZ0Pftpd6+ny/zqDfU7w6P2NGv9h9dT5OFsgbs1jl&#10;i69nz0x2DrxkAbxgUbxQJnp62zF/kah5wa28JnDvz+DnIjx7csHCekV+EX7+9MubjJ0x9oyhGMs+&#10;e/LFqcP8YtHw1Hvtnt3yt5vb/vhA8YG828Jk9z7ER48gdb/VvQ/1GHkfMTzPh48mzh46AZ8u4jlj&#10;I9x46NvAnyZik9rbWK5r+3U+4HAyGh7PyPb/jsccb26YSc/DdHhM9eyXTFQ/PrvHd8OGF5rUpJdh&#10;GprMML5I+/u931i6ifOPeD1G9/guzgGIJ8Lr+X5ehllo1iZLFiarmIR/PKWR2BEvGzraebvx7AMT&#10;cupOQ9S9w/3BgTcZacYlws18vSDe5iozS7MxLCYeV6zmhZnM8IOkCLJJfYjOHayGN7ljdIp1wCUg&#10;s78/FY+XET4yJPlik4bfQgMq83ytgHeVxgDkmiPN8hIVK5nyrQHeZX0IYZqjNeTLW3lwDdN6c5Hh&#10;QyP2eYJk4Ev35QngVcATYZ6G+KSQyDebLBWbZZqwpM8zCoDAK0/yQpa+Hw+qepcX4gNPZqCG35cX&#10;PWl5zPFyeF1yaGKgkdFSN9P0a/1Om1SoJzrImvU7sUpbHreFbRZ+KA9/mYESem+eiOK/Njy46mKZ&#10;wxbxAuAVUo/Y7zQ1Juu9KkwqVWB5n1NpFKLDEzbbZs3qzCCPDfKke46izzu7F09FPJpKyzMp8Xi+&#10;BN6Kr6/CK8bHUifrvU7STcYC4F2x2PK4GpeXrIL9lwVk8/n787BpcdlLvJHlnXcyKgzmCvYqWSQG&#10;zB/Ai/NoCtc/Ql5GvBDvFwtoSlfhivGJ1GZrdJJBzUCeYC8UlK5sJot/MRX0m4KvSm7oaZXJTAYl&#10;Pqij+WqR7kI3Wq+HQhm7qHEpNi5n7KzmcdCO49dnZ6PLiMvUcL5WkMEVi2R1P56Joh5PBoZDCYT3&#10;S8fTwDPKzLq8vJiWvzeG5ynwKmE4pIRNS3ldvihHgQLe+jpMr/hciXAhlvMc+hSlxyyB9jhcGOCN&#10;JgmrLO98IqB4vDCrSIzgmPHcLJfAu4KR1D15Oq4a3oJ406DiJsP3Sy6AN9nrmx10j9UMH7sqRLpH&#10;nikuJ7GBZKRCvJZCCgG8GHgF8QSkD453xTdK8MUbs75SRqliDI0v0KAa8FQYszB8AR3pKKqgiKR/&#10;Qh58ys0ih69nQQ59bzR5dS/elAGPdXgTbvgmO4f3HHnTMfDWmumi5m0VR95sOoVqB8mUIIxGxKvk&#10;RidTqIDwl12+2ObLTQY8A8Vb7Ym31yZrePlqSTxpxNZku3w1EhIu2fWGL/NtRs/KRuN71b2Gx1te&#10;vlyoiQivBKSZjy72+5+Ap/SMQYWYiTnwoOErNPJWkMy/Mi7wGCM2jcRcvYIrpSTwNrnlLRdmv8X7&#10;LniFlN4BL0+5EeY658QT8orv1mq3BN6b5TLfZMDbQUuGvNk9O4aat3C8S9zq8YxZ6xh5kPiZWGyV&#10;SMNipiPkQTcI/YeI5AqONkHeZXQGg7ewy1tD1hHvOWN7aBGvlsiDMhICLwQeDgmBByd8AzIgL5D3&#10;/f15KvpNBGUjjfgSToWjjRmfO55ZxRkXz4mXIE8GwIMSKuB7La84S4BnWh4085HjrTZpnxcQDwau&#10;C4H1Ds4ZEC+fq5yPhONB7dulH4UncmickJcv86wEngbeBhkrszLA09CUrPU75MXEM7rmSQ55JjKx&#10;EmXNC5DHgXe1W1ztNqvrhhfrfalZfON4KfLMkrp14m2Rx4m3/mHx3Z/SwHwEXmgiWcLJwqsFlLI1&#10;dNlQMjZZ0fAU8pRC3tTxJPGmjsdGcA2isMtLJ+H/3iDvu2tW8xL94q1mSZe3drzI8SKszFA1Nvmi&#10;TNJw/RF4QXU+LeBkgQnh3yYD3mZzvS44NPnI48TbEg/KboE8KH5qVnR5ihLR8sZB+ef5d39evP2x&#10;4RX65deaFV3e5rrhLZF3XvMW8xJG85Z3n5aTYnrBIZFVUPPM3Mw1jkfgH/C0/qOxvDLQepWG0NoC&#10;73KCvHkKPCH+Qzoe1T3OgJcEVTx/mzQ8reMVFP0eb9Hy1tvcfOt4OfJ4vs5XUXR5n37P8ph9EhgK&#10;KtR0jcsSQZdXbs12hzwDafxeBWqCvFeXwFtC04F151u5oOfdxbp4Bd0DmyGvjOH1kIdNy2p5yIOC&#10;ut2ZApoWgbxlCrzNZvMmiqb3GbX0eIyGtgqmlgILreWFmU6gUzbEKxJltOPFxQTmwAZ5RlQitzxV&#10;Jt9K4LEyxv+KhC+vGp7I9H6/zxerNynPIZ822FqHGfE22XarxRvLu0rLKV+bNQwY7zUoO+Klzadj&#10;6KdHMIFLdajKZ9PfKhhRFXGGvDELsgupziNcX4N9KiE4jJ8YfAC8UkbsOSunxHvFYeLv6h7xtMk3&#10;y++h30Ne3vDmNylMuvj3EczHFjCqKaZhBkPq6FyUH4PnXPX/CHMcv81gtl7AYD4N1AVj/f1GAgb3&#10;5+zpGVeXs2KEvGJK/72CDN64llMCD+Yeyw3kueWZlgciOP0PI+DN13vg4U3FZx/jxjvy3B1KfuuO&#10;J+OJvSxPz2AaN8tgBqrZ83M2O2fFJJwTL3seXQDvudQxXyz2yAuhY1gscO4QQRmpoF2GucRIQErS&#10;j4Dqx/14o06uz3Bae7Bq8ixIe+/xLc0FaWF89JRKw6vg5538A+Jn3i3q/v9DxFM/4yCxuXufh4nO&#10;atnP54nHy+uscU2w0VU/5yi/ivs3wLu49dEWHz7+MeL/AO2MVqta/EcgAAAAAElFTkSuQmCCUEsD&#10;BAoAAAAAAAAAIQA/fLk7Z44CAGeOAgAVAAAAZHJzL21lZGlhL2ltYWdlMS5qcGVn/9j/4AAQSkZJ&#10;RgABAQEAYABgAAD/2wBDAAMCAgMCAgMDAwMEAwMEBQgFBQQEBQoHBwYIDAoMDAsKCwsNDhIQDQ4R&#10;DgsLEBYQERMUFRUVDA8XGBYUGBIUFRT/2wBDAQMEBAUEBQkFBQkUDQsNFBQUFBQUFBQUFBQUFBQU&#10;FBQUFBQUFBQUFBQUFBQUFBQUFBQUFBQUFBQUFBQUFBQUFBT/wAARCAaAB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KACiiigAoooo&#10;Aa7bVPduoHrXy/8Ataa3JrOt6R4VtWDuW3yxjrvYr5Z/DDfXNfTk5wCe4UkH8RXyX8SFGt/tO6fb&#10;r/o7rqFrC0h+fcFVm6cdc4rxs1/gxt1kkeNmzfsIx7ySPpT4eeFoPB3hLTtLhi8po4VeX3kI+Y/p&#10;XSgYpsfzAuf4j+WOP6U+vWUVZI9aEVGKitgoooqkraFhRRRTAKKKKACikY7QSeg9Bk1DPdx2sbSz&#10;vHDCozvkfbj656VMmoq7Yc0VoyeiuI0z40+C9X1y40e21+0N/CQDG0gAYnPQ9+ldiZ92Qil2wCCP&#10;un8aiFWnPRMOaJNRTUJI5GD3xyPzp1a7BdPYKKKKACiiigAopCcUhfHapAdRTQ+e1BfHamA6imeZ&#10;7UofPakA6iml8dqTzPai5I+imeZ7UeZ7UXGPopqtuoZttMY6imeZ7UeZ7UgH0UzzPajzPai4D6KZ&#10;5ntSh89qYDqKaXx2oD57UgHUU0vjtSeZ7UXAfRTPM9qPM9qLgPopofPagvjtRcB1FNVt1DNtpgOo&#10;pnme1KrbqYDqKQnFIXx2qQHUU1W3UM22mA6imeZ7UeZ7UgH0U1W3UM22mA6imh89qC+O1IB1FND5&#10;7UF8dqYDqKarbqGbbTAdRTQ+e1BfHagB1FNVt1DNtoAdRTQ+e1KDmgBaKazbaA+e1SA6iml8dqTz&#10;Pai4D6KaHz2o3UwHUU3dRupgOoppfHahW3UAOoprNtoD57UAOopu6jdQA6im7qC+O1ADqKZ5ntR5&#10;ntUkj6KaHz2o3UxjqKbupQc0xi0U1m20B89qAHUUgOaCcUALRTd1KDmgBaKKQnFAC0U3dSg5oAWi&#10;ms22hW3UAOoopCcUALRTd1G6gB1FN3UF8dqkB1FNVt1DNtpgOopofPajdTAdRTS+O1AfPapAdRTS&#10;+O1CtupgOoprNtpPM9qQD6KarbqGbbTAdRTPM9qUPntSAdRTS+O1AfPai4DqKaXx2oD57UXAdRTd&#10;1G6mA6im7qN1MB1IRnvigHNLQ9RNXI5Iyy/eIIIINfPf7VPgIPpNt4vscQ3dnIovHCZPl8BX6j7p&#10;GMd93UY5+h+tYnjPR4Ne8O3lhcxiW3uI2SRCPvDaT/MCuPFw9pQlBbnNiqaqUJQW5yXwD8bTeN/h&#10;7a3N2wa/tna2uADkq644/Ig/jXpAOa+Yv2QtTks38Tac/wC8JRLrBOMuHkVjj3Gz/vn3r6cU5Lj+&#10;6cfoD/WowdT2lCMv60MMFUdSlFjqKKK7z0QooooAKQnFLSEZoAhuD8r/AO4f5ivk/wARL5/7V9oO&#10;mNUhb/yEa+sLlcRk+qlf0z/7L+tfKespu/avjOfuarCv1/0dW/8AZsfhXj5nrGlH+8jxcz1jSj/e&#10;R9Yx8Io+p/MmnUyNshR/sj+Zp9exse0FFFFABRSE4pjyhOpUZHGTjJ9KT9bBzRWjFdmXBCbl74PI&#10;/DvUF3qNvYW32i4mit4ACWed9mPzryT4nftIaJ8PNS1rTXje61bTrD7UkcLbhK7EARjA6+p7elfO&#10;XifVfFPxhvnn8Y6hN4Z0JE8wQA4lYMAcLGCN3QZ6YyPWvIxmYU8EtXzMwnWSfLFantPxN/bC0Dww&#10;8ll4etJfEGpKSh8kkIh4weFYnv0HavDPFF98RvHsVzqvirxBF4d8NTgMsLP++deciOPIJxxnOOor&#10;o/ht8P8AVtRt0t/CGixaFZcgeJdQH+mbR1eJSMLjPOc5yvTHPsPgj4GaB4X3X2qyJ4r8QyHdJqWq&#10;Sea0h/gAXoufm6Dt3r4fG5z7S6Uh0sPUxDu9D5ifwr4Ni0u0SytNZ0syEiPxDNZs6SPxy3zDYPfJ&#10;zn2rtPCXxc+JHwVniOqr/wAJj4UReZ7ObzAidiWwSnXpznHtX1be21tdWT208FtJZAeWYPLBiKn/&#10;AGPz71454u/ZzW0aa+8BawdD1GP9+LK6cyWcw/iEiEjA9OvU15eGzKpCd1JtnRUwU6Sunc9G+GH7&#10;QfhD4m2sZ0q98qZusNz8hBOeAT16V6YZwrYKtjGdyjI/Ovgbxz4SR9aSx1+ybwL4tlRXF7p7GXTp&#10;s/ddXAQL3yOeorrfB3x78afAYxWPj7/iceHlKJDqdmPNXbzyGGd3UZ6Y9819zgs5jUtCqrM4oTlf&#10;lkrH2h79j0NLXN+FPH2i+NtOXUdGvUvYZUV1SM5Zc56jtXQxSiQdg46pnkfWvpoVqc/hOsfRRRWz&#10;0Aa1NanNTWqGSC0NQtDUBcbSg4pKUDNS2FwJzSUpGKSlcQoGaCMUq0EZqhghxmlb5qT7tAOaYXEI&#10;xSU5qQDNS2FwAzS7aAMUtMLjSMUq0NQtMLg1CDOaGoVttILg4xihV3UM26lj70DEZdtCrupZO1Ih&#10;xmgQEbfekJzSuc4ptILjkOM0Oc4oWgjNNMLiAZp6DGab92lVqdxitTWpxOaa1IQIcZoc5xSA4oJz&#10;SuwuJRRRSuFx8feiTtSIcZoc5xVJjBaCM0LS0CEAxQ1BOKQnNMLjo+9EnaiPvRJ2ouMRaGoWhqLi&#10;BW20M26m0VN2Fxy05aatOWrWwxJO1NBxTpO1NAzUN6iAnNAGaCMUq0wuAGKWiimMQnFG6gjNG2i4&#10;hCc0qHGaQjFKtFwuDnOKFoakBxU3YXHUhOKAc0NVXC4bqPvU2nLRcLhto20tFIQgGKCcUtI1MYbq&#10;VWplOWi4XBznFIDilam1N2Fx6tQzUi0NVXC4bqchzmo6fH3ouMfTXOMU6mSdqLiE3U5DnNR05DjN&#10;FwuLJ2oj70jnOKWPvRcY+mtQzbaTduouIQnFG6hqbU3YXHA5oakBxQTmlcLiocZoc5xQtDVSYXEB&#10;xSg5ptOWncLgRmgDFLSE4pBcGoQ4zSE5pVphcHOcU2nNTalsLj4+9EnaiPvRJ2pphcaBml+7QtDU&#10;BcQnNKtIBmlAxQFwakBxStTaQXHA5paRaWmmFwooop3C4q06mrTqYwqG5UGEk8gBuPX5TU1RXXED&#10;/wC6f5Gk1o35A9m/I+U/2YJC/j7W5l+WMWUqmL1/fHvX1bGu15snOXz/AOOivlH9lhd3jDXz0xaS&#10;f+jjX1epzJN7P/7KK8nLP4CXm/zZ42VfwJeTf5j6KKK9g9oKKKKACiiigCG55Qj0Bb9Mf+zfpXyr&#10;qwz+1cn+1qkD/wDkuF/9kz+NfVdwuY2Ptt/MivlC/n839rCNduManEuc+kRrx8y/5df4keLmf/Lr&#10;/Ej6wjGCP9wfzNSVEDsn2EHaEBLY9zRBcR3AYo6Pg4O05wfevZZ7Q53KYOMr3I7ULIMkN8p64747&#10;Gq2qR3EtncJbTi1neCRI7h13LG5A2sRkZwa4PXPiHafB7wPbap451EXF9GPJea1j+ec54Kx56c88&#10;8Z96xnVhBNydrBKSijtta12y0CwmvtQnS0tIVLPJK23j29a+Y/Hf7TGofEfUT4f+GaSOiMRe6pLB&#10;mJU453ZG0cNzk1574q8UeIfje97rHiPVE0H4eW83yXBclHQ/wL93ezbRx2465rofDfhiLWNEklLr&#10;4M+FMCq0txJKILi5AB5k6MFPYDdu3HkY5+OzHOOdxp0dmccG607I57SPCKyah9j8GI3jbxLcuy3m&#10;sSS/6Haksp+WQg78YbI46Cu+1Wx+H/wtvdf8VeNvEbeI/FWg2w1K9s4hvNtCQARHDn5j8vqM47Vq&#10;aT8Q/BVs3/CHab9m8K6DrOjvc6PrSSC2sr5lJDlGPIePKFs/e8wenPzp4O/Zx8UfGXVbnxAZ1ESs&#10;1k+s+YQL2NSR0P3h/jXzlCnKpOc8S7RPVpUIxdnqz6Y+KP7Q0HhX4NeH/iV4ZgW/0zVJrLyrGdNj&#10;yQTkhQBz5ZODkc9BXFeHf2jNZ1rWNEmubrRLSzj8YHSb2Jn2NbxvbyGLzDj5cENj1PpXp/hr4BaD&#10;pvwwh8D34/tDToXWdGZ90kcwOVZT2APRfc10KfB3wZFpmraevhzTnttVdZrzzYA7zSqMB2b1AJwR&#10;6muL6xg4O0Y3O5wa+E+UPE37Q/j7SPhrpWpaV4i0w3Vrfajb3RltcfakhnX5oPm/eYEg9OorvPFH&#10;7W1zo9z4H0uxjs9YvtT+yPq968XlCGCd1RUaLnBJLfxcY9699vfhp4Y1GzsrO70HTZrSxx9ihFsF&#10;FtjGNvPf+L+9hc9KyPEXwO8HeINKns5dKt7bzp4riSaFMSuyOHA3dhlRgdufWtPrWEa+ALTOF8Z/&#10;tFeDl8b+K/A3iDSUms9HsoGE8ihxLPLMYjaxoBwV/dtv3dH+6Mc5Ot/B+Xwpd6hbeB7638QwpuNx&#10;4Wv7hWaND0KFjlSfm42n7o5q2/7Hfh9fivoHjSPVJ2ms5JL29s7xy63kwkVwx54GQoPBxgV5zrlv&#10;efC2917x54g8M32s/EvUbyeTTmtUf7DZwB3eNppAcBSrHqv/ACzPrW0IUq65qDs+xz1aXtFytGV4&#10;e8Maz4T1GXW/BV3e6fq1o5e58NXB2tn/AGfmO9Rhs/KMZHXNfSnwQ/aT074mPcaVqQt9O8R2oRZI&#10;jJhJSd2QrEDJG3kY7ivIm8Q+F/GHw68I+MviJrdh4a8XauDJpl9pSNC06MyqpKhm3JnGSccfWuO8&#10;a+EUbxRPYeJ2h8P+MYp/L0rV7IGGwvBhSrE4ARmyvdt3PTHPqYXH1ME0qq0PIdKpRlyp6H37wQCD&#10;kGivl74SftF6n4V8QReB/iZEbDWUQBbyR8Jt52HGOQ3rntX01Y3cd/apOjr5cnKMrbgw7GvvcPiq&#10;eJgpJ7mqdyYjNNZaeVx3zSEZrrsUM+7QBu9qcUz3oVdtSFhpTHelVacRmgDFFkFhrLSbaeRmk20r&#10;BYaBinAZo20oGKpILDHGMUIM5pzLuoVdtFgsIy0gGKeRmk21LQWEopdtG2gLDSM0AYp22jbQFhrU&#10;gGaeUz3oCY70BYYRinR96UpnvQq7aBiSdqRacy7qAmO9AhpGaAme9O20oGKdkFhhG33o3U5l3Unl&#10;+9AWGk5pUGc0vl+9Kq7aQwIxTSM08jNJtqhDCMUAZp5TPegJjvUtBYbto207bRtosFhv3aPvU4pn&#10;vQEx3oGNAxQTinbaCme9Ahv3qQjFPCY70FM96AsNVttDNupfL96PL96BiLQRmnBMd6STKpkFeuPn&#10;baMnoPxOB+NAhpGKAM0qguORtI7fz/XP5U4JjvQFhoGKctG2lAxVIY2TtSLTmXdTXDIjFQGOOATj&#10;LdhRZCBqFqnpNxe3dt/xMLNLC7BO6CObzlC54O7aM5x0xxV4JjvSCw0nFG6nFM96Ty/epGJuo3Uv&#10;l+9Hl+9MQ0nNAOKd5fvR5fvQFhPvUhGKeEx3oKZ70BYj3baUHd7Upiz3pVj296AsNIxSrTime9AT&#10;HegLCUUu2jbQFhpOKPvU4pnvQEx3oCw3bR92nbaCme9AWGE5pKf5fvR5fvQIaDil+9S+X70oTHeg&#10;Y3bSr8tLto20DDdSN81Lto20CG7aPu07bQUz3oCwwnNKrbaXy/ejy/ekMPv+2KUJjvQq7adVLYRG&#10;4xikAzT2XdQEx3pNBYYRigDNPKZ70BMd6LBYb92gDd7U4pnvQq7apILDWXbSA4p7LupPL96QWE3U&#10;fepfL96UJjvSCwwjFKgzmnFM96FXbQFhrjGKbUjLupPL96AsIrbaGbdS+X70eX70BYRaCM04JjvR&#10;tqgsNAxQTinbaCme9ILDQN3tQUx3pyrtpSM0WQWGfdoBzTime9ATHegLCUUu2jbSCwLTqQDFLVIY&#10;VBdnELD1Df8AoJqeq96cRH6N/wCgmk9n6Cez9D5Z/ZYj2+LdfOetpJ/6ONfVaf62b3f/ANlWvlb9&#10;lf5vFevdv9Ek/wDRxr6pX/WS/wC//wCyrXk5Z/BXq/zZ5GUr9y15v82Pooor2D2AooooAKKKKAIb&#10;l8RsMdt35EV8oXsOz9rWMZzu1JH6f9MjxX1hNH5mRnGVI/UV8m3l15n7W8Hy4/4mQj6+kXX9a8bM&#10;v+XX+JHjZl/y6/xI95+JPh3xDrep+Hr3RNfvNHt7KcveWtqoIvELDCsT0Aw3Y/eruY8xF1d3fGHL&#10;SEZ57cAen60sWQQQRjHIx7muX+J3j3S/h14UudZ1aWJIoh+6R32tNL/Ai8dzXqyqKnzSnsexPRaF&#10;D4s/FLSvhX4ck1nUpGLIhFvaIdzzOcY/d8Egcc9s18f6zJqfxFvpPiH4/uGt/DMckZtdOtZCzTS8&#10;+XFGONucfPwf4aVr2f4qavN8RfiAbiz0HTpo2s7H/VtcTjd5cCH0OBuO05yOK9W+FHwzufHWtQ/E&#10;XxhALaYSsbDw+ibba1HG1imcMwAHOBn2r4HNcyVW8U/dOSNKpiJ2Wwvw/wDAl14ouR4w8XWMNr4e&#10;t0L2Hh1LYPa2i4Jd5EyCzYVCDt7HiuH+PXjbRfiN4F0KWWEv4NvNSgGkeJ9HuN8cN4GdRDNHgfKD&#10;gAMO5rqP2wPiLL4f0HSNH0fUNW8P6/e3fmW+tWFuPIj2AB4pHLDyxIHUdGzsPHFcb+zz8MdB+MGm&#10;rrGu2z2FlZ3sCSabbXbRx3l5CZGWeWDYFABY7SpO/e3Tbz4dBQ9ksTKXXQ9yNGNNcqR2Xw5/Z0WX&#10;UdXuPH2i276HFDbJYafcXX2vy5o/NM9wrBUCLLvhzGF48v7zdvX/AAFqaai2p2cWnwWNjZiOO1gt&#10;xtjC/Pyq446DPPPFYN7rM8viDxL5jkyXqG2hhVv3Y8nguPTIcce3Wjwt4stYdSuU0uCS9dLWBNx+&#10;SEOu/fufnHUY47V8rj81jUq/F7qZ1QpxSvfU9IDBUxFAAVID8bev86lbiQgcrgEN61x/hzX9Z1/X&#10;zPMUTS48qRHypJ/2uM4x6d66/AWRgr716j2ojNTjzR2NdgpksixeUzJuDSKhOcbQc8/pTycUnyMQ&#10;Gba2flLDK59xWqnFR13BnzN8cf2v9N+DOoXsUi2WpXCXYgW2Sbc724IEzE7f3fVP72fwr3m3vrDx&#10;p4QgkKtcaRrem4W1RlBkhlTGzccc4JwcjvXwv+3r4e0LS7ZfEEOgx291NqS2V5cIQDIrcgsp5Xdt&#10;OMZ6H0riviv+1VPq/gT4Pv4aiOlS6E1wdQ0e9dpLeaNVjSFJVxHu3fvCCDxg8civtoZasRhqcqD5&#10;WYVKmvKz2X46/CDQ/h6fDc114jGj+G4beTRLnXbxfNt9E0pSjwWywpvLTyMZVVwRnYc4wAfXvCXj&#10;zwR8eY4fAEuh69cW8Wlx3VrLr9skbKnKxPlSSD8m4E4Jz04rjP2Q/jVqfxeurGxbwZeaBBaaWI7r&#10;ULe3RbF7hHYxvGrlsZDyAj5jwpBFbXh248F/shxa/Za7qEmo674s12bVp5rC0cOglxthZ2ZgFTDY&#10;IIHzH5R3WJpxhF4ab5px2/Mw5YyRzfxM8FJ4Pgi8NeOrp77w+6gaZ4yZN88Eh6QTDOdo+UK27+9x&#10;Wr8IvjHrXwg1OLwh48LPZMY/sOpxyb7fyjnBD4+Ykbcjjbgdc1674I8d+Ev2iPAOqXltZNcaCJpL&#10;Mwanb+WWkj6nBzkDIww9a8Z8a+Eo/A1yvhfxk/27wTqOBpmpxpk2Mhz8hHocrzuH3a5cJjKlOdqm&#10;nkefVpODvHY+y7S8S+t4p4HSa2dA6TI2QwNTBg3Q5FfG/wAIfiZrnwR8S23hTxnK8mg3U/lWF9vL&#10;Iqfwnoc53LnnjHfNfYdtKtwvmoUMbcqY2yCPWv0nBYmGIp+7uZQqRenUmooorsinb3tzV6BRRRVi&#10;CiiikAUUUUwCiiigAooopAFFFFFgCiiiiwBRRRRYApCcUE4pCc0iQ3UoOabSrTGKTik3UNSUhDgc&#10;0tNBxRupjHUU3dRuosMdSE4pN1BOaRIoOaCcUgOKCc0guKDmgnFIDignNAXFBzQTikBxQTmgLhuo&#10;3UlFAXF3UoOabSg4oC46im7qN1AXHVzPxE8GyeOvDqaZDqUmkype2l4LmJN5xDOkpTG4cMEK5zxu&#10;zg4xXSbqN1UMiggdJZJJJfNdsj7uAF3MVH4BgM98VPTd1G6kIdRTd1G6gLjqQ7cEFc5GKTdQTmi4&#10;XEiXYgQElV6bjk/nT6aDijdTGOopu6jdUtDHUU3dRuqkgHUU3dRuosA6im7qN1FgHUUgOaCcUWAW&#10;im7qN1FgHUUgOaWiwBRRSE4osAtFN3UbqLAOoppfHagPntRYQ6im7qN1IQ6im7qN1MY6im7qN1Fh&#10;jqKQHNBOKQC0U3dRupEjqKbuo3VSGKTik3UE5pKTEOBzQTikBxQTmkFxQc0E4pAcUE5phcUHNLTQ&#10;cUoOaYxaKKKLDCiiiiwBRRRRYAoooosAUUUUwCiiikAUUUUwCiiikAUUUUWAKKKKYBVa/wDlt2b0&#10;VuP+AmrNVr/5rdl9Vbn/AICal7P0Jls/Q+W/2VDnxRrjetnJx/22NfVIOJJf9/8A9lWvlb9lQY8U&#10;a4vpZyc/9tjX1T/y0l/3/wD2Va8vLVbDp+b/ADZ5OUfwn6v82SUUUV6x7AUUUUAFFFFAEVxJ5MbP&#10;jOFJx9Of6V8k6vF9h/a2tznfnV4h6fftw36ZxX1nf/8AHrKf9huP+AmvlHXVa4/a2QEbBHq1qwPX&#10;P+irXi5n/wAuv8SPGzL/AJdf4kfWcQ+QH6j8ia+Zf29LSWf4caLcIiFINQVt79EbKlTjv0NfTUTf&#10;KB7bvzJrxL9sTw+df+CWolUMhsZUvCg6sqnBGe33uvtXXjVejK56tV+5JnkjWdt4r+PvgXSNWiNx&#10;4fbQI9Us4kkxELvjcSuOcbV/OvpfULnyLGa+mGwW0LSylBwSo6Be2efyr5N8OavA2vfBfV4CRCLi&#10;bSXmLZ3YETfhjOMV9KfEjxHqfhLwhqms6Po8niDUIUeSPSoT89whPKgYORx1xxnoa/HMRCTqqHRs&#10;7MC3GMpLc8Ns/wBo3wl8cIzo2ueDZNQsbm8/su4eMLcR2W8kKzsdjKz7SVKq2Nh/H1PxXpNtoXhr&#10;R9H0a6LWmnXMNtHiQNJGq5+ViAP1r5+/Z1vNO+M3xgk1lvDHh7SLTw/EbtdMhlZ76zu5M8ggIHOY&#10;+Qy8cY6mvd/FWjSN4uuvsYP2y8+yyOsi7S5HmfNnpxjoB3rlzv8A2OmqVHTS/wAz0oJSnZnFeNdf&#10;ubO2tdMsYjFqd1qTbnZs5iG3fzjjORWuNMuraeJNFnRI5GIjsg/ySNxlnb+LHpjua5prsaz4h8Q6&#10;je7Lezt2WzXc2VDDO5t+OCeMLjnHWu08DaJo91rOmxwtdwxxRnybaZCJHY43M3PyDgY6556Yr4+D&#10;c5xoLrq/nqc8IKSbl3PUNDiuLLR4YNRuLc3ka5nMEHlRnPQAZOMc81ga38VdA0BzEZXnlBwUhXdj&#10;8a5b4oePEs0n0aGXaFBEm1vm9ufzrzTwz4U1LxHNmzjdoU+8xbk7uhz36Gvb55LQ+6wGRwdFV8XL&#10;lg9j2OL43aFNdiErOicfvGjOBmuttNctdWhElrPDcREZCxvlg3Y49ueO9eYWPwHuLm1UXOosG5JX&#10;Z1z261mz+C/EHw91CO/sB9oghyWVBt4GOoyc0XclqFfBZZWTjhKvvLv1L/x9+DXh7xhHa+L7/Q01&#10;jWrF4wEmjaWNECsC3khgN3IwSTjFfntoniPUNX8caRol34Wm8VeF/D2o3U9ta6paqZBFw0/zAqSP&#10;ljCoc4wea/Vbwpr0PibSYtRikKSTqY29z7r7V+c/7Smj+ONP+LUEugeH7iBY7qaC0lkQrFLPIFAJ&#10;Ixxwfl5z6ivvcixjqxlh6mrWx8ViKHs5OMlqjn/hh+0Wmk/GH7VeaPLovgTWbmLfYGVo006JnZFd&#10;GXJz1JXb2HIr7M+I8Vj8T/2X9Uvbe4v9Q05o5biGTyxNcz28crLshfCtGGCDLkHb6NXwxq+u+Fvh&#10;zq/gu2tNCS08SaFcC58UTzgs8rI6u6xK2QueRj5q/SH4Y+LrTxnZi3s5INS0W70a2vBPFai3aCG5&#10;e4IikO4gkBCOFX1PWvSzSm6dKGJjHRHLTbvYyv2e5NevvC2h6gYtK0zwmdMjisdHtJheMvUOZLja&#10;m5xhc/ux1r1DXfDlj4w0eTSNTt7a60ucBAoHzBhkhh/dK/17d/nfxt+0Zpnww1ifwL4K0e20iCwZ&#10;DJql9HJbWEG4nPzGMglsHkHt719FaJq8Oo6NZ6hHPZ3RkhWWS7sX3Qn5GJZTjkce3Wvl8Qqjqqs1&#10;ZOx11EnBqx8Yapfz3Pwp8Y6fqEwvT4a1sWemXMq/PGHL7uc8/wCrXFfWX7Mljd2nwa0CS9vJLye6&#10;jNwXkHKhjjb1OcYr411u6Ef7PupaoW3HXvFMkyP3YI5UD3+/1r7x+FWnjSfh14ctVbcI7CJc4xzj&#10;J4/GvuMhjJ881stj5elC07vc6wDFLSA5pa+yvfU9F7hRRRQIKKUDIJ9Kijl8wsMYxQBJRRRQAUUh&#10;OKAc0ALRRRQAUUUUAFFFFABRRRQAhGaTbTqKQhpGKFpSM0n3aYwakpfvUbaliEopdtG2mhiUUu2j&#10;bTASil20EYqWSxKKUDNG2mMSil20baQhKQnFOIxTSM0hADmloVaUjFADScUA5pdu6jbtoAKKUDNG&#10;2qKEopdtBGKQhKKKKQgoopQM0AJRS7aNtUUJRSkYoAzTEJRS7aNtSxiUUpGKSgQUUoGaCMUXC40n&#10;FAOaXbupQmO9FxgDignNG2jbTGJRS7aCMUiRN22lD57Um3dShMd6LjDdQTmjbRtpjEopdtG2mSNI&#10;zQBinbaNtSFxKKXbRtpDEopdtG2qQxKKUjFAGaYADignNG2jbUsBKKXbRtpCEopSMUlMQhOKAc0u&#10;3dShMd6QhKKXbQRigBKKKKAClWgDNKBiqRSFopCcUA5pjFooooAKKKKACiiigAooooAKKKKACiii&#10;gAooooAKKKKACiiigAqtfnbbs3orf+gmrNVtR/49JP8Adb/0Fqzm7QkyJbP0Plr9lV/+Kw8Qpj7t&#10;mxz9ZjX1WBmSb/f/APZRXyl+yrx418R/9eTf+jmr6tX/AFs3+/8A+yiuDLV/s0fV/mzyMpf7iT83&#10;+Y+iiivTPaCiiigAooooAguhuRl9UY/0/rXy5r5B/artmAwW1KAn8IAv/sv619R3Xyxu/ojcfr/S&#10;vlnXm/4ytgT+5qUAz65tw3/s2Pwrxcz2pf4keLme1L/Ej6oi7f7g/ma5v4maIfEXgbWdOH/LxayR&#10;k4zgbc5x3+7XSRdv9wfzNNuIDcZTdiMqysuM5yMV6tWCmuWWx7LXMpJn5z6PJcSfCHTNXswoi8L+&#10;IY72aJnwVWVzHjP/AGyznFfTf7Rlrr994L0eXw1rTaBdQ31rK+pq6xosY5Idyw2o+7BwDnbXzxov&#10;hJbMfFXwHczP5lzZyS2wA273hZ5Fbbn/AGsda9O8U+PRrv7K3g/xBd+HxrUE4tYbpWQ3AswqyB5G&#10;QbS+0xqMcff9ufy3E04Rr2S2Y8DUVmmdB8HfCeor8QfF2qajqXgjWdSvLQCK88JuUmhByD5i4ILH&#10;jDZ556VrXMN5aBUuNSdjpM5h82X5rhQQDucZ5DdvTaeua8b/AGab3U/EXiTxJp/lQ6WmqeHo9Uga&#10;0s2ia1BnKRhAQM5GSeT0A969nuru51Vbq4klRdRtraaCW9ittzSEHaPMj3DP3CRzxk18jxFzyrL5&#10;L5HrUpXTmjjvA2iXVlaagscMOpS3V5LcKwbzokXjl04+bn5eeMGvUvh9Jcr9v1CW0aO38rb51xzL&#10;IRnjP8KjsPeuC8IT3CaSLaxcvZJEZLy4t4PJ3PnC5O4+rcV3Pwuinu7fxEst6L3979m2b87QoJBx&#10;2zu/SvBoQUcVKXVW/IdON6cJX66/eeI61by69rz+SDK1zd+WoJ5AJ5Oe+K+kPCXhiLw7pMVqoHmq&#10;AHcDG7/PNeG6RbjQfiGbSdsMlwHQFcdSa+jot2DuO4th9317V6iirXPvs/xElTo0oP3LEb25ZSqA&#10;vI3T5sY9akih3J5fEq4Ks7fw+2O9ZXieDUbmySPTJUt7kuD5rnoO4x3zVDV9UYR/2daX0NtrRQeW&#10;C24Z7nHFaKKtc+OVKVS0ostaFoP9gX16YYVNrIyuvzbdpGc4HbOf0r4v/btufF2j3Eum6bfXi2n2&#10;uLVUuE+fZKgZo0zxtBywzzn04r7Z0pbmPTPL1Jlur5U3S+U2N3I6Cvg79u7VvF1/rXiOz0vTb9fD&#10;jG3tHusbfMmAKqF9gZDk/T1r6rh6Mo4q8TDEycpNyd2eUeLfDPhbTPDuu+IPiaZX8dLc28lnZQzk&#10;PdSSQ7g+Apyq7xu/D14+vf2T73RfCXg/wlZaSo1iXW1EcurWlw09vHJGGZ1PyjbtMijbzjd1r468&#10;bfCWdpLO58S+IG0rxbc3UVlFYC582VlaGJFZX2+iElcc7hzxX2V+yp8C7v4Qm7t4/F8Wp6XFZSCL&#10;So0/49biRkMsrp/CzbVwOd2DyMc/RZkoSwU/bS6nn0/iOT/aPh0m9+Ksen+MfF3iTTNOns2u4Y72&#10;3juNLXYw3YRQhwuUJyTncOmOfeNV8V2/hX4A3ms/2tDq1nDopMF3Z2wt4HjKlUKIC23r6npXgnxS&#10;8U+DU+JXiTW9c8O6l4kMST26aRe6n5XlRxxK0xNuYjsVm8sKcndyeNuD23x31+DUfgH4R07RtNOl&#10;2WvTafFaaYAAGgIVjCMenmYJx/D0548SvGUoU43urHROUYxbPL/FujJD4R+C/g6GMyjfHqU0eMF1&#10;kcMCR74P5V+gVrapawRxxIIolQBYx0UAdK+PvCOnr4w/awNiJFm0/wAMxizQiP5QIkUqmM8csR+F&#10;fYkDmRCxGMkkCvtshg6eFk2fP0nzy5h470tJS19Jp0O17hRRRQSKDgEetRRxeWWOc5qSigAooooA&#10;QjNAGKWigAooooAKKKKAEJxSbqUjNJtqSQ3UbqCMUlFwuLuo3UAZo20XC4F8dqTduoZaFWi4XFBx&#10;Ruo20baQXDdRuo20baYXDdRuo20baLhcUHNI1H3aCc0hADijdSUUxi7qN1JRSEKTmkpQM0EYoAAc&#10;UE5pKKAFBxQTmkooAUHFG6kopjF3UE5pKQnFIQtKBmmg5pd22gBSMUA4ppfPagHNADt1G6kopjFJ&#10;zQDikoouIXdSg5ptKDikMGpKUnNJQIUHFBOaaTigHNADlp1NBxRuoGOopu6jdTC4pOKQnNIzUgOa&#10;QhwOKN1JRQMcDmlpoOKN1MLjqKbuo3UXEKTik3UE5ppOKQDt1KDmmA5pwOKBjqKbupQc0wuI1C0N&#10;QDii4XFJxQDmkJzQDikFxScUm6gnNJQFxSc0AZpKN22gQv3aN1Ju3UUAOBzSNQDignNACUUUUAKt&#10;KTikBxQTmmMCc0A4pKQnFFwuPBzS01DnNOpjCiiimMKKKKACiiigAooooAKKKKACiiigAooooAKK&#10;KKACq2of8er+4b/0Fqs1V1I4tW+jf+gNWM/gmRLZ+h8ufstR7PGniE5zmyb/ANHNX1Uv+tn/AN//&#10;ANlFfK37Lb7vGfiDjH+hN/6Oavqlf9bP/v8A/soriy3/AHWPz/M8fKf4E/V/mPooor0z2wooooAK&#10;KKKAI508yJlzjcCufqCK+WNcjz+1Vay5/wBbqED49MQ7Mf8Ajmfxr6qYZA+or5Z10Y/ai0z/AK/I&#10;v/QXrxcz/wCXX+JHi5n/AMuv8SPqOMYI/wBwfzNKzlCwC5+Rmzn0xx+tJH1H+6P5mpVYDPGc17D1&#10;Z7Xc+Nvjnp0Pgv8Aab8N6uzbLTVUSF124XkFHBPfO9T+FUvCupap4I+B3xp8J2KPPrvhlb42CKmT&#10;Ikg3RgLyRvOFGA2OvsfR/wBtPwU2r+AbfX7Un7forNcIFTJYboz1zxjZ79a4Twt4ntf+F8+EfG0c&#10;xstP8WaW1rPKnI85REdhPT7wXqPyr89zSiqOJcktDkpe5WaRyf7P3ijWrH4rQ6j4mPivUdHOnWdh&#10;pWs6qYoNNt7do45JXydpBM6PCFIOfJ3ZGdo98ujevrt/ZzFrdxeMTcQw7S0MzOcFc/MMKMNn14r5&#10;4+LngrxTe6vrvh/xVe6NpegxNcQWniLxC7zlopp1mhEdrGU8ySMrNj5h/rR028+/WnxE8O+L9C0i&#10;+0TUv7csrR/sn9qWDkwQSKqKyupUHd8uShPy56nNfJ59QlVoLE0mtD6CjyxTizkfCmjwae2p6TYX&#10;85tWvXDwGTLIm4Eu3txwPrzXonha6t/DlxcW9tCsVzq2oqNidY02na5P8WcHjjvXLXNva6P4gXxB&#10;9qWdJZPKuIYrbYHHYltx65PbjFdV4Q0trrxPAEuBcmzlN1NP5eF2OCIowc/w/Pz+lfHQ5niPaLad&#10;tullZkUoNw5XpYj+J/gVtZRNV0mM/b1UPwvJ5/8ArGtfwX4x+22FvYXkTxajAoWUP+n8jXYw+c0a&#10;uJACCwB28dfSq11o8FxJ5xjRbj/nqq4r2Xyt6I9qGPVakqGIjpHZlbxHd3lppUrafGkt1xtDDNY8&#10;mlSSaWusPYw/2ykTODt6EY4/GuthURRKpG9h/EaeZUC/vDtDfu+BnJPTiqpw5nuckK6pq0TmLTxG&#10;2meGJNc16GKwMcBeWUHG0ZGAfrivzx/aAsfFvxD8aRwaP4rTxLYX13calBp9lfBTYxEw7vMGDuxt&#10;XHTvXrn7Yv7QC+DPF154b1jwzql0rW3kabGt0be1u9wy7lvLYHZhOP8Ab6187D4b634G0NfHfhVp&#10;9U1GTTY5LiGwsiggjmL5jZ97b8eX1wO/FfoGTYV4Wi8TJ77HHUnzSdtjO8WfAf4oeJ/Fkjafa3mp&#10;3JljvbW6sbpWmt2IGyRwRwi7Dk+9foL8Dk1+TRtW8TeLvDd5oGsJpsFrOt1Kr/apLYOTcZUDO/eN&#10;vHZq+Mv2LvFt7J4r8YSalO15rzWEc2lm6uWimklRmH2ZYMfOh3/OdwxtXjmvsr4/eLT4f8I6Dpt9&#10;q8OgX2sTRQ3eorDJJHHGMecsZXIUDeMZ+7nvk1rmVRy5MHJJ8+t+xmklqjxrTPENv42/aM1HTtOk&#10;0TW4L+BbuebxDYSW1yqGSPfbZJww2pgMOm7p6+i+Nbyzv/jloemNBBBoXge2uL+SOJdscYEZePvx&#10;tOxffOfaux+G3gKy8KRPqVt4wj8Z+AYYZJbVtagjurizxhpXju1IJUlV+QpxtGDXg/ivUinw+8Z+&#10;Kmcyaj411X7LaEcf6HHIpwv++Dj8O9eXWm51YQpu6WnzOHGTtFKO7PUf2J9Fl1f/AISfxldxFJ72&#10;dYmLclpvmeQ5+kiL07V9TqNqqvoMVwHwK8HDwP8ADLRNNDrIxgE0riLYWldmZiRk9iq/8Br0Cv0j&#10;CUVRoRp29fU5aVNQigpCcUE4pCc117aI2bFBzS00HFG6i4rjqQnFJuoJzRcLig5oJxSA4oJzRcLh&#10;upQc02lBxRcLjqQnFIXx2pN26i4XF3UoOabSg4ouFx1ITik3UE5pCAnNJSE4oBzQA4HFG6kooAUn&#10;NAOKSigBwOaCcUgOKCc0AG6jdSUUALuo3UlFACk5pKKKACiiigAooooAUHFBOaSigAooooAKUDNJ&#10;Sg4oACMUlKTmkoAUDNBTPegHFG6qKAJjvQUz3oL47UB89qQWGlMd6VVpSc0A4pCAjFJSk5pKBCgZ&#10;o20A4oL47UFBtoIxQHz2oJzQIAM0EYoBxQTmgQm3dShMd6AcUbqCg20EYo3UjNQIKUDNNBzTgcUC&#10;EZaFWlJzQDigA20baN1G6goNtG2jdRuqgsG2jbRuo3UhBtoKZ70bqN1MYBMd6NtG6jdSCwEYoWgn&#10;NAOKQWBqAM0E5oBxQINtG2jdRuqhhto20bqN1IQbaCme9G6jdSEJt20UpOaSgBQM0EYoBxQTmgoS&#10;lAzSUoOKBBtoIxRuoJzQISkIzS0UAC/LS7qSimMXdSg5ptKDii4XFJxSbqCc0lFwuLuo3UlFFwuL&#10;uo3UlFFwuKXx2oD57U0jNAGKLhcduo3UlFFwuOBzS01adTGFFFFMYVT1PP2VsDPDf+gNVyq18wW2&#10;fIzw3/oJrGfwTJez9D5b/ZXUnxn4hzx/oTf+jmr6rX/Wzf7/AP7KK+Wv2XZA/jPX8Lt/0Jv/AEca&#10;+pV/1kv+9/7KK4st/wB1j8/zPGyr+BL1f5jqKKK9M9sKKKKACiiigA6kD3r5Y8RnZ+1FpuBuIvYB&#10;j6q9fUckvlnpnALflj/GvljxHMU/ap059m9RqEMJGfWNjn9a8XM/+XX+JHjZkv4X+JH1OvEhXqAg&#10;59eTUlRWwIt0JOWyRn6E1LXtWPaZj+LtDh8R+HNSsJoxKk1tIm0jOSV4FfA/he2vrzwTrvgtEMOu&#10;eHLptVslYZIhRiZAPTonPNfobK0gX92MsOceoHUV8i/GvS/+FafH3TvFP2YLoWtRiyuivyrIDxIm&#10;e2Qc/hXzed4ZVaPMlqjkqe5JSjudz4hN18XPgxp+raRLa2+vTWY/4mTWi3VxZRkfvXtwSB5owMH3&#10;rxL4a/F+58DX+ieEotJt30C5uzp8WiWmLjVNTkfJl1C5k2osbAqpKbf4vvcV6Z8ANcHhrxr4h8Ck&#10;OLDzP7T0CQc77R921vpkMMe1Yvxz/Z+TUtdXxPpCyw6LaR3Go6hBpIxdXdzhQEODnB5wB05654/P&#10;qNWm1KhWV0z14XlFSW57JL4Tg1OOK0s7+MW7p86RwCVVGehcNjI5+lS2cU3w9QQJEZNHjVnkuAMv&#10;xjj36/h+NeGfBTX/ABj4H+IXhPwRc3FvLa6hphvLnQbdfl0mLJMTSPyQ8m58qf8AnlX1CI1mE0PD&#10;QLujCOufr9a8arhKeClLlV0+nY6m+cSwuotQt47u2k32s6B4wRgj1/pU7UxIhAqKiBUVVTavHcDg&#10;fj+leOap+1L4a0/TnvVsNRu4kmvLci3jBYSW7hHBBIx95Tn3q6VCpXb5Yj63PZAD61U1XUbfRtPu&#10;NQvH8u0tkLyOF3MB6AV4Qf20/B4YMdK1g26xwSSzLCpWMSSBP73OM5r1L4bfETSPjF4XvtS0+0nO&#10;mfap7FWulAEvlttLAZPFJYKtT9+cR8zPMfHnhyD9pWO101tNdNFtJFmg1O6G+QBwQ6qCARnavc9B&#10;XrPgX4fad8N/CtpoOnRRrZ28CwtNIoIlUEn5x/wI457mujit47e3hgjjSOCNdoSMbRTbjfBb3E0E&#10;ZkdIX2xM2VZuMAjv0/nWtTFTqQjhk7JCaT1POvF2hfDvwBcR+LL7SdH0bUNOjlu4b6VVhL4ABCP7&#10;lkBGOcj0rwOx+J3xG+JOn+GPEuhGfQYvEF6PDviPRJraO7jsnyxhuFiYAlZFZ8kFcbRknjEPirxP&#10;qfxS+KUtyng+41uHSbcw694Su7rzY2gLAJLBlV2HILHAP3V5r6M+Fnwj0P4YTX99pK6lA+qNHJMu&#10;pXHmOTtbHyjhMBiB1xj3r3IuOEiqs3zSa+4ycXrY8v8Aix4fh+FPwVi8AeFS7a34jv8A+zoYgpiF&#10;y7n98VXJ2jbzxXIaZ4bi8bfGLwt4FsX83RPDUaZkC5UmIDflc8bmyOpxs7540/FniF9Q+I+v+NZZ&#10;xd6b4StE0/RRI+Y/tzGT5g2OSFDZ47ivRf2Qfh9Np3hvUvF2oANfa5O01tIR8ywnJz17sW/KvQym&#10;g8TUTktnc8Sc1Vq+R9CwRpFGFiA8n+DHQdsfpUtNRNgCrwgAAH9adX6UjoEIzSbadRQIbto206ii&#10;wWG7aNtOoosFhu2jbTqKLBYbto206iiwWGlM96AmO9OoosFhu2jbTqKLBYbto206iiwWGlM96AmO&#10;9OoosFhu2jbTqKLBYbto206iiwWG7aNtOoosFhu2jbTqKLBYbto206iiwWG7aCMU6mtRYQlFFFIQ&#10;UUUUgCkJxS0hGaAAHNLSAYpaAEJxQDmgjNH3aAFopAc0tACE4oBzQRmgDFMYEZoAxS0hOKQXFopA&#10;c0tAgoopCcUALSEZo3UA5oGAGKWiigQUUoGaNtUUJRS7aNtIYlIRmnEYpKRLEAxS0oGaCMUCEopC&#10;cUA5oAWiiigYUUjOifebbnpQro/3W3Y60wuLRSgZoIxTEJRRRSGFFFIXRPvttz04phcWihWSTOxt&#10;2OvFDfLSC4UU0yIv3m2+lHnxf3/0pAOopokRvundTl+aqQBRS7aNtAxKUDNG2lAxRYLCEYpKcRmk&#10;20WCwlFLto20WGJRS7aNtFhCUoGaNtKBiiwWEIxSU4jNJtosFhKUDNG2lAxRYLCEYpKcRmk20WCw&#10;AZo20oGKWiwWG7aCMU6kIzRYLCAZo20oGKWiwWG7aNtOoosFhu2jbTqKLBYQDFLRRTGFFFFABVa/&#10;GbZ+ccMf/HWqzVPVCVtHYdlc49fkas5bSXkTLZ+h8wfssEnxp4hBGALJufX981fVK/6yX/e/9lFf&#10;LX7LDed4u1lgu0PalCc9Mysc/pX1KAMlgch/m/QD+leZljfsEvN/meTlK/cteb/MdRRRXrnsBRRR&#10;QAUUUUARTJuwc9fk/Mjn9K+YdfSRf2nEEcPnFb22uCc4x8jLj+tfUMgyq+zg18warJKf2poXR9is&#10;0QZcZzjOP514mZ/8uv8AEjx8y2pf4kfT6naWj/uknP1OadTI/wDlpnk7z/Sn17Z7LEbdgbW28gnj&#10;qPSvMf2gvhqfiP8ADHVtNgCi+iU3FrIRkxuOeB34yOo616fUNw0ce1nOCflHGQc1jUgqsJQlsZzi&#10;mrs+DdL8R3N94M0rxdpsctt4o8Dn7JPGjEs9lkDYwxyF2uc4/jNfX/hnWLXxVommarZyKkdzBHe+&#10;ZAflJcHIPr3zXzZ8UdLn+CPxoOrSQKfC3iCGW2e2C4STO3epPPOGyOP4TWh8LfGK/Ay9u/DevTSy&#10;eHr0fbNFu4wXRbSXJXPoQQRtzx+NfkuZYN0anK1oi6FdxfKz2y18OeG/hvealq2LazvdauQ1ze3c&#10;3765lJxEoY9FG58DnGTW9Ya7aX0l4i3dvM9ncm1uGifPltt3YYdj2r5w+NXhDw5+0L4l0bUrX4m2&#10;Ok2eitHLHYykoGlDAhid4z93pjj8a7L4SeG9a8Ha3rM974n0LUdB1a7eeX7LEGdpJE2oC2/tg/XJ&#10;6YrH2NCT551LNnoxatoz02Lxz4evryC2t9dsDcyFPLQTAsWLZ2499hFeXSfBr4U6O+u6tNd28qNJ&#10;dLcCbUspDPO+6X5QBgkhf++a860v9i/V9H1qLVl8WWo1GCaZ1LwkKctmJgN5+7luPeqkP7E+tTaR&#10;r9jJ4ottRbWbmO7u96vHmRCxDL8x6bjkd+K2p0qFJ3hWaNPe3R6TZ/s4fCaLSp9LtLSA2lxawGdf&#10;tm4qDMjBiSRjODj8a7f4ZeFPBfwj8Jta+HLiC08PTX0hWaS63qZ3mK7ByR1z3/8AreJ6/wDsbaz4&#10;gmeSXxdazTtDbQrshkRXWFt23Af6DPvWr4f/AGZvFem+FfDfhbUdW0RNE0nXk1cxwJIklynmmRom&#10;JY+oAb68VdRUqi5ZVnb0D3j3JviP4dhJ+061ptuPJabc10CMK5V8nHGMD65PpymqfEXw5pkMksmv&#10;2CeVFFc/LOGOyQkR5H+1g4+hr568Q/sZzalo2u2Fp4ms7BdQv5p2lmtzLsiaRpFiXMi4A3EE98dB&#10;XNeKf2UdNuLia/8AEvxH0i1laCztVW3+TfHbsxUFfM/2z+dYQwWDUW/abD5ktJM+uF8IaIfE9x4i&#10;Wwt4dUuLc2kl0o+aSNtp6jGM4964v49+MpvA/gS/FrsGsaswsbBYgfMZmwFyec7cn/vqppvjf4B0&#10;tYbRNbW6mSEFY7aNpchFAxkDvXi+ufEBfFl3rHxC1SN7XR9IjMWk2l2CrGZ8jeAQM42L279a5o0p&#10;TmnGXMu5yVq6jFxgzk9Z8LS6nqHhT4NaXK8MsMiX+pSL+8JuXILO3IztAYYz/F1r7q0HRbbw5pdv&#10;plkgis7ONIYUH8KAcD+deAfsj/DuY6Zc+O9aQy61qhLRSzJ86gk5br0II49q+j40Kj5m3NgAnGMn&#10;1r9OyrDRoRU7as8ulBJXHA5paQDFLX0Dt0OkKKKKQBRRRQAUUUUAFFFFABRRRQAUUUUAFFFITigB&#10;aKbuo3UAOopu6jdQA6im7qN1SA6iml8dqTzPai5I+imh89qN1MLjqKbuo3UxjqKQHNLQMKa1KTik&#10;+9QISilIxSVLEFFFFIQhOKAc0EZpVWgApCcU4jFJt3UAIDmgjNLt20UAIBilpQM0EYoASkJxS0hG&#10;aAAHNBGaAMUtACAYpaUDNBGKAEpCM0tFACbaAMU4DNG2goSil20EYoEAOKC+O1JRt3UwFD57UbqA&#10;mO9BGKQXEZqQHNLt3UoTHegQA4oJzRto21RQ0jNAGKdto20WCwlFLto20WCw1kR/vLux0oVET7q7&#10;c9adto20WEAOKCc0baNtIQlFLto20gEpCiP99d2OnNOIxSUwBERM7F25680rjOKAcUfeplDDGjfe&#10;Xd6UeRF/c/Wn7aCMUhDBGi/dG2noMZoAzSgYpoYtFFITimMWikBzQTigBaKQHNLQAUUUUAFFITik&#10;3UAOopu6lBzQAtFITigHNAC0UhOKAc0ALRRRQAUUUUAFFFFABRRRQAUUUUAFFFFABRRRQAUUUUAF&#10;U9Uy1m4A6qw/8carlVrwgWz59D/6C1Zz+CTJez9D5l/ZNOPEviCIrz5K4b0/eS19PWylbeIE7iF6&#10;18y/stOo8V+Iio+5a7/riVxj9a+nIuFKf3Dtz68A/wBa87Lklh013f5nk5XpR07v8x9FFFeqewFF&#10;FFABRRRQAFdy4/2hXy7qx8r9qSxXr5k6Jn04Y/0r6iLbVJ9Oa+XvF6rpf7UOkSu+5Wkjl6YxkMMf&#10;rXi5n/y6/wASPHzLal/iR9Ownchb+8xbHp/nFSVHCCqlD/AcZ9e/9akr2j2WFIw3Ag4IPUEUtFAn&#10;qrHnvxr+F0fxW8FtpBeKK9hcXFndSru8idfuvjIyMEgjIzmvn6f4b/FvwNYw6Xa6da+IdIj3eTG0&#10;SzvGOMjJYYBOSB25r7CZQ3UA/UU0Rhc7QBnrwf8AGvLxmXYfF+9U3Od0tbo+D9afxTCrDWfhbBLE&#10;pwdtn5Te+CCc1zs1/wCH4bgLN4Z1zSPKZZCsM7Ih68Y284/TNfoc9tvVlIjGSDwnX681XvNB06/J&#10;+0WNtMMY+eIGvE/sOl0kJ0qj15j4D0nxR4bW6uvK8T+K9NVnDLHEPN25zwSxGfb8a6Wz8ZW0M8b2&#10;/wAU9dtsAgfarAtgH02M364r63v/AIUeE785m0GwfOc74c/lgisib9nv4ez5J8N28bHqYXkjz/3y&#10;wrN5BJu8JK3oT7OstFr8z5uHxGlggdI/i5dosXKs+mSAnPXHHPSqN18QNOvbZxd/FTW7+V0ZSLXT&#10;ipQ+uXZf0z+FfTkf7O3w8Qqf+Edicr03zzH/ANnqdPgL4ESQsfDViyj7odXYj82NQ+H6n8y+4XLU&#10;6s+NNV8TeDP3CXWoeMdal2bR511sUkdSAoOM5H5VDYzaNPMG0v4eajfyZBEl7M0w9uCgxX3Zpfwx&#10;8J6MWaz8PWELHHIhB6dOv1rftbKC1BCW8CL2EUQXFdEMjUY8spa+gvq85a8x8aaNb/F7UZJF8O+E&#10;bDQLVwgdhbqjHGduWIOcZP51uL+zB41+I2qWd14414NFBIsht0kEkZ9gg27eg9c+2OfrTZhssxI7&#10;AcCmtAkgYbQoPXZxn613UMlo00vItUHHzINK06LSbGCzt0CQQRrGiqMDAGKuUigIoUdB0pa92MFB&#10;cqOiKsgoooq9igooooAKKKKACiiigAooooAKKKKACiiigAprU6kIzQA2il20bakkSil20baLjEop&#10;dtG2kMaRmkIxT9tBTPegljVpaUJjvRtqkMSil20baYwBxRuo20baAAnNJu20u2gpnvQAm7dRShMd&#10;6NtIQlFLto20WCwlKDijbRtosFgJzQDijbRtosFgJzSUu2jbRYLADignNG2jbRYLCUUu2jbRYLCU&#10;Uu2jbRYLADignNG2jbRYLCUUu2jbSEAOKN1G2jbTGg3UE5o20baQmJSg4o20baQw3UE5oIxQBmgQ&#10;A4o3UbaNtUMN1G6jbRtpCDdRuoIxSUXC4u6jdQBmgjFFwuG6jdQBmjbRcQbqN1BGKSkAu6jdSUUA&#10;KTmkoooAKUHFAGaCMUxhuoJzSUUhBu20ofPamkZoAxTGO3UE5pKUDNFwuAOKCc0baCMUXC4A4o3U&#10;AZo20XC4bqN1G2jbTGBOaSl20baYxKUHFG2jbQAE5oBxRto20ABOaFo20oGKAFoprNtpPM9qAH0U&#10;zzPalD57UAOoppfHak8z2oAfRTQ+e1G6gB1FIDmkZttADqKZ5ntSh89qAHUU3dSg5oAWims22gPn&#10;tQA6qGr5WzlIP3Y3b6/Kf8avA5rN8QzC30m9lIyI7aV8euFrGs7UpWIk9/Q+av2SQZ/EmvsTjz7M&#10;Lj+7mWQ/j0r6li5Xf/f+bHpwB/SvmD9kiAx+IdWKneghWMtjH8UhH86+n4c+UoIxt+X6471yZev9&#10;nj8/zPLy1f7On5v82Pooor0T1wooooAKKKKAGSMQQuOG4J9K+WP2krWXwn8UtD8QyEmGYgxgDGfK&#10;K5GffeO3avqg5DAjpgjFea/G/wCHz+O/CDRxxx3F/aFpYN52kDjIH5D8q83HYeVai3F6xd0ebj6M&#10;qlByjundHfaLqaazpVnfRACO4hWQYbOCRyPwq7n2rwT9m34jCWyl8K6qHt9QtXJhMp4cc5UfTA+u&#10;a95UsScjC5wCe9dGGq/WKanfXqjoo1vbU4yW/UVWyTxjFOpB3pa6U76o6rp6oKKKKY7sTHvRg+tL&#10;RTuS1fUTH40YpaKW4WCiiilYYhowfWloqk7CsmJj3paKKT10ZSdtAooopJJKyEFFFFMAooooAKKK&#10;KACiiigAooooAKKKKACiiigAooooAKKKKQgoooosMKKKKLAFFFFFhBRRRTGFFFFABRRRQAUUUUAF&#10;FFFABRRRQAUUUUAFFFFABRRRQAUUUUAFFFFABRRRQAUUUUAFFFFIQUUUUxhRRRSEFFFFFhiEZoAx&#10;S0UWEFFFFMYUUUUhCEZpNtOoosFhAMUEZpaKLBYQDFLRRRYLCEZpNtOoosFhqrmQL2IJz+X+NVdO&#10;u2vondovJKsVxnOferZ9jg+tAVV+6u0elFgsJto206iiwWEAxQRmloosFhu2jbTqKLBYbto206ii&#10;wWG7aUDFLRRYLBSEZpaKLBYQDFLRRRYLBRRRTGFFFFABRRRQAUUUUAFFFFADJO1MqRxnFNCZ70AI&#10;Bml+7S7dtG3dQSNJzSU4pjvRtoC4gOKXdRto20DHIc5pJO1KgxmhxnFAyOlBxShM96CmO9AADmnA&#10;4poGKcBmgBrnOKFpxTPegJjvQAm7FcV8X/E8fhj4eazfSKGzbPDGhfaXdsBQOD/kV2cjBGTOefQV&#10;8xftMeOE8Sa9o3g7SD9tniuRJNCjYEshGI1zjjBLHv0rzcdW9lRlFfE9jz8ZX9lQm4/FsjY/ZB0i&#10;aDSvEd43zQNcxwQzkY3lAxfj/gYH4V9Fs2QABjFch8LPB58C+CNL0hghligVp2UYLTMSXJ/MD8K6&#10;6t8JSdGjGEtzTCUfY0Iwfr9+oUUUV1nYFFFFABRRRQAU0qCRwpPQ7hnjuKdRSauKx81fHH4NahpO&#10;rHxR4V84szebPBGSDEy4wVPocnIx2FdN8Lf2gLLWIorDxAxsdTVVRpWPyZGfvcDaf5/hXtcm7cuD&#10;8vRlI61458Uf2dtN8Xyz3+lSjS9UlO5jn93IR0yuRnHPfvXkVcNKjN1sM9Xujxq+Gr4aft8K733R&#10;6/aXQvYhLCUkiYZWRHBVh6g1KjliQAHx/wA82Bx9c4r5bHhT4q/Dryls2mu7fHCxTebGNvomPkzn&#10;1Oce1Tv8d/HmnYi1TRLbeOFM9rImfXGCc9vSs1mEqa5Z0nfyNVmMbfvYcsux9PEsP+WUn/jv+NJ5&#10;gX74Mfpvxz+RNfMB/aC8ZSf8eug2smPveTaSPj0zkjHegfH34gH7ugmL/rnYMM/mxp/2rTWkoS+4&#10;P7RpdmfT/nR/3xQJoz/GK+X2+PfxFP3NEkb1zZkf1pB8efiWfu+H3b/t1NP+1KT2hL7g/tGl5n1C&#10;Zox/GKBNGf8AloK+XW+PXxLTG7w+6/8Abqaafjx8TJfuaC/HX/RTUvNKf8kvuD+0aXZn1LvU/dYN&#10;RuA7j86+WG+OPxSP3dDdf+3Q03/hePxU/wCgK/8A4Bn/ABp/2pT/AJJfcS81orTlZ9U717sBSGVR&#10;0YGvllPjV8VZs40p48f9OROf1qVPjB8Wnzs0ppMdc2ZGP1p/2nHpSl9wv7Vo/wAkvuPqATL3ZR+J&#10;/wAKXzk/vL+tfLz/ABa+L7426LJ/wCyLf1pB8VvjCf8AmC3H/gv/APsqX9p/9OpfcH9q0P5JfcfU&#10;PnJ/eWlEqn+Ja+W3+LHxfTG7SJUz/esMf1pF+LXxebO3SJX/AN2w/wDr0/7T/wCnUvuF/a1D+SX3&#10;H1N5if3xSGVR0ZTXy6vxW+MJ/wCYRIv+/Y4/rS/8Le+LVv8A67S2GemLIn+tH9pr/n1L7hf2tR/k&#10;l9x9RK4buv50F1X7zKK+WpPjX8VIsf8AEod8/wDTkf8AGhPjr8Tos+bobnPT/QyP60v7Uh1py+40&#10;WZ0Wr2a9UfUnmA/cBk9dmOPzIpysT1R1+uP8a+W/+F9/Eb+Lw6JP+ulmxx9MEU1/j78Qlxv8LwH0&#10;zYSN/wCzin/atLrCX3D/ALRo9mfUrsVxiN2+mP8AGm+a/wDzwk/8d/xr5a/4aM8c2n+u8OWsO7pu&#10;sJVz+TGlH7THjP8A6AVn/wCAc1H9rUf5JfcL+0sP1b+4+pPNf/nhJ/47/jSq7N/yycfUj/Gvls/t&#10;L+Mz/wAwWwX/AH7WYVHJ+0v4yGP+JLpTf71vMaX9rUf5JfcL+08N3f3H1SWYf8s3P0x/jSbyeq7P&#10;98gZ/LNfK8f7T3iqLPn6DpZz93ZBMv8AjU0f7VOuQhjLodgnptMiZ/NDmj+1qP8AK/uH/amFW7f3&#10;H1HvA6ug/wCBUGRR0YN/uc18wWv7W2oskxk0C2l2Yx5c7H165jFWk/a4uYo1Z/Dqru6BZyP/AGnV&#10;rM6T1sw/tXCd39x9LKwbPUfUYpSR2INfNP8Aw16W/wBZ4dLen+lkf+06sWv7XUTbt3hqQ9PuXe7+&#10;aCn/AGphlpJu/oUsywsteZ/cfRuaWvnyH9rezJ/e+GrsL6pMG/oKt/8ADW2gADOkXwbuPl4p/wBq&#10;4Xu/uH/aOF/5+I93orw63/aw8PTbt2laiuP7qqf61Ov7Vfhj+PT9TT0/cqc/+PVSzHCvXmZSzLCd&#10;aiPa6K8WH7VfhT/nz1P/AL8r/wDFVLD+1L4Slzm21Ncf9MV/+Kp/2jhv50V/aGEevtUexmjJ9K8i&#10;X9p/wec7hexf9dYgM/TBNOH7T3gsHDTzrn/pnT/tLCLeoivr2G6VEet5PpRk+leVL+0t4JkkVVvJ&#10;jkEkiPpUkf7R/gqSMP8AbZhkkY8v/wCvVrMMI9faIPruH/nR6jmjNeZx/tE+B3zu1YwY/wCesZGf&#10;pjNP/wCGhvAn/Qdi/wC+W/wqvr2G6VEV9boPX2iPSc0ZrzmP9oLwJJn/AIn8S49Ub/CpV+PXgZ87&#10;fEMBx6qw/pT+u4f+dD+tUP8An4j0HNGa4AfHXwOf+Zhtx/wFv8KZN8e/A0OM+IITn0Vv8KPruH/n&#10;QfWqH/PxHoWaM15s/wC0J4GXGNdiP/AW/wAKb/w0P4GH/Mbj/wC+W/wpPHYVb1EL61Q/5+o9LzRm&#10;vNV/aH8CnrrkQ/4C3+FL/wANEeAl+/r8S+nyN/hTWNwz2qIPrVD/AJ+I9JzRmvNh+0P4Bb7viCJv&#10;+AN/hT0/aD8BtnOvxD/gDf4UfXcP/Og+tUP+fiPRs0Z+led/8NA+Av8AoYYv++G/wo/4aB8Bf9DB&#10;F/3w3+FL67h/50P61Q/5+I9EzRmvPF+P3gV/u6/CceqsP6U9Pjx4GbOfEFuPwb/Cn9dw/wDOhfWq&#10;H/PxHoGaM/SuB/4Xt4F/6GK3/wC+T/hTX+PHgZMY8Q25/Bv8KX13D/zof1qh/wA/EegZ+lGfpXnZ&#10;+P3gVPveIIfwVj/SnR/HzwJLnHiGAY9VYf0o+u4f+dB9aof8/EehZozXAf8AC9/Av/QxW/5N/hTZ&#10;Pj54Dixu8RQc+isf6UfXcP8AzoX1qh/z8R6DmjNeep8ffAcmdviGDj1Vh/SpF+O/gVv+Zit/yP8A&#10;hR9dw/8AOg+tUP8An4jvs0Z/zmuDHxy8Dt08Q27fg3+FSw/GnwVNnGv2ox6g/wCFP67h/wCdFLEU&#10;ntOP3nbbvp+dG76fnXFv8ZvBaY/4n1q2fTP+FInxk8GyZ269ZDH99iv8xR9dw/8AOg+sU/54/eds&#10;Dmlri/8Ahb3hNiAmvae3r++/+tT3+LfhOMDdr9gM/wDTb/61P61QevtEV7en/MjsaK4wfF7wif8A&#10;mYLD/v7/APWob4weDk+/4hsRnpiTP9KPrVH/AJ+IPb0v5js6K4v/AIXJ4L/6GOy/77/+tR/wuLwc&#10;33fENk3r85/wp/WaH/PxB7el/MdpRXF/8Lg8If8AQwWA+sv/ANanJ8XvCDZ/4qCx/CTP9KX1mj/z&#10;8Qe3pfzHZUVx/wDwtrwkfu6/Yn6y4/pSH4t+Ek+9r9iPTEuf6U/rND/n4he3pfzHY0VyEfxX8KTZ&#10;8vXrFsdcy4/pRJ8VPDKFR/bumjP9+5C/0pfWaP8Az8QfWKX8x19Fcn/ws/wzgE69pgz/ANPa0q/E&#10;/wALnr4h0pfreoP50/rNH/n4g9vT/mOrormYviR4YmzjxBprY/55XSP+eDxUg8f+HG+7rlm3/bYU&#10;fWaH/PxFKpTevOdDRWAPHvh7/oNWX/f4Uf8ACe+Hv+g1Zf8Af4UfWafScfvDnp/zm/R+FYaeONBk&#10;BKazYnHXM6ioz470MNgavp5/7eR/hVe3p/zIOeH850H4UfhWGfG+hYGNYsP/AAIWk/4TfQ/+gvYf&#10;+BK0e3pfzBzw/nN38KPwrCPjfQ/+gvYf+BK0f8JzoA+9rFiPpcKaX1il/MHPD+c3fwo/CsE+PPDw&#10;/wCY1Zf9/lpV8daA+dusWRx/03Wn7el/MHPD+c3fwo/CsT/hNtC/6DFl/wB/1pR400Ig/wDE4suP&#10;WdaPb0v5g54fzm1RWEvjbRGJ/wCJvYDH/TytK3jfQU+9rNgM/wDTwtH1in/MvvHz0/5zdormbr4j&#10;eHLTbv1zTl3ZxuuVFQp8UPDLZ/4nunH/AHbkN/Sp+s0VvUX3idamtOY6yiuSl+KvhSDHma9ZLnpi&#10;XNMHxZ8JN93X7E/WXH9KPrND/n4vvF7el/MdhRXHn4seFR016w/7/f8A1qafi34TX72v2C+n77/6&#10;1L6zR/5+IPb0v5jsScUZ/wA5rjT8XvCI/wCY9ZN/uuT/AEprfGTwbHjfr1quemMn+lT9cw609ohf&#10;WKf8y+87TP8AnNGf85riT8afBI/5mC2/Jv8ACmP8bvA8eN3iG2Gf9lv8KPruH/nQfWKf88fvO5zR&#10;muDPxz8C9vEVt+Ct/hUM/wAffAluUDeIITuz0Vv8Kf13D/zol4mit6kT0LNGa89Px+8BgA/8JDDz&#10;/sN/hUcn7QfgRMY1+I5/2G/wpfXcP/OhfWqH/PyJ6KeaUcV5uP2hfAh/5jsX/fLf4Uf8NCeBP+g9&#10;F/3y3+FL69hetRB9aof8/UejmgHFebt+0P4CQEnX4h/wBv8ACoY/2jvAcpYLrkR29flb/CqWNwz2&#10;qIX1mh/z8R6ceaMGvNf+GiPA/bVxJ/uKePzxUcn7RvgeLGdSkOfSPNS8dhVvUQvrmHWntInp2DRt&#10;NeYp+0h4EYEtqcq4/wCnd3z/AN8g/rTP+GlfAhJH9pT8f9Oc3/xFS8bhntVQ/ruH/nR6iARQcntX&#10;mA/aS8CHrqc4/wC3Ob/4imv+0n4EXGNRnb/t3df/AEID9Kf17Creqh/XcP8Azo9RGR2oOT2ryz/h&#10;pXwT/BeTv6/uv/r01v2mPBKfeup1z0/df/XpPMcGtPaIX13D/wA6PVcGgZHavKG/ac8FAZSa7l9f&#10;LhBx+ZqIftReDST8uogDqTAuP/Qql5jhelRD+u4f+dHrpIVCxIGPWoluk2sWkjGOflfIH19K8N1n&#10;9q/Q7ZJHs9IvLkr/AKrzj5Yk+mA3t+def6v8TviH8V5YbDSNGeytLgsrLAhHBxjc56d+3rWUsxpy&#10;92j7zOarj6a0o+8/I9V+MnxutfCmn/ZdFliu9akYxLsbd5YOMnHftXL/ALP/AMI5Hvz4t1+MyXTS&#10;GW2ilX5lfPMhOfyGK0/hf+zTB4avxq+uyi81Hb+7iY7xEx6kknnt27V7nFAIT8uAu0KFAwBjPI/P&#10;9KVLD1a0lXr6eXYypUauJnGvWVmtl2Fhi8pME7mJ3M3qe5qSkGe9LXsHs2sFFFFABRRRQAUUUUAF&#10;FFFABTWQN1Ct/vDNOooWgrXIzFzncR7AUrRBsc4x6Af1FPopJWVkTyR7EX2cex/3lFAhA7J/3zUt&#10;FFkHJHshghTuqn8KXykHRAPwp1FPYOSPZDDDG33kB/CgQxr0QD8KfRTuHJHshuxf7o/KjYPRfyp1&#10;FFyuWPZfcIo29AB+FBye+PoBS0Ugsuwwxlusjj/dwP6Unlf9NJf++h/hUlFAWQwKy/dkY/72DQyM&#10;/wB6Rhj+5gU+igLIaiGPPzu2f7xB/pTsn1/MCiigLIQgN94A/hSeXGeqA/hTqKYuWL3Q3yYv+ea/&#10;lSeVGOkaj8KfRSFyQ7Iie3V8YOz/AHQOfzBpv2Uf89H/ACX/AAqeigfLHsiEWq92LfUL/hSG0Q98&#10;f8BX/Cp6KVkHJHsvuKxsYn+8N3/AV/wpraVayDDwpJ6bkU4/SrdFHLHsS6dN/ZX3GVL4a06YEPZW&#10;kmenmW6nFRnwlpDIqtpdgcdP9GFbNFS4QfRfcL2NP+VfcYb+CdBmx5uj2LY6Yt1FVbv4beGrvZu0&#10;PT225xvtwf8ACumoqfZU3vFfcT7Ck/sr7jkf+FU+FGBD6Bp5H+zBt/rUB+DPgpjk+G7DJ/2D/jXa&#10;0Uexp/yr7kL6vR/kX3I4Wb4IeB58b/DtouOnl7l/rUEnwD8BSY3eHoOP9tv8a9BoqXQpP7KJeFoP&#10;7C+5Hnn/AAz94B/6F6H/AL7b/GmSfs9+AnxjQYVx6M3+NejUUvq9H+RfcS8Hh3/y7X3Hmcn7OvgZ&#10;8bdJ8n/rm5GfrnNMP7OPgdhg6dIf+2ten0VLwtB/YX3IX1LDfyI8tj/Zs8EROWWxmBIx/rf/AK1R&#10;J+zR4MRdv2efGSf9ZXq9FS8Hh3/y7X3C+o4b+RHkk/7Mng+bbsF5Bjr5UwGfrkGov+GXvCX/AD31&#10;L/v+v/xNewUUvqWG/kQvqGG/kR4//wAMveEv+fjUh/23X/4mkb9lzwi/3rjUzj0uF/8Aia9hoo+p&#10;Yf8AkQvqGG/kR46P2WvCA/5b6p/4Ej/4mnJ+y94RTOJ9S59bhT/7LXsFFH1LD/yIPqGG/kR5Gv7M&#10;fhEdZdRP/bdf/iaX/hmTwj/z01H/AL/r/wDE163RT+p4f/n2vuH9Qw38iPIX/Zh8Ivj99qI/7br/&#10;APE0w/sueEG+9LqJ/wC26/8AxNew0UvqWH/kQvqGG/kR4+v7LnhBM7ZdRGf+m6//ABNI37L3hJsf&#10;6RqQ/wC26/8AxNew0UfUsP8AyIPqGG/kR47/AMMt+E/+fnU/+/6//E0h/Zb8JH/l51L/AL/r/wDE&#10;17HRS+pYb+RB/Z+G/kR42f2V/CLfeuNT/C4Uf+y0xv2U/B7Y/wBJ1Qf9vC//ABNez0U/qWH/AJEH&#10;1DDfyI8X/wCGUfCA/wCXrVf/AAIX/wCJpR+yn4QH/Lzqh/7eF/8Aia9noo+pYb+RB9Qw38iPGl/Z&#10;X8IpnFzqfPrcKf8A2Wkk/ZV8IyYzdaoMelwv/wATXs1FL6jhv5EH1DDfyI8W/wCGUPCH/P1qv/gQ&#10;v/xNH/DKPhIfdu9UH1nU/wDste00UfUcN/Ig/s/DfyI8V/4ZQ8JN9681Q/SdR/7LTX/ZM8ItjF5q&#10;o/7eF/8Aia9soo+o4b+RB/Z+G/kR4j/wyZ4UX7t/qq+v79f/AImkb9kvwq/XUdW49J1H/ste30U/&#10;qWH/AJEL+z8N/IeHH9krwyv+q1XV09czqc/+O1G/7JHhx8Z1fVGx/ekU/wBK91oo+pYf+RB/Z2F/&#10;kPC4/wBkrw7EGC6rqIz/ALQ/wpg/ZH8PkkvrGov6fMBivd6Kl4DDP7CD+z8N/L+LPCh+yR4bH/MU&#10;1H/vsf4Uv/DJfh5fu6rqA+rA/wBK90opf2fhf5EH9n4b+X8WeF/8Mm6B/wBBa/8A/HaP+GT9DH3N&#10;Yv19fu17pRR/Z+F/kQf2fhv5fxZ4S37JWgS483V9QfHTBApP+GSdBj/1Os6hHnrkg5r3eij+z8L/&#10;ACIP7Pw38v4s8Gf9kjRZcbtc1Dj0wKaP2RtFT7uu6gM+oBr3uij+z8L/ACIP7Pw38v4s8Df9kfSW&#10;xjxBqK/QCon/AGQtKYqf+Ehvmx/fQN/WvoGij+z8L/Ig/s/Dfy/izwCX9kXSpAoGv3a4/wCmQ/xp&#10;I/2Q9LTOfEF3z/07xt/6Fn9K+gKKP7Pwv8iD+z8N/L+LPny4/ZC059vl+IJuOvm2aH8thX9c/hUX&#10;/DIFqPu+Itv/AG5H/wCO19EUUf2fhf5ET/ZuGf2fxf8AmfO3/DIUH/Qyf+SJ/wDjtB/ZDgH/ADMn&#10;/kif/jtfRNIRml/Z+F/kD+zcL/L+L/zPnhf2RLXaQ3iJjn0syP8A2pUafsfWS7s+IWOf+nQ8f+RK&#10;+ittG2j+z8N/L+LD+zcL/L+L/wAz50j/AGO7RSx/4SRzn/pzP/x2nH9j6zH/ADMTf+Ah/wDjlfRQ&#10;GKCM0f2fhv5fxf8AmH9m4X+X8X/mfOv/AAx/Z/8AQxP/AOAh/wDjlOT9kO1jzt8Rtz62ZP8A7Vr6&#10;H20baP7Pw38v4v8AzD+zcL/L+L/zPnlv2RoD/wAzH/5JH/47UM/7I6Lt2eJivrixJ/8AatfRm2lA&#10;A6jNH9n4b+X8WS8tw38v4v8AzPnGL9kXfn/iqSMetgf/AI7Tx+x/E5Bl8UF8dMWRH/tWvozjsMUU&#10;f2fhv5fxY1luG/l/F/5nzy37IVkQAPEDDH/Tof8A45To/wBkKwXO/Xmf0/0UjH/kSvoSij+z8N/J&#10;+Y/7Nw38v4v/ADPAE/ZF0sZzrky/9c4MfnljTx+yPpQ/5mC+X/cQL/WvfKKf9n4b+RD/ALPw38v4&#10;v/M8FT9krSFznxBqLfUClb9knRX+9rmoHHptFe80UfUMN/Ih/wBn4b+X8WeER/sk6Cmc61qLZ9xT&#10;/wDhkrw8339W1FvT5x/hXulFH1DDfyIP7Pw38v4s8NT9krw0uc6rqo/3JQP6VND+yj4Yi3Z1LV3z&#10;6zrx/wCO17ZRVLA4ZfYQf2fhv5PzPFz+yt4WP/L/AKr/AN/1/wDiaY/7KHhSTG6+1U46f6Qv/wAT&#10;XtdFH1HDfyIP7Pw38h4rH+yh4Rjz/peqtn/p4X/4mpB+yr4RBBF1qn43Cn/2WvZqKf1LD/yIf9n4&#10;b+RHj7fsveE2AH2jUuP+m6//ABNIP2XfCQ/5eNSP/bdf/ia9hoo+pYb+RB9Qw38iPIB+y/4SH/Lf&#10;Uv8Av+v/AMTS/wDDMHhH/nvqX/f9f/ia9eoo+pYb+RfcH1DDfyI8iH7MHhDBDSag+fWdeP8Ax2mx&#10;/sveD4ixV9QG7r+/X/4mvX6KPqWH/kQ/qGG/kR5E37L3guXHnJez46b5xx+QFOi/Ze8CxZxaXBz6&#10;zZ/pXrdFH1LD/wAi+4f1HDfyI8lb9mLwOSD9jn4/6eHX/wBBI/Wp1/Zq8CKMf2dOf+3yb/4uvU6K&#10;pYTDr7C+4f1LD/yI8qk/Zo8CvjGnzrj/AKe5v/i6Rf2ZvAy5/wBBm/G4dv8A0In9K9WopPB4d/YX&#10;3B9Sw/8AIjy2P9m3wPHnbYzc/wDTX/61Ob9m/wADv96wlP8A21/+tXqFITimsJh1/wAu19wfUsP/&#10;ACI8vX9m3wICC2k+b/10cnH0xip2/Z08AMu3+wIsd/nbn9a9JBzS1aw1BfYX3IPqWH/kRxemfB3w&#10;ho6hbTRLeID1y3866q0023sIfKtolt0xjEShatUVcaVODvGKRtToUqTvCNhiJszzn3707B9aWitG&#10;k3c2kuZ3YUUUUwStoFFFFAwooooAKKKKACiiigAooooAKKKKACiiigAooooAKKKKACiiigAooooA&#10;KKKKACiiigAooooAKKKKACiiigAooooAKKKKACiiigAooooAKKKKACiikJxQAtFN3UbqAHUU3dRu&#10;oAdRTd1G6gB1FN3UbqAHUU3dRuoAdRTd1G6gB1FN3UbqAHUU3dRuoAdRSA5oJxQAtFN3UbqAHUU3&#10;dRuoAdRTd1KDmgBaKKKACikJxSbqAHUU3dRuoAdRTd1KDmgBaKKQnFAC0U3dSg5oAWikJxSbqAHU&#10;ULg9TihsDoc0AFFN3UoOaAFopCcUA5oAWikJxSrg9TigAopSAOhzTScUALRSA5paACikJxSbqAHU&#10;U3dSg5oAWikJxQDmgBaKKQnFAC0UgOaWgAooooEFFFFAwooooAKKKKACiiigAooooAKKKKACiiig&#10;AooooAKKKKACiiigAooooAKKKKACiiigAooooAKQjNLRQAgGKWiigAooooAQnFAOaCM0AYoAWiii&#10;gAooooAKKKKACiiigAooooAKKKKACiiigAooooAKKKKACiiigAooooAKKKKACiiigAooooAKKKKA&#10;CiiigAooooAKKKKACiiigAooooAKKKKACiiigAprnGKdTJO1ACbqN1NoqSR26gHNNpQcUXC4pOKN&#10;1ITmkouFx26jdSAZpdtFwuG6gHNIRigHFFwuKTijdSE5pKLhcduo3U2ii4XHbqN1NoouFx6tQzUi&#10;DOaHGMUxhuo3U2ikIdupjzbCoxnPvS01495U5xii4XJTwAfWhWpC2QB6UgOKLhck3DBJ4qOOYuWB&#10;XAHfPWmSKXKkHAHb1qUEEAAYxRcLgzUm6hqbRcLjt1AOaQDNL92i4XFo3baTdSE5ouFx4fPakZqa&#10;DignNMLi7qVWpoGaUDFMY4nNJSE4o3UDGyIXxhtuKEUx5y27NO3UhOakkXdSq1Mpy0wuKzUK1I1I&#10;DikFxzNUcgL4wduKf96kIxRcLiQgpnJ3Zp7NSLQ1MYqtSl8dqYDignNIQ8Hd7UjfLSIcZoc5xTC4&#10;bqVWplKDikFxzNQrU0nNAOKLhcfupGak3UhOaLhcUPjtTg+e1R0oOKLhceXx2oVt1MJzSocZpjJK&#10;KQHNLTGFFFFABRRRQAUUUUAFFFFABRRRQAUUUUAFFFFABRRRQAUUUUAFFFFABRRRQAUUUUAFFFFA&#10;BRRRQAUUUUAFFFFABRRRQAUUUUAFFFFABRRRQAUUUUAFFFFABRRRQAUUUUAFFFFABRRRQAUUUUAF&#10;FFFABRRRQAUUUUAFFFFABRRRQAUUUUAFFFFABRRRQAUUUUAFFFFABRRRQAUUUUAMeQRugZkRWO0F&#10;jgk9gB3714z8XP2q/CHwX8SR6J4jt9SS8e2juVa3gDRkOWGAxIyRt5x617LJHveJsLlH3fMuexHH&#10;p160ht0YDflm2hS6kqxAJxkg89f1PrQB83J+378KjIyyT6pDgAgvbIM5/wCB1L/w3z8JdjMb7Uzj&#10;sliZM/8AfLHH419Fy2scrAkE8Y+Z2P8AWoJtGsbpcT2sM+PumVA+36bs4pCPAIf27/hTJGHe+1OE&#10;Hp5mnSDP04qVf26/hIxwdWvh/wBuEn+Fe6t4b0qRFWXTbOUL93dbR8f+O1E/hLRWKkaTYjH/AE6x&#10;/wDxNFgseIz/ALdHwitwpbWL87s426dIai/4bv8AhG23Zquotlwv/IOk4z+HtXu58MaNgAaTYfja&#10;x/4Un/CM6UNu3S7BcMGP+ipzj8KLBY8Nj/bp+FDrIVv9UcI5U7NNkPSo1/b0+EZc79T1KGNeGeXT&#10;ZFAJ6f1r3mPQNPjDhbG0QMxJCWyDP145qN/CmjTZEulWUyHkq9tGQT2/hosFjxiH9t74QXCtt8SM&#10;XTBdBayEoD0zx3wfypI/24vgwzMJPF32cj/npY3DZ+mxG/XFexR+C9BUuToWk734ZksY1JA6Z47c&#10;01PAfhyNmKaHYxluvlwKmfrgCiwWPIJP24Pgwqlk8X+eB18uxuFx/wB9ov6Zqmv7ePwakZlTxHcM&#10;V6/6DIP6V7TL4B8OTMjNoli5Xp5kCv8AzFSjwZoAGBoOlAe1jH/hRYLHig/bs+Df8XiZ4vTzLOUZ&#10;+mFNMl/bx+DUQyPEsk3/AFys5Tj65UV7inhDQ0zs0fT4s9fLs4hn6/LSnwlojD5tH0+T/rpaRnH5&#10;KKLBY8ET9vz4OOWH9t3rY/uafIf6VNH+3r8Gnzu1+8ix/wA9NOlGfpgGvc4/B+hxlj/YmljP9yyj&#10;H9KkHhfSU/1WnWkGevlWsQz9crRYLHiMP7dXwekilkj8QzuI8bv9BlHXPqvtSR/t1/B65jLJ4gnO&#10;37w+xScfpXtz+F9JlRll06zuAennWsRA/JRUcfg3QIU2poWlrn73+hx8/pTGeJxft2fBuZmA8Rz5&#10;Xr/oUn+FOf8Abo+DyMoHiC6cN1ZbCQhfrxxXs/8AwhHh9SSmg6UpPX/Qo+f0pw8GaDtZToum7T1C&#10;WcYz9eKQjx5v23vg0oT/AIq5Pm7fZ5Mj6jFSH9tj4NgA/wDCWFs/887CeT89qHH416mfhv4VWTfH&#10;4a0hWP3i1jGc/pTbr4Z+Er4IJ/C+iSbM7d2mwNjP+8p9KLBY8ztv2zPhFeeZ5Pilz5aFju027H/t&#10;KpJP2xvhJBs83xSy70DDGnXZ6/8AbKu/Pwj8FnOPCmhjKleNKtu//bOj/hUPgo4z4U0M4UL/AMgq&#10;17f9s6LBY89P7Z3wcX73jAR/7+nXYz/5CoH7aXwaH/M4hv8Ac027P/tKvQG+DvgZ/v8Ag/QHx036&#10;RanH/kOkHwb8CDp4O8Pr/u6Ra/8AxuiwWOAb9tH4NeW0jeMgiJ1L6bdj/wBpU6L9sv4OThGTxpEU&#10;YEhjYXY6f9sq74/BzwIyFW8G+H3U9Q2kWp/9p0L8GvAShR/whXh3aoIC/wBkW3Gf+2dFgscJb/tj&#10;/CCePcvjOAc4wbO6/wDjVSj9r34SSfd8XxyY/wCedlcnH5xiuyPwT8AFQD4K8PcEnjR7X/43TG+B&#10;vw7f7/gXw1Ljpv0e24/KMUWCxy0P7WPwon3Y8XRJj/npZ3C5+n7upf8Ahqn4U/8AQ42v/gNcf/G6&#10;6FvgP8Nnxn4feFW/3tFtz/7JSf8AChfhqP8AmnnhP/wSW/8A8TRYLGDH+1L8K5X2r4xtTxn/AI95&#10;/wD43Qn7UfwtdN3/AAmFp1I/1E//AMbrbb4A/DR5FZvh54U+UEYGi246/wDAajj/AGefhlHGF/4V&#10;74VPJOf7Ft//AImmFjJP7U3wqj+/4ytBnp+4n/8AjdMf9qz4ULjHjK1P/bvP/wDG62W/Z4+F7/e+&#10;HfhU46f8Sa3/APiaWP8AZ7+GMOfL+HfhQZ650W3P/stAzDP7V3wpP/M4Wv8A4DXH/wAbpG/au+FC&#10;RmR/GVssYIBb7NcdT0/5Z10H/Cgfhr/0Tzwl/wCCS3/+Job4AfDN0KP8O/CTRkglf7Et+o6fw0AY&#10;T/tU/CiF2SXxlbI4AOPs1weD0/5Z1HF+1h8JpiwXxlbHb1/0a4/+N10j/AT4aTMzy/Dvwm7kAbv7&#10;EtxwOn8NRx/s/wDwyhLFPh34TG7r/wASS3/+JpCOen/ax+FEG3PjC3OfS1uP/jdFr+1n8KLm4WFP&#10;F0JdgSALS47f9s66YfAj4br0+HnhL8dDtz/7LUbfAD4ZyXUNw/w98KiWEMEMejW6YzjOfk56CmFj&#10;nH/ay+FYnjiPiuJGJIPmWlwuMen7vmrD/tSfCtThfGNqT33W84/9p1vn4EfDmRkaXwB4VlKkkFtE&#10;t8jP/AfamP8AAH4aSuWf4eeFD6Y0W3H/ALLSCxixftQ/DCTO3xfZnH/TGcf+06d/w0/8LzIqHxfZ&#10;72+6BDOc/wDkOtV/2evhe+M/Dvwtx6aPbj/2SkT9nn4YRSLInw88LB16E6PbnH/jtFgsZR/ai+Fq&#10;SMh8YWgdeo8ifj/yHSj9p/4Xyfd8YWfH/TGf/wCN1qt+z58MnkaQ/DzwqXbqf7Gt+f8Ax2o5f2df&#10;hhNjPw98LDHpo1v/APE0xmeP2nfhWrBZPG2mwE9PO3x5+m5Rn8Ks/wDDRnwxYAp470Jgf+nsf4U/&#10;/hm74XkEHwD4dUH/AJ5adHFn67QM/jUCfswfCiNmZfAejAt1/cf/AF6QhX/aT+F8BUSeO9CUt90f&#10;a+v6VIP2jPhm7og8c6FufO3N4AD+OKhk/Ze+E0zKZPAOjMV6fuOn60l1+y58JryDyZPAekbP9mHB&#10;H45phYkf9o74YxSNG/jzw+rr1Bvlx+eOalt/2hfhrd7vJ8deH5NvXF+vFUov2VvhLBCkSeAdEZV6&#10;GW33H880P+yt8JpMZ8B6MmP+eUG3P15pBY1o/jr8O3DFvHfhmIL3m1WKPP03EZ/CmL8f/hgzFf8A&#10;hYvhZmHZNYtz/wCz1lf8Mq/ClQRH4MsYgevlNJHn67GGfxqAfsk/CUMWHg+FWPdLu4H/ALUosFjo&#10;Y/jl8PJMlfHHhxx6rq9t/WQVLD8afAE8yxJ408Ps7AkAatanp/20rlrj9kX4T3W3zvCUMoX7oe8u&#10;ePylFMg/Y/8AhJbTrLH4Ot0dQQCLu67/APbaiwWOt/4XP4CBIbxn4eVgcFTrFrx/5EpyfGPwG+ce&#10;NPD3HprFqf8A2pXGv+x18IZjum8G27uSTkXl0P8A2tTT+xt8IB9zwdAnr/pt2f8A2tRYLHbj4veB&#10;CCf+E08P8f8AUWtv/jlQy/Gr4f20TyTeOfDNui4+ebWrZV/E7ziuPX9jr4RqGH/CIQ8/9Pl3/wDH&#10;qhf9jH4RTQSwv4UXypCC0aXt0FYjOMgynPWmM9d0LX9O8R2S3ml31rqVmwBS6srhJon/AN1lJz+l&#10;aVZPhfwtpngzQ7XSNItza6fbLsih815Ag9BuJIrWoAKKKKACiiigAooooAKKKKACiiigAooooAKK&#10;KKACiiigAooooAKKKKACiiigAooooAKKKKACkJxS01qAFBzS00HFKDm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IzS0hOKAE20oGKAc0tABRRRQ&#10;AUUUUAFFFFABRRRQAUUUUAFFFFABRRRQAUUUUAFFFFABSE4paQjNACbqN1BGKSgBd1KDmm0oOKkk&#10;dSE4pN1BOaLhcUHNLTQcUbqYx1FIDmlpjCiiigAooooAKKKKACiiigApCcUtNagA3UbqSipJHA5p&#10;aaDilBzTGLRRSE4pjFopu6jdQA6im7qN1ADqKaXx2oD57UAOopu6jdQA6im7qN1ADqKbuo3UAOop&#10;u6lBzQAtFITik3UAOopu6jdQA6im7qN1ADqKbuo3UAOopu6jdQA6ikBzS0AFFFFABRRRQAUUUUAF&#10;FFFABRRSE4oACcUm6kZqQHNADt1G6mk4o3UEjt1G6mg5paBi7qN1NJxRuoEPBzS0xWoaTb2oGOJx&#10;QDmmB93bFOBxQMdRTd1KDmgBaKKKACiiigAooooAKKKKACiiigAopCcUA5oAWims22gPntQA6iml&#10;8dqA+e1ADqKbuoL47UAOopnme1Hme1AD6KZ5ntR5ntQA+kJxTfM9qQvntQA8HNLTUOc06gAooooA&#10;KKKKACiiigAooooAKKKKACiiigAooooAKKKKACiiigApCM0tFACAYpaKKACiiigAooooAKKKKACi&#10;iigAooooAKKKKACiiigAooooAKKKKACkJxS0hGaAE+9RtpQMUtADdtBGKdSEZpCG0Uu2jbRYLCUU&#10;u2jbTGC06kAxS0AFFFFABRRRQAUUUUAFFFFABTWp1IRmgBtFLto20hCUoOKNtG2mMN1BOaNtG2gB&#10;KKXbRtoASil20baAGkZoAxTttG2gAAzQRilAxQRmgBtFLto20AJRS7aNtADScU5DnNBTPehV20AD&#10;UlOIzSbaAEopdtG2gBKKXbRtoAaTigHNOKZ70BMd6AEopdtG2gAWnUgGKWgAooooAKKKKACiiigA&#10;ooooAKa5xinU1l3UAMJzQDineX70eX70ANJzSU/y/ejy/egQ0HFLupfL96PL96BjSc0lP8v3o8v3&#10;oENBxQRu9qd5fvShMd6BjANvvSg5pxTPegJjvQAlKtG2lAxQAtFFFABRRRQAUUUUAFFFFABRRRQA&#10;1qFpSM0AYoARxnFN+7TyM0hTPegBhOaAcU7y/ejy/egBpfHak3bqcYs96BFjvQA2in+X70eX70AM&#10;op/l+9Hl+9ADKKf5fvR5fvQAR96fTVXbTqACiiigAooooAKKKKACiiigAooooAKKKKACiiigAooo&#10;oAKKKKACiiigAooooAKKKKACiiigAooooAKKKKACiiigAooooAKKKKACiiigAooooAKKKQnFAC0U&#10;3dRuoAdRTd1G6gB1FIDmgnFAC0UgOaWgAooooAKKKKACiiigAooooAKKKKACiiigAooooAKKKKAC&#10;iiigAooooAKKKQnFAC0UgOaWgAooooAKKKKACiiigAooooAKKKKACiiigAooooAKKKKACiiigAoo&#10;ooAKKKKACiiigAooooAKKKKACiiigAooooAKKKKACiikJxQAtFN3UoOaAFooooAKKKKACiiigAoo&#10;ooAKKKKACiiigAooooAKKKKACiiigAooooAKKKKACiiigAooooAKKKKACiiigAooooAKKKKACiii&#10;gAooooAKKKKACiiigAooooAKKKKACiiigAooooAKKKKACiiigAooooAKKKKACiiigAooooAKKKKA&#10;CiiigAooooAKKKKACiiigAprU6kIzQA2il20baAADNBGKUDFBGaAEBxR96jbSgYoAAMUtFFABRRR&#10;QAUUUUAFFFFABRRRQAUUUhOKAFpCcUA5pGoAN1G6kooAXdRupKKkkXdRupKKYxd1G6kopCFL47Um&#10;7dSEZoAxTC44HFG6kopjHA5paatOoGFFFFABRRRQAUUUUAFFFFABRRRQAUUUUAFFFFABRRRQAUUU&#10;UAFFFFABRRRQAUUUUAFFFFABSE4paa1ABuo3UlFSSLuo3U0nFAOaLhcduoJzSUUwuFKDikopBcXd&#10;Sg5ptKDimMUnFJuoJzSUhC7qN1JRRcLjgc0E4pFoamMN1G6kopjF3UbqSigBd1KDmm0oOKAFJxQD&#10;mkJzQtADqKKKAEJxSbqGpKkkXdSg5ptKDii4x1ITik3UE5ouIN1G6koouFxd1G6kophcXdSg5ptK&#10;tMY6iiigYUUUUAFFFFABRRRQAUUUUAFFFFABRRRQAUUUUAFFFFABRRRQAUUUUAFFFFABRRRQAUUU&#10;UAFFFFABRRRQAUUUUAFFFFABRRRQAUUUUAFFFFABRRRQAUUUUAFFFFABRRRQAUUUUAFFFFABRRRQ&#10;AUUUUAFFFFABSEZpaKAEAxQRmlooAbto206igBu2jbTqKQhu2jbTqKYxu2jbTqKQhu2jbTqKYWG7&#10;aNtOooGIBiloooAKKKKACiiigAooooAKKKKACiiigAooooAKKKKACiiigAooooAKKKKACiiigAoo&#10;ooAKKKKACkIzS0UAN20badRSENKZ70BMd6dRRYLDdtG2nUUwsN20badRSCw3bRtp1FMY3bRtp1FI&#10;Q3bRtp1FFgsIBigjNLRTGN20badRQA3bRtp1FADdtG2nUUAN20oGKWigAooooAQjNJtp1FIQ3bRt&#10;p1FFhjdtG2nUUWEN20badRRYLDdtG2nUUwsN20oGKWigYUUUUAFFFFABRRRQAUUUUAFFFFABRRRQ&#10;AUUUUAFFFFABRRRQAUUUUAFFFFABRRRQAUUUUAFFFFABRRRQAUUUUAFFFFABRRRQAUUUUAFFFFAB&#10;RRRQAUhOKWmtQAbqUHNNpQcUAKTik3UE5pKAF3UbqSigBwOaCcUi0NQAbqN1AGaCMUAG6lBzTaUH&#10;FADqKbuo3UAOopAc0tABRRRQAUUUhOKAFopu6jdQA6im7qN1ADqKbuo3UAOopu6jdQA6im7qN1AD&#10;qKbuo3UAOopu6jdQA6im7qUHNAATigHNI1AOKCR1FN3UbqBjqKbuo3UDHUU3dSg5oAWiiigAoooo&#10;AKKKKACiiigAooooAKKKKACiiigAooooAKQnFVbq6uIru2iitvOSXdvk348vGMcY5zk/lVp8Byuc&#10;kUAAOaWmg4o3UAOopu6jdQA6kJxSbqRmoAXdSg5pgOacDigB1FN3UbqAHUU3dRuoAdRTd1KDmgBa&#10;KKKACiiigAooooAKKKKACiiigAooooAQnFAOaRqAcUAOopAc0tABSE4paa1ABupQc02lBxQA6im7&#10;qUHNAC0UhOKTdQA6im7qUHNAC0UUUAFITilprUAKDmlpoOKUHNAATik3UNSUALupQc0gGaUDFAC0&#10;UUUAFFFFABRRRQAUUUUAFFFFABRRRQAUUUUAFFFFABRRRQAUUUUAFFFFABRRRQAUUUUAFFFFABRR&#10;RQAU1qdSEZoAbSgZo20oGKAEIxSU4jNJtoASil20baAAHFBOaNtG2gBN22lB3e1BTPehV20AI3y0&#10;gOacy7qAmO9ACUUu2jbQALTqQDFLQAUUUUAFNanUhGaAG0Uu2jbQAlFLto20AJRS7aNtACUUu2jb&#10;QAlKBmjbSgYoAQjFJTiM0m2gBKKXbRtoAaTinIc5oKZ70Ku2gAakpxGaTbQISil20baBiUUu2jbQ&#10;AlKtG2lAxQAtFFFABRRRQAUUUUAFFFFABRRRQAUUUUAFFFFABRRRQAbmAO04P0pixkEktuJ74p9F&#10;ADSMUlOIzSbaAEopdtG2gBKQjNO20baAGgYpaXbRtoASil20baAEopdtG2gBKVaNtKBigBaKKKAC&#10;iiigAooooAKKKKACiiigAooooAa1JTiM0m2gAWlJxQBigjNACbqCc0EYpKkkKKUDNG2mMSlBxRto&#10;20xgTmkpdtG2gBKUHFG2jbQAoOaWkAxS0AITikJzSkZpNtACUoOKNtG2gAJzSUu2jbQALTZ5fJie&#10;TG4KucZ6nsKeBimyxLOmxxmMkEjocggjn8KAEEwMjqfl2vs5PPQHp+IoMoUgMOpVcKcnceo/Dj86&#10;4rwj8Mn8L+N/F/iSTXLvUZfEMkb/AGaf/V2ix52LGMn1OTxnj0p3w4+G83gG78WXU2uXWtXOvaxL&#10;qYe5UgWkbKoWBBuIwuD83Gc9OKAOzSYHO4bcSeWNp3AmmPcEF9qowUNg+YOSCAB+vJ7Vx3wq+Gj/&#10;AAw0PULD+27zWpLzUJr5ri8ySnmH7ijccAev6VzOn/s9rY/C3xT4NbxVqkza9NcSNqhYia2SZlLJ&#10;F83HC4zn8KAPWkk3yyqB8qNtyeCTjJ49ORz9akrM8OaDB4Y0TT9KtpZ5rayto7WN7mQySsqDAZ2P&#10;3ie5rT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rUAZpSM0AYpCADFLRRTGFFFFABRRRQAUUUUAFFFFABRRRQAUUUUAFFFFA&#10;BRRRQAUUUUAFFFFABRRRQAUUUUAFFFFABRRRQAUUUUAFFFFABRRRQAUUUUAFFFFABRRRQAUUUUAF&#10;FFFABRRRQA132FM9GbaT6cH/AArD1jxvo2hXFnBfaja2s1zG84jml2sI1UkvjHTO0f8AAvwO1MzD&#10;bsUM4IIz9cf+zfpXw9+1tZWEXx8n85rZJLjwXBArXljDdrbSz6xaW4dVkU4+VmyBjdwCeBQB9b2f&#10;xU8M3R2nV7VXCqzqHJ27lDenPUj8Kkg+J/hm4eZU1aDETKrMxIHOfb2rwNv2Lri8lV5PFejxPFIz&#10;AReD7JchsEA884HH4VNJ+xZcTlxJ4v0sxshXavhCyHJ6HOecUAe8L8S/DJDFtYtVG4qvzE7sd+lS&#10;R/ELw/LkLqtpu/hBkIz+lfPH/DDTFh/xWGnbVQKo/wCESs+Dzk9e/H5U4fsOynl/GWnsw+4R4Ssx&#10;t9e/PagD6I/4WB4eDlG1a1DhSxAfOMY9qiPxI8OL5mdXtRtVG5fGd2eOntXgVt+xIbZ3f/hLdPd3&#10;QoxPhSz5zVe+/YY+3Kwbxfp6kqoBHhOz4xn396APombx9oMSEjVbRm2GQKJDyoxk9O2RU0fjbQ5G&#10;ZRqduWWNJWwxO1WztJ474P5V8f8Aj/8AZZl8BX/g2MeLdPnOt65Bo5J8LWa+WjxSux75z5QGOOvW&#10;uwH7EV5Je3kx8dWQLuFTy/ClmoEYGVUjPONx596APo2Hx54fuhKLfWLOZ4sbkEoBGc46/Q0tz450&#10;Ozt0mn1O2UMwXCyqTk/jXzgf2G55JFaXxbocwXpv8F2mfzDipYf2I7i0MrW3izRoJHxgx+FY4gBz&#10;nIjnTd179O3U0AfR0vjLRIbpbd9VsklZd4DXCAEexzTovF2j3EPmw6nZypkDKThsZYL292FfOJ/Y&#10;v1RVkC+NdKYkr5bS+HHYx9dw/wCPznPH0xVS/wD2JtXupD5firQpocLtjk8Ozp5ZDqxIKXy5ztHX&#10;pQB9KP420SE4l1O0jyWxvuEXOGZf4iP7vb/9af8ACdaCR8urWBOQP+PyH/4uvmO0/Ym17TS5i8Se&#10;Hhvzn/iU30X8bt/DqQz9/HPp71LN+xz4ndNqeKPDsYJyf+JfqRz/AOVSgD6hHibS3mCJqNk4K5yL&#10;lT/Imh/FGkxIhk1K0QuSFxKCDj/9dfL0n7H3iVLhZY/EegMdu1gw1aH/ANA1Ln8ail/ZI8VpCkf9&#10;veHHAJJJuNa9v+olQB9VQ69p0uSL+1YdvLmDfn6VIdYseou4Sg+828cV8lJ+yT4ttCTbaz4ey/38&#10;6jrafT/mIH3pW/ZU+IL8Qax4bZP41bVdd59Ol4fegD6yOs2QwftUG0/dJlUZ/M01tesIyA93boW+&#10;7m4j5/8AHq+TD+yt8S4XXbrmhRIOi2+sa2Pz3zv+mPxqxN+zN8SpRHjU9GlZM8yeItXTH05OaAPq&#10;3+17YgFJY3B/uNv/APQc/rTl1GNu6g9skrn8wK+Srr9mr4sSGLy9U0YBM8R+JNTPp13o36Y/Gp7b&#10;9nb4r/b7ZX1DSlQK5Lf8JDeN6YHzWx/SgD6zju43zl0AXqd44pWvbZc5nQY65PSvjrU/2cPizqcb&#10;sLnT2DydIvE9xHtC/wDbmc5z+GO+amj/AGePi5bJc/YZrWxM3l79vi6ds7d3rYf7VAH10NVtckNc&#10;RAjtvA/nipYruGdXMUglK9RGQ/8A6Dmvj27+B/xpaeSUzRS5VVVF8XEYxnJzJp56+1Vbj4F/GKWN&#10;PNg80nPCeLbdtv8A33ph/TFAH2c0mFU7W57bG4/Sm+a5+7Hn13Bx/wCy18dH4OfGOKCKO30+/j25&#10;3G08YWA3emd2k/55p9v8IvjQm7zLLWWz03eLtOb/ANxNAH2Gsu3Pm7Y/T5iM/mBTWvI1kVcjBzyX&#10;X/GvkP8A4Vb8Zbcgi38RQN2Np4x0+PP+9jTkz+vfp3Y3gX46vfWqSW/iW8iAbEsnijT5vJ6dvsy9&#10;f6UAfYIuotxXdgj6HP5E09SxVmKnA6bc8/nivjWHw/8AHuyubg3dl4g8skCErrunr0znP3M9vX8O&#10;8smkfHW6QobTxE69j/aenT7f/JlMfrn2xQB9jE4VTsc57BelCurEjDBh2K18Zaevx00+4ZG0TxNM&#10;qdClzpfP/fV8MfhmnW7fHS21KW6OmeJo0kXAic6RJ+R/tIUAfZnDfdyw9QKRm2kAhtx6ADrXxnHd&#10;/HS1t1jNn4nY7mbdHa6S2c44P/E04qW21L45mQjyPFUL4yrHT9Jb/wByooA+xhImcM2xvRuKdj0Z&#10;D/wKvi281746xzWrC28TSmQsHd9M0k4xjH/MW9zVmfXvj5cXVtHBp3icxKrtJJHpOjtjpjg6uPeg&#10;D7KCN/FgemOabIwjxwxz6IT/ACBr41uvE/xrvbS3aWy8co6l1K23hzTZMdOvl6s36474zSafrvxn&#10;84odL8bTKVJL3vhi3G0joBs1Vevv6CgD7KRt+cK5x/skfzxSgsSR5Ug9/l/xr45j1r4xXluJp9D8&#10;UW8qEhUPhiFvx51Rv6fjSW/jH41yxzWsukeJCpZSkg8JQDbjOf8AmJc54/KgD7GJYY/cyH6bf8aA&#10;4H31aP03Ac/ka+PH8afGe0vppE0XxKySKoAPhCNsYz/d1A+vtTv+FkfGyP7mjeKI89fL8HoM/neG&#10;gD7C3qfuncO5GOPzprOV6owPpjP8s18eXHxH+NVxAY5NH8SMSwYNP4MR8Y6gYvR1p8vxH+M007SR&#10;+HNcYFVXb/wh4jxj/uJJnP40AfYKyA5yHH/bNv8ACmeeATlZPbET/wDxNfHU/jn403JQnw94hj25&#10;/wBX4XC5+v8AxNaRfHXxrjvbby9C8Sxrzvz4ZBz0x/zFaAPshZC/3Y5G9fl24/76x+lPLKmN5Mee&#10;m7HP5GvkI+KfjO88zy6X4kZXxtA8KRnb1z97VG/TFUbzXPji8kbWlr4rgAzuEfhG159M7tT+vSgD&#10;7JkcImVy59ApP8gaSNy6AlWB7jaR/MCvjl/Evx0kMXnaf4qnCZ4l8O2EP5Z1mPP/AI9+Hea01740&#10;MLgy6Z4sj3Y2CDQ7JvXOdurTe3Xb+PYA+wd4PRgAOu44pwVj/cz6Bv8A61fF8mp/Gx0KfYvGEXmT&#10;xrubw9avhfmyf+P8dOPzpup+PPi9o1/Zi6PiuxGoX39m24bwvat5koikdMf8TAfe2Ee3vQB9pFWH&#10;8O7/AHSP64poc7trI0Z7b8c/kTXxba+K/jfewwyahpHi5ZfKRwo8K28nluwyy8agvT5ee/tV2Dxv&#10;8craRXFt4r8pf+WQ8FQqW/Eag/8ASgD7GLqpwSSfRFLY+uBTTKvbd/wJCv8AMV8Yp8Qvi4l3cST6&#10;L4nUvjH2nwww6Z6eXeD17+1WIvi/8WtNuFjj03XYRKrMW/4RG6l+70HyzTY699v49gD7HV1PUhfr&#10;St8o6g/T0r4sHx2+Md2IJf7L17YGcPjwZqPy4xj7sR689cdO9TT/AB++MQZlGlapDCYmQNceD9VG&#10;8nGGGLY/dx/49QB9lq5OSxjUdQd/b16UpdVwdyEHoQa+PIP2gfiUlq6TaPe+YYo497+HNWXJXdkg&#10;fY++f0qOX9pT4jxQxRJp0luUzlpfD+rnf06Yse39aAPsU3ESkBpUUnoC3WnM23rx7nvXxlJ+038T&#10;YIGkS2ic7lUq/hvWCee4P2HirA/aT+I1rcvGsDykqrFn0HWCO/AH2DigD7DeUKhOVJyBjNSAguQD&#10;uAAOV5r4xT9p74oXLXLx6chFsACp0HWBv3Z/6cO2P1qOD9on4pXdrH5thdebklVs/D+rtn/ezYj8&#10;PxoA+0myOisfwppfb975P97ivjNP2gPikrhV03Uz/wA9DJoOrJs9Mf6Ec55/Krlz8ePi1a2puINI&#10;vbmPuT4f1Zsf+SVAH2AsiHq6j8aXfH/z0WvjZ/2jPidL9iC6dfh5mYSA+FdW/d4Gf+fTn9Ka/wC0&#10;P8TvtdvaxWV9JcSWn2qRP+EV1YGMEkKP+PTnODzx0oA+yzJEOsg/Ck82L/np+lfHMXx5+L04Bg0n&#10;VT8oY+T4T1JsZ9d8CenbP4dyX46/GdMY0bW2z/1KF9/8RQB9jh0f7rg/XikkJVMrtbkcbq+Nj8d/&#10;jALeWSfSNeQpjaq+D747vX+Co2+OXxgcW08Oma+VIYPEfBuon0xysR9+tAH2czDftVlY49ajecRM&#10;FbG49gc18e2vx2+LykFtC10GGOSQ58Han+8PGF/49+O/rTpfjp8YXl3xaLra+bEkmP8AhD9Q+QnO&#10;V+aJc49qAPsQHDLuwqkE5psUqzLlWHHUHjFfGo+M/wAbZdxNlrSgEEAeDL38vu1or8dfi5cbw+h6&#10;5AQAAR4Svjn1P+roA+ui47Mp9eaa7uFJVUbHYvj+lfHR+NvxcsHmb+y9emzE8oH/AAiF8OVxx9zv&#10;n9Khm+PPxcea1k/sfV0AiWUibwrqS8t2Gy3fOMd8daAPs5GDqDkA9we1KcD+Jfzr40l+P/xbuYZZ&#10;FtLxTFjEa+EtWBOff7L7VEfjv8WhFA7W9+pkzx/wiercYx/06+9AH2c0iIQCwyemOaCT1GwoehDd&#10;f0r46Px3+KdrtVl1FvORsBPBmrPjGP8Ap2461U0/48/FW002KMWmqM4dyZJfCOrLu6YwPsp6UAfa&#10;AbPUqPxpS6L951H418cR/HT4s3iOy298mzt/wierHOf+3X2pLP44/FyUzA6bqc2zGPL8J6r7+tqK&#10;APsfdu/1ZRwOuWxj9KR5EjQszoAOuDmvjab48/FmORd2kaoijs/hXVV3flami6/aJ+KKyW5j0K/W&#10;Nc+ap8Nasd/TH/Lnx3/OgD7KVjIiumwqehLY/pSjP8RRf+Bf/Wr43f8Aab+JT5I0meJF/hm8O6um&#10;PoRYnP6UyP8Aag+IDxSubKPKFVxJousLknOMf8S/2oA+y/oyH/gVIxYbcAPlgDtOcD1r4ztv2sPG&#10;j399YCPTk1CzVGuIJ9N1lSgfdtwRppzna3p0qW1/ax8ct9oWe20tBt2qyWetcE9/+QV2oA+xw5O7&#10;5G4Yr06+9G8Dqrj/AIDXxuP2qfFsas7XenkhVUr9g1rrzk/8gzvU8H7WPilYw7Np827t9m1aPH/f&#10;enLn8KAPsIOp/i2/7/FG5f727/d5r49uP2vvEdpbvJINJQjos8epfN9MWBpsX7YHiO4tkljOhknO&#10;5VXU1x/5TuaAPsTcp/i2/wC8MUjOoIG9Of8Aar45j/bG8RqWEv8AYaem4am+f/KcMU5v2zdeiGAN&#10;BfPtqC4/76sR+lAH2K7KuMOh+pqM3CIQGdAT0+avj+z/AGyPELmQ+To0vT/V/bDj87QVNL+2JrhH&#10;7yDRYm/hMiX5/LZZN+uKAPr8DIzkHPTbzSYYHkKvpubGa+QbP9rbxJdiYAaRdYxt8mHVxs69dumN&#10;nPvjp3pi/tQ+NFdikVpMp7R6frMu36501cUAfX0khjKj5Tn0bp+lSbkwMyAH0r47l/an8eAqkVrb&#10;o7dM6JrBz/5T6av7SnxPs7+2e5s7R4ZVcLt0bWPbk/8AEv8ApQB9hLPEzHEikdj61IGXu4HpXxn/&#10;AMNJfEq4cQw2OTAxLSQaBq7793QEGxGMYPrnPbFTXn7RvxSktd8WmT7o+oHhvVvmz/25+1AH2KXi&#10;H/LQc0gYbgCygHoc18bwftIfFOC3Rn0S7nabps8N6t+7x/2598/pUdx+0N8WY3jT+y75xNnB/wCE&#10;W1YeXj/t05zn26UAfZUtwkbhdwYnpipADgE4VT3Jr47Hx3+LskYWDStUkZerw+E9Sb8w8Cfpn8Kq&#10;XPxb+NmoWU+LLXxIjKyLF4LvOeuQSQPagD7P2kdSgPpuo2nsUP8AwKvjN/ip8Z5R57af4lR2iJMI&#10;8Iyrt2+8kiZznsDjHPUUq/Fn4zRpt/s3xMd6K2f+EXHGc/8ATxQB9lbkH3nUfTmkaRAhIcEjseK+&#10;L4Pin8aoHciy8Sndjg+FRx/5M1Mnxb+MokVptM8SSgdAPCwX/wBuKAPspXDoCGTPcbulLhjyNhA6&#10;/N/9avjUfFT4xXV2FTTPEsClS2f+EXBxj/t4qvH8TvjbdwJLFp3ipWDMCsfhRWxjGCc3QoA+0FlW&#10;QkIRx13cfl605XRyQHXI654r4tm8efHK+iMs1j4taSD/AFUaeD413Z65P2z2FaUPjr433tpCW03x&#10;Yki53J/wikC4/Fr0ZoA+wSD2G/8A3COPzNIW2/eSRfT5d38s18eP4m+NFxPHHPYeKVG1mDP4Ut36&#10;Y441EVnjxH8Y7iKKb+zvEyEMwKf8IpGOmOfl1Rf1oA+01O/O3jH98Ff5ikYlCMjIP9055r46Txd8&#10;ZGktoo7LxbbB5AjPD4TifjBOTv1M9Mdsdax5PjX8RvCvjDRYNduvEUb77a6Gm6l4ditBdwve29rI&#10;Q6XUuNn2lXOV54HfIAPt0EknjA+vfvTqjgIKswbcJD5i+oBAxxUlABRRRQAUUUUAFFFFABRRRQAU&#10;UUUAFFFFABRRRQAUUUUAFFFFAENwdu0+YsZyOWP+2v8An8RXw7+1+ZL349C1/smSWOTQdDgF40m0&#10;MX8Q253AY527Omf4u1fcciB5k3KrDHRl77lxz/n9K+Hv2yr24sPjTpIS42uuh6XOIY283cyeIbMK&#10;nQbdwc4PP3DxQB9xQoyqS4w/AP4AVJUcTyMpMg7jafUbRz+efypxfHagB1FM8z2pQ+e1ADqKQHNL&#10;QB5B+0GyHVvhHE8Xmeb42tUD5xs/0W7OffpXrkQAiQ/3lDfTgD+leSftCeYupfCWSKLzmj8cWjbc&#10;4/5dbsf1r1iEFXZD/wAs1VP0z/WgCaiiigBCM0hQHqT+Bp1FADRGo6qG/wB8Zo2J/wA84/8AvmnU&#10;UAN24+4fK9fLAGfzBow//PaT/wAd/wDiadRQAnz/APPVz9Qv+FNdC+Muxx/tEfyxT6QnFADBCO7P&#10;/wB/H/xoMXozD6ux/rTt1G6gBvlsOjn8WY/+zUjRuUID4bsct/8AFVIDmloAiER2gFzx6M4/9mpD&#10;ASR87f8Afb//ABVTUUANVdrKQxwOoJJz+ecUMGZyfMdR6Lj/AAp1FADPKVv9ZmX0344/IUeWi/cj&#10;jX1yuafRQBE8Ikxkhcf3EX+oNNNnGykN84yPvIn/AMTUxOKAc0ARi3jRiUXy1IHyp8v8sZ/Gh4Ay&#10;kBnB9fNf/GpaKAI44vLUAPID3O8nP/fWafhh/wAtJPzH+FLSE4oAQqx/5bSD6Y/wpAjBgfPlPHQl&#10;f8KcDmloAYsbLGVM0rZOdxIyP0pdrBQBIxI7sf8ADFOooARsyH51jcDplen60xoInxmGEkdCYwak&#10;ooAjSFIsiJI4geoRAM04oNhAwCe+0f4U6igBmwhVGeR1OMZ/LFIY2P8AEPzb/wCKqSigCLyAfvc/&#10;i3+NKsKr2H8/55qSigBvlr6D/vkf4UjxBlIGAex2g4/Sn0UARiNtijeCR32Dn9KQ26P/AKxI5fTf&#10;GDipaKAGRxJFnZFHHnrsXbn8qcyhiD0x6AH+eaWigBCN2NxLY5GQOP0ryL4/JG2ufCKNlJV/G1sc&#10;DaPmFpdkHp7frXr1eR/H0KutfCSaRwkUXjW2JPubS7AH60AerxLvQSZK+YA5AC9cAentSsjdnP48&#10;fyxSwqUiVD/AAoPrwOf1p9AEaxhc5Lc/3WYf1NDID03Z9WO7+dPIzSEYoAjaFWUpjCHqB8v8sU6F&#10;PKTauQo6Dcx/maWlBxUkjs5BBAb/AHuaYkewkqQmf7gxn880u6jdTC4uWB/1jkfh/hQhbcCZGOPp&#10;z+lITmgHFILjsncx3Nz9P8KYUwdxZ2bsWPT8sUu6gnNFwuJsV87lDZ+9knn9acoC8Ywg+6FJGP1p&#10;Fp1MZHIxDKW+bBAXBIxkhfXnrXB6PLMnx48UQGVmt08P6SY4yThS01+Cev8AsCu6uDgLgZO5OP8A&#10;ga1wel7j8fvFRx8h8P6PhvX9/qVMZ6C6chSSdqgZ4OfzzTTGo9/wX/CpH/1rfQUxqAG7FPGMj0IX&#10;/CkKL0AwPQHb/LFOooAYYQ3c+h+dun50eSF7n0Hfj/gWakBxQTmgkjMXIw2B/ur/AIU8xo4GR09l&#10;/wAKKUHFSFxv2eM9VB+qr/hQEEX+rAQHg4UD6dMU8HNGMsBnAPemMQnnjI9eTzSryTuyfT5iKRhh&#10;iAcgd6AcUxCnG4H5uARgOaZFmNcOzSc5BLGnE5pKAuOJJ+6Svrkk011ZxjI/4Fk/1pQcUbqAuRRQ&#10;mEscr8390MP6mplJPUkj6n/GkJzQDigLioqxklAUJ64Oc/nUFxEnDsC4B3lWxyQCR2qcHNRXRxH0&#10;4O4E+g2tzQM8j+HUkg+P/wAXt0jEKukxAADp5U79wf8Anpj8PevX2iYAFZWUHqNq8/pXkPw3j834&#10;/fGPPylX0nj1H2Z+a9iJyAPSgZEYEKkevU7V/wAKaYCFVUbbjrxj/wBBIqaigCFYW/jcn/ddx/7N&#10;T1iUZyZCP+urf40+igCLyACcNJ+Mrn+tOVCmdsjr/wACz/6Fmn0UAJg92L/74HH5YpGQN/s/7pK/&#10;yNOpCcUAM8kH+JvxO7/0LNKsSjqA/wDvKv8AQUu6lBzQA1olJGEQf8AFOAC9AM9sjpS0UAIwDdVQ&#10;n1K00qQMKIwD1Gzr+tPooAYA2MEqAOmwEf1pSGKMN5yehyeP1p1FADAhKKGYsR3wDn880jQqedqO&#10;w6F0Bx+WKkooAjSIJuICozKQTGNuff8ACnbemXfhQPvH86dRQAm3/af/AL7NIUz/ABv/AN9mnUUA&#10;N24H33/76NDJk8E/ixP9adRQBGYz1Bw3Y5b/ABoEQPL/ADN64z/PNSUUAM8lB/CM+u1f8KPIj7Io&#10;HoFX/Cn0UAR+Qu5NpKHdxtCjnB9q+Nf2qLy7svj94TKtKqw6PYAeXMMSK+vaYjqQF4zkc/7PTnj7&#10;N5LIABgtzz7Gvjf9qhNO0/42eGrl5nFxPpmnuImGQVh17SyQD77gKAPsG3/1j5GOBj2AJG38MH86&#10;sVDb9Zh12yMA3qD83/s2PwqagAooooAKKKKACiiigAooooAKKKKACiiigAooooAKKKKACiiigCGd&#10;SWTYf3hOFB4BIIbH/jtfC37TP2jxD+0QLi21C2S3to/Ddr5S2nzOf7Z8yRCxb2TnH8q+6bkDCMwy&#10;FdSD6MSFB/U18L/tNwSwftNR29tZzGK4TwvJJdwJuUO2seWSV4x0B684oA+47MuUUSPudI0Rhjvt&#10;yT+O79KnamW0RRDk7jnaW7kgBc4/D9alKZ70AR0oOKUpjvRtoAVWpwOaaq04DFAHkXx1jluvGnwZ&#10;tYZ9jyeLvM8rbneItOvZjznj/V4/4Fntg+uDBeQg5y3J9xwR+leQ/HK1eb4gfBKSGXyJo/Fdxtfb&#10;ng6NqORjPtXr4ULwPUk/XJzQAtFFFABRRRQAUUUUAFFFFABTWp1NagBKKUDNG2pJAHFG6jbRtouF&#10;w3UbqNtG2i4XDdRuoIxSUXC4u6jdQBmjbTC4E5oBxRto20xhuo3UbaNtAhQc0jUoGKRqBgDijdQB&#10;mjbQMN1G6gjFJUki7qN1JRRcLi7qN1JRRcLjgc0tNWnUxhRRRTGFFFFABRRRQAUUUUAFePftCT7N&#10;a+ENuYvPWfxnHlM4/wBXp19MD/5Cx/wLPbB9hryb44QO3jD4NXCIsvkeLpGMTNt3f8SfU+9AHrCg&#10;jdk5BY49sYH9KWk+6xTr1bP1J4paACmtSk4pCc0AAGaNtAOKN1IQbaCMUbqCc0wsJRRSgZqWIAM0&#10;baUDFBOKYwAxS0gOaWmMjf8A1qd+n/oS1xOjuH+MniOPbhrfQdKJf+/un1D8sY/Wu2l+Uo3+0q4+&#10;rD/CuF0N93xt8Wcff8OaLJ9M3GpjH6UAd8W3MT0pCM0i06gBpGKSnEZpNtACUyRymMLuzUhGKVSB&#10;1GaBEcTGTOV24p+2nZB6DFITikFgAxTJozLGVDbT64p4OaWmMijjMUYUtuPringZoagHFAg20EYp&#10;Qc0jUBYSlAzQBmlAxQFhNtBGKdSEZoCwi1FdAyI0WdokQru9CcKDj/gRqYDFQ3I3FB0O5Dn/AIGt&#10;AzyD4W6kl9+0Z8a40jZBF/YsYY9HP2IuSP8Av4B+HvXscMhlTcV2nJGK8k+FzyT/ABt+Le8rutr7&#10;TyWVMFw+nQYB/wB3b+vavXjjJwMZOaACiiigAooooAKKKKAEJxTWalamtQAA5pd22mg4oJzUkjvM&#10;9qPM9qZRRcLj/M9qPM9qZRRcLj/M9qPM9qZSgZouFx3me1Hme1NIxSUXC4/zPajzPamgZpdtFwuO&#10;D57UoOaYBinLTGOooopjCiiigAooooAYQDNBkHIYkc/7Jr4+/aj1CzX9oHwnb3loLwR6La20ZD7N&#10;puNf0ld/Q527M4756ivsM7VKMzY2nPTrwa+LP2nhNZftD+Gria0W4huLPREiIlwQB4h03eSMcY4o&#10;A+0Y2Vg23j5iMemDt/8AZafUcIGGIGDvf/0NqkoAKKKKACiiigAooooAKKKKACiiigAooooAKKKK&#10;ACiiigAooooAilJ3ooG7P8J4GRgjn8P1r4c/aqvpI/2idPNs9yqWSeFzcxxPsVg2uKyc4Of4v8mv&#10;udgDG4IyMHP5Gvg79qZtXvP2gNSitLZru00+x8M3jQwtEjukepNM/wA0joP+WQHXjfntyAfd8YI6&#10;co3zg/XtT6+dJ/2ybO1nvLZvh94himtpWhjSbU9GVZgrEb1IvyecdCBjjrUMf7ZiNHub4e6xGwIB&#10;B1fSmx/3zdH9cUAfSBGaTbXzmv7ZMTXMsX/CA6sAgUhv7V03nOf+nj2p5/bEjJ2x+AdWZ8EgHVdN&#10;AwOvP2igD6KAxS181L+2taFGkbwFrCxg4B/tPTck9+PtPHarkX7Z2k+QJZvBmuIh7pe6a2D2H/H0&#10;KAOv+N0yW3jb4LyvuP8AxV0qAKueujalz+lerpIJC+OzFf1NfIXj79pC68da74Hu9F8GavH/AMIz&#10;rT6zexXF1YHfB9gu4OGW5OD/AKRu6fw475HcWP7X8F35zRfDjxPMqTeWxtTazHdsRzu2y8ffGPXB&#10;oA+iKK8Ig/axtXvIbWX4ceO1lmR3j8nTI5RhcZyVl46jGevPpTtM/a003VEZk+HfxDi2sVYPoBJG&#10;PZXP60Ae60V4f/w1joiyvG/gfx/Gy4xnw5Kc/kantf2pdHnlAk8G+ObaP+/J4buT+QVT/SgD2miv&#10;FE/az8KSTzxL4e8b7ocbifCt7g5z0xGfSlj/AGtPBirI11pniyx242/aPDF+N/rj912/rQB7VRXi&#10;kv7Xnw/iSJmHiBA+f9Z4evU/nFzT/wDhrv4deWW+0a3kfw/2Fef/ABugD2ikIzXi5/a++Gyqhkvt&#10;Wh3dpNDvR/KI08/tf/CpG/feIbm1XYz7rjSbyPOMdN0Qz1/zmgD2UDFLXih/bM+EAhEn/CV/Iyb1&#10;P2C55/8AIdST/th/CSCSNW8X28YdA4M1tPHwfTMfNIR7PRXjDftifB8A48caeWCF8FZR0IH9z3qd&#10;P2uPhHJNPEvjfTmaF9jDLL2B/iA9e2elFgsewUV5IP2r/hQwJHjXTMDrmYCmJ+1t8IpCwHj3Roiv&#10;/PxcbM/Tg5osFj10jNJtrymD9qr4T3EmxPH2gScEkpfoMf8AfRX9M1PH+0/8KpVUjx7oCgkjL6lA&#10;oH/j9FgseoAYpa8zj/aU+GE7kReOtBlA6tHfpIP/AB0n9cVYP7Q/wzEZY+PPD0fIH7/UEiz9N2M0&#10;wseiUVwCfH/4ayXAiXx/4ZYlc8avB/VqlX46/DoRI8vjzwxDvJVN2sW/zH/vugZ3VFcSvxq8BYIb&#10;x14UEi8sv9uW/wAo7H73fmn2nxk8C35kFt408N3JjxvEGrQybc9M4PsaBHZ0hGa5WP4q+DZi5j8V&#10;6Kyx48wm/jG3PTHPPQ01vi14KUrjxZoxB7/bU/xoGdYBilrl1+KXg5sbfFGktn0vI/8A4qp3+Ifh&#10;eP73iLSlBRnG6+iHTH+170AdARmk21hx+PvDEoBTxFpT5UMdt9EcZ6fxVIvjXQH/ANXrWnSY67by&#10;Lj/x6kI2NtG2syHxVo874XVLIgDJIuozj8mNOTxLpUkJkGp2WM4H+kLz+tFgsaO2jbVOHW7C42iK&#10;9t5jglvLk3bfyoj1i1dcmZBwx6ntj296LBYugYpaqvqlpGF3XCAtH5gHPI/KlW/ibaRImCoYHJ7/&#10;AIUxlmiqsmoQx7MyJ8zBep7/AIU0ataHd+/QbWK9+34UAXKKqf2pa7GYTocfX/Cj+1LVY1driNVP&#10;ck/4UAW6KorrVjJylyjAdSQR/SiTWbSGPfLcRRruCksT36dvagC9RVGPWrOWPzEuYnTcVBUk9Pwp&#10;66nBJkRyK7dcDPTuelAy3XkHx2FtH41+Cs1yzEL4vljVFbG4to+pcn6Yr1KLWLOfJjuYnUcZBPXv&#10;2ryb483NvL4u+CwdVlUeNMs4kC+Wp0nUl3HdjIyyjj1oEezE5JGOATz+NFUNP1e31DJjmgfgMRDO&#10;sm3IBwcH3OPXGasx3cUqBgwGSQAWXkjqOtAEjUlNMhPG35x95dy8frQHx95WH+6u7+WakB1FNMg/&#10;hDn6xuP6UnmY6q/4Ruf6UXAfRTfNHpJ/36f/AApj3McedzbPlJHmApnHYZxRcCWlBxUazxFCxlQA&#10;KGzuHU54pRLHsUmWMMf4d4pCH7qCc0wyx/8APVCOx3ijzYv+esf/AH2P8aYx4OKUHNRGaIf8tY/+&#10;+x/jSidBz5ibB1beOKYDpQSq+zof/HhXn3h6UP8AHTxXFj7vhXQXz9brVv8ACu+ku0jUMcvEzKA0&#10;StIc9eig+nWvPfD0SwfHTxhNumeX/hHNDtnj+zSBF2TakwYPjDZ80ggdNoz1wGB6OBilpnmZ6K34&#10;ow/pTHmZcbUJ+qv/APE0ATUVCkzHO6Mj6K//AMTTxIMHIcfSNj/SgBWpKiludoJCNtHUlHH/ALLR&#10;FMWXMiMuem2Nz+fyjFAEwOKCc0xZAc5Dj0xG/wDhSF2H8B9vlf8A+JqQJAcUbqhMrgj5Djv8r8f+&#10;O1wPxh+O/hD4DaDZ61421I6Tpl5dLY28i208zyzsrFUCpGTztPJ4ouB6ITmkqETsxZRE28c/MjhS&#10;MkDnb1wM49x9aQ3LEgrGzIWC5CPkepxt7UXAsA4oJzUSTht3yyAgkDMT8+/SgzAZwshwpP8Aqn/L&#10;pRcCUHFKDmqz3OzaSjgFQTmN+Pb7tOinL5Ow47HY/wD8TTAsUVGZSFLeW7Af3Rj/ANCxSq7MoYQS&#10;4P8Au/8AxVMB9RTLkofRl/8AQ1ollePb+6cZYDkE8f8AAc/rioZLsANvKRlSSokYoWC4bjcB6c4z&#10;igDyr4XP5fxr+MDYz51zpL49P+JfGMfpXsJGAD61498MjG3xv+LMKCYlZdK+dowEbFmE+U55+5n8&#10;RXrklyquIzhWHXecfljNAElFRySiJN5ww7lWXA/Mimi6UqpCN83T5k5/8eoAmoqBrtY8bkZQeMs6&#10;Dn/vqlafZjzFEPtI6j+tAE1FQ/a4XIEcscv97bIvy/rT2mRQPmBJ7bl/xoAcRmkKZ71GLgBgHAQH&#10;od6/40vnqWIUhsd9y/40AO8v3o8v3phukSRUYhdwJB3L2/GnRyhkDN8uSeNy/wCNIQvl+9Hl+9DT&#10;Iv8AEP8Avpf8aaLmJuFdWbsu9cn9aLBYd5fvR5fvTWuEXq6KR94M4GKYb2IEYZZM/wByRP6kUWCx&#10;L5fvShMd6ja5C7cowDdCWTr/AN9UrXKJGXOcAgHBU4PpwaLBYeUz3pPL96SWdYn2FZN+M4EZYfmo&#10;OKYt0oJ8xkjx6sQfyIFFgsShMd6NtM88Ek5j8o/dfzB83rSiZT0O7/cy38qLBYdtpQMU0SrnBEn/&#10;AH6b/CkSUsuSjA5PGMf+hYpjJKKjaZUwCGBPQYzn/vnNIJJD/wAs+Po3/wATQBLRUXmsPvIfwVz/&#10;AOy0eceyN+KP/wDE0AS0VGJGP8B/FW/+JpQzf3f0b/CgBWQGSJv4lY4Pp8pr48/aTS2h/aM8OyTb&#10;hv0jS9zE5AI8Q6Xggdupr69lufKlQFfVhw3PIUD7v+3/AJ7fG37WsyWPx38NzOjzypotkfICMqO6&#10;+I9ICoHIwSQzHgHG3vmgD7MhwQxVtylm/wDQ2zUtRxQrDkK2RljjHTLMf6/pUlABRRRQAUUUUAFF&#10;FFABRRRQAUUUUAFFFFABRRRQAUUUUAFFFFAEcjlSo7Hj8yB/WviT9qjw3Zaz8ektLiygupXsvD0J&#10;knI2tHLqpgdNhHOchuv8OO+a+2phkpzzuXj/AIGtfEf7VE9n/wANMaXMzvJNap4WkMCnbuH9vdCf&#10;/rUAfTNv+zv8L0uHn/4V34VW5LszSDRLUscsTgkxknHP51ZufgB8NLqN1fwD4aO7HI0i3X/0FBmu&#10;8iRkQlv42L49M9qfQB52f2dvhfnI+H3hsHABP9mRc/8AjtKf2d/he0bRt8PvDZRiCQNMiByOnO2v&#10;Q6KAPOj+zt8MG8wv8PvDLO4AJ/sqEDAzjjHvTB+zh8LjF5b/AA/8OMnXC6ZEvP5V6RRQB8x/Gn4B&#10;/DvS/EHwthtvBmiwpqnisWV6IrNY/Otxpt/MYztxkFoU65r0V/2WfhTOyfaPAPh64dFCkyWCtkgB&#10;cgHOOFUfgKi+O43eK/gwvT/is2Of+4Pqdetbs7j/ALRH5GgDyqb9lL4P3Hl7vhz4fQocgwWgiP5r&#10;jNQTfslfCKe4M58BaOkjDDmON03Y6cK4969c3UoOaAPGl/Y6+DqyvIvgawiZupikmXP1+elk/Y/+&#10;EU2PM8HW0m37ubmdcf8AfMgzXstFAHi8f7HXwii3+X4PhgLdTBd3K7vr+9OaI/2P/hbCsgi0G6g3&#10;4z9n1i+hzj18udc/j0/GvaKKAPG1/ZJ+GyRhE07VosdSmv6gc/8Afc7fpUD/ALIHw7eVWEWtgDqv&#10;9u3nP/kSva6KAPEW/Y++H+9yjeIIQ3aPXbsfzkNJbfsh+DLSSQw6r4sgSRCjpB4kvI92fXbIM45/&#10;Ovb6KAPEm/ZI8INb+T/bvjXaI9i/8VXffL7/AOt+lCfsn+G45GZfFHjZQY0QAeJbpvu55+d29e2P&#10;xr22igDwu6/ZE8OXUUqt4t8cB3QorjxDP8uSCe/sKU/sjeHVaRo/GHjmNpHLu39vyMTwB/ED6dvW&#10;vc6KAPBp/wBkDQZypPjfx2CucY1w/wDxFMf9j/SHAB8feO1A6bNZx+eUNe+UUAeCRfsfaGjEv468&#10;dTcYHmaujY+mYjVeT9jXRns5bX/hOvGZhlOXDX8RPtg+Vx3r6DooA+dZf2L9Ie0htl8d+LBFDnZ5&#10;k1vKRnGeXhPp2qjJ+w9pjqV/4T3xE2SD++trCXGPTdbnH4V9MUUAfMs37EFg1ys0fjfUmIXbi40r&#10;TpMfTEAxTf8AhidPJWI+OJXRST+80DT2we2P3fFfTlFAHzAn7EgjDMvjmTz5OJZD4fsDvA+6MeXx&#10;jJ/Oqsn7CNrNdRTTeMY5zHnAn8MabJ1x03RHHSvqmigD5RuP2DoLi4Zz4vsljPSNfB+lj8z5XNKv&#10;7Cm0gDxnYeWv3V/4QvS+Px8uvq2igD5Q1H9g6DUoEjk8WaazIwZXfwZphx69Ix1qZv2GU82Vk8T6&#10;LteLywsngjTW2+4+UV9U0UAfJr/sIu5U/wDCX6LHtQL+78DaaucfhSf8MIOv/M26FL/138C6c2Pp&#10;jFfWdFAHyRcfsFtcRlT4q8PoSMAx+B7JP/QXGfxqtF+wM1nBBH/wleiS7CxJ/wCENtRnOP8AppX2&#10;BSggdRmgD5Aj/YQmSdpI9f8AD1wCMbZfCUK7fpsmXP45qCX9g28VQF1nwqPlcZfwuo64/wCnj2r7&#10;EdVfHBX6GkEajqob/fGaAPjuT9hK+lVf+Jr4TcrF5QP/AAjQ49/9fSD9hTWF2gaz4TwqBAP+EYHb&#10;/t4r7F24+6ka/wDAKPm9I/8Avj/69AHyDB+w3qKIRNq3hNvmVlP/AAjIGMZ/6b+9Vj+wdfB5G/tv&#10;wn87l8f8IwvGf+3ivsgDP3ljb/gFG1P+ecf/AHzQB8fW/wCwneLHKra14TO7HP8AwjA46/8ATxUe&#10;ofsEXF7bxxnV/DBZM4aPwuOOnUfaPavsQovaOP8A74pVVRn5VH+4MUAfIDfsJ3kmmx2h1bwrE0bA&#10;+Y3hZQW/D7RTrr9hO9uXOzV/CPlkoWRvCayfdz/08jGc19eOitj5VP8AvjNJ5Q9Av+4MUAfHr/sH&#10;X6xiP+2fCKoHZ1C+E1TGcf8ATyc9KrTfsDX0jxyLr/heKRM4KeGwAQeoI+0c9K+zBGo6qG/3xmjY&#10;n/POP/vmgZ8a337CGq3IgS31nwdBFFn5Y/Cq5YnGST9o56Vynjv9lXUvA2seAra4vfCd0NZ19NPj&#10;n/sh7b7K4tbiYS4SY+Z8sLptJGPMznjB+9SuPupGv/AP/r15P8cnceKPg7GGCeZ4y5Magfd0rUW7&#10;5/u4/GgR4Nf/ALE2s3kxW21bwgESXd5h068iLBZJFwQl2OwHXOMVnTfsJ+IV09bddT8HSyi4edZm&#10;i1BNobHy4+2HPTrmvt+GN0DfvnxvfgBf7xPp7gfhUmH/AOern6hf8KAPi1v2LNfkkMgm8Fo5VVPz&#10;aid2O/8Ax81Xk/Yq8WSH9zL4M464uNWT/wBF3P8AP/GvtgrISMSsB3+Vf8KJUMoXLtx6MR/IikB8&#10;Tp+xb41gztfwcc9f9N1v/wCSKR/2MvG74/5Epsf39Q1tf/a5r7XWDHVnP/bR/wD4qgxuPuOR67mZ&#10;v/ZqLAfE4/Yw8ar95fBXts1HW2/9r0+P9jzx/byRmzl8KwjeGk8jXNdttwHY7Z+ev4fjX2qI3P33&#10;J9NrMv8A7NThGFB5fn1kY/1osB8cX37JXxKu7BoI9Q8OQM0m/f8A8JP4gbA9P9eKgm/ZH+J5voZ1&#10;1Pw5sSMoY/8AhJ/EHJ45z59fZZhbJ/eH/vp//iqUQsOrk/8AAn/+KosB8Xn9k34opbQw/b/DjFWY&#10;l/8AhKPEHOcdvP8AapF/ZF+JxHOq+HB/3M3iD/4/X2cIzg5Zj/wNv8aj8hgT+8P/AH0//wAVRYD4&#10;1P7IvxMH3tU0E/8AXPxH4gb/ANuKkt/2TfiNFuEup6KUbqv/AAkHiDn/AMma+x/Jb++f++n/APiq&#10;UQ+rMfo7j/2amB8ct+yV49murXz9S0FrWKQMYpNZ1yTOflwN85x97t6flytl+yf4suPFmsaCz+E7&#10;i+srCzuJJZ9R1pnCSy3SoOJhkfuWP4/n92zRYA5dlJCY8x+CWGD17Yrzzw5EP+Gg/HAKvk+GNAYy&#10;CV8N/pOrDpnjGP1oA+dz+x540FtDEieDlKZy32/W/mzj/p4oh/Y38ctnbceEof8Arnfa1z9czmvt&#10;Dyh6v/38b/GkMI7M/wD38f8AxoA+MJ/2NvHI27rnwlN/10vta4+mJxSRfsaeNJAwc+Dj6f6drf8A&#10;8kV9oCEd2f8A7+P/AI0GEH+J/wDv4/8AjQB8UTfsTeN2wIrzwlboWDOsd7rXz46A5uD7/nV2+/Y1&#10;8ZX9xvkk8JNGqhY45L/Wjs9SCJx14/KvsnyP9t/+/j//ABVHkf7b/wDfx/8A4qgD4rk/Yo8aPj99&#10;4O46f6ZrfH/kxRB+xX45juEke68HSKnRPtetj/25r7U8j/bf/v4//wAVR5H+2/8A38f/AOKpAfF0&#10;n7G3jmK4kdLnwkkcuN0cd9rQ6e5nPrXzZ+2L8AfFfhe9+G/hy/udHkTX9WMdvFa3WqSQpIpjjEku&#10;+Q/c+0AjBH8QzzX6yCELyzuB6+Y//wAVUMtgJyjSIBIjBkZ8S4wwPG7ODx2+vYUWA+Ln/ZF+I9ze&#10;3cq3vhLzHkdtyavrEr/NI5Jb96MZ447YPXtGv7F3jwGQSTeEmiZCFSS+1o7WPUgicV9sx2zRx7PO&#10;d/mZtzEg/MxP8OOmcfhThD6sx+juP/ZqLAfFVt+xV4vS4ilA8HDYgVh9u1v5z6/8fHFTr+xf4wFx&#10;PJ/xRpEqbQv27W/l/wDJivs4wA/xP/38f/4qk8j/AG3/AO/j/wDxVFgPizUP2L/GksSJFL4SgIUK&#10;THf61zj1zP704/sc+OmtYIUfwe5izl59S1oZzjpib2r7SEAH8T/9/H/+KpTGy/ccj13Mzf8As1MD&#10;4nP7GPjgyJ558FPGOqJe6w+7/vqY4/CgfsX+MvMbafByx/wp9o1X5f8AyJX2wI2b77k+m1mX/wBm&#10;o8kf3n/7+P8A40AfF1v+x140tvMw3hIb0K/u73V0wex4l5pt5+yT8Qo4W+y3HhZE+zvHIi63rkLu&#10;djYIKzD16HNfafkj+8//AH8f/GoLmLayFQzH7u4yP8u4hc9f9rP4fjQB8J6N8B/Hur+OPGmg6Wuk&#10;W97pEto093J4q8QR+Z5tuu3A87nHlt3710qfsv8AxbiVdmoaPFJ/G8fjDXxv9M5kPTn8691+G8pu&#10;Pjx8ZVUuohm0mLLSOwObIPkDPH38Y9q9Y8t/7/6t/wDFUAfG8n7N/wAYQ0edX0/yxncieMdb+b/v&#10;ot+lVrn9m34xuHEer265x5fl+MdVOz1+8Vznjp6V9pCNh1cn/gTf/FU5Qy5+dh9Dn+eaAPjiH9nz&#10;4ufY44Z7y2kZc7nk8aaqNx7HC7unv60yP4A/GpCxOuRMW4PkeMtUXgdAd+P0r7KcM2PnY/U4/lih&#10;VZc/Ow+hz/PNAHx0vwA+MBBzrMkZPceOdTXP/fKN+uKfa/AL4vW6y+ZrNzcl8bSnj3Uxs6/3kGfw&#10;9K+wmVmx87H6nH8sUKrLn52H0Of55oA+NZPgH8aVDiPWbt93TPjzUPl/Sli+BPxqSMK+o3bkdx4+&#10;1Af+y19l/N/z0f8A8d/woy3/AD1f/wAd/wAKAPjj/hR3xm8plF7d7yQQx+IGoHH/AI7SN8CPjXcu&#10;7yardhQAERfHuocevOPpX2P83/PV/wDx3/Cj5v8Anq//AI7/AIUAfGdt8EPjIPOSW8uj02l/iHqA&#10;9f8AYNVZf2ffjKXLxavPE/Y/8LB1E4/8dr7WO7++T/vAH+lHzf3h/wB8igD4tj+AXxtFrPHHrbCS&#10;XG6SXx3qcnTPQKhx1pLL9m340SWzi81O3v5I8eWZPG+rptz1xiP2H5V9pMHP8Q/Ij+RFM8tiwJc4&#10;HYMw/wDZqAPjMfsyfGRkiLXtkcSrJt/4TjWOAucj7nfP6UyD9lv4tiWU3V1pc8TyPII5/GmuNjOM&#10;AFCvTHfOc9u/2cYSWJ3sB6b3/wDiqURMOjn8Wc/+zUAfFg/ZK+J95JDJe3XhyaSItzP4m1yUMDjA&#10;w8hxjHbrn2qay/ZG+I1rfyzq/hGON12mO28Qa5CT6Fiso3Y9x3PrX2b5bd3P4M3/AMVS+Wf7zf8A&#10;fbf/ABVAHxtbfsmfFBIBC2p+HGRGJUf8JP4g4z2/1/tSy/si+PpsfbZfCt3j7nn63r0+31xun47f&#10;XHtX2OYmPRyP+BP/APFUqxH+JmP0dx/7NQB8X3H7G3i+5jx5Pg5WByG+362cf+R6kj/Y48amRzt8&#10;E7cABZLjWJMfTdOcfhX2b5Q9X/7+N/jSGEH+J/8Av4/+NAHxrJ+xt4nbBu4PA7kfcKT6smPX/l5X&#10;Pb1pE/Y38UtnyYvBLAdQ11rPH/fN0a+zY18vOGbn1Yn+eaJF8zHzNx6MR/LFAHxoP2PfFdv9+PwO&#10;men+k6yf/QrtaD+x54iuP9cvgk46YudW/wDk2vsuNDHn5m5/2if55pxLHo7D8v8ACgD4wf8AYz1/&#10;jYfBaev+k6vz/wCTtEf7GniBfN3zeC13xNGP3+rcE45/4/e2P1r7O+b/AJ6N+Q/wo5/iYt9QP8KA&#10;PjCT9jPxBmB428FO6xxW5c3Gr8AMHY4+29TsAx2681wXiPwM3wb+IHh3QdU0rQ7hrifTNV/tDSLm&#10;7Zo4YtesGkjkFxLLuBaSIAqVxgkhuMfoRKEaWBSzKd+4bQOyn2r5A/atvCvxw8GJcRCaFdJtJGUE&#10;Auja/pKMvA45ZWz/ALOMc5AB9eWgYIwcjzAxLgHO0kltv4Bhz3qxUUCthmbG5mO4gY3EfLu/EAce&#10;1S0AFFFFABRRRQAUUUUAFFFFABRRRQAUUUUAFFFFABRRRQAUUUUARyj7p77l5/4GtfD37Uq2Q/ad&#10;sA7wW8r23hklppdpkxrw6DHbP619wzHAU/7S/wDoa18MftZ3FvY/tNabLPbw3B/s/wAOzKZUyV26&#10;/GMA9s7v0oA+6d5kkLZymBjHTqe/5UpOKRVwTj7vQY6ev9aGoAC+O1AfPamkZoAxQA8HNLTVp1AH&#10;kXx5ljh8UfBp3fDDxoiquPvb9Nv4v08zP4Y969aiPmQo46Pl/wA+a8m/aBjhTUfhTdzAH7N41syo&#10;9S0Fyn6Bi3/Acd8j1e33LGsbJtCDaOc5AJAP4gA/jQA8jFAOKGpKkkXdSg5ptKDii4XHUU3dRupj&#10;FJxSbqCc0lIQu6lBzTaUHFFwuOpCcUm6gnNMYbqN1JRSEOBzQTikWhqYw3UoOabSg4pjFJxQDmkJ&#10;zQDipJFJxQDmkJzQDii4x1ITigHNI1MYbqN1JRSJHA5paaDilBzTGLSE4paa1MYoOaWmg4pQc0AB&#10;OKTdQ1JUkjgc0tNWnUxhRRRTGFFFFABRRRQAUUUUAFeTfHRGPij4OSgZWPxkoPP9/TL+P/2pn8Md&#10;69Zrxz9oOG9n8TfBeO0YBT42jeQHuE02/lx+Plke27PbFAHr9tIZbdHZdhcltuc4yakqNFaIKrYO&#10;1QuQeuO9O3UAOopu6jdQA6kJxSbqCc0AKDmlpoOKN1ADqQnFJuoJzQAbqN1JRUkjgc0tNBxSg5pj&#10;EZwpUEZyR/6EB/WuA0PzLf44eLI3jXC+HdFRZQ3L4udTPIxxjNd5cxmWIKG25dBn/gQP9K4DQxE3&#10;xy8WhEZX/wCEc0R2Yvndm41QAY7Y2/rTGeikYAPrSUbsgD0ooAKKKKACiiigAoopjMQyqq7nPOCc&#10;DHfmgBlxM1uvmAKygcq7bR1BJz7KGNcT8FPiEnxT8DHxJBIJbKbU9Rs7aQNkSRW15NbLJ7b/ACd2&#10;O27GTjJ4H9tL4uJ8K/gZrb2UhPiDWI5NG0iOM4la7nieNGjX+PZu3HGO3IzWz+yN4BvPhd+zr4J8&#10;NagAt7b2bXE8anIjkmkeZ0z3IZ2z7mgD2GikBzS0AFFFFABRRRQAUUUUAFQXJ8sxvnjeqbfXLrz+&#10;GP1qemsokKqR1YHPpg5/pQB5T8KpFk+LnxczD5UpvNMZm3Z3D+z4gO3sfzr1ivG/hHvl+OXxqlL/&#10;ALuO50a2WPHddNictn380DH+z1549koAKKKKACiiigAooooAKKKKACiiigAooooAKKKKACiiigAo&#10;oooAKKKKACiiigAooooAKKKKACiiigBpk2SRjOASc/Lnsfyr4y/awjS3+N/h2afdEj+G7VImX595&#10;/wCEj0XJxxtxx65z2xX2azsjpjG3IBBHXJA/rXxt+0/a3Wp/tBeGrRbkWtmNJ060eVo/M2GTxBp7&#10;AgZH/PsRjP8AF7cgH2SBuYv0ByuPcMcmnU0YUlM5blj9CTinUAFFFFABRRRQAUUUUAFFFFABRRRQ&#10;AUUUUAFFFFABRRRQAUUUUAMkXzMLnHIP5MK+Hv2svs8v7QlgJog5m0rwyN+7/Vb/ABAO3f8A1ftX&#10;3A52So3U9NvrllGa+D/2sXS2/aVsSJvPxZeFIXh27du3XyQc++49u1AH3krAqu3lNoIb17f0/WlI&#10;zSAbWCDhAikD060pOKAE20baUHNLQAgGKWiigDxr9oS7Fv4o+DEc8YksZvGWJucYZdL1CRP1SvX7&#10;eCSAzeZJv3vlRj7oCqv6lSfxryf47LFdeNfgrZuglaTxfLKsPTds0fUs89sZFevcliScjJAP4nig&#10;BCM0m2nUUhDdtG2nUUWCw3bRtp1FMY3bRtp1FIQ3bRtp1FFgsN20badRTGN20badRSEIBigjNLRT&#10;GN20badRQA3bRtp1FIQ3bQRinUhGaLDEWlIzQBilpgNIxQBmlIzQBikITbR92nUhGaYwBzQRmgDF&#10;BOKAE20oGKAc0tACEZpNtOopCEAxS0UUxhRRRQAUUUUAFFFFABRRSE4oAWvIvjvGZ/F/wViExh3e&#10;MmOQM5xo+p164DmvHfjxC0/j74HqH2bfF0znjOcaNqXFAHsAiUO7DIJY5yfelIxTsYH/AAIn9aQj&#10;NACAZo20oGKWgBu2jbTqKAG7aNtOooAbto206igBu2jbTqKQhu2lAxS0UxkcrY2jH8Sn/wAeA/rX&#10;AaAmPj340XP3PDehpn1/0jVDn9a72dlXaST95e3+2tcLoKOPj143dgAH8P6JjBz/AMt9ToA78DFL&#10;RRQAUUUUAFFFFABUdwzCFtoc9CdgySPSpKjkjZ3jZZGjKNkgHhh3BFAHgfx9+DPiL4xfEfwN9ufS&#10;4/h1oN+msXE20/bkliRiFjPZSQA3XqPSvTfhN8SNI+LXgmHxNoaGPTZru8tIlIwT9nupYC2O24x5&#10;/HHatjxXof8AbXh7VNPhlFlLqFvLZrdIm54DMuzzF5H3c5xxnHUV4P8A8E69MOlfsg+C7VpXnaO6&#10;1ZXlk++7DVLsFj9aAPpFadSAYpaACiiigAooooAKKKKACk6PGf8AaxS1HK5QBsZ2kH9cf1oA8j+D&#10;8ePjF8a3z97VNL49MaTa17BXkvwjjC/Fj40uGyV1vTocY/u6PZHP47v0r1kHNAC0UUUAFFFFABRR&#10;RQAUUUUAFFFFABRRRQAUUUUAFFFFABRRRQAUUUUAFFFFABRRRQAUUUUAFFFFAEb8ui9Bwc/8CWvj&#10;r9om/Q/tQeHrUHzoRaaIZE6by2uxY/LafrntX2JMm/bg45HH/Alr49/aGggP7UnhNolCOtnoXmDr&#10;u/4nsWP60AfY20E78YY5X8ATj+dLSfxN6ZPH4mloAKKKKACiiigAooooAKKKKACiiigAooooAKKK&#10;KACiiigAooooAZIm4Aj7wZfy3DP8q+Ev2u7Gab4+i+tLFpjBp/hW4fY43SltclYKAcf88jzz9725&#10;+7w22ReM5B/x/pXwp+0+lnfftI6NBdRrK1lB4VtQjE/vvM1k/PwRjbv6c59RQB9IQ/G3Xm83zfhn&#10;4iWWMKpWJVkUjaGBzgf3sfhTbf4563cOwb4ZeJo8OqAmMc5z/hXrFukiIykBAH2gDPIAAB6+1Pkj&#10;EuzcW+Vg3DEf1oA8rf436lbW08s3w78TKY3Kqq24bdjr34qGH49X88Cyp8OvFBH8YNuBt9O/Netx&#10;RiIOBuIdixyxNN8rDZ3EDsAT/jQB5A/7ReyeOJvA3iaMkHcZbTGMY6Yzn9Klf9oZI7Ezt4N8Q784&#10;8sWpP64r1uSMyJt8xo+c5jOD+uaUBgxPmyYIAxkY/lQB8tfFT41W+s+KPhDqI8OazYXVp4qk8tbi&#10;3ILB9J1FSF9e36etejR/tLaUkohu/DfiG0mPmbU/s6SQErI6nDKp67c84696sfHKZR4r+D8LMRJJ&#10;4tbZKwBKbdK1BjjjvjFepogS4fZIWODkHtlmPGPqfyFAHkMv7S2mW0CTTeHdeWN22qV06dv/AGnT&#10;5v2mdBEirBo2vzYGXJ0udduen8HPevW1idIyofknJJLH/wBmpfKO9mzywAOC3+NAHkUn7T3huKWJ&#10;H03Wk3gkl9OlXGMeqjPWpk/ad8ITiJYotWeeTOIv7NnPA68qp9R1r1aO3ETlkd0z1wc5/wC+s/pQ&#10;YGG1llbzFzhmxjB6jAxnoKAPKT+0/wCDFkZSNXwvGf7Juuvcf6ug/tQ+B0Ul5dTjPYPpV0M/+Q69&#10;Y8ob2O6TB7eY3H60yS0SWSNjlgueGZj/AFoA8v8A+Gm/AxjQpc37yNk7P7OnXAHX7yjP4Uw/tPeB&#10;TE0qXd2Y143PaSLk+3FepvaozblwjDgHaGIHfrn9Kjk0y3kQoYoynZTEhAPftQB5xZ/tL/D+7jLn&#10;WWhVfvebA4x+nNPm/aQ8BI0ezWPOjbP7xIXwPrxXoB0HTWQI2n2rqOoaBOf0ph8O6YcBbG3jQfwJ&#10;CgB+vy0AcPJ+0b8PFaJE8RwSySZ+RI3yuPX5ajT9pD4fteC3PiCGN8EnejjH/jtd1/wjGkCVZF0u&#10;ySRejLbID+PFIPC+lfafPOm2TuQQS1shJ/TigDh4f2j/AIfSsV/4SO0U5wM7/wD4mp7v9oX4f2Sx&#10;mXxNZEPnGwu3T1+XjrXYDwpozKwk0jT3BOeLVBj9Kig8FaBbM7R6NY5fGd9ujflxQBxyftIfDuTO&#10;PE1oMeocf+y1Iv7RPw8fI/4SiyB7A7+f/Ha7CXwfocuM6Pp4x6Wqf4VEfAvh5yC+i2LEdMW6DH6U&#10;Ac5B8ePA00ckh8SackakDc04Tk5x9/b6ds1af4zeDY5GU6/ZNsXc/lzpJtB6Z2k9eevpWje/Dbwt&#10;qUYju9A025jU5VZbSNtp9srQnw28LRvIy+HdLXzFCvss403AdPugdMn86AMsfGvwb/ZxvTrlqIQ2&#10;373J+lTJ8Y/Bbqr/APCR2CKwyPMk2k/hirb/AAy8LvHCh0HTsQsWjHkDAzjPGeegqKf4VeE5rh5j&#10;4e00u4Abfbgjj0GRjrQBC3xk8Fr08R2D/wC5JnH6U63+LvhC6lEUWv2W89N8m0fnUsfwr8JpnPh3&#10;TOf7lvt/rSXHwm8H3ULRSeHbHa39yPafzoAcvxU8I/aTbv4h09ZR/wBNhtP41BL8YPB0Vw0P/CRa&#10;eXX7377j86R/g34Key+ynw7ZmL12/N+dQR/A/wADRoif8I7aFU6ZXn8TQBoxfE/wrcDMOu2U2Ouy&#10;UcfnipB8RvDhYL/a1rk/9Nk/xrNm+CXgWcKG8MWDbem5D/Qioj8C/AZBH/CLadg9fkb/AOKoA6Nv&#10;GWhpA051exMS/eIuEOP1qG38feG7lkCa3Y5f7ubhBn9a52P4A+AIkmRfDFlsmxvU7znGcfxe5qE/&#10;s7fDkmMjwpYgx52Y38Z6/wAXtQB1Unjrw9HI0f8AbNizr94C4Tj9afF4w0W5R2i1SzfYQDi4Tv8A&#10;j7Vykf7PXw7ikkkXwrY75Mbid5zjp/F7026/Z5+H90gX/hHLaHBzmJnXP1+agDspvFGj20gR9Vsl&#10;JGRuuEGf1pg8XaKsqo+s6apfO3F2hz+tclH+z18PUMu7w1byhwB+8dzjGenPvVJf2Y/hotyJv+EX&#10;tyw7F3/+KoA75vFOjrOkX9q2TPJnYFuUOcfjT5fEWmQg79QtFYEDBuE7/jXByfs3fDyS4Sb/AIR2&#10;FHj+4UkcY9f4uelNuv2b/AV0wZtFTdkEnzH5/wDHqAO/bxBpiuV/tGz6A5Nwg/rSrrlhJnZe20mO&#10;uy4Q4/WuCvf2cPh9elC2gqm0Y+WZ+f1qKH9mr4fwZ2aMy567biQf1oA9EbWbNUZjcQ8f9Nk/+KqN&#10;vEGnp5Qa8t1eTO1WnQZx17+9cBN+zZ4CmjK/2VMue4upP8aW2/Zt8AW2D/YxldVKq0k7nbn05oA7&#10;5fEOnyNII7uCUR43FJkOM/8AAvaiDxBYXLOI7mJimMgyp/8AFVwNn+zj4FtLQRDScOSS8iSupf0z&#10;83b+tRSfs0eBGkV002WI/wAWLh/m/WgD0WXXLG3A867t4ifu7p0G7171BF4q0qRmU6haAr1/0hP8&#10;a4ofs6eAzJEz6OZgmeJJ3PX8ahX9mr4frczS/wBhpiTHy+a/GM/7XvQB3kvinSIkLNqVpnsPtCc/&#10;rRD4m0u62iK+t5DgkhJkO36/NXCn9mv4eO6s+gIwXPHmv/jSx/s3fD+CdpItE8oEYKpO4/rQB3K+&#10;JNP8oP8AaI+W2gean/xVeW/HXUI4vG/wYuFKPFF4rkDESKT8+k6go4BPrn8K1Zf2a/Arwqi6bIpD&#10;bt3nv/jXnXxb+CnhzTPHfwfWzW6tRP4nlRxHO2CF0nUG5yT6Y9s0AfQ8mu2UW5XurdXUnjzR03sB&#10;z/wE0smu6dFJta9g5x0kB615lH+zH4QWN4zNqzZkd9xvWzlpHb0/2qnP7NnhHzNwk1QHj/l9J6fh&#10;QB6Sur2bzOqXMLJGAXcSD5c5x/I1Kt5EwLCSPZ6+YK8t1H9mfwnqO8NdazCrFSRDflc49ePeopv2&#10;YfC0shK6jr0aFQuxdRbHH4UAeppqlrKzKk8TMOo3j/GiXVLaEoHlXczBQFy//oIP615Pa/sr+ELS&#10;481b/Xye4OpNg/pVqP8AZn8JJO0hutdcllYD+1JVwRn+7j170Aemx6lFJLsyASxUZyucf7wHr2zU&#10;7XEayiPzEz3y4GK8ul/Zv8NOrbNQ12J95ZW/tORtucf3ifT2qKf9mnw1cGEvqevb485YagwLZx7e&#10;1AHqpuUXzDvj2JjLbxTEv4Su95Y0Rvut5gOa8sT9mXwuqzq2p6+yS4yp1Fu2fb3pp/Zf8JtbmE3+&#10;vFP4c6k2V+nFAHqwu1MgGU2EEhhID0oi1C3kj3maNQDg5cf415VH+zN4chEAj1bXlWMMGBvyd2ce&#10;3HSluv2ZPCt1aeQb/XVxk711Fs8/hQB6uLmJ+UljceocUfaY/MVNylmzgKwNeT2v7MXhW1gWMajr&#10;5x1b+0m5/SrMP7Onh22bMOp66hPXdflv6UAemfaVlZ40ZSyFSwUhsc5GeeOhrzvw7dxR/Hjxu7bV&#10;jfQdEVJRKGWQibUScemNw/MVmJ+zR4ZtdXivYtV8QpIciVRqTbZQflwRj/azXKeH/wBnzw2PiX4h&#10;0UXmsLZ2Ok6bcwFb4hwZZbxWDNj5v9SCPTJoA+h/MyRtwwIJyOf5A1DDfRuCXZU5wOSM/wDfQFeb&#10;L+zt4bJHmahr0gUEKBqkiYz/ALuM/jVRP2ZfDMZXZqevLgknOpyPn/vonH4UAer/AGqIOA0iKpBO&#10;4uP8aZHfQvHvaWNUyQT5g4rzC/8A2bPDGoWhgfUNdXuHGoNkfpUY/Zi8JeUI/t2vFAMEf2k3P6UA&#10;eqtdx+U0iOkkYI+YOKRdQtnkkQTJlACcsB1z7+1eXL+zV4ZihaKHUtejRiCR/aDHp+FNb9mXwo8j&#10;u1/rpLAD/kIt2/CgD1BdRiYsA6HHUhwaX+0ICwUTQqT2eQAn6eteYW37NHhW1Egjv9eG/GSdRJ6f&#10;h71CP2YvCxZzJqGtyk/dJvjlPpx/nFAHq93MYogwQsBl88kfKC3UA+mPx79K+Vf2MPjJ4R8P/Cqz&#10;8By6jIfEWj+IL7Sbm1Nu6EXFxqV+8KjcBncsUh46bea9Of8AZf8ADfkTBtc8TEYyv/E3lVUI9lxn&#10;PvXx1+yF8M/Dfi79qL9ojTdRW9Evh/xXPqWmPFdurRvHd3qAtuJ3H5yQeMZPXNAH6QRX8UtyYg6f&#10;d3hg4OVyQD+Yb8qU30CZ3yxqM4BDg5/WvJ4/2X/C8KtGup6+FVm2t/aLZAY7iOnqT+dPtf2Y/C9v&#10;AI21LXpCCTuOon/CgD1VdQt3kCrKp4JzuH+NMTUoGQOzqqkkZ3jr2715kv7NfhhHDLqGujggj+0D&#10;/hTIv2aPDSPHu1PXHRCSUN+cE8Y7dufzoA9ViuVkcoxRHUZZd4OB2/OootRhlljTfGN27J8wHGMf&#10;415ZcfszeHri9NwdY19SQQVF+eR27dqW1/Zh8J2xVhfa8zLnk6k3f8KAPVWvoclUkR32swUOO2P8&#10;aX7ZCNu6RFYqGI3DjP4/WvK7f9mbwtaGZotR14PIpXcdRY7c/hRL+zV4cliKnVdd3kIC/wBvP8Of&#10;b3oA9Rm1CKFNzMoUfeO8cenekutStrfTmuXfMBGd4wenOOteZXX7Nnhu6kYnU9dVGUAoL89vwqK8&#10;/Zl8NXditqNT8QCNeFQakQMkdTxzigCp8Ib+OH4x/G2Cd1Rn1uxmX5h0/s22ix/5Bz/wLHbJ9jMy&#10;IAwZTH/E+4cV8weAfgnofiP4sfFv7S+rRRw6rZCK8h1AgzF9Pt5GUjb/AAb1HXnPavSYP2a9Bh3B&#10;tZ12SJ+sf24j9ce9AHqqXcErAJKjAgnO4UJP5sW6Mxu2fuiQdPXNeVSfsz+F3dCNR15AoIwuonv+&#10;HtUUX7MXhu3iKxav4gRiT839oN0PUdKAPWVvI5Q7RMs0afeZGBwfzp6zBtjHCI38TMB/WvJIf2Yf&#10;C9tFNFFqviKKKXBZU1NhkjPPT3pIP2YvDcMMkTaz4ilRsbN+pMdn04/zigD1z7RGXYCSMgd99I1w&#10;qkAfvM90IOPrnFeRW/7MmiWYP2bxJ4ntS33jDqON3pnKnpz+dTSfs3aTNbvHL4n8UTMSpV5NSztx&#10;6YUdf6UAetAvjJhkB9Bg/wBaN394eWPV8D8q8ml/Z1sGuXkj8UeI40ZVUIb4nGM9/wAagl/ZttZb&#10;q3k/4TLxRFHHnfHFfY8zOMZJB6Y/WgD2AsF6soB+6Qc5pskhixvMag9MsRn9K8nm/Z3t2lZovGvi&#10;yJf4VOoA4/8AHaWL4AyRBlPjvxNKjdVkugcfQ4oA9XSVXz+8iP8AuyZ/pSv5gHyRiT/dYf1ryC5/&#10;Zss53R08ZeKoGGd2y/A3f+O1LP8As52ctqYh4w8Ul+0kmobtv0AAoA9aMgQZceX67v8A62aTzlI3&#10;D5k/vL2/OvJof2c7G3sDDF4t8URTP9+ZNQ+96cEH370rfs5afcW8UN14s8UXSx5Pz6hjnjnhaAPW&#10;lLHrGysOo4P9aJGMaF2ARR1LnH8s15C37NelPbyI/ibxI0r4Hmf2geAOgxj3po/Zr09Y4I4/F3im&#10;FEz5gj1DHmdMZyDjHP50AevrIGj37k2n7pDdT6c1EboFW27CwIGC/fv0zXlEX7NumBv3/ijxLeRi&#10;VJESe/zsC5yAQB1yPypD+zVpUazi28UeJbNpJml3QX+ODjCnIOcc8+9AHrf2mMz+SreZKBllTB20&#10;NcxrI0ZO11xkMQP615ZF+zloqzNNJ4j8UXE5AG+TU+n0woqm/wCzFob3LTnxB4hdm+9vvyf6UAev&#10;+cPVB9XFBuFH+0cfwAv/ACBxXlp/Zv8ADciKJdT159vQjUCP6Uifs1eF0mWQal4iG0EYXV5Uzn12&#10;4z+NAHqMd2jReY/7pQCSXBXH/fQGaSK+injjdCWEmdu0Fs4+gOOteXx/s2eGIg6jU/ELRvnKyatJ&#10;J+W7OPwqP/hmbwz5cCjVfESeSWKGPVZI8ZxnO3Geg60AeqG7G4qAdy9QyOP/AGWkN4FzuwMKW6N2&#10;/wCA15bH+zN4XSR5G1PxHK74yX1qc9P+BU8/s0+FG3brzX2ypX/kMT8Z/wCBUAepR3SSDIyflDfK&#10;jHr+HtTP7QgYNtZsqQDvRl6/hXmK/sz+DcASvrc4CBP3msXHGM+j+9MH7LvgFVcLa6mSxBJfV7lu&#10;n/bSgD1KSZFmBLAIu3JIPUsuO1fG37QVtfWf7UXh6+eEPa3MGgxwEMeduuxbjyP9pa94uf2ZfAsk&#10;gP2TUBGSm5f7Uujkh1I/5aV4B8Qfh9a+C/2lNBs9NsGhsfsWhyq1xqMk7NjXY+Nrk7cZ7dc+1AH2&#10;weHYDkdc/iaKYg27lJydzN+ZPFPoAKKKKACiiigAooooAKKKKACiiigAooooAKKKKACiiigAoooo&#10;AaR8yH3I/Q18H/tPW0cv7TliS7rNcDwskZVN2wrrMXJ5/wBqvu6aXyghCM3zqOB6nb/7Nn8K+Hf2&#10;mdbl0X9pJYIoopXVvCBWTdlsPre1uMcY8sHrzu7Y5APuRHZhhzll+Un196dUcQwHJHzb2BPrzUlA&#10;BRRRQAUUUUAeRfHF7f8A4Tv4KpO2C3iucr+GjalXrmxQ5dRjdx+RP+NeQ/HRYh49+CLyR+Yf+Eum&#10;RecYzo2pc/pXr+c5HYEj9aACikJxSbqAHUU0vjtQHz2oAdRTd1G6gB1FN3UoOaAFoopCcUALRTd1&#10;G6gB1FN3UbqAHUU3dRuoAdRTd1G6gB1FN3UbqAHUUgOaCcUALRTd1G6gB1FN3UbqAHUU3dRuoAdR&#10;Td1G6gB1FN3UbqAHUU3dRuoAdRSA5oJxQAtFN3UbqAHUU3dSg5oAWiiigAooooAK8j+OUhh8b/BV&#10;wu9j4ulQL066NqXP4Yr1yvJfjVGv/CwfgnKz/wCq8WTkR4+8f7G1Lv2xQB6yAOSDnkj9TS02NCiH&#10;Jzl2b6c06gAooooAKKKKACiiigAooooAKKKKACiiigCKX/Wp+H/oa1w+gf8AJbfGH/YA0b/0fqVd&#10;xIP3iH6f+hLXB+HJfM+N3jIYxjQNG/8AR+pUAeg0UUUAFFFFABRRRQAUUUUAQ3TAQspPbOPXHavg&#10;T9le/stN/br+NdrEBGL7Ur+KV8/ekN5OQMd8YP5196arN5FnO4C7/KZULnC7zgLk4OBk9ewya/K/&#10;4X61c6Drfg740WUjLYeI/idq9rPeP0uLK7ljnilb08tPOO31yMjFAH6ubiSQwCv1IByB26/hS1Xs&#10;pBLHIw2jMjHCvu4Jypz7qVbHbdirFABRRRQAUUUUAFFFFABTHJDRYfZlx2zng8U+mtgumRnadw+v&#10;T+tAHkPwbuGufiZ8ZYIyGtINfstjjs50mx3p/wABwvPvXsJOQB6V498G4Ps3xb+OEUZCwrr9h8gH&#10;Vzo9kWf8crx/s+9ewUAFFFFABRRRQAUUUUAFFFFABRRRQAUUUUAFFFFABRRRQAUUUUAFFFFABRRR&#10;QAUUUUAFFFFABRRRQBFKdrKR97gA9uWWvj34+W0dv+1h4blk8ye4u9O0OOMeZsXf/bsRAxz23H/g&#10;NfYUvMqL24Of+BLXxz+0fMqftY+FgZRE9rp+gPESuQzv4ltIc/gJmPv7UAfYlvN5xfGAoY7CDncu&#10;Tz+eR+HvU9RQIFDFQAhOVwMYBAOPzJ/OpaACiiigAooooAKKKKACiiigAooooAKKKKACiiigAooo&#10;oAKKKKAI5uArEt95RgHA++v+fzr4W/ajleb9qS2CWsbiGDwqrsvyli2vfKT9Np/OvumblVGG++hy&#10;Bn+Na+C/2m7meP8Aalsi4eFLuXwtAvkL5pwmtSPubpjO3AHufSgD72VNo5OeSD+fWnU2OTzY1YKy&#10;hhuG4Y680pOKAFoppfHak8z2oAfRTVbdTqAPI/jhD53jv4IrnbjxjIen/UG1OvWo23Bz0w7D9a8q&#10;+NAz4++Cn+z4tmb8tG1KvVUXZuGc5Zm/M0ADUlOIzSbaAGkZoAxTttG2gBKKXbRtoASlWjbSgYoA&#10;Rm20m7dSsu6gJjvQAlFLto20AJRS7aNtACUUu2gjFACUUoGaNtACUUu2jbQAA4oJzRto20AJRS7a&#10;NtACUUu2jbQAlFLto20AJRS7aNtACUUu2jbQAlFLto20AC0NSgYoIzQA2il20baAEpVo20oGKAFo&#10;oooAKKKKACvIPjhbtN8RPgi4k2qniu4yuPvZ0bUa9fryP40yY+JHwRiIwj+Krkl8/dxo2o9vxoA9&#10;bJyx/H+ZpaQ8c+pI/U0A5oAWikJxQDmgBaKKKACikJxQDmgBaKKKACikJxSbqAHUU3dRuoAZO20o&#10;QM/Mox9XWvPfDTsnx+8d25T5Y/D2hsJM/ezPqeRj2x+td7e3K2qieQExIGLY5PA38Dv9w18e/D/9&#10;q3xTrvxE8Qa4nwR8V3Cahp+nWcTaay3CIkU99+9lZlQoG83gAN91uaAPsyiqml3r6hp9vcS272c0&#10;sYd7aX78RPZverdABRRRQAUUUUAFNZiDgDtkknCge5p1NdN2ec5UrtYZU57kd/8A69AHzn+298U7&#10;7wd8KoPDPh5Gl8W+OZ38O6LHkKzSSxt5ki98+VvVT/flj6da+LPiz8Zvhp4S/Zmk+CGiT3Ooar4V&#10;eHUD4h0y2M+mteCVZL1o5sjKsZptmP4JkPbB+rP28Phvb6R4B8R/GayOpX/jjwzostpocMcpaCye&#10;5K28s8UQBxIFcOrfwvEp5xiqfiL9n7QfhR/wT68SeGbLTLQ3Fh4Yl1CW4kt9zz3fkLNJIckkDfuU&#10;KScIqDJ25IB9KfDDxVp3jPwLoOtaPcQ31nqFpFOJ4Gymdighj2ZQFHviutYbW9R2NfF/7GXwm134&#10;aWHgnXfC9/PefDnxp4dgvtZ0W6kyul3vlqRJC+TlZPMcFQq48scnPH2XboyRJvfeQNobGMgdDigC&#10;WiiigAooooAKKKKACmlWZ1wMjoT6cg/0p1NZmj2uDhQwDD2PFAHkXwgnV/jH8cUHJOt6bMfbdo9m&#10;Mf8Ajv616/XkPweigPxW+NlzHJmU69YWzx46BNHsSrZ99547bepzXroOaAFooooAKKKKACiiigAo&#10;oooAKKKKACiiigAooooAKKKKACiiigAooooAKKKKACiiigAooooAKKKKAIpjgrgc5X/0Ja+Nf2iD&#10;Cf2stDhnj3eXpnhopLn7xPizT88e2BX2WxCzIW+7jH4llxXyF+0DDDcftSeGUkwrRWGhC4k/5548&#10;RW9xHx33G2Ke2/POMEA+voyu3CtkYHHpwKfUUBOZFMXl7WCjnO4bF5/MkfhUtABRRRQAUUUUAFFF&#10;FABRRRQAUUUUAFFFFABRRRQAUUUUAFFFFADGj3yL87KMfdBwCcg/0/U18R/tFpev+01b3B/d25fw&#10;hEFt0DGNjq0v3jkdfN44/g9+Pt1xkYzhecn8DXwb+0NZ6XP+1naebd6ijyXvgllhtT+7+XVm++c+&#10;4x+NAH3ZZswiSOQMJVQbgzZ9R+u3P41M5ximwkDcpcSOGYk4xgFjgfhyKcy7qAGE5pKcUx3o20AL&#10;H3p9NQYzTqAPJfjVIV8f/BVVG5m8Vz4H/cG1GvWiOc5zyf5mvJvjImz4mfA64LDaniq5j2E4yW0b&#10;UcHPtivVogwRtwx+8fHPbNAD6KKKACiiigAooooAKKKKACiiigAooooAKKKKACkIzS0UAIBilooo&#10;AKKKKACiiigAooooAKKKKACiiigAooooAKKKKACiiigAooooAKKKKACiiigAooooAKKKKACvIvjj&#10;83jf4Lxjh28VzEP6Y0bUq9dryX40R+d8RvgjHnG7xVdHP00TU2/9lx+NAHrMg+bPbkY/E0gOKQP5&#10;jOMY2Nj65Ab+tLtoACc0LRtpQMUABOKTdSkZpNtAB96lAxQBiloAKKKKAEIzSbadRQA3bQRinUhG&#10;aAInyWQKu91JYKRw3ykYz261594UtoLf4weK7O3aVILXQtGVI9xEZBkv/nXBHXoev3feu8v7U3UX&#10;leY8SnILocHkFP8A2fP4V5l8LtBufDPxI1zSri5lvjZeFtCtvtsp+a4Kz6nlyvO3qOMmgD1ZE2Z+&#10;d3z/AHjnFOoooAKKKKACiiigAooooAq6jp0Oq2ktpdRRXFpMhSWGVNyuDXC/tAab9r+BXxDtYgBF&#10;J4Z1GEJ/dBtnG73xgcV6JXmv7R+pXOm/BDxwbK2e8vbjRrqzt7dPvSSSp5SgcHu+fwoA539irEn7&#10;KXwvLsZMaHbLk8ZwgA/lXtnXk8t3IriPgn4Jf4bfCXwf4Vdt0mjaRa2UhC7cyJEu84ycZJPFdvQA&#10;UUUUAFFFFABRSE4pN1ADqbIN0bg9CMfqKUHNDLvRlzgnHP40AeUfCe0jj+LnxuljIG/X7BWUDoRo&#10;9jz+v6V6uBivIvg6rx/F346Kx3AeIrDB/wC4NYV69QAUUUUAFFFFABRRRQAUUUUAFFFFABRRRQAU&#10;UUUAFFFFABRRRQAUUUUAFFFFABRRRQAUUUUAFFFFADHUFlLcgEfL77lwa+Of2hrb7X+1D4cJmNv5&#10;lpoRmwm7zfK8Q27L3GON69/v+3P2FNkyxjcoHB5PP30/z+VfIH7QN1ct+1F4fjgtmVYbPRMySDAf&#10;zNdi6fTb+tAH2BAhVnYymUsTjK4wN7ED8AcfhU1NQPty7BjkjgY7mnUAFFFFABRRRQAUUUUAFFFF&#10;ABRRRQAUUUUAFFFFABRRRQAUUUUANOS6Lj5WJBOfY18GftEfYL/9qrS7AR3K3U+peEIZlik8vywl&#10;/NKrdDuz5ZGOMZzz0r7yYkTQd8uf/QW5r4c+N808P7XnhmS8tTPLLrHhtDJbrkKBdzKpf0/1hI/3&#10;TQB9uacqx2iImdg5G45PzfN1/wCBVaqCyiMVrGCeSqnBGCMKB/Sp6AEIzSbadRQAgGKWiigDxn49&#10;Wf8AaPxE+BNqrsjt4xnkLL2VdF1Mnj8h+NewQvvlc+WUyAx5zzlh/T9a8n+LpY/GH4LpslIbU9UI&#10;kRNyxt/ZN1gnnrgsB65r1uMktKT/AHzgegwP/rn8aAHE4pN1DUlSSOBzQTikBxR96mMUHNBOKT7t&#10;BOaQhQc0tNWnUxhRRRTGFFFFABRRRQAUUUUAFFFFABRRRQAUUUUAFFFFABRRRQAUUUUAFFFFABRR&#10;RQAUUUUAFFFFABRRRQAUUUUAFFFFABRRRQAV5R8Zv3fxA+Csw+Zo/FVyAn97dompr19s5r1evJvi&#10;5Kf+Ft/A+ErmNvEN/IWz0K6Nf4H47j+VAHq0abd7ZzvbP0wAv9KfUcGfKBP8RL/TJJx+FSUAFFFF&#10;ABRRRQAUUUUAFFFFABRRRQAUUUUAMYFpIx2Jwfw5/p+tcN4dhkHxj8XzNceZG2i6RGkW3GzEt+2c&#10;55zvH5e9d0/Chv7pz+hH9a4LwqrD4weN1LbhHpukxD3wbo5/8e/SgDv6KKKACiiigAooooAKKjlk&#10;MbRALuVmIY5+6NrHP6AfjUEWoxPcywGaDzoUDSwpKGlQ4BwVx6Hr9PWgC3UU8PnBAQhCuGIdNwOM&#10;/wCc+1SKwZVI7qG/OloAjijMYIzuJO5jjq3c/wAuKkoooAKKKKACiiigBCM0m2nUUAIBimNnzF5w&#10;Mf8Asy1JTHRmK7R1IB9h1z+lAHlvwp2/8Lb+N+Dz/wAJDY5/8E1hXqteQ/BmPd8T/jTepJ5sF1r9&#10;iyHGMEaPYgj+Veug5oAWiiigAooooAKKKKACiiigAooooAKKKKACiiigAooooAKKKKACiiigAooo&#10;oAKKKKACiiigAooooAikOZkXC8jO4jJGGXj/AD6CvkH9pGZ7X9pfwmInlLy2WiNIuNwAXXYcfTOT&#10;+VfXsylpI9vXIP4b1zXyZ8dbC51T9qbR5dO1BAY7PQIbi2MO7ZnWS6nduH/PJhjHf2oA+uTleD7t&#10;+ZNFNRjIFdlZHKjII/H+tOoAKKKKACiiigAooooAKKKKACiiigAooooAKKKKACiiigAooooAa8yw&#10;7WcgJnBPcHBxXw78atND/tcWMsjy2edS8H7BHcZDYvrj7wxxnI49jX3C+zfCHAIL8Z9cHFfCvx3s&#10;LN/2xNN8ya+nuv7V8IG4hgtWkiJF9P5ReQH93geYcYO7B6YoA+6LaQywRMFIQoMFvvH61LVWG4Ls&#10;dy5cIuWRX2kc4x8vp/OpopfNLAI/HqpX/wBCx+lAElFHzf3H/T/Gml9pAKuCeny5/lnH40AOophd&#10;i2EjZ8dcgrj88Zpx3D/lm35j/GgDyX4yQhviZ8GXaaaAPrt9bK0b7QXfSL4qCMc/cOK9YRyxwVCn&#10;ALYOee4z+FeU/GASSfEz4Mr5QcR6/ezhGdR8y6RfAN17bj+deqRiQOQUZj90su0Akd+vfPT2oAkI&#10;zSbaCzqW/cyYHcbef1pCz7NwgkJ9Plz/ADpCF20oGKPn3EeU+Mdfl/xpAXPVPL/66MBn8s0xikZp&#10;NtHzesf/AH3/APWpQcAliv8AwA5pCADFLUaTBiwOEx/fOM04yKOjBv8AcOaYx1FIrq394fhQzqv9&#10;4/hQAtFNEgPZvypRlvuqT9eKAFopQpH3vlpGwOhzQAUU3dRuoAdRSA5paACiiigAooooAKKKKACi&#10;iigAooooAKKKKACiiigAooooAKKKKACiiigAooooAKKKKACiiigAryj4wxSyfEn4JGOPIHim5DS5&#10;+4P7G1HjHfP9K9Xryf4wzSx/E74Hoj7Y38U3W9cfe/4k2o4/rQB6rHkBhjgM2D+J4p9NVSM88Fmw&#10;PTk06gAooooAKKKKACiiigAooooAKKKKACiiigBCN42dNxxn8z/SuC8L/wDJYPG7f89dN0qX6ZN0&#10;Mf8Ajv613hfa6cZ5B/p/WuB8MPj4z+MocdNE0d8/WW/XH/jmfxoA9AooooAKKKKACiiigCO4V5Le&#10;RI22O42hyM7c8Zx+NfmR4A8X65/w9w8SadaajdPp13dXkctu85aFRHYhgAnT/l3I7Y3+3P6dNJ5S&#10;FsZr8kfhRqLWf/BV+e4+0Atc+I9Z07awwMpb3EO7Pr8uQPfGeM0En61wBFi2ou0BmGM5/iI/pUlU&#10;P7QSFEBMQaRDIhkkCK5Y5CqT1+91+nrVxJVkklVTny22H64B/qKBj6K89+P3xisfgF8Jtd8dajZP&#10;qFppSI7W0cmwuWcKBuwccn0NV/2dfjbY/tEfCHQfHmn2LaZDqavusnl80wOjspQttXPQHOB1oGel&#10;UUUUAFFFFABRRRQAUmW3KFOMfMfcDt+tLTTy34Z/UUAeTfBYj/hP/jDEi+THD4htEEWc4P8AY9gS&#10;c++f0r1oDFeS/B8+Z8Vvjg4G1T4isQF9MaNYV63QAUUUUAFFFFABRRRQAUUUUAFFFFABRRRQAUUU&#10;UAFFFFABRRRQAUUUUAFFFFABRRRQAUUUUAFFFFAEMoKyxuD0wuPq618b/HHSjcfti6A9uL6FfI0B&#10;5JLQZV/+JrJ9/pjHOOvU19lOwWRC33eB+JZcV8kfG+/msf2pvDdvbfa3mitdBe6EAwjK2s7EBPf7&#10;7H8PegD62twwhQNnhVHzNk9B1qWo4oViBAJZ+AzE8nHH9KkoAKKKKACiiigAooooAKKKKACiiigA&#10;ooooAKKKKACiiigAooooAQpvaPgHD55Psa+FvjZa30f7WFu6QxQ6lcat4SKTTtJJEVE95H80aOm7&#10;aZlblv4ccZzX3SVG5HPVCSOfY18PfHSe8k/a20/7NbiUW2q+Dd7vLtwst7cZAGP9igD6psNH8dQg&#10;keJvD7wuEZdugTrjEaKw/wCP3plSfbdjnGTYutJ8aOE8rXNDBGdxGiSnP53RrqbQZhX5fLAUDZ1w&#10;e5zVhSy9Dj8KAOKTSPHS5zreiH/uBuP/AG5pX0vx3sbZrWhrJ2c6LLx+V0K7Xe/94flRvf8AvD8q&#10;AODm0nx+RF/xPPD5YZ3s2jyjd6feum96n+weNNqg33h0sOp/s5+f/I1do3z/AHwr46ZWm7E/55x/&#10;980AfPPxN0/xQPjR8FReTaBOsmq6pCjR2TrsY6RdkHHmnP3cY44zXqYtPGYLjz9BkDKCNlm6bDkg&#10;/wDLU56D0rnPi7bLN8UfgiAkaMviW8fdszwNG1DI/GvVYwNuQiDJP8PuaAOQW28Zr5YxociDO9TA&#10;w3en8f1pDD40W6B/4p5ICCAkiOMfTBOa7EorfeRD/wABpGjwpEbGEnugH9QaAOJePxotvJCT4akc&#10;sCsv7wAfh/8AXpEm8dQ3MshXw5KjqoVFnki2YznnY2c59sY7547dFkVQDPIx9cL/AIU75v8Anq5+&#10;oX/CgDize+P3/wBTZeHJMdd2oTcf9825oW6+IiqWbTfDpx0CanOuf/JU12ToXxl2OP8AaI/limiH&#10;DA7nwO3mP/8AFUAcdd6h8QysJj0Pw42c7y+rTnHTH/LpSxX/AI+AP/Er8OE9wuqXC4/8lDXZCPDN&#10;8zYPbe3+NNNuM5DSD6yv/wDFUAcfLqXj8Y/4lWgD/d1eUf8AoVqKjGq/EME7NG0CQBCxLazLwR0H&#10;FqevP5V2qRFM4dx/wIn/ANCzTipOPnY8g8nH8sUAcWdZ8eq0X/En0AoyhpG/tiUbD6c2ozSjWvHD&#10;GTzNI0MKMeUV1pvn9f8Al347fnXYLEEDjc5DnPLE/wDoWf0qRCVTaGbA+n+FAHCRa3483P8AaPDm&#10;hqn8DDxA53ev/LsMdqmXXvGKeZnw9orbYmkGNebkjHH/AB7cZz19q7RVKEkSPz64/wAKcSx/jb8h&#10;/hQBxY8Q+MD5ePDWkNuiWQ7dcY4Jzkf8e3bHWpotb8YSI5/4RfTyw6CPWSc/XMArrfnP/LVx9Av+&#10;FJtz98mQ9t2OPyAoA4yPxF44LuG8FWagdD/bWc/+QafJ4k8Yw2zu3g63aUMoWOPVt24HOTnyuMcf&#10;XNdeVLddpHYY/wDr0nl4IKttI/u+lAHIT+KvF0dyyQ+CDdRBVIkj1SNeT1GHVentn8KZ/wAJf4uR&#10;l8zwBc7SwBMep27YHrjNdnJBDKqh4lYLnG4BsfmKZ9khHCxqinqoRefTtQByk3i3xNHfTQr4GvZI&#10;UVSkwvrf5yc5GN3GMDv3ok8YeI4oGc+B78sGUBVvLc5z1P3+1dZ9mjPUbvTKLx+lJ9kj/ugDuNi/&#10;4UAcxL4s1+OdkXwXqDqFB3C6t+c9vv1FN4z8QQgf8UNqjk9kubc/+z11f2Ve5BPrsX/ClFsFYEMR&#10;7BE5/wDHaAOYfxlrEUMbt4J1pmfOViktW2/XMwpkfjnVpLhIz4I1yNSrEu7W3GMccTH1rqzbo7Ey&#10;ATDsJEU7fpgClFvGmdiLET3jRRn9KAOQ/wCE/wBTS3jkfwN4hdnZhshFs23GOTmYdc/pT7fx/ezP&#10;tk8GeIrUes0MJz9NkrfriupFqAT824dgyLx+Qp4hCowXAJ7gY/ligDlpvHV1FHKw8La42zGB9nX5&#10;v/Hqib4iXCJAzeEvEBMuciO1VtuMdfm966/YdgUnPryef1oVCrA5IUfwgn/GgDkE+JDlpA/hPxKg&#10;TGD9hBz/AOP1CvxTjLsD4W8TLjudPHP/AI/XbENvJDEA9iSf60uPUk/8CP8AjQBxf/C07Vf9ZoHi&#10;KD036Y7Z/wC+N364pG+KlrkCPw/4in9dmmOuPrv2/pmuzeJZMZMgx/dlZf5GljjSPOPMOf70rN/M&#10;0AcS3xWto7mCKTw/4hhEgY7m012xjHZN3r3xU6/E2ykUMmka8Rkj/kDXTf8AoMbfriusaBXJLNJ7&#10;bZGXH5GkhtUjjCtmUjvIxf8A9CJxQByL/FC2S4t4/wCxPEJWV9rOuhXpCD1P7mmQ/FazkuoYn0Px&#10;JGsjzLv/ALAvTtCbcMf3PAbdx9DXaGFOCFCEcgqq/wCFAj2/dYj3AX8e3egDkH+KFlGoZtF8RnJI&#10;ATQL1jgdz+64oj+KenNndo3idP8AuXb4/wDtKuuEAViVZhnrwv8AhS+UD1JP/AV/woA5L/haGmf9&#10;AnxP/wCE5ff/ABqopvivpsToBovih92ckeHL7j/yFXY+Svv/AN8r/hSiFO4z9VX/AAoA5F/ilpih&#10;SNI8TtnsPDl9x/5Co/4WjppgeQaT4kUqVG1/D18Cc+n7ntXX+Wp7fov+FHlRkEMiuPRlH+FAHI3H&#10;xQ02CQqNN8QOA8a5GgX38Wef9T2x+teVfFX4k6ZefE74OM1lrNslr4g1G4zPo91GX8rSL0bQGjH3&#10;t55GcbffNe+i0TJ3JE2f+mQ/CvM/itY28nxC+EMbDy3k1+7RWiZo8Z0e/LZCkZztHWgDeT4w+HjM&#10;YZE1WFgC2ZNKuOcnOOENInxi8NOgbzr5Mkj59NuR/wC067NYtkzZZyOoHmN3+p9qVI9i4DOfdnY/&#10;1oA41fi74cf7txdHHrYXI/8AadD/ABe8OR43T3XPpYXJ/wDaVdptB+8WP0dh/WgqB90sPq7H+tAH&#10;Gw/Fzw3NnFzcjHrp9z/8bqT/AIWr4c/5+rj/AMALn/43XWFN3Vm/B2H9aTyR/ek/7+N/jQByT/Fv&#10;wxFjzL25XPTGn3J/9p03/hcHhP8A6CM4/wB7T7kf+067ARAfxP8AjI3+NG1h91v++ix/rQBySfFv&#10;wrJnbqT8etrMv/oSD9Ka/wAXfCyTRxm/lO/ODHZzPjHrtQ4/Guv8vd98g+mB/jmjygPu5H0OP5Yo&#10;A48/F7wsXlUX8w8vGS9jcKDnP/TP2pH+MPhSJEaTUmXdnH+izD/0JBXYmMMhUknPq7f40nkIUVSM&#10;49fm/nmgDj4/jD4Tmz5epM2Ov7hx/SnN8XvCqfe1FufSBz/SutFtGP4QPoi/4UeQo+7gf8AX/CgD&#10;kJPi34WMRmXUWKo6K2YHGMnOen+zXG+HfiN4bh+L/jO7fUiFOmaXaqogfkI94+7OO/nYx/s+/HsB&#10;tg4KEgq4KkbF64yD09v1rhvDPmSfGDxqHk3QnS9JkSPYvyEm7B5xznaKALlx8XvC1vtzqLnPpazN&#10;/wCgof1psfxh8LSI7DUH+XGc2dyP/aVdmE2/dwPqP8MUjpvQq3f0JH9aAOR/4W14Y8kSf2g2M4/4&#10;9pl/9CQUlx8XvClq+2TUmGRkYgc/0rrvIUxBD0B/3v8A0LNDwI7ZKg8Y5VT/AEoA5CL4w+E5s7NS&#10;Y46/uHH9KbP8ZfB1rt+0a7a2m77v2tjFu9cbhz/9cV2Atox0UD6Kv+FOWJV6Fh/ukL/ICgDiU+NP&#10;gm63xR+JtLfcuC63SYXLKvOSP72fwNflj8FLmwvv2xrjx9L4h0e0uR8Tb6K2sZJxN9ohna68x1dT&#10;xsV0PI5yORX6/XcIkEUbSOsTuVkBdvmXY/AIIx2Ofb8a/K79o7SdJ+CnxcN/p6SW2iaN49u5U82Q&#10;zNJJL4ftbxsF87QXlC8Z6Z56UEsp/tAa3fftHXPxn+Idn47m0PSfA+bXwnZW2ptbwXsluw+0TRgq&#10;Bzth+TJxkfMc19jfss/tseB/jL8MdNuLzW7a28V2VlCmq2VxdRCVpQuC4yw352knA479qz/2PfgL&#10;omqfsMeFvB/iSCbUtN8Uac2qalC0skBla6czbC0TK3ygqOvOM8dK9C+G/wCxr8IfhD4rsvEfg/wo&#10;dF1ayikhtnXUbuWNA4UN8kkrA/cFAXPF/wDgov8AFPw14s/ZS8R6PpGuWd5f3l1p0YitrlTsDXcW&#10;fMPAHAP1wa5//glz8WPD+m/AXxLpV7qawiz8V3n2dXbePJkigkAXbnABdh74J9h9e/FL4OeFvjP4&#10;dj0LxhYyatpSzx3Jt/tc8OXR1cYaJ1bGVHBJrP8Ag7+z34D+A+lXen+DtDGm2135TTrJcz3PmNGm&#10;wN++d8HHpjPfOBQFzYHxd8In/mMw/wDfD/8AxNL/AMLd8Jf9BmL/AL4f/wCJrqls7X/n2i/79r/h&#10;R9itf+faH/v2v+FAzlD8XvCQ/wCYzF/3w/8A8TSr8W/CZR2GrowXrtic/wDstdV9itf+faH/AL9r&#10;/hR9itwflhRP91F5/SgZxsPxo8I3Edw8eqYWAqHMkLr1zjHHPQ1Zf4s+FECsdYi2MMq2x+f/AB2u&#10;pe1SSJo2SNkYjIaNSPyxSm1gbAMERQDCqUHH6UAcqvxc8Iscf21ECeg2P/8AE0+f4oeGLcRyPq8I&#10;ichN21+pIxxtrpHsLckFbeFSP+mSn+lKbVWA3rEwUjaDEODkYNAHg3wc+IWhw/Ej4zvPqNvDJP4o&#10;gWKPLnKR6Npvzn5eM7uB7HmvTY/i/wCE5VjK6vEPMLKgKOCSMZ42+4rkfg7arJ8WfjlNKElY+JLO&#10;NgYxjK6Np+CPzr1lbKLKtJDC8q5w4iAxQBx918avBdkWWfxDY27ggbZ5DHn6bgM05PjT4IkkZU8T&#10;abJtAJKXKd/qRXYC1iXeUQRO5G5ovlJx6460+SMs2QzDjoXb+hFAHHn4zeB1/wBZ4o0yL033Kc/k&#10;TTT8afAgBY+L9GVAMsWvFGK7ERHu7/g7f1JpyqUPDsVI5DMSfw54oA4lPjd4BaFJT4x0QI5IUi9X&#10;nHX+dKPjb4Bb7vjHRD/2+pXaRoY4whYkDocn/GnHPY4+pJ/rQBxkfxl8ETHEfivRpPXbfJx+Zqz/&#10;AMLX8GllQeKNILsCQPtsfOP+BV0ssBmKliDt/wB7/wCKpTANysPvqCASW4z+NAHHv8aPA1uim48W&#10;aNA5JG1r1D0+hpYPjR4Eudwi8X6NIR2W9T+prr4YPKU85YnJILDP6miWBZcFgSR0JZuP1oA5U/Fz&#10;wbH/AKzxPpKA9D9tjOf1oHxe8FN9zxTpLev+mx//ABVdO1oJMCQhwOnLDH/j1ILJF+6APxb/AOKo&#10;A5dvi/4MTGfE+kc+uoQL/wChOP0oX4weDG6eJ9I/DUIG/wDQXP611aWsXPmRpJ6bhnH55oe0iOPL&#10;jSP1wMZ/IigDkJ/jR4Gtdnn+LdGh3sFG69Tn8jSQfGvwHclhF4u0aQqxU7b1P6muwS324wcYYNwW&#10;5x+NI9okhy3zEMWBLNxnHv7UActN8X/BVu0aS+K9GjeUFo1a+T5gMZ6HtkfnUVv8aPA11jy/FujO&#10;GztKXinO3735ZFdkqMpDZBYDCn5uB37/AEpEjZT/AKw4HQZPfrnnn+lAHGL8b/ADGPHi/SSr7grf&#10;aV5Ixn+Yp8fxn8DOqE+K9JUNnH+lL2x/jXXi3AZT5kuFzx5h5zSxxFQN0kjYz/Ee9AHHw/GXwTcJ&#10;ui8TabNg4Pl3KHH5kU5vjD4NT73iGwH/AG8R/wDxVdYIWVQBKxOTkuzH+opfKc9XP4M4/wDZqAOV&#10;i+Lng+fOzxDp5x1/0mMf+zU8/FbwkP8AmP6f/wCBUf8A8VXT+Se7t/32/wD8VR5H+2//AH8f/wCK&#10;oA5Zviz4RRSW1+wA9rmM/wDs1Vn+NXghLeWZvEmniONlRj9oTgtnH8Xsa7IRMvRzz6s5/wDZqRbf&#10;ZuIY7m6ks5H/AKFQByh+L3g9J5IZPEukwSxqrsJr2NRhs4wcnPQ/Sox8Z/A7EhfF+hEjqP7QTiux&#10;ijMbNySDjqzE/mTTvLUEkF8nr+8b/GgDj4vi34NuJAYfFWiyyLt+VL6M/KXUE8kV8xfF3UbLxv8A&#10;tQ6Mum6gLuzsLbw8IGsLpfnL6yzuXIzkDyFABx9419jzKBIhDcnC8sxOCy5wc8f5/H45/aEe6079&#10;q3wvb2U08EVvaaHOPNmaYS51kIygMflxvBzznFAH2ZE/mxK4xhhu9xnnH606mpEYAsf8CqAD6nof&#10;5CnUAFFFFABRRRQAUUUUAFFFFABRRRQAUUUUAFFFFABRRRQAUUUUAMlfYmccbgM/U7f6/pXw78fL&#10;R7L9re0ubjdHatf+C5RKG7pqV2m0j3657V9vzspKxscAkNj6Ov8AjXxH+0dPJD+1bZC6Dz2X2nwZ&#10;iFF6btWvOSfbH457UAfb8Z2r5eMbDgH14BzTicVHCxeSfKsAHAG4YyNq09zjFAAXx2pPM9qaTmko&#10;JJFbdTqZH3p9Azyb4wXJtfin8DyE37/Et5H1xjOjahzXq+PLUd+SP1NeS/GOZV+K3wMicEK3iW8b&#10;fjOCNG1DA/HP6V6uqhiSGJBJOCMY5NAx4fPajdSbdtFAC7qN1JRQSLuo3UlFSFxwOaCcUgOKCc0x&#10;huo3UlFIQv3qPu0A4oJzTGKDmgnFIDignNMQoOaWmg4pQc0DAnFJuoakqRC7qUHNNpQcUxjqQnFJ&#10;uoJzTGG6jdSUoGaAFBzQTigDFI1ACg5oJxSA4oJzQAoOaCcUgOKCc0AKDmlpq06gBCcUm6hqSgBs&#10;lzFCyiRtpbp71ITwCOQaikgimZTIm4r056VITwABgCgA3UoOabSrQA6iiigAooooAKKKKACvJ/jC&#10;jN8TvgkQ+3/iprtSMeujah/hXrFeR/Ga6+z/ABP+By7d2/xTdd8Y/wCJNqFAHrQ5JPp8v5E06kA2&#10;gn1Zv5mgHNAC0UUUAFFITigHNAC0hOKCcUhOaAFBzS01aUnFAC0hOKAc0EZoAAc0E4pPu0E5qSQL&#10;lWVsfKuSTnnoa8u0jxJYaV8dtc0u5vbSG91PSNKFrbyzhZZdovmfanU4wv8A31+B9KnmMDxuF3bd&#10;zMTn5VA5xxyclQB7+1fH3ir4Y6jqv/BR/wAH+ObFEv8ATLPSbez1OF5MSaY8lpqDxEx5P3vJAz2L&#10;D8WM+xbebz4Y3xtLKrFeuMgH+tS1V04vJbrLLGI5XVC2DwfkXt25JH4VapjCiiigAooooAr34/0Z&#10;3A3tGGdY843nawxnt1r8p/8AgpMy2sniv5h5sXxGjhQkfdRvC2mhjjvnBH4Gv1bmiMu3DbcFSeM5&#10;wwOP0x+NfnB/wV48Cafofw38N6pZL5FxrHitZ7uXrl104wr3/uwigR9/fDrw5B4Q8D6Botowazst&#10;PtoIcLtwqQqnqeu3P410dZ3hxCnh/TQW3EW6LnHXAFaQGakQAZo20oGKWmMQDFLRRTGFFFFABRRR&#10;QAUE4X/gS/zFFRzSCKMuwOwFenJzuGBigDyj4NHPxP8Ajl/2NNr/AOmbTq9brxz4LTufi38d7d49&#10;pj8S2Mm8NkHdo1hx+GP1r2OgAooooAKKKKACiiigAooooAKKKKACiiigAooooAKKKKACiiigAooo&#10;oAKKKKACiiigAooooAKKKKAIpmEbI5CschQGbHV1Ga+Rvj1qK2/7WHh+Ce0abytO0JVmY7Q2/XY+&#10;nB+7t/Wvrt1BK5C4yOoyc7gf6fyr41/aN1FI/wBqDwmhV2nbTdClCl85P9vxAIOOOA7Z/wBmgD7L&#10;QttIY7iGbn8TTqQdSeoOSD+JpaACiiigAooooAKKKKACiiigAooooAKKKKACiiigAooooAKKKKAI&#10;JgDKny7mxxz/ALS//Wr4Z/amga5/aYinS5kEEd14ItpjD96Iyate4bH8WNp9OtfdboXKADncPm9A&#10;Dn+lfCPx6df+GrLD7PdwWtzDq/hCCQztxOJNSuHXC/7GCOv8XagD7qtY2hiETsXMW1N5Od+FX5va&#10;pGXdTYVKgkjG/DZByCcDp+VSUAM8v3o8v3p9FAhqrtp1FFAzyf40sR4++Cmxgso8WzMMjOQNG1LI&#10;/lXqy7huDMGG4kYGMcnivIfjREW+LHwIk34VfFF6CmPvf8SPUmH/AKB+teuQ8eYDziQ8/XDf1oAe&#10;Rmk206igBu2jbTqKBDdtG2nUUgsN20badRTGN20badRSENIxSU4jNJtpjADNG2lAxS0CG7aUDFLR&#10;QMQjNJtp1FIQ3bRtp1FMY0jFAGaUjNAGKAEIxQDilIzSbaADdR96jbSgYoAjlYx4wu7NETGTOV24&#10;qYEDqM0Eg9BigBm2jbTqKAG/dpQc0EZoAxQAEZpNtOooAbto206igBu2lAxS0UAFFFFABRRRQAUU&#10;UUAFeP8AxvjJ+JPwMkU5ZfFlwmz1B0bUcn8MfrXsFeS/GD5Piv8AA2Q/Mv8Awkt4mz3Ojahg/hj9&#10;aAPWM5Tpj52/nQDijacZz3I/U0baADdVXU7yWytDLBb/AGqTcFEW7bnPvg1a20uMdOvagAAJRCw2&#10;uRkr1x7UAYoXdt+dtzeuMUtACEZpNtOooAQDFBGaWigBAMUtFFACEZpNtOopCK14kjW86xyeW5hf&#10;a2M7W4w2O+DzXzV8L7bQ/gL8cp/Adxq2p654s8XW8N4dZ1BDM93cxrcSTyOc/IoVkREycZbk9K+n&#10;Gi81XGcZQr09a850Kzh1L43eLrqW3iMtjbad5cjoGcZS7U7W/hzuGfpTGeh2zFog3Zvmx6ZAOPwG&#10;KlqOGMxKq7sqqqoGPQdakoAKKKKACiiigAr4K/4LG2n2j9nvwc27y8eK4l34zt/0K7f/ANkxX3m7&#10;hMFunTjqT2AFfD3/AAV8sxe/swaJKztAtv4otZWYpkgPb3UB4zxjz93vtx3yAD7N8MSef4f01x91&#10;rSFx+KA/1rVAxXHfBvX18T/CnwfqsaFYr3RbG7X5s8SW0b4z3xkc12VIQUUUUxhRRRQAUUUUAFFF&#10;FABQFJIKsFII5IzxnkUUhO4+WDhz8wPsCM/zoA8g+BqrF8Q/jjGqYX/hLoHDk5Jzo2ncfhj9a9gr&#10;yP4GypP42+M7x8qPFkK7jwSRo2m54r1ygAooooAKKKKACiiigAooooAKKKKACiiigAooooAKKKKA&#10;CiiigAooooAKKKKACiiigAooooAKKKKAI5gGCDcVIkVuBnOCOK+OPjRKsv7ZPhrzrQSLFZeGJ0bz&#10;OgOpXyFcY/vOjZ/6Z475H2S8hjUEY5ZQfxYD+tfHHxZWOH9sXT4ghLtaeGbfeW6eXf38+7Hv5e3H&#10;vntigD7AsUaK3RGbfhEAbGP4QP6frVmmonlRpHnO1QM+uOP6U6gAooooAKKKKACiiigAooooAKKK&#10;KACiiigAooooAKKKKACiiigBCSCpzgKckdzweK+Ef2jIv7O/aUt763sodRupdR8H3awOuWVkv5wq&#10;Fv4d2884P3ehr7rkALphgkmTtJGexzxXwp8fIbGL9rYySJcRTvqvgVGaOTKyf8TC7P3ccYx6nOaA&#10;PqCLxx8SygH/AArexJAA2f8ACQgbRgf9O/8AnFTp4y+JDW8zn4cWKyJjZH/wkI+frnn7Px/9evQo&#10;MTb5iqskuGVhwcYAwfy/WpfLQnOzkdDnpQB59F4u+ITW8byfD6yjkbOYxr27b+P2emy+MviBHjHw&#10;/tGz/wBR3/7RXoRRQcqoBPUnnNKBjqFP4UAec/8ACb/EIdPhtHN/1x16Pj6741/TNQz/ABB+IVuV&#10;B+FU8m7P+r1y2bH14r0mWCObG9EOOnyg/wAwaRbWJAdqKufRFH9KAPm/4o+M/F958QPg7Nd/D28s&#10;ri38SXbwW41K3k+0E6JqalcgjbjcDzXpEfxF8bJMiv8AC7UCJfmJXV7MbMADHzuuemePX88v4z28&#10;CfEv4HPIpOPFdxtfYhK/8SbUeMbe/rnjFesrBIC4aT5y7NxkAKScD5cZ6d6APPG+JXjUTSIPhVqr&#10;quMMus6dz9R5/FMf4oeM4pEV/hNrRVs5ZdY0vj8GuRn8K9H+zk/edyf9mRx/7NUkSeUrhWbLd2dm&#10;x+ZNAHmrfFPxWjEH4Va4B2P9r6Tz/wCTdNPxV8XZGz4Ta9Iv8RXV9J+X/wAm69Pjd0XDMXPrjFK7&#10;FhjLL9D/APWoA82HxR8TsBj4WeIS3cf2npHH/k5Sx/E7xW8yr/wqnxF5eCWcanpJxjpx9sr0PyeS&#10;fNm5/wBv/wCtSGFuMTzA/wC8D/SgDzi3+L2vTwBx8KfFsj7irJBeaO+3HTJN+Ov9KV/i7rqY3/Cj&#10;xhHnp5lzo4z+V+a9KOT1ZiPrj+WKayFsYkkT/dbr+eaAPNh8YNb7fCjxjJ/1yuNIOPrm/FB+MmrR&#10;/wCt+FfjKDPTzJ9I5/LUDXpKq6ZxIz5/v8/yxTsuerkf7v8A9fNAHmi/GTU3+78MvGJx/cGny/8A&#10;ou7fH449s80v/C4dV/6Jh40/8B7X/wCSK9KK5+8zN9cH+lJ5an/9S/4UAecxfF/Unzv+GfjRPT/R&#10;bU5/8mKefi9fL1+G3jb8LO2P/txXoRhRuoz/AMBX/CkECDoB/wB8r/hQB57/AMLgvf8Aom3jf/wC&#10;tv8A5Ipsnxolgx5/w/8AGlvn7u/Tomz/AN8TN+uK9F8pfQf98r/hSqgXpkfTj+VAHnMfxsjfOfBP&#10;jFcf9Qof/F0kvxvt4cb/AAZ41GemzQZZv/Re7H449s816QRnozD/AIEaTYp++BJ6bxnFAHmh+O9o&#10;P+ZN8cf+Ezd//EUjfHixSJ3bwj41jIxgP4ZvefyjNemeVH/zxi/74FIYk7KqDvsUc/mKAPPT8cdJ&#10;SKF38PeMVMoJCjwtfEjGOv7r3qAfH/QzsP8Awj/jQBiR/wAilqLdP92E/rXpSpgg7mOBgAheP0pv&#10;kLtAy3BJ4O3/ANBxQBwf/C7tB2bjpHjBfZvCGqD/ANt6rn49eHlJ36b4piA7yeE9VGfpi2NeiCMg&#10;EZJz/eZj/M0kUPlsxzgH+7kf1NAHnT/tCeEUx+58TE9wPCOrcf8AkrSp+0H4RfP7vxImP7/hPVlz&#10;/wCStekbQpJXIJ65YnNNeMSY3gPjpnNAHnqfH3wg2f8AkPj6+GNTX/0K3FMm/aE8E2+POudWgz08&#10;/Q72LP03RDP4V6E1pE38Cj6KD/MGlS2SPO0AZ9gP/QcUAeewftC+B7jds1C+OOudKuf/AI3TpP2g&#10;fA0WPM1aeHPTztOulz9P3Zr0ExDtx9Gb/GnIuzPLc+jH+pNAHnS/tC+AWkVT4gjTP/PS2uE/LdGM&#10;02X9oz4c28hWbxVZRenmFkz/AN9AZ/DNeiywrKyEk/LnqFP8waIoViZyMndjphf5AZ/GgDzj/hpP&#10;4Z/9Dhp3/f0f40+L9o34aTZx4z0lMf8APS4C5+lek5H+1/32aa6hsdfxY/40Aed/8ND/AA1/6HbR&#10;f/AtaD+0T8M1+9440Vf+3pa9C8sf5J/xpDAjfeXd6cn/ABoA89P7RnwwH/M96EP968UUn/DRnwxP&#10;/M+eH/8AwOWvQWtYj0jQ/wC9k/1oFrGP+WUX/fH/ANegDg4f2hvhlNnHj3w6Mf3tSiX/ANCYfpT2&#10;/aA+GaoW/wCE+8NnBA/5Ctv/APF1272MEmN8MZx0/dqf5g0xtLtWUjyY+uf9Un/xNAHGn4+fDQOV&#10;/wCE/wDDfAB/5CsH/wAXTT8f/hmJEjHj7w2XfOB/atvz/wCP12x062LE+TH0x/q0/wDiaadLtS6u&#10;IYw69D5Scf8AjtAHFf8ADQPwzEjxnx94bDr1H9q2/H/j9K3x/wDhmsbSHx94bCL1P9q2/H/j9dp/&#10;ZVqXZzDGXbqfKTn/AMdpTpdqyMhhjKt1HlJz/wCO0AcUP2gPhm0ayD4heF1Ruhk1i3XP0+evNviZ&#10;8WvBWv8AxM+Dc+neMPDl/Z2HiK7mu57bWLdhB/xJ9QCBhvH3jnn2r3w6NYuio9pBIq/dDQocfT5a&#10;8p+LGm20XxV+CVvDBFDBN4jvTLGkSgSbdG1DAOBz1NAHS/8AC+/hqpAf4geF4gRuBfWrYEkk5H3+&#10;2P1p6/Hj4aMCV+InhMgdT/bdvx/4/XSw+GdNgLqun2SpkkBLVAeSepIOf0qYaFYKCFs7YA9R5Cc/&#10;+O0Acpb/AB4+Gt2XFv8AEHwtOUxuCa1bfLnp/H7GpV+NXgF5hGnjbw2zFGfjWbbtj/b966EeGNJB&#10;J/s2zYnrut0/oBQvhrTI5xKmm2KsEZOLZe+P8KAOcHxu+HpIX/hOfDO8AFl/tq1+XP8A20pT8bvh&#10;6v3vHXhlf+41a/8AxyugHhXRwd39lWHmEAM32Zecf/rNDeFNGf7+k2DY6f6OtAHPj43/AA6P/M++&#10;GAewOtWvP/kSgfGrwEf+Z28M47H+2rb/AOLrdbwZoEhBfRbFiOmIFFOXwjoi8DSLLHp5AoAxYvjH&#10;4Fmzt8aeHWx/c1aB/wCTHFTR/FjwTJnb4u0N8f3dQiP/ALNV+48EeH7vb5uiafJt6b7SN8f99Kcf&#10;hUDfDnws33vDejy+nmadAcfTCCgCMfFHwa33fFWjH/t/h/8AiqP+Fn+EMgf8JTouT0B1CEf+zU//&#10;AIVx4WH3fDGhL/3DIf8ACmt8NfCkhBk8MaGxXoRpsIx/47QA6T4keFIQDJ4m0ZQ3QjUIuf8Ax6oz&#10;8UfBq/e8VaMP+3+H/wCKqV/h54YYAf8ACNaJgdjpsR/pSf8ACuPCx+94Y0Jv+4ZD/hQBEPid4Pkc&#10;snivRtiqS3+nw+2P4vrXC+Gvih4Qg+Kfjaa48R6VZrLbaeENxfRKHx5+dvzc9R+YrvJPhx4XKlE8&#10;MaGgYckaZF2/CuN8N+A/Dsvxa8cK2i6a0aWmmhIzYQEJ/wAfGcZTvx+VAHXxfFbwXNnZ4u0J8ddu&#10;oxcf+PU//hZ/g8/8zVon/gxh/wDiqfJ8NvCk2PN8NaRLjpv0+A4/JBTP+FYeDx/zKuif+C6H/wCJ&#10;oAcPiX4Sf7vinRD/ANxGH/4qnj4heG5I2aHX9JnCkbvL1CE4z6/NTB8NPCSfd8LaIP8AuHQ//E02&#10;b4ZeEpoyjeFtCYE9G0yL+gFAFiPx94dlkkRNb09zGm87LuN8fXaxx+NTx+L9Fmx5erWLfKGObhR1&#10;/wD1ViXHwZ8B3UjPL4K8OSEoVzJpMD4/76U1GPgj8PxjHgbwyMKF40W17f8AbOgDcn8UaLvh36xp&#10;qEOGGbpdx7YA79f5V+Tv7T3ibV/GEH7U9tqWs3Emj6TregyWMF9JuABuZYW+zp6AThmxj7ijvkfq&#10;Mfgf8O2kRn8BeF5GU5Vm0S1yvI6Hy/8AOK/OzxX4B0S7tv26baLStPiOnw2U1oILKKI26r9od2Xy&#10;1XoVVuf7vagD7M/Y4+Iujah+y58LWuNYsI5IvDllbsjXCiRWiiELbl7fNEf19K9mTxjoMmdus2Bx&#10;1/0ha+Qf+Cb3hjwP8Uf2TfDVzqvhXRtV1DTby/spnv7KK5dC1y9wq5dTjCXCDjrtB9APp9PgZ8OE&#10;zt8A+GBn00W1/wDjdAHQHxdog/5jFh/4ELSr4r0Z/uatYNjr/pC1z5+CHw6P/Mh+Gf8AwS2v/wAb&#10;oHwR+Hq/d8C+GV/7gtr/APG6AOgfxVpEaF31WwVAQC32lep6UsninSIXKS6rYJIADt+0L0PSudf4&#10;I/D6Rdj+BvDLISCV/sW16jp/yzpW+CXw+kYvL4G8MyPjG46La9B0/wCWdAG9/wAJfoZlWIaxYGVg&#10;Sq/aF5A6/wAxSjxbopjWQavYGJiQrfaF5I6/0rnv+FGfDnzVlHgPwyJFBCt/YtrwDjP/ACz9qUfA&#10;/wCHaxrGPAnhkRqSQv8AYtrgE9f+WdAHQDxdoh/5jFh/4ELTZPGWgwRmSXWbFEBAz56nk9KwR8D/&#10;AIdD/mQ/DH/gltf/AI3Q3wP+HbKVPgPwwUJBKnRbXkjp/wAs6AOgfxhoMchjfWbJXABK+cOh6Ux/&#10;F+gSMo/tqzKd1EwBJyMd6xD8FPh+7Fm8DeGWcjBY6LbdB0/gpP8AhSfw/VlYeBfDHDAf8gW2z1Hf&#10;ZQBwHwO8Q2Fr49+Ncl1f28SyeK4PLllcRrIBo2nfdGT0yM/UV67/AMJdon/QYsP/AAIWvFPhF8KP&#10;BOseMPi+LvwfoFxBbeLI4beGbSLV1hX+x9NJC/u+ASc49a9M/wCFHfDr/oQ/DH/gltf/AI3QB0A8&#10;XaIf+YxYf+BC0v8Awlejt93V9PP1uVFc8Pgf8Oh/zIfhj/wS2v8A8bpH+Bnw5fGfAfhnj00a1/8A&#10;jdAHSJ4l0uTO3UbKTH/PO5Q4/MipBr1g33by2b/t4j/+KrlG+Avw0f7/AMPvC0mOm/RbY4/JBSL8&#10;Bfhon3fh34TGf+oJb/8AxFAHWHXrBfvXlsv/AG8R/wDxVC+INNPW+th/28R//FVybfAX4aP974d+&#10;Ezj/AKglv/8AEUx/2f8A4ZNj/i3XhMf9wS3/APiaAOxGvaYf+Yha/wDf+P8A+Kpf7b04/dvrZvpO&#10;n/xVcYP2f/hkP+ad+Ev/AASW/wD8TS/8KC+Gq/d+HnhJf+4Jb/8AxNAHaJq1nJnZcwvjrtmQ4/8A&#10;HqDqlsCAJo+fWVP/AIquMHwD+Gp+98P/AAuP+uejW6/n8tQ3P7O3wyuShbwF4cXbnppUH/xFAHdv&#10;qECgESxnP/TVR/Wm/wBpw/8APSL/AL/J/jXDj9nf4YAAf8ID4dOPXS4P/iKP+Gd/hh/0IHh3/wAF&#10;cH/xFAHdLfxMjMHjwpGf3q9/xpf7RtS7KLiIkYziRf8AGuEb9nj4ZeUyL4D8OqGIJ/4lcHb/AIBT&#10;P+GcvhcJWceAfDoZgAcaXB2/4BQB3/22A/dmiP8AwMf0zSC+g3hDLHuIJADjJA69cVwLfs5/DA/8&#10;yF4e/DTol/8AQQKWL9nj4aW7+ZF4E8OrJgjc2mxPwev3gaAO6GqW0iB45onUkjIlTGR+NA1O3/il&#10;jH0lT/4quGj/AGdvhjHGIx4B8OeWCSF/sqDgnr/BT0/Z7+GMedvgHw5z66VB/wDEUAdsdVthn97H&#10;wpb/AFqdv+BUg1a04zPEpKhh+9Tv/wACriz+z98NDu/4oHw3ypX/AJBNv3/4BQP2ffhllSfAHhol&#10;VCj/AIlMHb/gFAHa/wBqW4cBpoUBBILTJz+tRrrdhsBkvLZMkgf6Qh/rXHj4A/DXzAx8AeGHABAD&#10;6PbnGf8AgFNi/Z++Gcabf+FeeFG5J50W3/8AiaAO0Gtac33b62b6Tp/8VQ2tWC/8vtsPrOn+NceP&#10;gJ8NU+78PPCS56/8SS3/APiabJ+z/wDDOfHmfDvwm2OmNFtx/wCy0Admmr2Umdl1BJjrsmQ4/Wlf&#10;VbVcZuIV/wB6ZB/WuKT9n34YR52fD3wwmeuzSLcZ/wDHKc3wA+GZ/wCafeGG/wB/SLc/+yUAdj/b&#10;Vgv3722T0/fp/jTW12w42Xts/r/pCcfrXH/8M/8Awz/6J34TP10W3/8AiacnwD+GiZ2/DvwmM/8A&#10;UEt//iaAOrl1m1aIt9ptljVkzI1wm0NvG1Sc8E84+lfI3xMlj1L9s/TWTesS/wDCPIZ9oMTP52qZ&#10;CMD82OM9OtfRd18A/hrc27Wz/D7wo0LsjmL+xLfDMrAqx+Xtz+dfMPjvwbpfhj9rS00zw7oul6BY&#10;pH4YvJU02COBd7T6uD8iKM52dzx+NAH24r+ZuOMYZl/I06mou0MQcqzMf1p1ABRRRQAUUUUAFFFF&#10;ABRRRQAUUUUAFFFFABRRRQAUUUUAFFFFADWCjDFdzKTtH4Gvhj48/aLX9r+zuVmRrOTUvBQli2Zc&#10;ML6624556k+3Ffc5Ul4znCq24n8DXwf8Z7Nk/a4tZZZ4YbldZ8HNavNLjesl7cblCfxEbV5yPvUA&#10;fdtsyiGNBw2wPt9Aeg/Q1ITimQuGVULB3RVDMFxk4605zjFABuo3U3dRuqSR4OaWmoc5p1MZ5N8Y&#10;0P8Awsz4IyIw85fFF0ApGQVOjaju/pXq0YCIQowu5iATk/ePNeUfFuGVvi38FpkaLZBrOou0bvtL&#10;H+yLwDHHOMmvVQ2GMW1x5YA3suA30pjHl8dqFbdTWoVttSSPJxSbqaXz2o3Uxjwc0tRh8dqXzPam&#10;MfRTQ+e1KDmgBaKKKACiiigAooooAKKKKACiiigAooooAKKKKACiiigAooooAKKKKACiiigAoooo&#10;AKKKKACiiigAooooAKKKKACiiigAooooAK8j+MEv2f4s/BGVwFhTX7/5yernR70Kn45bn/Z969cr&#10;yH4xRPP8WvghEVElu+v3+4H+FxpF6Uf8MNx7+1AHriuHkkxyFO0/Xr/UU6mqiIzlCCHO4gevT+lO&#10;oAKKQnFAOaAFooooAKKKKACiiigAopCcUA5oAWikJxSbqAHFxGpOBwMkk4wO5rgPCMTx/Frx40xR&#10;ZXt9OYRK27Cf6RtYn3549q7x/wB4vlnG1ztbPcdxXCeDraFPij46nCsblobCJ5GbIKJ5+xQO2Nzf&#10;XNAHfUUUUAFFFFABRRRQAxmKsMDcfT8RXxT8I/Aa+NPij+1/pPmK0niHydM8po87fMtr5cZz6lT/&#10;AMB9+PtaSQQAysQEQHcSeg6k/hivgX9lP9orwfL+1R8bbGbU/wCz18Ua3BHol3cIBBcyW5lDKHJA&#10;Dt5oCr/FhueKAM7/AII+arfaX4V+Kngi/jaG50PVrW4uIWb/AFVxJE8Ei4x/05I2f9vHbJ/Q0HNc&#10;J8PPg/4U+GviDxfrPh7TVsdQ8UXq3+pyA/fkAOFPpjc5x/t13S0AOooooAKKKKACml0VgGdVJ6ZP&#10;WnUyRXbbtKDByd6bvy54oAeMfxZQ+/elIxWdJpTNqc12tzIBIqgxN8yrjPT0zn9K0M/Ko9O9ABTZ&#10;W8uIuc7VIJxyetOprLiRJP4h8g9OSP8ACgDyb4Ev5vin4xSAYWTxejDPX/kD6Z1Fet15H8DV3eNP&#10;jTKfvN4vjU46caNpvQfjXrlABRRRQAUUUUAFFFFABRRRQAUUUUAFFFFABRRRQAUUUUAFFFFABRRR&#10;QAUUUUAFFFFABRRRQAUUUUAMZtsyHGRjH/jy18afFJbFv2xtIiit0h1KKLw9Eskt2VE4E+qknbtP&#10;Td696+yZ22KCf76DP/A1r4z+NL25/bC0eSGSNbq3/sAeY9t5pw02p5A+Ybfu+/6UAfaJILE5z2JH&#10;TqeKKGG1iAMDr+OTmigAooooAKKKKACiiigAooooAKKKKACiiigAooooAKKKKACiiigAHLqOxOCP&#10;wNfCnxx057n9ruJ3jguRZ6v4G8ppRgxbr67zt+u0fkK+6gcSRj1bH6Gvh342W0F3+1zbGTzPNn1X&#10;wW6BOi+VfXJOfXO8fTFAH2/CHVdsjhmAH3VwBxTmXdTYH82CJ1+4yjA71JQAzy/ejy/en0UhDVXb&#10;TqKKYzx/4zwRv8VfgpI6Bydc1CEeq7tHvTn/AMdr19jucnJ5AOCeB/nFeR/GQ7vin8E19NfvpM/T&#10;R74Y/wDHv0r1teWf/ZO3+v8AWgBGWk208jNJtpCG7aNtO20baYxu2jbTttG2gBoGKctG2lAxQAtF&#10;FFABRRRQAUUUUAFFFFABRRRQAUUUUAFFFFABRRRQAUUUUAFFFFABRRRQAUUUUAFFFFABRRRQAUUU&#10;UAFFFFABRRRQAUUUUAFeT/F2fZ8Ufgym7aw1vUJR77dHvhj/AMe/SvWK8j+L2D8WvgypTcTqup4b&#10;PT/iU3dAHrKRmBQhGcfx+vf+tLup8qksTuyOwx0pm2gAJzQDijbRtoAUHNBOKAMUEZoATdSg5pNt&#10;KBigAJxSbqUjNJtoACc0A4oIxQBmpJAnNJS7aNtMYKMsPb5q4Xwk234q+O4sfdhsHz/vefx+ld2P&#10;l3Y5+QmuA8LMV+M3j+PGVFlpbh/Un7TkfhgfnTGegUUUUAFFFFABRRRQBS1iFrqwlt0OGmR419yY&#10;3xX5a/sRfASz+OXw9+LvgfxNC+n6jo97ZLZ6l5e2az1FJr9vOUg5VhmPv+dfqq6lsYwCDkEjOD/n&#10;P515Z8IP2dPD3wc8Z/EPxFo01zLdeNdQ/tG+iuGzDGwztVV78u5zx1x2oAxv2Y9U+KyaLqvhz4s6&#10;XGusaEYba11+3m3RavCd4Emzb8rgIu47juLDpjn2xaZEriNQw2qBtVc+nenrQA6iiigAooooAKKK&#10;KACiiigApG52j/aU/qKWmn7y/UfzFAHk/wAEB5Xjb40RdceLonz9dG03j9K9aryb4K/8j78af+xq&#10;g/8ATNptes0AFFFFABRRRQAUUUUAFFFFABRRRQAUUUUAFFFFABRRRQAUUUUAFFFFABRRRQAUUUUA&#10;FFFFABRRRQBHKnmAKTxuU/kwNfHHxTuGX9sKySGJYPOg8NTOzDdnM+rAAdMYwfz9q+x3cJIueBxz&#10;/wACX/GvkL4xRn/hsXQkiQPJLbeH40AP3hHPqhJ/8fFAH2Afmct+H5E0tNVg24qcgMwP1yadQAUU&#10;UUAFFFFABRRRQAUUUUAFFFFABRRRQAUUUUAFFFFABRRRQA0nEsR7Ak/oa+GPj7qU2k/tORzpM0Ah&#10;1LwdK3l6fc3byob25LKohifBwv8AERnIxnBr7nYjDAnB2ls47Yx/WvhX453jXH7WemMlm6m21/wf&#10;ZRXCyE+YBLezuzIAMD9yqjJP3ie2CAfT1v8AH/wqVXZF4leLy1A/4pHVgM85x/ov0q1F8d/DEyOw&#10;t/EmE658Kat/8i16Eq4wCThVCgKSOhIzQUUkHMnHpIaAPNoP2g/Ck7yKIPEiFMZ3+FNWXP0/0Wpv&#10;+F9eFf8Ann4g/wDCX1X/AORa9FfLYGBgf3sn+tM2n0T8j/jQB57/AML88JL98a+vpnwzqY/9CtxT&#10;Jf2g/BkKFmk1lB/000G9jz9N0Qz+FehS2yTY3heOmEB/mDRHapErhMqW7rhf/QQKAPm34o/G3wjq&#10;fxE+El9Hd30cFnq+oPIJdLuVY50i9xtHl89DXpkX7RfgSQybdQvyd2SP7Juhjgf9M/asv4ugL8Xf&#10;gom2Vm/tXVCH85to/wCJTd9V7/nxXrxD+a5yOuMgEf1oA81l/aN8BQ483VriDPTz9Nulz9MRGli/&#10;aN+H82duuk4/6cLr/wCM16WrMuckH8/8aUsW6k/gcUAebj9obwB318L9bS4X+cYpV/aG+HpcK3iS&#10;GPIJG+CYZ/8AHK9Cli83H7x0x6bT/MGoxZIWBdjJgYG5E4/8doA4KH9ob4dTJu/4SuxTnH70tH+W&#10;8DP4U5v2hPhwn3/GWkR+m+5UZrvIbRIFIQlcnJ2gL/6CBUnl+7N/vMT/AFoA8+H7Q3w1P/M76J/4&#10;FrTh+0J8NT/zO+if+Ba16AEA/wD1n/GlAA//AFn/ABoA4Bfj/wDDdkZx430TavUm8XiqkP7S3wsn&#10;kkRPHWjFkxuzcgf56V6Q8SSEbgTjsGI/rSfZof8AnmB9CaAPPf8Ahoz4YH/me9BH+/fxp/6Ewz+F&#10;DftGfDAf8z54f/8ABjE3/oJNegNZwP1iU/7wDfzzSfYoF+7DEP8AgA/pigDg4f2hvhlNux498OjH&#10;97Uol/8AQiP0qX/hf/wz/wCh+8N/+DW3/wDi67ZrCCT70MZx0xGD/MGm/wBmWv8Azxj/AO/Sf/E0&#10;AcX/AML/APhn/wBD94b/APBrb/8AxdA+Pvw1b7vj7w0frq1uP/Z67T+zLX/njH/36T/4mkbSrRus&#10;Mf8A36T/AOJoA44fHv4aD7/xB8LR+m/WbcZ/8fqWH45fDm5z5Hj3wzcbfveVrNscfXMgrqW0SxfG&#10;+1gfHTfDGcf+O0w+HdLb72n2zf8AbFB/IUAc43xq8AL18beHF/3tZtR/7Up0Xxi8DXOfJ8ZeHZdv&#10;XZq0DY/75Y1vt4Z0lsf8SyzP+/CrVDN4N0K5x52jadJt6ZtI2x/30DQBl/8AC2PBqxs7eLdACL1P&#10;9pxcfrUtv8T/AAhdR74vFehSIehXUov8asP4B8OOpX+w9N2nqPsEBz/45Tf+FeeGSqq/h7SJVX7o&#10;k06A7fXGEFACf8LH8Kf9DPon/gyh/wDiqdH8QvDEudniLSJMdfL1CE4+vzU3/hXHhT/oWNE/8FsP&#10;/wATUM/wv8I3G3f4V0JsdN2mxf0AoAvp428PvE8o1vTzGhAZluo3wT0+6x9DT18XaJJK8SavYtIg&#10;BdTOowDnH8jWLL8HvA90my48GeHJ4+u2TSYGGf8AgSmoh8Efh95jSf8ACC+GfMYAM39i23IHT/ln&#10;7mgDpU8RaZJnbqVk2P7twpp41zTT/wAxC1J9p1/qa5g/BP4fn/mSfDi/7uj2o/8AadRS/Ar4cz4M&#10;vgPwzOV+752jWzbfphBQB1yarbPnE0TD1WZD/WnHU7boJU3HoplTn/x6uNX4FfDxengTwso7BNEt&#10;x/7LSP8AAb4cSkF/Afhosv3WGkW4x/45QB2Z1CHYz+ZHhPv/ADg7c9Pu596khuFnjEiFWQ9CuTn9&#10;K4V/gB8N3Rl/4QTw4A/38aZEu70+6B703/hn34bmNUPgjQQifdCWKrj/ABoA9A3/AOcH/CkMmP4W&#10;b/dUn+lef/8ADPXw1/6EjRf/AAEWj/hnv4cD7vg3SI/XZbKM0AegCTP8Eg/4AaGk2qW2OQOuEOa4&#10;Bf2fvh2v/Mo6X/4DrQ/7P3w7kjaM+EdL2N1H2deaAO8a5VEDsrKp6FsL/wChEUn2xCFIGQWAzvT/&#10;AOKrhP8AhQPgBbY2qeF7CO1b78caNGW9OVI9+uaQ/ADwF5MMI8OWoghYNGgeXI9ed/PagDv4ZhNv&#10;wD8rY4Ib+ROKWSaOLAdihPTcp5rzw/s9eATux4fjTLFv3dzOnX12yDNSW/wD8DWu7y9FZCe4vrn/&#10;AOO0Ad95jHkbMdiSR/SnKxOcjP8AuZP9K4Rvgd4Pk/1mmysB90C+uRj/AMi1DP8AAHwNcbfM0Z5M&#10;dN9/dHH/AJFoA9CJJBIGMf3uKiWckkEKcf3dx/8AZa4O2+Afga1DiPRnTdjOy/uh/wC1aP8AhQng&#10;okn+zrpc/wBzUrkf+1KAO+Euex/75b/CvKfi75g+Jvwfnjj8xk1m/QqQw4bSbznO09MfrWyPgL4K&#10;X/lwvf8AwaXP/wAcrzL4ofCXwnpvxM+FGnwWc22+1PURLFJf3LMUXSrsFlbzPlxvxjHO4cjFAH0Q&#10;9wsMsgfI+bjdhQeB0JIz+FN+3Q/3h/32n/xVcL/wonwk0SxmLV440+4IdevY8jjk7JRn8fSk/wCF&#10;CeEP7uu/+FJqP/x+gDv4p0mztJOPTDf+gk0S3CQ43EjPrhf/AEIivP8A/hQfg4/eg1WX/rvrl7Lj&#10;6b5Tj8KP+FBeDu0Gqxf9cNcvYs/XZKM/jQB3n22NuE+duyh05/8AHqfHOJMg7UYdVZxx+RNcAPgL&#10;4SQ5j/t1H7N/wkeo8f8Akeo5/wBn7whdFTKdfZx1ZfE+ppn/AL5uR+tAHo6kHuD/ALmWpeP9v/vg&#10;15rH+z54Rhz5cniOPPXb4s1bn/yap/8AwoPwt/z8eJf/AArNW/8AkqgD0YkDs5/4AaAc9n/FTXni&#10;fAbwqmcz+JT/ANzbq3/yVQ/wI8MHGy58Sp6/8VZqxz/5NUAegyMylQI3cn0wP5kUwysn3omj/wB8&#10;jn6bc/rivO7n4A+HLmBoft/iVEb72PFGpsfwLXJx+FWB8DPDqWcFvHqPimNIs4KeKtSUtnHXFwM9&#10;KQjvRNlGb5eMdz/hSGciRl+XgA9W/wDia4IfA3QRE6f2t4t+Yg5/4S7VO3/bxSH4F6CZWf8Atbxd&#10;8wAx/wAJdqnb/t4pjO9afbhiQADzg4z7c4rivC7RQfFHxum4vMYLCRmOAu0+ftAOecYNRp8FdGgj&#10;mSHWfFiGSMqWbxTqMmP++pz+lcf4Y+Fumy+OvE+jf2z4pEenQWbLN/wkt9vcyednP73tsGPrQB7X&#10;56f3lH1df8abJdKi5BVucf6xR/WuEf4I6NLjzNb8WNjpjxNfD/2rTG+BujBcR654sTkE58TXx/8A&#10;atAHohPOFVn4z8pHH60AtuCmNwSM87f8a4C5+DGnTspTxF4vhwMHZ4mvuf8AyLUSfBLT1kDN4n8Z&#10;PgEY/wCEnvh/7VoA9A81ioZYXZec4K5H60sk6RKu9liZhkCVguQOvr6ivPYPghpsEkbjxL4xZkJO&#10;G8T3xBzjqPN9qguvgtaRPO6+J/Gha6Kx7YvEV42zrgjMuF/SgD0f7TGWhAkRvNbaCrZHQn+lQy3z&#10;Ko2qrny/MCrKuG5ORkkdPX3r44g+Enxq8XftT28t5qfi/wAH/CLTUZkz4tkuX1Boxg7hFNlN+8ff&#10;HGON3OPom2+Clp5ELJ4w8bpkM/zeI7hiQxzg7ienagBvjr4y6b8LrjX9U8WTrpvh2C2t3sbwlpVm&#10;lYSmSMiNWKY2Jyeu7jpXosFx5oyFY55BVGwVycHJA6gdB0/In47/AG6/hTL4d/Zo129tvE/iTUmj&#10;v7GM/wBqalLcrFHNcLbswUkZ2+cG687ccZyPcvD3wvXxNpOna4PGHiu3g1GxguEt7fVmEablLnaG&#10;U4++Bx/doA9YU5zlXH/ATSO+zA2SEn0QmvNZfgekl1BMPHHjFRFnK/2oPmzj/Y9qtx/CARTtIPGn&#10;i87hyp1QH/2SgD0BQ2MspHpgZoYkYwrH/gJrzL/hRcQupph438ZAy4yv9qjAxnp8nvVmD4MJCrj/&#10;AITXxg27HXVRx/45QB6GXPZHP/ATSGTapLJJgeiEmvOU+CUau7Hxt4xO7t/ao4/8cqWH4NJbzLKn&#10;jTxhuXPDaoCP/QKAPQiW4IQlT04OfxHagOO6uP8AgBNebW/wPit7y8uP+E28Ys9zt3A6qMLjPQbO&#10;OtKnwSEbsV8ceMAG7HUwf/ZKAPSQQegf8UIoON6jD/8AfBx1FedL8GRtYN428YNn01QDH/jlQ2/w&#10;R+yymVPHPjAuWXbu1MEDn02c0AZ3wWmH/Cw/jZGMsyeK7fcAp4/4k2ne1estKQQNpBPQMDz+lfOP&#10;wh+Go1rxl8YUl8U+JYJLbxbHGZbbUBG0v/En0zlvk59q9Jb4K/vo5I/HfjWHbnKpqq4b65j/AM5o&#10;A9FSUEkEHI7KrH+lDzKuOQv/AF0+T8s9a85/4Uq/nPIfHvjSTdj5ZNUUhfpiMVPD8IJrfPlePfGE&#10;eeuL6J8/99xNj8MUAd8JwTgFCe21waX7RGpIkkSPHXcwx/OuAuvhFd3Vu8J+InjONX6tHd2wb8/s&#10;9Ni+EV9BYfZY/iN4yPpJLdWrMPx+z0Aegm4h/hlRx6qy/wCNHnoehB/4Ev8AjXAD4Tah5EcZ+I3j&#10;EFM/MlzajP8A5L01vhDfN1+JPjb8Ly2H/tvQB6EJVPcf99L/AI0GVB1I/wC+l/xrzwfB+9H/ADUn&#10;xv8A+Btt/wDI9OHwivl6fEjxt+N5bH/23oA9AadQhK/MR2DL/jQkoZASpBPbcvH6158fhHqG9SPi&#10;T40AHUG6tTn/AMl6T/hUepb2P/CyvGeD0H2m14/8l6APQ/MA7H81/wAaPNHofzX/ABrz0/CTUj/z&#10;Urxn/wCBNr/8j0n/AAqPUv8AopXjP/wJtf8A5HoA9EEin1H4r/jR5i5x3PbK/wCNecv8IdTbGPib&#10;4zX/ALebX/5Hpi/B3VRMjn4n+NCq5yn2i15/8l6APSDKoP8AP5l4/WmtPt6o2fQKW/8AQc15zJ8H&#10;tVcy4+J/jRd5Ur/pFr8uM5H+o75/SpZvhFqEsxf/AIWR4wC4ACtJZOBjv81qcZ9qAPQkmD5+Vxj1&#10;Ur/6FineYp7/AKr/AI152PhFqCqwX4keMFJ7rJZJ/wCg2oz+NV4/g3qyMxPxR8asD0H2i14/8gUA&#10;emeYv+Sv+NKGz91Wb6YP9a82/wCFPar/ANFP8af+BFr/API9RS/BbU5nRj8T/GPy54f+z5c/9/LR&#10;sfhj3zxQB6XJMIsb0lGem2Mv/wCg5x+NItwj52rJx/fQp/6FjP4V58vwj1NFAHxJ8WHH/TLTF/8A&#10;QbIUv/CpNTPX4k+Lx/uPZR/+g2oz+NAHoYkB7H81/wAaa86R43CTn+5GX/8AQc4/GvPh8JNRH/NS&#10;vGZ/7ebX/wCR6X/hU2pDp8SPF/8AwN7KT/0K1OPwoA7/AO0o33Vl/wCBQuP6UeeP7sn/AH6f/CuB&#10;Hwo1Mf8ANRvFDf78enH/ANtKUfCrVB/zUPxL/wB+NO/+RKAO9Nyi/eWX/gMLn+lJ9ri9J/8AwHk/&#10;wrgm+FOqN/zUXxQn+5Hpw/8AbSk/4VNqf/RSPFn/AHzp3/yJQB3U9xGdjeXM6BgGHkSZHOQcbefu&#10;/rXxx8U7iSP9sjTJpJfKZX8OxWaBHLBXubxHLggbf9cuOudh6V9ES/C7VImMY+JXiyPejDzFTTty&#10;kkKCD9k4+9XzV8RtF1Xwr+1hpFrcaxc61BIfCxa71CK3E7hLq/YkmGKP/nh3B+/2xggH23Fjy1IA&#10;UuPMKjnBPPWn1Fawm3gjizuSMbFJ6nHU1LQAUUUUAFFFFABRRRQAUUUUAFFFFABRRRQAUUUUAFFF&#10;FABRRRQBHPny5BkKuwksegIxivh741XF/a/td21xaxW+Jdd8KLM6TeZuHmXcKHbgbCvnsepzjHHW&#10;vuGVkA2u2A4KBSMgk9K+G/ioLrVP2yIhBcW/2SLXfDMUcUMO0zOj3U0gY5/h8pR0/wCWhPbBAPuO&#10;DJjR2O4sgJbpnOT0/GpCcVHbDEK4OVAwB6YODT3OMUAG6jdTd1G6gB4OaWmoc5p1AHkvximFv8TP&#10;g84TzJDrOoIBnGAdJvMn8MCvWifmcdw39BXj/wAV83Pxu+DNogZpPtWq3GAONgsHiYk9seeD79K9&#10;bilWZzIrqwZVIAOTgjIJ9M/0oAlopCcUm6gB1FN3UoOaAFopCcUm6gB1FN3UbqAHUU3dRuoAdRTd&#10;1G6gB1FN3UoOaAFopCcUm6gkdRTd1G6gY6kJxSbqRmoGOBzS01DnNOoAKKKKACiiigAooooAKKKK&#10;ACiiigAooooAKKKKACiiigAooooAKKKKACiiigAryL4vIp+LfwYZY8zDVdTAkz0T+ybssuPchee2&#10;O9eu15R8WJni+KvwibyN8SajqLmTdjDf2bcKq4x33nntt9+AD1Vc5cEg4bC4GMDjAp1RpIHMjDpv&#10;ZfoQcU7dQA6ikBzS0AFFITik3UAOopAc0tABRSE4pN1ADqKbuo3UAOopu6lBzQAhIU5Y4GCM+/Fc&#10;F4SeM/F7x6ofM4ttNLx4+6D9o2nPfPP5V3NzJ5UbsU3hUZtucZIGRXD+EokHxb+IEgjxN5WmxPLn&#10;7+I5WHHbHmYoA76iiigAoopCcUABOKhni84qcIdueJFLDP0yKl+9QRigCrbWqWUjybzsPLgKiqPw&#10;VQTn3Jr5/wD2iv21vC/7PfiL+yLrSL7X9RtreK91hbEkR6XaO2yOWRtp6yPGoHGd5OeMH6Bv3WKz&#10;nlcjy40LspP3gCD/AEx+NfG/wP8Ah/Y/tC/Bf40eN9Wtg8nxR1DU4bC5lG5l0uDfHZbenCvGZB0z&#10;kDtmgD0r9ru6b4hfsf8AjLVfDx+3xXGkJqdmbcGQyojxXcJC4H30jT/d398c91+zrq8+ofs+/D3U&#10;7z93K3huwa4NwfK8thCPM3A9Nvr/ACrzv9i/xRBc/sneFLq/nhtbPToprSaTUHzCttCWgjRmOAds&#10;Sxr77O2ax9d+I2t/tL6nJ4I+GVrJYeAWb7Lrnito9sbWzKEa3to8DO4I48wONox8pzTA+pLK+ttS&#10;tkuLSZLi3kGUlQ5Vx6g9x71PWP4U8L2Pg3QdP0XTYymnafbR2dtucs3loMKGPcjnnvmtikAUUUUA&#10;FFFFABRRRQAUhycBRk5B/WlqKeYwRu4/hQtz3xjj8aAPKfghEsHjv42IH3SHxdE7LjG3Oj6bx+le&#10;t15L8EXSXxt8ZZCmy4fxaocZzlU0yxjU/j5ZPtnHOM161QAUUUUAFFFFABRRRQAUUUUAFFFFABRR&#10;RQAUUUUAFFFFABRRRQAUUUUAFFFFABRRRQAUUUUAFFFFAEcgcuoAJU4BAXP8Q5zn6/5FfHHxRtSP&#10;21tLuZL2OeBtN8NyfZCcFS9/fwDn28zd05xjjOa+yHDdVLAgZCg4DY5xXxp8WbODUP20tGjnt4YZ&#10;YrLw3BDIZSnmFb29uGJ4OceWq4/2s+1AH2THIXlcAbUCrge5yT/P9KlpkeVQIVC7RgAHIwOOv4U+&#10;gAooooAKKKKACiiigAooooAKKKKACiiigAooooAKKKKACiiigBp3b+CAoUnkZIbjB/nXwl8RjbR/&#10;tf6amnrNbzjxFos0m5Ny79t2GJPGN2R9NvevumYlZEIHKgtn8RxXwx8adX1CH9r/AOwQSxpby6/4&#10;YjciL5hvS/Oc5/2PxzQB90RdXGNuGI29e5OfxzT3GcUu7LFQMAZOffJ/woIzQAzbRtp22jbQAIMZ&#10;p1IBiloA8e+K3mRfHP4OT26sZ0l1YOd+AIfsgZ8jHOSiD8a9btUCxnCIgUmNdo52rwMn8D+deS/F&#10;1ZE+MvwbkiZlL3uqW74TcCjWEjEdeOUFetWxOxgcf6x8fTe1AEpGaQjFOpCM0ANpVo20oGKAAjNJ&#10;tp1FADSMUlOIzSbaAEopSMUAZoASil20baAEpQcUbaNtAATmkpdtG2gQlFLto20DEpCM07bRtoAE&#10;GM06kAxS0AFFFFABRRRQAUUUUAFFFFABRRRQAUUUUAFFFFABRRRQAUUUUAFFFFABRRRQAV5D8VTN&#10;/wALq+EWJQLffrBaErndILElHz/sjeMf7Xtz69XkXxWJHxm+EYAzmXV//SB6APVolIZjkbSW4A77&#10;myfx4/KpKEX5Sc/xN/6EaXbQAA4pQc0m2lAxQAjUlOIzSbaABadSAYpaAGtQBmlIzQBigBCMUAZp&#10;SM0AYoAQjFC0pGaAMUAQ3bbYW4yArHHr8prjPBvyfEr4hIfmbz7J9/sbcYH4Y/Wu1uImmTao+8Cp&#10;9sgjNcR4OuYJvif4/ETs0ubF5EZMbP3boAD3z5ZP40Ad5RRRQAUhGaWigBAMUjU6mtQB4r+2N4i1&#10;Pwf+zt4x17Rbn7Lq2mwQXMJPSRUu4GeP23geXntvzg4wYNAvvD37MH7LPh6DxHeJpuj+F/D9vaXs&#10;+zaXkW0AYRpk7pHkckKDzk88Vv8A7SPgeb4kfDJPDsTfur3W9IS7i25MtqNRtzMue2EBb/gOO+R4&#10;5Z6S37U/7RV9ruov9s+Fvw2uGtdN0+Qb7bUtYCSGS5lTjIgDCIJzkjduGdtAHhf7JPwa8S/H/wAE&#10;3WheJtZudM+G/h/WJbZdBt8pLfs22ctKQRsULLGAMNnL9MV+i3h3wxpXg/RLPR9Cto9N06zjEcNv&#10;AMKo9/U182fsBwyR+H/i6rtkxePb61jDjMixrDbsoY9xl2wMcDjmvqgABQAMep9aAGhFQkqME9ea&#10;SSTyipONnc9x+Hen15L+1R8W9W+BfwN8ReONFsYtSvtJNs32WU7RIklzFC/zYOMCUvnB+5jvkAHr&#10;A3bjnbt7FWzn68U6sXwXrieKPCGh61GiIup2MF7hOR+9jV+v/Aq2qACiiigAooooAKhuVV4mViQJ&#10;B5QwM4LdDU1IWYYC4GSMkjPGRQB5J8DBs8afGeOXBuo/F4DlTkbW02xkUZ9hIR+HvXrleQfAnThp&#10;XjP4028c5lgPi6KVVYfMpbR9Nzk556CvX6ACiiigAooooAKKKKACiiigAooooAKKKKACiiigAooo&#10;oAKKKKACiiigAooooAKKKKACiiigAooooAAwDoM/NkkD14NfG3xF8TRaL+2HZ2WoqsqyvoHzzWu4&#10;rk3+ArbuO+fw9K+yD2OOeee/Q9K+KviSNPsv20UDpO0j/wDCNlzcyb1c51HbsBHy479c5HTFAH2o&#10;kKw7gCRkltuc4yTTqaqHc0hbczEjPsCcD9adQAUUUUAFFFFABRRRQAUUUUAFFFFABRRRQAUUUUAF&#10;FFFABRRRQBFNIYwAE3s4ZVGcZO0nH6V8N/E63F7+11c3SB3hbxN4WVpxEzRweVa6nJJuYA45eNRn&#10;Gck9q+4rhWdk2nayBnDY6HG0H/x418HfHDQrG7/ataCaztL6MeLPByG1vIEljZZ/tiTk7geSsK8e&#10;9AH2/b+K9JmQv/aVmsZOY5Hm2iQHnIyBnBJHGenvirEfiLSpM7dTsnx/cuUOP1ridO+Anw6a2Vj4&#10;K8Pup3MiNpUBVFZ2kChWQ4x5mMjrgcCrJ+APw1b7/wAP/C8vp5mi2xx9MIKAOw/tzTz9y7hk9dk0&#10;Zx/49Sf27ZZA8+ME9Myx/wDxVcf/AMKA+Go+58P/AAtH67NFtxn/AMdqOT9nr4ZzFTJ4B8NMV+6R&#10;pFuMf+OUAdwdUt1ALTRoD0JcHP5ZoXUreTOyeFsdfmP+FcLdfs6/DG8CCXwF4dYJnbjTYkxn/dAz&#10;071Cv7Nfwujzs8A+Hlz1/wBBWgCh8Sb2ab4w/CSK2m2ot5qM0jRwGVeLJ0AY8bf9aTnnO2vS7a/g&#10;OcTRFyN5G88bssB0/wBqvnf4h/AH4f2Xxi+E8MHgvQobK6udSjuVjslG7bZs6nP/AABh/wAC9q9E&#10;s/2cPhcuYo/AXh7y41ChjYqSdpKcn/gP60AemJdJJna8bY9GJ/pTxKp6so/P/CvOT+zZ8Lm+94E0&#10;Mf8AXO0VaY/7M/wtfGPA2jj/ALdxQB6U0qKjOXUIvU88fpSGdBCJQS6HoUBNeaH9mT4WtG0Z8D6O&#10;UbqPsw5prfsxfC5oFhHgrSo41OQEgAoA9Llu44ZVjJO5hkA4XP03EZ/CkW7jcS7cs0eNygqSM/Qn&#10;HTvXnUX7Nnw1t5/Oh8JWMUmAMx7k/wDQSM/jTpP2dPh85dl8OxRu+NxjubhM+mdsgoA9HjlD+XwV&#10;356jpS71EjKTjb3rzT/hm/4eP5fmaAW2Zxi/uhjP/bWmSfsz/Dh3Lf8ACOnJ9dQu/wD47QB6hjf9&#10;05xRsYds15cP2Z/h0n3fD5H/AHELv/49Qf2avh6f+YD/AOT93/8AHqAPT3LRrkxu3OMKM0FiGI8u&#10;Q8dQv/168wP7NHw9ZCv9hyLkg5TUbsf+1qe/7Nnw8eQt/Yk4yAMf2pef/HaAPTN47qy/7y/4Ubif&#10;ujd+B/wrzRP2b/AEedmk3cWeuzVLsZ/OU07/AIZ08Cj7thfr/wBxW6/+OUAejSTiHHmYXPT5gP8A&#10;0LFRtqMCAFpFXJCgGROf/Hq87b9nPwUcbYdYh/699dvYs/XZKM/jSH9nPwZtAB1/hw+T4k1E9P8A&#10;tvQB6P8Aa4/lOQAxIHzp2/H3pRdI2/GW2kD5SG6/QnFedt+z34RlEYkfX2EbMygeJNRH3sf9N/am&#10;H9nfwivmeXL4ij3kE7fFGqL0/wB25GevegD00DLlRngA5KmmzOIcZKjP95gv8681uf2evCtzJuNz&#10;4mXjGB4t1b/5Kog/Z98NWu7ydS8VQ7uuzxVqTZ/77uG/TFAHo63CtnGD/uup/rThJu6Ix+hX/GvO&#10;ZPgJoT4xrvjGPH9zxTfDP/kWmj4B6Mv3fEfjUf8Ac1X3/wAdoA9J3H/nm+fTK/40byOsbjHXleP1&#10;rzZfgLpCzxyf8JL40O3PynxVfc/+RaSb4C6TL5//ABUvjRfNx08U33y4z/0196APSfMUfeIjB6F2&#10;Az9ME0hmj7SxH/gdebD4DafHBHHF4s8bRbc5ZfFF6d35yGnJ8CrNc58Y+OG/7me7/wDi6APSBNGe&#10;ssQ/4HS7t/8Aqysh77WzivNn+BVm2MeMfHC/9zPd/wDxdR/8KHthPHIvjXxsNuflfXpZc/8Afzdj&#10;8Me/agD0xmdCAY2Of7oJxTzgAcMf+AmvMl+BcKyyuPG3jL95jj+1RxjP+x70ifAxFLH/AITnxic9&#10;v7UHH/jlAHpbyBMDByegbC5/OkSZWfbwDjP3lP8AWvOI/grLbzJJB8QfGkGM7lXUInDemd8Lfpjr&#10;Tx8Hb0XLy/8ACyfG3zDG37ZbYH/kvQB6GswdQRjOSMbx/jQbhSSqjcw6jcv+Nebn4KXZngkPxK8c&#10;fuixA+222DnHX/R/arZ+E+oG4WQfEfxkECkGP7Ta4JPf/j3oA74zjaxAzjp8y8/rQJlKgngntuX/&#10;ABrzhPg7qqrGD8T/ABoxUsSftFr82cYH+o7VHL8GdXebevxS8aov90XFr/8AGKAPTDJ6KT/wJf8A&#10;GmtKy4zGwz7Fv/QQa83ufg5q8vleX8UfGcW3O79/and0/wCmFPf4RaxtUL8TPFZI6mYWUv5brY4/&#10;CgD0P7Qf7jf98P8A/E0onJH3Gz/uP/8AE15x/wAKg1v/AKKZ4l/8BtO/+Rakt/hLrUE4kPxK8SuA&#10;pXb9m04de/8Ax60Aei+dz918f9c3/wAKPOH91/8Av2/+FeaL8HdcECR/8LO8SkqzNu+zadznH/Tr&#10;7U3/AIU5rn/RT/Ev/gLp3/yNQB6csm7OEc/8AI/ninZP/POT8h/jXmcPwi16Hdj4n+JOfWy0tv8A&#10;0K0P6Ur/AAl8Rm4ikT4p+I0CZyv9m6Qd3T/pyoA9IklKAfu3yeg2E/8AoINeS/FC4DfGL4SqMCcz&#10;atiN0kGR9hfJB2HOMj860T8J/Ev+kkfFTxHvl27G/s/S12Yzn7toM5z39K82+Ivw/wBf074n/Ci1&#10;f4ha3d3t7cataR3s1lpxNvnTZn3Kv2bn/VgYyM0AfSNuNzShN7YZs7kKgfMehPX8P60+RjFjKtz0&#10;wpb+QNeZv8LPFjys0fxW16NR8pU6ZpjjO4sWG61OM7v0pYvhZ4tS4jkb4q63IFz8p0nTFz/3zbCg&#10;D0dpyFBCMTkAgxv/APE003RUAmN/vEcRyHj/AL5rzef4VeL5Lt5k+K2tRqyFdn9laccE9DnyO1S2&#10;/wAMvGNvHOo+KussZERQTpWnfKRnJ/1HOcj8qAPRTPkDajn/AHo3H/stOSUnO5WH0Rv/AImvOv8A&#10;hXHjXyY0/wCFq6qxXOWfR9OOf/IFMb4aeMm+98Tr2X/rpoennH0xEKAPSfMUdQ/4Rsf6UyS5VCvY&#10;H+/8n/oWM15rL8MfGxx5XxOni9c+H7A5/wDIdSWnw88eWgcD4nzOWxydBs1x/wB8gfrQB6QbqBQM&#10;zIM/7a/4037VG3+r/feux04/8erzpvAXxDzlfinIProVuf60n/CBfETv8UBJ/v8Ah+Dj8nFAHozX&#10;IVCSpVuyu6DP/j1OjnSVQVdT6/MD/LNebx+AviIlykn/AAtACNVYNGnh+AbicYOS56f1pLfwF8Ro&#10;kIl+J0d2SxIM2gRjaPQbJV/XP4UAemKQzY3LjGc5pEdTHvdgozjjmvOW8EfEExlR8Q7QEkHP9g//&#10;AHRQ/gv4i/bUlT4i2awhCrQnw/nceMHP2jjHP50AegTyvGjuBiSMFsdiME/riuJ8IXaSfE7x/EHj&#10;aW3FkjcbM/u3cf8AoZH4e/GePA/xNaxMB+JlgZiHzN/wjY5BGAMfae2c9a5fw54d+IDfE3xrbweO&#10;dOhmX+z7iaZvD+7zQY5EC4+0DGPLJzk/e9uQD3ISA4y0YyoP3+/5Uu8f89Iv++684n8KfEz+H4h6&#10;XyzN/wAi10Bxgf8AHzUaeEfic2c/EXSx/wByz/8AdNAHpqndnGH/ANxgcUMSuMo/P0/xrzJ/CXxN&#10;TGPiBo0uf+evhcnH0xdCo28J/FFnVl8c6A2Oo/4RVv8A5LoA9QYsFOIzuwdqsQCx9BzVS21OG7m8&#10;sPEj8qFMyMS4+8uFJ5GRn61wT+G/ieyj/istDBCkAf8ACNNtJPQkfaucc8AjrXHeFfgB4o8D65qe&#10;reHNT8I6XfaoVkv5V8Lys08i7sP818dv3m4Hr3oA9n1WO4vLF4FSS2mkLRpMFD+WxRgsgGRnBwe3&#10;avEv2KdPktv2cNHvDEttc399q+o3eCG/fSX9z97nnC7Rn/Zrsx4d+Kts9vNL418O7UlXzd3hxlXy&#10;yctz9r4OBj/gXtXy7d/EDxN+zFoPi3wbquuaJpz2lxc3miWT6HMRrn2p5GEVuyynG0kbiQduV4Oe&#10;AD0z9guOWXRPi7qc2GOoePtRljlVhseNY4EUrz/sn86+oi57DP0yf5Zr5X/Zh+C/xN+GnwV8Pabb&#10;a/4e0xruNtSubS88POzxTzMXcFvtQzgbRkgdK9Xj8PfFdM48WeEmz6+HpR/6DeCgD08u46Jn8G/+&#10;Jrxz9sSz/tH9l34nrJFvWHQbq52ngHy0Mg5IHdQfwraj0b4rx5z4p8Itn/qA3H/ybXm37S+i/ES4&#10;+AvjSHV/EXhmXTprF4blLfQ5RuidSjKS122PvA59vegD0T9mF5l/Zv8AhPHLmSVPCGkqzk534tEG&#10;7jPJxn8e9emh5CwGwY7nDf8AxNfP/wABtD+I8HwU8Bro3iDwzHpv9hWBto7jQpSY4mtYmVAVu1zj&#10;cRnv7V282j/F5wAnibwjH6/8SG4Of/J2gD0lpGDEBCceqt/8TSiQ/wASkfRW/wDia85m034smKJU&#10;13wiHXO5v7EuPm/D7ZTI9K+LRz5mveET6f8AEkn/APkygD0oOWYAKcYOSVb/AApolcqCY8HJ4w//&#10;AMTXmtzpnxaWPbH4j8FwknOZdGuR09MXZpG0/wCLsshZfEXgthgDEWjXDY+ubsUAel+Y/wDc/Rv/&#10;AImkaYggbcOSuBhum4ZP3fevNRpfxf7a94QP/cEuP/kymS6d8YYyjLq/g+eQMp8v+x7hCyh1LDd9&#10;rOOB6GgCp8ESv/CZfF+5iklmjufFETfPA6BSulWCEDI5+7n8a9ZEpP8ACf8Avh//AImvm74QaT8R&#10;7HxJ8UoLS+8J6dcR+J0E6XVpczKxOlae4KYuBj75BHsK9MWz+LDZ26z4Kl/656TcnH1zdCgD0bzT&#10;/db/AL4b/wCJpDKR/Cf++H/+JrziW1+LaY26r4KGf+emlXK/li6NRGH4u/8AQX8C/wDgtuf/AJJo&#10;A9MEpP8ACf8Avh//AImjfIfupn/eDD/2WvMhF8XR/wAxbwL/AOC65/8AkikP/C3UdQdQ8DyqepFh&#10;dLt/8mOaAPTt83/PNfzb/wCJppknBH7pfzf/AOJrzuaL4qKqGPVfArMfvB7G6XH/AJHOabGvxZw3&#10;/Ew8CN/u2d0cf+RqAPSt7KBvUjP91Wb+lIZgOiuf+2b/AOFeYvD8W0Oft3gd89vs91Hj/wAjHNLG&#10;fi0mc3Pgc5/2bv8A+OUAemef/sP/AN+3/wDiaTz/APYf/v2//wATXmcn/C2HdC154HQL22XRz/5F&#10;qeS5+KzKoS58ENjr8t1/8coA9G8//Zf/AL9v/wDE0onXusg+kT/4V5usvxWMUn+leCBMPuRhLr5/&#10;XnzeO1QxT/FtwfObwOjj+HN0cf8AkSgD0/zlPQSfjE/+FHmj0f8A79t/hXl80nxZGPLm8Dj1/wCP&#10;r/45TA/xcbrc+Bx+F0f/AGpQB6qjb84V+PVSP54pJH8vGVbn0Un+Wa8sH/C1v+WsvgmX0wLgY/76&#10;Zv6U9JfipEDsl8ERsezC4+b/AL5Zf60AenLLu/hb8Ub/AApd/wDst/3w3+FeXxzfFmUt9o/4QgKP&#10;uEPdc+v8f0pxHxQP8Xgr/vu6/wDi6APUEJbPytgexH88UiF2ZsxsF7HIOf1rzBI/imZ42H/CEvEu&#10;d8ZN0d3pz82O/pSXKfFhrkGKDwQtueuTdHZ/5D5z+HSgD1Paf7rfp/jRtP8Adb9P8a8pVPisBLvT&#10;wSCMeUF+0fvOufvKMY49etEafFiVRtTwQJB99GNwdvp91T79cUAeqkMOiMfy/wAaT5v+ebfmP8a8&#10;u8n4tojfufA7yfwrm6Gf/IdI3/C2lRM2vgjzD95d118v/kOgD1MBj/A36f40bW/uN+n+NeUMfjCf&#10;9VY+A29fMnu0/L90c0gHxnJ/5B/w/wD/AALu/wD4zQB6xtb+436f401yyY/dSN/u4/xry1k+MKgZ&#10;s/APP/Tzd/8AxmgSfGCP/mH+A5M+l7dJj/yAc0AenPMykExtHjo0hAG4kADjPrXx58XLZF/bF09r&#10;+7imZl8OMIY0wYCZNTXk553bM9q9yuL74uRQOZNM8Hl1aN0jtdRmHmESoNrM0A28E4OD0+lfOWvS&#10;X1x+2F5niSCwXVIpvD0clvY3DSqUa6vUiYsUXH+uc4x/CemeAD7jLKJDED8yjcR6Ak4/lS1FbHzY&#10;UmYYeQZPsMkgfhmpaACiiigAooooAKKKKACiiigAooooAKKKKACiiigAooooAKKKKAE57AEEEEk4&#10;xXwp8Wo47j9siSN5TsPiHwVdlduPmH9qMozn/Y/X2r7pZFd4yc53EDB9jXwb8dbyOy/a9t7mecoP&#10;7b8FRJGkeSxabUIfXt52f+A475AB93WyGLKswZgANwGBx8vT/gOfxqemJjPXJI3Hj1JP9acTigBa&#10;QnFIXx2ppfPagB4OaWmoc5p1AHlHxPjZ/jR8HW83bGt7qm6PH386dL37Yr1GDbl9q7Rub/0Nq8l+&#10;LzNH8ZPgwynG7UNVQj/uF3DZ/wDHMfjXrscPlAjO75m5x6sT/WgB9FITik3UAOopAc0tABRSE4pN&#10;1ADqKbuo3UAOopu6jdQA6im7qN1ADqKbupQc0ALRRRQAUUUUAFFFFABRRRQAUUUUAFFFFABRRRQA&#10;UUUUAFFFFABRRRQAUUUUAFFFFABRRRQAUUUUAFFFFABXk/xUh8z4w/B+XOPs17qs+Mfe/wCJbMuP&#10;b7+c+1esV5P8Vnki+LfwiKxb4pb3VIHfONmdNncH3/1ePxoA9VjO4OfV2/Q4/pT6ai7Aw6jcxz9S&#10;T/WlJxQAtFIDmloAKKKQnFAATigHNITmhaAHUUUhOKAFopu6jdQA6im7qN1AA7+Wu7GckLj61xPh&#10;eBV+KfjiYSbi8FgpTH3cef8Azz+ldjdzCCAzPxFEfMkPooBJOO9edfD3U4tT+KPjeeFnaGey0y5j&#10;DrtOxzdAf+gGgD00EDqM0jYPQYoooAFwOozSliPu/LSUUAG5/wC9+lIwL/eY8enFLRQBE0CtnPzA&#10;qUKv8ykHGcj8Kq3WjWt59nM0UTyW5BidokYx46bdwOPr1q/RQBGsCLI7bEYvgksuWJ9z/SnbE/55&#10;x/8AfNOooAbsT/nnH/3zXkH7XHlj9nLx6jIFV9MYZT5cEyIo/wDQq9hrw/8AbVvVsf2ZvGrsWAMV&#10;uuVXOc3MQx+Of0oA6L9mZTH+zx8L0CgY8KaVnf8ANyLSNf8A2WvTMN6Rf98f/XrhPgJElv8AA74e&#10;xJyIvD2nx9MdLaM/1rvAc0AIAe6xn6J/9egg9ljH1T/69OooAaA394J/1zUDP55pcHu2/wD3wDj8&#10;sUtFACbVP3kQ/QYprqoC4RQCyg8c9afSbd5AzjBDZ+hoA8l+CDvN4z+M7BjGo8XRIAoGeNG0zkk5&#10;zXrOwN98mX0344/ICvJvgWAvi74yjPznxfGxX0zo+mV63QA0IF+5mP12Ac/mDS/P/wA9ZP8Ax3/C&#10;looAT5/+e0n/AI7/AIUmH/57Sfkv+FOooATBPV2b6hf8KQoT0kdf93aP6U6igBqhlz+9kP1x/hTt&#10;zf32/T/CiigAyT1Yn64/wo5HRiv0A/woooATB3BixJHQ4H+FIA+4kytz7D/CnUUAALDq7H8v8KG3&#10;Ho7D8B/hRRQAKWHV2P4D/ChhuIJJyPYf4UUUADFmxh2H5f4U3Df89G/If4U6igBpj3/fZz6YYr/L&#10;FIYVwRmTB6/vX/xp9FADFj2MpVmG31Yt+pzSyp5pByQfZiP5EU6igCHyPmB3vkf9NH/+KpRANxJZ&#10;8n0kf/4qpaKAI/Kx0Zvxdj/Wjyzj7x/76b/GpKKAIFhlUnEg59d5/wDZqd5Uh+8+foWH/s1S0UAQ&#10;+UcqCxK7lYjJOcEY6k9/T0r44+Mb+Z+2PovAWQ2nhAySADLkarqHJx9QPwr7MOMg57gY/EV8dfFe&#10;0Sb9sPSZHmFqV0/wpIFuRsMm3Vr0YTnk/Nz6cetAH1/aKfs8D54MKDHpjP8AjU9RW/yRpF1EaKN4&#10;6Nx2qWgAooooAKKKKACiiigAooooAKKKKACiiigAooooAKKKKACiiigBrNteM5UYbOGbBPB6V8J/&#10;HEWtj+2HaXF07xgap4MKM0W4FmvbkBRz7de3pX3VKcfwqzKpbDLngdcHt1r4W+PFyjftdafbSBoL&#10;i68Q+DY7OWQ71ZbeW+nlBXjZuwig5PUntigD7ntyFUIMgbQ4GOmc8Z79KkakjIBKr/qx931ByQR+&#10;lOIzQAwjNG2nbaNtAAgxmnUgGKWgDyL4vQ7/AIv/AAROcb9b1KHp03aPenP/AI7+teulskj3z+uP&#10;6V5D8Xpmj+MXwPyn7hNb1KZ5c/dxo94AMe+4/l7167wJGGeR2/M/1oARqSnEZpNtAADilBzSbaUD&#10;FACNSU4jNJtoASil20baAEpCcU7bQUz3oAaDmlpQmO9G2gBKVaNtKBigBaKKKACiiigAooooAKKK&#10;KACiiigAooooAKKKKACiiigAooooAKKKKACiiigAooooAKKKKACiiigAooooAK8k+K3mS/GT4MwL&#10;JsiOoapI4xndjS7hQP8Ax/P4V63Xk3xRO340fB9v+edzqz49cafIMfrQB6pHNvdxjABP/oRH/sv6&#10;0/71RRptZ2z1Zv8A0Nv8alWgBQMUE4paQjNACbqCc0baNtACUoOKNtG2gBQc0jUoGKCM0ANopdtB&#10;GKAEopQM0baAI5VRUaZhuEatkHoy4OR+g/KuB8FRT/8AC2fH7SRLHDb2+mWMBQYDIiTSDjtjzsfh&#10;713t2hNtL83y7GyMdflNcV4Okkf4p/EVWfdGslhtXHT/AEfmgDvKKKKACiiigAooooAKKKKAEJxQ&#10;DmgjNNJKdEZx/s4/qaAH18l/8FJ/ide/D34IaZYQaTJqFl4i1i3064uFcKtvtb7Qu7I53eSy9vXt&#10;g/WSsW6oyj/ax/Q18X/8FX2e2/Z48N6gkNvcLp/iu3vHiugTG4SzvGCEZH3mCoPTd36UAfR/wE8S&#10;6V4r+EfhW/0e5iuLU6baxsIpA3lOsCIyHHcbf1r0Fa8t+CP7OfhD4BLqz+FbR7GTVo7ZL6FZG8hn&#10;gEiiSOMk+Xu8xiQCe3XFepA4qQHUUgOaWmAUUUUwCobyYwWzOBkr82PXALY/TFTVFcxefEUzjdlc&#10;49QV/rQB498Ay9x8QPjndEbEbxikCx9ceVpVghbPvjOO3vXs1eSfAcD/AIST4xkDBbxozn/gWlac&#10;36bsfhXrdABRRRQAUUUUAFFFFABRRRQAUUUUAFFFFABRRRQAUUUUAFFFFABRRRQAUUUUAFFFFABR&#10;RRQAUUUUARSKWmh5AGeTj05/pXxp8XILzVv21tJt7eINHZ2vhyBpLj97nbc393uUcbSfJKHrncD2&#10;wfs5xuAHfPH5Gvkfx3eyL+2jZxwRgkyeHopWz0DQ6uQfw2n86APrWAYDKfvJtQ46fdB/rUtMQYkm&#10;J6s4Yj0+VR/Sn0AFFFFABRRRQAUUUUAFFFFABRRRQAUUUUAFFFFABRRRQAUUUUAIwdlYKQBjknse&#10;1fC/xfsY9Y/bAtwsj3kra54dmmiWLaFFul8FCtuyufNOSAc7RX3O0avjcCe3Bx7/ANK+Ffjno0mt&#10;ftYLFaXLaZdW+q+Ggt1CPnxdLqGccj7v2f3zu7Y5APuWCb7VPKY2R9vynkjHLe1ThH3YKjHqpzXm&#10;svwh1F2yvj3xPkk5E1yjqDuP3QEBH4k9vxYPg7qHmBn8ca3LgEASPnGfoRQB6WX2qC6OpPQBS38s&#10;0iuWySNqjqSGH8xXl0nwRvJIQh8ZavuBJDeZIuM/7sg/WqVp8CtctLrzE+I2tpCfvRIXO705eRsf&#10;hQB6+WxzglT0Kgn+lAJboCP94Ef0ryofBjXxcSuPiX4hWNsbY0Kjb+OeakHwd19f+ak+IW/32U/1&#10;oAo/FqKe5+NnwWiwDapf6pNKvPzf6BJEB04/1xP4Y75HrZlIlf8Ad7myN5VgNvAI649TXzR8S/hr&#10;rWnfEz4WQHx7rss93qN8kc5ZR5OywnlPHfd5YXqMZzz0r0eX4O+IWinRPiVrsckm1TJ5cTfdUDOG&#10;B6+1AHqbSbQDtbB91/xpPPB/gb/vpf8A4qvJV+Dvi2CFEj+J+uyEZyxtoP8A4mgfCTxkv/NStcP/&#10;AG72/wD8TQB6ybhR1Uj/AIEn/wAVQbj0jdvoyf8AxVeSt8I/G7Opi+JmsqB1DW9vz/47WhbfDbxt&#10;BIrP8QtVlAUrtMNuM57/AHKAPSftS98IPV3UZ+mCaBcBvulX/wBwlsfkDXmP/CsfG6wIn/CytZjY&#10;MxLJbWp3Zxwcxnp/Wo2+F3jt8bPihrfHXfY2Lf8AoUJ/SgD1Jrjb1R/wjc/+y0huSUJWOQkEcGNx&#10;/wCy15enwx8fw5x8UdUGf7+n6d/8jU4fDvx7G4MnxGubsYIxPp1hx9MW4oA9RaYKxBWTGAQRExz+&#10;lMFzuJAR/wAY3H/steYR/Dnx+ygL8R7uAgkk22maeN3pnMB6f1qd/AHj1UwfiPqDt2aXT9OGPp/o&#10;1AHo4uWDqHjYKe6o5/8AZae0/OEVz/vRuP8A2WvLIfh78REScP8AFC9y2NmzTtOXb1z/AMu3Pam2&#10;/gH4jRygn4kXs4VSDustO7/S29qAPVRKST8jY/3H/wDiaGlI6Ix/4A//AMTXk8fw++I8UKo3jyW6&#10;YMTulsLAYz6AW9Nk8A/EvK+X44kiHfy7KwGfztjQB6wZ37Rn/vl//iaBdBf9YNmemTtz/wB9Y/Sv&#10;Lrf4f/EcNiX4hXQBGciw0/j/AMlqs2ng/wCIcEL7/Glxcu5wN0FnHsx/uQDOffpigD0pbhWzxx/v&#10;L/jQ1wi9f/Ql/wDiq8uHgz4lh2P/AAm0uD0Hk2/H/kKg+D/iaPu+Nn/GC3P/ALToA9P+2RD7zqg9&#10;Wdf8aUXcTfddWHqrr/jXln/CLfFKC4iceN4WjGd0c8EA3emCIjUieGfiXIbqaXxpG/3fJgtooPfO&#10;SYvp29aAPTmvIx/Eo+rqP60LeQnrLGP+2i/415sPDXxISCNo/GcccjZ3x3MMB2+mCIvr+lQzeH/i&#10;jxt8a2P/AH5h/wDjNAHp7XkI6Sxn/tov+NOjnEudmHx12MGx+VeX2/h74ondu8Z2r+nl28DfnmIV&#10;YHhr4mODu8WW7kdA9rGP/QAv65oA9MXJ6ow/ChmC4ydv+9xXlcvhf4oSH5fElngf9Mf/ALKiLw58&#10;Vbdvl8Q6fIG6mS23Y+nzUAepiRT/ABr+dKHU/wAa/nXmM2i/FJQvk+ItKmb+IfY8bf8Ax+mHSPiw&#10;I2I1vSTJ/Cn2Xr+O+gD1Lr935/8Adx/WjDH+Bv0/xrya50r4ueXEU1bQHkOd6XFgX29MYIkHv+VQ&#10;DS/jCP8AmI+GP/BY3/x6gD2Ahh/yzc/l/jTXZkxlGH4E/wAs15RBpfxfO7dqXhj/AMFjf/HqnXTP&#10;i6uf+Jj4YP8A3DpR/wCg3A/WgD00zEfwt/3w/wD8TQsxP8Lf98P/APE15k9r8XYcf6b4YbP/AFC5&#10;5P8A27GKRLb4uzZ/0zwuuP8AqFzx/wDt2c0Aen+af7rf98N/hSGUj+Bv++H/APia8ze0+MEMEjR3&#10;vhOSQY2xyadcNu+h+1cUQRfF9/JE114TRnDFhHp1wuzGMZ/0rnOfwxQB6YJSf4G/74f/AOJoMpH8&#10;J/74f/4mvL2Hxh/hn8Jjkj95YTv+X+lDFMY/GQf8tvCTf7mlTn/27oA9SMzdkJ/4C/8A8TSrKSDl&#10;GH/AH/8Aia8qM/xmi6DwrLn/AKhc4x/5N1HPefGRYfMZPDIKsAEi0+dc56k/6V2/rQB6uJZWJxGO&#10;PUOP/ZacHk/iTH+6GP8A7LXmLzfF0zGNT4Xwqg75bCfnPYf6T2xShvi9/wA9fCif7mlTv/7djFAH&#10;pxdtpIXgdchh/wCy0CQhQWU4PTarH+leVzv8Xw8fz+F5o+dyDSJ1z6f8vZpIpPi7ukLJ4bEfGxE0&#10;6dcevP2rntQB6sJVIOQ4/wC2bf4V5N8Si118b/hJCqlRv1ZizI4/5c9v93/bz17UPcfF5gWWDw9l&#10;f4fsc/P/AJM1wnjG4+IrfFr4YS6hZ6F/aCyaiLQJaT4Gbcb8n7Rx0XtQB9IRyAjBDhvvECN8DPOM&#10;496d5oDABXJPrG/+FeV29z8Vha24ePw+JCibgtjOcfIvf7T9anluPivFH+5i8PyyN/EbGddn/kyc&#10;/p0oA9NM+GI2vkf9M3/+Jo8//Zf/AL9v/wDE15eb/wCLkdqzmz8OvKvX/RZxu/8AJilTUPi48Ebm&#10;z8Ohm6p9ln4/8mKAPUkcyZwjnH+yR/PFOw3/ADzb9P8AGvLku/itJnzrDw42OmbeVf5zN/SmzXnx&#10;RixjSvD8mf7kDnH/AI/QB6kSR1Rh+I/xoyT0jdvoV/xryyPUfidsctonh9iOgeJ1z/4/VVNc+K5l&#10;Knwr4eC9mWZ1z+eaAPXfn/55Sf8Ajv8AjSEuP+WMh/75/wDiq8uuNU+KduqFfDegSFs5HnsMVEuu&#10;/FcdPCWgv/29MMfpQB6tuf8A54S/+O//ABVIW/vgxem8jn8ia8qbxH8U4/8AW+EtCTPTF0x/pToP&#10;EvxTkuERPCmjrGfvyJeFdvpwVOe/pQB6mHjH/LVPzpdwb7jxt65bFeVz+JvizFcOieE9KkjH3ZP7&#10;Qxu/Dy6WDxV8VmnEcng/S8MpO4aljGO3+r75oA9Oui/2aUYVso2NrZ52njpXFeEF2fFP4iMckNJY&#10;dBn/AJd6wh4x+Jstg803giw8yPzJFjTWNu7ajfLnyT1yPpjvXM+H/E/xC034ieOmtvB9ldS3E1nL&#10;LEdYA8jNsuFz5Jz354oA993j0b8qcpVu5H1FeXxeOPibJnPgSxXH/UZ/+0U8eMPiPJIqy+A7Jge4&#10;1vGP/IFAHp20n7uGo2kfewteT33jj4l2kqrb/Du0mBzlv7exj/yXqS28b/EmXJn+HtpGg6t/b2cf&#10;+S9AHqhAHQ5ppOK8pi+IvxCSaVW+HNqYxjZINe+91zx9n47VIfiN4+P/ADT6xj/666+Rn6YtjQB6&#10;kDmlry+P4g+PWRyfAulrjt/b0rZ/75sz+tVV+KHj8zhP+Fd2Mi7vmaLXpPkXBJY77RemOg/SgD1W&#10;4nFvG8jNGqIhdmd9uAO59h3PavlfVP2nvGnxm8U3mhfAvQbHU9N0u4Md54w1ct9h8xc744gAN2MH&#10;Lbu44rzv9qH4wePPiz4p8K/A/S9GXw1qfiOMT60tjqXnXEdkxJ2q4jTYCqjJ77x/d59q+H82u/Cz&#10;wJo/hXRfhPb2GgwW/wBnS0h1YYO0kMz/ALjJduCWPXPtQBnfBD9obxe3xn1T4R/FLTLCz8XJbf2j&#10;aX2kKwtrmI54574HXP19vWfjF8HPD/x58GxeGvFVqZ9KF5a37RAnPmQyq+3jHBAZT7OfSvkj9pjU&#10;9dg+PPwL8Xnw5/wjusjVm0iPydSwLxZnt1SJv3fRefX7xr6gj+JXj8S7JPhzaxb1R95175EYxqzh&#10;2+z/AChcjnvnoKAPUFzG6IxyGJVSB0HYfz5p6lX3bTnaxU8dxXzt8VPjt40sPgz4z8SaN4Xs7efT&#10;dNu3h1C21cXKQSRxlixAhGQCBjnnnpin/B74xfEDWfhp4Zv5/Bya9NdWCyTaoNQeL7TIHdGfy1gf&#10;ZnaDyx6+1ID6IAxS15c3xO8Zx7Q/w+Advugam4/9Ctx/WlPxG8ex4Mnw3RVb7pGs5z/5A4pgeoUV&#10;5Y3xM8cj/mnS/wDg1dv/AEG2P60Q/E7xs87xv8PAgEEkwYam4yVxhfmt1656jPSgD1OmSNswSPlH&#10;JPpjn+leXW/xT8ZS2sU8nw8MSsisQNV3FSc4H+p56daW6+JfjSElJfh8MbW+VdVyGYqdi58nvz9M&#10;UAQ/ApNviH4tsDlJfF7MD/u6dYxf+0s/8Cx2yfWa+afhX8RNe0jXviaLXwmb4N4pkMqLfbfIkNtb&#10;7k/1Zzjjnj6V6JJ8U/FwkKxeAGlwASTqeMZ/7Y0AepUV5anxT8XLnzfh7Kvp5eo7/wD2iMUS/Fbx&#10;WkDyR/Dm+nK4+WO8H9YxQB6lRXksnxf8WxRQM3w1vozLniS9AxjHpGc9anf4s+KURSPhvqU+7tb3&#10;Ifb9coKAPU6K8uT4seKHtruVvhxqVuYIWkVbi4CeYR2GENRp8XPE5S1aT4f3aedEshxeZ2k9v9VQ&#10;B6rRXlsXxd8RvdiH/hXmpyIf44Jw+PqCgpZfi94hhneNvhxrhC4wwZTn9KAPUaK8pk+MuvpjHw21&#10;5s+6/wCFM/4XT4g/6Jpr35j/AAoA9Zoryy3+LviW6DGP4a61hMbt8iqfwGOaa3xh8RyQzNb/AA21&#10;qaSHG+NpFU856cc9DQB6rRXkSfG3xGUjMnwx15GbORuU4/SrF18ZddtYkkPw415kbg7duQe3GKAP&#10;VaK8oT4zeIdzJJ8NddRwAcBlIwenOKkX4x68f+ab66f+Bxr/AOhEfpQB6nRXmEfxa8RTZK/DfWwq&#10;9cyxE/gFJpsnxl1ZSAvw/wBeZh94FQMf40Aeo0V5ZH8ZtZedYz8PNdAKs27dGuMdvmI/So7f42a1&#10;NAJD8NvEOSxXakkDYx/wOgD1eivLU+NGrHO/4c+JU9MRxvn/AL5Y4/Gorz42a1DGHh+G3iKYD73m&#10;eXFj/vo8/hQB6vRXl1x8Z9WhtbWZPh14inMu7ekZgPl4xjJ8zvk/lSw/GjUp45inw48VSNHE0m1I&#10;7c8jGF5mHXn8qAPUKK8tg+NWpvG7TfDbxXakRRyKJI7f5i27IGJe2B+dV/8AhfF4rKH+Hfihd3ok&#10;Bx/5EoA9aory24+N17EkZi+HniifdnI/0OPb/wB93C5/Ckt/jZqU+7/i2nivj+4bKT/0G4OPxoA9&#10;RPEsZ7DPHrwa+N/E8Ml1+3MGW7SDe/h2YQv/ABeXZ625GffGPbPevdrr45XFiYmu/h74rto2baGd&#10;LNex/vXAr5z1TVpdc/a60nUH06fTjd3GhW8tpeGB5I1a01hFcNFK+Pvk4IGccE84APtuGTe0mVYN&#10;k5JHBwSvB/4Dn8RUtRW67EKgkjcWBJz947v64/CpaACiiigAooooAKKKKACiiigAooooAKKKKACi&#10;iigAooooAKKKKAGs20E/3QW/DH/16+G/i++/9sa3jhmfzLrW/CUUQjj3A+SmqFy5yNn+sGOucH0r&#10;7inDOqoF3q7BW5xgdc+/Tp718FfFq/0m8/bKs7g2upW/2rxD4WDThzEJGRNSCbFwcgZOTkdRQB97&#10;RsSDl9xBbtj+I/5/Cn01CTkvjflhx/d3HH6UM22gB1FM8z2o8z2oAfRTVbdSk4oA8f8Ai9PF/wAL&#10;m+CdsXxPNqeqmNSOCBpN1nn8RXrqOJd5XOA5HIxyK8g+L0UU/wAaPgwZE3NBe6tOpBweNNmQj/yJ&#10;n8K9fTPzO2C7MQSBjgEgUASKWXocfhRvf+8PyppfHagPntQApy33mJ+nFJsHq350bqN1ADlyn3Se&#10;fXmhsv8AeJ49OKbuoL47UABQegb/AHxmgIveOP8A74oD57UbqAAxqeihf9wYoCKOoDf7/NBfHak8&#10;z2oAGjUkEJHx/sU4qONiRr65XNIHz2o3UAGwN99I29MLilCRjP7pfyoBzQTigCNocBggRCSOqZ/r&#10;TygZyWRCMDA29KC+O1AfPagA8qP/AJ5p+VJ5Uf8AzyT8qUvjtQHz2oAAgT7n7v12Ac/mDS/N/e3t&#10;2LgHH5YpN1KDmgBCGPRzG3cxgDP5g0AOP+W0h/75/wDiaUnFJuoACgf75MvpvA4/ICmmCPIIjQY9&#10;qduo3UADIvG1FX8KFXAIKoQf9mjdQXx2oAalvHGWKRoC3XinBQGDbU3DoQtAfPajdQApVSxYohY9&#10;Tijav/PNPypN1G6gBSF7Ig/CjA/up/3zSF8dqFbdQAvP8JCf7oxRgn7xD/7wpaKAGlAeQqBh0O3p&#10;TXi3xMMIHOPm2/0qSigBCqHH7tPypDGh7bf9w4p1FACKgToX/wC+qCqt97cw9C1LRQA0op6ruPq/&#10;NG0j7mI/XaOtOooAaFz99i3pzikMSEg/MMf7VPooATADKQWAHUA9a8j+KNxcQfHL4QhJcQSSasZI&#10;iM522e8YPb7pH4+1eu15J8Tolm+OPwgUvsIfV8cZzmz2f+zZ/CgD1i1AiiwuQgJQAnONp25/HFAV&#10;skmRj9DimWrM0AJXaGJcc/3vmx+GcVKTigBNueruR6bqNuOjuB6bqUHNLQAmCO+7/f5oxnrgf7nF&#10;LRQAgAHbJ/2uaD8/3wjY6YGMfrS0UAG1T1RT6Um1R91FX8KWigBOfRP++aOTwQm3uAvWlpCcUAKD&#10;jI2rt7DHShueiqD64pu6jdQBDeKBbuVVQFVjjHX5WzXD+CERPin8ScoGcz2DFj6fZ+BXc3IaSIRr&#10;Gz+YdhK4+UEEbjz0Fef/AA9vEv8A4m/ESaN4nVn045ilWQAm1BI4+v40Aej/AC9kX8qRgChAVQT3&#10;xS0UACHagG1SfXFM2bldWCsrdtv/ANen0UANVBGgVERVHYrml+b+9s/65qBn880tFADGQvjdJI2P&#10;9rb/AOg4qG6tDLFsRygOVYuS+QVK45PHLA/hj6Waink2LHnO0yKCQM47/wAwB+NAz4c+BsafEH/g&#10;o98avEq7S+g2celQvwRAGhijXHTvbSt/21P93J+4Y8ogKxFd6+Z87DlsdB+AJr8rv2ePih8SbL4k&#10;/tB+P/APhvR7y1a4Gua7pmryM1wscT3iJbwMAMuRDIeQM7gMDHP3L4G/ai8JeIf2f7b4u6q0GgaC&#10;9s80m/hopo5ZoTD6mQNGRsx/F+NAHmX7XN4fE/7Sf7NPhm2WK6uV1+TWjD1ZYYTBIkpH8IJSUf8A&#10;ASfal/bV+Ier6h4h+HfwX8KXz2uteProS6jdQHay6eoVXUf3fMCv82fl8sjBzkT/ALM3grxD8Uvi&#10;h4j/AGhPGVn/AGXcX9l9h8L6TcpmWzsF3lJj02lwz8Y53HnjnnfCsj+Pf+Cm/il7iKN4fB/h5re0&#10;3fMEbZbmMgdsfaZ/rmgRy3hP4cXHwy+Kfxm+CVpPdXXhjxH4DubvTUu5TJIiRfuV2g8k5upWzkbv&#10;KAx3H0D+wlrsni/9lTwDqd1Z3FhctazwPDI7Iy+Xd3EYyBjsuf8AgVcV40U/8PI/hi1q5M58HXgv&#10;2HQQfvCikf74z/wIenP1TotjBp2mW9va2sVlAiALBCoVFyNxwB7saALUEIhLZLPu/vOzY/Mn9KeE&#10;UEn5jn1alooAjlhWTHLrj+7Iy/yIoji8rO1mJPd2ZuPTknFSUUAI27IKEKRwMjIxUUimNRtUOEJc&#10;BjyD3Ofx6VNTXTcje42fmaAPH/gNGg8TfGNYEAj/AOEzl3THnfJ9ktSwx2xkDrXse47y3HIA6V4/&#10;8Ah5fif4zQqMxL41eQN6mTTbCU/l5mPwz3r14nFADixbuR/u8UxkDjDfOPRuaN1KDmgBEQJwvyD/&#10;AGeKdk/3mP1P+FFITigBrqzkYdlA6gHr+dPcsYyqOVPZjg4pu6lBzQAgUlV3sXdf4un8qNuDleCe&#10;pJJ/rTqKAEG7vj9f8aXJ9v1/xpCcUm6gBxAb72f+AsR/WmLEik8df7rEfnzS7qN1ACFXJ5KkD7vB&#10;yP1ow4O4Fdw4BIJAHfjNOBzS0AMWPyxtTCp1wck5785oMZbqcfQD+uacTigHNADBEVOVc/iMfyxT&#10;ipf74VsdMAj+tOooAie2jfHAUjuAD/MGmi0RfuMUHoqJ/wDE1PRQBGkJTOJGOfXA/wDQQKUxBwQx&#10;LD0PP8804nFAOaAI0txGCI3aMHqFVBn/AMdpFtUBJbEmeu9F6enAFTUUAQ/ZYwwKAReoRFGR2ByO&#10;39aBaqGJDsM/7Kf/ABNTUhOKAI/JP/PRz9Tj/wBBx+tIbWN/9aiy46bwWx/30TUoOaWgCu9pGgLQ&#10;jyXwVHl/KMkdSBjOK+PvG808f7aO14Zbp0ufCiiVSdp/ca3k4Odv9a+xypaROcDn+Rr4++IF1L/w&#10;2hYxwROxgu/DQk2ybRJut9ZwSMfw4P50AfX8BXy1UOrMAMgHkfKOtSVFCqpuARVbjO0Y7DrUtABR&#10;RRQAUUUUAFFFFABRRRQAUUUUAFFFFABRRRQAUUUUAFFFFAEczGNQ4HQhck4xnjOa+E/i9eSRftla&#10;cVgS5bTPEHhS0g3XW7yxKmpl3K7eCdq8Z/hPNfdVydkMrsfkEbAjGeTjHFfC/wAdR/xmGAlqWVPE&#10;Xgx3e3j+Zjs1XG49/wCn40AfdiRrGDtOSWYnnPVif8aSTtUUKrHcypgCTAdsNngs2O31qZl3UARM&#10;wVSc89h61Js+RWz17VFLamSWN9+AmcrjrUojIZjuyD0HpQAqDGaUjNAGKCcUAeQfFdN3xr+Di5+/&#10;c6umfT/iXyHP6V62j53LjozH/wAfb/CvJfiw2z42fBJuu/U9UiPsDpdw27/xzGPevWo4yrSZ4+Yg&#10;e/JP/s36UAK1C04pnvQEx3oAaTijdSstJtoAN1ITmlCZ70vl+9ADQcUu6l8v3o8v3oAaTmkp/l+9&#10;Hl+9ADQcUu6l8v3o8v3oAQPjtS7t1Hl+9KEx3oAa1IDinlM96Ty/egBpOaAcUpTHejbQAbqchzmm&#10;hM96cq7aABzjFN3U5l3Unl+9ACbqAc0FMd6VVoAQnFNZqey0nl7u9SA1Wp26jy9vegJnvTAN1G6g&#10;pjvRtpgITmlQ4zRtpVWgBwOaWkAxS0AFFFFABRRRQAUUUUAFFFFABRRRQAV5T8RhGfjn8It/3t+q&#10;7f8AwGSvVq8h+KUEp+OfwbnXiJJ9Tjc+ha2XH/oJoA9XtCwto8nI2rgY6fKKlJzUFoSsPln/AJZk&#10;IG/vDavNTVJIq06mrTqYxCcUm6lIzSbaYw3UbqNtG2gBQc0E4oAxQRmgBN1BOaNtG2gBKKXbRtoA&#10;rXsKywsZIkmjVW3K2c4xng9uleI/s5fBzwz8GfHnxP03w3HOiTz6a87TzNIWYWuBjJOO/wCde432&#10;5LG5ZTnETnb/AHvlPFcR4NVU+LPxHCr1bTmLZ6k254/T9aAO/ooooAKKKKACiiigAqGYsJIdrKuW&#10;wSx6DqeO/wB3H41NVW/Mix5heOKUhlEsi7vLyOG28bvm2jGR160FdD8cfEnxqv8A4P8Ajj9o/wAM&#10;eH4ori/8beIZNOW6gH72xtIJ7+OV4owOXJlXHIxk9a7z4E6XLpPjT4NeCfjRo1/p3ga5hnn8MWF0&#10;hS1uL6a4kn8y77SyHfGMHGOvfFbf7Inw0fXf21viLF8RdGtYvEdjZ3GtravzFBdXNxFcKpbjO1bo&#10;Dpz1wOlep/tP+KIPj9+0X8PfAeh3cMvh7wLqbeJfF2pg70sPs6Z8sNgbdojbPPzF+g28gH29IHWx&#10;nKrHGiWxjEKJjawyDznoOMDHr68fF/7L7nVf28P2jdXaFpJLYJCiKfSUwEfU/ZN2P9rHbJ+ufCHj&#10;nSviP4WtvEOhXttfaRqMAeymjlyJVZRkk4+Uhg645+7+A/P34a/G3Tvg18av2pvE7qL3Uv7e/s3R&#10;rBWxJe6h9q1BREBg/KCwycHqKCT3P4fzSeP/ANvv4k6zFKj2XhPwxF4eMka71WSeUTiQNxhh5UkZ&#10;T8c84r6yhdmUbxhmG/Hpknj8K8L/AGOfgpe/Bz4TlfEI87xj4kuX13X52HzG5nJYxZyeEHH4ngV7&#10;uM7QDgkd8dqAFooooAKKKKACmu3lxu/UIu7HrjmnU118yN06bxtz6Z4/rQB5F+z8hj134wAncf8A&#10;hNJFJ9dmm2Eefx8vP41661eT/A2P7L4v+Mttnds8YGXd0z5um2EuMe2/HvjPHSvWGoASlBxSUoGa&#10;ADdQTmjbQRigkSlBxQBmjbUhcN1KDmkIxQtMYNSU4jNJtpjEopdtG2gABxRuo20bakkCc0A4o20b&#10;aLhcN1G6jbQRimMN1G6gDNG2mICc0A4o20bakLhuo3UbaNtFwuG6gnNBGKAM0XC4A4pQc0m2lAxT&#10;GKB8yn0P9DXxt4zDt+3F5q3UMCxXHhgGGVsGXdb61936Y/WvsnOBnrjn9DXxZ43wf24VkkMKYn8L&#10;MFli3lv3Wrrwcjb9/PfpTGfZ8KnBcnJfB46fdFSVFDIH5AwpAIx09P6VLQAUUUUAFFFFABRRRQAU&#10;UUUAFFFFABRRRQAUUUUAFFFFABRRRQBHM5RGKnEgBxlcgjjI/lXwj8UopNL/AGzFM091AE1/w3cx&#10;LBGJVnBS/BV8su3GRg89TxX3hMzLBLsI3beMivhn412moR/tU6rJZQafeahLqvhgWy3sjYjITUDx&#10;gd+PyoA+5RGInYBQASTxjOSST396ecqpYqwA+n+NeSSj4r3EqSPF4Ktyy7yjGV2GWPBOBnGOvfJ9&#10;KleT4qGWBVi8FPFz5g3S89Mf1oA9VXc5UhSVIJ3ZH+NNUylMmEhs/d3Dp69a8ruR8VkinMI8GqQV&#10;McSrKc9c85HtT4JfioDHO8Pg5iVIaBjKpU+u7nP0oA9SLY64UdixHP5ZpMlvur5n+4Rx+eK8vtrj&#10;4q20Ow2/hFm3E7oLmSL8wUb+lRXtx8WJniKWvhQhc5El659OmIxQBV+LMU0vxs+CwMMiQi+1Y+aS&#10;uBIdMnVVxnuGY/8AAffI9cinkmUSPH5JOVKsw6hiO30FfNHxCv8A4jXHxV+FMN/p3hcyi9v3t1gm&#10;kkG/7FIgYnaNu3zM45z7V6WmpfFSBsDS/CqqVBLrqUil2JLE4MRx94DGT0z3oA9PD+pQf8C/+tRv&#10;9GQn03f/AFq8vuNY+LOwGLTfDDMDjH9qN/8AGaF1P4tpOWOm+GZEVMY/tNxkn/tj2xQB6gW3fdaM&#10;j1LY/pSDI+80YHs2f6V5TpmvfFmKOSO40LwzOVbIcawy9fbyDU1xr/xXLIYtD8MxKM7gdYZt3/kD&#10;igD1EOp/1ciNjrlsYo3EdWi/7+f/AFq8xk8TfFTaoTwv4adh94/24w/9t6SPXfilPlpfD3hq3Kfd&#10;X+2Wbf8A+S/H/wBegD0/dt++0a+nz9f0pVkQsB5idOobNeYjxR8UJCVk8KeGlC9GOvMd34fZ+KST&#10;xB8VHTFv4X0DORkw6uZMfXMK0AenxyK653Dr0XmlJ/ulf+BnFeXv4l+LCOSfBulyqQMBNY2Y/wDI&#10;Rzmmv4o+LIQlPA+mEjs+tA5/8g0Aens7qw/1W09T5nT9KfkKPmeNT6bq8ouPFPxa+wMf+EH0kSkg&#10;gf2vnAHX/ljViTxN8UQEnbwZpTGVQPJGq58vHv5XOc/pQB6a0iggCSM5/wBunEg42PG3rlq8tfxf&#10;8TY7eWQ+BdMZlxhf7Vxn/wAhUyLxZ8UmhSUeCtMQv1T+1On/AJCoA9ULbfvYP+4c0nmj0b8q8zh8&#10;W/E8RSs/grT2YY2qurbc/wDkGkHjX4mlQT4FsQT2/tn/AO0UAenDMn3VPHrxSHKuqMCGbpjmvNo/&#10;GPxIdWL+BrXI6CPWOv8A5BqBfHPxKdZUX4fwxuMbXbV936eTQB6ihUu6EkMuM5FOYqvcn6CvL/8A&#10;hNfiMtoWl+HYupk/54axGu7670X9M/hSp41+IxgR0+HYtmbO5J9Yjb6Y2I364oA9OGW+6pP14pdr&#10;/wB39a8zi8afEWR9svgWJBjIK6r/APaahfx18RFeED4fmRXLBmTVV+TGMZzEOuf0oA9S8tz/AAj8&#10;6Y5aIgFSc+nNeYQ+O/iK806H4czbY03K41aIbz6fMo/TNWV8deP40Jf4d3OSisNmp274POR1FAHp&#10;DYAB5P4UgI7Z/EYryyL4i/ERpJA3w4vQBjGb+3/xqxH8QvHnPm/DW+k9Majbrj9aQHpgAbqcUuw/&#10;w/NXl8/xC8cl41X4Yahg5yf7Tt+P1qNfiD493uq/DPUEAxz/AGlb8/rTA9U2H+L5aRgB0Oa8zh8e&#10;eOHz5vw51AY6f8TG3/xqYePvF8Sln+HOonkDi/t//iqAPRQM0oGK8y/4Wf4uW6mi/wCFY6qwQKQ6&#10;X1uc5z78dKc3xP8AFq/80w1n/wADLf8A+KoA9MorzJfil4u8xQfhbrhjP3mS8tiV/AuM02b4reKR&#10;HM0fwt18+WyqBLcWyb85yRhz0x+tAHp9Fea3vxN8V2skSx/DLWJg4ySLy3G0+n3qS7+KXii0tQ4+&#10;F+vzzswCxQ3FseO5JLjGOO3NAHpdFeXXvxb8U2V2Iz8KfEs0LKCssE1q5z3BHm8Y4+v4Uv8Awtzx&#10;G91bwr8MPEcYlVyXuJbZApGMDiQ9cn06d6APUKK8tb4u+JLeCI3Pwx19Lh2YNFFNbyBQMYO7eM5y&#10;e3ann4va+AD/AMKy8Sc+8H/xygD0+ivLm+MOvrGzf8Ky8Scdt0H/AMcpv/C5dcCBm+GfiUEozKAY&#10;DkjHH+s96APU6K8yj+LXiBgpf4Z+I1BRWGHgPJzkff7VJ/wtnWh974ceJF9P9R/8coA9JryT4oXL&#10;W3xt+EJPzwtJq26Lplls96nPttI/H2q3d/F7xBFCZLf4ZeIrgL94F7dSP/HzmvOPG/xD1PxF8Vfh&#10;ZcjwTrtjcW8upn7PcLFl99mU+Uq56ZyePT8AD6SgiCQqO4+Un1x8uf0p+2vMV+L+sw2ssk3w58RD&#10;AV0EYiIbd8xHzMvTOO/4VG3xq1f7CLhPht4lZiwUofIHXvnzKQj1MDFLXmM3xi1WF5Fb4d+JQEVW&#10;BEcbZznj5WOMY70sPxj1OVox/wAK88TDeCc+TGMY/wB5xn8KYz02ivOpfi3exQRv/wAIH4m8xyQs&#10;fkRtnGO6ufXvVQ/Gm+WGVj4A8TCSPGU+zDnOe+fagD1CivNrb4x3M1qJpPAvieInogsw3/s1Vv8A&#10;heFxvZf+EC8U8d/sg/xoA9SorzCL413c0gVfAXicDuTagY/Wm3Xxsu7WN2PgHxO+GVQBajnOc9+1&#10;AHqNFeZf8LtaO+NvL4J8Uovl7w4sQcn0xuqnb/tApLGrSeCPFcRZmXH2AHp3+9QB6zRXmFz8d7a3&#10;MIXwf4skMmemmjjGP9v3qeT41RwojSeD/FKh+mNPB/8AZ6APRJiMKG+6Sd302tXCeBY2T4k/EYuc&#10;u13aY/3fs64/rWbd/G+2mtLiNfCfioStFJsH9mjrsJ/v1ynh/wCM9pa/E/x63/CLeKnkZrFXiGmD&#10;5CIOud/Oc/pQB75RXmD/AB4tExu8K+Jo89PM0/GfphjUX/DQWmJcRRy+HfEcYkz8w0yR8Y/3QfXv&#10;QB6pRXlo/aA0yRrpYPDPiq6aEAhINGmLN17ED0rFv/2tPCFtf3VhbaZ4i1LUre3+0PZWulu0y9cg&#10;g4xjHNAHtlFeI+C/2ufBvj3SRqWkWGv3dmD5bTwaXJKglH348rn5l4znHUVtT/tE6DB5f/El8SuG&#10;cKSNFn4z3+7QB6pVO/jj3JKeJEBA913KWAHcnaAK84tv2ivDd0JdumeIUMbFSJNGnXP0+WnJ+0Do&#10;c0gVdJ11trKTnR52GNwGc7eCM0AfmP8AEvVvE3xt/bB8UyeFLTV/Cep61FFdyWV0TDdPFb6Zbu4Z&#10;eMK/lR7T7HivZfg1rOg6D/wTM8a+I7WMxeKNRsL3StV1NBvuLu8lLx+YxPXb9qUY/wBn34qX3jjR&#10;tG/4KS6L4kuRf/ZdR8NzLHFeWksc8zR2U8O05X+IQbs44LH61534M0bXLS0vvgde2Gox+BrDxyNc&#10;u723sZma5tkkVhDhUO1ZChySTjaODQUei/sp/tSav8Nfhv4b8J6R4cuPE+jRabdQW9tpNqzrBrU2&#10;oXMwt5JsHaqJLEmdv8JOBnAP2NfBa/En9sT4oat450aO28ReH7yXVV0kp+7try4uGdsn/loUDqA2&#10;BnBOBnFfX3h74ufD/wACpcWmg+Hr/TrSWR7mcaR4fnRPMdhlmAQZYjHPsTjtXy/8DvibpPhD9sz4&#10;5+L7mHU30SWxLzXJspiIEjZGzMdnyH0z97npt5AP0JtY1iVgOWZiztn7zZIJ9unSp68j0T9pnwTr&#10;FjDd2D6rf2lwGlinttNkkDKTuH3QSPvY5xnFWj+0b4U8jzPI1qP5tuJdJuFz9MIaCT1KivOLf49+&#10;F7ky7DqCrGFLGTTbleuen7vnpUMn7RPg0K/lzalMyfeC6Vc8f+Q6APTaK8vH7RHhdljKW+sy7858&#10;vSbg7frlBU1x+0D4UtlQy/2pBvzjztLuFz9MIaAPSqjkkMYJC7sKW6+hFeaD9o3wX/FdXqnsP7Nu&#10;ef8AyHSSftE+Eo43djqLRbGG6PTLlucZAx5ffBoApfAuc3fjL4zzldmfGHlbc5/1em2MWfx2Z9s4&#10;56164Rmvmn4L/Gbw3pPij4qLcNexi78Wy3CsNOuSObS1BH+r7YH516ZP+0N4Mt2ZZLu9DD7o/s25&#10;+b/yHQB6TtpQMV55H8e/BrW/mPfXUWegfTrkZ/8AIdVF/aL8GmQqbq6bHdLKb/2ZF/TNAHp9IRmv&#10;OH/aE8FRgF765jz032kgz+lLF+0D4Lnz5eoynHXNu4/pQI9GAxS15zL8f/BsWM38pz6W7n+lMb9o&#10;TwUlvJKdQmGzHy/ZpMn9KQWPSCM0AYrzWD9onwPLamdtSmRR94G2k4/SpB+0F4JdI3TVTsfOGkhd&#10;f/ZaYz0eivP1+O3gt0LLrCMB1/dvx/47Ua/H7wM24DW0yvUeU/8A8TQB6JRXm3/DQfgsNg6mSvdl&#10;icgfX5eKmP7QHgHA2+IYZG7qsbkr9floA9Dorzz/AIX94GP3dY3juVgcgfXiopv2h/h/Dj/ioInJ&#10;6iOJyR9fl4pCPSKK83j/AGifh/IGJ19EVepaF/8ACpk/aA8AyDK+II2XsRC/P6UWCx6FSEZrz1vj&#10;/wCAxIka66jO+cDyn/wpp/aD8ApI0cniKCF16iSOT+immM9EAxS155F+0B8P5pREnia0aRgSFCSD&#10;gdeq0sv7QHw9hijll8WabBFISEa4lMe4jGcbgM4yPzoEehUV5v8A8NF/DdpFRPGOlSu3QRTF/wA9&#10;qnH405f2h/h00jofGGkxumNwmnMf5blGfwpBY9Gorz5P2gPhy2c+NdDH0vU/qRS/8NAfDYHB8b6I&#10;Cen+mx8/rRYLHfkZoAxXBL8evh67hR4x0PBBIJ1KBf8A0Jx+lNHx++HfkGVvGehqAcYGpQPn/vlz&#10;j8aLBY9Aorz4/H/4dlY2Xxlobbs9dSgTH/fTjP4U9vj18O0AL+NvD0eem/V7UZ/8iUxnfDqo7E/0&#10;NfInjG0stS/bJhm3gyBvD8mMdPLGocfjv/Db3zXvqfHr4eycxeM9Bn2EFhDqcEmASF52ucfe/Svm&#10;jxX4l0PVf2sNN1Hw7qljrFvI+gxFrK5WT5nfUF+bGduPLzz13HpjkA+0IohHwDlQMD8CalpqcArn&#10;LKSD+Zp1ABRRRQAUUUUAFFFITigBaKKKACiiigAooooAKKKKACiiigAooooAZKQsblv9XjDevNfD&#10;nxN0wWv7ZbXsWpSW7Ta94acW6SAiTy0vwVORx/rBX3HIHI/dqGk6gMcDGRmvg/4nxaXqf7Z+2KGS&#10;G7/t7QYTM8vDSeTfuq7ccZ8sjr39qAPvFIyjMzMdxJHbpkkdvenMW2MFcqx6NgcfpUNudybimxm5&#10;cE5IY8kfhkc1IzbaAGqsu0bp3J9VCj+lOxIOkz/iAf6Unme1Hme1ACgP/FIx/Af4U4cfxMfy/wAK&#10;arbqUnFAHkPxUhdvjj8HpVvprdIpNWYwIBibFoGweOwU/nXrUAcBgzM3J+Y4ycfL6f7OfxryL4sQ&#10;/bfjd8HbcSJE3n6rJuZuSBZ7SoHfO/P4e/HrluzMG3bsE7xlcD5ucA98ZoAlAIcEOwGCCMDn9KSM&#10;Oi4aV2OeuAP6UM22hW3UAOBI/jb9P8KCSf42/T/CiigAyw6O36f4UZJ6ux/L/CikJxQAfNnmRj+C&#10;/wCFIUV/vZf0zgfyFKDmloAb5aj7ox+NATDq3YdvWlJxSF8dqAAxo7sWXcD0HpTgFUABBgdjzTQ+&#10;e1KDmgAIBGNq47jFAAAxtXHYYpaKAGlcyIwCgDORjrTnwx+6v4ikJxQDmgBNo9Sv+4cUCMD+KT/v&#10;unUUARSQLJgN849JAG/nRHAseQvyD0jAX+VS0UANAKuCHfGCCGOaYIjtAZhIwJwzjp+tPZttAfPa&#10;gCNrWOQgvHGxBByUBz7c5oS1jTdtRVyc/Kij8OlSbqUHNAEf2aP0/wDHV/wo+zx+n/jq/wCFS0UA&#10;RG2jKkYHPfavH6UfZo9oGBx32rz+lS0UAQm0iPVQf+AJ/wDE0NaR+UyKFXdjnYv8sVNRQBGYE6r8&#10;h7lVXn9KQ24P8bf98p/8TUtFAEJtInUrIiyg9PMRTj9Kb9k+ZACkcaZwkcagH65z+mKsUUARNBuO&#10;S7E+6px/47QYF6kLIw6GRFOB3xgCpaKAIvssI4EMSr2AQcevake2Vxt4VD1VUXn07VNRQBD5LnGb&#10;iTjphU/+Jp5Vz/y3l/JP/iafRQBGY3KkefLz7J/8TR5cgVQtxIMEE8JyPT7tSUUARLCyFiLiUbjn&#10;on5fdpTE56zyn6hP/iakooAj8psY8+QD6J/8TXlPxAt5j8fPhFg+bCq6wzGQDKkW0eAMY689c9K9&#10;aryX4pySxfGf4QGF9ubrUw646qLMsf8A0HH40Aem2MTPY22ZZIz5aFkyG52jj5gf8mrJhJABlcgd&#10;iE/+JpttyjnGBvKj/gOF/pU1ADBGQjDzGJP8RwCPyAoCMAn7xwVBGRg5/MGn0UARLCQBuld2HQnA&#10;x/3yBUhVT1DZPX5zzS0UANIIwEJUe5J/rSgsO+fxP+NLRQAH5lIJP1DEf1oX5QBycdcsT/WiigBC&#10;X4IIyO5B/wAaV9r4yo46UUUAJudcbCoHfIJ/rQBySRkn3P8AjS0HhST0HWgCvdxBwGGFYBlB54yp&#10;9/auH8EP53xR+JDsBxPYx9+1uPf3rtprpJYZfIPmzIDtj6bm2tgZ7dDXFeCI9nxP+I2wiSNp7Jt4&#10;7P8AZ/mT8BtOf9r2oA77HoSn+73/ADzTJE3Yy7n/AIGR/LFSU1qAK09gl0MO0oBBVis0inB64IYY&#10;7VzHhD4Y+H/hws40Gz+xy3cxlnupZ2kmmPJ2l5Nxxgsf+A/jXYLXlf7UHiXU/CvwT8R3WiwPNrVz&#10;Eum6cYidyXV0wto3wAeF84uen3McZyADgf2C/D82n/BS+1CeZjDrfiDUtUtIYyY0jt2uGRMYPOfK&#10;LZ9+nr9H+TtxtZwMgndI5z/49Xg37CGrDVv2VvAqtEIrnTYJtHuADndLaXEsEjZwM7mjZ/bfjJxk&#10;+/UAQtAc5V2GSScu5/8AZqbNDv2gl+3SRxzuXB61Yozyox95gP6/0oA+C/jnqh0b/gpv8G9QLMGk&#10;0WCKRUcqj+cNShAIbcMjzN3GM7ce4+6obIRFwZHfdk7h8jZLMeSuM9cfh71+dP7V+ptbft9/DC5V&#10;fmsn8P2eM/fD3lwhPt/x85x/se/H6ORAgygnPzn9QD/WgpDZIiI8RswfGAzuzDt2yK8a8Vfsc/Cf&#10;xt4h1zXNY8NSXmpayf8ATXbU7tI5RxkNHHKqkHA4IP8AMV7S1C0CMzRPDtn4b0+20/S4IbHTrWMQ&#10;29rAmxIowAAowRnp1OaurakRbDIw5yDGzL/7MasUUCGeWAxIZ+QODIxA/Wgxl1YMzc9CjMpH60+i&#10;gCI26lVBLkr3aRv8aFgUdSx9Pnb/ABqWigCP7PFnJViR0+dv8aVo2YphyuGGRubkHgjr7/pT6Y52&#10;tv7KpbHr0oA8k+Apd/EfxcXzZjHD4xdQksrPjfp1jMcHPA/e4x/s5716w9sss6ySZbb0G5hj9a8m&#10;+Ajb/FXxnboG8auMemzTbCP9fLz+OO2a9foAjeNnY8qV7Bsn+tM+yKTn5V/3VHP55qeigCJ7WKQA&#10;SIsmOm9FOP0qM6fB/DFGv0jT/CrNFAFYWMS/wJ/37X/CnizhwQ0UbA+sa/4VNRQBVOm25Vl8qLy2&#10;6r5Sf4UDTLXYEa2gdV+6GiX5f0q1RQBTj0u2j3Yt7fDdhAo/pTG0Wy3AraWq+v8Ao6c/pV+igCqN&#10;LswuPskAB6gRJg/Xio49D02NmI02zUt1K26An68VeooAq/2TYjhbSBAeqrEmG+vFRHQtOBJj0+zj&#10;J6kW6c/pV+igDPOg2EnEljaOndfs6c/pQug6fHwljaonZRbpx+laFFAFFdEsFcP9itS46HyEGP0o&#10;bRrMuXS3iidvvGOGP5vrlTV6igDPOhWTSLI1rbzSKCFaaBDtB64wB1wPyqa30+3tEKW9vBbx9dsE&#10;ewZ/A1aooAqz6bb3Lo0sUcjJnaWQMRnrjcDjp2oh0u1t3dkhRGfG4ooQnHrtAz171aooApXek293&#10;s3wxvtzjzQzY+nNVv+EbsTy1rbEjp+7PH/j1a1FAGZH4fst4aW0tZQAQoMPTP1Jpv/CNWCQGNLO1&#10;QEknEOM/kRWrRQBkjwzYMqB7O1fb0zDn+ZNSSeG9KkChtLsWx/ft1NaVFAGUnhrTYZFeCwtbeTpm&#10;GPy8jIbkKRn7o69Pzz8e+NNGRf2zXjt/JsbeK58LAtLOx+ZhrMvyqc9dmOCOx9q+1WbYyN1ww4+p&#10;x/Wvjf4mJPH+23YHZGbWS68MtJG8O8t8usxqQ2Rtxknoc/hQB9jQksm9lCsxzwcjHXr+NSVFbksp&#10;LdzjA6DHHT8M/jUtABRRRQAUUUUAFIRmlooAKKKKACiiigAooooAKKKKACiiigAooooAiuXKQsed&#10;oBY7ThuATx+VfDXjB7K7/bga0uLW4lebxJoe6R4/JUSQ2N+8Toed2PPYHp0Hrx9yzxmZQi/fOefQ&#10;YIJ/Wvh/xcWuv21tPvmnkMR8V6VCsUn8BNheqMex8n9fbkA+4LfeUUyMGkKKWIGATjrjtTpO1Mtm&#10;LwxORjdEhx6cdKkZd1AEdFP8v3o8v3oAI+9P25BPpTVXbTwcAj1oA8b+Ik5f9oj4ORNFGsOzWW89&#10;+SHFvFtQem4Fjn/Z6c163Zb2tomkDJI0aF4y24I20ZUV5R8SFSH48/CDzwDbu+qgOf4Zvs6eWPx+&#10;b8q9YsxIIVEvMu1PMPq+0Z/pQBK4zikX5acRmk20AG6jdQRikqSRd1BOaSimFxQcUbqAM0EYpjAn&#10;NNIzS0oGaBDQMU4HFBGKAM0BcN1G6jbRtoGBOaAcUbaNtAw3UbqCMUAZoJDdSg5pCMULQMHGcU0D&#10;FPIzSbaBiUoOKNtBGKkkN1G6kophcXdSg5ptKtMY6iiigYUUUUAFFFFABRRRQAUUUUAFFFFABRRR&#10;QAUUUUAFeS/EWP7X8fvhNbGRIlW11u4DMeSwggiCgf8AbcnP+zjvx61XkvxFjd/j78J9ipxb6wS7&#10;LkgBLZsD0ztxQB6paMWt1JVlLFnIYYxlicfrU1QQTCQy4LEhhkM2cZUNx+dS7qAHUU3dRuoAdRSA&#10;5paACiiigApCcUtNagBQc0tNBxRuoAdQeVIPQ9abupQc0AVXtVhYmAeW7DAbrhiQob8NxrkPAnkz&#10;eN/HVxC4Hm3FmXgA+6xtI2LZ9w4GMfw+/HbudjKx5AyMfr/7L+tcD4ACR/EL4iQom3ZdWQznri0j&#10;Ucf8B/WgD0GmtTqa1AADiqt/DFOsXmxpIu8ZEg3KAp8zOPXMYwex5qzXFfGH4l6L8JPAWp+JfEE7&#10;W+l2se0vEjSSGR/3cahVBzkvye3HrwAeN/8ABOGVp/2QPAtwzAG5k1Sby2bLDdqt4+c4+b72Pw96&#10;+mFk3OwG0qOmCd34jHFfmJ+z94m+M3jj9lHQvAvwbgbSpfDunznVPEKSYElyb25k+yQbkGZArAtz&#10;/Gv4/Qfwq8efGr4LS6VYfFTRdf8AiAviC3hNq/h2zW5/sVkz5gu5SUy0nmR4AGF8puTmgD67BzSE&#10;/vIh6t1/A1FZTNcWsUrxNbvIoYwyffTPZvQ1JJGXaIhtuxw/14Ix+tAH50ftg6E1n+2r8LdQkmWR&#10;dR1jw7bxRwDeRt1Ab2PI6ZX65r9FYmJDOV2hzuAPXGAOfyrzX4m/s8+FPit4x8GeKdYgePW/Cd7F&#10;fadPbHYNyTRSlXH8QPlKB6ZJ5zivSo0Mccas29lUKWx1xQA8nNC0AZpQMUALRRRQAUUUUAFFFFAB&#10;Ucp4KjlmG0D2JAJ/DNSVHKOCw4ZRuz7AgkfjigDyL9n10n1v4uzxvvSXxrdfgVt7eMj/AMcz+New&#10;149+z6sUOt/F23iAVYvGt1kDuWt7eQn/AMfx+Few0AFFFFABRRRQAUUUUAFFFFABRRRQAUUUUAFF&#10;FFABRRRQAUUUUAFFFFABRRRQAUUUUAFFFFABRRRQBHc5EDMoyylWAHU4YH+lfGnjm61Bf21TbxTu&#10;zm/8MxeVLBhZEWPWJWZWz23gHjuDX2axALZP8Dcd8cc5r448U6fI37bovIJ5ppEu9FMayvuUoYb9&#10;JCPTZvU45zntQB9h23KFs5J6n6/N/wCzVNUcMflRJHuBKqBkd8cZ/HFSUAFFFFABRRRQAUUUUAFF&#10;FFABRRRQAUUUUAFFFFABRRRQAUUUUARXD4QIRlZMqecYIUkHP4V8OfEeSP8A4bIzLdQLew+LPCrG&#10;3hbdhRZaseemN3mf+O19xXIXajM4RVbqRkcqVGfzr4Z+IcjWn7Yp1GbRZb66XxFojuunIgkby7LU&#10;FiB3uud3zEemD1oA+6owFiVQcheAfwFOry6H4yax9mmkb4VeN45VZD5TQWZByP4SLk5xjnIHWrzf&#10;FjU9+F+G/jAjaDloLUde3/HxQB6HRXnn/C1tV/6Jv4u/782v/wAfqOX4t6rFj/i2fjF8/wByC1OP&#10;/I9AHo9FeY3Hxn1SCEyH4X+NWIYDattang9/+Pipv+FyXnnPGPht43JVQSRZW3fP/Tx7UAZnxPjD&#10;fHH4PO5EiLPqeIDxljbriTP+zzxjnd1GOfVbXcYgzHcSFycfeO0ZP+fSvnLxz8Tpbj41fDnUrrwZ&#10;4r06PS7PVZ0t7qxi3XTv9lhCpsmb7qyu5J/ugd8j0O3+NjR2kajwL4wcRs0QcaYMPsO3d9/uAD+N&#10;AHqFFeZf8LxA+94F8Yr/ANwsf/F0o+OKH/mR/GP/AIKx/wDF0AelkZpNteZv8dIY8bvBHjPn00oH&#10;/wBnqL/hflv9phjPgfxuEfO6RdBllC9Ovl7sfjj2zzhCPUdtG2vOf+F42Xn+X/wiPjfbj7//AAjN&#10;3j/0Coo/jraO12D4N8bosO3YT4Zu8y5z0/d9sfrTCx6YBigjNeaRfHazeAu3g7xwj/3D4Zu8/wDo&#10;FDfHazUR48G+ODuzn/imbv5f/HKBnpW2lAxXm83x00+BUJ8I+On3dk8LXhx9fkpsXx302XOfCfji&#10;HH/PXwtejP0xGaBHpRGaAMV5tJ8dtNjxjwp43lz/AM8vC16cfXMYpq/HrS/4/CnjiH08zwre8/lG&#10;aAsemUV5qPjzpB/5lvxp/wCErff/ABqg/HnSB/zLfjT/AMJW+/8AjVAz0qivMJfj/pMboB4Y8atu&#10;7/8ACLX3H/kKrC/HLSnliRfDfjMh85J8LXwx/wCQqAPRiM0AYrzhvjrpMc8kcnh3xkoXGG/4Re+O&#10;7/yFSn47aN28PeM2+nhW/wD/AI1QI9GIzQBivN5PjvpKQPIPDfjQ7f4f+EVvuf8AyFTI/j3ozPbB&#10;/D3jCETbuZPDF+MYx/0y96BnplFebXnx40O0mSP+xPFsmepXwzf4H/kKpf8AheehBQTo/i0Z/wCp&#10;V1Fv/QYDQB6JSEZrzS5+PuhQPGBoni6TdnJ/4RXUUx/31AM/hUqfHnw6biGKTTfFFv5oYhpfDOod&#10;sekJ9aQj0XbRtrzqP4++FZJJFMHiGMKcZfw3qIz9P3FLJ8e/CqYxHrzZ/wCpc1H/AOMUwseibaUD&#10;Feb/APC//C3/ADx17/wndQ/+MUjftCeEI/8AWnWYc9PM0K9TP03RDP4UDPSqK84i/aB8HT52XGoj&#10;HXfpV0v/ALTpJf2gvBkGPNu75c9MaXcn/wBp0AekUV5mf2jPAq/ev78f9wq6/wDjdSwftCeB7nds&#10;1C++XrnS7n/43QB6PRXm13+0P4EskDTavPBk4HnaddLn6YiNMP7R3w/+bGun5cZzY3Y6/wDbGgD0&#10;yivOP+Gg/AjFtuuAhQCc2V0Ov/bKoV/aP+HzsyrrxJXrmwux/wC0aAPTaK82X9ojwCwJ/t3p/wBO&#10;N1/8apYf2h/AEocnxDDGExnzLe4T8t0Yz+FAHpFFeaL+0d8O5RJ5XiNJTGQG2WlwwGen3Yz6U5f2&#10;iPADSMp8QRJtAP7y2uEzn/ejGfwoA9Jorzc/tD+APMSNfEMUjv0EdtcP/wCgxnFJ/wANFfD1ZGjl&#10;8RxQuvUS21wn5boxmgD0mivNz+0T8Pj9zxHFL6+VbXD4+uIzilX9obwA3XxBEn/XS2uEz9N0YzQB&#10;6PXk3xEd4/j58JNhyXh1mPb65ghOfwx+tai/tB/D8/8AMxQt/uQTH/2SvL/G/wAa/BmoftB/Ce6g&#10;1+3FlZWmuSXDyRyqQTBAFAGzn+I9eMd80AfRdmo8hZAMGVUcj0+UDH6VYAzXmtr+0H8PEtYc+KLb&#10;bsUA+VLz8inps46ipl/aF+HrZ2eJ7ZvX91N/8RQB6Jto2156n7QHgGWURJ4ktTIQWAMcoGB152e9&#10;RxftFfDyUIw8TW4RyygmKUHI68bPcUAejgYpa87T9ob4cs8it4tsItuP9aWjz9NwGfwpE/aG+HEh&#10;YL4v0s46/v1/xoA9Forzp/2iPhvE6K/jDTFLZx+/FIP2ivhozso8aaQpXrvuAv5UAejUhGa88/4a&#10;H+Gv/Q7aJ/4FrQv7Q/w1aRYx420Uu3Qfa15oA9C20ba89b9of4apI0Z8baKHXqPta8Uxv2ivhqpU&#10;f8Jtopz/ANPa0Aei7aUDFeev+0P8M4wpbxxooz0/0parzftK/CyCSNH8d6NufO3FyD/nrQB6Nctt&#10;jyBk88f8AauC8BrIvxP+JQePav2qyKtn73+jim3Px8+HDImPG+iYcOysLxeyHP8AOuK8EfHf4cDx&#10;74/u3+IOgt519axCF7tE8vbbrjknnOfQYxQB7wTikJzXng/aF+GjFh/wnfh75WK/8hBO1OX4/wDw&#10;4cOy+OvDhSJTJITqcSlU4GQCRn5mQY/2vzAPQQM1T1PSYNXg+z3SJNbEqXhkQMr7XVxkHt8v615T&#10;4G/ao8BeJfD0uo6r4m8PaBNFqeoaa9s+uW8uDbXUkKtuyvLxrHLtx8omUZbqekX9oH4ayEhfHvhr&#10;I5IOr2447fx0AQfD74F6J8MPEfiDU/D15f2ltrV3NfTaSZR9ihnlbMskMYA2M2EGefu9Oa72K0aB&#10;wyMmV4UlSTjuTzyxwOfauPi+O3w5mzt8d+Gjj01i2/q4qZPjV4AkBMfjXw7IF67dYtTj/wAiUAdh&#10;FF5IIEkjgnP7xt2PxqSuHT44/D52YL408Pkr1/4m9r/8dp4+NXgJioXxhojlmC/u9Rgkxn12ucfj&#10;QB2tNauP/wCFu+EJJo4ofEujySSSNGmb5QpIGcFhnaT2B6846V8YTf8ABV2FtSubW3+HFvIqaiNO&#10;t5JfEwi+0P56xMyg23QBw3BOenHWgD7/AFp1cdF8XfBr3EsA8T6P58QUyIb+MbCSRjk+qn8qmPxT&#10;8IrG0h8R6UyL1KX0Jx/49QB1dFcxD8TfCdxGJF8SaQqHoZL+Fc/T5qc3xL8JRhi3ifRQFUtxqMJ6&#10;f8CoA6WiuVi+Kng6dXaPxVorKiqzn+0IhtznH8XsanX4j+FHRXHifRCjdD/aMPP/AI9QB0dFc4Pi&#10;L4WdwieJtEZz0H9pQ8/+PUv/AAsLw1vZB4g0iR1+8I9RhO365YUAdFUc/MUo/wCmbc1j2/jbQbnd&#10;s1nT229dl3G//oLHH40288ZaPEnGp2LBxsy13GmMkdNxGcDc3/AaAPN/2eLdo/E/xplL7hJ45uAF&#10;x93Fnaf417NXhvwB1+yt9d+LJuL7T4luvGNzeW7LfRSCSFre3RH+UnGfKJ59a9cfxbokWBJq9ghP&#10;3R9oXmgDWorKj8TaXLnZqensB3N0opT4l0xZFRtT08M2cAXSnNAGpRWbD4l0q5kkjg1C2uJI8eYs&#10;UyHZnpnJHXB/Kpf7asF+/dwxem+ZBn/x6gC7RWdN4g02JN39o2QA6mS5QD9CajTxRpMsjomqWMhQ&#10;AttuFOM//qoA1aKoJrlhJnZdwSY67JlOPzIpw1mzMioJ4yzdB5qc/wDj1AF2iqY1a0Mjp5yblxke&#10;YnH/AI9Ui30MgJSRDjr84P8ALNAFiiqqX8bEjIOP7m5v6UPqMEZAeQJnpvDDP6UAWqKiS5ilGY5A&#10;/rjPH6UrTon3mxn2P+FAElFRrOjglWyB1ODx+lNju4Zi2yTcE++dp49O1AE1FRvOiYLNhW+6cHn9&#10;KRbmN87Sz/7iE/0oAlopnnL/AHJf+/RpVdXzxIPrGRQA6io551gUEgnJxzhf/QiKablAxGOgB+8n&#10;/wAVQBNRUcE6zlgAfl9CrfyJqUjHZv8AvmgBKKazbccN+Kn+gNNMh7AD/e3D+lAElFMRmbOAp+hJ&#10;/pTsP6D9f8KAGSkDOR1Ujd6AkD/P0r488fTPbftmwJYMzSSXPhwhWXaI45V1XzBnvn7Kvp9725+w&#10;pY3yrgDI47+oPp7V8hfECa51D9tizt1cQtDL4aKymIhXAi1tmAJ+998D2/HgA+vYQ25yQNpxtYen&#10;XH4ZqWoYGySN3O1SUx93j171NQAUUUUAFFFFABRRRQAUUUUAFFFFABRRRQAUUUUAFFFFABRRRQBF&#10;PGJUZW5TaTj34wa+IfiXes37aa25LKj+JvCsLqu3DZtNZOTlT029iOtfcTD93I2eimvhb4nxsn7a&#10;nmKAzp4o8KShScAgWmsg89vvUAfcFtZpGd+2JS33vLjC7gAAM5z05/OpWhDOWO1s/wB5AcfpTo2y&#10;vH3RgAngngHp+NOJxQBH5C/3I/8Av2KcsSrnhR/uqB/Sl3UbqADyx0/h7gqOf0ppgjzkKoJ6nauT&#10;+lPBzS0AeRfFCGOP40/CGQIDItxqhz0yosmcrxjqyIcnONteqwxy8lp2Zjwew444GeMkE/jXlfxV&#10;Y/8AC5/hEiLudpdXxk4GPsD9/wAa9YjYFSV5Xe45GOQxzQAoVv4pGP0JFOAx/E5/4EaTdSg5oADu&#10;H3WI+pJprRiQgyKkjD7pZc4p9FADPLTOfKiz67KQwx9oohn73ydakpCcUARi3jDqRFEFHbZQbaMu&#10;W8uLHYbOlSA5paAIvIQ/eiib0zHSiFF+6qx/9c1Az+YNPJxSbqAE8lD95Vk9N6g4/ICgRKv3FWL1&#10;8tQM/oaXdSg5oATaR/y0f8l/wo2k/wDLR/yX/CnUUAMMef42/Jf8KNhJBMjnHTheP0pxOKAc0AMM&#10;QJyXYn1wv+FOVNvR2H4L/hTqKAEIJ/5aNj0wv+FMeFXxu+Yj7u5VOPpxUlFAEa28fVkRj67B/hSP&#10;ApxtVV/DH8sVLRQBCLZD99Ef0yucfnml8gBgyHyyP7iqP6VLRQBB9kGMGRm75ZE/+JoFog7k/wDA&#10;E/8AianooAh+yp/lE/8AiackKx5xu59Dt/8AQcVJRQAmMdC34sx/rSEN2b9W/wAadRQAzYW+8d3p&#10;yf8AGjyx2yPozf404nFAOaAEAKqQCecckk/zNE6+cMZK9Ohp1FADWQO5Yl+gHDYpAjEndISOwHGK&#10;fRQAijaCNzHP+1UDWUchy/z+m5VbH5g1YooAgitVhWRVOA2Puqq4x9AM0slssspdmPIAwQpx+YNT&#10;UUAQx2yROHUncOhwo/kBRLaRzvvcbmPchT/MGpqKAIobZIM7MrnrtCr/ACApZYFlxuLceoDfzBqS&#10;igCAWir92Rl+iJ/8TXlPxGEkfx0+E0CTupnXV1LFIyABBGSMbe+PWvXa8m+I8efj18H5M/dOrjH1&#10;tk/woA9Mt7GKSMuyqd+1gPLTj5FGPu+1SixiXoAPoif/ABNLZnNtH/ur/wCgrUxOKAIPsaZHPy9x&#10;sT/4mmrYISpkIdhnny0H/stWQc0tAEUVtHEXKgjdjO3C/wDoIGfxpRCFJIkl59ZCakpCcUANVCrg&#10;73IHYseaCmXJySD0BJ4/WnA5paAGbB/kn/GgRgOHAG5ehyf8afSE4oAaYgXL4G5upyef1prQBiD6&#10;e7f41IDmgnFACNGkgAdd2OnzH/Gm/Zof+eYP1Jp4OaCcUAV54RFGzxqSFVmILn+6eOvvXFeELYSf&#10;Ebx+JVV1F1ZSKpzwfs4z3rtb6RhbOoO0OCrN3UFSAcd+cD8a8o+AWq654ivvE+t+ItKXQNX1BbCa&#10;40dbn7T9ic24PlmXau47SpztHXpQB6oulW6lz5MfzMW6Hv8AjUc2jwyshVUjCsjfKmSSsiOOTnH3&#10;P19hWhRQB5X4Q+BzeEfHuu63Hr73mj6xfNqk2iz2aFVvHhijmkWTPAcxK+3bwScGvR/7HtD1giJz&#10;1EKdOw+7V2igDOl0Gxlxus7SXH/Pa3RsfTAFRnQLAHYNMs9rAktHbqijH945/wA81q1yXxU1HxHo&#10;3gTVr/wjokPiDxJbws1lYXL7Y5JOwPIoA1Y/CeigF0061O7qRGpzUN74W0Tapk020fZmTabRJCQO&#10;oG5TzyOlfLvw+/an+M3h7Rt3xR+AXiKTVTjfd+EbYTK65OAYmbIx67znJ4GOdnVvjJ8fPinELLwF&#10;8Mv+Fcwy8x6/44nUEZ4AFqFJ39cDcc+oxyAJ+078StK8GQWPw98EeGtL1j4p+LYZTpun3FjGRYQ7&#10;QJLm42KPL2hwV3H5iDzwa+Kv2T/h1feOfH3wi0yfT4rfw14b8W32nSakbaOX+0ryG3mvLhmLKcoW&#10;tI0UA/LvY5bpXuE/hG80DxXqfwr+HerXfjT4weKmaTxx8Qro5j060XIlgjfJ8tv3hCxgjGO/bZ/Y&#10;p0y30j4b/DDTtNfzbLSviRrFrFOZPMaeNNI1D5mOBhmJORz0FAH2engDw7K7PcaDpN47ZbzZ9PhL&#10;cuzY+72zj3/Opf8AhXvhYoyHw1owRuoXT4hn/wAdrchztyTwSSF9OTUlAHPN8O/CxRE/4RrRii9A&#10;2nwnH/jtMPw48LYYDwzogDKVP/Eth/8Aia6SigDmF+GPhFVZR4W0MKyKrAabCN2M/wCz71Ivw48K&#10;IioPDGiBF6D+zoeP/Ha6OigDm/8AhWvhIyLIfC+i70+6Rp0Ix/47UU3wt8HTyGR/Cmhu56l9OiP/&#10;ALLXU0UAcdP8H/A9xt8zwb4dfHTfpMD4/NTTD8HPBMcW2LwjoEGX/wCWOlwR5JR052qM4Dmu0pG+&#10;6P8AfX+dAHz18F/hR4N1HxR8XYr3wloF1HZeLhb2qy6VC/kwnS9PkCDcp6NI5yMZzXp7/A/4dyEF&#10;/AnhlyOmdFteP/Idc78DRjxd8Z/+xyX/ANM2mV6zQBxC/BD4ejOfA3hojsBotqMf+Q6X/hSPw9V1&#10;ZfA3hoMO/wDY1r/8brtqKAOI/wCFGfDcyNI3gDwwztjLf2PbAn8kqOb4DfDSbG74e+FWx/f0a3P/&#10;ALJXd0UAcJH8B/hvFG6J4A8LxB8bvL0W2GcfVDSr8CfhzHI7x+BvDkTOAG2aRajOOn/LP3ruqKAO&#10;Fk+BXw7lxv8AA/hyTHTfpFtx+SCmD4CfDhZFkHgLwyHXof7Ht+P/AByu9ooA4JvgH8NZJGkfwF4a&#10;Z26kaTbj/wBkpD8A/huBhPAnh1M9caZEM/8AfKiu+ooA89j/AGf/AIcoWP8AwhGgDP8AcsFWmz/s&#10;9fDecqT4H8Pttz9+wVq9EooA87/4Z5+G2AP+EH0Fcf3LFVprfs6/DN/veB9EOP8Ap0WvRqKAPOl/&#10;Z1+GaAhfA+igN1H2RabF+zj8MYC2zwNooV/vj7KvPp/WvR6KAPOX/Z1+GcmAfA+i7F+6v2ReKE/Z&#10;z+GaZ2eCtIjz12WyjNejUUAedf8ADO/w2/6E7S/+/C/4UyX9nH4aTY3eDtMGPSFf8K9IooA82T9n&#10;P4cwoyw+FbKHcQT5YZM49dpGfxqc/ADwAWY/8I1bcgD/AFsv/wAXXoVFAHm4/Z48Agkjw/Gmf+eV&#10;zcJ+eJBmg/s8+AT/AMwI/wDgddf/AB2vSKKAPO4f2f8AwNBny9Jmhz18nUbpc/X96ak/4UP4KH/M&#10;NuW/39SuT/7Ur0CigDzub4AeCZ8Z067TH/PPU7lc/X95UY/Z58Dj/lxv/wDwa3P/AMcr0iigDzmL&#10;9n7wVbyrMllfBgCnOqXJGG4P/LSvmLxT4c0jwN+1/otpp0clpbW//CNXEKPPLMzGX+2ISCzsemwH&#10;jHUj3r7dncgovYspP/fa/wCNfHPxT8q6/bVsbeaHBig8MKkm7rsn1cnjHfePyoA+yowyxIrEMVG0&#10;tjGcd6dTVYndkYG5sfnTqACiiigAooooAKKKKACiiigAooooAKKKKACiiigAooooAKKKKAI7jIib&#10;Hf5T7AnrXwj8bb6WD9rUlbMz/wDFV+EozGsm0kGHVV35weBuzjv6192zKWwAcbwY/pnv+GK+K/i6&#10;rD9su3uAitarq/hTfzyWZNTAIHfG0/nQB9rhSJGLdT3Htx/n60NUdqS8QYuZASwyVxyGNSkZoAbS&#10;E4pxGKaRmgByHOadTUGM06gDyH4tu6/GL4ORiHzY577VYWO7aUP9mzuD/wCOEY9/bn1oRkSOWbc2&#10;ccDAxkkfz615J8XVlb4xfBYxSbSmqamSmM7gdLuVz+G7NeuRyiVnOMHcR+RK/wBKAFIxQtKRmgDF&#10;AATik3UNSVJIu6gnNJSgZphcAcUbqNtG2mMCc0lLto20DEo3baXbQUz3oAA+e1KDmkCY70oGKAEa&#10;gHFKRmk20AG6jdRto20ABfHahW3UjLSoMZoAUnFJupSM0m2gA3UbqNtG2gA3UbqNtG2gA3UbqNtG&#10;2gkN1G6jbRtqQuBOaAcUbaNtFwuG6jdRto20xhuo3UbaNtIQbqUHNJtpQMUxi0UUUxhRRRQAUUUU&#10;AFeT/EieKP47fCCN2cSO+q7AEyDi2TOT27V6xXk/xKu5rf44/CCOPYVll1QOpXJx9mXkHtj+tAHq&#10;Fmdtuin7wVc/98ipic1DarsgRQcooUL/AN8rUwGakkFp1IBilpjEJxSE5pSM0m2mMFp1IBiloAKa&#10;1OpCM0AIDignNG2jbQAA4o+9RtpQMUAQXAZCJEAyoyWPPG5cj8cdfauF8CWwtvib8RWVmbzprCRg&#10;egYWwi4+oiB/Gu8vQxtJgrYJU4HqQM/0rkfCk5f4jeOovsvlLC9mPP3580mEseMcY3ep60AdpRRR&#10;QAUUUUAFRyQrI0bFVLI2QSOR9KkooArTExYDNI3mSbV2lsgnoOD04PNfMPxy+PPiPxN42b4S/BuE&#10;XfjyQLHqniKQPLaaFbvw0gOdrTY3bc42kHg5rsP22PjLf/An9nrxB4l0lN2sTmPS7J2OFiluG2CR&#10;jg4C9c1qfsvfBbTvg58JtK02Mm61m8gW51XUZPme8nkAdmLckr82Bzxz60AXPgL8AfDfwE8LHSNB&#10;nub7UrqZLrVNcvJPMudTuSH3SzP/ABDLN8oxj1r59/Yk0trrw1dSBEVtI+LGtySLCm2N82csHyrn&#10;5B/pO7qfuY75H2okRjNvHHGqxRdAgwAOABj6En8K+X/2CbSK38O/FuIMJ47f4mayYpMY3jbD8wHb&#10;7xH4UAfUMLblJxgAkD6BjzUlRQx+WqjOcKF+p55/WpaACiiigAooooAKKKKACobqZoYgyx+ZzuIz&#10;jAALfzAH41NUM6EshDYBypGOv8X8lI/GgDyr4FP5ni340MPu/wDCalAfXbpOmof1U160TivIv2e4&#10;zHf/ABXydzN44vnLfWC2IH4AgfhXrjUAG6jdQBmgjFSSG6jdSUUwuLuo3UlFILi7qUHNNpQcUxik&#10;4pN1H3qCMUxhuo3UlFAC7qN1JRUki7qN1JRRcLi7qN1AGaCMUxhuo3UlFIQu6jdSUUXC4u6jdSUU&#10;XC4u6jdSUUXC4u6lBzTaVaYxlwCUyBkr8w98ENj8cV8e/FfZP+2VYTr8ksFv4eYxjne7XF+Aue2F&#10;dm/4B78fYrZ3Lz935vr2x+tfH3iWMXv7bs4kP+q1Xw6q/wC6mmeIJsfiyJ+VMZ9fxziUsoGMFj16&#10;/Mw/pUlRW0IhgjXqyoELeuCRn+ZqWgAooooAKKKKACiiigAooooAKKKKACiiigAooooAKKKKACii&#10;igCOYlVLAZ2Kz49SB0/WviP4rSq/7Xun2aRl7+21zwqUkZ9qNlNTLbuO3GPXNfb0pxC57Dkj1A7V&#10;8K/FyWK1/bEMl5OkVj/wk3hXzGbIIPkaqy4IB/uH659qAPuiFy6ZJywZgcDHRiKkrlD8S/DMU0xm&#10;1/TYsPsAkuBHnHP8WP7w6f1pk3xa8HQY8zxToseem+/jGf1oA60jNJtrkovi74Llzt8V6K+P7l9G&#10;f6iiT4u+C48bvFeipn+/fRj+tAHXAYpa5O2+K/g253bPFWivtxnZfRn+tF18WfBdptEvizRYy2du&#10;++jGcfjQByHxVHlfGX4P3IO4xXWqjyf72bCTnPtj0716laqd8rH+8y4+jsc/r+leEfEPx94c1b4x&#10;fCu8tfE2hy21o+rLNt1GPjfYvtPP+61epr8V/Bcckiy+LNEhKuy4k1GFckO2cZYZoA62iuSf4ueB&#10;1xjxjoB/7itv/wDF06L4seCps7fFuiNj/nnqML/ybigDqiM0m2uXf4seCIiBJ4w0OInp5mowpn6Z&#10;YU0/FnwQv3vGOgAHof7Vt+f/AB+kI6rbSgYrkJPjD4EjKg+MtAy3Qf2rb/8AxdLJ8XvA8IUyeMvD&#10;sYboX1e3Gf8Ax+mFjr6K45fjJ4CZgP8AhNvDjE9NmrW5/wDZ6nb4q+DAAU8V6HKD3TVLf+slAzqq&#10;K5P/AIWz4KX/AFnizQ4vTfqltz+UlH/C3PA3/Q5eH/8Awa2//wAXQB1lFcn/AMLZ8FN/q/Fmhy+u&#10;zVLbj85KP+FreD/+hm0b/wAGlt/8coA6yiuU/wCFreDz/wAzNo3/AIM7b/45R/wtXwef+Zm0f/wZ&#10;23/xygDq6K5Q/FjwWn+s8WaHDnpv1S3Gf/IlCfFjwXM4SHxXok7YJxHqduSAP+2lAHV0VycXxX8H&#10;zIXTxNo7Lg8jU7bHHUf6ypF+KHhJhkeJNII2huNStuM/9tKAOnIzQBiuVHxW8HsSB4n0Ykdcanbf&#10;/HKX/hafhAf8zLo//gztv/jlAHVUVztp8RvCt7v8rxHpLbcZ238Ldf8Adc/rVkeM/D5ieVdbsJI0&#10;IDNHcK+0npnB74P5UAbNFYreNdBWVov7Xs/MUAspnRcA9PvEenag+NNCH/MVsv8AwKi/+LoA2qKx&#10;4/F2jTZ8vVLNsdf9IQ/+gk04+KdKXltRswvdvtKDH/fRFAGtRWQfFujjk6nZBT91vtcXP/j1Kviv&#10;SJGCx6lZO3p9ri/+KoEa1FYy+LtJkkeOO/tZZExvWO6hO3PTPz+xp/8Awk+nf8/EI/7eYf8A4ukF&#10;jWorK/4SfTj/AMvMP/gTD/8AF1YtdZs7zd5U8bbcZ2yxt/6CxosFi7RUBvIc4Eilz0XcOf1pVu4S&#10;SDIocdV3Dj9aYyaio/tMP/PVf++h/jTWuV/5ZkP64ycf98g0hE1FQi6Uf6whPTORn/voCl+1Qn/l&#10;ov8A30P8aYyWiovtEbfdZW/4EP8AGlEowSSoA6ncP8aAJKKrC/ikJETCQr97GTj/AL5Bpftsaf6w&#10;7M9MgjP5gUAWKKz7rXbK0275kG7ON0saf+hMM/hUI8T6cf8Al4hH/bzD/wDF0Aa1eR/ERT/w0P8A&#10;B98/LHb62231PkQj+pr0ZvFOlpgyX1rEndpLqIf+z15Z4817Trn4+fCiePUrE2yQayjSfakOC0ER&#10;HQn+6epFAHsNopECoTnYFXPr8i8/rU4GKxLTxRpSwIz6lYqZFSQL9pQYBRcdSPSpv+Ep0tvuX1tL&#10;6+XdRHH/AI/SEa1FZB8VaWvDXtrG5+6sl1CN30w5oHizSOh1OxDjqv2uLj/x6mM16Kyf+Ep0s/cv&#10;raX18u6hOPzelHifTj/y8Qj/ALeYf/i6ANWiqNvrNrd7vJkWTb18thJj67C2PxxU322P0f8A79P/&#10;APE0AWKKhF3GVZySqL1ZlK4/MCo49RhuM+Q3mgdSAT/IGgC1RVc3YXhgQT0Gx+f/AB2nLcAZ83EY&#10;7ZyM/wDfQFAE1FR/aYf+eq/99D/GlE0bAlXUgdTuHH60AQ3rlFXaMkHOPXPy4/8AHs/hXFeALiWT&#10;x38QopDv2X1qwbpgPaRNt/DOK7Ge7ikR3jfzDCNxCgt0Ib+HOPu1xnw/YL43+JDEgk6tbryCuAtj&#10;bqOoGfu54z1/MA9AoqPzSfuxtJ67GU4/MimvceXjfHJHnpuGc/8AfOf1oAmoqrJqEUS7nJC5Azsf&#10;qen8NSGV1OGTnrwGP/stAE1FMjk35yGGPRG/qBTmYDoGP/AD/hQBxHxo+F+k/Gr4aa/4I1shdP1m&#10;1e3aXZuMTcFZByMFTgjkV4R+x/8AGDW9F1LU/gZ4+t5bfxr4UjB0+WRtwv8ATRlYnDY5YKvTJ6jn&#10;ivqmZvMjaMplXBUgqwyPY4rwr9pf9nJvjJaaVruhagfDPxD0CUT6NrEDON5GD5U2AC6naB7ZNAHu&#10;iXBke0K7kDsGKuMHaUYgEdjkfpXzJ/wT2kF38HvE175eyW58X6q8h3Z3kSKN344rH8Pftxab4K8J&#10;6tpPxfsLjwX8RtKilY6fKkskOqsqMPMtZvKUMOF3DHybl5Oarf8ABM+w1fS/2f4NQ1RZEtfEd/c6&#10;tZLMMMFeRiwwu7/Z5OM+lAH2CtOqFZHAyycHptVj/wCy0G5RPvkJnpv+XP8A31igCaioDf2wIBnj&#10;BPQeYvP6083CAA5BB6EMv+NAElFRC4VugJ+jL/8AFU7zR3BX6sv+NAD6KZ5qev8A48v+NKH3/d5/&#10;HP8ALNADqjmONvtlv/HT/jT84+8GH+6rH+lRXDgLkbuA3VG9D7UAeX/AaHyr/wCKJznf4xun6dM2&#10;1rXqpGa8t+CBEepfExTvP/FW3Bz5TjrbW3qor1HduHyhifRlYf0oAUDFBGaYZWErR+UzFQDlcY5+&#10;uPTtQ04T/WDys9PMZRn9aQh22jbTBOr/AHB5vr5bKcfrSmYKhLjysdPMZRn8iaYWHbaNtNE8ZQHz&#10;I+f9sUhuYl6yR/8AfY/xpBYfto20wXMTdJI/++x/jQbmJeskf/fY/wAaYyQDFBGaYtxE3SSP/vsf&#10;40GeMf8ALSP/AL7FADttG2o2uUVCfMi6j/loKcbiJXIMsY4H8Y/xoAdto20n2iA/8t4/++h/jR9o&#10;g/57x/8AfQ/xpCF20baTz4j0ljP/AAMf40edH/z0j/77FFgsOAxQRmm+fEPvSxj/AIGP8aabmEdJ&#10;Yz/wNf8AGmMfto201LmFmx5sY4/vj/GkW5idQVkQ844cf40hD9tG2m+cn95P++x/jSGdARl4wO5L&#10;iiwWH7aNtJ50R+7KjeuGHH60jTovq3+4pf8A9BBxRYLDttG2iN/NztV+OuUK/wA8UByxI8uXj1X/&#10;AOvRYLBtpQMUZP8AdK/73H8s0hYjptP4n/CmMCf3iL/fyv04z/SvkLWzHH+2/IJGYGbU9DcbVzj/&#10;AIk/iMf0r66JcyRkJuZWzhTxjGDknHrXx/r128n7c1ultO0Cf2tpEMxlgypKaP4hI2ndz98/pQB9&#10;iLgcA5wT/M0tIEUZYDDEnP5mloAKKKKACiiigAooooAKKKKACiiigAooooAKKKKACiiigAooooAY&#10;/wAwZDwGU8/lXw58Yp7dP2v49PkvpbW6vPEfhacRxxh1KpBqi4Yn183P4d+33Iy7g3rtIH6V8UfE&#10;TSJJP2vorq6cOZtf8OxnEWSQkd/jBz8v3qAPtGOMKWESxw5OSEXGe3JBGelTIpGd7FvTDMP60yAe&#10;WPLXhFzgHr95qloAZJGHxjPHqzH+tEcYTOc8+jMP604nFJuoASRWbGxivruLH+oojQjO9i3ptZh/&#10;U04HNLQB5H8VZpl+Mvwht1kIiuLnVUddz9tPkI6MM9P1r1SIMS6rI0Q3Mfk7/O397Pp2xXk3xccx&#10;fGf4NSAbit5qp29ODp8gJ/DNeuRLt3t6sw/8eb/GgBwVx/y8Sn8F/wDiaR4mfGZGbH97/wCxxTt1&#10;G6gCNYCP+WjKfVef/Qs07y5MnNzKR9E/+Jp26jdQA3ymJBM8jEdMhOP/AB2laLf992kx03BTj9KX&#10;dSg5oAjNuuQVZoyP7qp/8TSmIt99zL6eYqnH5AVJRQBH5RH3HMXr5aqM/mDR5cn/AD8y/kn/AMTU&#10;lFAEflE/fcy+nmKpx+QFJ5C/3U/74FS0UAR+Qv8AdT/vgUhto2+8iH6IKlooAiW3Ef8Aq2aHPXYF&#10;5/MUoiYMH8wu4GAzqpwO+MAe1SUUAQC0iVSgjQJtYBQo4J6n9KekEaDARQNoUjaOcf8A66kooAgW&#10;wt0YlYlBPX5R/hS/ZIf+ea/98j/CpqKAKN3otpe7PNhjbbnGYo2/9CU1B/wjOmmNo3sraaNiCVkt&#10;4+o6fdUfrWrRQBkN4U0iSVpX0uxMrABm+zIcgdOoNB8JaQf+YZY/+AkX/wATWvRQBkL4V0lOmm2X&#10;4WyL/wCggUp8LaU3DadZle6/ZkOf++ga1qKAMg+EtHPB0yyKj7q/ZIuP/HaB4R0VWDDS7MEdCLWL&#10;/wCIrXooAwh4E8OedJK+h6fK8mMl7SPt9Fok8CeG3xjQNLH/AG5p/hW7RQBgDwF4cH/MB0v/AMA0&#10;/wAKiuPhv4WutvneHdJfb03WELY/76U/pXSUUAcqfhX4QzkeGtHDDof7MtuP/IdA+FnhAHJ8NaOW&#10;PU/2Zbc/+Q66qigDlv8AhVvhD/oWdH/8Flt/8bp8fwy8JxZ2+GdG5/6h0A/kgrpqKAOYk+GXhKXG&#10;7wzo3H/UOgP/AKEhpn/CrPCH/Qs6P/4LLb/43XVUUAcsPhd4RXp4b0gfTTbb/wCN0v8AwrHwngj/&#10;AIRzScH/AKhtt/8AG66iigDlofhd4Rtyxj8MaMC3X/iWwD/0FB+tPf4Z+FJMZ8NaPx6adAf5oa6a&#10;igDnbb4deFrXd5fh3SV3YztsIV/9BUVK3gTw2emgaWP+3NP8K3aKAMJfA/h9AQui6eit1CWkYz9c&#10;qa8r+IPhvSbX49fCa3j0izMDwaw7IIEXkR26D7oH/PQnnPT3r3GvJfiJOIf2gPhEpj3+fDrEW7ON&#10;n7qB8+/3MfjQB38PgnRI4IVOl2bMsapk26NwoAH3gcdKcfBfh9v9Zomny+m+0j4/Ja145fOjR8Yy&#10;AcemQD/WnUAYv/CE+H1IMeiafCw7paR/1Wj/AIQzQ8knSrIsep+yxc/+OVtUUAYp8FeH3/1miafL&#10;jpvtI+PyWmN4F8NtjHh/Sx/26J/hW4TigHNAGC3gHw23Xw9pD/8AXSwjb+lN/wCFf+Gv+hb0T/wW&#10;xf4V0NFAHOSfDrwxMNr+HNG2d1XTYcH65U1HF8MfCUBbZ4Z0YA9v7NgH/oKCunooA5s/Dfwm33vD&#10;GjEjofsEXH6Ux/hp4VmwJPDejED7o/s2A4/NTXT0UAct/wAKt8If9Czo/wD4LLb/AON0o+GHhJQQ&#10;PDekAHrjTbf/AON105OKTdQBy5+GvhaztrgW/hvRozKpDH+zYBn5Tj7qjP41yHg74a+GZPGvj8ze&#10;H9HffqcUoI02DIzbRDBLKc/d68da9TuH/d7drHcQuQOBk7f/AGbP4GuM8B3IufGnxAGY8xajbIVV&#10;9x5s4JOeOPv4/CgC+/wq8GS487wpok+OnmaZbnH0/d06L4WeCrfPleEdDjz12adCufyUV1FFAHMy&#10;fDHwfKu1vCujFchsfYY+o6fw1NJ8P/DEzbpfDejO2MZNhH07DpXQUUAcrd/Cvwfe7PN8K6I+3ON2&#10;nx8Z/CoE+D/glc58I6Efpp6V2NFAHKw/CjwVASV8JaKpP92xjH9KJvhZ4QuHBk8MaO4VWVVawjIB&#10;OOentXVUUAea+Pvg74T1PwR4gtR4f0yJ5tKuYFuVsovMjYxnBU7cj8+wrgv2Uvgj4d0X4B+BLPV9&#10;HsNUvLGyaMS3VsHYgyNz8xbGcDp6V7b4zna28J63KFZ1SwnYhRk5CH/69eV/sWePYvid+zN4K8Rw&#10;pLGLmKeIrMuGBjuJIyP/AB3P40AejP8AC/wi6qo8OaZGASfktIx1/wCA0ifDDwtFny9Es489fLjC&#10;Z/75xn8a6migDl2+GXhhyC2jW5I6HL8f+PVI3w68OuAG0uMBegR3H9a6SigDmh8OPDi/d04D/tq/&#10;+NRzfDLw3cY8zTs46Ylcf1rqaKAOS/4VT4X/AOgaf+/z/wCNH/Cq/DS/csGX1xcyj/0FxXW0UAcm&#10;vwu8OjrZyj/dvbhf/alMm+GGgKN8cd5Cyhv9XqFxz8p65c119Q3JcIAib8kKeegJCk/gCT+FAHh/&#10;wX8EaRq9/wDEpbqO6lWHxdchA1/ccZtrXPRx6CvSW+FfhtsE2lzuByCNQueP/Ilcd+ztcLeL8Rrk&#10;/u5pfGF+Hg6+XsWOIc99wjDdON2OcZPr1AHHn4U+H1uZZ4l1K3eQAP5GsXke7GcZ2TDPU9ang+G+&#10;kwbtl1riZ67dfv8An85jXU0UAcrcfDbSbjbvutcfHTdr9/8A0mFRr8MdJVHVLzXYt3Ux6/fj+c5r&#10;rqKAOUX4baYqKv8AaPiHjv8A8JDff/HqfH8OtMjz/p/iBs/3vEF8f/atdRRQBy8nw60yTH+n+IFx&#10;/d8QXw/9q0R/DrTI8/6f4gbP97xBfH/2rXUUUAcxJ8O9Mkx/p/iAY/u+IL4f+1ajb4a6W3/MR8Rf&#10;+FDff/Ha6uigDkX+GWmMhX+0vEQyQc/8JDff/Hqk/wCFcacHLLqPiAZAGDr98en/AG2rqqKAOWHw&#10;708f8xHX/wDwfX3/AMepf+Feaf8A9BHX/wDwfXv/AMerqKKAOWPw501vvah4g/DxBfD/ANrUn/Ct&#10;9L/6CHiL/wAKG+/+O11VFAHK/wDCudNX7uo+IPx8QXx/9rU9Ph7py5zf683/AHH73/49XT0UAcyf&#10;h9ppcML7XgACMf2/e8/+RaiHw5sVQAanr2ck5Ou3p/8Aa1dXRQByo+HdkP8AmJ67/wCDy9/+PUh+&#10;G+nOys+peICV6bdfvh/7Wrq6KAOYfwBYsFH9oa4oHprl7k/+RqYfh5ZdtR1k/wC/q91J/wChSHH4&#10;V1VFAHIS/DSxmeNjqerqUzjF/I2f++if0q1L4DtZkjU6jqgCZxi6P+FdLRQByh+HsK/6nW9at/Xy&#10;7vr9cqaVPAO3OfEWvH/t8X/4iuqooA5K48ALKI1Ova0xZwuXuskDknGAOuK+Xde0X+zv2xoNPheV&#10;Ej1fRrhZZZvNYl9H8QgjGBj7g7nr7V9mScAN/cO/Hrxj+tfH3iKCGD9t64lUsrC90ViGbO7ZpHiH&#10;p6Z8z9KAPsJR8oOfUfqadRjaNvoTz9ef60UAFFFFABRRRQAUUUUAFFFFABRRRQAUUUUAFFFFABRR&#10;RQAUUUUAMkdVUrvRHbhdxx+XrXxL8QbrU7X9sS0tFmnMEviHQizi03qMQagwGd3GdpGf8K+2JsCS&#10;EmJJPm2jcMkHGePyr4f+JqSWn7YEBuru4SWXxX4SPlQzZWISWutYHTkHy/bFAH3DCvy7mOXI+bjG&#10;O/T/AIFTycVFb7g0gf77EPgHIAIAAz3+7UjUAIzUgOaCM0AYoJHLTqatOoGeQ/FK3mufjl8IFRMx&#10;Z1gO+fulrQKDjv8AeP5V6zC3mQo/Z/mH4/N/WvIPixfz2Px4+CojGYZ59YjkHutiZB/6LI/HPavX&#10;oVMcMSEcBF/ljH6UDHE4o3UEZpCMVJIoOaCcUgOKCc0XC4u6lVqZTlpjHg5paatOpjCiiigAoooo&#10;AKKKKACiiigAooooAKKKKACiiigAooooAKKKKACiiigAooooAKKKKACiiigAooooAKKKKACiiigA&#10;ooooAKKKKACvJfiKR/w0B8IQRnbFrUmfpbxDH/j36V61Xk/xEgZvjz8JJVwVEesQkE4xugiOf/He&#10;nvQB6fZ5WIrnIXaP/HFqfdUFoytHkE5IViCOmUX/AAqapJHA5oJxSLSkZpjEJzQDijbRtpjFBzS0&#10;gGKWgApCcUtIRmgBN1G6jbRtoACc0AZo20oGKAGSJjaxLYDKMA4H3l/z+def/DmGVPiB8SZmjRIb&#10;m+sZoyq4P/IPgBB9cbRz716BcNsjz1AOcfT5v/Zf1rhfAQkj8ffECJpN8SXNkEXGMYtI1P57c0Ad&#10;9RRRQAUUUUAFFFFACAMzqBtx3yefwHevNrr4/eF7TxLeaLKbu3ms3RJ7m5t2jt1LE4AfnJIV8ADk&#10;gDvXo8hYYC7QTkbmGccV8w/tDa9q+ufFjwr4UfSb218EaObbxJrusW2kvcrPdw3MU9hDGV+8N9vK&#10;H9QwGKAPebnUIvEU974fnkW31FLFJbyC3m8wW4lVtu44GfmRxjjIweN2K+cP+CXOtT6z+yRoP2iU&#10;ySW95eRlegTdO8m3HbHmAe9ep/BiKzvNX8YeIgLy11TxNci6NnfW0kLwQxW8MEMY34yNsJOfV2Pf&#10;nxr/AIJdRf2V8G/HOgs+6XSfGuo22MYwgWJV47Z2sfxoA+yaKKKACiiigAooooAKKKKACopkdngZ&#10;ZNgjk3EYzuypXH5sD+FS1HLyoHQZVs/RhxQB5H+zsFM3xOOzZIPGV5Gwz12xQDP4ncfxr2CvIvgD&#10;5R1f4qNG7Hd4wuyVZMBT5cXQ55r12gAooooAKKKKACiiigAooooAKKKKACiiigAooooAKKKKACii&#10;igAooooAKKKKACiiigAooooAKKKKAApvVhnGRivjjxRZvf8A7baESeSJbvRu2fv6R4g/l5f6+1fY&#10;rKS6HOByMfga+Q/EF0F/bhtYAn3LrQDuz1zpHiT/AAoA+vi+52GO/wD9b+lFIBhmPqT/ADNLQAUU&#10;UUAFFFFABRRRQAUUUUAFFFFABRRRQAUUUUAFFFFABRRRQBDOFSSKUrukQsF5x/CSf5V8N/EPSppP&#10;21LBYdsVy3iPwzc+XI+9fKhtdT8wluOT9rXaP9g+vH3FeqxiLBcpGrOcdT8pAH6nn296+LPi1pC2&#10;P7YsF4R51vNrvhm5WFbmKJvNS31ALku4OBs5Cht24Z24G4A+1bZ08tY0BAVdwByeCTg5/Dp2qUjN&#10;RQFw80eMiN+u08kgMT9Pmxj26+kpEnZRjuWJH9KAE20baBIrcKykjryeP0pHcohb5eoHU/4UCHAY&#10;paaW2uVIJwAflBNG/L7QrfdLcgjpjj9aBnk/xS8mf40/By3kLJIt5qk6OF3Z/wBAkiKn0/14Of8A&#10;Yx3yPV45PtEayYwGAYD6gGvK/iVcT23xd+E90gj2h9U3xSMqkj7GW4LEdNmPxz259OtpB9n3RqZF&#10;U7N4IwxHynGCf7v60AT7aCme9Kchyu0kAA5Ao5/ut+VIQ3y/ejy/enc/3W/KlGT/AAt/3yaLBYZ5&#10;fvShMd6HbZjIb8EY/wAhQj73xtYDGclCP5imMUDFLTBJ8oLK6kkjGwn+QpDIx+4ufXeGX+lAElFR&#10;hpO8Wf8AcP8Ajil8wj70br+G7/0HNAD6KiabHQY/3lZf6U5JC+fl3Y/un/HFAD6KjllMSbjG5Gcc&#10;Ff8AGl3neV8t8gA9V/xoAfRTS+OqN+a/400y9furhSfncD+WaAJKKj85eMyRDKg/fpRNF3miH/Ax&#10;QA+ikBBBYMrqOuw7j+VBdEAZ2CKem7g/lQAtFRieFvuTRnHXLYp6urZ+YN/1z+b+VAC0UhYDtIfo&#10;hoDA/wAL/ihoAWimSTJFjeWUHuUP+FEcqyZxuJHUBD/UUAPopkknl44PPqrf0BqP7Rz0AHfIb/4m&#10;gCeioHu49pKEtggHKMP6U4zEOV2M2ADwp/woAlopglB6hl/3hj+dBlUdx/30v+NAD6KjM6j0/wC+&#10;l/xprXSIpZiMZA4Zf8aAJqKia5jVtpbnGfvL/jSidG+7z/wJf8aAJKKgluRGjttJ2qW+8vbHv70/&#10;zgHkUjGxtuSw54B9fegCSimCZT1IA9dy/wCNKJF78H03L/jQA6imGUblA5B6kc/yz+tAkBZgQ2B0&#10;IRv8KAH0UgIJ6PjuShpGcIfuuQehCE0AKTivKfiCiz/Hn4SqwIMcesTAg/3YIhjH/Av0r1Myqf4J&#10;f+/Zryrx/IF+PXwlYHDPHrEWyQFWOYIjkcc4289OtAHqVqWMWwkYj2qMD/YU/wBal21FaA+WWKsp&#10;fa21lOR8ijB/KpmJX+Fj9FNIQAYpaZvP9x/++TTlbPVXH/ATTGLRSE46Kx/4CaAHbouP97I/pQAt&#10;FIQy/eXnttyf6UAjHIcf8ANAC0U1X3kgK4x/eQihiVz8rHCk8Ke3bpQA6imh+m5HGVB4Un8Ka8wU&#10;gbJWz6RnigCSim78soCvg9SUIxTXl2OVKsB2JU8/kKAG3XMeO53Y/wC+Grj/AAbbSQ+P/H0jhdsl&#10;3alcNk/8e69fTrXW3L5t5CVbCqxwFbn5T3xxXIeEY47X4i+PgMbnuLNyfMz1t17HGPzNAHcUUzzV&#10;+v0Zf8aDKB2P/fS/40APoqPzgex/76X/ABoMwH8Lfgu7/wBBzQBJRTY28zOFfj1Qr/PFOYEfwMfp&#10;j/GgBjR7pYn3EbCTjPByMcisbxBNe6RpcEthYS6m0DjfGs/lhEAJLYz8+MABea2nLLtxG7ZYA9OB&#10;69agli82VXMapKhZY2dN3ccjBHHHT6UAeM2nxb8O+FvilpHhzX5TL8TPFFm97BpVm8ksUFvGrFAz&#10;MMRk5OeOT6gAnyf9gWL+xfiN+0d4fLb2sfGUkpIGB87zLwP+2Wfxr6M0r4Vab4d8a634p/f6lrGr&#10;TM8d1dKjmwTyiDHESQVU+mfb3r50/Zfuv+EZ/bP/AGmvDzwlTdz6fqsQXLklvPkYnaDjP2hRz/c4&#10;BzgAH2NRUBuSXwsbFfVo3B/9BqRZOOVYH2Rj/SgB9FRtOiY3ZGfX5f8A0LFJ9qiwcuq/V15/WgCW&#10;ioYbgTFuUGPRwf5VMMH+JfTr3oAKKHDBHZcOVB4B7+lM3kLGWABZQSAc4NAD6ilO11IGTj/2Zakd&#10;guMHdmozudwVRnGCDjHHfPOPT9aAPLvgXNK+q/E6NyrIni27Ksq46xxZH6CvVq8j+AHmRXPxPjmQ&#10;xPH4yvAGmIXeDDbsCME/3sV6wjsxOFV8f883B/POKAJKKbuJ6Ru302/40L5hJzC6+nK8/rQA6im5&#10;IPzIU9NxHP60jOR0Gfpk/wAgaAH0VEZWH8B/75f/AOJp0bs+cRscegI/9CxQA+ikYlTypX/eIH9a&#10;QOv8TKv/AAIf40AOopoLHqhz6KQf60Hf2jOe+4gf1oAdRTNzjqmPpk/yFG9v7p/75b/CgB9FRl2C&#10;khSSO21v8KQzFVUsrZPYI5/9loAloqHz2P3UJ+quP/ZaUSSHrHj8G/8AiaAJaKj8x/7n6N/8TSea&#10;/wDc/Rv/AImgCWiofNk/55/o/wD8TSiV+6EfRXP/ALLQBLRTFfIOVYf8Ab/CmiViT8h4/wBlv/ia&#10;AJaKj8xh1Q/grf8AxNIZW7If++X/APiaAJaKh88jqjfgjn/2Wl8/5Sdj5Hby3/8AiaAJaKiE/wAo&#10;O18nt5b/APxNKJgf4X/79v8A4UAPPGD6H+hr448YP9i/behuAPMJu/DQ2dPv2Gvw9fbzt3/Acd8j&#10;7F37l4ViM85UrgYPPOM18deNBLF+2zYSXMRiiuLnw95BVg5bZb6vkkD7v3hQB9jA5JPb1+vP9adU&#10;dsuLeM7t24A/oKkoAKKKKACiiigAooooAKKKKACiiigAooooAKKKKACiiigAooooAYzFJomBxklS&#10;PbBP9K+E/jTbeGvFH7V/9gXct/HeXXiLQBJLbzyxHAtNQcBTGykffI6190zxea0eG2uCxVsZx8rD&#10;+tfFXxavP7P/AGwrGUWqSzQ654alaYLgnzrTVEx7Y8jPvu7Y5APo8fs++E5fMc3HigCR/M2/8Jdq&#10;+FJRB0+1YH3R0xUkPwB8LW+RHP4jIbqJPFerN/7dV6JC6OuQcvgbiRj+EVJQB50PgJ4TXlW8QAnr&#10;/wAVTqvP/k1Q/wABfCroV8zxB1B/5GjVf/kqvRaKAPPf+FEeFS5Yy+IxkAfL4r1Yf+3VRS/AHwnK&#10;4Yz+JhhGTjxbq3fH/T17V6PRQB8z+PfgZ4Wsfi38LNPim17/AEk6mrPceJNTmOBZlfl3XJ2/6zPH&#10;oK9Gj/Z38IywHbL4mhjkfzgi+LNUVQW+Y4C3A7nv6VV+Kdwlj8afhFcypujWXVVLZxtP2PcPz2Yr&#10;1iFGiQRschQAOPTj+mfxoA86HwA8LRyM0Vz4mTcACD4t1Y9P+3qnf8KG8N/8/niX/wAKvVv/AJKr&#10;0eigDzj/AIUN4b/5/PEv/hV6t/8AJVKPgP4bH/L54l/8KvVv/kqvRqKAPOh8CfDw+5qfi2D18jxd&#10;qq5+ubk0D4E+HvMDPqniyfAIAn8Xaq2M+mLkV6LRQB5qPgF4fVAqat4tt8EkmDxdqq7vrm5NPj+B&#10;GiRZ2654xbP9/wAX6of/AG4r0eigDzv/AIUdo/bXvGCf7nivUTn/AL6nP6Uf8KM0Vvv6940f0/4q&#10;7UVx/wB8zD9a9EooA87/AOFF6CP+Yx4xb/f8X6of/bimv8CtEONmu+MYfXZ4s1E5/wC+pj+lejUU&#10;Aecj4G6SqMo8R+M+SDk+Kb49P+2tLP8AA7SbhwzeI/GYwMYHim+/+O16LRQB5uPgVpSfd8S+Mx9f&#10;FN8f/atMl+BGnyfd8W+N4flK/u/FF7378yHp/WvS6KAPM4vgTYxf8zj45b5QvzeKLs9O/wB+mz/A&#10;i0lZCvjPxxGFzkDxNd8/+P16dRQB5o3wKsvtFvMvjDxqrw5xv1+WUHOO0m7HTtj3zxT4PgfZRXFz&#10;M3i7xlI8+M412WILjPTy9vr3z7Y5r0iigDzVfgbabmLeMPGzA9APEt2Mf+P0yf4EWkjoyeMvGse3&#10;OQ+vSzZ/7+bsfhj37V6bRQB5wfgnblVH/CY+L+P+oqP/AIimN8EIT93xp4wT6aqOf/HK9KooA8zf&#10;4JN5LJD4+8aQFiCWTU1J47cx0+b4LG4mLyePPGbjaAFOqLge/EY6/wBK9JooA81HwUeP/U+PvGkO&#10;eu3U1OfzjpD8FZnZWf4ieOCV6bdUQf8AtKvS6KAPOZvg7cyxhR8QvGqYPUalHn/0VUsHwimiMm7x&#10;54ym3AAb9TT5cZ6YjHXP6V6DRQB5uvwcukdmT4h+M4d3aO/iOf8AvuJv0xTj8H70/wDNSfG//gbb&#10;f/I9ejUUAecH4PXh/wCak+OP/A62/wDkej/hT98EIX4k+NgSQcm8tj/7b16PRQB523wjv2ckfEjx&#10;oBjGBd2v/wAj0n/Co9R7fErxoPrdWp/9t69FooA83f4Q6m6Oo+JnjMbkKg/abXg5HP8Ax7+3609v&#10;hDfu8jN8SfGo3OWAS7tVxwBj/j39v1r0WigDzeX4OXskRQfErxupJB3fbbbPH/bvT3+EN68rP/ws&#10;jxqoIA2reWwHH/bvXotFAHnD/B27dCD8RvGzHsf7QgXH/fMApB8GZSiiTx94ymI7vqSf0jFekUUA&#10;ebN8FBJw/jjxgU7qNTAz/wCOU+L4LrDkL428YbOynVAcf+OV6NRQB55/wp3P/M6+L/8AwZj/AOIr&#10;zfxt8MltvjT8MtP/AOEt8TSPcx6rMssl+DKnlwIMRts+XPmc9c4FfRdeVfEIKnx4+Esu3Mhj1iFW&#10;z93dBESff7tAFnTfgz9lt/J/4TLxY/l7V3TakHc/IvVtnNWX+DaSY3eMvFq4/wCeepBf/ZK7y03G&#10;Lezbi+1j/wB8L/hU9AHnX/Cl4v8AodPGP/g1H/xFMk+Ccb4x428Yrj/qKj/4ivSKKAPN4/gnGmc+&#10;NvGLZ/6io/8AiKkHwYiH/M4+LX/39TB/9kr0SigDzd/gpG88Ug8Z+LUCZ+VNTA3Zx1+T2qM/BHFw&#10;8qeOfGChsZU6mD/7JXplFAHnq/B4KMf8Jn4sc+r6iD/7JUU3wXWdwT408WphWXEepBc5x1+T2r0e&#10;igDzuT4Nh1jC+NfF6bFC/wDITByB/wAApYfg75YYHxr4vbP/AFExx/45XodFAHnLfBgOGDeNvGBz&#10;0xqgGP8Axyo5PgrJiMQeP/Glvtzu2amp3/XMfb+telUUAebXXwfkaAq3jvxjICrr+81JMco3YRjN&#10;cd4U+F0998SviCIvGnizTRFcWaFra+iJl/0cctvhbp7Y6mvdLsgQncdq4Ys390bW5rjvBcoPj7x9&#10;E6CK4W8tmKg5yht12N+OG47YoAof8Khv1+78SvGo9d13an/23oPwj1I/81L8Z/8AgTa//I9ejUUA&#10;ecj4R6kP+al+M/8AwJtf/kenL8JtTTOPiP4sfP8Az2NlLj6brY4/CvRKKAPOZPhPq7Y2fEjxLF6/&#10;6Lpb5/76sz+lRr8J/EEU6SR/FHxIoCsCp0/SDnOMH/jy7V6VRQB5jafCXxNbQNG3xW8RyEhsN/Zu&#10;kDBOMf8ALn2xU4+FviMAZ+J/iB2CBcvpuknBGcn/AI8+/wDSvR6KAPLrj4ZeKoFeST4qa68ZVowv&#10;9n2EYUsMBv3UCZx1wc+2Oa4Xw3+zN4r0f4wfEDxsfiNeW9z4isrO1t7m30+zkcCNCrFw8J9FIwR9&#10;4+lfRJRWYMw3YzgHp+VCrgklUDHqVXGaAPNZfhr41k84D4rartcoVD6PpzbCB83/ACw5zx9MUS/D&#10;TxlLO0jfE69kUqAFl0PT224znB8odf6V6ZRQB5rH8OfGkOfL+Jd0meu3RbNf/QVH60r+APHuQY/i&#10;jcr67tGt2zXpNFAHnJ8EePwAB8SEl9fP0OM4+myRf1z+FJ/whPxA/d5+INmdsqyH/iQ9QM5X/j47&#10;5/SvR6KAPOV8GfEJC234hWYDTmUj+wP4T/B/x8fr+lV4fAvxKhluHHxLs2Er7lVvDudg9P8Aj4r0&#10;6igDzSLwV8S0LFviVYuD0H/CODj/AMmaWTwZ8RZFaOT4g6dKHUqC3h4/LnjPFyPX9K9KpjE71AGT&#10;wf8Ax5aAPm/4L+HfHl/qXxIlsPG2lWBj8XXcEqjw+ZPMKQ267ubkYzgnHvXqkXhv4kRsC3jvRpht&#10;IxJ4aPX1GLoVzf7OkPk3vxVzN5jnxtf7kxjb8kP517HQB5pbeFPiXZQOh8d6DM7MWD/8Isy7fw+2&#10;c1Gnhv4pL5nmePtBk3Y2f8Uqw2/+TnPb8q9QBA6jNGV/u0AeVW/hX4pq8hm8e+HrhTjaG8JsNvr/&#10;AMvn+cVZTw58TI848ZeGmz6+FpR/6DfCvTMr/doyv92gDzddA+KHPl+NfDEfrnwrOc/+VCmSeHvi&#10;n58bt478ObQrDbF4VlGc45Ja+b07V6U2D0GKFwOozQB5hZ+EvicINk3jzw9KVYkM/hNu/t9sqw3h&#10;L4jG3kQ+NPDZdipV/wDhFH+XGc8fbOc16QSD0GKaRmgDzdvCnxMLXDDx34eQuqiMr4Uf5MZzn/TO&#10;c5H0xTZPDPxNSCJR458PPIM75G8Kv83THH2zivSdtOXA6jNAHmUfh34ornHjLw3N9fC0q4/75vhT&#10;/wDhHvil/wBDZ4Z/8Jmf/wCT69LLEfd+Wk3v/eH5UAeajw98UhIrHxZ4ZIHUf8IzPz/5P0f2N8Vo&#10;ZGaLxV4UIbtL4cnXH0/045r0re/94flSH5vvhX9Ny5xQB5wun/FodfEng+T6aDcDH/k7TZNP+LZO&#10;Br/hEYUn/kB3HJGMD/j8r0grj7qRr/wD/wCvSYY44j6g8J2/OgDzeTSvi2PL2+IvCLblBb/iRXA2&#10;n0/4/eabLofxYeWInxP4RQDOf+JBcH0/6fa9JiRk8zJRtzFh8nQenWjyyQ24Rtnp8nT9aAPPzY/F&#10;dTsTxD4RcL/F/YdwM/h9tprWXxYHXWvCEn/cFnGP/JyvQwm1QFWMHudnX9aUA91jP0T/AOvQB5wb&#10;H4skkrq3hD5VJ/5A1xyew/4/P1onsvi7II/L1fwhEdoLf8Se4PJ7f8ffb+tejPGH25VOGB4WhYUX&#10;dlEOWJ6dKAPNRY/F6P7+t+Cznp5mkXK/li6NKIvi3H/zF/Az5/6ht0P/AG5r0rZj7hMXrsA5/MGg&#10;Bx/y2kP/AHz/APE0AecJ/wALVGfN1HwU/p5dndJ/7XNKT8UVdSL/AMF4HUNDdDP/AJGNej/P/wA9&#10;ZP8Ax3/CjBPWR2+oX/CgDzkN8US7E3/gvB6BIbo4/wDIoqK5PxVO3ybzwW3XO+K6X/2qa9LwR0kd&#10;foF/woG4f8tXP12/4UAeXpH8VS26SbwVKwyoCLcfKCDlvmY5xgccZyea+fZJtaH7YUP9tDS4dSRt&#10;B8yLT0YqyLaa06vknjdtYADpjvX2i3mFo9shHz85AORg8dPp+VfImvR2DftkSSS3k39pNc6FE6yk&#10;MCjWmtLGAABjBZz3z7UAfW1uu0tk5IAX8iV/pU9MjUDcwOQSf1O7/wBm/Sn0AFFFFABRRRQAUUUU&#10;AFFFFABRRRQAUUUUAFFFFABRRRQAUUUUAIcBlYnABx68ngV8Q/Eq/vLr9suSzhtl3trvhSIfPkMk&#10;dtrJLdP+mgyO3rX2xcy+S0LA4O884zwFYkfpXwn4wtJtO/bVS7ttUN2sPinRQ0BhxkXFnqDH5t38&#10;G3HTnPagD7xRg2/GDhsZHf5RSk4pkURjZiGyhCgDHcDk/jx+VOagA3UbqaTigHNADwc0tNWnUAeR&#10;fFGEXXxu+EsTkNGh1WVoSPv5gjizntjzifwx7161EHVWDncd7EHHYnI/LOPwryr4gxbP2gvhJcFt&#10;yG31m38vHdordw2fbysY/wBrrxz6rFIZYY2PGVH8gf60APooooAKKKKACiiigAooooAKKKKACiii&#10;gAooooAKKKKACiiigAooooAKKKKACiiigAooooAKKKKACiiigAooooAKKKKACiiigAooooAKKKKA&#10;CiiigAooooAK8m+IzSv8efhLHFF5myPVp2O7GAI4EP8A6Mz+HvXrNeSfEFpLX9oX4T3SSbh9h1u3&#10;a3x97clq2/P+z5eMY539RjkA9Yhj8qNUzkhR/ID+lPqC2Yuz5OdgWPP97Chs/wDj36VPQAUUUUAF&#10;FFFABRRRQAUUUUAFFFFABRRRQA14FnGxj8pyrDHUEEEf59K4D4eTm88ffEmWRf30epWkG8d0+wwS&#10;qMe3nEe+M98V3kzeXtkzwpJI9eCf6Vw/gBYoPHfxGijk8x21G1mbjG3/AEG3ix7/AOpzn/ax25AO&#10;9ooooAKKKKACiiigAooooAKKKKACiiigAooooAKKKKACiiigAqOTK5cHBRS31wQcfpUlRy56HARw&#10;ULdwT04oA8m/Z6CmX4kyhcPP4y1N2P8AuyeTj/yFn/gWO2T67Xj/AOzcZZrHx7NNGsMjeL9UzGr7&#10;wN0xlHOB/wA9cfh717BQAUUUUAFFFFABRRRQAUUUUAFFFFABRRRQAUUUUAFFFFABRRRQAUUUUAFF&#10;FFABRRRQAUUUUAFFFFACMu5XA4badp9DXxv40sYb/wDbYnlVfLa3vPDiNIDnf5Nhr0xOO3AC+2c+&#10;1fYsu7buQbnX5gn97HavjfXbyey/bhaBrKeaA3ti88u3CgSaXq6p6/d+Y+/tQB9jwqwaUHhQwVR9&#10;AOf8+lS0glEuSpXAJHB7gkH+X86WgAooooAKKKKACiiigAooooAKKKKACiiigAooooAKKKKACiii&#10;gCK4BASUH/VMXK4+98pGPb72fwr4g8bXUdh+2YsMsQLP4p0D5um7zrLUgP8AvjyD9d/bHP2/cNti&#10;YAbmZSAuevBP9P1r4p+I1zFP+2ZGkdotzIfEvhd4280KTtstWL4BHOPNWgD7Wtm320DesSn9KkIz&#10;UCs0QSNU4VQg3Z5wBzwD6/pUm6RR8yAZ6bdx/wDZaAHFM96AmO9MMpH8J/74f/4mgSk/wn/vh/8A&#10;4mgCQDFLUYlJcAqwGDzsb/4mmpMWTOw5z0Cv/wDE0AeYfEWSJPjn8I1eTbIz6rsXH3v9GTP9K9Pt&#10;GzbRjuFXI/4CK8s+IqrJ8cfhHI0Ks0b6rhm3hlH2dM4Gznt3FenWsh+yxMi79yKd21xn5R/s0AW6&#10;KiEr90I+iuf/AGWgyv2Qn6q4/wDZaAJaKiWRywBTBPThv/iaUyMGIKnI9FY/+y0ASUVGZSFJ2nI7&#10;bG/+JpDK21TsOT1G1/8A4mgCWiofOb/nmf8Avl//AImnLITnKsPojf8AxNAElFRG4GcBZD9Yn/8A&#10;iaVZQQcq4/7Zv/hQBJRUccjSE4jbj2I/9CAp/wA//PJz9Cv+NAC0Uwu6/wDLCX8Nv+NJ5jf88Jvy&#10;X/GgCSimB3PSCX/x3/Gly/8AzxkH/fP/AMVQA6im7wv3wYvTeRz+RNG8N9x429ctigB1FNy3rF/3&#10;3/8AWo3Y+88a/wDA6AHUU3dn7rxt/wADo+b1j/77/wDrUAOopAcfeaNf+B0hdR0Ib/c5oAdRTRID&#10;2b8qN49G/KgB1FN3j0b8qUMp/vD/AIDQAtFIWUf3j/wGgZb7qk/XigBaKQ/L98qnpubGaQyKOjBv&#10;9w5oAdRTPNHo35UokB7N+VADqKaZAOzflQG3fdwP984oAdRTct6xf99//Wo3hfvvGvphs/0oAdRT&#10;fNj/AOeifnRvDfcBl9dhHH5kUAOopMv/AM8pP/Hf8aPn/wCeUn/jv+NAC0Unz/8APKT/AMd/xo+b&#10;/nk4+pX/ABoAWvJfiDbl/wBoP4Tz78LHZa4pTH3iYbfnPtg/nXrOG/55t+Y/xryj4hXHl/Hr4Vx+&#10;VI8z2mslUULyNlsrEnPGN4NAHqNmf3OO42gn1+RanqG3Vo0IEb9uW2joAPX2qQsR1Rh+Gf5ZoAdR&#10;UbS7f4WP/AG/wp0beZn5W49VI/nigB1FLtOPut+n+NMUyEnMTAduV/xoAdRSfN/zzb8x/jTXcpjK&#10;MM/7JP8ALNAD6KbG3mZwrcf7JH88UDeScxMB25H+NADqKQkjqjD8R/jRknpG7fQr/jQAtFNZmX/l&#10;jKfpt/xoVmb/AJYyj67f8aAGXPMeD0O7P/fLVw3gVlPxH+IyrB5ZF3aZfdnf/o69scf/AF67e5J2&#10;hXUxRt8u9iPvN8qjAP8AtfpXE+Bb6O88ffEZIhGGttQtYZGL9X+xwuR07bwKAO9opobH3njX/gf/&#10;ANalHzfcKv67WzigBaKUKR975aRsDoc0AFFIDmloAKKKKACiiigAooooAKKKKACiiigAooooAKil&#10;yHjIHzBhz7FgCP1qWgDcwXHoc/Qg0AePfs4WUdhH8SYYWbyV8Z6gArHJB2xEnPvkce1ew15D+zuC&#10;G+JJzkS+ML6Ye2ViGP8Ax39a9eoAKKKKACiiigAooooAKKKKACiiigAooooAKKKKACiiigAooooA&#10;KKKKACiiigAooooAKKKKACiiigCOYt5bKp2kg5YdR718j6jp1ja/tk6jdzXd1C1xd6Ysqyzb1JTT&#10;tX2ADAxu3N+VfW8/EbnIA2MCT2Hc/hXx541CXH7bSwzny4jqeiJIo52L/ZWuuj++/wAthjtjvQB9&#10;g2+1C8eFDBmYgDsXbB/nU9Mjj2MxYfvCTz/s7mI/nT6ACiiigAooooAKKKKACiiigAooooAKKKKA&#10;CiiigAooooAKKKKAILkHKODgRbnJxnPykY/XP4V8P/Eaym/4bEtX0poIr6DXtGK3N5YNOsBmsr9Q&#10;MCROvkk5z+WOfuOfIhkKgEgZyTxXxf8AE8SXH7YsSDU7dYX8ReFWeGJ8OgS11f5W9d2fbGO+aAPp&#10;NdM+JEUjY1XwvONqfvJNJlBLY5O0XIx+Zpv9n/FQk41rwlt7A6LcHH/k5XexoBJMUjVMv/GnX5V6&#10;c1JhvSL/AL4/+vQB59/Z/wAUf4tc8IL/ANwS4/8Akyj+z/ij/DrnhFv+4Jcf/Jleg7c/eSNv+AUb&#10;cfdSNf8AgFAHnNxpvxXaPbHrHhAnOcnRbgY/8nKmg034pySO0us+E4RgBQmh3D+uf+XwV6BtDffS&#10;NvTC4oMSdl2f7vFAHzz4/sfH1n8Y/hfNd6l4anuX/taC1nTQ51EUhtN/I+2Hdu8vHUY5r0W20j4m&#10;xpGkXiLws4iiWJpv7An/AHjKSpO37b8vTPU9fas34kxPJ8ZPhREJCsZl1RsEZ+b7IVU/hvNelWkK&#10;I8pQMiyESFd38TZYn9f0oA4qXTfimuMa94Tk/wB/QZ1x/wCTppI9N+Kb5zr3hOL/AHNBnbP/AJOi&#10;u/K4+7g/743Umzd97A/3BtoA4KTSPim0ZC+JPCySfwv/AMI7Ocfh9up9vo3xPEX77xH4WklHV/8A&#10;hHZxn/yeruvKHq3501ockEMwx70AcL/ZvxPWUH+2vC7KO39gT8/+TtMey+KauWj1bwm4PZ9EuFx/&#10;5OHNehfLgDB/76pCqHqgb/e5oA8/S1+Khzu1TwgvpjR7g/8At3SS2XxTYrjVvCpHcJpVwmf/ACbN&#10;egbQv3ERfXK5o2BvvojemFxQB5+8HxLhA2XfhNSepltLlc/TFwaYF+J7OudQ8HKO/wDo10f/AGvX&#10;oYQL9zMfrsA5/MGh1dlIE8in1wv+FAHnmfiXNI6ST+EJAmNrCGcZz9ZDS7fiJH94eEZM+8seP55r&#10;0IqzKo86QEdxjn9KFVl/5bSH/ewf6UAee+b8RF+7F4RH/baX/wCJpGf4mP8A6m38HvjrumuOP++Y&#10;zXonzf8APRvyH+FNdC+Mu5x/tFf5YoA8+Wb4mRZ86y8Htnptubgf+hRCnrP8R36ab4QfHrd3HH/f&#10;MRrvkjC5+Zj9WLfzzQ8W7HzMPoxX/wBBxQB59LcfFGPH2fSvBwz97/iY3Mf062xzTob74orn7Rpf&#10;hT/Z8rVbhvrn/RK70Q7ejN+Luf8A2al8rPVm/B2H9aAODfUPicceVpHhVvXzNWuE/wDbQ5oS8+KD&#10;Z36L4RPp/wATq4/+Q67zysdGb8XY/wBaRomPRyP+BP8A/FUAcI978UExs0XwiPX/AInVx/8AIdN/&#10;tD4qf9AXwj/4O7j/AOQ670QsOrk/8Cf/AOKpfKP95v8Avtv/AIqgDghqHxR/i0Pwi3/cbuP/AJDp&#10;RqfxQQEr4e8Jt/u6/Ov/ALZGu88o/wB5v++2/wDiqQxPkYcj6s5/9moA4KHW/ii5YSeG/C0eOn/F&#10;QznP/kjU39rfE9vueHvCzev/ABUM/wD8g13DRlgPmPH+03+NN8px0cj6s5/9moA4n+1viev3/D3h&#10;ZfT/AIqGf/5BqGfV/ikdvleH/CzeuPEM/wD8g13nlOerk/RnH/s1KImHRz+LN/8AFUAcBHrHxVXO&#10;fDfhdv8AuYp//kGpF1b4oyff8NeGBjpjxHOP/bGu82P/AH/1b/4qkaOQ9Hx+Lf8AxVAHAz6n8Uht&#10;8vw14VPr5niG4b/2xpbfVfil83meHfCcfpt1+cZ/8kq70RyDrJn8W/8AiqXy2PVz+DMP/ZqAOH/t&#10;b4mj/mA+Fv8AwoJ//kKj+1/ib/0APC3/AIUE/wD8g125iJ/iP/fb/wDxVHkn+8f++n/+KoA4WXWP&#10;igMbPDvhZ/X/AIqGcY/8kaRNS+Kc+c6D4Ugx/e164fP/AJJDFd2ImHRz+LN/8VQY3P8AGf8Avpv/&#10;AIqgDhftnxQH3tK8JD/uMXB/9s6a938U2x5WmeER651e4/8AkSu88uRfuyD8Sx/9mo8uRvvSD8Cw&#10;/wDZqAOBF38U0/1mn+FBnp5ep3Df+2opy3PxLl+/pvhN8dPNvblsfTFuK7wQn+J2P0dx/wCzUGEd&#10;mf8A7+P/APFUAcBLJ8TMqI9M8HLnqftV0f8A2hSkfE8AYsvBx/7eLn/4zXfiEAHLOf8Ato/+NNFv&#10;gnLuf+2j/wDxVAHAhviSv+utfCEfptnn5/76jFDH4hydD4Phx/faZ8/oMV6CiFM4dxn/AGi38807&#10;BPV2P4D/AAoA87EXxFPSbwc3+7HMf615t41g8eR/HL4XTSyeFBcNHqsETJHLlQ0ULsevP+rA/Gvo&#10;tkJ6SSJ/u7R/SvKPiLHKPjt8IStzKF3atuU7SG/0ZPagDWC/ECWNJFm8KqGUNseGU4JAJ5yPX9KQ&#10;wfEQ/dn8Ij/tjOP/AEGQV39sXaBD5sgyq8fL/dHtUvz/APPWT/x3/CgDz6OL4jrnF/4Ph+sF02f/&#10;ACMKcYPiHJ/rdT8INjpttJ//AGaU13+H/wCesn/jv+FJh/8AntJ/47/hQB589p8QVI2XvhKT1/0a&#10;Uf8As9OaP4g4GJfCQ/7Yy/8AxVegYf8A56yf+O/4UfP/AM9ZP/Hf8KAPPfK+IP8Az28Jf9+Jf/iq&#10;csfxHH+qvPCEXrm3nOf++ZBXoHz/APPaT/x3/CkIc/8ALaQf98//ABNAHn7x/EhiPMvfCEmOm22n&#10;H/oUhpXj+ITAbJPCXHXMUv8A8VXfgOP+W0h/75/+JoZWb/ltKPpt/wAKAOBjj+IC580+Em9MRS//&#10;ABVK58erjZH4Sb15lT/HNd6qsv8Ay2lP12/4U4Fh/wAtHP12/wCFAHnpk+IY+7H4SH/bWX/4mjzP&#10;iGfvReEj/wBtpf8A4mvQtzf32/T/AAo3N/fb9P8ACgDzmWX4iDC+T4W2NzmO4mGHUh1JxE2fukdu&#10;uecVyHgm88f2njv4g28Vn4ZnuTf2s9wPts6YY2UKBv8Aj2Od3lZ9vevb7pmVN28kKGPJI/hPpiuD&#10;8CLFL8R/iK+6Rp/tdosjZdBgW67QPm7c0ASfbfiU/wB3R/Cr4/56atcJj6f6Ic0ovviXH97QvCrZ&#10;/wCeevXCf+2RzXcNCT912H1dz/7NQIWHVyf+BP8A/FUAcR/aXxJP/Mt+GZf+5knGP/JGk/tb4kxf&#10;8yn4ZfP/AFM04/8AbCu4MT9nI+rOf/ZqBHIOsmfxf/4qgDh/7d+JK/8AMn+Gf/Cnn/8AkCga98ST&#10;/wAyf4Z/8Kef/wCQK7jy3/v/AKt/8VR5b/3/ANW/+KoA4c+I/iHF/rfB/h3np5fiaU/nusl/TNA8&#10;U+Ph/wAyTpU3/Xv4hL4+ubYYru4wyZy5/An+uafuPru/3gKAOAPivx+P+ZCsz/3Hf/tFO/4S3xyl&#10;vK8ngSASLjZHHrG7d68+SMdq7xiT2X8qTnBwdp7FeKAOHg8XeM5FiL+AzucMXEeqx/IRjAO9FznJ&#10;6elJb+L/ABrLCGf4eyxtkjZ/a9uePWu2lhEwXdhmHdlB/n0pgsoO8MZHYeWvH6UAcbJ4y8YQlQ3w&#10;+umz3j1S3bH15pX8Z+K1AI+H982eo/tC34/8ertFtYUztiRc+iKP6U37KmT3/wCAJ/8AE0AcRJ49&#10;8TwY83wDeJnpu1S0XP8A31IP0pP+Fh+IhBJIPh/qUxTGFg1PT2/PM4xXdLEI/unGevGP5YoaLfjc&#10;zf8AAXYf1oA4Y/EbXo7JZ5Ph3rgdiAI1v9M/m12KH+JWsrO6D4ea+VABDfb9KGc+32yu5WMo3yOw&#10;XuGYtn8zUu98D5ue5x1oA4IfEnWj0+HXiFv92+0k/wDt7TG+KOsxTiNvhr4n2lC+9bnTHAIZRg7b&#10;w4zu7+hrvm3P1kYf7uBUFxFkAmSUlSD/AKwj+IZ6Y/WgDwD4H+NdR0qLxzFb+CPEF+//AAlN75m2&#10;40yModsRwQ177/pXpf8AwsvV1/1nw78SJ6f6ZpJ/9vqyPgYrm4+JBMjAHxhfY2semyHruJ/TH0r1&#10;JQV/5aSH6kf4UAcKPibqR/5p/wCJB/28aW3/AKDen9aD8TdSH/MgeJP+/unf/JddzInmYy78f7RH&#10;8sVGbf8A23/7+P8A/FUAcR/ws/Uv+if+JD/28aWv/oV6P0pknxR1ZcbPh14kf1/0zSRj/wAnq72O&#10;Mx5w78/7RP8AMmn5YdJG/HH+FAHAxfE3WJFcn4ceJV29vtmk8/8Ak9UEfxW1p3cH4aeJRt7/AG7S&#10;ef8Ayer0Xc//AD0b8h/hS7m/vt+n+FAHni/FLWTPHGfht4lAbPzfbdJ4/wDJ6myfFTWUneMfDbxK&#10;QuPm+26Tz/5PV6IWfH32H4D/AApMvj/WN+Q/woA87b4q6ysZb/hWviU4IGPtuk//ACdT3+KmrRyF&#10;X+HHiUcA5+26R/8AJ1egN5jLgSsDnrgf4U7c24ne2MdOP8KAPPP+Fran/wBE78Sj/t50tv8A0G8P&#10;60f8LW1P/onniX/v9p3/AMl16DInmYyz8ejkfyxTPIH96T/v6/8A8VQBwQ+KuqH/AJp14pb/AK5/&#10;YpPz23Jx+NPT4pam2c/Drxav/bG1/wDj9d2IVHUbv98lv5k0NCp6LGP+ACgDiF+J+oHO74feLV/7&#10;YWp/9uKbJ8Ub9MY+Hvi5s/8ATva//JFdwLdP4o42/wC2Ypwt4O8EZ/4AP8KAOEj+KV++c/D3xcv/&#10;AG723/yRRJ8UtQTGPh54ubP/AE72v/yRXdNbwHpBGP8AgA/woFtD3giP/AB/hQBwqfFPUGzn4eeL&#10;1/7d7X/5IpJfizPb48/wJ4viz0/0GJ8/98Stj8a7o20J6QxD/gA/wpVt0XoNn/XP5M/XFAHBL8X9&#10;3/MmeLE/39OA/wDZ6P8Ahb+HVf8AhDfFbA9004HH/j9egIoTOC5z/ecmiRfMUjc6n1VyKAOCj+Lg&#10;d3U+DvFaBcYL6aBn6fPSv8WlUqP+ES8Uc/8AUPH/AMXXdqhRQAzE9yzE5/WkZGYqd5GPc/40AcPJ&#10;8WoIApl8L+KU3dMaUz/+gk4/Gmf8Lisz/wAyz4sP+7oVw/8A6Cpx+Nd1PG0wXDlcejMP5MKjW0H8&#10;YSb080M+PpuY4oA4ofF+0b/mW/Fa/wC/4evP6RGiT4w2EMEkkmgeKQVxhR4cvjn/AMg13CW6Jnak&#10;cef+ecYGfr1p4jXoeR6FV/woA86vfjZpcOnmdvD3i5wYyWRPDF8eMqCv+q75/Q14A+safrX7Y1xe&#10;zw3kJGqaYwS9sJ7UypHpGtLEAJUXvcScjP3ecZr7Db90NwO1FyWUAYYYxjp7/pXxt4vhtY/22Hlj&#10;j86d77QLaYrhQGXS/EEhbAH8WAuPbOT0oA+yUcu7555IB/4ER/Sn01U2E++T/wCPE/1p1ABRRRQA&#10;UUUUAFFFFABRRRQAUUUUAFFFFABRRRQAUUUUAFITilpCM0AMcOzKFIw3ysD057/p+tfD3xeNzZ/t&#10;aNcW9laSRXPiTwgEmxsfBi1dGPfOMg19xkEbSDjDZPHUYPFfCvxpTb+2ZpgmV5LBNV8KMqq20RM4&#10;1Tk+v3fbpQB91L1PzMTnoTnGOP6UpOKZD8y7w2VOQPwY805qADdQXx2pKRqAHK26nUyPvT6APLfi&#10;O4j+NPwiyeZLnU4x/wCAbPn/AMcx+PtXpVrwzr/dAGfoSv8A7Ln8a8o+Lasnxm+C8ytjGoarGV9c&#10;6XcNn/xzH4163HF5byHOcse3+0T/AOzfpQBJRRRQAUUUUAFFFFABRRRQAUUUUAFFFFABRRRQAUUU&#10;UAFFFFABRRRQAUUUUAFFFFABRRRQAUUUUAFFFFABRRRQAUUUUAFFFFABRRRQAUUUUAFFFFABRRRQ&#10;AV5P8TJPJ+N/wibGfn1YY+lnu/8AZcfjXrFeT/EyPzvjf8Ilzj59WOfrZ7f/AGbP4UAep2oxAB/d&#10;JT67flz+lS1FanMAP94l/pu+bH61ITigBaKQHccd+woIZfvAD6HNAC0UgOaWgAooooAKKKKACiii&#10;gAooooAhueUA7ndg/wDAGri/BM0knxE+ISOVKpd2m3auDzbr19a7O6O1Ax+6u4n1+41cf4Ns5YPi&#10;D4/mcJ5ct1a7NrZPFuucjt1FAHb0UUUAFFFFABRRRQAUUUUAFFFFABRRRQAUUUUAFFFFABRRRQAV&#10;HKARycA4GfcsMVJTJBvKpjIJzn0I5H8qAPK/gFcm4m+JSuojlj8Y3ysgbOPkhwfxr1evEf2XZmvL&#10;f4oXcr75pPHerxMfaKUQj8/Lz7bsdsn26gAooooAKKKKACiiigAooooAKKKKACiiigAooooAKKKK&#10;ACiiigAooooAKKKKACiiigAooooAKKKKAGsqurKzYBBGK+UddsrL/hsVJJWa3uLm70O8VQm4E/2d&#10;rcO0nIx/rt2f9nGO4+rZCAOV+UAnd6dv6/pXx/4h1K41D9uIadYTB4Re6BHPuj+4YdP12fCnP8Wz&#10;afTrz0oA+v4pfORHI2OyKzL1C55xnvUlMRPK+QfdAGB6DGP6U+gAooooAKKKKACiiigAooooAKKK&#10;KACiiigAooooAKKKKACiiigBkjlVbAyQpbH4Y/rXxN8X915+1klssaEvrfhKNmZ8FfLXVCMDHO7z&#10;D9NvfPH2xJKsMkbN0bcn/jpb/wBlr4W+LdhcXH7aKEweYyeIvDE1uElxvCRXpcEY4/1q/l70AfdE&#10;Y2SFRwgUEKOgO5s1IRmmx5AZeoDsQ31JOPwp9ADSMU0jNPIzSbaABBjNOpAMUtAHkPxfJHxe+C4x&#10;nOqapz/3CbuvX2ABPOck15N8UUFx8ZPg/D93Ze6nPu/7cJIsf+R85/2cd8j1OFi+5v72Gx6ZFAEt&#10;FFFABRRRQAUUUUAFFFFABRRRQAUUUUAFFFFABRRRQAUUUUAFFFFABRRRQAUUUUAFFFFABRRRQAUU&#10;UUAFFFFABRRRQAUUUUAFFFFABRRRQAUUUUAFFFFABXlPxEZf+F8fCFCcFjqzD3xbJXq1eS/EF1b9&#10;of4RRMnC22tTiTPQiK3QLj383Of9n34APU7PP2dARgBVwfX5RUxGaZBG0UaqzbhtXt04A/pUlACK&#10;Crg54GcjHWqtvp6W11cTI7HztuVY5Axnp+dW6KAEAxS0UUAFFFFABRRRQAUUUUAFFFFAEFz1THBz&#10;gH0z8vT/AIFn8K4rwG9rN4/+I0kBbzl1C0ily2Qf9ChcEDt/rCPwruJI/MdBnHI/Qg/0rgvhx5Te&#10;OfiY0cXln+1rQMc5z/xLLQ/+zUAeg0UUUAFFFFABRRRQAUUUUAFFFFABRRRQAUUUUAFFFFABRRRQ&#10;AUqkKGOM4GaSmu21XGM5RqAPEv2WLU2un/EsF9/mePddk6Yxm9k4r2+vFv2YSxsPiNuXb/xXOuY9&#10;/wDTJK9poAKKKKACiiigAooooAKKKKACiiigAooooAKKKKACiiigAooooAKKKKACiiigAooooAKK&#10;KKACiiigCK4fy0D4ztO7HrgE4/SvkK48+T9twrE6o8XiGyQkLy4Og6w4/LeRX15dAtEVHU8fn8v/&#10;ALN+lfHipJP+3glwsnlxprtizR4zuL+G9TbGe2P1z2oA+yCwMhAbcQoyfxNLUcIG3IGCc5P/AAI1&#10;JQAUUUUAFFFFABRRRQAUUUUAFFFFABRRRQAUUUUAFFFFABRRRQBBdoGjBI3BSSV9QQV/9mr4Q+NF&#10;0fDn7Xup6oi3bQ2ms+Fzi0tJ7uY+ZDfAhI4kbP8Aqe5HUelfej4CuT93YQf0r4h+LaTXH7ZNmlm1&#10;oxTxB4aFw08IZxmDU2XYSfl+4wPBzkenIB9HwftBaLOgkj8N+Ndj5bY3hS/DL8xByPK9qe3x+0kd&#10;PDHjU/8AcrX3/wAar0nYWlf5yCuFJ2rk9+uPf/OaeqFf+WjH8F/woA8wb9oLSV/5lfxr/wCEtff/&#10;ABqpbf496ROrk+GvGibcf8ytfc/+Qq9KK5/jb8l/wpNh7SMPXhf8KAPM0+P+ktHO3/CMeNP3eOP+&#10;EWvvmzn/AKZe1SL8e9G8iOR/DnjRN+fl/wCEVvuP/IVekBCM/O3PXhf8KDHuxl2IHQELx+lAHzl4&#10;5+L2nap8XPhhe2+h+KUjtLi/WRLnw5fRu2+342DyjuxtOfqPWu+i+Pekx20Tjw140YMoHHha+7Kp&#10;/wCeXvUPxNhth8ZfhCZY/MmN3qQjJ2jbiyZz2/2APxr1GAEqwLngkYAUDj5fT/Zz+NAHnEf7QGjN&#10;nf4a8aJ6f8UrfHP/AJCpx+P+hj/mXvGn/hK33/xqvSTGD1Yn8F/wpPJU9z/3yv8AhQB5wvx90NgT&#10;/YPjFMf3/C18M/8AkKmR/tA6E5Yf2F4uGP8AqWb7/wCNV6X5EeCCof8A3lXj9KjS0iUk+XHz6RqP&#10;6UAedH9oDQE+9ovi5fT/AIpi+/8AjVKn7QPho536b4ph9PM8MX4z9MQmvRjawN96GNvqi/4UhtYx&#10;/qx5Pr5aJz+a0AedP+0L4UjxutfE3Pp4Y1E/+0KQ/tC+FDbyyJb+I8pj5ZPDWorn6fuK9G+zn/nt&#10;IP8AgKf/ABNIbUNw8jOPRlT/AOJoA8zn/aT8GWcdsbn+24HnztV9BvV6Yz96Jc9R0qeb9ojwbAkb&#10;vJqoV87caRcn/wBk969JihSEEDOD6YX/ANBApRGoJOZDn1kb/GgDzSL9orwbPnY2tPjrs0G9k/8A&#10;QYjj8alH7QXg/aSW1pAP+emhXsf/AKFEM/hXoklvHLjcCcf3sN/6EDRFAkOdg2564AX/ANBAoA8x&#10;k/aW8BxNh7zU0PvpF1/8bpp/aY8CtGWju9RfBAIOlXQ6/wDbOvUlQISVJyeu9i39aHDOuDt657/4&#10;0AeZj9o/wMJGV72/TABydKuuc/8AbOnj9ovwK33b+/b6aVdf/G69JZd7ZPPGOp/xpNpX7pA9eT/j&#10;QB5q/wC0b4EjwX1K7iHrJpd2PyxEab/w0t8Oj93XZ2I6j+y7zj/yFXpuHPWQgf7P/wBfNGz/AKaS&#10;f99UAeXSftN/DuN0U63Plun/ABLLz/4zV6L9oLwLOu6LV5nHf/iW3Q/nFXoezPV5P++qY8TMeX3j&#10;t5gzj8iKAPO7n9ofwJabfO1l4t2cbrC65/KI1Xf9pX4eohb+3j1A/wCPC7/+M16fCpiz93n+6CP5&#10;k06RmdMZxz1oA84tv2hfAl27rDrMkmwAnbp91xnPrF7Ul3+0J4Gs9pk1h0DZ5ewuv6RGvRpQZGz8&#10;vTGGBP8AWkQOh4ZQO+F/+vQB5j/w0v8ADs8L4gJI6j+z7vj/AMg0D9pX4en/AJj3/khd/wDxmvUS&#10;e6/Ke59aUOw/ioA8vH7Svw6H3/EBX0xp92f/AGjT0/aQ+HkufK8QFsdc2F0P/aVeluC+MnpTfL/2&#10;mH0NAHmUv7Snw9gkRZNexuBIIsLs9Mf9Mfemr+0x8OnQMniAtkkH/iX3f/xmvUUARsnLHpyaZDGY&#10;FKq3U5oA82j/AGkPh/Kjsuu524z/AKDdj/2jSv8AtHfD+NFZtdxuzjFjdn/2jXpbgyIVLHnuKWMm&#10;JAoJOO5oA80h/aK8C3OfI1We429fJ066OPrmIU5/2hvBEWPMvr5c9P8AiV3J/wDadekv+8xnPHoS&#10;P5U3YPf8WP8AjQB5qf2jvAa/8xC//wDBVdf/ABukH7R3gM/8xC//APBVdf8AxuvSjEp7fqf8aTyl&#10;Hb9T/jQB5s37Rvgj/lncavcev2fQr2XH12xHH40+L9obwdLHJJ/xP1RMbifDeo9/+2HtXoj2ySY3&#10;Acewb+eaY1hC6FCAVPUeWmD/AOO0AefyftC+Do445P8AiflHztI8N6ien/bD3qE/tF+EmdRFb+I5&#10;s9SvhrUeP/IFejpYwogQKNo6DYmB/wCO0v2RB91in+6if/E0AedSftA+HBf2ltFpnim4+0K7F4/D&#10;OoYTbt4OYe+f0qQ/HjREQM2h+LQCxAx4Zvj0/wC2VehiDHVt57GRFOPpgCgWsIJIiTn/AGF/woA8&#10;5/4X5op+54f8YyeuzwvfHH/kKj/hfWkf9C141/8ACVvv/jVekCFV+5+79diqM/pRsP8Az0f8l/wo&#10;A82f496WMbPCnjmb18vwrenH1zGK828b/GDT9S+MPw4vP+Ed8XWf2SPUsx3Xhq9WaUFIWIiQRnf/&#10;AKvB5GNw65r6SMSt99Vl9PMUHH6CvJviRp0M3xz+EjhIonH9rKrpEN65gjPBPT7tAF8fHWxMRlj8&#10;KeNZlaQjYvhi9Dp8qN8wMYx97H4GkHx4tD/zJnjn/wAJm7/+Ir0S0iV1Z3QSF9r7pACfuKOwHpU4&#10;hjH/ACxi/wC+KAPND8eLQf8AMmeOf/CZu/8A4ipIfjnZy5z4R8axY/v+Gb3n8ozXo5hjP/LGL/vi&#10;hYwn3MRZ6+WoGfrkGgDzpvjhYpj/AIpPxq/+54YvePzjFIPjnp/8XhTxrH6b/DF7z+UZr0V4t+N5&#10;EmOnmKDj6YApBAo6YT/cUDP5g0Aeex/HHT5JQi+FvGjAgksPDF6AMduYx1/pUK/HixESu/g7x0pJ&#10;I2r4XvGIx3PyV6T5QHo59XUHH5AUeTH/AM8YsemwUAecx/HWwlzjwl43TH/PXwtejP0xGaV/jrps&#10;WPN8MeNFz0x4Xvj/AO0q9GEYT/V4hz18tQM/XINKVY9ZXP1C/wCFAHm4+PGlP93wz4zP18LXw/8A&#10;aVI/x40qNCzeGfGfUDjwvfH/ANpV6OYd3WRz+C/4UeThSBIwzjsv+FAHnyfHDSpHZR4e8YJtAP7z&#10;wxfLnPp+6pZvjho9vC8kmh+LBjoB4aviT/5Cr0F4/MbLNu4/iVT/AEppt1PUKR6FF/woA82l/aD8&#10;OW8cUs2l+KYNySOPM8M6hjKrnBIhOM1xvgn43eFtF8ZePZbp9VSK+1C1njJ0W9UgrY28TKQ0I/55&#10;g8f3sdsn3eWIJtVSEQkBlVFwQflweP8Aaz+HvXG+BHeXxr8QomKhIdTt1Ty1CHDWUD8lcZxvxznp&#10;70AZ6ftE+CHDZutSTAz8+kXQz/5DpIP2ifBVwIdl3fFpSQFOmXI6Y/6Z+9elBSucMef7zMf61GkG&#10;0RknLx5wQWHX8aAPP5P2gvA8Mwim1We3f0m066X8v3XNM/4aK+HyzbJPEKRD1ktbhf5xj9K9I2jz&#10;RJzu7/McGo5YPNl37iB3UgH+Y4oA82X9pf4ZPLJGPFtmpTGfMDR/luAz+FTJ+0b8NJM48Z6SmP8A&#10;npcBfyr0K3tIraSRkUAvjO1VXp/ugZ696lkUPjrx6sT/AFoA86/4aJ+Gv/Q7aL/4FrUU37SXwygd&#10;FfxppJ35wUuAwH19K9H8oe35t/jSiNcEEHB9GI/rQB58v7Q3w1YZ/wCE78PY7f8AEwTP4jtSn9oT&#10;4bdR450Bh3Iv0IH1rt/7LtgzN5MeT7H/ABobS4T0UIO4UkA/XmgDh4P2hfhtcFhH468OSleoTVYA&#10;R9dzLU8fx4+HsrYXxnoB9f8Aib2v/wAcrrD4e02QkzafaynsTEM/rmopvCukSlSNNtUx6RLzQBgN&#10;8a/ACgE+NvDi5/vazaj/ANqU3/hd/wAPR97x14ZX/uNWv/xyujbwxpLAD+zLM4/vwA0w+E9Gb72k&#10;2Den+jrQBhw/GbwJeSBLXxp4cuH9E1aBv/QWOPxqcfFjwYok3+LNDBjIDbNRiOM5xnkelaMngnw/&#10;M6O+i6czJnaTaRsRn03KcfhVef4deF7nPneHNInDEFvN0+Fs/wDjtADB8T/Bx3EeKtGKAA7hqEP/&#10;AMVUSfFfwXKzBPFmisV651CEY/8AHqsf8K68LBiF8MaGsZAG3+zYv/iai/4Vf4PyT/wimhgnrjTY&#10;R/7LQA4fE3wkwJXxRohA6/8AExh/+Kqufir4OcuU8V6GwjRjIP7ShyF7n73NWB8MvCSghfC+iAHr&#10;/wAS6H/4mqk/wm8GFZAPCOitvjYORYQg7e4+7/nFAHnX7P3jLQdMsPG8Vxq+mwyT+M9bnizfw/vI&#10;2vH2sMuK9Yh8d+Hrh3SPW9OZkxuC3kbYz0+6xx074ryT4G/DLwxf2/jKW/8ADmk3rReLdYW3eexi&#10;YRp9sk+RRt4x+tei3HwW8A3cnmT+CfDkz+smkwP/AOhIcfhQBuDxfoh/5jFh/wCBC0v/AAl2if8A&#10;QYsP/Aha54fA74dD/mQ/DH/gltf/AI3S/wDCj/h1/wBCH4Z/8Etr/wDG6AOg/wCEu0T/AKDFh/4E&#10;LTo/FOkzyBIdSs5nPZLhP6mud/4Uf8Ov+hD8M/8Agltf/jdRyfAf4bSyI7/D7wtI6Z2l9Ftvlz16&#10;IPSgDqR4i07zGQ3tsHXGR9oj4/8AHqU+ItLT72oWq+mbiP8A+Krk/wDhQPwxMjOfhz4TLt94/wBi&#10;2/P/AI5TZf2ffhfLjd8OPCZx66Lb/wDxFAHWnxJpZ+7qFq/ri4j/APiqQ+JdLUEvqNnGB3e4T+hN&#10;ckn7Pnwvjzt+HHhIZ/6gtv8A/E1PD8CvhxbBhD4A8LQhvvBNFtufzSgDoY/F+iTFhHrGnsV+9m5U&#10;YqVPE2kNnOq2P/AbhWrl/wDhQ/w33E/8IF4ZBPXGjWv/AMbpH+A3w5bGPA3h2P8A3NItRn/yHQB1&#10;g8Q6UwJXUrRlH3j56DH5mmS+JNLj2/8AEysgX+5vuUAb1xgn2rkz8Afhs/yy+A/DNwh6rNo9sfyw&#10;gxTo/gH8NYT+7+H/AIWiA+7s0W24/NDQB1cPiLTZiypf2krr94RXCNt9M5Ip7a5YrjN3br/vTxj/&#10;ANmrj5v2f/hnckNL4A8NO3r/AGRbD+UdRH9nX4XH/mnnhhv9/SLc/wDslAHaDXbA9Lu3b/dnjP8A&#10;7NStrlntLC5gwCAd06D+tcT/AMM6fC7/AKJ54YX/AHNItx/7JS/8M7fDBUIT4feGMkg5fSLdun/A&#10;KAOxn8S6XBJsfUbOM4z+8uFXP05NMXxRpb526jZSY6+XcocfmRXM/wDCiPh0zkt4C8KgYAAj0S2X&#10;88oc0j/AP4aSY3/D7wtJjpv0W2OPyQUAdQ3inSI/9bqdlDnpvuU5/WkXxXozsFTVbOQn+5Opx9ea&#10;5U/s+/DI9Ph74Wj/AOuei2wz+aGpYPgR8OrVXWHwP4diD43bdHtRn/yHQB1j69pyFR9ttn3dNk6f&#10;1IqUajbuMpNER7yA/wAs1wkn7O3wyuJA8/gXw/cMPu+ZpVt8vrjEYpZ/2d/hjMqD/hAfDoC9MabE&#10;v/oIH60Ad4L6HvIh/wB0k/0p6TibPlFWx1zkf0rzr/hm74YH/mRdBX/cslFKP2b/AIYD/mR9GH0t&#10;VFAHpC7v4gB/u5P9KG3fwrn65H9K8yuP2Zvhdc7d3grS12/3IAKiH7LvwtHTwdp4+kY/woA9NkuB&#10;AyiUBdwJHzAdPqRRbXUV0pKsBg44ZW/kTXnFt+zV8NbRy0XhSzTIwdhZM/8AfJGfxpG/Zr+HLoqn&#10;w3Gu0k/uru4jzn12yDP40AekXWQqlGQgMCd5I6fN6H+7Xx9ZXEaftuTxysVkPie0RSUIDBfDWopg&#10;E9fu549a91m/Z08AWtrMkOiSxIVLuI9RugW2qwA/1v8AtGvnfRvDum+Gv21XsbDTzBFbeKLF03SS&#10;OZBJ4e1XJy7N93YOmM7qAPtaLIJXHAHB9fmNSUinK5AwMkAfiaWgAooooAKKKKACiiigAooooAKK&#10;KKACiiigAooooAKKKKACiiigBkzKkTlyQmMHAzXwl8XLmGb9tLTxBaea7+JPDSl1n2gYg1JSSNv/&#10;AE0yB7Gvu2SVo1coAWCFgD3x2r4c+Ky6Tp37YLqFaa7ufEnhOVwDj5tmp4A9Md/XPbFAH3HG28uy&#10;/wCrLEAng5Hykfp+tPpiq+9mcAk5G4Hr8x4x9MU4nFAATik3UjNSbqAHg5paahzmnUAeOfFYeZ8f&#10;fgmm/YFuNXkxjO7/AELZj/yJn8PevXYEOPMPAcZA+pLf+zY/CvKfieUj+OnwakZN7NPq0a842/6E&#10;Xz/5Dx+PtXqlqGUsrPuUAKBjpjKn89uaALFFFFABRRRQAUUUUAFFFFABRRRQAUUUUAFFFFABRRRQ&#10;AUUUUAFFFFABRRRQAUUUUAFFFFABRRRQAUUUUAFFFFABRRRQAUUUUAFFFFABRRRQAUUUUAFFFFAC&#10;E4ryb4iuW+PfwjjHAWPWJs+u2CIY/wDHv0r1kjNeSfEb938fvhC3XfHrMP0zBEc/+O/rQB6vbH9y&#10;Fx9zaufX5VP9alqG2GEJ/vbT/wCOr/hU1ABRRRQAUUUUAFFFFABRRRQAUUUUAFFFFAEFwcFMDPzL&#10;/wChrXE+ASf+E++JAxx/aVm2fc6fbcfoPzrtrg4aPPTcvP8AwNa4f4dbh43+JeRlDrFs6SeoOnWn&#10;GPb+tAHf0UUUAFFFFABRRRQAUUUUAFFFFABRRRQAUUUUAFFFFABRRRQAU10LK5D7fkZenc9/0p1Q&#10;3B2LuZ1RBwSffpQB5b+ztPJLpHjhJOTH401tQ3r/AKY/avWK8l/Z4l/0Lx7CQmU8Z6y+UfdkNdyd&#10;eODx0r1qgAooooAKKKKACiiigAooooAKKKKACiiigAooooAKKKKACiiigAooooAKKKKACiiigAoo&#10;ooAKKKKAK99j7JMM7ZDG4Q+h2n/CvlC7ivJP24VlupIlgg1a2eGNBy//ABIr9Tnnj/WA96+r9QKr&#10;YzswyAjHjr91q+T5dDuZv23rq+VlSCPUoG2mXcXP9jXeBj+Hv60AfWkD7ogO6ll+uGIz+OKkqvan&#10;55AeDliR/wADerFABRRRQAUUUUAFFFFABRRRQAUUUUAFFFFABRRRQAUUUUAFFFFADXbZHI2BgKef&#10;6V8J/Gm3gsP2vtInjuQZYfEOgXF8pToCt4Ilzn3fn2r7rcdcn5NpBXHXpz+H9a+HvihHaT/tgbJ0&#10;Cz3Or6CWVzhXEQvNmW7ffOKAPuJU8vcCMNuY9exJI/nSkZpNxaR+dwHGcY7ninUAMZaTbTyM0m2g&#10;AQYzTqQDFBOKAPJ/itbSN8XfhJeINy2t1qjsvTOdPlFeqxJtLMDkEsP/AB5v8a8k+Kskn/C7vg3G&#10;J/LhluNXjeLbnf8A8S+Qg5z2wfzr1qDcFZSON7kH6u1AEtFFFABRRRQAUUUUAFFFFABRRRQAUUUU&#10;AFFFFABRRRQAUUUUAFFFFABRRRQAUUUUAFFFFABRRRQAUUUUAFFFFABRRRQAUUUUAFFFFABRRRQA&#10;UUUUAFFFFABXk/xHi3/Hf4QPnG1tW4x1/wBGSvVycV5V8Q5Ix8dfhGrvsYnVivHU/Zk4oA9RteYE&#10;b1Vf/QRUtQWTbrSI/wCyv/oK1PQAUUUUAFFFFABRRRQAUUUUAFFFFABRRRQBFcELGCV3YIP5fN/7&#10;LXDeAbR7Px/8RwZvMil1C0kRNuNn+hQoR15/1YP413FyRsVecs2BgZ6/Ln8N1cR4AuZLvxz8QJHi&#10;ES/bLQLh924GzibPTj72PwoA72iiigAooooAKKKKACiiigAooooAKKKKACiiigAooooAKKKKACop&#10;3MaEqql8cFhkdQOn41LUcsYkGC23OFHHuD/SgDyn9ni1Gn2vxCtRtYJ401aXcFwT5somx17ebt/4&#10;DnvgetV5H+ztcz3kHxDnngW3L+ML8BFk39FiHXA9K9coAKKKKACiiigAooooAKKKKACiiigAoooo&#10;AKKKKACiiigAooooAKKKKACiiigAooooAKKKKACiiigCC76RjpuLLnsPkbnHfpXyNPbxv+2nqEgt&#10;pRLJq9lK7+fwAuiaiQMY/i2H/wCvX1zeLvt2AOGw2P8Avhv8a+RdWmW7/bV1OKK8Fsw1TS4yNm7L&#10;pomqBV6j7/nH6eX3zwAfX0cXls3Ock8Y6ZJP9afUcTly5I6sT19yMf8Ajv61JQAUUUUAFFFFABRR&#10;RQAUUUUAFFFFABRRRQAUUUUAFFFFABRRRQBFMhchQcF1aPp0yM5/DH618QfG8Lqn7VElqsEbxXOt&#10;+ESrSTeSwRRqnmurbT93CZHGcjnivuJmYFdhAOc4Izkent1r4l+Luj6pq37WqxTT2ieH5dR0GG5t&#10;2YBmVFvsgHr8/mfht754APtKG9MuejqXyjqVKlWfaCME/rj+dPN2iA7/AJeSOWA6MR3I9K8qf9lr&#10;4ZT3TtJ4StW2qiKZg78LIX4LMe47Ade/GLth+zP8NNOEgh8J2Sb852bkz87NztIz980AekRXkcyu&#10;ynIT720hv/QSalVwyhgG2np8pzXmkv7Nnw2nRkl8KWUiN1Em5/8A0InH4Uifs0fDJI1jHhDTti9B&#10;5I4/SgD03d7N/wB8Go5pvLx+7ds+mF/9CIrzb/hmj4Zf9Chp3/fkf4U+L9nD4cwZ8nwxawZ6+SWj&#10;z9dpGfxoAyPinKg+MfwhupVWGO3utVYvNKijJ0+QAZ3H/Ir1qCdXeZVmjlZCdyRtuK5dsZA9f6V8&#10;5fEz4G+C4Pif8NdMh0eOGzvZNUadfMkYuUsZAuCX4xvY16Sf2ePh/dRyR3Phy2ugXck3GZD99uBu&#10;JxQB6VuIGSjY2kjCnPHak8zp8rjKg8ofy4FeZt+zX8OTGI18MWMaBGUBIgOuP8Kb/wAM0/D4KAmg&#10;wxfIEPloozjPqp9aAPTXmxwsbu3Zcbf/AEIimR3iMWEg8hx/C7p/Rq8wtv2Y/AFu0rHSPMZsbTvM&#10;e3/vjbn8at2X7O3gfTxN9n0pommx5jLcS/NjOOrH1NAHoRvMMB8hBPUNu49eAalllWNmGckYPQ9D&#10;9B7V5q37OPgZjIx0+73OjJ8uoTpjPf5XHp3p6fs8eCY3lZbK9AeKKMj+07r+Ddz/AKzvu/SgD0gy&#10;KHK/NkAH7jf4UhkO4BVJHclWGP0rzhf2evBomkkNrencAMf2lc8Yz/00p8n7P/g9rd40tb1CzKd3&#10;9pXJxj/tpQB6PhyBhRnvnI/pRkr98EemxWb+lea3X7PfhC6uWlMF8qlQAo1K54x/20pifs7+EY87&#10;U1JM/wB3VLkf+1KAPTC+fuhj67kYf0pNzDGVxlgOjf4V5wn7P3hJc5j1F/8Af1O5OP8AyJRJ+z94&#10;SfZiG9Xa4b/kI3POP+2lAHpIJO7g8MR0P+FIxYdFz+Df4V5qP2e/CY3fu735nLf8hG57/wDbWnJ+&#10;z94SXOYb0/8AcRuf/jlAHo7SMqklCecccf8AoWKHkKtjy2PHqv8AjXm837PnhKaPaIr1OQc/bpm/&#10;9Cc/pTh+z/4S8xmMd6cgDH2x+340AeiiRjnELnAzwV/+KoM2zG9GjBGcsy/l96vNLv8AZ08I3f8A&#10;0EovkZf3d9IM5x7+1QH9mvwgYDHnUnOEG6S9kbG3PTnvn9KAPUftC+hz6bk/+KpVl3/dU8de/wD6&#10;DmvOD+zz4NM7yG3vMMqrt+2ScYz7+9Pb9n7wf9nkjS2vVL4+b7fMMY/3WGfxoA9F346gj0wrf4Ue&#10;ao6h/wAI2P8ASvO0+AHg8W8cb2t65TPzf2lcjP8A5EqOX9nvwe+NkOoQ467NUuRn/wAiUAekrIGY&#10;AK+MHJaNh/SmrN8oLJICSeAjH+leaD9nXwiZAzf2qcAjA1a5HX/tpTrX9nfwhaxlVGqtk5ydWuf/&#10;AI5QB6WjeZnCsMf3kI/pSSM0ePlzn0DH+Qrzeb9nnwbcY8yDUnx03arc8f8AkSov+GdfCkTqbWTV&#10;rL+8IdVuPn9M5c9OfzoA9MSXOd6sPTajH+goadVdVw/IJ5jb/CvPJvgJ4YuFQSzaxLt6GTVrg4/J&#10;xUafs++Fo3DJLrEfBGI9WuBn83NAHoa3isgbB6kfcf8A+Jp8dwr54fj0jY/0rziP9nzwyiBfteun&#10;knP9rz//ABVEv7PnhaWCSNptYkLYw0mrXB2/TDigD0rzE9JP+/Tf4UjSqMYWQ5IH+rbj9K82j/Z6&#10;8JpBHGf7UJXPzf2rc8/+RKD+z34T+X/kKfK4f/kK3Pb/ALaUAekrIDn5ZBgkcxtz+lKWz90MfXKM&#10;P6V5lJ+zn4Omz5q6q3zs4xq1yMZx/wBNPanx/s7+DYLeaOOHUsyY+aTVblsYz0/ee9AHpJcjqDnt&#10;8rf4UyW6SNN2RjOPnOz+eK8/g+APg+IQ77W9k8tWXnUrkZzjn/We1Qr+zx4NFqITaXTkOW3PezP+&#10;HzOcfhQB6P8AaFLMFZCFAJO8f401bxH3eWPO2/e8t0O36/NXAf8ACgfBwZitlMAwAI+0v2/Gof8A&#10;hnXwP82dKaTd18y4lP5YYUAehDUYyT8pGOuZI/8A4qnC9VuVRmHqrp/8VXnMf7N3w+iimUeH4WaX&#10;HzPNKcYz/t+9P/4Z18A+RHH/AGBCpTOSk0wz/wCP0AeipOzkYiYDODkg/wDoJNSM371kUFioBPB7&#10;/wD6q8zb9m74eSY83w5azgHOJ90mPpuJx+FK37NXw0895V8IaajOAGxCOcf/AK6APSwzb9pUj5S2&#10;cHtj296QyBYQ5+XIBwwI/pXmy/s2/DZXLHwlprZRk5hHfH+FMb9mX4YPbiJ/BmlSYUKC8AOKAPSH&#10;uY0RXdwEPdQTz9MV5N8SLu1Hxs+FZneCOWBNUuA8suxAojhQjcQOf3gP/Acd61bT9mv4YWTK0fgf&#10;Rd6grlrVSMHrx+Fed+LPgV4G0f4xfDXSdP8AC2lWelahFqv2qOK3KvIyxwunzqw4GHGP9r8wD3WH&#10;xNpQjUx6rpxg+VFZ7tF5AwcfkKWLxhoshkB1awyjlfkukb+tcmnwL8A3iQM3hWxAjCOinedvGcfe&#10;9+tXF+CHgVQR/wAIxpwBYt8sbDr6/NzQB0Z8W6IP+YtZ/wDf9P8AGlXxZojf8xaz/wC/6f41zZ+C&#10;HgU/8yzY/k3/AMVQvwQ8Cr/zLNj+Tf8AxVAHRS+L9DixnV7Hn1uol/mwpE8XaNNkx6tpxA+8WvI+&#10;PyY1gD4J+BR/zK2mt/10h3/+hZxS/wDClvA6qVXwvpag9dtuFz+WKAOgHi7QnJC65ppI6j7WnH60&#10;v/CU6OQdur6e5HZLpCf51y0fwK8CRMzL4W0sFuv7lv8A4qnp8DfAi3MVx/wjFgJYs7CiMoGeuRu5&#10;6UAdM/ijSY4GmbU7FYkwHY3KfKT0B578/lTz4k0mIqJtUsYi3Kg3Kcj865ab4F+Arlrgy+GLNhcF&#10;TKMuAxXO0/e4xk0k/wACvAVyUMvhmzdkGFOX4H/fVAHVTeItMijZ/wC0rEqqlsm5QdMe/vUtrrFl&#10;fvMtrdwXJhYK/lOH2kgEZxnHX9K4y4+AvgO5jKv4btMbCgwX4yQf73sKS5+AXw/vHY3HhPS7gFy6&#10;iaDftyADjJP90UAdxNfJArEq7kKWARGPTHt7/wA6mEhLSAo2FbaCFJzwDnp7/pXnT/s6/Dgxyovg&#10;7R41kQo220X1B/pUcv7Nnwzmlkc+D9NBdy5xCOuAP6UAejTXItv3jMqqFbKyfJnAznJ+n657Vwfw&#10;+mgXxn45MZHli5s4zM0i/OUtI1JxnjoPzrPuP2cfh7DB5Vv4ditI5XUOLRzDuzlQTtxnG41znhX4&#10;H+EtV8VeOjLZOubu1VVjmcbB9khb+9z9/H4UAe3m6TI2sGB7qd38s1JvUAHDnPpGx/pXmx/Z68GG&#10;GFDZ3Q8vPKXsyZz67XHp3qQfADwek0bpBqEYVWUqmqXI3Zx/007Y/WgD0bep6B/xjb/CmGXYRvwg&#10;LADccZ/PFeZJ+zl4PMCpKNVkZWZgw1a5HX/tp7U9P2e/DcGPs+oeIrMBwxFrr15Fuxnrtl56/wA6&#10;APSlnjO7514Yjhgf60pkz/q1Mp7hSvH615zH8CdIh3+Xr/i1d7ljnxLfHr/21p8fwQ05J1ceJPFy&#10;qFIKr4lvhnOOf9b2oA9DEnrHIB2IAb+RNODA9nH1Q15rB8DbSGBYx4v8YhgxJY67PLnPQfvS+Me2&#10;M988Uy7+BcVxbtHH428Ywlv4hqgP/slAHp2M9M/ipFLtP+c/4V5ZH8DJILe3jj8eeLcxyrIzSX4b&#10;cBnj7vHWnD4JXH73/ivPFHzyvIP9MHAOOPu9sUAeo7D/AJzTN45GHyP9g/4V5afgbc/aIZh4+8Ug&#10;x54+1jnOPb2qzZ/CHVIb6Se4+IXiW5iK7UiE6rs9ecHPbtQB6VuX/bP0Q/4U3eR/A2Py/nivOF+E&#10;GpRWoii+IHiVH3MS5uFPXpxjtUFr8IPEMHnb/iZ4hmD42h1jbb1/vA/pjpQB6b5pP3Ink9dpTj/x&#10;6kFwoJ80GD08xl5/I15jD8H/ABJBIxX4na+qP95Vhtxn8dlWl+EerIMp8R/FMTn7xR7b5vzhNAHo&#10;vnK3+qBn9fLZTj65NIZXBGYJF/3mT/4qvO2+E2uHGPiX4ob/AHzbH+UQpY/hVrkYYH4i+IXJ7usB&#10;x/5DoA9FaeKMDzJEhz08xgM/rUM9zGwi8qaKT98m7bIvAz9a88/4VR4jUkx/EzxBFnrshtufzjNS&#10;W3ww8UW9ykn/AAs3Wp1HBjuLS2buMEYQY/WgDO+Akdrb/wDCwJLZT+98WXxZBKjY4jwevevVPP8A&#10;+mbE+m5P/iq+cfgl4C8Tala+MpIPiFqtiy+Jr1HWO1tzuIEfJ+QV6TH8MvFiTrI3xO1l1CkbTaW/&#10;Occ/doA9E+0rjO1tvTO5Mf8AoVK0zDaPJfcSBgsnT1+9XnFj8LvFlq8Xm/E7WZ0XeWX7JbruJxjn&#10;aemD+dWrf4deKYkjEnxI1eV1WVS32S3Gd23acbf4cH657UAd41wQrFYWbDbQAyc+/wB6labY2HUR&#10;DHBkdRn6c15s3wu8X/6Pt+KOsL5asH/0K3+cnGD93jH9acfhj4wMKJ/wtPWlZSSWSytfmz9UPSgD&#10;0b7QCfl2uO+wlsfkDSrM5Zj5TFACd33fw+bFebxfC/xglxG7fFbW3jXO6NtOsW3fi0Jx+FK/wx8Y&#10;G5Lj4p6yYSyt5R06yXAGcjKRL1z3z0oA9HacIQXCxIVBDSOoyfTr/nNCXMTNsaWJXIJC+YDxXmtx&#10;8LvGM0UiJ8VdbhzJvVksrbIH93lDmln+F3i+UuU+K2uxk7AuLK0IGM548vvx+VAHpC3lvIgaO4hZ&#10;ckZ8wdRR9rhDqGmhAPfzB19K85l+FviqSUsvxT8QImAAgtrXg9zny+9Kvwu8VIgA+KXiAnzEclra&#10;0PAzlf8AVd8j8qAPRftUbOyxss2P+ebqefTk0v2hFPzssKjqZHUY/ImvOpPhj4sa0ljX4oa2JXkZ&#10;1la0tjsU4wuAg6VC3wr8YtDCn/C1tbRkzvdLK2y/THVDjHP50AemCYPzFidP70bKf60j3CR4EhEJ&#10;PIErqMjuRz2/rXmkXws8ZRM2fitrcqnoHsbbj8QgpR8LfF5uRK3xU1vaIZIgiWVsPmbGG5Q/dx+t&#10;AHpIuoW+7PCc9P3g5pROrMFQrK3cRupx9ckV5xH8LfFYW0D/ABT8QMYU2uRa2o80+p/d/wCNL/wq&#10;7xQGnYfE/XmZ8bN9vbHy+ucYQdePyoA9HMrBivkyEjrgp/8AFUhn2/eidfqyf/FV5/D8L9eMYFz8&#10;RdflkH8caW8efqPLNEvwt1w48r4ieIE9fMS3f8v3YxQB3/2jP3Ynb6Mn/wAVR5/qhj/33UZ/ImvP&#10;k+FeuHPm/ETxA3p5aW6fn+7Oaf8A8Kr1gfd+I3ieP12m25/OE0Ad+Jwe6f8AfYpftESgl5Y4x7uK&#10;8/Hwt1sf81K8U/na/wDximT/AAu8R+UyW3xO8SRM3VpYrST8v3QxQB363YkJ8vbIo7xkv/6CDinr&#10;KT1Rh/wB/wD4mvPH+Gfiw28MafFLXFdM7nawsXL9P70Jx/8AXqE/DfxhB1+JmpXOf+fjR9Pbb9MQ&#10;igD0prhE++wTPTd8ufzxSxyxzZ2SI2OuGB/lXnEPgfx1Bn7L4/mbP3t+kWi/T7qD360258I/Eldv&#10;leO7duuftWlx/psZf1z2oA9Kd1TALDJ6Ac0I4kyFBYjqAOn515hF4X+KMM6OvjTSpVH3lbSuv/kW&#10;pD4e+KZnkc+KtBlVsYWbRy2z6YmH+RQB6Rd5SB2ZSoCnBOM5IwABn3r4/wBZ002v7ck1w8BSJ7+w&#10;ueWH7yQ6NqgQ8HjZ5B+vm9tvPudxpPxVtWRk8Q+EJOeY7nSZI93+6VnP+cV86aKNUtP2vo7DXmtb&#10;vX7jXbES3dhC8cTxto+uHO1icBNuOvO/tjkA+2UjKSSHdkZxjHfJJP8A49+lSU3dmWRRyvXd79CP&#10;wwPzp1ABRRRQAUUUUAFFFFABRRRQAUUUUAFFFFABRRRQAUUUUAFFFFAEcrlQRgbSMcnBLcYH4818&#10;Q/FmztZf2xLKOGdZIxrmgw3Ebt/HJFfuMem3yfx39sc/blyGYKoxhjgHH3W7N+FfC/xIg0++/bf0&#10;22e3bz7nxFobArJgBobXUt7EY53b147be+eAD7rTO6QFmbBxknjpnj8/0p9RwncGI4UkYHp8op5O&#10;KAFopu6gvjtQA6imq26nUAeQ/F+0ln+LXwfeFwrLqGpIw7lTp8xJ/wDHf1r1i2YMH558x+MdPnYf&#10;0NeV/EhUuPj18IoX3Axx61dKRyCVtUj2n8Jic/7OO/HqVkZHj3SbRkA7R1BPzH/0ID8M96ALFFFF&#10;ABRRRQAUUUUAFFFFABRRRQAUUUUAFFFFABRRRQAUUUUAFFFFABRRRQAUUUUAFFFFABRRRQAUUUUA&#10;FFFFABRRRQAUUUUAFFFFABRRRQAUUUUAFFFFABXl3xFw3xo+E8YOxzNqThvYWwyPxz+leo15N8RZ&#10;o/8AhffwmheTZIsOsXCLjPmFY7dNvt/rc59vegD1K0OYgcYBCkf98LU9MhGyKOMjDBFJ/LH9KfQA&#10;UUUUAFFFFABRRRQAUUUUAFFFFABRRRQBFP8AKobGQp3H8Of6frXEeBAV8ffEIKd8JvLPa/uLOJGH&#10;/jg/Ou3uSfLAzwWCn8fl/wDZs/hXEeAjv8dfENlGyJdQtYxH6H7FC5bPv5mMf7PvwAd5RRRQAUUU&#10;UAFFFFABRRRQAUUUUAFFFFABRRRQAUUUUAFFFFABTSdskbdRnbj606o5GAMYJAy425PVuuPyz+VA&#10;HlH7PUvnRfEE42hfFl8gGfQR163XkH7OMkU1p4/lhk82CbxZfSxPjG9CIwD+YYfhXr9ABRRRQAUU&#10;UUAFFFFABRRRQAUUUUAFFFFABRRRQAUUUUAFFFFABRRRQAUUUUAFKCB1GaSigBHVXxwV+hpBGo6q&#10;G/3xmnUUANK4+6ka/wDAP/r0Yb0i/wC+P/r06igCGcOY2G5UUDJ2Lgn8818leL/EN9B+2amnK5lh&#10;e7sLVWcAmJpdI1pt64A6eURjvu6jHP1rdv5drM+MlY2OPXAz/SvkbX0M/wC2tdTIgka21rRl25xk&#10;f2NrOT+Hn/8AjvvwAfXcUexpWzw7lguPu8AfzBP41JUcUvm7uNuGYYz6Mw/pUlABRRRQAUUUUAFF&#10;FFABRRRQAUUUUAFFFFABRRRQAUUUUAFFFFACE8gYyc7vyr4h+Ieita/tkWF3JIkVy/iTRnhcfNsV&#10;oL9SCPfcP++a+25yfKkHYxsP5V8NfF+1mn/bXthAv2e1Gs+GFmuXkyEby9R2gL33c9/4e9AH3Hbg&#10;qpBOR06enGfxxmpGpI8L8mfmUcj8Tz+hpxGaAG0jU7bQUz3oASPvT6aq7adQB5d4+Rj8c/hSVkWM&#10;7NWU5XO4eRGcdeOlek2ijDygbfO2ybc/d+QDH6frXlfxNDN8dfg6Fbb+91Qn3H2ZOK9WtebdG7MF&#10;IHp8q0ATUUUUAFFFFABRRRQAUUUUAFFFFABRRRQAUUUUAFFFFABRRRQAUUUUAFFFFABRRRQAUUUU&#10;AFFFFABRRRQAUUUUAFFFFABRRRQAUUUUAFFFFABRRRQAUUUUAFeUfEW0hl+O3wmmcfvVXVY0PoDF&#10;C5/9FgfjXq9eWfECITfHT4UfPsMUerzBcZ3YgiGP/HqAPTreQyoXI+8d35gHH4ZqWobV90AXGNgV&#10;fr8in+tTUAFFFFABRRRQAUUUUAFFFFABRRRQAUUUUAQXTY2D5eXQ8tg/6xf8f5Vx3gGIR+MPiEfn&#10;3HVbbIZcD/kHWnQ967GcgPGSFPKjkZP31/z+VcP8PphN4++JhVpSP7VtPlk+6P8AiXWvSgDv6KKK&#10;ACiiigAooooAKKKKACiiigAooooAKKKKACiiigAooooAKY8e9kOAdpyMjoemfyJ/On0K4Rlz3O2g&#10;DyL9nKGKDT/HKQr5cS+Kb1Y4uvlpiMhc9+Sx/GvXa8f/AGcUZrf4gTN8u7xbfJ5f93Aj7++a9goA&#10;KKKKACiiigAooooAKKKKACiiigAooooAKKKKACiiigAooooAKKKKACiiigAooooAKKKKACiiigCK&#10;4jMkbAcgqUPsD3/CvkHVtNuW/bYlvIrrbatqmn5GzIctpWpJ6/weVn339sc/X8xYxsqnaMbi3sOt&#10;fJutav5/7Yr21palrWO90pPOzgb5bHVELAY5x19/agD6wtjuRmxg+Y64+jtzU1QwcknpkA7fTJLf&#10;1/SpqACiiigAooooAKKKKACiiigAooooAKKKKACiiigAooooAKKKKAGSLuXH975c+me/6V8PfFS2&#10;tNU/bEgivZzaq3iPw9MFz977PDqJA/4GXA9vevt+4YmKRFOHKFh+GP8AGvh/9pjTdf8AD/7Rs2v6&#10;bpktzG7aNf2bLZyzpM9s0xlQsiny8iRRkg9ehxQB9vRmQNIDGHxNtDhhyp+bP4EkfhUgaT5v3LnD&#10;EDBXp69a+PG/at+JjXM8A8C2JZA5KSpdy7C7sy9IF6DC++3PFOj/AGtPiPaXEMc/w8sZRIuN0cF4&#10;uCOpP7k9cj6YoA+wgXPWGQfiv+NOGcEsDGB/fI/oTXyCn7WHxOvZJ1sfhUt4IWVWMNvfPjdnGdts&#10;cdDTf+GtvidbW8M03wyNkZJHQxvDexZ247ta89e3T8aAPrxZklJEboxXrlsY/SnbtoJZkH0bP9K+&#10;Qrj9s7xxZSwxy/DZF8xHcubi5H3cf9OnvT7P9svx7fSvHbfDMzBXhVmie9kwH3cnZZHGNvfrn2oA&#10;9c+Id0k3x/8Ag/GXRAP7Xbdu6kW8eB+Oa9YsZM2cBYxqDGh+/wD7Ir4i8SftG+O9Y8Z+GfEF38Ov&#10;s8nh67uvLhkW9jM6vGEOGazGOx4DdPeugg/bR8cMrgfDGEomOt5cjAwB/wA+ftQB9iD5vuFX9drZ&#10;xS7H/uj86+PIv22/F/z7vhkrbevlX9yuPr/oRoj/AG5vEzswHwzk+X73/ExueP8AyRoA+wyrL1GP&#10;xowx6DNfIkP7c2u7HZvhs8hBAx/aNyMZz/040upfty6zaW8kh+H8VqU24WfU7pd+fTFgemP1oA+u&#10;sMOoxRXyHD+3Xqi+V5ngizcyDOP7Wuxt/wDKfTv+G79S+0eWPh7byqPvPHrM42/XfYr+maAPrqiv&#10;kRv29L0SMq/D2NsdT/bT/wDyLQ37eWpeWXX4cxsAQD/xO37/APbpQB9d0V8jSft6XcchQ/D5SQAT&#10;jWH/APkWkH7el+3zD4cM8Q4Z01ZztPYf8evfn8qAPrqivkY/t4akUIX4blZl+9HJqs3Q9MFbNvfr&#10;im3X7dms2ccDy/DeBPOztDa3MhOMdN1kM9e1AH10TigHNfHtx+3xrEBi8z4YbFfOGbWnAP0/0Tmr&#10;Dft5ahHCJP8AhXBkyQMR6u7Y+v8AotAH13RXyS/7dep+RM6fDghoyg2yarMN27PTbZt0x39aa/7d&#10;erJLcL/wrfesSowZNTuTnOf+nHjpQB9cUV8g/wDDeerFFYfDTGf7+qXI/wDbGlX9vLVtwL/DTEeQ&#10;GdNUuW2/+SNAH18AD1OKCAOhzXyPe/tw6srMI/h1nABj36lcr5mev/Lj24/OnWH7b+qyEI/w+jWU&#10;gkp/alyduP8AtxoA+taUAHqcV8iW37dms3M7xr8M923PKapct/7Y0H9uHXrhFdPhi4AJB/4mVz/8&#10;g0AfXeF/vUYX+8K+Qx+29qygtJ8O3RBwT9vuTg9h/wAeVRD9uTWclX+HPlSDkq+p3I47H/jxoHY+&#10;wGwOhzTd1fIi/ty61GjMPht5yjGSmp3Jx/5I1YP7c2peQki/Dl2Y5yv9oXPH/klQI+tAc0tfI0P7&#10;dOtzJK6fDF2jixvb+0rnjOcf8uPsamj/AG59Tfyx/wAK2k3SAlP+JlMAcdclrMeo9aAPrInFAOa+&#10;SLP9u7UbyVoz8NpI2QEtnVXIGOmD9l5qzbftv6pPZRT/APCuHRpGYeX/AGnM3THdbQ+vfFAH1gAD&#10;1OKNpP3cNXyVd/tu63EFLfDV1JztH9o3PP8A5I1UT9uLxD5M0jfDf7OUxsD6nc/vOvT/AEHjH9aA&#10;Pr9sp94Hn05ppkA7N+VfIw/bb8WG3jli+GyPvzkDU7k4/wDJGlj/AG2PGcxwvwyX/wAGNz/8g0Af&#10;XAkU9WC/75xRuz9142/4HXyXP+2P46PllPhcJAc7m+23LBfr/oXFI37YnjdQPL+HMEjH7yw3dyxX&#10;6/6HxQB9a7wv32RfTDZpDJn7gMvrsI4/MivkeT9sP4gGMsnw3C4IBBmuTnP/AG6Uy5/a/wDiBG4Q&#10;/DiKRyMqHN22fythigdj68VnP/LGQf8AfP8AjQzMv/LGQ/Tb/jXx9/w158RZUbyvhpa70++pW749&#10;P+Xf61Xt/wBr/wCJkqzFvhnZw+XjGRdndnP/AE7jHSgR9j73JGIXx33FR/WpQhJA2kAjqcf418c/&#10;8NYfFG4WMwfDS0l3Zzthu22/nEKlf9pT4sMFX/hXlqjPyD9guTjHb7nvQB9f/NtB8s554yP8aa0h&#10;TGUYfRS38s18iQ/tNfFObLn4eWqg8BfsNyenXnZRL+098WYMeR8O7Y5+9ixuR/7Mn9fw7gH1z5/+&#10;w/8A37f/AOJryT4gSO/7Q3wnIyiJY643zI43tstVC/d9GY5/2ffjyC3/AGn/AIx3NysQ+HUCgqzF&#10;vsVxxjt/rq57XfjH8UNd8ReFPFWo/D1EuNAnuGit4rG4zKsiBWG4zfLyEOdp+70oA+2IyIZJB85D&#10;EMP3b8fKB6e1PMjn7iE+u5WX/wBlr44t/wBpL4wx20U48DROPKSLy2064GCGY7s+f3DAY/2evPFs&#10;/tJ/GYSFYvAVicAE+bYXGTn0Hn0AfXe+b/nmv5t/8TSiSQfeTH+6GP8A7LXyEf2lvjSv3vh7aJ7t&#10;pNwAfp/pHNRy/tN/GdMY8CWKZ/6hFw2f/JigD7BMpH8Df98P/wDE0LNlgGRgPUI5/wDZa+Pov2mf&#10;jVLnb4FtHx/c0q4T/wBuDmkvv2mPjXbaZLN/wr2CZxLHGqfYbgfezk5872oA+w/OG4ja+B38t/8A&#10;CnBy33UY/VSv88V8dP8AtNfGWARo/wAP7RSSRue0uRnp/wBNver8f7R3xaMe6TwFZTHsFsrk4/8A&#10;Hn/p+PYA+ttxHVGH4r/jS5J6Ru30K/418i/8NO/E+1ike4+GtscEBQLK6565/g+lRD9q/wCIwMgb&#10;4a20W140BaC7Tduz/wBMm6Y/WgD6/wAv/wA8pP8Ax3/Gk+b+7s/66MB/LNfILftafEWOWSNfhpYT&#10;srYw7XacDqf+Pc05f2x/G8WSvw6s9p4zFPdJyOoObU0AfXoIGd7xr6YakR1YkblOP7pzXyC/7Z/j&#10;NSpk+HcJ9ALm5P8A7Z0S/tveJYAvnfDMMT08u+uU/wDbI0AfXFzs3x8bjuXn0+dP8/hXH/D8zSeK&#10;/iDLNKp36tb4iVMFP+JdadTnnOfbpXzq37cutLau7/DXYyyR4D6ncjI3ZP8Ay4+361R0j9sHUPDf&#10;iPxTqMvglJYtWuLe7WIajMnk7beOErlrQbv9UGyAPvY7ZIB9oUV8ly/t6iLTjc/8IM8jCRU8uPUp&#10;G655z9m9qWy/bz+2SBf+EDmjG4hidQk4x/270AfWdFfKEf7edu9xcR/8ITKwixlhqscfXP8Az1RM&#10;9O2ffHGRf2+bJyVj8CX9w46i21O2lx9dpOKAPq+ivlWH9vrR5GKP4J1eOYdUN5aqB+LSL+lPT/go&#10;H4TYyR/8ItrfnR43r9s09QM9MFrkZ6HpQB9T0V8sx/8ABQPwmUaSTwtrEUSyJGWOoaZ1bOOPtftU&#10;8f7f/gxrh4G8M6/5qMQwS70s4HY83o6/0oA+n6K+YJv+CgXge3kCy+Htdhy4UGS70oZz6YvT0/rT&#10;7T9vzwRePL5fh7xBLHFu3vBLp0u3GMZ23Zxnn8qAPpyivmpv29PBEbjzPD3iOKNkDI8hsF3ZznGb&#10;vtx+dA/b28Bnn+w/EZQfeZFspMf983Jx+NAH0rRXzfB+3d4DmDudG8RxxDozwW3zfQefUkP7dPgS&#10;dZWj0fxE6IByILbJ69vP4oA+jKK+ZU/b68CtLIsmia/bqv8AHLBEQf8AviRsfjiiH/goJ8NpbnyD&#10;Z655p+7tto8N+LSL+lAH01RXzc/7evw6iuUhkstdjyCSfssbY/75kP64pLn9vj4b28EMn2XXW3sQ&#10;V+xAY/8AHqAPpEnFQ3TKsW9m2LERIT647V8+S/t2fDZSB5OukkZ/48B/8XSxftwfDTUAbd49cVJS&#10;I2B012wDn5vkLcD39aAO0+AUThPH82FEM3i3U9gVs42S+Uc/Xywfxx2zXqtfI3wu/ab8F/DuHxTF&#10;qFhr8dxqOv3upRxw6ZNKDFPM0iN90Y+8R+Fd6P21Ph/JOIo7fXskZ3Taa0Q/8fIz+FAHvlFfPD/t&#10;yfD5biSFbPXXePG4iyGOfQ7uelJ/w3F4FP3NJ8RTevl2kQx/33Kv6ZoA+iKK+ef+G3vA5glkOkeI&#10;IymMLLBbjdn0xOajm/bj8ERQQyLoviKcyZysMFu23GOuZh6/pQB9FUV84J+3V4JY4Ph7xOv1t7b/&#10;AOP1O37cngGIDz9N1+2LfdE0FuN3rjE5/wAmgD6Ior53H7cfgM8/YdYA7EpAM/8AkWkP7cfgNf8A&#10;mHa2/wD1zigbH1/e0AfRNFfOj/t1eAY8b9M8QDPT/R4P/j1Ryft3/D9Y2Yafrgx2eGBf/a1AH0fR&#10;Xzev7dvgaSNWh0TxDdZ6iCO0+X677hf0z0qK6/by8E2sJdvD3iGM5ACzyadFu+m685xQB9K0V8vR&#10;/wDBQTwNJcyQjQdaLKoZcXmmHcO//L5xjj86Lb/goL4GvIJbiHQNbe3iOGf7XpnB/wDAz2oA+oaK&#10;+X4f+ChHw+keNG0fW0Mmdn+kaYd2Ov8Ay+e4q0P29/AruyR6HrszL94R3WlHb6ZzeigD6Wor5qb9&#10;vLwUIy3/AAj2vLggYe70kZ/8nqjvP2+fA9nKqPoWt/MM5+16Uf5XpoA+maK+bLX9vHwPeA+ToPiG&#10;YjqIX06TH123hxU7/tx+DY8CXQPENqzfcE62nz+uNlw3TjrjrQB9GUV84t+3R4IWNiNH16R1+8sc&#10;ducfXMwqa1/bg8EXEe5tG8QRexitv/j9AH0RRXgEf7avgR8brHWoSWCgSRW4znqRiY9P60Qftt/D&#10;maRo8aqrLII2H2eNsZzg/LIfSgD3+ivBLf8AbU+HtzJOqrrBET7Mpp7Pn/vnOPxq9bfteeBLtJTF&#10;DrjeWu4/8SqbH54oA9torwyP9sXwHLp8d59m8QJHI5RQ2i3BJI6/dQ4696kP7Yfw9Sby5B4gQkAg&#10;/wBgXhz/AOQ6APbjGXRsHaxG0HGcZ618jeJNTnu/20IbOEJFDHrGjR7FXqo0/V3dyfrGi4/6aZzx&#10;g+qH9rX4fgpsl1xndTtT+wrsZ6f9M68St/Euma9+0wNc02W78u91PSre2nu7Ca3JPk3ryMqyKN4U&#10;IEOOnnAnHAIB9k6dKZ7SKVl2OyJuXOcHYDj9atVDayrLCjKNu5Q5X+6W5x/KpqACiiigAooooAKK&#10;KKACiiigAooooAKKKKACiiigAooooAKKKKAEKg89G6Z9u9JJGJIfLyyf7SMVP5inUUANEa7jndjA&#10;Aw7A/ic80FAPulwfd2P9adRQBFJAJSm9UkAOSJF3flk8VHDYQwAiJFhBYsRD+7zn1xjNWaKAI5IV&#10;bpnO0rlmY9ce/tTDaI+N4BIULnaD0/3s1PRQBDBbi23+VtG/k/IBz/wECnCNju3sCD6Fh/WpKKAI&#10;EtI4N3lKE3/fyWOf1pq2UaFiFUbvvfe5/WrNFAFZ9PgKkLEFJIJyW5/WnPZxSBgVGGxnr2/Gp6KA&#10;IWtYmmWTYMAY21FcaZbXBYvDE+enmRh8fnVuigCgNB00KALC1z3PkJz+lDaHYlCq2dsoJBP+jpz+&#10;lX6KAKR0TT95ZbC1UkYP7hOf0pV0q2Q4WCBIz95FgQbj27dufzq5RQBRk0m3kGWhhaTu7RAfTpil&#10;k0q3uFiFxa2k/lZ2F4AdueuMk46D8qu0UAVH0mylCiW0glC/dDwoQv0+WmtpFmEKxW0EOSCdsKc/&#10;pV2igCnJpcEj5MURXHQxj+mKQaTbeW6mCMFsZKgjP15q7RQBnpotqigeRE3+8GP8zSyaNayRNGYI&#10;wrEEhQRnH0NX6KAKr6bbloysMf7sYXeC2P1pi6Vbrc+d5EG7BBIQ5P61dooApw6XBA5ZIo0JznYC&#10;M/rTo7FY02qFAySR83P/AI9VqigCqdMtXUq0IKnkjJ5PbvUR0e3Zi7RRO54LMrHjt/FV+igCpHpk&#10;CRugijAfGdoIz+tIukWiJtECj1+Zv8auUUAUo9LhhWRERFjkxvX5ucdP4vepUsIEQRiJPLAI2kbv&#10;55qxRQBnjRYBF5YVAoOV/cpkevapl023RFVYlG3pgbf/AEHFWqKAKpsI5CPMVX2/d+8Mf+PU6Syi&#10;lADRxsB03AnH61YooArJZqBhlTaPuiMMuP8Ax7ml+yKpBT5fX5m/+KqxRQA3Zkclsj0dh/Wo0twr&#10;MTwT3jLKT9eeamooAjMKkY3Sf9/W/wAaVoxklSwPu7Eflmn0UAMCccsxPfDMP60pjUqRmQZ7+Y3+&#10;NOooAieElVCuwx1LOxz+opEhYNlnLcY4Zx/7NU1FAEItyqgB2HJ/jf8A+Kp8cZTOXb/von+ZNPoo&#10;AY6M2CsrqR7j/Cn7m4+dsfh/hRRQA2VDKu0yOBkHjA/pS4YOWDnkAc4OPpS0UAMWMqxPnSnPYsOP&#10;0pw3DpI/44P9KWigBDuP/LRx9Mf4Um0nGZHIBBwSP8KdRQA3ZnO47/mJG4A49qjkidiu1wgHXAI/&#10;kRU1FAELxSMmBIB9d/8A8VSmEseXI5U/KzA8dutS0UAReU6s7JIcsc/OWYAeg5oNtHjAUheuNzde&#10;/epaKAIfsyr93A+pY/1pr2aSY3qrY6fe/wAasUUAU30y3fhoY2HowJ/rSHSbZ0Ia2t2z/eiDfzzV&#10;2igCl/Y1isQRLO2jG4M22BPmx7YpP7GtC0hNvDhjkAQpx+lXqKAM6Pw7psRkK2cOXxu/dqM/kB61&#10;BL4O0GbJl0axnfsbi3WTb9Nw4rYooA52P4e+HYjIY9E0+Hzceb5FssRfHTO3HTJ6561OngzQ1Tyz&#10;pNkYx90GAMR+LZrbooA52f4eeG7lQsmjWbKHWQDyE6jp/D70XPw/8N3kwludC06dgSQWtUyAcccD&#10;2roqa1AHMN8MfCjvuHh/T48MG+S3TkjPXj3qK4+E/g+4SRJvDWlXCvu/19jDJjdjONyHHSusBxQT&#10;mgDi3+DPgiVIkHhfSo1jUKPJtEhz9fLC5/HPt1NQyfAzwDOALjwnpdwn92WHfj6bicfhXdA4oJzU&#10;knDQfAz4fWzh4fBehqV+7vsUcD8CKim+Afw8uZZJJvBuieY+MmKyRAfwrvgcUbqYzzo/s6/Dg2tx&#10;bf8ACJaakM+PMEUIQnGccj6mks/2c/hvp6QLB4S09fJzsLxByM+7A+lejbqUHNMZwN18BPAF1kv4&#10;W07fkHcIFX/0HFR3H7P/AMPZs58KaeBxgbDxj8a9DprUAcCPgJ8Pi7MfClgcgDGw/wCNQ3H7O/w4&#10;uJ4Zn8HaRJJGGUGe1WX5WxuA3ZxnA5HpXogOKUHNAHnFt+zn8N7aVnHg7R2JG3mxi6dh93tz+dP/&#10;AOGefh35Bi/4RTTkBOSYYFiJ+uwDP416LRQBwsfwP8DQwRwx+GbARp0zGSfxOeaUfBDwIfv+FdLl&#10;9PMtw2PpnNdwTik3UAcO/wAD/AeML4V0uIdxHaoM/XINOh+CvgeIEL4X0px6S2iNj6cCu2JzQDip&#10;A4ib4I+BbgqZPCWinb0xZIKmi+DPgOEfJ4Q0ZT6/Yoz/ADFdjuo3UwOQb4QeC5OJPC2jsB0AsYhj&#10;/wAdpV+EHguP/VeGdLiz122cXP8A47XXbqN1MDj3+EPg18b/AA5prY6f6HF/8TSp8IPBQjdT4X0l&#10;92OXsojj/wAdrryc0LQByifCPwSsar/wiWiHHc6dA380NS2/wv8ACVo5Nv4c0u2BGGEFjDHu9M7U&#10;Gcc/nXUUUAc5bfDzw5acx6NZB+RvNtGTg9vu0tt4A0Czglt4dJskt5Dlk+yx8n/vmuiooA56P4f+&#10;HYim3RrD5M7c2sZx/wCO1C/wy8KvM8raBp8jv1L26n+QFdPRQBy7/DHwqyFf+Ec0k8g/NZq1TwfD&#10;3wzAzlPD+lx7gAfLtEGcevHvXQ0UAcvd/DLwpelTc+HdLuSudnnWML7c9cbkOO35VAvwq8IDn/hG&#10;NFLD7pGmwLt/JRmuuIzSEYoA4+f4R+DLhMP4T0KRz1aTToz/ACAqB/gv4GlRFfwf4fO3OMacgrtq&#10;KAOJj+C3gaISeX4S0SJmQrmOwjGPfkGmL8EPAijI8KaT5h2bmFqq7iueflx6mu5ooA4CT4B/D24X&#10;/SPB+jzHczAvaI2M4/vA+naoZ/2dfhtc2z2//CHaRFE5DMIrKJSxHT+H3NejAZpQMUAeZ3H7Nnw2&#10;uXYv4R0zBChVW2RAuM/3QOvvRJ+zV8M5Cx/4Q7TAGABzFnp+Nem0UAeTr+yv8LVff/wh+n78g52H&#10;p3HXvVzwv+zt4G8FatbapoeiwWGpWkkktvMgJCF1K8rnnAJx9a9MooAjii8uSds5Ej7wMfd+VVx/&#10;47n8akoooAKKKKACiiigAooooAKKKKACiiigAooooAKKKKACiiigAooooAKKKKACiiigAooooAKK&#10;KKACiiigAooooAKKKKACiiigAooooAKKKKACiiigAooooAKKKKACiiigAooooAKKKKACiiigAooo&#10;oAKKKKACiiigAooooAKKKKACiiigAooooAKKKKACiiigAooooAKKKKACiiigAooooAKKKKACiiig&#10;AooooAKKKKACiiigAooooAKKKKACiiigAooooAKQjNLRQA0jFAGaUjNAGKAEIxQBmlIzQBikITbR&#10;tp1FMY0jFAOKUjNJtoAUHNBGaAMUtADSMUA4pSM0m2gBQc0E4oAxQRmgBCc0AZo20oGKAE20badR&#10;SAaRigDNKRmgDFMBNtBGKdSEZoAQDNKBigDFLQAUUUUAFFFFABRRRQAUUUUAFIRmlooAbtoIxTqQ&#10;jNACAZo20oGKWgBAMU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OKTdQ1JQAu6lBzTaUHFBI6kJxQDmkagYbqN1JRUiF3UbqSi&#10;i4XF3UbqSii4XF3UoOabSrTGOooop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ud8c+K5vBmg&#10;3eqx6PeazFawSzyRWQBkARd2AD1zQB0JGaTbXivw3/aZtfiH8H4/iT/YLaR4bm3NA15fxpI6puDj&#10;DBfm3KVVQTuOeR36v4S/EfXviZotjrN74LufCmm3cRmjGpXsbXBjJ/dt5SA43AZ5IwMdaAPQAme+&#10;B600qyscgBexz1qJroxSJkLn5yYwwJKgZ3fngY968S+G37Rlx41/aA8c/DS+0UaffeHdPt76R473&#10;zgC4y0ePLXGA0fOe/QUCPc1pSM0yKTe+MAZAIBPzYIyMjt0P5VFJdhd6qFLqGJLNhAFI3ZbBx970&#10;7GgZPto203zGBfKEqAWUoC24AA8e/OMe1RvcvsJSLB2ghZXCncSAFOM46/y69kIm20ba8Pf9onWr&#10;f9oDTPhTceCoY9TvNL/tZryPWN6RReY6fd8gZPyZ6jrius+NXxR1P4V+CLrxJp+iWOuQW/lhobvV&#10;DZMxeaOL5SIZM48wn8Md8gsFj0Jw+QsYVnPOGbAx+RoEke4AyoO2QcjPpXGeJNW8aDWPC1vo+k2M&#10;2nXdy6a1cC83NYxCMsjqpQeZuZdmMrjcDnsRta8XL8S0szpunQeCUsd73JuN1w9zujHliMLwBvzn&#10;POMYosFjskYs7oyMjL3I4P0PepAMVFCSibWfLbnwrvliASBj8BQlyGYcBQQcKxw5I7bf/r0xk1FM&#10;jlWQsFIO3g4OcH0p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F41McfhrU5JWVY1tJjJlyh2B&#10;dzDPbO3H459ju1yvxK07Udb8H6rpWlrYtd39pLbL9unMQG4YyCFbPXpx25oA/Of9mH4pab4Q+G3w&#10;f0bx9oVm3wyCXD2+oSN9ohW/W9uX3zgpxtFzGAM/wk98D9Gb6+e58KT3OkXlhPJcadJ9j1BXXyRh&#10;TtkLDAEa5567f9rJrw/4Hfs2XHw6+BVz8OPEtj4e1u0Z7qeJXmZkUyYwMGM42kE5B5z2xWV8Mf2Z&#10;fHPgvwd4k8D6z4z0nUPBWt2M8C2rRSK9qXBCiI7+NuevQ8ccUAeAweP/ABN4Tl+G2o23ieXxTrlx&#10;4vGkax4g0q5aTSLxJyUFvbOygyeXjLnaoGVAznI9Di8JRfEv9vn4s6LFey6BbyeHLLz59Pk8u4nm&#10;a3hLfN2GHjGP9n3401/ZE+I1x8MfAegXnijw99u8F6pHdabJBblZJ4kcFTM4IDMoHBC/xHJNdtcf&#10;APx14Y+Pd78TPCmoaDqeo6jp9tZX1rezvAbgpbrC7qwR9uDGj4wc5Az3oA8z8D/Fv4iyfCH45+BZ&#10;9ftLHX/Al+NOsvFOpTbI1jYjKO3OXRduCPvbiOOKp/Cb4matpX7RHww0rQtU1XUPCnibRnj1CTVW&#10;IhvbqMkTSwhucZK8EDO8c8V3WpfsQC5+DHiPwzaeJYZfFmuX6a9qesSoz/aL6OUScDPyKRtQ53Zw&#10;DgYxU8n7P/xLuvjF4E+JXiDxL4ca98Oaebe9+yW77UtMszBIeBuwcbgR06HgAA85l+Jmp+NvB/7Q&#10;194h1q40PxZ4X1uebw5YyyPDLbiJZDbFYRKgYSFCvJYd8cc/UH7Ndn4iHwn8O6r4p1q/1TVtX0+2&#10;1C7TVXgYW80iB3EflqCAScYYtgoCOpFfMnwy0HUfHniTxP4m0L4ieD7KLU9alnNp4hs0utRFvFKr&#10;Fn3lSRjIC4AG88mu51/9qjxF8IvAFtY63Db+LviZqV/NbaJYafCIUmtt/wC6maNAdiqsijBJzg8j&#10;JoAb458aaF4Y/wCCg2gy63qmn6JZW3gx1kutRuo7VFZpXYbZHYb+/GBjj1rvfj18RfDnjb4E64PD&#10;niTStY/48F/4l99Bc7/9Mh+6EZsHr19B748Xj/YP8WfEq6h8d/EbxbDefEK5SMS6c5lSxECliImS&#10;OQE5349se9O+KX7EV1babeeI/CjaB4J1XSLb7aun6JDcPFdmJlkKymSYjPy/KQoxls7uKBna/tS6&#10;zrOgfH34Hx2WvalZ2ut+IFtZ7RHwkkKS225doxw3mde209c8SfDzU7u1/bw8ZaCutXd5p0PhmPUX&#10;064ywS4uLqNg6LngKrorHt5an+LjxzSvizeftUa7+zZrsSr/AMJNpPiKRdYtof3gt0heJ2kc4G3f&#10;swBjsTnjFfTml/AbX0/aU1/4ntr0MVtq2jjR2sEsNskapJCdwn8zo3k9Nn8fX5eQR8mfEf4g63pf&#10;w71nV9L8T3+teM9J8Xx3MviO2kKaTDbzSllti4J5ABU4Bxt6DOK9a1e61DxZ+2nonhq413UV0rU/&#10;Da6pcSWjFYA+0DZFJkdc5ztHbiq8X7D/AI0s/g3e/Du28V6bDo0OtJq9itnZFHclsuJCZCCeF5Oe&#10;p6d/VLD9nfxTH8a9F+JF/wCJ9PudQ03SzpqW6WJjWZTtz5hEmDt28YA+8aAOW/Ys8VX9n4r+K/gC&#10;4v5r/T/D2tAadPfzF5ZBJ5hcb8fNjYn0/GvqxGJyGXa46gcj8DXifwh+AusfDT4leOfFsviOyvh4&#10;qvI7uexXTtqw7A+FjbzTt++cnHPHHFe3bg3QY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QCQe&#10;DgdxRRQA07+NsjKMg4wOnp0pFR03HzWYliRvAO0eg4p9FAESwbFKrLIqk54xn+VK0XmKQ7s2eh4B&#10;H04qSigCKSJ5SM3Eqgdk2jP14oMAJUh2BA25wpJX0PFS0UAeYeOfA3w58FQav8Qdd8P6VEdKtJrq&#10;6v2thvWBELuoAwCSqn6kAd6+d/2Fvh3efE3xF4h/aB8ZwD+3tVuprDQLVRmCxsYndPk/vZbIDALk&#10;ID/Fx0H/AAU18W3+jfs+6d4f0vm98V69baQAG5wI5p1O3+IGSCFCvGQ/WvpL4c+CbL4aeCNC8Jab&#10;tGnaLYQWFuoTB2RrsUnk5JVVye5ye9AG+lt5aMqyMm7lmX7xY9Tk5/Ko7u1iuLR7e6P2mCUqjRyg&#10;fMCcEcY9RVqmmISkeoII/Bgf6UAfEPwM8PWvw4/bx+LPhnRbeG00O98PLfmCGL5oph9ldNgzxxeS&#10;A+u0Hvx9pXF9btdmya8ha64c2xlAfYOCQvU+v418FaZ8TYfC37Q37T3xhSRW07w5pkHhu0TP+uvm&#10;jijjCv23S2sa9DjzR12/N5rdeHvFXwv+Gfw7/aJvtf1a/wDFuteJGn1OC5nJgGnXMcs9ugHQblii&#10;XOP+W44+X5gD9SBHGspMcUaMFBVgnY08RRqMLEgHXkZplvcLdp5sciyQNyhUdsDv3z1/GpaAG7QO&#10;iqv+6MUoGK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rMF4BG8/dUnGa&#10;ViVDMR8iqWJ7/l+dfN37bHx91T4P+BdF0jwvEs3jfxddDT9JjA3MikqJZMY/h8yP657YoA8x/b88&#10;RWNz8Wv2cdHNzbXNwvjGC5uLNZsoiR3NoxLtjjKh1wR/GfTB+2LKTzIFyQzqNpkH8eCVz+OM/jX5&#10;K/tk/s+/8KA8P/Dq7vNVvdX8T6mt9datq1xKQFuka1aDy8k7cFpRgHnPXivp39kz9tTwha/DLwn4&#10;Y+Ievz6T4vjg+zPdanayRQ3RDsVZZMFejAcnsPXgLSPtOSRYkLO6oB3c4H5149+0z8a7b4NfD28u&#10;vMca/qEb2Gk2kPMk1xJgKy98KcE8dxWJ8YP2t/DHghYdJ8OQN468XXqldP0rSf30bScYZ3UHaq7g&#10;ScVh/B39nzXdU8Wx/Er4u3Ees+OJChttMhcvYaWpJ2+WDwWAxngfdFArHyz8dvhtrHwe/Za8I+C7&#10;wiXxn4/8Ttq2pOFwzSxxNPGpGTuxKsI6jBbpX0l+3t4WsfDP7GOsaRahYtN0ubRrW2TbzEqahaLH&#10;zntEuz6E/SuQ/avkfxb+2h+zv4TX5YoJZdZkJ+cE/aIZCpXjhlsHTrx5pODtw3Wf8FKdXMH7L93Y&#10;BfNudV1bT4IYgcGaZJY7hEH++Ydme27POMEJPof4V3L3/wANvDF442m50y1lwTnkwIP6Z/GuqrG8&#10;JaT/AMI/4e0zSVl82PTbSKwD7du4xLs3YycZAU4ycZ6mtm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Ju2ttYJxyxGcfhXzR+078C/EnjL4o/Dv4keDltNQ1TwjJPJLoN&#10;/IYftySGHmKTDBCvlnOVP3hX0vIN+1QcNuDY9QOtfGXx5+Lvi7xv+0cvwYh8TTfCzw49qLiTXyAk&#10;mogjmKBzjZjoSGP314oGeZ/8FT/FGl+J/DPw50yW/gN+mpyS6joUMqyTxDyPOYFweNpt9mMDPmA9&#10;sV1sXwT+KH7TPhnSbDxRb23ww+GdpEoi0+2hjlvpkiBAeRyFI3AKQABjJ+9XHftx/sv+Bfgp+ybf&#10;X/hqw36u+q2r3Hie9kM91Lv8yLc0xbP/AC2JGBg9OM5r6o+LP7TPg74EeAdA8ReJ5Lm8OqtawR2F&#10;oFln8t1QOduRkKrs5OOcY46gKPn/APZH8PWv7P8A+1b8QvhFd2dpcOmnx6rpWu4xcGJTGDG+d2N3&#10;2pec/wDLM8c8fdyl7dHBgBVMuRCoBc5GMLk5PrnHavjj9kbwr4i+Kfxi8TftD+JtK/sqHxJZxWmh&#10;WV2Qrw2jxxNlsH5irQwqOBnzGP8ADg8R8HvjteXvhT9qD4sXvim9k8N/b5tO0CQSkxwbDMY3gB+7&#10;5iyQMRzjA5OKBHUeLEbX/wDgqX4XhJBXw/4UikZOuF/0rLn+7k3AHf7nvxr/ALS05+K37WHwd+F9&#10;tia38O3a+MdaBG9FiiaHygy++xhnP8fTjn51/YP8YmH4v+KPiN411a5uotF8D3F3qOp3/LsjSxFU&#10;Lk8sFR8Dvk19M/sTeG9R+IHjH4lfHTXoNkvi/URaaIkwLSJpESfuwScYDs4OMceX3zwCZ9YafFLF&#10;DtmcSTDaJG9WCgE/iAD+NWqZGpVfmIZjyzAYyfX8sflT6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n61rdtoNslxdl1gLbWZIp&#10;JCvBOcIrHt7UAaFFeT/Dz9p7wB8UvEkvh/w7rUd1rMCl5rSZWt3Ta21wFlClyGDDCg/dOcVtal8b&#10;vC+k+L9O8L3ct7a65qIZrO1uLCaPz1XG8qxXB27lzg8bh60Ad9RVaS6kjnSL7NISSPmLoF25wSPm&#10;ycZHbuPWvPtd/aH8EeFvFuleGNZ1VtM17VZVjsrOe1nBnDSOilW8vBzs9e4570AelUV5l4f/AGiv&#10;BPiL4lzeAINRlXxbDGsr2D20qYUwxy5DOq5GJR09OcZFekmZApfenljBJ3dPwoAkoqCW5WM+q7S5&#10;OGJCgE5wAf8A6/PpXluqftO+B9Jv/EtjNc6g934bkEWqiDSbuaO3fYjkF0iboJF5OM5oA9Zorw1v&#10;2zPhq/hmXxHa3Gt3mgQTi3uNRi0K8WKByVUBi8a92Xpn/H2mK8W4O2MoWwMB9y5yM45X0IP40AWa&#10;K86+M/x58K/AXwxDr/i17220yW4W1EsFsZMSMcDOOg5612dhrttqOnWl9C6yWtzbrcxuhLF0bGCo&#10;xz1GfTIoA0qK8k8M/tN+D/FXxTk+HNobuPxjbr5l3p88JT7OgghmYsT6CeMe5Jr1czjYrqrujAY2&#10;Lkj6igCSio2lDErC0buOSGbaB+hpPPQqGV42QZLsG4UDrzQA91LgjOAVIyOo9wa88+LfwD8G/G/S&#10;EsPFunG/EWPJukbZcQkdSkgGVzxn1wK9AWcFCxUnJ+VU5JU9DjtStIUfaVxgbmLcAD1Hr/8AXoA/&#10;PH9rf9jdvhn8AvFmu6Z8QPEGqadam2UaDqzm5s9kl1DEG2lx80SuzA98Y461xOofs9+H9U+H3wl1&#10;bT5bzUfEHjfwXrGpSy61dvcrZyNoYaPysABRFLcqMY+YqPu19m/ti6vY6r+z/wDE/wANNIBq48La&#10;hqy2w+ZxBboG83Hb5in+RXz3+xV8S9O8f+Ivgx4Ss2u01Pwh4Q1lNR82MCH57qxjSNcj5/3cbDII&#10;27u+aCiD4XftBDwn/wAE+vCA014bzxprklx4V0KxhkaSV74TSwxyAnkhfKjlPHAIXPO6uR/Zp/Zi&#10;8c+OvC2mfDbxlpU3hf4Z+HNUubnVEZCja7O7xLCqjjARUK7stnbnA3YHtifs5/Cr9k7xJN8S9RHi&#10;DVbPTX86zhZRPa6TPKUhaWOPICs7oW/4Fjtk98v7aXgOXRdI8QTQ6vY+HNSuRbWmr3lpiAbJ445N&#10;5BO3kk5Pp04oEfIP7Pn7K2m/E/8AaE+KXg2XVb+DwL4V1q3lutPVTtvk33AggZ9wwqmJyRg53jgY&#10;5/TrRtPttK06CzsraG0s7dRFFDAgRVVeBgD2xX5+fsT/ABistC+Mvxg03StG1jxPqXiTxhc3El1Y&#10;BHt7WxjllKTSyuyqgIlyFzz83PHP3zqniNdK0d9S+yTXdquG2WW2Vgn97g4PfgE/WgRsUV5x8E/j&#10;v4e+PWi32p+Go7oQWcscUi3UYRgXiSTkZOMb8fhXoksqRRmQ7ii/eKrnb+HX8qAH0VAs0hkMbRhX&#10;PzKS3ysvrnHXpxinmdCwCnI7nH5UASUUnI64B9AaRnCj1Y9B684/rQA6ivJtS/aN0lPGev8AhbQv&#10;DXiTxfq+gDdqcWi2sLLbjaSo3SyoGZiCAoOTg+nPQfDf4w6D8VbzW4dBM8g0aWO1vmmUIYLlkDvb&#10;suSRJGCu8dBuGCewB3NFeX/F/wDaE8P/AAS0cav4k0/WE0lZ0t5LuC03IjOwVepGc5P5Vp+Dfi/Y&#10;+Ofh9b+MdO0rUV0e4jeaN7nyocRqzrvbc4wPkyeuM96AO9orzb4QfG61+M+mT6ppHhvXNP0uOaS3&#10;S71SGOITOhAJjCyMWjOflfvzxXoaSyOBtRS2BuXcRg9wOOcUATUVDc3K2jL5pVE7sSevYAAc+/TH&#10;FKZHXgoGP3sIc5X1HAz2/OgCWimRuWJDLsbrtzk7exPp0NP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3sEk0Q8mZoJeVVxkgEqQCQCM4JB/DtVis/XtWXQ9HvtQkjaWOyt5Lto0+&#10;84jXcVGeMn3NAH5ufGb4J6vF4FPxo8Ei/TxPYeMNfe7FmomfA1u8aFsMDtjRWZX2kZAU49Pb/gp8&#10;f7L48fEr4Ta04urfXNP0jXI9Wtd+EifdYL5pUg4R+SmNv3X69vUvgEs0HgDW9C8S6XP4fI1vWLlY&#10;76eDdc21xfTzBv3cjlVxIVKsBuwCO4HlHw0/Zsf4S/tL3/iLRb2G7+Fmp6DemW7+1IDZXTS25EUr&#10;lgQh+bYFU42vmgDirv8Abl8V+LrTxF4i8KxWmk6Bo+pWNtY2RsTLPrCSMWuSZCD5ewCMDC8+Z7Vg&#10;/HnxjpvxI/ax/Z28RwRX1obpdNu5ot8wKZu5gEwSAMHdyBz3rW/Z68EfEr9lb4h+JNGXw1H428K6&#10;tGi6Nerd28FpPNGq7CJCzmPduOSV4wOvbQ+NXwx+IfxJ/aS+E3iyz0W4vrXw5DYx6yYL21ihSWOe&#10;SWRYvnG7aHC5xzgHA6UAVfDKX8v/AAVA8cfZGunuLbS3itrq5DTJBnT7MkhCeckqOorsvgD+1j4t&#10;8W/Enxf4Q+IN9aeHbvRrGZIUaw4aaMO8sjNvGfLRY22/xeYeRjnM8J+BfF1p+3Zq/wAVk02aHwFq&#10;Ucts91cahboVZLa2hOVEhyA0IbtnOO2ai/aD+CNj47/aJ+HGraBr1lBo3iSaeLxA0cisWEKBpGDK&#10;5A85D5ZBxtwDz0oA+k/2d9e8X+Ovg/4e1rx5bwW2v6jbGa4itsx7Y2Z/LUgEcmMxvn/ppjHGTzH7&#10;UfhzSfCv7PHxe1WG3NtPqGjXV1eSWseXnnEKKGJYtjiJQB/MivV7HX9H0q2jhGoabBGiKgijuBhA&#10;FG0fguwfh26V5t+0nfr46+DHjHw34eRdcvdU0i4tFW2vbeJIpH2ohdpZF/vMRjP3TnGRkA8a/wCC&#10;dng3TfFX7LetaJrFtcXGlXfiO9MtrcMUOxfLCrlNu75ot2e2ce9WPix+0r478C/tT6F8NvD8Fjf6&#10;bqS2ciRzwOsm+ZZQMyMzZCiEdAM7u1dT+xD4a8SfCL4ca14a8Z2DWF9Hrl1PBcNf2ksUsbhXypSU&#10;nK78EHH88cV8U/AHi3xb+174S+IFjpFrdeFtFNtbzyf2jbxu5QyYcfOePnPHt15oA5D9oH42fGb4&#10;WfB8at460vSrnULrxFNBBYz2a3UBtUill3bOOgiAz/00z2wfR/ir+01rtp49+DPwy8LW1vp2seKY&#10;rS91K8EOFs7dg0ipFH0+dYJ2PzcCIDvwn/BQHwBr/wAavhxpGmeDFtZNW03UTOZ7rU4IY/Kkhlid&#10;DljyRICP+ueO+Rx3xb+FniWL4o/Bf4leHbePVL7w3BbWOqaC17bJcIEDqpVzJ8wZJ7hR8vHXnOKA&#10;Of8AhiNRh/4KWeK7XWpVmvBp09pJdxr5Ul062tl8wHIy0UUJC548wjJxzr/Fz9qz4maR4B8SeJpL&#10;e+8B39n4nitdP0LU7RRdXNmzJG3yh8kDAYMQM7zj1q74G+GfxJh/bM1r4p6voUek6NqEVzFHFeal&#10;bBopHiijjkKhyWKJEi44zXlcnwJ+KXiv4afE6PV9O0jUPF+q6xFcW/iC91mH7TdRWsruqKGciMYk&#10;xkZ698CgD2n4+ftZ+PPh9o/wr8V6RFbWvhrxRptteXdnPZ75YWcQl8vkcDzT2HSpoP2wtZg/aktP&#10;Beoarp3/AAglyFMWoLZ+WrAQtIWzuOQW2rjPHXnpWv4t+Ft34y/Y10TwpfSadp/jnRPDsdtapLex&#10;3hkljt8FN4K43+WDnBxjvivOvif+yjea98KfgZpekXVkPEWl3GnWuvXHnRq8UUiGW5lJLjeV2BQn&#10;Vg2cjHMgep+IfjV8UtB/Z0n8bx6Q+t+IL6/mlhh0+0wbDTg7BXYZO8BVzn5etcx8N/2mfF9n+1jY&#10;fDO+1mLxRoWqWSTQ3v2PyAjmze5bDbmyQQFI4x174rf/AG1NM8a+Mfg9YeHvhHqCWyK8cN/HZ6rB&#10;bO9nynl7tx4OHJ45rzPw18JvGOhftceEfGwstJtvCEdnHFLB/bFvi1Is2t3IYHLMd+48DO0D3pge&#10;Yw6V4z8e/tLftB6PP46aXWbTw3rFld3NxZ5in0xNkfkRxeZhCDIpLbj90DHetH/gmZ451Dxh8XNH&#10;0+8to47PTfCuqXVtKkIR2Nxf24bc38fEC49MH1r0rSPhP4k8P/tYfEbxZBcaRc+EPE1lqFp/aguo&#10;meFZwsrqUVjnmFVBJGc57YryX/gleq+GPiD4r1XWJra0sk0tLKNri7H+jb7ud1jQY+bIj56dqRSP&#10;sD9vW5Ft+yj45lni3hVtGjjVSTJIt/EwTgjGQmM9t2fY/BPhfUfFHxv+CXhD9nfwNphuntZLzU/E&#10;ckqmPMcl/wDu0DHOzy/tbHOTu8kcDPH3r+1bLbfFj4Ha/wCFdBvLC9v7/YI5pNRit47WUTCRS5Y8&#10;424/PpXzv+xXps37P/xy8Z+GfGF5pjavrOjW13bX1rfxywStE8skieap+QnfGMEc49qLgeVfsv8A&#10;xL1z4ReHdN8BeEjbaf4w8SePPsFzqqWUc1zDp+22RVR5AyZLeYdzIw9u9fV3w9+P+uJ8cPij8F/G&#10;moNrsml28lzpeqvFGtxJEbaCWSOTykRF2/aEAYKM4PHYfLPwF+EGo+Lfgv8ACX4iaJqdk/ijQ/El&#10;zqWoaTLexwXF9Zw3ZXMbOw3FBF6c+YPTn6L8HfD+91H41fEz4x6u2l2Emr2RttF0GLUoGuUWW3hh&#10;aS4ffhSxtUIUA9WGeMliPnn4DeK/Gvww/ZD8TeJvB+q2Wk2Vh4js4ZmWMyzXYlitI8OxYbdu8kcH&#10;OT0r6o8XftKeOLz4NfCHxXoXh6S3s/FMcba5q6MHGkwkxjO8rglyzEZX+CvCvA37PHi3RP2RPFnw&#10;wuJdDHiDUNbs9UtyusW6psi8rIkbf8ufs4x1++f7vPQeN/hx8SLr4OfArwpa3dh9i0G6W017Q7PX&#10;rdLe/jjaIozS5O4cPxjjJ65pCO+/Z3/aF8XeJ/j/AOO/htqWrR+INB0y1vbiz1h7fFy6KYfL3kNg&#10;j942AMdD68efeGf2qPi94/8AAnxevNO1Ow02PwVp4vkv5LLLPskuFWER7hkuITls/LgcHNdR8Mvh&#10;z4t8HftZeNvHl7pujW/hrVbCayt7ax1q3Vow4jKqFz85Xyzk/L94ccc8F8M/gh40+Hfw5+P+k30N&#10;k1x4x01U0wjVLaXyDHNOcSgyDbv+1jH/AFyP4MD7C/ZP+K2sfGX4J6J4k8QWxt9XlaeCZljwshim&#10;ePcPrszjtnHPWvWriby/Kj2k+exiA6HOxm/D7pr4LstK+Mnwc/Y7bRrC+sdH8Y6frd5czXj31vLF&#10;9gCy3RkjAkAPzNHEVyD84bttP1X8L/H0+qfDjwlq3ii9sdM8QXun2c17HNdQny5mjSR0UBvmOHK7&#10;uMZBwaYHxB4zX4q/sc/GP4geJNNtH13wHr+qrdrd3wMttJHJFlN0igtFKjs4jOGU7XyBkV9Q/sof&#10;GDwl8Xr/AMWavpFre6Z4wuzaS63pt6Iw6ssbRxzBo0VW3qhGcZ+QZxxWB8LvF3jP4daZrek+JdF/&#10;4Tbw5da9qFxYyaLqlncXVlaSS7oYJoJZEyg3ONyljgEkLxu80j+Fni74XeEvif4z+G+q+HdH8YeJ&#10;JomsfD9tqMawaakbSbjlz/rGEoLAEj5RigD0v/gpMi3X7L15bSBnubnWtNit4JVz5jm5RcZGMcMT&#10;3+7jvmvnXwj+0MNH8I/CbwB4v0e90z4dy2a313fITnUkaXMSopU/IruVdATvDA5Xbg+4fHLTvFHx&#10;l/Z28OeB7rW/Ds/iw/2ffalq0upxRx280cqyF8KW7Iy9Rnfntg8nrnwh0fxR+zL4Z8CaxrHh218X&#10;+GP3GiX8uuDYVQACUOI+QQzZXt8vJxQB9GftB/FGH4EfBXW/EmiafbXEumxRW2mwwxjyIZZZYokG&#10;FUDaolVgO+CMivme6/aM8d/Dnw98BvHl7r13r9r4yLxa7aXUYEULO9uFWFR/q9vmPk5O7A+7jm34&#10;U8G3+ofs+678J/iV478LSeG7VbYabq2m6x9qu7R1mE0azgqvmkvHgNlcDIweKxU+F7+PdB+EXhXx&#10;J4o0HRtK+HpebU7mG+M76mu6BoHSJVG0kQSZG47dw5NAHZfHn42/ELwP+1Z4X8B+EdcNlofiKC1f&#10;dd24mELXDyqSoY87fJz1H3sdsnn/AIffEz4sa18XPir8MbrxlcTjQIJb2PUWtw8sqwth40AYeUH8&#10;1ectjaODmtL41+D7b4h/tKeD/iJpvi/wpYaH4bitPLh1DVZY5boRPK2NogOz/WY/i6VQ8M+Dh4d/&#10;aA8d/ERfGfg6aLxVp17YxWUGtyjyDO0RLs5t+dnlDA2jO48jHIB6n/wT4+L/AIp+K/wt11fFtw95&#10;qGk6p5EU8v8ArDDJBHMise+3zCue+M98D6lr5P8A2F/hlH8F7TxjpE/jLQfFUl8ba+U6NfNO8aww&#10;LC+9Ci7c7VIIJzkjtk/VqOWd1IAKnjBzlccH+f5UAPooooAKKKKACiiigAooooAKKKKACiiigAoo&#10;ooAKKKKACiiigAooooAKKKKACiiigApCcUtNagA3UoOabSg4oJFJxQDmkJzQDipC4pOKAc0hOaAc&#10;UXC46im7qN1MY6im7qUHNMYtFFFABRRRQAUUUUAFFFFABRRRQAUUUUAFFFFABRRRQAUUUUAFFFFA&#10;BRRRQAUUUUAFFFFABRRRQAUUUUAFFFFABRRRQAUUUUAFFFFABRRRQAUUUUAFFFFABRRRQAUUUUAF&#10;FFFABRRRQAUUUUAFFFFABRRRQAUUUUAFFFFABRRRQAUUUUAFcv8AE3wHD8TvAeu+Frm/u9Lt9Wsp&#10;bN7uwk2TxB1K7lPTjPQ11FFAHyxcfsE6fcDD/E/xtKRJuBluoQdm9mVCUjUtjcRlifbHNR237A+n&#10;Q3kNy/xF8UM0c2/asi7TGVIKbW3DuDnHbpX1XRQB8pJ/wT60FI4gPiD4waRYxHIzXUZWQZYt8uzA&#10;PIAI6YPXPEN3/wAE8fD8/lNF4+8WI8O4QiS4RkjBx/CAMnjk5546Yr6zooA+Ubf/AIJ7+G0REm8b&#10;eJmjwd8UMyRxuT1JUg0g/wCCd/hCKGVLfxZ4ktG8mWOB4LhUMTOMFzgDdj04r6vooA+YZ/2CPC00&#10;sjjxh4tXeykg6hnpGiY6f7BP/AvbmH/h334N+0W8x8U+J5GjcFknuo5UkXupV0PtyPTv2+pKKAPl&#10;2D/gnz4GiWaE+JfFf2OZjI9vHeRRgP8A3gRFx2456VH/AMO8/A+zJ8VeMBKFZVZdRjCjOMEr5fOM&#10;frX1NRQB8tH/AIJ7eB38p5PE3imeVUCN5t5G0b+5Xy+voc8c1HP/AME7vANzsSbX/E06RHdFNLeI&#10;bhD3/eBBkcDAxxX1TRQB8ty/8E8/AUshc+JfFzPgfM+pKxJHc5j5p5/4J6fDuTaZda8UyMO/9oIB&#10;74Hl8Z4/KvqGigD5en/4J7fD248sPrPiYrHu2bdQCEEoyjJVRnG4nmkl/wCCefw7miKNrfitc4JZ&#10;dUBJYKq5+ZD/AHe3rX1FRSA+WJf+CePgOVZc+I/FKOx2IY72NQsY6IR5fOOeffpUdv8A8E4fhpDC&#10;9u+s+Kp7ZlP7uTUEOGP8QPl/pX1XRTA+Vpv+Cdvw4XTzBHq3iaKaRVjMi6iFXIzhiiqM9cde9fM3&#10;7FX7L/hH4s+IPinYa5a6tZ23h/UEt7AR3RjKMZbmM7iPvlfIVh0x5hHvX6ezQtKVw+0AqxGOuGVv&#10;6EfjXk/wI/Z20/4Fa58QdSstWuNTfxdrMmrPHMm0WqszssS/Md2DI3zcZ9BSA89t/wDgnp8NEu2n&#10;mvdemEkHlTQ/bR5crHq7Kyt+GPfrXm/x4/YX8E+APAE3iPwppusapqehQyXa2Ed6FkljXaXI2pl8&#10;YHy989RX3PUckZdlIIXB545I9PpRYdz4V/Z5/YF8GeLfgx4S1Dxd/bdnrc1ms8lpFdCFPLMsskRa&#10;EqTGSJWDKG+baMnjA9Sg/wCCe3wyt5RJFe+IYcFj5cV7GIwTjPBjJxxwCTivplIlRmIHLd+/0+g7&#10;U+mI+ZG/4J5/CxhIDP4hIkUq4N+nz57n93zjt9TUB/4J2fC/7PbxLfeJUSAERquoJhSepA8v2r6i&#10;opAfMFr/AME9vh3ZuWi1fxID/CxvYyyZ+9g+X34/Ko2/4J2/DIklr7xFOWPz/ab5X8wdw3yDPbHp&#10;+NfUdFMD5XT/AIJzfDI2c1pNqPiOa2nga3khN8uwqzKXABQ43BVH4VYT/gn14ES3nhHiTxZGskxl&#10;Ux38QMYACoq5iOAqqB74r6gooA+XLr/gnl8O7uaKZ9Y8SNcoyt9ra6hNxx1AfyuAeM8c4FWD/wAE&#10;+Phg83mPNrnVsql6MHdjOQykZ45IxmvpuigD5ki/4J5fCeJUVk1iZAx3JJegCRD1VtqjP49KtP8A&#10;8E//AISyXLSGz1NYgoSOBL0hI1HYZBr6RooA+dE/YH+EKWRtxpF0xb7ztcnLfXjnHb0zT7X9gn4P&#10;WsKxjRLxyisqSNfyh13YzypGeg4NfRFFAHgMf7DXwhEqPL4ellZECBmvZsnHrlzmpo/2Hvg2k5kb&#10;wmJs9VmvJiPww4xXvFFAHl3w7/Zq+Hvwl8RT654P8PQaFqU8BtpZIZJHEkZZSQwdjn7vHTqetenJ&#10;GEeRv77Z+gwBj9D+dPooAKKKKACiiigAooooAKKKKACiiigAooooAKKKKACiiigAooooAKKKKACi&#10;iigAooooAKQjNLSE4oATbRtpQc0tAhu2jbSk4pN1ILBto20bqN1FgsG2jbRuo3UxhtpQMUm6jdQA&#10;6im7qN1ADqKbuo3UAOopu6jdQA6im7qUHNAC0UUhOKAFopu6lBzQAtFFITigBaKQHNLQAUUUhOKA&#10;Fopu6jdQA6im7qN1ADqKbuo3UAOopu6jdQA6im7qN1ADqKbuo3UAOopAc0E4oAWikBzS0AFFFFAB&#10;RRRQAUUUUAFFFFABRRRQAUUUUAFFFFABRRRQAUUUUAFFFFABRRRQAUUUUAFFFFABRRRQAUUUUAFF&#10;FFABRRRQAUUUUAFFFFABRRRQAUUUUAFFFFABRRRQAUUUUAFFFFABRRRQAUUUUAFFFFABRRRQAUUU&#10;UAFFFFABRRRQAUUUUAFFFFABRRRQAUUUUAFFFFABRRRQAUUUUAFFFFABRRRQAUUUUAFFFFABRRRQ&#10;AUUUUAFFFFABRRRQAUUUUAFFFFABTWp1IRmgBAcUoOaTbSgYoARqSnEZpNtACUUu2gjFACUUoGaN&#10;tACUUu2jbQAlFLto20AJRSkYpKkkKKUDNG2mMSlBxRto20xhuoJzRto20AJSg4o20baADdQTmjbR&#10;toAAcUbqNtG2gA3UE5o20baAEopdtG2gBKKXbRtoASil20baAADNBGKUDFBGaAG0Uu2jbQAlFLto&#10;20AAOKCc0baNtAAtOpAM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hOK&#10;QnNRzytGUATdnrz0pynIz09qCRwOKN1JRUhcXdRupKKLhccDmgnFItDUxgTmkpCcUA5pMTHA4o3U&#10;lFAC7qN1JRTGLuo3UlFMQu6jdSUUDHA5paatOo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E4oBzSNQtAD1IGc&#10;jNM28k569qdSE4oEJto20bqUHNILCbaNtKTik3UWCwfdo+9QTmgHFMYFM96Tbtpd1BOaQgAzRtoB&#10;xRuosFg20baUHNLTGN20badRQIbto206igYgG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xQAtFIDmloAQjNAGKC&#10;cUA5oAWkIzQTik3UAG2lAxSbqN1ACkZpNtG6jdQAbaNtKDmloAbto20pOKAc0AJto206igBAMUtF&#10;FABRRRQAUUUUAFFFFABRRRQAUUUUAFFFFABRRRQAUUhOKAc0A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Wp1IRmgBAcUoOaTbSgYoARqAcUpGaTbQAE5pKXbQR&#10;ipJEopQM0baYxKKXbRtpjAHFG6gjFAGakkCc0A4o20baYXDdSg5pCMULTGKTik3UpGaQjFSIN1G6&#10;gDNG2i4XDdRuo20EYouFw3UbqSlAzRcLhuoL47UbaCme9MYB89qN1ATHejbSEG6jdRtoIxRcLhuo&#10;3UlKBmi4XAnNAOKNtG2mMUHNLSAYpa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nFAOaRqAcVJIpOKT71BOaAcUxigYpabuo3UxjqKbuo3UAKRmk+7Ruo&#10;JzSEKDmlpoOKN1MLA1C0E5pN22gQ4nFJ96k3bqUHFIYoGKCcUm6gnNFgsG6j71JSg4osFg20oGKA&#10;c0E4osFhaKbuo3UxjqKbupQc0hATik+9Q1AOKLBYNtKBik3UbqLBYdRTd1G6mMUnFJuoJzTWO0Z6&#10;0Ejwc0tQQTtIXBTbjGOetS7qBjqKbuo3UDHUU3dSg5o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CM0m2nUUhDdtG2nUUxjdtG2nUUAN20badRQA0jFJTiM0m2gAAzRtpQMUtA&#10;DdtBTPenUUCGhMd6NtOooGN20badRQA3bRtp1FACAYoIzS0UANIxQBmlIzQBigBCMULSkZoAxQAE&#10;ZpNtOooAaRigDNKRmgDFACbaCMU6kIzQA2jbuIPpS7aUDFAhXIOMDFNAzSkZoAxQMTbRtp1FADdt&#10;KBilooAKKKKACiiigAooooAKKKKACiiigAooooAKKKKACiiigAooooAKKKKACiiigAooooAKKKKA&#10;CiiigAooooAKKKKACiiigAooooAKKKKACiiigAooooAKKKKACiiigAooooAKKKKACiiigAooooAK&#10;KKKACiiigAooooAKKKKACiiigAooooAKKKKACiiigAopCcUhfHagB1FND57UbqAHUU3dRuoAdRTd&#10;1G6gB1FN3UoOa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1NankZp&#10;Cme9ADAcUu6l8v3o8v3oATdRupfL96PL96AE3UA5pfL96UJjvQA0nFOQ5zQUz3oVdtAD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rNtoVt1A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JxQAjLuoVdtKDm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IzS0UAIBi&#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1yy5KEsAAChLAAAFAAAAGRycy9tZWRpYS9pbWFnZTMucG5niVBORw0KGgoAAAAN&#10;SUhEUgAABrgAAACECAYAAADLPitSAAAAMFBMVEUxMTFdrFH///8AAAAAAAAAAAAAAAAAAAAAAAAA&#10;AAAAAAAAAAAAAAAAAAAAAAAAAAAjymh8AAAABmJLR0QA/wD/AP+gvaeTAAAACXBIWXMAAA7EAAAO&#10;xAGVKw4bAAAgAElEQVR4nO3dXbLcqJaA0TyOGlEPxX734PxuD6WmdPrBnV2yLAnY7F/4VkRF3OuT&#10;KSFACLGB/Pj8/HwBAAAAAAAAAAAAVfwTnQAAAJDL959f/5r98uPbr4+ItAAAAAAAAABXCHABSOk9&#10;wM6gOgDInYOVtKkAAAAAAGAVBLgAuLtaHaJ1nNbg7d25GfQFftO6PxHvqiy///z6SXunhwAiAAAA&#10;AABxCHABcDU6eD46GFth8PYpD3rTzhZyABCLYDAAIBN2wKiPiTM2mOQKAGsjwAXATfRgYPT5e1QI&#10;0K2mVS8oD/KgogrtHQAA0HF87hPoqom+GwAAMgS4ALjI3GH3fPnLnA+QGS3TmfpmHYwbuRZJXZam&#10;b3TFonSFY2vWrOb9e5We4/Gt2qW74zIYBgAAgNWwegsA1keAC4A5SadSOpDcGrwdSQPWNxuwkHx/&#10;51V6mYMord+rsg5On49vUU962sfeMqJNxcrYBhhAJbRZ9TEJElY8JtABQDQCXABS0ux8VRuI3TkA&#10;sgtJGa/04jsa6Prx7deH5fVXayNavINxO5oZTNT4Hcbe40mPbXHMmXNVvRcBAJDSfvYR6PjP6KTY&#10;kWO0WPR7LPrmnruUAMAsAlwAtkQHDNGqBDJH0ziy4inziq6MaUIOM4MI2gMQkm1Fpavz7j5rGZRD&#10;DloDfpLAcIYJCBppYIWNDs364DGQfXce64l8rW2Qe1hse62500bP8bWfNa3je9zT0nvgaqeAnu9V&#10;Z7n9uuWExZFja/fbpPdNlXdbAGv6Ep0AALBUdRCtarorscjjH99+fRz/i0hDpOM19+bB6xWbD6uV&#10;wR2tF07t1UeriLjfZwYgNI85OrCyyz23it3LS/t+gZxmWVh//v2dynXknf5K11EprUdRK+937rdp&#10;GalzFu2Odb8t07EB4AkruAAsq0Jn3nrrtTO2gvrNKrh19W8a5/KoI1bnOOaL5jk0ZgmOtBGS2Y4a&#10;M6gzIbgllyW4ZaVnJrj2b2vCXrZ6lhEz1n1o9x9mvpdpAlPEO4RFfdd8H/K6H63z/u46tPJq53bL&#10;4tpbz4Jsq6J4dgFYDQEuAGEsO1aVBmXuXlS088diSwQr3lt+jGyrd/W91mc0tzSTpnXkHOdzaXnK&#10;C+96F9VGWF9jxDZY0e2FJ49Z/zPH7A2qXt1vve2A9ZZPFufAuAyDcRUmKr1eOfpNq6o0OWCXditD&#10;fa/SNvSIWr21A8vtCTXT0Xq3u7vnRu4D7UlGrRW1Fe9FALUR4AJgrjWoffycR1qszzEi60tNZMfU&#10;I9h3lK1OrC5TkOtK9PmzshxkrJ7nWdJvMdtba2Xq6GBkljzFnyxmp48ej7qxj5E6NVsvrAP5nkby&#10;QjoQnu094fWibbhCXv2td3Li1b9bT/DRWJ2nWbY71xMA9RDgAuCip8OmsfXFaltoRb9AVsyzlkyD&#10;FqPb3nmWx4pl/7bqC39E3db4ce3Ret76fNbngNV2nRGyDcJAl6RsNbcYW7WNRk5P2xJXb6slMj+r&#10;tHdaiFj13kMjDbu3o1l25ZBM8OkNMo+kY8QudQTAWghwAXAz2mHbpXPVepH0Wr3kfe4I2V7Un0T+&#10;fsNKZd5r1Wu2GiTRCGw9fXZk9uzx8z0TKSLKOrp+aQYfnlR5Zli2e71bEVmcJzrvGZS1sVu/+Ewr&#10;4OLZB/QIkHlcT/ZV929Z0jGqynuJxsShp5X7GZ9nO5i5h736lQDQ60t0AgDsZaQTpdlp2rGT/DRI&#10;9P7v/O8jx6km6uVplfzTdFX/3rJu27krjfySHEMyQ7b3OzNbt57/rdWGPNX16iSDWqPftdDaMlla&#10;X3vrYO9nRo55/l7v59E2U881HI97rheSOmLFKj0V+6pZVgp7HDNTvnvLtHV673dG38N77mfJc+/c&#10;rs2cf0Tl/lhPPjxdX+VrB4AeBLgAuIsIclV5AbPufPYMxlqeP5Nq11otvdk8vSSTt3/LMGgafX6s&#10;R2OgLuI7owENj2AL/qadP6PBTc1zj7A6d/SzWbpVp0VazrzLO7osXi9Wd46YnViitQ3f0988JiYh&#10;BvckgAgEuACEIMg1pnLaR13N1p3tKEflX2sV3ej3tFWuV7w8/Sli66UePStJK6xyqnyv3Fnxmq5k&#10;WuVylC09vSyDZ1UGsK1XIUvra6Y6lSktb6Nb344co/U3D9Hnt1SlbRix2kSEjPe8p5G6WLnevu1e&#10;3gDy4Te4AITp2X97R+xprdvxz7Y9VnbkzTq8tyqaPUZP2/f0GenvdklVulcsnikzx+z9bqU8PsrQ&#10;v5mp46178f03j/KJrgPSQJM03bN1RaNty8wyKODxu1kaotJn+X4iWQEUXc8z1ZN3/dXIq573pkzX&#10;fiV7+lYWfV8C2BcruABspXKHt3LadyQtLwJyGJW1bdCoy1mvLdLoyhGLQNQqq0y1VxHeHUe7Dc+y&#10;8tF6tVL09bVop68nwJ+l7KtqrZ5/KgPy/JplO71bH2Cmjmm1x+d/u3umXf27pN/X267NXp/G/Vv1&#10;WfWk+mphAHgjwAUgDc3BJV7+8Xrl3KZj9OWNenyNl6sYGqsLrI59Z3YrsUp17ZzWkbQ/5dPI7z9p&#10;86wXkvbWu89xtY2vx3nuRNaNXXgFTqWypKOX9D63SAtgLXPd9WrXovJgt2di5roGYH0EuABsp0Jn&#10;szXQ6J0e9Ksy+3fHemT5mynodxUwyTAzN/P5Rs5PsGGOZ9mOltHT9p46KfI57g607j9JGWS497PX&#10;ydXq9mrXs7oM96gVjWuLXsk2ctzd7r2V6y6A2ghwAVha5QHt3TrMnq4Gf5+24tJY6aH5exyttErr&#10;98p17n1tlduEK5arW1bLq9WscL9ab020+4BUxEDjbu3DLnWppdoOCqP1dLd6DX8V7pujne6Jna71&#10;SZVJnAD2RIALgLmsM8l70pQ17VZ2utbXaywg1PqMZaffYwso7xeTyIHnHV7CrGe579JWZN821Oq3&#10;nTSPOXKeTHmrqfr9Mhq8GN0ac+T3XDLSaCeZmDLHIx8kZeTxO20r14EVr82qDK3aUYtV95XMvN95&#10;1l/rcz29t614nwKo55/oBADYx/efXz8jBkt/fPv18bTipSdN7/8dsQ3WTi8RVVWb0RZdp7LOnH5q&#10;DzKqujqllb7jdUVeS/R90mvkt5I0j6kxMSCCZZ3KeL0WPPsm1drls+rpX9FM3aU8bVy1KceV97u0&#10;rVZ66q13HlvcR9rXUO39TmKmv7dKHgBYAwEuAK6iXlBGX45WfZGyeDHPMhidUcb8WKVuz+btXZvA&#10;4NXfNPOq5/MeM953Qx70yxqAl7Bsy97Hznz9wNHoIG22ur3b6q2Wiv21VXZheBKVFu37Y4fg1gzy&#10;AEA2BLgApKbZeao6A1A73XcvhJJz3P2OlcULheSYI99pXf/oAAgd/3FZ8qzioMlbxFaTVfNqd5Qb&#10;sqk88aBqH3MVFnVEoz7uUCeiV1pHnV/rns9Yb8/H00lZHdbBLYsJYq1jav6W6Y51AkB+BLgAmJO+&#10;AHh1nioMnGjT3qpqBXf11HNm72xATlpWnmWcKSDIgGQ/rbzK1N7uMtDjWcfP+ZPxHtOsg73tcLY8&#10;gI2ngeWI9ACaIuuxdLt5b5nSciV7+qS06qZ0suOqeHYBqORLdAIA7GH0B0ittrGq2jGNutaq+ZXN&#10;3Q807/DiYHW9O+Tdk4jr9wz2jtaX3euDt9n8XqG8mCjii/YAO4uu0xkmJ1VvRy3L8O73yzLQ2CEk&#10;2ug4xozISUk96chUtwDgiAAXAFetDqJnBzLCzLVJg1wVVvWsKGMQy3qbCWkAr5UGj9+ROctUbr2y&#10;3bPeeWu9ciJb/vZc28gARe89W+neyFZmViqVScvsFkvvz6yUJ08kz/WM/ROMW3HAvSVTny3j9oQ9&#10;x84SuLAusyzPf+/JYZmOAwCe2KIQQAitTqfVyibrFw5px3F2u8ee72Z5IcAeqG+1jP62g/eWXVpB&#10;1ajVhqNb3lls/3suS608bZ1n5Fyz7uorgzq/Ra8GkGxHluW3u2b6aaPXMHoeqzziN1psRbZL1r9F&#10;tItsz5aR+96yHY3sB1ylJeKcPf0tz/516/tWfUIAmEWACwACeK/k0viux/Hex4weXOsR/dsy0eef&#10;lalMtX+Qe3Wr51fl+6plZEBL67itYMXs8aUsg6xZBuy0RG2JOhrkykL7+Vyx/mgGzqTt1sz5rfM8&#10;Sx2u2F6t3gfRNNqOzgbaJfn/Pnar3kWWreWWxFHXbZ2f3I8AvBHgAgCkE9UhHj1v64VMsgqiCskA&#10;nle5StO2WhlZGhkE8crb3vPs+sLdsxWoxYqwmWP3Ht/q3NLjHgfmM9V9D7veXxo0ynFmgHnmvJak&#10;edJ7XRp9GUkaZwJy0h0stFZ8RNcXglz9tJ4PlruPzAR5sjz7nozspDJ63Ir3LwBYIMAFAMCE3pcE&#10;q9VuvZ+1GuDVPmbkuSJXR44EQ7W3g9IcHL9LR88McY/8l54j22DAaJllmAEcGRSPCHK9XjUG3jRZ&#10;rBLPmIeWg+iRweDVRQUQZ2Ss/1nqWfUgV9Y0Zm13R6yStxYTiDwnG3qcBwDeCHABALC4kT3dV1H5&#10;2iJmqkpng8+eb3QLKss0WYkYCJ8J5FmughsZiIkIlkhmWa8wGHiWaYWu1cz3kfNr/qbWiipdq1UA&#10;sVIeSGV8vlaQoV5IgyDWgZOe86xW7yz6WZpbPK6W3wD28fH5Gf68BQAAhrRXyyAOZWmbBzsGgyPN&#10;/naHxnlb5575HaDV6o3WbxzNBLZb382W/xpB/ArtvtVvp84EBzQmi3itlO+pz5I09RxPki7J+Ua3&#10;i4x6JsyU+cj2lRrXpz1JqOdcbxr3xt3uBbPHztY+AgDsEeACAGBxvPytg7L0D3Dtlr+YV2WLLAC5&#10;8Uyqb6UylAbUrIJ8TEoCALyxRSEAAEABKw2SVEH+QoJ6A2AWz/z6MmxPqKlC/auQRgCAvi/RCQAA&#10;AL54+QP+ttpAFACgJp5H66IProMAMADgiAAXAACLO77w8fK3DsrSFvkLAACQH302ANgbWxQCALAB&#10;XvzqowwBANgTfQAAAIBrBLgAAACwPQYPAQAZ8XxaA+Vog3wFAHx8frK9MwAAAAAAQAbH3xhiAB+V&#10;3f2mHPUaAKCFANf/+Z//+Z/Pf//9lwcsAAAAAAAAAABAcl+iEwAAAAAAAAAAAACMIMAFAAAAAAAA&#10;AACAUghwAQAAAAAAAAAAoBQCXAAAAAAAAAAAACjln+gEAPjt+8+vn8f//+Pbr4+RvwMAAAAAAAAA&#10;sAsCXADw+jOASPAQAAAAAAAAAHIjwPV//v33Xwa0kRart3x9//n1s5XH2gExyhgAAAAAAAAA+vEb&#10;XEBy58AH4p3LZLaMKGMAAAAAAAAAGMMKLqAYVvYA4zRXyLGd5X9YeQgAAAAAAIAoBLgA4MLdNoWs&#10;ttoXZd/Ws73n8bMa57QKqkmCdxYBP68g4q7ByqeA9ftvu+QFAAAAkN3Ie+SxHz/6/sk7AFAHAS6g&#10;EB6wQC4jAZ0V/fj268Mz8Od9PuzleD8f65nWfS6pu6u0LwQLAQDYF/0AHa0JaZKdRnomuWWaCMe7&#10;IIArBLiApHhw74NBe6At0wtx70veDgFQBiww4nxPSAdMRu5ByfG1SWcaj3736vsjrs6lUV7oMzIw&#10;qV0WlK2P2cHn7G1dFhZBALSN1FXtNqvXyuXNeMK1Hd7HALxeX6ITAABZ0UkE7Pz49uvj+F/rM97p&#10;w5jvP79+0mbiyu71wvv6d8/vVVCO65OUMfUCgLWq7czTO+PdewrvmsA6WMEFFNE7Y6/3u9LZU0/f&#10;kxyT2f8ArtAmIIL3lpuR51/J1ezcqnmZaaZxlnQAuMfqrTEZng07vP9mepZhfce6drU7ztUW5Of6&#10;ya46QG0EuIACNJbwzwTIJOd7+vvdoF5rcEoyeKXZsabDsy/KHhK82NfECy4saW9B6FVXGUTPg/YJ&#10;kMlw71j8xieYNLQz7iEArxdbFALpaT2wtTt4EYEx6/NreNqm6/23rGkHMI6Xqv+skBcrXMOuqj5b&#10;Z+tcRJ3lPvFRtU5DF/ebHfIWK2Fi7zzaBKAuVnABC7pagg07ku0aWzP2Wj/0/vS51veelub3bEF5&#10;/rv0eF64D9aRpSx5+fkPeYGsWImnh3wE8mDVD9CHfgAA7IMAF5Bc6yXm3HGTvvBYBcW0OpbS65p9&#10;Ccz0Ejnzu2l35Xv3t6fvSNIo2bZS+r1MLzKzv1nXu01nb/6NBC4xL1P7gRoYjJnDPYfV0T4AOnhW&#10;7IcyR6ufzTMWqIsAF1BA74DNbHCr9beRB753B1Kazh6rd3SetlS8+veesh3Ns57fYOv5XtayanWk&#10;e6/hri0YDX72lnnlvLX8zb6RoGDvakxN2kHLnlWao+fKsLozK/IEWUS0XwD+xuSHeVnyjzbUNw/I&#10;77VYTpzO0kYAkCHABSyAjtufVn4J7A10rnr9Ee4G+N7/7r1ioPd8Pau38CevsrQ8z8isxNFtUrXS&#10;ARmvIO1V8JGVnnHIbwBnPGPH0CdGlNbuJpnrovSd80rm6wSwBgJcQFK928PxgvPbuQP2DkBU7UzN&#10;rpy7C3Jd/ftTXZNuXfl0fsnxWsfV+nzvMXs+53FvEszETnYOskjv896VsK9Xf3tSdetfyZa2FeqZ&#10;58DtbFBc0rd5+k7vitKR7139/f2ZiDokuV8kv6fac7yn7zzlg/b2yJIB45nBZI3BW4u+2lOfvsfM&#10;1ud33/NcQe6tlRatgMXoNVcIlGQkua+1nnPHf7ee9Oa5a0R0WrRVSy+wOwJcQBGWndcKHY6eNF4F&#10;uSzSkjGoYL095VGrLFpBttbfZo478/mRNMwew2ogcMZIPmXbunCmPmVIP8ZVeG6NyDBAtcq90Ntf&#10;8EqPpQzBLeu8tAzuzh7HIyA8wyKoc74ejTzQrkNPaRwNSErS5tm+HPs/Pfdob2BGUq4zK8g97yWL&#10;ujhSx57Sc/7u03vUXRpW6htFm5lgABtW4zCs8gTqI8AFbGiFjtdd58Z6ICFbZ+c4SN96QcqW9pZK&#10;6e3N39GZtRZBupk0ZSRJv9c1ZwsERnoabKxeBzVFzlbPOHlDqtJ1RAdwjlaqAyuqXDbebX3lvLpz&#10;vj9HVuhmViGNWrTaWKsAPv0xnEnabiYRAohAgAtYTNSAqsXsy9ZnnoJc779Lz1+pY/ZOY4W0alj5&#10;Or2CWDu+wO54zTMsnyUMovd5GlSQls9d3nN/2JEMSlfytE3aatfas4LdY2a5BWna78p/tbIHZvGc&#10;9TOy8u38N9quv432My3TYoFAL7AGAlwASnvqjK6wVUOrQ7lyJzzDtUWvmhpdzdE7yy5ylQj2cDWo&#10;f95CVrKNT4Z2wZPFc+wqH3fI156AYfV8yLAicnbL5KcArObWX9ruVlxHl8eRdJBS8r3R9rpVxpI6&#10;YFmnPPLy7lgRkxQits32OldPOkbTcpV+aQD57vtZ8mgFs8+t12utctipv01wC1gHAS4gudYg4Z2R&#10;h/UKD/KdOmLY08jA5ci9sMoWNy0rXEM2o1uhXgW5Rs+5wvPqitag5ch2qdwTtVmU4dPxelcUzqpa&#10;NzMEF6N4BleiZEjDLrLktbTP7bHKM0seSXn8pEArn6vnobWqz+IRq18fsBsCXEABI0GuLA9q647r&#10;1ezYHTpiLa3ZfNXzJ7qM3/XaemXXU/m17qvqZVzNzoOaEiusrLXSalsstoq0PL6latuiWbXbd6vx&#10;uL9ivPOe/JezuI+fVtW1zkdZ+rvrJ2iVhVew/n28zP2ejGnS4t0nWHU1105Wvh+AHRDgAmBGOsgy&#10;2in0Gsyp1OnJPNAnlSWQORN86tXaelN7cCbjNiea+fm05VGma7akdZ0j5fKUv56TII7psTqftV3q&#10;qVTP88FrQNOb56SLu/uW+vmfqgHGmTK0LP8seblzHY8qA8t7yXOyaJY6jD9Zt1srtBmrXAeAPRDg&#10;AjYR9cItCVZ5nMdL1nShLarsjjM9PQJPu75473rd3kaCtRhTdeCBMh+z++9DZL7eu3tQsmJj5Hei&#10;qt77FZHP9jwmw/T2p7OWd4Z0rfQsypCfiLVSfQbw25foBADoc7flyS4P46jr3CV/0ed9H1rOKL36&#10;31bn2BX3tT/yXNdxxVJ0WiJUa8e+//z6WS3NdypeR9QkEYvzZrvnPeuDxbkq1mdrnlvlvrXuI8oJ&#10;1qzbVo86nPk+yfbsOsqcNgD9WMEFJDGz5dPoQ7n147ezx1hNpWsd3Zqpot7Oe4YfMI7Wc/0z+RR9&#10;/SvV6xU8/f7AOzAcXWewvmz1rPc3VDMbyVN+h+RPVctcanblefYgVsYtnVfR8zuUmvdS7/GyPVNe&#10;r/3aFWtZtsHX1vse6JGWTHa8ZmAHBLiAgqqsZhr57R+ttNz9iLSX7B3j7Ol7Ikl31O//aPEqK6+t&#10;REdY/z5ThfK/Ikl75nt+5Hq02/fM+QJk5tmG9p4r4n6+a5MiVrlk09p2zjs9GirlfyYjE9NeL/vf&#10;FRw59qqBD8Da6H3/eum1sRarUKPHmAC0EeACsBTtgNnT50dXS0k6VBYvVLyktT39Fsb531aYnb+j&#10;yluFjKziXWUW/fm7rXvNcnC1t33oOY50UPz9Xct6zHOiPo8BmZXrScRWbYCHTPX37pmaKY3wIfn9&#10;wmqq1evRe3FkcqlWXlj06wHUQ4ALAIS8tobU2FLy6nsjg+QaL5qj1zF7zuhtkjxfzq3PlWWgIUs6&#10;MC5DuWVIw5lm0A8y0lWEr5d/YFPyeS29EzpWqJeS7Z49gs4zPFeEZx+clqZx9toy1A3vNMz24y3S&#10;ezxu5hWiHmaeadp5EhmkyLpjhsb5WmXac59lfrb1yP5MAqCDABcAE3Qk8tMK0FkG56K2xTz/xoJG&#10;8E+StpGVIprp0FqhkoX1djej56melxHHq/5yXUHlPD4P4mjNOLZSNZ/Psl+H98SPLNuqnVG/9Uiu&#10;beX8eJJpBblUprQcVe5HZuDR36ncpxqxy3UCyI8AFwBgedZbV0qCf5rn1xb1+3Uzn+uZoaiVHotV&#10;lVrHsyy7kWP3zgi1TMvoKhnrei/97Q/Jd6XO5zkH+5GXR7sdPZDV2h66cj1tpd+ifDOutqpejhEs&#10;+h07lYHkPsh471SikXe71dMe0jzxCvhpndf6/eEKdQ3IjwAXAHV0+AF/GltnYV+S+qIdVJw9n+Z3&#10;rYKY3t+VfudqRdTocTTSMns+rW1uvdJRod2OGJDCmOxbJN8F0tEncmA/MsisWU/u0krQ5N7MJB0r&#10;M8/XVvo06oFFHlj1vWeOG9UvjlAtvcBOPj4/eX4DAFAdAS4AwFHPNrsrWW173Uy865LnCpmq90lv&#10;uiUrmFvHlq56ujvf02d7Pn/3/d7zzJb96HEk561aT4EVcP8B+RHgAgCgOIJbAICz3QZkeBYCAAAA&#10;+/kSnQAAAAAAgC4CPAAAAABWR4ALAIDiGMQEAFzh+QAAAABgZf9EJwAAAMxjEBMAAAAAAAA7YQUX&#10;AAAAAAAAAAAASvn4/PxsfwoAAAAAAAAAAABI4p/X6/X6/vPr/0e57rY4en+GLZDs9ZTH1ec1yuZ4&#10;bq1jZrXTtQIAAAAAAAAAsJK/foPr+8+vn+eB/nMgAH6uyuP4N+/0YH0j9coyKPhU9wEAAAAAAAAA&#10;e+M3uAD8v9GgqVWQ9X1cjyDu959fP4//WZ8PAAAAAAAAADCPAFcyDLCjGus6yz3xWysAR4AOAAAA&#10;AAAAwE7+2qLwjAHTeGzVhkjHuqfdHoz+3hyuf3PvmI8a7cVoOVN2AAAAAAAAQD3Vx2cfA1znQc6K&#10;FwhAz49vvz4IeuNspSD83UNd+jzs/d5V4NLTbFDTIig6kuee/ZXosgIAAAAArGvVd06P9/aIQI3F&#10;dTHxfExzBdfb7hkFwNZKQRLUFBW8rRg0nr1fV7jfK15DT8e7+sytSphIBgAAAPiQTqCM7KOvGujy&#10;UvGdXWrmWiuOSZ1dBrhWuLCKyHcAWb0flLRTtnbqgK1gtfLi/t7bVfm36rfkO9XcDSxYDTiMHNdr&#10;8CXLIM+Tu/bLq9yeVMg/YCer9d8iSJ5VGfL8qT2uOvFI2n+vcn0Z0GYA+XWv4AIAbcctD+kw5HUs&#10;GwJdujLn4+w9qf37fXcvFpnzEBjBy3Nux/6K9m9fns/Rc1yvtq96G3vMR6tyk6YHOYzU8dXKznP7&#10;oyzBg3c6eu7FLGm+YpW20dX+I21adPv3VN+rP+sArG/2ZyJW1xXgyvQgRx9J0KB1czx1dlodIe3f&#10;telN45nkd3MkA6pZf2dHw3lgR3MQHEAO2vc1v9+XX+ZBnBVZ3w9eK0Za9zYrV5AFzyBoiB6g17Tj&#10;PXG+5pXKs4qnCWuZyiJTWiysfn1XdmzzsDbtsdnqmgEujZmDGgGNkaXErTSMHk8aJZ2pXJLBwHen&#10;4Dyj5i4tmX9vZjSPtVYHaH3uqoOmMWPIerua3nq3cgAPQB28qNigDV9LlkGjLOmohDyT015FDADV&#10;eL+bS8chRlbVoS3T2F921DlgHeFbFHpur/E0KJ+pUZuZ0aIZpFmRZ1l7zs5++ozGqjiNutdaxWe1&#10;rcJRpvsc67uqi9meN8DrtW+fAJDIcL9kSEMlbK+MUU8B0pX7cgSG1xG9Jav2+BXghToJ1PQlOgH4&#10;7aoR9e6EWJ3P4wGx6kvGWVReSlYT9nz/arXh3eeu/htNZ29QsOdcu/vx7dfH8b/o9AAAAACzrrZZ&#10;jkqLp12ve8X3vBWvyRLbdANYwcptf8+1qa7gmpnxc7c12tW/Z5s1lWlWoDQtnvkpqSej1yWti5Kt&#10;IXu24NQ8poe7H+M+/z2apC3I1n5kk6EdW92OdXCVerXKdTzZrW5GaE3o0CiDLMewOBYAANYq9/ky&#10;/C5L1ed+1XQDgLXRn0DS3qWr9Z48FeA6Pjhnf2/q6d9Hgw6WAafMszukacl0DS1PdWH2OirlwxWL&#10;en+X37sO0Ev2En/bJb9mfxPx/PfW1pZP/351rlVYv7SObvW5aj6vbse2HL6oXwAA+KsS1IruJ1ig&#10;Z3EAAAv5SURBVEQHAuEn69hW1G/ljfxsSGQete5Ri/y7O+ZMe+FVzpLYycxxWxM3z+eZHa9+qovN&#10;AFerIu8eVLAKttydq3p+nVkERo8kK74iRJ9f4lwfewPRMx1f6Uq4yjPwVtRqy3Yur1bw74r3s2E2&#10;2Pt6yds86arNns9J8l56vp4XCq9gbW9HPcMAQGuVdE/6Kz5vJTKUF8Y8vThShgDgZ+d3kZ1QzjI9&#10;g9ZPgZK747ZWhWTqC0nf957+XTpGovETI09p6F09423kGkfqnSSQIz13Fdp5YuWvAJdki7azbBfp&#10;SXLD75xfEpKHZeu70WYDcZbX9dQmZHvI3a0qHWnXoreHzM5y6fFOegNXHmmRmLn3tSYnWOZPRAc2&#10;c3mf9bxgaVxPq66c6+HoLLHWy3imSTIzfZynl1WLdDx9vudlPzuNd6UZVi/0o8c+f0cy8aFSue8u&#10;W58f+q7KmDLHKI9ngkX/YWbypfR5mmHVUA+N/r3GpM3RPk20u+ux7kNWeqdEXnf1N+O99na5guv8&#10;4jZ7Y+7UId7pWnt5DATQiNuSlGHUvcD9Z0cS6GQV3d4syn3X56z1dWusqowom+ptS0QbORPEsEpD&#10;tUGL7CJW//aW4fkds+c7VmaC2D2zsUcn5Unet0dnvPek+04rWC79252Rlc2RAfPRMpIOfEvqgoXe&#10;ySHS1f6j165x3dL2UFr2I/dKz3l60papTb37zrEcsvTvIp6nVbQmkWXLk+gJlD0y5hvqm2lXW8/f&#10;q+fXaAC91S/uPd5fAa73DRU9OzGrnheB2UaJfNeRrXNUxV3HWxrk0kxb1nNeWbFj0lMH7lbRjZ7n&#10;9cpTlllYri7UWlXV+nz0fTGTh9J+Ef0pHFnVheh7K5Oqq4Oi2wrLc0vejTIN8khnlc9ODtOa8R4V&#10;+NA4njTfra955Fq96v/od67anGzjGJmDC6Npuwru97T70X1IadDJq1yyPCuqPedG+hxZ8tjSzH0m&#10;fb+U9Puk37lK3w7lGsliLEQ6FnH836Pt+N2xns4zmrardEmO96XnZCOJ2+kG0ZjtbHX+3WXLG+m9&#10;FDkDUdIgz/59VvQLwA56ylCr7ma7jzHHa6WAhWPnS/K90e9kq/tXEx4k6bz7TsZrvuL1bL57/lqd&#10;W7Mso/WuDtI6h5f3OT3PnbF8cY3+7/pGBqJHjnu3WkijTlml2ZpnerJd+x2tOoFc7vrko8eYed9Z&#10;pf85SvJu2fudFfJHW9T4aoTjtXpcb6Z8vdyi8MpIdDdyBmKWjLVSMcqeqTN0l38V8zULz7yLnt1s&#10;qdKM895y0CirCvkxYuU6fLTDNV7pra+SdtMjqKI9K0vz+0/HrFrftPJk5jga5aqV/9XL01ql2cWj&#10;58kke/orpC9r2qxJyyY6z+7Ob/2OJ+0LZZ284FWO2dsAK1mue+Z5OvodKUm6rD21Mx7nn+WZT5mO&#10;Az1ewaa7v43sxKR9bC/dAS4t0R24WU/L5rRf8DWP+STbVgQYt2uQaWT2SpY0X1lpqXjmfI5WuVxn&#10;Zbn26vcX8ng/C6lP0FL1+akZ/NbMA8v8fNrloOe8vZ8997mls+RHv3P8nmSgdPeBfmlguDWwNFK3&#10;RkUGuc7puPusd/2SsGgH8CeNdnF3PWMoFvVSs6wytQMawXGttLxp5U2WPMa9u/qTLZgu+fyoZoDr&#10;2HDs8CIvKSDthvr8/72W92ernBoqpPFJdPqv6nd0mmArU2fxTvb0tVTI4xnWL0Tez7on1dvHc118&#10;6tNUuzYL55W22Wa2V8aMVUR4eh57PKt7zhFdp70HOiXnWr1f9Xa3C4nm8SOCXK00RZy3h1YdHumL&#10;PX3Pina9y1ymHrJfv8Wkfe1jP51D87gZA1c9dngeRsjQ1xjZLcY6LRkNr+DKPvgh7YD1pv2qUmd4&#10;+ZmVoew0Vb+erANbTzNWj/+/ev5Dj8cquqz3SyUjM2hHWZfNSm1Oa+m/RV5KB1Yy8R6ktu5rjhxj&#10;1dmw+O2uTEbLyns1UwVW77Meg3pV8xzXzpMnIo0O7PasuBo9N9CiOSlmdDJ/pfa3dT2e1zIyaf8u&#10;3dptxEh7V/H9CHjrqeuawW3vmMnb1BaFkhfhjMvkIlVK6y4DH1muM8sMugx5MUtyDStcN/LK0s5o&#10;894yZHa7Jo82tUJZV0hjhKcAvUZdz9iH3k2FbY64P2WylueoVct+xet6mmjR+/3WRBdp2kZdTX7x&#10;OveR5wol3hdxdQ9abw9qIVNanmTZplOjnxWZ5z3vs1nyGmuL3kr4S8+HNGfm4J7VzOyexq7nc+fP&#10;3n1PezZxb7p6jzfzfchZ5HGr0fz+8+unZABRa5b98b/Z4wHZVazns52v3q2lVnzG9D6fV7Hb9e4o&#10;ug3zrl/UZ0Bu5v55ep7ctUMR7ZNnG5GtPeKZvw/K+T/Uex3Zxn8o0xwy1ImZulAhCPxP74m0glxP&#10;kePjQJNm0OTqu9rHsz6WdmDG63jSY3p8R5pmi4BvpuXjGphtPMdyK5uoDg714e/ZVdwn8Ua3JfFI&#10;T/TMp3M63v//+PcMeXUUOas98pjZygF5RQxUV36+Zb63Vu87rHZ9rffGyB07MrwfHNPSOyY1Uz9G&#10;v//0+eh6Gn1+qSx9bqnKac9Eko/V6k619L5lTrd32o7nq9rm9rp63p2vfXYrV+s+3tQWhTMsV9Jk&#10;vRmxN68gbZbgrZaMadrN7EOIrWl1vDsUPSsXj/9f4x4aPacH2gZd57qV4eUmOg0egb3egGZEOxqd&#10;/1lFD8BrlQnle61CnkjroNYOBZZtYZX+3N1kXc3j97zrVcmvHl5BLgurlsmsinnRmuTVe4zev1d4&#10;5qyip+2YLY+Kdf7KyHXM1ufRfoX0nvTsO2V7JmhOpHwqr+hrDQtwAYAkSDezgq7nZdT6hXU30Q+5&#10;1Xjlp9Yg2N3fRu8pzZVNnp1i6/LSfkHuvcaZl4Ros2nXvOYMzxaCHDJV6/9bttWrmV21s1Hlv8OM&#10;91W0ns9Xf5cOQGlMTtGoJ9VXU2vJnDZcG7mPnlZ07NjW8oz5LfOE3grtkUfQN0M+cL/YIsAFQF3W&#10;zl7vrECvc2mfE/Xs+hLc6ty18iXinokup6hrzjpDayYNES+IPc/F0fZA61kbMZvRikf/ozcIbJGO&#10;mTKutkImA/JqDAM31zRWhDwdL9LMtcy0SdnuzZ4y2bXPX4VX+UTsxGFtZvKgRXokMqVlVOW0X4ms&#10;Gyu30a1nbvS197bBT3WDABcAFNfzQqV5POl3tR6aVi8g1i82knLw6miMnitbR7raoIHlNs1YR+WV&#10;cqvQyvvZl3WNejC6Qn3lmcJPvAY4patspOeTfM/7XFXqzt0gUYXyeaIdiNNIw9Xfrc79bmc9J4tk&#10;Po+GVSdWtK7n6pmdMQ+uVq55nj86T6wDKVHvdRqBgl145IHWu9zoBPr3Oc/fk2zVqTl2IdmRq/c8&#10;BLgAAC68HowzItI4s+2m1ndmvjf73adj3nXMRtLQM1jT24l7OsY5za3jROjt0J7z3TLIki2PokUP&#10;NozIPnDlGUDwEHGvEGC1Q77+KVN+ZErLHas0Rm29mWVVG30SvFVoB7wc7wvp/aoRdPG+P1tBAq1j&#10;PX1n5Bwz3/XMW4+0ZRsPqZCeFZ5/SwS4VigIAADwJ+3nu8fgh2an3eIFSBos9LguqxeeiJeKmWON&#10;nnd0ZU5vAPdpQOPub9X65JUDOE9p17gujwC3FatJF+//XS0/YKPivTFrx2uelWEFL+xJVklon9tr&#10;++ir71itGIp+F4x6FwAwbokAF4BceHgDAODD6+VbM2hpNUM3w+DJzDEjAuSzx9I+j3RAMHIQWKsO&#10;eaxOlwxCtmaxa2+9Yxm4nRH5fhN97e80ZEmLhkzvq70TRUYny0gmn/R8z+OZH/Fsjg6mzKYhU53G&#10;fqh/iPbx+Vm+bwIAALCdqqtmpCr+8DYA7Ij2GgDWc7eanzYfQDRWcAEAABTEyyMAAAAAbyus5ASw&#10;DgJcAAAAAABgCAOcAAAAiPYlOgEAAAAAAAAAAADACFZwAQAAID22ZAQAAABi0BcHkBUruAAAAAAA&#10;AAAAAFDKx+cn22YDAAAAAAAAAACgDlZwAQAAAAAAAAAAoBQCXAAAAAAAAAAAACjlfwGVnp22iKsg&#10;OgAAAABJRU5ErkJgglBLAQItABQABgAIAAAAIQA9/K5oFAEAAEcCAAATAAAAAAAAAAAAAAAAAAAA&#10;AABbQ29udGVudF9UeXBlc10ueG1sUEsBAi0AFAAGAAgAAAAhADj9If/WAAAAlAEAAAsAAAAAAAAA&#10;AAAAAAAARQEAAF9yZWxzLy5yZWxzUEsBAi0AFAAGAAgAAAAhAOnSdo3FAgAAuQsAAA4AAAAAAAAA&#10;AAAAAAAARAIAAGRycy9lMm9Eb2MueG1sUEsBAi0AFAAGAAgAAAAhACzR8GHYAAAArgIAABkAAAAA&#10;AAAAAAAAAAAANQUAAGRycy9fcmVscy9lMm9Eb2MueG1sLnJlbHNQSwECLQAUAAYACAAAACEAsYfm&#10;s90AAAAHAQAADwAAAAAAAAAAAAAAAABEBgAAZHJzL2Rvd25yZXYueG1sUEsBAi0ACgAAAAAAAAAh&#10;AI05Ccj3qwAA96sAABQAAAAAAAAAAAAAAAAATgcAAGRycy9tZWRpYS9pbWFnZTQucG5nUEsBAi0A&#10;CgAAAAAAAAAhABw2iDyCGgAAghoAABQAAAAAAAAAAAAAAAAAd7MAAGRycy9tZWRpYS9pbWFnZTIu&#10;cG5nUEsBAi0ACgAAAAAAAAAhAD98uTtnjgIAZ44CABUAAAAAAAAAAAAAAAAAK84AAGRycy9tZWRp&#10;YS9pbWFnZTEuanBlZ1BLAQItAAoAAAAAAAAAIQD7XLLkoSwAAKEsAAAUAAAAAAAAAAAAAAAAAMVc&#10;AwBkcnMvbWVkaWEvaW1hZ2UzLnBuZ1BLBQYAAAAACQAJAEMCAACYiQMAAAA=&#10;">
                <v:shape id="Image 66"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97DEAAAA2wAAAA8AAABkcnMvZG93bnJldi54bWxEj0+LwjAUxO8LfofwBC+LpqtQtBpFhLJe&#10;FFZ78PhoXv9g81KaqHU//UYQ9jjMzG+Y1aY3jbhT52rLCr4mEQji3OqaSwXZOR3PQTiPrLGxTAqe&#10;5GCzHnysMNH2wT90P/lSBAi7BBVU3reJlC6vyKCb2JY4eIXtDPogu1LqDh8Bbho5jaJYGqw5LFTY&#10;0q6i/Hq6GQXFrag/8+80+52l2fkYXxZbOhyUGg377RKEp97/h9/tvVYQx/D6E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97DEAAAA2wAAAA8AAAAAAAAAAAAAAAAA&#10;nwIAAGRycy9kb3ducmV2LnhtbFBLBQYAAAAABAAEAPcAAACQAwAAAAA=&#10;">
                  <v:imagedata r:id="rId112" o:title=""/>
                </v:shape>
                <v:shape id="Image 67" o:spid="_x0000_s1028" type="#_x0000_t75" style="position:absolute;left:13106;top:670;width:54132;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5RfBAAAA2wAAAA8AAABkcnMvZG93bnJldi54bWxEj81qwzAQhO+FvIPYQG+N7B7S4kQJIaEl&#10;vTW/58XaWCbWykjbxH37qlDocZiZb5j5cvCdulFMbWAD5aQARVwH23Jj4Hh4e3oFlQTZYheYDHxT&#10;guVi9DDHyoY77+i2l0ZlCKcKDTiRvtI61Y48pknoibN3CdGjZBkbbSPeM9x3+rkoptpjy3nBYU9r&#10;R/V1/+UNsEj5uS1d93FMfTxROrvN7t2Yx/GwmoESGuQ//NfeWgPTF/j9kn+AXv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5RfBAAAA2wAAAA8AAAAAAAAAAAAAAAAAnwIA&#10;AGRycy9kb3ducmV2LnhtbFBLBQYAAAAABAAEAPcAAACNAwAAAAA=&#10;">
                  <v:imagedata r:id="rId113" o:title=""/>
                </v:shape>
                <v:shape id="Image 68" o:spid="_x0000_s1029" type="#_x0000_t75" style="position:absolute;left:14081;top:3352;width:52426;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5xK3AAAAA2wAAAA8AAABkcnMvZG93bnJldi54bWxET02LwjAQvS/4H8IIe1tTBV2tpkXFBT0s&#10;aBXPQzO2xWZSmqh1f/3mIHh8vO9F2pla3Kl1lWUFw0EEgji3uuJCwen48zUF4TyyxtoyKXiSgzTp&#10;fSww1vbBB7pnvhAhhF2MCkrvm1hKl5dk0A1sQxy4i20N+gDbQuoWHyHc1HIURRNpsOLQUGJD65Ly&#10;a3YzCszZVTu7Kaa/4+/96i9b+8NRz5T67HfLOQhPnX+LX+6tVjAJY8OX8AN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nErcAAAADbAAAADwAAAAAAAAAAAAAAAACfAgAA&#10;ZHJzL2Rvd25yZXYueG1sUEsFBgAAAAAEAAQA9wAAAIwDAAAAAA==&#10;">
                  <v:imagedata r:id="rId114" o:title=""/>
                </v:shape>
                <v:shape id="Image 69" o:spid="_x0000_s1030" type="#_x0000_t75" style="position:absolute;left:6522;top:9448;width:61692;height:83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xl8fEAAAA2wAAAA8AAABkcnMvZG93bnJldi54bWxEj81uwjAQhO9IfQdrK/UGTnKIaMBEqKUV&#10;Fw4FDhxX8eZHxOvINiHt09dIlXoczcw3mnU5mV6M5HxnWUG6SEAQV1Z33Cg4nz7mSxA+IGvsLZOC&#10;b/JQbp5mayy0vfMXjcfQiAhhX6CCNoShkNJXLRn0CzsQR6+2zmCI0jVSO7xHuOllliS5NNhxXGhx&#10;oLeWquvxZhQccrPbp5n7qfn9Un9O2WFMWCv18jxtVyACTeE//NfeawX5Kzy+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xl8fEAAAA2wAAAA8AAAAAAAAAAAAAAAAA&#10;nwIAAGRycy9kb3ducmV2LnhtbFBLBQYAAAAABAAEAPcAAACQAwAAAAA=&#10;">
                  <v:imagedata r:id="rId115" o:title=""/>
                </v:shape>
                <w10:wrap anchorx="page" anchory="page"/>
              </v:group>
            </w:pict>
          </mc:Fallback>
        </mc:AlternateContent>
      </w:r>
    </w:p>
    <w:p w:rsidR="002664B6" w:rsidRDefault="002664B6">
      <w:pPr>
        <w:pStyle w:val="BodyText"/>
        <w:rPr>
          <w:b/>
          <w:sz w:val="17"/>
        </w:rPr>
        <w:sectPr w:rsidR="002664B6">
          <w:headerReference w:type="default" r:id="rId116"/>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8368" behindDoc="0" locked="0" layoutInCell="1" allowOverlap="1">
                <wp:simplePos x="0" y="0"/>
                <wp:positionH relativeFrom="page">
                  <wp:posOffset>0</wp:posOffset>
                </wp:positionH>
                <wp:positionV relativeFrom="page">
                  <wp:posOffset>0</wp:posOffset>
                </wp:positionV>
                <wp:extent cx="7010400" cy="101409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71" name="Image 71"/>
                          <pic:cNvPicPr/>
                        </pic:nvPicPr>
                        <pic:blipFill>
                          <a:blip r:embed="rId117" cstate="print"/>
                          <a:stretch>
                            <a:fillRect/>
                          </a:stretch>
                        </pic:blipFill>
                        <pic:spPr>
                          <a:xfrm>
                            <a:off x="0" y="0"/>
                            <a:ext cx="7010399" cy="10140696"/>
                          </a:xfrm>
                          <a:prstGeom prst="rect">
                            <a:avLst/>
                          </a:prstGeom>
                        </pic:spPr>
                      </pic:pic>
                      <pic:pic xmlns:pic="http://schemas.openxmlformats.org/drawingml/2006/picture">
                        <pic:nvPicPr>
                          <pic:cNvPr id="72" name="Image 72"/>
                          <pic:cNvPicPr/>
                        </pic:nvPicPr>
                        <pic:blipFill>
                          <a:blip r:embed="rId118" cstate="print"/>
                          <a:stretch>
                            <a:fillRect/>
                          </a:stretch>
                        </pic:blipFill>
                        <pic:spPr>
                          <a:xfrm>
                            <a:off x="1335024" y="67056"/>
                            <a:ext cx="5388863" cy="890016"/>
                          </a:xfrm>
                          <a:prstGeom prst="rect">
                            <a:avLst/>
                          </a:prstGeom>
                        </pic:spPr>
                      </pic:pic>
                      <pic:pic xmlns:pic="http://schemas.openxmlformats.org/drawingml/2006/picture">
                        <pic:nvPicPr>
                          <pic:cNvPr id="73" name="Image 73"/>
                          <pic:cNvPicPr/>
                        </pic:nvPicPr>
                        <pic:blipFill>
                          <a:blip r:embed="rId119" cstate="print"/>
                          <a:stretch>
                            <a:fillRect/>
                          </a:stretch>
                        </pic:blipFill>
                        <pic:spPr>
                          <a:xfrm>
                            <a:off x="676655" y="944880"/>
                            <a:ext cx="6120383" cy="8071104"/>
                          </a:xfrm>
                          <a:prstGeom prst="rect">
                            <a:avLst/>
                          </a:prstGeom>
                        </pic:spPr>
                      </pic:pic>
                    </wpg:wgp>
                  </a:graphicData>
                </a:graphic>
              </wp:anchor>
            </w:drawing>
          </mc:Choice>
          <mc:Fallback>
            <w:pict>
              <v:group w14:anchorId="526DC7D8" id="Group 70" o:spid="_x0000_s1026" style="position:absolute;margin-left:0;margin-top:0;width:552pt;height:798.5pt;z-index:1573836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gng5wCAACBCQAADgAAAGRycy9lMm9Eb2MueG1s7Fbb&#10;buMgEH1faf8B+b0xjhPbQUn6km1Vqdqt9vIBBGMb1RgE5NK/3wE7aZSs1KraSl1pH4zAwMyZM4eB&#10;+fVetmjLjRWqW0TJCEeId0yVoqsX0a+fN1dFhKyjXUlb1fFF9MRtdL38/Gm+04SPVaPakhsERjpL&#10;dnoRNc5pEseWNVxSO1KadzBZKSOpg6Gp49LQHViXbTzGOIt3ypTaKMathb+rfjJaBvtVxZn7VlWW&#10;O9QuIsDmQmtCu/ZtvJxTUhuqG8EGGPQNKCQVHTg9mlpRR9HGiAtTUjCjrKrciCkZq6oSjIcYIJoE&#10;n0Vza9RGh1hqsqv1kSag9oynN5tlX7cPBolyEeVAT0cl5Ci4RTAGcna6JrDm1ugf+sH0EUL3XrFH&#10;C9Px+bwf18+L95WRfhMEivaB9acj63zvEIOfOQQ+weCdwVyCkwmeTYfEsAayd7GRNV9e2hpT0rsO&#10;AI+AtGAEvoFI6F0Q+bLgYJfbGB4NRuSrbEhqHjf6CnKuqRNr0Qr3FPQL2fWguu2DYJ5fPzjJSXLI&#10;yZ2kNUd54nNyWON3+BxcGFi3Qt+ItvXM+/4AFWR/Jps/RNtLcqXYRvLO9WfM8BZQq842QtsIGcLl&#10;moNkzF0JABmcbwey0UZ0rj9Q1hnuWOP9V4DjOxxDD5SS40QA/YzTh2AHgb1WM+lsdqKZbJZ538fE&#10;U6KNdbdcSeQ7ABZAANuU0O29HeAclgwk9ggCNADUEw2df0cu4zO5jD+aXADgO8slSdMpHk8iBMUk&#10;y/E0qIKSQ7GZpkVRZGkvnGKGcfJfNjnQ0Vf+ocqkH002Pl/vW2WyPMum06Ca2WRSFMMFdJBNloxx&#10;Whxkg/MErqy/Xm7CXQX3fKhiw5vEPyROx9A/fTktfwM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q7Dl5MqaAADKmgAAFAAAAGRycy9tZWRpYS9p&#10;bWFnZTMucG5niVBORw0KGgoAAAANSUhEUgAAB9gAAApYAQMAAAAgFeG7AAAABlBMVEX///8wMDCI&#10;NjCxAAAAAXRSTlMAQObYZgAAAAFiS0dEAIgFHUgAAAAJcEhZcwAADsQAAA7EAZUrDhsAACAASURB&#10;VHic7L3PbytLlucX0VG4UQtBUYA3t2A2owD/AVajFsXCEIwCvPDS/8Jt1KJ2Hj3UotkAi5mCDMsG&#10;Bq2Z3Rhut/4G7wx40C8EDVptoFF32wYafiFo4Ltp+IVGQL8QXt48PicikyJFSqKuKJG8ii/uD/7I&#10;TMYnM36c+HHiMJb11UqtOwFrkoLAoGY6rDshaxCycwBmwImacZj98sNakvRqUlBJgNKAl8AEsUuo&#10;dCkcfefXnLgXFrIrAGsgSCjlhF06fKWhXGfSXlyY5zWAM/T477IbsOtM2otLgTehQPZ6nr342tkd&#10;M1Z7c4DstmEPE3a3zqS9uIi9VA27iuyeNeyg3TqT9uJC9qKU3pTEriO7a9lr5daXsFfQNLuL7Kpl&#10;57X8uhu5lp3yPNZ4bJq9egPsTET2H/xbYweH7MEc1vLaG8Nm2MXXzu4jO9o2Dbt8Q+xhwh4Se9u+&#10;vx32IK/C4A67/Lp7tsgOkd0h+3iGnQG8HfaqfmvsDqiNO/Hz7MXXzu5YZD8O0lfVm2MvsPtijpAd&#10;EvukL2PeADvZtIdoxEGYZVdvgZ36sMheTNht6sF97W1cHLtwZM8vYP/KbRvLjDMNuzdoyRG7ezPs&#10;NE6b2IuWXbtd9hbYNY3Pl8TuCqSlfhzmhILFbs3XLGRXNC9TFtIZW2DtRux4N6grb9y6k/eiQnYJ&#10;NbEf3bLT3QCyae26k/eiQnaOzXjDPk7ssmUv1528Fxd4Zpg+ctqORSzvAnNCZF93yl5PohwQu0Xq&#10;wMaM5qbfoApP7MXXbdY9KP11N+9ZWVlZWVlZWVlZWVlZWVlZWVlZWVlZWVlZWVlZWVlZWVlZWVlZ&#10;WVlZWVlZWVlZWVlZWVlZWVlZWVlZWVlZWVlZWVlZWVlZWVlZWVlZWVlZWVlZWVlZWVlZWVlZWVlZ&#10;WVlZWVlZWVlZWVlZWVlZWVlZWVlZ2yxZrTsFa5EGCAwAagXw1kLQIntNscaJvabA2wboJnAbv92N&#10;hwTB2Lv5MysOp+cOX+2lEN5bl3k4HAFTtUQQCrMO1/PsAIeMqXibqtvPvK4FwCeK0T3Eq1RMbV22&#10;4XAApazZiIFF9sIZWVP0cRu/1fhXgIaWnYKRK/rCABOOmZpTQRkyeuiiXBvEF4pDCbZhLxyyD2Qt&#10;Z9ixIoT4SsAhBaHX8YuasobCrxzDc/EubDF7H9mNR/a+rPGJShe/JU6FRTm+ioc27GqavaI8UW4n&#10;u0P2DrLrgOw9WfMJO0JTBHLE1SUdijkjfsZky06f1HgvtpS9IPadln0P3ziGRZ5UlMjqiN3csuNn&#10;VBAm7PyrYv/QVtrEjn+xeitsPNSnz6bYLROR3W0t+85PWvZfRHZ8SUIyqugki88XSuPTZ7Ps1AyA&#10;31521rKzaXagp32X3bFZdhnZw3ay25a9atjJaIvfQnqqyA4TdqrZZ8o7se8W1VaywwL2ZKBy5GzZ&#10;fcPOI7uaYS+3lf2A2Dt32ev0ZWL/kxl2qgan2RXmjl1TbyP7IbCWPUzYi8gukJNyNIvE97FrYtfA&#10;yzVifJGwL1NN2P2E/XcTdhXZxbehYadXs+U9sis4KNeI8UXi1H+X9Yi1Nm1i/5TYTSDrlV6dJHb8&#10;Wt9l72DJ2JXbzu7usBOnmryKTcJ97AJOyzVifJF4GrLAah1OYx+2YY85XWLt17JXTV9GxuZvmr2H&#10;JQPZL8o1YnyROJxj/z2yU++8Yedn1FvFGmyW/SCW7Dl2tHR3OVyV6+T4EnF63CnPN+zUqAnKAyxy&#10;JvZd6rTCZZVezbLvFYG6AzflOjm+RBws9WH7yP5xiv0gsu8gZ8sOVDyq9GqWfd8Qe/G5XCfHl4jT&#10;cE1q485v2WUcpWCdCXtHQqoa4qvZ/ruL7CaWkq1S7Ji27OWEPVnt7yW07AJKDseL2bEu2KGRm3Vy&#10;fIkadrLnz5p6Po5MRvbehL2f2PGrniDIKXb+NbCfwqR9VyFarsheNuwysZcNu5pip6KwQyM3awX5&#10;ArXsvET2iV3XTNIYiOPX6ZWloXwsFRDZb/vvDbvcXnaBtdstu07sxJn6MkVkP6RSccs+jOyCGscd&#10;JraW/SfEXkzYe6wgy5WmaqbZD7BUYB63DXuV2On27NCF1gryBWrYY6tmqlt2bLcYJ87E7rDyI3ZP&#10;7C6xl3Vkl2zr2dksO1ntHB+1S3nZxkqthIClnNglzcPAhL2kurJcL8nT1Y5Rq5lxm/2GPT7tkr0j&#10;dk+HLmQXkT2OXW+V2jkpTexwy05NG3F6Kt67xB6o/x441vRYDYrEHpBdIbvdaeYstkrUjyN2g+xq&#10;wu4ju4ic+Ji7SGwiO41IUjWIxh+WEmJ3u2QX78RZqy0TtVClgkvAoi1bdn7LHofwBqJlryfs5e40&#10;+y5Wf+W6WZ4qQ5YJrTfg4LHOSoOTIg3TSeSsaD6uj69Mhey6lmXT/NkuG2nKFWMaztVbyl7G9TYa&#10;agGfaP0E2jPxX6YdjdfqWlQayzt+jaWCXtHgReFGzOBtAV+gsRuMpzu1nTKJ/Xs00dCkU/Svoza+&#10;ALJvHbV+oCFI7MKLuPrCYA7RVFpo9Qnc4LvtG5+fV+H2ZWIvKkmc+NcQsYHqlp3yhYw3Btz7dSf5&#10;5aQXLaCiSXdev3pasrKeLeygtSrXnZbX1hT7ROHeo3cnr6hFk7Onbd26ygXoX6rMvkXK7G+TvXjD&#10;7NN65n3YanYaiHL0gldmOdbumlO8Omlo2N+gCijfLDuAfavsHLviyN5bdzrWIVErJx17k51yEaST&#10;jsO607EOCS+cdFs4n7oCETvSxxUXX7FUYGrODBOe+yeyf7h9OTVg2fnyhL2CVJWWT85IOGT3iX1n&#10;+ov7V0jToeQuapBdeSY9zWRsODuraO5lTsSuzumLDi0nS2iFE2eBsY9xIUbVrLQpPHhV8QtantGN&#10;c+89XZGnCU3ajF6T5OkaM+7mP+X+9w37n8bhu7j2qPACTXf4GGiQqm5WWBUBvAyclujgtcQny3qm&#10;ZqbPyMrfcHZDywnmxOFHr4/iczeU9T35ySkrjj3TAqEkTb5FR2HljOOWW1PSzZBnnvWKmo26nPLL&#10;hnfoMM12/lMO1w17T4tAmFiCJZOSpqGRSFlDmSH6jGokF6WOvT91ENg3vmBDLSwwvqXsl17LxI4E&#10;9IhDw77LIrsuW3ZV8jKyswHT+OU3zpT7SpQFE5vObhexq1pM2NG2pUePDQLblQ27JvYPTEZ2O80+&#10;Yt9YfeDVYWk2n90tYjdVyz7UVIW17ILYIbJbYseCgOxiwj7Ag69KZJdHeB/khtd1v0zs73vNBgdR&#10;HLCN04qmJvY1KyJ7Pc1urHaJnSxAUUp2y34R2f9uG9g9s7JiowI5sNY6LtkeNWET9g8amwIZ/UQk&#10;25mwl9qTo3BItj+7ZR+wU6zxvLT4ybsNZ/+zwKwCXsExmSPyo6VGuYjs0RfIETtCRPZOZP++ZH9R&#10;/pzYO9QEEPvuLTu1ew377oaz71XMDvQRwHcVD5WByI6tO7KfELsldoTgHyfsH0v2qfx5QPb3yB6E&#10;f3eX/dBF9s6ms4+Z7aszfOyVcOPiB2Kn1p17DRP2HbRkPuLj7SV2i+zvK2IfNew7c+xuC9h7BtnR&#10;TJN+LKyRl2iTMgFn2JtRxM4t1XUdZD/3U+zn9v0Y2XsIF6TfnbCbuAotsXfj15usni7tUPiRdANi&#10;t/SZqKknp6qGfcw6BeNnxC6J/dzxGfawix22GXYa+kD2/fEawZZQT1mLGXwk7UBafWTpMxGIXQZi&#10;L8lc6WjGT4Nke5LYzyK7Qfb9ARoAMuzMsDNixwzSZ37T2eUte6kadk/s3NGyyVKjNYvGHbeVZPuS&#10;2C89snd0mdhH76oOe9+w63IssS+7NezutGFXE3ZH7JidI7sMbE+X3I5b9gsvkF3ZD2T4sPHuqENL&#10;zRmxKzvN7jadXXhkDw37uaXP0E6zt+zYM9/D/gpWBmw/1nUuiCPbke4DGT5sMM0uL+sJ+5BvPnuY&#10;Y0fDrmWX0al9v2F3ib2S0r4X/gMaPiUz3XEPbcGGHWpFPnROOuaF3XR2juysYZeL2PHtPvbVsCKc&#10;sL8j9vCBXQKyd5B9v2EX1WgXqz9i504C2LVxLaMeqxays8SeDDbyD7L6nFuZ2HeRnVcfOI1nmf54&#10;b8LO9rHiY2TmWmElbPgod48Vp4H5O+xqhp3m57hVn1r2UQfZWfVB0IPVvcE+cy07Dx3GXWQvt4Dd&#10;TNjtLTuNTGDjlgw2XmIWtvIT/U/sg/eyfM/qD1QnIrvx0+x9Jiyxk+fQxrMre8ue2rhm+T8V+U5i&#10;F55b8QOykrnmTI/YC+q7IrTXd9hliWXdkhfFhs9mRvbWrptnj0aLiOwcWna9R+wmsSuvMVO07ML1&#10;aMMvJ0ual9h0ex7ZK+4iu1PJnm/YxS07WnmWgaDByQ5zyhO7du/ovXJqil3aPVp7g+w99pvNZ5d2&#10;zO0d9rglIY3XRaNFYlamaQg5w67IOYgG7qkB3GnYVbmHBt2HoLDqt5vPjiaIiOwise+xdjtGdz+7&#10;nbCnwcouLbQidmTuoeWnGOWUDWcfMbLYygqfvvADYqcER3aaTdxL7IzY0bBDViSTjtil69J7rNNp&#10;mLZhx44r2+duqDnAprPTLgZWgwBzAwfViHYppAR3qZBTC7VPk1ZYeVVUpN9Rkz8k607ZDkIPqBlE&#10;G4bYO2gQUK8O20ak7g8E2T0bz86sqgV8ewO2CCbcskeLdJ8mbvDR07adGs3VEae5easd5heak6si&#10;O1q+f43sY7o3tP2B1eRMtOnsJMsbHwHtsL+KVVXLji/2abcycnw7Dkzt0giuk5Ww5gpvjIPoPmjj&#10;8DzaCAKwucNcgewqRPadh352sxQ3Go5LyzrETpbJh8huBXysmOyQRxjmEl5iCSF2NFtLmpSRVC8i&#10;u1N0JynDbN22zLd6z5rt6T40H/Qs3o3O7Cbt6TvyBHxH/zaH2ldK4otqwzugWVlZWVlZWVlZWVlZ&#10;WVlZWVlZWVlZWVlZWVlZWVlZWVlZWVlZWVlZWVlZm6I3uatno+G6E7BG3R+f4KsXf8Psi3Y+/Or1&#10;gf6xTLonnSVXno579KLVkE//SPeks14tztiLbiFH5RwLu7JPOuvVYuu9pBs2/zJ287TDv1wUx/yl&#10;fivuR0ns5ZNOezUnJHhycVxexL6D7E/LxPz12KHU7oWuTeyDp7Fj8Xhh9in7uoCS/JlfRMRePI3d&#10;UFh5+0LpiZrywTUU8vaFfoZC5gFW9mapo+OW7gUWwe/sC6Unamo/IU0hbx85XNRfFiQF2TmU1XLs&#10;MXo0B6wZTx5Lz7NUzP7oY4fTtk2DL/gZZBfEXjx+aNz/kxyMq1dlF4828bTl9FLpvyPat/Ua2Zfa&#10;tipugyhDxbS2X/BbS2smIvPjuwNTfPsvYgcmr8rRcuwG4h7eFes+0RR6op7GzilA4BeyK4cV61J2&#10;c0HsCnPJ4GXZZ3LVowFMBbF/SfBuYrfLslPFoGo8dvTC7G7qzaN1naywof5Cdn1ejpfaah2fwJiZ&#10;6pXZ2WOxUlRgX85+vCS7oCoRW/eKhRdmp451Y+B8YEX58NGKdij5ko5lYh8sNWQlA5q/WKeGl2ZH&#10;GsHqvRiQOzzaZ8RkfRk7Nu7IbsRS7J4NBLFz/+LssoQhbSKHmeyxvgwaAAP2JY0usSu7HDs2CAM0&#10;b/iLs9Oe+KdQUTwEhvaHe/hoXsfdVZ/+M8hupNNLDVXi9RO7cOqR9DxPib2WHp9m/fgw6oh2GLVP&#10;/5nI7vXhsuzqhxiw6AXZ9xL7WWR32NF6gL1NBbJ/QYKIXQS1FDvWPQP1icIVuS/5qXntTb/pNiOg&#10;+3HAXJ0ByIAVPpT83rRNnsCXs/Ogzpc5ldj1eUB2+yU/Na9Rc9Wolj1M2AWxF/Z+9kktOIgb9d0r&#10;EX9CzH1M7NVC9jZR0x+M9UFF27/JBccvLx33W2o2WGqb70Fi5y37NRxUFNdpOfYHK4U0GDnHI8Aa&#10;VslPjs1pbvgSb99Il3Vkf9Y0jkk7gM6z0/8+8uuzK2LHzrWbYn8/e51JQMxH2NNPzNlID7DP2ZLE&#10;bhjtB1rKZ03fyZtko8+wd2MQszhRlNhPbI0GdOGXYn/QOHuIvRaLdqFdZEtWhqE5IEv9rPkS6dN9&#10;jRdZMDqOIOYQG7ixqdkPYSn2B+eR008sYHeGjReOPS4asq8Gif15MZOFT2bYfezUN0F2V5iCXU+z&#10;31kgMc3+UILST8yX4cg+N+a8szhRPCD7SSmP4VnlXfjUOj3Gbowpr6op9jszk89lv3YFdgWeyA6v&#10;xP6tsa6eYr+TsafZHxrheJj9bll4kJ09n106+n+0MEmMQIjda9AXDm7ZsR4oyndy8pCn2R8adHuE&#10;/c7HncWJ4h57i98+n91JR//PsO/QrP5+mhQfM3PgddCgwBUHbnIeWLBdU2LPDTsw2k+zPzRIfS+7&#10;J/a7Z/YXHUsPrGE/fVYbR+zYK+/GoTJ1SB2W3qhDW+pe1RP2oCsDEpuhS9eeh7/7o6sLK49redwx&#10;1TT7QxMM97FfRfY7jUd8IulYMT0F3LLXz1ueQ+xYw9Qjim+qTrwA9pcVxcAS13W0mgaRvS6w8bX6&#10;2k3Og/OLqxrcrqz1UT0cL81+bCOPctOBYJE9FAvKSo22pD5xlfIzQ/HSYaoMU9Wz2S8gcKjUR0vs&#10;8uMFAE0QKQDaWhhBjMUcj59BqW7ZWZD48ZnroqUvqjCYZn9o4EadOFBBlcazy6mEy6uqKOfqSA74&#10;XJC9VqGYngZt2E14Lru6vArisqIHguzq8BJMZK/TSAKxV5G9YPLaTk6M7MIjdFe4J7B/6yN7UcnL&#10;qbZQ+hpO56MKw/VN0N967OLNVGvSEjvemeezuyDLqiuRvcQutCt6lH5e6QP6OR3ZT27oofDrW6rI&#10;zol9MMNu2IODVurHSmNntQxj/cPUc5a+gHkjjWM1EvSFxzP06RS7orBc+ggt0ufZdU6duQrZB5F9&#10;qA9drG4pgYm9NG6sj338lan+1wy7n2F/aNBKXVSaEftAVzPsBmD+IUb200DsB1PfUmxR0M8OGyuc&#10;OcK65JZduFFi9y17gUadsNGOm2bnBwvZ9SGTjt0rZSuV2IWfas2R/YcFHZkRsZeL2A/qOCP5PHYA&#10;Sclp8vxQ3WVXxF7HMZxZdqaDadl5fct+VD7UiVXliEpWSSdOtQfS67MFHZn72c+rGGD7WeGGBNT8&#10;rOqyakdF9nfqLrstHHUVfxGTeHsixYScsMspdniEfTxh11PJoE7Z/NH3shsIgo7/knnP2x+NU9nI&#10;Tv0ITBUz8+xeLahOA7shdiwj9OeWXUH5UO2rykFk3x/PspcLjx5h+hp2PsNeNNX+l8x/3f6oo1k0&#10;ZOcNO9xhl+4PftHQUOBXid0iu7kt7/Q4lmCngIL6/sMajTBtC9l/bCqHZy2spDSPiV0kdn49x37j&#10;F8U2D5Qd8SBplbCjW3aap34gSEDLLpdk71aL2E+vmpGsZ7NXxE5BkDBV4nKOPSx8jE0bp45L/DPV&#10;vpMe6My07GawHPtwEbv85Pvt5R69xv3CNPMQNKso0B9WwvLsDru4CAtjOVE7hQdJYOr/YX6WvXP/&#10;77Xsg+XYuV/IvproUoJCm6C5UenYxo3QrrvL7otF9XbDrirqUtxhf0At+6i7FDulLbFPVyLisXUA&#10;ywnZsX1H9mTbjOZsG+pdugUnotlH7F0KjvYF7GFJdjtayL7cjz2ix9mvF8/0Nux9GtF+OvuBX45d&#10;LmRfannG40rsE5t2Ebubm0UhBXX6I9m0ZME/jV0/m31FathtNb6Hnd9Tr8D3l8RuAP9chPFvFx81&#10;J1X2E7veDHZfKVcV6h8iu/x/77LbhScW5wCG2APiB7hcctSQfiKymyXZF9V1KxKxX8HxFYBO7Mf/&#10;35h6CGSynT7Ebo6ghuNaQ8A/AJ+WTBp1lw6orliKvS8v4KTE9hfwDiwPtaRkoKHeo2vsDldM0whN&#10;DRQVC87rIg0m3MOuZagK7JgAnlKBNktWP8p5dVghe3G5BLv5r67gBLur34OeH9V5trB7Kuoae7Ia&#10;cy18AnUNcIjNZ3FUDxv28p5T96lL32f9DusPHsdoJK+w0wfHB4ClZAn2M8AsBfIzwMfVtGszV6+x&#10;xRjxal+dWbTHpLxwd454uJs4ZJ3eQ3bcXQlwogJw8C3cPO71oA+rAtnRxoB/WP43nqKH/a4fXs6/&#10;/0R2BmhDo7VUUEmxjx2MNVzqFz165MvoYTeIIXs/fBI7zSh9oLjXz0jSq+nuXMmshqw3euSQr1Yj&#10;tj96q5sVFOeuKN+i4zaLjmNmw2M1v5g00OjkulOxHolqJvhhVlZWVlZWVlbW9mmfl6+4q9Jra//B&#10;AYZ9WjCgXikpU/pF+u/ugEl/5kG4uaTP+egwbh/4Ff8QmfTkCLfoiKku7XND1v9s9m2HHDr20+v+&#10;nUP7M8uB5tnnZ5ceYpf+oan9eXZDS0DZDPvijOOWLil3RkU6NLefVu7PzckNpmfj+fwA+Dz7g+sA&#10;HxxFVovY4w4kU+yLL7B4hm+RGvZhs9NGRUts0yTF3B4Mj7HPL1N4yLNZ+YfGKbknguknqEJ87ovZ&#10;474Bqacvl2TfSYC6NnWadeZxwfr97LeXXYo9ZtJ5xU+5f6i4zvvKCZ/y+GPs6pYdb5e6t/vfTYCK&#10;/NMiMO0E07IvmIe2U6/dXNLn2e9Z/xk/vd8TcPG3ws2V76kU6El69Qy7dPf9QjedILzyTQU37Zjw&#10;MPsyatnfzXyaasAVsE9apFizNO7t4rauwwc7sy/cjFuuTiu2BK1xm2efW8z1YJO1SC37bKJTelbC&#10;/qF9od2EferM8WySF7IHsRT7kzfXa9lna7UXYpfz7MUs+/70qSYB0gYHjYv5a7An9/07dNym+iI1&#10;i/xgOXbXvng6e9EAEns66EH2J+850J4wmP+U36T2/QZCURZeHvs0F19Y8ocX4FVpgla+YH4sHVvM&#10;frskU/sJu7v9vihn2GfuZ1EmOybgk7dtKpuEFmyU1lDLYydrTAHr6Foy017AzRt+8+znJT7IHUZ+&#10;XlK5gvUBLxBXEojPPs7B3tTBlBDMSRAX1EgVZd+Ilt1IXxxc1XErGGIXl4G7wk7Wdt/mnZ8HpubZ&#10;/8JOs8/mtN/ZxF417LtsYJA9QAkS2LAxFk4cvrkBNjK1ZnEpoDmtuBvga3UckwX4zKQ+KnXFL6qp&#10;9kF+RIPEaQCv6VC8BNDicDpAfuepTZZQBV36qoAgTxt2zQNmg6IcDoF7cwy1mbBfB+HAArbDN6Fw&#10;AwVHdXoayP6nfoztya5wYtIg/YWbZk+lYa+p8j5NsZcKLxMGBe2BA+VYfl827AafwfERgKhMDSyu&#10;f9W2kg5tzGAa9gNwRp+Uutafqqk1NPK7wD9dAeC3dXFyDYcAZagiuzq+iuz1kNYGjYyvZFzEblhf&#10;s6DxgZee2DX+MrTsGirtjB1IOLoJcFEjO0zYf+4BewEgnMKnlgrAX3h+jtmqoAWaV1U8ejRMOZef&#10;21SoR7wSpQL2hzAAO8BCVvbVkf3LxI6PRMlzgMPETidIO1JXNb8IRXRDkerwktxxyj4trBHnk1yH&#10;T1Wc3WDi7T6yA94iOPXjWANqkcp7tR/ZlaNlMvQ56xE7mhyl69F6rBJxQ8Muq7F22vaVOoebS2I/&#10;VuU3xNKpkJ02tfhOuELcgJpl1zW7infqoKpMndhdYh8Te1eV+xP2nhYuJRKNxEpL8noZSZvW+2GF&#10;P5K04m9kYjbYlUcuEHswuqrxzYTd1ZJXxX8Ycz82B7Uqa3nqB7Gu6/Jkz9O+UcReVioudsJEIHuX&#10;37IHbVt2QUuqte115Xn9l6cXNV5DWtew/5o8npQ69MXRTeMW9fvAT/H0Kz8w5JEHx0fnUI1ihcbP&#10;ptkHyrqhEW6AhSyyNxt5KTtG9jDL3o/Oa3gE/cauOLJB/RGTaYQ3+vAOu+mMORaJspK2EhcNe79h&#10;p32jDvBC0dMl/hqxDwjaJ3afvojs5EKibK8jXPX7klI6kKeOmq7OOLF35SH2jWsdIvs3FceEnTrf&#10;10e1PvCYtKIfTGL3ib3gtaA9HlwvsWu8+UiWmihVLmLnib0cTdj/h8iOkLctj7SF4tUA76016l52&#10;WU6xy1v28H6eXRP7fk+4IOyHAVa48tQ27N94Wn0sDj1dy0au/Tqy2/2ROiCPPMrM70Msa+KgYTfi&#10;b2ViHyxk707YmVvEzo9o9fIidtOwY46j8yvh3Hie/axKKyLjKY7WAMWC/tOF7Hh3zCGyu4bdUb3d&#10;GUzYHa0wbNjHvGzZfcPOErvkDbsWg3esr6x/n9jx1u7KW/bBu99N2GPjmti5bdjVQcO+T+zqll0h&#10;O0zY43N353W030bT7Gqa3bbsUBL74Ry72zeA7J7Yd7ECieyGkYcj0s2wm4Z9iOxpme2IpTpW4i8n&#10;dmnesQ4W3gm7w3b5lh3ftOzk0Uz1PJZ3FpNMR5xil4DYf4stjHl3a1Uiu4aA7FTTlIHYvVrArvt0&#10;9QYxsZNXq03rbufY3R+InTaacz+B04qG3Tq6YT+YYdcHxO73ejqy79IenPt32I/MLq3vBHbLDtPs&#10;MGFXfzvPjnaXjuzUuhpWTLObu+z6b+fY7SCy29iM+wm7cdF3NCxmx943sqMxEZusjj44jey0Bxfy&#10;2n5iPyX28IufQ2R/Z5D9t3GUZnfC/lf639C6XigTu7yw5NI0YRfX5NEb2fXglr1o8rys2Diyq2+J&#10;HabYdTSSx8qxyI6nFYN59hDZT6msiKsJu/YL2YXHjItmOCaWO/GDjaZUR51GdhVm2S+IHcj6iiu3&#10;C2RPI1S7eO/SdgzELj7ZwiV2cWHJpUm6hl2dTdjrxE7lndUNO16tiuyavNn49YPs1Tz7qSf2tP8M&#10;vymx4MfyrquF7PyKMnTAbIrskhKd2LE447WqyC4bdnlF9wFK+TGx/4i3TZ/Exw11w/5H9dfY8bDG&#10;N+xXFnFv2bFdbNlDYqemlYeGncOhj+wDYheX0+zmLnuYsOsJe2wwGlv4l+Mw9gAAIABJREFUR2If&#10;E7uok0P3LTuP7DeJHR8Ud2h+Rhu1oy4PaBk8eQVOsYvIXjh1TEvLffTPM3qGXf6D+vdMIVpo2K9L&#10;xJ2wd/EXKeGT9r1h9w07g3MX2ckxwsizWfafILt0vGFHG2uO/QxNSHzuZTwHiD2273YROzYixP4L&#10;7LdRCjQlmtjlZXQBEEDW8IQdcxGyG6/jsnpPD5SN4+++x0eS2P8R7V80D0WV2DnefNGyy7JrFrJP&#10;2ndmzm1q34l9ao88quvKnRn2C5dsm/EcezPMBmzCPp5h92ynYS8juyRPb9p0i0y4jvghuT+Y08Qe&#10;Ddd9vJPIrjCvJXbyUavi7/aw19SwY78H0XjLHiv8pq5D9sGEXbgF7D/V57F9P4jserqNG2jbIXYv&#10;GvbLe9mbiYiC2E1kHyRH/gk7mrLEDmzM9sOfiIb9MLH/y0L2gthlNVKtG82osW0m7CJIT+w2sjPP&#10;ZtjtYBE7MTTsO7JlN/Psro/s+AN32KnX0LCrhj21DwOm8R5Sq2670+w8sQtiL5gPgif205iEDq8j&#10;+3vZsI8Tu8HXp+U0e3PPh7fsgthPbb9hH0+xY19mmn0c2cct+zDe9IfYe8Re64YdOeUZFZPDCbs+&#10;w/4l9uPStgxoNhwmdkfPXbfseGQvsRfMHKBtw4aUWCTrRfaKUxv3Xpy6Bexh4jbXsu9jbzmx+zl2&#10;E23a5KM+MqqK7GfINf4N9c8iO3VsE/vH03vY6Wki+8+hTinC/F1Hdv2xjuwVK+Aa4OMpdq/rxE5u&#10;H2gLWd83ZVVQC1Il9uGEHWzLjhZrZGct+1liHzWAkX0UUnmfYv+AX8VjOO2bN1L/V2LnkV0Rexxh&#10;ccGc4J1D9k/IVdvYN6Xu40XT50b2s8ReEPvRv0zY3RDZDRv/GmpKhSvUAcAxMWIbQ+y8ZuZ77G5/&#10;vISGvYOmEu1/o10YGgtwhb8cvyiw/SHnL8ysmthLYq/1adwsoxM3Eha+c4ednvdpOazUv0t5/j+h&#10;1WR+wWi4Uadj0DZ0WPf/31g2BbXbVOiwky8vovGOhjJ8rrSlnHsK1ApLgDNMBg3IxPm8o/icsPcB&#10;n/wMu/cSnCmNhwp71coX5MdzHO8oRA97Gij7WNb07PEaDXsI8rMHD1d47omsi8vIbtCKC+YwsD6e&#10;TNZxTMG3N2EYc8tQVOoYutjC6il2WVZ0dyrzvyP71Yki9uJDHOHVrpqwG7iphgXd2oAJQPZKxX1n&#10;MPW0+46hPTULV9NGCAKKQ0+jbxDP1+eSnhOx/xBM8/wi+40TcErRU4qABxehqFhtosO1hIuGXR+l&#10;EeHdNO36Hkugk58dsuMRRiF72qtGY8sPcFLR3YGyJjdiDpToMGGvQH/EyoJcMcepmAjMOTc0qITZ&#10;5wBOoKoZ0O8io047y7DEflXjg8HnAsR+ib+T2L+19Kb4ETBPJ3Ze98U19qCK4prG9HQtQ0WjynCi&#10;b+Dj1WSgNvrCHSI7mhct+7h7O6Mwown7fSoov31bR3YFAi7xDujzqxQbw+5rUKHS32nywtMujjXS&#10;fFzx6eraG7jG+pOKFTD4ju451TNpPNIxi7XPBV4OYnnEmx/duWg2YNFkatWjwe5qPPgzyqe6FmGE&#10;hmOptLqB86uZcXBeTr15YL8GRIpTlo+7iLyn6+yy4gDQkDx3lD5MzS/wCXiva1MhAmZSGzOVsOac&#10;BpGPz6HwY3X5CUqg9R7IDqmMRXZ1VE6eSJuAnXvYF06nLbFFwkPs/TTvsv/AIV8ifcSPS2T/q4I6&#10;JJbdt1RlopadlhstRlqwQ8cS6x0eZo8duw+PXuSF1c7WviY77X2DhXr+uq+sNkNTb2h59sev+yB7&#10;tOvWzt5rE5D2nFpwhLiwdz9Sx49f+CH2tHn1PUt0Xk/tzY8Pd2FdJ6Y2m2uk/+rxCz/k+JP2QHjW&#10;HlKrUHvzY/u0cPv9BZuBLLN980Oby6bYOg87yL6CZnaxXbgBzQL2RXty3ZF83NntuetEn62ZpXML&#10;2RfsJrbEZiSPhwpbv9Z+87OysrKysrK2XbJcuyX7KlrUKzQtO3YdHtjR5VlbZ65N0zugls0L8tho&#10;3FKKll17Zu7pFWC3apYdLW3fLOyeXd8966iwTsVu0TR7+4IW7txlx17Cfb0C5MNLmRDXh7I4Xsjb&#10;OBSz67vpF5Z2lXo5kU+bY4vZqT8rXfqsbN0Qq3vX6N9ll56pln3WHYtGAB4Lu/kKkmESLq3VLXsx&#10;xf7T5rPx7N7RU4Vf0MoNPEHbNFqW2G38bjPZfWKdGnd+NxkDLibDIrcFuZgdzp8aq5eRnVZVTlyN&#10;MM+ng2fzPHXAn7Wb8mqECZwfwGyBTLmAvXyMXbbuAMTOm+9sexSNLyu2EU3CQvY2EyzBPrx9qXxk&#10;97J1Bwi30yO37HSztoLdtvEAmwA3jAYKZ9in64kF7O3Xd9jLzWWPqydLxn7lmHH4Wv69KnfYaXSA&#10;/QsX2XkpAtvrI1+X/SS1AX96y17GDxayU0bZJPa9xtF8h70P8t/KuJpH/kfGfunYv3L4ufpHbOM4&#10;LV6Ijg74L9P/Hlv+/RHC1WynH6Pw9GOTQU16U8EtZE/eB5vDvj9KU1wV6wX1byWt4irlP0f237ta&#10;OhNocfunuMHk7wM/DLr8yyCAX1UicLCjcZ+Ieok9UOWO1cTQ+lHj4KSw/nP43//ERrTOqlQlHnFo&#10;10ed1LC/29e2y+HsBi2TQsEZOHIX+r1nv7+oaVkCsX9f09TEN4EfVcbSlrxH10CH2rouyJhJ7IwC&#10;t1IVGaxvnbu0iytxNbLH2Guq1KU6cg9uVP8KInZJcX8LWqVx/mMAD+Sx07Jfu7F0YYjs6p8NLUXd&#10;rzgts4cwUEcAEo7PLqCO6zj2q8QuvWJFxeH0mhaVneE/ppYf8VQTJF65BFr6knzXHpoAe3nRnswK&#10;xsoXdizlJwjOA7kDOKzH8BmzSzcWzvdoUaUz1GTt15HdDfu0UzKtJL6AKi7lvGXfZVALOP0BEBvZ&#10;fVGTGx4rkP0cTjHLlBDUyWaw10Z5ZTu70tU9t2+iK4TH/LgfOLFf+Pe0mLZhHxP7qeuNaJFmXBdW&#10;sMQ+juwVsYeBFKdAjoOnNXf4jryifFDyIogr2rc+rdV71G3zxdkFbfSt7PuBwBLasoedyH7mRnfY&#10;ycmjYffJ12Gc2F3LXu1wLBHk+0U+DomdFnu6XldcBFkmdrcZ7MgQpOv1hQ/c7Zm4DC6yV/yQ2MM0&#10;Ozl5yFP/s5b90I8iO7eJfbQ76nB/yz7mtmV/3yf26FfY+kltCntPBmyg9jDF71QMdLU/FsTugE2x&#10;q0NiDyyuCT7wQiH7Xk3sJrKPdxL7wYS9RHZaOeyR/SooVunb9d0bwS78ngFkr2nbfaY99TH3BzKy&#10;U6t0y35G5R1KBpEdDx3FyWlOrjp40qAz6rALtAqwLojsovSJPbw3sKHs+xRAgBbHIyJ4MmaRXVA9&#10;X9gpdnkZ2S2P7HgClndVx4hkkd10xu/xZkgfI9BJa9DKg8heM1pASN7CTFQbxR4+DKKfB3kfkNs/&#10;cu5pGX08jZ9iF1fUxhVOnUd2/hkLe9dE9pLYdcf08GbI5EZLC7tLmdiBQmAldrkp7NG7k4cP/eTj&#10;oskTKcYO29N/FdnJvWzCzm+IHW/HUWQnFxNGe+8ju52w6xNZt+xHTCf2InpPaerD6g1jd5Hd0Dpv&#10;rMdpa5k9ldh5NcXOPhO7DBorPGSXF8g+InamEvtfmyErNIeGXZ0zYyK78RP2elPKe2RnDbuItfOp&#10;p4HKPfXHWN55Pc0OxC6qQWSnQwcRSDbsqtL7rNbRD4bY5d+xsY7sOkzYq81irzB575G9in6bngbr&#10;9lQV2Vli14m9IHZejRr26I5FETKxoxrZg8JMo5m2PrH/MQarGtB4d8t+EDaLHTB52BXjkZ373xiq&#10;00Nkt4NpdkP1fDlq2HXLvsuki+xeOfJ8oIgiDXtI7LxGSwDZf6IP/EawB/YusZvSIDsa69FX2X/Q&#10;VKc37N3I3p1m799l32nZXWKXLfs/Rx85snrrMbGXu+TZtxnsuzy208SOBnw5mmb3gvqws+y6rNSp&#10;7Y9UtG30YcPeYdPs5ifUVkT2Ct9FdjumX1C2YV9isd8Ls1dT7A7tedrAhYDID3ufBqAGKvjBLbuP&#10;0YdOXcMeEntB/RLsuJdxdzqLeeEdb9hFmLAPTIl9OdfRciPYsSnrNOzYDDvsx/WwU/fdUT1E9iG2&#10;dt7oipygx8JHVxKsH8qB+ez7hb6hsgLn9YBX4JCdxwG9OEDvx7sL2U8d1oTDtDHJ2tmxKeu37Aqw&#10;w4kpY9VHqIsa8wR3JoZMqsw1nPxIsX3QZJGl+eEqDAv9OWgLxz9AcYDseBPJDGAx1CsP4/9uir0q&#10;PjXs4MI5BGL/SOx7jybvRVWEIGpyOR4wGlXh4MGBIl58j+y1+iFAIPYbclVJ7J+ugHbLqeMAF8Ap&#10;nKB5z3RNCzwje1V85Mn0sQzZ4RP1Yf0Ac1Y4AyoniX3N1R0+ClUjB+syGk2jkOtYvV14CgwW5yiw&#10;7zK7TpuX6oifoD1Pnw4U+d4UmjKQiuyc2OHbj3in8O4UgXlOLj7U+akUlLTBUnT6uYa1s2saeKYG&#10;qBvnnPkJveXOTdzEsT27syNgqSQehv14Fg/1s1GCuMWOm9HH30u8pbWirefgJLFTVNGCNq64BOzR&#10;rZ9dtouHd2JS+JdtsvyT25e85Hgz9M5/337gmIm3hlbfV3ibaWRgnEarvtaARL9pX7h25XOcrtmN&#10;g/KjNDL/tbK3WhRQ+a3oyduHfkX6b8p1p2B9uizXnYK1aUXxi7dS2+CA81Ka2y98CzSziu4ZWuCu&#10;lZWVlZWVlZWVlZWVlZWVlZWVlZWVlZWVlZWVlZWVlZWVlZWVlZWVlZWVlZWVlZWVlZWVlZWVlZWV&#10;lZWVlZX1XG1AOKDX1FRYqRh65AkKdyNJbZtiWKl214onhQOiPQ9mo+psneq4pWfSk8IByXA3mtLW&#10;CabYnxQeRGw/+21IraeGRtn+PF+Ut5HG3xy7fdPsTVipzL68vgJ2CivFK7YfZCkPLbZ52HAvVX9v&#10;P/uvHPulQwvnKigrDx2vaUdfzAyPqh/4VYymtL36pWe/dwrUdV04SZuNWl3TxpuPqgriWk42PN1K&#10;/Rmxd/XxD+PfeXkSlLbGiMvHkTgECfJ8qzfz2qOQWl318T+bMy+vg5J2pA/t40jiPCiQH7dwE7db&#10;7VFIrb489ebAS1dpYcNS7OowdJQMW715H7KfuZ449Zp5WY6Q3S/HfhD6UsYIRVur/RE/c/vyAtmD&#10;KgfELsUy7CWxO/MKSXwx7Y+RHaBl72LuF6J8nB0PR3arXyGJL6YYUuuWnYJoUTiRR8/Dw43YdnaD&#10;Fg0Fum3Ygdj1Y+wfWJcFXUqrHjlwo4XswnnGXWLnkf2+KPCNyPYhdr/17LvT7PIc2Xl4nH3QsJev&#10;k8wX0b7+o6A837BTEC0m/MPsIrGretvZ1Qw7BdFi524pdoqetuXs/yRcxf68qesoiBY/f6R9b/I8&#10;g6MtZ5eVcPU0e8U/LmHbELs52vK6TlA4sVn24yXYsZ7/md569iBcwU8Te38gXS2WYcfDe+rIbbdt&#10;E9kvG/YessPxUuxl6MltZ6eQWgYtmhg+2BtVAajLm0fP0zayD14hiS+mfeaN13AQ2c+c0VUB8tOP&#10;j56nLqGP7KMtnreWNaOwUqBr+B6w3dZAQc3h8VgKxK4k9n7Ll0/kC0lEdgmY1b+vBVhk15WsHx+K&#10;wvtjKEDVlg9T387Ejpk6stLxMHz8FKg1stutZ5+SKCkgwxKx3wBvEcVmK186RZsox0vWZ2LdycjK&#10;ysrKysrKysrKysrKynozujMOscTgzdejOyHSH2Gnr+1LJeU1RH5C4lPzZnbBmHxkceVw20NhR/Yf&#10;mjdPYw+MKfsiiXotjZPXT9ST2MlParLyfjtF7K55PTuxyB9nN+7BQzZd035Sd/zjHs/zv3IPH7Lh&#10;KkomXfP6yeyTM7dT0z5imb3VI+X9a2Cf8pN6Ul33FbD/ivykmtdvjf2XxC7IT4ppwEZLaYvlgByn&#10;rrxxhRVH7p4zvwJ2j/jkJ1UxA2XhtbECagX8xxtvPHj18Z7HX9O6ykv3qoldsRo/qROo2RBKXwE4&#10;eQZaH8ON1xdXwcBidgHkK/T9VvtJIftvXV+decN8ceDGxaWXB9BV59VV0NwFc8+6YvkpaC1hq/2k&#10;viE/qZ6MvkJGuLE+9YqHgTqtvgl94UbKLcaTZ6GjhN9qP6n9CtmH5CvEnRZ2rONqs7Gy4c/DkNjt&#10;PewHoY/s272+ruJniV04Jcqxjt4jxM6DJ/ZytPA8Rb5C4ivwkyrIV0hYJaFO7B1iv3Hc3su++zWw&#10;D1o/qWn2nwKy/2iZqu5j77IwEGLL19OaO+yM2DmxQ8n0QvbWX8ZiMVlDklemfX0kko+YRHakZV6V&#10;Xnw6JX42WJjnW3aH7OXrJ3llWsR+4NX5qUd2Xt3D7qOvULX17H81YdcqssszpyWxO+EfYpe12HJ/&#10;mcZPKrHbyA52QOw/3NfGNXlewLazy38i9j9v2EViH0vr+XV4oH0nX6HicNvZK/IRw3peOmSX2MZh&#10;qR8Ruw/y/va99ZMqXze5K1X0lxm37C6ys4a9eoDdsLCnj7bcDzr6Ch1Q++71UdhFY343sgfu4QF2&#10;NAL2tt9PCmu0As6QPehDsuuwX+7H6u+R3Ry5e+26r8JPKrEfIntlDqBCdg1hrP+R2M8vquP7+jLJ&#10;T6pLngbbqoo7ibSY4Q+g8BAie2XgphLBnF1/Pr6nD6suKvKT6m8xO2/8pFSlLYAvgjmoFNTIXsvK&#10;XEKBjAtPlD+AUQK7+PZ1E7xCiZp9MCBrVYMrPjLjAYB6NOcAqjZX9bi4XuwvJshPSlR+i9lb0Uy6&#10;+DdpZmaXvYseQO/2XDU29wzN8HpoaOOrr4B9Wl32bomjRh8Y7XqxxeV9kTpLsX+d6mCuf6saI/1b&#10;VWF7607C2mTs/rqTsDbpZbZs/Er1ltnFVk+yPU98qydXs7KysrKysrKyJmpW1Cnm1pqMtahlf3g1&#10;MY1nbvUgh6jn+y6yZX94a2Zi3+rldbye8pNqtCR7Ucazt1jFgpXgDbLkD7Pbr4B94jPSKiFb+XB5&#10;p+mM8csk6pU07S/TqmF/xHPiK2bnb4Ddznt2vnl28fWz/9IxQ7svftjD9vrI4Sed/bCH5UDYd4md&#10;l4vP/CrYo5+UC9LyY8eAdUIomPbSRbvOWHHmFp750bKfbrVtk+JJSVBXtXHmxHM4+1wFKE0wdcG8&#10;ppUYiz2lxPdWh8FWr5+PflJKH1/XhTfgxdHl5+oP35X7Ix3ZHQTz3UJ2A9aEwZPCqm6afh3IR0x9&#10;rM21NyHIw2sYFccHfiAcsQtXmcXRJwbGfhMGYF85vasUsv/W9eVZMKdB+RGW8bo3kqcNe5fYF3uJ&#10;jbT1Q3PuXje5K1WP/KR64sLrEmu78S73I9awa+Z793uJjZR1PXPkXje5K1VvxC/dUFw17F0eptn3&#10;o5fYwtWFIbKLRxyGN1q95CfVsA/0WcM+juzuXnbupfXvBw939TZcPTPNbjRUxO54Tew3aNvRYuoF&#10;5zXsbLvZyU/K8obdEHslnY7sWIvLB9hrtu3sh43PCLFrNNQiu0ns5CW2gF1DZIdyy9knflLE3h3Q&#10;Xk2IOx40z70/up+9sNvNvqf/bsKuIntgeBMqYue0x/yiuq5hN27L2Sd+UhRjZcIeErsnL7H72Evt&#10;t5299ZNKcYXYe2Kn9t1qfnWPpxSyC2SX1ZazyxhL65tZ9jM/kMR+v7eQ8KoUyL7Nts1e8pO6atgN&#10;60V2F9kf8JQidrbl7L3oJ8WaWJl9TQFjEzvZdeN72TkeXY62nJ23PmKJ3X1o8zyxG6zx72U/sP0B&#10;d6+d4BVqSOwxnhT1TkYKsPBX2KUd/7eXxH508VWzYzsW40khuxtO2OtPlxQC9vAC7vESq9Wp6xvh&#10;tnfNNY1SalCgfHERlCc/4JrV+gLM2bVWFf4Lx4v7sLW58n1zeI/73DZIQPKT0gA/wDE4AedwBOYK&#10;vj2kCFPmui7wi3LBmdj3Cz1zxLaXne2zD/hvGplRQPt4aXpnDO15UMtLZL9cyG7gimKObTP7tBZu&#10;uXpfeZZwgCZvde/3W6atdmZ/pjL721Rmf5va8q21nyVt152C9anY5kGYrKysrKysrKysrHZ0aqvd&#10;f56uZrhxOP3mcVEsLfcCqXk1iSr9JY3aD5bTcCoi0VZq2k/qaexi++NJFTSdnF7GPP8k9i2PJ2Vu&#10;A4alWHlLl/ftjzNiSqZm5tAz+xIK217XMWPfNPtsbf2G2H/l3i578pOqmAtsXx5aZB/RzcC3j41Y&#10;fxXs5CclLisW1LEDNgJmKnFRPdJ4cwiiFp8ePGbT9cvGT+qHWgZzcgXlH6Asag14Kx70AxJAsbQ+&#10;bfMSM/IRuyY/qX8ZI/v/9iOCgw0DDTX3D7LLj0EV2x5Li+JJ9eWpNzzoK5DlmBbTyjCm1ZYPSJ6F&#10;7rbH0toLTTwpQ+vraOU8vh6IGFfrofNiPCnpt9ohdq/iTSwtWldJjgLSkZOUke5BZ9cYT0pud0yl&#10;vUk8qZZd+OggtgS7kNsdc2FvIO6wc//BLMU+2Hp2LQ7vsgtAdvEwe5cFw4S9E053u7RHvkLD1mck&#10;sctvH2an2DrdryCe1N7ET+qWXZvH2Qes0mHb2dU8+4jYue/fd07DvvWxtGb8pGxiD8TOwvC+cxp2&#10;WW87u/zjrZ9UYr/ykf0P99rqTSwtBlvPHv2kptkvEvvDu1KnWFrbzl418aRadtGwuwfPQxP4Z+Zw&#10;u2MmRh+xgk/bdYmd2wfPi/GkDrc7ptJe9JM6O51jfyR4Ch7ek4eu+zqpfBntoRk38ZNK7KehwI8e&#10;maCJsbQOH7b9Nl1D5qXXFEuLJ/Yx9k7hDNkf7ptrG9m3OZ4U1tZOeQUimAOs62rpCs0Bzr05hMXB&#10;lBqpS+hL4YfSvlJCVy8BpYt+UjV8D8WP8C25/8C331VwCQtdhFpJgIEWV36r2dlvlBOVruATGGJX&#10;Fav1yWc4e5hdQE13yW0x+/0S5X2bt0XxamhoHHuby/u9eoT9q5Z8w+yq/Cqz81JSZQyg9yalyq3u&#10;pzxLErZ7w+XnSMJWz7U9T7DVc6zP01Zvw5mVlZWVlZWVlZWVlZWVlZWVlZWVlZWVlZWVlZWVlZWV&#10;lZWVlZWVlZWVlZWVlZWVlZWVlZWVlZWVlZWVlZW1+bqNWv4+/mvXlI51KMy+ui94wP5rpOXFpEL6&#10;Oys5+SQFU5oNNzHZuU1u95YPRDkfNULdYTfTR9zuWqe2m10sxT5zhDxtv9Xbzc6rGDdoop+k/+6U&#10;95ld2GTZ7sjLvy72nfTfQ+xq0gpsO3s9u1NLEw7xzbBPbz64BLv+athhlr3ZWPxh9jZW5razn8yy&#10;N6GiHmQvvx52DqVyUtq4h25sugtLwQ4tt47RNuvaydNEWdA/utxpT6ZPt3frQn5c8u9KHZRyICp9&#10;Bt9d1BxsML5w8hzZbmpWePkxFOdwchrDCGm7g7erVl6CV4FfXlC+2cYcII6tOCn/sir0NbBKf4Lv&#10;L2rxnQ3aF5X5iI//R2A3AdnNGeCdcSxacwIcRHZdy0/XdEe2kv2jQ3Zfm0M4KUfKVdIZcWSDEr4y&#10;ZLwCHPhK/lOlTyspLCGiGSwPveHE3jcKrs/c1rLLkwNX6INalyPpKgoXJPC5Cz/SHtlrdepH0lcU&#10;TElSPcBkzVRk13R/1OcfqDLYRnZ+7qQ6cLrZX9yNiJ3b0EN2SeGiqhg3yw3khF1g3XhA7F1k1+Lq&#10;nNjdukG+QPwssR/fYR9yPxJU9VcxbpZF9tG7xI5VIbJrTuG0Rlg22kZg68RPvaTYAJF93LCXNnjm&#10;x5E9iMQu7Hg3sWO9n9j7PLEfbC172FWHAFPsWjp2Y9mHlt05eiXceFek3qsJkrfseqvZq5277Nhn&#10;x2ZL1rJhF3XD3vTr8V9J7CO0bUB4sa3DN8jeIXY1zV4Ru5qwq8ju6w4+cTpHVsw07ALZ8c26Kb5M&#10;3FY9dYSkZWjruq4AYh+MW3ZDd0FcfddhVWTHvt+PVM8HTtEIHPu8tex1TyO7nmJHixUNuGrCHugV&#10;v/muh7jxJJBXDbs+wSJxtbXs4/277NiXAc9Dy36RXt0c71FkJcZ+xkyMm0nsAyUcNoLrpvgycVs4&#10;fUR27RS7dj8G4Vv2y/QKjn1q494zk2wbZB8iu9ra9t2ayH48xf4T6W4oilLLnl5h50VF9k5k15E9&#10;EPvWtnFWO33oxXRd9w7zdo0vG/azxF7IKXb+lbBbfRjkFPvgHXcU97Zhl/PsA82bNg77PNvMrpC9&#10;atglsY+J3UzY0eKNLf0Y2aNd123Zx1vOLoj9gGybGO/XjX7pC0nsh746T+xo1RD7gGq1m93Efogd&#10;2GCm2D+sG+QLJK20ugTsvCN7IcPo9w372VVir5S4gvOG/exG0ThtXx15zCx0f9CeV2fX29l/V16U&#10;xhcVsitXQFVcwncfD0+DufwRjiz232s08+DcFayPxQNAWwqRpT7W6nOtoS7gOqjvYTtHbHUQB+BN&#10;gB+gCOq6MhZOjuEIzBUYc4Omrak4mG8BXIdbWUV2CAiuPlcKb9X3P1byc72d7LFntqccjUQxdYn5&#10;v+gqkGB8rSO7DmxsDHj2U2ZFqJGdg5chyBv844tjqEWotjPPz+hdHGvfuf+A983qE+72hXf4R0l8&#10;5/a3s657suy6E7A+PRIe86vWW2Z/u8Gz0BZadwLWqN11J2CNer/uBGRlZWVlZWVlZWVlZb2C4oI8&#10;Gu1lcU0marDO5LyWFMCbZeeAuA279EyX6eM3wU4z9ozcigSyO7bLfhE/fRsjAJWYzFhIYt9YL0pZ&#10;U6FcqSo+cb+QG83OgCm72itWfHIzJbFv7rxVUWK5XKkqNmEXyL7B85XavjC7eGvsVKuLMrJjO1dj&#10;g9959LzXl3arnm8i9qCOnUrsGiSUIYxW+yMrkfarZh+xIEJx4k0wWOlCAAAgAElEQVTLfnx89vlm&#10;xY3JSvTzsHJ2HlQo/s9bdiXP4cc3wi48sl8Fndi508LWvU3M852KWxWkOoueA6vQSHp88i6oW3ZX&#10;/Wwj2cfcFpU2nyrZdrmeqZFxyG5n2dlGsmtuRwMDUEty9luBipoheznDHjaU/cD6QXFZd+WhW8kV&#10;p9hlZMf/NpX9FNkxqV154FZyxdE4slcNOz77YlPZ1UVk93pl7CayjybsHDaVXV7YDw37aixvYvfT&#10;7OJyU9nFhWW1Yl6tar+ikS6JfThhx0p0M9nfiysriX2XwYrYlZ1lV4ebys5vrI7sfFXs0rXssQ9L&#10;bdxwM9nZZ9vrErtYkePTHPtgU9k7tMVHF+u63VU5dZNN29R1wmN9ssnsxvrEvqp6ngfWsPNNZ9fW&#10;RXa1opE17L+zMGF/L/xgY23aF2CvptiHyK7+04b2ZZiy3kT2g/+8kiuO2Li16+gu8Ktv1T9vKruw&#10;Ab4vvVLn/7KSK9bMHLTsY6zzQUNV03jlxgk7HvYzfH/q9fEfV5I+CSX2iItrIHOhADQa9fUPcLii&#10;gZFVioPlFr6Di7r4WK1kTE2CRXaT2CWQnXfpVnHhFxCyF8fIzkSY27h0Jeq/yFVXpbQ6nrsP601G&#10;VlZWVlZWVlZWVlZWVlZWVta61Vv46Z+8cipeWGrxx7fsyt1+GjcMiq/slvpZ0Or5ifdAMf0NbdZf&#10;WNZG7qFdtehP/Mw4vA8lBUPgEKNhbPYI5z0idtGOdsP0NxTUJQ7Tt/GLTBWdNqbYBZQCmPiuFJu4&#10;BvVREXu7eoXPsFN4qjj90bIXQAvSYr4fs8iuwMqP8c9msLczlLtLFkKisc1rPf0FfZqQ2rAmxUFV&#10;RM+SyP4Oj9dOHVrJXec12AEemYniHp9GyaKH21KFcHwvu2N8ht2ZA2tSLmkS0VVecfrz/hXmLjkA&#10;PHyEaNnHSzr4FVMByB5mt/rU6nKavSd82hD0NeZtH2fHdKRqezwJvfSw7mf3bQ2fwLhVp6WK7Lxh&#10;3+O+y+jPq7Db0WN7Vflma8bukpdcnr1UZ5E9TLGHLgsD9irrNO6y0+6FYvaQJ7OXtwEHZ9lDG5Wx&#10;YWfyjCp3OWLib9Mhv4jgA/YqaxV4OZpBJfY7GeGp7P/asl/Z5rXWtPXdfqrLdyr2LsXfGzbNt7SR&#10;fcwE1STRpk3soy1l/53FP7ISZ74otSlVza9qpqvIvjssDisGQaZKZsIuB6xw8XfpoY9ejZ1Pv6fa&#10;7Lnsjn2yqlbnAWy3sBoksveNZzsj1hmaw0p8CqnlaNkNsYOP9yOMXo2d3fkRasHvdECeyv5bYu8Y&#10;/fEzsoMb6GMYsyGxj5GddoE+DDqFZ5Ml/ZjUbHfAT0Nk96/MPvkdHV9SBbUzoIRpMsQm7Hvsp/yv&#10;Hr8gsp/bnj6pinOnL/1IHdWGDbWna/aHFN3jYAG7KCM7R/bRK7KLml2HgvVrLHPkL2R84bum1I4c&#10;haFh1/RRR5w8fsHfen5ugz7yhXD6IIwUojKPNgyy94ZxAVboJva4zTWyl7sDWQa659y9MjscXldF&#10;+QegMucogFARBoUdFuUFYMFM7EXoFvjIvn38gn9O7F6d0VpSzYjdJ/Zd07CzKXYsSVLZDrKPiV28&#10;Mrs8PocKTilsWkjsvirAkrUN+qhhr/oabKUfMQJJf+7F0S171U+RGrBO29XlHrF3J+zdWLki+/uB&#10;atjt67IrcVmZcwdwZodUoWnMeMWRc1QGMZGJ3ff1EbKfPX7BD5U8snixhr1zy67K/YZ9N7F3YuUq&#10;pesNFNSRvXxldn5FAQfGsmFX3PW1uCD24RR7V9j+TPTMe4Ts8nTCPmJwy27JW3JEJmscvyHw3iy7&#10;ZK/L3uVXfoDPWtyyj7oN++4d9vLxC34YqWl2AbG8Y9GeYudpmeUwxlOXwu0PUrWHNcDrshu4cpH9&#10;omUvq5b9Xcv+YXn28a48dUw07PLjAT70sIvs0tmGXVxaOjRFHpTCf2jZu7QEfcReab39FLsTIbJj&#10;N7tlx8yZ2OmjJdkHO9Ps6jiyd4n9omVXZ5ZRg0Z/mOS37P21seuGXUf2PrFDwy6XZzedaXaKyIPs&#10;WLR3xVXZsOtDy+IO37ThhOTBtew9NmZ47KuxYx/KdSP7IOV5NsAM7pDd7svLht0sn+f1X5PrTcs+&#10;UKfITuOxu+LHlt3ETTZESZYd1m/BYhsX2ffZ4NX679Ps3FUN+5jYfZ87bKYT+0+L5dnVfyD2tq7r&#10;J3bsuO/yxG6QLrLL1HeQ7DOxvyN2ty72C9ewU6Xuhj0OvisS+3vfXZ49TLEPR5GdNjfaZRCdSfDD&#10;xJ7MOmQvyoGyuzqWggHzg9cZs4rlnf1ZYp9q35Ede17YEWvYf/1E9orf2rRz7OVwEA2FLtvrsA8N&#10;u9vRVAp+0uXY4L4auy6/SeV9wm7jc49PoWV3g6XZpZe2FoeJ3Y9iXUc9wV2qx6bZe2y/h7lc4t0f&#10;KN+hbg3beb1x2shuv/HI3p+wi8huqS5q2b9x42XZ94kdoGUf6/+Z6vk6sVOgYW0ro/5jn+Zl3L6x&#10;CKzZQAL14xRUmOvUoXs1dn/Rsn/+m19gAv5LV/2NcFALqAbq7+MY9ZWrl2YXTtoisnt94Mbmf0F2&#10;ALRpsfWu5DmoCzD6H2qaF8FORMMuIruGSh5aeW7jRM2LC+15iOwDeXj5+eR3mAf/1+vPxA6HUBuI&#10;7PziCm/FcuweH5w1gBUGsp/jq6tA7A4Je7wWdXEEcEKuUxzgktiV7bKCR3YDVZyOLF+HvWYSTr0+&#10;9IUWAPqTZ/Iavj2RAU1yfH99E+I2jPAt0oyW2O9NBG5N0LWu4GON3X/z6RMUntjBvcefqhFzpGmw&#10;RMRfsMz4XYquTmMHBkKag5av4VelwAo48vCxKmoO48juwBQfE7u6vK4xJ2LSNBwFOHncdVIAs0Ut&#10;K/0Z2fEJ6vNPYByxY98N2at9Vo/UmZ9m30F24xI7TVeOXocd61lesz1qaAKv+uoc2W1Fw+VWnDGp&#10;Tm10JGNjfYHsf/349YS7/Xf6V2Y/EHOhS5YdCn0RNTVru8Uit/x8ZbFV+F32DQvbcoddlqtkt3Ps&#10;71Z06ZVonv14Zexowto7H20iu2veylIclytjn98hcK3l+64S+2QHR+nUsV3VbsKimotItVELqRL7&#10;5EkLqCWsatULn1/hsFHb1qbp/0kx5GRircw7eH5Vz4dVXXoF4nefDLSjqavQqjc/XrHuLLdYbeyw&#10;ySqUrKysrKysrKysrM0XrZS0FFPHlIyiq7tm2X3x8GlfhbQnzx9jWeHoPjBPDlIGO4V23Sl7eRWB&#10;FZ7AwdOjZ55f432o5Ce33nS9hoAWSiM4p04w7dcprvA+VPJscwOOrExQR+ogoOInkb3EbO/Vwcts&#10;k/bl4jVTNwCHdXLPW8UVLQgbxGEl2ZhFTyBJy3a8Zps2fMEhsp8Bu3X0eJ6ELUQ5EmVkJ3c/2qcX&#10;2QevM734FBWWW33ssFIyq7mgKI1gfcFG7xL7n9JetXEtycaFkNPELj01Sau5oKD1Un1G7ANi/7mn&#10;xZWbyy7C6tj/pGEfssT+68juNpLdITsn9iWWhy95yfIu+0DWG8nuG/a5MeovFgL34txDZP8mssNG&#10;sofE7lbKvn/LfoE1/EBBuYHsfzphX8IVZjmpOOniqNTfsluzeewUUwnZ/5UXf7OqS2padUELL0bI&#10;zk+JnYHbRPYisv96hewDcnulvQ2GyC4Su/Km3Dx2E9u4XpArmxDvkwdoUSV2eRDZpdcbyK6jbYPs&#10;K0tan2YeiX2f2HlkF0GdbdxW5B11YLVyvWp3ZexD8jYkT2cau9gVkZ0H+djmEq8viiukwfaq7srY&#10;9+MeCSNaXKXKbmJn2KXdUPayV3VWxu7j2NyYlq+ostOy85Ut4liZKKYSGuC98crYyf1Hx9oeO7Dl&#10;+4Z9yDau/846/CqyD1bGTquVNK2jiuwGoNuwb9q4Deuwm8hueqtq42itdWRXLLFrKv7D202uNkYU&#10;Vyiy/x/68YOXEq3UiuzdO+wbN1bZsmu/KnZapxPZe2l7Lk9+ntTwuRX9wMpEMZWIXa2MvZv+dqmt&#10;i/F1FBX2IVvGj/h1RXGFIrtbVXnvM0vsfeZ5mdjLITV8NEezWaK4QsQu3arq+X1useVkfe5EYpdl&#10;eMcdW1W+Wp06mBcj+8rWznpxVPZU2RMAKc/LU097e2zcEPUU+4rGqDnAkd9XF14iuyZ2cenQctw8&#10;0waLpSDqnixXNUaN7OBoA8KWnQNZzWLjmncGTliaNzw8WFG4SEnsCF4SOwRq1qFUgW7DponmZYj9&#10;YFXs+NwPK+rFUqeVFmL7tFHS5lV1pHLdCcjKysrKysrKysrKysrKysrKukdpK/LVhfK5s4/HXLCk&#10;nfjvXafz9ShtRrE4ytOX6M5O5nM7hqipX12fONBwYtqia7iqiw7vjEsq+pmyeWPAN+OWy2wM9pJK&#10;7Gn8eDXsAqC6M9Qf2dupCQPQxCtZNzvtGLdadtqH7Q67aH4mvamKcmc1v/Rcxe32V5rnNevPj8Xr&#10;0pTplXAbs/eFjjuBl/RyuJpdjDTrPMw+HTNurdJxB/iSXr4se/u0hZNuJb/zfGlqbFfMvjPPrsr2&#10;aQu3MYtPNPvp67C3MeU2iv03E/Z7ojs++YoL5h3VZA56o9jdhD0GPXj2EgHNfrGIPS6vU4mdbN4P&#10;z/2d50uXToI8qMfKDk0wXj17xa9mH7SoZMXPPYeyD9rLxK4qiRWe8MJ1BZxeBmnNetcjILtO7G5Y&#10;BAh6Rey6lh+DAPsZDK1eI3Zda+OQXbqBgLNPQdlizewHdqCPDjxtQG2ufNV59hZekd31B+q7IKWF&#10;bwtvEntf62tiV+VYnH2sR9q69S611GD76ujAETsFV+k/nx2cFnaoVQi7woHyoWEfan3pyN5nYyk+&#10;4q043QB2eXRUErtaGbtkXuEFu8KPpA2qZVcHnthLLfmZ78tTt97NCzHPI/sxS+x21H/2/qGYe3QX&#10;2Q/tsMv9UJZT7AzZvbZaHpw5Yt9bBcKXp5TZnjr6mwm7+R+fe8Uuc7rPG/Ywxb7fsCvMFz6yVz9b&#10;BcIXC9kZHFWJncnq+Z2sLtZ1tBf5mR32Z9g5RHYnfVcGrA2lXbMHDbKLxG6R3VTq2c1OF22bxN7r&#10;M2Ine1FFT6nELrBRqSN7iqy0NlHb+/GobthH/ecHYu5GB2Mnz2x/ll0fJ3aKgwqnxL6iLTa+VGR9&#10;y6O/bdh9Xzw7HzbsIrIPJ+zCD1TLrpmJ7GrNbRxjA3l0wrqcyrvrP3/bC7qbI+6JfdCwk9MQNndT&#10;7PrCDaRd8xpbTOkI27gysnPX32vHV55xRaEG8+zSDyM798j+J+LKdaUtN4H9yEZ2rID2nu3eQOyG&#10;exnZw4Rduf1b9nc8sttXiSbyQEqJ/TDatMTeWwG7VLoM8tD29W1dV2rrG3aR2DsbwW6oL4P9OPVf&#10;uFHv2QMYmu0qhYassCM9ad9prNKb/zraNtKjTXtFdd262Utkp9B+GsvjLwGqZ7Mb1tHSjYhdHbgJ&#10;O7Cq+NfITnvpoE17EW3alU0FfZHQvCgATkHDTa2u4dv62W4zphoZ6SkM0Qjtm5E6DXh/NS2mBzgM&#10;TGFfxsjzMz9Wp1frbeNok7lPcAUn11cgr0A/e8Nwmn4qzmu0EPGCcAD6CtCEAfodgMs63oXiHE3J&#10;4viGIrKuUXaf6UNLDj2WYXezK5/b7CT2Sgd1AbzmoC8q9oGd42UH2IZ2GRmOneQ4xNfMHtNQpr+r&#10;nBBf4AW5t1HhNbKysrKysrKysrKysrKysrKyst6M5t1PJrFXv27JRdszbsxC0of0/MFaxRbMLW8F&#10;+8xianlRNh+65a/QrJ2d1Sbm+bk1pDPBgM1lGf9XB275S6pydS5XL6q5tcMSpgI/FY1rl3kKO01v&#10;tq/Xu4DuEYm704G7ampTr9atTZdu+UtuDTvtIjyjXXUYbr9sdl570sS0trfsGxXx+q7m2HemAj8J&#10;p8oP9OJJ7GaKfeP2pJ3WAvZyUtkJK7+A/ZduW9k7M+ziC9h/37L3OtyzAZYiJh23z0nly2gR++Sp&#10;CSdSJfck9t8iu76ujA21gFMotbGq3sT2fW6X6Gl27nlq3J7G7hP7xQ1IOAMLheuOVxSlbKWK7O99&#10;jKZWsH3PesTe4zHCJQ/80LH43RN0Qex2JD8BHMDR/9/e2+xGsmMJmmQxEcyFWqzZqdFqZwL1ApEo&#10;YEqF9nTLXS/7FZTIBxhP5KI90ZZuFAS0NoVUL2tRaL3CLGuAQQY1AkrdQCE1yxmgUZcaNSo2jbnU&#10;xOJSCLvGOYc0c3f9KyL8VzrfvSG5u9zd+NkP7ZBmPDx08QfXH6yn+1i6X3z2Yx55tNc1utdFrWoG&#10;IQ5vmGwGyqr4BTEtP0V3Bu6NMkEd+OLMj3rrl406u1/Gz34gYAe9+qFJ7lWtG37ZwPY2Mg6k1fEL&#10;miLcBlb2wN3VMrnrAz/aXlf303jtB1LKw6vYsGFy72txCtFutKIZCNsvpHvxNwoD7rsMB8q07nyN&#10;3W3J/UAJeXAZeuB+GCo2UocG58zw3PW4xRFUL/5GAefI8n3nLpN7+W5t3UfZ3Vx6HOQTfZ8FdYRx&#10;SRGS+1B9qbtL7sp4odB9/JN1dBewt3fuDN2hYrM41Ce5qya5uy9xl+D+e5vdDzzT6F6Z9Xa/eicv&#10;oZzgbtD9HN1lBHdx+mXuv6nxTtXOPaJ74dbZvac8U5degbvBvPkyuYuIIyYvv8wdbxp1nTu/Rnft&#10;19pdelbdcse6jlVf7q7iH3FC6NZdXPoC9qKwpu4iuWNs41r3AbpbzzirTr/Yvcf0jLtM7rJea3cW&#10;D0/R3SR3L84gPBNMfbn7Lrj/PnTuKrnzZr3d9dEBuIuJO8S0gsmvcjdl3bljRQdthmpN3fPxztQx&#10;R3fWup8md5Hc/Ze499F9fNt9v1hH9yvXnuO2srts3SGuY1/nvgffUBYTd1i53Lu1dP80cZcX6P4u&#10;uae4LvXbpHo+fIn7MLmb2+56Hd0/4yZB921xcTh1H6mjiBOdSnCHBtmXXJsYMmggQPtdZfdDdIf9&#10;yS5M4WsRn20RfeAxHquLCDHYdnYvlYy1FLCzNzqGKl66F3+lZzhKyg1UCMrenMQI7qG3NkmsZohG&#10;x2scw3R8oWIMxR+we71i4x6EZ0rUveRexNMXd7jywKQvlS+ubmpl43FsisPQ9PQa9thGiGTPIqt6&#10;KooQm+pPOC8KrJBaxqhErFkjr53GEfIvRDQ4IOok6KsI67KSn+v4XV3VK05l8yA6X2vVOyzwELo0&#10;mrDpoMKXQgY24pdG2Zd/Yeeurs7iLqvEdYhHf/PrMMdsmIvn3f0Um1+EPDDzKcgK2P5G901mm31z&#10;ppuNJc11+UbRpr/qIqwMHdfwrLQk1BoM1F0VYua2mzfHavMxEARBEARBEARBEARBEARBEARBEARB&#10;EARBEARBEARBEARBEARBEARBEARBEG8eN/P4ubxF85wyeMVgKotbuk/ln23+nL2m3BcqNuxWZnDp&#10;Zh5Hy6NXMTpW1SKmeQjeYeKWj/EkTUQwhNd1YDrC95jqY7Sschpemf3C9UXE6B91Fw+4b2d3kSaj&#10;GLIC3VVyL37At4N7sSED5nlQt3Ms3ToASsYKw5x2TFn2vseT+546cHX+XGDSqpS9idUpJSurLPfV&#10;xrjPTn/z/r67hqpQp5nM3w8wYelW6+5lSBmrknteDfj2AWahXscU8w8AxZ+ZW+U59yEmYnyvDLqL&#10;Orv37rn7zXGvps+ec3/fuu+DOxszDju63bvvvo7TKjwAuBfTZ8Nn3PdadwbuPEY4R0g7nLpX8NJm&#10;uevpM3/HfXDffSdNlVSjOcpL6ybu6RU83jfEHcqsDfvz/Jg/7Q5VfuceO+Sp69yLzr1mdtkWXwe4&#10;H7i9MWZUjYdBNNwJ3rCf+zTt3W13beH9I3QXU/czm927F8C92SD3C/dj1KGQ8TzKeOAqiFM+hWTZ&#10;v+2OkcAQ3aup+zlL7sWM+xfNx7FKICo7d5/jMbiffoTQ7RTdP+L0aXfd99Isa+h+mDVNTx/JPzF0&#10;71YGvJ3byq3Y6aWA+5mrjo9sXx5434Pjd6TER6jBcZ+/7S5xg+6D+xFqem12tZH/BK/xT0m8TqcF&#10;bgu3WqUXk9zH6tDtte6XXomrkCv/2+4Cmy8O3E9QHerIXWUk7gv8h7zRW3f94nSeKya5l+DduV85&#10;JS79Q+4cE5rB/+pDxNgmu+O+wPPprnO/NwvfutK6G78nuPdbcNCb7Yfd32MyeazC1Ye6TO59ZSXu&#10;C7jd27gO3WU7z97aA+6HyX3IlPdMnTbsJ+oR9yKktr76ELI7NFblhUX3ms24841pxzHduVceAtU0&#10;kU7nfjumZXAgJ/djk92r6OSFw7rOzrqzDanoJ+5hyKL34odTOEM/5g5tF2FSXDd1Pw+32jLJfUMq&#10;emzLZHcnTr1X56ffG3n1sPt7dsu9MEPh5Gl9z91It0KjLwDcBbqXoOG9luCuDqfu77I7PwL3PXg+&#10;684cd9Jm953s/hN0t9KtUOgL6Nz7rj3HfbSaT+u6dxr7rJjI7v3UTdu6D8DdS4je0X2vTu5byf0L&#10;8vOvlMAGyb2wCs5xfTy/97ibdYdghQnp2PCO+zi7V8n9fc3eZXdhNsdd1FP3gO5+6o7TW2Z3cd+9&#10;hlotSFvY5D5O7hDlbpR7yO4G3Qfyv16Gnpi67yorwF2CnutDiP+Ode7wOYPu2qH7cMy20R3at8Zt&#10;jLv2yV0bdQzuxf/tai3riXtfOgF/63HP3QCadlN36cG9llZ5dHcF2wX3PYj0mN8QdwjFrfCNMoqp&#10;f6pjUdz4sY7JHdqwRaylx/it4Y2yhQkpJTm4N/A5L+G3dAoCnlo6bUawRgI8SAfDJqChGa5uGu0V&#10;k3Ud9acYquObWFcW3CWE6SJi31yNk2EX0JbZhc/EION38Bz2mPhdrSN+iVWwLmB9iNhM5s3eCIaN&#10;dttMhjBQZ1c+uUMNtocXrAJr3aua/RyckruT8QReuuUu8dUIQTF8YmM6blpwZ37fzY/g8MfO9A+A&#10;DOy9mrz4AK0wVvub0n7veHRugZ8ssxSrYXfVBVghb9hdvGF3+ferLsHqkGs4y9OykG7FBSAIgiAI&#10;gngViE3r6ZgjckOu2i4C+YanaJPx7TajZJzp3qvMysqxCmSc3p6zKXdszAtxOXV/Tcf+SyaW5W56&#10;E/trmppSm+ffw930JvbiFdV76c7r53DTNVQdbLj7zPibF1XbTk3eFWc/vIHMXpF62UXJycTqvNlw&#10;dzF151/qHjbcXU7dX9hMmbgLv+HuCtxVfvil7vI1uGuXHsoXupv2gXQb7o53z7d30KuXnbGyO49O&#10;brp7ge55gyv/ksCujYBUxCG2G+uOY4Jbd4fPtdNPfyCT31TEWm1wPZ8GkPw+uSeHwr4osMsxbbXZ&#10;7mlX/11yTwd8YV7kPsYfPMZGb7B7gbHMdXJPB3z1soA+tWFxuOEmu6dcCOhenKWIrnmRew6C4XxY&#10;bbA73qPJ+GWdDnTLsrt0z7Xic/IBiGvkSWCb2o4TjXJMXAZsv0mbNqg2cN56prLPt3zAT/Eh8E11&#10;lwEFTtGdcZM2qDbaP9eDASuMJXf+wW+su3LQGJEHoa25sWmiTfGsexpejW+GQ2Vj3TUWXU3dpcMh&#10;0+5Z9/RnPOoL81RmobWmMBDYKQzucs+rQvf4rHsObfBjxZNZldaaCt11TnaDwM6sTp93zzsJnuk2&#10;2T2NPJpxN0ydwWlv2h/3IM3k1wa7N+heTt0hsFHnz7p3/XsV/r+p7igR2Ajdc3QGNvICAryXucOa&#10;qnD45UaSpcPUvUH378y0T+rhj7UdmhAJ5pBoE0nS3E/da4zSX+Du0m/tNtkdRwRzh/tw2o1xJcj4&#10;gT23I8dJB1c00iy6lIshuYupu0juxbPuVa7oIaiNdmPdHbrbiTu2UUQcP+suIw6uxlW1we7QGgng&#10;Wadx87mNIprn3VmUjqX6foPdMZkf5rpq3bGNIpr6efdCOvzV4MA7s9AiLg5w9+husjt2X4j6Be5a&#10;OvxVbbL7ENx1GiSYQnTsrxI/hhe7F5vsjo1wDbt56463koibl7iL1GrXJg0v3lSEK9L1uNQsxVOX&#10;uHnJ8T513+Csx+iuW/cUp/Ob5vlxSOPsXphqU3ttEAnuVZ2vMqXuV15DzSefGRTepGtZcIz8fqPd&#10;bXWAl6OwtyJ1v/K6cpjS0DzxIV5n94b9flN75xFwPwT3Ebqn7ldeFymhqXniQzw1/fAYqTbc/bgG&#10;d2yxp+5XXqvwnLvI7nCMFJvsrmz1waO7be+t47XIaROeQKZmLx4jxfonDdjqHtw7I4F7dIFV2CRP&#10;d4rCjgxheth76uuUS73ycIxsgHu/e5Dy8G9jhojUEssZTA1mqnVtDghwL9kn/6S7tukcByHw48ke&#10;tzF1ypKHqcvqgeJMXkruPexfbN31QcRbI/G2C9607y3Zr58+dRUmuUOd8Lj7ABfSf+yvi0FW9+9s&#10;5nfcpZu6H0bMYKii7W4xxH1ePO1e5TfEfItWWkK8e09xswJ3vBPk3muTV9JtdNtYLLz0COjjiLcL&#10;4X11MtfZWIc/497kN9S33O8stVnBPg/x5v2ko5P1ny+sz2Rw0iew5+a0vu39ZfvPuvN2xwgzt2Tq&#10;gztL7X1F0b+Zkn2R+4dmclGmfVX4fPvVo8B5PV2R8DO34urZpPjIityLe69N3PPJbtYdg5j2oozN&#10;L8nn3PGaPX7DPpu+Ud+9hrci93x5fJaJez4AZ90b1nZYTW6dx9D2SXd4g+y+oTs49N0+/ZW49x+4&#10;sjBxz6ftGfdUWbXu7Uu46p52t0x23zDsPnS3zb8i9/s9D0+444bL7l01gaHt0+7QyO2+4Wftbz19&#10;KbMyd222BljEiv0G3FTopwL30F0o82fcTQqa1tMAH02CANz+5VNLUA90bug7F2Tf9dgvv97hawF3&#10;V7h+xSrLosWU/Dr0ldce7w8fMXFsJXfq1qwqyb2btWYLt7hWKfgAACAASURBVP/4qSVsPezu4Uth&#10;DfND/JvsMavzrWj6cGkdHCUUrPI/RnPTyHj1A84cBO7XMRTJHSL3gruqma0UCixclyso1QCDZxYi&#10;3Z0X0L0IqrA8HoZa26IRtgqlPg1FcbG0hi66X97EeOCjPEwp+YejvuKXoWjwtFREP+auHMyeDIq2&#10;VZYtsKRf5V6XBe5r3JfK/g5W7ijUyoYqfre0xh64X7pRxLkJ5MFVgIPc7/W3QTe7K4fuIz273VNU&#10;062MtCKeC0alu/MCuodBceXYgNu+sH6s7HCvlnZUXdVPHkHzBI73K1sO5BnOyeBwOgJwh9IMsCcd&#10;zsw29DjO0mBnCo4m3Y20XXj3JPLum9Dd99SpZ73k7qAdN9zpg7s+C8/tRXNj1j2n7PU7/dGM++ie&#10;e9oHutP7M/cZZe6dRpP7QB14ptH91IL7KLsf+KWd78D9Y6z7yT2n7K13+lCt69bdoPuevjd7Vnd6&#10;f/eShdz7tGbcu7HCRO/CDMC9N3HnK3HHeQnwcpsprDDoDu1KcNcQ21T3Sv9FFVLb+p+C7vsNuqtD&#10;cD9D94rBzl8u2f3cjdC9xHkJdL4/XN52F/Gu+9PNl2dBd5nc5SFr3QuzCnfD+jjtjIjJXfvCSaPA&#10;HTZXdtcXd92f6a54DjzedaOgbSPPYHODOyzEZ3e3fHcPFVxyl+EXHtwVm7oXx3fdvzENYoptesn9&#10;vHOHWHrp7iq52xsvWXLn4RdB2lvupbpbU0v3TUvFeL4Ed8fEP3TuMkApluoO7fcjuwVrPLrWnZX9&#10;OrtL1rqP7rk/fUvds2A7zmf3P3XuvF62+xjcXXI3Krvbfn8sXe9p95cke3gCzdSpS+686dztePnu&#10;xaHfxfCC4ZwMOPPGbr8Qridn3IO6e7zf7+j6IpL7AI93aAtDPY/TQLjB8t1rUUMQexprJa6Te7+P&#10;wZVMcUvrrv/C3v3YN6FZdZDdIVCAoNLDOc71lu4uA48B3Rt10aSYtuxDsLkL57jtiXv1a8sE+3Nu&#10;2FCw9zjzhICDYxsaOzvcbjF87XHav76DXzvYnH+H7tB+G/+77F6oqwAxrYftfhmX6V5hPnlfwVLj&#10;cQ2tdihMOVYhBqjNtjFcD1r46vuPGObswZ4PZ4MR67EgIfLBK3V9bnfh4Bg+sQj4K5wxPL5pl9se&#10;fm1x3vCb5gKvUY6YPrluqjM3KkvxeZnuEgd3Vj6q6xiPQpqOIF5HFSpfOexxKa6a6jwUFxf+trtX&#10;DDVad/XkkD/FRsJwj2+COrUHn07XpOJ38bzG7kv92cUofRUij011FJaV8yo1RbSzW9yqQ58M0gW6&#10;1DwHd31mYb8ujv6AZ/s9CHKHrbu87f7Udp915527ZdVJ666uTPV3uLrjQV3Cml56vi9h7jU42E+n&#10;f4V/HI5Ww/b/jOFKwV8WOzd2WDren+Jd2ufdu7SC4N3tENJB/j1k4ozpv8VZtiHSeqreWBjifmNr&#10;ObiVLPUW8pmNtzDcahY7i8wX25ePW81iZ5EvS10xf9xqFjvLbHbBZdJdzl0l4un7xBbGOiSw5Pfv&#10;u1kK1fNvebUsrTN+Ddl6/i0EQRAEQRAEQRAEQRAEQRAEQRAEQRAEQRAEQRAEQRAEQRAEQRAEQRAE&#10;QRAEQRAEsdHI23ksxKrSmawCcTt/yZty5/FWEg9h35A7q29ly8ZMe2+H8I1pdDeZIJaWx3/tCN+Y&#10;OnqTIfe3Cbgrx09dm0rYbi9/rrKVge5BXAX2C6cPA+bKXM0kPqug5qFo9Mea3cR4WOvTJs/q+yYA&#10;936hv2+4jxe21pexnQ7wLVBLH4pjX0lXKlsqV70td6/PQ+uOk1l3CWJfP+Du1JkvpBuAO05i/naI&#10;0cZ45rS02f0tJQqMDX+z7jibazx8s+6eg7twb9Mdu6q4779h9/rtul+Ht+n+a6fZf/Bv0B0a8Ffg&#10;Hp18a+41NmPBHSdEe4PutYDYRrxN90ak2OZNukeJ7jjxZf2m3HHe5gpjWhEbeRWT+1tpvwucNyge&#10;heIwRhGrQ2zDvpU+KxUNU43+MR7EeNBUwkX7htxxVvPsbupRcn8r+3wCJzMShhuWp11/0Xy2rwmZ&#10;JoySbrWlWA3qTbvjDM/SrbYUqwHc4XA/cqsuxypQeBUS5wB+g6SbzeRHs+pyrAIZA/4wqy7HSoge&#10;jvfVTBa2ciDASy0bgiAIgiAIgiAIgiAIgiAIgiAIgiAIgiAIgiAIgiAIgiAIgiAIgiAIgiAIgiAI&#10;glgH9u6+ME1Pvb/MciwDe+f56O4bpimeHpmN5e433MHlXzsvLtHSSFmckNiatdNPVNG2f9CYtDrM&#10;/InhdEROd/khlJ28zITfv/31xVZy/8kD+9MXMpp/rqnJtEL33LutnNzrmT+x7B7bx4WdfpuKLkZM&#10;GCID5giD9/0dx+/ZYl83jY0+Y93KHc0/N/xkOqk818Zkn1eTCcbAXecZt2b2+cpMZGbd9V33T3Vy&#10;76UXni9MvJNwo4qTBQS2y4q7f/82Llz7oHNvUQfdPr2Fa76687GCTeZiknb68kA5fYTuok7bS7rO&#10;/UXbvYp3Eq1EdNdpAeguY7z/oa9HuvbBxF2kn8qgLjftkztrBnaGB91LnIgME2NhxhRlMP1n+3b2&#10;EndtJrVMgvtisoAh1JbCVeb+p74a6SbLbR+I9ECZwnSPH3TnD7pzcE8fgg0IX6BMP71evdC93cYd&#10;eTq7bgF7+Hz27/vw72cv+NrHkK5bruleSQ+y7tT9VpkedR+he9pZOvc8Uc+L3ZWbfS6cYrfdb/19&#10;H/69f8HXPobsvuxB9/wYnsyeyHIpH3ZnVmX3+HXu8lYMIe1d90lxEXw8X3dl8s+vcS+Za0OhO+7m&#10;he63q0Rp5cwChlDH3Fo3juV8k1+LdN1yDX7TiL3XBucOzLs5uJfvWvchew812E5XyufdK3TP8xB+&#10;/1L321mlpLvtzv3sTH8ci/4tM/9J1y33yFfGN1C11jpV0jqe1aoejHvZXTYsiMjKyHTI7vDsd6Hw&#10;8hwf7aaz4Jjtt+5g+7+AezsH44V9oTv7AvcUks7N/ThG6WNdNcn9u9O6qpuYnuCqkEHGwx+jqers&#10;LuPR5xCDvIDXzY/pzFuxXyqWdL+3qA+7C24dfg7u+vlialx7EStKzd7BSpReQOCJ7vEgwC6O7tqL&#10;cwcLUl46Hr9pBripO3ytAvcQTVkk92NbVocxu2s2KI6Ckuefownj7K71ebzxtfwuKHWWojlWYXbb&#10;5P7R8guDoZ2euLuHln/PHcJl2MUqN4BwDoPBIsjTeBgPO3d4fuF5tEWt4OWjb8m4N3UHGV5rHrQZ&#10;6XR+P7IlRDi7mKHajNlYmdCTNsKvQXYv5GnzH1wp/6+g5VVMZ8HCdYf4R4fusk7uuKWCer6U6C7O&#10;vR6wT9c4eSt8nMHKtVGeHGd36UZNEQN8YTkuojq+mJ97mHGvJLqPGbof1qxEaWGhJFN3W/8luNtS&#10;CzdOZwLYr9uq/coJcIeKAI9KcQjuL2iKoLs8CLs9fnkTz8E1Gu7H0o621XHgNrn7cXFTywMfBn/p&#10;tTydzz6P7n7GvZ5xh0ZddndBWo/uMfpBStreupep5lGwnXN748qLY4OFx9cl/Aj9l7krFna3YR0P&#10;8IPRclyM24Y1ktzVpRtAI0Ghu3Cw582nrsvuB+A+RHeoxNC9zO6O9dM+P+sOR0C44w5H6tQdd/Lo&#10;kzucEEP5MnfNyr6UJrtXDt1P7bY4CBBjYvks7m5QUr8Y9/34gPteYcJWcnet+66ysDHQfRs2RTr7&#10;wD6u67SBL4NE9yJk98DC/svce+iu2Di5FwHdz8w2b90rYcC97IF7AdH9vN2VwaT0uRHWuR/Bu6CC&#10;h30Q3EXTtuPgGVRH2FYrWnd4k85zbV6Gd+iuk7tCd3dv2Y+4DwqpYpPcIdKA4/2cqdPsHhsBpyJw&#10;Zxbde3N1V+guZ9zbus5j/tbAk7tscl2Hz+AIh7fBeSnkOK+yrbutt9Fd1Z37jy9zHwzA3XTusCjR&#10;yD9BnACnN+wuqmVyH+AuBm8o7LzdlX7AXV2A+0d0V4MZ9x7u82LirqHVuZXdt9BdNMk9hmkH0fPu&#10;2nXusAfKBlaAgq+X2J5nt93j3N0HD7nrYxPUObqPB9hvA2+HZ7xGd3nWuUvfuY930wm9da+/yD1A&#10;TDdI4TocQ38Ed1lz/y67p3JBCeR3wvEf5uR+MHEv77lDRDmAel4foXvducMzHtBdHbbuVoR2xgY7&#10;6Cf3KlVZL3cHrYGqJ+7aDAZpx0/u8F0Tdw3Hu/w4T/dU12H5lZ11N006v0MVCxFmaN3xGfftOa51&#10;51P3PXDfYQW670GY/vnl7rzRE3fwhOoHAne/fdu9hG9W53Oq68D9ILnDz3vuVY5tkrtv3Qez5/fs&#10;7pL7z/BRge67U/ebF3SxYjsO3Fls3d9BMWCh3xlWHYTWPZULGhwBz3FH86vn4eT+iHthnnIv0B2/&#10;CMI3nfuSnH6f3DW6D+H94YXuBeuxeGLeDeCkCe6wNAkt4OIU3WEZ0HjL7vn8fjkP93ftDn/XfZDd&#10;dedeZ3d9133U9iSge1oL2t9xH7/EnQd01yd2G90lU2fo7pi+DLutuzhC93+J7sV83PXkYAf9++44&#10;Z/CT7uVdd+XAvZfdoeywj77EHRrSbPe9Pnaz7ud+S7nWXXgJ7tr89Xzck73u8dC6H2Exk3ut/mPr&#10;jtMG/20o1D+Ce9d+LxS611gU+d/HonM30OgAXdm5++QOFah5gTucI83unjxyu8ndJPezsMWzu4cd&#10;Q2IFY3/eun9bOy5fjdR/x+rvrpP7H+rKo7u4/HD8D9ndCj/W4K6Te2Vz34X6xyB8fQ5FUf8MLU2P&#10;nbFQdpHcoRY2+/pL3RUcKXvgXk/dx/K03uY27GX3RuH+eH0NdR3OZvwt7rFu3SHy+u5TU2AfHV6H&#10;1LB7/VBdNBX2L0NUXhfRB/2prqWLEeoeI4M+qRtx8+O5HcOjMTR6cVZxp02BjWonrLKwIlABdlVt&#10;w90u/gfdIaSzo748iiG5W4iqGmkbaNR27rFB93gdqr+4/gBr//k1+ihV5+5ZdRKbCnutihOIFmtY&#10;xdXR53gKprCCGn3hgvoUYwzxxIroddQ/xMhj/PApnnwOVeRNmmG5wnnkIRATtnJBu1p6bPYUrnlJ&#10;n5WJBvtGpGjdPbQE4rmtlDgN71nqwY7YgJAQRMdffzo5+W83z6/Rp0hlgjWgZXqK/XYm9X/WZdsR&#10;LeFUqw7h/HaF760UBNMQcqurswjn4+JTPPrkf9+g+8doYnJXjbAxBB2DxmicwRo5ebZa4nidH1Zr&#10;oXn0aQ3ijM0fTnw8jkfNe2w548YqLuMhzmJ9GvXnMPcZMsSDJYM2bL422d4EwE/h2R622sSlK2uI&#10;X9iv0kmcg/sfoJQ+QENL1u2F83QieBJwx53aFQ2Ll/F7COMLiIV1cQPuqhlm9yIUn+NBhNdNo678&#10;3QvEi+KpeqWcnYNrt/39VReMCtBrrxK9U44N0pWSZnK3T74iByGXYiU/tbsPf8nceWqnLWdvSlpW&#10;gZbIM+5bkyffem/N+jF8xn26tb/l4uhawq/dE38tZ7f2/qLLsmz4k6fScuZyMH/qjRsJf/JUWs4Y&#10;i6feuJk8dY8TrhjTPXkwPHi9PL1TEARBEARBEARBEARBEARBEARBEARBEARBEMTbQV2a7uHruln0&#10;djKdh9/yg+keDhhrh7E/eA/dGuaoe4qivVFU3EqjdSulVhENa3NqTN3lvRtM1SX+eZPosqLpOHOX&#10;GN7DPr2bbi9aljP14fCA1q9IowS6F3FlqU8b5s67rGgizqQQ45EV000/rGybfm7GvZq6x/wPXtks&#10;d9G58yDd9OVimrYIh3eyLmPbYHKn+EiZguVBJkU+JEJhXpDSYo0Qpht0EWZTBg1mRnhwl0em5dc7&#10;gjS6ddcGVw0PXfKqTUGYbrhimE0RdNudPeDuBbjnG2fBHWo+7tvEXxuDnOQv+1L3lKUvPdT2lblP&#10;crfmR3fdeXLn6TG4KxwEt3m3jnfu/svcA7q33+BwZOFGure/0R1TVKaUkeguAntfwrNUB4I77uCD&#10;HsRuWJvDmyfu/8qzf43ubWLPDaI14OiOIzo9JqZAd9WwEFnlU9SD7nVh+xXrcwwEeI3uP00f/ZfZ&#10;PXCz9ehS1pMZd/7JoXud3fUHcRNZDJ07r6Xrx4NapCCoYVDP5/gd3P8a/8w37Pw+4y6dOPMjdela&#10;94GWMXI/6twZuP8intXyyDJMvsI6952Q3JuUkHej6OVf3CsreRiCe5ndS3VQ5yRdOXhhpXSFcqVM&#10;49vTGPg8Kgzcf+NxbchNdYeQNLmfzrgHfXjbfQC7vUzNV2j/Tdzr5F7ZjdvubQoOaNQYxet9fYDu&#10;RYzJXd11F77M7hoz1eWz4u6Y/crjAGX2gjRta0VbXg4i6F7w++5q6o65fFKyfdXMumPKDVgbm+be&#10;5lznN3VKO1Vw27rvpJwn9o475nDC92Omunaf3x0wTLEDa2PT3NvWGw853eI4JchMcV000FiT9T13&#10;lz6Amepa9yK5Y/La1Sh8LXziPmY9HViNOSdzXJfc9T33tkarXHeO29Uc3Xk0G+YuJu5FqvJrNmjr&#10;eXmB7oOSY4IiXEWw9w/YxL2YcT84wG+JdtPcTf6NSbh0itPrMrdhMWGdNPU993b4p3RdPL+rzpJ7&#10;sWnusv2N3S4as6jw0LoXUNfJg3DPnaWY1mD2pcyuPE9HjnIb5t7NHsODtNpsSQ9n8OyOiYjloZ+4&#10;7yR3X6aGHp9x35H/kJp5ctPc27Au9VWCu3Kii+tGyR2TdE3d++guHV6a4L7N2sV2xD+ju9k4967p&#10;xQNO5rAFQb2dcVeHduK+h+4Q22xh9YjuvYn7/0juYtPcR21yCnD32u5q+1d33UXr/j65u3KLT90t&#10;fnRH1Jvp7ttOSWi9Bx32CvNX7T7vy+TuJu7DAZ7fXbmd3B2654tyO3wz3aEJc2rTg8BrFcOA/fvL&#10;2iT3cfGf0L0+bOs6P1DQloEwn/k2Cz5LrdnO3W6g+2GKbiBiiTL6Mfv06Uebpg0aF/8buF//eBZS&#10;XAcnPV1jLmjFXcjVA1MHboy5XQL3uxAIPnx+/1n6+culKb0Y0blDFF8dRB/jJ+ymqZgMVfxc67MY&#10;j2o4qcH7XPG5hnN+o65Oa+zAstDgOUT3ksFO0BNe3nfvQ30yhJ9DqBW/JbviQpAxppgM2nCm8DgT&#10;1nWsMEVb0RRHH5viuqmKpvJ4mdbpT0FFEVVEd/COMQpXYdfdUDY9URemufv1fVgxAX5iBtdvyTC4&#10;GEQ8cPgb3LWvbKyHZT+7a3HeFL4e7G1XLl2iVldWNSJux4PkLlp3iHH3NbjHKO9lgRmstfvjbKf+&#10;9q2ZeylEqth/IvFabJ4Eh9vucl5PyOYJd9jj126f/zpm+uG7PD5b/KE37kJFiMf7Phzv+4sv1zKY&#10;udb8xnIY3XKXj7/rdTJz/WXukziuOzOTd23WrRbfzuy9dfemk33lzF5s/pb52wiCIAiCIAiCIAiC&#10;IAiCIAiCIAiCIAiCIAiCIAhiXZHu0T/9Wf6Fg2KmN5F2Ywk3LU/fQ3S5+3Tk8c4d7u1twoVlM4O7&#10;82DI97fuqU08eXPpeq6ooh3O8AXu8Tr6ItwZG8PbXBci2AeWsp7JX6q2zFD2lNVoBpWf4/DXadk1&#10;jv6uTBo1O0uX50P/aGObBhB/4j+xpslfeJemkodJZqsOZdMvzPEwneJ7C1dGYYS9M8d7pzdQVrfu&#10;uMPgI7mu7q7Lc/Kk+53XFbjfneO93Q8G0iqbxwziDoPSyvD1dLePu2PZ2QPuMrnf/ab2sOgL+Gu+&#10;yRzTvyZ3u66JMNq0bF/i7mDL3nnvxL3k4J7HCEuXa8D1d/cvdhdO2vtDhFr3EbvnrjfAva3XJ/wb&#10;l3690L3VC7fcxQa57+N4kG5YxG8929nN7m1sApX8u+x+f3hUq1cn98Q7n93/lVtX9y6/dAB37eSZ&#10;l4c2phoQ3PsFEz/YUehzJ3k0PW22U7o3+w5Oe0cHTTtK0LIZ919O3AOT+Oq/WVv39jyd3ItanQcd&#10;fbR41v+V53U0Op79GOvKawGvFjbmVHfbPPDjs8j6ldGBnwWMkdKI0OaW+zuU/rnfBPeq0Rd19TlE&#10;g9v9MmCi5gGOA68Lq+X5ZYwuu/ttEYqT83haV7Zo9HlgsRYp702F5/N36StBfBulfwPuai1HAreF&#10;Su5+rENdXYcibSgL7se2VGdNUWvbk2fX8Sq5B+m3ZCjihbxqvrflAFYYv6rlhYMPVWbWfWut3fms&#10;uyukq5WrNQ574zawMeY5sDWU3e7KU18IjzsEuO+yoMD9Mh65MNCw0U9rdegYBvsT9+0B203uAT+/&#10;Gr0n6fKNc2iBHDidXbUZonvJSmlrmd13wH3APZ4W6n8RdtlIOi1cIVxIiR3hc8ld4zrMA0U7d4fu&#10;K9J7ki7PPLofWn0EDqbM7ia5h+Qu7Z48mLjvhp3WfZDdBxI+lNwVpsHL63NbJ3eOn+89tvyVMuMO&#10;VVt2V3aIWb6Su0f3kXB7UnTu5W69B+52xl117jLOuJu9st1/1rQBb9IvjOeT+xjdnUP3Mbiftu7+&#10;PVOd+3i3fg8HvX2n0f19ge6s3M7Jm6NRMW/lbWXel+3+s55DR9seC3SHCE4md4nuEjbfjPuQxYn7&#10;Xj1EdxbRXUSZ3DEvNcMWu7Lt8Q67T9muQ7cSt+doI5Hb7t5i9o84cS95GPKbzn2wVyZ3ntwlumtw&#10;x2TOmM/wAffKrcTtOe6646Erru09931xPXEfjYd4vMsrdFcn2Z1/cvhFGtzbc5y0mOlIwvdsgLtr&#10;3Tm6bzMQkpcpZU/JgsvnOMxrokeDfXRXZ+he6ewOawK/SHplf5K+chsOnY1xF44fZfdPJrmbR9yH&#10;EMGg+2FKcNW6w5rALxKhi2O2Yfcpcf/RrFrPBC8PubPPDDvc1Yz7762aujvtZs9xrXs6x/2ST935&#10;NWYuTfvPOoa0kwstGNMKP+u+w5QtxWXI7oVVKbbBaxOqde8ld9+663SOc8k9tfe3+efsDt+4lp2V&#10;t9yDaN0x4NmDg/8J93Lq3sY22Z2he2octu49XIfjVek9AW/PR8mdY2755I5FBXdM3Fe37ia7Y9ii&#10;rLYMXh+g++VD7qkDe5ulbL276F49svxVItxu7lxL7jHmej51ZI1YSj7fpHMcHLPqsHPHTmp0L5J7&#10;SHGdbd19ck9h3DbEjGW7Du9e81kHZBjlrMy8hmo9Njm2Se4B8zZKF6FJz2p0P/9U5PP7xF39984d&#10;9PSRY5gDEs5xOYcnuLPOve3zXStE9NldNHBIV7V0jbYNuvOGyTqqUMUQYcUojHWg/Y47rzAS3Z0+&#10;+R9jcVlXV24sfTw5/ucxTlMD7tx5he4DiHigSYiJHt1qPR8Cmh68y90XQxGKG8xciJNmcEwwH7+r&#10;9Q+f4iE0UHBNxI8NBq7oLqLyOtZR+BivfAPNoJPYgHsDgZ6DM6M2sLoGuHf4tP+s5wk+JyqV0bAd&#10;HVSI0XfuyuMJ6qMRhxEeiBDiRZMurBoJO8wHrz7dxJO6Ook38SB+OLmpYaeIEXM5XgacbMjssihP&#10;cf8Zy/U8wT/E/eY2nA78fvtYtJnbxCkEwXWh4KgwsS99APeP0VTgH+AsGN2ujEew3mBlXKznCf4h&#10;9u698sRtFeksOdjjdgjup1nSdwe4PEidI1vr2YB/iLsXmF+Yr2z2ao2bU1GWzv2t9MXudk5FWTru&#10;3iv3j4IHeDfz2M6nJEtnZtrMluJF56iZJIYPzh+7CXyt+2wOTzOvwiyZmaliWwr3ks/NJDFcy4sR&#10;L+Fejt179589jJs+XM+LEcthPe+kJAiCIAiCIAiCIAiCIAiCIAiCIAiCIAiCIAiCIAhilu6Wz7W9&#10;z1e1N7O2aaRU7EaaYNalmEYl3E089QDFf9xSOQdjl8ik+ps2ncs+W8ukI4hqE4+07jiCOpPc04p5&#10;3p3H/xfem1wxswz8E7DasrtjlZ1vkefGJOmlyb/rrqTgznM2RGme+xKRRm0lVxFSBjl52bn79XVn&#10;k9FU+XbcWvn28T4+cez20IyHEXYA+3o6vnFdagO7UT+PfcBEdXbeZZ4Xd91xw3W3JQfxsjF20vbg&#10;e/KHmuSubHtjPw58tXMr7Jx50p2/bIydtNt33U3rLupNcM8D9Mrk3g7VCS/M+HnHvUD3nGpuQ9xz&#10;0rcy6Y66v73Q3aH7T9NjODVUG+bOW82vdH83WYffG/x/4i7r+xko1wYssziy4qBO+ZbKpBvYr+1+&#10;di+MwC1nLXs8kcID7naL/Qyfqv46u1dHtT5x+jAe4IDrkv0YitN49vHUZffKCqMcP/X8/pCeDulv&#10;uV+Au9tqsxEM1tldHdZV9NVhvMKotOQ3dXEe4/ffu1TP8+gqU9U6BnF/GFsHDrkO7dDEjza5e5bH&#10;oKP76eNrbbUEZcrq2lcmiLPkHmoJ7vE7h+f3IC7xT3URa5kTSD0E5kaduDsO7rA2VHYvGI5JX0/Q&#10;XZ3CzyBPfTrHpQx615g2CGIbeKwPfFn4NpnOg4g4db9y/NjgK3m772qWvnctSe5m6i5dcvfJvXDw&#10;WB34vnTjJ9w5HA5tJnR25kRyb5M77GgjTx/94IqZcT9Ad2VH6O4whQq04zp3+5Q7Js+auHsBDT9Y&#10;G9l9T4G7XbzGVzF1FwdQZVVx1r2GZgq4u+SeEso8TBEm7qdeYqO38FP3I7Nwi69j6p7a3r+LZur+&#10;Y834AbjbMbjLJ9w1tFjb7pnWXYfO3arjxVt8HTPuOqSIbupeN9gRocwhJuFpkyQ+iGym7mEb3VWd&#10;3Ufg/p8Xb/F1zLjH7F5O3ce4OyujwH3AHj/HYbXe1fOu3kruTW4DxujUup7iZt3DXfdQwDP4U4Hu&#10;/MY9+iU8wsd/mR66cXLnsXP3G+A+4v6+u2Ee3zAAd3ntHv+WwnQxrRvvpg6+Krnz9XaXnbtwU3fR&#10;ulvuRuqgHmA9f+Ae+44tpqfuA6jaoS1fZHc41akPPTVpgwAAGiBJREFUy/D4GqbuoHzXHTc/uAd0&#10;14+7Y67AibtG912mDybuJ2YJHl/DxB3OZQ+4SwvuLrnnTFQPkd3zZFi33QWEd+rYLsXky5nWdck9&#10;3DreJcbzmB8U3R8/v2f3nG7G6fetO57jkvvRox9cLfv+KXfMhPkCd5Xcc7oZp/yMu8SO7sM1bcsM&#10;vbL1o+7sZe4yueeeWaccuPeY5mvvHrw6rXV2P/2cZiWC5kz4t617ndz9+Bl3o+G9uaPXSXDf1637&#10;Nn7durZhg5Mf48lB0Kauzj+nyyrjoq4/TtzPbsA9noP70aMK0mo4o5U94RmH2lEbrw0mWMXtz8bq&#10;dE0z6f1oRVMVV7W28Tg2mD6QFT+EeO7BXTSsOo5RHd4k9+NHYxTlBng9TouAM+GYwnrtSo7JBIvk&#10;vqbBTTS8LqsfoOTFUY0TGEB5P/rqJEDTTEZTfN9U6iB++HATj28e7bBW2KOV3WUtTBW8jkE14F5Z&#10;+MPNmvbXwUEasEN1lxUCYlq8HK8/2qJAd3hSxBoCuqiLz/H8+tFdV4E3uPfAXYF7RHef3GN2N8sT&#10;miv7yrSXqNwz79yapFbKyfjW9oaLl/OC+y467qSVsnMtxyr4gvxod9IN2rmWYxV8tftr2Odf/tbb&#10;STe7meE2F/Vy9zstvY1NJjhBv7yr8c5OvvnJBPVX5zfe/GSCazkX25KQbsUFIAiCIAiCIObPe2ZW&#10;XYS54p5/i+Ltg/IV9EdMiKGY7T2X8cFWW3HVPqifuOFo44hBz15uUfHBvvSqfVW8Kndtbg+Dig/e&#10;UYQ33iDyVbkrk4ZBbXXPH5x+LM9diNSb3wc3pZ1BfDJdyYPTj3Hfdb1tzhxVL6Ad0DR1Fw900wgn&#10;2y7YV9WH015wmsxiVj40LEw48Trdk9Tz7vlQGN3/4+aijMNfZfe8fGjTvlb3A4sT0qc6DCemTO58&#10;Wt8Z/CH863Q/xBv9T3HaxjSnFbj3a97geGbuC8fPrDbwROTVUQVhV1veeYI3t4uPV+jO0xgxXv9Y&#10;q2gU3kxQBH0eYI3gpKUxntU8hvUd8PXl4M3t8tA3whcijxWKsdbaDjTeL1FX8Ud0j+B+fFbLj6Gw&#10;qy7x/FD/O7bSQim8TvfTJve+cqWK9Y2vqxDPXborBycnl6evy73Gm+DA3bXu0o/ZSDq8qfDnOMls&#10;hRF85bO7eV37fIPu9dRdu5KNhEd3Du52jO5FSO6KvS53aJ3qmN1NHidV4izLyd117rp+le4fTOee&#10;8nT8HidR79xt3bqrJrlrnHB51SWeH+rEsh7rJ3e82lw2GNbyEPBOUNG5i4jzbb8692OH90ck99+H&#10;FNyW3LfuunNn8QDdB6/M/chP3MPEHSp+vKO86I53Vp2+RvfD0LnjPaUT9z66jyfuqnV/XXXdQd25&#10;SzfjPlB41Lfu716pu2mYZj+dnt9b92LAp+c4+VrdK6bNzm33wHxRo3u/c5fJvXht7oXVNrmnMW4T&#10;d6jrRecuTHbXOJZm1SWeH8oop9zeLXcGUdyIvQV36ZXfK/msOzwbYbaLGXcbMK4zr809yBhgP6/U&#10;2U3rPuauiiaIri0jbHZX9lWd3zW4i+jH/CZ+PP/cug8EuFtwb+M64WCfOL+MR5fxNblHr7CzqrDx&#10;5GMTUxoyOOlJU0VXw/o4yu5es5uzT9X553jkVl3i+RG9BnerTXVyVTc4TkpEoyO0ZX9oWCxObuJJ&#10;DU2ZhlW8qeD3X72qqxMMb/ZWrOixkIZGgTsOjIufGzYuita9Bve6z5vyL1+b+wMM74yBwOEge9NL&#10;GK8az96vugirgrs37T58/l2vE+FfcvvV60T413Qz2RcSN3b87rdTremY9WVQvKq7ir6MF2aiJgiC&#10;IAiCIAiCIAiCIAiCIAiCIAiCIAiCIAiCIAiCIAiCIAiCIAiCIAiCIAiCIAiCIAiCIAiCIAiCIAiC&#10;IAiCIAiCIAiCIAiCIAhifXCrLsCq4I6/2RlXhHu7s828cfc3MEvkw7xld0nubxJp325dR+5vE/mG&#10;z+9LdX9gSt6tpS38/uKW6o5T8u7ffmmJs1DLmrHtWy+07nwZ86aiu2sfFxFnKxVLnLazgAUOZl/o&#10;3FVcwub37b9UkhjZMty56x7hAt/N/klldxlb9zxl8K23zA8oxqTFLH3a0xa1z8fugXDtA45TAv/P&#10;s+9RPsV1Ksa8BWBD8IYpeNKbVzG46R5BMXgXRQqnLPzqz2spd8AVm1audt0CY7QPuuvOHQ4K1TB9&#10;99D4FiazT+PuJ+67785rQbMUhrE0/fHEXQZpb2/Qe+6RKYk/2XhexRC2fYArYcZdYqkW5a5hWXVe&#10;TvsK1Gx33f/Pzj0fiFU0PWnw0Fia+0J2e9ip8uE1cVcGCqLxUdFWBiq343RX3w61HUjrYbXNbcJs&#10;2NUyeODLrnJbtLtrV/PEfQsforvs5kFXPq0e1X3GKdcXDo/FOblrm45rCUUQsMh3JeOnjs26L6Sq&#10;V/6u+/Zj7hOsdCX3UF4+L/eAh56DsiT37TETZ4617g2K13hw/lszn8V13HdXL3Q3cm7uRQ0RnPJ4&#10;5kjuAybPPcvuEEyWCirZwrNzO5/FdWyFu+6yO96fdxdzch81VVNI36+gGPB0u4B6NbDsLqID9+iq&#10;Wl64p7/mSwH37YD19ZWD+sZafK1zD8qk94D7NJjFDQPuEHdKJ/84n0K4sbIF9yUsVWKZwD1gxYrn&#10;dyl9KV20vtHRzWdxHdk9Mv4JarBcw0zd2/fIWXeskefszm0hs7tJ7rvagDAWxBVGCXBnsJ8V+rOb&#10;y+ImbJWgz6OVn50O4jzv/ia7T8PqWXeH/wIL8FPNJ64TVk/csZWwp4x0GDoI+LkNr2+Du9Py2sxl&#10;cRPAfTeI77yKrmj0RQ5zsvsEcHfTJ27ibnvzcoftPuB+BO7YeH6P7vjVAo76Hgtln5Wwfg7d01/z&#10;xWyNwV0eea3dqFAxh7d33d2MOz6UNrvvzsk9xuS+p3PHwRDcbXZ3rMdDOWSltGru7lCn7gU4pgaw&#10;LbX0KUjV7LY7nAKmi8WgUxp0V2ZvPu6ydWdVDtyHUMNl90sPwWUo9xfpzgMEakGLdJSx4q67vVtY&#10;ltzZaE7uf5LJXcXs7qfuAd0rh+4yhTvzZFuz9wH3q+SelogtU/3kh2BdJffhnNwtS+76hLEdhp0n&#10;rnOvsTDorhbiboYBIomRgOO9dS+fc+8l9x7bn697AUvdY7PuLrv7Bbkrs4/uQbhfxda9VvZp993k&#10;vsvcfN3HKrlzKybu4+QeFuVuXSiSu4h5iSxEq578UD+573E7L3ee3MuJu+/ci4W6y1MboJEI7qp1&#10;xw67p91HYO7ZUJj59F3Aak/uGEPvYXjBQ+euzYDtlOWC6jp5aevsXuguoqjZ0+4+ufvUszcHhG/d&#10;IbAY3nG3BbiPF+QuPtl6kNzHcI7DJcpn3R0LHGI9cJ9LcWAXn3WHkH7iDjWP2SuL5D7/87v4ZFr3&#10;unXXsDWfdIfwZgTudm7ujZq47992l7DlhxDnwyl4Ae4c3DXG9Cm2wSVWzTMXHiDeH8FWN4IVcykO&#10;j438PwbC1+DuUlhbw9EnkrvXHup/Wwq/gLiORwbre7eGGKp1j8/dYAIbBsIBbG3OqX8+1vJcH9d1&#10;4dG9x1gD7hIatA6Uox9Dm/kvvZJuPkubsM2S+045cefPXnXbZu8hBIaf83Kvatnomwb7wG0KqSO6&#10;W+w0aWR0Y2hn/Cb0pJvP0iZsswbc7Wg8dX/20t8uBLPCws95uRdB1OqmqS4ctpQqqEg+3MRzy3TD&#10;41k8jQpC+mYg530ldJuNwT0MKzlxf/aeqj7zWtq+8PNy13DikNdWH1vsnq8si8VNPDN42QvMD+JF&#10;Xdiq1s9ulC9kG6L3IKMvjlyo/gJqGDu5NPYoVXTq2FRxbu4JbkB8ek0ydQympcE/aNkrr+btriE0&#10;rQW4X9R1/DUcZe75z0BIIz9gi2Ou7suncnsS9iurYx2/++jj+fMHFcS8lsOR+ArcmYoWNuSNq/RF&#10;HT8+fwclr9MVJHRfyOXRJTNm4tr2MJh7u3ePMmyjvV32Vl2AFfLAvX1vhuGqC7BC3KoLsDru9cW/&#10;IeSqC7BCFnS3JEEQBEG8XXbg/5keqzcFtJ33pkHlooYLrBVFKGrZ5Jv5Sm2ZTvfoz/aTP3upZGOR&#10;4M479wLd8UZW8SbcRVAO9/fOnafr2rPukwEdCwDv7rk95mdr5idbcPOGB+lSnwFuXQnuHtZFuuXn&#10;J+072pt6F7HsiO6375/Ia2LSB/v0tfhvXX4Qd9ylY8m9W/eLc5fx7xm7M/6hcy/y2KBqUctOBOHT&#10;GNCJexqLtxR3dQYL5Q+7q3xPyeLdHXvAvdvvFuh+gAu9fX0lu+8x6Sssx9P3m30rJU8XnqfufGnu&#10;mt1330k/9/C2hzQ+amELR0q8e4U94N6FN4t0x4sRnfv+zF/QPQ0KWbR7APdddN/p3AfoXmK/KXcL&#10;dceLEZ27m/nLCO+fxhFyi3avudENC9V1aN1xeFDxKbqixpvIV+E+RHes5xbrPuC1MDqyUFyFtq7j&#10;37uyuMLBDGp57jNDBHA9gHvBFu3eQ/cBVDv6KLtLL858Kc+iC4VesDvWbK37ZJwYktzRe7HuWjSC&#10;9RULuyy0cZ08CKU0A+b1yc1C3c2fw+E1kKEsRQ3hZJ/tjrbSfXOte+G0GUNLyy+oWQnuEtxN6Lfu&#10;hZU8lAq2h1eHwS7SHerS6AayrmvV6AYk67rkeL9kdrcV7Ixw3ImbuY37vVMA8SG7j1r3CoLoutyF&#10;isDJM7/Q2CYwfuYH8urHpgeHlyoOYl1zHIFo0V3ZYa0PaqWOfozPftdXoWWR3X12j01y32MDsWh3&#10;2NDyANzP4h939ZHT6jDGGkfi8uQurSu1cT113hSLKYA+KrbZnjY3Lrt/Cth/UQ5ZX+RbpxfnLiKG&#10;tQNpqt09dea0tNVeXxxM3E/tQB/gcPd6QVWePtbbUArz2Wb36xrd2+FBV26xbVgDdexAsfHOqHMf&#10;COPw9rbsDrsC1IU2LKgM6g/676A1aaJpj/cGBwJXFt3FYt1ZdNusHuxCE34kk3vJZt3PwP2ILdL9&#10;T+CulIntdvdjbEvh8KAluHsV6sEehM8R3HvZ3e5P3GNU/5n11OLc/0n9LdPg7rpzXHIPy3DXAQ6v&#10;wRDd45nb1cnd7WNPFdbz5zHqv8esDItyl7X8WzZQ5lNbz3ttluauaji8CtjFOLrzmNxrNnVvNJwG&#10;4+Lcg8RhUOY6dHGd0dDCqZfhLmpYzcndY6M1uWM/znbrbjG/ifi4SHfPRsrc1K27tJptpeFBTiz2&#10;HMdYg+6hdZfnyT2aWXeINo4W7h6azh2C6N2yYqVYtPsOG6N7jaPrcVzSEbozqHRb96PkrhdXz3Ps&#10;sEP3cefutd3FoVHCCxwis0h3aD+yQckwi4Noz3HYltmauheLPMeljhp0r1jXftduD4dG8aW4bw3G&#10;OISA4f3zyV157CrEtsyRFVqb/oLdS/2fQmFadzjx+FLZ8n/yEhvVi3U3u4PCoPtV5y469wIqHK3t&#10;At0ZJpQYF/9rgNNo7rNqZMTUJmXKSbBI992pew3u/eT+DjbFTnKvpJf62JaLdIfWchWva+1q6fBK&#10;XHWIw8J84aoG+4kLu5jlZne7B/4la/hZ584690b6d9C8W6S7g9Zydfwx6h9ige0YVl3Hqzw8qMHh&#10;QdXCrsP22Fj7UdrVI5xS0oOxBPcRuvNaNtv6EDbD4tz3wV2nkRiY00iBu6sO4gG0G6HWwc7EncUs&#10;F/vrSji8IIotYcc7dIX6L637MOde5xDXHYRK/ZeFua8OqGFEdAMBzaciHl5H/Y/obrK7155F7Lcp&#10;9H8LadO8KuB8wuNphCYLPBSxiHUD7qfJHVNoweFWfYrFDzEWr+7+Bx2h/XIQLzDXQSMa/cNneHYe&#10;0zXxlBq38uCuP4L768tJPUiDbxFZs1pduYoVR3F6aS5nFOwGKRI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8Qp5z4Rjwq66GIumZGyHsTHjFh/IwKrouGc6MGlXXba5AltTX8WP&#10;MRrZMBnhFQ4/+kxEVkTPAlM1ugvPij4r7KqLO1cE2F3GoxhrEIcn8Mr3htVMXhhwV/DXHroXng3g&#10;gV11cecLaLqCVaJhhWHJ/czCtpbnFtz/RWA91bqXCt4510VXhkVz6xXYvRjsiA4fKIuv6PzTMDnX&#10;RWfGTJgCfha4mCG8IA/8Vs3UoQP3rcAG0sR0vI+UgQNknhSGx+/ih9gwnaoTxmA/445VcIAFeE3E&#10;yGL6CTtcMddFZ6rWXVtY3eiuwLPEn1U63ktpY7TwWpDzdoeVXYj4lzF6nWzhlZJJxyKs8RJeAGse&#10;ggT3zw5robmD7gN0d627ZugOP0ewCQILwlqB7l7aObtLx3o88BgDVDTp/Al1SgHuNRsN2KiP7r4E&#10;d34JW3+ui85UJrsrr2bdCxZ8637Zubs5u8NBvcsC96KGWgfPqKyv2G8dDw3zUIoBWAuXftogFrLP&#10;u+wusVLP7qPs7jp3g+5QxLm7h+zOG4wmDLwCdcpfQHlgc6sDr2VspE0/zQiKNX86d4E1HLoXyX3A&#10;0m4I7rAGhFmMe53d4birsnuqU4SphJOnXr1jPXDfZgNl+gtx/23rzkPrPmjdR1N3ie5uce6FqUzr&#10;DnWKYMWhk5dO/WHR7r/y6D5gvN4at+7lrDtscDi3Lsb9j2wruWtbuewukrsG9ysnwV14vYXug4W4&#10;/yagex/dixn3Et1NOhohzGB5j5+3+4fWXdl/37mnZYC7AHfD+sIXC3S/rrM769zLyX9y0e4nJrtL&#10;+9tb7grdbXYfMLanTG8h7r5B9xLdtbnjzlr33oLcj00+3qX7rX/A3bI+D2Wq/fVi3KuJu7K33dXC&#10;3W3n/puA7l2douDXR3Tf4zWEeyM0X4T7sJi4SzfrPlq8+5Hr3If1rHuvcx9BPL9Id33YuQv/ns26&#10;b3fuuwtyP/S33cVtdwNlqOCpX5i7mrjzO+692+4S/pvrosVhmLiPb7v77O5Tl8FK3fcW5H4wdS9m&#10;3aGKk607NG34At2vclwH7vVt993OfZTdrXRzXbQw9cRdH5ip+x6r9Tke79CWxxb9wtzlp86dNeg+&#10;xkZ7cu9nd7c49/HWI+5VPLcK3aE9u0B38bmL51mF7oPkPm7dUzw/xJh2/u13aLRM3NWpmboHViR3&#10;7vhVDaH1wtz51L2YuuPP7A6F8YtyL/6mc5eXZuKOEf4xuBtuxWWzSHcWuzYsdptN3fEwh4ej1p35&#10;ufdZCaMn7uLasPZMmrpwFLpDy8bGhbpX2d1tMYXuveTem7rbxbmrf5y435ipOzzUR8ld2grcFVtM&#10;W2YIrefUb2O3mMzu2GfVw97J1p277M7m7i7rth035LPuDJty2d0UuIoW1I7L7hC8g7uYdcddHd2l&#10;ye5DNX93MXFPPfU89wm+g78VAt2NhFaMXKC7Tu5F567bPurWvS+xGxFf683fnddt3wUeeaztt8FY&#10;mo2FU2Cd3Nni3FVyr9gWGG6lBiS6H9rs3lOte7/PpJvrogVr3QuDex/r3CGmYvXUXbFF9VkF+OYK&#10;VnOTWmvQdJPnFtvu57irw1/1AOtdkS6cFPVcFy3wiljuq8S9j7V9lew9w04Th1tcQh2/DeugXIS7&#10;CPDNkUeIn4rUamACjrwGr8NCKVSN/0O9qyOeBKoFuTed+yi5D7nBunWA7g7dhV2MOzgexE8xWgb/&#10;D9Edr0Vb3uCurqLhoXWHAHPOQGOlTFFznY68vXRtAsMJjWsg9NHaDRjWM2Eh+zzUruAOwmyfsfew&#10;z0N5BKwGCOps+qtZyEIRlTqlhNchuUM40UNP2AkN/KnEhqTwJbagr/2C3Gd5t/AlzFBABSprGSNe&#10;/8FrL0zDAYYXXs04/RXcI167YfCOVBe+HsBuV0UdI97wIdBdQX3awMo4gIqlsMk6/ayswM6rVwm4&#10;czze8dYWdOdZdIfhgbeLkQBelCcIgiAIgiAIgiAIgiAIgiAIgiAIgiAIgiAIgiAIgiAIgiAIgiAI&#10;giAIgiAIgiAIgiAIgiAIgiAIgiAIgiAIgiAIgiAIgiAIgiAIgiAIgiAIgiAIgiAIgiAIgiAIgiAI&#10;giAIgiAIgiAIgiAIgiAIgiAIgiAIgiAIgiAIgiAIgiAIgiAIgiAIgiAIgiAIgiAIgiAIgiAIgiAI&#10;giAIgiAIgiAIgiAIgiAIgiAIgiAIgiAIgiAIgiAIgiAIgiAIgiCIR1HR5Ac+/xqvrCTLR0WbfovW&#10;Pa6uKEtHWJd/Z3f+ttxb6fxLXKyyMEtG2FF+0Lors7qyLJuJ+7B9blZWlKXzxt2lY06xoVdMGiZX&#10;XaAlImxQ19FrP2yqIzjXb6+6QEtEnPrdv26GP/dDd/0RzvW7qy7QEhFnrr8X9ob+N/b66tSxwqy6&#10;RMuDR7u3N9rz/rfm7bl/z94n94pdXkGco82qS7Q8+LkRAd3HTKG7sqsu0fLgZ1bDdh+5iv1rdJdu&#10;xQVaIvzU9rK7uUF34VZdouXBT6GeH+39wlVQz781d+thq+8V5nc21XXCrrpEy4Pb4Wg02ttnv3On&#10;yd2sukTLA91DcveneH5/S+7Cln8dw17lR+Hj5zMrDlddoCWiQ1F8qMvqJtTx8w9G/D+rLtAS0UEN&#10;2Di7X0Um/r9VF2j57O/ssDdVx8/gfsrerjts9jfqzt0ee7PuEbuo31I8O0NyV37VxVgJGn/Muv//&#10;H+AtXI9iGM4AAAAASUVORK5CYIJQSwMECgAAAAAAAAAhALqRbXjQMQAA0DEAABQAAABkcnMvbWVk&#10;aWEvaW1hZ2UyLnBuZ4lQTkcNChoKAAAADUlIRFIAAAboAAABJAEDAAAA948lAwAAAAZQTFRF////&#10;YK9UWIwtlQAAAAF0Uk5TAEDm2GYAAAABYktHRACIBR1IAAAACXBIWXMAAA7EAAAOxAGVKw4bAAAg&#10;AElEQVR4nO3dzW7cSLYg4OBlo9iLggKz8wAaxgDzAr6YjRpgJ++juN5ARm8oFEukR0DnXTSc21nU&#10;SK8xi4aLmgQ6N4OrNyhHIhe5GVxFIhcOwSzGnHMiSAYzKflHsq3uq6iylEpRSX5k/Jwgg0HG/vHT&#10;v3zrDfiiqfpUYD7+9tG9t+SBkygZSyXpwrJ/Oy2ZZIXBl5EpWVSHBhIsYCp6C7+yAr+GNWMNYwH8&#10;40aySDP8ObB/2tAq4F/MWGY/2f7mKyWhgKJY0RDU0BbDlgJFMuIwYTTjTYQ6BdsGy7PUNLSdDf26&#10;DGA5/JfikoANDfyPSrt78GVa4V4IaRfgh8Kn005hNbMfzI6zL6HDVWvajrQKTFVI3LoA1qjxS2Up&#10;ng632pArpK+pqULYYPxXmBqWxF+UkVuOdkKNhxnIyIaFtHsvBGJgKFPAW0VtPww3Kq2+gE6hTmHG&#10;w1Xq0O5U+NrrQrtttNkhfS06XWCXJB3HzbcH39NFBv+WYDX+hJ/X6mhX2Q9m9MfM7o2H1emBThOl&#10;9HS0bQOddLpwoLMbW7kM3OlCOu5Op3d0gd2fVkprgL/nlooFWkj4JHjNK/pl2SIO8T0GNQWLbtGV&#10;o7qaKL0uspvV6koUtLpoVxc4nfF09m93dXWv054uwuLpdKKmDWVFSVna1mFcU82BW5NWRIHf4A4K&#10;atof6a4O3uZNp2toc3xdc6uO36WTTsedrtnR0VKBhXo6ZVlOh7sePjKkA4ylnMgKazRWqLSm2sqW&#10;6YZ2S6errC4d6tzmDHXcXDtddbvOtAsEuBNaXTnQ1SO6xu2PPV3T6SKbfWFRe0BbXePpDP2F02ED&#10;sKNTtonjZuHpuNVNO13Q64RdckRX9TpBOpcFmhGd8XQc86nT4QdjxiJdW7WN6cIP6erQblxV4Hay&#10;tNVJq8M/G9NBM0m72OrKga7qdMGITttsTrrKVVcjOmN19Ha4pxMYRMg2X5QDnbI6XF7UoT02ZUTb&#10;zOmj0Q1tt6H1cauTOzrh6XAf7+vgU1JmdxL82jWtVBkPdOVtuqDVUeHHtaGuQh03Qx33dNrpmqEO&#10;uRF9tOh0+DetLux18PZ34zrp6TRGZtxmT0M5iHdVFOYdXydM3esM1TZ4nHhXce/rqnFdbXV8oAtt&#10;Vh3oyjt0bKDjrU4NdKzXlaRrqAKhbF5hIxB9QEdv8z1dRNtLO+0uXdrpgl1duh3osBK9Q/fbHbqS&#10;QHu60OqqPV20oxPmckxXtjq/Vik6HeW8j9RB+B3V47oadfo2ndjTcVuIq8DXUbTOB7qQdG3VNtCF&#10;eOTv1kUUkt2u22DDWI/ral8H4bhodXpXBx/j6XBlsDs6He91xtOVAekcGlYU7eokZcgxXfNRumKD&#10;TUfT6jRt1WfpKpepW50uSIctFh34EV3oqiHSdWsrPB03XZn2W4TiqtOVtGCvawa6JeqM04mhrnHr&#10;i5yODLDJv9Sgi7oWwe4k0DVGdTqhC+XpJK2hWJuu3IW+zjgd93WB1blcP9QZTyd9HdZfu7qy1+le&#10;Z9z6rE51OtHr3HEvFOpqp2t2dAJ3zS06/Bh6e18Hf0rbeUP5osQ/3NXhlhrptQiCeiGtzlS4dptx&#10;Qtxsob1IrPR02OFfOl3j6ei4FxIrD9gDFO1SJ1h5OpRiMiu7kbs6fHtMp0SvY54OQ8ReVw10el+n&#10;7PqgSAhV9DrFujizxl3W6oyvKz2d3tNhrZJ2unmvC0hXUtU5v1WHkdmIbg55ULn2xhrbSIyaTqeD&#10;BYAgbA8FdFhYPV09ruMDnbI7CatbaFhbHQTB2uqws1JoCxroKmzl8URUr7O1Suh0hbYaalTu1E2p&#10;aeTGNrxDHbexhNVJT9cMddDekg72UacTtnuKZzhA14zqik53Bj8NdViDWl1zm07droOcYfOADcOM&#10;bVpJR92OslC25UVEtKMzbYsA1Z7odeFAZ+NJ0glPJ60uJF3qdK/Gdfg2FeBWV5IuxarM5fqh7tLI&#10;fZ3rm6tOh9up7VtOV/Q6bL9ci+B0r1pd1em4jbjKfZ2gDgCnOtu2G9iBGOhq0jk0fvaeTpJOjemk&#10;rbNCT1cjRXs6XDi0Zz+wb+brKO7sdXUwpotsxIWt+kBHnRHXAN2mw8jO06mBDtdNOlumnU61OtXr&#10;WKfDrr47SynqVhe05zNRV3UtAp3M61pz3gS0cYy+dbrQnmezOm52ddQ3dwESro1aP2Yr0Fbn0DaU&#10;tqdInK7Bc80218P7nq4y2umU01XufGbhzpaI2lZ6tQsWrM70Otb2ScJeV1qd9HU17STIFXVkzvZ0&#10;jXvN6ES9r5Ok06STrh/t6SDGaYyvM54OKhzldE2vq4hSdjp7ooaqBlpL6etwyU4X9Tr4zC4So4g2&#10;pHMGvs72vdw5sVt0CnVQPkJ6myruHZ1XY+3oUqcrdDTUYaXZljuns10U1F36OlhX1etMOKpLbcCB&#10;IT4sM+90pdNpJ3U65eugrhfKvW3rMGNPb1ldZE85Ua7f1dU7Ovoi7ckhT2cbNKvD4lrauM31G8d1&#10;he51wgYcpAsHOuPORVupjUQKXyd8HRXgT9almtteFHPlDs91tjreuLhpVMc6HUMd5s1dnT2BglkA&#10;dYFZ9QGAvchga1TqNmDfB9qfoS4lHUVtWIcNdKHTiX2daDpd3eqmpBO9Dk+QGfvWmK6wOmoR4K9b&#10;HezMXoenve/SKfd6T5eCDtp55d6mAuzpCvxDu2tFfatO1L2upHYtsj0LbBmFrbJZZLMshjisL3d4&#10;an9cV3u6lDJeOtRFFNMGZrujS7WrxjCiTTsdtdLG7Ojas9AjOm5aHVZLTlfYVlvt6sJWtxroAG0r&#10;HSh3gZnVrU74One6HeqWmpltp5uRDhqmW3Uafamkt13FPaKzVUOr03fpqFUNdnS0xVZXrBtfF4zr&#10;qJn1dJVodUWvwwraXqWJDJ7eYm0otacTVhe2ui4SY7frIvPLiK7pdcLmBts/aHVmV2evLJPuQrc6&#10;DC47Xeh0JejS97u61OWqitl9Wfs6qFMKOmlFe72w7WIbZ0p7DZs7HfWROh1GiXQau/F0onEtjWvN&#10;93X17bq34zo8wJ3O7OpE0+tS017nQZ3odI3r/gx0uEVYkKjTthtF+zp1t67qdelQx1odlg268l6R&#10;LvJ1sFC6p6OSKO35VH6HTqPOxmuw3LjOmF5nL/rhfhvR2Xan6HTFnk6Truo23Nepoc52gjsddGhY&#10;1+EVuzrJ3No8XVEJXxfaUu7r1JhOeboIz8EOdWZPFwx0waiu6HWhsSczPkIXuWp+RFejDqMpV3EH&#10;ozrxIZ3sdLDDn1FpGuiOOp1wOmkbebe+W3S2i48LFa2Oj+jKUR0s+wm6yumwZBnUsVt0R76O4iSZ&#10;s9DFKq2Oeq3ZrbrA2BM2sNBz0mncfl9HR1N5OtXqyjZWIV1tO1pu4MeYLh3ocN2kc1vjrlux7goX&#10;Ujwd/CsGukLiEB2oxfK2JFCdCauRQ53ChTL8W6q9URd1utrVaqGnMzs6+NjfWl25p1OjuhIzVuHr&#10;qoEOlux1FX5MUaadTmFDA/mmgNCWGupmRMeotte4UI4Ljei0PVeOGRgqxlFd8+k67k5DYVVEusDq&#10;SqeDSjjtdIHTGdd7hb+2Oog3azyVRQ11M6qDfxgpFVBTlZQFVFTbuJdOuSp32jWgbgD9HJiGe7oI&#10;dU2rqz5SV4sxnQ1wAlu/lb6uIB0dW4qmQYdvaPpK2arVVZ2uIB0tBKsr7U4inel1qdNZKfXXKbBp&#10;dcYOpQhaXTCqo8IqnS6yhxl0YlSnUMc6XXmrTu3ryk6XuqrOLsTsTorcOI7bdeWOjlkdobEOo9+l&#10;Ozrstre6cERXdjpGuqbV2YAOi0Uz0KVUhdOG9zrh6YSxjbDV2Syg93Q16ZSvs7HZjg7flqet3NNh&#10;nsbvnc6dZCvwGv5tunpHl9rxTnTujHScsgrth17nhiB0OtHugqbXsVaHJZF0WKwlc50Aq3P1v70C&#10;1Li36SzbqM6WaXdpzLiTbOM6ouhex/DTRHsumlqGgk5o2PNBrY6N6OwuAJ3tGKV7OtG4iwgDnbxN&#10;J0Wrg9qqqMZ1hTvJhrnM1on25Eer68+0t7raXbXvdXZIo7BDrVpd5Ok4fT5lkrY/ZnVFQz0yZk+b&#10;Wx1JbVCwqwvdlfPAVdytDnLFQKdbXWqHmGJJtbrC1+Fhx/1eU/+OdHgK3a2OygA1Xm7sUNnqoqEu&#10;sjWVDblku5Nw7Z6ON/a8TnuBgEJXo1qdHRPgzmhZHdvRuQucns5e0CkwS1pdatxASRrqrLqBruwZ&#10;jQtkjLVDOnAtJQ3zpeHAoRumgSPBInugXf/OFVhcKHJDcGDdezrT6/htutrTNaM6qhpanR22lJa0&#10;BnqJhEP2Scn27j6Q7Ej4wu0sqwtxrzR2N3S60uno2pDe1dm3bV1+iw4Lj9V5B+LbJzyb+3E6W3Hb&#10;1vwu3WNLz/BL2Om6nGlH+Nl7Aixa+brC1iqkE49XN0ypDFtdoX0dVdy+Tv4d6vZTRBt9TO0yp+vk&#10;ezo8Z/V3qrsj0Uh+TN9/y614Sk/pKT2lp/SUntJTekpP6Sk9paf0lJ7SU3pKT+kpPaWn9AXSZPAT&#10;/0Zb8aXS6eAnUXYvuzPff8/pdt3nfNrxvbblnul59yoq3Yt8sICnE8M/TT9qBeozNuqeqVCC4QWj&#10;U6+QRRrHyxrGahz3IvNgY8xSsvSsapf4HF0w1OnRlw+cjBYlXRX0dFzjMBTSmTKUp6HThbJlCACF&#10;dE87XVJs3w5MqUPJWKhwGqmd9A10QaszZa8ToJOB1clWp3xdynDwU1nUbi409zY3Feki7VFOaYxL&#10;iWQ/fQ1dCLpXpKuGOrwVMYDvsLWn0ZJ0k1AWbokJ3mlhKrxpYVcXSbyK6ulwmBLjkoV4fZ+/UhFV&#10;L0FPCr6YLlJH4kzfoatBxztdW4me0gBViaP6tKcDsMbGwtcFDQ4KFJJFuDjocFjPrAz0pD1mdFCD&#10;6kvpaLir7HUTHUekUyJsUFeF+gcFJNlesD7FO0mnS50G9ZGnS6eVxpo1anod3nZGg25RV4JOtLqg&#10;06VQebXziDysjompdDpe2jdzDe/jraxQnxrQiSpUsIPzcNnqcpzQKlxqe9x7XVDpdEfHG3aa4jQL&#10;qJOou0JdqCZhp8OpcTSNHCsfXDerrI6GW2EbRzp+QboCdGkZoE5HS42QQ6gHeAoZdaPsce918Bss&#10;mpEZ6HJxSbo6VfyVTmdOF7llQsyyQRPioMrqwXUXJepgbXSvABStutVJqPnPQMecbqWgbs2LkukD&#10;0AWooz9JYb8fQpZE3anTtVWkAB2/vJYQvWmuURft6KhAMhMZndIWPKzuF6fjNDgTtk6jTghYrdWd&#10;trq1pInWqgCPIer4FDcHB/9J3O+oa5yOBhRB8/CsYDW/XJMuQB20EBUvIznhsteFZcGXD66DvC9+&#10;wRfv9YTmKmNI8XRwdCZ5q7uWEd4vYnWnpKtonFeEuUrikDtdkw4rD6tjpFuArtRBDbqm1bWRHa9k&#10;EZYp6BP+sNFaaG+TZ+y3eiIubUgWSAhBYOWwWtJRjRaqAHRQqynUqU43x/GZnU6yG7rl9O2lovlW&#10;MHsWrEEMxDdWV1tdBTreBNDSQBuShlUKevbgOml1GnQUtCSww2E1FepKq9NWhzc+8ktdQPzidJrj&#10;7cHR+yY6Uzi/Cg76JN3VUtl7u0lXCNSl0L6B7kaTDlaQlsKE2xqrasj/Ka7+gXVuUh2sDYCDfYJn&#10;LAKdqPKhDn2oK3VBzUMKW7Sp06nBXGyiQKdzvEucxmhbneh1hjldzl9hwOJ0sDyOGhZfTlfoTpe6&#10;Hk9U3aLDW3msDrc1vVJNMcVxlRCgge6VxtDT6hZLVQPI6fA2Zqs7FZ2unJxCEHNmdcVUQtVds7ai&#10;eagkair+vg4LQFpmva62OmknATqFg0g6A7lvivc0VKQL8Fb3yurmmw0FnAHpOOlOnU6STuCNxaec&#10;dLAMVGAX7OF1UW1bBJ32OtiMgmmQWd3ktNVdV56Ok06hLnW6wI6E7XWYCrpddVRX83md+jrxwLqg&#10;sa25r4P92eAoyXSgg2hzLT0d1ZNTeUo6QzqoNH+jFuHyxtdBgLWnS/HOhDqaK4FdL9PqqofVsUbM&#10;SCcaTxfg4H3ozaXYqZuknU45HTbc4QrC/SmGp9UkdDohbXt3+VuvwzyMunxQ7oa6xukwSH1oXdXq&#10;6lYX4qBd2HCrE04HkZjQqOMUloQUgZOOOx13umqgK9IKfqitbtvpcFp1qwtq0uVfQjfFzdC8Eb0u&#10;wkG7kOlSjKKhISRdGa2wfwM6rMNLT3fa6qAxoTizMr6uEajT2N6BzrZ3sOfSThdqpyu+gE4dgC5q&#10;oMGJSmjN+bLheGNhr6uwPYAmeVnv67DcFdDIO11NfYSq8MsdHJlet7G6nE1a3Sm0mKHVPXT/DsKk&#10;M6geSTfXEDbgjC8aS3cKWyAY9F4nnPp3ra5oddG+Dvq3afliV6dRB7+GSAx0NhKrQVdaHcZ9oINg&#10;Injg4dzRFEM/KER12AiDpw2sDm8JwDqMoy6SpGORhDz2rJjCS9JJqMkV7HlZCKt7jn24S0U6OGBH&#10;u7pQi1eqaXWiqrELWWLsYHVtf/bBdKbXQQMGulOr01aH51WgI4a6FBkQyBdvoTL9DkoIr6om3EBL&#10;vTFOl3BZYyweValqeAV9C9npqJOBOtsD0p3uFcYO8PGizKIHDsSgywj7EXVBg5PJkI5ZXYCBowZd&#10;SLoJ6mD5AitT6mpWYKe7k4yAVhm7Raaq+RJ1AuPMxkVidavj1DeHX5MOdgXDo4mxA3w8HMSHDlVw&#10;ApmywV4nlDBTgQ7bvKzXQXmfBDpwuvQMddWp1ZV4sxvpuHG6stPBYqSD6rQRkm9RJ0gHvR/4xiDD&#10;506HC06g7D50Y47TS5SnAh8ucgrVpUvPccJ0TjqoKCZQHUCLMMEzEa9Qh7UccKC90gFNpGWiXocn&#10;X6yubHWFuYQmlKphYEHzgKfGGGSJ0/CsTuElnjQ6hb65d6XiYVJ8h9yV8e/ouSpQXkKIq1M8iYST&#10;B+A1BryZF+9gvAitDnZGHYIurCKI0lirS80r2AGoAxbUXK0O2HNgY9v6CnvA2s7B+XXSzqlxW1sf&#10;YMGkiC2o8EIX7h0IZjL7UB38i4qhDmeQwPgUddjtszrsf3AJujPQQeQNOqiUSVdT3PoVdXJEZ0+a&#10;DRd85l8ea1N3chkCN5yTBWJTvEe6xAqUdDFWXmdYKWPEjkVYPg7d5zRL3uXasOQh6rLAhBu8rFLg&#10;JFk0C+XX00Vy8GNL+lxdOfhsy4B2QuJqIuz7GHtv8ldKkJe81J1dfhidtN9DtbOar5aGl2V83efs&#10;4WFt35JC9chGGJyykQurH07Di9EtCXXlPTfoQVP+4UXG0rBh9XQP3oR/i7SjK+131H39bflaCUrz&#10;wbfehi+YvsEglqf0lJ7SU3pK/4FScFn1r8sj6E53P8LLthXi3XR07LuvtWUPkcJV1b+ukqEu8HTY&#10;oZwAF0fpSfduzOg5kLjs19jWT09DXb6jaztwno57ujfMPh4Wlr0qY/vIPHykyLE3OFgeQJ74goA7&#10;U7juVx3K3O9Djugy0gXSjoce0UVmYSqWeXGVEnQmuk1Z+Kr96fATZ476jDTU1bfqQnUPnfdjFl5K&#10;9zJO+rePcb45uyXPHoLVEq7L/vUdukCO61SnE6O6QKU7unm7Bl93It3zmRlLMloXE01670tB4bX3&#10;WtXDche2H//xurPFWYXb2un05FYd9n+d8ETRZHlDXXF/3b9/ji68Xbc+kx+ry27TYSlgqXkAXfMp&#10;OuZ0bEw363Tv+w/Z0wVdJb2ri4a6idBe1r2H7gWjWZ7CDemOjsPFYYJPQAnr+Kg4P8ARQZ0u2tEd&#10;DXXzXV29q1t/rI4fPYAuatLN0sziVIU39c3K8NpA1VDjvNQRfn0bF1sDOrMyk8zIqMyWhuN8/FbH&#10;dnWwf96Xt+tYV0kLfPtoTKcfTKdBZ0inrW7W9LqfRW2ue9056U5g6V6HT1DbVKi7Ip3ECwWvGqHV&#10;Zr7gOqhPd3TdmGd/QBHqQvuLJG91ycPqfut1TXzyrooOQXc1pks1k61u1urwYShzCQXThAZafzNf&#10;zGrQJS/NvImP2PLsrAk1e3f2/eHxS3zaqaQopmx1bouSPHxI3bnTZaEh3cRsF28n8R+2qEu2V3G+&#10;XZPu+jx/73QTvEsEddsl6iTq8BmcoBPM0zWsbkC3wJ/fm2kDi7ybwpHfQMAmqmJl6oLqUKs7Pv6n&#10;7z0du7+ujuLkZrmexYnVLWYxfpn8DnWxSLeLONsuQHezXJznG9K9m02yVre9drqUdKbTabNCnel0&#10;xuqKCI486UrSmU4n4IcYdfXWkO4zTwj7OuZ0E6cr4xPU/dPJtuKgM9EhIx3AWt1qBhnN6d4vOl2u&#10;aYwu5syri4Z0E9SdQGhtdWZHtyUdVMN7uhJ12b11DehOUJdWofkr6KYN6cTNCnWsiX5OnY73Ojot&#10;zs9ZsKmj2QXoFqD7q9VVpDvNNvAxNelW8xkeS7O4mGTsFHXbOWTl6mSgE6bVNU5375Oc4b9HjdUJ&#10;0CWYKYe6Iqqdbml6HY2YQ53S0dWs1eH8+jgaxJT8Ivd1lzzO9XZdCauLT7bzBdQqx9t1fbLqdE3u&#10;dFDwSxbz4P6661bHIXslm6HOCCbmdWF1q1a3Wc+msOKYdDfm6hXp4iLJMBLHFuHMnCekk1YH+ynR&#10;G9DBIhPSrRqsM7cLX1dBHh7o5L11a35uy12oSXc1a6hWiU9anf7J6a57Hd73E1OLADpmdanVQd8W&#10;SpXVwU6wOdOgbrEwVncIOnzWarqtkM5srcKrJCNdsH5AnatVglZn68zJH1aVAN12rvPtFenWvS4g&#10;XQO69wNdQHFmp4Od8O7c6dQGirTTZdsllPfjotW9oFjlqs6Er/Ni3s/WzaxuAi3Cv5FO3KxJBxlJ&#10;iGC70rmxOmgRtlTu1rPD7ti9X888Xbijq4N3v2JhfjvQJdlWmtLTqVbHY4zEnO7+15rD9VVDujeJ&#10;Dv+WvAddSrr0Bqo/LoL3K5VTrNLpfsR9oVk10F2xCepsFL2ZX7lylwfvGtRdoW7t64oyzkCWQMPT&#10;6t46XWh14v5XY8MV6SD+SlFnQGc6XcwvArNShdMZqyuW5iqFWEVAiQ2UAZ3Z1a1Ap7erq9dJsH3j&#10;dBvQnZPuAnSrqzI+6nXYcYx+TZxu9XC66173f0hnaxVRv7e6S18HcabudJD9AuhQtDqoEDPUNUw7&#10;HURswfb8j063RZ1udZCVIVdKX9fs6O5/NTZcmV5XJQW1CMvFLOH1qooj2HLQbfZ0gnRvksBgrUI6&#10;iGt0Fpm1Ad0W4BCrwKcGW5F6uhR1UHNC0NrrIqa0+pf9Yzf58OZ/SFeZ10fHS/PnWDhdVD5/UXlL&#10;2DY1qF4usY9QkQ77d4rDfgnMzZgOWmUUgI4p0mGduV0vml4HtcphsbW60mgluXmbZ1ANg2757npa&#10;wudRt/r+6a6W5Y6IAbooZmMW7IR0PFVD3dxArLKnSyJzaHUx1ZlOBzsLa5UGW4QlhKTY53igmwzv&#10;1H3UKiJ2cCDUc7xttWHHqTk4PLZnXNSB0K69A91hxg5Dq2PxAbbmGeluUActQkQ6uUVd8zV04R2/&#10;G03tmI3dYz42N0f1jP1QBiX0MmRkpvob6KpP/LD2BPrnxsDPcBATXXu4fyhG6UF1v3ff7z9I44Em&#10;Dvgi8w88wBCU6v4f8aXSP/YAG/mtN+ApPaWn9JS+alpV9tKFvP8Zji+Xolve707T48NonruZ3YJF&#10;ydwF62BVCZwxLYSYV8YotKGifPEFN/aTU0T3WruUHXTtbKfD0RqZG6Qcgq7odfge6SZ4Dsf+ofLa&#10;afvomnYA0u/Z109DXdzpur4vDsu4U7ce6DaeDjsEgXS5I4IA+vgAb4GhT1W3dDBwUibMBUdhu12/&#10;u0coGM28H/S47sDX5Xmnwx0TVtFcpqizXbaNt8nC6uxmRuc0PsUOC6GhLANdOyIFx27gJuT0Z1Ae&#10;kgPSZXRVJOj6Pc8+akzaQFeP6FRGF7E7XZaM6HivqzxdyY5AN+t0+i5dNdTRCuFLElMnJdNW12aN&#10;BPUuW8TthI97FRyu9CF126Fucotuc5fuuNe9Bt1LCb+yg3g8Hf7eZQuno+ccD4cjRT9/nC4a0V2N&#10;6LwhDaiLUVe2urrTqT3dwv7EI6s7tboZ6OiM9K4u39fRNbThVcuP0bGB7tmIbtbp/LnM0j1d2umy&#10;nXwEn3Kn7sTqZHcf1cfpvDE7wZhO7+rg+8GRQt11meGEVR/SvbYranZ1g7rQ16kxnfwY3XxX590n&#10;F2DOcbf0TVhwSX+rgxLqzHBadzqzaBKrm+Gt1lUIunntPsh4DRvOptHXmW98ndzTnY3qsFb5Z9Td&#10;VCM6vqu73NUprs18USdZUYGuFpvlwqQrI3SxmhuhWB7M/63YgKjXrY3VmQvUyahKZ3g20lzhEzID&#10;c1gos3gNBxUfKDpoEXZ08i6d6HS0nM0Tnk6M6KJ9nagNbBfoZNCIOt2sFqYgHV6vh03sdLHV6V0d&#10;L9O3pLuGA9eE5sKAbiZqll6aSSr5lAYNcdJxaeb1Eerqw8BM6+R4ddbpRBXBBifPFOyAQkzVi073&#10;+wfQhb86ndmai1YnXq2cbmJ19bbX5Xj/JujMqO7HuZnAjnKDj0DXFEKZeZOqQBZG4CiOJMMRHTh0&#10;6WzdpBtTRlWS3cDKinSmcagMtgirq0NmXhmuUdew46L8DvW62i13qMt2dHmne+3rfjLzq18045eo&#10;W8MKE6f70/rC6c4T3J2CgQ6vfFjdVac7WTldDdWg02nQjOik01Wh6nQ1Xmxgk9MfV5DlixBPzQdy&#10;C/sGT1YXAn6/aLiGBjYO5rP6MBvT6YPkZksXDFGX0LX/ZGOa7GR7Oa0zFi1XrzO1Xpx3umD9+sjX&#10;TawuW16/JZ3J1RZ0CdRzpxO8LAa6jHTGpDegKVD3FnXnyUmnuyZdoJPsPeqM04qbmiMAABFKSURB&#10;VKVN4evgI7SnE4Z0i1kDOhldmjo7bp51J6Wi/82SG7xUmN10uteJ4qirIhyHoVAXLc7bWiXh65J0&#10;cTHUhesLnIGWN63upUzwKshM5Kh7g7rJyYp0N+ZKmOupsLqMdOeJglijxsN5jrpDvNgLuh9HdCXp&#10;1434bU9nIFd0uv/JcgJlNcScMen+nASw1Ml2jqNMAr3e0ZlWl1pdjjrM2qgzTJxb3c+oQw18Kuoa&#10;p6t4jrM2zOJ0XYJutbiA3COjOeqgQj0F3Z9j0P0Z9zroDOgmoIMsRY+A/iPo3qIueb9u4px0a9Dl&#10;N1a3NaKLaHAg4kvSGdIhtUxC83N2Y3VMm1mmcHey8KzV5Z0uRN2kQJ0h3ZlxOunrbHtndQJ1W0/H&#10;cqvDeUdYCh9UxuyndyUN/2ET4XRr0imR6HB1RbrN+vwgaXVx/mOFunw1ptOijMyITmUFdzoo+a1O&#10;o06g7hKaLtDVTvd+bpp8Azqu2HuVT26c7jvSXUNOnRvUrUwcrqeGdLzG3Q7lrqQn8GZmalj+bkrD&#10;7liCukNWnK1nFGemvg6CbKeL4xwfWG/qYnUt6k53LnLQQZXHK6ebg+76HHXXVicy2Nxet3E64XQK&#10;dSVUBp5uPYPW3Kis0wnUvb+mq5E5zonn6UR9o6JLKESX9DR1q4Ny1etgx8wN6VYmgTijolpHRa95&#10;PdTJw6LicXdXQPSacgfohOS9bvEGy91Vp1vdrsNZov+0+EuiIcNDxDRfW12AU6vo9AYO4znp4AO2&#10;19TgoC6qd3Sv1nW0NBWPOl0zolORwYvuFftpjTqojj1dGVrdYa+bxU53A7pzrFXGdP6x265xtgzS&#10;5UfhfEW684nTrRZvSPc9VE1KdTpOOjMJVosr0lWou/B1/xpu3jndBeoM1SqJMFaHNzpAXOd0+ahu&#10;wevilRnoctRNUMcvQLfGcndNOsyZWp+CDpugJJoupiyHirhMSccv6gzPGlWgayb6/bXgDL5CrfJ+&#10;/TYG3QZ1V57ubfyfcBgO6v7W6+IcdGfXr8Vm3evWOGoLdXGBuhzqWtK9zfWN1R2izpW7K6urQHcG&#10;uq5FmF7UsAYMpCSPLnJoUalWeZNltlYxpKNILDKLaVk43bYS0UWd2zN+/40+YE06g+0WNGJ1oHrd&#10;C9JtLuI/wLFMUHdFOiyXTmfOU9IZCGf2ddlqwRPUzWqne426+I87uhx0tae7croCdbWn2zjdZEzH&#10;trAhM9TN8Xym0x2grul1egJBHbV3nJ/HbDMT0Hq/tbpzLHdYy7wVqFtcW93C6PeoW2C583RbahFA&#10;l+uNPXYJ6tJ3rS4jXVJAh6fXnbW61OqUr/s5w0mihYY3awbvQs4UOvPumXvO+NxUECy0OvWj0/E6&#10;kH8yMUZTpDOgu5kJjMRIZ85DGgu9wh1xA3XoFUVi3KDOQDGYNZuVsb1XiF+zH6GSTDBn/mLL3WL2&#10;V8yZP5nLSgTmagK6KqzEUIeX2I8r7L0JeRBOq6PjDegYe/acXVYRnW+dsKP9KYnGUnhwQJMXHR1D&#10;mx7VGCrHRaeLY6Z5q4PaIba6bavDEU1Wt1nv6PDYFU5HkRjpoFaBP0XdEnaN0D9a3Wrxc6+zR7Ac&#10;21qXPmHQkpttggbpfM9Ad5gtF7PDhB13utUcji2T0N4FpNu0usjpRKd72eoWI7oIdY3VbWDXCH0i&#10;QVdnq+tP0n3CyH9fN5a+Y2zOdmanKlN29OLF7TfHPmNViKd2oDZNcK9was1Br0HHtadTWGdCnPml&#10;dL+z3z5tSPanDtfbmTGJTs/gXUnZc9K9/2K6Nn2K7pMf5zCm69Ih1O8/H8nhGso7Pu0z7mv4krp0&#10;V1d+cA13LfHIdY87Rc2Hl/HT35eOfaruH3uc0lN6Sv+BU37vuxcfc/J1tpZWEcTO8K/6/ltt08Ol&#10;3Gvl7TAPjXPUcjo7/ZgHIH1Uyr125y4d9Foq2f8EfYQjHPttw6NQUqjifu8iWl6qz4qQHjL5ulOa&#10;UuNWXTdtCvy0LvGpB70OBzm0fYrHpJPea9yuTofTRlfd7wIZ7ugKT1fh9BuPUPeT7F/n2H/P8eEC&#10;o7p5v2ivo8ECQ517MCDOg/04dROOM47v6Fb9oqijpe0gnajCx3Q9Ql1R9a9pe9nH6ELSfT+uc30h&#10;Pn8MunTKnh0Hf4bOMZW7W3XBni7pdOVj1b0yU7ygtMDZ1gO5ao60+dnqmucDHVuV3U+kiydtrcJL&#10;fvZYdQvSzRqWBsu1SW7MX50uW62+wzuagpJ9H0q2Lbu/It2BryvZQHcMb66s7luGPEXZ68Qrq8Mn&#10;m7Kgbm5WeHpyuTTTqE4lM9M4Zj9U2ORjrTL5XcFl8TqVywof5MV1up3PDp8dMxM2QpmSrzYN18Xi&#10;L99Ut3W6N1A5bDzdbw1NNINTsxheF6g7F3qzxBE11JqzAoeipMpYHU6nMKv/i2LryOCYFb7e4jiI&#10;9Sd22h9Yt1rQFapZDCHHZj1LcCgV6syejqNu1epEWeDlBdTFvS5VgafDyxIP/OSfT9SFTvcrC9Vm&#10;ATo4ir3ujdU1oCuGuqjydbPZns5sryfZN9ZVxukUVCQvSXdOtYqha1OT4v1yfcUnJxLeJN3C6UJ5&#10;erNaz442pkoYv3idnKAuIV2yWaBukWQbvAz/zdJPno7VPy4M6GKnO1ldlZMcJ1H4y+Ql6eKs1wUq&#10;eQl/drR55+kmqJteJceR0/3wbXXyndXhjCN54enWOAtLeZrjAfofnm7d6nQSbFG3rXLMmZ7ubwkW&#10;RMiZSfbP31RHY25QV9YsS9JpM9TNGtLNml6HHXjUsTpJ8W9BlzE+ndWguwBduJ6WSQDlLt0aN/zl&#10;EehOSfd/Pd2Np9uQbgI6aO/CS9SdJsWduvgR6aYx6V73ujc0BgfL3ZWnw/aOdEcTq1PbSqNOtzpz&#10;Brp3JT800g3u+Xa6zNYq6+m5022vnE60Oqw6O51MnS6JE7rIDzqFOoa6BHXzKvlhXfKfcZ6Am0eg&#10;K1bG6Waki3kSrGIcg+N08U1X7mZ7ukvSJb7uhHSLv35rXdLqGlbUafQWdOdOV4zqFrfqYDnUzTvd&#10;1ZtHoJt5OmiIDeomTtckNxsod7Y1b+LsPbQIh6CDshUn2urw+dDQxp3gXDJWN7kxqDO/6N++qe7Z&#10;s2Dx+rBYkk6LCKNoq5Mx9RxId4GRGOlwRGwSGqgXUwhBtxiJbZc44e7bGod9TFIVzVdVirp/Rd23&#10;rTNtajuZIsTea9zrpju6ozHdCnXQ0dha3SvQYZxZ2ih6dueav0bqdMO3l9PpQfISWoSohtY8jlC3&#10;HOjWThcZaO82ZpYI0onNquTsB8OyYvV4dLcP2fmvOO/Id/HRy6VhR4E5m5aiPhBy/hehKjdK5TmO&#10;dPn+EV5TbS9if9yApKM7fvf8Ees+blDLXTORP8br4e2gqHtPtPoodW26//zwj1l3/yT+oXVP6Sk9&#10;paf0lB59cg312ESC7M5HTD/2JPGLC7Ja3YtESHxSO2voOvcn6sLyyz/p5yNSiE8ll/gqjyRXUXXM&#10;ihq+q6IuZATfQYeXoKwu0iE+FeHWC6bd0OTobt2LPou0t5bf3vvoJpj59OTphOKaVxnohOYadIrD&#10;fwMdr6MaDmedGjfvC6Wq+7TuPV7eGW8fM/s4dGbnEMIL1JhB+EiUFpV3jua+O/W6LNW8FlWO54bq&#10;+FlR51ooiApN0OtEw5toVxe4OVPYx+sU/Gf2dWbk+ThRdQ9d0OlUksesAB3Lszz5PdPH2Z7usBET&#10;oYJaDHWy25T2PX5nD3ZMp/CDRi7l3UuHZ0qcLkuOWh1OJp8p0P0RtgIfJcLjQP4e6tXJRAgV1lBK&#10;fF2XoaIyUInV3TmY4QXqpH3Z60I18ijie+XMgS6DPZXjXCtHGe7U7A84vfj6rBE1ZEkt4BhOJvw/&#10;q6iGQ+nplp+sQ4zsXtGHqFsP0/10xeUK9mPgdBPUZRkLNirLrO5XMUkb0Qh8UkjCA8Xp2PGyiWZT&#10;2LP9jBq9Lh5/8PkzvD8qqJgq8P6uMqxEKenYcaiLYZeMjPcM7nnsjNNppwOnLirUHauNYqv5r3Gc&#10;NvGk1yUsB92ZiS4uqrQCnSkLhZfLo1moJ1hGYzj0x4k8TiuZMylXS/USauQk5tCoQM2oDN29ZqRZ&#10;QrlT4eJi2qQyFqs5bMvsciHTS6kyJmRaRnhv/z10m80KVoa6QlldCvsW8ltudYvz+CCZfD/BJzWd&#10;Oh20G2YK/8H2yUBuzNKALqwiM23MzITVJFDweSpLpc5Dqdam/rEWdZ7ic1Wgpto4nUJdALq3i6ZQ&#10;cUE6+rAl6gpVVNHMn2Xok3U4/fpGW522OgFteQg6hbrt4jwRR7Gd8D5HXWx1syvUbRR8wHr5brOt&#10;ULdA3ZlMUAf10h+kzkCHJ6Kb+DQBXTxJrU6F5je1tLq5mdeFPnzv6Zage6nM/XUvN62uRl0oSXep&#10;8g3qNus4NVnMTuNWd5hAqQLddLHaKNi65eZyuVpeStTNdTEzc5lDdgVdnYEusLrJs0kMumeT5DmD&#10;P2NmvtSqkpQz54CBumxjdRutL5cbnUF9qkB3cR9dKDcbaXVZYnWphleXKrvRW80216DTMW9Qp1GX&#10;TKwuXFwCLoMSGiyX80sVVBF8nfAF6XSdHdfZRh8j9HSSQ3lEHZsc4UR5oIPCCGEd6I7DORQzlVjd&#10;crNRGm+EhmDtWEFRvs8zEkRorE62ukjm0OJFr1RmNLT1GyNSrWPR0Hhap1MsNRegk5taQ2uOOmwX&#10;orMlLHFWMciON3V2gjqFuhx1p3Ea20Hy2wrzI+giSa056DYyOVqiDl4qHYIOfqEk6O5VZ4Ju2+lC&#10;1FW61d1YHZSzWMSgCyXqUgOtU8LPSWdAV6WwXabTQb2uw+pkVwdHPz3H6SusTkLe14XydCe9TqhN&#10;rZjYgO78fjocNjrQlXQUS6dTEH2BboK6qHI6Sbr5HHQqMKxY4t32O7pGge6l6XRw9P/7zzs6c4uu&#10;UH+CvZXeXxe0OmjNc9Rx0gkIXgLIP6T7XT4hHQTHpAtJF6EO2xK2WRrIjqi7tDoVlT/9Kovm+Mda&#10;tro05luIcg493Y2yugXUIhKHHpw5nVY/XkiWv3wQHTS9oDvKqM4UUHfkucA7EUhXC3FQNMCDxqqc&#10;CNRFFbTmF61OBtWyCXvdGemKtzI9V8X/6nQT0h2STjqddDootSrJrk3odEoVM8k06l7fU/fP0JpD&#10;7ZXrXKc6AV2eFzrGDhjpcsEbjMRQZ4TBGJp0s153uZRDnYxYOpP4/0WnSw74Vh8eJjnDK+lQq4Bu&#10;qWysgro8M024sjqp0ln1XB2rYHq/WoUZiFUga6pUF/Af6gqdqgk+HZr+yzjHKNrqZg0+WQNWCLoZ&#10;FhfSQeUOmRXauzPbIlxK3uq4xBoebJPJJFrqSZyn0Ixiad1eyptNr9OQY07Dd1a3USmv4Aji4wHv&#10;1d6xAnQV6ARGYKRLFZeQQyvX6/4Oe/9RE0egm2oIN3HOzpxPzdkraKg16N5BrSKxNT9b1im05vj4&#10;QuF0FVBQB20K6nCmNoVxJupsrWJ1BcbfgbE6Qzqcj21xr1glZlCdm/LY9kQOniV3jsI+YMd47HCi&#10;2Sg0IehwTrQAgicIOFEnGwGR2KqKQVfB/7CRCnXxEcQDpPt/AnSQ64tt1eugNU9hh6Ju3ulgqWKx&#10;mN5Hh4mmJ3Udsjv71Lt/96pSHPoIEFWtVIG6V6QLSTctxbQStJEqiY8O8TGx6nv+F17KF8f2cudz&#10;Oh/3Ivwbq44P7ZCDcC6VPC5AV6oUPmR69pC6z7tBAGoI/PYdbGU4K9m8jNlhSLNdRB//RJ9+crcH&#10;TQ+gq/rTWVAoo/JzHsLEv6DOZclbzkV/6BO8u2RI9zkX2MMvqHNn2l981icE72T3GnQfOOH3lZNk&#10;95xgPXhXda9R9wCDIx5T8soZxRb3HxzxSNPts/t8ifT/AeNgf4ELJEULAAAAAElFTkSuQmCCUEsD&#10;BAoAAAAAAAAAIQDwpFNU8lEBAPJRAQAVAAAAZHJzL21lZGlhL2ltYWdlMS5qcGVn/9j/4AAQSkZJ&#10;RgABAQEAYABgAAD/2wBDAAMCAgMCAgMDAwMEAwMEBQgFBQQEBQoHBwYIDAoMDAsKCwsNDhIQDQ4R&#10;DgsLEBYQERMUFRUVDA8XGBYUGBIUFRT/2wBDAQMEBAUEBQkFBQkUDQsNFBQUFBQUFBQUFBQUFBQU&#10;FBQUFBQUFBQUFBQUFBQUFBQUFBQUFBQUFBQUFBQUFBQUFBT/wAARCAaAB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guboW4YBGkkE&#10;bSBFHULjP48igCeimRvvzxt6EA/ex7jtT6ACiiigBrHDqPXNcJ8ZfFJ8KeCLq4Vf3t0fsivux5e8&#10;H5vfGOnFd1IduD74r57/AGt9SkjsdB09CdrSSTGMH/WbQgx7ffrgxdR0KE5rc4cZUdHDzkTfso+D&#10;I08LN4olGLu+YrGrrkqFZgzZzzuyPTGO9e/qpUHJyTzXKfCrS00X4f6FZoAoS1QlQMYJySa62rwl&#10;NU6UbF4SmqdCMV/VwooorsOpKwUUUUDCiiigAoGO5xTHkEeCxwvc1BdSEoGTgj+/8o/OolJQV2Lm&#10;itGWjjsc0VxGrfFrwv4c1MWF7qsX2gkBhGd2wnoD+v5V2Vtcx3cCTQuJIpBuVkOQRUxk5+9EXtIk&#10;lLRx689xRWuvUad9UFFFFAwooooAKKKinlMMZYLvPpnFAEtFRQSmaMMV2H0zmns22gB1FM8z2o8z&#10;2oAfRTQ+e1BfHagB1FM8z2o8z2oAfRTVbdQzbaAHUUzzPajzPagB9FM8z2o8z2oAfRTPM9qUPntQ&#10;A6iml8dqTzPagB9FM8z2o8z2oAfRTPM9qPM9qAH0U0PntQXx2oAdRTVbdQzbaAHUUzzPalVt1ADq&#10;KQnFIXx2oAdRTVbdSk4oAWiml8dqTzPagB9FND57UF8dqAHUUzzPajzPagB9FND57UF8dqAHUU1W&#10;3UM22gB1FM8z2o8z2oAfRTVbdQzbaAHUUzzPalVt1ADqKazbaA+e1ADqKbuoL47UAOopofPajdQA&#10;6iml8dqTzPagB9FM8z2pVbdQA6ims22gPntQA6im7qC+O1ADqKaHz2oL47UAOopnme1Hme1AD6Ka&#10;Hz2oL47UAOopofPajdQA6iml8dqTzPagB9FNVt1DNtoAdRTQ+e1KDmgBaKKQnFAC0U0vjtQrbqAH&#10;UU1m20K26gB1FFITigBaKbuo3UAOopu6jdQA6im7qC+O1ADqKaHz2pQc0ALRTWbbQHz2oAdRTS+O&#10;1CtuoAdRTWbbSeZ7VID6KarbqUnFMBaKaXx2oD57UwHUU3dRuoAdRTS+O1AfPagB1FN3UbqAHUU3&#10;dRuoAdSGgHNLQ9RPUhniaWMrvK55yOvFeH/tQ+C21Pwkuv2aqLvT3WWRRH80gBAHOeMc9j1r3Wsb&#10;xZo665oV5YMwCXMEkPK5wSvB/DFcOLoqrh5U1uzlxNKM6Movfocf8BfG0vjHwc32uUPd2kxgc55x&#10;gYP8/wAq9KIx718wfswXrWniHxDppJAnQXQ5+6Y2ZCuO+dwOf0r6cD5BHdTtz68A/wBajA1HVpRv&#10;6fcZZfU9rSSfQfXKfEvwXd+P/C76Naa5deHjLNG8t3ZrmVo1bLRg5GN3TP6Guror0T0CG3t/s67c&#10;7wAqqzD59oAHzHuc5OfepqKKACiiigBkv3B9RXzZ+12hOp+HJA21oorhx7/NAMfrX0pIu5PoRXzX&#10;+1u+dR0Bcfejnj/NoTn/AMdrx82/3V+p5Oa/7o/U9/8ACaeX4c05erJbxoW9cKD/AFrXrI8Kvu0G&#10;w4+9bxv9MrjH6Vr16VH+HH0R6NL+HH0QUUUVsahRRTSSCOPl7n0qQHUySQRDc33fYZOfpUV3fW9j&#10;bSz3MnkRRKXZpOAAK+Yvid+1017c/wBh/Dm2l1DWHdovPe2LqDwMqO/fnPpXJXxdPCpyqMmU4xXm&#10;e8eOviT4d8BWTS6/qMFgqguqyPyxHYDv1r5b8V/GbxZ8btWk0/whdy2WlnIkxF8iL/CWkyMZw3bt&#10;XDL4eg/4Skz+Oru48Xa+2Gj0ODMiLI3Xe4J8ocD+Fs4PTFeweEvgd4j12UP4rlg8NeHsZXR9JfDM&#10;p6B5RjOMf3RjJ9a+Kx+d1JRfI7ROaEJ15aKx5DfeDPCFjLKuv+JphreQjXFqTLDA3/TRsjr2PbBr&#10;c0fX/H3wat4rvT9RuNa8NBgxNmftcQT1eTI2deBtOefSvprSPht4c8P6HJpdpoumC1YYdbqMShxz&#10;y7nkn0445rz3xN+zwNPtJbvwPrEvh+dyXawaXzdPnP8AdYHHHXHpk181h84q0583M2dVTBShHmvc&#10;9A+Gf7QHhL4gRQx2mqQf2jIqgxSPtLNzkD6V6es4zh1ZSBklRkfnXwD4x8B2tnqNumvaRL4G8VZI&#10;tr61Jaxu24ywYBQmPl9fve1dl4P/AGivGHwd1Ow0rx2jaho0gOzU7ZfNiCLjpIB833h6Y98191gc&#10;8hXSU9zmg5R+LY+zlYsSduF7HPWn1zfgz4gaL8Q9JTU9BvEvrdwPlDAMv1HauiDqzMFZWxwcHkH3&#10;r6mFanP4Xc6U7q6HUUUVq9xhTWIDqxGQM8U6mSdqQCqQXZgMA44pJO1IhxmhznFSSIBmgjFKtDUX&#10;C4gOKCc0lFFwuFFFKBmi4XFQ4zQ5zij7tH3qLhcbSgZoIxSrRcLhtpCMU6kai4XG0oOKSlAzRcLg&#10;TmgDNBGKAcUXC4EYpVXdSE5p0femMRl20Ku6lk7UR96Yw27aRqc5ximE5qSRUOM0Oc4pAcUv3qLh&#10;cQDNPQYzTfu0qtTGK1NanE5prUhAhxmlZqaDil+9RcLiE5pKUjFJRcLjloahaGouFxtFKBmgjFFw&#10;uKtDUgOKCc0XC46PvRJ2pEOM0Oc4ouFxtFFFFwuOQ4zQ5zikBxQTmi4XEp8femU+PvTGEnamg4p0&#10;namUhDgc0NSA4oJzRcLirS00HFKDmi4XBqbTmpAM0XC4AZp6DGab92gPjtRcLiydqaDilZt1NouF&#10;xwOaGpAcUv3qLhcQHFL96kIxSrRcLhto20tFMYKtI4xinA4prnOKYhAcUoOabSg4qQuK1NpSc0lF&#10;wuOQ4zQ5zihaGouFxAcU9DnNR05DjNFxklNc4xSg5psnamMaTmlQ4zTactIkHOcUsfekalj70xj6&#10;a1DNtpN26kMQnFG6hqbRckduo3U2ii4XHA5oahaCM0XC4gOKcrU0jFKtFwuDnOKFoIzR92i4XBqE&#10;OM0hOaVaLhcHOcU2nNTaQXHIcZpxOaatLVILiEZo+7S0hGaQXDdQDmjbQBii4XBqQHFK1NouFxwO&#10;aCcULQRmi4XAHNLSAYpaYxVp1NWnUxiY5qGaPLQ8/dct9flYf1qemSDP4An9KTW78gaTV32Plf4E&#10;KYvjLqsKnCb72DHtvRga+pkGd5/vHd+gH9K+W/gZ/wAls1P3nvH/ADKV9SpwPwFePlX8CXk3+Z4u&#10;VaUZy83+ZJRRRXsntBRRRQAUUUUANkban1Ir5s/a2i/4mXhw56mb+cVfSUv3B9RXzf8Atdv5d34c&#10;fGcedx+MVeRm3+6P1PJzX/dH6nvfhQY0DTP+vOH+RrYrH8JNv8O6W3TNnFx+FbFejR/hx9EejS/h&#10;x9EFFFNcsMYXdzj6Vs2oq7NAd1jXcxIGQOBnNcX8Tvivofwu0Sa/1W5iV4/mSAyYLex4OPyrjvjj&#10;+0Rp/wAMNmlWUaal4huEYRQCbakbcY3Ntbk54GOxr5mfSZrjUbbX/HxuPEPinVJgum+G1J+Zz08w&#10;c7VGVwcc89MV85mGaRoJqnuZc95cq3NP4ieM/Fnxw+0+IL29ufCHw9tYvMaZztaRMgMI14MvbPTG&#10;R1zxr/D74f6p4stfI8HwN4d8NROQdbuuZ54sAlwpAKFsnjLdOvFdXovw4js9d0e5+IWoR3OrakzW&#10;+leGLhvKtRIu1zFHjcD8oBJIH3VGOa82/aW8TfEFfFp0hZL3S7zQ9RXVdDn0yAiz1DTJVVW82MNy&#10;1u8e0qTyJ1b5c4r4epWr5jK9V2NYYRc/tJas9+8GWHgzwJ4T1XW/DMUOtpawTTXV9bv9qnuGhUs6&#10;bu8nPCcdTzXAy/ti6be+Dda8TeHNJ/tLTtP8JHxVapdz+VLJsMv2m1lG1vLdPLjwRuzvPHHNP9kv&#10;4Ra74O8I+LbbUbaXStM8TTSXTWay5e3uZFcTSxkj5NwaMgY4wetbHhT9jfwvpNppEmo3V1fX1toV&#10;34cvCv7qG/tJ0dWaSPJ/efODvz/D0545HDB4es4YmXMeolK3uqwzxt+0brWga18TNK0rSYtRvfD2&#10;kabrWmW8w8sXVvcNtl4APzgsoRM/MVYZWn6P+1PbWnwhuvFvinSSt3BrUnh6HSrEiV7u+AzHCUOP&#10;KlPOU+bHqa6qz/Zl8G2/hnXdFnOp3g1cQpNfzXhN3HHDJvgRJMZAjJOOO9Z+mfskeBNPm0qQ29ze&#10;rptzNqMUN1OzCXUJnQz3rnIzMVjRVbHygHrmr58svyWsVaZbh+Lng3x54c8Ax+J7eK1k+IOni60r&#10;T9S2kYEMck0Yb+Bk80KeOSori9U+Et5o+nG88FzR+MvBUqGb+wGYO+wnG6GQ57hhgLztFcF8TP2L&#10;fEreANAtdC1eG+1/wrpFppOgGZDEkMccs5nnJ3ttkdJo1bA58pfoOj8U+GrrQPiV4P0XStfufAfh&#10;b4deHEm1XVww8i+kn3MsKbmXzD/o8hPP/LTp69PsMNUs8LU17HNVp+0VmjhfD+ja3purS698NZ7r&#10;TJrViZvD9xIY54/UGM/eHB54x6c19MfBf9pvRviDc2+hahGLDxSVIliXmJ2Xr8+Bz7Y715joXifw&#10;1+1Pc69f6RZ33hTUNCu47SLxFMBbPds0DSbnUHATKBcFjndntiuR8WeDpdT8RWmma8IPDPjNbZbi&#10;y1azfydPvAVBGXAwjggjq2/2xz6eGxtbC1PZyVkjy3SqUpWvofdiPvJwVIHoc0+vln4KftL3mj6g&#10;ng34hQGx1K3PlpfSDYHHOCRggg8YbNfT9tdpeWwniZZI2GUZGyGHrX3eGxMMRBSvqbqatqT01xnF&#10;KpBUEHPqPSgjNdg7p7DPu0fepxTPegJjvSENAxQRmnbaNtFgsMIxSVIUz3pPL96LBYZTkGc0vl+9&#10;Kq7aLBYa4xihBnNOZd1CrtosFhrjGKQHFPZd1J5fvRYLCbqQnNO8v3o8v3osFhoGaX7tOCY70FM9&#10;6LBYYTmgDNO8v3pQmO9FgsMIxTo+9KUz3oVdtMYknakQ4zTmXdQEx3oARvmpAme9O20oGKQhjLto&#10;WnMu6gJjvRYLDSM0qrS7aUDFMYhGKaRmnkZpNtIQwjFKtOKZ70BMd6LBYa1CrupxTPehV20WCw0j&#10;b70fepzLuoCY70WCw0DFDU7bQUz3osFhgGaCMU8JjvQUz3osFhgOKCc07y/ejy/eiwhoGaXbTgmO&#10;9G2iwxhGKAM08pnvQEx3osFhhGKdH3pSme9CrtpjEk7U0DNPZd1ATHekIYRigDNPKZ70BMd6LBYY&#10;RigHFPKZ70nl+9FgsIBu9qCNvvTlXbQy7qLBYYTmkp/l+9Hl+9FgsIq7qCmO9OVdtKRmiwWIyMUq&#10;04pnvQEx3osFhpGaAMU7bRtosFhKKXbRtpjGk4o+9Time9ATHegQ3bSEYp+2gpnvSCxHSgZp3l+9&#10;KEx3osFhv3aPvU4pnvQEx3osFhu2gDFO20baLDAHFI3zUu2jbTAbto+7TttBTPekIYTmlVttL5fv&#10;R5fvTGH3/bFKEx3oVdtOpARuMYpAM09l3UBMd6LCGEYoAzTyme9ATHeiwWG/doBzTime9ATHeiwW&#10;GkZo+7TttBTPeiwWG7qPvUvl+9KEx3osFhhGKVBnNOKZ70Ku2iwWGuMYptSMu6k8v3osFhoOKXdS&#10;+X70eX70wsIDmlpQmO9G2kFhKQnFO20FM96LBYb96jbTgmO9G2iwWG/do3U4pnvSeX70WEIDmlpQ&#10;mO9G2mNAtOpAMUtAwpj9T/umn0x+p/3TQ9n6FdH6Hyz8FP3Hx11KH73z3R3dO619TKPlz6gV8s/B&#10;X9/8dtRm+7l7obfxWvqZDlfwFeLlX8Cfq/zPDyv+BP1f5j6KKK9o9oKKKKACimyyCJNxBPIACjJO&#10;a5xfGnneNn8OwaVfSeRbtPc3rRFYoyceWoP8Rb5+4xtHXPAB0Uv3B9RXzb+2B/r/AA9/21/nFX0e&#10;7lgvy4UhWGevOeMV82/tgvi88NRgZL+d/OKvIzX/AHR+p5Oa/wC6P1PfvB//ACLOk/8AXnD/ACra&#10;rG8Ijb4c0odQLOHn8K1ZZfKXPBJ+VRnq3YV6NFr2UfJL8j0KX8OPohWfawBKheep5/Kvnr9oL9o0&#10;eFpP+Ea8KxSah4ln3REwnIhzgA4AOe/pjHvU3x4/aMPhWeXwx4XtU1XxLKDbN5bkmGZsBYlGPmdv&#10;mwOPu14d4a8P33gG6S10OKTX/iXqbBL+5f8AfRaSJM7kb1fHVcjbtHXNfO5lmkIQcYPUT5pS5YkP&#10;h7wxP4R1i3jjA8TePtTJLPcr5ttYhupfk5bnjpjaeuePX73w7o3wC8P3F1capBL4z1WB47DVdZyU&#10;N42AiK+CEAL98duvOOu+H/w8s/gx4Tv5kVNS1oQy3VxeTSBRNIBkISfuZJwOT3r5i0T4g6l8VtS1&#10;60sY4rW68QhrPV/Bvim4MtqU+ZUmt5VjJQqWZugz8vXGR8TQqTxVV1W9Fv5nZTw8Y+9Je8VtO0Hx&#10;p45urj4d+M5HfxHeX0k01zBeNPd6XLbhZob6KTaoSOQll2AneEPzLjn6U+G/gGHwP4xv7nXtfn8U&#10;eLdcZmuJ7gYto08uPcsEGT5KuQmRubJjBqfwR4fu/hJ4U+HnhW6uF126toxptzqci8vDskwVc5Yh&#10;SVHPt60ukhI9ei16dksA1w9u32iXd5aIFRADgddpP/AvbNeNmucKk4wpvTqelCK3PTII7mGFlnZW&#10;nYjdKgwGI77e3GB17VKdzysxb5SAAuOlcjf/ABCsbC+gt0huLm5uLpYA2MIynPzqecgenvXXgYLj&#10;0bH/ANevHc/apNu5tcQjFAbhlHL7SwX1x79utKRmmSo5jYIMEjG/+7VN824+hynjTx5p3gKJZ9X3&#10;QRtaTXE0hO+KGNdoO88Yy7xqPXJ9KxvD2t+DPjx4A0rXIrbTdb8MXZbyxfx+Ysix5jfYuOocuuec&#10;benPHlH7bnw1TxP4BvNdg8S3WkyadbmWbT44/Mjv0XBEb/MNq7xGxbnG3GDuyPC/gP8AHF/hF+w9&#10;4rv9E1y2uPFGiajmLTNqxCGKaRBsjB3Z+dpX3Ac5xjjNfT4bKYVcHDEUm+fmt5GM6iXus7z48/B7&#10;WfhZ4J8Ztoqq/gO71S11x4LAsl7eu09rBFp6sT+7QK0rGXnA42HqPTvAujaG3ws0f4c/EvU9Hl1e&#10;W8ms7DTY9RFzPEXmma2jaVQMuEQ9uMVwfwn/AGqvCXxYtdJsPEd9dnWr2WPTLvQNUmDw3ofzAZI4&#10;wgJKGMHgj74571u+Fv2aNP8Ahv8AHx9YSHTtH+G+ixQ6npy6jeb3k1CTzBJIrNzHt/ukt97jHQ+9&#10;UjOlTlSxckpfZt1OZxi1boVfG3ghfDtvF4b8ZyG80F1YaZ4qKbpIGJwscpzyMgAEkYweuavfB74t&#10;658HtXtPCHjeY3GmyHNpqsT77cR/w4bHzE5GRkYx3zXvJufCXjq3u9Bjv9L1cywFjp8dwJQFJPJG&#10;OxJwff2r568c+B1+H0Q8OeISb7wBekmz1cDjTHz84Yc8ElMcj7prycNjKmHnFT93yPNr0JJ3hsfY&#10;9hqNtfWcN3buJrecbkli+YEdjVvPf+E9DXxj8L/iprfwD8UQeEfE0xvNAuislnqUZ8yDyDnYyv3J&#10;zyO2B1zX2HYXsWp2y3ttIs1tMivGyHIYetfp+CxNPEQsnqTTqRbsWwc0tNQgqCDz3HpTq77NaM2d&#10;r6BRRRQIKKKKACiiigAooooAKKKKACiiigAooooAKKKKAEJxQDmkagHFSSKTigHNITmhaYx1ITig&#10;nFITmkIUHNLTQcUoOaYxaKKQnFMYtITik3UE5qSQ3UbqSii4XHA5oJxSA4oJzRcLhuo3UlFFwuOB&#10;zS00HFBfHai4XFJxQDmm7t1KDii4XFJxSbqCc0lFxDgc0tNBxRuplIdRTd1G6kIUnFAOaQnNAOKL&#10;hcdSE4pN1BOaLhcUHNLTQcUoOaYxaKQnFJupCHUU3dRupjHUhOKTdQTmmMN1G6koqSRwOaCcUi0N&#10;TGG6lBzTaUHFIQ6im7qN1MY6im7qN1MY6im7qN1SApOKAc0hOaFouSOopCcUm6i4XFJxSbqCc0lF&#10;wuLuo3UlFFwuOBzS00HFG6i4XHUU3dRuouFx1FN3UbqYxScUA5pCc0A4pCHUU0NmQLjggnP5VU06&#10;/a+id2h8kqxXG7OffpU3YXLtFN3UbqtbDHUU3dSg5pjFooooAKKKKACiiigAooooAKKKKACiiigA&#10;ooooAKKKKBBRRRQMKKKKACop32DOM54/Mgf1qWoZ13lV6ZI/Q5/pQ9n6FdH6Hyx8DpsfHTU4sfdn&#10;vUznrtk2/wDsufxr6qQYX8BXyl8El2fHrVT1zdX/AOsgb/2bH4V9WocoPoK8XKv4E/V/meFlf8Cf&#10;q/zH0UUV7R7YUUUUANZckMpAccBsZwO9N8k7UXzpcL33cn6mpKKAGNGSrfNwMYGOfzr5q/a4ONX8&#10;KTFcoI7skfQwV9MH7jV82/tbgtDoZVcsIrrBz05hryM1/wB0fqeVmv8Auj9Ue7+Cmz4T0dev+hxN&#10;u9ciqHxO1a68OeA/EGsWJC3lhp1xPC55CsqEjjv0qx8Pw48HaGXGD9gg5/4DT/H2nHV/BXiCy6rc&#10;6dcQ7cZ5aMgfzrtpaUl6fodsdKMWuyPhLwjrK+DvhoPiBCv2/wAW6xqi2EU1yNywyyqrPcZOfnXe&#10;Avp83rx9X/C74b23w00Od2kN1q18omv7/Hz3MrZO9uT83Jyc88V8faZcNL+zl4utDGFl0XV7W/W2&#10;zlsJ+7ZQf4c7Qc4PXGK+5vDt6Lzw1pdxDj97ZxSBpGyAGUEg+wx1/SvxvM5TbfK9bnXg0pNye5xf&#10;xU0bwP8AEuxvfAvie+gjRY4bqWBLs28inLbW8wYz/unGfWuC+DnwDb4I6p4n199TSd2sg1ncW5Cu&#10;0WH2rPAd4+X+Flk+bL5AwK8W+N//AAq/xD4z8V6hovjmDW9d1iz/ALIt/DkPmT2r3KsFkZnTl2j3&#10;ggfLjJ5OePpqLQ7z4e+FPCPh2G7Go2FrpjabcEqR5zBY8SZLMQAS2FOevWljp1MBgkoy36f8E9GP&#10;vS1M688Tpq9tdXN5dwWtzDpRkafYUVSSD5gGeo24x/tVh6ZdzeIFt/EEUUd/HIJJIrCRv3MakIFk&#10;LY+fO0kDAxzzVLxPd2ep2ejaKiCSTUbr+y7hnix+5AJZuvbgY9+tbcGj6xHY2ei2z2sVoirHbW0Q&#10;2GNVJBDNnnHB6DrX5w5t3lVjrU/C2hpflq2+ytzufAV1D4gmudRa0aOdFjT94P3e4buY0x8vvyc8&#10;eldkbtELPIVix/rHdtv0wKw7rVIvCHh1ZdQu4pZ4UwZY4vLUnsMZOfrXgOv+M9b8TX1xLcXR+xIf&#10;lhi+UqD7/wAWce2Me9e7CPsYqCPo8tyirmLbT5YrqfSDeILMbsXNuAOm6XG76Vaiu/tSIYWB3dRn&#10;g/Q18zaf4L1zWLczWtvK0LYKNK53D6ela9kviTwA8V5dtdG0U/vELGTP044rVTZ6dbJKMU406ycl&#10;0/pnbftDfC+8+JPgK+0/T9SGh3EttLbXd2YftGLJ9rXAVNy5ciNAORjmvza+Kvw68HfCM6v4Z1J5&#10;nGraZaX+nahbyEG1s45MkvDz5jkqONy9fav1U8PeJofFumRXsJMhhxKYd20twRhvbn9K+G/22/AH&#10;hzwde69rb2jya2q2J06FpIsXUkkruygO67I4wmCAGz5gztwM/c8P4x1YSwdR7ao+IxdB0pcs1aR5&#10;3oPiz4b/ALPnxL8Barp12PEKtbf2xq2t3ljmSwRldlSOPedrD5sjdz8vTHP3jbWtj8aNDvdJ137N&#10;4k0eS1t760uIj5TPDPG8kUrgElcFdpXnGQfavzi8Q+GvCvxO03x58QhqCeHdOs5hO2iMElku7iSE&#10;xrDCVcbo8o5yBgZ6V9yfskyeEvDHw58IanosMqS+KPKsriSa9NxLbXKQllgxtGxSInOPb2r28yop&#10;0lXtecOv/A2OaOkuXocH+xtb6P4Umu5NP0i68U+O5byWy1e90dDJp+ikOwS3kmcpvIXnKqOpBA4z&#10;9farpNn4g0a+0rVLW3vLOaIx3FoUzG/rz6nI+mK8tuLrwT8ALjxNqms+Io7K08Q6k2qW+l3u3Y8x&#10;Rd5t41CncxZQcluVXpk13/grxlB438KjWrPT9R0+3nV/Lg1G3ELDkcquTwfrXxuNqSrP6zFe6dXu&#10;/Cz571Lw5Dofi/UfhNf/AOnaM2nSahp1xIMNaKqO5jUckgbQM5H0rrP2MvFWtax4c1XTbq9a6stJ&#10;njjgLLztdSxGc9uBXPeP70t+0R4u1A4lTR/DTx7hwAzxMuPb7+f+A+/Ha/sKaett8I7m5eHE89+4&#10;eU/xhVUA/wA/zr67Iouc79T5pRiqjS7n0dtAAYLgnrRSk57YpK/RPQ7QooooAKKKKACiiigAoooo&#10;AKKKKACiiigAoopCcUALRSA5paAGtSU4jNJtpCEpQcUbaCMUhB96gjFC0pGaYxtKDijbRtpjFBzQ&#10;RmgDFLQA3bRtpScUm6pZLAjFJS/eo20xiUoGaNtKBiiwWEIxTScU5qaRmkIAc0NSqtDLSEItLQq0&#10;pGKAEopQM0EYoASilAzRtqkMSil20baTEJRSkYoAzSASil20baooSlBxQRikpCFJzSUUoGaQhKKU&#10;jFJTGFFKBmgjFFwuJRSgZo20xADikZqXbQUz3plIaDmlpQmO9BGKliYlFKBmjbTQ0JRS7aNtMYlF&#10;Lto21LJEpQcUbaCMUhATmkpQM0baAGk4oBzTime9ATHegoaTijdSstIEz3oEAOacBmk27aVaoYEY&#10;pKcRmk20gsJRQ3y0gOaBC0UUoGaQhpGRwcH1oCKmdq7R6U7bRtoASilIxSUxhSrQBmlAxTGLRSE4&#10;oBzTGLRRRQAUUUUAFFFFABRRRQAUUUUAFFFFABRRRQAUUUUAFFFFABUNw+wqcZII4+px/Wpqgnj3&#10;yIc4HTH4g/8Asv60PZ+gk7tryPlr4Lpt+POoc8tNeuR6fvNuP/HM/jX1Uq4RfpXyz8H1/wCMhNUb&#10;PAlvFx/203f+z4/CvqdTlF+leJlX8CXq/wAzxMr/AIU1/eFooor2z3AooooAKKKKAEY4Uj1r5t/a&#10;8gk8rw4yS7AyXakbc/wxt/7Jj8a+kmGRXzp+14dtv4a+l3/6KFeTmv8Auj9UeXmOuFlfuj2zwDIX&#10;8F6ID1WzhH1/dqf61uT48o5AIJAKnuDx/WsD4enPgzR/+vSD/wBEpW7cBsMRyAjHHqQQRXoUbOnG&#10;PkdtPWhH0PgceHXtfiL8YfCCncLy2vDbptxkqFkUgfjivob4P+LE1T9n3QdZJjSU6OWETSAuJo1I&#10;2AHG7kcjjqK81+I9snhL9rrR79+IdX8tCpGA2+Mo657/AMJ/Gul/Zp1MaV4a8WeHGmlth4e1a5Lm&#10;LYWELb2UhWU/3SMCvyrMqMYVpRt1Kw03Gbijxf4bzeF/Gvj34deNtI8M+JPhl4oupIrvUYdO0RW0&#10;m/8AMiRiHbcfLP7z7+OcZx6fSXjDU7uKS+tZYbfFqyzxXNlmWR33EsrjC43ZA46bT1zx8+eD/itd&#10;6L408E6fb+NvGOt+GLqHTt2oGK1is7dbjdBaxvGvzEyG1nJAJ27e+c19Ea5rr37NPdwSadf20sie&#10;SkvmROvmMnLbVIyIweQcZ714/FDqKlTSj7uh7dJe/Y4C6um1T4nrbXcBsLSLTjKsmzK20kpU7s8b&#10;j+6PHHWui8NWem3t88hubl994zq+0hiCFG0LngfKTn36cViQlbfxJrk97G50uSOJhCsnnCWUb/LR&#10;JMD1bPHHFdZ4Q1C4bxRZSLp6pPPCSSWwIQuMptxyeR82R9K+Eik8VBNaIhSXs5Sl1Zzvxe12O61a&#10;DSy3k2dmMS2/XO/G1i3/AAE8YrT+Fnw+h1C0bV7yM437YFI4Kjv79q574t6XLH4svD5atDPGrDcc&#10;ENn1717b4RjWHw3pyR48kW68D+9zn+levHWbP0THYh4LK6Cw7tzdvxLsVqLfYqqvlngKq4AqaaGO&#10;WNkeJJUIwVcZqO8uvsVlJNtLlFLBR39qoeHte/trTVuZYDaysSBEzZ6e+B/KtpL3rI+JlGpP310Z&#10;g22gL4V8UJd2an7PfxvHOg4WMjG0/qa8s/a9vPDei6Ba614h0DQtShisrmFdR1iyjunhYqAI4g7r&#10;sZywJf5seWODmvbfC+sP4nFzJcafJZxxStGnmnl8dSOBXjv7XHizRfCnhTRn8QWkWoaNNNcLNZPC&#10;kjMyxFkwWVsAsNuQONwPOMV7mTNrFxsXi5c7tV+L+rH5/wDhnRr79peb4feF9Jn03QdX0HT2t5be&#10;9kihs5YUYt5wliXh8HBVgxPGD1r6P/Yg0i48K3F3Dd+I7G88J6RqF3PAyQlxNegrBvEhYZCC4bHH&#10;ftXzl4U17xB45+Hl74c8PabFY6ppputYkFgqCZrOdY2RdyxrvEexwckdegzXrf7G3hP4laJqmmJe&#10;eGNQ1Hwf4h2RiWaSNra1USCR549ucn5AGU4z8vPFfo+JtHCVUp20bPIj8Wp9M/tT2SXNl4atxD4Q&#10;e7dpvJvvEt8tt5caGJGWBnXyxIxYEbnXkADODjrf2avB+qeBfAN9pWs2mu2si3zSJJrupRXxkiYq&#10;VaN4iVCdflBOOOa479rGxtPF1p4U8CS61pfh6DVLmTUnuL3TlvNqW8iMjbXBVR+8cEkHnbW/8FLX&#10;wV4S+GHjC/8ACviyfxXYPdXF5eX91PueNwgymwKqxAFThFUcEcmvkmoxy5QTumaS3bPK/EmqxCy+&#10;PniaOT7UJ72LSoh08sANkhuc9uMD619G/suaMNF+DWjIDkzZnPy45IH+FfIN+k6/Bzw9p65W48a6&#10;5Pq0qfxLCzoIs/3ujc8da/QDwlo8Xh/wzpenwgKkFuiYAxzjmvqcgpu86nkvyPDglzM16KKK+xSS&#10;2OxhRRRTEFFFFABRRRQAUUUUAFFFFABRRRQAhOKQnNKRmk20EgDijdRtoIxUhcN1G6kpQM0XC4F8&#10;dqTduoZaFWkIUHFG6jbRtpjDdRuo20baLhcN1G6jbQRii4XAnNJRRSEKDijdSUUxi7qN1JSgZouF&#10;xGakBzSstCrSEKDignNG2jbQAA4pGal20jLQAK1KTmkVaXbQAA4oL47UbaRlpgKHz2pQc01VpwGK&#10;ZQjUA4pSM0m2kIN1G6jbRtoACc0lKRikpCClBxQBmgjFAATmkoooAUHFBOaSigBQcUbqSimAu6jd&#10;SUoGaLjDdQTmgjFJSEKDijdSUUxi7qN1JRRcLi7qN1JRSELuoJzSUoGaAAHFG6gjFJQAu6jdSUUD&#10;FJzQDikooEKTmgHFJRTGLuo3U0nFAOaQXFb5qFWilBxQICMUA4oJzSUAOBzS00HFKDmgBGpKVqSg&#10;BVp1M3baPM9qYxWoWk3bqN22i4XH0U1W3U6mMKKKKYwooooAKKKKACiiigAooooAKKKKACiiigAo&#10;oooAKY4yy/X+hp9Mf7y/X+hpPZ+go/Ez5c+EPyftAar3/wBIvP5pX1Ih+RPpXy38I+f2gNV/6+Lz&#10;+aV9Rp9xPpXj5Sv3LXm/zPDyz+HP/EPooor2T3QooooAKKKKAEPSvnX9rxd1t4a7cXf/AKKFfRTH&#10;Ar54/a6TGm+H5c/c+1DHrmL/AOtXk5r/ALpL1R5uYf7rM9m+Hy7fBmj/APXpB/6KSui7EVz/AIA/&#10;5EzR/wDr0g/9FJXQV30UlCMvJHXR1pRXkfMn7bWhtZ6D4b8V2kf+l6bqQLSr1Vdhcc+5jC/8Cz2w&#10;ec+Fd7FZ/HG5keK0+xeK9DivrOSbLNNPtXzFReA20TOrZIzkdK+gfjl4Wfxl8Mdb0yOETzNF5qIe&#10;pKMGwPqAR+NfG2k+Irm1+EPgLxFaIbjVfBGqG1uVMnllY5JWOWbBwAFAx329Rmvh88w8YVlUa0bM&#10;5P2dROJxs6eF9J+I8WjaX4I0nwnp9j47lisdf17WFDWSaeiXEzLFkFR+8fah3ZyeRjn7H8SarAdT&#10;s9VsyZBcWiy21zKEeG/jb5ydqt0w64JAxk9e3gn7Qr+GPht47/tqy8EaIt/4ohttTstXGlvdSajc&#10;fareK7twAsgjmmgum2Nt/wCWbZz1HrXwmt9TT4SSt42s7qxvrW7v7fTZtYjSG8eyW4f7N5ioAExH&#10;sQLyQEyT82B85xBhpYzCxqU1dI9qlUbnbr3M5NPvtM8dNNFawxWNxb/aFtXucpbuOsqrt5xn7vHX&#10;rXW+FbPUJPFltrd7fQ7GtZjJHGONo24kPPy7ueP9nrWR4l0W9lbS9U0iCKW4gjVZ5Hm3xmJuoU45&#10;+7z6cetT6kk8ySmFVktpVSEPAdv2hjnZGOu3Z83POd3bHP5rJqm6dZrlW3c2pwVSVTDy9U/xN/4g&#10;+DYPHWi22q2YaaSBS6c7TJ6j9Kb8IvEXn6Q+kXr+RfWzn91IcHB6AHv0ruNPtzFplpDwjxxKh29F&#10;YDlcVla14LsNS1KDUEj8i6izh4+M5x1/KvcjFJ36s96ljfaYb6lX2WsX2OjkPkwuSQVUfMMZriJ4&#10;bb4kWjrCbjTv7PuclIW2liD68ZBxXX29pJHD5ck3mcqc7cdO3WpILVLXPkqseWLHauM59atpM82n&#10;WjQUpQ1ktn+ehhaH4jttT1OWwt8rPbuol81sYBDY2jHJ+X9a+af20viHq3hEg2vhCXW7NLBHudRK&#10;+Zb6e0sqjawxyxWNvTGa9k+OnxQ0D4WafaC+1TTtC1TWC62NzegqvnRlDuyAc7d/3TjO7qK/Pv4k&#10;+K/GPjTWtcv/AAl4jvdc8DLq6SzbJf3D3cuDKkiN95AICVweMt619hkeC99YqrpHp5nPXcZ+9FWZ&#10;yPi/4h3ugeDNM0Xw6H0m2lSbSb7UrVVhe5DuZASzEELiTbsBP3evOK+qf2HPiJB4v8O+E9BtpbbQ&#10;tf0ia6XUbLTiQl5awhRGSu9huJkOTkde/bxHw98drj4ifFPR/DlxZ6TonhjW9YjtoJ30uO6WeQAL&#10;GVU/6sMRIGOeMDr2+/8Awbc+HND0TWdVsdA0rSZNKuZbC/8A7PhiV52jA+UNsThiQc8j5e/b6DM6&#10;1XDYdqpSXvaX8jlgna73PJf2mn0+38aeE5b7T9dm02eG40O7bw/fxG8dZ2jkNsYCrElTDCwfcOGY&#10;Y5zTvGGjWvwq/Z4v7DSLbWI73xZqBuJbfWUWC5muZtkTp5a52Aqqnqfu+9Zo+DeteJdVstf8W+EN&#10;HvIdX1hbyPUvDt/LaX+nEhts03DrLxtAClcYbJ5FdR8TZIr/AONXg3TJLh7vQvB2mNrOoz3LF5JH&#10;VJNnmMT13Kn4ua8OvaFGGHiZ15OMW0cwfCa67+0V4N8KWcoe18Madb2roqZX90N7nrx9/HfpX2qp&#10;VmZlOQDt/Kvlf9jrRZvEniDxp42vHL3jXRsUkZc/vCvmSEHPYOi49vwr6lgh8mNV3ZwoBOMZPc/j&#10;X6HllFUMPFJavc8ynrG/UkJxSbqGpK9Q2uxd1KDmm0oOKLhcUnFJuoJzSUXC4u6jdSUUXC4u6jdS&#10;UUXC4u6jdSUUXC4u6jdSUUXC4u6jdSUUXELuoJzSUUgClBxSUUAKTmgHFJSgZoAUHNBOKT7tBOaA&#10;DdRupKKAF3UfepKUHFAARikpSc0lABRRRQAUoOKSigBSc0A4pKKAF3UbqSigBd1H3qSlBxQUH3aN&#10;1BOaSgQu6gnNJRQIUHFG6kopjF3UbqSikIXdQXx2pKQjNAC7t1KBmmgYpy0AKBikalJxSE5oAAM0&#10;EYoBxQTmgBKKKKACiiigApQcUlFAAzUgOaCM0AYoAWiiigAooooAKKKKAClBxSUUAKTmkoooAQnF&#10;AOaCM0AYoAcBmgjFAOKCc0AJRRRQAhGaAMUtFABSgZpKUHFAARikpSc0lACgZo+7QDignNAATmgD&#10;NJSg4oACme9J5fvS7qN1UUJt20hGacTmkpCFQYzSk4pAcUE5oAUHNLTQcUbqYxScUA5pCc0A4pCF&#10;JxQDmkJzQDii4XHUU3dRuouFx1FN3UbqYXHUU3dRupjHUUgOaWgYUUUUAFRyEh0AGcn+hqSo5H2M&#10;nGcnH6Gpez9BR+Jny78IFLftBayCMbLi7/HJWvqNDkKPQV8y/C7EP7RGsoBndPdnP4rX00gwFPqK&#10;8nKf4T9X+Z4eW/w5/wCIfRRRXsHuhRRRQAUUUUANbmvn39rZPM0rw+hO1GN1uf8Au4hJ6fhX0Ga+&#10;fP2tX2aboBI3IqXjlf72IcY/WvLzJXwsr90ebmH+6zPX/hxN9o8C6BKBhJdPtpBz6xLx+n610tcx&#10;8M08vwF4dQH5E022UD6RL/j+ldPXbQd6UfQ66H8KPoRTAsVG4IvViRnI9Px/pXw3qPh3T/Cnxg8d&#10;/D2/Jk0vxHavNCmNgFy+TFjrnb83pnPbFfc7LuJzyMEY/rXzD+2P4INqPC/jmwjxfabeql3Mi87C&#10;AVcn/Z2sMd9/UY58vNcMsTR1WwVYq3MO+D16/wARPhb/AMI/qlxfWeueHomsZbrSrnyr5PLBCtCC&#10;pAYgYznjjB5ryXwZqFl8O/iLcXF/oV/PrFyws7Dwg+qTXEOnWi72lvr6aTcommyW28Z8sjPGa7Hw&#10;l4st/Cfxb0bX7a5z4X8bWsZbHCJqCbgA3dv9YTj5etb/AO1J8E7nxb8PvEVxoNvdXmrSW7Imh2En&#10;2eC8unZP3twwBZ0QA7VyMCR+eePzulUjCp7Gq/dlod9KUqlJcu52+haXp/iLTLXXNBb7do1/b+Zb&#10;xGfyVwSwJUYYAceppdI0a48ECK41KMS6QJspHG/mNBIfut057+leC+EPinr/AMB9N1qO/wBGfxRo&#10;HhqC0XU7jTT9n0/SIThEtbKLDm4lVmcv8yk/LwMc/X8d1HqUOYlRCNjFZI8jDKGHGfRsZ7EGvmsR&#10;lKyyU6z1jJ+v/DHZdSUe6FsbyDUIjNbyI6E8hOee5P1449qsg7fesvTNDtfD5mNlEVS4lMk2587R&#10;gnI/w96zdf8AiP4c8MXTQatrFpYOlol7IJnwUieVYo2Ix0LNjPb3rKLVdfu0NK2r3OlLEnrSE5ZR&#10;yATtyOa4j/hcfhN78WUOvaZPdf2iNIaFLnLi7MiJ5eNvPDhs9OD7mr3h74n+HvFU8cOgaxZarcS2&#10;hvo47aXfviB2t9Pm479K0eHrRsnHY05jh/2h9L8EePPBF34a8YLDcXMjsbKC0IluUmXG10445IyP&#10;pXmn7NP7JMPg7RWk8VFdVG8z2tnc/cDNkB5IgRgheMEnOT0xz9C6X8N9B0XULjUdPtUOoyTF/td0&#10;POZCcFtmcbc/0FdM6pGzPhVLYGccseepr04Y2rSpexpbAknqz5n8ZfsJ+ArvWxrvheS58FarFuZJ&#10;rFs28SDBx5ZP3gdxBHTcavfFL4haL4W8La94aWxtvGFl4Sgi/wCEr0vUpzb3P2WWDzEvV2qS3KMC&#10;PcHPHOj+0X8Y20Lw9rOk+HpvM8TWQi8/S48x39zBK2xzZthsuqksTtPRR3zXIfCD4Mwa3400j4ha&#10;H4stfFvhLWIL2PVLnXLEnU761mijgW1upjIN5jeByvyDblxg7s17WFlOpSdTH1LR+yjCbvLlj0Ov&#10;/Z/0XVfC2iap4invr/S/Bs+kx3Ol6Bf3Yu4bKPZ5pljfYrDhl+VgfYjBz4rrHjSXV/h/4x8S3LEa&#10;h43vfstgMYYWsMiEoB3D5HPGPevdf2h5bmPw5ovw/wBCVTd69LHZCCGXGy3jVA3GOBs5x/s15t4U&#10;8NWHxZ+PGm6bpsI/4RbwmiwIUGY5AnAfHG3eyuO+NnfPBhYyx9bma16eiPNxk2moRZ9K/ALwQPAH&#10;wz0vTpABezqb26IXaWllJOTyei7V/wCA16NUartkYADG1cEenPH+fWpK/VIJKKSIjHlVhCM0m2nU&#10;VdirDdtG2nUUWCw3bRtp1FFgsN20badRRYLDdtG2nUUWCw3bRtp1FFgsN20badRRYLDdtG2nUUWC&#10;w3bRtp1FFgsN20badRRYLDdtKBiloosFhCM0m2nUUWCw3bRtp1FFgsN20badRRYLDdtG2nUUWCw3&#10;bRtpScUm6kFg20baN1G6mFg20baN1KDmiwWE20baUnFJuosFgIxSUpOaSkIUDNG2haUnFMYhGKSh&#10;mpAc0hC0oGaSlBxSEG2jbRuo3UAG2gjFG6gnNACUoOKSigBfvUbaAcUbqADbQRijdR96qASkJxTi&#10;MU0jNIABzS0KtKRikAAZoIxQDignNAABmgjFAOKCc0ANJxQDmgjNAGKAFpCcUtIRmgABzS0gGKWg&#10;AooooAUDNBGKAcUE5oASiiigBQM0EYoBxQTmgBKKKUDNUAAZo20oGKWixQ0jFJTiM0m2iwWADNBG&#10;KUDFBGaLBYbRS7aNtFgsJSgZo20oGKLBYQjFJTiM0m2mMAM0EYpQMUEZpCG0Uu2jbRYLCUUu2jbT&#10;GJRS7aNtIQlFLto20WCwlFLto20WCwlFLto20wsJRS7aNtAwWnUgGKWgAooooAKjlUMyc4w2f0NS&#10;VXuiVEbejrx65OP60PZ+go/Ez5p+GRDftCapKD96a8GPTBSvpxPuJ9K+WfhK5Px91MHn/SL79JAv&#10;/sufxr6liOUX6V4uVP8Acyfm/wAzxMs1hU9R9FFFe0e4FFFFABRRRQAhr57/AGulxo2gt/fN1Dj0&#10;3Qk5/wDHf1r6ENfPv7W6tLpXhqNVyDPcEt6YgavMzD/dZnm5h/usz174bc+AfDrf3tOtzj0/dLXS&#10;1zPwzZW+H3hsA5I023z/AN+1rpq7KH8KPoddD+FH0CsPxj4Zg8Y+Hr/RLrH2e9geJiV3bSQMHHtW&#10;3QQeo4OMCtKkbwafU1avoz4C8M+HrjUE8XfDe6Q22saTfHVdBSQ/6ox5+Qf7+Bz2x0NfTnwb+IUX&#10;xS8C22piV7a7h/0bUIAcvFcoQDk8ZBx6c15t+1r4J1Dwx4h0T4kaFDkWsmNTMXysFG3Y2ecjBfIx&#10;XPeD/Gtt4B+JFj4qs5Ps/gPxaB58q4EMNwg+ZnOflyZfTnB9K/Js3wDw1Tma9B0aipS5Uez+Nfhb&#10;pXi7xF4bubqWeLTtE1Ua1/Y1ggijurrCxxvKB99VDOxB6kg8Y57iIPallMZZ14JJxsi3NtJPfAz0&#10;rgvi5faz4s+Guq2fgO/sJ9f1EC2sb2K+WIRgsCXDgNggDGMc59q8a+Gmg/Gv4fXfglda0m88Tw6B&#10;aanaXwTUY9l408kLJK7tjfs2uAuOMnnmvOp4aeLpctaqrLo+h6SlFao+qd6/aoxtZlb5RJgFSGBP&#10;r/s/5zXjXxJ/Z8j8f+LxrUerzaP/AGtpUOiatbNbCYTW0chnAUlxsOYyMgH72e2K4b4+/Dj4n+MP&#10;Heo6n4Tu9Q0/T28M+fbW6X0cUbajGwEcKru+XcssrFuceWBg7sitF8M/i/pHxF8Oaxb3U97pemaX&#10;Fpktrc6spi1CV4ZFkuSFDbGVpCADn7ucndx0UMMqK5o1opl89/stm3pP7HulW3xH03xpB4h1C3kF&#10;/FqK2LwKN8qHeuTu67Ny7se+OMVN8A/2Q7X4BeN11zSvElzqdgugtpkOnXaDd5plMjSBt3GScbcH&#10;GOtef+B/g18ZdLsrG1k1u8t1tvFlpMlzcX32qSK0WC5WbJITcpZoQF7c9avfDTwD8ZPAHjC6m1W1&#10;udci1bRG05Jm1BFWxvAbplkAJOch0447c8V6Eo1KseWWIjZ+S/yDn/us+uHkFsMBMj5SxUg4B/iP&#10;oODz7UhZbgIkibY3fEblh8zDkbfUEAnNfHejfA34l2UHgC/l1TUxNF4UkbXYJtSVBPqsKTJaKfmP&#10;yMbuZmUcHy0GeDjK8O/Bb4+6cPDmmSahNbuPEtjrNzf/ANpi5FtFJZzRXabQBiNXhgKrnjzWAJxk&#10;+QsooKV/bq/qL2kv5T6g+I/wf0f4lar4c1u5eTTPEWg3sV/YarYYDqVdS0bE/fRgm0qfWuujs9P0&#10;WyuGZI7e0jeW72hAEj3EuxwPck/jXlf7MXhvxH8NPgppGkePb9T4mhnuRObq8V9wM7srBj2Kspxz&#10;1FZnxy+JK+JVsvAXg7UFudd1W4VLieDDx21qv+tdiDzgEcZGeeeK5p0akqnsOfmgtjOdbkXZnlms&#10;fE2ZtS8U/EueRfvHSvDTbdu+VtyySjr90bBjvv6jHPuf7I3w2l8F/D6a+vITBqOqPvcMvzKgyV57&#10;8ux/GvDdG8NW/wAZfitpHhLTYlg8H+FpnJZBvDSrt3SEcY8wr0ycbOpzx9y28QhjRYwFhCBUUDgA&#10;f5FfomRYL2dqjWx41lOdx6oVPXI2gY+lPoor7BJLY62FFFFMQUUUUAFFFFABRRRQAUUUUAFFFFAB&#10;RRTWbbQA6imh89qC+O1BI6imh89qUHNAxaKQnFJuoGOopu6jdQA6im7qN1ADqKbuo3UAOopu6jdQ&#10;A6im7qN1ACkZpNtG6jdUskCMUAZoJzQDigLhtpQMUm6lBzTGI1AGaGoBxSEG2jbRuo3UhCgYoIzS&#10;bqUHNMY1loVaVqAcUhARikpSc0AZoKEopSMUAZoEJRSkYpKBCgZoIxQDignNACUUUUAFG7bRSEZp&#10;gLu3UUgGKCcUgHA4oJzTQc0tABRRRQAUUUUAKBmgjFC0NQAlFFFABRRRQAUUUUAFFFFABRRRQAUU&#10;UUAFKtJSg4pgOopu6jdTKQ6im7qN1MY6im7qN1ADqKbuo3UAOopu6jdQA6im7qUHNAC0UhOKTdQA&#10;6im7qUHNAC0UUUAFFFFABRRRQAUUUUAFFFFABRRRQAUUUUAFFFFABVe8/wBWP99P/Q1qxUU8fmhV&#10;zjLA5+h3f0pvZ+go/E/Q+WvhHz8ftU/6+NQ/9HGvqiMYRfoK+WPhMuz9oPV067bi95+r7v8A2bH4&#10;V9Tpyi/SvEyv+BP1Z4mV/BU9WOooor2j3AooooAKKKKAEIzXz3+1nMwsvDAU7R59zkev7hq+hCcV&#10;8+/taW7DSfD845WOebP1aPaB+ufwrzMx/wB1n8jzMx/3Wfqj1v4Y4/4V/wCHCFwf7Nt8/wDfsV1F&#10;cl8KZhcfDrw44GB/Z8C/kgH9K62uvD/wo+h14f8AhR9BCM0tFFdD1OgyfFHhy28VaDe6ZdqJILmJ&#10;oyrDI5HXFfGFr4K8bfCe11DQb7wbb+KvCM1x5sNtcxmRcKT0A+794euce1fccil1wG288010YuSr&#10;4XH3SM152NwNLHxUai2OeVNuXMj88JvEfhmzeeGXwJq3hx3k34sboxQj2CNjp7HvV628caNBIX0v&#10;x34n0BUXCWszxzxIT97gk9cD06d+33peaDYaiB9ps7abGfvwI3X/AHgax7v4X+Fb8MLnQrCYH1to&#10;1x/3yo/Wvn/9Xaab978A/eLS58gWPxZ1FLe3gtfitas8LF1N/pa539FI2K3QFsg4zkelb9l8SvGE&#10;MQW0+IfheaP5dguYTFtxk8fIuckn1xXvOpfs1fDzUmDNoKW7c820jR5+u081iXH7I/w/lP7u2u4w&#10;eoa4aT8t2cfhXJLh7ldo2aFfEdH+J53N8UfGU80RufEPge6typVo/tDHd0JPAGOQPXpUep/E/wAa&#10;MrOPGXg3S/MVm3QOCfN4w53q2cAYwMdetdzP+xf8O52VtmoxkddlwBn/AMdoP7GHw7LISmoOF7ST&#10;hv8A2WsXw877B/tP9M8hvPir4ghaQ3fxe062WTJd9OsEn2njGQI+O+PqfSuKvfiBpV4Jra8+KXiP&#10;V7dwVcWtotsZA3LjcSnUquPvYwemefqu0/ZQ+HFqADov2jH/AD1lYf8AoJX9c11umfB3wfpESx2u&#10;gWMaL0BgWT9ZN36V1U+Hp8qs19yC1Z7s+IdI8UeEYmUS+GfEHjO6JYtNqOoE5JwBtVA2OBzk84Fd&#10;NpVx4112CbT/AAd8N08OSSggXawFHeM9VMh6/Xj9a+2LLwzpmmnNpYWkGeuy2Rfp90CtExnIw7L7&#10;DGP5V20Mip05XqS1G1NqzZ41+zD8HJvhb4QnfVVQeIdQkL3jKc7QCdi/hlue+a9nVdiqueFAApQD&#10;uY8AH0HP40tfTUaUaEeWBcIKKCiiitTUKKKKACiiigAooooAKKKKACiiigAooooAKa4zinUhGaAG&#10;AYoIzTttG2pENAxS7ttLtoKZ70XEJu3UUoTHejbRcLiUUu2jbRcYlFLto20xiUUu2jbTASil20ba&#10;AEopdtG2gBKKXbRtpCEopdtG2iwWEpQcUbaNtMYE5pKXbRtpCEopdtG2iwWEpVo20oGKLBYRqSnE&#10;ZpNtFgsJSg4o20baLDAnNAOKNtG2kSwJzSUu2gjFIQlITinAZoKZ70ANBzS0oTHejbQUJRS7aNtA&#10;hKQjNOIxQBmgQ0DFLS7aNtUUJRS7aNtFgsJRS7aNtFgsAOKCc0baNtFgsJRS7aNtFgsJRS7aNtIL&#10;CUUu2jbTCwlFLto20WCwlFLto20WCwlFLto20WCwlITinbaCme9FhDQc0tKEx3o20xoSil20baBi&#10;UUu2jbQAlFLto20AJRS7aNtACUoOKNtG2pACc0lLto20wEpQcUbaNtMBQc0tN+7RuoAdRTd1G6gB&#10;1FN3UbqAHUU3dSg5oAWiikJxQAtFN3UbqAHUUgOaCcUALRTd1KDmgBaY330+p/kafTG5dPqf5Gh7&#10;P0FH4mfLXwn+b9ojWR/08Xn81r6liOUX6V8ufCVc/tEawV+ZftF2c+2Vwa+o4hhF+leLlX8Cfq/z&#10;PEyv+HP/ABD6KKK9o9wKKKKACiiigBCM149+09pX274dm7LbI9PnS6lbGSIxkN+rCvYqxPE+gW/i&#10;jSbzS7xQ0F3bSQMpGchsf4CuTE0vbUZ0+rObEUfbUpRON/Z/8QRap8PbSzQhptNc2kwz91hhsfkw&#10;r0oPuYgD5ezetfKPwt8QXfwj+Il9ouqo8Vre3Cid8ceachHx6EAD2296+qbSQPGRlSQxOFbPB6Zr&#10;nwFXmj7Oe6OTLq/tYck91oWKKKK9M9QKKKKTV9x3YUUUUlFILhRRRVbCCiiigQUUUUFXEo59aWin&#10;cLsKKKKQgooooAKKKKACiiigAooooAKKKKACiiigAooooAKKKKACiiikAUUUUWEFFFFFgsFFFFFh&#10;hRRRTAKKKKACiiigAooooAKKKKACiiigAooooAKKKKACiiigAooooAKKKKACiiigAooopCCkIzS0&#10;UWCwgGKWiiiwWCiiiiwwoooosIQjNAGKWiiwWCiiimMKKKKACiiigAooooAKKKKACiiikALzIF7Y&#10;Jz+VVNPvWvYmdovJKsVxuzn36VaPTjg+tAVV+6u0egpgLRRRQAUUUUAFFFFABRRRQIKKKKBhRRRQ&#10;AUUUUAFFFFABRRRQAUUUUgCiiimAUUUUANakpxGaTbQAlFLto20AJRS7aNtACUoOKNtG2gBQc0jU&#10;oGKCM0ANopdtG2gAWhqUDFBGaAG0q0baUDFAATgiqep3Ys7K4nZgiRxOWYn7oxy34VbkJVMjk+le&#10;W/tAeOI/CHhIWyENc3zeSyBsERHh26dsr+dc1ep7KlOTfoYYiosPSlVZ5r+z3B/afxb1i/U5iWOR&#10;w+OGDN8rfjg/lX02rZfGMDYrfnnivGv2ZPB0+heD7i/uk2XF5MRExXBMCk7Pz3GvZlXBJzmufAUn&#10;RoJPd3bODLabhh05LVtv8dPwHUUUV6J6wUUUUAFFFFABTSgbBPLLyD6U6ijrcVlueVfGj4TReMLM&#10;avYoya3aDchjOBJ0wCPbHH1NcB8K/jVfeEGfQvFsQQJJxcOSrR5zxjB3dvTH419IPGpljkJIZc4x&#10;05rifiJ8JdE+IMGJ4Ft74K3l3SpnaTjkjIz09a8iphZRm6uGlaXVHk4nDzU/bYaVpdV3Or0nW7PX&#10;LcXNlOlxbMAVkRs/mO1XSSDwpkH+wRx9ckV8qy/C34jfD67YaRc3F3aKchoGwJAOmUycfn3qaf4+&#10;ePtBaODUdAgGzIDXUL5fHXG0f5zSjmKStVi1IFj3D+PDlPqTc3aJz/3z/jRlz/yxk/Nf8a+Y1/ag&#10;1iRQP+Ef08uPvfJL/wDE1HP+09ry7fL8P6ePXMcv/wATVf2lS7MP7Twz1Un9x9QZk/54v+a/40Zk&#10;/wCeMn5r/jXy1/w1B4iP/MA07/v3N/hR/wANQ+Ih/wAwDTv+/cv+FH9pUuzF/aeH7v7j6kLSD/lh&#10;IfxX/GgNIf8AlhIPxX/GvmG3/ae8QOHLaDp4xjpHL/hUcn7UfiAnC6Bp/Hqkv/xNH9pUuzF/aeH/&#10;AJn9x9R5k/54v+a/40Zk/wCeL/mv+NfLX/DUXiI/8wDTv+/cv+FH/DUXiIf8wDTv+/cv+FH9pUuz&#10;D+08P/M/uPqXL/8APF/zX/GjL/8APGT81/xr5ZP7UfiIf8wDTv8Av3L/AIUn/DUniL/oAad/37l/&#10;wpf2lS7Mf9p4fu/uPqfL/wDPF/zX/GkLOP8AljIfpt/xr5di/ag8QyZzoWnLj/pnL/hTz+0/rqkB&#10;9A0989PklGP/AB2n/aVLsxf2nh/5n9x9Pb5O1vIf++f8aUNIc/uJB+K/418wz/tP65CEKeHtP+br&#10;8kv/AMTUJ/an14EbtB09P+ASnP6U/wC0qXZh/aeH/mf3H1GspyRIhh9C5HP5E0u8N9x429ctj+lf&#10;MUP7VmsYOdEtE/3BKM/mhqZP2rtVXO/RYG9MNIP/AGnS/tKl2ZX9q4Vbt/cfTAfH3njX/gf/ANaj&#10;zE/56R/99V82R/tV6lJn/im1nx/zzZzj65QU/wD4ao1If8yo/wD30f8A4mj+0qXZh/auE7v7j6Q8&#10;xP8AnpH/AN9UeYn/AD0T/vqvm/8A4ao1L/oVG/76P/xFNb9qzUE+94YCZ/vuRn/xyj+1MMvibv6D&#10;/tXCd39x9ImVR0Ib/d5pVdWz1H1FfOEX7V98c48NofpcFf8A2malT9qy4fPneHAMdMXh/wDjdP8A&#10;tTDva4/7Vwnd/cfRg2n+KkYgdCDXzsf2q9v/ADLmf+30/wDxugftYpH9/wAOYz0/00//ABuqWY4Z&#10;7yaF/auE7v7j6I3Zpc188p+1vajPmaAF9P8ATD/8bqeD9rGyn3bfD8j4/wCedznH1ygp/wBoYX+c&#10;tZjhXrzs9/zRn6V4RH+1RZtknw1dkDulxHx/30V/Snj9qzRB9/RL9D6Bo3/9BY/rR/aGF/n/AAH/&#10;AGhhf5/wPdKWvDU/as0Ns7dH1A/gBT/+Gq9CX72kX6/980/7Qwv86D+0MN/Oj2+ivEV/as8PnrpW&#10;ofgqmnf8NVeHv+gZqA+qr/jS/tDDf8/EL+0cN/z8R7ZRXif/AA1V4e/6Bt/+S/40f8NT6A33NLv2&#10;9eFo/tDDf8/EH9o4b/n4j2yivEZP2qdETGNHv2/75oi/ao0STOdHv1x/u0f2hhv+fiD+0cN/z8R7&#10;dRXibftU+HosebpmoLnphQf60qftVeG5M7dO1Dj1QD+tH9oYb/n4h/2jhv8An4j2uivFH/an0AY2&#10;aXfv68LSD9qbQz/zCb//AMdo/tDDf8/EL+0cN/z8R7ZRXiZ/ao0BPv6Xfr6cLTH/AGq9B42aTfv6&#10;/dGKf9oYX/n4g/tHDf8APxHtx4ozXhc37VmkjHl6Ffv68jioX/av01cY8P3Y/wB+QL/Sl/aGF/nH&#10;/aGF/nPes0hbFeAyftZ2C42+Hrhie3nj/Cmn9rCDBJ8NSRjt5l3jd9MIaP7Qwv8AOH9oYX+c+gN3&#10;+c0bvp+dfPH/AA1xACQfDf4/bT/8ap8f7W1s2c+GpD/1zu8/zQU/7Qwv84f2hhf539x9Cg5ozXz2&#10;37W0KkbfCly69yLoDH/jtWYf2stNkHzeHrwMOoSUNj9KX9oYX+cX9o4b/n4j3vNGRXhB/aw0xevh&#10;6/x3O8f4U+P9rPRJc40W/wAjqMrR/aGF/nQv7Rw3/PxHumc0teG/8NX6EPv6Pfr6fdp8f7Vvh985&#10;0u/XHstH9oYb/n4h/wBo4b/n4j2+ivFF/ap8OnOdM1I/7kat/Wnf8NVeGV+/puqr6fuV/wDiqf8A&#10;aGF/5+IP7Rw3/PxHtNFeLD9qvwsethqo/wC2C/8AxVSxftS+FJc/6Hqq49bdf/iqX9oYb/n4h/2j&#10;hv8An4j2Sk59K8g/4ag8J97bUx9YF/8Aiqcv7T3hJv8AlhqQ/wC2C/8AxVaLGUZK6mh/2lhFo6iP&#10;XfworyM/tOeEe8OpD6QL/wDFU+L9pbwlNnEepDHrCv8A8VVfXKC3milmGEevtUes8+lGT6V5Sf2k&#10;/B0f+tkvYc9N8I5/Imj/AIaW8FHpdXJ+sWKPruH/AJ0H1/Cf8/UerEn0pNx9P1rytP2lPBjZ/wBK&#10;nH/bB2/9BB/Wnf8ADSXgz/n7n/8AAWb/AOIo+u4f+dD+vYZ7VEepgn0oyfSvLl/aP8FtnN7Ov/bp&#10;N/8AEU7/AIaM8Ff8/wDcf+Ak3/xFH13D/wA6D6/hetRHp+T6UZPpXmH/AA0X4L7X05/7d3X/ANCA&#10;/Sj/AIaL8F976cf9u7t/6CD+tH13D/zoPr+E/wCfqPT8n0oyfSvMl/aK8FHP/Ewn/wDASb/4imy/&#10;tG+C48YvZ3z/ANO7r/6EB+lH13D/AM6K+u4Z7VEen5Pp+tJuPp+teYx/tHeC3zm8nXH/AE7u3/oI&#10;P60SftHeC0xi9nbP/TpN/wDEUfXcP/OhfXsP/Oj07cfT9aNx9P1ry9f2kPBZBP2ybj/pg6/+hAfp&#10;TU/aT8GOWBup1x/0wds/98g/rR9dw/8AOg+vYf8AnR6mCfSjJ9K8sf8AaS8EpjdfTrn/AKdJv/iK&#10;F/aS8Evnbf3Bx1/0Sb/4ij67h/50L6/hetRHqdLXlMn7SXg6PG2W9nz/AM8rZhj679v6Zpn/AA0t&#10;4R/uakf+2C//ABVL63Re00H17Cf8/UesE4o3CvJ/+GlvCQ/5Z6l/34X/AOKpf+GlvCX/ADz1L/vw&#10;v/xVH1ul/OhfXcM9qqPVwc0teTH9pbwl/wA89S/78L/8VTG/ab8IIQGTUgT0/cLz/wCPUfW6X86H&#10;9ewq3qo9corx+b9p/wAKwgf6LqjA9CIF/wDiqi/4am8K/wDPlqv/AIDr/wDFVDx+Gjo6iM3mGFT0&#10;qI9lorxr/hqTww33NP1V/X9wv/xVIf2pfDKfe07VV9P3C/8AxVT/AGhhv+fiD+0cN/z8R7NRXjB/&#10;ao8Lf8+Gq/8Afhf/AIqgftTeGX+7YakP9+JV/rT/ALQwv/PxC/tHDf8APxHs9FeMH9qTw4P+YdqT&#10;f7kan+tC/tS+HGkC/wBl6ryCc+Sv/wAVR/aGF/5+IP7Rw3/PxHs9FeJj9qrw6yBhpepLkkYeNR/W&#10;j/hqrw9/0Db/APJf8aP7Qwv/AD8Qf2jhv+fiPbKK8VX9qrw0Pv6dqQ9Nkat/Wn/8NU+F/Ld/7P1X&#10;5e3kL/8AFUf2hhf+fiD+0cN/z8R7PRXjK/tT+FzGr/YNV+bt9nX/AOKo/wCGp/C3/Phqv/fhf/iq&#10;X9oYb/n4h/2jhv8An4j2aivGJP2p/DKxlk07VXwQMeQv/wAVSv8AtTeGYpCradqo4BB8hf8A4qn/&#10;AGhhf+fiF/aOG/5+I9morxlf2qPCx62Oqj/t3X/4qlb9qbwqEZvsWqkjt9nXn/x6j+0ML/z8Qf2j&#10;hv8An4j2WivGR+1N4YZUK6fqpB+9+4X5f/HqlH7UfhHHMGpg+n2cf/FU/wC0ML/z8Q/7Rw3/AD8R&#10;7BRk+lePN+1J4TH3bXVH+luvH/j1N/4ak8K/8+Wq/wDgOv8A8VR/aGF/5+If9pYRb1Eex0tePR/t&#10;Q+FXz/oeqDH/AE7r/wDFU7/hp7wp3ttTH1gX/wCKo/tDC/8APxB/aOFe1RHr9FePSftQ+FExi11N&#10;s+kC/wDxVRn9qbwqOtlqv/gOv/xVL+0ML/z8Qv7Rw3/PxHstFeOR/tR+FJM/6Hqox/07r/8AFVJ/&#10;w0/4U/59dU/8Bx/8VT/tDC/8/EH9oYb/AJ+I9foryH/hp3wmetvqi/8Abuv/AMVTk/aZ8JPn91qY&#10;x6wL/wDFVSxlGWqmi1j8K96qPXKK8kP7S/hIOq+XqXPfyF4/8ep8X7Sng+R3VpL2DbjBltmO76bA&#10;364p/W6X86H9fwn/AD9R6uTik3H0/WvLx+0f4LHW8nP/AG7uv/oQH6U+P9o3wU+f9NmGPWL/AOvT&#10;WMoLeaH9ew3Soj03cfT9aNx9P1rzX/horwMv+s1VofTfBI2f++Vb9aki/aG8BzZxriDH96GVf/Ql&#10;FP67h/50H13D/wA6PRwfXijIrz1fj74Ef/mYIV/4A3+FSxfHPwRNnZ4hgOOuUYf0p/WqD19oiliq&#10;D19ojvS2KTdXDf8AC7PBf/Qft/yP+FSw/GXwbNnHiG1XH94kf0qvrFJ7Tj94/rVD/n4jtQc0Z+lc&#10;d/wt3wixATxBYP67pcf0qX/havhNcb9esRnpiTP9Kft6X8yH9Yp9Jx+86zNKMdz+A61w1z8ZvB9t&#10;IFOvWJB6YlO4/QY5rifFH7Sem2kcq6bZ3JuFBWKW4QKrk/3AM7vfOMZHrWNTGUIddTKeNowWsrvy&#10;PVPFfiiy8I6ZLqOoSrBbxDIJPzMfTFfNWm2N/wDHn4gG5uA8GmRNuDEeYip/dB4zv2j6be+at6f4&#10;J8Z/GO/S/wBbne109mBQyR4UoeoCZHoOe1fRPhnwvY+ENLg07ToFhgiUc45Y9+a5Enjnd6QR5tqm&#10;ZTcFpD8zTsLSOwtYraFQkEKCONR0AAxVmkHX0HYUtetFprQ+gslogoooqgCiiigAooooAKKKKAEI&#10;Jxg4o59eO4paKAeo1ow5HzOAOwNMkto5MZXHrwDn8xUtFRyR7EuKe6Kv9nQD7qBT3IVef0pRp8Pc&#10;A/8AAV/wqzRRyQ7IShBfZX3Irf2fD/dH/fK/4Uf2fD/dH/fK/wCFWaKOSPZByQ/lX3IrfYIQOg/7&#10;5X/CmJpkKknAOf8AYX/CrlFHJDsg5Ifyr7kVv7Ph/uj/AL5X/Cj+z4f7o/75X/CrNFHJDsg5Ifyr&#10;7kVf7OhP8I/75X/Cj+zof7o/74X/AAq1RRyQ7IOSH8q+5FX+zofQf98L/hTW0uJiDxx/sL/hVyij&#10;kh2QckP5V9yKv9nwkDIz/wABX/CkOmW7dUVvqi/4Vboo5I9kHJD+Vfcik2kWrf8ALNR9EX/CkOjW&#10;p/gH/fC//E1eoo5IdkS6VN/ZX3FA6HZN963il9PMjU4/ICkOg6ef+XK2/wC/QrQoo9nDshexp/yr&#10;7jO/sDT/APnytv8Av0KbJ4b02TG7T7Nsf3oAa06Kn2VP+VfcP2VP+VfcZB8K6S33tMsT9LcUjeEN&#10;Fb72lWR/7YLWxRS9jT/lQeyp/wAq+5GK3gzQz/zCbL/vwKafBGgP97R7I/8AbEVuUUvYUv5UL2NP&#10;+Vfcjn5PAHhyXG7RbI4/6Yiq83w08NTY/wCJHp5x/etwa6iij2FL+VC9hS/lX3HKr8MPDAyDoenY&#10;PYWq/wBc01/hV4TJyvh/T1PfFuoz+WK6yij2FL+VB7Cl/Kjkf+FT+E2+9oFifTERH9aQ/CPwc33v&#10;Dtif+AH/ABrr6KPYUf5F9yD2FH+Rfcjj/wDhUnhFP9V4fsEz1zET/Wkb4ReEZceZ4f09sdMREf1r&#10;saKPYUf5F9yF9Xo/yL7kcZ/wp3wZ/wBC5Y/98H/Gl/4U/wCDl+74esV9f3Z/xrsqKPYUf5F9yD6v&#10;R/kX3I44fCLwgOvh+wP/AGzP+NKfhH4Q7eH7Ef8AbM/412FFHsKP8i+5B9Xo/wAi+5HHf8Ki8I/9&#10;C/YH6xH/ABoHwh8Hn73h6wP0jI/rXY0Uewo/yL7kP6vR/kX3I41vhB4P/h8PWK/WMn+tIPhB4RH/&#10;ADALD/v2f/iq7Oij2FH+RfchfV6P8i+5HGH4P+Dm+94esG9P3Z/xpV+D/g5M7fD1iM/9Mz/jXZUU&#10;ewo/yL7kH1ej/IvuRyA+EvhJfu6BYr/2zP8AjS/8Ko8KD/mA6ef96DP8zXXUUewpfyr7h/V6X8q+&#10;45IfCnwmOf8AhH9Nz2P2cVYt/h34etydujaeoPZLcCuloo9hS/lX3B7Cl/KjCbwL4ebGdGsuP+mK&#10;/wCFV7n4ceG7rbv0SwbbnG63BrpaKPYUv5V9wewpfyo5Rfhh4ZUEDQtNwev+jD/Go/8AhU/hPJP9&#10;gacCf7sGP6119FHsKX8qD6vR/kX3I5A/CfwmeDoNiR3Hln/Gm/8ACoPBo5Xw7YqT1+Q8/rXY0Uew&#10;o/yL7kL6vR/kX3I47/hUHg1vveHbFvT5D/jSH4O+Cz08OWI/4Af8a7Kij2FH+Rfcg+r0f5F9yOKf&#10;4NeDHxjQLRMf3FIz+tN/4Ur4Lb72g27fi3+NdvRR9Xo/yL7kH1ej/IvuRwsnwQ8EvjGg26492/xp&#10;n/CjfBY6aHb/APj3+Nd7RR9Xo/yL7kP6vR/kX3I4B/gR4Hmx5mhQNjpgsP61G3wA8Btj/iQxD/gb&#10;f416HRUPC0H9hfcQ8LQergvuR5yf2ffAh/5gUX/fTf40x/2d/AcmM6HHx6Ow/rXpNFS8Hh39hE/U&#10;8O/+Xa+480H7O/geP/VaV5OeuyQ8/nmmyfs7eC5MbrGXj0k/+tXptFL6lh/5EL6lhv8An2vuPMV/&#10;Z08Ern/QJj/28Ov/AKCR+tO/4Z28E/8AQOm/8C5v/i69Moo+pYf+RC+pYb+RHmL/ALOnglsYsJx/&#10;29zf/F0n/DOXgr/nxn/8C5v/AIuvT6KPqWH/AJEP6lhv5EeYf8M5eCu1lMP+3h2/9CJ/Sj/hnLwV&#10;3spj/wBvDr/6CR+ten0UfUsP/Ig+pYb+RfceYr+zp4KX/lwn/wDAub/4ulP7Ovgo/wDLhMPrcO3/&#10;AKET+lem0UfUsP8AyIPqWH/kR5l/wzr4K/58Jj9Lh1/9BI/Wgfs6+CR10+Y/9vc3/wAXXptFH1LD&#10;/wAiF9Sw38iPMW/Z08FMQRYzLj/p4ds/99E/pT/+GePBWMHT5T9Lh1/9BIr0uij6lh/5EH1LDfyI&#10;8zb9nTwM+N2mTHH/AE+Tf/F0J+zr4GTO3TJhn/p8m/8Aiq9Moo+pYf8AkQ/qWG/kX3Hmw/Z58Djr&#10;pJk/66zyPj6ZY4qSL9n7wLHn/iRxNn/ab/GvRaKpYSgvsIPqWG/kX3Hnv/CgvAn/AEAYf++2/wAa&#10;P+FBeBP+gBD/AN9t/jXoVFP6rQ/kRSwlBfYX3Hnp+APgQ/8AMBh/77b/ABpjfs++AnwToEJI6He3&#10;+Nei0UfVaH8iE8Hh3ryL7jz+3+BHgm33AaHCwPYluP1qb/hSPgr/AKANv+bf413VFUsPRX2F9xaw&#10;1BKygvuRxMXwX8GQ526Db8+7f405vg14Mf72gWxx7t/jXaUU/q9H+Rfch/V6P8i+5HE/8KW8E/8A&#10;Qv235t/jSj4M+C1+74ftP+Bhj/Wu1oo+r0f5F9yD6vR/kX3I4r/hTfg0/wDMAtF/3FYf1oX4NeDV&#10;kDf2Fb8AjHzf412tFH1ej/IvuQfV6P8AIvuRxMPwZ8GxJtOgWj8k5dSf60//AIU74M/6Fyx/74P+&#10;NdnRR7Cj/IvuQfV6P8i+5HFv8GfBUmM+HrQY/uAj+tN/4Ut4J2Mv/CP22G92/wAa7aij6vR/kX3I&#10;Pq9H+Rfcjih8GPBQRV/4R+2wPdv8aP8AhTHgr/oX7b82/wAa7Wij6vR/kX3IPq9H+RfcjiX+DHgx&#10;kKroNsuSDwW/xpz/AAZ8FyOWbQLc8AdW/wAa7Sij6vR/kX3IPq9H+Rfcjh3+Cfgp8f8AEgtxj3b/&#10;ABpg+CHgoOrf2FbkDtluf1ru6KPq9H+Rfcg+r0f5F9yOHX4K+DEZyNCtwrY4y3+NRH4F+BySf7At&#10;8n3b/Gu9oo+r0f5F9yD6vR/kX3I4Rfgd4ITO3QbcZ92/xp3/AApLwV/0Abf82/xruaKPq9H+Rfci&#10;XhaD+wvuRwp+CPgvtoVuPxb/ABqOT4FeCJseZoMDY6fMw/rXfUUfV6P8i+5FLD0VooL7kcFF8C/A&#10;8OdmgQDPXLMf608/BDwUf+YFb/m3+Nd1RR9Xo/yL7kH1ej/IvuRwf/Cj/BfbQ7cfi3+NH/CkPBn/&#10;AEBLf/x7/Gu8oo+r0f5F9yH9Xo/yL7kcDJ8CvBE2PM0GBsdMFh/Woz8A/Ah/5gEI/wCBN/jXoVFS&#10;8LQf2F9xm8Jh5O7gvuPO3+AHgR0K/wBgwjPfc3+NMb9nvwMyKo0jy8dTFPImfrhua9HopfVaH8iJ&#10;+pYb/n2vuPMZv2c/BMmNthMmP+nh2z/30T+lRn9m7wX/AM+s4/7a/wD1q9SoqXg8O/sIX1LDfyI8&#10;s/4Zv8Hj7kd5F6+XcMufrjFRy/s1+EpcZfUVx6XRb/0IH9K9XopfUsP/ACIPqOG/kR5E/wCzH4Tb&#10;GJ9SH/bdf/iajf8AZe8KvjF1qa49J1/+Jr2GipeBwz+whPAYZ/YR43/wy14W/wCf3Vf/AAIX/wCJ&#10;pr/st+GuPLv9SX13yq39K9mopf2fhv5Bf2fhv5EeH3P7KXh+4ZCNV1CPbnoy8/pSSfsp6IY9qazq&#10;CH1JBr3Gil/Z+G/l/Fi/s/C/yHjVr+y/4eih2T6hfz++9VB+vFdV4Z+CvhPwoTJZ6XC9wcZmnBkP&#10;GcdTx17V3dFawwdCm7xiaQwdCm7xiVksY4+m4LwNoOFH0FWPQdh0FLRXU4pqx2rRWQU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h&#10;OKTdQA6im7qN1ADqKQHNBOKAFpCcUA5pGoAUHNLTQcUoOaAFoopCcUALRSA5paACikJxQDmgBaKQ&#10;nFAOaAFoopCcUALRSA5oJxQAtFN3UoOaAFopCcUA5oAWiikJxQAtFIDmloAKKQnFAOaAFoopCcUA&#10;LRSA5oJxQAtFN3UoOaAFooooAKKKKACiiigAooooAKKKKACiiigAooooAKKKKACiiigAooooAKKK&#10;KACiiigAooooAKKKKACiiigAooooAKKKKACiiigAooooAKKKKACiiigAooooAKKKKACiiigAoooo&#10;AKKKKACiiigAooooAKKKKACiiigAooooAKKKKACiiigAooooAKKKKACiiigAooooAKKKQnFAC0Ug&#10;OaWgAooooAKKKKACiiigAooooAKKKKACiiigAooooAKKKKACiiigAooooAKKKKACiiigAooooAKK&#10;KKAGtSUrUlSSFFFFFwuKDignNJRRcLig4oJzSUUXC4Uq0lKDimMUnFITmgnNJSEKtOpoOKN1MYNQ&#10;DignNJSEKTmhaSlBxRcLjqa1G6gnNFwuAOKCc0lFFwuFKDikoouFxSc0A4pKKLhccDmkagHFBOaY&#10;wBxRupKKQhSc0LSUoOKLhcUnFITmgnNJRcLirSkZpAcUbqLhcCMULQTmhaYx1FFFMYUqqWb29aSq&#10;2oQS3Vt5cU3kMWB37c9O3UUATgt5jqy7QOhz1p1NBZmyTn5QOn606gAooooAKKKKACiiigAooooA&#10;KKKKACiiigAooooAKKKKACiiigAooooAKKKKACiiigAooooAKKKKACiiigAooooAKKKKACiiigAo&#10;oooAKKKKACiiigAooooAKKKKACiiigAooooAKKKKACiiigAooooAKKKKACiiigAooooAKKKKACii&#10;igAooooAKQjNLRQAgGKWiigAooooAKKKKACiiigAooooAKKKKACiiigAooooAKKKKACiiigAoooo&#10;AKKKKACkJxS01qADdSg5ptKDigB1FN3UbqAFIzSbaN1G6kINtG2jdSg5osFhNtBGKdTWosFhKKKK&#10;QgpQM0lKtNDQbaNtOpCcUAJto20bqN1MYbaNtG6jdSEG2jbRuo3UWCwbaNtG6lBzRYLCbaNtKTik&#10;3UWCwbaNtG6jdRYLBto20bqN1FgsG2jbSg5oJxTGJto20bqN1IQEYoAzR96j7tFgsG2jbSg5paLB&#10;Ybto20pOKTdRYLARihaPvUfdpjHUhOKTdQTmgBQc0jUA4oJzQSC06mrTqBhRRRQMKKKKACiiigAo&#10;oooAKKKKACiiigAooooAKKKKACiiigAooooAKKKKACiiigAooooAKKKKACiiigAooooAKKKKACii&#10;igAooooAKKKKACiiigAooooAKKKKACiiigAooooAKKKKACiiigAooooAKKKKACiiigAooooAKKKK&#10;ACiiigAooooAKKKKACiiigAooooAKKKKACiiigAooooAKKKKACiiigAooooAKKKKACiiigAooooA&#10;KKKKACkIzS0UANIxSU4jNJtoAAM0EYpQMUEZoAbRS7aNtACUq0baUDFAC0hGaWigBu2jbTqKQhpG&#10;KFpSM0AYpjFprU6kIzQA2il20baAEopdtG2gBKKXbRtoASlBxRto20ABOaSl20baAEopdtG2gBKK&#10;XbRtoAAcUE5o20baAEopdtG2gABxQTmjbRtoAAcUbqNtG2gAJzSUu2jbQAA4oJzRto20AJRS7aNt&#10;ACUUu2jbQIFp1IBil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E4oAWikBzS0AFFFF&#10;ABRRRQAUUUUAFFFFABRRRQAUUUUAFFFFABRRRQAUUUUAFFFFABRRRQAUUUUAFFFFABRRRQAUUUUA&#10;FFFFABRRRQAUUUUAFFFFABRRRQAUUUUAFFFFABRRRQAUUUUAFFFFABRRRQAUUUUAFFFFABRRRQAU&#10;UUUAFFFFABRRRQAUUUUAFFFFABRRRQAUUhOKAc0ALRRSE4oAWikBzS0AFFITigHNAC0UUUAFFFFA&#10;BRSE4pN1ADqKQHNLQAUUUhOKAFopu6jdQA6kJxSbqCc0AG6lBzTaVaAHUUUUAFFFFABRRRQAUUUU&#10;AFFFFABRRSE4oAWikBzS0AFITilpCM0AAOaCcUAYpGoAUHNLTVp1ABRRRQAUUUUAFFFFABRRRQAU&#10;UUUAFFFFABRSE4oBzQAtFFITigBaKQHNLQAUUUUAFFFFABSE4paa1ACg5oJxSA4oJzUkhuoJzSUo&#10;GaYwWnUgGKWmMKKKKACiiigAooooAKKQnFJuoAdRSA5paACiiigAooooAKQnFLSEZoATdSg5pCMU&#10;A4oAUnFAOaQnNAOKCRScUA5pCc0LQMdRRRQMKKKKACiiigAooooAKKKKACiiigAooooAKKKKACii&#10;igAooooAKKKKACiiigAooooAKKKKACiiigAooooAKKKKACiiigAooooAKKKKACiiigAooooAKKKK&#10;ACiiigBrUA4pSM0m2gA3UE5o20baAAHFKDmk20oGKAEagHFKRmk20AG6jdRto20AKDmlpAMUtADW&#10;pKcRmk20AC06kAxS0AITikJzQ1AGaAEpQM0baUDFACbaNtOooAbtpQMUtFABRRRQAUUUUAITik3U&#10;pGaTbQSG6jdRtoIxUhcN1G6koouFxd1BOaSlAzTGC06kAxS0xhRRRQAhOKT71KRmgDFAABiloooA&#10;KKKKACiiigAooooAKKKKACiiigAooooAa1AOKUjNJtqSQ3UE5o20baLhcAcUbqNtG2mMUHNLSAYp&#10;aYwooooAKa1OpCM0AIBmjbSgYpaQhu2lAxS0UxhRRRQAUUUUAFFFFACE4pN1KRmk20ABOaSl20ba&#10;AAHFG6jbRtoAN1KDmk20oGKAFooooAKKKKAGtSU4jNJtoAAM0baUDFLQIbto+7TqQjNAwBzS0gGK&#10;WgAooooAKKKKACiiigAooooAKKKKACiiigAooooAKKKKACiiigAooooAKKKKACiiigAooooAKKKK&#10;ACiiigAooooAKKKKACiiigAooooAKKKKACiiigAooooAKKKKACikJxSbqAHUU3dRuoAdRTd1G6gB&#10;1FN3UbqAHUU3dRuoAdRTd1KDmgBaKKQnFAATigHNITmhaAFIzQBilpCcUALRTd1G6gB1FN3UbqAH&#10;UU3dRuoAdRSA5oJxQAtFN3UbqAHUhOKTdQTmgQoOaCM0gOKN1ILBto20bqN1FgsG2lAxSbqN1MY6&#10;ikBzS0AFFFITigBaKbuo3UAOopu6jdQA6im7qN1ADqKbuo3UAOopu6jdQA6im7qUHNAC0UUhOKAF&#10;opu6jdQA6im7qN1IQ6im7qN1FgsOopu6lBzTGLRRRQAUUhOKTdQA6im7qN1ADqKbuo3UAOopu6jd&#10;QA6im7qN1ADqKbupQc0ALRRSE4oAWikBzS0AFFFITigBaKbuo3UAOopu6jdQA6im7qN1ADqKbuo3&#10;UAOopu6jdQA6im7qN1ADqKQHNLQAUUhOKTdQA6im7qN1ADqKbuo3UAKTigHNITmgHFADqKQHNLQA&#10;UUhOKTdQA6im7qN1ADqKbupQc0ALRRSE4oAWim7qN1ADqKbuo3UAOopu6jdQA6im7qUHNAC0UUUA&#10;FFFFABRRRQAUUUUAFFFFABRRRQAUUUUAFFFFABRRRQAUUUUAFFFFADWpKcRmk20AJRS7aNtACUUu&#10;2jbQAlFLto20AJRS7aNtACUq0baUDFAC01qdSEZoAbSrRtpQMUALSEZpaKAGkYpKcRmk20AJRS7a&#10;NtACUoGaNtKBigAAxSNTqa1ACUUoGaNtACUUu2jbQAlFLto20AJRS7aNtACUUu2jbQALTqQDFBOK&#10;AAnFITmj71G2gBKKXbRtoASil20baAEopdtG2gBKKXbRtoASil20baAEpVo20oGKAFprU6kIzQA2&#10;il20baAEopdtG2gBKKXbRtoASlBxRto20AKDmgnFAGKCM0AITmkpdtG2gBKKXbRtoASil20baAEo&#10;pdtG2gBKKXbRtoASlWjbSgYoAWmtTqQjNACA4o3UbaNtACg5oIzQBiloAaRigDNKRmgDFACEYpKc&#10;Rmk20AJRS7aNtACUUu2jbQAlFLto20AJRS7aNtAAtOpAMUtADWpKcRmk20AJRS7aNtACUUu2jbQA&#10;lFLto20AC06kAxS0ANakpxGaTbQAlFLto20AJSg4o20baAFBzSNSgYoIzQA2il20baAEopdtG2gB&#10;KKXbRtoASlWjbSgYoAWiiigAooooAKKKKACiiigAooooAKKKKACiiigAooooAKKKKACiiigAoooo&#10;AKQnFBOKQnNBIoOaCcUgOKCc1IXFBzS00HFG6mMdRTd1G6mMdSE4pN1BOakkN1KDmm0oOKLhcdRT&#10;d1KDmmMCcUm6hqSkIXdSg5ptKDimMdSE4pN1BOaQg3UoOabSg4ouFxScUA5pCc0LTGKTikJzQ1JS&#10;EKtOpoOKN1MY6im7qN1IQ6kJxSbqCc0XC4oOaWmg4o3UXC46im7qN1MY6mtRuoJzTGC06mg4pQc0&#10;ABOKTdSkZpCMVJIbqUHNNpQcUwuOpCcUm6gnNILhuo3UlFFwuLupQc02lBxTGOpCcUm6gnNIQoOa&#10;WmrSk4pjFopu6jdTEKTigHNITmgHFSFxScUA5pCc0A4ouFxScUA5pCc0LTGOooopjCiiigAooooA&#10;KKKKACiiigAooooAKKKKACiiigAooooAKKKKACiiigAooooAKKKKACiiigAooooAKKKKACiiigAo&#10;oooAKKKKACiiigAooooAKKKKACiiigAooooAKKKKACiiigAooooAKKKKACiiigAooooAKKKKACii&#10;igAooooAKKKKACiiigAooooAKKKKACiiigAooooAKKKKACiiigBrUlOIzSbaBABmjbSgYpaQWG7a&#10;NtOopjG7aNtOooAbto206ikIbto206iiwWGN8tKhzmhl3UKu2mMUjNJtp1FIQ3bRtp1FMY3bRtp1&#10;FIQ3bRtp1FFgsN20oGKWimMQjNJtp1FIQ3bRtp1FMY3bRtp1FIQ3bRtp1FFgsNIxQBmlIzQBiiwW&#10;E20badRTGN20badRQA3bSgYpaKACkIzS0UhDdtG2nUUwsN20badRSCw3bRtp1FFgsNIxQBmlIzQB&#10;imMQjFAGaUjNAGKQgAxQRmlopjG7aNtOooEN20badRSCw3bRtp1FFgsN20oGKWim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CcUm6gB1FN3UbqAHUU3dRuoAdRTd1G6gB1FN3UbqAH&#10;UU3dSg5oAWiiigAooooAKKKKACiiigAooooAKKKKACiiigAooooAKKQnFJuoAdRTd1KDmg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JxS0hGaAEJzSUu&#10;2jbQAlFLto20AJRS7aNtACUUu2jbQAlFLto20AJSrRtpQMUALRRRQAUUUUAFFFFABRRRQAUUUUAF&#10;FFFABRRRQAUUUUANakpxGaTbQAlKDijbRtoAUHNLSAY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JxS0hGaAE3UbqCMUlADgc0tNBxRuoJHUhOKTdQTmgYbq&#10;UHNNpQcUCHUU3dRuoGOopu6jdQMUnFJuoJzSVJI4HNLTQcUbqYx1FN3UoOaYxaKKKACiiigAoooo&#10;AKKKKACikJxQDmgAJxSbqGpKCRd1KDmm0oOKBjqKQHNL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IzSbadSE4oATbRtpQc0tAhu2jbTqKBjdtG2nUUCG&#10;7aCMU6mtQMSilAzRtoAAM0baUDFBOKQhNtG2lBzS0xjdtKBilooAKKKKACiiigAooooAKKKKAEIz&#10;QBilooAQjNJtp1FAhu2jbSk4oBzQMAMUtFFABRRRQAUUUUAFFFFABRRRQAUUUUAFFFFABRRRQAUU&#10;UUAFFFFABRRRQAUUUUAFFFFABRRRQAUUUUAFFFFABRRRQAUUUUAFFFFABRRRQAUUhOKAc0ALRRRQ&#10;AUUUUAFFFFABRRRQAUUUUAFFFFABRRRQAUUUUAFFFFABRRRQAUUUUAFFFFABRRRQAUUUUAFFFFAB&#10;RRRQAUUUUAFFFFABRRRQAUUUUAFFFFABRRRQAUUUUAFFFFABRRRQAUUUUAFFFFABRRRQAUUUUAFF&#10;FFABRRRQAUUUUAFFFFABRRRQAUUUhOKAAnFITmgnNJUkig4o3UlFFwuLuo3UlFFwuLuo3UlFFwuL&#10;uoJzSUUXC4oOKN1JRRcLi7qCc0lFFwuKDijdSUUXC4u6jdSUUXC44HNLTVp1MYUUUUxhRRRQAUUU&#10;UAFFFFACE4pN1DUlSSKTmgHFJRRcLjgc0tNWnUxhRRRTGFFFFABRRRQAUUUUAFFFFABRRRQAUUUU&#10;AFFFFABRRRQAUUUUAFFFFABRRRQAUUUUAFFFFABRRRQAUUUUAFFFFABRRRQAUUUUAIRmgDFLRQAU&#10;UUUAFFFFABRRRQAUUUUAFFFFABRRRQAUUUUAFFFFABRRRQAUUUUAFFFFABRRRQAUUUUAFFFFABRR&#10;RQAUUUUAFFFFABRRRQAUUUUAFFFFABRRRQAUUUUAFFFFABRRRQAUUUUAFFFFABRRRQAUUUUAFFFF&#10;ABRRRQAUUUUAFFFFABRRRQAUUUUAFIRmlpCcUAJto20bqN1IQbaNtG6lBzRYLCbaNtOpCcUWCwm2&#10;jbSg5oJxRYLCbaNtG6lBzRYLCbaNtOoosFhu2jbTqKLBYbto206iiwWG7aNtOoosFhAMUtFFMYUU&#10;UUAFFFFABRRRQAUUUUAIRmk20pOKAc0hCbaNtKTigHNFgsAGKWiim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1OpCM0ANopdtG2gBKUHFG2jbQAbqCc0baNtA&#10;ADignNG2jbQAlKDijbRtoAN1G6jbRtoAN1KDmkIxQDigB1FIDmloAKKKKACiiigAooooAKKKKACi&#10;iigAooooAa1AOKUjNJtoACc0A4o20baAFBzS0gGKWgAooooAKKKKACiiigAooooAKKKKACiiigAo&#10;AGCScYopkkZcqQ2MfrQAJIXLArjH60+gkYAAx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IzSbadRQAgGKW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nFJuoakqSRd1G6koouFxd1G6koouFxd1G6koouFxd1G6k&#10;opjF3UbqSikIXdRupKKLhcXdSg5ptKtMYpOKTdQ1JSELuo3UlFFwuLuo3UlFMYu6lBzTaUHFIQ6k&#10;JxQDmkamMN1G6kopCF3UbqSii4XF3UbqSii4XF3UbqSii4XHA5oJxSLQ1MYoOaWmrTqY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IzSbadRSEN20badRRYLDdtG2lJxS&#10;bqLBYNtG2jdSg5osFhNtG2nUUxjdtG2nUUhDdtG2nUUWCw3bSgYpaKYxCM0m2nUUhDdtG2nUUWCw&#10;3bRtp1FMY3bRtp1FIQgGKCM0tFMY3bRtp1FIQ3bRtp1FFgsN20badRRYLDdtG2nUUWCwgGKCM0tF&#10;MYgGKWiigAooooAKKKKACiiigAopjvtI5QDqdzYIUdSPWgP8xBA9QQcgg9DQA+mvIsYyxIHTOM0b&#10;qFdlcHI24OVx1PGD/P8AOgAUk5DKVPpTiQFJJx6D1qrp8V1DEy3d0LtyxKsI9mB6YyatALnJXPpQ&#10;ABXIQhRg9eelBGPcetUBZXa6is4vsW4+9B5f3vxz/SrzE7yc/KcYX0oAWikBzQTigBaKQHNLQAmc&#10;dSAOmT69qbGzEsH8sMOoR92PrwKVgCVyM7W3D61naJa6nai6GpahBf75mkhMNr5BjQ9EPztux68U&#10;AadFFFABRRRQAUUUUAFFFFABRRRQAUUUUAFFFFABRRRQAUUUUAFFFFABRRRQAUUUUAFFFFABRRRQ&#10;AUUUUAFFFFABRRRQAUUUUAFFFFABRRRQAUUUUAFFFFABRRRQAUUUUAFFFFABRRRQAUUUUAFFFFAB&#10;RRRQAUUUUAFFFFABRRRQAUUUUAFFFFABRRRQAUUUUAFFFFABRRRQAUUUUAFFFFABRRRQAUUUUAFF&#10;FFABRRRQAUUUUAIRmkIxTqQjNADaUHFG2jbQAbqN1G2jbQAbqUHNJtpQMUALRRRQAUUUUAFFFFAB&#10;RRRQAUUUUAFFFFABRRRQAUUUUAFFFFABRRRQAUUUUAFFFFABRRRQAUUUUAFFFFABRRRQBznjGPxG&#10;76OfDtzYWoF6h1GW9i3kWYBMmwZHJIUde+e1bduGVSCu1SdwAbIXPYe3GfxrD8Yr4hMminQvsLRf&#10;bkXUI7z70tsQQyIexzg5wfu9Oa3rcHZt80SFPkJC7Rkf/rA/CgB9FLto20AAOKN1G2jbQAoOaRqU&#10;DFBGaAEBxQTmjbRtoAAcUbqNtG2gAJzQtG2lAxQAtFFFABRRRQAUUUUAFFFFABRRRQAUUUUAFFFF&#10;ABRRRQAUUUUAFFFFABRRRQAUUUUAFFFFABRRRQAUUUUAFFFFABRRRQAUUUUAFFFFABRRRQAUUUUA&#10;FFFFABRRRQAUUUUAFFFFABRRRQAUUUUAFFFFABRRRQAUUUUAFFFFABRRRQAUUUUAFFFFABRRRQAU&#10;UUUAFFFFABRRRQAUUUUAFFFFABRRRQAUUUUAFFFFABRRRQAUUUUAFFFFABRSE4pN1ADqKbuo3UAO&#10;opu6jdQA6im7qUHNAC0UhOKTdQA6im7qN1ADqKbuo3UAOopu6jdQA6ikBzS0AFFITik3UAOopu6j&#10;dQA6im7qUHNAC0UUUAFFFFABRRRQAUUUUAFFFFABRRRQAUUUUAMkj3MrBYyy9C6bsfTmlwqDCqFG&#10;c4HrWJ4p8Y2PhBtIW+iupP7Uv49OgNtCZAJXzt34+6vB5rYiZ5VBdQhxggHOG7jp06c96AJAc0E4&#10;pPu0E5oAUHNLTQcUbqAHUhOKTdQTmgBQc0tNBxRuoAdRTd1G6gB1FN3UoOaAAnFAOaRqAcUAKTig&#10;HNITmgHFADqQnFJuoJzQAoOaWmg4pQc0ABOKTdSkZpCMUAG6lBzTaVaAFJxQDmkagHFACk4oBzSE&#10;5oBxQApOKAc0hOaFoAUnFJuoagDNABuo3UEYoAzQAbqUHNJtpQMUALRRRQAUUUUAFFFFABRRRQAU&#10;UUUAFFFFABRRRQAUUUUAFFFFABRRRQAUUUUAFFFFABRRRQAUUUUAFFFFABRRRQAUUUUAFFFFABRR&#10;RQAUUUUAFFFFABRRRQAUUUUAFFFFABRRRQAUUUUAFFFFABRRRQAUUUUAFFFFABRRRQAUUUUAFFFF&#10;ABRRRQA1qAM0pGaAMUAJtoIxTqQjNADaKXbRtoASlWjbSgYoACM0hGKdSEZoAQDNBGKUDFBGaAG0&#10;Uu2jbQAlKBmjbSgYoAAMUtFFADWoAzSkZoAxQAm2jbTqKAG7aUDFLRQAUUUUAFFFFABRRRQAUUUU&#10;AFFFFABRRRQAUUUUAc/4t8YaT4Ok0WTVpmiXUL+PTrYBC4M8gOzOAcD5T83b8a1rAOI1R5BK0aLE&#10;7Bix3jO7OQPbnv7VO8SyMhYBtjbhuUHBxwRnofemwwmIKDNJLhFTMhBzjPPTqc8/QUASEZpNtOoo&#10;Abto206igBu2jbTqKAG7aNtOooAbtoIxTqQjNADaVaCMULQApGaTbTqKAG7aNtOooAbto206igBu&#10;2lAxS0UAFIRmlooAbtpQMUtFACEZpNtOooAbto206igBu2lAxS0UAIRmgDFLRQAhGaAMUtFABRRR&#10;QAUUUUAFFFFABRRRQAUUUUAFFFFABRRRQAUUUUAFFFFABRRRQAUUUUAFFFFABRRRQAUUUUAFFFFA&#10;BRRRQAUUUUAFFFFABRRRQAUUUUAFFFFABRRRQAUUUUAFFFFABRRRQAUUUUAFFFFABRRRQAUUUUAF&#10;FFFABRRRQAUUUUAFFFFABRRRQAhOKTdSkZpCMUAG6jdSUVJIu6jdSUUXC44HNLTVp1MYUUUUxhRR&#10;RQAUUUUAFFFFABRRRQAUUUUAFFFFABRRRQAUUUUAFFFFABRRRQAUUUUAFFFFABRRRQAUUUUAFFFF&#10;AEcjuHjVE37j8xJwFXuenJ9v8KSC5S4VCoYBo1kAYYOGzjPvxWL4s8KQeKzpIne9RtOvo9Qi+yT+&#10;UGkQHAc91+Y8d63TuDc42Ee+d2Tn8OlACk4pN1BOaSpJF3UoOabSg4pjFJxQDmkJzQDimIUnFJuo&#10;JzSUBcXdRupKKkLik5oBxSUUXC44HNLTVp1MYUUUUxhRRRQAUUUUAFFFFABRRRQAUUUUAFFFFABR&#10;RRQAUUUUAFFFFABRRRQAUUUUAFFFFABRRRQAUUUUAFFFFABRRRQAUUUUAFFFFABRRRQAUUUUAFFF&#10;FABRRRQAUUUUAFFFFABRRRQAUUUUAFFFFABRRRQAUUUUAFFFFABRRRQAUUUUAFFFFABRRRQAUUUU&#10;AFFFFABRRRQAUUUUAFFFFABRRRQAUUUUAFFFFABRRRQAUhGaCcUm6gA20baUHNBOKQhNtG2lBzQT&#10;iiwWADFLTd1KDmmMWiiigAooooAKKKKACiiigAooooAKKKKACiiigAooooAKKKKACiiigAooooAK&#10;KKKACiiigAooooAKKKKACiiigDE8U+Fo/FMVlHJe3dmttcpcYtZCnmbf4W9q2SuXZu5/lTJJvLbn&#10;BARmIBO44x0GOev8vWlWYNLKgKnYQCAeegPIxx1oAdto20bqN1IQbaNtKDmlpjG7aNtOooEN20ba&#10;dRQFhu2jbSk4pN1ILBto20bqN1FgsKBilpAc0tMYUUUhOKAFopu6jdQA6ikBzS0AFFITigHNAC0U&#10;UUAFFFFABRRRQAUUUUAFFFFABRRRQAUUUUAFFFFABRRRQAUUUUAFFFFABRRRQAUUUUAFFFFABRRR&#10;QAUUUUAFFFFABRRRQAUUUUAFFFFABRRRQAUUUUAFFFFABRRRQAUUUUAFFFFABRRRQAUUUUAFFFFA&#10;BRRRQAUUUUAFFFFABRRRQAUUUUAFFFFABRRRQAUUUUAFFFFABRRRQAUUUUAIRmkIxTqQjNACA4oJ&#10;zRto20AAOKCc0baNtACUoOKNtG2gA3UbqNtG2gBQc0tIBiloAKKKKACiiigAooooAKKKKACiiigA&#10;ooooAKKKKACiiigAooooAKKKKACiiigAooooAKKKKACiiigDn/HXhu+8XeHJ9K03XLnw5dzMrLqN&#10;ooaRArAlRkjqOOtbFnD5cCjzpZiAFJmILZAAJJAHJxWT4z0LU/EOkxW2k6z/AGHdJcxzG5+z+dlV&#10;OSm3cvX1zx6GtxA4HzuGPHIXHPegAIxSU4jNJtoAAcUbqNtG2gA3UbqNtG2gA3UbqNtG2gAJzSUu&#10;2jbQAlFLto20AAOKN1G2jbQAoOaRqUDFBGaAG0Uu2jbQAA4o3UbaNtAATmgHFG2jbQAoOaWkAxS0&#10;AFFFFABRRRQAUUUUAFFFFABRRRQAUUUUAFFFFABRRRQAUUUUAFFFFABRRRQAUUUUAFFFFABRRRQA&#10;UUUUAFFFFABRRRQAUUUUAFFFFABRRRQAUUUUAFFFFABRRRQAUUUUAFFFFABRRRQAUUUUAFFFFABR&#10;RRQAUUUUAFFFFABRRRQAUUUUAFFFFABRRRQAUUUUAFFFFABRRRQAUUUUAFITignFITmgBQc0tNBx&#10;RuoAdRTd1G6gB1FN3UbqAHUhOKTdQTmgA3UoOabSg4oAdRTd1G6gB1ITigHNI1ABupQc02lBxQA6&#10;im7qN1ACk4oBzSE5oWgB1FFFABRRRQAUUUUAFFFFABRRRQAUUUUAFFFFABRRRQAUUUUAFFYXivxB&#10;faBDZNYaHda29xcpC6WxA8lCeZGJ7D0/UVuchiChAHQnHNAATik3UNSUAOBzS00HFG6gB1FN3Ubq&#10;AHUU3dRuoAdRTd1G6gBScUA5pCc0LQA6iiigAooooAKKKKACiiigAooooAKKKKACiiigAooooAKK&#10;KKACiiigAooooAKKKKACiiigAooooAKKKKACiiigAooooAKKKKACiiigAooooAKKKKACiiigAooo&#10;oAKKKKACiiigAooooAKKKKACiiigAooooAKKKKACiiigAooooAKKKKACiiigAooooAKKKKACiiig&#10;AooooAKKKKACiiigAooooAKKKKACiiigAooooAKKKKAEIzSbadRQA3bRtp1FADdtG2nUUAN20bad&#10;RQA3bRtp1FADdtG2nUUAN20EYp1IRmgBAcUfeo20oGKAE20badRQA3bRtp1FADdtKBilooAKKKKA&#10;CiiigAooooAKKKKACiiigAooooAKKKKACiiigAooooA5rxv4nl8K2+m3Eeh6lrguLyO1ZNMXc8If&#10;/loy5GVGOfSt22UxTTx+QsSqQQych898+vqO3qamZSzLyQAc8cE//WqO2t0tkcIkabnLt5SbQSe+&#10;M9fegCUjNJtp1FADdtG2nUUAN20badRQA3bRtp1FADdtG2nUUAN20oG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FAC0U3&#10;dRuoAdRTd1G6gB1FN3UbqAHUU3dRuoAdRTd1G6gB1FIDmloAKQnFLSEZoAAc0tIBignFAC0UgOaC&#10;cUALRSA5oJxQAtFN3UoOaAFoopCcUALRTd1G6pJHUU3dRupjHUU3dRupjHUU3dSg5oAWikJxSbqA&#10;HUU3dRuoAdRTd1G6gB1FIDmgnFAC0U3dSg5oAWiiigAooooAKKKKACiiigAooooAKKKKACiiigAo&#10;oooAKKKKACiiigAooooAKKKKACiiigAooooAKKKKACiiigAooooAKKKKACiiigAooooAKKKKACii&#10;igAooooAKKKKACiiigAooooAKKKKACiiigAooooAKKKKACiiigAooooAKKKKACiiigAooooAKKKK&#10;ACiiigAooooAKKKKACiiigAooooAKKKKACiiigAopAc0tABRRRQAUUUUAFFFFABRRRQAUUUUAFFF&#10;FABSEZpaKAG7aCMU6kIzQA2il20baAEopdtG2gBKKXbRtoASlAzRtpQMUAAGKWiigAooooAQnFIT&#10;mlIzSbaABaUjNAGKWgBv3aCc0pGaTbQAlKtG2lAxQAtIRmlooAbto206ikIaRigDNKRmgDFMYm2j&#10;bTqKAGkYoWlIzQBigBGoAzSkZoAxQAhGKAM0pGaAMUAIRikpxGaTbQAA4oJzRto20AJSrRtpQMUA&#10;LRRRQAUUUUAFFFFABRRRQAUUUUAFFFFABRRRQAUUUUAFFFFABRRRQAUUUUAFFFFABRRRQAUUUUAF&#10;FFFABRRRQAUUUUAFFFFABRRRQAUUUUAFFFFABRRRQAUUUUAFFFFABRRRQAUUUUAFFFFABRTJZPKX&#10;cSqoOXZ22hV7nNYninx1oPgW0ivPEmrWGg2EswhS8v7uOGIsR8oLOw5bBwPagDeorIg8U6ZNYafd&#10;/bLeOHUWSO0kaZCk7uGKqrKTnO049a0oJWlQFlCtgbgGztbuv4etAEtFFFABRRRQAUUUUAFFFFAB&#10;RRRQAUUUUAFFFFABRRRQAUUUUAFFFFABRRRQAUUUUAFFFFABRRRQAgGKWiigAooooAKKKKACiiig&#10;AooooAKKKKACiiigAooooAKKKKACiiigAooooAKKKKACiiigAooooAKKKKACiiigAooooAKKKKAC&#10;iiigAooooAKKKKACiiigAooooAKKKKACiiigAoopCcUALRTd1G6gBScUA5pCc0LQA6kJxS0hGaAA&#10;HNLSAYoJxQAE4pN1H3qCMUAKDmlpoOKUHNAC0UUUAFFFFABRRRQAUUUUAFFFFABRRRQAUUUUAFIT&#10;ilprUAKDmlpq06gAopCcUm6gBScUm6gnNJUkjgc0tNWnUxhRSE4oBzTGLRRRQAUUUUAFFFFABRRR&#10;QAUUUUAFFFFABRRRQAUUUUAFFFFABRRRQAUx3KlQFyD39KfSM+3ChQzMQMZxgZwT+ooA4L48fFvS&#10;PgV8LNc8a606NaadASsDn/XyH7qAdySP518Wx/sleLP2rPh1qvxO+JeqX174q1zTbibw74XZgmnW&#10;YMTNbGRSDh+gzgY3Z5rt/wBrVpPjT+1X8Ffgo0oXRisnivVoT86zJGX+zhl4yAbeXjPPmf7PP2bb&#10;RxqUWL93asQEhAyuNqlSB/CPlIx7mgD85/HfgLXtD8Vfsa/Ah9VvjNYbta1iZGwPNgjSXYGGNyqT&#10;KuT2IPtX6QxyJJuKKAM5yO+QDn9a+Jv2ifEFn8P/APgoL8CNf12/s9G8OHRdRt1u7y4WKJXKPuPz&#10;EY+8g/AV9GwftG/C6BY4j8RvCLfulcldetRhdo+YgyA8jsAenOM0Aen0VnaF4h03xPp8d/pOoWmq&#10;WMo3RXVjMJonU9CHXjPsOlaNABRRRQAUUUUAFFFFABRRRQAUUUUAFFFFABRRRQAUUUUAFFFFABRR&#10;RQAUUUUAFFFFABRRRQAUUUUAFFFFABRRRQAUUUUAFFFFABRRRQAUUUUAFFFFABRRRQAUUUUAFFFF&#10;ABRRRQAUUUUAFFFFABRRRQAUUUhOKAFopu6jdQA6im7qN1ADqKbupQc0ALRRSE4oAWim7qN1ADqK&#10;bupQc0ALRRSE4oAWim7qN1ADqKbuo3UAOpCM0A5paAG7aCMU6kIzQA2lWjbR92gBScUA5pPvUfdo&#10;AUnFITmgnNAGaABaGpQMUEZoAbSg4oIxQBmgA3UbqNtG2gBQc0tIBiloAKVVznnFJVe+vBY2ksp2&#10;7UXzJCSRtjH3m4Bzgc470ATSOseOGcdyi5x9aXIzjPuPpXk9rreo+Iv2g5dHs72aHSPDOk+ZqyRM&#10;fLmuLw5gifpho44A/fP2gdMZb1WBCkEQbhwgBzycduaAJKKKKACiiigAooooAKa1OpCM0AIDilBz&#10;SEYoWgAakpxGaTbQAlKBmgjFC0hCgYpaKKYxCM0AYpaKACikJxSbqAFJxQDmkJzQDigB1FN3UbqA&#10;HUU3dRuoAdRTd1G6gB1FN3UbqAHUU3dSg5oAWiiigAooooAKKKKACmupJUg7SCOcds5I/SnUUAfH&#10;f7V3w18beDPj/wDDr49+BfD1z4wl8PWUmk61olhhLiazzIVMZOckCeTjb/COfm49C+GP7RviD4tf&#10;EjTtO0P4X+JtB8IRW7TX2ueJofsJjcLhIY4cMZOS2W3DHHBzX0BtPnI+EwAQcr83Poe1MWFkl3ia&#10;Vv8AZZsigDjvH/wb8HfFaz02HxZoGn68lplojf2yStGGR1IUsCVzu5x12j0ri7L9jL4J2JtWX4Z+&#10;F55LcR7GudJt5clF2jO5D9cAj9K9oC/OznljwT7Dp/OnUAch8NfhP4U+EGkXWl+EdHh0TT7m6e7k&#10;tbYkRCRuu1SSFHsOK6+iigAooooAKKKKACiiigAooooAKKKKACiiigAooooAKKKKACiiigAooooA&#10;KKKKACiiigAooooAKKKKACiiigAooooAKKKKACiiigAooooAKKKKACiiigAooooAKKKKACiiigAo&#10;oooAKKKKACiiigApCcUtIRmgBN1H3qNtKBigBCMUlOIzSbaAEopdtG2gBKUHFG2jbQAoOaRqUDFB&#10;GaAG0Uu2jbQAlKDijbRtoAUHNI1KBigjNADaKXbRtoASil20baABaUnFAGKCM0AJupQc0m2lAxQA&#10;E4pPvUpGaAMUAAGKRqdSEZoAbSg4o20baADdSg5pNtKBigBGoWlIzQBigAJxTJJhEpdsCMDnB+Yn&#10;sAO/enkZqG4tEuozHKMoR24YHsQe1AFWDX7CbW5tIF3AdThjSWW1STdJEr52lh2ztbHrg0l5r1nZ&#10;anZabJdWqaleLI8FlJcKk86x7d5jU/f271z6bhnrSweHdMttcm1iOyiXVJ4kimuwMSSqmdgY98bm&#10;x9TTb3w7p+oalZ6lPZ20mp2aypbXzwK80CybfMEbMDt3bEzjrtHpQAlr4isb3U7zTbe6tp9Rslie&#10;6sop1ee2ErERGRASVDbZCCeyHGaoJ4v07UdAuNXs9QsLqwtjMs9zbzrNEPKZhImeMn5Np9N3fHN2&#10;28K6VZapd6nb2UEGpXiwpd3sMSRzXSxMWjEjKBuC7nAB7O3rVay8EaPpuiXOkWmnWdnp1y8jzWtt&#10;AEiYyOWkIUHgtk5oA4D9mrSnfwRfeKrqPydU8Z6nL4jvYmfzGj8zEcMQbAyqxQxgcDoeBXpt9rFp&#10;pE9vFe3tvBLfTmK1WeVYzI+MiNcn5jgHpVixsIdNt0t7eKKC2iRYoYok2hI1GAv4c/nUOpaFp+sT&#10;2U19ZQXcllL59s08Sv5MmCA65BwwBPIoArReKtNl13+xReWq6yLYXjaYbhDdC3LbRL5YJO3dxnp+&#10;PFTab4g0/VnvYrS9tru4spntriG2l3tHKoBKHpyAy5HbNVF8FaQmt/2yLKD+2zaixbVfJRbs24bc&#10;IvMUA7d3OP8A9dWNJ8M6bokmoS2Nlb2c+oTvc3UttHsaSVgAXzk84UZ9cUASRa5aS6pNpq3FvJqE&#10;KI8tpFMHmiD52ll7A7W59qr2fi7Sb7S7vUoNSsZrCykkjurqK4DRQsn31Leo44p0PhTSrbV59Vhs&#10;0h1S4WNZ72PiWYJnaGbuBubj3qKz8EaFYaVe6Zb6VawaffPJJd2kce2KZn++zL6nA5oA0bLUYtRt&#10;Ibu0eO7s50DxTW77w6nGCPb19OKzYfGmkXWi3WqwalYz6famRZruO4BgjZCA6s+OCM1fs9GtdOsr&#10;eys4/sdnboEhht/kEajoB6D19ePSs2PwD4fi8P3mhx6Taw6PemRrmyij2xys5BZiPU4oAt3fiXT9&#10;OWya7vbWCO+mWG2kM2VmLglNpxg5wa01L8b0C/KCSGyM85H4f1rJuvCWkX9vp1vc6fby2+nTJNZx&#10;FOICi4Xb9K1I4/Lx82flAx2zzk/jmgBzUA4pSM0m2gA3UoOaTbSgYoACM0n3adSEZoAAc0tIBilo&#10;AQnFJupSM0m2gAJzSUu2jbQAlKBmjbSgYoATbQRinUhGaAG0Uu2jbQAlFLto20AJRS7aNtACUoOK&#10;NtG2gBQQTjoTwM9zWZB4k067jupIL60litS4uJBMNkJTG8MccYyOvvWltO4HIwOQCO/Y/wA6w7bw&#10;NollY6hZ2+nQRW+os7Xke3In3/f3c96ALF14p0u00221GXUrGLTrlo0hvJblVhkZ2Coqt0JOTgDv&#10;T9R8QWmj6fc3+oSpp9hArtJcXjeWqbXKksSMAE4IPcH88zUfhx4e1Xw9YaDc6XbTaNYTRT21k6Zj&#10;jeNw6Ec9QQfzrQ8ReGNP8XaVe6TrVtHqOkXkYSe0mH38PuGSD0Bxge1AD7nX7Sxe0iubi3Se6cQw&#10;xLMCZZSu7Ymcbvl5z6U4a7ZjU/7Ne5gj1LyPtX2IyDzvJyQH2/UMPwPNVNR8GaRrN9pV9f6da3N7&#10;pcvn2UrRkfZ5doXegzx8oAx7D0p1t4P0m116fW0060TWJ7dLN72OLEpgUsVTOT0Luc+9AFmTXrOL&#10;Vo9LNzAdTlga6jsfNAneFSoZwp9Cyj8etNttftL+a5t7W4glu7aTyJoTKMxS7d5V8Z2/LyPWq194&#10;N0jUfENlrtzp1pPrFlbyWlvfSRkyxwSFDIgOe5jQ/wDAabp/gnRtJ1LUtQstOtbe81OYXN7KsfNx&#10;KFKb3yeflYgD3oAv6XrlhrunwX2m3UV9ZXI/cXMLbo5OSOGHuppsWtW86Tyx3FrJbWzMlxMs42wl&#10;Qd+44wMcdffpimaB4a0/wtpVtpek2sdjplqMW1pEPki5J4/FiaYvhXS4bS8tIbG3itL52e8h2ZFx&#10;uBDbue+aAIpPGWkR6Za6m2pWSaVdeUsN89wFhkaR9iKrdyT/AE+ov3mqQ6faXF3dPHaWkAZpJrl/&#10;LVQrEEk9hwCD3z2rKi8AaDFoFhoR0y1l0WwMbW9hLEGjjaN96MAehBrSvtDs9W02606/hW+sLoMs&#10;0Nx828FixUn0GeB2xQBXufFOnWcWnme/soX1GRIbIvcYjuXcMyKjY5JCMQAO1PHiSwbW10kXlquo&#10;tCbhbF5gLkxgkM/lYzjOMHvz6VBeeCtEv7fSbe40y1lt9JmjubCJ48rbSxgiJ154KhmH41KvhfTU&#10;17+2hZWzav5Atf7QeIG48nJOzzOuMk0ATXmu2dlc2ltJdW0d3ecW1tNMI5ZjgnCqevAY/hTxrFt9&#10;qa2Lj7UsKzm1BBmEbMVDlBztyDz7VS1fwbo+u6ppGoX+nWt5eaS/m2NzPHult5MYDK2R2JyO+R6U&#10;sXg/SofEF1rkdokGr3NtHZyXkGVdoEZmSM8kYDOx/GgCzpuv2Oqfa0t7y2uJbOdrW6+zy+YkMwCk&#10;xs3ZhvXIxxmorTxJY389/b295ZzXFg/kXSJcf6ibaH2Pxx8pznHrxRo/hfS9A+3jT7G3s0v7lr26&#10;SFNomuGxvkPPU7F/Ko7Dwdo+l3mpXlrp1vDdalL9pvHCZE82zZvYE8/LkY96AIj440U+HotdXU7J&#10;dFki84alNcCO12bgvMhGAdxwB3rTutSjs4p5JmSCOBWeWWd9iIqgFmLY6YYfr0xWNc/Djw1d+FV8&#10;LzaPay+GhEIW0qRN0BUPvXjsQ3Na95o1tqNpdWt2gurS6Vo5oJRlHQgArj0wB+vrQBSu/GGlWWjW&#10;+rTalYxaZcvFHBeSXIWGVpHCoFbHJJPT/wDWLU+uWltqNrYTXEFveXYkNtbTyhJpvLOHKr3AypyP&#10;7w6VRuPAuhXOgWmhSaVZyaNaPFJb2MkQaOJo3DIQPUEZFT3XhPS7/U7HUbq0S51Cw837HeS8zQeY&#10;wLhW9DhRj/ZFAEura/aaOlsLm5tbWW7nW0tku5vK82dgSsYODyQrY65xTZfEljHrA0hZ459YNubs&#10;adHKgnMIYIZNrMPlDEDPuPWl1vw1p3iBbH7fZw3slhcLeWjXSbxFOoIWTGRkgMcemTUVx4S0m61p&#10;NYksLc6vHatZR6j5Sm4SBmDPGHIJ2kqpx7UAT6d4hsNWnuoLO7t7q4s5vs93FBOkj28m3JVgpOGH&#10;GQcdaZD4js5tUl0sTRPqsEEd1NYRSBpoopGZY3K8cEo3PbFR6L4S0jw9Pe3Gm6ZY6bc38/2m+msr&#10;ZYWuZNu3cxHJOMcnPQ+tInhPTV1t9aaytm1qS0FjLf8AlkSyQKxZUYg8gEk/ielADoPFGn3FrqEy&#10;X1k406V4b2RLgNFbSIFLo744YBlJBA61bh1SG509LuGa3kgdBKk6zfuWTBO7fj0BPSsnTPAGg6Xp&#10;urWEGkWEFlq873WoW9vB5cdzNIAJJGGTywVfy9607bQrGy0uHTra1iisYI/KittuY1TBG3b34JH4&#10;0ALout2XiLTob/TbqK9s7iNZreeBtySoc4YH8DSyaxarerZrNG14Y3m+zbwJCilQzKO+C6A/7w9a&#10;boegad4Z06Cw0q0jsLK3iWCCCEYSJFyQAPqxqtfeEtJ1DV7TVJ7C3m1G2jkhjuZULOschQyKvIxk&#10;xxnv90UAW7fWbS8up7aCeKa4t5BDNCkgLwyFd4Dgfd+XnNR6Br9l4m06LUdNurfUNOnG6C8s5RLF&#10;KMlThh3BUgjtUGn+D9I0rVNQ1KzsIbW/1GZLi8nhBVriRVKAvycjaxGKm8P+HNO8K6bFp2k2cGna&#10;bANsFnaxiOKIZLHCjuSxJPegDT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kJxSbqAHUUgOaWgAooooAKKKhu53t7eR44HuJFUssafxEds9qAJqKzrnVJrbTE&#10;uTZuJTt3QscYJ6jOO30rRHKI3TcAcel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1qSnEZpNtAADijdRto20AG6jdQRikqSRd1NkDPs2u0e1gx2nqPSlopjGxxZDiRmmBY&#10;thz09BUgGBjOfSkWnUx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EZpNtOopCG7aNtOopjEAxS0UUAFFFFABRRRQAUUUUAFFFFABRRRQAUUUUAFFFFABRRRQ&#10;AUUUUAFFFFABRRRQAUUUUAFFFFABRRRQAUUUUAFFFFABRRRQAUUUUAFFFFABRRRQAUUUUAFFFFAB&#10;RRRQAUUUUAFFFMeURlcq5BPVVyB7mgB9Fc7478f6F8NfDd7r/iPUYNM0ezUNNdzPhV3MAg+pOfyr&#10;V0/VYdWtIruyYXFnNEJYLhT8soIBXb9cn8qALtFZUXiXTJtZGkR6hZtqoUO9l9oXzlGCT8vXjFXY&#10;7tWgEhUhjGsmxefvZwB69DQBYopqMXBOABn5TnqMdfbv+V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vdzQWsbz3E6wRLGwZ5HCooxksxPAxjr71JNOsC7mzjI&#10;GFGTycDj6kD8a+TP2i/H+s/Hb4gQfs+eA5UiklRZfHWswnzE02xOM2iNgZllBPOQVC4wd3AB8x/t&#10;s/EnVP2mfCGp6xoXnwfCnQ9dtPDekq6bE1zUJJgJj1yUQxJtPIO5unNfoh4t8S2XwQ+Deoa9qXlf&#10;Y/C+j+dLHv8ALjBhtyVCjBxubavf7wPavm39qvwLo+jal+zD8JdDgFl4dl8W201taw5I8qyjDDcv&#10;cnzWZm9hkHNdv+3Xq+n+IP2fdZ8P297bXCarruj6Vfx284kdEm1GJGVgPu5VensaAPl7xf4H8RfC&#10;nR/gX+0JrGp3knj7xD4utW1mElkjWzv13JasNxBEaoRuwM7jwOlfe/x5+MOifAb4Zat4w1ZpFg09&#10;QLWGBN73c8uUhijH8RLsOnQA14F/wUWkMPwe+Gmn28ccRm8faNaxqxCpGixTy8nsFRSM+34VR8Dp&#10;cftqftAW3jFPMPwa+HV8IfD8Uq/u9V1JUXzLlgcZSM/Kq853ZyMYoA+m/gvH4gT4aeHB4qkMniRd&#10;PhXUCVK7ZiC5TH+yHUZzzjt0ruKigB+ckkjcVXJJwB/9cn8MelS0AFFFFABRRRQAUUUUAFFFFABR&#10;RRQAUUUUAFFFFABRRRQAUUUUAFFFFABRRRQAUUUUAFFFFABRRRQAUUUUAFFFFABRRRQAUUUUAFFF&#10;FABRRRQAUUUUAFFFFABRRRQAUUUUAFFFFABRRRQAUUUUAFFFFABRRRQAUUUUAFFFFABRRRQAUUUU&#10;AFFFFABRRRQAUUUUAFFFFABRRRQAUUUUAITigHNI1C0AOooooAKQnFBOKQnNACg5paaDijdQApOK&#10;TdQTmkqSRwOaWmg4pQc0xgTik3UNSUhDgc0E4pAcUE5pjFBzS01aUnFMYtITigHNI1ACg5paaDij&#10;dQApOKAc0hOaAcVJI6im7qN1MY6kJxSbqPvUxhuo3UEYpKkkcDmlpoOKN1MY6kJxSbqCc0xig5pa&#10;aDijdQA6im7qN1ADqQnFAOaRqADdRupKKkkcDmlpq06mMQnFAOaRqAcUhDqQnFJuoJzTGG6lBzTa&#10;VaYx1ITignFITmgA3UoOabSg4oAdRUbShCuVcgnqq5A+tK0gUn+IDBJXBwD0NAD6Kaz4PALDGeMZ&#10;b6etJFKsrMMgbcZGfmXP94dqAPMf2kPiFrnw2+F93feF9Mn1XxRfTR6XpUMMe8JczZCO4/uqRk/h&#10;WT+zj8FE+Bnw/n06a8W+8V6vL/aviTV3U+dd6lLtMkhO4/ImQAuSMdxk168zrJLtYq7AcJG278en&#10;BGOvamSkBShKSSqRwDl8D5sN9dmM0AfAf7evxSvPh5+0z8LdQsY57zWvD2g6rc2FrBGpT7bqCGyt&#10;y7Fh5YaRFIOGwVI75rxfQvAcvw2+GPjrV5tUvPEEH/CyvCeh3+oXLFVe9sWjlvJNpJ2J59wYsgtk&#10;x59Fr0b9q9vDGrftD/tAah41tUvbPQvh5YafpWHaOY6lNcNPYpEw+43mkDOD0z6iuC/aI/Zr1v4E&#10;fsiaPf3/AI81q/v9TubN73w7dT77ZL+cNcPIX4+ZZIpFJI52g8dKAO//AG8vizpfx7+J/gT4NaBc&#10;PLY/8JbZwavrFsS0UF3IPIEEZ43sieazMCMbgMc5r9Avh/4M0vwF4U0/w3otmmnaNpUYtbSCD5cI&#10;nyfN/eY7dxP+37ZP5y/BnwXpcvin9jbR9NiOL231fxprM0kZM0148ahJ5MnO3euFPTiv02s3aQzg&#10;FHlDjfg4UNsTNAFnpwMBR0HpS1GZlO/YySYUkENwSOxPamLcq5VVZC4UPJhuEHfnFAE9FQpdxy4E&#10;boxxuPOMJ/ePpT0kDyMAyMuAw2tk4PcjtQA+iiigApCcUtIRmgBN1KDmkIxQDigB1FN3UbqAHUU3&#10;dRuoAdSE4oBzSNQAoOaCcUgOKCc0AG6lBzTaUHFACk4pN1BOaSgBwOaCcUi0NQAbqUHNNpQcVJI6&#10;im7qN1MY6im7qN1MYpOKAc0hOaAcUAKTigHNITmhaAHUUUUAFFFFABRRRQAUUUUAFFFFABRRRQAU&#10;UUUAFFFFABRRRQAUUUUAFFFFABRRRQAUUUUAFFFFABRRRQAUUUUAFFFFABRRRQAUUUUAFFFFABRR&#10;RQAUUUUAFFFFACEZoAxS0UAFFFFACEZpNtOooAbto206igBu2jbTqKQhu2lAxS0UxiEZpNtOopCG&#10;7aNtOopjEAxQRmlooAQDFBGaWigBu2gjFOpCM0ANpQM0baUDFIQm2jbTqKYxu2lAxS0UAIRmk206&#10;ikIbto206imMbto206igBu2gjFOpCM0ANopdtG2gAWlIzQBiloAbto206ikIb92lBzQRmgDFMYEZ&#10;pNtOopCG7aCMU6kIzTGIBmlAxQBiloAQjNJtp1FADdtG2nUUAQyhV3sS2RE/GcLjjOff/wCvXyj+&#10;1h+0t4+/Zz8V+HLnStK0TXPBWuS21na28rsJw2/bcNkdQPMiwO/PvX1k6LIpVhlT1Hr7GvhT/gqX&#10;paXugfC+PKxS/wBuKkQhXYzs1xaqqA9uGJ/CgD6x8PHxdaePtcGqy6Kvgh4LY6MllG0V4JSrm43r&#10;k8ZMWOfWpfCS/EAeMfE58QT6PJ4bZ7b+xFsw32hY/wB55/2jIAz/AKnbj/brrra3aNDgiM8J5kYG&#10;99oxkkj61L5bbhmQsB6gZb6kdaAOM0yPxovxH1PzX0w+ATBF9iS1H+lebhvN3EHpnZ+tO8Op42j8&#10;c+IZNdl0xfCavbnRUtlJuVG2YTeeSe5MJX6N612KR437toZhgNEu0j9TTVhKyM2UwQB9zlv9455o&#10;A+MPFX7F3if4j/tjal488V3unr8PJHtL06fHKXlvJLZGEKsvGAjlXyc+nfNR/t3/AAp+KHxl+DPx&#10;CsYBol7pNnLY6noWnaZI5vZo4hKb5WBTmQgqyLz1cfX7UkiZghRxA4YFmjUfMPTnNMktPMcOGCSB&#10;iwkVBuBKlQenONxoA+Jf2VLCD4g/tN+LPGWmzwXXgrwr4S0rwd4au442WE2Tjz5lIPSdGi8tx/D5&#10;g5I4P1X8PW8aTyeIz40Ok+R/akh0iPS3LFLHcfL80kDJxjnAzg10mleHrPQomh0yCDTLZpDI1vZw&#10;JEjscbmYAcsSOW/yb6xlMfMWC8KGHb0PrQByXh9/GK+O/Ei63Hpp8HEWv9htZt+9VsS+f5vHr5OO&#10;33qg8JHxxJ4o8TL4qTTU8NrcQnRGsGJkaP8AeeZ5w7DPlY/GuzS3SGRmiVY1ZSCgHBPqf896QwYb&#10;cmxCQqsNnDDnIxnv+lAHG/DqTx9Outf8JxbaVCRqcgsBpshbdZc+X5mR16frU/wzk8ay6dqjeOYd&#10;Ogv/AO0JhZLpzbh9jz+63n+91rrPICyB0CIQAg+XPyeh55/pT0QJ0VR2G0Y47A0AOooooAKKKKAE&#10;IzSbadRQA0jFJTiM0m2gAAzRtpQMUtACAYoIzS0UAN20badRQA3bRtp1FADdtG2nUUAIBigjNLRQ&#10;A3bRtp1FIQ3bRtp1FMY3bRtp1FADdtBGKdSEZoAQDNKBigDFLQAUUUUAFFFFABRRRQAUUUUAFFFF&#10;ABRRRQAUUUUAFFFFABRRRQAUUUUAFFFFABRRRQAUUUUAFFFFABRRRQAUUUUAFFFFABRRRQAUUUUA&#10;FFFFABRRRQAUUUUAFFFFABRSE4oBzQAtFFFABRSE4pN1ADqKQHNLQAUUUUAFFFITigBaKbupQc0A&#10;LRRRQAUUUhOKAFopu6lBzQAtFFFABRSE4pN1ADqKbupQc0ALRRRQAUUhOKTdQA6im7qUHNAC0UUh&#10;OKAFopAc0E4oAWikBzQTigBaKbupQc0ALRRRQAUUUUAFFFFABRRRQAUUUUAFFFFABRRRQA0k7kAG&#10;dzYJ9OCc/pXxt+3olj4m+Iv7Nnh6WPfcXvjOG+QBuWhgaNpEI9GynPbHQ19jySMhyBwqs5P07fr+&#10;lfnx+0h4pfUv+Ch/wysGAksfDLackIL42PeTiJmAx2+U++zHGcgA/QeGIRKwVt43uc+5Ykj8M4qS&#10;ord1kjJTOzcSCRgknkn9aloAKKKKACiiigAooooAKKKaXxIibWLNkjA4GPU9utADqKZLJsDbFMuF&#10;LfL7dvr6UqtuVTgrlQ2GGCM9iPWgB1FFFABRRRQAUUUUAFFFFABRRRQAUUUUAFFFFABRRRQAUUUU&#10;AFFFFABRRRQAUY7/AMI6miopZGilRgAQQQFJxlu2eOBwee2KAHpIJCdobA7kYzTq+ffgd+1Uvxx+&#10;OXxO8GaVpSy6D4QkghXXEuMid38wMBHs6boyAdxztzXv6uWbG3ClFYNn1zx+g/OgB9FFFABRRRQA&#10;UUUUAFFFFABRRRQAUUUUAFFFFABRRRQAUUUUAFFFFABRRRQAUUUUAFFFFABRRRQAUUUUAFFFFABR&#10;RRQAUUUUAFFFFABRRRQAUUUUAFFFFABRRRQAUUUUAFFFFADWoWlIzQBigBaKKKAGtSU4jNJtoAAc&#10;UbqNtG2gA3UbqNtG2gBQc0jUoGKCM0ANpQcUbaNtABuo3UbaNtABuoJzRto20AJSrRtpQMUABOKT&#10;dSkZpNtAATmkpdtG2gBKUHFG2jbQAbqUHNIRihaABqSnEZpNtACUq0baPu0AOpCM0m6lBzQAn3aC&#10;c0NQBmgABxQTmjbRtoASlWjbSgYoAWiiigAooooAKKKKACiiigAooooAKKKKACkJxS01zgZoAiuZ&#10;GSPKxPKRglI8FmGQCOSPXP4V8B/tf/DHWfDPjPxr8Z7jSZraLR9Y8OHTZ7dhK9xHDcF5SyjGxWka&#10;FMnONxODjFfaWuXXi9vG3h1NItNPPhgQ3b6xNdE+fvAjFvHFjpuLSknnGxRjmvn/APa0+F3xO+NN&#10;5feBdFK6J8NLTRTqNxdRn/SNUvkJMVmGzlRuCyFuf9Xgj5gQAfTPhvXYvEOlW1/Z3NtqFpOieTPZ&#10;yq6SgDDsD0yH3KV7bffAsaprdroelXeo6nLHpllagtJcXsqxxIo/iZs4A96+cP2WNZ8R638FPgk3&#10;hfT9FbwXNY3tp4hM7uJ7eaNisbQ4PV5km3Z6F1Pbnh/Hi3v7W/7UEfw4gO/4PfD+RZfEbWtwyrqO&#10;oMgKWUpP30VgQwB53H0zQB9jaXrtprml2upaZPDqen3KBorqzlWSOTJABVhwV5PPtT7LWLXUoUmt&#10;Zop4JCwjkSQMJCjMrhcZBwV9efwr80Na8N+Ofh5+0J4l/Zc8DTzW3gDxvPaa3a3EsrNLpGmvJm7+&#10;zcjC5iljC548vOfmwO2/ZO8a6x8F5Pjj4VhtLUfDD4Y6rrN3HNqFwz3sMQTzrRQx+8uIrkknqXHp&#10;yAfeVv4o0m9vNRsrbUbW5v8AT1Vrq0ilDS24bO3zFHK5w3X0NaCTEvNGxiEkZ+7v/h7E8cfSvy1/&#10;Yy+IF58OP2jfiF4q+IermxsPFngOPxzql3eKQkEctzCsK992EuVIPGN2Mc5H6C+BPF+u+NfEM2sW&#10;Mmj33wz1HRLS70e6tJC08krqxlDjHACmLHPIY9CKAPRXuUjwC6FiOFVsknsB655pn22IHl0z93Zu&#10;+ff/AHcVyE03jKL4k20cVnY/8IIdKcy3RbF2l0CvlqkeOcgvnn0qEX/jlPifdRvp1g/w9TRPOivU&#10;cm/a/DDKGPHHynOc9ulAHbrP5nCBSQOQWwVPfPHGOPrWV4p8R6b4Z0K51bV9Sg0vR7RfNub+S4CR&#10;QoOpcnseg9SQO9cnfeLdd8LeMPFt54oGm6X8ONL0uGaHWZLnDBgrm6eYbeMYiCjJz830rw7wU3iD&#10;9r/x5p3izWdEk0v4Haekkui6PqIMU2szqy+Vcz25H7y3IyyITgkA54wQD0nwJf8AiH486jpfi+5W&#10;98M+DrWVp9J0SRDDd3DAjZNd94yMEiLDZWQHd2r2mDILAtEznBfyyT83Qn2zgce1chokvjb/AIWL&#10;rUWqWVgngo21sdOu1nxcvJiTzhLHjqP3YBBAI7ZBJseFb/xfP4t8TW2u6XY2fh+3MH9j3drNue5B&#10;8zzd64+XGIscnO4+lAHW0UUUAFFFFABRRRQAUUUUAFFFFABRRRQAUUUUAFFFFABRRRQAUUUUAFFF&#10;FAEcspRlVV3E8nnGFHU/qOK+ff2wfi5qHg/whp3gzwr+8+IHja4/sbS4Y3+e3hdlE10y46Ip6HHX&#10;qMV7n4j8Q2XhXRLzVtSuY7LT7OJ7i4uJiFRERSxyT04HX/Gvkb4D2dx8SIfGv7T3iqJrSW70+7j8&#10;LW0x5ttKjSTFx22NLgHbjgRg5bdwAVf+CZnguPw/o/xYv4nWVofFD+HPtITBuEsQfn692uX556V9&#10;rE56DAHQV8w/8E3tCk0r9kfwbfXIJv8AWhcarcOwwzNJPJtJ9SVCnd3z7V9Ok4K+hOCfTgn+lAEV&#10;xOIACcAdSznAA47+vPA709ZA0hTawIVX+ZcDBzx9eOlfB/8AwVQ+LereCPCvw8sdJubm1c3j+I5x&#10;aTGN5Fs2h2xsQPus0+CenTg19z6Xcrd23mrMbhWIYSdmyBhl9ARg496ALlFFFABRRRQAUUUUAFFF&#10;FABRRRQAUUUUAFFFFABRRRQAUUUUAFFFFABRRRQAUUUUAFFFFABRRRQAUUUUAFFFFABRRRQAUUUU&#10;AFFFFABRRRQAUUUUAFFFFABRRRQAUUUUAFFFFABRRRQAUUUUAFFFFABRRRQAUUUUAFFFFABRRRQA&#10;UUUUAFFFFABRRRQAUUUUAFFFFACEZoAxS0UAFFFFABSEZpaKAG7aUDFLRQAhGaAMUtFABRRRQAUU&#10;UUAFFFFABRRRQAUUUUAFFFFABRRRQAUUUUAFIRkg+lLRQA2ZFn2BlGFYMB7jpUEsDZQKPNcSeYpk&#10;OQrZAJH0BbirNVb5JZo/LhfypGBxJjO3I25x7bs/8BoA+Lvg/wDFlf2d/wBm742S362wf4eeJtZt&#10;7aBh5YlDzJLbKF5x5jSnHXGM816r+xZ8I734bfASxn1OIf8ACW+J7ibxJrU0g2l7y4fzFU9fuKYw&#10;D32dBnA+cP2ifAt1rv7Ztl8LTbGTwv8AETXNH8X6g0ZwpgsYZYbi3KfxB3WKQvkYJxtOM19y/Ebx&#10;bH8P/hp4i8TTKn2TQNNn1Fot2wEW6tIVzzj5Y8dPwoA+A/DvxCvvFv8AwU60Lxe05bQL7Utc8FaW&#10;ucAx6dpwlcqcdGuLp+McFupxWJ8dbmfRfiP+2T4Q095INU8V3ngvS7JlXMbG7EaTJjsSkky5789K&#10;t+BfB9z4bj/Yl1XUpv8Aidarqus6peXnlbDI9+8VyrFcnkxSomc8gD6VV+JEY8Vf8FLG8G3RdINU&#10;8V+H9VmaN/vix02S8jUjuD5oTrxtzznAAMb9q7whHqf7Zfh74VaQ89tpmu6JoHhK9W2lBAtVui8g&#10;K7eiRpCcZGfL6jPHrnwG/aau/hH/AME+PDOqmw/tTxZpurt4O0zTmbYbi9RmEcZO07f3aE9D9z34&#10;o+INNm1//grp4bSSOPybLTRqLSBMYA0qZcn6SNGc+1eV+Jb6++E/xh8eeCbuzE2l+DvGGu/FU2zf&#10;LGkJ05JLNF4OQJLh493rzt7UAfZ37A3xb8Y/Hf4JT+LPHFzBe37a5dwWzwweUFjjKgYAJ4Db1/4D&#10;X0TfS2+mq13LJHbQxFp5ppDtVUCnezN04yPyrwn9hLwVL8N/2UPh/pdyGfUZdPW+uEZNjGa6Juyp&#10;5PIE4XPfZnjOBxf7QvizVf2jviWvwF8D3jQ6NBsn8b65btkW1uTlLRSMfPJskyd3y7Rwc0AZemCf&#10;9vXxkvnx3kPwA8N3AQRvmF/EmoRs255OebdCqjbgh95ORjFfX9jp0dnAqwwxwxovlwIIlHlKowiq&#10;ABhQOi+/WszwT4T0fwb4d07RNDtzaaPpcK2drbKcKqpxkjuSeSe9bqqQzMzbnPGQMDHbigBqw7c5&#10;CMWA3Fk5Y9z1/SpF3dyMdgBgClooAKKKKACiiigAooooAKKKKACiiigAooooAKKKKACiiigAoooo&#10;AKKKKACo55lt4mkc4RQWbqTj2HfnH50rMwdQq7gepzjAryb9qD45W3wC+Ftzr8UI1DxFeSLpug6Z&#10;v2ve3svEaAYPAxuPB+770AeR/tJa1P8AtF/FbRv2ftFuH/sQeXf+PLi0fIS1DK8dluGNry7GJbOV&#10;C42ndx2/7Y+sWXw8/ZF+Jc1uq2lhH4fm0yBYQY1t1lC2kQRewTzVIHcgjjPF39k34JP8I/AVxday&#10;5u/HXid/7Z8Q6g4/eS3MuTgHJwqjKhc9vfFcN/wUdmTU/g54X8Iv83/CZeLtI0OVQeGj84zHjvzC&#10;ox7+1AHtP7PPhmbwV8D/AAF4fmhEUmm6BYWsmBjMiW6IxI7Eld3/AAP2yfQJSxKoBkNkf0/qT+Fc&#10;T8RvinoHwU8H3PiHxXdx6do9nEpmuD1MnQRov8R2ox47J71teEvF2m/EXwtY6/oF2t3o+pWy3dhf&#10;RZKTxOh2sM4wc549h68AHwZ+27YHxn8WfGsN1Istn4d+GUEqW5XcIZbnVFyc54OyzHbnze23n7W+&#10;Al5NqXwS8AXs8vnTXfh7Tbh3x/E1pFn9QT+NfHXxV0258U/Ej9trUVGYtI8LaHZwDqGC2LXjAHtz&#10;x3+9n2r6n/ZP1FtR/Zv+HDlcCHQ7azzuzu8lfJ3fj5ecds45xmgD1uiqmo6pbaVbPc3k8VtaxKXm&#10;nmkCJEgHLMTwADj86fZ3X2tAwCgbQflbIPXkccqezd/bFAFiiiigAooooAKKKKACiiigAooooAKK&#10;KKACiiigAooooAKKKKACiiigAooooAKKKKACiiigAooooAKKKKACiiigAooooAKKKKACiiigAooo&#10;oAKKKKACiiigAooooAQnFAOaRqAcUAOopAc0tACE4pN1DUlSSLupQc02lBxRcLjqKbuo3UxjqKbu&#10;o3UxjqQnFAOaRqADdSg5ptKDigB1ITik3UE5qSRQc0E4pFoamMUHNLTQcUbqYx1FN3UbqAHUhOKA&#10;c0EZoATdRuoIxSVJIu6lBzSAZo+7TGOopu6jdTGOopu6jdQA6im7qN1ACk4oBzSE5oBxUkjqKbup&#10;Qc0xgTik3UNSUhC7qUHNNpVpjHUUUUxhSE4oJxSE5oAUHNLTVpScUABOKTdQTmkoAcDmlpq06gAq&#10;OVSAJA23aRnPpuBP6A1KAD1OKp6rC1xZTQxPiR42UHHTI25/Ddn8KAPlSy83xX/wU1vm3h7Xwt4B&#10;8mMbciCa4uQSfqVxWx/wUS1e5sv2V/FWmWEjxXniK7s9GiWPq3nXkKSKPXdGso/4GfTnN/Zltx4l&#10;/a9/ad8T7tiLqGlaTBk7tohtysmDxwTEGxjjd3xzd/bndpG+AWnK/wC7u/i1oXnIRkSxBp2ZCPTk&#10;H/gNAHN/Hrw9b6Z+0r+yL4WtJB/Z9lPrDW8Sx4Hl2dpAyAjP91VTPtn2rxWxtRq3/BZO9kdPl0x3&#10;mI67Vj8PwoG/Eyivdtbmk8ef8FIvA1oTi18FeDLrVWx8wS4vneExH0PltGd3fZjHOR5t8KtO+2/8&#10;FVvjlqD2/nDTvDglV84xI1rpQA/FQ4/GgCbw0/8Abn/BWDx0qotxDofghIHTzNpd/JtTkccf6wqe&#10;uMZ9qxfjZ8BvFH7Vf7TfxUj8I6tbaTZabFZeFNbuZ4sebbSLDcSlPmG8rsMZX6HPOK9n+EvwC8Te&#10;D/20/jj8T9YsoRoWr2VvBpVyGDPONsLyLjquPLC9859sVJ+xT4hsj4a+MfibUriOO4m+IGs3V/cX&#10;B+S1t1WJtrP02ogxnj6CgDr/ANpr4uS/Ab4aafpPhWBLrxtrjJo3hbTlHM12USNZSMHCIvJGOeOR&#10;W3+zB8BbT4F/DMabNK974m1adtT8Qaqw2SXd8/Mh6khASQBk9/WvHv2YdPvP2lPi5rv7QevW8w8O&#10;o0mneArS7j4S1V3je92n7rybVG0jIx945r6+jTy2Y5yMBVHooHf1Oc8+9AExIPbH0opAc0tABRSE&#10;4pN1ADqKQHNLQAUUUUAFFFFABRRRQAUUUUAFFFFABRRRQAUUUUAFFFFABRRRQBna5rNp4e0+41G/&#10;uobGzt4ZJJbu4fbFAiruLux4VQF5J9vWvkn4JaVd/tffF9Pjh4jsp7XwPoLPF4D0q8U4nfcVfUmB&#10;2kAmP5FIPUnd6+s/tQ/BrX/j9pGgeCotSXSfAt5dGfxRPHKUuJ7eNo2jtUxg7ZG3bjnjYBg549e0&#10;PTLPRtPgstOgitbC3jSCC2gj2RxIihVVB0CYAwo6c+tAF9VC5A6Eluffk18mftkPFrXx5/Zo8Mzh&#10;mguPEN5rDADODZxxEEDuczYA9z6V9ZM20A9ecV8qftIwR3v7bP7Ktu6h2SfxGyrnByLGKQN7hTGM&#10;jvkelAHlP7UmuT/GX4yfEWZyl94J+CvhLU9TmtZDm3uNYmsJPISRejMmG47f8Cr6k/ZU0ZPD37Nv&#10;wzs4IjCIvD1hcyJjapd7SJ3Cr/CC0jcc4xX58WPxc0a1/wCCf/xdv7vW7CT4kePvEF1d6lpa3IN7&#10;5kl1FGytEfmWNY0Y56AOfWv0Q+Bnxg8CePNITw94O8T6V4judAtLe0uI7OXbII1jVfM8sjIXkAHo&#10;SDzxQB4P4F0ibxPB+2bbQjzbi6vbjSfOxksY9FjiTj2I6Z/j9ufRP2A9al1b9kjwLcz4ARb6HcWy&#10;AI724QMT2BEYb23Y561zH7FNydd1v9olZI3RW+JN8JGdc+Z+7t1Mf4CPGf8App7c/MH7N3jDxt4y&#10;/Z18IfAjwXNJYeIL2a4XX9Sxu/s6wdw0igcZZw7c7hjB65oA+kvF3jW5/bA+MUXw58MzSJ8KfDN2&#10;LrxbrEDkrq0iHMVimMYjLI+9gzZ+XgY5+trSCOFQYwAjKpRdoGxf4VAHRQOg9z61yPwf+FHhz4Le&#10;BdP8JeGbMWmm2KBNx/1k7d5Hb+Isc9a7NE2szMcseMgYGB0GKAH0UUUAFFFFABRRRQAUUUUAFFFF&#10;ABRRRQAUUUUAFFFFABRRRQAUUUUAFFFFABRRRQAUUUUAFFFFABRRRQAUUUUAFFFFABRRRQAUUUUA&#10;FFFFABRRRQAUUUUAFFFFACEZpNtOooAQDFLRRQAhGaTbTqKQhu2jbTqKLBYbto206imMaRigDNKR&#10;mgDFAABigjNLRQA3bRtp1FADdtG2nUUhCAYpGp1IRmmMQDNG2lAxS0AN20badRQAgGKWiigBCM0m&#10;2nUUhCAYoIzS0UxjdtG2nUUAN20badRQA3bRtp1FADdtG2nUUhDSMULSkZoAxTGBGaTbTqKQhu2l&#10;AxS0UxiE4oBzQRmgDFAARmk206igBAMUEZpaKAG7aNtOooAQDFLRRQByPxL8Q+I/DWh2114X8NL4&#10;r1B7yKGSxa++yeXAxxJNv8t87Bg7cc56ioPHniLxJoA8Ot4b8OL4lkvtYtbO+D3n2X7DZuSZrr/V&#10;vv2FVGz5d277wxz2gADhsfMBgH2PX+QqMRMWVnYMwJBIXGU7L1+nPtQB+dP7N3xmvvAf7Zvxp8Bx&#10;6Umq6j4n8cqFhW8MbWdskczTXGPLO8KPK+XK53HkY59t/bhvpIF/Z/1hbSTyLP4oaO8ol+R4963E&#10;YLDnA3Y5r3/TvhT4X0zxlfeLbfQ9Og8TX6BbrVYbYLO5AI3BskqSDg+uBXIftM/BSX46fCPWPC9v&#10;qBsNXLxX+l6hICRaXEEsckbEgjJGGAPo59KAPnz4A634i8RftQ/GTxxoPhefxDpWo+JIPCTak90s&#10;EenwafDCksqkqfMDPk7BjGD8xrr/AAZ8IvG/w7/bW8b/ABAXRbDWvCPjlIoWv7a/Il06OC3hixJG&#10;YyG8woCAGGNhHPBr1X9mj4KP8D/g/pHhK8u4tT1MNNfanfrGcXVzcTPJK+d3U5UfRR6161EjITuk&#10;LL/CmAFUdgAKAOU8ba14k0TVvDcfhzw0PECX+oLb6lcTah9mTT7TA3z48t/MPAAT5c+or4Q1j4Gf&#10;FmPUPHnwS0rR2h8AeOfHM/iPUPFEU2MaTcFd9oi4+83kjL7xgDG07uP0Ymh85onLsskbbsqcBjgg&#10;AjuOelNjtyIBE5BTAyIxtw2ckjnge1AHAaaL74eal4M8G+GPCMdx4T8me2u9Siufs6aYIEhWILDs&#10;bf5m5/4lx5ZPO7jV8VeKfEWj+IvCVnpPhYazpWq3sltqWoG+8htMjC7kl8vy283dhhjcuMDk5rsF&#10;L9WbLe3A/KmyLIzb0cI+0jO3Izxg49ufzoA47VvF/iK18ceE9J07woNR0HVVuTqOtNfeUdMMa5jH&#10;leWfN8w5H3lxjvRJ4011/iHoWiWvhjz/AA9faZJfXevNe7PscqsAkPk+Wd+7JO7euMdDXYurkyMj&#10;7HbocZA6dvz/ADoeISK6N9xjwF4wuOn8/wA6AOS8WeKvEWjeL/B2maV4WGs6Rq8syapqv27yTpSq&#10;gaNvL8tvN3nePvJjb3zxFq3jDX7Px1oGlWXhVr/w7f2cs93rv2zy/scoIEcXk+Wd+8FjneuNvQ12&#10;W1lXCNtIGFOM49Prjn86dl8n5ht/hXb06Y/kfzoA5K48TeI4fidZaBF4XWbwxNZSXE3iP7fgwzKV&#10;Ah8jyznO7728Yx0rq1fcQCMNtDEfXP8AhSeUCHUk7X5YDjJ7n8aeAAAMdOB9KAFooooAKKKKACii&#10;igAooooAKKKKACiiigAooooAKKKKACiiigBjxrIy7lR1HZ1zzThuJyxBPTgYFLRQA1l3ADpzmvlP&#10;9o6KIftwfsqyu5WR38SCIAfxC0t8jP8Aulvyr6ur5J/bue58C+J/gf8AFhEZtM8G+Jni1OWONpHt&#10;7S8jEUswUAlgqocrxnI5FAHH/tH/AAj+Hvij9pf4E+C9G8JaRbX2ra03ijWZ7S1CXEtjaQMyJIw4&#10;8qSSRgy4+baPSrH7YPw10/4IN4G+OvgvS7HwzqvhzWrGPXJdHhFpFfaXcTRwyRyopIIDyRAZzj5j&#10;zu43v2VdMvfjb8a/iJ8ebtDaaVKy+GfCEc8RLrpsDhnuBnbt87I+XHHPLV7T+078IYvjl8C/FfgK&#10;W5Fo+t2zQ29wY94iljb7RESuRkB4U7jpQB8jfAr42R/CH9lz/hItPSS8+IPxV8b6ldaNprPmS4nl&#10;vjB8xwdq7bY/NjjNdh/wTK8KjwnZ/FnQtVijk8XaXr4tb6fo5jMeFx6LuSTHPOPauf8A+CfHw7m+&#10;JDf8LO1ny9U0fw+H0DwcjwbUTYC9xdoMkAvOZAOO7cnFeg/A6NfBf7fnxz8PxLj+1tL03VrdCdod&#10;Iwwb1/jun+b/AGenPAB9eKqAnaQzABeB0A6D9TT6hgKh3VRkZJLep3EEfhip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uN0bLhTuGMONwP1FOooAag2xquFG0Ywg2gfQU6iigAoo&#10;ooAKKKKACiiigAooooAKKKKACiikJxQAtFIDmloAKKR3WNCzHABAqlb6jLNqV5bNZzQwwKhS4kGF&#10;mLbshfpgfnQBeopqtup1ABRSE4pN1ADqKQHNBOKAFopAc0132Z4zhS35dqAH0VW066a9s0maPyWY&#10;kbM5xj3qwTigBaKbupQc0ALRVbULprK0eZY/OZSBszjOfepkcvjjGVDfn2oAfUF7ZQ6hbSW9xGk8&#10;Ei7XhlQOjj0II5qYnFAOaAIra1jtEEcKrFAihI4I1CpGB2AHT/6wpt5ZreR7HwVOVYHPKkYYdRgk&#10;d+1WKBksBwF7kn8qAPO/gl8IrL4HfDPRPBOn3hurXS/MW2l8ry/3X2iWZUK7m5AlKls84zgdK8N8&#10;SAeH/wDgpJ4M1MkQ/wDCQeBJtNAx95op2nZye5wUTHbAOe1e7eKPjp4K8HeKIdA1jV0s9akbFtZO&#10;jebdMeMRAA7sZGfTI9a8B/aM8Y+GfAH7XHwJ8U+KNasNJ0az0fXlmupnbKJstFjLKF43PKAB9fpQ&#10;B9b2xDGQqMDd0+vz/wDs/wClT1j+GtdsvEWkR6np8yzWlziRX5UKNqjBzg9vStMTO7sqwSHbgh/l&#10;2tn0OaAJaKZvYuoSMupONwIwPXPNVdR1WDSLK4vLwmG1gV3Z/vHC+w/GgC7RXEfCj4x+GfjV4bn1&#10;3wrcyX2nw3Ulmzsm0+YhwRgmu13kShGjkUEZ3kDaPYnNADqKiWV9oLREE8AhgVJ7c5/pSmZFUbnj&#10;R+6luh7jNAElFIGVgCp3D+8OhoJxQAtFN3UbqAHUU3dSg5oAWiikJxQAtFIDmloAKKQnFJuoAdRS&#10;A5paACiiigAopCcUA5oAWiiigAooooAKKKKACiiigAooooAKKKKACiiigAooooAKKKKACiiigAoo&#10;ooAKKKKACiiigAooooAKKKKACiiigAooooAKKKKACiiigAooooAKKKKACiiigAooooAKKKKACiii&#10;gAooooAKKKKACiiigAooooAKKKKACiiigAooooAKKKKACiiigAooooAKKKKACiiigAooooAKKKKA&#10;CiiigAooooAKKKKACiiigAooooAKKKKACiiigAprU6kIzQAgOKN1G2jbQAjAOMMMr6d6jSHYWPmS&#10;PntI2cfSpdtG2gBF+WnA5pNtKBigAIzSbadRQA37tBOaUjNJtoAAcUE5HSjbRtoAFAHCjavYUNSg&#10;YoIzQA2lBxRtoIxQAHDcMu5e4NAIA6UlKBmpJAnNAOKNtG2mMN1NljSaJ1kXcoG/GccinbaZM5QF&#10;FXcXBXJ4UfU0xnyJ+1Xex6Z+2B+zTqLWU8n2Z9dlkexsZLmaXFpC6x7Y0Ykkx4z1HJwcHHiH/BRD&#10;xk3jnw14r1QaNrltp2j+GodJsNS1nQZrRHvLnWLR5WEkqKBsSxVMAHPnknbjDe+/HjTtY1f9rj4N&#10;eJLXwzqt7ovgo6l9vvo7fMO+7t1hi2n+LHzsf9wDvkXf+ChvhfXfiH+zbrngTwp4e1HxFrWtvDcR&#10;29lECIFjuo5nkc8YPYL35545AOs+K3xL8Y6D400/wz4bttJ0TQ20ye/u/FXiKPfplm8cgiS2AUpl&#10;m2sw+bp2458v0b9s7xBrH7KPiP4qDwtpF3d+GNWuNNu5I7lo7WWOJlHnxgqWAYso2npkcmpPHSeL&#10;vEH7SngbxHq3gbXNX+Gceif6JpKRho7bWHd33zJn5gAVUFhgbc+1eO+Hfhr47vf2Q/jh4LuPh7rs&#10;HizxV4i1C8Eb2yqjGSWJwsYDY2jy124x1NAH0JJ8WvjnF8PY/FjeBNF1my1bS9PnsdD0cu11BPO7&#10;CUsWOHjiUxuzHb97GOpE/wAK/wBoXUNV/aKvvhH4j1fQPFcq6ENXg1rQ7YwRHa7RzW7pvkViu5Pm&#10;D8YIK88c98atJ+Ifif8AZh+HeneFtD8QWlxDe6Z/wlGl2MotbqfT4oyt3ChyTztUYGMg1yvhTw9q&#10;nhz9rPR/F2ifC7WdD8CW3gSXRdPtrKyVRCrz+cJnTdkSHhWySWwCT2IBx3wG+IHjj4Tfsl/EHxn4&#10;QsdIuLPw54x1q/urO8Q7ri3jkQGONgfkOFb5sN244r6L8afGvxNc6T4EPg3TtO8P6N4rsJdYvfF2&#10;uxNLpulKIIZVVxuXe0hlZVG5cmM4748F8BfDvxh4e/Yj+KPgG48J63H4v1u/1OSxs57TDXi3fmeW&#10;VwxwAAST9PXi9YeH/G9j4s/ZyGs+EfEmu/DjQfClppV9o9tBkprEcflvLPAThkXamCTjr+IB2ug/&#10;te+Idd/Z5+KXi6PRdEu9R8Daleaa96jPDa30cMKSJeRptZlzvOYyTjg7jkik1T9pz4jeAvh34A+K&#10;3ie28OJ8P9c/s5NUi02FzLBDdbQLtpCegMigR7QDk/MK8s0XRvF3g/8AZv8A2tLXxF4T1LQm1m71&#10;nV476aOJYPLktkjjjDFhuGIyflX5N2DnIrprjSNd/aO/Y5+G3wu03wprVq2p6VottqOt6hFGNMt7&#10;W1SKd28xWyd2xFX5Rn8OQD7o06cTW0e2EQoy+YgVtwKsTjBx3ABx2zVhq8s074yRab8Y4/htd+G9&#10;R0uGa0Euj6xMQ1rqQjjQzeURz+78yNTn+8MdePU8EgBuG7gc4/GgBKKXbRtoAAM0oGKAMUE4oAWm&#10;tSg5oIzQAgOKUHNJtpQMUAI1JTiM0m2gAWnU37tG6gBScUm6j71G2gAJzQtG2lAxQAtFFFABRRRQ&#10;AUUUUAFFFFABRRRQAUUUUAFFFFABRRRQAUUUUAFFFFABRRRQAUUUUAFFFFABRRRQAUUUUAFFFFAB&#10;RRRQAUUUUAFFFFABRRRQAUUUUAFFFFABRRRQAUUUUAFFFFABRRRQAUUUUAFFFFABRRRQAUUUUAFF&#10;FFABRRRQAUUUUAFFFFABRRRQAUUUUAFFFFABRRRQAUUUUAFFFFABRRRQAUUUUAFFFFABRRRQAUUU&#10;UAFFFFABRRSE4oAWikBzQTigBaKbuo3UAOopu6lBzQAtFFITigBaKbuo3UAOopu6jdQA6im7qN1A&#10;DqQjNJuo3UAG2lAxQDmgnFIQtFN3UbqYx1IQG4Ybh/dPQ/Wk3UbqABVKy7xI+MY8vI2/lim+SGYl&#10;ySSc5UlT9MjtTt1KDmgCMxyNglwGwVOwFRtPoM9eOtIbcMF3kuUxsJLZGOhPPJ659amooAha2R5o&#10;5GHzKd5Kkj5sYyOePcd+KIYWiSMb97KoUs2SSM89/wAvSpqKAIBbkE/Oc5IDfxBcHgE+/OaRLQrC&#10;kZnmbaipvL/OcHgk+vXPrViigDifi/8ADGL4u/D7XvCdxqlxpFtrVlLp91c2caGQQyKQ4TcCFJ45&#10;56VL8N/h9L8P/A+l+F5NauNcstLt0srWe7hRJlt0hESIxTAYjBO4jnPTjNdjRQBzUXgDSx4vbxPM&#10;jXGsiAW8MzsSlum0AiNM4XOMnGM8egro0UoirnIAx757mnUUAFFFFABSEZpaKAEAxS0UUAFFFFAB&#10;RRRQAhGaTbTqKAEAxS0UUAFFFFABRRRQAUUUUAFFFFABRRRQAUUUUAFFFFABRRRQAUUUUAFFFFAB&#10;RRRQAUUUUAFFFFABRRRQAUUUUAFFFFABRRRQAUUUUAFFFFABRRRQAUUUUAFFFFABRRRQAUUUUAFF&#10;FFABRRRQAUUUUAFFFFABRRRQAUUUUAFFFFABRRRQAUUUUAFFFFABRRRQAUUUUAFFFFABRRRQAUUU&#10;UAFFFFABRRRQAUUUUAFFFFABRRRQAUUUUAFFFFABRRRQAU1qdSEZoAQHFBOaNtG2gBKKXbRtoASl&#10;WjbSgYoACcUn3qUjNAGKAEIxSU4jNJtoASil20baAEopdtG2gBKKXbRtoAFoalAxQRmgBtFLto20&#10;AJRS7aNtACUq0baUDF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OKWkNRzTrDGXOTjHA5PJA/rSknpYelm+xJS14v+zj+07on7Rdx4ztdN&#10;0+50u+8L6gbG7guDuDfvJUR1OB18ljjHHqa9lSQuWBXGP1rarRnQn7OorP8Az1IjNTXNEfRRRWRQ&#10;UUUUAFFFFABRRRQAUUUUAFFFFABRRRQAUUUUAFFFFABRRRQAUUUUAFFFITigBaKQHN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09agmLK&#10;UVRnc4BJ7Dr/AEx+NWCMmsnxNfHTtE1C5HWG1llBzjBC/wD16EpSkoR62/Mzk+WMrHwn/wAE1bh5&#10;fix8fLmGCY6fqGsxyR3BbcgKTXhIxjj/AFg/Kvvj+0o/P8vdDgYyqyFpBkEjKAex7+tfmN/wTx8X&#10;al4U8YC2uDLHofia4F08wbaqM091GuePm/erEnb/AF/+zz7J+1VfeGPCv7W/wa8R+LPs0Ojf2frN&#10;zqu5hOhW3t4njyhXqHWVOvPXjGK+n4kp+zx/N0aX4JL80cOAbdKS7H2ut3lFZkMY8tXJdWGCc8dO&#10;vH8uOafDcCZ3TZIrJjJaNlU59CQM9K8A8OfCew+NPjDT/HPinR7W30bSjJF4d0eGJNr2zNxcTjbz&#10;vCptT+Ha3J3V71YadDpcPlQ21vbp2FtEI1x2G0elfMvc9It0U3dRupAOopu6jdQA6ikBzS0AFFIT&#10;ik3UAOopu6lBzQAtFFITigBaKbuo3UAKTigHNITmgHFADqKbuo3UAOopu6lBzQAtIRmlooAQDFLR&#10;RQAUUUUAFFFFABRRRQAUUUUAFFFFABRRRQAUUUUAFFFFABRRRQAUUUUAFFFFABRRRQAUUUUAFFFF&#10;ABRRRQAUUUUAFFFFABRRSE4oAWim7qN1ADqKbuo3UAOopu6jdQA6ikBzS0AFFITik3UAOopu6lBz&#10;QAtFFFABRRRQAUhOKWmtQAoOaWmrTqACiiigAoopCcUALRSA5oJxQAtITik3UE5oAUHNLTQcUbqA&#10;HUUgOaWgAooooAKKKKACiiigAooooAKKKKACiiigAooooAKKKKACiiigAooooAKKKKACiiigAooo&#10;oAKKKKACiiigAooooAKKKKACiiigAooooAKKKKACiiigAooooAKKKKAEJwM1xHxo1OXSPhP4yvYL&#10;dru4ttFvLiK3Q4aVkiZggODjOMZwcehrtzyMVkeKoruTQ74WFvDd3n2aUQ208mxZpChCxk4OASeu&#10;D06VpRfJVhJ90/kiKkW4WifmXfeG7v4J/s7fAjxXqFvNE9vcXGl6jbb/ACGMrX4u4HY4PQ2jDGP4&#10;yc9j2v7XXxS8E3X7THwxLwWfjTS4dJ1yx1HStOlV5JftiiLysnhWD72D9skY713f7aHwF+Knxw+E&#10;fge20qws4dXh1K5n1DRo7jMURnDCI+ZgbvKDvztGc9q9o/ZZ/ZysfgH8PH0+aONvEF+7Satewuc3&#10;D+ZJImTnI2+a4GD3z34+qzHFYfF4OFeo+aqpS93um77+R49CnXpzdOOiZ87/AAz+M3iP9jy50zRP&#10;iAqp4F1y7nudLshqKX+raNASpjhnwB5kf7wbWBXbtbg5r7m8P67p3ifTYtV0q8gvrC6RXimt5hIh&#10;GM9R0PPI7VaGnq7JuZniCbQrOxYH1DZzz3znOBUlvaC3yQxyQBtDHYMZ+6pJx15+lfJyabbSse0k&#10;4qzZLRS7aNtSMSil20baAAHFKDmk20oGKAEakpxGaTbQAlKDijbRtoAUHNI1KBigjNADaKXbRtoA&#10;Sil20baAEopdtG2gBKVaNtKBigBaKKKACiiigAooooAKKKKACiiigAooooAKKKKACiiigAooooAK&#10;KKKACiiigAooooAKKKKACiiigAooooAKKKKACiiigAooooAKKKKACmtTqQjNADaKXbRtoASil20b&#10;aAEopdtG2gABxRuo20baAD71G2lAxS0AN20oGKWigAooooAKKKKACkIzS0UAIBiloooAKKKKACmt&#10;TqQjNACA4oJzRto20AJRS7aNtACUUu2jbQALTqQDFLQAUUUUAFFFFABRRRQAUUUUAFFFFABRRRQA&#10;UUUUAFFFFABRRRQAUUUUAFFFFABRRRQAUUUUAFFFFABRRRQAUUUUAFFFFABRRRQAUUUUAFFFFABR&#10;RRQAUUUUAFFFFACVHNAsxTcFIQ7lyOjdj/OpaKOtx3GFWKYJG7HJAxk+tNjiES7Bjb14HOe5NS01&#10;qAu7WAHFG6kpQM0iVoG6jdQRikpCF3UbqSimMcDmgnFItDUxhuo3UlFSSLuo3UlFFwuLuo3UlFMY&#10;u6lBzSAZpQMUxi0UUUAFFFFABRRRQAUUUUAFFFFABRRRQAUUUUAFFFFABRRRQAUUUUAFFFFABRRR&#10;QAUUUUAFFFFABRRRQAUUUUAFFFFABRRRQAUUUUAFFFFABRRRQAUUUUAFITilprUAKDmgnFIDignN&#10;SSKDmlpoOKN1MY6kJxSbqCc0xig5paaDijdQApOKAc0hOaAcUAOpCcUA5pGoAUHNBOKRaGoAN1KD&#10;mm0oOKkkUnFAOaQnNAOKLhcdRTd1G6mMdRSA5paYwooooAKKKKACiiigAooooAKKKKACiiigAooo&#10;oAKKKKACiiigAooooAKKKKACiiigAooooAKKKKACiiigAooooAKKKKACiiigAooooAKKKKACiiig&#10;AooooAKKKKACiiigAooooAKKKKACiiigAooooAKKKKACkIzS0UAN20oGKWigBCM0m2nUUhDdtG2n&#10;UUxiAYoIzS0UAN20badRSEN20badRRYLDdtG2nUUxiAYpaKKACiiigAooooAKKKKACiiigAooooA&#10;KKKKACiiigAooooAKKKKACiiigAooooAKKKKACiiigAooooAKKKKACiiigAooooAKKKKACiiigAo&#10;oooAKKKKACiiigApCM0tFADdtG2nUUhDdtBGKdSEZpjEAzRtpQMUtADdtG2nUUAN20badRQAgGKC&#10;M0tFACAYoIzS0UAN20EYp1IRmkIQDNG2lAxS0WCw3bRtp1FMYgGKWiigAooooAKKKKACiiigAooo&#10;oAKKKKACiiigAooooAKKKKACiiigAooooAKKKKACiiigAooooAKKKKACiiigAooooAQnFAOaCM0A&#10;YoAWiiigAooooAKKKKACiiigAooooAKQnFLSEZoAAc0tIBi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a7rGpZjhR1Pp7mo/Pzt2vCxJGf3vG31H&#10;HJ9v1oAmopkchk35UqFcqCf4sd6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NZwmN2Qvc46UAOoqJp181ERkfeCQA3Jx7Y/rXL&#10;eNPiv4T+HNpJd+J9f07QbaMEsb26RX49EBJP/wBcUyTrec4A/E9KjW4R5vLjzKw++Y8EJ6Zyf84r&#10;5f1b9vLRNZnFr8OvA3ij4izsSqvY2pgtGPbMxDcHn+HtWaPGv7VfjxnOneDfDHgKF/8AVf2zO1zN&#10;ED/dKhRn1yPSgLn1kkwaaSI4LJjITJx9eOKLi4jtV3Ssqp3YuoC/XJFfLVl+zt8bPF0ZHiz4+T2u&#10;P9ZZeH7AKBnqN+8EdOOD3q1D/wAE+/A15IJ/EPivxx4luTyTe644jB77UVRjPGeT0FIZ7zqvxO8J&#10;aGR9v8UaHZrzkz6nBGRj/eYVy13+0/8ACexfbP8AEPw0uemzVYHz6/dc4rktN/YV+DGndfCj3efv&#10;G4v58t9drjP410en/sofCLTT+7+H+hyKv3BcW3nlfxkLfpj8aBDJf2uPg3bqWm+I2gQr6vfR8/TB&#10;q1bftS/CK8RHh+I/htkf7rNqUa5/M1qn4BfDUwiIeAvDSRjsmk24/PKGluPgJ8NruCKGfwF4anij&#10;zsWTSLc7c9cYQegoC5Lpvxw+H+suV07xt4ev2GMi31SFtuemfm4zz+VdPYeINP1MZtLy1uxxzb3E&#10;cmPrhq8y1f8AZG+DmubPtXw48PHbnHk2YhIzjPMZX071yV9+wF8GZpPNsNBvdCuBkibStSmiYH15&#10;YjigLn0NLK0ZHCDPZmIJ+mAc0v2iLKqZFV26KxxXzZL+yVr/AIRiZ/BHxx8baDM33YNZuF1G14+6&#10;NhCkDk55549KrJcftQ+BsSzJ4Q+I9hD9/wCy7rC6uVHtiQZoGfT+RkjqR1I6UtfPWnftneH9Jube&#10;w+IHhPxJ8ML1ztEuvWZ+wuf4vLuFyGAyuSVX7wr2/wAO+LNF8W6dFqGiapaatYSKGW5spVmQ591z&#10;j8cUDNaimgsWYGNlA6M2MN9MH+dOoAKKKKACiiigCvdvsC5XKvujYk8KpB5x35Cj/gVfMPhv9pvW&#10;vFX7buu/B7SbGym8GaDpLPdyiM71ukWJnG72MyjHtX0H8QPFVn4G8I6r4g1GTy7DTbWW8mbHAWJD&#10;KcntkRlR7sK+Kv8Agl/pt349ufij8XtUjU6h4l1UqsrfMUZyZ5VB4yPLktF6DBRh2oA+9ImLsxYg&#10;8ALt4BXqDj8f0qSmIhVnJIIJyABjAwBj/PrT6ACiiigAooooAKKKKACiiigAooooAKKKKACiiigA&#10;ooooAKKKKACiiigAooooAKKKKACiiigAooooAKKKKACiiigAooooAKKKKACiiigAooooAKKKKACi&#10;iigAooooAKKKKACiiigAooooAKKKKACiiigAooooAKKY7FMHAK98H5vwHeuG+J3x08BfBu2Fx4y8&#10;VaZoUTKzIlzN+9fbjOEAJPUfnQSd5RXzMn/BRn4DzSwCDxibiGUMfOhsbiRU24zu2odvXjPXB9K9&#10;H+Gn7T3ww+LrMvhbxhp+oyAqqwMXhmLHOBskVT27ZoC56e77SoyvJAwWweSB/X+VeFfE39rrw58L&#10;Pjd4O+HOq6Zeed4lKJBqQBEcUjytEqldpyMjrnv0r3GQ7k5j2zIVJBXOBuz1/Cvzd/4Ky2t/4S+I&#10;/wAGvG8Ty+RbNPF5kT7BHNBPBcRseD1BkXHbrk9KBn6RwXBmd12FQvqe+5l/9l/WpqzPDOuQ+J/D&#10;ml6xbhPIv7aK6Qocgh0D9fbditOgYUUUUAFFFFABRRRQAUUUUAFFFFABRRRQAUUUUAFFFFABRRRQ&#10;AUUUUAFFFFABRRRQAUUUUAFFFFABRRRQAUUUUAFFFFABRRRQAUUUUAFFFFABRRRQAUUUUAFFFFAB&#10;RRTWfacY7E7jwo+poAdTWcJyx2j1PQVQ1TXbTRNNm1DUbiHT7GAFpbq7lEUSgd9xr5d8X/tpX/jz&#10;WJPC/wACvDlz4z1wMY31iZTHptsezM207gcNjkfdNUQ27n1FruuWfh7Tpb+/u7WxsYl3yXd9cLBC&#10;g93PSvm/xb+3r4WfUH0f4c6LqnxG1ss0cb6ZEy2W8Yxmfawx17djWZoX7GOt/Eq8j1r44eMLnxNO&#10;7CRvDmnO0OnRt1ZWG47x93sOh9a+lfB/gHw58P8ATRYeGtFsdCtQoURWECxrgZxx+JqR3PmGPwB+&#10;0p8d0ZfFniqH4W6BN0sNCjWa6ZG6h5coRjAxgfxGuz8D/sGfCjwe3n3+kzeLNWba09/r073PnsM4&#10;JRiR3P519D7N/wB8lj6rxn60qqVJGcp2HpQMo6Lodj4e01LDTbK0060jAWOCygEKKPYLV3YcEbto&#10;IwSo5P4nNPooCw1V2KFByB0zTqKKBhRRRQIKKKKAsFFFFAWGsCwwJGT/AHcc/mDShcKAXcge4H8h&#10;S0UDM3V9As9ctJ7S+tre+s5l2yWt5Cs8Un++rZzj2x1714H4l/Y28P6Rq48R/DfXtQ+FfiEAs76R&#10;If7LuZONn2i0LYYD5sbWXG9uuRj6OqOWNnHysuMEFXXcp+oyKAPl+y/aU8ZfBDUxYfHrw5baZpLs&#10;sMXj3Q43ewmkJIRZ4wCYmbI24JHDZxjn6Q0PxJY+I9Jg1PT5lu7GdQySQMJM56fdJH6/XFWb7TYd&#10;Rs5LS4jintZUKyQSxB0b22tkY65H8q+X/E37PXi79n/UrvxR8Bbzy9MkY3Wo/D28kP2G4I5eS2lY&#10;sYHOTldrhjtxt28gH1SG+cocbwMkA54PT+VOryj4FftC+GfjppFxdaXHPpOtWo26loGpDy761l54&#10;MZ5ZTh8Nxnb0r1OCQzRK5UISMlc8g+hoAkqOZ3VQIlV5SQFRm2g8884PQZP4VJUF2XER2kKTwrc8&#10;OeF6DgHJGfegD4u/4Kg/FptB+Cf/AAh2mzgX2tlb+6VT/wAwyCSJmcn+HfcPbxY7hn+levfsN/D9&#10;fhp+zJ4M0kwfZru4t31K6jIwVmuJGkcH1wxKg+irXwv+09q8/wC0L8Sb2LT7rzdN8a+MLTwNopWL&#10;OdM05xJfSx8jKNdSxdMZ8jr83y/qtpdk1hA0G5GhjKxwKse3Yioq7ff5gx/4FjtmgC5RRRQAUUUU&#10;AFFFFABRRRQAUUUUAFFFFABRRRQAUUUUAFFFFABRRRQAUUUUAFFFFABRRRQAUUUUAFFFFABRRRQA&#10;UUUUAFFFFABRRRQAUUUUAFFFFABRRRQAUUUUAFFFFABRRRQAUUUUAFFFFABRRRQAUUUUAFMdigBA&#10;zzg+1PpjhgQRzkbdvuSOfw5oA8C/bD/aPn+AHg3TbbQbaLU/H3iO4+waHpzHl3JUM/Q8LuU4xzmu&#10;G+Bn7D9j5z+M/jDcyeN/H1+yzXKXif6Lank+WiEsD94ZPGcDiuQ+Hscn7Sv/AAUH8U+KZFS88I/D&#10;OP8Asu0Dnei3rD5nXpg5jHHPTrX3Fb4XIxsdh5rJnJBbPf8AD9KBHHT/AAS8AzQNCvgvw8kZxlW0&#10;qBxx7MhFeW/FX9hb4V/EaGS5tdEj8I63sKw6l4cijsWR+MMwjVd2Md/U+tfQ7SImN52g98ZpkkqL&#10;hJXRA44DsNr/AEP/ANbvQI+D9C+L3xO/Ya8RaR4Y+MF/L4u+G15ci003xZEpMtvk423C/Mf4kwSw&#10;+61b3/BVHwxbeNf2UotdsZVkt9J1ix1D7VGPMVreYtASp4wMzIx6/cA75H0x8ZfhX4f+OXw91TwV&#10;4gtTc6depgtb4/cuAdjgkjJB9P0r83/h/wDGXRfDX7J/xx+B3xM8QQz6n4XFxZaS0tws0l8GZmgV&#10;NrNkq0SnGeAe9VYm7PtX9gDx+njv9k7wJNLKi3+nQS6RdRPJllmt5WiIJwOqqj47BwOcZr6GaULI&#10;EKuzHptGR+dfjR/wT7/bbvvgzJ4b+GV3pEGp6f4n8SxyXN7PPsNt9qKRmRRtO7GzJGRnPUV+onxh&#10;+Ovgr4I6l4bvfGPiEaJb31xJZ2ltgnzm3KjP/uqdmfTzKRVz1UHLEZUgf3Wyfxp1cF4W+Nngvxd4&#10;j1Tw5o/iPSdS1/TY/PurSyuQ4Vf4sMB8xUFS2BxvXPWu8Uk5OBtz8rA5DDA5pDFooooGFFFFABRR&#10;RQAUUUUAFFFFABRRRQAUUUUAFFFFABRRRQAUUUUAFFFFABRRRQAUUUUAFFFFABRRRQAUUUUAFFFF&#10;ABRRRQAUUUUAFFFFABRRRQAUUU122qcDL4+Uep9M0AI7EFQCm49AzYz9K8P+PX7VXh34OCHSbW1u&#10;fE/ju8DJp/hXTxvuZXG35pFXOxBuU7u/PpXIftUftN634V1LT/hr8LrWPWfijrLeUI1G5NOiOA8j&#10;EdCN2RnHT2rpv2dP2UdE+CsdxrOo303ifx/qIWTU/Ed+/mXW/k+WjHOxBuYYHXj0oJPNtE/Zf+IP&#10;7Q97F4g+PusvaWD7ZIPBui3BFsqHnbK4IyRhcjb6819SeE/Ami+AtJg0vw3p1romnQIEjt7SEKCB&#10;/fPVvr15NbsUfl7s7ck5yoxn6+9SUwtcZFBHACIo1jBOSFGMmn0UUh2CiiigYUUUUAFFFFABRRRQ&#10;AUUUUAFFFFABRRRQAUUUUAFNeNJMbhkqdy89D606igD5/wDjz+za/i3VIfHPgK/Twx8VbHL22rFf&#10;3N+Bj/R7hQQCCBhWOduW4Oa1f2dP2iofi9FqPh/XrT/hHPiLobCHWPD9yNsqsMjzYyQPMjbaSCAK&#10;9luLZbgAPhkxhkbkEcfrxwe1eCftKfAbVPFVxZ/EL4eTR6V8VtBiYWV0EwNSg4LWcx3D723iQ528&#10;/Kc0Ae/LJuA4xkbgPY9K8a/a3+JUnwv+CWu3+nt/xUeqxNoOiRiQo0l9dArHtIB5Xaz/APbMjvkX&#10;f2ffj9pfxz+HqeII1+walYynT9b0uRt0unXcYxKh4Bdd2MNgAg5wMEV5j4+WL4//ALX3hHwisXne&#10;H/hhav4i1rD7o31S4Ty7KHGBzGolk3ZOdwGB1IB5N8MvhFHon7ZPwn8E2dus+k/DHwUk9y4GAl/d&#10;73kkYc/O8kbuTnuB2zX33asXijYvvygycd+cmvmr9kxbXxX8Zf2jPHtuxcXni2Pw/CzDP7qwtUQl&#10;W9Gkml4xxjqa+m1VUXaq7R6UALRRRQAUUUUAFFFFABRRRQAUUUUAFFFFABRRRQAUUUUAFFFFABRR&#10;RQAUUUUAFFFFABRRRQAUUUUAFFFFABRRRQAUUUUAFFFFABRRRQAUUUUAFFFFABRRRQAUUUUAFFFF&#10;ABRRRQAUUUUAFFFFABRRRQAUUUUAFcV8aPGY+Hnwo8YeJWcR/wBl6PdXUeW27pVTMa55wS2B0712&#10;tfLH/BS7xHFon7J2uWT3P2aXWNT0zT0YHkg3kTycd/kR8j3oAzP+CaPgn+y/2fLzxLdxut/4w1u+&#10;1e4lbhpALiSJcnuCI94P+3jtk/WspZJUZEDbyFY5xsUAnPvz/OuA/Z38PJ4T+Bfw+0hAE+x+H7CO&#10;RNuP3pgVpG/FmJxXoEzFUXoVLAOD/dPBoA+W/wBtT9qXX/g3N4V8FfDyzg1H4leKZSlmJxvjtIcE&#10;mRkx82dhAGRjBOTivN9N/Zb/AGjfGmnRah4k+O934NurlBNJbaZJPEikqCcLFOg4JwcnjHHU1neI&#10;YLTxT/wVk0Oy1OYMumaGn2eJmwCVguWGB9WP5e9d5+3v8UPidoHhjw34Q+F+iai934oSS0udYtIP&#10;Ma1yIgi9OCwd/myMbehoJZ8wax8RPj34K+LH/CqfAPxbk+KGt3sU1reyur3S2SYGHMkzybWOW4XH&#10;Tk8CvIvhF8D7n4L/ALdXw/8ABvxO0+31Ge9aS/nt7lUmFxLNb3HljcAM7pY0HOcE1+o37Jv7NOkf&#10;s5/D3SNPFvHeeKbgCbVdWuFD3MkjqxKmTqQpz+Zr5F/4KhajZ/D344/AXx1ZKIfEtm81xJcs3Mkc&#10;FxaiNTx286Rs+x45zVIln5261q2m6J8VL/U/DbNfaPY6211pEhTyWlhF0s0R287cxg8c4xX66ftl&#10;WHhb9on9mjwV450+3tdU02HUbLVIJ2OHMEkqrcQiTH7tQcMzYOfKAxzkfkD42l0nTPHWvXWkReXo&#10;kGoXP9mxBs/uRcHy1+ixyEA99vavsmz+N2o/Af4AfEX4F+JN95Za3oT3ngvUHh2xz2l0AqqpycHc&#10;5bOTgxYx82QE3Paf+CVvw1g8S698SPi8bW3jS8u20zSnWM7ImdEkvAF3fMAfITdxu2E4GcV+jqoE&#10;4XhAAFXsor5T/wCCY0krfsm6GskFtboL68MK23eIzHaW9TwVz3219XUjSOwUUUUigooooAKKKKAC&#10;iiigAooooAKKKKACiiigAooooAKKKKACiiigAooooAKKKKACiiigAooooAKKKKACiiigAooooAKK&#10;KKACiiigAooooAKKKKACmSeYCrR7TjPyH+I7Tjmn0ySMSKM9VIZT6EdKAPhH/gnfa2Pib4ofGXxR&#10;4jld/iSuvS2z2t1xJb2oMnllc8kMN3QD7tfddqiiSVUeMQrj5R98NzuLH34/I184/G79jyx8aeNm&#10;+IngnWrvwV8SxGcanagm1uGGMefGGGe+Dnua5nTfiz+0R8JIYbDx38PF+I0Q+5rHhafY+1fvFotj&#10;bicjHzDGD+ASz65BySPSlr5o0D9v/wCGEt5JYeKBrPgPUI8BovEWnPEmTnI3ruHGO+Oor1TQf2gv&#10;hz4piWTSPHHh+8Q4+b+0ETr0xnr0NAHodFZ1l4h0vUlzZ6lZXZ7eRcI4P4g1eE0QHzzRq3cbhxQF&#10;x9FUr3WtP09Q097bxoe7zIn/AKERWLe/FHwZpTBdQ8XaDYuRkC41OFM/TLD/ACaBnT0V5tq/7Sfw&#10;p0JQb74j+FbXdnasus24Z8ddq78tjI6eo9a5iT9tX4Ob2jt/F39oTD7sdhp9zcF/90pGQfzoGe4U&#10;hOOTwg6tnpXh1v8AtXafq+/+w/h38QdaVcfvYtDEEZz0wZpEznB6A474yKk/4W78VtVlR9I+CV1H&#10;FyA+u+IYbPOehKJHKfzx+PYA9p+0xtzG6yIPvFSSR+ABoS4SZsRMshHXBzj64zj8cV4zZp8dfEV5&#10;IZr3wF4ZXACrHDcaxNaZzn+O2GePRgcdsc6Nv8K/iDeXCtrHxm13MYIePRdE02zilz2zLBO4xj+F&#10;1PPJPGAD1NbyJvMJO1Y+pyG/RST+dQrqcLyQxrNbiSbJiR5dpkAxnaCOcZGcdMiuD074G6baxqb3&#10;xF4s1q5+YPJf+JL8RurdQYYpkjP4rgdhWz4Y+EvhTwXcR3GiaHY2NxEG8uZIF8wFj8xZhhnzxyxJ&#10;HY80AdZDMs6lk5XOM+/epKRVCjgAE8nHQn6UtABRRRQAUUUUAFFFFABUc8XnxMm5kJHDKcFT2IqS&#10;igD5F/aA0e5/Zc+LNt8efDdm8vhbURHpfjfSbOIBRBu/d3ygdWRiwYYG7ePmHfa/ZEtzovwd8WfF&#10;rXnH9peMb688XXJZNrwWQJ+zxMf4sRwls8Y8zGOOdP8AbvvJdQ+DFp4ItCy3/j3WbTwxE8Z+dElY&#10;yyso7/JAy9sb89sH5yvfiBrH7O3wk+PfwM1KZ7248N6eZ/DEt1P+8u9Iv9tuYlyDzA8wbjJOcYXq&#10;AD6S/YH0ifT/ANmXw1qF9Eseq6/Ne69eMo/1jXV5PKjE9z5ZjH/ARX0RXM/DXwvF4G8DaJ4Zgbfb&#10;6LZW2nRHZsysdvGucZOMkE9e9dNQAUUUUAFFFFABRRRQAUUUUAFFFFABRRRQAUUUUAFFFFABRRRQ&#10;AUUUUAFFFFABRRRQAUUUUAFFFFABRRRQAUUUUAFFFFABRRRQAUUUUAFFFFABRRRQAUUUUAFFFFAB&#10;RRRQAUUUUAFFFFABRRRQAUUUUAFFFFABXwt/wVxeO5+C3gbS8lJ73xOFjcHofsN0oOO+GdG/4Bjv&#10;kfdNfDH/AAVkgVPhf8OL9h8tr4rTLdlDWs/P6UAfbWkaeNLsIrYABY1SNVHYLGqgfpU9xkJIR8xE&#10;bfu/Xpz+H9aWGQTl5FYPG+CpHQjAqQgH64xn270Afnv+0ZdR/Br/AIKQ/DXx9qPlW+ja7apYtcSr&#10;gDaDblg2ez3cAIx0YnPFff8AalwnlliHjXHzL0I+UMM+6sfcEHvXhv7Zf7M9n+0x8LhpSCOLxDpL&#10;Pd6Tck/Mr4AeMdOHAAz2IU4OMVxf7J/7VUWq6RB4F+K0kfhD4oaeRbXFtqMmxdQ2/IksTMACdiJu&#10;Hrg5O7ACWfVUMBt+VG8ZLsSfmLYPP48cdq/PX9q7wTpn7Rv7d3w7+GmoIWsNN8LXd5qEincbZ5kk&#10;RDt43bGWJjyM7gOMZr7m8efEfRPht4Sv/EfiDUbfTdNs4WmdnlUlsYI2juTg18cfsBaVqPxx+KHx&#10;K/aG1u1ltk1qeXTfDnm8mO0LfvB0GQPLhxx3amFkfA37Wv7IWt/st3vg+z1G5GsLrlk8aX6weTGJ&#10;owFeAjcwDFXVt2e+McZr3rwhZ6F+1B/wTk1WK4txeeOvhnZ+XYXK/LNHZJKroTxyCsMqgdsZ9q+z&#10;/wDgop8IJfiv+yx4st7K1F7rmkIut2mFxJvgx5uw9sx54HXGK/Or9gD4q6Z8PPi63h7XmaLwb4/t&#10;JNAm8xNsflSAi1cnnksblSO27rTJaPpj/glR+0XbP4cufhBc2kaXVmJdW0q4M+DPDLKuYNu3qhct&#10;uzyD0Ffo4pJzlcckfkSP6frX5Rfs+/sweOfg9/wUG0bTBpDw6Foz3mpR6khP2Z9NeMxhd2MEhmjO&#10;PXj3r9WbUyGECY5lX5H+oHX8eD+NJlrYmooopDCiiigAooooAKKKKACiiigAooooAKKKKACiiigA&#10;ooooAKKKKACiiigAooooAKKKKACiiigAooooAKKKKACiiigAooooAKKKKACiiigAooooAKKKKAGS&#10;RiQYb5lxgoeVb6ilWNURURViUDGIxtx9PSnUUCMbUvCOlayZ0v8AT7O6t5wBNDLaxsJ/TzCwJbGT&#10;jp1NeYap+xt8GNZeZ7j4eaLHJL1ktoWhIPqNrYH5V7RRQFj5n/4d2/BRZppk0TU1kfG0LrFyix/Q&#10;I6/r6VYsP+Cf3wesxNv0nUpmkxydavRjGf8Apt719IUUBY+edJ/YK+DWmXzXUnhy4vm2lVS61K6l&#10;UA9eGkPtW9ov7G3wX8P2/k2nw60OVSxYtewG5bP1djj8K9oooGcP4d+CPgLwm0jaP4N0DS2k27zZ&#10;6bFGWxnGTjPGT0I6muutNPisgRDvROgUOxA+gYnH4Yq1RQAwIVYsHIPbJJ/nn9MUi28Ym85humxj&#10;cOP0qSigCMQksxkkadT0WQL8v0IA/XNKkexm+d2U9Axzj6U+igBARvCk4JBI9TUMNyZpQpjaEHPE&#10;vysT/sjv+fHFWAoIJI5HQ9xXyz+09428ZeEvjR8F9B8N+LbzRtP8X61LYX0cdpa3LoiLGwdDPFIF&#10;xub7oGdwyeBQB9QpMHwDiNz0SQ4JpwcF2T+JcZ9K+bPjlrXxT+AHhXUfH2j+JpfHnh/TmludT0HU&#10;NMtYrkW6KSXjnt4k6bTncjdRjGDn1Hw38efBPiLwzomvjXLDTbPWEDW6391HC+cuMFWIxyh9f8QD&#10;0SisHwZ440X4g6QureH9RtdW0tmMYu7OZZU8xSQ6ZU9RgfnW4zYaNQMl229enBOf0oASWXygpKsw&#10;Jwdozgev8vzpwOenTA/A+lfP37Z3xf8AEfwx+El9/wAIOI28X3FpNfwM43eRZW0bT3c23HO2NAoH&#10;GWkWvUfh54+sPHPgDTPF9rIken6tY22prNM4SJRLbwyAbvo45x1BHagDsaK4q6+Mvgqy0y51GbxX&#10;okenQXX2N7tr9fKEgxlS3QN8w47+ta95440OyvLezm1ewgvLkI9vBPcqjTRtna6DnIOD0oA3qAMs&#10;B61zkfxE8M3OqPplvr+my6mhINo10qyZHXg89Kik+JnhcaQ+rx+INNm0uK4Nt9tiukeHzcEbGZSc&#10;HORxnpQB4/8AFGNvFX7XvwS0qVM2ek6RrPiBkI3KZ82kEJPoUEshB75IwOteO/8ABS7Q9E8OaZ8M&#10;viJNYPe6vpXieOCe3SQob7TIo3ubmCRsHjFkH3EHbyMHNe96PeaT4r+NUXxD0rV9L1Tw/pnh640i&#10;e6gugy20/wBogdgT16KeoH3R68eefHXVfCPx4+JngDwha6xpOrWN7o/imSEpdhg119nhs0UDGCxF&#10;7Pjn+A4z2APqCy1eC+iW7tJReW0+0pJGVUNuUOmMkZyjr+VXFmZhgCNnXHmIsmSnr27V8g6n8XPF&#10;/wAEP+CeOm+NX0q5i8W6VoFpCbbULfyri2lYrHuO4NwkZXBI+YIOF7dDdW/ju38DeAPFvhb4l6n4&#10;piudV0m21iK7hhmjuIbm4gileHywnlhPOZip352AArySAfUQ+ZAwOVbkH1FRzXMduyeY6IGz948/&#10;gO9cf44+Lnhn4beYPEWtWGnSmJ5oreWY+YVDBV+VVOFJIyx6bh1rWfxhp0mjy6st7ENFSPzl1KG5&#10;jMU0eBlkbJBAJIPTpxnNAG4ZQF3BJHH+yh/rT8ggc89weor5Jufivc67+2j8PdF8P+NrvWPC9/Y6&#10;o97Z27hoIpoo4WVGAAPc9R346GveL/41eCvD+qzafqnifS7W+a58hENxuBchSqFgMBueh9vWgDvg&#10;BgknGKYkhcsCuMfrXjXxP/ae8L/Df4ieEfCN1Ktxeay9w13cLIwh023it2laaUhDkEqqqBjO5jkb&#10;cH1/T9Rh1O2E0EkMybmXzIJN6HB7HAzxg/j1PWgCSW4WGSJXZVEjbRknJPYAY5oafnCo5O4L8yle&#10;NwBPT3z715d+1R8QtW+Fn7PfjnxPoSTSa1Y6exsltxl/NYhVYDaemSenavGNF0/xJ4o+DfhPxv4O&#10;+J3iLxHrDXGkT63bxSLILlRcRi4iEX/LHCyOT97Ij6DrQB9cQXCz7sMpwT90543MPT/Z/nUhOB0z&#10;/jVK0nmG6JlaSQzyH5j91DI4HbsAPzrh/jl4uvfDPgW8XRJni8R6oW0bR/3eQ19Kp8s9R0CM34Hp&#10;QB6KDknHTpn37ilrxL9kb4s6h8VfgR4a1XWoyfEEHm6fq2xw4F1FNJE5GOuSgJHbeOtd54v+LHhn&#10;wTcTWup6rBFeQw+fNbgPI8CcfPLsVvLQA5LNgYHegDsaKwvCvjvw745t2uPD2uafrVuI0l8yxuUl&#10;+R87HIUnCttYAnrtbHSt2gCOeYQRs7YChSdzMAoPYE+/0NJDcxznCOjkKGOxgcZz+Paqeu2E+pWL&#10;29vqE2lzygpHdWwQyox6Fd6sOACcY5xXyl+xP+0b4n8eav4m8H+P9Qj1XxDa2kWt6TqLQRwTahpk&#10;jMFYrGoUlCCOBzz0zwAfXUsyQgbiNx+6uQC30yRUbXiIWDjyiMf6x1GfpzXgP7Z/xs1z4RfCW/u/&#10;Ct+un+IzG15DKqJMUso9gmnKOpHDSouOOuc8Yrvvgpfa/rPws8K6jrWq39xqeo6bBezyzCHIeQAl&#10;QBEOAGFAHfteghREEnlP/LOOVckdyMnnH4U2G9aV33RCNEB3AyqXUjswBwM8457V81p4+8ZwftwP&#10;8OJfFcsng9vC6+IFtXhtoyjmcxGIny9zg4zkFcdMHOQ79r3x74y+Gtx8Pb3wp4nvrKPxH4qsvDs9&#10;r5Vu8UMchlzKmYySf3ZyCecjkYxQB9MxTJMoKspOASFYHHtwakrmtP8AFOiWGpXWiS+JYLzU7KHz&#10;ri3nljE0a5I3bVVeCQfpimN8T/CS6dPqTeJdIj0y3nNvPdy3qRpFIOqksQMjK8Z70AdRRXHxfFzw&#10;jLe/YV8RaVJfiH7R9njv4WYx5ALL83IG5c+m4Vd8PfEPw34tutVt9D1zTtYm0t3ivEsLtJjA6hTt&#10;cKTtOG7+hoA6Oik5DMCMYOB78CloAKKKKACiiigAooooAKKKKACiiigAooooAKKKKACiiigAoooo&#10;AKKKKAELKvXPPTAzQDkEkEDtx1qO4uGtoXcMiKBjcx79BxXz5/w0F48m+PviD4YWfg/Spb3TNIXW&#10;lv7rXvJgaEyonzAW7FPv5/i+6elAH0Kkm8sNpGPXvT68Cn/ag1DwT8R9N8KfEnwg3he21i7FppHi&#10;Cyvvtun3bYOdzmKMxnPlgAjnefSvdvOmVU327bmUHCMG+Y9voPX3FAE9FMRmPDKEOBlc8g/4e9JJ&#10;KI3iQ/elYonu20t/JTQA8nFAOa8c+NP7S2jfBfxL8PdI1G1Wc+LNQFo87XHlCwh6NcONhyu5kUD5&#10;d2W5G3n16OR2Yp5fzgkEA5Awe5+hB/GgCaiohOC6KAfnbaM4z0Jzj04qJr0+TFIke7zVIRCdrF/7&#10;nPHY857UAWqFVmcAAbccnPSoGugu3dtXeyrHubhsjjkAjOQePb3pks4EkIdHVvMwUzltuPvYXPGc&#10;DnGM/gQCUzfJztRySFWRtu7HvXyJ/wAFSfCk/i/9liY2jLHcafrVlPufhR5rmzX5iRgeZdxkn0B4&#10;r6F1K68bN8SdIjjttLk8EvaSvqZnkYXEMy42eUpQb1HduPvDgY5T4v8Aw+t/jF8LvEfg3U4g1vrm&#10;nXFsVGMxllIhkwWGCjFXHXlR0xQBN8FPFUHjb4ReDtet23JqOlW10fmyVZ41ZkJ9VYlT7qa7MvyF&#10;BQOeis2M+tfHv/BO3xvf6V4Z8Y/CDxTFJaeK/AmsXSzM0YSCe3uJ5ZxJEc5bEjyZXHyhoxk9vUL3&#10;45694s+OHiD4YeCrLT47vw9p9vfarrN/OSkbysQsCRheTgEls9xxQB7gDFc9Pm2nhsYwfY15v8YP&#10;2cvAfx1sDB4u0SK7uQP3Wo237m7gPHMco5XoM+uB6Uvwa+KWq+Pz4nsfEWhWnhvXfD+rnR57S11A&#10;3sczC2t51lD+VHtDC4xtwcbOpzx6ILlyQDbvnO0lCrDP4Hp7nFAj5J1T/gmL8LteuIY9V1zxjq1k&#10;nP2O91lpIzjG3PHQc8Y5z2r6i8G+F9G8E+HbHQdAt4bTSbCFYYYYAABjgk46k1ryzBCVZWKrywVS&#10;zfTAB4PNct4bfxefHnildXfTG8JeTZtoaWgZblGPnfaBOpHHSHbg8/N0oGdPcwpcGOOVA8ZJ3Ky7&#10;lIKlSCO4IY15A37I/wAK313wvqMfhW2hm8M3Ml1YqiAR75Dk7lx8wUjK+mT61s/tEfFTWvgv8L9b&#10;8YaVoVvr0OkWr3d1BPqH2TCKV6N5b+pPTt71u/Cjxnf+PvhzovibUrGPTX1O1ju0tYp/P2xuoKnd&#10;tXPX0oFZHTPp8UsYSVI5AVeIkrg+U3VAc5A4X/vn8pF8yJV8yRG6Bmb5fx75OMflSyySRsfkDKRl&#10;SNxPQnkAHHQfn+Bx/Eerajb6HeT6NZW19qaJm3tb2VrdJG2hs7yjYwCT93nGOKBm2kiycowZfXv+&#10;VDNg4ygYgkBmxk14x+yR8bNQ+PvwQ0jxtqsdvDc6ldXUMQtwRGyRTvENrEDdzG3QV2PjTVPF0Xin&#10;wjB4es7KTQri/lg1qa/bY8USxs6vEOd3KMuOPvA54NAHbAndtIwdoJI6c54B/CnVSt71WSDGGNxG&#10;Jo41YbiDjIUHGQMjJ4+8KntrkXAJG3K/K4Vs7H7qfpx+dAErEKjMfuryaSORZV3KH2+pXFY3jHxX&#10;a+B/DWq69qGTp+mWc15OEOXIQA4C45789uPWvne9/af8fP8AA27+Ldn4L06Xw5HZSajFZHW9szQI&#10;wG4kW55IJOMcY96APqIuvYk/QUq/N0BAHXIxXifxx+P+sfBubwYU0Kx1aw8T+ILXQLW+k1QW6750&#10;Zkcr5TnqrDaOvXIq94t8dfE7wzbw3k/gnStUtFu4IJU0nW5pJkSSUI0mx7NA20HdgMc4IyOCQD14&#10;lezZoqG3mWaMMiFFx/GCHzkg5HbpxUm8CRUORuzzjgUAKTik3V4z+0v+0Bqf7O/he28Qnwf/AMJF&#10;pkl8lnI0Wo+Q6Bkdy4XynzhY2OOOnWvQ/C3jnTfGnhnTfEGjSC90rU7eG9spoz/roJAhDY7HLEbf&#10;9nrzQB0ZY9lJHfHak8wMwVAWb3GAPqa8F8b/ALTFxo/7R3hf4TeH9Gh1W71GGWa91CS+8lLbarsF&#10;VPLbzGAQ7huXG4V7B4l8YWvhPwpqmt6oym203T5r+5WM5wsab2H19PWgDXMrBlXdBnIBHm8gflT3&#10;kEYJYqME5yedo6kevUV8s6X+0P8AE3xD8AE+L+meG9El0m7t/tlp4fF2TN9mMoQSeeE5bBLFPLGM&#10;Yyc8eyeOr/xtPpfhO88HX2iWXnalaJqL6zkCexZA0hgAz+97BP4sfeXHIB6GrEkg49QVOQR2NOqt&#10;YSmWHfseNJP3kayAhlUjoQQNpznjtVmgAooooAKKKKACiiigAooooAKKKKACiiigAooooAKKKKAC&#10;iiigAooooAKKKKACiiigAooooAKKKKACiiigAooooAKKKKACiiigAooooAKKKKAGyS+TC7EEgYyB&#10;1/AV8j/tYTrbftQfsvyzK6RDWtQKho2JZiluP4QcYz3x1r60mk2SRgAM5yVAYBj7AEjNfNXxg8KD&#10;xl8QNO1PVfhR4w12bRJzNp19DrljbojEYYxhrlCM4T16DpQB1v7WXj3Sfh1+z547m1i5jgmvdDvt&#10;Ns4hnz7iaZGjRYlI+YkuCcdMDrmvjfwn8Lb3wv4j/Yx0nxDYp9s1I6ve6imoQpIGBWKaGFkbO4r5&#10;hXPy/wCszjtX0NaaAW1nTdY1X4LeLfEWp6cG+zSaz4g0y6jiYnO5Y3vSAeB+QpfHOi3Pj3x74a8X&#10;6n8IPGT6v4cnM+l7df0kRWxZozKFX7X0cRIPbFAH0j4T8LaX4Lsf7N0TRbfRtPluHl+zWUKRRK7r&#10;vZ9qgdT8v4VpyXQ8uKVDC75byx5h+Zs7QOnQk8nt6GvnjXvEHiXxJ4x8N+I7r4Y+OYrrQZJXgtrb&#10;xBpMdvN5hyRMn2v58DAHpg+tbOtfFbx7qVqtvbfCHxRbGUMlxcWWraXHIq4bGwi5fYcsDn/Z9+AD&#10;mbU+Iviz8RfHfijS9B0fX/BwT/hELJdQ1l7QSW0ZP2+RcQSfK83lx4weLY8nzPl5/wDYe1GXwjbe&#10;PfgN4oSKW88F6mTZWruZIW027d5IUUlRvCOrjOBgOowMV1/wy1fXvhL4Ns/DOn/CPxbdaTbCRYI7&#10;3WNKeRQ7+Y+9muF3sZGds4/ix2Fc1Lpmof8AC1dR+IMvwy+IMHiC9iNuTY65o6xCL5Nq7ftXbbwc&#10;9zQB4d8KfA2j337K37VFvf6TYX99pXiDxGGs5LdjFayW8AlTYfVSFGRjlvbB3fiDpN5L+xv8DPi1&#10;YRf2r4j8IWukXss8pPmTWcoh81Tn7yo0iLnnaoZvavSdC8MP4e8OeMtD0z4V/Esaf4uvrrUdZVdY&#10;0V2nmuVRZmybsY3LGF79TXR6ZPcaf8Jp/hy3wX+INx4al019I8q5v9GkdbR1KOisL4EHY2AexCnt&#10;QB4B4j+J7eAf2i4vj5Y6e1v8PvFD3vhy1IVcy3sNp+4lbKHaJpvORcdRHuO4NtHbfFnwV4e+G/wM&#10;+DvhTVrKfWfFw8Q2U+j20F2NPF5qr7ZnjlkWJ1CkzYwytkRDpk122u6DaeI/hn4X8Cah8CPG93oP&#10;hy4s7iwjF3oyMptflg3n7edxCfKTxk5PfFL8dbW7+O+iaXY6z8I/H2jT6VqMer6feWN/pSSQ3ceB&#10;HL8l22do4wcdfyAOX+CejXEn7bPxx0XxL/Zjpqmiafc3NrpFq8VuwHmKFZdxy65bMnG884FcH/wT&#10;n8C22r/8ItrWpeH7W4Gl2GsSxX0kBVrac6rhQrH7x224OeMbx6c+maZ4Yn8P/ELWvGmnfDf4njXN&#10;ZsxZX0x1nTT5iKDtPM3XLMfrXSfCK81X4QeELnw54c+Enjcac08k8f8AaeqadI0RkILhT544JBP4&#10;0AevfF/V/DHhXwRcnxwrah4Tv7y20u8NyodIxPsgjMnsZWjGexcmvlH4u+Bte/Yc02T4keAtee4+&#10;GdteWUeteErwtcspF0I/9GYldpMjgHCnIUHjbz7P8Ttb1j4v+Eb/AMMa/wDBbxJdaNfujXMS6tpk&#10;bkIySJtZroYIlijfIB+7jvmuTuvB+ua9c6K2vfDTx54os9GuIrq10/WPE+jG3WWMuVZlWcb+XJO7&#10;P3E/u0AZt4LLxF+1p8RovCtn5niK28PW9h4t1PV7j7RaWcPlRSiCKzIXfvQD94JFALH5Tt58E+Hu&#10;pLqP7Jv7Lmj6/bwW3gjW/GdxZ6wtxuWKQLe3LWkL4bIDFjg7gBsGQ2Rj6H8UfDy+8TfEW98bN8Gv&#10;Fdhruo2KadqM1j4q0mJbuJXDDzFFzycZXPofaq1l8Hfsfwp1D4fR/A7xDc+Hrqc3EUVx4i0yRrJ9&#10;7ujwkTnYymR8Nx1oAXx1o9voX/BRj4PXkdtb2Y1Hw1f280kChZpriCKQL5wBxt2SqE9ctz8orw7x&#10;1JB4g/Zz+PGueBNNj0PwVba+z3NxeyefqF3qwe3SVo2OPs6xM3Aw+7ccFcHPuGmfCK/0zxJoWvyf&#10;CXxne6xo2wWl/feKtPlnARlKgv5oyAFYY9HPpWZd/AN5bDxhZQfBfxMdM8UzPcanp7+KdPSJp3nE&#10;plUeaQG4APHIAoAreJxNP+1H+yjLevczvc+F9SgvZLWETm6zZbD5jAYIyVYkj5cEDOcj7ZsmlLKs&#10;pjLyZbJOGI6jjAzgEA/QevHyRqvwru7y08G2s3wW1tH8Jyyy6VenxnaRXESyKRJGHSUZU/JnP90e&#10;pqWz8KePtK+MFn468P8Aww1O1f7Mttf6bJ4rgmt5gqhY2Ub2EZxvzx82R6UAfR3xO8Z6R4C8IXOu&#10;+ILfzNDgmiguiyhgqSyLFkqeo3SL618e/H74S6l+x/pOr/Ff4Xa1d6PpOmJbnV/DhRmhvQ9wVYxu&#10;xA3N5iYVVbG05PIz7n8R5vGvxS8I3fhzxD8D11TSL/Z9qtpPEtum4JIkigMFyOUHI9K4lvhx4p+0&#10;aYf+FIi9g0+5lvLe01vxtJd2wnbgO0TLIrbRgAfKMgHnjAB9Kaf4j+1wtHcqLG6mjSQWc0qrOhZI&#10;9wC55UFxlvUkY458a8QHxD8VPjhcXfh640w6R8PoZooE1OBpYW1aWIqSdjZ/coVPOCfNONu0k1NS&#10;8P8Aju88aWvi0fCK1TW00xtGaaLxvPFutCwcoRHCoLbhw5BI7UvgvRvG/wAPJNXm0T4PrBPqs32m&#10;7a58fT3Syy4wXKzJwSMdPQZ6CgDhfglp998BP2nfG/gDV3tNO0rx1Z/8JJpS6dDLFGbtNi3UcGQQ&#10;WLSB8cffxjK8x+FrbUvCv7W/7QFzpuk3XxDTV9N0+Y2tgU2Wb+TcxrZTGWREw5JZsZ2hFBGTXUeL&#10;fh/4k8b+MbLxRrPwXmvdZslUWlzb+OgptCCDmJdg2biozg/wivGvHPh/VpvH3ijW/iB+zrrHiTWt&#10;Zu4Whj8P6lPFZrCgZUErwFwXw3zO2zfxhRtNAH0n+yF8Krn4FfBDQdA10Rf28ELX1yqwLHEWnYpb&#10;CSPgiPzCFXLdTg817ZHqERlWKZltpn3lYJXUSMFYjIUHkYGc+4r4w8N/BrxSnhfVNAn+DV/B4Mv7&#10;qz1Kx0GDxXHCmnzQuzkpnc43kpuDddorqPHHhj4meKPip4T8eWPwsutN1vR5kWfb4mgaG6tF8z9w&#10;UIAUnzfv8/d+7zwAfUlxOfNhPlhmR2kjILFSvlthiQpxnJH8s9K/PvUNEv8A4W/BT4IfHTSLcDVP&#10;BVhFZeIPJLD7Vo/2gxSJkqPuMyseDwWPRefqjUfEvj7UNEk0+/8AhNdJbSxGLZbeKraN9vII35Q9&#10;Gx3rivDthrfhf4c3ngKy+Ct5L4ZuYZbWa0vPF1pOHglDCVMtJwCGbp3wecUAeeftD3knxR/Zs+N3&#10;xUhjX+zbzQ30nw67hm36dHLG0s4wPl81yw244FurZIfCfVfwmvvtPws8HSK8c6nRLQxbQyGXEKHK&#10;hgOuOnbj148N8SaBrXir4Y2fw/vvghqknha2t0sRZab4os0BtlUKsTbZl/hROeclSeM02x8Pa/YN&#10;4JWD4P8Ai2zt/CCyR6bBF4s0/aUcKNsm+4+bARcY9/WgDn9c03UdX/4KLajbQalquhyS/DRHin01&#10;4tzyJe7jGwdG5w5wRj7p654q/tmeEdT8MzfBOc+J9Z8QO3xM0mJf7SaGUxHZO5KRokecg4OSfuL0&#10;zXSReENZi+K8HxHHwk8Wt4sjiFs92/inSiskAJPllftPTn9Ks/FXQ9V+LkmkSeIvg54pWXSroX9j&#10;JY+ItJVorocLLn7V1AJGPc0AZ+j2CD/gpd4jxaRTef8ADtL1QqYBH2uOMbwTgFstz6K3HNfPWuWE&#10;L/si/ti2sljAJ9K8fanJbxSxKzRR+baAFSQ2B8j9K+hvGPhi68V+MdD8VTfCbxvpniHSbMabDqGn&#10;eINMSSe18yKTypity2/DRnBOMb261zln8KLPT9J8U6a3wq+IC2nifUJtQ1RIdZ05vtJkOSrZn7HH&#10;NAGN8e/CHh+11j9lXU7Oztba11PXrWxnubO2jiluIJ7WJtjfuzuUtDkj2967Pwjo6eFv+CiXiex0&#10;eztNM0/U/h+uqXNhptssMd7Mt0IlkcADY5DkZO7Ow1Jrfh1/EbeC2uvhp8S8+DXSXRhHe2EgglUB&#10;VdgspyQowM44rV0+BrT4yP8AESX4Y/EtvEl1apphuZpbQwxWquH2ECUYXcWPfO725APqRSWZiTk5&#10;x+XH8806qWmsXQMXO4xqWhk2+YhJYndgkc5/Q1doAKKKKACiiigAooooAKKKKACiiigAooooAKKK&#10;KACiiigAooooAKKKKAILqUxxS4wT5TMAy5BIx/jXyn4dgZ/+Ck3jSeKCAl/AdvGskgzMM3EZdVUk&#10;DB2rknOMDjmvq6eYQBpHB8tEZywXO3GDnA5P0ANfEk2v+FYPj5rfxOtPifEmt3en/wBhzW2p+AtR&#10;mgFuJEZkX548n92BuUnrz6EA3f8AgppHbXX7OTWzuTr0+uWI0iGGTbO9yJyVVVxyAA/IrnofD+q+&#10;Of229e8G6t4r1220m9+HS38ljb3ZhCsxghKx9djZLEtz93GOc1ppqvws8SfEHTPGfj74iap4y1TR&#10;ZXl0Sx/4R27tdO0xicq0cARizAYBZnOQq9Mc2ofEfghv2mrr4xw/E3yojpY0mTSrjwteZSDcrbVl&#10;75KE/c4z3oA+qfB+h2/g7wxpmixXFzew6bbR2SXl05llkRBtVpH7ng5rQ1GdE8xWkeHZGZGmCEqq&#10;ZBbkdDtDAfjXgMH7SPhZPiRJqLfEK2j8Evp4toNA/sG8EjTh2Z5/O2dwyDbs7deaqfFn9ozwR4s8&#10;BXeg6B8Qbbwzf6hAbZL/AFHQtQuFVcgNhEEe7Kkjlhjd3oA8e+MdtZfH34b/ABa1Z9F1u71TVdie&#10;Fr4aVMLY2lmS0CRyAHaXlaYlsenBxXo2ofFWf4wfsJa14y0rVLuz1vTfDs7XzafIyMl9bRZmjZmV&#10;STlRzjueOMV1HgX9oz4TeAfBGlaIPHui2raXapbQKbe6tIXwuCQkpyecnqcZHtXz94Ot/BPg3wT8&#10;U/Clj8bvCLeGfHovXNhdW0pSxmuUZXkjBnOfvAlflztHIoAp+K5/EvhL4A/s4/ErTvFWrp4r1XWd&#10;ItZ1lm3xXUV4PnRxnGFAxk9c9q9x+Lniy8t/2tPA+leJdVnsvhld6NcTQ/v1g06bU9+3y5pc5cqo&#10;JGAMF+eteQeJbXwTr3wE+H3w8g+MPhuKz8EXmm3qX+madLPJO9r93cgk+QNzxk/jik+Kfxi8P+Lf&#10;2gNK1fTPi3pfhEaH4aexivdV0gyWD3M0u8yw20vHmELtJ3HGF65xQBrfCdPHsfwx+OHiHwpqviG4&#10;hsLnVdO8D2vnGaxnQKHDRw7SwAZcLIzDOTgdq5i/1BNb+G37OLeAvFV83xB1+9tLfXYdM1SY3F1Z&#10;TRF9SM7gYyrxxBA23b82CcnG/rn7Rd/4b8M+K9MuPifbeP8AQLjQbn+ydX0TSmsLyw1JlWO2twYS&#10;VdD5kztIy8eWvy1ieFfjDJ8O/B1jpGgftL+GtYn0TS0gg0AeHo2S4ljg3eX50eH3O3mAsc4xnGci&#10;gD1PwzJq/hv/AIKA2fhptd1e+0k+A2u4rPXNQaVYWa5VCAMsC5CA9t209NvPiHxy8S6hpvww+NXi&#10;XS/FOo+JvF2j6y1/aeK9Nka1i0lPtcECadHgupYDez89lGOc16Ro3jrwbdfHHRvi/rHxH0rTtbm8&#10;OQaPd+H4dBu2SFCUlkCThmO9SQAxQYyeDmvOn8PeA4/hh48+GOn/ABp09PAWvavJq0ED+GL03KtJ&#10;OJmjkm58wqY0G7AzxwMYoA9/+I/7Pmv6l4r8HfGf4dT2ll8RrezT+14XBjh1638lWPmANhW3qqgg&#10;H75J6Vzfib4R6/8AErV7b40/DZx4X+KFr5Vtr/hm5Yta3NxGsby20jkrzzFtbac+gzXoHw3/AGjP&#10;hx4S8C6VoutePU1q+tLc232230i9QsueOPLJXAwOpziuFg+Kfh3wr8R/GXirwx8TLZ4fE9zHdyaN&#10;qnhS+nigljiSIPHIrJtOEyTt549OQCPRvj7L8R/gj8WLbVNRPwV8feHjHH4l1K7iTy0uGhSJLgrk&#10;N+9WBgig9FxuPFcB4N1vULL9pf4FW2gJrGgeH/G2iXdpqS6jM6S6m0FuZpLjYSwAbCbSGyN5PoK0&#10;dV0D4PeK/h18UtM1n4hunjDx66T6p4gh0C8zE8TZtkERBDIuZARkZDY4wDUOoX+ka78Qfhr4+vvi&#10;1DZ6l4PS7trSwtfCN6tlDDJbLBmOMsSjNjcx3MDtUALjNAGp+z38Nx8YfiF8ZLLxN4r8QXCeFvFi&#10;WGmi11aW2K20EkqqrbT33Dr1x2ru/wBkHUJYP2gP2jtHm1K81GDSNW0+0h+1TSTPGgW5IyWY9c44&#10;xnb+WP8ABfxb8PfhJ4y+IniKf4nR6wvjS9bUJLdPC15B9nl3MwO75t2N57DPHpVn4S+Pfh58Mvin&#10;8RvGkvxNj1STxpeW9zcWkfhS8t/JWFXVE3/Nu/1h5wPpQB6L+3kSf2RviiFjMgOiSMdv3igePcMf&#10;Tv7V6B8F3S2+E3gZYFTaPD9gtvArAOUEC7SRnAyM9+Np5548T/aD+L3w0+N/w01rwbD4/TQ7XV4f&#10;s91PN4bvbs+XwSqgCPGSBk5PSua0T4oWeh/D208I6b8atFtrSz0qHS4L1fAOoC6RYwV37/tGMlCR&#10;jHHXPJoA3f2ktb1jQ/2of2eRo+r3djY69q2oW95Al46W9zGtvGyl1RhuwTIAD6n1qhoGua+n7bnx&#10;d0C3169n0iHwlHq1pZteM8UU7IkZ8uJtwO04yQV++voKxviRf/C7XtO+GU3hbxzFo+u+ANRF7pt1&#10;eaLe3IlVo2SdXUqpO4lWBz8uCOc8QeGdd8H6H+0NqfxP1v4r288upaWul3VtaeGLyNbiLy2DKrc+&#10;ViQQueGzsA460AeZ/Bj4dXj/APBPfTPiBo/ifWdK8T+E7LV9U02CK6EtvCILu7YoYfkB8x4WXrxn&#10;POCD6RqnirxH4s+Nv7JviabUrqzt/G2mTXmo6NdXWIPNTTopyyxgYJbzHXHH3Aec4GF4P0jwT4R+&#10;D7/Cpvivb3XgS5v5bgmTwnffaWtZHEk1t5gfjc7SnfjjzMY456vxzqvw58ReP/hLrfh34g2Xh/Q/&#10;AS3C6Vpg8K31w4Z4ki+aYsvyhR93b360AY/xw1a6074n+N9M+Imo654X0PxG9sfC3jvRrp/I0lRH&#10;EQjRhQI/nADkv8wwcDrX234eujeaNaTRywX3mxI4u7Vw8VxlQN4cfezjOcfnXxp4/wDHOg69pfxI&#10;8ORfEnTpvCXjC5leaHV/D17IdLilggiMcWF/eDMLuPuhS44JGat2Px50n4c+Nfhxpfg7x3aX3w6t&#10;LSz0C70UaXeRvbJHHITeGQxnJbCrswPug7qAPq/4jW+n3fgvW7XWI0k0q4sLmK5G/YzJ5TMyhsHG&#10;Qp57YHBr471Xwf4u/Yo8KayttBF8QfgnHFJDe2c64u7GBwQwwS29BvHIxnb0HBr1b4t/H74VfEj4&#10;b+JfBX/CbJpUuv6PcWsF4un3ha3WZJIvNU+UMkdccZ6Z715pqvxR07xP8LG8Dan8XvDl7o9zajTb&#10;rU5vDN+byW2UAbBFxuYjq+70OKAL37YniSLx14X/AGdNW0I250zWPG+l3Vobm3LJE7JK0BIXOCNz&#10;DAIzj249oW2+KsHxF8HXGp6rouo+FjcX1vqMek2c9pMrfZ5THIwlmkBUOijjbgv34A+d/indfCvx&#10;RoXw28P6L8RNF8OeFfBGo2Wp6bZXfhvUrmaWe3DgF2V49oO8YyG7+tdn41+MifEbQrrRP+F1aFpF&#10;tdmFLh9E8J6hDcyQeZmZFkeZ9hdflyAcZJ9qAPqzRrwXts03nRSeYUIKtkf6tCRu/i5J5wOtaKMW&#10;IMZUpzuyDn8K+ZtO/aB8OaP431xG+I1gPCJ0+C10fSU8P3gNkygqXaXDeYclT0XIAHFY3wG/alt9&#10;OtPEGm/Efxjb61Np2pSQ6fq9ppF5ALuLr80Xltt2/L/Ec7u2KAPSv2jobW71H4W2l+VNjfeL4bJo&#10;phuWbzLO7Upt9xk57Y6c8eH/AAG+Ko/ZrsviX8LfGks0ll8OoH13RJkQqdQ0o58qCJOcsspVRgtk&#10;sOBXZ/FD4yeFfH+reG7rS/iZaaRb6LqS6msFz4UvLtmkWN402t8m3AkfnB6isr4k6z8Ffib4++Hv&#10;i/UfE80WreEZS+YtLvAl+gCukco8r7qzxQy4OfuFf4sgA4rS/DOpeCv2s/gDp3iO4tX8TS6ZrWr6&#10;rdMx2vfTIGuVWQ/eVSyRpwM+UTgbsD7H8bXemWvg/W21u2jfRYrOaW8jY7d0CwFnZh6fw+3FfKvi&#10;vX/Bmv8Axr8D/ENfipb2sfg6OW1sdNn8KXs5e2ljCSpJKWBLnahEm3gg8HPG7qPxa8I+LvDPxO8P&#10;+I/iNLqOh+KrW5sbExeG7wT6db3Fu8MqeZj95z5bDhcbSO+QAcXrvhHx1+wxol9e+Efsnjj4U2ai&#10;51PR7seXNZW28mYRksw24lQ4xztq5+0N4ntPEvxZ/Ze1/wAN3N1Houu6s0y213kwNEiwmJhGG+Vx&#10;5jANk454NVtW8a2vjD4VyfDvUvimNa8PSWqade3H/Cu9UmupbQHHll4mYKzKMb2HOMgHmrfxBX4b&#10;63cfDFtJ1zWNB0TwLdrNplrF4M1JnaMKimN5JVj67AQQpxzkdKAPtssNxTPzDk/j/wDqorI8MeI7&#10;TxZpcWp2Rka2mUbXlheJj16q6gjr71r0AFFFFABRRRQAUUUUAFFFFABRRRQAUUUUAFFFFABRRRQA&#10;UUUUAFFFFABRRRQAUUUUAFFFFABRRRQAUUUUAFFFFABRRRQAUUUUAFFFFABRRRQBDPuyu1nA5yq7&#10;cH65BpsCBHcpGsGcZ8tQCfrxzVkEDqM01yDjAxQAgZh/G/6f4UFmP8b/AKf4UlKBmgADMP43/T/C&#10;myKZMZd+P9sr/wCg4p22gjFADUQR52tIM9cyFv8A0LOKU7j/AMtZB9CP8KKKkBVB5y7t/vN/hilJ&#10;cfdYD/eyf60i06mA3c/8RB/3cj+tNdFkxuL8f3ZGH8jTmoAzTAYIE7GX8Zn/AMaRoQOjSf8Af1//&#10;AIqpQMUjUAMVNufnkH0cn+eacMj/AJaSfi3/ANalAzRtoAVXIByzHPvULxu5z5rY9CzD+RFSkYpK&#10;kCEQHu7n6SSD/wBmpyw7WzvcjHQyP/8AFVJSgZpgRRxFVwzMxz1Ej/8AxRoeINjnj/a+f+ecVKRi&#10;kpgRG1hP/LNc/wC4v+FOWCNPurt+gA/kBT6KABQT1Zj+NI8IfGWYY9gf5g05adQBAbOMkFlSQjoZ&#10;I1JA74wBTUsVjMYVmWNMkKrFOT/ukA/iDVmigCE2cO9nWNFZup2Lz+lIbSM9QuP9xf8ACp6KAIVt&#10;o487Bsz12/Ln/vnFPEQHd/8Av43+NPooAjeHdjDOP+2j/wDxVLHGY8/O3P8AtE/zJp9FABz/AH3/&#10;ADpCCf8AlpIPof8A61LRQBE8JfH7yQ/VyP5EUi2w/iaQ/SVx/wCzVNRQBGIdn3HdfXcxf/0LOKPJ&#10;V/8AWgS46blHH6VJRQAxEKk5keTPQMF4+mAKfRRQAUUUUAFFFFABRRRQAUUUUAFFFFABRRRQAUUU&#10;UAFFFFABRRRQAUUUUAMkQtgqVVh/EVyR9D2pFjMUjurvlwAQXLDj0BJx17VJTWoAXzH/AL5/IU1/&#10;3g+Y7iOmen5UUUARC2iEiv5UbEA5LJn8vSn+UqqAuVK52k4OPpkU8DNBGKAEXcEYbjvbq+B/hSLl&#10;VA3Fv97B/pS0UAQz2cV4w86OKVArDa8StyccjI9q5/xZ8M/DHjqzitfEeh6frcEY/di8tY2Mbcco&#10;cfL9PYeldOtDUAc/ongLw74b0kaXpmiWFlpwUr5MNsoyT1JOO49qytI+DngvQb9b7TvCuiaddxkC&#10;OWz0+OMhVVwueOWHmsS3BNdpRQBBb2cVvI8iookc5ZlRVydqr6f7NOSDyhtjfYo5UBF49e1TAZoI&#10;xQAhAcDeqyMOjOoOKRc4ZXCFD2C4paKAI/s0JAUwoUHOCOSfrUjFnAVtpTuu3qO1FFACBUXhY0C9&#10;gVpeP7kf/fNFFAAQD/BH/wB8Um1D96ND9FxS0VJI1ooiQywxhx0LLnHrQ0SyYUxx+SOqbKeBmj7t&#10;MY0W8S4AjXywCNhGRSxRJCm1EUKD8ox0pwOaWmMa6lh8reW3cqBz9cimPAkkjO6q5ZdpDqDxUtFA&#10;ECWwQsAsaJwoEcYBCj7q9+h3fnSiBjKJGcNJjG/YNy/7vp79amooAhMB2kCRixI3M6qScfhQ1tGZ&#10;TLsVpcYDOoOB+GKmooAryWiPFJGscKqykD91nB9etSrDEGc+UmGbdgL3wAf5U+igBAqL92NF/Cj/&#10;AICn/fNLRQAm1WBDojKe22lUlDhSFTsqjpRRQAkqiYANkj045/SmGLAAV3VR0UHA/TFSUUANVAvI&#10;3ZPXc5b+Z4p1FFABRRRQAUUUUAFFFFABRRRQAUUUUAFFFFABRRRQAUUUUAFFFFABRRRQAUUUUAFF&#10;FFABRRRQAUUUUAFFFFABRRRQAUUUUAFFFFABRRRQAUUUUAFIRmlooAbtpQMUtFABSEZpaKAG7aNt&#10;OopAIBiloopgIRmgDFLRQAUhGaWigBAMUtFFACEZpNtOopAN20oGKWimAhGaTbTqKAG7aNtOooAQ&#10;DFLRRQAUUUUAFFFFABRRRQAUUUUAFFFFABRRRQAUUUUAFFFFABRRRQAUUUUAFFFFABRRRQAUUUUA&#10;FFFFABRRRQAUUUUAFFFFABRRRQAUhGaWigBu2jbTqKAEAxQRmlooAbto206igBAMUEZpaKAG7aNt&#10;OooAQDFBGaWigBu2jbTqKAG7aNtOooAbto206igBu2jbTqKQhAMUEZpaKYxAMUtFFABRRRQAUUUU&#10;AFFFFABRRRQAUUUUAFFFFABRRRQAUUUUAFFFFABRRRQAUUUUAFFFFABRRRQAUUUUAFFFFABRRRQA&#10;UUUUAFFFFABRRRQAUUUUAFFFFABRRRQAUUU0lsjCgj1Jxz2FADqKQHI54buPS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qepWc16luIbn7MY50l&#10;Y7N29R1XqMZ9auUUANUYLnOdzbvp0/wp1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ITigBaKbuo3UAOopu6&#10;jdQA6im7qN1ADqKbuo3UAOopAc0tABRRRQAUUUUAFFFFABRRRQAUUUUAFITilpCM0AAOaWkAx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GaWigBu2jbTqKAG7aNtOooAbto206igBu2jbTqKAEAx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Cxh+az3QAA&#10;AAcBAAAPAAAAZHJzL2Rvd25yZXYueG1sTI9BS8NAEIXvgv9hGcGb3Y1arTGbUop6KgVboXibZqdJ&#10;aHY2ZLdJ+u/detHLMI83vPleNh9tI3rqfO1YQzJRIIgLZ2ouNXxt3+9mIHxANtg4Jg1n8jDPr68y&#10;TI0b+JP6TShFDGGfooYqhDaV0hcVWfQT1xJH7+A6iyHKrpSmwyGG20beK/UkLdYcP1TY0rKi4rg5&#10;WQ0fAw6Lh+StXx0Py/P3drrerRLS+vZmXLyCCDSGv2O44Ed0yCPT3p3YeNFoiEXC77x4iXqMeh+3&#10;6cuzApln8j9//gMAAP//AwBQSwECLQAUAAYACAAAACEAPfyuaBQBAABHAgAAEwAAAAAAAAAAAAAA&#10;AAAAAAAAW0NvbnRlbnRfVHlwZXNdLnhtbFBLAQItABQABgAIAAAAIQA4/SH/1gAAAJQBAAALAAAA&#10;AAAAAAAAAAAAAEUBAABfcmVscy8ucmVsc1BLAQItABQABgAIAAAAIQBiuCeDnAIAAIEJAAAOAAAA&#10;AAAAAAAAAAAAAEQCAABkcnMvZTJvRG9jLnhtbFBLAQItABQABgAIAAAAIQCgxtKV0AAAACoCAAAZ&#10;AAAAAAAAAAAAAAAAAAwFAABkcnMvX3JlbHMvZTJvRG9jLnhtbC5yZWxzUEsBAi0ACgAAAAAAAAAh&#10;AKuw5eTKmgAAypoAABQAAAAAAAAAAAAAAAAAEwYAAGRycy9tZWRpYS9pbWFnZTMucG5nUEsBAi0A&#10;CgAAAAAAAAAhALqRbXjQMQAA0DEAABQAAAAAAAAAAAAAAAAAD6EAAGRycy9tZWRpYS9pbWFnZTIu&#10;cG5nUEsBAi0ACgAAAAAAAAAhAPCkU1TyUQEA8lEBABUAAAAAAAAAAAAAAAAAEdMAAGRycy9tZWRp&#10;YS9pbWFnZTEuanBlZ1BLAQItABQABgAIAAAAIQCxh+az3QAAAAcBAAAPAAAAAAAAAAAAAAAAADYl&#10;AgBkcnMvZG93bnJldi54bWxQSwUGAAAAAAgACAABAgAAQCYCAAAA&#10;">
                <v:shape id="Image 71"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9t8jEAAAA2wAAAA8AAABkcnMvZG93bnJldi54bWxEj09rwkAUxO+FfoflCd7qJgX/kLqKpBR6&#10;bFQQb6/ZZxLMvg272yR++64geBxm5jfMejuaVvTkfGNZQTpLQBCXVjdcKTgevt5WIHxA1thaJgU3&#10;8rDdvL6sMdN24IL6fahEhLDPUEEdQpdJ6cuaDPqZ7Yijd7HOYIjSVVI7HCLctPI9SRbSYMNxocaO&#10;8prK6/7PKFic+/xSlKfP35/0Opzz+XJ+LJxS08m4+wARaAzP8KP9rRUsU7h/i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9t8jEAAAA2wAAAA8AAAAAAAAAAAAAAAAA&#10;nwIAAGRycy9kb3ducmV2LnhtbFBLBQYAAAAABAAEAPcAAACQAwAAAAA=&#10;">
                  <v:imagedata r:id="rId120" o:title=""/>
                </v:shape>
                <v:shape id="Image 72" o:spid="_x0000_s1028" type="#_x0000_t75" style="position:absolute;left:13350;top:670;width:53888;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fJt/CAAAA2wAAAA8AAABkcnMvZG93bnJldi54bWxEj9FqAjEURN8L/Ydwhb7VRKF12RqlSIWC&#10;9EHdD7gkt7tLNzdLEjX+fSMIPg4zc4ZZrrMbxJlC7D1rmE0VCGLjbc+thua4fa1AxIRscfBMGq4U&#10;Yb16flpibf2F93Q+pFYUCMcaNXQpjbWU0XTkME79SFy8Xx8cpiJDK23AS4G7Qc6VepcOey4LHY60&#10;6cj8HU5OQ/jKu/iWT7bi64/ZbKumMUpp/TLJnx8gEuX0CN/b31bDYg63L+U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HybfwgAAANsAAAAPAAAAAAAAAAAAAAAAAJ8C&#10;AABkcnMvZG93bnJldi54bWxQSwUGAAAAAAQABAD3AAAAjgMAAAAA&#10;">
                  <v:imagedata r:id="rId121" o:title=""/>
                </v:shape>
                <v:shape id="Image 73" o:spid="_x0000_s1029" type="#_x0000_t75" style="position:absolute;left:6766;top:9448;width:61204;height:80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NT2DCAAAA2wAAAA8AAABkcnMvZG93bnJldi54bWxEj91qwkAUhO8LvsNyhN7VjQppia4iivhz&#10;F+sDHLPHbDB7NmTXmPbpu4LQy2FmvmHmy97WoqPWV44VjEcJCOLC6YpLBefv7ccXCB+QNdaOScEP&#10;eVguBm9zzLR7cE7dKZQiQthnqMCE0GRS+sKQRT9yDXH0rq61GKJsS6lbfES4reUkSVJpseK4YLCh&#10;taHidrpbBYf892o2e09pr9NwvO/y7tIYpd6H/WoGIlAf/sOv9l4r+JzC80v8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jU9gwgAAANsAAAAPAAAAAAAAAAAAAAAAAJ8C&#10;AABkcnMvZG93bnJldi54bWxQSwUGAAAAAAQABAD3AAAAjgMAAAAA&#10;">
                  <v:imagedata r:id="rId122" o:title=""/>
                </v:shape>
                <w10:wrap anchorx="page" anchory="page"/>
              </v:group>
            </w:pict>
          </mc:Fallback>
        </mc:AlternateContent>
      </w:r>
    </w:p>
    <w:p w:rsidR="002664B6" w:rsidRDefault="002664B6">
      <w:pPr>
        <w:pStyle w:val="BodyText"/>
        <w:rPr>
          <w:b/>
          <w:sz w:val="17"/>
        </w:rPr>
        <w:sectPr w:rsidR="002664B6">
          <w:headerReference w:type="default" r:id="rId123"/>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8880" behindDoc="0" locked="0" layoutInCell="1" allowOverlap="1">
                <wp:simplePos x="0" y="0"/>
                <wp:positionH relativeFrom="page">
                  <wp:posOffset>0</wp:posOffset>
                </wp:positionH>
                <wp:positionV relativeFrom="page">
                  <wp:posOffset>0</wp:posOffset>
                </wp:positionV>
                <wp:extent cx="7010400" cy="1014095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75" name="Image 75"/>
                          <pic:cNvPicPr/>
                        </pic:nvPicPr>
                        <pic:blipFill>
                          <a:blip r:embed="rId124" cstate="print"/>
                          <a:stretch>
                            <a:fillRect/>
                          </a:stretch>
                        </pic:blipFill>
                        <pic:spPr>
                          <a:xfrm>
                            <a:off x="0" y="0"/>
                            <a:ext cx="7010399" cy="10140696"/>
                          </a:xfrm>
                          <a:prstGeom prst="rect">
                            <a:avLst/>
                          </a:prstGeom>
                        </pic:spPr>
                      </pic:pic>
                      <pic:pic xmlns:pic="http://schemas.openxmlformats.org/drawingml/2006/picture">
                        <pic:nvPicPr>
                          <pic:cNvPr id="76" name="Image 76"/>
                          <pic:cNvPicPr/>
                        </pic:nvPicPr>
                        <pic:blipFill>
                          <a:blip r:embed="rId125" cstate="print"/>
                          <a:stretch>
                            <a:fillRect/>
                          </a:stretch>
                        </pic:blipFill>
                        <pic:spPr>
                          <a:xfrm>
                            <a:off x="1481327" y="115824"/>
                            <a:ext cx="5266944" cy="987551"/>
                          </a:xfrm>
                          <a:prstGeom prst="rect">
                            <a:avLst/>
                          </a:prstGeom>
                        </pic:spPr>
                      </pic:pic>
                      <pic:pic xmlns:pic="http://schemas.openxmlformats.org/drawingml/2006/picture">
                        <pic:nvPicPr>
                          <pic:cNvPr id="77" name="Image 77"/>
                          <pic:cNvPicPr/>
                        </pic:nvPicPr>
                        <pic:blipFill>
                          <a:blip r:embed="rId126" cstate="print"/>
                          <a:stretch>
                            <a:fillRect/>
                          </a:stretch>
                        </pic:blipFill>
                        <pic:spPr>
                          <a:xfrm>
                            <a:off x="286511" y="1639824"/>
                            <a:ext cx="6583680" cy="6693408"/>
                          </a:xfrm>
                          <a:prstGeom prst="rect">
                            <a:avLst/>
                          </a:prstGeom>
                        </pic:spPr>
                      </pic:pic>
                      <pic:pic xmlns:pic="http://schemas.openxmlformats.org/drawingml/2006/picture">
                        <pic:nvPicPr>
                          <pic:cNvPr id="78" name="Image 78"/>
                          <pic:cNvPicPr/>
                        </pic:nvPicPr>
                        <pic:blipFill>
                          <a:blip r:embed="rId127" cstate="print"/>
                          <a:stretch>
                            <a:fillRect/>
                          </a:stretch>
                        </pic:blipFill>
                        <pic:spPr>
                          <a:xfrm>
                            <a:off x="1042416" y="9503664"/>
                            <a:ext cx="73152" cy="48768"/>
                          </a:xfrm>
                          <a:prstGeom prst="rect">
                            <a:avLst/>
                          </a:prstGeom>
                        </pic:spPr>
                      </pic:pic>
                    </wpg:wgp>
                  </a:graphicData>
                </a:graphic>
              </wp:anchor>
            </w:drawing>
          </mc:Choice>
          <mc:Fallback>
            <w:pict>
              <v:group w14:anchorId="3782E173" id="Group 74" o:spid="_x0000_s1026" style="position:absolute;margin-left:0;margin-top:0;width:552pt;height:798.5pt;z-index:1573888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4dqM8sCAAC5CwAADgAAAGRycy9lMm9Eb2MueG1s7Fbb&#10;atwwEH0v9B+E3hPfr2Q3L2lCILShlw/QamVbxLKEpL3k7zuSvZvtbiEhNJBCHmwkjzQ6c+ZoPBeX&#10;W9GjNdOGy2GGo/MQIzZQueRDO8O/fl6flRgZS4Yl6eXAZviRGXw5//zpYqNqFstO9kumETgZTL1R&#10;M9xZq+ogMLRjgphzqdgAxkZqQSxMdRssNdmAd9EHcRjmwUbqpdKSMmPg69VoxHPvv2kYtd+axjCL&#10;+hkGbNa/tX8v3DuYX5C61UR1nE4wyCtQCMIHOHTv6opYglaan7gSnGppZGPPqRSBbBpOmY8BoonC&#10;o2hutFwpH0tbb1q1pwmoPeLp1W7p1/W9Rnw5w0WK0UAE5Mgfi2AO5GxUW8OaG61+qHs9RgjDO0kf&#10;DJiDY7ubt0+Lt40WbhMEirae9cc962xrEYWPBQSehpAcCrYojNKwyqbE0A6yd7KRdl+e2xqQejza&#10;A9wDUpzW8ExEwuiEyOcFB7vsSjM8OREv8iGIflipM8i5IpYveM/to9cvZNeBGtb3nDp+3eQgJ9ku&#10;J7eCtAwVmcvJbo3b4XJw4mDRc3XN+94x78YTVJD9kWz+Eu0oyStJV4INdrxjmvWAWg6m48pgpGsm&#10;Fgwko2+XEaQN7rcF2SjNBzteKGM1s7Rz5zeA4ztcQweU1HuDB/2E04VgJoG9VDNJVR1oJq9yd/Y+&#10;8aRW2tgbJgVyAwALIIBtUpP1nZng7JZMJI4IPDQANBINg/9HLvmRXDwljlsnqfcgl/jN5RKlZZTE&#10;BUaumERZGfsyRupdtcniPK9SqHWu2lRlkWXRh26ArrH0T2WmcJS8J90kb66buMyzCKqZk02eVCe6&#10;ybMyycvpLwUSStKw/BAOdHd/CMdT8p6E4y762/6foHmJ0wgqr6snWZjk+VHFKZIoc3UP7GlZ5P9e&#10;Nb7Hgf7Q//2mXtY1oIdzGB923PPf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LGH5rPdAAAABwEAAA8AAABkcnMvZG93bnJldi54&#10;bWxMj0FLw0AQhe+C/2EZwZvdjVqtMZtSinoqBVuheJtmp0lodjZkt0n679160cswjze8+V42H20j&#10;eup87VhDMlEgiAtnai41fG3f72YgfEA22DgmDWfyMM+vrzJMjRv4k/pNKEUMYZ+ihiqENpXSFxVZ&#10;9BPXEkfv4DqLIcqulKbDIYbbRt4r9SQt1hw/VNjSsqLiuDlZDR8DDouH5K1fHQ/L8/d2ut6tEtL6&#10;9mZcvIIINIa/Y7jgR3TII9Pendh40WiIRcLvvHiJeox6H7fpy7MCmWfyP3/+AwAA//8DAFBLAwQK&#10;AAAAAAAAACEArz5oIKQAAACkAAAAFAAAAGRycy9tZWRpYS9pbWFnZTQucG5niVBORw0KGgoAAAAN&#10;SUhEUgAAABgAAAAQAQMAAAA26i3WAAAABlBMVEX///8pU3XTpyU1AAAAAXRSTlMAQObYZgAAAAFi&#10;S0dEAIgFHUgAAAAJcEhZcwAADsQAAA7EAZUrDhsAAAAqSURBVAiZY2CAgQQgLgDif0D8n4GBEYqZ&#10;wbiBgR2I+f8fAGMQm/0fWBcAfTIO/+N0X28AAAAASUVORK5CYIJQSwMECgAAAAAAAAAhAPEQHukr&#10;OQAAKzkAABQAAABkcnMvbWVkaWEvaW1hZ2UyLnBuZ4lQTkcNChoKAAAADUlIRFIAAAbAAAABRAED&#10;AAAAo/FpfQAAAAZQTFRF////Y65sa9MaEwAAAAF0Uk5TAEDm2GYAAAABYktHRACIBR1IAAAACXBI&#10;WXMAAA7EAAAOxAGVKw4bAAAgAElEQVR4nO3dTY8jSXoY4IiONqMBcxkt+CAulmL0QoDPHMuwuF6K&#10;2YZ/gP+BwcEc9mJYHCwMUTDNDILAUIfF1sEXH4xt+x/ouAdhNygaWz4YWz7qIHuCKMOtg6CNQgOe&#10;bExuht/3jcxkklVd3TNdrO4ZdUg7XaziRz7M+P5k7EP4EL5mEIy1hoyHQgWvfPxdYhkLbPxOr+ut&#10;A8BkDo5cBcsrmINfmKR8Bs/f1bVdD+UFMp46HtytT5VggytPMh5M9ToNL0lNWr1JcaKrrAN3Bw+n&#10;R3+eTuK/smBZ9bvg2WtgKsI0wcqnKkcwU37sqWAy5CLghwh/8Pus+RTHRCWQBa//lHqmza3vrkwJ&#10;g8jHbPk714Sxk90xuGKK5jJr/pZnh0+RobwsXuxTRZIxffRuDw8fljCFMF6+QwmrnnIyWOrYHP89&#10;hIkDmAeYiT83YTpnnaN3ax8+VLaCpfYQ1q+eckrYEP/9OrBwDdY/fKhLWI6w8h0irH7K6WA2wsRx&#10;VOzWD0IGsOoPjTR2A+yoeAIYfg+Q5adOmPi7+4bxg8wDrn5YPwCY2sPq7P4m2OLwIZRZJSx5Z7Aq&#10;Ny5Dxmb1z0ewOuhg3gwmCii9XgEL7EShhh2HBixnv7dPY/tn6GCPYUffPxQIIsISL6pXuXcM26e5&#10;5wX77k2wfnBHsP1fZXzzCOMBYBL+sVB06B3kkcuwDibHNHjvMH4AG94Ea6e+hkHGzqQTwcPdUdmY&#10;pfRyiMQlLAWYOrPiudPP8whb5lhCBmXu3EQBYIObft/IJS+vwRRlf+3Ed3hYFaDgWL3STgavE6uy&#10;lO3yI1jWYR3h5MapAC8wYRXYTJ7Dq7BSfGLYwZ2T+2o3wKYIk0Z6Xqhc5gnVHNoarhZg/Crjl1C5&#10;gOgWfA94L8Nqg18AP2/A2mwsvDRevQwIWwY2lSt4VTisy90pTBaJTXyaa/iy4RZ4/WuFDQ2o8FLB&#10;vAsIS11qdBFh6QarWG2ddyBWFcJlYgPxKmQQD0cKImRY2wjLCQYVqi+yHktEpsxUeYIZhC3pVaeD&#10;iSIFUuKV7UPqWPvkf0uAuXHCdBJhDlpQAJuPeSFyePolwVRRwmbSFCxcZhBR5wSTFm+pWJWw1DzP&#10;I8wCLC1hEwX3NaxPBxvyIjiZaYgoY83SMz8bC4TNtO1j0gYV/L8GWNZHGA/hC4LJUMKGCu5Q2OYA&#10;K5QXQSsXYUUJs5d5l2BuCu+DMPjfRCNMnBIGEV1mCjKuuTLpM+87AuIby7TtSYItK1gnwlSBpVET&#10;5gKktgpW9I9hm20xJJgf4Ptg7R5huxPCEoJJhGWS5QALVwTLOMDGgmCbTWAEa0UY3F6EifBTgvkI&#10;ExUsZxjfILeBXCPCdhUsZzXMWoQVJ4O5CiazFsBs+uIqA5jIeK7d4hCWR1hxCJN592ZYC2DUGEgu&#10;VyWs2MM2FqPiaWFFCeMI21zl7QqWYmPDpdsSVhzCOBZJAIMyuYYtCCYd1ig62L6MsGUxxaYRNFhV&#10;CUt2Vi1PCEsjDFgiawPMpfbj4mEN2yAMrivCwgNsj9UwVsICk5sKNiQYFl0NmL40YYpNbrGH6Z3B&#10;SuTpYLYBEwTjwVQwqhYQjDKP4A5hKcHgahESYVjdxbYlwlQINsICdftAQRdcE5bcDyyvYRZhkCu6&#10;BD/V6Rrmb4JhJ5yqYFC5QlgvkKeEQdKCmAHVE/hrDXvB2J/eE6wLRauDIjk4gkGRk+QE+4JHGFQK&#10;D2DwjSfLHCuKuoKJNcFGmHkk8HYNmNpCvT6rYPBViCuEnajLdA/jRVcUiUGYJxgAk4JgRQUrDmGa&#10;YFjXfVnBZIRlCBsAh2DYN2CZgqphsofBc3f3AmMAw25bAzGMYJAgNMYopypYcgDr4cUhLMm5r2CJ&#10;RBj3EZb4CgblpYb3VDUM89LN/cDC4xKWRJh8Bm0M04TpI5jENAZlbi5q2IJgwkWYjjBBMCjHHska&#10;Jk4PG1QwVsJ0hGntMMMDGMQ2gqlwCBOUeTCo8GM5xisY3BiCTeEGRVhGEQHz3SZMnxg2rWCOYJAY&#10;AsGgQsgJJisYj7C8gvEIg8zUVrDiFTANMAkl5R6WnxaW7GFpBZMRBuUYO4SxsDyGJcviAZR4AEsR&#10;xrFKVcFcE8YQ1mF1do938aRVqj0sgeKLPUmwtK0KaOpTciKLsCVc0QGMEUywIxjVdGkAR+UR5gl2&#10;linuy7qi4Z4l2xPC9AGsYJPEcJNWsIk6hCXmII2xRYTNCQYgyGU0wV5CrkMwimnwE8JCoZZe+whj&#10;AAunhU1YBYOKEcEShAmATSXBfAmz+jpsVUg205cAWxEsoAXrHJA1VjCIlB2AXRby0gLMBgtJG2Av&#10;C4wcJ4I5+NQIw14+YwFm9R5m4ar4Htas3UfYeSHtDCEpNCvDMvwGLSqHK4cvRYc4nBFhS6zdA2wX&#10;dlALg+jpASZP1MmtPLcVDDKHbQNWJAAzCIPc0UDLpAnzNALRh0sHmNdZsNQRZ8I6g7xGZVRqwF9b&#10;NDZoWQu+Q5Y1Ry08ZDELaI2fqMtUZcLyPSwYiJCuD7AcKo5+3oBdhaXHPo8Cn54ALMWGCZCwyu5T&#10;6mFMIHlidxp3x0OC14Nj0oxOgyJYIY0IUMRmOGKcBhzJcj1krcKzbK5oHAZhMiS7fCTCGmi6ABjW&#10;fVvYxIRSXNr+6z/qKLi7xzQD3Bcot87yOCYElV6skM8kRP5lUBlAsaL3VGLfdbLDBtVZ0RgjfMiq&#10;QZSvHuwdXP1tgYb1CNai0Vdoc4VMYb9fIV2KKTvGF54Jo+6u11YYe2fvdXPQzQ+AHLr61ZC9xd14&#10;fYif9C0Mcveur+BEQV6+6ys4UZDP3/UVnCicqsLxzsOpqojvPpxovO9D+BA+hA/hQ/gQPoQP4UP4&#10;ED6EE4bGNFTpHr+zy7j7ENwyeJa4JDCdI6yThBAU/M/gxNSHr3v9exLgyqdDluaM45XrkImrK5Nm&#10;LDVJzkbUgdeT8Kcl/M9in//xhOn3K2ic/ODwpy78lOM6HRpyEcFIm5gkYwlLPMto0GiG3cwGYRLn&#10;3Zl3euV12HdWqGBx7j3+m2CPcfgN3o4hTevAURrtE+obN8roHMcvPHc0OdxziJQGXmUlTh+094/A&#10;BKGZiQ90sEhJgQIRDZcibXHKBA5Z4yMmYt/3CIlMEEx7Fphi0ugCxy+8cDidn3ucD2JSuJcyF8VJ&#10;OvFb9F9uGM/HLOB0QulTHHdOaa7uAGd7eYMd/MEpgvFCORwggluSsAXNpce5eh5hNCw7wvEA6kTW&#10;HtdXwa0SDRh2MDucwYOjtQCDm3e8CO8uAqZiSzCcyJanATOvIv4+woTHacEIk8HgN43JBOOawQFo&#10;cwCj1QELhJkIw1F5uOXc0JBHBZO2hDGLszrZScaSCIbxJoUM2VLi0HkNw6swOHKHU6DgPvAMBwpz&#10;ims4YQ8Hd+n+lTBc2lEgzO5hJmHc0jIYeOwxbyEYL2GnWmELKdgRDP7RBi4EknqGCx+CzWh9izI4&#10;3zlx0sGFc49DuzRrXRic4+COYLaEuQgTBIMopzBXr2EGZ56yCmZeP0b4tWDSMfh/hPVxKEwygplg&#10;QDVnqCUYJ5jD6RMprmykMSXlaOZbDaOlwAjzTZhltoPLYABGy9IUwgzOdn56SpioYaMGDD5vSOlF&#10;Uz4Af0UY3Fq4KZCdVTCPsB82YZxg2SHMtIPvxKjJ8Ls6gpmTwFgNm+1hnQgrGCV9+usE0pjEy4Gb&#10;JjGuAUxm/POM/biGaR9hSd6EOYClEUYD6UkNY/SEkyzbCTjNA6I+Xro/hHWvwzTFtAQX50AW7hB2&#10;cQTDxcdC583MA96vl2QR5hAGel7B+IlgKcKUj6loD2sTDL/9pAkbVbAE4loSYTn7pKB3QFgWYapo&#10;wuDr6eEyGLiDtEIHYQJhjmC0BvAEsCcTqtjB1dpD2CMsaGnPA4I9gUezaHUSbwnCclyXc3kIg+JD&#10;hhKGc5USoPZwGQzC8hImGzB5YhjEiBr2aA9zDVjMGxIv8ZYgrAAY39YweKlKCbYimKIpPXCb2hEG&#10;FX78THgX+LB0gzB41algT0tYn+1huDKKahBYJSfYAB5xS1YdYTipCGDFIayD5aIoYTgv0Cgo6mkZ&#10;DNYc8W0RhhXOLcLwI08xogQwambApY+uwXAeFM3jhr9OwSRNBcO4FmHbIK7DeNgSLMU1mBJhuFoE&#10;YLEeWsIuEIb3/TSwCcPKOlz67AYYtkv2MMUqGN4SjHMF3wRcc9SEQc7IwqWh9hhmNjhFps3DrxFG&#10;bbYKFnBzhnAyGHzSnxDMX4elCLMEw4vQJSyT/JWwHmb5LH0RYQZgqADY3yFMBR9huoTlUEc9HezH&#10;uHJjdx3WofnBvoalZg/bljAb5Koux+ClQ8wZWfKliQ1NLB4g/tEyGO0pWhJM1mksOxEMsib2AmGX&#10;12H9BNd24MNkR9EGKQTDuFbB1uKVMKxyGbzptFqE6iV5hIkqV8Ts/iSwc0eLMCH2Z9dgPaxcxKLn&#10;eZkeKlj6Shg0VqFWEkwsoDl1HbgeTj/DJ6XHMHYqGFwspBNzI2xEVSTMPTDR8wPYiwqW/vQANpMI&#10;UxEmcCUCvBBgZRNAlzCsUtkIM4c7btwlzBAsvwYb4qVQ0YN3DFdy1jCIaxXs1zfAaMKsirAnrIa1&#10;6PVHMHtqWHEDjDrRLC6yRBhUZyNMYO9UBStKGCfYXBcNWIAk9AQK+V7sPziCTR6dELYhmGXJF+Ea&#10;bEBNM4K5CebRJcwL+G0FS/IDWAgIEwcw7WkZDML4Aax7WhhVIpLL67CpyuMmRyUM84USJvewrAHz&#10;JYxXMIYw5XuxUdOilhDCsD1m2SlhFuccI2wXzDHMK1ptuYcVTViCG+JwqxswqObi3P1D2IBJ145/&#10;ldTbkMYVnLgOimAnWVKAVSqAOSiCw77ZAhGFcjNMdyzCBliqhrJKJbB+nLhDmGjA2Ctg5h5hT3CN&#10;KMHcTbAn1HABGNSKsL8QYU4wWlCG7TGrmjBHJmpF1rAhwdgeltSw6b3AUn8zDBdFJAQDDV6StpKx&#10;UHYNWMzU9505FSyJMOxDHTEJNQ+2iLBZExY7RU7WbFHY6EpwBe0RDDs2nzBJsCcEw0UiEZYahfXy&#10;I5gV1PF1ABsDrFfCcEXLHsY99XmcDNanBoXTe1hMJBzvz6Dq6mlzWsyMvVQmwjzBqCe1gtFfEKYJ&#10;VvYES9PDBSMAw2Uye5jARa6nqlJZWkSaIYw232jA8L+YQiKsSzvflP2K2IeG/QCuCYO/02oLjI+K&#10;YLTpGzwTu7f6WGPJcFa6jplmsCjH3VBOBRtGmKI9Klr4QNYwM6pgQ06jRbEnmHqIqYv7AIZjRtgl&#10;YvAdAJZg7T5xY7hJrAMVYKlp3MxoWusOVTQV8NPcyWC01Rdm5kUJo3KM/juizy1hmnZcKiIM++4t&#10;t2IPiysWE0xK1C8eMBd1gyzDxNkCSUth+aGMslMa9/AJNoVOBpthfSfB0RSBw1iKlu9EWGpHNDiJ&#10;/cTYA4j7QDAcucAO+BxTC9Ko3w1hnhbPZlh0U6aKK+T8E/wMxh7gf2hTqOMOUmlPBos5NY1/9XFv&#10;PU0wSi/j+OU7kUWYpGEkG8fHFoxDZBRxRFNRIxLKrkLdfqXHfz5VTzDCcMCPMnModXDTQOr7Jhgm&#10;ffxXEgxuaiYd3jbM0je4IwmO6u2wMfe7bzrmenyHTgbLCOaxUhgg8usCh8qxg4pgtDIMxwFF7PvE&#10;VIGTHSCq4hDS15g+j8NxzaDuwHEtYHOMOtxxN7CMmmc6ULeZo5w9wy3taAzaa+yt9tXGfdSjb77W&#10;Zx4vRPrqa+peH7DXCIvIYCEvxo6kYDEbDtSH88whLHbe32XgR+XWKWA4bifCPjLcz8KMI9gJF2re&#10;cxgePpy9m6s4QegdPnTv5CJOEQ6zwWqf3W9BEAeP3pdJYnceWu/6Aj6ED+FD+BA+hA/h73Pg8R/s&#10;+5gKw7MBY0/f5fXcQYBGqWDqS23lOgTczHrKC5ar4P/482o78m9GqOuCE077uggjvzS4+7FcX1w5&#10;gE1YwaYA0xcWYNKzf83+8bu84NeFVivW++p9i5w4x2MxALbLeCatlNIhDOcVT5SdqbWLXc/P2Y9e&#10;d1TKfQdX//S7mcyoD3LfkHRyZXBom0mXI6zTkm5SwqyyQ7XyOG09F5fmY3P3fRBfK3AjLLPUmCqH&#10;twZ94QlmKpgGmB1H2AJhQ4CxCONG2a5aIiwpxNbuXOruHfGIFuVwHDgqP3wKrajvejWnjpgSNu0I&#10;HItlia1gwqulK2EJz6hjm2C4xRerYYOF2G52LrgTXX4dgaY4sRuXFYW/hYi/YFMdCuoiFb46QWmK&#10;ES7TPXpRBWsJHD1niTuGdSqYizDcu6wDsEcI67EnY7nd7Xarux10+ZM/o2NvZLY/9QnX2iiEpn/H&#10;tAVYEs5khFX7Hk1YymazsaYOpxLmHwiPJ+0kvgHb2BKmlxk82MNoTCDCGMLc1XGv3FuG3V9pnNGP&#10;w+Tlb7iLhx4N2VhZgg1TyM3gJsaoVsNGY03fRgnL4O9I0lkDtkVYu4RtWYRB6ixmTG4J1i1h2d3C&#10;uJ1pHG/keXXED26sisvY2AA+0CmAuUEqSli1Om8C8tn4EAYX7HFh0T/Kh9jXC38CWDBj2sWVYM8b&#10;sIxgK1rFM1bby7uGCTvUmItBVWAP+xgHiCAdjeHK7ILjfrElrOo4w40gM4Ct7B5WwN/R+f28K0fU&#10;3ytwBUEDhkNTNApFZ8GAU53XsN0dwyTCpizOlSl/5Z9WMEzwuDN8wkpYFclshKk1wIaZ9HqNIzXi&#10;Cp2DotvplzBxCLMHsMDU53RUxzDC3N3Cuhp3YeOh3otNeXYAwwFnvKAWRTVpINOuYWfwbbzM2nOc&#10;PZxa2nyXDUK3r0oYp6jYrWBuDyvojl3Q2XSngT3SS7g6FmwDNkeYB1gOsHYJ61BU0yZkmK3VMH6V&#10;jcbyC0ebvuO1DdLuGLtEXQ0bVjAPP3A6tSyH27WlWhTAZhFmr13dW8GYXuEPnztLUxgY+x2A8V/i&#10;hUVYbw+DqDZzxRxTv2Y5woLhO4SdO6wZ0fzhQfJzgj2F1Ar3cEzFOcEuPC6Ki7AUBzbxEx3O2SKY&#10;uUsYjoev8Yczb39gaXQR4tBMJATDoxgWoxLWppP+Zj4f72FKGe5KmCoEzR8eaNpvEt/cSVXBEoCd&#10;N2CJKWHwoY5gd7s3IA6M/xT+5WtvZw4nAxAMTBAzxqxQhiblI6xHsCnBsI41H2utpRUVTATxIsJ8&#10;DVMEw6SFNY9thjEkwzK5CeMWYXUZeTcBJ3thK4OvMus9wXaeZQ8bsKIB89wjDKdDQN1VPYuw3kKu&#10;cQaqoBORBmoP68saBu2xDR42UcK0jTBcVmLUCmB3u4Kd49bvBv5d5hufVVHRPyLY4gA2xJV8AMuS&#10;uIWszmUAmLQZVGkBBqVdhMmbYGNsaBZ7mIIish1hkhOsd/MVft1AY8sIKzZ+Rg11DlXdboLpaBHP&#10;cdnDXuT8RQ1TORtHmCywxci0cDg/ZSD8PDYam7AFFva4pIpHmMz2MClX250fdu8UlmQ0m5mbsHE0&#10;tCggk7bDBIkAg9p9anCSEZakcEe4nwKsQ+0YaLREWGeszi20aspd7jnA1lSlijC8dpcjLDUEG5Yw&#10;KEJxWoUKEpotfja87Tq/ctCZfhZh2xKGK0eTYGpYUsKmACsgnma6ho0Q5rI+wSzCoFYLsFFf4Sbi&#10;CDMRBpke7ptuqRwjWF7DdKD2WHq3tXuZ6TOHsHTrsgjLJSthPAOYtjXMhQjrEQznope5YgVLEMZ8&#10;r68jTJcwdeloC38ncTn+AGFBX9DcJJxzxc+XV+6ODyLjFSxZVbCscwCDNibBMGqlPKthWCwogs0X&#10;CHPQgtYbD1/AtF/CvDyD11JsM5AQ4aYI94BW+kMyddzj0guGy15+w15s7vqEtZle4xRsownWwjy9&#10;/VCXMA8w6fcwKGahKhVh0DbxEgrcEsZ8GyrDL7AQHKihoroiHlkQjkZmjwL2n3YgVqfibmEP2VCv&#10;4RZB0gfYjA469v0RJC9IR5CTNWAWN1Sw+ZNsVMLAJNZYV1wQLB8qn7zA5dRPpJNfdTLAXe/D0gLY&#10;KlMIW/osp/OA8RiacYQ5hGUEw5LUaxcgSWHq19iMseLXuDX0AtovOI9Wu+l7M7dBAmwJpRU30nhf&#10;NGDQpFpIi7C8guGlpy6j/Dph1EWFB4/7cfv92/dGmmliCkjqVphPK1iKG8HAVafKaGiPFQDDSbIE&#10;0xZgA2xxUxvxFJuM3EmQ1iU2PMNdUcynbkFpzEElvY9nfPwS7pX/hcSVN8PHdXPpFNP/TxD+nU02&#10;CPPMJFBLwErehP7wiL2iHfENgVWpg04Jbd/yxDp8Q2AH4VsLe6OWwzcRduNxvMfhmwibvMmTvrW7&#10;g39b93P/EP5+hX2l8g6PSnnXYQ41zv0c+3j22jdxCvfoeBXLCDD7klJZ+rmCJS8OnvveBmjrLK7D&#10;pNt3sSlLP1cwaMAz7NF770L7cPUUz2l3u+avoI0nDmBUHaj63HBwk41PsjDpawQaIKF7A7HscDZ9&#10;gQX5NZjf122Ufdr8I8Hy6gUnWbZ5W6jXYuOeMCLHsTr+swdYZAt32Iq+EcYbMGlN848I4/UYGc8S&#10;f5LTk7qYe00Ypot4vTLgAnamflJ92hzST4F3TKhWwhB22DQocI16A8YttMR5Nu30OyO5NjS2zny/&#10;jpoE89VGrTiUyvzBeVS3Xe3rnpCxJAwwEsxGfRa3ZBtXJU9O0V//gyaMzveWkjZIbCYfDJ8T7Fes&#10;xzcrm3rf9rjwNJvovhrL9fKvmfwVk7P+aDaezWnN5wpHQKsZjAAzrBwxu6H3Qf35Qb1O4/GKOAjb&#10;CPCLJ/WDORsVDZhtwuYEG9W9UARbNmGHTYPPzVyerS5YWF6duzRkvVlnjOkRYBdyvfopk5+zzkjP&#10;Z+M0r2GunpqJsDx2SObX2xPKHSzNUh5hh/tPZs22yogN5gN8l9mwgo2qFRoRNqsbAA2YjbAJmwmr&#10;+As7m0EcirBgzpdXv3WLxWw0641xYwiAncnz1a9wH9ROTw/n4/Gogkn41tKYzBC2IBj/7PqitjJH&#10;rYLEPUSvw/a3GmGPCfZ4D6sgBMsOYH+8iTAsacXO8L8QQS+vADa07IJgl5vzzdVLN58hrN+A4fZJ&#10;BmCPATZuws6Xl+t1hCUEE59dPx9KmUnzYYQdLhx8BQyfJW+E1Y/hzz/amX+LMHxLcWnEz8Tz1cY7&#10;gD1lF3YOMW67BdhVhI2aMNx7y0JUZADrU+9+hPHt8sX52hAsjvrLtboBZg9g2Y2w/cUijKZ9vQqG&#10;k2e+Y662z10Few4fbClXfG7kmbjcbrwHxVN2XsN2O4T1CJaUsCXkihfu4ZwmLtEV1bDNVQU729If&#10;1uYwW8Df0QyOhkLdBnuKCoBZaWa4vxFcOVxipuDj5g3Yp/bLy8sI++TKbA3AsDaLu4mfiS3AstkM&#10;UtPaEWyDMA8wNpvvYWtTMHnmeH4ddrnx6xK2vsSsCmDXtqVVdC8HA9YRK9z2N/+eHw36Q87aPaqA&#10;StPNsPLz6S5btDsTrKkBzPXdbKTzCBtnqjOtYZj5XLlQwT5+uSQYLhvGwzRrWML4KsKsLmGtPUwB&#10;bEGHs4+OYYm9tF6WsNVOnL8C9hmkq/58LnHI8NesPf8dPxr156KnwliEM/tDOyRYevnzRbs37eP1&#10;s9wPPUSbfgkbq84Aa6p7mM9FCZsEuHJ5TruriudO7GGmhj0vYZ1DGGQYq0ztYQ9idq+s2MP+5ZVY&#10;I+z64aPqJ6w96y8WEi5g85esvfgIYHqs+vLil+KLYD9104w287rsLtqj6YiiYgZpBKcilrC+6jw+&#10;gH3qswMY/5y2SBaXnqUIcwBTFmCLA1ivCTs3HSY3md7DZIRJ+8ketnkpVgZh13oF1S9Yb9Qf9ymy&#10;/yV7GGF9gK3Xy8sX9sr5jD1YsPz80bg7mg1jGoswtYfRe1VprFvCZghL4cohQlewzyuYdHwZYVuC&#10;zapcEWBjhK0AZnMNXx98VB8nDZ9hlQpgjaiIOxy+AhYYRL1+X8IHICz9fgO220VYa8yy9Z/1Xw2L&#10;TYk5FmscCgzegCUEo05+cZnxC4LB63GI4xqsF2G/UEpcYM3DFnuYwTIPaody04SlcmWZkvXk6QbM&#10;9EoYZDbsod5gGqthLsISlkHloTuED9/D+hVMq7iNL8AeIcw1YRphimDc5TGNIYxF2NnqvIZBYkWY&#10;0YWCCsn2J1DBCyUMC2h4LcBm6kbYtX5c9cy2a1gOsCXBWuMS9vEOYZrhVIXHPJs10hjBHhEsto3m&#10;2OJF2EeNNEaw/kOxxnPIF1KVsOxJhD0D2Be7qxd+Np8lI/UznLouAbZ0YgbZWnjW12wRYfxnCJsf&#10;wpJXws4sq2C2qGE4Q4hgHGEdhGXqz+V1WJdgNKV1SDC4t66ZeShIu6bXERJhaczunfsP2aeWW7sQ&#10;YXW+eRFht09OEdjGBNhYLQEmzkqYLmGTG2CtGrZgLbXyY3jMf1bCPkIYJMSM58q1ZzfA5iOtqM41&#10;A9jAIuzKZ7yCyeV2a4fqM0h/wiXri/V2u7ty40WKe00tOO6pa28VXUs7fLfxuNUfwRRlHrKeIrp/&#10;3tp1qszDjkuY7ssqjX3q4rywDC7T9Q7TWKeE9dXjKWT3mIV/hJwDmFhu13aq/jfAZJaszwkGmdhb&#10;zNCDNIwzcAkmBdSHofFmrsFWvl/B/rIPMEEwHWGXMfN4jNPXRsKNCJZXMCygh7McYF2seSDsU48T&#10;1hH2ooRxcy43TuGc/X+YxxHQu5mLDSkRimqEmRthy6yGbTusJW+CDaTLHvaEnc9GEZbNpgCDr93O&#10;/igb91RvCr8derW78kxD6QOveekY7iI55wbiG36SrT/zriaZY2Et+GdQEKyhknQDbI6w7epy22Kd&#10;A9hlA9Zqc7uY9UrY0GVzPWQ6ZEmWzJTGKYbf8yp4akR5eM3MvjLt3O3s+RwKyZ/KcNwrp0zezxF2&#10;ycP2M9Zr4fQmuNEAABilSURBVKQbrQm2ItifZmwKMNkD2FD9Be7a5DNts3nX45ZS/eFxH81rwx2v&#10;UJHY21JchwWojgHs/7Gw/QW0SkTeT7RWnRI2dWMPXwrAPDfj4Z1Myr1jGAZV3LAzRrsnW0z+5OB3&#10;ccEhdo1N6t/d2RTqE8BefXVvsBXIrTPUvkq429nzZXgL2O/f6YXcdXjV1/4GsPd2ThSFt4B9A8ff&#10;2LcZ5l77lDeauvIh/L0LiwFtbYg7jZ9gs7x7Di39P5imQU/cLzM1OOiDowyv2TbzvQ+6wONaTMyc&#10;UtzwW3kaF/2mwdq4SQId3RgDx61Bq+0Hwi443Bf5GwUrh4wVbmvBsnoPiwizFezCV7CT7DV7d0E9&#10;xZ63OTuEcVcXnRFWbj9g+Mqz72TfeU9gx6fkNjtmcZjyACYdzRaoq60R5mmAGreYQdij9wTWxu2c&#10;G4dCNgc/huommLR1JT/Csgij8fN23s2E4ef2JIcWvjok/riEadO3ezNsKm+C4cqL8gkE+/28i3s6&#10;QzYPzbV20cXdxoNN8dDh+wvaHjfEO7fBsOJ9DVZmHV02j7CP4vYDuHe0I5gayTO7s+l9zlZV9riL&#10;oH8LbEa7TR3A5hGm7Xg2X0RYuf0A3CWELR5nOJi02fnkPmHy2snT+hZYfgDr7GF868bZfFzC0m6f&#10;YE5Y1k4HGbgQNj7Jaa6vCNIez+C5DRa/8vlMFLiwrd+E+SRbVLDkP9G+CnTUazv5L1lfa3n/sOPW&#10;dGIOYeXI6Yyf4xEG2m58mrfGuB5fl7AEYBDRhhVsqDPafkB6gu2yftJH2Oh+YY7+Le/bkGDnTOOy&#10;+2w2myWu3xNhl7UWdOy1VQTraOEPYAJg3QOYoYFDyGT1JhunY2mln98rbGNxW4gZ7tFRJJiZpVYG&#10;MyoAlmdp9mPf74vwIuv3cROPJJMAW8z7WrjZAezSj1kNUxHGcN09wRjA9D3Dtow/34Q8yOAWieoR&#10;7IWfLeTWLQB25QFxleXAu8S9LnCMcz6KsE4NC25bwywbyhI2bSPMACyR9qN7hp1DwocSJhVXfpwo&#10;uJILKzc+I9gwnZUwvEeXtNeFW5awOb08Zh4JRLQGTFQwiOBtVcKu7hkWjADCGK40AxhUFM8JNkbY&#10;YDE4hMkgdgjrJIcwbf4UYPMSNuAVbBhhCaNc8Z5hFmDzCBur/8b4uathUGJdeU2wXgJPg5YIv8Ko&#10;yNJj2FUNcxGG+6FMU6hSSZ4lRqvtvcNcE+aOYZsShtNVAJYsXyBMPIswWcN2DdhjjkWykWZSwrR9&#10;JzDegHkmDmH/oISJgDCrTUCYLNOYXLt5GyrBetmEddms3weYnwSC4cjQ2WW478wD9yKqYBKPZsia&#10;sO/6hGCSoiLUmAuEKcoVeziPZo6DoXq1c/vsvsuGnR7CsHrSe8Bxb4gAsMW1CXunhG0z9sMahqcl&#10;HcJmJQyKZITJCIO76HGWI8Jw4YBeffE3kPVhJVjhtMCh+rk0sd41fyBz3GNsdXXfsJy9qGF0XtAB&#10;zGdJlSsCDCp/eQXzLGHqzGCV3mvxEqKihld/+QwXTXT5n9/ZSNXXhW1yfrmHLVjrZtiYYFBHmjVh&#10;4ozlkHB+C7fRJaZzx/vgvFWQtmjkio/60IBuwjjBdtk8oTSWdUrYs1Xm8KwkgPVo3fHhCo/3IEib&#10;VjBoVrRxbX4uN26+gLoiwl4AbIWwIBHWg2oFws5W2t753hV3GgC2ek4w75O0g7BCbu1oAc3EBTQs&#10;Q06wIvmlvMzY+c8RNh2916QYALYNBLvySYBKMNRo8dTMgmChhum+dPSCb8oIlHIEW+jtlVVBYsKB&#10;1iTk5K/aTe+bAktcusHTr3Htw5s8v/VNgdXhDddvdZ6c9CpOEN4Q1n960qs4QXhD2Hu2N/gbhDeE&#10;vS/rRd88nGSN5PsQ4rT0b2H41sI+hL/3ITR+plOXWRynoXC322GeOtC4ZjXlVDSPILgG0/THyf1c&#10;19cNODVX62JM+wfUSyWhfbd/SmqipIZRVkXzblvuXi7yqweR41BYrvw1WGM9c2qPYBIf0uHDdMi3&#10;vY8rfW04KsrnBJMVLK+fNd8/5zUw3Br/HR/+90Pb2DMiBtr+OBd+pGif/5th7g8dPbf6hcSHe9i5&#10;PV6Kfj9hv9/o9N+U17MPFawX12HfCPuR/xNHz61+IfHhHoa956eAlaO1Scyh59f+Xiyqn3AXnGMY&#10;/gdgZf24ARMOYm0hnGOf+B85ZafTefVi6VgTtsy+PuzRwaPh96/wrYOllf1lD62KOfR1WF5/KC0R&#10;uQU2YfkCV94R7HtehMtn7KUnmHbzOR5qzHF3c1zc9JVhtJv+QcDmfA/SB6Tx8jfK0d1JrMI3L99T&#10;7g4Lmz2saqxw9/CVMKeWNvMsH4u/kD+jXHGYSX2+NhCRP8nO3cgn+WLc0RVMny2DbX8VWHrtZGKE&#10;jfHN5tUVSkd3STsqOCtY3BP5Bph0N8O6go0r2FitXZ6xbCT7uPBU7PLZXKn12uaefQyw2TSZzfv9&#10;A1im5NLP3xSWXKuwTN8Ulr8KVuYecSlL1uIQJbn9noMMY0bxtIQFgA1VX/dppfRsrgnmImyWDOe6&#10;r5d7WD7TaumnCNNvMIksOT5amqbZ00yieTWxsIQp/52vBstZq8Oyf9rKVDh3Q6+C9REWyzGEDTTB&#10;ZHAVjLGPf4uTK8ZsrjsAyypYNkfYBNcqfuq0Mq+pQSbXTg5BGB7sAzB2AEv8967BHlcwzCcEzVfE&#10;cSA7gmotL5hSLJu1RzIEuCPqYkMwDo8QlmM81brfoS2ZCCYR9iSsXZYj7KclzBFsgbCnuLrUey3N&#10;Hxs2vf617mHXVvPk5XU3yxGC/bABmyBMWDacz1jBXzj42tPsD20yjsWv+/HqzLBg1JnJpr2xvLzK&#10;AHZ+HWa17sdPg9xUGVwTCjDpAsFM0oSNEWaYurB+pqW4sGl2y0Sy5NqSt1fCPvJ/4IWTz0CS4chm&#10;3nFJnubiGb/K9C/58+zHLkkJNnQ73HgjWIKNGrA5wjJRwV46nWKujId/IeycYClmTARLj2FXuNs6&#10;A1hLbG0It8FaWEJsNnEJOLQleHxycL05Lc5q72HZH3g11VpgDgXZfd6bYp6sFPcZbrjvrrz+JcKy&#10;6RXALEs9wiYA20bY9hgWfMJKWGeuNI+wRQVbP1teHcJeGJziDZ/HAJaPbxn1TCA55eL5pYeahM++&#10;6xGW5GMe4G6o1Rc2zlorYb/v+8OxlpDEczxYYDQDmFa4Bbk+W213cOM0wfyVR5jOAfbSRtggB5i7&#10;ARa35GKjufyFINikhp3p1REs0PEgH1ewWzLHpMs6fRECfOfGZ8MpwqbFWJxBNgUwHHeoYIP8E98b&#10;jRCWAezSzYdJb17B1tudr2EvMwEwHP8HWJdg7CbYy6yGzecikxE2woxpATCNMDxk6GENw4OKoGat&#10;R/ABt8MWrK/FyzzT53B9wwEeQzOYjyVkTAC7asIeA2w0jrA5wNh8lEBhd0Ywtd66BqwQuBQfYcEK&#10;grVvgmWQmWjTR1gOmfAeVuxhuENhC2EjjIoeYd1MLyBK3g4rEOYgOa5w5xeAAQLnyjgPsJ2Ls9YI&#10;1i22fjyeVzD8khG2rmEfl7Cr4HGuItx8hDlJsN78JthcL7UdEyzvMHlBsJ50aQawPsEW8FEdVZZj&#10;ETZEWGqzN4RBVFo8Zq3E4CQgqApG2D6NddMIE7KEpTnCKOsimAIY7l4G8S41v7G4J+KZ+dJ3+ggb&#10;3ZQrQtn0l6ogWCg6OKUJN8MCWIJDvyP9+TLC+upZhOEKectmCLt8DSywDsLmBEtxhZAR8Ioaxvaw&#10;ZOUXAGMVDE/smkO8J9hq63p7WLLB5mAf0xjOXgTYfKTW12B5onKJ5w55lgYV1mEDMN+VHs8PXAz1&#10;hQlwTTijMSyzGehwRqflWaYTvr0dNk5wv7EaZoFp4HMrmK9gj0sYxHx2XsMg61KrC4ItL+0swiC/&#10;hNZgBcvwW0LYHGH5MUxmMhvjPp6LEVS8thuDJw2Ln2BtjkP9gs1mkApDIcMmn4HO5yUM3vM1MHje&#10;52JXwhJIU9Dscq+ACYLxCjYj2PqMYIZW7Fcweb623BAMShuCFWptX+Y41xkrwXobYVBThvboY4wQ&#10;ig6VuxbikvOtk14CrEDYb+GDIOrfDlNOPKthUH1X12CQQ6YE0xEmDu+YKmFjtodxgTBLsDnOIYDI&#10;UKhzB6nSslbQfpRsrilUs3NxH/bLZ4ThEQaFkzo/fw1MeqVrGFbMFbTLr8MGE9btC5/iCToVbAGw&#10;BcA2FBUNr2C2+P7q4sJxaKh8brJFEhCG55y4EdbTXjU9onPz4NTxTg1dyzKEBX975iFxVigp4Pog&#10;YjyWTpsGrBNhH3nW7QDsswYs7SVsARnW5gozD8NfRhjkkx8vzwLAZhB5siTpA2w2fO0Uo/bN55/c&#10;9LppT52/eA0MSvEIg6SdTTweEaYh5a0r2JjR1nSfRljyayigf1PCkoxgwULUONsGjCEAK6BOtnsh&#10;cf3eVJyv/PDNDjdAmL3p169od/HN7VExEXkNu8omUzwiLGnVBTRO7iIYFCDDtvA6T/Q6OKxSQYkC&#10;MTMdqec2zRHmCCYKPOTvn32NLSXUzYvNH9/yklsm/SS80L8EWA55VsimUzYFWCeJVapthJ2ZNOwI&#10;BrmLfra+RJim41fNJ16szLAtf4LTDd9uV4Lru1u+TUiWQV+IK4BBhp0NHcCypJ+I4NK5jjD+DEpP&#10;59ijhw+H3MmuuL4DD6OTru7yut46BJucneH+gUqz+QzKsbnKk3kCzRao7m52uNiG/2d84tPXvNH7&#10;BquDesuZT+J1vSvvKrztnAzxvg48vjXMvKcbmrw1jA58fg/DW08Pus8FAF8lfPPmPb1h+ObNVHvD&#10;cJ8LE24Lw4NtmNu01OC1m9Z/EwIuFhH/qyrse9RRjQVJ+u4u6W4Cwepdcvew5/b9PAmkDq+byDAl&#10;WPVoD9vC7/on2WTtbUJjUc7rZ2h0GrBHBOti88vgGI99xWvuO/Cy/rk/3qT71WD1lqc0s9++HxOq&#10;oIX47+no3QPY8dYm18ONMPwVRMSbWp38bS7y9mDwP13WxaMjsHKFnZ94Rijf5cocwh6/BUwcz9Mo&#10;/2S+7nVfD+X4rnLs5wDiJsUdSJw2/TnDXf5nUkBan8GVQOLHujHCntBLXtU0msD/0Y4MXVHE27Na&#10;2rZD2NMK9opYDDA8rSEcl8X2NYgOTRWUOJ0h4ObFtDFAhCVedkEiCCatYkMJHIAJYbA/VSJsQDBe&#10;nmHxpPzOqzbO4+lcnLGAowcstdDQnSmEPWHy4tz9nh/RUcTd/kj8T+ztGd50vwnWkrKOGDzHLYfw&#10;qpX/rsVurqcjfJZlyYUpX6Q1L5h8mpokh6vG3YcjLH4b03mnjbfIBIQZxabCzJmyMy4gBmbwnbQl&#10;JQtZwyYEs9L/D2knwmbDbKGeLbcr64ds5wae4VEnBLv6Wz8cIgwPBv+F+CvtAdaaXIdB0nPsoRRV&#10;385DvgKihO+OB/9HjnkdTIG9rY7pi+o2JgG+zz52INwEm8zbHXi9NDhrCmFeWBy4gkhoMobH9bZj&#10;GsFjlB3Fpadd1hqLC+nOV3bC3ewH4ZlcbZdb6wfM+cmUDYd9XIUM3zm4hj26Y0P9M2GHs54Qn42k&#10;vKFrCmGsgnXFyuA++T08mHvmudVhuY4wVcfPpJDCjPjWpT0260BEz2NtOf796agnCYYljTCKO+4W&#10;TBNsBk/txc97xGRbbnzXK4L1O+JMuO3STpgbDjtSLOFnOwXY1AFsAJnHuYfvzg8Hw7KA7itox466&#10;AGtLnSj3kTvcXtzFXKaE4SXD4zYTmXNDuK4AVBlh1avwc82UQ+u4x/66C/G0hLkI6xEM4sKQYHhw&#10;dw3jf00Hw0Ha7zGpdfA/wOml9jHrS7EWbmOcbcDcFJjePWHDKeaKg0NYD67C9bot+aAjpfyP7sfZ&#10;H/p568HNsKEUFtM3PgIYJAYp8Exr0YThls/GcUYwTIAFbshRny0OMEOwQQXzf8x+WMJ+VsHGTMqV&#10;8T/EnVbgkgEmV7tlA7bh1s0mjGMjfA9zQzZqwvrdDsH4xk3BPGoJPHxueA02k/Cl4JEN+Ac/7LAB&#10;vMZ+J8LYHraCDA5gXf4XEfaHTdiIYLaESYD9iP1BhEHinNcwiAtu3Ic0BtlCXz4QALN7mJUAexp7&#10;FyLscboDmMgPYI97EQa3F5Mfwn4q/jN8rz2C8fKYsynSS5j1U0j+LcXt72AW04C15WoZYaKHJWTB&#10;fmQgtrk/Mc9dBfv4AGY+MQibCkWwJea3BMMTMbh5At/VZwTzexi30/lT+JQaxgimDu5Y53FXtQg2&#10;qWCdlsTTHS4dZvUy60icLzxRfEPHWSAsm0K06UDq//412Dkn2LBFsAuABb52l+d/B1WKLsE+sVgK&#10;E4z5TwA270EmKCVEx7D+LeYzBKMt0+CDW/JXYnXF3JWpYTs7HT1lgwYs2QCsdwgbDEvYdNqFDEU+&#10;gO+og+dxbAjW63cw32auA5ldPKeD2xluE4Kwj81jgHEWWnHjn544FwQbtGgT/nP2o+VqtdxtcB4l&#10;G46wn3RLlVPhIsxeQnkttq4FMCigzdMahlumQcyU/FcCEsHuU1ansY39tAffDsFmsUqFaWzYyDws&#10;wAadh3sYkAAGTWx4fQXD/VEIFizBhB25GZSnirmdGQBMcChmLOWd3OFxBwBr03lj5+ZciC3AHGTN&#10;bIowXsJCQNjHdmtmbfEruDEWYVQjkryECSgohPlvHIo7/wPWyBX/ORSPLsL6NWx6DGuzQ9hDglEu&#10;ALBOR/yLEnYJNQ+OH5VgragHsC3BIENeOkPvyby8xAsfdOlMv+3yXPAtL2EThImVxcykjIofw1vM&#10;8NI60s7LhiLAtk3Y/0HYVEeYIBhuuuWmvoK1KLs/gPnOADKCCtYeShx10pA11LCgsMKDsMtlBdNs&#10;PkLYbmUmAEvhybsSlkm400ArYZu1CJDsIswRTNDe/cJIhE28iDB1fgCzBGtBSwBrJdmY4bFBB7CJ&#10;8/lgMhwhrBNho36seVyH9YbwL+MJwtYxu/8jhE0J9tz4CmamfdYl2FOAKbgLn9IlDdhcLj2k+cmA&#10;YJvtWiKME8wiDD6UN2BXqwhri5tgOL/O42RgNuqwiS9hKwtP9DufQrmjsa7YJtisaMBm7cezPWw4&#10;lI//O+OyARuyBmwaYUx7gEG2dSmMxTTGsNJHMK7gIzkWQCMcc91cQjVacvcD56AQNQQLns6WNPDp&#10;zE1+XMIgdY5uhrkZwqDkhFsUYSFDWDFPrMfavYRKtdj4WRL6EnPp0QjeetQD2NMKNh0K9zeQZm6G&#10;ndewjzzksgOEWUO5oiinrUNxtI6w0RwbAJvnBLOfIkwwqH0fw9IyKg6Z6yPsUQ1rtSLMThlEKoT9&#10;aQ6RTS7/a+a7krn5UEN8BAoWtGqVQ3yFHIhgeCDXsJv2Jkquaxhkd7J/KwxagxVstVmWsNhvORFy&#10;TfOhbRIMVHXt/42wHcIeMKor4jlOJQwKzzHC/iXCfGcPg6rhsK2oA7SEPW4z3HlhLAHrLHtNeG6V&#10;6fb1Sp1Dfj2d9mYjqP5XsJh5jK7D4LubIUzy5+FLiAYKNwyLMCfFORa/3CYF1uFtAbkRXOcGYQ9L&#10;mBURBkmvhEEJ8AS3YIG/d3G7HL7x09EjgGHFFWqCkHE/fvhVu2YgJQjxK3lup7PRfATfDxTPeA9K&#10;GCRAga0+J5swLPChknUeXlawONXAKbHFrwHuyQgrnHYuRQ1jUHVDmMHaC7bHnLCTPlaAt1jLyoQh&#10;OMAoxUCz5dGD26789bDYOzCdz8cjaHIopeVneJYfwToPati2hLUjbAJRDFseeLrWyv4rg+9hFTxr&#10;8gRhPawRIszKZQmTndYBbCrNpIewFdaycg5ZAW7KBIncT2eJe8tVXw8b84/aPQYw+ZtV3hFLRzCo&#10;b0HFywFstbV7GNRkgIoZN8GEPd/D3KQtEIYZPJQfu+0mwtJCtgkmSxjkqwhL/wD36WNfssRBy5sd&#10;dXO8pa0RWnK7zDoQGyIsV1Dt9NCMX0HTgWA9KimZFTUMbssWv3RuqdLg2rRYIMKWYfX8pbuCTDvk&#10;IoMqvDCtCDN6xCZtbcb/RP3V9Ys60Rh1R7ncYQ+VyNQKmn1syj+DBqaMkcxBY5VZqNFVsBXuSDKD&#10;PyJ/E7ISxgEGtfvfuuzK5QDjnhfwJIS1MBO57QreHvb0Ve9Mf4CbsH0GV4/nNX0KmWiMZL43BNiW&#10;VVExvChh/IJ9uQqeYBNqCpjR15uC8/aw4esGJajvdACXl+DW+diJ+wP3e3iSNH77cPkJ41fPIwxX&#10;TsyrGzF5u8t6q1dj6Lwu9yFY9TkEE3ir8LdVR7h966u4Fo4Xqn31wF8XUwhWjX/KW554p+EephUQ&#10;rJpFeG+wewgEq+LrVzxE7L0OBKtyhG/FkHwZ6ASAsv/9G7Pb15uE9qTxYPKKJ30IH8IJw/8HNJcw&#10;8jCTNOEAAAAASUVORK5CYIJQSwMECgAAAAAAAAAhAF59+NZLdgEAS3YBABUAAABkcnMvbWVkaWEv&#10;aW1hZ2UxLmpwZWf/2P/gABBKRklGAAEBAQBgAGAAAP/bAEMAAwICAwICAwMDAwQDAwQFCAUFBAQF&#10;CgcHBggMCgwMCwoLCw0OEhANDhEOCwsQFhARExQVFRUMDxcYFhQYEhQVFP/bAEMBAwQEBQQFCQUF&#10;CRQNCw0UFBQUFBQUFBQUFBQUFBQUFBQUFBQUFBQUFBQUFBQUFBQUFBQUFBQUFBQUFBQUFBQUFP/A&#10;ABEIBoAE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ooooAKKKKAEzTXlCAklQAMncccd6HcI6A8BjjPv2ryD9oHx5caDpEek6W6f2pdHY&#10;SOWQHGMfXP6V5uPxscFh5VZK7Wy7kSlyJtmL8SvjLc61qL+HPDUcpdiYpLpF3EscYCj88nNavw9+&#10;BEFjGl74jkGoahw4Rhny+uec854/KtX4PfC6HwjpaX9zmTV7lFeQyjPl9c4575/SvTkjCkkZweeT&#10;mvIweXPG2xWP96+qW1vuOKlSnOfPMitLKKyTy4Y44YwAAsaBfzqwABnPzf73OKWivpIwgl7qt6Ho&#10;tJaIaq4JO1Of9mhkVuqKfoMU6itLeYhFRUzhF59qG56Kg/4DS0UxWQ0Ip++it6YGKUKi/djUfUZp&#10;aKAshCWH3Qi/8B/+vSZk9Y/++P8A69OooCyGkyHvH/3x/wDXoAJ++Eb0wuP606igLIQKB0G3/doI&#10;J/jYfjS0U7sYzYT/ABt+dOVcdWY/jS0VLV3dishCPQsPxpVJXOSTn1NFFNaKwxgDhshwR6MM09ju&#10;AyqH6iiijcLCYH9xP++aCPRU/wC+aWigVkN2I330U+mBil2IPuoBS0UXYWQm0D+Ffyo5H3Qg/wCA&#10;/wD16WincLIT5j94/wDfHFG0erf99UtFF2FkNKE9GYfjQEI6uxp1FS1d3YxACP4m/Ol5/vN+dFFC&#10;0AMA9cn8aRgf4cD/AHhmloot5gNAJ+8EP/Af/r0oAGfkX8BS0U9gGCNcksit6YGKdtRfuIo9cjNL&#10;RTuxWQhVW+8in6DFJ5Uf/PMU6ildhZDDFGf4BQIox/AKfRRr3CyGGJD/AAAUeSn90U+ijXuLlQwR&#10;IP4AaDFGf4BT6KNe47IYIY/7gpfKj/uCnUUa9wshvlR/3BR5Uf8AcFOopa9wshhiQ/wAUeSn90U+&#10;inr3FyoYIk7oDS7FH3UUfUZp1FGo7IbtHdU/75oII+6EX/gP/wBenUUBZDQGP3iP+AjFBXP8TD8a&#10;dRTu0FkM2Efxt+dKFI/jb86dRRdsdhMHuzfnRyOmD/vc0tFIBp3dtg/4D/8AXowT94If+A//AF6d&#10;RTuAm0f3U/75oKI33kU/QYpaKLgMMMZ/5ZgUojVfuqo+ozTqKLsmyGlFb7yqfoMUeWB9wmP1245/&#10;MU6ipav1HYjMbnpPIP8Avn/Cjy5P+e8n5L/hUlFFhcqI/Lf/AJ7yH/vn/Cl2P/z2f/x3/Cn0UWDl&#10;QzY/eZz+C/4Uuw/89ZP/AB3/AAp1FMpaDdh/56yf+O/4UeWD97Mnpvxx+Qp1FA7sZ5Uf/PNfypQi&#10;r91EH4U6indiGlT2EY+qf/XpNrf9M/8Avj/69PoqWk90AzZu+8sbf8Ao8tP+ecf/AHzT6KOWPZAN&#10;8tf+ecf/AHzSeWv9yP8A75p9FLlj2Q7sZ5a+gX/cGKPKHq350+ilyRfQLsZ5Q9W/Ojyh6t+dPoo5&#10;IdhDQpX7rH8eaX5v7w/Kloo5I9h3AH+981Llf7tJRRyQ7BcCf7vy0Dn73zUUUckOwXDC/wB2jC/3&#10;aKKOSHYQh/2cLSFS33mP4cU6ijkj2AaFK/dY/jzQVLfeY/hxTqKOSPYdxnlr3Ab/AH+acEUdFC/7&#10;vFLRRyR7BcQop/hB/wB7mmlMfdWNf+AU+inyxXQLkexsj/V/98f/AF6cQcDDFPXaBz+Yp1FWnbYl&#10;pMZtf/ns/wCS/wCFIUkP/LeQfQL/AIVJRSeouVDEjxnezS+m7HH5ClaKM/8ALMU6ijVDshqoqZ2q&#10;oz1yM0pyPuKi+vy0tFAWQ3DHqQP90Yprxk4wVP8Avrn+oqSilYLIiWIjOSF/65jb+fWneV/tv/31&#10;T6KegxnlD++/50qpt/iY/Uj/AAp1FS4p9AEI9CfxxSbT/e/QU6ijlj2FYbtP979BRsz1Y/hgU6ij&#10;lj2CyECgd2/Mf4UFc92/T/Cloo5Y9hjdn+035j/CkaLIIzkHqGAIp9FOytawrHNa94A0TxHA0V7p&#10;9t8wP7yGIJIPcNXjHir4Tar8OLtdZ8M3Mk0MW52VvvxgYwDz+8zz2GMd88fRZGahkiSbKyLuX0PS&#10;vCx2UUsa+eK5ZLZrT8jKpSUo3itTzP4S/Ge18cRCyvCINYQYaNuC+M5OMcV6irh+nrivBPjP8Nbj&#10;w/O3i/w2i295Cd0yRjHy8dPrzXo/wr8cQeNvDcFxENtyiqJ4i2Src85xznBrHLsdONT6livjWz7m&#10;NFzg+WodtRSdzjp60tfRRd1qdautwoooqhhRRRQAUUUUARXEiRRl5CMKN3PbHevnjwZaR/E34vaj&#10;fXcnmQ6ezDYVyrAH5D7dDXs3xJna28D61IknkyC2YLJ/dJwK88/Zl0yNPCuo3RjxdtO1rJMesm0Z&#10;3+2d/T2618lmH+05pQwz1SXM0cdZuVWEHsezRrmNH4DEdvTtT6Yi7SOeAoXH0p9fWNJ6Hbtogooo&#10;oSsIKKKKYBRRSFgvUNj1AzipADSE4I4+XufSmGdfMA6oQTvHQY9fSvLviX+0T4Q+HscqyajHqWpR&#10;A40+zcNI5/l+ZrnrV4UI805GdSoqUeaWx6ebjDEAK4xkMrZA/wB70rzrx9+0V4H+HDLHqurxyXJb&#10;abez/fSDpngfWvlzxD8cfiV8bLo2Phy0l0qxYkGOFSnlqennydF6HGM/xVi2/wAPfCXgSR7vxr4j&#10;kv8AWG62eguJpx/eJbnOMjsO9fL4vPOVL2J5MsdKX8GLfm9j7b8HfFPw147ijk0fVrS5EiB1g80L&#10;OPYxnkV1QlBi37SPVT1H1r8+2+FE1zKPEfwz8VnVJgC4t3kEWownspXP1/Kux8BftVeMfAEyab46&#10;0m+u4ICFluGiCzoP9oH72fb0rfCZzGo1CruFLMJqXLXjbzWx9q7jgHAIPoaUflXB/D/4xeEviR/y&#10;AdYtZ5igc2hlxOvXOUI4/Ou2tLj7UrttMajgB+Gz7jtX08ZxmuaMj14zp1FzQldE9FMSQuWBXGP1&#10;p9aFhRRRQAUUUUAFFFFABRRRQAUUUUAFFFFABRRRQAUUUUAFFFFABRRRQAUUUUAFFFFABRRRQAUU&#10;UUAITik3UpGaTbUkhupQc0hGKAcUXC4pOKTdQTmkouFxwOaWmg4o3UxjqKbuo3UxjqQnFJuoJzUk&#10;hupQc02lBxRcLjqKbuo3UxjqQnFJuo+9TGG6jdQRikqSRS+O1CtuppGaVflouFx9FN3UbqYxScUh&#10;fHagnNNIzSEOVt1Opi/LS7qYx1FN3UoOaYwJxSF8dqGppGakkcHz2pQc0wDFOBxRcLjqKbuo3UXC&#10;4pOKAc0hOaAcUXC4pOKTdQTmkouFxd1KDmm0oOKLhcUnFAOaQnNAOKLhcUnFAOaQnNAOKYx1ITik&#10;3UE5pCDdSg5ptKtFxik4pN1KRmkIxRcQbqC+O1JSEZouFxwfPajdTQMUtFwuLuo3UlFFwuLuo3Ul&#10;FFwuLuo3UlFFwuLuo3U0nFAOaLhcduo3UlFFwuOBzS01adTGFFFFMYUUUUAFFFFABRRRQAUUUUAF&#10;FFFABRRRQAUUUUAFJilooGm0U9Ts4761a3mXzYJf3bp7Hv8Ah/WvnHwdc33w3+Nkmh+Zv0qWYoPl&#10;2Bs5wcc9K+miCUbntXgH7QdsNM8T+HtYhGx3mAcjj7hXv77v0r5TPoezVHGQ0lGSu/LqcmJ0hzrd&#10;HvwHX0zS1V0yc3FlBL1Ekavn6irVfUxlzxUl1OlNySbCiiiqGFFFFABRRRQBwvxu3f8ACr9eKNsZ&#10;Yd2fow4rK/Z8CjwKzKu3ddux+u1a0/jhL5fwx1xcZ3xKn03SIuf1zWb+z6uPAWf+nyZf++Tt/wDZ&#10;c/jXyriv7ei/+nb/ADORq9eNz02loor6iLvFHVe4UUUVQwpCcUj7ghYDOOtUNU1uz0PT5L3UbmOz&#10;to13NJK2AKmUoxXNJ2sDcYq7ZeaTaCSCcdh1P0rgviP8aPDXwzhaXUrzzrqNSV0+0cPcP65j9Bxz&#10;7189fF/9rq8168l8OeAkYzMxjF5bMZJ5ScY8tcDGOcnJ6ivN7/4XWOhJF4h+KWtTy39wNy6ZZyk6&#10;nO3ZQwJwORkY9K+WxedQi3GjueTXxqTcKW50/i39oXxx8arqXS/C9rLBZOSi/wBnsWyG6B3wMEYP&#10;05rDs/h74S+H10p8YTjxT4of5n8OadL5hc9vOIyT14xjHzda9C8KfDzxn4+to7S1s4/hx4T2jbBb&#10;L/pkqN0LN8vzEDr717L4R+GfhD4R2FuIba2iuWkWL+0rxRLdTSMT1kPJPt2zXyVWpiMZNym9zGjR&#10;qYiXNU3/AK6HlmkfDTx18TLOK1niTwF4LkAxpNlgTFf9s/KR09+p6d/V/BXwJ8I+AUjSw0uGW4jX&#10;H2u4TfK2euWNa3iX4j+HvC9n4guNQ1GEtoMMdxqMcb4kgic4V3XsDhseuDVeb4reH7XxboHhv7YZ&#10;NS1+1e90uBFz58KqjF89hh/0pLDyglFxvY9uGCpQ3V3/AF02OT8b/s3eG/Ec632lOfDWvKWeO+08&#10;mN3Y4+9g/NjHHpk+teSeNfD3jTwzaC08ZeGLbxvo8RIXU4yVuok43tvAOD93gg5x2r2TQ/2l/A3i&#10;jxZHoWl30k0st8+mW+ozW5Wymu0GWgSXP+swDhcc4rs73xlpEeuaZo15qFrDeamH+zWsrBZJgqsW&#10;+Q8nG08VMqUua/LqRWwNOorx0Z8Wr8N7bVZJtX+GHiN70QASLZTSi3vYG5yE7t05z6CvQfhd+11q&#10;fhyaHRfHtpKJFYR/brjMMqY670wc9Rg5HevTfHn7OWieLpYtb0sf8I14h2CSO8tP3YVyAQCoNeQ+&#10;OrC90VjpPxa0ZdV06RfLh8WadDyhHUSIBz1XncOhrXD4vEYWr5Hz1XD1MNK60/U+wvDXi/SPF9gt&#10;5o95FfQYBLRMCVz0yPwNaqTJIzKrAlcZHcfUV+e0PhLxZ8GLuHxB4J1STWPD0v7yNrObcu0dpU52&#10;/e469/SvpL4LftVaB8QUXT9WZdK15dqOjf6uQnP3WOM4xyMcZFfc4LNqWK9yWjR6NHG+092orM96&#10;BzS02GRZskMNuAQw5B+lKGySPTvXuKSlqj1NOgtFFFMAooooAKKKKACiiigAooooAKKKKACiiigA&#10;ooooAKKKKACiiigAooooAKKKKACiiigApCcUtIRmkIQnNJS7aNtFhCUUu2jbRYYlFLto20xiUUu2&#10;jbQA0nFAOacUz3oCY70iWJSE4p22gpnvRYQ0HNLShMd6NtIpCUoOKNtG2mMCc00nFO20FM96TJY0&#10;HNLShMd6NtIQ0nFAOacUz3oCY71SKQlFLto20mJjScUbqcUz3pPL96aAQHNOWgJjvSgYpjEakpxG&#10;aTbSAAM0EYpQMUEZosFhtFLto20gsJRS7aNtMLCUhOKdtoKZ70hDd1AOaXy/elCY70hDScUA5pxT&#10;PegJjvQAlFLto21SKQlFLto20AJSg4o20baLDFBzSNSgYoIzRYQ2lAzRtpQMUWCwm2gjFOpCM0WC&#10;w2il20baLBYAM0baUDFLRYLDSMUlOIzSbaQhNu6jbtpwGKCM0xjCcUA5pxTPegJjvRYQLTqQDFLT&#10;GgooooGFFFFABRRRQAUUUUAFFFFABRRRQAUUUUAFFFFABRRRQAZ4I9a8Q/acjWLw7pj5+czttPph&#10;d3/suPxr27vXiP7UEPn6Doy79n79+2c5Xb/7Nn8K+b4h/wCRdU/7d/M5q+tKVz1TwZO0/hfTdw5W&#10;3j59corf+zY/CtusfwhEIvDWmqDu/wBHjGceiKv9K2K9zDq1KKXRI1p6wQUUUV0GgUUUUAFFFFAH&#10;BfHFN/wy1s5xshV/rtkRsfpVH9n9ceAAfW7mf/vo7v8A2bH4VpfG1N3ww17nrBt/NhWZ+z6+7wCw&#10;xjZdyL9cKtfLv/ke/wDcL/245f8Al+j0ulpBS19Oux0oQnBFNMoEip/Ec4od9mMcsegrwH9oD9p7&#10;SvhvFPpWlSR3XiHYV3K/yQE4xk4OSeePauXEYmGFg5zZnUqwopymzv8A4rfGzw98KNIkudQuBcXe&#10;D5VlA2ZXIxnjsBkZPvXx7rfiDx5+01fsk0o0rwuhLvcmTFrBGeuZcDecL0wMY681S0fwhd+JpZfG&#10;3xMv5bPRpysiN/y1upOSscfPyg9+DnivSvDfg7WPjcySyxJ4V+GFspX+z0IiSUr13/dPblvevgMV&#10;jq2Ok4p+72PDqe1xjtDY5/wfbJZ7vDPwf0631XUIF23vim5g2pGOhMJOc988+leo+G/hR4U+FWqL&#10;ea1dDxV8Q7+2kvLWG8k3z3BiG6RYAc8/MOBnoKhvfiPpeifCnVbn4KW1lq8fhyYHUdMhRo5JIIyf&#10;OCFl67QSGAbdg9K5f4z+K/Cnxt0D4f8AiTwLq1u/jpHOteFTAf3xVEBlt5h/yz34Kc56Hg4xWNLB&#10;cj55vQ9TC4OnTSutTk/Hv7aniDxF4U8P614BsV0qeLU5l1HT9XXfcT20ZXAQYXaxAm+XBxtHrXcf&#10;tT3+l/GP9ks+MPDk999ljS38Q2j2DMk7KJAsij0IJ5H+zTfC37H1nq+uxeJ9auHs71NVg8Q2dhnz&#10;hY3Txk3EDnK+YmXGOF6nivonw34M0jwloo0fSrRLfSRM8q2ZG6NQ5JZQD0Xcc4rqrV6FCzitT2rJ&#10;aI+NtN+G3jvX/HPxI8Mavpl1fW3jLwWYrfxBHDuSfYqm38/LDY5MkqgZPRq6jwJ4P8a+LviR8HtQ&#10;1PwZqWiSeA9FktLi/nZVS6k8oRpCG4wp2kscHtX1sbcvDsdt2DuHUANnjofuj0oMMkq5mdJXIwyl&#10;T5Z9wpbj86mWY3eiHY+JvBHw+8ZaB8TvD2pR+Db3w/JpmpS3ms2txGLnSpEAlb7RbKNuLiQMVD5O&#10;zAOGzgc5r2keND8Vvh/8XvF/h0xz6h4lsINP8vUC40+wmaeKG3dPLGW/eM7y8Z+UbRjNffZgMYUR&#10;PsUKcKckB+Np69Bzx3z7VDe2Md8ixzw288IdJBHLFuCsrA5GTx049Cc81UcelrJEOKvc+G/FP7SX&#10;ibwd8XfHnjpbyZ/B901/4b0i0mBeEaramKNDjjhi2R+I5617H4z+NOofDHwp4Ei+JWjDVdP1+wgt&#10;9Qn00eZK17IpbyktNucAAkuH444r0nxz8EfCPjzR7HT9Z06EaZp96+pxRQfugLgvvEhAB3H1rhfi&#10;j4G1ex+LE/xOutNu/E+m+GdMV/D2g6UgaQ3jgpJK53DICheAvHJzVyr0cSrKNg2TRzMvwgl03TdP&#10;8bfB+9ebSrv98+ly5aG4iOd2Qx+8CrDbjjNeaav4H0L4pvJJ4ds5vCvj1YxctolxJhZMlstE5C/3&#10;DkY7in+H/HvxM8UftS/Dzw7qaXHhOeC6mubjw/Z2whsU0xYjIZfMD4dnY7Su0bSBy27j1jxLrvwv&#10;+OfjP/hGbDUZLHxTCM2eqwDygGxu8uOQH5iOMr3zXFXwdShFVqbvc8TEYGKvKmjjvg/+0/rXgC/i&#10;8L+O7K6e3RhDFcYIuISuQ26PHzLyvzbhjHQ5r7J0bXLPWrGC8sJ0vLSZQ0c8LBlb246EV8S+J9Kk&#10;kuE8N/FpJtM1Rox/Z/im3TYoUkqqyuPXaueazPDfizxt+zL4itob9nv9EuTvxbSl7WaJfutEcHDE&#10;P83r8tetlubyhJU6+q/I82liqmFlyVVdfkffzNtxx1pVOe1cd8O/idpHxM0aPVNKmDgqvnWzN+9h&#10;JzjK++D+VdgCSxGOOx9a+3jUhLRO59BGrCcbxHUUUVo9xoKKKKQwooooAKKKKACiiigAooooAKKK&#10;KACiiigAooooAKKKKACiiigApCcUtIRmgBN1G6gjFJUki7qN1JRRcQu6gvjtQBmkZaLjFD57Ubqa&#10;BilouFxd1BfHakpCM0XC44PntRupFWlIxRcQbqN1JRRcBwOaCcUgOKCc0hhuo3UAZoIxTC4bqN1J&#10;SgZpDAvjtSeZ7UMtNIxQIeHz2o3U1aWmApfHagPntTSM0qrSELuo3UEYppOKYDt1G6mg5paLjF3U&#10;bqSii4XF3UbqaTigHNFwuO3UF8dqSjbupBcUPntRuoCY70baYXDdRuo20EYpCFBzQTikBxQTmgA3&#10;UbqSigBd1KDmm0q1SGKTik3UNSUguLuo3UlFFwuLuo3UlFFwuKXx2pVYEEnjFMIzTTEWIIbAHbHW&#10;i4XHJKWLArgDvnrTt1K2MAAU2i4XFL47UK26mkZpyDGaLjFJxSbqUjNIRii4g3UbqSlAzSEG6gvj&#10;tQRimkZpjHB89qN1NAxS0XELupQc02lWmUh1FFFMYUUUUAFFFFABRRRQAUUUUAFFFFABRRRQAUUU&#10;UAFFFFACd68M/aldl0bQ1UdZ2yfTlK9z714l+08A2iaRkfdkd/yKV83xD/yL6n/bv/pRhW/hSPVv&#10;CMRj8N6dlt2YE7e1bFY3hEn/AIRzTQe9tG35itmvdofw4lUvgQUUUVuahRRRQAUUUUAcR8aCp+G2&#10;tRsSu6IHIGejCsX9nmVX8CT7c4F/KORj+FK3PjJK0Pw51p1xxD0Iz/EKwf2d5Wm8BzO2Mm/l6DHZ&#10;a+Wf/I9X/Xt/mcv/AC/R6l0pkkjJGW2jA5JZsADuc05jg9fm7Z6V8nftM/tIJA9x4L8MTPNfyP5N&#10;xc2x3OGOAqqoHIPzZOeMCvZxGLhhaXPJ6sK9aOHg6tR2S2Xc0f2iv2m105X8M+DLjz9Xl3RS3cPz&#10;mMnACquOc885GMd68h0TwJo3wtt7PxZ4+gN3r95l7DRZJPOaWXjLScdMsuBjjmtbQvD2lfAXTrXV&#10;/EdrHqHjbUl/4l+lB97q/wDedsHuy8Y4wa9a+E3wPubnVR408fgaj4smHmx20nMNsnZQOmeR2HSv&#10;z7FYqtjZXk9DxIQq4qonUW/4GR4G+DureP8AVYPGPxKliUw4m0/Q1Pl2luo5DHk8gAZyOav/ABz+&#10;Kmn+GbA6fqWmL/wqzVrSazuvFmkyCWPTpjtGWVBxknrk/cNdH+0V8UNe+HPhH7b4WsdP1y/ikje9&#10;0aWYee1qfvhEx6dyR+NfP3wwguPGx8QaH8LtVTQNM8Q28kmpeGPEcDTJZGT+O2fJUn7+Rt4wtbYW&#10;jyJ1JH1VHDRw6styqvwv8YW/ijwZb+FNZ1zXdStJbaay8XyOttoQ047t6lFUmZyhwwYjORX0nb/D&#10;vwX8ITreu6H4ctbC/lnMkCmMD97tYII+u1SZJDx61Fa6Yfgh8LNA8O6Nef2i9kiRFr7MonGf3uV4&#10;wOflx0z09dbxHdrq3iFLVgHtLbTWu1gY5AlJG35vYA4+tfOZ3nkMJQnK+q2SOiMFN6aHZeGrq51D&#10;SLe7vESK5uEWSWNB919oDD36VqVyuieJrOx8PaddXd3GBcRj5QctvHXA/EVNp/jm01LXV0yKGbzA&#10;pZ5CvyL/AHee+efpilTxcJ0acb80mk389SlrqdJRQp3IG6ZJor0ldIQEZqOVggxyzYyFUZJGQD/O&#10;pCcUxgzEbGCP0yVycZGf5USd46jPLPiX8cbL4aaT4h1PURZ21vpqyQ2yXE48y+mAU7ETHHXrz1HF&#10;aXwY+Ktp8bvhpoXjOxhayWclLiBDuZWXIaPPHGSD07dPT5R/bb+BWgNaa34s0rV7291i1vo76ewu&#10;nLwQb2VCynPy464xzjHGM1r/ALFPxJ0Pwf8Asy+Kza6402s6bHd6rPDIuPKBZlRkjzyCUOefSvop&#10;YOKwylTVmZOaTsfQnxR+B0fja4Os6XqD6F4nlsG06TU7eMnbandvQJuGGYNjOf4RXy7pXwl0rQfH&#10;/iHR73xBbeDvAXg7xfZ3+nx6ku681B4rWMv5U25TtLPyMH+Gr3wH/bJ0bxhYQeGfHGp31j4gv7yS&#10;G2vUBSKQyIwh3f3Qcsc5ONvvx7wfBfg347+BJrxrOw8Uajp/naf500xVPtsaKrOGAOPuJ2OePStZ&#10;U62CgnV+CQrxesdy/a+PPh3+0j/bfgyM3GprColniuYDtG/dtKtnp8pxXlPijwvd/Ba3bQfFsL65&#10;8L5gEjuVBE9ixPG0/MQOeeecCvSv2V/hBefCnwQ93rrRS+LtUUS6hdKgWKGFWfykHzcgKW54znoM&#10;V63qmmWPibT7qyvEtr+wmjCSwlxINvOGH15/KvDxGHjCTdJ3Xc5K1BVk+/5nxPcWHiL4Da1YeJfC&#10;uopf+HL0NJDeEfu2iGMxzHJw2G+X1+bpivrv4QfGDR/iloCXWmyeXfADztPuG2yoTnLe4ODjjtXg&#10;fjDwhffAC9uZYLI6z8Ob91S6sbkeYIBnhlHOPvHnjpXn/inwzqXwp8Q2HjjwNeyXnhyY5t2i+d1d&#10;sHy5SD930JHy88HNdeXZhLC1FGq7o+bc6mElzQjdLdfqj9AVkDE45x14xinV5n8GfjPp3xV8OrPC&#10;8S6vBiO8tlkyFfvtOBuHHXFelo4cZFfodOvTrJODufQUq9OrFOPUdRSZpa1e5u1YKKKKQgooooAK&#10;KKKACiiigAooooAKKKKACiiigAooooAKKKKACiiigBrnGKaDmnMu6gJjvSEJRS7aNtFgsKuO5xQ2&#10;OxzTJIi+MNtx7URxFM5bdn2pBYWil20baQWEopdtG2qCwA4oJzRto20WCwlFLto20gsNJxRupxTP&#10;ek8v3pCBWpSc0BMd6NtUMSlBxQRikosIGamk5pSM0BM96QhAcUoOaCmO9AGKQC0bttKBmgpnvQAm&#10;7dSNTgmO9BTPeqKGrS0oTHegjFIQlFFKBmkIa1C0rLQq0AFKDijbRtoAR5PLQufur1PpQknmIHH3&#10;W6H1oePzEKH7rdR60JH5aBB91eg9KoBd1BOaCMUlIAopQM0baQCUUu2jbVFCUq0baUDFMLARmk20&#10;6kJxSCwm2jbRupQc0WCwm2gjFOprUWCwAZo+7QDignNFgsH3qNtAOKN1IQEYoWgnNAOKY0KTikJz&#10;QTmkpCYoGaPu0A4o+9TGH3qNtH3aN1FgsG2gjFKDmkakISlWkpQcUAOopu6jdTGOopAc0tMYUUUU&#10;AFFFFABRRRQAUUUUAFFFFABRRRQAUUUUAJ3rxL9p0MdE0jaucyOh9slK9t714/8AtHyKmgaWGTdu&#10;nbHPTC7v/ZcfjXzXEX/Ivqf9u/8ApRhV/hSPSPCI/wCKc032to1/IVs1j+Em3aBY8YxBH+qK3/s3&#10;6VsV71D+FEun8CCiiitzQKKKKACiiigDivjJH5nw31tc4/c/+zCue/Zy48B3Cf3dQlGfwWuh+Mkn&#10;l/DjXDjOLct+TCuf/ZzXHgKV8/6y+kfHplVr5Z/8j2P/AF7f5nL/AMxCMn9rTxrq/gv4XGTR12zX&#10;tylo04k2GIMCcjjnp7V86+A7LR/hT8P7P4oajarq3iHUGNvY20rYCyEkFi+DnnbjgYr3z9tDTpb/&#10;AODNw8Slvsl1FcnB7DIx/wCPfpXzrrTtP+yVoh8nc+layEMhbPAYNu9s7untXj5w26ln5Hk4uT9v&#10;Z9Fc91+BvwYea5PjzxvCdQ8U3rGSJJzuS3TqNo/EflXuNyHMLRBFmaQHZvcrlxyq9DgYDc+3Tms/&#10;whdrfeE9JuzJvaW0jbI7/LXCftLab4w1j4SahaeCYpZtXd0kmitztme1U/vkiPTzCpwoyM846V5c&#10;Em7cx9HhYRhSjyrc89+PH7K83xS12Xxh4e1q7h1qZEimtTJiy1CBAfkbDZTOSAwz64NbnwA+GKfA&#10;/wCEc9zLay2mplJLsWBuhcR2YJI8uOUoCRxySPTivIfAUXjjQfif4D0GG81k3yzLNceHWmeWHS9K&#10;CfuFu5SoBlJMxKgHHc9M/UfiDxHbXS6zoMoiSZNO86PDYjkVi+Nnr93n8KeY4h4PCtqejTt6m6l7&#10;3Kc/4g1JPE/9itIWaa5tGZUZhtRzjAAAHXB59q5PV5bvxlerYeH7uOG8s1EWozs3QDqgH596teJJ&#10;4tD0C01SWf7E0VgI4QRnE54TnP1rmvBmnWXhS3RNfSca5d4uZ0tiWVmfO1iw9eeMV+KSxknCrmE4&#10;e0U/d5VumtLv89DSouaosNF69zrbC60u0SBLRPIWPMck1wnmFDxnavHX1z2r1Tw1pVtpWnrLYHKz&#10;gMZZRkt+HbrXEeEl0vUNdW2vAZtQxuVUi/doOwJzyT/SvRb6+ttJs2eZ0gEY+7nj8K+04fwMMJR+&#10;szesl3b+WvYu0pT9nFXexZR8s2Qw+gyKcPmYDBA9SMV5DrfxpuFnkh0y3UKvBmd+vpgY+tcufif4&#10;iYzGTUEfdjYFjxs6578//Wr1ambUKekndn0VDhzG1kpPT1PoOWQRuFIY56FRmgnYQ/XHQV4Tonxg&#10;1qxEhnQXUYI3Hv3r1Lwt4707xXEgtWIvAAXhfj9a1wmY0MY3BaPszlxuT4zAe9JKUe6PBf2sPg/4&#10;w+IXhm50HwbaW7x+I762Or3V1ceQlpbwMXzuwc7ssMcdK+PLf4KwfDfU9a0nxVrEmieJdb0i4h0C&#10;SxPmW1zAshZ0bkA53xgN254Oa/VjXNKh1mwms5o2a2mGx9p4OQeo7gV+cH7V3wv+Ini3xbfazBpc&#10;Kab4d0z7PaLaS73WKInLhcDy9wfnk/dHWv0DL6061N0J6SWx4FWEX7yR5b4S/Z/v5/Ah+IXii9g0&#10;3wVayGNnS4DzSyoMC3XoVJwfn5xn7pr75/Zi1/w9YfBvStQ8KeHI7TRntvt09vbagLqeGQkrtkBV&#10;Cx6ndx0PFfAvjHTtW0b4WeE/CfhzWJ/FPhW/dNdltbWEyrHcKP3yfe+YqXXPSuh/ZXtfiN4P8ZXS&#10;6JpoC6rZtaS2epFoisbONswh5xjLcZ/Gu3FRpYii3UfvdF2sctLSR9e/teeBmj8Lv43g1zxBZX9s&#10;LeGHSbKcrDfckiLylzgNuwWJ+Xb0OeF/Zw0zT/g6zXvjPXpbPxX4uMDR6BPeC4Fmi79iLg9vN5JC&#10;9uOK9s1/w5qOq+BtR8PQ3C6fqF1avZJdW6ZVZTDuWb5s9CAMZGMnnpjzT9mP4P6Xonw98L674i8M&#10;W9p458ki8uLotdXDyCR13l2x1ABGANue/Wvm6cqcqUl1R2SV3qe432nxanBc2N7GtxBIpSWORco6&#10;t0+nevlXxl4O1X9m/Xbm/tIpNT+HWplob6wYFlgjb7zBsnaeeOOxr60CeVMyAMq5Lup5DFumD7YP&#10;HvXj37WWrJoHwI10eW832sraAF/ul889DnGOnH1rzZQipN9Tz8bCM6bk1rFaf11PnDxX4ck+CGq6&#10;L428FakJPDF62LAxE85GfKkGeT23d+eOK+1vhF45HxF8AaRr5h8ia7hBliByEccMucDPT0718Y/F&#10;+caH8CPhl4ftWXd9iN+4KYLSfKE4z7tX2P8ABfRxoPwy8OWa7cCxikfC7cuwJY/rX1WQyblKD2R4&#10;mDf79xW1l+R3IGKWiivsD373CiiigAooooAKKKKACiiigAooooAKKKKACiiigAooooAKKKKACiii&#10;gBCcUm6hqSpJFL47UK26mkZpV+Wi4XHE4pN1IzUgOalsLjwc0tNBxSg5qlsMCcUm6hzjFNBzQIdu&#10;o3UlFFwuLuo3UlFILi7qN1JRQIUvjtSeZ7UjU2ldjHF89qAc0gGaUDFVcQ4AYJJximRyFiwK4x70&#10;2RCxUg4xTywwABjFIBxOaSkBzS0AG7bSh89qa1C0AO3UF8dqAM0jLTGKHz2oJzTQMUE4pCFpQcU0&#10;HNLQApOaAcUlFAC7qN1JSgZoAN1G6gjFJTAUnNJRSgZpAAOKUHNJto+7QUKTik3UE5pKYhd1BfHa&#10;kpCM0XC44PntQTmkVaUjFFwuJSrSUoOKLhcUnFITmgnNAGaLhcSilIxSUXC4UUUUhBRRRTGFFKBm&#10;jbSGJSg4oIxQBmmIa74xxQrbqHTOOaFXbRcLjgcUfeoAzSgYpjEIxSUrUlIQUUUoGaAAHFKDmk20&#10;oGKYxaKKKYwooooAKKKKACiiigAooooAKKKKACiiigBO9eMftMTrDoejhs/NPL0Gf+WTV7P3rxP9&#10;pudo9J0NFx808nJGeqhf/Z8/hXzXEX/Iuqf9u/8ApRhV/hSPU/BxDeHrIjP+oh6jH/LJK2qyfCyG&#10;Pw/YAsGPkR9Bjoij+la1e9Q/hRLp/Agooorc0CiiigAooooA4r4yxNJ8Ndf2jOLVv5j/AArB/ZzD&#10;f8K+wy7cXb9/9la6H4vlj8ONfVW25tW5/EVz37OZb/hAnVm3EXb84/2Vr5WppnkLf8+3+Zy/8v0W&#10;/wBoXSp9a+EPim0gTc5sJJFOM/MpUgY9+fyr5C8AhvEn7NHxJ0tpN0unYuU4yen3sds4P5V986ra&#10;DULGe1fHlyxsrgjO4FSMfrn8K+FPgNpbW3xB8XeC5HwNR0y509lYfeZGLCXH0fGPbrXDnlNRnTl3&#10;PMxkbV4yezTXzPpz9n3W4tc+Enh2ZP3xgs1hLFupQDJ/HP6Vx/7RVx8QrRdKuvA+pK1lFvk1e1iT&#10;dcwwEKRMiAglkIOBkZ3e1Uv2M9TWT4d6poxjkkm0nU5YnCEZGDgZyRj7p4rL8R+G/GKftL+JPEOl&#10;eJ7LwrZtY2MGNT/eC4QCbKqgOFG4IWY+3FeVQnfY97Cz5qMX/WhB+xhqd74t0DWvF+teLde1fWbe&#10;8ms7nTNYkWNLRVzgmPbuUuCpJLNnYMYwc+o+NNMH9u6YbSOJxNZiFGP3NqknAbt9/wDHFM+E2ha5&#10;d+CtWHijUfD3iLV9QmkFzqfhmDyorkDhdzZ5ZRxjt+NZz28lnYzaTJJJdWtkUZrcjbJHycEPznvx&#10;jtXxvFdSMaMqVW6vrF9E0d9NNtNd9TivF3hiPxDf6PoVm8k9/wCc095ZXE2F8tCuMNjjqe3NddDe&#10;xCa4tbCKOG3hULJdXH7xsf3V6Z6HBzXPXvht734ptq6X0d7YxWOy4AfyJPn+5gc527Wz65ro7i4t&#10;VRdRn0yY2FsiRRwqcNNJk4bpzX59jKE1PDU+VX0bd2k33Vt/mcuHa/fTbsm9Plodp8PtQgfSnMWn&#10;mwtUYYmlbLzdckjAwBx69a8v8feKm8R6tchWaO1tXaMIr53dOSfwr1G/vr6PwDdX2o2qW981u37q&#10;M42L/D29K8EtoTdzpbg4aYJubrknNfa5hKVKNKhF7+Vj73hnCwaqYqeti/4c8M3Pie+SOME24PLA&#10;fdz/AD6fpXrWkfB7SbdW84mZsDPy49feuk8HeHLbw/pEccaAyOoLPjGa3VG0ORy3p616OCy6nTSd&#10;WN2c2aZ9Wq1HGg+WK/E425+E2gXURjaCSLH8UcmM/X1rjNc+GN94Mnj1Xw7cySNDlpImHJXjpz9a&#10;9kPm4UsmM9s00oJZFKjcwBBJ6AH279K9HEYKjWko01yvutDxaOb4mF3NuUez1uZHhPXY/EuiWl7u&#10;eBgrKyK+Ru4zuGPy/GvBP2r/AAB498U6Lqum+B4UgtNeiRNRv1u0t2t0hztGWPIkMpBA/u17pomj&#10;Dw/q92LePZbXTAup5GRnp6da434+6m3gfQk8TwWupamtpHNF/ZlhGsqztIF2l0ZTkKVByOnPrx6m&#10;XVJqUJPRrQ5MUoKT5NnqfAPw38A+MP2dvDz/ABT1CSzeHQLn+zbvRdPuEuIY5Tncvyk4IAQklfm3&#10;DpjnD+G/7Umt6b+0BfePtas/7WutXj+xT2zP9nhht2kQRGMhW5UNITxzx0rK8Cax8QdQ13xPorWE&#10;mq6ZrMpvtctoY1SDzGJw4IX5GC5BBz0613nxA8L/AAf8CeMvBHh/w7b3WoXGoTQJrNze3Wy3somB&#10;LNv2noQeOOlfcqUFNtR1R5cdNUfoT8MtQtNVu/E1zpOr/bNDjvjFBuk8zDiNGZ0buCXI29to5OeP&#10;Nv2hfit8UvCGqG08N+HGtPD+AJ/ECeTcG3Rhx+5d4zkYfGGP4YGe2+DukaD8PNK0zwxoEFvFpVzB&#10;NfWNzFc/a1uRld8m/C4z8vHPSvGf20dG8NX/AIu8KXPi268RadpAlQQ6hpeZLdJSRhZEAPBx79DX&#10;y86cfrDVrX3OlNtanpX7KfxI074g+AblrHWdQ165srww3lzqNt9nYMSeQm98D5T/ABGuf/bY1adf&#10;Aui6NEQkmoarGqj728KQOn/A66v9nqayTR9Rj0vx9D4x06GUolpFYx2zWjHswXDEnHVh/CcY5riP&#10;2hM+Kvjz8M/De3ekF757jr8uAzEj22D864asUptI4cfNQorzdjzn9ou1eT4i+BPDEahhYWdpbMyj&#10;7+4kn5e3QdzX3NoliunaPZWwP+qhROmOgFfEIlb4g/teI6tvtoboqq43BREcGvuzbhic9cYH4V9X&#10;klNRhKoeRglFzqTXTQAcmlpAOTS19Q7dD3AooopCCiims22pAdRTQ+e1G6mA6iml8dqA+e1MB1FN&#10;3UoOaAAnFJuoc4xTQc1JI8HNLTQcUbqYx1FN3UbqYx1FNL47UB89qAHUU3dRuqQFIzSbaN1G6kSw&#10;20baN1G6qGBTPegJjvRuo3UWQWDbSgYpN1KDmmMRl3UBMd6UnFJuqWSw20baN1G6kICMUAZoJzQD&#10;igA20baC+O1AfPagAKZ700pjvTt1BOaAEVaXbQDilBzVJFDWWk205qSkIFWlIxQDignNIQ0jNAGK&#10;CcUA5oAcDignNJRQAUjUtI1AAtBOKFoIzQAA5paQDFBOKAFpVpoOaXdtoAVqaTil3bqQjNAADmnA&#10;4pv3aAc0AO3UE5pKKBhRRSE4oELS8BSWYKB3NNBzVbUrVr20aFJfJZiDvxnp7UgLCycninbt1MH3&#10;VHooH1pQcUwHgZoIxSK1KTmgBKVaSjdtoAcRmk20B89qN1ABtoIxRuoJzQAlKBmkpQcUAKBignFJ&#10;uoJzQMPvUfdoWhqBATmgDNJSg4oAPu0oOaQnNAOKYxSM0hGKUHNI5xikIAM0fdpFalJzQAoOaRm2&#10;0A4pG+amMUPntRupv3aAc0XC47dRupKQnFFwuO3UbqaDmgnFFwuPBzQTimq1KTmi4XFBzQTikBxQ&#10;Tmi4XFBzS00HFKDmmMWiiimMTvXiP7Ti7tP0D/ru/wDNK9u714n+00v/ABKdDfP3Z249eUr5viH/&#10;AJF1T/t3/wBKMKv8KR634cGNB0//AK4J/KtKszwy/meH9ObGMwJ/KtOvdofw4lU/gQUUUVuahRRR&#10;QAUUUUAcd8XRn4ea7/16N/Na579nYY8Cy/8AX4//AKCtdF8Wxn4d68f+nVv5iub/AGdX3eBphjGL&#10;x/8A0Fa+Vq/8jyn/ANe3+Zy/8v0eoTEhdw6qQcetfDXxCR/hn+15ZX6y+Ta3d3bkNt2grLuDr1/3&#10;efevudl3HnpgjFfJv7c3hZI/+Eb8SL+62zG2eYLny3O0xsT/AMBI/Gts7oe1wqmt4nJmEW6KlHeM&#10;r/Id8GQvgr9pPxx4VlSMW+qudShidTkjDMGXn/a/Wsn9pfxJ4C0vxXrTa74Og17xBZ+HI9Wmle9l&#10;gV5DKI7a2RVI3b8yljzjyxxzxleJvEr2PxD+FXxJhcLHeQRafezg5wR8ssZ+uVOf0rvP2nLTw3b6&#10;t8P76TwCfGviq61EWWj24lEcRVcSEyueCABlVI5weRXyWCcdEzswFSDTpr1+/Uzv2efEE+maR498&#10;K2Oh6V4a8R+HZba4uINImkltZop0Z4sKzNscbZAwBPbNelXWrDXBbXCodO1WWH95PIuYe3DnjHt+&#10;Nedfst+Kh4k8WeMNZs9F0bwl4Y1XUJEt9NkIOpXl2mVuZHOc+WpWMKuMDLc88eh3a6fctqj2sUqm&#10;OY209neSYjl2nho+ORya+U4thU5VyWlF2vCT39Ox7GGcKdW8pbnNDwzcWXxO1W9KwSxSWMD+Y0uI&#10;FK787WxznPpxgeta9tq1zG0gsYpZb7ZvhluP+PYeuz+9254xx61iRaRq8PxFt5Y7NltL21McNnO+&#10;6AhMbiP++hWteQXF/DeI26BEUQ7I3+SNsniMY79/oK+GrU3SxVOvCi4Q0XvataLZPQzpzc6M4R6N&#10;9PM73UtP1G98FXVnfTLNevaGV5EXgHsoH514X4VQtr9iZl8sgqrIe2DX0XpYENlY6b5qvcR26Oyu&#10;3zOBwQfTqK8k+I/hqbw/qx1W2hLWW7zWeMfdz2x7V9rmmFdT2OIpu9j7XhzFpKrhJ6OS0fyPbMBR&#10;FtPy7FpQCHyOTjgVheDfENv4k0K3uYWDFVAZc/MPwroAypHuB+c9AeDX0lObxMefZWPka9JwqOnP&#10;eLOVt9U1eTxI1pLbMLZuVk3cDHXjH0q34q1i40+xV9PtvttwGwYoXGfxPan6n4o0/T9Wisricrcy&#10;AhVC9f8AORWHYeH/APhDb3UNZuL5vss21iGfAHX6+tcDmo05J1NFu7bHpU0pyVWcOVpaL+c6awvp&#10;b7ToRNbPBORlg4+7/jXB/HvxbB4E8HWGq3i3txZQXqG4TT+JNm1jnocjIA2989Riu60XXLLVbUTW&#10;83nRv0k3bhn09q8A/ak+PNp8IdQs1uNLn1m5S2lltI7Zt8Iucx7PPBGFHXHXOT0xz7uChKtOMkeX&#10;XTjdSVn2Pizwb8ddXk+L3iG9uYIbLTvF0bW8ul27eV5QYstuc7Th+XLDA6is+/8A2V/iC/i690Jd&#10;Kn1i4S38+OFLhHZo3yBvViCevGPQ+tXPBXxlt9Ns/iPdan4fsm1/XdRg1aylECyrYSkSb41YdRna&#10;f4celV/g58e9Zs/2hNP17xRY22t3GuXFvpN693K8ZsoSW2zQyA4TbzlSp3fLyu3n7aNOo3Jw0scU&#10;dj7n/ZP8F+PfB/h2HSfG+mW1nZ6DYjT7CSJvnkU/M2Vx8n8PRmzWb+0XLp3jH4o6H4N1PxZqmgaX&#10;ZQDUJ20i2H+hBQSJri4ZtsKcYDMpyTXsvgO7utSm8Q3UWs/2jpFzfNBYu0vnGMKBkg4GQcjjPGPe&#10;vmX9oO18F33xmvE8W33ivwjpXiGKHR9Xe2tcWusJEd8UfmZO1c53AA5DEd6+ZUlUxTdV2Zstj1/9&#10;l2H4Xto+qar8PL6fWJr6dTqd7fsTdzNmQI8nyqCpw5UgDIJNcHpur/8ACTftOeLvEqkPZeGrBypJ&#10;yAyqy7fbduPPbZ3zx3vwf0Dw94L8IeMfiFpmrrrMmvXD6nc3CQi3ghMcflpBHECdiKqjAyeST3rw&#10;jw5qj6b8BfGXiwDy7/xjqZtllLYKxgudwHcDOO3WvIr3dS0H1PEzOS5oQ6K8n8jof2ONEPib4s67&#10;4h8wlLEyxsCudzTEtuznjG3GMc57V9sRNvQHOSBsP4d6+fP2K/B/9i/Cv+1yvk3WrTmZsrztXIXn&#10;vnk/jX0PhR91dvrX3+WUvZ4WKe7Fl9PloKT3ld/5fgFFFFeqtD0wooopgFNcZxTqQjNIBgGKWl20&#10;baYDSM0qrS7aUDFACEYoWlIzQBigBGXdSbdtPpCM0hDaUDNG2lAxTGIRikpxGaTbQA0jNAGKdto2&#10;0AJRS7aNtIAAzQRilAxQRmiwhAM0baUDFLTGNIxSU4jNJtoAAM0oGKAMUtACEZpCMU6mtSEAGaNt&#10;Ju20eZ7UhC7aNtAfPajdTEBTPegJjvRuo3Uig20baN1KDmmFhNtH3aUnFITmkIPvUbaAcUbqQg20&#10;baN1BfHagAKZ70BMd6A+e1G6qKDbRtoL47UB89qQg20FM96N1G6mMAmO9G2jdRuosFgIxSbd1KTm&#10;k3baQg27aQjNBfPagHNIQqrSkYoBxQTmgBNu6lCY70LSk4qihCMU0nFOJzTSM0hCr81DLSoMZoam&#10;MaBil27qKUHFS0ITy/ejy/el3UbqpIYBMd6CMUbqCc0hCUbd1FKDikIAmO9G2jdRuoANtBGKN1BO&#10;aAEpQM0lKtABtoIxSk4pCc0AAOKCc0lFABRRRQAoGaNtC06qKEAxSMu6nUUWCw0JjvRtp1FFgsN2&#10;0badRRYLDSme9ATHenUUWCw3bQUz3p1FFgsNCY70FM96dRRYLDQmO9G2nUUWCw3bRtp1FFgsN20f&#10;dp1IRmmMAc0tIBiloATvXjH7TKZ8P6U+fu3GMfUrXs/evF/2nJfL8N6UMZzcMf8Avld3/suPxr5v&#10;iH/kX1P+3f8A0owq/wAKR6p4YGzQdPTri3Q5+orVrH8Jy+f4fsJMbc20XH1QN/7N+lbFe7Q/hxLp&#10;/Agooorc0CiiigAooooA5H4sgH4d66Ccbrcr+ZFcz+zvGI/BFwA27/TpF6eirW/8YWI+HmtAcf6O&#10;W/JlrA/Z1jMfgWYlt2++kfp0yq18tLXPY3/59v8AM5f+X6PUyMivL/2kvB58bfCPXdPSPzZ0hNxA&#10;MZKyIQQw+gz+deo1WvI0nhKSY2uDGQR1yK96rD22HlB9jSrTVSnJd9D4B8E2Z8d/s9eLNFibfqGi&#10;3H9q2vGX3HO+MDttMYOf9rpxXsl/YaH8Zv2ZtC1vxE9+U0IR6uJNJdlu4p4FYHYwwchS+R3/AAry&#10;fwPGfhJ+0XqWiaifs2lX889u6NwpEv3D+h/OvQv2Zbi88FePPFnw81R8JFdtdWCP91om3jO3uCG6&#10;Z7V+YxXsKiTPGy+Xs6yUumj/AEPPG8YeA/g7os3i74e6Xb6bdjT7HWra+1e4M0+p6TcSSi6EcZxs&#10;lVkGeWPzCvqTWLNPElrp/iPToHltJrWOaO2ZeTC6hkbr8rDLZGD26Yr571r4LaP8IfEmq3+l/Dey&#10;17R9Ot5JjrHizVy1ppsRYyNsQxYCKQSUyd2RyNvPpXwY8feJfi58Nn8Rala2fhNXuvK0WaItDa3k&#10;R4DKCfmRto28etPN8BHMMJUi4qz1uvi07dvkfVp++J40v9TtrO3l0q/Nw0bEBGb541ONwA7dBXVa&#10;Rd2sOkWV7cwyCGMqbcvwZpm/h9+QOe1QwtdJJcxT21tbX7/u2W5h2bmHUhsng5HOK5q11HW9M1uG&#10;3u7OO8jhLC0ijudyIzYy5O3jGBge55FfksOadOMISlVxFLSMZdn3728yEpUZzm9Kb3fY9D8DWbXe&#10;v3+pXkjf2pGNkyA5VA3RAfbafzrtJLOOSDyGVWgxgo43A1neFdDj0bT/APWb55z5szY6uepzWyQB&#10;0Oa/RMBhZ4fDRpV3eW79Xrb5bF+63zU3ocY3gE6PdTX+hzfZJmILxkZVsdOMj1NdLZwXEltFLcgJ&#10;dHG5lOQce3arhjEnBJx6A0qxBOATj0JrthRhTd4o6qtapXS9o72KN5oVhfX6XkturTJ0Y1Lfadb3&#10;9lLb3ESy2rL86MN35CrRGKa4O1iDsO0rv/u5rbki90ZupNtXe23kcvf63pvgXTEig0u6BKs6QWtv&#10;vbAIG4jPT5h+tfnf+0L+054w0q+8W+DtS0rQLdpTcwzT39v5s8yNsNsygEeWQDLxls5HIxXuv7bv&#10;gL4j2Ez+L/Aut6ollfQLYalZWj5kRFOVaLnjdls8dhXln7L/AMLU8e+BtRi8Q6Fc61r19rSObzWI&#10;TJc28SAgB2Pbn26V9TgKcKOHdWnv18jGcnN+8c7oniH4MfDfwFpUWq6K0942jia502yBRru6x1aU&#10;7tgJPHynHPWvYvgt+y18LfiB4X0/Xta8PX2h3OqxGeCBtR81I89P3uxckZ9B1rxD4y/sY/E7SfF+&#10;tzabYLrWj3DMIri04ZY8cKI+cY+vPtivof8AY20/UfEHwfsvCOsWWr2SeHJ5TcnVIjE88jMvkxxN&#10;6fJJk84+XjmujFzoSw7qU6vvGSSR7zrmp+F/2cPhRLMi/YNG02LZCCQZJZW4VQSeWc4AwOxr5itr&#10;rVPir4o0K60r4gwXGsaZcm/tvBvjWwMEwkl6ISzfMvy8EA59BXsf7QsWteLrewuPD/hjR/iPoOg3&#10;3/Ex0lrorPHcR4KMvBCtH8xxht27+HHPReAta8G/tB2lvr0/h2Y65pcyqZNWtFjuLWTJPyOoG5QV&#10;NeMlKlTVe92WviSOY/aT8QXHhP4GW+iC2s7PW9ZZLN7XTU8qLzSR5pUDPHzD65rxr46xrpsHgP4c&#10;aYPJNrBHFJGnObiYLgkf8BbvXdeKNSg+Jn7Skkckhk0LwpA97cAndGsigZOO27aPX7tcr8EdHuvj&#10;H+0fN4muYjJp1oz324/Mq4OLcZ49JK5cJF4vFRaWh8hipyxFeSi99F6dT7J+G/hseEfBWi6PuDPY&#10;2cVvJhcfOF+Y/iTXT1HAVMasoHzgOSO5x/8AWFSV+kU4qMUkfRQioQjBdEkFFFFalhRRRQAUUUUA&#10;FFFFABRSE4pN1ADqKQHNLQAUUUUAFFFFABRRRQAUUUUAFFFITigBaKQHNLQAUUUUAFFFITigBaKQ&#10;HNLQAU1qUnFJ96gBpGaNtO20balksRVpSMUfdoJzQISlAzQBmj7tIpBtpQMUA5oJxVIYjUAZoJzQ&#10;DikxBto20bqN1ILARimkZpxOaAM0BYaBinAZoIxQDiqQgKZ70BMd6UHNIzbaTEG2jbQHz2o3U0MC&#10;MUAZoJzQDikMCMU1qcTmmkZpCYgGacq0gGKcDigQEYpKUnNJVAKtDUA4oJzTKQlFFFSxMVaGoBxR&#10;96gaEoob5aQHNITFooopgFFKBmgjFIQAZoIxQDij71BQlKBmjbR92qCwbaNtG6lBzRYLCbaUDFBO&#10;KTdRYQpGaTbRupQQQSTjFFhiEYoAzTFkLkgrgDvnrTwcUhBtoIxRuoJzSEC06mg4o3VSKQ6im7qU&#10;HNMYtFITik3UAOopAc0jNtoAdRTQ+e1G6gB1FN3UoOaAFopCcUm6gB1FN3UbqAHUU3dRuoAdRSA5&#10;paACiiigBO9eLftOx7/DelHOMXDD/vpdv/s2fwr2nvXiv7TlxFFoGkRyFgXuCV2rnoV/xr5viH/k&#10;X1P+3f8A0owq/wAKR6n4Sj8nw/YR53YtoufogX/2X9a2KyvC/wA2gae/ZreMD8q1a92h/DiXT+BB&#10;RRRW5oFFFFABRRRQBxfxgXPw81w+lo/81rA/Z3fd4EfjGLx//QVroPjD8vw319vS1bj8RXO/s6c+&#10;Anb1vH/9BWvlpf8AI9j/ANe3+Zy/8xCPVaY0QYEHnuPY9jT6K+mh8PqdSdrnyT+214BaGTQ/F9oo&#10;3+etnOQMFGPMcme+NpGPfrXEeJPFVzv8CfF+AiCKMR6bq2xt3lurbfmbvnk9K+vvir4Ij+IfgjVN&#10;DkIBuYGETFNxSTgq45HQ9u+a+JfhPBC0vjP4Va9GY4NQkka2jlb7lyowhA/2zk+2O9fn2cYX2dZz&#10;S90+exNN0sQ7aKfXsz6r+K3gbTvjN4BtYbgy3tsjpqNnZJOY7e+nUZiiuAPvxE/eXvXyt8R/GXiD&#10;4eai+u6tK/iLxtokO230bTojFoegySFEjiZMsGB2/JyNux+u7j3T9lfxpcyaK/gjXBs8RaG+14ZH&#10;52AkBunbj862vjl8AoPjD4estCt7oeH7WfWYNT1SS2TB1GCLdmKRxyCxdSvXG0+uRlQxMYrkS0Z9&#10;FTqe2pxlT36/I6HwX4s0nx/pD6feXdlq+t6XBAuuR2bGU21zIm4opA56HgdAO9dLZeG9LSzuLe3t&#10;4gOmY2LHHO3JI4PXI7V8h6ja3On+Hte8QWt3e/CP4ceGFk+yyRxbNU17V1JCTyA8unAVY+c7j83p&#10;9Lfs/eI/E/i74TaDrfjC0ay1++hEsyFQgcfwybABsLDBK849ayq5fToT9vG1+/X7zqu5K0i9bnW/&#10;DEXlNAdSgaQCPLeWYx35wc9vTpXYxKyMQ3XarfTOeKlV3yd5Dr6YodhsLntwTXM5Rmvd3CMVFWQA&#10;4pd1eMeL/wBpjS/CfiH4haQdIuryXwbplvql1LE+I2jlZgVY4+QjbkD5t3PTHPK+I/22vDnhi78S&#10;Wt3ot59o0zR/7XtQsny3waPfHGG2/KxwwPXGBwc1UcPXauol3PpAnNZniTWG0LRbi8FrLeCMcwxD&#10;5jXgGr/tw+FPDt3eW+q6Xd2LQaBFraMz5Dl442EOdvHL43f7PSvfPC2ur4p8NaVrEcTQR6haR3SI&#10;W3BQ65xnvj6CtPZVIK8ojOGurHW/iRpVss0tzomkSsTImzMmOMYORjv2rt/Dvhew8LWP2fS18tCm&#10;GmIy8jf3mPf/AOua1+ShVm3A8H0/Cj5URVVdoHvUSqSlDk2RLWowB1ljEeVHBYjgcdcn3z09jXjf&#10;7QXx00n4Y+BPEdtY65a23jtE8zTNMuEEk8kzHMYEYxkNtbnP+FdJ8Zfikvwn0Wz1bUNMmvPDjymD&#10;VLu2cmSyiYAeb5YX5kHOWyNuBwd3HzH8LNI0vxnrbWHjDw3e+JPDGr6rLdeEvGTwlrwBSMBpOcp8&#10;67Dx0biurCxgrynquwrCDwR/wsKfwJ8RPCq61psHi2+ax8Zadp2oG3eG+dUBl+6fuFZMrgZ3DkV9&#10;K69e6Z8BfhHqDmWQrYQukc9xJukmc5CEtjkk/lS/Bf4GeHvgXp+r2Og3N9dreXn9oXC6hcedtnYN&#10;nbx8ud36CvIvj1qNz8VfiroHwys28zTrVRd6kwOflyCXb/dx0z3qcRifaNxhouxxYqp7Km+X4nse&#10;b3F5J8N/gDfald/u/Fni6V55wThxa55Ge4xIPSvo/wDY+8BP4O+FFpdTqFvNRAkLFcEwjJjHX/ab&#10;86+d/EUcXxy/aC0zQtPGNL05kswF+dBAn3m7fewOO23vmvvDR7KHTrKO2t1CW9uqwRoBgKqjAFe7&#10;keH5W6s16Hz+Bg51efotv1LkaCNAi9B0p1FFfWpWR9DuFFFFUAUUUUAFFFFABRRRQAhGaQjFKTik&#10;JzUkgDijdQBmgjFFwuG6jdSUjNtouFx26jdTVbdS0XC44HNBOKQHFBOaLhcN1G6koouFxd1BOaSi&#10;i4XFBxRupKKLhcXdRuoAzQRii4XDdQTmkoouFxQcUoOabSg4ouMGoBxQTmkouIXdRuoAzQRikICc&#10;0lFFACrQ1C0NQUgBxQTmgDNG2qQxKKXbRtpMkSil20baQXEpQcUbaNtAXAnNJSkYoAzTEAOKRvmp&#10;dtG2kA0DFLSkYoAzTASilIxQBmmMaTigHNOKZ70BMd6QhKKUjFCgHqcUgEopxUdjmk20yrCUUu2j&#10;bTGJRS7aNtAhKUHFG2jbSEI3zUn3adtoKZ70hjQc0E4pwTHegpnvVBYEOc0NQq7aUjNFgsNpQcUb&#10;aNtFhhuoJzRto20wEpQcUbaNtAATmkpdtG2pJYlMdCxUhsAdvWpNtG2mNASCAAMYppOKdtpGWkxM&#10;QHNLSAYpwGaYhKKXbRtplISlBxQRigDNSICc00nFO20FM96LhcRWpHOcU4JjvSMtFwuItBOKVVoZ&#10;aLhcQHNOBxSKtLtphcRmpAc04pnvQEx3pjEopdtG2gYlFLto20AC06kAxS0AFFFFACd68W/aYuJo&#10;dF0dYioVpzu3Lnute0968a/aWAHh3S3Izidv0Xd/7Lj8a+b4h/5F9T/t3/0owq/wpHqXhcY8O6cc&#10;5JgTP5VqVi+D5DJ4c08/9MI+Pqit/wCzfpW1Xu0P4cS6fwIKKKK3NAooooAKKKKAOL+Mhx8NPEH/&#10;AF6t/MVz37OPPw/b/r7f/wBBWui+MK7/AIb6+vTNq3P4iue/ZyXZ4CkXri7f/wBBWvlqmmeQ/wCv&#10;b/M5f+X6PVKKTvS19QlZI6UNZc5YEKwBAJr4w/bF8Az+EfE2mfEHR2a3kWQGUxRcLMhXYSc/xZft&#10;xjvX2bIhcrhsY/Wud+IHg638eeF7zQ7pUEdxEwV2Tdsf+FsZHTmvJzHCPG0ZQjo1scmMw/t6Dit9&#10;18j5D8Ra/Po2t+FPjPpCYsLoLZ66IDuKMdobOB357cYr690XVrPxFpFpf2rpd2cyh48AFccEfiK+&#10;IvhBqh+H/izXPht4pfydJ1SR7COO4XcqXDZ8uTB7Nz342jk549R/Zs8Taj8O9b1D4a+I3cS2k5Fi&#10;7jgrkknn+Egpj8a/OlzUpNbI4sDiVRaUlue0+Ofhhonj+90S61u0fVRpN4Ly2gnfdGk2QVcp0YLj&#10;7vvXWI7fOwbdubnedqggYJHXA6cVn+ItVuNK0DU76xspr++gt5GhtoRlnfHygHtn6V8L6Fofxl0X&#10;wt8U7PxDY+JZG8T6U9xYPEvnGyuBIDGIxkZPzEHBGeOmK7aeHeIjdTsj6XfWOx96C9I27o8AnYzK&#10;chJO4PHTpz71IswmUg/LGSUJPYj+L6dOe+a8j8Da7P8AFP4S6lo0+k+ItG1VNL+wXcl5aiBmuHhC&#10;lkO/kgpn23D1r5M0/wAB/HLU9LsZ7tdatTqM6+Gr2Ey5MdhbyBhOCD95wzDt06mqoYNOb94NUfVv&#10;j79mnwx8RPFF9rV5dalY3V8kMN/Z2U2xb7ynyglX+JBlsf75qvrn7JngHxFr95fXqXTzTXTXD28d&#10;z8iI0Bi8ocfKoI3fp714hp9x8UT8e9Q8cW2i62fDkty+jQW6ykhLeONEViu3gg7zn+Ld2288hp+g&#10;fEezb4mWunxeI9Rin029VJpy0JhJKFQn3sk888Y2988dSpVFoqhSPpPW/wBkjwP4qsdYgvI7p4L3&#10;S4dJknnbmNYAcSLnscj6+vFew+GtGg8IeF9O0mzSae20+zRI4w29wqgAAdOuD+VfBfibQ/jVPpGs&#10;pcya27j4ZQx2Mls5iH2hZU+Rl53uQT82QT6V6v4o8c+I/Gs/wRi8O2vijR5bTXbW08RTCFoWeAWw&#10;WVCf4huOc9sdOeCWHlUVpVA2PrISSuY9sWEfBJdgCqkcEj1zkY9qEmMkpjKGN+dqv1OPX0zzj6Gv&#10;huO5+I3wq8Q/Eu9vbjxBrGneBLSc6BaeUz/2iL6UhDIc/MU8kbTj5ct/ernNR8afFvT/AIQav4V1&#10;OLXj400bXdM1K01Ca3lBvIJWYvG0qhtoUEDGD0PrxksC0rRehLmlufoBeWFprNldWl1bRzwzxPby&#10;RXEYYOjDDoQeqkYz61znw4+G2k/DXwpHoOkNcrpCTPPBDcS+Z9lYkELEcfKg7L29a8g/Zx13xzrH&#10;xg+KkHjCW6+wWF3awadJLBIkMo8tzIYyyjPJUHHoPWvoWQO8QCK20Pk+YNoxXJOM8PN2YXjJXvY5&#10;v4meNLT4b+CtW13UdkMMUXDbsNJKQQvbvxXyNo+qan8N/hVqnjvWgE8W+KJmigZz+8gsyTuPvwy8&#10;cdq7j4wXg+PfxjtPBVrebfD+jj7bqFwTmIbcEjHAOCPXvXCXkU/7RPxw0/SNMWQeGrP9zlhlEt48&#10;BmC8ff447be9c9OE61VKC1kfL46vKpU5qe0dLdz179if4X/2P4fvfF1/Ftv9Qby7cuvPlAkh8/7W&#10;7p2x1Oa+nkj2MSOhAyMd+5qjoGmwaNpFrYWkSxWlsgjhVf7gHFaNfqVChGhTjBdD0sLRWHpqK/q4&#10;UUUV0nUITik3UNTScVJI7dSg5pgOacDii4XHUhOKTdQTmi4XAvjtQHz2ppGaAMUXC4rNSA5oakBx&#10;SEO3baN26k+9QBigBaRl3UtFACKu2lopCcUALSE4o3UfeoAAc0tIBignFAC0UgOaWgBQM0baAcUb&#10;qooCdvvSbt1I5zihaQhaQnFBOKQnNIQoOaWmg4pQc0DFooooEKDignNNJxRuoAWik3UA5oAcDij7&#10;1JRu20DHAYoJxSB89qCc0wuG6jdSUUhC7qC+O1JSEZoAcrbqUnFIgxmhqooRmoVqa5xikVqQiTdR&#10;upu6jdSEKzUgfHag8qSeAOtRRTxTswjfcV68dKAJt26jdtpAMUu3dTAUPntRupNu2ikApOajkBOM&#10;HFPpCM0AJECucnNP3UirS7aopBuoL47UEYppGaQhfM9qUPntTdtKq0XC4u6jdQRigDNIQF8dqA+e&#10;1Iy0KtAxd1G6gjFAGaYXAvjtQHz2pGWkAxRcLjt1G6koouFxd1G6o5HKYwu7NEbl85Xbii4XJN1G&#10;6kpQM0XC4bqN1BGKSkIUvjtQHz2pNu6muTHjA3ZpjH7qCc02Ml85G3FOIxSEJSg4oAzQRimAbqN1&#10;AGaCMUXGBOaAcUlFIQu6gvjtQBmkZaAFD57UE5poGKWgBQcUE5pKKADdto8z2pGpAM0wHh89qC+O&#10;1NAxQRmi4xwfPagvjtSKtDLRcLjJLgoVATIPfPSpA4IBH5U3aMEEZ96bDCULEtkHtjpRcLkm6jdR&#10;toIxRcLgXx2pPM9qQjNIRii4XHq24143+00dvhbTm9LgjH+8pX/2bP4V7HH1NeO/tNJu8I2Rz92c&#10;H9RXznEP/Iuqf9u/+lGVX+FI9M8IR+V4c08Zzm3i/RFX+lbNY3g6Xz/DGmSY25t0GM+1bNe9Q/hR&#10;Lp/Agooorc0CiiigAooooA4/4tLv+H2ur0/0Rzn8RXM/s3y+d4CmOMYvXHX/AGVrpPi45j+H2usB&#10;u/0Rx+q1zP7NqhPAUyg5/wBNc/8Ajq18vU/5HlP/AK9v8zlf8dHq/elpO9LX062R0oQjJBzTBGVB&#10;w3OODjpUlFVcGk2n2Pln9sz4RfbtMj8caVCv26zXy70KMN5RI/egj+Jcfr1ryaX4j+B/iZp2i3Hi&#10;z+1rPXrGD7L/AGtpbYJhGNjygkYJ+bGM9DX3ve2UGoW8kFxCk8MilHjkGVZT1BFefeIP2efAHiMl&#10;73w3Z+ZsEayRKUKgdMYNfK47KHXk5U9LnlVcPN1ZTpq7Z8y6Xd2Vi4l8HfGWSB1AQxagjHIPY5b2&#10;9662xvvjDY200WmeLdA8SRFMq/niWSMkgqTkrjoeOfwxz12u/sXeC9ThVLa91S12ElFEylU+g2j+&#10;dcZrX7EM8cm/SfFyJuGNl9CykY6bWV/z49K+dlk2Mi+VK6RzNYqn7vJ+JvWfxN+LejzSy3vgq31B&#10;GO8+XcgfNgAlcA+nSltv2ldfsTLHqPw01e1YkNvtASC3c/dOe1eet+yl8VPD7OdH8QpNHJ9/7PqL&#10;oeOnDA+pqrH8NPj14YlIs5dXuvM++TdrOox0xkLjqfXP4VzvL8dTk7QH9YxUPdtL7rnqz/tbaZas&#10;De+GvEOnlh917cKGPcjOPX+VC/theEXyGstXjQ/6xZIE+Yd+9eZT/wDDQ1gqK9pqQDZ+7a28ufrv&#10;DY/CqlxffHtNv/Ep1WXPX/iWWbf+ycVm8FjL6ph/aNaHuyvf0PVpv2xPBDxeV5OqSruztSFRtA6D&#10;73NRyftl+G1SFrfTdXvZgQHVbUHdwRxtJ2k5/SvKotU+PFvnyvD+pqW+8TpNmc/+OVMt38ftSRk/&#10;sK5BUg759Mt0I/3dm39c9qaweM7Mf1+tLW7+49Jk/agnaW3js/AniOfaoUPLCQJV54b5ee2D2/Gr&#10;Nz8bPiJqax/2X8Nb6WPKsTeS5Axn73Cdcj6bfevNG0L9oXVJNqtf24YAYKKqj8QTipY/gB8ddZIO&#10;o6/NHG3Qfbzx65Ax7VSwWOf2WS8TiJO65n8kdpqHjH43arth+w6T4bSYFnmmbdjB7AucdR3rkfEp&#10;8STJCvij4u6VpNtI+WjhmLO4X7yqqn3HU/nV2z/Y28ZXjbtS8WPGGGG2u7fXOX5rptD/AGFvD0Vv&#10;5eq+Ir+7bOWFhiAP/v7i+fbGO/Xt0UcpxtWV2reoSeJrRSlFteen5HieveN/DPw4+Heq+HvA11da&#10;lqusXBFzq13FtaVSeEj5JwcnJ47cen0f+yb8Hn8AeC49WvYjDrmpKnmmQ7tsIyQgHbO7k+wrd8Pf&#10;sp/Dzw+Ymi0l7h4mDB7iUuSR0NeuwwrBEkca7Y0AVVHYDpX1uW5VLCVHVqu8jahh5KanNWsOjTy1&#10;28YHCgDGB6U+iivdje2p7TCiiiqEIRmkKZ706ikIaEx3oIxTqQjNFgsIBmjbSgYpaLBYbto206ii&#10;wWGlM96Ty/en0UWCw0JjvRtp1FFgsN20badRRYLDdtBTPenUUWCwzy/elCY706iiwWG7aCme9Ooo&#10;sFhoTHejbTqKLBYbto206imMaUz3oCY706ikIaUz3pPL96fRRYLDPL96UJjvTqKLBYbto206iiwW&#10;GlM96Ty/en0UWCwzy/elCY706iiwWG7aCme9OoosFhoTHejbTqKLBYbto206iiwWG7aNtOoosFhA&#10;MUEZpaKYxjR7u9IIsd6kopCGeX70eX70+iiwWG7PlIPIPWo4rSKBmMa7S3X3qaiiwWG7aUDFLRRY&#10;LCEZpNtOoosFhu2jbTqKLBYQDFLRRTGIRmk206ikIbtpQMUtFFgsIRmgDFLRRYLCEZoAxS0UWCwh&#10;GaAMUtFFgsIRmk206iiwWG7aNtOoosFgXA6jNDYPQYooosFhu2lAxS0UWCwhGaTbTqKLBYQDFKCO&#10;4zRRRYLASOwxSEZpaKLBYQDFBGaWiiwWEAxQRmloosFhu2jbTqKLBYQDFBGaWiiwWG7aNtOoosFh&#10;u2jbTqKLBYaUz3oCY706iiwWG7aNtOoosFhAMUEZpaKLBYbtpQMUtFFgsFIRmloosFhu2gpnvTqK&#10;LBYaq7TXkH7Sq7/Cdgucb7pUz6d8/pXsHevGv2l7nyvDukx7c7rrfnPpgY/8e/Svm+Iv+RdU/wC3&#10;f/SjGr/Ckei+AJfN8H6S2MZtkbr6iuhrB8D2v2TwppUW7fstkXOMZ4/+vW9Xu4f+FEun8CCiiiug&#10;0CiiigAooooA5f4m2bX/AIE1q3T78lswHGfevP8A9mG/+0eD76ErtlS6LFM9M8f+y16/fwpcW0kb&#10;/dkUx4+tfPHwevpfBHxQ1Xw9ffuDcyMURjgYBJU/jur5bG3w+ZUsS9mnH7zjqXhUUz6PDKWIBzjr&#10;S1HCmxW4wSxP1qSvqE7pHZo9gooopgFFFFO9gBcDqAaRwWxtZo/93HP5iloovcS0IxG6sCH3evmD&#10;P5dMU5kDHJJP4nFOopARmEdgP+BZP9aTyAfvAf8AAcj+tS0UBZdURiCMfwk/8CP+NI0AyCoA9d2T&#10;/WpaKBcsewzYTj5iuP7nGacoC5wBk9Sec0tFA7W2GLDGCSUVj7ilVdpPCAf7K4p1FIYUUUUuVXuO&#10;4UUUVQ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CcUA5oA&#10;bJIIwSeuCcV4d+0tdGWz0C1KbXlkZuvTlP8AGvcZVR1Kk4ZgQD/Ovnz4nl/G/wAW9G0a3kxHC21m&#10;A3BOQSccen6V8tn8vaUI4WPxTkvuTuc2KdqLUdz2/wAKbl8P2CsuCsKD9K16r2MYgtkgxgxAJ9QB&#10;wasV9LTjyQUexrTTjBJhRRRWhoFFFFABRRRQA113KRXhX7QXhKazu7TxhYkrc2gHnFF5wCMc5+te&#10;7HtVTVNPg1SzktrqNZraVSjxsODmvNzDB/XaPs7+8tV5NGVaPPCyOe+Gnje18e+H4L+2kXzPLUSR&#10;7slW5/nXUxzCQHswOCvpXzPfaVq3wE8XyXdsc+HZSXG4+XGfVWbnaRngYOeemK9z8GeOdO8aaWt5&#10;p5VZHALwTNtkXrjI9Dg4PevOyvNIVv8AZ6+lSOjv1MKNRp+znujqKWo4W3Eh8ow7EcfgalZcY5zX&#10;0h2tWEooopCCiiigAooooAKKKKACiiigAooooAKKKKACiiigAooooAKKKKACiiigAooooAKKKKAC&#10;iiigAooooAKKKKACiiigAooooAKKKKACiiigAooooAKKKKACiiigAooooAKKKKACiiigAooooAKK&#10;KKACiiigAooooAKKKKACiiigAooooAKKKKACiiigAooooAKKKKACiiigAooooAKKKKACiikJxQAt&#10;FC4PU4pcL/eqQEopTtH8VJyfu4b8afMluAUUbX/uj86Nr/3R+dHPEAoprEp95SM+nNIJFPVgv+/x&#10;T0etwH0UzzFH/LSP/vqlDhujxn/gVGvQQ6im5bsvmf7hBx+eKAXP/LGT/wAd/wAaPeELnFGRSEv/&#10;AM8ZD/3z/jRl/wDnhJ/47/jSvbdDFyKMim/N/wA89n++QP5ZpchfvlV9MHNK/kx80VuLkUZpMq33&#10;Sp+pxSFlT7zKPoc07X7hzxHZozTQ6t91lP1OKXjByU/76o5fUOeItLUcb7iwOwY6YbOf0p5B/h2H&#10;8f8A61LlfmHPEWim8j72wf8AAv8A61GR/eT86OXzYc8RScUbqTIH8SfnRuH95Pzqlp0Yc8RQc0tN&#10;LD+8n50oIP8AEn50mr9w54i0maQ47FPzpM47p/31/wDWo5fUOeI7NGaQYIPK/nTBKoJDlV9MHOf0&#10;o5fUOeJJkUZFNEkZ/jFBkQfxCjbSzDniOz6UZPpTfMB+6rP/ALuOPzpdzHpFJ/47/jTv5CvfYWlp&#10;uX/54yfmv+NGW7rs/wB8gZ/LNGoh1FNLgfeeMf8AAqTzV7MH/wBw5osurKH0UiMr55K/UUrYHQ5p&#10;MAopu6kO5vu7f+BNiknd6sBx7UnIYcfL3OelMEn3gCrMvVQelcn40+JGh+EbFrm+uo2MfPko2W39&#10;q5cTiKeGg6lado9+pEpKGrYnxG8dWXg/QJ555FS4kjcW8ZOHYjGeMcdRXn/wA8M3moy3nirU1Kz3&#10;PEAdckDJyc/l2rmfD/hrVvjL4uXWdYhdLBGBG8ELs/hAX8OTX0fp9rBY2sdvbRiGCIbFQLgCvnMG&#10;p5pivrtaNow+FfqcutaV+hOq4O48sQAT64p1IDmlr687bNaMKKKKACiiigAooooAKa671Kn7p6in&#10;UUra3AztV0Gx1qxazvbeO7tnGGjnXep/A9/SvDvE3wI1Pwvff2l4QvHbBLtBNIQ4xjA3fxDrgYGP&#10;fNfQVNKKWDFQWHQkdK8nG5dRxmslyvujCpTU3pufPlj8cda8PIIvEekXTmHAaUIUC/jg7v0/Wux0&#10;39o7wxqUCsouQR94bBx+ZFej32l22po0dzDFPE3BR0BrndQ+EnhHU1QXOh20gjzt4IxnGeh9hXmL&#10;B5nh1y4eupRW19zNRqQ0uZX/AAvbwqADJdSQZ6b4mbP/AHwG/XFKvx38IHrqWP8AthN/8RUg+Bvg&#10;tMlNFjjz18uSRM/XDc01/gb4PfGNLx/28S//ABdT/wALv9wr9/0Qf8L28H/9BF2/3LWY/wDslKvx&#10;z8JP92+mOPW1mH/slM/4UV4QP/MOkX/cuZh/7PSN8B/Bz9bC4/C8mH/s9H/C73p/eL/aOxI3xz8J&#10;J97UGT/et5h/7JSD46+Dz/zEXb/ctZj/AOyUxfgP4OTpp0jZ/wCel1M3/s9OHwK8ID/mHSL/ALlz&#10;MP8A2ej/AIXe9P7xf7R2HH46+D/+gi6/79rMP/ZKafjz4MT72puc/wBy1mb/ANkpf+FFeDz1052/&#10;37qY/wDs9I3wG8Gv97THGP7l1MP/AGel/wALv81P8Q/2jsA+PPg1vu6hO3/bnN/8TQfjv4PH/L9P&#10;/wCAc3/xFJ/wofwan3dPmGf+nyb/AOLoPwJ8Hn/lwn/8DJv/AIuj/hd70/xH+/7Cj47+Dz/zEXT/&#10;AH7WYf8AslB+O/g8f8xF3/3LWY/+yUL8CfB4/wCYc7f791Mf/Z6D8CPB5/5hzp/uXUw/9no/4Xf5&#10;qf4/oL/aOwh+PPhAdL2c/wDbpN/8RTT8evCP/P8ASL/v20w/9kqWP4FeD0z/AMS+Y5/6fJv/AIun&#10;/wDCjvB3/QMdv9+6mP8A7PRfPf5qf3SD/aOxX/4X54OH3tS2/wDbCb/4igfHvwc33dT3f9u83/xF&#10;TN8DPBh+9pG7/t5l/wDi6Rfgd4MT7uj4z/08y/8AxdUoZ69ean+I/wB/2I/+F8eEf+gj/wCQJv8A&#10;4ij/AIX34OX7+oye2y1mb/2Spv8AhSHg4/8AMJP/AIEy/wDxdRy/AjwbNjOlyLj+7dTD/wBnq0s7&#10;jo3T+8P3/YRfj14Nf7uoTnH/AE5zf/E1LF8cPCM2duosuP8AnpbTL+XyVCvwG8HJnbp8wz/0+Tf/&#10;ABdD/AXwe+N2nStj+9dzH/2ei+df9O/vF/tHYsn41+Eh/wAxRf8AvzL/APEUg+NvhEkA6onP+w6/&#10;+hAfpVQ/ADwaf+YY/wD4FTf/ABdRSfs9eDZCpGnumP8Aps7Z/wC+if0ovnX/AE7+8P8AaOxqv8aP&#10;B8YUvrVvHnpvJGfyBoj+NHg2TO3X7Pj1Zh/Ss0/AHwmAAlvND67HHP5g1HJ+z74VkxkXQx6SD/4m&#10;lz52vsQfzH/tHY24/i74TmP7vXbFsdcykf0qyPif4XYfLrlifX99/wDWrlZP2dfCsgxvvU/3Zh/8&#10;TVc/s1+GQSVvNRXP/TUf/E0/aZ3/AM+4/eH+0djtoviP4alz/wATvTxj1uVX+eKlXx/4df7ut6cf&#10;+3uP/GuBk/Zr0A48vUtRj9fmjbP/AH0h/SkX9m7SEzt1fUVz/swf/Gqf1jOI6OjH7yXOutOQ9AHj&#10;zw931rTh/wBvcf8AjQfHnh4f8xvTv/AuP/GvPZf2bdLkxjW9RXH+xB/8bqI/sz6Yf+Y7qP8A37g/&#10;+N0fWc4/58R+8XtK/wDIelR+N9Blzs1eyfHXZcK2PyNK3jTRBj/iaWY/3pgK8zP7Mukn72r3k3p5&#10;ioMfTYF/XNH/AAzPpqf6nWb23z18vv8AXJNL61nH/PiP3h7Sv/Ielf8ACcaCv39YsE9M3Kj+eKfH&#10;4z0ObPlatZS46+XcK2PyJrzRP2arDnfr+ov6cRn/ANCU/pQf2atM/wCgxeP/ANdFQY/74C/rmj61&#10;nH/PiP3h7Sv/ACHpb+M9Dhx52rWUOenmTqufzIph8d+HR01zTj/29x/415o/7M2mvjGtXkWP+eaI&#10;c/XeG/TFKn7MumpnOvaif+2cH/xun9Zzj/nxH7w9pX/kPSf+E88Pf9BvTv8AwLj/AMaP+E88Pf8A&#10;Qb07/wAC4/8AGvOP+GaNM/6Dmo/9+4P/AI3R/wAM0aZ/0HNR/wC/cH/xuj6znH/PiP3h7Sv/ACHo&#10;/wDwnnh7/oN6d/4Fx/40o8deHT/zHNNH1u4/8a83/wCGaNM/6Dmo/wDfuD/43R/wzLo7/wCs1nUn&#10;x0wsAx/5Do+s5v8A8+I/eP2lf+Q9Hbx54bT72vaaP+3uP/Gmt8QPDQ6a9px/7e4//iq86/4Zj0Uf&#10;d1jUh9RAf/aVOj/Zo0ZM51fUW/4DB/8AGqX1rOP+fMfvD2lf+Q9Bb4heHB01vT2+lyrfyzTT8Q/D&#10;o/5jNj/3+/8ArVwg/Zr0Uf8AMU1E/jGv/oKD9aQ/s16Kf+YnqP8A38H+FQ8TnT2ox+8XtK/8h3T/&#10;ABI8NR4363YjPT99/wDWpF+Jfhdv+Y7p4+twq/zIrhW/Zn0J/v6lqJx0/eD/AApY/wBmfw8mf+Jh&#10;qJz/ALUbf+hIf0q1ic4trQj95V6715Tuj8SPDR+5renv64uVP8s00/Erw2v3tasR/wBtv/rVxD/s&#10;1aCcbNS1FfXmMf8AoKD9aWL9mvQFzv1HUZPT94Bj9KtVs4evso/eH+0djtT8TfDI/wCY1Y/9/v8A&#10;61Nb4n+Gh01qwP8A22/+tXHH9m3w4f8Al91H/v6P8Kcn7N/htc5vNRP/AG1H/wATUOrnV9KUfvH/&#10;ALR/Kdd/wtLwwPva3YD/ALbf/WpD8VPCw/5jlj/3+/8ArVyn/DN/hhvvXOot/wBth/8AE0h/Zs8L&#10;H/lvqH/f4f8AxNL2md/8+4/eH+0fynWD4q+Fj/zHLD/v9/8AWpr/ABY8KR43a7Y8+kpP9K5Qfs2e&#10;Fh/y31D/AL/D/wCJqSP9nLwvFnE9+c+so/8AiaPaZ3/z7j94f7R2Ol/4W54S/wCg7Zf9/D/hSj4t&#10;+EsHOuWp/wB1if6Vzn/DO/hn/ntff9/V/wDiaY/7OnhpyCLrUUx/cmAz/wCO0e0zv/n3H7w/2jsd&#10;F/wuLwgCQ2tW6+n3uf0pkvxp8GRYzr1qM/3tw/pWIP2dvDBGDcak2PW4H/xNSRfs9eFos/NfPn+/&#10;MDj/AMdpe0zz+Sn97D/aOxrJ8avB0gO3WY5cdfIjkkx9cLxSJ8avCLlh/aZTH9+3lGf/ABysqT9n&#10;vwnIVLxXT47faGT/ANAK/rmpP+GfvBwAH2CZv9+7mP8A7PT5s9evLT+9i/2jsao+MnhEgn+1Scf3&#10;baU/+yVGvxq8IMSP7U24/vwun/oQGfwrOHwA8HgEfYJlz/cu5h/7PUafs9eD0LH7HO2f79w7/wDo&#10;ROPwp3z3+Wn97H/tHY1m+NHhEdNVT8Edv/QQf1pv/C6fCX/QVX/vzL/8RVCP4A+DkznTnfP/AE2d&#10;f/QSP1p3/Cg/Bv8A0C3/APAmb/4ui+e/y0/vYv8AaOxbb42+EE+9qyjP/TGX/wCIpj/HXwZHjOqs&#10;2f8AnnazN/7JVY/s/wDgp/v6U5x0/wBKm/8Ai6dH8APBUWdulyLn0u5h/wCz0Xzrr7P7w/2jsSf8&#10;L68Fd9Vdf9+1mH/slKPjv4Mf7mq7sdf9Hm/+Ipv/AAoXwX30p2/3rqY/+z0q/Ajwan3NK256/wCk&#10;S/8AxdF86/6d/eH+0dhT8dPCHbU8/wDbCb/4ikPx08Kf8s7uWb18u3l4+uVFSRfBDwfHnOlZz/08&#10;Tf8AxdEnwP8ABcuN2jI2P708x/8AZ6XJnktVOmvk2P8Af9irP8fPDEG35rps+kJX/wBCx+lQ/wDD&#10;Qnhgdrv/AL9r/wDFVoxfBDwTFn/iQ27Z/vtI3/oTGpP+FK+Cv+hftPyP+NHss8/mg/T/AIIfvepk&#10;P+0N4YXGEvG+ka//ABVN/wCGiPDP/PK9/wC/Q/8Aiq3Yfg54Ohz5egWYz1ypP9ak/wCFR+Ev+gFZ&#10;f9+z/jR7LOus4hep3Oal/aP8MRYzDfnPpCD/AOzUiftIeGZM7bbUDj/piP8A4quoX4TeFEzt0OyG&#10;fWLP9aevwu8MpnbotiM9f3P/ANej2Wc/zxFep3OTk/aQ8OJjFpqJz/0xH/xVRt+0noH8Gm6jJ6/L&#10;GuP++nH6V2X/AArPw2P+YLYn/tj/APXqSH4deG4s/wDEjsDn1t1P880/q+dPX2sfuH+87nCv+0po&#10;4xs0fUm9f9Wf/QWP61BP+0zpke3Gj3SZ/wCe77PywDmvRv8AhAfDw+5otgnri2UZ/ICpIvBOiwZ2&#10;aVYjPX9wDS+r5v1rx+5CvU7nmI/absG+5o8r+uyUnH/jlMk/aYtuNnh+5f1/ekY/8cr1dPCulR52&#10;6dZrn+7ABUi+HNOTO2xthn/pkKf1PNXq8Tb0S/yKUKr15jx6T9paNsY8OXP4Sn/4imf8NJZ+74au&#10;m/7bH/4ivaE0LT1zmxtj/wBshT/7HsV+7ZWy/wDbIU/qOZ/9BX4L/Ifs6v8AMeJP+0psxu8OzR56&#10;eZcMM/TERpv/AA0x/d0Qr6/6Q5/9pV7gul2y/dhji9fLjUZ/MGnDT4R2/wDHE/8AiaTy/Mnq8V+C&#10;/wAg9nV/mPDf+GmH/wCgOf8AwIf/AONUH9pl/wDoDH/wIf8A+NV7l/Z8Pp/46n/xNH9nQ+n/AI6n&#10;/wATS/s7Mf8AoK/Bf5C9nV/nPCm/abuBjytD3+uZ3/8AjVJ/w0rfT/8AMCjXH9+V2/8AaQr3dbGJ&#10;M4H/AI6v+FKbROxI/wCAr/hS/szMX/zFfgh+zq/zng//AA0dff8AQFgH/An/APjdNf8AaL1JsbNJ&#10;gT1++c/+Q696+yL6n/vlf8KBar6n/vlf8KX9lZg/+Yp/cg9nV/nPAj+0Dr1x/wAe+gW13j725HO3&#10;9B/kU1vjv4qP+r8KQ+/l27v/AFFfQH2WI/fjWT03qOPyFOWCOP7kUaZ64Wn/AGVj/wDoKf3Ifs6v&#10;8589/wDC8fGEv3fCiceto4/9mp8fxp8ZPnPhWNcf9Oj/APxVfQQRe6KfwoKKeigfgKTyfHPX60w9&#10;lU/mPn5vjD45kx5Hh3ycfe8u0bn65JpjfFj4jS/6rRWXHXdan/GvoMoR93A/AUBD3OfoAKpZRi0t&#10;cUxOhN/aPnv/AIWj8Sm66OfwtT/jSj4mfE1v9Xokr+u2zLf1r6ECf54oaMt/Ey/TH+FJ5PXb1xch&#10;ewn/ADHz4fiV8UP4tAuD9LIj+tMb4j/FBiCNDljx2e0xn9a+hDCT/wAtH/T/AAoWIr/ET/vYP9KP&#10;7FxD2xUg+rz/AJj59f4jfE9wNuishHX/AEbOaZ/wn3xWk/1elEY65tv/AK9fRCgjv+gpSCerH8MU&#10;f2JW64qfyF9Xn/MfPUfjT4ryI7PpY+XoPs3/ANeoIvH3xXZ3U6LjbjnyOtfRmP8Aab8xRj/ab86P&#10;7Eq/9Bcw+rz/AJj56Txr8VZUdv7J27e32fr+tR23jv4rSvIraPs24wfs+c19E4/2m/MUhXP8bj8a&#10;l5DNu7xcw+rz/mPnqXxz8Uo8Z0onPpbZ/rTB4/8AiiP+YS3/AIC//Xr6IUFf4mP1wadk+v6Cmsjq&#10;LRYuYfV5/wAx88p8Qviguc6Ozf8Abt/9enH4hfFFvu6IT65t8V9BnJ7/AKCkKk9SfwxR/YtZf8xc&#10;g+rz/mPnpviJ8T0IMmjlB2Ats5pz/Ez4mEDytGOe+bU/419Bqu3uT9cf4UpBPQ4/AUf2NW/6C5D+&#10;rz/mPnn/AIWd8T0+/o2M9P8ARD/jTk+KfxKGd2i7v+3Uj+tfQe09zn8BRtq1lNdf8xcg9hP+Y+ff&#10;+Fs/EKP/AFvh5Jc9N9oxx+TClHxh8bx/63wxEc9MWbj/ANnr6AKnsfzFJsJ64P4Cj+yMT0xTZSpV&#10;EviPAW+M/jFI2b/hFozjt9kf/wCKpU+OPiyGNWl8MKm/oFiZP55zXvrxB0K4Az3wKQW0ZRVeNJMd&#10;2UVP9k477OJdvRB7Kr/MeDJ8f9diz9o8PImfu7ywz69ENK37SGo2v39BjO7ptlcf+0q93Nsg/wBW&#10;qw+uxRz+lILYH7zFv+Ar/hR/ZeYL/mK/BB7Or/OeFx/tMzHPn6Dj+7i4cf8AtKrEH7S0Z3Z8Pyt/&#10;uTsf5xiva2son6j/AMdX/Co5NJtZseZBFLjp5kanH0wBVrAZlFWWK/Bf5C9nV/nPHf8Ahpe3HDeH&#10;rkE9B5p5/wDHKrz/ALSzfaYI4/C920kmQhUl/Tr8oxXsx0HTm5awtiR0PlDinxaVbwyq6QQLt6BY&#10;gP1qP7OzOcrTxWnov8g9nV/mPBLnxR8SvGd9IthZtplocDLw4IB/n0rofCfwCQ6gup+JLo6lcZDC&#10;Jkwu73+Y+1eyjIY8DHYY6U4tntiuilkkI1FVrSc2u+33bD9kk7y1ZXgtFghWJQiKuAPLXaMDoMVO&#10;dxJyRtxwMdKWivoOSKastjaOmwirtpaKKt6lN3CiiikIKKKKACiiigAooooAKRhnvilooWmoLR3Q&#10;xEK55zTqWijrcbdxKMH1paKNHuibCYPrRg+tLRRZdgsJg+tGD60tFFl2CwmPWjApaKd7bBYTHpRg&#10;+tLRS0e6CwmPWjaKWine2wWEwKMCloouwsJjFFLRSaT3QWEopaKXLHsgsJRS0UuWPZBYSiloo5Y9&#10;kFgooop2tsFgooophYKTFLRQPYTFGKWilYd2JilooosF2FFFFFguxMUYpaKLBdiYoxS0UWC7ExRi&#10;loosF2JilooosF2JijFLRVXsF2JS0UUnqS9RKOfWloqeVMLCUtFFNKwWCiiimFgooooCwUUUUBYK&#10;SlopWXYLBRRRS5Y9gsFFFFHLHsFgoooo5Y9gsFJS0UcseyCwlFLRRyx7ILCYowKWiq22CwmMUtFF&#10;AwooooAKKKKACiiilZMAoooosuwBRRRS5UTyphRRRRyoOVBRRRTsg5UFFFFFkHKgoooosg5UFFFF&#10;MOVBRRRQHKgooop3CyCiiipaTCyCiiiiyCyCiiiiyCyCiiimFkFFFFAWQUUUUBZBRRRQFkFFFFAW&#10;QUUUUadgsgoooosuwWQUUUVPKgsgoooqloHKgooooDlQUUUUrIOVBRRSE4osHKhaKbupQc0Ws7js&#10;LRRRTGFFFFABRRRQAUUUUAFFFFABRRRQAUUUUAFFFFABRRRQAUUUUAFFFFABRRRQAUUUUAFFFFAB&#10;RRRQAUUUUAFFFFABRRRQAUUUUAFFFFABRRRQAUUUUAFFFFABRRRQAUUUUAFFFFABRRRQAUUUUAFF&#10;FFABRRRQAUUUUAFFFFABRRRQAUUUUAFFFFABRRRQAUUUUAFFFFABRSE4pN1ADqKbupQc0ALRRSE4&#10;oAWikBzQTigBaKQHNBOKAFopAc0E4oAWikBzQTigBaKbupQc0ALRRRQAUUUUAFFFFABRRRQAUUUU&#10;AFFFFABRRRQAUUUUAFFFFABRRRQAUUUUAFFFFABRRRQAUUUUAFFFFABRRRQAUUUUAFFFFABRRRQA&#10;UUUUAFFFFABRRRQAUUUUAFFFFABSEZpaKAG7aUDFLRQAUUUUAFFFFABRRRQAUUUUAFFFFABRRRQA&#10;UUUUAFFFFABRRRQAUUUUAFFFFABRRRQAUUUUAFFFFABRRRQAUUUUAFFFFABRRRQAUUUUAFFFFABR&#10;RRQAUUUUAFFFFABRRRQAUUUUAFFFFABRRRQAUUUUAFFFFABRRSNuABVC/IBxjgevNAATik3VEsrv&#10;u+TGGIHJJI9eAcUF5B0TP4P/APE0ATA5pagEso/5Z/o//wATSidh95CPTCuf/ZaAJScUm6ojcA/w&#10;v/37f/4mkNwB2b/v2/8A8TQSTbqUHNQefnorH/gD/wDxNHnkfwN/3w//AMTUhqTk4oBzUPns38Df&#10;98P/APE0qO7HiPjvnK/zAplEpOKTdSyKQBgA/iBTQrH+An/dIP8AWmSLuo3UjBx0ic/98/40g3nr&#10;E4/Ff8akNR26jdTTkdQE/wB9gM/lmlUg9WX/AICd1Fw1FJzSUvyjuf8AvmkLKO5/75phcUDNH3ab&#10;5ij1/KmS3MaY3Mq5/vsF/nTC5MDmkaoFvYe80Q/7ar/jQ19B/wA94f8Av6v+NAXJwcUE5qAXkB6S&#10;xt/uyKf609JkkzsO7HXb83/oOaAuSA4oJzUbzpFjeduem75f/QsU37XEejqf+Bp/jQFyYHFBOahF&#10;zF3dR/wNf8aX7TF2YN9HT/4qgLkoOKCc1D9pQkAAt9GT/wCKp+8jGY3APQ4z/wCg5oC48DNKBikU&#10;4YAg4I6gE4+vFJE7OvzBA2eitn+goGP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Y/ij7f/AGRenRoLefW1tpHsxdqTEXGOGwRjJIrYpDkjGflPUetAHzbF&#10;rf7TnlROdB8AQO8allmmmznn+61TR6/+02uc6N8Oj/23uf8A4uvopYxGT5eIl6fIBn8Sc0/Lf89X&#10;/wDHf8KAPnhNc/aakznR/h0uP+m9z/8AF0yfWf2oRt+z6R8NT/e8y4uh/wCzGvon5v8Anq//AI7/&#10;AIUfN/z0Y/UD/CgD5zTWP2pWzv0z4Yx+n+kXRz/49Q+rftRjGNP+GJ/7b3Q/9mr6L25+8c/gP8KU&#10;Ko7Z/Af4UCPnJb/9qe4zstfhhDjrmS8bP/fJNSI/7VT5yvwvGP8Ar/NfRDxhsYyv0JH8sUwwns7f&#10;99v/APFUgsfPoH7VP/VLv/J+g2/7UE4P2ib4ZREfd2JeNn1+8DX0D5Df32/77f8A+Ko8lh0c/izn&#10;/wBmpjPnkaX+00Sf+Jh8NP8AwHuv/iaG0b9puTpqfw3jx/cguRn/AMdr6H8t/wC/+rf/ABVKI3/v&#10;/q3/AMVQI+dG0P8Aaf8A4Na+HS+v7i5/+IpP+Ee/afl+/wCIvh1Fjp/o1yc/+O19GbH/AL/6t/8A&#10;FUeWx6ufwZh/7NSCx87ReF/2nTnHi74fRf8AXO0uOfrlTRN4Q/aemx/xW/gVMf3LacZ/8h19EGFj&#10;0cj/AIE//wAVSeS3/PQ/99P/APFUWCx86r4M/aaX/WePPBq+nl2c7fn8gp6eC/2lHzn4geEVx/1D&#10;5/8A4mvolYj/ABMx+juP/ZqDCD/E/wD38f8AxphY+eB4L/aNT/XfEbwnHnpt06Xn/vrbTZPBf7Rb&#10;48v4peGbf12aUrZ/773fpivopYymcOw+rFv55p3zf89G/If4UBY+cP8AhBP2jZPvfGHw7Dj00WE5&#10;/wDHaUfD79oo9fjPoP8AwDQYT/QV9HYJ6ux/Af4UYI6SOv0C/wCFAWPnE/DX9oWf7/xu0eDHTZoE&#10;HNH/AAqf9oCb73xu06fH9zw1aPj/AL7Bx+FfR2H/AOe0n/jv+FJsDffJl9N+OPyAoCx86x/CP4/r&#10;nHxstIv93wvZjP8A3yV/XNTRfCD49y58346RLjp5fhi2P5/vBX0JsC/cSNfXK5/rQFz97A/3BtoC&#10;x8+TfBj48FCV+POGHYeFrbn/AMi02P4IfG+ZAbr9oCeJuwi8MW4/P97X0L5Y3q2WwO2etGz52bJw&#10;ex7UBY+ez8BPjBMMS/tC6lj/AKZ+Hbdf/alNT9nX4pIT/wAX/wBZYN97OjxL+W2Uf1r6HAxS0BY+&#10;eF/Zr+IILFvjr4g+ZSGC2SgE9iR5vavYPhx4V1TwZ4UttL1jxFc+Kb6IkvqN1EI2fPQbQTj8zXT0&#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QnFAOaAFooooAKKKQnFAC0UgOaW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QnFAOaAFooooAKQnFBOKQnNBIF8dqFbdTWoQ4zQFySkJxSbqCc0DFBzQTim7ttG7dQIXd&#10;RupKQnFAXHE5oWmg5pwOKkLjqQnFJuoJzTC4bqCc0lFILig4o3UlFFwuOBzS00HFG6mMUnFAOaQn&#10;NC0xjqQnFLTWoAN1KDmm0q0AOooooAKKKQnFAC0UgOaCcUALRSA5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kJxQAE4pC+O1BOaaRmpJF3bqUHFNAxS0XC4u6jdSUUXC4v3qCM&#10;UA4oJzTEJt3UbdtKDignNIAAzQRigHFBOaLjE27qNu2lBxQTmmISkIzS0oGaQDQMUtLtoIxTASii&#10;ikAUUUhOKQC0UgOaWgBCcUA5oIzQBimMcBmlAxSA4o3UxjqQjNAOaWmMaRihaGoWgB1FFITigAJx&#10;SE5oJzSVJIoOKCc0lFFwuKtOpq06mMKKKKYwooooAKKKKACiiigAooooAKKKKACiiigAooooAKKK&#10;KACiiigAooooAKKKKACiiigAooooAKKKKACiiigAooooAKKKKACiiigAooooAKKKKACiiigAoooo&#10;AKKKKACiiigAooooAKKKKACiiigAooooAKKKKACiiigAooooAKKKKACiiigAooooAKKKKACiiigA&#10;ooooAKKKKACiiigAooooAKKKKACiiigAooooAKKKKACiiigAooooAKKKKACiiigAooooAKKKKACk&#10;IzS0UANIxSUrUlSyWFFFFIQUUoGaNtUAlFKRigDNMoSilIxQBmkFhKUDNBGKAcUWEBGKaTinE5pp&#10;GaQgBzTgcUirSkYpAG6j71AGaUDFUihCMU0nFPIzSFM96AsNBzS7d1KEx3pQMUWCw3btopxGaTbR&#10;YLCUUu2jbRYLCUUpGKAM0xgDigvjtRtoKZ70AJu3UoOKAmO9G2gA3Ufeo20oGKAE20badRSEN20b&#10;adRRYLDfu0oOaCM0AYpj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1AGaU&#10;jNAGKQhNtG2nUUWCwgGKWiimFhCM0AYpaKBiEZoAxS0UAIRmk206igQ3bRtp1FILCAYoIzS0UWCw&#10;gGKWiimMKKKKACiiigAooooAKKKKAEIzQBilooAKKKKACiiigAooooAKKKKACiiigAooooAKKKKA&#10;CiiigAooooAKKKKACiiigAooooAKKKKACiiigAooooAKKKKACiiigAooooAKKKKACiiigAooooAK&#10;KKKACiiigAooooAKKKKACiiigAooooAKKKKACiiigAooooAKKKKACiiigAooooAKKKKACiiigAoo&#10;ooAKKKKACikJxQDmgBaKKKACiikJxQAtFIDmloAKKKKACiiigAopCcUA5oAWikJxSbqAHUUgOaWg&#10;AooooAKKKQnFAC0U3dRuoAdRSA5paACikJxSbqAHUU3dRuoAdRSA5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CcUtIRmgBPvUfdpQMUEZoATdRuo20&#10;baADdQTmjbRtoAAcUbqNtG2gA3UbqNtG2gA3UbqNtG2gAJzQDijbRtoACc0lLto20AAOKN1G2jbQ&#10;AbqN1G2jbQAoOaCM0AYpaAGkYpKcRmk20AAOKUHNJtpQMUABGaQjFOpCM0ANopdtG2gABxSg5pNt&#10;KB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JxQAtFN3UbqAHUU3dRuoAdRTd1KDmgBaKQnFJuoAdRTd1G6gB1FN3UoOaAFopCcUm6gB1F&#10;N3UbqAHUU3dRuoAdRTd1G6gB1FN3UbqAHUUgOaCcUALRTd1G6gB1FN3UbqAHUU3dRuoAdRTd1KDm&#10;gBaKQnFJuoAdRTd1G6gB1FN3UbqAHUU3dRuoAdRTd1KDmgBaKKQnFAC0U3dTXkIB2qHfaSEzgtj0&#10;oAkorltP+JvhnVPGt/4QttYtX8TafAlzd6aXxJDG2cE8f7Jrpo38xQwxgjcpByCD0NAD6KKKACii&#10;igAooooAKKKKACiiigAooooAKKKKACiiigAooooAKKKKACiiigAooooAKKKKACiiigAooooAKKKK&#10;ACiiigAooooAKKKKACiiigAooooAKKKKACiiigAooooAKKKKACiiigAooooAKKKKACiiigAooooA&#10;KKKKACiiigAooooAKKKKACiikJxQAtFIDmloAKKKKACiiigAooooAKKKKACiiigAooooAKKKKACi&#10;iigAooooAKKKKACiiigAprU6kIzQA2il20baAEopdtG2gBKUHFG2jbQAE5pKXbRtoASil20baAEp&#10;Vo20oGKAEakpxGaTbQAlFLto20AJRS7aNtACUUu2jbQAlFLto20AC0NSgYoIzQA2il20baAEopdt&#10;G2gBKKXbRtoASlWjbSgYoARqSnEZpNtACUUu2jbQAlFLto20AJRS7aNtACUoOKNtG2gBQc0jUoGK&#10;CM0ANqKYsqs3PlhCD5Y/e54wF/X9Km20hQ7wQQBtI6cg8YINAHB2j+AR8W7mO0/sIfEKSwU3cQK/&#10;bzbf7YHJHpn3ruoMBAvCkAbY+hVP4cjt3/KuZsvhf4Z07x7eeNbfR7NPFV9bpa3WqmPM0kS5woOf&#10;l6muoRNnX5mxt3kfMQOgJ79T+dAD6KKKACiiigAooooAKKKKACiiigAooooAKKKKACiiigAooooA&#10;KKKKACiiigAooooAKKKKACiiigAooooAKKKKACiiigAooooAKKKKACiiigAooooAKKKKACiiigAo&#10;oooAKKKKACiiigAooooAKKKKACiiigAooooAKKKKACiiigAooooAKKKKACkIzS0UAIBil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CcUtNagA3Uo&#10;OabSg4oAdRTd1G6gB1FN3UbqAHUUgOaWgAooooAKKKKACiiigAooooAKKKKACiiigAooooAKKKKA&#10;CiiigAooooAKQnFLTWoAUHNBOKQHFBOaAFBzQTikBxQTmgBQc0E4pFoagA3UoOabSg4oAdRTd1G6&#10;gBScUA5pCc0A4oAdRSA5paAEJxQDmkagHFADqKbuo3UAOpCcUm6gnNACg5oJxSLQ1ABupQc02lBx&#10;QA6im7qN1ACk4oBzSE5oBxQA6im7qN1ADqKQHNLQAUUUUAFFFFABRRRQAUUUUAFFFFABRRRQAUUU&#10;UAFFFFABRRRQAUUUUAFFFFABRRRQAUUUUAFFFFABRRRQAUUUUAFFFFABRRRQAUUUUAFFFFABRRRQ&#10;AUUUUAFFFFABRRRQAUUUUAFFFFABRRRQAUUUUAFFFFABRRRQAUUUUAFFFFABRRRQAUUUUAFFFFAB&#10;RRRQAUUUUAFFFFABRRRQAUUUUAFIRmlooAbto206igBu2jbTqKAG7aNtOooAQDFLRRQAUUUUAFFF&#10;FABRRRQAUUUUAFFFFABRRRQAUUUUAFFFFABRRRQAUUUUAFIRmlooAbto206igBu2jbTqKAEAxQRm&#10;looAbto206igBu2jbTqKAG7aNtOooAQDFLRRQAhGaTbTqKAG7aNtOooAbto206igBAMUEZpaKAG7&#10;aNtOooAaRigDNKRmgDFACbaNtOooAbtoIxTqQjNACLTqQDFLQAUUUUAFFFFABRRRQAUUUUAFFFFA&#10;BRRRQAUUUUAFFFFABRRRQAUUUUAFFFFABRRRQAUUUUAFFFFABRRRQAUUUUAFFFFABRRRQAUUUUAF&#10;FFFABRRRQAUUUUAFFFFABRRRQAUUUUAFFFFABRRRQAUUUUAFFFFABRRRQAUUUUAFFFFABRRRQAUU&#10;UUAFFFFABRRRQAUUUUAFFFFABRRRQAUUUUAFITilpCM0AJuo3UEYpKAF3UbqAM0EYqSRQc0E4pAc&#10;UfepjFBzS0gGKWmMKKKKACiiigAooooAKKKKACiiigAooooAKKKKACiiigAooooAKKKQnFAC0hOK&#10;Ac0jUAG6jdSUUALuo3UlFSSLuo3UlFMY4HNBOKQHFBOaYw3UbqSipJF3UbqSii4XHA5paatOpjCi&#10;iimMKKKKACiiigAooooAKKKKACiiigAooooAKKKKACiiigAooooAKKKKACiiigAooooAKKKKACii&#10;igAooooAKKKKACiiigAooooAKKKKACiiigAooooAKKKKACiiigAooooAKKKKACiiigAooooAKKKK&#10;ACiiigAooooAKKKKACiiigAooooAKKKKACiiigAooooAKKKKACiiigAooooAKKKKACiiigAooooA&#10;KKKKACiiigAooooAKKKKACiiigAooooAKKKKAEIzSbadRQAgGKCM0tFIQ3bSgYpaKYwooooAKKKK&#10;ACiiigAooooAKKKKACiiigAooooAKKKKACiiigAooooAKQjNLRQAgGKCM0tFADdtG2nUUAN20bad&#10;RSEN20badRTGN20badRQA3bRtp1FIQ3bRtp1FFgsIBiloopjCiiigAooooAKKKKACiiigAooooAK&#10;KKKACiiigAooooAKKKKACiiigAooooAKKKKACiiigAooooAKKKKACiiigAooooAKKKKACiiigAoo&#10;ooAKKKKACiiigAooooAKKKKACiiigAooooAKKKKACiiigAooooAKKKKACiiigAooooAKKKKACiii&#10;gAooooAKKKKACiiigAooooAKKKKACiiigAooooAKKKKACiiigAooooAKKKKACiiigAooooAKKKKA&#10;CiiigApCcUtIRmgBN1KDmk20fdoAdRTd1G6gB1FN3UbqAHUU3dRuoAdRTd1KDmgAJxSbqGpKkkXd&#10;Sg5ptKDimMUnFJuoJzSUhC7qUHNIBmlAxTGLRRRTGFFFFABRRRQAUUUUAFITilprUAKDmlpq0pOK&#10;AFpCcUm6gnNSSKDmlpoOKN1MY6kJxSbqCc0xig5paaDijdQA6im7qN1ACk4oBzSE5oWgB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RmlooAbtoIxTqQjNADaUDNG2lAxQAhGKAM0pG&#10;aAMUAJtpQMUtFACEZpNtOopCG7aNtOopjG7aNtOopCEAxS0UUxhRRRQAUUUUAFFFFABRRRQAUhGa&#10;WigBAMUEZpaKAG7aNtOopCG7aNtOopjG7aNtOooAbto206igBu2jbTqKAG7aUDFLRQAUUUUAFFFF&#10;ABRRRQAUUUUAFFFFABRRRQAUUUUAFFFFABRRRQAUUUUAFFFFABRRRQAUUUUAFFFFABRRRQAUUUUA&#10;FFFFABRRRQAUUUUAFFFFABRRRQAUUUUAFFFFABRRRQAUUUUAFFFFABRRRQAUUUUAFFFFABRRRQAU&#10;UUUAFFFFABRRRQAUUUUAFFFFABRSE4pN1ADqKQHNLQAUUUUAFFFFABRRRQAUUUUAFFFFABRRRQAU&#10;UUUAFFFFABRRRQAUUUUAFFFFABRRRQAUUUUAFFFITigAJxQDmkJzQDigBScUm6gnNJUki7qUHNNp&#10;VpjFJxSbqUjNIRimMUHNLTQcUbqAHUU3dRuoAUnFJuoJzSVJIu6jdSUUXC44HNLTQcUbqYx1FIDm&#10;lpjCiiigAooooAKKKKACiiigApCcUtNagA3UoOabSg4qSRScUm6gnNJRcLjgc0tNBxRupjHUU3dR&#10;upDFJxSbqCc0lFyRwOaWmg4o3UxjqKbuo3UhDqKQHNLTGFFFITimMCcUm6gnNJUkjgc0tNBxRuou&#10;Fx1FN3UbqYxScUA5pCc0A4pCHUhOKTdQTmi4XDdRupKKLhcXdRupKKLhccDmlpoOKN1MY6ikBzS0&#10;xhRRRQAhOKTdQ1JUkjgc0tNBxRupjHUU3dRupjHUhOKTdQTmpJFBzQTikBxQTmi4XDdSg5ptKDii&#10;4XHUU3dRupjHUU3dSg5pjFooooAQnFJuoakqSRd1KDmm0oOKLhcdSE4pN1BOaLhcN1G6koouFxd1&#10;G6koouFxwOaCcUgOKCc0XC4bqUHNNpVpjHUUUUxiE4pN1DUlSSLuo3UlFFwuLuo3UlFFwuLupQc0&#10;2lWmMdRRRTGNamk4pzU1qkkVWpS+O1MBxQTmi4XHeZ7UeZ7Uyii4XJA+e1G6mA4pd1FwuO3Ubqbu&#10;o3UXC47dSg5pm6nIc5pjHUUUUxhRRRQAUUUUAFFFFABRRRQAUUUUAFFFFABRRRQAUUUUAFIRmloo&#10;Abto206igBu2jbTqKQhu2lAxS0UxhSEZpaKAG7aNtOooAbto206igBu2jbTqKQhu2jbTqKLBYbto&#10;206imMQDFLRRQAUUUUAFFFFABRRRQAUUUUAFIRmlooAbto206ikIbto206iiwWG7aNtOopjG7aNt&#10;OopAN20badRRYQ3bRtp1FMY3bRtp1FIQgGKWiimMKQjNLRQA3bRtp1FIQ3bRtp1FFgsN20badRTG&#10;N20badRSEN20badRRYLDdtG2nUUWCw3bRtp1FFgsN20badRTGIBiloBXu2KCCPp2oAKKKKAEIzSb&#10;adRSEN20badRTGNIxSU4jNJtoAAM0baUDFLSEN20badRRYLDdtG2nUUWCw3bRtp1FMY3bSgYpaKA&#10;CiiigBCM0m2nUUhDdtG2nUUWCw3bRtp1FFgsN20badRRYLDdtG2nUUWCw3bRtp1FFgsN20oGKWim&#10;MKKKKAEIzSbadRSEN20badRRYLDdtG2nUUWCw3bSgYpaKYwooooAQjNIUz3p1FIQzy/ejy/en0UW&#10;Cwzy/ejy/en0UWCwzy/ejy/en0UWCwzy/ejy/en0UWCwzy/elVdtOopjCiiigAooooAKKKKACiii&#10;gAooooAKKKKACiiigAooooAKKKKACiiigAooooAKKKKACiiigAooooAKKKKACiiigAooooAKKKKA&#10;CiiigAooooAKKKKACiiigAooooAKKKKACkJxS01qADdSg5ptKDipJHUU3dRuouFx1FN3UoOaYxaK&#10;QnFJupCFJxQDmkJzQDii4XHUU3dRuouFx1ITik3UE5ouFxQc0E4pFoamMN1KDmm0oOKQhScUA5pC&#10;c0A4ouFx1ITik3UE5ouFxQc0E4pAcUE5ouFxQc0tNBxSg5pjAnFJuoagDNIQoOaCcUn3aCc0XC4b&#10;qUHNNpQcUXC46kJxQDmkamMR2Gw5XJ7e1VLDzhJN5rbl42jHTrVojJB9Ke7BsYXGKYxN1G6gDNBG&#10;KADdSg5pAM0oGKAAnFJuoakqSRd1G6gDNBGKLhcN1KDmkAzSgYpjAnFJuoakpCF3UbqSii4XF3Ub&#10;qSlAzTGKDmgnFAGKRqYw3UbqSipJF3UoOabSg4ouFx1ITik3UfepjDdSg5pCMULTGOopCcUA5oAC&#10;cUm6hqSpJF3UbqSii4XF3UbqSii4XF3UbqSii4XF3UoOabSg4pjFJxSbqCc0lIQu6jdSUUXC4u6l&#10;BzTaUHFMY6ikBzS0xhRRRQAUUUUAFFFFABRRRQAUUUUAFFFFABRRRQAUUUUAFFFFABRRRQAUUUUA&#10;FFFFABRRRQAUUUUAFFFFABRRRQAUUUUAFFFFABRRRQAUUUUAFFFFABRRRQAUUUUAFFFFABRRRQAU&#10;UUUAFFFFABRRRQAUUUUAFFFFABSEZpaKAG7aCMU6kIzSEIBmjbSgYpaLBYbtpQMUtFMYhGaTbTqK&#10;Qhu2jbTqKLBYbto206iiwWG7aNtOoosFhAMUEZpaKYxu2jbTqKQhu2jbTqKLBYbto206iiwWG7aN&#10;tOoosFhu2lAxS0UxiEZoAxS0UhCEZpNtOoosFhu2jbTqKLBYQDFBGaWimMbto206igBAMUEZpaKA&#10;EAxS0UUAIRmk206ikIQDFBGaWiiwWEAxS0UUxiEZpNtOopCG7aNtOoosFhu2lAxS0UxhSEZpaKAG&#10;7aNtOopCG7aNtOoosFhu2lAxS0UxiEZoAxS0UAIRmgDFLRQAhGaTbTqKQhu2jbTqKLBYbto206ii&#10;wWG7aNtOoosFhu2jbTqKYxu2jbTqKQhu2jbTqKLBYbto206imMQDF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SE4oAWikBz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hOKAFpCcUm6gnNABuo3UlFSSLuo3UlFFwuLuo3UlFFwuOBzSNQtDUxgDijdSUUhDgc0E4pFoam&#10;MN1G6kopCF3UbqAM0EYouFxQc0E4pFoamMN1G6kopCF3UbqSii4XF3UbqSii4XF3UbqSii4XF3Ub&#10;qSii4XF3UbqSii4XF3UoOabSrTGKTik3UNSUhC7qN1JRRcLi7qN1JRRcLi7qN1JRRcLjgc0tNWnU&#10;xhRRRTGFFFFABRRRQAUUUUAFFFFABRRRQAUUUUAFFFFABRRRQAUUUUAFFFFABRRRQAUUUUAFFFFA&#10;BRRRQAUUUUAFFFFABRRRQAUUUUAFFFFABRRRQAUUUUAFFFFABRRRQAUUUUAFFFFABRRRQAUUUUAF&#10;FFFABRRRQAUUUUAFFFFABRRRQAUUUUAFFFFABRRRQAUUUUAFFFFABRRRQAUUUUAFFFFABRRRQAUU&#10;UUAFFFFABRRRQAUUUUAFFFFABRRRQAUUUUAFIRmlooAbto206igBu2jbTqKQhu2jbTqKLBYbto20&#10;6iiwWEAxQRmlopjG7aNtOopCEAxQRmlopjG7aNtOopCEAxQRmloosFhAMUEZpaKYxu2jbTqKQhu2&#10;jbTqKLBYbto206iiwWG7aNtOoosFhu2jbTqKLBYbto206iiwWG7aUDFLRTGIRmk206ikIbto206i&#10;iwWG7aNtOoosFhu2jbTqKLBYQDFLRRT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hOKAc0ALRRRQAUUUhOKAFopAc0tABRRRQAUUhOKTdQA6im7qN1ADqKQHNLQAUUUUAFFFFABRRRQ&#10;AUUUUAFFFFABRRRQAUUUUAFFFFABRRSE4oAWim7qUHNAC0UhOKTdQA6ikBzS0AFFFFABRRSE4oAW&#10;ikBzS0AFFFFABRRRQAUUUUAFFFFABRRSE4oAWikBzQTigBaKQHNLQAUUhOKTdQA6ikBzS0AFFFFA&#10;BRRRQAUUUUAFFITigHNAC0UhOKAc0ALRRRQAUUUUAFFFFABRRRQAUUUUAFFITik3UAOopAc0tABR&#10;SE4pN1ADqKbupQc0ALRSE4pN1ADqKbupQc0ALRRSE4oAWim7qUHNAC0UUhOKAFopu6jdQA6ikBzS&#10;0AFFITik3UAOopAc0tABRRRQAUUhOKTdQA6im7qUHNAC0UUUAFFFFABRRRQAUUhOKAc0ALRRRQAU&#10;UUUAFFFFABRRRQAUUUUAFFFFABRRRQAUUUUAFFFFABRRRQAhGaAMUtFABRRRQAUhGaCcUA5oAT7t&#10;G6lIzSbaADdRuo20baAAnNJS7aNtACUUu2jbQAA4o3UbaNtACg5paQDFLQAhOKTdQ1AGaADdRuo2&#10;0baADdSg5pCMULQA6kJxS0hGaAE3UbqNtBGKkkN1G6gDNG2mMUHNLSAYpaYxCcUhOaUjNJtoASlB&#10;xRtoIxQAE5pKUDNG2pAAcUbqNtG2mAbqUHNJtpQMUwAnFITmlIzSbaAAHFG6jbRtoAN1G6gjFJUk&#10;i7qN1AGaNtMYbqUHNJtpQMUxgTik3UNQBmgA3UE5o20baAAHFBOaNtG2gAWnUgGKWgBrUlOIzSba&#10;ABadSAYpaAEJxSbqUjNJtoAN1G6jbRtoAUHNLSAYpaAGtQDilIzSbaAAnNAOKNtG2gA3UbqNtG2g&#10;A3UoOaTbSgYoACcUm6hqAM0AG6jdRto20AG6jdRto20ABOaSl20baABadSAYpaAGtSU4jNJtoASl&#10;BxRto20ABOaSl20baAEpVo20oGKAFprU6kIzQA2lWjbSgYoAWmtTqQjNADaKXbRtoAAcUbqNtG2g&#10;AJzSUu2jbQAA4o3UbaNtACg5paQDFLQA1qSnEZpNtACUoOKNtG2gA3UbqNtG2gA3UbqNtG2gA3Ub&#10;qNtG2gAJzQtG2lAxQAtFFFABRRRQAUUUUAFFFFABRRRQAUUUUAFFFFABRRRQAUUUUAFFFFABRRRQ&#10;AUUUUAIRmgDFBOKTdQA6im7qUHNAC0UhOKAc0ALRRRQAUUUUAFFITik3UAOopu6lBzQAEZoAxS0h&#10;OKAFopu6lBzQAEZoAxS0hOKAFopu6jdQA6kIzQDmlpCEAxS0hOKTdTGOopu6lBzQAtFFFABSEZpa&#10;KAEAxS0hOKAc0gFooopgFFFFABRSE4pN1ADqKQHNBOKAAjNJto3UbqQhQMUtIDmlpjCikJxSbqAF&#10;IzQBik3UoOaAFoopCcUALRTd1KDmgBaKQnFAOaAFopCcUA5oAWikJxSbqAHUUgOaWgAoopCcUALR&#10;Td1KDmgBaKKKACiikJxQAtFIDmloAKKKKAEIzQBignFAOaAFooooAKKKKAEJxQDmkagHFADqKQHN&#10;LQAUUUUAFFFITigBaKQHNLQAUUUUAFFFFABRRRQAUUUUAFFFFABRRRQAUUUUAFFFFABRRRQAUUUU&#10;AFFFFABRRRQAUUUUAFFFFABRRRQAUUUUAFFFFABRRRQAUUUUAFFFFABRRRQAUUUUAFFFFABRRRQA&#10;UUUUAFFFFABRRRQAhGaQjFOpCM0ANpQcUbaNtAATmgHFG2jbQAbqN1G2jbQAbqN1G2jbQAE5pKXb&#10;RtoASlBxRto20AKDmkalAxQRmgBtKDijbRtoAN1BOaNtG2gBKKXbQRigABxRuoAzRtoAPvUEYpQM&#10;UEZoAbSg4o20baADdRuo20baADdRuo20baAAnNAOKNtG2gA3UbqNtG2gA3UbqNtG2gAJzSUu2jbQ&#10;ALSkZoAxS0ANIxSU4jNJtoAAcUbqNtG2gAJzSUu2jbQAlKDijbQRigA3UE5oAzRtoASlWjbSgYoA&#10;RqAcUpGaTbQAE5oBxRto20ABOaSl20baAAHFG6jbRtoAUHNI1KBigjNADaUHFG2jbQAbqUHNJtpQ&#10;MUABOKQnNKRmk20AC0pOKAMUEZoATdRuo20baAAnNAOKNtG2gA3UbqNtG2gA3UbqNtG2gAJzSUu2&#10;jbQAA4o3UbaNtACg5oJxQBigjNACbqCc0baNtAADilBzSbaUDFAC0UUUAFFFFABRRRQAUUUUAFFF&#10;FABRRRQAUUUUAFFFFABRRRQAUUUUAFFFFABRRRQAUUUUAFFFFABRRRQAUUUUAFFFFABRRRQAUUUU&#10;AFFFFABRRRQAUUUUAFFFFABRRRQAUUUUAFFITigHNAC0UUUAFFITik3UAOopAc0tABRRRQAUUhOK&#10;TdQA6im7qN1ADqKQHNLQAUUUUAFFITigHNAC0UhOKAc0ALRRRQAUhGaWigBAMUtFFABRRSE4oAWl&#10;UA5ycU0HNRTxNIUIfbjrx1oAlDZJHp3paZGNox196fQAUUhOKAc0ALRRRQAUUUUAFFFFABRRRQAU&#10;UUhOKAFopu6jdQA6ikBzS0AFFITigHNAC0hGaWigBAMUtFFABRRRQAUUUUAFFNZttCtuoAdRRRQA&#10;UUhOKAc0ALRRRQAUUhOKAc0ALRRRQAUUUUAFFFITigBaKbupQc0ALRSE4oBzQAtFFFABRSE4pN1A&#10;DqKQHNLQAUUhOKAc0ALRRRQAUUUUAFFFFABRRRQAUUUUAFFFFABRRRQAUUhOKTdQA6ikBzS0AFFF&#10;FABRRRQAUUUUAFFFFABRRSE4oAWikBzS0AFFFFABRSE4pN1ADqKQHNLQAUUUUAFFFFABRRRQAUUU&#10;UAFFFFABRRRQAUUUUAFFFFABRRRQAUUUUANagHFKRmk20AKDmlpAMUtADWpKcRmk20AAOKN1G2jb&#10;QAbqN1G2jbQAE5pKXbRtoASil20baAAHFG6jbRtoAUHNLSAYpaAGtQDilIzSbaAAnNC0baUDFAC0&#10;hOKWkIzQAm6jdRtoIxQAbqN1AGaNtACg5oIzQBiloAb92gnNKRmk20AAOKN1G2jbQAE5oBxRto20&#10;AG6jdRto20AG6lBzSbaUDFAC0hOKWkIzQAm6jdRto20AG6gnNG2jbQAlFLto20AC06kAxS0ANagH&#10;FKRmk20AG6jdRto20AG6jdRto20AG6lBzSbaUDFAATik3UpGaTbQAjfNQvy0u2jbQAoOaWkAxS0A&#10;NagHFKRmk20AG6jdRto20ABOaAcUbaNtABuo3UbaNtABupy/N7Cm7ar31pLdRKkU/kEMGJ25zjt1&#10;FAFrDAfMMH65prU5iWcknjAGKQjNADaUHFG2jbQAE5oWjbSgYoAWkJxS01qAAnNJSgZo20AAOKN1&#10;G2jbQAE5oWjbSgYoAWkJxS0hGaAE3UbqNtG2gA3UbqNtG2gA3UbqNtG2gA3UbqNtG2gA3UbqNtG2&#10;gBQc0tIBiloAa1JTiM0m2gABxRuo20baADdRuoIxSVIC7qN1AGaNtMBQc0tIBilpgITik3UpGaTb&#10;QAbqCc0baNtAADilBzSbaUDFAC0hOKWkIzQAhOaSl20baAAHFKDmk20oGKAFooooAKKKKACiiigA&#10;ooooAKKKKACiiigAooooAKKKKACiiigAooooAKKKKACiiigAooooAKKKKACiiigAopCcUm6gB1FN&#10;3UbqAHUU3dRuoAdRSA5oJxQAtFN3UbqAHUUgOaCcUALRTd1G6gB1NajdQTmgAWnU0HFKDmgBaKQn&#10;FJuoAdRTd1G6gB1FIDmgnFAC0U3dRuoAdRSA5oJxQAtFN3UoOaAFpCcUE4pCc0AKDmlpoOKN1ADq&#10;Kbuo3UAOopAc0E4oAWim7qN1ADqKbuo3UAOopu6jdQA6kJxSbqCc0AKDmlpq0pOKAFopu6jdQA6i&#10;m7qN1ADqKQHNBOKAFopu6jdQA6im7qN1ADqKbupQc0ALRRSE4oAWim7qN1ADqKbuoL47UAOopofP&#10;ajdQA6im7qUHNAC0hGaWkJxQAAYpabuo3UAOopu6jdQA6im7qN1ADqKbuo3UAOopu6jdQA6ikBzQ&#10;TigBaKbuo3UAOopAc0tABRSE4oBzQAtFITik3UAOopu6lBzQAtFITik3UAKRmk20bqN1IBQMUtN3&#10;UoOaYC0UUUAFFFFABRRRQAUUUUAFFFFABRRRQAUUUUAFFFFABRRRQAUUUUAFFFFABRRRQAUUUUAF&#10;FFFABRRRQAUUUUAFFFFABRRRQAUUUUAFITilpCM0AJuo3UbaNtABuo3UbaNtAATmkpdtG2gBKKXb&#10;RtoASil20baABaGpQMUEZoAbRS7aNtAAtDUoGKCM0ANopdtG2gBKKXbRtoASlBxRto20ABOaSl20&#10;baAEopdtG2gABxR96jbSgYoAQjFJTiM0m2gABxQTmjbRtoASlBxRto20ABOaSl20baAEopdtG2gB&#10;KKXbRtoAFoalAxQRmgBtFLto20AJRS7aNtACUUu2jbQAlFLto20AC0NSgYoIzQA2il20baAEopdt&#10;G2gABxQTmjbRtoASil20baAEopdtG2gBKUHFG2jbQAbqCc0baNtACUUu2jbQAlG3dS7aPu0AJt20&#10;Uv3qNtACUoOKNtG2gA3UE5o20baAEopdtG2gBKKXbRtoASlAzRtpQMUAIRikpxGaTbQAlFLto20A&#10;AOKCc0baNtACUUu2jbQAA4o3UbaNtAATmhaCMULQANSU4jNJtoASlBxRto20ABOaSl20baAEopdt&#10;G2gBKUHFG2jbQAoOaWkAxS0AFFFFABRRRQAUUUUAFFFFABRRRQAUUUUAFFFFABRRRQAUUUUAFFFF&#10;ABRRRQAUUUUAFFFFABRRRQAUUUUAFFFFABRSE4oBzQAtFFFABRRSE4oAWim7qN1ADqKbuo3UAOop&#10;u6jdQA6im7qN1ADqKQHNBOKAFopu6jdQA6im7qN1ADqKbupQc0ALRRRQAUUhOKTdQA6im7qN1ADq&#10;KQHNBOKAFopAc0E4oAWim7qUHNAC0UhOKTdQA6im7qN1ADqKQHNBOKAFopu6jdQA6im7qN1ADqKQ&#10;HNLQAUUhOKTdQA6im7qN1ADqKbuo3UAOopu6jdQA6im7qN1ADqKbuo3UAOopu6jdQA6im7qUHNAC&#10;0UhOKTdQA6im7qN1ADqKbupQc0ALRSE4pN1ADqKbuo3UAOopu6jdQA6kIzSbqN1ACgYpabuo3UAO&#10;opAc0E4oAWim7qN1ADqKbuo3UAOopu6lBzQAtFITik3UAOopu6jdQA6im7qN1ADqKbuo3UAOopu6&#10;jdQA6im7qUHNAARmgDFBOKTdQA6im7qN1ADqKbuo3UAOopu6jdQA6im7qN1ADqKbuo3UAOopu6jd&#10;QA6ikBzQTigBaKbuo3UAOopu6jdQA6ikBzQTigBaKbuo3UAOopu6lBzQAtFFFABRRRQAUUUUAFFF&#10;FABRRRQAUUUUAFFFFABRRRQAUUUUAFFFFADWoBxSkZpNtACg5paQDFLQAU1qdSEZoAbRS7aNtACU&#10;Uu2jbQAlFLto20AJRS7aNtAAtDUoGKCM0ANopdtG2gBKKXbRtoASlWjbSgYoAWiiigBrUlOIzSba&#10;AEopdtG2gABxQTmjbRtoAFoalAxQRmgBtKtG2lAxQAjUlOIzSbaAEopdtG2gAWhqUDFBGaAG0Uu2&#10;jbQAlFLto20AAOKN1G2jbQAE5pKXbRtoASil20baAEopdtG2pASil20baYABmgjFKBigjNMBtFLt&#10;o20AJRS7aNtACUq0baUDFACNSU4jNJtoASil20baAEpVo20oGKAEakpxGaTbQAlFLto20AJRS7aN&#10;tACUUu2jbQAlFLto20AC0NSgYoIzQA2il20baAEopdtG2gBKVaNtKBigBGpKcRmk20AJRS7aNtAC&#10;UUu2jbQAlFLto20AJRS7aNtACUoOKNtG2gA+9QRilAxQRmgBtFLto20AJRS7aNtACUUu2jbQAlFL&#10;to20AJRS7aNtACUUu2jbQALQ1KBigjNADaKXbRtoASil20baAAHFBOaNtG2gBKKXbRtoASlWjbSg&#10;YoAWiiigAooooAKKKKACiiigAooooAKKKKACiiigAooooAKKKKACiiigAooooAKKKKACikJxSbqA&#10;HUU3dRuoAdRTd1G6gBScUm6gnNJQA4HNLTQcUbqAHUU3dRuoAdRSA5oJxQAtFN3UbqAHUU3dRuoA&#10;dRTd1G6gB1FN3UbqAHUU3dSg5oAWikJxSbqAHUU3dRuoAdRSA5oJxQAtFN3UbqAHUU3dRuoAdRSA&#10;5paACikJxSbqAHUU3dRuoAdRTd1G6gB1ITik3UE5oAUHNLTQcUoOaAFopCcUm6kA6im7qN1MB1FN&#10;3UbqAHUU3dRuoAdRTd1G6gB1FN3UbqAHUU3dSg5oAWiikJxQAtFN3UbqAHUU3dRuoAdRTd1G6gB1&#10;ITik3UE5oAUHNLTVpScUALRTd1G6gB1FN3UbqAHUU3dRuoAdSE4pN1BOaAFBzQTikBxQTmgBQc0t&#10;NBxRuoAdRTd1KDmgBaKKQnFAC0U3dRuoAdRTd1G6gB1FN3UoOaAFopCcUm6gB1FN3UbqAHUU3dRu&#10;oAdRTd1G6gB1FN3UbqAHUU3dSg5oAWiikJxQAtFN3UbqAHUU3dRuoAdRSA5paACikJxSbqAHUU3d&#10;RuoAdRTd1KDmgBaKKKACiiigAooooAKKKKACiiigAooooAKKKKACiiigAooooAKKKKACiiigAooo&#10;oAQjNIRinUhGaAG0Uu2jbQAlFLto20AJRS7aNtACUUu2jbQAlFLto20AC0NSgYoIzQA2il20baAE&#10;opdtG2gBKKXbRtoAAM0EYpQMUEZoAQDNKBigDFLQA1qSnEZpNtACUUu2jbQALQ1KBigjNADaKXbR&#10;toASil20baABadSAYpaAGtSU4jNJtoASil20baAEopdtG2gBKKXbRtoASlWjbSgYoARqSnEZpNtA&#10;CUUu2jbQAlFLto20AJRS7aNtACUUu2jbQAlFLto20AJSrRtpQMUALTWp1IRmgBtFLto20AJRS7aN&#10;tACUUu2jbQAlFLto20AC0NSgYoIzQA2il20baAEopdtG2gBKKXbRtoASil20baAEopdtG2gBKKXb&#10;RtoASlBxRto20AKDmkalAxQRmgBtFLto20AJRS7aNtACUq0baUDFACNSU4jNJtoASil20baAEopd&#10;tG2gBKKXbRtoASil20baAEpQcUbaNtACg5pGpQMUEZoAbRS7aNtACUUu2jbQALTqQDFLQA1qSnEZ&#10;pNtACUUu2jbQAlKtG2lAxQAtFFFABRRRQAUUUUAFFFFABRRRQAUUUUAFFFFABRRRQAUUUUAFFFFA&#10;BRRRQAUUUUAFITilprUAKDmlpoOKN1ADqKbuo3UAOopu6jdQA6im7qUHNAC0UhOKTdQA6im7qN1A&#10;DqKbuo3UAOpCcUm6gnNACg5paaDijdQA6im7qN1ADqKbupQc0ALRSE4pN1ADqKbuo3UAOopu6gvj&#10;tQA6imh89qN1ADqKbupQc0ALRSE4pN1ADqKbuo3UAOopu6jdQA6im7qN1ACk4oBzSE5oWgB1FFFA&#10;BRRRQAUUUUAFFFFABRRRQAUUUUAFFFFABRRRQAUUUUAFFFFABRRRQAUUUUAFFFFABRRRQAUUUUAF&#10;FFFABRRRQAUUUUAFFFFABRRRQAUUUUAFFFFABRRRQAUUUUAFFFFABRRRQAUUUUAFFFFABRRRQAUU&#10;UUAFFFFABRRRQAUUUUAFFFFABRRRQAUUUUAFFFFABRRRQAUUUUAFFFFABRRRQAUUUUAFFFFABRRR&#10;QAUUUUAFFFFABRRRQAUUUUAFFFFABRRRQAU1qdSEZoAQDNBGKUDFBGaAG0Uu2jbQAlKBmjbSgYoA&#10;TbSgYpaKAEIzSbadRQA3bRtp1FADSMUlOIzSbaAEpQM0baUDFACbaNtOooAbtoIxTqQjNADaVaNt&#10;KBigAIzSbadRQA3bRtp1FADdtBTPenUUANCY70badRQA3bSgYpaKAEIzSbadRQA3bRtp1FADdtG2&#10;nUUAN20badRQA3bSgYp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nFLSEZoATdRuo20EYoAUH&#10;NBOKQHFBOaAFBzQTikBxQTmgA3UbqSipJHA5paaDijdTGOopu6lBzTGLRSE4pN1ADqKbuo3UAOpC&#10;cUm6gnNACg5paatKTigBaKbuo3UAOopu6jdQA6kJxSbqCc0AKDmgnFIDignNACg5paaDijdQA6im&#10;7qN1ADqKQHNLQAUhOKCcUhOaAFBzS01adQAUUhOKTdQA6im7qN1ACk4oBzSE5oWgB1FITik3UAOo&#10;pu6jdQA6im7qN1ACk4oBzSE5oBxQA6im7qUHNAATigHNBGaT7tADqKbuo3UAKTik3UE5pKAHA5pa&#10;aDilBzQAtFITik3UAKTigHNITmgHFSSOopAc0tMYUUhOKTdTGKTigHNITmgHFADqKbuo3UAOopu6&#10;jdQA6im7qUHNAATik3UNSUAOBzS00HFG6gB1FIDmloAQnFAOaRqAcVICk4oBzSE5oBxRckdSE4pN&#10;1BOaLhcUHNLTVp1MYUUhOKTdTGOopu6jdQA6im7qN1ACk4oBzSE5oBxQA6im7qN1ADqKQHNLQAhO&#10;KAc0jUA4oAdRTd1G6gB1FN3UoOaAFpCcUtNagA3UoOabSg4oAdRTd1KDmgBaQnFLTWoAUHNLTQcU&#10;bqAHUU3dRuoAUnFAOaQnNC0AOooooAKKKKACiiigAooooAKKKKACiiigAooooAKKKKACiiigAooo&#10;oAKQjNLRQA3bRtp1FADdtG2nUUAN20badRSEN20badRTGN20oGKWigBCM0m2nUUAN20badRQA3bR&#10;tp1FACAYpGp1IRmgBAM0baUDFLQA3bRtp1FADSMUAZpSM0AYoATbRtp1FADdtG2nUUAN20badRQA&#10;gGKWiigBCM0m2nUUAIBiloooAQjNJtp1FADSMUAZpSM0AYoATbSgYpaKAGtQBmlIzQBigBNtG2nU&#10;UAN20badRQA3bRtp1FADdtKBilooAKQjNLRQA3bQRinUhGaAG0oGaNtKBigBNtKBilooAQjNJtp1&#10;FADdtG2nUUhCAYoJxS0hGaYxPvUbaUDFLQA3bRtp1FADdtG2nUUAN20badRQA3bSgYpaKAEIzSba&#10;dRQA3bRtp1FACAYpaKKAGtQBmlIzQBikAm2jbTqKLCG7aNtOoosFhAMUtFFMYhGaTbTqKAG7aNtO&#10;ooAbto206igBpGKAM0pGaAMUAJto206igBAMUtFFADWoAzSkZoAxQAhGKSnEZpNtAABmlAxQBilo&#10;AKQjNLRQA3bRtp1FADdtKBilooAKQjNLRQA3bQRinUhGaAEAzRtpQMUtADdtKBilooAKKKKACiii&#10;gAooooAKKKKACiiigAooooAKKKKACiiigAooooAKKKQnFAATik3UE5pKkkcDmlpoOKN1MY6im7qN&#10;1MY6im7qN1ADqKbuo3UAOpCcUm6gnNSSKDmlpoOKN1MY6im7qUHNMYtFITik3UAKTigHNITmgHFS&#10;SOopu6jdTGOopu6jdTGKTigHNITmgHFADqKbuo3UAOopu6jdQA6im7qUHNAC0UhOKTdQA6im7qN1&#10;ADqQnFJuoJzUkhupQc02lBxTGOopu6jdTGOopu6lBzQAtFFFABRRRQAUUUUAFFFFABRRRQAUUUUA&#10;FFFFABRRRQAUUUUAFFFFABRRRQAUUUUAFFFFABRRRQAUUUUAFFFFABRRRQAUUUUAFFFFABRRRQAU&#10;UUUAFFFFABRRRQAUUUUAFFFFABRRRQAUUUUAFFFFABRRRQAUUUUAFFFFABRRRQAUUUUAFFFFABRR&#10;RQAUUUUAFFFFABRRRQAUUUUAFFFFABRRRQAUUUUAFFFFABRRRQAUUUUAFFFFABRRRQAUUUUAFFFF&#10;ABSEZpaKAG7aCMU6kIzSENpQM0baUDFMYm2gjFOpCM0ANpQM0baUDFACbaNtOooAbto206ikIbto&#10;206imMbtpQMUtFACEZpNtOooAbto206ikIbtoIxTqQjNMY2lAzRtpQMUAJto206igBu2jbTqKAG7&#10;aNtOooAbtpQMUtFACEZpNtOooAbto206igBu2jbTqKQhu2gjFOpCM0xjaUDNG2lAxQAm2lAx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hOKAFopAc0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TilprUAG6jdSUVIC7qCc0lFFwFBxRupKKLgOBzS00HFKDmmAE4pN1KRmk20wFBzS0&#10;37tKDmgAJxSbqGpKkBd1G6koouAu6jdSUUXAXdRupKKLgLuo3UlFFwHA5paaDijdRcB1FIDmgnFM&#10;AJxSbqCc0lIBd1G6koouAu6lBzTaVaYDq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EZpaKAG7aNtOopAN20badRRYBu2jbTqKLAN20oGKWimAUUUUAIRmg&#10;DFLRQAhGaTbTqKQDdtG2nUUWAbto206iiwDdtG2nUUWAbto206iiwDdtG2nUUWAQDFBGaWimA3bR&#10;tp1FIBu2jbTqKLAN20oGKWimAUUUUAFFFFABRRRQAUUUUAFFFFACE4pN1DUlAC7qN1JRUki7qN1J&#10;RRcLi7qN1JRRcLi7qN1JRTGLupQc02lWmMdRSE4pN1ACk4pN1BOaSpJF3UoOabSg4pjHUUgOaWmM&#10;KKKKACiiigAooooAKKKKACiiigAooooAKKKKACiiigAooooAKKKKACiiigAooooAKKKKACiiigAo&#10;oooAKKKKACiiigAooooAKKKKACiiigAooooAKKKKACiiigAooooAKKKKACiiigAooooAKKKKACii&#10;igAooooAKKKKACiiigAooooAKKKKACiiigAooooAKKKKACiiigAooooAKKKKACkJxS01qADdRupK&#10;KkBd1G6kopgLuo3UlFMBd1KDmm0oOKAFJxSbqCc0lAC7qN1JRUgLupQc02lBxTAdRSA5paYBRRRQ&#10;AUUUUAFFFFABRRRQAUUUUAFFFFABRRRQAUUUUAFFFFABRRRQAUUUUAFFFFABRRRQAhGaTbTqKAG7&#10;aNtOopCG7aNtOoosFhu2jbTqKLBYbto206imMbtpQMUtFACEZpNtOooAbto206ikIbto206imMQD&#10;FLSE4pN1ADqKQHNLQAUUUhOKAFopAc0tABRRRQAUUUUAFFFFABRRRQAUUUUAFFFFABRRRQAUUUUA&#10;FFFFABRRRQAUUUUAFFFFABRRRQAUUUUAFFFFABRRRQAUUUUAFFFFABRRRQAUUUUAFFFFABRRRQAU&#10;UhOKAc0ALRRRQAUUUUAFFFFABRRRQAUUUUAFFFFABRRRQAUUUUAFFFFABRRRQAUUUUAFFFFABRRR&#10;QAUUUUAFIRmlooAbto206ikA3bRtp1FMBu2jbTqKAG7aNtOooAbto206igBu2jbTqKQDdtG2nUUw&#10;EAxS0UUAFFFFABRRRQAUUUUAFFFFABRRRQAUUUUAFFFFABRRRQAUUUUAFFFFABRRRQAUUUUAFFFF&#10;ACE4oBzSNQtACk4pN1DUlSSLuo3UlFFwuOBzS00HFKDmmMCcUm6hqAM0xhuo3UbaCMVJIbqN1JSg&#10;ZouFw3UbqNtG2i4XDdSg5pNtKBimMRqSlagDNMYA4o3UEYpKkkXdQTmkopjFWnU0HFKDmmMWiiig&#10;AooooAKKKKACiiigAooooAKKKKACiiigAooooAKKKKACiiigAooooAKKKKACiiigAooooAKKKKAC&#10;iiigApCcUtIRmgBN1G6jbRtoAN1G6jbRtoAN1G6jbRtoAN1G6gjFAGaADdRuo20baAAnNAOKNtG2&#10;gA3UbqCMUlSSOBzS01adTGFFFFMYUUUUAFFFFABRRRQAUVFPMYtuF3Z96SK43hiV246c9aylUUXY&#10;CYbc8tihgV+hrOu9XhtApuFWNGYL5juFVfck4ryrwj+0doGu+MtR0WeZLKCO7Fpa3V1Oqi4YBi+0&#10;e2F7/wAQpqpFoTPZQc0teUa7+0Z4Z8N+ONO8OXu8HUE3214h3ROQcEE9sZXnPetjxx8bvCvgJLM6&#10;hqVvK9xKIytvKH8sEZ3HH8qq99hXO+JxQDmsvSteh8QaPY6ppwF1ZXcQljkBxkGr0M0jZ3xeX6c5&#10;zRconophkwCcVVGo5uo4fLwHz827pUuaWjKLtFVZ70w3HlCPcP72aL29NoYdsfmeZnPONuMf4007&#10;6oLFqioHudkPmbfwzTWvQtsZSpz2Uc5qXUSdgsWaKo2OprerIfLMZTHB79f8Kmiuw83lsuzPQ5zm&#10;rVSNhFikJxWU2tyR6r9kktCsZ+7MGzn8Mf1qa51m1tbuO3lZw0mdpC5B9f5il7SIi9uo3Ux324Iw&#10;wPQ0sbB85+XFHtIgO3UbqRsKMg5qGO48wsNuMe9TfW99CifdSg5qMPkE46VUm1m3tJUjm3I0mduB&#10;nOOv8xVXT1UgsXycUm6jIZFYHIIyKSnfzJF3UbqSii4C7qN1JRTAXdRupKKQC7qN1JRRcBd1KDmm&#10;0oOKYCk4pN1BOaSkAu6jdSUUXAXdRupKKLgLuo3UlFFwF3UbqSii4C7qN1JRRcBd1KDmm0q0wHUU&#10;UUwCiiigAooooAKKKKACiiigBCM0AYpaKAEIzSbadRSEN20badRRYLDdtKBilopjEIzQBilooAKQ&#10;jNLRSEN20oGKWiiwWCiiiiwWCiiimMQjNAGKWigBCM0m2nUUhDdtG2nUUxjdtKBilooAKKKKACii&#10;igAooooAKKKKACiiigAooooAKKKKACiiigAooooAKKKKACiiigAooooAKKKKACiiigAooooAKKKK&#10;ACiiigAooooAKKKKACiimu4TGcknoFGSaAFIzQBiqs2qWkFzFbPdW8VzIQFgmmCSH6L1NWI3Lhsq&#10;VKsVwfbvQA+iiigAooooAQjNJtpGfY8QI4dtufTgn+lcXoPxRtPEXxR1/wAE2lsXudCsLO71C6WT&#10;KRPcGcLEBjkgQEk5/iHFIR2wGKWmRyLKpZTkbiPyp9MYUUUUAFFFFABRRRQAUhOKWkIzQBFM4GMr&#10;moZMOQ2fLVevfNSXAxt/Gs3V7kWemXlwSI/JgeUyt92MAZLHHUgZIHfHavBxM5Kq0mXFXTufPH/B&#10;QC8K/AmGCOF1nm1m0gD5ZNobeSdw/wB3p3r4j09Le5K2D22Jre4jngNurB2BDhzuJOOi8969V+Nv&#10;xK1b4jaBqGjah41ude0geILeDToR4amtvtjbJG3CXe21UCv2O7HavnC31i6j1cnULySOK2jMV15E&#10;bpIfLf5VXcoydkikkdM4rejLnil1KxdGWHaTPo++8Jxz/DrwP4kuItZeGS8n0hoCgbyiBuWbzCw4&#10;JGNuPx458evRqwm0qO6mYSXSPNcW8rB3TJcIpOewUnpzu9q+i9VbwXb/ALNnjibSPFFxfW+ipZ3b&#10;WGp5P2KVt+DncMeZz2/5Z18lTeJo/wC3ReWtvapcXUyAPuaOJl2/KN/zE43N0XvXXz+z91ip0Kte&#10;VqSufrP+zqJB8FPBxH7sf2dGgUnPIZufxzXpCiRifM/DHNfD3ws/a+1nwV4K0Pw9P4GttRt7GL7J&#10;JqltrEkUMbZyju09rEgjPzBnDttOwEfOCPXfAH7VmhfEi6hsNOvJdH125d47fSNZVIXmkT/WQpIr&#10;MjSrlTszyHQ554r28Fod88rxtOPNOFl3PoKVSBtUFmPQdKpm3R33pJkg/wB3pXmGtfFW8tfB2u6n&#10;9oW2m0yaGOZGXLxM0qxmNwOA3zg8E9PevVEEvlKG2EgEDnBYjv8Aj+lYzftNYHFUpSoxcpO5Ikfm&#10;DnqOrUpRAfveZj2xiuRk8Xtd+OZfD9pC+LKJJby5Y4RTJnYqDHz/AHGzyMcetdh+7aIFM5HUY5P4&#10;VvSd7pCnBws31IpE3xlOmaWFGiCAMNo6gjrSCTLgcLxn5zg47nH5VKgyoIIIPTHOR2NctOlOrOTc&#10;tAceVXZDNGzShtwUegFPyhAymWHQ5qnrt++laZc3aQidoYmdY9+3ew6LnBxn1qh4U8SQ+KdBttSi&#10;ATzBiSINu8px95CcDOD3rmnN0pODew1C8Pa9DcUkkn5d3YkZofPEjhHKnAynPNNR8Z4pS+SPQHOK&#10;3o1FNO6uQ1YjuMQzSFW3sF3sncKOuPU+1RCbfsblUK7jhWZgD93KgfXPpXhf7Vuh68un+H/FGj67&#10;caTHpGpxzXSwLnCYIUkbhvBkEabf+muc/Lg85rvjWe08PW2vCS9sJtYt2nmQXkjeVcg7Zowq7eAw&#10;AH48c1jKsk4noUMG68U0z6ZhnZGEcikM5xnB2j05IGajgkcB28pmPm+WQpB49a+NDrmq2OnW1r/a&#10;17JbTuk4Q3chkJ5ypLFtvUVq6d4i1X7TqER1jULK2toTdIgujknIG0nHPXr2x05rglVnVXus7v7K&#10;ktGz66ju3YyhoGjUNtUsR83vTfPitw0kxUKcAFhnmvM/gbHex6Detd6jc6mHmyklxLvxxkgDt1H1&#10;r0S5t/tSbWTeg5POMHsaarRUlCJ51eiqMnHqjTto38vdINjN/DnOBUu2qummfySs53kdH6ZHpVyv&#10;pYRUYpHnjdtG2nUVdgG7aNtOopgN20badRSAbto206iiwDdtG2nUUwG7aNtOopAN20badRRYBu2j&#10;bTqKLAN20badRRYBu2jbTqKLAN20badRRYBu2lAxS0UwCiiigAooooAKKKKACiiigAooooAKKKKA&#10;CiiigAooooAKKKKACiiigAooooAKKKKACiiigAooooAKKKKABVZnAAG3HJz0qPz0RN8rCFckAucZ&#10;ptwypsY8nOEXdjc3Yfj69q+Q9f8A22b64/bd0b4M+HrWz1TRjiHVbgncUlKksFwOPL2jPPzeYOm3&#10;kA+wR0GevXjkfnS1HAT5Khl2Hk7fTk8VJQAUUUUAFFFFABRRRQAUUUUAFFFFABRRRQAUUUUAFFFF&#10;ABRRRQAUUUUAFFFFABRRRQAUUUUAFFFFABRRRQAUUUUAFFFFABRRRQAUUUUAFFFFAAoLPjtjJNea&#10;/tA/FuL4KfCnW/FNyyJJFGLazgLYaa5mkSKAA4OPnkXPB4ye1ejSSbXVc9ixHqB/9cj86+JPj2//&#10;AA0t+2D4Q+FRJu/Dng4J4h1yJJP3SS5Tar8fwKCB6mcHjZhgDltW/Z68Wr8Cl+MuoeIdX1X4lYj8&#10;Qss0rRItnuLxw+Vk7G8ohm64J24+XJ+5/h94ug8d+CNA1+2lEsOo2EN0GHTLL83P1yPwpbzRk1bQ&#10;5rJxuhuVnguw2fmEqybhg9AWdSBk8HFeLfsHapet8ALTw5qQ26j4U1C70K6Qn5o5IpS2w/RXT86A&#10;PomiiigAooooAgu72KyiMksywDj5mGQMsB/MgfjXzX+wxdXHinw74+8bXPynxJ4ilurdXXLiz8tH&#10;gBf+IbZSRwMbjXqH7ROsS6R8K9VjtHCapqg/sfTwRktd3IMVuAexEzRt/wAAx3yG/s56Fp+g/CbQ&#10;Y9LRU0+4txd2yhcbbeUmS3Q+uyF4kzxnZnAzgAHpgVVGFUKvoKWiigAooooAKKKKACiiigAoopCc&#10;UAQ3P8P41m6jcRWyxF5YI3ZwgWYj5w3ykDJGeoP4Y71evJNrRjHXNZ+sS+VYyBbn7PKyM0e1iGLL&#10;g4AByehGAp6/gfDrRUq07m38nmfnD8T9ci8c6lo1xefFSy+Ipe+toIY9NuxZLpUpfzW/0eIH5vKV&#10;4ctIS2/d8uwq3N/CLwQni74d2TtPFZ2NzpI1C6Mtq9xeXE82p3aGNS0nyeVFFCu4Z34BwuK0PidL&#10;4t8JfDfTNJ8SG31CwuNXsntH1NL2G/8APAcMYJJrRFbfsXcAx2/LnqM8v+z/APFC/wBF8Ix+Gtcg&#10;kWxW5lgmcJtuYIzNI6J5gyBgyHHrjtRhoy+JHZm9Rc8YtX/ryPT/ANpHwpbeHtWuvDOm2KWmmX9v&#10;cWwnmUxxzNElsUmugMkwhpWXcMlCw+Vg52/PUvhiyfR9Su7yeX/hILPUbKz+x2d5Dbx2rMsnmxtG&#10;5+bhIyGRsYb14H1l4wuNF8c2aaLa3d7Y6ppcEM+i6zq0mDJclwj8kYLFWGEOQwDDg4I+Mddtr+x8&#10;VaPYa5oFgLppItRtI3iEfmQypuUIGDCOIMzbUZiQS53EMAu2Ivdt7no5dVpVcPCktGr3+8+x/BHw&#10;L8F6v4c0u9GjanaSG1kkGonxXHMkXmYEkbRTebGqsUVsFDkxr/dryL4rJpfgvU/EdppOtQ+MNP8A&#10;DdnBqEWu3DL55cM2fNaMKryxHYvnoFJV0BQ7ATV8HfB3xL4qsbQ2PgK3utRhEhjN/qVikCqCCHVI&#10;7oFh83IYDHGOpr0Wy/Z+TwS+nXPxbezsdKWdLq28IaHG8wv5wSVR59qoImYKXT5x8q5I4zwpcy1P&#10;oualShy+1b8j6CkuLjxD8L7641G1EdzqOiaJc3mmxyYjhle4J3jjLM2Blz97YvAxz9JzSyQ2kkil&#10;A6hnG5c4HPA59uv6V8jeGfFd94p8O/ES5OI77OmyTwSnHlkXOPLU8hY1XAUAn+L1r61u43ltXRej&#10;Boi3ccNzj6mvRoe7BtHyWYR5Yxb3u/8A23/M8Q8IXF1IlrqCXDGSad5wztkxhi3yn+8Pk9sZr1PQ&#10;PHdj4j0g3kMsUd+bdm8pmxtwSM5x0yBXinhOZ7XwzYXEttNLLbRSeZBEclXDONp+u7Oe2KyvA/iJ&#10;PD/iKGO+GLJtKuifMTCsN8e5Q2fvfMOK4adedO93ufRYrAQxPM4r4DG8XfETW/Al7r9p4jhul8S3&#10;FlKbKCDUjcxPFJIiLKD5a7CP7uDn1GK+hPg34vTxH8NNC1K5lMchtFicSdS0ZZGbPvjPtXzv468A&#10;av4i8Ym/vbvTHM1skVjFHfMWWCN0Y+a+z5Cdw4we/JrZ+Gdyngb4feJdN1nX9KvI9Je5WFNOvvtD&#10;2qvvly42ryTtUD2J9qjD1Ksas7vQnGYTD1sLFxVpdd/Q9r8ReNbXV3On2TlnSQeY3pwSp9/umsv4&#10;V3Qh1vXtLiXy7YW8F+iZzh5DKH/PYteaeGdfNvcSNLGXuI7a0M6H5SsrRs2w+vEi8/pXoPwuhl/4&#10;WLrBIwItPs4nHY5Mxz+FVBRrYhc2qZy4jCUqGCnTjsesQqXjVz8pZQcelPKY70pfErIFwEAAPrQT&#10;mvapwjSXLBHyEZNrUwvGXhyLxN4bv7CVUfzoWQeYM4ONynGezqh/CvmO5SWfwPfXF15clzZ3UV2w&#10;J+UeaWDrjtl4mbP+1jtk/Vms3Udhpl3dyLlbeGSVjuxtQIST79h+NfJd1bw2vhbxCtwX2yCwWXnh&#10;XAlkZM/7IlX657V4uYU3G04n0eWaxk+xxurQRp4kvZppWtTcxpLAyjeuRn5QOMdetdHrOnxXdlb/&#10;AGi5tbKYWjM5nnKCXLJ8vCnH/wBeoSiXPi6xltbFbnRQkaebcS+WScHtg9P1qlcajpaSarpOqtci&#10;5815D5Q+VkUblUMQf7pGfeuCjeEfU+ilq7n0H+z/AKcbHSNZiGoW17H9r3L9mkLiPKj5SSBXqzQs&#10;8TxrJ5ZYffxnFeL/ALLcc39jeJ2PmJaNqeYIpWDFAYkY8gDP3gPwr2i4hkmMaJwC3L+lCoLnU0fI&#10;45v28l/WxJpLyG12Scshxn1q9WToGr/2uLpvs/2YxSeUU3bs479B1rWr66F+VXPKYUUUVYgooooA&#10;KKKKACiiigAooooAKKKKACiiigAooooAKKKKACiiigAooooAKKKKACiiigAooooAKKKKACiiigAo&#10;oooAKKKKACiiigAooooAKKKKACiiigAooooAKKKKACiiigAooooAKRieAoBPucDFLUNzl4zDuKiU&#10;FSQOg7nP0/nQB43+158dU/Z++BuveJ7dg+tSJ9g0i3Jw013L8sZXg525LdO3vXwV/wAExvh1e69+&#10;01498Ua25utS8PWTRXs8i7i15dkOZs54IEDLt569e1er6nq0X7Zf7aFvcNKtx8I/hIZLmeRvmt5r&#10;3hSG6Zxs3Z52iMj+LI2v+CS2jyap8L/iF48uoPs83irxJKxiY7mMcQLKd3HAM7L0/gz3wAD7qjdn&#10;OWG0uqvj0yOn6frUlIM7QDgkd8dqWgAooooAKKKKACiiigAooooAKKKKACiiigAooooAKKKKACii&#10;igAooooAKKKKACiiigAooooAKKKKACiiigAooooAKKKazFDkj5ACS3fPYY/OgB1Fef8AjD49eBvA&#10;mvyaJrOuLbapHB9pe3S3lmKR9y3lo2Px6/gazNP/AGm/htqssUNt4qslllAeP7VHPbo6nuHeMD8O&#10;3FAHqdFUtP1e21e2S6sJEv7Nxlbm1kSSNvoQeatqxLsCFAwCOfm/EdqAHUUUUAZ+uarbaBp0+q3k&#10;8dtZ2Uck9xJIOBEqMz89sBd3/Acd6+RP+CdXhm68T+HPHXxY1xQ2ueNNauBM0iZYQRO6GMPnkB/l&#10;zgZ8rPfj1f8Aba8TT+GP2avGUlqokvb62/s22hD7WmknIiMYODjdG0gz2zXYfs9/D7/hVfwT8E+F&#10;i/mTadpMCXUmzYZLpl8yeQrk43SOzYyetAHfPhF3SkMxIzgYBK5bOPwH5V81/ssCbw78bf2ifDFx&#10;JvmXxJb66RjaM3kLEkDngCFRnvjtX0peIkls6u2wMCobGcEqRmvn74faLJZftofGq+D4F1ofh6Vo&#10;wvGWS8jHPt5BPvv7Y5APoYHP07H1FLSLH5UUSltxCBc464paACmSyeUjMRwFJ/HsKfUUzDdGjKGR&#10;mA5OOc/4ZP4UwPnz4/a0+vfFDw14agyRo6DWn7gXSyxNasR/sMjN757V7x4f0W08OaHp+lWMQgtb&#10;G3itYox/CiIqqPwUAfhXi/hzRo/EvxA/4SSbmfVEJCkZ2wxzSInPfcEJ6cZ717rGhUyOTne+7Hpw&#10;Bj9KtpKKYD6KKKyWwBRRRTAKKKKACiiigAo25BPpRSg4BHrQBn3LeY69tuaq6nefZdNupi8kKQwS&#10;O0kYBKAKTu+b5cj0YGrs8G0g7s59qq3FsLhDE0UcyyKyNHMrFHUqcqccDPHXPfg14tT/AHq3c0jN&#10;Ximtj8w/it8VT448OaBpb+N9f1y9lv0ePRri30uG2ChpAkjvapvwMnCyEZ5wfvV47/bT6Zrc1neR&#10;t9hjn8prW1OzfLGSTKOp53j5eenWvsL9rLTW0H4QPFF8PdB8KTTy27W+p6VcwPIRGz4VgkMbfxcc&#10;t95uhzn5JuNGvboxeKEiiS+SGR7izkkU7WQpskHc53NkFR0HJ7dND3Xyo7sxnzKMkrHoWr/EPXbu&#10;98K2WoRujXl9by2pvLT/AFXkyxlZdmRu2qzjGRncORjnyLxPE974tu7Cyh1nUrW7gNxa3OqHy2nh&#10;Q+SPLJyCm6J2C/w78ZPWu+8X+Ldd+LdvL4o8T38Mi6a9p4fsIrOP7NOjyMHaZEBO8bYNp6Y3g5PS&#10;qPi+6l1LxM2n2H2ifRUs5bXT7bVIQTp6SZZkJ3qSAykhgPm3HhdvOWIu6j5tj1ssUHQiqdud7nba&#10;F8BvFuu+ELO+tPhpPcJJbeWEiayy6H7y4Do0rPgEZZNuxuTmtLQviJ4j+EsSeeL/AFPwrbKLXV/C&#10;2ul5baKABt8NuzuzxXEf8SqCp3Jh22nGB4K8f6ZZeCdD+xfD7wrJeRWjQ3Go6jFfmJWU4BkVmRSr&#10;EE4Vv4RyO8Wvah4j/aE8SanHpywa14l1uGDQn1DT7cCw02IrKVLOkjbIUUSlXK70JIJlLgpxu1/d&#10;PfjCqo+yr00kup9K6BoGneHrD4rafYGdtClh0W7sE83CxwyTLIiBSCVdSxDAk5+XpX2gyYfzM5Ln&#10;YfQDIxXxJ4O1nSvGD/EyLStQabTrCx0PR1vinyXD20kgaVRn5tzRkb8/MMccc/blqBKjBjlWOcfU&#10;A/1r0MLaV4s+WzSDg4qXd/kv8jwPxRpU/gfxhdrLPOsOp3T3Vl9mi3b0KqJIiuQBghTuJH3jxxXl&#10;viy5tPD0oEvmvptrdDUQkzZkgdWB8tgMgq/PQ8be9fTfjPVtPmmstDudPn1KG+lMVxHkgJEAS0p4&#10;yVU7QcEferxP42eE9D8PeCdLs9EEs1zr2ow2tnaI3nIEJbfsHXpt3ZJxxXDiaSjqtj18uzBSpxji&#10;F8XU8c8Vw22jePPiVdeG/HMHhqw8SaJ/bbfaIxKJbgDH2eIlhtxzyP7444rR07wt4d8KfCzQtSMX&#10;n65qyw6jqStNh7jdDN+7Ix0BAO79KafAPh/wLqUuh+KZLac2+y8ksbi180wxEOSEm3DJyq5Xb3Hp&#10;XWWHnv4t8J+Idbs7b+xtYiWG2Kx7YoInDoqHsrKCD75xxiuOnVlOV9rn0FR0oWjGd4ei1sjotBvo&#10;o0FxqREl5dNHPcSovLP5MYjVV78cE54wPWvcPhJoN3pWizXupJjUbt97kjBCDOwfgCfzrn4/Avgv&#10;4a31vqV45jkacLbtcyl448oiknjjO0YzXqVveC4h3I0ckTco8RypHqD3r1sJTipt21R8bmWYwqw9&#10;nSjZMVX3u/HNPpiLgsfWn13o+dUUlYoa3ZnUNMubU/6meKSGXC5LBkZdvtyQc/7PvXzV4z8CeIfD&#10;XhNNJvtPfUFurgzXE1vz5hVUVWPXbwvTmvqX94EYxOEfjkrnj6VWCR7nUoWi/uM2QT3rDEU1VhY7&#10;sNiZYZvsz4h1AG91qSx1Ng0EcASOOB9kgY/dwuOcY9a0tQ1a30zSrW3vYIhN5EgkY8zQqAFBcf7W&#10;8kc/wH1r6f8AFPwq8P8Ai1G87Too7nOVng/dyL6nd+VeQ+N/2etRs2e40J7fU0uYzBcHUH8hwMqV&#10;O75txGGwMDOeteK6Mk7M+hpZjTr2VrM6n9mnUU1DR/EEip5IfUAI42PULEi5/HbmvZZ3MMasrBmV&#10;1LqhzgV8lfCPXPHA+KniDRNLSLQLFIBO0N/CGcNHhThcjht2c+3SvpfWZtf0y2s5YUt76WOQfbGX&#10;91mPHLAc5xzxXdGCjCL6niY1fv5a3/4Y2dEns7uCe4sx8jzMGOMZI61pVzmkeINJXWLjRbK4R7tU&#10;+1iDbt+RjyQe9dAJN2Co3KyhlI6nPT+texHY8yW4+ioftUZkaNZYTJjCp5g3F+6kdu351Wv9Xg0u&#10;zlu7uWG1toY3kmmnkCJCEBLM7HgIAPve4qiS/RXnnwZ+Pngv49aTdX/hDU2ultX2ywTx+VKq7mVX&#10;2nna2xtp7gV3ltcNcbzs2oDhWzndQBPRRRQAUUUUAFFFFABRRRQAUUUUAFFFFABRRRQAUUUUAFFF&#10;FABRRRQAUUUUAFFFFABRRRQAUUUUAFFFFABRRRQAUUUUAFFFFABRRRQAUUUUAFFFFABRRRQAUUUU&#10;AFFFFADS48wRjlypYDscY7/iK+Z/2+fj3ffBn4LrYeHptvjbxXOmk6Pbqf3u9yFdwMfwhl/Ovo/U&#10;buGyh824aOOBfmeSVyioOACTjgZIznsSe1fBvwAt5f2zv2sNW+MeowNP4A8JSfYvDEUq745pCNxn&#10;5xtYKsBK4OCxGflyQDsZPhZF+yN/wTw8daZCu3xFL4fvZ9Ruc4ke+uYWQMW5zhmXAz2xxmu5/wCC&#10;dnhmPw5+yJ4EcReXPqEMt/KcY3ebM7px/uMo98Vh/wDBS/xN/wAI/wDsh+II2G99S1Oxtd27bkLO&#10;s78YPBSBlx2BzzjB9s/Z28PSeEvgD8N9El/12neG9NtJDt27nS0iVjjsSQaAPQd6+Yke4B2yQCeo&#10;HX+dCtuLY+6OATwfyryr9qH4wp8C/grr3iqPyn1SMJaaZDKwXzruVgkSZ5xliMnsAT2ryD/gn1+0&#10;/wCJP2hvC/iq18XyQ3Gu6BPbO1xFF5JktrlXeBjHztO1DkZODkdqAPraik5yQePTntS0AFFFFABR&#10;RRQAUUUUAFFFFABRRRQAUUUUAFFFFABRRRQAUUUUAFFFFABRRRQAUUUUAFFFFABRRRQAUUUUAFIw&#10;JBxgN2J5xS0UAfMH7SfwF8XQ+NbP4v8Awiv/ALH4709Ql9pd1KVtNWtRjMT/AN1sA7eDyxqX4V/t&#10;TeA/jTH/AGB450iDwf4vhPky+HddiAyW4PlFlG9fl6jHUV9LSozgFSoI6b13D6445rzP4v8A7Nfg&#10;D44wRv4p0YT6jCpEOqWreTdxZxnbIBkfdH5UxmPq37MvhuxnbVPB1/e+BtRj+eOeyuGa1LHGC0Rb&#10;BH0Ixk1Wh+MXiD4Tyw2fxRsIk0qQiKDxjYEtZse32kBcwA5GG+Ydc4xz5vb/AAR+NXwULH4Z+P7f&#10;xPo8Odnh3xWrmTYP4UmDNvJ55IXGB1zxuQftRy2FuNM+KXw61jweDE6XMkdv9rs7oYw6gbPuEY3A&#10;jPIwadhH0hZapFfRxyxvF5DqHSXzVKyqwyroRkMrDoc/hVt3EbYc7cKXJ7ACviTw38ePBPwoubfU&#10;fh74js7/AOH09wU1Dwley+U+nMx+WW1WQ5VCd5ZBkDavTNfSln+0J8NdR09bmLx34ae3mRjGZtWg&#10;jDjHMa5fkj5QfTIpWA4X9payHj7xd8OPCMMYu1ttbh1u+tw+AYoeIw3H8RZj7bOhr2rXfEml+E9K&#10;n1bU7qLTdMjkVJbi5fYqszqo6+7fpXgnhDx1oXin9oTxBqn9saVNpto0tg1xHfxMipDFBJC4Kt/E&#10;bidcf9Mc5OcDN/bd8eeEvE/7M3jTT11rT7zUBpzX8dvBcZYtB++XBGcZKBf+B57YLsB9J6Jq9r4l&#10;0rTdRt3EtlewpPCV+YOrxh1Oe3DV578LI7TxL8RfHPjOymE0F7FY6LkL/HZtcljnPf7SOO2Opzx4&#10;F+z18cPGXxA/Zp8F+HvCGh3l7rq6VHpj6xcQG2toRCPI37vm3EeWxxx9a+n/AIR+AI/hr4HstGWd&#10;Lu4y1xdXUYwss78yMBk9x60WA7IAjqc0tFFIBCQAST+HrXL/ABIvJ7bwpcxWkgi1G9je0s8DJSaR&#10;SquPXbknHf1FdOx2snyBsnGSelcMlwPEHiu8ui3m2GiLI0RI4efjP024987u2OVF62EQeCdNWHxF&#10;dBVCxWgihjQD/VYiVWj98MrPnv5mMcZPoTcMV9Oa4X4YrLdW13ezHDzTGZhjqzE5P6Cu6PLE+taT&#10;0dhhRRRWewBRRRQAUUUUAFFFFABRRRQBBc/w/jWJ4kR5dFv0S1+2t9mlZbckgSMFOFOGB56cZ/Ct&#10;y4GdtYviUSHRL5UsW1H/AEeUi3UgeY4U7UzncM8/d5ry69N+2UkbUpO/oflJ8TtJ1ZfDWkSzfD0a&#10;G813GrX2naVdrPIP37/6yWdwNnl4+VTnzOcYGc/wf4W074n6nOdNt1tdTMYWS/WOUTsMKxEwYKsm&#10;OgK4xk5zkU/43tc2vhjSYr/4fHQLn7WhGtXSapAk9wy3Cpaqs0u0EAud6swPHyjivE/hL8RdT8K6&#10;rd6npWpz29o1lKYvNZ5VOAqMAGY4yUPOailGpKKcXqehmko+1jB9j37x3pcvhxbK41WyXTYG1ARJ&#10;NZj7TLsZMOyJ8vJ2rznio/jbfQeL/BugONFsdNVore1S6vr1zfakI/N8v9ykWY8bm3N5nO5fSuHu&#10;/ilb+L30eaNplS3tGk+ymXLLKRgsJMceuNvavRvGWmeCtX+AGkRQX9kPE7ulvPrGt6ibcw2/lzPK&#10;+wEHaCsaFgSQZE4wTjOtUc5uB6GDw1KlhVit2+l9tSHwHc6bpmiaJK3wt0bxM0EEMKpeRagd5Jk8&#10;2MAzuivgKV3qA4V+Rsw3rOteLdJ+KejzeAvByQ/C7Xbiwka30CyEf9n63buVykN4EjYbigB3oWBD&#10;ADDZPGfDrwx4R1DwF4bl1XQ/hTHCmnWsV6l54wu4btguWVJ44DIZHXdv2AENvQ7xgrXEfGO10Oxm&#10;8YDwrq2oT+GrR4dVsLvUnEbW94zqJJI3P7xclYlCsiiQKMbdjFuVx5NLnvU+SqnPlacVfdnqv7N+&#10;m3aeGvi5o10Z9LurC702G6V7VyqXKtMJUjVc4jA8vH4nvx+jumFZIomVnJRFHzRsuflHPzAV8SaR&#10;qaf8LO+J0VzqFpZajfaR4W+2xXUkkW27ZbsyHan8RAQnPqPx+2tGWQWiPKQUZFIdWZl6DoSxP8vx&#10;r0sH1PAzmo6klNq3/DJFHxV4WTxXpF3YzXUlmJ4WhW6tvkliBIJw2ehwMjvXgvj74f6/4H1zT/F0&#10;ZhvhpEzvD5kuyJISgXYsXOGOCS+eeOK+j7jft2ybYoj94lu3r7dvzqhqmjWeuadNpd7AJbdlxIjH&#10;PXOMHt0/Ws6tPnk2tzzcHjZYSSTV4HxJrt4PHMDaneRDbG7yu8hJYys4ZSCB8yrhht4+91rrNJuP&#10;+E78E6j4Os7UXZurk6lbxrMQ8QXbuK5XgKcEDvuPTv7nb/AHw7Y+aLSW8skc52RzDb+RFbXhP4U6&#10;J4O1RtUtTPcX5jMXm3Dhtqn7wAAGM4H5CuB0XCa11PrcTnOElTSpx95bLzOY+H3w41+K6t9R8S68&#10;17G9skZ0wwDYQPuMxLHJGT2HWvV3iEThllZlKhRHwETHoAO+f0FV3nT964XbsXsc/KM//XptnufL&#10;Enayqyg4zg5969eMfZfCfG151cQ+erp5FtWpwOQT6VGTt96POwCMdfeoeIcNJR07nOkmhUuvvrt/&#10;WmDkk+tNjTJY5qUR8E56VhGrUnPmg/dKWmxg+OPEg8H+DtZ1p7SbUF0+0mvDa25/eSeXG7hV4OSS&#10;oXp/F7V4toN342TWLH4heNNah03SbqS2jtdB8jzFgSaOMgyncuJA0jKBt4MZP8WB7rqVq1+VQSeW&#10;q88DJ3ZBB+mAQR3z7V41+11oOp6t8PNLbSrWS6WDxJp1/dRJOYyyLKN+44ORgKBxxjvnjuXJKXvI&#10;uV4pTXU4P4YatpHxG8c+PvEFhd3Ml2slxZx/vvMZCk205OBgfKMLjjnk19Wra5jQXCkyNH5TEP1G&#10;Buz9a+df2XPBg8Gp8VEEMAthr1/5UqR4badsuDyc/wCsx/wHPfj6D07UV1Oygv0jbbNEZnUHcUwA&#10;No45J59Kiai58q2HWlze9Y+ff2hNR1P4b/GH4EatYXAMF/rs+hXiomwyxXAiMak5OdvlOP8AgXau&#10;3/ah+Ld/8H/hZcXmjKtzr+sXseh6LCG2E3c7FUA4OdgR26c47da4v4szr8Tf2t/hT4PtD5lv4QWf&#10;xLq3G4RSMqLZqw7E7Zz+HTms79rNv7R+PX7Neiv89jJ4kn1XB+79ogWPYSO+fPf6V2rY4k29WXYv&#10;2Qrex8L31+fFGvXvj24tllGq/bGSN7pVLK6wZO3kuCu4/d6815pffESf9sXwh8Hvh1DcyT2Ov6Tb&#10;+IPHF3bTbHSxiK7rVjjpLLgMc8iPGOePtjULpLGGS5aVIo4w7SzMufLVSxLY9uR/wL2r4x/4Jg+E&#10;7Ob4ZeKvE8VvHB9v1c6fDGT5hWxjgR0jDcYBacseO1MZu+LtJ079lv8Aax8N+L7e2j0/wd4+jGla&#10;u0R8uG0vo0CwEKAQEKkAJxg7jk5wPrq0IW1hjxgqgOPY9P5V45+1v8JX+LnwH8U6TakjWEVdQsZQ&#10;m4x3EBLxkLkc4G3r3z7Vq/sw/FcfGf4J+GfErBY7yS3FvewB97QXUfySxscDJBAOcfxUAeqUUUUA&#10;FFFFABRRRQAUUUUAFFFFABRRRQAUUUUAFFFFABRRRQAUUUUAFFFFABRRRQAUUUUAFFFFABRRRQAU&#10;UUUAFFFFABRRRQAUUUUAFFFFABRRRQAUUUUAFFFFABTJHdThVDEgkZOMkY4/LP5U+qWp3S2cSSu8&#10;cSId7SyNtWMdNxPpkgHOOCT2oA+UP+CiHxbv9J+F2n/Dfwqr3Pjj4hzjStKt7eXa7QSbUmcjGVBS&#10;R1B7EZ5IxXvXwE+FFh8DvhX4f8Gad5UQsYA9y8cW0XFy53zygZO3dIz4XJwMDJxXyH+zFby/tZ/t&#10;SeKfj/qkbT+FfDsraL4PgljJQgZYXAPG1lRwSuD80xGfk+b75VPs6Rs37w7uM8Y3MAfrySaAPhv/&#10;AIKxTnW/h/8ADTwNDIYLrxD4nRYmX5iB5TWx+XjODeo/Uf6vH8WR9uWCNa2yRsoQb3AReiAykAD6&#10;BgPwr4Z/bPhPjL9t/wDZs8K7/NFreXGpuAM7QXjcAr/25kZ/2/bn7o2McpuyfOIVvYkSfoOKAPh/&#10;/goh5nxH+LHwG+E5VvsWt6yLy9CSYIj82OIttxziI3ODngkH+HnP/Zxtj8Lv+Cj/AMZvBsUYs9P1&#10;fTItVhgUgIxCQSLEigdA97dYOeBHjHpf8e48e/8ABVDwXprDamgeFnnHO4RyNFer04wf30L/APAR&#10;65FT9oC5j+Gv/BSb4N+LTGYLfxJpaafMN2BK4eWE5Pt9qhbGP+WQH8WQAfeVvvWJI3O5kGN/TcAS&#10;B/L9alqCyLeThzllJT8FO3P44J/Gp6ACiiigAooooAKKKKACiiigAooooAKKKKACiiigAooooAKK&#10;KKACiiigAooooAKKKKACiiigAooooAKKKKACiiigApQcZ4zSUUxiMMkFWaP1C45+uRTJIVl3hgpR&#10;hhlKghh/tZzmpKKQji9e+DHgfxI5e+8K6RJKc4lFlFvGeuCVPBwM+uK+fvif+zl4S+EvjOLx1pHg&#10;2wv/AAnfvBY6/pEKG3Wwh3g/bYfKIyRlgyEfNuX5l2/N9a1jeLW+z+H9SujtdILWR2iePergAMcj&#10;6KR+NUB8y/s5/ATwB410KbxLNpSaxpOr2VrqNgJrmWVVSV53PVzhtrRqy/8ATNT3wH/tpfDrwl4F&#10;/ZW8eXGk+HdJs7+4tYLOGW3tgjqHuIkIzkk4VmP4H1rM+FOpn9la+s9Gv3l/4Vfq92kdpqjAhNNu&#10;DDD8jjnEchfg5ATyz97PG5+3rqMOv+BvA3gm1kX7b4u8QW8ETxHepiUZeQdN4UyRnqM+tJgWv+Cc&#10;Oof2t+yB4NWSUu8FxqSOmfuk6hcuFPqArKPwr6bRNigYUdsIML+VfHP/AAS7uBD8FPFujed5x0fx&#10;VdWg4x8phglzjtzI3Ht719kUAFNckD5QGPcE447mnVBdMVjwmPNkzGm44AyMkk+wBNIDF8ceIU0D&#10;QXkjlP2q7BgtEQZdpW4Uge1VY9Hk8P8AgmaziiEl0bbfPIDgtKw/eMevtXO+DXT4jeLLvxUpJ0fT&#10;Xaw0hXGUkZciS4HTgnAH+6TnnjsvFTmz8PXkiSCJmXDNjqTwe/fAoh8RLKfw7kguPDFtLAcqcofq&#10;Dz/OunrnfAFlHY+FbSONdqks2Pcmuiq5/ExoKKKKgYUUUUAFFFFABRRRQAUUUUAQXLbdv41heJb7&#10;7Fp0lzsiZreOW4j85HKLIkbMrEqDgDB9M5454O5d/wAH41l6myxadczmCWdoInlVLcHzWwCCqEEY&#10;YgkDkckelcFebUrrodFNK1z8qv2zPjNqfxJ+Gd5olz4+8NeK7XS/E1o1l/YNhJBLOv2Rp47mQvcy&#10;+Xy80QQAZ8stnoq/I1jqRGnSJbKttBhViT73ykbyvbu5596+1v26Wtbr4O6NLF4a8faD9l1aOCG4&#10;8cXfmQxJ5Nx9wefL5eRgdF3hV/u8fCdrE0k0Iid1gjjRtrptLExpk4z044Na4KTd0x5nZ1oadDsP&#10;Dcku9QCDEhErxKMFgvQZ7Dk19CeBZZ59A8UW+oajpUdlf6NdXEMM+rjTblJkgk8uS3bn54w7qcgg&#10;iXoDg14P4PRFSa6BHnSRNGmeiep9+3pXrvwFs7rxJ4httHt7KK4mmt7iK5mn1J7QyZjYLsKqdoGW&#10;yOc8dK4q9uZxW57GU05Qp806lovodJ8NPD0Hi3wtoip4m+HmnO1pb2traa34qiiYbI1/dhGDSkKW&#10;JXy2U5kfcSCgX07xj8LNL+A0Np4k8eW0/j7UI1V9OttKsJxoschIKNdXcin7QFKqVHOzDZxvrH0H&#10;4WeKF0K0+x3Xg3UElePbpkXieOS484DZHuE6oGK7WwoZd285I2jNXw/4j1f4EnXYZtGv9H+zO763&#10;4Z1eEGG9jf8A1hBUtGRIFJR0ZvK2NkN5gxwOPLufVxhOfw1E49tNjqf2VNfvPHj/ABk13XNRb+1L&#10;7UNLvtRaCZITK+64VVBKNiMKAFA6YP4fo3pdl5GnpboUWCIJtCtvY8ZOTx/Kvz/+H/gCw8B698cd&#10;C0gINIL+Hb/TJGXcxtbkTyIN2eQrb1H0z3xX6E2Maw2wUKoO1VJAxnCivUwa3ufL53OM6l4bafkj&#10;wX9or4geIPBniS1Gn6lHa6fe6Hes6ywBxC63mnQCTJdc4W6kbHfbjI61v/s+fGKb4oaXqf8Aal3Z&#10;NqkE1swt7UqWWOayt5lLYJx80ki+/lk98D1eXT1lcMzsOCp2sVypHI4PqAc+3vTYtIt1umumjU3O&#10;44kXI+X+EYJPQYGe9beyk3zRdjxJV6cqapuOq6j7iMucBipTqMetQROUdkOTnvVu5YQ288uNzhch&#10;em4gHAryXwt8edG8TfG/xv8ADeONYtX8ORwyo3nbjeK0SPLhdo2lDLGMZOd2eK5K1Bc3PPVkUoym&#10;2mrpK5Z+NHi+98E6foM+n3NhbXN/rFrp6m+t2mWTzWI2fKw2g4yW7Y6Vk/szfErWPif4e17UdZg0&#10;+G6tr6CApYRsgjZ7G2uXhO77wia5aIPxu2FsLnAm0b44aH44+N/iz4a2tlDe3HhnTrTU3vRMrh5Z&#10;HZWjCFDsaPCHduP38YGK4jQ/2kfEN94z8XeHfDfw2tr2Pw5rENlfypqphPlSytGs6xrbNkqkf3Sw&#10;yEHPoRqd9uh60YVK1LkUNUfShG72qOQbSo65r50+Iv7VHiv4ao17qXwumGkT63/Ymm3X9tR771zv&#10;2uYxGTHnZ0JPXrxVnx5+094k+Gvw+8U+LfE/wyudLt/D9xbxtCdUD/a45mjVXiYRfMQXIK442jnn&#10;gjbee5xLB4iDi7XTufQ4j8tQc53U5TlGrybw78ZPEmsWHiW51PwDcaLHpVla6hZtJfiRb+KYzZAI&#10;jAjdBECynOPMH4+b/Dr9tuLxZcfD1ta8EX3hvSvHTS22k6m2oQ3ULXccjoYX8vlAQm7c2OuADgmu&#10;qMoW2GsPVacmrW3PpTzAvm4w0gUsseeXI7CuU+KELal4D1O1e7i0mS6tvKje7cKBKWVhjnkjafTr&#10;Xzd8cf2zDDq2n6F4AmiWG71P+zZvEVzgRRsJVido1ONyq7qCwP8AEPxyvi14Mj+D3gKLxP8AEu61&#10;nx5d3N0Y54oNSFultc7XaNUV+Cp29cjqOOOc1Kjzu7OiOFdo83XY674dfHnwN4E17xJot5r6X99f&#10;SLcvZWkbSnzFXbMoIBB/g5OOvtWr4n/bJ0HQ7V7bSPBPiW91RYjJpOnG1EZvrjBCKPmJCjPp3FUf&#10;BVp4c+Hfxc0zTNA0yxtdQ1PQr+e50xGilmS6jZdqzOu7kgMRjHU9cV7Tpfw10y+8Q2niXU7Cym8V&#10;acixLexxFB/q1YHy9xwfmI69s+wdSvSpSva9zCtaR8kfA34weP8A4b3HiDxDrfwK8Z63448SXQud&#10;Wvks5dsSqW8uBRHFJhUDt129eB1rL/aW+O3irxRJ4C8VXHwj8V+FG8Iayuom6vbWVY2hbaJELSRR&#10;7furyN3uBxn788Lau2tafNPJD5UgndGR338juOmAfTtVH4h+B7L4jeC9Y8MapBHcafq1u9rKCv3A&#10;ynD8HnBwcZH1rthLmimefax8s+Pv2hPiT8dfBw8JeAPhbrOhat4hCRrr2py7bGGyc7pJkkCYckLt&#10;I+XG8HJ6V1n7EvhiD4S6j8UfhVGwYeGtTsp4pQTtmjnsYkDgHpl7aTjJqp+yF8RJfC9hf/BLxdcJ&#10;pvjDwxcvHZQXE2P7Q05SSkkWRyAF2sMnaHHJ6VufCHXYfE/7Wfxlu9It0fTdLsdC0W5vLf8A1Mt3&#10;F9umlUcfeRbmFT9AeM4FiPoydWA+UqWI27G6HOCf0Br5M/ZtlHwc/aL+LfwtCbbHVH/4S7w/bFtq&#10;tFISsyrwf4tvPt0r6yukaYt5MiCXggt/D6n34J/Ovkf9tSQ/C3xx8J/jVpwVU0LWV0TUygKNJY3J&#10;UFGODhFZXbOD96gZ9cNOFPKkqfusvORgYP8AP8qkB7Hh8ZK+leGSftS6b4j1M6N8MdHufiNqIbyW&#10;ubF/K0226EGa62ttPJwAjZ2nkV614bn1ddJtE1qFH1JhmU2sgkjBJ5CscFgvGSVXqMCgRtUVQ0nW&#10;rLW4ppLG8tb2OKVome0mEqhh1BI6H2q/QAUUUUAFFFFABRRRQAUUUUAFFFFABRRRQAUUUUAFFFFA&#10;BRRRQAUUUUAFFFFABRRRQAUUUUAFFFFABRRRQAUUUUAFFFFABRRRQAUUUUAFFFFABRRRQAyRmUAq&#10;m7nnnGB618o/8FIfixd+BPgjH4T0WVl8TeOroaFp6Qvh2jlxHcMAB2STA92Bz8uD9XuGZWVPvFcf&#10;qM18EpNH+0d/wUmvkuojqHhX4Yac0sa53RQ3xMYz9WK/h5ffPAB9Zfs7/Cmx+CXwd8MeDrOCNDp9&#10;orXbomzzbyTMlw+3JxukckDJwCBk4rv7uUiW2ULxI5Qtn7mFL5/8cx+NSowZQcBZGAd19CR/9amz&#10;LvjK45PAb+7njP60AfB2ssfE/wDwVe8NmVlA0Lwgs3lSn5BIVlyN3Zv9IGODnZ2zx9i3/j7w8viZ&#10;fCMfiDS/+EpETzJphu1E7ARY5XqvBLd+F/L80viZ8f7b4OftzfHj4hTDzdR0jw+2m6LZt86S3zG0&#10;giJGOcfvHxjoSM965/8AZd+HPiLwp+3b8KL7xncNqPivXNLvvFmqtcLmWIz2l/H5TNnlf3UTgYG3&#10;djB60CPoD4bONZ/4KzfFucTMx03w0wVCvCHyNOTAOfUu3/A8e9WP+CqVq3h1fgr47SNpG0TxObdS&#10;o2hd4jmCl+2TZsOn8We2C/4O2tvYf8FU/jdCHzLP4cQrxjdm20kkj8d35Vvf8FXNJj1j9loyT7tt&#10;prFtPGBLs2yuJowenO3ezY4zjHGcgGfaKfMS6gFe5Bzjv/WnBlYZVty+or5Y/Yq+Pnib9pHVfGPi&#10;WZGs/A2km00bR4Wjz9qmjST7VPv46louMHGOtfUsUaxKVUYG4nH1oAfRRRQAUUUUAFFFFABRRRQA&#10;UUUUAFFFFABRRRQAUUUUAFFFFABRRRQAUUUUAFFFFABRRRQAUUUUAFFFFABRRRQAUUUUAFFFFABW&#10;F47klj8G635LiOQ2coDMu7GVx0/Gt2uY+Jl5/Z3w/wDEd1s8zyNOuZtmcbtkTPjPbOzH41QGMvhP&#10;RvGPw1fStYt4ZtP1ezDTwzjKKPKRSw9xsBHTrX51eBvjZpd7+13o934r1wSeBvAsd3p+jyyo6wxT&#10;KFEYbcPk37fvc/cr9PfDVgbLw9ptqJmIitkUsoA3cdwc1zPxD+DXgfx94U1XRfEHh7Sn0e+jJvD9&#10;nWFmx/F5gHB96TGfOX/BLfSLm2+Cni7VrmLy21fxXd3K853KscUQIOOVITIPfdjtk/ZdYPgrwzpP&#10;g3w7YaJoltBaaXZW0cVrFbrhREBhOf4jwcnvW28qxsoc7FP8Z4APGB9TmgQrMQygDcSefpXj/wAT&#10;PFl9428QD4eeGHDTyc6xqMD5FlCSMIOOXdfMB5G3b3zWx8W/HOqWFifD3hRI5/Gl98tpE0g/0Veh&#10;ncYPAByFON3PIxWp8KPhtafDPw1/Z8Dfabm5b7TqN64Ilubtv9Y5OThc9F5xnr6uwHQ+G9EtPD2m&#10;W+n6dCkGm2kSW1tGoI2xoMYOepzk7u+fbJwfi3dG18GTFT8zSoAPXmuyUsUAchmHUgY/SuI+LVk9&#10;5oMAVtqCUlvwUsP/AEHH40JW1JZ0fhhdmh2S4x+6U4/CtWs/Q23abb/Lt2xRrjP+wG/9mx+FaKjJ&#10;9B60m7saI5ZPKUNskcZAPlruI98dfypI5DJ/D8uAQ4IKnrwO/GO4715b8YfC/jH4h6homg+HdYn8&#10;K6UZJJtR1uwz9sj2FDEkTZAUN+83ZBzgdO/pOmWjWlvGk7tNdpEkMk7nLShQQHOOMnJPFIZdoooo&#10;AKKKKACiiigAooooArXhxs/GsjWBLNpt5bQCZZZraRUlhYqUbAx8wVgp54JB6dDzWxdJu28461yn&#10;xCWGDwlqk82mpqiQ2k0jI8UUmxVjLE4kYA9AMZrzMR8TOqjrJI/OL9uLwV4p0j4aaLba34i1DVLC&#10;41pdiaxr8epncLe4O1ols7cnHGMu23n8fi7T9M/dWYKvA08MBY3ByIw0fZu4GzpgYzX0t8dNAuPD&#10;/wAIdNW78HjQNQTxHFfL4jns4bW2lL2s7NbSCOR+VDptYnnccKOarfBH4WR6Wtpq+s2i3VzHbRSf&#10;Y71swxo0f+sY+hz8oxzg9KMPVUIXW5Wbwkqy5eljxPTtD1Dw3pFjqF9a3EenXWNlwI/kYMSPlyRu&#10;xj9RXoPwy8W3ngHxXpmtaO1vHeWlxuU6tbgxyqflKgBu+7nJ7Drnj034p/EHQZNR0Kw0XTY9S0oW&#10;/wBllivLEvA8qH5TBhh5f3zu+9nC+leaW/h+4tNWZ3ijbFws1xZxWjGEIWBVTgtu6Efw4z3rkrTp&#10;ubalZnsZasVKlGE4Jw6dz3y6+Kuv2810X0TwHZ3NvMQl3beF452LD5hIZmkaKBhu48zG7nGdpxyu&#10;k6NrXx38WaqLG8vtRvrmIDWvEt9iSztbUZ3u7RyGFSq7hHFGq79z5YbBXbzfELw/b30143wR+HAW&#10;RDdfa9VtQHUKFHmsZVOFBIBKqxBZPl5JGh45/aZv9b8OXdpq3w50S9tbJYG/slNVu/JypwITHbho&#10;4XCtuI6MCvJIIXBuL+KZ9LGNajtRa87/AKHZeDNbtvGGsfFrWfD0Rm0Zrnw7p2m27rJG/wBmhMkI&#10;YlkHBJZgBnrj3P3XAQyuytkFyMehHH9K+RU8Ep4RufiXbaBG+l6eNR0BIIWmMwXLLK5UFsqpMwUA&#10;/wBzOTnA+uoF2Iw2bRvY5z1yTXqYO2tj5HNGm1y7efyHtSbqUjNIRiuqx4t3axBdTxRNF5pAUbnb&#10;OcBQpyenuK/N670XxRdalr/xm8Eabe3Pjay8eXiy6eLdxJc2NwkFtESSOYwYd54Pp71+kk0RmTb5&#10;skQzz5ZAJ9uQagmtJpnJEoQYHzhQGGGBAB9Dgg/UVlWTlDlR2YXFrCT5rXvp8j4S+E3g2f4D/th+&#10;GoL9biabxR4Mll1XVDE32WfWJbrfKTLyAdsCgIemevNc7Y6x4Pb4x/F/VNa1jXdLM+pWFzpP9kNc&#10;x/2oFnlZ0VEwsgyFUlvu5yM5Ir1T9ojxX8WPgna6HrMfi7SxB4i8Yx6XZ6ZLo64sEn8x1cyGUmTY&#10;EYEYXdvzlcc3/jX4t+L3wK+E+t+J7jxdo+qahp2sW62RTSo7W1ubaUANFKmXYFS2QyuM88dMeHzO&#10;E+Spsj6BVZVVzx3mrL1XyKH/AAUC1G0/4Rn4VJfyBUHjiw1KWG4KL5VqkFwZCcbSMbx3bpWt+3J4&#10;r0Vv2VtR+yanaXUd01i1nJDcrJLKBNCRKi5+YDPI7cHPNdb4B8e+Ik8P+MtZ1nxt4b8Y6ZpGkxXl&#10;vNplqbf7LL5Vy86zRCVsj/UBct0D4xzWP8Bf2pdM8c/s0XvxF8Rz/wBm3GhWkh1q0gds272yLLtV&#10;CfvMmMDGXziu5uNR8yZ58HVhyRUb8j1+Zyvwh8X+BdJ8K+OItD8f6lr8txoNvd6gdW1Jbi205/8A&#10;Sf3cTuVAZ2BXYAcbV+lfLvgW3nsvgh8LfFOr3mo6/wCCNEjv7DUdItDbRz+Gr6adil3IiKrSRhc8&#10;kggNnjPP198Pvjz4i+Jv7HfiT4iuun2viSystTuzaNbvNEht2eQQtGJE3NlMb8jghsYbFcf8IP2k&#10;vHer+P8A4X6frjeHtVsfiLY3Gon+xrWW0utLlt9u5piZpFkjYKq7Sq5Jb5hs+bCVRRbiehGpVSrS&#10;qR66/wBeh4hZ/BDUPjVovxG0rw74u8M6j4b8NWQ0LQbm5sUBudwgu5JYWFyPLZ5I9m8hv9Xn1FO+&#10;P/xi034w/sTaXqepeLbgeJmvbfT5/DOoXFuvlzJKY2kZNpZ1AJIbK7h6dvePhl8bfiV4l8WaxpUv&#10;ifwPa3Gh+JV027s30+WCbUrRtSuLV3V/tJCuqrGyrtODkEndkdhpnxH8UXn7W918MpH0KTw1p+hH&#10;XzIdKka4liDxpHCZWnIyDOx37eNv3TuyFKdrSj1CUpxlyzWsLNelvTrc3PEVppkXxM+GPinw/Pp7&#10;aZLqVxEVs0iCbZ7QlyXTvlc4OenavYIreWK8ku1JVT5auxOfO2IPmx/Dnd79Kra34KstYOkLeGS5&#10;hsZ/PEbOxG9VkQEZJ2/6z/x0Ct/7PHFC0n3zsVGHbAGB/WuyyqtKfQ+cfw39fzE0J7Z7V2t1CBpG&#10;Zl9CavvHvPXGVKnHoar6ZbxW9qBEgTPJ96t16q2OW55r8Xf2e/BvxqitD4gspIr+0Vo4NV0+TyL2&#10;ONgA6LMOQDtQkf7IrU+F/wALNC+DXh250nQbd1ivbs3lzM3zSTTmNELt6kiIZOa7aoriD7RGU3tG&#10;CCCyHDYII4PY85z7UwPHfjf+0z4e+DkNjpxspfEPiy/iLWOh6b+9kkcED5mAOwAkdQc184/GD4N/&#10;FD42fCjxl4x+LniCXwxpWm6FeanpfhPSXCBJo4zJGbmQ8MRsAA25+Zvx+o/hT+zf4N+Dklzc6Hb3&#10;F3qU8rSNqOry/arhcsxIVjjA+aum+Kfgu08ffD3xJoF4Mw6lYTWzsBlvnjZNx6ZA35xxQB8xfAv9&#10;q/4YfDP9nLwbJqGq6fFr6WBS40zRLQGaaVHZGIjX+J9gJJzWlZXnxi/artIntoE+EPw7u33ySQsx&#10;1e8jHYt8nlg/7v8AF14rC/4Jy/Cvwfr/AMCNG8aXfhnTZtfurmdxdSQB2iXzGdEXP93zCM98Z46V&#10;9neSwG4FDLjAZkyAPYZ4/OgZznw1+Hui/DHwlbaFoNv5NjCzMXY5eVz952PcmuppqKQOTk98cD8B&#10;TqBBRRRQAUUUUAFFFFABRRRQAUUUUAFFFFABRRRQAUUUUAFFFFABRRRQAUUUUAFFFFABRRRQAUUU&#10;UAFFFFABRRRQAUUUUAFFFFABRRRQAUUUUAFFFFAFLWL+TTdPlnijMsiqxCjqcIzY/EqB+NfL/wDw&#10;T8+GV/oPw28U+N9f019L8S+PdaudUuoJvmkt4vMZY4SxA3ADcd2Fzv6cc/Vh3AEqQGxxkZAPrimx&#10;oY1K/KEB+VUXaFHp/P8AOgASPbJK5OS7Z6dBgDH6frTZp/s+1iu5SypnPcsoH88/hUtZ3iDUk0bR&#10;7vUJkVrezhkuZGJ+4EQsDjv0/Wgk/JDwp8KV/aC/4KOeMdOLR3Gh6R4knv8AVJnXerRW8ixqm3Iz&#10;vleMZzx1wa94+AAf4n/8FG/jJ4vghJ0jwZpb6KhcjyoZgzQ+Vv42jMdyeh6GvFP+CdnxY8NfD/UP&#10;jF8S/GupW+mz3y2TB5JN80k11e3rFY143HdFExPYRjj5uOU/ZO+FfxU/anu/Hd34Z1u78H+CfEGr&#10;G98Q6puKPdSMHkaFORv2vNLlgeMjjngA931v4n+Gvh1/wVSufEEut6avh7WNEXTrzUftaiG2YQLI&#10;WZhkNg26R4yPv5z8uDR/4Km/tCW/ibw7ofwt8PSW98t4ia5qmowN50UKctAqMMBslzk8dV45rg/2&#10;hP2dPhZ+y5+0D8JtL1GwnvfANxYXKayb6QyNd4hcSzFu3zTQfKOnrXzR8NbOHUfhl8Y7q5899Ssv&#10;DNi2n2tw5Y2yPrVnB8pPZYyn13dsc1Ym7P2d/Yy8H6b4P/Zj+GyadbfZf7R0Cx1S5jHQzzwrK5Pv&#10;l8Z77RXtdeUfso3X2/8AZo+Fd0GysvhfTcD+7/o68fhnH4V6vSLWwUUUUhhRRRQAUUUUAFFFFABR&#10;RRQAUUUUAFFFFABRRRQAUUUUAFFFFABRRRQAUUUUAFFFFABRRRQAUUUUAFFFFABRRRQAUUUUAFcV&#10;8aJXg+E3jCSOPznXSLsBAcZ3Qsv/ALNn8K7Wsfxdpp1nw7qGnKfmvbea2CkZ3FonAH5/yqgF8P3w&#10;utLtnRGZPKi2ledymNGz/wCP4/AmvnP4i+Mtc/aD+JA+HfhR5rHwrpk72XiXVY1LCS42hjFEflys&#10;YAy2fmMmMDZzN4g8f+Il/Z48F6V4ehuI/GfiRodDgMbZFpIAY55H452RoSAcdQc8V7b8LfhtoXwq&#10;8I6Z4d0EFrXTrcW8c8knmSyjJLSSN3Zm3ZPtSYzwr9kD4yajc6r42+FPiqVpvFfhG+ZLMOwWW8sG&#10;LCJ1VsABRGc/MfvCu88e/HlbjX08HfD+OPxJ4ynRlOwlrKywRvM0gyoYdhz0bOO9X4yfse+CPjR4&#10;1sfFeoXGr6LrcAEc0+i3htvtkYxhJtoyw4PcfePrXo/w7+GPh/4V6K2meGbCHTLUncUjXIJ9Tk5J&#10;Pck0xGb8MPhnD4K0+W5u7o6v4kvFze6vM2+Rn5+RSeirk4HvXdohULltxCgE+p9fxoij8tcYVfZF&#10;2r+VPpAFcB8ZVnk0HTooJ/I8698pjtzwYZT6+36139cP8VkWXTNMDNs8u9EucZz8jpj/AMiZ/D3p&#10;iOp0NP8AiV20mf8AWQxHHp+7Wr+flYeveq2nQG1sbaDO5UhQB+mcKB0/D9as1IxjRKwQHOB1AOMm&#10;pCxbr19aSigAooooAKKKKACiiigAooooAhuDjbXJ/EaBrvwdrEMdiNTaSwukayRwstwhhf8AdoSr&#10;YLMEGcenWusuBnbVSe0+04Bcxgch0GJAcjo3YYyCMc5/PycRJObijWlLlldn5P8Ax78OTWXhxL6D&#10;TNcg8MSapa2H2fxHdB4p73+zneWQ23lrt8slUHzHdyeOlcx4bvNQ8baZonmNcSmW2tbcCKTaHVIz&#10;ncuPmAwMDjG48819g/8ABT8QQfCXwaDGz3Fx4sh27eP+XS4Bz+AX8q+Of2frnVbFNHRDb3ep2E4a&#10;1tpJ0hDROmJCWc4+XCcd89qdKkuRXKxVeVepdnV+NfCDa7pFnNpKTvdW9s13HDbrhfkOHjC/wk8f&#10;Nz06VjfCz4dSeIvD+tHU7C4KrayXltLqDSgwO33oxtdd/wB1eT0x05r3LTtO1GynAg0jbqpikRFX&#10;UIV8wZyCRkqA2487uNvfPF4lpW0zQZNy3UpMcturIxjZxnblGIZfk+9n8Kl0UpXSOunjpKjGk3ov&#10;kenfD39mzwnrngnwtq0vguSW9NirSTwa1dwkvtIDqA/DDJwTuGGPHNXNQ/ZS8J3KW8I+GMdzbRIq&#10;eVJr19hNobaF/ecKGdmwc8k88jH0F8OETT/AehQxxtFGlsBhv7w6qB1PQ4wDnB6V1AvEdSx+VVAy&#10;5bCgn+E9wenBHcVusNzrmY/r9ZbNv/t5/wCZ88ar4K1awsvEeo3en2ukS6vf6NGEjckbYZAuSTyx&#10;Ax19a+hbWRpFbccYZsKeoG4j+lZXiDRNO8V2kdtqcbrbIy3AWRijBkdWDH0GQPrk+laW4xSFnKNO&#10;xETYJCjkso6ejVUYOi2YV6zrx97cs0hGar/blabykw8g3F8E7VC43c45PzDj61IJwduMfPjZ15zn&#10;GeOOhroTT1RwxvbUeRiopEVmUuCyjnbnHNEN1FO0iBiskbFGDAgZHv6e9OlBGMKZBj+Dkk+2cZqk&#10;i07Hzh+2b4C8XfETTvAlv4Y8KXHikab4gi1e68q4tolgWJWVVPnSofm81iCgb/VnIGRR+154R8Tf&#10;Ej4HT6H4b8J3OvandXFrcfY0kgj8gxld28zSoGwB/CTnnOOM/Q9zbxSzKskSysiM4DKhKnjjnOKb&#10;NGZJUfzTgqH+aZlG0fewFPbjPrmuDEYJVrzW7PRo42dKMEo/A7o+RPFvh/xjq3wp+J+i+G/g/c+H&#10;r7WtGs7KN7W5sg99OVlWVyscxA8sbeCfm39eKztL/ZL19vi7ol2li9n8OdYtdN1PxRpLGEGXU7GI&#10;iFCglPyu5RnxkHYVPXI+ybi3M22RWYZ5jljOSPcbsgf1qq+nq5lMkMErSKPnaBd27uxOOe3avJlh&#10;alNWvqbLFzvKUdOZ3fqfHXwq8AeOPAfwL+NXge+8D6rDearc6m+lNDNbuJUuITBEiHzBtwiRfUgn&#10;jNeqfsk/CceAvhF4ZGreDpdJ8W2mnG0uZryOJ5xulkkKBg54+cgnjORXvC2xcgMwWJFG1PLXhh/F&#10;nH6U4QGVf3ribGCC6AEN68Y9vyrBUKjV2TUxc5wmmr3d35nwx8MfA+s6D4t8b3mvfB3Vb7VtU8bD&#10;XNKmZFWO3iS+NwMzc7QpcDph8ngba7rWo9f8D/tbeKvHj+ENd1fQpPDb6T9q0+3D77gmB/kXdnH7&#10;oDr3zX1fcQi6g8qUluMMASFPIPIz7etLbQi3kmZQoWSQvhQRjIA9evGc1soyjZT2RU8bKTbktWrP&#10;00/yMfwNrt/4m8KWOp6potxoF7dK0raddOGlhBYkBsd/atglYwyO+PM6cdMf/rp6JtZicEnjdj5i&#10;OwJ79acII5iC/wDD0rsVR3Tiee5X0WxZtlVIgqvvx3xipaZGEUYQY9afXurYwYUUUUxBVPUboWUM&#10;k7rvjSGQsucZwM/0/WrlVdQiW6tZ7fAaSWGRUUnAJ24xn8aAPmv/AIJt2D2X7Ing6QndHctdSocY&#10;+7cSQ4/8hZ/4Fjtk/T1fNv7BZv8Aw58FE8A6vpd5pWreEby5s5kuYiqzJJczSpIh7ghiMc429ea+&#10;kqBhRRRQIKKKKACiiigAooooAKKKKACiiigAooooAKKKKACiiigAooooAKKKKACiiigAooooAKKK&#10;KACiiigAooooAKKKKACiiigAooooAKKKKACiiigAooooAKKKKACq1/Yw6haXEFygkt5YXilRujIw&#10;wy/iKs1HMRtVCwXewHJ5PtQI/EAfB34fabqv7Wd/qi3EcPw/vbyy8P2KyHb9pnlu7a3c+u2WOMgY&#10;/jIyOp/Tf/gn78P4PAH7Kvgu28svJfxy6s0kvVxcyGZGx2zE0Xc18CftGfs8fEW8/aj8c+CNC0a/&#10;GlePtaj1O41WC2L24Rp5Z1YnIz5TupxkbsH7tfrj4X8P2XhbQdP0jTlEVhp9rDYwwgYCLEgRR/3y&#10;FH/AaAsfB3/BYPwbFefDn4feJTtEkGuNo8rleBDcxiQ9/W0Uf8C9ufiT4b6dda58K/2hPFAiVpLH&#10;w1pEFwV4VC2q2syoPfFtj8c9sH9EP+CtOi/2r+yrHOxby7HX7K4baOnEibvw3mvN/H37Omk/AL/g&#10;nH8TG07U11a98VxafqdxfC28kiMzW5jixvbIXEnORnzOnHNIlo+tf2N1Vf2WPhRsbcn/AAjNh+BE&#10;Kg/yr2WvHf2PEWP9lr4VhRgN4csZMem6FTj8M17FSZSCiiikMKKKKACiiigAooooAKKKKACiiigA&#10;ooooAKKKKACiiigAooooAKKKKACiiigAooooAKKKKACiiigAooooAKKKKACiiigAqOaMyJ8rBHBy&#10;rEZ2n1x+f51JRQBk23hmwsWDWtvHCyTvcw/LkRSMpVmA9wT+daMFvHbIscSKkagKoA5/E9+SfzqW&#10;igAooopgFFFFIArmviBp/wDaHh2bau6WHEy/Qda6Wq9/a/bbOeANsMqFN+M4B68VSApaXqiTaTp8&#10;7TRAXESrEjvtLP02j1rTDbnYDBVeCQf4u4/l+dcNZ/CuFdesdRvtRlvU01SdPtlUxrA5xuc/Md2c&#10;LxgYx3zXcRpsHbceWIGMt3NJgPooopAFFFFABRRRQAUUUUAFFFITigCK4ONtRK1PuDnbUQOK+drz&#10;5MTK+xaSaPj7/gp27H4Q+C0RoonbxVBtkkPT/RrnoK/OnwJYanH4ugsLDXIb2wt7dNR1aJoFkEsK&#10;mNSuxuDgyD+NSc9G7foz/wAFKwsnw08CeYqmKLxTFcSFk3YRbW4z396+c/2cvg9a2WmXepaldwX2&#10;ha3f6VIdNnj8iC4/1skTyMNzERsn3QVB3nPQV6cJqcbxOep7uwy/u7Xw6fDF9D4rmOv65qFva3nh&#10;tYYpdOXTi0omWOPaHDxBYi2Sv+uXBOCayfAPj/VLfXvBHxCvdSJ0qTXYLW40mG2Rbey0mW7e1VV2&#10;jcW+TeXwewwOp9W8F/AT4jaB4t1LXJNa8Ia3qeoXNxf6hfyaSTdzWkbPIYll83bEpG2NSqHGSTu6&#10;Vzmj/DhLbx74a8BS6haDwXpHjdZLHU47eSG6uFe1a9NnvUSAIksiKWPXZkAZIHRHY5ITTlaR9AeI&#10;vEXxT+F8vgq71PxNZTahr/iePQ7XwPbWizpcaZJdGPeJ9yyb4bcef5wVQu7YwbO5XfEnxt8Wvhfr&#10;Gi6vqPiSzfVta8Tro2hfD+1slliurP7UY0YS7/ML/Zle4lmcEITGgUZLUeCPg18atI+JF78QtUfw&#10;N4l8RanOEg1G/nuQ+m2JI2RwIIQFbyzKjMMbtynA24M2gfCD4zWHxZ1vxleWXgrVL681A29nfnUr&#10;iN9K0lTHi1tkNswSRlVlaYH5sj5Bjl80Voz0YpW0HfG/9oXxT4R+MccegPFd/D/wjPZP4zRtjO41&#10;CdoIowzsCvleW0pUK2Qyg7Rg1J8Rfjt4p8EfteeFfCz31ndfDq48OWa6k2zDRXlzPdpBPnnhvs6K&#10;Bnq4Gemamm/sb+GPGWja9L8R0s/EPi3xDqV5eX+pK88cEY2yCFli+QHyv9HHJwSmeMkVl2v7LXjf&#10;xH4euJvEepWU2vH4eaVoFlPHcEg6rY3k13bzsMDaA62zEZOdrjPOaU5QcQtK+hv2vxr8beKv2q9e&#10;8D6PfWWm+CotJ1Cys7xrXzjFqtmLVppnOV+RBeKCueWXbkdRB4G+PXxG+I3iPR/hmken6H438OXR&#10;n8e3l0CY4rRJF8swKBhjdxyqy8jyzG6ndjNO8P8AwA8a/DqXw/4h0q80y/8AEmneEdYi1L7bMVju&#10;9dvby2vJZiADlfOizt7gKuR1qfSP2YfEXw51Twn4s8JeI4b74kQam/8AwlV9fy7ItehuZEmvEYbW&#10;KbGGIB83kq7/AHy3CpyhyoHfqU/GHxo+Ifw++Lfh6HxH4i0J/wDhJ/FEGkaX4BtrZzdHS5pzHDeP&#10;c44ZVWSV0KcKMbsgZxP+GqfFHifxrNLovivwlYWsPiSXTLHwjqltIstxbQ3TW26W/wCI7WaYxyPH&#10;CyuXRVIbkgdT4x+E/wAVfHjy+Fddm8O3vh5fEMWp2/jkXRGqWljFdJcJYpCIwWcYaJpxKoZJHHlj&#10;NZGsfs3eLF0jxR4CsrXw6fAXiDxYviJfEJut1/p6Nex3TRLbNCVd1CNEkhf5FI+U7SGvniFipD+0&#10;3qGtfGXxDoEHxF8L+CtH0/xY+hW2k6n4XuryW8EaRea32tZViVnmlWNU9FJz/DXWfFH9ozVNB+M/&#10;gjwZ4Mg042U+u22k+LNWEYlhs55opJI7VADy5EEu7kFcp1ycQ+Nvhd8XPGdr4l8B39v4avPCOqa/&#10;FfxeK4JxBeW9gt1HcLDJaIgDTLsZBOJBnfnZ8vOZ4x/YuvYda8O3nhHxpr8tpb+NB4pvLC+volgj&#10;k/ehpYgsQZmxKoYuzZEa4xk0c8SWj6wtijyTssiygPtwp+5gD5cfjn8amZFbtVe282NCsrGRhgeY&#10;SP3mFA38DjPp7VZQhgxJ2gVLnB7lrREbQhunFNFuB0P6UqXUUrMI3DlfvY7U8OD14rLlh0Y7u1iF&#10;4Md/0pjLs75zVh2U4+aoZcHGDXlY2cIpRW5opOwzdSMC/Q7cU4JnvSNlOg3Zrzo1JKcY30E3cms1&#10;K78tnpVmq9oSd+RjpVivr4axRk9woooqxBTJE8wbScL144YHsQe1PooATAGOMt3Y9T9aWiigAooo&#10;oAKKKKACiiigAooooAKKKKACiiigAooooAKKKKACiiigAooooAKKKKACiiigAooooAKQnFLSEZoA&#10;a8m3Hyk/RSf5A0I+/PBGPVSP5gV5f+0f8Sda+Dvww1HxhpEdhdDTmiEtnfQyN53mTRxrtdJF2Y3k&#10;nIbPA4ql+zN8XdZ+NXwtsvGWr2+n2Yv5JY4rKxR1MXlzSREl5JDv3FUxgLjOOaAPYKKhacoxDIAe&#10;DguuQCOpGfXI/CljmaUhfKaNzzslIB255PBNADnfZkkAIFJLE9Dxgfj/AEoSRWO3chcAFlVs4zUU&#10;s/zRlYzMhJIYOBGfmUcn1+Y4Hsa8k+AXxW8Y/EHSdfvPGXgyXwa1pdlLX7Y4AmhwrbiwHHDjHrg/&#10;gAex0Vw/wi+LekfGfws/iHQorkaUb25tbeaeMp56wyGNpVDAfKWBrs1uYpF3RyJKvX92247fXFAE&#10;uR/eUHsGOM0wTxbtvmqGHUGq159rmtJPsjwRykZilYeZjpjjjrz37V8weDv2qPHvi34xeMPhxD4V&#10;0war4dtrq6Nxc35ijuVieFQpxEfLLedkfextP1AB9VAg9GVv905pa8Q/Zu/aasfj3DrlpLoknhrx&#10;Hokyw6hpksm/G55URkfau8ExHsOor2S8v1tY5CNryKjOIwSSQqk84BxyCPwOM9KALdFcN8Tfi7o/&#10;wttdGm1NJpW1fVrTRrO3hjczSTz3CwjC7fujJbOe3uDXZQ3HmyhdoVWGUycMwwDnacY5yPwoAlZg&#10;pG5lVe5J5/CgOGPysrJ/eB6fX0rifjL4w17wJ8PtT1rw34dl8S63byW8dvpqOqPN5kyRsVPP3Q+7&#10;pzjHuJ/hl4o1fxj8OtF1zWdHl0LWL+3jmlsZ1AMTNj5Tg84z7ZoA69XV2IQiTHXYwOPrzSB23srR&#10;MgGMMxHP5Gvlv41/tR+I/hV8cfCnw6GhaXfHxFJYxwahM7Q+Ubm6Nv8Acwd23Ab7wznHHWr/AIu/&#10;au1P4PfFTQ/Bfjrw1YxRa0YI7TU9JvC2HeQIVkiKccsMHdzg0En0uDmkYlXVi0SIOrSDn8KiEx27&#10;lA2bmXLZHIYj0PpUVxcGB8zxD5I2Y5XMYPG352wMk8YH6UDJWhV08rznLp8wYNllz74qYdBnBbHL&#10;Y615F+zp8VPGvxT0TVbnxn4IuPBd3aXCwxW9xKrs+YkkPQDgCRADjnmvWklEhOzEm04YIwJUjqCP&#10;yoGeU/tV/DN/jF8AfGnhC2iWbUr/AE2ZrFWH/LwiExD/AIE+xPbfnnGK+N9T+Jf/AAsv/gkHqOp7&#10;hPe6Vp0GmXq78lJYbyJQDx1MbRv7bsc4zX6K3Nw24xHZHJtLqAjSsMfdJAHHOD+Fflr8bvDzfs+e&#10;Df2mfg7PJHYaF4pksPEfhmJFYR/vr6GO4gi3ffMSeRnBH3RwN3ASz9Af2U9PfS/2Z/hVbsd23wtp&#10;h3YxnNrGf616r/L1PQV5f+zBPPJ+zt8L0uUEUy+FNI3QlvnRjZREqwOMHJI/CvTJHBQnesXYGQ4w&#10;fcd/zoGh3nRZI86MkejZoL7h+6KOfQtj+lfLvjH9qjxX4O/aOsfhU/h7R5ZNQkgEGom/MZ8uQMdx&#10;j8s5xtHG4daT9pj9rDxJ+zp4i0TSp9E0zWotZgnlt7uG+MTRtEFLK8ZjbAO8YOfXigR9SK2eCVLD&#10;qFOcU6s/Srm6+ywQ6j5X9obN0gtlZkAyQpJx3wfyNXY2aRXwuJF6ghgPwJAzQMfRTSW4XZhz0yfl&#10;P4j/AAqu18vmrGuGaQZiA3ZfjI/hwM4bqe1AyyTigHNeZfHX4zn4OfC/V/GFvo8euDTXti9q98tu&#10;DFLOkXmFwsm0AsxAK87COO2x8G/iLL8V/hj4f8YPpD6Smr2qXSWgmE+xWAIw+1dw567RQB21FRyy&#10;+WWAR2IAxhCQfXoDTPtJeQLGoAJAJmDRnHfGV5oAnopqFn3nYVVWK/MDkgdwMc0yGdZmfY0bIMYK&#10;tlvxGOKAJaKq398mnxebJhYUDSTSMcCONVJZjx244968Z8A/tG6h8VvCtz4s8IeE4dV8MR3bwwTS&#10;6o0V3dRRyqksscAgYHaG3bS4zwAecgA9wor5+8RftVz6V+z9H8WbLwe1zpIeZZ9Pu9RFvcxKl01u&#10;pwInBLbQxHGNwHPWjwN+0l4r+I3wui8daH8PLObTLm3uJbSCbxDsmnkiWQtEF+zHBPlsB17+lAH0&#10;DRXKfCvx2Pib8PPDvikWX9nDWNPhvhaGXzGh8xclC21ckHIzgdOgrq6AGswXqCfoKFYN0BH1Fcr8&#10;T/FGteDPBmq61oWlwa1d6fay3bWE139m81UUscPsfHT07141+zv+2LF8bfGGueGNV8OP4X1fT7SO&#10;+hhluvO+0Q7UMzL+7T7hli45yCTxjFAH0j26qP8AeOKYjMSwYLgdCrZ/pXy9+1J+2jJ+z9rv9naf&#10;4et9dNrA8t+81/5HkuY2kgjx5T5LiNifQMh5zX0T4X1LVL/SYLnWYLazmlRZPLgk3rGpGRlsDJOR&#10;xj1oA2X38eWFY+jNjj8jTDLukRYzG+7PO/HI69q8VvfjzqfiX4z6r8OPB+nWj3uhWS3er6lqF15U&#10;cUjfcgiTYTJkAlmGNuRkc1q+E/iz4k8SfETxH4NvvDtr4d1PSrGyvI5jcm4inWdpQdp2IePK6Y70&#10;Enq8koiBB+Zx/CnP505clFYjBPb0r5n/AGY/2pvEP7RWta5ZpoWnaKND8k3z/b/PL+aGKbR5S/3G&#10;r6XDAyHncdoJYdD16flQMdRRVDWdZt9CsLi9u3WG1toWuJ5XOFjiTG9yfRVJP4UDL4255bFDArj5&#10;SR6ivKv2fPj9pP7QngGbxHptoLKSDUbjT57Np/MMRjm2o+7auQ8ZjkHH8RGTjJ4/41ftJan8Gvi1&#10;4D8JNosV7Z+KryO1XUZb7yRb7rqKDJj8tt2PN3feGcY460AfQgZW6Z465GKWmpI0iLnEhxncmMHg&#10;HI56c044BwDn27igBjybGX5HZT1KjOPrTlYScofMH+yRkfWgDM6HcwAB4BwD9a+Zf2o/2lPFf7P/&#10;AIj8N2qaLpGqWevyyxWzXUjRmLy2hUnjOf8AXD06UAfTm3gkgr9cc1GjliwK4A7+tfMfxe/ao1v9&#10;nHxRoNt488O6fceHNbBNvrejTsggCGISebGyt/FPGB8wz8xr6Wh1CO4hjkXaEMYdvm5XhT3wMAMD&#10;nPpQBZoqE3HzDaA4KBgFJZuScZABABx1z6+lRf2hGQCuG524ztJPOQucZI4/OgC3TGch1UI7Fs8g&#10;cD6ntVaTU0huRbyoY5WG5FLoCy+oyw/T2qxvz5gY7Sq7iitzjtn9aAHBv3wjO3dgk4bpTY5SzMro&#10;0Tg8KxGW9xzXyV+2B+0Z49+AXijwvZaM2majY67Dc4a504s1mUe3UfMJAGz5x64+5+Wx+1d8afG/&#10;wC+HGj+I9Nu9C1HUXvYdLuPO037u62mn85cTtt/1RXaeu4EHA5CT6fUsScxsnpuxz+RNOrz74QeI&#10;dX8Q/DjQfEmr3FtqV3rFhDeu9pbfZkj3w+btO6Rs/exnj1rsrDWrXUxL9kkW6MeNyRSKzLlQ3Izx&#10;1FAy/RWUvibTiHY3toFjbE2LlCYvXcM8YOPzq3b38V3taF45IipcyLIpBHsRwccZ9Mj1pjLVMkfY&#10;OAWbsME/yBrPj1+1nlaO3dLtxjaltNG7OCwGQN3QZyScY968C+Of7SOreFfjH4M+GHhiHTE1jW42&#10;nvdVv2eSOxjy4UKism9i0ZUgsuN69aQH0ULlHB2naRx++Vo8n2yOfwpwlKL+9RlcclUVnH5gV84f&#10;CP4l/HfxH8Q/D9j458I6JoHh26hnW7Ecn79JkDlQoMjlshVOflxv/ixXsHxJ1fVtH+Hup61pFxbW&#10;+oWFnNep9rgeVMJC0uzCyJ12bc5OM5xQB1ouBsMm1jFkBTtYN75BAxUmW8xhj5MAq2evrxXzf+x3&#10;8f8Axb+0bpmu+INYTStJtdOuo7IWOn2smZSYUkLtI8hx98AAL2PJzgfR1xMIEMjABASWZmChR+Pv&#10;gfjQAPIVdEWNnZs8gcD6ntQ0yAOVPmKiksVPf0qnf6iiabJcRurKFaRCkygS7VLFQcn0IPp1r53/&#10;AGif2jPFXwk+NXw+8HabotvqmleKbu3gLy2+Tbq11HA7ZEgz/rg3IHTHGc0AfSglO0M0bxqU35bH&#10;HtwaVJFk5VlZcA/K2TVaMpG/mR+TArFd8gYENxwMA+5/Idc15Z8HviH8QfFfjHxvY+LvB7aFpNhc&#10;Qpo95HIkiXqsZA5UqTkLtTcTjG9eueAD1+kIzVeC8WdMqY5SvD+RIHw3cDpnHHp1qZDI2MiPO75g&#10;r52rg89Pbp+tAENyHDJtjZ15yVxx+BNMI2YL/u09XxXjHxi/aFXwf8TfBHw+0e2s5fEPiTfIbvUm&#10;KwWMAxiQkfeZucLkZx1q2PH3jXRviZo3g3VNH09V1iC4nt9ctQSjmEAhZIuRHu3fKd56HjivGxGF&#10;9pUcrFJnlP8AwUUhml+G3g1kVpYIvEkUlxHCnmM8PkTKwxkYGWHPNfM/7NXxP13wboVoNZV77w1d&#10;osq6dEii4XYXSNEHzbimSSePvjivoTxR+0d4q8Q/tO33westK8M3t3Mz2lrPrkTtGkyWT3TBVUHG&#10;VUqTz2OO1avwS8NWXhP493mhzeGtCltb/SrnVNO1DSpGntzJBMkckasygIS0me/3cY7100aEoQUU&#10;c84ykznfGnxYXQNAvkfTb6x87TIrSzlum+dS77nZ1CjZkKFxznJ6YwfN/hh498Q6z8bfDVpqsK2s&#10;MWrPq8IhjYRODAYtjMCMnDKd2ONvTmvufxB8G/DfjHxSNZ1W1e5vbRlRVdsxS4VWBdO4GcD8fWs7&#10;xx8B9H8X67pWqIE067swy7rSIIrAlAOAe2DXUlZWZz/V9bnc6SGSxtklOAiBE8t3YAgAZY55z2Ha&#10;rENqftcucqdp3ESv1PQ43exr5x+KH7UN7+zv8SovDuv6WL3wja6VHez6xAxVoDI0yorpg8ZgwDuG&#10;S4GK9n0jx7pF14C07xZc30LWd8kEolSTjMzKscf13Oq/XPpWM4cz03O2F4xszbm8xw7b5YoiAjBp&#10;CcgZzgtnrkfl3q20LuRL5iMHxk/e4xg4Ixg9Oe2K+f8A4P8A7TV78cvjL408NeHLe3h0Pw+VR7q6&#10;fc0x3yxnam0Y/eQyr1P3c175piTPE0k7whm/5ZQjhMZ798/Ss/ZStaRsm7E0cHJLHkNlSowcDpnO&#10;cn3pbOFrXJaeSZmA3F8ct3YccfT2FTBMd6cEz3pqk0rIl6shKFQQsjoD3G3I+nFIFK9HbO0qXwN5&#10;Jxg5x257d6n8rd3/AEo8j/a/Sk6cgKxiYyK7MshEezMiAkn1OMUrQhzuATdsCHcuRt/ix6Z4/IVY&#10;MOP4v0oWL3/StYwVtRECKsBjiQHachefugdBSO5Z3j6Adfep2t/3iPu+7njFN+zfvHfd97tisZ4a&#10;pJ3hKyKSILe3jty5RcFsZOetSSAvjB24qQQ4/i/Sl8r3/SsnhpL4tWIr+QxBPmdPamRE5YE5xViT&#10;MYwBuzUcEJYuTx0rjr4TmlFJAAfHalW4SMMW7DOKWWIrjHNJHbrITvXtiuKOFxLlGSQ7jtOvVvoT&#10;IqbBnGM5q3UVvEltCsaLgD9akBzX1sbpK6sQxaKKQnFUIWim7qN1ADqKQHNLQAUUhOKTdUgOopAc&#10;0tMAoopCcUwFopAc0E4oAWim7qN1ADqKQHNLQAUUUhOKAFopu6lBzQAtFITigHNAC0UUUAFFFFAB&#10;RRRQAUUUUAFMdymSRhApJfPQ8YH8/wAqfVa6URyLcbCTGjgyj/lmpGScdz8o7f8A1wD5Z/ax+Lnh&#10;P4nfs1fFCw8N+INO1GfRbyzs78xyPi3kF7bgq3ydcFuBn7v1I8YsPMsv+CWH9oQRzLcxPMYLyGQQ&#10;yR51zaxVi4IBRM9Oh9udLVdW+A2paL4s0G38Z+M9N0XxHqY1HVNOtdNlYPOsgZgWWAnbuQHr+eK9&#10;A1X4yfALWfhDL8Nx/bieHGtzAFt9CuTIhLM2/LQ4zuO7p1oJPnj4j6td/wDCrP2cLxLwia6lu4b3&#10;bqW2WUHUYY0aR93z7VkZgPYjPII9S/abGoSftsfDTRrLXb7TNJ1i30pLyKzvhH58TT3MTJt3Hsin&#10;IzndjHFc9e2fwTu/C/hXRLr4ieOpbfw5M02n/wBpaIzLESAcIBbcDcqsck9BXQ+LfHXwj8WfFjwv&#10;8QtS+I3iI6voMdpHGqeHZSsghdnP/Lv8u4ux74z3oC5pfsb6/dTfHv46eE7vWLi+0LT7snT9N1G/&#10;WbYi3LoCpyMY2A5/2vbnyb4HXOoeMv2Sfjl/a2s3OojSfKvbF9QvZGdHij3AB45ASuF24I716T8I&#10;/iN8G/h18T/FfjKy+JWvXd7rySLeRSeGZU+/OZVIbyD0yw6c5B4xiqPwz1n4I/DPwr408OH4m65q&#10;Ok+KrIWl1Dc6BPF5bCMp5iFYf9okj6c+oFyP4CeHNW079g6/8T+FvElj4K8T3aT266nqN3Mmm20M&#10;d7MhGHLbMguxZQSTgHoDXPJ8TtU0L9o74L3HhHV9Uj0TXLPT4Lia5Yvb6oryvHLNGjYPluVBVj19&#10;K2Yr34FQfBK9+Gy/FHXX02S6F1aTTaPduLU/apZ2XZ5eHVhLsIJGdgPtUOpr8Ar7WvAmsL8Sdem1&#10;Lwo9qsN1eaVdylreCVpI4FAiURoN7gcHAPegLn6ER71aZREDl2kVM7D8rgAd89CfbIHevgj4fW3i&#10;O/8A28vjBD4Zls7TV5bC/hFxqcZlt/LEtjmQoCDlS+AM+tfQI/bd+DwHm/8ACXTReWxLTz6NeMkY&#10;JY4J8oYzkf8AfNeL/C22+G+gfFnVfib4e8fa54i1nUUliu5rbwfqV1bvHLLG7LiNGxkQgZOPXtQM&#10;0fGn7Ott+zt+zN8Utah8UXWr+LtVto7q61uNzbn5LvzAsOC+0AM479q8J+KXiXXLL9h34R63ba5r&#10;I1p9R1Wyk1CK9lSSdVuLwBpGBXcNsYwO278/tnx18XPAPj7wRrPhi9i8UQ2Op2k1o/keD9WAVXVl&#10;BA+y9Ruz7kCvm/xJ8DPhx4s+GWleCtR8Y+Pp9P0ee7uNNLeC9Wxbm4WQMCogG7BkB6joemaBkP7c&#10;ugpF8a/gA7T3M82tXMFtcJPe3DbHGoWJR48P8jESygnHGBWn+3hJcfDbV/gtZeF77UdPaW6NndLZ&#10;6jKzm3jNuER5HLZ2mWQhsDO7kV23xl034efGFPA11da1420vXfB7o+nala+DtW5Int5SXQ23zZ+z&#10;KBzxuJ56VnfG3QvBXxtufB8uo+JfGNufDUJWDd4G1aQySsYjJIxEC/e8lOOcc880AH7QXwZv/gj8&#10;Hvi54vsPHGta1d3J0ua1gvLpgdOEd3GZPLfcf9Z5i54H+rFe1fsf39zqf7NngW8vrh7u5ltFV7qV&#10;y7SFZzGCSeudmfbOOep5H42+NfBfxq+GV54LuLzxPplpevbfap08EatI00cUqSFCPIX72zGc8Z74&#10;qz8FPiD4K+DPwz0zwZHdeKNVs9Omme3mbwXq0RWN52mVMfZ2+7uxnPOM4HSgDwT9t4Xjftq/B5oh&#10;CJ45NGeJphmONhqh+Zz/AAoCeWwcccc1kS6rF8ZP21dL0j4xyQaLqOh7YtHtrHcILudWSWOQy4+Z&#10;H2HaccYb1rv/AIxeGvBHxZ+LGiePdQ8V+J7DUNGMDWNs/gLV5IsxXa3AWT90N6HaFK8eue1aXxs0&#10;D4Z/HyXw3qV7rvifQvEWihfM1XR/BWrQm4IAA+U25KqCpKjcdu5uTmglm98c9R1e3/aA0K01jxJb&#10;zeE9X0i4t7PwppV5MuqXOoBZZHKIgAaNNseXYr/rBgda5v8A4J6eJte+IXw++IWk+Lp73ULHT75Y&#10;IbXUnkdogRK7Rhy7ZKlY/mGOnTmn6l4d8D618TtA8b3HxF8erqmnWCaZdpbeENTjW8t1jlTbn7MT&#10;Gx80ksvJ2/TDvgpc/D/9mGLxDHol/wCMvEdnrlyHhsV8KahClphGVVJmQFmYuSzjOdoyBxkGjzr9&#10;i3xN4y8WfsyfGRoPGn9mazGkf2LXNevH8qymNqgDyPg7Y8RqM4+XHfPHH+MviXrGj6t8BtT8PeI9&#10;W8y4Y6XrGqee6Wes3JntI5JrcFcyRp5jsGwNwOOOtaP7L/hHTtI+DHxK8C/EGDxT4et/EF2kMM+n&#10;aDfTSvDGmwk+VA+1WwpKtjOcAnBNdpefBn4d634X8EadN488dyah4PuRLp9/L4O1UhYuNsIiFsAA&#10;CqnOe1AzV/aI1HWH/b5+HnhqDxBd6dpWs2dqbuK2uJU3RZvBJGVQjJcW6Hd23dD38T0X4KWH7Q3x&#10;R+OHwu1TXJYLPwy+o3Wgalqd5LcT2CrcBGBL4/d74YWJyMYAwa+i/G+m+B/E3xy8NfE248Z+MbbV&#10;NGhghit08F6qyuI450Y5+zDG4z7uhxg9c8YGg+Fvht4f8WfELxBeeOfFE/8Awmdvf2upRzeE7+zd&#10;be5lMhWOR4R93OCQOePu0AeLfErxj4g8Bfs/+F7rSfEt5qWveEvEMmk3msaPOTZyeRD5ot9//LUK&#10;iKu7Axuzg9K/UDSLq41Dw7ZG72TXEtiszjb1YqCP8/4V+cN54W/Z31H4RT/D9vjBqkcCahJfJL/Y&#10;l5HFE7wvF/qtnLYZSzFudg4FfVmgftl/BjRdBtdPHjsSy20CwrcPpd5ltv3SR5Xb0zQB83ftJW95&#10;d/8ABRLwzHpM1vaalJFpix3U9v53lMFn52blyOnGRn8Kxv8AgodovizT9d8BTeKte0rxJei21A2k&#10;2n6ebD5Ve2SRXQyyZOJVI5/gb146fxb4i+EHif426b8UpvjRGniSyuLeSPb4XvPL8uIOBHjPff19&#10;ulS/tBeLfhB+0Vq2j3uufGa205dISUWkdv4UvGIeQoSzHIyMxpx7UEs9o/aP1zWtI+L3w8WfxBFY&#10;eB7mWWxn0LTppIdTvJ3kVI2REbMigh/TGe+448//AGF/GXifxD8RfjL4R1zWby60TT3WS2tL+eV7&#10;qxDy3EZU7ycHEQPHX8Ocj4heL/gz8T/it4O+Idx8Z3tfEfh2GKEy23h+7VZgk8koKqVIjJEhUnDf&#10;dB9qufCPxt8E/g38TPF/i61+MU2pv4khYSw6ppV20qzGWSRpDKI/nH7wALtGMdeeADzr9mnQvGv7&#10;Q2mfF3w5B8SvEGhfZXQ2FxBN5kkbm6mVW2EjICwMMbh/rPbn1n4j3/izw18TfGWjeIPGd9rNnF4e&#10;lfw3pnh7V7q01SO4jgjzK8du6Axpkl5JCdvmrgcknG/Zk8WfCH4B6/4nvbP4wWWvrryxfa4xoNxa&#10;shjluJFKszcZ+0sDgH7oPFZ1zp/wY1b4w+LvHsXxplsF8RWVzY3Fili6ybJVVSpmLElMrkqFXPHI&#10;xQFznND+ImrfEn/gnT46i8S6vJrdzomtWmmST3s0jzPGl5ZMVdnLF1XzeHz82O2K5XxD4y8W/Bz4&#10;Cfs9+MdE8R6h5+oo/nWsd0VtmtoEBjhEeCF3AON3PXocV6PoOifCbw98DPFnw1g+OdhJY65q1tqE&#10;c0+jsY7KKKW3kaCOPzMnf9nwWL8bgccc4njjwP8AC7xx8KfAvgi5/aA0e2g8JR3aWt0NDceYZl2x&#10;nZ53Hl88ZOc9qAue6fGjxD4ks/2hbPSPEniVbD4dalam106w0e8li1Z754wSwjiGWjQhcsxAXeMZ&#10;ya83/Zk+KvjT4g/sgfFGbxDr91PqHhuG7uLPULe5ZrjatqbgI0rFi23CrnA6k4PQXdYu/hbqv7Rd&#10;v8WbL4/Q6XdfZIrO802CElZ1VCjlHbPll8jopxjvXPeCLX4YfBL4IfF3QdE+Kml+JZNe0W4ht47f&#10;T5oTDm1aAGRgZN7EsGzhc9McZoC5i6H4o+IGu/sW3PxPj+IXiUeKdF1RbK2ka9HkzKbiKL5128A+&#10;YDnJxtx3yPtn9nz4j3PxM+Dvg/xFfsE1DUrCN5hcERs0u0bwoA+YAn7wxn0FfAHwVk8OeM/2ZLnw&#10;B4k+KGkeCdN1DU0kv9MniZneKOeKYhJJDFy+zbkA7cg88Cu7+P8Af+AtNh+Feo/Dv4uWcUXhi50/&#10;RV0i2vEkjFuMhpGPmLyQvPBz6igZ94+MpbA+HdRTVZVt9LMEv2t2lMf7oRt5nIB6DH1/Q/AF18K/&#10;jN+yrAmv/DTWLnxP4FVk1M2mnRrJutSjMgltGYMRum42SfMEZjjAr6s8b/tB/C3xF4Y1vw/N8R9D&#10;sTf2k+nSzvdx4/eRbGdV3ckbs9RXkvhb4h6D4B8Bp4T0f4/+D9QsbbT/ALFp99rdkLq7szsCFt63&#10;SB1xu+UqMcckDBBHOfEX4j6X8YP+Ce/ivVdK0C28P30eoW9rqemWC/LBeLqFtJOYz6OCOnTcRk45&#10;rfslL4ouPCf7PnmiCTwbBea80cMUjLKt4GvGhaYgcja0iBfx9q1tdi+DEH7OMXwe8JfFzQND0dtj&#10;3V5LL9qmkkFwk7vlSCC7Kw5PAIxnHMXw08XaN8J/hVD4I0L4/wDhGO0s0ufsV9/wj73E0Ek0sj+Y&#10;f34yQJCo6Z55HSgLn2b4cutJTTPs+lyWq21pK9kEgwiCVGKyIozxhs8fWtH7bH9paAHdKqhjGCC/&#10;4jP0r4I1yP4V6p4Z8CaaPjy9lP4c1a51a/uLKzlj/tWa4uDM+4bzsH8I5birGqePfAWlftb6D8QN&#10;J+Kl5faRfW8qalYF5fItxGEEeeCG3bpOw+73oC59dfG5ppfg343eAJHP/Yd6E3ttZT5Z6+g9fwr4&#10;X+NenXXwI+NPwg+LFvI66Xd2Nml68K5ixFaxi4QnuJYJZscdVB52YP0T8Vv2mvhP8Q/Beu+HtP8A&#10;ibYeHrjUreSxmv5tNluf3EiFJFVQV5II5zx6V5/4z8e/BP4gfBzSPAPif4rWGqw6TdWk9je2+kXM&#10;ZiS3VEVGRQ+7KeapJYZ8zp8vIFzxX9szw9fP8EtB8Tak0X/CS+N/EV5rt4XTcIYJbdYbSLr/AAWk&#10;VsMcchjgbq/Rzw7rdmvhTRrmeWC3ju7aF0iuXCBmeNGVOevJHPb0r42/aR8VfBz9oq302wl+Lllo&#10;Ok6fKbiC1tvDt5ORJ5YjyWwnACpgY7H14X4m+LPg38VND8DWOu/Ge4hn8MSjbPp2i3sIuodkStGy&#10;BeCTCjBsnHPBzQFzR+Nf7Ns3xM+JviP4i/CjX/svjjR71dL1qyedrYm4SKOSQwS/ME3JLFwyENtG&#10;CMV0X7Jnx68S+IviX4m8AfEPTbb/AITbTNNFzFcyQbL6e3R/lS4IXaQC+UYHnc5wO+dpfxc+EHh3&#10;4h+KfGPhv4vSafqHiG+hu76yutEvJ7OYRwrEA8exSzYTIcMuM9DxS+FPjD8G/B3iHxZ4tm+Kzap4&#10;68RxfZpNZl0S7EVrCG3JFFD5Z2qM/wB85wOmKBHFf8Ex4ltvF/xatGaBhDJZwgeTln2vdxkk54/1&#10;QPf73tz96prFh9jknjurc20C7WmEq+UrDjaW7HJAr4J+B/ij4OfA3WdevtM+MS3S68oGoxnw1eRm&#10;Uh5mBVudp/ft2PSq2gXfwF8OfCzxd4GtvjDrNxB4q1SO6N1NY3zPbMshmCINmcHYUJyPvA9sEGfo&#10;PBeRzW6TBkZGUEPG29Pf5h2ByM14n+034pE0XhDwJF9pePxXqXkawtlYzXk6aRGjPd4jiVnAkPkQ&#10;Bh08/dzt2nxv9l/9pH4a/C74F+G/D/ibxrJLqG26lcXVpezMIZbmVlTd5I5ClRn26Utp8dvhXbfH&#10;DUfiJP8AFm1vJLvTxpUOny+GLz/RbZZBIqpKBuVtwyxXG7C5HyigZ5x+zj4lh/Z8/ap1jwtfrd6f&#10;4R8WxxJp8V5ZT2eR5xFoTHMiOpTdLASR8/khuM7R0/7depHSf2oPgZd3Mf2ltP3ajMiJ5geOG9gl&#10;2iPjLHYADnuTjjml+0Br/wACPjd458O+KJviqNDudECfYltvDl3I+UlEqmSTarPhi5APA3tjknL/&#10;AIq+PPg/8WPFfgnxLffGcWuteFI1+zXCeF7xhNIJN5ZxxkEBRt9ic80CPTP2YvGmnfGv4tfEDxPL&#10;qGq6fq+n30dpb+GJrkxx29uqsPPVccl+Mpj5dg+Zt3H1hDuw2/BYnIYfxL2NfCPhzUPhJrP7TEfj&#10;vwb8XTYeJ9ZuQracdBuhFcu6qsibnKgb9q4ODt565r7vjAUFQMBeOuQD3ANAxJiFXc77Yh94Y5Pp&#10;Xwj/AMFLiE8WfBI/LHbS3WoRF7hS4VzJY7OPQ896+8TGsg+YZAIOewxXwl+0x4w+EPxj8dJb+KPi&#10;Nq2n3nhh5Y7Sx0nRrmRbaR2jJd3VSHz5K4HGOeTQM8/+PXipviT+1D4a+GXxslh0bwxpZIgj0/5Y&#10;7oSrC6BpGK9WgXpnbg+teiftmfFfUNH+N3wl8ARXD6b4ON1aapfFrjy7fVG3bIbeWZAW2YjbKgfP&#10;uHTAzQ+N/wAT/gV8e9C0Ox8SeMNeXUNHlEkGqWmgXCzNwAQ26A5ztB6jHPWszxR4u+Bfj/wV4U0L&#10;XvGPjLXL/wAMuzafrMOkSR3MAJB4JiUZG1cE7sYPTPISd/o3wI8RW+r+PLPx9dppPwxl1mLxJpVq&#10;2prPcWvl72mt4Q6qUhf918p6bcd68r/Zv0WD4/8A7Seu/E1oH0LwFoN6Dpulwt5KTTl/LiISPh8Y&#10;LMWPOVwOpHV3XxL+Et18OdV8LX3i74kavcaqw+1a/qFkZr+SMZ2x72QgKoZsYA6854rP8G+Lfhd4&#10;X8O+HPDuj+KPiY/h/QdSh1RLK00pENxIjbttw4RS6Ejpx0NAXOB+LlxHo3gf472c2tx+PNfstUNx&#10;/bttHLHD4fWaYoiiYSHDvsb5FBA8nnqDX3L+ybe3V/8As4eBp7q4vNQlk04K91dnLPhiu7n5sfLn&#10;kd6+SYLD4IwSeL/Ls/ijdW3icvJeWEVgVtYJnmaV5Yo+zMSB8xbGwYxzXqvwh/aF8CfBfwNpfhTQ&#10;vCvxK1rT9PRljub3RjcXfzOzfPIXUY+bAAXjB9aAueZ/8FOrjT7jxn8LPMugHAvrfMcvlyRMZbIh&#10;xuwrfdPGD+HfU/4KBeENX0P4I6Ff6r421fxJZ3WvRAW+ow2apbB9PuVBRoljJAPJ3ls5GMclpPjH&#10;4q+Hfx61nTdR8T+GPjBcPpfmGxhTRoFjt2cxlioIPXyk/KrvxQ+IHg74weGdP8P+JPD3xfvdJspW&#10;lSGPRbePJ8vy13Hac7QSR9TQIl+LdzaTfsRfC2W78Zp4GsrWz0m5muVQ3LXe23KG0jWORSZJOcDk&#10;HBHGK5LwrrV5oP7f/hCOKxHhi313RLe7bSDdPJIsL28gUzIvyrI32djtySu7nPfX8T6p8OPHXw70&#10;Pwfrfgf4r3Wm6BNFNpc8ejxx3FpsQLhGXjnAOSpxjjHJMNnqnwu0rxn4e8T6b8PPixYavoq7Y5YN&#10;P4mJR0Z33MSXbcCTnHyjAFAziPhx4J0zxB+0f+0JpV1A0ljZWGtRW9vHcOpSQSDEnLDP+p4A6bjz&#10;6y/s/wCraj4j/Yd+I2l3XjCbwRHFqjNb6khE8sMeIi0W7zR5hIPCZUnBGepHWaXqPgLTfGfirxZb&#10;eF/jDa674h+3LdTRaVFs2XJJKhW3fdzwciqOm6V8ItM+HOteB5vBXxWuPD+p31vqXk32loWiuIRg&#10;OjIV6jOQc9R6UBc4vUfEElr+0F8B9d0Oyg8PwaxBpkT3SRyWc2o2huvKFzJAHcR7wHO3JJA5bvXd&#10;/tAeEdHk/wCCgvgOzkgW10zUrS0a8jgnEIZzdXg5U+8akleu/pwCWXcfwXA8JtL4Y+LMdx4aUx6d&#10;dTWpeUIJDJGhbnKozNtHGNxq7478WfDPx/8AE+Lx9eWnxRtPENssSWssWkIyQrGQVAVge+88Y+/7&#10;UDLGp2cWm/8ABTfRobcvaQTxie4ghuGVXc21wE3JuYHhQei9fy+wvilNHP8ACvxiglj2LpF5twwB&#10;ANqwAO7H97NfIs/jv4U6v8crT4p3Y+JZ8Q2coeON9HWOLZ5BiCEKBkDJPP075r0/xp+1x4C8VeFt&#10;Q0SZvGulR31u9s866ICzKybT1B+vbrQI4H/glteovw38Xxlo4zLraKoklUMxFrGvygE5+77de9en&#10;ftc+NrfVvgl8VdHsMrr/AId0Syv7zZJ8sCzXG7aHU5yBbSE8dCPcV4H4I8S/Cr4TW+pw+DvHXxR8&#10;NpqUqzXEcWlwsjsqooOGgOPut0I+/wB8Vs+GPiL8FdK0T4gadq2reMvEJ8aSMNRu9S0hjN5PlSIk&#10;asgX7pkZskfgKBniPxZ1G+0z9iD4M6jDfouprqepQPfR3MuXi+0XmCw4yCsS8Z4yevf2P9ujTku/&#10;jt+z2Yp7RI5LxY7nZJtYRm7tJd2WZfvbcDrjOfauP8Saf8CPEPw7svB2o+OfiC2l6bd3dzpcdxpz&#10;7LRZlkGwKqfNtMmck847ZrvPiv8AEv4G/GOfw7carr/jEXfh+Dy7Gez0k7o38yJxI25OTmFRj3NA&#10;i1pKy/CT9vbT/Avhya8fwxrOjRzXWlXF35qCTEyl2BLdAmf4fvn0rzL4JDxfr2iftNaB4Z1SfR9d&#10;N1brYYuirCNnug8duzsRvcqgAG3sM9K9Y8H/ABx+Cvhj4l6j8QdX1/xNrPi66i+zQ3+p6OYhBAN+&#10;I41ROwc5JPPHArzPwhJ8DvCtl4stbH4meKrNfEbwzXc9vokxnSaO6WdJYn2SbGAEiDj/AJaZ5xig&#10;LncfsqePIL741eHPD/iBNb8K+OtB0m502fR7yXzYNTQRo3msMgRzIVbK/Nu3Z3Dbg/bWka1Ya2iy&#10;2F3b3KwuFc2zh8kgb1YjgMN6krzjj14+Lk+MHwNvPGVx4p8S+O9b1zWoNGm021uZtCuLaSG3d3WS&#10;QNHB8022aMeYR/yy4Azxg/ss/GX4R/s9z+P9Lg8SaydCm1eJNNNzp99cvNHEimScsYRhpSyg/wC4&#10;OtAz2P8Aae+Bnh39oDxhpGl2mpz6F8RNGsVvrTEakXFm0kibSpkTkMn3gTt3dDmvMfgt8SPix8Ff&#10;jt4M+D3xHMeq6LqkdwthqTOJZlRLaeVGWUZL7SgQrhdvmA5PStzxf8dPgb4u+J9r4/h+IXibQfEl&#10;lp39mW01ppVyEERkd2DK9u24EsOBjp1OeIrL48/BE/Eex8feKPiFqvifxTp0DQaZLNoNzBbWIZWV&#10;mjiSH7zBhuJbnaOlMZ5ZrGk61qX/AAUx16y0nVF0bV7oXEWn3726zpazPoRYTvEXUsQZWQKGGdpO&#10;e1fWf7Ns6+EPgr8O9M8UwfZPEN9FcRwxy7CZJnd5XjRweN2Aefb0r5gXxX8Gp/jWvxVi+MGrWni9&#10;Z/NeWDw1ciGVfJMIV0eNs4U8EEd/Xjsx8dfhbf8AxTsvGPiH4zazrMVla3VpZ6UfD1xBFaieJI3k&#10;iKRDbICgIYg4yQMZzRdjuz7StddspLO7nN/ZyNZP9mvJBcLshmVQSjnorZcZHuPpVmK5j1JYngkV&#10;4HVXSeNwyNh1yAR9MV+cmin9nrTPhd4x8EH4sa/dL4o1CG/ur+TT7+OSMQMJFP3DucldjPkbvMU4&#10;+XB9S/Zg/ah+Gnww+CPhjw34n8WXTarDFJdTQvZXs7Ql7qWWOIv5IzsXaM4GfQVLVwuztfjp8K4/&#10;jB8VvGvhR8LJrfgOC1hklYlY50vJ5YWZe4WWON8552Ff48j56/Yu1zXPi54Y8LfCnUI5P7P8Mayn&#10;iXVCwIkhiG2WG0cf7d2bibOflVVXac7h6sv7Q3wrX4wv49l+LUiSy2CaZJZHw3eqGt1ufP2q+ODw&#10;Fzt6E+tXPCXx+/Z88CeIPHuvaD42Wx1nxfdpd3VyNFvCImWKOIKq+XyMITjI5c0JJO6JbPOv+Cc0&#10;rz/HD4wStCkrB4XTysDy0e9vshhn+8ztnvnGOM199aZfwalbJLAYdu1SwhZWCsVDYyD7j0r4C+AX&#10;ij4M/AbxfrOvaV8XoNSk1uNItUjufC96hmCzySqUYE7D+9cHg54PbFdb+zP8S/gP+zjp3iKzsfid&#10;c6wmr3Ud0xutMvh5RVCu1co3HOe1U23qxpn20RilWvC2/bd+Cv8A0O8Kf9dLC8X8v3NSQftq/Bma&#10;OVo/G1tL5a7mVLW4Ugdz88a5/DNFx3Pclp1Z+g6za+I9JtdUsJkuNOvIlmt5lz86EZBIIGK0KQXE&#10;IzQBilopWQXEIzSEYp1NalsF2JRRRQFxQQOozQSD0GKSil1uFxyEc5GaHI4wMUgOKCc0rBcSlBxS&#10;UU1poIXdQTmkop3AKKKKLgKDilBzTaUHFFwBqSlJzSUgFBxRupKKYC7qCc0lFFwFWhqAcUE5ouAl&#10;FFFFwFBxRupKKLgLuoJzSUUXAKUHFJRU3YCk5oBxSUUXYDgc0tNWnVa2AKKKKYBRRRQAUUUUAFRu&#10;gaWF8DMbEgkc9COD+NSUhGaAK0NsYFC+fMyAABBsUDryMKOuf0+tPaFJPvgyY6bznH5Yp7jGKFqS&#10;WNSCOPO1FXPt/jSnIGAFweoKinUjUXERR2sKliI1BPXCgUSWsD43wRyY6b1BxUgOKX71FwK/2G1/&#10;59Lf/v2KPsNv/DbW6juPKHNTkYoBxTArvpFlLGyG0gKN9+Mxgo/pkd8f1qeKCO2iSJI0SJRhI4l2&#10;Kv0AqRDnNJJ2plIB5Z/gP/fRpfkH8B/76NMBxS7qkQreWeqH/vo0mI/7h/76NITmkouFxw8sfwH/&#10;AL6NB8s/wH/vo02ii4XFKRt/yyQ/743U1ok6eVFjuAn/ANenA4oJzRcRH9ltl5W2jBPXilEKJkxo&#10;I2xxsLAfiAeadSgZouMjSPygQoUg8nzNznPfkmnEbuqRH6J/9enEYpKLhcQRqesUR+qZ/rThGB93&#10;EX/XIBc/WgHFKDmmMoHw5pUjEtp1qwPPzRAnPc5pG8MaSemmWg/7ZCtJadTGZQ8L6T30y0P/AGyF&#10;I3hPRnxu0u0OP+mQrWooEZA8JaIP+YVaj6R4pJPB2hyY3aRZtj+9EDWxRQFjCPgXw47hpNB02XAI&#10;G+1RsZ+oNQN8OPCzIqnw3o7YJPzWMZ6/hXSUUBY5d/hf4Plx5vhbRmx0xZRj+lMb4T+CzjHhLRT/&#10;AL9jG39K6uigLHJf8Kk8Et97wjoZ+lhGP6VS1f4F/D3W7Ga0u/BHh24hljaMibS4ZCM46ZXjp+PH&#10;pXdUUBY4Cw+AXw30mSZrHwF4ZtBNt3rHo9uM7RgfwfWrUvwW8BOuB4K8ObgdwLaRbnDDoeEFdrRQ&#10;M41fgx4BVmYeCfDoZuWI0q3+Y+vKGpE+D/gNAQPBfh7B/wCoTb//ABFddRQI44fBvwGpJTwX4fQn&#10;rt0yFc/kop6fCLwRGcr4S0WM/wDTOxjX88DmuuooCxzI+GnhQIU/4RjRSMjH+gR/4VYT4f8AhZC+&#10;3w1pKhwAdtlGM4/Ct6igLHPxfD/w1AW8rQdMhQ/wpZxfrlTUyeC9Cizs0ewGev8AoqD/ANBAraoo&#10;CxkL4S0UZzpVmP8AciC08eFtHX7umWo+sYNalFAWMv8A4RfRz97TLU/SMClHhjR16aXa/jGDWnRQ&#10;FjN/4RrSP+gZaf8AfoU3/hG9MjkWWHT7SOZAdjmEEKT3xWpRQFjN/wCEb0olt2nWzjOQGjBwPT88&#10;/nSHwxpBIP8AZdpx/wBMhWnRQMz28P6XgBdNtBj1hBoGgaaP+YdZf+A4rQooEZraBZb4nit4bZ42&#10;DqYIUB3DoeVPTnpjrV2CAQb8Y+c72OOSx6k/pUtFAxjRK8kblQXQ/Ke49aghtFtzKxIleVixZo0B&#10;/QDP41aprjOKAIYoUUsSkZz/ALAolt4ZMboYyR0+Rf6g1IBihqklkAtlHZSOw8teP0p628XOY0b6&#10;ov8AhTqUHFFxAqLF/qwI89digZ/Sl3t3bd9QP6UfepCMUXAcMSfeGcenFBjx90lfxpEOM07dTKAM&#10;0YIyTn9KZEzRliWLZ96VznFIBmkIeZC3QkfjTGVW/wBYiy+m4ZxSgYoamIE2R58tBHnrsAGf0od2&#10;bHzsB3GFOf0ptFIYnlRZyYlY/wC0q/4Uhij/AIVEfrsVefzFOpQM0XERmFT1+b/eVP8A4mk+zxHq&#10;in/gC/4VKRikouMiNsv8DND67Ej5/NaT7IrffYy+nmJGcf8AjtTgZpdtFxFb7DD/AHQPpGn/AMTT&#10;4reOLO1VOf7yL/QCpSMUAZouBFJaR3BXdFAw5Vg8QO5D1X2yQPypyWUKjBii2gYUBAMf54/KpkGM&#10;06mUiu9lAcYggP8Avxhqb/Z1s337W1b0/cirVFMZTfSLGTG6ytuPSICmHQdNb71hbt6fIKv0UAZ/&#10;9g6cufLsLVQw2PuiB3Ieo9uQPyoOg2G5itnbjcdx/d8lvXP0ArQooAzjoGnt96xtX/34QaT/AIR7&#10;TT/zDrL/AMBxWlRQIzP+Eb0pvvabZn6QgUh8MaSemmWg/wC2QrUooGY8nhDRZseZpNk+OmYRxUEv&#10;gLw5MCH0HTZMqUJe1VjtPUDPTOB+Vb9FAEFtaR2aqkRKQoixxwjASNV4AUAcf/WFT0UUAFFFFABT&#10;Wp1NapYCUUUUgCilAzQRigBKUDNJSrQAbaCMU6mtQAlFKBmjbQAlFKRikoAUDNG2hadQA3bQRilJ&#10;xSE5oASiiigAooooAUDNG2hadVAN20badRRYBu2jbTqKLAN20badRRYBu2jbTqKLIBu2jbTqKLIB&#10;AMUtFFMAooooAKKKKACiiigAooooAay7qTbtp9IRmkIbSEZp22jbRYLDQme9Lt204DFBGaLBYbt3&#10;UhTHengYoIzTCwiDGaHGcUoGKCM0DGbaAme9O20oGKQhhTHejbTyM0m2iwWGhM96CmO9PAxQRmiw&#10;WGBM96CmO9PAxQRmiwWGbaVVpdtKBiiwWEKZ700pjvUlIRmiwWGBM96cEx3pQMUtMYgGKWiigAoo&#10;ooAKKKKACiiigAooooAKKKKACiiigAooooAKKKKACiiigAooooAKKKKACiiigAooooAKKKKACiii&#10;gAooooAKQjNLRQA0jFNIzTyM0m2kIbtoCZ707bSgYosFhu3bRt3U4jNAGKLBYbt20oGaUjNAGKYx&#10;rLQq04jNAGKQhCMU0jNPIzSbaYWG7aAme9O20oGKQWGFMd6VVpxGaAMUWCwhTPemlMd6kpCM0WCw&#10;1VpdtKBilosFhjLSAYp5GaTbRYLAtOpAMUtMYUUUUAFFFFABRRRQAUUUUAFFFFABRRRQAUUUUAFF&#10;FFABSEZpaKQDdtG2nUUWAQDFBGaWiiwDdtKBiloosAUhGaWiiwCAYpaKKLAIRmk206iiwCAYpaKK&#10;LAIRmk206iiwDdtG2nUUWAbto206iiwCAYpa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Wq+I7&#10;bSNT06xlhupZr4uIjBCXVdu3O4/w/eGPxrVbAbbnLAZI9KDkqQGK57r1piJsHXcf7x6n60AP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JxS01qAFBzS01a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RmlooAQDFL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SE4oBz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hGaAMUt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KAAAAAAAAACEAl/VXlWHLAABhywAAFAAAAGRycy9tZWRpYS9pbWFn&#10;ZTMucG5niVBORw0KGgoAAAANSUhEUgAACHAAAAiUAQMAAAD415C+AAAABlBMVEX///8xMTHn6FtR&#10;AAAAAXRSTlMAQObYZgAAAAFiS0dEAIgFHUgAAAAJcEhZcwAADsQAAA7EAZUrDhsAACAASURBVHic&#10;7L3PbyPLlucX0TGoeIuy4hnelGGB0QMvvK3ZqWE2o72a5fwL1ZhFb9WYDQ3zMZMgYNnAoAXDmzZg&#10;tP6FZ3jTi0bfIGS0YKDd2o6BQVeoNXi1MaZCEDAVwsvK43MiMpNJivpVt0oSeeN764pkMjMZ8cn4&#10;ceLXCcaysrZQumbgXzoQL6XCxb8AgfES3x0yDaz4BeEo4BTAYgqQ8BOUiENGHBUTlhEODqUqXziM&#10;31+jXxUwhxMAfP+GMaDnrwFm+AZxYIaoGBwDU2s4POKwsnzZsH9/CfjLAuN+DFQOyAaHACgNJg1z&#10;CSUWEZWsGcZcMTbRSxwMnHzp0H93KQgY2REDVTOKcMTBa+M1KKtdYfH4UNRECrPGWLshk44lHH73&#10;cGgWZMX2GfCEIxhHOJTXXiAO4ySwA/wOv9IlO9Run0nHGA+7iWPExiLhgPj8vXETxCGD9hxxaMRR&#10;HuB3e4jDsg+EA4sRhtcwTFcvHfrvrik7SDjwP3r+mB6GjK3hYFAOGDOW4ee3TGFGweyDhewu4hiu&#10;49hHHKJKOBRWs5Zw7EfTI+LQmFEk4ah3Ecd+g6Mo6fnbJY4PDQ53gN8dRBy2w4HwPsGO46AIG/du&#10;FUfhEYcds2iDasc6HJc7iKMoV3Ewg/+v4DDhAA8eLnGYiupnwnH0smH/ASrsr9qyo4wRbnBgUfoB&#10;I68RR4U4PH7zeQVHyS7g7IUD//2FBJY4oMMhWxxOasShPR79HBKOf4PF6D6e7eDTy4b9Bwgf9bJm&#10;WcXhEg5VHzB1Yxk/qxoceOZ+gbVusYM4YImDn4cOh9fXhMNYKQFxQA/HBeIYUq1rvrxw4L+/DLjO&#10;Ku3h0F5/QRwXUEqBONAWY6LBwQnHQTRC4KVD/92lwCccaFjFCEcc2KLV4KihzySHv4445FGdcFik&#10;MMbTnNo9HBJCwkHt+qMlDpZwVNiUjS1+PFN0OGJbbidxCKgaHD49/4TDY8QRx2dq2RcNDt7iKBoc&#10;cvdwsBYH1rjx+aeygyUcnyDhIBKS2rxIQRAOoufEDuIo6oTDhPT8V3BcAlPMJBwKGhyxB5Vw8N3D&#10;8SeqwYEtEbWK4wPVLIhDdzhKwiEBEAQWKI7tHo4PssGhqvT8Oxz+w4F2UCqmEg5NqYJwMGr7y2o3&#10;cbAGB8ZP0/Pv4XhPfaWSyYRjH9s3hGOPUb+hIBzFS4f+u+uwxYHFKP61fRwfEIfrcAz7OMqIw7x0&#10;6L+7DtkUY3aAOCBFeImDekaNl0wkHGP6CnEMGLb6dxXHmI0SDk59ohtwKOo1Jxy+wTHEwkRRZyl+&#10;eunQf3f1cYypd5BwxJLTc2zP6hBxiFUcFeIA7mm0Ycc0ZhOM/CG1aG2M8CoOijlLVqknAwTTzISp&#10;WpcCjgLbvc7BKasQhafOQcLhezhUwlEiMsSBacRUSAS/03XhFUQDftdUYDThlEyI4iI+fyTCyNw0&#10;aG3R6D1WNtTf8VtsoECN5hcHWyAODef1S4f9B6hAa7v4YrHkMNcVKyoO0QB1NFh7CVjf4Pfv0CJB&#10;HJxwhJcO8I/VvybLC2jkWkOKMLVMEo4F7GICuFcfyHYYMt7M43nzooHJysrKysrKysrKysrKysrK&#10;ysrKysrKysrKysrKysrKysrKysrKysrKysrKysrKysrKysrKysrKysrKynoh7Z7jgZ+l3XNa8rOk&#10;y5cOwatSxrGiHdxn41u037xmHFGt8w5lXzIUr0WixSHt2je/yJpXZhx9qTtx7J67sEeoqJo30q19&#10;80vEITonUMKtfbX3zEF5DZLgmne3cIyeNySvQrpzkpVxsK7oEGXGQWo2SNQ2bXzW1/DZA/PiEmDj&#10;K7m+Lte++6Xh0MuiQwcmWLn6dXXrgt0WbdXi0ltNcberX/8ScPTbrWA52OR+kFLJe7d66i8BR1Eu&#10;3xOOo0F8q4EdHLjVU38JODCDLN87EWSHYzhc23b2a8l2XWIFhxdeph5jDeXwN788HCs78aDNwc9O&#10;ynS8HK5vStwnt6Mq+o5rCcenFocdFmsefRuTZIe14sRYYC3LP52X9F6DG3U4eHrTNe52Vm37NXZ0&#10;xX2+Pn229H4Fh0h1yu7jKJqiA3E4/FD2cWjavzh+UL8QHF1ekSVtu4Kx5l9SCdHgSK3apr9w58uO&#10;rq9HWe54jC6kSKuEQ/r0IZ608zWL6cZUHOEoWYdDEg5He7SwrjZe26Xmw/OE8cera6l33cTKc5eM&#10;cIC/jwfAqXUca33r7oeH85lkbHqV0BpaKrQO5BscxbWl7d8SDtNkE+l6N+FrRtr2irbjJem2cLR9&#10;HDV7j6csrPBskOqUXcfRxKTLK6GP428JR8oeDY4i4Xin+gR2B0dbvcZ6hTYiqXo46hE7jDu1oEyq&#10;YhvrZKQ6E3bS5qNdUIfDMtqjh4k64WgYzEJrhxZH8RA0NcsSB+1EujM4TBMTiisPCovUY4/tEpXy&#10;RDGrWBPx4pROEc0GJXDcNWIQpNyZ3iDTNUb+4kBUhOO8jDgcHSQcJmWd4pJAyFs4qLG3Ozi6+lUS&#10;Dtq/Ku7hRNvQMsJRt3VPcUUglJuky1Zx7MqeNqJri8nzA1HrMm7dE7A+TQUn4gC7x9hBg0PbdDac&#10;L8sOu5z4sO1SXVtMng8FGNvgKCAWHoiDA425IA5PcS6a0yF1hbB0aGf2LO5aKojjbwhHtMIDbetE&#10;ucgsaLtJXWJtWvgpWzbdig4ANW92A4ddGqUNjp9c3A6vIhwURcIREg7jJ2l7tKjltrwRRX9IYltF&#10;/Tlt4kccn/+REw4yQisOKXnoRSwwSjZlhgrRrsxc4ohDlzuBw/U/CdoB7Scf2+6TiAMrF20psqbD&#10;oboadZlM6NBO4mA9HMcRh2pxFExHHF190vWORLMWz9h63YtDJhyOyk8sYBscumurTZtXnYpc+2yh&#10;/nFaaYcSjuIEDxnEIWjn7g04ltFe4qBD2j1XmH+gVnDQTpLFMR4aEA7a1x2zwRJHqentsoxoZ0Mp&#10;R393A8e496HDsUc4yoRDLnEoN+rVJ2uTwxKULRf0W16EwxynBDOkj1TTSkd9xLRjb8QhlhcMVu60&#10;GziaTg2bPmHj9SjheEdFCVDbzNH2mxGHRBxymb3WcOxCd1hRx9qlaePTfrwNjl9RS56GFRBH2eLw&#10;g34iWJ12vCs40K7iTSLBv2be2RUaqBGXcBQdDttd+3blTnIncAxoGpxIjVdstPZxmHhUesKBhYi2&#10;0t+zXFLsQu/gdJ8SiISuz0MvcaQec0E4+C8Ex2RIPcEKuhpmiYOnXrKIg0aklPsl4MDqtNQArTmh&#10;Fy2YppdMBE29Gb8QHGMsN6wBaLvEIo44+tqM5/OgbWyWKBfJ3CW+EziCbHA0FUPCQVFT6VDEYb6Q&#10;eXoXDjJAxGIHcGD5gOWGKy6hHXtShCM24nUPB1z+InDEeRvggHWFxxKHSYR4UJbDacXuxoGNFytP&#10;dwCHiRnFA5lcZTyyxFE0CQZxiJoTDl5txgGMWwU7gAMhFJhPouWRCo+IQ6/jqFiHY9m12koAE25H&#10;cMRWfLRLk52uLlocdTPOiDhkRanDRxxwa/RRQakAdgIHjR9oxEGDTLFiVa6OON5zEB0OVfGacASV&#10;huhWZaDuVU3bLWy96a9VbKDE5ysjDs/QHjlN6SVILBjmLQ6xtOcbCUjaCRwYmWPioPo4hGNBwEWL&#10;AwuGM0BjpMGxNhqrdgzHGXGQTYQSDssr2cY74sAsIrF6iTjWkkfR4HDrt95GYaw/xcG2DkfsIOd1&#10;bNYJFnHEng8FLY6wdoMk+/yB//7C2FwTh5jc/2CJIw3BqRKbZtLHNo1GWyzhWClMWxq7MQk54gjp&#10;GTtJOAz1k0Ycgfq+dIMj8mlw9JLHv6ajdGg3PBQghytMBrEAsBR7xHGwxOEERBx1g4OJWq4UpmTF&#10;Sbhd+26pyByFOBxLOAJHq52NOxxUaASBZUdVtDigLXRJsVZxYhdMsCQecTS5n2KHOEI0R6iBHwtY&#10;jjVLg0O2JaeNF6vm/W7UKlEFtu9TFGvWx1HxBofjTtI5lWkr5Jgk2vr1ttG+1epi5liDI/ZrYdQL&#10;F3FY7vDxG8Lhl0bXUuULR+C7SrY4qDiIOEZxAjYljYSj5JYVv9YQaEVLZ3TdxrETftZUi8OmD8AG&#10;gnCkGWOxzogr4DStaME3sM6js83bCZZbLXz+tmhjpagAGcQVb6lbI1aqvIznWZpBJ2LjtS/b3sns&#10;QqMFY2ebkiPVug0Ow7oDzbu4bkHVmsqRpVx3p/VV2FspTBmzrnqIrfc1HO2JKbIGTVArNyWO3cCB&#10;uUFWTS9xGqvdX8HRGKCtRz0yQUu2KXHsBA4E4FWgfi8RP9GxOGehxdGcp9vTXfTJ2NLoW6O7gINy&#10;Q5rVRRFO7if7ONoomvZ0G1dQyrWMQipWJlZtpxRN+LH0jqY8SReP0d80LbCb3NKkErOcaXzL/iou&#10;tr/lQkua4pOPU+Aw9m9WcLS2RMpF3bSYjdJnu4Cjcd8bu82xgd/iSEt42kmkzXqENJhyR8+GVDuA&#10;gyhQno+DKmhn76VZXrzxwlCm03TzMX6+y7veDthhitzFVaxJEkUcfiYcaYylm0Saao1mjOWuDLMD&#10;zXzqDI1VRGyjFDHnEA4VOOvyCHKgb5mMiYPfgUPsQOexoolOEYfVlUwFCZUBJkSHJk3MRb/v765V&#10;b7uw3mmJI7VeqZ8U48XBYzO/w6H7BMwdJabegX4gRfO+KA9MmlHrw7hWUKL1STiaGOp+IXmX9bkD&#10;JWmDgxEGHhtyHxqT01IJ0hrhxvUuuauIuD3TYftEOKom05M7G/JKEodSSkLQGqUrrknvKiKKO45v&#10;k2iO4GH7AY0uHtKgQr2ytu1d/5K7iojJDwjec2vFYY1qzK/YVO0ngl/1L9l+2/NurfvGjzgKLDrE&#10;Pa2T3ZWwa8tSCIfBomN3PC48RYhjtQlCpaak0dkdqDafLuG6BY+r+mVux4I4NhcSOzGI9GQJxzcX&#10;Er/I3VcIxy5XnE8V4nAvHYZXJOHjkGNWkvhF1qd3KuNYUcaxooxjRRnHijKOFWUcK9odr6vfRRnH&#10;ijKOFWUcK8o4VpVxZGVlZWVlZWVlZWVlZWVlZWVlZWVlZWVlZWVlZWVlZWVlZWVlvU7RqnHa5e9O&#10;RSeKuytZrnyi6W6T/tJGXU0PVG/Jn7DPEapn1n73bnVfkLgCuOrvB6urIiQcAs7Awkf7DMF7bi1x&#10;rG6Fm3D0U4f02jWuA4pTYPrE/vjQPbuWq8NXU0ecKjvpZyDhlWtmjBa8Znonl0wvcawugY44Dm7h&#10;cPGtYeSQ1f7wwD2/TPduA46V4pUHucQx3VEcS28yD+MQrqlcNeLY300cZfvuIRwsCN/gUOUo46h4&#10;aHFYs6M4Ppftu0fhSJ8Jx8Eu4uDnZft2HYeo2Ds5g6KsxJEl9yQTLD3Kd+RpcodxWKaCAFZYVWov&#10;jnwhK21Vzb2EcoI4TFnL40BuzqZYt5QTclSinCnHcgc8q66LnzkW3SSCUyUa4RhxhGALxLFn5pUs&#10;D1U5NSdfCcdIVFJUhIP2Xj6U57vn2EicOXYwUYZfe1X6KkZ8IuzYcD9Qp4jDyXJkfgJMRBFH8sSL&#10;OOwHuWPbZJDEkWPj4UCJC8wIfmT+Bo4jDs39SFrMLFaWQ+kKcgVmRL3HDPl5E95YJ+7zUbylknPP&#10;Dvf3pbRBzpAAFh0Rh+J+KO1QzkvCYadUbuqI44ARjgJxuM3un7ZZkhOOgZBlwlFixCfCdTiOGOEo&#10;JxHHfLSX2jiIwzlhzQM33z5JHti4j2OYcGBm2Sccf9XHcTR6m/xI8vBvLhDHPZtQb6n2EMcE2yAC&#10;cZSuw/Eei9J3GnH8TcIxJBzqbLTf4ri8sIijfNnAf3/t8QqbY7oUEnH8d3WLgwO54UUcVR/H35ke&#10;jlLY3fOKpmn7NqcCbVxXyg6H/IhW6SfEUfdx/IMeNk5Xw+V1KXcUh/GYCCaIQ3eZRWPZIc8Qx0+r&#10;OA4aHNWO4jC0x2NAqzSQAd7hGCGOAdkdJ+USh/xH/dsGx9fFNdtFHAdYcmBbrZij3VGGlZolmmEn&#10;toejVr7BUSyAcLxs2H+ADsmVZs3MEVW0biQaHB5xTAjHsVviEGGJY7arOAztE6I34BgTjiPfxyFb&#10;HNjM3UkcHnH8yeDXaH0GOd+AY+7pb4fDdTimiGM3tkfti3DYwTvR4IgRxyZbl1lmQdpqFQcBMWi7&#10;STt44OZbJ+7QBHODfYGZRbU4Rgpb+v/CT02FOCp5UTc40BQhHNRq0RHH/kO33zZxy7Q9HAzk0eXN&#10;8RxSxM0fVQBXvvgSMIHU4stP59iidXi2jz6dqR07oO0T3PCBu2+dMJbaUX/HUQ1qBnAebbCbqji/&#10;qMylr5UDAUY7iEO2hKNocAyxWbv9m3KtCa3zIhRBg6inegH65AKOK33lzdE56MUFnARY1ENzBSfU&#10;84U4OFjKLAM0WPhubFLfl0ILrCq8rkU1MR60vkEcamEHosRy0m64IvWf79EOCWbT91lZWVlZWVlZ&#10;WVlZWVlZWVlZWVlZWVlZWVlZWVlZWVlZWVlZWVlZWVlZWVlZWVlZWVlZWVlZWVlZWVlZWVlZWVlZ&#10;WVlZWVlZWVlZWVlZWVlZWVlZWVlZWVlZWVlZWVlZP1jNNs1L3bW/xNu1z3QdbdzCt3EHBrm44wvt&#10;Vj+Lu/biHXDf37Ym7lxCuyvybdy8Vy3KzV88GkctfH8j1nidKbcUh4Fy8xfrONgdseNrOBRdF3Fs&#10;Y2aZ3LVNZkz09NoeSGXH7bMH4o7Mso04wl07/7U4ZHsg4uC3z8ayo78Ra7wuMvzw80P33OJ+Zaf7&#10;nh6PIyWG9eu2UtyJcvM3v0gcwm2IYPNNeu12Bow4NsDbKRz+IRxdVCOODVlr13GkuoSiRcWsQQR8&#10;ZtmbiGNDwXsnjnffM6DPIx5aHE0ZYUopLaswWp8C01ZqKLUVx45NxwLNC3wf2Af6Jm74jNfKv2Lv&#10;Nb6pmvsJN6ab+YodvEiMfpYIh/QqKAuOaXrx2jgJNeKoWBG0gQBBn3gOQYJlRaVrfkn7PXNwmnZC&#10;M//I8BIrQVWFrVUt8FumxXW9jVYpB4xQrYNegCcciwsPxssjxPG5ZlcBAK5CKH4K4jKoY8tMNTLq&#10;U808nF57KBxjv0GrFAkqOCIcGgR+y0BBrbYSR8nGI+nkfOGZdGJukYBXmCNEXXBXFaC5m5ifKrkI&#10;A8xFshxr9Rm4g/niCgo0PEOtvAY/UDNMW+OhFkA4NMA24mCYAcZaOClLj6WgFBYTike7G5tsZl5O&#10;9TnhUK5SZRhgKSnLoLk3wk1lPBPtuClapZdhiN9IezhRohphZuFB39XIedXCB0wRfIOxwai9IRxl&#10;hXY3Gmh6Xo7UPyCOobITxcYNDoXRF3ZEOGaYiOwIP8+qIX6OOObeYAW0rThMxSiCEQfze4SD+YRD&#10;HSGOMuIoh7rFMVb4TcQxphgLO8CilBGOsXSEw2nC4dVW4tBAOMJexBHeruLA8hBtCtvg2Is4Dhoc&#10;8cwQtyxGHJMhbW28/TgklIcY8rc84cAio8MhzxIOjgXHcIBWqSYcrEg4GOUHLH5LxKHYCLlMpcPK&#10;ertxcDIm2GSfSQw9vqgejvNyj3DIFgcQDg4NDrWKA2jPZ8dgu3FEg4o4GAz98B0bjSMOR9XMeckI&#10;hyEcIzYW14RDRRxulM5Eqz3hoG17/zNvxectx6GdOmbTAzbB0I8OWMBIHmLN28MxHiYc8pRwDGLZ&#10;4YbxzAaHZiN5ZvX+jVXHW42DM+UNPtwD7iMO7gmHmtslDu4Jh2FjLCURx4Rw4GnYNunjUEcRh97u&#10;opRaLGhTDA6wosCU8l5Q9TmWRyXhOI44RFvR6tbucBhVHytaxJFqlhGarOrdTTncdhzCB4zz+1jR&#10;ai9KsiZkTQ11eWTfEA4sIyOO/R6OwpK5TkVpwjHEila9L8rxluOwEYdyEQe9EA5qbgi0O9xdOMpo&#10;kCUcmorSiOO3Bds1HNHWpHFGxCFDxOFGEnHYyYhw2IhjZtdwjBGHdGYHcDjEgXEhHNiydRXi2GeE&#10;YyCqIeL4L9z0X2KZgO1a8Tsm/69g/nOn5iWBiTh8wjFKOLbcKuWOjO1fY1wWNxRFeQEn2KajssMP&#10;OWCM9f95BWflUPraHP8nJv++Nv8H4gA884ZwYMOXou5H6u8RIJvq/3WrcXjEYX4rrPwEWJtYAcUJ&#10;qzRg2yxMGOIo1RXAORrgAAYqtFABrggH4AFqs3CAWVAzh18Ku8emxTUNQum5V7NtxIEWJ4ATpYSC&#10;hg1EXZg54qgwnoEVAZxyyOEa5jDVVxVCKs6/VMUlwBzPLCvGABaVurTmUyAcxafrYCyD8wCf6od/&#10;/rUJHy4rzi1yqKaEg1cTOIs4WFEyYwssXKcarmBWj+XCYWoyR+cVII7TqoAzjHFxomoJzJxhtnuL&#10;L1Bh0wY+VsXZNuI4qjEKpcD26TAOKRzScMC+qmPXOg0jtD3t4/ccq1fm4siTOAZ7mHrKi/04d0Gj&#10;IcveMnXXoN52iNMf0Y4qtKP179je/ZdJLGZ+XKBeXHLlhR08jCPOedpVvVl5YYcP47g1dWyXlGIv&#10;21lvk1vz39akNo1d74xUGlGUVfN58tCAoirvmhayC2pwqBZHsXhgIhN1DO6umgGzbtzMoOlwr2gQ&#10;d3elfP+FRhvs/RcI2EIL/NFqcZTtZ3joCm1/XGheXPLhU7KysrKysrKysrKysrKysrKysrKysrKy&#10;srKysrKysrKysrKysrKysrKysrKysrKysrKysrKysrKysrKysrKysrKysrKysrKysrKysrKysrKy&#10;srKysh7QAbdrPsIPb52z5iX6ww8MzgsqutyfKLu2XfNtr7+rOxxv9ebO90gAWDbRlknPjGNFw6F5&#10;gaU3ZMRR1LJ1n6zc8wbzSSpc3B/v264F3+LQvvN+HNovoWzOQxz6d6LF8apTh6StzL7x2pEIbWaR&#10;oSshQtzFgunStPdFHNKx1gc7d9/4c88hEdZLusdrxBGHtLQZB+1u3Nym2Tpdl12ukPjPbgmO6tt3&#10;SxhRFDGijDYB6jYzYS0O2fPEvy04eP1zcNQdDljiSPfTpeiVSduCg30vHGWHI2U+XfJqeerW4ICM&#10;oy+MR/mNl96BI1ldumTbiOOjTTgs22Rf3yna2olwvCUcjvFzK5iIZec7U0oXcdSsSOeWCUfB3uwL&#10;z52ngkV9xzh8R507UaIRtXBYM1YPn95KuoRjX1qYEQ4nmKpULf1BUdGNCIeAea19IRMODm5vpGp+&#10;iWC8Qjv2NerMi9IEdeaLUj+478ZS0sWKVlSI4xhx4G2YqfHjPEA1qSOOqTheVMoOTcIhwNXFYMo/&#10;1ezaF2gOv0adBlFOJvo8gJs8YUce6aIZxhGHR3uL423QYOdBHgVV+lHCIaXD7981OOTCAwwNB+AX&#10;gQz816gF4ggj/e+/Io4n5GfpGDNYWEzkwqGRzheVYEHPAu1XW/pBwrEnfCXcgWpwzLyuEVllaFfP&#10;T69zvxuMBwZfhmKOOMpHX0blr9EOcZxarCu4qwXzygbJCIdOOPa5nzQ4ACokpf9ionjQtEP04gkF&#10;1TPK1oRDWCPc+Ak4qJ1msM06kWdlxFEI7qTbgMOPezhY3Bh8bie6fKU4CsRBGzTzJ+EgJRz/wBKO&#10;OcdcM1nBocGPhD9sMwvhGLc42OTHxOdnypp5i+M9RuEpGmnC8Y8JhzklHNM9wvGh6HCYJQ7Gafe0&#10;gnbCFpVm0x8Tn58pq09LBhEHbbn6FI2URRx1wqEuBeIYRRzYoIs4DHgt/YcWhyYcaKWoUoZXi0Nd&#10;ljLh4J/LJ106Um6JQyYc+4RDnSQcQ3zZC67F8ZswYPKccIzw3ejHxOdnysprDH7EIY/LJ106klTR&#10;QoPjmnDoiEOninaCONS/XeIICEEfE47J+DXjMKns0E8sSkeSesM+JhziS8TxjnBMGhwjwjG2DQ60&#10;NgZsqBDHzL9eHALKccIxfCoOUSGO81jRWg4Rx18SjpBwVITjLyctDkk4JohDz+3rxYFt82+saEc8&#10;4ohmmMXi2Aun/pp1Viman+yd+us/bnEohjjGhOOIcAx/THx+pjAeswZHeCoObNGiGeYSjoITjoA4&#10;Zg2OYMoD6U3ZxxFePY5iiePxl1H/8IgBGel+icNi4Uo4ohkmvLaHooeD7A7CoRCHfmjH2xeSZeZb&#10;cNDgkUFDBZtwEYdjhgfE4SjCwbyPAwvafRDUj9LgmCGOKuJwiGP8gyL082SZnnnzXxOOSv/60ZdJ&#10;RziMXeLAqIpSEI7/JxSEQ1sFVLqyFscp4dA3hCN8fLU48KkVhMNXxW8ffZl0hEO7qVzU2M5HHIpN&#10;JSWaSlXw0dEoHDbcsFxRNMyHp9cKQLMCrrBmATixr7K/A+MhZwCXdiRC8fnxQZSOCbDKTdVFjeYH&#10;jUsyM2DC8kp6OMcsCDWeUXKraPRWOV4jJlMWny6DmUOhT92PitLPET5ZUcLJeYCjypy5x19HODy2&#10;2+EGzrE5UiMOXSEOCXNXHGOzBTwNRnEraWyfRvBPwwScOTuviqt6+uB+yC8jTcNOhTI3cFzrM/vk&#10;69OO8dQbJKh3HSucfW71m+bbAzzwph0T537MPgzi+IMfavMdAv9DxMtRs1uxuP/E76lXOq7wUso4&#10;VpRxrCjjWFHGsaKMY0VPGPD7JeiJnfa7rlc6RJuVlZWVlZWVlZWVlZWVlZWVlZWVlbUm+7TTRRXX&#10;rPvoZQCvHTLtmAL2SudIPkbkkuD3UNEre+qUC13TlA78Z0JcKjghRw0amKh/QECfR/hszRWAw4jw&#10;p8bCADM1/SuquH50wiYTwiHddw/mc4kmMllz7LVn/KkLbgooC2BQ0z9yx1AxPyE6WzzgGF0rGBkw&#10;lYin4gjaesPDlF8B4UCcfshMtc0DjuRaoaQVjp6Jpy7Wc3rhNLcj5FnSRKiK+wEtTd7ekjS5JNCs&#10;In8kT8TBrVxYzcsB3oBwiIomkX5gr3RZ1+MEEUf9jThKLCcGgqmIVh6i0QAAIABJREFUY0I43CZn&#10;SNsjcklAOKqn4yixOulwOPaGcJSB8W0ejQZLOKaIY+/JTzXh2GcJxx7iUIhDbDOO84TjzZS9fQqO&#10;6DoNc8jeEsf+RDo1g/JVu356SGcu4tgrnoYjxhlx7NNc2oTjYCKtmoNNHj22VOShAcuOPcP2n4JD&#10;OhZxIIsxzfRqcZyCl2fuB4TzmUQeGhKO4ZNxyJJYBJqKjTgOCccCgvy4xVULuSRAu2PPlAdPziyS&#10;vD9xvIyWKjBHOKyoFLzO5fWPErkk0CLs6fLwSThKFvMIMFUnHDzh4JVy29uiZa5AHNI/FUfUXvQX&#10;BtTTgThsxMEqZV/nevJHyZl5qcEpVbon48BqpSjp3wHiEGXCMVXlq12c8bCcOUUcVin7dBxYrZiS&#10;poge0rqeBsdou3HoSyxKmcLm2JNxHMbpsgmHkyzhGGw3DhVxSHnxdBwu+SIt8Q3iADijBdWIY4s7&#10;PJy8jjjEdflUHOQfDk2P1JztcOxtNw7x+2/GYSMOWeKfhMNtPw4OEQdWmU/FQbZHxKFYhwNrX2W3&#10;GQdLONjTcdCCwohjQM0XLEqp+wfLju3GUXwrDlo0Kqk0HSaXjA0Oud04TKxoWf0kHFRuvGPvIw6s&#10;Z22DA9PJULot7jum1fLfgIOacAfMU2/YHt7DRRycnA0eCL/VOFTCMXkaDk/DThdhwPw+B0ipgwVM&#10;Gofcv05PJY8S4TCEY/ikUTjCAXBRTXgYC0g9ghM2HpNThrC9/R3cY80QcRw8aYyWnFQgDvAcPOEg&#10;L+ATZjztHbDFC7tojHYOWIDYA/UE763JQwMsgDzIocVRmopwaEsjm9is21ZpYHwOAZ/or7/NhwSm&#10;KYnVzP5bKlq/2SF/VlZWVlZWVlZWVlZWVlZWVlZWVlZWVlZWVlZWVtY3Ke3svaMa3zcKLcoNK6r5&#10;9s7uuFN6nl55aDZI2CjEUdw6uNU47liLUzRzPeS9OOQO4tg0yYUHaN88gGNDZtneuT+oQL4V1iWc&#10;YWljo3Bf2ZHW0TaXtG9e907mDymQa5Z10UzZ9/HdWN5zrXJLHPedt0Ui3wy3RNPMGxz3XbuLODat&#10;EZelpLU77AEcuodji32Y9LUZh5UsHb4fh19S2OJ56H1txuFkMwf5Xhz/bQ/HFi/46itsqhgRB29x&#10;2M3X0eE/8k2ikBINEGn5zOLd3v+IYD6XEMfb9xgJ4di7Q+n4AutYJr2QQSMRCDTZfINidfrniENA&#10;Lb3WJXjj5bET0BQ6WyrEMaQdmFXFxsFU4iwUJc1FRvtsFjjcZYbFReeHgXCA9NPiAsJNpU+8hCe7&#10;EHpVwrKjqpQpDdzcVJOJPq/AkiM0CcdlQDibrDTW4PAV4rCa+xrTBm3C+FPYU2q7ccirr9VA2Yn+&#10;8vvKjwx8BRd3PwyqHMtFuMMbR8ThEg7maUtz7ifKVwOx1W0WwgHDobRjVcLYjaQv5o5xwDJRlQeK&#10;3YeDEw5ZIg5Ne7j6oXKTgdhqT0hkpBfDsaCtiqsDxOEMxbTwD+CgmoW7CdOKEQ78J9wQ09i24wCw&#10;03dj4bGtVjE/knYUd94NDHEMNbZZ7J2Xcjtiap9wDBjWQ7Q1+ERvPQ42YZgWMBlMIo4h4dAQcQzu&#10;xSFKQy4cGxyMTQhHueU4qh4OVjc4JJSPxBE6HLJCHNiq22ocgfVwyBYHfwwOWuWkqg6HoswiK7bd&#10;3T+MDdEoDVh2TJhqcbAi4hg9Bcc04qh3A8eElo6aBscbZuzDOBTh+NsORyAcDJPV8wX++6uHY8zG&#10;oxaHfgSOPaZKZVZqljErXuee3Y9VxIHV6gjLia5mecPkgnCYe3HsM2WV7nDYiENtPw784zU24bhr&#10;cMhH4pDkQqnBISKOd3jhs4X9B6jD4ddwYFv2ATMs4qBe5iWOyU7gqLh7z1ZxzAI168q7cFB/xwEj&#10;HE7zEHFEq3R/F3BMuDskHN78NwlHiTiObKXtnU04TziEV8LrecTxX/nq3CKO2fbjmHKLzfoxD/Bn&#10;CYdV7ObsApSr7sExZiIobOoBEI7rG0Acgy3HEdfOG1liU27CAT5hE84z6QYMjsCcAUi38TLCUTNR&#10;acxUdaHLoC7h5NxO9fFsm410csswZfoYm3K+ZvDxsytEQHsT34t6JGCqNz/s6JKA6RouQIYxnIGy&#10;oOESdKW22AEjWpaWgcUoFHANZaHgBj5W7I3xmIGqA16N9eaHTTgusfg4xFf/oThDc3YScYStxsGc&#10;RQsU7bCCvG60XmreiJIcHf2aPWWU4N0PCd8L6cP9I0y/NDnyL5nViNuMoyfEsdWDid9ZaHRv9WDi&#10;dxavpXvpMLwikSu0lw7Da9LGGYS/XOkt9vWelZWVlZWVlZWVlZWVlZWVlZX1C5SG2yPK5lv3dHy7&#10;+vEDa/ZKfD2ikbH7xj/0hg7wTcceUlzLtb96zOmS3bfV7qbO972n/vBdiouEoFw7WsDs3v0sBBRu&#10;/ZisivaSXz38u+n2ku4ywdstZyMoZ0q2aQl2K8RxKxkiwXW9o+3DV86hzTqMX1tpamAl8gmHXbuX&#10;qpi5J0QYpNvzL0TVrb/aX//utlJu0/Qj1coD1w/hYPrq1lSODZtvDNdxUOhq7ddOlas44j7jhWWr&#10;ktUDC1Th9q4qvJJPwKHjT8ZoTzA6511aFHHJ5HqAVi51MQaid+ghHFQ8Yeh4rRDHSlklYCUbxAWG&#10;t9bhiYrdv1ES8FvDRbwSbSJ+xK5CaSVkLCPwbL1c58idZn/4AI6YqJ6Cg54PbelbS8SxUtAQod7H&#10;O3HcHyW4Xd70cEzuvTYq4YhFKeFY7mjE3R57f2/Nol2MQd8ZwYayY8p6Pk8aHGwTDtnP9nfiuH9S&#10;zv04HlHjruJQrNtalw7dP6ivfSyk+s4I1Hpg1nDQs6WYTiQWpYOV82rZD+2dOO6fpgm3y5sljsds&#10;XrWOowv6Y3DEB9qvIja4rYBNOIbSq7VioBaPwXHHou/lj92DI73ye+9wL477HwXioB94wBnBCg7K&#10;vTGm5DVkdY/nx+F4YLskwiGDqA2tjE6KOMCayyDgPECpKwF37z61WpSqso/jATc+DY7b3pD64tD3&#10;l0TndzhW68TH4VBkIymMlQoSI60gqFoszQPAa0wt6qLUbflNFa0Eh7a6BlpRX9S8vttOvQ/HJl8W&#10;7beWcOAjqGK98ZYNizM8dPY/YhbgTkBXpnL86e6eoo9DbMQhMIpeeDyJoqbR0Aiygu56CmMgHEUl&#10;anzUEAywFRwuAJlPkzYF8Ep5dewVVApOg7G+YPeY7eo0BvGy0rbBUbDDmikvnJIwt6oSpxuKICIV&#10;ceBvByxTq7rAlGjhCABbCRy6BysIh6rMMT4cfErWBHFTU0VbHIHVgYNrcchK1hRzDZjqBCZta2xR&#10;kZOIqq0uRIW5bYCPuyh9TZE2JkwKW3Q3QRwXoVgQDm1bHGgQHAX1taa76gVWaXDSnn8bx6JSTsFF&#10;i2PKYXGFYaqE0wpOMOnps3twIDF8QJX8WpuPN2CLORqXE3xeXdsh4pDBHCEOfD4LjN3vocGxAMzH&#10;SxxB/a34CqUBb6YiyDNn7EXNLysOSxwYlBF+aWb0kD+6QjsMeNEZjwmHhWO3xIFs9BxTFCY/wlEZ&#10;C+rOZK/sBNMBuCAbHOLokqZj18IB89qOR/p8w7TqDsfZJbDpFBs72HLEHDrDH6cf7ExMiemk4M7M&#10;kQWec3qBBGCGcUccp1e1OO3h0CcU9qnxxoig5t4sXC0sJoOixUGtpKlpcRy3OI5akyXioPjS4VUc&#10;PuE4fQjHkLuBdGPR4JDiinxVaLJKvbRjLeoNhnFciu05qFMMV2UIxxUGAnHoiON8BYewhAMzCaY5&#10;DJWxGHczq4Sv5aLDgXa7mmEuq005ResYo2Dw5tJjWmqzXmxi1vTNnHAoV6tNOMp6FYePOKDDUT+A&#10;Yyg6HNUe97WyXs+cYl4gDh42uDniKzgQ2VRf1ISjTsmxC+AeGvKFKM0pNiwBS3nEEXSDQyIOt8Th&#10;CrXAy2ttpzHGwZw1ONqoCZrBVulT+rLDgSWMXMFRrOLAH+7hWITH4sBEoGZhj/mJtK6Hw93h9Ylw&#10;aMSBhdW8HmI8ejjkEofHsoMRDr8Jh29xYJrucNQUY0xFDY6qh6PkHY76Fg6+xDFpUxT+ZqVlhwNr&#10;lgdxTAgHbTKMldyAhTEm4cfgcIQjJBz7msrk2zgGhEPdjaP60OEoC4Ul+qJKOArEQZnFbcQxC9Dg&#10;mKzhcB4Ix0FbmWIGrd+YiCNgoWOxbK/v7reIOMZLHA7rQ8SBxV3CcWjEfTjMGeHAkoE1OKpUdnS+&#10;6vbxSRR6ieMCcWA0CEdNOOoOB1oaDY5FbVocIBb4VDscFVgsCwjHRYsD472KQ0YcvI8Db97hUA/j&#10;CB2O2P162MPB4R4caA0DhhtgBcdh0cPxDpt5helwiMseDnGBFXV7tzrt9xtxUIyJMj5KfrSCo8B4&#10;ApYqpUo4NMZ+DYeKOOTHHg7+JdYsEcfAPIiDMoVwsc1CtumhPLVYWEYc8h4cfjMOAeUSxwEa8gV0&#10;OPhRDwd96AzEjTjQ1DarOMj0w1iREY6xwnpMwUpRWqBpRjj0SQ+H/LTEMX0Qx8VtHGihJxxa3Y+D&#10;qtGKrO8lDvlTDwf16xcQaxYqBZju4aAPSzOMIsMJh1ngDROOUcGmKzjQqE04prEoLXRpzBqOacRh&#10;ljWLqNXZEkf1NByjVRzDe3FUm3Dg41niKIDW2UW7I+Ko+jig5rdwoN0xq1scFdbiKzh0i6OKOMwJ&#10;WmWIY2mVFmUVcUz7OMhIb3AsnoSjJBxjeepbHOPvi4OHPo6qXm583eEoDG9xLPBv6Ncslaril1iz&#10;RBy6ZvUajtm6GYY4zFFrlZpkd9yLw/VxGParMa0cb4pSfx8OmXDUbNbHMe3jwKIPi1LX4hD0kJRt&#10;yo5Q/zNzC4fBJMPmBCLWLyt2B7by8MSl3bF/wKpVHHj2BhxnHY7Th1MH1ixLHJrtk/u0Dsfddofy&#10;2Myw7wpe89lqRVsWqzi0b3HIPg5k88/0Co4/peYnWnccY4w4sBZfNcOwwYMRnnc4hoyvpg6OkSYz&#10;7KLum2HmcxVxIN7TurgXR4k4qljRNjjKA8LBE47FvTiU1/6gwLq4j2PRx8E34WjMMLI73sg+Dos1&#10;izvAN7PTZKSHQq3iwLvBHPPoPJlhY6xbiyUODEkl0byt9UXXp0HDTgZqhc3Fr6cVnAGg3XsXDnlM&#10;OLD5Oulw2ENs3VbifhzUZok4wiHiOMKK1nQ46j4OSxHAAN2Fo+1xo/Gi4gJrWYcH4DS20sxZBepm&#10;pSjlWInjY6Z+FTSAXSBDddlCFWCChGJBOH5qrpFoq2D1ZhAH9QshjtP6zqE8eV6OhCsQh2xqFuXI&#10;SxQco93B/SmWPBvLDumo7CjQhnVFAAwx4dCEw5xCzwwjO64Ehc2PhAObtYhjlnD8qwBK9HGg/aLJ&#10;4UWBRr4+8uQDQNHN24QvMbNY6iSBo7qY1wbTwBx+WoBe4rASTVr6pkVIHorMZSiuMSPx+N0czF1t&#10;FvWRjTBayhfgJ7EbGJstmLnxETiDjx0toiO3oXOYcCBwtGHLwkFFthYWUq6YEw5YdM9LIY4Z4YAK&#10;nxiHY6Cujlmt8A8c48OfNw9KRBwiXs6KCnGcl8V5Deor4PNto4ZZAfEjjrOqOKrNFRpugFf81Pya&#10;wWvxFsjqomsFF2j9U3/ANZRYzZsF5lu4c9xb/3tGhmX8V8VuYIU2sLYQJOKo1QLMsdvQOUzDcwVa&#10;WIoMH/AKcZxhGoSjqjgFs3xeusGhEccl4lABW21kCbQ4PrUPHnEYxIqX49MMqsI7U883XqCq1jgB&#10;xFkZz+sCHzcmgxtypKDnHQ5Gg/We7uUeMeK2QdiiwJRkvvjiDJ+1iM45aQqA8SZQvxb+2k83G3pa&#10;EQc+I0e/XGD60IQDMHifq4IMbczD6TzKy1dwXKsvlaHkigW8pGN4d4dRxbzQ3NDgzXSQNVzjbbXX&#10;2LjjcOqn0k4VLHGwP/c0zNUMAPG7n/O3CfO4PrX6U2mOTjGh4d2pYio8Vv+IY2wwB2GSLDdfnPpQ&#10;FfXG0/AzTUbhVdNL2jgo0NiiIhzyssLkyjALVm+wgo44Cu5H3diTJrZe1nKWIv+4Nd/fG8frE+/S&#10;wiNU7DwO9hQcG92a75SekjrQaNl1HMLdNyFtVb8EHPbxW5rwsN3bnzxCmDrsY89FK/fR526pHpy0&#10;0FcBD5+z5XqKc4TW2tthFdk5QlZWVlZWVlZWVlZWVlZWVlZWVlbWd9Lbh0/ZKb1hGxfVQzNz9wX2&#10;1r7XYQFbXxn6CE3+oHfxm/jSxbi/xogWHu7FeU63xiTbmbsvsLd2sb4qTLrldyXj8HesdbPQzdWT&#10;IS2uVmld5E80vw5oehPQvq9nGmjhY3z/dwZKBl9jlMHL/iQTwjGNo9txnKXvl0OHtDDz/uWsP0Li&#10;1gBRL7kgBfnpP7I+DkGny2aGY9q3RBYRRy0jAgmfEIcr0ns8WHKwhhZ8FWFl11/EET1TQFqo3t/7&#10;Q/nkeeAFcIT1+Zk9HMYydVqzdm1wPDPSa+YrNI42jKWFiTQvEq9VM+Cgvab7KoaFQCnAagfRT/ca&#10;DhlxpLW4/ZlCiCN6LXj+zKL9+iKqNRzlEkf8JuE4ihd1OLiVoThzIAiBocl0KuB7zaaYNJBI9BKC&#10;aanvDwBx6IiDb8IR7/8COJxcGyJdxZF8MKzjKI6SZ4A+DnNpgRMCQ+lfhfh+kHAoh9lNwTqO/zLi&#10;SLfszxKk9dD0uur+4TmECX1tOFW63pd34ZhHEGs4SmCEQCcc+N5EHJJwmFs43jbXNzj6oVD+CRMA&#10;vquKct0jRm9mBsbBREdRj8GhL/G7D3iBwuKgh8MlHJiNoFx3nrHEwVdxKPYyQhx3b2t1Nw5xN46y&#10;wfGO3u9x8KrD4e7GIVZxdNnkT35m/J4oqgfv/JJw2DfskTj+KeGwkhw1JBx2j5/cgSOaZqkoBSxH&#10;sLalGdeBGazDlZ/QkjkLs+feUgRoZSKma3IQdIChUb9KKxkGlJsJh1vHQQ/uFg4skLFiJVTGNTgO&#10;/hDfE469IpUdewXiqJMvC1lNyZZpaxbwGqPuNG1lF3F4mpbuYP7MODjhkDQv3dFMc3xOf69dci6C&#10;FQLhCLTrsbGAFqRytJqVrEksOwSlqzp6RFvFgRckHPT+LT/2gxaH8Yc8Om/Qlaygh0N8CgbmZ2i1&#10;Ag+E48pFHxXF0dmz48B6AC3TUVA3tYbyv6elSiZ6REg4Ksa/YGQAG1UYqfT0CIciYDXN+F7DUUc3&#10;HiqMaY464+dhv0gV7Z4Jh2iSTQtvRsjbtDhELS8qUcl5wICIiOPaRxzm6PRlcJTTCUZupG0gg1uX&#10;2MjAD1TRYoyuvLFBXHrlyKsHGaTFvNJosZzV4iys4UCKCUeI7/lZ1eHQFS3frI2bEu8Ohw4Rhzql&#10;ifQi0IKLL6HBsXgBHEe1KSty3zFBHEPlpsrCsZ82xoIVV+QEQF4Ech1QxtYYLXlRTmMaIa8xCQee&#10;nHB48luhbiIOhzgOCAd+tafqQ3V6VdOq4BnUHQ6sewiHPiWPL9LH9SctDvcSOCpdkvuOyVS7sE84&#10;XA8HgdALFz3IEI5jwnFEC9zMCg5s/hIOFXE4ihFFi88jDvJsuCfrQz2/olWOelaPljjCbRxVwnHs&#10;XwJH9Igh6mGtL6r96CMAVIMDi1mFOE6tWtQYasRBbRw4ocVVZtbDQS3j1NqN5UvEgRfzeT1GHOTR&#10;ZU8C4rimBdiIY7/DoeoejqOEo25wVH/yIjguydXGO1qNRzjkEgfWHoTjrNS2jwNb8Os46oRDRBxl&#10;xIEXI45DwuEQB5a7psURa/F4ARbSctGUHS2O6+jTAnE88wzcFRyMcPxPtLvxEgdGjTxQII4y4kgr&#10;GmnV9ToO1zX+6TUWpfiez8BT2YEfyELdhIPD/JRqFnkbx9Fdi5J+NA6q4tgEcTiMtPSAtYiOOEzE&#10;cV6mZc8tjpIZ5Ys+jhh7uqWBMuIYx/d9HGhtGcCygzxp9HDg3RR5jTMJB6YyddXgeAEzrIeDgYvF&#10;fMTBiohDwQn5crOUTbAq7XAwQzhi/+AqDnK9QTioA0MCLzFftTiKhGN2C8dvKlpdSzjmgS72YCOO&#10;2RNWCX03HLLFgc3Pompx4AcM8XtBOAy+Jxzk1aPFARGHWceBF3Q43nPCYTscxht86uTHgK/gsDeI&#10;Q1wTjhmt9cSE5yKO8plxxDYL4QjkN099RLuzxSHPIw5G7tvIKxrhUEsc4nPE8bVqm3AtDmwkdziw&#10;YCiLVRysJucNqzgWV1R2XEZPc2SvYLHkE47bXqB/MI6SfK42OPTJEofXx4TjgBURR4g4jOlwqHPC&#10;wW/WcRxgsz7ieEfvixUc2pMziOktHKeEQyUctIqW1sFHHP/2jk3JfygOgTjIFwszaHh3OIxKOEyL&#10;g/yLLHHoY8Ihr+7E8ev4ntseDrypY7pK3iB6OI4vejhcxFFFHH8hnxlHgWVWxMERx1RfzKj+iDiK&#10;BofW/lfmjFwQoEXSq1kiDmRHbXrRx6ETDtbgwBTf4pCI4z2t2d6EQyccdCba+HXC8dyLKE3CcVqL&#10;hIMiXZFvuAbHkGkV9vVZ3ZhhHY7G7riFY9jDMSQcmnU4hNf+/SH5sljDcdXhmCccssXhnheHdslt&#10;HUjEgWaYnUYjnVxuRBwjpmW1j7g249CEQ/dx4AWsxTFioxUcnHxj0OWf+mXHjBbli+ojQIcDm/oc&#10;W77m+LlxYA3iI45/IGercOFGsQlHOGJFa9hA1geIQ9kqulvpcJx78qV3XUWHOWXCUdLYyIi3OAwb&#10;iogjDlgpxEFuM2kgtI/jqFbkDwJxYMNwHpt+0acF1vrHz9z9g9mZ+rh0ic+HcHz1E0wUykYc5HLD&#10;lCMJnlIPNvAvsDHe4UDj7BN59IyuadkSRzlc4ign0qL1ZWMFoRjz5Oy0JhyxH01QDQXYKqopidzU&#10;KsAl+TXFI+RuwsP5Mxvp5KDJSjAsuu8AuAljLNY11R9FwuEnApPJAuYXnnCEJQ56qMcUell9pK0C&#10;og9gZq4Ch2anYHMZlNuLTooJlmeHEshbAZrjgHeOnQHkukFG15S+1hGHjTiwZguI43lpxGWb8vf4&#10;wILCP8dX5MaDHKMdV9Sa8mSAYcItbuAUHIb25BJOKrS9sVI+DTQuewPUiP135GWN2vPUTPG0w0p0&#10;Xvsv8Jr6jaQR/DLh4OSrxpMfZ/rtdjoLtwfsQMZRmKUL6Di28DgfD99R+BglthOko3pAXBw7Zal2&#10;U2Ek3IdD9h7TNFaVN5iRra6mmEAaHPrUow0m4hAu/JYabuzWHJU/XPcZ+x7jd79/ilewPflylJaX&#10;y6Pp0S1jFJ9Wz6U8t814xBN3dNkiHM+hB3D41t/Pi+l5cfh7LU1pH796/wfpWXE84J/iFeAQz4zD&#10;3fM12rf2mUJyZxCeF8e97jqE37AfyvPqeXHcX3WIb90B7vvpWXGw3sZkm1S8uPsK8aymsH7xx/+A&#10;nhdHVlZWVlZWVlZWVlZWVlZWVlZWVlZWVlZWVlZWVlZWVlZWVlZWVlZWVlZWVlZWVlZWVlZWVlZW&#10;VlZWVlZWVlZWVlZWVlZWVlZWVlZWVlZWVlZW1qvUm/j3w8sG4keJWxY3eXhIy1OS7/dn3h7muRSd&#10;kZvywfOK7t2U/jz35kE/Qgpu79vxWBxLR7bRBfEu4OAb/PQ/Fsdyg4hRd9mWi4O65V06xktvOLmn&#10;dyunxC0l+A7gYOH2buWxKH1gZ4ydxfGYbHFbu4vjm3bx2F0ccaexp4p2Cso4Ou0ujm+yFyZsV3HE&#10;etUy9sclK0pm6OBbXUq0q2pWzGBW0ZY0e6qsaF885sAVHAQ4KLWsJdAGoGyA51fcV8rj6fr+bUNe&#10;twiHqsRlYDeWg50iEeEGxqmIAy6AVYr2atMXNdNBnfjCagGn+IXTEr8S12i30PnAr2rli7LS9Ran&#10;E8Kha/Wp4ldwBBc1WEwEdeGwQbI34J98zcLA0CZTX4CFqvgpmHJfnbuJuPZa2IE+xuNsAHjS7AtI&#10;b8rxcLrlOA60hlo4OJtdwSeHOGhPRsb298QiTJkfqpLRlnzMT9VPQZf7WrqJXAQtypE6BixCNISR&#10;WoDmXpeHY7PdOMJYz8NI2omceTN3jDszo8wyfCPLMGJuoizTi0rNnFH0YV8LN8avtGIjhWUF4piH&#10;ocQzuFflYdBbjuNQzf2AcJR+xAkHRghxjAiHbnCUAXFoOsnta55wDNgICeKZA0448AzE4fCS7cbh&#10;1NwhjuESB4s4/oDiXLoh4WAYWatlORHuQDU4hh0ONkEcyCIoa8MDrb9XLcIB0OCYNTgGEYdhktKE&#10;PWhwzAEIh3+/J+xYzoIes6FqcRyohGNh/a7gEGIFh8Y6l+L3a93Hwf0hM3bMVKCdYosWB5YuhENf&#10;WLbN+xtRzeLJ1EAczKzi8GhpyNOS0+bkiOPIMsIRDlmBOEzEAS0ODgunyom+KOXO4Jis4FAVKwiH&#10;/LyKw/FrN2ZV0Gjgn7U45BnhGOnLUp28dJx+hjocWHly3+EIGEmBJlgQGL/jPg4WnFzQuUGj2d4V&#10;peoo4vij63Kw3WWHbHEEYVdwcJA2iC9soFZwVBar3DGerqds0OEYyIjjz6/L4ZbjcBEHv/JtResT&#10;DlZgzcK/MKyAU1HqOOHARgtVtFihGjZcq2gHh9dsvN04lA3sFBMEoCW6ikMfIY6ajVscXhAOYweN&#10;VWrKJY5xxKEP0ZTfCRxYf6zh+EMsNAK7jaMcEQ4WtI52fcQxTjgUtv63HIcuK444BMV5Bcd72eBo&#10;yo55kIRDM8QxIRxqA44p4bAvHatvFuJgNZ9jcwTjzK/6OA4Qxw0aWBOdcMxgL+Ew8p8mfza7wYbt&#10;VP3PCUeYqP+bcNgpD/qfb3ObpWYFNDjOejhKLCePz27YAZuahKOEmnAoZk5+N/2zs99r4QtDEJCj&#10;n5r/F9/JcsgC/OkW4+AVMyAQB9QK6hE2zlscRkkAxFF8CbELT3ouAAAgAElEQVRFWxYVZg+2x/TX&#10;qjgD0CIYuPGx+e8KehdxAFxsLQ4OxxXTtfD6CEBVtRFklxleYQYxtaimiMN88tTfoZ0Jxk0Rh7oK&#10;xbyaFqeVObvG40xBqT9dBu0E22fF+WJrcSjaD1lVuio+ARyF38B5zVQNn6DwzFQ8DNl7zEOO4RHA&#10;Roq5Ajtg6sLreTWBS9Cn52AwPeFFp5/qIkQc2Mp96Wh9qxTt/ywD4cByEOO+pnfscP3Qfv8DLzfd&#10;9dZttk8yDVXf0of1A/sbTto9vbkDh1s/MPzRIXkV2nssjoMfHZJXIc3QLr2tWzvPmxffXf1ZFMch&#10;b+vW1DGztdXGk6Ttxgk/t3G4Hx6U16BY5d7WrY5PY394UF6DBGwsFG5NpPumuVPbJ36r0IyarB/Y&#10;5t6MrKysrKysrKysrKysrKysrKysrKysrKysrKysrKysrKysrKysrKysrKysrKysrKysrKysrKys&#10;rKysrKysrKysrKysrKysrKysrKysrKysrKysrKysdYmXDsBGfXja6e/SiyiTY/9D2n7K0TtuR91J&#10;G/1Xj9c+S/u0Xz7ECx63Uaaw6X+26mZd3P7B0P2VJb1T5bo3YRX/Tu/6qcaxri6jU2bazjNtLcyE&#10;W+LQ6d7Lny8AxK0fuh26Tm82HAvqsTjozunuKzumb9g+PYYphqwoYzhn66Es6A+/5V25EW9cU5uE&#10;Q9JOKAmHdrTHckG7ZzT37vmnxsNnT8GhmleALv4ydD/1kOiHU9xXPIZv8JedInEvDjr+II7iFg4R&#10;cYiIQ5VrPy/h0q7/0H2ZpWheYekZXDwNR7q7dPf/YLo7hSwFWd3CkY4/lFloV+0yZha7klmEpxya&#10;7iHt2/Yq4fhTcHRPQ9nlcwl4v8dlFrqzcOl37//BVJ5tKDvetWekqIzYHRq2Zx0QDuZl+Y43v0y7&#10;gvC4pbhqfr6Hg93CcY9EC0GWRXcQr3/7uIK/h8OuHV7T+/bOHY7miyfjSLvC+GVdE38fH59raxZp&#10;u21T8Ev3lG0h2p+X5dIjfHj0NiyPx9HdeR1Ht6XHk3E0V3Y4PnwHHIPmdYtwxL1C7sfR7SJDXz4F&#10;R+sWX5a6DSBd/8hdab4Djs5ISiF5BI54A99d2eFgSxyd9//vhOPWbgKb9R1wdIF9NI54qe+uFI6s&#10;bsIhyxbHspZ0f0DnoZF4cEB/348xbd0VOnYXDqzN3rND9usNF+A9l5WhtNInHInAm7StCZoAqQ6M&#10;mTEei2X9sMMhzstYElacNi4UFHzaqm+UcDQ7Yr8bUl16Ols4tAeGMVsLKPe1RXPOi0WIG3Fx2hyU&#10;cLxBgyyhlouKFVbVEccbFvRf4/txTTsO+0q5DTbzRhym3NMlBm3MTyu01BEJBU4FYY2V0qZKWdUc&#10;5mj50ubNCEEjjuqjnUoLtmBpc14JVnlx5jESAth+rLKGBUZ8GqbSxyCr83Icz5QwA6sJh9K0EfbI&#10;LGp+5mNBNp4yXcmzszMvwA6jmaahnBQVBs3LM4g70EmIdgfhKPDeUMwreQqX4PQSx19q4DfATCWu&#10;a+3vM8M6HFaXhRthvIGNFd7PK5hd0f4sulIX4LVxAugHdC3wx0SI2xpJa2rhvn50hOMU3LSgn1IY&#10;wVqdBw5wBGUV41EVs4pDKGSIOAxEM0zhCXiZiTgMxXqkba3OKrqPqKAcTdX55/NKfHLDuEeIgXll&#10;qj1T0s5+5z5SvKgjjj3m8d5elxPEcXbqBqMOBxvqo98jSHP0BUy4b4+ZJQ7DL31dOPypsTnFn9L6&#10;6Jp270F7b3EVCuPlnH53OJJzh09nPIlXTaeCNi8eCBvkqa/B4dGBsgfGfKzEAo6PTiuIUUNzUpwG&#10;xRKOsTkK8cwSjk7dkAoGVQSJFqa0I3Ne0X0k2t3jQgNArebujyOOscGHb4e6xPQTlI+3aHAMuKtk&#10;STuMY9lBu9jvRRx7LAzwAVuAcqxnYG7C41KHwdyILZd9acfGVsoPMTmeJBxo6BYQVLTZDgZKuAlz&#10;fhSvCiPhDoXTwnoMgok4hsoe6nOo5AKvuYR4bELBnHU48CESjpEsaafbMdXrGqo94RHHQFbFKV1T&#10;gPNaXp9XUxU5peswzmMV95mPRvpINJklbgw7LzscE2qdUooOQ8xaGKPSq1ml8aRH4Zhi0MzcHyAO&#10;ZSuBODDZWvohKexYL8IgFprjgeaIY9Hg8Fo4RzgWTiGOdIqyXh27CbZL9oQDkRCVQ8VbHNz1cIgG&#10;x6waNDhsEa/BXOq0vDx3hGNKsaDrKrpmiWMiYn8HxhtxqGOsd8Yp7kscAaNgg5phCAPlpfJhHOq0&#10;1iwY4eOVFn9qohZVwqFo6+oZpQM8MQwwzhMxjzgwWEZ+spi05HmpZz6d4hWyQRyaE8I6HptgOEY8&#10;4CGqJ4VNODDNIE8fIg5WjfBXMSvgo0k/JS+tlotjO9G0Q7JtrqPHjDhYqtOwoB/GeFf40NQ+3maM&#10;pGjDbarMJFT8xgpH2wfPaVdyjXXEPTjaSlNjNsFkJS48PVok78Yq7kVMuRIDMOB+kn5+fyQxwfEY&#10;CLz/UP5HTCQj9Q8MM+8BncIdZnV1XI7xmhFtl27pMgzmkDJ4vCcW3NFuwpBjwnKBKt0Bq6b0EMqh&#10;LCfpGsRhJCX/wRIH7RRcm4VrcHDf4HD7ogx7BwmHx1Q5/VX8oX3++1JY2on9yMoHcbT2lv6p1BAO&#10;xAWWXwnHe93i2I8FVYOjpsb8SLJo+amZnWCtRzgq9lYkHAJxAKiIg/bKbnGE2ziYLh3eLlpNAzYp&#10;YBUHFTxHhANNij4OgCUOJ1scTIa9wwYHXhDrd2qbA14mLyKOxaNxaKzEEo5ZwsGKhIPhs9NLHPgr&#10;WCHvJdNJlbyKOIYqUBfQbRy6h2NyCwcHxKFcNGhG9+EoEg6ZcFzC7DaOt0yPVWhxFC7WpxFHKZc4&#10;FPOPwhHtY8ThYj8k4hDAGxwHzFA8UoY2jqGJs0cmHuFQLQ78+HWJw1GRhlHmYFPFtopDNTjE55Ju&#10;V7iEYxxLkx6OT9RCIRy/73Bg2UFbTG/CMerhwDCGHg7xSBxtW+02Dn3c4BgfMqB4pHISrbozp/fZ&#10;JJYd5Wgo64ijZvzKDddxYDkbmhpyEw4sYZy8dnFrxg4HFv2pMvTik0045OWdOHyLA88f700aHBTx&#10;KuJg/Iv9HjgGqsEx+SBcwkFhlEEdOUXFbsQxGaIZSzj+lqF5toqDqraje3EMsLiWpy4a6ffhwBs+&#10;jAMrkw4H/nS0kgjHtZPu5+MYtjhGH9C8wHjo1Piq0ORS/zv3CQfWHScl4ThhaBys4pCnWE/ei2NC&#10;tZdIIUcck7twtBXtvTiwot0btTi44w2Of36NJ4rFN+LwLY5xh8OlilalHSZrNMjlvxNtRYs4LNkK&#10;J+WA7JEWB0ccWDKM7seBxaLHy3jCgXb/h1Ucl05EHKNVHJ7PNuBAa3VPNziw0mfJTmR/ehUej6Mt&#10;ShUReRdx4E8RDt/i0BbvQfGI9aGdDhFHSIFA02Ykj6k0k8e2j8MLtDvwoU9au4NwTG/VLIQDo1qO&#10;Eo5ph6MpSk/XcGCJRteEHo7Qx6F0mcwwxGEHDQ5fUbOLnpGcPQVHSTjiT23EkToM7QhzhOjjOIo4&#10;jtyoxYEGYCAckq3iGC1xuD6OC9vgMITD9nF4uYqDboONwSUOVq3gULEmjlapa3BcoIXgo1XqJH8Y&#10;x5sOh31/QDZ1gyO0OJRNmSXlKztAqxTv76IZNsfMMqf0in9bHGiHzyqJmQWblNMlDmwRYfmT7il8&#10;wlHFds5FbIQN2KEpqYG1xCFnlYo4jGxwhBjbWpJJ5OeEo17isDfHktolGPwT8U9uL+HA1hUmIbxg&#10;TiXKgzhSNx2WHcodIg6YE46bU1fp/6XBUarT6w6HGxj1O8yxvrKEw0//5SxIhwEMRv4u4ah0Gc0w&#10;XbNC/oem7MAUgw1EPU84CA3FRf9v4SesRYcRh9eAOBYV4XAJB9QJx/F/SDgqatf/fRFNopCavcq1&#10;OC5vjjFlniKOrx+Pf+dT6uDYrELseMGMstADOKbNMC/+lUBmVPyp8uupq4urhAMD9On3iMPEcUs/&#10;Mj9V3ImbOAg4v4EzbP5eAcZCw39KOMB4qKk+ALR0/7+qwXEG2ITX5zU1GgWa2XGAEsLXE6giaUwv&#10;GjBpoCGKf11MOwwqwjE1UI1lvDW4SgVTY7RLiKkDLdlYZiIOKKiFWBfHJZx8raqYm53A9FdOB9R0&#10;xEqAyp77GvgrOCzmMlPjlRaOPHy+9jHlYICqGhOciVv4hrG5DgxtVuq/I2v83FUCfjpHHDfUBksh&#10;LLAxXGP0zXVVx6h5CibU+mtNv8fh44IKZvPZw8lNVVFHoT4rFZS1wPOwRU/3gQErMOVhaPDWExkP&#10;wUUtva4x11iIQ774kKh1UtRM1FN9Wqtqqm2hbgLEmyLc2nhTYbqyGKhQ4BnuThpYxSUcRcBHNoOj&#10;SqPVXbhCh+IMqmg9S0zbFZzXJg7jgteXnjlMAnTVRa0/erxOwwUcX92ATpF0JhSXoDD62OqINmeQ&#10;GKGbCv99pIcDfxV7ds2ZK9RVgNTpGbtOeTUsruGEYoq/Z1zh8U7HV5/q2BtZnCjAmsvrCtw0/pi+&#10;XFCfXQGYSSfwCUQYF34qrzykJwPHiENTovEGK0c8457tybFNEXFwiioIOKnQ6kQK+FNGHnc4fFji&#10;cGrhuGVjypqFrwbaF2W1z/4cjtwVxIaCOcdEipGQmGUWALGTOQh/KK+cuLL/inDofZV6zzFfXPjY&#10;74dtQvx3gE2k4lK/O4zk2yEKaZsErt9SX37qvE81nTztIuNj57z7QPGxH+7rMH+8lvNW2klD7R7o&#10;B8uxud7kljQ6nMZLP6zeal/3hsEZ+8OnBuV1bjK/AcfjyA97k2meMhTW6nXiaCEc9nCUj7nwYKdx&#10;+OXw8sYpabd00CWsb4vaq8Sh2gcbuuFlAY+6ctTND2AfdgaHbnFUXYqXd83gWpVZDs979w2//Dpx&#10;tKEq4vgR6bE4uul3PLj7TrxDrxOHa96YaB6QZLX51DWZjh/vLn2C+ON+5ZnVTRLVXZz44+oJsYRA&#10;huNTpR6XBl9ecXbWI06zPzQUWVlZWVlZWVlZWVlZWVlZWVlZW6+NXW3dCE8c+Dx8pqCw/lSQdc8G&#10;pMEjlhu/W66/jBKWcdccUStnLhcgLi9Y/kJ/pfLyzDjh8MEwfCf1p4KsdGQ3nEZNrzGv73ZasB8n&#10;IdLExkl7z7ROntHQS+qaj6MVva7yZS9xITbh6JbfxYkfP7yLXUCQ1Nu9EYcJrcsBXrc44O7BgkFc&#10;yg7XzeRqWqivWxxpNdktHD1PBLDE0eP9zDgoumk11/JQz0dB61eBTdsxBV2u5oieBjF1GFu0084s&#10;Uy0OmglFcU9rmJeJfrle1NyPgz8PDoxeXLpol4eqdsEpPcUmPKM2iyi3iqNcvh3Ef5pwxM80EbqP&#10;g3U4liVCzyPJxrJj2s4d4c9TdjQ4+hM3DtpxEnqcDY5BO1KIibaPo18dmAaHaXDEorT9GfoDrZ+M&#10;jTiWq357YaGyKP3Q84xUNjhW1MaRcDSZu0MgwwM41Dfj2KzmDq8DB7+Fo7oTR9HhSNM7buMoWZoR&#10;sV042jk+VI08gKM/HQjKhEOX3xFHe4fnwrHB7GptMlpNdgtHvYKjb75hBTyI087LNI3uFo6PJX8y&#10;jq5cfREcH/D/X7VeFFZwkJuWgzgLtJkkpSwrlw4XUJ87HOkMYT8scVAy+lzyj/SY94aIYS8tEsEA&#10;SJpiJU7aELhUmYxpGjzbk46FWBZ5rPHe8pljP1SEg89tLM2xwv9ki/KdLgWtsWP8YylHFLgCbe1D&#10;ocnalKbc348TN5Tjx94EzD0Xlpbj8fNYBwuvy3eYUiSIU8+deufeftBW0/SIz1Z8pKqpGOLlA6pz&#10;dY05KH5nThitJ6z5pecXMN+XgV87cANdq5rRBFmP6XIoz39wIiEc8tirU6B5tvJsQevfKwom4jhH&#10;HLQSE4Mlgo4+AAiHXtQYnyKoY0+nyk+e5rfwsxaHPWDgEcd54E5rr1z0bMDYJ4dpgG5dicaLAeCN&#10;3Ii++w1ZpdqB/FQJxBEUzL9c4VmmVlD+D4RDAavU+bfMRHwiDnMS9KLifjDV56dnp6GoRiN+GXHs&#10;jYTT+JwGKoC5xpwvtd0XdiSQW1Wc4KlToz9f0+wncbTEwa8wPuJjhQ9aenl6FXThCYc8YQXwq0pe&#10;XtASfe5rcXpV09UBMNngb2mo6QH4fX0C1xcXtf47o8vg4yLneVXADzZMIw6otK24OzAazsRpkOWY&#10;1tYjDrs3wvSO7wnH9ResGqRyiMNIPDYpaF3BGC+6JqdULY6g3aGwYV8JwHviQ5fzRdCfMMqXXmr2&#10;/7P3Pj+S7Ni9H2MoNGfRKI6hTRtIJEcrb1t4m3pQKjiCF2+pf6EGWszSeeFNCorJiHQaSBkwJp/h&#10;zRgQbv0LNt7GC2OaiZSVMjye2sqArGYqhSl4o2apjGkWmjfoc8iIzMif9aN/3Ft34syd6syISAb5&#10;CQZ5GMHzJQbvOzbS+RUWfxj0DKC0Ok/wr6De47hPn0N9vS10SlWPj1QfpQcwAMh8ZscUcXDtYBSa&#10;qL4Y3/5dogYBR6Gx+ncDDgVtB1YgFOBhBnHwZKZ7kDk8NLkLCm5sHHAkVuo+AxyMmizB6CYGcARK&#10;kCwtRxwT1GwwOEaBasZHRowAhJIVDiPhL9EDNrtbRRxsFnHgPHb9BXDASeCsSWH4+GYRcXBaXAAO&#10;04k4LhBHEXBQ26VKII6UARHEYSMOuo2DUp0mIY4EhR4KxOHOAAefFD2U2UhMCFovMK4Lo8prHKLC&#10;sTR/oSoc+nUQplBZQ/vpM+EANwxOgs1Boflcs6LCoQDH3JxDrtc4UGSBJW6DQwUcI0MRB0+i/27/&#10;xGjA0aWQ5gYHCTi6GN8/3eAoUlaY7hYO3cUqpRAH1RcRh0EcvS+Nw3vAoSocGi703EYc5scbHCGA&#10;VHClNjh0wHEW1I0Axx8b3CCSGgcn8A1xaNcRI++n0GEmNQ6aHMABrYX3gMP8GEOaOQZIBZWDL4Lj&#10;POAQjAAOxQzgKUiOzzqSWcQRLnvAoQBHjjjgsKQMOEgOrhENOFzA4f7YQrMDDWqFY3gWIvu2cBAW&#10;cPAihU+Ig23jmEUcDjVciERZRNibfykcRcCReD9W4FUBDupxsAI4+gFH2cQhv8aDHbjrAQf1gCM8&#10;6PIRR/bVHWywwtQ4Ovgt4CjPBcZhA458jUMewMHmhUVxRQ+1R4OL41X49kVxvEiwqacecYDLA51q&#10;olzE4Ysmjn+iqgvOu4w4OOLIA444nMnMnSLgo7kKR9ohWWw79DDgEKSX3K1x+IM4COIA3xZwsIVC&#10;D9mwL4KDVDj4LwIOKDrgEByqJuLQiAOqazdZtx2yBBxAKxsGHF0OOIzDqdcVDn1XEGNpWeGQ58TU&#10;OPoVDrqscST6EI7riCPHkGWOImXolYaY9M+P43XE8d8HHFB0wNHj+NybqjLi4LqBgwccUpnYlILn&#10;oBMd9PmGAUeuPYx5LPEVDnGeVD2Lzk2Fg81qHFSdwMExZBlOg6GRpvOFcPQDDvaPEQfKy0DPAk0c&#10;fMtVwMFsAwcrUXqGL6ueJeNVzzKocEjAwYBPPo84+P9cd7RaajGGkQnQHtU4qo52GwcMpS35M8gA&#10;yjD1mMJnxtDRfgEcfAvHHBoHxAGdY4K9n4w4EsQRta4YoQEHvVURBwpRMZR76hMZcAgYFDM1ILzG&#10;YViNA0a2I5OA3yFiR8vBDSOHcJQA4KeGBoWpczZDnWOTfQm/Ay54xEH/AXI1Vy9pxEGxuipZBL+D&#10;NHEkZWh3b6vaYQIOF3AUaxxF9oqNIw6m1zg44LB0qg7g0Ds4hgQ6WmIqHBniYF8Ch6pxWOKSsTqD&#10;kVzEMdjgKAZdssZBShh4bnCg2EJQxoRGocIhUTn0Fd3GYSOOwrGpTkXllWp00gMO08QBdSNPZoYW&#10;fRTDgDELQDDDiOPzhkPAjalrHEMYhXHEAV7kHxaIQ+ALFrGDY0h1/gKFCn8GOP4WFQyYdsUaR/Ct&#10;tPubunZAV6nvLiOOQhQlZ2YoZjbgMEM+v/kacQStggTl6VDEzhE5QRzQlK6G/P9Q54Aj578OWmv6&#10;s+LQNODQ2K9hXDcKpP2ty/9HhU0p9LHEQpuIV1CQ6HcADuNZsrrz15C5f/EecNx8U8A1haahxnHr&#10;vkYcNOK48QGHQTXQvGQ2Bx8l4LD5dBX2wbgecVgYJoiIw+NQCHB8yOWdhktj8jfu8+OghqNmDWTB&#10;oEcBozg1ZM6/u13qgCMv4LPWEgaqwQ2DtiZN/Jur+dwDjhQPvbHMQ9+q8Y1sUeHwuYCRn8QnhdBK&#10;+/wSSphYFFaGk4Cf7kvUMaX+zaIs5cgGrYLwd4XaFnCjCk8tvYEUyvz9HT7+sfI91CUtPy+OxMmC&#10;L1FNAV1tZvli5KnLF6v34IJAE+JVfjW/U35e5n9XgncYHpd7cXU98uL6xk9cfvXe0VKinlgeJEE5&#10;HICiCf8kMDRfKrgPyxyKDUfAOMCIMvGSW+8vARDgcM7P8E335VWJygNvrZ9ipCovhUOthJGTqxsP&#10;nr0Ttyvv4YyfFQf61/mNlxZwcCsc99RTIydzcNKle8m8zqfUF35R+t+UOfjNlpzBMAS8+FJc3/mx&#10;kdw78A8CjqjtQTqEup5w8g5weE2LxOY+4PgB4ADw5TkzUENQDCGlduADiKBVkHdEhQOf3MLIyWNT&#10;jVIM3PExVMib1UR9Vhyifvp4QSCn1TsQTsfNCSrbk1Ve4MyWdRz6Gb4y6HeaB7wEx3+zYSdQHXuG&#10;V+Qeax5ASVR2/m4ur/Joe1ig+u+NtTi27Oz+Q36PbL24RWto/DsZQv6tWYtjy/hnfqv6zIx9J+Un&#10;vjU7JW3XWmuttdZaa6211lprrbXWWmuttdZaa6197+z1x/x4E35578vcYD/4mJMdtz7fii8OYXv7&#10;D37xiHjU4XlJ/e6puEbTSHvfqgWZdX2m8P6c6WOJVXbgtWdvd/+p5TcOGy5I0oz4Dgt67r8WwMg1&#10;rupP+3kz8oQKcP1c/cirORbOXgfhs2V4R3Ni5Yxocn+T291/GkcVwYkLn6yPYw/HEUE8AQd9FI7V&#10;w3Dk++ls4cCynsbBagp+LeJN+MNwYM34r1T9ac/oSRz1XTQ8vLtaLrzGEWObmD547CbNy/1tW0FR&#10;OGPtNA5ea3eL8SbngOOHD8MREz94CoxPqX52cWhv/HeNY7vNrXBUeahwNBUbDtqBiOSI4yeb/ffg&#10;mNaKC8WmXhlOXjWax9Ac7beJcZ22+tOexZXCws8uDu2N/66b0oM4iupb8ZE41Gb/6cUyOmyNY3Pn&#10;mQf1bPfiWH/Ux/eucWyrG+2WvHdo4549BMdp69HqLtjBcX7k+IY9Hxx1Tb8fx3lyGMchVagdezCO&#10;dQD+gb1rHNs346fFUftQ9+N4TdY4Nr22edDqMg/GcagYuziST4GD72/Kmvl7CI6qHmzjeMgiCidw&#10;oLe8g+PH27ffzMT9EcfFluxR/ZOfrNvgnzRx/AhTOq/WlNqygAPaysaNF3BAHxhXig6bDvywYQ0c&#10;sngZ4ldMMvYEV0Xth9TO8N9QGq+4/WMjokwUgy9MeVaU8LfwpBO2Ug9eGRMaxQjIf63j2myY1JB8&#10;5Uhcg8xrnGYbHMBUFijt4LjHyda+GIRbNvG4uO5KY/npwhDdywvuqEb1AnI+ZBgs2JEFdcm1Fbqk&#10;85As90QqLhScjZXEBA8vExb+V8aTQcY1VZ0DzutBHLnqhdwZtsC1sz25iYtMJ7dluHsSr6STRsyv&#10;VMAhHYDwI8Qx90UvQvK4GLPEAufs/dIGHMInt55CKnmQC3tv2FvDQ65Sr1DawQnEwfzoLuSbvdHd&#10;IbteIQ5+ZbnuQfHLiCO583AZvHK+kCV75wBHpdcgPK5gLTXzOGf6psaRO1nyN0XA8QEuoKs0vw5b&#10;f40judYuV92UGLHwV7or2W3IXMnfxwX66EINnFCcLSKOgcPVZgtcRpMtZi54dGciWVlwcTng4P42&#10;4Ci7YvLew3/kJiSzMvzSdEPVlV73Uv4OgOH6h9P5h+AlcxG2XmOC8i2U+E+9OsdVRwNvf+n4ZObh&#10;l1JclUyn8ir4TANPltZLw1kpxPQ2rIGScWIzCd8DjuTGivk3J9eK2fgddHYDReqJwuQKrkjK4cwR&#10;h4842FiZIVdnIfQacJge/B8DxpXh46A8gcsxU7hw3ggKtSPioJDU2OUTqEg6Lrdtu9T0giCM9GYg&#10;GEZtCGIFm8WhU5dp+PIh1g4PJZZeDbpU90lcsdJBDvxEwy//0QMO8T7gMHmiMrk0XeZ6fBQWayTZ&#10;GTEhYD3gAKBi7hf6BA5d4xiywuZzfc6hiCqsVjxyIclu4kKQEmGjGYZFvuRJhQPyrxHHDKOB8gCp&#10;w8CHFDPTRU2BO13jKJyA1OY6KtfZDkWUiGNirKAWl9ckA6DgwvinRwEHvVuG0xhIWGKgFA1tCVwd&#10;kwEOiTkc2xxwMIO+fgKbiqFQGCgGOFzAnXUqHCrgUBlVQ3YCR+0UQIahXkGF7COOuHjzyFY4bIWj&#10;gGIy3WngmCvEMVcNHAxwFKaHOKyqcITYMMvXOHpJhSOlFhdHFaOAAyiEree4Gi69mYWlJpUMa2QP&#10;OF3iPlwxNIPThU1jIycYfJaG0wjEgcVHHDbiOMc4ui0c2akOu3ZR+NKeEddLtnHwiAMXfw04wsrT&#10;5w0ciwLyAn+hSFnY2mW86EGeemEpXrLGYRiktqpxZIAj1IMUbm1cNHcbxyCUPvbFTIkax2ofhxYb&#10;HEqwiCMJOML9kfUfh6P2GaDp4xZxwN2LS3sniCOuR7vBoVFXxJyfVfmEOvwb1N5gvyZrHOK/4R7u&#10;LfjWwHEecBi2CmMxGhb5fl3j6IsaR6eBo89DHNoGR1/Q35Iax1ncxMeKN3HgEqcBxznGKSKOn2ui&#10;08fgKGochfBbOIjcw4FyDIk5j/KacAbP/ingCIqbFWHpWpkAACAASURBVA5V49AbHEREHJqGNo8h&#10;DhKciB4c4WscIZQZt0LdJH4HB/HVrHbEAUfipjzg6G7j6KeY9yLiwJD5MsSMY94IdffhqP6F22IX&#10;h9/FgUuklontR2+KKerB3UEcKDFZ4eCGly/3cPgCF9emOj6dyhFHXBYMcNANDr/BkezioL5aqzDg&#10;yHFT4gHHeAsHLnSeYnh2jUOHaPCorSqIuA9HHVbBgzIe4AhR/9h2sKtdHHAS0YXaTb6q8ik2OO5q&#10;HCWC3cFBFxWONLi5DnFE5wVw8GmNg642ONh0jYMHHOyygSO5CZumuzjw1IiDLTY4BLQd7DriGKKa&#10;zykcdXDWPg4+3cWBwhFdkl3Qm5jPFDwGlDFibwldVjiSNY5G28FrHGF96cQiDj6pcMh1U8pqHOCP&#10;S76DAzbExeVwzXm2jJuaOJiucEATwScVjp8b0uvi94jD3oejHllt4Qg9S3evKQUf2wIOzYLEHboC&#10;7G0RcBRQ2F7ss/0BHF0WcSyrRckRR5dVODY9C6cbHNkuDtj7Ttc4xEj3sP+gh3BA2cMJEUdmscNS&#10;8WSQoftw1KO/kFIDR+isdnHwG4M4Nh0tvVKI40rBsRUOMd3HEbxXwDEPOKqOtsZhaxyoO7DGYXdx&#10;wIbrDQ7IXmLsYRzsquitcbjQ0WZVz6Lvw3HRxPGyhwocP4k49jtaQm90l6TQKAQcM/B7FqjswxY6&#10;aAuE0/Cr4sURHOCuBRyFHSZmsI+jt4Uj2cOxWuPo1jj0Do4XiCMI01Q44EyAIyYLfsl9OFQDR4E4&#10;HFHHcLxIEIdUDRxzVPZhc7PGcc4XClXBhk0cWYVjEaTCt3GYAziyLRzdNQ5T4cjEBgdt4GAacbxE&#10;RbgaR/ooHEmlKYo4uHoFOMrkKA6W4M0iVFRnhvJJOrOIY9bAAVWlI3A4dQDHRFc4YG/Gt3FA853W&#10;OIaHcYTHBREHrXGc0bUbBk6ygVPbDg5kaxwScejqZmHqHhyMvIyOGOLQ5z0cemBK7s+gMfvvDuAY&#10;wpFi/G8Bh80Rhx7CJ9gU244Om9iAY7zBgcNgxAEukyvwMlo/NkPx9wS9Uu2CV3oDbrVk/xJx5GEI&#10;V+NIIw7x77Rb45j8M+Bw4g+xrMMKB/zEVTiGosYBo6Eh/ech/3XAod38JA5OOrzGwQw2hxI9GOVm&#10;eij/pz0cS+tRbWLyu4jDr5SjNyUcLha/64Xcd/nY44hPLjY4fC6M4TO4mLffFPGJxZUbohg9kVS5&#10;/AZweL7w8vL/i046/NjltxUOZAF3j8v/kx6ucUzxdE7+J6iTNz7iSFxOw6kFPn+yFQ4+c371u1y6&#10;gGNVLk66YeBRVzgUZBPHodJDz6Lyucn9jYnPJPAddjXA9281x0cQAYf317qk/s21KmFTFh6wCpF4&#10;IzFPpRibsImWEpISM9el3kccsDf3AcdE+Xe3BnF4/8Z/E3Hg7utbEx6gMnNOjaPG+1sdnhxaroaQ&#10;7YxCDm9hbOzBjw6PXL1femiCnPCw587EVohrfzmvTiYm3k+123ku2zQ4bi11j1qqDJUTnFD5xOSL&#10;VRleRsNnOUO6zBf+sjgj7C6wtl5cWj+Di6r94s4FbQEi0wQuzsrzO5tfl8GRhPSub0t59y4oOOB7&#10;ZCgOVB+8SLIk+dVVmUMVc1aubr3AreIDnH1RhjWi4SKJb/y0zK+8w0UKAP8dnO4ONsmrlbeJl9IG&#10;H9y/Lbz2K2ANiV97HElQf+Xyy5GTqAtK/KqU4sZfHn8uXuNIPMpGjPxVKRzzElzFUo6vPOrLEtgo&#10;r+NlLXKUt6Y2XFg95MJ55XvS+bm58+ER3Z84XE7g1rMbuJ4RB1zP1RxwXFtSxlrdA79WzLEISQkV&#10;ZOpwxAMt43IVcdDbQi6uKhxvNZxlWoqracABuUNBiBvcNJlfGeK7FQ5xiWpUiMOJ8cLjODPxUygK&#10;1NV5KIjKUnF3EkdRDeJw7IJ5fRG9B1T23n+d2YtHJuoifO2EAc85OraJqvy5pFpsoPmuKe5KVnV6&#10;qLNZrOf2dF5UWxVbvxhOyFm1lbCr6kO9IVrIAaULSL1+gXpWvUvt5K458aWDB1cpr4/9dPbUWPon&#10;KpyffOVOD+08+A7ms1nn/kMO2hfDMfiiOJ6q2PVZcOgDG/tfEsdaBeax9gVxfGaNtaaJp8bSfzEc&#10;2UOmY3wqE0+NpX8qDn1i50Ec+fILhvuLQzl4iH0xHNJ/SRzqiT/kT5N3OdlWHdwp40PEL2PNtTYe&#10;ZexL4WhldVprrbXWWmuttdZaa6211lprrbXWWmvtqaaar2223moqsrP++J5RsqMM8JptgrGq16z4&#10;8veQjAGeNi6BvBXVhodfkP1w3Ob62Z/RKE6XEPW5wixyfDSNM0DUfWHKOP2wEVzVwaVWNo/QK1D4&#10;uPVQMj1Sx6utz07iifGJ+d5T8yc/tX2ccTVsPDDHGTc1DszAPU/S5RaOcwzF30wvqV6p4nIl+P8d&#10;CxPWI4hdHKhGsKdI0DzIe1U/mn68JMVpk0dxYBSZPH22fEuTo0+EkZs3M9UsB0zmQEDaURya4DwT&#10;qXeObyYhvatx3Cvk8EgLU62O1o77b5YGDlzlTzSmesR6EpIp9n87JIdvFn3/zcJtHdAQcfzByUw+&#10;yg60HXCGH+NkuuIAju0ZJLyxODy2l00ctArLfACOxtYfsWKDo1nMLRwmLHYTPuJxn3BBB6peNcLm&#10;w9we+HpBj+DYfj+8hYMijs1EIFa9Wsd+4xiOfXudNHA0+7xtHPnnw3FIReCCkEfjgOObOHijGz2E&#10;4/CCzNhNr3E059ps45BrHJjBLvlkdhgHbnk0DrKF4+yL4AgpH5FYeoo9Ese2mMMWDr6LQ9SbH4ED&#10;m981juZElh0cy+ar2SMiOk8xqg5MFIiz8osDOLanv2zhENs4ulUJHoUj2cLRPOQUjk/41hpwML23&#10;EbccwhEmFm8a/FM48lCCTsQxwmK+Qo0IXXvsWag9F1Dd6GTjuhnS8ErRNanXujqBI/kEOCCNvoOE&#10;qTrjniphkgVkqpPMLVRYjgs6vy+EYbiEsrSsZCW10hBcMa44EyObrCzxmgvdpThBFiUBoHTe8NHK&#10;clUSrzxOsaYecHDLsMDCkjsjDZ+i5ALggL8sSCvQiZUF6hpowvxMMa+Zo9qj7kOumUh8SKZgNsg+&#10;6ApH4hX1pdC4dJq+p7D3mJSQFMoaSEvVUHqhchuUDxy/cswQ4bkSvsihRLBRWuEZHOgtcJp5U+aL&#10;kl2XuPqdxMUgYS/KGeCygUaOrkvw+xOcMc5w5nvBiXQM5/5KTz/Y3MpLS689hrF4nYcfirEVxQB/&#10;EU7MvcaVDB3qesHhkl6V8IkXuWO3JflLuD6hKUVqiEPip4/DkQN1P4Gs5I4qFAEoXAaeL+CQbxFH&#10;oqVKReGGAcdgIPnY0hku1mzp0nj/rhTvfKKt+BMMp0nF9H3AARfejzzWNTg4xTvtjClO+kP2Bn46&#10;EBNvTZa/sWyGONjc4FR9dAItK0y+xBh+I5XgeiCDQENGtMv9ZFzyieZFljI4jQk4wO/gU82vAIf1&#10;H4sjeePNGfs/vSR6SGdDqv+8MMM/dw7z6EqKOODsGILDFK4oe97jM8CB4ToYTp4v3JBiqa1Y2i4u&#10;+jwrg7sumBGjMseA8FHEAXWHE5Mygz8Vyt/pITdQ+BJPhUEw+EPEMTJyHnAwFRQbgkBDL1HZpZ8m&#10;rksNL4wYl3miYfAScIiJkVMDOcg/uikV3nboshSJSikG1PCRTpmFLPcYhmoBDhauWMpmKuBgytFR&#10;xIFSBqhBIRGHsl2Oi1S7gCOlgMPJMcbHRxw9XDId47QyRKzcVzrlOgsRIhnGgOH6v9AsAA4N6UGF&#10;MCFACXCgYAOu3Myn3cT04LhC85kBTDI46SPAYfMJ4pDFR+Mo7DnUer6FA4e2kJWURByGFbBxXkAW&#10;EUcGOHC93DPi0hBELMYKV6vtdgGHwkiIFAuP6gsRR5cwHQKJEQekDWkq+1PAoZo4MIgm4hA1jiyG&#10;wqmAI+UF4iBhteiZ4biENOE3ZfJJcRB7ntwgDhlwsFEVY9bD9cybOBZwtH0FBR6yJODgFQ7NKxw9&#10;xIGlGgYcYQfgsBsc3k+KIYZfa5ugugfgwIaBYc2pcYw3OKJiw3WBddWXgIMADreFw9tPjCPDmCQe&#10;WgDEUezhQNEDYPAbgt3/K65SwBEaAF/jGBUBR5+8EhscUBewaIxGHNkODqLKNQ5Kt3EkM1vj6Av6&#10;jjRwZMTBEWy5xlF8ZhykPIADNv4jCVKXUsmz8MQG+lwbceBC9RhLY3BvxJFFHHNcyxpw0IgDTsLW&#10;OJINDhQ0aOIgNOKwa4GGHuocRRzQ8Gq6xoHiEYJVOPJPgSNF4daxIhUO+qtdHLBR/Co8dMrBSVHi&#10;jPAMcaB4VMQhKhz03WwPx88bOMD9WOMQDRw/b+DA0Fo5qHHQqwoH7CQCq+Uah+5WOJgMOPRX/hPg&#10;6J0DDlbj4IVIw/LqGxxQNwuZBgkuacANEr8gaW8bRzZAHJawxQ4OuILWihrHuIlDBhzozWTJ3RaO&#10;LhmucYhpUCSIOHjAwSscKH0ZpEVIHnHwT4Kjt41jeAjHAHAU+CwOugb+NbZoTRwzE3A4cDcCjqyB&#10;A/tKwg7gGGBTGrwZ8HgaOApI3KxxpDwIflQ4Rg0c2MtEHNRbOdFCi0/RdlQ4dI3D7uEwwe94q/Ap&#10;L+zk/5js4JhrxNEdkrSJYxRw4CryEYeDckQcBnFAkkUWnIoUagSGXFc4bJboNY6M03drHHDRNjiI&#10;rXGwayuulNDpJ8GRkj9q4BiZiAP+bppS3IiSconrYbsZOloYXbyscaiAI0c3bA9H0cBhkkmNI9EB&#10;B176NIS5r3Hktu5o7VqgAU77guO4p4EjtxUOvrCo76KzT4TjjxEHjTjG+hAOdMMgVySDfFEbFLsb&#10;OBYRh4TKv2k7BOAAvwPvon0cKsTwF1kY0abogzVwoERIjcNERYIe0wEHJIMyWXh3BRGhgEMsLEMc&#10;2NEeUgV9FI6BJF8ZRuG/gGOu9nDYiANypXrngMNEHFx1tnEIVeFIybDCodc4hth2WIo4ErvGEYJU&#10;I46q7eDFao2jDE0mKhL0mHnBizN8t7XGgQUPOCTggHZr6RDHU4OyNjiKnwILW+PYrx0u4gBXQfWy&#10;iAM7Wq5fRSedTyIOHINUOPKAAzpDwcPNokgO5YWUWMSBMjKII7yu3MIBP9vCAWMWF0ZQgKMTcYws&#10;xcYGKkfsaAEHgBIrxEE/HodaGpa4M8Txz3xuhjUOgTiWMOiEQg5/NnPApjcUf59Ax+AKYpm1FQ6m&#10;7qaAA4Zn4v+OOOQYcUC34vn8g3gNOCTi8F3EAY4l4DDlFXS0AQef/FuNYyBngAMrxM0YXGHwNPF5&#10;B+n9hcvQDYvJYG/M6QbHFbg2gKMEN+y/+EgcMFr2M8DhHeJ4D+P38mfohiEOHNHeMpWL/xc3QjNl&#10;ern8B8BxUxbEL7xJg6Rel3kPOFB9UdY4rp0YwYD3zl9dfxDo1mJlKbwLOICCo3eAAzUGoKPl17f1&#10;EC73dz4+Q/JjlfubMl+hQIP8qXeiEB4HhqgLCJWP4gMSjt6t9BjjL1bem/JnH4kDcumxhkNOVZp4&#10;PvN+oXLIANMSbkTYouX7G9iIOgl2gJoHOigu5GMPQ3HIn81YmYsChvMWjoQmBZ93QO5nDlrKN4vS&#10;C3T9Ofhv+KQN0x6mpITxy7TIg+hDzr9xYmzD28/8GnAsPBzkJ1p669+uDOZGg28BOFC/EFyjLg6j&#10;MRPg+qEQBEoxBBz56iNxeMX8yIWcGjkqUehhanxBPQwE5nDpSmHEew15h40Erg608zrxEnAQr5DA&#10;zFvq8nzm80UpVnADYzQ+XPW3WlriL+duyBXK8/si18LKG0iGo8ysl3Llpx4ff06c9QvHNaqnXi+9&#10;X5Y5QjL8g8mn3kIXIorcwM/hmmEy0lGgjaKeuSOsDDIYTt55qfP5x+KAISEvc3Tq7nzhcjMU+R3i&#10;gCtzVeJDQsOvSSbgbAU+Ih4raMNQBwzay5F/6/zS68QO4Ip6wDG+ghTQYbpRV1ookr2iZsAKwJE4&#10;kmuuJMqrcpT4dWkecMCpxtr4+MNCvIBqs7TnqFdj2aqQLODgMDj0gKOEEQzk1QiXaxRKBZqshMYk&#10;ByIWBnkyaHl9BA58LIo48J0edHsX+PLrdAAmNumN99UHevq9CSkHtKqjnW2/eMEfQvLrFJPto7vN&#10;d7BJUb8VeoEPoz/NG5b7RbP3bEfQ4gCOvVdUR1+dvtxODXHAhv0Uo3Wa6hVbx4nvMo49AYWj6g6d&#10;R+E4b+JgzeP4t4dj573iARx78+GOagWk+zcLewqOb+9mqQQiN9/13iF7hAZ7h1Qmt8RbGLYxXB1e&#10;JIngc6JGNeNF47jsE6kzPAHHznU4FA+/2xb39w+JJoutd/O/wD/66NTAYXMWBdeNivXdxrFbGw4c&#10;Ek36pp8QRM8qWfJDljdFB3jzuOG3h2Mn/v2QHNdO3o7WfpRabn6L6mtHmwHZfOe4ddynUmc4MM/z&#10;HtstPjvgB+5M0aL7R1SWbL1UjUnlR8UI2JYQfrNiiY99V12n+ehkdtvJQ2oJL05+bdrWVJfYQW/N&#10;ptw+9Rb55pVMnirFs2MnFx5orbXWWmuttdZaa6211lprrbXWWmutte+zNRYe3xZc2HmPpo6rLB/f&#10;c0DKfvuhKt975B7fSPR5CKR9uZvFtX0GRfDwUr7xWHj9ojWUYh2RGYQHMJrhmB2Oe6zOsGvbD/LF&#10;3syumB/Dw7KD6bFUGu+Ad/Jl78sT2T1AV/86nOLSyE4I062T3MTcBUFhoY9GaO6+dzi9Z/uVit/F&#10;EZenZ4aHlUDKY6k0IgK3X0pU5bn3wXKykUnWm8wexJFs4aDhhcaTcBzK1C6O3ZcWNQ6ceJM8AEdy&#10;EMfxPFVG10/Q1+8JMpxEfABHTLKuhMzHZZuOx+8er5gH9uzeLDs46IGb5VD6cc+PGvkkPw5/H3iz&#10;bGLotnA0Y4VD2/Gyls/f4AghrTrewYeatY9pO5ovc1HTpsJjWXiVe1/b8Zocw3HfG0vOdPVp/VIt&#10;a/x8bS/rdz11Y8XC3Vm/l/3kOBoWJn5UOGIxn4DDHT3zlp1txDVqAsPqxFvWqbfVOF5EnZPq14fe&#10;zH8yHPjn6Thi1h6Io7PuUNjjcJyFE343cfRJA4dpZuY+HK8eiKNXb6tP09nCcei1+afCwTYneCAO&#10;08hn8igcG3eD1Z3QwbYjIzs4ftjEcXA1iU+FI8w2fAyOpImDPhEHjzhSknVxtemQwFxhztSrbrj3&#10;EAcviSzO4gxy+P+txpfyDjIwDDy5jU4FCill4Li+5EGiwRCmyaQgnS78KzFT2FKBFxDEnfAzLhZa&#10;kh8ZbuBU3IOHXwZBmWSsxBqHtIlK4fdrHJDwBex5ITBzF5qRLsd5/5gbOK54wYLHMiQ/7A86mIWz&#10;Hmw/rYOjqn9fZiRZaJKrXg4XxGLkGcNlxjRT53lQPEAcOcogdMMUAizUB3TSued+7BVOaJCWl8Jy&#10;jT4ahuxkeSHsObe4Y1qQrOS4aHOPOYH6DS7xq5I6gUH3qIhQ3NgcJ97CBgxMITl1/FLn3kplpAaX&#10;0Yb54SrFxf10j1nh6DXWmLxgjq5sXnSlwpnMY1+kkPMzqSBzCaTmBh6yQPL/DXN/fKJEY0JOZ0j4&#10;ApUeel7lmB1I6tImHlc/hPQrHF+VFPUYVMTBPbphXEz9xGtcp3BghZxYOrvDQD/waRxQ8rDNZk5c&#10;FhTXZGMLXI9VAoJuD9MiA4nz6r1h09mtvTPcF5lnll/iRP1MXhpf46DvLC9SyGGKOgwGcEjP3+HU&#10;fo8QFi5XXZygzSE3gO0a8qlRaONqeef+ElItyS2WL+b+GI4aVQeq11XJxlp6DTw5xlq8cXRm5dx7&#10;VbcdpmSjGx98tx4ueo8aImFZY6b7sEHbHi6dOMZYi4zTFRx5zk1PGDOUvmAf/CUGwvVYMcC1gLts&#10;BDj6PREkADi7Lu+06XBlc4a6Bogjf2M5GTBloBayuZVFyka6S4sU1/ctMiHeluBZe93h4q3zuutN&#10;KkaYeYzGK6GSUsPY6oP7K18M0mTp2HjpT83sWc9uPZc4OQ11Ea5wTUi8y5krUYdA5ZMaR6KHeERY&#10;GPY8hGKlJEaYUygI7B7gGscUI/cQh87HesAVLuWa8usCZ9tjBFuPBxzZGWwfkosBroU7d12q3V/q&#10;/jnTRmIwCMYtZFy5iAPr4ghrBwaUMoI4OC73bGWYOXfOFqVcQdWwIZCfYcyQEUtst84SM8xyrlBI&#10;AyM+Tk4fW49XEYfJIS3JqoWU4bvk0ASoIatxYKTWqFIRHFRyBVs4zsNKsLTGMaRrHGwFbQfTAUcH&#10;ClLhkEQHHCPXo8Z9pV+fs6XG89c4soijj10MOOlwfts9CzgwFWpkGHEO2FxLqkUScYQQKitGiKML&#10;OHpQBKAI6QGO8YlghryuOQPAoSUUBrJV41CAY4gCCTUOFnCkoSvrh1WFD+CwGxxBWkHZgANOBOXq&#10;4VLM5xHHy6DIEHEQhwuLJvr1gK7UDg6ooEYH1QRUBhnZtBdwnIfFwGUYcVo2VxhyRVyPbXBAlhPT&#10;ARx4UU3QFcFlhE/gWN9IfVEwjFhDZQxR3SxKdkl6DAcWr4nDvoRzv4IbwZ5t4QjaFRiFusHRDzhS&#10;1EMCHOcBRwZV3ibmde63cBQRx41Cp6LGMQg4+gGHaOLoRhzdiKMbcEB5Msgp4OAk4Nhzqhom6xtJ&#10;84IpzigqYyDWgEPs4oAOjEYc2CXZ+DQM7ks4PI9PGWThzsIjjQy2VTigWRzi1GDEQaCL1FHIs8AF&#10;l0fqR6LGYTDYJeKIio9rHLdFjQPcZ8gz4tBhdd+wPrv1vsKRQRODuUnBAYk4pLcDxEGGgIPcg2M9&#10;ctNcoSqPQByYjgw4UjzjBgc0ZTDQ38XhAUeOkjPE4/Ok7GWYVAlu2AYHKxFHhiIHUmOnGTQe4GLw&#10;eYGPoADHAPofcL68vw44fIVjEHCEMNuIQ1Q4gicScZAmDg84pMZ87uAoEYcAHEdnxpONO+6nAYes&#10;cfjDOLokjziwS7Lh1k0QB/gdJio3FGmHCLxZyAfEMQg4+K/WOO7wSFxWVYDrC5W8YAFHD2NEIQGL&#10;pyU2eb+NQyGOAdZOaSockMoah8FWPuCgiAN8E8hnxJFiqw9FAAcRjswfhiOB7piBm3tX4WA1DrGD&#10;IzERB46sIg6+UIZCd2Dx1uMTxOEQB11pjKIHJ4OjskOFA44E/1CgwI+nBrwywvkGh9QVDkh0C4eu&#10;cSTGwO8RB6RyuY+DAQ4KVYX4HRyiCycBt/JBOGjEAR1EhWN8BAdU/4DjLOJAF2qiMBwdH0SC38wK&#10;cY6NF8peIY54+w/WOODIHhQH5Qg9pEWvwY0LODLEwU2NY7JpO6CCvV/jgByC/wtZ+FNIRezjQJEh&#10;NsYvOzh6iCPIdZ3CUe2jBUMcQSYC0+GhoxWCdHdwoIeIODprHKidhavWoxocNOyAg+rQs4wN4IBM&#10;pN0gwxBxwJE9R7BzJeD0WfpbaO43OJitcDR7FsBxq6u2A0+WDkNT6qDs+zjQ/+IYCqyaOAb4FU4S&#10;5LoehsPA/cVJhaN7GIfqYqeJOM4jjm7saLuJ/gkMXwqH4ZAmuG2QV8QBgzVRBhmGgGMoMEQ7hFIT&#10;MYXh5++AW2hKM/IakoXb7GeIo7eN4wYFdAIOPL8MOIYYwVzhsDWOQYYSVPCFF2scP0IcMwNjt9jR&#10;PgQH/LDGYSCdXsDRPYCDRBz4yMkFHIOI4wL6tiJr4OhSM0ywSRFmB4cMOC444IA6ZQOOQRpwZEPy&#10;M/RKs22/A+XrKhxwfhnGLJDKGocjVc8yGOzjeB1waLiSve49HW2NgwW9hAM40m0ceJqAQyc1DpRm&#10;gcp00UWpArgLmG7iOMeKtINDBAQDxEFcjUOSC5Pg44WVWeNwaxzlARzJGodZ47CII23ikBUOgzgE&#10;4jgV8lI95gzPTdQZeqUEU00DjhRH1E03TKfoFeIjHUUJKYPfAZ40usURB3yhgMPFmwVw9PEU1Gxw&#10;UBzCOf4fAQeH4QMA4X+NDrhUGnHI0QrdwCGqNaqIwwEOjL8v6psFrgq4izB0XeMYJk0csolDqH6N&#10;Q8Fv7sGh4zvYM8QB9Wl8myZ470r2LwRdahXk41R6EXHAoG4ecAQhgJxhRzsUf28vJ//c70blBkiG&#10;LZ0CHBPEkYMLY6kd/ocax8RDqqX8JeJYII5S/kNURFCAYyD93MGIVvJfEzYLOP46EzMcqYlZwDFH&#10;hx/GmT0+cyI8LAMOeexMcLgmirs37O9SPrsLOG4uvR4QfFKRo3LE/CY9HoJGuomOY1ooi8PrNn2f&#10;0gJxXDqoCzCCHzRxAISp9zgICpFq4PCF8bX95tL/btDDAT58oYqhSkAm3pbDxMBH78feLyoc3JeQ&#10;qodR9qCLYWwD8ENtVERQFhIQqGC5tKiGCckgDpv7OyNQzKBEHHB+GFxdQh+myxwdevAUtfQBB9yJ&#10;w9z6y8t/Tfm1Dzg+TL0KOJxf3fnpuw/yhPCLHKuII0VlJTPg35TSE5RZuIPsGEtvDDOwA7XzXXDW&#10;Fs6jYkPU0US5BCJvIQN3LhvAbpNfQ4tMvUQNgzvnKbjPQGTpL6+gipbsxvM7l0MJ32mSd5nzcCfB&#10;T6IiAmqyGO6Jf7t0kCjgyKfFEA5+f+cEKp2WXOe8LGFAz+/KIYO0VwYzsFDCM1zMQcwVXA8vPlg4&#10;Lpcji725V0O43+AKrOBill6O1HEcvog4cvSKvGHW8RIlOcQNZOcN6snKD/4SS83xtbJPqQXGLkZ3&#10;89sb8J7FXA85PubEiDa50LRIHAq3Tm9u4ZeQPRiceSAHdUve+cnNnRcuBy8rNxQ6yD6RkzCGoSXz&#10;4O8zGMV9DQ71HDa6gb+GcoprXwbd3DK/9RP3DVwSdgdFc/nU36G2LhSilJgt7gvIAOTmBo75uV+U&#10;qL4FdXPiBeRi7n8Ffs2pxYzBK4g48OqMvUYdWS7yXgAAIABJREFUBcjPwvMlNKVvC+ILcbMQhler&#10;DQ87CWp5VdNK2KqAoQsfo2SkoTikUvAFNg3QSYNtSYE3FBBJ18+vEx1WKKAooY5p9dHvDU/+4b9k&#10;WuBgFpKneA0HfVFIFH+Mz+etlksHOYSi0tnMT6GBG6NehCyxUbO+OAfPGJqTjC2XZmYGdF7icNfh&#10;iysB7jEZgoPYl0fjUcPC2Zvg96D52Nx5vFadsu1g9D4ZXEARjy56oJ90DvD48E8Mvdx9e3JyDtDr&#10;4xN0dmw3MPipOLa+afLv1amF6fXxXQ+1+18mNe3bxvGfq4Nv+Ct72jm27HPhUNvfn4ZjOxgderWv&#10;9PHY+0PrtDzavtM4tte7B4/tK3P8jkhONPMPtu82jq0JWNB9L8vjCf0e4NgeMHo/88fLnJzo9R5s&#10;nwkH06e/P8z2cBTHlSc+yWIIj1x95MHiC3LnQYA8NfQ7ajt1Cp93nJi/+HHyXsHoo5rj5MFqA3In&#10;20/D8cXtc+ForbXWWmuttdZaa6211lprrbXWWmuttU9tav0pvptSn0FW4KMszHA6tJpw893iwf07&#10;Kvn8yJPQ5lENvd9+/H7gQXCYkdGQnO9t79lYWLP+cNae/L4vzp099ONG6Q4/j96O8JNHYgNk4/Pm&#10;PDHOniu5e3gV39fANFz/3XmPGlbBPCKg/cRXrDFHh3A0V8Q5/Lg23/52ZAmd5lFifZ6IQxzF0XgF&#10;ET6GdxJh0ftmasdxSHVw8712FEfzYh9Wzt7emh7B0Txqc81i9Ck7dLMcxoHP/XdxFJ8eBwMcPzlx&#10;s/w4nPjgT7eXlEgPxtc+FUdDCyJb/925A/gJHAdL9ADDsAC1+fHFZk8sXegBtgte2/bW3hFd9OZR&#10;m3YvtoqsODD5IczIaYQpx7mwB3FkRB0JlH06jq1WWG8+RhyhB3gQjiMnOI3jWLb2orYP4oCu6chE&#10;o6NLFNxjrNiSu9ebj88Dx5HffwSO5rt8vfloNn8P49i+77+POJqOznPAsbdETmPfkwxy1DgL05s9&#10;AUTy3cZx1Nt6Oo4O/y2FfppONIZoEUf6RmI/f+O4ySc4eUV0iVedsCyWL/KZV8MwJSyVBXVkpXPN&#10;LJEuUUEG41UKLlZenAnYSZ2AMUCuz0SIB4KTeZLjopQmWVn4xHCFRKKtQMWG/hCXAxQmmcOvMmG5&#10;SXAiMXnFsevNcowdqedNXqDzz4pXXOPsSsY0zqVAt+SFaOI4IOF2yFIofUlWDhciLnq4gnBu+dTg&#10;ROsEpROkoZ7cltzIKeJApQadYkwy84W3XsVVjFMoj6e3xmvuSO4SHSaK9fKJw2g9odnXieO6m3gj&#10;4DxXIRS1pF67fFEm1yXxcHKcbbsq8XyF9YUYEGnpquSIQ5QUlbIAxBgSdPnEIo6uVEmZLB3BZfgg&#10;64zkhnETcXgTVBsQx6WGJAfebRzh41bmivsp5OivLBs5UeaFc/kbnJW/4tPFrc2NEIX3uEof3iw3&#10;kLGbEgP2uBgBLNITqAPR87oLvG687kiyhEvakxgR5q9cMkclgy53GYwQ6cr43HDMJSsMXcCud7h8&#10;YLK0bIwyINdh9+KDh+KZHNIZ4gK9RV6KRQgxE4VLvMOIDoVZ19zza0jAwK9lmRNvc1xfnBs2Qj0J&#10;zaeY6BvD/PzOuQc4IDTk9coPoRC4tKjKRybLv0Ec+oxd31rd73LlfViil4RwHZQmQBx0pJ0g5xi8&#10;Rv7Umx6f+1ulBwI249Kj0NZ/c+UdHd3BKXrM9RCHsvmN6YZgwhEudAuVI01wjXUba4f33pyxlZ8W&#10;GF07FDpNdMZIJsVVwAHuFp0BlHCzwLFdPn0nE4UwmfKJtvm/D+EmjKJOg+4GqRVv+WQFOB4ylpPX&#10;psNmTlLVgxrHFJQm5RhyRXWH6vJOv4aNTuDi7yZoDfLChKX5zlCPQRQRB1Sdcza7Axx9Pla9ECeJ&#10;YS9myIiFwyENxMHUQGCEFMafjtUL2BVCtyWrcVgxM2fUlLgu7cikNOAQQZEBW2uMCWNFjUN6zLrH&#10;kE5cylXhOuhC45VEcQRMCkO3Ag6q/wqq50NwhIIYQYs04OC49CwGPAKOxGRfmdfnKC8wq3CogAM7&#10;GZ4ADq5eBxzdJKSyUhd9tsEBLWkKl1ag5kaNA2PIAo5JcYaxVRiMLyY1DiMISglgWBng6EQcQYLA&#10;YLeExeYE6kjAIUb2nC4tZL0XceCNhSvZEhRHGOBpA47CnVGd28GDcCSYZgi53OBQAUcP8pWY1wOq&#10;DdvgYFXEJB9hiIDqdwIODL5aGqovDFsUNY4eHo6aQgbDWSscpIpOnuJToogDKlTUjUOpBQOnHWzh&#10;WEsQVDiyGgeqO2DWi7TG0YtqfPYF4IBLlEUcwzMUBXwQjpTY3EOaDEOKAg41DFnDSCIzgLF97gEH&#10;HIE4WNFlVcQkLt+WMX1R48BU4LJ7f4U4BjUO7t0GB4V7oMbxNxgkVOGYFzUOTlB2JOAodC/iMFs4&#10;xBpHl7iQdepLXt8sPHglUB0wIg7jV4N+wBkG+D4NR5GUFY4ccbiAg25w/ICjUEh44jB2VOvwIKeL&#10;QguAwyIOGNHqsEDTHg7CNjjcBgcunn4AR5AJgSJqchEVGfZwZHXWOcaXCYKSMIhjeAZ+SgPHH7CH&#10;4xgM8dqjSxpxsBrHAEfUvujjstIVDpQmkBUOKI+jRpOoGpBhcCJ4KhruAcARJlkHHJjtNQ6BwZAp&#10;ZhJx4IOisDS4Eg0cKQkRoxxVnxAHKhj5DY5uE8eA/BSzflbhYDWODuFNHOCZDB6Mo4/Z2OBAFYEN&#10;jhz/QRysxpFHHOC8DaFp0bSBA9BUONg2jrTCkQ0EhkjrEEPVwIFhn9s4oBqJCoeuFRkCjnQbRxKv&#10;ZMTBKxxph6QDOG3VlIIn/Qgcgw0OCjgwmj00pRniEGYHBzURB1x/lyV3ik0aOKQ2EYeo2o5uhSP2&#10;LNBIBhzwC/amgWO2jwNvitjR5uCu810c9CCOrBdxyFdQqngVYp5XOqgTPAKHqnGYLRzc7uAIkebo&#10;oOYzOOJOCRZwDAIObnDFYShDuo0D6EQ3DHsWFGEg7LLY4JirPRzDGOIMSf3ckmEDh2ziyAIOVeOw&#10;FQ5xDo05nhYHhpjn+SNwZFs4RrrGMcSY/sRl5MeGzqq2Q3Ux1D3gEHPA4Yu0wpGRP0K1LkumiCNb&#10;4ygQB4wHNx1tuJHYJWT/hxWOSbGF40dwL8geqd0wDE8/jKO3xlH1LDWO19jRAo4pCTg4fRQObI9Q&#10;tALbjjG6p1l86/IaaoYbbuOADEccfAXuSY46DZhKH1MBt9KRK8QxWONQLxGHa+III9qpFsWrQzjw&#10;tNi4QhWLOFDX4TCO84z8MeKgld+hKhwwaCkG8SoEHN3H4BiewJEUkJsLQ0dVR4uyHBHHK3qtUG3x&#10;vMKBqfyAWJcEHHaNQyOOTtAa6/KAIwzM2URzdQRHH3Cca1r7HTs4igaOIfmqyvoWDtgScQT1yCJ9&#10;DI4+jEHhfOZFA0d0w4r+ALUCiMbxm9jB0alw9GIjb3JIhZJBSae6iYOZDvziVY0D/Y5OwDE2XJ9H&#10;HDzgSCscokAcfRJxQBO2FqiIfscaR1B3QB8BRn2HcYQzoVzFg3HAtZAjuBWoPatw6BqHgPEp4hgr&#10;qHtWBhxGwrg+4DijC51BGdJqzCKXM0OLgWdBkMCtcdhXgOM8DGAQx5SEwRiMaC13/corhX51EnAY&#10;wMENxv8bEtTH4FcAwG7cMBdw2BpHyDqM5Coc2QaHRX8/4jiPOB40ooXaucI0vcOm1PPxjV+Einsr&#10;PGr49FBBAYZBub4r8BHGdHH7dXDD6MI7BV6Z/3vIGcDzgEOZ3NM7P9K+8ju61GO+pFdSOMH8HeAI&#10;q8rCMJl5E3CYLmxf47AcnAQYqDp6V/6XWiAO5fLbykkflVyXMAKPOCApzHoZhnB/K6hx0zBmoYot&#10;7/C0KuAYCPbbDPU1HoBjFArCCeBQKS352L9Z4BvPxHOvSvAUuC9KcGTeWyhh4t9eeR9HtJO5z9FJ&#10;/YAqrGMl/MiiXJGn3o9N/t5gGLyW1KOwIzje4ptSMp9fwqX2QacOn4YhjpHrwXaOb+FggF84OK1j&#10;S++XH97OtfgG9Qi8r3F4v7j1k2sM5YcRrYGTwlgPRvCAwwnUkahxeB+uQpBiMeLyX+G+/pMHRFjB&#10;deOQfaFyy3VOnZh5OVUe3wwzP/L4pMnjgrn54pfYIfjLiStzGp6qJKUkHSJu8ZQoDsBQFRR6BC8n&#10;FtUXiOcmH3mTj5GAuIUP5VAuXVA1EBoFYf2VzbU3tByKJerGOjlziR8FAkuPOO48pvLuGpUrUBzM&#10;z72flPlUhyV5uadWKGCt4Oxi7P2lKgMOWuYoBhLA30AqDpzg2xOxaBscMEjhcCvkWtz4mc1NmUqM&#10;9ycOpRtGXoM3zsHfnIS7Mv+a2iwoIPCSuBRwcHw0lpT4qAqud4GjuB4v5UJBVZo6KHHhr730ji+V&#10;X7levvJhzXppvM4TfwVnFhqcG3mDOEp56xJIRjjvTQm3IL9ZQSpyeuXwDsvgwKSEijBAsTIRsl5K&#10;k2u59HPrl07KW8w6LSgMdlclioHgggH8DkokMKP3WdoFJ1BApriiUf7xiP1g81HVH17vrlNCtg5a&#10;S8SSc9K4Mq+ab6GP2PkFNXEWxwyFyfg04iDuNXEXxL6OOKB5QhyiAAqqL4x7JW9D7SjI+TlFHPgt&#10;L9gMYIt5cfKUwR4XfLmf7YcdNmhyO79HhTlYCFjfFQfYfuVyfFXyWg3g/NHF+zI4+k0cgwfgSNSn&#10;wNF/CPgt+zgcr45rDmyZeSwOGnGo7a3bOmjfPRyoHfoQM81qNDjR4tRG9UfgYL9Yn/b+M23bx+FY&#10;SwTfY64pXZGfVLuLRnWiCZ2rrY2vH4hjLY5gH3ozr+3L4NgS5c5PSVJXBg6G2sMx2L41j+NYa7Gq&#10;x8aLfySO4mHH+WbEtzwlWF5Zgl4+3ZE0yLYL9wAcDzjTth2YvvgIy+8/JJhoSleIh4hV5H5XL2av&#10;Lh69Fmsc+WPj7j8yUP/wbI992xKzeJBYBcoi7M7W3VkV4OilXw9d+WNVQp6zbsFRHLT+cEoZvbXW&#10;WmuttdZaa6211lprrbXWWmuttdYO2cOlEy4+Xya+mN37Im0vGA1t88pj826ojmp77MuN75Td+yri&#10;4APHzRv5zRyj+EpVFA+YR/GdNXYfDnYPjk3Iv9D4NyfPGQf/2Nqxibj7PuA4oqbQsINvVI/fLPz3&#10;EcehprTGcf8b6e+uPRHHxvZxPGdrcWxZi2PLPhrHflP6nK3FsWUBx0XwLVjBcGZ9HyPcS3LuwCeh&#10;RhaDxJOOCP5a4gsR1nwknWSiiS865wRXWM6LlyKxdGnBKXvWOBKcAp3coMwBwXn0msAXoYNMAhE2&#10;4KBeZb7gYT5OkWspliVxfGpwewZtBy7rluUTl1w74nE6/7ddqKcbLpHnJ7clGdzM3uPCdoR9KFFU&#10;Yn7ni15+YzAscbJyXnUkrudX3Jhc3vrE8Utc6Nk5wGHptSlRawH+05aPnjEONjFn/MrnxMj5Elc+&#10;JNznN5bTa39ZWGEwjIrTlV+oc2HIGRtp62+9fOH4N47R1c8Rh6Ejm1+5IWotYGDPM8YRgmNmpYw6&#10;CShwkJTw9ywxnilUCAAcgup8jGoC5IyOVAb3CoY6W8cTLXuEzjSLWgsUw3BsDIN/ppYm5hXKHISF&#10;dK0ooE21XFlc2HyDI0FZEcsK0qXjIuOJDVHN8EGn5zjdsdJagP8mzxxHLzEbhQYMCSe4wHLEgVE/&#10;FY4s4hB0UgxxI+LoIQ5ofRbFGRkEHPr7gEMGmQOF+gkCnQzEIbyxtMZxVuFQRBQh/n+DA4PmfoOK&#10;IRjkR4P0xLPGMUhMXuFIRhscsokDl+2scJgmDtiOOP4xai0gDlYk3xschG1w9HB19zWOvMbBodUg&#10;FY6iR2TAsa21MHjuOEJcPy6PnQYcCeI4RxwY9RpweMThMPS/3MJxF3BsaS30njeOrMZhUuI2OHoR&#10;R+xZ2AxxZDyET+Jq4BUOugw4LrelJ/jhR+/PwwBHFnH0wKNc40gDDoxURhyjEOGLg5F8WmxwwPaA&#10;o6G1MDPfDxwElZN2ceQu4OiGnkXgBHQ5VT9Y46h6lqna4JioZ49jSP4IcOSGFRsckvwImk4YpVQ4&#10;elDaoDG8UC92cUwUL15uxAWeNY4h4vgpRlkXDRwDSV4jDtXAge9TfsgWeoOjG3GMNVedBo7n3JQC&#10;Dok4EtQEaeAo8KlHP/S6gzTgwJeXHbowLwEH38LR0FrgzxwHjt2KfRxCoZ+hMeQY2NB/WeOY2xqH&#10;SlG3DHDMLLeD6Iad8eCVPlWp/ds3OTJR5kATtry7rHHwG8Ax856UUg+kBxwGQ4e6dOQd4igCjqvf&#10;plFrwZmAw3Q5yic+YxxiYYNCA/WevfeX4HOhm22DTAIuN5x7mwnvhohDE8FGQYCiwuHLtKm1QG3K&#10;/PPGwWEM4mGwEoUPxKwkieOzkvmi5MZ7nV+bkt85T8OTMuGJR4kJoYZc59y5HOXl8OFgTq0c4YPG&#10;XOjh88XBvrHMcyeX3s9c5lee8FKuoIDMSyQgF9Rzc+MvHdQTXH9Yar8q85WXN34C2xVqLah85C+/&#10;8VqaxA1h3/PFQY1OSl7mKJhhMygKjEvObzGk7uw1CqSSH2BkGWot9OvIsg6+QqDSEFpcDDCID7Yn&#10;k1+G9w94DHX06OmeiyXFzpInpNYFqE0/OmT5GRstmjrx0bZxqN8nHIzs4wBEGxzJ7xsOtbdNNRAl&#10;+v5Jdd8fY2pfZYzpBqLE3P829/tjTO+L7zPfCJ1PHh/f/4wNir63jW5t8884Pv3RRv2BV4m+KR6Q&#10;Pza+/zlbckhjhDcR3TsB9Xtlh1YEYfubWmuttdZaa6211lprrbXWWmuttdZaa6211lprrbXWWmut&#10;tdZaa6211lprrbXWWmuttdZaa6211lprrbXWWmuttdZaa6211lprrbXWWmuttdZaa6211lprrbXW&#10;WmuttdZaa6211lprrbXvsVHyo6f9sHNq54v7zlpsPidqd+/L5glekh+Hox6csY8yXpyTJy0/JElc&#10;Q+Cgnd3zY1FsPu+vyBBBpHVSQZD89EIFvZ3vevPxAXLmbHNpxQyKVJ449pjl8H96DMfwnh/LYvOZ&#10;q52dSdQUltWhUVVYnExv53zNBRLu1yTmDZFvsfgYHMfO9Rgce7VjB8fUNL497Hxcb1K/H0fiN7rX&#10;YgI4nrKg7kkc6T0/boqy7+vVb+MYPb52ML35+ADF6pKtVb45rrl6z2Lma7tofMZl4o4K63ebX17t&#10;728KTe/jiE1ZhVTEk5xeMfyjbhY4X17n5wXieL1/SFLsb9vCEZp/deQEaxw/Jk/AERvG6mdnFY5D&#10;+dn5xdoO4jhYomAZkZs8HG4O97s/so3jpK1xYLv+RBzrnDwAx84pHo1DbH5wGMd+JsmBNUuO2RaO&#10;AwuZfGocO3YQR9PX2bas2fYexnFofab9BX6O2RoHZuZAy/Rdw9FocB+Og+r9bYetxpEcwXG6Z/k8&#10;OA6tExAta3aRuzheQcuaqIZz9HKdoCYPtBpHOM3OCcB3474I1fN8CNWUKl9gdU08eRV7k4Bj3bw/&#10;pGfZsafg6JCLPi9oYaXtJL7oBNfIL6xQf2mlk+Ca0RUufNZNe3Je4vpg3FNfCEsXeIpusrLhXFKz&#10;UsCvcgVf+o4Iw8XXcuaZYfCLglAP5U2l6uWKo78HnTxsluhcDCC5EnCMvJIWjstCh5e7xOteho7+&#10;mVQsMZALxaMfcmQ48XL7K+DIqnb/fI3jeP3KcG3AEkoLpwEcBs4PWVHooCnL53c2Dzj4NewwZe5y&#10;VRIrPIf/Fd6xK7zeJbt24eLnmnth2AzX8GC3JcmtlF/nWiYmHA/Fn/tlmc9KrwS6Ozwvcl/cAA56&#10;BxgAxwBIDByfrpwPeXDUL8MSfGSYKzG6wTQ5wd/2c25DXgEj81bOSopuJEml9iRXSVxDhnodShc+&#10;Qi6SZUmElUedzYDDT6/LXOeF5dTRyfIbTIrOlWMLb01YCJH7MlG2zEuvS2J6ItGCKTuUwactxbuS&#10;Iw5tumKqGV1Cvvh7T4zL5ddhrcVUBI9ywFY33q9gZJDi0K0r1AB2pGE9HJ0JwMFGyqacVXlYOja/&#10;+cZh8XHdwtF7nxhcVhtp+0uLrLzKSwEXRqUyXhsK+G/8OA4+mNdw7a5jVTTCs1VJPFziUzg6fFrK&#10;WwM4zqhjYyNXkBTky0HlvTM9xEGtpEUmvRzrIdEDwNFlmG+XBRxlird1ok2PTwCHssH9H2ngJQKO&#10;Hq9wzIycm3xiMqywkLSJOEjOtQUchiUznXKqczwrrtk5MrkTAYfJRx5wDDm2B/TWv4G83gK2gRS+&#10;ZErKt1DKpAwLnvpFdOghpR6/fIc4eIIX69oX8dzHcZzzsRWzuKx5Br+S2G8wogGH+6rGIcZFJn4B&#10;u+Qah0mZwbauC7AQB9V9SMpUOJyYqRRunvEWjpGBQ/OkxjHTPOIYMgM4ZpoViCPRMQ9Fhj8IOOTM&#10;8pHjgJiHDshxSIOafAEVDOoWVYJbvDZhwVOV8Wp8gzgwB8HFh1zgRUpP43gN10wUiKMfcKSInymd&#10;QbkS0wk4DJ8UPUGgFogmDhVxaLHGMTJnEYdlc8BRiD8LOFgTxzCxezgo4pgrpiKOXrwkPYYLrwcc&#10;cCuP4D/YGzoGxzTmNaeQG1zjVAmGa+Lu4ICs4akxgS7gwIV278XRp4AD11K1uoFDXyAOUtUOzSe+&#10;FKQHreIo4OhEHJ0tHK/POd5xRcSx0hJwELeDgyCOAWapw+YaC0jCStp9Qf8OTkt0elbh4CTd4ID6&#10;UOEIPa0NS2ibXsChxRhwqBoHW+PoJTs4DJ/dhyP3S/iB5cWdIhmjFQ5DAMeAqLCIaqLZdI1D9QHH&#10;K65w1xYOS14Djg4lFQ7vEUcGOF5XN8sLXCEaCmhfh6dgfI6rrpURB/H0N3japHxJ1zhe0B0casi7&#10;x3CkaxwVfkhWn3Ncvh1dGLhZCs3uxeEBB0cc0BeCFxRxQNkCDlrWOPBJA+KYK+LhCOjMyh0cdwXx&#10;hesQhk28pdcRxxBwkDziwNQDjiQsNCcRB6twUPBlCP5XggNT4wDfpcYBVxwYgNfzv5JQ0Yoe3MN4&#10;HODguzhe0BrHa7HG8UoU4OoB0JM4LC7TvMaRRxzgGQYcfBcHWxUUcEDHzndwwCYoZfYKevaIoyCI&#10;IwUcsD3ikBUOijjYe8QhAg64Wd8CCzitSNH3Qhzw2/CD0BJWOMChs2scEnEk/gAOwBiOgqL4NQ64&#10;WICDlg/CwQroq7PkJuIg4OIgjrQb2w42LdY4OLR1dKFwVxMHuGFwVArd0yDiUGscsD3isBHHgENy&#10;hC8QRy+NOISgVwWQSFPoYWocmJ01DrgBC1nGRdkQB3iGcBzbxQFdTw+uarilEvAMRwEHnIEGHPwk&#10;DmoHaxzYXtQ4pA44Brs46DXBpl8sVLaLQxrOAQc0lBGHhuoecQgWcVBT4ehhlrrYlBa2wgFtwJXC&#10;06ZsjaNHl9CXN3FkKX9T48CdcG5wLtg2Dg03yRoHW+NgC8AB6Z/EYdY47gAH/DjiEBGHWeNQMBwD&#10;HMl7zJjuQrezi4ObDlSHPv5sjQN+g15phQP+iThCR5uGnsVUOKCjXUBDoE0K/UfEUWCT2MBh8Pf8&#10;EkuDTSk4CHBcuocj0QPw6Coc3Q2OLkMctncSh97gsJuOFtp4xBEcjIBjol5EHB6qeqKxRnfXfkd8&#10;boceXSEuWBHbjoWmNY5ejYNEHP1B9Ds2HS0x4DzMNTjmG79DxM6jiQM72jUOQAnHZfs4jInnIy50&#10;tBpxDEMuNNaoUzjAnSE/jTisa+CgR3BAv2hDfgOOtImDoDshdI1jbgIO7GizCgevcBiDWcrY3PBx&#10;5XdowLE0f5AAju4aR9rAMUAcY3DtLhVpdrR2F4cgMHCLz+sAR8aSGkeGOOb6XhzLCkdGsm6FAzwE&#10;xEE3OPTLiMNVOOa7OCgZAA7ewPECcQwO4bCYJRjC2G0c7gXiELUbpjY4ZI2jx6c64FC9bsBheGg9&#10;t3AUPD7ogGQHGxyDB+DgakhmFY5hAweWAXGktZNuOhFHBiN8uFmgoqcncbC5PcOmFHxYHKJEHIlt&#10;4MjYzCGOH4d8W/mHMIJNliaVtRsGA5QNjj7cGwHHJN53FY7lPo6kAB804BgCjsoNkwGHgaHDSRyi&#10;yJMaB/g6Yvxv0SsFHByaJDP8D38XcNCyV+Nw4j+7ecP/d7OLQ2ELyRRbRhwj30Uc0ETCEOWvweUl&#10;2Z/PA45EO/FLyKz4v0oxt8MLgj6Ok/9Owwh2acp8vIpjFlPy8W2NwwQcOvvzcY1DRBwidCayygwO&#10;/6ATTMIIRqLTGptSOQoXJQA9gSMnMvTMUPusgFHr1e8ijpGWH2wG4/TFv6KP2k1wpI4D+QEMtv8X&#10;L+X/4/31Ng49yL2lBbtGHwscag/nx7HhL8rc//ID4ri68lAuOVbeAzKZg0d8E1b7zaGb9ysY18+W&#10;HsyliIPe+emVr/yOJOIw7mpkaxxjxOHEH2oc29Y4TD5WRIxX+NBIjs1Q/A8BB3IX/xEuq8n+/L89&#10;iiMpiUC/rQAcTsDY55tSooMLfb+8dWXiL+f4tMr1iDeywF0Dkr+7KcUH698uND6nwxEl+uDgVOTv&#10;DOAoMScwwgGAis/A78kBEyLKr3wpEysXRX4NP5DXJr++8fgsMvewcwFl8oUX0zvraXBz/cRBYgHH&#10;XAsYs8z9m+nIhcqnMuHLjGrv/wIvll9UOPzVypfch0zAEbm/CTj4O/hobJd6t/j1MRx4lXhJrYC7&#10;eFkK7bm1OT5lY17J1Qoyx/Fi0HcWfM7c+ElJ+pBxOPrW+MupwUeacHw+duFJnITOtaAO3wx6B54h&#10;OGbQrLkBbEdXXDLr/HUpPYENkFkY814XJZY2h4HKZOrya8Ai2M2Nn+LxvkfhBwWeRMA/YyeXXl7O&#10;8DGP47rk37ghNf7dyjrAcR3a5C7xV7eHCG2OAAAgAElEQVQwWIqPFOHi5u9uLY4XWVkC/rJHAdyx&#10;6QbhDT5zvPQrL70Xd35h7vxVyAqMN8e+GL7AZ3EULqZQ3mAu+5DxImNLk3MRHmn6KygGPl/2CkaW&#10;DNwPfA4DnIWWMFYjOHafqyzUeDtAHCUJz3CYumDzOAUE99YTNyg+POfQYpHhq8QMvMYHfSKHGuSl&#10;KaW8CU+hxY2fQC3iLr+aeziNEAYrYJfkUyjxxEYcd0Yurkr02JkzYqEhV6Vkx3AwH6ejvIBfdo8c&#10;E3KoN58vThxHNgsbn3hBfOCt/r3TbHZyRz1QGRvEISdjGF3kL+FaKjxOngGOuRnEWTiK01EpMTPn&#10;F9CL6T4pu0enGzzUmjj0sYOi1bOfPi+OLWvmDo+j4VXZwQWn9aGNj7ZH4KhnP32LOF6El9JfBsfN&#10;6RTZt4wD0z4LOA5O0tOHNj7aNrNZqvc5R41/XX041lyRz4+Df0kcxckjef1K5xPjODUjrIGjE3AU&#10;7PBZHjQD6AHWxHH6SF5jOIHjwPS5T4Wji64513jHHpw3+WlwNGY93IejOvLozMqDSST3zlh8II4U&#10;Z9Tw8K704sCRR6ewPc74Jrv3TKarpz+w43MQD9xv9J4WCRDq4/safkTwMKg/di2OzgZ+nPFN4Q5M&#10;pmtaPbOGHa9F9zU/B+0UDrHJXZzadfRgfm8t/B5YA8fxeU7Bfi9wtNZaa6211lprrbXWWmuttdZa&#10;a6219kjbeajUUAE4GEZa7SqO7no2RotDz4J35sc0ws9OBAUejDB9ZsaKQ684mjISYPnm64lIdqY/&#10;QX6+ZZPFoTcAjfLvfP2e48gP4ti9WTZfT9ws7PiuZ2PsQTg2H483pT86FH/83Iw9sik9KsVAXp/o&#10;dJ6NHY44PoHjqN3zeu552OEpp0/B8QCloe++PQzHwYN2rMWxZZ9mrsC3bMdwoF8elFJuikTzqdrs&#10;e3lwDtrLTzR14ts1jOmiUNiUdAbUUidUf4hBXCOf+OI8x7kShTD8UlOP0XbSEN0RY0dyxbiiJSTA&#10;VIkTLNzcz1RHjHxRnpja8V03/q5wGCDiVeb4AHEYjyoII0v9zHpFmC9+bvkbw7zq5SZ3XLt8Xibe&#10;SKG5B69WLAGUS/yVn6ssn5XEyOc7a0D4kZNR68B1pbV8ceMLi0oAfLzCabycFcZxb/lEZ9LYoVji&#10;rHK6tD7HgD+Sv7n1hfR0XljchQIO6Wmhs++y9aDm596x8cq7HrcDunh/OTJDNlKc6g8TwEFRBcBj&#10;hJUVWqdUy0WZUmWFx9BA4r0XRV8wWli6+mYRBRyKb7tYTzXIegb1nyUm7w3AQ6WqxGA9NsbwKYw3&#10;BxyoLOAERlnBHgwKtBgmKQqLgVCclLwwgieAQ0uM5NKDR6nzfKfM8CLDCP7EpOcRh8NoRDYhgCOj&#10;UNxkrLpw0AZHNwgiWEEqHI4X0PWMlEEhEfhPPWccqJFRpGdQNgz/AhwWg/bZL0iMRiV8RD1c//QM&#10;g86KgCPRAm4NQQYRh8XIzOlMmQT3ikT1ny2OREcc0Dj0KhyGofTC36AwSsBRsIDjDxji+Mkw4kgC&#10;jm6Nw3toZQBHD1yUUfH62bYdFQ4htnAkJQbAiIjDsukvAAcRiCMpIw6Ue0GBgQ0OXeMYF7sPj56P&#10;0QpHFxUM1jj4r9CT+nnAwUqGQgvd5IO2nPBfVThkwOHrm4VQV+OYE/qUeaPfCdvCkdU4RMpKktwE&#10;HImfBBx0pR1HMQnEwUmGOOgGBypSIA7D5iSoLzxL28bBEUcfOpqUvSF0ps/x2bhfYAPSxQjWM5JV&#10;OBKDONh4jQMqSmhKDVuQ7rNtSrdwpHjBdR8VsNhlAYU8D4HwC404UAUiRgQjDvTJyADj+2oceYWD&#10;/pb0HiWD912yCkdXII5uGnHMTAojO+hoAw4+1xRwgN8hXVJ1tBxDkKFnqXEYUnBtEoU4Soy0f6a2&#10;wfGyh1O7Iw50w1QX/Q5NfkgDjl4XcOgaxxmLfkeNw5IC6kvAkcCg5fniCF4p4Cg6PZzt//+3dz6t&#10;kSxbYo+cGBRvIRQD3jS4qHgwC28bZmGByxXPK3+NfvgL1DBeFLhcmULGwjBc4Z0Xj9dfwWa2xjfK&#10;Ass7bb0w3JBlRhvjG0LgG82Nl8fnRGbWP6nVJXV1q6v6/K7oq6pSZUX+KjLixN9sdDjU4Vsdh/Ii&#10;KNTRw1fQ3kKHFuPJXEfxt0WnI4mwu2VH1E0Y5o4HtNfsWLW54zQsdKQj/CPMHeGBji4MS/IH0uG7&#10;/SyoMNlFipTbLAPtRwPq7KRfsOyY/vOTYE7/F+k4krN6gFWO0f87oo5pq8ORjqludFS1wpImnmQd&#10;UUTz7/1rn9jLKGrjUMex+hAGooRqiKGomsX68gQb8P+PdGDtAUm7kXn/fwBOPtRtUXoD78XYmv/e&#10;6CgBM0SaZR1jkcq/29WOQij/x0ThVQHYMi/BW5tQB/xIew78ibY/EPqygkj7XH6IAA7eXwSLLdoz&#10;KLGBb2k/A9orwQLWP3BKFS3tWAD3u6qj/MVPMWsU4GjJfzD3MakA5qdr0Hj6hnbfFYb2SdV3AcDD&#10;+7MIZ8nO6qG5rvGvsSlT62CShqpUsTxJtGPB5c2u6rC3N3D2oxO0q24JUd+cgY3Tvr3DRllJOmh/&#10;Dydq2qESIEyMSXCe4DoO4BY0nra9BRt0QGtDE9sNHNSuFqXC/DcJZ9jGmGIGGGMxKJ8YXPSPjSyV&#10;tLFE3mjnULyhnYbffamkfi26YdrRY9u6LyjcRgNt/rPT88p0Ovxjm/4v2FCH++z0vDKtjuITOuRG&#10;OnZ/VkOnIzw9JwFr3XefPtgnl0t/83Q64tOnK8MG3/yLVlB/W3Q64OlvFl+vPnmsvdJRPfl38InN&#10;GZo/evoYO0C3qUL5iVMxmwxF7+7ofUfZhtTmE6G18hscbPfnAJW72sJgGIZhGIZhGIZhGIZhGIZh&#10;GIZhGIZhGIZhGIZhGIZhGIZhGIZhGIZhGIZhGIZhGIZhGIZhGIZhGIZhGIZhGIZhNsV98i/yDRD2&#10;G9rCO9+qULn5c0qIA/yfXN98Wfmvk6ZXBHy7Bbdx8+dMc796Ta8tY+aPrROP3pZ759GebpwiFpt6&#10;IyWeL/6vj6+tsNCBokq6bbWwm+x4vkPoIIp8USxdLCAKOsuh8qt/K7vHBUQBQUIQO3zz7UdRQchI&#10;v9BdHxuKHxsdk+70u/tHzHVISIUPCqWUu7+5+woqPtRhcvEhxl1N8lCHQx1jdYp5JH6thH4dUIda&#10;09EVpbG7f063n/28olViKum21XH377CzBunIGf45Og7EULphX6Tdv8POGuhCf0RH6u6y0t0qYK7j&#10;CItZN+yJye7fYWeNg6k4/IiOutVRPNBx2OoYLL1pPzgoSYcV8sbhtTHLZ97qKFFHLUZJQTUUb6wM&#10;S0F6n+7RjTr27R4TB1b0sIJwCpxJ8iaXqp2O6rcKirtawwzcGM5ScZsw+jpCD50OtWf1LOk4jvLK&#10;a3C21j/n0+t0OIzTz+9BBXl1/QGuUvFzjdHXcCqyDrovsdqzoFQcmOo40k1jtRtbA3SqnQ4bRE9d&#10;AZwEdXr/4QpDL4Di+kNNf9PrdLhXTf3WQR2jqIowUC4YmehC6HSYhDquk5kFXYRSxWGRrHRxSHH5&#10;wJCOY7Xeytt1sg4twkSSjkDR6KJFK47lddSzcESvh2ERrKzG5o+i0zGmJs9ecaArH49EHGcdflkH&#10;1iioI6hZ6BcR69R+4c0ZijjE18ZZR2gj2v3hQDsfDcT4UAfdWhZQx3XA1xsd+uw85T8ZZR2+bQ3v&#10;D0rNso6AEVW5qgMrVdIhl3SoS0h9eukd6aA4ZO90XLvYw3wvXQFrOmyYYEgqfehTxLWiw2cdTojJ&#10;K6b9C6DkPenAs3b6pzUdOj7UUQnSUTiqaGWFz79m4rcP6qhiP+swa2XH7xTqEI/qkBXpoO7SvdPx&#10;axVN1jFZ11F8VIcSurLYsN0/HQUIrCwKrFnimo53AnX8NlCVs67jSFCbBYuc/dRRHT5S0aKOqXib&#10;dVS9VseZOyAdPaHdMN+wet90YBsedfSinPmHOoZi1Oh40+nwR6TjWCjUQX2oe6nDHaeHOkYiWvH7&#10;RsfbLgzzh/38Eul4J8TTtzTfPRQGUglbszXG4qSD+rfmfaXBullQVdR+1OpQIevwQvmBcJKaLXuF&#10;wkAqKQilvo72r7xRYdFXWmA4OsP2HVxBaNssModhhVOnflBUau90aHFcoA5v30eAv2l1VHmcBYNU&#10;DQ5PH87AT6QfFtjGBwxSBIZsNM7ijBZ71qK12GpNEpz5NcHVTbBnIXeD2YruOO0UCEgCsDFXq1AW&#10;aSwg4EsKahGihlpf+9c+ge1SxmPMAlDpe1eeX6XyNuabDgNauQYha3EfRSngBN4nqEoaqc59hrX4&#10;V3glJb1vvWHiDRUFpZDXTqiTZHxbVVAlmoejF1fD7ytss1kHPuuwDnXsXV/pA96sPf5Y4aAF6ngw&#10;I2bveLv2eM/Kyueyfr/171yHX3v8fet4MAj9fet4MAPu+9ZxsPa42LORg89Eso5l9N4HWgzDMAzD&#10;MAzDMAzDMMzLaGfCUGc0zTH8vijc0fz3wfxf5fN6ZVW9QopeFRmG89+boUpa6FFGWqCeJwR8PwAk&#10;Ie/mC66LuY4ilVXpdkhHGbewJuUKoFrS0c7MntJCZF3paoculrLegg7tjJc+T1bPMwAaHQN6QTlS&#10;sTM6tC8+f1cBPOtQtDpoBsB83r6ppN8pHcqtrcF494KDaEejU/35++c6rCgCbf3wvemg0vMRHUNR&#10;RNKxM3HHlnTQxKlHdYhGh3tp+r4yD3T4FxwEdUybTS6a98914LNp13SsLFh60e5PqMO2OvD9R2KS&#10;A9SjHI+hDhnk7CWHfQXWdbxoVX3WMTKqKpIOEqpJeRqNG3Y6TJJnOzIRYF2HeqmOIvRVrX7UcAZu&#10;AhdRuzrrmCo3mMrzHZlimHUYLy5Pz7wVMtEEhtLpZKL21m94ENKhUYfT5hzOz/wE3FjN5jrGRr7f&#10;JR0Q1NXVeQRhagO0tZqtSQdsmlNQhzlHHVVPu6ClL5WbSDfIjRfUMdKnYUdWVJKOwkfzE7z/AG5o&#10;UUdx4ydDFdTJ9XN0nIS+FsfKhyPpaWegJR1en/odWQZEOmhbI7j69VfM4gZrBuk8Zm+vpNu0/Gt1&#10;9MWxzDomKzpmqMMNP32UbwF1mSaymsqbywB4lesT0vEuGgyun61jIEatjsIv6wDYHR0ASVVWXp9h&#10;FvdzHbqIB7J6po6RKAF1qB3XoYWR18qt6BDx6Lk6sH4iHVhPoY4x6RC7pwPLDtLhVDWRfpR1hHcj&#10;I+Lhs3RY1BFoQnsQv7Y6mjBsgmWHkDum47TRIUrSEWkXxsnh5ptztDpi1iHvWx39nddRwEnesFOC&#10;GPaEebaOMepQN36wpCPtoA7d6tBXqAPDMH0uhm9Eeo4ODNInWQeGYXMduUU7C7uqw5yTjtIPtRge&#10;F/EZOkrUMaTmT+gv6bDU3zELxW4VpRXpwMjJD6goFSbQ9XP8rLijRh0Wdbxb01GEXdQhGx25osWy&#10;NGCGeaueo4PWIJtqOtcxyTpy17FLu6ojZh1F1kGrzTc8COqIqEO7UvhOBy3SF7pSqAPkLuuQIuvw&#10;z9GhAupQ3p7SLiB/jxXtlHa0wKPjYVy5W2GYcv0VHVXEqFQ9T4fPOgxUYKBGHaWlHeqwcK5Ih3L2&#10;C57DFsktWj/XYf7dXdZh/4Jyeaw2O4h21pGOoEnHr/VURnufShqjnWI2s0nT2uxdgCoFSfsvZB2p&#10;/E/3qCOk8j/iMzd/qjY7iAHA8hfOalqzr+8AzpO58bQbPY3gRx3Nhx1Zna491pFxrLzGJlwAuMMT&#10;8x4goA7I2+tvQAlR6ASXtUyY18I1vk+dVu3hl3bQ/vYpa1X/HoJJ9gN+p+XVdcII3ZVXXlYyTZ99&#10;uEhD1u+2n8yvBel4Z33W8VOyZ1h8SqjsmZNVkXakg3Pb6O6XvqQR+Dy6KMXebezzOeznHTZezPr6&#10;4u8c1rGM2rM7jXwmekdGEb8SrGMFvSMzEL4S+7bj92eyQ+0MhmEYhmEYhmEYhmGY/eQw/3vQjJd9&#10;5wy6lXh65R7l3zT6pP1luO2uNpr73ugo20kD3xSP3w7edDvB1tu5ja2Brrf/q+jYfMC6TGZZwEcm&#10;hpStjmJrOuYfOtnWxUK3VV28f/mOAs/Y9LlMq9PXy0d3OYjdthXT7egoIm0NklkuOz5rzS7Uyzpo&#10;Fnq3IHD5/gmLfPkoyq+mYfjYessimKop/ofFlnSY7lPnS8v043+6MSaIpUl9tFih7B4sGSjgyR2g&#10;m10pFqPcw8f2z6a9PHrNyy9M6xpFnBcTW9OBR1xKHZVJcx3zuT+/o3xZPXEQ5XIyFjoeuxEpLZnZ&#10;sg7l21+3pgOz9dIiRtrLYz4hbK7D4XU/z5cNf756EJcnDC10PHYjUunl1nV0F93WdMi4fLcq0rFc&#10;XDc41LFWfa3ryOc53xrqIzqKatC+vBW+hI4iLt+CpABRPK5jrXA8XHmkXK6U+93jx3WEopq0L2+F&#10;Toene0ljbP72WDqN1azr9V+2lYDIpcWajv/SPeh00D5on9KRjzE/TdRx0EMl6PrwGFP2LuoK82FR&#10;ZUt6uJ2plqQDD34ZbDUoKy3ukvHaYCU3KV8+AaFe3rGjgEo+0EGV6LqO3soj5Twt1ijvg6WqinQc&#10;DRUIlcRgYuvilkpi1HEK4Gthhy/aJOQBpMNEeRlLNwBn1X1tvbZBuwSVhRf6KPMdWagUpJte/VTJ&#10;+Xfc6cD8V6zrWF1Drm7wGOU13ONpUzpQx7BUUBkTU5pM9W0qHa2vU1kH1Ntps1Ci0Db8Cfw/BQ8a&#10;oAwaor0EWi7+wquFdEB1ZCqKQourSg2x8pWnfiom2QdmQN/ly4uTmWvetabjthLFfYS7qE9CzBUt&#10;wJF2A30PaTy0PycMUzHnibH0/eKuNv4zLMzBuCOMrAV0bC+DKWpD96pL0pVnbvzSMrWUVfGLG5ZO&#10;YeRZXDnUYaM+DyD+NZxhGGwTNsiafKkuLy9D6c0JYJloKyx23gxaHXRJpT5eUyd+knXYui9pjU85&#10;CH0Z7Qy/LAhZh/Rbyx3ae3MWylOPYbApknGRZtbTT6DN216CPavkzXUNXuOVXlw6LOhiKn/8AFUJ&#10;1Vi7SbKQI57B1FzBT9FgCuACM2fAwmHcBCl0ezhZTRY6ZDQ/DIqAOmwvGBnsScirF7ION33RjjqP&#10;6DDO6zNnpR/gB6KdCn/y7hA+vHRrLnMp1CxYCD0sHopLfzQs/LTEHOiwITZWLgxy2aF9ky+Tdn19&#10;dgHX93idnn6AuQ4lWh2YYawO5t9MaCGEG4p8I1NqpdiUdahquCUdqaxIBzaBBgVtokA68Kv4LB36&#10;/wpN917F0/atDjdUVY35XJMOzIguh2Fen8JtmGrX09INMD/21dmvTfMPS00MgKZHcx3gDUZ3azo0&#10;bFkHQJGX96MOsS0dqha6wisvDPCKLi5CD3VYWlTrJmpJB+XL07tLetSjhcPSjTHb1LrVke8zSToq&#10;N8ndP50OktPqkHjxoQ69PR3hER39rCO+WEcSqgp9vNBJxywOMGu0OmSY66jLE9qjBb9t6Xu6WNdx&#10;5ec6qF9gSN0PUaSsQ0Kro8D6b6s6oij8qo702Tqw0SKLJR3HGD+Bwu/RTYqFDuoWOT/FiA91HC90&#10;xKbrSV0Gai1kHWpJx4R06J9aHaKkhJrt6hB0n9ys42RZx/ilNQuFG2pdh17oEHXWkfMl6SjC8eFC&#10;R9Ptoy4itd+yjnKhYzJQ2GizXdkhzJfUoUnHpNMxeWncQTqGSzpGlBsaHYJ0qKwDP/l6rgNDswHl&#10;KjPXcZ3wLY0OTNpcx5B0TFodBYZ3nY4t9YZ9XMew/+n3f/SgiXTkotSldR2mVj7roE+mnRbCSFjU&#10;gY0kmOvwdafjZK4Dq1WjBWXjRoesFOk42qqOvPnDIzrMf375QbFeQh39rKN+1+iYdDqwaF3VEd+J&#10;O9QxHWMwO+50lHMdvtMxEWP9R9QR5jrkdnVQovJuB8s6qlbHSz8BdTQ1i8bCuHClX9MxzoNESzom&#10;Xl3jOWMtervQYStdHZCOU7ekw0QxoNujfwUdodMxyJ/yVoi/+EwdV1mHW9UxCw91UM1SYOGtFjqM&#10;U+4o61jKHQHbyI/ocFvUkbCxmaNS1BEbHfmSHL10XSPq0I2ORD09lqpS2eigm7vP/FxHkYtSMXBt&#10;Rdtf0qG98oek42KuA0uZY9IRzD9odDgKZrFpROnvPZWkzXVgtdfq8J2OcdYRxOrOks/XQWVx4Uw1&#10;lEGqFR2uy5dZh3UGdWBkMljSoaIMPf1moi/C5F2jwwpf0sWS7F81OvDdKKc8C9MibKV/kLZswhjP&#10;FsFiwhsdLmQdANXLVq/NdQznOqJ6TEdsdZjqER0ySYj6P0zsLNW+0WFOsRGI5QTATaMjaGevI7aG&#10;a5SyJR0lYLmFLWZVoQ7jkr7zKnSr51+m462+ij0qjjod6agN0t0EW3fDv/yvbb6UT+jA1lTQofzl&#10;A/xY0VANlq23VQnBCri6wW+PFm+bys7g/TXARdx0df+TKU/UOlKhfI+Na/yYWN7il+LtPZiIn/zS&#10;3PFG30APrQxoa15d2YK23cMMN8V/NX6df3mTR+QoX5IO2lbrfvCPXGp0UKexDtiIAyxA7KUHgyfu&#10;MSbBVn+J35Erz22Eq1rQnqW2Qicw1LHcgg6aEWCi/QDvqdyDa9KBl+jx30TxpoT4/A0Esg4MKL3G&#10;S5wGZ1EHHpA6NbD9Vup8PnADzehcTfv4DIUS5uwX+4+vk9WkgzrHy1qDL5125qyaHLU6UCHt3CAs&#10;rdc+xMaRwjhW1D1RD/TTg3ob0pMfX5T1ToyPHn/lE9CmaU6N8X+W9tc7wnMpaetW1PFHYW/R/UVq&#10;8mVSQWHmRx1/qu3tL/Djj2ksZ/M8SWet5MqI1OiR4v03+d8vvXG6F8cv04FfIkYEQdS0xa9Jf67w&#10;evflDVjKgeYSc/cJfqt4rWO+TBYz/4HQH5K5qEt7H6O6fuoSfSc+VqF+4QlchRNvX6ijZUAbvVT5&#10;127CSBDqVAx0Oy7VDS3gxRAw6ElTc3ML5u4pHX5lwsgyX3jDA9Qx2kJoU23wN2T9nRJxoE4vsAx/&#10;QgcGsm8/8tIXXuGP9XrYwkJgt8HfrFl/Ik+ujv9u+q5tUNSSBgY/F7fB3zxDB3x0QOVfbpael4Kx&#10;X+U+/zAbHOLNWtPoqUsUProf1LuNkvNynp6ttEXWNzF9quFYbiP4fBEbb7X62R+01jj/WOlA6P3f&#10;BGR9uNk/9kffD2uTxDYqffcYU712ChiGYRiGYRiGYRiGYRiGYRiGYRiGYRiGYRiGYRiGYRiGYRiG&#10;YRiGYRiGYRiGYRiGYRiGYRiGYRiGYRiGYRiGYRiGYRiGYRiGYRiGYRiGYRiGYRiGYRiGYRiGYRiG&#10;YRiGYRiGYRiGYRiGYRiGYRiGYRiGYRiGYRiGYRiGYRiGYRiGYRiGYRiGYRiGYRiGYRiGYRiGYRiG&#10;YRiGYRiGYRiGYRiGYRiGYRiGYRiGYZgvxEiGIrx2Ir4dRirKpKBIr52Qb4Ogk6oVyPq1E/JNUATT&#10;139UoFgHocJQG62E1q+dkm8CHQa6r7RAIwzqGA1UT/0gjlT12kn5FjhsdfRZB/Eb1PEHdZ76snrt&#10;pHwTjAYaddSso2HUw3r2HHqsIzMy5r35Qf+BdWRGBs7hB8U6GkYazn6tJOtoGBWXxQ3r6BgJJSTr&#10;6Bj1MAzryT9yGJbBiran+uoH1pEZ9ft93dfn3ITLjEyta2zjcwM/M9IJ/6u5+6dhpIKKKknuK20o&#10;HP7ji/ja6WAYhmEYhmEYhmEYhmEYhmEYhmEYZm84eO0EfFv8M18tPRrRP+5VEvJtcPuhWpq+MFZQ&#10;SW+doPk/RwJ88/Sb10jZa1CEclmHBvAykA4nJIjSN0+3I/oKOj9CDPH1ugT31VL6VaCssKRDRRtk&#10;NKgj4OlWusrPdmvjUMd84WApBCS7eKutvkZyvzTKqVUdOnY6CnDtpCjUkQsVAefziTCow3q1mBez&#10;pzpUanR40tFOmZvrKE/mf4s6jFeLeTH7okO6palPtHBUhk6H72YQznVUULVP7acO7Qp3vHhIOoRH&#10;HdKhjtDpGIumzCir0rVPTfdTR8jTwTqaaXImP1VA7HS8LR7oGOynjviEjjSfbis7HdYv/ngfdSRx&#10;ulyULuu4WuhQ34kOikLXdJhoLsBiRXtVKzxlfFb+W9Ocd1nlxy3Gy/3T4cSaDo0VbW1QxyUoYaMB&#10;dVtbOKE6BXVQlBbh4g6yjiQ6P/uhQ2KcuaZDoY6oUccFnInpRNfqIpWgKD4nHTot66DqJ00LEPbM&#10;UeW740hIqzpUjkoD6ZjBpUhDfOoEo3GNz6AOHcxQx3LmWx3yGqvm2kBl33sJXsNuz98uoF7VoXOb&#10;xVOQ7uCyiEaSDhX6qtERrSEdrmx0qOtU/KkeGmexWv4paNjx2f0AKzqoRRvNzGUd5S3qOK1VgTrM&#10;aWx0TPVZpwOwKr6u0ehQe9Shz4Ou4fVOZRtYqFZ1VKjjoso67C/4+wms67hEHVWjIzY6pqjjAs1F&#10;nXa8SDXgHuq4FI0OoJwCBys6ao0l68Wyjrrf6LCoI+y4DrWq40PWcdXkDkM6HBwVWKKYs2UdN10T&#10;LuvokY7TrIN60naYQwF+pYEPDhVAU3boRkcv69CNjg+1naXyttEhGx1iakiH2Qcd5aqOkopS8Es6&#10;yqzj0DY67gBmNfzS6ZCnpGNoSQeWsbuvQ6/qsFlHyDpUo+MPpENA1mHuauXg57rVkYSuqeuwJB3K&#10;7LyOowc6wkKHbHREKkrlTacDK+erhY4y6wDSIcqd16GFWtGBETgVpY2OIuuwWYe6WNJxmTodGIOh&#10;DkU6EmYgHfZMR+46voxZh2h0BNKhWx3XGGfB2VyH/EA69BXpKG52X0e1roO6ji/Tkg4TluIO0vG7&#10;8nSuQ92RDnNOOvQe6FjrSU+qptPurgoAAAqfSURBVKi0bnSUGKRXxpMO2+iwDoQrqZzo2iw1FiCW&#10;4o5kLtLO6/CqWm3gN5Foo8OSDt3oaMKw0sHM4dOdDp11lFmH3QMd0YilVhfpOF3oMCLaRse9/Tk2&#10;AwvlTWWLMNdxt6TjMu16kK5z380clQqsNrCAOI8Cz1mLZIVyWQf1ZNCwUwmVaXUE1AFZx/s90XFk&#10;UUA1f2hqDCpSeQ1XkVpxWkynNDIFqrbUkwEXWE6AIB34Jhux5AWgchUC6QCsl3Zbx4GOyzpKcACk&#10;A2NQA0IJi0FFpeAkmZskChrB17XoC19g2waSqXVqdETMGhYAG/ivdy5fCulM9ysWmrKScBL1SaTm&#10;P11PGMp6STqghMtYKhAl/g91/FrvfPfPy/hd94t0A0X9xh4zlblO+n7HOwe3xRENU0Z9z3tdLKH3&#10;ax/tz930ec90wCdIJdTHcvF4/f3fmY7H8aPu/azjgZvXPoctsgUde5U/tBPYQvkcLXul47n8Net4&#10;hEHJOh7B7PZ8BoZhGKbD1KKkCs40wwFOaE+/jD75xi9CGSX8BLfUwAMvm2aep4VlhadGjXL0xMpk&#10;522ga2F/pRVHMevADxQ2CukxOfSo9NSXZ70GqL7uDEesbeGMOl2jgCBzTyxVwEHYQGmjictlBYGS&#10;R1PctxSoaDpZCAZPF3819KmTCU17hVh8SJhd8PMKoMl81Dm8YZduKi7+9njy4KOel7BaDAo8VUjC&#10;xGYinpnStHZ0QQqiKGqa8I6/Y4NvW3deoz5Kh99+KjFHVkf0VJwKepBkqEWM+Hky5pEQ/NTNMkiZ&#10;CvgZTwPyqLygFU00hND8HOQsPhX5hJ7oBMSEDUT+rmjK+5iemhq6kOOkiBb/FTJiCunbugvd7P/P&#10;hpbfVNarqEMBjnTgh9GTWUcRpniZKPq3VrMoN+vhtrUACeBoPCG/A/DY+OPxR/Sppxg/inQ81bEh&#10;Ox2lU7XIq2UmpsLCLU5pJmKY0lBoKOnb8nFrOsRcB36lvtVBC9QwO4RSZhHaDzUkPYtmMx2Y/GkB&#10;1hua1iPymhZJ139oJ2tLJ28wvwRhnjgI5tVGh8G0dDpO0Gq0NP6LOgzqtJhO5VO3GOLz6XTQSGIg&#10;HTLayvgjVaP701aHfZ6O/MXqiGVz1iHpEserDsuhSP2oyqlZ1vGgeFlCglvoqLKOZE7OSYeK5gJ1&#10;WNKht60jKMoMkSbKx4WOQ0k6zjodBpKZxTeb6qh6AjDD1VRb4RGrdFTEwyJomXVop07o2nmyOsCi&#10;aqHDtTocze5udJRY/jQ6aCLW1voTaXFW1lGv6igaHaUWNDnaXGMGTWJTHW5FhxLTQxF7BWa+JIak&#10;Q5/Q+iiMID6OtKGXdeh4UPoVHWfRnIaySlmHGJAOszUdaa7jp0R1IX6eM/43otXRx88Lwzdi/Bwd&#10;nnQkqrlJx4EYHorwRuD5Tago/YfOiCgrim4+zkMdxVxHMpiwE9QRba/RYbel47ZudBRQXNWkQ2Ud&#10;gnTY81D2xLGOw7fP0xE6HXkF9RFlCUwvGsk6/gp1jFFHE1l+BGljo0OhjnCMEWmRtG901FlHJB1v&#10;Gh3lF9BxCY0Os6yjEmOdps/UQWdC0zaqf0I6Djsdf9Ho+BvSoSrRrkZ/HGlSqyMd2HiMcZbMOvDb&#10;ugRDxTzqSDnbblPHDXQ6Ti7hXDyqo8YqINhZvamOHxsdR1D9dTMg1290iEbHv3BDMVHxEzp0Pddh&#10;0rGMCx0XkGu9eKxqDOeyjttt6biGs1bH6cWyjjyVq9GhaK7wc3S8T42O0i10+PyTddyQDgw1c5Pg&#10;Y0gFcx06HaslHTOs9bFco+o7ZR2Ysben47LTMWt15LKjiKTDow4MF7CN65+h47x+qMPlH9JRXGQd&#10;8GQUJqRc0lEv6QjWtTpqCuvwe0IdZ9vS4eG20+HgZ7HQQd9Do0M+WwfkivbIuutGR49cUGucdMjT&#10;Rkc1fKpFKAv4Q6dDrekos45fqW2JJ4A65NbCMF8udJR0uq0OGVRqdGBTI7Y6NhuaV2edDt/qGFAt&#10;QhXJOOvwU/RSOvvU2KMU8D87HRKOZVjSYWvUcX4HokmYB7VFHdAVpZg+sdDhZV2SDgyW8BKV7hk6&#10;TumL1eHIXM+ad4ypy4DK5xHqUDLr0PjJTzXhsGHc6cDvA1OxpANIR4AK/yTr0NvTYaF6TIfCTAFU&#10;lBaeFkI+S8cJ6bD+yNxddDqo04ZyNuo4anRQc3RDHZQLXNahUIfBXHxOOsoTTFiBUTwcbU+HyToS&#10;6TDLOpzodEjSUT1DR0WdHVAtdIyoC8dQzkYdPelIB7aWn2qWS5pv2OkoqWOkaHRga+EOrqjWs6e3&#10;QKvLPPS2pwPLNNPq0Es6NE2IxDxZSacuAU/xGUUpZWJUeGTu250KqN7OPw51vGl0FHH6VPePzN2D&#10;j+q4uIPLrOPsAmiCoofB9nSoJR25wdXooFqwxOubdFw8T4fMOjA413DS6cDGG/4UFeo4llSzCOrW&#10;emL0UVInWKfDrurwnY4ZVFmHfTiF6IUsdBROtTqqVscUdeDJ6ZPn6rCNDgVF1tFUsVReiKzj77OO&#10;8URspCMeCNPpaNosvmx0nFdQKUxsvUUdstVRFy7PcWsa+GIgMU4nHQqjR8BrZ/M2i6zMqg662WbW&#10;cUQ6Sqg30qHoIIZatELnqyrptkXr7ZfTUSx04MfHTscEdST1Ih2q0o0O2eqgDU0G9HP4HB2y1REO&#10;MMfm621FBzZnz6uSPmyrOvJnqiTXdGDNgHH6Z+qoGx3Uq5R1vHmJDn+AaaKRg1UdqtVByxLNFnWU&#10;ubySKa/TogrAYiIKWjgeKEJAERVNqDezuLEOtaoDY/RGx9tGRzKkYzR8WkfR6DBZB20Bk3VQX6m3&#10;p3MdzSrN7dUsrQ5F3XW20xFIh/IyLnToZ+iQjY6i1UF9WQP637vcmpPe0MAJ6niyohWNDusOqD2Z&#10;qGSvlnTIONStji12HXuRxxFS3uzK0B5GaUhrbjD7aScjFX/a1WIo9PXmOopWB5VIsdmxc0Cxqfuz&#10;VkeFOsKTOlSFOYh0lNUBVspZh0EdIg5lsEUYznVstSedqtSsw0vf6KBByTz2abD0oCYo6cBG2HXY&#10;WIdodIgoa8rlXuQcMi4q1ejQFUWo5kkdrhl2uqFyS4xJx5BGVkQcSBKJQcuU8gU2Ca/j9nTQaqSS&#10;BiUr6p+i7xJjHksLkCgkjxEvfOUS6aChoo0OSV9s0enAo2INTlmD+kdNo0NV4RDjp+qJk7Be9BS4&#10;PEZb4VtjnmKAAcgEm1dJjKNIE4Ui+oIGJbelA89f0zpvjKkxdjqgAlxTI8Xk5WnU7OpR3yeejfzF&#10;bTgoua4DLzwlgq4wy9WtjhNvKLzzHz8IxuWHBu6xCKNEHOeE0er0bgSf/qWehx6NnG1NB2ZCpSDR&#10;tGfU8ecYRbdApP4JQ1mWBszwy8WydbONVrXLg+/oeZR14IWnLzzG1lk66ZD4ECPdi6cP95v2/6jj&#10;DV1wigp4mnWCOQcTZgIlrEcTG7amA+PHP5MQn7iI8aKHXBpiDbTZXPEc09L0h2qkgDq8KbNV+SdR&#10;2rGQAoc5Xy6tn3sxv2mivG8YusIMfnHg3pZwEUgHNg5p1AVoXJw2qpxSoFl8P2u8aDbInfuthZnH&#10;7L29BjjDCPH/AQp7tej/bTZyAAAAAElFTkSuQmCCUEsBAi0AFAAGAAgAAAAhAD38rmgUAQAARwIA&#10;ABMAAAAAAAAAAAAAAAAAAAAAAFtDb250ZW50X1R5cGVzXS54bWxQSwECLQAUAAYACAAAACEAOP0h&#10;/9YAAACUAQAACwAAAAAAAAAAAAAAAABFAQAAX3JlbHMvLnJlbHNQSwECLQAUAAYACAAAACEA14dq&#10;M8sCAAC5CwAADgAAAAAAAAAAAAAAAABEAgAAZHJzL2Uyb0RvYy54bWxQSwECLQAUAAYACAAAACEA&#10;LNHwYdgAAACuAgAAGQAAAAAAAAAAAAAAAAA7BQAAZHJzL19yZWxzL2Uyb0RvYy54bWwucmVsc1BL&#10;AQItABQABgAIAAAAIQCxh+az3QAAAAcBAAAPAAAAAAAAAAAAAAAAAEoGAABkcnMvZG93bnJldi54&#10;bWxQSwECLQAKAAAAAAAAACEArz5oIKQAAACkAAAAFAAAAAAAAAAAAAAAAABUBwAAZHJzL21lZGlh&#10;L2ltYWdlNC5wbmdQSwECLQAKAAAAAAAAACEA8RAe6Ss5AAArOQAAFAAAAAAAAAAAAAAAAAAqCAAA&#10;ZHJzL21lZGlhL2ltYWdlMi5wbmdQSwECLQAKAAAAAAAAACEAXn341kt2AQBLdgEAFQAAAAAAAAAA&#10;AAAAAACHQQAAZHJzL21lZGlhL2ltYWdlMS5qcGVnUEsBAi0ACgAAAAAAAAAhAJf1V5VhywAAYcsA&#10;ABQAAAAAAAAAAAAAAAAABbgBAGRycy9tZWRpYS9pbWFnZTMucG5nUEsFBgAAAAAJAAkAQwIAAJiD&#10;AgAAAA==&#10;">
                <v:shape id="Image 75"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hajEAAAA2wAAAA8AAABkcnMvZG93bnJldi54bWxEj0FrwkAUhO8F/8PyBG91Y7C1pK4igUAs&#10;vVRF2tsj+0yC2bchuybx33cLBY/DzHzDrLejaURPnastK1jMIxDEhdU1lwpOx+z5DYTzyBoby6Tg&#10;Tg62m8nTGhNtB/6i/uBLESDsElRQed8mUrqiIoNublvi4F1sZ9AH2ZVSdzgEuGlkHEWv0mDNYaHC&#10;ltKKiuvhZhSY9DumYW/OH+fr2GR5XBx/lp9Kzabj7h2Ep9E/wv/tXCtYvcD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ohajEAAAA2wAAAA8AAAAAAAAAAAAAAAAA&#10;nwIAAGRycy9kb3ducmV2LnhtbFBLBQYAAAAABAAEAPcAAACQAwAAAAA=&#10;">
                  <v:imagedata r:id="rId128" o:title=""/>
                </v:shape>
                <v:shape id="Image 76" o:spid="_x0000_s1028" type="#_x0000_t75" style="position:absolute;left:14813;top:1158;width:52669;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ipzEAAAA2wAAAA8AAABkcnMvZG93bnJldi54bWxEj09rwkAUxO+FfoflCb0U3VRES3SV0BL0&#10;4sFEen5kX/5g9m3Ibk3aT+8KgsdhZn7DbHajacWVetdYVvAxi0AQF1Y3XCk45+n0E4TzyBpby6Tg&#10;jxzstq8vG4y1HfhE18xXIkDYxaig9r6LpXRFTQbdzHbEwSttb9AH2VdS9zgEuGnlPIqW0mDDYaHG&#10;jr5qKi7Zr1GABSXl/3uaDGV+3KfzId8vfr6VepuMyRqEp9E/w4/2QStYLeH+Jfw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aipzEAAAA2wAAAA8AAAAAAAAAAAAAAAAA&#10;nwIAAGRycy9kb3ducmV2LnhtbFBLBQYAAAAABAAEAPcAAACQAwAAAAA=&#10;">
                  <v:imagedata r:id="rId129" o:title=""/>
                </v:shape>
                <v:shape id="Image 77" o:spid="_x0000_s1029" type="#_x0000_t75" style="position:absolute;left:2865;top:16398;width:65836;height:6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IEjDAAAA2wAAAA8AAABkcnMvZG93bnJldi54bWxEj0+LwjAUxO+C3yE8YS+ypi6Lla5RVBC8&#10;+gfF26N5NtXmpTRZ7frpN4LgcZiZ3zCTWWsrcaPGl44VDAcJCOLc6ZILBfvd6nMMwgdkjZVjUvBH&#10;HmbTbmeCmXZ33tBtGwoRIewzVGBCqDMpfW7Ioh+4mjh6Z9dYDFE2hdQN3iPcVvIrSUbSYslxwWBN&#10;S0P5dftrFRzX7nEw/evxe74qLtXpPN4tOFfqo9fOf0AEasM7/GqvtYI0heeX+AP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UgSMMAAADbAAAADwAAAAAAAAAAAAAAAACf&#10;AgAAZHJzL2Rvd25yZXYueG1sUEsFBgAAAAAEAAQA9wAAAI8DAAAAAA==&#10;">
                  <v:imagedata r:id="rId130" o:title=""/>
                </v:shape>
                <v:shape id="Image 78" o:spid="_x0000_s1030" type="#_x0000_t75" style="position:absolute;left:10424;top:95036;width:731;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7OK+AAAA2wAAAA8AAABkcnMvZG93bnJldi54bWxET0sKwjAQ3QveIYzgTlMVVKpRRBB05a+g&#10;y6EZ22IzKU3U6unNQnD5eP/5sjGleFLtCssKBv0IBHFqdcGZguS86U1BOI+ssbRMCt7kYLlot+YY&#10;a/viIz1PPhMhhF2MCnLvq1hKl+Zk0PVtRRy4m60N+gDrTOoaXyHclHIYRWNpsODQkGNF65zS++lh&#10;FFx2Q1O57fWYvG/7w2c/Hk2iz0WpbqdZzUB4avxf/HNvtYJJGBu+hB8gF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s7OK+AAAA2wAAAA8AAAAAAAAAAAAAAAAAnwIAAGRy&#10;cy9kb3ducmV2LnhtbFBLBQYAAAAABAAEAPcAAACKAwAAAAA=&#10;">
                  <v:imagedata r:id="rId131" o:title=""/>
                </v:shape>
                <w10:wrap anchorx="page" anchory="page"/>
              </v:group>
            </w:pict>
          </mc:Fallback>
        </mc:AlternateContent>
      </w:r>
    </w:p>
    <w:p w:rsidR="002664B6" w:rsidRDefault="002664B6">
      <w:pPr>
        <w:pStyle w:val="BodyText"/>
        <w:rPr>
          <w:b/>
          <w:sz w:val="17"/>
        </w:rPr>
        <w:sectPr w:rsidR="002664B6">
          <w:headerReference w:type="default" r:id="rId132"/>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9392" behindDoc="0" locked="0" layoutInCell="1" allowOverlap="1">
                <wp:simplePos x="0" y="0"/>
                <wp:positionH relativeFrom="page">
                  <wp:posOffset>0</wp:posOffset>
                </wp:positionH>
                <wp:positionV relativeFrom="page">
                  <wp:posOffset>0</wp:posOffset>
                </wp:positionV>
                <wp:extent cx="7010400" cy="101409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80" name="Image 80"/>
                          <pic:cNvPicPr/>
                        </pic:nvPicPr>
                        <pic:blipFill>
                          <a:blip r:embed="rId133" cstate="print"/>
                          <a:stretch>
                            <a:fillRect/>
                          </a:stretch>
                        </pic:blipFill>
                        <pic:spPr>
                          <a:xfrm>
                            <a:off x="0" y="0"/>
                            <a:ext cx="7010399" cy="10140696"/>
                          </a:xfrm>
                          <a:prstGeom prst="rect">
                            <a:avLst/>
                          </a:prstGeom>
                        </pic:spPr>
                      </pic:pic>
                      <pic:pic xmlns:pic="http://schemas.openxmlformats.org/drawingml/2006/picture">
                        <pic:nvPicPr>
                          <pic:cNvPr id="81" name="Image 81"/>
                          <pic:cNvPicPr/>
                        </pic:nvPicPr>
                        <pic:blipFill>
                          <a:blip r:embed="rId134" cstate="print"/>
                          <a:stretch>
                            <a:fillRect/>
                          </a:stretch>
                        </pic:blipFill>
                        <pic:spPr>
                          <a:xfrm>
                            <a:off x="1139952" y="493776"/>
                            <a:ext cx="5632704" cy="816864"/>
                          </a:xfrm>
                          <a:prstGeom prst="rect">
                            <a:avLst/>
                          </a:prstGeom>
                        </pic:spPr>
                      </pic:pic>
                      <pic:pic xmlns:pic="http://schemas.openxmlformats.org/drawingml/2006/picture">
                        <pic:nvPicPr>
                          <pic:cNvPr id="82" name="Image 82"/>
                          <pic:cNvPicPr/>
                        </pic:nvPicPr>
                        <pic:blipFill>
                          <a:blip r:embed="rId135" cstate="print"/>
                          <a:stretch>
                            <a:fillRect/>
                          </a:stretch>
                        </pic:blipFill>
                        <pic:spPr>
                          <a:xfrm>
                            <a:off x="335279" y="1810512"/>
                            <a:ext cx="6364224" cy="7437120"/>
                          </a:xfrm>
                          <a:prstGeom prst="rect">
                            <a:avLst/>
                          </a:prstGeom>
                        </pic:spPr>
                      </pic:pic>
                    </wpg:wgp>
                  </a:graphicData>
                </a:graphic>
              </wp:anchor>
            </w:drawing>
          </mc:Choice>
          <mc:Fallback>
            <w:pict>
              <v:group w14:anchorId="71DFDEC0" id="Group 79" o:spid="_x0000_s1026" style="position:absolute;margin-left:0;margin-top:0;width:552pt;height:798.5pt;z-index:1573939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CWNZ0CAACDCQAADgAAAGRycy9lMm9Eb2MueG1s7FbJ&#10;btswEL0X6D8QuidaLdlC7FzSBAGC1ujyATRFSUTEBSS9/X2HlCwndoEEQQOkQA8ihhpy+ObN43J1&#10;veMd2lBtmBTzIL6MAkQFkRUTzTz49fP2YhogY7GocCcFnQd7aoLrxedPV1tV0kS2squoRhBEmHKr&#10;5kFrrSrD0JCWcmwupaICnLXUHFvo6iasNN5CdN6FSRTl4VbqSmlJqDHw96Z3Bgsfv64psd/q2lCL&#10;unkA2KxvtW9Xrg0XV7hsNFYtIwMM/AYUHDMBi46hbrDFaK3ZWSjOiJZG1vaSSB7KumaE+hwgmzg6&#10;yeZOy7XyuTTltlEjTUDtCU9vDku+bpYasWoeFLMACcyhRn5ZBH0gZ6uaEsbcafVDLXWfIZgPkjwa&#10;cIenftdvjoN3teZuEiSKdp71/cg63VlE4GcBiWcRFIeAL47iLJpNhsKQFqp3NpG0X16aGuKyX9oD&#10;HAEpRkr4BiLBOiPyZcHBLLvWNBiC8FfF4Fg/rtUF1Fxhy1asY3bv9QvVdaDEZsmI49d1jjWZAit9&#10;Te45biiCPpB+GONmuBqcBVh1TN2yrnPMO3uACrI/kc0fsu0leSPJmlNh+z2maQeopTAtUyZAuqR8&#10;RUEy+r6KoWywvy3IRmkmbL+hjNXUktatXwOO77ANHVBcjg4P+ojTpWAGgb1WM+kMFDtqJp/lbu2x&#10;8LhU2tg7KjlyBoAFEMA2LvHmwQxwDkMGEnsEHhoA6okG49+RC1TjmVzijyaX5N3lEsegiwmsA4dJ&#10;NkuLwssCl4fTZpKnSRFlvXKmcT7Ns/+6Abqe6Sb5aLpJ3103aTpJ3BXo7qBpHE1iz8FRN3maZ0ky&#10;6KbI0iJO/GH8Vw8cf1vBTe/PseFV4p4ST/tgP307LX4D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H+IKJ2AeAAAgHgAABQAAABkcnMvbWVkaWEv&#10;aW1hZ2UzLnBuZ4lQTkcNChoKAAAADUlIRFIAAAgoAAAJiAEDAAAAgHefVgAAAAZQTFRF////Li4u&#10;sMC8dwAAAAF0Uk5TAEDm2GYAAAABYktHRACIBR1IAAAACXBIWXMAAA7EAAAOxAGVKw4bAAAgAElE&#10;QVR4nOy9T28ky3bgFznxcOMtGgwB3lwBFON9hJ6VKbhUIcNfpAUttBwKs5h6UE1lEgWINmCIWy+E&#10;6a8gwJsxMNALgsZwY6jXBgzdoAmoN4ZuEA34Rrvj5vE5kZlVWcUiWcXmv2Kd371drMrKzMr4ZWbE&#10;iciMSCGY18VQVPSnqN/d+Co997Y8LUUl9pQTEmqhAbwAgFCCt/jXwfU5QCUUvDOQDJQA+B7/RJz9&#10;bw3+2U4wmfAtpy9I+AkThRacwCSigWwhNRbqDyaUqWgtGPh7TLKu0QwuhhZqlPFPtNR2Qun/2lgo&#10;4BPteiHpOHCiwPcFfiNMbYPBZAYbpS+dxR0+VElCJaOGj1FA0DVUelorXGo70bWwroz4L4kxesAk&#10;Skq9Q0Ee/51h+pLEdOJkG5Uz2cK4wMOikl7VOokS/1h/IGqc9MKpeSiYClPZoJ1N4rCAEzymFVmo&#10;0ICjf+B0KrIFh7NVOGMQIopswaGFGi3gqREGYii32cKBsEG1Fqb1goWCLNjGgqnKgAeGK4PQaEGD&#10;+KvKoAU8c0yy12mbLdhYDPDMRgu1iAqmmD3izpatBcwfsHBIxT9gmv+7CrIFCEJF8X8oED9jlqGh&#10;oDks5o/1NluQI7RQOAvF/6LgGJNu48yCKDHRJokjiSUi6rGVwtNHFEns4xQsQzBHrDBfSDbWYm97&#10;LZgoPCavcBqqESZj0QKdEcHED1gcir1sQWYLNVlAF2gh5wvbb0Fjuq+PnYEq3rCA/zCN8UfRWfBF&#10;tgDZghOqlo0F01h46dQ8FLRQYfKc2IcKc8fWQrFsASfsCYMRQ2uhumEB3A/F1lrQSVN+6NFCIAtY&#10;AmBpsWThkN4ckIWUM08KqCRglI3B08xCPkS2FJ0ObliolywksuDJAp42jQU6aVBfz0KZttrCuLVQ&#10;RrJgb1hwrYVBthDIAsbdOIupFizAVltIrQWbsoUo/sMNCyMsMv0hWtB4EBi0UEJVgM35QhIWS0o8&#10;WWjSS6fmoehfycK1Fwembi38e1iIoLEeETsLCoOjxoJHCx4tYBiZLWDFO26xBapMZwsaWgtXfQvn&#10;IOgAwMPlCNMvqYqJFizVQDGLVGAbCyWWtFtv4RtaUJ2FMzq2q9ZCbmggCzFg+jHplHOInGQKpYFK&#10;Vo9/Kg1p2y1AtvCfs4XihoWvMwvUHEEWFCW5seCzBWplqbfaAhZ+X9CCpP3bWHCLFuKIoitPFgxW&#10;ndCCpCTjYdNZwJoozrrF7Qtf6ZimfKFoLcgFCz9hlYmiJv2r61kosoWEJSUVnZgvCMoxt9hCpL1J&#10;FsTcgp9b+LRg4Y+KxgJWqTFewNMglTMLersthBwvHIgyWwh0lFN6PmQLF9nCO0xjhRYOscSk2NEp&#10;tKCxtl23ZYQQXmO1vHrp5DwQHctIFn53QA0urYVAFnxjAXP/zoJFC6axUMwspM6C2H4LH963FjAc&#10;XrBwDg7rlO8wHxTZgm4siGyhUrWZWyi32QLtzWzBNBaoHWFuATMJnX7cpwaGZQsSmtbXzoLdZguY&#10;yaGFowN8SxbcXnNQFL6NoNGC6CwMWgteTBoLSb0NC4n2ZhDhQKiYW1n2m4OicPOatRhQIxvONhS5&#10;JR4tDAtqdkUL0FrAPHaLywhqUu9bqFoLsrMQ0MK4tWBbC0EMMFCEkC9RWfIk4nZbUFQwFP5AyGwB&#10;97umSy6qsxAxjamzUOnc4hbpOhYWrVizxpA6W0h0eFQvnZwHohOlI0i0UKCF47qzoDsLyaRiZsHp&#10;tiUeFxNl6lmoSUz10sl5IGQBMzyFFgRamNLRr+n6inX5aq03tQGqVGJCy2iDwVecXFDbvE10ZYrO&#10;GVQEYrzFLfGYjlBiuGjRgqR6Il2vxzdwCnSNKmqw2cKIqk4DqFVubaPbGQLka90AdYmHDc6k6Pru&#10;NoLpOafEYFzgxAjT6+miHPwBp3zE6qQBzDzp/gUhjsjCj5gVkIULPALyBX/wZbbgxRWJ2d67OC5m&#10;Fg4pGZhZ+v39mzO+p5cftc8fqsmN7z/YasVSDMMwDMMwDMMwDMMwDMMwDMMwDMMwDMMwDMMwDMMw&#10;DMMwDMMwDMMwDMMwDMMwDMMwDMMwDMMwDMMwDMMwDMMwDMMwDMMwDMMwDMMwDMMwDMMwDMMwDMMw&#10;DMMwDMMwDMMwDMMwDMMwDMMwDMMwDMMwDMMwDLODFNVLb8FT8O62L4qw8FFV7V/3hBvzYuyvnFp4&#10;smDBzaboSogybbMFk4S67TtMmCgA6oWJEsBnC3E2yVaNBemeaCOfHFtL6N7LxQQXKy3ghCiCUH4+&#10;mSxot80WVBCzkxx3c9X/biAoCxgfLC4xlEl8ENLb2RQ6I7b3bCDQwtHsw0T5/nfZghvvLS4xFHQU&#10;SG+qbsr2W5C9Y0GMZX4vq+Zja+GHxSWGoqR5vK66KdtvoQiY53eMi5zl3WeB8oE3ZiEWbvZhLLKF&#10;rvy/zULOCX0311uwIFK35wVZGNGfvgWauMjcQjdfY+GPxj2f20aa71Mx6VlQZIEMjIWOxYXHk0WJ&#10;d5PGwlE+I8rL2viog/5YoYXDentLSiwXMJWycsJnC0UqfoZgvbHCJkWlAVpI8lNQSYA7gGzhMjQW&#10;Qm0vow36Dw4tfK3pGNlS7J4wUYEzsbEA8ieI/zGY0pVJfxRkwQz1p6hN+OLrbEFdhVxSXscJHgLj&#10;qMELdQawxRbM34mDIaZjYD1aiPL0FIPDUSx/cjFpLcjC/oH+Gg/U9WWA06qzAFCEOEQLo7E+Rwtu&#10;Yrb4jNB/LwZD+4sfGbQggzr5hEkNI3NyFgaGcgiyIMNoqM4ug20seLJQF2F0oNwRWjgjC0O9zRb+&#10;sxgcqMsQjRMlBK3OMfdHC/LM4fSKLBwcSD8aqDMfhqpnQdBcniwck4XBNltQkSw4tIAVQ/B78ipb&#10;OCALe1QG3mLBl5WPaCG8DQtBHGYLOls4yBY+oIVzN/hNWeV4ocwWXLFgwVQqaul9kd6ABaw6/Fi3&#10;FiYyGiALMmYLguqYY6xMNxZ0OOhZUN5Era6dQgvhDVgoajwHyMJYpMaCSdmCbCwosoCHQdla0K2F&#10;4UifXDvzFiwUQeg654eU4MlBjo2H42xBfapy1PSRLOgqLlkYjdTfXeO8b8QCJi6MGwvDbGHcWNAn&#10;VY6aMBMcGUxrmy9o11gIaOH3OO8byBfQwkG2MKSKQ2shNBbaeGFMFjSeFp2FKlu49CP1f/1NFd+I&#10;hTFZGI7nFo5DU0YM+xaSdK0FM7MgUynCW7JgUrZgxF92FvyChYGYWbAi16YufZTRziyM34IFqlNP&#10;0EJ11VrACHrYRE1kYXw4t1BnC+bMfy3Iwn88fTsWqA12giXlGVr4nxoLE6NDtmCv/NiCvKyx9pTb&#10;oKkl3h5ffyvCgYi/nuYyYqyn7oXT8nDIwvCvqlDWaAHjwCusR/yfX+GjxKryRwh0bcZCtnD1S7aA&#10;lQ0RhcY6Jf7vDwTA6Rl+jslcxPt/7pWCUdOw/IwWMEKaqKhg6lUEsCcewHzGQx2c+XTxFdBCqifa&#10;07UpWaOZJOqJQAulNZ+TKH8F+/P2WjAg7E8/n8USHO7WKEFHFcpJ+SmW/6gvHFnQp6dkIaRUfgxo&#10;QciIFvAYGgu3J4bDH5UXTVvd1oIWzMePX2q0QAksQEUZhhg8iAOhpnkWRa3Q77EifXRj6T+/48r2&#10;lpGblD5IJyt/+0xH4qaDt4cX7s7vd8OCu8dC2AULhbvnmkqkpvq3TuHvsbDN11zWpgjzq68rWbq3&#10;4W2CgeDdM9h7vn8b0I1Jd6HC3d+/Dez2hr8MwzAMwzAMwzAMwzAMwzAMwzAMwzAMwzAMwzAMwzAM&#10;wzAMwzAMwzAM88T8cP8sD6UZr9v4p/uFB7M8LK4CeKreiI0F+wq7dJa1gMXNKuGenqkPJ/f21E9r&#10;wdT3dq29ia6XD9Hy6fpi9y3ItZfCDZr1izZNAmF59P85NDbLxgezBqEXp1hfuk3XsiaGBLQWbn3S&#10;ww36Fuy9FhRUvVGh10TB8vZYb/2ma1mTh1mY6DR7soFsLCQTJrfMLaFa/zDrLXTDgnmqM7dvQd89&#10;a4+xTrOZWwvRhINb5i7APcSCu2nhqQqJvgWz9lIjnWab2FoIJuzdMncB/iEW/A0L+jks2Ltn7XF0&#10;04K/y0J4iIVw08JTFZV9C+XaS6GFWbrWsRAfYiGusmBFEZyKYrz+xq4BWsDM+DqQCRDFmofch5sW&#10;nAm3xbgPs/ARDzeJ26M9biAVP9kCnidfHeZK6VFHMDGBsiGMymzCjcVQpbxYIyPe0MInnHvTpz/I&#10;j7WieAvgGiOHHOF6VRffgv7ohhMMpzdc350YXKtXWNSXNR6DFqpyrWi9d4a2FsTtxVjxqZZi05xN&#10;ntY/iAlgaPINqiFFCmRBXkdzWo3t9LEtGB1oNMUICuK4dHataJ3SRJFcLeQVHkcur4mKRHNNAzYG&#10;PIQHstNSfAJJu3Uj5Cn8IJKtLIZjbkzBNFlQPhlVJXsMf3Cbre9O0IKKOpYylscQk0EL62wuWQCv&#10;cV71LTXVHkNj3HvzhQZnjIZ2Yrf3iwuYisn6JVBGnsDfogVnv4D1E+07C7WdVskcw6PWg02wJ2jB&#10;TmNZlRgAenO9pgX1OeHZKczHJD/HvCahT+iwwgSnIe3E7qAqzuAcV11ttGFyChfZwlVtPFApRhY0&#10;Wjg/i+asfmwL52ThPFuoN7FwnqhebjF0uEp5TcJMo6oBtz2OjTOzg6qxsOGjQOQxXBRk4axvwbiJ&#10;vXwyC2Zu4XJNC/oM81PMR1TSeZFsIalUHuMRNTEY6PUsXBUbW6jgc2MhzS0AWjBf0cLlo1u4iCqa&#10;q80tXNaytosWzjsLeNrqMLPgSrKw2WajBZhZKOcWSoPy4TI9sgVzGlV4oAXcylIuWsBcFhO8ZMF+&#10;eYCFEsTMgulZgCexYLKFABX96gYWrm+xMG0t+LkFg7t1wwYtidmrSGVjQZSzfKHUgMHC2WNb+DeW&#10;LDhJFrD029QCrLRQLluQm1swNFhuY6GAuQUF50kUj20BA2eyYMiC2sCCuuwsqJmFi87CkCx0oX7h&#10;9EMsUJtba0EtWLh6bAtHWI/4JVuwZAGj6bUtFBczCxetBWHQgqV84bBcsKAeYkFhMPKHxoL5FJra&#10;FFqQj29hhPWIq2yhLtGC3cACPY21sdBExzkDayzQIfwoFkrTWLCncwvi8S0kzB3PycJZIgvlBmWE&#10;gFpGky2UrYXiW2sBk71gQT7EggQssxZKSk2/92P52BaKGuOFKVmgqAk2KimLX7MFPCDEr60F+YUs&#10;VLWtzKcFCwXIuLGFAgsWsxA1GTpmD81VLR61jMgWJFk4IQtkeG0L8mtnAd+Jph5xlS1gxcmeLlgQ&#10;2cJGY73LSsBy7IhbhxawSCoe3UKp0ILd3IKikjJbUNcLJWVl8RzRSxaKqC83amFACznfsec5FA3N&#10;9QgsfgfqEuTjW6DY0aqIZcQf15tETU1JWcvFegRZiKJeslCihauN2k7RwkRS1JQt0JVUG0qnfRqo&#10;Mzg5ftR6BOU8P2E9wqpf0cL/VpfrWzAzC1jDE9mCRQuhrPDIrxfjBWGxTnmxqYWhrKG1QLV0GzCg&#10;CdGeOAD5qBZGWPRATRYAAnwFiJtagJ6F8iRbCDctGPS9mQXlxAFWGGJj4XOi9vwk5HW0H6uyVvCY&#10;gwpjrGS/oIWxxIOuvN7IwlVXj6BMu7FwQRaOyYLtW/BCo5eTzSx4sVfAx1B+wQSXnyPdZBBJBVYv&#10;bP24NzOQheta25gryR5OQ7lWu6bGUAkaCxjKfO4sAFCdEoAeG2JmFiRZGFq5kYUyiR8EnOLJgOsq&#10;z2M7iHrp/20tNqye3ouiIztorEzVpjK+Vl6EdVr6DVmAKeXhP9UmX8C29ByU1kJFh/LMgq2FElSh&#10;2nDj0EJ7rXuw4ZLPQwEYGyY4rctgvoGhSyTU+ma+kpFrymIu4vymC7RALfHFK7xj5vvA0wb3ukYL&#10;+gvoVDYWdEgq2Us6hC/C0q0nW/xM7rtQ7jD/uaqUXzxiAepB75HmO8rtd7XsEvB0N6NtD5gLsgUK&#10;D5bv2NxB0MJ2Py/tUZBBvLnI4AFE5V96E14Bj3uHxbZiduHZUffDRQTDMAzDMAzDMAzDMAzDMAzD&#10;MAzDMAzDMAzDMAzzOrA0bFNHWb3chrwoZX8cvJ21gAeCrboPO3vDJ1owrvuwqxaKJMR8LKadtRBz&#10;R9iWXbUg2YLInUKoe0xDsasWVMgdxhp214JnC62F2YCWu2ohl5JsweHLbFjPXbWQRzLtLMidttD1&#10;lNptC91DE3bXAr0M2w87ayGP8zyzMK9j7xZ29iJ2+FjIWUL3AA62QCi2IPKTgXaT3P6sq+bDzlrI&#10;YSNboJedt5Crk7tuoWla6Bqh1U8vuCkvSGNBueYTWyA0WxA7bCE3vM4s/PMLbsoL0jxPSfnm025b&#10;6C7L7KwFP39FC//4clvykrAFgi0QytPrzMJ/eanteFmUp9fCN5+e7Gmirxzl6bW7XGt21YKjV7ZA&#10;r2yBXnfdQtOywBbolS3Q68zCUz19/JXTtDiyBXrddQvtQ3nZAtGmni3kT2xB3PWY97cNWyDYAtHe&#10;ufCWLDgh8oOD6Fl4wq+1SHtHU2vBbocFeWNKOb8Jh+qHzf2bthJrPiSrsVBsmQUAvzilhNmWUyew&#10;pjpUPtSCv33OV0Rx42FQZj6hdN2hDQ+08KjP2n5CSli60UL7yeyt61vwa61vOy1M8h7vobztJsw7&#10;BBqxLmQhzGtT/js27RmZLG+p8rM+oQ+xMMwHQmdhS/IFtKAWT/jHteDunPnVMMkdIHsoP3v0505b&#10;UL5767qJm1qQW2ehWGwh/U4LkwULba3i1TPpjxnxXjQW6IB+P7PgGwt/fjPOXL2+bbWA+SE4PDOO&#10;Jo0FzDBDVEGdRXFYnAXjjPLCK3yZ3L22LbYwERAKcAbkNTQWbK2+1CaqT0lGfRFLZ0yQ3ppQfL7v&#10;AkNrwTeftslCcR3lJzcsFT1gVzntRqX5BSxaoMecf0rgTRmNL22Q5/d1eJjkERiUbz6tn5+8LLjV&#10;pbxMeupG9rSxYFywBgASWtHRQoJgID9dPqrjzSzYO+Z8TZAF5ZIuXDDHYMiCPfd2WtuQ6JHcUaMP&#10;tFBrby6jPl7njNhOC7qaaMoEjxNZQAXeTPEMGKtg0YIv8YMDiinXttAFXttlwerq3JuzqNEC1NKZ&#10;aTDVGIVkC0U0VSm9qfDvfRbGjQXXfNomC0ZY7c6BnnBPFpIEOMe3Y8wijqNyQ7QgsoVk7n0c8VZb&#10;OPWYdLTg0EKYW9BnnQWLFsR6FmSaDVW0LRYw7i8tWqCkn2ULXmCuKL/TQtV82jYLCQOdorPgRGtB&#10;zSyYxsI6+YKsZ4N3lXfO+3pACxO0MIXpnRaqh1m4N+B+JUwaC8dzC+4OC7q67/Jryha6Y2DLLFRw&#10;vo4F5e5riW4sdNXU+s55Xw9oIaEFYa7C3IIX56styEt/z/qyhaJL/bZ0JMwWKiv0l7kFGYrOwixe&#10;OGgs3PuAbrIAsss9tscC7enhu+I6FGczC/IWC+qqumd9ibqS6jb3KLbFwhDT3FiIcwuxs6CXLdy7&#10;vmyhuzy5RRaomjTcK66TnFlIatpaKDoLgxxB63vXly2UvvkgtyV3HArjdbbQxY6OLl62ZYTpLFTj&#10;th7x4z3ryxa6RoitsVCK0mk/1oUHwApkLiAEVivJgvYoQDtLFlJjAe6LmrKFLvGPauGDEPt3zvD+&#10;4esucZNVjHrqSqAkC43ndEkW3ESncWchBMo+klm+wn2DbKFTpb7Xggrz+CTcaWH0GzF6+O8AbrL8&#10;NeirytYylUGUmASbTCw9FnijIulQTqO+9ipaV5vlK9w3oFFfZ3dAfLcF8zVgwZtXR3unHRJMQrTQ&#10;qM7D32A2VODHh99VqOkcLsBpECaaGi3Q3rbBJPgFjiHouvwKn2oFFU65AnWXhVyAJMpVfLf2Wy3s&#10;zd8u3kcC+Fvz/W/xffuZmq9aC+piZiEPl4dBjPz8PRYaDMW6shcct9vVNBPQrc22yRaVWFlWDvJr&#10;TnNCCbPQ6nYLw/lbWMhrSi97okdkoPncs6CnUXVL0V02+Cvq7PstrM3eagvN1mmIlKZ1LBS9Lxbz&#10;Gkxs72Og6ljTSEGXON41Uw9ExF3WqLcuX2I01TNW3A5WWmivdGpo+dm1X5jbNq1feGjXb4XA/Hk8&#10;/xTomGmOm9mIujRhhBaarHJmoXd0PTWrLeglC59c+8WtFvrZpq76V7CWLNDev88C1VowuN0gGd/J&#10;UKyKHlsLqnFQ65mFg9ss/ND7Ai243qe+heY2iBsWJuKwb0FF2j3PamHljzUWikaCmFsY3nqyPoKF&#10;JpOwXuhsoVfqPDW2Gq+a3GbyFnLOrU9dO32ynoX5PTPrWvhxVqBhxY0s2Ge1ACuLo64cx3ItW/Dt&#10;9MlKZ0QvL0MLfv5JrWGh7Fn4M7Qwot3zjBbMnRYK/JZyqhPfTk+31jqWLeRMl+627llQZOHDzMJl&#10;wqwg11bL6kd08iFP/rMo9siC22tv2X4G1Oq2pm67Tb1k4f+5bUXLFnKjNQXJ2QJmeT7iK+5xn+c1&#10;DuRVXWBIRqumcsG3kd0gioMR3Vj5G/lsUdMtTWizvQfVgoW4pgWHqSshUBWGLOAn/TniqwU6ucgC&#10;Vmp+xnqNbCyEngU8Qka5a5J66d5J84GPQ99CEdc7I4yTnwNaGE86C8H8jCkOBj76PC9W6yXASVLn&#10;tGqTRHOUIPtJDEY5StWvxQJWSOOyhdXNMoP5W4qa1DQcqRBtY0F6rC3V0ieszfuZhWRdUse0ak2V&#10;nva+7P2xOBzlYfOe8YxYzcxCrkrYE998knRkrG4TWLBghS7ikb4MrQXlxipZ5dAClQythWBwckWr&#10;xhNv1qNhfyJGIzoKXfFqLMhsQfn2k08L6e3RtzCtqX5EFszcQrxpQXcWMMeYW7DiiJIP4fVYEBQ1&#10;2a5oV7db6OcLaG5fpA/mLFug+6kc3UCiXOxbmAaa7PKq880FzY+ghUDJL+MrsmBrulvMNx+0Swvp&#10;7bFgwQsT6Gr/ggVz04LHyc2vxHnuaCpPyTfpFVmgwT03tYClocVjyArf5Y5VIgsVWQiLFpqQ0aSe&#10;heNsQdevyEKBYdVkZqFay8JJyBYm+SJOtqDIAgYAixYkWmhrr/Xcgj52Mf/wK7KAp+zcQr7z5X4L&#10;05gzDwwCWgtYVScLOi1Y8Giha43rWzjLFkT5mixg/FfP+gWQhdU39fQtHGcLBeYMH7sIOlsYL1iQ&#10;ZKFoI/gSpzfv9tVVc0+FfVUWsCrRWRiShdUx90LsmLKFKCamrVlHyh1FvGmhqU19wGKoq1O2Ft4L&#10;c/yaLGBVotvESW6XX7nEgoU6JzTSzWPZggxkIceOyxZyl+UFC/Iz5T6Hr8vCGC5jt4kJ/7tlROgF&#10;CxP6qAJdFM4WcpHYlpTZQjHtLFC1UxwJjKFEkZdGCyJb0K/KQvl1wYJZ3Ri/YKHEzOMd9U3pLDTx&#10;QjWLF2YWflPMLTSdVgaYYb5CC7o+bC0U1OZSrt62BQu2MpjXuz/uLNDlcm/03ILMFlDOXs9C0xo+&#10;KF6lBardzS30L7f1WapZm2pgqj/2t1lQjYVqvJeHvRmJA/yJpjV8IHLLzkCY11RGUONAawH/JHvL&#10;jVBLbU0mjmz1x8H+EVmYYMxJFlw6b/MFrHiX+b4SLcIh5bpDnH6QD4YBnXeyGr4yC02QT2C4m8pb&#10;ru72LTgVsEZlqz+N8A/ZgrqCC7QArQWqeH+FKd1KoiqqrJdUjIhhG5qO0QIeTK8qXsDCrIualEcL&#10;t2zaggUZFcSy+j3g6aO9oJ5LaOEEMOW0KuoQDz9fp6Go1Zmn6tpxvlpLRSwqOiyoK4N/TfUICn/h&#10;vLGACUq33RnYs2B8AVMIAJEsGC9AQXkRLFo4gRO6Zg21gFMPUeIEB3mICJstALXxHeIPOgPxxZ/S&#10;sGBBwRef3+LBnW67aD35MHtLaTzD1OHhgLVLun/hS20/1vRq4LSmunYtSi1sIAtVtuDRQmws+Pca&#10;rtBCeGkL/XtBx3kj81tTiXR02xJ+9h6rkyVdrdfOqgpryNSEu6/2y8swmF2r70F54mHvfV5d9Z0p&#10;eAxUL01junTTfLTVvb0pHvJjt7x/VUzmO9qKnbVA2V5roXwSC3u3vH9VkIV2jJP6SSz0bx14xvtX&#10;NqO3YelJLIxvef+qmFsonsZCPzZ6tWNizS3QFbMnsOBuef+qmDczUqv5E1jYCnoWPFtoblbdVQvz&#10;cSfmY+HtHnMLdJMOW6D7enfWQtW9y3fIv9yGvChsgUAL7VDxZGBXLaCC5rbmfLPVzlpw7aCO+Vra&#10;DlsocyUnD565yxaa+wm82GkLTb+u3NSyqxaUE01vsNwu/mqbQZ4Y5Yvc57LpUba7FmQiC80d6rtq&#10;QXoZqR6VC8odtqAihU1N0LCzFoIO1L7StMbvrgVDw8a2t7btqoUiWCdT18N6W0atemyKWLqiFra5&#10;bLC7FqASULU3de2sBYoWyst2fJpdtSB+/f+wPvmtvYdlZy1QXUp1XXB31gLVq7sb+HfXQg4auytU&#10;O2thYWj4V3ubxbPCFgi2QLAFYlvGg35a2ALBFgi2QLAFgi0Q2/J0naeFLRDb8rypp4UtEN1zJHYb&#10;tkCwBYItEJw7EmyBYAsEWyDYAtEf43h3YQtEf6Tn3YUtMAzDMAzDMAzDMAzDMAzDMAzDMAzDMAzD&#10;MAzDMAzDMAzDMAzDMAzDMAzDMAzDMAzDMAzDMMwOcCAG+PrupTfjaVFuacK/qxY/H+RHILxtCz+U&#10;UC9O+XdLEyb5Ed1v+6FyvykB3i9M+W8BFj4P87GwpOqtUQr4h4UJKpS+/3mf8gW5aObNUQoTFibQ&#10;4xX7n39LL3tv/IHEtn3K7AyZH7S5xLs3b0EuW1D+5mxvO3dEC8XifpZBhpuzvXkLS/n/rlooFyaw&#10;BWK1hTf+aD1L/9soIMhajMrGgqpFnAhVy6S9zvWIHbBQQCwgGFBfIZcRwQ5UYy4AACAASURBVNQF&#10;vrX2SzLBSMo9d8DC8XUtP4dBeQJQZQuD8uIbuKH5Nalr2BELZuon6iwcagfG5XhhZM4B3EDHJAMU&#10;O2DB4P8nbqhcOFIeMGyk2PFIn4F2I+2S9GUuH3bAwmllT7KFWpEF67y6jGhBkQWbLbzxknJmwUcV&#10;kkILmDl4fRmVi7tmwZz4DwAhKrKQCoAdtYBlJfhsIYjdtPARLaTi+tJ1Fq7hrLEw3hELFC+Yykzh&#10;GOPmzoIXBR0IO2ehgmM/syBbC7raIQslWnDltV+2MN4pCxOyYK/nZwSdFGjBajGz8MajpmzBGSev&#10;o/jd3AIKceY/7ZKFGi1UxdcoPswtfCALcYcsFAkt/F0R08xCEQWGDu5QiN3JF2Q0nizUYhY1pYIs&#10;jMhC2BELKuhgtIjlcRc1iVq61oLaGQtehaGuYnk+swAnFcULh5hx7oiFqnQqDLQLJVSdhRKO0QJW&#10;LEqoraBWlrdtAStOUEmI+txbKJL2QgGqARk1WbCQ7A60NUmAiCqiBmdqBR8TGqiExbc2YVXbfIlW&#10;UmMk+Jfe0qfHhnfgZJSgRLagkjAmogV95W2xKxaGdOJj7aGjeRvESE+rXX9cvRcYN4kdt1A0FoYv&#10;vR0vC1o4EjtvATMHumy76xYCHg0iX6vdYTCUcHgo7LiFgq7disnhS2/HC5Nv/yxX3NKxUxiqQFj/&#10;0pvxwuT7HvnZ3AzDMAzDMAyzNRTV7K26fa4PT74dL8iRENLNPumqfdOb1uLvXI2s7vz6xej1zYFa&#10;wnLVvW3QoCuFvY6/aMEmi7Pf6AysfPsX3h8s/9QPz1QdLPymS/T7Zt5hQd20EG2S6YaFrsufgn8o&#10;6Uobva2pkcjl88hWm27gA1Ab97pVtHktxt/stdteGDZLFmhm68VNC10LiNHBtBZItKybpajB7MnR&#10;G/+K7l3tw/144zpwa6EIC3mApJlRWujlmA2qXd2BCvq6sVCQBWojoiNo0+17CLq3Z9cD99nsPe7Y&#10;Gy39bcfG4kZTn/a6uTiwiPLN30HuDzvK78kC+cBM4Vnyhb2Nm+QG6oEWlFd3WRgL6g/b5CpllfOV&#10;Z7Pw28Ve2Wtw2OvMu8pCm1GssiDvspDEEa5uZiEfccY9U5NhtxFr876420JbhKy0EFYEB90GvKiF&#10;Vb0v7+RI3GmhuNUC9XFcUTCrdtKCBdcMJYCn6yu18OFuC/JuC+7G+pRv/jYWGkrfWCify8LNrb2X&#10;JQvaCRfEUZO7C/mxEvv49y+C2MulIp5A70yl6JdklE5WP4wxZ/nxgBZ+vy+KqW8WrMX7voUD2q5/&#10;H7bGgvHyPBYh6Vw6yNNKDLCQ/zUoK4+hosmppFtqikgWTDWZ4KSBFSaK0QDPIN+MIAHZQpXXWwbx&#10;J52F6SMk8l6+34JN5iKpL7VOlKOpU1ek0ikIZWmnaMFAAeDKbCHJylZQm7pIUGE8DVAZ8DYXKxi4&#10;KNfGVH8TxJ/Rdn0hC88xmsoDLCzFC6G2mDAAleh+Kn3q5K/gNAQAewwiDjEdcIlJKagWUcEU6qGl&#10;C+qToUYLB8aXOZ14FqAFl9f7+yj+lH7lmizEFZvw2GxenVqyUPiJBUAL00gRs1aOknigrtFChRYm&#10;+hw+kQWsQ9SqKitIY+r766M5pR7Axo8NrcvGBQv4P25bpJ7D35/Ie/luC9JZlWxRmypSW4DGA6I8&#10;8cMiWKerUoSJdiXdjk13Zde6omlJO1Bo4Tj3APYp54AmYbzY5o+jJP56ZsF9fyLvpXeD4Jr0vOFG&#10;T/BUx0QWsbWwRxakHxTBVNpZ4dFCvjUfLehai8ZCVWcLqAPD5pSbYDRgdbWt1aCF60i1sYQWqu9P&#10;5L3cbPu5j74FADzIjfKGEp2oWe0AA5Cx9COcgGWo6VuYaCALE7KQsoWozoJsLUhwcwt1cdlZOH2E&#10;RN7Ljfr+vfS8ZQuYL5IFXY3Jwn62EOLMwnhuYc/uoYWxGPUsYOUiNs1xWGTCVbPu0aS1MBbm778/&#10;jfejqu9YgvKFJQsDGfsWjt3IkAXKAMsDe5AtHNFx431n4aiJjMqIGavL6x2V8oxKXTxunseC3niJ&#10;XnMyWdDZgkQLkx/EsgV97DAQaC3YzoIAslBQ/4Vzqmg2LT06zsqIEQZcZIGGJnuWAbf2Nl6i5y1b&#10;qERngdZVQupbOMdyc2ZhYP9TtqCyBdVZKFZYOMkWsFx9Hgs32n03WWLRgqVRJJctVBhGzSzg4U25&#10;oz4lCxpLlWxBY9VDUFQ1ix1H5oSiOYqqzLMMR7h5L5reHZRzC5QvWKpFLVpQV5XRnQXzX3Rjwebc&#10;cdJZKHPu6AQNH9Ew0qdkAUOxSj/LcISj71ki544zCzkjwxJiwQJqmlmIWI0iC5NsYdxZmGQLXkyU&#10;735CfyILlIts3jz8EI6+Z4lswYlpY0GTBWqVnluQn8V4ZkF3FiJZuIythZBWWPhnsrBPFv5QfWcK&#10;18HfO8cdS2QLvugsxPztkCykxkKBFYlZvIDZX5xZkK2FiMZuWlA1WRjgD+iP7rvStxYrGn82WKKx&#10;IDsLIQeW9lYLobFQNBZCa+E6UrxQkAXXFllzCx4z10dI5j1sHjTJ6jfzpclCUCc9C07YClNdtxYS&#10;WUgy0GBz2qtAFuQtFsbLFg4FWfCPktA7eUjQNB9WWTtR6wjagw42W8Ap5XFS1zUl3KIFFcuzpFsL&#10;Jgh7XOOk86Q/X2Nd3Fwk+yVS7UFGmYyjxrrf0bgJidpDR3j4lKfPcCf3nvhxwyUMzOOYbAFq7X/K&#10;FnzPgm4tFHWZxq0Fp7MFnFSP9dU3ALQA9pdE1/xUtkCdPz+gERVVkBiFkoVnaGXZKzb9kb6FEk/8&#10;AmpDFspKeYyMGgvBQmwtAEB7LCinGgt50iWQBVfCVwCsRhc1dZsv0wGWtZj8iAUK5SKxfI62Jg1x&#10;w4ihva6cKTE+LiAZOiPmFvBwDwZqsiBoBKXr1oKssLLUWLhMBi18zhaQK7KQr1mHoc4Wgo6GLKRn&#10;snC94a/YngWqV/vSUw/WVOaLDTTU5Bc4TfrXQN/gqW0vruDjr3TQywrngC9lVZ6cg0nw8SLaaK4C&#10;/HSeRPGvWAMF8Jjb0rDGnizUwtRw9QzBo4bLjS3MsytIMwv13AKgBfX1srMw/QwH+ZKTrERn4YIs&#10;6JOaLPjy9BwrC5+gArIga7qd4IOFjwoaC9Ujpnc1GvyjHXH9SKLwzYc7TremUCzOqua9a2rsB0VX&#10;fZKPtV1rsXlN4hZu3KAh1g7Q9255v4Wsuh3tw3qL9lO+5U95WGXBr7dov5Vj/xE25QVZdSL79RYd&#10;3PJ++ygubk77vVtv2X7etN19H9W/3Jz2rVpr0f7F0gdcLHtNqJvtpMWaEU8/R3mtt/yuiboZeBQP&#10;aDp93jDh0VE3T+jiWZrRGYZhGIZhGIZhGIZhGIZhGIZhGIZhGIZhGIZhGIZhGIZhGIZhGIZhGIZh&#10;GIZhGIZhGIZhGIZhGIZhGIZhGIZhGIZhGIZhGIZhGIZhtgqTn+t1+NKb8aRIgKXH+JSw+JAbI4ZC&#10;qGd5TPrLYQHunpAtaHo+7hvGVksJxKOj6n/OZ4R54xaMMH5hggyLE36gFwuLM701zPLDrmSgByov&#10;MdDb/Yi7+zD0wN8+Mih/Y67DFc8Fe0uY5aecySBvpvhoxbS3hBFisRRcaeFD8eYtTBYm7KqFcmFC&#10;scqCePsWrLBelAHzh4GtsgXMMEdDyjbfYcCUn4a7AxaqMgoIEqpx2VhQIGIp1B8kPXBejMVuWLhO&#10;xVU4sOe/YohIFg7K6VeoDkxKKkAuQ96+BXPsa3kZ9s05ZAsqDPLbgU5jGUDuiIWpK5ULh/oMPvoc&#10;O460A+PG2qEFI8iC9C+9oU8KWThxVrmjkfKgyIJxI+UAFajGAuULu2HhxB0dST9WZME6DKKjWrTg&#10;Xng7nxaycOrMif8A0FjAmrXXaMHvnAV9EURn4Ze6wLfZgp9ZUNULb+fT0llIRWchiJ6ForWgX3o7&#10;n5bWwllNZSFZwL/0dictODjrWfBoQeZ8obNw8MKb+cRQ7PgRLZSeLMjbLAxeejufFqpTGrRgQs9C&#10;yBYGqsoWqOY9euntfFo6CzouWVDeaDGz8LYD6NzWRBaKGMXvOgtRfCALMLNA58hbhizgkfC/i5jE&#10;h7RoIc4svPGgKbe+aq//VsR6ZgHrT57yBSEmbe74xoMmYSoZ0YKiZhXfWagLsoA54qSNHZsGp7eL&#10;qVRQwagqluczCzB1rQXVWDh440WlqUovw1C5WILrLJRQYb4A4KxpLFhI969qi7FYhSziQPlgoCIL&#10;dKnKogWNFryFOueOJcT7V7W9YMUJ9zJEBV6DhI9J2ESXqGUyvoRgv9amAJzhzVvwuKuDAqdqlS1A&#10;JXR+ayGa62gkOLTwxsMmArNIoCihIze4ivdipC+dyVP2XmbDXgFH+W4m89Kb8cIE8aNgC2xB5Asx&#10;VJ9+4+0r94EWjgRbqOkS/sGuW8ihhH3bFYj7yTc+2rd97+/9lHQTrN2BoPFONAWTxr30ZjAMwzAM&#10;wzAMswRdEj+aNWUUbv6Nf8jaqu/eoGeg3yulSbFuLomRhaL+oXeHaXfjcVn1V5A7dCjv2o8Ll0qK&#10;tB13qBa9Xokl5A9ogTpmURMnXQ3z83kbC2qxC1+2YINrLhyqbEHXtGbq+RlewEKx8QVM2bOgZxZ0&#10;a6G8qK2fr72xoC8XfmVILyW4pgfsa7Ag4f55FunvWBUNpUHOz4gkFo6F5u1wsVdTbv5K2oki2qq1&#10;IHA76BLrgQwvcMuJWuyJuwa61ytRetnecd/udRnERPnu6/ft37Gw/TXQBYIiKrJAfT9nFmjFgyK8&#10;QO64eQ/sPdm3UNSib0F5McR/LZ2FKEy1tJaCdjmqCJ0FzEDpw/hFbkTb27gx6l3Rt5D3cs+CEwfK&#10;d18fNX/wO738K3gUkQXZt6Dzh5ew8NsV/ZHvWUIsWqgWLFSrLcynzZYssoU4s+BaC0cbbs+joPzG&#10;iyxYoGNpbkHjHp2vsZ0Rd/iNHs6thaJvwbychQeUSwsW6Fgv5hZEz0Ixt3CjjycuiQv2LfhsIc0y&#10;k2flATeE3mEBQwalujV2SVezr+fgqeAWLYRsod4aC/Ml0ILyKhWXdXFd5+EuyMJlfLdfOB8VHHtZ&#10;txbATVQtBpY6v4ocrbnGwmFj4W+C+BO6MU2879dDnovNf7O3RLZgankFxTVQTIglxr9Rn5NO6vIq&#10;aTjziuJBzAG+ggNTi3E5rZturrk2ghZke8vV74P4M7JQvX+JG3W/14L0Iys/w/EXOK6zBaF+Tjqo&#10;08+1gVOvP1bZQqzFaGBlgpO6ud8ox6xoQX9qLUQSIax7kQtJstp4CTd/Sz2UopkCnAFc1k3PdwW1&#10;QgsAfxy0NzpnHUWaiKOxmf4KAK0FWguWlOZk0UJ8EQtq4yV6EVC2EPR5MmdYfRi2FtIELUxre4wV&#10;I6v6Fio4TWVFZ4QoKfEYOx60Y4mMkrimGll9M8J6Bja/+w3LtI5swevzoM+SmlmIVgaFe5ksUDyd&#10;LVi0oKuE9a/GgqEjAusRg0ULGij+fHZuRPj3AgslpbwmC+osSrJAdUfML4vwgwzLFj6MFd2d21qg&#10;qrSIxg3aOxRHk+Iy0OnkXsLC5iM56d6NlWQBAC1cBhl6FuLeTQt+pHsWqPCgWyxGMwuSLBTgX8BC&#10;sflITnLRwhe04G9YOGgt7KvWgjn2I9OzIKlKD3UTOCGjoaRugHikvcSx8IDbPOYNRzMLuB+LngWR&#10;9lsLNKhWLinNscOa19xCzl6imFuwjQUTX8LCA8azGs/eZQuOqsm3WoDWgj52BfQtUMPcgoWTbAED&#10;LvfdidqYpUGv1mHBgrrqW8hlBFqY7GNyyULxpbNw5tSChbaZaWbBnByTBfUiFopHtZBjR7IwaC3o&#10;KQXZNELIVWWa3LEZBEC0zUwzC/qULHwQL2JBbG5hfvNgtuB7FqgZWjkjhjMLsrUgr6rhgoW2gWVu&#10;4VOxvRb0uRf/w9xC1Vgwh60F01iQQX4W476Fqli28E9kwYvJNlow50FczS3g6XFCFkatBYoXVGsh&#10;kYVwq4W6s+AfIVWb8r0WziJZ8I0Fukp1grvbxF7UhOmUofi5sYDhYjM4SGuhbq8LjVQeU8kLqnk8&#10;P5tbmHddp9bX41hg1OSbqAkt7FHuaEJbj6A9i+lVoYDuWOgshNZCc92ztRC2xMK7xRa3iUhyilFv&#10;yPUI5cU+WdC+PSNaC7oSdWOhLSlnFibdGSFTM6V3PeP52LikPOi10aGFJOBiGlSFId8wRx99C38Z&#10;JvpfKNjEXDOJZP/HuQVfhB/JQtnVKWVsLNBQGs/Oxm1Ntlf/UgGrVgAyaizgqmFuTqR+7kJlC/E8&#10;lPCvFFFaSh9AbCxIR9mlz9VJexoPKPkjapZXOBcu/2iJW5d3D7BQzd4r6qJYYgZ3IGqdw2ecoLyl&#10;CAJzR5iGfHHeVgPKTbKFgBYUFhoYFgwpI7AAhg6HsQgFnjLwIha0rjbsO2B6d3GU1PvA4kmB/9f5&#10;xoYSnE3gZKVTGcDU5kukppOYLXz6Aqd1iS8xDys1pAGaDdRGJmpXCAY+VWjRPH9vaA29gHi9JXob&#10;aamRAOtjWDE1PlswUJnGQl2Gial102hAh7ywF1fU4tZZEAOyoH5NRtZkwTcW3EtYSJtaWIWsujbZ&#10;9kpM06aL5wFWJUVTyXo/78Kl0AKeBYNmAX9QdIeXFmcvMpY77shHsHCDe1q2l0/CV9D19yn6FMnN&#10;fvIVWHgK7hkrbPm69Bvt6HePheX2rac4KV8Bd1u4cYX4bY4Ooe8u7Jbzzge0d20D+u5kLV8VfIlr&#10;9c/APQ3bPyx93o47nzdm41vG3iSb3w7AMAzDMAzDMAzDMAzDMAzDMAzDMAzDMAzDMAzDMAzDMAzD&#10;MAzDMAzDMAzDMAzDMAzDMAzDMAzDMAzDMAzDMAzDMAzDMAzDMAzDMAzDMAzDMAzDMAzDMAzDMAzD&#10;MAzDMAzDMAzDMAzDMAzDMAzDMLvLgF6ObvlSVt1LS8B/7/O7Ik/90Ez+kV4Om0Ueefsen70V08b0&#10;MrplAem7l4YitDOnH5WjCbGZfjBfSTP99aIA/M2p2UK8ZZGVFsa0qmhdb0GyIJv3W2Chvjl1DQtu&#10;9rmzoC9uWlDbYUGUBVQ3JuazeVW+8DvRCuhZEF7kI/9Axia1oZlMForWws2feF1MRLMD1+PDHd8N&#10;RWuhnekdvaT89tXnjhOh/Ppz3zXrWIxuHvlps615KSZChvXn9nd8t90WituywZsU/o4vx+Jwmy2s&#10;v6WbWxhvvkUvwWST/dWLElat6cettTAkC7ZSmIBSFLXY05UQ+8VlpOJy31RJqCBCToz0ytNfeimc&#10;EH/hVc5SPmDOguFy2Vig8gCPmTb522NhIsAZ4wtIEsTQOPSiriJlFwN7VgudilDrWgUTDZTHSXqY&#10;Jkxv8SWYYKM5CwooUrLVj+oMzj77qD7FAhyuOa+y2rMYL9x5GL04ZEF+9mCDOofTT8d16YVKBhKG&#10;fUUqr0AMJvoXUJj439cW7HHSvpwmdKV/CePaBP0paKBI2eKCDj79/DmaT5h49CckrgaqidXbYEFN&#10;A0BQx/Dx5KyGgBYs1DoKmeAXqEYWLUyjdKG0QVdj4001xlBLQwgT7dXHYDRFyjaihbGBz9H+VKtz&#10;sqDOkz51AHYLLFhdRHMd1XE0ytsrPNeTrEs6I+xFbatgjsEcR3nmrfS6GtDLGM8IWV97q7yS4UBV&#10;OLOu0cJIwyWeOKCOyYI+TrjKxoJ76ZTeRbYgonERXw+kt8eYoLGMNp/qMpoq6ONaV1EeO7NgoYh/&#10;4TCNPxRhKMkC5g7KBTw3ooqlLihf0EVCcwYXz9np64UsHIhkqmgaC0W24A1ZGBaoIOizqF2UU2em&#10;CxaCpCl7nQXMB9WZw/Ii4hF1KsgCrpgsVFTuvGo6C6KzIJYtAJwF7ZKcervCQkALNlsQ4NV5hec/&#10;VqrMadVYGBta1VZYwBLhXgtjJQGWLeCU8A4tHOc2hTKoC9FY0J8cWRiI8cHWWLCdBWH8cNnCtLEw&#10;UeqGBZxShH204LIFE9U/zSx40VjYU9tiAf+1FuwKCx7Tq92Qoku5ZMEJEX8sMHjKFlRSdWfhItKa&#10;x/if2RILZWMBy4ECGgujmxbs3i0WDvHbOluQ9cwCRmCdhXJLLExmFvT5LRYwv7vFQkILsrEgaiws&#10;WwtnUDUW5JctsTBuLZxRkm+18HerLYxHRShyPeIDBqHQlhHKlb6xoM63xEJqLKgrj8XabRb0388t&#10;mJ6FyVERRFllC0P1ybX5grOtBVx+KyxgfCfeYaIx6hmushAElRFowRdURox7FnxRDT+gBYw8qc3a&#10;ZgsFWah0a2Fb4oUiNhYwa1tl4bi1EFdZkJX1aEF3Fi58Z0GGXGcfD7fEAtUV9ilfEDMLC1FTLMiC&#10;ijLIJQs4pTJo4b3qLJyH1sL/XGyZBRWMG6y2MCELSWYLWE+SlC9MyEJqLMTGwqFsLAzVeWwtvMsW&#10;LOY5W2LBeB1GOWrCZPzfNyxUWEvGfFCFojby8vSsxu+OWwu1xiyhCINsYSQG6iw1FsyeyBaqNNyK&#10;2JGuTWmgwNFAsOb/XWEBqDSQWB6CvD65RAv6orGAUzCBnQUqFl2dLfgDnS2Ys2T1NlgAqhBDyBao&#10;iSnXpnCPmqKzUDYWvIBaQlOZADjxdB0D6myhqVmXImlXoi20MNTHVEYYAPuHlC3c2Yj/0mCqkpDg&#10;y8+gUcF1gguM/8AknCAKOK1tsLVO2mMqylSghXLqVV1+jEInnCK0ULU9VQktTKNxpU4yKkj6jCyg&#10;LvMt2Uq7193ihtsZMbUOE30KtbmMnQXIFj7VZTBJ1zYWjhoW6yKhBZkm+B5rD9TUKExtMXSuRIln&#10;VCqh1qgqajgDj4JKg2J9GV+3hQZLLz8IrZ2/+WVz0QEtaC9GRTzEMz+0V/VxHytaPF/X+TCZLfHR&#10;vasFYNaRjsxlAG/DNljIHOQU3cas3fD9Ynr+zYp5VSV+27wLR7JqFmxueXr97K9nYY29+upvXbmD&#10;uy3Mb2p72xYGK2936+hZcPetaZstDJt7825hfmvS27ZgL+64hK9g9m5a3bemrbYAd9zUomb3A6qr&#10;6r41bbMFrEfc/qWaHSfzo+L2md1jbM/LoFfdBduhZseJXHGX6PKa3CNszgtR3LWT58WjvP8GoHL9&#10;+8XeMHaDewcZhmEYhmEYhmEYhmEYhmEYhmEYhmEYhmEYhmEYhmGY52RbegQ9GYXXy70mVg30erj4&#10;8a6OOc+NTkKtGP52XQoaSFl6yBZK1/amW31X/GDplx/+q4/O91tIcwtelO0N860F2R9neUhD/M1v&#10;vC8f/quPTlHfPvDzOhhMZtFa0EEo30zujoUS5jfakwUayKblNVmgDqW3DYW+DtqBKFyZe5fJOMsd&#10;uqGPbYUHSAueEcbNBxY11Xf87GNjq1uHxV8H7Sg1tvmQenlkHg1aGOqQ25u7mg/++bYsUMcY03yo&#10;exaaXomm7Z/czf1qLbjvteBnFqBnoemVaLrx8tu5X60F/50WlJ9bqOb9kDsLC+Msv14L4REtuLmF&#10;YX41dID05n61FuLjWCjEooVmGAJDQ3T05n6tFv6MLIBQsposnsNrsN9YKJxp+mF/JgvN0NGiiQu2&#10;xcIgiaMCKqsx9NH3d5VcYNiUEcoZCRQnffbSSTgGX6ozCNSTzlApihnwX0yLOGotlJU6rWphTjz+&#10;rl4oSV+MwUQcKXBgr6EalvfP36e1YNACjXQproJ0eSiSSXkB19RhmSwco5BLkCm2FsDrn87BmVMv&#10;oTLmVfQ6HJTiSE89lN/AjTF42IRswWQLnixcRumM9iWu9AQuv6TOQrSuLugjWVCfQwkXn7z5Q9Sf&#10;0P6r6IE6sOIId6W5hFM33vBcHZCFUtAZkYOnyyRdHjr20NIQX62FqUvGTfDL1sJ5tPBp6g1EPByo&#10;NvYKGJjqyBTBVKD8ePParj6nsbCNyvUnX0s3zBbyQGfjbMGcVBOy4DoLZ1GDRu/XeRDu69dhQbts&#10;QaSHWQAaF93sZQuhlC4PqH20ZEE7W2QLTieyQBmJ8YlGPaw2zJGfhoHyjYWo/OghFmiMfLPfWMCj&#10;f1xEWzUWBo2FUzFRnQU8AchCRRaqRK/i/oEMnoGBDEd0fD7UwkUgC4eNBYN5QJEHVScLk9YC1Hjk&#10;y5mF40ULG5ZLT8NAxiNhGgsPaPnIFrx53+QL+hzTmnRFAyBSFTNb+EgWSlk1+UJjQWULBwp/1z52&#10;ih7CoEhHoiQL0q96ANc96HPMF7yJjQV1lS2cZQtybkH6ctpaGAuFFoRGC+Ns/3VYEGgBGgsPaIHU&#10;50n0LHw5Qwvq0pEF01nAgDqU56KzYMlCmS2Ur8fC5EhdNhbMA/IFTDbmC6mxIBsLV9lC3eQLlioZ&#10;4eeLmYUxWfhKFgqybx4/TZszEPZInzUWhg+w4HK8MGksFN/IgmwsxJ6F+PlzZ6EIaEFekgV1/nos&#10;4Ml53Fh4SLzgJj0LArKFLxVaKEJjoaRqd7yaWZAeLZD3aqxfk4XYxAvyQSWls2TBthZKyh2LbKEr&#10;KUsKy7+e/2tnQVVUUh6ThVxS3jVg2LMxEDoetBbiQywYh7mjqXK80Fqg0WAnqrVQ43fi63RmQWcL&#10;xWuzoOLwuy1QIwNZwMqjiGLRAn4nYJpWWLCvz0J6oAVqbcJqUWOBqk1LFrB+8oMoX70FrP7I62wh&#10;bd4KRsNlk4XQWKCKdhB1Y6H+HbVBRxX2aHzgbME1FnJtqrUwfPw0bc6Axok//dJY2HDQrcEqC0Vr&#10;wV7WH+iqjFdp0LMw0WfxFKvi2YL6YqrBfb/yHOCuoKdkYVQvPdw1qt/qZbWXua4UGwtYeZx6TC9a&#10;+Ksv4NBC6RQkeprrzAJ8QwsfgSyYX0z1PVdJHwuJNeOR+bW2V7VJ5eYWyiTBBMz8KIimq7XmEzVD&#10;G2evAC2UAFWRLQSyYBxmlgCnPnsfG6jzMxdeHIUWDnWkx+59TPZiWDt2IgAAIABJREFUs6ZQtAB1&#10;AT8l+EKHkabL1xrrIngGRHsJFgUAjSodxL44kigFa5fwOYENhkbghp/Qwobin44fpW8uzJj+c9vX&#10;gE7pHxYnOboiR/fuGFeb5lYXugjYs3CVJjaQ92v4BMncNZzic/O7x1pRRS9/JOia9dG7dpqhZ95/&#10;6OYoSHlzVVc5PDWqx/rpLeZV1CJeHLZAsAWCLRBsgWALBFsg2AKBASUjXlMAzTAMwzAMwzAMwzAM&#10;wzAMwzAMwzAMwzAMwzAMwzAMs0P8+NIb8BB0oiFjwOch3B7Qh6mAvBgNguyp073Yz2PilVEUr6Vz&#10;3Bq0FmqyUDxg0CANVe4c5wU0IwAPhUq4pty7cmugkZCTAqBhk+QDhtHS4BX4AgIlnMbnG4o9U1EX&#10;ylcx3sq60EjINIRWKRYHql0TY4I+DfIiqqtEw2KjhQOdLUwefVOfEFNlC66sHmRhqMOeDEpGdVZn&#10;CxMxVBX1W34V47OtS2NBkwX9AAsDFfaLsCeionGQPQ1VNZZOgdumzDF3AEcLyj/QwqGM2cJI4VHQ&#10;WBhJR88QeBWjV66L8WRB+tI9yMIR7XNcbqQxh0ELxT/S0CZ69VMDXi8mzCz8yUMsiNbCu8aC7CzQ&#10;qJfbg4mNhf/wMAuis/BbGgfcCzVECwEzGzzTtog/aS38jRd/tqmFPLBMzCHjSDQWfhgWsQg2vq6B&#10;ju9lPzUW/jqIP93UQh5YBmNlT2dGY2HPFgEtJLHhQLovzH7ZlBFo4fcPteDy4XBAFvYbC7Wwr+mJ&#10;KffSWND+r+MDLQQaFpxE9C2AKLeqp+S+bSyMorh+UL4Q6IFCdFLsk4XDbEFBVW5VT8l943IEPUqb&#10;WyAw/VjYUqgxIAtH2YKwrvy0TWHTPh4GMkA1GheXD9lumevUNNxVthAaC1gvmW5TCL2v0AJg3Dsp&#10;zh5kwVGdmp6wNCILvrGgfb1VFYl9GUbyZwwahvJhFipqVqGRbjGb9EVrQfm0XRaKOKJa0MjK44dY&#10;ULl1hhpr6CFkhWssyJCKbapa74vUWlAPsoBVBkrvhLJJjL6qmYWtamDYF+PGgj55kAUqLROFDtIJ&#10;Gku5sVCghfG9y74e9sWktXBaPMQCjWI2zo2uVbYA19tpofwuCzRmW2NBdBbkNlowjQX1Tw+yQOPg&#10;ZQt7nYW4lRZ0bCz884Ms4KKNhf0cQQlb0OoKP94yC6q1UD/EQn7A1Iiyh8PWgthuC+khFvKIkNnC&#10;kag6Cw7lTL7rgY/PDV1XzBZkfIgFVb3LecNA+KK1MKYy0w2/6+Gfz82+KBoLRXxIzKspP8iLO9lZ&#10;wDJTVdtlAcv7xoIIG1vYpye2JnvujA8SoKJrEFYMdVUbYaptqllP0AJdmoviaNPH0FFbk0ULUBm6&#10;ZttZOLCiHgp95p9ic58IwMOA7jZI4oPaNPKnkZAhWsAjwmkA0VjQtQB6MrJ7is19Gui66mEJtNEf&#10;7KZ3cdBIyBBoJOgaRUBuZRjSjQsWy8ptG9b2jx664B5d7PX0LglzVdMtIVStCvlixDZVKRmGYRiG&#10;YRiGYRiGYRiGYRiGYRiGYRiGYRiGYRiGYRiGYRiGYRiG2S32aSymu3l/c1LxBFvy/MjYJS1Rn9O7&#10;OVqxfPWom/PESFg9/LGGtmtscZ+FDyuH9dyqUdyoW6hfNdmctkmT91kIK8cI3ToLK/tDD2c7eJyH&#10;WLidN2FhuLqP+aAIRZXf3TOYBC6+asQCVX3ndj0vw9WdYMcitMfAJhbU423X8zJcPYh3FEfrWZBv&#10;xMLKAd1pIAKX391nIfUs6Mfbrufluy3UvWckvDULSRy141rfY0H1LZjH267npW/hd/Ti8ttavG/G&#10;tR7cZ2HYs7BVT0vogxaKT854Gir9L731xWWkAa1BvM/jWhf1HfHCvuhbeKdFSY+QOBrQoMjPse2P&#10;B1ownxxE8XuAzwGC/pzo2SilE2UCFSWk28c6pzGAtcXc0V4E64ZllQfmCGNRhi0rLbCktOBCEqGE&#10;X66vo/m5tpjnl16UNY1AdZ5uH+s8WzAVWvgF1dXlGUSbFNQCwnYNio0pqUs485PClwBXPlkAiqlL&#10;DIwdWlDTZN3ty4r85JBgseZ5WcMlhNFEAxQhbNmoLGhBwdQN0YJKf+mTQRd4npvUWNDFPWdEtjBA&#10;C58BfFmECa5g6rfOQpGUV85Kb2koszH+dWhBAVowIhqR7n4SxIAsHFIrRKn8sAhDWZupO9quwfKF&#10;haicruzUGxkaCzT2mASXLRyI8X0WXBGOyMJEBrRgi7iVFjxZMHMLJo/ABn5mwd+1/EChBd+3EPTU&#10;H26dhSpbOCcLhZtZKEO2MLjPwqHyxbUjC+O5hfDjllkY0iNgdKWzhdyy1FjQKVsY32dhhO6+VZ0F&#10;4bKFbXuIRmPBdBb0zIJa00JECzA7FjA/QQvH9dZaCAdoYTI7I7DoWMsCwIIFRRYqqLbUwlmgpsbY&#10;WfhzDCPWtBALyLnjgCxYQxZKv6UWHAoIRegsODGZWXB3LF6guc4CBgtiki3YsK0WxrHolZS+tTC5&#10;z4JHC9/CzELMFkzcRgsaS4kSjwTp5haG61nALKH4FjsLRcgWZNpWCx6PbnXDQnmPBUkWvmYL47kF&#10;sa0Wjt2ChUBBIb6z99QjZCUmRUydBZktTMV4Ky1gsLBoIdIxYKpoq9S2wq5GZQs1umot2O21oPyB&#10;hIQWzuC8sZDESP1XM43m7F4LWH8qRdJkwcpQkoVq2yxYskCFPcBxUF86C7WI6l8MJA317Rb28/VI&#10;tGCr2mQL/02Ef7uNFuh5tb5II7QwjRL+cOHxJMBgSAZV67pUACf+tmWH+VGn9jgaV0IiC//rr/DX&#10;aMGNtssCPWfXBFFj6AOnSYL9mOAzPaMavEwqlSjH3jpYNo2K7YQ9i8bbbwlr1vYafrqMGI3H7Xow&#10;o6RnLkdhsTIAn+qiNoYsVOICHB4NcSTrsb11TOMDqoDjgnUZzdU3OK31JXw8rcsv38JWPX9tTlHR&#10;/Uuj/fbjn9f50RBH+Ykpt3GQswava4n7/xw+YtUDNJ5GX8BtrYX8WJDvA6OHH75/U14Q+RgWth5V&#10;3XPnzk6AVSD30tvw8uhtu6j2JKhbbnzcLegZlQw9a5Oh538wDMMwDMMwDMMwDMMwDMMwDMMwDMMw&#10;DMMwDMMwDMMw28C7O7/d7v4fa5HH5hze8p2jfnbugN533QdWDpO6vRRN3zDqFlDU1HeuujEL9Yez&#10;wWVHXXfjuyxsYXcTA47+lFUeqlHAisFwS0eD5J7le+aXLZQrOhQsDRq8+ky6e/yj56Y9FsgCjX1q&#10;Lm/2G6TBu6JxeWTUFRaq5fnVosg9OpIWpkg0p8+hmvdF0OBubtXqcXmfhPan8sjFE/p7s5uEbjqi&#10;5zOiG/Pbt98puNlnUK9jwVwuWlg8BmkOofs7xEAyt/ZjsUtbAatO7DtZtnBzpEq0IL10K/NOVZu8&#10;gn7xsmTB3JgiyIIv0cJv2wkFLHXPoATLtS3IJYl6xb65m2ULN3tI43e3WpC1ytu635//Lgt5xpmF&#10;H7vJ8HnxGLxhoQAnbz1DCjhdOJFVPT/63G0LLbCmheI2CzJv/qC/DX5hFix+VljQjizMeu6Wl4s7&#10;+oYFAdXtQ7UXcLwgUdV6ZszdttACNyzcWCxbELdZKPLm9y0sdUlctJBnBMpmy2rcs+DXsHBjyzoK&#10;qBYWV+0RKtYutpct3BzO8T4LtOgdY+Ra17eQZwTKZsvqSIy6yWih6i+00sLCHH3IQv/LnoU1e4mu&#10;ZyHcY+HWfvk53OhZyDPmHUeF8+y4XcfC7WPJ4jaU/c3uWVgzLontavDIbS1cecz3D2uBa9I1/jpZ&#10;iNnCD8PlsX0lzTCLOlaC2fXcQrFgodjIwsGtP0EWfO9zz8LtI5UuEK0DLHBPQ9laOP9MI/lGTH0t&#10;DO5qh3UM3Hg31LWxqhqUTtfNU1YOGgtOe9xgkn7Y7d3+wbtgQS5YkBtZuP2sQwsLXQB7FtYcDiNa&#10;zJgm5THaoJFqKn0KcWjVV3DGuMFEffJkAbdxqCJYe5ZKb2qVf7OzYKICb4KOY4ulurMBndJoyKnM&#10;W0gW5EW0lb3AaTTwNNARjNYV4MyifE+nDeR8ObY2AUUuW1goKPeaNFZLFj4sWjgUzdi92t8zlH+k&#10;sYmSraJqLJhTCCNLMeFQu8FQ45bjijDCHUoPYM9qCDg1/6bJFko3nGjwk6RSbaC2Hi38hGmLKuWT&#10;BQMaFeAilc5+CqirjGjBlb48qTFwLmMB/9BYsF5fJzwsk0K1eHTIRKMFgteRikE4pqGJq3KKswRV&#10;lxS24vf5S7KA00SJ9il+IgtoXyecvy4v8Isg69vHMm4tFNHMLNjj5IOpQIeB8qMDPW0sRDwWhPkZ&#10;i/mf4+CgOcRbC35SGvBpghGchroMOliI8jrhZ9dZKFVCPRBRF6YUQz3ryylKO/tSy8+hsVAm/aUm&#10;C5oKvl+jxDWgo6BzjQ2meWfkNKGnssLJ6FR/g9YChpblJ5w/NfGCJAu4otpeodQk64WcY6UFP7dQ&#10;FvG/D1idUGEsw2hPH2cLJmUL/1U7ex5He83DEvYbC5fJTlMRaSQbXWMCyUJSAbMUsiA/4lEehjIZ&#10;nxN4GXCjfo4YOx6jhfNrkJeNBRHx2IBqYpP56KCISSZ1EeUV2cRjCk4wkP8S7GVdXOdV40GLB2r+&#10;Ei2YaElzktd1juuDygs6qE1eYmVtedGCdLqzcFbT0H7KJRmijOMfWguYUw73BI39NyzS6IfZIyOy&#10;hYgWZLT4o5gVfI5o4Rol4vGKWQBawJwzDAq0YL7WuH8D7qCLxoJCWaA8WTjDdNd4kFc4X6k9yDCR&#10;SU+TPqubYwpOnVBXuFwtadWfvD2pzXlsv0QLZdasXN1E0PoSTwrw1jdLYO33rirqkgWIjYVYRPx/&#10;ZkGBGO7jKYAWRBrfsHCeLdSYgZbnZOFybkEZsjDKFq7RAuaxFUwbCzJbCEfZgqTTpjyeWSjx8DlP&#10;+hIt5PH7P2Iue5lymkqsOASbv2/O92xB0w8oTxag9LggbQD9hxtTivLiPgtqbuEPIVvwjYXJb3SR&#10;LeAxNzxsLUwmqy1M6338uSlaMI2FOlvQZOEoW7hsLAig82NmIZKFq1rNLEw0ucEDzFwmfd1ZoLLm&#10;jCygakEl+5IF0PQDuGiu7zuzbOFkAwsVtSVkCzReYUl1gBx+gRsedRZKsWDhiiwosiBWWNjDk0kH&#10;f4eFRBYg4rIndG7hVi9awPW4phXMHM8s6M5CHs1/yQLVtMlC3bMAD7IgyAKW5raxQAVgZ8G6BQuf&#10;Ac4S6p+mlRawBNPXcwv5HKWvZhbq9/mxV3qFhatsoUkontfmrF7PQm3jDQvqwRYwiITGAp7snYWx&#10;ifdbwOCiZ+FLmFkoblig7A2LMSwgGguXuCcxlXiA6aukLmcWUmchrLRQZguqsaBx2daCbnLHB1so&#10;ksaShyxITJ+NnQWd7rdAYyJnCwc08D40FrAASuKqs1DVMhbnIO+wcJHkWWfhI8USdZvjNxawDJlb&#10;GOYfkFfZAsZN52hBtxau8Tc3sKAXLeDqLhsLMtjUWhioesHCRRJ0ulPc31k4wypIa8EAWYhzC7pv&#10;AT9Jah1bbSE/wKGzcNpZoFbJbAF3S88CRpn0u7q1QHWgzgIVcd9hoQB91lgownDSWSigbwFWW5jM&#10;LVQLFuyChRIKaJ5dgvEoZrGY/1Gbf2sBz4KSLHiygJW+K8o1KKF1YwHmFkLRWLBURmC5QguSBUcW&#10;zIMtXGNJKazJ8YKs0ELZWcBU9C2crLJQpNaCzRZSmy+ghXrBQgKKzucWqrpnofiGIjoLJxgmO0EW&#10;bLZgTyJ+31nATBxa+62FX3sWJhtYmNyw8OfGFDMLtmrzBSyx7rUgY2vhiKrev8wtFFjT7OULaKFM&#10;fQsTc9xamCb1JUmKN7OFKVZAs4UCq1JowZz4/7+98+mNJMcSO2M4aM6hIPaxFxbEBeYL1N7qICf3&#10;5qO/ggB/gNVgDk5jExkhp2HtwYCue1igvoKPe3JTELB5MVZfwEBTFjB1MdyU69AUmh3P75GRkZkq&#10;lapUpVSWMt5vplORfyqS8csI8pER8Ujv9xbMZWe/WFA35TuzhfSJ2vEokAW/ZkEGih0D1oFHqxbM&#10;wsKRXrMg77PQt5TZwvu2tyCpnaNn2QLVdGbNgoWqt0BtxIcWZMoW9KXD93sL3p7l740LC1fFAtUL&#10;VXzYQhWyhXCPBU8W9IoFmkSALIzXLFQ0Co1RU6pmaxb8qoWbdhk1UTsnY2cBZX2n1yyYROO5xUIX&#10;QRcLJ9QpEF28gBYUVgbUUpbYEXvq+XtL7Ejx5vXSwqdaShnRAtYz2KfM5+DyeagqqiZVfir9sTaz&#10;Gzor48iCLxbisbpjoSILslg4LRb0woKnEYIbWLEAKxYoPpKdhVid0r4QaMqveyw01B3/fQ4JigWs&#10;9GZLC65dfG+2gD0tNK8XUdOnLHjqomEwjmvrLSQtknS19GNt4FfszNFkKyMVioUwXrVAYyEo4D+0&#10;at3CTW+BRhzgJNli4d+tWfj3aKEqFtAjWTim4bbjLna8SGZpocZ/9KoLD/GBzvwtLUCzZkH1Fv53&#10;iUUfPiKip/4nttD1L3Gah+mwZWgPBFw4e+omezoB7QvUgqhIPWvbhIkubQSNuGFxBVzO2is4k70F&#10;u7RQLSy0dbEwvyULobNweQOq6Sy0ilrKPNjgyQJu/RyD6N4CRsVhf2kBv93OlxZEa8iCuSkW0sLC&#10;X+hf3HzCAjjsqwcM4+t3tzS+lcedaxoOagzqx4MQY3LqnpzAnLrr0YKf7pU1Guq9neFm0jELLVmI&#10;vQUMKDsLFl/BnjNkC7/Naehj1lmAS4B5U1pKCXtkgZ5cLXrWPyfzy9JC0vHQvMvbhBYoA/HlwgK2&#10;K63NFt5DGWvCD+aj8C8YStOA1INtBDQYj/j652Dn550F7C/Q0CCNxNdYU47xSKUJn3sLrm5121mw&#10;NMhR00h1nShUTvCuNTSBmQbccFwPTbiS0IIvFmgt1sMcj9baQbbwLmDxMHKqgOq9E9SPXwHYq5c0&#10;BdhbgM6CM62iITugc7EUL2A9QWE7WqgoeseOBlmgAtEoCy5UtHvg70E/iX+wT4lG6z2hT4WeLV9U&#10;nkIZPDSUrzzN2S2XY+YjoAsUJr0F3J1tooE/LCBJeQemxT+nbX1KHSCKkFvb1ri7xZp2g1Osg2gM&#10;OsE1XNDH5jQwSXkVaTwObqhTnPcttGpuMWKEi7xP4S+An6dByDOo8fjDn4Ns5xOzmjqc8C7Zd6Db&#10;2uUz+SZhPw2tUQ/nlH6Sy0+kbnwlvvvd3UtOPp4Ke9JfrLLXvaQ9yjR+7WN5LrOyaFrs8AXc1+mS&#10;jxp7veIKfQUMABr8ne0p9iOyBaz9ioXct6Cf3eShyLPcqYZU45set2ne2gsgBcnctLq8ieuAOX3B&#10;KY2JkG4dyQK1XbjDtHYGX5LA8qGE4Pfw+u6pMOn31z/RzWN6WPkD4RYFmkh/8N0i1WqZEBO3Kuuj&#10;ZxqbI2ybkilNUj5NEQ9EMHRWiA47n5bnf8oU3LjC8lS5SSlHnmX5C2dRfaSFpyDvWhUdRguUeC2b&#10;1dPhNo9y+fxJOhyWp3tpRj1Hf1x3TYRsyglxT9fduC8s0kdPPG7OQmbNwoPYZ8hUyxaIrVkIn5o1&#10;ecH0GaZM3pYFbH8eStC/wnibFu6dEP7pQAvjT3+KeAYL6qPHXL3ZL8ZW8jOvsZ6Ij1/W8UR81IK8&#10;c5XqkxMfPLe8wuihy4g2zaYvYIbP1Wx2OY+3+dxtkw+eih8KFaf3ZxiGYRiGYRiGYRiGYRiGYRiG&#10;YRiGYRiGYRiGYRiGYR6Ffmye2Z3EfHA18mqSWko9Vnt86HLs5fSFOWvh4qJvu/i06xJJUzYGUZ8/&#10;bSk3fcV0fXb36u0VCzkPKNw0dM9v/zw/yEWu4s4CwAX8BEB3RgLdK3ut8y3OkBNx/YGyjFjId7Cq&#10;nHdyBZK2f39iasp/lKVWm7aQc0assZKWkTZY5fyVJVOw6C2IxU2e/6azkCq6s5buGaY7hN/TbcSh&#10;WNDwD2ShhposaJSz+o05eejhh3m1M2ghW/54DuWnIWe5/OClZTEaoV3O7FdepOysv8sW6ttySXt3&#10;D7hJYoL7RywW9Dnku0uzhTqnOpR1yPd0S3BrGdhpxWRC3nfvLP67nINx0xbweP+UhSZn9uss4OLv&#10;swV7W/bg7qYcncSbCubJnrbKCdNYum1aAiVhnciWbtCBoODHfL/1Wl5oWnFeef3+nrz97d8q+rDc&#10;8F01+FOuZd8V6+LRgqHsuav7QqkibewsdDmIge4fhtaqpQUoFsZVTumEWw9v6e78WJLOdtABqTsL&#10;tN67ivLEGPLD3eRJ0VHczSS6WhVlC1SQrvbIUxN0Fsr9UQsLiSxcwKFqpRNWGHqCFkZ0rzPuC572&#10;AcpkIOq4nuia7vnPFs7zeteyu+LW67tF2gRkwX/87Y9bMPdbeKPaiixoelJR9uMqUo2RLeS853ct&#10;4Et/zo2ru9dCvs9u0xZMEOaBryALjm6L/zwL5/BG9haohhR7VPWhhSCzBcpdkj5Iev7HzgK9rlff&#10;QAufeXPm1/EZFvxdC/nhIxa+zxbqRq1aOCQLP/oyP0HdfmChKhZypbN2pylaeJY7zExOX4JVEmVm&#10;Hgusja67ooxoX8YNtqFqZMgW4h0LVJPdsdDV9052Fv4rbeL+mgV40MIimUNGtms16cagpI8xZ6hx&#10;1lNOEv1LFSguws3G9oksxApD46o063WDh3Z96ooFyvcFpXq9YyF0Fqr/TLfK/SDfBmU7C/8RTuiQ&#10;IabdlABLC4G+sc0VAf0ssu2S5X8vb5p7Sv9U1NnCTxg1RPseoxtnwGA7j2EfJZ1ryAJNmdFWOV9M&#10;Q1mqcwbXbKGmiDmSCKplVy1Qi5gtUJZjhxZib+HPcO6qnDonhwp+aQHjKcoC+FeQM93W+C34Lxps&#10;PJKO6nbTFpKFVt7gjpAOjB9ZldR1zmTd1sVCI0Z1Tq9n8XnqMjOjBdfWZEEtLVxA6XCQuaWFQNmU&#10;1yxgVYmaMZaCHDEuLDQWTmjiFUexNn2LbLGJqOdowTx2opkvsHDTKsoTk0Y6TI1M6jxSZufWOqod&#10;sTQTe9LqpjauPqFs0LTZaOE81Y3VUc+WFtqFBUdPMFwiC3jcnKU927WUfwLv1Dtv37bmEvemm94C&#10;xgsTO4N0aFARZel2lP8Vv+mcEhTrzVvwlIYZLdQ61FomfZ5UazsL+LKIZEHU2tcnEXeQ+cIC7hz4&#10;M12kDy34YiEn6sfD5KztLRxD8Hoea53MKXYtlhauQSR7AX6i844SaU4C3NsoWaxMVm3eggONFtK4&#10;s2BcUgk33JAFBW0VzUm7J6bK17PUW6DUbg2oNQvlYKe0RMUC/YK4V6GFV9kCHkrHdfRmFqcqoAXz&#10;fmmB8omSd8rtFyjlXbbQPKsFhz/UMVk4pZxiZOE8Z7Kkjr+MWJL9ikqWLVAWLfq50EK7ZoF2frKg&#10;8WiHy1TBWUOb5+Vlu08WcqbEYqGlRG9o4WppIaxa0AHbzDyWUyzMNmrBFwuGLAiy8I4s4MahBUsW&#10;cNtm9OTwcyyEYkFRwjSaL4DCQYvBwhzIQn56bJO3nYVors+XFtqlBd9b8J2F641bMGjBQ2fh/5EF&#10;WLNwQU8mxULsLGAFKBMlzF+z0A1K0UQAqKRYoMYUOxjZAq7u2AAeWL/RyrDS89VKvXByj4XQWdho&#10;DNlbAMCDdmRDnRYWmkjzhdBWzCm/X8oWqI0oFiijFpAFPe8tuM5CRRZaUSxg9YoW/pksUJx5rNHC&#10;6W9F6aqFczgvFszSQlsvLGx0hMGuWRAQbNtb+BNkCzJbgGKhOVpaEFfZwp7uLTSLAUoMMvLwY67T&#10;soX/TvUCvXVM05EAWaChKVetxAtuTN94aFctxM7CRkcYcgRNFvJ0ShUNHPYWVLbwQwXvIqUtLBbU&#10;igWVLeRR53ULrykgIgs5SxvWIOeU7bSzIMlColyXdyzUvsrfCJ2FnC8+FQsfn8PuySzYhQV9iWGy&#10;LA2gbUwu0xtRr1qwKxZMtpDnQPm4haox2BtYsVABVTdkAQPTbEF2FkL2LrMFSg6LFkxbLOiNxo65&#10;Z00Wcg5fQ9PnLCw4a4sFmy1AsTCqlxasJQvy1w8sHJfRgs4CDT9R/t/eAq22zgle71jI3tVlyMnk&#10;21ULaqOphToLdbFgz4Kk7JvFwrSzYIqFk1w7pqUF7GGRBfV+1YIsFmyxQP0I3NB7LFjtlhbazkJN&#10;36izhSrmN7CXmy1sNsGSoRE3shDIAjZSR9kCxQuuRNCHQl8n3GKaV6CLF2adhZQt0Nt3LIyFWbEg&#10;WtlQx72zUPrQpnRYVy3YkL+xPiMLlLuV+pTQZAvVRi3k0Vf8bp0t4MF6VC8slHZLjITG7kGV6mIh&#10;Li3IaFfjhfHSwqScxUALorNgVyxYskAzD9y1cJMttDleyIP+NIafLcTXd0fKnxSs4m1DEXT8TmUL&#10;xxYtnNAEKxcrFqrz+y1kXZ2F4zULTZ5ACZcrL6ZooVmx4Gv/imI092rdwlVasVDOBeGRUCw8OOfW&#10;10LjSfiLYPi8R4mhTQgGLZyvWLBCz8iCvWqxT3m6YkHhMnQW1JqF6aoF7JivWzBYR+wf0nbvr9cL&#10;1/SN/6VYyINQNGNinlojvvnM+ei+DCxEiz8O1kIHZMGGaHJKb9q4NseOttEzUCeJejiuPr2FpQWa&#10;GkxHS7GjSuJoGTvWwiwtxGxBLC1osjChuPXNmgXI3v9bm2NHWSxQ8HBNFj5zbsIvBIN3QaMsQLMG&#10;YByTDKX6jzTxFJTK3OmTnJo51mQBVizQB3JG47zxfsVCY0RvIYko8XndWRgL5W16M6FVHK9bmJH3&#10;f4QcOypfLNSUHlumw82mn6svsGb4lQYP8UiFnxPuE616T/MRXlDadYdlHVH0hxasaWrKrE1TsAgM&#10;6uhkO/YEc+bSCmauKr0GWqkfVfnMLFnARi9bCOWUJlkwNOVtLyA6AAAX4klEQVSKM21YsQDYg89p&#10;uyk7tqdpzPJJ0DqV3utGxxewxfLU96Wk1ZFGPf8u6TYPC8IVvL3BN9/QrCiU4Zqi2BoPkwv4uc0J&#10;oCXNX/gL5MzuAi6bPMFMDvLqMKEJHWWZzW8WVDgQlB+6ybuG9Joy29PMfsVC1gM0EEln6uEy4Spp&#10;p6OV5cTgKtmzTUoos5wCjcSPMEqchb+Lhponys4N5pwsYLfOxmwB38BDN+enpp8K44XGvAtlOvU6&#10;lTzjeYD6mDTSC9hBqy5pMsc93BYolrDVUJ2Fis5Z0dACtZzYX6O5xihfP1A6cErdTkm2TxOctZvt&#10;TWUebIW+F+s5IVdOJI5zNCAdZXxWq13fvzZuaeGU5kx4tWJBeJpkiDKoV3Q6v8mD7pq2uqUpmO2p&#10;/9NFk69tmYxeCyXD9JV8hoyYG22LxVpa7J76EwnP773CZ6Ns1sL9sAWCLRDpEymZVfM8J2qXbMNC&#10;+ER67qFYuLfS7EEL7nlKsmAbFuInrlJRbrM9hw+pt5Ceuv3EtUoqdDN+PxvbsFB/ogmQXzKByovD&#10;fmoIbbNnoxiGYRiGYRiGYRiGYRiGYRiGYRiGYRiGYRiGYRiGYRiGYRiGYRiGYRiGYRiGYRiGYRiG&#10;YRiGYRiGYRiGYRiGYRiGYRiGYRiGYRiGYRiGYRiGYRiGYRiGYRiGYRiGYRhmt3iF/6my+IYevtti&#10;WbaHxv9Ug38vxJied0Yqt7USPR9aNt2SEcUCvJcxv1PekH4LpXpmFIDrFjsLFcDgLIgaUreULdBW&#10;2+FZsLOFhVflj3RGZAtd7TiIemEk2vUXlNPFwpAYiXr9Bd2oIVqw6y8M1IJp1l5gC4R2cuAWvpdo&#10;wXcWfretIm2BbCE3lgfCBowXVMgWXk2U+GEk1B+2XcBnAS1guChhlloBAWtKhQqiiSlZMQZh/0k6&#10;IcK2S7lpqI1QMIPmpq1uAraaEsjCbWpreQtNnYwTu19PULywp8+TuGorF4AsNGjhBNDCr+DGE+sG&#10;YSGJfeWT8CPpjrEvUWH3Kh6IOlnsV/lwOAwLWA+8kWHSWxB1EPENHidGgA5hXzkhjrZcyI1jIYg3&#10;FVpwaOE1WbBJxONcaybVWdh5LFYDYxmmFVoI2YJpRfTZQpSDsYDhQg1hlC2UMQYQ0RULVYx/GIYF&#10;7ciClc2oarMFbCR+6y0kMQgLI+2pCTBkAbIFUTfQWRARhmIhZAunuN3gswXr0MK0WKjdMCyobEGT&#10;BRuyBe2w3ZgUCzYOw4KM2cK/0DFAFl7hMXAbFxb0QCxUxcK/ogUZ0cLemgWVhmEBI+gkXqv/g0si&#10;ZQvS3aZsYYwe2oFYmOIWv5ZJjH4nJp2F2PYWpgOxUKOHY6wdRnJpYdpZCM1oIBYselixoMmCLfVC&#10;FdzBQCyYxl74iiw02UKjm2iaYuFqOBacgWLBjcmCM03UjqKmVF35bOGvt13KTWOFDhpcFYTFHiRZ&#10;wIeoPVkAdV76lMfbLuWmqRsMCUAIX8EFePBiD1qZTABhGzg7iROysOtjTQqiBNUKcUQWHFmo0cqP&#10;AOfoBCrAGHr3LWA3Wja0lUcfvncEbQV+CBYeJC4ubnq95YJslUHvAj1sgWALBFsg2ALBFoj06Y/s&#10;PnQOn1HQbLsIDMMwDMMwDMMwDMMwDMMwDMMwDMMwDMMwDMMwDMMwDPNJ9rddgG2h+qX99QvBB3F3&#10;7QLdL+0LuWqBMrkNhmX+1zsWavfsZdka1fI+gJEQk5V3hmRh5W6I6cLC9/lRu22UZ0uYfqm3UO4m&#10;HaiFemGh3Gs/VAvNcC0sW0pgC8g711koWW8HbGEP/54M0EJfL1RztGCbCmZBzF09VAsXaKF2Cs7g&#10;9NKBG6YFeeHFBLy+PIO3lxe44AZ0Y+XSAh4JNUSjT6CG+XUYpgWFtWKt4oE8CQrm51G7nc+QvmRp&#10;oQpiKuOILATdRH3utlisZ2bFQhSTqljwZOGi2WKxnpnewh5ZEMlWnQU132axnpmlBVEsiCoop9DC&#10;v26zWM9Mb+FAUKrPifFkQVRR/c9tFuuZ6S0Yly3okC2YqIaUk6O3YIESnk5Umy3826jah/7ZjnHX&#10;QgXZQhyohTdiRBYEYBvhZIjKPvTPdox+xqUxCiEL9Tm1ET6qn5qP/6tdY9VCQxYMWdAuqku3xWI9&#10;M72FUCx8r8iCoajJb69Uz01fLwSh0cL4jcwWxEAteKHdRITOwuD2hTKRb+WFctOKLMS5Mye3ZxeD&#10;6lnTDMZ5olrlp9IfZgt6fnt2PqC0dqYpFyqoKHS0c2fVCZx6DXDmhhNCVxCKBZNEnQw0FhqwQSXQ&#10;bjjBI1loaGHvlRCvsAdlk5ha7EpN61/7Oa+HCtYPw7qC4SP8sO0CMAzDMAzDMAzDMAzDMAzDMAzD&#10;MAzDMAzDMAzDMAzDMAzDMAzDMAzzBdRrz77bUim2jARfFgxAyNmhawC6tS6GYyGOVj65X/I+uucu&#10;4XOgFhaqbEFnCw0+S5AEvgdp8YmRoHttq5287VhDt1lVonQ0aEF76yhXjfF0KyG0emFBkQWzsGCh&#10;9yHzByr/bIV+cvR8cTd1rFK+A1957enGY7RgGnRCuYGJOxZq6G+9xU+KhYuXyUGfDzxSRYnbrbyk&#10;Q6PB7Tc542dnYT8fDHJhQcU+k3SxUB5fJvtiacHm5PDKV5EsKC8Ocs78zoJYtyCD9d2iygsv2cIP&#10;Kxbwp7dkQXyOhSrQgZMpx8JLPiLuWqAsDMWC/JQF/GDh5Vv4vs+Qny38fRBqYSGIwwctLA8Ov3x8&#10;qaxZ+POahfG6BWojVi0sWpeds/CnpQXc6EFawDbiZsVCGpKFcfc30uZeRbGIF7DaPO4s1KECNyIL&#10;EoJqxXhULGC4eCR2zAL++JUnC/qOhep9UHDekgUFQaOFulhAIbFWUV4HsZctvO7W5Y+3sy1fzsJC&#10;wj28ckkoT/EPWphS2nyyIG+iml201EYYE0a1vKX+FrYRB6Bu4SzJd62oo7xKwtJOY6IILy6xzeJA&#10;pz6lJAtAWWnQghW+s+CSkufZwkiHqZ3RJyheOKznv8LbJH8G8WtEFxUECa5O+j088IXfJOsWJmSh&#10;KRaol6igmSo30RXl9cKqVIWJaeDMZwtj7cBAKwGqm0iPIalTF6f6l5dmoe8QU6JX2RyiiTqsWoB2&#10;xcIYLeimVh4bC+2Dcq2OtUz1zCd8lD5peR6mVWubrW3QF1G5biEKEKoZoQUViwXplhbEqoWJQgvR&#10;Oq981N5ix2rmpzIa6VHXeRhVqc+X+EKgTc1gz7pRWBlIJ4sFM8O3VBAjPE60KxaiDOPOAh44Xvuo&#10;nJXeXKCFYE6LBVvFl2ahZO4SOWpq8JfH+pCGW9CCvnC514zBQcLGc0otZajCsW0mkixgZQidBU0W&#10;fLZwQhaCbj72fd8m/YwqGEE3Gn9g5UWbLah501nQScdsoUILuMtkC0EsLairbGFGO82LtHCwWEAL&#10;rrMwLRbeNZ0FmxT0FiT0FugQKRZ81aIFjLo1hpPw8iwcLhai0O6gjCssLIjOAqQKG8wPLXiy4LMF&#10;lS1oOnQkWXDb2ZovZRE6Zgv7+F9vQS4sVGEiwC0sGH2fBdNi7diYCe40+gVa6MfTycIh1o1LC/9X&#10;dLGjnwjrFxZG91qYUhvRtBPcaax9cRaWZxE6C35pgToDZAHjBaF7CxgvpNV6oViIZOEk0k4zeXkW&#10;MDroltBCMxbZQmkpq1ULKiwsRN3EzkIUR52Fq0AWZnmniS/QQj9xLbWUY+wfLy3QuGxnYV8Gipqq&#10;2FvIz4TvLJSoaeamQl+Fl2dBib1uicaajqnD3J2P6C2MlEu9BbliQRQLGDirucuxI1pQ7/3Ls6Cx&#10;S+jyUsIjAJu5qIKOZRa63oJPe1W2IBJaML2FtnIfWJAv0YKB1E3ZjN0m3AlU0vnkNc1gTI2owpYS&#10;4+pLkesF0aqQzD+kzgLIhQXc/j+ShfZV9f4FHhEWYrFAG68AY+gf8yhLnYoFTVNxoYWT3EaIGm4A&#10;/nFhoYamWNCnvv0j9iOu2j20UP/NS7NgTkPJkI4WXA55fswnoyHRvBq0oQqu2xp7VtmCBSQmRT1r&#10;etbk2jEYdQ3XaOE9nFXvI/zppVlAioV7oLHUyVTCTWs1nMAc8gEEP9+0uIeYSM9kMr6W8QB3F7JA&#10;O801Lr5AC5+kCm+wvcgW9G2082t429J+IEyr4G2CK0gStz9ZtHA2uwCYt3YXL3n5XnRnYNS5O+hH&#10;JER3XsbbWLX2rK3zTtOAuQQ7oEz7C0xTuiNVfCPaMu3rMOnOx/ywXGQYhmEYhmEYhmEYhmEYhmEY&#10;hmEYhmEYhmEYhmEYhmEYhmEYhmEYhmEYhmEYhmEYhmEYhmEYhmEYhmEYhmEYhmEYhmEYhmEYhmEY&#10;hmEYhmEYhmEYhmEYhmEYhmEYhmEYhmEYhmEYhmEYhmEYhmGYzXNY+X75u/xYNeWZooejZy7O8wMQ&#10;hZhq379wkB+lw4e6yRZWFO0qANCIqfH9C21+lPQCBFHjnxVFu4oO1ovD5YZWSwsKLQAuryjaVZTT&#10;ofvpC6P8SEeEdlNhxNqbu4pyMvYbeiQWFqh2HKGDwVgQqd9Qejzo35oI3ZhmKBamH7EQ8c3hWLD3&#10;W6jQgtfNUCzg7102NAcGSwsBXx6ghfzYW5DDsqDdYdlQRY9LCx53By2GY2EiPXgTTCtbcUAVIsUL&#10;Ci1EjWGV9HG7Zdw8ZOEiSV/7OlnQ0BxYDyqp3oJJ8iptu5Sbhjb3Gi2MRGgtmDN3UAcrk11YaOpW&#10;vmu3XcpNk390PCLGlZ9Kb5Q3EIwgC9oJkXSDTgC2XcpNs7AQKmelP0ALF2hhohYWTrzBPWPbpdw0&#10;nYUrL51BC9Lbk3jXQswV5i7TWbh2sjGzbKFat+DMLAzFwjuBR3+xINYszOjl4VhQtLn791ugCHKn&#10;6SyAUI3CINF4s27hdDAWXLFAoTJ8YMF1vYmdZmGhyRbk9dKC8kLE4VigfsTPLltQF8t6QXm0YAZj&#10;wTRYO3pFm4uN5aoFbDRnQ7NQYQMh1y0E1DIQC1Zg1BSUlzM/WrFAoyxkoRpGG1Gjhauowh0LVWdB&#10;DsNCixZ8knFpoSELIuaKIg7DgkzFQtLSj1SxkIoF5cxJUkOoF7yKZGFawYG8avVfyMIsW8hnZU5a&#10;PQALhs7WogXbQCvB2hYt6MtsYYSthzkBGIAFOnNfwVm0rk5o4ddEFqDGYEkYbD0Mydn9nnUNCTvV&#10;b1MdbKxa+z7CBai2plP5Gt+qnU26rcO2i/lMHNFlCknfRHgHMk0tncim6xeCCSYNxkLmuPypYlmo&#10;neiu7WEYhmEYhmEYhmEYhmEYhmEYhmEYhmEYhmEYhmEYhmEYhmEYhmF2h9eLnLiDJtKddUOn2l0L&#10;0KouJ9Wr4/s/ocF3C7trwfxlYYFuHLz3EwsLIsrmOYq0BbSXXcY+SZmh72HUZ0Le3dR+yi3SN1bR&#10;uPs+MZFelqWdtuC6xajvvXk0DsKCarrFqO6zUIXKq+4Dz1Sm50c5vViM8n4LYggW+kSvsbpvM8lC&#10;J2qXLRwuFqO4r6kkC2bxgV1FufFi8SMWojgqWS4h7mw2CuXCYm6Ej1hIaAFbUa922cKFz9NlCKoX&#10;khrRvBm2EfOmbqqZrxuaUKICSCbo04hPdxM1xw39LR/xWDvaWmIACU5fXoAzZwEcKmoqiBMZjNph&#10;C5eUCz0fCmgBQIKvrgF+mr/z9qdIXYjaCyMmVRjJHT4iWkqBPqHFKG8BjAzKAcDlRazhN7JgQ7Fw&#10;WA3EQrCtkdh/ThbOTqL2MKOqsx2ABVhaUN42FqvIJimv0YKrMVigT6AFPGqGYQHAWTGifOATjKvJ&#10;wpQsYH2ZLUSxyxa8kK6z0KxbaLKFCluLnbdw6fExtxGQhBVT0RYL1cKCsH73Lczp0C8tpaCEl2Ka&#10;LQjdWzBh9y1c0MbfY8H0FlTMbcROWzhHA5PSRqxZuO0tyAFYcBgwhKWFqZgqhxbwCCgWqqYagoVa&#10;VH5KiwsL0mHgpFxvQRQLabctNGrdQuUxiNbNsCxYt2qhRgvgaeq1uxbaXY4dnfZ3LEhwqxYcWZjK&#10;MN1pCyrctdDk5L8LCz5bUKHe5Z61k9h3ylMpdRYmat1CqIJpah0stDtsoWrVDZw3nQWb60C0MLs9&#10;Kxaww20iKjD4f7ft4m4IHdACwEXTWTBN0IAtpQHoLOCughZuk4a23tWxeEgSrgHmjgab0YI+9xpA&#10;e/zltcOqgIZenQ7mJqi4uzlwIRm4au2Zp3EEga3me4e7hg46pfoa3uYBaKpCr1wV/bYLu1nSAXWf&#10;aLDZoQsJUEcdxvW1x/eqkySGclVXd5WKQQW4jK1E5V9vt0TbRomdvXLnEWi2INhCwQi17SJ8A2DQ&#10;sO0ifAPY3Z+b9DMwbEHQRbC72l14DKq/5HfQ9FdAMgzDMAzDMAzDMAzDMAzDMAzDMAzDMAzDMAzD&#10;MAzDMAzDMAzDMAzDMAzDMAzDMAzDMAzDMAzDMAzDMAzDMAzDMAzDMAzDMAzDMAzDMAzDMAzDMAzD&#10;MAzDMAzDMAzDMAzDMAzDMAzDMAzDMAzDMAzDMAzDMAzDMAzDMAzDMAzDMAzDMAzDMAzDMAzDMAzD&#10;MAzDMAzDMAzDMAzDMAzDMAzDMAzDME/O0bYL8PzI5oOX/LMXYusod/eVKmyhGNuhglgWOgsVgO/e&#10;ko+zINPrJyvVswP/WP4uLfQb7x+1Ig2vAcCtvlTF76t+JeMvK9/zYJvyV7ruuYyLt9yjVmRUqKHs&#10;WQpIp8O/Qfr85hEa+dqSbhLTL/0+P9oq0Z+jR69oJIMK3fHVWdC9hSDkC7Gwlx+taOnP0aNXNKmC&#10;8qJsa91gNYHrrl6uhSn98Y9e0VgErFve5GWygFs9wq0/oufU3LwQCwf50YoaH5eV2mcTxfGqBZUt&#10;HJf35MuxMMqPFv/39RZctjDpLcQXaaE7nB9DsfBDXu4tdCHEC7Iw7Z6TBeXFY2vIJF6jhT/kZbSg&#10;s4Wya+Sq8tu2IKNxI+1k0wrjegtt9XbmH7WiNlso1H7dgvrmLahk/Mg6PQNPwTNasOetBfNjH0p/&#10;HpAtNHn570O2MO0t/I9v3YKYyKu29vUMbt4Hel4rZw0Gw4+0UIvvlatcXkYLB5FeKtWE0KMXYOEG&#10;Ow91U19fRXo+RQvKa3jkEWG96C38pyD2I0XnP5RqVuNRFv/mG/ZAFoK9DroZKZcWFqTX14+0YMKK&#10;hSgOYxaj80oOyIL95i2cxGxhQlFvKhbcI1tLndCCavLyOIk3ZCGQCOQAW6Jomqct+VNSLFRLCyp+&#10;mQXsSKp2aWEcc9NQVnKABqJ54B9vm2xhtGIBwpdZkNAogCYvjzFqJAvQlJWMNFrYf+KSPyUrFmST&#10;Lbgvs4Bd6aWFqQgxiykreUMW3jxxyZ+SFQulN0zDTmSheWwUDV75bgx3PBI+5pcWFpyIx09Z7Cem&#10;WBDZgv4qCyYqXzV5cWyrbKHuxhfGGE/FR67uWVm1YL/KgkpLC6ZyZEHHhQUvbt0TlvqpWbFQxcnX&#10;WJDYxPYWZg1ZUKmsBPcS0VUZ3yarFsLXWHAUaHT9iLEuFmRngQa214envzFWLEj/VRZE6vuUYz0n&#10;C38rVi08bnXPy4qFEi98uYXp0oKai2xhmleST3L8+i2f6lqxoL/Kgl+zcEkWjjoL0lVB3H7D3YjD&#10;gxULzddb+C4vj2W2cCxGnQV89i1bsE9soQznj2W7ZgEjRxHTkxf+ybD7YqL7IyK5bMGDvDp7bAQd&#10;xAQtvMrL4+quhSRi+9RlfzrQgoXUWbhCCxYLfQOz94+2ENGCF6XLNK7SqgXsaU5EnD512Z8O+8/C&#10;/tpSz9rZX+iUM1kAuADt1OMq9ZRjo8O83FkY49Hm8amiIchon7zwT4YJwrwHmLfG23dt3UgUUcFP&#10;520d7OMO5FSRhXRA56HGVA/QGHSJFzSd7IiLs+PfINoLfX0Dl1AHc5EsnWzHIOdAJHz+OAsYE2iA&#10;OJJ588fopJlWaMFmC1ZEGuf/RsFDVp27vKibxUDIdP8LrrkA8IAmRtg9V9Ac/1VSTX0SlMddwNBA&#10;bNLu6Yq9Ob77yn/fCtwX/AFWCRotGJg3NeBhZR0GzxW8a7/l0den5lX1v7ol1RxBg9XNEC0I8U/d&#10;Xylyu9kNzg+NO6OsA7VwuP50oBbuNC/3XFQ7BO6EnGo7pdgyd7sfB1spxba5ewQc3vupofHAyZj/&#10;D2C2UVkXIAPGAAAAAElFTkSuQmCCUEsDBAoAAAAAAAAAIQDRjD3CITEAACExAAAUAAAAZHJzL21l&#10;ZGlhL2ltYWdlMi5wbmeJUE5HDQoaCgAAAA1JSERSAAAHOAAAAQwBAwAAAILv8tEAAAAGUExURf//&#10;/1WhV32mdtoAAAABdFJOUwBA5thmAAAAAWJLR0QAiAUdSAAAAAlwSFlzAAAOxAAADsQBlSsOGwAA&#10;IABJREFUeJzt3c+O4ziaIHBqtSjOIRGcYy4QY+4j5GAuUViXOcC+SDX2MMeNRF0caHdIMXHwpZF+&#10;gULGPsIe99DoksdA+7Jov8BgkoYPvm3S8CEVSJW43/eRlCj/ycjMcFR1zwS7uioiLEv6SfzzkaIk&#10;xp7Tc3pOv0bKCvg/c///xVKin3oLhftPljNmS/hB2IqlNmeJzbmF32WJ/0lr+P8sf/zmsqL9mbbn&#10;krD6c77Ni86vKewbJNg3CXsMK3FrVFXYgMF/uR8LEGn/X1xKWls4Z8Hxy6rC/wiLqymQDVv7rH2C&#10;r3Z/xW+lljabwa7BFiq3OviTgp9pc/AHiduBf9Mi8CWpmcBPDC5WBAeuglfCOxV9l34ES+02SKCE&#10;voIrCs7U4veVtXrXWZBT4nIKvipKlhZ4NP1RhaUYHcKa4fGFHwSaOBzOxDK1gb9FRxGXpoVwe7Jy&#10;Tvya3xzsAX47w99S/JIyzG85sXSG6ChleOQjZ0G73q6d+W+n3mngJ01qTs7sYaf05wFPQYFZEZZ3&#10;WSTHTRXCYeFnWPcN7gl8kzZKa8et4po57KB3JriHrZPWhaumQ986U5cxbe2PwwGniZwEOuSsaaFd&#10;J34u664T/8NrV6xscEKRtsGZ05ryXacNzgLLQeNMu84yLJKSoXFy63eR/tV16saZHHAycprWmRx3&#10;0nGOnHCOBf7JOSmLOKckDa6paJ2869TOKZyTf55TdJxF5MyCswy5hbkMs+fMw5/3nFh+1TFn2XVm&#10;wWloTR1n5Y9icMrWKbpOOg3OaWOnq2gSn1v0IWf1sFPgSvkhp6EqLqNKIXLW1AgxWtA5WeOkTBY7&#10;hd977zQdp+w66yNOddRJK1TuZ/fVfSfmqDQ44QxlB5xZecRZe2e246zoHHWctT+KB5xqz8mDM4+c&#10;jSN3sh2ntFMkNE4RO8vGKZ2zEDtOXOaQk3ecVddZ0zkC59Q7ZdeJq2rrIQXfPOIsDjmL2EkMclbU&#10;2vDglE5Nv2QllRzvxJOaJwec9pDT7jh55LRdZ+GcdBQPOeGnz3HWPHKWlBuECzmsb+8edLLgZIzt&#10;OMFA9So1Zt7Z1B/eiX8QzplD5Zyhs8igXSm6zjxpnFnkhKa4cWYuXx1yluw6OA44VUW7z60PIhWC&#10;WqcIzo94Uut9p6tymb3rOkXjhOWxQoZNZthO03FFLUeni7fcwZWuZUvsu6rrLKnaOOTUrRNXdHbE&#10;+VPrFNVxJ8WYm086Ezs55MwPOgWd4SRyKnLWj3X+53C+qKoLztTiisiJ0UPmndvIWVEh887ioFPW&#10;bncbZ73vpICpapw+J7PIuQ1HsXG+P+KkJX/2TtN1YjVaZ+Ss95xlcBraTBY5keGd2YaqxU84647T&#10;lc/CO+1DzlXsXGC7u/iU8947y30nOTpObmXtI0P4auQsdp0YUyyPOIV1f5jYL3Fme84ictYdJy3b&#10;OLH8KO+ET445rXNa+qqInGVwLvec4iEn/lHsO3+Gr5DTf3bcmZEz1EPz2uWP4Kz3nBvnVAec5LCL&#10;2Fl3nWVw6l0n5qMpOfMDTk7VNQ/Opt8IVZvpOvVR5/RTTtt1Fo0Tj2nrpPPkHHYOGw1O0ToxTvRO&#10;AnknrsfnAPizcT2tHSe3wjvzPWfmnf6z407rnHnjTDvOfMdJeW7PWe47qShgYOTrIXRScYetHHQC&#10;jJzlAeekPuAUe07TcbY1d+QsvBP7nCKK+4rIaeALzsl3nDRqoUrcCTuD2Co4ZezMDFWBHuSdsC31&#10;gY4M/rkMse8KKp3GSUceloycqnGWrTPrOFVbAjRrSoU54iyPOGEjkZOqMUWOw078rXXmXSfU+BIH&#10;X3IKAqnNoVitdb6jFeJOq8qHDt6J4S8uGJxRu+Iynne6TCSs34MZDjW0Th/kR07bOPPISdk+C04d&#10;Of05wHDFahmcWeu0e04TnKnfcEKRrazwK9iDsrGzDs4CT2YcD+G5a8qnO7jC7Sk6Cx456e+R07hs&#10;7spK3F8pyCl9rdk4VRnqB+esg7OMnJlzYvDmh5p2nMw7kwNO6Z04uNJxunPUON0Qkg+x8eQW1Ba0&#10;Tt06sd1onUXrzCg7ZFpQL8maJk5QJXW4Khq0sPS5G95onLzjrFycse8snVMfdqbOiVT8EHbe9cvy&#10;jpMyEVWZkbMO40OmcSpwJs6ZQssdOZUb6XNOnZUdZ8HcOAY6rXdSofPOHIs8OenoZjRK13VSz1OW&#10;O05qV2CVtGDSOLGHjUOPdI46ztKXAKrytGiduMEqcmJR9E74cmd8KA+OHWfincb1E52T7TmVoeqA&#10;Rrtwv7vOMAKGQfWOE4eGGmcRnG63fW3nnVRVW9pT58Rj5J2JpRj7oNMEZ+UOXeusGidmAO2doUFk&#10;rv/unXicp7FT0jjYo5zC+kJed50utxS+ZZORszseX2JH8MY5oW/dOrnPl/QNndVNPNQ6845THnLW&#10;TW9836mPOXHAgBa0JomdhsYwW6cbNKCrGsFZRk5FpSU4sWoPzixyUvb2zkyr2Mm8k6rZ9JCzwEzU&#10;OnEsbtcpcTuudfROue8sO04dxuODM5RFN2JeZF0np80VwQkhSRKcVetM3NgebS+D1kPU3okNkfHO&#10;tHFSTdF1QpMgan9sbOnjvrBhF64dc2q3YFbiGHBTPvNQ0rvONDgBE5ypi0wip4icKnJSiOp3DJy2&#10;dergzJ0TbQ607wxX5o47sWp38VDjhPW7BV0T1jgZa84ROUXlWnR/ZQCcykRORqUlctYHndJlb1wS&#10;a6MDziJyVpETiwq04OCU3glt7a4TRyMip/yEs2T9cD4Tv+/B6WrGI06JpaVx2shZR07unMmes8Cx&#10;QKzZNPNBiw8/W6fGFjwrGmdyxOmuPigXah1wVjT2QvGQdQFa7HQxkrtcTs6KnCI4RezEkDA4ZeMs&#10;3SWHprF23ShXp3hnSs7JrHXmjXPpnVTysPwediZtRdt1lvtO+JE25Pa940y9EwdxYmeKy+atswpO&#10;YSMnduB4cKY0+uLrTkvOxMWW1m8+1ISYwImRs3fi37Ku09eItK5635l5J9aRjdP1/EXkhLW7Tra7&#10;EoROzevWmbhaYc+Zd50SneTYc1a0Xbp46C73qgecqnXme06561SNk8aYfBxPG0ptGTt9ryo4bXDy&#10;PScOUwYntz+15RMvXHDnsDqx770zbRqBPWcRO1Xj1Eed6REn7PAhpwvXDziVc2II1zhpPzrOu8hp&#10;IyePnNTlaJ20U5m7TmfLw87yEc7a1TZdZ1aFfffOLOQW2Tgx3G6dWcfpog4sn11n6mYFfMopgzPb&#10;cdbozN2fzRGnu6Rn7QGnr1Whlq92ndlxJ6cLnj7S/JSTunIUX8fOsuPkx506OLOVd9rPc5aNk/qf&#10;1IfYd6qO03zSKfacGHsGJ10Ky/yMAXTKxpntO1Xt8iUua7tOXOC+4yyPO/PYWXsn5Q1OlzgaZ73j&#10;tE1tv+PMg9M84MzMUado8pqsQ2R60EmX9ww6X3ymsw5O3jpLvzPi85y4i5xKNnuFmw+bo4EgE3pz&#10;FClm5Y6zYtTnb52Fsv46rzLMFZuuU3mnu8RZ9kIO2ndSbeedWH/ITziljZ06bPSlK2a07sYJWxii&#10;k8dOvef0TVWB01GyHafbx9ZJxYY2a2KncN0A3DHpeljdeIg362qc7rKRqJqehuuJBCd8/srlxeDE&#10;C6j6PIRvRRKcGlvUDD90vYjaDXi1ToyIqU9mEgrScQWqcv3NjjOnmAuHoUKmCTW+c1YdJ3xgGicc&#10;19iZRk4ayv2EMx+FoxnmD8Kvki4sR87U1hgJ4iQMTZPoImcROXFJndBYmXdYP4XFH/HWaXedOnLW&#10;3llh7vdOjU5zzFlQm0x938NOPEeNM/FOw2xwUqbwERvWxhQA4BAzOYsdJ3yqkzo6X5/nxJIToqPI&#10;qcipDzndV3Xj1Hi1o+vUbX2Lx71Id5wZDYjsO8vWaai+RVfjxGsSVPfgbuEEnMPO1DsL6jWEiSat&#10;U/qLKr5Wl7aZf7vjpPpDK+eETipOO6LLbKE3HcKBgpxFFmq72GnDeAIdJTchFf6SWT/KeMApQ8xK&#10;C1iqjwQ5eXAqcmq3XertWhZAXWcYS6hxT/JDTtVxpm7/KDTYd+LnuuOkjfpS4fuLzklL0b9Zx5l3&#10;nNSo5d7pHB1nGZypXbrPc++sg1NYN4MocrKDzjJ2Jp/nLDpOXyqafjHtIi7lhlsip4ycwvoLIeSs&#10;ImcanK5u23FSONl1ptbNrMFg3Po8nLQZqXFCnomdNKaEeYyKwo7T+HPknG6jrlQ4Z+YuPlP+QW21&#10;5/TtCg9O2qiLe3HUWLs++76zOOI0sZO7IeZPOunyhnUTYGNn0ToTctY7TlcqWqcb6HSD42XXyTrO&#10;hM5kYkM86JxJ4zQ7Th6csk46TndwGQ7L0BAzmvLEV/Su2jOts/Ig+kl6J117j5z+HHWcftohOQ1O&#10;PHfhKwVVzunaFVqDd1INnbmReOvbVedksdNf9sRhIOcUXaebrU/D1O6qr5sq0SSc7Z/U3pk1Tuk6&#10;RbShPSdFL/4ceSddja399TKGF/HgfBRUD+K/rR+xMDRC4epxyuDMBXzS+s46C/3vTLv8Sk4MBaDH&#10;VrrutC/XdceZ+qiMV87Fc3Y8Kc0xi7gz4C/itE7WOikUoqyV09pxx6l/6KITFa3zGv8l3FZJLjQd&#10;3Az/QNc7c+pJ0zmp6RihHz+mehaLTnFsh2m7j7oJiI6SK2FF4obfmatWCo57Wbh7Sugk53grCCV3&#10;hecrEmUnd+J+2eS69z5TY6Jz8Zye03N6Ts/pOT2n5/ScntNzek7P6Tk9p+f0nJ7Tc3pOz+k5Pafn&#10;9Jye03N6Tv9BU//X3oFfKI26vw6in4dftUJ//f8vLVXdXyNnUn7VCkVxbIVcf9UKT5KSHed1+2P6&#10;78spTPx73f74lU6Zd36NnOEIDPaO7lMmWeKEmKTEiZmlKK6V/ZPMk0o2C6Q0h8vgPzTRo3ki7LED&#10;4ITq1mp2TU82xRRlEFGonME//nG3p0705NTdRA8cSmvYZ2WNd9bkzDO/CDeJ8Q8AoglPTYaUdWLw&#10;F1F0pwXh7YzgxCmZ16mWE2sXBbsW+UX4Hk5YzTRN4MpP77SgwNyT5VFVSM8d4M5ZobMOzmk41lxz&#10;nH6MC9LEpMapbGok/CJ12jpFgbPjMnJacBq5ICesNKxQ3uAcSJwVr2zBTp0SW8HZQmfROhObeCds&#10;s+46QxHlOHPb4tMc3USzxpmBE+d/SRM5swLOI06Sy/C+GHAqOJ/zglWRc4xTo3F2tLLtF5/UiU9F&#10;oFvLuFHMgnNaSXKWchrqCKFVmdTqplZ5zWPntQRFjiU8beswnHRe02R6bjINzkwEZzhwCp2mgm2N&#10;1OmdadmHs7Xv1I0zA+cM89yOs8hKPL+wpxWLnVV6a7AQx068L6+g+0+vuVbkZBKcsIKbsELFZzUv&#10;rmF1lwfrjEc6zbmY+oevNE5ub4qMZtlrxdRN44RiNQu1qSigLOEn8qbcc9JMwqp14t11xbVwTo5O&#10;OIwFR+dtWKHiSS3I+f1TODXzThM7c6hXB9fkBIeYm8YJlSyJZLGBEyZmZs8Jx85PcjXtCtGJNznU&#10;4DTXuAQ5SzkOC6lvmHcebgMe76RzhM4QFOCsbnJCm+acOjjneEOylBp+W3rnjO5WmOAsUGxJGyfU&#10;R2EKJV+gs6cgBOA6BeemQqd2TmhZ4R+oJJxz9CROaOlpR7NS0LMpscEXMnKKaSkWGto+mUMdO6EG&#10;ThkqreR0X1d432e6qjFmSk3lndTiQzubTtD5EpwlOEtwluSEA4cr1AOooNEpCyXhhydyznFHf1eJ&#10;PDQQkpyja8iczvmuaJzYEOKdHHtOndnb9865wQwiFXxMc45xUjU6mXMm4Nya2GmwJcGvyvzJnHBg&#10;F7jaETjpHgDYiNp14h0PIBNa3mFDKPH5BazjzKy29pZu32TplpzyFiIb7QJBcOoqctrWiQcOn7dT&#10;tU75BE4oKHC2wFmLm0o554CcJZyAfNcJ0aeupKE7CKm+BSdOUK8zXanbKsMGKv1IJRYKrpqY4OT3&#10;HacmJ6cVrkq8dQuiaWijlEJncXonPgAhR+e1gAqnaJzXSexkzlngrdBFLbVzQsu6AipOiq+UxkYH&#10;DhTea6nRCccg440T4z6FL3xwzqJ1wplWM2iLWyce7hMnurMefxhl4tbH32wEzioxWKA6TpCCM7+W&#10;UNau0VmpZSlneJNDKbHiNjJn7nn2zlmj0TnpoehQHXScopC4wpG6gSgaV/JkTuhGeKdCp6b7KcCZ&#10;dp0u3yo89+jMr6HaSPA27aW14IQ6SQQn1LPeuTK491jf4sEjJzdRvhXBeQ1OOBppcGaf3OOvS1np&#10;862ajGEn6G8VOlPdOn19q3J83DNGutdYnDCOB+ccinXaOrm9dU6+NWUYXRF0vxo4NTqz4JTohLUp&#10;hsETN0/oxGflkFNOxto7SwwJIDzDLETOiQ7Od0XszPAp3nPohkHNq7klZwJO45ybyJl0ncY56cDN&#10;a+fE36m+rQ/s52MTr+m1LeBcBCeWEwpDYYPOOfZOJhfaORNyKryL1DmxSiEny2auXUk/LiNnusX6&#10;VnjntmyceODAyVvnk4ybJFYsyClap8GqFW8pQ6dEpyFntuuk4GkO1Rc6lXfKmYsTEhs7ua4j58Y5&#10;IYNMghNCycI5v3Lo6YFkfZwg3gcn3rmOT8W3BZ4CjG9njXPunWnrHDsnnFnnFLNN5Z1V6xQ6Qyd4&#10;E5O5+JacY+2cGJ7kzsnNof18bMpc3DfiNnLCHgSn75ehE1rwOVWpOR5zF88xao6gXYRmNThdfMu6&#10;zgIrNVlgEATO2jkZOSt0FtRVgKb72u3FqZNygVvXCf1gcE6Rl9F4AjlryJOld5rglM4piko0znrf&#10;iaXbxcgcnKZ1UptLTlg99lfqnTHe0znLfSc9R+MGnXXrrMCJOySL2jtxH2+xHiqxumqcGYPSxrLD&#10;TsjBOJ6AzuvYmWBexv7nzhjv6ZyYzUapxRMzhKoCm3/80zXVqG68LzindevEGx6dk0ZUYmeOHbcM&#10;4gTT83FC44Sj4p1Yo8tbzCAKvl9gy0LOpwiHvgHnFCu7UYLOqevMy5sKwiIshBBhozOjCqlCIXwu&#10;NX6DnPBPClEtjRxR+Uw0ZGSIV7EZgrjPYAzROqHYAyPDP7sqGL4GB05NwYktSzESRZnZ01dEnF0L&#10;2nd00jAXOW/xPmUshH6cOsup4gVnxqG+tejM7HJVJ0WdVFkOke4UonF0VniCvRNH97wT+59Y4eD4&#10;bYYjvOj0GeRcYbHnpcXxPrxx/AmcG9iOBRvsxQ2UyI6TG+avO2RY1zrnmJwYyEHQVyW2ptdXWYyM&#10;yGkxX6zQKXGPM4zjocQL+lpGt/wG59JlEOBDFxRiZ0vjt0/jtODMJujMwJm0zhzH5ujxVBBpKzbC&#10;ihWdt9jPNt5Jj1LHflkWOSEIXIITsjfGS97puucZPQoiwzAxOCGDgNOQM8WH/+inccKpUeRUOexw&#10;RQN38tbdbq3jRaGhBDE0F6W0EIGT09C7mdzDC3ycAP0yCI7Qib2RXHknDbdU13S7ucIlICtDKYHc&#10;TeMJEEU4J3TZLg7s56MTnhporOF8KXxD4EX8KsSdcRofp4B1XPirXzne2y3xfnuoTG7pb23r9w3e&#10;a0/1bYq5GzqAponQU53m0BThWYcIXykovdyucG3X7ElSlh//bKfBbuIxNxD5NRvqRuh+gBfOae+p&#10;eJ+Vdp3a/yDzr+3yH3RS8/SrOvPOr1z7HyiC+ar0F+rc+bXwP3y9s9vjip2/4LX6vXTW/TV2DnaX&#10;/ayUdBuM5gLpr+w8lsB5/lVf/ITzSfrWj0yn6lDgS2cpfWUp+KtL/1Gcz+k5Pafn9Jz+o6QLpn4P&#10;QUz/Sv/ae/K06YJlVXAOGfSafeSmn3zLTbD0dInnzQ0Aw10nxaHpvW4esOdiVtwpXvRw99phj2/Y&#10;K5a2qz3zy2F6hcv7n3dEQ9q2un2CiDfJz+OH6PG2P3LYydHpn2En7mvGl/gz16pg6bTdP16MYsQZ&#10;k82gjBk13VuxKpouoFyXbOSc41P1YEx7MwMNm+t2/9r+5TGnOeAUJT47dBk5dbXjHIffzHXjlOj0&#10;K2ud2fhUV3tjZzl4wImf7jj9LFnxEZwb/Jneo5wu277XjrPHxDiPNn7Eee2c85M524zxKWeqyWm8&#10;k1J6b1hyxLmK1rPnnORh42XX6VeGzpqcvz2ds81g+84wFQKddlz2rzpOhs579wWxCc6z/mrHaXac&#10;vOP0CctnEjktOa90j50mbT7pTNnQZLUo0Tmv+1cfCjbk497F97QEOo37MdWld/b6U3CuWxjf7DkP&#10;bRydG7d1vBbrnJvTOduC1DiTeX6hCnTy0pbBOWucsiot1o3gTHVaqbpH+Rrq3xE6E3TOK7Vc1+fn&#10;Mgen/h9FM8oEzsXLl6vb8a2GjTfZkpwGt37OBHxk+zjv7YTOZS3Mxk7OcL7v9cXfW1Flczh1SuP0&#10;2zE4f8BXJaSFXYHTdp0AKlJLzgKdy7pxjmu1XdvzvkLnZlXLjR332MamkL8X/aGdjceGbTZW2LvS&#10;4Hg9OFPNa1UHJ86PP51zu7Si3NjFmdBJdX3x2k6qzM5tpQy+HGR8HzktOPWnnD/j03t7A3S+Byd8&#10;48d+VpDTynv77s5u7G3N0pqcE0Mbt3e2POw0J3ZO7L2dn0nvnJOzVhty2nq4sj2oh4qNlv2rrXPW&#10;9+9b50+xMwenwIc7H3CC6B7+Hpx3xm08chaR8w8ndk7JuT5TB5wfxvZfhlqcO6foX22c096vgnM+&#10;k+r/eaeNnLznnLbgH3ecSd2/AOfbS/Zx+gnnsMSK6VROO6XNk9PWF68//Kn/u836HRSldc7W41kB&#10;zn5zPg05e73NsnFqof7snXerRRGc/+msf7+a/9hHPjjfvyRnacf/xpKqf7EBJ93QAs5q2DhZr3FW&#10;5DQnc96M7wZXm/XZxffk3Bbnw816As55zlbzmRmCzzlt5DQQnlN9O9d8cNY4IaLrXUNFCbXNWf8q&#10;cs7Zt9v13WCYAi9y5ulkfNdvnAt9Fpwfq+EQnae6l9jm/G0fnX2GzqtdZ3kBPnIuYyc1fM4puk5R&#10;Sx05K8Z/Qmd+tZ2jE9ZMztX4zjlh80NoS9DJwdnvOec9OqHhGT0E+BLnt2Yt0GnRWZFTgDMBZ/Xd&#10;0jtXsbNunEvbOCfOmeADzKEQXq1mP/ahGbmrzGp+e7+Z3/WGHJysdM4C8q1yThacKjhL7zxVv8zm&#10;mXOqPFmDczNzTolOO5/Vf7d6R06zWoR6qNe7t41zte/EsPcWKlV0Zt45ds4scuLbzbKJeHveOuGY&#10;PpWzsHfn5Cycc+6cipzrApwL75y0zrJxFqvFQHScFUPnODhzPhmBU6LzfGhb5wSdtuOEg7brPNVk&#10;DKxvyQnt5/pd/2rpnd9557WcjXedb3tl1jonjXOOTtYHJ8QJb9D5tg/xY8f55+CcQzxkl+uOc7rn&#10;3Pj4+dHpw3JNzgnEQ+s7cC5cPXThnT15651r70wnb2UpcbzjflscdG4KiG+9Uxb8zahczc+v0Hmx&#10;ap23GCesoHy2TlhZXzZO6NVvNvpEzs1y7pxcJ6vYuZ3nqV3/6Uzcjge7zl7JybkqEh2c0F+ZrbD7&#10;P/pHcK6Ckwfnxa4zx/jWO7G+XUDc1zqHI3RCAHYq58Y7U3BK75yD8wdwTtdzcC5USU5LcXy2tbL/&#10;EZ0JOu/ByQewi1XjXKJzjc75m+9uod8zuiLn7K7nnZBblvP/dRk7U3QaPGixM/twqrt6nRPO4G90&#10;ouV54+z/YNE5rsWti+NjZ/XRglNswGmhHuLYx67RuahxfGgbnHby84yca+/81jllCa3x/75k5t47&#10;e+RM7tfg/AM4S3RCuJUtTuxcWXLK++XiD+TE+JZ3ndgvy8lZklM6p0UnjSfMlvaPTBi7ysGJ9a0V&#10;P1t0Zut5b+ic+HJX5/zJgNMGp0KnXb8b4Gvy5uDsKygk2eRUTtgUOO3MZsFZRc4P5IR+dlKYGXYz&#10;2I6TgbMXnFOIGbxzaYMzd06gzXBD88YJ/RFz1XEyC0cHnWtyLjVTp3VC98GqjvPcObe3tWC6nXGC&#10;g8qJTgx0qL0zQ2flnDfLug/ObBactXP2G+fVjvN34OxR+VQzdK5i5xRvCjjV+0XgkKJz3HHOxi+b&#10;awviwJdeseahEOpGn/P/y7hmOOg+olvT8UEXiX4FUS7P4cR757LjnFoJzpEd895Lct7O6S2nwcle&#10;4kCgOtl7VMA5BifeAI/OXO9e0TjkfCCFl/00qzqn1eTsb16W+GIdNyWpOz+ShlCzm2IXdrr3xVw2&#10;N7kdTI9wRpM+vzqd9L04ySeiyK/o6IZLQ//end/4/z47Pz/9Ys4XX766UzpPmj7lfET6BS5Gf2F6&#10;Gudzek7P6Tk9p+f0nDDxhxd52pQ+vMiXJ7whlMLbbKlZqgeNc+8q1kt2638KEcer8FGSP34/8rAV&#10;6vK5TXzdE2mb9LL90d41zhU+BytyRlexYMsi77M57UuK06lG7c6w48Ff/DzK1/jzxfLAkiJvpxgx&#10;GZx4s/TehZfPONX8DSzmVoZnyt/lFTvtcWdBzjV93Tmxy05OvM+u42x+6TsnL0rvHL7ob+HDnov9&#10;mx4A3jV5wGkPOadx9AqrPw/759OQZvS4QQCahuUfApmBM4uc160z2gg6Wcd53TrNrtPPPkvtnvOc&#10;nNINazQPoj3mLB5wyn0nbLvrTPyTSk/gLHeddsepg3PU6zjDvKIvcc505LzZc+JoeseZBic+hYOc&#10;l2lw5ntOWOiMXRxxVntOtwJ+3EkLiPBc0cPO9LOcva5T7DrDW6UHsH7vhFOWmppDkZ3iyqJJZG7Y&#10;7iJMrR495CwOOS+/B+dLc8i53HHSqtO1PuCcP+gMR8o7qe783jnf4vQzcpb47IE7nG7DNpv67MKs&#10;vjnszBpnf3TMOfZON0/3EioJN2As3bOSW+cKFlBv1XSa417quT1/aTROkzzgjLbzkx3VAAAQm0lE&#10;QVR0yHkWOXt9vKU+17a89E6cfuadamnv7nFPN0srfjYf5mf4nKylnfBSrd/2aaY5bD6T01JuK6iE&#10;+n3B5UzmTRsa8ha/BackZx2cBJduKqy4w1mGZVaAU0n7R7WcFjhUpXEqnTHpypalLYedt8Kn83Gb&#10;zeTtnvPsG/bf71iCk38L58yFsaVxzn9TNBcVnFXrpHlcJU0ia5x3VeSs5LaGSqjfl2Nr5WY5r0VJ&#10;0yGnesTnuOTFFewr45vSTiqJl1V7367mJZODROMuTKS2i4qc2Z21ajMj5xKdG5Mu0VllnUcep4tx&#10;pWYze34OQAUHtPcKjlw6/jNjK8h+0GSZ9aTMxhbH1ryzbJz1d1ji0PkzzhFzTjvtOkWZxc67Wa3w&#10;ahM4szk478EpEYR1/7VY1875ruo4vyNnn+Nzc8FpnHPbdc7tj/2NBmdVrutdJ4fNzmjuJDjtbX25&#10;raydv5OblRUV3qWBznnrZM7ZI+eFocdW49MP+pt1frUl5xydawEnW2zsRO445x3nXeQsjJXgFPnF&#10;69XEO2tFzv6WnALneIix3ASnfWftdx1ngc77Pec7TnMKz/sZOcfeaaXdolOis4ImMj/gvKqHJT3m&#10;GJ3DH+bemfPJYLhdi/4lgwM/kf+nceJRseicyAqcv22c9wDCaUjOaZwTGc6Z1c453HPO3q0XrHHO&#10;f4T2J11WsOY6+9hxWu7nTlpyzsFpnXNjBT6+ac/54qLyzmGN0z4y3SPndpxfbRonfLv/iv2dEThr&#10;Y313jqHjyDmhNuawqv7o9drCsVlC5rmfLf4Izq398Z/O4ECC8/d9qFfLdPF28Lp1lhIfNiIm/2Wz&#10;Lc4hH9n72bv5OH8dyuccGSl+VpzRvrTOmvXUPTq3OftvXedC/BFOCDh7yWreOFV+YYax858MOBd1&#10;th2P750TbEOaRMbOwXl+YdZ3Pbow6Jy9V0bAqlR1uR7P0DnpD9MFTtfYjv8AcYWoL16vWXBexM5z&#10;taT6Fs7g+YiJn+5X73jknJHTknO45+wbnGunc/bb2fv5W3Qm60Vv9HosekxCVgfnehacUuVDdGI9&#10;NCInxvDOOXHOInNOKPHnQyHQOaFqfAS5/Ld2PnhlMnSWG5zy+W3HWYEztRevbXD2hsFZkFNT+wnO&#10;ATjVvQXnxOfbDTnh69PqsPOSnIxdzVaL3uV2XZPzkoNTVFdz52S5d96WXWcCHc508Udw3nmnnZyT&#10;s4CaR+44f4dZxlhyWnDO7skpnXNh8emj6MSn0f5UysVZcELsKMte66zBOSDn3a5zXGV5veO0EOVc&#10;4hw0iMKuVks4fj8sTbKegx6dnJwcncw7x63z2jlH0Ay/bZwfl96JD6jZc462i/pyQ06DzkVJzsw5&#10;7U83EBqgEy/33w2Vc2J8S056Pr6o+WY2R2f/yjlXrTMDElQot3vO1DvryCnIqWDvUnLKVeSc7DmH&#10;4OwN0/GP3+K6cd4POif4XMFycMi5bZ3vnNMG5wyfyAROqOv5HfzZOxU5K++UrfOOj38kp0TnW2g2&#10;UrxbYbzn5OR8CyecfQxORU6aVkjOrHWKdHIROzU4IZRZeycst9nMnJPj85X2nKsFu9wusL5lRoxn&#10;/zaMnBA24HO6ZR+cECm+HX5w5TOcz9o5K7VZzd+C8/xKSz7+w+vVv8ROLc6z8Ztd59g7of205Hyt&#10;TbYC52tyXqtd59vWOcBpWYnGO1V6w38Y/3iF849NcKboHDmna1futXfOW+fFBp0rcn6AUO4N+xsO&#10;2z4j56p1wprlYIDPARF5fwMfNM7q9WreOG1Bzvmucz5/45z4XpNtxzlHZ0+NJ73LUD4hlr0F5wU6&#10;C3TCns+WNTpH/7BAJ3POq8168o/oHIJzg07unWnX+a/eOaF8W6TrN+wFOt+A8/fDZdepeqk+R+dr&#10;53y545y/xThBn53/9rhTkvPP5LxsnK8aJ7Ur4JyDEyK6DHLQaHANwYpdQ5uloQRBbENOaInOr7Zr&#10;+z06K3EOsRE5X3jnP78Ozv85ntGEpP49OafbIvkATgFO6OGIfPd8yh4OLLZOdq/fiUn/9Qd0Vna9&#10;uKu8c33E+abP95wz2PZFT4LzdXCWTKyD02D10DgHFMeT00J9ewWhBix12cf41jqnKDfonP8pA+cF&#10;G7Hy/Xj949DOJ9I556tCg/NMfrdZt85N7BQr57Teef9OYA/COedQA211iveY7DvX6AQslB+7ASfE&#10;H8ag84fYCfGQTmpwcgv1LTrvDHxITgjy0bm00jkzcuIkMmaUi+M7zlqtLDnte5weSE6sC1K7mhn7&#10;BtpHqGegvwJO4GQd5981zgH2B0u7AKeJnBt0Vlfr3fp2tsZ6aDEpwamheMN50aYkJ+ZbVaPzhzUO&#10;ZaRdp2YXL3D6mYVOW1oMoAsGfck3jfM2OEVw8pJm6EbO9Y5zZi3G8XXrnNChDE5x97PF8wyyRe2d&#10;HJ0LdGbQka0MOYfg7Iz4plNyWugIwBm7d/0Dc09OS07Bob6FrYOzwrnT6MRbs18y9rcQ5hfhUdGi&#10;wKl+NJlLs7/5e2iXnfONgH72GdS3jBs4xMN0hl1ycPZZNr+tO044NrAlCe0j9T8POKvgnJNz6J3Q&#10;XYZsM4PeutHJ5zqXoV2BeEiVjbNIS+hpJeBkx1OY1Zhs3bOWLnoveLgzn2tWMFhDdZ7o85fsgsl5&#10;WsmXdjxmVyVOu7YpnU8JfWuIkxhn2ITLyMknJU6GhBAjc85XGY1JX3Yf3wVNXlpf/iaP/pQU6/ri&#10;clUHJ4djGTulOeNvzrMVRIX4VNbvH3pzWOP8sskbQ8wfCZQBO9PQMegxv4+XboqSv97xTTIur18A&#10;DzoOs1ix+5iyI+m/prXAly3pK3IWl9lq3Lv4Tf3iBeQ1N2D0uROFvt7pUmfw6mh6ES6EhPSZ87Wa&#10;4cXezvc/fxXNHrj0Zc6XXzx1Z+d4fOYz1z41Z+mXcMovdYarHyGdwHmSx/A9kP56ne2l3M9JUn/h&#10;2nedn5k+Nafwl3hf61c4v2o7v7bzi1N4S9YJ08uHF3lOz+k5Pafn9Jx+vdT/65xw/8WPZ+4/0Q0U&#10;p0lHb4mJ4t9LJvH1C817oOPUhtCjUzphtx45ZzEk3qwwSvR2toJmzTgnr9KKlfhO6NgZhaGtc/iA&#10;8yzqRPdxVcNPdL8TfQInZcng1AwHXtIyq/Gt2PiqBx05Vc3xTYEZOZuQOG3nCIDTuLsLy+7LwfeS&#10;RJUvDX1cVenvVzwU06ancNL+CoazFAaJxpdJaI5PBKuYxTdsaepmBKfAO5jptSGxsyFFzgfuREJn&#10;+CLOpUInvm2bH3o3+KOdWR2caQ29vevEgDMzEpwS/sCyXJqOU0p04uOtHnCah53FrhMnw8pDd2M/&#10;tnzi2869k8NJymuG71GBM1peXA8G4LRd56tBT5yViXOOsJAhKnryYuNMzAN30J1FTjZq/6OOvFvm&#10;RM6esLfLmxonfJqyHLxk1/0evvWdnDI/G3CaTqd64gU6OT4qQBhZSzgx4OwxUYJPp/NbKzdT/Qqc&#10;k9s8zG9+SSNK/9jdODg9M/R+0Xl95IUAj3RWjZPfFulbWF1izBA2OOrLdJEsmDRKq0JVyuDMSzXg&#10;eQl/FeiUlbRZgZciN7bIoFgnhi4qbObmMtHgXG5v9G+16bO+OJMiX2lZXLYdXXSmUOvy4qLPvsch&#10;GHSacHKjAwL59vxx5RMzl3em8zzpucdo4nX60VCmk3TBekOlM51VqsSXTZMznUCVDE4ordZOrfbO&#10;jJwrcL4zw0QLdE7NR12OwCnsXbGGRYYDaFDwrW29FA8Ql2OdmWGfQW5ZLe1NlWzqPo6Z85tZIdLC&#10;nOPLI3Va2Mc9hIjnSdF/iY9QlOBkzlmW4CyHkjvnt9qauuqPlIRiik5OTluNBnKymm3JqW1pjXcu&#10;bTlMCzEeL7czs1nC2tAJi1RZORxIJmpohXucnPhmv3KEQWJpN3Zcp2t73uNvMjGdGzsrSpywokw6&#10;fbRTmP63WEjBaaGsDRnXH2HTzgmi3sXVEkosnBPYQ3ZNToGvk7PVUEo+WxUmXW5mBtIQKtmNKcVN&#10;WQ15Ifl8uWqd8w+6ROc1OPGJjFAhRM4Enfd2YtMFOieQT96Xdot5AYsMTs58pFOWfWW9syBnoUwG&#10;Uc9QYGK9/tVSX2EZG0BFM0In/FXiI9xKci7hJMKZNBtwwp6DM9GjV7BiPt+sVpvNpizRebvEgjoc&#10;gfNMja1z2vmyLC+9sx6N5N3tJDhrOMHovKhGl+lSP9Y5GPXVJG+cI3TqrE7MUJzB/8C5Wdp70+cV&#10;Okt0nuFrzHjunfgGLqPAaWnGv3PCx710vlmu7jdb75w6J85ChywNBQXblfnU4HNp+qxgZdnHVyC/&#10;7fXAOd7CAZhultWIvRoNX6Ur/ch6KL8Y9BV3zjk5AQGlKDEj0ZO91qmqvoC6GJ09UQzgm6PWmVtz&#10;v7FV5BTgXGzBudxWrVNUfXTKCVQIveDkJT2guTR9yC3emU6XUJdtNtWQ5umkq+KxztGgP/DOmXbO&#10;rBoOUj0SUr0VuqciZ6rRCSHLdceJ7yTDd+91nIP0fTZFJ05xQOfS9DNwDvAisndWHJxZ6+zjA9Ya&#10;p9xswSmrUziLrG6ct+SUuRkNISwAp4VKsifBuTF92AkBiw8EOUetU7+CZpCcJnLKfJTW2dRm+iM6&#10;ZXAOIDLhzpkWacFvTGlj57zX6wdnZjAvqJM7b5wzIWcxkt65XELD2B/2wQm5EZzCO119i7fXQURk&#10;6Vag1snAqQqrtL1rneVIva+gvv2Uc9CX3mnN9kd0Dk/q5N45QNQAiiA5C3SaV+WInBDlybwELk4r&#10;GEH72ToN9jcNOW/M8ALWlNQqRyrEx/3GKdfQLxIdZznsOK9HsdNAAHoSJzaM6BTcl090jkZQGw2Y&#10;O4HLZXlZVyMsn2oysfjGd4hn8BFRlcTnZEGckK6MYbZM0FkLaNSHA1Z5Zyb1aKAaJ74oU4TySU6D&#10;zu+DU9rSO6+MwbwwBCcczUe2K3CcoGEcg3MynhXeWV1XIpcVOqGdm0I8ZCuqh5Sd1I2zr8rGCUto&#10;77RiQ86SVeCUeSb0SFnntJWclWdSTv75vCdFOJ8+HoJ2Bfbk7r2B40BObbI7PRyNRn+/XG0e6xy9&#10;6CsxyfsQpNgbC4dtxLBfJhsnn0IEqv7VO3nF0WnQCf0VPtPoxPoWgyh0ZnxjMWI14GTXMlcCiroN&#10;9RC+p1na8Z96PfkO2pV1KJ/OKe/Gk7mRCp36ClYpwFmNoB1+bDxUQFUPRzuHcBO7YeQElpHYh3fO&#10;G620PJdVn4MzLXkYDYKeh+TTQsFpYdUlZDdDTpUsLfZAYM+ldw7FXOAZgsZJgFNAHDvoSeudWeS0&#10;2JuDegqdQ3JC6YCWTT/aqbwTGsHaO1XBi/g6YcEevm6YRAELjgzhcB9e7KbbrV4xzpNcv+pLbDCh&#10;S38LzvSDcw6zC+eE8gkRPmyMfwxOBflNVVjjjw6NLn6JE86TqvHtrC597WDkrnN4ZBgsyb9/AR9V&#10;UN3Sk/9u9Cv2t4xRPXTeT2j0LF05Z4bOoTrnuS6+crdC4oUoz3FM5NHOKGPhvpbNWMEXrqc6g39h&#10;Hvre/eH7r9yhAwmd/lFnXz24fConvcv4iVLs1F+7kmj4Clfy0HDf0ZQ9nROjkXic+qtS9Hrfr18J&#10;w4mnj/jyp1PsLJ5sK79+QueTPEzjLyw9z6n560n/H/8rNlyScOUEAAAAAElFTkSuQmCCUEsDBAoA&#10;AAAAAAAAIQAPOCCKla4BAJWuAQAVAAAAZHJzL21lZGlhL2ltYWdlMS5qcGVn/9j/4AAQSkZJRgAB&#10;AQEAYABgAAD/2wBDAAMCAgMCAgMDAwMEAwMEBQgFBQQEBQoHBwYIDAoMDAsKCwsNDhIQDQ4RDgsL&#10;EBYQERMUFRUVDA8XGBYUGBIUFRT/2wBDAQMEBAUEBQkFBQkUDQsNFBQUFBQUFBQUFBQUFBQUFBQU&#10;FBQUFBQUFBQUFBQUFBQUFBQUFBQUFBQUFBQUFBQUFBT/wAARCAaAB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6KKKACiiigAooooAKKK&#10;KACiiigAooooAKKKKACiiigAooooAKKKKACiiigAooooAKKKKACiiigAooooAKKKKACiiigAoooo&#10;AKKKKACiiigAooooAKKKKACiiigAooooAKKKKACiiigAooooAKKKKACiiigApCM0tFACAYpaKKAC&#10;iiigAooooAKKKKACiiigAooooAKKKKACiiigAooooAKKKKACiiigAooooAKKKKACiiigAooooAKK&#10;KKACiiigAooooAKKKKACiiigAooooAKKKKACiiigAooooAKKKKACiiigAooooAKKKKACikJxQDm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CM0AYpaKACiiigAooooAKKKKACiiigAooooAKKKKACiiigAooooAKKKKACiiigAooooAKKKKACii&#10;igAooooAQnFFFIxKjdjKgZPr+VInVO72FBzS1B9oBXdjYnYucVl3XjDRbBtt1qtlAewNwCaXNFbs&#10;TnC/xWNuiuTm+KnhOAgHxBp4P+1OBSwfFLwrcbtmvae2Ou2cGp54fzGTr01pzHV0VzX/AAsfw2xA&#10;TWbFvX9+OKl/4T7w7j/kM2X/AH+Wl7SH8we3pfzHQUVzx8feHO+tWQ/7bClTxxoEufL1iwbHXNwB&#10;T54fzFqtR/nN+j8KxY/GGitn/ibWP4XCmp4fEumXGfJ1C1mx12TKcfrRzw/mD2lN7TNSiqC63ZH/&#10;AJeoP+/y/wCNPTVbWTO2eJ8f3ZUP9aOeHcfMukkXKKq/2lB/fU/8DT/4qlGowH+NR/wNf8afPD+Y&#10;fMu6LNFVvt0R+6Q30df8act4rdv/AB5f8afPDuO67onoqH7Qp6KT9GX/ABoM+OkTt9Cn/wAVT5od&#10;x380TUVCJ89VMf8AvsvP5E0vnD++n/fYo5odwuu6JKMn0piyg/xKfowpwYHuB+Io5k9h3XdC5PpR&#10;k+lLkf3h+dISe2G/Gncd13QZPpRk+lJlh1X8iKa0pXHyMfpg/wBaL+Qad0PyfSjJ9KYshfohGP73&#10;FO3MOq5+hFF/IendC5PpRk+lN3n+435j/GlDE/w4+pFO4ad0Lk+lGT6Uc+350hYj+HP0IoDTuhef&#10;Sjn0ppkI/gb9P8aTzD2jc/gP8aLkNN7ND+fSjn0pnmt/zyf9P8aPNb/nk/6f40XDll3Q/n0o59Kj&#10;MrD/AJZP+n+NIZ2HWKT8h/jRcOWXdEvPpRz6VF55/wCeUn5D/GnCUn/lm4+oH+NFw5Zd0P59KOfS&#10;mGVh0jc/gP8AGk85u8Tj8B/jRcOWXdElLUYlP/PNx+A/xoEhP8Dfp/jU+90RSst2PoyfSkVs9Rt+&#10;pFKWA7j8xTu1uK67oKWonm2Y+Uv/ALpX+pFMa9RPvgx56bmQZ/8AHqlyit2K67osUVW/tGD++o/4&#10;Gv8AjSHUYB0dT/wNP8aXPD+YXMu6LVFVl1CJuhB/4Gv+NOW8jbv/AOPL/jT54dxcy7onoqE3S/wq&#10;z/7pX/GgXOf+Wbj8V/8AiqOaHcd13RNRUJuQOqkfVl/xpBcqeg/8eX/Gnzw7hdd0T0VCLgeg/wC+&#10;h/jS/aVHXj/gS/40ueHcLruiWiovtCHv/wCPL/jR569gW+hX/GnzQ7hdd0S0VELhR1BX6lf8aRrp&#10;Fxjn/gS/40ueHcLruiaiq/26JfvEL9XX/Gk/tCD++v8A32v+NLnh/MLm80WaKrfb4j93DfR1/wAa&#10;Pt8Y+9hf+Br/AI0+eHcOZd0WaKrfb4z93Df8DX/GnLdq2cIT9GU/1o54dx3XdE9FQm49I3/Nf/iq&#10;T7Qf+eUh+hT/AOKp80O47ruiajn0qJZ8/eXy/wDfZRn8iacJlP8AEn/fYp3XQd13Q+lpnmqf40H/&#10;AAKjzF/vp/31S5o9WK67odRk+lIHB6Mp+hoLgfxKPqwp3T2Hdd0LS1GZV/vp/wB9CmtOFxgb/wDc&#10;ZePzIpc0erC67omoqD7T/wBMn/NP/iqUXK/xKyfVl/xo5odxXXdE1FQPexJjJAz/ALS/41E+q20e&#10;N0ijPq6f/FVPPD+Yhy80W6Mn0qidbsx1niX/AHpUH9aF1uxPW7gH/bZf8aOeH8w1Uj1a+8vUtUW1&#10;uxHS7gP/AG2T/GmnXLMf8vNv/wB/0/xo54fzCc09mjQorPGuWZ/5ebf/AL/p/jSjW7Hvd24/7bJ/&#10;jRzw/mDm80X6Ko/23Zfw3ET/AO5Khx+tJ/bdn3niX/elQf1o54fzC5vNF+iqI1qzPSeJv92VD/Wl&#10;Gr2zfddT9JE/+Ko54fzD5vNF2iqf9qQH+If99p/8VS/2nB/eH/faf/FUc8P5g5vNFuiqn9pwH+If&#10;99p/8VSjUYD1dR/wNP8AGjnh/MHN5otUVWOowD+NT/wNP8aBqETdGB/4Gv8AjT54dw5vNFmiq32+&#10;IdWA/wCBr/jQdQgH8Q/77X/Gjnh3Dm80WaKq/wBowf3h/wB9p/8AFUHUYuxB/wCBr/jS54fzBzea&#10;LVFVf7RiH3io/wC2i/40h1OAfxD/AL7T/wCKo54fzBzeaLVGT6VTbV7ZMbnUZ/20/wDiqadcsx/y&#10;3iX/AH5UH9aOeH8w/aQWjaL1LVAa3ZnpPE3+7Kh/rR/bdn3niX/elQf1o54fzCc09mi9R+FZs3iL&#10;ToceZf2seem+4UZ/Wo/+Ep0r/oKWP/gStPnh/MLnh1ma9FYzeK9JX/mJ2H43S0g8W6OPvarYD/t5&#10;Wlzw/mH7Wkt5o2qKxG8YaIv/ADFrH/wJWmnxroSfe1ixH0uFNLnh/ML21H+dG7RWEPHGgH/mM2X/&#10;AH/Wmv478PR43a1ZDP8A03Wjnh/MHtqP86N+iufHjzw833dZsj/23FL/AMJ34fX72s2Q/wC24o54&#10;fzB7aj/Ojforn/8AhPfDn/Qbsv8Av8tKPHXh9vu61Yn63Cijnh/MHtqP86N+iufbx34fjG59asFX&#10;uftC0xviF4bUBv7bsCrdD9qjGfzYUc8P5g9tR/nR0dJmucX4ieHGzt1qwP8A29Rn+RNK3xE8Np97&#10;W7EZ9J1NHPD+Yl4mitOY6Oiudj+IHh2bPl61YnHXM6in/wDCc6B31mx/C4U0c8P5h+3ovXnRv0Vh&#10;J410KTO3WLE49bhRTv8AhMNE/wCgvYf+BK0c8P5iva0f50bVH4Vht410KLG7V7EZ/wCnhTQvjjQG&#10;z/xOLH/v+KOeH8xLqU+k0bn4UfhWMPGWhSfd1eyOP+m604eLNHb7uq2R+twop88P5g56f85sUVlx&#10;eI9Omz5d9aS467LhTj9alGtWZ6XMB/7bJ/jRzw/mK5l0ki/RVNNUtpc7ZY3x/ckQ/wBamjuoZM/v&#10;FB92Xn8jVc8O5V13RLnFLUYYkngEdtrA0oYg8q2PXFO8ZLRjSe6sx1LTVJJPGF7H1p1JJrRj16hS&#10;UVHPOIACRkH5RjqW7D+dU2oq7C618h752FgBx/eOBXjnxO/aN0fwZO9jp6NqWoqCpeNv3cTcfeOD&#10;n/61cp+0T8bLi3kPhPw7M39oSt5VzNActG5xhAMc98nPFXvhF+znZ6Q8Gr+JXa81UKsq2jDKITnJ&#10;c5O/OBxgYweua82dWdWpyUdLHiVcVVxU3RwnTd9jgWT4p/GGaO6QXVrYgnDeYYIyG9OPn6e2Pxrf&#10;s/2TdQvFWXVfECpI3O1bcyH3yd4r6aihFuAqBEjACiMLhVx6DtU6lRnEajPXFavDQes9WUsqUnzV&#10;Zcz77fkfO0P7H2nbeNfkjbuY7XGfrlzSTfseWL4x4jlP/XS0z/JxX0QFwSfXtSkZo+qUe34s3WXY&#10;ZaW/F/5nzpH+x/aRBgviLGe/2I//AB2oJP2P4lOR4mJz/wBOJ/8AjtfSO2nLgdRmj6pR7fix/wBn&#10;4b+X8WfNDfsgRN/zMrf+AJ/+O0g/Y/jH/MzuPpYkf+1a+mcr/doO0/w0fVKPb8WYyyzCt3cfxf8A&#10;mfM//DIM6/8AHr4oI/vbrI/h/wAtfrUU/wCyHqfy48RwS/8AXW0YY+mJa+m2RW9R9DTdm37uD/vj&#10;dR9Uo9vxY1luGX2fxf8AmfLs37JWqw4xr2mjP/PSKVfyxIarS/spa6MeT4i0xfXZ5y/+zV9VlW/v&#10;bP8ArmoH55zSYf8A56yf+O/4UvqlHt+LJeU0Zaq6+b/zPlRP2VfEqZx4h05/q8wx+tNn/ZZ8VDb5&#10;evaX77ppx/jX1YyM3/LWUfTb/hSqrLn95I3+9j/Cj6rR7fiw/sil3f3v/M+T0/Zf8YRZ269pHP8A&#10;08z/AOFO/wCGafGUfTXNHbP/AE9Tj+lfWHzn/low/Af4Uo3D/lox/L/Cj6rR7fiyXlNDrJ/ez5Lf&#10;9m3xqcY13S0/3L2YZ/Shf2b/ABvHnb4h07n/AKf5v/ia+tPm/vt+n+FGD/fb9P8ACpeEh0X4sX9l&#10;Yf8Amf3s+TD+zz8QIf8AU+IrIZ6+XqMq/wA0NA/Z/wDiLg58SWwP/YUk/wDjdfWWG7Ow/Af4UhWQ&#10;kYmYDvwOf0pfVIdh/wBlUP5397PkxPgV8UIS3ka4kgPUxaiz/nlBinj4J/FdP+Ys5/7fv/rV9ZEZ&#10;Az831pNin+EflS+oxet394v7Kofzv72fKA+C3xX/AOgq/wD4HH/CmyfBv4tx48vVX56/6d/9avrD&#10;Yv8AcH5UoRf7go+oLu/vD+y6H87+9nydH8H/AIvc7tZnj/3NQxn9KJPhH8Yo8eVrVw+eudS/+xr6&#10;waNT/APyoC7fuqo/Cj6gu7+8n+yqT2m/vPkw/CT4xv8A6zV5Tjpu1DP9KdH8IPi6c51qdP8AcvyM&#10;/pX1lwfvKG/CkZFPSMD8KPqC7v7xf2TT/nf3nybJ8IPi+uNmtXT+v/EyIx/47SxfCH4wHO/WJh6b&#10;9R3f+y19Yqu37qqPwoK7vvKp/Cn9Qj3f3j/smn/O/vPlE/CD4uH/AJjL/wDgaf8ACo5fhD8X1xs1&#10;iY+uzUCv/stfWPlr/cX8qAu37qqPwpfUI9394v7Jp/zv7z5KHwp+M8X+r1S4bPXOp5/9lpy/Dj42&#10;23TUbtt393Uc/wDstfWq8dQv5UjLuxyV/wB04pfUIdZsf9lwWnPI+Tf+EC+Nv/P/AHv/AIH/AP2N&#10;H/CBfG49L2/b6aio/wDQsV9Y7Mfxuf8AgdMkhL4xLIuP90/zBp/UI9JP7w/syH88j5S/4QD43Hrf&#10;XyfXUVP/AKDmnR/Df41T536ldDHTfqOP/Za+rIojHnMsj5/3R/ICnke5P+9zR9QXd/eP+zIfzyPl&#10;I/DT4yx/e1G5Of7upZ/9lpj/AAz+MsuNup3KY/vajj/2Wvq8pu7kf7nFAQr0Jb/f5o+oR7v7x/2Z&#10;D/n4z5O/4Vt8arf7uqXTZ67NRz/7LR/wr741H799et6f8TD/AOxr6ywe5x/u8UY/2n/76o+oLu/v&#10;JeWQ/nkfJw+GnxouOmoXUeP7+o4z/wCO0jfCX4zS/e1a4GPTU8f+y19ZY9yf945oBx2X8v8A69Us&#10;FbaTJeVU3q5zPk5Pg18XZM+dq0xx036ju/8AZakHwR+KsnXWHXH/AE+k/wBK+riA3VVP4UhjHZQP&#10;wpPAJ7yf3lrKqC3m/vPlCT9n34iX2Pt2uQDb9z7TfOOvXG0ew606H9mXxbc58/XdO+Xp/pU0n+GK&#10;+rgmOh2/QUjRs2MSuv8Au4/wo+pQWm/zH/ZWH/nf3s+VH/ZY8SvjPiDTk/4HMc/rUbfsteJY+niH&#10;S2z/AH5Zl/qa+rhG6/8ALaQ/Xb/hSgHu7N9Qv+FUsJS6r8WV/ZNHo397PkyT9l7xbx5XiDSB6/6R&#10;P/hTP+GY/GkfTX9IbP8A08zD+lfW+D2Yr+A/woAYdZGP4D/CpeEh0X4sTymh1k/vZ8lR/s1+NEzn&#10;XdLH+5ezL/Slf9mzxo2Ma/pw/wC3+b/4mvrXB/vt+n+FGD/fb9P8KPqcO34sX9lUP5n97Pklf2bP&#10;Gq5zrulyf797McfpTJv2Z/GU+N2t6SuPS8m/wr65wf77fp/hRg/32/T/AAo+qQ7fiH9lYf8Amf3s&#10;+RI/2XfGBznXtKH/AG+T/wCFSp+zB4xTO3X9JGfW6nP9K+tSGPSRh+A/wpNr/wDPRvyH+FUsLS6r&#10;8WH9lYf+d/ez5Lb9mbxonTXtIb/t5mH9KT/hmnxt/wBB7S1/3LyYf0r62AYdXY/gP8KXn+8f0/wp&#10;PCQ6L8WH9lYf+Z/ez5IP7NPjb/oP6W3+/ezH+lKv7NXjUddc0c/9vc3+FfW3P99v0/wowf77fp/h&#10;VLC0uq/Fh/ZWH/mf3s+SW/Zj8Y3GN+uaOMdP9KmP9KWP9l3xauc63pB/7eZ/8K+tCG7SMPwH+FAD&#10;j/lo35D/AAo+q0e34sP7Jw/8z+9nyd/wzH4vT7muaQvr/pM/+FNf9mXxhxu1rSH/AO3qcY/SvrPD&#10;/wDPRvyH+FKNw/5aMfy/wqHhIdF+LD+ycP8AzP72fJP/AAzR4xX7ms6Ovr/pc3+FIf2avGvbXdLT&#10;/cvZh/Svrf5v77fp/hRg/wB9v0/wo+pw7fiw/srD/wAz+9nySv7NnjdM41zTpP8AuITDH/jtKf2c&#10;/Hsf+r1nThnr/wATGb/4mvrQq/aRh+A/woAcdZWP4D/Cj6pDt+I/7Kofzv72fJ0P7PXxATOfEVlb&#10;/wDXPUZefrlDTn/Z/wDiEuPL8T28nr/xM5Bj/wAh19XkN/fY/l/hRhx0dh+X+FH1GL1v+LD+yqH8&#10;7+9nyevwB+I3P/FQQt/uanIf/adO/wCFB/Edf+Y8n/gxf/4ivq0iQ/8ALVx9Mf4Um2T/AJ7Sf+O/&#10;4UfUI9w/sqh/O/vZ8qr8CfibHnydcznrtv2b+aikf4DfE6bHm6zI2OmL4j+lfVYRv4mZ/wDexx+Q&#10;FKFx2FH1CPf8Q/sqh/O/vZ8of8KA+JHfWin/AF01Bhn8lNMf9nrx/KR9o1y1bHTz9Rl4+mEFfWRV&#10;v4WKf7uOfzzSqHAOXZvrjj9KPqEe4f2VQ/nf3s+T/wDhm/xkQMa/p3/gfP8A/E01v2aPGcuP+J/p&#10;Yx/fu52/pX1iispOZCc+w/wpx3f32H5f4UfU4rQP7Kw/8z+9nyfD+zB4rckT6/pZ9Ns0x/wqaT9l&#10;TXnC7vEGnt/wObj9a+qTux99v0/wpoVwTmaQ/gv+FUsJS6r8WP8Asii9m/vZ8sRfsma1LnOt2DY9&#10;BK/83GKJv2RtaOMa5psf/XSOUZ/KQ19UBA338yem8Dj8gKDEB9wmL12Ac/mDT+q0e34sl5RQvqn9&#10;7/zPlaL9kbWVzu13TX9PLilbH1zIKk/4ZH1Y/wDMasv+/D//AB2vqUIR1bzP98A4/ICl2/7Kf980&#10;fVaPb8WNZXQXR/e/8z5a/wCGRtYHTWbE/WB//jtMk/ZE1hsZ1uyX6QSH/wBq19UGNW+8iH8KPLVf&#10;uog/4DR9Vo9vxY/7Lodn97/zPlUfsj6vF18Q2KZ9UlTP5SHNL/wydqo/5mHTG/3xKf8A2avqgqez&#10;bP8AcAH880mH/wCesn/jv+FH1Wj2/Fh/ZNF66/e/8z5ZH7J+qn/mYtMX/c81f/ZqcP2UNYX7nifT&#10;l9eZf/iq+pdjH/lrJ/47/hRsb/nrJ/47/hR9Vo9vxYf2XRWln97/AMz5a/4ZU1tf+Zo08/jL/wDF&#10;UyT9lfXhjZ4k09/X5phj/wAer6oKMP8AlrJ/47/hSbX/AOesn/jv+FH1Wj2/Fh/ZNF66/e/8z5WH&#10;7LPiH/oYdO/77m/xpH/ZX8RnGPEWnL/wOb/GvqrD/wDPWT8l/wAKMP8A89ZPyX/Cj6rR7fiw/sil&#10;3f3v/M+VY/2V/Ea5z4i05v8Agc3/AMVTv+GWNfP3tf08/SWYf1r6ow//AD1k/Jf8KMP/AM9ZPyX/&#10;AAo+q0e34sP7Ipd397/zPlhf2W9fT7uv6eM+ssx/rSn9lzxC3/Mwad/33N/jX1Ntf/nrJ+S/4UYf&#10;/nrJ+S/4UfVaXb8WH9kUu7+9/wCZ8sf8MteIf+hg07/vub/Gkb9lbX5PveILDj0kmH9a+qcP/wA9&#10;ZPyX/CjD/wDPWT8l/wAKPqtHt+LD+yKXd/e/8z5WX9lbX0+74gsOeuZJj/Wl/wCGWPER/wCZh07/&#10;AL7m/wAa+qNrn/lo/wD47/hRtb/no/8A47/hUPCU+iD+yKPd/e/8z5ZT9k/XJ8+b4gtDjp5Xmt+e&#10;XFSp+yNqrZzr1sf9+GRv/atfUQU9zu/3wD/LFIVPYRj/AIB/9etFhKVtV+LJeUUL6p/e/wDM+Xn/&#10;AGRdWGNmu2vvthkX/wBqmli/ZG1TnzdftV9N0Mj/APtUV9QCMH76o3phcUvlp2jT/vmn9Uo9vxY1&#10;ldBaWf3v/M+Yl/ZGv/8AoZbdP+uduw/PMpqRP2Qb6TOfFA4/uW5b/wBqV9MiNB/yzj/75oManooX&#10;/cGKX1Sj2/FlrLcOlrF/e/8AM+Z3/Y7vWx/xVB/8BD/8dpB+x1cD/WeJ3PpizP8A8dr6Y8oerfnS&#10;qCn3WIz680fVKPb8WJ5XhX9n8X/mfMrfscO+P+KmkGP+nI//AB2kH7HMyfd8TuM+tiT/AO1a+ndz&#10;/wB79KNz/wB79KPqlHt+LF/ZWE/l/F/5nzH/AMMe3H/Q0H/wAP8A8dpyfsfMM+b4nJ9P9AP/AMdr&#10;6a3Sf3x+VGSfv/N6UfVKPb8WH9lYT+X8X/mfNA/ZCVfu+Jyv/bgf/jtL/wAMhqfv+Jy3p/oB/wDj&#10;tfS42j+GjK/3aPqlHt+LH/ZWE/l/F/5nzWn7H8T5/wCKmI/7cT/8dpx/Y3t5PveJ2OPSyI/9q19I&#10;tg9BikAxR9Uo9vxY/wCysJ/L+L/zPmuX9jOzOA/iN5EPVfsZ/wDjtPt/2NrFNwXxCypxhWsFfH/f&#10;Tn9MV9JggdRmgkHoMUfVKPb8WH9lYT+X8X/mfOJ/Y3sG+94hLfSwVP8A0Fxn8aB+xvYL93xAR9bM&#10;n/2pX0bRR9Uo9vxZSyvCL7P4v/M+b5f2N7RsY8SMv0sj/wDHarT/ALG4Tb9n8UMP72bEn6f8ta+m&#10;CM0Dcv3Tj8KPqlHt+LIeV4Rv4fxf+Z8xj9je4f8A5mctj/pyK/8AtWj/AIY0n/6GU/8AgKf/AI5X&#10;02wL/eYnHpxSeUPVvzo+qUe34sX9l4T+X8X/AJnzRH+x3PBnPiU8/wDTmT/7Vpzfsf3L/c8S4x1z&#10;ZEf+1a+llBT7rEZ9eaGBf7zE49OKPqlHt+LLWW4ZfZ/F/wCZ80r+x/fp93xQFz1/0I//AB2kf9kL&#10;UOM+Jt/0tCP/AGrX0t5Q9W/OnKir/eP40fVKPb8WH9m4b+X8X/mfMMn7Ieo8bfEET/8AXa1bj6Yl&#10;pE/ZL1aDO3V7KXPrBIuP/ItfT7D+6B/wIZpvlhvvqjeny0/qlHt+LIeWUG9E/vf+Z8wzfsr61Gvy&#10;63YW59Nsi7vyc/5NV7b9mvxhb+b9m1yJDxg2tw67uvXP+etfU3lhfuHyvXYBz+dIYQ5/eMZcdN2O&#10;PyFL6rR7fixf2VQf2mvmz5Rk+CvxY0lzcWmrzyGPkIuokbvw280ln8bfiJ4Cvo4/Eds0trEcOk0W&#10;zcO+JMHP5V9YBNnKgA9jjpWdrOiWmv2jWmo28N3bSKVdJI85+h7VLwiS5oOxDyyUPew1R3XQ5f4f&#10;fGLRviPARp7CO9VQWt5GwOc9Gxz09K7pH3jO0jtzXy38UfgZe/D8/wBv+DpJjbRMZJbRGIMeMbSD&#10;3HJzx6V6P8D/AI1wePbU6bqMqR61boC4BwJOuce4xz9adGryy9nU37lUMZV5vY4hWkvxPXjXIfFD&#10;xifAvg3U9XDIJIrZ/JVzw0xwEGO/Oa6/PzKP7xx+hP8ASvmD9sXxPL9m0HSY4y6+VJqDwB8eaylE&#10;VOnHLk59ulXiZ8tJ9zuxdX2NGTjuxv7LvgP/AISHUtW8Waun2l1uj5Esq582VhmR/bB2gdelfT6p&#10;tHJzz1P8q5P4U+HB4U8CaLpwZS0dpEZMJtJkI3Mx57k/pXX1WHpeygu7Fg6SpUl3EIzRS0VvY7nq&#10;rCAY70tFFMSVlZBRRRQMKKKKBBRRRQFgooopBYKKKKLBYKKKKLDCkpaKpOwCUUtFO7AKKKKl6isg&#10;ooopWCyEowfWloosUnYTB9aMH1paKLDuxMH1owfWloosF2Jg+tGD60tFFguxMZ680bR6UtFPYV2J&#10;tHpRtHpS0UBdibR6UbR6UtFKwXYmMdOKMH1paKLBdiYz15o2j0paKLBdibR6UbR6UtFFguxAMUtF&#10;FFhb7hSUtFUm0AUUUUnqKwUlLRTTsMSilop3YCUUtFF2AUUUVL1AKSlopp2AKKKKT1AKKKKVgCkp&#10;aKpOwCUUtFO7ASiloouwCiiip3AKKKKVgCiiiiwBRRRRYApKWiqTaAKKKKT1FYKSlopWKTaEopaK&#10;LDuxKKWiiwXYUUUUWJeoUlLRRYabQUUUUWE9QoooosKwUUUUWCwUUUUWCwUUUUWCwUlLRVJ2CwUU&#10;UUik2gooooHdhRRRQS9QooooFYKKKKAsFFFFAWCikJxQDmgYtFITigHNAC0UUhOKAFopAc0tABRR&#10;SE4oELRSA5paAsFFFFAWCiiigLBRRRQUnYKKKKQtxKCMnrS0UNJqzE1crXUQMRDAOj/IysMjB68V&#10;8g/HvwVJ8IfEMetaPM2naddMRBIkedsrD5ozzzuG457eX3zx9jEZ4PI9K4r4r+CLbx34VksLyFbn&#10;ZKk0I28owOM/98sw/GuXEUYyguXdHnZjS9rQcl8S2Z2UucxEdnyf++TXyT+0rKL/AOMHh+yI2g2l&#10;ugPXaJJWJ4/4AK+uGP3Rjqf6Gvj/APaJBg+N+gzE7gLSybb06SyD/wBm/Sscev3Sfmc+au1GNv5k&#10;fXlrEI4lx3Vf5AVNUcLZUr/zzwmfX5Qf61JXoJ3SuexHRJBRRRTKCiiigAooqOaURJuJUdhuOB+J&#10;7VOqd3sIfn2oLAEZIBPbuaxfFXjDSvBWmvqGs3cVjZxruaWRwM/7o7//AKq+Z/H/AO2Je67dyaX8&#10;OtNa8PKHUXBY5P3dqY9myd3pXNWxNOjq2Yznyatn0p4o8eaD4MtGudZ1KGxjCscSN8xxjOB+Nede&#10;Fv2rvAXi7VXsLO9mt5A21Zr2PyYW/wCBkn0r5R1rwtFc3qaj8TvEc11qsrb/AOyLNjNM+eyoCNvb&#10;PWrPiDRPB8gt7fW/DWq+DNLkU/Y9RmkNzGDxkyxhU25+X+I968GtnLi1yR0OSeIqT1po+/7W/iu4&#10;Y5YmWdHGRJA29D9GHWrCyK5IGcjqCK+DtA8UfEf4O2kd7oupQ+KPDH3gLGTzYwg6Z6+WTk+uce1f&#10;Rnwe/ae8MfE+3it5pV0jWdv7y1uXwM+isQM/lXqUMypVkk1Zm1PEKcuVqx7PRUSTKUV87kYAh4/m&#10;X86erFiTtwnY5616i1WjOy1h1FFFMAooooAKQnFLTWoAUHNBOKRaGoAN1G6gDNBGKkkN1G6koouF&#10;xd1G6koouFxwOaCcUgOKCc0XC4bqN1JRRcLi7qN1AGaNtFwuG6jdQRikouFxd1G6koouFxd1G6ko&#10;ouFxd1G6koouFxd1G6koouFxd1G6koouFxwOaCcUgOKCc0XC4bqUHNNpVpjFJxSbqGpKQhwOaCcU&#10;gOKCc0XC4oOaCcUi0NRcLig5oJxSLQ1MYbqN1JRSELuo3UlFFwuLupQc02lWmMdSE4paa1IQbqN1&#10;JRRcLi7qN1JSgZouFw3UbqCMUlFwuLuo3UlFFwuLuo3UlFFwuOBzQTikWhqLhcN1G6koouFxwOaC&#10;cUi0NTGG6lBzTaUHFIQpOKAc0hOaAcUXC4pOKTdQTmgDNFwuG6jdQRigDNFwuKDmgnFAGKRqLhcU&#10;HNLTQcUoOaLjAnFJuoakouIcDmgnFIDignNFwuG6lBzTaVaYx1ITilprUxhupQc02lWpJFJxSbqG&#10;pKLhccDmgnFItKRmmMAc0E4pPu0E5pCFBzQTikBxQTmi4XDdRupKKLhcXdSg5ptKDii4XBqAcUE5&#10;pKLhcUnNAOKSii4XF3UE5pKKLhcUHFKDmm0q0xik4pCc0NSUhCg4o3UlFFwuOBzQTikWhqLhcUHN&#10;LTQcUoOaYXFopCcUm6kFx1FIDmlpjCiiimMKaYvMcHOAARj8qdQpwy+/H+fypdbCcU9xCoZk5xz/&#10;AENfH/7SJJ+NGiLjAFjac+v75q+vZWKmM+jD9eP618jftMkR/GbReOVsLU59f9JkH9P1rz8drTS8&#10;zx82/gx9UfW9uctN/vj/ANAWpqgtusp9WH/oK1PXpNW2PYWyCiiikMKTpz/COpprSYkVBy7AkA9M&#10;DGefxrD8W+NdI8E6PLrGr3qWljADuL8En0xUycYq7ZMpKKuzZNxGFZmYxooyXcbV/OvBfjR+1hov&#10;gX/iVeHnh1nxBIzKI85ijIxwSAck54HfBryHx/8AHfxf8fNQk0XwbBJpmggt5upSHbD5Zxy8mBt6&#10;HA5zk9MVg+AvBcVprH9n+AbBfE/iBvku9dvU3WcD9iM53H7+DkYx0Oa8DGZrGnenT3OB4hznywRl&#10;+ItG1bx5qM3in4qa1faborbWt9FIJnkY5yIrYNwOF5z6cV6H4O8C+KvFlgLPQNLg8B+GJNv+nXEf&#10;m3jpzjC/IUJ57ntXXaL4X8AfCfW9F1Pxn4ij1vxVq119igv9Qm82IXGMtFF2XblRj3FdF8Wvjva/&#10;B/xB4S07UdKuZbDXJJUl1oDdFYlULKSgHz5IAAyOp9Ofka1TE15Jw3Z0UsHKpLnmzc8EfA/wt8O5&#10;BqNvZx3+rSBVN7qLedMW56MR8u7Ppxiux1fSLLVbZ4NStrS6tWXb5V0nmgMfvAj+Ltjpivnv4eft&#10;Laz461v4dW0sdnDa+KdE1nULiSHbKlu0Bj+zEOdu5gBIWTj7454zXI3X7R/xL1L4SfD3xZYRfZ7T&#10;UtMur7WL210sX1xbTI5EMcluJFKRkRyEzbjjI+Q4pzyvGV3dtKx6qpxpe6keo+I/2a7LSHutW8EX&#10;kvhu7dTItkxL2UjDorxkjg5OPTnrXhnjnwhaSa1DbeM9Om8IeIW2smsWYJsZj3CkbdvbPJ6ivXvi&#10;B+1ZbeDNL8JWdo1n4h8WamLKXUYA7wW9tBKATJuKEEfPxjrg5xXa+Kvi58M9Y8TeI/BOvXNpPLo9&#10;idQ1BNQX9xBbYUM6vg45dOKcKWMofFHTucdXCRmrx0Z4l4D+NnjD4BvHpWvxSeI9Dll3W1/E2Ynj&#10;/i2vhs4yufqK+tfBHxL8P/Eay+16FqEV2Cqlog2GXOe34V84eJ/g1rPgyzOo+DNviTwq0YnPh+aT&#10;cVicZ3W7/MTkYJBQfw4zXkmi2l5outP4i+GWpSrcw5e60IxMtzbMOqmMkbgfm57Y6c17eDzSUZKl&#10;NaI8tTq4aXLPVH6HpKJCcA4HHIxUleEfAr9p6x+JqQ6Tq0I0rxJgqIJH+SYr97DbRgjjIx3Fe6q2&#10;9c96+thUhVV4s76deFX4R1FIvelrW1tDZqzCmtTqa1AgWhqAcUE5qSQWhqAcUfepiEopSMUlIApQ&#10;M0lKDikAEYpKUnNJQAoGaCMULQ1UUAOKUHNNo3baQhWpKUHd7UEYpCEooooAKKKKAFAzQRigHFBO&#10;aAEooooAKKUDNBGKAEooooAKVaSlWqRSBqSlakpMTCiiikIVaGoBxQTmgABxQTmkopjCilAzQRik&#10;ISiiigApVpKUHFMY6mtRuoJzSEJRRRQAUoOKSlAzQAE5pKUjFJQAUUoGaCMUAAGaCMULQ1AADign&#10;NJRQAUUUUAKDignNJRTGFFFFIQUUUoGaAEpVoIxQtUUDULQ1C0WEKTikJzQ1AGaQhKUHFBGKaTik&#10;McTmkoX5qUjFAhKKKUDNACUq0EYoBxTGOprUbqCc0XC4lKDigDNBGKQgJzSUUUAKtOpoOKUHNUik&#10;I1JStSUmJhRRSgZpCEopSMUAZoASil20EYoASiilAzQAlFLto20AJRS7aCMUAJSg4oAzRtqkMCc0&#10;AZo20oGKBiEYpKVqAM0hADignNBGKAM0hCUoOKCMUlMBSc0lFKBmkALTqQDFLVIpBRRRTGJQTh0/&#10;3v6Gg9RSN96P/e/oaLapj6DZRuKD1Yfpz/SvkX9p47fi/pMvpp1scf8AbzIf/Zv0r65mfYYzjOGH&#10;6nb/AFr5F/al/d/FnSV65sLVc/W5kH/stedjv4a9Txc2/gx9T65thgMfXB/8dFTVDbHIcemB/wCO&#10;ipq9J9D2I/CvRCE4pryLGQGOM8DHrSswTBOcE44ry745/G7TvhJopYGO81yZG+yWPmbWYjGSeDjq&#10;O3NYVasaUbsmc1FG18T/AIuaP8KdCe/1WRXmOUisoXDTSOfu8dl9Wxxx1r4x13XNc+N1zd+KfGM/&#10;9leCIZDGio+8TyjpEi/Lu6DLe44pj2U3ie4l8efEmaYQ3XyW+kwSf6VOT/BGOw+7k4PUV7F4G+FG&#10;peKdPHizx9psgtbKDdpHhjTYsG3iXlGaPPzyEAehY46d/kMdjfaPli9zhcp4l8kdjm/AXgPU/iTp&#10;cn+jXHhfwDDCztZRJua78v8AhY/Kfpwepruda8TtZ/AOXxB8G4oH/sJ/t39mxQbXvltz/pFq/PyM&#10;VbO7DHI+6c15V8TfiNq/jrXNI+Ivg7xVbRfDyxgh8jFyYBpGoq7K3220CkyZJUKhZfutzXR/CP4V&#10;3nj3TLLx7eatd+GtH1yT+19V8P2IaIS30LzRiVHJHlxShmZo9hz8o3cZPmKlDDx9piJa7/I9Slhl&#10;SXuHjdl8Hte+KOuXE/hVG1PwXq+sW+vWkt/GdtlJcI53QsW6xvG4deM/JyK+xL/4SDxroXg0eLbg&#10;3mo6BJDLlF2w3Lx7lJePJ4YHpk4966fwU2nHQrA6XaJYabbZjgsoMCOMjdkjA77q27VHigSNpDJs&#10;XG49+TzXlVcz9srU3ZdDuUb/ABHlVn+yv8O7TwwfD6aOw0tdRudSt1WZlktXn2mRInHKodo+WtHx&#10;B+zr4F8R6VpWmXGhwQWWlR+TaLZvLbuI9pBjkZHBkQ5yVPWvSgcUu6uR4zEPRzZXKkeM+Mv2WfA/&#10;iPQNasIrBrG41SG3hNzHI7i2WEpsESs3yr8p4z/FXnnxP/ZV1nxBdxvoWshbzWteT+2rxUEEq6KV&#10;iD2+SW37TCpzxnf0GOfqfeN2CuQFLZ+mK4r4i/EvQfAlo8+uM0emRtGl1LEu5kMgYoDgjAJQ8+1d&#10;2Gx+MneCXN2IcI3PA9TuIG+OHjbx3Prs3w58L+G4oNLa8UeW+tzQpJuiYO20+WgG3avPmnPatjSj&#10;oX7TekeJ9d0e01Twr4k8N6k+njWZmSEzyrHDKN+3A2sk0ZwfU17JfeFPC3xS0jSbrWtK0vXIpIUv&#10;IftluJImEuPMYJnG4ogGTnHvyD8k/Ff4beI/gn8MpdMe4Q+CE8RR3uo/Zpzb3XiC6vLsRRRCT5zA&#10;sMRiUDD7vI/hz8vvYapRxzcZe5JHPWp80bW0LXjHwfcar4zk0zXB/wAIt4+tQ/2S7i+Sz1JVCGN4&#10;yMCN2JIIy2445GK9K+DX7TOp+E9RtvCXxNjex1A7Y47m5+SRTyBuTB+U8Ybd2PFbHgnwwNY+Eeh+&#10;FvjDc2dr4jF9NZ6b9pulN4qCWQW/I5JKIpDd8+3PnXjHwlJpF3b+FPiKxnhl8waV4xnTe8TZA8md&#10;s8gfJtbIxluKUMQsJUs5XR4s8NOj+8pn25BMbggoqvGQGEitlSp6EcVMRj6V8UfCn40eKPgX4ii8&#10;I+OlmudIZh9j1CF/Mg8vnBEmPmzkccbcd819k6Xq0OrWUV7Cxe3mUNHtGePWvsKGJjViu51UsRGq&#10;vMvUhGaajlySB8n8LZ6+vFPrtOgbto206ikIbtpQMUtFMLCEZpNtOopBYbto206iiwWG7aNtOoos&#10;FhAMUEZpaKYxu2gpnvTqKQhqrtpSM0tFFgsN20badRRYLDdtG2nUUWCw3bRtp1FFgsN20badRRYL&#10;CAYoIzS0UWCw3bRtp1FFgsN20oGKWimMQjNJtp1ITikITbRtpQc0tFgsN20badSE4osFhNtG2lBz&#10;QTiiwWADFBGaAc0E4osFhNtG2lBzS0WCw3bRtp1FFgsN20badRRYLDdtG2nUUWCw3bSgYpaKLBYQ&#10;jNJtpScUA5osFgAxQRmloosFhAMUEZpaKLBYbto206iiwWG7aNtOoosFhu2jbSk4oBzRYLCbaNtO&#10;oosFhu2lAxS0UWCwhGaAMUtFMYhGaAMUtFAhCM0AYpaKQWEIzSFM96dRRYLDVXbSkZpaQnFFgsJt&#10;pQMUA5paLBYQjNJtp1FFgsN20badRRYLCAYoIzS0UWCw3bRtp1FFgsN20oGKWimMQjNJtpScUA5p&#10;CE20oGKWiiwWEIzQBilpCcUWCwtIRmgHNLRYLDdtKBiloosFgoooosFgpCM0tFFgsIBiloophYKK&#10;KKBiEZoAxS0UhCEZoAxS0UWCwhGaTbTqKLBYbtpQMUtFFgsFFFFMYUUUUAJTZG2lD1+b+hp9Rz9F&#10;/wB7+hoWskhhLH5hQZx8wP5EH+lfIP7VMmfipocuPv2Fs2PTFw5/9m/SvsHqyfX+hr48/anX/i5n&#10;h/8A7B0H/o815+P0pX8zxc2/gx9T6+th8rH+9g/+OipDuzgAEdyTTLb/AFY+g/kKZeMyQSunLLGz&#10;IPVgMj+td6d43fb9D2I/B8l+R5h8d/jnp/wf8Otcu6SalOTDa2pfDO5xz0OMZH1zXyVbaZfT38fx&#10;D+IjNcXFxKws9NZvnlbjbgfwgZHY5z7VD4V1Fvit4n8TePfHbG8svDkb3klio43I5WJB6D5Tk49O&#10;K9h+Bfw4u/iJrR+JHjApcxysRpemrzFFFgYPpn7vbtXxmYYqcuaHNax5tNTrVLS2NT4cfBu61bWr&#10;Xx145gZr9R/oOnwruW2Q9DnPUgDPA6CsL9o34rW1t4qj8FX97rPhK4tWj1PTfGunuHgiuVDeXFOg&#10;xuQ7iCmfmyenf6D1nU7PQdPifUtQS0t5ZltRLK+wHzGCiMe+MkH/AGa+V9X/AGL5L/x/Hc6XrV5q&#10;Xhae4F7c2d9qGbqzYyMPkJB+QhcjI56dsn56g1Ne1nstj36VGFKNkjqfgt8L9dv/AB7q3xL8UWOl&#10;6XHf6NFYvY6QA+naxcCTe+oywnG1/lUKpzje53NXp914ql8R+HooLNGjmkv2Q28sg+WNTnghRxzw&#10;PbrS694hm8L3Oo6EBbxafb2USwXQGZmOCMSdAfbAHfrXEeLb3ZqNtpNrPFband2kcsMkb58o87sj&#10;vnI7jpXx2eZhPGVnSUvs/cdMYKnD2i2XTueh+AtTt9L8LzGSSNI4ryYMN/zDkdB3rpNA8S2viCa7&#10;S0SXZBszK6YV92funvjHP1FeRaXqcGh2lrp/lgaizFZHx5obONxxxjPHrXsuk2EWk6bbwWcWLcjc&#10;AW5BPWuTLqsqqV9kkXUi+SM49TQoJwKYZNoyxRR7tUaXkErFVmjYjqN1e16yEovdomVg5K5wxGBX&#10;w3/wUA+HWry2Nz4lt/EzJYFVS50SM+WvAwjmTJyfmYgbfXnmvuN9pUbWwcg5r53/AGsvgze/ETw6&#10;y6VqFrYQ3MqNeC7BbcU+4FA7Hc2fwr28oxCo4uLb0FNJK6PONM/aBHwV/Yo8Fanomp2viHULS5t9&#10;NkklcCWNHZi7FfmPyjHHf1Fdj4H+M3h/9ouVbG51PT9T0nUlksktLiFUlW7QKySohbhlOSK+HfHf&#10;gzTfDGjt4Hn162XxLa6pb3FwYwRbvC5YKwBOB5ZAB558wdMc+rfD3wf4V/Zo+P8AoWk+IhpOueKb&#10;lVvRdvOY7WwmYAInGQNwfJb/AGRxX2LwdKcJygv3j2OTndrHu+k/s26hp/7S41G4/tPVvBejWUWt&#10;w3mrM93c3GoMSnkKy9l2ls9s4APWvpPxf4W0rxnpV5pes2q3ejzoFeOZSPLfkhypAI+929K5eSez&#10;+KPhfX7QLd6Xa6e7wS32lTSRmSRI3ZnhKkFwCy4HfPWvmv8AZs1C38B6/YeKvHvie9h1q/t10rSv&#10;C0uoy317gySBru8iP3C48vanba3zN2+eqYWWJhLn0lAlJfedH418Hy+BbceEfGzyX3gyd8aZrMHW&#10;3J6Lt5/2ed3GO9L8Nfilrn7Ovi5dB8VXMl54Yn2CG7MnmRxIc7CGx3zyO2B1r6e8SaBZeLtKudK1&#10;OG2uraVBE0KD7mc4faeUPtz0618reJPBE3gjWYfh54ob7V4V1WUx6TqEo3yROfvKfXqmORjBrfB4&#10;505KKex42IoOhPnp6I+19Mv4NQsEureVJraUeaksbZVlPIxVtWV1DKcg18e/s2+OtX8CfEaX4U6h&#10;vurKKV/s8kk3zRovUkYOQdy8Z4x3r7AiIZMqu1ckADv7193Qq+1pqZ2Rk5RuPooorpLCiiimMKKK&#10;KACiiigAooooAKKKKACiiigAooooAKKKKACkJxS01qADdRupKKkkcDmlpq06mMQnFJuoakpCF3Uo&#10;OabSrRcLik4oBzSNQDii4XFJxSE5oJzSUXC4oOKUHNNpQcUXC4pOKQnNH3qCMUXC4A4oJzSUUXC4&#10;oOKCc0lFFwuKDijdSUUXC4u6jdSUUXC4u6jdSUUXC4u6lBzTaUHFFwuKTik3UfeoIxRcLgTmgHFJ&#10;RRcLi7qN1JRRcLi7qN1NJxQDmi4XHbqN1JRRcLi7qUHNNpQcUXC4NQDignNJRcLi7qUHNNpQcUxi&#10;k4pN1BOaSkIXdSg5ptKDii4XHUU3dRupjFJxSbqCc0lIQu6jdSUUXC4u6gnNJRRcLig4o3UlFFwu&#10;Luo3UlFFwuLuo3UlFFwuLuo3UlFFwuLuo3UlFFwuLuo3UlFFwuKTmgHFJRRcLi7qN1JRRcLi7qCc&#10;0lFFwuKDijdQBmmTMY4ywG4jtTGSA5pajgcyRhiu0ntUlMYUUUUAFFFFABRRRQAUUUUAFFFFABRR&#10;RQAUUUUAFFFFABRRRQAUUUUAFRzc7B6t/Q1JUcv3o/8Ae/oaS+NFdB/8SfX+hr5B/agi874naAM4&#10;xpsJ/wDI5r6+6sn1/oa+Q/2n38r4m6E2M/8AEtgGP+25rixivR1PEzb+DH1Pre1OYgfYfyFJPkbX&#10;B+424r6jBH9c/hSWZ/dkemP/AEEU9xkvz/yzb+lddPWF/I9iHwfJfkfn94L0xtB8c/GLwxkP9qsb&#10;+2i3LxwVdW29/vEda+g/2T7+G7+CWgrEHDosiOrPuw6bQRntmvJvFltD4c/bKu4bhxFa6jCj5xgM&#10;ZUII/DYPrmuy/Y4uX0/w14y8NtL5kuma5PICRtIR2+XjsBtP19q/N83hJyk13OTCzSnZm3+0/wCF&#10;X8V6TofleKrDw9Jpl19pnjvmR0EbxsnmtG0iZMZwwOe56da5b9mfwnqeiWvjXXoL4X9peww21jOd&#10;QW+Fz5CsGuNy42hy+RHg7eRubrXE/tA6b8PvjP4/8XRr4jXwn480G3XTorvVCH0+7RxllMTDH8AG&#10;d3Ge+a968GPD8O/hd4TtpNP0+yge1SxlfS2UwAkAeaCqLndycdvWuDEyhSwlovW2x78Zc0ijrN7a&#10;+JUhF3CtvdS26/amXv5ecH/x41wHgOC6knu/FlvYJeGac2sbXEmfKWPgFeO+7p7V0HxI1S20Lwhq&#10;+owbXuIQYMltpdSQAw4PXJ49qTQ9Il07QrEpeRw2KKQltGdzO5CksemM5HrX5VOTUZzmrOWgXca2&#10;nQ7XwQt7feJ0e402CW32lpLrbtwT0AHOe/etbxd8RLbw3HPaqpkvN2FjBwMeucVB4Ma70fQLu61C&#10;6S5ZFBS3RdojznB3ZOfy4xXjuu6xc6nq8s08gbLlFbbk8ngV9BQfJQjCPY+qyXLVjak6lX4Ymtqn&#10;i3VdQucNesoPKxpyfcVWtk1zzfPgF0WTkkgge1eneBPhpZ6TaW13qERnvG+f5uMeld+I1BZRHEIy&#10;AAoTp+Nawou2p6OIzihQfsqVFNI8g8N/Eq+065FvrSt5DkKkrfLsPf654/KvTJY49X0yVA7yRXER&#10;XCEDg/xZIPI7VDq/hTTNaUi6t08sKw3AYwxxj+VYvgkXejG70e6mLvbsJI5CuN65OBjtiuui50ne&#10;/U8XGyw+Mi50Yckuq6H53fH/AOE/hr4T/EvSdQ1XULnX7C61QR3cd2w8w2zHMoyOUCkRnPOcdsV5&#10;f4k+DuqeK9D8YfEGx1vT7jwNa3kkMur38+2Uxll2KEJzuwuF57H1r7K/bU8A+CUsNd8Vazp9xLqo&#10;hjSORLrajytuKRiPafvbW+bPGOhr5R+JfhyTx0uhwfDjQrq98Hvo1pe6h4etf3yxXCbxcBxld5B2&#10;ENgY545r9dwld1aUH1tufJy3P0G/ZQ0ybwh8LNI/tPxG+q6jrEcd3aJdwfZfJtwBsUR736jPz5+b&#10;jgY56z4ZfBW1+GuveMdYdbKefWtRbUk1GSJXu7dWX5o3nc8ouMrhRjc3Wvmr9hYeLfOsNN8U2Ek0&#10;cIlnj1S/uxI6W/HkW4QDA24cfe79K9F/bb0i0ufD2j3s1/4jglZ5UtdP8OoxW6l+TCTFTnZgE8Ke&#10;M181jIKOM+rKVuc1iro+hfC3iPS/EmnvPpWq22t24meGS5tbhZ13rnI3qACR6DpXhfx3Mes/Gv4U&#10;+HnkPNw2oybvmIAxhfb7h59+nFWv2MtS1G4+F80dy2iGGGYzWdpods0KKnKkybud7Hg5HGzvnjC8&#10;Zyw6h+1Pq+pyS4i8M+HjIF6gOqk4z2z5n4bO+eOBYZQxEox1SRx4t/u7GR+zjbx+Kv2n/F3iCUGa&#10;S2jupOeQAXVUXP8AwFjmvtJAVYp/CgCj64/+uK+Sf2DrKPUYvG2r4/fTSxQeaRncN0rE/qBX1wBh&#10;nOfvNu+nAH9K/RsBHlw0Ec1DWmmxaKKK9A6AooooAKKKKACiiigAooooAKKKKACiiigAooooAKKQ&#10;nFJuoAdSEZoBzQTigBNtG2jdRupCFAxS03dRupjFIzSbaN1G6kINtKBik3UbqLBYUjNJto3UbqLB&#10;YNtG2jdRuosINtG2jdRuosMUDFBGaTdSg5osIQjFAGaGoBxSEG2gjFG6gnNIAAzQRigHFBOaAADN&#10;G2gHFG6gA20baN1G6goCMUlKTmgDNAgWlIzSfdo3UDDbRto3UbqoLBto20bqUHNFgsIUz3oCY70p&#10;OKTdRYLBto20oOaCcUWCwm2jbRuo3UWCwbaNtG6jdRYLBto20bqN1MQbaNtG6jdSGG2jbRuo3UWC&#10;wbaNtG6jdTGG2jbRuo3UhBto20bqUHNFgsIRigDNDUA4pCDbRto3UbqYw20baN1G6iwWDbRto3Ub&#10;qLBYNtG2jdSg5osFhNtG2lJxSbqLBYNtG2jdRupCDbRto3UbqYw20baUHNBOKLBYTbRtpQc0E4os&#10;FgAxSjhgeuO1N3UbqYxWPzE469qAc0hOaFoAdRRRQAUUUUAFFFFABRRRQAUUUUAFFFFABRRRQAUU&#10;UUAFFFFABRRRQAUyQZKf739DT6ZI2Cnu39DSXxoYrPtZOM/MP1OP618gftTtt+JGinrt06D8f9IY&#10;f0r6+cZdB/tD9Of6V8hftUp/xcbRCTgPp8OT6f6Qx/8AZv0rixn8Fni5t/Bj6n1vY/NFu9QvH/AR&#10;UzRFlcg/wlcfWobHiLHYBcH1+UVaVsZ4zXVT+BHsR+Fei/I+Mf2xdH/sD4keDvGW4qizr5yBcfLC&#10;y8bv9oSntxt7540Pg3Ovh79pvxjYufIsPEOmR6jaQLyZVOSGX16tXo37ZnhT/hIfhDJfRQiWbSbq&#10;K7MIHM0ZOx0z/DwwbOD9zGOcj5y07xlKk/wP8aQSja0Mug3twB80axzAId3urdP1r47N6LjNtbM8&#10;+nFQxMnLbod38b9Uu/hx4k8W6xc23w8TQDbQXt83iSUvNDncqqEWMsHJzgAHcATxt59Z0LxP4f8A&#10;FXgvw5a3kunStqVkksL6IzS6cXUA4hkKrnG4Z+UdR0xXjv7QXh/wb4N+PWk+J9d8WJo51A/2iLD+&#10;yjdGWaygkSKR33FdgF7J8pUZJXniu1+Ceh2x/Z88HRvbatZ2kEEn2WbXkWO6eNpGfzWRf9VvLHC8&#10;4UJ1r5zNopYDmUdT3qbtIqfE/bpOgvD5UbzTTx25Bj8xQCwIbt6dK2r60s1ukmiaJNRkwdn3FVNo&#10;DnHOSMD86yviCblvCd9DZKI7iOWG5cN+8AhQtl93Hr0rRuZll0OOSCBZ5Lu1VxNIuHwR8pA7d/r+&#10;FfkM/wCBBvZPX7zohHmqTT36HUQtaT/DS5bSROYVZlMky4aRh1I9q8++H+nxat4gtLe7T5QxYg85&#10;I6V7D4S06S98C2tvKgjlkj2shbgY7ge+a8xSH/hE/iAkcwZIUziUrgNn/D+tfTyXs405R3dj7HJ6&#10;0ZYetRTtK2h7xNhVjAwcDHFZur63baJbCa5bYhOKswSrcQRzI4eNxlWFUNdtbK5td2oKrWsYLMWO&#10;MdK9aekdD5eEU5qM13JZtZggsDdyJusmXfuHeqmm31prVg1/Cv7+RWVHYYyBWZew3hv7dIBG3h5o&#10;d3J9a2dOexfTYoLbYYSTGipx856DPboa505VI2RvOKjDmW58x/t06boGoeFXbVonkbTrJ7oAXXkB&#10;rjAEOBtO/Hz/AE/GvjLSviNp3wr+Gem6z8PUmGqXujy2mstI7TFCzKJNuMbN2/rz92vpb9u34lfD&#10;6ZNf0TxJLPrWvabZCLTrHS85t52GW3n+P7i9hjB9a+edV+I3hr4O/D/TNN8I2Vpd614m8OwS3txc&#10;p5ttaks3mYOPmYDqPl6iv1rARqRwsIuJ4k3zSuzsP2NfjPOtvpnw2vJbXb/bUKWF/EWEwRw7SiVj&#10;nzBwgAyMfN1zx9e/tjxalN4J8PQ+HU8TL4t/ti3j0aXwvLHFMkh3bsvJ8pVkRiQR2rlv2WvEnh/x&#10;h4f8OXOl+D9KuNMCtcx65Fp4idpY1CzEA5JwXTnPerX7U/8Aams/EXwbZ+Hb7SrrV9K0q9I07Uro&#10;221rryYIr2EZAmeENIwj3L1A3DORw1pqWPpwtZxQ07I9E/ZxT4kR6Ffv8QrPTbGadlbTLeOERajF&#10;BufzPtgTKE5VSrKed75AwM+D63q6zL8ZPF5mBj1KdNIgwfu722lge+0LnGOfUV6h8MdK8V/Bn4W/&#10;Eq+8UaxPc2ULSyaSL28F1LFCkEcO/ePuiSSNnCbm25xk4yfAfEGmPpHwN8CaEA39q+ItSk1O5Gfm&#10;ZGUrHkfWUt/wDHfI4eW+JfJszzcbN8qitz6w/Y08OJoPwS0mUQeXLfBriR8YLYkdB+iBv+B47ZPu&#10;tYHgTRF8NeEdG0lEAjtLGCIMBtyQgDcduRn8a36++pR5IKI6MeWmkFFFFamwUUhOKAc0ALRRRQAU&#10;UUUAFFITigHNAC0UUUAFFFITigBaKQHNLQA1qSnEZpNtAADignNG2kb5akkKKF+alIxRcLiUUoGa&#10;NtMYlFLto20hCUUpGKAM0XC4lFLto20xjScUA5pxTPegJjvSExKKXbRtouAlKDijbQRimMCc0lKB&#10;mgjFJiEopQM0baQhKKXbRtqihKKXbQRikISilAzRtpjQlG7bS7aCme9FgE3bqKUJjvQRiiwhKUDN&#10;AGaPu0hgRihaPvUoGKYhGpKcRmk20guC0NSgYoIzTGNpCcU4jFJt3UhCA5paNu2lAzRcLiUUu2gj&#10;FFxCUhOKcBmkZaLjEBzS0KtLtpjEopdtG2mMSil20baAEpVo20oGKAEakpxGaTbSEJRS7aCMUhCU&#10;UoGaNtMYlFKRigDNIQlKDijbQRii4wJzSUoGaCMUxCUUUoGaTEJRSkYoAzQMAcUE5o20baYwBxQT&#10;mjbRtpjEopdtG2gBKUHFBGKSpJHA5paatOpjCiiimMKKKKACikJxQDmgBaKKQnFAC0UgOaWgAooo&#10;oAKKKKACiiigAooooAKZIuSns39DT6Y5wU/3v6GkvjQx2MyR/U/yNfIf7WC7fHWir3OnwYPp+/Nf&#10;Xn/LSP6n+Rr5E/ayOfH2h/8AYOg/9HGuLGfwmeNmeuHbfRo+stOP+ioO4VefX5RVqqmnf8e4+i/+&#10;girddVP4EetH4Y+i/IxPGGir4k0K50lyFW9ilgZiu7aGicA474JBr85/Buk3Fz8LPGnhCUGDWdHu&#10;E1a0tiMtEsW5ZcfXajf8CxzjJ/Su6LIjOvBRCd34g4/Gvh/4yaPJ8Jf2nxr8kQn0rxJCRIh/dKI2&#10;CJNHnnPJDZ49Md68rNKXPRucWLi1yyibHxQ0Tw/8Yvhj4F8a6t4m1bw5pVxaJoGrDSirm6tbyWCJ&#10;t2V+Rkmjtz5g+6rSHBqT4I+ONEvPEWm/D6S71G7i1/RLuZX1i+Fxc/bbO6e1nDOowqFUhZBgcNkZ&#10;zTfgJpVhqB+JXwa19jcaI00xtI3k8rzLGVDgrwSPvHBB+UqDXJ3EfjX4S+JdJ8F+B/C/gvTPGmqH&#10;yo4rS1e4uX06IIrXE94zARkRhMjaNzbm69PkL/WqH1WfRM9ejNSgpo971vRIbXT9V0YzPBCsCW5l&#10;ePd5pUElVOf9oZ/CsfwXq8t9pDpqa4vIPLt8FNoiiXd5YA75y3p0rTs7zTfFoudX0PWIvEelW87R&#10;XMllIZFt7lQBKMYGRkDBB556Y556+mv01UXts66rbNkNEkfkn/ZLfe6c1+P4rDSpzqYebd29FY6n&#10;zRlGpDc9C8Mm6vPGcSG4Zbe2iLeSBwM9PzxXSeIvDtv4otGE6KsyMwRguSP84qp4G09hpqXL7DfX&#10;A3PhuVUdAfzrp4SrpvXoTj8R1r38JGr7JOe53xqKlP2lJ2OY8P2mo6HF9lmBuYBxG33dvr6+1a2s&#10;aPB4g0yW0lchZFw2O1aLM/8AEwYemMUIFGdq7T3967FG0eVidV1Je12ZmLoawaXFYoxMEcQQ7jhQ&#10;B1JPauW8Qaxpvw4tLG0txcNqeqSPb6Ygj3Ca425XjPT1PbNd7IqOjq5+8pAUjKk+pHfFfGv7f/ws&#10;8a3kelfEDwhqGoNJYL9mvLKK68pY1IAWSHg7Cfmzwegr1srw9GtiFGbsupjVqTta58w/Fv4saH8X&#10;PiJpPh7UfDY0h4dWLarPYy5vZJkJWVGOwfu+VO7P4V0Y+H3we+IHjHRfBWiX+rxawZXhnudHPm2k&#10;EAG4ZTHzt1BAIr0T4RfsyD4o/Au006Sx+weJo7efzPEUrYupXJBjBb+LPzAnPPFeYeBf2b/jB+zv&#10;8U/D/i6fw5dXUOnOVabRNrxsWIQNLGTkZ3E5yeh6V99DE4R81KNW3LsefyylqfaH7Pn7OGkfBK/+&#10;16D4o1PX9PvLcRxWd1cloLdGJ3eVGqkKXxl8ngxoOc8eQfFHW0/aI8WppGn6j4R8QadYarbyWvh7&#10;XYJdM1G9itnJ8u2nPDrIxYEjp5a8Hdx7jqOg6Z8OPAFz8O9L8TaZo3ifXEuTbprFxKyzSzAPP0ZM&#10;ZyqqA3y7s5OcVn/DnRdF8Z6JpXgnxp8OtO0vU/D9rbJZtaN9ssojmTYtvdBgzMvllpBhf9Ymc9a8&#10;OM3GU69V36JhNPlXLuc58Z9PsvDPws8J/DfQdMOhr4h1GKJtGadpZbYtIzzozHO5f3iYOegrA0fT&#10;IvH37UWk6JbqJdL8NqLcMOVH2cDKY7fe6+1WPFfi6PXPj94o8T3MxuNE8G6V9ksgvESai2RheuCd&#10;vqfu11f7EHhG4uv+En8Z3qgveXjRQyHkyPyZX9s5QY/2etduX0HOrZdNTx6jVSrrsfVVuxdC2/ej&#10;HK8YwOmP0/WpaQKFwFAVAOFFLX261R2rYKKKKYxrUA4oakqSRd1G6koouFxd1G6koouFxSc0A4pK&#10;KLhcXdRupKKLhcXdQTmkoouFxQcUbqSii4XF3UoOabSg4ouFxScU1vmpSc0lIQL8tKTmkooAN22l&#10;D57U0jNAGKYx26lBzTaVaYwagHFDUAZpCDdRuo20baaGg3UbqNtG2kwDdRuo20baQhQc0jUfdo+9&#10;TAAcUE5oIxSUhCg4o3UAZo20FBuo3UbaCMUxBuoJzQBmjbSGAOKN1G2gjFMQbqN1JSgZouFw3UE5&#10;o20baLjAHFBOaNtG2kIAcUbqNtG2mIN1G6jbRtpAG6lBzSbaUDFUikI1AOKUjNJtpMTAnNAOKNtG&#10;2kIUHNI1KBigjNUUIDignNG2jbSEAOKN1G2jbQAbqN1BGKSi4XF3UbqSlAzTC4bqN1BGKSkFxd1K&#10;Dmm0q0XC4pOKQnNDUAZpCAHFG6jbRtqkUgJzQDijbQRikxMN1BOaAM0EYpAC0NQtKRmqQxtKDijb&#10;RtoCwE5oBxRtoIxSEG6lBzTaUHFACk4pN1BOaSi4XF3UbqSlAzRcLgTmkpdtG2kIAcUbqNtG2mMN&#10;1G6jbQRii4XFBzQTikWlIzTGITmgHFBGKAM0hBuoJzRtoIxRcLgDijdQBmjbRcLhuo3UbaCMUXC4&#10;oOaWmrTqYwooopjCiiigAqvfTfZ7cy43bCDjOM9v61YqvfRfaIDFnbvOM4zjv/SkvjQyf+ND6H+h&#10;r4+/atn8z4k6BDtxu02E7s9MTGvsEnDoPU/0NfHf7VabPib4dkzn/iXRDH/beuLGfwmeJmraopLq&#10;0fXenDFuPov/AKCKtVXsRthA9l/9BFWK6qfwI9iPwr0QjKHXaeQeo9a8C/bL+HZ8a/DSPVLWEyal&#10;olwLqLYOWix+8TPbOFOefu9K99ziqeqWQ1C0ltnVZIZ42ikRv7rcFvfHp70VIKpHkl1MqsZSjbof&#10;AOl+OZbK38AfEqBI5DYEaHq8pGf3bsMFvptYfhX0Z8bPhxZ+P/DF1qOkG6d5Y4llstHuBaNrEOfl&#10;gknCsUXluQDwTkHt83aP4Tj8HfEzxj8KdZlP9m6tvazjdNo807jA4Ge5LcZ7V73+yt4tuNT8CSeH&#10;9Uc2vifw9NJZXETnzDtVhsYjjqAeO3rX5dilUw1VStsx4OpGC9lI8S+C/wAUNQ8CfGvxz4fuYfPt&#10;tNgtraLw/oqCLS9DtV3iV5ZMHMil48sQDJ/s7efsLwzqfhzxbYT3GkX2navbwv8AZJ5rDBXzVGWU&#10;kegYfnXk/wAXvgdp+pWOoJoxbR/DuoXp1zxZHpsWLzVoY8N5AfOcZByO+7FL+zZ4NvLC68XeNJdJ&#10;j8MWHiu5hmsdAhG1be3iDqkrLxtkkDDcMfwCtMX7DFxVey5j2YXvys9C1DwtqWmtLc+HmPnPIm+F&#10;3xlMnOD+NdeHKMkSKgIQEqWx8/cDjn/61OUq0iSAFZEyAQ3r1/lVfVbo2sP2tIgwtvMn2kZyRFJg&#10;fia8Dl5moJ69ynBReiJRMspDB0ERztYkgsBjJxjpmmG58pVDGIyO2xVVyQSc7cnHAIDfTHevhXQ/&#10;2zPH914M011S2bxPbaJc3epONPMixSC6SO3g25GC6s53Z48v7pzwl7+2V8T/ABBZavcaLo8MU0dl&#10;ZQR2Mlkx/eNM63R35HIVVx8vG/2r0nlVV6ppidVxdrH3TcXwl02drOZGmZT5WOdxGQPwJzz7V5/o&#10;/grxH4mDzeL7ry7NyyrpSDcCOzFsj8sd6yv2aPipq/xk0HxXrGs2MenR2PiS603T7RYPLMVpHFD5&#10;alv4yGaQ7sDr0GK9gZCWLMxZj69PyrlkqmEm4J6lr31dlDTtKttMjt7K0t44bSNRsQL0K+/vn9Kx&#10;/GPi6x8GacdW1GOSe5WUpBbW6eZNccgmOOMuu9hgc84z05rpJP3YEjNiKM72AHLY6CvkH9orwp42&#10;8U/Ezw14I1G6x4S8Sap9r0TxbaWLG50K7jXese4SDAclRknnb0450wGFVeunJ2S1JkuWOhxd347i&#10;/aP8aeOvAuvXxhtPEiTXXg211i2aHUtE1K22bldMKVRy8eBuO4KemOfoyLT9H/Zp+B9/qa6fZaNr&#10;P2KOS8+yl2jl1Fk25XczY3Nk4H612Xgrwze3WgaBfeN9N0y68bwIqTakkCSurqxUESALyQAT9cdq&#10;8b+PmtWXxH+JGn/DsTMujaTMdb165+8saJgjK8d+OvevZr1YYqShT+GO5xVKqpQbl1PF/FltqWi/&#10;DnQvC0abfEvim/XVNQXGXkdv9Wv/AI+xz7dK+8fhN4MT4f8AgXR9DjAAtbSISsFwXnIJkYj3OK+T&#10;/wBn+3k+Nf7RmpeKpbcvo2goY1V+VhccQgHvwpPTvX27Ey7tvRiiuy46E5/w/SvrsppOKdR9TyKE&#10;eZ80iRW3Zp1IBilr3Fboeg7dAooopiEIzSbadRSEN20badRRYLDdtG2nUUWCw3bRtp1FFgsN20ba&#10;dRRYLDdtG2nUUWCw3bRtpScUm6kINtG2jdRupjDbQRijdQTmkISiiikIKKKUDNAABmj7tH3aCc0x&#10;h96lAxSA4o3UhCk4oBzSE5oBxTGOopu6jdSC4pOKTdQTmkoEKTmgHFJRQApOaAM0lKDigBQMUtN3&#10;UbqBik4pCc0E5pKBCg4o3UlFAxwOaRqAcUE5oEJSg4pKKAF3UoOabSg4oGKTik3UE5pKBC7qUHNN&#10;pQcUAKTigHNITmgHFADqQnFJuoJzTGG6jdSUUhC7qN1JRQAu6jdSUUxi7qUHNNpQcUhCk4pN1BOa&#10;SgBSc0lFFABSrSUoOKYCkZpNtG6jdSKDbR92jdQTmgQE5oWkpQcUCFJxQDmkJzQDimMUnFJ96gnN&#10;AOKQhQMUEZpN1KDmgAAxQTignFITmmMUHNLTQcUbqLhcdTWo3UE5pCADNG2gHFG6goNtG2jdRuqg&#10;sG2lAxSbqN1FgsKTik3UE5pKQhd1KDmm0q0hDqQjNLRVFCAYpaKKYxCM0AYpaKQgpCM0tFFgsIBi&#10;looosFgpCM0tKBkE+lFgsNAxS0xJN5YYxin0xhRRRQAUUUUAFVr+b7NAZcbthzjOM9v61ZqvfQfa&#10;bcxbtu/AzjOO/wDSkvjQyYjMkf1P8jXx9+1l+7+JHhv0Onwkn0/f19hf8tI/r/Q18e/tdjPj7QF6&#10;E6dBg+n781xYz+Ezxs0V8O2+jR9dWR3R57YXB/4CKs1V00Ysoh1wq8/8BFWq66fwI9aPwx9EIRnF&#10;NdNw4ODjGcZ470+irLvpY+Tv23Ph9c2sOi/EXSYf9P0mYC7uEGCi5XynPsp3g/79cLp3xBTwv8S/&#10;CHxMsgBoWvIdL1+NG+WK8XYGctjkDfkcDOT0xz9o+LvDNn4x0S70TUIVuLC/hktrqJv4oWXDY9Dn&#10;bzXwf4Y0W38JeI/EXwa8SyC20qaKd7O7uBhUcf6iTHYsCR1/gFfM5ph3L30tOp5laPs6imj7dhvl&#10;dPPjcXEaIZo2iUgugwcg9+vTvxXAax8evCWh/FuL4d3l5OPEtxpsmrrEYDjylUuUzn721SQteReC&#10;fjP4p+FPhnTNG8X+E9T1Cy0oBY9T0/MqSAH5GBA5GM5X6c1zty3wX8a+PZ/G95qPijw54qmlFwLi&#10;R/L8uTY6DG4cph2+TpXxOGw9JSlHEc1ultj2o4qL1e59DaT8bvDerfCSP4k2pu5vC7aa+qmZLdjI&#10;IFLBsJ3YFcbffPaud0P9rDwD4l8QLoenX8st7LeJZjdAWTa1sbjzuuDGANhOeCaxPhB4Y8I+DPCt&#10;34f0/wCIsmreHZbRba202/nj2xZaRpcDdyG8w/Ljjg1ieHv2JvAfh3S9GTQ9aurWey0W90OO6Eyy&#10;M8M8jPuJDffUOVB9MdKqNDAc9pORr7Wc/ejsaCftIfC1/h5feM0tLS2sZ9XbQpFg00B3niXzlDEf&#10;eX5WwcDr7c7cXx/+FCW95cwSWUdtAtpqLlbNy0q3TkREbUPVi4I/2B6nbzMH7DvhvRfDWqaHoXiH&#10;UdN069ljnjiBWYQyJbtCHOWG5j5jnPH3sds05v2F/Cc1lLbrqeoTYg06CBrqOGfyRavvGN4P3zu6&#10;Yxnviu2TwidlUZadSx6Jp3xz8Ead4E1nxXBP9m8PafqjWF3dCxlt0Nx58cLNhlHJMi/l1qKD9qL4&#10;d3Gt6vo39tlNU0hL2W/tjC2baO1eISM/Hy5E8ZXPXn0ripf2ObeXw34k8LS+MNRi8La7rY12TTY4&#10;IIRHKJ45goZcbhujGePSp/iR+zH4b8V698SNbbxJLoV/4ztLGw1GaAon7mGUtIF5/wCWiBEJ7bQe&#10;elZOngJ+9KUm/QHKodXYftMeAtU0bwrqw1mK1svEFpeajZz3HyIYLUZm3E4weUwO+fbntvBfiHSf&#10;iL4W0rxDpRMmlXsaX9l9oXuwyr7OwHYg85PpXzPefs6fCzQmW31Xxra3nh2ygv7S00q+uQ62kF3G&#10;qFEwRypXdnvkDjrXceDvjR8NfhJ4C0LwjpWvPrFnoVjFZW7QRGSV1QYA69OOB296idPBxV6Dnzea&#10;0MpYhR92Z7V4v8T6d8P/AA7qevXkqw2dqj3Loe7Y6A9smvifX9cvNA+G974hnKnxD8QLyRVDDEv2&#10;MEYix1+bzFOf9joc8eieNPHOofH660zS4dB1bR/CFnKb3VLu7gOLiFcEKo49Dxk9a534UaHF+0B8&#10;fZtVkhZNB0Fkkt4iN0fkxkiFMcBWOGz1xgda6stwt/dS33PGxdRVZKC2PpT9mn4Xp8OPhrYQToBq&#10;d6iz3zBNhkbnbnk9AcV63gk5bBPqBjj0qG1ZmjDEDawDLgYxkfd/D+tT1+j0oxpQUYbHXGHJFRCi&#10;iitC9gooooAKKKKACiiigAooooAKKKKACiiigAooooAa1JTiM0m2kIAM0EYpQMUEZpjEAzRtpQMU&#10;tIQ3bRtp1FFgsNIxQtKRmgDFFgsBGaTbTqKLBYbto206iiwWG7aNtOoosFhu2jbTqKLBYbto206i&#10;iwWG7aNtOoosFhu2jbTqKLBYbto206iiwWG7aNtOoosFhu2jbTqKLBYbto206iiwWG7aNtOoosFh&#10;u2jbTqKLBYbto206iiwWG7aNtOoosFhu2jbTqKLBYbto206iiwWGkYpKcRmk20WCwAZo20oGKWiw&#10;WG7aNtOoosFhu2jbTqKLBYbto206iiwWG7aNtOoosFhu2jbTqKLBYbto206iiwxu2jbTqKLCG7aN&#10;tOoosFhu2jbTqKLBYbto206iiwWG7aUDFLRRYLCEZpNtOoosFhpGKSnEZpNtFgsAGaNtKBilosFh&#10;pGKAM0pGaAMUWGJto206imA3bQRinUhGaAEAzRtpQMUtIQ3bSgYpaKLBYKKKKYwooooAKKKKACii&#10;igAooooAKUHAI9aSigBiR7CxznNPoooAKKKKACiiigAprgEpk4+b+hp1RToWMeDjDf0NJfGhkh4Z&#10;D6H+hr48/a1YyfEbw+pXav8AZsJDev76vsJzwB6nGfSvkv8AbDtzZ+KPDdyRuMdjJGoxjzDHLEcZ&#10;7Z8w/l71x4v+EzyM00wrfmj6s0xt1lGenA/9BFWqz9AnF1pFtMo+SRFZSDnIKLWhXVT+BHpUnenF&#10;+SCiiirNBrLnkYBxjPt3rxH4/wD7M9j8ZL6z1e1vk0nXbYbfPaPeJkGMKRuXpzznvXuFMdN2OEOP&#10;7y5rOpTjVi4TWjMpwU9JHxdf/AH4z+E7YQaVrL6hYxszxwSXfyL0xhCD/OuW1TUPivo6CHxL8PrH&#10;xCjZDTz6b5mAP7pBG3r75wOmK++1UJ0C/lQyliDubHpxg/pXl1Msw83e9jB4Zyd07H5tT6rodzOH&#10;1L4VwwmLr9mWSIpnr2PpUA8SeAY5XCWfiPSWbrHZXLBR9d3+etfo/Po1pck+ZaWrK3UGAc1z2rfC&#10;PwfrbKb3w7p8+M/ehx1+mPSuCeTLnbg9DCVConZSPgqPxH4Xtzm38SeLYEf7wDiTH/j4xVxPFnhj&#10;H7vxv4uDfxDyBx/5Fr7Kn/Zo+Gs5J/4RSzQnrsLDP61VH7LHwyUkjwxbgnrh2/xqHlEm9bE+yrfz&#10;HyCPEPhO4YSXPizxZdiLohIi69f4znpWXfeKPh7cO0b2vizUpiQUWW/KqcdeitntX2xb/sxfDS3c&#10;OPC1qxHTeWOP1rotM+EPg7Rzus/DunwNxgrDn+dNZPK24eyrfzM+D7PX/DUsjxWPwyvL6aQA5uZG&#10;m27c4z8g65/Sug0i6+JGqS79B+GkGnxjCxtDpocp7sxK/wCc1952WiWGnktBZW0TEYJjiC5q2sYV&#10;NvHHTHA/IV0xymly2qS1No4abV3I+Lrb4J/Gvx00Y1bVZNHtUYSeS9wqAt2wi5yBzlSecivo/wCB&#10;vwgg+Dfg5NKWRLq9mme5urpYwhlkbGe549Bmu/MTMwLiFwOmYzkfjmpvzr0sPg6OG1po2jQjGze4&#10;1VCDA6dh6U6iiu46m7h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j8lf97+hp9Mc4eMYzlsfT5TSeicuoCuNyYzjnNeF&#10;ftceFzq/gW21hFAbS5t8sn9yJhhj+YTivdSDkGsjxT4etPFeh32jXqCS3vYXiZT0II6fng/hWVSH&#10;tYSicmJo/WaMqXU4T9nDxNJ4i+F2jrLIst5YwrZ3PzZIkXJz+IK16ir7mOB8nZvWvkf4U65L8CPi&#10;DP4b1bzEsbh0juLj+AyncEfHPBGB1429819aWb+ZDuBQqWJUo2cg9Kyw9T3FCe6OfAV3UjyT3WhP&#10;RRRXWemFFFFAgooooFZBSYpaKdy07aCUtFFFx3YlGKWii7C7CiiiluQ1fVhRRRQP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FAC0Ug&#10;OaWgAooooAKKKKAEJxWJ4u8UW3hDSJNSvNot4iOWfaSxYKAOPcn8K2XYKRllH1PNfKH7UfxMg8Ra&#10;ra+E9NkmlFnL592I0ysp2kIFPfb8xP4Vx163sVZ63PPxmJ+r0246y6I+scc00pk4JBXuMd+3NPor&#10;sWmx321T7HkXx2+DK/EDSBe6cCNbs90kIDbRL04b1xjj6n1rzX4MfHe+8ITL4W8W205KuVjufLKm&#10;LB5D56jkYPHevqUqCVJHIORg4rzr4l/BTRPiSPMuzLaagUZRc2p256Y3DvjHr61xVqLT9rT3PIxG&#10;GnCftcNK0uq7ncWOsW+p2q3Vo6XVs4yGiYMfxFXEcygFAD6gnBH1FfJj/Db4k/CAEeHJrm9tImLe&#10;YH3CQdtyc/zq7Y/tT+JNICQ614eladOHfBtwfw2tn9KSxcLe/uJZi4vlrwcT6p+tFfOsf7Y+l+SS&#10;dAnd1IDLHcZxn1ygqf8A4a+04z+Wvh26Py7smcD/ANlqvrdLubLMcL0qI+g6K+eov2wdNaPc/hy6&#10;XJIAF1GP/Qtv6U//AIbC0cfe0G7T0/0iNs/98k/rS+t0u4f2jhv+fiPoKivn0fthaIf+YJd/9/R/&#10;hQ37YeiLj/iQ3zf7jg/0o+t0u4f2jhv+fiPoKivnwfth6O33fDupEDqcjilH7YeivxH4e1KQj7w3&#10;xrj/AL6Iz+FH1ul3D+0cN/z8R9BUV8/j9r7Sj/zLl+v+/cwD/wBnpD+2Bo6fe8PXxz/cuYG/9no+&#10;t0u4f2jhv+fiPoGivnxv2w9H/h8O6h+MsZ/9BJ/WnxftfaRJnPh6/XH+2v8AhR9bpdw/tHDf8/Ef&#10;QFFeBf8ADXWj/wDQAv8A/vpaQ/te6Kn3tCv19PmWj63S7h/aOG/5+I9+orwH/hr7RW+7oV+3r8y0&#10;q/te6J/Hod+np8ynNH1ul3F/aOG/5+I98oyfSvB4/wBrzw6c79I1JfTYqt/UVYh/a18MS5zpmqrj&#10;/piv/wAVR9bpdylmWEW9RHuGT6UZPpXiY/ax8KD79jqqen7hf/iqD+1n4RH/AC6ar/4Dr/8AFU/r&#10;dLuP+08H/wA/Ee2UteKJ+1j4QcEm01UY/wCndf8A4qkh/ax8ITFgLTVRt9YF/wDiqPrdLuP+0MI9&#10;fao9sorxj/hqvwePvQamv/bFf/iqP+Gq/Bp/5Zan/wB+F/8Aiqf1uj3H9fwn/P1Hs9FeMj9qnwaf&#10;+WWp/wDfhf8A4qkf9qvwcuMQaq30t1/+Ko+t0e4/r+E/5+o9mo59K8Ul/aw8JoMx2OrSH/rgv/xV&#10;VG/a58OkkJpGpcf30Vf60vrdHuQ8ywa09oj3alrwST9rzw/Hjdo+oc+gBpv/AA2D4d/6A+pf98ij&#10;63S7i/tHCvaoj32ivAx+174ff7ujagfqAKU/td6EP+YJqB+mKX1ul3F/aOG/5+I97orwB/2vdGGN&#10;mgXzeu+WOP8A9CIz+FRt+2BpY6eHbs/9vkH/AMVT+t0u4v7Rw3/PxH0FRmvnef8AbF02Pbjw7OM/&#10;89L6EflgmoH/AGybLjZ4bZvX/TlP/oKH9aPrdLuP+0ML/OfR5OKMk9Bn8a+bv+GxYZPueGG46/6Y&#10;f/jVMl/a/c48rwu59cXh/wDjVH1ul3JeaYSOnM/uPpMsV+8p/DmgSKerBf8Af4r5pH7X11/D4Xcf&#10;W7J/9pUyX9ry+bGPDKj/AK6XDN/KKl9bpdyf7Vwnd/cfTPmJ3kT/AL6pDLGP+WqfnXzC/wC1vq74&#10;+z+HYE/vZkkOf/IVMP7WuuD7+hW6+nzSH/2nR9bpdx/2rhO7+4+ofNB+5mT12EcfnijzAPvgx+m/&#10;HP5GvlqX9rTWDjdoFnJ/10Ehx/44KRP2tdYXO3QbCL6NImf/ABw1Lx1Faai/tXCd39x9Th1b7rof&#10;xoLHsYz9X/8ArV8tj9rjWB97RLV/+uckhx/5Cpy/td6qOug2w/35nX/2lTWMpPUP7Vwnd/cfUOW9&#10;Y/8Avv8A+tShsfeI/wCAnNfMC/tdas2dvh23k/653DHH1zEKX/hrzVI/9b4ZAz02XBH/ALTp/W6X&#10;cP7Vwvd/cfTxdR/EB/vHFHmJ/wA9I/8AvqvmIftfX7f8ywD/AL9wT/7To/4a8vz/AMyvH/3/AD/8&#10;bo+t0u4f2rhe7+4+nfMT/non/fVJ5if89E/76r5j/wCGu7//AKFeP/v8f/iKUftdX5/5leP/AL/H&#10;/wCIqHj6KdtQ/tXCd39x9OeYn/PSP/vqjzE/56R/99V8xP8AteXkeN3h22jz08ydhn8ojTf+GwLn&#10;/oA2X/gTJ/8AGapY2k9Q/tXCd39x9PF/7rRt/wAD/wDrUm9v+mf/AH3/APWr5i/4a9vm/wBVoVl7&#10;/wCkyf8Axqk/4a71Qf8AMCsv/AmT/wCNVLx1Faah/auE7v7j6fEgH32RfTDZ/pR5sf8Az0X86+Xn&#10;/a71c42aFa++2WRv/aQpo/a51k/8wO3/AO+pP/jdH1+j2Y/7Vwnd/cfUnmA/czJ67SOPzNIXYf8A&#10;LGQ/98/418q3X7XWtLt/4kNoev31lb+SCmw/tb61Ju/4kFhx6xzD+lH1+j2Yv7Vwvd/cfVnmN/zx&#10;kH/fP+NG9j/yyk/8d/xr5Y/4ay1g/e8Pae3/AAGX/wCJpD+1brj/AOq8O6cMdcpL/wDE0vr1PomH&#10;9q4Tu/uPqje3/PJ//Hf8aN7f88pP/Hf8a+VT+1br6fe8PaePpFKf6Uxv2sPEHGzw5p7euY5R/wCy&#10;0fX6S3TF/auF7v7j6u3Mf+WT/wDjv+NG5v8Ank//AI7/AI18pR/tX+IDnf4e06P0+SU5/wDHaf8A&#10;8NX67/0AtO/79y/4UfXqb2TD+1cL3f3H1Vub/nk//jv+NG8/88pP/Hf8a+Vl/at19vu6Bpzev7uX&#10;/Cnf8NVeIj/zL2m/9+5f/iaPr9Jbpj/tXCd39x9T7m7ROf8Avn/Gjc//ADxf81/xr5Y/4ao8RH/m&#10;XtO/79y//E1HL+1Z4gixnw9p5z6Ryn+lH1+j2YnmmGezf3H1Xuf/AJ4v+a/40m5/+eL/AJr/AI18&#10;qR/tWeIJs7fD2njHrHMP6USftVeII8bvD9hz6RzH+lP66nrGOgv7Tw/d/cfVRkcf8sJD9Np/rSea&#10;/wDz7y/kP8a+V4v2p/Es2fJ8Pafx13RTf4U//hqHxX/0Lum/9+5v8KX12K3Qf2nh+7+4+p1kLZzG&#10;6f72Bn9adknopP0I/wAa+Upv2n/FLY3aBpa/70MzVH/w0/4qH3dE0hf+3af/ABo+urpEf9p4f+Z/&#10;cfWPzf8APNvzH+NIS4/5ZOfoV/xr5Nf9qLxauMaHpLfS1n/xqS2/ah8Vvu3+HtNb02wzL/PNH13+&#10;4H9p4b+Z/cfVbyuhA+zynPptP9aepZh/qnH1x/jXywP2oPFCg48OaeCf9ib/AOJqGT9pzxex+XQd&#10;LH+9BMf8KPrv9wP7Tw/8z+4+rvm/55t+Y/xo+b/nm35j/Gvkx/2nfGS4xoGkH/t3n/xqJ/2o/GcZ&#10;Uf8ACPaQc/8ATvPR9d/uC/tPD/zP7j62d2TH7p2+mP8AGhJC2cxun+9gZ/WvlCP9qLxggy/h3S2z&#10;02xTL/jSS/tS+Kzjd4d0tf8Aeimb+lH13+4P+08N/M/uPrElv4UZ/wDdI/xo3Sf88JPzX/GvlG1/&#10;ak8S/Nv8P6X2xthmH9KmP7UviL/oX9O/79y/4UvrseqF/aeH7v7j6n3P3hkH/fP+NKGJ6rs/3yBn&#10;8s18qv8AtX67bY8zw3YSbum1JeP/AB2nRftcavznw5axf7nmLn80NaLGUmtR/wBq4Vbt/cfVBJ7G&#10;P8X/APrUB8feeNf+B/8A1q+XU/a61Vc50G1H+/M6/wDtKpE/a81Hnd4ct5f+udwxx9cxij65S7j/&#10;ALVwnd/cfT4bd90q/wBGoyR1GPxr5kT9sC5jz53hjGemy5K/+06li/bFQZ83w049M3h/+NU/rdLu&#10;H9q4Tu/uPpYHNLXzhF+2PZDPmeHnX0/0s/8AxupU/bH01s58PTt/1zuc/wA0FH1ul3L/ALSwz1U0&#10;fRVFfPcX7YekNnf4evl9Njhv6Cpl/a90Z840DUOPUgU/rdLuH9o4b/n4j36ivAj+19oUf+t0TUEz&#10;0xg5pP8AhsLw7/0B9S/75FH1ul3D+0cN/wA/Ee/UV4LH+154flzjR9QGPUAUkv7Xvh+LGdH1A59A&#10;DR9bpdx/2jhv+fiPe6K8CX9r7Qpf9VoeoPjrnApf+GudH/6AN/8A99D/AApfW6XcP7Rw3/PxHvlF&#10;eBH9rzRV+/oV+vp8wp8f7XegvnOjX64/3af1ul3F/aOG/wCfiPeaOfSvC0/a38OHO/S79PThTn9a&#10;ST9rrw1HjGm35z7L/jR9bpdylmWEW9RHuvNFeEL+174aPXStSP8AuIp/rT0/a78KnO/TdVT0/cqc&#10;/wDj1H1ul3D+08H/AM/Ee6c0ZPpXhh/a48MMR5Wl6rIP4j5KjH/j1TD9rLwo2AtlqhPcGBRj/wAe&#10;o+t0u4f2ng/+fiPbedpOOlQW9y07yKY9m3HOc5rx5v2r/CUQGbTUznsIF/8Aiqif9rTwgnSx1Tn0&#10;t1/+Ko+t0u4/7Twf/PxHtuT6UZPpXiH/AA1r4UP3dP1Vv+2C/wDxVPT9rLwoc77HVU9P3C8/+PUf&#10;W6XcP7Twf/PxHtmT6UZPpXiv/DWHhH/n01T/AMB1/wDiqP8AhrDwj/z6ap/4Dr/8VR9bpdw/tPB/&#10;8/Ee1c+lHPpXiMv7WnhVMeXp+qyev7hRj/x6oj+1v4ZH/MK1b/vyv+NH1ul3D+08H/z8R7nz6UZP&#10;pXhn/DXHhn/oFat/35X/ABpB+1z4ZMir/ZWq/N38lf8AGj63S7h/aeD/AOfiPdKWvB5f2vfDUchU&#10;aXqXHd0Vf600fteeHX+5pN+2Ov3aPrdLuS8ywr2qI95oyfSvBj+11oA/5g9//wCO0D9rrQD/AMwe&#10;/wD/AB2j63S7jWZYRb1Ee80teDr+1z4e/i0nUB9ADSP+114fGNmj6i/r8oGKPrdLuH9o4V7VEe80&#10;V4DJ+13o/Hl6DfN675Y4/wD0IjP4VWuP2wdNh27dAmGf+el0n/sgb9cUfW6XcX9o4X+c+hicUhOa&#10;+cm/bEtH/wBV4dMnrm8Ix/5DqKb9sm1to90vhorzgAXpOf8AyFR9bpdxf2jhf539x9JLTq+cIv2x&#10;7J3dR4dY7QDn7We//bOrMX7X9k+c+Gp2/wCud4n67wv6Zo+t0u4/7Rwv86PoagDNfO837YNhHjPh&#10;yePP/PS7Q5+mwN+uKib9sbTwh26C27t/pR/+N0vrdLuH9o4X+c+iXaRGA2xgH+9Jj+lRXF6tpE8k&#10;22GNBlpJHCoB65r5fuv2stev5PI0jw+S8nAZmaUr6YG1azZPDvxS+L11HHqL31hp/P318mLDeqZ/&#10;edPUY/Gs3inUfLTXzMZ5lTWlJOTZ2vxo/aNi04No3hjN3dShoZLxI94BbAUR4+9nnJzxgdat/AD4&#10;Gnw9CNd8RR+fqUylorec+YYQ/wB8lj1z8vGBjHfNdL8MfgBoXw+FvcSq2o6rGMmeUfICe6pk4/Ov&#10;U1jVXZgCGbGeaIUJzlzVdS6WHqVKixNd69F2H0UUV6J6whz64pCCT1+XuKdRQtAeu4wxBmU7nwP4&#10;d3BqheaBY6hITc2lrcL2WWEMR681pUVHJHsTKMZK0lc5i6+Gvhi6HzaDprHOSXtgf5YqJvhZ4UeX&#10;e3h7SyQMcWwH9a6yijkj2Mfq9H+RfcjkY/hT4TiTavh3Seufms1b+eaH+FPhSTGfDmkcelkq/wAs&#10;V11FHJHsH1ej/IvuRx4+E3hMf8y7pX/gKP8AGl/4VN4SPXw9pg/3bfH9a6+ijkj2D6vR/kX3I5Ef&#10;CjwmvC6Bp4B6jyev606P4U+EYslPD2nKT1zbq2f++ga6yijkj2D6vR/kX3I5b/hWHhX/AKF7Sm/3&#10;7GM/0pD8LfCT/e8OaV/wCyjH9K6qijkj2D6vR/kX3I5GX4SeDpsbvDmncf3YFX/0HFR/8Ke8G9vD&#10;tgP+2Z/xrsqKOSPYPq9H+RfcjjP+FPeDv+hesP8Av2f8aRvg34Lf7/hywbHT5D/jXaUUvZw7B9Xo&#10;/wAi+5HFj4NeC1+74csF9fkP+NNk+DHgyTG7w7YHH/TNv/iq7ainyQ7B9Xo/yL7kcKfgh4If73h2&#10;zH+4GX+tH/CjvA46eH7cfi3+Nd1RRyQ7EvC0HryL7jgZfgT4Glxu0C3492/xqM/APwIf+Zft/wA2&#10;/wAa9Coo5IdhfVMP/IvuPP0+AvgVQR/wj9vz7t/jUDfs9eA3OToMH4Fh/WvR6KOSHYl4LDP/AJdr&#10;7jzb/hnbwAfveH4W/wCBt/jR/wAM6/D4f8y9D/323+Nek0UckewfUsN/z7X3Hm4/Z3+Hw/5l2H/v&#10;tv8AGpYf2f8AwDBnZ4egGeuWY/1r0Oijkj2D6lhv+fa+44JPgV4GQ5Hh+3Hry3+NT/8AClvBKj5f&#10;Dtn/AMCBP9a7aijkj2KWEw6+wvuOLj+DngyPO3w5Yc+sZP8AWn/8Kh8Hf9C5p/8A36/+vXY0Ucke&#10;xaw1BfYX3I44/B/wW/3vDdgfpGR/WhfhD4Oi/wBX4dsFz1zGT/Wuxopezh2D6vR/kX3I5JPhV4Uj&#10;zjw9pbZ/56Wiv/6FnFSJ8MPCi5z4b0c/9uEY/pXU0U+SPYPq9H+Rfcjm0+HHheLPl+H9Liz18uyi&#10;GfzU1IngLw9Hnbo1gM9f9FjH8gK6Cijkj2H7Cl/KvuMNfBWhpnbpFgM/9Oy09fCOjpnbpVgM/wDT&#10;stbNFHJHsP2NJfZX3GR/wiuk/wDQMsf/AAGWpIvDunQZ8qzt4M9fJhVc/Xg1p0Uckewexp/yr7ii&#10;NGtV+6gH0Rf8KDo9seqA/VF/wq9RRyR7B7Gn/KvuKB0S0P8AyyX/AL4T/wCJpP7Ds+8Ebf70aH+l&#10;aFFNRiugexp/yr7jP/sOy7QRr/uxqP6UHQrI9YI2/wB6NT/StCik4Reth+xp/wAq+4y5PDthJjdZ&#10;2r4/56QKcfyqNvCumP8Ae02wb/t2H+NbFFHJHsHsaf8AKvuMceE9JH/MLsP/AAGWlHhTSR/zDLD/&#10;AMBlrXoo5I9hexp/yr7jI/4RXSf+gXYf+Ay0o8K6SP8AmF2H/gMta1FPlj2Q/Y0/5V9xlp4a0tM7&#10;dPtEz/cgUZ/Sn/8ACO6b/wA+UH/fpf8ACtGilyRfQPY0/wCVfcZ40DT1+7aQL6/ul/woOhWR/wCX&#10;aD/vyv8AhWhRVKMV0D2VP+VfcZ40KzHSCNf92JB/SlGiWg/5ZL/3wn/xNX6KLLsL2NP+VfcUk0e0&#10;TOIl/wC+F/wofR7R8ZiX/vhf8Ku0UWXYfsaf8q+4of2Laf8APJf++E/+JpRpFsv3UVfoif4Veopq&#10;y6C9jT/lX3FL+y4h0wP+AL/hSjS4T94Bv+AL/hVyihpPoP2VP+VfcUm0i2brGp/4Av8AhSf2Na/8&#10;8l/74T/Cr1FG3QXsaf8AKvuKS6TbL91APoi/4U7+y4P7o/74X/CrdFJpPoP2NP8AlX3FT+zIB0Uf&#10;98L/AIU4afCv8I/74X/CrNFFl2KVOC+yvuRVOnwt1Uf98L/hSrYQrnCj/vhf8Ks0U9EHJD+Vfciu&#10;1lGfu4X6Iv8AhSfYV/vf+OL/AIVZop38g5Ifyr7kVfsEbfew3/AF/wAKP7Oh/uj/AL4X/CrVFAck&#10;P5V9yK62UaZ2gDP+wv8AhQ1mrdwP+AL/AIVYooDkh/KvuRW+wr/e/wDHF/wo+wr/AHv/ABxf8Ks0&#10;UByQ/lX3IrrZIOpz/wABX/CkexjYg8cf7C/4VZooDkh/KvuRAbSMgcf+Or/hSGxibqoP1Rf8KsUU&#10;g9nD+VfcVjp8PZVH/AF/wpDp0J/hH/fC/wCFWqKd/IPZw/lX3FT+zYf7o/74X/CmvpFtLjegOOny&#10;r/hV2iocYt3aJdKm/sr7jPOhWR6wRt/vRqf6VHJ4b06bHmWNpLjp5kCnFalFL2cewexp/wAq+4xz&#10;4S0dvvaVYH/t2Wmv4M0N8btHsDj/AKd1raopezh2F7Gn/KvuMF/Avh+TG7RdPOP+ndarXPw28NXW&#10;3foOmttzjdbA/wBa6einyQ7C+r0XvBfcjkh8KvCh+94f03/gNvt/rTZPhJ4Qlxu8PWHH/TIj+tdf&#10;RRyR7C+r0f5F9yONHwf8HD/mXdPP1iP+NL/wqDwd/wBC5p//AH6/+vXY0UckewfV6P8AIvuRxj/B&#10;zwZJjd4csDj0jI/rSL8HPBiZ2+HNPGfWMn+tdpRRyR7B9Xo/yL7kcb/wp/wd/wBC7p/4RH/Gj/hT&#10;/g7/AKF2w/79n/Guyoo5I9g+r0f5F9yOMPwc8Ft97w5YH/tmf8aQ/BnwSf8AmW7D/vg/412lFHJH&#10;sH1ej/IvuRw7/BTwRJjPhuw4/wBg/wCNIPgj4GHXw1Yn/gB/xruaKOSPYl4Wg9eRfcjhX+B/gZ8f&#10;8U5aLj+4CP61G/wI8CSYz4et+Pdv8a76ijkj2F9Uw/8Az7X3HBR/AvwPCGEegW6huvLf41EfgF4D&#10;bJbw9bknuGYf1r0Kijkh2D6ph/8An2vuPO0/Z/8AAcZYjQIOfVmP9akX4C+BFznw9bn8W/xr0Cij&#10;kh2D6ph/5F9xwQ+BPgVfueH7dfXlv8aRvgT4Gf72gW5x7t/jXfUUckOwfVMP/IvuPP8A/hQ3gT/o&#10;X7f82/xo/wCFDeBP+hft/wA2/wAa9Aoo5Idg+qYf+RfccHF8C/AsWceHrc592/xp5+CHgY/8y9bf&#10;m3+NdzRRyQ7B9Uw/8i+44X/hR/gb/oXrf82/xo/4Ud4GEisPD1vx7t/jXdUUckOwfVMP/IvuOF/4&#10;Uf4G8xmPhyzfd/fDHH604fBTwQv3fDVgv/AD/jXcUUckexaw1Baci+5HDn4K+Cj/AMy5Yf8Afs/4&#10;0D4K+Ch/zLlj/wB+z/jXcUUckexLwtB/YX3I4qP4N+DYs7fDtgM9cxE/1qVPhJ4RTO3w/p4z/wBM&#10;T/jXYUUckexSw1BfYX3I5OP4WeFI848PaW2f+elor/luzirEPw58MwZ8vQNLjz18uzRM/XArpKKO&#10;SPYPq9H+VfcYA8BeHR/zBbH8IFFJJ4A8OOm06JYnnPMCmugoo5I9g+r0v5UYP/CC+H1csujWAJAB&#10;zbrTJvAHh24x5uhaXLjp5lmjY/Ouhoo5I9g+r0f5F9yOcj+HnhuLOzQdMjz18u0Rc/XAp/8AwgXh&#10;4EH+xbDI/wCnda6Cij2cOwfV6X8q+4zLTw3pdi+6DT7SE+qQKDV8RbSSrMPQZ4FSUVaSWiNI04Q+&#10;FDVD/wATbvwxQFwc5p1FVdg4Re4UUUVJoFFFFABRRRQAUUUUAFFFFABRRRQAUUUUAFFFFABRRRQA&#10;UUUUAFFFFABRRRQAUUUhOKAFopAc0tABRRRQAUUUUAFFFFABRRRQAUUUUAFFFFABRRRQAUUUUAFF&#10;FFABRRRQAUUUUAFFFFABRRSE4oAWikBzQTigBaKbuo3UAOopu6jdQA6im7qN1ADqKbuo3UAOopu6&#10;lBzQAtFITigHNAC0UhOKTdQA6im7qN1ADqKbuo3UAOopu6jdQA6im7qN1ADqKQHNBOKAFopu6jdQ&#10;A6im7qN1ADqKbuo3UAOopu6jdQA6im7qN1ADqKbuo3UAOopAc0tABRRRQAUUUUAFFFFABRRRQAUU&#10;UUAFFFFABRRRQAUUUUAFFFFABRRRQAUUUUAFFFFABRRRQAUUUUAFFFFABRRRQAUUUUAFFFFABRRR&#10;QAUUUUAFFFFABRRRQAUUUUAFFFFABRRRQAUUUUAFFFFABRRRQAUUUUAFFFFABRRRQAUUUUAFFFFA&#10;BRRRQAUUUUAFFFFABRRRQAUhGaWigBAMUtFFABRRRQAUUUUAFFFFABRRRQAUUUUAFFFFABRRRQAU&#10;UUUAFFFFABRRRQAUUUUAFFFFACE4pCc0pGaTbQAA4oJzRto20AJRS7aNtACUUu2jbQAlFLto20AJ&#10;RS7aNtACUoOKNtG2gAJzQtG2lAxQAjUlOIzSbaAEopdtG2gAAzRtpQMUtADdtBGKdSEZoAbRS7aN&#10;tAAtDUoGKCM0ANopdtG2gBKKXbRtoASil20baAEopdtG2gAAzQRilAxQRmgBtFLto20AC06kAxS0&#10;AFFFFABRRRQAUUUUAFFFFABRRRQAUUUUAFFFNLAEgkAbS2ScAYx/jQA6imhgSACCNobIOQc5/wAK&#10;dQAUUUUAFFFFABRRRQAUUUUAFFFFABRRRQAUUUUAFFFFABRRRQAUUUUAFFFFABRRRQAUUUUAFFFF&#10;ABRRRQAUUUUAFFFFABRRRQAUUUUAFFFFABRSE4oBzQAtFFFABRRRQAUUUUAFFFFABRRRQAUUUUAF&#10;FFFABRRRQAUUUUAFFFFABRRRQAUUUUAFFFFABRRRQAUUUUAFFFFABRRRQAUUUUAFFFFABRRRQAUU&#10;UUAFFFFABRRRQAUUUUAFFFFABRRRQAUUUUAFFFFABRRRQAUUUUAFFFFABRRRQAUUUUAFFFFABRRR&#10;QAUUUUAFFFFABRRRQAUUUUAFFFFABRRRQAUUUUAFFFFABRRRQAUUUUAFFFFABRRRQAUUUUAFFFFA&#10;BUF5aR39rLby5MUqlWCnB/Op6KAILO0jsLWK3iyIolCqGOT+dT0UUAFFFFABRRRQAUUUUAFFFFAB&#10;RRRQAUUUUAFFFFABRRRQAUUUUAFFFFABRRRQAUUUUAFFFFABRRRQAUUUUAFFFFABRRRQAUUUUAFF&#10;FFABRRRQAhGaAM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ITigBaKbuo3UAOopu6jdQA6ikBzQTigBaKbuo3UAOopu6jdQ&#10;A6im7qN1ADqKbuo3UAOopu6jdQA6im7qN1ADqKbuo3UAOopu6jdQA6im7qUHNAC0UUhOKAFopAc0&#10;E4oAWim7qN1ADqKbuo3UAOopu6jdQA6ikBzQTigBaKbupQc0ALRWH4z8XWfgXw9cazfw3M9rAVDR&#10;2cRllYswACr36+ta9vK08KSmNokdQyrIMOMjPzDsfagC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tTqQjNACAZoIxSgYoIzQA2il20baAAHFBOaNtG2gBKKXbRtoASil20baAEopdt&#10;G2gBKKXbRtoAAM0EYpQMUEZoAbSgZo20oGKAEIxSU4jNJtoASil20baAADNKBigDFLQAUhGaWigB&#10;AMUEZpaKAGkYpKcRmk20AJRS7aNtACUoGaNtKBigAAxQRmlooAbtpQMUtFAHNePPGGleANDm17XJ&#10;Wg0yBfKd44mkfe7qFwoBz0P0xW3ZSpMZXSUTLIVlVsnO1lGOwx9Kfd27XETKrhSV24dA6dQcle/T&#10;9alAIdyXZgxyA2MLwOB+VADqKKKACiiigAooooAKKKKACiiigAooooAKKKKACiiigAooooAKKKKA&#10;CiiigAooooAKKKKACiiigAooooAKKKKACiiigAooooAKKKKACiiigAooooAKKKKACiiigAooooAK&#10;KKKACiiigAooooAKKKKACiiigAooooAKKKKACiiigAooooAKKKKACiiigAooooAKKKKACiiigAoo&#10;ooAKKKKACiiigAooooAKKKKACiiigAooooAKKKKACiiigAooooAKKKKACiiigAooooAKrXV/HZyQ&#10;pJwZTtXLouT6fMwJ69s1Zrl/iddXFh8PfE95azyW9zbaVdTxyRuyFWWMsCCpBB46g0AdJ5pEhQoS&#10;wAzt6A/U4z+H6U52KYyjc+6/414p8O/gvp2s+APDV/deI/GP2y80+G9uJY/FepfvJJUDtw07AYz2&#10;xXTN8DdLwAviXxmMevim+P8A7VoA9EEhb7sTt9Cv+NLlj/yykP8A3z/jXncPwQ06GYOPE3jErtIK&#10;nxPfc57/AOtpsPwPsYoQh8VeMnYMTu/4Sa+79v8AW0AekAMQcxuPrt/xphcg8xuvpxuz+Wa86f4G&#10;abKVL+J/GZx0x4ovh/7VqQfAzRSMPr3jR8dP+Ku1Ff8A0GYUAegeYS6Kqn5mwdysMDBOentQlwjw&#10;CXOBtDHKkDB/D2rz2b4EaBJFtbW/GmNw6eMtUB54/wCfj3rzLQ/htY3P7QfibwpJrni9tFsPDOj3&#10;9tAfF2qfI0s2oRuM/aOc/Z0OaAPpCKTzV3AZU9CuT/Sn/UMP+AmvOP8AhRXh5pMHUfFMibQyrJ4s&#10;1U7c5zjFyPSnf8KG8Mn7114lb0/4qzVv/kqgD0bj/a/74NNY4xj/AMeBH9K86PwE8LH/AJePEv8A&#10;4Vmrf/JVA+AnhYf8tvETf73irVj/AO3VAHfy3SQFQ5X5umHUf+hEUG9iAB3Dn/bT/wCKrz8/AHwk&#10;5BdtfbHTPibU2/8AQrg1KfgN4QIA267x/wBTJqP/AMfoA76KYT58vBx1+YH+Wak5X7wP4An+ledP&#10;+z/4Mkxvt9Wlx087Xb2XH03SnH4Ui/s/eCk+7ZX3Prqlyf8A2pQB6Iz46Bj/AMAb/ChSzdB+YYf0&#10;rz9PgJ4LXObG9P8A3E7n/wCOU2X4AeCZsbrG+GPTVbkf+1KAPQXZkxkKPqSP6UsRMjY+XHqpJ/oK&#10;89h+APgmDONOu3z/AM9NTuWx9P3lMuf2e/Al28bTaNJJszjdqF1xn6S+1AHpDDa2DnHqAT/KkwT9&#10;0H8QR/SvNof2ePAtu7tDpU9vvxu8rUboZx65lNPb9n/wU+N1lfcemqXI/wDalAHo21/Qfr/hTXYp&#10;jI6+gY/0rzr/AIZ78Ef8+N//AODW6/8AjlPj+AHgmLOLC+OfXVLn/wCOUAegeb7H/vlv8KVX3Z4b&#10;8FP9QK4A/ATwUf8Alwvf/Bpc/wDxymSfs++BpceZpM82OnnajdNj6fvBQB6Ju/2X/wC+aN3+y/8A&#10;3zXm/wDwzv4B/wCgF/5PXX/x2j/hnfwD/wBAL/yeuv8A47QB6RuA7MP+AmkyT90E/UMP6V50v7Pf&#10;geP/AFWlTwZ6+TqF0ufr+9pG/Z88FSY3WV9x6apcj/2pQB6KzMnVfyDH+lMafb/yzdvpgf8AoWP0&#10;rgIv2fvBMOdtjfHPrqtyf/alOb4AeBZMebo8txjp599PJj6ZfigD0CKXzM/u3XHrtP8AImpAAeoY&#10;f8BNebv+zz4AbGNAC/S7uF/lIKaf2c/h1J/rvDFtc46faJJJtv08xmx+GPftQB6PISpUKAc/3sj+&#10;lDuIgPMIXPTGT/SvNv8Ahm34ZEgnwZpT4/vwA1Mf2dfhiQAfA2jHHrbKaAO/e7iXH7xB/vZH9KQX&#10;sA+9NEPo4/rivP2/Zy+GB/5kTQj/AL9mppU/Zz+GC5/4oLw9/wCC6Jv/AEIGgDv/ALdbf894/wDv&#10;4v8AjQb+2H/LeP8A7+L/AI1wX/DO3ww/6ELw9/4K4P8A4ikP7OnwwP8AzIXh7/wVwf8AxFAHeHUb&#10;Yf8ALaP/AL+J/wDFUh1S0HW4hX/elQf1rh4f2evhlDnb4B8OHPrpUH/xFS/8KC+GY/5p94Yb/f0i&#10;3P8A7JQB2R1WzH/L3bf9/wBf8aT+1rT/AJ+rb/v+v+NcafgF8Mz/AM088Kf+Ca3/APiaP+FA/DP/&#10;AKJ54U/8E1v/APE0AdkNXsh968tx/wBtk/xoOs2A/wCXy3P/AG2T/GuOX4CfDVPu/D3wmM+uiW5/&#10;9loPwG+HB/5p94S/8Edv/wDE0AdgdasQM/a7fA6nz0/xqEeJdLYkLf2xI6/v4/8A4quXT4EfDdQw&#10;Pw98JkHt/Ylv/wDE1Gv7P3wvQkr8OPCYJ6n+xbfn/wAcoA64eINOP/L7bf8AgRH/APFU4a7YN928&#10;tm/7eI//AIquSHwC+GI/5pz4T/8ABLb/APxFKvwG+Gifd+HfhMZ/6glv/wDEUAdaNc08ffvbZPTM&#10;6f40f27pv/QQtf8Av+n/AMVXIv8AAX4aSY3fDvwmcf8AUEt//iab/wAKB+GX/ROvCX/gkt//AImg&#10;DsRrVg/3L22fHX9+n+NL/a1p/wA/Vt/3/X/GuN/4UD8M/wDonfhMfTRbf/4mj/hQPwz/AOieeFP/&#10;AATW/wD8TQB2R1e0H/L3bf8Af9f8aT+17T/n6tv+/wCv+NcafgB8Mz/zTzwp/wCCa3/+JoHwA+GY&#10;/wCaeeFP/BNb/wDxNAHZ/wBsWI+9eWy/9t0/xpH1qwVci9tm5x/r0/xrjT+z98MG+98OvCjf9wa3&#10;/wDiaRv2f/hmqFYvh54UTJBOdFtz0/4DQB2h1iwDEfbbfoD/AK5P8aDrWnD71/bKT0BmTn9a48/A&#10;f4cFy3/CvvCXIA/5Adv/APE01/2f/hjOQZvh14Tcr93Gi24x/wCO0AdrDfRXO7yJI5gOpjffj67c&#10;4p73AjxvKx56byRn8xXAzfs7fC+4xv8Ah34UwvQHQrRsf99Rn9Kj/wCGb/hcPu/D7wzH6+VpFvDn&#10;6+Wi5/HPt3oA9AF7DkAyIc/3ST/SpTPEADv6/wCya85P7N/wwJB/4QTQlx/cs1FSt+zr8MGAH/CC&#10;6Lx/06rQB6B5yspMZDkckEEcflSxvvTfwE655zj6YrzqT9nn4axqyReCNFjMi7S32RTjJA/rXlUP&#10;wd8Ff8NTXmjnwnoo0hfCSX62f2JcM5uDEefoAc47/jQB9NebhiGVvUbFLcflShwVYgPx2KEZrzqH&#10;9nn4brGkbeDdIZkXaXS2Vd2CR0pJ/wBnL4a3CFT4P0wD2hH+FAHo5Pyqdrc9tp4/ShTnqGH/AAE/&#10;4V5tH+zd8M40C/8ACH6aQPWEUP8As3fDN8f8Ufpo+kI/woA9LwP9r/vg01yFxyfxUj+lea/8M2fD&#10;P/oT9O/79D/Cnxfs5fDSLOPBmkvn/npbq2PpQB6LvH+Qf8KDIB3H45/wrz7/AIZ4+Gv/AEJOif8A&#10;gItMf9nL4Yy48zwNorY6YtQKAPQ/NHqPwz/hTXuoosb3VM9NzBf54rz5f2cfhjFny/A+irnrm1Bp&#10;3/DOvwzP3vA2gv6b7CJ8f99KcfhQB36XKS58plkx12ndj/vnNP8AMx95WH0Rj/SvO2/Zx+Fz43fD&#10;7wzJj/nrotpJj6bojj8KF/Zw+Fi9Ph34T/8ACfsf/jNAHfzX0NsVM0iQof4pj5f5bsZqIataE7vt&#10;Vt5X/PTz1/xriY/2efhhFkD4eeFNjfeUaFaLn/vmMfrmpB8APhmPk/4V54V8n+5/Y1v/AD20Adn/&#10;AGvZA5N3b7D91hMnP60f2vZH7t3bn/tsn+NccvwE+GsfCfD3woqdlOi25x/47QfgJ8NX+98PfCZ+&#10;mi24/wDZaAOwOsWK/evLZfrOn+NH9s2J+7eWzf8AbdP8a4xv2ffhg/3vh14UOP8AqDW//wATQP2f&#10;Phgv3fh14UX/ALg1v/8AE0AdoNWtD/y9W3/f9f8AGg6vYr968tl/7bp/jXGr8Afhmv8AzTzwp/4J&#10;rf8A+Job9n/4YP8Ae+HXhU46f8Sa3/8AiaAOxGsWLsFS8tnY9AJ0/wAakjv4ZmZY5YpGT7wR923P&#10;TOM4/GuIX9n34YRyLJH8OvCquvQ/2Nbn/wBlpk/7O/wuuZDJN8OfCUjnu2hWrf8AoUZx+FAHfpIz&#10;52qGx6Z/qKUs69Ux+Z/kK86b9mz4Syf6z4X+C5sdPM8OWRx9P3VIP2a/hMn+q+GXg239fJ8O2Qz9&#10;cxGgD0KS6WHHmFUz03Ntz/31ikS9ifOJY+P+mgP8s1wUX7Ofwuhzt+HvhhM9fL0W0jz9dsYz+NK/&#10;7O3wxfH/ABQPh4Y9NOiX/wBBAoA9ASZXztdWx/dJP9Kdv/zg/wCFeeL+zt8M0zt8C6Emf7tmop3/&#10;AAz18Nf+hI0X/wABFoA9BDj3z7KT/ShSxJ3IwHbArzuT9nP4ZykFvBWkAjpstwtNP7O3w8UAReGb&#10;a3Hf7PJJDn6+Wy5/HP6mgD0ggnop/wCBAimPII8byqZ6Zz/hXnX/AAzx4EH3NKuIPXyNSulz9f3h&#10;oH7PngxP9XDrEOevka/fw5+vlzrn8c47dTQB6Ksyt90l/wDcBOKcGz0V/wAVIrzxPgJ4SjztfxGu&#10;f7vivVh/7dUP8B/DBxsufEqev/FWasc/+TVAHoTMVxxj/eyP6Ugk9Qf+Aqx/pXn0fwL8PR526h4p&#10;jz18vxbqoz9c3Jpx+B2gnprHjFP9zxfqg/8AbigDvzJ6A/8AAlYf0pPMPYZ+gY/0rgR8DtBHXWPG&#10;L/7/AIv1Q/8AtxQ3wP0M/d1nxjH/ALni/VBn/wAmKAO+8xv7h/75b/4mgSHujH6cf+hYrgP+FHaL&#10;/wBB7xp/4WGqf/JFKnwS0iPO3xB4zXPXPi3UX/8AQpj+lAHfiTP8DD8V/wAaXcx6Ru30K/4159J8&#10;E9LfGPEfjJcf9TRff/HaZ/wpDTx93xP4yX/uZ77/AOO0AehNLsZd6mMHqXI4GOvBPfA/GgSgnO+M&#10;LjqXwc9xj8vzr53/AGhfAMvgP4R65rWkeMPGVvfxG3hjk/4SW8O0yXMSFuZD0DHp616GfgbZNdXU&#10;7eLvGw86QMETxLdqqYRRgDfxyCfxoA9Fa4iT708K59ZBSxzRSEhZUc/9Mzu/lXnqfBSzizt8WeMz&#10;nr5niS7b/wBnp4+DkC/d8V+KwfV9Zll/9Gbsfhj3zxQB6AzFPvKxB6bFJ/pQJN3RJPxQivPz8IWf&#10;hvGvisAdAmogf+yUh+Dat97xr4wP01QD/wBkoA9BLEfwOf8AgJoDE/wN/wB8mvPD8F4m/wCZ08Y/&#10;+DUf/EUg+C0Q/wCZ08Y/+DUf/G6APRQfUOP+Ak0juq4ywX/rp8v8685k+CUEuN3jTxjx/wBRUf8A&#10;xumr8DbQZ3eMfGjemzXpYf8A0Xtz+OfbvQB6OJUP/LWL/vujzF7EP/uMDj8yK87HwPsR/wAzd43/&#10;APCnu/8A4uj/AIUdp5+94p8ayf73ie94/KQUAehmXBA8tz+K/wDxVOLYx8rfmv8AjXnifBDTFDA+&#10;JPGRz3/4Si+/+O0xfgbpoJJ8T+Mjnt/wk99x/wCRaAPRt/8AsN+a/wCNJ5mP4G/Nf8a86f4FaVJj&#10;d4l8Z8enim+H/tWkX4E6VHnb4l8Z8+vim+P/ALVoA9G8z/YYD1yv+NDSbeqMD6ZX/GvOZfgZpskD&#10;RjxN4yUlgd3/AAk992/7a0+f4H6ZNOZP+El8YqCoG0eJ77t3/wBbQB6GJc/wN+a/40b2J+WJ29cF&#10;eP1rzofAzTB/zM3jL/wp77/47T0+COnRhgPE3jLnv/wk99/8doA9EOR1Rh9dv+NNll8qFpPLkcLj&#10;5UAZj9ADXm0vwH064OZPFXjM46AeJ74Y/wDItcbe+DV+HXx3+GcNhr3iO8h1RNTinh1PWZ7uM7Io&#10;nU7ZWb0I4x19hQB74pZhkrgHkc8/jTqhtcCM7QQGO/k5+8Af61NQAUUUUAFFFFABRRRQAUUUUAFF&#10;FFABXJ/Fj/kl/jH/ALAl7/6Jausrk/ix/wAkv8Y/9gS9/wDRLUAHwn/5Jf4O/wCwJZf+iVrrK5P4&#10;T/8AJL/B3/YEsv8A0StdWTigBaKbuo3UAOopu6lBzQAkjbVAx1df/QhXjXh75f2u/GK9d/grQvwx&#10;datXsc3RP99f/QhXj2gJn9rnxe+fu+CtC4/7e9WoA9jUZCP6oBj6Z/xp1NU4CJ6IDn65/wAKdQAU&#10;UUUAFFFFABRRRQAUUUUAFFFFABRRRQAUUUUAFFFFABRRRQAUUhOKTdQA6im7qN1ADqKbuo3UAOop&#10;u6lBzQAE4pN1KRmkIxQAoOaWmg4o3UAOopu6jdQA6im7qN1ADqKQHNLQAUUUUAFFFFABRRRQAUUU&#10;UAFFFFABRRRQAUUUUAFFFFABRRRQBFOwCjcdoyvzenzLXjvlvJ+2NDJjbFH4Bbn/AJ65vx+WMe/W&#10;vY5UV8BuRkcf8CFeOo7L+13OS3yp4DURxfW/OefwFAHsEB5dTyQzHP8AwNqmqKNdsj856/8AoTVL&#10;QAUUUUAFFFFABRRRQAUUUUAFFFFABRRRQAUUUUAITigHNI1AOKkkdRTd1G6mFx1FN3UbqYx1FN3U&#10;bqBjqKbuo3UAOopAc0tABRRRQAUUUUAFFFFABRRRQAUUUUAFFFFABRRRQB49+1wcfALxB/182H/p&#10;ZDXsIOQf97+grx79rcbvgJry9M3Nh/6WQ16+TtZl64PX8BQA6im7qN1ADqKbuo3UAOopu6jdQA6i&#10;m7qUHNAC0UUhOKAFopu6jdQA6im7qN1ADqKbuo3UAOopu6jdQA6vIviWN3x/+DY99XP5W0deuA5r&#10;yP4lcfH/AODbe+rj87aOgD1e05gQ+qr/AOgipqhtOIEHoq/+gipqACiiigAooooAKKKKACiiigAo&#10;oooAK5L4tts+FfjN+uNEveP+2LV1tcl8W13/AAr8Zp0zol7z/wBsWoAPhI2/4V+DH6Z0Sy4/7YrX&#10;VtXKfCRdnwr8GJ1xollz/wBsVrrCM0ANopdtG2gBKVaNtKBigBsi5UH0dP8A0IV474dfd+1t4zGO&#10;ngrQf/SrVq9kblcf7Sn/AMeFeMeH/wB3+1j4yk67vA2hvj/du9UGP/Hv0oA9lH3x/wBc1/rT6aB+&#10;8b/Zwn1wM5/WnUAFFFFABRRRQAUUUUAFFFFABRRRQAUUUUAFFFFABRRRQAUUUUANakpxGaTbQAlF&#10;Lto20AJRS7aNtACUq0baUDFAATikJzSkZpNtACUUu2jbQAlFLto20AJRS7aNtAAtOpAMUtABRRRQ&#10;AUUUUAFFFFABRRRQAUUUUAFFFFABRRRQAUUUUAFFFFAEci7nX5sYI4/4EteK+b5v7ZpJOwweAseX&#10;183df9fbGPfrXtMo/eIQeePl9fmWvDLlUb9t2CZJuYvh7I8sAHX/AImCAc/ie1AHuUIKSOh5xlt3&#10;1duPwqao4eVY997j/wAeP+NSUAFFFFABRRRQAUUUUAFFFFABRRRQAUUUUAFITilpCM0AITmkpdtG&#10;2kISil20baYWEopdtG2gYlFLto20AJRS7aNtAAtOpAMUtABRRRQAUUUUAFFFFABRRRQAUUUUAFFF&#10;FABRRRQB4/8Atac/AjXFHLm5sML6/wCmQ166xBlcZ+bPI9OK8d/a9m+zfAPXZQMuLqwAPp/pkNey&#10;PGBIx/iPU0ANopdtG2gBKKXbRtoASil20baAEpQcUbaNtACg5pGpQMUEZoAbRS7aNtACUUu2jbQA&#10;lFLto20AJRS7aNtAADivI/iW3/F/fg3/AL2r/wDpMleuba8i+JnHx9+DX+/q/wD6TJQB6zanMS/7&#10;q/8AoIqaoLQ5iH+6v/oIqegAooooAKKKKACiiigAooooAKKKKACuU+Ko3fDPxgvTOiXvP/bFq6uu&#10;V+KSu3w48VBInl3aReIQmMgGB+QCRnp096AG/CU7vhZ4NbpnRbMY/wC2K11leJ/DH4uGx+GPg2H/&#10;AIQ/xPc40a0+e2sQ6/6sDrv9q6X/AIXLK33PAPjKX12aanH5yCgD0eivOR8Yrpvu/Dnxs/00+Bcf&#10;99Tilj+Lt/LMqD4beNVUgku9pagDHQf8fHegD0WivN4fi9qckIdvhl4zRiSNhtrXPHf/AI+Kf/wt&#10;nV3/ANV8LvGc2OvGnRY/7+3iZ/DPvjjIB6Ken/Al/mK8U0aTb+1f4rTH3/AWj8+mLzUa6b/ha2tl&#10;kU/CzxfHudRukudIAHzDni/NeSaP8QdTk/aO8QapB4B8R3dw/gjTY5LGC70gvEq3d/tZmN+Bhtxw&#10;B/cOe2QD6fH+sm/3/wD2VaWvOP8AhaviAGRv+FTeMWzIRhLrRjj5V/6iFOT4qeIHz/xaXxoPrcaN&#10;/wDLCgD0WivPP+Fo+IP+iTeM/wDwI0b/AOWFNf4qeIEx/wAWl8aH6XGjf/LCgD0WivOP+Fr+IP8A&#10;oknjX/wI0b/5YU5fin4ikzt+EvjAY6+Zd6Mv5f8AEwoA9Forzo/E7xP/AA/CTxW3r/p+jf8AyfSf&#10;8LO8Vf8ARIvFf/gw0b/5PoA9Gorzc/FHxOrqH+E/ieLPeTUdHH8r41Lc/EzxNEqGL4U+KLktnIS/&#10;0gbfzvh/kUAeh0V5sPin4o/j+EvieH08zUdHGfpi+NOT4oeJ3zt+E/ieTH/PPUNHOPrm+FAHo9Fe&#10;d/8ACzPFX/RIvFn/AIH6N/8AJ9B+Jnikf80j8Wf+B+jf/J9AHolFedf8LN8Vf9Ei8Wf+B+jf/J9J&#10;/wALO8Vf9Ei8V/8Agw0b/wCT6APRqK87X4m+Jznd8JfFa/8Ab/ox/wDb+kf4m+Jxjb8KfEw/66ah&#10;o6/li+NAHotFeaS/FHxYuNnwp18+u/VdJX/27NInxO8ZS52fCfWuOu7V9M/9luTQB6ZRXm3/AAsj&#10;xr/0SjWP/Bvp3/x+j/hYnjl/ufCvUUx187WLIZ+myRv1x+NAHpNFedQ+O/Hcuc/DK4jx/e1m35pZ&#10;PHHjxcbfhnM/r/xOrcf0oA9Eorzn/hOPiCenwwk/HXbYf0oXxv8AEIzIp+GDBTnL/wBvW3H6UAej&#10;UV50fGnxEaZ1T4bRRquMPPr8Y3fTZE36460N4w+I/wDD8OrE/XxCB/7b0Aei0V50vi/4jnO74dWK&#10;/wDcwg/+29Nl8ZfEhMbPhxYvnr/xUIGP/JegD0eivN4/GvxG5834c2cfpjxBuz/5L07/AITL4it/&#10;q/h3ZN67vEAX/wBt6APRqK83k8XfE448r4b6Y/r5niYJ/wC2xpkni74qrBI6/DTSGkGNsf8AwlWN&#10;34/ZeKAPS6K8zTxf8UzBG7/DjRIZGzujk8Vnj6EWhzQfGHxSH/NPNA/8Kxv/AJDoA9MorzL/AITD&#10;4o9/h94dX/e8WsP/AGyoHjD4olwD4A8NgHqf+Evfj/ySoA9NorzL/hMPijvYD4f+HWA6FfFrf/IV&#10;OPi/4pBCR8OdEkIIGI/FZP55tBQB6XRXm0njD4nRPg/DbTWGAQY/Eufr/wAu1Ivjf4jg4k+HFmme&#10;hHiDP/tvQB6VRXnbeM/iAACPh9aHP/Ud/wDtFNPjb4gDr8PLY/7uuZ/9oUAejUV5z/wm/wAQD0+H&#10;ETfTXUX/ANCiH6Uh8b/EIdPhmH/3Nfg4/NRQB6PRXnH/AAnPxBH3vhhIPprtsf6Uq+OvH5kCn4Yy&#10;gEE7v7bt/wDCgD0aivOrfxz49lQtJ8MpojnG3+2rc/0p7+N/Ha4x8NZm/wC4zb0AehUV5y/xB8aw&#10;Y874bXCZ6Y1q0Gf++mX9M1DL8SvGq48j4W6heevka1p52/XMo/yKAPTKK8yj+J3jRc+f8Jdai/u7&#10;dY0w5/O5FD/FLxcuMfCjXD/3F9KH/t3QB6bRXmK/FTxac7vhPr3/AAHV9JP/ALdinJ8U/FjzKn/C&#10;qNfVSpJY6tpPbpwLs0Aejycyoo4J5z9GWvDbxo4f204AsWJJvhvcM7567dRixx/wI10sHxT8WzvG&#10;8nwp1yIjIx/aumPxvQdVuT615NqvjjWx+1bFqcXgPWpdQi+Hc0Uem/btMUyB9RjLNva7AAXaO38Q&#10;6dwD6pjXah5zl3P/AI8adXmx+KXiYZVfhfrjKGYZ/tXShzk5H/H3TG+KnikYx8LdcP8A3F9JH/t3&#10;QB6ZRXmDfFXxb/B8Kdcb1/4nGk//ACXSf8LV8X/9Em1z/wAHOk//ACXQB6hRXmA+Kvi8/wDNJtc/&#10;8HGk/wDyXT4/id4ymzs+E+tDHXdq+mf+y3JoA9MorzcfEjxj/wAtPhjqFv6efrOnjP0xMaUfEHxt&#10;N/x7/DWeTH3t2t2nHp91m/XFAHo9Fecjxx8QG6fDTZ/1112AZ+mFNB8bfEH/AKJ1bp/v6+h/9Bib&#10;9aAPRqK84/4TX4hn7vw7tG/7j3/3PTW8Z/Ek/c+HOn+/meI9v/ttQB6TRXnEfi74mPnPw60tcf8A&#10;Uzf/AHNT/wDhKviX/wBE80v/AMKX/wC5qAPRKK86Piv4lf8AQgaLH/118UEZ+mLU0x/F3xLXGPAe&#10;gN/3NTf/ACHQB6RRXmw8X/Esox/4QLQAR0H/AAlbc/8AknQ3i74nbEKeANAcnqP+ErYY/wDJOgD0&#10;mivMz4w+KQ/5p5oH/hWN/wDIdKnjD4nk4f4f6An/AHNjH/2zoA9LorzeXxZ8TVC+X4B0CQnr/wAV&#10;Wwx/5J0weMfiePvfDrRW/wCuXikt+ebQUAel0V5vH4w+JTZ3fDnTR/u+JAf/AG2px8X/ABIHT4dW&#10;B/7mIf8AyPQB6NRXnI8ZfEVf9Z8O7JfTb4g3f+29H/CZfERv9X8O7JvXd4gx/wC29AHo1Fec/wDC&#10;ZfEVfv8Aw7sl9NviDP8A7b0f8Jp8Qf8Aontp/wCD7/7noA9GorzhvG/xAX/mndu3+5rmf/aFN/4T&#10;r4gl1UfDiHB6sdbxj/yBQB6TRXm6+OPiGXdf+FaK4GMNHrsQ/wDQ41/TP4U4+O/H0f8ArPhhPz08&#10;rWrZ/wA6APRqK86T4geNud/wu1JvTytWsv13yL+mfwpsvxI8YQY3/CvWjnpt1bTP63IoA9HorzN/&#10;ij4uXGPhRrh/7i+lD/27pY/ij4sbO/4Ua+PTbq2kn/27FAHpdFebP8UfFSxll+EnieYjtFqWjn88&#10;3op0XxP8VyRhj8IPFin0/tDRj/7f0Aej0V5z/wALS8TJNHHJ8IvGA35wyXmjNjHr/p9Ifit4gWWR&#10;D8JPGnyY5Fxo3P8A5UKAPR6K82i+LPiGSQp/wqLxoOM5+0aN/wDLChPi7rAQNcfC3xja5JC75NKf&#10;djr9y+b9cUAc/wDtjAn9nvxBgZIurA49f9Mhr2aKYzpvK7DnG3Oa+Z/2nvijd6n8Fdat5fh94tgj&#10;a4sSZPKspMYvIeMJdH9cV6re/FzUbS7ljX4beMZ1DfehtrZgeOv+voA9GorzMfGXUj/zTDxv/wCA&#10;lt/8kVJH8Yr9s7vhn43T/tztj/7cUAekUV52vxhmGfO8AeM7b08zT4m3f98TN+uKiuPjbDabfN8F&#10;+MRu6bdKB/8AZ6APSaK83tvjhZTrIx8I+M49mOBoMspP/fvdj8cVA3x906PcZPCHjtFUgceE79yx&#10;PoFiPHqTjtQB6fRXzj8Tf27vAHwuv7PR77S/FOo+Kb1lS28O2Wh3C30mRkHZMsfHupbH4jNnwF+3&#10;B4D8fX11pUGk+LNM8SWqSPNoF5oFw97hMb9scKyZ6jGcbucdDgA+haK8zt/jzpt1BFNH4S8dbZED&#10;7ZPCd9G657MGjGD7VOnxqtpgTF4P8Ztjr5mgyw/l5m3P4Z9+1AHotFecj40xkkf8IV4xGP8AqFD/&#10;AOLob4zM3+p8B+M5/XbpajH5yUAehu/ljJVivT5Rk57cU7IJOOR/X0r42/be/an8XfDf4Q2GpeEP&#10;D/iLw5rcmswIJtT04YkhWKaSRVAYg58tQckY3DGa970v4v6pNpFnO3w68XXDSxhmlht7Xa7YGWA+&#10;0ZAJ9RQB6fRXnP8Awt/UB9/4a+NR6bbS1P8A7cUh+MV2v3vhz42T66fA3/oM5/WgD0eivOP+FyXB&#10;6/D/AMZJ/v6anP5SGkPxkuB0+H/jJ/8Ac01OPzkFAHpFeQ/E0Z+Pvwa9n1f/ANJkrUf4z3Yxt+G/&#10;jeT6WEC4/wC+ph+lef6549uPFn7RHwghm8La54eEZ1Yh9Ziij8z/AEZPuBJHzjHOcYyOvYA+g7QY&#10;iH+6v/oIqeorfATAOQAoz/wEVLQAUUUUAFFFFABRRRQAUUUUAFFFFABXJfFiKJvht4plkiWQwaTe&#10;SKGz2gcdvrXW1y/xSj834aeLUzjfo94mfTMDn+lAFb4O24t/hL4Khyfk0WzOUJXrEvua69kz0Lfi&#10;7H+tcf8ABy5+1fCrwY+3bnQ7I4zn/lkP8K7KgBnlA9efrz/PNIYR/Cdp9Qq/4VJRQBGIQOhIHptX&#10;/Cl8pe+T+O3+WKfRQBEY9kqMruo6FQ2Qckc85/yTXjGkrIP2tPE2GQxnwDpA2snORe6lzkEdc/pX&#10;tbLkA+jL/wChCvE9Nl2fta6+uM+Z4A0x856Yvb//ABoA9rA/eTf7/wDCSP4R70rAnoSP+BH/ABo/&#10;5aSe7Z/8dFLQAza394/99H/GnKCOpJ/4Ef8AGlooAP8Avr/vo/401kVuoz9ST/WnUUAM8sD7oUfn&#10;/jRsb1X8j/jT6KAGBG/vlf8Ac/8Ar5pVDDO5y/8Avdvyp1FACEHsxT/d/wDr5pMN/fLf73/1sU6i&#10;gBuG9V/I/wCNBDHuv5H/ABp1FADNreq/kf8AGjY3qv5H/Gn0UAMCD+IA/TP+NBjH8JaP/cbGafRQ&#10;AiBkziRzn+8c02VPOxuZuP7rsv8AIin0UAQ/ZV/vy/8Af5//AIqlFuo/if8AFt3/AKFn9KlooAha&#10;0jf7yh8f3kU4/SkFnEvSOMf9s1/wqeigCH7JCesaH/gC/wCFH2ODOfKTPrsX/CpqKAI0toUJPlrk&#10;9SAB/ICneWg+6u315NOooAb5aH7y7vxpQka9EA/GlooAPlHRR+PNB57AfSiigBpUHqFP+8M0hjHU&#10;JHuHQ7f/AK9PooAaq7eQdjHqYwBn880vzf8APV//AB3/AApaKAEyw/jZv94D/ChixQgMAT0OBxS0&#10;UAICwQDeQR1KgDP6UhRXYGT97gHG8Dj9KdRQAyKKOJcCNRz/AAjFSAqM/IKSigBqrgkkKc+1OIB9&#10;V/3DiiigCOSIvjEsi4/3T/MGmfY0b/WEzem9EOP/AB2p6KAIBZwr92NB/wBs1/wpHs0ZMBY1ORz5&#10;an+lWKKAIGs4Wckxx4wMDy14/SlWztx1hjP/AGzX/CpqKAIxbxp/q0Eeeuz5c/likaHd/E4/7aP/&#10;APFVLRQBGiNHnbIwz6kt/MmnhpB1kz+ApaKAEbc/V2H+6cUDcoO12yf7xzS0UARTNIZ4yH+XGCpz&#10;/eX0I9/85z4d5bP+2iWLndF8P3RTuY/f1BSeCT/cFe4y8Oh9x/6EteHSS+T+2psxnzfh60mfTbqC&#10;jH47/wBKAPcomzuC5UbmPXvuP+FSqxXOSTUMK43nP8TD/wAeJ/rUtADmkY9Dim7n/v8A6CiigA3v&#10;/e/SmSp52NzNx/ddl/kRT6KAIlgCZwz/AIyOf/ZqGgV/vANj+983881LRQBD9mA+4xi9fLRBn81N&#10;Pjj2Zy5kz/fC8fkBT6KAEyw+5tX1+X/69Idz/fEb+mU/+vTqKAGGMdki/wC+P/r0nl/7EP8A37/+&#10;vUlFADAhHQhP+uagZ+uc04ZH/LRz9cf4UtFACEMXVvMfjtxz+lJhg7N5r89vl/wp1FACfN/z1f8A&#10;8d/wpRuwcyOf++f8KKKAGIjISfOkOf8Ad/wpSpb7xEn/AF0UHH5Yp1FADQoH8Kj/AHRilK5paKAE&#10;UbewP1oYBuwH0paKAEAA7A/XmlyP7q/lRRQAhAb1X/cOKa6EoVWSRSe+7OKfRQBF9nV0VZf3pXu4&#10;B/mKT7JCOiKv0Rf8KmooAgNqn8JZf90lP/QcfrT442iztkbn+8xb+ZNSUUACs46vn8BSSAyYzI64&#10;/unFLRQA1EKMDvZx/tnP5UrAliRtAPsf8aWigBAD36+xI/rSMpYqQzDHX5jz+tOooAONwPzcAj7x&#10;qIw7lALPwTyHYfyNS0UAeIftiw+X+z7rjKcub7TEDSZkxuv7deNxPr+le0xKj7mVFjJYqdqjnBI9&#10;PavHf2wEE3wG1SEtsEmq6Mm7rjdqtouf/Hs/hXskKBVODkFi2fqS39aAHBcd/wBB/hQUDdef+Aj/&#10;AAp1FADPKX1Zf9w7f5U6MCPOC7Z/vOTS0UANljSYqWQMV6buaikhLFRiNU6kIpVs9uQanpCM0Aee&#10;aZ8AvAumfEu9+IMXh+2/4TK8h8ibV3LvME7bCzHYfcVB4u/Z38B+OfGejeLta0KKfxRo8ivZ6vby&#10;PBcAL0DsjDeOOc16UBigjNAEMduiSSsFVg53HzMud3fkngdOBTzFyCuIx3EYxmngYpaAEYbgMMwx&#10;/tHmmGMn+Nj9WP8AQ1JRQB5v8aPgB4L+PujWeleNdJXWLK0eWWFHmmQxu8bR7hskHIDZ5z0rudM0&#10;i20mzitLRBBawqEiiVVwijoORk/iavEZoAxQAwQqOpz/AMBX/CgxDtx9OP5YqSigBix4zlm/Bj/U&#10;mh4t2MM34s39CKfRQBGsKjO75vrz/PNeQ/ExUT9oX4L4UZJ1nnAH/LtH6CvYq8b+KD4/aJ+Ci46/&#10;2z/6TR0AeuWKkWsZJySq/wDoC1YqGz/490X0VR/46tTUAFFFFABRRRQAUUUUAFFFFABRRRQAVzPx&#10;Ly/w+8SRoN0j6bcqB7GNlJ/DdmumrnPiKhfwL4g2Nsk+wTAPjOBt5oAx/gUwn+DHgG5X7k3h3T3A&#10;9MwK2P8Ax6u7rgvgLhPgh8O41GEXw1pmB/26x13tABRRRQAUUUUAMd9uFxwSDn33Dj9a8VsY8fte&#10;+IVByIfAmmwsf+3y+Oa9qmTfEADg+ZGc/Rgf6V4lomYv2svGBY7zeeC9PmU9PLC3d6Nvv168UAe3&#10;/wDLST2bH/jopaQKVeXJzl8/+OiloAKKKKACiiigAooooAKKKKACiiigAooooAKKKKACiiigAooo&#10;oAKKKKACiiigAooooAKKKKACiiigAooooAKKKKACiiigAooooAKKKKACiiigAooooAKKKKACiiig&#10;AooooAKKKKACiiigAooooAim+8n1H/oa14bfeTH+2xahpgJH+HU21Mdf+JjF/wDWr3GfnaPdf/Q1&#10;rwuWGzi/bQikuJyb5vh+0VtF5fDA36lzuzxgqnGOcn05APd4ujjvvbj8afTEIWR0/j++foScfyp9&#10;ABRRRQAUUUUAFFFFABRSE4pN1ADqKQHNLQAUUUUAFFFFABRRSE4oAWim7qUHNAC0UUUAFFITigHN&#10;AC0UhOKAc0ALRRSE4oAWim7qN1ADqKQHNLQAUUUUAFFFFABRRRQAUUUUAFFFFAHif7ZOf+FA6rt4&#10;YappEg/4BqdtJj8fLx+Oe2K9ntojBCIy28odu7GM4Arxr9sJlX4F6lvJC/2jpmcDPW/t1/8AZs/h&#10;XskUgkmmIzgnp9CV/wDZaAJqKKKACiiigAooooAKKQnFAOaAFooooAKKKKACiiigAooooAKKKKAE&#10;JxXjfxPG79on4KN6f2z/AOk0deyEZrx/4mRbv2hPgwc9P7Y/9Jo6APWrPm3RvVVP/jq1PUFl/wAe&#10;sf8Aur/6AtT0AFFFFABRRRQAUUUUAFFFFABRRRQAVz/j0bvBmvL0zp85z9FroK5/x6dvgzXm9NPn&#10;4/4DQBhfAXn4J/D0+vhvTP8A0ljrva4L4BfN8DPh0/8Ae8N6Zx/26x13tABRRRQAUUUUAITkhfcH&#10;P0IrxLThs/ax1g9d/gGwf6f6be17bj5gfp/MV4naYX9q7UTnJb4f2Ix6YvLz/H9KAPbScvJ/vf0F&#10;FI3ys59T/QUm6gB1FIDmloAKKKKACiiigAopCcUm6gB1FIDmloAKKKKACikJxSbqAHUUgOaCcUAL&#10;RSA5paACikJxQDmgBaKKKACiiigAopCcUm6gB1FN3UoOaAFooooAKKKQnFAC0UgOaCcUALRSA5pa&#10;ACiiigAooooAKKKKACiiigAooooAKKKKACiiigAooooAKKKKAIpRl0HuP/QlrwqS4cftxQRbFMKf&#10;DuWR2IycjUEAA9Op/KvdZWCMrMcAY5/4EteGXgeP9s2UrFuWb4duUlz0A1BMjH/Ah+VAHuVtkq5I&#10;6SOvPU/Mf8ampsZBRsDHzuP1p1ABRRRQAUUUUAFFFFACEZpNtOooAb92jdSkZpNtABuo3UbaNtAB&#10;uo3UbaNtSAoOaRqUDFBGaYDaUHFG2jbTAN1G6jbRtoACc0A4o20baAAnNAOKNtG2gA3UE5o20baA&#10;EopdtG2gABxRuo20EYqSQ3UoOabSrTGOooopjCiiigAooooAKKKKAPGP2vtz/AfVIkYIZdU0aPcR&#10;nG7VbRc4/wCBZ/CvZIchSCQfmLdPU5/rivHP2ujj4IXv/YY0P/08WVexx9PwH8hQA+iiigAopCcU&#10;m6gB1FN3UbqABqAcUE5pKkBwOaWmrTqYBRRSE4pgLRSA5paACiiigAooooAK8e+Jkm39ob4LrjO7&#10;+2ef+3aOvYa8b+J5x+0X8E/+41/6TR0AevWY226j0C/+grU1Q2v+pH0X/wBBWpqACiiigAooooAK&#10;KKKACiiigAooooAKw/GsP2nwnrUO7b5ljON2M4+Q1uVleJk8zQ9QTON9tImfTcNuf1oA5P8AZ7l8&#10;34DfDY4xnwzph/8AJWMf0r0GvNf2abj7Z+zt8Lrjbs83wrpTbc5xmzibr/wLH4V6VQAUUhOKQvjt&#10;QA6imq26nUANb5Sr9shcfVhXiNjbsP2s9WmMmVPgCxUJjpi8vP8AGvbJXwUTHVlbP0Zf8a8bhRof&#10;2tbyAjKy+BrZQ/8Au3046f8AbX9PegD2dvmZx6H+gpCMUiPvd+Mcn9Dt/wDZacRmgBAcUbqNtG2g&#10;A3UbqNtG2pJFBzS037tKDmmMRqSnEZpNtMYA4o3UEYoAzUkhuo3UbaCMUXC4E5pKUDNG2mMFpSM0&#10;AYpaYxv3aN1KRmk20ABOaAcUbaNtABuo3UbaNtACg5paQDFLQA1qSnEZpNtSSJSrRtpQMUxi0UUU&#10;xiE4pCc0pGaTbQALQ1KBigjNACA4pQc0m2lAxQAtFFFABRRRQAUUUUAFFFFABRRRQAUUUUAFFFFA&#10;BRRRQAUUUUARSAPIiMMgjP5MteLTkp+2ShJ3Rn4dy7U/u41CPPPfPH5V7UVzcRHscj+R/wDZa8Tu&#10;if8AhruCbb974eXSqPXbfW7f+1MfhQB7bD9x/wDro/8AOn1HF8u9f9tm/Nj/AIVJQAUUUUAFFFFA&#10;BRRRQAUUUUAFFFFABRRRQAUUUUgCiiimAUUUUAFFFFABRRRQAUUUUAFFFFABRRRQAUhGaWikIbtp&#10;QMUtFMYUUUUAFFFFABRRRQAUUUUAeMftfHZ8CtTk6+XqmjPj126raNj/AMdx+NexxNnd7Ej8iV/p&#10;Xjv7XyF/gHreP4L3TZD9Fv7dv/ZcfjXsax+VnnO4k/mSf60APorkvGnxU8M/D3WPDOma/qS2F54j&#10;vRp2mRmN3M85AwuVBCjkcsQOR+HUwSPIn7xNkg4YA5XPfB4yPfAoAeRmk206igBpGKAM0pGaT7tA&#10;ARigDNBOaFqWAoGKWiimgEJxSE5oagDNMAWnUgGKWgAooooAKKKKACvHvibFv/aG+Cz5xt/tnj1/&#10;0aOvYa8d+KM3kftBfBPjd5susxden+hb8/8AkPH4+1AHrlmd1up9Qv8A6CtTVBZnEWz+4dufXB2/&#10;+y5/Gp6ACiiigAooooAKKKKACiiigAooooAKparbfa7KeHds3xMN2M45FXaguThH/wCubfzFAHm3&#10;7LTbv2ZvhG39/wAH6O30/wBChH9K9Qry39lf/k2P4Qf9ibo3/pFFXqVACEZpCme9OooAaq7adRRQ&#10;BFMuQp6Hco/8fWvJncP+1hCNuD/whTEn/dvx/jXrcv3R/vp/6EK8gDf8ZZRf9iRN/wCl60AevRDD&#10;N9W/9CapKjj+831b/wBCapKACiiigAooopCEIzQBilopjCiiigBCM0AYpaKQgpCM0tFFgsIBiloo&#10;pjCiiigAooooAKKKKACiiigAooooAKKKKQgooopjCiiigAooooAKKKKACiiigAooooAKKKKACiii&#10;gAooooAKKKKACiiigAooooAKKKKACiiigBDxt+v/ALKa8T1SQL+1n4aQL9/4famWPri9sMfzr2w8&#10;tGPVsf8AjprxHVlx+1t4XPp8P9WX8rzT/wDGgD288sW6dRj6E0UDp/wJv5migAooooAKKKKACiii&#10;gAooooAKKKKACiiigAooooAKKKKACiiigAooooAKKKKACiiigAooooAKKKKACiiigAooooAKKKKA&#10;CiiigAooooAKKKKAPI/2sI/M+APilc4ybQfQ/bIOa9VtwWVGLZ/dquPcZ5/WvK/2rGx8BfFA/wCv&#10;Vvyu4K9VtTmKP3jVvzzQAy4sVuZoJGcgwksoCI3JGM/MpwR6jHepIbcQ7Tku4jWMyMcs2M8n8zUt&#10;FABRRRQAU1qdTWoASlWgDNH3aQDqQnFJuo+9TAPvUoGKAMUtABRRRQAUUUUAFFFFABXivxgl8j4/&#10;/Ag43b77WU69P+JXM2f/AB3H417VXinxmj3fHf4Dvn7mpaxx650i5oA9nii8ovznLN29WLf+zfpU&#10;lHXd/vGigAooooAKKKKACiiigAooooAKKKKACoLr/Vv/ALjfzFT1FcJujfn+A/0oA8y/ZX/5Nj+E&#10;H/Ym6N/6RxV6lXln7KzZ/Zk+EI9PBujf+kcVep0AFFFFABRRRQBFMxAUYz8yf+hrXkewf8NYwkHO&#10;fBE3/peteuythVGM5dP/AEMV5EITF+1lExbdu8ES8Y6f6etAHrsf3m+rf+hNUlRx/eb6t/6E1SUA&#10;FFFFABRRRQAUUUUAFFFFABRRRQAUUUUAFFFFABRRRQAUUUUAFFFFABRRRQAUUUUAFFFFABRRRQAU&#10;UUUAFFFFABRRRQAUUUUAFFFFABRRRQAUUUUAFFFFABRRRQAUUUUAFFFFABRRRQAUUUUAJj5kbP3W&#10;z9flNeH6rIT+1x4YXbgf8K/1Vs/W80//AAr26QElMHAyeP8AgJrxLWGH/DXHhUY6fD3Vef8At9sK&#10;APcB0/4E38zRSDofq3/oRpaACiiigAooooAKKKKACiiigAooooAKKKKACiiigAooooAKKKKACiii&#10;gAooooAKKKKACiiigAooooAKKKKACiiigAooooAKKKKACiiigAooooA8g/a1k8j9n/xTJjdzaJj6&#10;3kFetW6bYITn/lkg/KvI/wBrkb/2fPFSdMfZHz9LyDivXbVt9nbt0zEp/SgCSiiigAooooAKQjNL&#10;RQAgGKCM0tFADdtKBilooAKKKKACiiigAooooAKKKKACvFfjK2Pjp8C1x/zEdYb8tJuP8a9qrxT4&#10;y/8AJd/gX/1/6z/6ap6APaz8rsvvu/Oih/8AWt9BRQAUUUUAFFFFABRRRQAUUUUAFFFFABUc5xFJ&#10;/uH+lSUyRDIrKAeVI3dh9aAPLf2VDn9mX4Rf9ibo3/pHHXqtfNf7NPx38B6D+zx8LNO1DxLZW19b&#10;eEtIilikLJtIs4+7KM/hnFelj9ov4eP/AKvxLbz46/Z45JsfXy1bH44z26GgD0mivOE/aG8ANnOv&#10;hfraXC/+hRih/wBobwAuMa+G+lpcN/6DGaAPR6K87h/aA8DT58vVppsdfJ066bH1/dCnn48+Cx/y&#10;/wB7/wCCu5/+N0Ad5P8Awf7yf+hrXkk8u39rWyTH3/BE/Pp/p6Vsz/HvwUWRRf3pYsuANLuufnX/&#10;AKZ+9eXXHxf8Mn9p/TdTN1dCH/hDJ0Zf7Oucrm/Tn/V0AfSkfDuPc/8AoTVJXm1p8fvB915jxS6t&#10;MAzKfI0O9lxh2HO2I4/GrA+OvhQ9te/8JzUf/jFAHoNFeet8dvCoxhdfP08M6m3/AKDbmmP8e/Cc&#10;eNy+IBnp/wAUtqv/AMi0Aei0V50vx98IsCceIOP+pW1X/wCRqYnx/wDCUhIRfEDY6/8AFLar/wDI&#10;tAHpFFedf8L68K/88/EH/hL6r/8AItH/AAvrwr/zz8Qf+Evqv/yLQB6LRXnX/C+vCv8Azz8Qf+Ev&#10;qv8A8i0f8L68K/8APPxB/wCEvqv/AMi0Aei0V5vJ+0D4Rhx5i+IVz0x4V1Y/+2tEf7QPhGbPlr4h&#10;bHXPhXVh/wC2tAHpFFect8ffCaffXxAuen/FLar/APItC/H3wm/3F8QNjr/xS2q//ItAHo1Fedj4&#10;9eFe8XiI/wC74U1Y/wDtrUc37QPhCDG9fEaZ6Z8J6t/8i0AekUV5tF+0D4Rnz5a+IWx1z4V1Yf8A&#10;trTz8e/Cw/5Y+Im/3fCurH/21oA9GorztPjv4ZkDFbbxKcdf+KT1b/5Fpg+PPh9lcppfiyfb2g8I&#10;6q355thQB6PRXnkfxz0GRAx0fxjHns/hDVB/7b0P8c9BTH/En8Yvn+54P1Q4/wDJegD0OivOx8dN&#10;BP8AzBPGn/hHap/8j02T48aBHjOieNefTwbqn/yPQB6NRXnUXx28PzZxo/jFMf8APTwfqi5/8l6W&#10;T46+HosbtM8Wrnpnwhqv9LY0AeiUV5u3x98Mp97T/Foz6eD9WP8A7bUo+Pfhx0dotK8YzBeuzwdq&#10;vH52woA9Horzg/HnQAisdE8a4bpjwbqn/wAj0L8evDrZ3aT4xi/66eDtVGfpi2NAHo9FecP8fvC0&#10;WPMtPFUeem7whq3P/krTf+Gg/CP/ADw8T/8AhIat/wDItAHpNFebf8NB+Ef+eHif/wAJDVv/AJFo&#10;/wCGg/CP/PDxP/4SGrf/ACLQB6TRXnUPx68K3GfLt/Exx1z4S1Yf+2tOf46+Gkxi18Sn/uU9W/8A&#10;kWgD0OivOT8ePDY/5c/Ev/hKat/8i01vj94Wj/1tt4mTPTHhLVj/AO2tAHpFFean9oTwiP8Alh4n&#10;/wDCR1b/AORafF8fvCc2cQ+Jhj18I6sP/bWgD0eivOn+PnhKPG5PES5/veFNWH/trTG/aD8HJ94+&#10;IRnpjwrqp/8AbWgD0iivOI/2gvBsmdreIOP73hfU1/8AQrcUr/tA+C48b59Xiz087Qr2LP03RDP4&#10;UAejUV5v/wANDeB/+f6//wDBVc//ABunxftAeCZs7b++GPXS7n/43QB6LRXnUv7QHgmLGb6+OfTS&#10;rk/+06Z/w0N4H/5/r/8A8FVz/wDG6APSKK82/wCGhvA//P8AX/8A4Krn/wCN0f8ADQ/gf/n+1D/w&#10;VXP/AMboA9JorzqL9oHwTNnbfXwx66Vcj/2nUg+PPgs/8v8Ae/8Agruf/jdAHoNFedTftAeCYMbr&#10;6+OfTSrk/wDtOo/+Gh/A/wDz/ah/4Krn/wCN0Aek0V5yn7QXguTPl3GrTY6+ToV7Lj67Yjj8aG+P&#10;/g9cc6+fp4Y1Nv8A0G3NAHop5aMerY/8dNeIaymP2t/Cxz/zT/Vl/K80/wDxrrbb48eErqdFT+38&#10;glvm8M6mv8J/vW4ryPWPiz4e/wCGl/DOruNYW1i8CamkyjQNQMil7uw24XyMsPkbJ7cetAH08vf6&#10;t/6EaWvOE+PfhUh/k17iR1+Xw1qb9GPPy2xxTv8AhfXhX/nn4g/8JfVf/kWgD0WivOx8efCx/wCW&#10;fiD/AMJbVf8A5Fpf+F8eFe8XiM/7vhTVj/7a0Aeh0V55/wAL48Kf88vEv/hJat/8i01/j14VXGIP&#10;Ep/7lLVv/kWgD0WivOF+PnhYyKv2fxLz3/4RPVv/AJFpT8evDBkZVtfErbep/wCET1b/AORaAPRq&#10;K84f4++FosebbeJlz0x4S1Y/+2tN/wCGg/CP/PDxP/4SGrf/ACLQB6TRXmjftC+EV/5YeJ//AAkd&#10;W/8AkWhf2hfCLf8ALDxP/wCEjq3/AMi0Ael0V5wnx98LS58q28TNjrnwlqw/9tad/wAL38N/8+fi&#10;X/wlNW/+RaAPRaK84f4+eGY8brTxMM+nhPVj/wC2tEfx68OS58rTPF0+Ovk+ENVOPrm2FAHo9Fed&#10;N8ePDkYzLpfjGH03+DtV5/K2NRRfH/wzMWC2Pildv/PTwjqy5+n+i0AelUV5w3x78Mp9608TDPp4&#10;T1Y/+2tMb9oDw0CAmmeLrjP/ADw8H6q2Prm2FAHpVFecN8e/DaAGTTfF0GenneD9WXP0xbGk/wCF&#10;/eF/+fXxP/4SWr//ACLQB6RRXmx/aB8KL9+38Tr6f8Ujq/8A8i0f8NB+Ef8Anh4n/wDCQ1b/AORa&#10;APSaK83X9oDwo/3YPExx6+EtWH/trS/8L88Lf8+/iX/wk9W/+RaAPR6K84/4X54W/wCffxL/AOEn&#10;q3/yLR/wvzwt/wA+/iX/AMJPVv8A5FoA9HorzaT9oHwpFjdb+JufTwlqx/8AbWmr+0L4Rb/lh4n/&#10;APCR1b/5FoA9LorzVv2hvB6fei8Trnp/xSGr/wDyLSD9ofwe33YvE7ev/FIav/8AItAHpdFeaH9o&#10;fwev3k8SR+m/wlqwz/5K0+H9oHwhcbvLXxG+Ou3wnqx/9taAPSKK86f4+eEkxuTxGuf73hTVh/7a&#10;03/hf/hD08Qf+Etqv/yLQB6PRXnH/C//AAh6eIP/AAltV/8AkWlX4/eED1/t8fXwxqa/+hW4oA9G&#10;orzwfHvwg38Wu/8AhN6j/wDGKD8e/By/en1WL/rvod7Fn6b4hn8KAPQ6K89X49+C2znUbpP9/Tbk&#10;Z/8AIdNl/aA8DQ48zWXjz032F0M/+QqAMD9r2TyP2dfGk2N3k20U23123MLY/HGK9dtPlto0/wCe&#10;YMefXaSuf0r5n/ap+N3gjXf2ffGVnBrZLTwQW+RZzjbvuYlzhkXOM5wP0r11/jp4H087LjW/JZiW&#10;w1tJ3Ynsp9aAPQaK87/4aC+H/wD0McK/78Ew/wDZKUftA/D3+LxVYR/9dS0efpvAz+FAHodFeeH9&#10;oH4e/wAPiqwk/wCuRaTH12A4/Go5f2ivhzb487xXZRZ6eZuTP/fQGfwoA9HorzdP2jvhrJnb4v00&#10;4/6bD/GnH9oz4Zr9/wAZ6VH6b51GaAPRqK85X9or4Zv93xvoxx63Sinf8ND/AA1/6HbRP/AtaAPR&#10;KK87/wCGh/hr/wBDtov/AIFrTW/aL+GiYz400hs/3LgNQB6NRXnSftE/DSTOPGmkLj/npcBabL+0&#10;X8NIcZ8Z6S+f+edwGx9aAPR6K85h/aJ+G9xnZ4v00465mA/rSy/tEfDeHG/xhpi56fvwaAPRaK83&#10;H7R3wyPXxrpSf704FB/aN+GZIC+NtGOfW6UUAekUV56f2g/hqAD/AMJvovP/AE9rT4fj98N5s48c&#10;6AuP+emoRR/luIz+FAHf14x8Y4t3xv8AgbJn7uo6uuMeuk3P+FdYfjx8OB/zPfhv/wAG1v8A/F15&#10;x41+IHhfx18dPgxa6B4h03WZ4b/VZXXT7qOfYDpdwo3bGO3O4kZ67TQB9BMcyv7YFFRxyiVpGA+X&#10;cRn3BKn+VSUAFFFFABRRRQAUUUUAFFFFABRRRQAUx42kIwwX3x83boe1PoBwaAPKP2Tg6/sw/CY+&#10;dJID4T0rAk28f6HF02gfrmvV8k9SfwNeUfsnHP7L3wl/7FTSv/SOKvV6AI5YvNx+8dcf7p/mDRFF&#10;5Wf3jtn/AHR/ICpKKAEYZ/ib8WP9KaY89z/303+NPooAhfdCVI5BZQclu7qPX614/d3U0H7V1hb7&#10;nkik8E3M7YkYAbL+IY699/X2r2RhuCp6uDn6c/0rxm4fH7V2ngjJl8B3YB/u4vrc/wDs/wD4770A&#10;ewpEJEIPAWR8YAOcsT3Bpfsqjuf++U/+Jp8Qwjf9dH/9Cp9ADEiEecYOfVR/QCh41kxuVTjpwf8A&#10;Gn0UAMWGNQR5a801LdYySqoM9eD/AI1LRQAzYfRPyP8AjRsPon5H/Gn0UAM2eyfkf8aNh9E/I/40&#10;+igBoXHVUP8AwH/69BXPRUH/AAH/AOvTqKAI2hV/vKhx7H/GhYVT7qoM+x/xqSigBnl57lf9wkf1&#10;pVTb1+f/AH/mxTqKAGlc9FQf8B/+vSqMZz/46SP60tFAChgoON3PqxNRGMlwxdyB23sP5GpKKAIz&#10;F8xIPB7MzH+tHlZ6kj/dZh/WpKKAGCIf3n/7+N/jR5ZH3WYfV2P9afRQBHsY9SD9d3+NHlZ6sy/7&#10;jEf41JRQAwRbeksv4vmkeLehUu5z6sR/LFSUUARrEUQKrEY9WY/1pfLJ+87j/dYj+ZNPooARB5ec&#10;M7Z/vNmnbz60lFAC7zRvNJRQAj7mx8xX6E0KCOrsfxNLRQAHJ/ib/vo0Ale5P1JoooAXcfWmsC3V&#10;mH0YilooAY0Kt94F/wDfJOKTyFX7qIPqpP8AWpKKAIXtUlxvVOOm1B/XNLFAIM+XgZ6/KB/6Dipa&#10;KAEy/wDeH6/40hVm6t+RYf1p1FADVDL0P5lj/Wly/wDeH6/40tFACZf+8P1/xoy/94fr/jS0UANK&#10;s3VvyLD+tJ5fuf8Avpv8afRQA0Ky9G/Msf60uX/vD9f8aWigCKWBZ8eZhsdPlB/9CzTVs4l6Ip+q&#10;gfyAqeigCBoFRogoCbn2naAex9c14jqlpHB+2B4bkVnB/wCEB1MbNqbcLeWHUbe+R9Me9e4y/fg/&#10;66j/ANBavE9aP/GXfhr/ALEHVv8A0s0+gD2qG2SAOIwAGkdiCo6ljnpj9aftPon5H/GnL0P+83/o&#10;RpaAGgEdl/I/40Fc9yv+6SKdRQA3Z/tyf99mlVQP4nP/AAM0tFAAAAwOX47bzR/ESCwz23GiigBQ&#10;xHc/iaN5/wAmkooACxPcj8aAzDvn86QnFAOaAHbie5/A0mfdvzoooANzD7rY+vNNYM/3mPH90lf5&#10;GnUUANVdoIDOM/7ZP880kaMhYmR3z6t0p9FABuYfdP580yQSSFTvAx6ZH8iKcSR0GaAwbpQAKzqO&#10;GH45P9aXzJP7y/lRRQAodu5B+nFG8/5NJRQApOeufwYik4/2/wDvs0UUAHH+3/32aOP9v/vs0UUA&#10;ByPulh9WJoDMO+fzoooAXOfvZP0JFJnH3cj6kmiigBD83UK3+8M0hTPT5P8Arn8uadRQBGYVb72X&#10;/wB8k4pPs8X/ADzX9f8AGpaKAIvs8X/PNf1/xpr2cT4yijHooP8AMGp6KAK4sYh2H/fCf/E1JFAk&#10;OdoIz6YX/wBBAqSigBkib8Yx/wADy39aI0KZyQM/3Mj+pp9FAHkH7WjrB8A/Ek+3e8b2YXeA2M3k&#10;HqDXq6WqmNJAxR3UFiiJz/47Xk/7W6+b8APE0ecbnszn6XkFevRf8e8PsgH6UAR/ZQfvOz/VU/8A&#10;iaVYFTOGYZ9ML/ICpaKAK1yqxqHctsXlmcghR3PINRPfW+n7fMPl7+V3yRx5HbHIzn/OK5v4wfE/&#10;RPgx8OtZ8aeIbkW+k6RCZpR3lPRUA7ksVAr5a+Ef7Lcv7R2lTfFD482uoarqmvuZbHws97LHa6VZ&#10;MT5ahUKlnKlTnC4x0oA+0I52nwxBtlxkrJJlx9QDjHuCc5p6tKJHQ5BXuynB+hzXxctlrP7Dnxg8&#10;G6HHruo6v8D/ABnfLodtb6xc+e2h3rjMSrKcsUkJYYbp5Y5NfYD63a2lwLM3EbXiQhvsbSjztqth&#10;nC9SMHOe+KANMhm+8Qfpkf1pNg/yT/jSQyNJ5hZQFD4RlbcHXAIP61JQAzyx/kn/ABrL8TeI9L8G&#10;6BqOt6zepp2l6fbSXd1cyuVSKJBl2Jz2FajsweNVUHcfmJONq4PP54H418q/tOm7+NPxs+G/wViZ&#10;hoEscniTxXFFJgfZ4WQQwyjjdG7Fwy5G7j0oA7r4Wftb+FPip4ttvDlrp2s6PqGo2bajo8ms2zQQ&#10;ataggGW3cn5hgg4x3r26GdXkdMHIVXGGblTnB/MHj2r5S/bT0u28O337O97Zp9nubH4paTY2pg2x&#10;i2tZIpQ9ugUDEZEUXy+w9K+rYV2b1yTlmbJ92PFAEjgNjBdfo5puwjo7/ixp9FADQHXo3/fWT/Wm&#10;vG0hUsVOPQEf1qSigBCMgD09z/jUclukuNyg49QG/nmnSSeWM8AdSzHCj6mqWr69p+g6bPqOoXcN&#10;jp8A3SXVy/loB7E9aAJ2s4RxsDN2URpk/pXyv+1X8cPCXwc+Kvwo129V9VvNLvNSQ2WjoJ7hWls2&#10;jClFAxndnn+6fWn+MPjd44+P+q3XhL4OWslhpa/Je+LLkFYijcfujjgja3IJzkdKZZ/ArQfg58Vf&#10;gzbWe7VtRvr/AFFdS1K/HnPcSpYSyhgzHjBjYY/289sUAfTPhLWU8R+HNM1eK3mtItRtY7xba5Xb&#10;LF5mX2sOx+bH4VzvxL+Mnh74Uah4Ustca5E/ibU00iwFvCZAZ2Hy7z/CvvXbxqF3AfwnaPoAP8/j&#10;VTUtGstXe1e8s7a6a2l82I3EQcxtgjKE/db3oAtoznhlAIABwcjd3HQcdOafTIozEiLvZgqBRuOT&#10;x3PvT6ACiiigAooooAKKKKACiiigAprbsjau78cU6msWBG1tv4UAeU/slhx+y98Jdy7f+KU0rv8A&#10;9OcVesV5N+yWXP7L3wl3Nu/4pTSu3/TnFXrNABRRRQAUUUUAAGXj/wB7+hrxS9ZU/aw0jJ5/4QG+&#10;YD1xe2f+Ne2L95D/ALX9DXid0izftWaa5HKeAb1R/wACvLP/AAoA9pUMpZSMDcSD65Jp1MjZn3sT&#10;xuZQPoTT6ACiiigAooooAKKKKACiiigAooooAKKKKACiiigAooooAKKKKACiiigAooooAKKKKACi&#10;iigAooooAKKKKACiiigAooooAKKKKACiiigAooooAKKKKACiiigAooooAKKKKACiiigAooooAKKK&#10;KAGOu6SHnGJM/wDjrV4lqgEn7X/hhC20t4F1WNffN3YEn8MfrXtkpIeDBx+8H/oLV4Zr8LN+2F4G&#10;lV9v2TwLrEjLj/W5u9OGPbH40Ae5QylywK7cZPX/AGm/wqWmKv7xm6ZyMfRm/wAafQAUUUUAFFFF&#10;ABRRRQAUUUUAIRmgDFBOKAc0ABOKTdQ1JUki7qUHNNpQcUXC4pOKTdQTmkouFyRHwCMdagiiMLuS&#10;27d2x0qRaGpjDdRupKKQhd1G6koouFxwOaWmg4o3UXC46kJxSbqCc0XC4oOaWmg4pQc0xi0UhOKA&#10;c0xi0UUUAFFFFABRRRQAUUUUAFFFFAHkX7V6bvgL4lOejWn/AKWQV6zbvvhjGMYUV5B+15efYv2f&#10;PFcuzfsW1fGcZxeQcfrXr1umyMDOcAD9M/1oAlpOcr6Z5PoMHn+X50tRTzxwNFvcJvbaGPQYBY5/&#10;BTQB8hftKB/j1+038M/g5tMvh3SUHijxTbA7kkwym1hcccZjkOec5HFfXUEYjmldNqO5DYByMYCg&#10;47ZCjj2r5P8A2EoJPiPrPxa+NF8gaTxb4jnstLZzvKabasyRBW44Jd+w6d6+s/LdCpjjV+VQnONq&#10;DOPrigD52/4KC+Bj4x/ZK+IZtw32zSrNdbtXUFngmtpFm8xORtOxZBn/AGvavkr4Y/E/XvHX7Xvw&#10;l+Mt/NdQaL421vVtC0218w+V/ZtrYrBE5GBuMlxMzZwNpXHzZ4+uf27vHtz4V/Z+1fRtJjFxr3jJ&#10;38KadDv2sz3MTq7qMHdtQMcfqK+UfhnJbajL+wlDZIsVjHZ+I5mBGED22ydx7HNs4z/tZ9iAfcdp&#10;+0D4E0jW/GHhy51+BNW8Iacuo6xBnK2sSxJuAb+LHy54HLiu48H+MdO8eeG7LXtEniv9L1CJbmym&#10;ifPnwkD5vbkkY9q/Gfw3qOq6zqmvateEXGtfFrT7m1t5nO53W710Qkn+8DHbKAOOBXt9z8WdY8H/&#10;APBLPwIukahNo+u6nqcmgW09kxWaERzXcwUEddqxFT0znt0oA/Tq4keZMRRyLMyHAZcELuUNn8On&#10;rg+lfM37K6v8RfjV8dPiXJIs9tLr48LadKw3b7OzTL7TkYDPKvbjy++ePB/jZ+254l+H/wAHfgI/&#10;hvU2m1rVdDi1/WZpk8ySS1WMRqrntvd3Oexj6HPH1d+xp4KfwN+zr4Qt5Y8X2qK+q3jsNpaW4ZpC&#10;5H02igDi/wBuW3+0z/s/W5lHnP8AFbRXAC8ttiudx6+m2vp+I7mY+7D8mavlz9qcL4p/aF/Zc8Op&#10;MYnm8T3eucLv+SztGkORx1LKue27oelfTunu0lsrsMbgG/76+bH4bsfhQBaoopsm8ITGgdx/CTj9&#10;aAFJxTTIFIGCSTgBRk1na74k03w1pk2pardLYafDG0j3E/yqoHXOf09a+bdS+LvjT9pUS6T8L7W5&#10;0DwizmC68VXMR3zgn/lih27cYbJ3HO4dO4Seh/F39pPQvhzqQ8PafbT+KvGUqlYNB0webJuONpcA&#10;cKCefSuJ8MfALxl8WtRttf8AjPq6TKhLx+FdOJFrGp5USHIyRgZG315r034U/AXw58J7Y/Yo2vNc&#10;dF+1a7dAPdzNz0c52jk5HfPtXpQjjRmZI1RmOWKjG4+9AyjpOg2GgaZFp2mWkOnWMQxHb2sYRAPQ&#10;gda8o+LsQh+NnwRcE4/tPVRsHCjGk3XQdq9nrxv4w8/Gr4Hr66nq3/ppuqBnsQ4eQf7RP506mjl5&#10;D/tEflTqACiiigAooooAKKKKACiiigAooooAKQjJFLTWbaye7BaAPKv2TBj9l74S/wDYqaV/6Rw1&#10;6vXlP7J/y/sx/ClP7nhbS1z64s4a9WoAKKKQnFAC0UgOaWgABw6D1b+hrxS5fy/2rNOXGd3gC9bP&#10;0vLP/Gvav+Wkf+9/Q14jfPj9rXSUx974e6gc/wDb7Zf40Ae2RjZuXr8zNn6safSAZy3qSMfRjS0A&#10;FFFFABRRRQAUUUUAFFFFABRRRQAUUUUAFFITigHNAC0UhOKAc0ALRRRQAUUUUAFFFITigBaKbuo3&#10;UAOopu6lBzQAtFFFABRRRQAUUUUAFFFFABRRRQAUUUUAFFFFABRRRQAUUUUAFFFFABRRRQAUUhOK&#10;Ac0ALRRRQAUUUUANZdzw84w+f0NeH6xl/wBrnw0SMf8AFA6sP/JzTq9vYEywnOMMT9flNeI6rOJf&#10;2vvCdvt2lvAuppuz/fu7E9PbZ+tAHuCjg/7zf+hGlpkT7weMYZh/48RT6ACiiigAooooAKKKKACi&#10;iigBCM0AYpaKAEIzSbadRSEN20badRRYLDdtG2nUUWCwgGKCM0tFMY3bRtp1FIQ3bRtp1FFgsNIx&#10;QBmlIzQBiiwWEIxQBmlIzQBiiwWE20oGKWimMQjNAGKWigAooooAKKKKACiiigAooooAKKKKAPGP&#10;2woPtH7PXiqPdt8wWkecZxm8g5/SvZIxhV91U/pj+leRftbGJf2f/EzTSGOMPZ8qu45+2Q4GPc4H&#10;4165byCaCORehUD8uv65H4UASV4f+2l8SJ/hX+zZ431uzmMOoGxNnaMq5ZZpmESsPpvPHfPUV7hX&#10;y1+3xK+oaD8JfDUZU/2/4+0y0uY2Xd5lsPMaQY+ojP4UAes/s2fDRfg/8DvB/g7yVt5tJsI4Z0U5&#10;zMRvkY+5ZzmvSJh8ueVJwoYHpkgdKSBdqsTjezHef7xHy5/JRx7Ul2D5ORjIIAz6n5R+pz+FAHyf&#10;8QreT4yft++AvDMrF9D+Hehy+KLhF+ZBezS+RCjDjkKjODz97GOMn4j1jxi/gr4Z+BYvtZtv+EOk&#10;+JmjWN0gwyNKkESSgdirXxwvPTrzx9ufspK3jb47/tI/Em2Yy2d34gj8O2LdVaPT4lDlW9GeQ8Y4&#10;Pc18GeNfC8fiLxZonhEsbhL/AOKfiXTpUAxsinvbRG4zzzbq2OPT3oA9E8K+ABpv7W37PXhCG0MU&#10;/h7w9oT3Nu8mdlykct46HjjncxP+3045wPhHE3j/AOHH7Nvg+SZnsIbPxrr90GTKu0Zuhb3BXPdl&#10;lQDPGc5PSvoLQLJL7/gqh8RLiWMIdF0EanFL/DAVsbCAtt77Vuyf+A+/Hz/+zLd3Vhpdnq1xbrFZ&#10;+F/ghrWpRoW7yX87ouccF1L84P3uhoA8nl8ZR6v4W0G1liWWQeHtC0GIkbvIgEryOB+Mm3HHr7V+&#10;oPxD/bH8O/Bf4x+G/hnc6NK8Mz2Frc38cuI9J+0RlbeNl2HduMbY+ZfpX5j/AA3+F3iHxX4J8XXm&#10;g6fNqt34UW21Fra0i82W7jjv4l8lF7Hy2kbv/q8Y5yPuDQP2efEH7Rfwb+MvijXki8PeLPiLq8Wp&#10;aCNSyJdPt7FwNPLkcqTibjA4k9qAO9t5pfiB/wAFEZmiDSaZ8O/CjwncMi3ubxhz+McJ/OvrJQFJ&#10;RcAIAu304/z+VeA/swfAvX/hzd/EDxV44u7a58eeN9QjvNS+xyGWG3gijEdvCrkLv2/viTtX74GB&#10;jJ99JEbO5Kje2eTg9AAB69KAFdtqE5UH/bbA/OuI+L3xd0D4O+GX1bXZWIORa2kX+tupBjCoBzjJ&#10;GTjuKxvjp8ctM+DeiWrSxfbfEGosYdM0xfmaSTgbmAzgAsv51598H/2e9X8Q+LB8SPi3OdU8XMd1&#10;po4fdZWEZ6FV5BY8ZGBjYKAMvwN8NPFP7SGqJ4w+KAuNL8OAh9O8KxOfLkQ5+aVuM9F429zzX05p&#10;emW2i2kVpZQxWdnCuyK2t0EcaKOgAFWEQrkkgnpgDAA7ACn0CAkk+1FFFAwrxz4wDHxq+CDemqat&#10;/wCmm6r2OvHPjAc/Gr4IL66pq3/ppuqAPYgNrSD/AGifzpaQHc0h/wBoj8qWgAooooAKKKKACiii&#10;gAooooAKKKKACkZcgN/cO7Hr1par394lhYzzyAlEQk4/ID9aAPL/ANlJsfs4fDWL/nl4esY8+uyF&#10;Y8/j5efxx2r1ivKv2WofI/Z6+HqMSHGh2wKkYIGDg16rQAU1qUnFNZqAFWnU1DnNOoAAMyR/739D&#10;Xht+f+MvdDX+98PdR5/7fbGvcRu8yPAyN3Jz04NeHagrH9r3QpEG5E+H2o7znG3N7Y4+ucGgD3FW&#10;yCPRm/8AQjQTikXgE9izf+hGgnNABuo3UlFSSLuo3UlFFwuLuo3UlFFwuLupQc0gGaPu0xik4pN1&#10;BOaSkMXdRupKKLkik5oBxSUUXC4pOaAcUlFFwuLuo3UlFFwuLuo3UlFFwuOBzQRmkWnUxjSMUlK1&#10;AGaYxKUHFBGKSpJF3UbqSii4XF3UbqSii4XF3UbqSii4XF3UbqSii4XF3UoOabSrTGKTik3UNSUh&#10;C7qN1JRRcLjgc0tNBxSg5pjFpCcUE4pCc0xhupQc02lBxQApOKTdR96gjFSAE5oWkpQcUwHUUgOa&#10;WmAUUUUANP8ArI/qf5GvDL5c/tjeGH/54+AtQlx64u7IY/8AHv0r3MhjJHgZGTk+nBrw+/ilP7Xv&#10;h2VInkg/4QS/hmlUcRFryzKk/XYaAPbol27h1+Zj/wCPMakqONslgSu7LEqDkgbmwf8APvUlABRR&#10;RQAUUUUAFFFFABRRRQAUUUUAFFFFABRRRQAUUUUAFFFFABRRRQAUUUUAFFFFABRRRQAUUUUAFFFF&#10;ABRRRQAUUUUAFFFFABRRRQAUUUUAeI/tltcQ/s+eI57UBp4ZrCRVIyDt1C2fH47MfjXpHw707VdL&#10;8LQprV7/AGhqMs9xcPMIvLwskzyIm3J+6HC5zztzgdB55+2LM6/s/a/BEyLPc3NjFF5jYBb7XC38&#10;lY/hXrelapba1p8F7Z3MF5aSr+6nt5N6uBxn8wR+FAFppQhGRwSBn6kD+tfKP7RF4PGP7ZX7PPg5&#10;RtOmTX3iG753hVWPEWV46tERnP8AH045+rhGHkUsflx931OQQfwxXyhE8eqf8FKZpJof3um/DTzE&#10;ctnc5vozuAxx8rsvfrQB9WW7tMFlZPLLxo2zOcE5J/nWF8RvEaeDfAniLxDMw+z6PptxqMiFtuRD&#10;GZevb7mOnf2roY1Kqcncdzc+244FfPv/AAUB8QzeG/2O/ijcwLl5tJ+x8Ng4nmjgIH4Sk/hjvmgD&#10;N/4J9aBP4b/Y78BtduH1DWoZtVnn2bWke8uZJfMbk5IWVF9wgPGcD4a+HEX/AAkn7SXwovIV3HVf&#10;iH4g1iSLrtX+0l+XPfaI2OeOvQYr9Svhd4dTwp8MPB+iW8QaPTtKsLaNANu1USNT69Npb8cV+Zv7&#10;MMEV9+0d+zS9rIDDqFr4q1USYzhnudRjUY77TCr577sYGMkA9T8F6z/aX7fn7SZkTyZ5PCDJHLu3&#10;eWGg0xJF7Z2sB/3z2rzP9jHwlefFP4M/HYQxNLeN8O7bwzp9lGNzhmt7kbVPGTujR8Y/5agdsn0n&#10;4J+HrvU/2zP2pJXhnluf7Mu7aFzFyPtKxzxgDPJURqo9doPGcDrf+CfnhbUPgv8Asq+NvE/iLT5t&#10;E1S4v7q+ljuU2SQQQW0USYY9QTEzdB/rMdskAX/glX4UuLH4WeM9alQ2d9d6y1mySDMiNEm4hh6B&#10;rhlx32Z46D7fS3KPuWQjJG4bR8y+h/Ek/jXz/wDsC6PJpf7LnhS5uIyt1qr3WqTSPy8zTXEjh2P+&#10;6VH/AAH34+hJJPLGdpf/AGU5Y/QUAMYi1QkyDaz8edIAFz/COPyFeS/HX4+WHwxt4tH063XWvGV7&#10;8tloyNiQNxiRmAbao3Z5HPtiuc+M3x51S48Vj4cfDOxj1/xvMrC5lm5tNNQ4w8pAwGPzbeR9xq2f&#10;gf8As26T8MLubxBqV9N4o8Z3gVrvWb5/NIbnKRgk7Qu4gUElH4OfAO5svEU/j3x9cnXfHN7CuBOu&#10;bexTnCxpkjPOCeOgr3SCEQRhQzMR1ZjkmljjEeQCSpOcE5OT1p9AwooooGFFFFABXjPxifb8b/ga&#10;MddT1b/003NezgZBPpXiPxin3fHX4GJt6ajrDZz/ANQm5/xoA9sUY3/75paTo7L77vzpaACiiigA&#10;ooooAKKKKACiiigAooooAKiuIPtKGJiPLkBQqRnnqD+GD+dS0D7yf739DQB5Z+y7dvqH7Pnw/uZM&#10;B30aBcAdgCBXqdeTfsnf8m3fDv8A7BEX9a9ZoAQjNIUz3p1FADVXbTqKKAEJZWQg8ZOR68GvEdRR&#10;l/a38P7G2pN8PtS3rjOcXtjj+Zr248tGPVsf+OmvFNUOz9rTwx3/AOKA1VfyvdPP9aAPahyCO25j&#10;/wCPGjbSgcE+7f8AoRpaAG7aNtOopCG7aNtOoosFhu2jbTqKLBYQDFBGaWimMbto206ikA3bRtp1&#10;FFhDdtG2nUUWCw3bRtp1FFgsN20badRRYLDdtG2nUUWCwgGKWiimMQjNAGKWigBCM0m2nUUhDdtG&#10;2nUUWCw3bRtp1FFgsN20badRRYLDdtG2nUUWCw3bSgYpaKYxCM0m2nUUhDdtG2nUUWCw3bSgYpaK&#10;YxCM0m2nUUAN20badRQAgGKCM0tFIBu2jbTqKYCAYpaKKACiiigBDuBUg4AJyMdeDXhuozSp+134&#10;ZRJXjgfwHqE80SnAlKXdmFB+m817l3Rf7zY/8dNeF6yPJ/a+8KDrv+H+rJ9Nt5p/+NAHuUaY3MQu&#10;4lgWAwSNxwP1/nT6QcZHuT+ppaACiiigAooooAKKKKACikIckbV3evOMUv8AOgAooooAKKKKACii&#10;igAooooAKKKKACiiigAooooAKKKKACiiigAooooAKKKKACiiigAooooAKKKKACiiigAooooA8a/a&#10;+t1n+AHiIlULxy2bIzrnaTdxKSPwYj8a9H8FeC9K8AeG7TQ9FgNtptuGaGJm3FQzFiM9+ST+Neef&#10;tcNj4AeJf+ull/6WQV6+pyE/3FoATy8yI27G3PGOueP618oLJFZf8FKJYlfzJL74YZIxjy/9MAA9&#10;/wDUn06+3P1fKSsbsByo3fkQcfjXyj44t4vDv/BQn4b6mxxLrPhW40IDGN/lM85fPf8A1gXb+Oe1&#10;AH1ejEgcYyN34kk4r5j/AOCjzef+y1qum52/2nrGlWZbrgG9iY8d/u4x719MWxZg5YYDEMOemVHH&#10;4V8x/wDBRcQx/ADTrm5n+z2dt4q0aWeTbuAQXS9efXA/GgD6F8S3Y0fw1fX28WsNnay3DH+4qQPx&#10;+GM/hX5t/sy6LH4Z+N37IEEUbSBvBuryOwXBLOL2bP478/8AAq+2v2tvGf8Awh37MnxC1MIXmuNJ&#10;ls7VFbBaW8/0SHBwf+Wk8Z/T3rnvBf7Kej/afgr4l1C5ntvEHw+0H+zI1tTtSSR7MW04bB7MpYde&#10;c/WgDpPhl+zjp/w5+N3xH+JFvq91dXXi82i/YJV+W0+zxtETuz8+/IboMYxz1rA/b21yfw/+yj49&#10;mtxulu7WDTQqtt2ie4jjZh+DHj9a+gh6nlsnn2ycD9a+cv8AgoVot/rn7JvjOHTbeW4uIPs12fJT&#10;eVSK4jkY7RyeF7A0AeyfDPw/D4N+H/hjRIVwlpp0FvEiLj5UQDPt1z+NeO/Gz4y674o1+b4afCuW&#10;KfxW4KalqsbbhpcbYxjjBZsP/EMbPy4Kz+MvxP8A2lNIsPD/AMK9JvPDfhdrOKPUPGurwmJyWX54&#10;reEgHK4IL7h95eK+g/gl8DvDfwN8MnSdEjM93Lh77Up38y5uZecs7nnGS2B2yaAIPgT8EdI+Cvhz&#10;7HaSSahq9xh9S1e4H768l5Pz5ycLuOBn+I16VHH5ZIAVU7Ii4A9aVN4QB2DsO4GKdQIKKKKBhRRR&#10;QAUUUUAKDgEeteIfGKHHx5+BXP3tR1henT/iU3Fe3V4t8ZB/xfX4Et/d1PV+P+4Tc0Aez53SOfQ7&#10;fy//AF06mqOZD6uadQAUUUUAFFFFABRRRQAUUUUAFFFFABQPvJ/vf0NFJn51HTGWyenHGM/jQB5P&#10;+yd/ybd8O/8AsERf1r1mvJf2TwV/Z08Axho5BFpcabon3DIz9PWvWSdvUY/Ef40ALRTd4/yR/jSh&#10;1PcD8R/jQAtFJnP3QX/3SOP1pGbb97936byBn8s0AIzYmgGOrnn/AIC1eKatk/tc+GkIwB4C1bDe&#10;v+madXtTyxqBI0sYSM7id3sR/WvG/ELJ/wANZeEQjqxh8Ca4JMHn/j80orx75P5UAeyxuXUnGMOw&#10;+vzGn0wOoQYZVBZj852/xGgSL3ki/B6AH0UwyKOkkZ/4FSGZR/HH/wB9/wD1qAJKKjEyn+OP/vv/&#10;AOtTkbfnbh8f3CDj88UAOoow3/PN/wDx3/GjDf8APN//AB3/ABoAKKMN/wA83/T/ABow3/PN/wBP&#10;8aACighh/wAsnP8A3z/jSfP/AM8pP/Hf8aAFopCX/wCeT/8Ajv8AjSbiPvKyf7xX/GgB1FN8wf5Y&#10;f40Bi33UZv8AdK/40AOopPn/AOeUn/jv+NIW2/eHl/75Az+RNADqKZ5if89I/wDvqgyoP+Wkf/fV&#10;AD6KYH3/AHCr+u1s4oLlfvbU/wB5sf0oAfRUfmj+/H/33/8AWpwbcjFSrEdlOaAHUU3dhFLFUJ7M&#10;aA+4/KPM9dhBx+eKAHUUjkJjcQmf75xQrbvu4f8A3CDj88UALRRhv+eb/p/jRhv+eb/+O/40AFFI&#10;Sw6xSfp/jQHH8QZP97Az+tAC0UhdR3B/Ef40BlPfH4j/ABoAWimPIFxgFvoCf5A03zj/AHG/74f/&#10;AOJoAloqLzj/AHG/74f/AOJo87/Zb/vh/wD4mgCWio/N/wBlv++H/wDiaQzEdEY/8Af/AOJoAloq&#10;ITHujf8AfD//ABNBmPZG/wC+H/8AiaAJaKiEx7o3/fD/APxNKJCeit+KMP8A2WgCSiozKV6q34Ix&#10;/wDZaVJN2flIx6gj+YFAD6KQEN935sdeR/jQTt+8MfiP8aAFopu8f5I/xo3+is3+7g/1oAdRTdx/&#10;55yfkP8AGlBZv+Wb/p/jQAtFKFb+4w/L/GmZfJ/cyf8Ajv8AjQA6igBj/wAsnH/fP+NBDD/lk5/7&#10;5/xoAFUs6EY+Vs/oR/WvC9UK3X7YPhsZKtb/AA/1RuR97feaf/Lb+te3urGeEmGTgsQcgDofevEN&#10;ZeQftheEIzsQy+A9TjKyMFIX7ZYlmGM7tvyjHH3utAHuCOXdwVxgkZ9fmNSVDaT/AGqIyKgKlm2l&#10;GByNxwecdalc7FJb5D23kDP5ZoAWimCRNoPmR5P+1QZUH/LSP/vqgB9FM81P+ekf/fVHmp/z0j/7&#10;6oAfRQmJM7WVsehzTxGT1NAFO6gnmeMw3HkKudw253frVhchACckdT60AMSQRjFI7BMbmVc/3jig&#10;B1FR+avZ4/8Avr/61OVt+doD/wC4QcfnigB1FGG/55v/AOO/40Zx94FP94j/ABoAKKTIP3fm+hH+&#10;NGQPvfL9SP8AGgBaKY8gXGMt9AT/ACBpvnH+43/fD/8AxNAEtFRecf7jf98P/wDE0CUnojfij/8A&#10;xNAEtFRGUjqjfgj/APxNHnH+43/fD/8AxNAEtFRed/st/wB8P/8AE0ecf7jf98P/APE0AS0VF5x/&#10;uN/3w/8A8TR5x/uN/wB8P/8AE0AS0VF5x/uN/wB8P/8AE0ecf7jf98P/APE0AS0VH53qkn4Rt/hR&#10;52f4JB9Y2/woAkopqyA5yHH0jb/CkeQDGFc/WNv8KAH0VH5v+y3/AHw//wATR52P4JD9I2/woAko&#10;qPzs/wAEg+sbf4Ueb/st/wB8P/8AE0ASUVH53qkn4Rt/hSrKD/DIP+2ZoAfRTd6+kn/fs0b19JP+&#10;/ZoAdRSA7ugb/gSkf0pHbZjKuc/3VJ/pQB5H+1nD5/wC8TDdtw9men/T5BXrULbkQ9PkAryb9qiZ&#10;JPgX4khyY3drTaZUYLxeQdSAa9WgfbEuVc8AfLG39RQBM43JtzjJGa+TP26rpvAnjH4FfEqOL93o&#10;vitdLu5AdvlwXqCMyFueF8scY5z1FfWQlXusg/7ZmvCP24/h5efFP9l/xtomlWdze6uII7qwit7d&#10;pJjcRyK6bF7nAYZ7ZoA90hJLSnjbvG3BzkbV5rwn9uzwTP8AEP8AZQ+Imi2kXmXYsFv4cjgNbTRz&#10;4B7EiMgV6j8L9TvtU+Hnhq81KxuNPvJ9NtnntbhG82Gby1EiMMDow6989B36G7iF1GyFA6FWGya3&#10;LqSRjkZGRgkY75oA+Tfit4/0b44ad+zl4RsbhpofGupWmv3MUI8xFsLK3NzIrtx0uUt1Occ59MV9&#10;ZWEgaEp5XkyKd0qA5Akcb2Gfq3615d8Of2Zvh/8ACjxpqvifw/pl3Df36PEsUzNJDZxu250t0x+7&#10;Vj1A9vSvUY38rj5yCBnMLAk9M8A9sD8KALNRTQCYHnYxQpvABIBxnrkdu4oMxKkqhJBHBRx/7LSu&#10;7q2AmRjrhv8A4mgAtreO1EgRQN7FuAB1AHb6UQo0abSVOP7q7f603zXHVCPorn/2WlEpP8J/74f/&#10;AOJoAloqPzT/AHW/74b/AOJo80/3W/74b/4mgCSioWmYEfIef9l//iaeZCAPlb/vhv8ACgB9FR+a&#10;f7rf98N/8TSb5D91M/7wYf8AstAEtFRiRh99CPTarN/7LQZgP4X/AO/b/wCFAEleM/GJN3xv+Bpz&#10;01PVv/TTc17Gjl84Rjj1Ur/PFeOfGJyvxv8AgaCpGdT1bqR/0CbmgD2VTnf/AL5paRRjf/vmloAK&#10;KKKACiiigAooooAKKKKACiiigApjDewU8pgkr64p9J/H/wABNAHzB+zr4Q+JK/Bbw2NB8b6JY6eo&#10;mjjtbvwybho1SZ4gN4ukznyyenfHbJ9Mt/CPxbO7z/iD4a9v+KPf/wCTqT9lwsvwM8OYOPmu+3/T&#10;5PXqpZm6nP4UAeY/8If8VP8AooPhr/wj3/8Ak6mP4N+KzYx8Q/DI/wC5Oc/+31eo0UAeXx+Dviom&#10;d/xD8OHPTZ4QZf8A29NK3g/4qvjZ8SdEh9fL8Jnn65uzXpxGaAMUAeYReDfiqlwGl+JukzQ7GUxf&#10;8IqBknGDn7V25/OvLfE/hT4ixftIeCoZPiBpzand+EtfMV9F4dCCFY7rScqU+0Hfu3juMbT1zx9Q&#10;kZryDxiMftT/AA0/7FDxP/6U6LQBpReDfieUbzPiVpjv5jnP/CMAADccAD7T2ofwZ8UhjyviXpUf&#10;rnwsGz/5NV6XH/F/vN/6EafQB5ing/4rLnPxO0hv+5UH/wAlU7/hEfir/wBFM0j/AMJUf/JVemUU&#10;AeZ/8Ij8Vf8Aopmkf+EqP/kqmS+DPipJjPxJ0Rsf89PCZP8AK7Fen0UAeWf8IP8AFP8A6KPoH/hI&#10;t/8AJtSReDPilGrg/EXQG3d/+ESbj/ycr0+igDymPwJ8VI3dj8SdAbd2/wCERbj/AMnak/4Qn4p/&#10;9FG0D/wkm/8AkyvUqKAPME8GfFNM5+IugH/uUm/+TKd/wh3xS/6KHoH/AISTf/Jlem0UAeYr4N+K&#10;KzxyH4h6AQucr/wibDP4/bKH8HfFMzvIvxD8O4bHyv4Rdsfj9tFenUUAeYf8If8AFT/ooPhr/wAI&#10;9/8A5OpR4O+Kff4heHR/ueEWH/t6a9OooA8y/wCEO+KP/RQ9A/8ACSb/AOTKa3g34qn7nxJ0SH18&#10;vwmefrm7Nen0UAeX/wDCGfFj/oqGkf8AhKD/AOSqQ+DPiwf+ao6SP+5UH/yVXqNFAHl6+Cfio3+s&#10;+KGmn02eFwv/ALdGnp4M+KUednxN0w56+Z4YDf8At1XptFAHmf8AwiPxV/6KZpH/AISo/wDkqo5f&#10;BXxUmdC3xP0xQueI/C4XP1/0qvUKKAPLR4H+KsbsU+KOm4btJ4XDY+n+lU8eDPirgh/iVokvoZPC&#10;ZOPpi7Fen0UAeWJ4I+K6FiPiboiZ/wCefhIj+d4acfBfxWb73xL0ST/rp4TJx+V2K9RooA8tPgj4&#10;pn/mo2gf+Ek3/wAm0+LwZ8Uo85+ImgNn/qUm/wDkyvT6KAPMJPB/xV42fEXw+vrnwix/9vaZ/wAI&#10;b8V26/Ebw43+94OY/wDt7XqJGaAMUAeXp4N+Ky5z8Q/DJ/7k5x/7fU2bwj8Vxjb8QfDJ/wC5Pf8A&#10;+Tq9TpQQOozQB5TF4Z+LEOf+K98MPn18Iyj/ANBvxUn/AAjvxbb7vjnwu3r/AMUpP/8ALCvUsr/d&#10;o3EfdwtAHlv/AAjnxeH/ADO3hf8A8JSf/wCWFKPD3xe/6Hbwv/4Sk/8A8sK9Q3v/AHh+VG9/7w/K&#10;gDzD/hHfjAfu+NfCx+vhacf+5CnJ4f8AjCmc+MvCjZ/6lif/AOWFemtl/vE8enFNMYPdvzoA8zl0&#10;D4vtjPjPwsn+74WnP/uQoi0L4upnPjTwu2f+pVn/APlhXpqgpnax59eaXc/979KAPMpNB+LsmMeN&#10;PC64/wCpVn/+WFLF4e+LAz53jHwxL6Y8Lzrj/wAqFemb3/vD8qXe/wDeH5UAeZS+H/iqcbPGfhiD&#10;1z4WnbP/AJUBRH4a+KsisH8eeGVPYr4Sm/rfmvTdxP3sNQSD0GKAPKT4M+LKsSnxG8MqD2/4Q1//&#10;AJOp6eEPiwM7/iL4af0/4o5xj/yer1EjNJtoA8yHhD4qH/moPhr/AMI9/wD5OpH8H/Fbjb8RPDif&#10;7vg9ufzva9PAxQRmgDy7/hD/AIsf9FI8Pf8AhIN/8m0f8IZ8Vn+98R/D5x6eEWH/ALe16htpQMUA&#10;eWP4G+KjEEfEjQBj/qUW/wDk2pl8G/FIDH/CxNAP/cpN/wDJlenUUAeXyeC/ik+MfEXQFx/1KTf/&#10;ACZRH4L+KSZz8RdAbP8A1KTf/JleoUUAeXyeDfimGhdfiLoClJAT/wAUk3IwRj/j8968o8QeFPiD&#10;ZftMfD62fxvoz6wPCmvMmpR+Gig8tLnSi0ZjN0c7t64O4Y2ng54+pZAfKZgM7Rux64rxjxnKg/a3&#10;+GgDbnm8I+I1K/3M3GkEH3+7QBqjwX8VJJZGPxK0RhuYAP4TJ2jc2AMXY7cfhT08F/FZHBHxL0RB&#10;3EfhMjP1zdmvTU4ldfq2fqzf4VJQB5e3g34sF2I+KGkgHoP+EUHH/k1SHwZ8WD/zVDSf/CUH/wAl&#10;V6jRQB5d/wAIZ8WP+io6T/4Sg/8Akql/4Qz4sf8ARUNJ/wDCUH/yVXqFFAHlzeCPirJ9/wCKOmjH&#10;Ty/C4X/26pjeAvimSCPinYjH/Usjn/yZr1SigDy1vAvxRYAD4oWIx3/4Roc/+TNC+B/irH9z4o6a&#10;c9fM8Lhv/bqvUqKAPMY/B3xXTO74naQ3/cqD/wCSqbN4L+KkuM/EnRGx/wA9PCZP8rsV6hRQB5WP&#10;A3xTH/NR9A/8JFv/AJNpf+EJ+Kq/d+Ivh0/7/g9j/wC3tep0UAeWHwZ8Wf4fiP4ZX/uTX/8Ak6k/&#10;4Qz4s/xfEbwy3/cmv/8AJ1eqUhGaAPMYfCXxXjz/AMXB8MNn18ISj/0G/FOfw38WI8Y8e+F2z/1K&#10;U/8A8sa9MAxTgQOozQB5cfD3xZP/ADPfhf8A8JOf/wCWNMfw58XDjZ4/8Lp6/wDFJTnP/lRr1TK/&#10;3aMr/doA8qXw38XxnPjzwvL/ANylOMf+VGnr4d+LYzu8ceF19P8Aik5//lhXqRYj7vy0BifvfNQB&#10;5f8A8I/8Wf8Aoe/C/wD4Sc//AMsaQ+H/AIs/9D34X/8ACTn/APlhXqOV/u0ZX+7QB5b/AMI98WT/&#10;AMz34X/8JOf/AOWFKPD3xZH/ADPfhf8A8JOf/wCWFeo5X+7Rlf7tAHlx8OfF1/8AV+OPCzY658Kz&#10;j/3IUDw18Yh/zOvhT/wl5/8A5YV6gwVuxH0NN2D1b86APM18OfFwf63xf4Rl9N/hW4OPy1EUHw98&#10;Wv4PF/hOH18vwpcc/XOomvTlyn3SefXml3v/AHh+VAHlzeG/i7J18YeEZcf89fCtxx9MaiKQeGfi&#10;+v3fF/hCL18vwtcDP1zqJr1Fsv8AeJ49OKaYwe7fnQB5j/wjnxiH/M6eFP8Awl5//lhSjw58Xv4/&#10;FvhCb08zwtccflqIr0zyh6t+dHlD1b86APMz4c+L38Hi3whD6+X4WuOfz1E0h8OfGL/odPCn/hLz&#10;/wDywr04Rgd2/Ogxg92/OgDzNPDnxe53+LfCE3p5nha44+mNRFJJ4Z+Lb4x4o8Frj/qVbn/5ZV6a&#10;IwO7fnRsHq350AeX/wDCL/Fofe8V+DR9PCdyf/clR/wi3xaP3fFng38fCdyP/clXqS5T7pPPrzQ2&#10;X+8Tx6cUAeVSeGPi7HjHijwM+f8Anr4Vuf0/4mVNTw/8YFzjxJ4Db/c8MXS/+5GvVdi91Df7/NG3&#10;H3UjX/gFAHy3+1BpHxPtvgF41uNX17wZc2VtZpdm0h0G5haVopo5FG83zY+7jofve1emHRvjMtxN&#10;EniLwXNHGQEeXw9c/d7DAvh09e9U/wBsVV/4Zi+I5eONyNJk2nb05WvZAikEsiH6LjsKAPLI9D+M&#10;Rz5uu+Bfb/inbr/5PpG0X4xpKpg13wIrYYeYfDl1lD7f6fXqhUD7iRr65XNIUDqQyxk9iFxj9aAP&#10;Jxo3xkhJB8QfD9HPLSyeH7pTI3c8Xxpf7M+Mf/QzfDv/AMEN5/8AJtesKgRQFJjPcoBz+YNLhv8A&#10;nrJ/47/hQB4p4n1P4oeCfCmueItZ8S+ABpekWM2oXMsegXbbIokMkh5vh/ArH/gNcr8B/i18Tfj3&#10;8O7bxjoOo+ENN064uJ7dFu9BuYy7RSGNyP8ATDkB1cdB09+L3/BQDxdceDv2RviPPAouJr7ThpKI&#10;7BT/AKZNFaOVIHUR3EjYxztxkdau/sJ6WNK/ZI+GkUbPEZNNa5k2hRvklmkkd8Y/id2b/gVAHVRW&#10;Xxi37pPEfgVgAQFGkXQz/wCTVNgtfjHFGVbX/AzkHIP9l3XP/kzXp7JISCLmUY9l5/8AHacQ5I/f&#10;SDH+7z+lAHlqp8YHJD6x4GOOn/Etuf8A5Jp3k/F/+HVfAp+unXX/AMkV6idx/wCWrj/vn/CkZWb/&#10;AJbSj6bf8KAPL/I+MP8A0FPAn/guuv8A5Io8n4vj72q+BR/3Drr/AOSK9LlLRhsTTO4UsI1ZdzYx&#10;0GPf+VRw3azTzxQ3YmeB9sqpKjNHxn5ht4PXj2oA86VPi4Ac6r4FJPT/AIl11x/5MVGtv8YMkjVv&#10;ArZ9dOuuP/JivUhvPPmybT0Py8/pQys3/LaUfTb/AIUAeWSR/GRcbNS8BH13WN0v/tc0iD4yDO++&#10;8AN6Ytbsf+1q9VQMmf3sjfXH+FO3N/fb9P8ACgDylo/jK+PLn8BSY64ivVx+Tt/SljT40R5y3gM5&#10;/wCv+vUpFMmMu/H+0R/LFM8j/af/AL+P/wDFUAeYsfjD/wAtovAsvptN6Mf99K39K888XSeL1+PP&#10;wOj8U2+hxrNrGpxW76M0p250e9LF/MRf7q4x719JCEDqzn/to/8AjXjnxm2x/Gf4CKAS7eItQw5c&#10;nb/xJr71oA9khcuhYjaS7cfjj+lPpuNrkDoB/U06gAooooAKKKKACiiigAooooAKKKKACkH3/wDg&#10;JpaQff8A+AmgDyv9l3/khnhz/evP/SyevVa8q/Zd/wCSGeHP968/9LJ69VoAKKKKACiiigAryDxn&#10;8v7Unw2b08IeJ+P+3nRa9eJxXjnjmby/2pvhYm3P2jwv4mgzn7v77SXz7/cxj3oA9ijHyk+rt/6E&#10;adSD5dy+jE5+vP8AWloAKKKKACiiigAooooAKKKKACiiigAooooAKKKKACiiigAooooAKKKKACii&#10;igAooooAKKKKACiiigAooooAKKKKACiiigAooooAKKKKACiiigAooooAKKKKACiiigAooooAKKKK&#10;ACiiigAooooAaSdxAPylGyPyrwvxfGE/bK+G5Hfwlr3H/bfSq90P3z/1zb+leGeNG2/tkfDLjO/w&#10;rr6fT97prf8AsuPxoA9wX/j4k+n/ALM1S0wJiaQ59B/M/wBafQAUUUUAFFFFABRRRQAUUUUAITik&#10;3UpGaTbQAoOaWm/do3UAOopu6jdQA6im7qN1ADqKQHNBOKAFopu6jdQA6im7qN1ADqKbuo3UAOop&#10;u6jdQA6ikBzS0AITigHNI1C0AOooooAKKKKACiiigAooooAKKKKAPGv2xv8Ak2H4j/8AYJk/mK9l&#10;HT/PoK8a/bG/5Nh+I/8A2CZP5rXso6f59BQAUUUUAFFFNZtuPcgfmQP60AfIP/BTXVY1+D/hDQTI&#10;FfWPFVlG4z/yxjDu5x3AYR/nXsn7LJh0n9l/4ZSTyR20MXhixeV5GCpH+4DFmY8Ac5zXyZ/wVL1d&#10;r/xR8M9GiuYrWe3tb++KuxJy7wKjBQP4fKf/AL79udnTdE1/9onwn8K/glY3l3pfgfTfB2k6l411&#10;KyLI9wstrEbe0jbjG7yptzAnqMr6gj6+8A/Gjwd8U3v4/CPiPSvEUuny+Vdx2F2JGi5IJxjkcHHY&#10;4PNdshLDPGDyMHOR2NfDHxw+G2ifsrfHT4EfEfwRpNr4Z0bU9Xg8Faza2KmKGS3uNot3kXJDNGEn&#10;JbGWyOQRz9xWO9rWJnTyjJhjGTny8rkrn2ORQBU8R+I9O8JaJeaxq95DYaZZRNPc3M7bVjjA5b88&#10;D8ah8PeK9N8W6NZ6tot3DqWn3sIntZ4XysqHoQfwf/vmvmT9vLxFdeK9F8BfBrTiI7z4k6tDaXTK&#10;dzw2MLrPcPt43DZGQRkdevFWv+CeWpTJ+zZZ6OFDSaBrepaXHEw+a3RJ5ZI4ye/7qSPB44k9uQZP&#10;+2L8WPEUWoeEfhL4CuxY+M/G10sDanHln07TiyCW46cZyVAyPunmvPP2PvCJ+D37Xfxj+HVjrGq6&#10;rp1vo2m6lNNqd0bjdcSRhn2Mccfvx/3yPXjZ+D8TeP8A9vf4x+Kp5BdDwjo0OjWMTLmO33TSgd+o&#10;a2l9Pvn05m+El1s/4KH/AB0EYBMXh+xj8vdtQOsFqFA9NwUn2x3oA+woiVxF1EaAZ9eSP6VJXjv7&#10;UH7RFh+zF8LdT8bahpv9rtHe2+nWenLceQ13NKwOA+xtuEMjfdP+r9+PVND1i38Q6PZ6nZtvs7yJ&#10;J4H/ALyMoYHHbr+lAF6iiigAooooAK8a+NEefjN8BHz9zxFqHHr/AMSa+r2WvHPjRx8YfgN7+JL5&#10;fz0a/oA9hB3MW6ZH9TTqZHypPozL+TGn0AFFFFABRRRQAUUUUAFFFFABRRRQAUY+YH1+X86KQtgp&#10;7uP60AeUfssyb/gb4fGMbJb1fri8mr1ivJ/2WE2fA7QTnOZ77/0smr1igAooooAKKKKAEIzXjHj4&#10;Y/ar+EH/AGL/AIm/9C0yvaK8W+IRK/tU/CEgZx4e8Tf+haZQB7R/y0f6j+QpaMdWz97Bx6cCigAo&#10;oooAKKKKACiiigAooooAKKKKACiiigAooooAKKKKACiiigAooooAKKKKACiiigAooooAKKKKACii&#10;igAooooAKKKKACiiigAooooAKKKKACiiigAooooAKKKKACiiigAooooAKKKKACiiigBrDG9vSNuP&#10;yrwzxsuf2w/hY/r4Y1/j/gWn17o3KuPVDXg/jafH7Y/wsi29PDGv85/2tPoA95P33+v9BRQRhmPv&#10;/QUUAFFFFABRRRQAUUUUAFFFFACE4pN1KRmk20ABOaSl20baAEopdtG2gBKKXbRtoAFoalAxQRmg&#10;BAM0EYpQMUEZoAbRS7aNtACUUu2jbQAlFLto20AAOKUHNJtpQMUAI1C0pGaAMUALRRRQAUUUUAFF&#10;FFABRRRQAUUUUAeM/tkHH7MPxG/7BMn81r2VTkf59BXjP7Zfy/su/EhvTSZOPxFeyRNujDdM/wCA&#10;oAfRRRQAhICk+nJ+nc1wPxd+NXg/4K6Lpur+MdZh0bTtQvEsLaSXJeSZiGAC/wB0KrsW7Ae9d1L/&#10;AK2NR9590efQYznHf7oH418fftAfs8z/ALSXxy1q08UXpOg2XgOQ+GrEwnZBqF6Joppt2fmaIW8R&#10;AIGfP7beQDyr9q3xGfEP7S/jWWB0a00LwRpls0ylZFhmudWiiTbkfxQ3kUuf9nb/ALQ+1fgBo0Wn&#10;fCXwpdKXM15o2nO5kwWULaRIEJAGQNpP/AjX5efBaXU/F/7GPxp+JWsTvqGpXWteFtCjuHUhlisL&#10;jT/kyevHlqT/ALOfav1e+FKiP4Z+ElUfuv7Hsip/7YIMfp+tAj56/wCCmtjM37Lt3rECh9Q0bWLG&#10;8tXxxHM0hhjfHqrTA/hjjNfTuk3wvNNjuonEkcyGVUH8RbcwOfcEV4H/AMFBiP8AhlnxKsuPIN/o&#10;28HvjWLIn/x0OfoDXq3wiSaH4U+FnunP2mPSLR5iw53LbLGfzKk/jj3oGfPNhG3jv/gopr95LGLq&#10;1+H/AIOa3slY5EN1OYCXHoXjaVMdsE89K0f+Cf8AbT22g/GiKT90bf4m6wiKDkGMJalceg2YT/gO&#10;e+Kr/smw/wBq/tOftL6xdfvZLrWbOxRT/AkBu4Tz3DeSrY7ZxzjJP+Ccsr33gD4o6hKSJ734gas7&#10;KTnAzEo578CgCh+xIqXvxT/aNvmxHNP4rutPkYnJfZqOosh/ATEY/wBnPfjL/Zw8V29v8V/2r/ir&#10;qMUB0uz8RjTpvNYfuYdOs5cush672ZBtxxxyan/Y71ey8M+KP2ktSv7hLe2sfGGp6hPNIPlgiS81&#10;IM5HfCxM36e9eH6BdXWm/wDBLH4i+JbuJra/8darNNKS3zF7rUIrdzn+LG2Qds7e2aAMj9pz42al&#10;+1t+z78MdUvdLj0Gae58RapNBFL56wy6bF5UbH5V3Y+0Bs8YzjnrX6Ifs56y+t/AL4b6g6Ze58N6&#10;c5Cc4/0dAf1BP4+1fmX8J9Fk134YafYRLvS3+GnjvVI1x0klv1Tf+SKP+AV9Z+Dfi7f/AAv/AOCd&#10;Wl+KtLZZdQsdBXTtPZmxm5FwllGAOed43498ds0AfZbDGKSvm39hT4seJPiJ8HdRt/HF2tx4r8Ne&#10;IL3w9qUjnDtLD5bD5cekg79q+kSQHK5+YDJoAWiiigArxn41vt+MXwEGP+Zkv2/LRr//ABr2avFv&#10;jidnxg+Abdc+Jr5MfXRr/n9KAPZ4xtX6szfmTTqAMAfUj9TRQAUUUUAFFFFABRRRQAUUUUAFFFFA&#10;BSFclPZx/WloH3kH+0P60AeT/ssPv+B2gjGMT33/AKWTV6xXkv7LHy/BPRU9J73n/t8mr1qgAprN&#10;tp1Mk7UAKrbqdTI+9PoAK8a8fMP+GpfhKpHXw94l+b0+bTK9kJxXjHxCJb9qD4TKPlP/AAj/AIlO&#10;f+BabQB7JBuKZbjJ6fgKeTilznnoOOPwFNagA3UoOabSg4oAUnFJuoJzSVJIu6jdSUUXC44HNBOK&#10;RaGpjDdRuoAzQRimMN1KDmm0oOKAHUU3dRuoAUnFJuoJzSUAOBzS00HFKDmgAJxSbqUjNIRigBQc&#10;0tNBxRuoAdRTd1G6gB1ITik3UE5oAUHNLTVp1ACE4oBzSNQDigBScUm6gnNJUki7qUHNNpVpjHUU&#10;UUxiE4oBzSNQDipJHUUgOaWmMQnFJuoakpCHA5paatOpjCiiimMKKKKACiiigAooooAKKKKAGk/M&#10;w/2G/pXg3jeL/jMv4XPn/mWNf4x/tafXvB++f+ubf0rw/wAaQh/2v/hpJuxs8M69xjrltPoA9zLZ&#10;Zh6H+gopiMWZyRjkfyFPoAKKKKACiiigAooooAKKKKACiiigAooooAKKKKACiiigAooooAKKKKAC&#10;iiigAooooAKKKKACiiigAooooAKKKKACiiigAooooAKKKKACiiigDxT9tCZYv2XPiMr5AfS2QNjg&#10;FnRR/wChfpXrulapa6nbu9ncRXUMcjws8bZw6EqykdsEV5N+2UjP+zB8R8EAJpLy4ZcglHRh/L9a&#10;9Y02zhsI3itoIbeJ2M5WJNuXdizE+ucj8vyALwOaWmrTqAExzuH3gMA+lVLmxeZtyTm3PADRoAwQ&#10;Mp259PlYf8C9quUUAfHPxj/Z38Pfs7/sUeMfC3hg3d5px1G11adbuQMzyG+t3cggfKNqAd+lfT/w&#10;zYD4f+GokH7qPTLdEPqAm0H8QoP41yX7Twsbv4JeJNLvZ1tzq8Q0u1dlyDdTnybZcf7U7xL9Wrc+&#10;Cd8L/wCFHgqVW3pPo1lKrEYO026YP4lSfxoA8A/4Ka38n/DPVpotvIVvNa1iO0hQcl3FvcPGMd/3&#10;qxD6kV9V2VhFaaclmiKkYTySgPC9Tj8Afxr5D/aIlk+MH7Xvwe8B20W6w8NyJrurlm3BGMqTR5TA&#10;zgWTRE5/5e84+TD/AFxdJPJp/kn5Ll/3cko6BzFgN/30VFAHyT+y7rCaF+0D+0naXTLb+VewapLK&#10;zcwJK+oyscdwgMfORnzB073v+Cajtc/s2x6+se4+INev9SZAf9XvuVTaT3wF3ZwOuMd6+bf2q/iV&#10;J8B/j5+0Ra28VwdX+Inh7T4tB8n5TIZlitTtH8XzwXPpXv3/AAS/i1DQ/wBnrxT4Z1Fgl34b8YX+&#10;j+VGd5XbBbttxxjDSMfwoEfPHjrxxJ8LPDX7X2jhZX1fXtYg0uxtoxh7j7bqGovKg9N0MzLn8fav&#10;Uv2yfDR+E37Cnw08GCNJf+Jto9ncInyM84jkunBXnG+aJh1483PO3B4v4j+GNA+I3/BTPTtGtNYg&#10;utOGs2Gpahao48ozwWVw5jYgncwMDk9MGRR3zXsX7dmt2/iv4jfs3+BxCLqTWPHNpqklsgxuht5I&#10;SxfuAYrhjnHVGHPYFc8d/Zc0Jb/TtWs7c+aYfg7f2i4X/Vvc6rqjZ/FYE49/atXwdKviX9kb9njw&#10;rCq3EOr/ABMjing3/ft4NQvrggjuGFvE3t5g645g/wCCVV0fGF98T5pNtwLTQ9D02OIn5gkn2+ST&#10;Pph5HXHfaTxnFYH7IRk1j/hl/SfLa5FtqPiDWSoflDa6dbxgY7l5JS2e288HGSFHR/AH4s+J/DXx&#10;8+L3w/8ABFkNT8VeJfiPqOpXE08IMGmWEdw8V3ckFhuI/wBGUJkbtx5GOfvKf4reENN15NCvfFuh&#10;ReIi6272Ml/HHKZiPlXZkkMRzt6jjrXxf+wt4ag1b9rP9pXXpSJ73TNavNPhkaEhV8/U74P8wbnI&#10;tIyV/wBoc8c/SfiL9ir4M+KfG134x1LwTZXXia7vk1KS/LyBvtCgYYANgDKg46ZoA9sVmJIaNkxx&#10;k4wfpTqihh8on7oyAMIpA49sn2/KpaACvF/jhGZPjB8AB0B8U32T6Y0TUW/9lr2ivHfjY4HxV+A6&#10;7ck+Kb3DemdD1Jf/AGbP4UAewhstIv8AcYj65AP9aWo4lKtLk5y2fyAX/wBlz+NSUAFFFFABRRRQ&#10;AUUUUAFFFFABRRRQAUqjLL7H+hpKA21k9z/Q0AeTfsuLt+C+j/8AXe9/9LJq9Zryb9lt93wb05cf&#10;6rUNUgz6+XqNzHn8dmcds4r1mgAprjOKdSEZoARBjNOpAMUtACEZrxnx+v8AxlH8Jv8AsXvEv/oW&#10;mV7PXjHxEby/2oPhI3XOheI0x9W03n9KAPZxwv8An0FIRmlzyw/utj9BRQA3bRtp1FADdtG2nUUh&#10;DdtG2nUUWCwgGKCM0tFMYgGKCM0tFADSMUlOIzSbaAADNG2lAxS0AN20badRQA3bSgYpaKACkIzS&#10;0UAN20badRQA3bRtp1FADdtG2nUUAN+7Sg5oIzQBigAIzSbadRQA3bRtp1FIQ3bSgYpaKYxCcUA5&#10;oIzQBigAIzSbadRSEIBiloopjEIzSbadRSEIBiloopjCiiigAooooAKKKKACiiigAooooAYfvn/r&#10;m39K8N8brL/w1/8ADRkTMQ8Ma9vbP3fmsMV7mwxvb0jbj8q8J8dTSR/tg/C1FfEc3hjxBvXHXDaf&#10;j+dAHvHUZHTsfXgUUYxkdgcD8hRQAUUUUAFFFFABRRRQAUUUUAFFFFABRRRQAUUUUAFFFFABRRRQ&#10;AUUUUAFFFFABRRRQAUUUUAFFFFABRRRQAUUUUAFFFFABRRRQAUUUUAFFFFAHjX7Yhz+zL8RkPAk0&#10;eVM+hJX+mT+FeieCdbuvEWiteX2n/wBlXSXd3Zm183zflguZYEk3bV/1ixh8Y43YycZPnH7ZYx+z&#10;D8RpP+eWjXLgepMbIPyLhv8AgOO+a9itoVRRKoCiVd20diSzH9WoAlAxS0UUAFFFFAHl37THw7vv&#10;ip8FvEXh3TL9NI1WSOO8sNSkOFtbu3kS4t5GPYCSJCSemOhzXh3wQ/bu+Fth8HtJXxXqbeBNV0TT&#10;LW1m0PV4ikyottFseE4/fxMQSrgLnOMcc/VHjS2W78Ja5E6rIj6fcKUcZVsoeCPwrxn4V/BbwD8W&#10;vgp8K9Y8V+EtH1/UIPDOmiO6u7RWkVfs6fu93UgEcA5xz6mgDyj9lHQfEfxf1X4k/HS8gGi6h4l+&#10;06f4X+15PkWQx+9bgZDFEI4GPm5NeO/CL9sb4n+BviX8M/DPxUvF0DwraXGraTreu6pxb6ldW9xN&#10;GXSXHyskqGILzu8vORuwP0ptdHhsooYYEihtYgI0tYo9sKRgMAioDgcN19hxXEeJv2fPAnjjwzB4&#10;f8SeHbHWtIj1GfV/slxEdgvJppJ5pV5ypaWaRiMnqB2oA+Vfgv8ADi2/bU+Pd78dPFGlS2/gvw7M&#10;mn+CNOuYvLknjgdmkml7lTIwdcg/fYZ+XJr+JL74k/st/Ff4v+HvBvhTUPEf/Cxr4az4Tu7K0/0W&#10;x1OZWSc3L5IAGYsZwG2npX3TpejQaJptpp9gkdpZ2sKQRxRoAFReMD07VceLcgVZZUAUr8reuPbq&#10;McfWgD86/HP7JWvfs8fBfwf498O2Z8RfE3wtq8finxPIrZk1KSWSGS7iRuyoYY+QGypfgbjXSfBO&#10;z1n9qf8Aa1v/AI3X2m3uleA/CGmvo/hsalC0T3V07O7zhD02tOwA5yNnPGK+7JLMMsSg5VV8thIN&#10;+9O6nPrxk+1LDZxQxoixRKiY2xogVFwSQQvbr+lArHx7/wAE9fgxrnwi1X403OvaUdFN/wCKvsWn&#10;s8YX7RZwtK8RGD0/0lgD/OvB/wDgndp93J+1dreg3aB7Dwdo+owRxg/8et297BG/0ytueP8Ab/2e&#10;f04e3eRY/Nl3kbC+FwGZWBBA7dMfl6V4b8Df2UNO+CXxd+Kfju01o6hP45vheG0Np5X2Iea8jIH8&#10;xt+S/XC9OlAzsfgp8CfDPwQPi99AW5e48T6zPreoz3UvmM9xIxDY44XIJA7bjXo6IVLEtkHt6UqJ&#10;sB5zkk/mSf606gAooooAK8a+N3/JWvgJ/wBjTef+mbUK9lrxv42jPxa+Av8A2NN3/wCmbUKAPYlG&#10;Gb6n+Zp1NX7zfU/zNOoAKKKKACiiigAooooAKKKKACiiigApr7gFKLvYHhc4zwadTX3HaqNsYk4b&#10;GccGgDyX9lcN/wAKbtDIux/7Y1vK5zj/AIm95XrleRfsrFv+FN2okbe41jW8tjGf+JveV67QAUUU&#10;UAFFFFABXjXxEi8z9p34Qc4zpHiFf/Tef6V7LXjfxCk2ftQfBwYzu0vxB/KxoA9iRtxLdN3zfTt/&#10;SnUyIfIh/wBkf1p9ABRRRQAUUUUAFFFFABRRRQAUUUUAFFFFABRRRQAUUUUAFFFFABRRRQAUUUUA&#10;FFFFABRRRQAUUUUAFFFFABRRRQAUUUUAFFFFABRRRQAUUUUAFFFFABRRRQAUUUUAFFFFABRRRQAU&#10;UUUAFFFFACNyrj1Q14N44/eftj/Cxenl+GPEHPrltPr3luFc+iGvCPG0e39sX4Wvn7/hjX+PTDaf&#10;QB7xnLOPQ/0FFJ/y0f6j+QpaACiiigAooooAKKKKACiiigAooooAKKKKACiiigAooooAKKKKACii&#10;igAooooAKKKKACiiigAooooAKKKKACiiigAooooAKKKKACiiigAooooA8Y/bJG79l34mL0zok3P4&#10;rXskPEEK+ka8/hXjf7ZJ2/su/ExuuNEm4/Fa9kh5ghb1jXj8KAH0UUUAFFFFAFLVoGvLKW2Aws6m&#10;Iv127ht6d/vE/hXkv7G1499+zJ8P5JBtlj01LZ4ycmN4f3LKfxjJ/GvXr0uI1KHGG5I7A/Ln8N2f&#10;+A14/wDstBdN8P8Ajzw8oAj0LxrrFpEM9IpJ/tMYx2AW4C++3PfAAPaaKKKACiiigAooooAQjNAG&#10;KWigAooooAKKKKACvHPjd8vxW+Az+nim94+mh6k3/suPxr2OvHPjfz8UvgR/2NN5+uh6kv8A7Nn8&#10;KAPYI23M/s2PzAP9afTUTaGOc7mP6AL/AEp1ABRRRQAUUUUAFFFFABRRRQAUUUUAFRyuVZNuGkzk&#10;ITjI6Hn2BzUlV7y1a68rEmwIxZlxkOCjLg+2WB/CgDyX9mG/tYPhSIfO2+VrmuR/viqscaveYO0F&#10;sZBB59a9XOq2o/5eIv8Avo/4VwNx+zj8M728uLq58D6HcTzyPLIz2gOWeRnY4JwCWck46n8AGH9m&#10;j4Vn/mn/AIf/APAFaAPQRqtqf+XiL/vo/wCFH9qWo/5eIv8Avo/4V58P2aPhWP8Amn/h/wD8AVo/&#10;4Zp+FZ/5p/4f/wDAFaAPQRqlqf8Al5i/76/+tS/2paDrcxD/ALaAfzIrz4fs0/Csf80/8P8A/gCt&#10;H/DNXwr/AOif+Hvx06Jv/QlNAHoH9rWQ/wCXqH/v6n/xVeOfEO+gk/aa+D0ySK8Uema+HdZEKqSL&#10;HAJ3cZwfyroz+zT8Kz/zIHh7/wAFcH/xFLH+zR8J0mWU/DnwzJKoKpI+k25ZAeoB2cZwPyFAHeRa&#10;taBEVrmEMEGQJkOOv+1T/wC1rI/8vUP/AH9T/wCKrz//AIZp+FeNv/CAeHQo6D+y4OP/ABygfs0/&#10;Csf8yB4e/wDBXB/8RQB6B/atl/z9Q/8Af1P/AIqj+1bL/n6h/wC/qf8AxVcB/wAM1fCv/oQPDv8A&#10;4K4P/iKP+GavhX/0IHh3/wAFcH/xFAHfHWLEOA15brkE/NMn+NNi1qxkTIu7c84+WdD/AFrh7f8A&#10;Zy+Ftu+4fDzwy+Rj95pNu35fJTX/AGbvhZIiqfh74ZXaSf3ek265z/wCgDvDq9kP+XmH/v8AJ/8A&#10;FUo1eyP/AC8w/wDf5P8A4qvPj+zR8Kz/AMyB4e/8FkH/AMRSj9mn4Vr/AMyB4e/8FkH/AMRQB6B/&#10;atl/z9Q/9/U/+Ko/tWy/5+of+/qf/FVwH/DNXwr/AOhA8O/+CuD/AOIo/wCGavhX/wBCB4d/8FcH&#10;/wARQB6B/aloelzEf+2gP8iaBqNu33Z4T9Xx/SvPv+GavhX/ANE/8Pfhp0S/+gqKQ/sz/Cl/vfD7&#10;QD9LNRQB6H9vi/57Qf8Af3/61J/aNuv3p4R6YfP9K88/4Zk+E3/RPdB/8BFpV/Zn+FKfd+H2gDPr&#10;ZqaAPRoryGfPlypJjrtbpSvOFxhox/vvj/GvNJ/2YfhPcbd/w98PNjpmxWiD9mH4T2+7Z8PfDyZ6&#10;7bJRQB6O19FF/rJoVz0xJn+lJ/aVu33Z4T9Xx/SvPv8Ahmr4V/8AQgaB+NkppG/Zm+FL/f8Ah9oB&#10;x0xZKKAPQTqVuv3p4R9Hz/Sj+1bX/n5i/wC+j/hXno/Zm+FKfd+H2gD62Sml/wCGaPhX/wBE/wDD&#10;/wD4ArQB6JFewz58uRJMddrdKWW9hhx5kiR56bm615rP+y/8J7jbv+Hvh1sdM2K0QfswfCi23eX8&#10;PfDq7uuLFaAPRxqNu33Z4T9Xx/Sl+3xf89oP+/v/ANavPD+zP8KX+98PtAPpiyUUn/DMnwm/6J7o&#10;P/gItAHo8Vykudrxtj+4+aWS5jixudVz0yf8K8zl/Zd+EsuM/Dzw8cf3rJTSRfsu/CaLO34faCmf&#10;+edoFz9aAPSWv4R0miH+8xX+lOiu0lztZZMf88jux9elecD9mL4T9/h/obf71qDUU/7Lfwln25+H&#10;ugcf9Og/oRQB6f53/TOU/wDAR/jR5w7qy/7+B/WvLU/ZW+Ea5/4t7oB/7df/AK9K37K/wjPT4d+H&#10;j/vWYP8AWgD097qOPG51XPTJz/KmHUIQQBIhJ6df8K82i/Zc+E0Wdvw+0FM/887QLn604/swfCcs&#10;D/wgWjAjp/o4oA9LadYwDKyoG+7yTn9KT7VG33JFb16/4V5vN+zL8LLhVD+BtHIXp/o44pIv2Yvh&#10;VFnb4F0fn/p3FAHpP2qJfvyKvp1/wpVuYn+5IrY69f8ACvNZP2Y/hVLjd4F0fj/p3FNH7MHwrX7v&#10;gbR1/wC3YUAemmZB/Gv6/wCFAmQ/xr+v+FeZf8MxfC0/8yRo/wD4DClH7MXwtH/MkaP/AOAwoA9N&#10;8xf76/r/AIUGVR/Gv6/4V5n/AMMyfC3/AKEjR/8AwGFJ/wAMx/C0/wDMkaP/AOAwoA9M85P76/r/&#10;AIUecn99f1/wrzP/AIZi+Fv/AEJGj/8AgMKP+GYvhb/0JGj/APgMKAPTPOT++v6/4U5ZA33QX/3O&#10;354rzH/hmL4W/wDQkaP/AOAwpj/svfCuTG7wJocmP+elqDj8iKAPT3nSLHmExZ6bx1/Km/aom+5I&#10;revX/CvMU/Zc+FC5/wCKC0Nf+udqB/MmpY/2Y/hVFnb4F0fn/p3FAHpiSb84G7H9zn+eKHk2YyNu&#10;f7/H8s15lN+zF8KpsZ8B6G2P79qD/UUQ/sxfCqHOPAehrn+5agf1NAHpX2geqfmf8KDdRr951X06&#10;/wCFec/8M0fCz/oRdH/8BxSH9mb4VN97wHox+tuKAPRXvoVQsJYhj++xX+lLFdJKgZSsn/XI7sfX&#10;pXnB/Zj+FBRlPgDQ2B/vWoNRS/st/CWZEU/D3QMLnH+iD+hoA9Mlu0ixuKx5/wCerbc/TrUf9oRf&#10;89rf/v7/APWrzeH9lv4Sw7sfD3QOf+nQf1NS/wDDMXwm/wCie6B/4CLQB6RDdRy5xLEcf3Hz/hTn&#10;uIY8bpFGfx/lXl9x+yz8Jbjbn4eeHjjP37IH+opsP7K/wmhzt8AaDHn/AJ42YXP15NAHpk95H5Z8&#10;uSJt3yHe5XGfwNeIeODJ/wANefC2RRG0aaBrsG8OdoLGxPJ24B+Xgd+fSuqj/Zi+FMWceAtEbP8A&#10;ftVNNk/Zd+Ec7h5fh14eklAIEhsV3D6HqPw60AekR3kUu+SNxMvy58o5IPT244qWSeOFtsjGM4yN&#10;w615fN+y18J7hAsnw+8PsQeP9DA47dDQP2WvhMrll8A6ImQAdlsBmgD09bmJ/uSK2OvX/Cl85P76&#10;/r/hXmQ/Zg+Fa/d8DaOv/bsKX/hmL4W/9CRo/wD4DCgD0zzk/vr+v+FKJVP8a/r/AIV5l/wzH8Lf&#10;+hH0f/wGFH/DMfwtH/MkaP8A+AwoA9N8xf76/r/hQZVH8a/r/hXmf/DMnwt/6EjR/wDwGFIf2Y/h&#10;af8AmSNH/wDAYUAemeZu+6yH6sR/Sguw/wCeX/fZ/wAK8xb9l74VyY3eB9IOPS3Aph/ZZ+FB/wCZ&#10;H0n/AL8CgD1EMx/55f8AfZ/wpwLd9p/3ST/SvLV/Za+FC/8AMj6T/wB+BQ37LfwqPTwVpif7sQGa&#10;APU+fQ/98n/Cjn0P/fJ/wryv/hlr4Wf9Cbp3/fsUf8MtfCz/AKE3Tv8Av2KAPVRk9j/3yf8ACg5H&#10;Y/8AfJ/wryr/AIZa+Ff/AEJunf8AfsUf8MtfCv8A6E3Tv+/YoA9U+Y9Fz9cj+lGH/uj9f8K8tX9l&#10;34Wpnb4O08Z9Ix/hS/8ADMHwv/6FCw/79j/CgD1EB/7v8/8ACjkdQfwBP9K8rk/Zc+F8mP8AikbB&#10;cekY/wAKdB+zB8Mbfdjwlp5z6xD/AAoA9S3qOuR9QRSbt33Pm9a8xf8AZm+GrY2+F7eH/r3llgz9&#10;fLdc/jnHbqab/wAMxfDNv9Z4Wgm9PPmlnx9PMdsfhjPfoKAPTJbgQY8wAZ6fMB/PFJHdJLna0Yx/&#10;ekX+hNebxfszfDKHOzwlaJnr5bNH/wCgkZ/Glk/Zq+G74x4YiT/durhf5SCgD01GVs5dP+AtmnfJ&#10;/f8A0ry3/hmb4cH/AJl0D/dvrofylo/4Zm+HH/QvH/wYXf8A8eoA9QkZUTduzyBStw5UEEgZ5OK8&#10;tf8AZk+HDpt/4R49Qf8AkIXf/wAepJP2YvhrM+5/DrHjH/IRux/7WoA9Szj7xA+hzQWHYM/+6M15&#10;Yv7MPw1T7vh1hnrnUbs/+1qev7M/w6TO3QZEz/c1K7Gf/I1AHp+4/wDPOT/vn/69BZu0Tn6gCvL5&#10;P2Y/hxPjzNCuGx0xqt4P/atMH7L/AMNU+7oVyv8A3Frz/wCO0AepZk/55N+lBZlUkxP1AwMGvLv+&#10;GYfhx/0BLn/wbXn/AMdpH/Ze+G0ibW0K5IyD/wAha8/+O0Aeq4O4ja3ABzgf40uCP4W/If415RJ+&#10;y98N3fcuh3KEjBxqt5/8dph/Za+G7/e0W5b/ALit5/8AHaAPWsE/wt+Q/wAaQhh0Rj+X+NeTD9lr&#10;4bp93Rblf+4ref8Ax2pI/wBmD4cpnOi3LZ/6it5/8doA9SeVYseYRFnpvOM0sciS52MJMddhzivM&#10;B+zR8P4/9Rp+q2mev2TxDqMG76+XcLn8c4yfWmS/sy+AJ8edY6rc46fa/EGoz7fp5lw2Pw68elAH&#10;qbHZjKt+n+NMeeOPG9hHnpvIGa8rP7L3w/H+q0/U7f1+z6/qMOfr5dwufxzT4f2ZvAsWcRa8M/3f&#10;FWrD/wBu6AMb9s68gX9lb4pMZkYroNyUVOS7hdyqB7lcZ7Zr2S2u4jAitJGoUFQS33gCVz+OM/jX&#10;lmqfsq/DvW7OWzv7TXruzmQpLBJ4q1Yq4JBwf9K9v1q5/wAM3+C5G3zf8JBJJtVSw8Vaso4GOn2r&#10;1yfxoA9M+1Qf89o/++qDdwD/AJbR/wDfVeaf8M2+B/8Ann4h/wDCs1b/AOSqD+zb4HP/ACz8Q/8A&#10;hWat/wDJVAHpYuY2+7LEfq+KUTKf+WkR+j5/pXmLfs0+BH+9F4iOPTxbq4/9uqVP2bPA8OfKTxEu&#10;eufFmrn/ANuqAPQtSmb7NIEeMfu3ORIBk7SAOceuc/7NeMfAeZLT46/tBaQshLprthqXlkDaiz6f&#10;EvBBOSWgcnIHXFdK/wCzb4MdkcHxAPLLZB8Uao24FGUj5rk4+9n8K4zw9+x94SsfiD4t8QSX/iE2&#10;2sRWKR2cPiLU4XieFJFd3lW6zLvDJgEDbtOM7jQB9BuwTG49fQE03zl/2v8Avk15fD+zV4KhziXx&#10;Qc+vjDV//kqpP+GcPBn/AD08T/8AhX6t/wDJVAHpgfd91SfwNLl/7h/X/CvM1/Zz8Hp92bxOuev/&#10;ABV2r/8AyVS/8M7eEf8An48T/wDhXat/8lUAemA/38r6cGhnUdA7/wC6przCT9nHwfLjdP4n4/6m&#10;7V//AJKpg/Zu8IL9y78Vx+uzxhq4z/5NUAepK27orj/eUimvII8bsjP+yf8ACvLz+zf4TP8Ay/eK&#10;2/3/ABfq5/8Abqhf2cfCy52an4vg9fI8Yaqufrm5NAHp32hPU/8AfDf4Uol3fdBP/AW/wrzL/hnT&#10;wyP+Y142/wDCz1T/AOSKUfs7+HF+7rnjcf8Ac56p/wDJFAHpwY91P/fLf4Ubj6H/AL5b/CvMJP2d&#10;/D74xr/jdcf9Tlqn/wAkVGf2c9AP/Mw+N/8AwstU/wDkigD1PcfQ/wDfLf4V4/8AGtHf4pfAtgjG&#10;NPE96zsqklQNE1I5xj1AH4iro/Zz8Pj/AJmHxv8A+Flqn/yRT9N/Z28OaX4n0jX01PxJeajpTTPa&#10;HVNeu75I2lheFiFnkfB2yH7uM8ZzgUAenxy7sow2uPmK56Z5/wAfyp9RxReVu53bmLZPXkk/pkD8&#10;Kk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VWxnjNIcdlx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ITigAJxQDmkJzQDigB1FN3Ubq&#10;AHUU3dRuoAdRTd1G6gB1FIDmloAKKQnFJuoAdRSA5paACikJxSbqAHUU3dRuoJHUU3dRuoGOpCcU&#10;m6gnNAw3UoOabSg4oAUnFAOaQnNAOKAFJxQDmkJzQtADqKQnFJuoAdRTd1G6gBScUA5pCc0A4qSR&#10;ScUA5pCc0LTGKTik3UNSUhC7qUHNNpQcUxik4oBzSE5oBxTGOopu6jdQA6ikBzS0AITigHNI1AOK&#10;kkdSE4pN1BOaYxQc0tNWlJxTGLRSA5paACiiigAooooAKKKKACiiigAooooAKKKKACiiigAooooA&#10;KKKKACiiigAooooAKKKKACiiigAooooAKKKKACiiigAooooAKKKKACiiigAooooAKKKKACiiigAo&#10;oooAKKKKACiiigAooooAKKKKACiiigAooooAKKKKACiiigAooooAKKKKACiiigAooooAKKKKACii&#10;igAooooAKKKKACiiigAooooAKKKKACiiigAooooAKQjNLRQA3bQRinUhGaAEAzRtpQMUtADSMUlO&#10;IzSbaAEpQM0baUDFAABiloooAQjNJtp1FACAYpaKKAEIzSbadRQA3bRtp1FAhpGKSnEZpNtAwAzR&#10;tpQMUtADdtBGKdSEZoAbSgZo20oGKAE20oGKWigBCM0m2nUUAN20badRQA3bRtp1FIQ3bSgYpaKY&#10;xCM0m2nUUhDdtG2nUUxjdtBGKdSEZoAQDNG2lAxS0AIBiloooAQjNJtp1FIQ3bRtp1FMYgGKCM0t&#10;FACAYpaKKACiiigAooooAKKKKACiiigAooooAKKKKACiiigAooooAKKKKACiiigAooooAKKKKACi&#10;iigAooooAKKKKACiiigAooooAKKKKACiiigAooooAKKKKACiiigAooooAKKKKACiiigAooooAKKK&#10;KACiiigAooooAKKKKACiiigAooooAKKKKACiiigAooooAKKKKACiiigAooooAKKKKACiiigAoooo&#10;AKKKKACiiigAooooAKKKKACikJxQDmgBaKKKACiiigAooooAKKKKACiiigAooooAKKKKACiiigAo&#10;oooAKKKKACiiigAooooAKKKKACiiigAooooAKKQnFJuoAdRSA5oJxQAtFIDmloAKKKKACiiigAop&#10;CcUA5oAWiiigAooooAKKKKACiiigAooooAKKKKACiiigAooooAKKKKACiiigAooooAKKKKACiiig&#10;AooooAKKKKACiiigAooooAKKKKACiiigAooooAKKKKACiiigAooooAKKKKACiiigAooooAKKKKAC&#10;iiigAooooAKKKKACiiigAooooAKKKKACiiigAooooAKKKKACiiigAooooAKKKKACiiigAooooAKK&#10;KKACiiigAooooAKKKKACiiigAooooAKKKKACiiigApCcUtNagAJzQDikoqSRd1G6koouFxd1G6ko&#10;ouFxwOaWmrTqYwooopjCiiigAooooAKKKKACiiigAooooAKKKKACiiigAooooAKKKKACiiigApCc&#10;UtNagAJzSUUUAKDignNJRQAq0pOKRaGoAN1G6koqSRd1G6kopjFJzQDikopCF3UoOabSg4pjFJxQ&#10;DmkJzQDimMUnFJuoJzSVJIu6jdSUUXC44HNLTQcUoOaYwJxSbqGpKYxd1G6koqSRd1G6koouFxd1&#10;G6koouFxd1G6koouFxwOaWmrTqYwooopjCiiigAooooAKKKKACiiigAooooAKKKKACiiigAooooA&#10;KKKKACiiigAooooAKKKKACiiigAooooAKKKKACiiigAooooAKKKKACiiigAooooAKKKKACiiigAo&#10;oooAKKKKACiiigAooooAKKKKACiiigAooooAKKKKACiiigAooooAKKKKACiiigAooooAKKKKACii&#10;igApCM0tFADdtG2nUUhDdtG2nUUWCw3bRtp1FFgsIBiloopjCiiigAooooAKKKKACiiigAooooAK&#10;KKKACiiigAooooAKKKKACiiigAooooAKQjNLRQA3bRtp1FADdtG2nUUAIBigjNLRQA3bRtp1FIQ3&#10;bRtp1FMY3bRtp1FIQ3bRtp1FMY3bRtp1FADdtG2nUUhDdtG2nUUWCw3bSgYpaKYxCM0m2nUUAN20&#10;badRSEN20badRRYLDdtG2nUUWCw3bRtp1FFgsIBiloopjCiiigAooooAKKKKACiiigAooooAKKKK&#10;ACiiigAooooAKKKKACiiigAooooAKKKKACiiigAooooAKKKKACiiigAooooAKKKKACiiigAooooA&#10;KKKKACiiigAooooAKKKKACiiigAooooAKKKKACiiigAooooAKKKKACiiigAooooAKKKKACiiigAo&#10;oooAKKKKACiiigAooooAKKKQnFAC0U3dRuoAdRTd1G6gB1FN3UoOaAFooooAKKKKACiiigAooooA&#10;KKKKACiiigAooooAKKKKACiiigAooooAKKKKACiiigAoopCcUALRTd1G6gB1FN3UbqAHUUgOaCcU&#10;ALRSA5oJxQAtFN3UbqAHUU3dRuoAdRSA5paACiiigAooooAKKKKACiiigAooooAKKKKACiiigAoo&#10;ooAKKKKACiiigAooooAKKKKACiiigAooooAKKKKACiiigAooooAKKKKACiiigAooooAKKKKACiii&#10;gAooooAKKKKACiiigAooooAKKKKACiiigAooooAKKKKACiiigAooooAKKKKACiiigAooooAKKKKA&#10;CiiigAooooAKKKKACiiigAooooAKKKKACiiigAooooAKKKKACiiigAooooAKKKKACmtTqQjNADaK&#10;XbRtoAAM0EYpQMUEZoAbSrRtpQMUALRRRQAUUUUAFFFFABRRRQAUUUUAFFFFABRRRQAUUUUAFFFF&#10;ABRRRQAUUUUAFFFFABTWp1IRmgBtFLto20AJRS7aNtAADignNG2jbQAA4oJzRto20AJSgZo20oGK&#10;AEIxSU4jNJtoAFp1IB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nFLTWoAUHNLTQcUbqAHU&#10;U3dRuoAdRTd1G6gB1FN3UbqAHUU3dSg5oAWkJxS01qAFBzS00HFG6gB1ITik3UE5oAN1KDmm0q0A&#10;OooooAKKKKACiiigAooooAKKKKACiiigApCcUtNagBQc0tNBxRuoAdRTd1G6gB1FN3UbqAHUU3dR&#10;uoAdRTd1G6gB1FN3UoOaAFooooAKKKKACiiigAooooAKKKKACiiigAooooAKKKKACiiigAooooAK&#10;KKKACiiigAooooAKKKKACiiigAooooAKKKKACiiigAooooAKKKKACiiigAooooAKKKKACiiigAoo&#10;ooAKKKKACiiigAooooAKKKKACiiigAooooAKKKKACiiigAooooAKKKKACiiigAooooAKKKKACiii&#10;gAooooAKKKKACiiigAooooAKKKKACiiigAooooAKKKKACiiigAooooAKa1OpCM0AIBmgjFKBigjN&#10;ADaKXbRtoASil20baAEopdtG2gBKUHFG2jbQAoOaRqUDFBGaAG0Uu2jbQAlFLto20AJSrRtpQMUA&#10;LRRRQAUUUUAFFFFABRRRQAUUUUAFFFFABTWp1IRmgBtFLto20AJRS7aNtACUUu2jbQAlFLto20AJ&#10;RS7aNtACUq0baUDF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TilprUAKDmgnFIDignN&#10;ABuo3UlFSSLupQc02lBxTGOpCcUA5pGpjDdRupKKkkXdRupKKLhcXdRupKKYxd1G6kopCF3UoOab&#10;SrTGKTik3UNSUhC7qN1JRRcLi7qN1JRRcLjgc0E4pAcUE5ouFw3UoOabSrTGOooopjCkJxS0hGaA&#10;E3UoOaQjFAOKkkUnFAOaQnNAOKLhcdRTd1KDmmMWikJxSbqYhScUm6gnNJUhccDmlpoOKN1MY6im&#10;7qN1MQ6ikBzQTigYE4oBzSE5oBxUiFJxQDmkJzQDii4XHUU3dRupjFJxQDmkJzQDikMdSE4pN1BO&#10;aLkig5oJxSA4oJzRcLhuo3UlFFwuLupQc02lBxRcLjqKbupQc0xgTik3UNSUxi7qUHNNpQcVJI6i&#10;m7qN1FwuOopu6jdRcLik4oBzSE5oBxRcLik4pN1BOaSi4XHA5paaDijdTGOopu6jdTGOpCcUA5pG&#10;oAN1KDmm0oOKkkdRTd1G6i4XHUU3dRupjHUU3dRupjHUU3dRuoAdRTd1G6gB1ITik3UfeoAN1G6g&#10;jFJUkjgc0tNBxRuouMdRTd1G6mMdRTd1KDmmAE4pN1DUlSSOBzS00HFG6mMdSE4pN1BOaQhQc0tN&#10;BxRupjHUU3dRupjHUU3dSg5oAWiiigAooooAKKKKACiiigAooooAKKKKACiiigAooooAKKKKACii&#10;igAooooAKKKKACkIzS0UAN20badRQA3bRtp1FIQ3bRtp1FMYgGKCM0tFADdtG2nUUhDdtG2nUUWC&#10;w3bRtp1FMY3bRtp1FIQ3bSgYpaKYxCM0m2nUUhDdtG2nUUWCw3bQRinUhGaLBYQDNG2lAxS0WCw3&#10;bSgYpaKYwooooAKKKKAEIzSbadRSEN20badRRYLDdtKBilopjEIzSbadRQIbto206ikFhu2jbTqK&#10;Yxu2jbTqKBCAYoIzS0UDG7aNtOopCGkYoAzSkZoAxRYLCbaNtOopjG7aNtOopAN20badRRYQ3bRt&#10;p1FFgsN20badRRYLDdtG2nUUWCw3bSgYpaKYxCM0m2nUUAN20badRSEN20EYp1IRmiwWG0Uu2jbR&#10;YLABmjbSgYpaLBYbto206iiwWG7aNtOopjG7aNtOooAQDFBGaWigBu2jbTqKQhu2jbTqKLBYbto2&#10;06imMbto206igBpGKSnEZpNtAABmjbSgYpaAG7aUDFLRQAhGaTbTqKQhu2jbTqKLDG7aNtOopgN2&#10;0oGKWigBCM0m2nUUhDSMUAZpSM0AYpjE20badRSENIxQBmlIzQBimMQjFAGaUjNAGKAE20oGKWig&#10;AooooAKKKKACiiigAooooAKKKKACiiigAooooAKKKKACiiigAooooAKKKKACiiigAooooAKKKKAC&#10;iiigAooooAKKKKACiiigAooooAKKKKACiiigAooooAKKKKACiiigAooooAKKKKACiiigAooooAKK&#10;QnFIXx2oAdRTQ+e1KDmgBaKKKACiiigAooooAKKQnFAOaAFooooAKKKKACims22hW3UAOopCcUm6&#10;gB1FIDmloAKKKKACikJxQDmgBaKQnFAOaAFoopCcUALRTd1KDmgBaKKQnFAC0UgOaWgAopCcUm6g&#10;B1FN3UbqAHUU3dRuoAdRTS+O1CtuoAdRSE4pN1ADqKbuo3UAOopAc0tABRSE4pN1ADqKbupQc0AL&#10;RSE4pN1ADqKbuo3UAOopu6lBzQAtFFFABRRRQAUUUhOKAFopu6jdQA6ikBzQTigBaKbuo3UAOopA&#10;c0tABRRRQAUUUUAFFFFABRSE4pN1ADqKQHNLQAUUUUAFFFFABRRRQAUUUUAFFFFABRRRQAUUUUAF&#10;FFFABRRRQAUUUUAFFFFABRRRQAUUUUAFFFFABRRRQAUUUhOKAFopAc0tABRRRQAUUUUAFFFFABRR&#10;RQAUUUUAFFFFABRRRQAUUUUAFFFFABRRRQAUUUUAFFFFABRRRQAhGaQpnvTqQnFADdu2lBxQTmkq&#10;SRd1G6koouFxd1G6koouFxd1G6koouFxSc0A4pKKLhcXdRupKKLhcXdRupKKLhcG+alQYzSUq0xg&#10;1JStSUhCg4o3UlFFwuLuo3UlFFwuKTmgHFJRRcLik5oBxSUUXC44HNI1C0NTGJSg4pKKYxd1BOaS&#10;ipJFBxSg5ptKtMLikZpCMU6mtTGJRRRQMKKUDNBGKAE27qVV20LTqAGtSUrUlSSFFKBmgjFMYA4o&#10;3UlKBmmMCc0lKRikqSQpQcUlFFwuKTmkooouFxQM0baFpScUxiEYoBxQTmkpjF3UbqSipJF3UbqS&#10;ii4XF3UE5pKKLhcUDNBGKFoamMFpSM0i0pOKYxCMUlKTmkqSRQcUbqSii4XF3UbqSii4XF3UbqSi&#10;i4XF3UoOabSrTGDUAZoagHFIQfdo3UE5pKLhcXdRupKKLhccDmlpq06mMKKKKYwooooAKKKKACii&#10;igAooooAKKKKACiiigAooooAKKKKACiiigAooooAKKKKACiiigApCM0tFACAYpaKKACiiigAoooo&#10;AKKKKACiiigAooooAKKKKACiiigAooooAKKKKACiiigAooooAKKKKACiiigApCM0tFADdtG2nUUh&#10;DdtG2nUUWCw3bRtp1FFgsN20badRRYLDdtG2nUUWCw3bRtp1FFgsN20badRRYLDdtKBilopjEIzS&#10;badRSEN20badRRYLDdtG2nUUWCw3bRtp1FFgsN20badRRYLCAYoIzS0UxjdtG2nUUAN20badRSEN&#10;20oGKWimFgpCM0tFAxu2jbTqKAEAxQRmlooAQDFLRRQAhGaTbTqKQhAMUEZpaKYxu2lAxS0UAIRm&#10;k206ikIbto206iiwWG7aNtOoosFhAMUEZpaKYxu2jbTqKAG7aNtOopCG7aNtOoosFhu2jbTqKLBY&#10;QDFBGaWimMQDFBGaWigBu2jbTqKQhu2jbTqKLBYbto206iiwWG7aNtOoosFhu2lAxS0UxiEZpNtO&#10;opCG7aNtOoosFhu2jbTqKLBYQDFLRRT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RSzeU6rsZg3cDgfMo/9m/Q1x/iX4yeDvB2ttpGteILHTtT&#10;WMTNbTzBWEbMyo3Prsb8qAO1orz1v2gPh6ACviqxkz/zyLSY+uwHH40w/tB/D8f8zLbf9+pv/iKA&#10;PRaK87X9oL4fnP8AxUcLf7kEx/8AZKST9oPwAmMa+G+lpcN/KM0Aei0V53F8f/A02fL1aebHXytO&#10;umx9f3dE3x/8Ew43X98c+ml3J/8AadAHolFedRfH7wbcZ8mbV58dfI0O9lx9dsRx+NOb47+FR0TX&#10;z9PDOpt/6DbmgD0OivOj8efCo/5Z+IP/AAl9V/8AkWnJ8d/Cr5ymvj6+GdTX/wBCtxQB6HRXnrfH&#10;jwkn3v7eGf8AqW9R/wDjFRS/tA+DYsbpNZTP/PTQb2P8t0Qz+FAHo9FebD9obwSet1qSf72kXQ/9&#10;p1LF8f8AwTNnbfXwx66Vcj/2nQB6JRXnx+PPgsf8v97/AOCu5/8AjdIfj94Fj/1usS2+enn2M8ef&#10;plOaAPQqK88Px/8AARjaQeIoFRPvGSGVcf8AjlKPj/8AD8RrI/iiwjR/umR2Td643KM/hQB6FRXn&#10;o/aC+HZ/5m7S/wDwIWmt+0L8OEKh/GWkR56b7lRQB6JRXn0n7Qfw1QKf+E30Xn/p7Wlh/aA+G82c&#10;eOdAXH/PTUIo/wAtxGfwoA9Aorgm+Pnw1T73j3w2M/8AUVt//i6F+Pnw1f7vj3w2cf8AUVt//i6A&#10;O9orhB8d/hwQSfH3hhAOu/WLcf8As9Rp+0D8MZGYL8QvDDleuzV7c4/8foA7+iuCPx9+GY/5qD4Y&#10;X/f1e3H/ALPSf8L++Gf/AEUPwp/4Obf/AOKoA76iuBHx8+Gp5HxC8KbB95jrduMf+PU5fjx8N25H&#10;xC8J7D91v7bt+f8Ax6gDvKK4ZPjn8OZDhPH3heQ/7GtWxx9cuKf/AMLp8B/9Dt4Zx2/4nVt/8XQB&#10;21FcnZfFfwXqG/7P4v8AD82zG7ytWgfGfXDcdKtf8LF8Kf8AQ0aJ/wCDGH/4qgDoqK50/ETwsfu+&#10;J9EP/cSh/wDiqsWnjPQb4SG31zS7gJjcYL1JNuemcHjoaANqishfFuiSEiPV7Fiv3gZ1GKlj8Q6d&#10;Nny7+zlx12XC8fmRQBpUVQOu2C/evLZf+3iP/wCKpP7f07/n+tv/AAIj/wDiqANCiqC63Yv9y8tm&#10;x1/0hP8AGnjVrQ/8vVt/3/X/ABoAuUVUOq2oUsLiFsf3Zk/xpV1S2ZQ3nR8/9NU/+KoAtUVDHeRT&#10;Z8tt+Ouz58f985x+NJLewwY82VIs9PNOzP03YzQBPRUEV5FcBjDLFLt67H3Y/LNRvqUMJxLLFFnp&#10;vk25/wC+gKALdFUhq9of+Xq2/wC/6f40v9r2Q+9d24/7bJ/jQBcoqoNYsD/y+W//AH+T/Gj+17D/&#10;AJ/bf/v8n+NAFuiqba1pyfevrYfWZP8A4qk/tzTT/wAxC1/7/p/8VQBdoqi2uWH8N7bP6/v0/wAa&#10;b/b1gv3ry2X/ALeI/wD4qgDQorP/ALf07/n+tv8AwIj/APiqa/iPTI8btRs0z/euE5/ImgDSorNT&#10;xDp0ufLv7OXHXZcJx+ZpJPEmlwY87UbOHPTfcJz+RoA06Kyh4p0dvu6tYH/t4WhvE+lLt/4mlgdz&#10;Bf8Aj5XvQBq0Vk/8JXo67t+q2K4Yr/x8L2p8XiTS7jPkajZzY67LhOPzNAGnRVFNasWzm7tx/wBt&#10;0P8AWnf2vZHpd25/7bJ/jQBcoqn/AGtZ/wDP3bf9/wBf8aUarZn/AJe7f/v8v+NAFuiqh1WzH/L3&#10;b/8Af5f8adHqVrJnFxC2P7sqn+tAFmioluI5c+XJG2OuZB/TNSId2clT/uZb+lAC0UjHbjAY/wDA&#10;TTd/qCPqD/hQA+imGQDuPxz/AIUeYPUH6Z/woAfRUZlA7gfXI/pQJQe4/DP+FAElFMEgP/6j/hRv&#10;9AW+gP8AhQA+imeYFUs4ZVGB90/4U5jtbbglupwpP9KAFopFOc5DD/gJpxwP73/fBoASimsSMbVZ&#10;vqCP6Ux5/LxvUrnpyB/MigCWioPtYP3Y2f8A3WT/AOKqSKXzM/u3XHrtP8iaAH0UyWXy8fu3bPpt&#10;H8yKj+1D+KNk/wB5k/8AiqAJ6Kg+1oOx/wC+0/8AiqkilE2do6e4P8iaAH0U12ZCBsJz6A8fpSud&#10;oHDHPopoAWimiQd1kH/ADTRIcnMbgdsKaAJKKRWDdVcfVDQzAev4qR/SgBaKblm+6Afrkf0oyw+8&#10;APpk/wBKAHUU0uB/+o/4Um8f5B/woAfRTd2QcFRj+8SP6VF9rjUkSSRL6YkH9cUAT0VB9uth/wAt&#10;4/8Av4v+NI2oWy/8t4/+/if/ABVAFiiq39pWv/PaP/v4n/xVJ/adr/z2j/7+p/8AFUAWqKqNq1kn&#10;37qCPPTfMgz/AOPUh1mwCM5vbbavU+cnH60AXKKpf23p2xXN9bBW6Hz05/8AHqT+29PP3b22b1xO&#10;n+NAF6iqB1uyH/L1b/8Af9P8aa/iHTo8eZf2kWem+4Tn8jQBo0VljxNpLOqDVLEu3QfaF5qK58Za&#10;FZvsuNZ0+J/RruNf/QmFAGzRWCPHvhs/8x3Tf/A6D/4ul/4Tvw8fu63pz/S+g/8Ai6AN2isE+PPD&#10;q/e1rTl+t9B/8XSf8J94a76/pa/71/D/APF0Ab9FYB8feG/4df0t/wDdv4eP/H6mtfGOh3m7ydWs&#10;pduM+Xcxvj67WOPxoA2aKzv+Ek0n/oJW3/fwf40yTxTo8ZUNqtmpboHmAzQBqUVRj1qxlGUvLaUe&#10;sU6HH1yRUn9qWh/5bx/9/U/+KoAtUVV/tO1P/LeP/v6n/wAVS/2la/8APaP/AL+J/wDFUAWaKgju&#10;458+VJG2OuZB/TNSB/dCe2GJ/pQA+ioJZ2hkSNzAskuREjTYaQjkgAjnjJ/CpgwYttIYA4J9/wDO&#10;KAFooooAKKKKACiiigAooooAKKKKAGOgJViW+Vl+UHAOSOteM+GWaL9qzxxCFO+bwV4daaZGK7mW&#10;61nkgeobHXjFezucIP8AfT/0IV5F4Vw37VXj1cfM3gzw6ob0/wBK1igD1p4lcJksflBycN1+oNM+&#10;zIfX/vhP/iamXmJF7qNufXFBGKAIltgPuuyfRU/+JqSOPy85kds+u0fyApVpScUADDPdv++j/Sk+&#10;Zeh/Msf60bqCc0ANePzsbj06YAP880ixCLO3Bz/eUf0Ap4OKCc0AJgt2T8j/AI014g2M4H+6o/rm&#10;nrQ1AEJtY26jP1RP/iafFDHFnaCM/wB3C/8AoIFOoqSRwJH3SR/vMT/WmtubGT+RYf1pQcUE5pjG&#10;bfc/99N/jQYi/wDy0dMemD/6ED+lOpQcUxkTWiyIVd2kU9mRCP8A0GhLdYUCozKo7LhR/wCOgVLu&#10;oJzQA1Y/9uT/AL7NHlcg5Y4/vMT/AFpy06gBGG4D29z/AI1HJbJLjcoOOmVDfzzUtFAFY6dbt96J&#10;D9Y0/wDiaBp1uv3YkH0jT/4mrNFAFY2EBGDFEw9GiU/0piaTZxklbWBCepSFBn9KuUUAVW0u1brb&#10;wt/vRIf6U3+ybT/n1tv+/C/4VcooApf2PZNw1pbMvdfITn9KRtFsjgLaWyqOi+QnH6VeooAzX0Cw&#10;fhrGykH/AE0tkP5YxUf/AAiWiZz/AGRZZPX9yK1qKAMO48DeHLvb5+gaXcbfu+dZxyY+m4HFQ/8A&#10;CuvCn/Qr6J/4Lof/AImuiooA5xvhv4Sf73hbRTj00+Ef+y1XuvhR4Luwol8I6BKBniXS4H/LK8V1&#10;dFAHEj4JfD/JP/CDeGcnqRotr/8AG6R/gf8ADuTHmeAvC0uOm/Rbbj/xyu3ooA4RvgN8NH+98O/C&#10;Zx/1BLf/AOIpP+FB/DH/AKJz4T/8Etv/APEV3lFAHAv8Afhk2MfDvwoPpotv/wDEUL8Afhmv/NPP&#10;Cn/gmt//AImu+ooA4GT4AfDOSMr/AMK+8MJn+5pFuP8A2SkT4AfDNIwv/CA+Gzj/AKhVv/8AEV39&#10;FAHn037PXwwnxv8Ah94XbHTzNFtH/wDQozj8KIf2e/hhBnb8O/CnPX/iR2i/+gxj9a9BooA8+l/Z&#10;7+F04Ak+HHhJ8dN2hWrY/wC+ozUcH7Ovwutyxj+HPhJN3XboNon/AKDGM/jXotFAHAD4AfDMf808&#10;8Kf+Ca3/APiacPgJ8NU+78PfCY+ui25/9lrvaKAODHwH+HA/5p94T/8ABHb/APxNL/woj4cf9E+8&#10;J/8Agkt//ia7uigDgm+Anw1f7/w88Jtjp/xJLf8A+JpP+FA/DL/onXhP/wAElv8A/E131FAHBp8B&#10;fhomdvw88JjP/UEt/wD4mlPwG+Gjfe+HfhM/9wS3/wDiK7uigDg/+FB/DH/onPhP/wAEtv8A/EU+&#10;L4F/DiDPk+APC0OeuzRbbn/xyu5ooA4d/gd8OpceZ4C8LS46b9Ftjj/xyhPgZ8OI87fh/wCFkz/c&#10;0W2H80NdxRQBxX/Ckvh6v3fAnhlf+4Na/wDxukb4J/D87f8Aih/DXDBv+QLa9v8AtnXbUUAcSPgj&#10;8PTu3eBfDLZYsP8AiS2vGf8AtnTX+Bnw4kxu8AeFnx/f0W2OPyQV3FFAHCH4EfDc9Ph74TH/AHBL&#10;f/4mmn4CfDV/vfD3wmfpotuP/Za72igDgf8AhQPwz/6J54U/8E1v/wDE0q/AL4Zj/mnnhX/wTW//&#10;AMTXe0UAcE3wC+GZ/wCaeeFf/BNb/wDxNRyfs9/DKXGfh/4ZTH/PPSYFz9fkr0GigDzv/hnj4Zr9&#10;zwJ4fX1xp0Q/9BAqOX9nP4aT43eC9Hjx/wA8LVUz9fWvSKKAPNV/Zu+Ga/8AMnaafrEP8KkT9nT4&#10;aR5x4L0hs/8APS3DV6NRQB5w/wCzl8MZceZ4G0VsdMWoFCfs5fDGLPl+BtFXPXNqDXo9FAHnEn7O&#10;Pwxmx5ngfRWx0xagUifs4/DGLPl+B9FXPXNqDXpFFAHnQ/Z3+Go/5knRP/ARaa/7Onw0kxnwXpC4&#10;/wCeduFr0eigDzOb9mv4ZTx+W3g7TShIJHkjqOlPP7OHw1aRpH8H6azkAEmEdB0r0migDzZv2b/h&#10;m3/MnaaPpCP8Kaf2bPhmf+ZP07/v0P8ACvS6KAPNo/2cPhpFnb4Q00Z/6Yj/AAqQfs8/DtP9X4Vs&#10;Ys9fLDJn/vkjP416LRQB51/wz58Pz/zLkK/7k8w/9npr/s8+AGxjQAv0u7hf5SCvR6KAPOE/Z58A&#10;LnOgBvrd3DfzkNP/AOGfPh+P+Zchb/fnmP8A7PXolFAHnf8Awz78P/8AoWrb/v7N/wDF0yT9nf4e&#10;TY8zwvZPjp5gZ8f99E4/CvR6KAPNf+GbvhqSC/hDTWx0zCKnX9nr4cRjCeD9LX/tgDXodFAHnv8A&#10;wz78OScnwfpZI6fuF4oPwA+Hrfe8J6WQOg+zrxXoVFAHnE/7Onw3udvmeENMO3piBR/Skh/Zy+Gk&#10;GceDNJfP/PS3DY+lekUUAedP+zr8M5MbvBGjcelqooT9nb4Zx52+CNG59bVTXotFAHnZ/Z5+Gp/5&#10;kjRP/ARaP+GePhr/ANCTon/gIteiUUAeeD9nv4bKCB4H0I5/vWSmmJ+zr8MwSW8CeHmz/wBQ2I/+&#10;hA/pXo1FAHnZ/Z2+GB/5kLw9/wCCuD/4inxfs9/DKHO3wD4cOfXS4P8A4ivQaKAOC/4UD8M/+hA8&#10;N/8Agqt//iKQ/AD4Zn/mQfDf/gqt/wD4iu+ooA4A/s+/DBvvfDzwxJ6b9Itzj/xylHwB+GaRuifD&#10;vwoqP94HRbc59P4frXfUUAcD/wAKD+GpjVD8PPCZRPuj+xLfj/x2nRfAb4axZ2/DzwmM/wDUEt//&#10;AImu8ooA4Y/Ar4bH/mnnhP8A8Elv/wDEU6P4HfDqHPl+AfC0WeuzRbYZ/wDHK7eigDih8FPh+HDj&#10;wN4aDr0P9jW3H/kOnp8HPA0Ls8Pgzw7E7/fK6TAu7HTO1Rnv1rsqKAORHwm8HD/mUtA/8FkdOX4U&#10;eDR18J6EP93T41/pXWUUAck/wn8Gtj/ik9CP+/p8bf0p8Hwt8IQbtnhfRYs9fK0+Jc/Xg11VFAHL&#10;yfC/whLjf4X0aXHTzdPibH0+WoJfhB4HuMeb4O8PvjpnSrdv/QkNdfRQBxn/AApjwF/0Jfh7/wAE&#10;9r/8bpr/AAT+H0hBfwR4ccjpu0a1OP8AyHXa0UAcTL8Efh7OFEvgbw04X7oOj2/H/jlRj4E/Dgf8&#10;yD4Z/wDBRb//ABFd1RQBwj/Ab4ayY3eAfDXHppNuP/ZKb/woH4Z/9CB4b/8ABVb/APxFd7RQB59L&#10;+z98NXxjwH4dXH93TYl/9BAqJ/2dPhlLjzPAuh5HTZZqtejUUAfPfxF+Gfhf4d+OvhBfeHdGg0aa&#10;fxcYJRYDyhKn9lai+1wPvDKDGele+20BgabL7y7A9MYwqr/7Ln8a8p+PX/Iz/Bn/ALHQ/wDpn1Sv&#10;XP42+v8AWgBaKKKACiiigAooooAKKKKACiiigBsn3B/vp/6EK8h8KcftW+Ov+xO8O/8ApVrFevuM&#10;p/wNP/QhXjvhiXZ+1n43TGd3gzw+2fpdav8A40AewxnKn/eNKRmmp8p2+oDfn/8Aqp9ACAYoIzS0&#10;UAN20badRQA3bRtp1FACAYoIzS0UAN20badRSEN20badRTGNIxQBmlIzQBigBNtG2nUUAIBi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vj3x4k+D&#10;bf3fGsYx/v6bqEf6eZn8Md8164h3osnTeN2PSvJvj0mdc+ETZ+541tjj1zaXY/rXrEfyr5XXysLn&#10;14B/rQA6iiigAooooAKKKKACiiigAooooAbI21QMdXX/ANCFeNeHvl/a68Yr13+CtC/DF3q1eyyL&#10;uC+zKf8Ax4V41oRx+1n4um9PA2ivt+l3qnH/AI9+lAHsqjIR/VAMfTP+NOpF4Gz+4dufXgH+t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T/AB5H/E1+FL/3fGlpx/27XVerAfvJW9WH/oIr&#10;yr48/wDIR+Ff/Y6Wn/pNdV6qDgv/AL3/ALKKAHUUgOaWgAooooAKKKKACiiigAooooARzhM/7aD/&#10;AMeFeM6EM/tX+LI/7/gXRUz6Zu9T5/8AHf1r2ZxuTH+2h/8AHhXi2hy7f2uPEwxnPgXRpP8Avm71&#10;MY/8e/SgD2hDuG/++d2PTgD+lOpkZwpT/nmdmfXgH+tPoAKKKKACkJxS01qAFBzS00HFKDmgBaKK&#10;KAEJxQDmkagHFACk4pN1BOaSpJF3UbqSii4XF3UbqSii4XF3UoOabSg4pjHUUgOaWm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r+Oyb7/4YHONnjKzb6/ubhf/&#10;AGbP4V6gp3Ow/H+n/sv615h8dWEd38NGJwD4xsV/NJv8K9QjXkv6krj6Mf8AGgBwGKWiigAooooA&#10;KKKKACiiigAooooAQnkL6kH9RXieljyv2tNdfr5vgDTDj023l/8A/FfpXtf/AC0X/PcV4rY8ftX6&#10;r/2T6w/9Lb2gD2sJseXnOXz+gpaCcu/+9/QUUAFFFFABSEZpaKAG7aUDFLRQAUUUUAIRmk206igB&#10;u2jbTqKQhu2jbTqKLBYbto206iiwWG7aNtOopjEAxS0UUAFFFFABRRRQAUUUUAFFFFABRRRQAUUU&#10;UAFFFFABRRRQAUUUUAFFFFABRRRQAUUUUAFFFFABRRRQAUUUUAFFFFABRRRQAUUUUAFFFFABRRRQ&#10;AUUUUAFFFFABRRRQAUUUUAFFFFABRRRQAUUUUAFFFFABRRRQAUUUUAFFFFABRRRQAUUUUAFFFFAB&#10;RRRQAUUUUAITigHNBGaAMUALRRRQAUUUUAFFFFABRRRQAUUUUAFFFFABRRRQAUUUUAFFFFABRRRQ&#10;AUUUUAFFFFABRRRQAUUUUAFFFFABRRRQAUUUUAeR/tDwtOPhmqv5ZHjbTjnGf4Jq9ZXmRj25GP8A&#10;gTV5Z8fvv/DT/sdNP/8AQJq9TT7zfU/+hNQA+iiigAooooAKKKKACiiigAooooAT+Nf89xXitl/y&#10;dfqn/ZPrD/0tva9pb5Srf7QX8yK8XtBt/aw1b28A2K/le3n+NAHtR+/J/vf0FFBOZJP97+gooAKK&#10;KKACiikJxQAtFIDmloAKKKKACiikJxQAtFIDmloAKKQnFJuoAdRSA5oJxQAtFN3UoOaAFoopCcUA&#10;LRTd1KDmgBaKKKACikJxQDmgBaKKQnFAC0UgOaWgAooooAKKQnFAOaAFooooAKKKQnFAC0UgOaWg&#10;AopCcUA5oAWiiigAooooAKKKKACiiigAooooAKKKKACiiigAooooAKKKKACiiigAooooAKKKKACi&#10;iigAooooAKKKKACiiigAooooAKKKKACiiigAooooAKKKKACiiigAooooAKKKKACiiigAooooAKKK&#10;KACiiigAooooAKKKKACiiigAooooAKKKKACiiigAooooAKKKKACiiigAooooAKKKKACiiigAoooo&#10;AKKKKACiiigDyn4/ff8Ahp/2Oun/APoE1epR/eb6n/0Jq8t+P33/AIaf9jrp/wD6BNXqUf3m+p/9&#10;CagCSiiigAooooAKKKKACiiigAooooAZK2FUf7af+hAf1rxy3ix+1xqsWfveBbRc49L64H/tT9Pe&#10;vYZuWQdsqc/R1ryGCWJv2tNVuEcuE8FW6uAPu/6bMw5/4CaAPYEfeznGMsf0O3+lPpiIULcgqSSC&#10;Pck/1p9ABRRRQAU1qdSEZoARadSAYpaACiiigBCcUhOaUjNJtoAAcUbqNtG2gAJzSUu2jbQALQ1K&#10;BigjNACAZo+7SgYoIzQAA5pGpQMUEZoAbSg4o20baADdRuo20bakkCc0LRtpQMUxgTikJzSkZpCM&#10;UxgDijdSUoGakkN1KDmk20oGKYxGoBxSkZpNtMYbqN1G2jbQAbqCc0baNtAADijdQRikqSRSc0A4&#10;pKKLhcXdRupKKLhcXdRupKKLhcXdSg5ptKtMY6iiimMKKKKACiiigAooooAKKKKACiiigAooooAK&#10;KKKACiiigAooooAKKKKACiiigAooooAKKKKACiiigAooooAKKKKACiiigAooooAKKKKACiiigAoo&#10;ooAKKKKACiiigAooooAKKKKACiiigAooooAKKKKACiiigAooooAKKKKACiiigAooooAKKKKACiii&#10;gAooooAKKKKACiiigAooooA8p/aA+VPh1J/zz8Zae2PX5ZR/WvU4+rn0Zh+pP9a8r/aC5tvAWBkr&#10;4ssHx64EleqhdrOByCxbP9KAHUUUUAFFFFABRRRQAUUUUAFFFFAEUgzKnpx/6EteQ2pCftX6rbRK&#10;I45fBVu0vGd2L2ZR9PvmvYHA3Kc9CBj/AIEteP2wCftbXzuwTf4Jgxn/AK/3oA9ehVA0hRSuWORn&#10;PQlf6VLUMLfe2gyfM+duOPnb1IqXL/8APGT/AMd/xoAWimlmX/ljL+G3/GgMzf8ALGX8dv8AjQA6&#10;ik+f/njJ/wCO/wCNHz/88pP/AB3/ABoAWikLBfv/ALv03kc/kTSbg33Hjb1y2KAHUUiq7f3D/utn&#10;+lO2P/dH50AJRQ2U+8Dz6c00yAdm/KgB1FMEqlgCQg9WOKXzE3EeZHgd91ADqKaWz9142/4H/wDW&#10;oDAffeNfTDZoAdRSb07SJ+LYo3J/z0j/AO+qAFopNy9mDf7vNAIIJ+YY9qAFopsTiQsCCuPUdac2&#10;B0OaACim7qUHNAC0UUUhBRRRTGFIRmlooAbtpQMUtFIQUUUUxhRRRQAUUUUAFFFFACEZpNtOopCG&#10;7aNtOoosFhu2jbTqKLBYbto206iiwWG7aUDFLRTGFFFFABRRRQAUUUUAFFFFABRRRQAUUUUAFFFF&#10;ABRRRQAUUUUAFFFFABRRRQAUUUUAFFFFABRRRQAUUUUAFFFFABRRRQAUUUUAFFFFABRRRQAUUUUA&#10;FFFFABRRRQAUUUUAFFFFABRRRQAUUUUAFFFFABRRRQAUUUUAFFFFABRRRQAUUUUAFFFFABRRRQAU&#10;UUUAFFFFABRRRQAUUUUAFFFFAHlXx8YRL4BkI3A+KrKPb0+8JOfwxXqUWQrgnOJG/nXlf7QZxbeA&#10;P+xv0/8AlLXqkX/LT/ro1AD6KKKACiiigAooooAKKKKACiiigCORAxDF9irjJI/2gf6V5d4l8IeK&#10;0+Li+MvDp0uSI6INGkttSeSPdtn81ZFdI39SCpA7HJ6D1UhWRlZdwNNZAVVeQq9ArEfyNAHnn2r4&#10;l850vwnIMkjzL25OMsTxi3Hr+lIbn4j/AMeneEIPTF1Oc/8AfUS/1r0LyR/ef/v4/wDjT0XZnDPz&#10;6sT/ADzQB52tx8RTnEHhFf8AtvKf/ZaXzviIfvReET/22l/+Jr0Qlj0dh+X+FJ83/PRvyH+FAHnh&#10;b4kSf6m18IPjrunn4/75jNAX4nj/AJcfB3/gRc//ABmvQWQt1dj9CV/lim+T/tP/AN/H/wDiqAOB&#10;E/xPg62PhPn/AJ5Xdyv5/wCjml+3/FEfc0vwrL679VuI8f8Akoc133kj+8//AH8f/GjysdGb8Xc/&#10;1oA4SPUPiiM79A8Ky+mzX7hMf+SRzRJqfxRXGzwx4Yb1z4lnH/thXdGJ+zkfVnP/ALNSeSx+85P0&#10;Zx/7NQBwg1b4rD7vhbwsPr4lnP8A7YUh1j4rL97wx4VH08Rzn/2xrvfIH95/+/j/APxVHlFfuu34&#10;u5/9moA4FtV+KUqMG8O+FIz2L6/O3/tkKVL/AOJ+wA6D4RJHU/25cc/+Sdd6YmPVz+DN/wDFUCIj&#10;+I/99v8A/FUAcC+ofFEY26H4RX/uN3H/AMh1GdQ+K5+5pHhBfXOtXB/9s69CMRP8R/77f/4qgREf&#10;xH/vt/8A4qgDgoL34osr+fpPhBiPugazcfj/AMun0qD+1fitvYDwz4RIHQ/29cc/+SVei+TnqzE9&#10;vnb/ABpPLcfx8fVv/iqAOCt9U+KnzbvDXhMf7viC4H/tlTpdU+K2VMfhvwqR3H/CRTj/ANsa7sxy&#10;H+P9W/8AiqBCx+85P0dx/wCzUAcFJrPxQAXzvC/hFT2L+KLhc/lp5pE1z4krnPhjwc3/AHNlz/8A&#10;K2u/EA7tJ+Erf40eQv8Afm/7+tQBwi658S3zt8JeEpMf88/FdwcfnpwqC68T/EyzaMHwT4YkD55X&#10;xZKuMf71iM9e1egtbqf4pD9ZG/oRSpCq5/i/3iW/mTQBwS+J/iOyg/8ACE+HifRfFDnH/knSjxR8&#10;RV+94E0l/wDrh4jL4+ubUYrvtrdnZf8AcAH9KQxBvvs0npuI4/IUAcE3jHx5D/rvAFvz08nXUb89&#10;0S/pmk/4TrxovX4dzSf9cNXgfH1yBXeNbg/ddo/XbtOfzBoW3x96R3/3lTj/AMdoA8+m+I3jC2xv&#10;+GGqzbunkapYDH18yZP0z744yQ/E7xKd3n/C/wAQRemzU9JbP53gr0NUMf3HK56/KP6Clw7fekb/&#10;AIDgUAcCnxL8QO4C/C/xPIO5jvtHOPrm+FK3xL8QK5B+Ffi3HYi70bn/AMqFd48e5SCSx7FznH5Y&#10;oVCigLtB7kgn+tAHAP8AFPWYceb8MPFkeembrRzn8r+mj4q61J/qvhb4vnx18u40fj878V6CUZus&#10;hT/rnx+ec0CMr/y0kb/eb/DFAHAr8T9fbOfhT4wT/fudGH/uQob4na+Onwp8YP8A7tzox/8AchXf&#10;4YdCD/vZP9aMMepA/wB3I/rQB5+fih4gH/NJvGf/AIEaP/8ALClX4n6+2c/Cnxgn+/c6MP8A3IV3&#10;+0/3j/30f8aTaw6MD/vZP9aAOBb4na+Onwp8YP8A7tzox/8AchSp8TdfbOfhT4wT/eudGGf/ACoV&#10;32G7kD/dyP60YYdCP+BZP9aAPP5firq1vjz/AIZeLod3T97pT5/74vmx+NNT4r6vPn7P8L/GFxj7&#10;22TSkx6ffvlz+Ga9BeMyY3EjH9xmX+RpFi2Zwz8+sjH+ZoA4H/haHiD/AKJN4z/8CNH/APlhR/wt&#10;DxB/0Sbxn/4EaP8A/LCvQNp/vH/vpv8AGjaf7x/76b/GgDz5viprUf8Arvhd4vgz08y40jn8r80g&#10;+LGqN/zTnxQn+/PpZz/3zen9a9BaMt/y0kX/AHW/xzTfJz1klb6uR/LFAHAN8WdTTr8OPFj/APXA&#10;WUuPrtuTj8aQfFvUj/zTXxn/AOA1r/8AJFegiED+Jvxbd/6Fml8sDufyX/CgDz4fFvUO/wANvGY+&#10;lran/wBuKcPi5cr/AK34f+MYPTdYwtn/AL4mb9cV35iU9efqq/4UnkqPulk/3cD+QoA4IfF1v4vB&#10;fiyP/f04DP8A4/Q3xgRPveEPFIz6aeD/AOz136Lsz8ztn+8xp+9h90j8cn+tAHno+Mtov+t8LeLY&#10;/TZoc0+f+/QfH44z2zg0v/C6NMH3vDnjEf8Acr3x/wDaVd+xkfH7wp/uAc/nmm7GPWaQ/UL/APE0&#10;AefyfGrTxjy/DHjOX1x4ZvFx+cYpYvjNZy5/4pXximP7/hy7Gf8Axyu/8lG/1g8303AcfkBTXtYW&#10;xiCL/gabqAOEf4x2q4x4X8XN/wBy9d//ABumH4zQfw+EPGEn00SWPH/fzZn8M++OK70WkPe3tz9I&#10;hTkhSPPlosWevljbn64oA88b4zjeqr4L8Wc9TJpwX/2fmrMvxbEaIR4R8UHd2/s8cf8Aj9d6BjqW&#10;P1Y0uT6/qf8AGgDz4fF1n+54N8UNjr/oI/8AiqkT4qXUufL8C+K5sddlpEuP++5V/TNd7lh0P5kn&#10;+tMeMS48xUfHTcucfnQBwU/xV1CLbj4deMJM/wB22teP/JimL8WNTfp8N/GAx/egtR/7cV36wov3&#10;VVP91VGf0pTEp6hW/wB5Qf6UAeft8WNTTr8N/GBz/dgtT/7cU3/hbeo/9E18Z/8AgNa//JFehCJR&#10;0Cr/ALqgf0pfLHqfyX/CgDgofipqEquT8OvGEZXGA1va8/8AkxUA+LmpF2X/AIVt4xOO629qf/bi&#10;vQ/KQ/eQP/vKP8KBDEv3I1jz12KvP6UAeen4u6gvX4b+MB/vR2Sf+hXQz+FJ/wALd1A9Phv4wb/c&#10;jsn/APQbo4/GvQmhDY+Zx9GK/wDoOKFgC/xOfqxb/wBCzQB5+vxb1A/e+G3jQf8Abran/wBuKcPi&#10;9On+v8A+MbbPTdYQvu/74mbH44rv/JU9efqq/wCFHkoOhZf9w7f5CgDgP+FwA/8AMm+LF/39OA/9&#10;npG+MaJ97wb4sbP/ADz00N/7PXoSqEzhnP8AvOTQcn+Jh9GNAHng+M8H8fhDxbH6b9LAz/4/T0+M&#10;1kc7/DPiuP0xok82f+/QfH449s849BUlc8k/U5pJAz4wQuPbP86AOB/4XNpo+9oHitf+5bvv/jVJ&#10;/wALo0of8wDxe3+54Yvj/wC0q7zys/eIb/gK/wCFL5QHRiv+6q/4UAcC3xt0hPv6B4zXPTHhLUX/&#10;APQYT+tPh+NWiTZzo/i+PH/PTwjqgz9P9Hru/LP99j9eP/QcU1oA/wB45x6s3+NAHDT/ABr0ODbn&#10;SPF75/55+ENUbH1/0emJ8cNBbOdH8Yp/v+D9UGf/ACXrvEgVM4yPo7D+tO8vHQk/7zMf60AcC3xv&#10;0Af8wrxcf+5R1T/5HprfHHQx93RfGMn+54Q1Q4/8l678xk/3f1/xpPKbs2PoWH/s1AHAD45aH/Fo&#10;XjRf+5O1T/5Hpf8AheWhn7uh+ND/ANydqn/yPXfiL1Zj9HYf1oMfozD6ux/rQBwH/C8tDHXQ/Gg/&#10;7k7VP/kenL8btGk/1eg+M3x1z4S1FMf99QjP4V3wj9WY/R2H9aPL9Hcfju/9CzQBwX/C6NKP/MA8&#10;Xr/v+GL4f+0qX/hc+lf9ALxX/wCE1ff/ABqu88oHqxb/AHlX/Ck8lfQf98r/AIUAcH/wujSh/wAw&#10;Dxe3+54Yvj/7Spp+NWm71VfDfjFgQSSfDF8Mf+Qq7/ygOjFf91V/wpVUqciR/wAl/wAKAPP7f40W&#10;U6Fh4Y8XKQcYk8P3Mf8A6Gi5/DNOf4xWwxs8K+KpPX/iVMmP++iP0rupIXcKPNc4z1JH/oJFOgR4&#10;N2H3Z/vFm/mxoA4EfGFG+74Q8Un66eB/7PSj4vA/8yf4o/8AAAf/ABdeg72b7xH4ZH9aM/X/AL6P&#10;+NAHnx+LjH7ng3xQ3r/oAH/s9KvxZuG+54E8WTevl2cQx/33Kv6Zr0Aluxx9ST/Wo3jMmN2xsf3l&#10;z/M0AcGPixdeciN4A8YIrZ+Y2UDAf98zH9acPireNNIieAPF7qmPm+xwKD/31MP0rtzbkEFBEpHf&#10;y/8AAihbYEkyLE59dn+JNAHDTfFXUIsY+HXjGTP922teP/Jiox8WNTbp8OfFif8AXYWUWfpuuRn8&#10;K9AWBEztVU/3VUf0oaIN/Ew+jFf/AEHFAHBL8UdZkz5Xw08Uz46+Xc6UMfXfer+maWT4n65HBJI3&#10;wx8UxleiyXmjjd9MX5rvFjKfdOc/3yzfzNPUuDywH+6MfzzQB5/H8T9bkgjkX4a+JMt1U32k8f8A&#10;k9S/8LM13/omviP/AMD9I/8Ak2vQCWY/fcfTH+FJg/8APST8x/hQBwI+JXiBvu/C/wATy/8AXO+0&#10;g4+ub4Uo+JHiI/8ANKvFn/gZo/8A8n13jJu6kt/vH/DFII1H8I/X/GgDg2+JXiBfvfDDxRF/10vd&#10;IGfpi+NOT4k64ysT8NvEYI6D7dpJz/5PV3YXHQlf90/40uD/AM9JPzH+FAHnY+KHiJ/M2fDHxBlM&#10;cNqWkjP5XhqWH4i+JpkyPhprinuG1LTD/K6Nd+u5XB3sR3BPWmSo0r53sB2AYjH5EUAcQvjrxVJ9&#10;34daomOvm6jZc/TZK364/Gkbxv4uGNvw8vm/7iNuP/Zq7YWwP3iW+p3f+hZ/Sg2yj7p2/wDAF/wo&#10;A4uLxl4xlzj4e3S4/v6pbj+tOfxb40VCV+H0rEdv7Xtxmuy+yRv/AKxVl9NyLx+lJ9igDgrFGAOo&#10;8tef0oA4o+MPG4RSPh3KSeo/ti34pv8AwmHjsn5fhy2O+7W7cH8OK7gWkO9iYkIPQeWvH6UNZWrE&#10;FraJiOhaNSR9OKAOGXx94tQkS/DbVCR/zx1KyI/N5U/TP4U2X4jeKIsY+GGvS5/556lpfH13XQrv&#10;Gg4AVioHYEqP/HcfrSpEVz+8f8HJ/mTQBwUXxL8REN53wx8RRf3cahpJz/5O0L8TfELK5X4XeJ5S&#10;uMCO+0c/nm+GK74xnIPmyj23D/ClZQzKT8wX+9QBwJ+JniFUUn4UeLyT2S60dsf+VCkX4na+evwp&#10;8YJ/vXOjD/3IV3wTDsV+UHsCf8aUhuxB/wB7J/rQBwDfFHWY/wDW/DTxTBnp5lzpRz9Nl6364p0X&#10;xR1SXOPh54n4/umxf/0G5OPxrvGjL/eOMf3Cy/yNN+zoeo3f75L/APoWcUAcWnxL1HDF/h/4rXHQ&#10;CG1Of/Jiqw+Llwjstx4E8V2uPul7SJt3r9yVsfj613n2aP8AuR/jGP8ACnxRJDnYipnrsG3P5UAc&#10;Gvxej/j8JeKV9MaeD/7PTX+MdvHjd4U8Vc/9Q0f/ABdeglnH3SB9cn+tCu/8RU/QEf1oA8F+J3i+&#10;bx9ceC7LTPDWvxTWviOzvpTd2PlqIU3h2yGPTcK92iDK0ysAP3hK89QQOf5/lT3G88kgbSvynHWk&#10;jQRRJGudqAKMnJx9aAH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ITik3UAOopu6jdQA6im7qN1ADqKbuo3UAOopu6jdQA6im7qUHNAC0UUhOKAFop&#10;u6jdQA6im7qN1ADqKQHN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TilpCM0AITmkpdtG2gBKKXbRtoASil&#10;20baAEopdtG2gBKKXbRtoASlWjbSgYoACcUhOaUjNJtoASil20baAEopdtG2gAWnUgGK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CcUALRSA5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nFLTWoAN1KDmm0oOKAHUUgOaWgBCcUm6hqSgBwOaWmg4o3UAO&#10;opu6jdQA6im7qN1ADqKbuo3UAOpCcUA5pGoAN1G6koqSRwOaWmg4o3Uxik4pCc0E5pKQhVp1NWnU&#10;xhRRRT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EZpaKAG7aNtOooAQDFLRRQAhGaTbTqKAG7aNtOooAaRikpxGaTbQAAZo20oGKW&#10;gBu2jbTqKAEAxQRmlooAbtoIxTqQjNIQgGaCMUyWTyjGAMtIxVc8DO1m5Pb7tZ2ieJNN8RSXqafq&#10;FjfmzkEM/wBiuRN5cm0MVbHQ8/8A6ulMZp0Uu2jbSEC06kAxS0x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TilqK4nSBd0joiAEsWPOPUDvyQPxoA8d/a8+M0fw&#10;L+A3iPxKNp1BoxY6dGz7TJdTfu0AOD0DM/8AwDHevn3/AIJIeFNQ034KeLPEV9O1wuu69K0Urg7p&#10;vJGxpcknhmJG3tt6nPHmP/BTv4oT+OfHFp8PdMidtL8F2I8Qa/MHyiSyT20cGRj/AJZh2PX5vNxx&#10;jJ+rf+Ce/ho+GP2QPh1CxO67sm1BgVwUM8jS7T64DjnvnoKBM+iqKjkdlaJUCMzuAQzbcDuRxz9K&#10;+bPh1+29onxF/aV8QfCW10Q239mw3Rt9Ye9yLyaApviWLyxj5GkfO8/6vGOcgA+l6KjjlEjOFKts&#10;O07TnBxn+RU/jUl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Y+JHjTTPht4N1jxZrBRNN0aynvLl2GT5UaGRlX3ITI9SoHeujld1GI0DyEfKrNtBPpn6Z/Kvi//&#10;AIKSfEK+1Hwx4O+D3hyVT4i8f6lDHCg+bdAksWzcvGFaV1zz92N/wAPlrXvC2sXv7Dfxb+NniVml&#10;8UePtZsYpnZt3mWcOoKvlI3ZWbjOOREp/iwP0y/Zw046T8Avh1aZGIvD2ngqFxgm3Rj/AOhY/Cvm&#10;b9vbwfp/w7/YYt/B+kxoml6ZqOi6bAiEk+XFPHHlsgc5jwfXG7+LFfWXwjKH4WeDimAr6LYuEH8I&#10;NvGAPfpQB1VwnmQSDAPynGRyDg8ivxJ+HF3c+D7/AMGfHqKSV0i+J1xYaxMZMBLeWO3O36FJ5UP0&#10;B9q/bS5LKsbqekiqR6hjt/rn8K/Kj4IfC2P4lfsn/tJ+BLOMz6pofiCfULCEL80dxCpiRsZ/j+zE&#10;+3TnGSAfqhpjieJriOVJYJ8SxOibd6kZVv8Avnav/AM98C7XgH7DHxWk+Lv7NnhTVrmUTajZwf2b&#10;dnPzbo+Y2I7F4XhkxzjzMZOMn34HN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NxH5vlKRwXHIOCuATnP0BH418I/AMS/tL/ALd3j74lT7Lrwz4BH9iaKxXciT4k&#10;jLr7qpn4xyZVORsw30t+1p8Uk+Dv7PfjLxJ53lXaWhtLLDbS11MfLhAPb52XJ7DJ7Vx37AvwmHww&#10;/Zq8Mi6iK6tryrr187LtkkaceYm8ZPOxlJHYlh2zQBzn/BSjSvtP7IviaSMtFJb3ulz4YFtpa+to&#10;RyT6MD9VPrx7T+zfqX9sfs//AAwviPnufCekzMc55a1Q4rzj/godDNL+xx8R2bE5hWzulULjCxXt&#10;vLt/Hy8Z9844xXU/sc3Jn/Ze+FwH7xbfwzZ2wYfxeUnlfrszjtnHNAHsc2dgAXdyG/L5v6Y/GvhP&#10;9ldrX4bftu/tIeB5FKRapAmt2+VwrxRszSEL/vX4Xr/yyPrx9qan4w0bTdWstJudZ06z1G7dTHaz&#10;3SpM2PmYBDyew/4F+fxn8b5R8If+Ch/wh8YXKiy0/wAZaTJ4fnYLuSSUPIWRm/2jNb9R/wAsR13c&#10;AFH9iS5i+B/7UHxs+ChEiaf9qbVdEhJxtgjA2gD/AK4TW0ec/wDLtn+LC/ecbbi3TbwVIP3hgHP8&#10;x+FfBP7Wvn/AX9sr4L/FiMpbWWuSR6BrVwowJAsio7Me2YZmfGP+XbGfmyv3bDeQquWZVH7wGTPy&#10;qEZgwJPQKeM0AXKKitrhLqFZI3R1P8Ubblz3we496loAKKKKACiiigAooooAKKKKACikJxQDm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SuyKCqhjkZBOMDIBP4A5p9QXY3oI87fMDIxAzxtb+uKAPiH9uu4uPj&#10;J8c/gr8DIm/4l2rX7atrkMbbybZG28jjB8kXLA54JU445+19NhWEyKiRKqgKDETgDkhcZ4+9uA7B&#10;wO2T8Qfszo3xv/bn+MXxGb99ZeHnl0DT5SN6R4ke33I3H8Fo74x/y+Y/gy/3NaxBDM6qqiRyTgdS&#10;AFB/75Cj8KAPIf2ytFOvfsq/FS2BIEfh68vDhdxJgiacLj/aMQXPbdnBxg+S/syfGKz+HP8AwTz0&#10;DxrO0c6aHYXNokTSbfOmS9lghBODjcxQ4wcb++OfqXxpoMfirwnq2iTEfZ9Tt2spQVz8knyMcd8B&#10;jx3r8Vbfx9qGo/sI+D/h1YySLdX/AI7ubYR7sGQR2VvchCuOMXNyo+sJ/vYAI7b4oeDvEF1+zm37&#10;Tuv6ne3PjTU/EFtcacsimNLay8yVogo3HiVFhOcDhx1xz9hf8FJfDj6z8EPDvjq1yZ/COv2GuxXK&#10;JkxwNIkchHPA2gOfpj3qz/wUJ8H2Xhb9hfXdGs7VbbTdCl0SK2tweEhjvbe3Rc/7gHbvXstx4Bb4&#10;l/stnwddyC6GueD00/7SyBgHeyRFkILDkOdwGfxHWgZ4R+29p6/HH9hbSfGlvEHmtrbT/FCCNvMa&#10;NPILXJDcciKSXtzs/I8T/GnU/jF8IvhJ8MtCvHPjf4maXbz6xf2y7hpFiqINSnJBG5jMroBlclyc&#10;/LzV/Ya1a2+Kn7J3if4ZeJMpceHJb/w7qKzsCq2EkkgBH+7E0i4/2evPHjn/AASI8Lv4t8Q+NfFW&#10;qzyzXGhaPZaBZQyPkRwzNPLOSPeRCccd6BH6XeG9Ot9G0uHTrQr9kskW1iQMWMaooXaSep4zn/a9&#10;q1KhhTZJIMoGOGYIuAT03fjgflU1ABRRRQMKKKKACiiigAooooAQjNAGK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wvHPi6z8B+D9Y8Q38vk2Wl2c9/OwXcfKhieWTA9diMfwrdrnviD4H0/4leCdb8LasZV0z&#10;WLKewuvIfZJ5U0bRSBW7Eo7jPvQB8x/8Ev8Aw5Ppv7OM+vzgJdeI9bu76QvHiQiPbbNu57y287f8&#10;DI7ZP16evHC9hXC/BP4RaT8DPhpovgzRpZrmy0yN1W4uDmSRnleV2P1eVz+Nd1QBHNkmJV4LOBn0&#10;x83/ALLj8a/Ei80uDwF+19F4Nv4xHomj/EaO+W3YbQEmu4ZiB6DyiEz6R574H7cTL5kbRBtkkgKo&#10;+M7TtPOK/Mr9qv4L+HNR/wCChPhiPxaJ4fDPxAtkjguLZ/JaK6SDyFkDc5IleDjj/We3ISz6C/4K&#10;U3EcH7GvjrTr65SKbUbjT4LPzpAoZlvbYrg5Oc+SWJ4xv74rzj4bftveIvFHg7wP4X+D/wAM9U8a&#10;61p+kadDquo3bmGwtp/sozErY/eD5W+fK4x05rzv9s79kHw/8Ff2f9c8SyeKvEHifUIbvT7O2TW7&#10;9ri3gRp4I5NsZ7ko5zn+D3r72/Z18N23hL4EeANPtLC3sjb6JpySpBGIyzG2jDE47gseTnpTA/KP&#10;xn8TfiR+yz8Rfi1H4p8MReFr34leHb3zLHT5MQRXDxyCKSJxuDGMs5IAXO8DIr2D/gnfqMnwr/aU&#10;bw019Fc2XjzwxBqtm0Z2x3DrvnWPHPKRzXQznn7P0G/5cb/gqt4rttX+Nvgzw9DYi+t/DOmpdXMY&#10;BEkq3NztdHc54H2aNQcHH2onHy/N474e12P4JftYeD5LO9aPw54c8SWf9nXcj58nR7oCQMfVfstz&#10;KcZp2MeZ81j9u7Pm2ibcJMoMSr0df4T+R/Wp6z9KZdvlq67YkEYiUcR7WdcZ7427f+A571oVJ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MdNzxMDgo27p1GCMfrX&#10;yZ/wUU+CmqeP/g3pPifw0ofxV4EvBrFoQMSSRLhpEU54+aOF+/8Aq8Y5yPrao7iBLiF43SORJFKO&#10;si7gynqCPegR+Xn7VHx90r9qz9n74MeCfC94s/iPxfq9vHqMMZLy2rwKBMZE4ziSbeORnBHvX6ax&#10;26WVkbO0Ajjj3QIVGAgJUAY/2Qw/75ry3wr+yH8K/BPj9vGWi+GIbHXd5kjkQ/u4mPUqvbNevyqD&#10;JCq4UtIGIA+9gEn+Q/KgLH5u+I/h5N8ef+Ch3xu8KX0kUKv4PnstPlli3iBmtNPMM23I3bZpQ/Uc&#10;rjPPHx/F8L9f1Vfi9pPirTr2PxD4S8OFm8yMhI1sr6xtRGr9/wDRCcP7njivvnxBYXfw2/4Kg+Hd&#10;QmdU0zxz4c/slblvkEhSGMyKB3JNrAM5GN/fHP1t4/8AhzpXjnwl4r0u4sLWK68Q6bPpM1ysI3sr&#10;xPjJ4JIJHfkqOnGHcnlV7lX9nvxqfiT8EPA/it9vnaxo9reSsDkmV4laXJ7nzDJXoVfJ3/BNHxJP&#10;qn7OT6HdZS58La5qOiNEzZMapcPIqdBjasoX6LX1jS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CcUtNagBQc0tNBxRuoAdSE4pN1&#10;BOaAFBzS00HFG6gB1ITigHNI1ACg5paaDijdQA6im7qN1ACk4o3KASzBfc9KQnNMkhWcbXG6PqV9&#10;fSgDlvEfxa8G+D9RjsNe8UaNot0xC7dR1CK2XJBIAMjLuPH8IOO+MipPDfxQ8KeMbuO00HxNoet3&#10;JVWePTtTiuCoIbnCEn+E9QM8+hr5f/beGmaV8bv2dtQ1G4tdNtDr10J5whjZlAgxlgGDY54I7nGK&#10;yvjleaf8Zvjx8Lm+D6Q3/iLTNW+1654j02QpaQWMRXdBdMF+++5to/2H654APtqCcXCK6jCsu4Z+&#10;p/wpl/exabZzXc7rFbwI0ssjkgIijJPAPYdK8v8Aij8cJPAXjzwZ4M0rQP7d8T+K5rpbK1kujbQx&#10;29tGryzO6xyEKPMUDC888jHOD8Lf2lpfiXJ8RNOufDUug+IfAtyIr61ivVuIZ1dGaNopTGrYO18h&#10;ohjAxnnAB6d8M/iVoHxd8I23iXwxeG/0e5Z0inMbR7mRirDDAHqOuK6c7lPzKB6YOa+XfD37ZOk6&#10;Z+yVZfGW78I3dtDdSG0j0bTplnkac3b28YLiONQGbkttBGeA1dN4b/aK1u2+NejfDfxh4UTTtT17&#10;Qv7b0240nU/tyfK5EsMiPFC8bKpVtxXB5AztJoA973U11d5Iii52NuJ/AjH6184af+1pr3iL4g+P&#10;fA+gfDC91PxL4W8thE2prFbzqwcnzJfKPksQqlVw2/ceRt5r2X7cmh3H7Ok3xUm8O6jYeRqq6JPo&#10;juDNFdmVYtpfAGzLE7sZIHANAHQ/tW/Au6+I2meFPFXh+ATeNfA+oQ6ppC7tnnhZY2nt938PmImN&#10;2Djb0Oa9ZPiLT7LR4dXvdQitrCRtyTy8KN77lz6YJKc9evHSvJ/DX7Q15J8erD4W+MNAt9K1+90t&#10;dd0yfSdUa9hljzIjrIHgheMgbc7lwd2ATtNeypplusMNsIUktPKEXkgB4sKd3zAj2wD7njigD43/&#10;AGM/HPhrSv2kv2j/AA9pWu6Zc6RqOoWHijTHhuAsEgubcvc7SQM7GKAkDtkgV9TxfGbwRc6vc6Za&#10;+LNEu7+3wZbW3v0kmQFkXJRckDL/AOecfnH/AME9vFGh/DH4lpd6rrkGkaZrHhW+WeS9u0ghSW01&#10;HykILMmSyydOcbBzzmvfvhzq+heK/wDgo74w1XSdRsdVsR4HjaO4t7qOeGOT7TGrN8ruMkID0X8a&#10;APs+CXzVJyh+Y42NuyMkA9B6f/rqSvl/U/21orTwl4j8d6f4Pv8AUfAGga02iahqs90YplaORlln&#10;jgELbkBZRkso5HPWuq+LH7WGm/CuPwRcS+F9X1Oy8XtEmmz25jyzyBSilQzEcMDzj8cGgD3aqmq6&#10;lDpFlJdXDpFBHtLyyttRFLAEk9uufwrwjUP2qNS0O98NaFq/w71HS/GfibWLrTdG0We6+S5hgRXe&#10;5aYR4RcOmQV4z1Nbvw2+N2mfGrWPHXg680g6X4h8J3UVhrOk3En2iMCdf3Tq21Q6nD88fc9+AD0j&#10;wb430T4gaMNX8PahDqumNLJCl3btujdkcq2098EGt2vzp/Y5/aSi+Bv7G2jXreCte1/T9Nvr2TV7&#10;vT4ljgsI5LxyJPmJ3DDkcf3OcZFfXXjL9ozR/Deu+CdB06xl17XfGUck+kWtvMkatEsSybpHb7mQ&#10;2BgMODkigD1yivIfh/8AtJaT4/0rxm0egaxpeu+ELj7NrGg3iwtdQNtDKw8uRgUYbyrZ5EbHArz6&#10;x/bz0DWPhyPG+l+APGmqaBEz/a7u209DHbIsrRlyS4JHyMeB2oA+n6KxPBvjHS/Hvh2w13RbqO80&#10;u/gS5tpUPzMjDjcMcHII79K2icUABOKAc0hOaAcUAOopu6lBzQAtFFFABRSE4pN1ADqQnFAOaRqA&#10;FBzS00HFKDmgBaKKKACkJxQTik+9QAoOaWm/dpQc0ALRRRQAUUUUAFFFFABRRRQAUUUUAFFFFABR&#10;RRQAUUUUAFFFFABRRRQAUUUUAFFFFABRRRQAUUUUAFFFFABRRRQAUUUUAFFFFABRRRQAUUUUAFFF&#10;FABRRRQAUUUUAFFFFABRRRQAUUUUAFFFFABRRRQAUUUUAFFFFABRRRQAUUUUAFFFFABRRRQAUUUU&#10;AFFFFABRRRQAUUUUAFFFFABRRRQAUUUUAFFFFABRRRQAUUUUAFIRmlooAaRikpxGaTbQAlFLto20&#10;AJRS7aNtAADignNG2jbQAAZoIxSgYoIzQA2il20baAEpjzLHhdyCRgSoc4Bx15xUm2ja2QRIy+oX&#10;HP5g0AfFv7aXi/SLj43/ALPUTahbO2neIp57lfMV4YWxCEMgbG4ff6Ed6reO7KD9kP4zx/E7wrcx&#10;X3wr8YXv2fxRpFpPHJHbTS7mW8VRyVGHG0DAyeecV9qSWMLyq4hhUhw5OzDEgHByCOeT+Zpv2J9o&#10;UXMq/uwu5XYkMDndySO/cGgD4z+Pfx30fV/i98LLJ/EraN8JNW02W6uPE+jSDzb2UgpFZpNGDLDt&#10;zltpUt5gGOK5z9k/V9G0H42fH3SIbG4sT4gazj0+0aznaVLaO3vNs07srHLBcgu/OTjGDn7o1Lw/&#10;puqptv7K1u4lYOi3UIlWMjoVVshTnPIx29K8y+JFn8SU8TwzeD9K0TUtFvLZ7TUpb1zbXf3SsTiV&#10;eJAu9yFK8dj8xIAPjD4Y/EvxP8Mf+Cavg3WPDskOmyprMtteavNFHdpYWr6hI73Aj+cEgLgbkyM5&#10;BU9daXxH4F8Nftc/Brxb4ebUtc8My2WpRT+JHS4uJ9Smltncyb3+cor7RtOFTI2/eOPsX4BfAmx+&#10;B/wY8OeABcrqSaZamOeVrZESdnkd3JTBByWI5LdB6mvRI9GtYTbmO3gia2OLd44EVoVONyqccAgY&#10;OAKAPj/9mfWtIs/2tf2lL+4uLSx0rV59EuLeWVikVyi2MvmbXcjcUZhuAHBf3FeAfDv4l+IPhb+y&#10;z4ll8NXUGkzXvxPmtr7WPsqXcmlaVLLv+1MrCQNxCyrlOMkggjn9RorKOFWWNEhVnLssAMYPv8pH&#10;OMDJ9O1MnsjdRMkpjYMNpXy8qVz0KsSCevPvQB+fPh/xv4L8O/tt/DvxRo+salf+FNX8OzW9v4g1&#10;NZ7mXU7qaQ5USsm7C/L8rYVd/wAoGTX3j4p8Q6T4J0Se61W7ttJsYonffPcpCsjYPyBmIJJzxxWg&#10;ujwx+T5YjhWDIgSOCMLGOMfw9uemOpqZrFTkjaS3LBwSrtxksucHoMelAHwd/wAE4PDelDwTe6xr&#10;WsaZ9stTfaVa6LfRRxSRwm8NwZpCZCWD5QAbQB5bHJ3cdP4a8TaTF/wUQ8Z3dhdw3lv/AMIStpbR&#10;xANbvN9oR/KXZkBmx1Pp0r7MFmqyOykgtjJ3vk9ep3fl6c+tRTaatyymTZ8hVkkVf3qkMGHzMTxx&#10;yMUAfl18QPiNZfF39k74t6t4jv4z8Rp7u7EfhSzFxDb6PaR3qK7SRoQH+UAtK45wOOufVPjZ458N&#10;eJL79li+sbyCXR7HxZZw/NGyjyBbIN6qFyY93Rj15x3r7gTwPoiTX8v9laeZdRWSO+l+yR77tGYk&#10;pIcfMp3HIPWpIvCemx2dpbnT7B/scapalrND9nxnGwfwgZ4A6etAHzf+0/8AFE+H/i98KfCV5qen&#10;eHvD2vDUZrzxPMrPNDFHCzGCGTH7l5coNwJ6Dg4ArzP9lDxZ4X8JftS/Hm3XX98N3Hoq6WdTZxcy&#10;wR2s00jOxXkBiFDdTknHGD9t614M0XxLFBFrGn2+rwwP5kMV9EkqxtxyuRx0/WmDwToy6rdamumW&#10;I1G4g8iS7+yp5rKMhAWxyFBIAoA/Pb4Pxaen/BJrxdZteQT4sdViYTyuzh2uCVXbhSSdmR/+uuyg&#10;+K9vZa3+zZ4KudU0/wAG6ddeC4b5/Gs8cK3KB4fLextZ5eInO1N5wxPycL3+0/8AhX/h5bFLBNHs&#10;V06OQTJZfZ18nzACAxXGD94nmqmpfCvwnrmnadZar4a0bVLewl8+2hvLBJY7eQnLGJWzsBIHA6bR&#10;1oA+Mv2S9X8L+Hfi1+0Lo9hdok2qSW8unWd+y/aLyOGC6DuSpJJbKsXY854UYObf7JfjDw/4W/4J&#10;xW8muyWccenaTq8V1bXk+2W4dp52VFQEklt4Ud8qMD5vl+tfE3gjS9L0nX7zRvDccmsX1nJE02nQ&#10;28E8mI2WNC524HztjrjJ/Hw/9jX9m218G/BTSNE8ceALLT/EllNI8zXoS584iV3hlbDsGI3NxxQB&#10;o/saatYfCX9nD4U+CPFOs2el+KbvS/tFppeqTiC5kikkZoxsOSDhgMZPT8B9L4YnkAcDjOSD3FeO&#10;fFr4Hp8VfFfhqa703TLeDR71L6TXJ4d94QhyIYiCu1W+pC4HBzXr1rI8olkdGQs52hlwdvGP8+9A&#10;EpGKSnEZpNtACUoOKNtG2gBQc0E4oAxQRmgBCc0lLto20AAOKCc0baNtACUoOKNtG2gBQc0E4oAx&#10;QRmgBCc0A4o20baAAnNC0baUDF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Qroysu4GmmNGVVZFZF6AjpTqKAGJGEJIJJPqafRRQAUUUUAFFFFABRRRQAUUUUAFFFFAB&#10;RRRQBHNAk4AdQ2OmVBx+YNLFGY3cltwYAcqAePcCn0UAIVDvmQK4H3QR92kCEOzl2YtjgngfQdqd&#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Cxh+az3QAA&#10;AAcBAAAPAAAAZHJzL2Rvd25yZXYueG1sTI9BS8NAEIXvgv9hGcGb3Y1arTGbUop6KgVboXibZqdJ&#10;aHY2ZLdJ+u/detHLMI83vPleNh9tI3rqfO1YQzJRIIgLZ2ouNXxt3+9mIHxANtg4Jg1n8jDPr68y&#10;TI0b+JP6TShFDGGfooYqhDaV0hcVWfQT1xJH7+A6iyHKrpSmwyGG20beK/UkLdYcP1TY0rKi4rg5&#10;WQ0fAw6Lh+StXx0Py/P3drrerRLS+vZmXLyCCDSGv2O44Ed0yCPT3p3YeNFoiEXC77x4iXqMeh+3&#10;6cuzApln8j9//gMAAP//AwBQSwECLQAUAAYACAAAACEAPfyuaBQBAABHAgAAEwAAAAAAAAAAAAAA&#10;AAAAAAAAW0NvbnRlbnRfVHlwZXNdLnhtbFBLAQItABQABgAIAAAAIQA4/SH/1gAAAJQBAAALAAAA&#10;AAAAAAAAAAAAAEUBAABfcmVscy8ucmVsc1BLAQItABQABgAIAAAAIQCZ8JY1nQIAAIMJAAAOAAAA&#10;AAAAAAAAAAAAAEQCAABkcnMvZTJvRG9jLnhtbFBLAQItABQABgAIAAAAIQCgxtKV0AAAACoCAAAZ&#10;AAAAAAAAAAAAAAAAAA0FAABkcnMvX3JlbHMvZTJvRG9jLnhtbC5yZWxzUEsBAi0ACgAAAAAAAAAh&#10;AH+IKJ2AeAAAgHgAABQAAAAAAAAAAAAAAAAAFAYAAGRycy9tZWRpYS9pbWFnZTMucG5nUEsBAi0A&#10;CgAAAAAAAAAhANGMPcIhMQAAITEAABQAAAAAAAAAAAAAAAAAxn4AAGRycy9tZWRpYS9pbWFnZTIu&#10;cG5nUEsBAi0ACgAAAAAAAAAhAA84IIqVrgEAla4BABUAAAAAAAAAAAAAAAAAGbAAAGRycy9tZWRp&#10;YS9pbWFnZTEuanBlZ1BLAQItABQABgAIAAAAIQCxh+az3QAAAAcBAAAPAAAAAAAAAAAAAAAAAOFe&#10;AgBkcnMvZG93bnJldi54bWxQSwUGAAAAAAgACAABAgAA618CAAAA&#10;">
                <v:shape id="Image 80"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r0q/AAAA2wAAAA8AAABkcnMvZG93bnJldi54bWxET8uKwjAU3Qv+Q7iCO019UqtRRBCE2Tjq&#10;B1yaa1ttbmqTap2vNwthlofzXm1aU4on1a6wrGA0jEAQp1YXnCm4nPeDGITzyBpLy6TgTQ42625n&#10;hYm2L/6l58lnIoSwS1BB7n2VSOnSnAy6oa2IA3e1tUEfYJ1JXeMrhJtSjqNoLg0WHBpyrGiXU3o/&#10;NUbB7CjbxwRN3EwvmW7GP3+j2eKmVL/XbpcgPLX+X/x1H7SCOKwPX8IP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ia9KvwAAANsAAAAPAAAAAAAAAAAAAAAAAJ8CAABk&#10;cnMvZG93bnJldi54bWxQSwUGAAAAAAQABAD3AAAAiwMAAAAA&#10;">
                  <v:imagedata r:id="rId136" o:title=""/>
                </v:shape>
                <v:shape id="Image 81" o:spid="_x0000_s1028" type="#_x0000_t75" style="position:absolute;left:11399;top:4937;width:56327;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wsHEAAAA2wAAAA8AAABkcnMvZG93bnJldi54bWxEj0FrwkAUhO8F/8PyhN7qRg/Wpm6CCILU&#10;S2uk0Nsj+0wWs2/j7laTf98tFHocZuYbZl0OthM38sE4VjCfZSCIa6cNNwpO1e5pBSJEZI2dY1Iw&#10;UoCymDysMdfuzh90O8ZGJAiHHBW0Mfa5lKFuyWKYuZ44eWfnLcYkfSO1x3uC204usmwpLRpOCy32&#10;tG2pvhy/rYLP5m35os11PHwdaO/fR1Px81apx+mweQURaYj/4b/2XitYzeH3S/oB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swsHEAAAA2wAAAA8AAAAAAAAAAAAAAAAA&#10;nwIAAGRycy9kb3ducmV2LnhtbFBLBQYAAAAABAAEAPcAAACQAwAAAAA=&#10;">
                  <v:imagedata r:id="rId137" o:title=""/>
                </v:shape>
                <v:shape id="Image 82" o:spid="_x0000_s1029" type="#_x0000_t75" style="position:absolute;left:3352;top:18105;width:63643;height:74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ISoHEAAAA2wAAAA8AAABkcnMvZG93bnJldi54bWxEj0FrAjEUhO8F/0N4greaVKXo1iiiCOKh&#10;0NWDx8fmdXfp5mVJoq77602h0OMwM98wy3VnG3EjH2rHGt7GCgRx4UzNpYbzaf86BxEissHGMWl4&#10;UID1avCyxMy4O3/RLY+lSBAOGWqoYmwzKUNRkcUwdi1x8r6dtxiT9KU0Hu8Jbhs5UepdWqw5LVTY&#10;0rai4ie/Wg37qcqPh8u27LuFP85U31/C507r0bDbfICI1MX/8F/7YDTMJ/D7Jf0A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ISoHEAAAA2wAAAA8AAAAAAAAAAAAAAAAA&#10;nwIAAGRycy9kb3ducmV2LnhtbFBLBQYAAAAABAAEAPcAAACQAwAAAAA=&#10;">
                  <v:imagedata r:id="rId138" o:title=""/>
                </v:shape>
                <w10:wrap anchorx="page" anchory="page"/>
              </v:group>
            </w:pict>
          </mc:Fallback>
        </mc:AlternateContent>
      </w:r>
    </w:p>
    <w:p w:rsidR="002664B6" w:rsidRDefault="002664B6">
      <w:pPr>
        <w:pStyle w:val="BodyText"/>
        <w:rPr>
          <w:b/>
          <w:sz w:val="17"/>
        </w:rPr>
        <w:sectPr w:rsidR="002664B6">
          <w:headerReference w:type="default" r:id="rId139"/>
          <w:pgSz w:w="11040" w:h="15970"/>
          <w:pgMar w:top="1840" w:right="1559" w:bottom="280" w:left="1559" w:header="0" w:footer="0" w:gutter="0"/>
          <w:cols w:space="720"/>
        </w:sectPr>
      </w:pPr>
    </w:p>
    <w:p w:rsidR="002664B6" w:rsidRDefault="00BA69A9">
      <w:pPr>
        <w:pStyle w:val="BodyText"/>
        <w:spacing w:before="4"/>
        <w:rPr>
          <w:b/>
          <w:sz w:val="17"/>
        </w:rPr>
      </w:pPr>
      <w:r>
        <w:rPr>
          <w:b/>
          <w:noProof/>
          <w:sz w:val="17"/>
          <w:lang w:val="en-US"/>
        </w:rPr>
        <mc:AlternateContent>
          <mc:Choice Requires="wpg">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7010400" cy="1014095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84" name="Image 84"/>
                          <pic:cNvPicPr/>
                        </pic:nvPicPr>
                        <pic:blipFill>
                          <a:blip r:embed="rId140" cstate="print"/>
                          <a:stretch>
                            <a:fillRect/>
                          </a:stretch>
                        </pic:blipFill>
                        <pic:spPr>
                          <a:xfrm>
                            <a:off x="0" y="0"/>
                            <a:ext cx="7010399" cy="10140696"/>
                          </a:xfrm>
                          <a:prstGeom prst="rect">
                            <a:avLst/>
                          </a:prstGeom>
                        </pic:spPr>
                      </pic:pic>
                      <pic:pic xmlns:pic="http://schemas.openxmlformats.org/drawingml/2006/picture">
                        <pic:nvPicPr>
                          <pic:cNvPr id="85" name="Image 85"/>
                          <pic:cNvPicPr/>
                        </pic:nvPicPr>
                        <pic:blipFill>
                          <a:blip r:embed="rId141" cstate="print"/>
                          <a:stretch>
                            <a:fillRect/>
                          </a:stretch>
                        </pic:blipFill>
                        <pic:spPr>
                          <a:xfrm>
                            <a:off x="822960" y="627888"/>
                            <a:ext cx="5437632" cy="7156704"/>
                          </a:xfrm>
                          <a:prstGeom prst="rect">
                            <a:avLst/>
                          </a:prstGeom>
                        </pic:spPr>
                      </pic:pic>
                      <pic:pic xmlns:pic="http://schemas.openxmlformats.org/drawingml/2006/picture">
                        <pic:nvPicPr>
                          <pic:cNvPr id="86" name="Image 86"/>
                          <pic:cNvPicPr/>
                        </pic:nvPicPr>
                        <pic:blipFill>
                          <a:blip r:embed="rId142" cstate="print"/>
                          <a:stretch>
                            <a:fillRect/>
                          </a:stretch>
                        </pic:blipFill>
                        <pic:spPr>
                          <a:xfrm>
                            <a:off x="5870447" y="1700784"/>
                            <a:ext cx="97536" cy="243840"/>
                          </a:xfrm>
                          <a:prstGeom prst="rect">
                            <a:avLst/>
                          </a:prstGeom>
                        </pic:spPr>
                      </pic:pic>
                      <pic:pic xmlns:pic="http://schemas.openxmlformats.org/drawingml/2006/picture">
                        <pic:nvPicPr>
                          <pic:cNvPr id="87" name="Image 87"/>
                          <pic:cNvPicPr/>
                        </pic:nvPicPr>
                        <pic:blipFill>
                          <a:blip r:embed="rId143" cstate="print"/>
                          <a:stretch>
                            <a:fillRect/>
                          </a:stretch>
                        </pic:blipFill>
                        <pic:spPr>
                          <a:xfrm>
                            <a:off x="6382511" y="1871472"/>
                            <a:ext cx="73151" cy="170688"/>
                          </a:xfrm>
                          <a:prstGeom prst="rect">
                            <a:avLst/>
                          </a:prstGeom>
                        </pic:spPr>
                      </pic:pic>
                    </wpg:wgp>
                  </a:graphicData>
                </a:graphic>
              </wp:anchor>
            </w:drawing>
          </mc:Choice>
          <mc:Fallback>
            <w:pict>
              <v:group w14:anchorId="75B3F950" id="Group 83" o:spid="_x0000_s1026" style="position:absolute;margin-left:0;margin-top:0;width:552pt;height:798.5pt;z-index:1573990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g5N9QCAAC4CwAADgAAAGRycy9lMm9Eb2MueG1s5Fbb&#10;buMgEH1faf8B+b313ThWk750W1Wqdqu9fADB2EY1BgG59O93wE6aTVZqVW2lrvoQCzIwnDlzmOHi&#10;cit6tGbacDnMg/g8ChAbqKz50M6DXz+vz8oAGUuGmvRyYPPgkZngcvH508VGVSyRnexrphE4GUy1&#10;UfOgs1ZVYWhoxwQx51KxAYyN1IJYmOo2rDXZgHfRh0kUFeFG6lppSZkx8O/VaAwW3n/TMGq/NY1h&#10;FvXzALBZ/9X+u3TfcHFBqlYT1XE6wSCvQCEIH+DQvasrYglaaX7iSnCqpZGNPadShLJpOGU+Bogm&#10;jo6iudFypXwsbbVp1Z4moPaIp1e7pV/X9xrxeh6UaYAGIiBH/lgEcyBno9oK1txo9UPd6zFCGN5J&#10;+mDAHB7b3bx9WrxttHCbIFC09aw/7llnW4so/Ikh8CyC5FCwxVGcRbN8SgztIHsnG2n35bmtIanG&#10;oz3APSDFaQW/iUgYnRD5vOBgl11pFkxOxIt8CKIfVuoMcq6I5Uvec/vo9QvZdaCG9T2njl83OchJ&#10;tsvJrSAtQ2XmcrJb43a4HJw4WPZcXfO+d8y78QQVZH8km79EO0ryStKVYIMd75hmPaCWg+m4MgHS&#10;FRNLBpLRt3UMaYP7bUE2SvPBjhfKWM0s7dz5DeD4DtfQASXV3uBBP+F0IZhJYC/VTDqbHWimmBXu&#10;7H3iSaW0sTdMCuQGABZAANukIus7M8HZLZlIHBF4aABoJBoG/49c8iO55O9NLsmby6VMklkBxQRq&#10;SZHgsixHRe6KTZ6luEgdDFiA47zAkb9TH1s3xZFu/FVyd9KVovdQZqA3vXGZyUtQQoa9cGIcRXis&#10;taTaKWeG8xR4crpJsrTMfIv62LIBtsYXw9Sd8HsrN9A+31g2RVomeQxd0L1dShxnOPmz4OA0zl2T&#10;dHYcFWM9+qey8U8ceB765jc9Zd3783AO48MH9+I3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LGH5rPdAAAABwEAAA8AAABkcnMv&#10;ZG93bnJldi54bWxMj0FLw0AQhe+C/2EZwZvdjVqtMZtSinoqBVuheJtmp0lodjZkt0n679160csw&#10;jze8+V42H20jeup87VhDMlEgiAtnai41fG3f72YgfEA22DgmDWfyMM+vrzJMjRv4k/pNKEUMYZ+i&#10;hiqENpXSFxVZ9BPXEkfv4DqLIcqulKbDIYbbRt4r9SQt1hw/VNjSsqLiuDlZDR8DDouH5K1fHQ/L&#10;8/d2ut6tEtL69mZcvIIINIa/Y7jgR3TII9Pendh40WiIRcLvvHiJeox6H7fpy7MCmWfyP3/+AwAA&#10;//8DAFBLAwQKAAAAAAAAACEAdiveK7YAAAC2AAAAFAAAAGRycy9tZWRpYS9pbWFnZTQucG5niVBO&#10;Rw0KGgoAAAANSUhEUgAAABgAAAA4AQMAAADdFaqNAAAABlBMVEX///+AbIMJDj7PAAAAAXRSTlMA&#10;QObYZgAAAAFiS0dEAIgFHUgAAAAJcEhZcwAADsQAAA7EAZUrDhsAAAA8SURBVAiZY2BAAWxYMAsW&#10;zIMFyyBhGyi2AOIKJPwDFTMCMTMSZgdifjQsD8X2SLgeDf9HxYz/P4AxEAAAszAnK0mTvCMAAAAA&#10;SUVORK5CYIJQSwMECgAAAAAAAAAhAMftH3q5fQAAuX0AABQAAABkcnMvbWVkaWEvaW1hZ2UyLnBu&#10;Z4lQTkcNChoKAAAADUlIRFIAAAb4AAAJLAEDAAAAD51o4QAAAAZQTFRF////MTEx5+hbUQAAAAF0&#10;Uk5TAEDm2GYAAAABYktHRACIBR1IAAAACXBIWXMAAA7EAAAOxAGVKw4bAAAgAElEQVR4nOy9z29r&#10;u3bnSV4+HL4G3OIbugBFvEAGPXVQg1JQivgaNciw/4UTvEGmeniDKCiVNtUG4mogeK4/oDrnX+ia&#10;pSe5NBzEPUg/T3vQ6EvDhXhSyOXpA/TlweXb7LW4t376lyRb1pbD7/X1kSVtiZ+9ucnFH2stQrKy&#10;sv4l6hv4vzxS0Qj/kZzMnnoXktGRD4Sw679W0arwq/g5epGeOmwBAyMkxk/RIow4DawkI2mjUY5a&#10;wvddvjUVTf3gpP735/C/KgmN/wdhmohAI8DBZSTI54UttHTU4FMNl4Sqp1n0pIglQT4eI9C24bGK&#10;wKcJhx+f+DTpkxEtqWO2MBWf3nPxn5GKUYuSSFsSAQ+X+XgkDPkM8BHkM8DXo4FaapUVh8DHYnQs&#10;EGkKYJCWkCHhn0tR8THkIyt8bRqYJRWfhgP3DPCMWBAe+JRWmmN7iHyTkiEI8mmOWLbmA/4+OQI+&#10;Rz4iHzsEPo58BRSUe6AggXC4wQxR+GI0q3wK+ErmkQ8O1ESZfRM8LVrxwd1n0wN49GGVT7qaTwGf&#10;Rr5APkrHA0tPNVpQ2eA/CnwO2kjoDxIfMXBFge870yoW+Args8hXkm/h/YEfPt8R/KtmfI4oD2+h&#10;EVucxAfIjVbFBxUO7z7o4+DS/CzxYV/BPtk28vmaDzpJ7PKBD4lFAHsGHjVaS3yk6g+AL/XrhJ07&#10;5CtCzXfn0RZAPngmiLJFyA9+3wRPq+LjMz4+4zPI53vA9xc1H72DjjJaeDnCG8NRPCL06mD4Qs2n&#10;K77vbOLrAt9tWfNdBTByHLxcgEUXjmM7PdVoVf0DFL/i063CJD649eDX2YwPbDZCLwPUX2yFZDS0&#10;THynjecDM+RBPpf4BsB3MeUDGLj1sLHFq9iNXcKaz6fsEp+q+dBWg9IPAOuirp9sAi8UJUVcR+NJ&#10;8beE4XubLApjhUW+ds3H53xsEis+jmMkGbGXhG4hDqA75AfAt3T9jsHGxDK3hEe+aBOfnvLBYAn5&#10;sKePDvt9RG6yaJBL7Uu35juCJhXJDPDRmg8HiB9phCYXTbbCAl81ZmywoP0Mi3wnUHLka8/5oG0x&#10;cz6S+GAEAXz2EPhYudj/DaRPfD2OjYyOeoFPAsyAFFM+A5e6c2h8Raz4VJzxiSlfG0Z7A6Jg/KAp&#10;WKLI1yaF3jfCk6IBh3NsxheX+Qrga8EgCE5A4rPDxGcojCQMjHuPmz7ART46s6/LGV9xERNfwpIV&#10;Xzfx9YHPIp8WJj21b4QnVfGhSYLjo5JCZ5H4BiTxqYrP1XzSjUgv8Vkice6si3MWTdacz6EhSg1L&#10;Y1zyEQeAjCDfMZF+xjcmQ+BzzAAf12SIPUWTVfHN5l+g5aj4bMXXr7CADzpyGP25QrvUIGkikM8f&#10;CF81f8Y88MWaDwxtBnUz6mHNh21m+M1ny+NplGDhAB88JZs9AMT+AXim85+85qMVnwY+A8OhgOsP&#10;X6Iuyj+LRsVb7Bw/AD77icRmDyDS+Las5q8DtJMGjDGchrE4c8T9kYi/BywYHU2qjvyXKh3lKj7y&#10;x+Sq2QY2LaFaYuuJQ3Poyx2LiCgCrrgof7Tv8r1ULEpA+litHwUgEtHC6FWUrOEDgzWFNqWKv4Qb&#10;cN8l2Y1UfB/X6TXE4rLMvgv0GuLxGTW7/Xxcz4IdFF9xuybOAfKJbdEOgE+tCdGHEcOD4s22z57h&#10;23fxXqwVPpP+bvaQZyNVfM2uYy+Regd1MCsrKysrKysrKysrKysrKysrKysrKysrKysrKysrKysr&#10;KysrKysrKysrKysrKysrKysrKysrKysrKysrKysrKysrKyvrbUTnEZ3goXofUdYWpebhg2SZgj6+&#10;rwA8CxGLpeMR43XGICMpbp6Mm8QPJarSQsRi6ZgXNoVMj1p9iTFexZACDjH4X32DVdiSIn6KEc7E&#10;gVzkFb4UlruHMUlPgc9GHzGGNUO0f8CQiIEUAaN8YsDZg9BCyi/kYym0OI2GM1ec2cJAm+MxtjG7&#10;qeOQi0BLHg6UD2NXYwzuaDkzxQT4grKJj+sSL3aheYrB3vRI8TMt8lmGgakjOSJwg2G4eMBxGEWd&#10;Y2rFDr5DGeSDdx0oHwbFZ63EBwgfAVHZLvLJig8Dd6drfMh8H0j0Uz6j7DHmtJOklfjcofNp5LsO&#10;q3yq5vMHxreQcQH4fOIj5KrkFBC+BT4JfJiKUH/Ad/D3wXdZYrY6jT/YQSKfqfjCgfMVOgLaZVzi&#10;AyNV2Q9VDT50PoNoF/FsyocGqsLo6t8s8JUHw7favgAfmJwmXi3yFZiqj8z56DvjS6n69JzvcO0X&#10;5PsO+Iq7Rb5bzAdg53zCHyKfqPkk8KkfV/g4mNlTPoype8B8Avjwdpvx0QtMRRgqPoZ85mD5Yuof&#10;jFjmK6uJmpqvLA6aj63yYc4+zAI644PnDppPp0zKi3w6NaAzvsO9/3D8QLVhi3x1KsI5nzyk9lNO&#10;Hy7y0SW+GPUJnfLB+FYcUv+3xJfG72zOZ0idd/CkskVrvvKA5l9myWDS/ATazgwzRk/5ZOIzXUwa&#10;I6u0YiU/ID67xJdqKK8yfs/4WmCFd4mc88Hd2fBMfTNJt8RXpcYkKSP9jA9TEfYqPpH4oPYeSgog&#10;5ed8jgXhoIeQBOdbHuZL9yi0NQfCh4tG08fSM7S8oimoW+LDVH0dfEa66RyiOZT2E5rN+l8wKxU0&#10;lJg/hXp8dtZ+dolw1fygUybxFfZQ2pdldVN+mPIPSmhjCFrRiW9IhJe6TVJGwpScULnC7rusL1EP&#10;+giBq0QO515GRARlhphfDLNhf4pW/Xgo60ePiZEjcsJjYLEEW7Qoe5gKNVbrY3rfhXtlcRLLE6it&#10;7KLZ6SOzsrKysrKysrKysrKysrKysrKyDkvdfRfgtSXM0p8HPqN6VP0zmFPBI+XZLKv4gfONqn8W&#10;fJqAj3tcHq40fLOi8EA+FM+/bTPVfDLOPNO4IcyR2aLj2/GRknzzQr4WGUxrXA1W/yP0bJ8N14Ta&#10;vfAB3OBln9DnjuDaqCeyro8zPr5wo+2JT+mX8OHamar4gAVqYdKMj+2fD6rQC/gkNCGKJT78MfXT&#10;1QOh6cJ66J74hH0Jn9DAR6HZd3gn3+Mjh89XkjbyWbyTqa6fnvGV87eyPfG5l/FBmWnVbRd6xsdM&#10;9SIZ10/AK4lPWnYO0MM2vuXCbP/F65fQ74CvamiAryDFJHKvJqbiKxz//jSaYdQy0Ku3MGP++/Bq&#10;fGbKdyQMKxOfovGi5E7Kmi96Fc/O7V9G3RvJ67fYjXFUAl8g3fascdhES3y24qOuLUvcqo587NSV&#10;zHZkZb9Q11Px/NQWcAn78ofyqY9+JR0VZMCjHkaoqJs7+i/y/YWjGncZUheK0JMVH5/4MbPt2j6j&#10;tid//MTsmBsvuY+vDfOA2grsfDn5Gs89vbObHo18H5APRnS/8VTLkpbUBKaHAId8LeL7cEGRL8bI&#10;bE/cSmZHyMfcqxu+D6gt9aDDL3+KnwK7tJsejXyCOvUZmopfB6qhIgLl6Ak+blrMDpkFPque/4IX&#10;qy3MoMNMKdyITzaOTyA0tJBwV6EhNgC+PjdDqntzvg7xkvou8FGsn2bE9VHis/Cl8Iadqy0s8o04&#10;nFq9Bd+YwA03pMhX4pWzcPEW+GSECzXjIyTASEIgH3krPu6Qb8jMdnyBSOoGaJEMCqqHzPUT30Cg&#10;9/yU72TKx5FPIR+0RG/Dx/ygvT3fuSPQUNjEpybaUdfnBPhwHylP9ZOI09FgyteB+kk/I5/49EZ8&#10;NAzA3gA+KNjmfNClSPbZJD55gXwS+LhJziEVH/+rXuLD/n0EJ5HdIJ8Ub8RHgK9IfFvEP6n47pLF&#10;PBA3cz5+ne6/og98v+195LX94oGPT4DPDN+MrzyhdxWf3JzvzML990PFxyu+3yKfrNqXMfL9rj/l&#10;g5aWa0GRz70ZX3HCLiu+4ZZ8seJjnyfAJxJfr+aDJpP/Y8fWfOkm78z5dsCzqjZRJyK1L31qN+c7&#10;dcinK76fEt9fI1/dP4wk+TkL0tzju3g7Pumq/qEPJ3XTo8XEI1/VvtCY+P7zAl+Q+ph5Mefr13w3&#10;b8cnXNU/9LfpHyZhzkci3n98gY8CWheQTW1fo2WtJdovN9AtmtYugFbUhlazV/GJbfr3Evi+VP0f&#10;9HmeOvZ/zfmYE24AfHrK50rgE/8V+ALAdnYBtKI2fPFL+ArkcxWfSnwe+UbyP6b5XRHtIl+MV1rG&#10;AP1fGW9dbxdAK0K+/gv4FPDB6CHxSeCzwNHjdqQcvqgZ1F0LfZ5N6w+nMZ47+TlE7uL1rX+L+Yk2&#10;QZPq7xPfNuMHpcH+HE35Qs0XCpz4jYFg22o5zmyrH0+jCx3lhf0cZSjOT+PGX7eFOsCn5H9LfJdb&#10;8EkDfGNcfxjgaIIZsMP6LBRXhmCQMZz/t2z2/mEbJ9csPGq32FsM3wkYGE7+5EfYfsaNv1FoYad8&#10;DgxOdaqBL068PNXPHVtNIu5YGJxuIL5AjfGRh40nfIQRLvEF5GNawifAhdO2xZ499k34UCd8coN8&#10;l2G06aHRcK+4K07RBYtQzQPyrac34/sFq8tkTzY9FF2xiruyuA2ElcAHlXNtvRnfnpT5DlvvnW+6&#10;2vteJQ/c2TUrKysrKysrKysrKysrKysrKyvrEb3F1oh96p3ObR7hNgJcKWtKJi+OQeZVtNu6xAZS&#10;Ld0i0ABXu4UnIjZn7p2VhMX/KXqcLJeb72eASwVnCF3jyoTYJ7JHREneYufceioIGfLPAT29pN74&#10;aIGhUfGCqYg1k4xJr4MLC2+xc2c9KQ18dkxLsk30YBmNjFpGMgbQxDcUpI2hRJsiacgJt4psx9eV&#10;tit1T5KRMjz5yA2F7s48HBsgYZFP6rgdH3dDYeDHSQP3H9QCL/RJkxzAoVZVfHqb6PID5j5y47ix&#10;IvH9HXFcDxrF55FPGODDZDIb6iN1H5kBRMORj/0dBdZhc7q/Od8P2/IRhjvlNUt8feSLukF8R6Hi&#10;u9b0e7354TUf0WnjGe9TC3yG2dcu5tY6Gtd8hm4TIhmhMBYxSXytis+x2Jgb8Kio2pcrw7bn+1Dz&#10;HQEfMzE0KNHqkar57HZ8BuFawId7s477DPhoeBvXxbV0JHXiu7R8C/sM+Y5wkyw0McDXTXwk8Ddx&#10;XVxLR8Ki/aIv3VZ8QNNHswxqKTQ1g4pvLMxbuC6upSPhgK8gF347Pk1htBdrPlvx9YVpTKaIIw58&#10;X0vga23DxzWL+EPElA/TrgqzzWftREfofQjNudmSr4o9ZHBE5Kip+EST+GgAPkNsaG9Tplbig582&#10;8ukZX2MGuEekhPuPEDs63oYPW06L0xEwKHLMjH/lGsdXdLkFvnF3G77jFBiEYxASipnkbxIfbxKf&#10;egnfSeKDHwumTEP5PLfA1x9sw2eTiQY/ZoGvxd/E9W0tHRFZ8clt+DAoB/Jh6BDcO4/jI01azDaI&#10;T9R8dgs+GBshIzWMVHw4foc+501c39bSEeE13zZ9FnqpJD4wsrGu9okX6HPeJD5W8W3VJ3+ABhT4&#10;mDmClsYi31BQ2yVv4tq3lo4IfQFfC/igjjLdhQ7CJr4Oc44M3zCC1NOC0U3Fx7fhk9F3ORlygv5+&#10;aX6+30eXRtWYCZjWjE9vwaeiG7VIaGEgO4wh0iedEbo0NidRoCRwy+D6z1Z8MbqiJDFg9l8RkE/Y&#10;Rq39of9fF4ooS0a3mBSS0RaOFA5z7IkSzbUGet0c33uwiaC/a8xgKCsrKysrKysrKysrKysrKysr&#10;Kytrj9oqTcEBCbeGzvJgHLTqie1/s7yVEPnglcIQpelbJIDYmaQh0RLyPyyvaiCfICQ6Gi3fPOHE&#10;DrRx0L5aPU8xwidbXgpEvgJ+e3bhOPLvVydPJvPB7QWPajhM25RX+QxcPPg9YtrzN4lwek9m4bF/&#10;0heFfrdYwri8K9n1+EWoLtjKUYKkQNijFtv5Nm0a4z23gCssqExPY4K0p5Yr1WJIVBEX2wvqOhy9&#10;fh7YSy+ghekJ0mvTffDR6xjRay49/QyfXHTqEWZxWZraTgv39j7C1wG+4937uVAzXl1xpdfMdUh9&#10;ap+un8C3kFmTm8U0m8zKx/mElpL0T3afqAv4li0KSuhvqW1NXYieOcGScDv7A/jmfyDf0dN86g34&#10;mL7P99fUflibb6F5XObDTfnIRy0Zk+N29RS50h+nfFq+QaI1Bl9ulp9g/3Ejvvk7uOGWLPwlNPo5&#10;UsswfRTzyqjAry/sm/KRl/LRRb7FujjnA6ivUXthekF+urJvzrckXnmiTMmeKYBcbF4TX5f8UTTo&#10;STjnE5g+ygy5GYzUd9d2ke+FqT/X0T0+Tpb5jsiZfuzgxDdGJ7tQ8fGSfI4O7erE10W+FjPFGfJB&#10;j/gFc2RxaHWl0B2yeUKbzTXG8/mBA8m3+KdY5PNk2Cc9em6e4CtpxC2ysbr/RORfnBMrfHbEgO8C&#10;+G5P53z9tKVy1xpjZsKOmgTyaw8DGnU854NC/2VJRuLTU3xjGAUoLzAfkMG8K+fR2RnfsOYbwk/i&#10;u0jjI4IJaEz/TQa7YxysjIvLkn0u4VHhxYxPnOu/jJOgHh/GIB8U3w07mK8K+vee0GGBz63ymWp8&#10;xK0SdvxGfHTyuYx3UfwYqfOFa834JNdF1CN+p5/i61Bnu22OfFGD2ew/zvls5SFY8RnSn/IxF7kr&#10;nx5/vBofI15dBUl/VKcGrt6cD4oz4s/ytYHvuAelx/wDyEdmfPX2c5USOgFbyXXFR2PJ0MjdPR7w&#10;cRIU84IGeWlS+IFVPvPowRWfn/GZFT6d+H6q+cTfTPlI2aflCF0j34BPkFGfOkG9uDTdFb4hIj7N&#10;p6L3FZ+RlmCSkxlf2n5u2W3N1++wKV+7R7qjaaL4N+JzfIWvvS7fuMrwjiEaikW+D4mPXyY+GLPP&#10;+XBUMtxuQ+bGfDKGmu8C62d33v9J5IMq9xRf2ZPojRqRj3l6t8jXSnyC1Xxumc9vPbWzLR8UcInv&#10;36/BF3opNeyPyEc9O5vyYXqqduLrVP0Du7ALfCkqzsfd4yFf8qsR6N/GgW8w42Nf1uQD++Ws4pN8&#10;ka+7yMfnfBo/nrq1U328Gl+/u8jHT9fk40Hwii8l+Ur2GfroDOhjfBj3wL7JPPYSn1/iE2wdPhzD&#10;hk7N15vxoY+OZYTeTPnEhVMzPnQaNOwtOghsPxOfdnCHLPJ9aK/BB5cMmomyV/MNaz7Mt9mhBkZb&#10;t0aeId9IXrhixodegpqTN8iwlvg6FV/qH+yMr7cGH3OKnJhxt+YbIZ+XE4tpsRgYNHAPVwnHCvU5&#10;xktT88GPJOItwjgAnz7ano/DYO/E9EeJj7mKT52CYQ3XEkww+kXLn8KIO3X3NcLoHedrRJqY6WPD&#10;/SZ8Zsp3BfZ/8sSEG8OTo/4afMJKM7Cdms+O5X9yJPxwB3fv0OGEL41awIWTDoy/KKtAZNHRgBM3&#10;6i3CjID9aY8rPmjkR4nPwY3hSRvzriUT9Ak+qUW0tjcW/5jGf2PlHInXd0ChbLo+AT7fEmyMSb/2&#10;6myRdDbQe+lN+Fw38XnObRCTlKpPIp8S//iMfaYIRj8zrlvApcCoDMUXGEUWv2Uhuf6jsI//uHuM&#10;RwXjo+imfDfh+v+sUhHCeN5D/QncFtw+dizDlQoedRioL3BOYtTy9qoksrX7hYW1hXw29Q++BeU9&#10;+0njqoqaRLhX4GKoL1E9Wlh6FS1G14hWXtqUD4/D5Uc1xr8Rzj6NF/E8FAbd3BT/ojHYnoSL4cTt&#10;bXn8vA3cJldmyjXVG0z8rSeOgc8m8bwszI+egB1yq/Hpl47MGsO3oM/25VxTfXylz3lNvWJjzX75&#10;ep/1anpNvtf7qNfTK/J983of9XpqjE/3jvTO+RoUFHEneu98rEl++TuQOOjdfFlZWVlZWVlZWVlZ&#10;WVlZ/2L1FvvD9iA+fdB/5o3UNyZO8nNaDLg6Cw48fuCNi8KwkTspzetr0ctolrzhOb63WUF/kWTt&#10;4JZQisBxEk1OX3yWT+7eg++F4nUBE4qw3JKF+vlslGBJmz5pOvWPSvWTm7QXZP3g3JI0fdJ0ypfy&#10;GwIf/vMe+ZK4SRveNuF79hbds1b4kp/ey/nQC64ZWuFL1XQTvgdMAB7YVWOa1RW+tK9jgc/YJ49G&#10;voIcD5mnl7ZP2moShFVBXDemWV3hs8k7j0jHzuyYtOnl0xcC6ieN2gcBl8wVJBQmcNvty++bxDdC&#10;99gjMjSEXxjo5I0g0YtPLhK4EE+3j5KM+PnF19Aey2sfJyHaHrNDKVxjElQyxyIZlqRP0YPhUuPu&#10;TEGdV999jTqI75/jC4LdxNBV8vvffzLqU8XHbWPyBzDH5enXSEt2DXxX6DHuBbUj+fknYUbcPz2E&#10;APulRd14NJBnLnKjuEM+wUxj8j8wJ9hljBclPwW+a/QYD8jHzZgbKOwzfJe+Tf2oa8UZBgroMw+H&#10;DJrF12K25KbPKfD9Pzj4GwFfL/mNtZ8rqLxzyEeQD08GRb6PslF8bdwVXvOlRGnjim/I1uDD/L5+&#10;RKd8BPlIhCv5RsV/VgzuGAcofU5M2izJNfDpdflSioshjHMTXy/xsWbyaeQz6JQgCAtr8/WVW+Hj&#10;543igzG4Rz4LdfPaAp+HHn59PugJhli1K74h1lLRMD6LfGnL+5VD40yQ3vr1M/HZRb5hs/iggMiH&#10;wbo4mGOJb1jx9dblc4t8rpF8mL4YAyYlPrc+X3+JzzeXr8CbqEx81GzC93Pkq9sX11w+gTdRQYT+&#10;mWAb8HVgeEQdXeDzjeKDTvkE+wccSYAFqYU+2ohP6pMhCbTu3y20w141ke9Duomk4Qb4wP5cm88O&#10;hqRktX0GnYP1xY/NyX/LrCSDxEdsiqDE3THwVf1f/1k+Df2lHZIiVsY4M+qnEH+4s03JX0xvrTQf&#10;53zcswD91+d4DXxYXvnk4UqjzTMiBVjoI2bVqZaffXF95fcfWbASvQUD2Sb7LBkhLDAY307id5+g&#10;vA7Gc08mIsaUVyzqkqgATS8PfxKJ+GzU4/F+3lz0ixbReLhUOP4TlpU0WmWiUi5+8vHaPblAhHw0&#10;MhhEeHkRP4Ue4E70GxV9LdGfNI+TINyYX2miSribClPooZQunjqzzkegK1w9S9WYWYmZUnZsFuXX&#10;eAVjv6IUgbxgaNo8Pjz7rzcX20C+V1XmO2y9d77GWJ070jvnowezW2Q7NcirPysrKysrKysrKysr&#10;Kysr61+WzL4LsFut5hd6R6IY4HMx6dF7U2EIWUxa1UC9KNRclWjldQqyI72IrwpU/joF2ZGeiK77&#10;vNBToul85gUHHwDfi5q/986Hu2MaziftSw4mmW/P+rcv8YCWRAVmhCcXKedYEzXjO8akDPHJ996T&#10;TDuz4P+rgKZME/WXntC/I+hkVXDH7iVTfVqSjHrcjPryh9CUHXWr+rUn7JMR8fRrPPf8ym50sCSD&#10;Njde8fD7DY98MwEfZ6XkVz99+t8DfyAb6FNCPma8ZK443ezIN9NNIK2UP+Un4dCzaqODJRkeAZ9I&#10;W3d3UrwXywbMTpJSWdje5nyjo3T9TKehfNSOZ3xmC74x9H8D1WA+k/g6Fd+Hje+/wkD/XjSXj+nE&#10;d5RSqfXIYobeNQT9n2WGxybzFchHVMVX2I2OlkR6sF/OG8wXI5FQtirVGPm8mbUmiSgZ3LbMNpyP&#10;3QKf7rGLzfgwEyPcuQ3m45jhZ2JTqjHd45ON+cbMONlcvhYMcPmp6VR8m/YPmNqr2XxHwAfGdd0/&#10;bFpKQT52oE5DBW8qXxv4PgxJ//3ypaA9NZ/c2H4ZdHjT+ewC36b2ix4CXyj+0HYaml6hS7jrAJ/4&#10;r4nvfLNSKjsccRPjpe2zZvINCfcyOhX/G/CNxdeNAtPQ6IrAXTy/c+qsmZuTYXQbZEyp1IQtxOeN&#10;Sgl80ig3FhEG/40J2bMoWoKFJWIpbn7CVGpVqr6N1dw4mtD1yRITf9PTZtav19DRBhHBDlHH84im&#10;71Inb5KIfX8aNLiBeA0NUxLQ96uiOekyd6LmR9F9meQ792vjjTStXk/Zby8rKysrKysrKysrKytr&#10;U73bmbgTpvGfdzsTN0qOFI3PF7SRaNSE1RkURsnPqnl8/tsXHCwNYTVRdf1IYxJb1OLlxxccDXx8&#10;miCq4mtaiDdxZV9wtLQzvm4z+XDHhCbbOtFKR8R07ruZfD1qkweg2eroA+AjL+STzeYbkY/IR81W&#10;R//BIfDh4vT2fP92ha/1KsV6NY3IyQucFNue/JFDm6xDjrihOpLekwGl315jcoJObunkb7j5DNQO&#10;5NeOlmQIYNwUp3e217C1tgL4nPIy9LkTGycrbI+R7/oCc11xMxBn9k+axqdJ9Cqo0Geus3F80nZB&#10;fuMEv4rxMvExq87MDkq5vcAqLvxozG2fuu7Goa+B79Z1mC24GfELKyiGrN9BKbeXxIwr6L7SJ667&#10;cdvXVhT4qMNcXvzSYGKohu1zFeFlfJNL16ZuhBkxrkgD+XhEvpQxbBs+OTl1PVLx/Y58aB4fi2bG&#10;19t4m1ZbXJ5igijM9YG7FHjj+Ei0ggwqvs275lW+onl8yoH9UlR8ZtOD2+IqJeBJfCWhn5vHJ72A&#10;QXzikxtvY2rzBb7vCbtoHh8HPlnxbb7Pp83/ec53rfmkcXzfMuDrdRIf3dw+Y+UCXxP7vwEJggwr&#10;vk2jFyBfYK5Pvh1VfLKJfKOqf0e+jWNIJD5FThLfpW0oH7UV37eb81HPnNSDxJf8kJrMd4LhojZS&#10;xWcq++XCy+b17wMyFBTtF0ndycZuAm3igC/axGeCvCp7DfOzGhIvJl794T9J5rob8/WRT0QzwgRY&#10;ppRfYRjZrM2WI+LE1xCB76/KzeeGorbMcxi8wxBQ2Ch84/yQCgp8Md4GEcr+xpN7hfmoShZ5VD/F&#10;7zDj1WAXZXyJimjRwW3iubNqy6q1sGb07asU6hVVRIKptOE+svaPmtU0vI7SnNKLghBmZWVlZWVl&#10;ZWVlZWVlZWVlZWVlZWVlZb1EVL/WJ4moY4MWyo6rfzbdoEz4Vt4AACAASURBVIzxFR9Zk4kvSwzy&#10;yqoXxrjd8Dj1KN+oGXnJaMQ9PXRbPqkf25Iwakjeroj7wdkL+B55pSl8MsUlrfk23jst9GNL9o3h&#10;owt8G7efQj/mb9sYPoLN+LZ7OoTuPvJKc/iwgdk2Pp/Qj22YaA7fmLyEzz7yCvJB1T8eoYPn8f62&#10;jbyQb2JWn1LmA7cVHyvJEOP7Eu+FZ+f33voWWub7iAXUfO2uWZxqDFHcLkrmpFc38cwWvqVsxScx&#10;qRJRkX0NvZHaK5/03NOrCwsnu3BibdNKcPQw0KMIfCpIWxD72Y+Vq/g64hK615E4jWHYV9+b3VE8&#10;LuSLwOdkya/vbEeRG1+odTf6COj+xNnl74MndjAWFo52Yfxrh3533HQ5OiYNhSlHTvINU3+9koCP&#10;RSgD6Sr5fbQYYd/L4br9hYDuT7BbuD7EuD4Hvgs7EibxCTNk6JjkuBkdW8lv9C45HpMkI87tsEW6&#10;ksVb28VEHsKu294I6DxbzI5HIwp8zCp6AfVRe9z3FZEPvcqYGVHgszukeFzQv7eoHbbJQLDPl3aY&#10;+MzafGXF1x5TjX5yik6AD5urxIeOV8BnRzTGPfkFgn3Wom44JB/5qaWJDy7A2nwq8Y1InwEftYpN&#10;+bB98U3gY+jfNnTEJr6umOgg1u4PhdQVn2LEVnyT8AAfGO57MmdktDK6oYUzjHy/gAJvxGfgF/BJ&#10;RsDQc+qK8KbxQTfs/tIgn6GWRC034cN8XgXwiTPCwU75iyvyBwt86Bh4mfjs3vhSyIFCAxoDPuil&#10;+qMN+MC4pF+Aj/8V6XSI/9U/kGEj+WzNJ871aJP2BUb+7Bb5/oH0OmR4+w+AtMpHgc/tK41szedq&#10;vr6Y2E34aAAbFPl+R4YdMrr9Z2p7y3wX8NEj6sil2SXGo6r4/v2UbyhON+ofoFHpYPvJAnHAd5Gy&#10;rU35Am0EXx+TxEIJTrfgw+x6FR8FPnUR7vN57P88PTW7xHhUwKfI8TAQX/Od6Y34lE58AGCBb7LE&#10;N8Y7z3iwGEjg+7v/JPCNSaCV/bIhnzQLfFLjxVrgQ8edwPSIxPP9tZ9SnwwVKad8JpxvwCesRD7i&#10;qOt/K8mQ2XCNfNDuGAVkDJ0rRqQoud0hxeNCPjMYSjjDDFty9ePN76GPWPdoLZw8/SfkI/GHj8gX&#10;4yccP5Rg1sgzMoYxUwl/qCD24zwCfOKzHUpdROQbxy+x2IDPCC+/hnHiuzYtMqBRqYtIeDQxiJLF&#10;T14GTELk5H6Wk8DehLIECaeZQ0teXN2USt6sO9aOXkbx1cMoCSy7c/2BDEjZL26Rz8YAnX8UcC1Z&#10;SZg93inGo1IaJ1Ci9PAf8Cm4/XrFl034zm6+RAN8hSA/I982LNUJjR7+58DHHfJt/UHbH7lb4W0/&#10;W0PYnm/L+FtvrMz3mP6dfr1S7E7b893q1yvF7nRhtjyQbRzZYR9it2bbIzeOzLEPsS962yMbtNfl&#10;cW1fyw4jg9Lm8V9meo+e11lZWVlZWVlZWVlZWVlZWYeok/S7ocHUTl7+EdUsTJWIrGliWLjRcLMY&#10;hLi6R45UWWWOqFMhNSuDwDQmeypc9HIjPoXznm0ZKr7pErR9vdK9XHz6LxZO6s282gqcMT3hLl18&#10;Mg3d2qggmVMHsFQ4sSHfCBd6B8xWjpFTvkYt4U4d+Gq+zUK4ppD8Dvj07CNIw3IgTWNC13yb5V80&#10;cLkpXD0+/whSh9xsinAHLqrme8wf7EFRw4HPMNuafwTBZEgN0jQpQs23UduQ+BjwtecfQea3dCO0&#10;wmc3O5pVfN35R5BG8933B3taaeM4s4P5R5B5k9UI/cZU/1Z8uEuz0OsfjXyaWYv3MY2fS+EwYc0G&#10;H7Bz/caRljS8pJi+Q5xpQjfJsAUdA/DdGHSFZ9GN4VNUs/h+7UipjIi4/5aIcyjypV3/aK6Bht3C&#10;WbnxnLs+df1NbaAd68aRUNiOmCS+30KRN4mQz/FuY3fAZ4JkyNcTuhmet7UuPPkPt7bHJ5hnBP3B&#10;+Cbe1BVfRNfyUQcuHm6fbxQfBT5FE9/Hyh9sI74WGkAM0xjrXruRfCYQOPHA99lgWBPsvTbkwxxY&#10;cCP2e8BHbLdZfExP+XDzi/ikiYwb8LUrPkt4LCs+uJ6N4iOBQMU6FjWf2Yyvm/juHPKNKr7YKD5O&#10;SuQjxQSHquLc4o7s9TWo+Dx2FBUfu24WX0x8NE5wqCrO3GZ8NvHdhjkfP28iHz+boNkiTv1mfCbx&#10;2XLO129W+yKMQj7BJz9atK/DRnwYUAX5CnTvq/ga1j+0ob0Dvg60nw776hLKe7T20TiVC3xOAdM3&#10;Fd+weXzQP4yg/3OVP5jQ6/OhoH93YKDbb8ZN5OsCD/ANwX7xyR/MCL2+KwaeCeQTltsPBdovrrl8&#10;IfmDWWHWn4Ppko9ofzqcAW0p4GOJT++uvJsK+AzywfhhnOY/Hffrz8EMoIMAHscCC21FveRuLE2T&#10;xn+Dim8sJ04hH/f89+uPj2Ks+GhJY1delfJ/LceFaxifBb6i+IpztcLwgNbkmqLIx5EvkuhELIUv&#10;1V2j+BwRDm6c4sfPXoHtaUW8WD9QC41p5CAcjCAKCxeeOyevTIPmzxj056E4DeryrlQ2+YOZDXaZ&#10;Ix8zKvIIXQT1llkrmNnIAtqtYOitynheiolOYZO28NK7v9zXqPnrF+u+U89maxhN13vnu79cu9Ea&#10;TfN1zxxo1Prty3Xvctk9FGKHWr3dDsOXc32tLmnzB991uFrl+fDguw5X3+h9lyArKysrKysrKysr&#10;KysrKyur4drphJeM+409xchmO3qWjo0ra6E83sEzcTG1Go/7jR0GF6/Y+mC1miQuYqQwERe2cN87&#10;B28srsn2J1iunpsxGeGeKAzbXgs3V2z9+a8goZf8MX650cEdUpilJ/oV3wISc2yvwcNW+MxGB3fI&#10;wpVC1XwLSMzRvQZ/k8t8dqODO4QvH1DzLSBRR/bLZ17Ex5ZvrpqPzPuEZvFtGCGzsxqZb8o3nn/i&#10;nvn+rV3k2zAD56N882a15ttsT+Ir6l8v8XG70cEdkgqftohQdFKd8imiDA8kauCjnkbTKcJKU/RG&#10;+o0DPmjxzq0iIsjN+kLkK5jnpTKBnbtFvsLKwGs+dm3KcsTtTgCe0a+Qr/D83EXSKTfkk8hHfWss&#10;TVCfFvnopev10N0O+Bw/uwG+TbPPvo5ukO+rV5++Rt3rb1gG5JPEdzrc9NR3HvnGFR+b+F5bnFrg&#10;41Ywp8refvguPBHUjsR/wYRTnc35SuDrtoBP2DDnk5yE4ZGY2LQHT1Cn2vvhoxVfj9uSGyc3bj8X&#10;+UYLfGKVj+yJz9R8Zsy24hsDX+8D8ullvtHwZzWf3SMfJg+p+Ebb8/Uf4Iuhj6m74P5j4Qh31u+J&#10;TyOfGXFMtTHYkk+RVT4FfIpgjm2K9rXcHx9mwoZWMPHB8HSzMtR86BK3ypfgFPKBMRr3xscx0yJ0&#10;7ImPb8GH/YN09/hkCn5zU/HRz/vjixH4+r3EJz5txwen5wE+XrKLxDdmF3vjE4lvVPH1t7j/kI+V&#10;D/GxmNpP4OOTvfG1oI8WxFV8w035JIwfgI9EbvpC9+Z8Y5yTKySt+MT+2k/0r0r9g96mf5jyqbNV&#10;PqG/IXLK19knn9CCma35mEM+ucoXhDn6KDrLfPuYRzvG2bwpn92cjyPfiUh88/uPemHbgylfkMjX&#10;3wtfd5Fvi+snrNT+hJ/Z8SIfd9z1BkKyf0r9uzz9DHx7yWAFfDB8saM/RT4v//B2o6MlDNOF8V3O&#10;lvmE5dENhZT/jPaZl/Gn/v257jfRMPF9Lq+Az8b4q/9vo6NhmA49jO9hjuaU1Wtc8UkwFdyoI35f&#10;EhYKJ2NZEPnTPhZaYPTgBIvxCkxQG7+/2ewcF7HEHrTfYfG7H/QYlzLGuCoRNY123ONfoenB8ZHz&#10;8OvLHuonBT4vMeeYjZ9Cca434oOxjyPcD1WgsaO+Rs3il2iBGhNQm8Izj3wGGln0QN5HBkcG1ktZ&#10;fA4d9TmeBbV+Zti5qP+ooI1sn/za4mLb1LlDaWYaE0myW/swvLet71lZWVlZWVlZWVlZWVlZWVlZ&#10;WVlZWVlZTVAVPMnutxA7VJXb4Ic4WSvKNwv4Qz7Wf3KD7iLUolMTZg4av8C16XUkPBH1smqRHKGq&#10;dDrXJVkrywUvU8oBS5TDnyLtOCtSDO3CELbmp+xQcPZ5faEW+FJSAb3G4UISGTUDJk+KQCL8OAJX&#10;XhF8wDW9sbsq+Zoqp1ntyAB345AUGxj51nIK7Ajd51raBFfSGGj01PVITPtmJWFmr75jJPn+2erR&#10;R4mklSvDunwA12MG+MKYfo7MlfQmUNsBPmaGpAdXcN98apFvMOWbrMmXtv1aaqlR1BZMj/EH+PDK&#10;9cgQ+PbqG0dSM2erR7+UmMIx8bG1+diUT55qxQn+VHzc9HFvBrpD7FXKvIQP4BIf0+KUyDN0C5jz&#10;UdcEPrvAR2o+TtfnGzMDfAT4BPB9IJI55IOGh2E/sXc+NzNWtuALDO464PuGiP8Zu3b5swU+bhvA&#10;98dLfMIwczwmrcQ3eH4/FfJBL2enbq7wEZL5Hvwrgc/Av+NnP2O3+mNPLK2cqmRKsmWGseJjn5/3&#10;tfLUqnNN3SIfDaPEp+AptX++QCyvrCg0qjybfI068fH4bKBvCp25vE6p2UT66cAPLYfIR5Q4M2rv&#10;uRy7JcH9kfgQ+NyInf4UbRv5/rv1+MB8XeJrk2grPhldA/gKYjvVzloJln+f6aLmwz3GzxyMfGC+&#10;Il8rwfUxuWhhpny+AXxK2z6d8hng6zPgizGS8GyeiuS7GJJTcrpymDm1i11qxTcJDeCTxvaqjFzA&#10;B3C6R13F59fig0EQ8rVTHOUu7h+UrubTZQP4hJ3zsVgy3aWum+qnfz6RNF6/mPimcPCj0C5LfOMG&#10;8HFnu9WuzykfmfHZ544GvlaR+r+TlLbYobX+m5D4JHR+DeBjzg4rK0OmbKgLfM87+wNfRxl83yCN&#10;Q9KPK2d8cv981C/zmS7xgw34+tLSdNmoqX5goDTlUw3gI+EFfB4zJyEfNdXFhx+GjvRgv1R8+7Y/&#10;kW/0Ar40PnIVGU6bcYJ8aF83ha+4x+fsunwAN0x8QPaz1Mm3gE9W4weonFLvn08B37T9tN8s8j3f&#10;PyAfdoJIdpQ6wTZ8iKjGt4Ao9L5zwXeJXORjqf+b8unnju5N+dopdUvqBJvGJ2y/clqQGEsB+ewG&#10;fGaU+LrYA+oB/pzWfCNhetzsn49DezDAECnorPgB7bMbU/E9n0esx/WY4v03IPZbqi3+nNpWupWH&#10;gMjNvufPuqm9czgbAXwxMDCxLyq+8DyfFMBngM/xP7NsYvjEitM0P8GsYxYsoH3Pf/awvZvYxKdJ&#10;xXeKfEqH5/NQCRimM43pO+NFjKfpZ+L78FHUOfrZ7X9+vgfWsbhMKacU8HmorRH66BK6jTUCB/KS&#10;yEiYZ4nsLP0QGL+DzYZx+uze11dwfsTyqJO7M4xrnHR/DDa2jCy6NVbImCcw/hMln8Khuzl8jrI4&#10;MV6QvU+/YOrojwyTbsLNB3xGwmiCVa+t3TRgICIgA8oAv9GQgSFuY5N0zdL97Lvp25Ey32HrvfPN&#10;LKrMd5CajtjoO+WbWi1sr2EfdyY+XTUS+wg3sHux3+67BFlZWVlZWVlZWVlZWVlZWRvpJP0+up/j&#10;fRPxlISoeRqSendOZ4sUV3ye1YnXXjGg/gNpPJ7fxfCaOpl/r58ub5WP8bHHt8AK9D+qVv+KqVca&#10;obGt6nRWyiXfBFoec/sKxX5MLK6sQKr5qt/zfPDu+fozjV7OcdsAIFb5WMSVNIsPpU98LHa5fSHD&#10;U2JxJaoqczOXveF0rrf/ON9iTF0x3aiOaks3nUqVMz4+Cazer4+zx/BN/NRz+0KGJ9VfyT7G3Mwx&#10;bpj245Kn7j+5mJsKwwrP/ugiX/WimN1/goyoq7wh8UAM9UqGuw0b3SGFXvybWTn9ezh/z2OS5DG+&#10;IWbLmfHN3t5Le0lAtEyXt0OGlUfsrtSpPTanona2q7w7f89jWvLfgAMX+PDXOnxdslOtZkjblG/B&#10;wfZ5PkXawJeaaLhVEbG/e77l9HzUznaV74qv+h7g+7v0zHblXlcdspye7w352Nvw0VU+iw6cBorY&#10;Jh/ILy0nHUEoOek+YGU9df/9YsbHDTUCj1Vmzve9Zn3cU7R7vgCFTFtgWqLik5ad2UiGkXTYpS90&#10;R2lBfh2wP14R8nGHm5NDzafIkSTcg+lykvhK7oWEOqEQvUrHohPftebIZ443TFm3MR8JNGqBrup9&#10;pROfCuLTZ+TTY34VCtMprGRfSjK4t9sK+WQpYomLhchHo+kVWpY83lT9H2b3UE6YYeJzq3xAvOv+&#10;jwR+bmRJb2xZ2NR+DsbFd1+iLuJNKb8P0XaiK3DjlV1Jtln1f90+8MnKSPHs8iZEM+7zKOd80Svj&#10;8IaU5QKfafUTsdw5n+C222EXn9E0RD7bF38bz8yY2w4L6tbKKy9oKam5t9kfcz+cyBYJPfT/Az5+&#10;egOfMsRue873OXDjjknajkddtWuWXlnkg+u+e74Odd0W015hOjQrJ0ZyqJmmj3xOUQdWmICf0wf4&#10;BHTX8rfUj2o+MbGK2aGs+DCXHDyny5qPRUPrIQfwtfs4jNK7v//axHc/cBIUOjJYRZFvxEyPuQ4z&#10;AN+BS0z9g3xwxZ34HXOJL0bk61Pg00t845qPRjvju3TIh8Q75+thBrEWGaGfHI0lm/LRGd9IUCdO&#10;7b2OEIPnQ+PB7YyPWjhshY/0ufE/x/dHT+tdz/TCd/tp0+Jb8A17H0TN9yNuVq34yPN8YLzCCBLu&#10;3+n9V/PN7r/E1+GmGiqpMLv/Kj6i1vCyeClfl4ygh4sh8d3aBb428tkn+HDMFw0mVKv4YHyFJnRx&#10;j6+yc0Q55wuJT4bd8w3JSGrBfOKzOCHC9XA9PnQ+gvqsMZNo1b8jH4v3+FSi4It8A+Tjb8MnfAuM&#10;+WW+7gofNB33+Bg6P4DRQu9qvgL4rLi+x1f1ArSc2WcmfMSPY2/Dx8ODfB26xNe7z+exwAURZxUf&#10;tcgnxQLfMPFxtEWPySIfni585i34aPk8n/b3+WjAAo+BoG5fDPL1Znx0yscqvvGcb1TxjXfNB50z&#10;NOSFeIpvmPiKezsKZXVBRujIUvXvBPmGMz425UtTVcekP+crzFvxYSQaeU6O+phuCg1eNuNjS3z3&#10;SpL4qPZQwRf53IyPJz7o/0wv8UFvU6VqpkbpfkW8Yz7m+mT4rTjXMz7HE98QyBb5HsgND+MH6unE&#10;fZjyyRW+D6l96S3xtd+Wj8N9MDwR56Zd84GJkfhGGM6g4nPI98BEl4Sms2SndoXPz/r3lpiAfTbi&#10;xvZa6ByIfMed5KeLvrmD3u75BNwHg644c90pX2il/h0THtZ8mOFVPDBQwzghkZ8BX22/yMn/i3zq&#10;FzVfW1wCn0c+hV+GnX8XI8MkvpRWbtd8UksC9hWPvuYjscrG2ee64oORUerf7zsTAZ8porCtsfxP&#10;1f139gUKHIr/rebrgVEqjEt8GsPdwNPDPkeHZLgtqVdkx2mpO9h5Qc/W4tFh44YT7oUXZswsNDmK&#10;weDIyUsjJ05c3l9NAbPOqlLaTvGDq9LihRI+BYaAAad1IpypsuCfrbBhiGEpbtC4dcjHgK8APr3j&#10;+XkVS8JvTb8HY5eCYTotXNuRtzD+FoHET1/jOaY5L34o1c3qWgyMbhz3MshYqjsYiPt/VQofFAvF&#10;9VU8T5nJPAsDsNaUixb4/hX8rvn+jYczeuNVdGKX+9jxdGKSLgWW1UW8KoEXJ0XQmjrBGpYmtwGb&#10;mg/q5oeHvN2GwsoY4BLD4EeW3OMJUfwMfqdFUeoGaRXxCo3w46oCIN+/9rh85rpRy93v0x9hCJdn&#10;Hb7o1a156HmbXtT1Xzg73WIPHb5w8HSVcUCe96F8M4Hhb15w+OwMkMVV1AaJkxfxLXpjDx591x7F&#10;yYuWshZnv+3LSrIbCf0ivoUtGLtd8ttW4mX5ChcWGhq5XYTwUr3k8OP5w4ea1/2L7SXB69uJrhVS&#10;OSsrKysrKysrKysrKysrKytrHZn0e3FK/QVacqr65lU+clPhgkA1a5fmXusJ2GcDtN/XQ/Ewl7ZY&#10;f8A9Me0nncY+bPytzwoXBHApp3+UmOo11ecSCNAYV3joPb4WIUvTiuiUo8OTfK1piV5BKm3sSz4Q&#10;Cgv8n9Mm8tptag2+lSnD+0G30gb2BeFG7UlYXpSWyx8znpdgTf360jzyStrXTgR+Grpz3YbF6/ds&#10;/VSrS9b3+eTUS6tWB6/faJVv9RSseJ3gN4kn0qWsesHNVZ8n/C1Szan4THr2WT5JVrac36+faoHv&#10;Z+RhPuaXnLw60xItiHv2xOyyeNTRcoWPjKoEXY+8e1Wy2h0+b0Dub/ZQes6HDWkH7y/4lp8tvIe6&#10;JdeKh/iqjYqPSejHdqkv8HEs79Mt26pkVY+e8kF5gC9tXF7sNKhbutMf5LNPLaoJvVqfZ8e9kC/V&#10;mqf4igU+fN8jfHbhz4f5nlqcE/qxaIIv5Uufe2/f5IJejY8/8SVCk0camFfheyqIfjRzPnww5Vs8&#10;J9Rxu/Dnw3xP7e8AvkeiCa7w6aMlPvPAEYuSVef91LrgnZ2j4HmY8i2ek7X4nqokwPdIpOaKrzvl&#10;M8AXJ1fGthUR4dl18sQXWYAT0+oddeBmPOEC9+oOpl9HkY+HIPATo1W2Iw3TI2LxmGkvgXwfCDvV&#10;T/E95eg55Wvd66CYi1Cq6ErueOXOZeLZ1aUdFVo+nwAJ+EoaT6MtbGfcK04DcegNF8ksdxm9mvLB&#10;y9FG21EW+7+b6KKbxqpEPuHYmcO7tdAdTOvqoMYJTy/dlG8wX7f/xbTw08qWUp1F3VZQ6FW+gnl2&#10;58bU85QulpmhvL5GL7Bub9n1+GG+MReX8eLWhRjidcmcUoB49mXa3zIoIGax5PCJt/HyxnUKp4Dv&#10;Nl588ULN+f7Ey08eDD4aTYf8CZwoHrXy/NpP+SxujIscnQ+6BZqOyvFpr4d87M6EwvRX6ilzmCgA&#10;Y+InvgB8AxkvbYx20H42QRfytagdsgv/H8rff/pvyBd9h5+VUy9zdop8aLAU57bHLxxm7cI/e8z6&#10;jpjyCTMM8rvALiJDN4thCRVB6OFIfl9fD3YDZfm1L5gTcfI1gr1mv+K5nPPx05sy2uGKDwPyDVus&#10;5uOY+NSymwvb527wfFta8bkh00H+jeK+j95IHniCWOTDfa1WceAzTl6k3aXAZ4ZtPuezfeHgFSgF&#10;lMXBB3W4dn05DYLPbuEDbZDUdcTZT1EP1Y31cbrjPfFNrDpF17X7fMnHCPmgcrBLzW4mts/c8Ggt&#10;vjbwcTKSR308S8mNgJtZ7ghMBdnrIV+fVXzkIb7klGdGuNWXeNxSi3wXDpjr68Hu0Pgbw/NQq0oB&#10;n0PhRrJzPik0uub5lQ17iQ/PVuKDhoZdoS1ke9SP1uODdyY+0sfMMk6Q+3xD5MMfYBK4177m69Qb&#10;YWhQyekQ+VrAhx4/rsOAj0998jBQPjV93N/N53x6ma9PH+brEdeq+JRnvyOYUbNH/Pj50CzIBzfc&#10;UMTQmfHBZZnzfSDAN5jxkSU+OeXDvBPAh/laKj6BfMb12ZwP0yvVfJ5f4KZpdLOY83GSXA+f5pOB&#10;/d9TvmJdPlfx9aZ80I3O+Froc2XxNeSDYY6omxvorv20EaKxcspDPmh/gAzuvWNmzCKfXeSb3Of7&#10;hjrcQP7Q/Tea8bGSlVM+Zdern7iH1w8X+eKcT34OGMsGXhvhh4oFPuHl1JkF9xAv8HEDNyruHS6Z&#10;qc0y6MKg9SvhC44rPkH1Eh/YI8hHV0bBU77OlC81odQAn3w+ARL274kv7f2f8rGrBT5oAJWf8XWn&#10;fPAFPT/deo186BSU+Aip+QrDFvhufc0Hzyc+GLos8ynk49dP8pGCfz/l40/PAj3OJ87mfL2iBJAp&#10;HzS1cz5olsplvh7wdaZ89NZ0Ogt8Ac0X5LtDPvgeucLnkE+eP8V3DHzXuubDs/c8X7jP11loX3qk&#10;T3phypfaz97Uu3dIZ/ZZzQdYMz5xaUad+f13U9Z8PNUOeF9vqX72sTlKrmsrfGKJT7JrU/OR8Rp8&#10;FPp04NOLfIv9QxdObG+M7SfycT3nY3ZI6lhBMz6wwmZ82H4u8NlY84n06dBJJjffGd8YzQHyQPsp&#10;FtqXNvBd2ap9cWDSrcd3DHwfFvi6C3zQmOqemvYPMz44gUzjazM+S850D+yLdP9Z4GuzC7vIV+iK&#10;r6odoz72f4t8Aq2e+/0f3KjD8SLfpav5Pso1+MDgJMcjbo4W+r9FvgFmap7xiQU+YP2FmPM5CnzQ&#10;i8MQtAWDde16Fd/0/rMKLiqt+wfoKTxb5gtP8KmH+OxArMHHndTdEXfHC3yL9dMin9R1/5f4hjWf&#10;GR7zGR/1DOsnDkHbU77LJT5hmWXwBcPElzJJL/Kh69oDfF9gNAb9rBNpfNQhYBX5xEftoLUGn7DS&#10;utGf+u6cz/fFIp8w8HefV3zm63nN10c+NuMDqxTbF4wy1kU+KCyc6f4CH4yMYEBE3CjxfSR8iQ9M&#10;WP0AH/1ixMSj99SpT/Mv0MQF5IOmaNBZgw8d5+3oEjrlOZ9C+8XM+GAsYvvSo4n955fA55APnrwJ&#10;7fn1I2ULg17gVHoXmg7k45du/IdzPhim+taMz67wcSsvv6D9qZZ8R4CPxyhT4ik0cgzcOyV8llNM&#10;j3rcPsMHA050Iyouoqvta6gmASzSqVcYGEzCjTmMCsOYOnWH3nJp/O7UVYx/Mxv/gWVfIl/0PLoO&#10;BSvbKXntyl/N2xcaaGjLUzeWf4/9O/D5T3M+YcRdTK5ry+GkftK8LM7hw0MJ9pBEd654HYRXkRT+&#10;OdentL4CbYLS0caLeB6K21JdRnl7F+uRJwyYCx+vSvn5czwL6jKMBTSRpuReXpaFnF4cDGYXhAG+&#10;AIamwpAfTv3k4/dXph7iQ/sT0YPruiy+g7N3AeZcoFQFWwAAIABJREFU/P2n6SyVMFEn1zxfXJvl&#10;EhIWRjyAseLADD6OVsKnAt+fQMHcs65dGD+ExLQMEW+AL96VxW0Up1dTPp74Tkv+GfHFJIzQWe0L&#10;Pr4I/elkCcYtlE7CKYgldBGFKTwv5RcXP53bemUCTLmoCyfKUv341fMbTOim5KQ2gAr08gtf4cqo&#10;c71UwjEhbkCcITi/QX4xs75766+/DWGQsDQ5yR9bvmgRezIPi+e600kyXPATtnNCMf3cGK6GMLwU&#10;t66QcLZteouC6+UKy72Xt1/g7MV4U/bhXE750LMdi9x5ahp4QU/NNu5OHwhP34ztDhS0uxIuVGDa&#10;RKwd7UGM1h8/9BFraj98LfLc6TfkQ6od5oU+WvvhO3qWrxY1VRjKrbUfvva6fGAYfHzRN+2Hr78B&#10;n33RN+2HT62b9hFD/r3om/aTN1qu66IGIyj9ki+ijwZG3qnEui5qLD6xm2IdzaLwvqnEuvlk6RrJ&#10;aw9Z9J37WjYpLkBWVlZWVlZWVlZWVlbWvxAtOEU0MrDbxpqlGKq04KwyW1ypV24tWQ6G9qLIU7ha&#10;86rud9NkW6tamQWb8yVvibQruNoazC1Zzm8x3Ta6jWi9ifwVdc9/LImv5vyys0f4dgxRWec6QbeH&#10;5PrAaweiarVPRq1+ipEUaTWWhpP5puOwGGbMLc1jJr6NE909qfGDrgFCL28SXrhCyOexDNX6PL6S&#10;fNcAxVSH4m/ceo3RRis+XPiLTqa6wsouRnovrnF+kMW0LXQqWjvBvaL6M7cDs/CsXLkBF9qXIbrQ&#10;4dxXtXUBX6l29PcrB6KKj+I2d8XtQHqH+Xcc1Aia+PiVxzcWVRoJtbyO4NJ69GuqT6Yh7czSs49u&#10;TB+mzdbkAb7Kgai+/4BPK+YGQg8IxlzmtqQpkQJuY/HoIeixgiu9mv6Kfno51BLJdIf/ItDoccfB&#10;4dST6D5fqumLfDR8FPoEv8Qxq4D/I27QSX6AwJduXXMvvdfrzos+zOcJt48cgHwGO4E1+EjNNyYD&#10;ZuUk8fXJECPZAx9WU2DcNV/dXi3tBPKP5zQaTj3d7vGRh/l+MeXTHl2O+6QLfHTK596Kb7FCYuvw&#10;mK9l4sMF9Ef46lWvmq/CHZOTiu+k4isx25bHrxD+Dfi4oZMqqR585UdX8fmjDpbyV0Zi/p8BaZMP&#10;cNV84nPb8InKFaBPjpFvXPOFN7j/Cs/PcP+VsDLQW5/4qO8VmgV6Z6JNOUkiaSnMcYF8nmruGO44&#10;MtRCs5hSWyEfUN3pdKaW+IoFPgV83xFe8x2VwNfBjgFO0q8w49kO+HyQnzzwMYxkfheqcNk+RCPi&#10;+d3NFycic7iHS1kRNfKhB3yJfJgbSET6JVR8PBJxVyWZWObTFR+alkonvn7NNwa+QsN544Hd3rgd&#10;8PWpHRXfBW4wrYWSP5SV2fQVeuO2PI+3F64tpeP8IhauI5EPu+B+H9MveOjSpKR3uFQJ7af8pDuF&#10;LsIqH6aRhXpe8VnCPpHWlK8AvmhbwneUuLt9fT6F6WFG3I+4SWmrGO7GRj5fnLkuv4x3xvU4dS24&#10;uH/mcfs/SR6rQ3VqBszAwT05+SFWfPByT03sfT5b8WFYCumATyMftp8tpbt04jrCd/Fc7oAvetxV&#10;jZtxce+lxN34FR9YH0N++fkKvcmo66AHlR/zxFc44sSpsVyP4eTg9tPEl/DrJDZ1/17xyVDxpV1q&#10;8Phct+H+4xb4pOmy5M81EKdf7c74dM0ncAdoxdcH64rfOl7x9ShAwFVOfMoTK04vDQeEOR9zfa7d&#10;Ep+v+AR61MB9jltHODw+N4nPAJ+wXZ78uT7yC7cDvj6Jia+f+AYLfEDk+K0Fvj6jbkRCB3eG6zoL&#10;oBGnV1pomfiSParQ+3EyTbKU+M5dxYfDBHg27SiAhoqd2d4Ys7bB/cddF7f/c6gMF47sgg8GbGHK&#10;961a4CM+xlub/AeQbwR8pLr/oJ2M8fKaJL7ulC+a9gofjBcSH40WQzcnPnRQPLPdPkmxqo+Y77aA&#10;j5nbeGF3wqegdZ7y0XifT3oJvdyw4lOJj8UL4PtdxUdUxdfHZIdgJ1SO0BWfqc21CP2Lr/2H4PGp&#10;G9ZX84iGroge+O52xSeMnNVPVvP5ii+ZocoLP+WjPyY+gmWBXjDx0Vjz4fOnwJd8kqr2c2qOquTo&#10;VfHB41M36FeZWo9IOeOb7IpvNOPrVPcfXeTzHjOoVXz8ruKTFwZvKqEFnpMZH71DPvF39/jEAp8I&#10;bOLceMo3hvpJ0BMETb3d8Pn+lK93nw8aVQpNUHX/ydS+UCLw+n1f8Qk+4xNnyDee3X8zPlbxpbk1&#10;jnx2xlfsnA9drWu+4YyPuZqPGU+KSc1XtZ+McLCk2LVOfP05n+Sn0Cf6e3zf0uSoV81kwePJ1zmf&#10;+tsW7rmeuJ3xXc756v4P+uWa799heYmcQH1a5GPId2US32jO1+OnDv66xzcgc74TeKy/mpqvlXwA&#10;iRR0l3y9RT78/JCiYfhAfmWh9/2FSHzJ82TGR08vXdX/zflGyHea+oewzDea8XXhsf79nE9AP/hz&#10;MAAc+R/fjm8MY8IeAahbNPtPOPIN53ya3fiKr7PCdwl85hm+HtOFHlcT4S30V9ZHMIz3ZEf9g7yE&#10;ImKeq8r+tFVZwVKmrqCXyNdNdW4w5zPMBnp64QTmxgpige9iylcSTmZ8J0/wMS9M+xhzTO+ofwA7&#10;uvxz4Pv7PrdB/Wu8/3D+E8dNBVQ2ceG70OBJYhXwpfERA6OtBA7HLfLJRT4vqvo5XuTrkuEynyIz&#10;PurBBIUx/JjtiK9ksbgCviDPwWD5kvigkUffT4n9dYy1WQl8YxnS/ITQRYmMmGquVF+nfGNxEYAP&#10;7ZcCij7j6wGfrfl6K3w4ThrCgKSIO2lfCvQXAtO4AL6vIf7wxeHMNYemRZ1pHLjzEFULKtElDgCK&#10;O+crj2YFfJF5KHdRVHxAVXxCk66emG4nvjQP3q8GQ/X8y5DpDpm1L8Sn2XurInXpuVddf+C4PhCl&#10;+gJlFZ/R5c3jMgIYxGAvax5lYH6kShl4nMTrUl3dplWDEoYQykUdHPPq7qvHGHFgp6s7KOltxJ3R&#10;OFuW+OAVojBnex0ESVHHka+a7YYR0xD9zVJmMJdSfBb2NQFR7RTuEUZ6Js27a5JOey/l/LLUdVPs&#10;ozGJZ0GeXcFQnUmPzmIO/cRkUJcxQJk4nBJ5CyWdlMjH0aS2dUYUGEjAsPbnacO1wiFXG0Zl1WAC&#10;53cj3Ahg5MqUg34HfA+rt8ZKLZ6Ler0OzxGnRp7hQLEa5uFU4RhXw/4okiKQdlopgkFF4Y+g3uBf&#10;yHcMgxLk2ygc4yvoNf1DFsLHnTzk/3FybxZ093pL/5eTxdxKb6S35Pv4zvnuryLtXm/J5/aQb+8t&#10;+cIe8u297jr/M9+1rtfS62kaee9NpPbj7PZm4u/c1yorKysrKysrKysrKysrK2srvchP6gD0suhI&#10;TRG77z9mSArK+BI/sObofn41EkPFZ/ZQnNeXuhcGSZq05vpO+PpVWh49f0bqtAL+Puon7m8ly9nK&#10;pF4zAt1BqJ/ipC3zPZWs69B0n0/ot1+L2506aYfKovNYtcX6vajiW3QeE/qtdzLsUsjHK5eoX1bP&#10;iIndX3FeXcgnvAy8JDch7TYSp5qoiafm2djSh6AOUeSrL0pZ8tuQ1lHFGUE+adT74CuIC3/u+0r8&#10;GIkrgO+3eA96ZQbvoZ3pkJJiwPuhYAGdiYDvb1IbKsyT+ewORTIGmraNi0lQKaeRCImPvzs+J1Ou&#10;BtzEl/jc2+8pen11WDnjExVfrPleFD29KeqQqDGTSneBT1d84RfPH954gf1paOCaFDO+T6biexfx&#10;f/vQp6N/XPICSylcxbmt+JYySh+q0L+qA/WTn8/4zlzN9x7s0Kl/nEz3H7ouiFNf8Yn3YL8gH7af&#10;feSjfoj2daj46HvYNJX84zBTU/KyScF2dFnxPZYw+aCkKv+4mg8nQ4Uuar5HEiYflJb5LEE+pRPf&#10;NHHRQUuh/9iUL8XwEVqayv58H3zq1I3/1IzE/+KqbGxCC4vpx8yT+b4PRYoUzJVXYVT8F+DDbcJC&#10;cycu3w3fpKQxXoYifnHyFHNOCMM9j8WZ8e9gfMsixk2Qp744uwsqubYVVsTTciR9+Q7sF4brR4Wk&#10;TvHrUtkIFTR6GSdhqPy9laWD1RExLVyvpeez1cCP+yvN7vTinEQNFyfvns/suwy7lJgGnX2nEuZ9&#10;7woR/j2YnI+Lv/OcUuz9dOkPCyP/ZmVlZWVlZWVlZWVlZWVlZWVlvT/RMz3ziZKxyqExVb0RiZMH&#10;c3E1XLSak01pyuod74/wSS0OkI/U2+Bwt9/0QpXLE5lVYjCijHzLmGavpSpPXeLjFR8Ly95tiY9q&#10;ZcaKHJ4e5lt8x5RPvx++JRe+xMe0fEd8o8V3TPlIeYjLXw/yLa0DJT6uW6Q8xB3xi3wVFqY0WnxH&#10;ehpbnINc3XuIbynZXfU0uvkdLN8J8lHDXWHGyAfNZzz38saDRXNZJj7117/Sbxny8tWkTHHtMFun&#10;dMwVF9ECX6fiuw3wIvJhQp9QnL99FNFXkDLq2tOvUfeHzCv2Bfl6FV8sC6dugU9GA3xnB8ono2cu&#10;6tGI+Q67QT6wM4szL2KMTt5gmH9pC6MOtX7KL4HbQvs+821uXIp/T4pTL3y8qvjGwiqwXw60fZE3&#10;Qdhi4vvcDblFvljxueLsXfBdVHyKu4/cDZBPJz5b8PfCZ4AH+CwPH5f5xPvhK/hXi8m/WAkN5fvi&#10;k8AXI/8J84ACX2GnfD7xtSXyHaZH3wIfg44CLh3wuWU+UrwDvgA3XsCMGKxUfoUvvhc+EqF/KGVY&#10;5uPX74KP/xSIQj5RLvPJ8/fB97XEjNwMo2XM+QJ3Shw6nwU+evY1fuDIx+IyX3HofIByWn7Dffwr&#10;hnw0arSv3xGfKyaRc19cUbz/aDRqlc8oc6jjhwtAiJNYIt8E+bA/mPLdIh/8/Y8HzAdkOIJFvoua&#10;T16HGZ8vYpAHy2flbQkmtSm8CAXGS4TWBca1P0GljWcBBrk8FFcwGDxQvhjUl0gjjM+dRD5DFNTV&#10;ANdNfY3XgX+NolRnDi7i3SHOT8BgvfgSSTkk0gIfJi9V8dQHfhnk53ge2OcoQp8bTuJB8mVlZWVl&#10;ZWVlZWVlZWVlZWVlZWVlZWVlZWVlZWVlZWVlZWVlZWVlZWVlZWVlZWVlZWVlZWVlZWVlZWVlZWVl&#10;ZWVlZWVlZWVlZWVlZWVlZf0L1tH0AdXV3yeE8H/Av02bGszRZcnJUWv6rgNLLMNiiHWwSxqjVzEG&#10;VdJ4F6OlsSzgNQl/OAHv6RKxko7sEFQ4OQ2mq370DBhFSZSGf4myvIyaRlNYFpAPHtaJ5Q5Hyohp&#10;iiN5G2kkwEhapJiURFoeCkuiVobCezBVieF6n4XdQot8NtKSDGnUwKdj4uOBRHgPpkEawcW2TO+x&#10;rNtoia8Avi7UQuQrtIRqySo+Zis+d+B8k8RnkU+ZxFcmPswih6lm/OHztWl0cz6a+DRmkcNUM+Hg&#10;+T4An0c+aRNfTHw97D6Ar3wPfJ8qPod8pOIbVnx/cdh8Bvl+Ts/v87kq7+hvIttrYbfQKl+L0POy&#10;4hOJT0P/d2nQ0kG+032WdRst81HkO4vIJxb4rgzYpIUmv46X+yzrNlrgE7biO73Hd22ATxkyiLf7&#10;LOs2WuID+6VP6CT+domPqO8NIa3D57uBkcMYxknxdyt8MEQCPksGxZd9lnUbLfJFjzmaqS7+eZUP&#10;3tKRjgzUYfNpWo7nfHLOB6O+NvLJn/Za2C20yOcILTuYn7hc4bsG27MNLw/EwSV+WGpfSGo/tVzl&#10;u8LhLfLxd8En7vGBbd3l/j3wfZjyyQW+S7St4SYcsMPnY1TzcsX+vMA0hzGQAX0XfGyZD4aCwBeh&#10;6xiQw+f7QKGXgCFDNf6DUW3iM8Qy5MPkzQcl5OMmPfz/2zub3UZ2LEGTzUKyFx5xGrPJRrvF22/g&#10;Rm9UaEEsYB5kXOjFbFWojRqjVoThhTEro58gn2F2DQzQlx4P2st8gkFR40HnZtBJIxeXOZc3OOcw&#10;QrIkp51y2NZfne9WpX5CIfNTRPAveMjsx8CPod99+x2eFo5bjn6m3Gpqnw/6gRhS+3VqP2twmebc&#10;vwR+xjd+uLj2XoF+2uWnOvt1wW+Ca1Ez9Gv6B3UQFvKWQ/EbMFwiLvuF2g8XSk/lMC/+vleAX1jw&#10;S6wCky4rrmP2g8wn9w9WcI0m69ne9V8XTsXGDxekTOdROvBLHwO8lilZXAHQ6QQXZ5oGtm/9SyLF&#10;oqpvmmDbSOP9o8g6tVhloExX6QveV/pDFPBk//xcHDX39nj6l/pmYG+2sWMuHZP2r13vWLIj8FPb&#10;SSRBEARBEARBEARBEARBEARBEMQi3x3wu7kRwTJcpVS+8pd+94Zoc/N/A+hk8YZYS/KvE0AosHlE&#10;E6v9OrA1VSuf58nnYC3p2v7F59LXVtvWB9Akq1FCRPzfHPTr5uA0t7JD8hpHpqjV99+MkbS6bD0A&#10;pK+swnEyrGLc37+NfnjoJmo1sk7X5+7mItKCAD/lv//BbzIWTuWxQgVj7v5tWTKR/TgeVL6wA/g1&#10;H9gQHv1k2wDGEQc/3BvOALe8aQD/n2B81ixGNKPxvN1g/sk9Bz/R1i+gH155D/3QYwL/saXb9xoj&#10;CjdI7cfbZqCBgR/ubey3/eC8XfEbtfxT7eCBgR9bzcfXJbBTyCpgb+O+7WfY8sWmWdtLvR3w27/E&#10;L2a/SR5G45Y33fstlvaar3zsjeFV9pu03L2a+f1teNxvcfiaFrbln2pJYiX8/aLl3gX7Te3368gc&#10;x+hkpr3UeMXN/Iw3UQV+BTUcC35wshYi8lJvKOa8KNlL/EosquEg9SrIaRLrF7YIhcEjNss/Uygq&#10;E8V1ZGMHflD8FWdRWrMpP4d+pv3ejV9irqusN86BH9aHar+Ku6jK0UDfVMwXlukuXo9B2+GG8lET&#10;X+IH2UrjV5TuWF45M7V9XWCOmf04+I3BT6tqwB0UIrqPfiPw633vu18HqPa/wA/2bvxM6frgp7kd&#10;qDTzKxJUAPp4vITvCgduepz9pB1uaE4LuGhe4CfTzE/b2k+AX/nAT839quwnrN+QH0/lC/xEKlXe&#10;u6ecG8vpit9ExpkfbHHH2Nxs/MKm5iRJ7gV+sHfjJ70rEvqlSrG5H+QvFq6/UyjWG7+i8WvdpH4u&#10;hX9B+Q57N34i1H5y2a+Adi98ImU/eEtD1pr9Wv/F56Jf5GfmftENobaO5feinykl+Il7Pyjksx+U&#10;FRuhlC/yk6Hx49GNwK+74qfKPlx/WmW/AZbvrvYzG6pnlwKPQNurwQr0G+Dw5spB1h+60i772RH4&#10;DTB/4R7zT2gMZ78HPRdvhOUv8uPoN0G/CfqN+7Wfvffz4DdCPxZGWL+OtZ/YUAbjsl/bH9Pd+xk3&#10;YSeDIN2fLPldz8sH9g8B20dV7df6J31uChn48bZ+noX66Peg6QB+OCnOip/NfnD9McxSNDRYar/x&#10;6zk8hYO/3L7/Jfvxxs+w01Mm/LtFP30Ofme13w1Dv6Ks/Qav5/BkCuHMKaVruzceffx1ekyBn3Pg&#10;11nxGzd+uRtNY9wP+rnu66T/e+T+zyZWp8Xe6Cc9+kloO1yBX+gu+hnh0C/XX+BN8NNQ4wmb84uy&#10;1LZ19SwISC3+Oj0G58FPZ6niCcrze7+JSFGGlP4Ma24x9+96eVVB/fr41RSeJOFMBW27l1iSVnsM&#10;z4WyHdrvPCWbQu2Hv1lxHUX68SKkz7fol7CvQAWZinMXNtT+u4ZfvP39Mfh1inz3CX4hJ/GrbOEx&#10;yBU2lXh/JfKkpS8ub7w5h42Qh+okquLSp72Y8w9KswJvr3D455RHvGEE+ajHzpUE1yL+clWHeyMv&#10;Y/Elh6cFk65CT4e02X7Q14HnOeFW+FXzKMrN3dV8I0TJTh/dCJVSu7GUvA1P+7G995MP7iItoA7A&#10;z+Lkr48AFbnHN+4H8qmpJpWTm0vJ2yDTE1NxqPbViF2BP6Ug2g9D2RmeqpXwvSzSl3lyXAveHyMI&#10;giAIgiAIgiAIgniI27svfhbSW4ePPela7C3cbx7fxJ7usOYb6W7SBcYPifRjq94tmRyOiij+kPI0&#10;onzhTiL6YYd1evDF79k7fNiM3wDjx5gI6q5N76tOOChXpMsUcBrRxTgR9MMwqvSgz1CnPGP4ZvzG&#10;Ev2kl7bNGPOBdPjrROEn+Y70wqBq9MNx5rpc/WLpBaptxg/HT7js12aQAcaP4ZgJ4U2OQVq4qY7n&#10;Jk4s3UTfndxvkS4PpdiMH8Yf+ezXZhZhjK+CvcEP9oYjuTJoACNXdJn7dYf378oNLmgGPyLG76m2&#10;fmzuZ7HzesUPxxE+9BNuc+F/GF+lQu1nn787+gXWAT/ISsD0m365037Jb3NTwjZ+fwl+bWJGMb4q&#10;1n4Og4wf91u42MSmxi6xOn4M0vXnL/I7qv3+XXzcjy/5bTDGsWL2KLJfo1/ZZu/TzoQd135HFfh1&#10;GXdYNvxdeVr7KfATeYzabJlS4TYY4wgl7fE4+7XJX2DvmZ9lRwX4pVJGJiO/dW7uZ1Wl0nkqewXD&#10;sYYCNilXsKHcwA1dqJyB3+9a+kHlDPx6jZ8pe/yT7ehwPFGfb929X7fQ6eJDOUqlhtqamGJea2Cf&#10;DQQJFJ51J+yuZfluHOuYuZ+2PXHuuyr0tfr8yd379TX3Sl19TfYYLnZxW+JoQ+m7G8hndGBdw6Ze&#10;ujb1M9gb/IZ1+Y5+koe+LEfq4svUNX7WlGOFkQM2aTuC30F8wnMUx9N3vvf9L0dV4FdOoUrY5mLA&#10;wkGXHutn4KdcTzHws0N1fjf3u0pspM58V9iJtCOJ1fHGr/fulWW+gUxlV5+BX6vRDbB3R1vwC3D0&#10;j6RHP6ixO3XtMJA4+6Vq5jcWjZ9tjt8G/HiyXXV25cXnNgMyIakddeWCwEbQkQg9DX5i2c+msvEb&#10;CReyn6v9BhvwY8l11fWZbxnXnBz42SC+QPl2xGNPJ/RL6drO/aD+eQp+WOw1fj81fq2HRT8H41/i&#10;V/jaD4vvI1bVflcpnS/44XIZ4Gfmfp9841e+nsajKPTjbf2U78jrud+k18U24RWkf8EPGl/oV7he&#10;43cbsY7N66lg3hj46115w33LsbUS/G5L3/gV6NeXZ8t+UDhennl+C6WjG+PUKdOq9ttEjJXFyNh/&#10;aetnReiIT3M/80/gN1AP/CAH8+p87ucaP7GB+pmFklf8W1s/x8HvJ1b7daC4zyGMq36hD346558D&#10;hWVfUfttYuEvh36xtR8LHV7N/RT4/aka8FU/Py8f9AD9TFn7bSCDQT8e2+Yvjo3QLzR+Mmj2Hups&#10;gZ8/8BvUflCLwM6M2m8DC0ehH6TnBX7s3g+jOd9DKy8u+/l7P+xGw8Yixlv5kw0sHOW568I/Lf08&#10;8x0WFv1sD9rwE3Hvh9FpYe6H3TDCS5/9ehvoZwrCdtmw7fUHB77DRnM/HmQYjqHUl8Ld+ykX9X/9&#10;YiSW79hyF17AftnvFUUeISr0gx/etdm7Eu7eD/LOgDckcEY88PP3/YNVcffFqAh+eDNCeLjg7xLU&#10;rzfQj5ZSmdxQxg+t6hLFJfw6IxFz94pm8DTZInld1X3w0uEUd6kskkv65xiFxxnt4OyEP5ruwmAD&#10;7dvriiX7g0ymVVn7e1yn7ESlPG4+udz/YlJQQVXYuWIi/oCRmQsb1d1d0hHkmamgBVEoUZlN9KO9&#10;rA4IAqdMxnqCgFPwK0qoYufDuRDAqGU5ltO7pOLfQEMK7x/5QUdVZi8H1J+s9oIucjqbKm9D4Ztv&#10;wHDWz/ktHtyi2D/8E378IPweVwC/k0c37gl+8V7RCuD3+MY9ITxxY5aHJwIg94SHk9LegwHWG0vI&#10;G1E8pfDkxv3gyZpQsfcxgE/TeiYWgiAIgiAIgiAIgiDehN9sOwFvjHvxB14BGfL6TOmpmdmeYKU/&#10;c3HdH7wBiEsfPdobKjYRwKITTrXNq3a/Jt6udXl2xWGebFEsdP9h8jFQ5WF/qKlUZBvyGyhrXF48&#10;rM1fw/ixHBmXI6sSW5w1GJOPAyQeTi+qvNiYH8aPYYRUu567fhNfxfIM06Zc9asDrFaHKUmX1Tbi&#10;F4RVeEu8pV+Or0I/PCArAVau9lNlHsbzw/0GUQeQfWMuzdcncIyvaus3auLH6sjGlQCr39Tnp6oD&#10;rE7vN4gNBpDN4sdYqwnTR+wJP3YfIMBW/DYXYPUyvzp+DP6HWcwjAWTf8ttcgFUdP4Yhjm386vgq&#10;jNnAPOTbAWT1dMqLxc8mA6wis53I/hIOYZtgGfDrjFkH/H5kORriUb/lALLNBVhV4Ddmf+4xDqXN&#10;3uh3FJjEvTvV3K/HuD1Z9BNLfpubabGOAPt1S7+i/CHHjzGp4VWnDiDDMzbK21t/f/3pqNN5YiFh&#10;XsTE1OXlBjYRQFZHgP3Os+NWfraOr2Kd7GfKHtTQujocD+TnTwt+JuGgpbOvqexDfU7cWibdRHi1&#10;AT//Ij+35KfLnjx3fRV6WqYvcz9d9vWZ0/ImJTvG2tInHGTelf747RdJMJF1BmwKOXubwcKmiR9D&#10;NfTDADI/kuVQn/9yN/czbKzOwMclacM8gKwrfO/tywldYQrRr81gYdxbo98xlnEd5XqSod+pOg9X&#10;finACnzcRFpcDaUOIOty33v7ADmZIIUc/E7axBfnvUsP5V72qwPIwM/Ja88f+o1F41fWfhsIIIO2&#10;W0efwW89bOOHe6vSoZ8DPxF6KkXwS+l6PoBXlck2fqOZn639NrFGSeE66jz7uRZ75/gx5xs/HjDA&#10;KvudL/hpe4Lrisp7P7c5P4MRUmf+yWFHT+99ZT2cgA79Yu8Yl7QuMUDs3g+2JfAz936+9jP2VVW+&#10;iQodedvaL+8NOgXu3WEpB5Ct+mEAGfh9QT9cT0jchtpvA4uMWgkp/ARpcbJFpSnHV30pQz1LT4cV&#10;/5QDyFb8RFCKO3mLfiP0m8baT739AOWcwp9GCo1pAAAdG0lEQVRwmeY23QWOxw7khgEDrdDPBI1d&#10;OmzVryvB7xwDIMYd1gSQgd8G6mcWI8Aq7kXZZr6Z0+yHnQC1n0a/bpeFZT8/Bj+VA1QxJqAOIOtu&#10;JIDM5giw1n4sdnj2Y6EOINPlkY7w4nrJbwR+uXxwOGa+DiBDv7br7q6PY76D8WOy1SJkwzo+bu4n&#10;s59/4DeE629Q+9kc/G5rP/3aOg+Y+7E2K7qhX44fy4usYYCVLt/3cgDZkp+f++UAK6dc9vvh7fth&#10;PEZIhbZ+I/SL2W9SB1hBFRQa5wn82EL5cO/nWJ6gCPwGHA7r68p8g8AxQgrSxdoskj5mdfyYzEtY&#10;dzDAKvgRxiUt+ikXzZ/d/bNCv9yx60TkrtiIXwWNazYUUbM2mdkEu/pGDJdILfIKMiPRBJCd40XY&#10;TGCgbFX8Y/rw4V8xgCzXrSFHC5/P/Ojt/eDvmXIoo7G8xdBoUNHliFfQ+kt5OrcRrwPIogjY4Yh1&#10;dpMSS5/vKv1ziOhXB5Dx9HHqx2/f/rupIEU/QBqcaOH3d8kmqDwnk/dONve/FCnIqANWTgqPQ+Yr&#10;Zm7cWN39UpmAAWQ6yuTSh/NY7HqAFY8opdOHmd8JXJLgJ9zx6N7PMiPLkby6BT8DfkVUyY2PVVR7&#10;uWLJ8MkAss1My/eWuKcCyOz+ByA95cf33+/JGDioCOx7gBV/KoBMuB2Zl7c9PJ25RzdCsfj4xv3g&#10;yRixwwgge2Lj/i+yxp68a7KfMeHr024eCIIgCIIgCIIgCIIgCIIgCIIgCIIgCIIgCIIgCIIgCIIg&#10;CIIgCIIgCIIgCIIgCIIgCIIgCIIg3p4jtjiN3PG3P7S3E7HJFFMyzXzlpmI64YxX7xhPXiXYelfi&#10;W1WRzlP51FyCO0vyupKQdpYnJCtFnn1c4nSWHG1/rv1UhZOWPnJwd5rCqtCs5yS9cTyvV6fychye&#10;FWXKfklG1mdsc0sVvR7g5xs/5RQcNFHltcJAc8gqXAeuK4MCv+O999NOBF7xxq9iQx7x2TH6BfTb&#10;xBoNr82Cn7HZr54dGP1EwFmPwU/Wfm2Wtdo2y36R54xEWwa55xCsBOSac799nC9wwa8o89kJfsaB&#10;n238TmQQtd/bT/H/+iz4JSgh5n5H4IdL5S348boY2S/Mt/wKn/20Z7zEdWPZAfoV/sD8OPqdZT+o&#10;wxyZgH7IzE/svR8DP3z4BH46DrXLH5n5yU2s4fPaPPCD+gu/CdkPshnksPygKpb91NwPinmBfu+a&#10;47lXrPqlFMAvsiNZrfp19B7OF//QzzFxXrEjkR747eMc/9/yk+gHLdwFP2w/dNXbr6H16qz48aoA&#10;Pz7zU9jarf36B+JnPHuHftiyd7hOBWaeh+DHaj/IRFRK4Fdkv/Lez2xgDbRX54EfLiKd/YwH1SW/&#10;tOd+uX2ES/KmVB4x7dWiX48V+zhhvFlt/8kKssrCHjG16nfK99cPSzZTcmi/iwSnIvpJD2JFyXA5&#10;8ezn+B42cGu/vGBc3f8Cfj1o4KIfWC357WMDvvbLZ6i2wmP/UjliGvzgxdwPng253XM/5SR2WkPD&#10;Pftxz6q5X8W8sGwPG4ALftIrByKF9ZB3dlheU7Hxw0VdRV6Vat+AOlgQlcDrD1ckRL9pqBfP9CCP&#10;Z2ReXStZ6fbQj6eAC7JPc8sAinWocBoo5lKEaugQXuFxLeC0NLApirR3FTSRqpQ+pLzWIFakwQ9v&#10;kcG7jp2wep089GPj7LeHDSSCIAiCIAiCIAiCIAiCIAiC2FN+te0EvDGdZ3z25NEt245h0p79xfIA&#10;ENc8rhMXIOt7u/zROzBi2/dmdGB/sXz/yzWP6wybkCnfa5LLFimq2T3DrQ/O45EJt/TOLEVrxa0U&#10;H3DnFb98Q7h5um0/Fhm3i6/n51p3nb0nWW3l/JSWzU6Jx8/cTVG9yG+Q73E/9ButftvWKFb8xPP8&#10;OGZOO+1XrvjNctP1/NjO+9llP3lofu7A/fyy37tx8+RA/H4fuJWBTX2XYZAq60yYCdom29X2+3uj&#10;HxR3YHGK8ck1jd/R0a746chvo3G5ttUxOMbVJtdtBtI/yQBKOtj7rmJ3lXY4CjE1fvADDVSFWwqn&#10;thgj8rvIbX+gPlWF05AwdmwgffIMjmexRqIGPDBT8S9Jfalw4P3F18ZPJF9NdOJfKp58sc5P9UYM&#10;K25HWv1b8XvXbfyEk+Iq6Ns1zq0BFJdDzdOP6ifze9+VNymV2U9egV9fn6WJcKEotneaDgtug5bB&#10;XPns916Xwr+TZdBn6/hJx7w+qzSv9BS/oFKNX+l11VdnlRE2mC0OYRsa8FPCgU726+mS137r5A0D&#10;47hTZ0GdeW19V9hY+4WZX9ACTg+7RT99Bn7cdVntNwK/0AG/7jp+BqqvDs5FdeY0Qz8Qw1ZT9mPg&#10;5xX4qXL8/a96I4bqyg5rv+PaD379I7GuX8KrNfuph369nfCbWqazH0bAswB5+fg9E+v5DeBqteAn&#10;s997Vfs5yD85FKgncNIr+Eq1xUkehvLO8sRdB2fWsDjc1bHJe2jXr+lnwW/a+MEXzPygEO1iZBr4&#10;ye36ia9W1X7i1tZ+gx4bhS5by88JK8CvRD+Raj8s3/vgJz+in96uH/9quyr7yWsLflDsgV9Y008t&#10;+snzuR/34Kcu0W802qof1KT6tR9kBdDYhRJbn0BGsZ6fdMLN/dS9n4DSgnUxf+F+y34FZHDZD7I/&#10;JqD0Y3qI5cNafsKD39XMT8z8xqIEv7p8cFv387Vff+an3Np+PCz4de/9JPqNZuXDVv3MzG9c+wWc&#10;02ddPxYX/Pr3fmgLZQ/4yW376UU/SF6EBK7vV3EoHB74jbKf3wk/KJR1fX5CwhR7pt8E/HjjN5D3&#10;flCdZWHmV27TT9qo/wrrL0Zlv4oJKBHBb41K8YAZqEvP/Iz8n41fUFd3XRb1P4Kfgzp37+1FHsGD&#10;Tfo8xeqx+e8R/aBKaWWVBnwNvwkzZexwr0oo6IL5OQSQkw780v/TbFz8N/BL4Le19h9ICFt8vPUG&#10;mjK30BiHylopShEnhVgjsDgx7SbHIuhraC8G/SVElf0qWVWmLD5Ngz5P6XLq3ljjUWQquTUXN7H4&#10;lPSVY4UTyWEmOk433w9sFMmroIKszG0srqO+/ZKgem6iTDdxXDhzcxPNVRyoHQhBKxaeY0/YWlcM&#10;d1B7lgz98H/K3SYdWAF+16GnnTr/WBkfj9WOhUjK73/kWahX/r6X8u6Vv2/X/J5z630ddsxPvvaU&#10;mDvm9+ozauya32v35u2a32vXNlT5yl/4MpR75S9c507UBsFu0FdlnTs1+8yh+xEEQRAEQRAEQRAE&#10;8Rq4+mHHOrpeDenqx8Pzk3lprlmPoC63mJS3Acebsf/g6hcH6DeWLt+nzBze+cnGGFA18ztAxhjh&#10;dsh+nPz2mT8iP77lpLwJ4Mcj+J0qJy6F1QEjo/ZxTaBHAD+ZuDPOeP0hWRP5Z1fhQPoDoc9DR5+5&#10;PvPj4sdkR31x7aoDumHXF/5YXbkedwOTLkvfl2e+ON96WOKrAX49eeU8t0Z9kqUfgJ9ZJ3RsTxhI&#10;NxRXzonSqP8BbgPJ/WD7YaWvhkkW/G6tgONXHqRfWaTpLRMpgV/pBu+4Xyv0aE/o96AJOE0zP1Zh&#10;ZNQh+eEQbI5jrhn6qYoZv9bQ+T2h8SsbPz1gd35wcH6fbeM3GIjpofkFxj85WfuNBvLqAP1ufe13&#10;5gaKH5rfmP32C/iJxo8dmt+ETe+C9AfrV7CpH4sgD9XPnF35Ca86df1Mn90dUv1szJhO0CTiGAYl&#10;z0JK6csh+RWMqSR8UaYAflcpfUzVWqFj+4FIjqlKVkVZeA2ZaFIXIRaf9nBNw28jceXbqCrjlS/A&#10;r1DCj9LNwfghde8gBlXJsveO29OtpuYtgfbRQUN++82B+8mLbafgbZE3207B2yI/bzsFb4s8mGrZ&#10;txEH7kcQBEEQBEEQBEEQBLETvPbkdbuGKdvume/67liIjw6ML053VlRFuf7e8sfFOSZ30Q/klm62&#10;S/+sGLICo8/m34Xdi8q+RrJeDV4tB3dI/6wDMNELP84u+rG07Cfcs/yWRiLUfs/ZfQMU5cv8Xnuu&#10;wtfGLK8/9lw/tvN+9sD93IH7NeuPndYvD87vbwK3kPGd4sTjk+x3adk6U5dn5n7v3rGTJ5aJ3R5/&#10;HXH9MTFt1h8Dvw/OrH0jEPykM2Xhu6oMbNiRdteGKJyAn6lUwhFaFyX6paCec/y4N+V/8YPiBp51&#10;zfNO7w1wktcf0ymBlrTZLyq27npFWL7j5PN3VfpYKV8Vrn31/G04KTiuTxK0DXl9Eqfsc/yEZ7g4&#10;0O8qHFXp9dTvnJ+x6AfV6plfOXmGn3LoZ4ca13PyGle6eMvUPp8TXfvBNdfCzySbj99J48d2z09Z&#10;e5L9RkeN3+A5fgz9/Ek3r/C1i37SWWbyOkw4z/Ez/QYG/crw73fXT3jLf8Llw0a4/hj6dZ/hB61h&#10;L21k4Kd31C84cZP9+Jfn+ym8/mwqwU/tph+vXDcv3zeS58/3k5h/WmN3148lh+uPgZ8SLfx89gvd&#10;vMLQDvr1WOFGtV+3hR/UVMFP7rKfcaH2GwiX/frPrJ9BtS7usJ9GP7/kV46+v2MG+1/Qb7zDfmrJ&#10;D2rLPWzrrAe2/7y8Kvs77CddyOuAjjAzRL+ROlvfb4Jrcdnd9Rsx6aL+in76Mma/IK/Wjc/B9cei&#10;vrK9nS0fRnDJpTQFv7H+OWL/9Z2TVfH9HTPgV45rP5/9wq75TRh3xadPUdtK3QVmovjZijhZc+8C&#10;6qzFp7swMtDC4gEO5o71z2OfizMXl7G4qeTUsaLiifEwXHdvp7y5uYveXIT/dB0LW21xKfTHOJW8&#10;XH1rvT1rvwueztJl/HzzS7o5pKl/ZvzJthNAEARBEARBEARBEARBEARBEPvJaf2waze3XotZiM6u&#10;DU59Oc36XAfrJ1Ky8O/B+rEJrq12uOdnHmE89zvA/CVHSB3QfLurHLwfI7995o/BL6CfdPyCWelZ&#10;UcoDykfBT1TcF84EeXmO63Mlpw9o/TGMANNn/piNYvEh2aIS6S7t4CCktkD50FFXvsf8wPyY7LAr&#10;z+5ScTjX44CHvpj6IXdafrqwvitLDCPadrJeDaif9cDPcavlrbReo195OH7m0oHfnRXgB//Ufge0&#10;voVJFvy+lKLKfkPND8tvMGZFmv6EDUH0YxNoDB6UH04CguuP3YIfGOb1xw7Lb9yszyVLaVXFYjhA&#10;P9v4dTX3B+j3xTV+fS1cOLDrD/28cNlvBLno4fn91V0QTqCf16o8PL/f+ig8+IkrpxU7NL8Jm/rI&#10;Q/bzB+hnzqZ+wuO7xu/s64H56YRLGqYK/UKhrw/NT6UzqJIVEetnv6TPMR2SX1Eymc6jsSYoKATT&#10;5adQmKtdn5VnbXB9LhFUVXgD/4mDXJ+L5WhbqMDA/7uSud6Wk/N2oOMhI8ptp+BtOXS/A+q3/hbi&#10;otx2Et6Ug1+f61+3nYK3RR5MteXb0PpcBEEQBEEQBEEQBEEQxLMRjOltp+EtkSUz207DWwJ+rY+f&#10;SIvrc+U3bpNlRVroaDRpuzdLVclU233Bb7lLWKbrhEpp8a3EtsmK3+mzdjZsJfEFq3ANsoUAA+G1&#10;a5u210DbF/h12cpyehOcOltZDCpsEF5udTTGC/0WTJBx7SfulYTfbre/WfZzz9q5Ow/dbWj8FpaV&#10;E55v188t+i0tJvd9ukx+029hWatt+/2NX/QT7lk7d5n4tt99mbBtv9+jn3bizEFinXTP2rnLVhI/&#10;87ufYHon/AovLn3BdKXXLKyO6odH/QZMl6LEF9mvYkfbWpxsGsDvLpgPIZX9ybp+3flDTFACVMZG&#10;cekW/QqrI09l9oPH47+PK1nthkA/7scm/ZLsqLvu9ddUWdHPCN+ZaBv1B3/vZ/gnZ6K8sNlPfLQx&#10;juWa3/2qcBvBz/WlSzi6vIWfZv54oGy/+ACnan/mJ659/zivaObh+Iop+D0z73od5n52Ip7vN2Cs&#10;Ar9eR9q+mi76ybMwOlIij0508AeK/rb94O+v79c0OZb8bMA3Gj/FYuOXkoU/MDjejp8ox+Bna7/h&#10;2n5N/rnkh6uazPx0J/vxez/W354fnFfZj63t19Ct/frvvuU3PurUK574zvb8ZDkBPxmzH0/t/Ayb&#10;+c2uP61SLDDoHNsPASoO/W35QfNTse44+8kPz/fD/NOUq35GpwA1d41+vIJK7rb8FPqV4/r81C3O&#10;T/TT/oEfbNGefUU/qL18Bb/eVvw6kBWq0td+/ZZ+Kiz7ldlPRT7NfhNxtzW/Y/Q7n5UP6tl+HP1E&#10;XPWbQAEiKslrP3m2RT9laz+4PnwLv6DZkFff8mOVavygArgtv/fZz7b004x78IPqCvr17v2iLn/F&#10;Jt3Gr4t+28lfei/0E9lPXTR+g5mfKo9+09kJP+nm11/Qz+yf0EyC3+hkxc+yoOzx6aLftsp3XJ9L&#10;nd/FG/SL5q+/rLdbp36AvMlpFtBvrMr+3A8qLa437Ohcf4GTNftJ90YOTxFwSa7zlLJfSndrtm/1&#10;7EFbdRZ6Srq46Ced9Cejjpb/mtt/+hL8Btto33Jo3QY9TfrSVSoUH9ddWc3MHgqmbqq+EtN0iX4T&#10;7HlRVluR/LirU8ztP/2HasDMSl/+RhDgVxlfafNz+hCNKtdMw8zvooL906ALrYSP6Ff3z0OdiCc3&#10;GaivASuATn2tCqbvtjd8fXScH47fsTVXHqvPT54SCIRgIq8GxZcEMp+SZXjXhSdbBIkrtqVUSv81&#10;lerOvlHq34D698idZ8I5E1jsmymuzPZpZjGAC3sWzySsg3/Oys2n89UYbqv/jyAIgiAIgiAIgiAI&#10;giAIgiAIgiAIgiAIgiAIgiAIgiAIgiAIgiAIgiAIgiAIgiAIgiAIgiAIgiAIgiAIgiAIgiAIgiAI&#10;giAIgiAIgiAIgiAIgiAIgiAIgiAIgiAIgiAIgiD+yDjZdgLemNH3PsDLDaTitTGBscLBExFWtihf&#10;Lr8hV17vBRL9yubJEvqXcvkNM3+dGJu8cbpeCxEZq/KzVb++LpffKGavRSpBUcJuyb1t6l7O434j&#10;VS6/MX8tk+OfrEyM77Ofn11vp80bcz+VvLh2Ktn98OPf9ONelPWz0+adud+x9PLM6eREsm+ewBci&#10;qsf83MzPNe/M/d4Lr7jvSSeYffMEvhCQE9/0E64p77hr3pn79XhQLJwI/24DCXwhPDHxz/nZqp9/&#10;1O+EhS748b3w+1CKQX626hcaP+Gad+Z+P7BRl41+4L6zgQS+EHFZygHTnqUA52n/vtjmkZegxr10&#10;+bVkC+VF9mNebTatbRCXtjNgfx94CjJdxTTfwCteyiiug0488bugrfrgWMH+3sPG0QCrq167raV7&#10;XcDvaMA8iih1/csfyvkWqKQMjPoYhVMfLr5UxqsPXqSzr3geDxu/1TJz9xAfwY+7sTwLWth0Yedb&#10;oOzu6Q9/qITryJuqSF79GOTFzc+N3xgyHlNtLd3rIm7c8YDbAWT4XWEnws63FJ4N1XkYCHcsrqK+&#10;8uo2KuES+vk++lmTHv3eXUHc+N5AlIMu+rnxgh+0nIby3Gv0mwZVemVjh7uI7cTG777KvbOIa/RL&#10;1UM/laAKeu30ueuJqVclKE6OucPDxx36wWe1fex7dwVx5U/QbwDln1zyg1ZQSlCNPncmNX6DY+7R&#10;T9jsVzJlH/nanUFcheFAYhkRmF7yY8k+8NOp9iuzHxSK9pGv3RmEjR78GPjxn5f9iqmHygv4waXW&#10;+JnGj6Hfu4W6zc6y4Cdu3WjRT2c/ueDX7dfVuHfZr7NQN91ZuP0H1/hBZrLgB7WXR/2OwG/EjvfD&#10;r5j5dcSyn3jU7z3D+ktvT/wsFOHQhsDyYdkPyoIVv0Htd8Kgfs2G7L7tu7MIa0r0Myz0l/0slnX/&#10;Ef0G7K8aP8Peo98p0+Dn2H74sQG0xGu/8bJfZNdOinu/Y137QcEO2S1+1G0p2WsjrAa/cGTKxs81&#10;G7jjruJQ/gln2G/nfichd9SDH3bP7P71l/14itoGI/8P+M2aPNwJV4nz7Fde1X59XQ4DFn+/0lB3&#10;Y3/K8jHcaYTtsglLUaXKpP8LfrHZAA13WyThuvx/62nj19Me65/v2LHkrgPZ6KyLbXeBqhk0ygto&#10;vBc6hbF0c7+oSlOJ0OeVSme131D+jH4dFeWZO2ajntxq2tdBxyORvHEijtTUV8rP/VKCjaIa8Uom&#10;AXJBTrFDF/zgh5BX0Pjzk93vYNJQxiUP2eZoKK++pMs497usmAywjYOkjGZaceyQP4ftRQo8ldCi&#10;L+KT372THC29mlWgq+I2wXnM4FhCyxfa8PAKDvvu97884Nt+D+jDWboP/WcPOF56tfsNoOfSW3p1&#10;eH7DpVeH5+eWXh2c30qN6+D8Vjh0P+W3nYK3Re9hDYUgCIIgCIIgCIIgCIIgCIIgCIIgCIIgCIIg&#10;CIIgCIIgCIIgCIIgCIIgCIIgCIIgCIIgCIIgCIIgCIIgCIIgCIIgCIIgCIIgCIIgCIIgCIIgCIIg&#10;CIIgCIIgCIIgCIIgCIIgCIIgCIIgCIIgCIIgCIIgCIIgCIIgCIIgCIIgCIIgCIIgCIIgCIIgCIIg&#10;CIIgCIIgCIIgCIIgCIIgCIIgCIIgCIIgCIIgCIIgCIIgCIIgtoRKqWQDFRibMJGsqpq3t5uq10Ok&#10;5Fkhsx9PTsb6bW3rx5Ts7JOSscHm0/dikoqsEOAHR67w3NfvzvxMqmYfVJYV6WMKs9fabzSdbUmi&#10;mvuZwFz9rrbv8qPyafZB8JMVvz+e++LH05N+syOZ/SKb6zK5J37w3wT9xmAV535lJz8qr5p3sl/Y&#10;R7+iPEa/Y7CqZn6q7NaPXs009tjvT0Wda+g085NNXqm8nGUoe+zHGr+/TaWbvT/J/4JfvP/svvv9&#10;esGvLheUFwfgl0QwtyDUS9bxJNI0mrND85uiX+GcSGfJxeI6eR2yX8UmPOnwzjg8zHvol9BPldnP&#10;O3njUjkyN8mnmP3gA2fJhMHMT0WeVFk46QOU8TJMtm3wNFj+Qfmu8ILrGe/UuS/Kob5KU1+hH5yv&#10;X67g+PV141dULJmz5CX4pyC/pu//jW2SeK6fdbOfDk6Dnz3VtuK+qP3k7TSp0Jv5hQLqoRfXQaaK&#10;T6NYqIHvJJB09OtnPxWdOQsm+4m535VPMvSgIiNi9iuLdHkdZUzCVaIC710mt49EGGU/iX7ROAd+&#10;cuanrnzR+KWUeDDodxVlKCT4xXkFbjdp/Hztl5zhUTu77BeKizBc9LvYIz+Dfl9D9hPJFeA3tfn8&#10;TLWfBr/LuOR3rsDPZ7+w634ar7+fY/bjtd8d+vG7mR8U95fxVNfXH8frr6z9RPbb7XKwzl9S7cey&#10;n8p+cLSyX6VTNB+ja/yYgyKCqXP049M98JPYP5GqBT/5pUQ/NfcL5n8lC365fftb9IOmIvpd7I1f&#10;qv2K7PczQ7/JzM8xHZKF6yzXP1X2M+gHDcbd96v7Xxo/k/1S9ovFol85a/9pg35fs19/H/xy/Szl&#10;+ifTWD6AMeYvofaD4oKp2i/XXwbgV4q77Bf2wI+nEvwK9Huf/ULt19RfRPbz934R/eQ0X3/74Mdq&#10;P5v9lDPngccFPwl+xwqeq1n5gH5N+eD3ws+Cn3HZT2L9uvaT9fkpgw496Rb95uXfXpTvmGc2fj0m&#10;0I81fqnuP1NxuOgXsXzX+fyUfi/8PPphbWzCOLT/HAvo959Tqvt3ZfLCmRW/2+x3t/P1T5FKE9JF&#10;NF9TCUUEdxLacwHLievsBxkPVEqFG7CmfOcJ6gClTukC/BK0jyDf2WFUgusrfUzgZwWoOayVjfCc&#10;PYeMkpkqMQ5b7DHeb5BV7qtwCf1AXVbpPOly2w7fpccwb8n8Bv85AT/Fg65bT3AKc/AzcFTTTfpa&#10;6Svw85XGw16c73r/xBp0GCvf134fU4gaSkzpxuB3HQYiVN/dfy85qR9EePpj+w757Tfkt9+Q336z&#10;ePvsEJEHWrzPkPtfPSP+OPj/KKvldoWTpygAAAAASUVORK5CYIJQSwMECgAAAAAAAAAhAFj1QiSA&#10;2QAAgNkAABUAAABkcnMvbWVkaWEvaW1hZ2UxLmpwZWf/2P/gABBKRklGAAEBAQBgAGAAAP/bAEMA&#10;AwICAwICAwMDAwQDAwQFCAUFBAQFCgcHBggMCgwMCwoLCw0OEhANDhEOCwsQFhARExQVFRUMDxcY&#10;FhQYEhQVFP/bAEMBAwQEBQQFCQUFCRQNCw0UFBQUFBQUFBQUFBQUFBQUFBQUFBQUFBQUFBQUFBQU&#10;FBQUFBQUFBQUFBQUFBQUFBQUFP/AABEIBoAE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FSLOeaUxY709V20pGadxWREYd38WPwoEO3+LP&#10;4VKBigjNFwshix+9OCY70oGKWi4WEAxQRmlopBYQDFL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QnFAOa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IzQBil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By2PbNACE47ZoqKG484D5cZYr19j/hUB1BYyFlKK&#10;5RXKhiSM59B7fzovHZi95tRii0j7yR6U+q0dynJGMHuAx/pT/tSdyfwVv8KV10ZbTb00JqKgN2g6&#10;bj9Eb/ClW5RvUfUbf/QsUXXdBbuTUVC13Cn35Ujz03MOf1pBdwv9yeFvX5xRdd0Fn2/Bk9FVnvYo&#10;8bpIzn+7Iv8AUinQ3Uc+drg464ZW/kTTuu6JcJb3/AnophOeh/n/AIUnzeo/X/Ck03s0CVt2SUVE&#10;WK9evsCf6UhmA65z+X88UWfcXz/AlLYpu/6fnTPPGOBn/gS/40n2jHUY/wCBL/jRZ90HK/Mk8wDq&#10;RR5q+opguFPb/wAeX/Gj7Qo7D/vpf8adn3C3k/vQ/wA1fUUeavqKj+0L6f8Ajy/40faF9P8Ax5f8&#10;aLPuHyf3olDg96XcKh+0r6f+PL/jR9pX0/8AH1/xovYa/rVE4we9GQehzVZrtVDFgQgUksCDjp2H&#10;1/SqOg3hvZdRJ4ENwYBznOADn2+909qBpPd7GqrZzxjFOpKWglJpWbCiiigYUUUUAFFFFABRRRQA&#10;UUUUAFFFFABRRRQAUUUUAFFFFABRRRQAUUUUAFFFFABRRRQAUUUUAFFFFABRRRQAUUUUAFFFFABR&#10;RRQAUUUUAFFFFABRRRQAUUUUAFFFFABRRRQAUUUUAFFFFABRRRQAUUUUAFFFFABRRRQAUUUUAFFI&#10;Tik3UAOopu6jdQA6im7qN1ADqKbuo3UAOopu6jdQA6im7qN1ADqKbupQc0ALRSE4pN1ADqKbupQc&#10;0ALRRSE4oAWim7qUHNAC0UhOKAc0ALRSE4pN1ADqKbuo3UAKTigHNITmgHFADqKbuo3UAOopAc0t&#10;ABRRRQAUUUUAFFFFABRRRQAUUUUAFFFFABRRRQAUUUUAFFFFABQpxJ/wE0U1m2Mh65Oz86AKNpIQ&#10;p/u7jkeuSB/WvzR/4KLeLte0H9oCzstN1zU9OtF0K2ZYrK8kgGfNnBJ2EZ+6OvvX6XWsfEq5+7IV&#10;+uCD/Svy3/4KTTeb+0fb8Y26Dad/WWdv614ubtww3NHc/SfD2lCtn8IVFdcrep89x/E3xhASE8W6&#10;+uev/E1nP/s9SL8WPG6fc8Z+IUz126rOM/8Aj1cq33jSV8Gpz7s/qv8As/Br/lzH/wABX+R2MHxl&#10;8f2+7y/HHiMZ651Wc/8As1Tp8cfiImceOvEoz/c1m6T/ANBkGfxrh6KftZr7T+8h5ZgZb0If+Ar/&#10;ACO8T49fEmLPl/EDxVFnrt1685/OU1In7QXxOTP/ABcPxWfrrl3/APHK8/oo9tU/mf3v/Mz/ALIy&#10;574eH/gMf8j0RP2ifigmdvxE8VLn01m4P/oTGpY/2kvipFnb8RfEzZ/566i0n5bgcfhXm4GaNtP2&#10;1T+Z/exf2Nlr1+rQ/wDAY/5Hp8P7TnxZj3bfiFrxz/fuA3/stWI/2pvi1HnPj/Wmz/02X/4mvKkG&#10;M07buo9vVX2n94f2Hlj/AOYeH/gK/wAj1u0/ay+LVvOsn/Cd6w6jqrSrz/47Ukv7X3xhSd5IfHmp&#10;Rq+PlkWKTGPTchx+FeQEbfemOc4qliK387+8h5Fld/8Adof+Ar/I9kh/bJ+NEWf+K+vjn0t7cf8A&#10;tOpl/bS+NSZ2+Pb7n1t7c/8AtOvE6KPb1v5n95LyLKuuGh/4Cv8AI9u/4bX+Ni/8z9ef+A1v/wDG&#10;6T/htf42N/zP17/4DW//AMbrxEjNH3aft6v8z+8yeQZS3/usP/AV/ke3f8Nr/G0f8z9e/wDgNb//&#10;ABuj/htn42f9D9e/+A1v/wDG68QJzSUe3q/zP7xf6v5T/wBAsP8AwFf5HuK/ts/G3t4/vf8AwGt/&#10;/jdPX9tj43N/zP8Ae/8AgNb/APxuvDAcU+NutP6zWS+Jlrh/KP8AoFp/+Ar/ACPuP9jH9pb4mfEz&#10;486ZoXifxTNrGl3FpcboZ4I1wVXeCCir/dxznr+f334LQomsEtuZ795M46BkQgfhnFflz/wTyTzP&#10;2mNJbOPKsbl8euVCY/8AH8/hX6l+FI/L/tUZzi9ZfyRB/SvtMorTq4d87vY/mrxGwlDA5uqOGgoQ&#10;cE7JWV7tG8Dmlpq96dXuvc/MWknZBRRRSEFFFFABRRRQAUUUUAFFFFABRRRQAUUUUAFFFFABRRRQ&#10;AUUUUAFFFFABRRRQAUUUUAFFFFABRRRQAUUUUAFFFFABRRRQAUUUUAFFFFABRRRQAUUUUAFFFFAB&#10;RRRQAUUUUAFFFFABRRRQAUUUUAFFFFABRRRQAUUUUAFFFFADWpKVqSpJCiiii4XCiiii4XCiiii4&#10;XCiiimFwooopDClWkpQcUxg1JSk5oAzTJEpQcUbaNtAw3UE5o20bakQqqDnLYxTVbkjHTvUc9u0p&#10;UiTZjrxnNSJHtGM596YxSc0A4o20baYwJzSUu2jbUgJRS7aNtMAAzQRilAxQRmmA2il20baAAHFK&#10;Dmk20oGKAFooooAKKKKACiiigAooooAKKKKACiiigAooooAKKKKACiiigApsi5VT/dYN+VOpDyQn&#10;r3oAq2y4abn7zlvzBr8rv+CkH/Jx0R/6gNn/AOhzV+qMDbZ5E/2gM/ga/Kr/AIKOyb/2jwMY2aJa&#10;L9fnlrxM6/3T5n6f4cf8j+L/ALrPlx+Dmk3UsnamV8Cj+s5aMcDmlpFpaACiilAzRoUKo607Ax15&#10;puQi5Y4XOOOv5VYeDy40Lb/NY4ERX5m9No70JNuyQ01q9LLe/QiVfwp2GH3UZ/XaOle2fDP9kX4p&#10;fE6O1n0/QUsdOnw32vUJPKVV7nGP0717lo//AATNv9UuEEvjpVgx800OmZTcOoB87nHrxXpU8sxd&#10;WPMoaHyWN4uyLAzlTqYpcy3Vm/yPh5yWxhWBHXcMUzO49K/QC9/4JhCOzLWXjyMtg7vO077xHTH7&#10;7jvXgfjj9hj4qeEBNdWmm22uWWT5RtJx50gHcR/j61c8rxdNXcDnwvGWR498mHxK5vPT8z56II60&#10;HA6HNamu6BqPhu+ksdYsp9Lvo+Da3UZSQ/QHr/8AXFZzxFMEqRnswwa86UZQdpqzPq6dSVSPNFqS&#10;7p3GHgU0nNKxptQXG6WruFFFFBQoGacvy0i04DNJlI+nf+CdMfm/tJWpzjZpdy31+aOv1K8NDa2q&#10;+987fotflz/wTmG39oyNvTSrkY/4FHX6keH12SamM5/0pj+i19zkythWz+VfE5t54r/8+1+bNgDF&#10;LRRX0F7n5Pe7CiiigAooooAKKKKACiiigAooooAKKKKACiiigAooooAKKKKACiiigAooooAKKKKA&#10;CiiigAooooAKKKKACiiigAooooAKKKKACiiigAooooAKKKKACiiigAooooAKKKKACiiigAooooAK&#10;KKKACiiigAooooAKKKKACiiigAooooAQjNJtp1FIQ3bRtp1FFgsN20badRRYLDdtG2nUUWCw3bRt&#10;p1FMLDdtG2nUUhjdtG2nUUwG7aUDFLRQIKKKKBhRRRSEFFFFMYUUUUAFFFFIAooopgFFFFABRRRQ&#10;AUUUUAFFFFABRRRQAUUUUAFFFFABRRRQAUUUUAFFFFABRRRQAUUUUAFNb5SH9OMfWnUjjMZ+ooAp&#10;RP8A6fdLj/VhX+vUY/Wvyp/4KMPn9pa4TH+r0m1TPrzIf61+qka41HUD/wBM0/rX5Tf8FFH3ftOa&#10;gMY26Zaf+z14ec/7r8z9T8NlfPf+3WfMr9aZTn602vgkf1Ym2rsctLSLS0Foci7iBnFOSPM4jByW&#10;6EVGOtbnhHw1qPjTxHp2gaNF52r6lMttbJ/eY9R7fKCc+1OMXJqK6k1K1OhTlUquyjq35I1Ph18N&#10;db+J/iiHQ/D1i9/fudpkAxFFn+Ld0PQ8e1fpB8Cv2HvB3wssLLUPEg/4STxXGPMlnnXKRH+6iZPr&#10;1z2Fep/Az4JeH/gr4I0/RtMgiW6YATXhT97NIevOfl53DvXZrc2dlbXt+l2ItMg3Ryu43MJB94A5&#10;96++y/LKeHtKoryP5X4o42xeZV3RwbcKN3dp7kWnazZ3Urx2ttPawRIQyzJti46BU/iHXPI7VwVl&#10;4y1nTPEF1davBJ/ZtzKsFnbWkZVRjO5tvOOq+tdZpOtWJ1RXs47q9gihM0k0hJILfdVI8fNnDZOR&#10;jA65rg/iJ8Vo9Bvrj7JoGq67rTxYtrHT4gRDn7xkP8HbHB6H0r6GtXpUldn5VRp1sRJuMnqzeu/E&#10;13p8N2dY0ifSbQMVgu95uAc9DtwvX68Vf8MeGY7/AE23vL7z7W6Ri8ctvc/6xT+Hy9BxzXzt4z/a&#10;j+IHh63062g+E+pXOmysIZ0udRV2OfvOP3XBHp3z1Fd18CPj74f+I2k6zpyxap4YvdNfAh12ARCU&#10;ndny2z8wG304yPWuGGNpVNpHo1MDiaMeflsu/U7r41/BHwv8UdJtbfWNHiubiQOkd2kI+0JwCzeb&#10;26DjHNfnX+0b+yVq/wAGbO317Sbo654QuI/MWcqRPbsTgq4ycgcfN9eK/SiZdW1DSo76C/DWVtLF&#10;OhU7fNGHDqfQDK885zXP+IdG0+40yFby5g1LSrqCSG4VEyrHI2grk7SNx571li8BDG0m+p9Nw5xX&#10;jsgrwfO50r2lF+Z+N8gQPhH3rtB3D37U0AH2r139pT4LXXwY8dGzMJh0W/YzWDHnIONw/DK/nXkR&#10;wAR/EGKkfTvX51WoyoTdOW6P62wWNoY2hHEUZXUtf69BWGO+abRnNFYHoXvqKDinoc5qOpIhnNJl&#10;o+pv+CcUXnftFKM4xpVwf/Ho6/UTQG3S6mcY/wBLZfyC1+YP/BN1Nv7Qk0uf9Vo9w2PX54xX6eeH&#10;+J9XX+7fMM+vyIf6193k3+6M/k/xMk/7cflCK/E2VO4A0tNj+4KdXvH5a9Gw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Y9V9i2fp/&#10;+unU1hje3pG3H5UAUFfGqaiuP+WMbZ+u7/Cvyl/4KIc/tQan/wBgy0/9nr9Vi23Vbo9fMhiX6cSH&#10;+lflJ/wUHm8/9qDWfl2+XYWkfXr8hbP/AI9j8K8POv8Adfmfqvhqv+F3/txnzW/Wm0+T71Mr4JH9&#10;UrYUHFLuptFMslhIZwp4zX2v/wAE3PhLHr3ibVPHeoQAQ6Ynk6Y7x7gJzvDSdf4QMY77+oxz8URo&#10;rqATtYuFDegIP/1q/Xb9kvw9a+APgd4X08qxuNRtvtwhWPBLNgshOe2Rz3z0r38lw/tcR7RrSJ+Y&#10;eIeZywWSyo05WdR2+XU9mCG50qee2h8ub5khy2cMej/gSTj3rLuNPsrHTTDeRCdY4SZLTkCWVsbn&#10;J7Zx0xWpf30qQ30Omw+ddW0Mcwtw2OWJyuce3p2rnNdlvLW8ussHaW4SFJCP4QMs2Pq2Me1fcVK8&#10;KUXKZ/JdOhKu1CHQl07V7zWtEt47JE0mWFgj4j3uIx/CDxjPrimy6PDZrJ5Nvh5CS8rHMjZ/vN39&#10;q39HmT94DGrYwu4cZx3q1qTQqiYAOc/hXh1m8RHm5tD3aEvq9TkS2PHfEvhS1vLNLea0SWNGMkf3&#10;gyt65zzXJeLPBGn6jpkcrWsa3yurB4wVyV9s17dfQQSEEgcZ4ryr4hXZto5BC3lt1B9K+SxkXhWp&#10;QZ9thK31pKlJE/w0+JWqwapB4c1CW2uXwwSAQbfNTjjqcbfXnOe2KteNLJrbWYRoBSfTJUne5sgu&#10;zZIuzADZOerdq8IvfE9z4e1OPxBDMBeWuZFOPvAdV9s+vtXpnw28T3Gt6HBqV0gClLq/D+Zy3yqW&#10;jAxzjA59+lfX5Di/bxcZO58zn+Xyw1RShszzP9qTwdc/GXwDJJHEV1jRYPOtww3BgPvrnjH3V9a/&#10;PIqANwJJYncSMEN3GPb1r9K9R1nVV8BS3rxC5s9Tga+RlbY8KEsCh4Oeg54+lfm7qOG1O/bGGa5k&#10;bIGBtJ44/OvJzqlCE1US1e5+y+HWMnVw1TDyd+R3Xkuv4ldmDYwKaTijGBSNXzNj9vcr6ig5qSI4&#10;zUS9DUkfeky4n1f/AME3hu+PWon+5oVy31/eRV+negf8fWsn1v2/9FpX5jf8E2lz8ddWPpoFz/6M&#10;hr9N/Dz7rrWhjpft/wCi0r7vJv8AdGfyZ4lv/hdl/gibMf3BTqbH9wU6vdPzF7sKKKKBBRRRQAUU&#10;UUAFFFFABRRRQAUUUUAFFFFABRRRQAUUUUAFFFFABRRRQAUUUUAFFFITigBaKQHNLQAUUUUAFFFI&#10;TigBaKbuo3UAOopu6lBzQAtFITik3UAOopu6lBzQAtFITik3UAOopAc0E4oAWikBzQTigBaKbupQ&#10;c0ALRSE4pN1ADqKbuo3UAOopAc0E4oAWikBzS0AFFFFABRRRQAUUUUAFFFFABRRRQAUUUUAFFFFA&#10;BRRRQAUUUUAFFFFABRRRQAUUUUAFFFFABRRRQAUUUUAFFFFABRRRQAUUUUAFFFFABRRRQAUUUUAF&#10;FFFABRRRQAUUUUAFFFFACMdqO3XapOPWqmlX7alZid4fIYsV2bt3TvnAq0y7hjOPWhI1jyEG1fQU&#10;AOooooAKKKKACiiigAooooAKRhlH9xt/OlpGOEf2G78qAMyRMX94+f8AVRJx64WQf+zV+TH7fdz5&#10;n7U3iePbjybe0XOev7hT/Wv1pf5r+9X/AJ6RxDPpuLL+ma/Iz9vCTzv2q/GTYxiOyH52kTf+zY/C&#10;vAzl/wCzW8z9X8NP+R5/24zwBjk02lIoAzXwx/VCADNLtoAxS0ix8ar5b5bDZUqMdcHP9MfjX7k+&#10;DNG/4RvSEt4dswsW8qL5OdoVVwBnjOCa/DzTrdbq8iibje6qG9MsF/8AZs/hX7Yahrr+DtF8VeIb&#10;5tlpp0El6me+Lcybf/Hh+Xvx9hw/JpVV3sfz94rSkoYaKej52/VJW/UsaZdXEevTSyNHaXB1WZH3&#10;yZa5gjjzkLjj7545+778cn4X8br8SXOsWkbx6QUaGyd+ftKh2Hn/AOzkjG3n7vXmud8CeKr27+CX&#10;hjxhrJSLWb3hLu5XgRzDJk29vlbbj2Bz2qn4b+MXw08FWQ0u01q2jttM/wBHKiXIjUEkYGPVmrqz&#10;arT0pKVmj8gybCylCdWMW30PctCs5BbMuclVUFsdTzzVfVI5YF3M2fQV5BP+2d8KLTMUfi60hkPG&#10;Jcru+mM/5Nbmh/GfQPHdu8miara6sgKg+RJnbnOM8ex/KvKdaEYJJnpU8BjHN1J02l6HYiB7qEuX&#10;2AD0zXkXxDs7id3SMFgc/N+Veja14ptNA0x5L64jtbcJuaVm4FeE+If2s/hdpcZS616KScll2oMg&#10;Yx1OeOteLiqixCVNPY9zL4VYSdRxujhNb0qVysc6nyw+GGOoNdN8Nbo3HhjSLRD5c2i69HJKS337&#10;GTcJlI9PlTmvO/Ff7WvgZ4JWsLQampBUtHNgpnGDjYc962PgH448O/FP4k21nYXZsk1CyktJrVhl&#10;kY4w3bJODxxXblVb6rVtHS5351h6mIwLm42Uep6r4k0mTQNU1HThGJtM1NbiC0XdgRW5QvG4Hfow&#10;xx9a/N/4k6Wmi+OdX0+NcJassYbGN52hicdvvY/Cv0S8W+JD4p8c/Bi5sY/smjarHcaVMzSbzHPC&#10;JIthGByOT2+9X5//AB0uPP8Ai14hlEfkCSUHys52Ff3eM9/9Xn8cdq97O4p04y6nV4Z1+TMJ05O6&#10;cThN2aCM0AUV8Wf0qlogAxT4+9NAzT0GM1LNUfWn/BNdN3xx1ls9NAn/AFlir9MPDbZvNcH/AE/t&#10;/wCgJX5rf8Ez4vN+NuvHONugSnp1zPCP61+k3hdt93rTYxuv5OPoAv8A7Ln8a++yb/dkvX8z+SvE&#10;f3s/mn/LH8rnQKMDFLSClr2kfmCd1dhRRRTGFFFFABRRRQAUUUUAFFFFABRRRQAUUUUAFFFFABRR&#10;RQAUUUUAFFFFABRRRQAU1qdSEZoAQHFKDmk20oGKAFooooAQnFITmlIzSbaAEopdtG2gBKUHFG2j&#10;bQAE5oAzRtpQMUAIRihaUjNAGKAEakpxGaTbQAA4oJzRto20AAOKCc0baNtACUoOKNtG2gAJzSUu&#10;2jbQAlFLto20AAOKCc0baNtAAtOpAMUtABRRRQAUUUUAFFFFABRRRQAUUUUAFFFFABRRRQAUUUUA&#10;FFFFABRRRQAUUUUAFFFFABRRRQAUUUUAFFFFABRRRQAUUUUAFFFFABRRRQAUUUUAFFFFABRRRQAU&#10;UUUAFFFFABRRRQAUUUUAFFFFABRRRQAUUUUAFFFFABTX+4w/vDb+dOpshwo/3hQBRlTy9QnOc8QL&#10;+T//AF6/If8AbnO79qfxsfRLD/0hgr9ebhs6nMnqI2z9GFfkJ+3I279qfxz7LYD/AMkYK+ezl/7N&#10;/wBvI/W/DFJ5679KcjwVqQHFK1IBmviD+o46pMUHNLSAYpaTNETQ3n2CNrgLuKMjdcYAYN/Sv2O+&#10;MGrw6D8I/F0+oyiW3l0+4iQMuFyUigUk/wDAs49iPevx0sdPbWJF05DiS9dLZWAyVLsF3Y74z0r9&#10;lvHtvpXjrwNe+C7wPJHeCGGeTYf3bkrIG98YwR3z1r6/h9WjVkfz94rR5pYSKf8AN+Oj/A8q+K2p&#10;20H/AAhHhCW+jubPTtIjWe0X915gWGH58c447c/WvC/F/wC0N8DtD02WO48D3OpaPDOtrc6jHCYY&#10;Udsg7pdrZPy8DHPPSvr3wv8ACGy1DxL4g8R61bJeXmoBbKLev+phiTYNv+9nn6V5R45/Z803TPBP&#10;ifwje6E174S1dxKILdAxV13HeTjII3cH61nik5VpVJp8r6pH5rgqsaWElh6b9/1sfCMk/wCz58Tf&#10;EV0/h+z1zw2JXeKNp5/MR5Djy+NoChvmxz2r6r/ZB+DS+Eluzb3t3eRqU3iblc/NgKR6f1FYXw7/&#10;AGUdDTQx4R8P+Drw2ck3nz6hqc4MxcH5GDbBgLl+P9rrX2t4A8DW3gLw1ZaRbou2ALufHLN/ESfy&#10;ryqlJVKqs24eZ9HVzL6ng1Tveb31ufFH7c19rlj4YTT4JLiE3U5hURkk87cV8meHP2ePDOg31jqP&#10;xA8QfZrUktNYrkSsOPm4yQvPJ7ZHXNfpT+0foUWt65p0hgR1jnUhGXIBz1rix4Z8PeCJ9c8RTeGF&#10;1u61mzk027kllGEt2GHVAUbax459u9Y0K6w9VwT5Ud2tXL6bpQvL17nxlrnxy+GPg7WZdO8E6TFq&#10;VvYx7hJHbeYrDHzEscZA9cdzWB4f/aAMPxG8HeKdG0hbPUbHWbW8mitDhZ7VXzIpwvGQuO+PetHR&#10;fh74O+EWueIJNIt9b1dr2N7KC2uIBL9likz+6DADOf72O3Svoj9lb9jd/A+nxat4h02M3OoOTbxy&#10;yea0MTRyDDDAwfmU/hXbL6pz+1hJtozpvFrCuGLSSknpcs/Gfxi3gS+8MyRyrHbW3xhF/DhsMdPu&#10;4VmJC9gpcj3xnjpXzJ8cLq01T4p+I7uxkM1jJfzLBOV2+YgYkNjt948V9XftV+AtJ12D4fX9vERr&#10;b65poaMviMwwpIkjH0yAlfH/AI/8Qad4l1nV30pGEVhqE8OSuAw3DGPptP519FmEfrWGUorVI8fg&#10;nErB5wnVejuvxOYYY4ptOcAAYbcMdabXwJ/Wa1WgoOKehzmo6fH3pM0R9h/8EyI9/wAavERzj/iQ&#10;uPzuIK/R7wkMyaw3/UQmX8m/+vX5yf8ABMUf8Xl8Rt6aG3H/AG8Q1+j3hJcDV29dSuP/AEKvv8m/&#10;3ZfP8z+RvEV/8ZBV/wAK/wDSTeHXFLSD7xpa9lH5rayQUUUUwCiiigAooooAKKKKACiiigAooooA&#10;KKKKACiiigAooooAKKKKACiiigAooooAKKKKACiiigAooooAQnFAOaCM0n3aAHUU3dRuoAdRTd1G&#10;6gB1FN3UoOaAFooooAKKKKACiiigAooooAKKKKACiiigAooooAKKKKACiiigAooooAKK5L4n/FDw&#10;/wDB7wjc+JvFF01lo1uypJNHG0jBmOFAUDnPNbnh/XrPxNo9lqunyiaxvIEuIXwQSjDIyCOKANGi&#10;iigAopCcUm6gBScUA5pCc0A4oAdRSA5paACikJxSbqAHUU3dRuoAdRTd1G6gB1FN3UoOaAAnFJuo&#10;agDNACg5pab92jdQA6kJxSbqCc0AKDml7E+lNWlJ4I9aAGJNvLDGMe9PBzUccW0sc5zT/u0AOopu&#10;6jdQApOKTdQTmkoAcDmlpoOKN1ADqKbupQc0ALRRRQAUUUUAFFFFABRRRQAUUUUAFFFFABRRRQAU&#10;UUUAFFFFABRRRQAUUUUAFMl+6P8AeFPpCnmELnHOc0AZ9wduqzN1winH05/9lr8g/wBuBt37U3jw&#10;46NZp/3zaQr/AOy5/Gv18uRu1CQ/3hs+nytX4/8A7bTb/wBqTx8emJ7dfyt46+dzr+Al/eP1/wAL&#10;1/wtVH2pv8zw0jIFIBinHoKSviWf1FFe6goopQM0i0jsvgtZrqPxe8F2rdLjWbKDceQu+4jTOO+N&#10;+ce1fsZpd+moW+uqLdGmt7wHcF5wVAH5bf1r8kf2YtJ/tn9oHwFbCTYw1e2uB8uc+TKs2Ovfy8Z7&#10;ZzzjFfq9401CXw+uoWGkIsWoXc0U+5jw6chh+GB9d3tX2mRfwKp/NnihLnzHDUv7rf4nd6dNbGMe&#10;SSY3A3KeOe9XhaQeW64yknUE5rlLTUfMlDxuDa+VGE4wd/O/j8q101IFcE4A75rvo14xi4S6H5BW&#10;w9VtSiyxerBpVhI0bLEnAOFGcfWse0JuXKQri3GCmTk5Oc8/lWP4l1GfUZEgRSttGGkmdTn5Rg5x&#10;XgGg/t2/DS71/VNJg1eS2/s2byDLdRlEkYEg4Ptj9a8bEVlKomkezhMuq1INU9ZnUfGy7NnqJkmH&#10;lxwuMnrmnfCq4t/FvhwpJGs8KztiRudwz0x2r568f/tieA/FHxHg026vXWxkLI1xgtE7cbcECvT/&#10;ANkz4j6B4m/4STSNKulmOmTiRgucKr79vUDrsP5V83Ri5YpylGyZ97Vw0qGX6q0422Z9Eaf8NfDF&#10;jKdQTSbUXO0fMYxjPqR3rC1zUYLF90RVTGxYqBgHggD261qarrkkSQKp2I6knnrXjvxZ8VLa6Jci&#10;ABZsgeYH6H6Yr2cZVpez5KaVz5/A4atWqKVaTafmeJfGPW7bXtb8PaY90kS2Uspmy+DnaSrA9sc8&#10;d6+HNI8bWWp67qOkSIluEZvJk6GY73yxH4Duete0XE8HiP4k+JNQ1p5pNJ0q08xhGxG+VlcLz2xj&#10;8c9q+Lbr7dPFca8kuI4nNvDKvDN82c47cEV9RgYP6raW7R4eIqPA4znp7po9pSBrZBFLkSqTkEY4&#10;7H8aXGa6/wAZxWlz4U8I63ax4+0WAjvGHJRlC4JHvuP5VyTAKxAOR1B9R2r4XFUJUKjjI/rTJsyh&#10;mWCp4qm+lmuzWg0jFOj70MPlB9aI+9cTPo0mtGfZX/BMOPPxd8UPn7uiEY/7bxH+lfoz4PfzI9X4&#10;xt1S5H/j1fnf/wAEv7ff8TvFsu7GNKSPGP70y8/+O/rX6G+Cv9Tq5/vancn/AMfI/pX3uUaYaFvP&#10;8z+RPEX/AJKCr6R/9JR0Q6mgnFA6ml25BPpXutWZ+b9EIDmlqOKTeWGMYqSkAUUUUAFFFFABRRRQ&#10;AUUUUAFFFFABRRRQAUUUhOKAFopAc0tABRRRQAUUUUAFFFFABRRRQAUUUUAFFFFACE4pCc0pGaTb&#10;QAlFLto20AJRS7aNtACUoOKNtG2gBQc0tIBiloAKKKKACiiigAooooAKKKKACiiigAooooAKKKKA&#10;CiiigAooooA4b4yeO/Cfw58DXuteOLiODw0mI5/Mh87c7EbPk2nPeui8K6zp+vaDp19pVytzpk9r&#10;FLbFQB+7I+X5cDHHb2q3qukWeu2UlnqFrDe2cgw8FxGrox7HBHarFtAlpbxQRKscMSBERVACgccA&#10;dKAJKQnFLSEZoAQnNJS7aNtACUUu2jbQAA4o3UbaNtAATmkpdtG2gBKKXbRtoAAM0EYpQMUEZoAb&#10;SrRtpQMUABGaAMUtFACEZpNtOooAbto206igBAMUEZpaKAEAxQRmlooAbto206igBu2jbTqKAG7a&#10;CMU6kIzQA2lWjbSgYoAWiiigAooooAKKKKACiiigAooooAKKKKACiiigAooooAKKKKACiiigAooo&#10;oAKVeDu9O1JRuwCPWgDPmG68U/3iT+StX48ftnz/AGj9qL4g/LtxdQjr/wBO8VfsXLHi4iOe5/Xj&#10;+tfjZ+2A/nftNfEGTGM3ypj/AHYo1z+OM185nX8CP+I/YfC//kcVP8DPHD0FJS/wigDNfFH9RpaC&#10;U9V96VI9wNSQQNJKqKNzMQFA7nsKm99Cox96z6ns37GVjJfftNeB44lLFLh5GYD7ihDk/wAvzr9S&#10;fiZps954Ue7W0LahGu/Kths7m4zivh7/AIJnfDuXXPH+v+MWj22umWn2C3kZc/vpGy5Bz/CIwMd9&#10;/bHP6I/bY7iC7LL5ypN80TDAAPHX8Cfxr73JaTp4a7+0z+T/ABJxsauexhSldU42+b1PNPB+sXN/&#10;4ftbm/j+zXbDa0Oc4x09K2JdUCxkO3lj+91rmfGcg0fxdKBL5dtcKpgiVeAR97n8RUmpjzNNhmEg&#10;3RsGYMcAL1Jz7Y6V42Kc6FWaPHoQjVpwlvc7PTL61tLdmeUbpBgll5x3AHfNeP8AiL4F/Du70XWd&#10;Mt/Dmm3EOqO008QiRbiRz/cYng8nP4V8+ap8W/jN8VPEeur4DXR9I0K1nNql7q1wQTtyCyLs59+f&#10;SuCufgv8bNWu21W58U6PqV5C28vFqTqU9kwo2579egpU5TqQThqfR5flUXVcpV+R/wBW7DviZ+wR&#10;4L8N+IrRdN1fVbW2m/fSWImRnjPZSxztxk84559K9v8A2dfhV4V+CEOqTaVqF1dz6kq/ajdXAlKb&#10;N2zGFH99vrXyRr3wm+MdnHfaxc31vazCTc0raiS8g7A5HzY7dOvvWN4P+IvxR0jxNa2+oRiWwjO2&#10;aZWwHB7k85xg/nXHXo4nlu38j3sRgnh6Kp+0ck93bc/RDV/iFBcRxeUxlVAyZLYxjFfPnxe8amfZ&#10;bRzYLy+ZtBzu2gnb+OauHXGOipdefuiKkscY2n+teDeO/FltYTT6zeTE2NnuIL/KXkYYSMf72Dz2&#10;x0Oa83D4apWqpfeecqVLDKVWXwpHO+PvGVr4L+EuqX5QDVNZHmCInkBiwxnvtx+Oe1fP3hXwn9u+&#10;Ed9rtsWlns9Qi8+Ejjad2MDv901B8XviOfGU9pbWqNFDFFFGIi2cOCxYdB6rXs3wHg0+H4ZXS3qL&#10;NNPOsfkoeB1yx+np71+rxpqnTil0R+VTryqYiUr9SX4W6mr+HdYi1awfUP7SgMVpbI2CjAHBxg46&#10;9O9c0Y5I41jnhkt7iIeW8ci4IxXpWi/DTVbjxtF4g0uX7LpdpLEXiVuJAu78s598Y71zHxIju08b&#10;6q93C1u00nmpGzbgFPTBwPSvks6puUY1Op+3+HONtUrYOT0aukc4Uyi80ImM80D7op6DOa+PbP6A&#10;S0R9sf8ABLmLd8Q/GRzjbp0H/o6v0E8Fri01Fv72o3X/AKNNfAH/AAS5XZ478bSdcWFsuPrMf8K/&#10;QPwgmyyvec51C6P/AJFNfoWUpfVIP1/M/j7xE14irLyX/pKN3uaXdgEetIOpoIzXs3ufnHRDIo9h&#10;Y5zmpKQDFLQAUUUUAFFFFABRRRQAUUUUAFFFFABRRRQAUhGaWigBAMUtFFABRRRQAUUUUAFFFFAB&#10;RRRQAUUUUAFFFFABRRSE4oAWim7qN1ADqKbuo3UAOopu6lBzQAtFFFABRRRQAUUUUAFFFFABRRRQ&#10;AUUUUAFFFFABRRRQAUUUUAFFFFABRXFfGT4lD4Q/DnV/Fh0XUPEP9nqrDTtMjLzSksBwADgc9cGu&#10;j8OayfEOh6fqX2WWyF3bxz/ZrkbZoiy52uvYigDSooooAQnFAOaRqAcUAOopu6jdQA6kJxSbqCc0&#10;AKDmgnFIDignNABuo3UlFAC7qN1JRQA4HNLTQcUoOaAFooooAKKKKACiiigAooooAKKKKACiiigA&#10;ooooAKKKKACiiigAooooAKKKKACiiigAooooAKKKKACiiigAooooAKKKKACiiigAooooAKKKKACm&#10;tTqQjNAFeQbriMdMAtn6MtfjX+19Esf7SXjwh926/ZyMdMqvFfstKuJVP+yR+q1+MH7VObj9o/4g&#10;zOSIxqTRnHJGFGMDvmvm890oxt3P2PwtX/CxUf8AdZ5JjilC1N9lcKzODCg/imG2ul8F/C3xb8QL&#10;qODQPD99qKyEKtxFCfKBPTLdhx1r46FOdWXLBXZ/TVetTw0Pa1pKEV1ZzlvA0hIVXcgZIRdx/KrW&#10;lQS3MhFpHJc3xVhDbW6F5vM4C/KPrX2V8Lf+Ca+t3apdfEDVk0uFsH7DpjeY5HOcyZG3t0B7+lfY&#10;/wAL/wBnbwF8Ira0g0LQ7bzMfNfXSCW4fH+2enWvoMLklWo71Xyn5jnPiRlWXe7hf3srNabfec9+&#10;xd8LZ/hL8B9F02/t2tdYvFN9dxuu2RHk5wwyfSvY9XtJJdNulhkEbuBjCc/zrQt4IwXUTFyvVm5O&#10;OcCgkKSCM19hQpqlTUF0P5XxmLnj8RPEVN5Ns8j8Q2kMthBZaig/tRhJ9jnc4VmGMqfQnjFeKeIP&#10;Fk91p95pJneIxho7hX+SQP2AHcdee9fQXxO+Hl7440K70yDURayXAL29yI/mtZ15jb7wyuTg9Oor&#10;5T13V9T+MFhpkUWi/YPi1oF0+la9YpN8rvDt2SL8oDh1JP6c9a4MywP1um5UtJdfM9nJszeFq+zq&#10;6xe3kd18PdHHhjSzZwOrRzRiR2MAG5mz2ycY9e+a4vx58Ifi54hWVfCNxo9lbs+TJqRKbwem3aOM&#10;c5+oqr4M/aA07SdZuvD3ie4XS9bhm2TQ3Q2FQPXjj+tdf46/ag0XSLEWFnqRCAZZ1cLuHGMcH3r4&#10;OEXhptVUz9LhUxKnz4Kzv13PmPx78EvjZps/la9daXdWKkF2tLhpAnrwQMZ/pWRcaBLZQtYrMZp3&#10;VeU5CEf/AK/0r1fxf+1hptzpLQyXiyK4+SOUhy2OvIA9q+fvE/x+0yOeS5N1Das4O1Uj+7j379au&#10;HtMTU5Yp/ifQ/XMROlbF2Sj10NjUfE+oWEFvpctyZNm75du3HTrzXz18dfFxuEtrS8uVk8l2lggi&#10;OBvGMFvXH+Nc34++Omp6vqMi6fP1JHnjv+HavNb8XN3vuL13lnlORK7cD1/pX2eXYH6v71Ran5fn&#10;mfRrweGw+3UueGwNb8TWwupkiM0pZ3cYVeCSf0r7G+AvgHSrLRtASx1RbqbWLe+nWBo+ZmULtAye&#10;Mc8853dsc4v7Bf7K+lfFfV5PEXi+2vH0G1UNBatblUvZDuACy7uAMD+E9a+zr34S6XP+0SNMsTp2&#10;mWHw98OQGG1gjCMGvSyZY5+Yjygen5Zr6XlurSPi4zUT5z8Ia5BpVn4cv51lbS9WE9qFdiiCdGUM&#10;N2DnZkfXd2xVb9p7QItM8UaLLHeR3C3dsUDouFUoF6tn/b/Q19r+BvhB4eufhfoWhX9na3NhbXhu&#10;YHEW5pH81xMevybtsfr0rvfib+yR4V+IPhm40aW1jtraZhJbXMS/vIHI4HXkceorysxwqxGHdOGk&#10;lsfZcLZ5SynM4Ymu7Q2fmfkLJE0UrIeg6H1pYx1r0r45/A3XPgX40m0PWGa7h4+yXcUJH2hf9lck&#10;fLkZy38Qrz6S1a2OyQhJv4o+pX0z2r8zq0p05OMlsf2HgMZh8xpqthZqUHqmfa//AAS7TPjPxuc/&#10;8udqP/IrH+lfoD4Q+bTJpP8AnpeXL49P3zDH6V8B/wDBLmL/AIq3xy2elraDGP8AppJX334Lbfoe&#10;7GM3Nx/6Pevv8pX+xw+f5n8leIlv9Y61u0f/AElG5S0UV65+bhRRRQAUUUUAFFFFABRRRQAUUUUA&#10;FFFFABRRRQAUUUUAFFFFABRRRQAUUUUAFFFFABRRRQAUUUUAFFFFACE4pPvUpGaAMUAIRigDNKRm&#10;gDFACEYpKcRmk20AJSrRtpQMUALRRRQAUUUUAFFFFABRRRQAUUUUAFFFFABRRRQAUUUUAFFFFABR&#10;RRQBxXxe+I9p8JPA2o+Kr6x1HUrWzj2NaaXF5s7liANqY56de2a3PCWtp4l0Cx1hLa5s01KCO8W3&#10;vY/LniDqMI69sY/Wtdl3DGeO4IyKbHFsLMWZ3bqzenYcfU0ASUUUUANakpxGaTbQAAZoIxSgYoIz&#10;QA2il20baAADNG2lAxS0ANIxSU4jNJtoAAM0baUDFLQA3bSgYpaKACiiigAooooAKKKKACiiigAo&#10;oooAKKKKACiiigAooooAKKKKACiiigAooooAKKKKACiiigAooooAKKKKACiiigAooooAKKKKACii&#10;igAooooAKKKKAK13J5RVz90Dtyc5XHFfkF8ZPh/4g+Jf7VPjvR/DmmXGo6g+qtnYn7qMMq/Mz9sY&#10;6Yr9frglJo2UfNgrk9MEjP8AKue8OfDjQ/CeqavqOmWUcF7q1ybq6uNuXdiOmfQc/nXBjcH9bjFP&#10;Y+v4d4glw1UqYmEOaUlZeR84/Ab9gPwf4JsLe+8X48UeItqvIs4/cRHn5dmSD9c9q+oNF8KaZoES&#10;R6dawafEi7RFaRCNCPoK04ohECqjj17n60skZcqQ2MfrXTSoU6EVCmrJHlZjnWYZtVdXGVW79L6f&#10;ctPwMmHSVtFMdvD+5yWYEksxPq1TQXB+0JHJb7VGdgLZx69vpWoWIXC/L71UazZp0kaTO3PG2t90&#10;kzw0km2upQ1HdaT741JDdRmrikG2SVzsUjk9cU+6jJDYTeG6nONtJEcQGKSLKHpz1qjO1tDE1WI3&#10;RSTYRGA0TEN/rI2xuX/ZOVQ556e9eS/F/wCFEGv6vp+q6fcf2X4geeLz7q0by551XgSAfxFQQD65&#10;HIr2G5gmtEcj/SIndQqfd8sc59c//WrO8Sm3bUfLNsrMLd40vf44S2OF+uB+VdEJxSsyrtH5Lftd&#10;fErxB4U+KXizw14s8O2XiVIYAIb23/0S92OPkmbCvuxtPGfXmvkC78c3l2F827uxOUWMLO3O1c4w&#10;O3Wv3C8Z/s/aL8SPD17p/i7T4tU1fU4mtG1SKFYbpIx/q/nLHJGW+vtXwN8Zv+Cd+j211p9h4S1u&#10;TR7+KY2sketpkMMj94ZA3AHPG3v1rSVChXirxTZ30MyxOG0pyaPjWfV72608iF2knTuW6Z//AFVl&#10;x3Md1Ef7Vk81k6IGx1969d+I/wAHW+FN3qnh+4v7LXbi0UZ1bSpC9vnnIc4+X269+mK8BuYgFaTL&#10;P8xBdPmU/jxWf1OjTXMo6nTPMsRiI2qTbC8WFJ3e1U+WWAAJztPb+VfS/wCxf+yprX7QWrXfiG6t&#10;op/DGgzRB47xykd3K2/EQIBz9w59Mj1ry/8AZ/8A2ePE/wC0R4907w54dtXaK4kC3OomNjBaL3Zy&#10;QB0BwM1+4vwY+A2ifCjwVp3hLRdQms9E0QB5GtkEYurv+OQsSd2SOB/Dzyc8Z35nZ9DzG9dDofAl&#10;ho2jafZxQ2VlZaZp9sFmtrJMR28gRiVHA6bRz3z2xz80/spf8XUu/ij4+uNNkGoatcfZbW7nfcsk&#10;cErlVAwOn/s1eu/tNeKbPwt4etNBtbi6ivr/AMx3USgElwB2XnOf0qx8EvB9t8J/gt4W0O0tZoro&#10;XIaYsdxbzCSWPpn09q6XqZ2O7+B1sdR8FW4v7OKKe2kkjZVXqTIzZ9vvYr0DU4JWhS2t1I80/NJn&#10;O0Dtj8axvAdtDpdheQJOJ2N5IxYLtxnHGMmurOQQVZQCDlielcs37yfYpJaM5PxF4E0PxhZyaXrm&#10;l22qacybDb3UYc8/eJbr2HTFfHHxy/4Jw2qWk1/8NrxrRlDypod2CYCeOFlJyh9irZ9sc/cGk2dw&#10;09xPPICHICqOcYz3/GtV03AcjgdCMj8q4MRQp148jjr3Pospz/H5LVVTB1GrbrdP5P8AQ+Af+CbP&#10;hnVvCnjb4iWWsadcaZe20FpHLb3KFGUhpjnnqp28HvX3F4I40SRSP9XfXsX123Uq5/Hbn8auLpFp&#10;bXdxcR28a3t2gjluggDuM4XcR1A3nA+vrVbwev8AxKp2/vX142PTdcyt/wCzY/CjDUPq1JUl0Jzz&#10;OJ59j55hUjyuVtPRJG5RRSE4rpPAFopAc0tABRRRQAUUUUAFFFFABRRRQAUUUUAFFFFABRRRQAUU&#10;UUAFFFFABRRRQAUUUUAFFFFABRRRQAUUUUAITik3UpGaTbQAoOaWm/do3UAOopu6jdQA6im7qN1A&#10;DqKbuo3UAKTik3Ufeo20AKDmgnFAGKCM0AAOaWm/do3UAKTigHNITmgHFADqKbupQc0ALRRRQAUU&#10;UUAFFFFABRRRQA1nCsuSoU+p5/Ad6XOHKH7w5Ned/HXVPiFo/gpbn4aaVZ6v4i+1xRtDeMFCwE/O&#10;wzxkDtXc6YLprWCW9j8u7eCPzlBG0SY+bGD60AXKQnFLSEZoATdSg5pNtH3aAHUU3dRuoAdRTd1K&#10;DmgAJxSbqGpKAHA5paaDijdQA6im7qN1ADqQnFAOaRqADdRupKKkkcDmgnFItDUxhupQc02lBxTG&#10;Oopu6jdQA6im7qN1ACk4oBzSE5oWgBScUm6lIzSEYoAN1G6koqSRd1G6koouFxwOaWmrTqYwooop&#10;jCiiigAooooAKKKKACiiigAooooAKKKKACiiigAooooAKKKKACiiigCC4GXj/GrBHyLUUibipzjF&#10;SbsgD0pWJ5Ve4hOKTdTXYiRFAzuzz6UiSK8rpn5lx+NC0KH7qN1BManDSBW9DQy4xzkHvVCMvxLq&#10;h0vSZpVGWCkgZxnHajS78XthbMG8zdGGJ9Ceo/CptVso9SgFu/3m+YD1x1H61l+H4E0yzFqZN0/m&#10;uyqRjjjj8K0SuiHubFwhCBc8P14/z602XSIZ4EWQBucscdSOlPuX/dqQMyJ1TPr/APqqa3nMyICu&#10;1z/Dms3uUkrHD/FS60LTbOwm1nT5r0+aGiMKthSuOSQeByPrXiXivwSo8Tz+K9T1G20yxvZIhb3U&#10;K743XndHJETz1XDbhjJ4Ne/+L9asI5IbC6/eRTho3GM7WONv9a5HwhpcGp6fc6Hr2nRXNusrCKKV&#10;MZHrnt2rqptxV0WnY8G1T9nrRtT8aPa2NrFcWMqtObeK2E9vIz45cgjrj8Oaq+Dv2OfDL6xqK6/4&#10;H8OXZGEiSKHeLZWzuK4IALYXOc/dFfSnhPQz4X8Spp9nfRpYbWAtUiyyjjhmzz7ccc12NhpFjokb&#10;x2oW3jdizs3zMx9zTqYhv3bakPVnKfDH4Z+Gvg34Ut9F0O1Wz05FkZYWjUhGOM8gAkexpNQ8Q6cs&#10;FxNdWskCrGdqxnEZK8lsY+Xt61q654rsdOkRXkV4gcyMewrxj4x3Nz4t8AX2s6ZcT28cl7FY2cES&#10;H5y7bT9QePpjvmpgrrme40jz3wnn9o/4pXWv30scWm6e/wBntos+YNyE9W4xnjt2r6MuL7UdK1q1&#10;0yOzSaSMRyyqpyNinA5xxjca5f4UfDvS/BWkyeDREhvLaU3F5dW6bSzlQyjqfU963vDtrqlhp+r3&#10;CXDzXtwxggMkXMS59c89PatGx2NPwVi4l8QvEzEw6lJGcjG7gHj0611VxGl7ZCFpTHIxGCO2K5vw&#10;LqgtdOvWvIlikNyzSBWySxABJ49q6iwtRcO9yTmN8GP265/pXNP4gL1vbC3iVVXaMDnOc1LQN2MM&#10;2QOnFLUXYmrkE/8ArIz7qP8Ax9KyvBh3aIzdM3d1x/22etaf7yf7y/8Aoa1keChjQf8At7uv/R71&#10;IzdpCM0tFACAYpaKKACiiigAooooAKKKKACiiigAooooAKKKKACiiigAooooAKKKKACiiigAoooo&#10;AKKKKACiiigAooooAKKKKAEIzSbadRQA3bQRinUhGaAG0oGaNtKBigBNtG2nUUAIBiloooAKKKKA&#10;EIzSbadRQA3bRtp1FADdtKBilooAKKKKACiiigAooooAKKKKAOB+NOs+ONB8Ipd/D7QrPxD4hW5j&#10;UWl7KYl8kn94wfBwQMdua67Q1k/s+CSW1S0mmjWWeONiQspHzrz6HvV6SMSLtLMo9UODQFIJ5+Xs&#10;vpQA6iiigApCM0tFADdtG2nUUAN20oGKWigBCM0m2nUUAN20badRQA3bQRinUhGaAEWlIzQBiloA&#10;bto206ikIQDFBGaWimMaRigDNKRmgDFACbaCMU6kIzQAgGaNtKBiloAbtpQMUtFABSEZpaKAG7aN&#10;tOopCG7aNtOoosFhAMUtFFMYUUUUAFFFFABRRRQAUUUUAFFFFABRRRQAUUUUAFFFFABRRRQAUUUU&#10;AFFFFADWoWhqFoAemBknqOlZqQPFqDTl/l/uY6/jV50LFSGwB29aJVDhQOMUAYWs2txcX8E0UhVe&#10;crjp0rciYGCMMwDAfnVDU5RaxxfPhpHEY49e9ZVx9o0q43TTGVHfavGOnX+dWkrEnRSp825fvqjF&#10;W/KuPZ2keyvJHNvJHJIG75Py49PQ11814lvbhl/eFRkjOOtcrq0X2uWGVV2RO2PLHOG7HNXDWViG&#10;bmn3E3nNJcQ7JGx8u7OR2PStPYPMEg4OOB6VyHhfU7zUJdRSYebNaSLGecfKc4P6V14cbih42gHP&#10;rmiokpWKRh+JbG2hs3vTarcSpIshUnG4jOOccdap6JJ9rlutQu8FchlVVxsBzxnv0ra1q4itrOR5&#10;fmjCNkep4xXIaRqskWswaUjKjNEZ5kPOVONo/nTi3YtGzbWOl22oSanaxN5rqd5Y9cdP5muXk1q4&#10;vJJmuC8FqZNoZBvIz7cVteJNbjsr02UCGd3jBURjAGfWqMWoLa6YkKxrHfq3CEb9wPXjtW0UlqBy&#10;3i2SxkZtLKOZAuZLtedgPTC984PfirHgWK68QQfa7qJbDTLZGt9PsHj3fvQQTcE8egwuO/Wui1Hw&#10;8j3FvPbSx27qh3LMueTjv36VeeM3mr2cwureOCKExtbIcBicfNnt9MVTbbAo3DNoV+9/Zqk0l1Lm&#10;4deSXIAz7dOlS2ev6jcFVitTHCJW8+QLnywOh985P5VU1fT20ezaLSVaW5lnWaQE7twXOAPT7xra&#10;F/BqGi3BvfM04zYhZYz0ZuAc8Z6Vm2BU8DWNtdafeXMkLsbm5fO84yF6EfnXawxLDCiIMIPuj0rA&#10;8LeHV0S1aBJZSEwuJG3Zxn5h6Zz09q6LsB6VzyeoBRRRUAQ3H3k/3l/9DWsjwUc6D/293X/o961r&#10;j7yf7y/+hrWT4K/5AJ/6+7r/ANHvQBu0UUUAFFFFABRRRQAUUUUAFFFFABRRRQAUUUUAFFFFABRR&#10;RQAUUUUAFFFFABRRRQAUUUUAFFFFABRRRQAUUUUAFITilprUAKDmlpoOKN1ADqKbuo3UAOpCcUA5&#10;pGoAN1KDmkAzR92gBScUA5pCc0A4qSR1FN3UbqYx1ITik3UE5pjFBzS00HFKDmgBaKKKACiiigAo&#10;oooAKKKKACiiigBruEGSGY9goyaceGxXn3xv0nx1rXgo23w51iz0PxQbiNkur6PzI/JB/eDbkdRi&#10;u00gXEen2sd3MlzdJbxrPNEPkklxh2U+5HTtxQBdpCcUtIRmgBN1KDmkIxQDigB1FN3UbqAHUU3d&#10;RuoAdRTd1G6gB1FN3UbqAHUU3dRuoAdRSA5paACiiigAooooAKKKKACiiigAooooAKKKKACiiigA&#10;ooooAKKKKACiiigAooooAKKKKACiiigAooooAKKKKACiiigAooooAKKKKACiiigAooooAKQnFLRt&#10;yCfSgBpOaFqLzvn24/Wp9uAD60AFIRmlooApahZLdrCGOCkgcHHp2qtqFp9qx5h3jeWXj7vSrt1c&#10;xxSwxM2JJc7F9cYz/MVHJcpBJslGGqkSyvMjSQSiKP5yAAueuM1Wa1MNjGZflkWVX2/TPFac5EsR&#10;8iTY+Cd+M4rPkjlu7OHe/wC8DHdx6Va01IZzJW40Pxy8qSbbTVB8wxgRyL9xffdubnjGO+a6VdSR&#10;ISocOYyVd+nz91/Dj86i1rSzrGl3UUf7q6VQ8D4ztdc4P61yWhx3d1aLDLmK7bcXiPO5x1fPvxx2&#10;xWqSlqwudfq9sNU0G5jEu1pEIBxnafX3rzKz/tHTNQldIDf6i8P2ZJS3ljHOD0PT0rufD+qGbz7O&#10;QBZ4/wCBm69ao+ILWa7to3s5I7fax88A5PbHPHvVqKNFsUfDcN3pd4La7ugL9kBkcw7wMZxjn3Nb&#10;eiaGLbULu/e8+0zSD5UaHbjGenJ9agsNSghMbedHPcbSoU9Qfr3qvoEmsy+IW+0wA20asybW657d&#10;PansBE2patdzri0SdUkIdmHQHp/I1P4s0m01jTJPsksUV5ZqCZFPl4Le3f7tWU19Y7qNpImslZnQ&#10;xKPMEh4xk8Y7+vWoNW0zzJLeKCJIriUSSTbvmOBjbxx1yaNxoo+HYtUtzp0yX8MpgimaZWHLD5cf&#10;1roLcJq8FtFco00ckgmEpTYCR2A5zj+tc7oOs6hqAbT2tIrUFjC05i5jB9PXOP0rY8I2zXGr6iUu&#10;ZDaWpjhiifkAjduYemeOPaoqaK6KsdnFGY9wZt7ZzuxjjsKkpAckmlrjTb1YgoooHLqvr3piILj7&#10;0f8AvL/6GtZHgk50A/8AX3df+j3rYuMGRQGyVZAfxdf8KxPAcnmeHEbGN9xcvj0zPIP6UAdDRRRQ&#10;AUUUUAFFFFABRRRQAUUUUAFFFFABRRRQAUUUUAFFFFABRRRQAUUUUAFFFFABRRRQAUUUUAFFFFAB&#10;RRRQAUhGaWigBu2jbTqKAG7aNtOooAQDFBGaWigBAMUEZpaKAG7aNtOopCG7aNtOopjG7aNtOooA&#10;btpQMUtFABRRRQAUUUUAFFFFABRRRQAUUUUAef8AxvtvH914FkT4aTabD4q+0RFG1RA8Xk5/ecEj&#10;nGO9djoouxplmL6SB7sQIs/2YbYxNj58LzgZPrVuSMybcNtx3HX86eFCk7VVV9FGKAFooooAQjNJ&#10;tp1FADdtG2nUUAN20EYp1IRmgBtFLto20AAGaNtKBiloAbto206igBv3aUHNBGaAMUALRRRQAUUU&#10;UAFFFFABRRRQAUUUUAFFFFABRRRQAUUUUAFFFFABRRRQAUUUUAFFFFABRRRQAUUUUAFFFFABRRRQ&#10;AUUUUAFFFFABRRRQAUUUUAFBbap9yBRSN9xj/dG78qAKj/LevH12gHP1q6fuLVHPm6pP2xHG357v&#10;8Ku7sgD0oAKKKKAI3t4pJo5XQNJHnYfTPX+Qpl3bR3Miuy8j9anpCM0CI/KRIWCjb0/GqFs2+8uX&#10;K4QhQqemM5q3dhhtx75qAN5YOF/eH7q/3qtMh7lfVrqSyjjuIUyVbaRnsa5TW3u9F8SW9/5WYmHy&#10;4OA+cZ+mOPzrsoJGkLLdQ+UOyk53fp2/rTL+yF7bmO5wQCPJOOV9f6VUZO9gschq2lNqmo272y/Z&#10;7h0dmcN1zjFcgbLUpDLZozfaFlCyrv8AvA5wfwwfzrrUtLg+KZbZpGCqFMMg4B67h/KtTU9CgUz3&#10;qIILx0KMiSbuezdveuluxaOGsba10N1l1O3eIRuVaVZN2AMYOMd/6V3eiv8AbFF7Y3BNlgfOy9R+&#10;dYE0llAsTakVW0k2xSGQ58x+cfSsjw7Jr76rf2kMaw6XvCxwhs7VGec45z/SnuVZHos8qSwXRtrf&#10;z32blCrnLD+VcR4ctNb1XUodQu5PsEyuyyC44BHG0D171tT6VfadC01vfsJAQPKQ7eD15zXQxWGy&#10;zSW4ImTAkd5Du2464+v9KhuwjnNevtR037X9oWB1dkMHktzxndnjvkVv+CbIW2iLIRiSZ2kY45Oa&#10;5ecyeKdda4iCx6ccJCVXOSPvf0r0GzgFraxwr0QYzWMm3oykTAYpaKKxtYTClC9WzjApKY4Jxg4o&#10;EUbWNzczszZDOhHHTGW/pWb8Ph/xSlo/99pXx6bpXbH/AI9j8K3doTbju3/srVh/D058H6f9H/8A&#10;Q2oA6KiiigAooooAKKKKACiiigAooooAKKKKACiiigAooooAKKKKACiiigAooooAKKKKACiiigAo&#10;oooAKKKKACiiigApCcUtNagBQc0tNBxRuoAdRTd1G6gB1FN3UbqAHUU3dSg5oAWiiigAooooAKKK&#10;KACiiigAooooAKKKKACiiigAooooAKKKKAGkncFUAsRnB44/KmQzictt4A/hbIYfUHpXD/Gj4e6h&#10;8TvBz6Jp3ijVfCM3mpcnUNHI+0EIwOwDI4OfXsOtdhpNvJZ2cVrJczXRto0gMtzgyyFV5diOpbP6&#10;e9AF2kJxS01qADdRupKKAF3UoOabSg4qSR1FN3UbqYx1FIDmlpjCiiigAooooAKKKKACiiigAooo&#10;oAKKKKACiiigAooooAKKKKACiiigAooooAKKKKACiiigAooooAKKKKACiiigAooooAKKKKACiiig&#10;AooooAKKKKACiiigAooooAKRv9W/uNv50tI3+rP1FMClD/yFbv8A2Y4l/Ld/jVxaqQL/AMTW9/3Y&#10;/wD2argGKQC0UUUAFFFFACEA9Rmq19afaYSsb+TL/DJjOPwq1SEZpisjMubldMtIftjGfaDmYLjH&#10;Tt/9es+y8X2F3ctGXLKOEZhjrXQvEsiFJFDxt1UjrWHqXhC3vFzAFgK8gBa1i421FsVpLZ5EfyW8&#10;1w24TAYIHpioNKsoo9TupQ7s8qBZEY5wRnB/U1b0u2utLk2uDIq8YPG6pVUpqJnWDaH6rmqcm3oN&#10;HOeIvClr4i0N9HumMLRP9pjuQMnIPTGR/OqenxPoBhtpQ7gqGNyONwPQY9vr3ruNZWOK0ebyJJHd&#10;CoES7tucVhXH2uZtMlgtZJY0RllSVNnTGOeferjNJalXH2ulRS3InWSScSDhGG0fie35U3WNQNrZ&#10;LpsS7nlY+YwfIUccdO+f0qjqJ8QXV2YoQLKybh4gu4t9G4x+Va+keF9gDOWQjB+YbifxqJO70EWf&#10;D2kpb/Mg8q2UAxwYztPO459+O3at/HzE+vakjQRxqoGMU6sW9RhRRRUiCmucYp1NcZxQAxj93/eP&#10;/oLVgfDs58H6f9H/APQ2rek+VAeuCT/461YHw4O7wXprdMh+P+BtQB0tFFFABRRRQAUUUUAFFFFA&#10;BRRRQAUUUUAFFFFABRRRQAUUUUAFFFFABRRRQAUUUUAFFFFABRRRQAUUUUAFFFFABSEZpaKAGkYp&#10;KcRmk20AJSgZo20oGKAE20badRQA3bSgYpaKACiiigAooooAKKKKACiiigAooooAKKKKACiiigAo&#10;oooAKKKKAOF+M/gLW/iT4GuND8P+K5fBmoTSxuNWgtfPkRVYEqF3p97GM5rsNMtXsrGCGWdrqaOJ&#10;EkuJB88rAAFj9cZqyRmgDFAC0hGaWigBu2jbTqKAGkYoAzSkZoAxSEJto206imMQDFLRRQAUUUUA&#10;FFFFABRRRQAUUUUAFFFFABRRRQAUUUUAFFFFABRRRQAUUUUAFFFFABRRRQAUUUUAFFFFABRRRQAU&#10;UUUAFFFFABRRRQAUUUUAFFFFABRRRQAUUUUAFFFFABS7dyNzjHNJSMCehxQBnidLa5uriWSOGNgo&#10;JkfbjGf8anTUrZ1DC5gdT0Mcqn+eKW7063v4GhuIllibqGFYbfDrQCAP7OicDoJCxx9MEUyTd/tC&#10;3PSaM/8AbRf8aBfQH/lrH/38X/Gufb4a+HH+9pNscegcf+zUD4Z+Gh/zCLf83/8AiqdgudGlzHJn&#10;YwfHXa6nH607zB/dP5r/AI1zLfDTw7/BpsUXrsZxn/x6k/4VpoP/AD5j/vt//iqLBc6fzB/dP5r/&#10;AI0eYP7p/Nf8a5gfDXQR/wAuY/77f/4ql/4VroP/AD5j/vt//iqLBc6cMW6Ix+hX/GgtIPuo4/75&#10;/wAa5j/hXGiL9y1C+vzv/wDFUH4caMf+Xcf99P8A/FUrIDpi4H+sCr6eYwGfyzSEo/3I1lx/zzYH&#10;H54rnI/h5pMWdiPHnr5bsM/XJNSDwDpH8cTzenmSMcfTBFPYDeLMPvfuR6O4XP5ZoMpCMFmiBPQt&#10;JnH6Vhr4E0hM7IHiz18uRhn8yad/whGl/wB2f/v6aLBc3YXDIA7xuy91bNSEqf4x+lc5J4F0x8Ya&#10;6jx/cnIz+lM/4QHTf+e19/4EH/CgLnRSMqYw8f8AwJsU3zR/z0h/7+f/AFqwo/AumJnLXUmf785O&#10;P0p3/CEaX/dn/wC/poC5uCQH+JG/3XzT0IbOSB+Irn28D6YehuU/3ZyM01vAmnN/y1vR9Lg0WC50&#10;e0n7uG/GkMbn+H9a5weBNPX7txfD/t4P+FL/AMINY/8APzf/APgQf8KLBc3LoGKAlkYgZ+4M/wAL&#10;Vz3wzbf4F0s4IyH4PUfOamTwVaRyRst5qAVW3NH9oO1+CMHj3rW0vTo9IsYbODiCFdqg9epJ5/Gp&#10;GW6KKKBhRRRQAUUUUAFFFFABRRRQAUUUUAFFFFABRRRQAUUUUAFFFFABRRRQAUUUUAFFFFABRRRQ&#10;AUUUUAFFFFABSE4paa1BIbqUHNNpQcVIXFJxQDmkJzQDimMdRTd1G6mMdRSA5paACiiigAooooAK&#10;KKKACiiigAooooAKKKKACiiigAooooAKKKKAKmpajBpVq9zczwWsCDLTXMojjByAAWPTOanhmWfe&#10;U5VW2hh0YYByPbmuI+NPwz8PfF7wJeeGPFDSR6ROyTvJHdG22ujqVzJzjk9O9ddpNqljZpaRKwgt&#10;gsEJfqUVFA57/XvQBdooooAQnFJuoakqSRwOaWmg4o3UXC46kJxSbqCc0wuG6jdSUUguLuo3UlFM&#10;Y4HNLTVp1MYUUUUAFFFFABRRRQAUUUUAFFFFABRRRQAUUUUAFFFFABRRRQAUUUUAFFFFABRRRQAU&#10;UUUAFFFFABRRRQAUUUUAFFFFABRRRQAUUUUAFFFFABRRRQAUUUUAFFFFMQUUUUXCwUUUUXCwUUUU&#10;XCwUUUUXCwUUUUXCwUUUUXCwUUUUXCwUUUUXCwUUUUXCwUUUUXCwUUUUhhRRRQAUUUUAFFFFABRR&#10;RQAUUUUAFFFFABRRRQAUUUUAFFFFABRRRQAUUUUAFFFFABRRRQAUUUUAFFFFABRRRQAUhGaWigQ3&#10;bRtp1FILDdtG2nUUxjdtG2nUUAIBiloooAKKKKACiiigAooooAKKKKACiiigAooooAKKKKACiiig&#10;AooooA4T41fB7R/jn4DufCmuXN7aWM8sc3m2E5ikDI24cjt7V2WnWEel2FtaQtI0NvEkKeY247VU&#10;AZPrxyas0UAFFFFACEZpNtOopCG7aNtOoosFhu2jbTqKYWG7aNtOopBYbto206imMQDFL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E4oJxSfeoAN1G6gjFJUki7qN1JRRcLi7qN1JRTG&#10;Luo3UlFIQu6jdSUUXC44HNLTVp1MYUUUUxhRRRQAUUUUAFFFFABRRRQAUUUUAFFFFAGF408c6B8O&#10;9CfWfEur2eh6WjrG15fzCKIMxwq7j3PatWyvoNRtYbm2kEsE0ayxuOjo3KsPYjpXG/GdfAjeBbpv&#10;iQNG/wCETjkjkuH18qLRGDAISW43bmGK67S4bS2tIoLJY1toI0ijEZyqqFBVVPdQpGKALlFFITig&#10;AJxQDmkJzQDipJFJxSbqCc0lFwuLuo3UlFMYu6jdSUUxi7qN1JRUki7qUHNNpQcUxjqKbupQc0xg&#10;Tik3UNSVJIu6jdSUUxi7qN1JRTGLuo3UlFBI4HNLTVp1AwooooGFFFFABRRRQAUUUUAFFFFABRRR&#10;QAUUUUAFFFFABRRRQAUUUUAFFFFABRRRQAUUUUAFFFFABRRRQAUUUUAFFFFABRRRQAUUUUAFFFFA&#10;BRRRQAUUUUAFFFFABRRRQAUUUUAFFFFABRRRQAUUUUAFFFFABRRRQAUUUUAFFFFABRRRQAUUUUAF&#10;FFFABRRRQAUUUUAFFFFABRRRQAUUUUAFFFFABRRRQAUUUUAFFFFACEZoAxS0UAIRmk206ikIbto2&#10;06iiwWG7aNtOopjG7aNtOopCG7aNtOoosFhAMUtFFMYUUUUAFFFFABRRRQAUUUUAFFFFABRRRQAU&#10;UUUAc/488AeHvid4ZuvDvinSLTXdDuyv2iwvY98cm1gynHYhgCD7Vq6bpsOlWy29uNsKgBVJzjAC&#10;gD2AAAHtVuigApCM0tFADdtG2nUUhDdtG2nUUWCw3bRtp1FMY3bRtp1FADdtG2nUUhDdtG2lJxQD&#10;mmMTbSgYpaKAEIzSbadRSEN20badRTGN20badRQA3bRtp1FAhAMUtFFAwooooAKKKKACiiigAooo&#10;oAKKKKACiiigAooooAKKKKACiiigAooooAKKKKACiiigAooooAKKKKACiiigAooooAKKKKACiiig&#10;AooooAKKKKACiiigAooooAKKKKACiiigAooooAKKKKACiiigAooooAKKKKACiiigAooooAKKKKAC&#10;iiigAooooAKKKKACiiigAooooAKKKKACiiigAooooAKKKKACiiigAooooAKKKKACkJxQTikJzQAb&#10;qN1JRUgLuo3UlFFyRd1KDmm0q0xik4oBzSNQDimMUnFAOaQnNC0AOooooAKKKKACiiigAooooAKK&#10;KKACiiigAooooAKKKKAOH+Lfxi8OfBTQLPWfE080Fjc3sVkrQQtKwdzgHCjp612NpcrdRLIrIyOo&#10;kjKEndGfuscgYzzxXF/GL4p+EPhJ4Yt9X8bXMVtpFxeRWURktzPuuJDiMBAD6HntXYadcLNCoEwl&#10;OxZAA+7Ct93+EdcUAW6QnFLTWoAN1KDmm0q0AKTik3UNSUAOBzQTikBxQTmgA3UbqSipJF3UbqSi&#10;i4XFJzQtJSrTGOooopjCiiigAooooAKKKKACiiigAooooAKKKKACiiigAooooAKKKKACiiigAooo&#10;oAKKKKACiiigAooooAKKKKACiiigAooooAKKKKACiiigAooooAKKKKACiiigAooooAKKKKACiiig&#10;AooooAKKKKACiiigAooooAKKKKACiiigAooooAKKKKACiiigAooooAKKKKACiiigAooooAKKKKAC&#10;iiigAooooAKKKKACiiigAooooAKKKKACiiigAooooAKKKKACiiigBCM0m2nUUAN20badRSAbto20&#10;6iiwhu2lAxS0UxiEZpNtOooAbtpQMUtFABRRRQAUUUUAFFFFABRRRQAUUUUAFFFFABRRRQAUUUUA&#10;UtX0ax121SC/s7e9jjkWaNLmISKsi8q2D3FXBvJ+Z9wx0x370tFABSEZpaQnFACbaUDFAOaWgBCM&#10;0m2nUUAN20badRQA3bRtp1FIQ3bRtp1ITiiwWE20oGKAc0E4pjFopAc0tABRRRQAUUUhOKAFopu6&#10;lBzQAtFFFABRRRQAUUUUAFFFFABRRRQAUUUUAFFFFABRRRQAUUUUAFFFFABRRRQAUUUUAFFFFABR&#10;RRQAUUUUAFFFFABRRRQAUUUUAFFFFABRRRQAUUUUAFFFFABRRRQAUUUUAFFFFABRRRQAUUUUAFFF&#10;FABRRRQAUUUUAFFFFABRRRQAUUUUAFFFFABRRRQAUUUUAFFFFABRRRQAUUUUAFFFFABRRRQAUUUU&#10;AFFFFABRRRQAUUUUAFFFFABSE4oJxSfeoAN1G6gjFJUki7qN1JRRcLi7qN1JRRcLi7qUHNNpVpjH&#10;UUUUxhRRRQAUUUUAFFFFABRRRQAUUUUAFFFFABRRRQAUUUUAef8Axt+KN98IvB8Guaf4Q1fxtPJf&#10;wWZ0zRE33CrISDLjByq45+tdzaXDXMEUjQS25eNZNkygFcjO089R3rz/AOO/xah+C3g+18RTeHtY&#10;8S77+GxFpoUBlul808yBf7o28/UV3tjJHOomSAwGdFmKlNp+bJ+b/a9aALVIRmlooAQDFBOKWkIz&#10;QAm6jdQRikqSRd1G6koouFxd1KDmkAzSgYpjFpCM0tFMYgGKCM0tFADfu0bqUjNJtoAN1G6jbRtq&#10;SRQc0jUoGKCM0xjaUHFG2jbTGG6jdRto20AG6lBzSbaUDFAC0UUUAFFFFABRRRQAUUUUAFFFFABR&#10;RRQAUUUUAFFFFABRRRQAUUUUAFFFFABRRRQAUUUUAFFFFABRRRQAUUUUAFFFFABRRRQAUUUUAFFF&#10;FABRRRQAUUUUAFFFFABRRRQAUUUUAFFFFABRRRQAUUUUAFFFFABRRRQAUUUUAFFFFABRRRQAUUUU&#10;AFFFFABRRRQAUUUUAFFFFABRRRQAUUUUAFFFFABRRRQAUUUUAFFFFACEZoAxQTik3UAKRmk20bqU&#10;HNIQm2jbTqKLBYbto20pOKTdRYLBtpQMUm6jdTGOopAc0E4oAWim7qN1ADqKQHNLQAUUUUAFFFFA&#10;BRRRQAUUUUAFFFFABRRRQA11ZlKq7R5H3kxuH0yCP0ojTy1C5yPXuT3JpHlSMDcwBPAHrSqc8EqW&#10;HUKc4oAdRRRQAUUhOKTdQApGaTbRuo3UhBto20bqN1FgsKBilpu6jdTGOopu6jdQA6im7qN1ADqK&#10;buo3UAOopu6jdSEOopu6lBzTGLRRRQAUUUUAFFFFABRRRQAUUUUAFFFFABRRRQAUUUUAFFFFABRR&#10;RQAUUUUAFFFFABRRRQAUUUUAFFFFABRRRQAUUUUAFFFFABRRRQAUUUUAFFFFABRRRQAUUUUAFFFF&#10;ABRRRQAUUUUAFFFFABRRRQAUUUUAFFFFABRRRQAUUUUAFFFFABRRRQAUUUUAFFFFABRRRQAUUUUA&#10;FFFFABRRRQAUUUUAFFFFABRRRQAUUUUAFFFFABRRRQAUUUUAIRmkIxTqQjNADaUHFG2jbQAoOaWk&#10;AxS0AIRmkIxTqQjNADaKXbQRigABxQTmgDNG2gBKKXbQRigABxSg5ptKtADqKKKACiiigAooooAK&#10;KKKACiiigAooooA4H40eJPGnhbwrbXfgXw/D4i1iS+hgkt5p/K8uFj88gO1s444rtbAOtvGrxLC2&#10;xS6r2kIywz3riPjd4z8U+BfBsOo+D/DEni3WJL6C2+wR3XkbY3JDyltj5246Y5z1FdxYSTy2kDXE&#10;JhkaJGdT1DkfMPwoAsUhOKWkIzQAhOaSl20baAEpQM0baUDFACEYpKcRmk20AJRS7aNtAABmgjFK&#10;BigjNADaKXbQRigBKKKUDNACUUu2jbQAlKtG2lAxQAtFFFABRRRQAUUUUAFFFFABRRRQAUUUUAFF&#10;FFABRRRQAUUUUAFFFFABRRRQAUUUUAFFFFABRRRQAUUUUAFFFFABRRRQAUUUUAFFFFABRRRQAUUU&#10;UAFFFFABRRRQAUUUUAFFFFABRRRQAUUUUAFFFFABRRRQAUUUUAFFFFABRRRQAUUUUAFFFFABRRRQ&#10;AUUUUAFFFFABRRRQAUUUUAFFFFABRRRQAUUUUAFFFFABRRRQAUUUUAFFFFABRRRQAUUhOKTdQA6i&#10;kBzS0AFFFFABRRRQAUhGaWkJxQAAYpabupQc0ALSEZpaQnFACbaUDFJuo3UAOopu6lBzQAtFITig&#10;HNAC0UhOKAc0ALRRRQAUUUUAFFFFACYOchipA7Hj8qakXlsxDu27nDNnH0p2QOpwP1oGSTypXsVO&#10;aAFoopCcUALRTd1KDmgBaKKKACiiigAopCcUm6gB1FN3UoOaAFpCM0tFADdtKBignFJuoAdRSA5o&#10;JxQAtFIDmloAKKQnFJuoAdRTd1KDmgBaKKQnFAC0U3dRuoAdRSA5paACiikJxQAtFN3UoOaAFopC&#10;cUm6gB1FIDmloAKKKKACiiigAooooAKKKKACiiigAooooAKKKKACiiigAooooAKKKKACiiigAooo&#10;oAKKKKACiiigAooooAKKKKACiiigAooooAKKKKACiiigAooooAKKKKACiiigAooooAKKKKACiiig&#10;AooooAKKKKACiiigAooooAKKKKACiiigAooooAKKKKACiiigAooooAKKKKACiiigBCM0m2nUUAN+&#10;7RupSM0m2gA3UbqNtG2gA3UbqCMUlADgc0jULSkZoAbSg4o20baADdQTmjbRtoASil20baAEpQcU&#10;baNtAATmgHFG2jbQAE5oBxRto20AG6jdQRikqSRwOaWmrTqYwooopjPOvjxYfELUfAjQ/DLUtN0n&#10;xP8AaoiLrVVJhEOf3i8dyMYrt9IW6isLWK8aJ7lLeMTNEuA0uPnI9ielcZ8cP+E//wCEIb/hWkem&#10;TeJ/tMW2LV13QGHP7w4yOQMY5712mkG4/s61F2YnuhAgnaI5Hm4+cAdgD0oAu0hGaWigBpGKAcUp&#10;GaTbQAbqN1G2jbQAbqUHNJtpQMUAI1JTiM0m2gBKUHFBGKSgBd1G6gDNG2gAJzSUu2jbQALSkZoA&#10;xS0AN+7RupSM0m2gAJzSUu2jbQAlKDijbQRigBQc0jULSkZoAbRS7aNtAADijdRtoIxQAoOaRqFo&#10;agBKVaAM0oGKAEakpxGaTbQALTqQDFLQAUUUUAFFFFABRRRQAUUUUAFFFFABRRRQAUUUUAFFFFAB&#10;RRRQAUUUUAFFFFABRRRQAUUUUAFFFFABRRRQAUUUUAFFFFABRRRQAUUUUAFFFFABRRRQAUUUUAFF&#10;FFABRRRQAUUUUAFFFFABRRRQAUUUUAFFFFABRRRQAUUUUAFFFFABRRRQAUUUUAFFFFABRRRQAUUU&#10;UAFFFFABRRRQAUUUhOKAFopu6lBzQAEZpNtKTigHNAABilpCcUm6gB1FIDmgnFAC0U3dSg5oAWii&#10;kJxQAtFIDmloAKKKKACiiigBCM0m2nUUhCAYpaKKYwooooATA3AkA8Y9/wA6aiCMEKqKM/wrj86d&#10;kmRVCkg5yw6CgNkkYYEf3higBaKKQnFAC0U3dRuoAdRSA5oJxQAtFIDmloAKKKKAEIzSbaUnFAOa&#10;AADFLRRQAUUUUAFFFFABRRSE4oAWikBzS0AFIRmlooAQDFLRSE4oAWim7qN1ADqQjNJuo3UAKBig&#10;jNJuo3UAKBilpAc0tABRRRQAUUUhOKAFopu6lBzQAtFFFABRRRQAUUhOKAc0ALRRSE4oAWikBzS0&#10;AFFFFABRRRQAUUUhOKAFopu6lBzQAtFFFABRRRQAUUUUAFFFFABRRRQAUUUUAFFITik3UAOopAc0&#10;tABRRRQAUUUUAFFFFABRRRQAUUUUAFFFFABRRRQAUUUUAFFFFABRRRQAUUUUAFFFFABRRRQAUUUU&#10;AFFFFABRRRQAUUUUAFFFFABRRRQAUUUUAITik3UpGaTbQAbqCc0baNtACUoOKNtG2gAJzQtG2lAx&#10;QAjUlOIzSbaAAHFBOaNtG2gBKUHFBGKAM0AG6gnNBGKAM0AC06kAxS0AFFFFABRRRQAUUUUAFFFF&#10;ABRRRQB5/wDG/wADeIviJ4IbRfC3ib/hFNWe5imF/wCUZfkU5ZdoZeufWuw0WNrext7eW7+23Nvb&#10;xwzS8/O6jBbHbJya4344+GPGvi/wQdP8A+Jx4U8QG5ikF60QkBiU/OuCR1yO9dro6XEOnWsN1eC+&#10;uYoEjmlAA3yAYZsDpk0AXaQjNLRQA3bQRinUhGaAEBxQTmjbRtoAAcUbqNtG2gA3UbqNtG2gAJzQ&#10;DijbRtoAN1G6gjFAGaADdSg5pNtKBigBaKKKAEJxSfepSM0AYoAT7tG6lIzSbaADdRuo20baADdQ&#10;TmjbRtoASil20baAEopdtG2gBKKXbQRigABxRuoAzQRigBQc0tNWnUAFNanUhGaAG0oOKNtG2gA3&#10;UbqNtBGKADdRupKUDNSSBOaAcUbaNtMYbqCc0EYoAzTGAOKN1G2jbQAbqUHNJtpQMUALRRRQAU1q&#10;dSEZoAbSg4o20baADdRuo20EYoAN1G6gDNG2gA3UbqCMUlSSLuo3UAZo20xig5paQDFLTGFFFFAD&#10;WpKcRmk20AAOKN1G2jbQAbqN1G2jbQAoOaWkAxS0AFFFFABRRRQAUUUUAFFFFABRRRQAUUUUAFFF&#10;FABRRRQAUUUUAFFFFABRRRQAUUUUAFFFFABRRRQAUUUUAFFFFABRRRQAUUUUAFFFFABRRRQAUUUU&#10;AFFFFABRRRQAUUUUAIRmgDFLRQAhGaAMUtFABRRRQAUUUUAFFFFABRRRQAUUUUAFFFFADJYUmXa4&#10;yv5H86co28AKB2CjFLRQAUUUhOKAFopu6jdQA6ikBzQTigBaKbupQc0ALRRSE4oAWikBzS0AIRmg&#10;DFBOKTdQA6im7qUHNAC0UUUAFFFFABRSE4pN1ADqKQHNLQAUUUhOKAFopAc0tABRSE4pN1ADqQjN&#10;Juo3UAKBigjNAOaCcUAAGKWm7qN1ADqKbupQc0ALRSE4pN1ADqQjNAOaWgBu2lAxQTigHNIQtFFI&#10;TimMCM0AYpN1G6gB1FN3UbqAHUU3dSg5oAWikJxSbqAHUU3dRuoAdRTd1KDmgBaQjNBOKTdQAoGK&#10;Wm7qN1ACkZpNtG6jdSEKBilpAc0E4pjFopu6jdQA6ikBzS0AFFFFABRSE4oBzQAtFITigHNAC0UU&#10;UAFFFFABRRRQAUUUUAFFFFABRRRQAUUUUAFFFFABRRRQAUUUUAFFFFABRRRQAUUUUAFFFFABRRRQ&#10;AUUUUAFFFFABRRRQAUUUUAFFFFABRRRQAUUUUAFFFFABRRRQAUUUUAFFFFABRRRQAUUUUAFFFFAB&#10;RRRQAUUUUAFFFFABRRRQAUUUUAFNanUhGaAG0Uu2jbQAA4oJzRto20AJSg4o20baADdQTmjbRtoA&#10;AcUoOaTbSgYoARqSnEZpNtACUoOKCMUAZoAN1G6jbRtoAN1G6jbRtoACc0lLto20AAOKN1G2jbQA&#10;bqCc0baNtAAtOpAMUtADWpKcRmk20AJRS7aNtAADignNG2jbQAlFLto20AJSrRtpQMUABGaQjFOp&#10;CM0AIDijdRto20ABOaAcUbaNtABuo+9RtpQMUAIRikpxGaTbQAlFLto20AAGaUDFAGKWgBrUlOIz&#10;SbaAEopdtG2gBKVaNtKBigBGpKcRmk20AJRS7aNtACUoGaNtKBigAAxSNTqQjNADaKXbRtoAAcUb&#10;qNtBGKkkN1G6gDNG2mMCc0LRtpQMUxgRmgDFLRQAUUUUAFFFFABRRRQAUUUUAFFFFABRRRQAUUUU&#10;AFFFFABRRRQAUUUUAFFFFABRRRQAUUUUAFFFFABRRRQAUUUUAFFFFABRRRQAUUUUAFFFFABRRRQA&#10;UUUUAFFFFABRRRQAUUUUAFFFFABRRRQAUUUUAFFFFABRRRQAUUUUAFFFFABRRRQAUUUUAFFFFABR&#10;SE4pN1ADqKbuo3UAOopu6jdQA6im7qN1ADqKQHNBOKAFopu6jdQApGaAMUm6jdQA6ikBzS0AFFFF&#10;ABRRRQAUUUUAFFFFABRRRQAUUUUAFFFFABRRRQAUUUUAFFFFABRRRQAUUUUAFFFFABRRRQAUUUUA&#10;FFFFABRRRQAUUUUAFFFFABRRRQAUUUUAFFFFABRRRQAUUUUAFFFFABSEZpaKQhAMUtFFMYUUUUAF&#10;FFFABRRRQAUUUUAFFFFABRRRQAUUUUAFFFFABRRRQAUUUUAFFFFABRRRQAUUUUAFFFFABRRRQAUU&#10;UUAFFFFABRRRQAUUUUAFFFFABRRRQAUUUUAFFFFABRRRQAUUUUAFFFFABRRRQAUUUUAFFFFABRRR&#10;QAUUUUAFFFFABRRRQAUUUUAFFFFABRRRQAUhOKWkIzQAhOaSl20baAEopdtG2gBKKXbRtoASil20&#10;baAAHFBOaNtG2gBKKXbRtoASil20baABadSAYpaACiiigAooooAKKKKACiiigAooooAKKKKACiii&#10;gAooooAKKKKACiiigAooooAKKKKACiiigAooooAKKKKACiiigAooooAKKKKACiiigAooooAKKKKA&#10;CiiigAooooAKKKKACiiigAooooAKKKKACiiigAooooAKKKKACiiigAooooAKKKKACiiigAooooAK&#10;KKKACiiigAooooAKKKKACiiigAooooAKKKKACiiigAooooAKKKKACiiigAooooAKKKKAEJxQDmka&#10;gHFADqKaXx2oD57UAOopu6jdQApOKAc01mpA+O1AElFND57UbqAFJxSbqRmpAc0APBzS00HFG6gB&#10;1FNL47Unme1AD6KZ5ntSh89qAHUU3dRuoAUnFJupGak3UAO3UoOaYDmnLQA6iiigAooooAKKzPEP&#10;iPTvC1h9t1S+ttPtt2zzbuYRJu2swGT/ALtXbS5W8t0mQqyOqsrI25WBUMCD3HNAE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akpxGaTbQA&#10;1qQHFPKZ70nl+9ACbqN1L5fvR5fvQA0nNJT/AC/ejy/egBoOKUHNL5fvShMd6AGtSA4p5TPek8v3&#10;oATdRupfL96PL96AGk5pKf5fvR5fvQAylBxTvL96PL96AE3UbqXy/ejy/egBpOaSn+X70eX70AIt&#10;OWgJjvSgYoAWiiigAooooA8N/a+8B/Dn4ifDCLS/ibrjaDoC3ayrOs/lFpNpVRnP+1mvVvA9tptl&#10;4Q0a30a5F5pUNnDFaz7txeNY1VST9FFc78aPgd4S+P3hNfDfjKwbUNKWdLgRo+xg6nI5rsNF0az8&#10;PaRZaZp8K29jZwpbwxr/AAoowBmgC9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SE4oAWim7qUHNAC0UUUAFFFITigBaKbuo3UAOopu6jdQA6ikBzQT&#10;igBaKbuo3UAOopAc0E4oAWim7qN1ADqKbupQc0ALRSE4oBzQAtFITigHN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E4pCc0&#10;pGaTbQAlKDijbRtoAUHNLSAYpaAEJxSfepSM0AYoAQjFJTiM0m2gBKUDNG2lAxQAn3aCc0pGaTbQ&#10;AlFLto20AAOKPvUbaUDFACEYpKcRmk20AJSg4o20baAAnNAOKNtG2gA+9SgYoAxS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OKTdQ1JQAu6jdSUUAOBzS01adQAUUUUAFFFFABRRRQAUUUUAFFFFABRRRQ&#10;AUUUUAFFFFABRRRQAUUUUAFFFFACqobOTimg5JHpXnvxo8e+IPh7omlX3h7wlceMLm51CGzltLe4&#10;8jyInOGmLbHyF9Mc+orv4W3Lg8OANy9wcZoAkpCcUtIRmgBN1G6gjFJQAu6lBzTaVaAFJxSbqGpK&#10;AHA5paaDijdQA6im7qN1ADqQnFJuoJzQAoOaWmrTqACkJxS01qAFBzS00HFG6gB1FN3UbqAHUU3d&#10;RuoAdRTd1KDmgAJxSbqGpKAHA5oJxSA4oJzQAbqUHNNpVoAdRRRQAUUUUAFFFFABRRRQAUUUUAFF&#10;FFABRRRQAUUUUAFFFFABRRRQAUUUUAFFFFABRRRQAUUUUAFFFFABRRRQAUUUUAFFFFABRRRQAUUU&#10;UAFFFFABRRRQAUUUUAFFFFABRRRQAUUUUAFFFFABRRRQAUUUUAFFFFABRRRQAUUUUAFFFFABRRRQ&#10;AUUUUAFFFFABRRRQAUUUUAFFFFABRRRQAUUUUAIRmk206igBu2jbTqKAEAxS0UUAFITilpCM0AAO&#10;aWkAxS0AFFFFABRRRQAUUUUAFFFFABRRRQAUUUUAFFFFABRRRQAUUUUAcB8Y/iRqvwy0Sw1DSfCe&#10;qeL5rq8js3tdNYL5CuQDM5IPC+mOcnkV3MDMyruikRvLUlpAAWOO+CeR3qXB3bgTnBGM8flUVtax&#10;2ilIl2oTuwSScnqck0ATUUUUAIRmk206igBu2lAxS0UAIRmk206igBu2gjFOpCM0ANpQM0baUDFA&#10;CbaNtOooAQDFLRRQAUhGaWigBu2jbTqKAG7aNtOooAbtoIxTqQjNADaUHFG2jbQAfeo20oGKWgBu&#10;2jbTqKAG7aUDFLRQAUUUUAFFFFABRRRQAUUUUAFFFFABRRRQAUUUUAFFFFABRRRQAUUUUAFFFFAB&#10;RRRQAUUUUAFFFFABRRRQAUUUUAFFFFABRRRQAUUUUAFFFFABRRRQAUUUUAFFFFABRRRQAUUUUAFF&#10;FFABRRRQAUUUUAFFFFABRRRQAUUUUAFFFFABRRRQAUUUUAFFFFABRRRQAUUUUAFFFFABRRRQAUUU&#10;UAFFFFACE4pN1DUlSSLupQc02lBxRcLik4pN1BOaAM0XC4oOaWkAxS0xhRRRTGFFFFABRRRQAUUU&#10;UAFFFFABRRRQAUUUUAFFFFABRRRQAUUUUAMklWIZYgZ6DPJ+g707IPKkMvqD3rzj44zfEiHQdLPw&#10;zGkDVxqERvJNaO2FbTP73Dc4bHQY59sV6DbRrEpxt3yYkfYxKliOSPY4oAnooooAQnFJuoakqSRw&#10;OaCcUgOKCc0xhuo3UlKBmmMN1G6gjFJUki7qUHNNpQcUxjqKbuo3UxjqQnFJuoJzQAoOaCcUi0NQ&#10;AoOaCcUi0NQAbqUHNNpQcUAKTigHNITmgHFADqKbuo3UAOopu6lBzQAE4pN1DUlADgc0E4pAcUE5&#10;oAN1KDmm0oOKAHUUgOaWgAooooAKKKKACiiigAooooAKKKKACiiigAooooAKKKKACiiigAooooAK&#10;KKKACiiigAooooAKKKKACiiigAooooAKKKKACiiigAooooAKKKKACiiigAooooAKKKKACiiigAoo&#10;ooAKKKKACiiigAooooAKKKKACiiigAooooAKKKKACiiigAooooAKKKKACiiigAooooAKKKKACiii&#10;gBCM0m2nUUhDdtNkJTGBuzUlKCB1GaLBYijJfORtxTwMU4kHoMUlFgsFFFFMYUUUUAFFFFABRRRQ&#10;AUUUUAFFFFABRRRQAUUUUAFFFFABRRRQAUUUUAecfHLVfiHpPhvTX+G+kabrOrS6jDFdQ6pIViW1&#10;J/eHA6nHTkY98139puKfMI8gAN5bZ2t/EuMcAdvrVjuDgHHI9jTQoDFgFBbrtGMn1oAdRRRQAhGa&#10;TbTqKQhu2jbTqKYxu2lAxS0UAIRmk206ikIbtoIxTqQjNMY2lAzRtpQMUAJto206igBAMUEZpaKA&#10;EAxQRmlooAbto206igBu2jbTqKAG7aCMU6kIzQA2lWjbSgYoACM0m2nUUAN20badRQA3bRtp1FAC&#10;AYpaKKACiiigAooooAKKKKACiiigAooooAKKKKACiiigAooooAKKKKACiiigAooooAKKKKACiiig&#10;AooooAKKKKACiiigAooooAKKKKACiiigAooooAKKKKACiiigAooooAKKKKACiiigAooooAKKKKAC&#10;iiigAooooAKKKKACiiigAooooAKKKKACiiigAooooAKKKKACiiigAooooAKKKKAEJxSbqGpKkkXd&#10;Sg5ptKDii4XFJxSbqCc0lMY4HNLTQcUoOaYxaKKKACiiigAooooAKKKKACiiigAooooAKKKKACii&#10;igAooooAKKKKAGljuVVwWPOCcYHc/rSjlc8YPT3HrXnvxq8I+MPGugadp/gvxVF4Tv0v4ri6uJLb&#10;zzPbKf3kQG9cZyOcn6V6BHH5YUFgzBFHHTA7/wA6AH0hOKWkIzQAm6jdQRikqSRwOaCcUgOKCc0x&#10;hupQc02lWmMUnFJupSM0hGKADdSg5ptKDipJHUU3dRupjFJxSbqCc0lMY4HNLTVp1ABSE4paQjNA&#10;CbqN1BGKSpJHA5oJxSA4oJzTGKDmlpoOKN1MY6im7qN1ADqQnFAOaRqAFBzS00HFG6gBScUA5pCc&#10;0A4oAdRSA5paACiiigAooooAQnFAOaCM0AYoAWiiigAooooAKKKKACiiigAooooAKKKKACiiigAo&#10;oooAKKKKACiiigAooooAKKKKACiiigAooooAKKKKACiiigAooooAKKKKACiiigAooooAKKKKACii&#10;igAooooAKKKKACiiigAooooAKKKKACiiigAooooAKKKKACiiigAooooAKKKKACiiigAooooAKKKK&#10;AEIzSbadRSEN20badRRYLDSMUAZpSM0AYpjE20oGKWigAooooAKKKKACiiigAooooAKKKKACiiig&#10;AooooAKKKKACiiigAooooA88+Nfh/wAd+JPD2nWvgDXLHQdSW/hlup7y3MxktlP7yNRuXGeMmu9t&#10;8MpYvvkGI3IGBlfQfUmnspLBhsyFIBZckHsQc0Kh8wyM2XZVU44HGecfjQA+iiigBCM0m2nUUhDd&#10;tG2nUUxjdtKBilooAKQjNLRQA3bQRinUhGaQhtFLto20xgBmjbSgYpaAEAxS0UUAFFFFACEZpNtO&#10;opCG7aNtOopjG7aNtOooAaRikpxGaTbQALSkZoAxS0AN20badRQA3bRtp1FACAYp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JxS01qADdRupKKkkcDmlpoOKUHNMYE4pN1&#10;DUlMYu6jdSUVJIu6jdSUUXC44HNBOKQHFBOaLhcN1G6koouFxd1KDmm0q0xik4pN1KRmk20xhupQ&#10;c0hGKAcUEjqQnFJuoJzQMUHNLTVp1A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IzS0UAN20badRSEN20oGKWimMQjNJtp1F&#10;ADdtG2nUUhDdtG2nUUWCw3bRtp1FFgsN20badRRYLDdtKBilopjCiiigBCM0m2nUUCG7aNtOooGI&#10;Bi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cUE4pCc0AG6jdSUUALuo3UlFAC7qUHNNpVoAdSE4&#10;oJxSE5oAN1G6gDNBGKADdRupKKkkcDmlpq06mMKKKKYwooooAKKKKACiiigAooooAKKKKAOd8afE&#10;Pw38OrWyufEuuWGhwXtylnbSX8wiWWZzhUUnqTW/HL5jONrLtOMMME+/0rhvi3p/w/1Kw0aP4gw6&#10;JNZrqMTaeNb2lRdg/u/LB/iz/Su1tkdTKXwSXPO/cfpnA49BQBPRRRQAhOKTdQ1JQAu6jdSUUALu&#10;o3UlFAC7qN1JRQAu6lBzTaVaAFJxSbqGoAzQAbqN1BGKSgBd1G6kooAXdRupKKAF3UbqSigBwOaW&#10;mrTqACiiigAooooAKKKKACiiigAooooAKKKKACiiigAooooAKKKKACiiigAooooAKKKKACiiigAo&#10;oooAKKKKACiiigAooooAKKKKACiiigAooooAKKKKACiiigAooooAKKKKACiiigAooooAKKKKACii&#10;igAooooAKKKKACiiigAooooAKKKKACiiigAooooAKKKKACiiigAooooAKKKKACiiigAooooAKKKK&#10;ACiiigAooooAKKKKAEIzSbadRQA3bRtp1ITigBNtG2lBzS0AN20oGKWkJxQAEZpNtKDmloAQDFBG&#10;aWigBu2jbTqKQhAMUtFFMYUUUUAFFFFABRRRQAUUUUAFFFFABRRRQBynxB+F3hj4p2On2fijSYdV&#10;t7C8jv7ZZRzHMhyrA11CIQzM2Nx4+UYGB0p9FABRRRQAhGaTbTqKAG7aNtOooAbto206igBu2jbT&#10;qKAG7aUDFLRQAhGaAMUtFACEZpNtOooAbto206igBu2jbTqKAG7aNtOooAQDFLRRQAUUUUAFFFFA&#10;BRRRQAUUUUAFFFFABRRRQAUUUUAFFFFABRRRQAUUUUAFFFFABRRRQAUUUUAFFFFABRRRQAUUUUAF&#10;FFFABRRRQAUUUUAFFFFABRRRQAUUUUAFFFFABRRRQAUUUUAFFFFABRRRQAUUUUAFFFFABRRRQAUU&#10;UUAFFFFABRRRQAUUUUAFFFFABRRRQAUUUUAFFFFABRRRQAUUUUAFFFFABRRRQAUUUUAFFFFABRRR&#10;QAUhOKCcUn3qADdQTmgjFJUkig4o3UlFFwuLuoJzSUUXC4oOKN1JRRcLi7qN1JRRcLjgc0tNWnUx&#10;hRRRTGFFFFABRRRQAUUUUAFFFFABRRRQAUUUUAcH8XfjV4a+COl6PqPieS6jtdV1ODSbY2kBmY3E&#10;pIQEDovBye1d0rhmcDnYdp+uM/1Fee/Gb4leCPhdp2i6j44uLOCzutQisrX7XB5+Z3I27VweePvd&#10;vxrv7eZbiPeuzB6bGLZGOCcgc4NAEtRyymLB2Fl7sGUY/MipKztetL280u7j026+xag8DxwXBiWR&#10;YnI4cqeuCOmRmgC2tzkMWiki24+8VOQe/wApPHHepiQH25yQAfw/yK8Q+GngP4x6H41gufGXxDsv&#10;FGhfZpIJbO20hLYuTja5ZXO0rzxg5yeR39sRDEFjxlURVD92oAf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GaAMUE4oz8pJ4A60ABGaTbTIrmKdmEb7ivX&#10;jpUtIQ3bRtp1FFgsN20badRRYLDdtG2lJxSbqLBYNtG2lBzS0WCwgGKWiimMKKKKACiiigAooooA&#10;KKKKACiiigAooooAKKKKAMzXPDWl+JY7aPVdPtdRitpluIUuoRII5V+64z0I5rRUMB8zs575xj8K&#10;dRQAU1g+RtbaO4IzmnUhOKAGorI+R5ag/eCpjP608nPsPSkBzS0AFFFFABRRRQAUUhOKAc0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GaQ8KQeQetOpCM0ARRQRQMxjTaW68&#10;9ak3UbaNtSSG6jdRto20XGG6lBzSbaUDFMYjUlOIzSbaYADijdRto20AKDmlpAMUtABRRRQAUUUU&#10;AFFFFABRRRQAUUUUAFFFFABRRRQB578aPjLY/BPQtL1XUNH1XV4L7UYdPC6XbmZomkOAzAdAK76G&#10;RpYwzI0ZYZCt1wemfQ+1ef8Axs+Mmk/BLw/p2taxZahfW1zfxWSpYWxnKs5wGYDoB613li6y26yq&#10;zss375fMbJCsAR24+nagCxSEZpaKAG/do3UpGaQjFABuo3UlFSSLuo3UlKBmi4XAnNAOKCMUlFwu&#10;LupQc0gGaUDFMYtFFFMYUUUUAFFFFABRRRQAUUUUAFFFFABRRRQAUUUUAFFFFABRRRQAUUUUAFFF&#10;FABRRRQAUUUUAFFFFABRRRQAUUUUAFFFFABRRRQAUUUUAFFFFABRRRQAUUUUAFFFFABRRRQAUUUU&#10;AFFFFABRRRQAUUUUAFFFFABRRRQAUUUUAFFFFABRRRQAUUUUAFFFFABRRRQAUUUUAFFFFABRRRQA&#10;UUUUAFFFFABRRRQAUUUUAFFFFABRRRQAUUUUAFFFFABRRRQAUUUUAFFFFABRSE4pN1ADqKQHNBOK&#10;QhaKQHNLRYYUUUhOKYC0UgOaWgAooooAKKKKACiiigAooooAKKKKACiiigAooooAKKKKACiiigCK&#10;e2iuV2yxpKo6JIoZc+uD3/xp6IsSBEBCjnk5oLHzFUKWz1PoKRZFkZtvKj+LHegB9FFFABSEZpaK&#10;AG7aNtOopCG7aUDFLRRYLCEZpNtOoosFhAMUtFFMYUUUUAFFFFABRRRQAUUUUAFFFFABRRRQAUUU&#10;UAFFFFABRRRQAUUUUAFFFFABRRRQAUUUUAFFFFABRRRQAUUUUAFFFFABRRRQAUUUUAFFFFABRRRQ&#10;AUUUUAFFFFABRRRQAUUUUAFFFFABRRRQAUUUUAFFFFABRRRQAUUUUAFFFFABRRRQAUUUUAFFFFAB&#10;RRRQAUUUUAFFFFABRRRQAUUUhOKAFooooAKKKKACiiigAooooAKKKKACiiigAooooAKKKKACiiig&#10;AooooAKKKKAEIzSbadRQA37tBOaUjNJtqQAHFG6jbRtpgG6gnNBGKSmAoOKN1AGaNtABuo3UbaNt&#10;ACg5paQDFLQAUUUUAFFFFABRRRQAUUUUAFFFFABRRRQAUUUUAecfHLxp4w8EeGdPuvBnhj/hKNQu&#10;NQhtprf7X9nMUTH5pM7Hzj0wPrXocTzPtMiKg8tSQpzh+dw/DiuD+NPxF8RfDXw1Zah4Z8HT+Nb+&#10;4vobR7KC58jyY3OGmLbH+76Y59RXcWjBkGF2EqHdS2SHPUH9KALFNdiqkhC2BnggfzNOqhrOjwa7&#10;p1zY3Shre4heCTGQ21hg4IPFAEqajDJdLCksTEpvGJQWb1Cgdcd/qKnjlSXOwk465FeOfDL9k3wH&#10;8I/FUPiDw8urJfwrIqC71F54x5n3vlb6CvZEQIDgYyxY/U0AOooooAKKKKACiiigAooooAKKKKAC&#10;iiigAooooAKKKKACiiigAooooAKKKKACiiigAooooAKKKKACiiigAooooAKKKKACiiigAooooAKK&#10;KKACiiigAooooAKKKKACiiigAooooAKKKKACiiigAooooAKKKKACiiigAooooAKKKKACiiigAooo&#10;oAKKKKACiiigAooooAKKKKACiiigAooooAKKKKACiiigAooooAKQjNLRQAUUUUAFFFFABRRRQAUU&#10;UUAFFFFABRRRQAUUUUAFFFFABRRRQAUUUUAFFFFABRRSE4oAWikBzQTikAtFIDmlpgIRmk206igB&#10;AMUtITigHNAC0UUUAFFFFABRRRQAUUUUAFFFFABRRRQAUUUUAFFFFABRRRQAx0LFSsjoR/dIwfrS&#10;hAsjsoADdRjv606igAoopCcUALRTd1G6gB1FIDmloAKKKKACiiigAopCcUm6gB1FIDmgnFAC0U3d&#10;Sg5oAWiiigAoopCcUALRTd1KDmgBaKKKACiiigAooooAKKKKACiiigAooooAKKKKACiiigAooooA&#10;KKKKACiiigAooooAKKKKACiiigAooooAKKKKACiiigAooooAKKKKACiiigAooooAKKKKACiiigAo&#10;oooAKKKKACiiigAooooAKKKKACiiigAooooAKKKKACiiigAooooAKKKKACiiigAooooAKKKKACii&#10;igAooooAKKKKACiiigAooooAKKKKACiiigAooooAKKKKACmtSkkEcZGcE+lQJLO97cRPB5cMYUxz&#10;bs+ZnOeMcYwO560ATA4oJzRto20AAOKN1G2jbQAbqN1G2jbQAE5oWjbSgYoAWiiigAooooAKKKKA&#10;CiiigAooooAKKKKACiiigAooooAKKKKAEJxQDmgjNAGKAFpCM0tFADdtBGKdSEZoAQHFG6jbRtoA&#10;N1G6jbRtoAN1KDmk20oGKAAjNJtp1FACAYpGp1IRmgBtKDijbRtoAN1G6jbRtoAUHNI1KBikagBK&#10;UHFAGaNtABuo3UbaNtABupQc0hGKFoAdRRRQAUUUUAFFFFABRRRQAUUUUAFFFFABRRRQAUUUUAFF&#10;FFABRRRQAUUUUAFFFFABRRRQAUUUUAFFFFABRRRQAUUUUAFFFFABRRRQAUUUUAFFFFABRRRQAUUU&#10;UAFFFFABRRRQAUUUUAFFFFABRRRQAUUUUAFFFFABRRRQAUUUUAFFFFABRRRQAUUUUAFFFFABRRRQ&#10;AUUUUAFFFFABRRRQAUUUUAFFFFABRRRQAUUUUACkq4PbGCKagdVwzb+eOMYFOooAKKKKACiiigAo&#10;oooAKKKKACiiigAooooAKKKKACiiigAooooAKKKKACiiigAooooAKKKKACiiigAooooAKKKKACii&#10;igAooooAKKKKACiiigAooooAKKKKACiiigApCM0tFACAYpaKKACiiigBCM0AY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CcUm6gB1FIDmgnFAC0U3dRuoAdRTd1G&#10;6gB1FIDmloAKKKKACikJxSbqAHUU3dRuoAdRTd1G6gB1FN3UbqAHUU3dRuoAdRSA5oJxQAtFN3Uo&#10;OaAFopCcUm6gB1FN3UbqAHUU3dSg5oA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1JTiM0m2gABxQTmjbRtoASil20baAEopdtG2gAWnUgGKWgAoo&#10;ooAa1JTiM0m2gBKKXbRtoASil20baAEopdtG2gBKKXbRtoAAcUE5o20baAADNKBigDFLQA1qSnEZ&#10;pNtACUUu2jbQAlKtG2lAxQAtFFFABRRRQAUUUUAFITilpCM0AAOaWkAx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THljiwZG2A9zTRMWchYZSg58wg&#10;Bf1Of0oJJaKjSaOQnbLEwHXa+cUlvLJKpMkDw+m4ghvpg/zxQMl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3KlQFyD39KWSRIgSzqoCM5LHAAGOp9OetEsq&#10;wxSMxRQFLZkbaAB1JPYe9fGvjz4g6/8AtheNb34dfD6/l0T4c6ZOY/EXi5ZGja7kU8WtvgDg7XBb&#10;cc5HAxyEnZeOv2ubjxD4mm8D/BnQZPHHjEKVk1M5TSLI8ffn2kMeG44+71rPtf2T/HfxPP8AaHxa&#10;+KWsSzTcvo3heU2VtCT95QwZt38PYdD617j4M8DeFvgn4DGnaDZW3h/w/YRma5lkYQlVVWLyysQS&#10;fu5z7muo0HVbfXNPiv7G4trvTbhFltbi0O6OaNlDBww4Oc/p70DPmW//AGFF8LRLffDb4k+LfDGu&#10;253wtqGoG8s5D6TxkAuPTBGMt1rV/Z7/AGlNY1jx5qPwq+Kmkw+HPirYrvQwZ+y6vbgHbPCx7+qj&#10;ONw5Oa+kpYhMpRwGiYFXRhkMK+S/+CiPhGfRfAOh/GfQ43XxP8OtQhvgYm2GewaVFuIC3YEBDuwc&#10;bTxzwDPrR5QgBYbRjLZ6j6etOEiMxCurEDPB7HpXj3xs+MV74N/Z48SfEnw6Yb2S20+PUrBnTcrW&#10;8ixsfyG45/2eldb8E/HT/E/4QeCPF0kSW8ut6HY6jLAh3CKSWBJHTdgZ2lyvQdD64AB2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XYqrEKWIBbaOpA9PenV578e/ifY/B&#10;j4VeIvG2oKskGh2Ul5HEz7PNnACxJn1ZnxjBzQB4x+1X8Q9b+Ifi/SPgF8P7tItf16M3HiO/T5m0&#10;vSwVD9x+8kDHA3A/L3zWh8Xtatf2HP2Yba98D6DbXOlaJdWcDJOWctBJKqy3DkDJbDFvbHXnif8A&#10;Yt+C994J8Jan478Wn7V8SPHMw1nVbqVPngR9zQW45OFRXbIGM55AxXfftLeF/wDhJv2eviTowhW7&#10;e+8N6nHGjjIWU2shVwPZwuB79aBHM/GLxTa/Ev8AYu8c+JrBhcWer+Bb29jh83zQDLZtIULjGdvA&#10;6DGD9BD+wRcG6/ZE+GDk5A0eOIc8fu2aL/2nn8favPP2abCDVP8AgnTLpunu0tr/AMI1rdmiOMsG&#10;DXKDn0KlMD2rsf8AgnVLu/Y+8DQ+Z5n2Z9Qtwf8AZS/uFU47ZUK2O278aBn0lXFfGPwTbfEb4aeJ&#10;fDF4M22sadLp7tt3BBLtXft4ztzuxkZxjI612tRy5JiXaGVnw2ew2sc/mBQB8QfCHxDeePP+CVms&#10;RTL517aeBtZ094MbnDw2twsfPrgRH8R9a9a/4J/622s/soeB0ZxKLGK4sRIOMiG6miUY7fJGh/4F&#10;jtk+WfsG2smt/soePo0TMN/qE7wWp5CRS6XYySQg98O0iZwMnJwOldJ/wTGvxcfs63lmvCadrctv&#10;gn+J7a2uG+nM5H4Z74AB9c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37ZVqnjr4qfs8fDa8/eaPrvimXVtQtSMrcxWEIl8t/9ktIuR7CvqmvHf2h/htqPit/B3izw3DH&#10;P4u8GakdTsbeT5ftULr5Vxb7/wDlnuVkbdhv9XjHOQAeuWqMEZ2x+9bfx3yOP0wPw96g1bT49Vsp&#10;rS4+e0mjKSx9Ny5XPP0zx3zUllIzedG4wYXWP2/1aHj15JqSdGlARX2F8qTjPGD/AICgD5A/4JtT&#10;vrf7MGo6HdN5gstTGlvLjAfzNPs5pBt7bXuZEPPOzPGcDU/4JjzPL+yxpIZiQs6FVPbdaWzN+bFm&#10;/wCBVQ/YNDaNq/xv8LW8WwaX4xvLuK2LYAV7meFBnt8tqoz7e1Tf8Eyma1+Aep6PIAJ9E1o6XIQc&#10;7zHZ2vz+2c9OcY6mgD65rhvjd42j+Hnwl8X6+5BksNJuZoEd/LWSbZtij34O0tI6KDg9enFdpPcL&#10;ADuOMIXy3C8Y4z6818U/t4eJ9V+MvjjwZ+zj4PMjanrNzFq/iG4T7ltYxMrxjPfLjeQSOIx/e4AP&#10;Sv2A/Cr+H/2VfCk8sW06t9o1cKy4LQ3DM8IP/bHyea4j/gnJImlW3xm8NpwdL8Wyt5Z4wFX7GDjt&#10;u+wF/bfjnbk/Wfh7w9ZeHNHsNJ0uJbPS9Oto7C2gQfKkMa7IlHPZcD3218ifsoW0miftZ/tD2cJ8&#10;uzu7+C5jUdGIurl5OPb7Yo/4D78AH2gCCoIOfUelFIhV1LBdp3MpGfQkf0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vGsgAbOM5IBxn2p1NYsGQAZBOGOcYGDz/AJ9aABQ2&#10;cswY4GcDGT6/y/Ko7v5raWNW2SyKURsZ2k8Z/DIr5MtP+Cjng3R/inr3gXx1ol54HvdOvJLaPVby&#10;UyacU/5YyTTeWphEuGx8rAbTk19V6NqttrtlFe2zxT28iLJBNFKskcyHlXRlyGQgAhu/oKBHyn+y&#10;4jWX7UX7RESsIojf2BkUcklZtQmZgPfzwP8AgGe+BR/4J4CXQLr466DcSIltp3ji6ETSOA2FzbZI&#10;7bvsm4c/xEdslP2e3On/ALcn7RWnyXSHelhco/RUMltHNtP0+07R6+WTxnA8s8NfHTQf2YP2lv2m&#10;V1G0ub/WNXu7O40bRIlLyahdGS7lyFAO1c3SDdzkc8dKBXPsT9pH496D+z/4EbWtVC3WqSv5Wkaa&#10;Bl7y6IwgAHO0Fhk47ivOP2MfgDq3g+PxB8UPH8r33xI8ay/a7wyDatjDlikMQydow/PToOKzvgf+&#10;zbrvjXxgnxa+NG688ZsRJp2gytvtdJHUYToW+7ngfcr6uUMPvNknk8d+5/8ArUDIZBJDbALhzHyq&#10;9N+OVX/6/wClfBH7InjFvEn7anxdaJg1l9o8QKhVshvs99aQqQe4ZcOPTdjnrX2Z8Y/iHZ/Cf4Ye&#10;JvF9/g22jafc3mzeEMjpC7Iik/xOwCAdywr4s/ZC8AXvwu/aZs9D1SNYdUn8CtcXbBsma9mXS/tJ&#10;I7ETQ3A75Ee7+LgGfoDEpDuT0ycf99NUtNSQvkFdpBbv1G4/4Z/Gn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ljEqFSflYYOKfRQB83ftW/sr23xlbTvEXhuXTtJ8faejxwt&#10;fQiS11SBtu+1uIzw6sFABPK5OOtfGieP/ih+xjqsc+ieD/E3h/QVuGl1HwJcK2oaUnBLS2F6OVRs&#10;EmMx/L8uCcmv1bwRIrB2UDOVGMN9eP5VVvVYQSouWQxOdrfOCeBzuznr04/GgD8oPh9+0D8Qfip+&#10;1n8WdQ+Eek6bpWu+NbOxtUfXbgoln5VpaxMWQoCzEJIy49COep9I+Bfweuvgv/wUMTTPFWpDxr4h&#10;8QeHLjWG1vUYQrNNI2EWIMWICfZZgD3D9tvLvGvwG0H44f8ABRH4g6NrF1qPh+W38OR6tpupaJP9&#10;muLO4h+yxJKpAwQd7ZBBztHIrnPjJb/Fj9mT9oT4MeLfHYX4h6bpVxJothrekQiPVNUh2yiOC4j3&#10;Nlh9oJBB5O7jmgk/Tm0Uq8p2EBiDvc5LHaDkn8QAMdj68ON0SSiBJZRxsjcnBOcbjjgcHn+dfJ5/&#10;4KDaTDawaevwm+J17qgUJLaf8I/sYSA4K53njgc1k6/P+0B+1TdNoQ0F/gr8Nb6Fvt2oXMm/VZou&#10;PkCjYY8jIJyetAG94p8b2n7Wfxqs/APhu4jvPh94Hvo9W8T6qp32t9fwSK1rZRnGHVJkEkhBIITZ&#10;gbtwz/GluPCP/BQ/wdqaSZt9c0tYWUvk/JZ6gGYe26K0Xb6tnPavoX4YfCrwr8GPB+leEfClhb2O&#10;nW0a4RUJedsgvK5AO5mK5JNfMv7fniO0+GfxD+Cnj150hl0zX1sr2W2KmVbZ5obgho85CEWzxFuw&#10;nLc4CsBc+zLQNGqwyNuljjUEjoRkgN+OM47Z71Zr5Qb/AIKHeBLyW8tvBvhnxh4/WzC+fd6FpRax&#10;tmKKfLa4kZRnO7BA6hvTn1/4J/Gu6+MUOpy3HgbxD4NSzSB0bXYFRbrzPMz5TKSG2+WM4/vr60DP&#10;UKKQHNLQ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eQ5wA3I9c8Y/XP4U&#10;tNljMiAhsbHV+nXB6UAfGk5/4R7/AIKkwSMnmnWvhcRGnQPMt4Mj3OIh+ftUn/BUHTPs/wABdD8a&#10;W0Q+3eDvFmn6tFcxko6r5hVgD25dcnn7nTni58fvAXi1v20PgH478O6XcX2m26Xej6zLCny28GQ6&#10;lm9G81+MceWeeePb/wBon4PN8d/gx4t8BTXq2Mes2vkxXf2fzTBL5u9ZNm5c7So43DPrQB3+i3Q1&#10;HS7a8wp8+CN1nXG5wyKd2ce+Pwqj4tl1e08PapJoFpbahrq2rtZwXblEkcdAz4OBkjtTfh/oFx4V&#10;8DaBo11cG7udOsYbN7hl2mUxoF37cnGcZxk/Wt48qRgc8HIzx3oFY+NG+E37VHxokSLxn8SrL4V6&#10;JNHhoPCUST3Umc/IZTtI47jHU8Ht8uftSfC/4ReA9M8UeCPCtl4j+KfxhtrFpr/Vr25luRpiwuk8&#10;zyH7qkxRycd9p5GOf1p8jBwFiVVHybY+VPY5z9a5K++GnhlRrxg0XTra68QRiLU7mOBY571SGRlk&#10;k6tuEpQf3d5Iz0oCx8i/ssfAG+/aB+GegeLfiH4rubvwvLDJBZeB9DT+z9OgaG6nhcXAjbdOcxLh&#10;jt719uaNodtoNjb2dkgt7O3hSCK2j4ijVc42g5I688noK+Tv+CbWvz2Hw28YfD/U8R6r4M1uWxaN&#10;vvtEI40MxH/TS4jvHxzjOMnrX2ArZaRSMFG29evAOf1oGKBil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VWxnjNJRQAjqGZCpKbW3EKfvcEYP502JXiiVA+SqgbiOSe5NPo&#10;oAMkgbjlvXpRRRQAVVvIPOaLG3fnA3DPP3gfwZVP4VapjoWaMg4KPu+vBGP1oA+CvHXjbSv2TP2+&#10;L3xHr13/AGX4G8eaHJMzhGxLdR4baAM7jveRs8f67HbJ+84nDySMMfMd3cNjpyCOPu/zrx39pv8A&#10;Zd8PftPeEdJ0XWrubS5tLukubbULWMNNHgYZQSRgN8v/AHzXsUELQqVaaSYZJHmYJHtkAZ/GgC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JxS01qADdRupKKkBd1G6koouSOBzQTikWhqYw3UoOabS&#10;g4pjHUU3dRuoAUnFAOaQnNAOKAHUU3dSg5oACcUm6hqSpJHA5paaDijdTGOopu6jdTGOpCcUA5pG&#10;oAN1KDmm0oOKAHUU3dRuoAdRTd1G6gB1FN3UbqAHUU3dRuoAdRSA5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IzS0UAN20badRSAbto206iiwhAMUEZpaKY&#10;xpGKAM0pGaAMUAJto206igBu2jbTqKAG7aUDFLRQAhGaTbTqKQhu2jbTqKYxu2jbTqKAEAxQRmlo&#10;oAbto206igBu2jbTqKAG7aNtOooAbto206igBpGKSnEZpNtAAtOpAMU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ITigBaKQHN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RmlooAb92lBzSNQt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CM0AY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GO7&#10;YpWXGOc0AJ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UdSEi+U6dFzkevSrkMvnQRsRg+lOIDIykZBpkSeWgXOcUAP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kJxQAtFIDmloAKKKKACiiigAooooAKKKKACiiigAooooAKKKKACiiigAooooAKKK&#10;KACiiigAooooAKKKKACiiigAooooAKKKKACiiigAooooAKKKKACiiigAooooAKKKKACiiigAoooo&#10;AKKKKACiiigAooooAKKKKACiiigAooooAKKKKACiiigAooooAKKKKACiiigAooooAKKKKACiiigA&#10;ooooAKKKKACiiigAooooAKKKKACiiigAooooAKKKKACiiigAooooAKKKKACikJxQDmgBaKKKACii&#10;igAooooAKKKKACiiigAooooAKKKKACiiigAooooAKKKKACiiigAooooAKKKKACiikJxQAtFN3UoO&#10;aAFooooAKKKKACikJxSbqCR1ITikL47Ux5cY4oJux+6jdUYlz2oMuO1AXZJuoJzUXm+360eb7frQ&#10;F2SbttHme1R+Zu7UbqCeZknme1KHB68VC0m3tUcjF8Y+XFUHMyy0gHTmk832/Wqocx9fmzTlmB68&#10;UWJ5mXKKKKk6AooooAKKKKACiiigAooooAKKKKACiiigAooooAKKKKACiiigAooooAKKKKACiiig&#10;AooooAKKKKACiiigAooooAKKKKACiiigAooooAKKKKACiiigAooooAKKKKACiiigAooooAKKKKAC&#10;iiigAooooAKKKKACiiigAooooAKKKKACiiigAooooAKKKKACiiigAooooAKKKKACiiigBQMgn0qD&#10;7R8+3b+tTg4BHrUH2f59279KAJyMAH1pKUnIA9KSgAooooAKKKKACiiigAooooAKKKKAEIzQBilo&#10;oAKKKKACiiigAooooAKKKKACiiigAooooAKKKKACiiigAooooAKKKKACikJxSF8dqCR1ITimGXHa&#10;kMue1AXH7qC+O1M8wd+Ka0g7c0EOTuSh89qCc1AZtv8ADn8aBcZ/h/WqC7JScUB8dqYsgfr8uKUs&#10;o/ipC5mOMuO1Hm+361E7qMc00yqO9UkrE8zJjNj+H9aTz/8AZ/Wq7zgYwM/jUbXO3+H9adkHOy20&#10;/wDs/rTTcY/h/Wqv2nd/D+tI0/8As/rRZC5mW/tAPUY/Go5ZwMYGfxqqzGQZB24qBLg5YEZx71ai&#10;rBdl4XGP4f1oNxn+H9aqicHqMfjS+cO3NXyRC7LBuMfw/rQLjP8AD+tVWl9v1ppuNv8ADn8aXIgu&#10;y79p2/w/rTkuQ2cjH41SjmEuc/LiiQjjD4pciJbZbmuAMYGfxqP7T/s/rVUyBerZpPOX1qlBCuyy&#10;9xnHy/rUM0xOMcVFJcAYwM/jUMlz0+X9afIhXOnooorkO0KKKKACiiigAooooAKKKKACiiigAooo&#10;oAKKKKACiiigAooooAKKKKACiiigAooooAKKKKACiiigAooooAKKKKACiiigAooooAKKKKACiiig&#10;AooooAKKKKACiiigAooooAKKKKACiiigAoopCcUALRTS+O1J5ntQSPopofPalBzQMWiiigYUUUUA&#10;FFITik3UAOopAc0tABRRRQAUUUUAFFFFABRRRQAUUUUAFFFFABRRRQAUUUUAFFFFABRRRQAUUUUA&#10;FFFFABRRRQAUUUUAFFFFABRRRQAUUUUAFFFFABRSE4oBzQAtFFFABRRRQAUUhOKTdQApOKQvjtSM&#10;1MZqCG3cf5ntSGXHao2k29qjebGPl/WqI5mTmXPamtJ7VGkobOeKSSQDGOaLCux5fPakL47VCZsf&#10;w/rSGbP8P61VkLmY6bL4wduKahMecndmgOG68Ujsox81Vyom7HF93bFAOKYHUd6a84XGBn8alwl0&#10;C7JSu/8Ai24pkilMYfP4VBJMXxj5cU3zinX5s1ahpqFx8hbj5qYVLdXx+FIZw3UY/Gop3zt2mtFF&#10;EtlhPkz82/NDvnHFVYpSuc81KJQ3XijlQrjw+O1DSe1MLqO9RyTAYxzVcqC5YSQYYHjNQsgQkht2&#10;aryylsY4pElK5zzT5UFySYF8YO3FETeTnc2c03zgevFQ3Lb9u1sdaAuWmuB2GfxpjS7u361Wg43b&#10;mqRnVe9FkFx5cnpxTHdhjmmNMq96imuQMYGfxpWAfJI3HNMMh7tiojchuox+NQXU33dp9aCS8kwX&#10;OWzQ86nFZXmk9WxTJZzHjB3ZoC5//9lQSwMECgAAAAAAAAAhAASuT9fgAAAA4AAAABQAAABkcnMv&#10;bWVkaWEvaW1hZ2UzLnBuZ4lQTkcNChoKAAAADUlIRFIAAAAgAAAAUAEDAAAAQpbldgAAAAZQTFRF&#10;AAAAiYaXSDGg6gAAAAF0Uk5TAEDm2GYAAAABYktHRACIBR1IAAAACXBIWXMAAA7EAAAOxAGVKw4b&#10;AAAAZklEQVQYlWNgQIAHIOIDnDAAEQJwFkiMEUz8ABLMqAQDiGACEWxgbgWcIAI0gIgDIJMfwIxn&#10;hBsKcctgAYwHgAT/AyBhD3KXPciF8n9AYiAC4uAWIGZmBqvGYkIBiJABESxwAgkAAL+GGyoDlSAL&#10;AAAAAElFTkSuQmCCUEsBAi0AFAAGAAgAAAAhAD38rmgUAQAARwIAABMAAAAAAAAAAAAAAAAAAAAA&#10;AFtDb250ZW50X1R5cGVzXS54bWxQSwECLQAUAAYACAAAACEAOP0h/9YAAACUAQAACwAAAAAAAAAA&#10;AAAAAABFAQAAX3JlbHMvLnJlbHNQSwECLQAUAAYACAAAACEAOzg5N9QCAAC4CwAADgAAAAAAAAAA&#10;AAAAAABEAgAAZHJzL2Uyb0RvYy54bWxQSwECLQAUAAYACAAAACEALNHwYdgAAACuAgAAGQAAAAAA&#10;AAAAAAAAAABEBQAAZHJzL19yZWxzL2Uyb0RvYy54bWwucmVsc1BLAQItABQABgAIAAAAIQCxh+az&#10;3QAAAAcBAAAPAAAAAAAAAAAAAAAAAFMGAABkcnMvZG93bnJldi54bWxQSwECLQAKAAAAAAAAACEA&#10;diveK7YAAAC2AAAAFAAAAAAAAAAAAAAAAABdBwAAZHJzL21lZGlhL2ltYWdlNC5wbmdQSwECLQAK&#10;AAAAAAAAACEAx+0ferl9AAC5fQAAFAAAAAAAAAAAAAAAAABFCAAAZHJzL21lZGlhL2ltYWdlMi5w&#10;bmdQSwECLQAKAAAAAAAAACEAWPVCJIDZAACA2QAAFQAAAAAAAAAAAAAAAAAwhgAAZHJzL21lZGlh&#10;L2ltYWdlMS5qcGVnUEsBAi0ACgAAAAAAAAAhAASuT9fgAAAA4AAAABQAAAAAAAAAAAAAAAAA418B&#10;AGRycy9tZWRpYS9pbWFnZTMucG5nUEsFBgAAAAAJAAkAQwIAAPVgAQAAAA==&#10;">
                <v:shape id="Image 84"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txHEAAAA2wAAAA8AAABkcnMvZG93bnJldi54bWxEj9Fqg0AURN8L/YflFvJSkjXFBLFZQ2kJ&#10;KUIfon7Axb1V0b0r7ibRv+8WCn0cZuYMczjOZhA3mlxnWcF2E4Egrq3uuFFQlad1AsJ5ZI2DZVKw&#10;kINj9vhwwFTbO1/oVvhGBAi7FBW03o+plK5uyaDb2JE4eN92MuiDnBqpJ7wHuBnkSxTtpcGOw0KL&#10;I723VPfF1SjgKi9zeo7Pw2IW3X/svpLdySu1eprfXkF4mv1/+K/9qRUkMfx+C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ztxHEAAAA2wAAAA8AAAAAAAAAAAAAAAAA&#10;nwIAAGRycy9kb3ducmV2LnhtbFBLBQYAAAAABAAEAPcAAACQAwAAAAA=&#10;">
                  <v:imagedata r:id="rId144" o:title=""/>
                </v:shape>
                <v:shape id="Image 85" o:spid="_x0000_s1028" type="#_x0000_t75" style="position:absolute;left:8229;top:6278;width:54376;height:7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Yp7AAAAA2wAAAA8AAABkcnMvZG93bnJldi54bWxEj0sLwjAQhO+C/yGs4EU0VfFBNYoIgifB&#10;x8Xb0qxNsdmUJmr990YQPA4z8w2zXDe2FE+qfeFYwXCQgCDOnC44V3A57/pzED4gaywdk4I3eViv&#10;2q0lptq9+EjPU8hFhLBPUYEJoUql9Jkhi37gKuLo3VxtMURZ51LX+IpwW8pRkkylxYLjgsGKtoay&#10;++lhFezv780sOw4LrbfXcaNdz5rDQ6lup9ksQARqwj/8a++1gvkEvl/iD5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2pinsAAAADbAAAADwAAAAAAAAAAAAAAAACfAgAA&#10;ZHJzL2Rvd25yZXYueG1sUEsFBgAAAAAEAAQA9wAAAIwDAAAAAA==&#10;">
                  <v:imagedata r:id="rId145" o:title=""/>
                </v:shape>
                <v:shape id="Image 86" o:spid="_x0000_s1029" type="#_x0000_t75" style="position:absolute;left:58704;top:17007;width:975;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2CfHAAAA2wAAAA8AAABkcnMvZG93bnJldi54bWxEj1trwkAUhN8L/Q/LKfhWN/ZBYnQVkVZr&#10;vYAX9PWQPSah2bMxu2raX+8KhT4OM/MNMxg1phRXql1hWUGnHYEgTq0uOFOw3328xiCcR9ZYWiYF&#10;P+RgNHx+GmCi7Y03dN36TAQIuwQV5N5XiZQuzcmga9uKOHgnWxv0QdaZ1DXeAtyU8i2KutJgwWEh&#10;x4omOaXf24tRsG7mh6/f4+q9M73M4tliOT334oNSrZdm3AfhqfH/4b/2p1YQd+HxJfwAO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c2CfHAAAA2wAAAA8AAAAAAAAAAAAA&#10;AAAAnwIAAGRycy9kb3ducmV2LnhtbFBLBQYAAAAABAAEAPcAAACTAwAAAAA=&#10;">
                  <v:imagedata r:id="rId146" o:title=""/>
                </v:shape>
                <v:shape id="Image 87" o:spid="_x0000_s1030" type="#_x0000_t75" style="position:absolute;left:63825;top:18714;width:73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XLrDAAAA2wAAAA8AAABkcnMvZG93bnJldi54bWxEj9FqwkAURN+F/sNyC33TTUvREF2ltQRE&#10;+qAxH3DZvSbB7N2QXU36964g9HGYmTPMajPaVtyo941jBe+zBASxdqbhSkF5yqcpCB+QDbaOScEf&#10;edisXyYrzIwb+Ei3IlQiQthnqKAOocuk9Lomi37mOuLonV1vMUTZV9L0OES4beVHksylxYbjQo0d&#10;bWvSl+JqFWi5+ywP5Pf5dWjKn+081fn3r1Jvr+PXEkSgMfyHn+2dUZAu4PEl/g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JcusMAAADbAAAADwAAAAAAAAAAAAAAAACf&#10;AgAAZHJzL2Rvd25yZXYueG1sUEsFBgAAAAAEAAQA9wAAAI8DAAAAAA==&#10;">
                  <v:imagedata r:id="rId147" o:title=""/>
                </v:shape>
                <w10:wrap anchorx="page" anchory="page"/>
              </v:group>
            </w:pict>
          </mc:Fallback>
        </mc:AlternateContent>
      </w:r>
    </w:p>
    <w:sectPr w:rsidR="002664B6">
      <w:headerReference w:type="default" r:id="rId148"/>
      <w:pgSz w:w="11040" w:h="15970"/>
      <w:pgMar w:top="1840" w:right="1559" w:bottom="280" w:left="155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A69A9">
      <w:r>
        <w:separator/>
      </w:r>
    </w:p>
  </w:endnote>
  <w:endnote w:type="continuationSeparator" w:id="0">
    <w:p w:rsidR="00000000" w:rsidRDefault="00BA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A69A9">
      <w:r>
        <w:separator/>
      </w:r>
    </w:p>
  </w:footnote>
  <w:footnote w:type="continuationSeparator" w:id="0">
    <w:p w:rsidR="00000000" w:rsidRDefault="00BA6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BA69A9">
    <w:pPr>
      <w:pStyle w:val="BodyText"/>
      <w:spacing w:line="14" w:lineRule="auto"/>
      <w:rPr>
        <w:sz w:val="20"/>
      </w:rPr>
    </w:pPr>
    <w:r>
      <w:rPr>
        <w:noProof/>
        <w:sz w:val="20"/>
        <w:lang w:val="en-US"/>
      </w:rPr>
      <mc:AlternateContent>
        <mc:Choice Requires="wps">
          <w:drawing>
            <wp:anchor distT="0" distB="0" distL="0" distR="0" simplePos="0" relativeHeight="476775424"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664B6" w:rsidRDefault="00BA69A9">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495.35pt;margin-top:34.85pt;width:19pt;height:15.3pt;z-index:-265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Z1bs4UsCHMQyBUmj/BnIHZKIZ7UL+QIOIF5vQACZ0xs4kuf8kmo4fU/+Ol51SEKfq5vq6vKsoo&#10;StUfr6/qMhPx/DhETF81OJaDlkcaaREgD/eYcnnZnCGLllP5rCrN3byY6KA/koeJRt1y/L2XUXM2&#10;fvPUy7wX5yCeg+4cxDR+hrI92YqH230CY0vlXOLEu1SmIRVBy0LlLXh5L6jntd/+AQAA//8DAFBL&#10;AwQUAAYACAAAACEA/EktZeAAAAALAQAADwAAAGRycy9kb3ducmV2LnhtbEyPwU7DMBBE70j8g7VI&#10;3KhNEG2TxqlQUcUBcWgBqUc3XuKIeB3Fbur+Pc6pnHZWO5p9U66j7diIg28dSXicCWBItdMtNRK+&#10;PrcPS2A+KNKqc4QSLuhhXd3elKrQ7kw7HPehYSmEfKEkmBD6gnNfG7TKz1yPlG4/brAqpHVouB7U&#10;OYXbjmdCzLlVLaUPRvW4MVj/7k9Wwvem377Hg1Ef47N+e80Wu8tQRynv7+LLCljAGK5mmPATOlSJ&#10;6ehOpD3rJOS5WCSrhHme5mQQ2TKp46TEE/Cq5P87VH8AAAD//wMAUEsBAi0AFAAGAAgAAAAhALaD&#10;OJL+AAAA4QEAABMAAAAAAAAAAAAAAAAAAAAAAFtDb250ZW50X1R5cGVzXS54bWxQSwECLQAUAAYA&#10;CAAAACEAOP0h/9YAAACUAQAACwAAAAAAAAAAAAAAAAAvAQAAX3JlbHMvLnJlbHNQSwECLQAUAAYA&#10;CAAAACEAchgFP6YBAAA+AwAADgAAAAAAAAAAAAAAAAAuAgAAZHJzL2Uyb0RvYy54bWxQSwECLQAU&#10;AAYACAAAACEA/EktZeAAAAALAQAADwAAAAAAAAAAAAAAAAAABAAAZHJzL2Rvd25yZXYueG1sUEsF&#10;BgAAAAAEAAQA8wAAAA0FAAAAAA==&#10;" filled="f" stroked="f">
              <v:path arrowok="t"/>
              <v:textbox inset="0,0,0,0">
                <w:txbxContent>
                  <w:p w:rsidR="002664B6" w:rsidRDefault="00BA69A9">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78</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BA69A9">
    <w:pPr>
      <w:pStyle w:val="BodyText"/>
      <w:spacing w:line="14" w:lineRule="auto"/>
      <w:rPr>
        <w:sz w:val="20"/>
      </w:rPr>
    </w:pPr>
    <w:r>
      <w:rPr>
        <w:noProof/>
        <w:sz w:val="20"/>
        <w:lang w:val="en-US"/>
      </w:rPr>
      <mc:AlternateContent>
        <mc:Choice Requires="wps">
          <w:drawing>
            <wp:anchor distT="0" distB="0" distL="0" distR="0" simplePos="0" relativeHeight="476775936"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664B6" w:rsidRDefault="00BA69A9">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495.35pt;margin-top:34.85pt;width:19pt;height:15.3pt;z-index:-265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bNqgEAAEUDAAAOAAAAZHJzL2Uyb0RvYy54bWysUsGO0zAQvSPxD5bv1Em7QhA1XQErENIK&#10;kHb3AxzHbixij/G4Tfr3jN2mu4Ib4uKMM89v3puZ7e3sRnbUES34lterijPtFfTW71v+9Pj5zTvO&#10;MEnfyxG8bvlJI7/dvX61nUKj1zDA2OvIiMRjM4WWDymFRghUg3YSVxC0p6SB6GSia9yLPsqJ2N0o&#10;1lX1VkwQ+xBBaUT6e3dO8l3hN0ar9N0Y1ImNLSdtqZyxnF0+xW4rm32UYbDqIkP+gwonraeiV6o7&#10;mSQ7RPsXlbMqAoJJKwVOgDFW6eKB3NTVH24eBhl08ULNwXBtE/4/WvXt+CMy27d8w5mXjkb0qOfU&#10;wcw2uTlTwIYwD4FQaf4IMw25GMVwD+onEkS8wJwfIKFzM2YTXf6STUYPqf+na8+pCFP0c31TbyrK&#10;KErV7282dZmJeH4cIqYvGhzLQcsjjbQIkMd7TLm8bBbIRcu5fFaV5m4u5urFSwf9iaxMNPGW46+D&#10;jJqz8aunlub1WIK4BN0SxDR+grJE2ZGHD4cExhYBudKZ9yKAZlV0XfYqL8PLe0E9b//uNwAAAP//&#10;AwBQSwMEFAAGAAgAAAAhAPxJLWXgAAAACwEAAA8AAABkcnMvZG93bnJldi54bWxMj8FOwzAQRO9I&#10;/IO1SNyoTRBtk8apUFHFAXFoAalHN17iiHgdxW7q/j3OqZx2VjuafVOuo+3YiINvHUl4nAlgSLXT&#10;LTUSvj63D0tgPijSqnOEEi7oYV3d3pSq0O5MOxz3oWEphHyhJJgQ+oJzXxu0ys9cj5RuP26wKqR1&#10;aLge1DmF245nQsy5VS2lD0b1uDFY/+5PVsL3pt++x4NRH+OzfnvNFrvLUEcp7+/iywpYwBiuZpjw&#10;EzpUienoTqQ96yTkuVgkq4R5nuZkENkyqeOkxBPwquT/O1R/AAAA//8DAFBLAQItABQABgAIAAAA&#10;IQC2gziS/gAAAOEBAAATAAAAAAAAAAAAAAAAAAAAAABbQ29udGVudF9UeXBlc10ueG1sUEsBAi0A&#10;FAAGAAgAAAAhADj9If/WAAAAlAEAAAsAAAAAAAAAAAAAAAAALwEAAF9yZWxzLy5yZWxzUEsBAi0A&#10;FAAGAAgAAAAhAPqI1s2qAQAARQMAAA4AAAAAAAAAAAAAAAAALgIAAGRycy9lMm9Eb2MueG1sUEsB&#10;Ai0AFAAGAAgAAAAhAPxJLWXgAAAACwEAAA8AAAAAAAAAAAAAAAAABAQAAGRycy9kb3ducmV2Lnht&#10;bFBLBQYAAAAABAAEAPMAAAARBQAAAAA=&#10;" filled="f" stroked="f">
              <v:path arrowok="t"/>
              <v:textbox inset="0,0,0,0">
                <w:txbxContent>
                  <w:p w:rsidR="002664B6" w:rsidRDefault="00BA69A9">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83</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BA69A9">
    <w:pPr>
      <w:pStyle w:val="BodyText"/>
      <w:spacing w:line="14" w:lineRule="auto"/>
      <w:rPr>
        <w:sz w:val="20"/>
      </w:rPr>
    </w:pPr>
    <w:r>
      <w:rPr>
        <w:noProof/>
        <w:sz w:val="20"/>
        <w:lang w:val="en-US"/>
      </w:rPr>
      <mc:AlternateContent>
        <mc:Choice Requires="wps">
          <w:drawing>
            <wp:anchor distT="0" distB="0" distL="0" distR="0" simplePos="0" relativeHeight="476776448" behindDoc="1" locked="0" layoutInCell="1" allowOverlap="1">
              <wp:simplePos x="0" y="0"/>
              <wp:positionH relativeFrom="page">
                <wp:posOffset>9784080</wp:posOffset>
              </wp:positionH>
              <wp:positionV relativeFrom="page">
                <wp:posOffset>442806</wp:posOffset>
              </wp:positionV>
              <wp:extent cx="2413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664B6" w:rsidRDefault="00BA69A9">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8" type="#_x0000_t202" style="position:absolute;margin-left:770.4pt;margin-top:34.85pt;width:19pt;height:15.3pt;z-index:-265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X4qgEAAEcDAAAOAAAAZHJzL2Uyb0RvYy54bWysUsGO0zAQvSPxD5bv1Em7QhA1XQErENIK&#10;kHb3AxzHbixij/G4Tfr3jN2mu4Ib4uJMPM8z782b7e3sRnbUES34lterijPtFfTW71v+9Pj5zTvO&#10;MEnfyxG8bvlJI7/dvX61nUKj1zDA2OvIqIjHZgotH1IKjRCoBu0kriBoT0kD0clEv3Ev+ignqu5G&#10;sa6qt2KC2IcISiPS7d05yXelvjFape/GoE5sbDlxS+WM5ezyKXZb2eyjDINVFxryH1g4aT01vZa6&#10;k0myQ7R/lXJWRUAwaaXACTDGKl00kJq6+kPNwyCDLlpoOBiuY8L/V1Z9O/6IzPbk3YYzLx159Kjn&#10;1MHM6IbGMwVsCPUQCJfmjzATtEjFcA/qJxJEvMCcHyCh8zhmE13+klBGD8mB03Xq1IUpulzf1JuK&#10;MopS9fubTV1cEc+PQ8T0RYNjOWh5JFMLAXm8x5Tby2aBXLic22dWae7mIm+9aOmgP5GUiTxvOf46&#10;yKg5G796GmpekCWIS9AtQUzjJyhrlBV5+HBIYGwhkDud614IkFuF12Wz8jq8/C+o5/3f/QYAAP//&#10;AwBQSwMEFAAGAAgAAAAhAH79GobhAAAADAEAAA8AAABkcnMvZG93bnJldi54bWxMj8FOwzAQRO9I&#10;/IO1SNyoTSFNCXEqVFRxQBxaQOLoxiaOiNeR7abu37M9wW1ndzT7pl5lN7DJhNh7lHA7E8AMtl73&#10;2En4eN/cLIHFpFCrwaORcDIRVs3lRa0q7Y+4NdMudYxCMFZKgk1prDiPrTVOxZkfDdLt2wenEsnQ&#10;cR3UkcLdwOdCLLhTPdIHq0aztqb92R2chM/1uHnNX1a9TYV+eZ6X21Nos5TXV/npEVgyOf2Z4YxP&#10;6NAQ094fUEc2kC7uBbEnCYuHEtjZUZRL2uxpEuIOeFPz/yWaXwAAAP//AwBQSwECLQAUAAYACAAA&#10;ACEAtoM4kv4AAADhAQAAEwAAAAAAAAAAAAAAAAAAAAAAW0NvbnRlbnRfVHlwZXNdLnhtbFBLAQIt&#10;ABQABgAIAAAAIQA4/SH/1gAAAJQBAAALAAAAAAAAAAAAAAAAAC8BAABfcmVscy8ucmVsc1BLAQIt&#10;ABQABgAIAAAAIQDJitX4qgEAAEcDAAAOAAAAAAAAAAAAAAAAAC4CAABkcnMvZTJvRG9jLnhtbFBL&#10;AQItABQABgAIAAAAIQB+/RqG4QAAAAwBAAAPAAAAAAAAAAAAAAAAAAQEAABkcnMvZG93bnJldi54&#10;bWxQSwUGAAAAAAQABADzAAAAEgUAAAAA&#10;" filled="f" stroked="f">
              <v:path arrowok="t"/>
              <v:textbox inset="0,0,0,0">
                <w:txbxContent>
                  <w:p w:rsidR="002664B6" w:rsidRDefault="00BA69A9">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91</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BA69A9">
    <w:pPr>
      <w:pStyle w:val="BodyText"/>
      <w:spacing w:line="14" w:lineRule="auto"/>
      <w:rPr>
        <w:sz w:val="20"/>
      </w:rPr>
    </w:pPr>
    <w:r>
      <w:rPr>
        <w:noProof/>
        <w:sz w:val="20"/>
        <w:lang w:val="en-US"/>
      </w:rPr>
      <mc:AlternateContent>
        <mc:Choice Requires="wps">
          <w:drawing>
            <wp:anchor distT="0" distB="0" distL="0" distR="0" simplePos="0" relativeHeight="476776960"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664B6" w:rsidRDefault="00BA69A9">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9" type="#_x0000_t202" style="position:absolute;margin-left:495.35pt;margin-top:34.85pt;width:19pt;height:15.3pt;z-index:-265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jqwEAAEcDAAAOAAAAZHJzL2Uyb0RvYy54bWysUsFu2zAMvQ/oPwi6L7KTYNiMOEW3YsOA&#10;YhvQ9gNkWYqNWaIqKrHz96OUOC3WW9GLTItP5Ht83FxPdmAHHbAHV/NyUXCmnYK2d7uaPz58//iZ&#10;M4zStXIAp2t+1Mivt1cfNqOv9BI6GFodGBVxWI2+5l2MvhICVaetxAV47ShpIFgZ6TfsRBvkSNXt&#10;IJZF8UmMEFofQGlEur09Jfk21zdGq/jbGNSRDTUnbjGfIZ9NOsV2I6tdkL7r1ZmGfAMLK3tHTS+l&#10;bmWUbB/6V6VsrwIgmLhQYAUY0yudNZCasvhPzX0nvc5aaDjoL2PC9yurfh3+BNa35N2aMyctefSg&#10;p9jAxOiGxjN6rAh17wkXp68wETRLRX8H6i8SRLzAnB4godM4JhNs+pJQRg/JgeNl6tSFKbpcrstV&#10;QRlFqfLLelVmV8TzYx8w/tBgWQpqHsjUTEAe7jCm9rKaIWcup/aJVZyaKctbzVoaaI8kZSTPa45P&#10;exk0Z8NPR0NNCzIHYQ6aOQhx+AZ5jZIiBzf7CKbPBFKnU90zAXIr8zpvVlqHl/8Z9bz/238AAAD/&#10;/wMAUEsDBBQABgAIAAAAIQD8SS1l4AAAAAsBAAAPAAAAZHJzL2Rvd25yZXYueG1sTI/BTsMwEETv&#10;SPyDtUjcqE0QbZPGqVBRxQFxaAGpRzde4oh4HcVu6v49zqmcdlY7mn1TrqPt2IiDbx1JeJwJYEi1&#10;0y01Er4+tw9LYD4o0qpzhBIu6GFd3d6UqtDuTDsc96FhKYR8oSSYEPqCc18btMrPXI+Ubj9usCqk&#10;dWi4HtQ5hduOZ0LMuVUtpQ9G9bgxWP/uT1bC96bfvseDUR/js357zRa7y1BHKe/v4ssKWMAYrmaY&#10;8BM6VInp6E6kPesk5LlYJKuEeZ7mZBDZMqnjpMQT8Krk/ztUfwAAAP//AwBQSwECLQAUAAYACAAA&#10;ACEAtoM4kv4AAADhAQAAEwAAAAAAAAAAAAAAAAAAAAAAW0NvbnRlbnRfVHlwZXNdLnhtbFBLAQIt&#10;ABQABgAIAAAAIQA4/SH/1gAAAJQBAAALAAAAAAAAAAAAAAAAAC8BAABfcmVscy8ucmVsc1BLAQIt&#10;ABQABgAIAAAAIQDRkCwjqwEAAEcDAAAOAAAAAAAAAAAAAAAAAC4CAABkcnMvZTJvRG9jLnhtbFBL&#10;AQItABQABgAIAAAAIQD8SS1l4AAAAAsBAAAPAAAAAAAAAAAAAAAAAAUEAABkcnMvZG93bnJldi54&#10;bWxQSwUGAAAAAAQABADzAAAAEgUAAAAA&#10;" filled="f" stroked="f">
              <v:path arrowok="t"/>
              <v:textbox inset="0,0,0,0">
                <w:txbxContent>
                  <w:p w:rsidR="002664B6" w:rsidRDefault="00BA69A9">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97</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B6" w:rsidRDefault="002664B6">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CB508E"/>
    <w:multiLevelType w:val="hybridMultilevel"/>
    <w:tmpl w:val="5DD8C416"/>
    <w:lvl w:ilvl="0" w:tplc="2AC65240">
      <w:start w:val="1"/>
      <w:numFmt w:val="lowerLetter"/>
      <w:lvlText w:val="%1."/>
      <w:lvlJc w:val="left"/>
      <w:pPr>
        <w:ind w:left="878" w:hanging="250"/>
        <w:jc w:val="left"/>
      </w:pPr>
      <w:rPr>
        <w:rFonts w:ascii="Arial MT" w:eastAsia="Arial MT" w:hAnsi="Arial MT" w:cs="Arial MT" w:hint="default"/>
        <w:b w:val="0"/>
        <w:bCs w:val="0"/>
        <w:i w:val="0"/>
        <w:iCs w:val="0"/>
        <w:spacing w:val="0"/>
        <w:w w:val="100"/>
        <w:sz w:val="18"/>
        <w:szCs w:val="18"/>
        <w:lang w:val="id" w:eastAsia="en-US" w:bidi="ar-SA"/>
      </w:rPr>
    </w:lvl>
    <w:lvl w:ilvl="1" w:tplc="EA6E3128">
      <w:numFmt w:val="bullet"/>
      <w:lvlText w:val="•"/>
      <w:lvlJc w:val="left"/>
      <w:pPr>
        <w:ind w:left="1699" w:hanging="250"/>
      </w:pPr>
      <w:rPr>
        <w:rFonts w:hint="default"/>
        <w:lang w:val="id" w:eastAsia="en-US" w:bidi="ar-SA"/>
      </w:rPr>
    </w:lvl>
    <w:lvl w:ilvl="2" w:tplc="2CF2A61E">
      <w:numFmt w:val="bullet"/>
      <w:lvlText w:val="•"/>
      <w:lvlJc w:val="left"/>
      <w:pPr>
        <w:ind w:left="2518" w:hanging="250"/>
      </w:pPr>
      <w:rPr>
        <w:rFonts w:hint="default"/>
        <w:lang w:val="id" w:eastAsia="en-US" w:bidi="ar-SA"/>
      </w:rPr>
    </w:lvl>
    <w:lvl w:ilvl="3" w:tplc="585C39D6">
      <w:numFmt w:val="bullet"/>
      <w:lvlText w:val="•"/>
      <w:lvlJc w:val="left"/>
      <w:pPr>
        <w:ind w:left="3338" w:hanging="250"/>
      </w:pPr>
      <w:rPr>
        <w:rFonts w:hint="default"/>
        <w:lang w:val="id" w:eastAsia="en-US" w:bidi="ar-SA"/>
      </w:rPr>
    </w:lvl>
    <w:lvl w:ilvl="4" w:tplc="54C6C6CE">
      <w:numFmt w:val="bullet"/>
      <w:lvlText w:val="•"/>
      <w:lvlJc w:val="left"/>
      <w:pPr>
        <w:ind w:left="4157" w:hanging="250"/>
      </w:pPr>
      <w:rPr>
        <w:rFonts w:hint="default"/>
        <w:lang w:val="id" w:eastAsia="en-US" w:bidi="ar-SA"/>
      </w:rPr>
    </w:lvl>
    <w:lvl w:ilvl="5" w:tplc="6B285F88">
      <w:numFmt w:val="bullet"/>
      <w:lvlText w:val="•"/>
      <w:lvlJc w:val="left"/>
      <w:pPr>
        <w:ind w:left="4976" w:hanging="250"/>
      </w:pPr>
      <w:rPr>
        <w:rFonts w:hint="default"/>
        <w:lang w:val="id" w:eastAsia="en-US" w:bidi="ar-SA"/>
      </w:rPr>
    </w:lvl>
    <w:lvl w:ilvl="6" w:tplc="5DDC17E0">
      <w:numFmt w:val="bullet"/>
      <w:lvlText w:val="•"/>
      <w:lvlJc w:val="left"/>
      <w:pPr>
        <w:ind w:left="5796" w:hanging="250"/>
      </w:pPr>
      <w:rPr>
        <w:rFonts w:hint="default"/>
        <w:lang w:val="id" w:eastAsia="en-US" w:bidi="ar-SA"/>
      </w:rPr>
    </w:lvl>
    <w:lvl w:ilvl="7" w:tplc="4E103A90">
      <w:numFmt w:val="bullet"/>
      <w:lvlText w:val="•"/>
      <w:lvlJc w:val="left"/>
      <w:pPr>
        <w:ind w:left="6615" w:hanging="250"/>
      </w:pPr>
      <w:rPr>
        <w:rFonts w:hint="default"/>
        <w:lang w:val="id" w:eastAsia="en-US" w:bidi="ar-SA"/>
      </w:rPr>
    </w:lvl>
    <w:lvl w:ilvl="8" w:tplc="2182F39A">
      <w:numFmt w:val="bullet"/>
      <w:lvlText w:val="•"/>
      <w:lvlJc w:val="left"/>
      <w:pPr>
        <w:ind w:left="7434" w:hanging="250"/>
      </w:pPr>
      <w:rPr>
        <w:rFonts w:hint="default"/>
        <w:lang w:val="id" w:eastAsia="en-US" w:bidi="ar-SA"/>
      </w:rPr>
    </w:lvl>
  </w:abstractNum>
  <w:abstractNum w:abstractNumId="1">
    <w:nsid w:val="3ACE31D7"/>
    <w:multiLevelType w:val="hybridMultilevel"/>
    <w:tmpl w:val="93080820"/>
    <w:lvl w:ilvl="0" w:tplc="2DC67528">
      <w:start w:val="1"/>
      <w:numFmt w:val="lowerLetter"/>
      <w:lvlText w:val="%1."/>
      <w:lvlJc w:val="left"/>
      <w:pPr>
        <w:ind w:left="2280" w:hanging="203"/>
        <w:jc w:val="right"/>
      </w:pPr>
      <w:rPr>
        <w:rFonts w:ascii="Arial MT" w:eastAsia="Arial MT" w:hAnsi="Arial MT" w:cs="Arial MT" w:hint="default"/>
        <w:b w:val="0"/>
        <w:bCs w:val="0"/>
        <w:i w:val="0"/>
        <w:iCs w:val="0"/>
        <w:spacing w:val="0"/>
        <w:w w:val="100"/>
        <w:sz w:val="18"/>
        <w:szCs w:val="18"/>
        <w:lang w:val="id" w:eastAsia="en-US" w:bidi="ar-SA"/>
      </w:rPr>
    </w:lvl>
    <w:lvl w:ilvl="1" w:tplc="033201F4">
      <w:numFmt w:val="bullet"/>
      <w:lvlText w:val="•"/>
      <w:lvlJc w:val="left"/>
      <w:pPr>
        <w:ind w:left="2959" w:hanging="203"/>
      </w:pPr>
      <w:rPr>
        <w:rFonts w:hint="default"/>
        <w:lang w:val="id" w:eastAsia="en-US" w:bidi="ar-SA"/>
      </w:rPr>
    </w:lvl>
    <w:lvl w:ilvl="2" w:tplc="4FF01244">
      <w:numFmt w:val="bullet"/>
      <w:lvlText w:val="•"/>
      <w:lvlJc w:val="left"/>
      <w:pPr>
        <w:ind w:left="3638" w:hanging="203"/>
      </w:pPr>
      <w:rPr>
        <w:rFonts w:hint="default"/>
        <w:lang w:val="id" w:eastAsia="en-US" w:bidi="ar-SA"/>
      </w:rPr>
    </w:lvl>
    <w:lvl w:ilvl="3" w:tplc="0062E8FE">
      <w:numFmt w:val="bullet"/>
      <w:lvlText w:val="•"/>
      <w:lvlJc w:val="left"/>
      <w:pPr>
        <w:ind w:left="4318" w:hanging="203"/>
      </w:pPr>
      <w:rPr>
        <w:rFonts w:hint="default"/>
        <w:lang w:val="id" w:eastAsia="en-US" w:bidi="ar-SA"/>
      </w:rPr>
    </w:lvl>
    <w:lvl w:ilvl="4" w:tplc="12128180">
      <w:numFmt w:val="bullet"/>
      <w:lvlText w:val="•"/>
      <w:lvlJc w:val="left"/>
      <w:pPr>
        <w:ind w:left="4997" w:hanging="203"/>
      </w:pPr>
      <w:rPr>
        <w:rFonts w:hint="default"/>
        <w:lang w:val="id" w:eastAsia="en-US" w:bidi="ar-SA"/>
      </w:rPr>
    </w:lvl>
    <w:lvl w:ilvl="5" w:tplc="A4EA3DBC">
      <w:numFmt w:val="bullet"/>
      <w:lvlText w:val="•"/>
      <w:lvlJc w:val="left"/>
      <w:pPr>
        <w:ind w:left="5676" w:hanging="203"/>
      </w:pPr>
      <w:rPr>
        <w:rFonts w:hint="default"/>
        <w:lang w:val="id" w:eastAsia="en-US" w:bidi="ar-SA"/>
      </w:rPr>
    </w:lvl>
    <w:lvl w:ilvl="6" w:tplc="D1B82E16">
      <w:numFmt w:val="bullet"/>
      <w:lvlText w:val="•"/>
      <w:lvlJc w:val="left"/>
      <w:pPr>
        <w:ind w:left="6356" w:hanging="203"/>
      </w:pPr>
      <w:rPr>
        <w:rFonts w:hint="default"/>
        <w:lang w:val="id" w:eastAsia="en-US" w:bidi="ar-SA"/>
      </w:rPr>
    </w:lvl>
    <w:lvl w:ilvl="7" w:tplc="530C6E8A">
      <w:numFmt w:val="bullet"/>
      <w:lvlText w:val="•"/>
      <w:lvlJc w:val="left"/>
      <w:pPr>
        <w:ind w:left="7035" w:hanging="203"/>
      </w:pPr>
      <w:rPr>
        <w:rFonts w:hint="default"/>
        <w:lang w:val="id" w:eastAsia="en-US" w:bidi="ar-SA"/>
      </w:rPr>
    </w:lvl>
    <w:lvl w:ilvl="8" w:tplc="3A20702C">
      <w:numFmt w:val="bullet"/>
      <w:lvlText w:val="•"/>
      <w:lvlJc w:val="left"/>
      <w:pPr>
        <w:ind w:left="7714" w:hanging="203"/>
      </w:pPr>
      <w:rPr>
        <w:rFonts w:hint="default"/>
        <w:lang w:val="id" w:eastAsia="en-US" w:bidi="ar-SA"/>
      </w:rPr>
    </w:lvl>
  </w:abstractNum>
  <w:abstractNum w:abstractNumId="2">
    <w:nsid w:val="70967C70"/>
    <w:multiLevelType w:val="hybridMultilevel"/>
    <w:tmpl w:val="636214FC"/>
    <w:lvl w:ilvl="0" w:tplc="6EE83812">
      <w:start w:val="1"/>
      <w:numFmt w:val="lowerLetter"/>
      <w:lvlText w:val="%1."/>
      <w:lvlJc w:val="left"/>
      <w:pPr>
        <w:ind w:left="830" w:hanging="202"/>
        <w:jc w:val="left"/>
      </w:pPr>
      <w:rPr>
        <w:rFonts w:ascii="Arial MT" w:eastAsia="Arial MT" w:hAnsi="Arial MT" w:cs="Arial MT" w:hint="default"/>
        <w:b w:val="0"/>
        <w:bCs w:val="0"/>
        <w:i w:val="0"/>
        <w:iCs w:val="0"/>
        <w:spacing w:val="0"/>
        <w:w w:val="100"/>
        <w:sz w:val="18"/>
        <w:szCs w:val="18"/>
        <w:lang w:val="id" w:eastAsia="en-US" w:bidi="ar-SA"/>
      </w:rPr>
    </w:lvl>
    <w:lvl w:ilvl="1" w:tplc="783C0F58">
      <w:numFmt w:val="bullet"/>
      <w:lvlText w:val="•"/>
      <w:lvlJc w:val="left"/>
      <w:pPr>
        <w:ind w:left="1663" w:hanging="202"/>
      </w:pPr>
      <w:rPr>
        <w:rFonts w:hint="default"/>
        <w:lang w:val="id" w:eastAsia="en-US" w:bidi="ar-SA"/>
      </w:rPr>
    </w:lvl>
    <w:lvl w:ilvl="2" w:tplc="1584D77A">
      <w:numFmt w:val="bullet"/>
      <w:lvlText w:val="•"/>
      <w:lvlJc w:val="left"/>
      <w:pPr>
        <w:ind w:left="2486" w:hanging="202"/>
      </w:pPr>
      <w:rPr>
        <w:rFonts w:hint="default"/>
        <w:lang w:val="id" w:eastAsia="en-US" w:bidi="ar-SA"/>
      </w:rPr>
    </w:lvl>
    <w:lvl w:ilvl="3" w:tplc="E1BEE6B0">
      <w:numFmt w:val="bullet"/>
      <w:lvlText w:val="•"/>
      <w:lvlJc w:val="left"/>
      <w:pPr>
        <w:ind w:left="3310" w:hanging="202"/>
      </w:pPr>
      <w:rPr>
        <w:rFonts w:hint="default"/>
        <w:lang w:val="id" w:eastAsia="en-US" w:bidi="ar-SA"/>
      </w:rPr>
    </w:lvl>
    <w:lvl w:ilvl="4" w:tplc="A5D8C14C">
      <w:numFmt w:val="bullet"/>
      <w:lvlText w:val="•"/>
      <w:lvlJc w:val="left"/>
      <w:pPr>
        <w:ind w:left="4133" w:hanging="202"/>
      </w:pPr>
      <w:rPr>
        <w:rFonts w:hint="default"/>
        <w:lang w:val="id" w:eastAsia="en-US" w:bidi="ar-SA"/>
      </w:rPr>
    </w:lvl>
    <w:lvl w:ilvl="5" w:tplc="F87A01C2">
      <w:numFmt w:val="bullet"/>
      <w:lvlText w:val="•"/>
      <w:lvlJc w:val="left"/>
      <w:pPr>
        <w:ind w:left="4956" w:hanging="202"/>
      </w:pPr>
      <w:rPr>
        <w:rFonts w:hint="default"/>
        <w:lang w:val="id" w:eastAsia="en-US" w:bidi="ar-SA"/>
      </w:rPr>
    </w:lvl>
    <w:lvl w:ilvl="6" w:tplc="EA34926C">
      <w:numFmt w:val="bullet"/>
      <w:lvlText w:val="•"/>
      <w:lvlJc w:val="left"/>
      <w:pPr>
        <w:ind w:left="5780" w:hanging="202"/>
      </w:pPr>
      <w:rPr>
        <w:rFonts w:hint="default"/>
        <w:lang w:val="id" w:eastAsia="en-US" w:bidi="ar-SA"/>
      </w:rPr>
    </w:lvl>
    <w:lvl w:ilvl="7" w:tplc="BB8C5B12">
      <w:numFmt w:val="bullet"/>
      <w:lvlText w:val="•"/>
      <w:lvlJc w:val="left"/>
      <w:pPr>
        <w:ind w:left="6603" w:hanging="202"/>
      </w:pPr>
      <w:rPr>
        <w:rFonts w:hint="default"/>
        <w:lang w:val="id" w:eastAsia="en-US" w:bidi="ar-SA"/>
      </w:rPr>
    </w:lvl>
    <w:lvl w:ilvl="8" w:tplc="1A129A86">
      <w:numFmt w:val="bullet"/>
      <w:lvlText w:val="•"/>
      <w:lvlJc w:val="left"/>
      <w:pPr>
        <w:ind w:left="7426" w:hanging="202"/>
      </w:pPr>
      <w:rPr>
        <w:rFonts w:hint="default"/>
        <w:lang w:val="id" w:eastAsia="en-US" w:bidi="ar-SA"/>
      </w:rPr>
    </w:lvl>
  </w:abstractNum>
  <w:abstractNum w:abstractNumId="3">
    <w:nsid w:val="7C6043A2"/>
    <w:multiLevelType w:val="hybridMultilevel"/>
    <w:tmpl w:val="B73ABC20"/>
    <w:lvl w:ilvl="0" w:tplc="A58EB3E2">
      <w:start w:val="1"/>
      <w:numFmt w:val="upperLetter"/>
      <w:lvlText w:val="%1."/>
      <w:lvlJc w:val="left"/>
      <w:pPr>
        <w:ind w:left="851"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618A6F1A">
      <w:start w:val="1"/>
      <w:numFmt w:val="decimal"/>
      <w:lvlText w:val="%2."/>
      <w:lvlJc w:val="left"/>
      <w:pPr>
        <w:ind w:left="85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95EBF56">
      <w:numFmt w:val="bullet"/>
      <w:lvlText w:val="•"/>
      <w:lvlJc w:val="left"/>
      <w:pPr>
        <w:ind w:left="2098" w:hanging="360"/>
      </w:pPr>
      <w:rPr>
        <w:rFonts w:hint="default"/>
        <w:lang w:val="id" w:eastAsia="en-US" w:bidi="ar-SA"/>
      </w:rPr>
    </w:lvl>
    <w:lvl w:ilvl="3" w:tplc="E4983D54">
      <w:numFmt w:val="bullet"/>
      <w:lvlText w:val="•"/>
      <w:lvlJc w:val="left"/>
      <w:pPr>
        <w:ind w:left="2917" w:hanging="360"/>
      </w:pPr>
      <w:rPr>
        <w:rFonts w:hint="default"/>
        <w:lang w:val="id" w:eastAsia="en-US" w:bidi="ar-SA"/>
      </w:rPr>
    </w:lvl>
    <w:lvl w:ilvl="4" w:tplc="08ECAF1A">
      <w:numFmt w:val="bullet"/>
      <w:lvlText w:val="•"/>
      <w:lvlJc w:val="left"/>
      <w:pPr>
        <w:ind w:left="3735" w:hanging="360"/>
      </w:pPr>
      <w:rPr>
        <w:rFonts w:hint="default"/>
        <w:lang w:val="id" w:eastAsia="en-US" w:bidi="ar-SA"/>
      </w:rPr>
    </w:lvl>
    <w:lvl w:ilvl="5" w:tplc="FD2E9C4A">
      <w:numFmt w:val="bullet"/>
      <w:lvlText w:val="•"/>
      <w:lvlJc w:val="left"/>
      <w:pPr>
        <w:ind w:left="4554" w:hanging="360"/>
      </w:pPr>
      <w:rPr>
        <w:rFonts w:hint="default"/>
        <w:lang w:val="id" w:eastAsia="en-US" w:bidi="ar-SA"/>
      </w:rPr>
    </w:lvl>
    <w:lvl w:ilvl="6" w:tplc="5BF089DC">
      <w:numFmt w:val="bullet"/>
      <w:lvlText w:val="•"/>
      <w:lvlJc w:val="left"/>
      <w:pPr>
        <w:ind w:left="5373" w:hanging="360"/>
      </w:pPr>
      <w:rPr>
        <w:rFonts w:hint="default"/>
        <w:lang w:val="id" w:eastAsia="en-US" w:bidi="ar-SA"/>
      </w:rPr>
    </w:lvl>
    <w:lvl w:ilvl="7" w:tplc="5F48A18E">
      <w:numFmt w:val="bullet"/>
      <w:lvlText w:val="•"/>
      <w:lvlJc w:val="left"/>
      <w:pPr>
        <w:ind w:left="6191" w:hanging="360"/>
      </w:pPr>
      <w:rPr>
        <w:rFonts w:hint="default"/>
        <w:lang w:val="id" w:eastAsia="en-US" w:bidi="ar-SA"/>
      </w:rPr>
    </w:lvl>
    <w:lvl w:ilvl="8" w:tplc="72AEF6B8">
      <w:numFmt w:val="bullet"/>
      <w:lvlText w:val="•"/>
      <w:lvlJc w:val="left"/>
      <w:pPr>
        <w:ind w:left="7010" w:hanging="360"/>
      </w:pPr>
      <w:rPr>
        <w:rFonts w:hint="default"/>
        <w:lang w:val="id" w:eastAsia="en-US" w:bidi="ar-S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zA+6UhTQYoj14tl6iZ59PRwm0HcvZ51LrArijw24JN5YCnPxL1t1JvWC1HzN7KAw3H6KA5Wnt9urfNJibt5+lA==" w:salt="soqW7bnVdedOfI4kg4uIXw=="/>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4B6"/>
    <w:rsid w:val="002664B6"/>
    <w:rsid w:val="00BA6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F6AE2-628A-41CA-AF25-ED7C7BEF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426" w:hanging="568"/>
      <w:jc w:val="right"/>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51" w:hanging="360"/>
    </w:pPr>
  </w:style>
  <w:style w:type="paragraph" w:customStyle="1" w:styleId="TableParagraph">
    <w:name w:val="Table Paragraph"/>
    <w:basedOn w:val="Normal"/>
    <w:uiPriority w:val="1"/>
    <w:qFormat/>
    <w:pPr>
      <w:spacing w:line="232" w:lineRule="exact"/>
      <w:ind w:left="64" w:right="6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9.jpe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header" Target="header12.xml"/><Relationship Id="rId84" Type="http://schemas.openxmlformats.org/officeDocument/2006/relationships/header" Target="header14.xml"/><Relationship Id="rId89" Type="http://schemas.openxmlformats.org/officeDocument/2006/relationships/image" Target="media/image65.png"/><Relationship Id="rId112" Type="http://schemas.openxmlformats.org/officeDocument/2006/relationships/image" Target="media/image85.jpeg"/><Relationship Id="rId133" Type="http://schemas.openxmlformats.org/officeDocument/2006/relationships/image" Target="media/image103.jpeg"/><Relationship Id="rId138" Type="http://schemas.openxmlformats.org/officeDocument/2006/relationships/image" Target="media/image108.png"/><Relationship Id="rId16" Type="http://schemas.openxmlformats.org/officeDocument/2006/relationships/header" Target="header3.xml"/><Relationship Id="rId107" Type="http://schemas.openxmlformats.org/officeDocument/2006/relationships/header" Target="header17.xml"/><Relationship Id="rId11" Type="http://schemas.openxmlformats.org/officeDocument/2006/relationships/hyperlink" Target="http://repositorybaru.sti/"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jpeg"/><Relationship Id="rId79" Type="http://schemas.openxmlformats.org/officeDocument/2006/relationships/header" Target="header13.xml"/><Relationship Id="rId102" Type="http://schemas.openxmlformats.org/officeDocument/2006/relationships/image" Target="media/image76.png"/><Relationship Id="rId123" Type="http://schemas.openxmlformats.org/officeDocument/2006/relationships/header" Target="header19.xml"/><Relationship Id="rId128" Type="http://schemas.openxmlformats.org/officeDocument/2006/relationships/image" Target="media/image99.jpeg"/><Relationship Id="rId144" Type="http://schemas.openxmlformats.org/officeDocument/2006/relationships/image" Target="media/image113.jpe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media/image70.pn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4.png"/><Relationship Id="rId48" Type="http://schemas.openxmlformats.org/officeDocument/2006/relationships/header" Target="header10.xml"/><Relationship Id="rId64" Type="http://schemas.openxmlformats.org/officeDocument/2006/relationships/image" Target="media/image43.jpeg"/><Relationship Id="rId69" Type="http://schemas.openxmlformats.org/officeDocument/2006/relationships/image" Target="media/image47.jpeg"/><Relationship Id="rId113" Type="http://schemas.openxmlformats.org/officeDocument/2006/relationships/image" Target="media/image86.png"/><Relationship Id="rId118" Type="http://schemas.openxmlformats.org/officeDocument/2006/relationships/image" Target="media/image90.png"/><Relationship Id="rId134" Type="http://schemas.openxmlformats.org/officeDocument/2006/relationships/image" Target="media/image104.png"/><Relationship Id="rId139" Type="http://schemas.openxmlformats.org/officeDocument/2006/relationships/header" Target="header21.xml"/><Relationship Id="rId80" Type="http://schemas.openxmlformats.org/officeDocument/2006/relationships/image" Target="media/image57.jpeg"/><Relationship Id="rId85" Type="http://schemas.openxmlformats.org/officeDocument/2006/relationships/image" Target="media/image61.jpe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header" Target="header11.xml"/><Relationship Id="rId67" Type="http://schemas.openxmlformats.org/officeDocument/2006/relationships/image" Target="media/image46.png"/><Relationship Id="rId103" Type="http://schemas.openxmlformats.org/officeDocument/2006/relationships/image" Target="media/image77.png"/><Relationship Id="rId108" Type="http://schemas.openxmlformats.org/officeDocument/2006/relationships/image" Target="media/image81.jpeg"/><Relationship Id="rId116" Type="http://schemas.openxmlformats.org/officeDocument/2006/relationships/header" Target="header18.xml"/><Relationship Id="rId124" Type="http://schemas.openxmlformats.org/officeDocument/2006/relationships/image" Target="media/image95.jpeg"/><Relationship Id="rId129" Type="http://schemas.openxmlformats.org/officeDocument/2006/relationships/image" Target="media/image100.png"/><Relationship Id="rId137" Type="http://schemas.openxmlformats.org/officeDocument/2006/relationships/image" Target="media/image107.png"/><Relationship Id="rId20" Type="http://schemas.openxmlformats.org/officeDocument/2006/relationships/header" Target="header7.xml"/><Relationship Id="rId41" Type="http://schemas.openxmlformats.org/officeDocument/2006/relationships/image" Target="media/image22.png"/><Relationship Id="rId54" Type="http://schemas.openxmlformats.org/officeDocument/2006/relationships/image" Target="media/image34.jpe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4.jpeg"/><Relationship Id="rId91" Type="http://schemas.openxmlformats.org/officeDocument/2006/relationships/header" Target="header15.xml"/><Relationship Id="rId96" Type="http://schemas.openxmlformats.org/officeDocument/2006/relationships/image" Target="media/image71.jpeg"/><Relationship Id="rId111" Type="http://schemas.openxmlformats.org/officeDocument/2006/relationships/image" Target="media/image84.png"/><Relationship Id="rId132" Type="http://schemas.openxmlformats.org/officeDocument/2006/relationships/header" Target="header20.xml"/><Relationship Id="rId140" Type="http://schemas.openxmlformats.org/officeDocument/2006/relationships/image" Target="media/image109.jpeg"/><Relationship Id="rId145" Type="http://schemas.openxmlformats.org/officeDocument/2006/relationships/image" Target="media/image11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image" Target="media/image37.png"/><Relationship Id="rId106" Type="http://schemas.openxmlformats.org/officeDocument/2006/relationships/image" Target="media/image80.png"/><Relationship Id="rId114" Type="http://schemas.openxmlformats.org/officeDocument/2006/relationships/image" Target="media/image87.png"/><Relationship Id="rId119" Type="http://schemas.openxmlformats.org/officeDocument/2006/relationships/image" Target="media/image91.png"/><Relationship Id="rId127" Type="http://schemas.openxmlformats.org/officeDocument/2006/relationships/image" Target="media/image98.png"/><Relationship Id="rId10" Type="http://schemas.openxmlformats.org/officeDocument/2006/relationships/hyperlink" Target="http://journal.yrpipku.com/index.php/msej"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5.jpeg"/><Relationship Id="rId122" Type="http://schemas.openxmlformats.org/officeDocument/2006/relationships/image" Target="media/image94.png"/><Relationship Id="rId130" Type="http://schemas.openxmlformats.org/officeDocument/2006/relationships/image" Target="media/image101.png"/><Relationship Id="rId135" Type="http://schemas.openxmlformats.org/officeDocument/2006/relationships/image" Target="media/image105.png"/><Relationship Id="rId143" Type="http://schemas.openxmlformats.org/officeDocument/2006/relationships/image" Target="media/image112.png"/><Relationship Id="rId148"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hyperlink" Target="http://repository.umy.ac.id/bitstream/handle/123456789/10559/BAB" TargetMode="Externa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9.xml"/><Relationship Id="rId109" Type="http://schemas.openxmlformats.org/officeDocument/2006/relationships/image" Target="media/image82.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8.jpeg"/><Relationship Id="rId120" Type="http://schemas.openxmlformats.org/officeDocument/2006/relationships/image" Target="media/image92.jpeg"/><Relationship Id="rId125" Type="http://schemas.openxmlformats.org/officeDocument/2006/relationships/image" Target="media/image96.png"/><Relationship Id="rId141" Type="http://schemas.openxmlformats.org/officeDocument/2006/relationships/image" Target="media/image110.png"/><Relationship Id="rId146" Type="http://schemas.openxmlformats.org/officeDocument/2006/relationships/image" Target="media/image115.png"/><Relationship Id="rId7" Type="http://schemas.openxmlformats.org/officeDocument/2006/relationships/hyperlink" Target="http://jea.ppj.unp.ac.id/index.php/jea/index" TargetMode="External"/><Relationship Id="rId71" Type="http://schemas.openxmlformats.org/officeDocument/2006/relationships/image" Target="media/image49.png"/><Relationship Id="rId92"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3.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2.png"/><Relationship Id="rId136" Type="http://schemas.openxmlformats.org/officeDocument/2006/relationships/image" Target="media/image106.jpeg"/><Relationship Id="rId61" Type="http://schemas.openxmlformats.org/officeDocument/2006/relationships/image" Target="media/image40.png"/><Relationship Id="rId82" Type="http://schemas.openxmlformats.org/officeDocument/2006/relationships/image" Target="media/image59.jpeg"/><Relationship Id="rId19" Type="http://schemas.openxmlformats.org/officeDocument/2006/relationships/header" Target="header6.xml"/><Relationship Id="rId14" Type="http://schemas.openxmlformats.org/officeDocument/2006/relationships/image" Target="media/image2.png"/><Relationship Id="rId30" Type="http://schemas.openxmlformats.org/officeDocument/2006/relationships/header" Target="header8.xml"/><Relationship Id="rId35" Type="http://schemas.openxmlformats.org/officeDocument/2006/relationships/image" Target="media/image17.jpe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header" Target="header16.xml"/><Relationship Id="rId105" Type="http://schemas.openxmlformats.org/officeDocument/2006/relationships/image" Target="media/image79.png"/><Relationship Id="rId126" Type="http://schemas.openxmlformats.org/officeDocument/2006/relationships/image" Target="media/image97.png"/><Relationship Id="rId147" Type="http://schemas.openxmlformats.org/officeDocument/2006/relationships/image" Target="media/image116.png"/><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3.png"/><Relationship Id="rId142"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5113</Words>
  <Characters>29147</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hp</cp:lastModifiedBy>
  <cp:revision>2</cp:revision>
  <dcterms:created xsi:type="dcterms:W3CDTF">2026-01-14T03:06:00Z</dcterms:created>
  <dcterms:modified xsi:type="dcterms:W3CDTF">2026-01-14T03:06:00Z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2025-09-15T00:00:00Z</vt:filetime>
  </property>
  <property fmtid="{D5CDD505-2E9C-101B-9397-08002B2CF9AE}" pid="3" name="Creator">
    <vt:lpwstr>Microsoft® Word for Microsoft 365</vt:lpwstr>
  </property>
  <property fmtid="{D5CDD505-2E9C-101B-9397-08002B2CF9AE}" pid="4" name="LastSaved">
    <vt:filetime>2025-09-15T00:00:00Z</vt:filetime>
  </property>
  <property fmtid="{D5CDD505-2E9C-101B-9397-08002B2CF9AE}" pid="5" name="Producer">
    <vt:lpwstr>Microsoft® Word for Microsoft 365</vt:lpwstr>
  </property>
</Properties>
</file>