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27" w:rsidRDefault="003C2127" w:rsidP="003C2127">
      <w:pPr>
        <w:spacing w:after="0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DAFTAR PUSTAKA</w:t>
      </w:r>
    </w:p>
    <w:p w:rsidR="003C2127" w:rsidRPr="00173964" w:rsidRDefault="003C2127" w:rsidP="003C2127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A. Buku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Arief, Barda Nawawi.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Bunga Rampai Kebijakan Hukum Pidana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Bandung: Citra Aditya Bakti, 2020.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Badrudin, A.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Kejahatan Bersenjata di Indonesia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Jakarta: Lembaga Studi Kriminal, 2019.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Fajar, Joko.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Prosedur dan Kebijakan Kepolisian dalam Penggunaan Senjata Api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Surabaya: Fajar Press, 2020.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Mukti Fajar, Yulianto Achmad.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Dualisme Penelitian Hukum Normatif &amp; Empiris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Yogyakarta: Pustaka Pelajar, 2015.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Mulyadi, T.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Kejahatan Bersenjata dan Keamanan Masyarakat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Yogyakarta: Penerbit Universitas Gadjah Mada, 2020.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Nasution, Irfan.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Penyalahgunaan Kewenangan oleh Aparat Penegak Hukum dalam Penanggulangan Kejahatan Bersenjata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Jakarta: Pustaka Hukum, 2020.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Soekanto, Soerjono.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Sosiologi Hukum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Jakarta: Rajawali Pers, 2019.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Sutrisno, I.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Peraturan Kapolri No. 1 Tahun 2009 tentang Penggunaan Kekuatan dalam Tugas Kepolisian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Jakarta: Penerbit Polri Press, 2021.</w:t>
      </w:r>
    </w:p>
    <w:p w:rsidR="003C2127" w:rsidRPr="00173964" w:rsidRDefault="003C2127" w:rsidP="003C2127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:rsidR="003C2127" w:rsidRPr="00173964" w:rsidRDefault="003C2127" w:rsidP="003C2127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B. Jurnal, Artikel, dan Laporan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Aswanto, Arief. “Keamanan Negara dan Penggunaan Senjata Api oleh Polisi dalam Perspektif Hukum Internasional.”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Jurnal Hukum dan Keamanan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, Vol. 15, No. 2 (2020): 123–145.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Komnas HAM.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Penyalahgunaan Kewenangan Penggunaan Senjata Api oleh Aparat Keamanan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Jakarta: Komisi Nasional Hak Asasi Manusia, 2021.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Kepolisian Daerah Sumatera Utara. </w:t>
      </w:r>
      <w:r w:rsidRPr="00173964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Laporan Kejahatan Bersenjata di Kota Medan</w:t>
      </w: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. Medan: Polda Sumut, 2023.</w:t>
      </w:r>
    </w:p>
    <w:p w:rsidR="003C2127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:rsidR="003C2127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:rsidR="003C2127" w:rsidRPr="00173964" w:rsidRDefault="003C2127" w:rsidP="003C2127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lastRenderedPageBreak/>
        <w:t>C. Peraturan Perundang-undangan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Kitab Undang-Undang Hukum Acara Pidana (KUHAP), Undang-Undang Nomor 8 Tahun 1981.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Kitab Undang-Undang Hukum Pidana (KUHP), Pasal 338, 351, dan 365.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Peraturan Kapolri Nomor 1 Tahun 2019 tentang Penggunaan Kekuatan dalam Tindakan Kepolisian.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Peraturan Kapolri Nomor 1 Tahun 2019 tentang Penggunaan Senjata Api oleh Polri.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Peraturan Pemerintah Republik Indonesia Nomor 32 Tahun 2019 tentang Prosedur Penggunaan Senjata Api oleh Aparat Kepolisian.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Undang-Undang Nomor 2 Tahun 2002 tentang Kepolisian Negara Republik Indonesia, Pasal 15.</w:t>
      </w:r>
    </w:p>
    <w:p w:rsidR="003C2127" w:rsidRPr="00173964" w:rsidRDefault="003C2127" w:rsidP="003C2127">
      <w:pPr>
        <w:spacing w:after="0" w:line="360" w:lineRule="auto"/>
        <w:ind w:left="720" w:hanging="360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73964">
        <w:rPr>
          <w:rFonts w:ascii="Times New Roman" w:eastAsia="Times New Roman" w:hAnsi="Times New Roman" w:cs="Times New Roman"/>
          <w:noProof/>
          <w:kern w:val="0"/>
          <w14:ligatures w14:val="none"/>
        </w:rPr>
        <w:t>Undang-Undang Nomor 8 Tahun 1948 tentang Penggunaan Senjata Api oleh Kepolisian, Pasal 1 Ayat (2).</w:t>
      </w:r>
    </w:p>
    <w:p w:rsidR="003C2127" w:rsidRPr="00173964" w:rsidRDefault="003C2127" w:rsidP="003C2127">
      <w:pPr>
        <w:spacing w:after="0" w:line="480" w:lineRule="auto"/>
        <w:jc w:val="both"/>
        <w:outlineLvl w:val="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:rsidR="00653891" w:rsidRPr="003C2127" w:rsidRDefault="00653891" w:rsidP="003C2127">
      <w:bookmarkStart w:id="0" w:name="_GoBack"/>
      <w:bookmarkEnd w:id="0"/>
    </w:p>
    <w:sectPr w:rsidR="00653891" w:rsidRPr="003C2127" w:rsidSect="00FF23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924" w:rsidRDefault="00682924" w:rsidP="00144185">
      <w:pPr>
        <w:spacing w:after="0" w:line="240" w:lineRule="auto"/>
      </w:pPr>
      <w:r>
        <w:separator/>
      </w:r>
    </w:p>
  </w:endnote>
  <w:endnote w:type="continuationSeparator" w:id="0">
    <w:p w:rsidR="00682924" w:rsidRDefault="00682924" w:rsidP="00144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924" w:rsidRDefault="00682924" w:rsidP="00144185">
      <w:pPr>
        <w:spacing w:after="0" w:line="240" w:lineRule="auto"/>
      </w:pPr>
      <w:r>
        <w:separator/>
      </w:r>
    </w:p>
  </w:footnote>
  <w:footnote w:type="continuationSeparator" w:id="0">
    <w:p w:rsidR="00682924" w:rsidRDefault="00682924" w:rsidP="00144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3" o:spid="_x0000_s2050" type="#_x0000_t75" style="position:absolute;margin-left:0;margin-top:0;width:396.45pt;height:390.65pt;z-index:-251656192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4" o:spid="_x0000_s2051" type="#_x0000_t75" style="position:absolute;margin-left:0;margin-top:0;width:396.45pt;height:390.65pt;z-index:-251655168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682924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2" o:spid="_x0000_s2049" type="#_x0000_t75" style="position:absolute;margin-left:0;margin-top:0;width:396.45pt;height:390.65pt;z-index:-251657216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986"/>
    <w:multiLevelType w:val="hybridMultilevel"/>
    <w:tmpl w:val="AF48F13A"/>
    <w:lvl w:ilvl="0" w:tplc="08CE198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A1798"/>
    <w:multiLevelType w:val="hybridMultilevel"/>
    <w:tmpl w:val="E1F87E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274A7"/>
    <w:multiLevelType w:val="hybridMultilevel"/>
    <w:tmpl w:val="E4567D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0C48A9"/>
    <w:multiLevelType w:val="hybridMultilevel"/>
    <w:tmpl w:val="703C4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982AD4"/>
    <w:multiLevelType w:val="hybridMultilevel"/>
    <w:tmpl w:val="69D46A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131C8D"/>
    <w:multiLevelType w:val="hybridMultilevel"/>
    <w:tmpl w:val="860AAFCE"/>
    <w:lvl w:ilvl="0" w:tplc="18F605E2">
      <w:start w:val="2"/>
      <w:numFmt w:val="decimal"/>
      <w:lvlText w:val="2.4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878C7"/>
    <w:multiLevelType w:val="multilevel"/>
    <w:tmpl w:val="180849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6D7909"/>
    <w:multiLevelType w:val="multilevel"/>
    <w:tmpl w:val="106A32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6A24CC"/>
    <w:multiLevelType w:val="multilevel"/>
    <w:tmpl w:val="BACE17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310751"/>
    <w:multiLevelType w:val="hybridMultilevel"/>
    <w:tmpl w:val="7A4E624E"/>
    <w:lvl w:ilvl="0" w:tplc="7EC6D9C6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8098A"/>
    <w:multiLevelType w:val="multilevel"/>
    <w:tmpl w:val="613A8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830C66"/>
    <w:multiLevelType w:val="multilevel"/>
    <w:tmpl w:val="E146E9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DB7721"/>
    <w:multiLevelType w:val="hybridMultilevel"/>
    <w:tmpl w:val="3B9AF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D7C7A"/>
    <w:multiLevelType w:val="hybridMultilevel"/>
    <w:tmpl w:val="5A9EE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77643E"/>
    <w:multiLevelType w:val="multilevel"/>
    <w:tmpl w:val="B80C5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9A1E5E"/>
    <w:multiLevelType w:val="hybridMultilevel"/>
    <w:tmpl w:val="5DAE4162"/>
    <w:lvl w:ilvl="0" w:tplc="0409000F">
      <w:start w:val="1"/>
      <w:numFmt w:val="decimal"/>
      <w:lvlText w:val="%1."/>
      <w:lvlJc w:val="left"/>
      <w:pPr>
        <w:ind w:left="739" w:hanging="360"/>
      </w:pPr>
    </w:lvl>
    <w:lvl w:ilvl="1" w:tplc="04090019" w:tentative="1">
      <w:start w:val="1"/>
      <w:numFmt w:val="lowerLetter"/>
      <w:lvlText w:val="%2."/>
      <w:lvlJc w:val="left"/>
      <w:pPr>
        <w:ind w:left="1459" w:hanging="360"/>
      </w:pPr>
    </w:lvl>
    <w:lvl w:ilvl="2" w:tplc="0409001B" w:tentative="1">
      <w:start w:val="1"/>
      <w:numFmt w:val="lowerRoman"/>
      <w:lvlText w:val="%3."/>
      <w:lvlJc w:val="right"/>
      <w:pPr>
        <w:ind w:left="2179" w:hanging="180"/>
      </w:pPr>
    </w:lvl>
    <w:lvl w:ilvl="3" w:tplc="0409000F" w:tentative="1">
      <w:start w:val="1"/>
      <w:numFmt w:val="decimal"/>
      <w:lvlText w:val="%4."/>
      <w:lvlJc w:val="left"/>
      <w:pPr>
        <w:ind w:left="2899" w:hanging="360"/>
      </w:pPr>
    </w:lvl>
    <w:lvl w:ilvl="4" w:tplc="04090019" w:tentative="1">
      <w:start w:val="1"/>
      <w:numFmt w:val="lowerLetter"/>
      <w:lvlText w:val="%5."/>
      <w:lvlJc w:val="left"/>
      <w:pPr>
        <w:ind w:left="3619" w:hanging="360"/>
      </w:pPr>
    </w:lvl>
    <w:lvl w:ilvl="5" w:tplc="0409001B" w:tentative="1">
      <w:start w:val="1"/>
      <w:numFmt w:val="lowerRoman"/>
      <w:lvlText w:val="%6."/>
      <w:lvlJc w:val="right"/>
      <w:pPr>
        <w:ind w:left="4339" w:hanging="180"/>
      </w:pPr>
    </w:lvl>
    <w:lvl w:ilvl="6" w:tplc="0409000F" w:tentative="1">
      <w:start w:val="1"/>
      <w:numFmt w:val="decimal"/>
      <w:lvlText w:val="%7."/>
      <w:lvlJc w:val="left"/>
      <w:pPr>
        <w:ind w:left="5059" w:hanging="360"/>
      </w:pPr>
    </w:lvl>
    <w:lvl w:ilvl="7" w:tplc="04090019" w:tentative="1">
      <w:start w:val="1"/>
      <w:numFmt w:val="lowerLetter"/>
      <w:lvlText w:val="%8."/>
      <w:lvlJc w:val="left"/>
      <w:pPr>
        <w:ind w:left="5779" w:hanging="360"/>
      </w:pPr>
    </w:lvl>
    <w:lvl w:ilvl="8" w:tplc="040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6">
    <w:nsid w:val="2B522B59"/>
    <w:multiLevelType w:val="hybridMultilevel"/>
    <w:tmpl w:val="80084132"/>
    <w:lvl w:ilvl="0" w:tplc="0500519E">
      <w:start w:val="1"/>
      <w:numFmt w:val="decimal"/>
      <w:lvlText w:val="2.4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B666C6"/>
    <w:multiLevelType w:val="hybridMultilevel"/>
    <w:tmpl w:val="302A3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55094E"/>
    <w:multiLevelType w:val="multilevel"/>
    <w:tmpl w:val="ADDC6C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832256"/>
    <w:multiLevelType w:val="multilevel"/>
    <w:tmpl w:val="0D1895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E7127C"/>
    <w:multiLevelType w:val="hybridMultilevel"/>
    <w:tmpl w:val="A0844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C30A7"/>
    <w:multiLevelType w:val="hybridMultilevel"/>
    <w:tmpl w:val="39C244E6"/>
    <w:lvl w:ilvl="0" w:tplc="89CE1B0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8C18BF"/>
    <w:multiLevelType w:val="multilevel"/>
    <w:tmpl w:val="2D3490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3ECA0937"/>
    <w:multiLevelType w:val="multilevel"/>
    <w:tmpl w:val="7C8ED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4C75FB"/>
    <w:multiLevelType w:val="hybridMultilevel"/>
    <w:tmpl w:val="DA6E28D6"/>
    <w:lvl w:ilvl="0" w:tplc="07B278EC">
      <w:start w:val="1"/>
      <w:numFmt w:val="decimal"/>
      <w:lvlText w:val="2.5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4424DEC"/>
    <w:multiLevelType w:val="multilevel"/>
    <w:tmpl w:val="36DE2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5D7A23"/>
    <w:multiLevelType w:val="multilevel"/>
    <w:tmpl w:val="B4FA8A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4C360181"/>
    <w:multiLevelType w:val="hybridMultilevel"/>
    <w:tmpl w:val="8F065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869C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F384916C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C908CD18">
      <w:start w:val="2016"/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13340"/>
    <w:multiLevelType w:val="multilevel"/>
    <w:tmpl w:val="F63AC8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0275BC"/>
    <w:multiLevelType w:val="hybridMultilevel"/>
    <w:tmpl w:val="1BF600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4347A1F"/>
    <w:multiLevelType w:val="hybridMultilevel"/>
    <w:tmpl w:val="F2B0ECAA"/>
    <w:lvl w:ilvl="0" w:tplc="C95ECF7A">
      <w:start w:val="1"/>
      <w:numFmt w:val="decimal"/>
      <w:lvlText w:val="2.4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4FA1A47"/>
    <w:multiLevelType w:val="multilevel"/>
    <w:tmpl w:val="9C02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BA25B3"/>
    <w:multiLevelType w:val="multilevel"/>
    <w:tmpl w:val="D86EA6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697C66"/>
    <w:multiLevelType w:val="hybridMultilevel"/>
    <w:tmpl w:val="934C7582"/>
    <w:lvl w:ilvl="0" w:tplc="3F38BCC4">
      <w:start w:val="1"/>
      <w:numFmt w:val="decimal"/>
      <w:lvlText w:val="2.6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4937688"/>
    <w:multiLevelType w:val="hybridMultilevel"/>
    <w:tmpl w:val="52BEC39E"/>
    <w:lvl w:ilvl="0" w:tplc="9B442222">
      <w:start w:val="2"/>
      <w:numFmt w:val="decimal"/>
      <w:lvlText w:val="2.5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1"/>
  </w:num>
  <w:num w:numId="3">
    <w:abstractNumId w:val="1"/>
  </w:num>
  <w:num w:numId="4">
    <w:abstractNumId w:val="20"/>
  </w:num>
  <w:num w:numId="5">
    <w:abstractNumId w:val="17"/>
  </w:num>
  <w:num w:numId="6">
    <w:abstractNumId w:val="13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16"/>
  </w:num>
  <w:num w:numId="12">
    <w:abstractNumId w:val="3"/>
  </w:num>
  <w:num w:numId="13">
    <w:abstractNumId w:val="29"/>
  </w:num>
  <w:num w:numId="14">
    <w:abstractNumId w:val="4"/>
  </w:num>
  <w:num w:numId="15">
    <w:abstractNumId w:val="30"/>
  </w:num>
  <w:num w:numId="16">
    <w:abstractNumId w:val="5"/>
  </w:num>
  <w:num w:numId="17">
    <w:abstractNumId w:val="24"/>
  </w:num>
  <w:num w:numId="18">
    <w:abstractNumId w:val="34"/>
  </w:num>
  <w:num w:numId="19">
    <w:abstractNumId w:val="33"/>
  </w:num>
  <w:num w:numId="20">
    <w:abstractNumId w:val="27"/>
  </w:num>
  <w:num w:numId="21">
    <w:abstractNumId w:val="0"/>
  </w:num>
  <w:num w:numId="22">
    <w:abstractNumId w:val="26"/>
  </w:num>
  <w:num w:numId="23">
    <w:abstractNumId w:val="22"/>
  </w:num>
  <w:num w:numId="24">
    <w:abstractNumId w:val="25"/>
  </w:num>
  <w:num w:numId="25">
    <w:abstractNumId w:val="32"/>
  </w:num>
  <w:num w:numId="26">
    <w:abstractNumId w:val="28"/>
  </w:num>
  <w:num w:numId="27">
    <w:abstractNumId w:val="23"/>
  </w:num>
  <w:num w:numId="28">
    <w:abstractNumId w:val="18"/>
  </w:num>
  <w:num w:numId="29">
    <w:abstractNumId w:val="8"/>
  </w:num>
  <w:num w:numId="30">
    <w:abstractNumId w:val="6"/>
  </w:num>
  <w:num w:numId="31">
    <w:abstractNumId w:val="31"/>
  </w:num>
  <w:num w:numId="32">
    <w:abstractNumId w:val="14"/>
  </w:num>
  <w:num w:numId="33">
    <w:abstractNumId w:val="19"/>
  </w:num>
  <w:num w:numId="34">
    <w:abstractNumId w:val="1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3DE"/>
    <w:rsid w:val="00001C3E"/>
    <w:rsid w:val="0001408C"/>
    <w:rsid w:val="000206E4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4185"/>
    <w:rsid w:val="0014567D"/>
    <w:rsid w:val="00150D16"/>
    <w:rsid w:val="001576F3"/>
    <w:rsid w:val="00163D73"/>
    <w:rsid w:val="00170B7E"/>
    <w:rsid w:val="00170DB8"/>
    <w:rsid w:val="0017491C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525D7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2127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246E5"/>
    <w:rsid w:val="006403CC"/>
    <w:rsid w:val="00644BB9"/>
    <w:rsid w:val="00647A95"/>
    <w:rsid w:val="00651F05"/>
    <w:rsid w:val="00653891"/>
    <w:rsid w:val="00656CC8"/>
    <w:rsid w:val="00682924"/>
    <w:rsid w:val="00693FAF"/>
    <w:rsid w:val="006973EB"/>
    <w:rsid w:val="006A1F6A"/>
    <w:rsid w:val="006A5F4B"/>
    <w:rsid w:val="006A7444"/>
    <w:rsid w:val="006B48A2"/>
    <w:rsid w:val="006D7051"/>
    <w:rsid w:val="006E23EE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803D6A"/>
    <w:rsid w:val="00804A04"/>
    <w:rsid w:val="008125BD"/>
    <w:rsid w:val="008136EB"/>
    <w:rsid w:val="00813C1C"/>
    <w:rsid w:val="00824591"/>
    <w:rsid w:val="00825A7E"/>
    <w:rsid w:val="0083659B"/>
    <w:rsid w:val="008447ED"/>
    <w:rsid w:val="008508F0"/>
    <w:rsid w:val="00857B1D"/>
    <w:rsid w:val="00882D1C"/>
    <w:rsid w:val="008B04A1"/>
    <w:rsid w:val="008C37A2"/>
    <w:rsid w:val="008C3A97"/>
    <w:rsid w:val="008C52C7"/>
    <w:rsid w:val="008C7E9D"/>
    <w:rsid w:val="008F0063"/>
    <w:rsid w:val="008F57B3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2430"/>
    <w:rsid w:val="009D327C"/>
    <w:rsid w:val="009D6AA4"/>
    <w:rsid w:val="009D77CB"/>
    <w:rsid w:val="009E4D3B"/>
    <w:rsid w:val="009F28BC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A69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44BD"/>
    <w:rsid w:val="00DE73CA"/>
    <w:rsid w:val="00DF1087"/>
    <w:rsid w:val="00DF39C8"/>
    <w:rsid w:val="00DF441F"/>
    <w:rsid w:val="00E205CB"/>
    <w:rsid w:val="00E26025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C458C"/>
    <w:rsid w:val="00FD0AAF"/>
    <w:rsid w:val="00FD6293"/>
    <w:rsid w:val="00FD7D2A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14418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441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185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1441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14418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441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185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1441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2026-10-01T07:51:00Z</dcterms:created>
  <dcterms:modified xsi:type="dcterms:W3CDTF">2026-10-01T07:51:00Z</dcterms:modified>
</cp:coreProperties>
</file>