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01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sz w:val="28"/>
          <w:szCs w:val="28"/>
          <w:lang w:val="id-ID"/>
        </w:rPr>
        <w:t>ANALISIS PERBANDINGAN SAHAM BERBASIS SYARIAH DENGAN SAHAM BERBASIS KONVENSIONAL SEBAGAI KELAYAKAN INVESTASI BAGI PERUSAHAAN YANG TERDAFTAR DI BEI</w:t>
      </w:r>
    </w:p>
    <w:p w:rsidR="001B2B99" w:rsidRPr="004C1B3A" w:rsidRDefault="001B2B99" w:rsidP="004C1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5F7C5B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SKRIPSI</w:t>
      </w: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 :</w:t>
      </w:r>
    </w:p>
    <w:bookmarkEnd w:id="0"/>
    <w:p w:rsid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B3A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id-ID"/>
        </w:rPr>
        <w:t>RIZKA PERMATA SARI</w:t>
      </w:r>
    </w:p>
    <w:p w:rsidR="001B2B99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NPM. 1</w:t>
      </w: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53224120</w:t>
      </w:r>
    </w:p>
    <w:p w:rsid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 wp14:anchorId="58CEB01D" wp14:editId="0C4731BD">
            <wp:extent cx="1800000" cy="1620000"/>
            <wp:effectExtent l="0" t="0" r="0" b="0"/>
            <wp:docPr id="13" name="Picture 0" descr="index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um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99" w:rsidRPr="004C1B3A" w:rsidRDefault="001B2B99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B2B99" w:rsidRDefault="001B2B99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Default="004C1B3A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4C1B3A" w:rsidRPr="004C1B3A" w:rsidRDefault="004C1B3A" w:rsidP="004C1B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JURUSAN AKUNTANSI</w:t>
      </w: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FAKULTAS EKONOMI </w:t>
      </w: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UNIVERSITAS MUSLIM NUSANTARA AL WASHLIYAH </w:t>
      </w:r>
    </w:p>
    <w:p w:rsidR="001B2B99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5213AF" w:rsidRPr="004C1B3A" w:rsidRDefault="004C1B3A" w:rsidP="004C1B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4C1B3A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9</w:t>
      </w:r>
    </w:p>
    <w:sectPr w:rsidR="005213AF" w:rsidRPr="004C1B3A" w:rsidSect="00C00300"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2B99"/>
    <w:rsid w:val="00010501"/>
    <w:rsid w:val="00107762"/>
    <w:rsid w:val="001B2B99"/>
    <w:rsid w:val="001D77A8"/>
    <w:rsid w:val="002271D5"/>
    <w:rsid w:val="00237929"/>
    <w:rsid w:val="00245CF6"/>
    <w:rsid w:val="002D74FB"/>
    <w:rsid w:val="003238A1"/>
    <w:rsid w:val="003A2A72"/>
    <w:rsid w:val="003D1B95"/>
    <w:rsid w:val="004C1B3A"/>
    <w:rsid w:val="004E5FE5"/>
    <w:rsid w:val="005213AF"/>
    <w:rsid w:val="00521932"/>
    <w:rsid w:val="00533BC7"/>
    <w:rsid w:val="00573CB9"/>
    <w:rsid w:val="005F7C5B"/>
    <w:rsid w:val="00713B3E"/>
    <w:rsid w:val="00725DF5"/>
    <w:rsid w:val="00753BBD"/>
    <w:rsid w:val="007D7DB1"/>
    <w:rsid w:val="0084191A"/>
    <w:rsid w:val="00847219"/>
    <w:rsid w:val="00876E50"/>
    <w:rsid w:val="0097439B"/>
    <w:rsid w:val="00AD0A18"/>
    <w:rsid w:val="00B05D6A"/>
    <w:rsid w:val="00BA7B01"/>
    <w:rsid w:val="00C00300"/>
    <w:rsid w:val="00C61849"/>
    <w:rsid w:val="00CC0D2C"/>
    <w:rsid w:val="00CF29F7"/>
    <w:rsid w:val="00E06BF0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DB37-62D6-49FC-80F5-1A9C162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</dc:creator>
  <cp:lastModifiedBy>Kios</cp:lastModifiedBy>
  <cp:revision>9</cp:revision>
  <dcterms:created xsi:type="dcterms:W3CDTF">2018-04-06T09:16:00Z</dcterms:created>
  <dcterms:modified xsi:type="dcterms:W3CDTF">2019-10-14T04:13:00Z</dcterms:modified>
</cp:coreProperties>
</file>